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16B89" w14:textId="38253B8B" w:rsidR="00433E04" w:rsidRDefault="00583FFB" w:rsidP="007E7881">
      <w:pPr>
        <w:spacing w:after="0" w:line="240" w:lineRule="auto"/>
        <w:rPr>
          <w:rFonts w:asciiTheme="minorHAnsi" w:hAnsiTheme="minorHAnsi" w:cstheme="minorHAnsi"/>
          <w:b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sz w:val="32"/>
          <w:szCs w:val="32"/>
          <w:lang w:val="en-US"/>
        </w:rPr>
        <w:t>Supplement</w:t>
      </w:r>
    </w:p>
    <w:p w14:paraId="3BC827CC" w14:textId="77777777" w:rsidR="00433E04" w:rsidRPr="001F6DFA" w:rsidRDefault="00433E04" w:rsidP="007E7881">
      <w:pPr>
        <w:spacing w:after="0" w:line="240" w:lineRule="auto"/>
        <w:rPr>
          <w:rFonts w:asciiTheme="minorHAnsi" w:hAnsiTheme="minorHAnsi" w:cstheme="minorHAnsi"/>
          <w:b/>
          <w:sz w:val="32"/>
          <w:szCs w:val="32"/>
          <w:lang w:val="en-US"/>
        </w:rPr>
      </w:pPr>
    </w:p>
    <w:p w14:paraId="3C00E1AE" w14:textId="77777777" w:rsidR="007E7881" w:rsidRDefault="007E7881" w:rsidP="007E7881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08DE9F7D" w14:textId="77777777" w:rsidR="007E7881" w:rsidRDefault="007E7881" w:rsidP="007E7881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7C52BD">
        <w:rPr>
          <w:rFonts w:asciiTheme="minorHAnsi" w:hAnsiTheme="minorHAnsi" w:cstheme="minorHAnsi"/>
          <w:b/>
          <w:noProof/>
          <w:sz w:val="24"/>
          <w:szCs w:val="24"/>
          <w:lang w:val="en-US"/>
        </w:rPr>
        <w:drawing>
          <wp:inline distT="0" distB="0" distL="0" distR="0" wp14:anchorId="1ED204CE" wp14:editId="47D9A125">
            <wp:extent cx="5777644" cy="4600135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7401" cy="460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938A1" w14:textId="0D2C42D2" w:rsidR="007E7881" w:rsidRPr="00D32F70" w:rsidRDefault="00C847C2" w:rsidP="007E7881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 xml:space="preserve">Supplemental </w:t>
      </w:r>
      <w:r w:rsidR="007E7881">
        <w:rPr>
          <w:rFonts w:asciiTheme="minorHAnsi" w:hAnsiTheme="minorHAnsi" w:cstheme="minorHAnsi"/>
          <w:b/>
          <w:sz w:val="24"/>
          <w:szCs w:val="24"/>
          <w:lang w:val="en-US"/>
        </w:rPr>
        <w:t xml:space="preserve">Figure </w:t>
      </w:r>
      <w:r w:rsidR="00433E04">
        <w:rPr>
          <w:rFonts w:asciiTheme="minorHAnsi" w:hAnsiTheme="minorHAnsi" w:cstheme="minorHAnsi"/>
          <w:b/>
          <w:sz w:val="24"/>
          <w:szCs w:val="24"/>
          <w:lang w:val="en-US"/>
        </w:rPr>
        <w:t>I</w:t>
      </w:r>
      <w:r w:rsidR="00D32F70">
        <w:rPr>
          <w:rFonts w:asciiTheme="minorHAnsi" w:hAnsiTheme="minorHAnsi" w:cstheme="minorHAnsi"/>
          <w:b/>
          <w:sz w:val="24"/>
          <w:szCs w:val="24"/>
          <w:lang w:val="en-US"/>
        </w:rPr>
        <w:t xml:space="preserve">. Flow chart of patient selection. </w:t>
      </w:r>
      <w:r w:rsidR="00D32F70" w:rsidRPr="00D32F70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CTP indicates CT perfusion; PRES, posterior reversible encephalopathy syndrome. </w:t>
      </w:r>
    </w:p>
    <w:p w14:paraId="562BCF6E" w14:textId="1A4A91D4" w:rsidR="00B43E17" w:rsidRDefault="00B43E17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br w:type="page"/>
      </w:r>
    </w:p>
    <w:p w14:paraId="39C93501" w14:textId="77777777" w:rsidR="007C52BD" w:rsidRDefault="007C52BD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FD314AD" w14:textId="47E463B2" w:rsidR="00B43E17" w:rsidRDefault="00B43E17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B46A8A">
        <w:rPr>
          <w:rFonts w:asciiTheme="minorHAnsi" w:hAnsiTheme="minorHAnsi" w:cstheme="minorHAnsi"/>
          <w:b/>
          <w:noProof/>
          <w:sz w:val="28"/>
          <w:szCs w:val="28"/>
          <w:lang w:val="en-GB"/>
        </w:rPr>
        <w:drawing>
          <wp:inline distT="0" distB="0" distL="0" distR="0" wp14:anchorId="1FD178DC" wp14:editId="5E270729">
            <wp:extent cx="5756275" cy="3266855"/>
            <wp:effectExtent l="0" t="0" r="0" b="0"/>
            <wp:docPr id="2" name="Picture 2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32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E7ABD" w14:textId="261D985E" w:rsidR="00B43E17" w:rsidRDefault="00C847C2" w:rsidP="00B43E17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  <w:lang w:val="en-GB"/>
        </w:rPr>
      </w:pPr>
      <w:r>
        <w:rPr>
          <w:rFonts w:asciiTheme="minorHAnsi" w:hAnsiTheme="minorHAnsi" w:cstheme="minorHAnsi"/>
          <w:b/>
          <w:sz w:val="24"/>
          <w:szCs w:val="24"/>
          <w:lang w:val="en-GB"/>
        </w:rPr>
        <w:t xml:space="preserve">Supplemental </w:t>
      </w:r>
      <w:r w:rsidR="00B43E17" w:rsidRPr="007440FD">
        <w:rPr>
          <w:rFonts w:asciiTheme="minorHAnsi" w:hAnsiTheme="minorHAnsi" w:cstheme="minorHAnsi"/>
          <w:b/>
          <w:sz w:val="24"/>
          <w:szCs w:val="24"/>
          <w:lang w:val="en-GB"/>
        </w:rPr>
        <w:t xml:space="preserve">Figure </w:t>
      </w:r>
      <w:r w:rsidR="00433E04">
        <w:rPr>
          <w:rFonts w:asciiTheme="minorHAnsi" w:hAnsiTheme="minorHAnsi" w:cstheme="minorHAnsi"/>
          <w:b/>
          <w:sz w:val="24"/>
          <w:szCs w:val="24"/>
          <w:lang w:val="en-GB"/>
        </w:rPr>
        <w:t>II</w:t>
      </w:r>
      <w:r w:rsidR="00B43E17" w:rsidRPr="007440FD">
        <w:rPr>
          <w:rFonts w:asciiTheme="minorHAnsi" w:hAnsiTheme="minorHAnsi" w:cstheme="minorHAnsi"/>
          <w:b/>
          <w:sz w:val="24"/>
          <w:szCs w:val="24"/>
          <w:lang w:val="en-GB"/>
        </w:rPr>
        <w:t xml:space="preserve">. </w:t>
      </w:r>
      <w:r w:rsidR="00B43E17" w:rsidRPr="00D76BAC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Density plot for the distribution of the indicated parameters in the stroke negative group (blue) and LVO </w:t>
      </w:r>
      <w:r w:rsidR="00B43E17">
        <w:rPr>
          <w:rFonts w:asciiTheme="minorHAnsi" w:hAnsiTheme="minorHAnsi" w:cstheme="minorHAnsi"/>
          <w:bCs/>
          <w:sz w:val="24"/>
          <w:szCs w:val="24"/>
          <w:lang w:val="en-GB"/>
        </w:rPr>
        <w:t>s</w:t>
      </w:r>
      <w:r w:rsidR="00B43E17" w:rsidRPr="00D76BAC">
        <w:rPr>
          <w:rFonts w:asciiTheme="minorHAnsi" w:hAnsiTheme="minorHAnsi" w:cstheme="minorHAnsi"/>
          <w:bCs/>
          <w:sz w:val="24"/>
          <w:szCs w:val="24"/>
          <w:lang w:val="en-GB"/>
        </w:rPr>
        <w:t>troke group (red). The x-axis displays the values of the respective parameters</w:t>
      </w:r>
      <w:r w:rsidR="00B43E17">
        <w:rPr>
          <w:rFonts w:asciiTheme="minorHAnsi" w:hAnsiTheme="minorHAnsi" w:cstheme="minorHAnsi"/>
          <w:bCs/>
          <w:sz w:val="24"/>
          <w:szCs w:val="24"/>
          <w:lang w:val="en-GB"/>
        </w:rPr>
        <w:t>, the y-axis the kernel density estimate</w:t>
      </w:r>
      <w:r w:rsidR="00B43E17" w:rsidRPr="00D76BAC">
        <w:rPr>
          <w:rFonts w:asciiTheme="minorHAnsi" w:hAnsiTheme="minorHAnsi" w:cstheme="minorHAnsi"/>
          <w:bCs/>
          <w:sz w:val="24"/>
          <w:szCs w:val="24"/>
          <w:lang w:val="en-GB"/>
        </w:rPr>
        <w:t>.</w:t>
      </w:r>
      <w:r w:rsidR="00B43E17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 LVO indicates, large vessel occlusion; CTA, CT Angiography, M2 segment of the middle cerebral artery.</w:t>
      </w:r>
    </w:p>
    <w:p w14:paraId="04AA7B72" w14:textId="187B3CB6" w:rsidR="00B43E17" w:rsidRDefault="00B43E17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59162E7A" w14:textId="4935A0FF" w:rsidR="00C751E9" w:rsidRDefault="00C751E9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296E3486" w14:textId="03E1C303" w:rsidR="00C751E9" w:rsidRDefault="00C751E9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tbl>
      <w:tblPr>
        <w:tblpPr w:leftFromText="180" w:rightFromText="180" w:vertAnchor="text" w:horzAnchor="page" w:tblpX="2004" w:tblpY="-24"/>
        <w:tblW w:w="63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994"/>
        <w:gridCol w:w="1416"/>
        <w:gridCol w:w="1134"/>
      </w:tblGrid>
      <w:tr w:rsidR="00566646" w:rsidRPr="00F83223" w14:paraId="5940CC80" w14:textId="77777777" w:rsidTr="00566646">
        <w:trPr>
          <w:trHeight w:val="283"/>
        </w:trPr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F7824" w14:textId="77777777" w:rsidR="00566646" w:rsidRPr="008570C8" w:rsidRDefault="00566646" w:rsidP="00566646">
            <w:pPr>
              <w:spacing w:after="0" w:line="240" w:lineRule="auto"/>
              <w:jc w:val="both"/>
              <w:rPr>
                <w:rFonts w:asciiTheme="minorHAnsi" w:hAnsiTheme="minorHAnsi"/>
                <w:b/>
                <w:lang w:val="en-US"/>
              </w:rPr>
            </w:pPr>
            <w:r>
              <w:rPr>
                <w:b/>
                <w:lang w:val="en-US"/>
              </w:rPr>
              <w:t xml:space="preserve">Supplemental </w:t>
            </w:r>
            <w:r w:rsidRPr="008570C8">
              <w:rPr>
                <w:rFonts w:asciiTheme="minorHAnsi" w:hAnsiTheme="minorHAnsi"/>
                <w:b/>
                <w:lang w:val="en-US"/>
              </w:rPr>
              <w:t xml:space="preserve">Table </w:t>
            </w:r>
            <w:r>
              <w:rPr>
                <w:b/>
                <w:lang w:val="en-US"/>
              </w:rPr>
              <w:t>I</w:t>
            </w:r>
            <w:r w:rsidRPr="008570C8">
              <w:rPr>
                <w:rFonts w:asciiTheme="minorHAnsi" w:hAnsiTheme="minorHAnsi"/>
                <w:b/>
                <w:lang w:val="en-US"/>
              </w:rPr>
              <w:t xml:space="preserve">. </w:t>
            </w:r>
            <w:r>
              <w:rPr>
                <w:lang w:val="en-US"/>
              </w:rPr>
              <w:t>Linear regression analysis for the association of white matter changes and automated CTA measurements (N=145)</w:t>
            </w:r>
          </w:p>
        </w:tc>
      </w:tr>
      <w:tr w:rsidR="00566646" w:rsidRPr="00F83223" w14:paraId="58824B95" w14:textId="77777777" w:rsidTr="00566646">
        <w:trPr>
          <w:trHeight w:val="57"/>
        </w:trPr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F23905" w14:textId="77777777" w:rsidR="00566646" w:rsidRPr="008570C8" w:rsidRDefault="00566646" w:rsidP="00566646">
            <w:pPr>
              <w:spacing w:after="0" w:line="240" w:lineRule="auto"/>
              <w:rPr>
                <w:rFonts w:asciiTheme="minorHAnsi" w:hAnsiTheme="minorHAnsi"/>
                <w:sz w:val="10"/>
                <w:szCs w:val="10"/>
                <w:lang w:val="en-US"/>
              </w:rPr>
            </w:pPr>
          </w:p>
        </w:tc>
      </w:tr>
      <w:tr w:rsidR="00566646" w:rsidRPr="008570C8" w14:paraId="29999FBA" w14:textId="77777777" w:rsidTr="00566646">
        <w:trPr>
          <w:trHeight w:val="574"/>
        </w:trPr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9A7A02" w14:textId="77777777" w:rsidR="00566646" w:rsidRPr="00E56C8E" w:rsidRDefault="00566646" w:rsidP="00566646">
            <w:pPr>
              <w:spacing w:after="0" w:line="240" w:lineRule="auto"/>
              <w:jc w:val="center"/>
              <w:rPr>
                <w:rFonts w:asciiTheme="minorHAnsi" w:hAnsiTheme="minorHAnsi"/>
                <w:b/>
                <w:lang w:val="en-US"/>
              </w:rPr>
            </w:pPr>
            <w:r w:rsidRPr="00E56C8E">
              <w:rPr>
                <w:b/>
                <w:lang w:val="en-US"/>
              </w:rPr>
              <w:t>Independent variable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476143" w14:textId="77777777" w:rsidR="00566646" w:rsidRPr="008570C8" w:rsidRDefault="00566646" w:rsidP="00566646">
            <w:pPr>
              <w:spacing w:after="0" w:line="240" w:lineRule="auto"/>
              <w:jc w:val="center"/>
              <w:rPr>
                <w:rFonts w:asciiTheme="minorHAnsi" w:hAnsiTheme="minorHAnsi"/>
                <w:b/>
                <w:lang w:val="en-US"/>
              </w:rPr>
            </w:pPr>
            <w:r>
              <w:rPr>
                <w:b/>
                <w:lang w:val="en-US"/>
              </w:rPr>
              <w:t xml:space="preserve">Beta </w:t>
            </w:r>
            <w:r w:rsidRPr="008570C8">
              <w:rPr>
                <w:rFonts w:asciiTheme="minorHAnsi" w:hAnsiTheme="minorHAnsi"/>
                <w:b/>
                <w:lang w:val="en-US"/>
              </w:rPr>
              <w:t>(95% 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6B2C92" w14:textId="77777777" w:rsidR="00566646" w:rsidRPr="008570C8" w:rsidRDefault="00566646" w:rsidP="00566646">
            <w:pPr>
              <w:spacing w:after="0" w:line="240" w:lineRule="auto"/>
              <w:jc w:val="center"/>
              <w:rPr>
                <w:rFonts w:asciiTheme="minorHAnsi" w:hAnsiTheme="minorHAnsi"/>
                <w:b/>
                <w:lang w:val="en-US"/>
              </w:rPr>
            </w:pPr>
            <w:r w:rsidRPr="008570C8">
              <w:rPr>
                <w:rFonts w:asciiTheme="minorHAnsi" w:hAnsiTheme="minorHAnsi"/>
                <w:b/>
                <w:lang w:val="en-US"/>
              </w:rPr>
              <w:t>P Value</w:t>
            </w:r>
          </w:p>
        </w:tc>
      </w:tr>
      <w:tr w:rsidR="00566646" w:rsidRPr="008570C8" w14:paraId="4D76BD37" w14:textId="77777777" w:rsidTr="00566646">
        <w:trPr>
          <w:trHeight w:val="283"/>
        </w:trPr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5916F60" w14:textId="77777777" w:rsidR="00566646" w:rsidRPr="008570C8" w:rsidRDefault="00566646" w:rsidP="00566646">
            <w:pPr>
              <w:spacing w:before="40" w:after="40" w:line="240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 xml:space="preserve">CTA </w:t>
            </w:r>
            <w:r w:rsidRPr="008570C8">
              <w:rPr>
                <w:rFonts w:asciiTheme="minorHAnsi" w:hAnsiTheme="minorHAnsi"/>
                <w:lang w:val="en-US"/>
              </w:rPr>
              <w:t xml:space="preserve">Hemispheric </w:t>
            </w:r>
            <w:r>
              <w:rPr>
                <w:rFonts w:asciiTheme="minorHAnsi" w:hAnsiTheme="minorHAnsi"/>
                <w:lang w:val="en-US"/>
              </w:rPr>
              <w:t>AR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376A7052" w14:textId="77777777" w:rsidR="00566646" w:rsidRPr="008570C8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 w:rsidRPr="008570C8">
              <w:rPr>
                <w:rFonts w:asciiTheme="minorHAnsi" w:hAnsiTheme="minorHAnsi"/>
                <w:lang w:val="en-US"/>
              </w:rPr>
              <w:t>0.</w:t>
            </w:r>
            <w:r>
              <w:rPr>
                <w:lang w:val="en-US"/>
              </w:rPr>
              <w:t>061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0963C758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 w:rsidRPr="002F2E87">
              <w:rPr>
                <w:rFonts w:asciiTheme="minorHAnsi" w:hAnsiTheme="minorHAnsi"/>
                <w:lang w:val="en-US"/>
              </w:rPr>
              <w:t>(</w:t>
            </w:r>
            <w:r>
              <w:rPr>
                <w:lang w:val="en-US"/>
              </w:rPr>
              <w:t>-</w:t>
            </w:r>
            <w:r w:rsidRPr="002F2E87">
              <w:rPr>
                <w:rFonts w:asciiTheme="minorHAnsi" w:hAnsiTheme="minorHAnsi"/>
                <w:lang w:val="en-US"/>
              </w:rPr>
              <w:t>0.0</w:t>
            </w:r>
            <w:r>
              <w:rPr>
                <w:lang w:val="en-US"/>
              </w:rPr>
              <w:t>12</w:t>
            </w:r>
            <w:r w:rsidRPr="002F2E87">
              <w:rPr>
                <w:rFonts w:asciiTheme="minorHAnsi" w:hAnsiTheme="minorHAnsi"/>
                <w:lang w:val="en-US"/>
              </w:rPr>
              <w:t>-0.</w:t>
            </w:r>
            <w:r>
              <w:rPr>
                <w:lang w:val="en-US"/>
              </w:rPr>
              <w:t>025</w:t>
            </w:r>
            <w:r w:rsidRPr="002F2E87">
              <w:rPr>
                <w:rFonts w:asciiTheme="minorHAnsi" w:hAnsiTheme="minorHAnsi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</w:tcPr>
          <w:p w14:paraId="53E32E5E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 w:rsidRPr="002F2E87">
              <w:rPr>
                <w:rFonts w:asciiTheme="minorHAnsi" w:hAnsiTheme="minorHAnsi"/>
                <w:lang w:val="en-US"/>
              </w:rPr>
              <w:t>0.</w:t>
            </w:r>
            <w:r>
              <w:rPr>
                <w:lang w:val="en-US"/>
              </w:rPr>
              <w:t>47</w:t>
            </w:r>
          </w:p>
        </w:tc>
      </w:tr>
      <w:tr w:rsidR="00566646" w:rsidRPr="006C6AA5" w14:paraId="70E47139" w14:textId="77777777" w:rsidTr="00566646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5C47D" w14:textId="77777777" w:rsidR="00566646" w:rsidRPr="008570C8" w:rsidRDefault="00566646" w:rsidP="00566646">
            <w:pPr>
              <w:spacing w:before="40" w:after="40" w:line="240" w:lineRule="auto"/>
              <w:rPr>
                <w:rFonts w:asciiTheme="minorHAnsi" w:hAnsiTheme="minorHAnsi"/>
                <w:lang w:val="en-US"/>
              </w:rPr>
            </w:pPr>
            <w:r w:rsidRPr="002F2E87">
              <w:rPr>
                <w:rFonts w:asciiTheme="minorHAnsi" w:hAnsiTheme="minorHAnsi"/>
                <w:lang w:val="en-US"/>
              </w:rPr>
              <w:t>CTA Min/Max AR Ratio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8FE3A1" w14:textId="77777777" w:rsidR="00566646" w:rsidRPr="008570C8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</w:t>
            </w:r>
            <w:r>
              <w:rPr>
                <w:lang w:val="en-US"/>
              </w:rPr>
              <w:t>019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1C4066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 w:rsidRPr="002F2E87">
              <w:rPr>
                <w:rFonts w:asciiTheme="minorHAnsi" w:hAnsiTheme="minorHAnsi"/>
                <w:lang w:val="en-US"/>
              </w:rPr>
              <w:t>(</w:t>
            </w:r>
            <w:r>
              <w:rPr>
                <w:lang w:val="en-US"/>
              </w:rPr>
              <w:t>-0.027</w:t>
            </w:r>
            <w:r w:rsidRPr="002F2E87">
              <w:rPr>
                <w:rFonts w:asciiTheme="minorHAnsi" w:hAnsiTheme="minorHAnsi"/>
                <w:lang w:val="en-US"/>
              </w:rPr>
              <w:t>-0.</w:t>
            </w:r>
            <w:r>
              <w:rPr>
                <w:lang w:val="en-US"/>
              </w:rPr>
              <w:t>034</w:t>
            </w:r>
            <w:r w:rsidRPr="002F2E87">
              <w:rPr>
                <w:rFonts w:asciiTheme="minorHAnsi" w:hAnsiTheme="minorHAnsi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DF69A4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 w:rsidRPr="002F2E87">
              <w:rPr>
                <w:rFonts w:asciiTheme="minorHAnsi" w:hAnsiTheme="minorHAnsi"/>
                <w:lang w:val="en-US"/>
              </w:rPr>
              <w:t>0.</w:t>
            </w:r>
            <w:r>
              <w:rPr>
                <w:lang w:val="en-US"/>
              </w:rPr>
              <w:t>82</w:t>
            </w:r>
          </w:p>
        </w:tc>
      </w:tr>
      <w:tr w:rsidR="00566646" w:rsidRPr="008570C8" w14:paraId="268E9EB7" w14:textId="77777777" w:rsidTr="00566646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D87DD7" w14:textId="77777777" w:rsidR="00566646" w:rsidRPr="008570C8" w:rsidRDefault="00566646" w:rsidP="00566646">
            <w:pPr>
              <w:spacing w:before="40" w:after="40" w:line="240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 xml:space="preserve">CTA </w:t>
            </w:r>
            <w:r w:rsidRPr="008570C8">
              <w:rPr>
                <w:rFonts w:asciiTheme="minorHAnsi" w:hAnsiTheme="minorHAnsi"/>
                <w:lang w:val="en-US"/>
              </w:rPr>
              <w:t xml:space="preserve">M2 Territory </w:t>
            </w:r>
            <w:r>
              <w:rPr>
                <w:rFonts w:asciiTheme="minorHAnsi" w:hAnsiTheme="minorHAnsi"/>
                <w:lang w:val="en-US"/>
              </w:rPr>
              <w:t>AR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04466" w14:textId="77777777" w:rsidR="00566646" w:rsidRPr="008570C8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0.053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2CC5BD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(-0.013-0.025)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AA9E7B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0.53</w:t>
            </w:r>
          </w:p>
        </w:tc>
      </w:tr>
      <w:tr w:rsidR="00566646" w:rsidRPr="0015724F" w14:paraId="5068C9CD" w14:textId="77777777" w:rsidTr="00566646">
        <w:trPr>
          <w:trHeight w:val="28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B97A4" w14:textId="77777777" w:rsidR="00566646" w:rsidRPr="008570C8" w:rsidRDefault="00566646" w:rsidP="00566646">
            <w:pPr>
              <w:spacing w:before="40" w:after="40" w:line="240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CTA ASPECTS M5 Region AR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A53B27" w14:textId="77777777" w:rsidR="00566646" w:rsidRPr="008570C8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0.</w:t>
            </w:r>
            <w:r>
              <w:rPr>
                <w:lang w:val="en-US"/>
              </w:rPr>
              <w:t>066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DB396E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(-0.006-0.014)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37313D" w14:textId="77777777" w:rsidR="00566646" w:rsidRPr="002F2E87" w:rsidRDefault="00566646" w:rsidP="00566646">
            <w:pPr>
              <w:spacing w:before="40" w:after="40" w:line="240" w:lineRule="auto"/>
              <w:jc w:val="center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>0.43</w:t>
            </w:r>
          </w:p>
        </w:tc>
      </w:tr>
      <w:tr w:rsidR="00566646" w:rsidRPr="00C63B58" w14:paraId="6694519F" w14:textId="77777777" w:rsidTr="00566646">
        <w:trPr>
          <w:trHeight w:val="1171"/>
        </w:trPr>
        <w:tc>
          <w:tcPr>
            <w:tcW w:w="63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292BD" w14:textId="77777777" w:rsidR="00566646" w:rsidRDefault="00566646" w:rsidP="00566646">
            <w:pPr>
              <w:spacing w:line="240" w:lineRule="auto"/>
              <w:jc w:val="both"/>
              <w:rPr>
                <w:rFonts w:asciiTheme="minorHAnsi" w:hAnsiTheme="minorHAnsi"/>
                <w:sz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Univariate</w:t>
            </w:r>
            <w:r w:rsidRPr="004D1D2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linear regression analyses were performed for the indicated imaging parameters as independent variables and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the age-related white matter changes score (1) </w:t>
            </w:r>
            <w:r w:rsidRPr="004D1D2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as dependent variable. </w:t>
            </w:r>
            <w:r>
              <w:rPr>
                <w:sz w:val="18"/>
                <w:lang w:val="en-US"/>
              </w:rPr>
              <w:t>CTA</w:t>
            </w:r>
            <w:r>
              <w:rPr>
                <w:rFonts w:asciiTheme="minorHAnsi" w:hAnsiTheme="minorHAnsi"/>
                <w:sz w:val="18"/>
                <w:lang w:val="en-US"/>
              </w:rPr>
              <w:t xml:space="preserve"> indicates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18"/>
                <w:lang w:val="en-US"/>
              </w:rPr>
              <w:t xml:space="preserve">CT angiography; AR, asymmetry ratio; ASPECTS, Alberta Stroke Program Early CT Score. </w:t>
            </w:r>
            <w:r w:rsidRPr="008570C8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 </w:t>
            </w:r>
            <w:r>
              <w:rPr>
                <w:rFonts w:asciiTheme="minorHAnsi" w:hAnsiTheme="minorHAnsi"/>
                <w:sz w:val="18"/>
                <w:szCs w:val="18"/>
                <w:lang w:val="en-US"/>
              </w:rPr>
              <w:t>v</w:t>
            </w:r>
            <w:r w:rsidRPr="008570C8">
              <w:rPr>
                <w:rFonts w:asciiTheme="minorHAnsi" w:hAnsiTheme="minorHAnsi"/>
                <w:sz w:val="18"/>
                <w:szCs w:val="18"/>
                <w:lang w:val="en-US"/>
              </w:rPr>
              <w:t>alues &lt;0.05 indicate statistical significance</w:t>
            </w:r>
            <w:r>
              <w:rPr>
                <w:rFonts w:asciiTheme="minorHAnsi" w:hAnsiTheme="minorHAnsi"/>
                <w:sz w:val="18"/>
                <w:szCs w:val="18"/>
                <w:lang w:val="en-US"/>
              </w:rPr>
              <w:t>.</w:t>
            </w:r>
          </w:p>
        </w:tc>
      </w:tr>
    </w:tbl>
    <w:p w14:paraId="070304C3" w14:textId="77777777" w:rsidR="00C751E9" w:rsidRDefault="00C751E9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2E84D5AA" w14:textId="60E4564C" w:rsidR="00C751E9" w:rsidRDefault="00C751E9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32CF8497" w14:textId="5E1E6CAB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503BD7D4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55E5BD0D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362FFEE5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75FB2644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4BFD9063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607D1245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6C69AEBB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068939AD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2A2A548B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7BB7D270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694218CF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5AA31387" w14:textId="77777777" w:rsidR="00566646" w:rsidRDefault="00566646" w:rsidP="00FA7AF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  <w:lang w:val="en-GB"/>
        </w:rPr>
      </w:pPr>
    </w:p>
    <w:p w14:paraId="262B5A17" w14:textId="27BEB7EF" w:rsidR="00C751E9" w:rsidRPr="00F83223" w:rsidRDefault="00C751E9" w:rsidP="00FA7AFF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  <w:lang w:val="en-GB"/>
        </w:rPr>
      </w:pPr>
      <w:r>
        <w:rPr>
          <w:rFonts w:asciiTheme="minorHAnsi" w:hAnsiTheme="minorHAnsi" w:cstheme="minorHAnsi"/>
          <w:b/>
          <w:sz w:val="24"/>
          <w:szCs w:val="24"/>
          <w:lang w:val="en-GB"/>
        </w:rPr>
        <w:t xml:space="preserve">Supplemental References: </w:t>
      </w:r>
      <w:r>
        <w:rPr>
          <w:rFonts w:asciiTheme="minorHAnsi" w:hAnsiTheme="minorHAnsi" w:cstheme="minorHAnsi"/>
          <w:b/>
          <w:sz w:val="24"/>
          <w:szCs w:val="24"/>
          <w:lang w:val="en-GB"/>
        </w:rPr>
        <w:br/>
      </w:r>
      <w:r w:rsidR="00F83223" w:rsidRPr="00F83223">
        <w:rPr>
          <w:rFonts w:asciiTheme="minorHAnsi" w:hAnsiTheme="minorHAnsi" w:cstheme="minorHAnsi"/>
          <w:bCs/>
          <w:sz w:val="24"/>
          <w:szCs w:val="24"/>
          <w:lang w:val="en-GB"/>
        </w:rPr>
        <w:t xml:space="preserve">1. </w:t>
      </w:r>
      <w:proofErr w:type="spellStart"/>
      <w:r w:rsidR="00F83223" w:rsidRPr="00F83223">
        <w:rPr>
          <w:rFonts w:asciiTheme="minorHAnsi" w:hAnsiTheme="minorHAnsi" w:cstheme="minorHAnsi"/>
          <w:bCs/>
          <w:sz w:val="24"/>
          <w:szCs w:val="24"/>
          <w:lang w:val="en-GB"/>
        </w:rPr>
        <w:t>Wahlund</w:t>
      </w:r>
      <w:proofErr w:type="spellEnd"/>
      <w:r w:rsidR="00F83223" w:rsidRPr="00F83223">
        <w:rPr>
          <w:rFonts w:asciiTheme="minorHAnsi" w:hAnsiTheme="minorHAnsi" w:cstheme="minorHAnsi"/>
          <w:bCs/>
          <w:sz w:val="24"/>
          <w:szCs w:val="24"/>
          <w:lang w:val="en-GB"/>
        </w:rPr>
        <w:t>, L. O., et al. (2001). "A new rating scale for age-related white matter changes applicable to MRI and CT." Stroke 32(6): 1318-1322</w:t>
      </w:r>
    </w:p>
    <w:sectPr w:rsidR="00C751E9" w:rsidRPr="00F83223" w:rsidSect="00060C22">
      <w:footerReference w:type="default" r:id="rId10"/>
      <w:pgSz w:w="11900" w:h="16840"/>
      <w:pgMar w:top="1095" w:right="1417" w:bottom="917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2511B" w14:textId="77777777" w:rsidR="0032786B" w:rsidRDefault="0032786B" w:rsidP="00E91DEC">
      <w:pPr>
        <w:spacing w:after="0" w:line="240" w:lineRule="auto"/>
      </w:pPr>
      <w:r>
        <w:separator/>
      </w:r>
    </w:p>
  </w:endnote>
  <w:endnote w:type="continuationSeparator" w:id="0">
    <w:p w14:paraId="4F9E5BE7" w14:textId="77777777" w:rsidR="0032786B" w:rsidRDefault="0032786B" w:rsidP="00E91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TIXGeneral-Bold">
    <w:panose1 w:val="00000800000000000000"/>
    <w:charset w:val="00"/>
    <w:family w:val="auto"/>
    <w:pitch w:val="variable"/>
    <w:sig w:usb0="A00002FF" w:usb1="42006DFF" w:usb2="02000000" w:usb3="00000000" w:csb0="8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C2E56" w14:textId="77777777" w:rsidR="0031021B" w:rsidRDefault="0031021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107B9A">
      <w:rPr>
        <w:rFonts w:ascii="Times New Roman" w:hAnsi="Times New Roman"/>
        <w:noProof/>
        <w:sz w:val="24"/>
        <w:szCs w:val="24"/>
      </w:rPr>
      <w:t>1</w:t>
    </w:r>
    <w:r>
      <w:rPr>
        <w:rFonts w:ascii="Times New Roman" w:hAnsi="Times New Roman"/>
        <w:noProof/>
        <w:sz w:val="24"/>
        <w:szCs w:val="24"/>
      </w:rPr>
      <w:fldChar w:fldCharType="end"/>
    </w:r>
  </w:p>
  <w:p w14:paraId="731A70E8" w14:textId="77777777" w:rsidR="0031021B" w:rsidRDefault="003102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4AC11" w14:textId="77777777" w:rsidR="0032786B" w:rsidRDefault="0032786B" w:rsidP="00E91DEC">
      <w:pPr>
        <w:spacing w:after="0" w:line="240" w:lineRule="auto"/>
      </w:pPr>
      <w:r>
        <w:separator/>
      </w:r>
    </w:p>
  </w:footnote>
  <w:footnote w:type="continuationSeparator" w:id="0">
    <w:p w14:paraId="312DD504" w14:textId="77777777" w:rsidR="0032786B" w:rsidRDefault="0032786B" w:rsidP="00E91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AB46B5"/>
    <w:multiLevelType w:val="hybridMultilevel"/>
    <w:tmpl w:val="7CF8C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trok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5s5warzavppwfeevs6xwwsbdaa0d55sa0pd&quot;&gt;My EndNote Library for Paul-Converted&lt;record-ids&gt;&lt;item&gt;1098&lt;/item&gt;&lt;item&gt;1229&lt;/item&gt;&lt;item&gt;1750&lt;/item&gt;&lt;item&gt;1992&lt;/item&gt;&lt;item&gt;2056&lt;/item&gt;&lt;item&gt;2205&lt;/item&gt;&lt;item&gt;2330&lt;/item&gt;&lt;item&gt;2331&lt;/item&gt;&lt;item&gt;2623&lt;/item&gt;&lt;item&gt;2747&lt;/item&gt;&lt;item&gt;2748&lt;/item&gt;&lt;item&gt;2765&lt;/item&gt;&lt;item&gt;2771&lt;/item&gt;&lt;item&gt;2844&lt;/item&gt;&lt;item&gt;2854&lt;/item&gt;&lt;item&gt;2861&lt;/item&gt;&lt;item&gt;2868&lt;/item&gt;&lt;item&gt;2887&lt;/item&gt;&lt;item&gt;2888&lt;/item&gt;&lt;item&gt;2892&lt;/item&gt;&lt;item&gt;2894&lt;/item&gt;&lt;item&gt;2895&lt;/item&gt;&lt;item&gt;2900&lt;/item&gt;&lt;item&gt;2902&lt;/item&gt;&lt;item&gt;2905&lt;/item&gt;&lt;item&gt;2906&lt;/item&gt;&lt;/record-ids&gt;&lt;/item&gt;&lt;/Libraries&gt;"/>
  </w:docVars>
  <w:rsids>
    <w:rsidRoot w:val="008C7C07"/>
    <w:rsid w:val="0000067E"/>
    <w:rsid w:val="00000A2C"/>
    <w:rsid w:val="00000DBC"/>
    <w:rsid w:val="000012B8"/>
    <w:rsid w:val="000014BC"/>
    <w:rsid w:val="000017EC"/>
    <w:rsid w:val="00001BF1"/>
    <w:rsid w:val="00001FF1"/>
    <w:rsid w:val="00002419"/>
    <w:rsid w:val="000024B9"/>
    <w:rsid w:val="000025DE"/>
    <w:rsid w:val="0000292E"/>
    <w:rsid w:val="000029D8"/>
    <w:rsid w:val="00003491"/>
    <w:rsid w:val="000034EA"/>
    <w:rsid w:val="00003858"/>
    <w:rsid w:val="00003B0A"/>
    <w:rsid w:val="00003FD9"/>
    <w:rsid w:val="0000427C"/>
    <w:rsid w:val="00005619"/>
    <w:rsid w:val="00005B8F"/>
    <w:rsid w:val="00005F67"/>
    <w:rsid w:val="00005FF4"/>
    <w:rsid w:val="000060A2"/>
    <w:rsid w:val="000067CA"/>
    <w:rsid w:val="00006BA3"/>
    <w:rsid w:val="00007A69"/>
    <w:rsid w:val="00007B65"/>
    <w:rsid w:val="00007B99"/>
    <w:rsid w:val="00007EB4"/>
    <w:rsid w:val="00007F1A"/>
    <w:rsid w:val="0001016C"/>
    <w:rsid w:val="000104CD"/>
    <w:rsid w:val="0001061A"/>
    <w:rsid w:val="00010629"/>
    <w:rsid w:val="00010F8E"/>
    <w:rsid w:val="00011093"/>
    <w:rsid w:val="000113C0"/>
    <w:rsid w:val="00011C66"/>
    <w:rsid w:val="00011C73"/>
    <w:rsid w:val="00011F40"/>
    <w:rsid w:val="0001246E"/>
    <w:rsid w:val="00012A22"/>
    <w:rsid w:val="00012C87"/>
    <w:rsid w:val="00012FF2"/>
    <w:rsid w:val="00013074"/>
    <w:rsid w:val="00013E8C"/>
    <w:rsid w:val="00014234"/>
    <w:rsid w:val="00015079"/>
    <w:rsid w:val="0001597F"/>
    <w:rsid w:val="00015F0A"/>
    <w:rsid w:val="000166C9"/>
    <w:rsid w:val="00017EC0"/>
    <w:rsid w:val="0002048F"/>
    <w:rsid w:val="0002074C"/>
    <w:rsid w:val="00020949"/>
    <w:rsid w:val="0002131B"/>
    <w:rsid w:val="00021975"/>
    <w:rsid w:val="00021E34"/>
    <w:rsid w:val="0002221E"/>
    <w:rsid w:val="00023764"/>
    <w:rsid w:val="00023AAE"/>
    <w:rsid w:val="00024276"/>
    <w:rsid w:val="0002472B"/>
    <w:rsid w:val="0002499F"/>
    <w:rsid w:val="00024B28"/>
    <w:rsid w:val="000253D7"/>
    <w:rsid w:val="00025673"/>
    <w:rsid w:val="00025CC5"/>
    <w:rsid w:val="00025D90"/>
    <w:rsid w:val="000261F8"/>
    <w:rsid w:val="000269A3"/>
    <w:rsid w:val="00026FE2"/>
    <w:rsid w:val="000272AD"/>
    <w:rsid w:val="00027448"/>
    <w:rsid w:val="00027EA0"/>
    <w:rsid w:val="0003077E"/>
    <w:rsid w:val="00030945"/>
    <w:rsid w:val="000309DA"/>
    <w:rsid w:val="00030D68"/>
    <w:rsid w:val="00031087"/>
    <w:rsid w:val="000314F5"/>
    <w:rsid w:val="00031685"/>
    <w:rsid w:val="00032662"/>
    <w:rsid w:val="000331E9"/>
    <w:rsid w:val="00033237"/>
    <w:rsid w:val="000336AC"/>
    <w:rsid w:val="00034535"/>
    <w:rsid w:val="000349EA"/>
    <w:rsid w:val="000357BC"/>
    <w:rsid w:val="00035A8B"/>
    <w:rsid w:val="00036473"/>
    <w:rsid w:val="00036F7D"/>
    <w:rsid w:val="00036FBE"/>
    <w:rsid w:val="000373DE"/>
    <w:rsid w:val="000375E4"/>
    <w:rsid w:val="00037C37"/>
    <w:rsid w:val="00037EDD"/>
    <w:rsid w:val="00037FEA"/>
    <w:rsid w:val="000418A0"/>
    <w:rsid w:val="00041921"/>
    <w:rsid w:val="000423F0"/>
    <w:rsid w:val="0004262D"/>
    <w:rsid w:val="00042E1E"/>
    <w:rsid w:val="00043348"/>
    <w:rsid w:val="00043891"/>
    <w:rsid w:val="00044115"/>
    <w:rsid w:val="0004416E"/>
    <w:rsid w:val="00044290"/>
    <w:rsid w:val="0004454E"/>
    <w:rsid w:val="000453A8"/>
    <w:rsid w:val="000454B0"/>
    <w:rsid w:val="00045788"/>
    <w:rsid w:val="00045808"/>
    <w:rsid w:val="00045B2C"/>
    <w:rsid w:val="00045FD5"/>
    <w:rsid w:val="00046635"/>
    <w:rsid w:val="0004699D"/>
    <w:rsid w:val="000470DF"/>
    <w:rsid w:val="0004723A"/>
    <w:rsid w:val="0004723D"/>
    <w:rsid w:val="00047FFB"/>
    <w:rsid w:val="000507A7"/>
    <w:rsid w:val="00050A79"/>
    <w:rsid w:val="00050D38"/>
    <w:rsid w:val="00051060"/>
    <w:rsid w:val="0005124C"/>
    <w:rsid w:val="00051B2D"/>
    <w:rsid w:val="00052320"/>
    <w:rsid w:val="00052615"/>
    <w:rsid w:val="00052A10"/>
    <w:rsid w:val="000531A8"/>
    <w:rsid w:val="00053747"/>
    <w:rsid w:val="00053880"/>
    <w:rsid w:val="00053C44"/>
    <w:rsid w:val="00053EF2"/>
    <w:rsid w:val="000541B9"/>
    <w:rsid w:val="00054220"/>
    <w:rsid w:val="000546C7"/>
    <w:rsid w:val="000548B4"/>
    <w:rsid w:val="00055598"/>
    <w:rsid w:val="000555A6"/>
    <w:rsid w:val="000558CC"/>
    <w:rsid w:val="00055A12"/>
    <w:rsid w:val="00055B8D"/>
    <w:rsid w:val="00055C2A"/>
    <w:rsid w:val="00055EC0"/>
    <w:rsid w:val="0005623C"/>
    <w:rsid w:val="000565C7"/>
    <w:rsid w:val="00056853"/>
    <w:rsid w:val="00057435"/>
    <w:rsid w:val="000574DA"/>
    <w:rsid w:val="0006007F"/>
    <w:rsid w:val="00060313"/>
    <w:rsid w:val="000604BE"/>
    <w:rsid w:val="000604F2"/>
    <w:rsid w:val="00060854"/>
    <w:rsid w:val="00060C22"/>
    <w:rsid w:val="00060D39"/>
    <w:rsid w:val="000610E2"/>
    <w:rsid w:val="0006216C"/>
    <w:rsid w:val="0006245A"/>
    <w:rsid w:val="0006312F"/>
    <w:rsid w:val="00063177"/>
    <w:rsid w:val="000633C2"/>
    <w:rsid w:val="00063B01"/>
    <w:rsid w:val="000647AA"/>
    <w:rsid w:val="00064DAC"/>
    <w:rsid w:val="0006588A"/>
    <w:rsid w:val="00065D09"/>
    <w:rsid w:val="0006663F"/>
    <w:rsid w:val="00067059"/>
    <w:rsid w:val="0006737D"/>
    <w:rsid w:val="00067FA6"/>
    <w:rsid w:val="000705D0"/>
    <w:rsid w:val="00070F0D"/>
    <w:rsid w:val="0007133A"/>
    <w:rsid w:val="0007194D"/>
    <w:rsid w:val="00072184"/>
    <w:rsid w:val="0007221F"/>
    <w:rsid w:val="00072313"/>
    <w:rsid w:val="0007255D"/>
    <w:rsid w:val="00072E74"/>
    <w:rsid w:val="0007353D"/>
    <w:rsid w:val="0007371D"/>
    <w:rsid w:val="0007391B"/>
    <w:rsid w:val="00073EB8"/>
    <w:rsid w:val="00074360"/>
    <w:rsid w:val="00075909"/>
    <w:rsid w:val="0007593D"/>
    <w:rsid w:val="00075FB3"/>
    <w:rsid w:val="000766E6"/>
    <w:rsid w:val="000768EC"/>
    <w:rsid w:val="00076960"/>
    <w:rsid w:val="0007741E"/>
    <w:rsid w:val="0007765A"/>
    <w:rsid w:val="000802AC"/>
    <w:rsid w:val="00080348"/>
    <w:rsid w:val="000812EE"/>
    <w:rsid w:val="00081823"/>
    <w:rsid w:val="0008193C"/>
    <w:rsid w:val="00081950"/>
    <w:rsid w:val="00081B1E"/>
    <w:rsid w:val="0008223D"/>
    <w:rsid w:val="000824EC"/>
    <w:rsid w:val="0008260D"/>
    <w:rsid w:val="000827E0"/>
    <w:rsid w:val="00082A7F"/>
    <w:rsid w:val="00082CE5"/>
    <w:rsid w:val="000830D1"/>
    <w:rsid w:val="0008328C"/>
    <w:rsid w:val="00083C0C"/>
    <w:rsid w:val="00083C70"/>
    <w:rsid w:val="00083CB4"/>
    <w:rsid w:val="0008449F"/>
    <w:rsid w:val="0008474F"/>
    <w:rsid w:val="00084F5B"/>
    <w:rsid w:val="00085842"/>
    <w:rsid w:val="000859AB"/>
    <w:rsid w:val="00086003"/>
    <w:rsid w:val="0008631A"/>
    <w:rsid w:val="00086370"/>
    <w:rsid w:val="000867A1"/>
    <w:rsid w:val="0008696A"/>
    <w:rsid w:val="00086E4C"/>
    <w:rsid w:val="00087A67"/>
    <w:rsid w:val="000908D2"/>
    <w:rsid w:val="00091079"/>
    <w:rsid w:val="00091CC1"/>
    <w:rsid w:val="00092E18"/>
    <w:rsid w:val="00093AFC"/>
    <w:rsid w:val="0009498C"/>
    <w:rsid w:val="000950F2"/>
    <w:rsid w:val="000954CC"/>
    <w:rsid w:val="000954F8"/>
    <w:rsid w:val="00095BA7"/>
    <w:rsid w:val="0009682E"/>
    <w:rsid w:val="00096A14"/>
    <w:rsid w:val="00096ACC"/>
    <w:rsid w:val="00096B29"/>
    <w:rsid w:val="00096BC0"/>
    <w:rsid w:val="00096C80"/>
    <w:rsid w:val="000A05EC"/>
    <w:rsid w:val="000A195D"/>
    <w:rsid w:val="000A19A2"/>
    <w:rsid w:val="000A1A5B"/>
    <w:rsid w:val="000A1BF7"/>
    <w:rsid w:val="000A245C"/>
    <w:rsid w:val="000A2D19"/>
    <w:rsid w:val="000A2FF3"/>
    <w:rsid w:val="000A3189"/>
    <w:rsid w:val="000A3271"/>
    <w:rsid w:val="000A3A0B"/>
    <w:rsid w:val="000A3F0F"/>
    <w:rsid w:val="000A4AF7"/>
    <w:rsid w:val="000A4BDA"/>
    <w:rsid w:val="000A4BDC"/>
    <w:rsid w:val="000A4C93"/>
    <w:rsid w:val="000A4CDC"/>
    <w:rsid w:val="000A55CE"/>
    <w:rsid w:val="000A6042"/>
    <w:rsid w:val="000A6069"/>
    <w:rsid w:val="000A6611"/>
    <w:rsid w:val="000A6A42"/>
    <w:rsid w:val="000A6A4B"/>
    <w:rsid w:val="000A6AEA"/>
    <w:rsid w:val="000A6BE9"/>
    <w:rsid w:val="000A6E6C"/>
    <w:rsid w:val="000A707C"/>
    <w:rsid w:val="000A7861"/>
    <w:rsid w:val="000A7DB1"/>
    <w:rsid w:val="000B023A"/>
    <w:rsid w:val="000B0640"/>
    <w:rsid w:val="000B09D2"/>
    <w:rsid w:val="000B0C3D"/>
    <w:rsid w:val="000B1863"/>
    <w:rsid w:val="000B1CAA"/>
    <w:rsid w:val="000B2357"/>
    <w:rsid w:val="000B354A"/>
    <w:rsid w:val="000B3B87"/>
    <w:rsid w:val="000B4733"/>
    <w:rsid w:val="000B4D9A"/>
    <w:rsid w:val="000B4E8B"/>
    <w:rsid w:val="000B5189"/>
    <w:rsid w:val="000B6189"/>
    <w:rsid w:val="000B65DF"/>
    <w:rsid w:val="000B6A74"/>
    <w:rsid w:val="000B6B46"/>
    <w:rsid w:val="000B6BE7"/>
    <w:rsid w:val="000B7ADD"/>
    <w:rsid w:val="000B7D96"/>
    <w:rsid w:val="000C12E6"/>
    <w:rsid w:val="000C170D"/>
    <w:rsid w:val="000C2593"/>
    <w:rsid w:val="000C295A"/>
    <w:rsid w:val="000C2A99"/>
    <w:rsid w:val="000C34BE"/>
    <w:rsid w:val="000C35D5"/>
    <w:rsid w:val="000C3D9E"/>
    <w:rsid w:val="000C3F59"/>
    <w:rsid w:val="000C5291"/>
    <w:rsid w:val="000C5BF7"/>
    <w:rsid w:val="000C5DF0"/>
    <w:rsid w:val="000C62D7"/>
    <w:rsid w:val="000C6E2D"/>
    <w:rsid w:val="000C73E8"/>
    <w:rsid w:val="000C779D"/>
    <w:rsid w:val="000C7AF7"/>
    <w:rsid w:val="000D04E0"/>
    <w:rsid w:val="000D10B6"/>
    <w:rsid w:val="000D1BB5"/>
    <w:rsid w:val="000D255C"/>
    <w:rsid w:val="000D299E"/>
    <w:rsid w:val="000D3314"/>
    <w:rsid w:val="000D354B"/>
    <w:rsid w:val="000D374B"/>
    <w:rsid w:val="000D37FB"/>
    <w:rsid w:val="000D3937"/>
    <w:rsid w:val="000D39A4"/>
    <w:rsid w:val="000D42B2"/>
    <w:rsid w:val="000D4920"/>
    <w:rsid w:val="000D49DE"/>
    <w:rsid w:val="000D55E1"/>
    <w:rsid w:val="000D6AE3"/>
    <w:rsid w:val="000D6EF1"/>
    <w:rsid w:val="000D7221"/>
    <w:rsid w:val="000D732B"/>
    <w:rsid w:val="000D7FDC"/>
    <w:rsid w:val="000E1140"/>
    <w:rsid w:val="000E1276"/>
    <w:rsid w:val="000E12F2"/>
    <w:rsid w:val="000E25C5"/>
    <w:rsid w:val="000E2A06"/>
    <w:rsid w:val="000E2BE5"/>
    <w:rsid w:val="000E3210"/>
    <w:rsid w:val="000E3E64"/>
    <w:rsid w:val="000E3F18"/>
    <w:rsid w:val="000E4132"/>
    <w:rsid w:val="000E473B"/>
    <w:rsid w:val="000E4E8A"/>
    <w:rsid w:val="000E5B9C"/>
    <w:rsid w:val="000E6C5E"/>
    <w:rsid w:val="000E7A2A"/>
    <w:rsid w:val="000E7B40"/>
    <w:rsid w:val="000F0CE0"/>
    <w:rsid w:val="000F0DFF"/>
    <w:rsid w:val="000F1DF7"/>
    <w:rsid w:val="000F1E24"/>
    <w:rsid w:val="000F2DFC"/>
    <w:rsid w:val="000F3305"/>
    <w:rsid w:val="000F3399"/>
    <w:rsid w:val="000F3D5C"/>
    <w:rsid w:val="000F3E6A"/>
    <w:rsid w:val="000F40D2"/>
    <w:rsid w:val="000F49FF"/>
    <w:rsid w:val="000F55AB"/>
    <w:rsid w:val="000F682F"/>
    <w:rsid w:val="000F6B20"/>
    <w:rsid w:val="000F6D5E"/>
    <w:rsid w:val="000F7B86"/>
    <w:rsid w:val="000F7CCE"/>
    <w:rsid w:val="001000F8"/>
    <w:rsid w:val="001008AD"/>
    <w:rsid w:val="00100D60"/>
    <w:rsid w:val="00100D96"/>
    <w:rsid w:val="00102217"/>
    <w:rsid w:val="001028E8"/>
    <w:rsid w:val="00103238"/>
    <w:rsid w:val="0010352B"/>
    <w:rsid w:val="00103A15"/>
    <w:rsid w:val="001042BA"/>
    <w:rsid w:val="00104546"/>
    <w:rsid w:val="00104FA8"/>
    <w:rsid w:val="00105112"/>
    <w:rsid w:val="00105A0F"/>
    <w:rsid w:val="00105C05"/>
    <w:rsid w:val="001062A6"/>
    <w:rsid w:val="001068DD"/>
    <w:rsid w:val="00106E3B"/>
    <w:rsid w:val="00107086"/>
    <w:rsid w:val="001071B4"/>
    <w:rsid w:val="0010770C"/>
    <w:rsid w:val="00107902"/>
    <w:rsid w:val="001079E3"/>
    <w:rsid w:val="00107ADC"/>
    <w:rsid w:val="00107B9A"/>
    <w:rsid w:val="00107EB0"/>
    <w:rsid w:val="00110637"/>
    <w:rsid w:val="00110650"/>
    <w:rsid w:val="00110A71"/>
    <w:rsid w:val="00110F2B"/>
    <w:rsid w:val="00110F7B"/>
    <w:rsid w:val="00111C57"/>
    <w:rsid w:val="0011215A"/>
    <w:rsid w:val="0011218F"/>
    <w:rsid w:val="00112C6F"/>
    <w:rsid w:val="00112FD3"/>
    <w:rsid w:val="00113514"/>
    <w:rsid w:val="001138B1"/>
    <w:rsid w:val="00113A56"/>
    <w:rsid w:val="00113C9B"/>
    <w:rsid w:val="00113F04"/>
    <w:rsid w:val="00114215"/>
    <w:rsid w:val="001142D9"/>
    <w:rsid w:val="00114443"/>
    <w:rsid w:val="001144B7"/>
    <w:rsid w:val="00114A81"/>
    <w:rsid w:val="00114ED6"/>
    <w:rsid w:val="00114F50"/>
    <w:rsid w:val="001152B5"/>
    <w:rsid w:val="001161DE"/>
    <w:rsid w:val="001167B0"/>
    <w:rsid w:val="00116A18"/>
    <w:rsid w:val="00116BAA"/>
    <w:rsid w:val="00116DC6"/>
    <w:rsid w:val="00116EB8"/>
    <w:rsid w:val="00117373"/>
    <w:rsid w:val="00117CC6"/>
    <w:rsid w:val="00117D4C"/>
    <w:rsid w:val="001209C5"/>
    <w:rsid w:val="00120D70"/>
    <w:rsid w:val="001211E7"/>
    <w:rsid w:val="00121D9E"/>
    <w:rsid w:val="00122010"/>
    <w:rsid w:val="00122DB9"/>
    <w:rsid w:val="0012316B"/>
    <w:rsid w:val="00124057"/>
    <w:rsid w:val="00124C39"/>
    <w:rsid w:val="00124F5D"/>
    <w:rsid w:val="00125677"/>
    <w:rsid w:val="001257C8"/>
    <w:rsid w:val="00125882"/>
    <w:rsid w:val="00125A75"/>
    <w:rsid w:val="00126017"/>
    <w:rsid w:val="001267B1"/>
    <w:rsid w:val="00126902"/>
    <w:rsid w:val="00126BC0"/>
    <w:rsid w:val="001270C8"/>
    <w:rsid w:val="001273EE"/>
    <w:rsid w:val="00127AA7"/>
    <w:rsid w:val="00127D37"/>
    <w:rsid w:val="00127EB2"/>
    <w:rsid w:val="001300B0"/>
    <w:rsid w:val="00131449"/>
    <w:rsid w:val="0013183D"/>
    <w:rsid w:val="001318DD"/>
    <w:rsid w:val="00131FAE"/>
    <w:rsid w:val="001321AE"/>
    <w:rsid w:val="00133125"/>
    <w:rsid w:val="00133A0F"/>
    <w:rsid w:val="00133C19"/>
    <w:rsid w:val="00134A60"/>
    <w:rsid w:val="0013575A"/>
    <w:rsid w:val="001358E0"/>
    <w:rsid w:val="001358F5"/>
    <w:rsid w:val="00135D7F"/>
    <w:rsid w:val="00135DC6"/>
    <w:rsid w:val="00135E2B"/>
    <w:rsid w:val="001366E9"/>
    <w:rsid w:val="001368DC"/>
    <w:rsid w:val="00136E82"/>
    <w:rsid w:val="00137554"/>
    <w:rsid w:val="001376DF"/>
    <w:rsid w:val="00137788"/>
    <w:rsid w:val="00137819"/>
    <w:rsid w:val="001379A3"/>
    <w:rsid w:val="00140490"/>
    <w:rsid w:val="00140CD0"/>
    <w:rsid w:val="00141324"/>
    <w:rsid w:val="0014157D"/>
    <w:rsid w:val="0014183E"/>
    <w:rsid w:val="00142156"/>
    <w:rsid w:val="00142962"/>
    <w:rsid w:val="00143D83"/>
    <w:rsid w:val="001440BC"/>
    <w:rsid w:val="0014411A"/>
    <w:rsid w:val="00144BA4"/>
    <w:rsid w:val="00145208"/>
    <w:rsid w:val="001459DC"/>
    <w:rsid w:val="00145AA4"/>
    <w:rsid w:val="001460C6"/>
    <w:rsid w:val="00146B3C"/>
    <w:rsid w:val="00146B8E"/>
    <w:rsid w:val="00147215"/>
    <w:rsid w:val="001479FC"/>
    <w:rsid w:val="00147B50"/>
    <w:rsid w:val="0015062A"/>
    <w:rsid w:val="00150CAB"/>
    <w:rsid w:val="00150CAE"/>
    <w:rsid w:val="001510B3"/>
    <w:rsid w:val="001513B3"/>
    <w:rsid w:val="001514CF"/>
    <w:rsid w:val="00151537"/>
    <w:rsid w:val="00151554"/>
    <w:rsid w:val="00151ACE"/>
    <w:rsid w:val="001525A7"/>
    <w:rsid w:val="00152696"/>
    <w:rsid w:val="0015269F"/>
    <w:rsid w:val="00152D81"/>
    <w:rsid w:val="001533AF"/>
    <w:rsid w:val="001540F2"/>
    <w:rsid w:val="0015498F"/>
    <w:rsid w:val="00154C27"/>
    <w:rsid w:val="00156052"/>
    <w:rsid w:val="00156B26"/>
    <w:rsid w:val="0015724F"/>
    <w:rsid w:val="001574DD"/>
    <w:rsid w:val="00160442"/>
    <w:rsid w:val="00160FF3"/>
    <w:rsid w:val="00161177"/>
    <w:rsid w:val="00162095"/>
    <w:rsid w:val="0016244A"/>
    <w:rsid w:val="00162467"/>
    <w:rsid w:val="00162783"/>
    <w:rsid w:val="0016280E"/>
    <w:rsid w:val="001635F2"/>
    <w:rsid w:val="00163991"/>
    <w:rsid w:val="00164431"/>
    <w:rsid w:val="001645B6"/>
    <w:rsid w:val="00164784"/>
    <w:rsid w:val="0016561F"/>
    <w:rsid w:val="00165877"/>
    <w:rsid w:val="00165D09"/>
    <w:rsid w:val="00165F84"/>
    <w:rsid w:val="0016607D"/>
    <w:rsid w:val="001660D7"/>
    <w:rsid w:val="00166320"/>
    <w:rsid w:val="0016636A"/>
    <w:rsid w:val="00166F33"/>
    <w:rsid w:val="001701B6"/>
    <w:rsid w:val="00170382"/>
    <w:rsid w:val="00170CA1"/>
    <w:rsid w:val="00170E33"/>
    <w:rsid w:val="00171019"/>
    <w:rsid w:val="00171193"/>
    <w:rsid w:val="0017120D"/>
    <w:rsid w:val="00171543"/>
    <w:rsid w:val="00171A4F"/>
    <w:rsid w:val="00171CE6"/>
    <w:rsid w:val="00172648"/>
    <w:rsid w:val="001727F6"/>
    <w:rsid w:val="00172B1F"/>
    <w:rsid w:val="00172CD6"/>
    <w:rsid w:val="00173DF5"/>
    <w:rsid w:val="00174B7D"/>
    <w:rsid w:val="00174DBB"/>
    <w:rsid w:val="00174EDA"/>
    <w:rsid w:val="00175546"/>
    <w:rsid w:val="001758AF"/>
    <w:rsid w:val="00175DEC"/>
    <w:rsid w:val="00176049"/>
    <w:rsid w:val="001761FF"/>
    <w:rsid w:val="00176A6C"/>
    <w:rsid w:val="00176BAE"/>
    <w:rsid w:val="0017706C"/>
    <w:rsid w:val="00177197"/>
    <w:rsid w:val="001771D8"/>
    <w:rsid w:val="0017765B"/>
    <w:rsid w:val="0017785F"/>
    <w:rsid w:val="00177EBE"/>
    <w:rsid w:val="00180058"/>
    <w:rsid w:val="001801E9"/>
    <w:rsid w:val="00180C96"/>
    <w:rsid w:val="00180D61"/>
    <w:rsid w:val="00181625"/>
    <w:rsid w:val="001826B6"/>
    <w:rsid w:val="0018272E"/>
    <w:rsid w:val="00182CF1"/>
    <w:rsid w:val="00182ED5"/>
    <w:rsid w:val="00182F3E"/>
    <w:rsid w:val="001833D8"/>
    <w:rsid w:val="00183558"/>
    <w:rsid w:val="00183DAD"/>
    <w:rsid w:val="00183E08"/>
    <w:rsid w:val="00183EC5"/>
    <w:rsid w:val="001840F1"/>
    <w:rsid w:val="001842DF"/>
    <w:rsid w:val="001849D0"/>
    <w:rsid w:val="00185A37"/>
    <w:rsid w:val="00185A8F"/>
    <w:rsid w:val="00185F4C"/>
    <w:rsid w:val="0018668E"/>
    <w:rsid w:val="001866F2"/>
    <w:rsid w:val="00186B4E"/>
    <w:rsid w:val="00186D92"/>
    <w:rsid w:val="0018718D"/>
    <w:rsid w:val="001876EF"/>
    <w:rsid w:val="00187ACD"/>
    <w:rsid w:val="00187D82"/>
    <w:rsid w:val="00187E1A"/>
    <w:rsid w:val="001907F6"/>
    <w:rsid w:val="00191135"/>
    <w:rsid w:val="001912E7"/>
    <w:rsid w:val="001917E6"/>
    <w:rsid w:val="001917E9"/>
    <w:rsid w:val="00192383"/>
    <w:rsid w:val="00192A3A"/>
    <w:rsid w:val="00192A52"/>
    <w:rsid w:val="00192A7C"/>
    <w:rsid w:val="00192CE7"/>
    <w:rsid w:val="00193A13"/>
    <w:rsid w:val="00194080"/>
    <w:rsid w:val="00195060"/>
    <w:rsid w:val="00195622"/>
    <w:rsid w:val="00195A7D"/>
    <w:rsid w:val="00195DCE"/>
    <w:rsid w:val="001960F4"/>
    <w:rsid w:val="0019664B"/>
    <w:rsid w:val="00196C8C"/>
    <w:rsid w:val="00196D6F"/>
    <w:rsid w:val="0019711A"/>
    <w:rsid w:val="0019789B"/>
    <w:rsid w:val="00197E86"/>
    <w:rsid w:val="00197EB7"/>
    <w:rsid w:val="001A02CF"/>
    <w:rsid w:val="001A0754"/>
    <w:rsid w:val="001A0B0C"/>
    <w:rsid w:val="001A1570"/>
    <w:rsid w:val="001A176F"/>
    <w:rsid w:val="001A19F0"/>
    <w:rsid w:val="001A1C7B"/>
    <w:rsid w:val="001A2253"/>
    <w:rsid w:val="001A2EBC"/>
    <w:rsid w:val="001A3BDE"/>
    <w:rsid w:val="001A43B4"/>
    <w:rsid w:val="001A49AE"/>
    <w:rsid w:val="001A4B94"/>
    <w:rsid w:val="001A5294"/>
    <w:rsid w:val="001A6649"/>
    <w:rsid w:val="001A67B2"/>
    <w:rsid w:val="001A699C"/>
    <w:rsid w:val="001A6CAF"/>
    <w:rsid w:val="001A7DA2"/>
    <w:rsid w:val="001A7E1D"/>
    <w:rsid w:val="001B0580"/>
    <w:rsid w:val="001B0620"/>
    <w:rsid w:val="001B0ECE"/>
    <w:rsid w:val="001B107E"/>
    <w:rsid w:val="001B1CF4"/>
    <w:rsid w:val="001B2182"/>
    <w:rsid w:val="001B2195"/>
    <w:rsid w:val="001B35DD"/>
    <w:rsid w:val="001B3F2B"/>
    <w:rsid w:val="001B46C5"/>
    <w:rsid w:val="001B4725"/>
    <w:rsid w:val="001B47AD"/>
    <w:rsid w:val="001B4E5D"/>
    <w:rsid w:val="001B5019"/>
    <w:rsid w:val="001B531E"/>
    <w:rsid w:val="001B601B"/>
    <w:rsid w:val="001B650E"/>
    <w:rsid w:val="001B6552"/>
    <w:rsid w:val="001B6BE5"/>
    <w:rsid w:val="001B6C2E"/>
    <w:rsid w:val="001B70AE"/>
    <w:rsid w:val="001B72F0"/>
    <w:rsid w:val="001B7454"/>
    <w:rsid w:val="001B7928"/>
    <w:rsid w:val="001C0237"/>
    <w:rsid w:val="001C0A7B"/>
    <w:rsid w:val="001C0C91"/>
    <w:rsid w:val="001C0E59"/>
    <w:rsid w:val="001C11DF"/>
    <w:rsid w:val="001C1960"/>
    <w:rsid w:val="001C1967"/>
    <w:rsid w:val="001C2D40"/>
    <w:rsid w:val="001C394E"/>
    <w:rsid w:val="001C3B76"/>
    <w:rsid w:val="001C3CAF"/>
    <w:rsid w:val="001C4421"/>
    <w:rsid w:val="001C4A4D"/>
    <w:rsid w:val="001C5568"/>
    <w:rsid w:val="001C58F9"/>
    <w:rsid w:val="001C5FF4"/>
    <w:rsid w:val="001C6C1C"/>
    <w:rsid w:val="001C6C37"/>
    <w:rsid w:val="001C6F98"/>
    <w:rsid w:val="001C7012"/>
    <w:rsid w:val="001C738D"/>
    <w:rsid w:val="001C778C"/>
    <w:rsid w:val="001D06EA"/>
    <w:rsid w:val="001D1C0B"/>
    <w:rsid w:val="001D1E10"/>
    <w:rsid w:val="001D26CE"/>
    <w:rsid w:val="001D3184"/>
    <w:rsid w:val="001D3189"/>
    <w:rsid w:val="001D34D8"/>
    <w:rsid w:val="001D36D1"/>
    <w:rsid w:val="001D3918"/>
    <w:rsid w:val="001D4F49"/>
    <w:rsid w:val="001D4FCE"/>
    <w:rsid w:val="001D5BF7"/>
    <w:rsid w:val="001D5C86"/>
    <w:rsid w:val="001D6A82"/>
    <w:rsid w:val="001D78F3"/>
    <w:rsid w:val="001D7A2D"/>
    <w:rsid w:val="001E08EB"/>
    <w:rsid w:val="001E1783"/>
    <w:rsid w:val="001E1B4C"/>
    <w:rsid w:val="001E23E7"/>
    <w:rsid w:val="001E23FB"/>
    <w:rsid w:val="001E2CE3"/>
    <w:rsid w:val="001E3130"/>
    <w:rsid w:val="001E34D0"/>
    <w:rsid w:val="001E38EB"/>
    <w:rsid w:val="001E3A05"/>
    <w:rsid w:val="001E5040"/>
    <w:rsid w:val="001E568B"/>
    <w:rsid w:val="001E5DB6"/>
    <w:rsid w:val="001E624F"/>
    <w:rsid w:val="001E69EA"/>
    <w:rsid w:val="001E705E"/>
    <w:rsid w:val="001E73B2"/>
    <w:rsid w:val="001E7463"/>
    <w:rsid w:val="001E7857"/>
    <w:rsid w:val="001F07EB"/>
    <w:rsid w:val="001F1217"/>
    <w:rsid w:val="001F1E36"/>
    <w:rsid w:val="001F2177"/>
    <w:rsid w:val="001F2724"/>
    <w:rsid w:val="001F2C90"/>
    <w:rsid w:val="001F2CC1"/>
    <w:rsid w:val="001F328D"/>
    <w:rsid w:val="001F38CC"/>
    <w:rsid w:val="001F4188"/>
    <w:rsid w:val="001F434D"/>
    <w:rsid w:val="001F4965"/>
    <w:rsid w:val="001F508A"/>
    <w:rsid w:val="001F50E2"/>
    <w:rsid w:val="001F54B7"/>
    <w:rsid w:val="001F55A6"/>
    <w:rsid w:val="001F5784"/>
    <w:rsid w:val="001F5A88"/>
    <w:rsid w:val="001F6608"/>
    <w:rsid w:val="001F6ADE"/>
    <w:rsid w:val="001F6DFA"/>
    <w:rsid w:val="001F6F04"/>
    <w:rsid w:val="001F711B"/>
    <w:rsid w:val="001F7635"/>
    <w:rsid w:val="0020087B"/>
    <w:rsid w:val="00200AA3"/>
    <w:rsid w:val="002019CE"/>
    <w:rsid w:val="00201A21"/>
    <w:rsid w:val="00201BDF"/>
    <w:rsid w:val="00202A2A"/>
    <w:rsid w:val="00202BCD"/>
    <w:rsid w:val="00202EAB"/>
    <w:rsid w:val="00202F53"/>
    <w:rsid w:val="00203AF0"/>
    <w:rsid w:val="00203B78"/>
    <w:rsid w:val="002043EF"/>
    <w:rsid w:val="00206EA4"/>
    <w:rsid w:val="002076E1"/>
    <w:rsid w:val="00207F9A"/>
    <w:rsid w:val="00211539"/>
    <w:rsid w:val="002115E8"/>
    <w:rsid w:val="002121D7"/>
    <w:rsid w:val="002126E9"/>
    <w:rsid w:val="00213182"/>
    <w:rsid w:val="00213C06"/>
    <w:rsid w:val="00213E2B"/>
    <w:rsid w:val="00213E96"/>
    <w:rsid w:val="002140D4"/>
    <w:rsid w:val="00214379"/>
    <w:rsid w:val="00214410"/>
    <w:rsid w:val="00216BAE"/>
    <w:rsid w:val="0021718E"/>
    <w:rsid w:val="00217EC1"/>
    <w:rsid w:val="002209D1"/>
    <w:rsid w:val="002211CC"/>
    <w:rsid w:val="0022168A"/>
    <w:rsid w:val="00222290"/>
    <w:rsid w:val="002229CB"/>
    <w:rsid w:val="0022308C"/>
    <w:rsid w:val="00223353"/>
    <w:rsid w:val="0022339C"/>
    <w:rsid w:val="0022429F"/>
    <w:rsid w:val="00224506"/>
    <w:rsid w:val="002245E2"/>
    <w:rsid w:val="00225118"/>
    <w:rsid w:val="00225565"/>
    <w:rsid w:val="00226BC5"/>
    <w:rsid w:val="00227021"/>
    <w:rsid w:val="002271E5"/>
    <w:rsid w:val="002273CE"/>
    <w:rsid w:val="00227AF3"/>
    <w:rsid w:val="00227D8E"/>
    <w:rsid w:val="0023073C"/>
    <w:rsid w:val="00230B47"/>
    <w:rsid w:val="002312D5"/>
    <w:rsid w:val="00231B4E"/>
    <w:rsid w:val="00231CED"/>
    <w:rsid w:val="00232CB8"/>
    <w:rsid w:val="00233566"/>
    <w:rsid w:val="00233C48"/>
    <w:rsid w:val="00234184"/>
    <w:rsid w:val="00234725"/>
    <w:rsid w:val="00234CFE"/>
    <w:rsid w:val="00234DA7"/>
    <w:rsid w:val="0023526C"/>
    <w:rsid w:val="00235C26"/>
    <w:rsid w:val="00236142"/>
    <w:rsid w:val="0023614B"/>
    <w:rsid w:val="002361F0"/>
    <w:rsid w:val="00236D2C"/>
    <w:rsid w:val="00236E80"/>
    <w:rsid w:val="00236F18"/>
    <w:rsid w:val="002372DC"/>
    <w:rsid w:val="002379DF"/>
    <w:rsid w:val="00237AEE"/>
    <w:rsid w:val="00237BF9"/>
    <w:rsid w:val="00240E05"/>
    <w:rsid w:val="00241355"/>
    <w:rsid w:val="00241F6D"/>
    <w:rsid w:val="002420C6"/>
    <w:rsid w:val="002425B3"/>
    <w:rsid w:val="00242D2F"/>
    <w:rsid w:val="002432ED"/>
    <w:rsid w:val="002437BA"/>
    <w:rsid w:val="0024408A"/>
    <w:rsid w:val="00244F0D"/>
    <w:rsid w:val="00245962"/>
    <w:rsid w:val="00245B5B"/>
    <w:rsid w:val="00245D9E"/>
    <w:rsid w:val="00245FB3"/>
    <w:rsid w:val="00246203"/>
    <w:rsid w:val="00246785"/>
    <w:rsid w:val="00246D6C"/>
    <w:rsid w:val="002473A3"/>
    <w:rsid w:val="00247642"/>
    <w:rsid w:val="002476BB"/>
    <w:rsid w:val="00247A5A"/>
    <w:rsid w:val="00251316"/>
    <w:rsid w:val="00251ACE"/>
    <w:rsid w:val="00251F31"/>
    <w:rsid w:val="00251F35"/>
    <w:rsid w:val="00251F3D"/>
    <w:rsid w:val="00252437"/>
    <w:rsid w:val="002526E9"/>
    <w:rsid w:val="00253141"/>
    <w:rsid w:val="0025340F"/>
    <w:rsid w:val="00253917"/>
    <w:rsid w:val="002541F9"/>
    <w:rsid w:val="00254591"/>
    <w:rsid w:val="00254A6E"/>
    <w:rsid w:val="00254AB4"/>
    <w:rsid w:val="00254B55"/>
    <w:rsid w:val="002553D2"/>
    <w:rsid w:val="002557A9"/>
    <w:rsid w:val="00256444"/>
    <w:rsid w:val="00256BDB"/>
    <w:rsid w:val="00256CEB"/>
    <w:rsid w:val="00257267"/>
    <w:rsid w:val="002572D8"/>
    <w:rsid w:val="00257361"/>
    <w:rsid w:val="0025785C"/>
    <w:rsid w:val="00257E70"/>
    <w:rsid w:val="00260116"/>
    <w:rsid w:val="00260194"/>
    <w:rsid w:val="00260334"/>
    <w:rsid w:val="002609EA"/>
    <w:rsid w:val="00260E9D"/>
    <w:rsid w:val="0026126C"/>
    <w:rsid w:val="00261AAA"/>
    <w:rsid w:val="002621C7"/>
    <w:rsid w:val="0026227F"/>
    <w:rsid w:val="0026262E"/>
    <w:rsid w:val="00262BFB"/>
    <w:rsid w:val="002634F4"/>
    <w:rsid w:val="0026353D"/>
    <w:rsid w:val="00264101"/>
    <w:rsid w:val="00264450"/>
    <w:rsid w:val="002646AE"/>
    <w:rsid w:val="00265146"/>
    <w:rsid w:val="00265BAB"/>
    <w:rsid w:val="00266279"/>
    <w:rsid w:val="00266507"/>
    <w:rsid w:val="002665D4"/>
    <w:rsid w:val="00266CEE"/>
    <w:rsid w:val="00267272"/>
    <w:rsid w:val="00267663"/>
    <w:rsid w:val="00267D76"/>
    <w:rsid w:val="002704DD"/>
    <w:rsid w:val="002705FD"/>
    <w:rsid w:val="00270B46"/>
    <w:rsid w:val="00270D59"/>
    <w:rsid w:val="00271930"/>
    <w:rsid w:val="00271B4D"/>
    <w:rsid w:val="00271D23"/>
    <w:rsid w:val="00271D55"/>
    <w:rsid w:val="00271F17"/>
    <w:rsid w:val="00272020"/>
    <w:rsid w:val="002720D5"/>
    <w:rsid w:val="0027228F"/>
    <w:rsid w:val="00273CC5"/>
    <w:rsid w:val="00274092"/>
    <w:rsid w:val="002741AA"/>
    <w:rsid w:val="00274396"/>
    <w:rsid w:val="00274F80"/>
    <w:rsid w:val="002758FC"/>
    <w:rsid w:val="002759E6"/>
    <w:rsid w:val="002763B1"/>
    <w:rsid w:val="002764BB"/>
    <w:rsid w:val="00276FB1"/>
    <w:rsid w:val="002774B5"/>
    <w:rsid w:val="002805AF"/>
    <w:rsid w:val="00280723"/>
    <w:rsid w:val="002807CB"/>
    <w:rsid w:val="002809B2"/>
    <w:rsid w:val="00280B1A"/>
    <w:rsid w:val="00280B8F"/>
    <w:rsid w:val="00280E04"/>
    <w:rsid w:val="002816B7"/>
    <w:rsid w:val="00281AA8"/>
    <w:rsid w:val="00281BA1"/>
    <w:rsid w:val="0028302B"/>
    <w:rsid w:val="0028361A"/>
    <w:rsid w:val="002843A6"/>
    <w:rsid w:val="002843E2"/>
    <w:rsid w:val="00284818"/>
    <w:rsid w:val="00284A12"/>
    <w:rsid w:val="00285B06"/>
    <w:rsid w:val="00285F89"/>
    <w:rsid w:val="002860C8"/>
    <w:rsid w:val="0028672D"/>
    <w:rsid w:val="00286AB5"/>
    <w:rsid w:val="00286B58"/>
    <w:rsid w:val="00287555"/>
    <w:rsid w:val="002915C5"/>
    <w:rsid w:val="00291C83"/>
    <w:rsid w:val="00291FE8"/>
    <w:rsid w:val="00293942"/>
    <w:rsid w:val="0029476A"/>
    <w:rsid w:val="002952EB"/>
    <w:rsid w:val="00295CD9"/>
    <w:rsid w:val="00296253"/>
    <w:rsid w:val="002963AC"/>
    <w:rsid w:val="0029673A"/>
    <w:rsid w:val="00296D72"/>
    <w:rsid w:val="002975E1"/>
    <w:rsid w:val="0029776D"/>
    <w:rsid w:val="00297E96"/>
    <w:rsid w:val="00297FE9"/>
    <w:rsid w:val="002A06EF"/>
    <w:rsid w:val="002A22ED"/>
    <w:rsid w:val="002A2390"/>
    <w:rsid w:val="002A2938"/>
    <w:rsid w:val="002A3002"/>
    <w:rsid w:val="002A3353"/>
    <w:rsid w:val="002A3992"/>
    <w:rsid w:val="002A458D"/>
    <w:rsid w:val="002A45D3"/>
    <w:rsid w:val="002A484F"/>
    <w:rsid w:val="002A598E"/>
    <w:rsid w:val="002A5BAC"/>
    <w:rsid w:val="002A6211"/>
    <w:rsid w:val="002A65DD"/>
    <w:rsid w:val="002A6800"/>
    <w:rsid w:val="002A7336"/>
    <w:rsid w:val="002A7446"/>
    <w:rsid w:val="002A7935"/>
    <w:rsid w:val="002A7E2B"/>
    <w:rsid w:val="002B07BE"/>
    <w:rsid w:val="002B08BF"/>
    <w:rsid w:val="002B0E1D"/>
    <w:rsid w:val="002B1036"/>
    <w:rsid w:val="002B213E"/>
    <w:rsid w:val="002B24FE"/>
    <w:rsid w:val="002B2C8E"/>
    <w:rsid w:val="002B2F56"/>
    <w:rsid w:val="002B3185"/>
    <w:rsid w:val="002B32A1"/>
    <w:rsid w:val="002B3B81"/>
    <w:rsid w:val="002B425A"/>
    <w:rsid w:val="002B467A"/>
    <w:rsid w:val="002B491E"/>
    <w:rsid w:val="002B4DE3"/>
    <w:rsid w:val="002B5560"/>
    <w:rsid w:val="002B5919"/>
    <w:rsid w:val="002B64ED"/>
    <w:rsid w:val="002B6E61"/>
    <w:rsid w:val="002B735B"/>
    <w:rsid w:val="002B739D"/>
    <w:rsid w:val="002B7648"/>
    <w:rsid w:val="002B7969"/>
    <w:rsid w:val="002B7A32"/>
    <w:rsid w:val="002B7A5C"/>
    <w:rsid w:val="002B7DD1"/>
    <w:rsid w:val="002C0066"/>
    <w:rsid w:val="002C0390"/>
    <w:rsid w:val="002C03AE"/>
    <w:rsid w:val="002C06E7"/>
    <w:rsid w:val="002C08B8"/>
    <w:rsid w:val="002C0E7A"/>
    <w:rsid w:val="002C20EF"/>
    <w:rsid w:val="002C2556"/>
    <w:rsid w:val="002C287D"/>
    <w:rsid w:val="002C2935"/>
    <w:rsid w:val="002C2940"/>
    <w:rsid w:val="002C29E9"/>
    <w:rsid w:val="002C349B"/>
    <w:rsid w:val="002C3590"/>
    <w:rsid w:val="002C3731"/>
    <w:rsid w:val="002C3DB5"/>
    <w:rsid w:val="002C425D"/>
    <w:rsid w:val="002C44DC"/>
    <w:rsid w:val="002C4B78"/>
    <w:rsid w:val="002C5DE4"/>
    <w:rsid w:val="002C6B54"/>
    <w:rsid w:val="002C704A"/>
    <w:rsid w:val="002C78E8"/>
    <w:rsid w:val="002D0797"/>
    <w:rsid w:val="002D0AD1"/>
    <w:rsid w:val="002D137D"/>
    <w:rsid w:val="002D1648"/>
    <w:rsid w:val="002D191E"/>
    <w:rsid w:val="002D19D8"/>
    <w:rsid w:val="002D275C"/>
    <w:rsid w:val="002D2A84"/>
    <w:rsid w:val="002D2CD8"/>
    <w:rsid w:val="002D2FE7"/>
    <w:rsid w:val="002D35DF"/>
    <w:rsid w:val="002D3864"/>
    <w:rsid w:val="002D38EA"/>
    <w:rsid w:val="002D4287"/>
    <w:rsid w:val="002D5EF5"/>
    <w:rsid w:val="002D6915"/>
    <w:rsid w:val="002D6CC3"/>
    <w:rsid w:val="002D701D"/>
    <w:rsid w:val="002D70D3"/>
    <w:rsid w:val="002D7CAD"/>
    <w:rsid w:val="002D7CE8"/>
    <w:rsid w:val="002D7E9A"/>
    <w:rsid w:val="002E01A4"/>
    <w:rsid w:val="002E06B1"/>
    <w:rsid w:val="002E1809"/>
    <w:rsid w:val="002E244F"/>
    <w:rsid w:val="002E2571"/>
    <w:rsid w:val="002E35B4"/>
    <w:rsid w:val="002E422F"/>
    <w:rsid w:val="002E4593"/>
    <w:rsid w:val="002E47A7"/>
    <w:rsid w:val="002E4E1D"/>
    <w:rsid w:val="002E4E9E"/>
    <w:rsid w:val="002E520C"/>
    <w:rsid w:val="002E5299"/>
    <w:rsid w:val="002E5A05"/>
    <w:rsid w:val="002E6217"/>
    <w:rsid w:val="002E6463"/>
    <w:rsid w:val="002E6696"/>
    <w:rsid w:val="002E70AB"/>
    <w:rsid w:val="002E716B"/>
    <w:rsid w:val="002E760B"/>
    <w:rsid w:val="002E7A26"/>
    <w:rsid w:val="002E7F25"/>
    <w:rsid w:val="002F0145"/>
    <w:rsid w:val="002F022C"/>
    <w:rsid w:val="002F02AA"/>
    <w:rsid w:val="002F045B"/>
    <w:rsid w:val="002F14E0"/>
    <w:rsid w:val="002F198F"/>
    <w:rsid w:val="002F1FB4"/>
    <w:rsid w:val="002F2177"/>
    <w:rsid w:val="002F2D21"/>
    <w:rsid w:val="002F2E87"/>
    <w:rsid w:val="002F3391"/>
    <w:rsid w:val="002F3AD0"/>
    <w:rsid w:val="002F4501"/>
    <w:rsid w:val="002F4512"/>
    <w:rsid w:val="002F4563"/>
    <w:rsid w:val="002F48E7"/>
    <w:rsid w:val="002F4E3C"/>
    <w:rsid w:val="002F5198"/>
    <w:rsid w:val="002F57ED"/>
    <w:rsid w:val="002F5848"/>
    <w:rsid w:val="002F5C60"/>
    <w:rsid w:val="002F6898"/>
    <w:rsid w:val="002F6FA8"/>
    <w:rsid w:val="002F7081"/>
    <w:rsid w:val="002F730C"/>
    <w:rsid w:val="002F77FD"/>
    <w:rsid w:val="002F7990"/>
    <w:rsid w:val="002F7D16"/>
    <w:rsid w:val="00300F49"/>
    <w:rsid w:val="00301345"/>
    <w:rsid w:val="00301457"/>
    <w:rsid w:val="00302B28"/>
    <w:rsid w:val="00302BC2"/>
    <w:rsid w:val="0030308D"/>
    <w:rsid w:val="00303B53"/>
    <w:rsid w:val="00303C61"/>
    <w:rsid w:val="0030446D"/>
    <w:rsid w:val="00304A8F"/>
    <w:rsid w:val="00304CB3"/>
    <w:rsid w:val="003051A8"/>
    <w:rsid w:val="0030588D"/>
    <w:rsid w:val="003058E8"/>
    <w:rsid w:val="00306355"/>
    <w:rsid w:val="00306357"/>
    <w:rsid w:val="00306619"/>
    <w:rsid w:val="00306C35"/>
    <w:rsid w:val="00306E87"/>
    <w:rsid w:val="00306F12"/>
    <w:rsid w:val="00307628"/>
    <w:rsid w:val="00307AE0"/>
    <w:rsid w:val="0031021B"/>
    <w:rsid w:val="00310EEF"/>
    <w:rsid w:val="003112D3"/>
    <w:rsid w:val="003115B5"/>
    <w:rsid w:val="00311A06"/>
    <w:rsid w:val="00312BC3"/>
    <w:rsid w:val="00313A50"/>
    <w:rsid w:val="00313AE7"/>
    <w:rsid w:val="00314490"/>
    <w:rsid w:val="00314D55"/>
    <w:rsid w:val="00315A57"/>
    <w:rsid w:val="00317116"/>
    <w:rsid w:val="00317178"/>
    <w:rsid w:val="0031728C"/>
    <w:rsid w:val="00317B34"/>
    <w:rsid w:val="00317DAF"/>
    <w:rsid w:val="00317E2D"/>
    <w:rsid w:val="00317FF9"/>
    <w:rsid w:val="00320655"/>
    <w:rsid w:val="003206AA"/>
    <w:rsid w:val="003206D6"/>
    <w:rsid w:val="00321138"/>
    <w:rsid w:val="00321BFD"/>
    <w:rsid w:val="00321ED4"/>
    <w:rsid w:val="00321F4B"/>
    <w:rsid w:val="00321F72"/>
    <w:rsid w:val="003223C3"/>
    <w:rsid w:val="003224AA"/>
    <w:rsid w:val="0032282F"/>
    <w:rsid w:val="003229C7"/>
    <w:rsid w:val="00322DC8"/>
    <w:rsid w:val="003230B3"/>
    <w:rsid w:val="003234FB"/>
    <w:rsid w:val="00324F6E"/>
    <w:rsid w:val="0032544A"/>
    <w:rsid w:val="00325892"/>
    <w:rsid w:val="00325A8C"/>
    <w:rsid w:val="00325AEA"/>
    <w:rsid w:val="00325B8F"/>
    <w:rsid w:val="00325E37"/>
    <w:rsid w:val="0032612C"/>
    <w:rsid w:val="00326B91"/>
    <w:rsid w:val="00326DDB"/>
    <w:rsid w:val="0032712F"/>
    <w:rsid w:val="003275DD"/>
    <w:rsid w:val="0032786B"/>
    <w:rsid w:val="00327A0F"/>
    <w:rsid w:val="0033028C"/>
    <w:rsid w:val="00331471"/>
    <w:rsid w:val="003331AD"/>
    <w:rsid w:val="00333261"/>
    <w:rsid w:val="003333D4"/>
    <w:rsid w:val="00333983"/>
    <w:rsid w:val="00333C88"/>
    <w:rsid w:val="00333F83"/>
    <w:rsid w:val="00334CCB"/>
    <w:rsid w:val="00334E71"/>
    <w:rsid w:val="00334E96"/>
    <w:rsid w:val="00334F69"/>
    <w:rsid w:val="00335D00"/>
    <w:rsid w:val="00335F6B"/>
    <w:rsid w:val="003364AC"/>
    <w:rsid w:val="0033660E"/>
    <w:rsid w:val="003377DF"/>
    <w:rsid w:val="00337CD6"/>
    <w:rsid w:val="00340799"/>
    <w:rsid w:val="00340F16"/>
    <w:rsid w:val="00341044"/>
    <w:rsid w:val="003412B0"/>
    <w:rsid w:val="00341301"/>
    <w:rsid w:val="003414DF"/>
    <w:rsid w:val="00341B08"/>
    <w:rsid w:val="00341CA3"/>
    <w:rsid w:val="003422B8"/>
    <w:rsid w:val="00342406"/>
    <w:rsid w:val="00342BA0"/>
    <w:rsid w:val="00342F13"/>
    <w:rsid w:val="0034312B"/>
    <w:rsid w:val="003432FF"/>
    <w:rsid w:val="0034336A"/>
    <w:rsid w:val="0034410F"/>
    <w:rsid w:val="003451B5"/>
    <w:rsid w:val="00345878"/>
    <w:rsid w:val="00345AB1"/>
    <w:rsid w:val="00345FBC"/>
    <w:rsid w:val="0034606F"/>
    <w:rsid w:val="003460A0"/>
    <w:rsid w:val="0034620F"/>
    <w:rsid w:val="003463BC"/>
    <w:rsid w:val="0034686D"/>
    <w:rsid w:val="00347281"/>
    <w:rsid w:val="003473FF"/>
    <w:rsid w:val="003501D5"/>
    <w:rsid w:val="00350348"/>
    <w:rsid w:val="00351313"/>
    <w:rsid w:val="00352ABC"/>
    <w:rsid w:val="00352D17"/>
    <w:rsid w:val="00353436"/>
    <w:rsid w:val="003540CF"/>
    <w:rsid w:val="003540D2"/>
    <w:rsid w:val="00354593"/>
    <w:rsid w:val="00354C75"/>
    <w:rsid w:val="00354F33"/>
    <w:rsid w:val="003553E4"/>
    <w:rsid w:val="00355C18"/>
    <w:rsid w:val="00356053"/>
    <w:rsid w:val="003569DC"/>
    <w:rsid w:val="00356E3A"/>
    <w:rsid w:val="003573A0"/>
    <w:rsid w:val="00357F4D"/>
    <w:rsid w:val="003602A2"/>
    <w:rsid w:val="0036069C"/>
    <w:rsid w:val="00360777"/>
    <w:rsid w:val="003610AB"/>
    <w:rsid w:val="00362275"/>
    <w:rsid w:val="003624E7"/>
    <w:rsid w:val="003633EB"/>
    <w:rsid w:val="003634F4"/>
    <w:rsid w:val="003640A2"/>
    <w:rsid w:val="00364662"/>
    <w:rsid w:val="003646CF"/>
    <w:rsid w:val="00364709"/>
    <w:rsid w:val="00365001"/>
    <w:rsid w:val="0036535E"/>
    <w:rsid w:val="00365367"/>
    <w:rsid w:val="00365484"/>
    <w:rsid w:val="00365533"/>
    <w:rsid w:val="0036586A"/>
    <w:rsid w:val="00365DD4"/>
    <w:rsid w:val="00366990"/>
    <w:rsid w:val="003672F7"/>
    <w:rsid w:val="003678BC"/>
    <w:rsid w:val="00367EFA"/>
    <w:rsid w:val="0037004D"/>
    <w:rsid w:val="00370A48"/>
    <w:rsid w:val="00370D96"/>
    <w:rsid w:val="00370F8B"/>
    <w:rsid w:val="00371160"/>
    <w:rsid w:val="00371927"/>
    <w:rsid w:val="00371F98"/>
    <w:rsid w:val="003723F4"/>
    <w:rsid w:val="00372908"/>
    <w:rsid w:val="00372F33"/>
    <w:rsid w:val="00373383"/>
    <w:rsid w:val="00373736"/>
    <w:rsid w:val="003738E7"/>
    <w:rsid w:val="003743F2"/>
    <w:rsid w:val="003745ED"/>
    <w:rsid w:val="00374F9F"/>
    <w:rsid w:val="003751FD"/>
    <w:rsid w:val="00375446"/>
    <w:rsid w:val="0037550E"/>
    <w:rsid w:val="003755DA"/>
    <w:rsid w:val="00375751"/>
    <w:rsid w:val="0037682F"/>
    <w:rsid w:val="00376BB0"/>
    <w:rsid w:val="00377283"/>
    <w:rsid w:val="00377759"/>
    <w:rsid w:val="00377AE7"/>
    <w:rsid w:val="00377C87"/>
    <w:rsid w:val="00377F0E"/>
    <w:rsid w:val="0038026C"/>
    <w:rsid w:val="00380384"/>
    <w:rsid w:val="0038059B"/>
    <w:rsid w:val="00380789"/>
    <w:rsid w:val="00380A5C"/>
    <w:rsid w:val="003815F5"/>
    <w:rsid w:val="00381921"/>
    <w:rsid w:val="00382452"/>
    <w:rsid w:val="0038273F"/>
    <w:rsid w:val="00382A03"/>
    <w:rsid w:val="00383028"/>
    <w:rsid w:val="00383794"/>
    <w:rsid w:val="003839AC"/>
    <w:rsid w:val="003844C5"/>
    <w:rsid w:val="00384867"/>
    <w:rsid w:val="0038488B"/>
    <w:rsid w:val="0038569C"/>
    <w:rsid w:val="003857AD"/>
    <w:rsid w:val="00385A60"/>
    <w:rsid w:val="00385D93"/>
    <w:rsid w:val="00385F34"/>
    <w:rsid w:val="003863EE"/>
    <w:rsid w:val="00387B5B"/>
    <w:rsid w:val="00387F2B"/>
    <w:rsid w:val="0039085C"/>
    <w:rsid w:val="00390CB2"/>
    <w:rsid w:val="003914F5"/>
    <w:rsid w:val="00391B4F"/>
    <w:rsid w:val="00391C49"/>
    <w:rsid w:val="00391D29"/>
    <w:rsid w:val="00392D99"/>
    <w:rsid w:val="00393B10"/>
    <w:rsid w:val="00393BEA"/>
    <w:rsid w:val="00394223"/>
    <w:rsid w:val="003947E6"/>
    <w:rsid w:val="003954AB"/>
    <w:rsid w:val="00395548"/>
    <w:rsid w:val="00395604"/>
    <w:rsid w:val="003957E5"/>
    <w:rsid w:val="00396406"/>
    <w:rsid w:val="00396BBE"/>
    <w:rsid w:val="00396E9B"/>
    <w:rsid w:val="003978E8"/>
    <w:rsid w:val="003A0139"/>
    <w:rsid w:val="003A0178"/>
    <w:rsid w:val="003A13CE"/>
    <w:rsid w:val="003A21AC"/>
    <w:rsid w:val="003A2243"/>
    <w:rsid w:val="003A2A4C"/>
    <w:rsid w:val="003A31CD"/>
    <w:rsid w:val="003A338C"/>
    <w:rsid w:val="003A3CAF"/>
    <w:rsid w:val="003A509E"/>
    <w:rsid w:val="003A5AF0"/>
    <w:rsid w:val="003A5C85"/>
    <w:rsid w:val="003A655D"/>
    <w:rsid w:val="003A7BA7"/>
    <w:rsid w:val="003A7FD6"/>
    <w:rsid w:val="003B117C"/>
    <w:rsid w:val="003B138E"/>
    <w:rsid w:val="003B1972"/>
    <w:rsid w:val="003B1A0F"/>
    <w:rsid w:val="003B1A2F"/>
    <w:rsid w:val="003B1C8D"/>
    <w:rsid w:val="003B2275"/>
    <w:rsid w:val="003B2669"/>
    <w:rsid w:val="003B3724"/>
    <w:rsid w:val="003B379E"/>
    <w:rsid w:val="003B37AD"/>
    <w:rsid w:val="003B3D77"/>
    <w:rsid w:val="003B3E8B"/>
    <w:rsid w:val="003B517C"/>
    <w:rsid w:val="003B5618"/>
    <w:rsid w:val="003B58EF"/>
    <w:rsid w:val="003B5B2B"/>
    <w:rsid w:val="003B5B73"/>
    <w:rsid w:val="003B5FCB"/>
    <w:rsid w:val="003B64B5"/>
    <w:rsid w:val="003B67C3"/>
    <w:rsid w:val="003B6933"/>
    <w:rsid w:val="003B6938"/>
    <w:rsid w:val="003B6C8C"/>
    <w:rsid w:val="003B6D20"/>
    <w:rsid w:val="003B73BA"/>
    <w:rsid w:val="003B76E2"/>
    <w:rsid w:val="003B77F0"/>
    <w:rsid w:val="003B784A"/>
    <w:rsid w:val="003B7D2E"/>
    <w:rsid w:val="003C0866"/>
    <w:rsid w:val="003C138D"/>
    <w:rsid w:val="003C1BD7"/>
    <w:rsid w:val="003C298D"/>
    <w:rsid w:val="003C2F7E"/>
    <w:rsid w:val="003C33CF"/>
    <w:rsid w:val="003C3437"/>
    <w:rsid w:val="003C3CCC"/>
    <w:rsid w:val="003C3DFF"/>
    <w:rsid w:val="003C4614"/>
    <w:rsid w:val="003C4C59"/>
    <w:rsid w:val="003C5902"/>
    <w:rsid w:val="003C5D18"/>
    <w:rsid w:val="003C652B"/>
    <w:rsid w:val="003C667D"/>
    <w:rsid w:val="003C6A82"/>
    <w:rsid w:val="003C7470"/>
    <w:rsid w:val="003C762F"/>
    <w:rsid w:val="003C77F9"/>
    <w:rsid w:val="003C7AF4"/>
    <w:rsid w:val="003C7B76"/>
    <w:rsid w:val="003C7B8E"/>
    <w:rsid w:val="003D047A"/>
    <w:rsid w:val="003D05BF"/>
    <w:rsid w:val="003D07CF"/>
    <w:rsid w:val="003D158E"/>
    <w:rsid w:val="003D2C54"/>
    <w:rsid w:val="003D2E46"/>
    <w:rsid w:val="003D3420"/>
    <w:rsid w:val="003D38F2"/>
    <w:rsid w:val="003D39D6"/>
    <w:rsid w:val="003D4A58"/>
    <w:rsid w:val="003D54B5"/>
    <w:rsid w:val="003D57BC"/>
    <w:rsid w:val="003D5FD1"/>
    <w:rsid w:val="003D654A"/>
    <w:rsid w:val="003D65D0"/>
    <w:rsid w:val="003D69AE"/>
    <w:rsid w:val="003D6E6D"/>
    <w:rsid w:val="003D7744"/>
    <w:rsid w:val="003D7845"/>
    <w:rsid w:val="003D799D"/>
    <w:rsid w:val="003D7F93"/>
    <w:rsid w:val="003E05B8"/>
    <w:rsid w:val="003E06F5"/>
    <w:rsid w:val="003E097C"/>
    <w:rsid w:val="003E0A4D"/>
    <w:rsid w:val="003E1B9D"/>
    <w:rsid w:val="003E1FF8"/>
    <w:rsid w:val="003E2105"/>
    <w:rsid w:val="003E23C3"/>
    <w:rsid w:val="003E254D"/>
    <w:rsid w:val="003E25A4"/>
    <w:rsid w:val="003E2680"/>
    <w:rsid w:val="003E3109"/>
    <w:rsid w:val="003E32A0"/>
    <w:rsid w:val="003E34F9"/>
    <w:rsid w:val="003E3866"/>
    <w:rsid w:val="003E38D0"/>
    <w:rsid w:val="003E4283"/>
    <w:rsid w:val="003E45A3"/>
    <w:rsid w:val="003E45AD"/>
    <w:rsid w:val="003E4723"/>
    <w:rsid w:val="003E4AB1"/>
    <w:rsid w:val="003E53EF"/>
    <w:rsid w:val="003E548A"/>
    <w:rsid w:val="003E54EC"/>
    <w:rsid w:val="003E586A"/>
    <w:rsid w:val="003E5A07"/>
    <w:rsid w:val="003E61F6"/>
    <w:rsid w:val="003E631C"/>
    <w:rsid w:val="003E6872"/>
    <w:rsid w:val="003E68F0"/>
    <w:rsid w:val="003E6B0D"/>
    <w:rsid w:val="003E6CA0"/>
    <w:rsid w:val="003E6D91"/>
    <w:rsid w:val="003E711B"/>
    <w:rsid w:val="003E72F1"/>
    <w:rsid w:val="003E751F"/>
    <w:rsid w:val="003E756F"/>
    <w:rsid w:val="003E7D9A"/>
    <w:rsid w:val="003E7F15"/>
    <w:rsid w:val="003F09F8"/>
    <w:rsid w:val="003F17F4"/>
    <w:rsid w:val="003F2019"/>
    <w:rsid w:val="003F2ACA"/>
    <w:rsid w:val="003F359D"/>
    <w:rsid w:val="003F397D"/>
    <w:rsid w:val="003F3EA4"/>
    <w:rsid w:val="003F4E6C"/>
    <w:rsid w:val="003F6804"/>
    <w:rsid w:val="003F6A27"/>
    <w:rsid w:val="003F6C96"/>
    <w:rsid w:val="003F6FD8"/>
    <w:rsid w:val="003F7390"/>
    <w:rsid w:val="003F78DA"/>
    <w:rsid w:val="003F79F5"/>
    <w:rsid w:val="00400791"/>
    <w:rsid w:val="00400883"/>
    <w:rsid w:val="00400899"/>
    <w:rsid w:val="00400AE6"/>
    <w:rsid w:val="00401315"/>
    <w:rsid w:val="004013EF"/>
    <w:rsid w:val="00401567"/>
    <w:rsid w:val="0040159F"/>
    <w:rsid w:val="004017BB"/>
    <w:rsid w:val="00401A74"/>
    <w:rsid w:val="00401F6E"/>
    <w:rsid w:val="0040209C"/>
    <w:rsid w:val="00402191"/>
    <w:rsid w:val="00402225"/>
    <w:rsid w:val="004026E9"/>
    <w:rsid w:val="00402789"/>
    <w:rsid w:val="00402955"/>
    <w:rsid w:val="00402B8E"/>
    <w:rsid w:val="00402BF8"/>
    <w:rsid w:val="0040360F"/>
    <w:rsid w:val="00404766"/>
    <w:rsid w:val="00404D0D"/>
    <w:rsid w:val="00404EDA"/>
    <w:rsid w:val="00405EFA"/>
    <w:rsid w:val="00406C0E"/>
    <w:rsid w:val="00406E9B"/>
    <w:rsid w:val="00407D08"/>
    <w:rsid w:val="00407DDA"/>
    <w:rsid w:val="00410632"/>
    <w:rsid w:val="00410BB2"/>
    <w:rsid w:val="00410D0C"/>
    <w:rsid w:val="00411038"/>
    <w:rsid w:val="004110EC"/>
    <w:rsid w:val="00411319"/>
    <w:rsid w:val="00411393"/>
    <w:rsid w:val="00411467"/>
    <w:rsid w:val="00411C12"/>
    <w:rsid w:val="00412C85"/>
    <w:rsid w:val="00412D6F"/>
    <w:rsid w:val="00412DE1"/>
    <w:rsid w:val="00412F47"/>
    <w:rsid w:val="00413C66"/>
    <w:rsid w:val="00413C9F"/>
    <w:rsid w:val="00414294"/>
    <w:rsid w:val="0041435F"/>
    <w:rsid w:val="0041453C"/>
    <w:rsid w:val="00414865"/>
    <w:rsid w:val="00414EDB"/>
    <w:rsid w:val="00414F4A"/>
    <w:rsid w:val="00416FB6"/>
    <w:rsid w:val="00417ACE"/>
    <w:rsid w:val="0042037B"/>
    <w:rsid w:val="0042109C"/>
    <w:rsid w:val="00421EB2"/>
    <w:rsid w:val="00422326"/>
    <w:rsid w:val="00422707"/>
    <w:rsid w:val="00422D7A"/>
    <w:rsid w:val="00422E8D"/>
    <w:rsid w:val="00423092"/>
    <w:rsid w:val="00423173"/>
    <w:rsid w:val="00423983"/>
    <w:rsid w:val="00423989"/>
    <w:rsid w:val="00423BAD"/>
    <w:rsid w:val="00423F35"/>
    <w:rsid w:val="00424018"/>
    <w:rsid w:val="004240BB"/>
    <w:rsid w:val="00424457"/>
    <w:rsid w:val="004251DA"/>
    <w:rsid w:val="00425481"/>
    <w:rsid w:val="004259E9"/>
    <w:rsid w:val="0042615E"/>
    <w:rsid w:val="0042625C"/>
    <w:rsid w:val="004273E1"/>
    <w:rsid w:val="00427FA9"/>
    <w:rsid w:val="00430542"/>
    <w:rsid w:val="00430AEA"/>
    <w:rsid w:val="00430BFE"/>
    <w:rsid w:val="00430C7C"/>
    <w:rsid w:val="00430DA7"/>
    <w:rsid w:val="00431196"/>
    <w:rsid w:val="00431439"/>
    <w:rsid w:val="0043269F"/>
    <w:rsid w:val="00432BD8"/>
    <w:rsid w:val="0043305A"/>
    <w:rsid w:val="00433E04"/>
    <w:rsid w:val="00434EF2"/>
    <w:rsid w:val="004357B8"/>
    <w:rsid w:val="00435BF1"/>
    <w:rsid w:val="004367D7"/>
    <w:rsid w:val="00436803"/>
    <w:rsid w:val="0043711E"/>
    <w:rsid w:val="00437825"/>
    <w:rsid w:val="00437A7B"/>
    <w:rsid w:val="0044018C"/>
    <w:rsid w:val="004403BA"/>
    <w:rsid w:val="004403D3"/>
    <w:rsid w:val="00440505"/>
    <w:rsid w:val="00440CDA"/>
    <w:rsid w:val="00440FF5"/>
    <w:rsid w:val="00441000"/>
    <w:rsid w:val="00441507"/>
    <w:rsid w:val="004415F3"/>
    <w:rsid w:val="004417BB"/>
    <w:rsid w:val="0044189B"/>
    <w:rsid w:val="00441DD0"/>
    <w:rsid w:val="00441E99"/>
    <w:rsid w:val="00441F89"/>
    <w:rsid w:val="00442F25"/>
    <w:rsid w:val="00442F5B"/>
    <w:rsid w:val="00443010"/>
    <w:rsid w:val="004436F1"/>
    <w:rsid w:val="00443768"/>
    <w:rsid w:val="0044403E"/>
    <w:rsid w:val="004443FF"/>
    <w:rsid w:val="0044441C"/>
    <w:rsid w:val="004444CD"/>
    <w:rsid w:val="004453C6"/>
    <w:rsid w:val="004453EA"/>
    <w:rsid w:val="00445A27"/>
    <w:rsid w:val="00445A87"/>
    <w:rsid w:val="0044602F"/>
    <w:rsid w:val="004463DF"/>
    <w:rsid w:val="004476D5"/>
    <w:rsid w:val="00447B1D"/>
    <w:rsid w:val="00447BC9"/>
    <w:rsid w:val="00447FC1"/>
    <w:rsid w:val="00450517"/>
    <w:rsid w:val="00450741"/>
    <w:rsid w:val="0045100C"/>
    <w:rsid w:val="00451673"/>
    <w:rsid w:val="00451D94"/>
    <w:rsid w:val="00452111"/>
    <w:rsid w:val="00452239"/>
    <w:rsid w:val="00453CFF"/>
    <w:rsid w:val="00453E48"/>
    <w:rsid w:val="00453E6C"/>
    <w:rsid w:val="00453F26"/>
    <w:rsid w:val="004544FC"/>
    <w:rsid w:val="0045465B"/>
    <w:rsid w:val="00454670"/>
    <w:rsid w:val="0045474B"/>
    <w:rsid w:val="00454A09"/>
    <w:rsid w:val="004555D9"/>
    <w:rsid w:val="00455A2E"/>
    <w:rsid w:val="004562FC"/>
    <w:rsid w:val="00456F22"/>
    <w:rsid w:val="00456FD5"/>
    <w:rsid w:val="004571AD"/>
    <w:rsid w:val="0045739B"/>
    <w:rsid w:val="004606F1"/>
    <w:rsid w:val="00460FA4"/>
    <w:rsid w:val="0046171D"/>
    <w:rsid w:val="00461E92"/>
    <w:rsid w:val="00462121"/>
    <w:rsid w:val="004622B4"/>
    <w:rsid w:val="004622DD"/>
    <w:rsid w:val="00462E03"/>
    <w:rsid w:val="004636FE"/>
    <w:rsid w:val="00464A52"/>
    <w:rsid w:val="004660EA"/>
    <w:rsid w:val="00466264"/>
    <w:rsid w:val="004672CF"/>
    <w:rsid w:val="004672E6"/>
    <w:rsid w:val="0046774F"/>
    <w:rsid w:val="00467C22"/>
    <w:rsid w:val="00470003"/>
    <w:rsid w:val="0047000F"/>
    <w:rsid w:val="00470017"/>
    <w:rsid w:val="00470639"/>
    <w:rsid w:val="0047083B"/>
    <w:rsid w:val="004714B9"/>
    <w:rsid w:val="004714FE"/>
    <w:rsid w:val="00471604"/>
    <w:rsid w:val="0047195B"/>
    <w:rsid w:val="0047196B"/>
    <w:rsid w:val="00471F9F"/>
    <w:rsid w:val="00472C3B"/>
    <w:rsid w:val="00473216"/>
    <w:rsid w:val="00473D70"/>
    <w:rsid w:val="0047440C"/>
    <w:rsid w:val="00474BE0"/>
    <w:rsid w:val="00475F25"/>
    <w:rsid w:val="0047608D"/>
    <w:rsid w:val="004760DA"/>
    <w:rsid w:val="0047692A"/>
    <w:rsid w:val="00476B28"/>
    <w:rsid w:val="00476FE7"/>
    <w:rsid w:val="0047708D"/>
    <w:rsid w:val="00477509"/>
    <w:rsid w:val="00477998"/>
    <w:rsid w:val="00480080"/>
    <w:rsid w:val="004811E6"/>
    <w:rsid w:val="0048131C"/>
    <w:rsid w:val="00481941"/>
    <w:rsid w:val="004822A4"/>
    <w:rsid w:val="0048291A"/>
    <w:rsid w:val="00482E01"/>
    <w:rsid w:val="00482F13"/>
    <w:rsid w:val="00483310"/>
    <w:rsid w:val="00483FF0"/>
    <w:rsid w:val="00484AF5"/>
    <w:rsid w:val="00484B38"/>
    <w:rsid w:val="00484DBD"/>
    <w:rsid w:val="00485196"/>
    <w:rsid w:val="00485DB5"/>
    <w:rsid w:val="004861A9"/>
    <w:rsid w:val="004862D8"/>
    <w:rsid w:val="00486801"/>
    <w:rsid w:val="004868B0"/>
    <w:rsid w:val="0048696B"/>
    <w:rsid w:val="00486AA5"/>
    <w:rsid w:val="004879D1"/>
    <w:rsid w:val="0049011A"/>
    <w:rsid w:val="00490376"/>
    <w:rsid w:val="004913A8"/>
    <w:rsid w:val="00491B5A"/>
    <w:rsid w:val="00491C8F"/>
    <w:rsid w:val="0049207F"/>
    <w:rsid w:val="00493416"/>
    <w:rsid w:val="00493C8E"/>
    <w:rsid w:val="00494428"/>
    <w:rsid w:val="004944FB"/>
    <w:rsid w:val="004947F0"/>
    <w:rsid w:val="00494A08"/>
    <w:rsid w:val="00494BCE"/>
    <w:rsid w:val="00494D3E"/>
    <w:rsid w:val="0049575C"/>
    <w:rsid w:val="00495EB7"/>
    <w:rsid w:val="004966B9"/>
    <w:rsid w:val="00496BC6"/>
    <w:rsid w:val="00496E8E"/>
    <w:rsid w:val="00497220"/>
    <w:rsid w:val="00497842"/>
    <w:rsid w:val="004A001C"/>
    <w:rsid w:val="004A00A5"/>
    <w:rsid w:val="004A01C5"/>
    <w:rsid w:val="004A079F"/>
    <w:rsid w:val="004A087C"/>
    <w:rsid w:val="004A0A74"/>
    <w:rsid w:val="004A0AE2"/>
    <w:rsid w:val="004A0B52"/>
    <w:rsid w:val="004A11FE"/>
    <w:rsid w:val="004A1A48"/>
    <w:rsid w:val="004A2910"/>
    <w:rsid w:val="004A3412"/>
    <w:rsid w:val="004A3514"/>
    <w:rsid w:val="004A36E7"/>
    <w:rsid w:val="004A3895"/>
    <w:rsid w:val="004A412A"/>
    <w:rsid w:val="004A41AD"/>
    <w:rsid w:val="004A42F6"/>
    <w:rsid w:val="004A4AB1"/>
    <w:rsid w:val="004A4C2C"/>
    <w:rsid w:val="004A52ED"/>
    <w:rsid w:val="004A5419"/>
    <w:rsid w:val="004A5C2A"/>
    <w:rsid w:val="004A5C6E"/>
    <w:rsid w:val="004A5F3B"/>
    <w:rsid w:val="004A6441"/>
    <w:rsid w:val="004A71FA"/>
    <w:rsid w:val="004A7561"/>
    <w:rsid w:val="004A7677"/>
    <w:rsid w:val="004A789D"/>
    <w:rsid w:val="004A7AE3"/>
    <w:rsid w:val="004B002A"/>
    <w:rsid w:val="004B0224"/>
    <w:rsid w:val="004B067C"/>
    <w:rsid w:val="004B0777"/>
    <w:rsid w:val="004B11E3"/>
    <w:rsid w:val="004B1D37"/>
    <w:rsid w:val="004B2B0C"/>
    <w:rsid w:val="004B2B6B"/>
    <w:rsid w:val="004B2D4B"/>
    <w:rsid w:val="004B2F22"/>
    <w:rsid w:val="004B315C"/>
    <w:rsid w:val="004B3329"/>
    <w:rsid w:val="004B3557"/>
    <w:rsid w:val="004B39F8"/>
    <w:rsid w:val="004B3A1B"/>
    <w:rsid w:val="004B3BBA"/>
    <w:rsid w:val="004B3DB3"/>
    <w:rsid w:val="004B3E8D"/>
    <w:rsid w:val="004B47F2"/>
    <w:rsid w:val="004B5805"/>
    <w:rsid w:val="004B5874"/>
    <w:rsid w:val="004B5D8C"/>
    <w:rsid w:val="004B5EB1"/>
    <w:rsid w:val="004B649F"/>
    <w:rsid w:val="004B6769"/>
    <w:rsid w:val="004B6D1D"/>
    <w:rsid w:val="004B6E7D"/>
    <w:rsid w:val="004B6FD2"/>
    <w:rsid w:val="004B7460"/>
    <w:rsid w:val="004B7A19"/>
    <w:rsid w:val="004C0A15"/>
    <w:rsid w:val="004C1125"/>
    <w:rsid w:val="004C116B"/>
    <w:rsid w:val="004C1221"/>
    <w:rsid w:val="004C131B"/>
    <w:rsid w:val="004C15E4"/>
    <w:rsid w:val="004C191B"/>
    <w:rsid w:val="004C1FC8"/>
    <w:rsid w:val="004C26DC"/>
    <w:rsid w:val="004C2BC3"/>
    <w:rsid w:val="004C34ED"/>
    <w:rsid w:val="004C3F9A"/>
    <w:rsid w:val="004C4D52"/>
    <w:rsid w:val="004C4F15"/>
    <w:rsid w:val="004C55FF"/>
    <w:rsid w:val="004C696E"/>
    <w:rsid w:val="004C6F25"/>
    <w:rsid w:val="004C74B7"/>
    <w:rsid w:val="004C7E97"/>
    <w:rsid w:val="004D007F"/>
    <w:rsid w:val="004D05F2"/>
    <w:rsid w:val="004D0FFD"/>
    <w:rsid w:val="004D18E9"/>
    <w:rsid w:val="004D1E6C"/>
    <w:rsid w:val="004D1F04"/>
    <w:rsid w:val="004D1F6B"/>
    <w:rsid w:val="004D2400"/>
    <w:rsid w:val="004D293F"/>
    <w:rsid w:val="004D33C6"/>
    <w:rsid w:val="004D37A6"/>
    <w:rsid w:val="004D38E8"/>
    <w:rsid w:val="004D4092"/>
    <w:rsid w:val="004D4262"/>
    <w:rsid w:val="004D4C28"/>
    <w:rsid w:val="004D4D14"/>
    <w:rsid w:val="004D4D65"/>
    <w:rsid w:val="004D53C5"/>
    <w:rsid w:val="004D566C"/>
    <w:rsid w:val="004D57CF"/>
    <w:rsid w:val="004D5F2C"/>
    <w:rsid w:val="004D6085"/>
    <w:rsid w:val="004D62DA"/>
    <w:rsid w:val="004D6982"/>
    <w:rsid w:val="004D6CF0"/>
    <w:rsid w:val="004E01CF"/>
    <w:rsid w:val="004E02AD"/>
    <w:rsid w:val="004E082A"/>
    <w:rsid w:val="004E0F2A"/>
    <w:rsid w:val="004E0F7C"/>
    <w:rsid w:val="004E1263"/>
    <w:rsid w:val="004E143C"/>
    <w:rsid w:val="004E15B0"/>
    <w:rsid w:val="004E1817"/>
    <w:rsid w:val="004E1CB8"/>
    <w:rsid w:val="004E1D1C"/>
    <w:rsid w:val="004E2694"/>
    <w:rsid w:val="004E2A96"/>
    <w:rsid w:val="004E2E3C"/>
    <w:rsid w:val="004E2FD7"/>
    <w:rsid w:val="004E3C7A"/>
    <w:rsid w:val="004E3DB3"/>
    <w:rsid w:val="004E3DCF"/>
    <w:rsid w:val="004E3FAA"/>
    <w:rsid w:val="004E49CA"/>
    <w:rsid w:val="004E4DD6"/>
    <w:rsid w:val="004E506E"/>
    <w:rsid w:val="004E5113"/>
    <w:rsid w:val="004E5626"/>
    <w:rsid w:val="004E576D"/>
    <w:rsid w:val="004E586E"/>
    <w:rsid w:val="004E6685"/>
    <w:rsid w:val="004E68C8"/>
    <w:rsid w:val="004E6B39"/>
    <w:rsid w:val="004E6E55"/>
    <w:rsid w:val="004E6FEE"/>
    <w:rsid w:val="004E71DB"/>
    <w:rsid w:val="004E7E22"/>
    <w:rsid w:val="004F0010"/>
    <w:rsid w:val="004F04A2"/>
    <w:rsid w:val="004F0CF5"/>
    <w:rsid w:val="004F0FC9"/>
    <w:rsid w:val="004F1402"/>
    <w:rsid w:val="004F1A7B"/>
    <w:rsid w:val="004F1C1A"/>
    <w:rsid w:val="004F2124"/>
    <w:rsid w:val="004F3066"/>
    <w:rsid w:val="004F31A3"/>
    <w:rsid w:val="004F37AF"/>
    <w:rsid w:val="004F397F"/>
    <w:rsid w:val="004F3B90"/>
    <w:rsid w:val="004F3BEF"/>
    <w:rsid w:val="004F3D72"/>
    <w:rsid w:val="004F425C"/>
    <w:rsid w:val="004F42AA"/>
    <w:rsid w:val="004F4364"/>
    <w:rsid w:val="004F487D"/>
    <w:rsid w:val="004F4DB2"/>
    <w:rsid w:val="004F4FA5"/>
    <w:rsid w:val="004F519E"/>
    <w:rsid w:val="004F5348"/>
    <w:rsid w:val="004F5403"/>
    <w:rsid w:val="004F5E66"/>
    <w:rsid w:val="004F623A"/>
    <w:rsid w:val="004F6AD1"/>
    <w:rsid w:val="004F6B0C"/>
    <w:rsid w:val="004F7815"/>
    <w:rsid w:val="00500016"/>
    <w:rsid w:val="00500B65"/>
    <w:rsid w:val="00502269"/>
    <w:rsid w:val="005023CB"/>
    <w:rsid w:val="0050278C"/>
    <w:rsid w:val="00502A1F"/>
    <w:rsid w:val="00503042"/>
    <w:rsid w:val="00503CD2"/>
    <w:rsid w:val="0050438F"/>
    <w:rsid w:val="005050FD"/>
    <w:rsid w:val="005054CE"/>
    <w:rsid w:val="005056AA"/>
    <w:rsid w:val="00505F08"/>
    <w:rsid w:val="00505FCF"/>
    <w:rsid w:val="0050630D"/>
    <w:rsid w:val="00506C6F"/>
    <w:rsid w:val="00507024"/>
    <w:rsid w:val="00507869"/>
    <w:rsid w:val="00510B59"/>
    <w:rsid w:val="00510F2B"/>
    <w:rsid w:val="00511163"/>
    <w:rsid w:val="00511388"/>
    <w:rsid w:val="00511760"/>
    <w:rsid w:val="00511DA9"/>
    <w:rsid w:val="00511EE9"/>
    <w:rsid w:val="00512078"/>
    <w:rsid w:val="0051332D"/>
    <w:rsid w:val="00513400"/>
    <w:rsid w:val="00513490"/>
    <w:rsid w:val="005136B3"/>
    <w:rsid w:val="00513CE0"/>
    <w:rsid w:val="00513F23"/>
    <w:rsid w:val="00513F3D"/>
    <w:rsid w:val="0051414C"/>
    <w:rsid w:val="00514F59"/>
    <w:rsid w:val="00515C59"/>
    <w:rsid w:val="00515E4F"/>
    <w:rsid w:val="00515F79"/>
    <w:rsid w:val="00516299"/>
    <w:rsid w:val="00516EFF"/>
    <w:rsid w:val="00517459"/>
    <w:rsid w:val="00517681"/>
    <w:rsid w:val="005201DF"/>
    <w:rsid w:val="00520235"/>
    <w:rsid w:val="00520778"/>
    <w:rsid w:val="005213EB"/>
    <w:rsid w:val="00521526"/>
    <w:rsid w:val="005218B5"/>
    <w:rsid w:val="005226A4"/>
    <w:rsid w:val="00522A3B"/>
    <w:rsid w:val="00522F1D"/>
    <w:rsid w:val="00523004"/>
    <w:rsid w:val="005237C4"/>
    <w:rsid w:val="00524297"/>
    <w:rsid w:val="005243EF"/>
    <w:rsid w:val="0052529F"/>
    <w:rsid w:val="00525354"/>
    <w:rsid w:val="00525ED6"/>
    <w:rsid w:val="00525F54"/>
    <w:rsid w:val="0052601A"/>
    <w:rsid w:val="00526473"/>
    <w:rsid w:val="00526664"/>
    <w:rsid w:val="00526AD1"/>
    <w:rsid w:val="00526FE8"/>
    <w:rsid w:val="0052779B"/>
    <w:rsid w:val="00527897"/>
    <w:rsid w:val="0053147B"/>
    <w:rsid w:val="005318ED"/>
    <w:rsid w:val="00531981"/>
    <w:rsid w:val="00532B6F"/>
    <w:rsid w:val="005330BF"/>
    <w:rsid w:val="00533607"/>
    <w:rsid w:val="00533999"/>
    <w:rsid w:val="00534309"/>
    <w:rsid w:val="00534483"/>
    <w:rsid w:val="0053490A"/>
    <w:rsid w:val="00534DE4"/>
    <w:rsid w:val="00535AD9"/>
    <w:rsid w:val="00536712"/>
    <w:rsid w:val="005372A2"/>
    <w:rsid w:val="00537357"/>
    <w:rsid w:val="005374AD"/>
    <w:rsid w:val="00537D1E"/>
    <w:rsid w:val="00537FB7"/>
    <w:rsid w:val="0054010A"/>
    <w:rsid w:val="00540554"/>
    <w:rsid w:val="0054111C"/>
    <w:rsid w:val="0054135B"/>
    <w:rsid w:val="005423B1"/>
    <w:rsid w:val="00542935"/>
    <w:rsid w:val="00542BF7"/>
    <w:rsid w:val="005431D2"/>
    <w:rsid w:val="005431F9"/>
    <w:rsid w:val="0054390E"/>
    <w:rsid w:val="00543F9E"/>
    <w:rsid w:val="00543FB5"/>
    <w:rsid w:val="00544457"/>
    <w:rsid w:val="00544671"/>
    <w:rsid w:val="005447A4"/>
    <w:rsid w:val="005447E7"/>
    <w:rsid w:val="00544816"/>
    <w:rsid w:val="0054508F"/>
    <w:rsid w:val="005450E7"/>
    <w:rsid w:val="0054538F"/>
    <w:rsid w:val="00545928"/>
    <w:rsid w:val="00545BF6"/>
    <w:rsid w:val="00545E37"/>
    <w:rsid w:val="00546852"/>
    <w:rsid w:val="00546C80"/>
    <w:rsid w:val="00546E48"/>
    <w:rsid w:val="00547B28"/>
    <w:rsid w:val="0055020E"/>
    <w:rsid w:val="00550DAB"/>
    <w:rsid w:val="005515FF"/>
    <w:rsid w:val="005518FB"/>
    <w:rsid w:val="005528AF"/>
    <w:rsid w:val="00552DD1"/>
    <w:rsid w:val="00552E4E"/>
    <w:rsid w:val="005532D1"/>
    <w:rsid w:val="005538B8"/>
    <w:rsid w:val="0055427C"/>
    <w:rsid w:val="00554478"/>
    <w:rsid w:val="0055485C"/>
    <w:rsid w:val="00554936"/>
    <w:rsid w:val="00554A10"/>
    <w:rsid w:val="00554C8C"/>
    <w:rsid w:val="00554F32"/>
    <w:rsid w:val="0055594F"/>
    <w:rsid w:val="00555E55"/>
    <w:rsid w:val="00556964"/>
    <w:rsid w:val="005574D1"/>
    <w:rsid w:val="0055776E"/>
    <w:rsid w:val="00557895"/>
    <w:rsid w:val="005578BB"/>
    <w:rsid w:val="00557CFD"/>
    <w:rsid w:val="00560FE2"/>
    <w:rsid w:val="00561FC1"/>
    <w:rsid w:val="00562CB9"/>
    <w:rsid w:val="00563236"/>
    <w:rsid w:val="0056359F"/>
    <w:rsid w:val="00564561"/>
    <w:rsid w:val="00564974"/>
    <w:rsid w:val="00564F87"/>
    <w:rsid w:val="0056520A"/>
    <w:rsid w:val="00565C25"/>
    <w:rsid w:val="00565E0F"/>
    <w:rsid w:val="00566089"/>
    <w:rsid w:val="00566545"/>
    <w:rsid w:val="00566646"/>
    <w:rsid w:val="00566986"/>
    <w:rsid w:val="005669E4"/>
    <w:rsid w:val="00566D1E"/>
    <w:rsid w:val="00567E2B"/>
    <w:rsid w:val="00570509"/>
    <w:rsid w:val="00570E24"/>
    <w:rsid w:val="00570F5B"/>
    <w:rsid w:val="005710AC"/>
    <w:rsid w:val="00571870"/>
    <w:rsid w:val="00571D16"/>
    <w:rsid w:val="00571F3E"/>
    <w:rsid w:val="00571FE2"/>
    <w:rsid w:val="005720A0"/>
    <w:rsid w:val="00572755"/>
    <w:rsid w:val="00572F16"/>
    <w:rsid w:val="0057335A"/>
    <w:rsid w:val="00573D27"/>
    <w:rsid w:val="00574294"/>
    <w:rsid w:val="005742AB"/>
    <w:rsid w:val="0057463E"/>
    <w:rsid w:val="00574640"/>
    <w:rsid w:val="00574B3B"/>
    <w:rsid w:val="0057512A"/>
    <w:rsid w:val="005752D6"/>
    <w:rsid w:val="00575D67"/>
    <w:rsid w:val="00575E9D"/>
    <w:rsid w:val="00575EFA"/>
    <w:rsid w:val="00576139"/>
    <w:rsid w:val="00576963"/>
    <w:rsid w:val="00577416"/>
    <w:rsid w:val="00577609"/>
    <w:rsid w:val="005776C4"/>
    <w:rsid w:val="00577D0E"/>
    <w:rsid w:val="0058034B"/>
    <w:rsid w:val="00580AC2"/>
    <w:rsid w:val="00581E2B"/>
    <w:rsid w:val="0058247E"/>
    <w:rsid w:val="00582CFB"/>
    <w:rsid w:val="00583BAD"/>
    <w:rsid w:val="00583FFB"/>
    <w:rsid w:val="005840A6"/>
    <w:rsid w:val="00584815"/>
    <w:rsid w:val="0058560D"/>
    <w:rsid w:val="005857EC"/>
    <w:rsid w:val="00585A5A"/>
    <w:rsid w:val="00585D2E"/>
    <w:rsid w:val="005862AE"/>
    <w:rsid w:val="00586324"/>
    <w:rsid w:val="00586387"/>
    <w:rsid w:val="005867F7"/>
    <w:rsid w:val="00586F84"/>
    <w:rsid w:val="00586FA3"/>
    <w:rsid w:val="005907DF"/>
    <w:rsid w:val="005907F5"/>
    <w:rsid w:val="00590CAE"/>
    <w:rsid w:val="00590FCA"/>
    <w:rsid w:val="005910D3"/>
    <w:rsid w:val="005913EB"/>
    <w:rsid w:val="005917C3"/>
    <w:rsid w:val="00591BE6"/>
    <w:rsid w:val="00591BFB"/>
    <w:rsid w:val="00591C78"/>
    <w:rsid w:val="005923F3"/>
    <w:rsid w:val="00592782"/>
    <w:rsid w:val="00592C99"/>
    <w:rsid w:val="005933BE"/>
    <w:rsid w:val="00593C07"/>
    <w:rsid w:val="00593F22"/>
    <w:rsid w:val="00594810"/>
    <w:rsid w:val="00594E1A"/>
    <w:rsid w:val="005952C5"/>
    <w:rsid w:val="00595979"/>
    <w:rsid w:val="00595BBC"/>
    <w:rsid w:val="00595DC2"/>
    <w:rsid w:val="005966CB"/>
    <w:rsid w:val="005969FD"/>
    <w:rsid w:val="00596B1C"/>
    <w:rsid w:val="0059797D"/>
    <w:rsid w:val="00597E34"/>
    <w:rsid w:val="00597F9B"/>
    <w:rsid w:val="005A01CA"/>
    <w:rsid w:val="005A0623"/>
    <w:rsid w:val="005A06F0"/>
    <w:rsid w:val="005A0CB8"/>
    <w:rsid w:val="005A12B8"/>
    <w:rsid w:val="005A1951"/>
    <w:rsid w:val="005A1F4C"/>
    <w:rsid w:val="005A20AA"/>
    <w:rsid w:val="005A2760"/>
    <w:rsid w:val="005A2772"/>
    <w:rsid w:val="005A2842"/>
    <w:rsid w:val="005A2918"/>
    <w:rsid w:val="005A2A55"/>
    <w:rsid w:val="005A330F"/>
    <w:rsid w:val="005A373D"/>
    <w:rsid w:val="005A41DB"/>
    <w:rsid w:val="005A47D5"/>
    <w:rsid w:val="005A4BD3"/>
    <w:rsid w:val="005A4D65"/>
    <w:rsid w:val="005A4D7F"/>
    <w:rsid w:val="005A4EE7"/>
    <w:rsid w:val="005A4F66"/>
    <w:rsid w:val="005A5F69"/>
    <w:rsid w:val="005A6BA7"/>
    <w:rsid w:val="005A6BB4"/>
    <w:rsid w:val="005A6D71"/>
    <w:rsid w:val="005A754E"/>
    <w:rsid w:val="005A759E"/>
    <w:rsid w:val="005A77A2"/>
    <w:rsid w:val="005A7B4F"/>
    <w:rsid w:val="005A7DE0"/>
    <w:rsid w:val="005B01FC"/>
    <w:rsid w:val="005B0235"/>
    <w:rsid w:val="005B0289"/>
    <w:rsid w:val="005B03C0"/>
    <w:rsid w:val="005B05D4"/>
    <w:rsid w:val="005B119A"/>
    <w:rsid w:val="005B121C"/>
    <w:rsid w:val="005B19D2"/>
    <w:rsid w:val="005B1C05"/>
    <w:rsid w:val="005B2647"/>
    <w:rsid w:val="005B2945"/>
    <w:rsid w:val="005B2DAF"/>
    <w:rsid w:val="005B3303"/>
    <w:rsid w:val="005B36E6"/>
    <w:rsid w:val="005B3748"/>
    <w:rsid w:val="005B38AB"/>
    <w:rsid w:val="005B3C31"/>
    <w:rsid w:val="005B45E6"/>
    <w:rsid w:val="005B45E8"/>
    <w:rsid w:val="005B480F"/>
    <w:rsid w:val="005B4B01"/>
    <w:rsid w:val="005B4D19"/>
    <w:rsid w:val="005B5512"/>
    <w:rsid w:val="005B59BC"/>
    <w:rsid w:val="005B5DF6"/>
    <w:rsid w:val="005B6695"/>
    <w:rsid w:val="005B6AA2"/>
    <w:rsid w:val="005B6ABE"/>
    <w:rsid w:val="005B6DB7"/>
    <w:rsid w:val="005B6FF8"/>
    <w:rsid w:val="005B7513"/>
    <w:rsid w:val="005C0430"/>
    <w:rsid w:val="005C0715"/>
    <w:rsid w:val="005C0BE4"/>
    <w:rsid w:val="005C10AF"/>
    <w:rsid w:val="005C1417"/>
    <w:rsid w:val="005C15EE"/>
    <w:rsid w:val="005C161A"/>
    <w:rsid w:val="005C17CA"/>
    <w:rsid w:val="005C1991"/>
    <w:rsid w:val="005C1BB0"/>
    <w:rsid w:val="005C1FF4"/>
    <w:rsid w:val="005C26E4"/>
    <w:rsid w:val="005C2B39"/>
    <w:rsid w:val="005C2F14"/>
    <w:rsid w:val="005C30BF"/>
    <w:rsid w:val="005C3324"/>
    <w:rsid w:val="005C33C8"/>
    <w:rsid w:val="005C3756"/>
    <w:rsid w:val="005C397F"/>
    <w:rsid w:val="005C3EB1"/>
    <w:rsid w:val="005C4EE8"/>
    <w:rsid w:val="005C6023"/>
    <w:rsid w:val="005C6074"/>
    <w:rsid w:val="005C6101"/>
    <w:rsid w:val="005C6529"/>
    <w:rsid w:val="005C6540"/>
    <w:rsid w:val="005C6AA8"/>
    <w:rsid w:val="005C6D4D"/>
    <w:rsid w:val="005C7D1C"/>
    <w:rsid w:val="005D075D"/>
    <w:rsid w:val="005D0951"/>
    <w:rsid w:val="005D095F"/>
    <w:rsid w:val="005D0C9B"/>
    <w:rsid w:val="005D0F0C"/>
    <w:rsid w:val="005D16F2"/>
    <w:rsid w:val="005D2DB2"/>
    <w:rsid w:val="005D2F2C"/>
    <w:rsid w:val="005D3745"/>
    <w:rsid w:val="005D3929"/>
    <w:rsid w:val="005D3ED2"/>
    <w:rsid w:val="005D4EF9"/>
    <w:rsid w:val="005D55A9"/>
    <w:rsid w:val="005D5961"/>
    <w:rsid w:val="005D5E62"/>
    <w:rsid w:val="005D5FF8"/>
    <w:rsid w:val="005D6195"/>
    <w:rsid w:val="005D6A87"/>
    <w:rsid w:val="005D6CCE"/>
    <w:rsid w:val="005D76D6"/>
    <w:rsid w:val="005D7A96"/>
    <w:rsid w:val="005D7CD0"/>
    <w:rsid w:val="005D7E2E"/>
    <w:rsid w:val="005D7F1A"/>
    <w:rsid w:val="005E01F6"/>
    <w:rsid w:val="005E0685"/>
    <w:rsid w:val="005E0718"/>
    <w:rsid w:val="005E0A25"/>
    <w:rsid w:val="005E1231"/>
    <w:rsid w:val="005E1575"/>
    <w:rsid w:val="005E1A3C"/>
    <w:rsid w:val="005E1EBE"/>
    <w:rsid w:val="005E25A0"/>
    <w:rsid w:val="005E2AD1"/>
    <w:rsid w:val="005E33FB"/>
    <w:rsid w:val="005E3525"/>
    <w:rsid w:val="005E3894"/>
    <w:rsid w:val="005E48FD"/>
    <w:rsid w:val="005E5051"/>
    <w:rsid w:val="005E5226"/>
    <w:rsid w:val="005E59A5"/>
    <w:rsid w:val="005E5ECF"/>
    <w:rsid w:val="005E5EF4"/>
    <w:rsid w:val="005E656D"/>
    <w:rsid w:val="005E6668"/>
    <w:rsid w:val="005E6DA2"/>
    <w:rsid w:val="005E737D"/>
    <w:rsid w:val="005F085C"/>
    <w:rsid w:val="005F0CE0"/>
    <w:rsid w:val="005F0D1F"/>
    <w:rsid w:val="005F12B7"/>
    <w:rsid w:val="005F15FB"/>
    <w:rsid w:val="005F1D8C"/>
    <w:rsid w:val="005F1DDD"/>
    <w:rsid w:val="005F1EE9"/>
    <w:rsid w:val="005F25E2"/>
    <w:rsid w:val="005F260A"/>
    <w:rsid w:val="005F35C0"/>
    <w:rsid w:val="005F374D"/>
    <w:rsid w:val="005F40D3"/>
    <w:rsid w:val="005F54AC"/>
    <w:rsid w:val="005F5AE5"/>
    <w:rsid w:val="005F5EC8"/>
    <w:rsid w:val="005F6A62"/>
    <w:rsid w:val="005F6B6F"/>
    <w:rsid w:val="005F6F93"/>
    <w:rsid w:val="005F731E"/>
    <w:rsid w:val="005F7824"/>
    <w:rsid w:val="005F787E"/>
    <w:rsid w:val="0060012E"/>
    <w:rsid w:val="00600617"/>
    <w:rsid w:val="00600711"/>
    <w:rsid w:val="0060075A"/>
    <w:rsid w:val="00600F8F"/>
    <w:rsid w:val="00601B9C"/>
    <w:rsid w:val="00601E59"/>
    <w:rsid w:val="0060228E"/>
    <w:rsid w:val="00602B72"/>
    <w:rsid w:val="00602BDB"/>
    <w:rsid w:val="00602C01"/>
    <w:rsid w:val="00603060"/>
    <w:rsid w:val="00603307"/>
    <w:rsid w:val="0060340C"/>
    <w:rsid w:val="00603B55"/>
    <w:rsid w:val="00603C1C"/>
    <w:rsid w:val="00604178"/>
    <w:rsid w:val="00604554"/>
    <w:rsid w:val="0060467E"/>
    <w:rsid w:val="00604BD0"/>
    <w:rsid w:val="00604C6D"/>
    <w:rsid w:val="00604D3D"/>
    <w:rsid w:val="00604F46"/>
    <w:rsid w:val="00605380"/>
    <w:rsid w:val="0060549F"/>
    <w:rsid w:val="00605C9D"/>
    <w:rsid w:val="006063D7"/>
    <w:rsid w:val="00606A09"/>
    <w:rsid w:val="00606B2D"/>
    <w:rsid w:val="00606E98"/>
    <w:rsid w:val="0060712F"/>
    <w:rsid w:val="00607336"/>
    <w:rsid w:val="00607477"/>
    <w:rsid w:val="0060775A"/>
    <w:rsid w:val="00607E32"/>
    <w:rsid w:val="00610608"/>
    <w:rsid w:val="00610E0A"/>
    <w:rsid w:val="0061122F"/>
    <w:rsid w:val="006114C0"/>
    <w:rsid w:val="00611823"/>
    <w:rsid w:val="0061184A"/>
    <w:rsid w:val="00611D2A"/>
    <w:rsid w:val="0061208D"/>
    <w:rsid w:val="006120E4"/>
    <w:rsid w:val="006121C0"/>
    <w:rsid w:val="006126DC"/>
    <w:rsid w:val="006127E2"/>
    <w:rsid w:val="00612866"/>
    <w:rsid w:val="00612C6D"/>
    <w:rsid w:val="00612F96"/>
    <w:rsid w:val="00613EE5"/>
    <w:rsid w:val="00613EE9"/>
    <w:rsid w:val="00614051"/>
    <w:rsid w:val="00614858"/>
    <w:rsid w:val="00614B6A"/>
    <w:rsid w:val="00614F20"/>
    <w:rsid w:val="00615690"/>
    <w:rsid w:val="0061598D"/>
    <w:rsid w:val="00617066"/>
    <w:rsid w:val="0061732F"/>
    <w:rsid w:val="0061794B"/>
    <w:rsid w:val="006179C0"/>
    <w:rsid w:val="00617B95"/>
    <w:rsid w:val="006202EB"/>
    <w:rsid w:val="00620A2F"/>
    <w:rsid w:val="00620B03"/>
    <w:rsid w:val="00620DE9"/>
    <w:rsid w:val="00620DFB"/>
    <w:rsid w:val="00622524"/>
    <w:rsid w:val="00622F0C"/>
    <w:rsid w:val="00622F44"/>
    <w:rsid w:val="006230BD"/>
    <w:rsid w:val="0062340A"/>
    <w:rsid w:val="00623ADD"/>
    <w:rsid w:val="00624144"/>
    <w:rsid w:val="00624C4A"/>
    <w:rsid w:val="00625346"/>
    <w:rsid w:val="0062549F"/>
    <w:rsid w:val="00625641"/>
    <w:rsid w:val="00625D76"/>
    <w:rsid w:val="00625F59"/>
    <w:rsid w:val="00626082"/>
    <w:rsid w:val="00626B96"/>
    <w:rsid w:val="006301C7"/>
    <w:rsid w:val="00630680"/>
    <w:rsid w:val="0063133F"/>
    <w:rsid w:val="0063192B"/>
    <w:rsid w:val="00631D88"/>
    <w:rsid w:val="00632C73"/>
    <w:rsid w:val="00634074"/>
    <w:rsid w:val="006341B9"/>
    <w:rsid w:val="00634475"/>
    <w:rsid w:val="006346D2"/>
    <w:rsid w:val="00634883"/>
    <w:rsid w:val="006359E9"/>
    <w:rsid w:val="00635A5D"/>
    <w:rsid w:val="00635B8F"/>
    <w:rsid w:val="00635F6A"/>
    <w:rsid w:val="00635F80"/>
    <w:rsid w:val="00636151"/>
    <w:rsid w:val="0063668D"/>
    <w:rsid w:val="0063679D"/>
    <w:rsid w:val="00636A99"/>
    <w:rsid w:val="006371D9"/>
    <w:rsid w:val="00637BAA"/>
    <w:rsid w:val="006404D1"/>
    <w:rsid w:val="0064085B"/>
    <w:rsid w:val="006408E0"/>
    <w:rsid w:val="00640B2A"/>
    <w:rsid w:val="00640EA3"/>
    <w:rsid w:val="0064113C"/>
    <w:rsid w:val="00641447"/>
    <w:rsid w:val="00642B6B"/>
    <w:rsid w:val="006432A8"/>
    <w:rsid w:val="006433AD"/>
    <w:rsid w:val="00643998"/>
    <w:rsid w:val="00643DDA"/>
    <w:rsid w:val="00644567"/>
    <w:rsid w:val="006445CC"/>
    <w:rsid w:val="00644F8B"/>
    <w:rsid w:val="006451D3"/>
    <w:rsid w:val="00645A9E"/>
    <w:rsid w:val="00645B42"/>
    <w:rsid w:val="0064643D"/>
    <w:rsid w:val="006470E5"/>
    <w:rsid w:val="00647132"/>
    <w:rsid w:val="00647CB1"/>
    <w:rsid w:val="00647E31"/>
    <w:rsid w:val="006502F5"/>
    <w:rsid w:val="0065053B"/>
    <w:rsid w:val="00651079"/>
    <w:rsid w:val="00651090"/>
    <w:rsid w:val="00651140"/>
    <w:rsid w:val="006511A1"/>
    <w:rsid w:val="00651CDB"/>
    <w:rsid w:val="00651DD4"/>
    <w:rsid w:val="006528AA"/>
    <w:rsid w:val="006530A8"/>
    <w:rsid w:val="006532FC"/>
    <w:rsid w:val="00654C73"/>
    <w:rsid w:val="00654F5A"/>
    <w:rsid w:val="00654FAF"/>
    <w:rsid w:val="006550D0"/>
    <w:rsid w:val="00655BC1"/>
    <w:rsid w:val="00655D53"/>
    <w:rsid w:val="00655DE8"/>
    <w:rsid w:val="006565F2"/>
    <w:rsid w:val="006569E6"/>
    <w:rsid w:val="00656DA2"/>
    <w:rsid w:val="00656FA4"/>
    <w:rsid w:val="006576A4"/>
    <w:rsid w:val="00660D23"/>
    <w:rsid w:val="00660E94"/>
    <w:rsid w:val="00660F88"/>
    <w:rsid w:val="00661139"/>
    <w:rsid w:val="00661AB1"/>
    <w:rsid w:val="006625AE"/>
    <w:rsid w:val="006626CC"/>
    <w:rsid w:val="00662FB1"/>
    <w:rsid w:val="0066373B"/>
    <w:rsid w:val="00664195"/>
    <w:rsid w:val="00664AAB"/>
    <w:rsid w:val="006650DC"/>
    <w:rsid w:val="0066532C"/>
    <w:rsid w:val="0066546A"/>
    <w:rsid w:val="00665793"/>
    <w:rsid w:val="00665D2C"/>
    <w:rsid w:val="00665DC9"/>
    <w:rsid w:val="00666893"/>
    <w:rsid w:val="006671C2"/>
    <w:rsid w:val="006677A8"/>
    <w:rsid w:val="006679DF"/>
    <w:rsid w:val="0067010D"/>
    <w:rsid w:val="0067067F"/>
    <w:rsid w:val="00671611"/>
    <w:rsid w:val="00671C7A"/>
    <w:rsid w:val="00671E82"/>
    <w:rsid w:val="0067201C"/>
    <w:rsid w:val="0067265C"/>
    <w:rsid w:val="00672686"/>
    <w:rsid w:val="0067310D"/>
    <w:rsid w:val="006732E0"/>
    <w:rsid w:val="00673624"/>
    <w:rsid w:val="006737EE"/>
    <w:rsid w:val="00673CC8"/>
    <w:rsid w:val="00673EB3"/>
    <w:rsid w:val="00674540"/>
    <w:rsid w:val="00674589"/>
    <w:rsid w:val="006745EA"/>
    <w:rsid w:val="00674733"/>
    <w:rsid w:val="00674894"/>
    <w:rsid w:val="006749B2"/>
    <w:rsid w:val="00674B5B"/>
    <w:rsid w:val="00674BF9"/>
    <w:rsid w:val="00674D6A"/>
    <w:rsid w:val="00675B75"/>
    <w:rsid w:val="00675DAD"/>
    <w:rsid w:val="006765F3"/>
    <w:rsid w:val="0067680F"/>
    <w:rsid w:val="006770FD"/>
    <w:rsid w:val="00677646"/>
    <w:rsid w:val="006776DE"/>
    <w:rsid w:val="00677DAC"/>
    <w:rsid w:val="006802B0"/>
    <w:rsid w:val="006804A4"/>
    <w:rsid w:val="00680513"/>
    <w:rsid w:val="006809A0"/>
    <w:rsid w:val="00680BB3"/>
    <w:rsid w:val="00680F9A"/>
    <w:rsid w:val="006811D4"/>
    <w:rsid w:val="006811ED"/>
    <w:rsid w:val="00681D43"/>
    <w:rsid w:val="006827E4"/>
    <w:rsid w:val="0068298B"/>
    <w:rsid w:val="00683231"/>
    <w:rsid w:val="006843F7"/>
    <w:rsid w:val="006850FE"/>
    <w:rsid w:val="00685567"/>
    <w:rsid w:val="006864CC"/>
    <w:rsid w:val="006866C0"/>
    <w:rsid w:val="00686C15"/>
    <w:rsid w:val="00686C59"/>
    <w:rsid w:val="006871F3"/>
    <w:rsid w:val="00687288"/>
    <w:rsid w:val="006877A0"/>
    <w:rsid w:val="00687810"/>
    <w:rsid w:val="00687ABC"/>
    <w:rsid w:val="00687C44"/>
    <w:rsid w:val="00687F73"/>
    <w:rsid w:val="006911C6"/>
    <w:rsid w:val="006912AC"/>
    <w:rsid w:val="006913EF"/>
    <w:rsid w:val="00691504"/>
    <w:rsid w:val="00691651"/>
    <w:rsid w:val="0069170C"/>
    <w:rsid w:val="00691894"/>
    <w:rsid w:val="00692509"/>
    <w:rsid w:val="00692983"/>
    <w:rsid w:val="006932C9"/>
    <w:rsid w:val="006950AD"/>
    <w:rsid w:val="0069560C"/>
    <w:rsid w:val="006965BE"/>
    <w:rsid w:val="0069685E"/>
    <w:rsid w:val="00696EC9"/>
    <w:rsid w:val="00697070"/>
    <w:rsid w:val="0069721E"/>
    <w:rsid w:val="006976C7"/>
    <w:rsid w:val="00697B0E"/>
    <w:rsid w:val="00697C33"/>
    <w:rsid w:val="006A00A5"/>
    <w:rsid w:val="006A0607"/>
    <w:rsid w:val="006A084A"/>
    <w:rsid w:val="006A08E5"/>
    <w:rsid w:val="006A139E"/>
    <w:rsid w:val="006A1BCC"/>
    <w:rsid w:val="006A1F97"/>
    <w:rsid w:val="006A26A6"/>
    <w:rsid w:val="006A26F1"/>
    <w:rsid w:val="006A28C4"/>
    <w:rsid w:val="006A33D1"/>
    <w:rsid w:val="006A47BE"/>
    <w:rsid w:val="006A4815"/>
    <w:rsid w:val="006A4856"/>
    <w:rsid w:val="006A4AEA"/>
    <w:rsid w:val="006A4E18"/>
    <w:rsid w:val="006A5EDC"/>
    <w:rsid w:val="006A68C9"/>
    <w:rsid w:val="006A6A0E"/>
    <w:rsid w:val="006A6FBC"/>
    <w:rsid w:val="006A7013"/>
    <w:rsid w:val="006A7222"/>
    <w:rsid w:val="006B08C4"/>
    <w:rsid w:val="006B0E95"/>
    <w:rsid w:val="006B0EE4"/>
    <w:rsid w:val="006B1187"/>
    <w:rsid w:val="006B1349"/>
    <w:rsid w:val="006B1D12"/>
    <w:rsid w:val="006B1FA1"/>
    <w:rsid w:val="006B210E"/>
    <w:rsid w:val="006B256C"/>
    <w:rsid w:val="006B2F34"/>
    <w:rsid w:val="006B3224"/>
    <w:rsid w:val="006B3231"/>
    <w:rsid w:val="006B3795"/>
    <w:rsid w:val="006B4789"/>
    <w:rsid w:val="006B47B6"/>
    <w:rsid w:val="006B5222"/>
    <w:rsid w:val="006B55B0"/>
    <w:rsid w:val="006B61CC"/>
    <w:rsid w:val="006B6529"/>
    <w:rsid w:val="006B6819"/>
    <w:rsid w:val="006B697D"/>
    <w:rsid w:val="006B6BE2"/>
    <w:rsid w:val="006C01D7"/>
    <w:rsid w:val="006C0659"/>
    <w:rsid w:val="006C06F4"/>
    <w:rsid w:val="006C0BF3"/>
    <w:rsid w:val="006C0BF7"/>
    <w:rsid w:val="006C2183"/>
    <w:rsid w:val="006C24F3"/>
    <w:rsid w:val="006C2F33"/>
    <w:rsid w:val="006C38DC"/>
    <w:rsid w:val="006C38FC"/>
    <w:rsid w:val="006C3E18"/>
    <w:rsid w:val="006C4439"/>
    <w:rsid w:val="006C4504"/>
    <w:rsid w:val="006C4FC2"/>
    <w:rsid w:val="006C511E"/>
    <w:rsid w:val="006C528C"/>
    <w:rsid w:val="006C5297"/>
    <w:rsid w:val="006C5616"/>
    <w:rsid w:val="006C5779"/>
    <w:rsid w:val="006C6AA5"/>
    <w:rsid w:val="006C7A9B"/>
    <w:rsid w:val="006C7AB9"/>
    <w:rsid w:val="006C7E66"/>
    <w:rsid w:val="006C7F70"/>
    <w:rsid w:val="006D0159"/>
    <w:rsid w:val="006D0B20"/>
    <w:rsid w:val="006D0B85"/>
    <w:rsid w:val="006D124F"/>
    <w:rsid w:val="006D13DE"/>
    <w:rsid w:val="006D17DA"/>
    <w:rsid w:val="006D1952"/>
    <w:rsid w:val="006D1D5A"/>
    <w:rsid w:val="006D2044"/>
    <w:rsid w:val="006D279A"/>
    <w:rsid w:val="006D2AB5"/>
    <w:rsid w:val="006D2F1E"/>
    <w:rsid w:val="006D33BA"/>
    <w:rsid w:val="006D3840"/>
    <w:rsid w:val="006D4510"/>
    <w:rsid w:val="006D4732"/>
    <w:rsid w:val="006D4E4C"/>
    <w:rsid w:val="006D5206"/>
    <w:rsid w:val="006D5256"/>
    <w:rsid w:val="006D5D99"/>
    <w:rsid w:val="006D5F90"/>
    <w:rsid w:val="006D5FC6"/>
    <w:rsid w:val="006D60F7"/>
    <w:rsid w:val="006D6399"/>
    <w:rsid w:val="006D6772"/>
    <w:rsid w:val="006D6850"/>
    <w:rsid w:val="006D6E71"/>
    <w:rsid w:val="006D78DF"/>
    <w:rsid w:val="006D7D27"/>
    <w:rsid w:val="006E0503"/>
    <w:rsid w:val="006E0732"/>
    <w:rsid w:val="006E0DD7"/>
    <w:rsid w:val="006E0DDD"/>
    <w:rsid w:val="006E1064"/>
    <w:rsid w:val="006E1362"/>
    <w:rsid w:val="006E1411"/>
    <w:rsid w:val="006E176E"/>
    <w:rsid w:val="006E1930"/>
    <w:rsid w:val="006E1B35"/>
    <w:rsid w:val="006E23AF"/>
    <w:rsid w:val="006E2A94"/>
    <w:rsid w:val="006E2C5A"/>
    <w:rsid w:val="006E3404"/>
    <w:rsid w:val="006E36E0"/>
    <w:rsid w:val="006E3CA0"/>
    <w:rsid w:val="006E468B"/>
    <w:rsid w:val="006E4AE8"/>
    <w:rsid w:val="006E4CCB"/>
    <w:rsid w:val="006E5341"/>
    <w:rsid w:val="006E5AF3"/>
    <w:rsid w:val="006E5B3F"/>
    <w:rsid w:val="006E5C96"/>
    <w:rsid w:val="006E5EEE"/>
    <w:rsid w:val="006E60AA"/>
    <w:rsid w:val="006E6678"/>
    <w:rsid w:val="006E6B08"/>
    <w:rsid w:val="006E6BD6"/>
    <w:rsid w:val="006E70F4"/>
    <w:rsid w:val="006E7328"/>
    <w:rsid w:val="006E73EE"/>
    <w:rsid w:val="006E7A42"/>
    <w:rsid w:val="006E7BE5"/>
    <w:rsid w:val="006E7D7D"/>
    <w:rsid w:val="006F049E"/>
    <w:rsid w:val="006F0529"/>
    <w:rsid w:val="006F0C66"/>
    <w:rsid w:val="006F0E11"/>
    <w:rsid w:val="006F0FE0"/>
    <w:rsid w:val="006F1330"/>
    <w:rsid w:val="006F187B"/>
    <w:rsid w:val="006F20A1"/>
    <w:rsid w:val="006F235E"/>
    <w:rsid w:val="006F2604"/>
    <w:rsid w:val="006F2902"/>
    <w:rsid w:val="006F322E"/>
    <w:rsid w:val="006F34D7"/>
    <w:rsid w:val="006F3CBC"/>
    <w:rsid w:val="006F3FA0"/>
    <w:rsid w:val="006F4251"/>
    <w:rsid w:val="006F4EF7"/>
    <w:rsid w:val="006F4F32"/>
    <w:rsid w:val="006F54D1"/>
    <w:rsid w:val="006F6025"/>
    <w:rsid w:val="006F60DF"/>
    <w:rsid w:val="006F6A48"/>
    <w:rsid w:val="006F6C42"/>
    <w:rsid w:val="006F6DF9"/>
    <w:rsid w:val="006F7818"/>
    <w:rsid w:val="007001F6"/>
    <w:rsid w:val="007008EC"/>
    <w:rsid w:val="00700A44"/>
    <w:rsid w:val="00700D65"/>
    <w:rsid w:val="0070101E"/>
    <w:rsid w:val="0070139E"/>
    <w:rsid w:val="007014AB"/>
    <w:rsid w:val="00701510"/>
    <w:rsid w:val="00701BE6"/>
    <w:rsid w:val="00701DDB"/>
    <w:rsid w:val="0070234A"/>
    <w:rsid w:val="00702695"/>
    <w:rsid w:val="007026AF"/>
    <w:rsid w:val="0070272B"/>
    <w:rsid w:val="00702D52"/>
    <w:rsid w:val="0070329E"/>
    <w:rsid w:val="00703359"/>
    <w:rsid w:val="0070350F"/>
    <w:rsid w:val="00703570"/>
    <w:rsid w:val="007038CB"/>
    <w:rsid w:val="00703B33"/>
    <w:rsid w:val="00703C2B"/>
    <w:rsid w:val="00703DF9"/>
    <w:rsid w:val="00704461"/>
    <w:rsid w:val="0070447A"/>
    <w:rsid w:val="007057E1"/>
    <w:rsid w:val="00707769"/>
    <w:rsid w:val="00707777"/>
    <w:rsid w:val="00707A8B"/>
    <w:rsid w:val="00710F2F"/>
    <w:rsid w:val="00710FC9"/>
    <w:rsid w:val="0071117B"/>
    <w:rsid w:val="00711AF9"/>
    <w:rsid w:val="007124D5"/>
    <w:rsid w:val="007125D0"/>
    <w:rsid w:val="0071262B"/>
    <w:rsid w:val="00712FA9"/>
    <w:rsid w:val="007136F6"/>
    <w:rsid w:val="00713CCC"/>
    <w:rsid w:val="00714325"/>
    <w:rsid w:val="007146F6"/>
    <w:rsid w:val="007151BC"/>
    <w:rsid w:val="0071566E"/>
    <w:rsid w:val="00715D54"/>
    <w:rsid w:val="00716395"/>
    <w:rsid w:val="0071689C"/>
    <w:rsid w:val="00716DAB"/>
    <w:rsid w:val="0071736D"/>
    <w:rsid w:val="0071796B"/>
    <w:rsid w:val="007200B9"/>
    <w:rsid w:val="007207E9"/>
    <w:rsid w:val="00720A61"/>
    <w:rsid w:val="007212AD"/>
    <w:rsid w:val="00721451"/>
    <w:rsid w:val="0072198B"/>
    <w:rsid w:val="00721BAF"/>
    <w:rsid w:val="00721DBC"/>
    <w:rsid w:val="007224A4"/>
    <w:rsid w:val="007225F4"/>
    <w:rsid w:val="007227FD"/>
    <w:rsid w:val="00722AC0"/>
    <w:rsid w:val="00722D7C"/>
    <w:rsid w:val="00722F4B"/>
    <w:rsid w:val="00723383"/>
    <w:rsid w:val="00723432"/>
    <w:rsid w:val="0072381B"/>
    <w:rsid w:val="00723A02"/>
    <w:rsid w:val="00723D81"/>
    <w:rsid w:val="00723FA1"/>
    <w:rsid w:val="0072433B"/>
    <w:rsid w:val="00724F70"/>
    <w:rsid w:val="00724FA2"/>
    <w:rsid w:val="007252AC"/>
    <w:rsid w:val="0072547C"/>
    <w:rsid w:val="007257BC"/>
    <w:rsid w:val="00725C04"/>
    <w:rsid w:val="00725EE1"/>
    <w:rsid w:val="007269CC"/>
    <w:rsid w:val="00726BCF"/>
    <w:rsid w:val="00727AF2"/>
    <w:rsid w:val="00727DCA"/>
    <w:rsid w:val="0073003C"/>
    <w:rsid w:val="007300A0"/>
    <w:rsid w:val="007306D3"/>
    <w:rsid w:val="00730C92"/>
    <w:rsid w:val="00730D4E"/>
    <w:rsid w:val="00730DD1"/>
    <w:rsid w:val="00730FF6"/>
    <w:rsid w:val="007311CA"/>
    <w:rsid w:val="00731572"/>
    <w:rsid w:val="0073237F"/>
    <w:rsid w:val="007324E2"/>
    <w:rsid w:val="007327BB"/>
    <w:rsid w:val="0073294D"/>
    <w:rsid w:val="007332B1"/>
    <w:rsid w:val="00733EB1"/>
    <w:rsid w:val="0073458F"/>
    <w:rsid w:val="00735231"/>
    <w:rsid w:val="00735660"/>
    <w:rsid w:val="00735664"/>
    <w:rsid w:val="007356E9"/>
    <w:rsid w:val="007359B6"/>
    <w:rsid w:val="00735D56"/>
    <w:rsid w:val="00735FAD"/>
    <w:rsid w:val="0073625A"/>
    <w:rsid w:val="00736509"/>
    <w:rsid w:val="00736A55"/>
    <w:rsid w:val="00736FAD"/>
    <w:rsid w:val="007370B1"/>
    <w:rsid w:val="0073765F"/>
    <w:rsid w:val="00737C36"/>
    <w:rsid w:val="00737FBE"/>
    <w:rsid w:val="0074033B"/>
    <w:rsid w:val="007409B0"/>
    <w:rsid w:val="00741848"/>
    <w:rsid w:val="00741E38"/>
    <w:rsid w:val="00742494"/>
    <w:rsid w:val="00742924"/>
    <w:rsid w:val="00742A4A"/>
    <w:rsid w:val="00742ABB"/>
    <w:rsid w:val="00742B10"/>
    <w:rsid w:val="0074308C"/>
    <w:rsid w:val="00743456"/>
    <w:rsid w:val="00743811"/>
    <w:rsid w:val="007438DA"/>
    <w:rsid w:val="00743B3A"/>
    <w:rsid w:val="007440FD"/>
    <w:rsid w:val="00744ABC"/>
    <w:rsid w:val="0074556E"/>
    <w:rsid w:val="00745FDD"/>
    <w:rsid w:val="0074620D"/>
    <w:rsid w:val="00746307"/>
    <w:rsid w:val="007464CD"/>
    <w:rsid w:val="0074720E"/>
    <w:rsid w:val="0074782D"/>
    <w:rsid w:val="00747AD3"/>
    <w:rsid w:val="00747B40"/>
    <w:rsid w:val="00747EB8"/>
    <w:rsid w:val="00747F08"/>
    <w:rsid w:val="007501BD"/>
    <w:rsid w:val="007506F7"/>
    <w:rsid w:val="00750907"/>
    <w:rsid w:val="007518E4"/>
    <w:rsid w:val="007543E5"/>
    <w:rsid w:val="0075444E"/>
    <w:rsid w:val="0075470A"/>
    <w:rsid w:val="0075479D"/>
    <w:rsid w:val="00754970"/>
    <w:rsid w:val="00754B98"/>
    <w:rsid w:val="0075511A"/>
    <w:rsid w:val="00755A5E"/>
    <w:rsid w:val="00756524"/>
    <w:rsid w:val="007566BD"/>
    <w:rsid w:val="0075675D"/>
    <w:rsid w:val="00756BC2"/>
    <w:rsid w:val="00756C3D"/>
    <w:rsid w:val="00757134"/>
    <w:rsid w:val="0075745F"/>
    <w:rsid w:val="00757C3A"/>
    <w:rsid w:val="0076054D"/>
    <w:rsid w:val="007605FB"/>
    <w:rsid w:val="00760885"/>
    <w:rsid w:val="00760D45"/>
    <w:rsid w:val="00761450"/>
    <w:rsid w:val="007614E6"/>
    <w:rsid w:val="0076151C"/>
    <w:rsid w:val="00762828"/>
    <w:rsid w:val="007632F4"/>
    <w:rsid w:val="00763703"/>
    <w:rsid w:val="00763F72"/>
    <w:rsid w:val="0076434C"/>
    <w:rsid w:val="007647F0"/>
    <w:rsid w:val="00764977"/>
    <w:rsid w:val="00764AF4"/>
    <w:rsid w:val="007653CE"/>
    <w:rsid w:val="00765890"/>
    <w:rsid w:val="00765BDF"/>
    <w:rsid w:val="00765F8B"/>
    <w:rsid w:val="007665B4"/>
    <w:rsid w:val="00766EFB"/>
    <w:rsid w:val="00766FFA"/>
    <w:rsid w:val="00767533"/>
    <w:rsid w:val="0076762F"/>
    <w:rsid w:val="00767679"/>
    <w:rsid w:val="0076781A"/>
    <w:rsid w:val="00767DAD"/>
    <w:rsid w:val="00770018"/>
    <w:rsid w:val="00770289"/>
    <w:rsid w:val="007705C7"/>
    <w:rsid w:val="00770BA5"/>
    <w:rsid w:val="007712A5"/>
    <w:rsid w:val="007714B7"/>
    <w:rsid w:val="007718D5"/>
    <w:rsid w:val="007719E6"/>
    <w:rsid w:val="0077233E"/>
    <w:rsid w:val="00772388"/>
    <w:rsid w:val="0077247F"/>
    <w:rsid w:val="00772C41"/>
    <w:rsid w:val="00772CF2"/>
    <w:rsid w:val="00772D6C"/>
    <w:rsid w:val="00773003"/>
    <w:rsid w:val="007731FB"/>
    <w:rsid w:val="007734CF"/>
    <w:rsid w:val="00773818"/>
    <w:rsid w:val="00773968"/>
    <w:rsid w:val="00773BCD"/>
    <w:rsid w:val="00773CD2"/>
    <w:rsid w:val="00773EE4"/>
    <w:rsid w:val="00773F5A"/>
    <w:rsid w:val="00774061"/>
    <w:rsid w:val="007743CA"/>
    <w:rsid w:val="007745DF"/>
    <w:rsid w:val="007749ED"/>
    <w:rsid w:val="00774E95"/>
    <w:rsid w:val="00774FB0"/>
    <w:rsid w:val="00775B45"/>
    <w:rsid w:val="00775D3D"/>
    <w:rsid w:val="007763F6"/>
    <w:rsid w:val="00776646"/>
    <w:rsid w:val="00780444"/>
    <w:rsid w:val="00780A6F"/>
    <w:rsid w:val="00780FA6"/>
    <w:rsid w:val="00781658"/>
    <w:rsid w:val="00781773"/>
    <w:rsid w:val="00782CFC"/>
    <w:rsid w:val="00782F4A"/>
    <w:rsid w:val="007832B6"/>
    <w:rsid w:val="00783A0E"/>
    <w:rsid w:val="00783D78"/>
    <w:rsid w:val="007843C5"/>
    <w:rsid w:val="00784CCD"/>
    <w:rsid w:val="00784E65"/>
    <w:rsid w:val="00784F41"/>
    <w:rsid w:val="0078583E"/>
    <w:rsid w:val="00785B25"/>
    <w:rsid w:val="00785D27"/>
    <w:rsid w:val="00785F10"/>
    <w:rsid w:val="00785FBC"/>
    <w:rsid w:val="00786286"/>
    <w:rsid w:val="0078628A"/>
    <w:rsid w:val="007869E5"/>
    <w:rsid w:val="00786BC3"/>
    <w:rsid w:val="007879F0"/>
    <w:rsid w:val="00790360"/>
    <w:rsid w:val="0079058B"/>
    <w:rsid w:val="007907BE"/>
    <w:rsid w:val="00790880"/>
    <w:rsid w:val="0079090D"/>
    <w:rsid w:val="00790E0B"/>
    <w:rsid w:val="007912FE"/>
    <w:rsid w:val="00791559"/>
    <w:rsid w:val="00791E74"/>
    <w:rsid w:val="00791EB8"/>
    <w:rsid w:val="0079257B"/>
    <w:rsid w:val="00792D02"/>
    <w:rsid w:val="00792D37"/>
    <w:rsid w:val="00793039"/>
    <w:rsid w:val="00794240"/>
    <w:rsid w:val="007942D8"/>
    <w:rsid w:val="00795834"/>
    <w:rsid w:val="007960EC"/>
    <w:rsid w:val="007968BA"/>
    <w:rsid w:val="00797013"/>
    <w:rsid w:val="00797359"/>
    <w:rsid w:val="00797A01"/>
    <w:rsid w:val="00797AB2"/>
    <w:rsid w:val="00797AEA"/>
    <w:rsid w:val="007A0542"/>
    <w:rsid w:val="007A07A3"/>
    <w:rsid w:val="007A0904"/>
    <w:rsid w:val="007A0C94"/>
    <w:rsid w:val="007A1350"/>
    <w:rsid w:val="007A156D"/>
    <w:rsid w:val="007A193D"/>
    <w:rsid w:val="007A1959"/>
    <w:rsid w:val="007A196E"/>
    <w:rsid w:val="007A2079"/>
    <w:rsid w:val="007A2321"/>
    <w:rsid w:val="007A240D"/>
    <w:rsid w:val="007A2612"/>
    <w:rsid w:val="007A27D4"/>
    <w:rsid w:val="007A2994"/>
    <w:rsid w:val="007A29E6"/>
    <w:rsid w:val="007A29EE"/>
    <w:rsid w:val="007A2D0D"/>
    <w:rsid w:val="007A3017"/>
    <w:rsid w:val="007A339C"/>
    <w:rsid w:val="007A3D2F"/>
    <w:rsid w:val="007A3D3A"/>
    <w:rsid w:val="007A455E"/>
    <w:rsid w:val="007A4DA8"/>
    <w:rsid w:val="007A4EB6"/>
    <w:rsid w:val="007A5469"/>
    <w:rsid w:val="007A56B0"/>
    <w:rsid w:val="007A69BA"/>
    <w:rsid w:val="007A772E"/>
    <w:rsid w:val="007A776A"/>
    <w:rsid w:val="007A7A8A"/>
    <w:rsid w:val="007B025D"/>
    <w:rsid w:val="007B0D81"/>
    <w:rsid w:val="007B172F"/>
    <w:rsid w:val="007B289A"/>
    <w:rsid w:val="007B3006"/>
    <w:rsid w:val="007B32AD"/>
    <w:rsid w:val="007B3A6C"/>
    <w:rsid w:val="007B3FBA"/>
    <w:rsid w:val="007B4535"/>
    <w:rsid w:val="007B4978"/>
    <w:rsid w:val="007B4995"/>
    <w:rsid w:val="007B4AA1"/>
    <w:rsid w:val="007B4B26"/>
    <w:rsid w:val="007B4CF8"/>
    <w:rsid w:val="007B4F6D"/>
    <w:rsid w:val="007B5200"/>
    <w:rsid w:val="007B5246"/>
    <w:rsid w:val="007B564F"/>
    <w:rsid w:val="007B5799"/>
    <w:rsid w:val="007B5CC0"/>
    <w:rsid w:val="007B61AE"/>
    <w:rsid w:val="007B63DD"/>
    <w:rsid w:val="007B6508"/>
    <w:rsid w:val="007B677E"/>
    <w:rsid w:val="007B67A3"/>
    <w:rsid w:val="007B68BB"/>
    <w:rsid w:val="007B6AAF"/>
    <w:rsid w:val="007B6E1C"/>
    <w:rsid w:val="007B7D85"/>
    <w:rsid w:val="007C00E7"/>
    <w:rsid w:val="007C05C6"/>
    <w:rsid w:val="007C0C34"/>
    <w:rsid w:val="007C0DDB"/>
    <w:rsid w:val="007C1587"/>
    <w:rsid w:val="007C178C"/>
    <w:rsid w:val="007C24B3"/>
    <w:rsid w:val="007C2C79"/>
    <w:rsid w:val="007C3327"/>
    <w:rsid w:val="007C3370"/>
    <w:rsid w:val="007C33EF"/>
    <w:rsid w:val="007C463A"/>
    <w:rsid w:val="007C49D8"/>
    <w:rsid w:val="007C52A7"/>
    <w:rsid w:val="007C52BD"/>
    <w:rsid w:val="007C59A6"/>
    <w:rsid w:val="007C5FF1"/>
    <w:rsid w:val="007C6F8C"/>
    <w:rsid w:val="007C7327"/>
    <w:rsid w:val="007C737B"/>
    <w:rsid w:val="007C7547"/>
    <w:rsid w:val="007C76E5"/>
    <w:rsid w:val="007D063A"/>
    <w:rsid w:val="007D06D2"/>
    <w:rsid w:val="007D077E"/>
    <w:rsid w:val="007D0A11"/>
    <w:rsid w:val="007D16E9"/>
    <w:rsid w:val="007D1AAC"/>
    <w:rsid w:val="007D1AD2"/>
    <w:rsid w:val="007D1AF5"/>
    <w:rsid w:val="007D21D6"/>
    <w:rsid w:val="007D26D2"/>
    <w:rsid w:val="007D29E5"/>
    <w:rsid w:val="007D2C1B"/>
    <w:rsid w:val="007D3502"/>
    <w:rsid w:val="007D3711"/>
    <w:rsid w:val="007D4246"/>
    <w:rsid w:val="007D4975"/>
    <w:rsid w:val="007D5105"/>
    <w:rsid w:val="007D5767"/>
    <w:rsid w:val="007D5CCE"/>
    <w:rsid w:val="007D5D77"/>
    <w:rsid w:val="007D6121"/>
    <w:rsid w:val="007D65AD"/>
    <w:rsid w:val="007D65EB"/>
    <w:rsid w:val="007D663F"/>
    <w:rsid w:val="007D6973"/>
    <w:rsid w:val="007D6ABD"/>
    <w:rsid w:val="007D72C0"/>
    <w:rsid w:val="007D76C9"/>
    <w:rsid w:val="007D7713"/>
    <w:rsid w:val="007D7EFB"/>
    <w:rsid w:val="007E08B5"/>
    <w:rsid w:val="007E0FF6"/>
    <w:rsid w:val="007E139A"/>
    <w:rsid w:val="007E17E3"/>
    <w:rsid w:val="007E1994"/>
    <w:rsid w:val="007E1C3A"/>
    <w:rsid w:val="007E2314"/>
    <w:rsid w:val="007E36CA"/>
    <w:rsid w:val="007E37C1"/>
    <w:rsid w:val="007E3A7B"/>
    <w:rsid w:val="007E4188"/>
    <w:rsid w:val="007E4780"/>
    <w:rsid w:val="007E49E4"/>
    <w:rsid w:val="007E4B52"/>
    <w:rsid w:val="007E4E06"/>
    <w:rsid w:val="007E4F4B"/>
    <w:rsid w:val="007E4FDA"/>
    <w:rsid w:val="007E5104"/>
    <w:rsid w:val="007E5A61"/>
    <w:rsid w:val="007E5B74"/>
    <w:rsid w:val="007E5E51"/>
    <w:rsid w:val="007E6949"/>
    <w:rsid w:val="007E72D6"/>
    <w:rsid w:val="007E7593"/>
    <w:rsid w:val="007E777B"/>
    <w:rsid w:val="007E7881"/>
    <w:rsid w:val="007E7D8C"/>
    <w:rsid w:val="007E7D90"/>
    <w:rsid w:val="007E7ED6"/>
    <w:rsid w:val="007E7FD8"/>
    <w:rsid w:val="007F0356"/>
    <w:rsid w:val="007F069E"/>
    <w:rsid w:val="007F08F8"/>
    <w:rsid w:val="007F09B6"/>
    <w:rsid w:val="007F09D8"/>
    <w:rsid w:val="007F0F86"/>
    <w:rsid w:val="007F1031"/>
    <w:rsid w:val="007F11DC"/>
    <w:rsid w:val="007F1CD1"/>
    <w:rsid w:val="007F30CE"/>
    <w:rsid w:val="007F3641"/>
    <w:rsid w:val="007F3F76"/>
    <w:rsid w:val="007F3FD1"/>
    <w:rsid w:val="007F47D0"/>
    <w:rsid w:val="007F4B4B"/>
    <w:rsid w:val="007F556E"/>
    <w:rsid w:val="007F5FCA"/>
    <w:rsid w:val="007F6092"/>
    <w:rsid w:val="007F63F0"/>
    <w:rsid w:val="007F66B8"/>
    <w:rsid w:val="007F67BC"/>
    <w:rsid w:val="007F6856"/>
    <w:rsid w:val="007F70DD"/>
    <w:rsid w:val="007F7382"/>
    <w:rsid w:val="008009C8"/>
    <w:rsid w:val="00800FDC"/>
    <w:rsid w:val="008010CC"/>
    <w:rsid w:val="00801853"/>
    <w:rsid w:val="00802486"/>
    <w:rsid w:val="00802734"/>
    <w:rsid w:val="00802835"/>
    <w:rsid w:val="00802B2F"/>
    <w:rsid w:val="00802C30"/>
    <w:rsid w:val="00802CB9"/>
    <w:rsid w:val="00802E28"/>
    <w:rsid w:val="00804460"/>
    <w:rsid w:val="008045C0"/>
    <w:rsid w:val="00805126"/>
    <w:rsid w:val="008053A9"/>
    <w:rsid w:val="00805B00"/>
    <w:rsid w:val="00805EDC"/>
    <w:rsid w:val="0080651B"/>
    <w:rsid w:val="0080672D"/>
    <w:rsid w:val="00806CD8"/>
    <w:rsid w:val="0080759E"/>
    <w:rsid w:val="008078E6"/>
    <w:rsid w:val="00807CB0"/>
    <w:rsid w:val="0081011C"/>
    <w:rsid w:val="008103A2"/>
    <w:rsid w:val="008104D3"/>
    <w:rsid w:val="00810AC3"/>
    <w:rsid w:val="00810C06"/>
    <w:rsid w:val="008117F8"/>
    <w:rsid w:val="00811C24"/>
    <w:rsid w:val="00811EB8"/>
    <w:rsid w:val="008123C9"/>
    <w:rsid w:val="00812981"/>
    <w:rsid w:val="00812C89"/>
    <w:rsid w:val="00813285"/>
    <w:rsid w:val="0081330A"/>
    <w:rsid w:val="00813847"/>
    <w:rsid w:val="00813E3D"/>
    <w:rsid w:val="00813F8F"/>
    <w:rsid w:val="00813FB9"/>
    <w:rsid w:val="008142C1"/>
    <w:rsid w:val="00814855"/>
    <w:rsid w:val="00814E54"/>
    <w:rsid w:val="00814F33"/>
    <w:rsid w:val="00815042"/>
    <w:rsid w:val="008158D8"/>
    <w:rsid w:val="008160D8"/>
    <w:rsid w:val="008166A2"/>
    <w:rsid w:val="008175F0"/>
    <w:rsid w:val="00817741"/>
    <w:rsid w:val="008177E1"/>
    <w:rsid w:val="00820299"/>
    <w:rsid w:val="0082043E"/>
    <w:rsid w:val="00821148"/>
    <w:rsid w:val="00821935"/>
    <w:rsid w:val="00821EAF"/>
    <w:rsid w:val="008222F6"/>
    <w:rsid w:val="00822431"/>
    <w:rsid w:val="00822F9E"/>
    <w:rsid w:val="00823179"/>
    <w:rsid w:val="00823447"/>
    <w:rsid w:val="008236A2"/>
    <w:rsid w:val="00823AB4"/>
    <w:rsid w:val="00823EDE"/>
    <w:rsid w:val="00824374"/>
    <w:rsid w:val="008253A3"/>
    <w:rsid w:val="008253A9"/>
    <w:rsid w:val="008258A5"/>
    <w:rsid w:val="0082656D"/>
    <w:rsid w:val="00826D67"/>
    <w:rsid w:val="00827024"/>
    <w:rsid w:val="008273AD"/>
    <w:rsid w:val="008300D5"/>
    <w:rsid w:val="00830723"/>
    <w:rsid w:val="008309B9"/>
    <w:rsid w:val="00830CF6"/>
    <w:rsid w:val="0083128A"/>
    <w:rsid w:val="00832034"/>
    <w:rsid w:val="008329AA"/>
    <w:rsid w:val="00832BB3"/>
    <w:rsid w:val="00832F02"/>
    <w:rsid w:val="008336C1"/>
    <w:rsid w:val="008339FE"/>
    <w:rsid w:val="00833DE2"/>
    <w:rsid w:val="00833FA7"/>
    <w:rsid w:val="00833FC0"/>
    <w:rsid w:val="00834567"/>
    <w:rsid w:val="00835017"/>
    <w:rsid w:val="008351D8"/>
    <w:rsid w:val="00835A56"/>
    <w:rsid w:val="0083629E"/>
    <w:rsid w:val="00836BF6"/>
    <w:rsid w:val="0084075A"/>
    <w:rsid w:val="008410D4"/>
    <w:rsid w:val="00841620"/>
    <w:rsid w:val="00841BCC"/>
    <w:rsid w:val="0084213A"/>
    <w:rsid w:val="008423A9"/>
    <w:rsid w:val="0084256E"/>
    <w:rsid w:val="008427BD"/>
    <w:rsid w:val="00842992"/>
    <w:rsid w:val="008429F3"/>
    <w:rsid w:val="00842BDC"/>
    <w:rsid w:val="0084334D"/>
    <w:rsid w:val="008436B8"/>
    <w:rsid w:val="008437AE"/>
    <w:rsid w:val="00843CE3"/>
    <w:rsid w:val="008441A2"/>
    <w:rsid w:val="00845132"/>
    <w:rsid w:val="00845C6F"/>
    <w:rsid w:val="00845F32"/>
    <w:rsid w:val="00845FBC"/>
    <w:rsid w:val="00846A09"/>
    <w:rsid w:val="00846B2A"/>
    <w:rsid w:val="008474F1"/>
    <w:rsid w:val="00847E3C"/>
    <w:rsid w:val="00847F14"/>
    <w:rsid w:val="00847F4A"/>
    <w:rsid w:val="00850047"/>
    <w:rsid w:val="00850450"/>
    <w:rsid w:val="00850FD0"/>
    <w:rsid w:val="008511A5"/>
    <w:rsid w:val="008511F7"/>
    <w:rsid w:val="0085125A"/>
    <w:rsid w:val="00852556"/>
    <w:rsid w:val="00852F63"/>
    <w:rsid w:val="00852F66"/>
    <w:rsid w:val="00853929"/>
    <w:rsid w:val="008540FD"/>
    <w:rsid w:val="008542A5"/>
    <w:rsid w:val="0085434A"/>
    <w:rsid w:val="008547F9"/>
    <w:rsid w:val="0085549F"/>
    <w:rsid w:val="00855DDA"/>
    <w:rsid w:val="00856445"/>
    <w:rsid w:val="00856636"/>
    <w:rsid w:val="008566B5"/>
    <w:rsid w:val="00856DD5"/>
    <w:rsid w:val="008570C8"/>
    <w:rsid w:val="0085758C"/>
    <w:rsid w:val="00857782"/>
    <w:rsid w:val="008578E5"/>
    <w:rsid w:val="0086123F"/>
    <w:rsid w:val="00861D43"/>
    <w:rsid w:val="008625C7"/>
    <w:rsid w:val="0086337C"/>
    <w:rsid w:val="00863422"/>
    <w:rsid w:val="008639DF"/>
    <w:rsid w:val="00863E8B"/>
    <w:rsid w:val="00863E8E"/>
    <w:rsid w:val="0086424F"/>
    <w:rsid w:val="008648CB"/>
    <w:rsid w:val="008648DE"/>
    <w:rsid w:val="00864F46"/>
    <w:rsid w:val="00865C7E"/>
    <w:rsid w:val="00866186"/>
    <w:rsid w:val="0086643C"/>
    <w:rsid w:val="00866580"/>
    <w:rsid w:val="008667D5"/>
    <w:rsid w:val="00870993"/>
    <w:rsid w:val="00870A1F"/>
    <w:rsid w:val="00870AD1"/>
    <w:rsid w:val="00870BA6"/>
    <w:rsid w:val="00870EAA"/>
    <w:rsid w:val="00871665"/>
    <w:rsid w:val="00871DC6"/>
    <w:rsid w:val="00871F18"/>
    <w:rsid w:val="008721C7"/>
    <w:rsid w:val="00872C07"/>
    <w:rsid w:val="00872E39"/>
    <w:rsid w:val="008732A5"/>
    <w:rsid w:val="00873336"/>
    <w:rsid w:val="00873CDF"/>
    <w:rsid w:val="00874DAD"/>
    <w:rsid w:val="008756D2"/>
    <w:rsid w:val="00875754"/>
    <w:rsid w:val="00875DCF"/>
    <w:rsid w:val="008760B7"/>
    <w:rsid w:val="008760BC"/>
    <w:rsid w:val="0087665C"/>
    <w:rsid w:val="00876D8C"/>
    <w:rsid w:val="00876E7C"/>
    <w:rsid w:val="00880657"/>
    <w:rsid w:val="00880EBD"/>
    <w:rsid w:val="00880F2B"/>
    <w:rsid w:val="0088125D"/>
    <w:rsid w:val="00881519"/>
    <w:rsid w:val="00881A52"/>
    <w:rsid w:val="00882A74"/>
    <w:rsid w:val="00882B37"/>
    <w:rsid w:val="00883650"/>
    <w:rsid w:val="0088367D"/>
    <w:rsid w:val="00883913"/>
    <w:rsid w:val="00883F07"/>
    <w:rsid w:val="00884C38"/>
    <w:rsid w:val="00884E09"/>
    <w:rsid w:val="00884E85"/>
    <w:rsid w:val="00885311"/>
    <w:rsid w:val="00885920"/>
    <w:rsid w:val="00885A13"/>
    <w:rsid w:val="008870FA"/>
    <w:rsid w:val="00887B04"/>
    <w:rsid w:val="00887B26"/>
    <w:rsid w:val="008903C7"/>
    <w:rsid w:val="0089129F"/>
    <w:rsid w:val="0089147E"/>
    <w:rsid w:val="00891965"/>
    <w:rsid w:val="00891A1D"/>
    <w:rsid w:val="00891E0D"/>
    <w:rsid w:val="00892055"/>
    <w:rsid w:val="0089239E"/>
    <w:rsid w:val="008925CA"/>
    <w:rsid w:val="008938F0"/>
    <w:rsid w:val="00893904"/>
    <w:rsid w:val="00893ABD"/>
    <w:rsid w:val="00893D86"/>
    <w:rsid w:val="0089407B"/>
    <w:rsid w:val="008949D1"/>
    <w:rsid w:val="00895FB4"/>
    <w:rsid w:val="00896F14"/>
    <w:rsid w:val="0089703E"/>
    <w:rsid w:val="0089752E"/>
    <w:rsid w:val="00897A01"/>
    <w:rsid w:val="00897CB1"/>
    <w:rsid w:val="00897DE6"/>
    <w:rsid w:val="008A006D"/>
    <w:rsid w:val="008A0425"/>
    <w:rsid w:val="008A0892"/>
    <w:rsid w:val="008A0CB2"/>
    <w:rsid w:val="008A0DB9"/>
    <w:rsid w:val="008A22A8"/>
    <w:rsid w:val="008A2A89"/>
    <w:rsid w:val="008A2E5C"/>
    <w:rsid w:val="008A6855"/>
    <w:rsid w:val="008A6B37"/>
    <w:rsid w:val="008B0A76"/>
    <w:rsid w:val="008B0AEB"/>
    <w:rsid w:val="008B0BBC"/>
    <w:rsid w:val="008B0CD9"/>
    <w:rsid w:val="008B0D09"/>
    <w:rsid w:val="008B0D3A"/>
    <w:rsid w:val="008B0E17"/>
    <w:rsid w:val="008B0E6C"/>
    <w:rsid w:val="008B111B"/>
    <w:rsid w:val="008B1223"/>
    <w:rsid w:val="008B165A"/>
    <w:rsid w:val="008B199E"/>
    <w:rsid w:val="008B2222"/>
    <w:rsid w:val="008B225A"/>
    <w:rsid w:val="008B347D"/>
    <w:rsid w:val="008B3644"/>
    <w:rsid w:val="008B38FF"/>
    <w:rsid w:val="008B3D15"/>
    <w:rsid w:val="008B3E4D"/>
    <w:rsid w:val="008B41A8"/>
    <w:rsid w:val="008B5308"/>
    <w:rsid w:val="008B70F2"/>
    <w:rsid w:val="008B7305"/>
    <w:rsid w:val="008C11E8"/>
    <w:rsid w:val="008C176A"/>
    <w:rsid w:val="008C1940"/>
    <w:rsid w:val="008C2669"/>
    <w:rsid w:val="008C26EE"/>
    <w:rsid w:val="008C27CF"/>
    <w:rsid w:val="008C2B4B"/>
    <w:rsid w:val="008C2EB7"/>
    <w:rsid w:val="008C41CD"/>
    <w:rsid w:val="008C4892"/>
    <w:rsid w:val="008C4938"/>
    <w:rsid w:val="008C4AC0"/>
    <w:rsid w:val="008C4FF6"/>
    <w:rsid w:val="008C5197"/>
    <w:rsid w:val="008C53EC"/>
    <w:rsid w:val="008C55C8"/>
    <w:rsid w:val="008C5697"/>
    <w:rsid w:val="008C5B1B"/>
    <w:rsid w:val="008C665A"/>
    <w:rsid w:val="008C6BE4"/>
    <w:rsid w:val="008C70E7"/>
    <w:rsid w:val="008C7387"/>
    <w:rsid w:val="008C792E"/>
    <w:rsid w:val="008C7C07"/>
    <w:rsid w:val="008D0165"/>
    <w:rsid w:val="008D0EFD"/>
    <w:rsid w:val="008D12D5"/>
    <w:rsid w:val="008D1FA3"/>
    <w:rsid w:val="008D221F"/>
    <w:rsid w:val="008D226D"/>
    <w:rsid w:val="008D2397"/>
    <w:rsid w:val="008D2975"/>
    <w:rsid w:val="008D2D03"/>
    <w:rsid w:val="008D32DE"/>
    <w:rsid w:val="008D39A3"/>
    <w:rsid w:val="008D3AEA"/>
    <w:rsid w:val="008D474B"/>
    <w:rsid w:val="008D4C69"/>
    <w:rsid w:val="008D4E1D"/>
    <w:rsid w:val="008D544D"/>
    <w:rsid w:val="008D5B97"/>
    <w:rsid w:val="008D5EBF"/>
    <w:rsid w:val="008D611A"/>
    <w:rsid w:val="008D63EE"/>
    <w:rsid w:val="008D6435"/>
    <w:rsid w:val="008D64B9"/>
    <w:rsid w:val="008D6830"/>
    <w:rsid w:val="008D6D86"/>
    <w:rsid w:val="008D7352"/>
    <w:rsid w:val="008D7934"/>
    <w:rsid w:val="008E0138"/>
    <w:rsid w:val="008E02BE"/>
    <w:rsid w:val="008E08C1"/>
    <w:rsid w:val="008E1AD0"/>
    <w:rsid w:val="008E204C"/>
    <w:rsid w:val="008E2DDF"/>
    <w:rsid w:val="008E2EA2"/>
    <w:rsid w:val="008E2F88"/>
    <w:rsid w:val="008E4012"/>
    <w:rsid w:val="008E4039"/>
    <w:rsid w:val="008E41FF"/>
    <w:rsid w:val="008E51FB"/>
    <w:rsid w:val="008E57E9"/>
    <w:rsid w:val="008E5E21"/>
    <w:rsid w:val="008E6650"/>
    <w:rsid w:val="008E66C4"/>
    <w:rsid w:val="008E6D9E"/>
    <w:rsid w:val="008E78D0"/>
    <w:rsid w:val="008E7C1B"/>
    <w:rsid w:val="008F0725"/>
    <w:rsid w:val="008F075D"/>
    <w:rsid w:val="008F0B30"/>
    <w:rsid w:val="008F0E60"/>
    <w:rsid w:val="008F1E5C"/>
    <w:rsid w:val="008F24B9"/>
    <w:rsid w:val="008F3191"/>
    <w:rsid w:val="008F370B"/>
    <w:rsid w:val="008F37E6"/>
    <w:rsid w:val="008F3EF6"/>
    <w:rsid w:val="008F411C"/>
    <w:rsid w:val="008F51E2"/>
    <w:rsid w:val="008F51EB"/>
    <w:rsid w:val="008F52CF"/>
    <w:rsid w:val="008F5515"/>
    <w:rsid w:val="008F5B31"/>
    <w:rsid w:val="008F5E9D"/>
    <w:rsid w:val="008F5F0D"/>
    <w:rsid w:val="008F6587"/>
    <w:rsid w:val="008F6B46"/>
    <w:rsid w:val="008F6CC8"/>
    <w:rsid w:val="008F70B3"/>
    <w:rsid w:val="008F7577"/>
    <w:rsid w:val="008F76C4"/>
    <w:rsid w:val="008F7ABD"/>
    <w:rsid w:val="008F7FEA"/>
    <w:rsid w:val="00901774"/>
    <w:rsid w:val="0090177B"/>
    <w:rsid w:val="00901FE1"/>
    <w:rsid w:val="00902433"/>
    <w:rsid w:val="00902972"/>
    <w:rsid w:val="00903031"/>
    <w:rsid w:val="00903912"/>
    <w:rsid w:val="00903990"/>
    <w:rsid w:val="00903ABF"/>
    <w:rsid w:val="00904221"/>
    <w:rsid w:val="0090431C"/>
    <w:rsid w:val="00904890"/>
    <w:rsid w:val="00904B39"/>
    <w:rsid w:val="00905704"/>
    <w:rsid w:val="00905879"/>
    <w:rsid w:val="00905F84"/>
    <w:rsid w:val="009064CF"/>
    <w:rsid w:val="00906511"/>
    <w:rsid w:val="00906554"/>
    <w:rsid w:val="0090677C"/>
    <w:rsid w:val="00907AA2"/>
    <w:rsid w:val="00907F38"/>
    <w:rsid w:val="00910947"/>
    <w:rsid w:val="00910D7B"/>
    <w:rsid w:val="009128FA"/>
    <w:rsid w:val="00912BD5"/>
    <w:rsid w:val="00912EDF"/>
    <w:rsid w:val="00913012"/>
    <w:rsid w:val="00913999"/>
    <w:rsid w:val="009140C0"/>
    <w:rsid w:val="009146B5"/>
    <w:rsid w:val="009150C7"/>
    <w:rsid w:val="0091510F"/>
    <w:rsid w:val="009155C5"/>
    <w:rsid w:val="00915A51"/>
    <w:rsid w:val="00916352"/>
    <w:rsid w:val="009164CD"/>
    <w:rsid w:val="0091666A"/>
    <w:rsid w:val="0091694B"/>
    <w:rsid w:val="00916A24"/>
    <w:rsid w:val="009172E9"/>
    <w:rsid w:val="00917302"/>
    <w:rsid w:val="0091792F"/>
    <w:rsid w:val="00917C7B"/>
    <w:rsid w:val="009200D3"/>
    <w:rsid w:val="009201DC"/>
    <w:rsid w:val="0092085F"/>
    <w:rsid w:val="0092090B"/>
    <w:rsid w:val="00920F7D"/>
    <w:rsid w:val="009211D5"/>
    <w:rsid w:val="0092172D"/>
    <w:rsid w:val="00921828"/>
    <w:rsid w:val="00921CFD"/>
    <w:rsid w:val="00921EC5"/>
    <w:rsid w:val="00922BF9"/>
    <w:rsid w:val="00922CCC"/>
    <w:rsid w:val="009239C3"/>
    <w:rsid w:val="00923C98"/>
    <w:rsid w:val="00923CD7"/>
    <w:rsid w:val="009245C3"/>
    <w:rsid w:val="00924685"/>
    <w:rsid w:val="00925DC4"/>
    <w:rsid w:val="009260C3"/>
    <w:rsid w:val="00926754"/>
    <w:rsid w:val="00927356"/>
    <w:rsid w:val="00927574"/>
    <w:rsid w:val="009279A7"/>
    <w:rsid w:val="00927A8A"/>
    <w:rsid w:val="00927E72"/>
    <w:rsid w:val="00927F22"/>
    <w:rsid w:val="009303B8"/>
    <w:rsid w:val="00931035"/>
    <w:rsid w:val="00931217"/>
    <w:rsid w:val="0093144C"/>
    <w:rsid w:val="009315C4"/>
    <w:rsid w:val="00931AA5"/>
    <w:rsid w:val="00931D96"/>
    <w:rsid w:val="00932160"/>
    <w:rsid w:val="009326B4"/>
    <w:rsid w:val="009327BF"/>
    <w:rsid w:val="00932B81"/>
    <w:rsid w:val="009334F3"/>
    <w:rsid w:val="00933A3F"/>
    <w:rsid w:val="00933C40"/>
    <w:rsid w:val="0093460D"/>
    <w:rsid w:val="00934704"/>
    <w:rsid w:val="009347E3"/>
    <w:rsid w:val="009348C3"/>
    <w:rsid w:val="00934FF0"/>
    <w:rsid w:val="00935573"/>
    <w:rsid w:val="00935580"/>
    <w:rsid w:val="009367C0"/>
    <w:rsid w:val="00936E3C"/>
    <w:rsid w:val="00936EB4"/>
    <w:rsid w:val="00936F28"/>
    <w:rsid w:val="00936F52"/>
    <w:rsid w:val="00937983"/>
    <w:rsid w:val="00937BE5"/>
    <w:rsid w:val="00940697"/>
    <w:rsid w:val="009412A5"/>
    <w:rsid w:val="00941644"/>
    <w:rsid w:val="00942493"/>
    <w:rsid w:val="0094315F"/>
    <w:rsid w:val="009432DB"/>
    <w:rsid w:val="00943EDE"/>
    <w:rsid w:val="00944815"/>
    <w:rsid w:val="009448C3"/>
    <w:rsid w:val="00944F8F"/>
    <w:rsid w:val="00945079"/>
    <w:rsid w:val="00945425"/>
    <w:rsid w:val="00945880"/>
    <w:rsid w:val="009460AC"/>
    <w:rsid w:val="00946303"/>
    <w:rsid w:val="0094644E"/>
    <w:rsid w:val="00946667"/>
    <w:rsid w:val="00947BF2"/>
    <w:rsid w:val="00947F55"/>
    <w:rsid w:val="0095038A"/>
    <w:rsid w:val="009510FD"/>
    <w:rsid w:val="0095128C"/>
    <w:rsid w:val="0095205D"/>
    <w:rsid w:val="0095262A"/>
    <w:rsid w:val="0095267D"/>
    <w:rsid w:val="00952A29"/>
    <w:rsid w:val="00952CCC"/>
    <w:rsid w:val="00953806"/>
    <w:rsid w:val="009539E0"/>
    <w:rsid w:val="00953D75"/>
    <w:rsid w:val="009541F1"/>
    <w:rsid w:val="00954934"/>
    <w:rsid w:val="009551BA"/>
    <w:rsid w:val="00955614"/>
    <w:rsid w:val="009558F7"/>
    <w:rsid w:val="00955CCC"/>
    <w:rsid w:val="00955E2B"/>
    <w:rsid w:val="009568D1"/>
    <w:rsid w:val="00956A35"/>
    <w:rsid w:val="00956CAA"/>
    <w:rsid w:val="00957182"/>
    <w:rsid w:val="009577C1"/>
    <w:rsid w:val="009578FF"/>
    <w:rsid w:val="00957D30"/>
    <w:rsid w:val="0096026E"/>
    <w:rsid w:val="00960DC5"/>
    <w:rsid w:val="00961248"/>
    <w:rsid w:val="00961643"/>
    <w:rsid w:val="00961CC0"/>
    <w:rsid w:val="009622BC"/>
    <w:rsid w:val="0096290B"/>
    <w:rsid w:val="009631A6"/>
    <w:rsid w:val="00963AE2"/>
    <w:rsid w:val="009646E3"/>
    <w:rsid w:val="0096499C"/>
    <w:rsid w:val="00964B0D"/>
    <w:rsid w:val="00964C10"/>
    <w:rsid w:val="00964CC1"/>
    <w:rsid w:val="00965B6F"/>
    <w:rsid w:val="00965BB0"/>
    <w:rsid w:val="00965E96"/>
    <w:rsid w:val="00966057"/>
    <w:rsid w:val="00966067"/>
    <w:rsid w:val="009662B5"/>
    <w:rsid w:val="009663A5"/>
    <w:rsid w:val="0096680F"/>
    <w:rsid w:val="009672BD"/>
    <w:rsid w:val="00967345"/>
    <w:rsid w:val="00967405"/>
    <w:rsid w:val="00967777"/>
    <w:rsid w:val="00967B2A"/>
    <w:rsid w:val="00967FBB"/>
    <w:rsid w:val="00970233"/>
    <w:rsid w:val="009702A3"/>
    <w:rsid w:val="0097220E"/>
    <w:rsid w:val="009722A7"/>
    <w:rsid w:val="00972596"/>
    <w:rsid w:val="00972E6D"/>
    <w:rsid w:val="00972F1E"/>
    <w:rsid w:val="009737D5"/>
    <w:rsid w:val="009738F6"/>
    <w:rsid w:val="00973952"/>
    <w:rsid w:val="0097546D"/>
    <w:rsid w:val="00975520"/>
    <w:rsid w:val="00975D7F"/>
    <w:rsid w:val="009760C0"/>
    <w:rsid w:val="009761F0"/>
    <w:rsid w:val="009764F8"/>
    <w:rsid w:val="00976609"/>
    <w:rsid w:val="00976B06"/>
    <w:rsid w:val="00976CD6"/>
    <w:rsid w:val="00976E3D"/>
    <w:rsid w:val="0097768B"/>
    <w:rsid w:val="0098049A"/>
    <w:rsid w:val="009804CD"/>
    <w:rsid w:val="00980683"/>
    <w:rsid w:val="0098129A"/>
    <w:rsid w:val="009812C5"/>
    <w:rsid w:val="00981871"/>
    <w:rsid w:val="00981FA0"/>
    <w:rsid w:val="0098204F"/>
    <w:rsid w:val="009828A7"/>
    <w:rsid w:val="009831BD"/>
    <w:rsid w:val="00983201"/>
    <w:rsid w:val="00983863"/>
    <w:rsid w:val="00983B9C"/>
    <w:rsid w:val="009846F6"/>
    <w:rsid w:val="00984845"/>
    <w:rsid w:val="00984B90"/>
    <w:rsid w:val="00984DF0"/>
    <w:rsid w:val="00985600"/>
    <w:rsid w:val="00985654"/>
    <w:rsid w:val="00985830"/>
    <w:rsid w:val="00985B27"/>
    <w:rsid w:val="0098651C"/>
    <w:rsid w:val="009873D5"/>
    <w:rsid w:val="009874EE"/>
    <w:rsid w:val="009875D5"/>
    <w:rsid w:val="0098771D"/>
    <w:rsid w:val="0098799D"/>
    <w:rsid w:val="00987BA5"/>
    <w:rsid w:val="00990A72"/>
    <w:rsid w:val="00990F51"/>
    <w:rsid w:val="00991B89"/>
    <w:rsid w:val="00991DD6"/>
    <w:rsid w:val="00991E01"/>
    <w:rsid w:val="009929F9"/>
    <w:rsid w:val="00992CC8"/>
    <w:rsid w:val="009931D0"/>
    <w:rsid w:val="009932B8"/>
    <w:rsid w:val="0099333A"/>
    <w:rsid w:val="00993DDB"/>
    <w:rsid w:val="00993F47"/>
    <w:rsid w:val="00993FF2"/>
    <w:rsid w:val="0099426C"/>
    <w:rsid w:val="00994323"/>
    <w:rsid w:val="009951C4"/>
    <w:rsid w:val="009958A6"/>
    <w:rsid w:val="00995AC9"/>
    <w:rsid w:val="009974D8"/>
    <w:rsid w:val="00997558"/>
    <w:rsid w:val="009A01B2"/>
    <w:rsid w:val="009A112A"/>
    <w:rsid w:val="009A1C76"/>
    <w:rsid w:val="009A1FF1"/>
    <w:rsid w:val="009A257B"/>
    <w:rsid w:val="009A2B35"/>
    <w:rsid w:val="009A3158"/>
    <w:rsid w:val="009A3325"/>
    <w:rsid w:val="009A4015"/>
    <w:rsid w:val="009A4483"/>
    <w:rsid w:val="009A4666"/>
    <w:rsid w:val="009A4B9F"/>
    <w:rsid w:val="009A5C99"/>
    <w:rsid w:val="009A5CBD"/>
    <w:rsid w:val="009A62CB"/>
    <w:rsid w:val="009A65D6"/>
    <w:rsid w:val="009A757B"/>
    <w:rsid w:val="009A7C84"/>
    <w:rsid w:val="009B02D5"/>
    <w:rsid w:val="009B1A53"/>
    <w:rsid w:val="009B1F11"/>
    <w:rsid w:val="009B207A"/>
    <w:rsid w:val="009B2955"/>
    <w:rsid w:val="009B2C82"/>
    <w:rsid w:val="009B2DE7"/>
    <w:rsid w:val="009B37EF"/>
    <w:rsid w:val="009B3890"/>
    <w:rsid w:val="009B391E"/>
    <w:rsid w:val="009B3C74"/>
    <w:rsid w:val="009B3F4A"/>
    <w:rsid w:val="009B4038"/>
    <w:rsid w:val="009B45A0"/>
    <w:rsid w:val="009B4E66"/>
    <w:rsid w:val="009B4F9A"/>
    <w:rsid w:val="009B5824"/>
    <w:rsid w:val="009B5B84"/>
    <w:rsid w:val="009B5FCD"/>
    <w:rsid w:val="009B67B2"/>
    <w:rsid w:val="009B6E92"/>
    <w:rsid w:val="009B6F17"/>
    <w:rsid w:val="009B7574"/>
    <w:rsid w:val="009B7884"/>
    <w:rsid w:val="009B79CD"/>
    <w:rsid w:val="009B7C0E"/>
    <w:rsid w:val="009B7E36"/>
    <w:rsid w:val="009B7F82"/>
    <w:rsid w:val="009C0193"/>
    <w:rsid w:val="009C0259"/>
    <w:rsid w:val="009C0713"/>
    <w:rsid w:val="009C0BC5"/>
    <w:rsid w:val="009C10A8"/>
    <w:rsid w:val="009C120F"/>
    <w:rsid w:val="009C189D"/>
    <w:rsid w:val="009C1CDD"/>
    <w:rsid w:val="009C269F"/>
    <w:rsid w:val="009C2B95"/>
    <w:rsid w:val="009C2CEF"/>
    <w:rsid w:val="009C35FA"/>
    <w:rsid w:val="009C36CF"/>
    <w:rsid w:val="009C393F"/>
    <w:rsid w:val="009C3F3E"/>
    <w:rsid w:val="009C41A1"/>
    <w:rsid w:val="009C4245"/>
    <w:rsid w:val="009C4574"/>
    <w:rsid w:val="009C4672"/>
    <w:rsid w:val="009C4832"/>
    <w:rsid w:val="009C4BEC"/>
    <w:rsid w:val="009C4E25"/>
    <w:rsid w:val="009C4F2D"/>
    <w:rsid w:val="009C50BC"/>
    <w:rsid w:val="009C5F67"/>
    <w:rsid w:val="009C6561"/>
    <w:rsid w:val="009C6678"/>
    <w:rsid w:val="009C6AEC"/>
    <w:rsid w:val="009C6C59"/>
    <w:rsid w:val="009C6C74"/>
    <w:rsid w:val="009C70F2"/>
    <w:rsid w:val="009C735F"/>
    <w:rsid w:val="009C7AEF"/>
    <w:rsid w:val="009D0001"/>
    <w:rsid w:val="009D0060"/>
    <w:rsid w:val="009D161A"/>
    <w:rsid w:val="009D16D5"/>
    <w:rsid w:val="009D1A7E"/>
    <w:rsid w:val="009D1CA6"/>
    <w:rsid w:val="009D1D00"/>
    <w:rsid w:val="009D1DDE"/>
    <w:rsid w:val="009D1E27"/>
    <w:rsid w:val="009D2B9F"/>
    <w:rsid w:val="009D2EAF"/>
    <w:rsid w:val="009D3B27"/>
    <w:rsid w:val="009D3EB3"/>
    <w:rsid w:val="009D419D"/>
    <w:rsid w:val="009D4221"/>
    <w:rsid w:val="009D5712"/>
    <w:rsid w:val="009D5CD0"/>
    <w:rsid w:val="009D5DD1"/>
    <w:rsid w:val="009D5F7F"/>
    <w:rsid w:val="009D5F9E"/>
    <w:rsid w:val="009D6335"/>
    <w:rsid w:val="009D66D0"/>
    <w:rsid w:val="009D6768"/>
    <w:rsid w:val="009D76EB"/>
    <w:rsid w:val="009D7C04"/>
    <w:rsid w:val="009D7DE5"/>
    <w:rsid w:val="009E0156"/>
    <w:rsid w:val="009E0193"/>
    <w:rsid w:val="009E01B5"/>
    <w:rsid w:val="009E049F"/>
    <w:rsid w:val="009E0A1D"/>
    <w:rsid w:val="009E0EFC"/>
    <w:rsid w:val="009E19C9"/>
    <w:rsid w:val="009E1DBE"/>
    <w:rsid w:val="009E1F73"/>
    <w:rsid w:val="009E31F3"/>
    <w:rsid w:val="009E3605"/>
    <w:rsid w:val="009E3B82"/>
    <w:rsid w:val="009E406D"/>
    <w:rsid w:val="009E4434"/>
    <w:rsid w:val="009E45D2"/>
    <w:rsid w:val="009E49F4"/>
    <w:rsid w:val="009E4BCC"/>
    <w:rsid w:val="009E4C6D"/>
    <w:rsid w:val="009E5086"/>
    <w:rsid w:val="009E56A7"/>
    <w:rsid w:val="009E5723"/>
    <w:rsid w:val="009E6648"/>
    <w:rsid w:val="009E6809"/>
    <w:rsid w:val="009E7574"/>
    <w:rsid w:val="009E7CFE"/>
    <w:rsid w:val="009E7E00"/>
    <w:rsid w:val="009F01C9"/>
    <w:rsid w:val="009F0607"/>
    <w:rsid w:val="009F07BA"/>
    <w:rsid w:val="009F0853"/>
    <w:rsid w:val="009F09CE"/>
    <w:rsid w:val="009F0CDE"/>
    <w:rsid w:val="009F0E75"/>
    <w:rsid w:val="009F112F"/>
    <w:rsid w:val="009F11A1"/>
    <w:rsid w:val="009F18C5"/>
    <w:rsid w:val="009F1C56"/>
    <w:rsid w:val="009F1EDD"/>
    <w:rsid w:val="009F2488"/>
    <w:rsid w:val="009F264B"/>
    <w:rsid w:val="009F293D"/>
    <w:rsid w:val="009F298B"/>
    <w:rsid w:val="009F327D"/>
    <w:rsid w:val="009F3406"/>
    <w:rsid w:val="009F3ADD"/>
    <w:rsid w:val="009F3C26"/>
    <w:rsid w:val="009F41A9"/>
    <w:rsid w:val="009F4CD4"/>
    <w:rsid w:val="009F5065"/>
    <w:rsid w:val="009F53D8"/>
    <w:rsid w:val="009F55F9"/>
    <w:rsid w:val="009F76A1"/>
    <w:rsid w:val="00A00212"/>
    <w:rsid w:val="00A00862"/>
    <w:rsid w:val="00A00B27"/>
    <w:rsid w:val="00A019E0"/>
    <w:rsid w:val="00A01A57"/>
    <w:rsid w:val="00A01A93"/>
    <w:rsid w:val="00A023CE"/>
    <w:rsid w:val="00A02989"/>
    <w:rsid w:val="00A0313C"/>
    <w:rsid w:val="00A034BB"/>
    <w:rsid w:val="00A03C15"/>
    <w:rsid w:val="00A04BAB"/>
    <w:rsid w:val="00A04DEB"/>
    <w:rsid w:val="00A0562F"/>
    <w:rsid w:val="00A05841"/>
    <w:rsid w:val="00A06B24"/>
    <w:rsid w:val="00A07327"/>
    <w:rsid w:val="00A076C5"/>
    <w:rsid w:val="00A07B7E"/>
    <w:rsid w:val="00A1047B"/>
    <w:rsid w:val="00A111EB"/>
    <w:rsid w:val="00A119C0"/>
    <w:rsid w:val="00A11D34"/>
    <w:rsid w:val="00A12056"/>
    <w:rsid w:val="00A12271"/>
    <w:rsid w:val="00A130B1"/>
    <w:rsid w:val="00A13122"/>
    <w:rsid w:val="00A137E6"/>
    <w:rsid w:val="00A14780"/>
    <w:rsid w:val="00A14C21"/>
    <w:rsid w:val="00A15833"/>
    <w:rsid w:val="00A15959"/>
    <w:rsid w:val="00A15D33"/>
    <w:rsid w:val="00A15FF5"/>
    <w:rsid w:val="00A162D3"/>
    <w:rsid w:val="00A1672D"/>
    <w:rsid w:val="00A17059"/>
    <w:rsid w:val="00A17087"/>
    <w:rsid w:val="00A17485"/>
    <w:rsid w:val="00A20AE7"/>
    <w:rsid w:val="00A212B9"/>
    <w:rsid w:val="00A21643"/>
    <w:rsid w:val="00A21CDE"/>
    <w:rsid w:val="00A22857"/>
    <w:rsid w:val="00A22A2C"/>
    <w:rsid w:val="00A238EB"/>
    <w:rsid w:val="00A239F9"/>
    <w:rsid w:val="00A240AE"/>
    <w:rsid w:val="00A240FD"/>
    <w:rsid w:val="00A24124"/>
    <w:rsid w:val="00A24A2A"/>
    <w:rsid w:val="00A24F2A"/>
    <w:rsid w:val="00A2544C"/>
    <w:rsid w:val="00A259E4"/>
    <w:rsid w:val="00A25D3E"/>
    <w:rsid w:val="00A25EFC"/>
    <w:rsid w:val="00A2603C"/>
    <w:rsid w:val="00A266F1"/>
    <w:rsid w:val="00A26C59"/>
    <w:rsid w:val="00A27203"/>
    <w:rsid w:val="00A27C39"/>
    <w:rsid w:val="00A30B6A"/>
    <w:rsid w:val="00A3121E"/>
    <w:rsid w:val="00A31FB2"/>
    <w:rsid w:val="00A331E8"/>
    <w:rsid w:val="00A33431"/>
    <w:rsid w:val="00A339E0"/>
    <w:rsid w:val="00A34153"/>
    <w:rsid w:val="00A34575"/>
    <w:rsid w:val="00A34A0B"/>
    <w:rsid w:val="00A34AF7"/>
    <w:rsid w:val="00A35391"/>
    <w:rsid w:val="00A356DE"/>
    <w:rsid w:val="00A35768"/>
    <w:rsid w:val="00A357E9"/>
    <w:rsid w:val="00A35A47"/>
    <w:rsid w:val="00A35ADD"/>
    <w:rsid w:val="00A35CC2"/>
    <w:rsid w:val="00A36B37"/>
    <w:rsid w:val="00A36BAA"/>
    <w:rsid w:val="00A36C44"/>
    <w:rsid w:val="00A37551"/>
    <w:rsid w:val="00A37915"/>
    <w:rsid w:val="00A40433"/>
    <w:rsid w:val="00A40A02"/>
    <w:rsid w:val="00A40F1C"/>
    <w:rsid w:val="00A41290"/>
    <w:rsid w:val="00A41899"/>
    <w:rsid w:val="00A41B44"/>
    <w:rsid w:val="00A42346"/>
    <w:rsid w:val="00A42702"/>
    <w:rsid w:val="00A42894"/>
    <w:rsid w:val="00A42F0D"/>
    <w:rsid w:val="00A43049"/>
    <w:rsid w:val="00A43B65"/>
    <w:rsid w:val="00A43BF1"/>
    <w:rsid w:val="00A444E0"/>
    <w:rsid w:val="00A44B76"/>
    <w:rsid w:val="00A44D10"/>
    <w:rsid w:val="00A44E49"/>
    <w:rsid w:val="00A4541B"/>
    <w:rsid w:val="00A45425"/>
    <w:rsid w:val="00A4578B"/>
    <w:rsid w:val="00A45801"/>
    <w:rsid w:val="00A462C1"/>
    <w:rsid w:val="00A464E1"/>
    <w:rsid w:val="00A46F7F"/>
    <w:rsid w:val="00A47D5B"/>
    <w:rsid w:val="00A47DD9"/>
    <w:rsid w:val="00A50826"/>
    <w:rsid w:val="00A50D41"/>
    <w:rsid w:val="00A50DAC"/>
    <w:rsid w:val="00A51A7D"/>
    <w:rsid w:val="00A531A7"/>
    <w:rsid w:val="00A535BE"/>
    <w:rsid w:val="00A53A53"/>
    <w:rsid w:val="00A53F34"/>
    <w:rsid w:val="00A5494A"/>
    <w:rsid w:val="00A54C98"/>
    <w:rsid w:val="00A54D14"/>
    <w:rsid w:val="00A550D0"/>
    <w:rsid w:val="00A553C4"/>
    <w:rsid w:val="00A553EE"/>
    <w:rsid w:val="00A553F8"/>
    <w:rsid w:val="00A55AC2"/>
    <w:rsid w:val="00A5659B"/>
    <w:rsid w:val="00A56EAD"/>
    <w:rsid w:val="00A57C04"/>
    <w:rsid w:val="00A57D7A"/>
    <w:rsid w:val="00A57E23"/>
    <w:rsid w:val="00A6011C"/>
    <w:rsid w:val="00A603C6"/>
    <w:rsid w:val="00A60465"/>
    <w:rsid w:val="00A605A9"/>
    <w:rsid w:val="00A60703"/>
    <w:rsid w:val="00A60BF8"/>
    <w:rsid w:val="00A60EDE"/>
    <w:rsid w:val="00A6191F"/>
    <w:rsid w:val="00A61C11"/>
    <w:rsid w:val="00A623C2"/>
    <w:rsid w:val="00A6250E"/>
    <w:rsid w:val="00A627D8"/>
    <w:rsid w:val="00A62957"/>
    <w:rsid w:val="00A62B9A"/>
    <w:rsid w:val="00A62D48"/>
    <w:rsid w:val="00A63AF5"/>
    <w:rsid w:val="00A64030"/>
    <w:rsid w:val="00A64085"/>
    <w:rsid w:val="00A64371"/>
    <w:rsid w:val="00A64D2B"/>
    <w:rsid w:val="00A65E11"/>
    <w:rsid w:val="00A661D0"/>
    <w:rsid w:val="00A66A69"/>
    <w:rsid w:val="00A67028"/>
    <w:rsid w:val="00A675B0"/>
    <w:rsid w:val="00A70099"/>
    <w:rsid w:val="00A70319"/>
    <w:rsid w:val="00A7050D"/>
    <w:rsid w:val="00A706CB"/>
    <w:rsid w:val="00A70AD0"/>
    <w:rsid w:val="00A71644"/>
    <w:rsid w:val="00A71AF2"/>
    <w:rsid w:val="00A71C96"/>
    <w:rsid w:val="00A71DCF"/>
    <w:rsid w:val="00A71FBB"/>
    <w:rsid w:val="00A724ED"/>
    <w:rsid w:val="00A72973"/>
    <w:rsid w:val="00A738D9"/>
    <w:rsid w:val="00A73E81"/>
    <w:rsid w:val="00A73EEB"/>
    <w:rsid w:val="00A74BED"/>
    <w:rsid w:val="00A75289"/>
    <w:rsid w:val="00A767E3"/>
    <w:rsid w:val="00A76AB7"/>
    <w:rsid w:val="00A76AD6"/>
    <w:rsid w:val="00A76EEB"/>
    <w:rsid w:val="00A775A6"/>
    <w:rsid w:val="00A775BE"/>
    <w:rsid w:val="00A7771B"/>
    <w:rsid w:val="00A77807"/>
    <w:rsid w:val="00A779F8"/>
    <w:rsid w:val="00A77A5B"/>
    <w:rsid w:val="00A77B59"/>
    <w:rsid w:val="00A8064D"/>
    <w:rsid w:val="00A809E2"/>
    <w:rsid w:val="00A80AA0"/>
    <w:rsid w:val="00A80B65"/>
    <w:rsid w:val="00A81D41"/>
    <w:rsid w:val="00A824E2"/>
    <w:rsid w:val="00A82E65"/>
    <w:rsid w:val="00A83A44"/>
    <w:rsid w:val="00A83C55"/>
    <w:rsid w:val="00A83E45"/>
    <w:rsid w:val="00A8416A"/>
    <w:rsid w:val="00A84962"/>
    <w:rsid w:val="00A84AB4"/>
    <w:rsid w:val="00A8574D"/>
    <w:rsid w:val="00A86373"/>
    <w:rsid w:val="00A86E8D"/>
    <w:rsid w:val="00A870E2"/>
    <w:rsid w:val="00A9042F"/>
    <w:rsid w:val="00A90DA2"/>
    <w:rsid w:val="00A91183"/>
    <w:rsid w:val="00A926D4"/>
    <w:rsid w:val="00A93911"/>
    <w:rsid w:val="00A93C52"/>
    <w:rsid w:val="00A94AD9"/>
    <w:rsid w:val="00A95CCE"/>
    <w:rsid w:val="00A9688F"/>
    <w:rsid w:val="00A97728"/>
    <w:rsid w:val="00AA1792"/>
    <w:rsid w:val="00AA182D"/>
    <w:rsid w:val="00AA3612"/>
    <w:rsid w:val="00AA376F"/>
    <w:rsid w:val="00AA4A23"/>
    <w:rsid w:val="00AA56A6"/>
    <w:rsid w:val="00AA5DDF"/>
    <w:rsid w:val="00AA5E52"/>
    <w:rsid w:val="00AA5FB7"/>
    <w:rsid w:val="00AA6756"/>
    <w:rsid w:val="00AA6841"/>
    <w:rsid w:val="00AA7435"/>
    <w:rsid w:val="00AA7481"/>
    <w:rsid w:val="00AB02DA"/>
    <w:rsid w:val="00AB0965"/>
    <w:rsid w:val="00AB0E93"/>
    <w:rsid w:val="00AB128D"/>
    <w:rsid w:val="00AB13EA"/>
    <w:rsid w:val="00AB146E"/>
    <w:rsid w:val="00AB1B7A"/>
    <w:rsid w:val="00AB2F8A"/>
    <w:rsid w:val="00AB5211"/>
    <w:rsid w:val="00AB64CA"/>
    <w:rsid w:val="00AB6D82"/>
    <w:rsid w:val="00AB6E3E"/>
    <w:rsid w:val="00AB74C3"/>
    <w:rsid w:val="00AB7C35"/>
    <w:rsid w:val="00AC0288"/>
    <w:rsid w:val="00AC0A35"/>
    <w:rsid w:val="00AC0C6B"/>
    <w:rsid w:val="00AC116F"/>
    <w:rsid w:val="00AC12AD"/>
    <w:rsid w:val="00AC17B9"/>
    <w:rsid w:val="00AC18C0"/>
    <w:rsid w:val="00AC2C67"/>
    <w:rsid w:val="00AC4186"/>
    <w:rsid w:val="00AC4209"/>
    <w:rsid w:val="00AC4269"/>
    <w:rsid w:val="00AC4848"/>
    <w:rsid w:val="00AC492A"/>
    <w:rsid w:val="00AC54F2"/>
    <w:rsid w:val="00AC5866"/>
    <w:rsid w:val="00AC5BC7"/>
    <w:rsid w:val="00AC6FA5"/>
    <w:rsid w:val="00AC7C02"/>
    <w:rsid w:val="00AD1233"/>
    <w:rsid w:val="00AD1B42"/>
    <w:rsid w:val="00AD21B1"/>
    <w:rsid w:val="00AD282B"/>
    <w:rsid w:val="00AD2C2B"/>
    <w:rsid w:val="00AD369E"/>
    <w:rsid w:val="00AD437C"/>
    <w:rsid w:val="00AD43B7"/>
    <w:rsid w:val="00AD4618"/>
    <w:rsid w:val="00AD4E1F"/>
    <w:rsid w:val="00AD5ADB"/>
    <w:rsid w:val="00AD5C9B"/>
    <w:rsid w:val="00AD5F4A"/>
    <w:rsid w:val="00AD65C9"/>
    <w:rsid w:val="00AD674E"/>
    <w:rsid w:val="00AD69D8"/>
    <w:rsid w:val="00AD763C"/>
    <w:rsid w:val="00AD764A"/>
    <w:rsid w:val="00AD76F0"/>
    <w:rsid w:val="00AD774E"/>
    <w:rsid w:val="00AD7985"/>
    <w:rsid w:val="00AD7B77"/>
    <w:rsid w:val="00AE0728"/>
    <w:rsid w:val="00AE0E1A"/>
    <w:rsid w:val="00AE0E6B"/>
    <w:rsid w:val="00AE1209"/>
    <w:rsid w:val="00AE17AE"/>
    <w:rsid w:val="00AE1A43"/>
    <w:rsid w:val="00AE1A5C"/>
    <w:rsid w:val="00AE1F19"/>
    <w:rsid w:val="00AE20AD"/>
    <w:rsid w:val="00AE2288"/>
    <w:rsid w:val="00AE25AF"/>
    <w:rsid w:val="00AE2FBB"/>
    <w:rsid w:val="00AE35E6"/>
    <w:rsid w:val="00AE3E80"/>
    <w:rsid w:val="00AE466D"/>
    <w:rsid w:val="00AE51BA"/>
    <w:rsid w:val="00AE5B7C"/>
    <w:rsid w:val="00AE5CFF"/>
    <w:rsid w:val="00AE5FE7"/>
    <w:rsid w:val="00AE62A9"/>
    <w:rsid w:val="00AE63EA"/>
    <w:rsid w:val="00AE640E"/>
    <w:rsid w:val="00AE698F"/>
    <w:rsid w:val="00AF00FD"/>
    <w:rsid w:val="00AF0400"/>
    <w:rsid w:val="00AF085E"/>
    <w:rsid w:val="00AF0C4E"/>
    <w:rsid w:val="00AF0D19"/>
    <w:rsid w:val="00AF0DB9"/>
    <w:rsid w:val="00AF0F00"/>
    <w:rsid w:val="00AF0FB6"/>
    <w:rsid w:val="00AF223F"/>
    <w:rsid w:val="00AF24D9"/>
    <w:rsid w:val="00AF25BA"/>
    <w:rsid w:val="00AF2616"/>
    <w:rsid w:val="00AF2F63"/>
    <w:rsid w:val="00AF35BA"/>
    <w:rsid w:val="00AF4288"/>
    <w:rsid w:val="00AF42F3"/>
    <w:rsid w:val="00AF447E"/>
    <w:rsid w:val="00AF4C90"/>
    <w:rsid w:val="00AF51F0"/>
    <w:rsid w:val="00AF5732"/>
    <w:rsid w:val="00AF5D66"/>
    <w:rsid w:val="00AF5FED"/>
    <w:rsid w:val="00AF62DB"/>
    <w:rsid w:val="00AF6C5A"/>
    <w:rsid w:val="00AF7196"/>
    <w:rsid w:val="00AF7643"/>
    <w:rsid w:val="00AF773E"/>
    <w:rsid w:val="00AF7CDB"/>
    <w:rsid w:val="00AF7D61"/>
    <w:rsid w:val="00AF7EDE"/>
    <w:rsid w:val="00B00191"/>
    <w:rsid w:val="00B00663"/>
    <w:rsid w:val="00B01476"/>
    <w:rsid w:val="00B02057"/>
    <w:rsid w:val="00B02C73"/>
    <w:rsid w:val="00B03031"/>
    <w:rsid w:val="00B03817"/>
    <w:rsid w:val="00B043B6"/>
    <w:rsid w:val="00B048F0"/>
    <w:rsid w:val="00B05236"/>
    <w:rsid w:val="00B05363"/>
    <w:rsid w:val="00B055C7"/>
    <w:rsid w:val="00B0593C"/>
    <w:rsid w:val="00B05A58"/>
    <w:rsid w:val="00B05B45"/>
    <w:rsid w:val="00B05B99"/>
    <w:rsid w:val="00B060EF"/>
    <w:rsid w:val="00B06A24"/>
    <w:rsid w:val="00B06CDB"/>
    <w:rsid w:val="00B07065"/>
    <w:rsid w:val="00B0720C"/>
    <w:rsid w:val="00B0765D"/>
    <w:rsid w:val="00B1010E"/>
    <w:rsid w:val="00B1019E"/>
    <w:rsid w:val="00B1096B"/>
    <w:rsid w:val="00B10ACF"/>
    <w:rsid w:val="00B111DF"/>
    <w:rsid w:val="00B11CC1"/>
    <w:rsid w:val="00B11F4C"/>
    <w:rsid w:val="00B11FD4"/>
    <w:rsid w:val="00B1234E"/>
    <w:rsid w:val="00B123BE"/>
    <w:rsid w:val="00B124FE"/>
    <w:rsid w:val="00B12DE4"/>
    <w:rsid w:val="00B12E15"/>
    <w:rsid w:val="00B1349E"/>
    <w:rsid w:val="00B1377C"/>
    <w:rsid w:val="00B1394E"/>
    <w:rsid w:val="00B13C9D"/>
    <w:rsid w:val="00B13CE4"/>
    <w:rsid w:val="00B1484C"/>
    <w:rsid w:val="00B15033"/>
    <w:rsid w:val="00B152E4"/>
    <w:rsid w:val="00B1552D"/>
    <w:rsid w:val="00B1566E"/>
    <w:rsid w:val="00B156EA"/>
    <w:rsid w:val="00B15E06"/>
    <w:rsid w:val="00B16624"/>
    <w:rsid w:val="00B1671E"/>
    <w:rsid w:val="00B17337"/>
    <w:rsid w:val="00B204BE"/>
    <w:rsid w:val="00B20C95"/>
    <w:rsid w:val="00B21058"/>
    <w:rsid w:val="00B217E1"/>
    <w:rsid w:val="00B21CB8"/>
    <w:rsid w:val="00B22FF0"/>
    <w:rsid w:val="00B230CE"/>
    <w:rsid w:val="00B23608"/>
    <w:rsid w:val="00B24BD2"/>
    <w:rsid w:val="00B24BEF"/>
    <w:rsid w:val="00B24C81"/>
    <w:rsid w:val="00B24CAC"/>
    <w:rsid w:val="00B24F90"/>
    <w:rsid w:val="00B2514B"/>
    <w:rsid w:val="00B25935"/>
    <w:rsid w:val="00B25DFF"/>
    <w:rsid w:val="00B25E17"/>
    <w:rsid w:val="00B25FB7"/>
    <w:rsid w:val="00B2680B"/>
    <w:rsid w:val="00B26D9A"/>
    <w:rsid w:val="00B26F13"/>
    <w:rsid w:val="00B270C4"/>
    <w:rsid w:val="00B27385"/>
    <w:rsid w:val="00B27B64"/>
    <w:rsid w:val="00B30262"/>
    <w:rsid w:val="00B30389"/>
    <w:rsid w:val="00B304B3"/>
    <w:rsid w:val="00B30846"/>
    <w:rsid w:val="00B30B43"/>
    <w:rsid w:val="00B30CA1"/>
    <w:rsid w:val="00B30F3F"/>
    <w:rsid w:val="00B31A5F"/>
    <w:rsid w:val="00B323D9"/>
    <w:rsid w:val="00B32678"/>
    <w:rsid w:val="00B32CFD"/>
    <w:rsid w:val="00B33295"/>
    <w:rsid w:val="00B3356D"/>
    <w:rsid w:val="00B338EA"/>
    <w:rsid w:val="00B34230"/>
    <w:rsid w:val="00B34B1F"/>
    <w:rsid w:val="00B34D11"/>
    <w:rsid w:val="00B3534B"/>
    <w:rsid w:val="00B353CA"/>
    <w:rsid w:val="00B353F6"/>
    <w:rsid w:val="00B35ECC"/>
    <w:rsid w:val="00B35F09"/>
    <w:rsid w:val="00B35FA3"/>
    <w:rsid w:val="00B35FEE"/>
    <w:rsid w:val="00B36BEA"/>
    <w:rsid w:val="00B373F1"/>
    <w:rsid w:val="00B37803"/>
    <w:rsid w:val="00B37BF8"/>
    <w:rsid w:val="00B37BFD"/>
    <w:rsid w:val="00B40813"/>
    <w:rsid w:val="00B41517"/>
    <w:rsid w:val="00B415BA"/>
    <w:rsid w:val="00B4200F"/>
    <w:rsid w:val="00B4271D"/>
    <w:rsid w:val="00B427F7"/>
    <w:rsid w:val="00B42972"/>
    <w:rsid w:val="00B429E0"/>
    <w:rsid w:val="00B42C8F"/>
    <w:rsid w:val="00B42EB7"/>
    <w:rsid w:val="00B432B5"/>
    <w:rsid w:val="00B4357F"/>
    <w:rsid w:val="00B4363D"/>
    <w:rsid w:val="00B4388C"/>
    <w:rsid w:val="00B439AF"/>
    <w:rsid w:val="00B43B27"/>
    <w:rsid w:val="00B43E17"/>
    <w:rsid w:val="00B43FBF"/>
    <w:rsid w:val="00B4418B"/>
    <w:rsid w:val="00B44630"/>
    <w:rsid w:val="00B44A2A"/>
    <w:rsid w:val="00B44BB1"/>
    <w:rsid w:val="00B44E06"/>
    <w:rsid w:val="00B45BF8"/>
    <w:rsid w:val="00B460A8"/>
    <w:rsid w:val="00B466FE"/>
    <w:rsid w:val="00B468FA"/>
    <w:rsid w:val="00B46954"/>
    <w:rsid w:val="00B46D48"/>
    <w:rsid w:val="00B46DC4"/>
    <w:rsid w:val="00B47133"/>
    <w:rsid w:val="00B47483"/>
    <w:rsid w:val="00B4753E"/>
    <w:rsid w:val="00B47658"/>
    <w:rsid w:val="00B47F25"/>
    <w:rsid w:val="00B504D2"/>
    <w:rsid w:val="00B5051B"/>
    <w:rsid w:val="00B50EA4"/>
    <w:rsid w:val="00B51D04"/>
    <w:rsid w:val="00B51F3F"/>
    <w:rsid w:val="00B52199"/>
    <w:rsid w:val="00B52B2B"/>
    <w:rsid w:val="00B532B8"/>
    <w:rsid w:val="00B53368"/>
    <w:rsid w:val="00B53D83"/>
    <w:rsid w:val="00B53F36"/>
    <w:rsid w:val="00B54976"/>
    <w:rsid w:val="00B54AE9"/>
    <w:rsid w:val="00B54FDF"/>
    <w:rsid w:val="00B55221"/>
    <w:rsid w:val="00B556DD"/>
    <w:rsid w:val="00B55F8C"/>
    <w:rsid w:val="00B56650"/>
    <w:rsid w:val="00B5765A"/>
    <w:rsid w:val="00B57A05"/>
    <w:rsid w:val="00B57A4E"/>
    <w:rsid w:val="00B6064C"/>
    <w:rsid w:val="00B606F5"/>
    <w:rsid w:val="00B60704"/>
    <w:rsid w:val="00B60AD0"/>
    <w:rsid w:val="00B60E65"/>
    <w:rsid w:val="00B6125B"/>
    <w:rsid w:val="00B6205D"/>
    <w:rsid w:val="00B6212B"/>
    <w:rsid w:val="00B62583"/>
    <w:rsid w:val="00B628D4"/>
    <w:rsid w:val="00B62A54"/>
    <w:rsid w:val="00B635A2"/>
    <w:rsid w:val="00B635C4"/>
    <w:rsid w:val="00B63708"/>
    <w:rsid w:val="00B63EC8"/>
    <w:rsid w:val="00B640F8"/>
    <w:rsid w:val="00B6421D"/>
    <w:rsid w:val="00B64E6B"/>
    <w:rsid w:val="00B65029"/>
    <w:rsid w:val="00B65415"/>
    <w:rsid w:val="00B654CE"/>
    <w:rsid w:val="00B6588C"/>
    <w:rsid w:val="00B65D84"/>
    <w:rsid w:val="00B65D9C"/>
    <w:rsid w:val="00B66313"/>
    <w:rsid w:val="00B667AF"/>
    <w:rsid w:val="00B701E9"/>
    <w:rsid w:val="00B701EC"/>
    <w:rsid w:val="00B70617"/>
    <w:rsid w:val="00B7096B"/>
    <w:rsid w:val="00B70AD1"/>
    <w:rsid w:val="00B70C77"/>
    <w:rsid w:val="00B70E82"/>
    <w:rsid w:val="00B7158F"/>
    <w:rsid w:val="00B721C3"/>
    <w:rsid w:val="00B72B5F"/>
    <w:rsid w:val="00B72C29"/>
    <w:rsid w:val="00B72FDE"/>
    <w:rsid w:val="00B731B1"/>
    <w:rsid w:val="00B7389A"/>
    <w:rsid w:val="00B739F3"/>
    <w:rsid w:val="00B73A8E"/>
    <w:rsid w:val="00B73E4E"/>
    <w:rsid w:val="00B74B6E"/>
    <w:rsid w:val="00B74C10"/>
    <w:rsid w:val="00B754EA"/>
    <w:rsid w:val="00B7598B"/>
    <w:rsid w:val="00B759CC"/>
    <w:rsid w:val="00B75B7C"/>
    <w:rsid w:val="00B75BD7"/>
    <w:rsid w:val="00B77048"/>
    <w:rsid w:val="00B7724A"/>
    <w:rsid w:val="00B7735A"/>
    <w:rsid w:val="00B77674"/>
    <w:rsid w:val="00B80012"/>
    <w:rsid w:val="00B80405"/>
    <w:rsid w:val="00B80B0A"/>
    <w:rsid w:val="00B815FB"/>
    <w:rsid w:val="00B818A1"/>
    <w:rsid w:val="00B81D53"/>
    <w:rsid w:val="00B821F4"/>
    <w:rsid w:val="00B82222"/>
    <w:rsid w:val="00B825E0"/>
    <w:rsid w:val="00B82A0F"/>
    <w:rsid w:val="00B82AD9"/>
    <w:rsid w:val="00B82BC3"/>
    <w:rsid w:val="00B82C37"/>
    <w:rsid w:val="00B82D27"/>
    <w:rsid w:val="00B83021"/>
    <w:rsid w:val="00B83144"/>
    <w:rsid w:val="00B8375F"/>
    <w:rsid w:val="00B83DB2"/>
    <w:rsid w:val="00B845DC"/>
    <w:rsid w:val="00B856BA"/>
    <w:rsid w:val="00B85C43"/>
    <w:rsid w:val="00B863BE"/>
    <w:rsid w:val="00B869A9"/>
    <w:rsid w:val="00B869C1"/>
    <w:rsid w:val="00B86AA2"/>
    <w:rsid w:val="00B86B08"/>
    <w:rsid w:val="00B86F77"/>
    <w:rsid w:val="00B872F3"/>
    <w:rsid w:val="00B87342"/>
    <w:rsid w:val="00B87463"/>
    <w:rsid w:val="00B878B0"/>
    <w:rsid w:val="00B87DF9"/>
    <w:rsid w:val="00B87E0C"/>
    <w:rsid w:val="00B90084"/>
    <w:rsid w:val="00B9009F"/>
    <w:rsid w:val="00B9018C"/>
    <w:rsid w:val="00B901B9"/>
    <w:rsid w:val="00B9177F"/>
    <w:rsid w:val="00B9183E"/>
    <w:rsid w:val="00B91B62"/>
    <w:rsid w:val="00B927BD"/>
    <w:rsid w:val="00B928A2"/>
    <w:rsid w:val="00B92971"/>
    <w:rsid w:val="00B92D4F"/>
    <w:rsid w:val="00B92DE7"/>
    <w:rsid w:val="00B94182"/>
    <w:rsid w:val="00B94638"/>
    <w:rsid w:val="00B95E84"/>
    <w:rsid w:val="00B96452"/>
    <w:rsid w:val="00B96D91"/>
    <w:rsid w:val="00B9737A"/>
    <w:rsid w:val="00B977C2"/>
    <w:rsid w:val="00B97960"/>
    <w:rsid w:val="00BA00E5"/>
    <w:rsid w:val="00BA0C70"/>
    <w:rsid w:val="00BA12EF"/>
    <w:rsid w:val="00BA200B"/>
    <w:rsid w:val="00BA2308"/>
    <w:rsid w:val="00BA289D"/>
    <w:rsid w:val="00BA37DE"/>
    <w:rsid w:val="00BA3AEF"/>
    <w:rsid w:val="00BA3C63"/>
    <w:rsid w:val="00BA40A3"/>
    <w:rsid w:val="00BA4A6D"/>
    <w:rsid w:val="00BA4FBA"/>
    <w:rsid w:val="00BA4FCA"/>
    <w:rsid w:val="00BA50E2"/>
    <w:rsid w:val="00BA51A5"/>
    <w:rsid w:val="00BA5273"/>
    <w:rsid w:val="00BA552C"/>
    <w:rsid w:val="00BA60D5"/>
    <w:rsid w:val="00BA61E4"/>
    <w:rsid w:val="00BA643A"/>
    <w:rsid w:val="00BA665D"/>
    <w:rsid w:val="00BA67E6"/>
    <w:rsid w:val="00BA6B05"/>
    <w:rsid w:val="00BA6F2F"/>
    <w:rsid w:val="00BA71FA"/>
    <w:rsid w:val="00BA71FD"/>
    <w:rsid w:val="00BA7372"/>
    <w:rsid w:val="00BB0339"/>
    <w:rsid w:val="00BB04E5"/>
    <w:rsid w:val="00BB08A9"/>
    <w:rsid w:val="00BB20F5"/>
    <w:rsid w:val="00BB2A9D"/>
    <w:rsid w:val="00BB2C13"/>
    <w:rsid w:val="00BB2DA2"/>
    <w:rsid w:val="00BB2F14"/>
    <w:rsid w:val="00BB3C83"/>
    <w:rsid w:val="00BB420F"/>
    <w:rsid w:val="00BB476C"/>
    <w:rsid w:val="00BB4E5A"/>
    <w:rsid w:val="00BB5032"/>
    <w:rsid w:val="00BB68CB"/>
    <w:rsid w:val="00BB6DBD"/>
    <w:rsid w:val="00BB777B"/>
    <w:rsid w:val="00BB7EAA"/>
    <w:rsid w:val="00BC0A55"/>
    <w:rsid w:val="00BC0A9D"/>
    <w:rsid w:val="00BC102E"/>
    <w:rsid w:val="00BC1162"/>
    <w:rsid w:val="00BC14C8"/>
    <w:rsid w:val="00BC1E22"/>
    <w:rsid w:val="00BC232C"/>
    <w:rsid w:val="00BC238F"/>
    <w:rsid w:val="00BC39C6"/>
    <w:rsid w:val="00BC3D7F"/>
    <w:rsid w:val="00BC4A66"/>
    <w:rsid w:val="00BC5206"/>
    <w:rsid w:val="00BC5656"/>
    <w:rsid w:val="00BC5E99"/>
    <w:rsid w:val="00BC622F"/>
    <w:rsid w:val="00BC6787"/>
    <w:rsid w:val="00BC6943"/>
    <w:rsid w:val="00BC6C39"/>
    <w:rsid w:val="00BC7100"/>
    <w:rsid w:val="00BC7317"/>
    <w:rsid w:val="00BC7403"/>
    <w:rsid w:val="00BD0D98"/>
    <w:rsid w:val="00BD17B8"/>
    <w:rsid w:val="00BD1CCE"/>
    <w:rsid w:val="00BD2632"/>
    <w:rsid w:val="00BD2956"/>
    <w:rsid w:val="00BD30B6"/>
    <w:rsid w:val="00BD38F0"/>
    <w:rsid w:val="00BD39AE"/>
    <w:rsid w:val="00BD4503"/>
    <w:rsid w:val="00BD4FBD"/>
    <w:rsid w:val="00BD601C"/>
    <w:rsid w:val="00BD633C"/>
    <w:rsid w:val="00BD65A8"/>
    <w:rsid w:val="00BD6720"/>
    <w:rsid w:val="00BD67D2"/>
    <w:rsid w:val="00BD7890"/>
    <w:rsid w:val="00BD7944"/>
    <w:rsid w:val="00BD7991"/>
    <w:rsid w:val="00BE048F"/>
    <w:rsid w:val="00BE07CF"/>
    <w:rsid w:val="00BE09C7"/>
    <w:rsid w:val="00BE1081"/>
    <w:rsid w:val="00BE1820"/>
    <w:rsid w:val="00BE18F5"/>
    <w:rsid w:val="00BE2366"/>
    <w:rsid w:val="00BE27E1"/>
    <w:rsid w:val="00BE27FE"/>
    <w:rsid w:val="00BE2A3F"/>
    <w:rsid w:val="00BE329C"/>
    <w:rsid w:val="00BE3997"/>
    <w:rsid w:val="00BE4799"/>
    <w:rsid w:val="00BE4BF0"/>
    <w:rsid w:val="00BE5CA9"/>
    <w:rsid w:val="00BE5DB6"/>
    <w:rsid w:val="00BE6723"/>
    <w:rsid w:val="00BE71B5"/>
    <w:rsid w:val="00BE7315"/>
    <w:rsid w:val="00BE777F"/>
    <w:rsid w:val="00BE7B96"/>
    <w:rsid w:val="00BE7E71"/>
    <w:rsid w:val="00BF00F3"/>
    <w:rsid w:val="00BF02E1"/>
    <w:rsid w:val="00BF09C2"/>
    <w:rsid w:val="00BF0B02"/>
    <w:rsid w:val="00BF0B73"/>
    <w:rsid w:val="00BF128D"/>
    <w:rsid w:val="00BF1A8D"/>
    <w:rsid w:val="00BF21DA"/>
    <w:rsid w:val="00BF292D"/>
    <w:rsid w:val="00BF29EB"/>
    <w:rsid w:val="00BF2FED"/>
    <w:rsid w:val="00BF3114"/>
    <w:rsid w:val="00BF34FF"/>
    <w:rsid w:val="00BF38EA"/>
    <w:rsid w:val="00BF3E5C"/>
    <w:rsid w:val="00BF3F76"/>
    <w:rsid w:val="00BF41BF"/>
    <w:rsid w:val="00BF4D34"/>
    <w:rsid w:val="00BF4DC4"/>
    <w:rsid w:val="00BF526C"/>
    <w:rsid w:val="00BF54F0"/>
    <w:rsid w:val="00BF5E22"/>
    <w:rsid w:val="00BF6A1C"/>
    <w:rsid w:val="00BF6A2C"/>
    <w:rsid w:val="00BF711E"/>
    <w:rsid w:val="00BF75F2"/>
    <w:rsid w:val="00BF771F"/>
    <w:rsid w:val="00BF7742"/>
    <w:rsid w:val="00BF7FD2"/>
    <w:rsid w:val="00C007D5"/>
    <w:rsid w:val="00C0112B"/>
    <w:rsid w:val="00C0126B"/>
    <w:rsid w:val="00C02025"/>
    <w:rsid w:val="00C02321"/>
    <w:rsid w:val="00C0256B"/>
    <w:rsid w:val="00C02FA3"/>
    <w:rsid w:val="00C036B8"/>
    <w:rsid w:val="00C037F1"/>
    <w:rsid w:val="00C038B3"/>
    <w:rsid w:val="00C04079"/>
    <w:rsid w:val="00C042F5"/>
    <w:rsid w:val="00C06049"/>
    <w:rsid w:val="00C06C67"/>
    <w:rsid w:val="00C06E24"/>
    <w:rsid w:val="00C06E28"/>
    <w:rsid w:val="00C070A8"/>
    <w:rsid w:val="00C07B69"/>
    <w:rsid w:val="00C10290"/>
    <w:rsid w:val="00C10A49"/>
    <w:rsid w:val="00C10C14"/>
    <w:rsid w:val="00C10E7A"/>
    <w:rsid w:val="00C1165B"/>
    <w:rsid w:val="00C118F2"/>
    <w:rsid w:val="00C12BCF"/>
    <w:rsid w:val="00C1326F"/>
    <w:rsid w:val="00C13F0D"/>
    <w:rsid w:val="00C141BD"/>
    <w:rsid w:val="00C14207"/>
    <w:rsid w:val="00C14537"/>
    <w:rsid w:val="00C1494C"/>
    <w:rsid w:val="00C14CBF"/>
    <w:rsid w:val="00C14FBA"/>
    <w:rsid w:val="00C1530A"/>
    <w:rsid w:val="00C15313"/>
    <w:rsid w:val="00C164A2"/>
    <w:rsid w:val="00C16735"/>
    <w:rsid w:val="00C16C09"/>
    <w:rsid w:val="00C16DF1"/>
    <w:rsid w:val="00C17124"/>
    <w:rsid w:val="00C20C5F"/>
    <w:rsid w:val="00C20F22"/>
    <w:rsid w:val="00C2136D"/>
    <w:rsid w:val="00C21545"/>
    <w:rsid w:val="00C21FDF"/>
    <w:rsid w:val="00C223DD"/>
    <w:rsid w:val="00C22818"/>
    <w:rsid w:val="00C22A40"/>
    <w:rsid w:val="00C22AB1"/>
    <w:rsid w:val="00C22C9C"/>
    <w:rsid w:val="00C231BB"/>
    <w:rsid w:val="00C2351C"/>
    <w:rsid w:val="00C2365C"/>
    <w:rsid w:val="00C23BCE"/>
    <w:rsid w:val="00C240C2"/>
    <w:rsid w:val="00C2478D"/>
    <w:rsid w:val="00C24896"/>
    <w:rsid w:val="00C2543C"/>
    <w:rsid w:val="00C26281"/>
    <w:rsid w:val="00C263E9"/>
    <w:rsid w:val="00C2658B"/>
    <w:rsid w:val="00C266DA"/>
    <w:rsid w:val="00C26AFE"/>
    <w:rsid w:val="00C26E57"/>
    <w:rsid w:val="00C26EC9"/>
    <w:rsid w:val="00C27334"/>
    <w:rsid w:val="00C30543"/>
    <w:rsid w:val="00C30B66"/>
    <w:rsid w:val="00C30C48"/>
    <w:rsid w:val="00C31197"/>
    <w:rsid w:val="00C31328"/>
    <w:rsid w:val="00C31F18"/>
    <w:rsid w:val="00C31FF6"/>
    <w:rsid w:val="00C32699"/>
    <w:rsid w:val="00C32820"/>
    <w:rsid w:val="00C32B14"/>
    <w:rsid w:val="00C32C65"/>
    <w:rsid w:val="00C32E3C"/>
    <w:rsid w:val="00C33386"/>
    <w:rsid w:val="00C333C8"/>
    <w:rsid w:val="00C344DC"/>
    <w:rsid w:val="00C34744"/>
    <w:rsid w:val="00C34A9D"/>
    <w:rsid w:val="00C35DE0"/>
    <w:rsid w:val="00C35F52"/>
    <w:rsid w:val="00C36257"/>
    <w:rsid w:val="00C363B8"/>
    <w:rsid w:val="00C363E2"/>
    <w:rsid w:val="00C36534"/>
    <w:rsid w:val="00C36717"/>
    <w:rsid w:val="00C36FCB"/>
    <w:rsid w:val="00C37152"/>
    <w:rsid w:val="00C37275"/>
    <w:rsid w:val="00C405BF"/>
    <w:rsid w:val="00C408E1"/>
    <w:rsid w:val="00C40A6B"/>
    <w:rsid w:val="00C40E48"/>
    <w:rsid w:val="00C410F9"/>
    <w:rsid w:val="00C4143D"/>
    <w:rsid w:val="00C41F49"/>
    <w:rsid w:val="00C42AC4"/>
    <w:rsid w:val="00C42E75"/>
    <w:rsid w:val="00C432CA"/>
    <w:rsid w:val="00C433F0"/>
    <w:rsid w:val="00C44AC7"/>
    <w:rsid w:val="00C44B14"/>
    <w:rsid w:val="00C44F8A"/>
    <w:rsid w:val="00C4511D"/>
    <w:rsid w:val="00C45FD0"/>
    <w:rsid w:val="00C4628C"/>
    <w:rsid w:val="00C462D2"/>
    <w:rsid w:val="00C466C5"/>
    <w:rsid w:val="00C46FA1"/>
    <w:rsid w:val="00C472E8"/>
    <w:rsid w:val="00C474C2"/>
    <w:rsid w:val="00C47878"/>
    <w:rsid w:val="00C479A1"/>
    <w:rsid w:val="00C5013E"/>
    <w:rsid w:val="00C507DB"/>
    <w:rsid w:val="00C51A8A"/>
    <w:rsid w:val="00C5229A"/>
    <w:rsid w:val="00C5269F"/>
    <w:rsid w:val="00C53A9C"/>
    <w:rsid w:val="00C54623"/>
    <w:rsid w:val="00C54688"/>
    <w:rsid w:val="00C54D62"/>
    <w:rsid w:val="00C54F0D"/>
    <w:rsid w:val="00C5503C"/>
    <w:rsid w:val="00C554E9"/>
    <w:rsid w:val="00C55914"/>
    <w:rsid w:val="00C55A6E"/>
    <w:rsid w:val="00C55D0B"/>
    <w:rsid w:val="00C55D66"/>
    <w:rsid w:val="00C56019"/>
    <w:rsid w:val="00C5613A"/>
    <w:rsid w:val="00C565FC"/>
    <w:rsid w:val="00C569B2"/>
    <w:rsid w:val="00C60644"/>
    <w:rsid w:val="00C60DE5"/>
    <w:rsid w:val="00C619E6"/>
    <w:rsid w:val="00C61D6A"/>
    <w:rsid w:val="00C61E01"/>
    <w:rsid w:val="00C61F75"/>
    <w:rsid w:val="00C6214F"/>
    <w:rsid w:val="00C62479"/>
    <w:rsid w:val="00C624A3"/>
    <w:rsid w:val="00C62D21"/>
    <w:rsid w:val="00C63579"/>
    <w:rsid w:val="00C6360C"/>
    <w:rsid w:val="00C637B0"/>
    <w:rsid w:val="00C6392C"/>
    <w:rsid w:val="00C63A8C"/>
    <w:rsid w:val="00C63ED9"/>
    <w:rsid w:val="00C649E6"/>
    <w:rsid w:val="00C64DE3"/>
    <w:rsid w:val="00C64F83"/>
    <w:rsid w:val="00C6532A"/>
    <w:rsid w:val="00C65344"/>
    <w:rsid w:val="00C656CB"/>
    <w:rsid w:val="00C65848"/>
    <w:rsid w:val="00C66729"/>
    <w:rsid w:val="00C67C19"/>
    <w:rsid w:val="00C67EB4"/>
    <w:rsid w:val="00C7049C"/>
    <w:rsid w:val="00C70D33"/>
    <w:rsid w:val="00C71297"/>
    <w:rsid w:val="00C71779"/>
    <w:rsid w:val="00C71D57"/>
    <w:rsid w:val="00C726B4"/>
    <w:rsid w:val="00C72E6F"/>
    <w:rsid w:val="00C7353E"/>
    <w:rsid w:val="00C73617"/>
    <w:rsid w:val="00C7369D"/>
    <w:rsid w:val="00C73AD0"/>
    <w:rsid w:val="00C73AEE"/>
    <w:rsid w:val="00C73C86"/>
    <w:rsid w:val="00C73D38"/>
    <w:rsid w:val="00C73EAD"/>
    <w:rsid w:val="00C74ADA"/>
    <w:rsid w:val="00C751E9"/>
    <w:rsid w:val="00C752C4"/>
    <w:rsid w:val="00C7534F"/>
    <w:rsid w:val="00C76251"/>
    <w:rsid w:val="00C7627A"/>
    <w:rsid w:val="00C76600"/>
    <w:rsid w:val="00C76EAD"/>
    <w:rsid w:val="00C770AD"/>
    <w:rsid w:val="00C772C4"/>
    <w:rsid w:val="00C77817"/>
    <w:rsid w:val="00C80530"/>
    <w:rsid w:val="00C8076E"/>
    <w:rsid w:val="00C8097C"/>
    <w:rsid w:val="00C80A75"/>
    <w:rsid w:val="00C80BB7"/>
    <w:rsid w:val="00C80BF9"/>
    <w:rsid w:val="00C80F8C"/>
    <w:rsid w:val="00C8120D"/>
    <w:rsid w:val="00C81791"/>
    <w:rsid w:val="00C81BBD"/>
    <w:rsid w:val="00C82447"/>
    <w:rsid w:val="00C824D6"/>
    <w:rsid w:val="00C8294C"/>
    <w:rsid w:val="00C82996"/>
    <w:rsid w:val="00C829F1"/>
    <w:rsid w:val="00C82CED"/>
    <w:rsid w:val="00C82D20"/>
    <w:rsid w:val="00C8319A"/>
    <w:rsid w:val="00C837E4"/>
    <w:rsid w:val="00C83811"/>
    <w:rsid w:val="00C838FE"/>
    <w:rsid w:val="00C847C2"/>
    <w:rsid w:val="00C84A4D"/>
    <w:rsid w:val="00C84E89"/>
    <w:rsid w:val="00C84FC5"/>
    <w:rsid w:val="00C856F9"/>
    <w:rsid w:val="00C8697F"/>
    <w:rsid w:val="00C86C55"/>
    <w:rsid w:val="00C8796E"/>
    <w:rsid w:val="00C9076C"/>
    <w:rsid w:val="00C90F17"/>
    <w:rsid w:val="00C92BB8"/>
    <w:rsid w:val="00C934AD"/>
    <w:rsid w:val="00C93611"/>
    <w:rsid w:val="00C93938"/>
    <w:rsid w:val="00C93F33"/>
    <w:rsid w:val="00C93F8C"/>
    <w:rsid w:val="00C94390"/>
    <w:rsid w:val="00C944F6"/>
    <w:rsid w:val="00C94535"/>
    <w:rsid w:val="00C949C5"/>
    <w:rsid w:val="00C94AEE"/>
    <w:rsid w:val="00C94DA5"/>
    <w:rsid w:val="00C95421"/>
    <w:rsid w:val="00C95BBD"/>
    <w:rsid w:val="00C95D5A"/>
    <w:rsid w:val="00C96324"/>
    <w:rsid w:val="00C96684"/>
    <w:rsid w:val="00C96AC9"/>
    <w:rsid w:val="00C96D23"/>
    <w:rsid w:val="00C97567"/>
    <w:rsid w:val="00C9785C"/>
    <w:rsid w:val="00C97BD8"/>
    <w:rsid w:val="00C97CD4"/>
    <w:rsid w:val="00CA00D0"/>
    <w:rsid w:val="00CA082F"/>
    <w:rsid w:val="00CA0A0B"/>
    <w:rsid w:val="00CA1136"/>
    <w:rsid w:val="00CA1341"/>
    <w:rsid w:val="00CA1351"/>
    <w:rsid w:val="00CA170E"/>
    <w:rsid w:val="00CA251D"/>
    <w:rsid w:val="00CA2EC7"/>
    <w:rsid w:val="00CA3051"/>
    <w:rsid w:val="00CA305E"/>
    <w:rsid w:val="00CA3742"/>
    <w:rsid w:val="00CA37A8"/>
    <w:rsid w:val="00CA39DE"/>
    <w:rsid w:val="00CA3D2E"/>
    <w:rsid w:val="00CA4557"/>
    <w:rsid w:val="00CA45AD"/>
    <w:rsid w:val="00CA4960"/>
    <w:rsid w:val="00CA653D"/>
    <w:rsid w:val="00CA66D0"/>
    <w:rsid w:val="00CA6C71"/>
    <w:rsid w:val="00CA6D55"/>
    <w:rsid w:val="00CA6E33"/>
    <w:rsid w:val="00CA7188"/>
    <w:rsid w:val="00CB0815"/>
    <w:rsid w:val="00CB0A0A"/>
    <w:rsid w:val="00CB1102"/>
    <w:rsid w:val="00CB1320"/>
    <w:rsid w:val="00CB1B6D"/>
    <w:rsid w:val="00CB1DED"/>
    <w:rsid w:val="00CB24BE"/>
    <w:rsid w:val="00CB29A9"/>
    <w:rsid w:val="00CB2CC1"/>
    <w:rsid w:val="00CB2CCC"/>
    <w:rsid w:val="00CB34A4"/>
    <w:rsid w:val="00CB34FB"/>
    <w:rsid w:val="00CB3508"/>
    <w:rsid w:val="00CB3AE4"/>
    <w:rsid w:val="00CB3EF3"/>
    <w:rsid w:val="00CB435F"/>
    <w:rsid w:val="00CB4384"/>
    <w:rsid w:val="00CB4B7C"/>
    <w:rsid w:val="00CB4B7F"/>
    <w:rsid w:val="00CB544D"/>
    <w:rsid w:val="00CB561B"/>
    <w:rsid w:val="00CB569A"/>
    <w:rsid w:val="00CB575A"/>
    <w:rsid w:val="00CB58EA"/>
    <w:rsid w:val="00CB60A4"/>
    <w:rsid w:val="00CB6559"/>
    <w:rsid w:val="00CB66A2"/>
    <w:rsid w:val="00CB6913"/>
    <w:rsid w:val="00CB6D9A"/>
    <w:rsid w:val="00CB6E89"/>
    <w:rsid w:val="00CB6F3F"/>
    <w:rsid w:val="00CB70CE"/>
    <w:rsid w:val="00CB72C1"/>
    <w:rsid w:val="00CB7B2E"/>
    <w:rsid w:val="00CB7BBF"/>
    <w:rsid w:val="00CC1A17"/>
    <w:rsid w:val="00CC1A7A"/>
    <w:rsid w:val="00CC2D4E"/>
    <w:rsid w:val="00CC3379"/>
    <w:rsid w:val="00CC371E"/>
    <w:rsid w:val="00CC3C0E"/>
    <w:rsid w:val="00CC47E6"/>
    <w:rsid w:val="00CC536F"/>
    <w:rsid w:val="00CC5461"/>
    <w:rsid w:val="00CC56BE"/>
    <w:rsid w:val="00CC56DB"/>
    <w:rsid w:val="00CC5775"/>
    <w:rsid w:val="00CC595D"/>
    <w:rsid w:val="00CC5A35"/>
    <w:rsid w:val="00CC5D18"/>
    <w:rsid w:val="00CC61B2"/>
    <w:rsid w:val="00CC64EE"/>
    <w:rsid w:val="00CC65AD"/>
    <w:rsid w:val="00CC688D"/>
    <w:rsid w:val="00CC6E51"/>
    <w:rsid w:val="00CC7284"/>
    <w:rsid w:val="00CC7298"/>
    <w:rsid w:val="00CC7595"/>
    <w:rsid w:val="00CC7B17"/>
    <w:rsid w:val="00CC7B93"/>
    <w:rsid w:val="00CD0433"/>
    <w:rsid w:val="00CD0953"/>
    <w:rsid w:val="00CD0F08"/>
    <w:rsid w:val="00CD1642"/>
    <w:rsid w:val="00CD1BBC"/>
    <w:rsid w:val="00CD21B8"/>
    <w:rsid w:val="00CD23C4"/>
    <w:rsid w:val="00CD260B"/>
    <w:rsid w:val="00CD271A"/>
    <w:rsid w:val="00CD36A8"/>
    <w:rsid w:val="00CD371C"/>
    <w:rsid w:val="00CD48CF"/>
    <w:rsid w:val="00CD48D2"/>
    <w:rsid w:val="00CD4F07"/>
    <w:rsid w:val="00CD5877"/>
    <w:rsid w:val="00CD6332"/>
    <w:rsid w:val="00CD6CF3"/>
    <w:rsid w:val="00CD6F60"/>
    <w:rsid w:val="00CD77EA"/>
    <w:rsid w:val="00CD7EC6"/>
    <w:rsid w:val="00CD7F22"/>
    <w:rsid w:val="00CD7FC4"/>
    <w:rsid w:val="00CE030F"/>
    <w:rsid w:val="00CE032E"/>
    <w:rsid w:val="00CE03D8"/>
    <w:rsid w:val="00CE10FE"/>
    <w:rsid w:val="00CE13BC"/>
    <w:rsid w:val="00CE206F"/>
    <w:rsid w:val="00CE27A7"/>
    <w:rsid w:val="00CE2BE1"/>
    <w:rsid w:val="00CE333E"/>
    <w:rsid w:val="00CE38DD"/>
    <w:rsid w:val="00CE38F5"/>
    <w:rsid w:val="00CE3BF6"/>
    <w:rsid w:val="00CE3EFF"/>
    <w:rsid w:val="00CE4ABD"/>
    <w:rsid w:val="00CE4FB9"/>
    <w:rsid w:val="00CE5133"/>
    <w:rsid w:val="00CE54C9"/>
    <w:rsid w:val="00CE5669"/>
    <w:rsid w:val="00CE5CEC"/>
    <w:rsid w:val="00CE691B"/>
    <w:rsid w:val="00CE6B8A"/>
    <w:rsid w:val="00CE7835"/>
    <w:rsid w:val="00CE7B70"/>
    <w:rsid w:val="00CE7FD3"/>
    <w:rsid w:val="00CF0042"/>
    <w:rsid w:val="00CF162E"/>
    <w:rsid w:val="00CF18A5"/>
    <w:rsid w:val="00CF199E"/>
    <w:rsid w:val="00CF1DA8"/>
    <w:rsid w:val="00CF1FC7"/>
    <w:rsid w:val="00CF22B5"/>
    <w:rsid w:val="00CF42E7"/>
    <w:rsid w:val="00CF48F2"/>
    <w:rsid w:val="00CF5470"/>
    <w:rsid w:val="00CF5C33"/>
    <w:rsid w:val="00CF5E68"/>
    <w:rsid w:val="00CF6528"/>
    <w:rsid w:val="00CF683B"/>
    <w:rsid w:val="00CF6FD0"/>
    <w:rsid w:val="00CF76F2"/>
    <w:rsid w:val="00CF7DAF"/>
    <w:rsid w:val="00D0073C"/>
    <w:rsid w:val="00D00CE3"/>
    <w:rsid w:val="00D0129B"/>
    <w:rsid w:val="00D014C9"/>
    <w:rsid w:val="00D0154C"/>
    <w:rsid w:val="00D019F6"/>
    <w:rsid w:val="00D01A9B"/>
    <w:rsid w:val="00D01E4C"/>
    <w:rsid w:val="00D01FBB"/>
    <w:rsid w:val="00D02065"/>
    <w:rsid w:val="00D024B5"/>
    <w:rsid w:val="00D025EF"/>
    <w:rsid w:val="00D026A2"/>
    <w:rsid w:val="00D02DE6"/>
    <w:rsid w:val="00D03B84"/>
    <w:rsid w:val="00D03C0F"/>
    <w:rsid w:val="00D04380"/>
    <w:rsid w:val="00D049FF"/>
    <w:rsid w:val="00D04C55"/>
    <w:rsid w:val="00D051EF"/>
    <w:rsid w:val="00D05424"/>
    <w:rsid w:val="00D05611"/>
    <w:rsid w:val="00D05CFF"/>
    <w:rsid w:val="00D05DD1"/>
    <w:rsid w:val="00D0660E"/>
    <w:rsid w:val="00D06800"/>
    <w:rsid w:val="00D06D3A"/>
    <w:rsid w:val="00D06E09"/>
    <w:rsid w:val="00D07721"/>
    <w:rsid w:val="00D07D04"/>
    <w:rsid w:val="00D07E5B"/>
    <w:rsid w:val="00D10435"/>
    <w:rsid w:val="00D10C26"/>
    <w:rsid w:val="00D10CB4"/>
    <w:rsid w:val="00D10D87"/>
    <w:rsid w:val="00D10F35"/>
    <w:rsid w:val="00D11395"/>
    <w:rsid w:val="00D11C73"/>
    <w:rsid w:val="00D11E6A"/>
    <w:rsid w:val="00D11ED5"/>
    <w:rsid w:val="00D120CF"/>
    <w:rsid w:val="00D1212E"/>
    <w:rsid w:val="00D122EA"/>
    <w:rsid w:val="00D12D4D"/>
    <w:rsid w:val="00D12E17"/>
    <w:rsid w:val="00D12EA6"/>
    <w:rsid w:val="00D13BD0"/>
    <w:rsid w:val="00D13C4F"/>
    <w:rsid w:val="00D13CAB"/>
    <w:rsid w:val="00D147BD"/>
    <w:rsid w:val="00D14AFB"/>
    <w:rsid w:val="00D14B6D"/>
    <w:rsid w:val="00D14CF0"/>
    <w:rsid w:val="00D151C6"/>
    <w:rsid w:val="00D15906"/>
    <w:rsid w:val="00D15EDF"/>
    <w:rsid w:val="00D15FEA"/>
    <w:rsid w:val="00D165F3"/>
    <w:rsid w:val="00D16C5C"/>
    <w:rsid w:val="00D1706B"/>
    <w:rsid w:val="00D175A5"/>
    <w:rsid w:val="00D17B63"/>
    <w:rsid w:val="00D2059A"/>
    <w:rsid w:val="00D206A7"/>
    <w:rsid w:val="00D20C33"/>
    <w:rsid w:val="00D20D52"/>
    <w:rsid w:val="00D20FAC"/>
    <w:rsid w:val="00D210B3"/>
    <w:rsid w:val="00D21A91"/>
    <w:rsid w:val="00D22433"/>
    <w:rsid w:val="00D23AD2"/>
    <w:rsid w:val="00D240AE"/>
    <w:rsid w:val="00D24BA0"/>
    <w:rsid w:val="00D252A2"/>
    <w:rsid w:val="00D254EE"/>
    <w:rsid w:val="00D25519"/>
    <w:rsid w:val="00D25994"/>
    <w:rsid w:val="00D25F99"/>
    <w:rsid w:val="00D261F9"/>
    <w:rsid w:val="00D27DAB"/>
    <w:rsid w:val="00D27F14"/>
    <w:rsid w:val="00D30550"/>
    <w:rsid w:val="00D31EB9"/>
    <w:rsid w:val="00D32978"/>
    <w:rsid w:val="00D329E2"/>
    <w:rsid w:val="00D32B5A"/>
    <w:rsid w:val="00D32F41"/>
    <w:rsid w:val="00D32F70"/>
    <w:rsid w:val="00D33E36"/>
    <w:rsid w:val="00D342D1"/>
    <w:rsid w:val="00D3449F"/>
    <w:rsid w:val="00D345CF"/>
    <w:rsid w:val="00D34C70"/>
    <w:rsid w:val="00D35A93"/>
    <w:rsid w:val="00D362CF"/>
    <w:rsid w:val="00D36363"/>
    <w:rsid w:val="00D3656A"/>
    <w:rsid w:val="00D36654"/>
    <w:rsid w:val="00D367A7"/>
    <w:rsid w:val="00D36DAE"/>
    <w:rsid w:val="00D412EA"/>
    <w:rsid w:val="00D414F0"/>
    <w:rsid w:val="00D4150D"/>
    <w:rsid w:val="00D41D65"/>
    <w:rsid w:val="00D41E75"/>
    <w:rsid w:val="00D42233"/>
    <w:rsid w:val="00D42880"/>
    <w:rsid w:val="00D42CFD"/>
    <w:rsid w:val="00D42FC4"/>
    <w:rsid w:val="00D433C8"/>
    <w:rsid w:val="00D435E6"/>
    <w:rsid w:val="00D43613"/>
    <w:rsid w:val="00D439F3"/>
    <w:rsid w:val="00D4457D"/>
    <w:rsid w:val="00D44F4B"/>
    <w:rsid w:val="00D452EB"/>
    <w:rsid w:val="00D45405"/>
    <w:rsid w:val="00D45424"/>
    <w:rsid w:val="00D45501"/>
    <w:rsid w:val="00D456D7"/>
    <w:rsid w:val="00D4589D"/>
    <w:rsid w:val="00D45C3D"/>
    <w:rsid w:val="00D460F3"/>
    <w:rsid w:val="00D46A14"/>
    <w:rsid w:val="00D46AC3"/>
    <w:rsid w:val="00D46BBD"/>
    <w:rsid w:val="00D471B4"/>
    <w:rsid w:val="00D476C8"/>
    <w:rsid w:val="00D50460"/>
    <w:rsid w:val="00D50B27"/>
    <w:rsid w:val="00D50B5A"/>
    <w:rsid w:val="00D51855"/>
    <w:rsid w:val="00D52445"/>
    <w:rsid w:val="00D525BB"/>
    <w:rsid w:val="00D5270D"/>
    <w:rsid w:val="00D529DB"/>
    <w:rsid w:val="00D52B8C"/>
    <w:rsid w:val="00D52D78"/>
    <w:rsid w:val="00D52DB9"/>
    <w:rsid w:val="00D52F87"/>
    <w:rsid w:val="00D53002"/>
    <w:rsid w:val="00D533EE"/>
    <w:rsid w:val="00D54E9E"/>
    <w:rsid w:val="00D55353"/>
    <w:rsid w:val="00D558EA"/>
    <w:rsid w:val="00D5680D"/>
    <w:rsid w:val="00D569FA"/>
    <w:rsid w:val="00D57357"/>
    <w:rsid w:val="00D57478"/>
    <w:rsid w:val="00D5765B"/>
    <w:rsid w:val="00D57CBB"/>
    <w:rsid w:val="00D57CDE"/>
    <w:rsid w:val="00D57FF3"/>
    <w:rsid w:val="00D60A5F"/>
    <w:rsid w:val="00D60C65"/>
    <w:rsid w:val="00D60D28"/>
    <w:rsid w:val="00D60DAD"/>
    <w:rsid w:val="00D61A9C"/>
    <w:rsid w:val="00D62684"/>
    <w:rsid w:val="00D62D52"/>
    <w:rsid w:val="00D62D96"/>
    <w:rsid w:val="00D62DED"/>
    <w:rsid w:val="00D62E97"/>
    <w:rsid w:val="00D63386"/>
    <w:rsid w:val="00D63653"/>
    <w:rsid w:val="00D64580"/>
    <w:rsid w:val="00D6471C"/>
    <w:rsid w:val="00D64A61"/>
    <w:rsid w:val="00D65167"/>
    <w:rsid w:val="00D653B9"/>
    <w:rsid w:val="00D65964"/>
    <w:rsid w:val="00D65975"/>
    <w:rsid w:val="00D65A4B"/>
    <w:rsid w:val="00D65F9D"/>
    <w:rsid w:val="00D66584"/>
    <w:rsid w:val="00D66666"/>
    <w:rsid w:val="00D67188"/>
    <w:rsid w:val="00D704E8"/>
    <w:rsid w:val="00D7066F"/>
    <w:rsid w:val="00D7072C"/>
    <w:rsid w:val="00D716C2"/>
    <w:rsid w:val="00D71A7F"/>
    <w:rsid w:val="00D7250B"/>
    <w:rsid w:val="00D725FC"/>
    <w:rsid w:val="00D727CB"/>
    <w:rsid w:val="00D72F62"/>
    <w:rsid w:val="00D72FB7"/>
    <w:rsid w:val="00D73844"/>
    <w:rsid w:val="00D73B8C"/>
    <w:rsid w:val="00D745DD"/>
    <w:rsid w:val="00D75172"/>
    <w:rsid w:val="00D75BAA"/>
    <w:rsid w:val="00D7607C"/>
    <w:rsid w:val="00D7639B"/>
    <w:rsid w:val="00D76BAC"/>
    <w:rsid w:val="00D77C7F"/>
    <w:rsid w:val="00D77D92"/>
    <w:rsid w:val="00D804CD"/>
    <w:rsid w:val="00D8086F"/>
    <w:rsid w:val="00D81126"/>
    <w:rsid w:val="00D81162"/>
    <w:rsid w:val="00D8129E"/>
    <w:rsid w:val="00D81565"/>
    <w:rsid w:val="00D81609"/>
    <w:rsid w:val="00D81682"/>
    <w:rsid w:val="00D82332"/>
    <w:rsid w:val="00D83611"/>
    <w:rsid w:val="00D842EF"/>
    <w:rsid w:val="00D84C72"/>
    <w:rsid w:val="00D84F3A"/>
    <w:rsid w:val="00D85F54"/>
    <w:rsid w:val="00D86C16"/>
    <w:rsid w:val="00D86FE0"/>
    <w:rsid w:val="00D87242"/>
    <w:rsid w:val="00D8759F"/>
    <w:rsid w:val="00D87C37"/>
    <w:rsid w:val="00D90112"/>
    <w:rsid w:val="00D902B5"/>
    <w:rsid w:val="00D902D0"/>
    <w:rsid w:val="00D90633"/>
    <w:rsid w:val="00D9085E"/>
    <w:rsid w:val="00D90895"/>
    <w:rsid w:val="00D908EB"/>
    <w:rsid w:val="00D90D7A"/>
    <w:rsid w:val="00D91158"/>
    <w:rsid w:val="00D9122E"/>
    <w:rsid w:val="00D915E6"/>
    <w:rsid w:val="00D915F7"/>
    <w:rsid w:val="00D92899"/>
    <w:rsid w:val="00D92A22"/>
    <w:rsid w:val="00D92D83"/>
    <w:rsid w:val="00D92D91"/>
    <w:rsid w:val="00D92FB6"/>
    <w:rsid w:val="00D9337D"/>
    <w:rsid w:val="00D9384F"/>
    <w:rsid w:val="00D93E96"/>
    <w:rsid w:val="00D94221"/>
    <w:rsid w:val="00D943BF"/>
    <w:rsid w:val="00D94BA6"/>
    <w:rsid w:val="00D956B9"/>
    <w:rsid w:val="00D956E0"/>
    <w:rsid w:val="00D957E6"/>
    <w:rsid w:val="00D95BFE"/>
    <w:rsid w:val="00D9659C"/>
    <w:rsid w:val="00D96A61"/>
    <w:rsid w:val="00D96E90"/>
    <w:rsid w:val="00D96FCC"/>
    <w:rsid w:val="00D9730D"/>
    <w:rsid w:val="00DA046A"/>
    <w:rsid w:val="00DA04DE"/>
    <w:rsid w:val="00DA0A70"/>
    <w:rsid w:val="00DA0B9C"/>
    <w:rsid w:val="00DA0E86"/>
    <w:rsid w:val="00DA14EE"/>
    <w:rsid w:val="00DA1752"/>
    <w:rsid w:val="00DA18D8"/>
    <w:rsid w:val="00DA1EF6"/>
    <w:rsid w:val="00DA2362"/>
    <w:rsid w:val="00DA2387"/>
    <w:rsid w:val="00DA2ADD"/>
    <w:rsid w:val="00DA307C"/>
    <w:rsid w:val="00DA33A9"/>
    <w:rsid w:val="00DA4574"/>
    <w:rsid w:val="00DA48D3"/>
    <w:rsid w:val="00DA613E"/>
    <w:rsid w:val="00DA62CD"/>
    <w:rsid w:val="00DA6641"/>
    <w:rsid w:val="00DA6D27"/>
    <w:rsid w:val="00DA6FA2"/>
    <w:rsid w:val="00DA7558"/>
    <w:rsid w:val="00DA763B"/>
    <w:rsid w:val="00DA7F49"/>
    <w:rsid w:val="00DB06E5"/>
    <w:rsid w:val="00DB0D05"/>
    <w:rsid w:val="00DB0D78"/>
    <w:rsid w:val="00DB0DD7"/>
    <w:rsid w:val="00DB14C7"/>
    <w:rsid w:val="00DB1ED4"/>
    <w:rsid w:val="00DB24FF"/>
    <w:rsid w:val="00DB297E"/>
    <w:rsid w:val="00DB2C70"/>
    <w:rsid w:val="00DB31BC"/>
    <w:rsid w:val="00DB3399"/>
    <w:rsid w:val="00DB3458"/>
    <w:rsid w:val="00DB36DB"/>
    <w:rsid w:val="00DB399A"/>
    <w:rsid w:val="00DB4EEB"/>
    <w:rsid w:val="00DB50EA"/>
    <w:rsid w:val="00DB5211"/>
    <w:rsid w:val="00DB521C"/>
    <w:rsid w:val="00DB5873"/>
    <w:rsid w:val="00DB5CCB"/>
    <w:rsid w:val="00DB603B"/>
    <w:rsid w:val="00DB6645"/>
    <w:rsid w:val="00DB6DF8"/>
    <w:rsid w:val="00DB708C"/>
    <w:rsid w:val="00DB72F7"/>
    <w:rsid w:val="00DB780C"/>
    <w:rsid w:val="00DB789C"/>
    <w:rsid w:val="00DB7BC3"/>
    <w:rsid w:val="00DC1607"/>
    <w:rsid w:val="00DC177E"/>
    <w:rsid w:val="00DC17BE"/>
    <w:rsid w:val="00DC1EDB"/>
    <w:rsid w:val="00DC220F"/>
    <w:rsid w:val="00DC230D"/>
    <w:rsid w:val="00DC2803"/>
    <w:rsid w:val="00DC2CE3"/>
    <w:rsid w:val="00DC2F04"/>
    <w:rsid w:val="00DC3210"/>
    <w:rsid w:val="00DC3239"/>
    <w:rsid w:val="00DC37C6"/>
    <w:rsid w:val="00DC38A9"/>
    <w:rsid w:val="00DC3FFE"/>
    <w:rsid w:val="00DC40C7"/>
    <w:rsid w:val="00DC41E3"/>
    <w:rsid w:val="00DC4553"/>
    <w:rsid w:val="00DC4F97"/>
    <w:rsid w:val="00DC55ED"/>
    <w:rsid w:val="00DC570A"/>
    <w:rsid w:val="00DC6AE7"/>
    <w:rsid w:val="00DC6D5D"/>
    <w:rsid w:val="00DC72C3"/>
    <w:rsid w:val="00DC73F8"/>
    <w:rsid w:val="00DC7577"/>
    <w:rsid w:val="00DC7C45"/>
    <w:rsid w:val="00DC7F0E"/>
    <w:rsid w:val="00DD0038"/>
    <w:rsid w:val="00DD0725"/>
    <w:rsid w:val="00DD07D5"/>
    <w:rsid w:val="00DD19C3"/>
    <w:rsid w:val="00DD1F1E"/>
    <w:rsid w:val="00DD200C"/>
    <w:rsid w:val="00DD2A89"/>
    <w:rsid w:val="00DD2D28"/>
    <w:rsid w:val="00DD2F4A"/>
    <w:rsid w:val="00DD30A9"/>
    <w:rsid w:val="00DD31DA"/>
    <w:rsid w:val="00DD3B07"/>
    <w:rsid w:val="00DD4089"/>
    <w:rsid w:val="00DD415A"/>
    <w:rsid w:val="00DD43FE"/>
    <w:rsid w:val="00DD528A"/>
    <w:rsid w:val="00DD5A11"/>
    <w:rsid w:val="00DD5EDE"/>
    <w:rsid w:val="00DD6529"/>
    <w:rsid w:val="00DD66CF"/>
    <w:rsid w:val="00DD7907"/>
    <w:rsid w:val="00DE05BB"/>
    <w:rsid w:val="00DE09F3"/>
    <w:rsid w:val="00DE0B29"/>
    <w:rsid w:val="00DE1936"/>
    <w:rsid w:val="00DE2230"/>
    <w:rsid w:val="00DE2751"/>
    <w:rsid w:val="00DE29FF"/>
    <w:rsid w:val="00DE30E8"/>
    <w:rsid w:val="00DE3880"/>
    <w:rsid w:val="00DE3FC1"/>
    <w:rsid w:val="00DE4446"/>
    <w:rsid w:val="00DE62D8"/>
    <w:rsid w:val="00DE632E"/>
    <w:rsid w:val="00DE6A29"/>
    <w:rsid w:val="00DE7CC1"/>
    <w:rsid w:val="00DE7E9C"/>
    <w:rsid w:val="00DF001D"/>
    <w:rsid w:val="00DF0A4D"/>
    <w:rsid w:val="00DF1985"/>
    <w:rsid w:val="00DF2035"/>
    <w:rsid w:val="00DF2A3E"/>
    <w:rsid w:val="00DF2C72"/>
    <w:rsid w:val="00DF3740"/>
    <w:rsid w:val="00DF39BF"/>
    <w:rsid w:val="00DF3F2C"/>
    <w:rsid w:val="00DF4B6C"/>
    <w:rsid w:val="00DF559A"/>
    <w:rsid w:val="00DF55E9"/>
    <w:rsid w:val="00DF5A36"/>
    <w:rsid w:val="00DF5F00"/>
    <w:rsid w:val="00DF6524"/>
    <w:rsid w:val="00DF6F6D"/>
    <w:rsid w:val="00DF7294"/>
    <w:rsid w:val="00DF7322"/>
    <w:rsid w:val="00DF75CF"/>
    <w:rsid w:val="00E009D9"/>
    <w:rsid w:val="00E00B3A"/>
    <w:rsid w:val="00E016C3"/>
    <w:rsid w:val="00E01BC3"/>
    <w:rsid w:val="00E022F7"/>
    <w:rsid w:val="00E0230B"/>
    <w:rsid w:val="00E02413"/>
    <w:rsid w:val="00E02566"/>
    <w:rsid w:val="00E0293E"/>
    <w:rsid w:val="00E02F10"/>
    <w:rsid w:val="00E03146"/>
    <w:rsid w:val="00E03184"/>
    <w:rsid w:val="00E035AE"/>
    <w:rsid w:val="00E0396E"/>
    <w:rsid w:val="00E0579C"/>
    <w:rsid w:val="00E05AD2"/>
    <w:rsid w:val="00E06D14"/>
    <w:rsid w:val="00E07043"/>
    <w:rsid w:val="00E07FA7"/>
    <w:rsid w:val="00E10814"/>
    <w:rsid w:val="00E10AE0"/>
    <w:rsid w:val="00E10C5F"/>
    <w:rsid w:val="00E111B3"/>
    <w:rsid w:val="00E1277E"/>
    <w:rsid w:val="00E1305E"/>
    <w:rsid w:val="00E130CB"/>
    <w:rsid w:val="00E130D2"/>
    <w:rsid w:val="00E13471"/>
    <w:rsid w:val="00E13745"/>
    <w:rsid w:val="00E13803"/>
    <w:rsid w:val="00E13DA2"/>
    <w:rsid w:val="00E14015"/>
    <w:rsid w:val="00E14F43"/>
    <w:rsid w:val="00E16471"/>
    <w:rsid w:val="00E17869"/>
    <w:rsid w:val="00E20188"/>
    <w:rsid w:val="00E20214"/>
    <w:rsid w:val="00E20323"/>
    <w:rsid w:val="00E20B33"/>
    <w:rsid w:val="00E211EA"/>
    <w:rsid w:val="00E2125C"/>
    <w:rsid w:val="00E21B62"/>
    <w:rsid w:val="00E22178"/>
    <w:rsid w:val="00E224A1"/>
    <w:rsid w:val="00E22838"/>
    <w:rsid w:val="00E228E6"/>
    <w:rsid w:val="00E22A57"/>
    <w:rsid w:val="00E2307A"/>
    <w:rsid w:val="00E23B82"/>
    <w:rsid w:val="00E23D02"/>
    <w:rsid w:val="00E245E4"/>
    <w:rsid w:val="00E2469B"/>
    <w:rsid w:val="00E24DD9"/>
    <w:rsid w:val="00E257C4"/>
    <w:rsid w:val="00E25866"/>
    <w:rsid w:val="00E25C45"/>
    <w:rsid w:val="00E26078"/>
    <w:rsid w:val="00E260F2"/>
    <w:rsid w:val="00E2628A"/>
    <w:rsid w:val="00E265B4"/>
    <w:rsid w:val="00E26E36"/>
    <w:rsid w:val="00E26E53"/>
    <w:rsid w:val="00E27045"/>
    <w:rsid w:val="00E27926"/>
    <w:rsid w:val="00E302AF"/>
    <w:rsid w:val="00E3064B"/>
    <w:rsid w:val="00E30D15"/>
    <w:rsid w:val="00E31443"/>
    <w:rsid w:val="00E32015"/>
    <w:rsid w:val="00E32295"/>
    <w:rsid w:val="00E3282F"/>
    <w:rsid w:val="00E347A7"/>
    <w:rsid w:val="00E34C07"/>
    <w:rsid w:val="00E3580A"/>
    <w:rsid w:val="00E35954"/>
    <w:rsid w:val="00E359EA"/>
    <w:rsid w:val="00E35BBC"/>
    <w:rsid w:val="00E35EDA"/>
    <w:rsid w:val="00E360E5"/>
    <w:rsid w:val="00E36CAA"/>
    <w:rsid w:val="00E36D87"/>
    <w:rsid w:val="00E37149"/>
    <w:rsid w:val="00E373DA"/>
    <w:rsid w:val="00E379CE"/>
    <w:rsid w:val="00E40780"/>
    <w:rsid w:val="00E40A4E"/>
    <w:rsid w:val="00E40BC6"/>
    <w:rsid w:val="00E41283"/>
    <w:rsid w:val="00E4166F"/>
    <w:rsid w:val="00E41780"/>
    <w:rsid w:val="00E41A1D"/>
    <w:rsid w:val="00E41FC7"/>
    <w:rsid w:val="00E4273A"/>
    <w:rsid w:val="00E42D64"/>
    <w:rsid w:val="00E43CD8"/>
    <w:rsid w:val="00E44045"/>
    <w:rsid w:val="00E44574"/>
    <w:rsid w:val="00E4563C"/>
    <w:rsid w:val="00E458FC"/>
    <w:rsid w:val="00E45905"/>
    <w:rsid w:val="00E45983"/>
    <w:rsid w:val="00E45B09"/>
    <w:rsid w:val="00E45EA4"/>
    <w:rsid w:val="00E46B4F"/>
    <w:rsid w:val="00E46D3A"/>
    <w:rsid w:val="00E46F29"/>
    <w:rsid w:val="00E47353"/>
    <w:rsid w:val="00E47C34"/>
    <w:rsid w:val="00E5014F"/>
    <w:rsid w:val="00E50D2F"/>
    <w:rsid w:val="00E51138"/>
    <w:rsid w:val="00E51228"/>
    <w:rsid w:val="00E51321"/>
    <w:rsid w:val="00E5150C"/>
    <w:rsid w:val="00E51599"/>
    <w:rsid w:val="00E520C2"/>
    <w:rsid w:val="00E520CB"/>
    <w:rsid w:val="00E52270"/>
    <w:rsid w:val="00E527CE"/>
    <w:rsid w:val="00E52F6E"/>
    <w:rsid w:val="00E5348C"/>
    <w:rsid w:val="00E5353E"/>
    <w:rsid w:val="00E535B6"/>
    <w:rsid w:val="00E536AF"/>
    <w:rsid w:val="00E53E5A"/>
    <w:rsid w:val="00E54B92"/>
    <w:rsid w:val="00E54BFD"/>
    <w:rsid w:val="00E54C72"/>
    <w:rsid w:val="00E550A6"/>
    <w:rsid w:val="00E559E1"/>
    <w:rsid w:val="00E55FF3"/>
    <w:rsid w:val="00E5692B"/>
    <w:rsid w:val="00E56D0C"/>
    <w:rsid w:val="00E57EEB"/>
    <w:rsid w:val="00E606B1"/>
    <w:rsid w:val="00E60C96"/>
    <w:rsid w:val="00E6111E"/>
    <w:rsid w:val="00E61368"/>
    <w:rsid w:val="00E614BF"/>
    <w:rsid w:val="00E61757"/>
    <w:rsid w:val="00E620A4"/>
    <w:rsid w:val="00E62387"/>
    <w:rsid w:val="00E6253A"/>
    <w:rsid w:val="00E6293B"/>
    <w:rsid w:val="00E6299F"/>
    <w:rsid w:val="00E62D8F"/>
    <w:rsid w:val="00E62D93"/>
    <w:rsid w:val="00E62F3F"/>
    <w:rsid w:val="00E6318D"/>
    <w:rsid w:val="00E632B3"/>
    <w:rsid w:val="00E6345A"/>
    <w:rsid w:val="00E63634"/>
    <w:rsid w:val="00E63DF7"/>
    <w:rsid w:val="00E63E6C"/>
    <w:rsid w:val="00E6434D"/>
    <w:rsid w:val="00E64369"/>
    <w:rsid w:val="00E6465F"/>
    <w:rsid w:val="00E651A1"/>
    <w:rsid w:val="00E652D2"/>
    <w:rsid w:val="00E65A7F"/>
    <w:rsid w:val="00E66329"/>
    <w:rsid w:val="00E6649B"/>
    <w:rsid w:val="00E66598"/>
    <w:rsid w:val="00E668F9"/>
    <w:rsid w:val="00E66E0B"/>
    <w:rsid w:val="00E671AF"/>
    <w:rsid w:val="00E67E73"/>
    <w:rsid w:val="00E70EFE"/>
    <w:rsid w:val="00E7182E"/>
    <w:rsid w:val="00E72240"/>
    <w:rsid w:val="00E72850"/>
    <w:rsid w:val="00E72AF2"/>
    <w:rsid w:val="00E72D45"/>
    <w:rsid w:val="00E72F1D"/>
    <w:rsid w:val="00E73491"/>
    <w:rsid w:val="00E73CEE"/>
    <w:rsid w:val="00E7429A"/>
    <w:rsid w:val="00E744ED"/>
    <w:rsid w:val="00E7499F"/>
    <w:rsid w:val="00E7599C"/>
    <w:rsid w:val="00E76990"/>
    <w:rsid w:val="00E77C81"/>
    <w:rsid w:val="00E80BB4"/>
    <w:rsid w:val="00E80FD3"/>
    <w:rsid w:val="00E81042"/>
    <w:rsid w:val="00E8156D"/>
    <w:rsid w:val="00E815B5"/>
    <w:rsid w:val="00E81AA2"/>
    <w:rsid w:val="00E81ED5"/>
    <w:rsid w:val="00E820E1"/>
    <w:rsid w:val="00E820F6"/>
    <w:rsid w:val="00E822BA"/>
    <w:rsid w:val="00E824EC"/>
    <w:rsid w:val="00E82878"/>
    <w:rsid w:val="00E82A5F"/>
    <w:rsid w:val="00E833CD"/>
    <w:rsid w:val="00E837E0"/>
    <w:rsid w:val="00E83E33"/>
    <w:rsid w:val="00E84DA1"/>
    <w:rsid w:val="00E84EB1"/>
    <w:rsid w:val="00E84EBB"/>
    <w:rsid w:val="00E854A8"/>
    <w:rsid w:val="00E854AD"/>
    <w:rsid w:val="00E85984"/>
    <w:rsid w:val="00E85DE8"/>
    <w:rsid w:val="00E87028"/>
    <w:rsid w:val="00E90078"/>
    <w:rsid w:val="00E90250"/>
    <w:rsid w:val="00E90EEE"/>
    <w:rsid w:val="00E90F6F"/>
    <w:rsid w:val="00E914C4"/>
    <w:rsid w:val="00E91A8B"/>
    <w:rsid w:val="00E91DEC"/>
    <w:rsid w:val="00E9384A"/>
    <w:rsid w:val="00E93891"/>
    <w:rsid w:val="00E93CEC"/>
    <w:rsid w:val="00E93E35"/>
    <w:rsid w:val="00E93EA9"/>
    <w:rsid w:val="00E94216"/>
    <w:rsid w:val="00E94A91"/>
    <w:rsid w:val="00E9518B"/>
    <w:rsid w:val="00E955B0"/>
    <w:rsid w:val="00E9619D"/>
    <w:rsid w:val="00E9639B"/>
    <w:rsid w:val="00E969EF"/>
    <w:rsid w:val="00E96C66"/>
    <w:rsid w:val="00E972C0"/>
    <w:rsid w:val="00EA040E"/>
    <w:rsid w:val="00EA06BA"/>
    <w:rsid w:val="00EA0A34"/>
    <w:rsid w:val="00EA0E06"/>
    <w:rsid w:val="00EA0E7B"/>
    <w:rsid w:val="00EA1543"/>
    <w:rsid w:val="00EA1AAF"/>
    <w:rsid w:val="00EA1AB9"/>
    <w:rsid w:val="00EA1DFB"/>
    <w:rsid w:val="00EA20AE"/>
    <w:rsid w:val="00EA28F3"/>
    <w:rsid w:val="00EA2D64"/>
    <w:rsid w:val="00EA31A4"/>
    <w:rsid w:val="00EA324C"/>
    <w:rsid w:val="00EA3439"/>
    <w:rsid w:val="00EA3448"/>
    <w:rsid w:val="00EA36A3"/>
    <w:rsid w:val="00EA40C1"/>
    <w:rsid w:val="00EA4147"/>
    <w:rsid w:val="00EA43D7"/>
    <w:rsid w:val="00EA472C"/>
    <w:rsid w:val="00EA4AEE"/>
    <w:rsid w:val="00EA5560"/>
    <w:rsid w:val="00EA564E"/>
    <w:rsid w:val="00EA5DD0"/>
    <w:rsid w:val="00EA5F1B"/>
    <w:rsid w:val="00EA6002"/>
    <w:rsid w:val="00EA68FE"/>
    <w:rsid w:val="00EA6D0B"/>
    <w:rsid w:val="00EA7082"/>
    <w:rsid w:val="00EA77BC"/>
    <w:rsid w:val="00EA7960"/>
    <w:rsid w:val="00EA7A45"/>
    <w:rsid w:val="00EA7C34"/>
    <w:rsid w:val="00EA7CF1"/>
    <w:rsid w:val="00EA7E02"/>
    <w:rsid w:val="00EA7EB3"/>
    <w:rsid w:val="00EA7EBB"/>
    <w:rsid w:val="00EB00CF"/>
    <w:rsid w:val="00EB02CE"/>
    <w:rsid w:val="00EB0340"/>
    <w:rsid w:val="00EB0CE5"/>
    <w:rsid w:val="00EB0E87"/>
    <w:rsid w:val="00EB122A"/>
    <w:rsid w:val="00EB21AE"/>
    <w:rsid w:val="00EB2923"/>
    <w:rsid w:val="00EB31A6"/>
    <w:rsid w:val="00EB377F"/>
    <w:rsid w:val="00EB3C48"/>
    <w:rsid w:val="00EB41EB"/>
    <w:rsid w:val="00EB43D9"/>
    <w:rsid w:val="00EB4AC3"/>
    <w:rsid w:val="00EB4C0A"/>
    <w:rsid w:val="00EB522A"/>
    <w:rsid w:val="00EB545D"/>
    <w:rsid w:val="00EB55C8"/>
    <w:rsid w:val="00EB6047"/>
    <w:rsid w:val="00EB6878"/>
    <w:rsid w:val="00EB6FE8"/>
    <w:rsid w:val="00EB7065"/>
    <w:rsid w:val="00EC0118"/>
    <w:rsid w:val="00EC0772"/>
    <w:rsid w:val="00EC118D"/>
    <w:rsid w:val="00EC13D4"/>
    <w:rsid w:val="00EC1C1C"/>
    <w:rsid w:val="00EC1DFD"/>
    <w:rsid w:val="00EC1E78"/>
    <w:rsid w:val="00EC2F40"/>
    <w:rsid w:val="00EC385D"/>
    <w:rsid w:val="00EC3879"/>
    <w:rsid w:val="00EC41D0"/>
    <w:rsid w:val="00EC495E"/>
    <w:rsid w:val="00EC49DA"/>
    <w:rsid w:val="00EC4B6A"/>
    <w:rsid w:val="00EC53C9"/>
    <w:rsid w:val="00EC5628"/>
    <w:rsid w:val="00EC56E7"/>
    <w:rsid w:val="00EC635B"/>
    <w:rsid w:val="00EC652D"/>
    <w:rsid w:val="00EC6D4D"/>
    <w:rsid w:val="00EC7239"/>
    <w:rsid w:val="00EC7359"/>
    <w:rsid w:val="00ED13B1"/>
    <w:rsid w:val="00ED20B7"/>
    <w:rsid w:val="00ED225A"/>
    <w:rsid w:val="00ED2438"/>
    <w:rsid w:val="00ED2AF6"/>
    <w:rsid w:val="00ED30DF"/>
    <w:rsid w:val="00ED386B"/>
    <w:rsid w:val="00ED3B42"/>
    <w:rsid w:val="00ED47B1"/>
    <w:rsid w:val="00ED5052"/>
    <w:rsid w:val="00ED5536"/>
    <w:rsid w:val="00ED5D23"/>
    <w:rsid w:val="00ED5DDE"/>
    <w:rsid w:val="00ED5EAD"/>
    <w:rsid w:val="00ED63DA"/>
    <w:rsid w:val="00ED6AD2"/>
    <w:rsid w:val="00ED793F"/>
    <w:rsid w:val="00EE020D"/>
    <w:rsid w:val="00EE0288"/>
    <w:rsid w:val="00EE0E38"/>
    <w:rsid w:val="00EE1859"/>
    <w:rsid w:val="00EE1989"/>
    <w:rsid w:val="00EE1E1D"/>
    <w:rsid w:val="00EE1EF6"/>
    <w:rsid w:val="00EE2031"/>
    <w:rsid w:val="00EE2AF6"/>
    <w:rsid w:val="00EE2F2F"/>
    <w:rsid w:val="00EE30DF"/>
    <w:rsid w:val="00EE311B"/>
    <w:rsid w:val="00EE32EC"/>
    <w:rsid w:val="00EE3A4A"/>
    <w:rsid w:val="00EE452D"/>
    <w:rsid w:val="00EE4C1E"/>
    <w:rsid w:val="00EE525E"/>
    <w:rsid w:val="00EE5542"/>
    <w:rsid w:val="00EE5D8D"/>
    <w:rsid w:val="00EE6838"/>
    <w:rsid w:val="00EE6F51"/>
    <w:rsid w:val="00EE6F66"/>
    <w:rsid w:val="00EE7143"/>
    <w:rsid w:val="00EE715A"/>
    <w:rsid w:val="00EE71D0"/>
    <w:rsid w:val="00EE74BE"/>
    <w:rsid w:val="00EE7C1D"/>
    <w:rsid w:val="00EE7E5C"/>
    <w:rsid w:val="00EF03CD"/>
    <w:rsid w:val="00EF0B04"/>
    <w:rsid w:val="00EF1026"/>
    <w:rsid w:val="00EF1256"/>
    <w:rsid w:val="00EF159E"/>
    <w:rsid w:val="00EF1741"/>
    <w:rsid w:val="00EF2226"/>
    <w:rsid w:val="00EF252F"/>
    <w:rsid w:val="00EF26B3"/>
    <w:rsid w:val="00EF2864"/>
    <w:rsid w:val="00EF2899"/>
    <w:rsid w:val="00EF2EEE"/>
    <w:rsid w:val="00EF3123"/>
    <w:rsid w:val="00EF31B0"/>
    <w:rsid w:val="00EF368F"/>
    <w:rsid w:val="00EF3B23"/>
    <w:rsid w:val="00EF41CD"/>
    <w:rsid w:val="00EF44C4"/>
    <w:rsid w:val="00EF502C"/>
    <w:rsid w:val="00EF5463"/>
    <w:rsid w:val="00EF71CE"/>
    <w:rsid w:val="00EF7476"/>
    <w:rsid w:val="00EF774C"/>
    <w:rsid w:val="00EF7A90"/>
    <w:rsid w:val="00F00240"/>
    <w:rsid w:val="00F00A55"/>
    <w:rsid w:val="00F00CB3"/>
    <w:rsid w:val="00F00E3B"/>
    <w:rsid w:val="00F01380"/>
    <w:rsid w:val="00F01926"/>
    <w:rsid w:val="00F01A5B"/>
    <w:rsid w:val="00F02626"/>
    <w:rsid w:val="00F02730"/>
    <w:rsid w:val="00F0310C"/>
    <w:rsid w:val="00F03A45"/>
    <w:rsid w:val="00F05236"/>
    <w:rsid w:val="00F05237"/>
    <w:rsid w:val="00F05358"/>
    <w:rsid w:val="00F054A8"/>
    <w:rsid w:val="00F05BD7"/>
    <w:rsid w:val="00F0678E"/>
    <w:rsid w:val="00F06DF7"/>
    <w:rsid w:val="00F06EC7"/>
    <w:rsid w:val="00F07000"/>
    <w:rsid w:val="00F077B4"/>
    <w:rsid w:val="00F07A29"/>
    <w:rsid w:val="00F07ABE"/>
    <w:rsid w:val="00F101C7"/>
    <w:rsid w:val="00F10265"/>
    <w:rsid w:val="00F11334"/>
    <w:rsid w:val="00F11520"/>
    <w:rsid w:val="00F1231A"/>
    <w:rsid w:val="00F12B9A"/>
    <w:rsid w:val="00F12D81"/>
    <w:rsid w:val="00F13526"/>
    <w:rsid w:val="00F136CB"/>
    <w:rsid w:val="00F137A5"/>
    <w:rsid w:val="00F13D2F"/>
    <w:rsid w:val="00F13DB8"/>
    <w:rsid w:val="00F1441C"/>
    <w:rsid w:val="00F14708"/>
    <w:rsid w:val="00F14911"/>
    <w:rsid w:val="00F14B0C"/>
    <w:rsid w:val="00F14B28"/>
    <w:rsid w:val="00F15BBD"/>
    <w:rsid w:val="00F15F72"/>
    <w:rsid w:val="00F16088"/>
    <w:rsid w:val="00F16310"/>
    <w:rsid w:val="00F16F88"/>
    <w:rsid w:val="00F174DC"/>
    <w:rsid w:val="00F17F20"/>
    <w:rsid w:val="00F20115"/>
    <w:rsid w:val="00F2015C"/>
    <w:rsid w:val="00F2057C"/>
    <w:rsid w:val="00F205F2"/>
    <w:rsid w:val="00F206A9"/>
    <w:rsid w:val="00F2080F"/>
    <w:rsid w:val="00F2144B"/>
    <w:rsid w:val="00F21D7E"/>
    <w:rsid w:val="00F21F7B"/>
    <w:rsid w:val="00F21FFD"/>
    <w:rsid w:val="00F22193"/>
    <w:rsid w:val="00F22225"/>
    <w:rsid w:val="00F22369"/>
    <w:rsid w:val="00F22685"/>
    <w:rsid w:val="00F22D33"/>
    <w:rsid w:val="00F232DE"/>
    <w:rsid w:val="00F23A89"/>
    <w:rsid w:val="00F241BF"/>
    <w:rsid w:val="00F242DA"/>
    <w:rsid w:val="00F24568"/>
    <w:rsid w:val="00F247B8"/>
    <w:rsid w:val="00F25022"/>
    <w:rsid w:val="00F2523A"/>
    <w:rsid w:val="00F259FF"/>
    <w:rsid w:val="00F2650C"/>
    <w:rsid w:val="00F26A0C"/>
    <w:rsid w:val="00F26E3B"/>
    <w:rsid w:val="00F26F78"/>
    <w:rsid w:val="00F27171"/>
    <w:rsid w:val="00F27460"/>
    <w:rsid w:val="00F27A9E"/>
    <w:rsid w:val="00F27F7A"/>
    <w:rsid w:val="00F303EB"/>
    <w:rsid w:val="00F30630"/>
    <w:rsid w:val="00F306F5"/>
    <w:rsid w:val="00F30B54"/>
    <w:rsid w:val="00F30C79"/>
    <w:rsid w:val="00F30EB1"/>
    <w:rsid w:val="00F313EA"/>
    <w:rsid w:val="00F3198C"/>
    <w:rsid w:val="00F31C48"/>
    <w:rsid w:val="00F31C5C"/>
    <w:rsid w:val="00F31F95"/>
    <w:rsid w:val="00F3253E"/>
    <w:rsid w:val="00F32565"/>
    <w:rsid w:val="00F32690"/>
    <w:rsid w:val="00F32754"/>
    <w:rsid w:val="00F32FF1"/>
    <w:rsid w:val="00F333C7"/>
    <w:rsid w:val="00F33916"/>
    <w:rsid w:val="00F33D61"/>
    <w:rsid w:val="00F3417A"/>
    <w:rsid w:val="00F3482C"/>
    <w:rsid w:val="00F34A19"/>
    <w:rsid w:val="00F34C7B"/>
    <w:rsid w:val="00F35749"/>
    <w:rsid w:val="00F35983"/>
    <w:rsid w:val="00F35B06"/>
    <w:rsid w:val="00F35D9D"/>
    <w:rsid w:val="00F35DDA"/>
    <w:rsid w:val="00F36333"/>
    <w:rsid w:val="00F365CD"/>
    <w:rsid w:val="00F36610"/>
    <w:rsid w:val="00F366C5"/>
    <w:rsid w:val="00F3687B"/>
    <w:rsid w:val="00F373DB"/>
    <w:rsid w:val="00F40194"/>
    <w:rsid w:val="00F40222"/>
    <w:rsid w:val="00F40230"/>
    <w:rsid w:val="00F40860"/>
    <w:rsid w:val="00F40C6A"/>
    <w:rsid w:val="00F412D5"/>
    <w:rsid w:val="00F41302"/>
    <w:rsid w:val="00F4155D"/>
    <w:rsid w:val="00F418BB"/>
    <w:rsid w:val="00F41BDC"/>
    <w:rsid w:val="00F41C77"/>
    <w:rsid w:val="00F421E2"/>
    <w:rsid w:val="00F425B3"/>
    <w:rsid w:val="00F42709"/>
    <w:rsid w:val="00F4292F"/>
    <w:rsid w:val="00F42D9C"/>
    <w:rsid w:val="00F42DCE"/>
    <w:rsid w:val="00F43C0B"/>
    <w:rsid w:val="00F442D4"/>
    <w:rsid w:val="00F44366"/>
    <w:rsid w:val="00F443F6"/>
    <w:rsid w:val="00F447B1"/>
    <w:rsid w:val="00F44895"/>
    <w:rsid w:val="00F45557"/>
    <w:rsid w:val="00F45991"/>
    <w:rsid w:val="00F4603A"/>
    <w:rsid w:val="00F46557"/>
    <w:rsid w:val="00F4733C"/>
    <w:rsid w:val="00F475A6"/>
    <w:rsid w:val="00F47A74"/>
    <w:rsid w:val="00F47C2B"/>
    <w:rsid w:val="00F5004E"/>
    <w:rsid w:val="00F50B34"/>
    <w:rsid w:val="00F50DEB"/>
    <w:rsid w:val="00F50FEB"/>
    <w:rsid w:val="00F5114C"/>
    <w:rsid w:val="00F51354"/>
    <w:rsid w:val="00F52138"/>
    <w:rsid w:val="00F53363"/>
    <w:rsid w:val="00F53703"/>
    <w:rsid w:val="00F53742"/>
    <w:rsid w:val="00F53DA5"/>
    <w:rsid w:val="00F540B8"/>
    <w:rsid w:val="00F54149"/>
    <w:rsid w:val="00F54278"/>
    <w:rsid w:val="00F544CA"/>
    <w:rsid w:val="00F55104"/>
    <w:rsid w:val="00F5535F"/>
    <w:rsid w:val="00F55C4F"/>
    <w:rsid w:val="00F55CF4"/>
    <w:rsid w:val="00F55ED8"/>
    <w:rsid w:val="00F56219"/>
    <w:rsid w:val="00F56AE7"/>
    <w:rsid w:val="00F56D62"/>
    <w:rsid w:val="00F56E9F"/>
    <w:rsid w:val="00F570F5"/>
    <w:rsid w:val="00F577D1"/>
    <w:rsid w:val="00F6012A"/>
    <w:rsid w:val="00F606A9"/>
    <w:rsid w:val="00F61533"/>
    <w:rsid w:val="00F61571"/>
    <w:rsid w:val="00F61D07"/>
    <w:rsid w:val="00F62A2D"/>
    <w:rsid w:val="00F632EE"/>
    <w:rsid w:val="00F63B0F"/>
    <w:rsid w:val="00F63D29"/>
    <w:rsid w:val="00F63F07"/>
    <w:rsid w:val="00F64B93"/>
    <w:rsid w:val="00F651A4"/>
    <w:rsid w:val="00F65649"/>
    <w:rsid w:val="00F65A7C"/>
    <w:rsid w:val="00F65B0C"/>
    <w:rsid w:val="00F65F11"/>
    <w:rsid w:val="00F66B7D"/>
    <w:rsid w:val="00F6760D"/>
    <w:rsid w:val="00F702B1"/>
    <w:rsid w:val="00F70DE8"/>
    <w:rsid w:val="00F723ED"/>
    <w:rsid w:val="00F72448"/>
    <w:rsid w:val="00F7277B"/>
    <w:rsid w:val="00F7333D"/>
    <w:rsid w:val="00F7396F"/>
    <w:rsid w:val="00F7399D"/>
    <w:rsid w:val="00F73BBE"/>
    <w:rsid w:val="00F73BFA"/>
    <w:rsid w:val="00F745B5"/>
    <w:rsid w:val="00F74A2D"/>
    <w:rsid w:val="00F74F95"/>
    <w:rsid w:val="00F753A7"/>
    <w:rsid w:val="00F7543C"/>
    <w:rsid w:val="00F7565C"/>
    <w:rsid w:val="00F756B3"/>
    <w:rsid w:val="00F7574A"/>
    <w:rsid w:val="00F76900"/>
    <w:rsid w:val="00F7695A"/>
    <w:rsid w:val="00F769EC"/>
    <w:rsid w:val="00F76C13"/>
    <w:rsid w:val="00F772F7"/>
    <w:rsid w:val="00F77713"/>
    <w:rsid w:val="00F779B7"/>
    <w:rsid w:val="00F80A77"/>
    <w:rsid w:val="00F80B88"/>
    <w:rsid w:val="00F82717"/>
    <w:rsid w:val="00F829B8"/>
    <w:rsid w:val="00F82A49"/>
    <w:rsid w:val="00F83118"/>
    <w:rsid w:val="00F83223"/>
    <w:rsid w:val="00F83F38"/>
    <w:rsid w:val="00F840D2"/>
    <w:rsid w:val="00F840F4"/>
    <w:rsid w:val="00F8458C"/>
    <w:rsid w:val="00F84A4E"/>
    <w:rsid w:val="00F84F6F"/>
    <w:rsid w:val="00F85295"/>
    <w:rsid w:val="00F8537D"/>
    <w:rsid w:val="00F874D6"/>
    <w:rsid w:val="00F8764F"/>
    <w:rsid w:val="00F87749"/>
    <w:rsid w:val="00F87BAC"/>
    <w:rsid w:val="00F87DF1"/>
    <w:rsid w:val="00F90939"/>
    <w:rsid w:val="00F90BE3"/>
    <w:rsid w:val="00F92316"/>
    <w:rsid w:val="00F92BB6"/>
    <w:rsid w:val="00F92C97"/>
    <w:rsid w:val="00F9318F"/>
    <w:rsid w:val="00F932CF"/>
    <w:rsid w:val="00F93A28"/>
    <w:rsid w:val="00F941BD"/>
    <w:rsid w:val="00F944DF"/>
    <w:rsid w:val="00F9491C"/>
    <w:rsid w:val="00F94C94"/>
    <w:rsid w:val="00F94F22"/>
    <w:rsid w:val="00F952B9"/>
    <w:rsid w:val="00F95318"/>
    <w:rsid w:val="00F953A0"/>
    <w:rsid w:val="00F9540F"/>
    <w:rsid w:val="00F95868"/>
    <w:rsid w:val="00F968FE"/>
    <w:rsid w:val="00F972C8"/>
    <w:rsid w:val="00F97641"/>
    <w:rsid w:val="00F979B2"/>
    <w:rsid w:val="00F97E73"/>
    <w:rsid w:val="00FA0317"/>
    <w:rsid w:val="00FA0680"/>
    <w:rsid w:val="00FA09EA"/>
    <w:rsid w:val="00FA1777"/>
    <w:rsid w:val="00FA1A11"/>
    <w:rsid w:val="00FA1C75"/>
    <w:rsid w:val="00FA1F80"/>
    <w:rsid w:val="00FA2216"/>
    <w:rsid w:val="00FA2404"/>
    <w:rsid w:val="00FA2CD9"/>
    <w:rsid w:val="00FA39E7"/>
    <w:rsid w:val="00FA3AD5"/>
    <w:rsid w:val="00FA3C29"/>
    <w:rsid w:val="00FA42E4"/>
    <w:rsid w:val="00FA4D2A"/>
    <w:rsid w:val="00FA4DEC"/>
    <w:rsid w:val="00FA5322"/>
    <w:rsid w:val="00FA5335"/>
    <w:rsid w:val="00FA6C51"/>
    <w:rsid w:val="00FA6DFF"/>
    <w:rsid w:val="00FA6FF1"/>
    <w:rsid w:val="00FA700F"/>
    <w:rsid w:val="00FA7AFF"/>
    <w:rsid w:val="00FA7DBA"/>
    <w:rsid w:val="00FB056E"/>
    <w:rsid w:val="00FB05CA"/>
    <w:rsid w:val="00FB0B99"/>
    <w:rsid w:val="00FB1828"/>
    <w:rsid w:val="00FB1EF3"/>
    <w:rsid w:val="00FB20B6"/>
    <w:rsid w:val="00FB28B6"/>
    <w:rsid w:val="00FB29C5"/>
    <w:rsid w:val="00FB2D10"/>
    <w:rsid w:val="00FB32DF"/>
    <w:rsid w:val="00FB4AB0"/>
    <w:rsid w:val="00FB4D5A"/>
    <w:rsid w:val="00FB5095"/>
    <w:rsid w:val="00FB5C79"/>
    <w:rsid w:val="00FB60CC"/>
    <w:rsid w:val="00FB6859"/>
    <w:rsid w:val="00FB69A7"/>
    <w:rsid w:val="00FB6AF4"/>
    <w:rsid w:val="00FB78B8"/>
    <w:rsid w:val="00FB7F75"/>
    <w:rsid w:val="00FC0B5A"/>
    <w:rsid w:val="00FC0D30"/>
    <w:rsid w:val="00FC12DD"/>
    <w:rsid w:val="00FC1995"/>
    <w:rsid w:val="00FC1CDA"/>
    <w:rsid w:val="00FC1FDA"/>
    <w:rsid w:val="00FC2360"/>
    <w:rsid w:val="00FC29A2"/>
    <w:rsid w:val="00FC2A36"/>
    <w:rsid w:val="00FC2D8B"/>
    <w:rsid w:val="00FC2D8F"/>
    <w:rsid w:val="00FC3729"/>
    <w:rsid w:val="00FC41CD"/>
    <w:rsid w:val="00FC4283"/>
    <w:rsid w:val="00FC451F"/>
    <w:rsid w:val="00FC46B0"/>
    <w:rsid w:val="00FC4F2D"/>
    <w:rsid w:val="00FC5021"/>
    <w:rsid w:val="00FC54CD"/>
    <w:rsid w:val="00FC5ACC"/>
    <w:rsid w:val="00FC673B"/>
    <w:rsid w:val="00FC6F0C"/>
    <w:rsid w:val="00FC7205"/>
    <w:rsid w:val="00FC72B5"/>
    <w:rsid w:val="00FC774E"/>
    <w:rsid w:val="00FC7805"/>
    <w:rsid w:val="00FC7C80"/>
    <w:rsid w:val="00FC7EE0"/>
    <w:rsid w:val="00FD008A"/>
    <w:rsid w:val="00FD009A"/>
    <w:rsid w:val="00FD0613"/>
    <w:rsid w:val="00FD0894"/>
    <w:rsid w:val="00FD0B3B"/>
    <w:rsid w:val="00FD1357"/>
    <w:rsid w:val="00FD141C"/>
    <w:rsid w:val="00FD1608"/>
    <w:rsid w:val="00FD25F2"/>
    <w:rsid w:val="00FD2C18"/>
    <w:rsid w:val="00FD3881"/>
    <w:rsid w:val="00FD3923"/>
    <w:rsid w:val="00FD4041"/>
    <w:rsid w:val="00FD4A7B"/>
    <w:rsid w:val="00FD4B14"/>
    <w:rsid w:val="00FD4D3E"/>
    <w:rsid w:val="00FD4F1A"/>
    <w:rsid w:val="00FD5C55"/>
    <w:rsid w:val="00FD6041"/>
    <w:rsid w:val="00FD6319"/>
    <w:rsid w:val="00FD6AEC"/>
    <w:rsid w:val="00FD7886"/>
    <w:rsid w:val="00FD79BE"/>
    <w:rsid w:val="00FE0BAF"/>
    <w:rsid w:val="00FE1CCE"/>
    <w:rsid w:val="00FE2068"/>
    <w:rsid w:val="00FE22F3"/>
    <w:rsid w:val="00FE2798"/>
    <w:rsid w:val="00FE29BC"/>
    <w:rsid w:val="00FE2AB7"/>
    <w:rsid w:val="00FE2D12"/>
    <w:rsid w:val="00FE350F"/>
    <w:rsid w:val="00FE3614"/>
    <w:rsid w:val="00FE4274"/>
    <w:rsid w:val="00FE449B"/>
    <w:rsid w:val="00FE47F3"/>
    <w:rsid w:val="00FE4A12"/>
    <w:rsid w:val="00FE4AC2"/>
    <w:rsid w:val="00FE4FA4"/>
    <w:rsid w:val="00FE50BB"/>
    <w:rsid w:val="00FE5559"/>
    <w:rsid w:val="00FE5FEB"/>
    <w:rsid w:val="00FE663D"/>
    <w:rsid w:val="00FE6920"/>
    <w:rsid w:val="00FE6E1A"/>
    <w:rsid w:val="00FE7275"/>
    <w:rsid w:val="00FF0473"/>
    <w:rsid w:val="00FF0C35"/>
    <w:rsid w:val="00FF13DC"/>
    <w:rsid w:val="00FF16DB"/>
    <w:rsid w:val="00FF256A"/>
    <w:rsid w:val="00FF2BA3"/>
    <w:rsid w:val="00FF3112"/>
    <w:rsid w:val="00FF312D"/>
    <w:rsid w:val="00FF38A2"/>
    <w:rsid w:val="00FF4709"/>
    <w:rsid w:val="00FF5766"/>
    <w:rsid w:val="00FF5913"/>
    <w:rsid w:val="00FF5AE2"/>
    <w:rsid w:val="00FF6A7A"/>
    <w:rsid w:val="00FF6B19"/>
    <w:rsid w:val="00FF6BE6"/>
    <w:rsid w:val="00FF6DDB"/>
    <w:rsid w:val="00FF7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58A75D"/>
  <w15:docId w15:val="{ECDDEC85-3FAF-B948-86DA-18D3BFA27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6E9"/>
    <w:pPr>
      <w:spacing w:after="200" w:line="276" w:lineRule="auto"/>
    </w:pPr>
    <w:rPr>
      <w:lang w:eastAsia="de-DE"/>
    </w:rPr>
  </w:style>
  <w:style w:type="paragraph" w:styleId="Heading1">
    <w:name w:val="heading 1"/>
    <w:basedOn w:val="Normal"/>
    <w:link w:val="Heading1Char"/>
    <w:uiPriority w:val="99"/>
    <w:qFormat/>
    <w:locked/>
    <w:rsid w:val="00A26C5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9"/>
    <w:qFormat/>
    <w:locked/>
    <w:rsid w:val="00A26C59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BA643A"/>
    <w:pPr>
      <w:keepNext/>
      <w:keepLines/>
      <w:spacing w:before="200" w:after="0"/>
      <w:outlineLvl w:val="3"/>
    </w:pPr>
    <w:rPr>
      <w:rFonts w:ascii="Cambria" w:eastAsia="SimSu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26C5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26C59"/>
    <w:rPr>
      <w:rFonts w:ascii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A643A"/>
    <w:rPr>
      <w:rFonts w:ascii="Cambria" w:eastAsia="SimSun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34"/>
    <w:qFormat/>
    <w:rsid w:val="00722AC0"/>
    <w:pPr>
      <w:ind w:left="720"/>
      <w:contextualSpacing/>
    </w:pPr>
  </w:style>
  <w:style w:type="table" w:styleId="TableGrid">
    <w:name w:val="Table Grid"/>
    <w:basedOn w:val="TableNormal"/>
    <w:uiPriority w:val="39"/>
    <w:rsid w:val="00722AC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722A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22A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722AC0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22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2AC0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217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217E1"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E91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DE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91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DEC"/>
    <w:rPr>
      <w:rFonts w:cs="Times New Roman"/>
    </w:rPr>
  </w:style>
  <w:style w:type="character" w:styleId="Hyperlink">
    <w:name w:val="Hyperlink"/>
    <w:basedOn w:val="DefaultParagraphFont"/>
    <w:uiPriority w:val="99"/>
    <w:rsid w:val="00B34D11"/>
    <w:rPr>
      <w:rFonts w:cs="Times New Roman"/>
      <w:color w:val="0000FF"/>
      <w:u w:val="single"/>
    </w:rPr>
  </w:style>
  <w:style w:type="character" w:customStyle="1" w:styleId="highlight">
    <w:name w:val="highlight"/>
    <w:basedOn w:val="DefaultParagraphFont"/>
    <w:rsid w:val="00A26C59"/>
    <w:rPr>
      <w:rFonts w:cs="Times New Roman"/>
    </w:rPr>
  </w:style>
  <w:style w:type="paragraph" w:styleId="NormalWeb">
    <w:name w:val="Normal (Web)"/>
    <w:basedOn w:val="Normal"/>
    <w:uiPriority w:val="99"/>
    <w:semiHidden/>
    <w:rsid w:val="00A26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967B2A"/>
    <w:rPr>
      <w:rFonts w:cs="Times New Roman"/>
      <w:b/>
      <w:bCs/>
    </w:rPr>
  </w:style>
  <w:style w:type="paragraph" w:styleId="PlainText">
    <w:name w:val="Plain Text"/>
    <w:basedOn w:val="Normal"/>
    <w:link w:val="PlainTextChar"/>
    <w:uiPriority w:val="99"/>
    <w:semiHidden/>
    <w:rsid w:val="003D3420"/>
    <w:pPr>
      <w:spacing w:after="0" w:line="240" w:lineRule="auto"/>
    </w:pPr>
    <w:rPr>
      <w:rFonts w:ascii="Consolas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3D3420"/>
    <w:rPr>
      <w:rFonts w:ascii="Consolas" w:eastAsia="Times New Roman" w:hAnsi="Consolas" w:cs="Times New Roman"/>
      <w:sz w:val="21"/>
      <w:szCs w:val="21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D8086F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Zchn"/>
    <w:rsid w:val="004F6AD1"/>
    <w:pPr>
      <w:spacing w:after="0"/>
      <w:jc w:val="center"/>
    </w:pPr>
    <w:rPr>
      <w:rFonts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F6AD1"/>
    <w:rPr>
      <w:rFonts w:cs="Calibri"/>
      <w:noProof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4F6AD1"/>
    <w:pPr>
      <w:spacing w:line="240" w:lineRule="auto"/>
      <w:jc w:val="both"/>
    </w:pPr>
    <w:rPr>
      <w:rFonts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sid w:val="004F6AD1"/>
    <w:rPr>
      <w:rFonts w:cs="Calibri"/>
      <w:noProof/>
      <w:lang w:eastAsia="de-DE"/>
    </w:rPr>
  </w:style>
  <w:style w:type="character" w:customStyle="1" w:styleId="apple-converted-space">
    <w:name w:val="apple-converted-space"/>
    <w:basedOn w:val="DefaultParagraphFont"/>
    <w:rsid w:val="00DC230D"/>
  </w:style>
  <w:style w:type="character" w:customStyle="1" w:styleId="ui-ncbitoggler-master-text">
    <w:name w:val="ui-ncbitoggler-master-text"/>
    <w:basedOn w:val="DefaultParagraphFont"/>
    <w:rsid w:val="00674894"/>
  </w:style>
  <w:style w:type="character" w:styleId="FollowedHyperlink">
    <w:name w:val="FollowedHyperlink"/>
    <w:basedOn w:val="DefaultParagraphFont"/>
    <w:uiPriority w:val="99"/>
    <w:semiHidden/>
    <w:unhideWhenUsed/>
    <w:rsid w:val="00545BF6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2D5EF5"/>
    <w:rPr>
      <w:i/>
      <w:iCs/>
    </w:rPr>
  </w:style>
  <w:style w:type="character" w:customStyle="1" w:styleId="ref-label">
    <w:name w:val="ref-label"/>
    <w:basedOn w:val="DefaultParagraphFont"/>
    <w:rsid w:val="006569E6"/>
  </w:style>
  <w:style w:type="character" w:customStyle="1" w:styleId="cit-auth">
    <w:name w:val="cit-auth"/>
    <w:basedOn w:val="DefaultParagraphFont"/>
    <w:rsid w:val="006569E6"/>
  </w:style>
  <w:style w:type="character" w:customStyle="1" w:styleId="cit-name-surname">
    <w:name w:val="cit-name-surname"/>
    <w:basedOn w:val="DefaultParagraphFont"/>
    <w:rsid w:val="006569E6"/>
  </w:style>
  <w:style w:type="character" w:customStyle="1" w:styleId="cit-name-given-names">
    <w:name w:val="cit-name-given-names"/>
    <w:basedOn w:val="DefaultParagraphFont"/>
    <w:rsid w:val="006569E6"/>
  </w:style>
  <w:style w:type="character" w:customStyle="1" w:styleId="cit-etal">
    <w:name w:val="cit-etal"/>
    <w:basedOn w:val="DefaultParagraphFont"/>
    <w:rsid w:val="006569E6"/>
  </w:style>
  <w:style w:type="character" w:customStyle="1" w:styleId="cit-article-title">
    <w:name w:val="cit-article-title"/>
    <w:basedOn w:val="DefaultParagraphFont"/>
    <w:rsid w:val="006569E6"/>
  </w:style>
  <w:style w:type="character" w:customStyle="1" w:styleId="cit-pub-date">
    <w:name w:val="cit-pub-date"/>
    <w:basedOn w:val="DefaultParagraphFont"/>
    <w:rsid w:val="006569E6"/>
  </w:style>
  <w:style w:type="character" w:customStyle="1" w:styleId="cit-vol">
    <w:name w:val="cit-vol"/>
    <w:basedOn w:val="DefaultParagraphFont"/>
    <w:rsid w:val="006569E6"/>
  </w:style>
  <w:style w:type="character" w:customStyle="1" w:styleId="cit-fpage">
    <w:name w:val="cit-fpage"/>
    <w:basedOn w:val="DefaultParagraphFont"/>
    <w:rsid w:val="006569E6"/>
  </w:style>
  <w:style w:type="character" w:customStyle="1" w:styleId="cit-lpage">
    <w:name w:val="cit-lpage"/>
    <w:basedOn w:val="DefaultParagraphFont"/>
    <w:rsid w:val="006569E6"/>
  </w:style>
  <w:style w:type="character" w:customStyle="1" w:styleId="cit-reflinks-abstract">
    <w:name w:val="cit-reflinks-abstract"/>
    <w:basedOn w:val="DefaultParagraphFont"/>
    <w:rsid w:val="006569E6"/>
  </w:style>
  <w:style w:type="character" w:customStyle="1" w:styleId="cit-sep">
    <w:name w:val="cit-sep"/>
    <w:basedOn w:val="DefaultParagraphFont"/>
    <w:rsid w:val="006569E6"/>
  </w:style>
  <w:style w:type="character" w:customStyle="1" w:styleId="cit-reflinks-full-text">
    <w:name w:val="cit-reflinks-full-text"/>
    <w:basedOn w:val="DefaultParagraphFont"/>
    <w:rsid w:val="006569E6"/>
  </w:style>
  <w:style w:type="character" w:customStyle="1" w:styleId="free-full-text">
    <w:name w:val="free-full-text"/>
    <w:basedOn w:val="DefaultParagraphFont"/>
    <w:rsid w:val="006569E6"/>
  </w:style>
  <w:style w:type="paragraph" w:styleId="Revision">
    <w:name w:val="Revision"/>
    <w:hidden/>
    <w:uiPriority w:val="99"/>
    <w:semiHidden/>
    <w:rsid w:val="004B649F"/>
    <w:rPr>
      <w:lang w:eastAsia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B649F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B649F"/>
    <w:rPr>
      <w:rFonts w:ascii="Lucida Grande" w:hAnsi="Lucida Grande" w:cs="Lucida Grande"/>
      <w:sz w:val="24"/>
      <w:szCs w:val="24"/>
      <w:lang w:eastAsia="de-DE"/>
    </w:rPr>
  </w:style>
  <w:style w:type="paragraph" w:customStyle="1" w:styleId="font5">
    <w:name w:val="font5"/>
    <w:basedOn w:val="Normal"/>
    <w:rsid w:val="000824EC"/>
    <w:pPr>
      <w:spacing w:before="100" w:beforeAutospacing="1" w:after="100" w:afterAutospacing="1" w:line="240" w:lineRule="auto"/>
    </w:pPr>
    <w:rPr>
      <w:color w:val="000000"/>
      <w:sz w:val="20"/>
      <w:szCs w:val="20"/>
      <w:lang w:val="en-US" w:eastAsia="en-US"/>
    </w:rPr>
  </w:style>
  <w:style w:type="paragraph" w:customStyle="1" w:styleId="font6">
    <w:name w:val="font6"/>
    <w:basedOn w:val="Normal"/>
    <w:rsid w:val="000824EC"/>
    <w:pPr>
      <w:spacing w:before="100" w:beforeAutospacing="1" w:after="100" w:afterAutospacing="1" w:line="240" w:lineRule="auto"/>
    </w:pPr>
    <w:rPr>
      <w:rFonts w:ascii="STIXGeneral-Bold" w:hAnsi="STIXGeneral-Bold" w:cs="STIXGeneral-Bold"/>
      <w:color w:val="000000"/>
      <w:sz w:val="20"/>
      <w:szCs w:val="20"/>
      <w:lang w:val="en-US" w:eastAsia="en-US"/>
    </w:rPr>
  </w:style>
  <w:style w:type="paragraph" w:customStyle="1" w:styleId="xl174">
    <w:name w:val="xl174"/>
    <w:basedOn w:val="Normal"/>
    <w:rsid w:val="000824EC"/>
    <w:pPr>
      <w:spacing w:before="100" w:beforeAutospacing="1" w:after="100" w:afterAutospacing="1" w:line="240" w:lineRule="auto"/>
      <w:jc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75">
    <w:name w:val="xl175"/>
    <w:basedOn w:val="Normal"/>
    <w:rsid w:val="000824EC"/>
    <w:pPr>
      <w:spacing w:before="100" w:beforeAutospacing="1" w:after="100" w:afterAutospacing="1" w:line="240" w:lineRule="auto"/>
      <w:jc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76">
    <w:name w:val="xl176"/>
    <w:basedOn w:val="Normal"/>
    <w:rsid w:val="000824EC"/>
    <w:pPr>
      <w:spacing w:before="100" w:beforeAutospacing="1" w:after="100" w:afterAutospacing="1" w:line="240" w:lineRule="auto"/>
      <w:jc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77">
    <w:name w:val="xl177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78">
    <w:name w:val="xl178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79">
    <w:name w:val="xl179"/>
    <w:basedOn w:val="Normal"/>
    <w:rsid w:val="000824EC"/>
    <w:pPr>
      <w:spacing w:before="100" w:beforeAutospacing="1" w:after="100" w:afterAutospacing="1" w:line="240" w:lineRule="auto"/>
      <w:textAlignment w:val="center"/>
    </w:pPr>
    <w:rPr>
      <w:color w:val="000000"/>
      <w:sz w:val="24"/>
      <w:szCs w:val="24"/>
      <w:lang w:val="en-US" w:eastAsia="en-US"/>
    </w:rPr>
  </w:style>
  <w:style w:type="paragraph" w:customStyle="1" w:styleId="xl180">
    <w:name w:val="xl180"/>
    <w:basedOn w:val="Normal"/>
    <w:rsid w:val="000824EC"/>
    <w:pPr>
      <w:spacing w:before="100" w:beforeAutospacing="1" w:after="100" w:afterAutospacing="1" w:line="240" w:lineRule="auto"/>
      <w:textAlignment w:val="center"/>
    </w:pPr>
    <w:rPr>
      <w:color w:val="000000"/>
      <w:sz w:val="24"/>
      <w:szCs w:val="24"/>
      <w:lang w:val="en-US" w:eastAsia="en-US"/>
    </w:rPr>
  </w:style>
  <w:style w:type="paragraph" w:customStyle="1" w:styleId="xl181">
    <w:name w:val="xl181"/>
    <w:basedOn w:val="Normal"/>
    <w:rsid w:val="000824EC"/>
    <w:pPr>
      <w:spacing w:before="100" w:beforeAutospacing="1" w:after="100" w:afterAutospacing="1" w:line="240" w:lineRule="auto"/>
      <w:ind w:firstLineChars="200" w:firstLine="200"/>
      <w:textAlignment w:val="center"/>
    </w:pPr>
    <w:rPr>
      <w:color w:val="000000"/>
      <w:sz w:val="24"/>
      <w:szCs w:val="24"/>
      <w:lang w:val="en-US" w:eastAsia="en-US"/>
    </w:rPr>
  </w:style>
  <w:style w:type="paragraph" w:customStyle="1" w:styleId="xl182">
    <w:name w:val="xl182"/>
    <w:basedOn w:val="Normal"/>
    <w:rsid w:val="000824EC"/>
    <w:pPr>
      <w:spacing w:before="100" w:beforeAutospacing="1" w:after="100" w:afterAutospacing="1" w:line="240" w:lineRule="auto"/>
      <w:textAlignment w:val="center"/>
    </w:pPr>
    <w:rPr>
      <w:b/>
      <w:bCs/>
      <w:color w:val="000000"/>
      <w:sz w:val="24"/>
      <w:szCs w:val="24"/>
      <w:lang w:val="en-US" w:eastAsia="en-US"/>
    </w:rPr>
  </w:style>
  <w:style w:type="paragraph" w:customStyle="1" w:styleId="xl183">
    <w:name w:val="xl183"/>
    <w:basedOn w:val="Normal"/>
    <w:rsid w:val="000824EC"/>
    <w:pPr>
      <w:spacing w:before="100" w:beforeAutospacing="1" w:after="100" w:afterAutospacing="1" w:line="240" w:lineRule="auto"/>
      <w:textAlignment w:val="center"/>
    </w:pPr>
    <w:rPr>
      <w:b/>
      <w:bCs/>
      <w:color w:val="000000"/>
      <w:sz w:val="24"/>
      <w:szCs w:val="24"/>
      <w:lang w:val="en-US" w:eastAsia="en-US"/>
    </w:rPr>
  </w:style>
  <w:style w:type="paragraph" w:customStyle="1" w:styleId="xl184">
    <w:name w:val="xl184"/>
    <w:basedOn w:val="Normal"/>
    <w:rsid w:val="000824EC"/>
    <w:pP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185">
    <w:name w:val="xl185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86">
    <w:name w:val="xl186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87">
    <w:name w:val="xl187"/>
    <w:basedOn w:val="Normal"/>
    <w:rsid w:val="000824EC"/>
    <w:pPr>
      <w:spacing w:before="100" w:beforeAutospacing="1" w:after="100" w:afterAutospacing="1" w:line="240" w:lineRule="auto"/>
      <w:jc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88">
    <w:name w:val="xl188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189">
    <w:name w:val="xl189"/>
    <w:basedOn w:val="Normal"/>
    <w:rsid w:val="000824EC"/>
    <w:pPr>
      <w:spacing w:before="100" w:beforeAutospacing="1" w:after="100" w:afterAutospacing="1" w:line="240" w:lineRule="auto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190">
    <w:name w:val="xl190"/>
    <w:basedOn w:val="Normal"/>
    <w:rsid w:val="000824EC"/>
    <w:pPr>
      <w:spacing w:before="100" w:beforeAutospacing="1" w:after="100" w:afterAutospacing="1" w:line="240" w:lineRule="auto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191">
    <w:name w:val="xl191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192">
    <w:name w:val="xl192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193">
    <w:name w:val="xl193"/>
    <w:basedOn w:val="Normal"/>
    <w:rsid w:val="000824EC"/>
    <w:pP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194">
    <w:name w:val="xl194"/>
    <w:basedOn w:val="Normal"/>
    <w:rsid w:val="000824EC"/>
    <w:pP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195">
    <w:name w:val="xl195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96">
    <w:name w:val="xl196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97">
    <w:name w:val="xl197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98">
    <w:name w:val="xl198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199">
    <w:name w:val="xl199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00">
    <w:name w:val="xl200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01">
    <w:name w:val="xl201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02">
    <w:name w:val="xl202"/>
    <w:basedOn w:val="Normal"/>
    <w:rsid w:val="000824EC"/>
    <w:pPr>
      <w:spacing w:before="100" w:beforeAutospacing="1" w:after="100" w:afterAutospacing="1" w:line="240" w:lineRule="auto"/>
      <w:textAlignment w:val="center"/>
    </w:pPr>
    <w:rPr>
      <w:color w:val="000000"/>
      <w:sz w:val="24"/>
      <w:szCs w:val="24"/>
      <w:lang w:val="en-US" w:eastAsia="en-US"/>
    </w:rPr>
  </w:style>
  <w:style w:type="paragraph" w:customStyle="1" w:styleId="xl203">
    <w:name w:val="xl203"/>
    <w:basedOn w:val="Normal"/>
    <w:rsid w:val="000824EC"/>
    <w:pP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04">
    <w:name w:val="xl204"/>
    <w:basedOn w:val="Normal"/>
    <w:rsid w:val="000824EC"/>
    <w:pP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05">
    <w:name w:val="xl205"/>
    <w:basedOn w:val="Normal"/>
    <w:rsid w:val="000824EC"/>
    <w:pP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206">
    <w:name w:val="xl206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07">
    <w:name w:val="xl207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08">
    <w:name w:val="xl208"/>
    <w:basedOn w:val="Normal"/>
    <w:rsid w:val="000824EC"/>
    <w:pPr>
      <w:spacing w:before="100" w:beforeAutospacing="1" w:after="100" w:afterAutospacing="1" w:line="240" w:lineRule="auto"/>
      <w:jc w:val="right"/>
    </w:pPr>
    <w:rPr>
      <w:b/>
      <w:bCs/>
      <w:sz w:val="20"/>
      <w:szCs w:val="20"/>
      <w:lang w:val="en-US" w:eastAsia="en-US"/>
    </w:rPr>
  </w:style>
  <w:style w:type="paragraph" w:customStyle="1" w:styleId="xl209">
    <w:name w:val="xl209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10">
    <w:name w:val="xl210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11">
    <w:name w:val="xl211"/>
    <w:basedOn w:val="Normal"/>
    <w:rsid w:val="000824EC"/>
    <w:pPr>
      <w:spacing w:before="100" w:beforeAutospacing="1" w:after="100" w:afterAutospacing="1" w:line="240" w:lineRule="auto"/>
      <w:jc w:val="right"/>
      <w:textAlignment w:val="top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12">
    <w:name w:val="xl212"/>
    <w:basedOn w:val="Normal"/>
    <w:rsid w:val="000824EC"/>
    <w:pPr>
      <w:spacing w:before="100" w:beforeAutospacing="1" w:after="100" w:afterAutospacing="1" w:line="240" w:lineRule="auto"/>
      <w:jc w:val="center"/>
    </w:pPr>
    <w:rPr>
      <w:b/>
      <w:bCs/>
      <w:sz w:val="20"/>
      <w:szCs w:val="20"/>
      <w:lang w:val="en-US" w:eastAsia="en-US"/>
    </w:rPr>
  </w:style>
  <w:style w:type="paragraph" w:customStyle="1" w:styleId="xl213">
    <w:name w:val="xl213"/>
    <w:basedOn w:val="Normal"/>
    <w:rsid w:val="000824EC"/>
    <w:pPr>
      <w:spacing w:before="100" w:beforeAutospacing="1" w:after="100" w:afterAutospacing="1" w:line="240" w:lineRule="auto"/>
      <w:jc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14">
    <w:name w:val="xl214"/>
    <w:basedOn w:val="Normal"/>
    <w:rsid w:val="000824EC"/>
    <w:pPr>
      <w:spacing w:before="100" w:beforeAutospacing="1" w:after="100" w:afterAutospacing="1" w:line="240" w:lineRule="auto"/>
      <w:jc w:val="right"/>
    </w:pPr>
    <w:rPr>
      <w:b/>
      <w:bCs/>
      <w:sz w:val="20"/>
      <w:szCs w:val="20"/>
      <w:lang w:val="en-US" w:eastAsia="en-US"/>
    </w:rPr>
  </w:style>
  <w:style w:type="paragraph" w:customStyle="1" w:styleId="xl215">
    <w:name w:val="xl215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16">
    <w:name w:val="xl216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17">
    <w:name w:val="xl217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18">
    <w:name w:val="xl218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19">
    <w:name w:val="xl219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20">
    <w:name w:val="xl220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21">
    <w:name w:val="xl221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22">
    <w:name w:val="xl222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23">
    <w:name w:val="xl223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 w:eastAsia="en-US"/>
    </w:rPr>
  </w:style>
  <w:style w:type="paragraph" w:customStyle="1" w:styleId="xl224">
    <w:name w:val="xl224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25">
    <w:name w:val="xl225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26">
    <w:name w:val="xl226"/>
    <w:basedOn w:val="Normal"/>
    <w:rsid w:val="000824EC"/>
    <w:pP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27">
    <w:name w:val="xl227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color w:val="010205"/>
      <w:sz w:val="24"/>
      <w:szCs w:val="24"/>
      <w:lang w:val="en-US" w:eastAsia="en-US"/>
    </w:rPr>
  </w:style>
  <w:style w:type="paragraph" w:customStyle="1" w:styleId="xl228">
    <w:name w:val="xl228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color w:val="010205"/>
      <w:sz w:val="24"/>
      <w:szCs w:val="24"/>
      <w:lang w:val="en-US" w:eastAsia="en-US"/>
    </w:rPr>
  </w:style>
  <w:style w:type="paragraph" w:customStyle="1" w:styleId="xl229">
    <w:name w:val="xl229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30">
    <w:name w:val="xl230"/>
    <w:basedOn w:val="Normal"/>
    <w:rsid w:val="000824EC"/>
    <w:pPr>
      <w:spacing w:before="100" w:beforeAutospacing="1" w:after="100" w:afterAutospacing="1" w:line="240" w:lineRule="auto"/>
      <w:textAlignment w:val="center"/>
    </w:pPr>
    <w:rPr>
      <w:color w:val="010205"/>
      <w:sz w:val="24"/>
      <w:szCs w:val="24"/>
      <w:lang w:val="en-US" w:eastAsia="en-US"/>
    </w:rPr>
  </w:style>
  <w:style w:type="paragraph" w:customStyle="1" w:styleId="xl231">
    <w:name w:val="xl231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32">
    <w:name w:val="xl232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33">
    <w:name w:val="xl233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34">
    <w:name w:val="xl234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color w:val="010205"/>
      <w:sz w:val="24"/>
      <w:szCs w:val="24"/>
      <w:lang w:val="en-US" w:eastAsia="en-US"/>
    </w:rPr>
  </w:style>
  <w:style w:type="paragraph" w:customStyle="1" w:styleId="xl235">
    <w:name w:val="xl235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36">
    <w:name w:val="xl236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37">
    <w:name w:val="xl237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38">
    <w:name w:val="xl238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39">
    <w:name w:val="xl239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0">
    <w:name w:val="xl240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1">
    <w:name w:val="xl241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2">
    <w:name w:val="xl242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3">
    <w:name w:val="xl243"/>
    <w:basedOn w:val="Normal"/>
    <w:rsid w:val="000824EC"/>
    <w:pP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44">
    <w:name w:val="xl244"/>
    <w:basedOn w:val="Normal"/>
    <w:rsid w:val="000824EC"/>
    <w:pP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45">
    <w:name w:val="xl245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6">
    <w:name w:val="xl246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7">
    <w:name w:val="xl247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8">
    <w:name w:val="xl248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49">
    <w:name w:val="xl249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0">
    <w:name w:val="xl250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1">
    <w:name w:val="xl251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2">
    <w:name w:val="xl252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3">
    <w:name w:val="xl253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4">
    <w:name w:val="xl254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5">
    <w:name w:val="xl255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6">
    <w:name w:val="xl256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7">
    <w:name w:val="xl257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58">
    <w:name w:val="xl258"/>
    <w:basedOn w:val="Normal"/>
    <w:rsid w:val="000824EC"/>
    <w:pP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59">
    <w:name w:val="xl259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60">
    <w:name w:val="xl260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61">
    <w:name w:val="xl261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62">
    <w:name w:val="xl262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63">
    <w:name w:val="xl263"/>
    <w:basedOn w:val="Normal"/>
    <w:rsid w:val="000824EC"/>
    <w:pPr>
      <w:spacing w:before="100" w:beforeAutospacing="1" w:after="100" w:afterAutospacing="1" w:line="240" w:lineRule="auto"/>
      <w:jc w:val="center"/>
    </w:pPr>
    <w:rPr>
      <w:rFonts w:ascii="Times" w:hAnsi="Times"/>
      <w:sz w:val="20"/>
      <w:szCs w:val="20"/>
      <w:lang w:val="en-US" w:eastAsia="en-US"/>
    </w:rPr>
  </w:style>
  <w:style w:type="paragraph" w:customStyle="1" w:styleId="xl264">
    <w:name w:val="xl264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 w:eastAsia="en-US"/>
    </w:rPr>
  </w:style>
  <w:style w:type="paragraph" w:customStyle="1" w:styleId="xl265">
    <w:name w:val="xl265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66">
    <w:name w:val="xl266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67">
    <w:name w:val="xl267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68">
    <w:name w:val="xl268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69">
    <w:name w:val="xl269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70">
    <w:name w:val="xl270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71">
    <w:name w:val="xl271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72">
    <w:name w:val="xl272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sz w:val="24"/>
      <w:szCs w:val="24"/>
      <w:lang w:val="en-US" w:eastAsia="en-US"/>
    </w:rPr>
  </w:style>
  <w:style w:type="paragraph" w:customStyle="1" w:styleId="xl273">
    <w:name w:val="xl273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74">
    <w:name w:val="xl274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75">
    <w:name w:val="xl275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0"/>
      <w:szCs w:val="20"/>
      <w:lang w:val="en-US" w:eastAsia="en-US"/>
    </w:rPr>
  </w:style>
  <w:style w:type="paragraph" w:customStyle="1" w:styleId="xl276">
    <w:name w:val="xl276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0"/>
      <w:szCs w:val="20"/>
      <w:lang w:val="en-US" w:eastAsia="en-US"/>
    </w:rPr>
  </w:style>
  <w:style w:type="paragraph" w:customStyle="1" w:styleId="xl277">
    <w:name w:val="xl277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78">
    <w:name w:val="xl278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79">
    <w:name w:val="xl279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80">
    <w:name w:val="xl280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81">
    <w:name w:val="xl281"/>
    <w:basedOn w:val="Normal"/>
    <w:rsid w:val="000824EC"/>
    <w:pP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82">
    <w:name w:val="xl282"/>
    <w:basedOn w:val="Normal"/>
    <w:rsid w:val="000824EC"/>
    <w:pP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83">
    <w:name w:val="xl283"/>
    <w:basedOn w:val="Normal"/>
    <w:rsid w:val="000824EC"/>
    <w:pP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284">
    <w:name w:val="xl284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85">
    <w:name w:val="xl285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86">
    <w:name w:val="xl286"/>
    <w:basedOn w:val="Normal"/>
    <w:rsid w:val="000824EC"/>
    <w:pP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287">
    <w:name w:val="xl287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288">
    <w:name w:val="xl288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b/>
      <w:bCs/>
      <w:sz w:val="20"/>
      <w:szCs w:val="20"/>
      <w:lang w:val="en-US" w:eastAsia="en-US"/>
    </w:rPr>
  </w:style>
  <w:style w:type="paragraph" w:customStyle="1" w:styleId="xl289">
    <w:name w:val="xl289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b/>
      <w:bCs/>
      <w:sz w:val="20"/>
      <w:szCs w:val="20"/>
      <w:lang w:val="en-US" w:eastAsia="en-US"/>
    </w:rPr>
  </w:style>
  <w:style w:type="paragraph" w:customStyle="1" w:styleId="xl290">
    <w:name w:val="xl290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291">
    <w:name w:val="xl291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b/>
      <w:bCs/>
      <w:sz w:val="20"/>
      <w:szCs w:val="20"/>
      <w:lang w:val="en-US" w:eastAsia="en-US"/>
    </w:rPr>
  </w:style>
  <w:style w:type="paragraph" w:customStyle="1" w:styleId="xl292">
    <w:name w:val="xl292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293">
    <w:name w:val="xl293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</w:pPr>
    <w:rPr>
      <w:b/>
      <w:bCs/>
      <w:sz w:val="20"/>
      <w:szCs w:val="20"/>
      <w:lang w:val="en-US" w:eastAsia="en-US"/>
    </w:rPr>
  </w:style>
  <w:style w:type="paragraph" w:customStyle="1" w:styleId="xl294">
    <w:name w:val="xl294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95">
    <w:name w:val="xl295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296">
    <w:name w:val="xl296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97">
    <w:name w:val="xl297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98">
    <w:name w:val="xl298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299">
    <w:name w:val="xl299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300">
    <w:name w:val="xl300"/>
    <w:basedOn w:val="Normal"/>
    <w:rsid w:val="000824EC"/>
    <w:pPr>
      <w:spacing w:before="100" w:beforeAutospacing="1" w:after="100" w:afterAutospacing="1" w:line="240" w:lineRule="auto"/>
      <w:jc w:val="right"/>
    </w:pPr>
    <w:rPr>
      <w:rFonts w:ascii="Times" w:hAnsi="Times"/>
      <w:sz w:val="20"/>
      <w:szCs w:val="20"/>
      <w:lang w:val="en-US" w:eastAsia="en-US"/>
    </w:rPr>
  </w:style>
  <w:style w:type="paragraph" w:customStyle="1" w:styleId="xl301">
    <w:name w:val="xl301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302">
    <w:name w:val="xl302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303">
    <w:name w:val="xl303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304">
    <w:name w:val="xl304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305">
    <w:name w:val="xl305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306">
    <w:name w:val="xl306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307">
    <w:name w:val="xl307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308">
    <w:name w:val="xl308"/>
    <w:basedOn w:val="Normal"/>
    <w:rsid w:val="000824EC"/>
    <w:pP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309">
    <w:name w:val="xl309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310">
    <w:name w:val="xl310"/>
    <w:basedOn w:val="Normal"/>
    <w:rsid w:val="000824EC"/>
    <w:pPr>
      <w:spacing w:before="100" w:beforeAutospacing="1" w:after="100" w:afterAutospacing="1" w:line="240" w:lineRule="auto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311">
    <w:name w:val="xl311"/>
    <w:basedOn w:val="Normal"/>
    <w:rsid w:val="000824EC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" w:hAnsi="Times"/>
      <w:sz w:val="20"/>
      <w:szCs w:val="20"/>
      <w:lang w:val="en-US" w:eastAsia="en-US"/>
    </w:rPr>
  </w:style>
  <w:style w:type="paragraph" w:customStyle="1" w:styleId="xl312">
    <w:name w:val="xl312"/>
    <w:basedOn w:val="Normal"/>
    <w:rsid w:val="000824EC"/>
    <w:pP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313">
    <w:name w:val="xl313"/>
    <w:basedOn w:val="Normal"/>
    <w:rsid w:val="000824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" w:hAnsi="Times"/>
      <w:b/>
      <w:bCs/>
      <w:sz w:val="24"/>
      <w:szCs w:val="24"/>
      <w:lang w:val="en-US" w:eastAsia="en-US"/>
    </w:rPr>
  </w:style>
  <w:style w:type="paragraph" w:customStyle="1" w:styleId="xl314">
    <w:name w:val="xl314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315">
    <w:name w:val="xl315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316">
    <w:name w:val="xl316"/>
    <w:basedOn w:val="Normal"/>
    <w:rsid w:val="000824EC"/>
    <w:pPr>
      <w:spacing w:before="100" w:beforeAutospacing="1" w:after="100" w:afterAutospacing="1" w:line="240" w:lineRule="auto"/>
      <w:textAlignment w:val="center"/>
    </w:pPr>
    <w:rPr>
      <w:rFonts w:ascii="Times" w:hAnsi="Times"/>
      <w:sz w:val="24"/>
      <w:szCs w:val="24"/>
      <w:lang w:val="en-US" w:eastAsia="en-US"/>
    </w:rPr>
  </w:style>
  <w:style w:type="paragraph" w:customStyle="1" w:styleId="xl317">
    <w:name w:val="xl317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318">
    <w:name w:val="xl318"/>
    <w:basedOn w:val="Normal"/>
    <w:rsid w:val="000824EC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paragraph" w:customStyle="1" w:styleId="xl319">
    <w:name w:val="xl319"/>
    <w:basedOn w:val="Normal"/>
    <w:rsid w:val="000824EC"/>
    <w:pPr>
      <w:spacing w:before="100" w:beforeAutospacing="1" w:after="100" w:afterAutospacing="1" w:line="240" w:lineRule="auto"/>
      <w:textAlignment w:val="top"/>
    </w:pPr>
    <w:rPr>
      <w:rFonts w:ascii="Times" w:hAnsi="Times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76DF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739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E2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451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5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5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5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25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5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02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0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9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3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4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1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8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8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8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0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0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3030D-A958-0243-AACE-EC97703C7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Document</vt:lpstr>
      <vt:lpstr>Document</vt:lpstr>
    </vt:vector>
  </TitlesOfParts>
  <Manager/>
  <Company/>
  <LinksUpToDate>false</LinksUpToDate>
  <CharactersWithSpaces>1405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Paul Reidler</cp:lastModifiedBy>
  <cp:revision>12</cp:revision>
  <cp:lastPrinted>2020-04-13T11:17:00Z</cp:lastPrinted>
  <dcterms:created xsi:type="dcterms:W3CDTF">2020-06-06T18:41:00Z</dcterms:created>
  <dcterms:modified xsi:type="dcterms:W3CDTF">2020-08-06T22:23:00Z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2d546059-ff19-3b43-b62f-76beb29f0f81</vt:lpwstr>
  </property>
  <property fmtid="{D5CDD505-2E9C-101B-9397-08002B2CF9AE}" pid="4" name="Mendeley Citation Style_1">
    <vt:lpwstr>http://www.zotero.org/styles/stroke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http://www.zotero.org/styles/brain</vt:lpwstr>
  </property>
  <property fmtid="{D5CDD505-2E9C-101B-9397-08002B2CF9AE}" pid="14" name="Mendeley Recent Style Name 4_1">
    <vt:lpwstr>Brain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16th edition (author-date)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(author-date)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http://www.zotero.org/styles/national-library-of-medicine</vt:lpwstr>
  </property>
  <property fmtid="{D5CDD505-2E9C-101B-9397-08002B2CF9AE}" pid="22" name="Mendeley Recent Style Name 8_1">
    <vt:lpwstr>National Library of Medicine</vt:lpwstr>
  </property>
  <property fmtid="{D5CDD505-2E9C-101B-9397-08002B2CF9AE}" pid="23" name="Mendeley Recent Style Id 9_1">
    <vt:lpwstr>http://www.zotero.org/styles/stroke</vt:lpwstr>
  </property>
  <property fmtid="{D5CDD505-2E9C-101B-9397-08002B2CF9AE}" pid="24" name="Mendeley Recent Style Name 9_1">
    <vt:lpwstr>Stroke</vt:lpwstr>
  </property>
</Properties>
</file>