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A5F15" w14:textId="0FB5F75C" w:rsidR="005438D2" w:rsidRPr="00E13F3E" w:rsidRDefault="005438D2" w:rsidP="005438D2">
      <w:pPr>
        <w:spacing w:line="480" w:lineRule="auto"/>
        <w:jc w:val="both"/>
        <w:rPr>
          <w:rFonts w:cs="Times New Roman"/>
        </w:rPr>
      </w:pPr>
      <w:bookmarkStart w:id="0" w:name="_GoBack"/>
      <w:r w:rsidRPr="00E13F3E">
        <w:rPr>
          <w:rFonts w:cs="Times New Roman"/>
          <w:b/>
        </w:rPr>
        <w:t>Appendix:</w:t>
      </w:r>
      <w:r w:rsidRPr="00E13F3E">
        <w:rPr>
          <w:rFonts w:cs="Times New Roman"/>
        </w:rPr>
        <w:t xml:space="preserve"> ALR-RSI scale</w:t>
      </w:r>
    </w:p>
    <w:p w14:paraId="12D00EC6" w14:textId="3FF81AD6" w:rsidR="00226A91" w:rsidRPr="00E13F3E" w:rsidRDefault="00226A91" w:rsidP="00226A91">
      <w:pPr>
        <w:spacing w:line="480" w:lineRule="auto"/>
        <w:jc w:val="both"/>
        <w:rPr>
          <w:rFonts w:cs="Times New Roman"/>
        </w:rPr>
      </w:pPr>
    </w:p>
    <w:p w14:paraId="52D383DE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color w:val="000000"/>
        </w:rPr>
      </w:pPr>
      <w:r w:rsidRPr="00E13F3E">
        <w:rPr>
          <w:rFonts w:eastAsia="Times New Roman" w:cs="Times New Roman"/>
          <w:color w:val="000000"/>
        </w:rPr>
        <w:t>ALR-RSI scale</w:t>
      </w:r>
    </w:p>
    <w:p w14:paraId="1776AF7F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color w:val="000000"/>
        </w:rPr>
      </w:pPr>
    </w:p>
    <w:p w14:paraId="3F37586E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color w:val="212121"/>
        </w:rPr>
      </w:pPr>
      <w:r w:rsidRPr="00E13F3E">
        <w:rPr>
          <w:rFonts w:eastAsia="Times New Roman" w:cs="Times New Roman"/>
          <w:color w:val="212121"/>
        </w:rPr>
        <w:t xml:space="preserve">Please answer the following questions referring to your main sport prior to injury. For each question, tick a box </w:t>
      </w:r>
      <w:r w:rsidRPr="00E13F3E">
        <w:rPr>
          <w:rFonts w:eastAsia="Calibri" w:cs="Times New Roman"/>
          <w:color w:val="212121"/>
        </w:rPr>
        <w:t>□</w:t>
      </w:r>
      <w:r w:rsidRPr="00E13F3E">
        <w:rPr>
          <w:rFonts w:ascii="Segoe UI Symbol" w:eastAsia="MS Mincho" w:hAnsi="Segoe UI Symbol" w:cs="Segoe UI Symbol"/>
          <w:color w:val="212121"/>
        </w:rPr>
        <w:t>✓</w:t>
      </w:r>
      <w:r w:rsidRPr="00E13F3E">
        <w:rPr>
          <w:rFonts w:eastAsia="Times New Roman" w:cs="Times New Roman"/>
          <w:color w:val="212121"/>
        </w:rPr>
        <w:t xml:space="preserve"> between the two descriptions to indicate how you feel right now relative to the two extremes.</w:t>
      </w:r>
    </w:p>
    <w:p w14:paraId="49483DC4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color w:val="212121"/>
        </w:rPr>
      </w:pPr>
    </w:p>
    <w:p w14:paraId="73765ED1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color w:val="212121"/>
        </w:rPr>
      </w:pPr>
    </w:p>
    <w:p w14:paraId="1F20773B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1.Are you confident that you can perform at your previous level of sport participation?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5D3CCECA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8ADD4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Not at all confident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824F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F03B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DE06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71C0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BD49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7BC1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67A6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3351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85B2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D5F3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B042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BC62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Fully confident</w:t>
            </w:r>
          </w:p>
          <w:p w14:paraId="1F4CB808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551DEBD9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00D60AF5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6EF7E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81FE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D740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8A66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558FC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A43A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3110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0F07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5E49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03DA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997E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3FF5D5F5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77EDC77C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780AD036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2.Do you think you are likely to re-injure your ankle by participating in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1679E3A4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2A4AC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Extremely likely</w:t>
            </w:r>
          </w:p>
          <w:p w14:paraId="7ED43A7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3DB3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DD41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DC9D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567B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8C82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4210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378F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52FE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C121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E5C9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12BFB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524F97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Not likely at all</w:t>
            </w:r>
          </w:p>
          <w:p w14:paraId="4CC4017D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61DC3721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5D1ECC24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A587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FDF5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6C7F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34EF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A8E9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C02F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A1FE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76FC3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7C51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1EDA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D6429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2FC63496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583BE89E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0D57EA5D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3.Are you nervous about playing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192638EE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6BA05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Extremely nervous</w:t>
            </w:r>
          </w:p>
          <w:p w14:paraId="62DB093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C593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6A18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004D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5D67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1558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B85D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9985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60D4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86E8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5160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B9E8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C9407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Not nervous at all</w:t>
            </w:r>
          </w:p>
          <w:p w14:paraId="01A7B061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6E1C5962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6A62C512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F3B3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0605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CA08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73A5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66A5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A1E5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AB2D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AD32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2F66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39D9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1917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3466FD9E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509DED47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55A48D31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4.Are you confident that your ankle will not give way by playing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05C4DB98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966D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Not at all confident</w:t>
            </w:r>
          </w:p>
          <w:p w14:paraId="5D7A4DD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09433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4767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172C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3CCA9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56A6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F15C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6DF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DEA6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562A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7861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F711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1CE80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Fully confident</w:t>
            </w:r>
          </w:p>
          <w:p w14:paraId="5EABF437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35E4DF20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6C290220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3706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BCCC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AB78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0288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EFB5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CF29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23D38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6333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78AB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2529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86F0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26696F70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28509463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36595190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5.Are you confident that you could play your sport without concern for your ankle?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3BAC4751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AD29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Not at all confident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E879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441F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3443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E02A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7708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4613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2CFC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C9D9B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2F65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1107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098A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D94E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Fully confident</w:t>
            </w:r>
          </w:p>
          <w:p w14:paraId="1675AE4C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03094FEB" w14:textId="77777777" w:rsidTr="00AC4627">
        <w:trPr>
          <w:trHeight w:val="300"/>
          <w:jc w:val="center"/>
        </w:trPr>
        <w:tc>
          <w:tcPr>
            <w:tcW w:w="0" w:type="auto"/>
            <w:vMerge/>
            <w:hideMark/>
          </w:tcPr>
          <w:p w14:paraId="5B38C09F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2779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1CD6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2503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AD5A9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8A38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5472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6B0D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A87C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9057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363F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F14B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5ADA480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174BA006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4B46BBC1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6.Do you find it frustrating to have to consider your ankle with respect to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1EE266D5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DC715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Extremely frustrating</w:t>
            </w:r>
          </w:p>
          <w:p w14:paraId="06EB670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DBDDF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0357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ECD3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2EA4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1A4F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204F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52B2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4820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E309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B2B7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E109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F9E29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Not at all frustrating</w:t>
            </w:r>
          </w:p>
          <w:p w14:paraId="75A39044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7BA57AC4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6E8FC308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39F8F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0639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A2FA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263A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58C3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089D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607D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7255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10FF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F478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8187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3AEEF12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1663B41B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0A012FE0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7.Are you fearful of re-injuring your ankle by playing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3E9FAF2E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966376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Extremely fearful</w:t>
            </w:r>
          </w:p>
          <w:p w14:paraId="2672A3D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3961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1D24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D23D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25E47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AD44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F0F0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0217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176B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5826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7D35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2FC4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61E6C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 fear at all</w:t>
            </w:r>
          </w:p>
          <w:p w14:paraId="6AD9BFCB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437D197C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0F1048DD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7EEE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24B24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7A3E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7E6E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1194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3CD4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7DD4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0287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CF78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0ECE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C50B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1041B30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31478802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20398607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8.Are you confident about your ankle holding up under pressure?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6FEB46D7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7711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Not at all confident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A623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5955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E220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BA1E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F32C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C9D2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5508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F652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914D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0428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4451F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A2BC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Fully confident</w:t>
            </w:r>
          </w:p>
          <w:p w14:paraId="383F4FF5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1CC5ADDA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300998F9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E4D7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EB33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ED8F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56EB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5422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81D7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E969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452E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D7AA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63F2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11AF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2A83C913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66AB56C4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562C7D7C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9.Are you afraid of accidentally injuring your ankle by playing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3C6E78BF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6E78D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Extremely afraid</w:t>
            </w:r>
          </w:p>
          <w:p w14:paraId="667DB61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0184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F456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6B83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6057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CD79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C76D2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3854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DB8C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6BA6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9006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0DE6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13311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Not at all afraid</w:t>
            </w:r>
          </w:p>
          <w:p w14:paraId="6260F39B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416CF4C1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751AFF64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48E8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C737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5517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37B3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B4BF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E322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6B97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5E60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614E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D8A0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54F1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5428EF30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0BF674AC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08E694D3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10. Do thoughts of having to go through surgery and rehabilitation prevent you from playing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3C4B41CF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807D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All of the time</w:t>
            </w:r>
          </w:p>
          <w:p w14:paraId="3080BA5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A48A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29B8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4F72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AC26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1A3F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C28C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613C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22BF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E493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AFD8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CC8E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845434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None of the time</w:t>
            </w:r>
          </w:p>
          <w:p w14:paraId="2A9F4C9F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0EAE3728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2E287812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3042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3668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0DD0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D024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E483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57D0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AA34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7A36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58BD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207D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3125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4112F0D7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4C86C535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69486DA0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11. Are you confident about your ability to perform well at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43EE5D72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2782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Not at all confident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75E2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3178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A02A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3FF6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A0A9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59D4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F4C6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34B0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17706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FFF3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FEB93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57EA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Fully confident</w:t>
            </w:r>
          </w:p>
          <w:p w14:paraId="4BA9960D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70786261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2A83A765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9A46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42382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31F4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298B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A773C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CF3D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35E0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B84C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22D73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6561E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27F5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0A7CCAAF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55631607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5550EEDF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</w:rPr>
      </w:pPr>
      <w:r w:rsidRPr="00E13F3E">
        <w:rPr>
          <w:rFonts w:eastAsia="Times New Roman" w:cs="Times New Roman"/>
          <w:b/>
        </w:rPr>
        <w:t>12. Do you feel relaxed about playing your sport?</w:t>
      </w:r>
    </w:p>
    <w:tbl>
      <w:tblPr>
        <w:tblW w:w="926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440"/>
        <w:gridCol w:w="2813"/>
      </w:tblGrid>
      <w:tr w:rsidR="00226A91" w:rsidRPr="00E13F3E" w14:paraId="16900755" w14:textId="77777777" w:rsidTr="00AC4627">
        <w:trPr>
          <w:trHeight w:val="210"/>
          <w:jc w:val="center"/>
        </w:trPr>
        <w:tc>
          <w:tcPr>
            <w:tcW w:w="22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8C32C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Not at all relaxed</w:t>
            </w:r>
          </w:p>
          <w:p w14:paraId="28942084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01DE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7F85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FF2A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8C0B7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FB8C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FA19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844F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AFA2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C2B2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111E0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77E97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□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033E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  <w:r w:rsidRPr="00E13F3E">
              <w:rPr>
                <w:rFonts w:eastAsia="Times New Roman" w:cs="Times New Roman"/>
              </w:rPr>
              <w:t>Fully relaxed</w:t>
            </w:r>
          </w:p>
          <w:p w14:paraId="59D33473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  <w:tr w:rsidR="00226A91" w:rsidRPr="00E13F3E" w14:paraId="6AF8E55C" w14:textId="77777777" w:rsidTr="00AC4627">
        <w:trPr>
          <w:trHeight w:val="224"/>
          <w:jc w:val="center"/>
        </w:trPr>
        <w:tc>
          <w:tcPr>
            <w:tcW w:w="0" w:type="auto"/>
            <w:vMerge/>
            <w:hideMark/>
          </w:tcPr>
          <w:p w14:paraId="2E75FC68" w14:textId="77777777" w:rsidR="00226A91" w:rsidRPr="00E13F3E" w:rsidRDefault="00226A91" w:rsidP="00AC4627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0E1E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0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7E0C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79F4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2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76C808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3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48ED5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4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8567F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5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B2D29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6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074BB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7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3B0711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8</w:t>
            </w:r>
          </w:p>
        </w:tc>
        <w:tc>
          <w:tcPr>
            <w:tcW w:w="3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B0EEA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9</w:t>
            </w:r>
          </w:p>
        </w:tc>
        <w:tc>
          <w:tcPr>
            <w:tcW w:w="4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7E4AD" w14:textId="77777777" w:rsidR="00226A91" w:rsidRPr="00E13F3E" w:rsidRDefault="00226A91" w:rsidP="00AC4627">
            <w:pPr>
              <w:pStyle w:val="NormalWeb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 w:rsidRPr="00E13F3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vMerge/>
            <w:hideMark/>
          </w:tcPr>
          <w:p w14:paraId="179C8722" w14:textId="77777777" w:rsidR="00226A91" w:rsidRPr="00E13F3E" w:rsidRDefault="00226A91" w:rsidP="00AC4627">
            <w:pPr>
              <w:spacing w:line="36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6983FB99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0757FC1F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</w:rPr>
      </w:pPr>
    </w:p>
    <w:p w14:paraId="556FD514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color w:val="212121"/>
        </w:rPr>
      </w:pPr>
    </w:p>
    <w:p w14:paraId="3E4E335D" w14:textId="77777777" w:rsidR="00226A91" w:rsidRPr="00E13F3E" w:rsidRDefault="00226A91" w:rsidP="00226A91">
      <w:pPr>
        <w:spacing w:line="360" w:lineRule="auto"/>
        <w:jc w:val="center"/>
        <w:rPr>
          <w:rFonts w:eastAsia="Times New Roman" w:cs="Times New Roman"/>
          <w:b/>
          <w:color w:val="212121"/>
        </w:rPr>
      </w:pPr>
      <w:r w:rsidRPr="00E13F3E">
        <w:rPr>
          <w:rFonts w:eastAsia="Times New Roman" w:cs="Times New Roman"/>
          <w:b/>
          <w:color w:val="212121"/>
        </w:rPr>
        <w:t>ALR-RSI score total x 100 / 120 = __ %</w:t>
      </w:r>
    </w:p>
    <w:p w14:paraId="39BCEDBE" w14:textId="1FF9747B" w:rsidR="00226A91" w:rsidRPr="00E13F3E" w:rsidRDefault="00226A91">
      <w:pPr>
        <w:rPr>
          <w:rFonts w:cs="Times New Roman"/>
        </w:rPr>
      </w:pPr>
    </w:p>
    <w:bookmarkEnd w:id="0"/>
    <w:p w14:paraId="3FF66016" w14:textId="77777777" w:rsidR="00226A91" w:rsidRPr="00E13F3E" w:rsidRDefault="00226A91">
      <w:pPr>
        <w:rPr>
          <w:rFonts w:cs="Times New Roman"/>
        </w:rPr>
      </w:pPr>
    </w:p>
    <w:sectPr w:rsidR="00226A91" w:rsidRPr="00E13F3E" w:rsidSect="00E13F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A91"/>
    <w:rsid w:val="001136B2"/>
    <w:rsid w:val="0021509C"/>
    <w:rsid w:val="00226A91"/>
    <w:rsid w:val="005438D2"/>
    <w:rsid w:val="006A3305"/>
    <w:rsid w:val="00857BE5"/>
    <w:rsid w:val="00C73CFB"/>
    <w:rsid w:val="00E13F3E"/>
    <w:rsid w:val="00E6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AAD16"/>
  <w15:chartTrackingRefBased/>
  <w15:docId w15:val="{8436D5D4-EF9B-8A43-A459-F674A1B1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A91"/>
    <w:rPr>
      <w:rFonts w:ascii="Times New Roman" w:eastAsiaTheme="minorEastAsia" w:hAnsi="Times New Roman"/>
      <w:lang w:val="en-US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6A91"/>
    <w:pPr>
      <w:spacing w:before="100" w:beforeAutospacing="1" w:after="100" w:afterAutospacing="1"/>
    </w:pPr>
    <w:rPr>
      <w:rFonts w:eastAsia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Kavi Surya S.</cp:lastModifiedBy>
  <cp:revision>3</cp:revision>
  <dcterms:created xsi:type="dcterms:W3CDTF">2022-01-03T12:08:00Z</dcterms:created>
  <dcterms:modified xsi:type="dcterms:W3CDTF">2022-01-23T10:41:00Z</dcterms:modified>
</cp:coreProperties>
</file>