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0EAF73" w14:textId="77777777" w:rsidR="00064860" w:rsidRDefault="00064860" w:rsidP="00064860">
      <w:pPr>
        <w:spacing w:line="240" w:lineRule="auto"/>
        <w:jc w:val="center"/>
        <w:rPr>
          <w:rFonts w:eastAsia="Calibri" w:cs="Times New Roman"/>
          <w:iCs/>
          <w:kern w:val="0"/>
          <w:sz w:val="26"/>
          <w:szCs w:val="26"/>
          <w:lang w:val="en-US"/>
          <w14:ligatures w14:val="none"/>
        </w:rPr>
      </w:pPr>
      <w:r w:rsidRPr="00064860">
        <w:rPr>
          <w:rFonts w:eastAsia="Calibri" w:cs="Times New Roman"/>
          <w:iCs/>
          <w:kern w:val="0"/>
          <w:sz w:val="26"/>
          <w:szCs w:val="26"/>
          <w:lang w:val="en-US"/>
          <w14:ligatures w14:val="none"/>
        </w:rPr>
        <w:t xml:space="preserve">Targeting of </w:t>
      </w:r>
      <w:proofErr w:type="spellStart"/>
      <w:r w:rsidRPr="006B4BE1">
        <w:rPr>
          <w:rFonts w:eastAsia="Calibri" w:cs="Times New Roman"/>
          <w:i/>
          <w:iCs/>
          <w:kern w:val="0"/>
          <w:sz w:val="26"/>
          <w:szCs w:val="26"/>
          <w:lang w:val="en-US"/>
          <w14:ligatures w14:val="none"/>
        </w:rPr>
        <w:t>Leishmania</w:t>
      </w:r>
      <w:proofErr w:type="spellEnd"/>
      <w:r w:rsidRPr="00064860">
        <w:rPr>
          <w:rFonts w:eastAsia="Calibri" w:cs="Times New Roman"/>
          <w:iCs/>
          <w:kern w:val="0"/>
          <w:sz w:val="26"/>
          <w:szCs w:val="26"/>
          <w:lang w:val="en-US"/>
          <w14:ligatures w14:val="none"/>
        </w:rPr>
        <w:t xml:space="preserve"> Proteins by β-</w:t>
      </w:r>
      <w:proofErr w:type="spellStart"/>
      <w:r w:rsidRPr="00064860">
        <w:rPr>
          <w:rFonts w:eastAsia="Calibri" w:cs="Times New Roman"/>
          <w:iCs/>
          <w:kern w:val="0"/>
          <w:sz w:val="26"/>
          <w:szCs w:val="26"/>
          <w:lang w:val="en-US"/>
          <w14:ligatures w14:val="none"/>
        </w:rPr>
        <w:t>Lapachone</w:t>
      </w:r>
      <w:proofErr w:type="spellEnd"/>
      <w:r w:rsidRPr="00064860">
        <w:rPr>
          <w:rFonts w:eastAsia="Calibri" w:cs="Times New Roman"/>
          <w:iCs/>
          <w:kern w:val="0"/>
          <w:sz w:val="26"/>
          <w:szCs w:val="26"/>
          <w:lang w:val="en-US"/>
          <w14:ligatures w14:val="none"/>
        </w:rPr>
        <w:t xml:space="preserve"> Derivatives Reveals a Promising </w:t>
      </w:r>
      <w:proofErr w:type="spellStart"/>
      <w:r w:rsidRPr="00064860">
        <w:rPr>
          <w:rFonts w:eastAsia="Calibri" w:cs="Times New Roman"/>
          <w:iCs/>
          <w:kern w:val="0"/>
          <w:sz w:val="26"/>
          <w:szCs w:val="26"/>
          <w:lang w:val="en-US"/>
          <w14:ligatures w14:val="none"/>
        </w:rPr>
        <w:t>Multitarget</w:t>
      </w:r>
      <w:proofErr w:type="spellEnd"/>
      <w:r w:rsidRPr="00064860">
        <w:rPr>
          <w:rFonts w:eastAsia="Calibri" w:cs="Times New Roman"/>
          <w:iCs/>
          <w:kern w:val="0"/>
          <w:sz w:val="26"/>
          <w:szCs w:val="26"/>
          <w:lang w:val="en-US"/>
          <w14:ligatures w14:val="none"/>
        </w:rPr>
        <w:t xml:space="preserve"> Candidate </w:t>
      </w:r>
      <w:bookmarkStart w:id="0" w:name="_GoBack"/>
      <w:bookmarkEnd w:id="0"/>
    </w:p>
    <w:p w14:paraId="52AE29C9" w14:textId="77777777" w:rsidR="00064860" w:rsidRDefault="00064860" w:rsidP="00064860">
      <w:pPr>
        <w:spacing w:line="240" w:lineRule="auto"/>
        <w:jc w:val="center"/>
        <w:rPr>
          <w:rFonts w:eastAsia="Calibri" w:cs="Times New Roman"/>
          <w:iCs/>
          <w:kern w:val="0"/>
          <w:sz w:val="26"/>
          <w:szCs w:val="26"/>
          <w:lang w:val="en-US"/>
          <w14:ligatures w14:val="none"/>
        </w:rPr>
      </w:pPr>
    </w:p>
    <w:p w14:paraId="6DBF1231" w14:textId="5D6DA70B" w:rsidR="007B7F94" w:rsidRDefault="00064860" w:rsidP="00064860">
      <w:pPr>
        <w:spacing w:line="240" w:lineRule="auto"/>
        <w:jc w:val="center"/>
        <w:rPr>
          <w:rFonts w:eastAsia="Calibri" w:cs="Times New Roman"/>
          <w:iCs/>
          <w:kern w:val="0"/>
          <w:sz w:val="20"/>
          <w:szCs w:val="20"/>
          <w14:ligatures w14:val="none"/>
        </w:rPr>
      </w:pPr>
      <w:proofErr w:type="spellStart"/>
      <w:r w:rsidRPr="00064860">
        <w:rPr>
          <w:rFonts w:eastAsia="Calibri" w:cs="Times New Roman"/>
          <w:iCs/>
          <w:kern w:val="0"/>
          <w:sz w:val="20"/>
          <w:szCs w:val="20"/>
          <w14:ligatures w14:val="none"/>
        </w:rPr>
        <w:t>Archives</w:t>
      </w:r>
      <w:proofErr w:type="spellEnd"/>
      <w:r w:rsidRPr="00064860">
        <w:rPr>
          <w:rFonts w:eastAsia="Calibri" w:cs="Times New Roman"/>
          <w:iCs/>
          <w:kern w:val="0"/>
          <w:sz w:val="20"/>
          <w:szCs w:val="20"/>
          <w14:ligatures w14:val="none"/>
        </w:rPr>
        <w:t xml:space="preserve"> </w:t>
      </w:r>
      <w:proofErr w:type="spellStart"/>
      <w:r w:rsidRPr="00064860">
        <w:rPr>
          <w:rFonts w:eastAsia="Calibri" w:cs="Times New Roman"/>
          <w:iCs/>
          <w:kern w:val="0"/>
          <w:sz w:val="20"/>
          <w:szCs w:val="20"/>
          <w14:ligatures w14:val="none"/>
        </w:rPr>
        <w:t>of</w:t>
      </w:r>
      <w:proofErr w:type="spellEnd"/>
      <w:r w:rsidRPr="00064860">
        <w:rPr>
          <w:rFonts w:eastAsia="Calibri" w:cs="Times New Roman"/>
          <w:iCs/>
          <w:kern w:val="0"/>
          <w:sz w:val="20"/>
          <w:szCs w:val="20"/>
          <w14:ligatures w14:val="none"/>
        </w:rPr>
        <w:t xml:space="preserve"> </w:t>
      </w:r>
      <w:proofErr w:type="spellStart"/>
      <w:r w:rsidRPr="00064860">
        <w:rPr>
          <w:rFonts w:eastAsia="Calibri" w:cs="Times New Roman"/>
          <w:iCs/>
          <w:kern w:val="0"/>
          <w:sz w:val="20"/>
          <w:szCs w:val="20"/>
          <w14:ligatures w14:val="none"/>
        </w:rPr>
        <w:t>Microbiology</w:t>
      </w:r>
      <w:proofErr w:type="spellEnd"/>
    </w:p>
    <w:p w14:paraId="7E85E739" w14:textId="77777777" w:rsidR="00064860" w:rsidRPr="007B7F94" w:rsidRDefault="00064860" w:rsidP="00064860">
      <w:pPr>
        <w:spacing w:line="240" w:lineRule="auto"/>
        <w:jc w:val="center"/>
        <w:rPr>
          <w:rFonts w:eastAsia="Calibri" w:cs="Times New Roman"/>
          <w:iCs/>
          <w:kern w:val="0"/>
          <w:szCs w:val="22"/>
          <w14:ligatures w14:val="none"/>
        </w:rPr>
      </w:pPr>
    </w:p>
    <w:p w14:paraId="7D113433" w14:textId="77777777" w:rsidR="008C6F96" w:rsidRDefault="008C6F96" w:rsidP="008C6F96">
      <w:pPr>
        <w:spacing w:line="240" w:lineRule="auto"/>
        <w:jc w:val="center"/>
        <w:rPr>
          <w:vertAlign w:val="superscript"/>
        </w:rPr>
      </w:pPr>
      <w:r w:rsidRPr="00C716A7">
        <w:t>Laércio Mariano-</w:t>
      </w:r>
      <w:proofErr w:type="spellStart"/>
      <w:r w:rsidRPr="00C716A7">
        <w:t>Fernandes</w:t>
      </w:r>
      <w:r w:rsidRPr="00C716A7">
        <w:rPr>
          <w:vertAlign w:val="superscript"/>
        </w:rPr>
        <w:t>a</w:t>
      </w:r>
      <w:proofErr w:type="spellEnd"/>
      <w:r w:rsidRPr="00C716A7">
        <w:t xml:space="preserve">, </w:t>
      </w:r>
      <w:proofErr w:type="spellStart"/>
      <w:r w:rsidRPr="00C716A7">
        <w:t>Jacilene</w:t>
      </w:r>
      <w:proofErr w:type="spellEnd"/>
      <w:r>
        <w:t xml:space="preserve"> </w:t>
      </w:r>
      <w:proofErr w:type="spellStart"/>
      <w:r>
        <w:t>Silva</w:t>
      </w:r>
      <w:r w:rsidRPr="00C716A7">
        <w:rPr>
          <w:vertAlign w:val="superscript"/>
        </w:rPr>
        <w:t>b</w:t>
      </w:r>
      <w:proofErr w:type="spellEnd"/>
      <w:r>
        <w:t xml:space="preserve">, Matheus Nunes da </w:t>
      </w:r>
      <w:proofErr w:type="spellStart"/>
      <w:r>
        <w:t>Rocha</w:t>
      </w:r>
      <w:r>
        <w:rPr>
          <w:vertAlign w:val="superscript"/>
        </w:rPr>
        <w:t>c</w:t>
      </w:r>
      <w:proofErr w:type="spellEnd"/>
      <w:r>
        <w:t xml:space="preserve">, Márcia Machado </w:t>
      </w:r>
      <w:proofErr w:type="spellStart"/>
      <w:r>
        <w:t>Marinho</w:t>
      </w:r>
      <w:r w:rsidRPr="00C716A7">
        <w:rPr>
          <w:vertAlign w:val="superscript"/>
        </w:rPr>
        <w:t>c</w:t>
      </w:r>
      <w:proofErr w:type="spellEnd"/>
      <w:r>
        <w:t xml:space="preserve">, Emmanuel Silva </w:t>
      </w:r>
      <w:proofErr w:type="spellStart"/>
      <w:proofErr w:type="gramStart"/>
      <w:r>
        <w:t>Marinho</w:t>
      </w:r>
      <w:r w:rsidRPr="00C716A7">
        <w:rPr>
          <w:vertAlign w:val="superscript"/>
        </w:rPr>
        <w:t>a,</w:t>
      </w:r>
      <w:proofErr w:type="gramEnd"/>
      <w:r>
        <w:rPr>
          <w:vertAlign w:val="superscript"/>
        </w:rPr>
        <w:t>c</w:t>
      </w:r>
      <w:proofErr w:type="spellEnd"/>
      <w:r>
        <w:rPr>
          <w:vertAlign w:val="superscript"/>
        </w:rPr>
        <w:t>,</w:t>
      </w:r>
      <w:r w:rsidRPr="004E6487">
        <w:rPr>
          <w:vertAlign w:val="superscript"/>
        </w:rPr>
        <w:t>*</w:t>
      </w:r>
    </w:p>
    <w:p w14:paraId="180C90D3" w14:textId="77777777" w:rsidR="008C6F96" w:rsidRPr="004E6487" w:rsidRDefault="008C6F96" w:rsidP="008C6F96">
      <w:pPr>
        <w:spacing w:line="240" w:lineRule="auto"/>
        <w:jc w:val="both"/>
        <w:rPr>
          <w:sz w:val="20"/>
          <w:szCs w:val="20"/>
          <w:vertAlign w:val="superscript"/>
        </w:rPr>
      </w:pPr>
    </w:p>
    <w:p w14:paraId="351CB1B7" w14:textId="77777777" w:rsidR="008C6F96" w:rsidRPr="004E6487" w:rsidRDefault="008C6F96" w:rsidP="008C6F96">
      <w:pPr>
        <w:spacing w:after="0" w:line="240" w:lineRule="auto"/>
        <w:jc w:val="both"/>
        <w:rPr>
          <w:i/>
          <w:iCs/>
          <w:sz w:val="20"/>
          <w:szCs w:val="20"/>
          <w:lang w:val="en-US"/>
        </w:rPr>
      </w:pPr>
      <w:proofErr w:type="gramStart"/>
      <w:r w:rsidRPr="004E6487">
        <w:rPr>
          <w:sz w:val="20"/>
          <w:szCs w:val="20"/>
          <w:vertAlign w:val="superscript"/>
          <w:lang w:val="en-US"/>
        </w:rPr>
        <w:t>a</w:t>
      </w:r>
      <w:proofErr w:type="gramEnd"/>
      <w:r w:rsidRPr="004E6487">
        <w:rPr>
          <w:i/>
          <w:iCs/>
          <w:sz w:val="20"/>
          <w:szCs w:val="20"/>
          <w:lang w:val="en-US"/>
        </w:rPr>
        <w:t xml:space="preserve"> Postgraduate Program in Veterinary Sciences, State University of Ceará, Fortaleza, Ceará, Brazil </w:t>
      </w:r>
    </w:p>
    <w:p w14:paraId="28DA82C3" w14:textId="77777777" w:rsidR="008C6F96" w:rsidRPr="004E6487" w:rsidRDefault="008C6F96" w:rsidP="008C6F96">
      <w:pPr>
        <w:spacing w:after="0" w:line="240" w:lineRule="auto"/>
        <w:rPr>
          <w:i/>
          <w:iCs/>
          <w:sz w:val="20"/>
          <w:szCs w:val="20"/>
          <w:lang w:val="en-US"/>
        </w:rPr>
      </w:pPr>
      <w:proofErr w:type="gramStart"/>
      <w:r w:rsidRPr="004E6487">
        <w:rPr>
          <w:sz w:val="20"/>
          <w:szCs w:val="20"/>
          <w:vertAlign w:val="superscript"/>
          <w:lang w:val="en-US"/>
        </w:rPr>
        <w:t>b</w:t>
      </w:r>
      <w:proofErr w:type="gramEnd"/>
      <w:r w:rsidRPr="004E6487">
        <w:rPr>
          <w:i/>
          <w:iCs/>
          <w:sz w:val="20"/>
          <w:szCs w:val="20"/>
          <w:lang w:val="en-US"/>
        </w:rPr>
        <w:t xml:space="preserve"> Department of Biological Chemistry, Regional University of </w:t>
      </w:r>
      <w:proofErr w:type="spellStart"/>
      <w:r w:rsidRPr="004E6487">
        <w:rPr>
          <w:i/>
          <w:iCs/>
          <w:sz w:val="20"/>
          <w:szCs w:val="20"/>
          <w:lang w:val="en-US"/>
        </w:rPr>
        <w:t>Cariri</w:t>
      </w:r>
      <w:proofErr w:type="spellEnd"/>
      <w:r w:rsidRPr="004E6487">
        <w:rPr>
          <w:i/>
          <w:iCs/>
          <w:sz w:val="20"/>
          <w:szCs w:val="20"/>
          <w:lang w:val="en-US"/>
        </w:rPr>
        <w:t xml:space="preserve">, </w:t>
      </w:r>
      <w:proofErr w:type="spellStart"/>
      <w:r w:rsidRPr="004E6487">
        <w:rPr>
          <w:i/>
          <w:iCs/>
          <w:sz w:val="20"/>
          <w:szCs w:val="20"/>
          <w:lang w:val="en-US"/>
        </w:rPr>
        <w:t>Crato</w:t>
      </w:r>
      <w:proofErr w:type="spellEnd"/>
      <w:r w:rsidRPr="004E6487">
        <w:rPr>
          <w:i/>
          <w:iCs/>
          <w:sz w:val="20"/>
          <w:szCs w:val="20"/>
          <w:lang w:val="en-US"/>
        </w:rPr>
        <w:t xml:space="preserve">, </w:t>
      </w:r>
      <w:proofErr w:type="spellStart"/>
      <w:r w:rsidRPr="004E6487">
        <w:rPr>
          <w:i/>
          <w:iCs/>
          <w:sz w:val="20"/>
          <w:szCs w:val="20"/>
          <w:lang w:val="en-US"/>
        </w:rPr>
        <w:t>Ceará</w:t>
      </w:r>
      <w:proofErr w:type="spellEnd"/>
      <w:r w:rsidRPr="004E6487">
        <w:rPr>
          <w:i/>
          <w:iCs/>
          <w:sz w:val="20"/>
          <w:szCs w:val="20"/>
          <w:lang w:val="en-US"/>
        </w:rPr>
        <w:t>, Brazil</w:t>
      </w:r>
    </w:p>
    <w:p w14:paraId="61D73F0A" w14:textId="77777777" w:rsidR="008C6F96" w:rsidRPr="004E6487" w:rsidRDefault="008C6F96" w:rsidP="008C6F96">
      <w:pPr>
        <w:spacing w:line="240" w:lineRule="auto"/>
        <w:rPr>
          <w:i/>
          <w:iCs/>
          <w:sz w:val="20"/>
          <w:szCs w:val="20"/>
          <w:lang w:val="en-US"/>
        </w:rPr>
      </w:pPr>
      <w:proofErr w:type="gramStart"/>
      <w:r w:rsidRPr="004E6487">
        <w:rPr>
          <w:sz w:val="20"/>
          <w:szCs w:val="20"/>
          <w:vertAlign w:val="superscript"/>
          <w:lang w:val="en-US"/>
        </w:rPr>
        <w:t>c</w:t>
      </w:r>
      <w:proofErr w:type="gramEnd"/>
      <w:r w:rsidRPr="004E6487">
        <w:rPr>
          <w:i/>
          <w:iCs/>
          <w:sz w:val="20"/>
          <w:szCs w:val="20"/>
          <w:lang w:val="en-US"/>
        </w:rPr>
        <w:t xml:space="preserve"> Postgraduate Program in Natural Sciences – PPGCN, State University of Ceará, Fortaleza, Brazil</w:t>
      </w:r>
    </w:p>
    <w:p w14:paraId="199A586C" w14:textId="77777777" w:rsidR="008C6F96" w:rsidRDefault="008C6F96" w:rsidP="008C6F96">
      <w:pPr>
        <w:spacing w:line="240" w:lineRule="auto"/>
        <w:rPr>
          <w:lang w:val="en-US"/>
        </w:rPr>
      </w:pPr>
    </w:p>
    <w:p w14:paraId="513EEF64" w14:textId="77777777" w:rsidR="008C6F96" w:rsidRPr="00982B0F" w:rsidRDefault="008C6F96" w:rsidP="008C6F96">
      <w:p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4E6487">
        <w:rPr>
          <w:rFonts w:eastAsia="Times New Roman" w:cs="Times New Roman"/>
          <w:sz w:val="20"/>
          <w:szCs w:val="20"/>
          <w:lang w:val="en-US"/>
        </w:rPr>
        <w:t xml:space="preserve">* </w:t>
      </w:r>
      <w:r w:rsidRPr="004E6487">
        <w:rPr>
          <w:rFonts w:eastAsia="Times New Roman" w:cs="Times New Roman"/>
          <w:b/>
          <w:bCs/>
          <w:sz w:val="20"/>
          <w:szCs w:val="20"/>
          <w:lang w:val="en-US"/>
        </w:rPr>
        <w:t>Corresponding author at:</w:t>
      </w:r>
      <w:r w:rsidRPr="004E6487">
        <w:rPr>
          <w:rFonts w:eastAsia="Times New Roman" w:cs="Times New Roman"/>
          <w:sz w:val="20"/>
          <w:szCs w:val="20"/>
          <w:lang w:val="en-US"/>
        </w:rPr>
        <w:t xml:space="preserve"> Bioprospecting and Natural Resource Monitoring Laboratory, State University of Ceará, Av. </w:t>
      </w:r>
      <w:r w:rsidRPr="00982B0F">
        <w:rPr>
          <w:rFonts w:eastAsia="Times New Roman" w:cs="Times New Roman"/>
          <w:sz w:val="20"/>
          <w:szCs w:val="20"/>
        </w:rPr>
        <w:t xml:space="preserve">Dr. Silas </w:t>
      </w:r>
      <w:proofErr w:type="spellStart"/>
      <w:r w:rsidRPr="00982B0F">
        <w:rPr>
          <w:rFonts w:eastAsia="Times New Roman" w:cs="Times New Roman"/>
          <w:sz w:val="20"/>
          <w:szCs w:val="20"/>
        </w:rPr>
        <w:t>Munguba</w:t>
      </w:r>
      <w:proofErr w:type="spellEnd"/>
      <w:r w:rsidRPr="00982B0F">
        <w:rPr>
          <w:rFonts w:eastAsia="Times New Roman" w:cs="Times New Roman"/>
          <w:sz w:val="20"/>
          <w:szCs w:val="20"/>
        </w:rPr>
        <w:t xml:space="preserve">, 1700 - </w:t>
      </w:r>
      <w:proofErr w:type="spellStart"/>
      <w:r w:rsidRPr="00982B0F">
        <w:rPr>
          <w:rFonts w:eastAsia="Times New Roman" w:cs="Times New Roman"/>
          <w:sz w:val="20"/>
          <w:szCs w:val="20"/>
        </w:rPr>
        <w:t>Itaperi</w:t>
      </w:r>
      <w:proofErr w:type="spellEnd"/>
      <w:r w:rsidRPr="00982B0F">
        <w:rPr>
          <w:rFonts w:eastAsia="Times New Roman" w:cs="Times New Roman"/>
          <w:sz w:val="20"/>
          <w:szCs w:val="20"/>
        </w:rPr>
        <w:t xml:space="preserve"> Campus, Fortaleza, CE, CEP: 60.714.903, </w:t>
      </w:r>
      <w:proofErr w:type="spellStart"/>
      <w:r w:rsidRPr="00982B0F">
        <w:rPr>
          <w:rFonts w:eastAsia="Times New Roman" w:cs="Times New Roman"/>
          <w:sz w:val="20"/>
          <w:szCs w:val="20"/>
        </w:rPr>
        <w:t>Brazil</w:t>
      </w:r>
      <w:proofErr w:type="spellEnd"/>
    </w:p>
    <w:p w14:paraId="7672A618" w14:textId="77777777" w:rsidR="008C6F96" w:rsidRPr="002C78CE" w:rsidRDefault="008C6F96" w:rsidP="008C6F96">
      <w:pPr>
        <w:spacing w:line="240" w:lineRule="auto"/>
        <w:jc w:val="both"/>
        <w:rPr>
          <w:rFonts w:eastAsia="Times New Roman" w:cs="Times New Roman"/>
          <w:sz w:val="20"/>
          <w:szCs w:val="20"/>
        </w:rPr>
      </w:pPr>
      <w:r w:rsidRPr="002C78CE">
        <w:rPr>
          <w:rFonts w:eastAsia="Times New Roman" w:cs="Times New Roman"/>
          <w:i/>
          <w:iCs/>
          <w:sz w:val="20"/>
          <w:szCs w:val="20"/>
        </w:rPr>
        <w:t xml:space="preserve">E-mail </w:t>
      </w:r>
      <w:proofErr w:type="spellStart"/>
      <w:r w:rsidRPr="002C78CE">
        <w:rPr>
          <w:rFonts w:eastAsia="Times New Roman" w:cs="Times New Roman"/>
          <w:i/>
          <w:iCs/>
          <w:sz w:val="20"/>
          <w:szCs w:val="20"/>
        </w:rPr>
        <w:t>address</w:t>
      </w:r>
      <w:proofErr w:type="spellEnd"/>
      <w:r w:rsidRPr="002C78CE">
        <w:rPr>
          <w:rFonts w:eastAsia="Times New Roman" w:cs="Times New Roman"/>
          <w:i/>
          <w:iCs/>
          <w:sz w:val="20"/>
          <w:szCs w:val="20"/>
        </w:rPr>
        <w:t>:</w:t>
      </w:r>
      <w:r w:rsidRPr="002C78CE">
        <w:rPr>
          <w:rFonts w:eastAsia="Times New Roman" w:cs="Times New Roman"/>
          <w:sz w:val="20"/>
          <w:szCs w:val="20"/>
        </w:rPr>
        <w:t xml:space="preserve"> </w:t>
      </w:r>
      <w:hyperlink r:id="rId9">
        <w:r w:rsidRPr="002C78CE">
          <w:rPr>
            <w:rFonts w:eastAsia="Times New Roman" w:cs="Times New Roman"/>
            <w:color w:val="1155CC"/>
            <w:sz w:val="20"/>
            <w:szCs w:val="20"/>
            <w:u w:val="single"/>
          </w:rPr>
          <w:t>emmanuel.marinho@uece.br</w:t>
        </w:r>
      </w:hyperlink>
      <w:r w:rsidRPr="002C78CE">
        <w:rPr>
          <w:rFonts w:eastAsia="Times New Roman" w:cs="Times New Roman"/>
          <w:sz w:val="20"/>
          <w:szCs w:val="20"/>
        </w:rPr>
        <w:t xml:space="preserve"> (E.S. Marinho).</w:t>
      </w:r>
    </w:p>
    <w:p w14:paraId="275ACD99" w14:textId="77777777" w:rsidR="008C6F96" w:rsidRPr="002C78CE" w:rsidRDefault="008C6F96" w:rsidP="008C6F96">
      <w:pPr>
        <w:spacing w:line="240" w:lineRule="auto"/>
        <w:jc w:val="both"/>
        <w:rPr>
          <w:rFonts w:eastAsia="Times New Roman" w:cs="Times New Roman"/>
          <w:sz w:val="20"/>
          <w:szCs w:val="20"/>
        </w:rPr>
      </w:pPr>
    </w:p>
    <w:p w14:paraId="618E2931" w14:textId="77777777" w:rsidR="008C6F96" w:rsidRPr="00BD5B36" w:rsidRDefault="008C6F96" w:rsidP="008C6F96">
      <w:pPr>
        <w:spacing w:line="240" w:lineRule="auto"/>
        <w:jc w:val="both"/>
        <w:rPr>
          <w:rFonts w:eastAsia="Times New Roman" w:cs="Times New Roman"/>
          <w:b/>
          <w:bCs/>
          <w:sz w:val="20"/>
          <w:szCs w:val="20"/>
          <w:lang w:val="en-US"/>
        </w:rPr>
      </w:pPr>
      <w:r w:rsidRPr="00BD5B36">
        <w:rPr>
          <w:rFonts w:eastAsia="Times New Roman" w:cs="Times New Roman"/>
          <w:b/>
          <w:bCs/>
          <w:sz w:val="20"/>
          <w:szCs w:val="20"/>
          <w:lang w:val="en-US"/>
        </w:rPr>
        <w:t>ORCID of the authors</w:t>
      </w:r>
    </w:p>
    <w:p w14:paraId="25CF2900" w14:textId="77777777" w:rsidR="008C6F96" w:rsidRPr="002C78CE" w:rsidRDefault="008C6F96" w:rsidP="008C6F96">
      <w:pPr>
        <w:spacing w:after="0" w:line="240" w:lineRule="auto"/>
        <w:ind w:left="708"/>
        <w:jc w:val="both"/>
        <w:rPr>
          <w:rFonts w:eastAsia="Times New Roman" w:cs="Times New Roman"/>
          <w:sz w:val="20"/>
          <w:szCs w:val="20"/>
          <w:lang w:val="en-US"/>
        </w:rPr>
      </w:pPr>
      <w:r w:rsidRPr="002C78CE">
        <w:rPr>
          <w:rFonts w:eastAsia="Times New Roman" w:cs="Times New Roman"/>
          <w:sz w:val="20"/>
          <w:szCs w:val="20"/>
          <w:lang w:val="en-US"/>
        </w:rPr>
        <w:t xml:space="preserve">L. Mariano-Fernandes: 0000-0003-2130-804X </w:t>
      </w:r>
    </w:p>
    <w:p w14:paraId="1764A391" w14:textId="77777777" w:rsidR="008C6F96" w:rsidRPr="004E6487" w:rsidRDefault="008C6F96" w:rsidP="008C6F96">
      <w:pPr>
        <w:spacing w:after="0" w:line="240" w:lineRule="auto"/>
        <w:ind w:left="708"/>
        <w:jc w:val="both"/>
        <w:rPr>
          <w:rFonts w:eastAsia="Times New Roman" w:cs="Times New Roman"/>
          <w:sz w:val="20"/>
          <w:szCs w:val="20"/>
        </w:rPr>
      </w:pPr>
      <w:r w:rsidRPr="004E6487">
        <w:rPr>
          <w:rFonts w:eastAsia="Times New Roman" w:cs="Times New Roman"/>
          <w:sz w:val="20"/>
          <w:szCs w:val="20"/>
        </w:rPr>
        <w:t>J</w:t>
      </w:r>
      <w:r>
        <w:rPr>
          <w:rFonts w:eastAsia="Times New Roman" w:cs="Times New Roman"/>
          <w:sz w:val="20"/>
          <w:szCs w:val="20"/>
        </w:rPr>
        <w:t>.</w:t>
      </w:r>
      <w:r w:rsidRPr="004E6487">
        <w:rPr>
          <w:rFonts w:eastAsia="Times New Roman" w:cs="Times New Roman"/>
          <w:sz w:val="20"/>
          <w:szCs w:val="20"/>
        </w:rPr>
        <w:t xml:space="preserve"> Silva:</w:t>
      </w:r>
      <w:r>
        <w:rPr>
          <w:rFonts w:eastAsia="Times New Roman" w:cs="Times New Roman"/>
          <w:sz w:val="20"/>
          <w:szCs w:val="20"/>
        </w:rPr>
        <w:t xml:space="preserve"> 0000-0001-5008-858X</w:t>
      </w:r>
    </w:p>
    <w:p w14:paraId="0AE3BEDB" w14:textId="77777777" w:rsidR="008C6F96" w:rsidRPr="004E6487" w:rsidRDefault="008C6F96" w:rsidP="008C6F96">
      <w:pPr>
        <w:spacing w:after="0" w:line="240" w:lineRule="auto"/>
        <w:ind w:left="708"/>
        <w:jc w:val="both"/>
        <w:rPr>
          <w:rFonts w:eastAsia="Times New Roman" w:cs="Times New Roman"/>
          <w:sz w:val="20"/>
          <w:szCs w:val="20"/>
        </w:rPr>
      </w:pPr>
      <w:r w:rsidRPr="004E6487">
        <w:rPr>
          <w:rFonts w:eastAsia="Times New Roman" w:cs="Times New Roman"/>
          <w:sz w:val="20"/>
          <w:szCs w:val="20"/>
        </w:rPr>
        <w:t>M</w:t>
      </w:r>
      <w:r>
        <w:rPr>
          <w:rFonts w:eastAsia="Times New Roman" w:cs="Times New Roman"/>
          <w:sz w:val="20"/>
          <w:szCs w:val="20"/>
        </w:rPr>
        <w:t>.</w:t>
      </w:r>
      <w:r w:rsidRPr="004E6487">
        <w:rPr>
          <w:rFonts w:eastAsia="Times New Roman" w:cs="Times New Roman"/>
          <w:sz w:val="20"/>
          <w:szCs w:val="20"/>
        </w:rPr>
        <w:t>N</w:t>
      </w:r>
      <w:r>
        <w:rPr>
          <w:rFonts w:eastAsia="Times New Roman" w:cs="Times New Roman"/>
          <w:sz w:val="20"/>
          <w:szCs w:val="20"/>
        </w:rPr>
        <w:t>.</w:t>
      </w:r>
      <w:r w:rsidRPr="004E6487">
        <w:rPr>
          <w:rFonts w:eastAsia="Times New Roman" w:cs="Times New Roman"/>
          <w:sz w:val="20"/>
          <w:szCs w:val="20"/>
        </w:rPr>
        <w:t xml:space="preserve"> da Rocha: </w:t>
      </w:r>
      <w:r>
        <w:rPr>
          <w:rFonts w:eastAsia="Times New Roman" w:cs="Times New Roman"/>
          <w:sz w:val="20"/>
          <w:szCs w:val="20"/>
        </w:rPr>
        <w:t>0000-0002-0929-4565</w:t>
      </w:r>
    </w:p>
    <w:p w14:paraId="5E1D8E7B" w14:textId="77777777" w:rsidR="008C6F96" w:rsidRDefault="008C6F96" w:rsidP="008C6F96">
      <w:pPr>
        <w:spacing w:after="0" w:line="240" w:lineRule="auto"/>
        <w:ind w:left="708"/>
        <w:jc w:val="both"/>
        <w:rPr>
          <w:rFonts w:eastAsia="Times New Roman" w:cs="Times New Roman"/>
          <w:sz w:val="20"/>
          <w:szCs w:val="20"/>
        </w:rPr>
      </w:pPr>
      <w:r w:rsidRPr="00780477">
        <w:rPr>
          <w:rFonts w:eastAsia="Times New Roman" w:cs="Times New Roman"/>
          <w:sz w:val="20"/>
          <w:szCs w:val="20"/>
        </w:rPr>
        <w:t>M</w:t>
      </w:r>
      <w:r>
        <w:rPr>
          <w:rFonts w:eastAsia="Times New Roman" w:cs="Times New Roman"/>
          <w:sz w:val="20"/>
          <w:szCs w:val="20"/>
        </w:rPr>
        <w:t>.</w:t>
      </w:r>
      <w:r w:rsidRPr="00780477">
        <w:rPr>
          <w:rFonts w:eastAsia="Times New Roman" w:cs="Times New Roman"/>
          <w:sz w:val="20"/>
          <w:szCs w:val="20"/>
        </w:rPr>
        <w:t>M</w:t>
      </w:r>
      <w:r>
        <w:rPr>
          <w:rFonts w:eastAsia="Times New Roman" w:cs="Times New Roman"/>
          <w:sz w:val="20"/>
          <w:szCs w:val="20"/>
        </w:rPr>
        <w:t>.</w:t>
      </w:r>
      <w:r w:rsidRPr="00780477">
        <w:rPr>
          <w:rFonts w:eastAsia="Times New Roman" w:cs="Times New Roman"/>
          <w:sz w:val="20"/>
          <w:szCs w:val="20"/>
        </w:rPr>
        <w:t xml:space="preserve"> Marinho: 0000-0002-7640-2220</w:t>
      </w:r>
    </w:p>
    <w:p w14:paraId="2EEFE3FE" w14:textId="77777777" w:rsidR="008C6F96" w:rsidRPr="0066544A" w:rsidRDefault="008C6F96" w:rsidP="008C6F96">
      <w:pPr>
        <w:spacing w:after="0" w:line="240" w:lineRule="auto"/>
        <w:ind w:firstLine="708"/>
        <w:jc w:val="both"/>
        <w:rPr>
          <w:rFonts w:eastAsia="Times New Roman" w:cs="Times New Roman"/>
          <w:sz w:val="20"/>
          <w:szCs w:val="20"/>
        </w:rPr>
      </w:pPr>
      <w:r w:rsidRPr="0066544A">
        <w:rPr>
          <w:rFonts w:eastAsia="Times New Roman" w:cs="Times New Roman"/>
          <w:sz w:val="20"/>
          <w:szCs w:val="20"/>
        </w:rPr>
        <w:t>E.S. Marinho: 0000-0002-4774-8775</w:t>
      </w:r>
    </w:p>
    <w:p w14:paraId="13769A20" w14:textId="77777777" w:rsidR="000E3B36" w:rsidRDefault="000E3B36"/>
    <w:p w14:paraId="633C791B" w14:textId="404EEE6F" w:rsidR="00FD5371" w:rsidRPr="00AD388D" w:rsidRDefault="00FD5371" w:rsidP="00DE005F">
      <w:pPr>
        <w:pStyle w:val="PargrafodaLista"/>
        <w:numPr>
          <w:ilvl w:val="0"/>
          <w:numId w:val="2"/>
        </w:numPr>
        <w:tabs>
          <w:tab w:val="left" w:pos="3840"/>
        </w:tabs>
        <w:spacing w:line="480" w:lineRule="auto"/>
        <w:rPr>
          <w:rFonts w:cs="Times New Roman"/>
          <w:b/>
          <w:bCs/>
          <w:lang w:val="en-US"/>
        </w:rPr>
      </w:pPr>
      <w:r w:rsidRPr="00AD388D">
        <w:rPr>
          <w:rFonts w:cs="Times New Roman"/>
          <w:b/>
          <w:bCs/>
          <w:lang w:val="en-US"/>
        </w:rPr>
        <w:t>Molecular Docking Simulations for β-Lapachone-derived Compounds</w:t>
      </w:r>
    </w:p>
    <w:p w14:paraId="75D4E86F" w14:textId="0543A1E3" w:rsidR="008C75AE" w:rsidRPr="00AD388D" w:rsidRDefault="008C75AE" w:rsidP="008C75AE">
      <w:pPr>
        <w:jc w:val="center"/>
        <w:rPr>
          <w:b/>
          <w:bCs/>
          <w:sz w:val="20"/>
          <w:szCs w:val="18"/>
          <w:lang w:val="en-US"/>
        </w:rPr>
      </w:pPr>
      <w:r w:rsidRPr="00AD388D">
        <w:rPr>
          <w:b/>
          <w:bCs/>
          <w:sz w:val="20"/>
          <w:szCs w:val="18"/>
          <w:lang w:val="en-US"/>
        </w:rPr>
        <w:t>Table S1. RMSD of Protein-Ligand Complexes</w:t>
      </w:r>
    </w:p>
    <w:tbl>
      <w:tblPr>
        <w:tblStyle w:val="Tabelacomgrade"/>
        <w:tblW w:w="70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</w:tblGrid>
      <w:tr w:rsidR="008F27F2" w:rsidRPr="00AD388D" w14:paraId="1B7B58DD" w14:textId="77777777" w:rsidTr="008F27F2">
        <w:trPr>
          <w:trHeight w:val="454"/>
          <w:jc w:val="center"/>
        </w:trPr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14:paraId="03E5E74F" w14:textId="77777777" w:rsidR="008C75AE" w:rsidRPr="00AD388D" w:rsidRDefault="008C75AE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Ligand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14:paraId="150C6FFD" w14:textId="77777777" w:rsidR="008C75AE" w:rsidRPr="00AD388D" w:rsidRDefault="008C75AE" w:rsidP="00A851E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DHODH (3MHU)</w:t>
            </w:r>
          </w:p>
          <w:p w14:paraId="3B649292" w14:textId="5EA77815" w:rsidR="00CD4961" w:rsidRPr="00AD388D" w:rsidRDefault="00CD4961" w:rsidP="00A851E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RMSD (</w:t>
            </w:r>
            <w:r w:rsidR="003B27C4" w:rsidRPr="00AD388D">
              <w:rPr>
                <w:rFonts w:eastAsia="Times New Roman" w:cs="Times New Roman"/>
                <w:b/>
                <w:bCs/>
                <w:sz w:val="20"/>
                <w:szCs w:val="20"/>
              </w:rPr>
              <w:t>Å</w:t>
            </w:r>
            <w:r w:rsidR="00B24BBA" w:rsidRPr="00AD388D"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14:paraId="38076BF2" w14:textId="77777777" w:rsidR="008C75AE" w:rsidRPr="00AD388D" w:rsidRDefault="008C75AE" w:rsidP="00A851E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NMT (2WUU)</w:t>
            </w:r>
          </w:p>
          <w:p w14:paraId="1C57CF85" w14:textId="0FC50154" w:rsidR="003B27C4" w:rsidRPr="00AD388D" w:rsidRDefault="003B27C4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RMSD (</w:t>
            </w:r>
            <w:r w:rsidRPr="00AD388D">
              <w:rPr>
                <w:rFonts w:eastAsia="Times New Roman" w:cs="Times New Roman"/>
                <w:b/>
                <w:bCs/>
                <w:sz w:val="20"/>
                <w:szCs w:val="20"/>
              </w:rPr>
              <w:t>Å</w:t>
            </w:r>
            <w:r w:rsidRPr="00AD388D"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14:paraId="66CBA0C5" w14:textId="77777777" w:rsidR="008C75AE" w:rsidRPr="00AD388D" w:rsidRDefault="008C75AE" w:rsidP="00A851E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AD388D">
              <w:rPr>
                <w:b/>
                <w:bCs/>
                <w:sz w:val="20"/>
                <w:szCs w:val="20"/>
                <w:lang w:val="en-US"/>
              </w:rPr>
              <w:t>CatB</w:t>
            </w:r>
            <w:proofErr w:type="spellEnd"/>
            <w:r w:rsidRPr="00AD388D">
              <w:rPr>
                <w:b/>
                <w:bCs/>
                <w:sz w:val="20"/>
                <w:szCs w:val="20"/>
                <w:lang w:val="en-US"/>
              </w:rPr>
              <w:t xml:space="preserve"> (3HHI)</w:t>
            </w:r>
          </w:p>
          <w:p w14:paraId="6FC0EB0B" w14:textId="2CE3A0FA" w:rsidR="003B27C4" w:rsidRPr="00AD388D" w:rsidRDefault="003B27C4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RMSD (</w:t>
            </w:r>
            <w:r w:rsidRPr="00AD388D">
              <w:rPr>
                <w:rFonts w:eastAsia="Times New Roman" w:cs="Times New Roman"/>
                <w:b/>
                <w:bCs/>
                <w:sz w:val="20"/>
                <w:szCs w:val="20"/>
              </w:rPr>
              <w:t>Å</w:t>
            </w:r>
            <w:r w:rsidRPr="00AD388D"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</w:tr>
      <w:tr w:rsidR="006B62F9" w:rsidRPr="00AD388D" w14:paraId="384A3A34" w14:textId="77777777" w:rsidTr="008F27F2">
        <w:trPr>
          <w:trHeight w:val="454"/>
          <w:jc w:val="center"/>
        </w:trPr>
        <w:tc>
          <w:tcPr>
            <w:tcW w:w="1757" w:type="dxa"/>
            <w:tcBorders>
              <w:top w:val="single" w:sz="4" w:space="0" w:color="auto"/>
            </w:tcBorders>
          </w:tcPr>
          <w:p w14:paraId="660CE7A8" w14:textId="77777777" w:rsidR="006B62F9" w:rsidRPr="00AD388D" w:rsidRDefault="006B62F9" w:rsidP="00A851E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LPI1</w:t>
            </w:r>
          </w:p>
        </w:tc>
        <w:tc>
          <w:tcPr>
            <w:tcW w:w="1757" w:type="dxa"/>
            <w:tcBorders>
              <w:top w:val="single" w:sz="4" w:space="0" w:color="auto"/>
            </w:tcBorders>
          </w:tcPr>
          <w:p w14:paraId="181FFBEA" w14:textId="0F30829E" w:rsidR="006B62F9" w:rsidRPr="00AD388D" w:rsidRDefault="006B62F9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1.413</w:t>
            </w:r>
          </w:p>
        </w:tc>
        <w:tc>
          <w:tcPr>
            <w:tcW w:w="1757" w:type="dxa"/>
            <w:tcBorders>
              <w:top w:val="single" w:sz="4" w:space="0" w:color="auto"/>
            </w:tcBorders>
          </w:tcPr>
          <w:p w14:paraId="1E0FF85B" w14:textId="37592AAE" w:rsidR="006B62F9" w:rsidRPr="00AD388D" w:rsidRDefault="006B62F9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1.324</w:t>
            </w:r>
          </w:p>
        </w:tc>
        <w:tc>
          <w:tcPr>
            <w:tcW w:w="1757" w:type="dxa"/>
            <w:tcBorders>
              <w:top w:val="single" w:sz="4" w:space="0" w:color="auto"/>
            </w:tcBorders>
          </w:tcPr>
          <w:p w14:paraId="65B78550" w14:textId="2920A288" w:rsidR="006B62F9" w:rsidRPr="00AD388D" w:rsidRDefault="006B62F9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1.603</w:t>
            </w:r>
          </w:p>
        </w:tc>
      </w:tr>
      <w:tr w:rsidR="00373981" w:rsidRPr="00AD388D" w14:paraId="1E9CC320" w14:textId="77777777" w:rsidTr="008F27F2">
        <w:trPr>
          <w:trHeight w:val="454"/>
          <w:jc w:val="center"/>
        </w:trPr>
        <w:tc>
          <w:tcPr>
            <w:tcW w:w="1757" w:type="dxa"/>
          </w:tcPr>
          <w:p w14:paraId="12A7A9EC" w14:textId="66B4463F" w:rsidR="00373981" w:rsidRPr="00AD388D" w:rsidRDefault="00373981" w:rsidP="00A851E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LPI2</w:t>
            </w:r>
          </w:p>
        </w:tc>
        <w:tc>
          <w:tcPr>
            <w:tcW w:w="1757" w:type="dxa"/>
          </w:tcPr>
          <w:p w14:paraId="452E6BB8" w14:textId="0E7B253E" w:rsidR="00373981" w:rsidRPr="00AD388D" w:rsidRDefault="00373981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</w:rPr>
              <w:t>1.070</w:t>
            </w:r>
          </w:p>
        </w:tc>
        <w:tc>
          <w:tcPr>
            <w:tcW w:w="1757" w:type="dxa"/>
          </w:tcPr>
          <w:p w14:paraId="20E75966" w14:textId="35177710" w:rsidR="00373981" w:rsidRPr="00AD388D" w:rsidRDefault="00373981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</w:rPr>
              <w:t>0.888</w:t>
            </w:r>
          </w:p>
        </w:tc>
        <w:tc>
          <w:tcPr>
            <w:tcW w:w="1757" w:type="dxa"/>
          </w:tcPr>
          <w:p w14:paraId="665D5294" w14:textId="09B173A9" w:rsidR="00373981" w:rsidRPr="00AD388D" w:rsidRDefault="00373981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1.226</w:t>
            </w:r>
          </w:p>
        </w:tc>
      </w:tr>
      <w:tr w:rsidR="00373981" w:rsidRPr="00AD388D" w14:paraId="342EAC67" w14:textId="77777777" w:rsidTr="008F27F2">
        <w:trPr>
          <w:trHeight w:val="454"/>
          <w:jc w:val="center"/>
        </w:trPr>
        <w:tc>
          <w:tcPr>
            <w:tcW w:w="1757" w:type="dxa"/>
          </w:tcPr>
          <w:p w14:paraId="7EF67617" w14:textId="175193E2" w:rsidR="00373981" w:rsidRPr="00AD388D" w:rsidRDefault="00373981" w:rsidP="00A851E7">
            <w:pPr>
              <w:jc w:val="center"/>
              <w:rPr>
                <w:b/>
                <w:bCs/>
                <w:sz w:val="20"/>
                <w:szCs w:val="20"/>
              </w:rPr>
            </w:pPr>
            <w:r w:rsidRPr="00AD388D">
              <w:rPr>
                <w:b/>
                <w:bCs/>
                <w:sz w:val="20"/>
                <w:szCs w:val="20"/>
              </w:rPr>
              <w:t>LPI3</w:t>
            </w:r>
          </w:p>
        </w:tc>
        <w:tc>
          <w:tcPr>
            <w:tcW w:w="1757" w:type="dxa"/>
          </w:tcPr>
          <w:p w14:paraId="501D5DE5" w14:textId="5C2957F4" w:rsidR="00373981" w:rsidRPr="00AD388D" w:rsidRDefault="00373981" w:rsidP="00A851E7">
            <w:pPr>
              <w:jc w:val="center"/>
              <w:rPr>
                <w:sz w:val="20"/>
                <w:szCs w:val="20"/>
              </w:rPr>
            </w:pPr>
            <w:r w:rsidRPr="00AD388D">
              <w:rPr>
                <w:sz w:val="20"/>
                <w:szCs w:val="20"/>
                <w:lang w:val="en-US"/>
              </w:rPr>
              <w:t>0.868</w:t>
            </w:r>
          </w:p>
        </w:tc>
        <w:tc>
          <w:tcPr>
            <w:tcW w:w="1757" w:type="dxa"/>
          </w:tcPr>
          <w:p w14:paraId="11A7F8AE" w14:textId="50301FFB" w:rsidR="00373981" w:rsidRPr="00AD388D" w:rsidRDefault="00373981" w:rsidP="00A851E7">
            <w:pPr>
              <w:jc w:val="center"/>
              <w:rPr>
                <w:sz w:val="20"/>
                <w:szCs w:val="20"/>
              </w:rPr>
            </w:pPr>
            <w:r w:rsidRPr="00AD388D">
              <w:rPr>
                <w:sz w:val="20"/>
                <w:szCs w:val="20"/>
                <w:lang w:val="en-US"/>
              </w:rPr>
              <w:t>0.786</w:t>
            </w:r>
          </w:p>
        </w:tc>
        <w:tc>
          <w:tcPr>
            <w:tcW w:w="1757" w:type="dxa"/>
          </w:tcPr>
          <w:p w14:paraId="73FBE08F" w14:textId="6DD27F54" w:rsidR="00373981" w:rsidRPr="00AD388D" w:rsidRDefault="00D15919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</w:rPr>
              <w:t>0.909</w:t>
            </w:r>
          </w:p>
        </w:tc>
      </w:tr>
      <w:tr w:rsidR="00373981" w:rsidRPr="00AD388D" w14:paraId="7DF9D269" w14:textId="77777777" w:rsidTr="008F27F2">
        <w:trPr>
          <w:trHeight w:val="454"/>
          <w:jc w:val="center"/>
        </w:trPr>
        <w:tc>
          <w:tcPr>
            <w:tcW w:w="1757" w:type="dxa"/>
          </w:tcPr>
          <w:p w14:paraId="7D98C9F9" w14:textId="78690F98" w:rsidR="00373981" w:rsidRPr="00AD388D" w:rsidRDefault="00373981" w:rsidP="00A851E7">
            <w:pPr>
              <w:jc w:val="center"/>
              <w:rPr>
                <w:b/>
                <w:bCs/>
                <w:sz w:val="20"/>
                <w:szCs w:val="20"/>
              </w:rPr>
            </w:pPr>
            <w:r w:rsidRPr="00AD388D">
              <w:rPr>
                <w:b/>
                <w:bCs/>
                <w:sz w:val="20"/>
                <w:szCs w:val="20"/>
              </w:rPr>
              <w:t>LPI4</w:t>
            </w:r>
          </w:p>
        </w:tc>
        <w:tc>
          <w:tcPr>
            <w:tcW w:w="1757" w:type="dxa"/>
          </w:tcPr>
          <w:p w14:paraId="69895E80" w14:textId="09225C91" w:rsidR="00373981" w:rsidRPr="00AD388D" w:rsidRDefault="00373981" w:rsidP="00A851E7">
            <w:pPr>
              <w:jc w:val="center"/>
              <w:rPr>
                <w:sz w:val="20"/>
                <w:szCs w:val="20"/>
              </w:rPr>
            </w:pPr>
            <w:r w:rsidRPr="00AD388D">
              <w:rPr>
                <w:sz w:val="20"/>
                <w:szCs w:val="20"/>
                <w:lang w:val="en-US"/>
              </w:rPr>
              <w:t>0.779</w:t>
            </w:r>
          </w:p>
        </w:tc>
        <w:tc>
          <w:tcPr>
            <w:tcW w:w="1757" w:type="dxa"/>
          </w:tcPr>
          <w:p w14:paraId="55FB36E1" w14:textId="43F10BE0" w:rsidR="00373981" w:rsidRPr="00AD388D" w:rsidRDefault="00373981" w:rsidP="00A851E7">
            <w:pPr>
              <w:jc w:val="center"/>
              <w:rPr>
                <w:sz w:val="20"/>
                <w:szCs w:val="20"/>
              </w:rPr>
            </w:pPr>
            <w:r w:rsidRPr="00AD388D">
              <w:rPr>
                <w:sz w:val="20"/>
                <w:szCs w:val="20"/>
                <w:lang w:val="en-US"/>
              </w:rPr>
              <w:t>0.873</w:t>
            </w:r>
          </w:p>
        </w:tc>
        <w:tc>
          <w:tcPr>
            <w:tcW w:w="1757" w:type="dxa"/>
          </w:tcPr>
          <w:p w14:paraId="21754289" w14:textId="610310F8" w:rsidR="00373981" w:rsidRPr="00AD388D" w:rsidRDefault="003F13CD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0.798</w:t>
            </w:r>
          </w:p>
        </w:tc>
      </w:tr>
      <w:tr w:rsidR="00373981" w:rsidRPr="00AD388D" w14:paraId="6D12D2EC" w14:textId="77777777" w:rsidTr="008F27F2">
        <w:trPr>
          <w:trHeight w:val="454"/>
          <w:jc w:val="center"/>
        </w:trPr>
        <w:tc>
          <w:tcPr>
            <w:tcW w:w="1757" w:type="dxa"/>
          </w:tcPr>
          <w:p w14:paraId="740A0CCA" w14:textId="01388FED" w:rsidR="00373981" w:rsidRPr="00AD388D" w:rsidRDefault="00373981" w:rsidP="00A851E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LPI5</w:t>
            </w:r>
          </w:p>
        </w:tc>
        <w:tc>
          <w:tcPr>
            <w:tcW w:w="1757" w:type="dxa"/>
          </w:tcPr>
          <w:p w14:paraId="40998AF5" w14:textId="0920E8D5" w:rsidR="00373981" w:rsidRPr="00AD388D" w:rsidRDefault="00373981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1.077</w:t>
            </w:r>
          </w:p>
        </w:tc>
        <w:tc>
          <w:tcPr>
            <w:tcW w:w="1757" w:type="dxa"/>
          </w:tcPr>
          <w:p w14:paraId="5D74B04B" w14:textId="2A74B619" w:rsidR="00373981" w:rsidRPr="00AD388D" w:rsidRDefault="00373981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0.804</w:t>
            </w:r>
          </w:p>
        </w:tc>
        <w:tc>
          <w:tcPr>
            <w:tcW w:w="1757" w:type="dxa"/>
          </w:tcPr>
          <w:p w14:paraId="609C1E89" w14:textId="627135AF" w:rsidR="00373981" w:rsidRPr="00AD388D" w:rsidRDefault="002E14D2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1.598</w:t>
            </w:r>
          </w:p>
        </w:tc>
      </w:tr>
      <w:tr w:rsidR="00373981" w:rsidRPr="00AD388D" w14:paraId="4701975A" w14:textId="77777777" w:rsidTr="008F27F2">
        <w:trPr>
          <w:trHeight w:val="454"/>
          <w:jc w:val="center"/>
        </w:trPr>
        <w:tc>
          <w:tcPr>
            <w:tcW w:w="1757" w:type="dxa"/>
          </w:tcPr>
          <w:p w14:paraId="06329E80" w14:textId="09A2DF1A" w:rsidR="00373981" w:rsidRPr="00AD388D" w:rsidRDefault="00373981" w:rsidP="00A851E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LPI6</w:t>
            </w:r>
          </w:p>
        </w:tc>
        <w:tc>
          <w:tcPr>
            <w:tcW w:w="1757" w:type="dxa"/>
          </w:tcPr>
          <w:p w14:paraId="5EF7443A" w14:textId="39B945C6" w:rsidR="00373981" w:rsidRPr="00AD388D" w:rsidRDefault="00373981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1.215</w:t>
            </w:r>
          </w:p>
        </w:tc>
        <w:tc>
          <w:tcPr>
            <w:tcW w:w="1757" w:type="dxa"/>
          </w:tcPr>
          <w:p w14:paraId="4F0159F5" w14:textId="4CFA0AF3" w:rsidR="00373981" w:rsidRPr="00AD388D" w:rsidRDefault="00373981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0.786</w:t>
            </w:r>
          </w:p>
        </w:tc>
        <w:tc>
          <w:tcPr>
            <w:tcW w:w="1757" w:type="dxa"/>
          </w:tcPr>
          <w:p w14:paraId="01E4F3A2" w14:textId="02354D88" w:rsidR="00373981" w:rsidRPr="00AD388D" w:rsidRDefault="002D6B66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0.753</w:t>
            </w:r>
          </w:p>
        </w:tc>
      </w:tr>
      <w:tr w:rsidR="00373981" w:rsidRPr="00AD388D" w14:paraId="14B3623D" w14:textId="77777777" w:rsidTr="008F27F2">
        <w:trPr>
          <w:trHeight w:val="454"/>
          <w:jc w:val="center"/>
        </w:trPr>
        <w:tc>
          <w:tcPr>
            <w:tcW w:w="1757" w:type="dxa"/>
          </w:tcPr>
          <w:p w14:paraId="23183522" w14:textId="6A3CF555" w:rsidR="00373981" w:rsidRPr="00AD388D" w:rsidRDefault="00373981" w:rsidP="00A851E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LPI7</w:t>
            </w:r>
          </w:p>
        </w:tc>
        <w:tc>
          <w:tcPr>
            <w:tcW w:w="1757" w:type="dxa"/>
          </w:tcPr>
          <w:p w14:paraId="72BB203B" w14:textId="4126EA28" w:rsidR="00373981" w:rsidRPr="00AD388D" w:rsidRDefault="00373981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1.630</w:t>
            </w:r>
          </w:p>
        </w:tc>
        <w:tc>
          <w:tcPr>
            <w:tcW w:w="1757" w:type="dxa"/>
          </w:tcPr>
          <w:p w14:paraId="0FD07132" w14:textId="1E450ED7" w:rsidR="00373981" w:rsidRPr="00AD388D" w:rsidRDefault="00373981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1.529</w:t>
            </w:r>
          </w:p>
        </w:tc>
        <w:tc>
          <w:tcPr>
            <w:tcW w:w="1757" w:type="dxa"/>
          </w:tcPr>
          <w:p w14:paraId="4A934515" w14:textId="25D37296" w:rsidR="00373981" w:rsidRPr="00AD388D" w:rsidRDefault="00C72DFB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1.653</w:t>
            </w:r>
          </w:p>
        </w:tc>
      </w:tr>
      <w:tr w:rsidR="00373981" w:rsidRPr="00AD388D" w14:paraId="6571F853" w14:textId="77777777" w:rsidTr="008F27F2">
        <w:trPr>
          <w:trHeight w:val="454"/>
          <w:jc w:val="center"/>
        </w:trPr>
        <w:tc>
          <w:tcPr>
            <w:tcW w:w="1757" w:type="dxa"/>
          </w:tcPr>
          <w:p w14:paraId="40CC863E" w14:textId="35BAFC01" w:rsidR="00373981" w:rsidRPr="00AD388D" w:rsidRDefault="00373981" w:rsidP="00A851E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MTF*</w:t>
            </w:r>
          </w:p>
        </w:tc>
        <w:tc>
          <w:tcPr>
            <w:tcW w:w="1757" w:type="dxa"/>
          </w:tcPr>
          <w:p w14:paraId="0146C854" w14:textId="3DD7BAA3" w:rsidR="00373981" w:rsidRPr="00AD388D" w:rsidRDefault="00373981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1.219</w:t>
            </w:r>
          </w:p>
        </w:tc>
        <w:tc>
          <w:tcPr>
            <w:tcW w:w="1757" w:type="dxa"/>
          </w:tcPr>
          <w:p w14:paraId="137FDCCA" w14:textId="62203E37" w:rsidR="00373981" w:rsidRPr="00AD388D" w:rsidRDefault="00373981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1.378</w:t>
            </w:r>
          </w:p>
        </w:tc>
        <w:tc>
          <w:tcPr>
            <w:tcW w:w="1757" w:type="dxa"/>
          </w:tcPr>
          <w:p w14:paraId="2B45F38C" w14:textId="18804EDF" w:rsidR="00373981" w:rsidRPr="00AD388D" w:rsidRDefault="001223F0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1.433</w:t>
            </w:r>
          </w:p>
        </w:tc>
      </w:tr>
      <w:tr w:rsidR="00373981" w:rsidRPr="00AD388D" w14:paraId="5FCE944E" w14:textId="77777777" w:rsidTr="008F27F2">
        <w:trPr>
          <w:trHeight w:val="454"/>
          <w:jc w:val="center"/>
        </w:trPr>
        <w:tc>
          <w:tcPr>
            <w:tcW w:w="1757" w:type="dxa"/>
          </w:tcPr>
          <w:p w14:paraId="605079E4" w14:textId="59D18A99" w:rsidR="00373981" w:rsidRPr="00AD388D" w:rsidRDefault="00373981" w:rsidP="00A851E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AmphoB*</w:t>
            </w:r>
          </w:p>
        </w:tc>
        <w:tc>
          <w:tcPr>
            <w:tcW w:w="1757" w:type="dxa"/>
          </w:tcPr>
          <w:p w14:paraId="0A6115B2" w14:textId="711942C2" w:rsidR="00373981" w:rsidRPr="00AD388D" w:rsidRDefault="00373981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1.997</w:t>
            </w:r>
          </w:p>
        </w:tc>
        <w:tc>
          <w:tcPr>
            <w:tcW w:w="1757" w:type="dxa"/>
          </w:tcPr>
          <w:p w14:paraId="4989F66D" w14:textId="286CE709" w:rsidR="00373981" w:rsidRPr="00AD388D" w:rsidRDefault="00373981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1.441</w:t>
            </w:r>
          </w:p>
        </w:tc>
        <w:tc>
          <w:tcPr>
            <w:tcW w:w="1757" w:type="dxa"/>
          </w:tcPr>
          <w:p w14:paraId="4CBF863E" w14:textId="48F028A4" w:rsidR="00373981" w:rsidRPr="00AD388D" w:rsidRDefault="00A851E7" w:rsidP="00A851E7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1.401</w:t>
            </w:r>
          </w:p>
        </w:tc>
      </w:tr>
      <w:tr w:rsidR="00373981" w:rsidRPr="00AD388D" w14:paraId="6AF32245" w14:textId="77777777" w:rsidTr="008F27F2">
        <w:trPr>
          <w:trHeight w:val="454"/>
          <w:jc w:val="center"/>
        </w:trPr>
        <w:tc>
          <w:tcPr>
            <w:tcW w:w="1757" w:type="dxa"/>
            <w:tcBorders>
              <w:bottom w:val="single" w:sz="4" w:space="0" w:color="auto"/>
            </w:tcBorders>
          </w:tcPr>
          <w:p w14:paraId="131C6B53" w14:textId="6BBE7962" w:rsidR="00373981" w:rsidRPr="00AD388D" w:rsidRDefault="00373981" w:rsidP="00A851E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Inhibitor**</w:t>
            </w: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14:paraId="444E13B6" w14:textId="5D3ABC9E" w:rsidR="00373981" w:rsidRPr="00AD388D" w:rsidRDefault="00085568" w:rsidP="00A851E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1.913</w:t>
            </w: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14:paraId="02570EAE" w14:textId="549F30B5" w:rsidR="00373981" w:rsidRPr="00AD388D" w:rsidRDefault="00F844DE" w:rsidP="00A851E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1.483</w:t>
            </w: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14:paraId="60DAC95A" w14:textId="36D0D94B" w:rsidR="00373981" w:rsidRPr="00AD388D" w:rsidRDefault="00C420A2" w:rsidP="00A851E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1.865</w:t>
            </w:r>
          </w:p>
        </w:tc>
      </w:tr>
    </w:tbl>
    <w:p w14:paraId="3699FF17" w14:textId="3233BA20" w:rsidR="008C75AE" w:rsidRPr="00AD388D" w:rsidRDefault="008C75AE" w:rsidP="000B2F04">
      <w:pPr>
        <w:ind w:left="708" w:firstLine="708"/>
        <w:rPr>
          <w:sz w:val="20"/>
          <w:szCs w:val="18"/>
          <w:lang w:val="en-US"/>
        </w:rPr>
      </w:pPr>
      <w:r w:rsidRPr="00AD388D">
        <w:rPr>
          <w:sz w:val="20"/>
          <w:szCs w:val="18"/>
          <w:lang w:val="en-US"/>
        </w:rPr>
        <w:lastRenderedPageBreak/>
        <w:t>*Control</w:t>
      </w:r>
      <w:r w:rsidR="000B2F04" w:rsidRPr="00AD388D">
        <w:rPr>
          <w:sz w:val="20"/>
          <w:szCs w:val="18"/>
          <w:lang w:val="en-US"/>
        </w:rPr>
        <w:tab/>
        <w:t xml:space="preserve">** EJZ (DHODH), </w:t>
      </w:r>
      <w:r w:rsidR="00CD68BA" w:rsidRPr="00AD388D">
        <w:rPr>
          <w:sz w:val="20"/>
          <w:szCs w:val="18"/>
          <w:lang w:val="en-US"/>
        </w:rPr>
        <w:t>NHW (NMT) and CA074 (</w:t>
      </w:r>
      <w:proofErr w:type="spellStart"/>
      <w:r w:rsidR="00CD68BA" w:rsidRPr="00AD388D">
        <w:rPr>
          <w:sz w:val="20"/>
          <w:szCs w:val="18"/>
          <w:lang w:val="en-US"/>
        </w:rPr>
        <w:t>CatB</w:t>
      </w:r>
      <w:proofErr w:type="spellEnd"/>
      <w:r w:rsidR="00CD68BA" w:rsidRPr="00AD388D">
        <w:rPr>
          <w:sz w:val="20"/>
          <w:szCs w:val="18"/>
          <w:lang w:val="en-US"/>
        </w:rPr>
        <w:t>)</w:t>
      </w:r>
    </w:p>
    <w:p w14:paraId="1A7229D6" w14:textId="41AF6519" w:rsidR="00A47651" w:rsidRPr="00AD388D" w:rsidRDefault="00A47651" w:rsidP="00A47651">
      <w:pPr>
        <w:jc w:val="center"/>
        <w:rPr>
          <w:b/>
          <w:bCs/>
          <w:sz w:val="20"/>
          <w:szCs w:val="18"/>
          <w:lang w:val="en-US"/>
        </w:rPr>
      </w:pPr>
      <w:r w:rsidRPr="00AD388D">
        <w:rPr>
          <w:b/>
          <w:bCs/>
          <w:sz w:val="20"/>
          <w:szCs w:val="18"/>
          <w:lang w:val="en-US"/>
        </w:rPr>
        <w:t>Table S</w:t>
      </w:r>
      <w:r w:rsidR="000B2F04" w:rsidRPr="00AD388D">
        <w:rPr>
          <w:b/>
          <w:bCs/>
          <w:sz w:val="20"/>
          <w:szCs w:val="18"/>
          <w:lang w:val="en-US"/>
        </w:rPr>
        <w:t>2</w:t>
      </w:r>
      <w:r w:rsidRPr="00AD388D">
        <w:rPr>
          <w:b/>
          <w:bCs/>
          <w:sz w:val="20"/>
          <w:szCs w:val="18"/>
          <w:lang w:val="en-US"/>
        </w:rPr>
        <w:t>. Affinity Energy of Protein-Ligand Complexes</w:t>
      </w:r>
    </w:p>
    <w:tbl>
      <w:tblPr>
        <w:tblStyle w:val="Tabelacomgrade"/>
        <w:tblW w:w="70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</w:tblGrid>
      <w:tr w:rsidR="00A47651" w:rsidRPr="00982D6F" w14:paraId="7076C2A3" w14:textId="77777777" w:rsidTr="00DE620B">
        <w:trPr>
          <w:trHeight w:val="454"/>
          <w:jc w:val="center"/>
        </w:trPr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14:paraId="28BBA87F" w14:textId="77777777" w:rsidR="00A47651" w:rsidRPr="00AD388D" w:rsidRDefault="00A47651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Ligand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14:paraId="423BDAFE" w14:textId="77777777" w:rsidR="00A47651" w:rsidRPr="00AD388D" w:rsidRDefault="00A47651" w:rsidP="0011041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DHODH (3MHU)</w:t>
            </w:r>
          </w:p>
          <w:p w14:paraId="0D4D075C" w14:textId="3F4B2C9F" w:rsidR="00A47651" w:rsidRPr="00AD388D" w:rsidRDefault="00A851E7" w:rsidP="0011041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E</w:t>
            </w:r>
            <w:r w:rsidRPr="00AD388D">
              <w:rPr>
                <w:b/>
                <w:bCs/>
                <w:sz w:val="20"/>
                <w:szCs w:val="20"/>
                <w:vertAlign w:val="subscript"/>
                <w:lang w:val="en-US"/>
              </w:rPr>
              <w:t>A</w:t>
            </w:r>
            <w:r w:rsidR="00A47651" w:rsidRPr="00AD388D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AD388D">
              <w:rPr>
                <w:b/>
                <w:bCs/>
                <w:sz w:val="20"/>
                <w:szCs w:val="20"/>
                <w:lang w:val="es-ES"/>
              </w:rPr>
              <w:t>(kcal/mol)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14:paraId="5F201A07" w14:textId="77777777" w:rsidR="00A47651" w:rsidRPr="00AD388D" w:rsidRDefault="00A47651" w:rsidP="00110414">
            <w:pPr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AD388D">
              <w:rPr>
                <w:b/>
                <w:bCs/>
                <w:sz w:val="20"/>
                <w:szCs w:val="20"/>
                <w:lang w:val="es-ES"/>
              </w:rPr>
              <w:t>NMT (2WUU)</w:t>
            </w:r>
          </w:p>
          <w:p w14:paraId="6D9374ED" w14:textId="5C137CB9" w:rsidR="00A47651" w:rsidRPr="00AD388D" w:rsidRDefault="00A851E7" w:rsidP="00110414">
            <w:pPr>
              <w:jc w:val="center"/>
              <w:rPr>
                <w:sz w:val="20"/>
                <w:szCs w:val="20"/>
                <w:lang w:val="es-ES"/>
              </w:rPr>
            </w:pPr>
            <w:r w:rsidRPr="00AD388D">
              <w:rPr>
                <w:b/>
                <w:bCs/>
                <w:sz w:val="20"/>
                <w:szCs w:val="20"/>
                <w:lang w:val="es-ES"/>
              </w:rPr>
              <w:t>E</w:t>
            </w:r>
            <w:r w:rsidRPr="00AD388D">
              <w:rPr>
                <w:b/>
                <w:bCs/>
                <w:sz w:val="20"/>
                <w:szCs w:val="20"/>
                <w:vertAlign w:val="subscript"/>
                <w:lang w:val="es-ES"/>
              </w:rPr>
              <w:t>A</w:t>
            </w:r>
            <w:r w:rsidR="00A47651" w:rsidRPr="00AD388D">
              <w:rPr>
                <w:b/>
                <w:bCs/>
                <w:sz w:val="20"/>
                <w:szCs w:val="20"/>
                <w:lang w:val="es-ES"/>
              </w:rPr>
              <w:t xml:space="preserve"> </w:t>
            </w:r>
            <w:r w:rsidRPr="00AD388D">
              <w:rPr>
                <w:b/>
                <w:bCs/>
                <w:sz w:val="20"/>
                <w:szCs w:val="20"/>
                <w:lang w:val="es-ES"/>
              </w:rPr>
              <w:t>(kcal/mol)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14:paraId="4CF9A800" w14:textId="77777777" w:rsidR="00A47651" w:rsidRPr="00AD388D" w:rsidRDefault="00A47651" w:rsidP="00110414">
            <w:pPr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proofErr w:type="spellStart"/>
            <w:r w:rsidRPr="00AD388D">
              <w:rPr>
                <w:b/>
                <w:bCs/>
                <w:sz w:val="20"/>
                <w:szCs w:val="20"/>
                <w:lang w:val="es-ES"/>
              </w:rPr>
              <w:t>CatB</w:t>
            </w:r>
            <w:proofErr w:type="spellEnd"/>
            <w:r w:rsidRPr="00AD388D">
              <w:rPr>
                <w:b/>
                <w:bCs/>
                <w:sz w:val="20"/>
                <w:szCs w:val="20"/>
                <w:lang w:val="es-ES"/>
              </w:rPr>
              <w:t xml:space="preserve"> (3HHI)</w:t>
            </w:r>
          </w:p>
          <w:p w14:paraId="20AEE43D" w14:textId="34906C2C" w:rsidR="00A47651" w:rsidRPr="00AD388D" w:rsidRDefault="00A851E7" w:rsidP="00110414">
            <w:pPr>
              <w:jc w:val="center"/>
              <w:rPr>
                <w:sz w:val="20"/>
                <w:szCs w:val="20"/>
                <w:lang w:val="es-ES"/>
              </w:rPr>
            </w:pPr>
            <w:r w:rsidRPr="00AD388D">
              <w:rPr>
                <w:b/>
                <w:bCs/>
                <w:sz w:val="20"/>
                <w:szCs w:val="20"/>
                <w:lang w:val="es-ES"/>
              </w:rPr>
              <w:t>E</w:t>
            </w:r>
            <w:r w:rsidRPr="00AD388D">
              <w:rPr>
                <w:b/>
                <w:bCs/>
                <w:sz w:val="20"/>
                <w:szCs w:val="20"/>
                <w:vertAlign w:val="subscript"/>
                <w:lang w:val="es-ES"/>
              </w:rPr>
              <w:t>A</w:t>
            </w:r>
            <w:r w:rsidR="00A47651" w:rsidRPr="00AD388D">
              <w:rPr>
                <w:b/>
                <w:bCs/>
                <w:sz w:val="20"/>
                <w:szCs w:val="20"/>
                <w:lang w:val="es-ES"/>
              </w:rPr>
              <w:t xml:space="preserve"> (</w:t>
            </w:r>
            <w:r w:rsidRPr="00AD388D">
              <w:rPr>
                <w:b/>
                <w:bCs/>
                <w:sz w:val="20"/>
                <w:szCs w:val="20"/>
                <w:lang w:val="es-ES"/>
              </w:rPr>
              <w:t>kcal/mol</w:t>
            </w:r>
            <w:r w:rsidR="00A47651" w:rsidRPr="00AD388D">
              <w:rPr>
                <w:b/>
                <w:bCs/>
                <w:sz w:val="20"/>
                <w:szCs w:val="20"/>
                <w:lang w:val="es-ES"/>
              </w:rPr>
              <w:t>)</w:t>
            </w:r>
          </w:p>
        </w:tc>
      </w:tr>
      <w:tr w:rsidR="00A47651" w:rsidRPr="00AD388D" w14:paraId="02FD1B64" w14:textId="77777777" w:rsidTr="00DE620B">
        <w:trPr>
          <w:trHeight w:val="454"/>
          <w:jc w:val="center"/>
        </w:trPr>
        <w:tc>
          <w:tcPr>
            <w:tcW w:w="1757" w:type="dxa"/>
            <w:tcBorders>
              <w:top w:val="single" w:sz="4" w:space="0" w:color="auto"/>
            </w:tcBorders>
          </w:tcPr>
          <w:p w14:paraId="1715D630" w14:textId="77777777" w:rsidR="00A47651" w:rsidRPr="00AD388D" w:rsidRDefault="00A47651" w:rsidP="0011041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LPI1</w:t>
            </w:r>
          </w:p>
        </w:tc>
        <w:tc>
          <w:tcPr>
            <w:tcW w:w="1757" w:type="dxa"/>
            <w:tcBorders>
              <w:top w:val="single" w:sz="4" w:space="0" w:color="auto"/>
            </w:tcBorders>
          </w:tcPr>
          <w:p w14:paraId="3BC6A35D" w14:textId="06B299D7" w:rsidR="00A47651" w:rsidRPr="00AD388D" w:rsidRDefault="00F00016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-8.4</w:t>
            </w:r>
          </w:p>
        </w:tc>
        <w:tc>
          <w:tcPr>
            <w:tcW w:w="1757" w:type="dxa"/>
            <w:tcBorders>
              <w:top w:val="single" w:sz="4" w:space="0" w:color="auto"/>
            </w:tcBorders>
          </w:tcPr>
          <w:p w14:paraId="4E75FBE7" w14:textId="25064064" w:rsidR="00A47651" w:rsidRPr="00AD388D" w:rsidRDefault="004B6EAD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-9.8</w:t>
            </w:r>
          </w:p>
        </w:tc>
        <w:tc>
          <w:tcPr>
            <w:tcW w:w="1757" w:type="dxa"/>
            <w:tcBorders>
              <w:top w:val="single" w:sz="4" w:space="0" w:color="auto"/>
            </w:tcBorders>
          </w:tcPr>
          <w:p w14:paraId="1F4DB3F2" w14:textId="56AE6CBA" w:rsidR="00A47651" w:rsidRPr="00AD388D" w:rsidRDefault="00A60713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-8.0</w:t>
            </w:r>
          </w:p>
        </w:tc>
      </w:tr>
      <w:tr w:rsidR="00A47651" w:rsidRPr="00AD388D" w14:paraId="696AC88C" w14:textId="77777777" w:rsidTr="00DE620B">
        <w:trPr>
          <w:trHeight w:val="454"/>
          <w:jc w:val="center"/>
        </w:trPr>
        <w:tc>
          <w:tcPr>
            <w:tcW w:w="1757" w:type="dxa"/>
          </w:tcPr>
          <w:p w14:paraId="431081F3" w14:textId="77777777" w:rsidR="00A47651" w:rsidRPr="00AD388D" w:rsidRDefault="00A47651" w:rsidP="0011041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LPI2</w:t>
            </w:r>
          </w:p>
        </w:tc>
        <w:tc>
          <w:tcPr>
            <w:tcW w:w="1757" w:type="dxa"/>
          </w:tcPr>
          <w:p w14:paraId="6B563113" w14:textId="3048893E" w:rsidR="00A47651" w:rsidRPr="00AD388D" w:rsidRDefault="002E77F8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</w:rPr>
              <w:t>-9.2</w:t>
            </w:r>
          </w:p>
        </w:tc>
        <w:tc>
          <w:tcPr>
            <w:tcW w:w="1757" w:type="dxa"/>
          </w:tcPr>
          <w:p w14:paraId="64A5A906" w14:textId="67F97A08" w:rsidR="00A47651" w:rsidRPr="00AD388D" w:rsidRDefault="006A370F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</w:rPr>
              <w:t>-10.7</w:t>
            </w:r>
          </w:p>
        </w:tc>
        <w:tc>
          <w:tcPr>
            <w:tcW w:w="1757" w:type="dxa"/>
          </w:tcPr>
          <w:p w14:paraId="42524696" w14:textId="494BC795" w:rsidR="00A47651" w:rsidRPr="00AD388D" w:rsidRDefault="00B01275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-7.9</w:t>
            </w:r>
          </w:p>
        </w:tc>
      </w:tr>
      <w:tr w:rsidR="00967829" w:rsidRPr="00AD388D" w14:paraId="7FD5FAED" w14:textId="77777777" w:rsidTr="00DE620B">
        <w:trPr>
          <w:trHeight w:val="454"/>
          <w:jc w:val="center"/>
        </w:trPr>
        <w:tc>
          <w:tcPr>
            <w:tcW w:w="1757" w:type="dxa"/>
          </w:tcPr>
          <w:p w14:paraId="409C9DD1" w14:textId="77777777" w:rsidR="00967829" w:rsidRPr="00AD388D" w:rsidRDefault="00967829" w:rsidP="00110414">
            <w:pPr>
              <w:jc w:val="center"/>
              <w:rPr>
                <w:b/>
                <w:bCs/>
                <w:sz w:val="20"/>
                <w:szCs w:val="20"/>
              </w:rPr>
            </w:pPr>
            <w:r w:rsidRPr="00AD388D">
              <w:rPr>
                <w:b/>
                <w:bCs/>
                <w:sz w:val="20"/>
                <w:szCs w:val="20"/>
              </w:rPr>
              <w:t>LPI3</w:t>
            </w:r>
          </w:p>
        </w:tc>
        <w:tc>
          <w:tcPr>
            <w:tcW w:w="1757" w:type="dxa"/>
          </w:tcPr>
          <w:p w14:paraId="535F3789" w14:textId="437A6932" w:rsidR="00967829" w:rsidRPr="00AD388D" w:rsidRDefault="00967829" w:rsidP="00110414">
            <w:pPr>
              <w:jc w:val="center"/>
              <w:rPr>
                <w:sz w:val="20"/>
                <w:szCs w:val="20"/>
              </w:rPr>
            </w:pPr>
            <w:r w:rsidRPr="00AD388D">
              <w:rPr>
                <w:sz w:val="20"/>
                <w:szCs w:val="20"/>
                <w:lang w:val="en-US"/>
              </w:rPr>
              <w:t>-9.4</w:t>
            </w:r>
          </w:p>
        </w:tc>
        <w:tc>
          <w:tcPr>
            <w:tcW w:w="1757" w:type="dxa"/>
          </w:tcPr>
          <w:p w14:paraId="06E27018" w14:textId="648CDC01" w:rsidR="00967829" w:rsidRPr="00AD388D" w:rsidRDefault="00967829" w:rsidP="00110414">
            <w:pPr>
              <w:jc w:val="center"/>
              <w:rPr>
                <w:sz w:val="20"/>
                <w:szCs w:val="20"/>
              </w:rPr>
            </w:pPr>
            <w:r w:rsidRPr="00AD388D">
              <w:rPr>
                <w:sz w:val="20"/>
                <w:szCs w:val="20"/>
                <w:lang w:val="en-US"/>
              </w:rPr>
              <w:t>-12.2</w:t>
            </w:r>
          </w:p>
        </w:tc>
        <w:tc>
          <w:tcPr>
            <w:tcW w:w="1757" w:type="dxa"/>
          </w:tcPr>
          <w:p w14:paraId="37F2FCB8" w14:textId="3B5D9B6E" w:rsidR="00967829" w:rsidRPr="00AD388D" w:rsidRDefault="00967829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</w:rPr>
              <w:t>-8.9</w:t>
            </w:r>
          </w:p>
        </w:tc>
      </w:tr>
      <w:tr w:rsidR="00192EF3" w:rsidRPr="00AD388D" w14:paraId="4B018A36" w14:textId="77777777" w:rsidTr="00DE620B">
        <w:trPr>
          <w:trHeight w:val="454"/>
          <w:jc w:val="center"/>
        </w:trPr>
        <w:tc>
          <w:tcPr>
            <w:tcW w:w="1757" w:type="dxa"/>
          </w:tcPr>
          <w:p w14:paraId="4F085F5E" w14:textId="77777777" w:rsidR="00192EF3" w:rsidRPr="00AD388D" w:rsidRDefault="00192EF3" w:rsidP="00110414">
            <w:pPr>
              <w:jc w:val="center"/>
              <w:rPr>
                <w:b/>
                <w:bCs/>
                <w:sz w:val="20"/>
                <w:szCs w:val="20"/>
              </w:rPr>
            </w:pPr>
            <w:r w:rsidRPr="00AD388D">
              <w:rPr>
                <w:b/>
                <w:bCs/>
                <w:sz w:val="20"/>
                <w:szCs w:val="20"/>
              </w:rPr>
              <w:t>LPI4</w:t>
            </w:r>
          </w:p>
        </w:tc>
        <w:tc>
          <w:tcPr>
            <w:tcW w:w="1757" w:type="dxa"/>
          </w:tcPr>
          <w:p w14:paraId="0F3F6A00" w14:textId="7F0CA09F" w:rsidR="00192EF3" w:rsidRPr="00AD388D" w:rsidRDefault="00192EF3" w:rsidP="00110414">
            <w:pPr>
              <w:jc w:val="center"/>
              <w:rPr>
                <w:sz w:val="20"/>
                <w:szCs w:val="20"/>
              </w:rPr>
            </w:pPr>
            <w:r w:rsidRPr="00AD388D">
              <w:rPr>
                <w:sz w:val="20"/>
                <w:szCs w:val="20"/>
                <w:lang w:val="en-US"/>
              </w:rPr>
              <w:t>-8.7</w:t>
            </w:r>
          </w:p>
        </w:tc>
        <w:tc>
          <w:tcPr>
            <w:tcW w:w="1757" w:type="dxa"/>
          </w:tcPr>
          <w:p w14:paraId="0ED2351B" w14:textId="04B2FCAE" w:rsidR="00192EF3" w:rsidRPr="00AD388D" w:rsidRDefault="00192EF3" w:rsidP="00110414">
            <w:pPr>
              <w:jc w:val="center"/>
              <w:rPr>
                <w:sz w:val="20"/>
                <w:szCs w:val="20"/>
              </w:rPr>
            </w:pPr>
            <w:r w:rsidRPr="00AD388D">
              <w:rPr>
                <w:sz w:val="20"/>
                <w:szCs w:val="20"/>
                <w:lang w:val="en-US"/>
              </w:rPr>
              <w:t>-10.5</w:t>
            </w:r>
          </w:p>
        </w:tc>
        <w:tc>
          <w:tcPr>
            <w:tcW w:w="1757" w:type="dxa"/>
          </w:tcPr>
          <w:p w14:paraId="314BFBA4" w14:textId="1919F840" w:rsidR="00192EF3" w:rsidRPr="00AD388D" w:rsidRDefault="00192EF3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-8.3</w:t>
            </w:r>
          </w:p>
        </w:tc>
      </w:tr>
      <w:tr w:rsidR="00033C60" w:rsidRPr="00AD388D" w14:paraId="3F60D5CC" w14:textId="77777777" w:rsidTr="00DE620B">
        <w:trPr>
          <w:trHeight w:val="454"/>
          <w:jc w:val="center"/>
        </w:trPr>
        <w:tc>
          <w:tcPr>
            <w:tcW w:w="1757" w:type="dxa"/>
          </w:tcPr>
          <w:p w14:paraId="152005F9" w14:textId="77777777" w:rsidR="00033C60" w:rsidRPr="00AD388D" w:rsidRDefault="00033C60" w:rsidP="0011041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LPI5</w:t>
            </w:r>
          </w:p>
        </w:tc>
        <w:tc>
          <w:tcPr>
            <w:tcW w:w="1757" w:type="dxa"/>
          </w:tcPr>
          <w:p w14:paraId="0891D875" w14:textId="4EA688D9" w:rsidR="00033C60" w:rsidRPr="00AD388D" w:rsidRDefault="00033C60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-9.3</w:t>
            </w:r>
          </w:p>
        </w:tc>
        <w:tc>
          <w:tcPr>
            <w:tcW w:w="1757" w:type="dxa"/>
          </w:tcPr>
          <w:p w14:paraId="5E29C06B" w14:textId="3B6E0099" w:rsidR="00033C60" w:rsidRPr="00AD388D" w:rsidRDefault="00033C60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-10.9</w:t>
            </w:r>
          </w:p>
        </w:tc>
        <w:tc>
          <w:tcPr>
            <w:tcW w:w="1757" w:type="dxa"/>
          </w:tcPr>
          <w:p w14:paraId="02C7A064" w14:textId="0890710B" w:rsidR="00033C60" w:rsidRPr="00AD388D" w:rsidRDefault="00033C60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-7.5</w:t>
            </w:r>
          </w:p>
        </w:tc>
      </w:tr>
      <w:tr w:rsidR="002B4757" w:rsidRPr="00AD388D" w14:paraId="44CDF1A1" w14:textId="77777777" w:rsidTr="00DE620B">
        <w:trPr>
          <w:trHeight w:val="454"/>
          <w:jc w:val="center"/>
        </w:trPr>
        <w:tc>
          <w:tcPr>
            <w:tcW w:w="1757" w:type="dxa"/>
          </w:tcPr>
          <w:p w14:paraId="00F6D92B" w14:textId="77777777" w:rsidR="002B4757" w:rsidRPr="00AD388D" w:rsidRDefault="002B4757" w:rsidP="0011041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LPI6</w:t>
            </w:r>
          </w:p>
        </w:tc>
        <w:tc>
          <w:tcPr>
            <w:tcW w:w="1757" w:type="dxa"/>
          </w:tcPr>
          <w:p w14:paraId="18F5F9E0" w14:textId="0D18F205" w:rsidR="002B4757" w:rsidRPr="00AD388D" w:rsidRDefault="002B4757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-8.6</w:t>
            </w:r>
          </w:p>
        </w:tc>
        <w:tc>
          <w:tcPr>
            <w:tcW w:w="1757" w:type="dxa"/>
          </w:tcPr>
          <w:p w14:paraId="2F7FC325" w14:textId="53FA41CB" w:rsidR="002B4757" w:rsidRPr="00AD388D" w:rsidRDefault="002B4757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-10.8</w:t>
            </w:r>
          </w:p>
        </w:tc>
        <w:tc>
          <w:tcPr>
            <w:tcW w:w="1757" w:type="dxa"/>
          </w:tcPr>
          <w:p w14:paraId="536E2D55" w14:textId="3671C6C2" w:rsidR="002B4757" w:rsidRPr="00AD388D" w:rsidRDefault="002B4757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-7.9</w:t>
            </w:r>
          </w:p>
        </w:tc>
      </w:tr>
      <w:tr w:rsidR="007D369B" w:rsidRPr="00AD388D" w14:paraId="2C9E1826" w14:textId="77777777" w:rsidTr="00DE620B">
        <w:trPr>
          <w:trHeight w:val="454"/>
          <w:jc w:val="center"/>
        </w:trPr>
        <w:tc>
          <w:tcPr>
            <w:tcW w:w="1757" w:type="dxa"/>
          </w:tcPr>
          <w:p w14:paraId="2BBB8442" w14:textId="77777777" w:rsidR="007D369B" w:rsidRPr="00AD388D" w:rsidRDefault="007D369B" w:rsidP="0011041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LPI7</w:t>
            </w:r>
          </w:p>
        </w:tc>
        <w:tc>
          <w:tcPr>
            <w:tcW w:w="1757" w:type="dxa"/>
          </w:tcPr>
          <w:p w14:paraId="53CD987D" w14:textId="04C15F18" w:rsidR="007D369B" w:rsidRPr="00AD388D" w:rsidRDefault="007D369B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-9.1</w:t>
            </w:r>
          </w:p>
        </w:tc>
        <w:tc>
          <w:tcPr>
            <w:tcW w:w="1757" w:type="dxa"/>
          </w:tcPr>
          <w:p w14:paraId="115FDC50" w14:textId="74A5BD9C" w:rsidR="007D369B" w:rsidRPr="00AD388D" w:rsidRDefault="007D369B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-11.4</w:t>
            </w:r>
          </w:p>
        </w:tc>
        <w:tc>
          <w:tcPr>
            <w:tcW w:w="1757" w:type="dxa"/>
          </w:tcPr>
          <w:p w14:paraId="2593A7EE" w14:textId="6B1C2C44" w:rsidR="007D369B" w:rsidRPr="00AD388D" w:rsidRDefault="007D369B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-8.5</w:t>
            </w:r>
          </w:p>
        </w:tc>
      </w:tr>
      <w:tr w:rsidR="00F62E40" w:rsidRPr="00AD388D" w14:paraId="26718934" w14:textId="77777777" w:rsidTr="00DE620B">
        <w:trPr>
          <w:trHeight w:val="454"/>
          <w:jc w:val="center"/>
        </w:trPr>
        <w:tc>
          <w:tcPr>
            <w:tcW w:w="1757" w:type="dxa"/>
          </w:tcPr>
          <w:p w14:paraId="4811369B" w14:textId="77777777" w:rsidR="00F62E40" w:rsidRPr="00AD388D" w:rsidRDefault="00F62E40" w:rsidP="0011041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MTF*</w:t>
            </w:r>
          </w:p>
        </w:tc>
        <w:tc>
          <w:tcPr>
            <w:tcW w:w="1757" w:type="dxa"/>
          </w:tcPr>
          <w:p w14:paraId="5768B91D" w14:textId="214B63DD" w:rsidR="00F62E40" w:rsidRPr="00AD388D" w:rsidRDefault="00F62E40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-5.7</w:t>
            </w:r>
          </w:p>
        </w:tc>
        <w:tc>
          <w:tcPr>
            <w:tcW w:w="1757" w:type="dxa"/>
          </w:tcPr>
          <w:p w14:paraId="67928172" w14:textId="37F22914" w:rsidR="00F62E40" w:rsidRPr="00AD388D" w:rsidRDefault="00F62E40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-7.2</w:t>
            </w:r>
          </w:p>
        </w:tc>
        <w:tc>
          <w:tcPr>
            <w:tcW w:w="1757" w:type="dxa"/>
          </w:tcPr>
          <w:p w14:paraId="7A7CF28A" w14:textId="06E74B0C" w:rsidR="00F62E40" w:rsidRPr="00AD388D" w:rsidRDefault="00F62E40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-4.4</w:t>
            </w:r>
          </w:p>
        </w:tc>
      </w:tr>
      <w:tr w:rsidR="00110414" w:rsidRPr="00AD388D" w14:paraId="26C930E4" w14:textId="77777777" w:rsidTr="00DE620B">
        <w:trPr>
          <w:trHeight w:val="454"/>
          <w:jc w:val="center"/>
        </w:trPr>
        <w:tc>
          <w:tcPr>
            <w:tcW w:w="1757" w:type="dxa"/>
          </w:tcPr>
          <w:p w14:paraId="6CA9471C" w14:textId="77777777" w:rsidR="00110414" w:rsidRPr="00AD388D" w:rsidRDefault="00110414" w:rsidP="0011041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AmphoB*</w:t>
            </w:r>
          </w:p>
        </w:tc>
        <w:tc>
          <w:tcPr>
            <w:tcW w:w="1757" w:type="dxa"/>
          </w:tcPr>
          <w:p w14:paraId="3519F85B" w14:textId="6BC19404" w:rsidR="00110414" w:rsidRPr="00AD388D" w:rsidRDefault="00110414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-7.7</w:t>
            </w:r>
          </w:p>
        </w:tc>
        <w:tc>
          <w:tcPr>
            <w:tcW w:w="1757" w:type="dxa"/>
          </w:tcPr>
          <w:p w14:paraId="40598636" w14:textId="7820E643" w:rsidR="00110414" w:rsidRPr="00AD388D" w:rsidRDefault="00110414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-8.2</w:t>
            </w:r>
          </w:p>
        </w:tc>
        <w:tc>
          <w:tcPr>
            <w:tcW w:w="1757" w:type="dxa"/>
          </w:tcPr>
          <w:p w14:paraId="457EA693" w14:textId="5D2DD485" w:rsidR="00110414" w:rsidRPr="00AD388D" w:rsidRDefault="00110414" w:rsidP="00110414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-7.3</w:t>
            </w:r>
          </w:p>
        </w:tc>
      </w:tr>
      <w:tr w:rsidR="00110414" w:rsidRPr="00AD388D" w14:paraId="173BF959" w14:textId="77777777" w:rsidTr="00DE620B">
        <w:trPr>
          <w:trHeight w:val="454"/>
          <w:jc w:val="center"/>
        </w:trPr>
        <w:tc>
          <w:tcPr>
            <w:tcW w:w="1757" w:type="dxa"/>
            <w:tcBorders>
              <w:bottom w:val="single" w:sz="4" w:space="0" w:color="auto"/>
            </w:tcBorders>
          </w:tcPr>
          <w:p w14:paraId="0F656C5A" w14:textId="77777777" w:rsidR="00110414" w:rsidRPr="00AD388D" w:rsidRDefault="00110414" w:rsidP="0011041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Inhibitor**</w:t>
            </w: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14:paraId="40FA8426" w14:textId="20AA8BB8" w:rsidR="00110414" w:rsidRPr="00AD388D" w:rsidRDefault="00AA328F" w:rsidP="0011041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-7.4</w:t>
            </w: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14:paraId="65AC7C45" w14:textId="41B77A25" w:rsidR="00110414" w:rsidRPr="00AD388D" w:rsidRDefault="00AE1669" w:rsidP="0011041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-8.9</w:t>
            </w: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14:paraId="2528546F" w14:textId="68703145" w:rsidR="00110414" w:rsidRPr="00AD388D" w:rsidRDefault="007B1031" w:rsidP="0011041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-5.7</w:t>
            </w:r>
          </w:p>
        </w:tc>
      </w:tr>
    </w:tbl>
    <w:p w14:paraId="28FBEACD" w14:textId="1040E482" w:rsidR="008C75AE" w:rsidRPr="00AD388D" w:rsidRDefault="00A47651" w:rsidP="003C3D3E">
      <w:pPr>
        <w:ind w:left="708" w:firstLine="708"/>
        <w:rPr>
          <w:sz w:val="20"/>
          <w:szCs w:val="18"/>
          <w:lang w:val="en-US"/>
        </w:rPr>
      </w:pPr>
      <w:r w:rsidRPr="00AD388D">
        <w:rPr>
          <w:sz w:val="20"/>
          <w:szCs w:val="18"/>
          <w:lang w:val="en-US"/>
        </w:rPr>
        <w:t>*Control</w:t>
      </w:r>
      <w:r w:rsidR="00B45719" w:rsidRPr="00AD388D">
        <w:rPr>
          <w:sz w:val="20"/>
          <w:szCs w:val="18"/>
          <w:lang w:val="en-US"/>
        </w:rPr>
        <w:tab/>
        <w:t>** EJZ (DHODH), NHW (NMT) and CA074 (</w:t>
      </w:r>
      <w:proofErr w:type="spellStart"/>
      <w:r w:rsidR="00B45719" w:rsidRPr="00AD388D">
        <w:rPr>
          <w:sz w:val="20"/>
          <w:szCs w:val="18"/>
          <w:lang w:val="en-US"/>
        </w:rPr>
        <w:t>CatB</w:t>
      </w:r>
      <w:proofErr w:type="spellEnd"/>
      <w:r w:rsidR="00B45719" w:rsidRPr="00AD388D">
        <w:rPr>
          <w:sz w:val="20"/>
          <w:szCs w:val="18"/>
          <w:lang w:val="en-US"/>
        </w:rPr>
        <w:t>)</w:t>
      </w:r>
    </w:p>
    <w:p w14:paraId="2EC46588" w14:textId="77777777" w:rsidR="003C3D3E" w:rsidRPr="00AD388D" w:rsidRDefault="003C3D3E" w:rsidP="003C3D3E">
      <w:pPr>
        <w:ind w:left="708" w:firstLine="708"/>
        <w:rPr>
          <w:sz w:val="20"/>
          <w:szCs w:val="18"/>
          <w:lang w:val="en-US"/>
        </w:rPr>
      </w:pPr>
    </w:p>
    <w:p w14:paraId="655547E4" w14:textId="77777777" w:rsidR="007523DF" w:rsidRPr="00AD388D" w:rsidRDefault="007523DF" w:rsidP="003C3D3E">
      <w:pPr>
        <w:ind w:left="708" w:firstLine="708"/>
        <w:rPr>
          <w:sz w:val="20"/>
          <w:szCs w:val="18"/>
          <w:lang w:val="en-US"/>
        </w:rPr>
      </w:pPr>
    </w:p>
    <w:p w14:paraId="1D753FD7" w14:textId="77777777" w:rsidR="007523DF" w:rsidRPr="00AD388D" w:rsidRDefault="007523DF" w:rsidP="003C3D3E">
      <w:pPr>
        <w:ind w:left="708" w:firstLine="708"/>
        <w:rPr>
          <w:sz w:val="20"/>
          <w:szCs w:val="18"/>
          <w:lang w:val="en-US"/>
        </w:rPr>
      </w:pPr>
    </w:p>
    <w:p w14:paraId="5746D788" w14:textId="77777777" w:rsidR="007523DF" w:rsidRPr="00AD388D" w:rsidRDefault="007523DF" w:rsidP="003C3D3E">
      <w:pPr>
        <w:ind w:left="708" w:firstLine="708"/>
        <w:rPr>
          <w:sz w:val="20"/>
          <w:szCs w:val="18"/>
          <w:lang w:val="en-US"/>
        </w:rPr>
      </w:pPr>
    </w:p>
    <w:p w14:paraId="23D10334" w14:textId="77777777" w:rsidR="007523DF" w:rsidRPr="00AD388D" w:rsidRDefault="007523DF" w:rsidP="003C3D3E">
      <w:pPr>
        <w:ind w:left="708" w:firstLine="708"/>
        <w:rPr>
          <w:sz w:val="20"/>
          <w:szCs w:val="18"/>
          <w:lang w:val="en-US"/>
        </w:rPr>
      </w:pPr>
    </w:p>
    <w:p w14:paraId="2B0B40DC" w14:textId="77777777" w:rsidR="007523DF" w:rsidRPr="00AD388D" w:rsidRDefault="007523DF" w:rsidP="003C3D3E">
      <w:pPr>
        <w:ind w:left="708" w:firstLine="708"/>
        <w:rPr>
          <w:sz w:val="20"/>
          <w:szCs w:val="18"/>
          <w:lang w:val="en-US"/>
        </w:rPr>
      </w:pPr>
    </w:p>
    <w:p w14:paraId="20BC6518" w14:textId="77777777" w:rsidR="007523DF" w:rsidRPr="00AD388D" w:rsidRDefault="007523DF" w:rsidP="003C3D3E">
      <w:pPr>
        <w:ind w:left="708" w:firstLine="708"/>
        <w:rPr>
          <w:sz w:val="20"/>
          <w:szCs w:val="18"/>
          <w:lang w:val="en-US"/>
        </w:rPr>
      </w:pPr>
    </w:p>
    <w:p w14:paraId="024E071F" w14:textId="77777777" w:rsidR="007523DF" w:rsidRPr="00AD388D" w:rsidRDefault="007523DF" w:rsidP="003C3D3E">
      <w:pPr>
        <w:ind w:left="708" w:firstLine="708"/>
        <w:rPr>
          <w:sz w:val="20"/>
          <w:szCs w:val="18"/>
          <w:lang w:val="en-US"/>
        </w:rPr>
      </w:pPr>
    </w:p>
    <w:p w14:paraId="2887093B" w14:textId="77777777" w:rsidR="007523DF" w:rsidRPr="00AD388D" w:rsidRDefault="007523DF" w:rsidP="003C3D3E">
      <w:pPr>
        <w:ind w:left="708" w:firstLine="708"/>
        <w:rPr>
          <w:sz w:val="20"/>
          <w:szCs w:val="18"/>
          <w:lang w:val="en-US"/>
        </w:rPr>
      </w:pPr>
    </w:p>
    <w:p w14:paraId="62514F00" w14:textId="77777777" w:rsidR="007523DF" w:rsidRPr="00AD388D" w:rsidRDefault="007523DF" w:rsidP="003C3D3E">
      <w:pPr>
        <w:ind w:left="708" w:firstLine="708"/>
        <w:rPr>
          <w:sz w:val="20"/>
          <w:szCs w:val="18"/>
          <w:lang w:val="en-US"/>
        </w:rPr>
      </w:pPr>
    </w:p>
    <w:p w14:paraId="03292F68" w14:textId="77777777" w:rsidR="007523DF" w:rsidRPr="00AD388D" w:rsidRDefault="007523DF" w:rsidP="003C3D3E">
      <w:pPr>
        <w:ind w:left="708" w:firstLine="708"/>
        <w:rPr>
          <w:sz w:val="20"/>
          <w:szCs w:val="18"/>
          <w:lang w:val="en-US"/>
        </w:rPr>
      </w:pPr>
    </w:p>
    <w:p w14:paraId="1D8F26E2" w14:textId="77777777" w:rsidR="007523DF" w:rsidRPr="00AD388D" w:rsidRDefault="007523DF" w:rsidP="003C3D3E">
      <w:pPr>
        <w:ind w:left="708" w:firstLine="708"/>
        <w:rPr>
          <w:sz w:val="20"/>
          <w:szCs w:val="18"/>
          <w:lang w:val="en-US"/>
        </w:rPr>
      </w:pPr>
    </w:p>
    <w:p w14:paraId="250BEB29" w14:textId="77777777" w:rsidR="007523DF" w:rsidRPr="00AD388D" w:rsidRDefault="007523DF" w:rsidP="003C3D3E">
      <w:pPr>
        <w:ind w:left="708" w:firstLine="708"/>
        <w:rPr>
          <w:sz w:val="20"/>
          <w:szCs w:val="18"/>
          <w:lang w:val="en-US"/>
        </w:rPr>
      </w:pPr>
    </w:p>
    <w:p w14:paraId="789E1DFC" w14:textId="77777777" w:rsidR="007523DF" w:rsidRPr="00AD388D" w:rsidRDefault="007523DF" w:rsidP="003C3D3E">
      <w:pPr>
        <w:ind w:left="708" w:firstLine="708"/>
        <w:rPr>
          <w:sz w:val="20"/>
          <w:szCs w:val="18"/>
          <w:lang w:val="en-US"/>
        </w:rPr>
      </w:pPr>
    </w:p>
    <w:p w14:paraId="18BB2C42" w14:textId="77777777" w:rsidR="007523DF" w:rsidRPr="00AD388D" w:rsidRDefault="007523DF" w:rsidP="003C3D3E">
      <w:pPr>
        <w:ind w:left="708" w:firstLine="708"/>
        <w:rPr>
          <w:sz w:val="20"/>
          <w:szCs w:val="18"/>
          <w:lang w:val="en-US"/>
        </w:rPr>
      </w:pPr>
    </w:p>
    <w:p w14:paraId="3C11B099" w14:textId="77777777" w:rsidR="007523DF" w:rsidRPr="00AD388D" w:rsidRDefault="007523DF" w:rsidP="003C3D3E">
      <w:pPr>
        <w:ind w:left="708" w:firstLine="708"/>
        <w:rPr>
          <w:sz w:val="20"/>
          <w:szCs w:val="18"/>
          <w:lang w:val="en-US"/>
        </w:rPr>
      </w:pPr>
    </w:p>
    <w:p w14:paraId="4C9C7CE2" w14:textId="77777777" w:rsidR="007523DF" w:rsidRDefault="007523DF" w:rsidP="003C3D3E">
      <w:pPr>
        <w:ind w:left="708" w:firstLine="708"/>
        <w:rPr>
          <w:sz w:val="20"/>
          <w:szCs w:val="18"/>
          <w:lang w:val="en-US"/>
        </w:rPr>
      </w:pPr>
    </w:p>
    <w:p w14:paraId="1D94B79B" w14:textId="77777777" w:rsidR="00817964" w:rsidRPr="00AD388D" w:rsidRDefault="00817964" w:rsidP="003C3D3E">
      <w:pPr>
        <w:ind w:left="708" w:firstLine="708"/>
        <w:rPr>
          <w:sz w:val="20"/>
          <w:szCs w:val="18"/>
          <w:lang w:val="en-US"/>
        </w:rPr>
      </w:pPr>
    </w:p>
    <w:p w14:paraId="1EED4D02" w14:textId="77777777" w:rsidR="007523DF" w:rsidRPr="00AD388D" w:rsidRDefault="007523DF" w:rsidP="003C3D3E">
      <w:pPr>
        <w:ind w:left="708" w:firstLine="708"/>
        <w:rPr>
          <w:sz w:val="20"/>
          <w:szCs w:val="18"/>
          <w:lang w:val="en-US"/>
        </w:rPr>
      </w:pPr>
    </w:p>
    <w:p w14:paraId="4A346ED9" w14:textId="3B773712" w:rsidR="007523DF" w:rsidRPr="00AD388D" w:rsidRDefault="00C9005A" w:rsidP="00DE005F">
      <w:pPr>
        <w:pStyle w:val="PargrafodaLista"/>
        <w:numPr>
          <w:ilvl w:val="0"/>
          <w:numId w:val="2"/>
        </w:numPr>
        <w:spacing w:line="480" w:lineRule="auto"/>
        <w:rPr>
          <w:b/>
          <w:bCs/>
          <w:sz w:val="20"/>
          <w:szCs w:val="18"/>
          <w:lang w:val="en-US"/>
        </w:rPr>
      </w:pPr>
      <w:r w:rsidRPr="00AD388D">
        <w:rPr>
          <w:rFonts w:cs="Times New Roman"/>
          <w:b/>
          <w:bCs/>
          <w:lang w:val="en-US"/>
        </w:rPr>
        <w:t>Interaction Analysis Between β-lapachone-derived compounds and Protein Structure</w:t>
      </w:r>
    </w:p>
    <w:p w14:paraId="2EBEED79" w14:textId="7CD76218" w:rsidR="00FC5AC3" w:rsidRPr="00AD388D" w:rsidRDefault="00FC5AC3" w:rsidP="00FC5AC3">
      <w:pPr>
        <w:jc w:val="center"/>
        <w:rPr>
          <w:b/>
          <w:bCs/>
          <w:sz w:val="20"/>
          <w:szCs w:val="18"/>
          <w:lang w:val="en-US"/>
        </w:rPr>
      </w:pPr>
      <w:r w:rsidRPr="00AD388D">
        <w:rPr>
          <w:b/>
          <w:bCs/>
          <w:sz w:val="20"/>
          <w:szCs w:val="18"/>
          <w:lang w:val="en-US"/>
        </w:rPr>
        <w:t>Table S</w:t>
      </w:r>
      <w:r w:rsidR="003C3D3E" w:rsidRPr="00AD388D">
        <w:rPr>
          <w:b/>
          <w:bCs/>
          <w:sz w:val="20"/>
          <w:szCs w:val="18"/>
          <w:lang w:val="en-US"/>
        </w:rPr>
        <w:t>3</w:t>
      </w:r>
      <w:r w:rsidRPr="00AD388D">
        <w:rPr>
          <w:b/>
          <w:bCs/>
          <w:sz w:val="20"/>
          <w:szCs w:val="18"/>
          <w:lang w:val="en-US"/>
        </w:rPr>
        <w:t>. Interaction types between ligands and Dihydroorotate dehydrogenase</w:t>
      </w:r>
    </w:p>
    <w:tbl>
      <w:tblPr>
        <w:tblStyle w:val="Tabelacomgrade"/>
        <w:tblW w:w="62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1843"/>
        <w:gridCol w:w="2976"/>
      </w:tblGrid>
      <w:tr w:rsidR="003C3D3E" w:rsidRPr="00AD388D" w14:paraId="0BCD148C" w14:textId="77777777" w:rsidTr="006D68F0">
        <w:trPr>
          <w:trHeight w:val="454"/>
          <w:jc w:val="center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90775" w14:textId="77777777" w:rsidR="003C3D3E" w:rsidRPr="00AD388D" w:rsidRDefault="003C3D3E" w:rsidP="006D68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Ligand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669D91" w14:textId="77777777" w:rsidR="003C3D3E" w:rsidRPr="00AD388D" w:rsidRDefault="003C3D3E" w:rsidP="006D68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Interaction Type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78098" w14:textId="77777777" w:rsidR="003C3D3E" w:rsidRPr="00AD388D" w:rsidRDefault="003C3D3E" w:rsidP="006D68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 xml:space="preserve">Residue (Distance in </w:t>
            </w:r>
            <w:r w:rsidRPr="00AD388D">
              <w:rPr>
                <w:rFonts w:eastAsia="Times New Roman" w:cs="Times New Roman"/>
                <w:b/>
                <w:bCs/>
                <w:sz w:val="20"/>
                <w:szCs w:val="20"/>
              </w:rPr>
              <w:t>Å)</w:t>
            </w:r>
          </w:p>
        </w:tc>
      </w:tr>
      <w:tr w:rsidR="003C3D3E" w:rsidRPr="00AD388D" w14:paraId="53F918EA" w14:textId="77777777" w:rsidTr="006D68F0">
        <w:trPr>
          <w:trHeight w:val="454"/>
          <w:jc w:val="center"/>
        </w:trPr>
        <w:tc>
          <w:tcPr>
            <w:tcW w:w="1417" w:type="dxa"/>
            <w:tcBorders>
              <w:top w:val="single" w:sz="4" w:space="0" w:color="auto"/>
            </w:tcBorders>
          </w:tcPr>
          <w:p w14:paraId="559A03B8" w14:textId="77777777" w:rsidR="003C3D3E" w:rsidRPr="00AD388D" w:rsidRDefault="003C3D3E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LPI1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98CD653" w14:textId="77777777" w:rsidR="003C3D3E" w:rsidRPr="00AD388D" w:rsidRDefault="003C3D3E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Hydrophobic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7B06EE83" w14:textId="77777777" w:rsidR="003C3D3E" w:rsidRPr="00AD388D" w:rsidRDefault="003C3D3E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Met70A (3.74), Lys215A (3.62)</w:t>
            </w:r>
          </w:p>
        </w:tc>
      </w:tr>
      <w:tr w:rsidR="003C3D3E" w:rsidRPr="00AD388D" w14:paraId="29F61334" w14:textId="77777777" w:rsidTr="006D68F0">
        <w:trPr>
          <w:trHeight w:val="454"/>
          <w:jc w:val="center"/>
        </w:trPr>
        <w:tc>
          <w:tcPr>
            <w:tcW w:w="1417" w:type="dxa"/>
          </w:tcPr>
          <w:p w14:paraId="163DB6A1" w14:textId="77777777" w:rsidR="003C3D3E" w:rsidRPr="00AD388D" w:rsidRDefault="003C3D3E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3828A75F" w14:textId="77777777" w:rsidR="003C3D3E" w:rsidRPr="00AD388D" w:rsidRDefault="003C3D3E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H-Bond</w:t>
            </w:r>
          </w:p>
        </w:tc>
        <w:tc>
          <w:tcPr>
            <w:tcW w:w="2976" w:type="dxa"/>
          </w:tcPr>
          <w:p w14:paraId="0AA9AA47" w14:textId="77777777" w:rsidR="003C3D3E" w:rsidRPr="00AD388D" w:rsidRDefault="003C3D3E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Ser196A (2.90), Asn199A (3.18)</w:t>
            </w:r>
          </w:p>
        </w:tc>
      </w:tr>
      <w:tr w:rsidR="003C3D3E" w:rsidRPr="00AD388D" w14:paraId="64B18336" w14:textId="77777777" w:rsidTr="006D68F0">
        <w:trPr>
          <w:trHeight w:val="454"/>
          <w:jc w:val="center"/>
        </w:trPr>
        <w:tc>
          <w:tcPr>
            <w:tcW w:w="1417" w:type="dxa"/>
          </w:tcPr>
          <w:p w14:paraId="604B6836" w14:textId="77777777" w:rsidR="003C3D3E" w:rsidRPr="00AD388D" w:rsidRDefault="003C3D3E" w:rsidP="00DE620B">
            <w:pPr>
              <w:jc w:val="center"/>
              <w:rPr>
                <w:b/>
                <w:bCs/>
                <w:sz w:val="20"/>
                <w:szCs w:val="20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LPI2</w:t>
            </w:r>
          </w:p>
        </w:tc>
        <w:tc>
          <w:tcPr>
            <w:tcW w:w="1843" w:type="dxa"/>
          </w:tcPr>
          <w:p w14:paraId="10A58E25" w14:textId="77777777" w:rsidR="003C3D3E" w:rsidRPr="00AD388D" w:rsidRDefault="003C3D3E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Hydrophobic</w:t>
            </w:r>
          </w:p>
        </w:tc>
        <w:tc>
          <w:tcPr>
            <w:tcW w:w="2976" w:type="dxa"/>
          </w:tcPr>
          <w:p w14:paraId="3A4ADA9D" w14:textId="77777777" w:rsidR="003C3D3E" w:rsidRPr="00AD388D" w:rsidRDefault="003C3D3E" w:rsidP="00DE620B">
            <w:pPr>
              <w:jc w:val="both"/>
              <w:rPr>
                <w:sz w:val="20"/>
                <w:szCs w:val="20"/>
              </w:rPr>
            </w:pPr>
            <w:r w:rsidRPr="00AD388D">
              <w:rPr>
                <w:sz w:val="20"/>
                <w:szCs w:val="20"/>
              </w:rPr>
              <w:t>Ser69A (3.83), Gln139A (3.53), Asp171B (3.59), Phe172B (3.50), Ala173B (3.77)</w:t>
            </w:r>
          </w:p>
        </w:tc>
      </w:tr>
      <w:tr w:rsidR="003C3D3E" w:rsidRPr="00AD388D" w14:paraId="0935E9BC" w14:textId="77777777" w:rsidTr="006D68F0">
        <w:trPr>
          <w:trHeight w:val="454"/>
          <w:jc w:val="center"/>
        </w:trPr>
        <w:tc>
          <w:tcPr>
            <w:tcW w:w="1417" w:type="dxa"/>
          </w:tcPr>
          <w:p w14:paraId="0903A814" w14:textId="77777777" w:rsidR="003C3D3E" w:rsidRPr="00AD388D" w:rsidRDefault="003C3D3E" w:rsidP="00DE620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2A158388" w14:textId="77777777" w:rsidR="003C3D3E" w:rsidRPr="00AD388D" w:rsidRDefault="003C3D3E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H-Bond</w:t>
            </w:r>
          </w:p>
        </w:tc>
        <w:tc>
          <w:tcPr>
            <w:tcW w:w="2976" w:type="dxa"/>
          </w:tcPr>
          <w:p w14:paraId="1663AECF" w14:textId="77777777" w:rsidR="003C3D3E" w:rsidRPr="00AD388D" w:rsidRDefault="003C3D3E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Asn199A (2.8)</w:t>
            </w:r>
          </w:p>
        </w:tc>
      </w:tr>
      <w:tr w:rsidR="003C3D3E" w:rsidRPr="00AD388D" w14:paraId="0EE53998" w14:textId="77777777" w:rsidTr="006D68F0">
        <w:trPr>
          <w:trHeight w:val="454"/>
          <w:jc w:val="center"/>
        </w:trPr>
        <w:tc>
          <w:tcPr>
            <w:tcW w:w="1417" w:type="dxa"/>
          </w:tcPr>
          <w:p w14:paraId="12AD9A68" w14:textId="77777777" w:rsidR="003C3D3E" w:rsidRPr="00AD388D" w:rsidRDefault="003C3D3E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LPI4</w:t>
            </w:r>
          </w:p>
        </w:tc>
        <w:tc>
          <w:tcPr>
            <w:tcW w:w="1843" w:type="dxa"/>
          </w:tcPr>
          <w:p w14:paraId="0E4BA99F" w14:textId="77777777" w:rsidR="003C3D3E" w:rsidRPr="00AD388D" w:rsidRDefault="003C3D3E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Hydrophobic</w:t>
            </w:r>
          </w:p>
        </w:tc>
        <w:tc>
          <w:tcPr>
            <w:tcW w:w="2976" w:type="dxa"/>
          </w:tcPr>
          <w:p w14:paraId="07B6E7BF" w14:textId="77777777" w:rsidR="003C3D3E" w:rsidRPr="00AD388D" w:rsidRDefault="003C3D3E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Gln139A (3.59), Asp171B (3.88), Phe172B (3.42), Ala173B (3.74)</w:t>
            </w:r>
          </w:p>
        </w:tc>
      </w:tr>
      <w:tr w:rsidR="003C3D3E" w:rsidRPr="00AD388D" w14:paraId="3AABDA19" w14:textId="77777777" w:rsidTr="006D68F0">
        <w:trPr>
          <w:trHeight w:val="454"/>
          <w:jc w:val="center"/>
        </w:trPr>
        <w:tc>
          <w:tcPr>
            <w:tcW w:w="1417" w:type="dxa"/>
          </w:tcPr>
          <w:p w14:paraId="0ADF4055" w14:textId="77777777" w:rsidR="003C3D3E" w:rsidRPr="00AD388D" w:rsidRDefault="003C3D3E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6DAFC717" w14:textId="77777777" w:rsidR="003C3D3E" w:rsidRPr="00AD388D" w:rsidRDefault="003C3D3E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H-Bond</w:t>
            </w:r>
          </w:p>
        </w:tc>
        <w:tc>
          <w:tcPr>
            <w:tcW w:w="2976" w:type="dxa"/>
          </w:tcPr>
          <w:p w14:paraId="0B75A0F0" w14:textId="77777777" w:rsidR="003C3D3E" w:rsidRPr="00AD388D" w:rsidRDefault="003C3D3E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Asn199A (2.88)</w:t>
            </w:r>
          </w:p>
        </w:tc>
      </w:tr>
      <w:tr w:rsidR="003C3D3E" w:rsidRPr="00AD388D" w14:paraId="39DB4CC2" w14:textId="77777777" w:rsidTr="006D68F0">
        <w:trPr>
          <w:trHeight w:val="454"/>
          <w:jc w:val="center"/>
        </w:trPr>
        <w:tc>
          <w:tcPr>
            <w:tcW w:w="1417" w:type="dxa"/>
          </w:tcPr>
          <w:p w14:paraId="6DDAD2C9" w14:textId="77777777" w:rsidR="003C3D3E" w:rsidRPr="00AD388D" w:rsidRDefault="003C3D3E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LPI5</w:t>
            </w:r>
          </w:p>
        </w:tc>
        <w:tc>
          <w:tcPr>
            <w:tcW w:w="1843" w:type="dxa"/>
          </w:tcPr>
          <w:p w14:paraId="14CF5773" w14:textId="77777777" w:rsidR="003C3D3E" w:rsidRPr="00AD388D" w:rsidRDefault="003C3D3E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Hydrophobic</w:t>
            </w:r>
          </w:p>
        </w:tc>
        <w:tc>
          <w:tcPr>
            <w:tcW w:w="2976" w:type="dxa"/>
          </w:tcPr>
          <w:p w14:paraId="715A8CDF" w14:textId="77777777" w:rsidR="003C3D3E" w:rsidRPr="00AD388D" w:rsidRDefault="003C3D3E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Gln139A (3.62), Tyr142A (3.55), Pro167A (3.76), Asp171B (3.80), Phe172B (3.71), Ala173B (3.78)</w:t>
            </w:r>
          </w:p>
        </w:tc>
      </w:tr>
      <w:tr w:rsidR="003C3D3E" w:rsidRPr="00AD388D" w14:paraId="2C183AB2" w14:textId="77777777" w:rsidTr="006D68F0">
        <w:trPr>
          <w:trHeight w:val="454"/>
          <w:jc w:val="center"/>
        </w:trPr>
        <w:tc>
          <w:tcPr>
            <w:tcW w:w="1417" w:type="dxa"/>
          </w:tcPr>
          <w:p w14:paraId="2D1C9129" w14:textId="77777777" w:rsidR="003C3D3E" w:rsidRPr="00AD388D" w:rsidRDefault="003C3D3E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2E2B251C" w14:textId="77777777" w:rsidR="003C3D3E" w:rsidRPr="00AD388D" w:rsidRDefault="003C3D3E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H-Bond</w:t>
            </w:r>
          </w:p>
        </w:tc>
        <w:tc>
          <w:tcPr>
            <w:tcW w:w="2976" w:type="dxa"/>
          </w:tcPr>
          <w:p w14:paraId="483B7585" w14:textId="77777777" w:rsidR="003C3D3E" w:rsidRPr="00AD388D" w:rsidRDefault="003C3D3E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Asn199A (2.96)</w:t>
            </w:r>
          </w:p>
        </w:tc>
      </w:tr>
      <w:tr w:rsidR="003C3D3E" w:rsidRPr="00AD388D" w14:paraId="4CC5CF57" w14:textId="77777777" w:rsidTr="006D68F0">
        <w:trPr>
          <w:trHeight w:val="454"/>
          <w:jc w:val="center"/>
        </w:trPr>
        <w:tc>
          <w:tcPr>
            <w:tcW w:w="1417" w:type="dxa"/>
          </w:tcPr>
          <w:p w14:paraId="38908E2A" w14:textId="77777777" w:rsidR="003C3D3E" w:rsidRPr="00AD388D" w:rsidRDefault="003C3D3E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LPI6</w:t>
            </w:r>
          </w:p>
        </w:tc>
        <w:tc>
          <w:tcPr>
            <w:tcW w:w="1843" w:type="dxa"/>
          </w:tcPr>
          <w:p w14:paraId="5F54C223" w14:textId="77777777" w:rsidR="003C3D3E" w:rsidRPr="00AD388D" w:rsidRDefault="003C3D3E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Hydrophobic</w:t>
            </w:r>
          </w:p>
        </w:tc>
        <w:tc>
          <w:tcPr>
            <w:tcW w:w="2976" w:type="dxa"/>
          </w:tcPr>
          <w:p w14:paraId="51A89E18" w14:textId="77777777" w:rsidR="003C3D3E" w:rsidRPr="00AD388D" w:rsidRDefault="003C3D3E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Ser69A (3.62), Asp171B (3.59)</w:t>
            </w:r>
          </w:p>
        </w:tc>
      </w:tr>
      <w:tr w:rsidR="003C3D3E" w:rsidRPr="00AD388D" w14:paraId="3E6C0B4A" w14:textId="77777777" w:rsidTr="006D68F0">
        <w:trPr>
          <w:trHeight w:val="454"/>
          <w:jc w:val="center"/>
        </w:trPr>
        <w:tc>
          <w:tcPr>
            <w:tcW w:w="1417" w:type="dxa"/>
          </w:tcPr>
          <w:p w14:paraId="5BB02787" w14:textId="77777777" w:rsidR="003C3D3E" w:rsidRPr="00AD388D" w:rsidRDefault="003C3D3E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7A142A0E" w14:textId="77777777" w:rsidR="003C3D3E" w:rsidRPr="00AD388D" w:rsidRDefault="003C3D3E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H-Bond</w:t>
            </w:r>
          </w:p>
        </w:tc>
        <w:tc>
          <w:tcPr>
            <w:tcW w:w="2976" w:type="dxa"/>
          </w:tcPr>
          <w:p w14:paraId="729E4FE5" w14:textId="77777777" w:rsidR="003C3D3E" w:rsidRPr="00AD388D" w:rsidRDefault="003C3D3E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Asn199A (2.76)</w:t>
            </w:r>
          </w:p>
        </w:tc>
      </w:tr>
      <w:tr w:rsidR="003C3D3E" w:rsidRPr="00AD388D" w14:paraId="3E8C411E" w14:textId="77777777" w:rsidTr="006D68F0">
        <w:trPr>
          <w:trHeight w:val="454"/>
          <w:jc w:val="center"/>
        </w:trPr>
        <w:tc>
          <w:tcPr>
            <w:tcW w:w="1417" w:type="dxa"/>
          </w:tcPr>
          <w:p w14:paraId="51F9DC8A" w14:textId="77777777" w:rsidR="003C3D3E" w:rsidRPr="00AD388D" w:rsidRDefault="003C3D3E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LPI7</w:t>
            </w:r>
          </w:p>
        </w:tc>
        <w:tc>
          <w:tcPr>
            <w:tcW w:w="1843" w:type="dxa"/>
          </w:tcPr>
          <w:p w14:paraId="28823E62" w14:textId="77777777" w:rsidR="003C3D3E" w:rsidRPr="00AD388D" w:rsidRDefault="003C3D3E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Hydrophobic</w:t>
            </w:r>
          </w:p>
        </w:tc>
        <w:tc>
          <w:tcPr>
            <w:tcW w:w="2976" w:type="dxa"/>
          </w:tcPr>
          <w:p w14:paraId="279FF524" w14:textId="77777777" w:rsidR="003C3D3E" w:rsidRPr="00AD388D" w:rsidRDefault="003C3D3E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Met70A (3.66), Gln139A (3.75), Tyr142A (3.78), Asp171B (3.67)</w:t>
            </w:r>
          </w:p>
        </w:tc>
      </w:tr>
      <w:tr w:rsidR="003C3D3E" w:rsidRPr="00AD388D" w14:paraId="65D738AA" w14:textId="77777777" w:rsidTr="006D68F0">
        <w:trPr>
          <w:trHeight w:val="454"/>
          <w:jc w:val="center"/>
        </w:trPr>
        <w:tc>
          <w:tcPr>
            <w:tcW w:w="1417" w:type="dxa"/>
            <w:tcBorders>
              <w:bottom w:val="single" w:sz="4" w:space="0" w:color="auto"/>
            </w:tcBorders>
          </w:tcPr>
          <w:p w14:paraId="25AAE9FA" w14:textId="77777777" w:rsidR="003C3D3E" w:rsidRPr="00AD388D" w:rsidRDefault="003C3D3E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3798076" w14:textId="77777777" w:rsidR="003C3D3E" w:rsidRPr="00AD388D" w:rsidRDefault="003C3D3E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H-Bond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741E410" w14:textId="77777777" w:rsidR="003C3D3E" w:rsidRPr="00AD388D" w:rsidRDefault="003C3D3E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Asn199A (2.84), Lys215A (3.49)</w:t>
            </w:r>
          </w:p>
        </w:tc>
      </w:tr>
    </w:tbl>
    <w:p w14:paraId="233E95CB" w14:textId="77777777" w:rsidR="003C3D3E" w:rsidRPr="00AD388D" w:rsidRDefault="003C3D3E" w:rsidP="006D68F0">
      <w:pPr>
        <w:rPr>
          <w:b/>
          <w:bCs/>
          <w:sz w:val="20"/>
          <w:szCs w:val="18"/>
          <w:lang w:val="en-US"/>
        </w:rPr>
      </w:pPr>
      <w:bookmarkStart w:id="1" w:name="OLE_LINK1"/>
    </w:p>
    <w:p w14:paraId="3F6C4DE0" w14:textId="77777777" w:rsidR="007523DF" w:rsidRPr="00AD388D" w:rsidRDefault="007523DF" w:rsidP="006D68F0">
      <w:pPr>
        <w:rPr>
          <w:b/>
          <w:bCs/>
          <w:sz w:val="20"/>
          <w:szCs w:val="18"/>
          <w:lang w:val="en-US"/>
        </w:rPr>
      </w:pPr>
    </w:p>
    <w:p w14:paraId="1103572F" w14:textId="77777777" w:rsidR="007523DF" w:rsidRPr="00AD388D" w:rsidRDefault="007523DF" w:rsidP="006D68F0">
      <w:pPr>
        <w:rPr>
          <w:b/>
          <w:bCs/>
          <w:sz w:val="20"/>
          <w:szCs w:val="18"/>
          <w:lang w:val="en-US"/>
        </w:rPr>
      </w:pPr>
    </w:p>
    <w:p w14:paraId="05782388" w14:textId="77777777" w:rsidR="007523DF" w:rsidRPr="00AD388D" w:rsidRDefault="007523DF" w:rsidP="006D68F0">
      <w:pPr>
        <w:rPr>
          <w:b/>
          <w:bCs/>
          <w:sz w:val="20"/>
          <w:szCs w:val="18"/>
          <w:lang w:val="en-US"/>
        </w:rPr>
      </w:pPr>
    </w:p>
    <w:p w14:paraId="76C8EC21" w14:textId="77777777" w:rsidR="007523DF" w:rsidRPr="00AD388D" w:rsidRDefault="007523DF" w:rsidP="006D68F0">
      <w:pPr>
        <w:rPr>
          <w:b/>
          <w:bCs/>
          <w:sz w:val="20"/>
          <w:szCs w:val="18"/>
          <w:lang w:val="en-US"/>
        </w:rPr>
      </w:pPr>
    </w:p>
    <w:p w14:paraId="44EA88EF" w14:textId="77777777" w:rsidR="007523DF" w:rsidRPr="00AD388D" w:rsidRDefault="007523DF" w:rsidP="006D68F0">
      <w:pPr>
        <w:rPr>
          <w:b/>
          <w:bCs/>
          <w:sz w:val="20"/>
          <w:szCs w:val="18"/>
          <w:lang w:val="en-US"/>
        </w:rPr>
      </w:pPr>
    </w:p>
    <w:p w14:paraId="6CFF138F" w14:textId="77777777" w:rsidR="007523DF" w:rsidRPr="00AD388D" w:rsidRDefault="007523DF" w:rsidP="006D68F0">
      <w:pPr>
        <w:rPr>
          <w:b/>
          <w:bCs/>
          <w:sz w:val="20"/>
          <w:szCs w:val="18"/>
          <w:lang w:val="en-US"/>
        </w:rPr>
      </w:pPr>
    </w:p>
    <w:p w14:paraId="255249A0" w14:textId="77777777" w:rsidR="007523DF" w:rsidRPr="00AD388D" w:rsidRDefault="007523DF" w:rsidP="006D68F0">
      <w:pPr>
        <w:rPr>
          <w:b/>
          <w:bCs/>
          <w:sz w:val="20"/>
          <w:szCs w:val="18"/>
          <w:lang w:val="en-US"/>
        </w:rPr>
      </w:pPr>
    </w:p>
    <w:p w14:paraId="6E31E947" w14:textId="77777777" w:rsidR="007523DF" w:rsidRPr="00AD388D" w:rsidRDefault="007523DF" w:rsidP="006D68F0">
      <w:pPr>
        <w:rPr>
          <w:b/>
          <w:bCs/>
          <w:sz w:val="20"/>
          <w:szCs w:val="18"/>
          <w:lang w:val="en-US"/>
        </w:rPr>
      </w:pPr>
    </w:p>
    <w:p w14:paraId="289AE2B2" w14:textId="77777777" w:rsidR="007523DF" w:rsidRPr="00AD388D" w:rsidRDefault="007523DF" w:rsidP="006D68F0">
      <w:pPr>
        <w:rPr>
          <w:b/>
          <w:bCs/>
          <w:sz w:val="20"/>
          <w:szCs w:val="18"/>
          <w:lang w:val="en-US"/>
        </w:rPr>
      </w:pPr>
    </w:p>
    <w:p w14:paraId="2BF287C6" w14:textId="77777777" w:rsidR="007523DF" w:rsidRPr="00AD388D" w:rsidRDefault="007523DF" w:rsidP="006D68F0">
      <w:pPr>
        <w:rPr>
          <w:b/>
          <w:bCs/>
          <w:sz w:val="20"/>
          <w:szCs w:val="18"/>
          <w:lang w:val="en-US"/>
        </w:rPr>
      </w:pPr>
    </w:p>
    <w:p w14:paraId="0F1EA203" w14:textId="77777777" w:rsidR="007523DF" w:rsidRPr="00AD388D" w:rsidRDefault="007523DF" w:rsidP="006D68F0">
      <w:pPr>
        <w:rPr>
          <w:b/>
          <w:bCs/>
          <w:sz w:val="20"/>
          <w:szCs w:val="18"/>
          <w:lang w:val="en-US"/>
        </w:rPr>
      </w:pPr>
    </w:p>
    <w:p w14:paraId="0769A676" w14:textId="77777777" w:rsidR="007523DF" w:rsidRDefault="007523DF" w:rsidP="006D68F0">
      <w:pPr>
        <w:rPr>
          <w:b/>
          <w:bCs/>
          <w:sz w:val="20"/>
          <w:szCs w:val="18"/>
          <w:lang w:val="en-US"/>
        </w:rPr>
      </w:pPr>
    </w:p>
    <w:p w14:paraId="5B642BC2" w14:textId="77777777" w:rsidR="00817964" w:rsidRPr="00AD388D" w:rsidRDefault="00817964" w:rsidP="006D68F0">
      <w:pPr>
        <w:rPr>
          <w:b/>
          <w:bCs/>
          <w:sz w:val="20"/>
          <w:szCs w:val="18"/>
          <w:lang w:val="en-US"/>
        </w:rPr>
      </w:pPr>
    </w:p>
    <w:p w14:paraId="0A0BCA1E" w14:textId="6B53B432" w:rsidR="00FC5AC3" w:rsidRPr="00AD388D" w:rsidRDefault="00FC5AC3" w:rsidP="00FC5AC3">
      <w:pPr>
        <w:jc w:val="center"/>
        <w:rPr>
          <w:b/>
          <w:bCs/>
          <w:sz w:val="20"/>
          <w:szCs w:val="18"/>
          <w:lang w:val="en-US"/>
        </w:rPr>
      </w:pPr>
      <w:r w:rsidRPr="00AD388D">
        <w:rPr>
          <w:b/>
          <w:bCs/>
          <w:sz w:val="20"/>
          <w:szCs w:val="18"/>
          <w:lang w:val="en-US"/>
        </w:rPr>
        <w:t>Table S</w:t>
      </w:r>
      <w:r w:rsidR="003C3D3E" w:rsidRPr="00AD388D">
        <w:rPr>
          <w:b/>
          <w:bCs/>
          <w:sz w:val="20"/>
          <w:szCs w:val="18"/>
          <w:lang w:val="en-US"/>
        </w:rPr>
        <w:t>4</w:t>
      </w:r>
      <w:r w:rsidRPr="00AD388D">
        <w:rPr>
          <w:b/>
          <w:bCs/>
          <w:sz w:val="20"/>
          <w:szCs w:val="18"/>
          <w:lang w:val="en-US"/>
        </w:rPr>
        <w:t xml:space="preserve">. Interaction types between ligands and </w:t>
      </w:r>
      <w:r w:rsidRPr="00AD388D">
        <w:rPr>
          <w:b/>
          <w:bCs/>
          <w:i/>
          <w:iCs/>
          <w:sz w:val="20"/>
          <w:szCs w:val="18"/>
          <w:lang w:val="en-US"/>
        </w:rPr>
        <w:t>N</w:t>
      </w:r>
      <w:r w:rsidRPr="00AD388D">
        <w:rPr>
          <w:b/>
          <w:bCs/>
          <w:sz w:val="20"/>
          <w:szCs w:val="18"/>
          <w:lang w:val="en-US"/>
        </w:rPr>
        <w:t>-</w:t>
      </w:r>
      <w:proofErr w:type="spellStart"/>
      <w:r w:rsidRPr="00AD388D">
        <w:rPr>
          <w:b/>
          <w:bCs/>
          <w:sz w:val="20"/>
          <w:szCs w:val="18"/>
          <w:lang w:val="en-US"/>
        </w:rPr>
        <w:t>myristoyltransferase</w:t>
      </w:r>
      <w:proofErr w:type="spellEnd"/>
    </w:p>
    <w:tbl>
      <w:tblPr>
        <w:tblStyle w:val="Tabelacomgrade"/>
        <w:tblW w:w="62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1843"/>
        <w:gridCol w:w="2976"/>
      </w:tblGrid>
      <w:tr w:rsidR="006D68F0" w:rsidRPr="00AD388D" w14:paraId="253DDACC" w14:textId="77777777" w:rsidTr="006D68F0">
        <w:trPr>
          <w:trHeight w:val="454"/>
          <w:jc w:val="center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5A6E3" w14:textId="77777777" w:rsidR="006D68F0" w:rsidRPr="00AD388D" w:rsidRDefault="006D68F0" w:rsidP="006D68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Ligand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CA96D" w14:textId="77777777" w:rsidR="006D68F0" w:rsidRPr="00AD388D" w:rsidRDefault="006D68F0" w:rsidP="006D68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Interaction Type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8CA90A" w14:textId="77777777" w:rsidR="006D68F0" w:rsidRPr="00AD388D" w:rsidRDefault="006D68F0" w:rsidP="006D68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 xml:space="preserve">Residue (Distance in </w:t>
            </w:r>
            <w:r w:rsidRPr="00AD388D">
              <w:rPr>
                <w:rFonts w:eastAsia="Times New Roman" w:cs="Times New Roman"/>
                <w:b/>
                <w:bCs/>
                <w:sz w:val="20"/>
                <w:szCs w:val="20"/>
              </w:rPr>
              <w:t>Å)</w:t>
            </w:r>
          </w:p>
        </w:tc>
      </w:tr>
      <w:tr w:rsidR="006D68F0" w:rsidRPr="00AD388D" w14:paraId="4DCA593E" w14:textId="77777777" w:rsidTr="006D68F0">
        <w:trPr>
          <w:trHeight w:val="454"/>
          <w:jc w:val="center"/>
        </w:trPr>
        <w:tc>
          <w:tcPr>
            <w:tcW w:w="1417" w:type="dxa"/>
            <w:tcBorders>
              <w:top w:val="single" w:sz="4" w:space="0" w:color="auto"/>
            </w:tcBorders>
          </w:tcPr>
          <w:p w14:paraId="50FF88D1" w14:textId="77777777" w:rsidR="006D68F0" w:rsidRPr="00AD388D" w:rsidRDefault="006D68F0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LPI1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FC9D03F" w14:textId="77777777" w:rsidR="006D68F0" w:rsidRPr="00AD388D" w:rsidRDefault="006D68F0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Hydrophobic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4C46A8E6" w14:textId="77777777" w:rsidR="006D68F0" w:rsidRPr="00AD388D" w:rsidRDefault="006D68F0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Tyr217A (3.51), Tyr217A (3.76)</w:t>
            </w:r>
          </w:p>
        </w:tc>
      </w:tr>
      <w:tr w:rsidR="006D68F0" w:rsidRPr="00AD388D" w14:paraId="248752CD" w14:textId="77777777" w:rsidTr="006D68F0">
        <w:trPr>
          <w:trHeight w:val="454"/>
          <w:jc w:val="center"/>
        </w:trPr>
        <w:tc>
          <w:tcPr>
            <w:tcW w:w="1417" w:type="dxa"/>
          </w:tcPr>
          <w:p w14:paraId="66CE899F" w14:textId="77777777" w:rsidR="006D68F0" w:rsidRPr="00AD388D" w:rsidRDefault="006D68F0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565D3E6A" w14:textId="77777777" w:rsidR="006D68F0" w:rsidRPr="00AD388D" w:rsidRDefault="006D68F0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H-Bond</w:t>
            </w:r>
          </w:p>
        </w:tc>
        <w:tc>
          <w:tcPr>
            <w:tcW w:w="2976" w:type="dxa"/>
          </w:tcPr>
          <w:p w14:paraId="52305DB2" w14:textId="77777777" w:rsidR="006D68F0" w:rsidRPr="00AD388D" w:rsidRDefault="006D68F0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Tyr345A (1.98)</w:t>
            </w:r>
          </w:p>
        </w:tc>
      </w:tr>
      <w:tr w:rsidR="006D68F0" w:rsidRPr="00AD388D" w14:paraId="7284F2D7" w14:textId="77777777" w:rsidTr="006D68F0">
        <w:trPr>
          <w:trHeight w:val="454"/>
          <w:jc w:val="center"/>
        </w:trPr>
        <w:tc>
          <w:tcPr>
            <w:tcW w:w="1417" w:type="dxa"/>
          </w:tcPr>
          <w:p w14:paraId="768053D7" w14:textId="77777777" w:rsidR="006D68F0" w:rsidRPr="00AD388D" w:rsidRDefault="006D68F0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5011021F" w14:textId="77777777" w:rsidR="006D68F0" w:rsidRPr="00AD388D" w:rsidRDefault="006D68F0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</w:rPr>
              <w:t>π-</w:t>
            </w:r>
            <w:proofErr w:type="spellStart"/>
            <w:r w:rsidRPr="00AD388D">
              <w:rPr>
                <w:sz w:val="20"/>
                <w:szCs w:val="20"/>
              </w:rPr>
              <w:t>Stacking</w:t>
            </w:r>
            <w:proofErr w:type="spellEnd"/>
          </w:p>
        </w:tc>
        <w:tc>
          <w:tcPr>
            <w:tcW w:w="2976" w:type="dxa"/>
          </w:tcPr>
          <w:p w14:paraId="378B3535" w14:textId="77777777" w:rsidR="006D68F0" w:rsidRPr="00AD388D" w:rsidRDefault="006D68F0" w:rsidP="00DE620B">
            <w:pPr>
              <w:jc w:val="both"/>
              <w:rPr>
                <w:sz w:val="20"/>
                <w:szCs w:val="20"/>
              </w:rPr>
            </w:pPr>
            <w:r w:rsidRPr="00AD388D">
              <w:rPr>
                <w:sz w:val="20"/>
                <w:szCs w:val="20"/>
              </w:rPr>
              <w:t>Tyr217A (3.85), Tyr217A (4.75)</w:t>
            </w:r>
          </w:p>
        </w:tc>
      </w:tr>
      <w:tr w:rsidR="006D68F0" w:rsidRPr="00AD388D" w14:paraId="60B8EA1B" w14:textId="77777777" w:rsidTr="006D68F0">
        <w:trPr>
          <w:trHeight w:val="454"/>
          <w:jc w:val="center"/>
        </w:trPr>
        <w:tc>
          <w:tcPr>
            <w:tcW w:w="1417" w:type="dxa"/>
          </w:tcPr>
          <w:p w14:paraId="716511F9" w14:textId="77777777" w:rsidR="006D68F0" w:rsidRPr="00AD388D" w:rsidRDefault="006D68F0" w:rsidP="00DE620B">
            <w:pPr>
              <w:jc w:val="center"/>
              <w:rPr>
                <w:b/>
                <w:bCs/>
                <w:sz w:val="20"/>
                <w:szCs w:val="20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LPI2</w:t>
            </w:r>
          </w:p>
        </w:tc>
        <w:tc>
          <w:tcPr>
            <w:tcW w:w="1843" w:type="dxa"/>
          </w:tcPr>
          <w:p w14:paraId="2A5E9CB4" w14:textId="77777777" w:rsidR="006D68F0" w:rsidRPr="00AD388D" w:rsidRDefault="006D68F0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Hydrophobic</w:t>
            </w:r>
          </w:p>
        </w:tc>
        <w:tc>
          <w:tcPr>
            <w:tcW w:w="2976" w:type="dxa"/>
          </w:tcPr>
          <w:p w14:paraId="0AAE6DDA" w14:textId="77777777" w:rsidR="006D68F0" w:rsidRPr="00AD388D" w:rsidRDefault="006D68F0" w:rsidP="00DE620B">
            <w:pPr>
              <w:jc w:val="both"/>
              <w:rPr>
                <w:sz w:val="20"/>
                <w:szCs w:val="20"/>
              </w:rPr>
            </w:pPr>
            <w:r w:rsidRPr="00AD388D">
              <w:rPr>
                <w:sz w:val="20"/>
                <w:szCs w:val="20"/>
              </w:rPr>
              <w:t>Val81A (3.40), Phe90A (3.96), Tyr217A (3.35), Tyr217A (3.67), Tyr217A (3.84)</w:t>
            </w:r>
          </w:p>
        </w:tc>
      </w:tr>
      <w:tr w:rsidR="006D68F0" w:rsidRPr="00AD388D" w14:paraId="1DCF1C17" w14:textId="77777777" w:rsidTr="006D68F0">
        <w:trPr>
          <w:trHeight w:val="454"/>
          <w:jc w:val="center"/>
        </w:trPr>
        <w:tc>
          <w:tcPr>
            <w:tcW w:w="1417" w:type="dxa"/>
          </w:tcPr>
          <w:p w14:paraId="30FA0A91" w14:textId="77777777" w:rsidR="006D68F0" w:rsidRPr="00AD388D" w:rsidRDefault="006D68F0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3EC47055" w14:textId="77777777" w:rsidR="006D68F0" w:rsidRPr="00AD388D" w:rsidRDefault="006D68F0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</w:rPr>
              <w:t>π-</w:t>
            </w:r>
            <w:proofErr w:type="spellStart"/>
            <w:r w:rsidRPr="00AD388D">
              <w:rPr>
                <w:sz w:val="20"/>
                <w:szCs w:val="20"/>
              </w:rPr>
              <w:t>Stacking</w:t>
            </w:r>
            <w:proofErr w:type="spellEnd"/>
          </w:p>
        </w:tc>
        <w:tc>
          <w:tcPr>
            <w:tcW w:w="2976" w:type="dxa"/>
          </w:tcPr>
          <w:p w14:paraId="1116412D" w14:textId="77777777" w:rsidR="006D68F0" w:rsidRPr="00AD388D" w:rsidRDefault="006D68F0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Tyr217A (3.97)</w:t>
            </w:r>
          </w:p>
        </w:tc>
      </w:tr>
      <w:tr w:rsidR="006D68F0" w:rsidRPr="00AD388D" w14:paraId="09608641" w14:textId="77777777" w:rsidTr="006D68F0">
        <w:trPr>
          <w:trHeight w:val="454"/>
          <w:jc w:val="center"/>
        </w:trPr>
        <w:tc>
          <w:tcPr>
            <w:tcW w:w="1417" w:type="dxa"/>
          </w:tcPr>
          <w:p w14:paraId="5A63CEAE" w14:textId="77777777" w:rsidR="006D68F0" w:rsidRPr="00AD388D" w:rsidRDefault="006D68F0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LPI4</w:t>
            </w:r>
          </w:p>
        </w:tc>
        <w:tc>
          <w:tcPr>
            <w:tcW w:w="1843" w:type="dxa"/>
          </w:tcPr>
          <w:p w14:paraId="4BF6BE48" w14:textId="77777777" w:rsidR="006D68F0" w:rsidRPr="00AD388D" w:rsidRDefault="006D68F0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Hydrophobic</w:t>
            </w:r>
          </w:p>
        </w:tc>
        <w:tc>
          <w:tcPr>
            <w:tcW w:w="2976" w:type="dxa"/>
          </w:tcPr>
          <w:p w14:paraId="53EEC09F" w14:textId="77777777" w:rsidR="006D68F0" w:rsidRPr="00AD388D" w:rsidRDefault="006D68F0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Tyr80A (4.00), Val81A (3.54)</w:t>
            </w:r>
          </w:p>
        </w:tc>
      </w:tr>
      <w:tr w:rsidR="006D68F0" w:rsidRPr="00AD388D" w14:paraId="45F7CF1A" w14:textId="77777777" w:rsidTr="006D68F0">
        <w:trPr>
          <w:trHeight w:val="454"/>
          <w:jc w:val="center"/>
        </w:trPr>
        <w:tc>
          <w:tcPr>
            <w:tcW w:w="1417" w:type="dxa"/>
          </w:tcPr>
          <w:p w14:paraId="570B3411" w14:textId="77777777" w:rsidR="006D68F0" w:rsidRPr="00AD388D" w:rsidRDefault="006D68F0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091B87D4" w14:textId="77777777" w:rsidR="006D68F0" w:rsidRPr="00AD388D" w:rsidRDefault="006D68F0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H-Bond</w:t>
            </w:r>
          </w:p>
        </w:tc>
        <w:tc>
          <w:tcPr>
            <w:tcW w:w="2976" w:type="dxa"/>
          </w:tcPr>
          <w:p w14:paraId="003680CC" w14:textId="77777777" w:rsidR="006D68F0" w:rsidRPr="00AD388D" w:rsidRDefault="006D68F0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Asn167A (2.42)</w:t>
            </w:r>
          </w:p>
        </w:tc>
      </w:tr>
      <w:tr w:rsidR="006D68F0" w:rsidRPr="00AD388D" w14:paraId="086A0E70" w14:textId="77777777" w:rsidTr="006D68F0">
        <w:trPr>
          <w:trHeight w:val="454"/>
          <w:jc w:val="center"/>
        </w:trPr>
        <w:tc>
          <w:tcPr>
            <w:tcW w:w="1417" w:type="dxa"/>
          </w:tcPr>
          <w:p w14:paraId="4ED0ECBE" w14:textId="77777777" w:rsidR="006D68F0" w:rsidRPr="00AD388D" w:rsidRDefault="006D68F0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7C763B06" w14:textId="77777777" w:rsidR="006D68F0" w:rsidRPr="00AD388D" w:rsidRDefault="006D68F0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</w:rPr>
              <w:t>π-</w:t>
            </w:r>
            <w:proofErr w:type="spellStart"/>
            <w:r w:rsidRPr="00AD388D">
              <w:rPr>
                <w:sz w:val="20"/>
                <w:szCs w:val="20"/>
              </w:rPr>
              <w:t>Stacking</w:t>
            </w:r>
            <w:proofErr w:type="spellEnd"/>
          </w:p>
        </w:tc>
        <w:tc>
          <w:tcPr>
            <w:tcW w:w="2976" w:type="dxa"/>
          </w:tcPr>
          <w:p w14:paraId="5EC360EB" w14:textId="77777777" w:rsidR="006D68F0" w:rsidRPr="00AD388D" w:rsidRDefault="006D68F0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Tyr217A (4.19)</w:t>
            </w:r>
          </w:p>
        </w:tc>
      </w:tr>
      <w:tr w:rsidR="006D68F0" w:rsidRPr="00AD388D" w14:paraId="6CD232C1" w14:textId="77777777" w:rsidTr="006D68F0">
        <w:trPr>
          <w:trHeight w:val="454"/>
          <w:jc w:val="center"/>
        </w:trPr>
        <w:tc>
          <w:tcPr>
            <w:tcW w:w="1417" w:type="dxa"/>
          </w:tcPr>
          <w:p w14:paraId="67B883DA" w14:textId="77777777" w:rsidR="006D68F0" w:rsidRPr="00AD388D" w:rsidRDefault="006D68F0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LPI5</w:t>
            </w:r>
          </w:p>
        </w:tc>
        <w:tc>
          <w:tcPr>
            <w:tcW w:w="1843" w:type="dxa"/>
          </w:tcPr>
          <w:p w14:paraId="09A70FB2" w14:textId="77777777" w:rsidR="006D68F0" w:rsidRPr="00AD388D" w:rsidRDefault="006D68F0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Hydrophobic</w:t>
            </w:r>
          </w:p>
        </w:tc>
        <w:tc>
          <w:tcPr>
            <w:tcW w:w="2976" w:type="dxa"/>
          </w:tcPr>
          <w:p w14:paraId="6911D982" w14:textId="77777777" w:rsidR="006D68F0" w:rsidRPr="00AD388D" w:rsidRDefault="006D68F0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Val81A (3.72), Val206A (3.37), Tyr217A (3.99)</w:t>
            </w:r>
          </w:p>
        </w:tc>
      </w:tr>
      <w:tr w:rsidR="006D68F0" w:rsidRPr="00AD388D" w14:paraId="4804B490" w14:textId="77777777" w:rsidTr="006D68F0">
        <w:trPr>
          <w:trHeight w:val="454"/>
          <w:jc w:val="center"/>
        </w:trPr>
        <w:tc>
          <w:tcPr>
            <w:tcW w:w="1417" w:type="dxa"/>
          </w:tcPr>
          <w:p w14:paraId="56F210D8" w14:textId="77777777" w:rsidR="006D68F0" w:rsidRPr="00AD388D" w:rsidRDefault="006D68F0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46E3E829" w14:textId="77777777" w:rsidR="006D68F0" w:rsidRPr="00AD388D" w:rsidRDefault="006D68F0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H-Bond</w:t>
            </w:r>
          </w:p>
        </w:tc>
        <w:tc>
          <w:tcPr>
            <w:tcW w:w="2976" w:type="dxa"/>
          </w:tcPr>
          <w:p w14:paraId="304E544C" w14:textId="77777777" w:rsidR="006D68F0" w:rsidRPr="00AD388D" w:rsidRDefault="006D68F0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Gly205A (2.55)</w:t>
            </w:r>
          </w:p>
        </w:tc>
      </w:tr>
      <w:tr w:rsidR="006D68F0" w:rsidRPr="00AD388D" w14:paraId="0791921E" w14:textId="77777777" w:rsidTr="006D68F0">
        <w:trPr>
          <w:trHeight w:val="454"/>
          <w:jc w:val="center"/>
        </w:trPr>
        <w:tc>
          <w:tcPr>
            <w:tcW w:w="1417" w:type="dxa"/>
          </w:tcPr>
          <w:p w14:paraId="778FC0B1" w14:textId="77777777" w:rsidR="006D68F0" w:rsidRPr="00AD388D" w:rsidRDefault="006D68F0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11DDAEFE" w14:textId="77777777" w:rsidR="006D68F0" w:rsidRPr="00AD388D" w:rsidRDefault="006D68F0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</w:rPr>
              <w:t>π-</w:t>
            </w:r>
            <w:proofErr w:type="spellStart"/>
            <w:r w:rsidRPr="00AD388D">
              <w:rPr>
                <w:sz w:val="20"/>
                <w:szCs w:val="20"/>
              </w:rPr>
              <w:t>Stacking</w:t>
            </w:r>
            <w:proofErr w:type="spellEnd"/>
          </w:p>
        </w:tc>
        <w:tc>
          <w:tcPr>
            <w:tcW w:w="2976" w:type="dxa"/>
          </w:tcPr>
          <w:p w14:paraId="008EF675" w14:textId="77777777" w:rsidR="006D68F0" w:rsidRPr="00AD388D" w:rsidRDefault="006D68F0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Tyr217A (3.88)</w:t>
            </w:r>
          </w:p>
        </w:tc>
      </w:tr>
      <w:tr w:rsidR="006D68F0" w:rsidRPr="00AD388D" w14:paraId="79227CC7" w14:textId="77777777" w:rsidTr="006D68F0">
        <w:trPr>
          <w:trHeight w:val="454"/>
          <w:jc w:val="center"/>
        </w:trPr>
        <w:tc>
          <w:tcPr>
            <w:tcW w:w="1417" w:type="dxa"/>
          </w:tcPr>
          <w:p w14:paraId="769F316F" w14:textId="77777777" w:rsidR="006D68F0" w:rsidRPr="00AD388D" w:rsidRDefault="006D68F0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LPI6</w:t>
            </w:r>
          </w:p>
        </w:tc>
        <w:tc>
          <w:tcPr>
            <w:tcW w:w="1843" w:type="dxa"/>
          </w:tcPr>
          <w:p w14:paraId="0F489A07" w14:textId="77777777" w:rsidR="006D68F0" w:rsidRPr="00AD388D" w:rsidRDefault="006D68F0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Hydrophobic</w:t>
            </w:r>
          </w:p>
        </w:tc>
        <w:tc>
          <w:tcPr>
            <w:tcW w:w="2976" w:type="dxa"/>
          </w:tcPr>
          <w:p w14:paraId="6F49B144" w14:textId="77777777" w:rsidR="006D68F0" w:rsidRPr="00AD388D" w:rsidRDefault="006D68F0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Val81A (3.49), Val206A (3.39)</w:t>
            </w:r>
          </w:p>
        </w:tc>
      </w:tr>
      <w:tr w:rsidR="006D68F0" w:rsidRPr="00AD388D" w14:paraId="7CFC3CBB" w14:textId="77777777" w:rsidTr="006D68F0">
        <w:trPr>
          <w:trHeight w:val="454"/>
          <w:jc w:val="center"/>
        </w:trPr>
        <w:tc>
          <w:tcPr>
            <w:tcW w:w="1417" w:type="dxa"/>
          </w:tcPr>
          <w:p w14:paraId="3B19E0E5" w14:textId="77777777" w:rsidR="006D68F0" w:rsidRPr="00AD388D" w:rsidRDefault="006D68F0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61FF3C9C" w14:textId="77777777" w:rsidR="006D68F0" w:rsidRPr="00AD388D" w:rsidRDefault="006D68F0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H-bond</w:t>
            </w:r>
          </w:p>
        </w:tc>
        <w:tc>
          <w:tcPr>
            <w:tcW w:w="2976" w:type="dxa"/>
          </w:tcPr>
          <w:p w14:paraId="17C50923" w14:textId="77777777" w:rsidR="006D68F0" w:rsidRPr="00AD388D" w:rsidRDefault="006D68F0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Gly205A (2.69)</w:t>
            </w:r>
          </w:p>
        </w:tc>
      </w:tr>
      <w:tr w:rsidR="006D68F0" w:rsidRPr="00AD388D" w14:paraId="1D0D17AA" w14:textId="77777777" w:rsidTr="006D68F0">
        <w:trPr>
          <w:trHeight w:val="454"/>
          <w:jc w:val="center"/>
        </w:trPr>
        <w:tc>
          <w:tcPr>
            <w:tcW w:w="1417" w:type="dxa"/>
          </w:tcPr>
          <w:p w14:paraId="73B2DAE6" w14:textId="77777777" w:rsidR="006D68F0" w:rsidRPr="00AD388D" w:rsidRDefault="006D68F0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259335E1" w14:textId="77777777" w:rsidR="006D68F0" w:rsidRPr="00AD388D" w:rsidRDefault="006D68F0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</w:rPr>
              <w:t>π-</w:t>
            </w:r>
            <w:proofErr w:type="spellStart"/>
            <w:r w:rsidRPr="00AD388D">
              <w:rPr>
                <w:sz w:val="20"/>
                <w:szCs w:val="20"/>
              </w:rPr>
              <w:t>Stacking</w:t>
            </w:r>
            <w:proofErr w:type="spellEnd"/>
          </w:p>
        </w:tc>
        <w:tc>
          <w:tcPr>
            <w:tcW w:w="2976" w:type="dxa"/>
          </w:tcPr>
          <w:p w14:paraId="1B86CA56" w14:textId="77777777" w:rsidR="006D68F0" w:rsidRPr="00AD388D" w:rsidRDefault="006D68F0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Tyr217A (3.85)</w:t>
            </w:r>
          </w:p>
        </w:tc>
      </w:tr>
      <w:tr w:rsidR="006D68F0" w:rsidRPr="00AD388D" w14:paraId="743ED214" w14:textId="77777777" w:rsidTr="006D68F0">
        <w:trPr>
          <w:trHeight w:val="454"/>
          <w:jc w:val="center"/>
        </w:trPr>
        <w:tc>
          <w:tcPr>
            <w:tcW w:w="1417" w:type="dxa"/>
          </w:tcPr>
          <w:p w14:paraId="1A51A71B" w14:textId="77777777" w:rsidR="006D68F0" w:rsidRPr="00AD388D" w:rsidRDefault="006D68F0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LPI7</w:t>
            </w:r>
          </w:p>
        </w:tc>
        <w:tc>
          <w:tcPr>
            <w:tcW w:w="1843" w:type="dxa"/>
          </w:tcPr>
          <w:p w14:paraId="7478D84F" w14:textId="77777777" w:rsidR="006D68F0" w:rsidRPr="00AD388D" w:rsidRDefault="006D68F0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Hydrophobic</w:t>
            </w:r>
          </w:p>
        </w:tc>
        <w:tc>
          <w:tcPr>
            <w:tcW w:w="2976" w:type="dxa"/>
          </w:tcPr>
          <w:p w14:paraId="5B0F47B5" w14:textId="77777777" w:rsidR="006D68F0" w:rsidRPr="00AD388D" w:rsidRDefault="006D68F0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Val81A (3.76), Tyr217A (3.53), His219A (3.79), Phe232A (3.89), Ile328A (3.89), Tyr345A (3.51)</w:t>
            </w:r>
          </w:p>
        </w:tc>
      </w:tr>
      <w:tr w:rsidR="006D68F0" w:rsidRPr="00AD388D" w14:paraId="608085A1" w14:textId="77777777" w:rsidTr="006D68F0">
        <w:trPr>
          <w:trHeight w:val="454"/>
          <w:jc w:val="center"/>
        </w:trPr>
        <w:tc>
          <w:tcPr>
            <w:tcW w:w="1417" w:type="dxa"/>
          </w:tcPr>
          <w:p w14:paraId="290E359D" w14:textId="77777777" w:rsidR="006D68F0" w:rsidRPr="00AD388D" w:rsidRDefault="006D68F0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6D5038FD" w14:textId="77777777" w:rsidR="006D68F0" w:rsidRPr="00AD388D" w:rsidRDefault="006D68F0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H-Bond</w:t>
            </w:r>
          </w:p>
        </w:tc>
        <w:tc>
          <w:tcPr>
            <w:tcW w:w="2976" w:type="dxa"/>
          </w:tcPr>
          <w:p w14:paraId="39A7414A" w14:textId="77777777" w:rsidR="006D68F0" w:rsidRPr="00AD388D" w:rsidRDefault="006D68F0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Tyr345A (2.20)</w:t>
            </w:r>
          </w:p>
        </w:tc>
      </w:tr>
      <w:tr w:rsidR="006D68F0" w:rsidRPr="00AD388D" w14:paraId="2BE31EA2" w14:textId="77777777" w:rsidTr="006D68F0">
        <w:trPr>
          <w:trHeight w:val="454"/>
          <w:jc w:val="center"/>
        </w:trPr>
        <w:tc>
          <w:tcPr>
            <w:tcW w:w="1417" w:type="dxa"/>
            <w:tcBorders>
              <w:bottom w:val="single" w:sz="4" w:space="0" w:color="auto"/>
            </w:tcBorders>
          </w:tcPr>
          <w:p w14:paraId="3D9351D9" w14:textId="77777777" w:rsidR="006D68F0" w:rsidRPr="00AD388D" w:rsidRDefault="006D68F0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21295E2" w14:textId="77777777" w:rsidR="006D68F0" w:rsidRPr="00AD388D" w:rsidRDefault="006D68F0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</w:rPr>
              <w:t>π-</w:t>
            </w:r>
            <w:proofErr w:type="spellStart"/>
            <w:r w:rsidRPr="00AD388D">
              <w:rPr>
                <w:sz w:val="20"/>
                <w:szCs w:val="20"/>
              </w:rPr>
              <w:t>Stacking</w:t>
            </w:r>
            <w:proofErr w:type="spellEnd"/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E0CCB61" w14:textId="77777777" w:rsidR="006D68F0" w:rsidRPr="00AD388D" w:rsidRDefault="006D68F0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Tyr217A (4.02)</w:t>
            </w:r>
          </w:p>
        </w:tc>
      </w:tr>
      <w:bookmarkEnd w:id="1"/>
    </w:tbl>
    <w:p w14:paraId="4FC96EDA" w14:textId="77777777" w:rsidR="00FC5AC3" w:rsidRPr="00AD388D" w:rsidRDefault="00FC5AC3"/>
    <w:p w14:paraId="237E8E27" w14:textId="77777777" w:rsidR="007523DF" w:rsidRPr="00AD388D" w:rsidRDefault="007523DF"/>
    <w:p w14:paraId="713BC2A9" w14:textId="77777777" w:rsidR="007523DF" w:rsidRPr="00AD388D" w:rsidRDefault="007523DF"/>
    <w:p w14:paraId="6CCC3539" w14:textId="77777777" w:rsidR="007523DF" w:rsidRPr="00AD388D" w:rsidRDefault="007523DF"/>
    <w:p w14:paraId="5C9CB67E" w14:textId="77777777" w:rsidR="007523DF" w:rsidRPr="00AD388D" w:rsidRDefault="007523DF"/>
    <w:p w14:paraId="6376786C" w14:textId="77777777" w:rsidR="007523DF" w:rsidRPr="00AD388D" w:rsidRDefault="007523DF"/>
    <w:p w14:paraId="5EC14E35" w14:textId="77777777" w:rsidR="007523DF" w:rsidRPr="00AD388D" w:rsidRDefault="007523DF"/>
    <w:p w14:paraId="596C613D" w14:textId="77777777" w:rsidR="007523DF" w:rsidRPr="00AD388D" w:rsidRDefault="007523DF"/>
    <w:p w14:paraId="502B0CE2" w14:textId="77777777" w:rsidR="007523DF" w:rsidRPr="00AD388D" w:rsidRDefault="007523DF"/>
    <w:p w14:paraId="1B2951A0" w14:textId="77777777" w:rsidR="007523DF" w:rsidRPr="00AD388D" w:rsidRDefault="007523DF"/>
    <w:p w14:paraId="708CDC00" w14:textId="1B2D3128" w:rsidR="008C75AE" w:rsidRPr="00AD388D" w:rsidRDefault="008C75AE" w:rsidP="008C75AE">
      <w:pPr>
        <w:jc w:val="center"/>
        <w:rPr>
          <w:b/>
          <w:bCs/>
          <w:sz w:val="20"/>
          <w:szCs w:val="18"/>
          <w:lang w:val="en-US"/>
        </w:rPr>
      </w:pPr>
      <w:r w:rsidRPr="00AD388D">
        <w:rPr>
          <w:b/>
          <w:bCs/>
          <w:sz w:val="20"/>
          <w:szCs w:val="18"/>
          <w:lang w:val="en-US"/>
        </w:rPr>
        <w:t>Table S</w:t>
      </w:r>
      <w:r w:rsidR="003C3D3E" w:rsidRPr="00AD388D">
        <w:rPr>
          <w:b/>
          <w:bCs/>
          <w:sz w:val="20"/>
          <w:szCs w:val="18"/>
          <w:lang w:val="en-US"/>
        </w:rPr>
        <w:t>5</w:t>
      </w:r>
      <w:r w:rsidRPr="00AD388D">
        <w:rPr>
          <w:b/>
          <w:bCs/>
          <w:sz w:val="20"/>
          <w:szCs w:val="18"/>
          <w:lang w:val="en-US"/>
        </w:rPr>
        <w:t>. Interaction types between ligands and Cathepsin B</w:t>
      </w:r>
    </w:p>
    <w:tbl>
      <w:tblPr>
        <w:tblStyle w:val="Tabelacomgrade"/>
        <w:tblW w:w="62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1843"/>
        <w:gridCol w:w="2976"/>
      </w:tblGrid>
      <w:tr w:rsidR="007523DF" w:rsidRPr="00AD388D" w14:paraId="71109FEF" w14:textId="77777777" w:rsidTr="007523DF">
        <w:trPr>
          <w:trHeight w:val="454"/>
          <w:jc w:val="center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E0EE00" w14:textId="77777777" w:rsidR="007523DF" w:rsidRPr="00AD388D" w:rsidRDefault="007523DF" w:rsidP="007523DF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Ligand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DE9236" w14:textId="77777777" w:rsidR="007523DF" w:rsidRPr="00AD388D" w:rsidRDefault="007523DF" w:rsidP="007523DF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Interaction Type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9BEE45" w14:textId="77777777" w:rsidR="007523DF" w:rsidRPr="00AD388D" w:rsidRDefault="007523DF" w:rsidP="007523DF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 xml:space="preserve">Residue (Distance in </w:t>
            </w:r>
            <w:r w:rsidRPr="00AD388D">
              <w:rPr>
                <w:rFonts w:eastAsia="Times New Roman" w:cs="Times New Roman"/>
                <w:b/>
                <w:bCs/>
                <w:sz w:val="20"/>
                <w:szCs w:val="20"/>
              </w:rPr>
              <w:t>Å)</w:t>
            </w:r>
          </w:p>
        </w:tc>
      </w:tr>
      <w:tr w:rsidR="007523DF" w:rsidRPr="00AD388D" w14:paraId="24AEDDE9" w14:textId="77777777" w:rsidTr="007523DF">
        <w:trPr>
          <w:trHeight w:val="454"/>
          <w:jc w:val="center"/>
        </w:trPr>
        <w:tc>
          <w:tcPr>
            <w:tcW w:w="1417" w:type="dxa"/>
            <w:tcBorders>
              <w:top w:val="single" w:sz="4" w:space="0" w:color="auto"/>
            </w:tcBorders>
          </w:tcPr>
          <w:p w14:paraId="25D48FFB" w14:textId="77777777" w:rsidR="007523DF" w:rsidRPr="00AD388D" w:rsidRDefault="007523DF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LPI1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8EC16AE" w14:textId="77777777" w:rsidR="007523DF" w:rsidRPr="00AD388D" w:rsidRDefault="007523DF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Hydrophobic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542EDBB0" w14:textId="77777777" w:rsidR="007523DF" w:rsidRPr="00AD388D" w:rsidRDefault="007523DF" w:rsidP="00DE620B">
            <w:pPr>
              <w:jc w:val="both"/>
              <w:rPr>
                <w:sz w:val="20"/>
                <w:szCs w:val="20"/>
              </w:rPr>
            </w:pPr>
            <w:r w:rsidRPr="00AD388D">
              <w:rPr>
                <w:sz w:val="20"/>
                <w:szCs w:val="20"/>
              </w:rPr>
              <w:t>Gln112A (3.4), Ala114A (3.52), Val125A (3.53), Ala148A (3.24), Tyr187A (3.72), Tyr187A (3.4)</w:t>
            </w:r>
          </w:p>
        </w:tc>
      </w:tr>
      <w:tr w:rsidR="007523DF" w:rsidRPr="00AD388D" w14:paraId="3C44FF3D" w14:textId="77777777" w:rsidTr="007523DF">
        <w:trPr>
          <w:trHeight w:val="454"/>
          <w:jc w:val="center"/>
        </w:trPr>
        <w:tc>
          <w:tcPr>
            <w:tcW w:w="1417" w:type="dxa"/>
          </w:tcPr>
          <w:p w14:paraId="6383E77E" w14:textId="77777777" w:rsidR="007523DF" w:rsidRPr="00AD388D" w:rsidRDefault="007523DF" w:rsidP="00DE620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575B8838" w14:textId="77777777" w:rsidR="007523DF" w:rsidRPr="00AD388D" w:rsidRDefault="007523DF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H-Bond</w:t>
            </w:r>
          </w:p>
        </w:tc>
        <w:tc>
          <w:tcPr>
            <w:tcW w:w="2976" w:type="dxa"/>
          </w:tcPr>
          <w:p w14:paraId="6D85ACD9" w14:textId="77777777" w:rsidR="007523DF" w:rsidRPr="00AD388D" w:rsidRDefault="007523DF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Asp115A (2.33), Ser129A (2.3)</w:t>
            </w:r>
          </w:p>
        </w:tc>
      </w:tr>
      <w:tr w:rsidR="007523DF" w:rsidRPr="00AD388D" w14:paraId="1388B167" w14:textId="77777777" w:rsidTr="007523DF">
        <w:trPr>
          <w:trHeight w:val="454"/>
          <w:jc w:val="center"/>
        </w:trPr>
        <w:tc>
          <w:tcPr>
            <w:tcW w:w="1417" w:type="dxa"/>
          </w:tcPr>
          <w:p w14:paraId="3E008B1F" w14:textId="77777777" w:rsidR="007523DF" w:rsidRPr="00AD388D" w:rsidRDefault="007523DF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LPI2</w:t>
            </w:r>
          </w:p>
        </w:tc>
        <w:tc>
          <w:tcPr>
            <w:tcW w:w="1843" w:type="dxa"/>
          </w:tcPr>
          <w:p w14:paraId="79ECE564" w14:textId="77777777" w:rsidR="007523DF" w:rsidRPr="00AD388D" w:rsidRDefault="007523DF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Hydrophobic</w:t>
            </w:r>
          </w:p>
        </w:tc>
        <w:tc>
          <w:tcPr>
            <w:tcW w:w="2976" w:type="dxa"/>
          </w:tcPr>
          <w:p w14:paraId="102917F4" w14:textId="77777777" w:rsidR="007523DF" w:rsidRPr="00AD388D" w:rsidRDefault="007523DF" w:rsidP="00DE620B">
            <w:pPr>
              <w:jc w:val="both"/>
              <w:rPr>
                <w:sz w:val="20"/>
                <w:szCs w:val="20"/>
              </w:rPr>
            </w:pPr>
            <w:r w:rsidRPr="00AD388D">
              <w:rPr>
                <w:sz w:val="20"/>
                <w:szCs w:val="20"/>
              </w:rPr>
              <w:t>Val125A (3.49), Ala128A (3.5), Ala148A (3.67)</w:t>
            </w:r>
          </w:p>
        </w:tc>
      </w:tr>
      <w:tr w:rsidR="007523DF" w:rsidRPr="00AD388D" w14:paraId="6962D1F4" w14:textId="77777777" w:rsidTr="007523DF">
        <w:trPr>
          <w:trHeight w:val="454"/>
          <w:jc w:val="center"/>
        </w:trPr>
        <w:tc>
          <w:tcPr>
            <w:tcW w:w="1417" w:type="dxa"/>
          </w:tcPr>
          <w:p w14:paraId="7E0A7403" w14:textId="77777777" w:rsidR="007523DF" w:rsidRPr="00AD388D" w:rsidRDefault="007523DF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1EF36E2C" w14:textId="77777777" w:rsidR="007523DF" w:rsidRPr="00AD388D" w:rsidRDefault="007523DF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H-Bond</w:t>
            </w:r>
          </w:p>
        </w:tc>
        <w:tc>
          <w:tcPr>
            <w:tcW w:w="2976" w:type="dxa"/>
          </w:tcPr>
          <w:p w14:paraId="7BD65AB5" w14:textId="77777777" w:rsidR="007523DF" w:rsidRPr="00AD388D" w:rsidRDefault="007523DF" w:rsidP="00DE620B">
            <w:pPr>
              <w:jc w:val="both"/>
              <w:rPr>
                <w:sz w:val="20"/>
                <w:szCs w:val="20"/>
              </w:rPr>
            </w:pPr>
            <w:r w:rsidRPr="00AD388D">
              <w:rPr>
                <w:sz w:val="20"/>
                <w:szCs w:val="20"/>
              </w:rPr>
              <w:t>Asp182A (2.15)</w:t>
            </w:r>
          </w:p>
        </w:tc>
      </w:tr>
      <w:tr w:rsidR="007523DF" w:rsidRPr="00AD388D" w14:paraId="748B7803" w14:textId="77777777" w:rsidTr="007523DF">
        <w:trPr>
          <w:trHeight w:val="454"/>
          <w:jc w:val="center"/>
        </w:trPr>
        <w:tc>
          <w:tcPr>
            <w:tcW w:w="1417" w:type="dxa"/>
          </w:tcPr>
          <w:p w14:paraId="12A33D8F" w14:textId="77777777" w:rsidR="007523DF" w:rsidRPr="00AD388D" w:rsidRDefault="007523DF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LPI4</w:t>
            </w:r>
          </w:p>
        </w:tc>
        <w:tc>
          <w:tcPr>
            <w:tcW w:w="1843" w:type="dxa"/>
          </w:tcPr>
          <w:p w14:paraId="5FB722C3" w14:textId="77777777" w:rsidR="007523DF" w:rsidRPr="00AD388D" w:rsidRDefault="007523DF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Hydrophobic</w:t>
            </w:r>
          </w:p>
        </w:tc>
        <w:tc>
          <w:tcPr>
            <w:tcW w:w="2976" w:type="dxa"/>
          </w:tcPr>
          <w:p w14:paraId="0FBD845C" w14:textId="77777777" w:rsidR="007523DF" w:rsidRPr="00AD388D" w:rsidRDefault="007523DF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Val125A (3.41), Ala148A (3.53), Pro186A (3.66), Tyr187A (3.77)</w:t>
            </w:r>
          </w:p>
        </w:tc>
      </w:tr>
      <w:tr w:rsidR="007523DF" w:rsidRPr="00AD388D" w14:paraId="7BFE14BF" w14:textId="77777777" w:rsidTr="007523DF">
        <w:trPr>
          <w:trHeight w:val="454"/>
          <w:jc w:val="center"/>
        </w:trPr>
        <w:tc>
          <w:tcPr>
            <w:tcW w:w="1417" w:type="dxa"/>
          </w:tcPr>
          <w:p w14:paraId="25880CF1" w14:textId="77777777" w:rsidR="007523DF" w:rsidRPr="00AD388D" w:rsidRDefault="007523DF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644E5A6A" w14:textId="77777777" w:rsidR="007523DF" w:rsidRPr="00AD388D" w:rsidRDefault="007523DF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H-Bond</w:t>
            </w:r>
          </w:p>
        </w:tc>
        <w:tc>
          <w:tcPr>
            <w:tcW w:w="2976" w:type="dxa"/>
          </w:tcPr>
          <w:p w14:paraId="2CEF8640" w14:textId="77777777" w:rsidR="007523DF" w:rsidRPr="00AD388D" w:rsidRDefault="007523DF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Val125A (2.2), Ser129A (2.81), Asp182A (2.24)</w:t>
            </w:r>
          </w:p>
        </w:tc>
      </w:tr>
      <w:tr w:rsidR="007523DF" w:rsidRPr="00AD388D" w14:paraId="6461F863" w14:textId="77777777" w:rsidTr="007523DF">
        <w:trPr>
          <w:trHeight w:val="454"/>
          <w:jc w:val="center"/>
        </w:trPr>
        <w:tc>
          <w:tcPr>
            <w:tcW w:w="1417" w:type="dxa"/>
          </w:tcPr>
          <w:p w14:paraId="5D6ED8DF" w14:textId="77777777" w:rsidR="007523DF" w:rsidRPr="00AD388D" w:rsidRDefault="007523DF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LPI5</w:t>
            </w:r>
          </w:p>
        </w:tc>
        <w:tc>
          <w:tcPr>
            <w:tcW w:w="1843" w:type="dxa"/>
          </w:tcPr>
          <w:p w14:paraId="1CF9D88F" w14:textId="77777777" w:rsidR="007523DF" w:rsidRPr="00AD388D" w:rsidRDefault="007523DF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Hydrophobic</w:t>
            </w:r>
          </w:p>
        </w:tc>
        <w:tc>
          <w:tcPr>
            <w:tcW w:w="2976" w:type="dxa"/>
          </w:tcPr>
          <w:p w14:paraId="37F59BAC" w14:textId="77777777" w:rsidR="007523DF" w:rsidRPr="00AD388D" w:rsidRDefault="007523DF" w:rsidP="00DE620B">
            <w:pPr>
              <w:jc w:val="both"/>
              <w:rPr>
                <w:sz w:val="20"/>
                <w:szCs w:val="20"/>
              </w:rPr>
            </w:pPr>
            <w:r w:rsidRPr="00AD388D">
              <w:rPr>
                <w:sz w:val="20"/>
                <w:szCs w:val="20"/>
              </w:rPr>
              <w:t>Gln112A (3.79), Val125A (3.69)</w:t>
            </w:r>
          </w:p>
        </w:tc>
      </w:tr>
      <w:tr w:rsidR="007523DF" w:rsidRPr="00AD388D" w14:paraId="32C4AA1E" w14:textId="77777777" w:rsidTr="007523DF">
        <w:trPr>
          <w:trHeight w:val="454"/>
          <w:jc w:val="center"/>
        </w:trPr>
        <w:tc>
          <w:tcPr>
            <w:tcW w:w="1417" w:type="dxa"/>
          </w:tcPr>
          <w:p w14:paraId="1D82E52E" w14:textId="77777777" w:rsidR="007523DF" w:rsidRPr="00AD388D" w:rsidRDefault="007523DF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7978E21B" w14:textId="77777777" w:rsidR="007523DF" w:rsidRPr="00AD388D" w:rsidRDefault="007523DF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π-Stacking</w:t>
            </w:r>
          </w:p>
        </w:tc>
        <w:tc>
          <w:tcPr>
            <w:tcW w:w="2976" w:type="dxa"/>
          </w:tcPr>
          <w:p w14:paraId="2D871886" w14:textId="77777777" w:rsidR="007523DF" w:rsidRPr="00AD388D" w:rsidRDefault="007523DF" w:rsidP="00DE620B">
            <w:pPr>
              <w:jc w:val="both"/>
              <w:rPr>
                <w:sz w:val="20"/>
                <w:szCs w:val="20"/>
              </w:rPr>
            </w:pPr>
            <w:r w:rsidRPr="00AD388D">
              <w:rPr>
                <w:sz w:val="20"/>
                <w:szCs w:val="20"/>
              </w:rPr>
              <w:t>His191A (5.07)</w:t>
            </w:r>
          </w:p>
        </w:tc>
      </w:tr>
      <w:tr w:rsidR="007523DF" w:rsidRPr="00AD388D" w14:paraId="7B5062CB" w14:textId="77777777" w:rsidTr="007523DF">
        <w:trPr>
          <w:trHeight w:val="454"/>
          <w:jc w:val="center"/>
        </w:trPr>
        <w:tc>
          <w:tcPr>
            <w:tcW w:w="1417" w:type="dxa"/>
          </w:tcPr>
          <w:p w14:paraId="3DBF07C8" w14:textId="77777777" w:rsidR="007523DF" w:rsidRPr="00AD388D" w:rsidRDefault="007523DF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LPI6</w:t>
            </w:r>
          </w:p>
        </w:tc>
        <w:tc>
          <w:tcPr>
            <w:tcW w:w="1843" w:type="dxa"/>
          </w:tcPr>
          <w:p w14:paraId="7B2825FD" w14:textId="77777777" w:rsidR="007523DF" w:rsidRPr="00AD388D" w:rsidRDefault="007523DF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Hydrophobic</w:t>
            </w:r>
          </w:p>
        </w:tc>
        <w:tc>
          <w:tcPr>
            <w:tcW w:w="2976" w:type="dxa"/>
          </w:tcPr>
          <w:p w14:paraId="4E4655A4" w14:textId="77777777" w:rsidR="007523DF" w:rsidRPr="00AD388D" w:rsidRDefault="007523DF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Pro186A (3.48), Tyr187A (3.57)</w:t>
            </w:r>
          </w:p>
        </w:tc>
      </w:tr>
      <w:tr w:rsidR="007523DF" w:rsidRPr="00AD388D" w14:paraId="4B467972" w14:textId="77777777" w:rsidTr="007523DF">
        <w:trPr>
          <w:trHeight w:val="454"/>
          <w:jc w:val="center"/>
        </w:trPr>
        <w:tc>
          <w:tcPr>
            <w:tcW w:w="1417" w:type="dxa"/>
          </w:tcPr>
          <w:p w14:paraId="55EB0D5E" w14:textId="77777777" w:rsidR="007523DF" w:rsidRPr="00AD388D" w:rsidRDefault="007523DF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0EC30934" w14:textId="77777777" w:rsidR="007523DF" w:rsidRPr="00AD388D" w:rsidRDefault="007523DF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H-Bond</w:t>
            </w:r>
          </w:p>
        </w:tc>
        <w:tc>
          <w:tcPr>
            <w:tcW w:w="2976" w:type="dxa"/>
          </w:tcPr>
          <w:p w14:paraId="6B44D905" w14:textId="77777777" w:rsidR="007523DF" w:rsidRPr="00AD388D" w:rsidRDefault="007523DF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Asp182A (2.6), Tyr187A (2.95)</w:t>
            </w:r>
          </w:p>
        </w:tc>
      </w:tr>
      <w:tr w:rsidR="007523DF" w:rsidRPr="00AD388D" w14:paraId="20F6AFCD" w14:textId="77777777" w:rsidTr="007523DF">
        <w:trPr>
          <w:trHeight w:val="454"/>
          <w:jc w:val="center"/>
        </w:trPr>
        <w:tc>
          <w:tcPr>
            <w:tcW w:w="1417" w:type="dxa"/>
          </w:tcPr>
          <w:p w14:paraId="69ADE227" w14:textId="77777777" w:rsidR="007523DF" w:rsidRPr="00AD388D" w:rsidRDefault="007523DF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LPI7</w:t>
            </w:r>
          </w:p>
        </w:tc>
        <w:tc>
          <w:tcPr>
            <w:tcW w:w="1843" w:type="dxa"/>
          </w:tcPr>
          <w:p w14:paraId="121FB332" w14:textId="77777777" w:rsidR="007523DF" w:rsidRPr="00AD388D" w:rsidRDefault="007523DF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Hydrophobic</w:t>
            </w:r>
          </w:p>
        </w:tc>
        <w:tc>
          <w:tcPr>
            <w:tcW w:w="2976" w:type="dxa"/>
          </w:tcPr>
          <w:p w14:paraId="652A406E" w14:textId="77777777" w:rsidR="007523DF" w:rsidRPr="00AD388D" w:rsidRDefault="007523DF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Asp115A (3.7), Ala128A (3.75), Ala148A (3.56), Pro186A (3.26)</w:t>
            </w:r>
          </w:p>
        </w:tc>
      </w:tr>
      <w:tr w:rsidR="007523DF" w:rsidRPr="00AD388D" w14:paraId="45B22729" w14:textId="77777777" w:rsidTr="007523DF">
        <w:trPr>
          <w:trHeight w:val="454"/>
          <w:jc w:val="center"/>
        </w:trPr>
        <w:tc>
          <w:tcPr>
            <w:tcW w:w="1417" w:type="dxa"/>
            <w:tcBorders>
              <w:bottom w:val="single" w:sz="4" w:space="0" w:color="auto"/>
            </w:tcBorders>
          </w:tcPr>
          <w:p w14:paraId="32C31E45" w14:textId="77777777" w:rsidR="007523DF" w:rsidRPr="00AD388D" w:rsidRDefault="007523DF" w:rsidP="00DE62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40E031C" w14:textId="77777777" w:rsidR="007523DF" w:rsidRPr="00AD388D" w:rsidRDefault="007523DF" w:rsidP="00DE620B">
            <w:pPr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H-Bond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899F753" w14:textId="77777777" w:rsidR="007523DF" w:rsidRPr="00AD388D" w:rsidRDefault="007523DF" w:rsidP="00DE620B">
            <w:pPr>
              <w:jc w:val="both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Asp182A (2.08)</w:t>
            </w:r>
          </w:p>
        </w:tc>
      </w:tr>
    </w:tbl>
    <w:p w14:paraId="7BEA8F6A" w14:textId="77777777" w:rsidR="008C75AE" w:rsidRPr="00AD388D" w:rsidRDefault="008C75AE"/>
    <w:p w14:paraId="426909CF" w14:textId="77777777" w:rsidR="00CF0A5A" w:rsidRPr="00AD388D" w:rsidRDefault="00CF0A5A"/>
    <w:p w14:paraId="65E491E7" w14:textId="77777777" w:rsidR="00CF0A5A" w:rsidRPr="00AD388D" w:rsidRDefault="00CF0A5A"/>
    <w:p w14:paraId="7A9CBE35" w14:textId="77777777" w:rsidR="00CF0A5A" w:rsidRPr="00AD388D" w:rsidRDefault="00CF0A5A"/>
    <w:p w14:paraId="4C0DDE4E" w14:textId="77777777" w:rsidR="00CF0A5A" w:rsidRPr="00AD388D" w:rsidRDefault="00CF0A5A"/>
    <w:p w14:paraId="2B79F495" w14:textId="77777777" w:rsidR="00CF0A5A" w:rsidRPr="00AD388D" w:rsidRDefault="00CF0A5A"/>
    <w:p w14:paraId="67F0843D" w14:textId="77777777" w:rsidR="00CF0A5A" w:rsidRPr="00AD388D" w:rsidRDefault="00CF0A5A"/>
    <w:p w14:paraId="605A1801" w14:textId="77777777" w:rsidR="00CF0A5A" w:rsidRPr="00AD388D" w:rsidRDefault="00CF0A5A"/>
    <w:p w14:paraId="7078E698" w14:textId="77777777" w:rsidR="00CF0A5A" w:rsidRPr="00AD388D" w:rsidRDefault="00CF0A5A"/>
    <w:p w14:paraId="6DE00A54" w14:textId="77777777" w:rsidR="00CF0A5A" w:rsidRPr="00AD388D" w:rsidRDefault="00CF0A5A"/>
    <w:p w14:paraId="6032F17C" w14:textId="77777777" w:rsidR="00CF0A5A" w:rsidRPr="00AD388D" w:rsidRDefault="00CF0A5A"/>
    <w:p w14:paraId="16917A55" w14:textId="77777777" w:rsidR="00CF0A5A" w:rsidRPr="00AD388D" w:rsidRDefault="00CF0A5A"/>
    <w:p w14:paraId="61BE3226" w14:textId="77777777" w:rsidR="00CF0A5A" w:rsidRPr="00AD388D" w:rsidRDefault="00CF0A5A"/>
    <w:p w14:paraId="2A305C31" w14:textId="77777777" w:rsidR="00CF0A5A" w:rsidRPr="00AD388D" w:rsidRDefault="00CF0A5A"/>
    <w:p w14:paraId="64E27992" w14:textId="4CC7E975" w:rsidR="00CF0A5A" w:rsidRPr="00AD388D" w:rsidRDefault="00434F61" w:rsidP="003C61FD">
      <w:pPr>
        <w:pStyle w:val="PargrafodaLista"/>
        <w:numPr>
          <w:ilvl w:val="0"/>
          <w:numId w:val="2"/>
        </w:numPr>
        <w:tabs>
          <w:tab w:val="left" w:pos="3840"/>
        </w:tabs>
        <w:spacing w:line="480" w:lineRule="auto"/>
        <w:rPr>
          <w:rFonts w:cs="Times New Roman"/>
          <w:b/>
          <w:bCs/>
        </w:rPr>
      </w:pPr>
      <w:r w:rsidRPr="00AD388D">
        <w:rPr>
          <w:rFonts w:cs="Times New Roman"/>
          <w:b/>
          <w:bCs/>
        </w:rPr>
        <w:t>NMA-</w:t>
      </w:r>
      <w:proofErr w:type="spellStart"/>
      <w:r w:rsidRPr="00AD388D">
        <w:rPr>
          <w:rFonts w:cs="Times New Roman"/>
          <w:b/>
          <w:bCs/>
        </w:rPr>
        <w:t>based</w:t>
      </w:r>
      <w:proofErr w:type="spellEnd"/>
      <w:r w:rsidRPr="00AD388D">
        <w:rPr>
          <w:rFonts w:cs="Times New Roman"/>
          <w:b/>
          <w:bCs/>
        </w:rPr>
        <w:t xml:space="preserve"> Molecular Dynamics</w:t>
      </w:r>
    </w:p>
    <w:p w14:paraId="7C80D0CB" w14:textId="1BD5F168" w:rsidR="00A23F5B" w:rsidRPr="00AD388D" w:rsidRDefault="00A23F5B" w:rsidP="00A23F5B">
      <w:pPr>
        <w:jc w:val="center"/>
        <w:rPr>
          <w:b/>
          <w:bCs/>
          <w:sz w:val="20"/>
          <w:szCs w:val="18"/>
          <w:lang w:val="en-US"/>
        </w:rPr>
      </w:pPr>
      <w:r w:rsidRPr="00AD388D">
        <w:rPr>
          <w:b/>
          <w:bCs/>
          <w:sz w:val="20"/>
          <w:szCs w:val="18"/>
          <w:lang w:val="en-US"/>
        </w:rPr>
        <w:t xml:space="preserve">Table S6. </w:t>
      </w:r>
      <w:r w:rsidR="001E7682" w:rsidRPr="00AD388D">
        <w:rPr>
          <w:b/>
          <w:bCs/>
          <w:sz w:val="20"/>
          <w:szCs w:val="18"/>
          <w:lang w:val="en-US"/>
        </w:rPr>
        <w:t>Active Site Residues</w:t>
      </w:r>
      <w:r w:rsidR="009150EA" w:rsidRPr="00AD388D">
        <w:rPr>
          <w:b/>
          <w:bCs/>
          <w:sz w:val="20"/>
          <w:szCs w:val="18"/>
          <w:lang w:val="en-US"/>
        </w:rPr>
        <w:t xml:space="preserve"> of DHODH</w:t>
      </w:r>
      <w:r w:rsidR="001E7682" w:rsidRPr="00AD388D">
        <w:rPr>
          <w:b/>
          <w:bCs/>
          <w:sz w:val="20"/>
          <w:szCs w:val="18"/>
          <w:lang w:val="en-US"/>
        </w:rPr>
        <w:t xml:space="preserve"> </w:t>
      </w:r>
      <w:r w:rsidR="009150EA" w:rsidRPr="00AD388D">
        <w:rPr>
          <w:b/>
          <w:bCs/>
          <w:sz w:val="20"/>
          <w:szCs w:val="18"/>
          <w:lang w:val="en-US"/>
        </w:rPr>
        <w:t>Characterized</w:t>
      </w:r>
      <w:r w:rsidR="001E7682" w:rsidRPr="00AD388D">
        <w:rPr>
          <w:b/>
          <w:bCs/>
          <w:sz w:val="20"/>
          <w:szCs w:val="18"/>
          <w:lang w:val="en-US"/>
        </w:rPr>
        <w:t xml:space="preserve"> </w:t>
      </w:r>
      <w:r w:rsidR="009150EA" w:rsidRPr="00AD388D">
        <w:rPr>
          <w:b/>
          <w:bCs/>
          <w:sz w:val="20"/>
          <w:szCs w:val="18"/>
          <w:lang w:val="en-US"/>
        </w:rPr>
        <w:t xml:space="preserve">by </w:t>
      </w:r>
      <w:r w:rsidR="001E7682" w:rsidRPr="00AD388D">
        <w:rPr>
          <w:b/>
          <w:bCs/>
          <w:sz w:val="20"/>
          <w:szCs w:val="18"/>
          <w:lang w:val="en-US"/>
        </w:rPr>
        <w:t xml:space="preserve">Molecular Dynamics </w:t>
      </w:r>
      <w:r w:rsidR="009150EA" w:rsidRPr="00AD388D">
        <w:rPr>
          <w:b/>
          <w:bCs/>
          <w:sz w:val="20"/>
          <w:szCs w:val="18"/>
          <w:lang w:val="en-US"/>
        </w:rPr>
        <w:t>Simulation</w:t>
      </w:r>
    </w:p>
    <w:tbl>
      <w:tblPr>
        <w:tblStyle w:val="Tabelacomgrade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4346F0" w:rsidRPr="00AD388D" w14:paraId="50BA2284" w14:textId="77777777" w:rsidTr="004346F0">
        <w:trPr>
          <w:trHeight w:val="454"/>
          <w:jc w:val="center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D6F73A" w14:textId="3E595CCE" w:rsidR="00A23F5B" w:rsidRPr="00AD388D" w:rsidRDefault="00F440A2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Residue</w:t>
            </w:r>
            <w:r w:rsidR="002F11E2" w:rsidRPr="00AD388D">
              <w:rPr>
                <w:b/>
                <w:bCs/>
                <w:sz w:val="20"/>
                <w:szCs w:val="20"/>
                <w:lang w:val="en-US"/>
              </w:rPr>
              <w:t xml:space="preserve"> Index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D75318" w14:textId="49D474E9" w:rsidR="00A23F5B" w:rsidRPr="00AD388D" w:rsidRDefault="00F440A2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Ato</w:t>
            </w:r>
            <w:r w:rsidR="002F11E2" w:rsidRPr="00AD388D">
              <w:rPr>
                <w:b/>
                <w:bCs/>
                <w:sz w:val="20"/>
                <w:szCs w:val="20"/>
                <w:lang w:val="en-US"/>
              </w:rPr>
              <w:t>m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BB6A1" w14:textId="7713DABB" w:rsidR="00A23F5B" w:rsidRPr="00AD388D" w:rsidRDefault="002F11E2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b/>
                <w:bCs/>
                <w:sz w:val="20"/>
                <w:szCs w:val="20"/>
                <w:lang w:val="en-US"/>
              </w:rPr>
              <w:t>A</w:t>
            </w:r>
            <w:r w:rsidR="006D1B4E" w:rsidRPr="00AD388D">
              <w:rPr>
                <w:b/>
                <w:bCs/>
                <w:sz w:val="20"/>
                <w:szCs w:val="20"/>
                <w:lang w:val="en-US"/>
              </w:rPr>
              <w:t>mino Acid</w:t>
            </w:r>
          </w:p>
        </w:tc>
      </w:tr>
      <w:tr w:rsidR="004346F0" w:rsidRPr="00AD388D" w14:paraId="01FE6177" w14:textId="77777777" w:rsidTr="004346F0">
        <w:trPr>
          <w:trHeight w:val="454"/>
          <w:jc w:val="center"/>
        </w:trPr>
        <w:tc>
          <w:tcPr>
            <w:tcW w:w="1701" w:type="dxa"/>
            <w:tcBorders>
              <w:top w:val="single" w:sz="4" w:space="0" w:color="auto"/>
            </w:tcBorders>
          </w:tcPr>
          <w:p w14:paraId="0FCB0E9A" w14:textId="57727A89" w:rsidR="00A23F5B" w:rsidRPr="00AD388D" w:rsidRDefault="004346F0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47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BFBEBF4" w14:textId="1CE9217E" w:rsidR="00A23F5B" w:rsidRPr="00AD388D" w:rsidRDefault="004346F0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C</w:t>
            </w:r>
            <w:r w:rsidRPr="00AD388D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A97F0D2" w14:textId="31DF7F0C" w:rsidR="00A23F5B" w:rsidRPr="00AD388D" w:rsidRDefault="004346F0" w:rsidP="004346F0">
            <w:pPr>
              <w:jc w:val="center"/>
              <w:rPr>
                <w:sz w:val="20"/>
                <w:szCs w:val="20"/>
              </w:rPr>
            </w:pPr>
            <w:r w:rsidRPr="00AD388D">
              <w:rPr>
                <w:sz w:val="20"/>
                <w:szCs w:val="20"/>
              </w:rPr>
              <w:t>Lys44A</w:t>
            </w:r>
          </w:p>
        </w:tc>
      </w:tr>
      <w:tr w:rsidR="004346F0" w:rsidRPr="00AD388D" w14:paraId="4D9B7E0E" w14:textId="77777777" w:rsidTr="004346F0">
        <w:trPr>
          <w:trHeight w:val="454"/>
          <w:jc w:val="center"/>
        </w:trPr>
        <w:tc>
          <w:tcPr>
            <w:tcW w:w="1701" w:type="dxa"/>
          </w:tcPr>
          <w:p w14:paraId="16EDB60D" w14:textId="0022AA18" w:rsidR="004346F0" w:rsidRPr="00AD388D" w:rsidRDefault="004346F0" w:rsidP="004346F0">
            <w:pPr>
              <w:jc w:val="center"/>
              <w:rPr>
                <w:sz w:val="20"/>
                <w:szCs w:val="20"/>
              </w:rPr>
            </w:pPr>
            <w:r w:rsidRPr="00AD388D">
              <w:rPr>
                <w:sz w:val="20"/>
                <w:szCs w:val="20"/>
              </w:rPr>
              <w:t>71</w:t>
            </w:r>
          </w:p>
        </w:tc>
        <w:tc>
          <w:tcPr>
            <w:tcW w:w="1701" w:type="dxa"/>
          </w:tcPr>
          <w:p w14:paraId="386DBD75" w14:textId="21729BB5" w:rsidR="004346F0" w:rsidRPr="00AD388D" w:rsidRDefault="004346F0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C</w:t>
            </w:r>
            <w:r w:rsidRPr="00AD388D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650A0CD7" w14:textId="45B0A80A" w:rsidR="004346F0" w:rsidRPr="00AD388D" w:rsidRDefault="004346F0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Asn68A</w:t>
            </w:r>
          </w:p>
        </w:tc>
      </w:tr>
      <w:tr w:rsidR="004346F0" w:rsidRPr="00AD388D" w14:paraId="7DCA4F99" w14:textId="77777777" w:rsidTr="004346F0">
        <w:trPr>
          <w:trHeight w:val="454"/>
          <w:jc w:val="center"/>
        </w:trPr>
        <w:tc>
          <w:tcPr>
            <w:tcW w:w="1701" w:type="dxa"/>
          </w:tcPr>
          <w:p w14:paraId="613FB2C7" w14:textId="62C813EF" w:rsidR="004346F0" w:rsidRPr="00AD388D" w:rsidRDefault="004346F0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73</w:t>
            </w:r>
          </w:p>
        </w:tc>
        <w:tc>
          <w:tcPr>
            <w:tcW w:w="1701" w:type="dxa"/>
          </w:tcPr>
          <w:p w14:paraId="63BA785F" w14:textId="44CC2C1F" w:rsidR="004346F0" w:rsidRPr="00AD388D" w:rsidRDefault="004346F0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C</w:t>
            </w:r>
            <w:r w:rsidRPr="00AD388D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03A8CCED" w14:textId="77D5FCD5" w:rsidR="004346F0" w:rsidRPr="00AD388D" w:rsidRDefault="004346F0" w:rsidP="004346F0">
            <w:pPr>
              <w:jc w:val="center"/>
              <w:rPr>
                <w:sz w:val="20"/>
                <w:szCs w:val="20"/>
              </w:rPr>
            </w:pPr>
            <w:r w:rsidRPr="00AD388D">
              <w:rPr>
                <w:sz w:val="20"/>
                <w:szCs w:val="20"/>
              </w:rPr>
              <w:t>Met70A</w:t>
            </w:r>
          </w:p>
        </w:tc>
      </w:tr>
      <w:tr w:rsidR="004346F0" w:rsidRPr="00AD388D" w14:paraId="4CFC820B" w14:textId="77777777" w:rsidTr="004346F0">
        <w:trPr>
          <w:trHeight w:val="454"/>
          <w:jc w:val="center"/>
        </w:trPr>
        <w:tc>
          <w:tcPr>
            <w:tcW w:w="1701" w:type="dxa"/>
          </w:tcPr>
          <w:p w14:paraId="555CA6ED" w14:textId="279853A5" w:rsidR="004346F0" w:rsidRPr="00AD388D" w:rsidRDefault="004346F0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74</w:t>
            </w:r>
          </w:p>
        </w:tc>
        <w:tc>
          <w:tcPr>
            <w:tcW w:w="1701" w:type="dxa"/>
          </w:tcPr>
          <w:p w14:paraId="5E7CC629" w14:textId="67C57208" w:rsidR="004346F0" w:rsidRPr="00AD388D" w:rsidRDefault="004346F0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C</w:t>
            </w:r>
            <w:r w:rsidRPr="00AD388D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73CAFA98" w14:textId="21C144DC" w:rsidR="004346F0" w:rsidRPr="00AD388D" w:rsidRDefault="004346F0" w:rsidP="004346F0">
            <w:pPr>
              <w:jc w:val="center"/>
              <w:rPr>
                <w:sz w:val="20"/>
                <w:szCs w:val="20"/>
              </w:rPr>
            </w:pPr>
            <w:r w:rsidRPr="00AD388D">
              <w:rPr>
                <w:sz w:val="20"/>
                <w:szCs w:val="20"/>
              </w:rPr>
              <w:t>Gly71A</w:t>
            </w:r>
          </w:p>
        </w:tc>
      </w:tr>
      <w:tr w:rsidR="004346F0" w:rsidRPr="00AD388D" w14:paraId="0F0DD906" w14:textId="77777777" w:rsidTr="004346F0">
        <w:trPr>
          <w:trHeight w:val="454"/>
          <w:jc w:val="center"/>
        </w:trPr>
        <w:tc>
          <w:tcPr>
            <w:tcW w:w="1701" w:type="dxa"/>
          </w:tcPr>
          <w:p w14:paraId="0E15BE56" w14:textId="04977B6D" w:rsidR="004346F0" w:rsidRPr="00AD388D" w:rsidRDefault="004346F0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75</w:t>
            </w:r>
          </w:p>
        </w:tc>
        <w:tc>
          <w:tcPr>
            <w:tcW w:w="1701" w:type="dxa"/>
          </w:tcPr>
          <w:p w14:paraId="733390A7" w14:textId="1CB495C5" w:rsidR="004346F0" w:rsidRPr="00AD388D" w:rsidRDefault="004346F0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C</w:t>
            </w:r>
            <w:r w:rsidRPr="00AD388D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1C414557" w14:textId="0D2D4D89" w:rsidR="004346F0" w:rsidRPr="00AD388D" w:rsidRDefault="004346F0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Leu72A</w:t>
            </w:r>
          </w:p>
        </w:tc>
      </w:tr>
      <w:tr w:rsidR="004346F0" w:rsidRPr="00AD388D" w14:paraId="4B887E22" w14:textId="77777777" w:rsidTr="004346F0">
        <w:trPr>
          <w:trHeight w:val="454"/>
          <w:jc w:val="center"/>
        </w:trPr>
        <w:tc>
          <w:tcPr>
            <w:tcW w:w="1701" w:type="dxa"/>
          </w:tcPr>
          <w:p w14:paraId="16AEB739" w14:textId="1A53ECA3" w:rsidR="004346F0" w:rsidRPr="00AD388D" w:rsidRDefault="004346F0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103</w:t>
            </w:r>
          </w:p>
        </w:tc>
        <w:tc>
          <w:tcPr>
            <w:tcW w:w="1701" w:type="dxa"/>
          </w:tcPr>
          <w:p w14:paraId="47B7D19C" w14:textId="56126CF9" w:rsidR="004346F0" w:rsidRPr="00AD388D" w:rsidRDefault="004346F0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C</w:t>
            </w:r>
            <w:r w:rsidRPr="00AD388D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71F12795" w14:textId="638C34C6" w:rsidR="004346F0" w:rsidRPr="00AD388D" w:rsidRDefault="004346F0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Ser100A</w:t>
            </w:r>
          </w:p>
        </w:tc>
      </w:tr>
      <w:tr w:rsidR="004346F0" w:rsidRPr="00AD388D" w14:paraId="1571E5FE" w14:textId="77777777" w:rsidTr="004346F0">
        <w:trPr>
          <w:trHeight w:val="454"/>
          <w:jc w:val="center"/>
        </w:trPr>
        <w:tc>
          <w:tcPr>
            <w:tcW w:w="1701" w:type="dxa"/>
          </w:tcPr>
          <w:p w14:paraId="439BFA35" w14:textId="357C6048" w:rsidR="004346F0" w:rsidRPr="00AD388D" w:rsidRDefault="004346F0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104</w:t>
            </w:r>
          </w:p>
        </w:tc>
        <w:tc>
          <w:tcPr>
            <w:tcW w:w="1701" w:type="dxa"/>
          </w:tcPr>
          <w:p w14:paraId="51DAA88E" w14:textId="1BEB6FBD" w:rsidR="004346F0" w:rsidRPr="00AD388D" w:rsidRDefault="004346F0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C</w:t>
            </w:r>
            <w:r w:rsidRPr="00AD388D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4C813F9A" w14:textId="33770A7B" w:rsidR="004346F0" w:rsidRPr="00AD388D" w:rsidRDefault="004346F0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Gly101A</w:t>
            </w:r>
          </w:p>
        </w:tc>
      </w:tr>
      <w:tr w:rsidR="004346F0" w:rsidRPr="00AD388D" w14:paraId="6DD9449D" w14:textId="77777777" w:rsidTr="004346F0">
        <w:trPr>
          <w:trHeight w:val="454"/>
          <w:jc w:val="center"/>
        </w:trPr>
        <w:tc>
          <w:tcPr>
            <w:tcW w:w="1701" w:type="dxa"/>
          </w:tcPr>
          <w:p w14:paraId="172B3F39" w14:textId="0ED37B4F" w:rsidR="004346F0" w:rsidRPr="00AD388D" w:rsidRDefault="004346F0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105</w:t>
            </w:r>
          </w:p>
        </w:tc>
        <w:tc>
          <w:tcPr>
            <w:tcW w:w="1701" w:type="dxa"/>
          </w:tcPr>
          <w:p w14:paraId="71252214" w14:textId="322A72FD" w:rsidR="004346F0" w:rsidRPr="00AD388D" w:rsidRDefault="004346F0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C</w:t>
            </w:r>
            <w:r w:rsidRPr="00AD388D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38995832" w14:textId="3A32329A" w:rsidR="004346F0" w:rsidRPr="00AD388D" w:rsidRDefault="004346F0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Leu102A</w:t>
            </w:r>
          </w:p>
        </w:tc>
      </w:tr>
      <w:tr w:rsidR="004346F0" w:rsidRPr="00AD388D" w14:paraId="16B0E533" w14:textId="77777777" w:rsidTr="004346F0">
        <w:trPr>
          <w:trHeight w:val="454"/>
          <w:jc w:val="center"/>
        </w:trPr>
        <w:tc>
          <w:tcPr>
            <w:tcW w:w="1701" w:type="dxa"/>
          </w:tcPr>
          <w:p w14:paraId="0CB894A9" w14:textId="7E3C2DB0" w:rsidR="004346F0" w:rsidRPr="00AD388D" w:rsidRDefault="004346F0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110</w:t>
            </w:r>
          </w:p>
        </w:tc>
        <w:tc>
          <w:tcPr>
            <w:tcW w:w="1701" w:type="dxa"/>
          </w:tcPr>
          <w:p w14:paraId="202BC69A" w14:textId="218A18C5" w:rsidR="004346F0" w:rsidRPr="00AD388D" w:rsidRDefault="004346F0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C</w:t>
            </w:r>
            <w:r w:rsidRPr="00AD388D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4A6EC60E" w14:textId="3326FD42" w:rsidR="004346F0" w:rsidRPr="00AD388D" w:rsidRDefault="004346F0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Asn107A</w:t>
            </w:r>
          </w:p>
        </w:tc>
      </w:tr>
      <w:tr w:rsidR="00F36AE3" w:rsidRPr="00AD388D" w14:paraId="1B56B819" w14:textId="77777777" w:rsidTr="004346F0">
        <w:trPr>
          <w:trHeight w:val="454"/>
          <w:jc w:val="center"/>
        </w:trPr>
        <w:tc>
          <w:tcPr>
            <w:tcW w:w="1701" w:type="dxa"/>
          </w:tcPr>
          <w:p w14:paraId="4A72E7EC" w14:textId="63405CF7" w:rsidR="00F36AE3" w:rsidRPr="00AD388D" w:rsidRDefault="00F36AE3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131</w:t>
            </w:r>
          </w:p>
        </w:tc>
        <w:tc>
          <w:tcPr>
            <w:tcW w:w="1701" w:type="dxa"/>
          </w:tcPr>
          <w:p w14:paraId="35382CFD" w14:textId="655F4C7A" w:rsidR="00F36AE3" w:rsidRPr="00AD388D" w:rsidRDefault="00F36AE3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C</w:t>
            </w:r>
            <w:r w:rsidRPr="00AD388D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4722C119" w14:textId="03A851B9" w:rsidR="00F36AE3" w:rsidRPr="00AD388D" w:rsidRDefault="00F36AE3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Asn128A</w:t>
            </w:r>
          </w:p>
        </w:tc>
      </w:tr>
      <w:tr w:rsidR="00F36AE3" w:rsidRPr="00AD388D" w14:paraId="15A5764B" w14:textId="77777777" w:rsidTr="004346F0">
        <w:trPr>
          <w:trHeight w:val="454"/>
          <w:jc w:val="center"/>
        </w:trPr>
        <w:tc>
          <w:tcPr>
            <w:tcW w:w="1701" w:type="dxa"/>
          </w:tcPr>
          <w:p w14:paraId="7C62F902" w14:textId="0B9125EE" w:rsidR="00F36AE3" w:rsidRPr="00AD388D" w:rsidRDefault="00F36AE3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132</w:t>
            </w:r>
          </w:p>
        </w:tc>
        <w:tc>
          <w:tcPr>
            <w:tcW w:w="1701" w:type="dxa"/>
          </w:tcPr>
          <w:p w14:paraId="7BF7BB42" w14:textId="1405CA4D" w:rsidR="00F36AE3" w:rsidRPr="00AD388D" w:rsidRDefault="00F36AE3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C</w:t>
            </w:r>
            <w:r w:rsidRPr="00AD388D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69D7C4CA" w14:textId="7DD10C08" w:rsidR="00F36AE3" w:rsidRPr="00AD388D" w:rsidRDefault="00F36AE3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Leu129A</w:t>
            </w:r>
          </w:p>
        </w:tc>
      </w:tr>
      <w:tr w:rsidR="00F36AE3" w:rsidRPr="00AD388D" w14:paraId="41D28889" w14:textId="77777777" w:rsidTr="004346F0">
        <w:trPr>
          <w:trHeight w:val="454"/>
          <w:jc w:val="center"/>
        </w:trPr>
        <w:tc>
          <w:tcPr>
            <w:tcW w:w="1701" w:type="dxa"/>
          </w:tcPr>
          <w:p w14:paraId="44BD1227" w14:textId="02996B9F" w:rsidR="00F36AE3" w:rsidRPr="00AD388D" w:rsidRDefault="00F36AE3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133</w:t>
            </w:r>
          </w:p>
        </w:tc>
        <w:tc>
          <w:tcPr>
            <w:tcW w:w="1701" w:type="dxa"/>
          </w:tcPr>
          <w:p w14:paraId="246E3677" w14:textId="3D2EA79E" w:rsidR="00F36AE3" w:rsidRPr="00AD388D" w:rsidRDefault="00F36AE3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C</w:t>
            </w:r>
            <w:r w:rsidRPr="00AD388D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332C33F8" w14:textId="5D188DD1" w:rsidR="00F36AE3" w:rsidRPr="00AD388D" w:rsidRDefault="00F36AE3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Ser130A</w:t>
            </w:r>
          </w:p>
        </w:tc>
      </w:tr>
      <w:tr w:rsidR="00F36AE3" w:rsidRPr="00AD388D" w14:paraId="67F9554D" w14:textId="77777777" w:rsidTr="004346F0">
        <w:trPr>
          <w:trHeight w:val="454"/>
          <w:jc w:val="center"/>
        </w:trPr>
        <w:tc>
          <w:tcPr>
            <w:tcW w:w="1701" w:type="dxa"/>
          </w:tcPr>
          <w:p w14:paraId="14E8A2B9" w14:textId="155B4B36" w:rsidR="00F36AE3" w:rsidRPr="00AD388D" w:rsidRDefault="00F36AE3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134</w:t>
            </w:r>
          </w:p>
        </w:tc>
        <w:tc>
          <w:tcPr>
            <w:tcW w:w="1701" w:type="dxa"/>
          </w:tcPr>
          <w:p w14:paraId="3BB75F56" w14:textId="41E1225A" w:rsidR="00F36AE3" w:rsidRPr="00AD388D" w:rsidRDefault="00F36AE3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C</w:t>
            </w:r>
            <w:r w:rsidRPr="00AD388D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04D12EB4" w14:textId="49C7F439" w:rsidR="00F36AE3" w:rsidRPr="00AD388D" w:rsidRDefault="00F36AE3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Cys131A</w:t>
            </w:r>
          </w:p>
        </w:tc>
      </w:tr>
      <w:tr w:rsidR="004346F0" w:rsidRPr="00AD388D" w14:paraId="1C1EDD95" w14:textId="77777777" w:rsidTr="004346F0">
        <w:trPr>
          <w:trHeight w:val="454"/>
          <w:jc w:val="center"/>
        </w:trPr>
        <w:tc>
          <w:tcPr>
            <w:tcW w:w="1701" w:type="dxa"/>
          </w:tcPr>
          <w:p w14:paraId="6E08584C" w14:textId="0BCA8A1B" w:rsidR="004346F0" w:rsidRPr="00AD388D" w:rsidRDefault="00F36AE3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135</w:t>
            </w:r>
          </w:p>
        </w:tc>
        <w:tc>
          <w:tcPr>
            <w:tcW w:w="1701" w:type="dxa"/>
          </w:tcPr>
          <w:p w14:paraId="51304C60" w14:textId="68741B57" w:rsidR="004346F0" w:rsidRPr="00AD388D" w:rsidRDefault="00F36AE3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701" w:type="dxa"/>
          </w:tcPr>
          <w:p w14:paraId="44EEE6F3" w14:textId="410A9DEB" w:rsidR="004346F0" w:rsidRPr="00AD388D" w:rsidRDefault="00F36AE3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Cys131A</w:t>
            </w:r>
          </w:p>
        </w:tc>
      </w:tr>
      <w:tr w:rsidR="004346F0" w:rsidRPr="00AD388D" w14:paraId="73EE8A1E" w14:textId="77777777" w:rsidTr="004346F0">
        <w:trPr>
          <w:trHeight w:val="454"/>
          <w:jc w:val="center"/>
        </w:trPr>
        <w:tc>
          <w:tcPr>
            <w:tcW w:w="1701" w:type="dxa"/>
          </w:tcPr>
          <w:p w14:paraId="2E66BE12" w14:textId="27346117" w:rsidR="004346F0" w:rsidRPr="00AD388D" w:rsidRDefault="00F36AE3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136</w:t>
            </w:r>
          </w:p>
        </w:tc>
        <w:tc>
          <w:tcPr>
            <w:tcW w:w="1701" w:type="dxa"/>
          </w:tcPr>
          <w:p w14:paraId="3696833E" w14:textId="4949D570" w:rsidR="004346F0" w:rsidRPr="00AD388D" w:rsidRDefault="00F36AE3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701" w:type="dxa"/>
          </w:tcPr>
          <w:p w14:paraId="4735BF09" w14:textId="4F33ECB5" w:rsidR="004346F0" w:rsidRPr="00AD388D" w:rsidRDefault="00F36AE3" w:rsidP="004346F0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Gln139A</w:t>
            </w:r>
          </w:p>
        </w:tc>
      </w:tr>
      <w:tr w:rsidR="00F36AE3" w:rsidRPr="00AD388D" w14:paraId="055ED4B8" w14:textId="77777777" w:rsidTr="004346F0">
        <w:trPr>
          <w:trHeight w:val="454"/>
          <w:jc w:val="center"/>
        </w:trPr>
        <w:tc>
          <w:tcPr>
            <w:tcW w:w="1701" w:type="dxa"/>
          </w:tcPr>
          <w:p w14:paraId="214B7A6C" w14:textId="319C920E" w:rsidR="00F36AE3" w:rsidRPr="00AD388D" w:rsidRDefault="00F36AE3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137</w:t>
            </w:r>
          </w:p>
        </w:tc>
        <w:tc>
          <w:tcPr>
            <w:tcW w:w="1701" w:type="dxa"/>
          </w:tcPr>
          <w:p w14:paraId="67A44066" w14:textId="353D5642" w:rsidR="00F36AE3" w:rsidRPr="00AD388D" w:rsidRDefault="00F36AE3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C</w:t>
            </w:r>
            <w:r w:rsidRPr="00AD388D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2347679E" w14:textId="1A568CBF" w:rsidR="00F36AE3" w:rsidRPr="00AD388D" w:rsidRDefault="00F36AE3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Gln139A</w:t>
            </w:r>
          </w:p>
        </w:tc>
      </w:tr>
      <w:tr w:rsidR="00F36AE3" w:rsidRPr="00AD388D" w14:paraId="20E3261E" w14:textId="77777777" w:rsidTr="004346F0">
        <w:trPr>
          <w:trHeight w:val="454"/>
          <w:jc w:val="center"/>
        </w:trPr>
        <w:tc>
          <w:tcPr>
            <w:tcW w:w="1701" w:type="dxa"/>
          </w:tcPr>
          <w:p w14:paraId="221352CA" w14:textId="6D56ED80" w:rsidR="00F36AE3" w:rsidRPr="00AD388D" w:rsidRDefault="00F36AE3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138</w:t>
            </w:r>
          </w:p>
        </w:tc>
        <w:tc>
          <w:tcPr>
            <w:tcW w:w="1701" w:type="dxa"/>
          </w:tcPr>
          <w:p w14:paraId="5A5BCED9" w14:textId="0D22FD64" w:rsidR="00F36AE3" w:rsidRPr="00AD388D" w:rsidRDefault="00F36AE3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C</w:t>
            </w:r>
            <w:r w:rsidRPr="00AD388D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0F1B2EE8" w14:textId="5DE1F73D" w:rsidR="00F36AE3" w:rsidRPr="00AD388D" w:rsidRDefault="00F36AE3" w:rsidP="00F36AE3">
            <w:pPr>
              <w:jc w:val="center"/>
              <w:rPr>
                <w:sz w:val="20"/>
                <w:szCs w:val="20"/>
              </w:rPr>
            </w:pPr>
            <w:r w:rsidRPr="00AD388D">
              <w:rPr>
                <w:sz w:val="20"/>
                <w:szCs w:val="20"/>
              </w:rPr>
              <w:t>Val140A</w:t>
            </w:r>
          </w:p>
        </w:tc>
      </w:tr>
      <w:tr w:rsidR="00F36AE3" w:rsidRPr="00AD388D" w14:paraId="065FE872" w14:textId="77777777" w:rsidTr="004346F0">
        <w:trPr>
          <w:trHeight w:val="454"/>
          <w:jc w:val="center"/>
        </w:trPr>
        <w:tc>
          <w:tcPr>
            <w:tcW w:w="1701" w:type="dxa"/>
          </w:tcPr>
          <w:p w14:paraId="453A0A57" w14:textId="1FCDD7F8" w:rsidR="00F36AE3" w:rsidRPr="00AD388D" w:rsidRDefault="00F36AE3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148</w:t>
            </w:r>
          </w:p>
        </w:tc>
        <w:tc>
          <w:tcPr>
            <w:tcW w:w="1701" w:type="dxa"/>
          </w:tcPr>
          <w:p w14:paraId="5EAB8358" w14:textId="125FAFE3" w:rsidR="00F36AE3" w:rsidRPr="00AD388D" w:rsidRDefault="00F36AE3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C</w:t>
            </w:r>
            <w:r w:rsidRPr="00AD388D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74DABBB4" w14:textId="0241DE23" w:rsidR="00F36AE3" w:rsidRPr="00AD388D" w:rsidRDefault="00F36AE3" w:rsidP="00F36AE3">
            <w:pPr>
              <w:jc w:val="center"/>
              <w:rPr>
                <w:sz w:val="20"/>
                <w:szCs w:val="20"/>
              </w:rPr>
            </w:pPr>
            <w:r w:rsidRPr="00AD388D">
              <w:rPr>
                <w:sz w:val="20"/>
                <w:szCs w:val="20"/>
              </w:rPr>
              <w:t>Cys150A</w:t>
            </w:r>
          </w:p>
        </w:tc>
      </w:tr>
      <w:tr w:rsidR="00F36AE3" w:rsidRPr="00AD388D" w14:paraId="0040FC43" w14:textId="77777777" w:rsidTr="00A46CDE">
        <w:trPr>
          <w:trHeight w:val="454"/>
          <w:jc w:val="center"/>
        </w:trPr>
        <w:tc>
          <w:tcPr>
            <w:tcW w:w="1701" w:type="dxa"/>
          </w:tcPr>
          <w:p w14:paraId="2865213A" w14:textId="67EFF61C" w:rsidR="00F36AE3" w:rsidRPr="00AD388D" w:rsidRDefault="00F36AE3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193</w:t>
            </w:r>
          </w:p>
        </w:tc>
        <w:tc>
          <w:tcPr>
            <w:tcW w:w="1701" w:type="dxa"/>
          </w:tcPr>
          <w:p w14:paraId="4AB8704E" w14:textId="17C0BCED" w:rsidR="00F36AE3" w:rsidRPr="00AD388D" w:rsidRDefault="00F36AE3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C</w:t>
            </w:r>
            <w:r w:rsidRPr="00AD388D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20B9500E" w14:textId="40302BC6" w:rsidR="00F36AE3" w:rsidRPr="00AD388D" w:rsidRDefault="00A46CDE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Asn195A</w:t>
            </w:r>
          </w:p>
        </w:tc>
      </w:tr>
      <w:tr w:rsidR="00F36AE3" w:rsidRPr="00AD388D" w14:paraId="32352A51" w14:textId="77777777" w:rsidTr="00A46CDE">
        <w:trPr>
          <w:trHeight w:val="454"/>
          <w:jc w:val="center"/>
        </w:trPr>
        <w:tc>
          <w:tcPr>
            <w:tcW w:w="1701" w:type="dxa"/>
            <w:tcBorders>
              <w:bottom w:val="single" w:sz="4" w:space="0" w:color="auto"/>
            </w:tcBorders>
          </w:tcPr>
          <w:p w14:paraId="0409A16C" w14:textId="43D90733" w:rsidR="00F36AE3" w:rsidRPr="00AD388D" w:rsidRDefault="00F36AE3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194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08271D9" w14:textId="581C9F4C" w:rsidR="00F36AE3" w:rsidRPr="00AD388D" w:rsidRDefault="00F36AE3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C</w:t>
            </w:r>
            <w:r w:rsidRPr="00AD388D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7563B7E" w14:textId="5E4D004B" w:rsidR="00F36AE3" w:rsidRPr="00AD388D" w:rsidRDefault="00A46CDE" w:rsidP="00F36AE3">
            <w:pPr>
              <w:jc w:val="center"/>
              <w:rPr>
                <w:sz w:val="20"/>
                <w:szCs w:val="20"/>
                <w:lang w:val="en-US"/>
              </w:rPr>
            </w:pPr>
            <w:r w:rsidRPr="00AD388D">
              <w:rPr>
                <w:sz w:val="20"/>
                <w:szCs w:val="20"/>
                <w:lang w:val="en-US"/>
              </w:rPr>
              <w:t>Ser196A</w:t>
            </w:r>
          </w:p>
        </w:tc>
      </w:tr>
    </w:tbl>
    <w:p w14:paraId="3D0D7122" w14:textId="77777777" w:rsidR="00A23F5B" w:rsidRPr="00AD388D" w:rsidRDefault="00A23F5B" w:rsidP="00A23F5B"/>
    <w:p w14:paraId="54287BE0" w14:textId="77777777" w:rsidR="00CF0A5A" w:rsidRPr="00AD388D" w:rsidRDefault="00CF0A5A"/>
    <w:p w14:paraId="3E32D28A" w14:textId="77777777" w:rsidR="00BE0975" w:rsidRPr="00AD388D" w:rsidRDefault="00BE0975"/>
    <w:p w14:paraId="7946F008" w14:textId="77777777" w:rsidR="00BE0975" w:rsidRPr="00AD388D" w:rsidRDefault="00BE0975"/>
    <w:p w14:paraId="312FAC32" w14:textId="77777777" w:rsidR="00BE0975" w:rsidRPr="00AD388D" w:rsidRDefault="00BE0975"/>
    <w:p w14:paraId="18D733F7" w14:textId="77777777" w:rsidR="00BE0975" w:rsidRPr="00AD388D" w:rsidRDefault="00BE0975"/>
    <w:p w14:paraId="4B20321C" w14:textId="77777777" w:rsidR="00BE0975" w:rsidRPr="00AD388D" w:rsidRDefault="00BE0975"/>
    <w:p w14:paraId="29D3AFC5" w14:textId="4932391D" w:rsidR="00BE0975" w:rsidRPr="005B56BF" w:rsidRDefault="00BE0975" w:rsidP="00BE0975">
      <w:pPr>
        <w:jc w:val="center"/>
        <w:rPr>
          <w:b/>
          <w:bCs/>
          <w:sz w:val="20"/>
          <w:szCs w:val="18"/>
          <w:lang w:val="en-US"/>
        </w:rPr>
      </w:pPr>
      <w:r w:rsidRPr="00AD388D">
        <w:rPr>
          <w:b/>
          <w:bCs/>
          <w:sz w:val="20"/>
          <w:szCs w:val="18"/>
          <w:lang w:val="en-US"/>
        </w:rPr>
        <w:t>Table S7. Active Site Residues of NMT Characterized by Molecular Dynamics Simulation</w:t>
      </w:r>
    </w:p>
    <w:tbl>
      <w:tblPr>
        <w:tblStyle w:val="Tabelacomgrade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BE0975" w:rsidRPr="009D1D97" w14:paraId="2DE8E030" w14:textId="77777777" w:rsidTr="00DE620B">
        <w:trPr>
          <w:trHeight w:val="454"/>
          <w:jc w:val="center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0AE9B7" w14:textId="77777777" w:rsidR="00BE0975" w:rsidRPr="009D1D97" w:rsidRDefault="00BE0975" w:rsidP="00DE62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Residue Index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B4E074" w14:textId="77777777" w:rsidR="00BE0975" w:rsidRPr="009D1D97" w:rsidRDefault="00BE0975" w:rsidP="00DE62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Atom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13AD37" w14:textId="77777777" w:rsidR="00BE0975" w:rsidRPr="009D1D97" w:rsidRDefault="00BE0975" w:rsidP="00DE62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Amino Acid</w:t>
            </w:r>
          </w:p>
        </w:tc>
      </w:tr>
      <w:tr w:rsidR="00BE0975" w:rsidRPr="00204B37" w14:paraId="482AA43A" w14:textId="77777777" w:rsidTr="00DE620B">
        <w:trPr>
          <w:trHeight w:val="454"/>
          <w:jc w:val="center"/>
        </w:trPr>
        <w:tc>
          <w:tcPr>
            <w:tcW w:w="1701" w:type="dxa"/>
            <w:tcBorders>
              <w:top w:val="single" w:sz="4" w:space="0" w:color="auto"/>
            </w:tcBorders>
          </w:tcPr>
          <w:p w14:paraId="59ED56AC" w14:textId="1A52685A" w:rsidR="00BE0975" w:rsidRPr="004346F0" w:rsidRDefault="002B728B" w:rsidP="00DE62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122D809" w14:textId="77777777" w:rsidR="00BE0975" w:rsidRPr="004346F0" w:rsidRDefault="00BE0975" w:rsidP="00DE62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</w:t>
            </w:r>
            <w:r w:rsidRPr="004346F0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0C672B0" w14:textId="015A7BA5" w:rsidR="00BE0975" w:rsidRPr="004346F0" w:rsidRDefault="008536D6" w:rsidP="00DE62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A74DB9">
              <w:rPr>
                <w:sz w:val="20"/>
                <w:szCs w:val="20"/>
              </w:rPr>
              <w:t>yr80A</w:t>
            </w:r>
          </w:p>
        </w:tc>
      </w:tr>
      <w:tr w:rsidR="00EA140E" w:rsidRPr="009D1D97" w14:paraId="624D038E" w14:textId="77777777" w:rsidTr="00DE620B">
        <w:trPr>
          <w:trHeight w:val="454"/>
          <w:jc w:val="center"/>
        </w:trPr>
        <w:tc>
          <w:tcPr>
            <w:tcW w:w="1701" w:type="dxa"/>
          </w:tcPr>
          <w:p w14:paraId="26EB25B1" w14:textId="72F2C1F8" w:rsidR="00EA140E" w:rsidRPr="004346F0" w:rsidRDefault="00EA140E" w:rsidP="00EA1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701" w:type="dxa"/>
          </w:tcPr>
          <w:p w14:paraId="2611C694" w14:textId="4490E0CD" w:rsidR="00EA140E" w:rsidRPr="004346F0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 w:rsidRPr="00621397">
              <w:rPr>
                <w:sz w:val="20"/>
                <w:szCs w:val="20"/>
                <w:lang w:val="en-US"/>
              </w:rPr>
              <w:t>C</w:t>
            </w:r>
            <w:r w:rsidRPr="00621397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12FBD5FD" w14:textId="0C351E29" w:rsidR="00EA140E" w:rsidRPr="004346F0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Val81A</w:t>
            </w:r>
          </w:p>
        </w:tc>
      </w:tr>
      <w:tr w:rsidR="00EA140E" w:rsidRPr="009D1D97" w14:paraId="6AC3DEFB" w14:textId="77777777" w:rsidTr="00DE620B">
        <w:trPr>
          <w:trHeight w:val="454"/>
          <w:jc w:val="center"/>
        </w:trPr>
        <w:tc>
          <w:tcPr>
            <w:tcW w:w="1701" w:type="dxa"/>
          </w:tcPr>
          <w:p w14:paraId="3F8E44B7" w14:textId="64BE3649" w:rsidR="00EA140E" w:rsidRPr="004346F0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73</w:t>
            </w:r>
          </w:p>
        </w:tc>
        <w:tc>
          <w:tcPr>
            <w:tcW w:w="1701" w:type="dxa"/>
          </w:tcPr>
          <w:p w14:paraId="4FEEEA0F" w14:textId="050CF157" w:rsidR="00EA140E" w:rsidRPr="004346F0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 w:rsidRPr="00621397">
              <w:rPr>
                <w:sz w:val="20"/>
                <w:szCs w:val="20"/>
                <w:lang w:val="en-US"/>
              </w:rPr>
              <w:t>C</w:t>
            </w:r>
            <w:r w:rsidRPr="00621397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1B962987" w14:textId="29150A06" w:rsidR="00EA140E" w:rsidRPr="004346F0" w:rsidRDefault="00EA140E" w:rsidP="00EA1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Glu82A</w:t>
            </w:r>
          </w:p>
        </w:tc>
      </w:tr>
      <w:tr w:rsidR="00BE0975" w:rsidRPr="009D1D97" w14:paraId="3594F87A" w14:textId="77777777" w:rsidTr="00DE620B">
        <w:trPr>
          <w:trHeight w:val="454"/>
          <w:jc w:val="center"/>
        </w:trPr>
        <w:tc>
          <w:tcPr>
            <w:tcW w:w="1701" w:type="dxa"/>
          </w:tcPr>
          <w:p w14:paraId="774E3333" w14:textId="4ED9E199" w:rsidR="00BE0975" w:rsidRPr="004346F0" w:rsidRDefault="002B728B" w:rsidP="00DE62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74</w:t>
            </w:r>
          </w:p>
        </w:tc>
        <w:tc>
          <w:tcPr>
            <w:tcW w:w="1701" w:type="dxa"/>
          </w:tcPr>
          <w:p w14:paraId="0E0F1A93" w14:textId="0E0E4544" w:rsidR="00BE0975" w:rsidRPr="004346F0" w:rsidRDefault="00EA140E" w:rsidP="00DE62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701" w:type="dxa"/>
          </w:tcPr>
          <w:p w14:paraId="747B345E" w14:textId="22B73526" w:rsidR="00BE0975" w:rsidRPr="004346F0" w:rsidRDefault="00A74DB9" w:rsidP="00DE62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Glu82A</w:t>
            </w:r>
          </w:p>
        </w:tc>
      </w:tr>
      <w:tr w:rsidR="00EA140E" w:rsidRPr="00204B37" w14:paraId="18D2805C" w14:textId="77777777" w:rsidTr="00DE620B">
        <w:trPr>
          <w:trHeight w:val="454"/>
          <w:jc w:val="center"/>
        </w:trPr>
        <w:tc>
          <w:tcPr>
            <w:tcW w:w="1701" w:type="dxa"/>
          </w:tcPr>
          <w:p w14:paraId="2F0D43C0" w14:textId="6ACC29C8" w:rsidR="00EA140E" w:rsidRPr="004346F0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78</w:t>
            </w:r>
          </w:p>
        </w:tc>
        <w:tc>
          <w:tcPr>
            <w:tcW w:w="1701" w:type="dxa"/>
          </w:tcPr>
          <w:p w14:paraId="2AECF804" w14:textId="525C8A7F" w:rsidR="00EA140E" w:rsidRPr="004346F0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 w:rsidRPr="00CF34C0">
              <w:rPr>
                <w:sz w:val="20"/>
                <w:szCs w:val="20"/>
                <w:lang w:val="en-US"/>
              </w:rPr>
              <w:t>C</w:t>
            </w:r>
            <w:r w:rsidRPr="00CF34C0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5FF36E12" w14:textId="470C42B2" w:rsidR="00EA140E" w:rsidRPr="004346F0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Phe88A</w:t>
            </w:r>
          </w:p>
        </w:tc>
      </w:tr>
      <w:tr w:rsidR="00EA140E" w:rsidRPr="00204B37" w14:paraId="784F0FEC" w14:textId="77777777" w:rsidTr="00DE620B">
        <w:trPr>
          <w:trHeight w:val="454"/>
          <w:jc w:val="center"/>
        </w:trPr>
        <w:tc>
          <w:tcPr>
            <w:tcW w:w="1701" w:type="dxa"/>
          </w:tcPr>
          <w:p w14:paraId="5E92F866" w14:textId="04BB233A" w:rsidR="00EA140E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80</w:t>
            </w:r>
          </w:p>
        </w:tc>
        <w:tc>
          <w:tcPr>
            <w:tcW w:w="1701" w:type="dxa"/>
          </w:tcPr>
          <w:p w14:paraId="47505CFC" w14:textId="4339FD3B" w:rsidR="00EA140E" w:rsidRPr="004346F0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 w:rsidRPr="00CF34C0">
              <w:rPr>
                <w:sz w:val="20"/>
                <w:szCs w:val="20"/>
                <w:lang w:val="en-US"/>
              </w:rPr>
              <w:t>C</w:t>
            </w:r>
            <w:r w:rsidRPr="00CF34C0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710C1A04" w14:textId="5DA54C37" w:rsidR="00EA140E" w:rsidRPr="004346F0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Phe90A</w:t>
            </w:r>
          </w:p>
        </w:tc>
      </w:tr>
      <w:tr w:rsidR="00EA140E" w:rsidRPr="00204B37" w14:paraId="17A3C8C8" w14:textId="77777777" w:rsidTr="00DE620B">
        <w:trPr>
          <w:trHeight w:val="454"/>
          <w:jc w:val="center"/>
        </w:trPr>
        <w:tc>
          <w:tcPr>
            <w:tcW w:w="1701" w:type="dxa"/>
          </w:tcPr>
          <w:p w14:paraId="0C22D656" w14:textId="1B0EC0D6" w:rsidR="00EA140E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82</w:t>
            </w:r>
          </w:p>
        </w:tc>
        <w:tc>
          <w:tcPr>
            <w:tcW w:w="1701" w:type="dxa"/>
          </w:tcPr>
          <w:p w14:paraId="2F854FA0" w14:textId="22B4AB22" w:rsidR="00EA140E" w:rsidRPr="004346F0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 w:rsidRPr="00CF34C0">
              <w:rPr>
                <w:sz w:val="20"/>
                <w:szCs w:val="20"/>
                <w:lang w:val="en-US"/>
              </w:rPr>
              <w:t>C</w:t>
            </w:r>
            <w:r w:rsidRPr="00CF34C0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284C7150" w14:textId="767A1D0E" w:rsidR="00EA140E" w:rsidRPr="004346F0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Tyr92A</w:t>
            </w:r>
          </w:p>
        </w:tc>
      </w:tr>
      <w:tr w:rsidR="00BE0975" w:rsidRPr="00204B37" w14:paraId="16C2CF37" w14:textId="77777777" w:rsidTr="00DE620B">
        <w:trPr>
          <w:trHeight w:val="454"/>
          <w:jc w:val="center"/>
        </w:trPr>
        <w:tc>
          <w:tcPr>
            <w:tcW w:w="1701" w:type="dxa"/>
          </w:tcPr>
          <w:p w14:paraId="015A5569" w14:textId="7B5F9DFA" w:rsidR="00BE0975" w:rsidRDefault="00A74DB9" w:rsidP="00DE62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157</w:t>
            </w:r>
          </w:p>
        </w:tc>
        <w:tc>
          <w:tcPr>
            <w:tcW w:w="1701" w:type="dxa"/>
          </w:tcPr>
          <w:p w14:paraId="018B4BD4" w14:textId="74BC456F" w:rsidR="00BE0975" w:rsidRPr="004346F0" w:rsidRDefault="00EA140E" w:rsidP="00DE62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</w:t>
            </w:r>
            <w:r w:rsidRPr="004346F0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57E8BDB6" w14:textId="0ECC160A" w:rsidR="00BE0975" w:rsidRPr="004346F0" w:rsidRDefault="00A74DB9" w:rsidP="00DE62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Asn167A</w:t>
            </w:r>
          </w:p>
        </w:tc>
      </w:tr>
      <w:tr w:rsidR="00EA140E" w:rsidRPr="00204B37" w14:paraId="1BED2AE2" w14:textId="77777777" w:rsidTr="00DE620B">
        <w:trPr>
          <w:trHeight w:val="454"/>
          <w:jc w:val="center"/>
        </w:trPr>
        <w:tc>
          <w:tcPr>
            <w:tcW w:w="1701" w:type="dxa"/>
          </w:tcPr>
          <w:p w14:paraId="4A941EE9" w14:textId="0B81592B" w:rsidR="00EA140E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193</w:t>
            </w:r>
          </w:p>
        </w:tc>
        <w:tc>
          <w:tcPr>
            <w:tcW w:w="1701" w:type="dxa"/>
          </w:tcPr>
          <w:p w14:paraId="2F72B7BF" w14:textId="7F17D773" w:rsidR="00EA140E" w:rsidRPr="004346F0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 w:rsidRPr="006929C8">
              <w:rPr>
                <w:sz w:val="20"/>
                <w:szCs w:val="20"/>
                <w:lang w:val="en-US"/>
              </w:rPr>
              <w:t>C</w:t>
            </w:r>
            <w:r w:rsidRPr="006929C8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5EFFF1D4" w14:textId="3BF0D5E4" w:rsidR="00EA140E" w:rsidRPr="004346F0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Thr203A</w:t>
            </w:r>
          </w:p>
        </w:tc>
      </w:tr>
      <w:tr w:rsidR="00EA140E" w:rsidRPr="00204B37" w14:paraId="744F49B1" w14:textId="77777777" w:rsidTr="00DE620B">
        <w:trPr>
          <w:trHeight w:val="454"/>
          <w:jc w:val="center"/>
        </w:trPr>
        <w:tc>
          <w:tcPr>
            <w:tcW w:w="1701" w:type="dxa"/>
          </w:tcPr>
          <w:p w14:paraId="7492E3E9" w14:textId="1A39025C" w:rsidR="00EA140E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207</w:t>
            </w:r>
          </w:p>
        </w:tc>
        <w:tc>
          <w:tcPr>
            <w:tcW w:w="1701" w:type="dxa"/>
          </w:tcPr>
          <w:p w14:paraId="423E4A3F" w14:textId="50B1599A" w:rsidR="00EA140E" w:rsidRPr="005530D5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 w:rsidRPr="006929C8">
              <w:rPr>
                <w:sz w:val="20"/>
                <w:szCs w:val="20"/>
                <w:lang w:val="en-US"/>
              </w:rPr>
              <w:t>C</w:t>
            </w:r>
            <w:r w:rsidRPr="006929C8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6AB31C3D" w14:textId="0A80F85B" w:rsidR="00EA140E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Tyr217A</w:t>
            </w:r>
          </w:p>
        </w:tc>
      </w:tr>
      <w:tr w:rsidR="00EA140E" w:rsidRPr="00204B37" w14:paraId="10E5DFAD" w14:textId="77777777" w:rsidTr="00DE620B">
        <w:trPr>
          <w:trHeight w:val="454"/>
          <w:jc w:val="center"/>
        </w:trPr>
        <w:tc>
          <w:tcPr>
            <w:tcW w:w="1701" w:type="dxa"/>
          </w:tcPr>
          <w:p w14:paraId="20CAFCF8" w14:textId="0E2376A2" w:rsidR="00EA140E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209</w:t>
            </w:r>
          </w:p>
        </w:tc>
        <w:tc>
          <w:tcPr>
            <w:tcW w:w="1701" w:type="dxa"/>
          </w:tcPr>
          <w:p w14:paraId="26577EB3" w14:textId="3EC7487B" w:rsidR="00EA140E" w:rsidRPr="005530D5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 w:rsidRPr="006929C8">
              <w:rPr>
                <w:sz w:val="20"/>
                <w:szCs w:val="20"/>
                <w:lang w:val="en-US"/>
              </w:rPr>
              <w:t>C</w:t>
            </w:r>
            <w:r w:rsidRPr="006929C8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05A4733F" w14:textId="754E3152" w:rsidR="00EA140E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Tyr219A</w:t>
            </w:r>
          </w:p>
        </w:tc>
      </w:tr>
      <w:tr w:rsidR="00EA140E" w:rsidRPr="00204B37" w14:paraId="35D8A310" w14:textId="77777777" w:rsidTr="00DE620B">
        <w:trPr>
          <w:trHeight w:val="454"/>
          <w:jc w:val="center"/>
        </w:trPr>
        <w:tc>
          <w:tcPr>
            <w:tcW w:w="1701" w:type="dxa"/>
          </w:tcPr>
          <w:p w14:paraId="5DC2B4A1" w14:textId="6A8A1BA5" w:rsidR="00EA140E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222</w:t>
            </w:r>
          </w:p>
        </w:tc>
        <w:tc>
          <w:tcPr>
            <w:tcW w:w="1701" w:type="dxa"/>
          </w:tcPr>
          <w:p w14:paraId="11987AF4" w14:textId="7E3460DC" w:rsidR="00EA140E" w:rsidRPr="005530D5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 w:rsidRPr="006929C8">
              <w:rPr>
                <w:sz w:val="20"/>
                <w:szCs w:val="20"/>
                <w:lang w:val="en-US"/>
              </w:rPr>
              <w:t>C</w:t>
            </w:r>
            <w:r w:rsidRPr="006929C8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21B19CCA" w14:textId="1A37A716" w:rsidR="00EA140E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Phe232A</w:t>
            </w:r>
          </w:p>
        </w:tc>
      </w:tr>
      <w:tr w:rsidR="00EA140E" w:rsidRPr="00204B37" w14:paraId="4AF33973" w14:textId="77777777" w:rsidTr="00DE620B">
        <w:trPr>
          <w:trHeight w:val="454"/>
          <w:jc w:val="center"/>
        </w:trPr>
        <w:tc>
          <w:tcPr>
            <w:tcW w:w="1701" w:type="dxa"/>
          </w:tcPr>
          <w:p w14:paraId="52F460B2" w14:textId="681E2CC4" w:rsidR="00EA140E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316</w:t>
            </w:r>
          </w:p>
        </w:tc>
        <w:tc>
          <w:tcPr>
            <w:tcW w:w="1701" w:type="dxa"/>
          </w:tcPr>
          <w:p w14:paraId="042E7C3C" w14:textId="3A74D162" w:rsidR="00EA140E" w:rsidRPr="005530D5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 w:rsidRPr="006929C8">
              <w:rPr>
                <w:sz w:val="20"/>
                <w:szCs w:val="20"/>
                <w:lang w:val="en-US"/>
              </w:rPr>
              <w:t>C</w:t>
            </w:r>
            <w:r w:rsidRPr="006929C8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0660CF09" w14:textId="67D4D00D" w:rsidR="00EA140E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Tyr326A</w:t>
            </w:r>
          </w:p>
        </w:tc>
      </w:tr>
      <w:tr w:rsidR="00EA140E" w:rsidRPr="00204B37" w14:paraId="422D6782" w14:textId="77777777" w:rsidTr="00DE620B">
        <w:trPr>
          <w:trHeight w:val="454"/>
          <w:jc w:val="center"/>
        </w:trPr>
        <w:tc>
          <w:tcPr>
            <w:tcW w:w="1701" w:type="dxa"/>
          </w:tcPr>
          <w:p w14:paraId="6FEFDEEB" w14:textId="5CCB22D7" w:rsidR="00EA140E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318</w:t>
            </w:r>
          </w:p>
        </w:tc>
        <w:tc>
          <w:tcPr>
            <w:tcW w:w="1701" w:type="dxa"/>
          </w:tcPr>
          <w:p w14:paraId="6047DE05" w14:textId="2E916103" w:rsidR="00EA140E" w:rsidRPr="005530D5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 w:rsidRPr="006929C8">
              <w:rPr>
                <w:sz w:val="20"/>
                <w:szCs w:val="20"/>
                <w:lang w:val="en-US"/>
              </w:rPr>
              <w:t>C</w:t>
            </w:r>
            <w:r w:rsidRPr="006929C8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401D6160" w14:textId="6215B05B" w:rsidR="00EA140E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Ile328A</w:t>
            </w:r>
          </w:p>
        </w:tc>
      </w:tr>
      <w:tr w:rsidR="00EA140E" w:rsidRPr="00204B37" w14:paraId="6320DF6F" w14:textId="77777777" w:rsidTr="00DE620B">
        <w:trPr>
          <w:trHeight w:val="454"/>
          <w:jc w:val="center"/>
        </w:trPr>
        <w:tc>
          <w:tcPr>
            <w:tcW w:w="1701" w:type="dxa"/>
          </w:tcPr>
          <w:p w14:paraId="62E8B294" w14:textId="083DD17D" w:rsidR="00EA140E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320</w:t>
            </w:r>
          </w:p>
        </w:tc>
        <w:tc>
          <w:tcPr>
            <w:tcW w:w="1701" w:type="dxa"/>
          </w:tcPr>
          <w:p w14:paraId="1417B521" w14:textId="1A4383B6" w:rsidR="00EA140E" w:rsidRPr="005530D5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 w:rsidRPr="006929C8">
              <w:rPr>
                <w:sz w:val="20"/>
                <w:szCs w:val="20"/>
                <w:lang w:val="en-US"/>
              </w:rPr>
              <w:t>C</w:t>
            </w:r>
            <w:r w:rsidRPr="006929C8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6C8C72E6" w14:textId="47C33071" w:rsidR="00EA140E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Ser330A</w:t>
            </w:r>
          </w:p>
        </w:tc>
      </w:tr>
      <w:tr w:rsidR="00EA140E" w:rsidRPr="009D1D97" w14:paraId="44CD5762" w14:textId="77777777" w:rsidTr="00DE620B">
        <w:trPr>
          <w:trHeight w:val="454"/>
          <w:jc w:val="center"/>
        </w:trPr>
        <w:tc>
          <w:tcPr>
            <w:tcW w:w="1701" w:type="dxa"/>
          </w:tcPr>
          <w:p w14:paraId="7F288527" w14:textId="0B258B77" w:rsidR="00EA140E" w:rsidRPr="004346F0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327</w:t>
            </w:r>
          </w:p>
        </w:tc>
        <w:tc>
          <w:tcPr>
            <w:tcW w:w="1701" w:type="dxa"/>
          </w:tcPr>
          <w:p w14:paraId="50893595" w14:textId="2B20ABDE" w:rsidR="00EA140E" w:rsidRPr="004346F0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 w:rsidRPr="006929C8">
              <w:rPr>
                <w:sz w:val="20"/>
                <w:szCs w:val="20"/>
                <w:lang w:val="en-US"/>
              </w:rPr>
              <w:t>C</w:t>
            </w:r>
            <w:r w:rsidRPr="006929C8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3AD97E41" w14:textId="23CCA306" w:rsidR="00EA140E" w:rsidRPr="004346F0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Leu341A</w:t>
            </w:r>
          </w:p>
        </w:tc>
      </w:tr>
      <w:tr w:rsidR="00EA140E" w:rsidRPr="00204B37" w14:paraId="1C332184" w14:textId="77777777" w:rsidTr="00DE620B">
        <w:trPr>
          <w:trHeight w:val="454"/>
          <w:jc w:val="center"/>
        </w:trPr>
        <w:tc>
          <w:tcPr>
            <w:tcW w:w="1701" w:type="dxa"/>
          </w:tcPr>
          <w:p w14:paraId="149E274A" w14:textId="37E431BB" w:rsidR="00EA140E" w:rsidRPr="004346F0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329</w:t>
            </w:r>
          </w:p>
        </w:tc>
        <w:tc>
          <w:tcPr>
            <w:tcW w:w="1701" w:type="dxa"/>
          </w:tcPr>
          <w:p w14:paraId="12560FD0" w14:textId="1F6E39D1" w:rsidR="00EA140E" w:rsidRPr="004346F0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 w:rsidRPr="006929C8">
              <w:rPr>
                <w:sz w:val="20"/>
                <w:szCs w:val="20"/>
                <w:lang w:val="en-US"/>
              </w:rPr>
              <w:t>C</w:t>
            </w:r>
            <w:r w:rsidRPr="006929C8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0AA94E72" w14:textId="6DBF7E94" w:rsidR="00EA140E" w:rsidRPr="004346F0" w:rsidRDefault="00EA140E" w:rsidP="00EA1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Ala343A</w:t>
            </w:r>
          </w:p>
        </w:tc>
      </w:tr>
      <w:tr w:rsidR="00EA140E" w:rsidRPr="00204B37" w14:paraId="4DFBB4C1" w14:textId="77777777" w:rsidTr="00DE620B">
        <w:trPr>
          <w:trHeight w:val="454"/>
          <w:jc w:val="center"/>
        </w:trPr>
        <w:tc>
          <w:tcPr>
            <w:tcW w:w="1701" w:type="dxa"/>
          </w:tcPr>
          <w:p w14:paraId="70997DF9" w14:textId="408FA708" w:rsidR="00EA140E" w:rsidRPr="004346F0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331</w:t>
            </w:r>
          </w:p>
        </w:tc>
        <w:tc>
          <w:tcPr>
            <w:tcW w:w="1701" w:type="dxa"/>
          </w:tcPr>
          <w:p w14:paraId="4B829C10" w14:textId="62ACDC6B" w:rsidR="00EA140E" w:rsidRPr="004346F0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 w:rsidRPr="006929C8">
              <w:rPr>
                <w:sz w:val="20"/>
                <w:szCs w:val="20"/>
                <w:lang w:val="en-US"/>
              </w:rPr>
              <w:t>C</w:t>
            </w:r>
            <w:r w:rsidRPr="006929C8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6CA9ED26" w14:textId="254210EA" w:rsidR="00EA140E" w:rsidRPr="004346F0" w:rsidRDefault="00EA140E" w:rsidP="00EA1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Tyr345A</w:t>
            </w:r>
          </w:p>
        </w:tc>
      </w:tr>
      <w:tr w:rsidR="00A74DB9" w:rsidRPr="00204B37" w14:paraId="68779698" w14:textId="77777777" w:rsidTr="00DE620B">
        <w:trPr>
          <w:trHeight w:val="454"/>
          <w:jc w:val="center"/>
        </w:trPr>
        <w:tc>
          <w:tcPr>
            <w:tcW w:w="1701" w:type="dxa"/>
          </w:tcPr>
          <w:p w14:paraId="31ECEBF6" w14:textId="4E3B982C" w:rsidR="00A74DB9" w:rsidRDefault="00A74DB9" w:rsidP="00DE62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360</w:t>
            </w:r>
          </w:p>
        </w:tc>
        <w:tc>
          <w:tcPr>
            <w:tcW w:w="1701" w:type="dxa"/>
          </w:tcPr>
          <w:p w14:paraId="6924FA08" w14:textId="1BCB8434" w:rsidR="00A74DB9" w:rsidRPr="004346F0" w:rsidRDefault="00EA140E" w:rsidP="00DE62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</w:t>
            </w:r>
            <w:r w:rsidRPr="004346F0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4A98F18D" w14:textId="2369C359" w:rsidR="00A74DB9" w:rsidRPr="004346F0" w:rsidRDefault="00A74DB9" w:rsidP="00DE62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Val374A</w:t>
            </w:r>
          </w:p>
        </w:tc>
      </w:tr>
      <w:tr w:rsidR="00EA140E" w:rsidRPr="00204B37" w14:paraId="62600E60" w14:textId="77777777" w:rsidTr="00DE620B">
        <w:trPr>
          <w:trHeight w:val="454"/>
          <w:jc w:val="center"/>
        </w:trPr>
        <w:tc>
          <w:tcPr>
            <w:tcW w:w="1701" w:type="dxa"/>
          </w:tcPr>
          <w:p w14:paraId="081A13F6" w14:textId="3D9C2D05" w:rsidR="00EA140E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382</w:t>
            </w:r>
          </w:p>
        </w:tc>
        <w:tc>
          <w:tcPr>
            <w:tcW w:w="1701" w:type="dxa"/>
          </w:tcPr>
          <w:p w14:paraId="6B7C839B" w14:textId="013E4845" w:rsidR="00EA140E" w:rsidRPr="004346F0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 w:rsidRPr="001B0D31">
              <w:rPr>
                <w:sz w:val="20"/>
                <w:szCs w:val="20"/>
                <w:lang w:val="en-US"/>
              </w:rPr>
              <w:t>C</w:t>
            </w:r>
            <w:r w:rsidRPr="001B0D31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22D1B6D7" w14:textId="4B57DF7F" w:rsidR="00EA140E" w:rsidRPr="004346F0" w:rsidRDefault="00EA140E" w:rsidP="00EA1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Asp396A</w:t>
            </w:r>
          </w:p>
        </w:tc>
      </w:tr>
      <w:tr w:rsidR="00EA140E" w:rsidRPr="00204B37" w14:paraId="7AEC9460" w14:textId="77777777" w:rsidTr="00DE620B">
        <w:trPr>
          <w:trHeight w:val="454"/>
          <w:jc w:val="center"/>
        </w:trPr>
        <w:tc>
          <w:tcPr>
            <w:tcW w:w="1701" w:type="dxa"/>
          </w:tcPr>
          <w:p w14:paraId="65BBCE2D" w14:textId="1F283902" w:rsidR="00EA140E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385</w:t>
            </w:r>
          </w:p>
        </w:tc>
        <w:tc>
          <w:tcPr>
            <w:tcW w:w="1701" w:type="dxa"/>
          </w:tcPr>
          <w:p w14:paraId="70E17AB2" w14:textId="4D674294" w:rsidR="00EA140E" w:rsidRPr="004346F0" w:rsidRDefault="00EA140E" w:rsidP="00EA140E">
            <w:pPr>
              <w:jc w:val="center"/>
              <w:rPr>
                <w:sz w:val="20"/>
                <w:szCs w:val="20"/>
                <w:lang w:val="en-US"/>
              </w:rPr>
            </w:pPr>
            <w:r w:rsidRPr="001B0D31">
              <w:rPr>
                <w:sz w:val="20"/>
                <w:szCs w:val="20"/>
                <w:lang w:val="en-US"/>
              </w:rPr>
              <w:t>C</w:t>
            </w:r>
            <w:r w:rsidRPr="001B0D31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152D0384" w14:textId="103CF134" w:rsidR="00EA140E" w:rsidRPr="004346F0" w:rsidRDefault="00EA140E" w:rsidP="00EA1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Leu399A</w:t>
            </w:r>
          </w:p>
        </w:tc>
      </w:tr>
      <w:tr w:rsidR="00672725" w:rsidRPr="00204B37" w14:paraId="3145482C" w14:textId="77777777" w:rsidTr="00DE620B">
        <w:trPr>
          <w:trHeight w:val="454"/>
          <w:jc w:val="center"/>
        </w:trPr>
        <w:tc>
          <w:tcPr>
            <w:tcW w:w="1701" w:type="dxa"/>
          </w:tcPr>
          <w:p w14:paraId="2C9B7148" w14:textId="6A1FE8BF" w:rsidR="00672725" w:rsidRDefault="00672725" w:rsidP="0067272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406</w:t>
            </w:r>
          </w:p>
        </w:tc>
        <w:tc>
          <w:tcPr>
            <w:tcW w:w="1701" w:type="dxa"/>
          </w:tcPr>
          <w:p w14:paraId="62559844" w14:textId="291E022E" w:rsidR="00672725" w:rsidRPr="004346F0" w:rsidRDefault="00672725" w:rsidP="00672725">
            <w:pPr>
              <w:jc w:val="center"/>
              <w:rPr>
                <w:sz w:val="20"/>
                <w:szCs w:val="20"/>
                <w:lang w:val="en-US"/>
              </w:rPr>
            </w:pPr>
            <w:r w:rsidRPr="000C29A6">
              <w:rPr>
                <w:sz w:val="20"/>
                <w:szCs w:val="20"/>
                <w:lang w:val="en-US"/>
              </w:rPr>
              <w:t>C</w:t>
            </w:r>
            <w:r w:rsidRPr="000C29A6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08BF62FD" w14:textId="290F6C55" w:rsidR="00672725" w:rsidRPr="004346F0" w:rsidRDefault="00672725" w:rsidP="006727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Met420A</w:t>
            </w:r>
          </w:p>
        </w:tc>
      </w:tr>
      <w:tr w:rsidR="00672725" w:rsidRPr="00204B37" w14:paraId="63845306" w14:textId="77777777" w:rsidTr="00A74DB9">
        <w:trPr>
          <w:trHeight w:val="454"/>
          <w:jc w:val="center"/>
        </w:trPr>
        <w:tc>
          <w:tcPr>
            <w:tcW w:w="1701" w:type="dxa"/>
          </w:tcPr>
          <w:p w14:paraId="69617094" w14:textId="2B593A9C" w:rsidR="00672725" w:rsidRDefault="00672725" w:rsidP="0067272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407</w:t>
            </w:r>
          </w:p>
        </w:tc>
        <w:tc>
          <w:tcPr>
            <w:tcW w:w="1701" w:type="dxa"/>
          </w:tcPr>
          <w:p w14:paraId="5A28D413" w14:textId="7F465C60" w:rsidR="00672725" w:rsidRPr="004346F0" w:rsidRDefault="00672725" w:rsidP="00672725">
            <w:pPr>
              <w:jc w:val="center"/>
              <w:rPr>
                <w:sz w:val="20"/>
                <w:szCs w:val="20"/>
                <w:lang w:val="en-US"/>
              </w:rPr>
            </w:pPr>
            <w:r w:rsidRPr="000C29A6">
              <w:rPr>
                <w:sz w:val="20"/>
                <w:szCs w:val="20"/>
                <w:lang w:val="en-US"/>
              </w:rPr>
              <w:t>C</w:t>
            </w:r>
            <w:r w:rsidRPr="000C29A6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6B5CD5D6" w14:textId="710EC218" w:rsidR="00672725" w:rsidRPr="004346F0" w:rsidRDefault="00672725" w:rsidP="006727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Leu421A</w:t>
            </w:r>
          </w:p>
        </w:tc>
      </w:tr>
      <w:tr w:rsidR="00A74DB9" w:rsidRPr="00204B37" w14:paraId="617CD629" w14:textId="77777777" w:rsidTr="00A74DB9">
        <w:trPr>
          <w:trHeight w:val="454"/>
          <w:jc w:val="center"/>
        </w:trPr>
        <w:tc>
          <w:tcPr>
            <w:tcW w:w="1701" w:type="dxa"/>
            <w:tcBorders>
              <w:bottom w:val="single" w:sz="4" w:space="0" w:color="auto"/>
            </w:tcBorders>
          </w:tcPr>
          <w:p w14:paraId="7E411890" w14:textId="0D86639C" w:rsidR="00A74DB9" w:rsidRDefault="00A74DB9" w:rsidP="00DE62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2584313" w14:textId="637985E0" w:rsidR="00A74DB9" w:rsidRPr="004346F0" w:rsidRDefault="00672725" w:rsidP="00DE62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F1205FF" w14:textId="0853BF22" w:rsidR="00A74DB9" w:rsidRPr="004346F0" w:rsidRDefault="00125F13" w:rsidP="00DE62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Leu421A</w:t>
            </w:r>
          </w:p>
        </w:tc>
      </w:tr>
    </w:tbl>
    <w:p w14:paraId="5E3CC4AC" w14:textId="77777777" w:rsidR="00BE0975" w:rsidRDefault="00BE0975" w:rsidP="00BE0975"/>
    <w:p w14:paraId="05019C3E" w14:textId="77777777" w:rsidR="00BE0975" w:rsidRDefault="00BE0975"/>
    <w:p w14:paraId="35ACE389" w14:textId="77777777" w:rsidR="003D163C" w:rsidRDefault="003D163C"/>
    <w:p w14:paraId="0C5C5440" w14:textId="77777777" w:rsidR="003D163C" w:rsidRDefault="003D163C"/>
    <w:p w14:paraId="4A8ED4F3" w14:textId="77777777" w:rsidR="003D163C" w:rsidRDefault="003D163C"/>
    <w:p w14:paraId="7268BD6F" w14:textId="07AD4861" w:rsidR="003D163C" w:rsidRPr="005B56BF" w:rsidRDefault="003D163C" w:rsidP="003D163C">
      <w:pPr>
        <w:jc w:val="center"/>
        <w:rPr>
          <w:b/>
          <w:bCs/>
          <w:sz w:val="20"/>
          <w:szCs w:val="18"/>
          <w:lang w:val="en-US"/>
        </w:rPr>
      </w:pPr>
      <w:r w:rsidRPr="00AD388D">
        <w:rPr>
          <w:b/>
          <w:bCs/>
          <w:sz w:val="20"/>
          <w:szCs w:val="18"/>
          <w:lang w:val="en-US"/>
        </w:rPr>
        <w:t>Table S</w:t>
      </w:r>
      <w:r w:rsidR="00CF5CB5">
        <w:rPr>
          <w:b/>
          <w:bCs/>
          <w:sz w:val="20"/>
          <w:szCs w:val="18"/>
          <w:lang w:val="en-US"/>
        </w:rPr>
        <w:t>8</w:t>
      </w:r>
      <w:r w:rsidRPr="00AD388D">
        <w:rPr>
          <w:b/>
          <w:bCs/>
          <w:sz w:val="20"/>
          <w:szCs w:val="18"/>
          <w:lang w:val="en-US"/>
        </w:rPr>
        <w:t xml:space="preserve">. Active Site Residues of </w:t>
      </w:r>
      <w:proofErr w:type="spellStart"/>
      <w:r w:rsidR="0054346B">
        <w:rPr>
          <w:b/>
          <w:bCs/>
          <w:sz w:val="20"/>
          <w:szCs w:val="18"/>
          <w:lang w:val="en-US"/>
        </w:rPr>
        <w:t>CatB</w:t>
      </w:r>
      <w:proofErr w:type="spellEnd"/>
      <w:r w:rsidRPr="00AD388D">
        <w:rPr>
          <w:b/>
          <w:bCs/>
          <w:sz w:val="20"/>
          <w:szCs w:val="18"/>
          <w:lang w:val="en-US"/>
        </w:rPr>
        <w:t xml:space="preserve"> Characterized by Molecular Dynamics Simulation</w:t>
      </w:r>
    </w:p>
    <w:tbl>
      <w:tblPr>
        <w:tblStyle w:val="Tabelacomgrade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3D163C" w:rsidRPr="009D1D97" w14:paraId="18D74AEE" w14:textId="77777777" w:rsidTr="00DE620B">
        <w:trPr>
          <w:trHeight w:val="454"/>
          <w:jc w:val="center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383B31" w14:textId="77777777" w:rsidR="003D163C" w:rsidRPr="009D1D97" w:rsidRDefault="003D163C" w:rsidP="00DE62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Residue Index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43A7FD" w14:textId="77777777" w:rsidR="003D163C" w:rsidRPr="009D1D97" w:rsidRDefault="003D163C" w:rsidP="00DE62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Atom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03893" w14:textId="77777777" w:rsidR="003D163C" w:rsidRPr="009D1D97" w:rsidRDefault="003D163C" w:rsidP="00DE62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Amino Acid</w:t>
            </w:r>
          </w:p>
        </w:tc>
      </w:tr>
      <w:tr w:rsidR="003D163C" w:rsidRPr="00204B37" w14:paraId="279CB5A6" w14:textId="77777777" w:rsidTr="00DE620B">
        <w:trPr>
          <w:trHeight w:val="454"/>
          <w:jc w:val="center"/>
        </w:trPr>
        <w:tc>
          <w:tcPr>
            <w:tcW w:w="1701" w:type="dxa"/>
            <w:tcBorders>
              <w:top w:val="single" w:sz="4" w:space="0" w:color="auto"/>
            </w:tcBorders>
          </w:tcPr>
          <w:p w14:paraId="166249AE" w14:textId="6D58B4F8" w:rsidR="003D163C" w:rsidRPr="004346F0" w:rsidRDefault="005600E7" w:rsidP="00DE62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3B15B0C" w14:textId="77777777" w:rsidR="003D163C" w:rsidRPr="004346F0" w:rsidRDefault="003D163C" w:rsidP="00DE62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</w:t>
            </w:r>
            <w:r w:rsidRPr="004346F0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5FEB619" w14:textId="521D479F" w:rsidR="003D163C" w:rsidRPr="004346F0" w:rsidRDefault="004733A1" w:rsidP="00DE62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Cys122A</w:t>
            </w:r>
          </w:p>
        </w:tc>
      </w:tr>
      <w:tr w:rsidR="003D163C" w:rsidRPr="009D1D97" w14:paraId="07B04C1A" w14:textId="77777777" w:rsidTr="003D163C">
        <w:trPr>
          <w:trHeight w:val="454"/>
          <w:jc w:val="center"/>
        </w:trPr>
        <w:tc>
          <w:tcPr>
            <w:tcW w:w="1701" w:type="dxa"/>
          </w:tcPr>
          <w:p w14:paraId="41F16F9B" w14:textId="65502E58" w:rsidR="003D163C" w:rsidRPr="004346F0" w:rsidRDefault="002E176E" w:rsidP="00DE62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</w:t>
            </w:r>
          </w:p>
        </w:tc>
        <w:tc>
          <w:tcPr>
            <w:tcW w:w="1701" w:type="dxa"/>
          </w:tcPr>
          <w:p w14:paraId="66536007" w14:textId="77777777" w:rsidR="003D163C" w:rsidRPr="004346F0" w:rsidRDefault="003D163C" w:rsidP="00DE620B">
            <w:pPr>
              <w:jc w:val="center"/>
              <w:rPr>
                <w:sz w:val="20"/>
                <w:szCs w:val="20"/>
                <w:lang w:val="en-US"/>
              </w:rPr>
            </w:pPr>
            <w:r w:rsidRPr="00621397">
              <w:rPr>
                <w:sz w:val="20"/>
                <w:szCs w:val="20"/>
                <w:lang w:val="en-US"/>
              </w:rPr>
              <w:t>C</w:t>
            </w:r>
            <w:r w:rsidRPr="00621397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</w:tcPr>
          <w:p w14:paraId="2797DAC4" w14:textId="1D5831FE" w:rsidR="003D163C" w:rsidRPr="004346F0" w:rsidRDefault="004733A1" w:rsidP="00DE62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His282A</w:t>
            </w:r>
          </w:p>
        </w:tc>
      </w:tr>
      <w:tr w:rsidR="003D163C" w:rsidRPr="009D1D97" w14:paraId="1FD1AC49" w14:textId="77777777" w:rsidTr="003D163C">
        <w:trPr>
          <w:trHeight w:val="454"/>
          <w:jc w:val="center"/>
        </w:trPr>
        <w:tc>
          <w:tcPr>
            <w:tcW w:w="1701" w:type="dxa"/>
            <w:tcBorders>
              <w:bottom w:val="single" w:sz="4" w:space="0" w:color="auto"/>
            </w:tcBorders>
          </w:tcPr>
          <w:p w14:paraId="11642C15" w14:textId="54AC02A8" w:rsidR="003D163C" w:rsidRPr="004346F0" w:rsidRDefault="002E176E" w:rsidP="00DE62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AFBE2AB" w14:textId="77777777" w:rsidR="003D163C" w:rsidRPr="004346F0" w:rsidRDefault="003D163C" w:rsidP="00DE620B">
            <w:pPr>
              <w:jc w:val="center"/>
              <w:rPr>
                <w:sz w:val="20"/>
                <w:szCs w:val="20"/>
                <w:lang w:val="en-US"/>
              </w:rPr>
            </w:pPr>
            <w:r w:rsidRPr="00621397">
              <w:rPr>
                <w:sz w:val="20"/>
                <w:szCs w:val="20"/>
                <w:lang w:val="en-US"/>
              </w:rPr>
              <w:t>C</w:t>
            </w:r>
            <w:r w:rsidRPr="00621397">
              <w:rPr>
                <w:rFonts w:cs="Times New Roman"/>
                <w:sz w:val="20"/>
                <w:szCs w:val="20"/>
                <w:lang w:val="en-US"/>
              </w:rPr>
              <w:t>α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C338713" w14:textId="7E5FF95E" w:rsidR="003D163C" w:rsidRPr="004346F0" w:rsidRDefault="004733A1" w:rsidP="00DE62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Asn302</w:t>
            </w:r>
          </w:p>
        </w:tc>
      </w:tr>
    </w:tbl>
    <w:p w14:paraId="10EF25D6" w14:textId="4A8BE094" w:rsidR="00375D64" w:rsidRDefault="00375D64"/>
    <w:p w14:paraId="41A88CAB" w14:textId="77777777" w:rsidR="00CF5BAD" w:rsidRDefault="00CF5BAD"/>
    <w:p w14:paraId="2AC06273" w14:textId="77777777" w:rsidR="00CF5CB5" w:rsidRDefault="00CF5CB5"/>
    <w:p w14:paraId="20D9B1A1" w14:textId="77777777" w:rsidR="00CF5CB5" w:rsidRDefault="00CF5CB5"/>
    <w:p w14:paraId="01A2A837" w14:textId="77777777" w:rsidR="00CF5CB5" w:rsidRDefault="00CF5CB5"/>
    <w:p w14:paraId="446BCD1C" w14:textId="77777777" w:rsidR="00CF5CB5" w:rsidRDefault="00CF5CB5"/>
    <w:p w14:paraId="37885258" w14:textId="77777777" w:rsidR="00CF5CB5" w:rsidRDefault="00CF5CB5"/>
    <w:p w14:paraId="3BFCCFB8" w14:textId="77777777" w:rsidR="00CF5CB5" w:rsidRDefault="00CF5CB5"/>
    <w:p w14:paraId="271BDAAA" w14:textId="77777777" w:rsidR="00CF5CB5" w:rsidRDefault="00CF5CB5"/>
    <w:p w14:paraId="0F32BE4C" w14:textId="77777777" w:rsidR="00CF5CB5" w:rsidRDefault="00CF5CB5"/>
    <w:p w14:paraId="2EB09725" w14:textId="77777777" w:rsidR="00CF5CB5" w:rsidRDefault="00CF5CB5"/>
    <w:p w14:paraId="5D75955C" w14:textId="77777777" w:rsidR="00CF5CB5" w:rsidRDefault="00CF5CB5"/>
    <w:p w14:paraId="46D56725" w14:textId="77777777" w:rsidR="00CF5CB5" w:rsidRDefault="00CF5CB5"/>
    <w:p w14:paraId="2F9C7FFD" w14:textId="77777777" w:rsidR="00CF5CB5" w:rsidRDefault="00CF5CB5"/>
    <w:p w14:paraId="2EAB6DE7" w14:textId="77777777" w:rsidR="00CF5CB5" w:rsidRDefault="00CF5CB5"/>
    <w:p w14:paraId="0BE7ADE3" w14:textId="77777777" w:rsidR="00CF5CB5" w:rsidRDefault="00CF5CB5"/>
    <w:p w14:paraId="630CD28A" w14:textId="77777777" w:rsidR="00CF5CB5" w:rsidRDefault="00CF5CB5"/>
    <w:p w14:paraId="5C25DC60" w14:textId="77777777" w:rsidR="00CF5CB5" w:rsidRDefault="00CF5CB5"/>
    <w:p w14:paraId="727C2ABC" w14:textId="77777777" w:rsidR="00CF5CB5" w:rsidRDefault="00CF5CB5"/>
    <w:p w14:paraId="75986A3C" w14:textId="77777777" w:rsidR="00CF5CB5" w:rsidRDefault="00CF5CB5"/>
    <w:p w14:paraId="22F3DC7B" w14:textId="77777777" w:rsidR="00CF5CB5" w:rsidRDefault="00CF5CB5"/>
    <w:p w14:paraId="3676E85B" w14:textId="77777777" w:rsidR="00CF5CB5" w:rsidRDefault="00CF5CB5"/>
    <w:p w14:paraId="06565191" w14:textId="77777777" w:rsidR="00CF5CB5" w:rsidRDefault="00CF5CB5"/>
    <w:p w14:paraId="345BC5C6" w14:textId="77777777" w:rsidR="00CF5CB5" w:rsidRDefault="00CF5CB5"/>
    <w:p w14:paraId="36E7170B" w14:textId="72C902AD" w:rsidR="00CF5CB5" w:rsidRDefault="00CF5CB5">
      <w:r>
        <w:rPr>
          <w:noProof/>
          <w:lang w:eastAsia="pt-BR"/>
          <w14:ligatures w14:val="none"/>
        </w:rPr>
        <w:drawing>
          <wp:inline distT="0" distB="0" distL="0" distR="0" wp14:anchorId="2478972B" wp14:editId="5886474A">
            <wp:extent cx="5760000" cy="3239999"/>
            <wp:effectExtent l="0" t="0" r="0" b="0"/>
            <wp:docPr id="41793631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936314" name="Imagem 41793631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3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4D949" w14:textId="3DB5DC36" w:rsidR="00CF5CB5" w:rsidRPr="008E4660" w:rsidRDefault="00CF5CB5" w:rsidP="00DE51E5">
      <w:pPr>
        <w:jc w:val="both"/>
        <w:rPr>
          <w:sz w:val="20"/>
          <w:szCs w:val="20"/>
          <w:lang w:val="en-US"/>
        </w:rPr>
      </w:pPr>
      <w:proofErr w:type="gramStart"/>
      <w:r w:rsidRPr="00DE51E5">
        <w:rPr>
          <w:b/>
          <w:bCs/>
          <w:sz w:val="20"/>
          <w:szCs w:val="20"/>
          <w:lang w:val="en-US"/>
        </w:rPr>
        <w:t>Fig</w:t>
      </w:r>
      <w:r w:rsidR="007A267C" w:rsidRPr="00DE51E5">
        <w:rPr>
          <w:b/>
          <w:bCs/>
          <w:sz w:val="20"/>
          <w:szCs w:val="20"/>
          <w:lang w:val="en-US"/>
        </w:rPr>
        <w:t>.</w:t>
      </w:r>
      <w:proofErr w:type="gramEnd"/>
      <w:r w:rsidRPr="00DE51E5">
        <w:rPr>
          <w:b/>
          <w:bCs/>
          <w:sz w:val="20"/>
          <w:szCs w:val="20"/>
          <w:lang w:val="en-US"/>
        </w:rPr>
        <w:t xml:space="preserve"> S1</w:t>
      </w:r>
      <w:r w:rsidRPr="00DE51E5">
        <w:rPr>
          <w:sz w:val="20"/>
          <w:szCs w:val="20"/>
          <w:lang w:val="en-US"/>
        </w:rPr>
        <w:t xml:space="preserve"> </w:t>
      </w:r>
      <w:r w:rsidR="004F0C5A" w:rsidRPr="00DE51E5">
        <w:rPr>
          <w:sz w:val="20"/>
          <w:szCs w:val="20"/>
          <w:lang w:val="en-US"/>
        </w:rPr>
        <w:t>Convergence of the morphing trajectory for the complexes DHODH-EJZ (</w:t>
      </w:r>
      <w:r w:rsidR="00DE51E5" w:rsidRPr="00DE51E5">
        <w:rPr>
          <w:sz w:val="20"/>
          <w:szCs w:val="20"/>
          <w:lang w:val="en-US"/>
        </w:rPr>
        <w:t>yellow line), DHODH-LPI3 (red line), DHODH-MTF (blue line) and DHODH-AmphoB (green line)</w:t>
      </w:r>
      <w:r w:rsidR="008E4660">
        <w:rPr>
          <w:sz w:val="20"/>
          <w:szCs w:val="20"/>
          <w:lang w:val="en-US"/>
        </w:rPr>
        <w:t xml:space="preserve">, </w:t>
      </w:r>
      <w:r w:rsidR="008E4660" w:rsidRPr="008E4660">
        <w:rPr>
          <w:sz w:val="20"/>
          <w:szCs w:val="20"/>
          <w:lang w:val="en-US"/>
        </w:rPr>
        <w:t>indicating the RMSD variation of Ca (in Å) in relation to the iteration index.</w:t>
      </w:r>
    </w:p>
    <w:p w14:paraId="59A84AA7" w14:textId="77777777" w:rsidR="00CF5CB5" w:rsidRPr="004F0C5A" w:rsidRDefault="00CF5CB5">
      <w:pPr>
        <w:rPr>
          <w:lang w:val="en-US"/>
        </w:rPr>
      </w:pPr>
    </w:p>
    <w:p w14:paraId="09BDE268" w14:textId="77777777" w:rsidR="00CF5CB5" w:rsidRPr="004F0C5A" w:rsidRDefault="00CF5CB5">
      <w:pPr>
        <w:rPr>
          <w:lang w:val="en-US"/>
        </w:rPr>
      </w:pPr>
    </w:p>
    <w:p w14:paraId="1B742908" w14:textId="77777777" w:rsidR="00CF5CB5" w:rsidRPr="004F0C5A" w:rsidRDefault="00CF5CB5">
      <w:pPr>
        <w:rPr>
          <w:lang w:val="en-US"/>
        </w:rPr>
      </w:pPr>
    </w:p>
    <w:p w14:paraId="66A88191" w14:textId="77777777" w:rsidR="00CF5CB5" w:rsidRDefault="00CF5CB5">
      <w:pPr>
        <w:rPr>
          <w:lang w:val="en-US"/>
        </w:rPr>
      </w:pPr>
    </w:p>
    <w:p w14:paraId="617FE50A" w14:textId="77777777" w:rsidR="008E4660" w:rsidRDefault="008E4660">
      <w:pPr>
        <w:rPr>
          <w:lang w:val="en-US"/>
        </w:rPr>
      </w:pPr>
    </w:p>
    <w:p w14:paraId="6A3719E1" w14:textId="77777777" w:rsidR="008E4660" w:rsidRDefault="008E4660">
      <w:pPr>
        <w:rPr>
          <w:lang w:val="en-US"/>
        </w:rPr>
      </w:pPr>
    </w:p>
    <w:p w14:paraId="205C4CA6" w14:textId="77777777" w:rsidR="008E4660" w:rsidRDefault="008E4660">
      <w:pPr>
        <w:rPr>
          <w:lang w:val="en-US"/>
        </w:rPr>
      </w:pPr>
    </w:p>
    <w:p w14:paraId="4C22BE3C" w14:textId="77777777" w:rsidR="008E4660" w:rsidRPr="004F0C5A" w:rsidRDefault="008E4660">
      <w:pPr>
        <w:rPr>
          <w:lang w:val="en-US"/>
        </w:rPr>
      </w:pPr>
    </w:p>
    <w:p w14:paraId="598EA27C" w14:textId="1FAF99AB" w:rsidR="00CF5CB5" w:rsidRDefault="00CF5CB5">
      <w:r>
        <w:rPr>
          <w:noProof/>
          <w:lang w:eastAsia="pt-BR"/>
          <w14:ligatures w14:val="none"/>
        </w:rPr>
        <w:lastRenderedPageBreak/>
        <w:drawing>
          <wp:inline distT="0" distB="0" distL="0" distR="0" wp14:anchorId="2EA70346" wp14:editId="51DE4EEA">
            <wp:extent cx="5760000" cy="3239999"/>
            <wp:effectExtent l="0" t="0" r="0" b="0"/>
            <wp:docPr id="102709818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098182" name="Imagem 102709818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3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66C8B" w14:textId="57F2A95D" w:rsidR="00E72ABE" w:rsidRPr="008E4660" w:rsidRDefault="00E72ABE" w:rsidP="00E72ABE">
      <w:pPr>
        <w:jc w:val="both"/>
        <w:rPr>
          <w:sz w:val="20"/>
          <w:szCs w:val="20"/>
          <w:lang w:val="en-US"/>
        </w:rPr>
      </w:pPr>
      <w:proofErr w:type="gramStart"/>
      <w:r w:rsidRPr="00DE51E5">
        <w:rPr>
          <w:b/>
          <w:bCs/>
          <w:sz w:val="20"/>
          <w:szCs w:val="20"/>
          <w:lang w:val="en-US"/>
        </w:rPr>
        <w:t>Fig.</w:t>
      </w:r>
      <w:proofErr w:type="gramEnd"/>
      <w:r w:rsidRPr="00DE51E5">
        <w:rPr>
          <w:b/>
          <w:bCs/>
          <w:sz w:val="20"/>
          <w:szCs w:val="20"/>
          <w:lang w:val="en-US"/>
        </w:rPr>
        <w:t xml:space="preserve"> S</w:t>
      </w:r>
      <w:r>
        <w:rPr>
          <w:b/>
          <w:bCs/>
          <w:sz w:val="20"/>
          <w:szCs w:val="20"/>
          <w:lang w:val="en-US"/>
        </w:rPr>
        <w:t>2</w:t>
      </w:r>
      <w:r w:rsidRPr="00DE51E5">
        <w:rPr>
          <w:sz w:val="20"/>
          <w:szCs w:val="20"/>
          <w:lang w:val="en-US"/>
        </w:rPr>
        <w:t xml:space="preserve"> Convergence of the morphing trajectory for the complexes </w:t>
      </w:r>
      <w:r>
        <w:rPr>
          <w:sz w:val="20"/>
          <w:szCs w:val="20"/>
          <w:lang w:val="en-US"/>
        </w:rPr>
        <w:t>NMT</w:t>
      </w:r>
      <w:r w:rsidRPr="00DE51E5">
        <w:rPr>
          <w:sz w:val="20"/>
          <w:szCs w:val="20"/>
          <w:lang w:val="en-US"/>
        </w:rPr>
        <w:t>-</w:t>
      </w:r>
      <w:r>
        <w:rPr>
          <w:sz w:val="20"/>
          <w:szCs w:val="20"/>
          <w:lang w:val="en-US"/>
        </w:rPr>
        <w:t>NHW</w:t>
      </w:r>
      <w:r w:rsidRPr="00DE51E5">
        <w:rPr>
          <w:sz w:val="20"/>
          <w:szCs w:val="20"/>
          <w:lang w:val="en-US"/>
        </w:rPr>
        <w:t xml:space="preserve"> (yellow line), </w:t>
      </w:r>
      <w:r>
        <w:rPr>
          <w:sz w:val="20"/>
          <w:szCs w:val="20"/>
          <w:lang w:val="en-US"/>
        </w:rPr>
        <w:t>NMT</w:t>
      </w:r>
      <w:r w:rsidRPr="00DE51E5">
        <w:rPr>
          <w:sz w:val="20"/>
          <w:szCs w:val="20"/>
          <w:lang w:val="en-US"/>
        </w:rPr>
        <w:t xml:space="preserve">-LPI3 (red line), </w:t>
      </w:r>
      <w:r>
        <w:rPr>
          <w:sz w:val="20"/>
          <w:szCs w:val="20"/>
          <w:lang w:val="en-US"/>
        </w:rPr>
        <w:t>NMT</w:t>
      </w:r>
      <w:r w:rsidRPr="00DE51E5">
        <w:rPr>
          <w:sz w:val="20"/>
          <w:szCs w:val="20"/>
          <w:lang w:val="en-US"/>
        </w:rPr>
        <w:t xml:space="preserve">-MTF (blue line) and </w:t>
      </w:r>
      <w:r>
        <w:rPr>
          <w:sz w:val="20"/>
          <w:szCs w:val="20"/>
          <w:lang w:val="en-US"/>
        </w:rPr>
        <w:t>NMT</w:t>
      </w:r>
      <w:r w:rsidRPr="00DE51E5">
        <w:rPr>
          <w:sz w:val="20"/>
          <w:szCs w:val="20"/>
          <w:lang w:val="en-US"/>
        </w:rPr>
        <w:t>-AmphoB (green line)</w:t>
      </w:r>
      <w:r w:rsidR="008E4660">
        <w:rPr>
          <w:sz w:val="20"/>
          <w:szCs w:val="20"/>
          <w:lang w:val="en-US"/>
        </w:rPr>
        <w:t xml:space="preserve">, </w:t>
      </w:r>
      <w:r w:rsidR="008E4660" w:rsidRPr="008E4660">
        <w:rPr>
          <w:sz w:val="20"/>
          <w:szCs w:val="20"/>
          <w:lang w:val="en-US"/>
        </w:rPr>
        <w:t>indicating the RMSD variation of Ca (in Å) in relation to the iteration index.</w:t>
      </w:r>
    </w:p>
    <w:p w14:paraId="56A3A544" w14:textId="77777777" w:rsidR="00CF5CB5" w:rsidRDefault="00CF5CB5">
      <w:pPr>
        <w:rPr>
          <w:lang w:val="en-US"/>
        </w:rPr>
      </w:pPr>
    </w:p>
    <w:p w14:paraId="5E0D3916" w14:textId="77777777" w:rsidR="008E4660" w:rsidRDefault="008E4660">
      <w:pPr>
        <w:rPr>
          <w:lang w:val="en-US"/>
        </w:rPr>
      </w:pPr>
    </w:p>
    <w:p w14:paraId="79971CAF" w14:textId="77777777" w:rsidR="008E4660" w:rsidRDefault="008E4660">
      <w:pPr>
        <w:rPr>
          <w:lang w:val="en-US"/>
        </w:rPr>
      </w:pPr>
    </w:p>
    <w:p w14:paraId="34AA66A1" w14:textId="77777777" w:rsidR="008E4660" w:rsidRDefault="008E4660">
      <w:pPr>
        <w:rPr>
          <w:lang w:val="en-US"/>
        </w:rPr>
      </w:pPr>
    </w:p>
    <w:p w14:paraId="34777ECD" w14:textId="77777777" w:rsidR="008E4660" w:rsidRDefault="008E4660">
      <w:pPr>
        <w:rPr>
          <w:lang w:val="en-US"/>
        </w:rPr>
      </w:pPr>
    </w:p>
    <w:p w14:paraId="3FE5D258" w14:textId="77777777" w:rsidR="008E4660" w:rsidRPr="00E72ABE" w:rsidRDefault="008E4660">
      <w:pPr>
        <w:rPr>
          <w:lang w:val="en-US"/>
        </w:rPr>
      </w:pPr>
    </w:p>
    <w:p w14:paraId="4F1922E0" w14:textId="4788EE0B" w:rsidR="00CF5CB5" w:rsidRDefault="005F17C1">
      <w:r>
        <w:rPr>
          <w:noProof/>
          <w:lang w:eastAsia="pt-BR"/>
          <w14:ligatures w14:val="none"/>
        </w:rPr>
        <w:lastRenderedPageBreak/>
        <w:drawing>
          <wp:inline distT="0" distB="0" distL="0" distR="0" wp14:anchorId="6B21093D" wp14:editId="43B0BF86">
            <wp:extent cx="5760000" cy="3239999"/>
            <wp:effectExtent l="0" t="0" r="0" b="0"/>
            <wp:docPr id="186914589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145893" name="Imagem 186914589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3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A4285" w14:textId="756DC6EE" w:rsidR="00E72ABE" w:rsidRPr="008E4660" w:rsidRDefault="00E72ABE" w:rsidP="00E72ABE">
      <w:pPr>
        <w:jc w:val="both"/>
        <w:rPr>
          <w:sz w:val="20"/>
          <w:szCs w:val="20"/>
          <w:lang w:val="en-US"/>
        </w:rPr>
      </w:pPr>
      <w:proofErr w:type="gramStart"/>
      <w:r w:rsidRPr="00DE51E5">
        <w:rPr>
          <w:b/>
          <w:bCs/>
          <w:sz w:val="20"/>
          <w:szCs w:val="20"/>
          <w:lang w:val="en-US"/>
        </w:rPr>
        <w:t>Fig.</w:t>
      </w:r>
      <w:proofErr w:type="gramEnd"/>
      <w:r w:rsidRPr="00DE51E5">
        <w:rPr>
          <w:b/>
          <w:bCs/>
          <w:sz w:val="20"/>
          <w:szCs w:val="20"/>
          <w:lang w:val="en-US"/>
        </w:rPr>
        <w:t xml:space="preserve"> S</w:t>
      </w:r>
      <w:r>
        <w:rPr>
          <w:b/>
          <w:bCs/>
          <w:sz w:val="20"/>
          <w:szCs w:val="20"/>
          <w:lang w:val="en-US"/>
        </w:rPr>
        <w:t>3</w:t>
      </w:r>
      <w:r w:rsidRPr="00DE51E5">
        <w:rPr>
          <w:sz w:val="20"/>
          <w:szCs w:val="20"/>
          <w:lang w:val="en-US"/>
        </w:rPr>
        <w:t xml:space="preserve"> Convergence of the morphing trajectory for the complexes </w:t>
      </w:r>
      <w:r>
        <w:rPr>
          <w:sz w:val="20"/>
          <w:szCs w:val="20"/>
          <w:lang w:val="en-US"/>
        </w:rPr>
        <w:t>CatB</w:t>
      </w:r>
      <w:r w:rsidRPr="00DE51E5">
        <w:rPr>
          <w:sz w:val="20"/>
          <w:szCs w:val="20"/>
          <w:lang w:val="en-US"/>
        </w:rPr>
        <w:t>-</w:t>
      </w:r>
      <w:r>
        <w:rPr>
          <w:sz w:val="20"/>
          <w:szCs w:val="20"/>
          <w:lang w:val="en-US"/>
        </w:rPr>
        <w:t xml:space="preserve">CA074 </w:t>
      </w:r>
      <w:r w:rsidRPr="00DE51E5">
        <w:rPr>
          <w:sz w:val="20"/>
          <w:szCs w:val="20"/>
          <w:lang w:val="en-US"/>
        </w:rPr>
        <w:t xml:space="preserve">(yellow line), </w:t>
      </w:r>
      <w:r>
        <w:rPr>
          <w:sz w:val="20"/>
          <w:szCs w:val="20"/>
          <w:lang w:val="en-US"/>
        </w:rPr>
        <w:t>CatB</w:t>
      </w:r>
      <w:r w:rsidRPr="00DE51E5">
        <w:rPr>
          <w:sz w:val="20"/>
          <w:szCs w:val="20"/>
          <w:lang w:val="en-US"/>
        </w:rPr>
        <w:t xml:space="preserve">-LPI3 (red line), </w:t>
      </w:r>
      <w:proofErr w:type="spellStart"/>
      <w:r>
        <w:rPr>
          <w:sz w:val="20"/>
          <w:szCs w:val="20"/>
          <w:lang w:val="en-US"/>
        </w:rPr>
        <w:t>CatB</w:t>
      </w:r>
      <w:proofErr w:type="spellEnd"/>
      <w:r w:rsidRPr="00DE51E5">
        <w:rPr>
          <w:sz w:val="20"/>
          <w:szCs w:val="20"/>
          <w:lang w:val="en-US"/>
        </w:rPr>
        <w:t xml:space="preserve">-MTF (blue line) and </w:t>
      </w:r>
      <w:proofErr w:type="spellStart"/>
      <w:r>
        <w:rPr>
          <w:sz w:val="20"/>
          <w:szCs w:val="20"/>
          <w:lang w:val="en-US"/>
        </w:rPr>
        <w:t>CatB</w:t>
      </w:r>
      <w:r w:rsidRPr="00DE51E5">
        <w:rPr>
          <w:sz w:val="20"/>
          <w:szCs w:val="20"/>
          <w:lang w:val="en-US"/>
        </w:rPr>
        <w:t>-AmphoB</w:t>
      </w:r>
      <w:proofErr w:type="spellEnd"/>
      <w:r w:rsidRPr="00DE51E5">
        <w:rPr>
          <w:sz w:val="20"/>
          <w:szCs w:val="20"/>
          <w:lang w:val="en-US"/>
        </w:rPr>
        <w:t xml:space="preserve"> (green line)</w:t>
      </w:r>
      <w:r w:rsidR="008E4660">
        <w:rPr>
          <w:sz w:val="20"/>
          <w:szCs w:val="20"/>
          <w:lang w:val="en-US"/>
        </w:rPr>
        <w:t xml:space="preserve">, </w:t>
      </w:r>
      <w:r w:rsidR="008E4660" w:rsidRPr="008E4660">
        <w:rPr>
          <w:sz w:val="20"/>
          <w:szCs w:val="20"/>
          <w:lang w:val="en-US"/>
        </w:rPr>
        <w:t>indicating the RMSD variation of Ca (in Å) in relation to the iteration index.</w:t>
      </w:r>
    </w:p>
    <w:p w14:paraId="7E475A15" w14:textId="77777777" w:rsidR="00CF5BAD" w:rsidRPr="00E72ABE" w:rsidRDefault="00CF5BAD">
      <w:pPr>
        <w:rPr>
          <w:lang w:val="en-US"/>
        </w:rPr>
      </w:pPr>
    </w:p>
    <w:p w14:paraId="50CBC36F" w14:textId="77777777" w:rsidR="00CF5BAD" w:rsidRPr="00E72ABE" w:rsidRDefault="00CF5BAD">
      <w:pPr>
        <w:rPr>
          <w:lang w:val="en-US"/>
        </w:rPr>
      </w:pPr>
    </w:p>
    <w:p w14:paraId="310A6518" w14:textId="77777777" w:rsidR="00CF5BAD" w:rsidRPr="00E72ABE" w:rsidRDefault="00CF5BAD">
      <w:pPr>
        <w:rPr>
          <w:lang w:val="en-US"/>
        </w:rPr>
      </w:pPr>
    </w:p>
    <w:p w14:paraId="697FD998" w14:textId="77777777" w:rsidR="00CF5BAD" w:rsidRPr="00E72ABE" w:rsidRDefault="00CF5BAD">
      <w:pPr>
        <w:rPr>
          <w:lang w:val="en-US"/>
        </w:rPr>
      </w:pPr>
    </w:p>
    <w:p w14:paraId="63235099" w14:textId="77777777" w:rsidR="00CF5BAD" w:rsidRPr="00E72ABE" w:rsidRDefault="00CF5BAD">
      <w:pPr>
        <w:rPr>
          <w:lang w:val="en-US"/>
        </w:rPr>
      </w:pPr>
    </w:p>
    <w:p w14:paraId="631931BF" w14:textId="77777777" w:rsidR="00CF5BAD" w:rsidRPr="00E72ABE" w:rsidRDefault="00CF5BAD">
      <w:pPr>
        <w:rPr>
          <w:lang w:val="en-US"/>
        </w:rPr>
      </w:pPr>
    </w:p>
    <w:p w14:paraId="17E2F2D0" w14:textId="77777777" w:rsidR="00CF5BAD" w:rsidRPr="00E72ABE" w:rsidRDefault="00CF5BAD">
      <w:pPr>
        <w:rPr>
          <w:lang w:val="en-US"/>
        </w:rPr>
      </w:pPr>
    </w:p>
    <w:p w14:paraId="5D02E77D" w14:textId="77777777" w:rsidR="00CF5BAD" w:rsidRPr="00E72ABE" w:rsidRDefault="00CF5BAD">
      <w:pPr>
        <w:rPr>
          <w:lang w:val="en-US"/>
        </w:rPr>
      </w:pPr>
    </w:p>
    <w:p w14:paraId="2B156233" w14:textId="77777777" w:rsidR="00CF5BAD" w:rsidRPr="00E72ABE" w:rsidRDefault="00CF5BAD">
      <w:pPr>
        <w:rPr>
          <w:lang w:val="en-US"/>
        </w:rPr>
      </w:pPr>
    </w:p>
    <w:p w14:paraId="33F50765" w14:textId="77777777" w:rsidR="00CF5BAD" w:rsidRPr="00E72ABE" w:rsidRDefault="00CF5BAD">
      <w:pPr>
        <w:rPr>
          <w:lang w:val="en-US"/>
        </w:rPr>
      </w:pPr>
    </w:p>
    <w:p w14:paraId="17AA0502" w14:textId="6B211D2C" w:rsidR="00375D64" w:rsidRPr="00E72ABE" w:rsidRDefault="00375D64">
      <w:pPr>
        <w:rPr>
          <w:lang w:val="en-US"/>
        </w:rPr>
      </w:pPr>
    </w:p>
    <w:p w14:paraId="765AC093" w14:textId="6700F9C4" w:rsidR="008D7A0C" w:rsidRPr="00E72ABE" w:rsidRDefault="008D7A0C">
      <w:pPr>
        <w:rPr>
          <w:lang w:val="en-US"/>
        </w:rPr>
      </w:pPr>
    </w:p>
    <w:sectPr w:rsidR="008D7A0C" w:rsidRPr="00E72ABE" w:rsidSect="00AD7F93"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93233A" w14:textId="77777777" w:rsidR="00F51586" w:rsidRDefault="00F51586" w:rsidP="000E3B36">
      <w:pPr>
        <w:spacing w:after="0" w:line="240" w:lineRule="auto"/>
      </w:pPr>
      <w:r>
        <w:separator/>
      </w:r>
    </w:p>
  </w:endnote>
  <w:endnote w:type="continuationSeparator" w:id="0">
    <w:p w14:paraId="60C35407" w14:textId="77777777" w:rsidR="00F51586" w:rsidRDefault="00F51586" w:rsidP="000E3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9126203"/>
      <w:docPartObj>
        <w:docPartGallery w:val="Page Numbers (Bottom of Page)"/>
        <w:docPartUnique/>
      </w:docPartObj>
    </w:sdtPr>
    <w:sdtEndPr/>
    <w:sdtContent>
      <w:p w14:paraId="3C9786CC" w14:textId="7AF67B0F" w:rsidR="00AD7F93" w:rsidRDefault="00AD7F93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4BE1">
          <w:rPr>
            <w:noProof/>
          </w:rPr>
          <w:t>1</w:t>
        </w:r>
        <w:r>
          <w:fldChar w:fldCharType="end"/>
        </w:r>
      </w:p>
    </w:sdtContent>
  </w:sdt>
  <w:p w14:paraId="7684B701" w14:textId="77777777" w:rsidR="00AD7F93" w:rsidRDefault="00AD7F9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5339223"/>
      <w:docPartObj>
        <w:docPartGallery w:val="Page Numbers (Bottom of Page)"/>
        <w:docPartUnique/>
      </w:docPartObj>
    </w:sdtPr>
    <w:sdtEndPr/>
    <w:sdtContent>
      <w:p w14:paraId="35901BEB" w14:textId="0B8A1F5A" w:rsidR="0021241E" w:rsidRDefault="0021241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F0A1A8" w14:textId="77777777" w:rsidR="0021241E" w:rsidRDefault="0021241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D226AE" w14:textId="77777777" w:rsidR="00F51586" w:rsidRDefault="00F51586" w:rsidP="000E3B36">
      <w:pPr>
        <w:spacing w:after="0" w:line="240" w:lineRule="auto"/>
      </w:pPr>
      <w:r>
        <w:separator/>
      </w:r>
    </w:p>
  </w:footnote>
  <w:footnote w:type="continuationSeparator" w:id="0">
    <w:p w14:paraId="358DCF71" w14:textId="77777777" w:rsidR="00F51586" w:rsidRDefault="00F51586" w:rsidP="000E3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62266E" w14:textId="53B9C9FF" w:rsidR="0021241E" w:rsidRDefault="0021241E" w:rsidP="00AD7F93">
    <w:pPr>
      <w:pStyle w:val="Cabealho"/>
      <w:jc w:val="center"/>
    </w:pPr>
  </w:p>
  <w:p w14:paraId="7394A166" w14:textId="77777777" w:rsidR="0021241E" w:rsidRDefault="0021241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35F24"/>
    <w:multiLevelType w:val="hybridMultilevel"/>
    <w:tmpl w:val="83EC7A74"/>
    <w:lvl w:ilvl="0" w:tplc="356A7A7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3F1E4B"/>
    <w:multiLevelType w:val="hybridMultilevel"/>
    <w:tmpl w:val="3162DEB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AC3"/>
    <w:rsid w:val="0000618C"/>
    <w:rsid w:val="00031C8A"/>
    <w:rsid w:val="00033C60"/>
    <w:rsid w:val="00064860"/>
    <w:rsid w:val="00085568"/>
    <w:rsid w:val="000B2F04"/>
    <w:rsid w:val="000C24DE"/>
    <w:rsid w:val="000E3B36"/>
    <w:rsid w:val="000E4113"/>
    <w:rsid w:val="00106D99"/>
    <w:rsid w:val="00110414"/>
    <w:rsid w:val="001223F0"/>
    <w:rsid w:val="00125F13"/>
    <w:rsid w:val="00175D95"/>
    <w:rsid w:val="00184255"/>
    <w:rsid w:val="00184F1A"/>
    <w:rsid w:val="00192EF3"/>
    <w:rsid w:val="001B40C9"/>
    <w:rsid w:val="001E7682"/>
    <w:rsid w:val="0021241E"/>
    <w:rsid w:val="002B4757"/>
    <w:rsid w:val="002B728B"/>
    <w:rsid w:val="002C78CE"/>
    <w:rsid w:val="002D07BC"/>
    <w:rsid w:val="002D6B66"/>
    <w:rsid w:val="002E14D2"/>
    <w:rsid w:val="002E176E"/>
    <w:rsid w:val="002E77F8"/>
    <w:rsid w:val="002F11E2"/>
    <w:rsid w:val="002F2ACA"/>
    <w:rsid w:val="00352A52"/>
    <w:rsid w:val="00373981"/>
    <w:rsid w:val="00375D64"/>
    <w:rsid w:val="003936AA"/>
    <w:rsid w:val="003A3053"/>
    <w:rsid w:val="003A364F"/>
    <w:rsid w:val="003B27C4"/>
    <w:rsid w:val="003C3D3E"/>
    <w:rsid w:val="003C61FD"/>
    <w:rsid w:val="003D163C"/>
    <w:rsid w:val="003E301A"/>
    <w:rsid w:val="003F13CD"/>
    <w:rsid w:val="00415DF0"/>
    <w:rsid w:val="00416EF0"/>
    <w:rsid w:val="004214EF"/>
    <w:rsid w:val="00425FB3"/>
    <w:rsid w:val="004346F0"/>
    <w:rsid w:val="00434F61"/>
    <w:rsid w:val="004733A1"/>
    <w:rsid w:val="00476DF8"/>
    <w:rsid w:val="00492630"/>
    <w:rsid w:val="004B0C09"/>
    <w:rsid w:val="004B6EAD"/>
    <w:rsid w:val="004F0C5A"/>
    <w:rsid w:val="004F0D4E"/>
    <w:rsid w:val="004F39CA"/>
    <w:rsid w:val="0050083F"/>
    <w:rsid w:val="005068A0"/>
    <w:rsid w:val="00517A6C"/>
    <w:rsid w:val="0054346B"/>
    <w:rsid w:val="005600E7"/>
    <w:rsid w:val="005F17C1"/>
    <w:rsid w:val="00672725"/>
    <w:rsid w:val="006A370F"/>
    <w:rsid w:val="006A512E"/>
    <w:rsid w:val="006A7DAC"/>
    <w:rsid w:val="006B4BE1"/>
    <w:rsid w:val="006B62F9"/>
    <w:rsid w:val="006D1B4E"/>
    <w:rsid w:val="006D68F0"/>
    <w:rsid w:val="006F426D"/>
    <w:rsid w:val="007115AC"/>
    <w:rsid w:val="007523DF"/>
    <w:rsid w:val="0075680B"/>
    <w:rsid w:val="00792870"/>
    <w:rsid w:val="007A267C"/>
    <w:rsid w:val="007B1031"/>
    <w:rsid w:val="007B7F94"/>
    <w:rsid w:val="007D369B"/>
    <w:rsid w:val="007E5F92"/>
    <w:rsid w:val="00817964"/>
    <w:rsid w:val="00830D3F"/>
    <w:rsid w:val="00835C4C"/>
    <w:rsid w:val="00845E8A"/>
    <w:rsid w:val="008536D6"/>
    <w:rsid w:val="00887CB8"/>
    <w:rsid w:val="008C23B0"/>
    <w:rsid w:val="008C6F96"/>
    <w:rsid w:val="008C75AE"/>
    <w:rsid w:val="008D7A0C"/>
    <w:rsid w:val="008E4660"/>
    <w:rsid w:val="008F27F2"/>
    <w:rsid w:val="009150EA"/>
    <w:rsid w:val="00927FFA"/>
    <w:rsid w:val="009453C0"/>
    <w:rsid w:val="00962328"/>
    <w:rsid w:val="00967829"/>
    <w:rsid w:val="00982D6F"/>
    <w:rsid w:val="00986B2E"/>
    <w:rsid w:val="009B4287"/>
    <w:rsid w:val="009C642D"/>
    <w:rsid w:val="009E36A7"/>
    <w:rsid w:val="00A23F5B"/>
    <w:rsid w:val="00A46CDE"/>
    <w:rsid w:val="00A47651"/>
    <w:rsid w:val="00A554A4"/>
    <w:rsid w:val="00A60713"/>
    <w:rsid w:val="00A65FD2"/>
    <w:rsid w:val="00A74DB9"/>
    <w:rsid w:val="00A80E1E"/>
    <w:rsid w:val="00A851E7"/>
    <w:rsid w:val="00AA18CB"/>
    <w:rsid w:val="00AA328F"/>
    <w:rsid w:val="00AB0396"/>
    <w:rsid w:val="00AD388D"/>
    <w:rsid w:val="00AD7F93"/>
    <w:rsid w:val="00AE1669"/>
    <w:rsid w:val="00AE1A09"/>
    <w:rsid w:val="00B01275"/>
    <w:rsid w:val="00B24BBA"/>
    <w:rsid w:val="00B45719"/>
    <w:rsid w:val="00B976F7"/>
    <w:rsid w:val="00BE0975"/>
    <w:rsid w:val="00C22A14"/>
    <w:rsid w:val="00C420A2"/>
    <w:rsid w:val="00C45A17"/>
    <w:rsid w:val="00C72DFB"/>
    <w:rsid w:val="00C84101"/>
    <w:rsid w:val="00C9005A"/>
    <w:rsid w:val="00CD4961"/>
    <w:rsid w:val="00CD68BA"/>
    <w:rsid w:val="00CF0A5A"/>
    <w:rsid w:val="00CF489B"/>
    <w:rsid w:val="00CF5BAD"/>
    <w:rsid w:val="00CF5CB5"/>
    <w:rsid w:val="00D00C2A"/>
    <w:rsid w:val="00D15919"/>
    <w:rsid w:val="00D253F6"/>
    <w:rsid w:val="00D4791C"/>
    <w:rsid w:val="00D53FCC"/>
    <w:rsid w:val="00D67EBE"/>
    <w:rsid w:val="00DE005F"/>
    <w:rsid w:val="00DE1D54"/>
    <w:rsid w:val="00DE51E5"/>
    <w:rsid w:val="00E425F8"/>
    <w:rsid w:val="00E451AE"/>
    <w:rsid w:val="00E50078"/>
    <w:rsid w:val="00E505A5"/>
    <w:rsid w:val="00E72ABE"/>
    <w:rsid w:val="00EA140E"/>
    <w:rsid w:val="00EA56E9"/>
    <w:rsid w:val="00EE08F4"/>
    <w:rsid w:val="00F00016"/>
    <w:rsid w:val="00F36AE3"/>
    <w:rsid w:val="00F440A2"/>
    <w:rsid w:val="00F51586"/>
    <w:rsid w:val="00F62E40"/>
    <w:rsid w:val="00F844DE"/>
    <w:rsid w:val="00FB4A33"/>
    <w:rsid w:val="00FC253C"/>
    <w:rsid w:val="00FC5AC3"/>
    <w:rsid w:val="00FD4842"/>
    <w:rsid w:val="00FD5371"/>
    <w:rsid w:val="00FE1FF4"/>
    <w:rsid w:val="00F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115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ABE"/>
    <w:pPr>
      <w:spacing w:line="278" w:lineRule="auto"/>
    </w:pPr>
    <w:rPr>
      <w:kern w:val="2"/>
      <w:szCs w:val="24"/>
      <w14:ligatures w14:val="standardContextual"/>
    </w:rPr>
  </w:style>
  <w:style w:type="paragraph" w:styleId="Ttulo1">
    <w:name w:val="heading 1"/>
    <w:basedOn w:val="Normal"/>
    <w:next w:val="Normal"/>
    <w:link w:val="Ttulo1Char"/>
    <w:uiPriority w:val="9"/>
    <w:qFormat/>
    <w:rsid w:val="00FC5A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C5A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C5AC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5A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5A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5AC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5AC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5AC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5AC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C5A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C5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C5AC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5AC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5AC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5AC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5AC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5AC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5AC3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C5A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C5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5AC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C5AC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C5A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C5AC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C5AC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C5AC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5A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5AC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C5AC3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FC5A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E3B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E3B36"/>
    <w:rPr>
      <w:kern w:val="2"/>
      <w:szCs w:val="24"/>
      <w14:ligatures w14:val="standardContextual"/>
    </w:rPr>
  </w:style>
  <w:style w:type="paragraph" w:styleId="Rodap">
    <w:name w:val="footer"/>
    <w:basedOn w:val="Normal"/>
    <w:link w:val="RodapChar"/>
    <w:uiPriority w:val="99"/>
    <w:unhideWhenUsed/>
    <w:rsid w:val="000E3B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3B36"/>
    <w:rPr>
      <w:kern w:val="2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ABE"/>
    <w:pPr>
      <w:spacing w:line="278" w:lineRule="auto"/>
    </w:pPr>
    <w:rPr>
      <w:kern w:val="2"/>
      <w:szCs w:val="24"/>
      <w14:ligatures w14:val="standardContextual"/>
    </w:rPr>
  </w:style>
  <w:style w:type="paragraph" w:styleId="Ttulo1">
    <w:name w:val="heading 1"/>
    <w:basedOn w:val="Normal"/>
    <w:next w:val="Normal"/>
    <w:link w:val="Ttulo1Char"/>
    <w:uiPriority w:val="9"/>
    <w:qFormat/>
    <w:rsid w:val="00FC5A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C5A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C5AC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5A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5A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5AC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5AC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5AC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5AC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C5A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C5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C5AC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5AC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5AC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5AC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5AC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5AC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5AC3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C5A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C5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5AC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C5AC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C5A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C5AC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C5AC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C5AC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5A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5AC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C5AC3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FC5A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E3B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E3B36"/>
    <w:rPr>
      <w:kern w:val="2"/>
      <w:szCs w:val="24"/>
      <w14:ligatures w14:val="standardContextual"/>
    </w:rPr>
  </w:style>
  <w:style w:type="paragraph" w:styleId="Rodap">
    <w:name w:val="footer"/>
    <w:basedOn w:val="Normal"/>
    <w:link w:val="RodapChar"/>
    <w:uiPriority w:val="99"/>
    <w:unhideWhenUsed/>
    <w:rsid w:val="000E3B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3B36"/>
    <w:rPr>
      <w:kern w:val="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emmanuel.marinho@uece.br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96A02-72D7-46D5-854B-ECB544570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990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Laércio Fernandes</dc:creator>
  <cp:keywords/>
  <dc:description/>
  <cp:lastModifiedBy>Jacilene</cp:lastModifiedBy>
  <cp:revision>7</cp:revision>
  <dcterms:created xsi:type="dcterms:W3CDTF">2026-04-17T14:14:00Z</dcterms:created>
  <dcterms:modified xsi:type="dcterms:W3CDTF">2026-05-04T10:00:00Z</dcterms:modified>
</cp:coreProperties>
</file>