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3785" w14:textId="37C8A38C" w:rsidR="00527E97" w:rsidRDefault="007B3488" w:rsidP="00E21C5D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b/>
          <w:bCs/>
          <w:sz w:val="28"/>
          <w:szCs w:val="28"/>
          <w:lang w:bidi="fa-IR"/>
        </w:rPr>
        <w:t>U</w:t>
      </w:r>
      <w:r w:rsidRPr="007B3488">
        <w:rPr>
          <w:b/>
          <w:bCs/>
          <w:sz w:val="28"/>
          <w:szCs w:val="28"/>
          <w:lang w:bidi="fa-IR"/>
        </w:rPr>
        <w:t>ncropped</w:t>
      </w:r>
      <w:r w:rsidR="00306E1F" w:rsidRPr="00E21C5D">
        <w:rPr>
          <w:b/>
          <w:bCs/>
          <w:sz w:val="28"/>
          <w:szCs w:val="28"/>
          <w:lang w:bidi="fa-IR"/>
        </w:rPr>
        <w:t xml:space="preserve"> </w:t>
      </w:r>
      <w:r>
        <w:rPr>
          <w:b/>
          <w:bCs/>
          <w:sz w:val="28"/>
          <w:szCs w:val="28"/>
          <w:lang w:bidi="fa-IR"/>
        </w:rPr>
        <w:t>f</w:t>
      </w:r>
      <w:r w:rsidR="00306E1F" w:rsidRPr="00E21C5D">
        <w:rPr>
          <w:b/>
          <w:bCs/>
          <w:sz w:val="28"/>
          <w:szCs w:val="28"/>
          <w:lang w:bidi="fa-IR"/>
        </w:rPr>
        <w:t>igures</w:t>
      </w:r>
      <w:r w:rsidR="00306E1F">
        <w:rPr>
          <w:lang w:bidi="fa-IR"/>
        </w:rPr>
        <w:br/>
      </w:r>
      <w:r w:rsidR="00306E1F">
        <w:rPr>
          <w:lang w:bidi="fa-IR"/>
        </w:rPr>
        <w:br/>
      </w:r>
      <w:r w:rsidR="00306E1F" w:rsidRPr="00306E1F">
        <w:rPr>
          <w:rFonts w:asciiTheme="majorBidi" w:hAnsiTheme="majorBidi" w:cstheme="majorBidi"/>
          <w:b/>
          <w:bCs/>
          <w:sz w:val="24"/>
          <w:szCs w:val="24"/>
          <w:lang w:bidi="fa-IR"/>
        </w:rPr>
        <w:t>Fig. 2a</w:t>
      </w:r>
    </w:p>
    <w:p w14:paraId="1DBE50EF" w14:textId="0DF47F20" w:rsidR="00E21C5D" w:rsidRDefault="00E21C5D" w:rsidP="00E21C5D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bidi="fa-IR"/>
        </w:rPr>
        <w:drawing>
          <wp:inline distT="0" distB="0" distL="0" distR="0" wp14:anchorId="40614F48" wp14:editId="20456477">
            <wp:extent cx="2664000" cy="35520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35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D98BB" w14:textId="6BFFC3F8" w:rsidR="00E21C5D" w:rsidRPr="00306E1F" w:rsidRDefault="00E21C5D" w:rsidP="00E21C5D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bidi="fa-IR"/>
        </w:rPr>
        <w:drawing>
          <wp:inline distT="0" distB="0" distL="0" distR="0" wp14:anchorId="4E0E00D9" wp14:editId="3B32A088">
            <wp:extent cx="2772000" cy="3696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000" cy="36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51432" w14:textId="2A0F54D7" w:rsidR="00306E1F" w:rsidRDefault="00306E1F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06E1F">
        <w:rPr>
          <w:rFonts w:asciiTheme="majorBidi" w:hAnsiTheme="majorBidi" w:cstheme="majorBidi"/>
          <w:b/>
          <w:bCs/>
          <w:sz w:val="24"/>
          <w:szCs w:val="24"/>
          <w:lang w:bidi="fa-IR"/>
        </w:rPr>
        <w:lastRenderedPageBreak/>
        <w:t>Fig. 2b</w:t>
      </w:r>
    </w:p>
    <w:p w14:paraId="29368BAE" w14:textId="564C3A56" w:rsidR="00E21C5D" w:rsidRDefault="00E21C5D" w:rsidP="00E21C5D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bidi="fa-IR"/>
        </w:rPr>
        <w:drawing>
          <wp:inline distT="0" distB="0" distL="0" distR="0" wp14:anchorId="74024D8B" wp14:editId="00A43767">
            <wp:extent cx="3852000" cy="5136000"/>
            <wp:effectExtent l="5715" t="0" r="190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52000" cy="51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6DAEB" w14:textId="3D62F03F" w:rsidR="00E21C5D" w:rsidRDefault="00E21C5D" w:rsidP="00E21C5D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bidi="fa-IR"/>
        </w:rPr>
        <w:drawing>
          <wp:inline distT="0" distB="0" distL="0" distR="0" wp14:anchorId="43D5E9B3" wp14:editId="43414CF8">
            <wp:extent cx="3636000" cy="3895886"/>
            <wp:effectExtent l="3175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36000" cy="389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77CD4" w14:textId="09732AF7" w:rsidR="00E21C5D" w:rsidRPr="00306E1F" w:rsidRDefault="00507986" w:rsidP="00E21C5D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507986">
        <w:rPr>
          <w:rFonts w:ascii="Segoe UI" w:hAnsi="Segoe UI" w:cs="Segoe UI"/>
          <w:b/>
          <w:bCs/>
          <w:color w:val="000000"/>
          <w:sz w:val="21"/>
          <w:szCs w:val="21"/>
        </w:rPr>
        <w:t>U</w:t>
      </w:r>
      <w:r w:rsidRPr="00507986">
        <w:rPr>
          <w:rFonts w:ascii="Segoe UI" w:hAnsi="Segoe UI" w:cs="Segoe UI"/>
          <w:b/>
          <w:bCs/>
          <w:color w:val="000000"/>
          <w:sz w:val="21"/>
          <w:szCs w:val="21"/>
        </w:rPr>
        <w:t>ncropped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:</w:t>
      </w:r>
      <w:r w:rsidR="00E21C5D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F70F75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only </w:t>
      </w:r>
      <w:r w:rsidR="00E21C5D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focused on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the </w:t>
      </w:r>
      <w:r w:rsidR="00F70F75">
        <w:rPr>
          <w:rFonts w:asciiTheme="majorBidi" w:hAnsiTheme="majorBidi" w:cstheme="majorBidi"/>
          <w:b/>
          <w:bCs/>
          <w:sz w:val="24"/>
          <w:szCs w:val="24"/>
          <w:lang w:bidi="fa-IR"/>
        </w:rPr>
        <w:t>optical screen</w:t>
      </w:r>
    </w:p>
    <w:p w14:paraId="2A4B14E0" w14:textId="7139DFD6" w:rsidR="00306E1F" w:rsidRDefault="00306E1F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06E1F">
        <w:rPr>
          <w:rFonts w:asciiTheme="majorBidi" w:hAnsiTheme="majorBidi" w:cstheme="majorBidi"/>
          <w:b/>
          <w:bCs/>
          <w:sz w:val="24"/>
          <w:szCs w:val="24"/>
          <w:lang w:bidi="fa-IR"/>
        </w:rPr>
        <w:lastRenderedPageBreak/>
        <w:t>Fig. 2c</w:t>
      </w:r>
    </w:p>
    <w:p w14:paraId="544D1A90" w14:textId="1358BC87" w:rsidR="00E21C5D" w:rsidRPr="00306E1F" w:rsidRDefault="00E21C5D" w:rsidP="00E21C5D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bidi="fa-IR"/>
        </w:rPr>
        <w:drawing>
          <wp:inline distT="0" distB="0" distL="0" distR="0" wp14:anchorId="2DFB1447" wp14:editId="7D1E6D6C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34C71" w14:textId="77777777" w:rsidR="00E21C5D" w:rsidRDefault="00E21C5D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br w:type="page"/>
      </w:r>
    </w:p>
    <w:p w14:paraId="542D5A7B" w14:textId="673BD690" w:rsidR="00306E1F" w:rsidRDefault="00306E1F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06E1F">
        <w:rPr>
          <w:rFonts w:asciiTheme="majorBidi" w:hAnsiTheme="majorBidi" w:cstheme="majorBidi"/>
          <w:b/>
          <w:bCs/>
          <w:sz w:val="24"/>
          <w:szCs w:val="24"/>
          <w:lang w:bidi="fa-IR"/>
        </w:rPr>
        <w:lastRenderedPageBreak/>
        <w:t>Fig. 2d</w:t>
      </w:r>
    </w:p>
    <w:p w14:paraId="5C765E93" w14:textId="45018A3A" w:rsidR="00E21C5D" w:rsidRPr="00306E1F" w:rsidRDefault="00E21C5D" w:rsidP="00E21C5D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bidi="fa-IR"/>
        </w:rPr>
        <w:drawing>
          <wp:inline distT="0" distB="0" distL="0" distR="0" wp14:anchorId="6720AA0F" wp14:editId="618B4B63">
            <wp:extent cx="4140000" cy="5520000"/>
            <wp:effectExtent l="0" t="4127" r="9207" b="9208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40000" cy="5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4CA25" w14:textId="77777777" w:rsidR="00E21C5D" w:rsidRDefault="00E21C5D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br w:type="page"/>
      </w:r>
    </w:p>
    <w:p w14:paraId="2E7C6759" w14:textId="7CB88E19" w:rsidR="00306E1F" w:rsidRDefault="00306E1F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06E1F">
        <w:rPr>
          <w:rFonts w:asciiTheme="majorBidi" w:hAnsiTheme="majorBidi" w:cstheme="majorBidi"/>
          <w:b/>
          <w:bCs/>
          <w:sz w:val="24"/>
          <w:szCs w:val="24"/>
          <w:lang w:bidi="fa-IR"/>
        </w:rPr>
        <w:lastRenderedPageBreak/>
        <w:t>Fig. 6a</w:t>
      </w:r>
    </w:p>
    <w:p w14:paraId="4F304972" w14:textId="20735338" w:rsidR="00E21C5D" w:rsidRPr="00306E1F" w:rsidRDefault="00E21C5D" w:rsidP="00E21C5D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bidi="fa-IR"/>
        </w:rPr>
        <w:drawing>
          <wp:inline distT="0" distB="0" distL="0" distR="0" wp14:anchorId="034C3E73" wp14:editId="3E353EC0">
            <wp:extent cx="4248000" cy="5664000"/>
            <wp:effectExtent l="0" t="3175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48000" cy="5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1C5D" w:rsidRPr="00306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1F"/>
    <w:rsid w:val="001A1720"/>
    <w:rsid w:val="00306E1F"/>
    <w:rsid w:val="00331C0A"/>
    <w:rsid w:val="003A4368"/>
    <w:rsid w:val="00507986"/>
    <w:rsid w:val="00527E97"/>
    <w:rsid w:val="007B3488"/>
    <w:rsid w:val="008B5ABC"/>
    <w:rsid w:val="009737E0"/>
    <w:rsid w:val="009E3DB2"/>
    <w:rsid w:val="00E21C5D"/>
    <w:rsid w:val="00E96039"/>
    <w:rsid w:val="00F70F75"/>
    <w:rsid w:val="00FF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E6920"/>
  <w15:chartTrackingRefBased/>
  <w15:docId w15:val="{6FA4B384-CF53-4411-B13B-01EFD8F3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C37D3-6B8C-4FCE-8522-3A6AB7AF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</Words>
  <Characters>85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Kambiz Akbarinoghabi</cp:lastModifiedBy>
  <cp:revision>2</cp:revision>
  <dcterms:created xsi:type="dcterms:W3CDTF">2025-02-19T19:54:00Z</dcterms:created>
  <dcterms:modified xsi:type="dcterms:W3CDTF">2025-02-19T19:54:00Z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b915c8713ef3109ccf51f8ff0d3cb5ab64b5d796a86afe9b672f078d8c0230c9</vt:lpwstr>
  </property>
</Properties>
</file>