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109" w:rsidRDefault="00270109" w:rsidP="0027010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234CF">
        <w:rPr>
          <w:rFonts w:ascii="Times New Roman" w:hAnsi="Times New Roman" w:cs="Times New Roman"/>
          <w:b/>
          <w:sz w:val="24"/>
          <w:szCs w:val="24"/>
        </w:rPr>
        <w:t>The influence of social relationship on food tolerance in wolves and dogs.</w:t>
      </w:r>
      <w:proofErr w:type="gramEnd"/>
      <w:r w:rsidRPr="000234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0109" w:rsidRPr="000234CF" w:rsidRDefault="00270109" w:rsidP="0027010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Behavioral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Ecology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Sociobiology</w:t>
      </w:r>
      <w:proofErr w:type="spellEnd"/>
    </w:p>
    <w:p w:rsidR="00270109" w:rsidRPr="000234CF" w:rsidRDefault="00270109" w:rsidP="00270109">
      <w:pPr>
        <w:pStyle w:val="Authors"/>
        <w:jc w:val="both"/>
        <w:rPr>
          <w:vertAlign w:val="superscript"/>
          <w:lang w:val="en-GB"/>
        </w:rPr>
      </w:pPr>
      <w:r w:rsidRPr="000234CF">
        <w:rPr>
          <w:b/>
          <w:lang w:val="en-GB"/>
        </w:rPr>
        <w:t>Authors:</w:t>
      </w:r>
      <w:r w:rsidRPr="000234CF">
        <w:rPr>
          <w:lang w:val="en-GB"/>
        </w:rPr>
        <w:t xml:space="preserve">  Rachel Dale</w:t>
      </w:r>
      <w:r>
        <w:rPr>
          <w:lang w:val="en-GB"/>
        </w:rPr>
        <w:t xml:space="preserve">, </w:t>
      </w:r>
      <w:proofErr w:type="spellStart"/>
      <w:r>
        <w:rPr>
          <w:lang w:val="en-GB"/>
        </w:rPr>
        <w:t>Friederike</w:t>
      </w:r>
      <w:proofErr w:type="spellEnd"/>
      <w:r>
        <w:rPr>
          <w:lang w:val="en-GB"/>
        </w:rPr>
        <w:t xml:space="preserve"> Range</w:t>
      </w:r>
      <w:r w:rsidRPr="000234CF">
        <w:rPr>
          <w:lang w:val="en-GB"/>
        </w:rPr>
        <w:t>, Laura Stott,</w:t>
      </w:r>
      <w:r w:rsidRPr="000234CF">
        <w:rPr>
          <w:color w:val="FF0000"/>
          <w:lang w:val="en-GB"/>
        </w:rPr>
        <w:t xml:space="preserve"> </w:t>
      </w:r>
      <w:r w:rsidRPr="000234CF">
        <w:rPr>
          <w:lang w:val="en-GB"/>
        </w:rPr>
        <w:t xml:space="preserve">Kurt </w:t>
      </w:r>
      <w:proofErr w:type="spellStart"/>
      <w:r w:rsidRPr="000234CF">
        <w:rPr>
          <w:lang w:val="en-GB"/>
        </w:rPr>
        <w:t>Kotrschal</w:t>
      </w:r>
      <w:proofErr w:type="spellEnd"/>
      <w:r w:rsidRPr="000234CF">
        <w:rPr>
          <w:lang w:val="en-GB"/>
        </w:rPr>
        <w:t>, Sarah Marshall-</w:t>
      </w:r>
      <w:proofErr w:type="spellStart"/>
      <w:r w:rsidRPr="000234CF">
        <w:rPr>
          <w:lang w:val="en-GB"/>
        </w:rPr>
        <w:t>Pescini</w:t>
      </w:r>
      <w:proofErr w:type="spellEnd"/>
    </w:p>
    <w:p w:rsidR="00270109" w:rsidRDefault="00270109" w:rsidP="00270109">
      <w:pPr>
        <w:pStyle w:val="Authors"/>
        <w:jc w:val="left"/>
      </w:pPr>
      <w:r>
        <w:rPr>
          <w:b/>
          <w:lang w:val="en-GB"/>
        </w:rPr>
        <w:t>Corresponding author</w:t>
      </w:r>
      <w:proofErr w:type="gramStart"/>
      <w:r>
        <w:rPr>
          <w:b/>
          <w:lang w:val="en-GB"/>
        </w:rPr>
        <w:t>:</w:t>
      </w:r>
      <w:proofErr w:type="gramEnd"/>
      <w:r>
        <w:rPr>
          <w:b/>
          <w:lang w:val="en-GB"/>
        </w:rPr>
        <w:br/>
      </w:r>
      <w:r w:rsidRPr="00DB3D1A">
        <w:t xml:space="preserve">Rachel Dale </w:t>
      </w:r>
      <w:r w:rsidRPr="00DB3D1A">
        <w:br/>
      </w:r>
      <w:hyperlink r:id="rId4" w:history="1">
        <w:r w:rsidRPr="00B96A5C">
          <w:rPr>
            <w:rStyle w:val="Hyperlink"/>
          </w:rPr>
          <w:t>rachel.dale@vetmeduni.ac.at</w:t>
        </w:r>
      </w:hyperlink>
    </w:p>
    <w:p w:rsidR="00270109" w:rsidRPr="00DB3D1A" w:rsidRDefault="00270109" w:rsidP="00270109">
      <w:pPr>
        <w:pStyle w:val="Authors"/>
        <w:jc w:val="left"/>
        <w:rPr>
          <w:b/>
          <w:lang w:val="en-GB"/>
        </w:rPr>
      </w:pPr>
      <w:r w:rsidRPr="000234CF">
        <w:rPr>
          <w:lang w:val="en-GB"/>
        </w:rPr>
        <w:t xml:space="preserve">Comparative Cognition, </w:t>
      </w:r>
      <w:proofErr w:type="spellStart"/>
      <w:r w:rsidRPr="000234CF">
        <w:rPr>
          <w:lang w:val="en-GB"/>
        </w:rPr>
        <w:t>Messerli</w:t>
      </w:r>
      <w:proofErr w:type="spellEnd"/>
      <w:r w:rsidRPr="000234CF">
        <w:rPr>
          <w:lang w:val="en-GB"/>
        </w:rPr>
        <w:t xml:space="preserve"> Research Institute, University of Veterinary Medicine, Medical University of Vienna, University of Vienna, Vienna, Austria. </w:t>
      </w:r>
    </w:p>
    <w:p w:rsidR="00270109" w:rsidRPr="000234CF" w:rsidRDefault="00270109" w:rsidP="00270109">
      <w:pPr>
        <w:pStyle w:val="Paragraph"/>
        <w:ind w:firstLine="0"/>
        <w:jc w:val="both"/>
        <w:rPr>
          <w:lang w:val="en-GB"/>
        </w:rPr>
      </w:pPr>
      <w:proofErr w:type="gramStart"/>
      <w:r w:rsidRPr="000234CF">
        <w:rPr>
          <w:lang w:val="en-GB"/>
        </w:rPr>
        <w:t xml:space="preserve">Wolf Science </w:t>
      </w:r>
      <w:proofErr w:type="spellStart"/>
      <w:r w:rsidRPr="000234CF">
        <w:rPr>
          <w:lang w:val="en-GB"/>
        </w:rPr>
        <w:t>Center</w:t>
      </w:r>
      <w:proofErr w:type="spellEnd"/>
      <w:r w:rsidRPr="000234CF">
        <w:rPr>
          <w:lang w:val="en-GB"/>
        </w:rPr>
        <w:t xml:space="preserve">, </w:t>
      </w:r>
      <w:proofErr w:type="spellStart"/>
      <w:r w:rsidRPr="000234CF">
        <w:rPr>
          <w:lang w:val="en-GB"/>
        </w:rPr>
        <w:t>Messerli</w:t>
      </w:r>
      <w:proofErr w:type="spellEnd"/>
      <w:r w:rsidRPr="000234CF">
        <w:rPr>
          <w:lang w:val="en-GB"/>
        </w:rPr>
        <w:t xml:space="preserve"> Research Institute, University of Veterinary Medicine, Vienna, Austria.</w:t>
      </w:r>
      <w:proofErr w:type="gramEnd"/>
    </w:p>
    <w:p w:rsidR="00270109" w:rsidRDefault="00270109" w:rsidP="00270109">
      <w:pPr>
        <w:rPr>
          <w:rFonts w:ascii="Times New Roman" w:hAnsi="Times New Roman" w:cs="Times New Roman"/>
          <w:sz w:val="24"/>
          <w:szCs w:val="24"/>
        </w:rPr>
      </w:pPr>
    </w:p>
    <w:p w:rsidR="00270109" w:rsidRPr="00270109" w:rsidRDefault="00270109" w:rsidP="002701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S4: The social relationship data for each dyad tested in the tolerance tests. </w:t>
      </w:r>
      <w:r>
        <w:rPr>
          <w:rFonts w:ascii="Times New Roman" w:hAnsi="Times New Roman" w:cs="Times New Roman"/>
          <w:sz w:val="24"/>
          <w:szCs w:val="24"/>
        </w:rPr>
        <w:t>All possible dyads were tested.</w:t>
      </w:r>
    </w:p>
    <w:tbl>
      <w:tblPr>
        <w:tblStyle w:val="TableGrid"/>
        <w:tblpPr w:leftFromText="180" w:rightFromText="180" w:vertAnchor="page" w:horzAnchor="margin" w:tblpY="9436"/>
        <w:tblW w:w="0" w:type="auto"/>
        <w:tblLook w:val="04A0"/>
      </w:tblPr>
      <w:tblGrid>
        <w:gridCol w:w="2376"/>
        <w:gridCol w:w="1473"/>
        <w:gridCol w:w="2067"/>
        <w:gridCol w:w="1992"/>
        <w:gridCol w:w="1668"/>
      </w:tblGrid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sz w:val="24"/>
                <w:szCs w:val="24"/>
              </w:rPr>
              <w:t>Dyad</w:t>
            </w:r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sz w:val="24"/>
                <w:szCs w:val="24"/>
              </w:rPr>
              <w:t>Sex combination</w:t>
            </w:r>
          </w:p>
        </w:tc>
        <w:tc>
          <w:tcPr>
            <w:tcW w:w="1992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Affiliation score</w:t>
            </w:r>
          </w:p>
        </w:tc>
        <w:tc>
          <w:tcPr>
            <w:tcW w:w="1668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Rank distance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Kaspar</w:t>
            </w:r>
            <w:proofErr w:type="spellEnd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-Aragorn</w:t>
            </w:r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M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4.65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Kaspar-Tala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2.07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6.19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Kaspar-Shima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Kaspar-Chitto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M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12.71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Aragorn-</w:t>
            </w: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Tala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Aragorn-</w:t>
            </w: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Shima</w:t>
            </w:r>
            <w:proofErr w:type="spellEnd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9.46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Aragorn-</w:t>
            </w: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Chitto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M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8.06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Tala-Shima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F -F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7.92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Tala-Chitto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7.92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Shima-Chitto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1.77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Nanuk</w:t>
            </w:r>
            <w:proofErr w:type="spellEnd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-Yukon</w:t>
            </w:r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2.77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Nanuk-Una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2.95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Yukon-</w:t>
            </w: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Una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F -F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2.85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Geronimo-</w:t>
            </w: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Amarok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M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Geronimo-Kenai</w:t>
            </w:r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M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Amarok</w:t>
            </w:r>
            <w:proofErr w:type="spellEnd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-Kenai</w:t>
            </w:r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M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Geronimo-Yukon</w:t>
            </w:r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6476">
              <w:rPr>
                <w:rFonts w:ascii="Times New Roman" w:hAnsi="Times New Roman" w:cs="Times New Roman"/>
                <w:i/>
                <w:sz w:val="24"/>
                <w:szCs w:val="24"/>
              </w:rPr>
              <w:t>Geronimo-</w:t>
            </w:r>
            <w:proofErr w:type="spellStart"/>
            <w:r w:rsidRPr="00E96476">
              <w:rPr>
                <w:rFonts w:ascii="Times New Roman" w:hAnsi="Times New Roman" w:cs="Times New Roman"/>
                <w:i/>
                <w:sz w:val="24"/>
                <w:szCs w:val="24"/>
              </w:rPr>
              <w:t>Wamblee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M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</w:tr>
      <w:tr w:rsidR="00270109" w:rsidRPr="00580B9A" w:rsidTr="00270109">
        <w:trPr>
          <w:trHeight w:val="445"/>
        </w:trPr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Yukon-</w:t>
            </w: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Wamblee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wolf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270109" w:rsidRPr="00580B9A" w:rsidTr="00270109">
        <w:trPr>
          <w:trHeight w:val="267"/>
        </w:trPr>
        <w:tc>
          <w:tcPr>
            <w:tcW w:w="2376" w:type="dxa"/>
            <w:shd w:val="clear" w:color="auto" w:fill="D9D9D9" w:themeFill="background1" w:themeFillShade="D9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14"/>
                <w:szCs w:val="14"/>
              </w:rPr>
            </w:pPr>
          </w:p>
        </w:tc>
        <w:tc>
          <w:tcPr>
            <w:tcW w:w="1473" w:type="dxa"/>
            <w:shd w:val="clear" w:color="auto" w:fill="D9D9D9" w:themeFill="background1" w:themeFillShade="D9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67" w:type="dxa"/>
            <w:shd w:val="clear" w:color="auto" w:fill="D9D9D9" w:themeFill="background1" w:themeFillShade="D9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92" w:type="dxa"/>
            <w:shd w:val="clear" w:color="auto" w:fill="D9D9D9" w:themeFill="background1" w:themeFillShade="D9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shd w:val="clear" w:color="auto" w:fill="D9D9D9" w:themeFill="background1" w:themeFillShade="D9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96476">
              <w:rPr>
                <w:rFonts w:ascii="Times New Roman" w:hAnsi="Times New Roman" w:cs="Times New Roman"/>
                <w:i/>
                <w:sz w:val="24"/>
                <w:szCs w:val="24"/>
              </w:rPr>
              <w:t>Maisha-Binti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dog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Asali</w:t>
            </w:r>
            <w:proofErr w:type="spellEnd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-Bora</w:t>
            </w:r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dog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3.37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Meru-Nia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dog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9.59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Nuru-Layla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dog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2.65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Nuru-Zuri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dog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M - 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4.57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270109" w:rsidRPr="00580B9A" w:rsidTr="00270109">
        <w:tc>
          <w:tcPr>
            <w:tcW w:w="2376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Layla-Zuri</w:t>
            </w:r>
            <w:proofErr w:type="spellEnd"/>
          </w:p>
        </w:tc>
        <w:tc>
          <w:tcPr>
            <w:tcW w:w="1473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dog</w:t>
            </w:r>
          </w:p>
        </w:tc>
        <w:tc>
          <w:tcPr>
            <w:tcW w:w="2067" w:type="dxa"/>
          </w:tcPr>
          <w:p w:rsidR="00270109" w:rsidRPr="00580B9A" w:rsidRDefault="00270109" w:rsidP="0027010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0B9A">
              <w:rPr>
                <w:rFonts w:ascii="Times New Roman" w:hAnsi="Times New Roman" w:cs="Times New Roman"/>
                <w:i/>
                <w:sz w:val="24"/>
                <w:szCs w:val="24"/>
              </w:rPr>
              <w:t>F -F</w:t>
            </w:r>
          </w:p>
        </w:tc>
        <w:tc>
          <w:tcPr>
            <w:tcW w:w="1992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6.43</w:t>
            </w:r>
          </w:p>
        </w:tc>
        <w:tc>
          <w:tcPr>
            <w:tcW w:w="1668" w:type="dxa"/>
          </w:tcPr>
          <w:p w:rsidR="00270109" w:rsidRPr="00B123CE" w:rsidRDefault="00270109" w:rsidP="002701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3CE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</w:tr>
    </w:tbl>
    <w:p w:rsidR="00132F23" w:rsidRDefault="00132F23"/>
    <w:sectPr w:rsidR="00132F23" w:rsidSect="00966C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A07AA"/>
    <w:rsid w:val="000170E2"/>
    <w:rsid w:val="000B5DDC"/>
    <w:rsid w:val="000D1E00"/>
    <w:rsid w:val="00115676"/>
    <w:rsid w:val="0012004C"/>
    <w:rsid w:val="00126810"/>
    <w:rsid w:val="00132F23"/>
    <w:rsid w:val="001657EA"/>
    <w:rsid w:val="001A0715"/>
    <w:rsid w:val="00222E86"/>
    <w:rsid w:val="002231F2"/>
    <w:rsid w:val="00270109"/>
    <w:rsid w:val="00283997"/>
    <w:rsid w:val="002B3F08"/>
    <w:rsid w:val="00317935"/>
    <w:rsid w:val="003415BA"/>
    <w:rsid w:val="003764D9"/>
    <w:rsid w:val="00422319"/>
    <w:rsid w:val="004848CB"/>
    <w:rsid w:val="00486525"/>
    <w:rsid w:val="0049190F"/>
    <w:rsid w:val="004A1438"/>
    <w:rsid w:val="004A2C2A"/>
    <w:rsid w:val="004A32CF"/>
    <w:rsid w:val="0050705E"/>
    <w:rsid w:val="00517497"/>
    <w:rsid w:val="00520DC4"/>
    <w:rsid w:val="0052202F"/>
    <w:rsid w:val="005673A7"/>
    <w:rsid w:val="00574048"/>
    <w:rsid w:val="0059664B"/>
    <w:rsid w:val="005E1DDF"/>
    <w:rsid w:val="005F5350"/>
    <w:rsid w:val="006044BA"/>
    <w:rsid w:val="007448AD"/>
    <w:rsid w:val="00751EBA"/>
    <w:rsid w:val="00752B62"/>
    <w:rsid w:val="007604EA"/>
    <w:rsid w:val="007A50F5"/>
    <w:rsid w:val="007C0E00"/>
    <w:rsid w:val="008904A8"/>
    <w:rsid w:val="008A2A8D"/>
    <w:rsid w:val="00966C0F"/>
    <w:rsid w:val="009C6F31"/>
    <w:rsid w:val="009D2384"/>
    <w:rsid w:val="009E59FB"/>
    <w:rsid w:val="00A122A4"/>
    <w:rsid w:val="00A615F6"/>
    <w:rsid w:val="00A87835"/>
    <w:rsid w:val="00AA07AA"/>
    <w:rsid w:val="00AC7F2E"/>
    <w:rsid w:val="00AE636D"/>
    <w:rsid w:val="00B539EB"/>
    <w:rsid w:val="00C07C18"/>
    <w:rsid w:val="00C771AD"/>
    <w:rsid w:val="00C92291"/>
    <w:rsid w:val="00D1577B"/>
    <w:rsid w:val="00D31428"/>
    <w:rsid w:val="00D43E36"/>
    <w:rsid w:val="00D515F6"/>
    <w:rsid w:val="00DF1825"/>
    <w:rsid w:val="00E01C40"/>
    <w:rsid w:val="00E07031"/>
    <w:rsid w:val="00E452DA"/>
    <w:rsid w:val="00E57B1D"/>
    <w:rsid w:val="00E66E8D"/>
    <w:rsid w:val="00E81B39"/>
    <w:rsid w:val="00E96476"/>
    <w:rsid w:val="00F40AB1"/>
    <w:rsid w:val="00FC3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7A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0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156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56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567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56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67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676"/>
    <w:rPr>
      <w:rFonts w:ascii="Tahoma" w:hAnsi="Tahoma" w:cs="Tahoma"/>
      <w:sz w:val="16"/>
      <w:szCs w:val="16"/>
      <w:lang w:val="en-GB"/>
    </w:rPr>
  </w:style>
  <w:style w:type="paragraph" w:customStyle="1" w:styleId="Authors">
    <w:name w:val="Authors"/>
    <w:basedOn w:val="Normal"/>
    <w:rsid w:val="00270109"/>
    <w:pPr>
      <w:spacing w:before="120"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Paragraph">
    <w:name w:val="Paragraph"/>
    <w:basedOn w:val="Normal"/>
    <w:rsid w:val="00270109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Hyperlink">
    <w:name w:val="Hyperlink"/>
    <w:basedOn w:val="DefaultParagraphFont"/>
    <w:uiPriority w:val="99"/>
    <w:unhideWhenUsed/>
    <w:rsid w:val="00270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chel.dale@vetmeduni.ac.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</dc:creator>
  <cp:lastModifiedBy>Rachel</cp:lastModifiedBy>
  <cp:revision>8</cp:revision>
  <dcterms:created xsi:type="dcterms:W3CDTF">2016-09-28T07:51:00Z</dcterms:created>
  <dcterms:modified xsi:type="dcterms:W3CDTF">2017-06-20T08:01:00Z</dcterms:modified>
</cp:coreProperties>
</file>