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705"/>
        <w:tblW w:w="99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6"/>
        <w:gridCol w:w="1463"/>
        <w:gridCol w:w="1276"/>
        <w:gridCol w:w="160"/>
        <w:gridCol w:w="832"/>
        <w:gridCol w:w="850"/>
        <w:gridCol w:w="709"/>
        <w:gridCol w:w="567"/>
        <w:gridCol w:w="567"/>
        <w:gridCol w:w="709"/>
        <w:gridCol w:w="567"/>
        <w:gridCol w:w="567"/>
      </w:tblGrid>
      <w:tr w:rsidRPr="00497DF0" w:rsidR="001628C1" w:rsidTr="30645F1B" w14:paraId="3C29ABC4" w14:textId="77777777">
        <w:trPr>
          <w:trHeight w:val="337"/>
        </w:trPr>
        <w:tc>
          <w:tcPr>
            <w:tcW w:w="991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shd w:val="clear" w:color="auto" w:fill="DDEBF7"/>
            <w:tcMar/>
            <w:hideMark/>
          </w:tcPr>
          <w:p w:rsidRPr="007F5EEB" w:rsidR="001628C1" w:rsidP="00D038C7" w:rsidRDefault="001628C1" w14:paraId="5EB761A4" w14:textId="617F8361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  <w:lang w:val="en-US" w:eastAsia="nb-NO"/>
              </w:rPr>
            </w:pPr>
            <w:r w:rsidRPr="30645F1B" w:rsidR="001628C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nb-NO"/>
              </w:rPr>
              <w:t xml:space="preserve">Supplementary Table </w:t>
            </w:r>
            <w:r w:rsidRPr="30645F1B" w:rsidR="0063384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nb-NO"/>
              </w:rPr>
              <w:t>2</w:t>
            </w:r>
            <w:r w:rsidRPr="30645F1B" w:rsidR="001628C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nb-NO"/>
              </w:rPr>
              <w:t>. Risk of postpartum h</w:t>
            </w:r>
            <w:r w:rsidRPr="30645F1B" w:rsidR="00EE7E3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nb-NO"/>
              </w:rPr>
              <w:t>em</w:t>
            </w:r>
            <w:r w:rsidRPr="30645F1B" w:rsidR="001628C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nb-NO"/>
              </w:rPr>
              <w:t xml:space="preserve">orrhage (PPH) </w:t>
            </w:r>
            <w:r w:rsidRPr="30645F1B" w:rsidR="004878B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nb-NO"/>
              </w:rPr>
              <w:t>(&gt;500 m</w:t>
            </w:r>
            <w:r w:rsidRPr="30645F1B" w:rsidR="0050164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nb-NO"/>
              </w:rPr>
              <w:t>l</w:t>
            </w:r>
            <w:r w:rsidRPr="30645F1B" w:rsidR="004878B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nb-NO"/>
              </w:rPr>
              <w:t xml:space="preserve">) </w:t>
            </w:r>
            <w:r w:rsidRPr="30645F1B" w:rsidR="001628C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nb-NO"/>
              </w:rPr>
              <w:t xml:space="preserve">according to maternal and pregnancy characteristics </w:t>
            </w:r>
          </w:p>
        </w:tc>
      </w:tr>
      <w:tr w:rsidRPr="00497DF0" w:rsidR="001628C1" w:rsidTr="30645F1B" w14:paraId="40000261" w14:textId="77777777">
        <w:trPr>
          <w:trHeight w:val="337"/>
        </w:trPr>
        <w:tc>
          <w:tcPr>
            <w:tcW w:w="31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4" w:space="0"/>
            </w:tcBorders>
            <w:shd w:val="clear" w:color="auto" w:fill="DDEBF7"/>
            <w:noWrap/>
            <w:tcMar/>
            <w:hideMark/>
          </w:tcPr>
          <w:p w:rsidRPr="007F5EEB" w:rsidR="001628C1" w:rsidP="00D038C7" w:rsidRDefault="001628C1" w14:paraId="25AF5A38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Exposure</w:t>
            </w:r>
            <w:proofErr w:type="spellEnd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 variable</w:t>
            </w:r>
          </w:p>
        </w:tc>
        <w:tc>
          <w:tcPr>
            <w:tcW w:w="6804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000000" w:themeColor="text1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1628C1" w:rsidP="00D038C7" w:rsidRDefault="001628C1" w14:paraId="0418A1B3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Outcome: PPH &gt;500 mL in current delivery</w:t>
            </w:r>
          </w:p>
        </w:tc>
      </w:tr>
      <w:tr w:rsidRPr="007F5EEB" w:rsidR="001628C1" w:rsidTr="30645F1B" w14:paraId="1F8DF6A8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DDEBF7"/>
            <w:noWrap/>
            <w:tcMar/>
            <w:vAlign w:val="center"/>
            <w:hideMark/>
          </w:tcPr>
          <w:p w:rsidRPr="007F5EEB" w:rsidR="001628C1" w:rsidP="00D038C7" w:rsidRDefault="001628C1" w14:paraId="5B681F79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Complication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DDEBF7"/>
            <w:noWrap/>
            <w:tcMar/>
            <w:hideMark/>
          </w:tcPr>
          <w:p w:rsidRPr="007F5EEB" w:rsidR="001628C1" w:rsidP="00D038C7" w:rsidRDefault="001628C1" w14:paraId="448C55CD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Previous</w:t>
            </w:r>
            <w:proofErr w:type="spellEnd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 PPH &gt;500 </w:t>
            </w: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mL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1628C1" w:rsidP="00D038C7" w:rsidRDefault="001628C1" w14:paraId="56C46214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Total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1628C1" w:rsidP="00D038C7" w:rsidRDefault="001628C1" w14:paraId="46F3737B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lang w:eastAsia="nb-NO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1628C1" w:rsidP="00D038C7" w:rsidRDefault="001628C1" w14:paraId="04A203D6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1628C1" w:rsidP="00D038C7" w:rsidRDefault="001628C1" w14:paraId="5679ED86" w14:textId="7777777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 xml:space="preserve">OR 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1628C1" w:rsidP="00D038C7" w:rsidRDefault="001628C1" w14:paraId="1E9A2425" w14:textId="7777777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95% CI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1628C1" w:rsidP="00D038C7" w:rsidRDefault="001628C1" w14:paraId="1A695997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aOR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themeColor="text1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1628C1" w:rsidP="00D038C7" w:rsidRDefault="001628C1" w14:paraId="569EA788" w14:textId="7777777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95% CI</w:t>
            </w:r>
          </w:p>
        </w:tc>
      </w:tr>
      <w:tr w:rsidRPr="007F5EEB" w:rsidR="00597820" w:rsidTr="30645F1B" w14:paraId="3DEF9415" w14:textId="77777777">
        <w:trPr>
          <w:trHeight w:val="337"/>
        </w:trPr>
        <w:tc>
          <w:tcPr>
            <w:tcW w:w="16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1628C1" w14:paraId="243C543D" w14:textId="1F392B64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An</w:t>
            </w:r>
            <w:r w:rsidRPr="007F5EEB" w:rsidR="00EE7E3E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em</w:t>
            </w: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ia</w:t>
            </w:r>
            <w:r w:rsidR="006E1D53">
              <w:rPr>
                <w:rFonts w:ascii="Times New Roman" w:hAnsi="Times New Roman" w:eastAsia="Times New Roman" w:cs="Times New Roman"/>
                <w:b/>
                <w:bCs/>
                <w:color w:val="000000"/>
                <w:vertAlign w:val="superscript"/>
                <w:lang w:eastAsia="nb-NO"/>
              </w:rPr>
              <w:t>a</w:t>
            </w:r>
            <w:proofErr w:type="spellEnd"/>
          </w:p>
        </w:tc>
        <w:tc>
          <w:tcPr>
            <w:tcW w:w="146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9786D6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C098F3C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5C8DEF0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61D9DD7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93D164D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78D4F9B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333B9A8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26665C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D5A838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4752A96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Pr="007F5EEB" w:rsidR="00597820" w:rsidTr="30645F1B" w14:paraId="2EC2F27D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B10D06F" w14:textId="267D9078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F18EDE5" w14:textId="5F48E4E2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A6B2D2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1 141 123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CB1000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75</w:t>
            </w:r>
            <w:r w:rsidRPr="007F5EEB">
              <w:rPr>
                <w:rFonts w:ascii="Times New Roman" w:hAnsi="Times New Roman" w:cs="Times New Roman"/>
              </w:rPr>
              <w:t> </w:t>
            </w: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097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D5AB68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6.58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C1841EA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C3CF9D1" w14:textId="0DA30416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A48A7D0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BA25C7D" w14:textId="541CFBE6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6D9DEA68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7DD7F67" w14:textId="2732EA9A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76D4BA9" w14:textId="400504FC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6FC89E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1194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143584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F9DA0B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10.80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D2A4925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1.72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A44D5A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1.43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DC6216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2.07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4FBE78B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1.22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EEEC71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9599B0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1.48</w:t>
            </w:r>
          </w:p>
        </w:tc>
      </w:tr>
      <w:tr w:rsidRPr="007F5EEB" w:rsidR="00597820" w:rsidTr="30645F1B" w14:paraId="45EAF36B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5E3689D2" w14:textId="740CD07F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6D5228CF" w14:textId="77F6F118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3F4802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102 737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5E4B12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22 962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16C26D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22.4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D1AD680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029EDA8" w14:textId="41E06CCD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38F31C7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1DA11D6" w14:textId="76F8984B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5988A92D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61891DF2" w14:textId="35E2888E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644EB117" w14:textId="0B469C70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9A60C5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233815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CF6323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34.7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BF022C5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1.85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672CD6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1.36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D3EBDE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B087727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1.50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ECFCF09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5466B20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2.05</w:t>
            </w:r>
          </w:p>
        </w:tc>
      </w:tr>
      <w:tr w:rsidRPr="007F5EEB" w:rsidR="00597820" w:rsidTr="30645F1B" w14:paraId="66F668CF" w14:textId="77777777">
        <w:trPr>
          <w:trHeight w:val="337"/>
        </w:trPr>
        <w:tc>
          <w:tcPr>
            <w:tcW w:w="31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ACF1B88" w14:textId="0E2EA6A8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Bleeding</w:t>
            </w:r>
            <w:proofErr w:type="spellEnd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 </w:t>
            </w: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disorder</w:t>
            </w:r>
            <w:r w:rsidR="006E1D53">
              <w:rPr>
                <w:rFonts w:ascii="Times New Roman" w:hAnsi="Times New Roman" w:eastAsia="Times New Roman" w:cs="Times New Roman"/>
                <w:b/>
                <w:bCs/>
                <w:color w:val="000000"/>
                <w:vertAlign w:val="superscript"/>
                <w:lang w:eastAsia="nb-NO"/>
              </w:rPr>
              <w:t>b</w:t>
            </w:r>
            <w:proofErr w:type="spellEnd"/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66017BC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F7B4D5B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8536F87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3EA7538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49FC3C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02597DB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D3F971B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B94CBE4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65E9E94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Pr="007F5EEB" w:rsidR="00597820" w:rsidTr="30645F1B" w14:paraId="4DCD3321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61FAD43" w14:textId="46EB16B2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8469192" w14:textId="7DEFFD82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64B6AA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1 138 416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6474FA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74 788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8C6877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6.57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348A280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42A07D8" w14:textId="59BABFC6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B7BC2EF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4C32774" w14:textId="20255AE6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57D26E33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42F5659" w14:textId="1746659C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7107A9C" w14:textId="6C9D0D3B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E3C8A3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3901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38E334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438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151C41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11.23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8DD9BDF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1.80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8B1A63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1.63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242243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1.99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E72EC40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1.07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9DE308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BF8EE1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1.18</w:t>
            </w:r>
          </w:p>
        </w:tc>
      </w:tr>
      <w:tr w:rsidRPr="007F5EEB" w:rsidR="00597820" w:rsidTr="30645F1B" w14:paraId="34359039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3EDA7AD0" w14:textId="1CBE67B4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5EA640B2" w14:textId="5A220061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B0CE34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102 243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877E2E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22 825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A477B2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22.3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34D31FB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008D281" w14:textId="6C5BFDD2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D807627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5C225EB" w14:textId="39F76B1C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708A2C3E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05EAAB42" w14:textId="62EB2D7F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16B8C092" w14:textId="128A5246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8C0605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73D493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52DB73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29.7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5DB8237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1.46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11F56C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1.24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A506E6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AA9218B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1.11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5789215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0.94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D891F7F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1.32</w:t>
            </w:r>
          </w:p>
        </w:tc>
      </w:tr>
      <w:tr w:rsidRPr="007F5EEB" w:rsidR="00597820" w:rsidTr="30645F1B" w14:paraId="76967C3D" w14:textId="77777777">
        <w:trPr>
          <w:trHeight w:val="337"/>
        </w:trPr>
        <w:tc>
          <w:tcPr>
            <w:tcW w:w="31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FD02FF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Chronic</w:t>
            </w:r>
            <w:proofErr w:type="spellEnd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 </w:t>
            </w: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hypertension</w:t>
            </w:r>
            <w:proofErr w:type="spellEnd"/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0CC46A1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7BE8818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377F96E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CA8BC56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04E251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0F24C03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A5AC26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6E1469C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B5E9567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Pr="007F5EEB" w:rsidR="00597820" w:rsidTr="30645F1B" w14:paraId="3A3E2356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62918B0" w14:textId="087F8CD0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1A4DA65" w14:textId="48CFB256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C5B595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1 138 690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77E3F6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74 793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1526CF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6.57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22B1BD1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5BADEB2" w14:textId="139AFC40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CFDFDBF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DDD9F88" w14:textId="63D4E05F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781E0FE8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CDE68B0" w14:textId="172D88B2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B632EF4" w14:textId="1CE9AF29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70D532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3627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53B090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433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4D55A6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11.94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7FA28F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1.93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30255C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1.74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BA0DF0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597CF93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1.56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C032CA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1.40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0D5760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1.72</w:t>
            </w:r>
          </w:p>
        </w:tc>
      </w:tr>
      <w:tr w:rsidRPr="007F5EEB" w:rsidR="00597820" w:rsidTr="30645F1B" w14:paraId="39455DEF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345532EA" w14:textId="0A518EED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438F09C2" w14:textId="64D4DBE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1762DA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102 440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DC1E87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22 876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2FECDD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22.3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42B203F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E7A4A94" w14:textId="3BCBE0C4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48BE196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D5D2446" w14:textId="78B0761F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05B50CB8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35315EC2" w14:textId="3DC707CE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420D1683" w14:textId="1E4CFD9D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B2577D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773E55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4326A8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31.2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D2DF67D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1.58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75608D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1.30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A9D8AA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8DDEAC9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1.34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484F5FE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BDDC3FF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1.63</w:t>
            </w:r>
          </w:p>
        </w:tc>
      </w:tr>
      <w:tr w:rsidRPr="007F5EEB" w:rsidR="00597820" w:rsidTr="30645F1B" w14:paraId="4A51D4AA" w14:textId="77777777">
        <w:trPr>
          <w:trHeight w:val="337"/>
        </w:trPr>
        <w:tc>
          <w:tcPr>
            <w:tcW w:w="43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C7CF153" w14:textId="2A14E71A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Pregestational</w:t>
            </w:r>
            <w:proofErr w:type="spellEnd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 diabetes </w:t>
            </w: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mellitus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042C5C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CA97DB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D47BD73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43BCFED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5A48733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3E369AC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659C387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CAED5EE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Pr="007F5EEB" w:rsidR="00597820" w:rsidTr="30645F1B" w14:paraId="0CEDD3DB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058695B" w14:textId="6DA6B3E2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ACE9B9B" w14:textId="249BAFD9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7F5EEB" w:rsidR="00597820" w:rsidP="00D038C7" w:rsidRDefault="00597820" w14:paraId="0334511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1 138 800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7F5EEB" w:rsidR="00597820" w:rsidP="00D038C7" w:rsidRDefault="00597820" w14:paraId="0917B9A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74 783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7F5EEB" w:rsidR="00597820" w:rsidP="00D038C7" w:rsidRDefault="00597820" w14:paraId="6E39C40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7F5EEB" w:rsidR="00597820" w:rsidP="00D038C7" w:rsidRDefault="00597820" w14:paraId="3923717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7F5EEB" w:rsidR="00597820" w:rsidP="00D038C7" w:rsidRDefault="00597820" w14:paraId="5FE785B8" w14:textId="177A9DEA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7F5EEB" w:rsidR="00597820" w:rsidP="00D038C7" w:rsidRDefault="00597820" w14:paraId="5001C207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CC1ABEF" w14:textId="24B08CC2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53A0A63B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AE53ED8" w14:textId="75B1C8E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7A8A67A" w14:textId="6EA83E14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7F5EEB" w:rsidR="00597820" w:rsidP="00D038C7" w:rsidRDefault="00597820" w14:paraId="4C07977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3517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7F5EEB" w:rsidR="00597820" w:rsidP="00D038C7" w:rsidRDefault="00597820" w14:paraId="5A4BC2A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443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7F5EEB" w:rsidR="00597820" w:rsidP="00D038C7" w:rsidRDefault="00597820" w14:paraId="27780AA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12.6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33DEEDA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2.05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A010BE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1.86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5321CD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E895D56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1.55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6CEA86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1.40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11F2A2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1.72</w:t>
            </w:r>
          </w:p>
        </w:tc>
      </w:tr>
      <w:tr w:rsidRPr="007F5EEB" w:rsidR="00597820" w:rsidTr="30645F1B" w14:paraId="36942A72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551608B6" w14:textId="25996D1B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495921CE" w14:textId="0B375188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  <w:vAlign w:val="bottom"/>
            <w:hideMark/>
          </w:tcPr>
          <w:p w:rsidRPr="007F5EEB" w:rsidR="00597820" w:rsidP="00D038C7" w:rsidRDefault="00597820" w14:paraId="7B72C70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102 404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  <w:vAlign w:val="bottom"/>
            <w:hideMark/>
          </w:tcPr>
          <w:p w:rsidRPr="007F5EEB" w:rsidR="00597820" w:rsidP="00D038C7" w:rsidRDefault="00597820" w14:paraId="7D4B618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22 858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  <w:vAlign w:val="bottom"/>
            <w:hideMark/>
          </w:tcPr>
          <w:p w:rsidRPr="007F5EEB" w:rsidR="00597820" w:rsidP="00D038C7" w:rsidRDefault="00597820" w14:paraId="4FE8E17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22.3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  <w:vAlign w:val="bottom"/>
            <w:hideMark/>
          </w:tcPr>
          <w:p w:rsidRPr="007F5EEB" w:rsidR="00597820" w:rsidP="00D038C7" w:rsidRDefault="00597820" w14:paraId="341F5ED7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  <w:vAlign w:val="bottom"/>
            <w:hideMark/>
          </w:tcPr>
          <w:p w:rsidRPr="007F5EEB" w:rsidR="00597820" w:rsidP="00D038C7" w:rsidRDefault="00597820" w14:paraId="5E1ADEC1" w14:textId="5608E443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7E078EA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95E0289" w14:textId="69F2685F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667C92A1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6D2D27BC" w14:textId="7232FA9C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785A4CB5" w14:textId="2D43CF78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tcMar/>
            <w:vAlign w:val="bottom"/>
            <w:hideMark/>
          </w:tcPr>
          <w:p w:rsidRPr="007F5EEB" w:rsidR="00597820" w:rsidP="00D038C7" w:rsidRDefault="00597820" w14:paraId="3B3DADD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523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tcMar/>
            <w:vAlign w:val="bottom"/>
            <w:hideMark/>
          </w:tcPr>
          <w:p w:rsidRPr="007F5EEB" w:rsidR="00597820" w:rsidP="00D038C7" w:rsidRDefault="00597820" w14:paraId="4844101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tcMar/>
            <w:vAlign w:val="bottom"/>
            <w:hideMark/>
          </w:tcPr>
          <w:p w:rsidRPr="007F5EEB" w:rsidR="00597820" w:rsidP="00D038C7" w:rsidRDefault="00597820" w14:paraId="76291DA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32.5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263D32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1.67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AA87B9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1.39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C9B77A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34A02EE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1.39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95F4651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71973CF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1.68</w:t>
            </w:r>
          </w:p>
        </w:tc>
      </w:tr>
      <w:tr w:rsidRPr="007F5EEB" w:rsidR="00597820" w:rsidTr="30645F1B" w14:paraId="0F4205E7" w14:textId="77777777">
        <w:trPr>
          <w:trHeight w:val="337"/>
        </w:trPr>
        <w:tc>
          <w:tcPr>
            <w:tcW w:w="31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41220CD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Gestational</w:t>
            </w:r>
            <w:proofErr w:type="spellEnd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 diabetes </w:t>
            </w: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mellitus</w:t>
            </w:r>
            <w:proofErr w:type="spellEnd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6812B0B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45D2548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46BFE4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E07537E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A1AF74B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78DCF16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64E6CD6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9B2328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448FDEB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Pr="007F5EEB" w:rsidR="00597820" w:rsidTr="30645F1B" w14:paraId="6735BD89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2E9271D" w14:textId="648D024E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58E6636" w14:textId="22D841F4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2F42E5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1 133 265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CA36C4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73 976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47E503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CD90994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35C2353" w14:textId="2E29B868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7F5EEB" w:rsidR="00597820" w:rsidP="00D038C7" w:rsidRDefault="00597820" w14:paraId="60C405C9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991534E" w14:textId="54B0B51B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400D6EFF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3B527AF" w14:textId="5063BBB9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7C0222B" w14:textId="43EC4D2B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0EB8AF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9052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73DDF5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1250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BAD273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13.8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CC6BF21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2.29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F9F0D6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2.16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3D2465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2.44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4E25A1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1.28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AA70B4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1.20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5699F3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1.36</w:t>
            </w:r>
          </w:p>
        </w:tc>
      </w:tr>
      <w:tr w:rsidRPr="007F5EEB" w:rsidR="00597820" w:rsidTr="30645F1B" w14:paraId="731CD315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5E68160F" w14:textId="0A7076DF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5A232D17" w14:textId="164C1E42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285BDE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100 947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FD3D62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22 352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CCBAB0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22.1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C6DE87D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63A9B28" w14:textId="7CB55CA9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15F510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56D748C" w14:textId="1A20B470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26A68F3F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33DAC920" w14:textId="644A49EE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6B628F7D" w14:textId="3E4917EF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F27977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1980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CEA56D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5117EA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34.1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B3551F2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1.82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795731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1.65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B6C88A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DC345F5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1.24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75FB94C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E5464AA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1.37</w:t>
            </w:r>
          </w:p>
        </w:tc>
      </w:tr>
      <w:tr w:rsidRPr="007F5EEB" w:rsidR="00597820" w:rsidTr="30645F1B" w14:paraId="037BC769" w14:textId="77777777">
        <w:trPr>
          <w:trHeight w:val="337"/>
        </w:trPr>
        <w:tc>
          <w:tcPr>
            <w:tcW w:w="16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ED23449" w14:textId="70F9D42A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1A5596A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eastAsia="nb-NO"/>
              </w:rPr>
              <w:t>Preeclampsia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12CAA8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99737B0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94046AF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1E4890E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76AC3FE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5ED9BF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784875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2496C06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5C20457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F2D2F48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Pr="007F5EEB" w:rsidR="00597820" w:rsidTr="30645F1B" w14:paraId="21E23193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E9DAA23" w14:textId="02C5D9BA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194D3E3" w14:textId="2213BE1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59176C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1 122 874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8862C1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73 324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E568E5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6.53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99EFECA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E7EF25D" w14:textId="3F89A906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724CEE7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AC42593" w14:textId="6B3540D8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1216E57B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D949E94" w14:textId="6F95B649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9948D39" w14:textId="6C36FA0A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2FAAE7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19 443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604784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1902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488171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9.78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3EA7D2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1.55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5D0636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1.48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681B07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1.63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85BCDD4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1.56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4F3F68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1.48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E44D7C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1.63</w:t>
            </w:r>
          </w:p>
        </w:tc>
      </w:tr>
      <w:tr w:rsidRPr="007F5EEB" w:rsidR="00597820" w:rsidTr="30645F1B" w14:paraId="0DB28077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136E60A6" w14:textId="2A15AFC5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0C7E864B" w14:textId="5EAC95CB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CF2916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100 994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0C047E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22 505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B93209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22.3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656191F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A2C3CED" w14:textId="6E6F512A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E2A3CD2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D45E6C2" w14:textId="75057BE7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72E13B14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13F6FC7F" w14:textId="519B2EA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05414E83" w14:textId="0F654E94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56D97C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1933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865BE1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523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23A1C5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27.1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A5D56D3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1.30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9D898B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1.17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568BBC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DF8C17E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1.29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B23F6CF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DC03C97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1.44</w:t>
            </w:r>
          </w:p>
        </w:tc>
      </w:tr>
      <w:tr w:rsidRPr="00671830" w:rsidR="00597820" w:rsidTr="30645F1B" w14:paraId="7FF90E6D" w14:textId="77777777">
        <w:trPr>
          <w:trHeight w:val="337"/>
        </w:trPr>
        <w:tc>
          <w:tcPr>
            <w:tcW w:w="43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5A46062" w14:textId="29D46F21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1A5596A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 w:eastAsia="nb-NO"/>
              </w:rPr>
              <w:t>Preeclampsia, delivery before 37 weeks</w:t>
            </w:r>
          </w:p>
        </w:tc>
        <w:tc>
          <w:tcPr>
            <w:tcW w:w="1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E125BA7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83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152FD8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7D4A7B7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432ED80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0CE0F10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C2477D4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E1607DD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E387470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6D7CDA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</w:tr>
      <w:tr w:rsidRPr="007F5EEB" w:rsidR="00597820" w:rsidTr="30645F1B" w14:paraId="11630FAC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0AB637C" w14:textId="32490331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A145781" w14:textId="110C249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96D9FF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1 </w:t>
            </w:r>
            <w:r w:rsidRPr="007F5EEB">
              <w:rPr>
                <w:rFonts w:ascii="Times New Roman" w:hAnsi="Times New Roman" w:cs="Times New Roman"/>
              </w:rPr>
              <w:t>139 693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D9EB81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74 947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D096A1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6.58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D384B2D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DFB2DA1" w14:textId="1F263342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8124EAF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E5B589A" w14:textId="178929EB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0CEFD806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05CF98D" w14:textId="694FC463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9DE5550" w14:textId="624F2790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17BB5A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2624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1F4AE7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279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2D6138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10.63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9B7E50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1.69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EDA265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1.49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1FEC26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1.91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574FCF4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1.66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418E91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1.46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AB2158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1.88</w:t>
            </w:r>
          </w:p>
        </w:tc>
      </w:tr>
      <w:tr w:rsidRPr="007F5EEB" w:rsidR="00597820" w:rsidTr="30645F1B" w14:paraId="25836E04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683F0FB5" w14:textId="4E7700B5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564A6F11" w14:textId="5DD1B09B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093B0A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102 655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CEBAE9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22 952</w:t>
            </w:r>
          </w:p>
        </w:tc>
        <w:tc>
          <w:tcPr>
            <w:tcW w:w="850" w:type="dxa"/>
            <w:tcBorders>
              <w:top w:val="nil"/>
              <w:left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896714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22.4</w:t>
            </w:r>
          </w:p>
        </w:tc>
        <w:tc>
          <w:tcPr>
            <w:tcW w:w="709" w:type="dxa"/>
            <w:tcBorders>
              <w:top w:val="nil"/>
              <w:left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E83ED6E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20D3175" w14:textId="709A6339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F2F375D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9EAF344" w14:textId="0419E608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39C15CE0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3E206206" w14:textId="1C204750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7B5D6076" w14:textId="033529B1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84A785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BF87E6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715D72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27.9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BEB29A9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1.35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7AA315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1.03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73343C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1.77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4BCD29C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1.24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AE87AEB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0.94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3C077D0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1.63</w:t>
            </w:r>
          </w:p>
        </w:tc>
      </w:tr>
      <w:tr w:rsidRPr="007F5EEB" w:rsidR="00597820" w:rsidTr="30645F1B" w14:paraId="6DDF64F4" w14:textId="77777777">
        <w:trPr>
          <w:trHeight w:val="337"/>
        </w:trPr>
        <w:tc>
          <w:tcPr>
            <w:tcW w:w="310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A14D00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Shoulder</w:t>
            </w:r>
            <w:proofErr w:type="spellEnd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 </w:t>
            </w: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dystocia</w:t>
            </w:r>
            <w:proofErr w:type="spellEnd"/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B7D371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DB66C8E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A6F543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BFE602E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8BC7FE7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283ADC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0AEF54D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305596B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F4464E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Pr="007F5EEB" w:rsidR="00597820" w:rsidTr="30645F1B" w14:paraId="0400F2BD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E30D496" w14:textId="6D8EEDBD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lastRenderedPageBreak/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258405B" w14:textId="2F026FD0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EA9AFF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1 132 619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ECF4B9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73 985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1941C6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A116904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4718720" w14:textId="6DDD62E3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2597FFC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D5B560D" w14:textId="20E962F8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075A1E22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36CF11C" w14:textId="0EC8256D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56A9EB4" w14:textId="08DF572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6574FF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9698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EA2571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1241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4F31FD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12.8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E1832F9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2.10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1684E1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1.97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988240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2.23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6DA839F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1.81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7F8404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1.70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9C5E11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1.93</w:t>
            </w:r>
          </w:p>
        </w:tc>
      </w:tr>
      <w:tr w:rsidRPr="007F5EEB" w:rsidR="00597820" w:rsidTr="30645F1B" w14:paraId="5F990B3F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2742B6D9" w14:textId="44B253D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456D7B06" w14:textId="2D707E26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415670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101 637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41D525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22 583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3EC268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22.2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58DC900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A6371A5" w14:textId="45A33307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40B9F35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A1AC234" w14:textId="34868C40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5BD1934A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0D515F3C" w14:textId="629169A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05BF3121" w14:textId="7C59A848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2CC788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1290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938E66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445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6ECC87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4D2D059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68FC7B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4EE7C9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C2EB260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1.76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67E00F1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AF6DEE4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1.99</w:t>
            </w:r>
          </w:p>
        </w:tc>
      </w:tr>
      <w:tr w:rsidRPr="007F5EEB" w:rsidR="00597820" w:rsidTr="30645F1B" w14:paraId="58AB23D1" w14:textId="77777777">
        <w:trPr>
          <w:trHeight w:val="337"/>
        </w:trPr>
        <w:tc>
          <w:tcPr>
            <w:tcW w:w="31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20C5C2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Vacuum</w:t>
            </w:r>
            <w:proofErr w:type="spellEnd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 </w:t>
            </w: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delivery</w:t>
            </w:r>
            <w:proofErr w:type="spellEnd"/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F37BE3F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88A69AE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104F62E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664FE8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B8472C0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333326D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E22510B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58BFDD8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696223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Pr="007F5EEB" w:rsidR="00597820" w:rsidTr="30645F1B" w14:paraId="6B321D42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889FD97" w14:textId="74C457EA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0D25C94" w14:textId="2A4BFBBE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136619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1 121 044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E4BF20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72 477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2907AD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BC464F7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82615F4" w14:textId="28BF4A05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8251D4F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19FD16E" w14:textId="6F68E771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72EFCE6A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C9964EF" w14:textId="2A461BA5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3C22939" w14:textId="224753B8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AB4480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21 273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13CD41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2749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5A261F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12.9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195C74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2.14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A0ADA9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2.06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D71A17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2.23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B4CF3D4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1.71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232E78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1.64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5E8116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1.78</w:t>
            </w:r>
          </w:p>
        </w:tc>
      </w:tr>
      <w:tr w:rsidRPr="007F5EEB" w:rsidR="00597820" w:rsidTr="30645F1B" w14:paraId="65FA3B45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74CEB556" w14:textId="76D52160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390F95C2" w14:textId="47DC2E4B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5F1148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99 506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CACA1A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21 946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5C383F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22.1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8AAD9A5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7B3DC03" w14:textId="4D876254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A0C3422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D6C7CBE" w14:textId="2683DA2E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24893E60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4BC0B363" w14:textId="54359DF6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3AAEB754" w14:textId="360443C2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BBBED9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3421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3970FD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1082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547EF0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31.6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3AA5277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1.64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82A4E1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1.52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A01837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1.77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71C78C5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1.35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A51D490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1.25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0547E97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1.46</w:t>
            </w:r>
          </w:p>
        </w:tc>
      </w:tr>
      <w:tr w:rsidRPr="007F5EEB" w:rsidR="00597820" w:rsidTr="30645F1B" w14:paraId="42AF570A" w14:textId="77777777">
        <w:trPr>
          <w:trHeight w:val="337"/>
        </w:trPr>
        <w:tc>
          <w:tcPr>
            <w:tcW w:w="31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2F2F2" w:themeFill="background1" w:themeFillShade="F2"/>
            <w:noWrap/>
            <w:tcMar/>
            <w:hideMark/>
          </w:tcPr>
          <w:p w:rsidRPr="007F5EEB" w:rsidR="00597820" w:rsidP="00D038C7" w:rsidRDefault="00597820" w14:paraId="402AA258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Forceps </w:t>
            </w: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delivery</w:t>
            </w:r>
            <w:proofErr w:type="spellEnd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2F2F2" w:themeFill="background1" w:themeFillShade="F2"/>
            <w:noWrap/>
            <w:tcMar/>
            <w:hideMark/>
          </w:tcPr>
          <w:p w:rsidRPr="007F5EEB" w:rsidR="00597820" w:rsidP="00D038C7" w:rsidRDefault="00597820" w14:paraId="3EA2F006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2F2F2" w:themeFill="background1" w:themeFillShade="F2"/>
            <w:noWrap/>
            <w:tcMar/>
            <w:hideMark/>
          </w:tcPr>
          <w:p w:rsidRPr="007F5EEB" w:rsidR="00597820" w:rsidP="00D038C7" w:rsidRDefault="00597820" w14:paraId="0BDED8CB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2F2F2" w:themeFill="background1" w:themeFillShade="F2"/>
            <w:noWrap/>
            <w:tcMar/>
            <w:hideMark/>
          </w:tcPr>
          <w:p w:rsidRPr="007F5EEB" w:rsidR="00597820" w:rsidP="00D038C7" w:rsidRDefault="00597820" w14:paraId="7F2FA993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2F2F2" w:themeFill="background1" w:themeFillShade="F2"/>
            <w:noWrap/>
            <w:tcMar/>
            <w:hideMark/>
          </w:tcPr>
          <w:p w:rsidRPr="007F5EEB" w:rsidR="00597820" w:rsidP="00D038C7" w:rsidRDefault="00597820" w14:paraId="628977B1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2F2F2" w:themeFill="background1" w:themeFillShade="F2"/>
            <w:noWrap/>
            <w:tcMar/>
            <w:hideMark/>
          </w:tcPr>
          <w:p w:rsidRPr="007F5EEB" w:rsidR="00597820" w:rsidP="00D038C7" w:rsidRDefault="00597820" w14:paraId="4EC1B4E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2F2F2" w:themeFill="background1" w:themeFillShade="F2"/>
            <w:noWrap/>
            <w:tcMar/>
            <w:hideMark/>
          </w:tcPr>
          <w:p w:rsidRPr="007F5EEB" w:rsidR="00597820" w:rsidP="00D038C7" w:rsidRDefault="00597820" w14:paraId="7846594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2F2F2" w:themeFill="background1" w:themeFillShade="F2"/>
            <w:noWrap/>
            <w:tcMar/>
            <w:hideMark/>
          </w:tcPr>
          <w:p w:rsidRPr="007F5EEB" w:rsidR="00597820" w:rsidP="00D038C7" w:rsidRDefault="00597820" w14:paraId="3DDB3A87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2F2F2" w:themeFill="background1" w:themeFillShade="F2"/>
            <w:noWrap/>
            <w:tcMar/>
            <w:hideMark/>
          </w:tcPr>
          <w:p w:rsidRPr="007F5EEB" w:rsidR="00597820" w:rsidP="00D038C7" w:rsidRDefault="00597820" w14:paraId="1E61292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noWrap/>
            <w:tcMar/>
            <w:hideMark/>
          </w:tcPr>
          <w:p w:rsidRPr="007F5EEB" w:rsidR="00597820" w:rsidP="00D038C7" w:rsidRDefault="00597820" w14:paraId="1073B9E6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Pr="007F5EEB" w:rsidR="00597820" w:rsidTr="30645F1B" w14:paraId="21DE9D20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BAAF419" w14:textId="52744E7A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8633846" w14:textId="64522C2A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172C36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1 135 180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ABFF8F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74 516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1BE5FA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F67D67E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69931B7" w14:textId="5DD4196A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 xml:space="preserve"> 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E151F8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EA7AE83" w14:textId="2B55E191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3A0E27DD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43E9DAD" w14:textId="0DE4F25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133F9E0" w14:textId="441FD413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205BBF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7137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1082E4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1E2FFF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9.9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C82F28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1.57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69F4E0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1.45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880843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1.70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55CCB29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1.79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3EA989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1.65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9EBE71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1.94</w:t>
            </w:r>
          </w:p>
        </w:tc>
      </w:tr>
      <w:tr w:rsidRPr="007F5EEB" w:rsidR="00597820" w:rsidTr="30645F1B" w14:paraId="5E29B89C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4C1C2B71" w14:textId="6DC75D50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6FBB65F0" w14:textId="6A3DCF3A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342AAD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102 238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FA1B1B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22 818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92C3DC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22.3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14B133F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152E5EE" w14:textId="2CDFDCBD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44BAD5C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66AE6EB" w14:textId="18BB3CC3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28D7F55E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019C2074" w14:textId="26151490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5D95A535" w14:textId="724B159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0EFBC6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81B415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8A6677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30.5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2DD3227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1.53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AD9D2C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1.30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1787A4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1.81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5F8E3E4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1.57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84B8EB4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1.33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5AE3FF2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1.86</w:t>
            </w:r>
          </w:p>
        </w:tc>
      </w:tr>
      <w:tr w:rsidRPr="00497DF0" w:rsidR="00597820" w:rsidTr="30645F1B" w14:paraId="08A1CF3D" w14:textId="77777777">
        <w:trPr>
          <w:trHeight w:val="337"/>
        </w:trPr>
        <w:tc>
          <w:tcPr>
            <w:tcW w:w="693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21D930D" w14:textId="7526A50D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Retained placenta/membranes or invasive placenta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39F13CB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8C723D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AB60E4D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54F5FBC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1189F3D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</w:tr>
      <w:tr w:rsidRPr="007F5EEB" w:rsidR="00597820" w:rsidTr="30645F1B" w14:paraId="3F561F74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298161A" w14:textId="05BA9611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F94AD19" w14:textId="5F278BBE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5C1872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1 107 247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C69B7C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64 220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EBD4A3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5.80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ED57E99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48FB304" w14:textId="23240159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7D35402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29092A2" w14:textId="1F616DCE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7D8E1124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6016D5F" w14:textId="384FB9BA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FCDB33F" w14:textId="1988D1FD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1625AA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35 070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53C2ED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11 006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0DE42F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31.38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9BC4C3B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7.42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7C5645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7.25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AA7A05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7.61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BBF2D09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6.85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02F567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6.68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314BC7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7.02</w:t>
            </w:r>
          </w:p>
        </w:tc>
      </w:tr>
      <w:tr w:rsidRPr="007F5EEB" w:rsidR="00597820" w:rsidTr="30645F1B" w14:paraId="70B5960E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4E34870A" w14:textId="7F771342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502D794D" w14:textId="05147AC4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B9363A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96 392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063C27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19 155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E28D26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19.9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F1CC4F0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C9BE2F2" w14:textId="37548022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35E3640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A768ABF" w14:textId="77BE2B02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55068221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014A890E" w14:textId="59EAD140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23789C34" w14:textId="2F687ED5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50D409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6535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874EEE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3873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8FE4C6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59.3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EC579CF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5.84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8DEE01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5.54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948207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F13031F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5.90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76BA096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5.59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6FCA302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6.23</w:t>
            </w:r>
          </w:p>
        </w:tc>
      </w:tr>
      <w:tr w:rsidRPr="007F5EEB" w:rsidR="00597820" w:rsidTr="30645F1B" w14:paraId="0F9B33BD" w14:textId="77777777">
        <w:trPr>
          <w:trHeight w:val="337"/>
        </w:trPr>
        <w:tc>
          <w:tcPr>
            <w:tcW w:w="8779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95934B2" w14:textId="212AF415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Obstetric</w:t>
            </w:r>
            <w:proofErr w:type="spellEnd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 trauma or </w:t>
            </w: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laceration</w:t>
            </w:r>
            <w:proofErr w:type="spellEnd"/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E474A9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0051FA0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Pr="007F5EEB" w:rsidR="00597820" w:rsidTr="30645F1B" w14:paraId="34D633C6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01CA1D1" w14:textId="541F3EB1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578A5B1" w14:textId="2FE24545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0795E2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1 112 020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B1ECD5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69 542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7B7AEF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6.25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CC0DE7A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BDCD46C" w14:textId="3FC47929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1CE128B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28509D0" w14:textId="5584EE40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58D32B4B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88D0A26" w14:textId="00FC997F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5CB17C3" w14:textId="15B668B6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B5B8A6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30 297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1D86C8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5684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6C74C5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18.76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6C92170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3.46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D14B28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3.35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E12EED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3.56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7628919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2.48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A3264B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2.40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A4F8CA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2.56</w:t>
            </w:r>
          </w:p>
        </w:tc>
      </w:tr>
      <w:tr w:rsidRPr="007F5EEB" w:rsidR="00597820" w:rsidTr="30645F1B" w14:paraId="19B53EC1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3830D39C" w14:textId="384822C0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4432C8B6" w14:textId="771D2193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B4ABB1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97 441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CF769E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21 010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AA7483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21.6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E896840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BD8AB65" w14:textId="2EE2F01E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Reference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2341336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B01A8CB" w14:textId="247F1318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33E11299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593535C6" w14:textId="50687CF3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695CC797" w14:textId="190B5963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761E3D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5486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16D9B5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4ED77A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51519A9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2.12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586653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FE62D3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C61C4AA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1.74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DC2893E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B18076A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1.84</w:t>
            </w:r>
          </w:p>
        </w:tc>
      </w:tr>
      <w:tr w:rsidRPr="007F5EEB" w:rsidR="00597820" w:rsidTr="30645F1B" w14:paraId="53728EDB" w14:textId="77777777">
        <w:trPr>
          <w:trHeight w:val="337"/>
        </w:trPr>
        <w:tc>
          <w:tcPr>
            <w:tcW w:w="31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C934E0C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Placental </w:t>
            </w: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abruption</w:t>
            </w:r>
            <w:proofErr w:type="spellEnd"/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A2613B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1CF9997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4441996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3966044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AF7E333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2D3F4D8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864C9B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D9BB473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966450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Pr="007F5EEB" w:rsidR="00597820" w:rsidTr="30645F1B" w14:paraId="3EB6DEC4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CDF50AE" w14:textId="251E9FFF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E271D58" w14:textId="71600DAA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D9D95C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1 137 154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188DBB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74 050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A61300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6.51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D7C59C1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7B956E7" w14:textId="742E865E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Reference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C4794A4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B7DA886" w14:textId="3A0C5151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4DD85C92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88CE6FD" w14:textId="4C5BF930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0862CF6" w14:textId="0BF62203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677A3E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5163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6D8644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1176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68D00C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22.78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A643A46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4.24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21C50B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3.96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350782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4.53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11E78EA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5.54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9116F7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5.18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CED120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5.93</w:t>
            </w:r>
          </w:p>
        </w:tc>
      </w:tr>
      <w:tr w:rsidRPr="007F5EEB" w:rsidR="00597820" w:rsidTr="30645F1B" w14:paraId="4F3F8919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00642D53" w14:textId="5E43B130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1E2B8C4A" w14:textId="794CD103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7B1C32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102 509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997C5D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22 842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E8CD44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22.3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BB91444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38C6B18" w14:textId="38791C13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Reference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CF57093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A3B47D4" w14:textId="059862DA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0A8C6821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537B724D" w14:textId="4CF559AC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41DCD53B" w14:textId="2808BC0B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FED096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418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38FA85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93AC4B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44.5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E9A4F0A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2.79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0D71E4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7B270E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3A2FEBA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3.51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F12FC1D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2.86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65EB681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4.31</w:t>
            </w:r>
          </w:p>
        </w:tc>
      </w:tr>
      <w:tr w:rsidRPr="007F5EEB" w:rsidR="00597820" w:rsidTr="30645F1B" w14:paraId="761E1226" w14:textId="77777777">
        <w:trPr>
          <w:trHeight w:val="337"/>
        </w:trPr>
        <w:tc>
          <w:tcPr>
            <w:tcW w:w="31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78377BB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Placenta </w:t>
            </w: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previa</w:t>
            </w:r>
            <w:proofErr w:type="spellEnd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9950E30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64E055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A2F42B3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21ECF68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3077E5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1873E09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C6382B6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09A56BC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BFE4EB3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Pr="007F5EEB" w:rsidR="00597820" w:rsidTr="30645F1B" w14:paraId="67996359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AAB35EF" w14:textId="1C92D8BA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5411507" w14:textId="02417BEE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CD0631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1 140 458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1774AD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74 860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87FFFE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6.56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1888E1E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9B3646C" w14:textId="32577C9D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Reference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22044CD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503A338" w14:textId="4214F12E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493A6C6C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2853C88" w14:textId="08D806C0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C6FCFCC" w14:textId="079D5F7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883AD4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1859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E9AC04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1CE3A1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19.69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F970196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3.49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F2495A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3.11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98F2B4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3.92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47BE80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4.53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0815F4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4.02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E3242D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5.09</w:t>
            </w:r>
          </w:p>
        </w:tc>
      </w:tr>
      <w:tr w:rsidRPr="007F5EEB" w:rsidR="00597820" w:rsidTr="30645F1B" w14:paraId="6FC6C2DB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615E47EB" w14:textId="066FE3F5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78F9F6A8" w14:textId="58728F84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87887A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102 750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2F854C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22 952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BD8301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22.3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FBA33EE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D741749" w14:textId="344925D3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Reference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9AE067D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3766329" w14:textId="38753D17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 xml:space="preserve">  </w:t>
            </w:r>
          </w:p>
        </w:tc>
      </w:tr>
      <w:tr w:rsidRPr="007F5EEB" w:rsidR="00597820" w:rsidTr="30645F1B" w14:paraId="77629740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372E36C8" w14:textId="074840B4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02F86DCD" w14:textId="2A02FEDE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F990E7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DCCBF8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2DC75C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42.9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E9F6E7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2.61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55DD24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B57C73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182DE14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3.28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48E6F38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2.40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74D9BE5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4.49</w:t>
            </w:r>
          </w:p>
        </w:tc>
      </w:tr>
      <w:tr w:rsidRPr="007F5EEB" w:rsidR="00597820" w:rsidTr="30645F1B" w14:paraId="164DA00D" w14:textId="77777777">
        <w:trPr>
          <w:trHeight w:val="337"/>
        </w:trPr>
        <w:tc>
          <w:tcPr>
            <w:tcW w:w="16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C516438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Dystocia</w:t>
            </w:r>
            <w:proofErr w:type="spellEnd"/>
            <w:r w:rsidRPr="007F5EEB">
              <w:rPr>
                <w:rFonts w:ascii="Times New Roman" w:hAnsi="Times New Roman" w:eastAsia="Times New Roman" w:cs="Times New Roman"/>
                <w:b/>
                <w:bCs/>
                <w:strike/>
                <w:color w:val="000000"/>
                <w:lang w:eastAsia="nb-NO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97E767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393569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66DFB3B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44BE380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E63498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2091B21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262C5AF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246BECB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F121AA8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4957F9E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Pr="007F5EEB" w:rsidR="00597820" w:rsidTr="30645F1B" w14:paraId="46BC7A5D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B01C96C" w14:textId="69552EA9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E98FEA3" w14:textId="0F89D7A8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E6D9B3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1 110 430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DE86B5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70 772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4869D03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6.37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E652333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90419DF" w14:textId="77777777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D613849" w14:textId="77777777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5B90BCE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706BC06" w14:textId="77777777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867F204" w14:textId="77777777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 </w:t>
            </w:r>
          </w:p>
        </w:tc>
      </w:tr>
      <w:tr w:rsidRPr="007F5EEB" w:rsidR="00597820" w:rsidTr="30645F1B" w14:paraId="3411E4A0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7AF25D0" w14:textId="77ACF52C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54A8936" w14:textId="48FFFFC2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77E9EA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31 887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F98614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4454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3D9A68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13.97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FD5936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2.38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F84CFE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2.31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527AF1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2.46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E74388E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2.40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BAA727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2.32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4F5C84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2.49</w:t>
            </w:r>
          </w:p>
        </w:tc>
      </w:tr>
      <w:tr w:rsidRPr="007F5EEB" w:rsidR="00597820" w:rsidTr="30645F1B" w14:paraId="7D021AD2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2D7C9FE0" w14:textId="43DA4562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210E0E5F" w14:textId="6F3BE470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34A1C9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98 349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D38A58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21 195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132F48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21.6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ADA9EC7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CE239F8" w14:textId="68AF98AE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DD6DC99" w14:textId="7DF401A1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A34F75B" w14:textId="04B56ADC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54D75345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DDEBF7"/>
            <w:noWrap/>
            <w:tcMar/>
            <w:hideMark/>
          </w:tcPr>
          <w:p w:rsidRPr="007F5EEB" w:rsidR="00597820" w:rsidP="00D038C7" w:rsidRDefault="00597820" w14:paraId="54CBF667" w14:textId="08589C08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2FB8C109" w14:textId="5D3E1D6F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DD23429" w14:textId="490B37CE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4578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427E41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1833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965D5A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40.0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2C1D085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2.44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0692CE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DED32D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FC3B85F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2.20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284E7AF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2.06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FB8EFE0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2.35</w:t>
            </w:r>
          </w:p>
        </w:tc>
      </w:tr>
      <w:tr w:rsidRPr="007F5EEB" w:rsidR="00597820" w:rsidTr="30645F1B" w14:paraId="63C6D852" w14:textId="77777777">
        <w:trPr>
          <w:trHeight w:val="337"/>
        </w:trPr>
        <w:tc>
          <w:tcPr>
            <w:tcW w:w="31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3A2514F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 xml:space="preserve">Live or perinatal </w:t>
            </w: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death</w:t>
            </w:r>
            <w:proofErr w:type="spellEnd"/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5163C5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211573A7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F02A14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32F262A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17BEB706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A801050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6DFE8A34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5908CF1F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41FEB73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Pr="007F5EEB" w:rsidR="00597820" w:rsidTr="30645F1B" w14:paraId="22B5D192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center"/>
            <w:hideMark/>
          </w:tcPr>
          <w:p w:rsidRPr="007F5EEB" w:rsidR="00597820" w:rsidP="00D038C7" w:rsidRDefault="00597820" w14:paraId="5E65B5DA" w14:textId="7777777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 xml:space="preserve">Live 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EFE53E4" w14:textId="69648DFA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DE5610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1 133 885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3C7B4C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74 415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F6F773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6.56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23E0811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62DF317" w14:textId="0128BF57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1BD377D9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4880F09" w14:textId="3381445F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00A07C17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343586E9" w14:textId="7777777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Stillborn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04856D51" w14:textId="26136AA4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DBF79A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5611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5AA71C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606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6DBBA0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10.80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67C9D7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1.73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5B1F96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1.58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7B9EB7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28A0DAB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2.13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53B14C4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1.96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6986D28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2.33</w:t>
            </w:r>
          </w:p>
        </w:tc>
      </w:tr>
      <w:tr w:rsidRPr="007F5EEB" w:rsidR="00597820" w:rsidTr="30645F1B" w14:paraId="23217128" w14:textId="77777777">
        <w:trPr>
          <w:trHeight w:val="694"/>
        </w:trPr>
        <w:tc>
          <w:tcPr>
            <w:tcW w:w="164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tcMar/>
            <w:hideMark/>
          </w:tcPr>
          <w:p w:rsidRPr="007F5EEB" w:rsidR="00597820" w:rsidP="00D038C7" w:rsidRDefault="00597820" w14:paraId="27C528B1" w14:textId="7777777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Early</w:t>
            </w:r>
            <w:proofErr w:type="spellEnd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 xml:space="preserve"> neonatal </w:t>
            </w: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death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597820" w:rsidP="00D038C7" w:rsidRDefault="00597820" w14:paraId="7ABF771A" w14:textId="7777777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  <w:p w:rsidRPr="007F5EEB" w:rsidR="00597820" w:rsidP="00D038C7" w:rsidRDefault="00597820" w14:paraId="6ECF82F3" w14:textId="75DEADD3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9DFA03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2821</w:t>
            </w:r>
          </w:p>
          <w:p w:rsidRPr="007F5EEB" w:rsidR="00597820" w:rsidP="00D038C7" w:rsidRDefault="00597820" w14:paraId="0311FBE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63F8AC6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205</w:t>
            </w:r>
          </w:p>
          <w:p w:rsidRPr="007F5EEB" w:rsidR="00597820" w:rsidP="00D038C7" w:rsidRDefault="00597820" w14:paraId="55FB823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CBFD77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7.27</w:t>
            </w:r>
          </w:p>
          <w:p w:rsidRPr="007F5EEB" w:rsidR="00597820" w:rsidP="00D038C7" w:rsidRDefault="00597820" w14:paraId="56BAD03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57D3C1B3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1.02</w:t>
            </w:r>
          </w:p>
          <w:p w:rsidRPr="007F5EEB" w:rsidR="00597820" w:rsidP="00D038C7" w:rsidRDefault="00597820" w14:paraId="71BACE6F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68E736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0.97</w:t>
            </w:r>
          </w:p>
          <w:p w:rsidRPr="007F5EEB" w:rsidR="00597820" w:rsidP="00D038C7" w:rsidRDefault="00597820" w14:paraId="41EF2D9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0FB4992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1.07</w:t>
            </w:r>
          </w:p>
          <w:p w:rsidRPr="007F5EEB" w:rsidR="00597820" w:rsidP="00D038C7" w:rsidRDefault="00597820" w14:paraId="1E652A5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2A162106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1.55</w:t>
            </w:r>
          </w:p>
          <w:p w:rsidRPr="007F5EEB" w:rsidR="00597820" w:rsidP="00D038C7" w:rsidRDefault="00597820" w14:paraId="2DFDBFB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AB0B5D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1.35</w:t>
            </w:r>
          </w:p>
          <w:p w:rsidRPr="007F5EEB" w:rsidR="00597820" w:rsidP="00D038C7" w:rsidRDefault="00597820" w14:paraId="683C8AD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597820" w:rsidP="00D038C7" w:rsidRDefault="00597820" w14:paraId="75A81C1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1.80</w:t>
            </w:r>
          </w:p>
          <w:p w:rsidRPr="007F5EEB" w:rsidR="00597820" w:rsidP="00D038C7" w:rsidRDefault="00597820" w14:paraId="4D49CBE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597820" w:rsidTr="30645F1B" w14:paraId="547C9312" w14:textId="77777777">
        <w:trPr>
          <w:trHeight w:val="317"/>
        </w:trPr>
        <w:tc>
          <w:tcPr>
            <w:tcW w:w="164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54FEE37F" w14:textId="7777777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 xml:space="preserve">Live </w:t>
            </w:r>
          </w:p>
        </w:tc>
        <w:tc>
          <w:tcPr>
            <w:tcW w:w="146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516A626A" w14:textId="7CA2FA5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94E7032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102 340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1331963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22 903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061C21C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22.38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160692A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0E5BC54" w14:textId="44F7119D">
            <w:pPr>
              <w:rPr>
                <w:rFonts w:ascii="Times New Roman" w:hAnsi="Times New Roman" w:eastAsia="Times New Roman" w:cs="Times New Roman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5876939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D619ACD" w14:textId="556B7D0D">
            <w:pPr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</w:p>
        </w:tc>
      </w:tr>
      <w:tr w:rsidRPr="007F5EEB" w:rsidR="00597820" w:rsidTr="30645F1B" w14:paraId="23E7F15F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A230942" w14:textId="7777777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Stillborn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3D26FC26" w14:textId="5BF7A6B6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BA4091C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435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EFE3FB3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ADEAFA2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20.92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C04D290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lang w:eastAsia="nb-NO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00EA9C3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0.94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7D939AAB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1.02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2A183A4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943E54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CBE845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1.05</w:t>
            </w:r>
          </w:p>
        </w:tc>
      </w:tr>
      <w:tr w:rsidRPr="007F5EEB" w:rsidR="00597820" w:rsidTr="30645F1B" w14:paraId="43A87804" w14:textId="77777777">
        <w:trPr>
          <w:trHeight w:val="694"/>
        </w:trPr>
        <w:tc>
          <w:tcPr>
            <w:tcW w:w="164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DDEBF7"/>
            <w:tcMar/>
            <w:hideMark/>
          </w:tcPr>
          <w:p w:rsidRPr="007F5EEB" w:rsidR="00597820" w:rsidP="00D038C7" w:rsidRDefault="00597820" w14:paraId="14239558" w14:textId="7777777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Early</w:t>
            </w:r>
            <w:proofErr w:type="spellEnd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 xml:space="preserve"> neonatal </w:t>
            </w: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death</w:t>
            </w:r>
            <w:proofErr w:type="spellEnd"/>
          </w:p>
        </w:tc>
        <w:tc>
          <w:tcPr>
            <w:tcW w:w="14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597820" w:rsidP="00D038C7" w:rsidRDefault="00597820" w14:paraId="0A1FE6FD" w14:textId="5360D609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4ED2672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152</w:t>
            </w:r>
          </w:p>
          <w:p w:rsidRPr="007F5EEB" w:rsidR="00597820" w:rsidP="00D038C7" w:rsidRDefault="00597820" w14:paraId="18E88F2D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2CC967D2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34</w:t>
            </w:r>
          </w:p>
          <w:p w:rsidRPr="007F5EEB" w:rsidR="00597820" w:rsidP="00D038C7" w:rsidRDefault="00597820" w14:paraId="45A0BF27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2D2092B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22.37</w:t>
            </w:r>
          </w:p>
          <w:p w:rsidRPr="007F5EEB" w:rsidR="00597820" w:rsidP="00D038C7" w:rsidRDefault="00597820" w14:paraId="0EB693D6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0D522AB9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1.01</w:t>
            </w:r>
          </w:p>
          <w:p w:rsidRPr="007F5EEB" w:rsidR="00597820" w:rsidP="00D038C7" w:rsidRDefault="00597820" w14:paraId="243DB49B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E46570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0.94</w:t>
            </w:r>
          </w:p>
          <w:p w:rsidRPr="007F5EEB" w:rsidR="00597820" w:rsidP="00D038C7" w:rsidRDefault="00597820" w14:paraId="1B8594A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6EA41D0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1.08</w:t>
            </w:r>
          </w:p>
          <w:p w:rsidRPr="007F5EEB" w:rsidR="00597820" w:rsidP="00D038C7" w:rsidRDefault="00597820" w14:paraId="28FACAB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383FD6C7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  <w:t>1.06</w:t>
            </w:r>
          </w:p>
          <w:p w:rsidRPr="007F5EEB" w:rsidR="00597820" w:rsidP="00D038C7" w:rsidRDefault="00597820" w14:paraId="041F5348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10205"/>
                <w:lang w:eastAsia="nb-N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40CAB378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0.99</w:t>
            </w:r>
          </w:p>
          <w:p w:rsidRPr="007F5EEB" w:rsidR="00597820" w:rsidP="00D038C7" w:rsidRDefault="00597820" w14:paraId="3B53D2EB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597820" w:rsidP="00D038C7" w:rsidRDefault="00597820" w14:paraId="19CF506C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10205"/>
                <w:lang w:eastAsia="nb-NO"/>
              </w:rPr>
              <w:t>1.13</w:t>
            </w:r>
          </w:p>
          <w:p w:rsidRPr="007F5EEB" w:rsidR="00597820" w:rsidP="00D038C7" w:rsidRDefault="00597820" w14:paraId="414D0AEA" w14:textId="77777777">
            <w:pPr>
              <w:jc w:val="right"/>
              <w:rPr>
                <w:rFonts w:ascii="Times New Roman" w:hAnsi="Times New Roman" w:eastAsia="Times New Roman" w:cs="Times New Roman"/>
                <w:color w:val="010205"/>
                <w:lang w:eastAsia="nb-NO"/>
              </w:rPr>
            </w:pPr>
          </w:p>
        </w:tc>
      </w:tr>
      <w:tr w:rsidRPr="005642B8" w:rsidR="00917BB3" w:rsidTr="30645F1B" w14:paraId="69841CBA" w14:textId="77777777">
        <w:trPr>
          <w:trHeight w:val="337"/>
        </w:trPr>
        <w:tc>
          <w:tcPr>
            <w:tcW w:w="31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A21699" w:rsidP="00D038C7" w:rsidRDefault="00597820" w14:paraId="31111675" w14:textId="32761AEC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 xml:space="preserve">Fetal sex in last </w:t>
            </w:r>
            <w:proofErr w:type="spellStart"/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pregnancy</w:t>
            </w:r>
            <w:r w:rsidR="006E1D53">
              <w:rPr>
                <w:rFonts w:ascii="Times New Roman" w:hAnsi="Times New Roman" w:eastAsia="Times New Roman" w:cs="Times New Roman"/>
                <w:b/>
                <w:bCs/>
                <w:color w:val="000000"/>
                <w:vertAlign w:val="superscript"/>
                <w:lang w:val="en-US" w:eastAsia="nb-NO"/>
              </w:rPr>
              <w:t>c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A21699" w:rsidP="00D038C7" w:rsidRDefault="00A21699" w14:paraId="77975AA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A21699" w:rsidP="00D038C7" w:rsidRDefault="00A21699" w14:paraId="047D6B79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A21699" w:rsidP="00D038C7" w:rsidRDefault="00A21699" w14:paraId="5A90BA6D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A21699" w:rsidP="00D038C7" w:rsidRDefault="00A21699" w14:paraId="7D4CCDA6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A21699" w:rsidP="00D038C7" w:rsidRDefault="00A21699" w14:paraId="067A4248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A21699" w:rsidP="00D038C7" w:rsidRDefault="00A21699" w14:paraId="1B4D8A11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A21699" w:rsidP="00D038C7" w:rsidRDefault="00A21699" w14:paraId="08B673B7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hideMark/>
          </w:tcPr>
          <w:p w:rsidRPr="007F5EEB" w:rsidR="00A21699" w:rsidP="00D038C7" w:rsidRDefault="00A21699" w14:paraId="5A81D62C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A21699" w:rsidP="00D038C7" w:rsidRDefault="00A21699" w14:paraId="420233A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 w:eastAsia="nb-NO"/>
              </w:rPr>
              <w:t> </w:t>
            </w:r>
          </w:p>
        </w:tc>
      </w:tr>
      <w:tr w:rsidRPr="007F5EEB" w:rsidR="00A21699" w:rsidTr="30645F1B" w14:paraId="3A795E56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center"/>
            <w:hideMark/>
          </w:tcPr>
          <w:p w:rsidRPr="007F5EEB" w:rsidR="00A21699" w:rsidP="00D038C7" w:rsidRDefault="00A21699" w14:paraId="0C4EF8F8" w14:textId="7777777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Female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A21699" w:rsidP="00D038C7" w:rsidRDefault="00A21699" w14:paraId="4CB1FD10" w14:textId="366022E1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634626C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555 917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154A839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37 675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66A66BB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6.78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197FA9CC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41AFB2F3" w14:textId="172F444A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0C70ECB2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0973CC82" w14:textId="329848D8">
            <w:pPr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</w:p>
        </w:tc>
      </w:tr>
      <w:tr w:rsidRPr="007F5EEB" w:rsidR="00917BB3" w:rsidTr="30645F1B" w14:paraId="6EFAD02D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center"/>
            <w:hideMark/>
          </w:tcPr>
          <w:p w:rsidRPr="007F5EEB" w:rsidR="00A21699" w:rsidP="00D038C7" w:rsidRDefault="00A21699" w14:paraId="5D24CB2D" w14:textId="7777777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Male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hideMark/>
          </w:tcPr>
          <w:p w:rsidRPr="007F5EEB" w:rsidR="00A21699" w:rsidP="00D038C7" w:rsidRDefault="00A21699" w14:paraId="6793778E" w14:textId="6B3714CF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1F5E663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586 371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0385225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37 545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2582C72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6.40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251E3C4B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0.94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13FBD40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0.93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3F01CEA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0.96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4361F320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0.87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1FB8E24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0.86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bottom"/>
            <w:hideMark/>
          </w:tcPr>
          <w:p w:rsidRPr="007F5EEB" w:rsidR="00A21699" w:rsidP="00D038C7" w:rsidRDefault="00A21699" w14:paraId="12CD747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0.88</w:t>
            </w:r>
          </w:p>
        </w:tc>
      </w:tr>
      <w:tr w:rsidRPr="007F5EEB" w:rsidR="00917BB3" w:rsidTr="30645F1B" w14:paraId="2AAA10F7" w14:textId="77777777">
        <w:trPr>
          <w:trHeight w:val="31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CD52D1" w:rsidP="00D038C7" w:rsidRDefault="00CD52D1" w14:paraId="2711365A" w14:textId="7777777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Female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hideMark/>
          </w:tcPr>
          <w:p w:rsidRPr="007F5EEB" w:rsidR="00CD52D1" w:rsidP="00D038C7" w:rsidRDefault="00CD52D1" w14:paraId="5A5ED2AA" w14:textId="26A9C028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tcMar/>
            <w:vAlign w:val="bottom"/>
            <w:hideMark/>
          </w:tcPr>
          <w:p w:rsidRPr="007F5EEB" w:rsidR="00CD52D1" w:rsidP="00D038C7" w:rsidRDefault="00CD52D1" w14:paraId="02C4B7E7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49 962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tcMar/>
            <w:vAlign w:val="bottom"/>
            <w:hideMark/>
          </w:tcPr>
          <w:p w:rsidRPr="007F5EEB" w:rsidR="00CD52D1" w:rsidP="00D038C7" w:rsidRDefault="00CD52D1" w14:paraId="4FCFBADC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11 420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tcMar/>
            <w:vAlign w:val="bottom"/>
            <w:hideMark/>
          </w:tcPr>
          <w:p w:rsidRPr="007F5EEB" w:rsidR="00CD52D1" w:rsidP="00D038C7" w:rsidRDefault="00CD52D1" w14:paraId="6F406EA0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22.86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CD52D1" w:rsidP="00D038C7" w:rsidRDefault="00CD52D1" w14:paraId="15E0E5C4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CD52D1" w:rsidP="00D038C7" w:rsidRDefault="00CD52D1" w14:paraId="4AC8AFFC" w14:textId="0B5B78BE">
            <w:pPr>
              <w:rPr>
                <w:rFonts w:ascii="Times New Roman" w:hAnsi="Times New Roman" w:eastAsia="Times New Roman" w:cs="Times New Roman"/>
                <w:lang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CD52D1" w:rsidP="00D038C7" w:rsidRDefault="00CD52D1" w14:paraId="10143496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lang w:eastAsia="nb-NO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CD52D1" w:rsidP="00D038C7" w:rsidRDefault="00CD52D1" w14:paraId="05ABCB7C" w14:textId="4F33CACB">
            <w:pPr>
              <w:rPr>
                <w:rFonts w:ascii="Times New Roman" w:hAnsi="Times New Roman" w:eastAsia="Times New Roman" w:cs="Times New Roman"/>
                <w:lang w:eastAsia="nb-NO"/>
              </w:rPr>
            </w:pPr>
          </w:p>
        </w:tc>
      </w:tr>
      <w:tr w:rsidRPr="007F5EEB" w:rsidR="00917BB3" w:rsidTr="30645F1B" w14:paraId="0C72B6C9" w14:textId="77777777">
        <w:trPr>
          <w:trHeight w:val="337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center"/>
            <w:hideMark/>
          </w:tcPr>
          <w:p w:rsidRPr="007F5EEB" w:rsidR="00CD52D1" w:rsidP="00D038C7" w:rsidRDefault="00CD52D1" w14:paraId="5959A10E" w14:textId="77777777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Male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hideMark/>
          </w:tcPr>
          <w:p w:rsidRPr="007F5EEB" w:rsidR="00CD52D1" w:rsidP="00D038C7" w:rsidRDefault="00CD52D1" w14:paraId="5E84814F" w14:textId="2A0E5191"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proofErr w:type="spellStart"/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9E1F2"/>
            <w:noWrap/>
            <w:tcMar/>
            <w:vAlign w:val="bottom"/>
            <w:hideMark/>
          </w:tcPr>
          <w:p w:rsidRPr="007F5EEB" w:rsidR="00CD52D1" w:rsidP="00D038C7" w:rsidRDefault="00CD52D1" w14:paraId="1C618AC5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52 964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9E1F2"/>
            <w:noWrap/>
            <w:tcMar/>
            <w:vAlign w:val="bottom"/>
            <w:hideMark/>
          </w:tcPr>
          <w:p w:rsidRPr="007F5EEB" w:rsidR="00CD52D1" w:rsidP="00D038C7" w:rsidRDefault="00CD52D1" w14:paraId="65155D96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11 608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9E1F2"/>
            <w:noWrap/>
            <w:tcMar/>
            <w:vAlign w:val="bottom"/>
            <w:hideMark/>
          </w:tcPr>
          <w:p w:rsidRPr="007F5EEB" w:rsidR="00CD52D1" w:rsidP="00D038C7" w:rsidRDefault="00CD52D1" w14:paraId="7FB44244" w14:textId="77777777">
            <w:pPr>
              <w:jc w:val="right"/>
              <w:rPr>
                <w:rFonts w:ascii="Times New Roman" w:hAnsi="Times New Roman" w:eastAsia="Times New Roman" w:cs="Times New Roman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lang w:eastAsia="nb-NO"/>
              </w:rPr>
              <w:t>21.92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CD52D1" w:rsidP="00D038C7" w:rsidRDefault="00CD52D1" w14:paraId="415F37CB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0.95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CD52D1" w:rsidP="00D038C7" w:rsidRDefault="00CD52D1" w14:paraId="7CEC41C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0.92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CD52D1" w:rsidP="00D038C7" w:rsidRDefault="00CD52D1" w14:paraId="0EA48A1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CD52D1" w:rsidP="00D038C7" w:rsidRDefault="00CD52D1" w14:paraId="59529F0C" w14:textId="7777777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nb-NO"/>
              </w:rPr>
              <w:t>0.89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CD52D1" w:rsidP="00D038C7" w:rsidRDefault="00CD52D1" w14:paraId="51AC718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0.86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/>
            <w:tcMar/>
            <w:vAlign w:val="bottom"/>
            <w:hideMark/>
          </w:tcPr>
          <w:p w:rsidRPr="007F5EEB" w:rsidR="00CD52D1" w:rsidP="00D038C7" w:rsidRDefault="00CD52D1" w14:paraId="5F8BACD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eastAsia="nb-NO"/>
              </w:rPr>
            </w:pPr>
            <w:r w:rsidRPr="007F5EEB">
              <w:rPr>
                <w:rFonts w:ascii="Times New Roman" w:hAnsi="Times New Roman" w:eastAsia="Times New Roman" w:cs="Times New Roman"/>
                <w:color w:val="000000"/>
                <w:lang w:eastAsia="nb-NO"/>
              </w:rPr>
              <w:t>0.91</w:t>
            </w:r>
          </w:p>
        </w:tc>
      </w:tr>
    </w:tbl>
    <w:p w:rsidR="006E1D53" w:rsidP="005642B8" w:rsidRDefault="38F3BCD6" w14:paraId="57C26321" w14:textId="0C035A81">
      <w:pPr>
        <w:spacing w:line="360" w:lineRule="auto"/>
        <w:ind w:left="-397"/>
        <w:rPr>
          <w:rFonts w:ascii="Times New Roman" w:hAnsi="Times New Roman" w:eastAsia="Times New Roman" w:cs="Times New Roman"/>
          <w:color w:val="000000"/>
          <w:lang w:val="en-US" w:eastAsia="nb-NO"/>
        </w:rPr>
      </w:pPr>
      <w:r w:rsidRPr="1D3FEE47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 xml:space="preserve">CI, confidence interval; </w:t>
      </w:r>
      <w:proofErr w:type="gramStart"/>
      <w:r w:rsidRPr="1D3FEE47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>OR,</w:t>
      </w:r>
      <w:proofErr w:type="gramEnd"/>
      <w:r w:rsidRPr="1D3FEE47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 xml:space="preserve"> odds ratio; </w:t>
      </w:r>
      <w:proofErr w:type="spellStart"/>
      <w:r w:rsidRPr="1D3FEE47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>aOR</w:t>
      </w:r>
      <w:proofErr w:type="spellEnd"/>
      <w:r w:rsidRPr="1D3FEE47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>, OR adjusted for marital status, period (1967–</w:t>
      </w:r>
      <w:r w:rsidRPr="1D3FEE47" w:rsidR="59F27FA4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 xml:space="preserve">            </w:t>
      </w:r>
      <w:r w:rsidRPr="1D3FEE47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 xml:space="preserve">1977, 1978–1987, 1988–1997, 1998–2007 and 2008–2017), maternal age, parity and WHO </w:t>
      </w:r>
      <w:r w:rsidRPr="1D3FEE47" w:rsidR="615DA377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 xml:space="preserve">          </w:t>
      </w:r>
      <w:r w:rsidRPr="1D3FEE47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>region of maternal birth</w:t>
      </w:r>
    </w:p>
    <w:p w:rsidR="006E1D53" w:rsidP="005642B8" w:rsidRDefault="2898EDAA" w14:paraId="6E1A2DFE" w14:textId="223120E0">
      <w:pPr>
        <w:spacing w:line="360" w:lineRule="auto"/>
        <w:ind w:left="-397"/>
        <w:rPr>
          <w:rFonts w:ascii="Times New Roman" w:hAnsi="Times New Roman" w:eastAsia="Times New Roman" w:cs="Times New Roman"/>
          <w:color w:val="000000"/>
          <w:lang w:val="en-US" w:eastAsia="nb-NO"/>
        </w:rPr>
      </w:pPr>
      <w:r w:rsidRPr="1D3FEE47">
        <w:rPr>
          <w:rFonts w:ascii="Times New Roman" w:hAnsi="Times New Roman" w:eastAsia="Times New Roman" w:cs="Times New Roman"/>
          <w:color w:val="000000" w:themeColor="text1"/>
          <w:vertAlign w:val="superscript"/>
          <w:lang w:val="en-US" w:eastAsia="nb-NO"/>
        </w:rPr>
        <w:t xml:space="preserve">a </w:t>
      </w:r>
      <w:r w:rsidRPr="1D3FEE47" w:rsidR="6F2400C2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>ICD-8 (international classification of diseases) codes 280–285; ICD-10 codes D50–D</w:t>
      </w:r>
      <w:proofErr w:type="gramStart"/>
      <w:r w:rsidRPr="1D3FEE47" w:rsidR="6F2400C2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 xml:space="preserve">53, </w:t>
      </w:r>
      <w:r w:rsidRPr="1D3FEE47" w:rsidR="52E80C9D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 xml:space="preserve">  </w:t>
      </w:r>
      <w:proofErr w:type="gramEnd"/>
      <w:r w:rsidRPr="1D3FEE47" w:rsidR="52E80C9D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 xml:space="preserve">          </w:t>
      </w:r>
      <w:r w:rsidRPr="1D3FEE47" w:rsidR="6F2400C2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>D55, D58–D61, D63 and D64</w:t>
      </w:r>
    </w:p>
    <w:p w:rsidR="006E1D53" w:rsidP="005642B8" w:rsidRDefault="2898EDAA" w14:paraId="6547D01A" w14:textId="6142E5FA">
      <w:pPr>
        <w:spacing w:line="360" w:lineRule="auto"/>
        <w:ind w:left="-397"/>
        <w:rPr>
          <w:rFonts w:ascii="Times New Roman" w:hAnsi="Times New Roman" w:eastAsia="Times New Roman" w:cs="Times New Roman"/>
          <w:color w:val="000000"/>
          <w:lang w:val="en-US" w:eastAsia="nb-NO"/>
        </w:rPr>
      </w:pPr>
      <w:r w:rsidRPr="1D3FEE47">
        <w:rPr>
          <w:rFonts w:ascii="Times New Roman" w:hAnsi="Times New Roman" w:eastAsia="Times New Roman" w:cs="Times New Roman"/>
          <w:color w:val="000000" w:themeColor="text1"/>
          <w:vertAlign w:val="superscript"/>
          <w:lang w:val="en-US" w:eastAsia="nb-NO"/>
        </w:rPr>
        <w:t xml:space="preserve">b </w:t>
      </w:r>
      <w:r w:rsidRPr="1D3FEE47" w:rsidR="6F2400C2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>ICD-8 codes 286–289; ICD-10 codes D56, D57, D62, D65–D77, O460, O670 and O723</w:t>
      </w:r>
    </w:p>
    <w:p w:rsidRPr="006E1D53" w:rsidR="00671830" w:rsidP="005642B8" w:rsidRDefault="2898EDAA" w14:paraId="0CE31882" w14:textId="06ACCB26">
      <w:pPr>
        <w:spacing w:line="360" w:lineRule="auto"/>
        <w:ind w:left="-397"/>
        <w:rPr>
          <w:rFonts w:ascii="Times New Roman" w:hAnsi="Times New Roman" w:eastAsia="Times New Roman" w:cs="Times New Roman"/>
          <w:color w:val="000000"/>
          <w:lang w:val="en-US" w:eastAsia="nb-NO"/>
        </w:rPr>
      </w:pPr>
      <w:r w:rsidRPr="1D3FEE47">
        <w:rPr>
          <w:rFonts w:ascii="Times New Roman" w:hAnsi="Times New Roman" w:eastAsia="Times New Roman" w:cs="Times New Roman"/>
          <w:color w:val="000000" w:themeColor="text1"/>
          <w:vertAlign w:val="superscript"/>
          <w:lang w:val="en-US" w:eastAsia="nb-NO"/>
        </w:rPr>
        <w:t xml:space="preserve">c </w:t>
      </w:r>
      <w:r w:rsidRPr="1D3FEE47" w:rsidR="6F2400C2">
        <w:rPr>
          <w:rFonts w:ascii="Times New Roman" w:hAnsi="Times New Roman" w:eastAsia="Times New Roman" w:cs="Times New Roman"/>
          <w:color w:val="000000" w:themeColor="text1"/>
          <w:lang w:val="en-US" w:eastAsia="nb-NO"/>
        </w:rPr>
        <w:t>also adjusted for birthweight. Unspecified or unrecorded sex in 30 newborns</w:t>
      </w:r>
    </w:p>
    <w:p w:rsidRPr="007F5EEB" w:rsidR="00671830" w:rsidP="1D3FEE47" w:rsidRDefault="00671830" w14:paraId="6AA0361E" w14:textId="77777777">
      <w:pPr>
        <w:ind w:left="-397"/>
        <w:rPr>
          <w:rFonts w:ascii="Times New Roman" w:hAnsi="Times New Roman" w:eastAsia="Times New Roman" w:cs="Times New Roman"/>
          <w:color w:val="000000"/>
          <w:lang w:val="en-US" w:eastAsia="nb-NO"/>
        </w:rPr>
      </w:pPr>
    </w:p>
    <w:sectPr w:rsidRPr="007F5EEB" w:rsidR="00671830" w:rsidSect="007D68AB">
      <w:footnotePr>
        <w:pos w:val="beneathText"/>
        <w:numFmt w:val="lowerLetter"/>
      </w:footnotePr>
      <w:endnotePr>
        <w:numFmt w:val="lowerLetter"/>
      </w:endnotePr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21C7" w:rsidP="001628C1" w:rsidRDefault="009521C7" w14:paraId="594FBE42" w14:textId="77777777">
      <w:r>
        <w:separator/>
      </w:r>
    </w:p>
  </w:endnote>
  <w:endnote w:type="continuationSeparator" w:id="0">
    <w:p w:rsidR="009521C7" w:rsidP="001628C1" w:rsidRDefault="009521C7" w14:paraId="137BB94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21C7" w:rsidP="001628C1" w:rsidRDefault="009521C7" w14:paraId="0D7BDB23" w14:textId="77777777">
      <w:r>
        <w:separator/>
      </w:r>
    </w:p>
  </w:footnote>
  <w:footnote w:type="continuationSeparator" w:id="0">
    <w:p w:rsidR="009521C7" w:rsidP="001628C1" w:rsidRDefault="009521C7" w14:paraId="087B4F11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lang="nb-NO" w:vendorID="64" w:dllVersion="0" w:nlCheck="1" w:checkStyle="0" w:appName="MSWord"/>
  <w:trackRevisions w:val="false"/>
  <w:defaultTabStop w:val="708"/>
  <w:hyphenationZone w:val="425"/>
  <w:characterSpacingControl w:val="doNotCompress"/>
  <w:savePreviewPicture/>
  <w:footnotePr>
    <w:pos w:val="beneathText"/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8C1"/>
    <w:rsid w:val="00002519"/>
    <w:rsid w:val="000273E8"/>
    <w:rsid w:val="00034137"/>
    <w:rsid w:val="000456A9"/>
    <w:rsid w:val="0007496A"/>
    <w:rsid w:val="000A4A81"/>
    <w:rsid w:val="000B2D92"/>
    <w:rsid w:val="000B5BC2"/>
    <w:rsid w:val="000B793B"/>
    <w:rsid w:val="000E22D3"/>
    <w:rsid w:val="000E3320"/>
    <w:rsid w:val="000F3C25"/>
    <w:rsid w:val="000F796C"/>
    <w:rsid w:val="0011560F"/>
    <w:rsid w:val="001166BE"/>
    <w:rsid w:val="00116AB8"/>
    <w:rsid w:val="00117B0F"/>
    <w:rsid w:val="001253D9"/>
    <w:rsid w:val="00143540"/>
    <w:rsid w:val="00156649"/>
    <w:rsid w:val="00161CD4"/>
    <w:rsid w:val="001628C1"/>
    <w:rsid w:val="00163434"/>
    <w:rsid w:val="00173279"/>
    <w:rsid w:val="00182608"/>
    <w:rsid w:val="00183318"/>
    <w:rsid w:val="00183E5C"/>
    <w:rsid w:val="00190C39"/>
    <w:rsid w:val="00195AEF"/>
    <w:rsid w:val="001962F0"/>
    <w:rsid w:val="001A312C"/>
    <w:rsid w:val="001D047A"/>
    <w:rsid w:val="001D4B00"/>
    <w:rsid w:val="001F6490"/>
    <w:rsid w:val="00235BD9"/>
    <w:rsid w:val="00237FAA"/>
    <w:rsid w:val="00246243"/>
    <w:rsid w:val="0027188D"/>
    <w:rsid w:val="002C315A"/>
    <w:rsid w:val="002D1F1C"/>
    <w:rsid w:val="002F0DD3"/>
    <w:rsid w:val="00301DC3"/>
    <w:rsid w:val="00302A37"/>
    <w:rsid w:val="0035413F"/>
    <w:rsid w:val="0035515D"/>
    <w:rsid w:val="00362349"/>
    <w:rsid w:val="00363D2D"/>
    <w:rsid w:val="003730FA"/>
    <w:rsid w:val="00382828"/>
    <w:rsid w:val="003E1728"/>
    <w:rsid w:val="003E2098"/>
    <w:rsid w:val="003E760D"/>
    <w:rsid w:val="00415E08"/>
    <w:rsid w:val="00440F73"/>
    <w:rsid w:val="004442B4"/>
    <w:rsid w:val="00446A07"/>
    <w:rsid w:val="0045123E"/>
    <w:rsid w:val="00457C3D"/>
    <w:rsid w:val="00463EA7"/>
    <w:rsid w:val="004871AF"/>
    <w:rsid w:val="004878B3"/>
    <w:rsid w:val="00497DF0"/>
    <w:rsid w:val="004B6389"/>
    <w:rsid w:val="0050164B"/>
    <w:rsid w:val="005140D2"/>
    <w:rsid w:val="00522233"/>
    <w:rsid w:val="00524C62"/>
    <w:rsid w:val="00527F86"/>
    <w:rsid w:val="00531C1A"/>
    <w:rsid w:val="00535367"/>
    <w:rsid w:val="00544C67"/>
    <w:rsid w:val="00556CC6"/>
    <w:rsid w:val="00561C2B"/>
    <w:rsid w:val="005642B8"/>
    <w:rsid w:val="00597820"/>
    <w:rsid w:val="005A0961"/>
    <w:rsid w:val="005A0E2B"/>
    <w:rsid w:val="005B0542"/>
    <w:rsid w:val="005B0FB2"/>
    <w:rsid w:val="005E05BA"/>
    <w:rsid w:val="005F68CF"/>
    <w:rsid w:val="00622D99"/>
    <w:rsid w:val="0062385F"/>
    <w:rsid w:val="006268E6"/>
    <w:rsid w:val="00633844"/>
    <w:rsid w:val="00635DB1"/>
    <w:rsid w:val="00637C2B"/>
    <w:rsid w:val="006506EF"/>
    <w:rsid w:val="00654912"/>
    <w:rsid w:val="0066480F"/>
    <w:rsid w:val="00671830"/>
    <w:rsid w:val="00672B9F"/>
    <w:rsid w:val="00674388"/>
    <w:rsid w:val="0069511D"/>
    <w:rsid w:val="006C63BD"/>
    <w:rsid w:val="006E1D53"/>
    <w:rsid w:val="006F0A86"/>
    <w:rsid w:val="006F2A17"/>
    <w:rsid w:val="0071128C"/>
    <w:rsid w:val="00730AEA"/>
    <w:rsid w:val="0073749B"/>
    <w:rsid w:val="0075162D"/>
    <w:rsid w:val="00751E77"/>
    <w:rsid w:val="00754A77"/>
    <w:rsid w:val="007672FD"/>
    <w:rsid w:val="007847E7"/>
    <w:rsid w:val="00784C88"/>
    <w:rsid w:val="007B0328"/>
    <w:rsid w:val="007C0ACB"/>
    <w:rsid w:val="007D68AB"/>
    <w:rsid w:val="007E7D8E"/>
    <w:rsid w:val="007F2C32"/>
    <w:rsid w:val="007F5795"/>
    <w:rsid w:val="007F5EEB"/>
    <w:rsid w:val="00811CD8"/>
    <w:rsid w:val="00815A3E"/>
    <w:rsid w:val="008219C6"/>
    <w:rsid w:val="008235B8"/>
    <w:rsid w:val="008408BB"/>
    <w:rsid w:val="0087531E"/>
    <w:rsid w:val="008807A7"/>
    <w:rsid w:val="0088172A"/>
    <w:rsid w:val="00884BA0"/>
    <w:rsid w:val="008A1370"/>
    <w:rsid w:val="008A45EF"/>
    <w:rsid w:val="008A5BC3"/>
    <w:rsid w:val="008A7437"/>
    <w:rsid w:val="008B23C6"/>
    <w:rsid w:val="008B7B46"/>
    <w:rsid w:val="008E268A"/>
    <w:rsid w:val="008E716C"/>
    <w:rsid w:val="008F0EAD"/>
    <w:rsid w:val="00900E29"/>
    <w:rsid w:val="00917BB3"/>
    <w:rsid w:val="00931523"/>
    <w:rsid w:val="00933704"/>
    <w:rsid w:val="009521C7"/>
    <w:rsid w:val="00954451"/>
    <w:rsid w:val="00954682"/>
    <w:rsid w:val="009554EE"/>
    <w:rsid w:val="00966E73"/>
    <w:rsid w:val="00974769"/>
    <w:rsid w:val="00980D77"/>
    <w:rsid w:val="00990657"/>
    <w:rsid w:val="00991370"/>
    <w:rsid w:val="009A1154"/>
    <w:rsid w:val="009A6E11"/>
    <w:rsid w:val="009B29FA"/>
    <w:rsid w:val="009D6152"/>
    <w:rsid w:val="00A04330"/>
    <w:rsid w:val="00A06301"/>
    <w:rsid w:val="00A11AF0"/>
    <w:rsid w:val="00A21699"/>
    <w:rsid w:val="00A305E8"/>
    <w:rsid w:val="00A354A1"/>
    <w:rsid w:val="00A41D5D"/>
    <w:rsid w:val="00A72E20"/>
    <w:rsid w:val="00A7448E"/>
    <w:rsid w:val="00AB1607"/>
    <w:rsid w:val="00AB66D9"/>
    <w:rsid w:val="00AB74DC"/>
    <w:rsid w:val="00AC3AAA"/>
    <w:rsid w:val="00AF0F22"/>
    <w:rsid w:val="00B02457"/>
    <w:rsid w:val="00B0268C"/>
    <w:rsid w:val="00B028CE"/>
    <w:rsid w:val="00B10909"/>
    <w:rsid w:val="00B10C2E"/>
    <w:rsid w:val="00B1442B"/>
    <w:rsid w:val="00B205C0"/>
    <w:rsid w:val="00B258B9"/>
    <w:rsid w:val="00B30B0D"/>
    <w:rsid w:val="00B316BC"/>
    <w:rsid w:val="00B5578C"/>
    <w:rsid w:val="00B67049"/>
    <w:rsid w:val="00BA2898"/>
    <w:rsid w:val="00BC4614"/>
    <w:rsid w:val="00BD797B"/>
    <w:rsid w:val="00BE6589"/>
    <w:rsid w:val="00BF4F70"/>
    <w:rsid w:val="00BF58E8"/>
    <w:rsid w:val="00C01383"/>
    <w:rsid w:val="00C12291"/>
    <w:rsid w:val="00C35ECB"/>
    <w:rsid w:val="00C53267"/>
    <w:rsid w:val="00C605D0"/>
    <w:rsid w:val="00CB54A7"/>
    <w:rsid w:val="00CC4C6B"/>
    <w:rsid w:val="00CD3983"/>
    <w:rsid w:val="00CD52D1"/>
    <w:rsid w:val="00CD5B52"/>
    <w:rsid w:val="00D00C41"/>
    <w:rsid w:val="00D038C7"/>
    <w:rsid w:val="00D068EE"/>
    <w:rsid w:val="00D22A61"/>
    <w:rsid w:val="00D36A7D"/>
    <w:rsid w:val="00D45AB6"/>
    <w:rsid w:val="00D53537"/>
    <w:rsid w:val="00D6345B"/>
    <w:rsid w:val="00D6380F"/>
    <w:rsid w:val="00D63F55"/>
    <w:rsid w:val="00D6776A"/>
    <w:rsid w:val="00D74B58"/>
    <w:rsid w:val="00D971FB"/>
    <w:rsid w:val="00DA7D80"/>
    <w:rsid w:val="00DD13C6"/>
    <w:rsid w:val="00DE727E"/>
    <w:rsid w:val="00E20480"/>
    <w:rsid w:val="00E5056C"/>
    <w:rsid w:val="00E510CD"/>
    <w:rsid w:val="00E65F7F"/>
    <w:rsid w:val="00E72A96"/>
    <w:rsid w:val="00E8163E"/>
    <w:rsid w:val="00E825B7"/>
    <w:rsid w:val="00E867AE"/>
    <w:rsid w:val="00EA4154"/>
    <w:rsid w:val="00EE7E3E"/>
    <w:rsid w:val="00F33905"/>
    <w:rsid w:val="00F3666E"/>
    <w:rsid w:val="00F374CB"/>
    <w:rsid w:val="00F61952"/>
    <w:rsid w:val="00F61DB3"/>
    <w:rsid w:val="00FB020A"/>
    <w:rsid w:val="00FC077D"/>
    <w:rsid w:val="00FE5D48"/>
    <w:rsid w:val="00FF0455"/>
    <w:rsid w:val="00FF6D8E"/>
    <w:rsid w:val="029145EA"/>
    <w:rsid w:val="03148096"/>
    <w:rsid w:val="0425CBA1"/>
    <w:rsid w:val="04744798"/>
    <w:rsid w:val="0E89F23B"/>
    <w:rsid w:val="1385CEC6"/>
    <w:rsid w:val="13A09FD9"/>
    <w:rsid w:val="156A90B8"/>
    <w:rsid w:val="16A51102"/>
    <w:rsid w:val="1A5596A1"/>
    <w:rsid w:val="1D3FEE47"/>
    <w:rsid w:val="22E026FE"/>
    <w:rsid w:val="22F0EF58"/>
    <w:rsid w:val="2898EDAA"/>
    <w:rsid w:val="30645F1B"/>
    <w:rsid w:val="34819BCA"/>
    <w:rsid w:val="38F3BCD6"/>
    <w:rsid w:val="3ADB7492"/>
    <w:rsid w:val="3DFF47BA"/>
    <w:rsid w:val="4611A175"/>
    <w:rsid w:val="498AE9BA"/>
    <w:rsid w:val="4AC30743"/>
    <w:rsid w:val="4DBC0A0A"/>
    <w:rsid w:val="527A1271"/>
    <w:rsid w:val="52E80C9D"/>
    <w:rsid w:val="59F27FA4"/>
    <w:rsid w:val="5B4268AA"/>
    <w:rsid w:val="615DA377"/>
    <w:rsid w:val="64D02293"/>
    <w:rsid w:val="655AA7E9"/>
    <w:rsid w:val="6A5DFCF0"/>
    <w:rsid w:val="6F2400C2"/>
    <w:rsid w:val="768C2683"/>
    <w:rsid w:val="76EB545B"/>
    <w:rsid w:val="788724BC"/>
    <w:rsid w:val="7C2AA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2053E"/>
  <w15:chartTrackingRefBased/>
  <w15:docId w15:val="{22B3ACD8-CF32-435D-BB98-5C19C81C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28C1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8C1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628C1"/>
    <w:rPr>
      <w:rFonts w:ascii="Times New Roman" w:hAnsi="Times New Roman" w:cs="Times New Roman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rsid w:val="001628C1"/>
    <w:pPr>
      <w:spacing w:line="240" w:lineRule="exact"/>
      <w:ind w:left="227" w:hanging="227"/>
    </w:pPr>
    <w:rPr>
      <w:rFonts w:ascii="Times New Roman" w:hAnsi="Times New Roman" w:cs="Times New Roman"/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rsid w:val="001628C1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1628C1"/>
    <w:rPr>
      <w:b/>
      <w:bdr w:val="none" w:color="auto" w:sz="0" w:space="0"/>
      <w:shd w:val="clear" w:color="auto" w:fill="FFFF00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628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8C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628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8C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628C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28C1"/>
  </w:style>
  <w:style w:type="paragraph" w:styleId="ListParagraph">
    <w:name w:val="List Paragraph"/>
    <w:basedOn w:val="Normal"/>
    <w:uiPriority w:val="34"/>
    <w:qFormat/>
    <w:rsid w:val="008B7B4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A1154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9A11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11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customXml" Target="../customXml/item3.xml" Id="rId10" /><Relationship Type="http://schemas.openxmlformats.org/officeDocument/2006/relationships/footnotes" Target="footnote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B87E92948604696DC5495F677B99C" ma:contentTypeVersion="8" ma:contentTypeDescription="Create a new document." ma:contentTypeScope="" ma:versionID="23647d4f8bd144043bf9c44a06ea84a9">
  <xsd:schema xmlns:xsd="http://www.w3.org/2001/XMLSchema" xmlns:xs="http://www.w3.org/2001/XMLSchema" xmlns:p="http://schemas.microsoft.com/office/2006/metadata/properties" xmlns:ns2="c36c38dc-6e0d-45c4-902a-db00d03c8b6b" targetNamespace="http://schemas.microsoft.com/office/2006/metadata/properties" ma:root="true" ma:fieldsID="29945b3948800a12175825053f3b7c0a" ns2:_="">
    <xsd:import namespace="c36c38dc-6e0d-45c4-902a-db00d03c8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c38dc-6e0d-45c4-902a-db00d03c8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2E2F0B-BE64-4029-9D67-D2717BEB2C15}"/>
</file>

<file path=customXml/itemProps2.xml><?xml version="1.0" encoding="utf-8"?>
<ds:datastoreItem xmlns:ds="http://schemas.openxmlformats.org/officeDocument/2006/customXml" ds:itemID="{3110FC57-2FBD-45BE-9810-6D2F617F877A}"/>
</file>

<file path=customXml/itemProps3.xml><?xml version="1.0" encoding="utf-8"?>
<ds:datastoreItem xmlns:ds="http://schemas.openxmlformats.org/officeDocument/2006/customXml" ds:itemID="{AC6B30F1-2F72-464B-B966-1900E7963DD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Lorentz Erland Linde</dc:creator>
  <keywords/>
  <dc:description/>
  <lastModifiedBy>Lorentz Erland Linde</lastModifiedBy>
  <revision>10</revision>
  <dcterms:created xsi:type="dcterms:W3CDTF">2021-02-25T16:14:00.0000000Z</dcterms:created>
  <dcterms:modified xsi:type="dcterms:W3CDTF">2021-05-04T12:09:18.7083561Z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0x010100ADCB87E92948604696DC5495F677B99C</vt:lpwstr>
  </property>
</Properties>
</file>