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708AB" w14:textId="0704FDF5" w:rsidR="00617A20" w:rsidRPr="00617A20" w:rsidRDefault="00617A20" w:rsidP="00617A20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17A20">
        <w:rPr>
          <w:rFonts w:ascii="Arial" w:hAnsi="Arial" w:cs="Arial"/>
          <w:sz w:val="20"/>
          <w:szCs w:val="20"/>
          <w:lang w:val="en-US"/>
        </w:rPr>
        <w:t>Supplementary Table 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"/>
        <w:gridCol w:w="186"/>
        <w:gridCol w:w="743"/>
        <w:gridCol w:w="186"/>
        <w:gridCol w:w="691"/>
        <w:gridCol w:w="205"/>
        <w:gridCol w:w="548"/>
        <w:gridCol w:w="186"/>
        <w:gridCol w:w="680"/>
        <w:gridCol w:w="202"/>
        <w:gridCol w:w="601"/>
        <w:gridCol w:w="202"/>
        <w:gridCol w:w="532"/>
        <w:gridCol w:w="205"/>
        <w:gridCol w:w="662"/>
        <w:gridCol w:w="246"/>
        <w:gridCol w:w="599"/>
        <w:gridCol w:w="256"/>
        <w:gridCol w:w="476"/>
        <w:gridCol w:w="186"/>
        <w:gridCol w:w="476"/>
        <w:gridCol w:w="201"/>
      </w:tblGrid>
      <w:tr w:rsidR="00617A20" w:rsidRPr="00EC6A30" w14:paraId="49ADB738" w14:textId="77777777" w:rsidTr="00544410">
        <w:trPr>
          <w:cantSplit/>
          <w:tblHeader/>
          <w:tblCellSpacing w:w="15" w:type="dxa"/>
        </w:trPr>
        <w:tc>
          <w:tcPr>
            <w:tcW w:w="0" w:type="auto"/>
            <w:gridSpan w:val="2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6C746E05" w14:textId="77777777" w:rsidR="00617A20" w:rsidRPr="00EC6A30" w:rsidRDefault="00617A20" w:rsidP="00544410">
            <w:pPr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</w:p>
        </w:tc>
      </w:tr>
      <w:tr w:rsidR="00617A20" w:rsidRPr="00617A20" w14:paraId="07F9241E" w14:textId="77777777" w:rsidTr="00544410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5AAD7F" w14:textId="77777777" w:rsidR="00617A20" w:rsidRPr="00EC6A30" w:rsidRDefault="00617A20" w:rsidP="00544410">
            <w:pPr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BEA5EC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95% Confidence Interval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1F01ED5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DBB1E3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95% Exp(B) Confidence Interval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442982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</w:p>
        </w:tc>
      </w:tr>
      <w:tr w:rsidR="00617A20" w:rsidRPr="00617A20" w14:paraId="50EB1ADE" w14:textId="77777777" w:rsidTr="00544410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EB35BD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797F43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13DA86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B30E76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3E9F28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6C96A6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DC4555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exp(B)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5C9E5B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33BFAE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4D6002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6918D8" w14:textId="77777777" w:rsidR="00617A20" w:rsidRPr="00EC6A30" w:rsidRDefault="00617A20" w:rsidP="00544410">
            <w:pPr>
              <w:jc w:val="center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5"/>
                <w:szCs w:val="15"/>
                <w:lang w:val="en-US"/>
              </w:rPr>
              <w:t>p</w:t>
            </w:r>
          </w:p>
        </w:tc>
      </w:tr>
      <w:tr w:rsidR="00617A20" w:rsidRPr="00617A20" w14:paraId="27B237D9" w14:textId="77777777" w:rsidTr="00544410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728EFD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E45FAB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370234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5C71FD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8DBC5E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-0.00393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804A9A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BAB15D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0.0331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331834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342714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-0.07400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CC2034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FC5810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0.0601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CB2A3E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204A7E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D67F91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E8B591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8A57FD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5E565C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723CBE9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525DDE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E7FEA5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420B01E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11673C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</w:tr>
      <w:tr w:rsidR="00617A20" w:rsidRPr="00617A20" w14:paraId="78C0177C" w14:textId="77777777" w:rsidTr="00544410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154B82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AFEA598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23C3AA" w14:textId="0B9FA83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M</w:t>
            </w: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ale</w:t>
            </w: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 xml:space="preserve"> - </w:t>
            </w: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F</w:t>
            </w: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160594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E10124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0.38665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F59E05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BBD46C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0.8035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D10C53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D2A4DF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-1.17395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0BB4E3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2732F2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2.0359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7DA3686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6A6688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1.472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EC3D8E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025BBD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860B8B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75C1F0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7.66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9E0A5A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FFE368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5C3D5EA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F23047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32C519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</w:tr>
      <w:tr w:rsidR="00617A20" w:rsidRPr="00617A20" w14:paraId="2C9339DC" w14:textId="77777777" w:rsidTr="00544410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51F438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KPS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12F211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DD5B67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617A2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KPS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08678A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791345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0.00332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E4F48B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862DFF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9F5DA2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D8136D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-0.05898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B6E14F1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261AF3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0.0651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5E494FF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34E7BC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AADCC1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E3C090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5F3619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AB1222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E36CE7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D5CFDC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93DACD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3DC6EF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  <w:r w:rsidRPr="00EC6A30"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  <w:t>0.913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059E36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</w:tr>
      <w:tr w:rsidR="00617A20" w:rsidRPr="00617A20" w14:paraId="09DFE405" w14:textId="77777777" w:rsidTr="00544410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FBB4CED" w14:textId="131143A3" w:rsidR="00617A20" w:rsidRPr="00EC6A30" w:rsidRDefault="00617A20" w:rsidP="00544410">
            <w:pPr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617A2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Tumor volume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F831117" w14:textId="77777777" w:rsidR="00617A20" w:rsidRPr="00EC6A30" w:rsidRDefault="00617A20" w:rsidP="00544410">
            <w:pPr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B3ECA87" w14:textId="4743AB6D" w:rsidR="00617A20" w:rsidRPr="00EC6A30" w:rsidRDefault="00617A20" w:rsidP="00544410">
            <w:pPr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617A2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Tumor volume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2EC6C17" w14:textId="77777777" w:rsidR="00617A20" w:rsidRPr="00EC6A30" w:rsidRDefault="00617A20" w:rsidP="00544410">
            <w:pPr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2FBA065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0.03476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A452E37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B0AC0A3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0.0154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68CD9B9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4896400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0.00749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5CE2D04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1A1C433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0.0693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5F0B8E2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EF1A692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1.035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78FFB3F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9A648F3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B495A6F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81F2B18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EC4F83C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573D855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2.262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83F1A1B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color w:val="333333"/>
                <w:sz w:val="11"/>
                <w:szCs w:val="1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7D966DD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  <w:r w:rsidRPr="00EC6A30"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A4BD2B9" w14:textId="77777777" w:rsidR="00617A20" w:rsidRPr="00EC6A30" w:rsidRDefault="00617A20" w:rsidP="00544410">
            <w:pPr>
              <w:jc w:val="right"/>
              <w:rPr>
                <w:rFonts w:ascii="Arial" w:hAnsi="Arial" w:cs="Arial"/>
                <w:b/>
                <w:bCs/>
                <w:color w:val="333333"/>
                <w:sz w:val="13"/>
                <w:szCs w:val="13"/>
                <w:lang w:val="en-US"/>
              </w:rPr>
            </w:pPr>
          </w:p>
        </w:tc>
      </w:tr>
      <w:tr w:rsidR="00617A20" w:rsidRPr="00EC6A30" w14:paraId="14536F21" w14:textId="77777777" w:rsidTr="00544410">
        <w:trPr>
          <w:cantSplit/>
          <w:tblCellSpacing w:w="15" w:type="dxa"/>
        </w:trPr>
        <w:tc>
          <w:tcPr>
            <w:tcW w:w="0" w:type="auto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3B3B00" w14:textId="77777777" w:rsidR="00617A20" w:rsidRPr="00EC6A30" w:rsidRDefault="00617A20" w:rsidP="00544410">
            <w:pPr>
              <w:rPr>
                <w:rFonts w:ascii="Arial" w:hAnsi="Arial" w:cs="Arial"/>
                <w:sz w:val="11"/>
                <w:szCs w:val="11"/>
                <w:lang w:val="en-US"/>
              </w:rPr>
            </w:pPr>
          </w:p>
        </w:tc>
      </w:tr>
    </w:tbl>
    <w:p w14:paraId="0145E679" w14:textId="77777777" w:rsidR="00617A20" w:rsidRPr="00617A20" w:rsidRDefault="00617A20">
      <w:pPr>
        <w:rPr>
          <w:lang w:val="en-US"/>
        </w:rPr>
      </w:pPr>
    </w:p>
    <w:sectPr w:rsidR="00617A20" w:rsidRPr="00617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20"/>
    <w:rsid w:val="0061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8A2065"/>
  <w15:chartTrackingRefBased/>
  <w15:docId w15:val="{8F55F146-5166-BB48-85CB-F771158C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A20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438</Characters>
  <Application>Microsoft Office Word</Application>
  <DocSecurity>0</DocSecurity>
  <Lines>8</Lines>
  <Paragraphs>3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Franco</dc:creator>
  <cp:keywords/>
  <dc:description/>
  <cp:lastModifiedBy>Pamela Franco</cp:lastModifiedBy>
  <cp:revision>1</cp:revision>
  <dcterms:created xsi:type="dcterms:W3CDTF">2020-09-25T20:34:00Z</dcterms:created>
  <dcterms:modified xsi:type="dcterms:W3CDTF">2020-09-25T20:37:00Z</dcterms:modified>
</cp:coreProperties>
</file>