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52B3" w14:textId="092D1C81" w:rsidR="00105B3C" w:rsidRPr="00EE73BD" w:rsidRDefault="00A74D90">
      <w:pPr>
        <w:rPr>
          <w:b/>
          <w:bCs/>
          <w:lang w:val="en-US"/>
        </w:rPr>
      </w:pPr>
      <w:r w:rsidRPr="00EE73BD">
        <w:rPr>
          <w:b/>
          <w:bCs/>
          <w:lang w:val="en-US"/>
        </w:rPr>
        <w:t>SUPPLEMENTARY INFORMATION FOR:</w:t>
      </w:r>
    </w:p>
    <w:p w14:paraId="1EA178B7" w14:textId="77777777" w:rsidR="00EE73BD" w:rsidRDefault="00EE73BD">
      <w:pPr>
        <w:rPr>
          <w:lang w:val="en-US"/>
        </w:rPr>
      </w:pPr>
    </w:p>
    <w:p w14:paraId="782545C5" w14:textId="23696DAE" w:rsidR="00A74D90" w:rsidRDefault="00A74D90">
      <w:pPr>
        <w:rPr>
          <w:lang w:val="en-US"/>
        </w:rPr>
      </w:pPr>
      <w:r w:rsidRPr="00A74D90">
        <w:rPr>
          <w:lang w:val="en-US"/>
        </w:rPr>
        <w:t>„BIO</w:t>
      </w:r>
      <w:r>
        <w:rPr>
          <w:lang w:val="en-US"/>
        </w:rPr>
        <w:t>-</w:t>
      </w:r>
      <w:r w:rsidRPr="00A74D90">
        <w:rPr>
          <w:lang w:val="en-US"/>
        </w:rPr>
        <w:t>BA</w:t>
      </w:r>
      <w:r>
        <w:rPr>
          <w:lang w:val="en-US"/>
        </w:rPr>
        <w:t>SED LEATHER ALTERNATIVES: AN EVALUATION OF ELASTIC PROPERTIES”</w:t>
      </w:r>
    </w:p>
    <w:p w14:paraId="38D4E446" w14:textId="161554A4" w:rsidR="00EE73BD" w:rsidRPr="00EE73BD" w:rsidRDefault="00A74D90">
      <w:pPr>
        <w:rPr>
          <w:rFonts w:cs="Times New Roman"/>
          <w:szCs w:val="24"/>
          <w:lang w:val="en-US"/>
        </w:rPr>
      </w:pPr>
      <w:r>
        <w:rPr>
          <w:lang w:val="en-US"/>
        </w:rPr>
        <w:t>Authors:</w:t>
      </w:r>
      <w:r w:rsidR="00EE73BD">
        <w:rPr>
          <w:lang w:val="en-US"/>
        </w:rPr>
        <w:t xml:space="preserve"> </w:t>
      </w:r>
      <w:r w:rsidR="00EE73BD" w:rsidRPr="00DB2EC8">
        <w:rPr>
          <w:rFonts w:cs="Times New Roman"/>
          <w:szCs w:val="24"/>
          <w:lang w:val="en-US"/>
        </w:rPr>
        <w:t>Christoph Hahn</w:t>
      </w:r>
      <w:r w:rsidR="00EE73BD" w:rsidRPr="00DB2EC8">
        <w:rPr>
          <w:rFonts w:cs="Times New Roman"/>
          <w:szCs w:val="24"/>
          <w:vertAlign w:val="superscript"/>
          <w:lang w:val="en-US"/>
        </w:rPr>
        <w:t>1</w:t>
      </w:r>
      <w:r w:rsidR="00EE73BD">
        <w:rPr>
          <w:rFonts w:cs="Times New Roman"/>
          <w:szCs w:val="24"/>
          <w:vertAlign w:val="superscript"/>
          <w:lang w:val="en-US"/>
        </w:rPr>
        <w:t>,2</w:t>
      </w:r>
      <w:r w:rsidR="00EE73BD" w:rsidRPr="00DB2EC8">
        <w:rPr>
          <w:rFonts w:cs="Times New Roman"/>
          <w:szCs w:val="24"/>
          <w:lang w:val="en-US"/>
        </w:rPr>
        <w:t>, Beatrice Steck</w:t>
      </w:r>
      <w:r w:rsidR="00EE73BD">
        <w:rPr>
          <w:rFonts w:cs="Times New Roman"/>
          <w:szCs w:val="24"/>
          <w:vertAlign w:val="superscript"/>
          <w:lang w:val="en-US"/>
        </w:rPr>
        <w:t>3</w:t>
      </w:r>
      <w:r w:rsidR="00EE73BD" w:rsidRPr="00DB2EC8">
        <w:rPr>
          <w:rFonts w:cs="Times New Roman"/>
          <w:szCs w:val="24"/>
          <w:lang w:val="en-US"/>
        </w:rPr>
        <w:t>, Abhimanyu Tharayil</w:t>
      </w:r>
      <w:r w:rsidR="00EE73BD">
        <w:rPr>
          <w:rFonts w:cs="Times New Roman"/>
          <w:szCs w:val="24"/>
          <w:vertAlign w:val="superscript"/>
          <w:lang w:val="en-US"/>
        </w:rPr>
        <w:t>2</w:t>
      </w:r>
      <w:r w:rsidR="00EE73BD" w:rsidRPr="00DB2EC8">
        <w:rPr>
          <w:rFonts w:cs="Times New Roman"/>
          <w:szCs w:val="24"/>
          <w:lang w:val="en-US"/>
        </w:rPr>
        <w:t>, André Matthes</w:t>
      </w:r>
      <w:r w:rsidR="00EE73BD" w:rsidRPr="00DB2EC8">
        <w:rPr>
          <w:rFonts w:cs="Times New Roman"/>
          <w:szCs w:val="24"/>
          <w:vertAlign w:val="superscript"/>
          <w:lang w:val="en-US"/>
        </w:rPr>
        <w:t>1</w:t>
      </w:r>
      <w:r w:rsidR="00EE73BD" w:rsidRPr="00DB2EC8">
        <w:rPr>
          <w:rFonts w:cs="Times New Roman"/>
          <w:szCs w:val="24"/>
          <w:lang w:val="en-US"/>
        </w:rPr>
        <w:t>, Holger Cebulla</w:t>
      </w:r>
      <w:r w:rsidR="00EE73BD" w:rsidRPr="00DB2EC8">
        <w:rPr>
          <w:rFonts w:cs="Times New Roman"/>
          <w:szCs w:val="24"/>
          <w:vertAlign w:val="superscript"/>
          <w:lang w:val="en-US"/>
        </w:rPr>
        <w:t>1</w:t>
      </w:r>
    </w:p>
    <w:p w14:paraId="73B9366A" w14:textId="77777777" w:rsidR="00EE73BD" w:rsidRDefault="00EE73BD">
      <w:pPr>
        <w:rPr>
          <w:lang w:val="en-US"/>
        </w:rPr>
      </w:pPr>
    </w:p>
    <w:p w14:paraId="5FFEB4EC" w14:textId="7508F558" w:rsidR="00A74D90" w:rsidRPr="00EE73BD" w:rsidRDefault="00A74D90">
      <w:pPr>
        <w:rPr>
          <w:lang w:val="en-US"/>
        </w:rPr>
      </w:pPr>
      <w:r>
        <w:rPr>
          <w:lang w:val="en-US"/>
        </w:rPr>
        <w:t>Journal Submission ID:</w:t>
      </w:r>
      <w:r w:rsidR="00EE73BD">
        <w:rPr>
          <w:lang w:val="en-US"/>
        </w:rPr>
        <w:t xml:space="preserve"> </w:t>
      </w:r>
      <w:r w:rsidR="00EE73BD" w:rsidRPr="00EE73BD">
        <w:rPr>
          <w:lang w:val="en-US"/>
        </w:rPr>
        <w:t>61933973-2e1a-4290-8fa1-303d1db6c637</w:t>
      </w:r>
    </w:p>
    <w:p w14:paraId="4BCB8D2C" w14:textId="77777777" w:rsidR="00A74D90" w:rsidRDefault="00A74D90">
      <w:pPr>
        <w:rPr>
          <w:lang w:val="en-US"/>
        </w:rPr>
      </w:pPr>
    </w:p>
    <w:p w14:paraId="4AFBA059" w14:textId="77777777" w:rsidR="00EE73BD" w:rsidRDefault="00EE73BD" w:rsidP="00EE73BD">
      <w:pPr>
        <w:spacing w:after="0"/>
        <w:rPr>
          <w:rFonts w:cs="Times New Roman"/>
          <w:szCs w:val="24"/>
          <w:lang w:val="en-US"/>
        </w:rPr>
      </w:pPr>
      <w:r w:rsidRPr="00767BA2">
        <w:rPr>
          <w:rFonts w:cs="Times New Roman"/>
          <w:szCs w:val="24"/>
          <w:lang w:val="en-US"/>
        </w:rPr>
        <w:t>Corresponding Author:</w:t>
      </w:r>
      <w:r>
        <w:rPr>
          <w:rFonts w:cs="Times New Roman"/>
          <w:szCs w:val="24"/>
          <w:lang w:val="en-US"/>
        </w:rPr>
        <w:t xml:space="preserve"> Christoph Hahn</w:t>
      </w:r>
    </w:p>
    <w:p w14:paraId="32435857" w14:textId="036C3AA2" w:rsidR="00EE73BD" w:rsidRPr="0029321B" w:rsidRDefault="00EE73BD" w:rsidP="00EE73BD">
      <w:pPr>
        <w:spacing w:after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Mail: </w:t>
      </w:r>
      <w:r w:rsidRPr="00EE73BD">
        <w:rPr>
          <w:lang w:val="en-US"/>
        </w:rPr>
        <w:t>christoph.ch.hahn@mercedes-benz.com</w:t>
      </w:r>
      <w:r>
        <w:rPr>
          <w:lang w:val="en-US"/>
        </w:rPr>
        <w:t xml:space="preserve"> </w:t>
      </w:r>
    </w:p>
    <w:p w14:paraId="5CA0CB8F" w14:textId="77777777" w:rsidR="00EE73BD" w:rsidRPr="00767BA2" w:rsidRDefault="00EE73BD" w:rsidP="00EE73BD">
      <w:pPr>
        <w:rPr>
          <w:rFonts w:cs="Times New Roman"/>
          <w:szCs w:val="24"/>
          <w:lang w:val="en-US"/>
        </w:rPr>
      </w:pPr>
    </w:p>
    <w:p w14:paraId="1FAE1181" w14:textId="77777777" w:rsidR="00EE73BD" w:rsidRPr="00767BA2" w:rsidRDefault="00EE73BD" w:rsidP="00EE73BD">
      <w:pPr>
        <w:spacing w:after="0"/>
        <w:rPr>
          <w:rFonts w:cs="Times New Roman"/>
          <w:szCs w:val="24"/>
          <w:lang w:val="en-US"/>
        </w:rPr>
      </w:pPr>
      <w:r w:rsidRPr="00767BA2">
        <w:rPr>
          <w:rFonts w:cs="Times New Roman"/>
          <w:szCs w:val="24"/>
          <w:vertAlign w:val="superscript"/>
          <w:lang w:val="en-US"/>
        </w:rPr>
        <w:t>1</w:t>
      </w:r>
      <w:r>
        <w:rPr>
          <w:rFonts w:cs="Times New Roman"/>
          <w:szCs w:val="24"/>
          <w:vertAlign w:val="superscript"/>
          <w:lang w:val="en-US"/>
        </w:rPr>
        <w:t xml:space="preserve"> </w:t>
      </w:r>
      <w:r w:rsidRPr="00767BA2">
        <w:rPr>
          <w:rFonts w:cs="Times New Roman"/>
          <w:szCs w:val="24"/>
          <w:lang w:val="en-US"/>
        </w:rPr>
        <w:t>Chemnitz University of Technology</w:t>
      </w:r>
    </w:p>
    <w:p w14:paraId="73E2528F" w14:textId="77777777" w:rsidR="00EE73BD" w:rsidRPr="00767BA2" w:rsidRDefault="00EE73BD" w:rsidP="00EE73BD">
      <w:pPr>
        <w:spacing w:after="0"/>
        <w:rPr>
          <w:rFonts w:cs="Times New Roman"/>
          <w:szCs w:val="24"/>
          <w:lang w:val="en-US"/>
        </w:rPr>
      </w:pPr>
      <w:r w:rsidRPr="00767BA2">
        <w:rPr>
          <w:rFonts w:cs="Times New Roman"/>
          <w:szCs w:val="24"/>
          <w:lang w:val="en-US"/>
        </w:rPr>
        <w:t xml:space="preserve">Faculty of Mechanical Engineering </w:t>
      </w:r>
    </w:p>
    <w:p w14:paraId="4C8629D7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</w:rPr>
        <w:t xml:space="preserve">Chair </w:t>
      </w:r>
      <w:proofErr w:type="spellStart"/>
      <w:r w:rsidRPr="00475ABA">
        <w:rPr>
          <w:rFonts w:cs="Times New Roman"/>
          <w:szCs w:val="24"/>
        </w:rPr>
        <w:t>of</w:t>
      </w:r>
      <w:proofErr w:type="spellEnd"/>
      <w:r w:rsidRPr="00475ABA">
        <w:rPr>
          <w:rFonts w:cs="Times New Roman"/>
          <w:szCs w:val="24"/>
        </w:rPr>
        <w:t xml:space="preserve"> Textile Technologies</w:t>
      </w:r>
    </w:p>
    <w:p w14:paraId="51FFFA8A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proofErr w:type="spellStart"/>
      <w:r w:rsidRPr="00475ABA">
        <w:rPr>
          <w:rFonts w:cs="Times New Roman"/>
          <w:szCs w:val="24"/>
        </w:rPr>
        <w:t>Reichenhainer</w:t>
      </w:r>
      <w:proofErr w:type="spellEnd"/>
      <w:r w:rsidRPr="00475ABA">
        <w:rPr>
          <w:rFonts w:cs="Times New Roman"/>
          <w:szCs w:val="24"/>
        </w:rPr>
        <w:t xml:space="preserve"> Str. 70</w:t>
      </w:r>
    </w:p>
    <w:p w14:paraId="643B6D60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</w:rPr>
        <w:t>09126 Chemnitz</w:t>
      </w:r>
    </w:p>
    <w:p w14:paraId="56DFF5A2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</w:rPr>
        <w:t>Germany</w:t>
      </w:r>
    </w:p>
    <w:p w14:paraId="68DF280F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</w:p>
    <w:p w14:paraId="5410A9FB" w14:textId="77777777" w:rsidR="00EE73BD" w:rsidRPr="00767BA2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  <w:vertAlign w:val="superscript"/>
        </w:rPr>
        <w:t xml:space="preserve">2 </w:t>
      </w:r>
      <w:r w:rsidRPr="00767BA2">
        <w:rPr>
          <w:rFonts w:cs="Times New Roman"/>
          <w:szCs w:val="24"/>
        </w:rPr>
        <w:t>Mercedes-Benz AG</w:t>
      </w:r>
    </w:p>
    <w:p w14:paraId="1E55D68E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</w:rPr>
        <w:t>Leibnizstraße 2</w:t>
      </w:r>
    </w:p>
    <w:p w14:paraId="5E14CD4A" w14:textId="77777777" w:rsidR="00EE73BD" w:rsidRPr="00475ABA" w:rsidRDefault="00EE73BD" w:rsidP="00EE73BD">
      <w:pPr>
        <w:spacing w:after="0"/>
        <w:rPr>
          <w:rFonts w:cs="Times New Roman"/>
          <w:szCs w:val="24"/>
        </w:rPr>
      </w:pPr>
      <w:r w:rsidRPr="00475ABA">
        <w:rPr>
          <w:rFonts w:cs="Times New Roman"/>
          <w:szCs w:val="24"/>
        </w:rPr>
        <w:t>71032 Böblingen</w:t>
      </w:r>
    </w:p>
    <w:p w14:paraId="5F148991" w14:textId="77777777" w:rsidR="00EE73BD" w:rsidRPr="0043057E" w:rsidRDefault="00EE73BD" w:rsidP="00EE73BD">
      <w:pPr>
        <w:spacing w:after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Germany</w:t>
      </w:r>
    </w:p>
    <w:p w14:paraId="31EE58EB" w14:textId="77777777" w:rsidR="00EE73BD" w:rsidRPr="00475ABA" w:rsidRDefault="00EE73BD" w:rsidP="00EE73BD">
      <w:pPr>
        <w:spacing w:after="0"/>
        <w:rPr>
          <w:rFonts w:cs="Times New Roman"/>
          <w:szCs w:val="24"/>
          <w:lang w:val="en-US"/>
        </w:rPr>
      </w:pPr>
    </w:p>
    <w:p w14:paraId="1FD5EFA9" w14:textId="77777777" w:rsidR="00EE73BD" w:rsidRDefault="00EE73BD" w:rsidP="00EE73BD">
      <w:pPr>
        <w:spacing w:after="0"/>
        <w:rPr>
          <w:rFonts w:cs="Times New Roman"/>
          <w:szCs w:val="24"/>
          <w:lang w:val="en-US"/>
        </w:rPr>
      </w:pPr>
      <w:r w:rsidRPr="00475ABA">
        <w:rPr>
          <w:rFonts w:cs="Times New Roman"/>
          <w:szCs w:val="24"/>
          <w:vertAlign w:val="superscript"/>
          <w:lang w:val="en-US"/>
        </w:rPr>
        <w:t xml:space="preserve">3 </w:t>
      </w:r>
      <w:r w:rsidRPr="00F23433">
        <w:rPr>
          <w:rFonts w:cs="Times New Roman"/>
          <w:szCs w:val="24"/>
          <w:lang w:val="en-US"/>
        </w:rPr>
        <w:t>Reutlingen</w:t>
      </w:r>
      <w:r>
        <w:rPr>
          <w:rFonts w:cs="Times New Roman"/>
          <w:szCs w:val="24"/>
          <w:lang w:val="en-US"/>
        </w:rPr>
        <w:t xml:space="preserve"> University</w:t>
      </w:r>
    </w:p>
    <w:p w14:paraId="6D57FA63" w14:textId="77777777" w:rsidR="00EE73BD" w:rsidRDefault="00EE73BD" w:rsidP="00EE73BD">
      <w:pPr>
        <w:spacing w:after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Faculty of Textile – </w:t>
      </w:r>
      <w:proofErr w:type="spellStart"/>
      <w:r>
        <w:rPr>
          <w:rFonts w:cs="Times New Roman"/>
          <w:szCs w:val="24"/>
          <w:lang w:val="en-US"/>
        </w:rPr>
        <w:t>Textoversum</w:t>
      </w:r>
      <w:proofErr w:type="spellEnd"/>
    </w:p>
    <w:p w14:paraId="632D998E" w14:textId="77777777" w:rsidR="00EE73BD" w:rsidRPr="00475ABA" w:rsidRDefault="00EE73BD" w:rsidP="00EE73BD">
      <w:pPr>
        <w:spacing w:after="0"/>
        <w:rPr>
          <w:rFonts w:cs="Times New Roman"/>
          <w:szCs w:val="24"/>
          <w:lang w:val="en-US"/>
        </w:rPr>
      </w:pPr>
      <w:proofErr w:type="spellStart"/>
      <w:r w:rsidRPr="00475ABA">
        <w:rPr>
          <w:rFonts w:cs="Times New Roman"/>
          <w:szCs w:val="24"/>
          <w:lang w:val="en-US"/>
        </w:rPr>
        <w:t>Alteburgstraße</w:t>
      </w:r>
      <w:proofErr w:type="spellEnd"/>
      <w:r w:rsidRPr="00475ABA">
        <w:rPr>
          <w:rFonts w:cs="Times New Roman"/>
          <w:szCs w:val="24"/>
          <w:lang w:val="en-US"/>
        </w:rPr>
        <w:t xml:space="preserve"> 150</w:t>
      </w:r>
    </w:p>
    <w:p w14:paraId="6768C482" w14:textId="77777777" w:rsidR="00EE73BD" w:rsidRPr="00475ABA" w:rsidRDefault="00EE73BD" w:rsidP="00EE73BD">
      <w:pPr>
        <w:spacing w:after="0"/>
        <w:rPr>
          <w:rFonts w:cs="Times New Roman"/>
          <w:szCs w:val="24"/>
          <w:lang w:val="en-US"/>
        </w:rPr>
      </w:pPr>
      <w:r w:rsidRPr="00475ABA">
        <w:rPr>
          <w:rFonts w:cs="Times New Roman"/>
          <w:szCs w:val="24"/>
          <w:lang w:val="en-US"/>
        </w:rPr>
        <w:t>72762 Reutlingen</w:t>
      </w:r>
    </w:p>
    <w:p w14:paraId="10DB5FEC" w14:textId="3947ACF5" w:rsidR="00EE73BD" w:rsidRDefault="00EE73BD" w:rsidP="00EE73BD">
      <w:pPr>
        <w:rPr>
          <w:lang w:val="en-US"/>
        </w:rPr>
      </w:pPr>
      <w:r w:rsidRPr="00475ABA">
        <w:rPr>
          <w:rFonts w:cs="Times New Roman"/>
          <w:szCs w:val="24"/>
          <w:lang w:val="en-US"/>
        </w:rPr>
        <w:t>Germany</w:t>
      </w:r>
    </w:p>
    <w:p w14:paraId="50B694C8" w14:textId="02E888D6" w:rsidR="00A74D90" w:rsidRPr="00EE73BD" w:rsidRDefault="00A74D90">
      <w:pPr>
        <w:rPr>
          <w:lang w:val="en-US"/>
        </w:rPr>
      </w:pPr>
      <w:r w:rsidRPr="00EE73BD">
        <w:rPr>
          <w:lang w:val="en-US"/>
        </w:rPr>
        <w:br w:type="page"/>
      </w:r>
    </w:p>
    <w:p w14:paraId="3925530D" w14:textId="33686BD3" w:rsidR="00FF1121" w:rsidRPr="00FF1121" w:rsidRDefault="00FF1121" w:rsidP="00FF1121">
      <w:pPr>
        <w:rPr>
          <w:b/>
          <w:bCs/>
          <w:lang w:val="en-US"/>
        </w:rPr>
      </w:pPr>
      <w:r w:rsidRPr="00FF1121">
        <w:rPr>
          <w:b/>
          <w:bCs/>
          <w:lang w:val="en-US"/>
        </w:rPr>
        <w:lastRenderedPageBreak/>
        <w:t xml:space="preserve">Content: </w:t>
      </w:r>
      <w:r>
        <w:rPr>
          <w:b/>
          <w:bCs/>
          <w:lang w:val="en-US"/>
        </w:rPr>
        <w:t>Additional Mechanical Data (MD and CD values)</w:t>
      </w:r>
    </w:p>
    <w:p w14:paraId="1E3B962D" w14:textId="0674033B" w:rsidR="00FF1121" w:rsidRDefault="00FF1121" w:rsidP="00FF1121">
      <w:pPr>
        <w:rPr>
          <w:i/>
          <w:iCs/>
          <w:lang w:val="en-US"/>
        </w:rPr>
      </w:pPr>
      <w:r>
        <w:rPr>
          <w:lang w:val="en-US"/>
        </w:rPr>
        <w:t xml:space="preserve">Table S1: Additional mechanical data (MD and CD values) for Fig 6: </w:t>
      </w:r>
      <w:r w:rsidRPr="007325A6">
        <w:rPr>
          <w:i/>
          <w:iCs/>
          <w:lang w:val="en-US"/>
        </w:rPr>
        <w:t>Overview of the elongation at low forces on average of MD and CD. The reference materials, leather and artificial leather are highlighted by the grey area</w:t>
      </w:r>
    </w:p>
    <w:p w14:paraId="4E426C6B" w14:textId="7E2BF553" w:rsidR="00FF1121" w:rsidRDefault="00FF1121" w:rsidP="00FF1121">
      <w:pPr>
        <w:rPr>
          <w:i/>
          <w:iCs/>
          <w:lang w:val="en-US"/>
        </w:rPr>
      </w:pPr>
      <w:r>
        <w:rPr>
          <w:lang w:val="en-US"/>
        </w:rPr>
        <w:t xml:space="preserve">Table S2: Additional mechanical data (MD and CD values) for Fig 7: </w:t>
      </w:r>
      <w:r w:rsidRPr="007325A6">
        <w:rPr>
          <w:i/>
          <w:iCs/>
          <w:lang w:val="en-US"/>
        </w:rPr>
        <w:t>IER in comparison to elongation qualitatively and quantitatively</w:t>
      </w:r>
      <w:r w:rsidR="00191D38">
        <w:rPr>
          <w:i/>
          <w:iCs/>
          <w:lang w:val="en-US"/>
        </w:rPr>
        <w:t xml:space="preserve"> on average of MD and CD</w:t>
      </w:r>
    </w:p>
    <w:p w14:paraId="464C2A6D" w14:textId="62993CE6" w:rsidR="00FF1121" w:rsidRDefault="00FF1121" w:rsidP="00FF1121">
      <w:pPr>
        <w:rPr>
          <w:i/>
          <w:iCs/>
          <w:lang w:val="en-US"/>
        </w:rPr>
      </w:pPr>
      <w:r>
        <w:rPr>
          <w:lang w:val="en-US"/>
        </w:rPr>
        <w:t xml:space="preserve">Table S3: Additional mechanical data (MD and CD values) for Fig 8: </w:t>
      </w:r>
      <w:r w:rsidRPr="007325A6">
        <w:rPr>
          <w:i/>
          <w:iCs/>
          <w:lang w:val="en-US"/>
        </w:rPr>
        <w:t>IER</w:t>
      </w:r>
      <w:r>
        <w:rPr>
          <w:i/>
          <w:iCs/>
          <w:lang w:val="en-US"/>
        </w:rPr>
        <w:t xml:space="preserve"> at different elongation limits qualitatively on average </w:t>
      </w:r>
      <w:r w:rsidR="00191D38">
        <w:rPr>
          <w:i/>
          <w:iCs/>
          <w:lang w:val="en-US"/>
        </w:rPr>
        <w:t>of</w:t>
      </w:r>
      <w:r>
        <w:rPr>
          <w:i/>
          <w:iCs/>
          <w:lang w:val="en-US"/>
        </w:rPr>
        <w:t xml:space="preserve"> MD and CD</w:t>
      </w:r>
    </w:p>
    <w:p w14:paraId="6E9DE47F" w14:textId="77777777" w:rsidR="00FF1121" w:rsidRDefault="00FF1121" w:rsidP="00FF1121">
      <w:pPr>
        <w:rPr>
          <w:i/>
          <w:iCs/>
          <w:lang w:val="en-US"/>
        </w:rPr>
      </w:pPr>
      <w:r>
        <w:rPr>
          <w:lang w:val="en-US"/>
        </w:rPr>
        <w:t xml:space="preserve">Table S4: Additional mechanical data (MD and CD values) for Fig 9: </w:t>
      </w:r>
      <w:r>
        <w:rPr>
          <w:i/>
          <w:iCs/>
          <w:lang w:val="en-US"/>
        </w:rPr>
        <w:t>Loss of IER with increase in cycles qualitatively on average of MD and CD</w:t>
      </w:r>
    </w:p>
    <w:p w14:paraId="3AC64EFB" w14:textId="3BD34B56" w:rsidR="00FF1121" w:rsidRDefault="00FF1121" w:rsidP="00FF1121">
      <w:pPr>
        <w:rPr>
          <w:i/>
          <w:iCs/>
          <w:lang w:val="en-US"/>
        </w:rPr>
      </w:pPr>
      <w:r>
        <w:rPr>
          <w:lang w:val="en-US"/>
        </w:rPr>
        <w:t xml:space="preserve">Table S5: Additional mechanical data (MD and CD values) for Fig 11: </w:t>
      </w:r>
      <w:r>
        <w:rPr>
          <w:i/>
          <w:iCs/>
          <w:lang w:val="en-US"/>
        </w:rPr>
        <w:t>Proportions of IER, DR and PS qualitatively and qua</w:t>
      </w:r>
      <w:r w:rsidR="00191D38">
        <w:rPr>
          <w:i/>
          <w:iCs/>
          <w:lang w:val="en-US"/>
        </w:rPr>
        <w:t>ntitatively</w:t>
      </w:r>
      <w:r>
        <w:rPr>
          <w:i/>
          <w:iCs/>
          <w:lang w:val="en-US"/>
        </w:rPr>
        <w:t xml:space="preserve"> on average of MD and CD</w:t>
      </w:r>
    </w:p>
    <w:p w14:paraId="271BBFE8" w14:textId="77777777" w:rsidR="00FF1121" w:rsidRDefault="00FF1121" w:rsidP="00FF1121">
      <w:pPr>
        <w:rPr>
          <w:i/>
          <w:iCs/>
          <w:lang w:val="en-US"/>
        </w:rPr>
      </w:pPr>
    </w:p>
    <w:p w14:paraId="497FC8EE" w14:textId="77777777" w:rsidR="00FF1121" w:rsidRPr="007325A6" w:rsidRDefault="00FF1121" w:rsidP="00FF1121">
      <w:pPr>
        <w:rPr>
          <w:i/>
          <w:iCs/>
          <w:lang w:val="en-US"/>
        </w:rPr>
      </w:pPr>
    </w:p>
    <w:p w14:paraId="79D728BA" w14:textId="77777777" w:rsidR="00FF1121" w:rsidRPr="007325A6" w:rsidRDefault="00FF1121" w:rsidP="00FF1121">
      <w:pPr>
        <w:rPr>
          <w:i/>
          <w:iCs/>
          <w:lang w:val="en-US"/>
        </w:rPr>
      </w:pPr>
    </w:p>
    <w:p w14:paraId="1BEAC57F" w14:textId="77777777" w:rsidR="00FF1121" w:rsidRDefault="00FF1121">
      <w:pPr>
        <w:rPr>
          <w:lang w:val="en-US"/>
        </w:rPr>
      </w:pPr>
      <w:r>
        <w:rPr>
          <w:lang w:val="en-US"/>
        </w:rPr>
        <w:br w:type="page"/>
      </w:r>
    </w:p>
    <w:p w14:paraId="369E322F" w14:textId="5C602F76" w:rsidR="00A74D90" w:rsidRPr="007325A6" w:rsidRDefault="00A74D90">
      <w:pPr>
        <w:rPr>
          <w:i/>
          <w:iCs/>
          <w:lang w:val="en-US"/>
        </w:rPr>
      </w:pPr>
      <w:r>
        <w:rPr>
          <w:lang w:val="en-US"/>
        </w:rPr>
        <w:lastRenderedPageBreak/>
        <w:t xml:space="preserve">Table S1: Additional </w:t>
      </w:r>
      <w:r w:rsidR="000A0D01">
        <w:rPr>
          <w:lang w:val="en-US"/>
        </w:rPr>
        <w:t xml:space="preserve">mechanical data </w:t>
      </w:r>
      <w:r>
        <w:rPr>
          <w:lang w:val="en-US"/>
        </w:rPr>
        <w:t>(MD and CD values)</w:t>
      </w:r>
      <w:r w:rsidR="00403B59">
        <w:rPr>
          <w:lang w:val="en-US"/>
        </w:rPr>
        <w:t xml:space="preserve"> for Fig </w:t>
      </w:r>
      <w:r w:rsidR="007325A6">
        <w:rPr>
          <w:lang w:val="en-US"/>
        </w:rPr>
        <w:t>6</w:t>
      </w:r>
      <w:r w:rsidR="00403B59">
        <w:rPr>
          <w:lang w:val="en-US"/>
        </w:rPr>
        <w:t xml:space="preserve">: </w:t>
      </w:r>
      <w:r w:rsidR="007325A6" w:rsidRPr="007325A6">
        <w:rPr>
          <w:i/>
          <w:iCs/>
          <w:lang w:val="en-US"/>
        </w:rPr>
        <w:t xml:space="preserve">Overview of the elongation at low forces on average of MD and CD. The reference materials, leather and artificial leather are highlighted by the grey area </w:t>
      </w:r>
    </w:p>
    <w:tbl>
      <w:tblPr>
        <w:tblW w:w="98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600"/>
        <w:gridCol w:w="1500"/>
        <w:gridCol w:w="960"/>
        <w:gridCol w:w="1240"/>
        <w:gridCol w:w="980"/>
        <w:gridCol w:w="1240"/>
        <w:gridCol w:w="1040"/>
      </w:tblGrid>
      <w:tr w:rsidR="00A74D90" w:rsidRPr="00A74D90" w14:paraId="147BED9C" w14:textId="77777777" w:rsidTr="007325A6">
        <w:trPr>
          <w:trHeight w:val="300"/>
        </w:trPr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223BBB8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FFFFFF" w:themeColor="background1"/>
              <w:bottom w:val="single" w:sz="2" w:space="0" w:color="FFFFFF"/>
              <w:right w:val="single" w:sz="2" w:space="0" w:color="FFFFFF" w:themeColor="background1"/>
            </w:tcBorders>
            <w:noWrap/>
            <w:vAlign w:val="bottom"/>
            <w:hideMark/>
          </w:tcPr>
          <w:p w14:paraId="3FE557F0" w14:textId="77777777" w:rsidR="00A74D90" w:rsidRPr="00A74D90" w:rsidRDefault="00A74D90" w:rsidP="00A74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val="en-US" w:eastAsia="de-DE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C6B60B6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25 N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E6A0DBF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cV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59E13E1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50N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C6D811E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cV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FFF48B3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100 N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F94A49D" w14:textId="77777777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cV</w:t>
            </w:r>
          </w:p>
        </w:tc>
      </w:tr>
      <w:tr w:rsidR="00A74D90" w:rsidRPr="00A74D90" w14:paraId="2665CDDF" w14:textId="77777777" w:rsidTr="007325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7EF5A729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single" w:sz="2" w:space="0" w:color="FFFFFF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311ADA70" w14:textId="77777777" w:rsidR="00A74D90" w:rsidRPr="00A74D90" w:rsidRDefault="00A74D90" w:rsidP="00A74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6E3ACEFB" w14:textId="2E2CFEC9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[N]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61235A49" w14:textId="65E92D4C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[%]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244B79F6" w14:textId="5AE93B78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[N]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7E92AB3B" w14:textId="409B530B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[%]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5BBFE09B" w14:textId="36026795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[N]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</w:tcPr>
          <w:p w14:paraId="6B1882FB" w14:textId="154C8590" w:rsidR="00A74D90" w:rsidRPr="00A74D90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[%]</w:t>
            </w:r>
          </w:p>
        </w:tc>
      </w:tr>
      <w:tr w:rsidR="00A74D90" w:rsidRPr="00A74D90" w14:paraId="3F644BCF" w14:textId="77777777" w:rsidTr="007325A6">
        <w:trPr>
          <w:trHeight w:val="288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71573397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963115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89DA04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0,75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21BBEC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11,49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D72CE7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1,52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867232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16,06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7BBDE3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3,59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D49B2F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19,98</w:t>
            </w:r>
          </w:p>
        </w:tc>
      </w:tr>
      <w:tr w:rsidR="00A74D90" w:rsidRPr="00A74D90" w14:paraId="475AE3A9" w14:textId="77777777" w:rsidTr="00A74D90">
        <w:trPr>
          <w:trHeight w:val="288"/>
        </w:trPr>
        <w:tc>
          <w:tcPr>
            <w:tcW w:w="1240" w:type="dxa"/>
            <w:vMerge/>
            <w:tcBorders>
              <w:top w:val="single" w:sz="8" w:space="0" w:color="auto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05BD0B29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061D7E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4A4484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0,80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D75AEB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2,61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6BBD9E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1,60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FA23FD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3,48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E77F04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3,60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A4A819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4,29</w:t>
            </w:r>
          </w:p>
        </w:tc>
      </w:tr>
      <w:tr w:rsidR="00A74D90" w:rsidRPr="00A74D90" w14:paraId="66A7771F" w14:textId="77777777" w:rsidTr="00A74D90">
        <w:trPr>
          <w:trHeight w:val="300"/>
        </w:trPr>
        <w:tc>
          <w:tcPr>
            <w:tcW w:w="1240" w:type="dxa"/>
            <w:vMerge/>
            <w:tcBorders>
              <w:top w:val="single" w:sz="8" w:space="0" w:color="auto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04DCA7C2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01C7D6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0033CD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0,69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7420A4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13,83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B92120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1,43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DCA66F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24,09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8DD717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3,00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256CA9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28,95</w:t>
            </w:r>
          </w:p>
        </w:tc>
      </w:tr>
      <w:tr w:rsidR="00A74D90" w:rsidRPr="00A74D90" w14:paraId="37C76FC9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191BFCC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F77BF4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FF24CF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0,96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D7FFD8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14,76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22DA3F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1,46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BF833F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12,15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BEE608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2,25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2F9E4B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9,78</w:t>
            </w:r>
          </w:p>
        </w:tc>
      </w:tr>
      <w:tr w:rsidR="00A74D90" w:rsidRPr="00A74D90" w14:paraId="64F8687C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791833CE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088521C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8C2C1C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0,84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290E5A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6,02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BC81DB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1,31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72A2AE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6,56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7BD16A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2,06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C1B78D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5,11</w:t>
            </w:r>
          </w:p>
        </w:tc>
      </w:tr>
      <w:tr w:rsidR="00A74D90" w:rsidRPr="00A74D90" w14:paraId="71CC2BBF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28CD51B6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7C485D6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94F50F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1,09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2E1CE9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6,02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BC0A14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1,62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7F7C97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6,56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7F93F5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2,44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00097C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5,11</w:t>
            </w:r>
          </w:p>
        </w:tc>
      </w:tr>
      <w:tr w:rsidR="00A74D90" w:rsidRPr="00A74D90" w14:paraId="5C8575F9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0B738E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00E826E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7AE9C9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0BB070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17,96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209892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1,63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2DEC54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16,49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7430C2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2,95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23669C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15,91</w:t>
            </w:r>
          </w:p>
        </w:tc>
      </w:tr>
      <w:tr w:rsidR="00A74D90" w:rsidRPr="00A74D90" w14:paraId="4E9878A9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070BBA83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7FEDA07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6FF1F5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4628D3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18,99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3D183A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1,57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7B4688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16,89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F1AA1C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2,66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BBCA1D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9,49</w:t>
            </w:r>
          </w:p>
        </w:tc>
      </w:tr>
      <w:tr w:rsidR="00A74D90" w:rsidRPr="00A74D90" w14:paraId="547D3933" w14:textId="77777777" w:rsidTr="00A74D90">
        <w:trPr>
          <w:trHeight w:val="312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A59CBE7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1F034F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72C854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200D7F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20,61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56A184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1,68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231B42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18,75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7D938F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3,24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36C802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14,46</w:t>
            </w:r>
          </w:p>
        </w:tc>
      </w:tr>
      <w:tr w:rsidR="00A74D90" w:rsidRPr="00A74D90" w14:paraId="50F39D4B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63083BF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DF1FFF3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7F4D91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15,37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739B3C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42,21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BB1CFE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39,01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F80994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56,48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384BE3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64,47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681144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59,36</w:t>
            </w:r>
          </w:p>
        </w:tc>
      </w:tr>
      <w:tr w:rsidR="00A74D90" w:rsidRPr="00A74D90" w14:paraId="407433E5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2CE61466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1A951D8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7B5753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21,28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75E2C6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2,38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2DA1D1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59,12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49B0C0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B29D23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99,39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E7382F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0,92</w:t>
            </w:r>
          </w:p>
        </w:tc>
      </w:tr>
      <w:tr w:rsidR="00A74D90" w:rsidRPr="00A74D90" w14:paraId="40BF4A0A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4F79CD3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A48332D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EE02E1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9,46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9554C6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4,72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85FC9E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18,90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DD08FC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2,85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527E93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29,54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72A670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1,67</w:t>
            </w:r>
          </w:p>
        </w:tc>
      </w:tr>
      <w:tr w:rsidR="00A74D90" w:rsidRPr="00A74D90" w14:paraId="0E5A2283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05883AF4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64A4388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A0DAEA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1,36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9F1BB8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60,11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9B4A7F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2,28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29CEBA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62,56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9082FB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3,97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A1C64F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68,77</w:t>
            </w:r>
          </w:p>
        </w:tc>
      </w:tr>
      <w:tr w:rsidR="00A74D90" w:rsidRPr="00A74D90" w14:paraId="2F2FF051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32EAB9B5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1E31E7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1154AB2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0,62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8DF6BC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7,03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E3768D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0,99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EBE0A5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5,34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B9FD70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E098B4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3,96</w:t>
            </w:r>
          </w:p>
        </w:tc>
      </w:tr>
      <w:tr w:rsidR="00A74D90" w:rsidRPr="00A74D90" w14:paraId="1BE49D56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5D2313A3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5B5479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3688D4A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2,10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3A53189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8,75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0E2E70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3,56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3BC56AF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8,67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FA4FF1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6,40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7D9DC4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11,54</w:t>
            </w:r>
          </w:p>
        </w:tc>
      </w:tr>
      <w:tr w:rsidR="00A74D90" w:rsidRPr="00A74D90" w14:paraId="5587A2B3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2C74A44A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1CF7FA1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06007A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0,39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F13369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39,34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F210D6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0,79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20CE3A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30,69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385EAB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1,72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38A23A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26,54</w:t>
            </w:r>
          </w:p>
        </w:tc>
      </w:tr>
      <w:tr w:rsidR="00A74D90" w:rsidRPr="00A74D90" w14:paraId="709BC677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F799AB9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731820D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156F43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0,26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FE353A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F0DACB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0,59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AA81AB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4,92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E167CD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1,36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FC0C03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6,24</w:t>
            </w:r>
          </w:p>
        </w:tc>
      </w:tr>
      <w:tr w:rsidR="00A74D90" w:rsidRPr="00A74D90" w14:paraId="6C0F0951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2319A90F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A777898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45A3862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0,51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431E74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16,05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982B3A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0,99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6323F1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15,55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0AA5AA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2,08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26371B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16,97</w:t>
            </w:r>
          </w:p>
        </w:tc>
      </w:tr>
      <w:tr w:rsidR="00A74D90" w:rsidRPr="00A74D90" w14:paraId="54CF56C7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17E5685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6E03AC0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33AC89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0,15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12E37D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37,11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52073F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0,26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90CB9A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49,42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83BBC2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0,57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6ADCE4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53,88</w:t>
            </w:r>
          </w:p>
        </w:tc>
      </w:tr>
      <w:tr w:rsidR="00A74D90" w:rsidRPr="00A74D90" w14:paraId="64CE50A2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3140FA18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4C7307B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89B964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0,10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3E1197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D9A540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0,15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497598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20,83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D53668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0,29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391A0A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18,78</w:t>
            </w:r>
          </w:p>
        </w:tc>
      </w:tr>
      <w:tr w:rsidR="00A74D90" w:rsidRPr="00A74D90" w14:paraId="553BE0D8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59F848BE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50B7E76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4FF3BC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0,19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EA4082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5,26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5D953A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0,37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3D6AE9D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4,09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9998B1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27A9F3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2,38</w:t>
            </w:r>
          </w:p>
        </w:tc>
      </w:tr>
      <w:tr w:rsidR="00A74D90" w:rsidRPr="00A74D90" w14:paraId="1859CB05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752D97B5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121E167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BD126E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0,17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1CF2B56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34,81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3BE68E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0,41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ACAED3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11,12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5FA15A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0,91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61E02B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38,43</w:t>
            </w:r>
          </w:p>
        </w:tc>
      </w:tr>
      <w:tr w:rsidR="00A74D90" w:rsidRPr="00A74D90" w14:paraId="65830238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47CE3151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C46DA99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53D082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0,20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16FBC6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19,88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69C9B2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0,40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0F832A7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14,34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CBC1F8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1,22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813AA8F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7,29</w:t>
            </w:r>
          </w:p>
        </w:tc>
      </w:tr>
      <w:tr w:rsidR="00A74D90" w:rsidRPr="00A74D90" w14:paraId="0E2EE2D1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6DF9091D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5DF9786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DC4981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0,14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A0A9A5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54,19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3CFF79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0,41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C5B0D1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9,78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C12EBA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0,59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CE8130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0,97</w:t>
            </w:r>
          </w:p>
        </w:tc>
      </w:tr>
      <w:tr w:rsidR="00A74D90" w:rsidRPr="00A74D90" w14:paraId="232F3D7F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37C01549" w14:textId="119DEC6D" w:rsidR="00A74D90" w:rsidRPr="00A74D90" w:rsidRDefault="00A74D90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A74D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EFD758C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C936882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3,68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E1D053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17,93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A5ECFF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6,63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25D62F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21,77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3AB747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11,17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39F593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22,29</w:t>
            </w:r>
          </w:p>
        </w:tc>
      </w:tr>
      <w:tr w:rsidR="00A74D90" w:rsidRPr="00A74D90" w14:paraId="6FA47303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6656FDC9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2530141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563F06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4,12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60A9EC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14,98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07AC9D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7,63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19EB6E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16,35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0DC1FA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12,85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7B6173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15,41</w:t>
            </w:r>
          </w:p>
        </w:tc>
      </w:tr>
      <w:tr w:rsidR="00A74D90" w:rsidRPr="00A74D90" w14:paraId="0761362B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12DD2D7C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A269708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57CF57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3,23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5E1646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10,47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2D536D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5,63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8A54F71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14,12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18E54F2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9,49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301A98B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18,49</w:t>
            </w:r>
          </w:p>
        </w:tc>
      </w:tr>
      <w:tr w:rsidR="00A74D90" w:rsidRPr="00A74D90" w14:paraId="34ED84E5" w14:textId="77777777" w:rsidTr="00A74D90">
        <w:trPr>
          <w:trHeight w:val="288"/>
        </w:trPr>
        <w:tc>
          <w:tcPr>
            <w:tcW w:w="1240" w:type="dxa"/>
            <w:vMerge w:val="restart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3767BE01" w14:textId="45CFE8B1" w:rsidR="00A74D90" w:rsidRPr="00A74D90" w:rsidRDefault="00BF270A" w:rsidP="00A74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1F0F08D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Average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3490FF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4,12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4F5454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24,53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0707005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9,04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486298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35,7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9F35B2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20,21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7FDF6B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48,12</w:t>
            </w:r>
          </w:p>
        </w:tc>
      </w:tr>
      <w:tr w:rsidR="00A74D90" w:rsidRPr="00A74D90" w14:paraId="7C47F171" w14:textId="77777777" w:rsidTr="00A74D90">
        <w:trPr>
          <w:trHeight w:val="288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17101F8F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09766AC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B4AB76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3,20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C6A482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3,8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45FBFD0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6,10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84E63E8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2,89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25B90D9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11,34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DD0BF4D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2,92</w:t>
            </w:r>
          </w:p>
        </w:tc>
      </w:tr>
      <w:tr w:rsidR="00A74D90" w:rsidRPr="00A74D90" w14:paraId="6BD3CFD2" w14:textId="77777777" w:rsidTr="00A74D9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vAlign w:val="center"/>
            <w:hideMark/>
          </w:tcPr>
          <w:p w14:paraId="6F0681A5" w14:textId="77777777" w:rsidR="00A74D90" w:rsidRPr="00A74D90" w:rsidRDefault="00A74D90" w:rsidP="00A74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7A8920C" w14:textId="77777777" w:rsidR="00A74D90" w:rsidRPr="00A74D90" w:rsidRDefault="00A74D90" w:rsidP="00A74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A74D90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CD</w:t>
            </w:r>
          </w:p>
        </w:tc>
        <w:tc>
          <w:tcPr>
            <w:tcW w:w="150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8F7C0FB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5,03</w:t>
            </w:r>
          </w:p>
        </w:tc>
        <w:tc>
          <w:tcPr>
            <w:tcW w:w="96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3B3493A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2,93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00D336C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11,97</w:t>
            </w:r>
          </w:p>
        </w:tc>
        <w:tc>
          <w:tcPr>
            <w:tcW w:w="98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457AB204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2,26</w:t>
            </w:r>
          </w:p>
        </w:tc>
        <w:tc>
          <w:tcPr>
            <w:tcW w:w="12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F0C1FFE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29,07</w:t>
            </w:r>
          </w:p>
        </w:tc>
        <w:tc>
          <w:tcPr>
            <w:tcW w:w="1040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5F341343" w14:textId="77777777" w:rsidR="00A74D90" w:rsidRPr="00B14245" w:rsidRDefault="00A74D90" w:rsidP="00A74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2,1</w:t>
            </w:r>
          </w:p>
        </w:tc>
      </w:tr>
    </w:tbl>
    <w:p w14:paraId="1D669720" w14:textId="77777777" w:rsidR="00A74D90" w:rsidRDefault="00A74D90">
      <w:pPr>
        <w:rPr>
          <w:lang w:val="en-US"/>
        </w:rPr>
      </w:pPr>
    </w:p>
    <w:p w14:paraId="27FBB7D9" w14:textId="77777777" w:rsidR="007325A6" w:rsidRDefault="007325A6">
      <w:pPr>
        <w:rPr>
          <w:lang w:val="en-US"/>
        </w:rPr>
      </w:pPr>
    </w:p>
    <w:p w14:paraId="033E704F" w14:textId="77777777" w:rsidR="007325A6" w:rsidRDefault="007325A6">
      <w:pPr>
        <w:rPr>
          <w:lang w:val="en-US"/>
        </w:rPr>
      </w:pPr>
      <w:r>
        <w:rPr>
          <w:lang w:val="en-US"/>
        </w:rPr>
        <w:br w:type="page"/>
      </w:r>
    </w:p>
    <w:p w14:paraId="7DE547C3" w14:textId="71099E53" w:rsidR="007325A6" w:rsidRPr="007325A6" w:rsidRDefault="00FF1121" w:rsidP="007325A6">
      <w:pPr>
        <w:rPr>
          <w:i/>
          <w:iCs/>
          <w:lang w:val="en-US"/>
        </w:rPr>
      </w:pPr>
      <w:r>
        <w:rPr>
          <w:lang w:val="en-US"/>
        </w:rPr>
        <w:lastRenderedPageBreak/>
        <w:t xml:space="preserve">Table </w:t>
      </w:r>
      <w:r w:rsidR="007325A6">
        <w:rPr>
          <w:lang w:val="en-US"/>
        </w:rPr>
        <w:t xml:space="preserve">S2: Additional </w:t>
      </w:r>
      <w:r w:rsidR="000A0D01">
        <w:rPr>
          <w:lang w:val="en-US"/>
        </w:rPr>
        <w:t xml:space="preserve">mechanical data </w:t>
      </w:r>
      <w:r w:rsidR="007325A6">
        <w:rPr>
          <w:lang w:val="en-US"/>
        </w:rPr>
        <w:t xml:space="preserve">(MD and CD values) for Fig 7: </w:t>
      </w:r>
      <w:r w:rsidR="007325A6" w:rsidRPr="007325A6">
        <w:rPr>
          <w:i/>
          <w:iCs/>
          <w:lang w:val="en-US"/>
        </w:rPr>
        <w:t>IER in comparison to elongation qualitatively and quantitatively</w:t>
      </w:r>
      <w:r w:rsidR="00191D38">
        <w:rPr>
          <w:i/>
          <w:iCs/>
          <w:lang w:val="en-US"/>
        </w:rPr>
        <w:t xml:space="preserve"> on average of MD and CD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240"/>
        <w:gridCol w:w="1005"/>
        <w:gridCol w:w="1701"/>
        <w:gridCol w:w="1014"/>
        <w:gridCol w:w="1537"/>
        <w:gridCol w:w="943"/>
      </w:tblGrid>
      <w:tr w:rsidR="007325A6" w:rsidRPr="007325A6" w14:paraId="4E9B251D" w14:textId="77777777" w:rsidTr="007325A6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14:paraId="0C67D107" w14:textId="77777777" w:rsidR="007325A6" w:rsidRPr="007325A6" w:rsidRDefault="007325A6" w:rsidP="007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7440" w:type="dxa"/>
            <w:gridSpan w:val="6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05CAC2AD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MD</w:t>
            </w:r>
          </w:p>
        </w:tc>
      </w:tr>
      <w:tr w:rsidR="007325A6" w:rsidRPr="007325A6" w14:paraId="3B37EA73" w14:textId="77777777" w:rsidTr="00FF43DD">
        <w:trPr>
          <w:trHeight w:val="300"/>
        </w:trPr>
        <w:tc>
          <w:tcPr>
            <w:tcW w:w="158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8" w:space="0" w:color="000000"/>
              <w:right w:val="single" w:sz="2" w:space="0" w:color="FFFFFF"/>
            </w:tcBorders>
            <w:vAlign w:val="center"/>
            <w:hideMark/>
          </w:tcPr>
          <w:p w14:paraId="30EBA134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24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5A940F4C" w14:textId="77777777" w:rsidR="007325A6" w:rsidRPr="007325A6" w:rsidRDefault="007325A6" w:rsidP="00FF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IER</w:t>
            </w:r>
          </w:p>
        </w:tc>
        <w:tc>
          <w:tcPr>
            <w:tcW w:w="271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7D1BB46B" w14:textId="77777777" w:rsidR="007325A6" w:rsidRPr="007325A6" w:rsidRDefault="007325A6" w:rsidP="00FF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PS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AE55699" w14:textId="749D6B24" w:rsidR="007325A6" w:rsidRPr="007325A6" w:rsidRDefault="007325A6" w:rsidP="00FF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Elongation</w:t>
            </w:r>
          </w:p>
        </w:tc>
      </w:tr>
      <w:tr w:rsidR="007325A6" w:rsidRPr="007325A6" w14:paraId="6D286908" w14:textId="77777777" w:rsidTr="00FF43DD">
        <w:trPr>
          <w:trHeight w:val="300"/>
        </w:trPr>
        <w:tc>
          <w:tcPr>
            <w:tcW w:w="1580" w:type="dxa"/>
            <w:vMerge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6B2A0076" w14:textId="77777777" w:rsidR="007325A6" w:rsidRPr="007325A6" w:rsidRDefault="007325A6" w:rsidP="007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4560A208" w14:textId="694FC260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7422C6FF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  <w:p w14:paraId="2734EDCA" w14:textId="5527D4FD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349332E7" w14:textId="599BE8DC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32CF1AE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  <w:p w14:paraId="0E149D90" w14:textId="7EA88CC2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47ED6864" w14:textId="390885E2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02995291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</w:p>
          <w:p w14:paraId="79CA9E50" w14:textId="4FD03BF7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7325A6" w:rsidRPr="007325A6" w14:paraId="35DC70EE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42524F6B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ABD8AE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2,21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4874B6A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66,84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564E684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3,86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AEC3AF6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12,42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39E9D25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6,07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6FF93F9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30,44</w:t>
            </w:r>
          </w:p>
        </w:tc>
      </w:tr>
      <w:tr w:rsidR="00FF43DD" w:rsidRPr="007325A6" w14:paraId="064ECCD7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64E51A26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4290CC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2,57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5DC1A7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3,06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7F1125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1,19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65960D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6,77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DE595CF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3,75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BB127BF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0,15</w:t>
            </w:r>
          </w:p>
        </w:tc>
      </w:tr>
      <w:tr w:rsidR="00FF43DD" w:rsidRPr="007325A6" w14:paraId="449A079E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181510BA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B2F6105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6,21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3A9F885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1,05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AB00254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4,55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D55F53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1,25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5ADB26D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10,75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3A2B8D7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0,16</w:t>
            </w:r>
          </w:p>
        </w:tc>
      </w:tr>
      <w:tr w:rsidR="00FF43DD" w:rsidRPr="007325A6" w14:paraId="0E203A90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64230772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EE19275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6,06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EBC5784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A762198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4,93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0F3985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1,77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C2900F2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11,00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C1649F6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0,11</w:t>
            </w:r>
          </w:p>
        </w:tc>
      </w:tr>
      <w:tr w:rsidR="00FF43DD" w:rsidRPr="007325A6" w14:paraId="448E9A34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057351C6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414D9E5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32,35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EF7EC2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1,55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82C46DA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22,65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5A6DE2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2,20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DA4760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55,00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9509C7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0,01</w:t>
            </w:r>
          </w:p>
        </w:tc>
      </w:tr>
      <w:tr w:rsidR="00FF43DD" w:rsidRPr="007325A6" w14:paraId="623DAF48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2DBEA019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510A572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2,42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AA7A907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1,86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D0C6E99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3,31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0FBC37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1,99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5877F6E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5,73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A3083D0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0,52</w:t>
            </w:r>
          </w:p>
        </w:tc>
      </w:tr>
      <w:tr w:rsidR="00FF43DD" w:rsidRPr="007325A6" w14:paraId="4F688129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737A4C7F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5D5A131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4,69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F95B4C8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12,89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D4550A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11,78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733AAA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5,06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427756E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16,47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8D0DADA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0,19</w:t>
            </w:r>
          </w:p>
        </w:tc>
      </w:tr>
      <w:tr w:rsidR="00FF43DD" w:rsidRPr="007325A6" w14:paraId="0AE0A462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772FE2EC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321808F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1,29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74D952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0,97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65F397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0,46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E2D056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3,33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034A1C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1,75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E2EF7AF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0,34</w:t>
            </w:r>
          </w:p>
        </w:tc>
      </w:tr>
      <w:tr w:rsidR="00FF43DD" w:rsidRPr="007325A6" w14:paraId="28DC7082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670EF2BB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382D370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2,30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CF651E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1,76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0B1833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3,22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50446A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0,55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01639F2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5,51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FB9E03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0,49</w:t>
            </w:r>
          </w:p>
        </w:tc>
      </w:tr>
      <w:tr w:rsidR="00FF43DD" w:rsidRPr="007325A6" w14:paraId="462C3AE5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2BD4F7BB" w14:textId="6CED3159" w:rsidR="007325A6" w:rsidRPr="007325A6" w:rsidRDefault="00323F0C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7325A6"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43085DF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7,93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48C73A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2,62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B3ED8D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9,74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511890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2,12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CC35C23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17,67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DB28F3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0,11</w:t>
            </w:r>
          </w:p>
        </w:tc>
      </w:tr>
      <w:tr w:rsidR="007325A6" w:rsidRPr="007325A6" w14:paraId="3223A0E4" w14:textId="77777777" w:rsidTr="00FF43DD">
        <w:trPr>
          <w:trHeight w:val="54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9DC32D8" w14:textId="38E5AA93" w:rsidR="007325A6" w:rsidRPr="007325A6" w:rsidRDefault="00BF270A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7F973F2A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14,63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685F1F06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0,47</w:t>
            </w:r>
          </w:p>
        </w:tc>
        <w:tc>
          <w:tcPr>
            <w:tcW w:w="1701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24361142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9,15</w:t>
            </w:r>
          </w:p>
        </w:tc>
        <w:tc>
          <w:tcPr>
            <w:tcW w:w="1014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4940CFEB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5675340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23,78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6959B939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0,13</w:t>
            </w:r>
          </w:p>
        </w:tc>
      </w:tr>
    </w:tbl>
    <w:p w14:paraId="13127D8B" w14:textId="77777777" w:rsidR="007325A6" w:rsidRPr="00A74D90" w:rsidRDefault="007325A6" w:rsidP="007325A6">
      <w:pPr>
        <w:rPr>
          <w:lang w:val="en-US"/>
        </w:rPr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240"/>
        <w:gridCol w:w="1005"/>
        <w:gridCol w:w="1559"/>
        <w:gridCol w:w="1156"/>
        <w:gridCol w:w="1537"/>
        <w:gridCol w:w="943"/>
      </w:tblGrid>
      <w:tr w:rsidR="007325A6" w:rsidRPr="007325A6" w14:paraId="0A7A65A1" w14:textId="77777777" w:rsidTr="007325A6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14:paraId="504F8F20" w14:textId="77777777" w:rsidR="007325A6" w:rsidRPr="007325A6" w:rsidRDefault="007325A6" w:rsidP="007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7440" w:type="dxa"/>
            <w:gridSpan w:val="6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17329492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</w:t>
            </w:r>
          </w:p>
        </w:tc>
      </w:tr>
      <w:tr w:rsidR="007325A6" w:rsidRPr="007325A6" w14:paraId="154093D6" w14:textId="77777777" w:rsidTr="00FF43DD">
        <w:trPr>
          <w:trHeight w:val="300"/>
        </w:trPr>
        <w:tc>
          <w:tcPr>
            <w:tcW w:w="158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8" w:space="0" w:color="000000"/>
              <w:right w:val="single" w:sz="2" w:space="0" w:color="FFFFFF"/>
            </w:tcBorders>
            <w:vAlign w:val="center"/>
            <w:hideMark/>
          </w:tcPr>
          <w:p w14:paraId="14999AFF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24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63DBE361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IER</w:t>
            </w:r>
          </w:p>
        </w:tc>
        <w:tc>
          <w:tcPr>
            <w:tcW w:w="271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05AEE9AB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PS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246E80A" w14:textId="77777777" w:rsidR="007325A6" w:rsidRPr="007325A6" w:rsidRDefault="007325A6" w:rsidP="007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Elongation </w:t>
            </w:r>
          </w:p>
        </w:tc>
      </w:tr>
      <w:tr w:rsidR="00FF43DD" w:rsidRPr="007325A6" w14:paraId="4BF415D1" w14:textId="77777777" w:rsidTr="00FF43DD">
        <w:trPr>
          <w:trHeight w:val="300"/>
        </w:trPr>
        <w:tc>
          <w:tcPr>
            <w:tcW w:w="1580" w:type="dxa"/>
            <w:vMerge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6974482A" w14:textId="77777777" w:rsidR="007325A6" w:rsidRPr="007325A6" w:rsidRDefault="007325A6" w:rsidP="007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D0161C7" w14:textId="6EAB48A3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40C158A7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  <w:p w14:paraId="2910E610" w14:textId="0B07AE96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single" w:sz="8" w:space="0" w:color="auto"/>
              <w:right w:val="nil"/>
            </w:tcBorders>
            <w:vAlign w:val="center"/>
            <w:hideMark/>
          </w:tcPr>
          <w:p w14:paraId="0856B454" w14:textId="7EA67AC4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1689F425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  <w:p w14:paraId="0150BD0E" w14:textId="0C0E2ABB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117180F4" w14:textId="22D2CF90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2247D643" w14:textId="77777777" w:rsidR="00B14245" w:rsidRDefault="007325A6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  <w:p w14:paraId="4A6CD354" w14:textId="2B597770" w:rsidR="007325A6" w:rsidRPr="007325A6" w:rsidRDefault="00B14245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="007325A6" w:rsidRPr="007325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7325A6" w:rsidRPr="007325A6" w14:paraId="0462EF2C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6DF5E26B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CFC0781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0,81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BB8913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31,44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2A8C5E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6,08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FBCE23F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6,68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C404E9F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6,89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A150B65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2,34</w:t>
            </w:r>
          </w:p>
        </w:tc>
      </w:tr>
      <w:tr w:rsidR="00FF43DD" w:rsidRPr="007325A6" w14:paraId="6AED9850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627E176A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A5532B3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1,82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186B3C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4,37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7AC90D8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0,60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23D9258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13,75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F243F0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2,42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C93533F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0,23</w:t>
            </w:r>
          </w:p>
        </w:tc>
      </w:tr>
      <w:tr w:rsidR="00FF43DD" w:rsidRPr="007325A6" w14:paraId="29177E28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37F91BCA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AABEF6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3,30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10CD04F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1,21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3A04AE1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3,70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7656DF4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1,09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9383024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7,00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B9B8A5A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0,08</w:t>
            </w:r>
          </w:p>
        </w:tc>
      </w:tr>
      <w:tr w:rsidR="00FF43DD" w:rsidRPr="007325A6" w14:paraId="35597D6C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054F87BF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7175B3D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9,04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6141D7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CBBEE38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9,04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0AEC1D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0,90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B4E693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18,09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A2700E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0,06</w:t>
            </w:r>
          </w:p>
        </w:tc>
      </w:tr>
      <w:tr w:rsidR="00FF43DD" w:rsidRPr="007325A6" w14:paraId="03AE7221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452D6F3A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B10D97C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12,70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0746CF2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1,95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D846658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9,05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B56FD0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2,72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337000A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21,76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009668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0,02</w:t>
            </w:r>
          </w:p>
        </w:tc>
      </w:tr>
      <w:tr w:rsidR="00FF43DD" w:rsidRPr="007325A6" w14:paraId="509312E7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565D1ADA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CDC13E6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4,95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1F44C1A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3,55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4184A5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11,29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2E92E6C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6A6A2E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16,24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1C43E34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0,06</w:t>
            </w:r>
          </w:p>
        </w:tc>
      </w:tr>
      <w:tr w:rsidR="00FF43DD" w:rsidRPr="007325A6" w14:paraId="0343F879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354902BB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CFA9F7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3,40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5C488C6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7,02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FBFE707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9,27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00EBBE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2,58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04A7363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12,67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3399632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0,06</w:t>
            </w:r>
          </w:p>
        </w:tc>
      </w:tr>
      <w:tr w:rsidR="00FF43DD" w:rsidRPr="007325A6" w14:paraId="223D0742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619FFA9E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15E763C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2,17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FEACFCA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3,30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5E3232C0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2,58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6D1DCB2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2,84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C0C768C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4,75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52CC98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0,06</w:t>
            </w:r>
          </w:p>
        </w:tc>
      </w:tr>
      <w:tr w:rsidR="00FF43DD" w:rsidRPr="007325A6" w14:paraId="06DB7B15" w14:textId="77777777" w:rsidTr="00FF43DD">
        <w:trPr>
          <w:trHeight w:val="300"/>
        </w:trPr>
        <w:tc>
          <w:tcPr>
            <w:tcW w:w="158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vAlign w:val="center"/>
            <w:hideMark/>
          </w:tcPr>
          <w:p w14:paraId="1A4C2B12" w14:textId="77777777" w:rsidR="007325A6" w:rsidRPr="007325A6" w:rsidRDefault="007325A6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71D1EF0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1,78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338CF61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3,09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5788F30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1,73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D19DAD7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2,93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3ED18A4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3,50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39D6F756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0,22</w:t>
            </w:r>
          </w:p>
        </w:tc>
      </w:tr>
      <w:tr w:rsidR="00FF43DD" w:rsidRPr="007325A6" w14:paraId="0433E98D" w14:textId="77777777" w:rsidTr="00FF43DD">
        <w:trPr>
          <w:trHeight w:val="300"/>
        </w:trPr>
        <w:tc>
          <w:tcPr>
            <w:tcW w:w="1580" w:type="dxa"/>
            <w:tcBorders>
              <w:top w:val="single" w:sz="8" w:space="0" w:color="auto"/>
              <w:left w:val="single" w:sz="2" w:space="0" w:color="FFFFFF"/>
              <w:bottom w:val="single" w:sz="8" w:space="0" w:color="FFFFFF"/>
              <w:right w:val="single" w:sz="2" w:space="0" w:color="FFFFFF"/>
            </w:tcBorders>
            <w:vAlign w:val="center"/>
            <w:hideMark/>
          </w:tcPr>
          <w:p w14:paraId="2D0D8A21" w14:textId="55143C16" w:rsidR="007325A6" w:rsidRPr="007325A6" w:rsidRDefault="00323F0C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7325A6" w:rsidRPr="007325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7B78E1FC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6,40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6782841E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2,60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1513719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7,78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25FA00B5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2,32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02F9D87B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14,18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2" w:space="0" w:color="FFFFFF"/>
              <w:bottom w:val="nil"/>
              <w:right w:val="single" w:sz="2" w:space="0" w:color="FFFFFF"/>
            </w:tcBorders>
            <w:noWrap/>
            <w:vAlign w:val="bottom"/>
            <w:hideMark/>
          </w:tcPr>
          <w:p w14:paraId="45F2870D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0,20</w:t>
            </w:r>
          </w:p>
        </w:tc>
      </w:tr>
      <w:tr w:rsidR="007325A6" w:rsidRPr="007325A6" w14:paraId="131B7C3B" w14:textId="77777777" w:rsidTr="00FF43DD">
        <w:trPr>
          <w:trHeight w:val="540"/>
        </w:trPr>
        <w:tc>
          <w:tcPr>
            <w:tcW w:w="158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  <w:hideMark/>
          </w:tcPr>
          <w:p w14:paraId="569378F3" w14:textId="364F83F0" w:rsidR="007325A6" w:rsidRPr="007325A6" w:rsidRDefault="00BF270A" w:rsidP="00732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240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7293DAFD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31,87</w:t>
            </w:r>
          </w:p>
        </w:tc>
        <w:tc>
          <w:tcPr>
            <w:tcW w:w="1005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2D451E8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0,37</w:t>
            </w:r>
          </w:p>
        </w:tc>
        <w:tc>
          <w:tcPr>
            <w:tcW w:w="1559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4FB05225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22,14</w:t>
            </w:r>
          </w:p>
        </w:tc>
        <w:tc>
          <w:tcPr>
            <w:tcW w:w="1156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3A4C2504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0,56</w:t>
            </w:r>
          </w:p>
        </w:tc>
        <w:tc>
          <w:tcPr>
            <w:tcW w:w="1537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1634E08C" w14:textId="77777777" w:rsidR="007325A6" w:rsidRPr="007325A6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7325A6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54,00</w:t>
            </w:r>
          </w:p>
        </w:tc>
        <w:tc>
          <w:tcPr>
            <w:tcW w:w="943" w:type="dxa"/>
            <w:tcBorders>
              <w:top w:val="nil"/>
              <w:left w:val="single" w:sz="2" w:space="0" w:color="FFFFFF"/>
              <w:bottom w:val="single" w:sz="8" w:space="0" w:color="auto"/>
              <w:right w:val="single" w:sz="2" w:space="0" w:color="FFFFFF"/>
            </w:tcBorders>
            <w:noWrap/>
            <w:vAlign w:val="bottom"/>
            <w:hideMark/>
          </w:tcPr>
          <w:p w14:paraId="05972963" w14:textId="77777777" w:rsidR="007325A6" w:rsidRPr="000A0D01" w:rsidRDefault="007325A6" w:rsidP="0073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0,01</w:t>
            </w:r>
          </w:p>
        </w:tc>
      </w:tr>
    </w:tbl>
    <w:p w14:paraId="79E63211" w14:textId="5FFF0F94" w:rsidR="007325A6" w:rsidRDefault="007325A6">
      <w:pPr>
        <w:rPr>
          <w:lang w:val="en-US"/>
        </w:rPr>
      </w:pPr>
    </w:p>
    <w:p w14:paraId="7920B636" w14:textId="77777777" w:rsidR="007325A6" w:rsidRDefault="007325A6">
      <w:pPr>
        <w:rPr>
          <w:lang w:val="en-US"/>
        </w:rPr>
      </w:pPr>
      <w:r>
        <w:rPr>
          <w:lang w:val="en-US"/>
        </w:rPr>
        <w:br w:type="page"/>
      </w:r>
    </w:p>
    <w:p w14:paraId="2E8B9C2A" w14:textId="5492C4E7" w:rsidR="007325A6" w:rsidRDefault="00FF1121">
      <w:pPr>
        <w:rPr>
          <w:i/>
          <w:iCs/>
          <w:lang w:val="en-US"/>
        </w:rPr>
      </w:pPr>
      <w:r>
        <w:rPr>
          <w:lang w:val="en-US"/>
        </w:rPr>
        <w:lastRenderedPageBreak/>
        <w:t xml:space="preserve">Table </w:t>
      </w:r>
      <w:r w:rsidR="007325A6">
        <w:rPr>
          <w:lang w:val="en-US"/>
        </w:rPr>
        <w:t xml:space="preserve">S3: Additional </w:t>
      </w:r>
      <w:r w:rsidR="000A0D01">
        <w:rPr>
          <w:lang w:val="en-US"/>
        </w:rPr>
        <w:t xml:space="preserve">mechanical data </w:t>
      </w:r>
      <w:r w:rsidR="007325A6">
        <w:rPr>
          <w:lang w:val="en-US"/>
        </w:rPr>
        <w:t xml:space="preserve">(MD and CD values) for Fig 8: </w:t>
      </w:r>
      <w:r w:rsidR="007325A6" w:rsidRPr="007325A6">
        <w:rPr>
          <w:i/>
          <w:iCs/>
          <w:lang w:val="en-US"/>
        </w:rPr>
        <w:t>IER</w:t>
      </w:r>
      <w:r w:rsidR="00D7118E">
        <w:rPr>
          <w:i/>
          <w:iCs/>
          <w:lang w:val="en-US"/>
        </w:rPr>
        <w:t xml:space="preserve"> at different elongation limits qualitatively on average </w:t>
      </w:r>
      <w:r w:rsidR="00191D38">
        <w:rPr>
          <w:i/>
          <w:iCs/>
          <w:lang w:val="en-US"/>
        </w:rPr>
        <w:t>of</w:t>
      </w:r>
      <w:r w:rsidR="00D7118E">
        <w:rPr>
          <w:i/>
          <w:iCs/>
          <w:lang w:val="en-US"/>
        </w:rPr>
        <w:t xml:space="preserve"> MD and CD</w:t>
      </w:r>
    </w:p>
    <w:p w14:paraId="59E54C58" w14:textId="77777777" w:rsidR="00D7118E" w:rsidRDefault="00D7118E">
      <w:pPr>
        <w:rPr>
          <w:i/>
          <w:iCs/>
          <w:lang w:val="en-US"/>
        </w:rPr>
      </w:pP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162"/>
        <w:gridCol w:w="823"/>
        <w:gridCol w:w="1688"/>
        <w:gridCol w:w="1147"/>
        <w:gridCol w:w="1984"/>
        <w:gridCol w:w="1073"/>
      </w:tblGrid>
      <w:tr w:rsidR="00D7118E" w:rsidRPr="00D7118E" w14:paraId="50C7C81D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  <w:noWrap/>
            <w:vAlign w:val="bottom"/>
            <w:hideMark/>
          </w:tcPr>
          <w:p w14:paraId="74290590" w14:textId="77777777" w:rsidR="00D7118E" w:rsidRPr="00D7118E" w:rsidRDefault="00D7118E" w:rsidP="00D711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7877" w:type="dxa"/>
            <w:gridSpan w:val="6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4C76703" w14:textId="77777777" w:rsidR="00D7118E" w:rsidRPr="00D7118E" w:rsidRDefault="00D7118E" w:rsidP="00D7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MD</w:t>
            </w:r>
          </w:p>
        </w:tc>
      </w:tr>
      <w:tr w:rsidR="00D7118E" w:rsidRPr="00D7118E" w14:paraId="144275A4" w14:textId="77777777" w:rsidTr="000A0D01">
        <w:trPr>
          <w:trHeight w:val="300"/>
        </w:trPr>
        <w:tc>
          <w:tcPr>
            <w:tcW w:w="184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1B54DB33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6A0520" w14:textId="5F66CAD9" w:rsidR="00D7118E" w:rsidRPr="00B14245" w:rsidRDefault="00B14245" w:rsidP="00D711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 xml:space="preserve">IER at </w:t>
            </w:r>
            <w:r w:rsidR="00D7118E"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40%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7B536F0B" w14:textId="6A006E4C" w:rsidR="00D7118E" w:rsidRPr="000A0D01" w:rsidRDefault="00D7118E" w:rsidP="000A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</w:p>
        </w:tc>
        <w:tc>
          <w:tcPr>
            <w:tcW w:w="1688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D7F1B5" w14:textId="1433075E" w:rsidR="00D7118E" w:rsidRPr="00B14245" w:rsidRDefault="00B14245" w:rsidP="008977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 xml:space="preserve">IER at </w:t>
            </w:r>
            <w:r w:rsidR="00D7118E"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50%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59607835" w14:textId="06EADC83" w:rsidR="00D7118E" w:rsidRPr="000A0D01" w:rsidRDefault="00D7118E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</w:tc>
        <w:tc>
          <w:tcPr>
            <w:tcW w:w="1984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F05FB8" w14:textId="088629A7" w:rsidR="00D7118E" w:rsidRPr="00B14245" w:rsidRDefault="00B14245" w:rsidP="00FF43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 xml:space="preserve">IER at </w:t>
            </w:r>
            <w:r w:rsidR="00D7118E"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60%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74950735" w14:textId="2E8CE574" w:rsidR="00D7118E" w:rsidRPr="000A0D01" w:rsidRDefault="00D7118E" w:rsidP="00FF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</w:p>
        </w:tc>
      </w:tr>
      <w:tr w:rsidR="00B14245" w:rsidRPr="00D7118E" w14:paraId="6D24C967" w14:textId="77777777" w:rsidTr="000A0D01">
        <w:trPr>
          <w:trHeight w:val="300"/>
        </w:trPr>
        <w:tc>
          <w:tcPr>
            <w:tcW w:w="184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479287A1" w14:textId="77777777" w:rsidR="00B14245" w:rsidRPr="00D7118E" w:rsidRDefault="00B14245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5B6A0374" w14:textId="57C20B1A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0D135C6D" w14:textId="2D945611" w:rsidR="00B14245" w:rsidRPr="00D7118E" w:rsidRDefault="00B14245" w:rsidP="000A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688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3ACD6890" w14:textId="50CBE4D8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7531212B" w14:textId="3A64FAD4" w:rsidR="00B14245" w:rsidRPr="00D7118E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984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78D26C0C" w14:textId="6AE16F22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3B880B42" w14:textId="632591B0" w:rsidR="00B14245" w:rsidRPr="00D7118E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FF43DD" w:rsidRPr="00D7118E" w14:paraId="0B852969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4A7D1F2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52E01B0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33,82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8F70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37,66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6EA3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-30,81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50D7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208,80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F19D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-19,49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0BA0601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216,93</w:t>
            </w:r>
          </w:p>
        </w:tc>
      </w:tr>
      <w:tr w:rsidR="00FF43DD" w:rsidRPr="00D7118E" w14:paraId="50A34011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0E925AD8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FB3BEB4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66,78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B5A3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3,18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1B8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61,70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3122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C17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61,21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F33C89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3,29</w:t>
            </w:r>
          </w:p>
        </w:tc>
      </w:tr>
      <w:tr w:rsidR="00FF43DD" w:rsidRPr="00D7118E" w14:paraId="360E8711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21DDA5A4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F2859C5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55,09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08C88F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E0308AB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52,03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5703F1E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E32482C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49,36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A07BDF1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0,5</w:t>
            </w:r>
          </w:p>
        </w:tc>
      </w:tr>
      <w:tr w:rsidR="00FF43DD" w:rsidRPr="00D7118E" w14:paraId="7C2113F1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66059B6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95E805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52,65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990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1,57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219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59,26</w:t>
            </w:r>
          </w:p>
        </w:tc>
        <w:tc>
          <w:tcPr>
            <w:tcW w:w="114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8B3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3,03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3DCE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59,40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7EFF89A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5,7</w:t>
            </w:r>
          </w:p>
        </w:tc>
      </w:tr>
      <w:tr w:rsidR="00FF43DD" w:rsidRPr="00D7118E" w14:paraId="2D3F47A7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1C070940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FAAA1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56,61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F5C76B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1,60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43516E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57,58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97A19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1F9D70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58,25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01E79B5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1,49</w:t>
            </w:r>
          </w:p>
        </w:tc>
      </w:tr>
      <w:tr w:rsidR="00FF43DD" w:rsidRPr="00D7118E" w14:paraId="5DF6693B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FAC8C7D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996787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40,80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699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2,26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A4D7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35,96</w:t>
            </w:r>
          </w:p>
        </w:tc>
        <w:tc>
          <w:tcPr>
            <w:tcW w:w="114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EF3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3,82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9794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31,99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F47BBA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1,47</w:t>
            </w:r>
          </w:p>
        </w:tc>
      </w:tr>
      <w:tr w:rsidR="00FF43DD" w:rsidRPr="00D7118E" w14:paraId="44020A8A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12FE76E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35CE4F7D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26,83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30CC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13,65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D967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20,78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0F5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37,48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956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20,28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B85B87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9,44</w:t>
            </w:r>
          </w:p>
        </w:tc>
      </w:tr>
      <w:tr w:rsidR="00FF43DD" w:rsidRPr="00D7118E" w14:paraId="4DBF02C1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1D5B2627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CD36DB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71,60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3DF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1,14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69B1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65,35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DA2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584C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58,31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10F29AF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5,36</w:t>
            </w:r>
          </w:p>
        </w:tc>
      </w:tr>
      <w:tr w:rsidR="00FF43DD" w:rsidRPr="00D7118E" w14:paraId="49AC4F30" w14:textId="77777777" w:rsidTr="00B14245">
        <w:trPr>
          <w:trHeight w:val="54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33D97A55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36EF03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39,60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7C21A8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1,37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23DC2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37,05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C1D83A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90FFE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33,46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EB67B7D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5,69</w:t>
            </w:r>
          </w:p>
        </w:tc>
      </w:tr>
      <w:tr w:rsidR="00FF43DD" w:rsidRPr="00D7118E" w14:paraId="4E8BE974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7266CA0A" w14:textId="5B89D3B3" w:rsidR="00D7118E" w:rsidRPr="00D7118E" w:rsidRDefault="00323F0C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D7118E"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C61C72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43,19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24E87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2,71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B7AC5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43,95</w:t>
            </w:r>
          </w:p>
        </w:tc>
        <w:tc>
          <w:tcPr>
            <w:tcW w:w="114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966E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2,52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E30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39,78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545B70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3,8</w:t>
            </w:r>
          </w:p>
        </w:tc>
      </w:tr>
      <w:tr w:rsidR="00FF43DD" w:rsidRPr="00D7118E" w14:paraId="79EDD3E9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887D36A" w14:textId="4C00D3BD" w:rsidR="00D7118E" w:rsidRPr="00D7118E" w:rsidRDefault="00BF270A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162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C68644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61,53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19A2BE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0,51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8503CD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59,27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EFB2D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AC434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57,84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89F14CD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0,37</w:t>
            </w:r>
          </w:p>
        </w:tc>
      </w:tr>
    </w:tbl>
    <w:p w14:paraId="16AA537A" w14:textId="77777777" w:rsidR="0035553B" w:rsidRDefault="0035553B">
      <w:pPr>
        <w:rPr>
          <w:lang w:val="en-US"/>
        </w:rPr>
      </w:pP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148"/>
        <w:gridCol w:w="837"/>
        <w:gridCol w:w="1772"/>
        <w:gridCol w:w="1063"/>
        <w:gridCol w:w="1984"/>
        <w:gridCol w:w="1073"/>
      </w:tblGrid>
      <w:tr w:rsidR="00D7118E" w:rsidRPr="00D7118E" w14:paraId="3FA8DD19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  <w:noWrap/>
            <w:vAlign w:val="bottom"/>
            <w:hideMark/>
          </w:tcPr>
          <w:p w14:paraId="7FEE0AD3" w14:textId="77777777" w:rsidR="00D7118E" w:rsidRPr="00D7118E" w:rsidRDefault="00D7118E" w:rsidP="00D711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7877" w:type="dxa"/>
            <w:gridSpan w:val="6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A224473" w14:textId="77777777" w:rsidR="00D7118E" w:rsidRPr="00D7118E" w:rsidRDefault="00D7118E" w:rsidP="00D71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</w:t>
            </w:r>
          </w:p>
        </w:tc>
      </w:tr>
      <w:tr w:rsidR="00B14245" w:rsidRPr="00D7118E" w14:paraId="59992419" w14:textId="77777777" w:rsidTr="000A0D01">
        <w:trPr>
          <w:trHeight w:val="300"/>
        </w:trPr>
        <w:tc>
          <w:tcPr>
            <w:tcW w:w="184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4C36E272" w14:textId="77777777" w:rsidR="00B14245" w:rsidRPr="00D7118E" w:rsidRDefault="00B14245" w:rsidP="00B14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9A0B80" w14:textId="0AD51E48" w:rsidR="00B14245" w:rsidRPr="00D7118E" w:rsidRDefault="00B14245" w:rsidP="00B14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IER at 40%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0B81067" w14:textId="2BC137FD" w:rsidR="00B14245" w:rsidRPr="000A0D01" w:rsidRDefault="00B14245" w:rsidP="00B1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</w:p>
        </w:tc>
        <w:tc>
          <w:tcPr>
            <w:tcW w:w="1772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5A36A2" w14:textId="0B9FC2AC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IER at 50%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FEE97F3" w14:textId="7E5DBAF3" w:rsidR="00B14245" w:rsidRPr="000A0D01" w:rsidRDefault="00B14245" w:rsidP="000A0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cV</w:t>
            </w:r>
          </w:p>
        </w:tc>
        <w:tc>
          <w:tcPr>
            <w:tcW w:w="1984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4840D6" w14:textId="021F47C7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B142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IER at 60%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01EC1974" w14:textId="0614D312" w:rsidR="00B14245" w:rsidRPr="000A0D01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</w:p>
        </w:tc>
      </w:tr>
      <w:tr w:rsidR="00B14245" w:rsidRPr="00D7118E" w14:paraId="530F7767" w14:textId="77777777" w:rsidTr="000A0D01">
        <w:trPr>
          <w:trHeight w:val="300"/>
        </w:trPr>
        <w:tc>
          <w:tcPr>
            <w:tcW w:w="184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3F4B35C3" w14:textId="77777777" w:rsidR="00B14245" w:rsidRPr="00D7118E" w:rsidRDefault="00B14245" w:rsidP="00B14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435A45D1" w14:textId="67F2067C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793543CE" w14:textId="4AEFB364" w:rsidR="00B14245" w:rsidRPr="00D7118E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772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0B7730B9" w14:textId="68C1EF4C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7694D87C" w14:textId="73062CFE" w:rsidR="00B14245" w:rsidRPr="00D7118E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984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</w:tcPr>
          <w:p w14:paraId="4741FE7D" w14:textId="4EF90C2D" w:rsidR="00B14245" w:rsidRPr="00D7118E" w:rsidRDefault="00B14245" w:rsidP="00B142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</w:tcPr>
          <w:p w14:paraId="49CCDB8C" w14:textId="4354F696" w:rsidR="00B14245" w:rsidRPr="00D7118E" w:rsidRDefault="00B14245" w:rsidP="00B142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D711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D7118E" w:rsidRPr="00D7118E" w14:paraId="489238CC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30AAC52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B81C37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11,77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B758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33,08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D770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-101,67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E2A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122,15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38A86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-94,25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4F5E65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49,46</w:t>
            </w:r>
          </w:p>
        </w:tc>
      </w:tr>
      <w:tr w:rsidR="00D7118E" w:rsidRPr="00D7118E" w14:paraId="6E27ADF5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2C99D5DC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4AE140B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75,11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A98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4,50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BC7CF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72,19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1E46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479D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67,91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FAAFFE4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1,34</w:t>
            </w:r>
          </w:p>
        </w:tc>
      </w:tr>
      <w:tr w:rsidR="00FF43DD" w:rsidRPr="00D7118E" w14:paraId="116DAC94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034991EF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70301A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47,17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F22AB7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1,21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5D9415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41,24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406CF2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461017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36,93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EE42508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0,42</w:t>
            </w:r>
          </w:p>
        </w:tc>
      </w:tr>
      <w:tr w:rsidR="00FF43DD" w:rsidRPr="00D7118E" w14:paraId="19340931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3782693B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10BD08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50,00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B70F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0,93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9E4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47,57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FB5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1,85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A06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55,30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97E9C03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7,63</w:t>
            </w:r>
          </w:p>
        </w:tc>
      </w:tr>
      <w:tr w:rsidR="00FF43DD" w:rsidRPr="00D7118E" w14:paraId="360C720C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7C515811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AC7804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58,39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850467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1,94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0699D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55,30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47BBD2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FD3969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56,88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7904DF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0,56</w:t>
            </w:r>
          </w:p>
        </w:tc>
      </w:tr>
      <w:tr w:rsidR="00FF43DD" w:rsidRPr="00D7118E" w14:paraId="284484BE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1680045D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8341AA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30,50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E9132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3,51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E490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24,96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2108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0,90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1D0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19,82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32E74D3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5,4</w:t>
            </w:r>
          </w:p>
        </w:tc>
      </w:tr>
      <w:tr w:rsidR="00D7118E" w:rsidRPr="00D7118E" w14:paraId="3DE3612C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7A52871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60D6977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26,83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E216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1007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24,08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B290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305D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23,51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1150166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10,09</w:t>
            </w:r>
          </w:p>
        </w:tc>
      </w:tr>
      <w:tr w:rsidR="00D7118E" w:rsidRPr="00D7118E" w14:paraId="7ADC6255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713BAE3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AF57181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45,61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2FF1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3,34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EE5D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36,29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605E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D648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33,61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A7663B9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0,77</w:t>
            </w:r>
          </w:p>
        </w:tc>
      </w:tr>
      <w:tr w:rsidR="00FF43DD" w:rsidRPr="00D7118E" w14:paraId="11763808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73B54492" w14:textId="77777777" w:rsidR="00D7118E" w:rsidRPr="00D7118E" w:rsidRDefault="00D7118E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14923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50,74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3B4272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2,96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870D4CC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44,55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A07796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18C1C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40,82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0ECE0A8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3,88</w:t>
            </w:r>
          </w:p>
        </w:tc>
      </w:tr>
      <w:tr w:rsidR="00FF43DD" w:rsidRPr="00D7118E" w14:paraId="6ED16150" w14:textId="77777777" w:rsidTr="00B14245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7F5048B8" w14:textId="19103390" w:rsidR="00D7118E" w:rsidRPr="00D7118E" w:rsidRDefault="00323F0C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D7118E"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602B56D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45,13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F6BA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2,69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3F7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43,53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C3C8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1,53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7E8F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43,06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3FF28EB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9,85</w:t>
            </w:r>
          </w:p>
        </w:tc>
      </w:tr>
      <w:tr w:rsidR="00D7118E" w:rsidRPr="00D7118E" w14:paraId="05775769" w14:textId="77777777" w:rsidTr="00B14245">
        <w:trPr>
          <w:trHeight w:val="300"/>
        </w:trPr>
        <w:tc>
          <w:tcPr>
            <w:tcW w:w="184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718F1EC3" w14:textId="49E4745D" w:rsidR="00D7118E" w:rsidRPr="00D7118E" w:rsidRDefault="00BF270A" w:rsidP="00D7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="00D7118E"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="00D7118E"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1148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9C23D7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59,01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17B277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0,39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266462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55,28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E5E5D5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AEFB50" w14:textId="77777777" w:rsidR="00D7118E" w:rsidRPr="00D7118E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D7118E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52,70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7EC0B3A" w14:textId="77777777" w:rsidR="00D7118E" w:rsidRPr="000A0D01" w:rsidRDefault="00D7118E" w:rsidP="00D711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0,76</w:t>
            </w:r>
          </w:p>
        </w:tc>
      </w:tr>
    </w:tbl>
    <w:p w14:paraId="572C5DFC" w14:textId="77777777" w:rsidR="00D7118E" w:rsidRDefault="00D7118E">
      <w:pPr>
        <w:rPr>
          <w:lang w:val="en-US"/>
        </w:rPr>
      </w:pPr>
    </w:p>
    <w:p w14:paraId="35A5A944" w14:textId="2F5B5C96" w:rsidR="00237B35" w:rsidRDefault="00237B35">
      <w:pPr>
        <w:rPr>
          <w:lang w:val="en-US"/>
        </w:rPr>
      </w:pPr>
      <w:r>
        <w:rPr>
          <w:lang w:val="en-US"/>
        </w:rPr>
        <w:br w:type="page"/>
      </w:r>
    </w:p>
    <w:p w14:paraId="5EFBB9E3" w14:textId="35BC856C" w:rsidR="00237B35" w:rsidRDefault="00FF1121">
      <w:pPr>
        <w:rPr>
          <w:i/>
          <w:iCs/>
          <w:lang w:val="en-US"/>
        </w:rPr>
      </w:pPr>
      <w:r>
        <w:rPr>
          <w:lang w:val="en-US"/>
        </w:rPr>
        <w:lastRenderedPageBreak/>
        <w:t xml:space="preserve">Table </w:t>
      </w:r>
      <w:r w:rsidR="00237B35">
        <w:rPr>
          <w:lang w:val="en-US"/>
        </w:rPr>
        <w:t xml:space="preserve">S4: Additional </w:t>
      </w:r>
      <w:r w:rsidR="000A0D01">
        <w:rPr>
          <w:lang w:val="en-US"/>
        </w:rPr>
        <w:t>m</w:t>
      </w:r>
      <w:r w:rsidR="00237B35">
        <w:rPr>
          <w:lang w:val="en-US"/>
        </w:rPr>
        <w:t xml:space="preserve">echanical </w:t>
      </w:r>
      <w:r w:rsidR="000A0D01">
        <w:rPr>
          <w:lang w:val="en-US"/>
        </w:rPr>
        <w:t>d</w:t>
      </w:r>
      <w:r w:rsidR="00237B35">
        <w:rPr>
          <w:lang w:val="en-US"/>
        </w:rPr>
        <w:t xml:space="preserve">ata (MD and CD values) for Fig 9: </w:t>
      </w:r>
      <w:r w:rsidR="00237B35">
        <w:rPr>
          <w:i/>
          <w:iCs/>
          <w:lang w:val="en-US"/>
        </w:rPr>
        <w:t>Loss of IER with increase in cycles qualitatively on average of MD and CD</w:t>
      </w:r>
    </w:p>
    <w:p w14:paraId="4390F940" w14:textId="77777777" w:rsidR="001753F1" w:rsidRDefault="001753F1">
      <w:pPr>
        <w:rPr>
          <w:i/>
          <w:iCs/>
          <w:lang w:val="en-US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959"/>
        <w:gridCol w:w="1120"/>
        <w:gridCol w:w="959"/>
        <w:gridCol w:w="1120"/>
        <w:gridCol w:w="959"/>
        <w:gridCol w:w="1122"/>
        <w:gridCol w:w="1039"/>
        <w:gridCol w:w="1039"/>
      </w:tblGrid>
      <w:tr w:rsidR="00EE73BD" w:rsidRPr="0035553B" w14:paraId="41FB477C" w14:textId="77777777" w:rsidTr="00E136B7">
        <w:trPr>
          <w:trHeight w:val="299"/>
        </w:trPr>
        <w:tc>
          <w:tcPr>
            <w:tcW w:w="1039" w:type="dxa"/>
            <w:tcBorders>
              <w:top w:val="nil"/>
              <w:left w:val="nil"/>
              <w:bottom w:val="single" w:sz="4" w:space="0" w:color="FFFFFF" w:themeColor="background1"/>
              <w:right w:val="single" w:sz="2" w:space="0" w:color="FFFFFF" w:themeColor="background1"/>
            </w:tcBorders>
            <w:noWrap/>
            <w:vAlign w:val="bottom"/>
            <w:hideMark/>
          </w:tcPr>
          <w:p w14:paraId="646C7FDE" w14:textId="77777777" w:rsidR="00EE73BD" w:rsidRPr="00EE73BD" w:rsidRDefault="00EE73BD" w:rsidP="00355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8317" w:type="dxa"/>
            <w:gridSpan w:val="8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35D831CD" w14:textId="5B6D0F90" w:rsidR="00EE73BD" w:rsidRPr="0035553B" w:rsidRDefault="00EE73BD" w:rsidP="00EE73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MD</w:t>
            </w:r>
          </w:p>
        </w:tc>
      </w:tr>
      <w:tr w:rsidR="0035553B" w:rsidRPr="0035553B" w14:paraId="2158F1BF" w14:textId="77777777" w:rsidTr="00EE73BD">
        <w:trPr>
          <w:trHeight w:val="299"/>
        </w:trPr>
        <w:tc>
          <w:tcPr>
            <w:tcW w:w="1039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5FF23ADC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C8E974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1 to 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vAlign w:val="center"/>
            <w:hideMark/>
          </w:tcPr>
          <w:p w14:paraId="38B0F7AF" w14:textId="17165A3F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59" w:type="dxa"/>
            <w:tcBorders>
              <w:top w:val="nil"/>
              <w:left w:val="single" w:sz="4" w:space="0" w:color="FFFFFF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1AC7D1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2 to 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vAlign w:val="center"/>
            <w:hideMark/>
          </w:tcPr>
          <w:p w14:paraId="36709590" w14:textId="5AAF2E47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59" w:type="dxa"/>
            <w:tcBorders>
              <w:top w:val="nil"/>
              <w:left w:val="single" w:sz="4" w:space="0" w:color="FFFFFF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2679E0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3 to 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1E4192" w14:textId="1ED0F9F3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C6448B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4 to 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174085C7" w14:textId="5F66EAA5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35553B" w:rsidRPr="0035553B" w14:paraId="212D37D9" w14:textId="77777777" w:rsidTr="00EE73BD">
        <w:trPr>
          <w:trHeight w:val="29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C3EE6AE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4248730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1E8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6569,70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A53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F59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16686,57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994B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-0,27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9A4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-137,35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787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967762B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458,28</w:t>
            </w:r>
          </w:p>
        </w:tc>
      </w:tr>
      <w:tr w:rsidR="0035553B" w:rsidRPr="0035553B" w14:paraId="6BC3BC35" w14:textId="77777777" w:rsidTr="00EE73BD">
        <w:trPr>
          <w:trHeight w:val="292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EC44CB5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BBFA38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61D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29,78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28E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2D5C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10,17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F24B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1,39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193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112,95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111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3,82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3D8B5D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25,77</w:t>
            </w:r>
          </w:p>
        </w:tc>
      </w:tr>
      <w:tr w:rsidR="0035553B" w:rsidRPr="0035553B" w14:paraId="644FA04C" w14:textId="77777777" w:rsidTr="00EE73BD">
        <w:trPr>
          <w:trHeight w:val="308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4F1840AD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761DC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60B7C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7,79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772389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89B1B4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11,76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7365AF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10EF9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15,86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BC39DC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A882711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9,39</w:t>
            </w:r>
          </w:p>
        </w:tc>
      </w:tr>
      <w:tr w:rsidR="0035553B" w:rsidRPr="0035553B" w14:paraId="3E83CF02" w14:textId="77777777" w:rsidTr="00EE73BD">
        <w:trPr>
          <w:trHeight w:val="299"/>
        </w:trPr>
        <w:tc>
          <w:tcPr>
            <w:tcW w:w="1039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DC57DBE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7C75BEB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4,87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1A0B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7,26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DEE3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2,52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769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15,30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912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1,80</w:t>
            </w: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1B2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20,04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569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2,16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AABDE81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11,87</w:t>
            </w:r>
          </w:p>
        </w:tc>
      </w:tr>
      <w:tr w:rsidR="0035553B" w:rsidRPr="0035553B" w14:paraId="773DF858" w14:textId="77777777" w:rsidTr="00EE73BD">
        <w:trPr>
          <w:trHeight w:val="29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61A958E4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C4028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A133B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4,67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49719C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59832C1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AE00216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BCD60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D6B30F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4435C7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7,80</w:t>
            </w:r>
          </w:p>
        </w:tc>
      </w:tr>
      <w:tr w:rsidR="0035553B" w:rsidRPr="0035553B" w14:paraId="2B6726EF" w14:textId="77777777" w:rsidTr="00EE73BD">
        <w:trPr>
          <w:trHeight w:val="299"/>
        </w:trPr>
        <w:tc>
          <w:tcPr>
            <w:tcW w:w="1039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1F6D48FF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3E963062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2,91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FFF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3,81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4A7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1,39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D01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8,78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A47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1,44</w:t>
            </w: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9C0D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7,19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9B7A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2,85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41381C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9,22</w:t>
            </w:r>
          </w:p>
        </w:tc>
      </w:tr>
      <w:tr w:rsidR="0035553B" w:rsidRPr="0035553B" w14:paraId="691F5901" w14:textId="77777777" w:rsidTr="00EE73BD">
        <w:trPr>
          <w:trHeight w:val="29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2F4D5EBD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638502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AE2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2,77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00C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D21F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10,69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D480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1,02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0F2F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725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460300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8,25</w:t>
            </w:r>
          </w:p>
        </w:tc>
      </w:tr>
      <w:tr w:rsidR="0035553B" w:rsidRPr="0035553B" w14:paraId="68C6AA66" w14:textId="77777777" w:rsidTr="00EE73BD">
        <w:trPr>
          <w:trHeight w:val="29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72A65ABF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72F433F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729D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28,53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B4B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EB5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56,35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C71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B75F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182,16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0A5A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6,41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EDEEA13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23,42</w:t>
            </w:r>
          </w:p>
        </w:tc>
      </w:tr>
      <w:tr w:rsidR="0035553B" w:rsidRPr="0035553B" w14:paraId="6AFF4C3A" w14:textId="77777777" w:rsidTr="00EE73BD">
        <w:trPr>
          <w:trHeight w:val="29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vAlign w:val="center"/>
            <w:hideMark/>
          </w:tcPr>
          <w:p w14:paraId="2884008B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B15A724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B9F75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6,62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52370B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167F8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45,53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284D4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1290C03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24,12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EBE8E8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F6FB1A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13,20</w:t>
            </w:r>
          </w:p>
        </w:tc>
      </w:tr>
      <w:tr w:rsidR="0035553B" w:rsidRPr="0035553B" w14:paraId="32EBE7AD" w14:textId="77777777" w:rsidTr="00EE73BD">
        <w:trPr>
          <w:trHeight w:val="299"/>
        </w:trPr>
        <w:tc>
          <w:tcPr>
            <w:tcW w:w="1039" w:type="dxa"/>
            <w:tcBorders>
              <w:top w:val="single" w:sz="4" w:space="0" w:color="000000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5F1C30E0" w14:textId="31198CA3" w:rsidR="0035553B" w:rsidRPr="0035553B" w:rsidRDefault="00323F0C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35553B"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578BD91D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3,55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224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5,96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B11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1,71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B5FF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10,43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DD94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1,11</w:t>
            </w: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F98B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27,23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1C4B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1,47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5D8381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10,54</w:t>
            </w:r>
          </w:p>
        </w:tc>
      </w:tr>
      <w:tr w:rsidR="0035553B" w:rsidRPr="0035553B" w14:paraId="1EFD98CD" w14:textId="77777777" w:rsidTr="00EE73BD">
        <w:trPr>
          <w:trHeight w:val="539"/>
        </w:trPr>
        <w:tc>
          <w:tcPr>
            <w:tcW w:w="1039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1F23A939" w14:textId="2768686B" w:rsidR="0035553B" w:rsidRPr="0035553B" w:rsidRDefault="00EE73BD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959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1FAD39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45426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3,42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11CD2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F71EC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6,47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640C62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3BFAD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12,86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140CBC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D396C53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10,48</w:t>
            </w:r>
          </w:p>
        </w:tc>
      </w:tr>
    </w:tbl>
    <w:p w14:paraId="22EACEED" w14:textId="77777777" w:rsidR="001753F1" w:rsidRDefault="001753F1">
      <w:pPr>
        <w:rPr>
          <w:lang w:val="en-US"/>
        </w:rPr>
      </w:pPr>
    </w:p>
    <w:tbl>
      <w:tblPr>
        <w:tblW w:w="93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963"/>
        <w:gridCol w:w="1124"/>
        <w:gridCol w:w="963"/>
        <w:gridCol w:w="1124"/>
        <w:gridCol w:w="963"/>
        <w:gridCol w:w="1124"/>
        <w:gridCol w:w="963"/>
        <w:gridCol w:w="1130"/>
      </w:tblGrid>
      <w:tr w:rsidR="0035553B" w:rsidRPr="0035553B" w14:paraId="466A3CA7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nil"/>
              <w:bottom w:val="single" w:sz="4" w:space="0" w:color="FFFFFF" w:themeColor="background1"/>
              <w:right w:val="single" w:sz="2" w:space="0" w:color="FFFFFF" w:themeColor="background1"/>
            </w:tcBorders>
            <w:noWrap/>
            <w:vAlign w:val="bottom"/>
            <w:hideMark/>
          </w:tcPr>
          <w:p w14:paraId="749DCA60" w14:textId="77777777" w:rsidR="0035553B" w:rsidRPr="0035553B" w:rsidRDefault="0035553B" w:rsidP="00355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8354" w:type="dxa"/>
            <w:gridSpan w:val="8"/>
            <w:tcBorders>
              <w:top w:val="single" w:sz="8" w:space="0" w:color="auto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469B5A4" w14:textId="77777777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</w:t>
            </w:r>
          </w:p>
        </w:tc>
      </w:tr>
      <w:tr w:rsidR="0035553B" w:rsidRPr="0035553B" w14:paraId="77F9618D" w14:textId="77777777" w:rsidTr="00EE73BD">
        <w:trPr>
          <w:trHeight w:val="310"/>
        </w:trPr>
        <w:tc>
          <w:tcPr>
            <w:tcW w:w="1044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74A5B7F8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8F951D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1 to 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358424A" w14:textId="2A2ED01B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F3F908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2 to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69A5942D" w14:textId="186FA69A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326E3F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3 to 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BC2FF0" w14:textId="569BF356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880E36" w14:textId="77777777" w:rsidR="0035553B" w:rsidRPr="000A0D01" w:rsidRDefault="0035553B" w:rsidP="00355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e-DE"/>
                <w14:ligatures w14:val="none"/>
              </w:rPr>
              <w:t>Cycle 4 to 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5596098E" w14:textId="03AD4C2F" w:rsidR="0035553B" w:rsidRPr="0035553B" w:rsidRDefault="0035553B" w:rsidP="0035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cV 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[</w:t>
            </w:r>
            <w:r w:rsidRPr="00355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%</w:t>
            </w:r>
            <w:r w:rsidR="000A0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]</w:t>
            </w:r>
          </w:p>
        </w:tc>
      </w:tr>
      <w:tr w:rsidR="0035553B" w:rsidRPr="0035553B" w14:paraId="6CA40D60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35205DAD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NGM1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35B68EA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-0,11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E66C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2062,83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68397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273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276,74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A63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924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942,11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A54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0,78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8D84A3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180,4</w:t>
            </w:r>
          </w:p>
        </w:tc>
      </w:tr>
      <w:tr w:rsidR="0035553B" w:rsidRPr="0035553B" w14:paraId="5F7D695E" w14:textId="77777777" w:rsidTr="00EE73BD">
        <w:trPr>
          <w:trHeight w:val="351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6CA1FD34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D7BB24C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D19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8,87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9E36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1,85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651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89,24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1DA4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DE0D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153,54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5DC9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6,21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745E56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8,90</w:t>
            </w:r>
          </w:p>
        </w:tc>
      </w:tr>
      <w:tr w:rsidR="0035553B" w:rsidRPr="0035553B" w14:paraId="3119F4C0" w14:textId="77777777" w:rsidTr="00EE73BD">
        <w:trPr>
          <w:trHeight w:val="335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vAlign w:val="center"/>
            <w:hideMark/>
          </w:tcPr>
          <w:p w14:paraId="69401EA7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E4CEE6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4,38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22C69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11,85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CEB6B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2,42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43C2E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6,76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99C607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EE2C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32,04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E837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2,64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70E58B3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12,59</w:t>
            </w:r>
          </w:p>
        </w:tc>
      </w:tr>
      <w:tr w:rsidR="0035553B" w:rsidRPr="0035553B" w14:paraId="3829D4D5" w14:textId="77777777" w:rsidTr="00EE73BD">
        <w:trPr>
          <w:trHeight w:val="310"/>
        </w:trPr>
        <w:tc>
          <w:tcPr>
            <w:tcW w:w="1044" w:type="dxa"/>
            <w:tcBorders>
              <w:top w:val="single" w:sz="4" w:space="0" w:color="auto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4BCF3FB1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8CB5040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4,94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971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4,65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3B0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2,40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7EC9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7,87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D4A9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4A1C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16,76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2F18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E98D4D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11,21</w:t>
            </w:r>
          </w:p>
        </w:tc>
      </w:tr>
      <w:tr w:rsidR="0035553B" w:rsidRPr="0035553B" w14:paraId="4D1DDED5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vAlign w:val="center"/>
            <w:hideMark/>
          </w:tcPr>
          <w:p w14:paraId="37D6C6F9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BFEE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8E792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7,59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9839C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AE05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D86A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3AA1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2,64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D0B34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277BA2B6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16,43</w:t>
            </w:r>
          </w:p>
        </w:tc>
      </w:tr>
      <w:tr w:rsidR="0035553B" w:rsidRPr="0035553B" w14:paraId="135ADEC5" w14:textId="77777777" w:rsidTr="00EE73BD">
        <w:trPr>
          <w:trHeight w:val="310"/>
        </w:trPr>
        <w:tc>
          <w:tcPr>
            <w:tcW w:w="1044" w:type="dxa"/>
            <w:tcBorders>
              <w:top w:val="single" w:sz="4" w:space="0" w:color="auto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0DFA6C7F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5B20F2D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3,09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1BFD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672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1,63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ACB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9,46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C94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1,02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C36B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24,13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E9C90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1,45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DE91F1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18,27</w:t>
            </w:r>
          </w:p>
        </w:tc>
      </w:tr>
      <w:tr w:rsidR="0035553B" w:rsidRPr="0035553B" w14:paraId="01F48CA7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2020F97E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C102D04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CEEB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2,64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C665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CCF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18,34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C829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5B6D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6,27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5050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6D9F0B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10,12</w:t>
            </w:r>
          </w:p>
        </w:tc>
      </w:tr>
      <w:tr w:rsidR="0035553B" w:rsidRPr="0035553B" w14:paraId="4466CB44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1DC492ED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94540A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0EA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18,32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11E6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9578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23,24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129C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A173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38,73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63CA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3,71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713F9E7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16,50</w:t>
            </w:r>
          </w:p>
        </w:tc>
      </w:tr>
      <w:tr w:rsidR="0035553B" w:rsidRPr="0035553B" w14:paraId="72BEFA07" w14:textId="77777777" w:rsidTr="00EE73BD">
        <w:trPr>
          <w:trHeight w:val="31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vAlign w:val="center"/>
            <w:hideMark/>
          </w:tcPr>
          <w:p w14:paraId="3690B9F5" w14:textId="77777777" w:rsidR="0035553B" w:rsidRPr="0035553B" w:rsidRDefault="0035553B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AC61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3,48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D60C2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39,15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59923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2,29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D0C96E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12,33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C423A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0,88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56691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111,78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C84B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074B671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19,58</w:t>
            </w:r>
          </w:p>
        </w:tc>
      </w:tr>
      <w:tr w:rsidR="0035553B" w:rsidRPr="0035553B" w14:paraId="4014D16B" w14:textId="77777777" w:rsidTr="00EE73BD">
        <w:trPr>
          <w:trHeight w:val="310"/>
        </w:trPr>
        <w:tc>
          <w:tcPr>
            <w:tcW w:w="1044" w:type="dxa"/>
            <w:tcBorders>
              <w:top w:val="single" w:sz="4" w:space="0" w:color="auto"/>
              <w:left w:val="single" w:sz="2" w:space="0" w:color="FFFFFF" w:themeColor="background1"/>
              <w:bottom w:val="single" w:sz="8" w:space="0" w:color="FFFFFF"/>
              <w:right w:val="single" w:sz="2" w:space="0" w:color="FFFFFF" w:themeColor="background1"/>
            </w:tcBorders>
            <w:vAlign w:val="center"/>
            <w:hideMark/>
          </w:tcPr>
          <w:p w14:paraId="238AD77B" w14:textId="56515E66" w:rsidR="0035553B" w:rsidRPr="0035553B" w:rsidRDefault="00323F0C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Bovine </w:t>
            </w:r>
            <w:r w:rsidR="0035553B" w:rsidRPr="003555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Leather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07943C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3,40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142F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7,02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3D72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1,77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073F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0,56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C4A4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1,06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AFB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30,58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5ED8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0A54A00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13,99</w:t>
            </w:r>
          </w:p>
        </w:tc>
      </w:tr>
      <w:tr w:rsidR="0035553B" w:rsidRPr="0035553B" w14:paraId="70ED39B6" w14:textId="77777777" w:rsidTr="00EE73BD">
        <w:trPr>
          <w:trHeight w:val="560"/>
        </w:trPr>
        <w:tc>
          <w:tcPr>
            <w:tcW w:w="1044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single" w:sz="2" w:space="0" w:color="FFFFFF" w:themeColor="background1"/>
            </w:tcBorders>
            <w:vAlign w:val="center"/>
            <w:hideMark/>
          </w:tcPr>
          <w:p w14:paraId="79B2D387" w14:textId="1B888D32" w:rsidR="0035553B" w:rsidRPr="0035553B" w:rsidRDefault="00EE73BD" w:rsidP="00355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</w:t>
            </w:r>
            <w:r w:rsidRPr="00D711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eather</w:t>
            </w:r>
          </w:p>
        </w:tc>
        <w:tc>
          <w:tcPr>
            <w:tcW w:w="963" w:type="dxa"/>
            <w:tcBorders>
              <w:top w:val="nil"/>
              <w:left w:val="single" w:sz="2" w:space="0" w:color="FFFFFF" w:themeColor="background1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69E431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4,43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641945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24,91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2A545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2,32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F36DFF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9,50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CF8CEE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1,62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5E5044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8,25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3A1752" w14:textId="77777777" w:rsidR="0035553B" w:rsidRPr="0035553B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35553B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1,30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2" w:space="0" w:color="FFFFFF" w:themeColor="background1"/>
            </w:tcBorders>
            <w:noWrap/>
            <w:vAlign w:val="bottom"/>
            <w:hideMark/>
          </w:tcPr>
          <w:p w14:paraId="6C9D7DBA" w14:textId="77777777" w:rsidR="0035553B" w:rsidRPr="000A0D01" w:rsidRDefault="0035553B" w:rsidP="003555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0A0D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de-DE"/>
                <w14:ligatures w14:val="none"/>
              </w:rPr>
              <w:t>6,67</w:t>
            </w:r>
          </w:p>
        </w:tc>
      </w:tr>
    </w:tbl>
    <w:p w14:paraId="0343C618" w14:textId="77777777" w:rsidR="0035553B" w:rsidRDefault="0035553B">
      <w:pPr>
        <w:rPr>
          <w:lang w:val="en-US"/>
        </w:rPr>
      </w:pPr>
    </w:p>
    <w:p w14:paraId="4A46856B" w14:textId="77777777" w:rsidR="000A0D01" w:rsidRDefault="000A0D01">
      <w:pPr>
        <w:rPr>
          <w:lang w:val="en-US"/>
        </w:rPr>
      </w:pPr>
      <w:r>
        <w:rPr>
          <w:lang w:val="en-US"/>
        </w:rPr>
        <w:br w:type="page"/>
      </w:r>
    </w:p>
    <w:p w14:paraId="069AEB7A" w14:textId="53C3B5A9" w:rsidR="000A0D01" w:rsidRDefault="00FF1121" w:rsidP="000A0D01">
      <w:pPr>
        <w:rPr>
          <w:i/>
          <w:iCs/>
          <w:lang w:val="en-US"/>
        </w:rPr>
      </w:pPr>
      <w:r>
        <w:rPr>
          <w:lang w:val="en-US"/>
        </w:rPr>
        <w:lastRenderedPageBreak/>
        <w:t xml:space="preserve">Table </w:t>
      </w:r>
      <w:r w:rsidR="000A0D01">
        <w:rPr>
          <w:lang w:val="en-US"/>
        </w:rPr>
        <w:t xml:space="preserve">S5: Additional mechanical data (MD and CD values) for Fig 11: </w:t>
      </w:r>
      <w:r w:rsidR="000A0D01">
        <w:rPr>
          <w:i/>
          <w:iCs/>
          <w:lang w:val="en-US"/>
        </w:rPr>
        <w:t>Proportions of IER, DR and PS qualitatively and qu</w:t>
      </w:r>
      <w:r w:rsidR="004354BC">
        <w:rPr>
          <w:i/>
          <w:iCs/>
          <w:lang w:val="en-US"/>
        </w:rPr>
        <w:t>antitatively</w:t>
      </w:r>
      <w:r w:rsidR="000A0D01">
        <w:rPr>
          <w:i/>
          <w:iCs/>
          <w:lang w:val="en-US"/>
        </w:rPr>
        <w:t xml:space="preserve"> on average of MD and CD</w:t>
      </w:r>
    </w:p>
    <w:p w14:paraId="7E889233" w14:textId="77777777" w:rsidR="000A0D01" w:rsidRDefault="000A0D01" w:rsidP="000A0D01">
      <w:pPr>
        <w:rPr>
          <w:i/>
          <w:iCs/>
          <w:lang w:val="en-US"/>
        </w:rPr>
      </w:pPr>
    </w:p>
    <w:tbl>
      <w:tblPr>
        <w:tblW w:w="9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4"/>
        <w:gridCol w:w="888"/>
        <w:gridCol w:w="640"/>
        <w:gridCol w:w="635"/>
        <w:gridCol w:w="993"/>
        <w:gridCol w:w="676"/>
        <w:gridCol w:w="635"/>
        <w:gridCol w:w="957"/>
        <w:gridCol w:w="571"/>
        <w:gridCol w:w="635"/>
        <w:gridCol w:w="1218"/>
      </w:tblGrid>
      <w:tr w:rsidR="00B06062" w:rsidRPr="00191D38" w14:paraId="55272C82" w14:textId="77777777" w:rsidTr="00ED118D">
        <w:trPr>
          <w:trHeight w:val="302"/>
        </w:trPr>
        <w:tc>
          <w:tcPr>
            <w:tcW w:w="9792" w:type="dxa"/>
            <w:gridSpan w:val="11"/>
            <w:tcBorders>
              <w:top w:val="single" w:sz="8" w:space="0" w:color="000000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D64F566" w14:textId="161CFA13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>MD</w:t>
            </w:r>
          </w:p>
        </w:tc>
      </w:tr>
      <w:tr w:rsidR="00B06062" w:rsidRPr="00B06062" w14:paraId="46E7712F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AE36B24" w14:textId="77777777" w:rsidR="00B06062" w:rsidRPr="00B06062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  <w:t> </w:t>
            </w:r>
          </w:p>
        </w:tc>
        <w:tc>
          <w:tcPr>
            <w:tcW w:w="2163" w:type="dxa"/>
            <w:gridSpan w:val="3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1921DD7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IER</w:t>
            </w:r>
          </w:p>
        </w:tc>
        <w:tc>
          <w:tcPr>
            <w:tcW w:w="2304" w:type="dxa"/>
            <w:gridSpan w:val="3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D8FB22C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DR</w:t>
            </w:r>
          </w:p>
        </w:tc>
        <w:tc>
          <w:tcPr>
            <w:tcW w:w="2163" w:type="dxa"/>
            <w:gridSpan w:val="3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CB31F7F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PS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ECC18FE" w14:textId="77777777" w:rsidR="00B06062" w:rsidRPr="00B06062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Elongation</w:t>
            </w:r>
          </w:p>
        </w:tc>
      </w:tr>
      <w:tr w:rsidR="00B06062" w:rsidRPr="00B06062" w14:paraId="754D9EB9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7EDF8A8" w14:textId="77777777" w:rsidR="00B06062" w:rsidRPr="00B06062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69240A" w14:textId="1F90A82D" w:rsidR="00B06062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="00B06062"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9879C3" w14:textId="7B6D1A19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783F76B" w14:textId="43ADF9F2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B7ABF1" w14:textId="3282AE89" w:rsidR="00B06062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="00B06062"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4C4838" w14:textId="770020A5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27B55FF" w14:textId="5BEC3FAD" w:rsidR="00B06062" w:rsidRPr="00B06062" w:rsidRDefault="00B06062" w:rsidP="00ED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9F06AF" w14:textId="2FF14A23" w:rsidR="00B06062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="00B06062"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D02264" w14:textId="04E03F55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EC446B8" w14:textId="1B845324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 w:rsidR="00ED118D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AD9EC5D" w14:textId="740A402C" w:rsidR="00B06062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="00B06062"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</w:tr>
      <w:tr w:rsidR="00B06062" w:rsidRPr="00B06062" w14:paraId="37025C86" w14:textId="77777777" w:rsidTr="00ED118D">
        <w:trPr>
          <w:trHeight w:val="302"/>
        </w:trPr>
        <w:tc>
          <w:tcPr>
            <w:tcW w:w="194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DCF1179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BDE28F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2,20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AB8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1,03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42204D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64,71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82007F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0,6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5FF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7720FA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17,65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DD0447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0,60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D3F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0,83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AD4585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17,65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F4CF93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3,4</w:t>
            </w:r>
          </w:p>
        </w:tc>
      </w:tr>
      <w:tr w:rsidR="00B06062" w:rsidRPr="00B06062" w14:paraId="522F5884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0A43F78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823C0A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EA37DD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11FAED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54,55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846DF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7B651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EE2CED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24,24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260EF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1,40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5199D3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2B0D4E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21,21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4E50CF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6,6</w:t>
            </w:r>
          </w:p>
        </w:tc>
      </w:tr>
      <w:tr w:rsidR="00B06062" w:rsidRPr="00B06062" w14:paraId="16D5BC99" w14:textId="77777777" w:rsidTr="00ED118D">
        <w:trPr>
          <w:trHeight w:val="302"/>
        </w:trPr>
        <w:tc>
          <w:tcPr>
            <w:tcW w:w="194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D63924C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FF05F5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3,40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CF5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2,05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5CD401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60,71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7E211D4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0,7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317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2,50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CB2569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12,50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0B150E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6FD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1,94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066D25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26,79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39F06D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5,6</w:t>
            </w:r>
          </w:p>
        </w:tc>
      </w:tr>
      <w:tr w:rsidR="00B06062" w:rsidRPr="00B06062" w14:paraId="06B41DCE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0B0FB4C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A5518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30,50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13657E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4,14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CD61B6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19,23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E6B90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A56181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3E7FC0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11,54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BD980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7E107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049BF5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69,23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83DD22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37,0</w:t>
            </w:r>
          </w:p>
        </w:tc>
      </w:tr>
      <w:tr w:rsidR="00B06062" w:rsidRPr="00B06062" w14:paraId="533AD998" w14:textId="77777777" w:rsidTr="00ED118D">
        <w:trPr>
          <w:trHeight w:val="302"/>
        </w:trPr>
        <w:tc>
          <w:tcPr>
            <w:tcW w:w="194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6E81013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FBD712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1,25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031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1,02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24545B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38,96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69199A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0,75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CA1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0,90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1161BE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22,08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838C88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4,50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0CC1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1,06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35166E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38,96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4E513F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6,5</w:t>
            </w:r>
          </w:p>
        </w:tc>
      </w:tr>
      <w:tr w:rsidR="00B06062" w:rsidRPr="00B06062" w14:paraId="2B408E08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3BA7C48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743E846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A69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92842B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82,43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8948D9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F64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A7FCC4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10,14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3CC620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CD7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8ACDC3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7,43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A88556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15,4</w:t>
            </w:r>
          </w:p>
        </w:tc>
      </w:tr>
      <w:tr w:rsidR="00B06062" w:rsidRPr="00B06062" w14:paraId="32DFBA1D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695A54A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5F306A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682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5CE483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28,57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5B5A02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C6A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EA7A22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42,86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0046F8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AB8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0,44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3BCC5F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28,57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C047A9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1,4</w:t>
            </w:r>
          </w:p>
        </w:tc>
      </w:tr>
      <w:tr w:rsidR="00B06062" w:rsidRPr="00B06062" w14:paraId="5D6864DA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BF3BA69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4319B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3F98C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7D5668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28,57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CA5D0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E5E7F5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1,66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A47611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23,81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641E0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EE18DC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2,09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E08AF7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47,62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E40F79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5,3</w:t>
            </w:r>
          </w:p>
        </w:tc>
      </w:tr>
      <w:tr w:rsidR="00B06062" w:rsidRPr="00B06062" w14:paraId="12AE3830" w14:textId="77777777" w:rsidTr="00ED118D">
        <w:trPr>
          <w:trHeight w:val="302"/>
        </w:trPr>
        <w:tc>
          <w:tcPr>
            <w:tcW w:w="194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8F1F416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Bovine Leather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52DB14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4,60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EC7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0,95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97D99F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62,16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288D24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D79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0,85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9B881E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10,81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065B9B6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2,00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E81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1,36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128FDB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27,03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C995DB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7,4</w:t>
            </w:r>
          </w:p>
        </w:tc>
      </w:tr>
      <w:tr w:rsidR="00B06062" w:rsidRPr="00B06062" w14:paraId="18DD5B3C" w14:textId="77777777" w:rsidTr="00ED118D">
        <w:trPr>
          <w:trHeight w:val="302"/>
        </w:trPr>
        <w:tc>
          <w:tcPr>
            <w:tcW w:w="1944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0AE4E12" w14:textId="30375152" w:rsidR="00B06062" w:rsidRPr="00323F0C" w:rsidRDefault="00323F0C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="00B06062"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Leather</w:t>
            </w:r>
          </w:p>
        </w:tc>
        <w:tc>
          <w:tcPr>
            <w:tcW w:w="888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79F5F11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B2DDB8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94CFAC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82,28</w:t>
            </w:r>
          </w:p>
        </w:tc>
        <w:tc>
          <w:tcPr>
            <w:tcW w:w="993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793C970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247BBED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2,47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A5608E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10,13</w:t>
            </w:r>
          </w:p>
        </w:tc>
        <w:tc>
          <w:tcPr>
            <w:tcW w:w="957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11A0D0A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1,20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172444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7B14F6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7,59</w:t>
            </w:r>
          </w:p>
        </w:tc>
        <w:tc>
          <w:tcPr>
            <w:tcW w:w="1218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840CBF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15,8</w:t>
            </w:r>
          </w:p>
        </w:tc>
      </w:tr>
    </w:tbl>
    <w:p w14:paraId="1DD6884E" w14:textId="77777777" w:rsidR="000A0D01" w:rsidRDefault="000A0D01" w:rsidP="000A0D01">
      <w:pPr>
        <w:rPr>
          <w:i/>
          <w:iCs/>
          <w:lang w:val="en-US"/>
        </w:rPr>
      </w:pPr>
    </w:p>
    <w:tbl>
      <w:tblPr>
        <w:tblW w:w="9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1012"/>
        <w:gridCol w:w="529"/>
        <w:gridCol w:w="635"/>
        <w:gridCol w:w="962"/>
        <w:gridCol w:w="579"/>
        <w:gridCol w:w="635"/>
        <w:gridCol w:w="1054"/>
        <w:gridCol w:w="525"/>
        <w:gridCol w:w="635"/>
        <w:gridCol w:w="1229"/>
      </w:tblGrid>
      <w:tr w:rsidR="00B06062" w:rsidRPr="00191D38" w14:paraId="6B18654F" w14:textId="77777777" w:rsidTr="00ED118D">
        <w:trPr>
          <w:trHeight w:val="300"/>
        </w:trPr>
        <w:tc>
          <w:tcPr>
            <w:tcW w:w="9719" w:type="dxa"/>
            <w:gridSpan w:val="11"/>
            <w:tcBorders>
              <w:top w:val="single" w:sz="8" w:space="0" w:color="000000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97D6855" w14:textId="70B27108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>CD</w:t>
            </w:r>
          </w:p>
        </w:tc>
      </w:tr>
      <w:tr w:rsidR="00B06062" w:rsidRPr="00B06062" w14:paraId="2025848C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1F37F23" w14:textId="77777777" w:rsidR="00B06062" w:rsidRPr="00B06062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  <w:t> </w:t>
            </w:r>
          </w:p>
        </w:tc>
        <w:tc>
          <w:tcPr>
            <w:tcW w:w="2176" w:type="dxa"/>
            <w:gridSpan w:val="3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56129E0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IER</w:t>
            </w:r>
          </w:p>
        </w:tc>
        <w:tc>
          <w:tcPr>
            <w:tcW w:w="2176" w:type="dxa"/>
            <w:gridSpan w:val="3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B9026C7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DR</w:t>
            </w:r>
          </w:p>
        </w:tc>
        <w:tc>
          <w:tcPr>
            <w:tcW w:w="2176" w:type="dxa"/>
            <w:gridSpan w:val="3"/>
            <w:tcBorders>
              <w:top w:val="single" w:sz="8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42C872B" w14:textId="77777777" w:rsidR="00B06062" w:rsidRPr="00B06062" w:rsidRDefault="00B06062" w:rsidP="00B0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PS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B4A6585" w14:textId="77777777" w:rsidR="00B06062" w:rsidRPr="00B06062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Elongation</w:t>
            </w:r>
          </w:p>
        </w:tc>
      </w:tr>
      <w:tr w:rsidR="00ED118D" w:rsidRPr="00B06062" w14:paraId="497ACFD1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A5AB19F" w14:textId="77777777" w:rsidR="00ED118D" w:rsidRPr="00B06062" w:rsidRDefault="00ED118D" w:rsidP="00ED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5CF488" w14:textId="4833D989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1DE217" w14:textId="4A38A8F9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E7780A5" w14:textId="604B0834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8F1030" w14:textId="6C8061C1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6CB788" w14:textId="09B0BB02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5C9E228" w14:textId="762120C3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F5D4D8" w14:textId="6AD02F97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DF36B22" w14:textId="608786C8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proofErr w:type="spellStart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cV</w:t>
            </w:r>
            <w:proofErr w:type="spellEnd"/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E62038A" w14:textId="2BAB4636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12EBFA5" w14:textId="66BEA8BE" w:rsidR="00ED118D" w:rsidRPr="00B06062" w:rsidRDefault="00ED118D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[</w:t>
            </w: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]</w:t>
            </w:r>
          </w:p>
        </w:tc>
      </w:tr>
      <w:tr w:rsidR="00B06062" w:rsidRPr="00B06062" w14:paraId="006B9697" w14:textId="77777777" w:rsidTr="00ED118D">
        <w:trPr>
          <w:trHeight w:val="300"/>
        </w:trPr>
        <w:tc>
          <w:tcPr>
            <w:tcW w:w="1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7836B95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NGM2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57C2E0C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1,00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641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D4CC81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50,00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5A564D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517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756E3C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40,00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B6DF15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0,20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3D1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6C58FD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10,00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42B691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2,0</w:t>
            </w:r>
          </w:p>
        </w:tc>
      </w:tr>
      <w:tr w:rsidR="00B06062" w:rsidRPr="00B06062" w14:paraId="524ADA4C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A7CBC4E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NGM3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50BE9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ABE23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0F126FD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54,19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5A2BE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52323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6B5DAC9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13,05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3B30EA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2,00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746B30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3E4EE58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32,76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3C7C7D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6,2</w:t>
            </w:r>
          </w:p>
        </w:tc>
      </w:tr>
      <w:tr w:rsidR="00B06062" w:rsidRPr="00B06062" w14:paraId="3E3012ED" w14:textId="77777777" w:rsidTr="00ED118D">
        <w:trPr>
          <w:trHeight w:val="300"/>
        </w:trPr>
        <w:tc>
          <w:tcPr>
            <w:tcW w:w="1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CA5893A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58E33F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6,00</w:t>
            </w:r>
          </w:p>
        </w:tc>
        <w:tc>
          <w:tcPr>
            <w:tcW w:w="52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3F8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1,72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2CF069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75,95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B3CF784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07E4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1,92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1298FC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9,01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27CEC2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1,30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81F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2,35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6366BC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15,04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0D172D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9,3</w:t>
            </w:r>
          </w:p>
        </w:tc>
      </w:tr>
      <w:tr w:rsidR="00B06062" w:rsidRPr="00B06062" w14:paraId="3E4FFD68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552DFFE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CT2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768019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13,60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C10FFE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2,11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3360DC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80,97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BC0C8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8393A1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6771E5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13,28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D2AA3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6D9FBC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39D6A7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5,75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190A61A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16,2</w:t>
            </w:r>
          </w:p>
        </w:tc>
      </w:tr>
      <w:tr w:rsidR="00B06062" w:rsidRPr="00B06062" w14:paraId="682184AD" w14:textId="77777777" w:rsidTr="00ED118D">
        <w:trPr>
          <w:trHeight w:val="300"/>
        </w:trPr>
        <w:tc>
          <w:tcPr>
            <w:tcW w:w="1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DB96729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CB7445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4,60</w:t>
            </w:r>
          </w:p>
        </w:tc>
        <w:tc>
          <w:tcPr>
            <w:tcW w:w="52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5C38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1,72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6E9F61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33,33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4893B6F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1,6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E1F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1,41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328ECDF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11,48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B7F65E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7,60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101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0,95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12F7B6B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55,19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428B12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13,8</w:t>
            </w:r>
          </w:p>
        </w:tc>
      </w:tr>
      <w:tr w:rsidR="00B06062" w:rsidRPr="00B06062" w14:paraId="3240FB5B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8EBDAAE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NWPF2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3B312C6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2,60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B05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BFB279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27,23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5D2BC2F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A2F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1,75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B93C56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20,75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F083C0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5,00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F8D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941EB8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52,02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20F6AC6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9,6</w:t>
            </w:r>
          </w:p>
        </w:tc>
      </w:tr>
      <w:tr w:rsidR="00B06062" w:rsidRPr="00B06062" w14:paraId="6F1F994F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1F7A947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NWPF3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1525CCC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0,80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D84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617266F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25,00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7CE635D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D7A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FD99AB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13,33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6A10A2F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2,00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953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0EDEF2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61,67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72FD0116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3,2</w:t>
            </w:r>
          </w:p>
        </w:tc>
      </w:tr>
      <w:tr w:rsidR="00B06062" w:rsidRPr="00B06062" w14:paraId="36AFB168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A495054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NWPF4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99B7E4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47785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9E0EE6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43,00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260FB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3527A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23F4BD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9,00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4E7CD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2,20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16E019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0,86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77A0032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48,00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single" w:sz="4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0A7212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4,6</w:t>
            </w:r>
          </w:p>
        </w:tc>
      </w:tr>
      <w:tr w:rsidR="00B06062" w:rsidRPr="00B06062" w14:paraId="2C95954B" w14:textId="77777777" w:rsidTr="00ED118D">
        <w:trPr>
          <w:trHeight w:val="300"/>
        </w:trPr>
        <w:tc>
          <w:tcPr>
            <w:tcW w:w="1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D35AD43" w14:textId="77777777" w:rsidR="00B06062" w:rsidRPr="00323F0C" w:rsidRDefault="00B06062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Bovine Leather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5F44ABF2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4,40</w:t>
            </w:r>
          </w:p>
        </w:tc>
        <w:tc>
          <w:tcPr>
            <w:tcW w:w="52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53D2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1,59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5A86E92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69,33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04AACEDE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0,4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EC46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1,36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250C41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6,19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2F803E37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1,60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87D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1,06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4B6C18D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24,48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bottom"/>
            <w:hideMark/>
          </w:tcPr>
          <w:p w14:paraId="0D024EC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6,4</w:t>
            </w:r>
          </w:p>
        </w:tc>
      </w:tr>
      <w:tr w:rsidR="00B06062" w:rsidRPr="00B06062" w14:paraId="387E037F" w14:textId="77777777" w:rsidTr="00ED118D">
        <w:trPr>
          <w:trHeight w:val="300"/>
        </w:trPr>
        <w:tc>
          <w:tcPr>
            <w:tcW w:w="1962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018D2608" w14:textId="61663400" w:rsidR="00B06062" w:rsidRPr="00323F0C" w:rsidRDefault="00323F0C" w:rsidP="00B06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Synthetic</w:t>
            </w:r>
            <w:r w:rsidR="00B06062" w:rsidRPr="00323F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Leather</w:t>
            </w:r>
          </w:p>
        </w:tc>
        <w:tc>
          <w:tcPr>
            <w:tcW w:w="1012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1EF8B4D5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28,20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463E2480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90B0EAA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76,61</w:t>
            </w:r>
          </w:p>
        </w:tc>
        <w:tc>
          <w:tcPr>
            <w:tcW w:w="962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183E6EEB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2E31FB13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0,93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4E79C93D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16,84</w:t>
            </w:r>
          </w:p>
        </w:tc>
        <w:tc>
          <w:tcPr>
            <w:tcW w:w="1054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312A11FC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2,40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3600CECF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de-DE"/>
                <w14:ligatures w14:val="none"/>
              </w:rPr>
              <w:t>1,05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580AA201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6,55</w:t>
            </w:r>
          </w:p>
        </w:tc>
        <w:tc>
          <w:tcPr>
            <w:tcW w:w="1229" w:type="dxa"/>
            <w:tcBorders>
              <w:top w:val="nil"/>
              <w:left w:val="single" w:sz="2" w:space="0" w:color="FFFFFF" w:themeColor="background1"/>
              <w:bottom w:val="single" w:sz="8" w:space="0" w:color="000000"/>
              <w:right w:val="single" w:sz="2" w:space="0" w:color="FFFFFF" w:themeColor="background1"/>
            </w:tcBorders>
            <w:noWrap/>
            <w:vAlign w:val="bottom"/>
            <w:hideMark/>
          </w:tcPr>
          <w:p w14:paraId="2AF5F328" w14:textId="77777777" w:rsidR="00B06062" w:rsidRPr="00B06062" w:rsidRDefault="00B06062" w:rsidP="00ED1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B06062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36,8</w:t>
            </w:r>
          </w:p>
        </w:tc>
      </w:tr>
    </w:tbl>
    <w:p w14:paraId="7621B7F3" w14:textId="77777777" w:rsidR="000A0D01" w:rsidRPr="0035553B" w:rsidRDefault="000A0D01">
      <w:pPr>
        <w:rPr>
          <w:lang w:val="en-US"/>
        </w:rPr>
      </w:pPr>
    </w:p>
    <w:sectPr w:rsidR="000A0D01" w:rsidRPr="003555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90"/>
    <w:rsid w:val="000A0D01"/>
    <w:rsid w:val="00105B3C"/>
    <w:rsid w:val="0011234D"/>
    <w:rsid w:val="00160777"/>
    <w:rsid w:val="001753F1"/>
    <w:rsid w:val="00191D38"/>
    <w:rsid w:val="00237B35"/>
    <w:rsid w:val="00323F0C"/>
    <w:rsid w:val="0035553B"/>
    <w:rsid w:val="003B0700"/>
    <w:rsid w:val="00403B59"/>
    <w:rsid w:val="004354BC"/>
    <w:rsid w:val="005E220F"/>
    <w:rsid w:val="005F01B1"/>
    <w:rsid w:val="007325A6"/>
    <w:rsid w:val="007A4246"/>
    <w:rsid w:val="00823BE7"/>
    <w:rsid w:val="008949F6"/>
    <w:rsid w:val="00897755"/>
    <w:rsid w:val="008C5CC3"/>
    <w:rsid w:val="00A74D90"/>
    <w:rsid w:val="00B06062"/>
    <w:rsid w:val="00B14245"/>
    <w:rsid w:val="00B319F0"/>
    <w:rsid w:val="00BE4810"/>
    <w:rsid w:val="00BE71DD"/>
    <w:rsid w:val="00BF270A"/>
    <w:rsid w:val="00D52BC2"/>
    <w:rsid w:val="00D7118E"/>
    <w:rsid w:val="00E24E3B"/>
    <w:rsid w:val="00E57CA8"/>
    <w:rsid w:val="00ED118D"/>
    <w:rsid w:val="00EE73BD"/>
    <w:rsid w:val="00FF1121"/>
    <w:rsid w:val="00FF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64EB"/>
  <w15:chartTrackingRefBased/>
  <w15:docId w15:val="{C5BBA78A-B1DE-4E6E-A962-2D679762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1121"/>
  </w:style>
  <w:style w:type="paragraph" w:styleId="berschrift1">
    <w:name w:val="heading 1"/>
    <w:basedOn w:val="Standard"/>
    <w:next w:val="Standard"/>
    <w:link w:val="berschrift1Zchn"/>
    <w:uiPriority w:val="9"/>
    <w:qFormat/>
    <w:rsid w:val="00A74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4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4D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4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4D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4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4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4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4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4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4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4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4D9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4D9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4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4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4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4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4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4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4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4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4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4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4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4D9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4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4D9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4D9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E73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6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1150</Words>
  <Characters>7247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Daimler AG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Christoph CH. (059)</dc:creator>
  <cp:keywords/>
  <dc:description/>
  <cp:lastModifiedBy>Hahn, Christoph CH. (059)</cp:lastModifiedBy>
  <cp:revision>12</cp:revision>
  <dcterms:created xsi:type="dcterms:W3CDTF">2025-09-28T09:02:00Z</dcterms:created>
  <dcterms:modified xsi:type="dcterms:W3CDTF">2025-10-02T12:08:00Z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2025-09-28T09:09:28Z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0ba58059-0fe0-47a7-827c-27824b436d1c</vt:lpwstr>
  </property>
  <property fmtid="{D5CDD505-2E9C-101B-9397-08002B2CF9AE}" pid="8" name="MSIP_Label_924dbb1d-991d-4bbd-aad5-33bac1d8ffaf_ContentBits">
    <vt:lpwstr>0</vt:lpwstr>
  </property>
  <property fmtid="{D5CDD505-2E9C-101B-9397-08002B2CF9AE}" pid="9" name="MSIP_Label_924dbb1d-991d-4bbd-aad5-33bac1d8ffaf_Tag">
    <vt:lpwstr>10, 3, 0, 1</vt:lpwstr>
  </property>
</Properties>
</file>