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D2CDF" w14:textId="77777777" w:rsidR="00CE6ABC" w:rsidRPr="00883D41" w:rsidRDefault="00CE6ABC" w:rsidP="00CE6ABC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0" w:name="_GoBack"/>
    </w:p>
    <w:p w14:paraId="486CF52D" w14:textId="64790762" w:rsidR="00CE6ABC" w:rsidRPr="00883D41" w:rsidRDefault="00CE6ABC" w:rsidP="00CE6ABC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83D4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Cerebrospinal fluid profile of lipid mediators in Alzheimer’s disease</w:t>
      </w:r>
    </w:p>
    <w:p w14:paraId="17068808" w14:textId="77777777" w:rsidR="00CE6ABC" w:rsidRPr="00883D41" w:rsidRDefault="00CE6ABC" w:rsidP="00CE6ABC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83D41">
        <w:rPr>
          <w:rFonts w:ascii="Times New Roman" w:eastAsia="Microsoft YaHei" w:hAnsi="Times New Roman" w:cs="Times New Roman"/>
          <w:bCs/>
          <w:color w:val="000000" w:themeColor="text1"/>
          <w:sz w:val="22"/>
          <w:szCs w:val="22"/>
          <w:lang w:val="en-US"/>
        </w:rPr>
        <w:t>Cellular and Molecular Neurobiology</w:t>
      </w:r>
    </w:p>
    <w:p w14:paraId="709D55B9" w14:textId="77777777" w:rsidR="00CE6ABC" w:rsidRPr="00883D41" w:rsidRDefault="00CE6ABC" w:rsidP="00CE6ABC">
      <w:pPr>
        <w:spacing w:after="1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3D41">
        <w:rPr>
          <w:rFonts w:ascii="Times New Roman" w:hAnsi="Times New Roman" w:cs="Times New Roman"/>
          <w:color w:val="000000" w:themeColor="text1"/>
          <w:sz w:val="20"/>
          <w:szCs w:val="20"/>
        </w:rPr>
        <w:t>Khanh V. Do, Erik Hjorth, Ying Wang, Bokkyoo Jun, Marie-Audrey I. Kautzmann, Makiko Ohshima, Maria Eriksdotter, Marianne Schultzberg, Nicolas G. Bazan</w:t>
      </w:r>
    </w:p>
    <w:p w14:paraId="5EEE8A99" w14:textId="77777777" w:rsidR="00CE6ABC" w:rsidRPr="00883D41" w:rsidRDefault="00CE6ABC" w:rsidP="00CE6ABC">
      <w:pPr>
        <w:spacing w:after="1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3D41">
        <w:rPr>
          <w:rFonts w:ascii="Times New Roman" w:hAnsi="Times New Roman" w:cs="Times New Roman"/>
          <w:color w:val="000000" w:themeColor="text1"/>
          <w:sz w:val="20"/>
          <w:szCs w:val="20"/>
        </w:rPr>
        <w:t>*Corresponding Authors: Marianne Schultzberg and Nicolas G. Bazan</w:t>
      </w:r>
    </w:p>
    <w:p w14:paraId="0047FB1C" w14:textId="77777777" w:rsidR="00CE6ABC" w:rsidRPr="00883D41" w:rsidRDefault="00CE6ABC" w:rsidP="00CE6ABC">
      <w:pPr>
        <w:spacing w:after="1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3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E-mail: </w:t>
      </w:r>
      <w:hyperlink r:id="rId4" w:history="1">
        <w:r w:rsidRPr="00883D41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Marianne.Schultzberg@ki.se</w:t>
        </w:r>
      </w:hyperlink>
      <w:r w:rsidRPr="00883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hyperlink r:id="rId5" w:history="1">
        <w:r w:rsidRPr="00883D41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NBazan@lsuhsc.edu</w:t>
        </w:r>
      </w:hyperlink>
    </w:p>
    <w:p w14:paraId="6915735B" w14:textId="77777777" w:rsidR="00CE6ABC" w:rsidRPr="00883D41" w:rsidRDefault="00CE6ABC" w:rsidP="00CE6ABC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9879AAB" w14:textId="171EF709" w:rsidR="00416F8D" w:rsidRPr="00883D41" w:rsidRDefault="0052667D" w:rsidP="00CE6ABC">
      <w:pPr>
        <w:adjustRightInd w:val="0"/>
        <w:snapToGrid w:val="0"/>
        <w:spacing w:after="160"/>
        <w:contextualSpacing/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 xml:space="preserve">Supplementary Table 1. </w:t>
      </w:r>
      <w:r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LMs in CSF from patients diagnosed with </w:t>
      </w:r>
      <w:r w:rsidR="00E76BAD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AD</w:t>
      </w:r>
      <w:r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, MCI</w:t>
      </w:r>
      <w:r w:rsidR="00781A4A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,</w:t>
      </w:r>
      <w:r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or </w:t>
      </w:r>
      <w:r w:rsidR="00E76BAD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SCI</w:t>
      </w:r>
      <w:r w:rsidR="00873D70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within the entire cohort</w:t>
      </w:r>
      <w:r w:rsidR="00CE6ABC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</w:p>
    <w:tbl>
      <w:tblPr>
        <w:tblStyle w:val="PlainTable1"/>
        <w:tblW w:w="103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17"/>
        <w:gridCol w:w="978"/>
        <w:gridCol w:w="1002"/>
        <w:gridCol w:w="1051"/>
        <w:gridCol w:w="963"/>
        <w:gridCol w:w="1014"/>
        <w:gridCol w:w="988"/>
        <w:gridCol w:w="963"/>
        <w:gridCol w:w="1023"/>
        <w:gridCol w:w="1089"/>
      </w:tblGrid>
      <w:tr w:rsidR="00883D41" w:rsidRPr="00883D41" w14:paraId="72DAC016" w14:textId="77777777" w:rsidTr="00CE6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6943F3" w14:textId="77777777" w:rsidR="00416F8D" w:rsidRPr="00883D41" w:rsidRDefault="00416F8D" w:rsidP="00B53FB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LM</w:t>
            </w:r>
          </w:p>
        </w:tc>
        <w:tc>
          <w:tcPr>
            <w:tcW w:w="3031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60883C" w14:textId="77777777" w:rsidR="00416F8D" w:rsidRPr="00883D41" w:rsidRDefault="00416F8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296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574029" w14:textId="77777777" w:rsidR="00416F8D" w:rsidRPr="00883D41" w:rsidRDefault="00416F8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MCI</w:t>
            </w:r>
          </w:p>
        </w:tc>
        <w:tc>
          <w:tcPr>
            <w:tcW w:w="307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4540FB" w14:textId="77777777" w:rsidR="00416F8D" w:rsidRPr="00883D41" w:rsidRDefault="00416F8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SCI</w:t>
            </w:r>
          </w:p>
        </w:tc>
      </w:tr>
      <w:tr w:rsidR="00883D41" w:rsidRPr="00883D41" w14:paraId="60C5DBA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080334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76FBB6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10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476472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Q</w:t>
            </w:r>
          </w:p>
        </w:tc>
        <w:tc>
          <w:tcPr>
            <w:tcW w:w="10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935A2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Q</w:t>
            </w:r>
          </w:p>
        </w:tc>
        <w:tc>
          <w:tcPr>
            <w:tcW w:w="96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7F5BD7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101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97171E4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Q</w:t>
            </w:r>
          </w:p>
        </w:tc>
        <w:tc>
          <w:tcPr>
            <w:tcW w:w="9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02B0994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Q</w:t>
            </w:r>
          </w:p>
        </w:tc>
        <w:tc>
          <w:tcPr>
            <w:tcW w:w="96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1B2CC3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102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390FEF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Lower Q</w:t>
            </w:r>
          </w:p>
        </w:tc>
        <w:tc>
          <w:tcPr>
            <w:tcW w:w="10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C916469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Upper Q</w:t>
            </w:r>
          </w:p>
        </w:tc>
      </w:tr>
      <w:tr w:rsidR="00883D41" w:rsidRPr="00883D41" w14:paraId="21087D61" w14:textId="77777777" w:rsidTr="00CE6AB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000000" w:themeColor="text1"/>
            </w:tcBorders>
          </w:tcPr>
          <w:p w14:paraId="218932EC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RvD1</w:t>
            </w:r>
          </w:p>
        </w:tc>
        <w:tc>
          <w:tcPr>
            <w:tcW w:w="978" w:type="dxa"/>
            <w:tcBorders>
              <w:top w:val="single" w:sz="4" w:space="0" w:color="000000" w:themeColor="text1"/>
            </w:tcBorders>
          </w:tcPr>
          <w:p w14:paraId="27734E9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7.85</w:t>
            </w:r>
          </w:p>
        </w:tc>
        <w:tc>
          <w:tcPr>
            <w:tcW w:w="1002" w:type="dxa"/>
            <w:tcBorders>
              <w:top w:val="single" w:sz="4" w:space="0" w:color="000000" w:themeColor="text1"/>
            </w:tcBorders>
          </w:tcPr>
          <w:p w14:paraId="0D9BD6C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3.72</w:t>
            </w:r>
          </w:p>
        </w:tc>
        <w:tc>
          <w:tcPr>
            <w:tcW w:w="1051" w:type="dxa"/>
            <w:tcBorders>
              <w:top w:val="single" w:sz="4" w:space="0" w:color="000000" w:themeColor="text1"/>
            </w:tcBorders>
          </w:tcPr>
          <w:p w14:paraId="2E8C09F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8.06</w:t>
            </w:r>
          </w:p>
        </w:tc>
        <w:tc>
          <w:tcPr>
            <w:tcW w:w="963" w:type="dxa"/>
            <w:tcBorders>
              <w:top w:val="single" w:sz="4" w:space="0" w:color="000000" w:themeColor="text1"/>
            </w:tcBorders>
          </w:tcPr>
          <w:p w14:paraId="4D66B82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7.98</w:t>
            </w:r>
          </w:p>
        </w:tc>
        <w:tc>
          <w:tcPr>
            <w:tcW w:w="1014" w:type="dxa"/>
            <w:tcBorders>
              <w:top w:val="single" w:sz="4" w:space="0" w:color="000000" w:themeColor="text1"/>
            </w:tcBorders>
          </w:tcPr>
          <w:p w14:paraId="78B4445A" w14:textId="1630A3E2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7.72</w:t>
            </w:r>
          </w:p>
        </w:tc>
        <w:tc>
          <w:tcPr>
            <w:tcW w:w="986" w:type="dxa"/>
            <w:tcBorders>
              <w:top w:val="single" w:sz="4" w:space="0" w:color="000000" w:themeColor="text1"/>
            </w:tcBorders>
          </w:tcPr>
          <w:p w14:paraId="36AF1EC4" w14:textId="3DCD358D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8.09</w:t>
            </w:r>
          </w:p>
        </w:tc>
        <w:tc>
          <w:tcPr>
            <w:tcW w:w="963" w:type="dxa"/>
            <w:tcBorders>
              <w:top w:val="single" w:sz="4" w:space="0" w:color="000000" w:themeColor="text1"/>
            </w:tcBorders>
          </w:tcPr>
          <w:p w14:paraId="773C1898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7.95</w:t>
            </w:r>
          </w:p>
        </w:tc>
        <w:tc>
          <w:tcPr>
            <w:tcW w:w="1023" w:type="dxa"/>
            <w:tcBorders>
              <w:top w:val="single" w:sz="4" w:space="0" w:color="000000" w:themeColor="text1"/>
            </w:tcBorders>
          </w:tcPr>
          <w:p w14:paraId="578885C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7.82</w:t>
            </w:r>
          </w:p>
        </w:tc>
        <w:tc>
          <w:tcPr>
            <w:tcW w:w="1088" w:type="dxa"/>
            <w:tcBorders>
              <w:top w:val="single" w:sz="4" w:space="0" w:color="000000" w:themeColor="text1"/>
            </w:tcBorders>
          </w:tcPr>
          <w:p w14:paraId="2B8178E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8.38</w:t>
            </w:r>
          </w:p>
        </w:tc>
      </w:tr>
      <w:tr w:rsidR="00883D41" w:rsidRPr="00883D41" w14:paraId="0E47EE85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5DBEB9F1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RvD3</w:t>
            </w:r>
          </w:p>
        </w:tc>
        <w:tc>
          <w:tcPr>
            <w:tcW w:w="978" w:type="dxa"/>
          </w:tcPr>
          <w:p w14:paraId="78F04C3B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002" w:type="dxa"/>
          </w:tcPr>
          <w:p w14:paraId="35A9730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051" w:type="dxa"/>
          </w:tcPr>
          <w:p w14:paraId="40AF06FF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963" w:type="dxa"/>
          </w:tcPr>
          <w:p w14:paraId="15AC3F9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014" w:type="dxa"/>
          </w:tcPr>
          <w:p w14:paraId="0C10BE0E" w14:textId="4AD860A2" w:rsidR="00416F8D" w:rsidRPr="00883D41" w:rsidRDefault="00BE2CA4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986" w:type="dxa"/>
          </w:tcPr>
          <w:p w14:paraId="7957E105" w14:textId="339C166A" w:rsidR="00416F8D" w:rsidRPr="00883D41" w:rsidRDefault="00BE2CA4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963" w:type="dxa"/>
          </w:tcPr>
          <w:p w14:paraId="3B607706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023" w:type="dxa"/>
          </w:tcPr>
          <w:p w14:paraId="7EC304E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088" w:type="dxa"/>
          </w:tcPr>
          <w:p w14:paraId="1AA02F6B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1.17</w:t>
            </w:r>
          </w:p>
        </w:tc>
      </w:tr>
      <w:tr w:rsidR="00883D41" w:rsidRPr="00883D41" w14:paraId="16D68EBC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78962534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RvD4</w:t>
            </w:r>
          </w:p>
        </w:tc>
        <w:tc>
          <w:tcPr>
            <w:tcW w:w="978" w:type="dxa"/>
          </w:tcPr>
          <w:p w14:paraId="331E214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002" w:type="dxa"/>
          </w:tcPr>
          <w:p w14:paraId="25EF24C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051" w:type="dxa"/>
          </w:tcPr>
          <w:p w14:paraId="62623EBB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963" w:type="dxa"/>
          </w:tcPr>
          <w:p w14:paraId="6E0D695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014" w:type="dxa"/>
          </w:tcPr>
          <w:p w14:paraId="13902866" w14:textId="08CB1A4F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986" w:type="dxa"/>
          </w:tcPr>
          <w:p w14:paraId="1C6A7E3D" w14:textId="6B397BB9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963" w:type="dxa"/>
          </w:tcPr>
          <w:p w14:paraId="3C79B1F1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1023" w:type="dxa"/>
          </w:tcPr>
          <w:p w14:paraId="23AC44D7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088" w:type="dxa"/>
          </w:tcPr>
          <w:p w14:paraId="22D9C13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1.35</w:t>
            </w:r>
          </w:p>
        </w:tc>
      </w:tr>
      <w:tr w:rsidR="00883D41" w:rsidRPr="00883D41" w14:paraId="7EC0D893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402E92C5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MaR1</w:t>
            </w:r>
          </w:p>
        </w:tc>
        <w:tc>
          <w:tcPr>
            <w:tcW w:w="978" w:type="dxa"/>
          </w:tcPr>
          <w:p w14:paraId="55C16C8D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1002" w:type="dxa"/>
          </w:tcPr>
          <w:p w14:paraId="786E470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051" w:type="dxa"/>
          </w:tcPr>
          <w:p w14:paraId="39A776F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963" w:type="dxa"/>
          </w:tcPr>
          <w:p w14:paraId="688AB33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14" w:type="dxa"/>
          </w:tcPr>
          <w:p w14:paraId="2C0A69F9" w14:textId="2CB39D84" w:rsidR="00416F8D" w:rsidRPr="00883D41" w:rsidRDefault="00BE2CA4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986" w:type="dxa"/>
          </w:tcPr>
          <w:p w14:paraId="26904E40" w14:textId="28D21252" w:rsidR="00416F8D" w:rsidRPr="00883D41" w:rsidRDefault="00BE2CA4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963" w:type="dxa"/>
          </w:tcPr>
          <w:p w14:paraId="0916AA1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1023" w:type="dxa"/>
          </w:tcPr>
          <w:p w14:paraId="45882114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088" w:type="dxa"/>
          </w:tcPr>
          <w:p w14:paraId="1269C54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0.33</w:t>
            </w:r>
          </w:p>
        </w:tc>
      </w:tr>
      <w:tr w:rsidR="00883D41" w:rsidRPr="00883D41" w14:paraId="41808C50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474185AC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MaR2</w:t>
            </w:r>
          </w:p>
        </w:tc>
        <w:tc>
          <w:tcPr>
            <w:tcW w:w="978" w:type="dxa"/>
          </w:tcPr>
          <w:p w14:paraId="37B2048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02" w:type="dxa"/>
          </w:tcPr>
          <w:p w14:paraId="4363ADB8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051" w:type="dxa"/>
          </w:tcPr>
          <w:p w14:paraId="620C320D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963" w:type="dxa"/>
          </w:tcPr>
          <w:p w14:paraId="08E8FE2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14" w:type="dxa"/>
          </w:tcPr>
          <w:p w14:paraId="6D6A16EC" w14:textId="3B8EBBF3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986" w:type="dxa"/>
          </w:tcPr>
          <w:p w14:paraId="19FE3AE5" w14:textId="4697F30A" w:rsidR="00416F8D" w:rsidRPr="00883D41" w:rsidRDefault="00BE2CA4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63" w:type="dxa"/>
          </w:tcPr>
          <w:p w14:paraId="4926310B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23" w:type="dxa"/>
          </w:tcPr>
          <w:p w14:paraId="5934424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088" w:type="dxa"/>
          </w:tcPr>
          <w:p w14:paraId="44DF31A6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883D41" w:rsidRPr="00883D41" w14:paraId="31DF6E1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7B93BF30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NPD1</w:t>
            </w:r>
          </w:p>
        </w:tc>
        <w:tc>
          <w:tcPr>
            <w:tcW w:w="978" w:type="dxa"/>
          </w:tcPr>
          <w:p w14:paraId="6E1A8461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002" w:type="dxa"/>
          </w:tcPr>
          <w:p w14:paraId="0A55657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051" w:type="dxa"/>
          </w:tcPr>
          <w:p w14:paraId="0922532F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963" w:type="dxa"/>
          </w:tcPr>
          <w:p w14:paraId="04DDFA7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014" w:type="dxa"/>
          </w:tcPr>
          <w:p w14:paraId="52DE1FD0" w14:textId="0918BF8A" w:rsidR="00416F8D" w:rsidRPr="00883D41" w:rsidRDefault="00293612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986" w:type="dxa"/>
          </w:tcPr>
          <w:p w14:paraId="2E774914" w14:textId="5F3518BF" w:rsidR="00416F8D" w:rsidRPr="00883D41" w:rsidRDefault="00293612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963" w:type="dxa"/>
          </w:tcPr>
          <w:p w14:paraId="313B47ED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1023" w:type="dxa"/>
          </w:tcPr>
          <w:p w14:paraId="4A4329C3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088" w:type="dxa"/>
          </w:tcPr>
          <w:p w14:paraId="0DA5EF71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883D41" w:rsidRPr="00883D41" w14:paraId="6B563273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638FFA84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RvE1</w:t>
            </w:r>
          </w:p>
        </w:tc>
        <w:tc>
          <w:tcPr>
            <w:tcW w:w="978" w:type="dxa"/>
          </w:tcPr>
          <w:p w14:paraId="258A8BB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002" w:type="dxa"/>
          </w:tcPr>
          <w:p w14:paraId="4F1DFB2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051" w:type="dxa"/>
          </w:tcPr>
          <w:p w14:paraId="4C39496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1.27</w:t>
            </w:r>
          </w:p>
        </w:tc>
        <w:tc>
          <w:tcPr>
            <w:tcW w:w="963" w:type="dxa"/>
          </w:tcPr>
          <w:p w14:paraId="4CC1073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014" w:type="dxa"/>
          </w:tcPr>
          <w:p w14:paraId="243FE324" w14:textId="644AF848" w:rsidR="00416F8D" w:rsidRPr="00883D41" w:rsidRDefault="003E2130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986" w:type="dxa"/>
          </w:tcPr>
          <w:p w14:paraId="41F99B18" w14:textId="2B6C6A20" w:rsidR="00416F8D" w:rsidRPr="00883D41" w:rsidRDefault="003E2130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963" w:type="dxa"/>
          </w:tcPr>
          <w:p w14:paraId="1FBFB858" w14:textId="15D60B04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  <w:r w:rsidR="00E26BD1"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23" w:type="dxa"/>
          </w:tcPr>
          <w:p w14:paraId="190FCC88" w14:textId="67ACD2BA" w:rsidR="00416F8D" w:rsidRPr="00883D41" w:rsidRDefault="00C10097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088" w:type="dxa"/>
          </w:tcPr>
          <w:p w14:paraId="0E26389A" w14:textId="7C9805E2" w:rsidR="00416F8D" w:rsidRPr="00883D41" w:rsidRDefault="00C10097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1.53</w:t>
            </w:r>
          </w:p>
        </w:tc>
      </w:tr>
      <w:tr w:rsidR="00883D41" w:rsidRPr="00883D41" w14:paraId="054E90B4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64DA630E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RvE4</w:t>
            </w:r>
          </w:p>
        </w:tc>
        <w:tc>
          <w:tcPr>
            <w:tcW w:w="978" w:type="dxa"/>
          </w:tcPr>
          <w:p w14:paraId="291704E7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1002" w:type="dxa"/>
          </w:tcPr>
          <w:p w14:paraId="7323CC36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051" w:type="dxa"/>
          </w:tcPr>
          <w:p w14:paraId="3F5E199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963" w:type="dxa"/>
          </w:tcPr>
          <w:p w14:paraId="1808BE4D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1014" w:type="dxa"/>
          </w:tcPr>
          <w:p w14:paraId="227960E6" w14:textId="19DD174E" w:rsidR="00416F8D" w:rsidRPr="00883D41" w:rsidRDefault="00C10097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986" w:type="dxa"/>
          </w:tcPr>
          <w:p w14:paraId="258711A0" w14:textId="3DD4CA04" w:rsidR="00416F8D" w:rsidRPr="00883D41" w:rsidRDefault="00C10097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963" w:type="dxa"/>
          </w:tcPr>
          <w:p w14:paraId="49BBF83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023" w:type="dxa"/>
          </w:tcPr>
          <w:p w14:paraId="4B2D848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1.28</w:t>
            </w:r>
          </w:p>
        </w:tc>
        <w:tc>
          <w:tcPr>
            <w:tcW w:w="1088" w:type="dxa"/>
          </w:tcPr>
          <w:p w14:paraId="2C42449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1.74</w:t>
            </w:r>
          </w:p>
        </w:tc>
      </w:tr>
      <w:tr w:rsidR="00883D41" w:rsidRPr="00883D41" w14:paraId="0E2A326F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32120B2E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LXA4</w:t>
            </w:r>
          </w:p>
        </w:tc>
        <w:tc>
          <w:tcPr>
            <w:tcW w:w="978" w:type="dxa"/>
          </w:tcPr>
          <w:p w14:paraId="7943A99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002" w:type="dxa"/>
          </w:tcPr>
          <w:p w14:paraId="33CEFE4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051" w:type="dxa"/>
          </w:tcPr>
          <w:p w14:paraId="26FE72AB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963" w:type="dxa"/>
          </w:tcPr>
          <w:p w14:paraId="0A81C16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014" w:type="dxa"/>
          </w:tcPr>
          <w:p w14:paraId="2EE601A9" w14:textId="19AA047B" w:rsidR="00416F8D" w:rsidRPr="00883D41" w:rsidRDefault="00C10097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986" w:type="dxa"/>
          </w:tcPr>
          <w:p w14:paraId="48DA776D" w14:textId="42FDFB66" w:rsidR="00416F8D" w:rsidRPr="00883D41" w:rsidRDefault="00C10097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63" w:type="dxa"/>
          </w:tcPr>
          <w:p w14:paraId="002471E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023" w:type="dxa"/>
          </w:tcPr>
          <w:p w14:paraId="11338F6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088" w:type="dxa"/>
          </w:tcPr>
          <w:p w14:paraId="02122BE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883D41" w:rsidRPr="00883D41" w14:paraId="16D38287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03DD943E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LTB4</w:t>
            </w:r>
          </w:p>
        </w:tc>
        <w:tc>
          <w:tcPr>
            <w:tcW w:w="978" w:type="dxa"/>
          </w:tcPr>
          <w:p w14:paraId="668CC8DF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002" w:type="dxa"/>
          </w:tcPr>
          <w:p w14:paraId="420307C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1051" w:type="dxa"/>
          </w:tcPr>
          <w:p w14:paraId="094F525D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963" w:type="dxa"/>
          </w:tcPr>
          <w:p w14:paraId="43177C2C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014" w:type="dxa"/>
          </w:tcPr>
          <w:p w14:paraId="77037B46" w14:textId="6FAC4ADD" w:rsidR="00416F8D" w:rsidRPr="00883D41" w:rsidRDefault="00475D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86" w:type="dxa"/>
          </w:tcPr>
          <w:p w14:paraId="5B9D1DB8" w14:textId="73299728" w:rsidR="00416F8D" w:rsidRPr="00883D41" w:rsidRDefault="00475D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963" w:type="dxa"/>
          </w:tcPr>
          <w:p w14:paraId="358A0E43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1023" w:type="dxa"/>
          </w:tcPr>
          <w:p w14:paraId="0C51E1D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88" w:type="dxa"/>
          </w:tcPr>
          <w:p w14:paraId="3C51526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883D41" w:rsidRPr="00883D41" w14:paraId="5FB46CD8" w14:textId="77777777" w:rsidTr="00CE6AB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4B433C99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14-HDHA</w:t>
            </w:r>
          </w:p>
        </w:tc>
        <w:tc>
          <w:tcPr>
            <w:tcW w:w="978" w:type="dxa"/>
          </w:tcPr>
          <w:p w14:paraId="6D78A55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02" w:type="dxa"/>
          </w:tcPr>
          <w:p w14:paraId="486B68F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51" w:type="dxa"/>
          </w:tcPr>
          <w:p w14:paraId="5BA7E49D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963" w:type="dxa"/>
          </w:tcPr>
          <w:p w14:paraId="52FA3D0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14" w:type="dxa"/>
          </w:tcPr>
          <w:p w14:paraId="650498F3" w14:textId="3327C4BD" w:rsidR="00416F8D" w:rsidRPr="00883D41" w:rsidRDefault="00B6495A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986" w:type="dxa"/>
          </w:tcPr>
          <w:p w14:paraId="7C6C86D4" w14:textId="652804F9" w:rsidR="00416F8D" w:rsidRPr="00883D41" w:rsidRDefault="00B6495A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63" w:type="dxa"/>
          </w:tcPr>
          <w:p w14:paraId="6A7D6A13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023" w:type="dxa"/>
          </w:tcPr>
          <w:p w14:paraId="685B4CD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088" w:type="dxa"/>
          </w:tcPr>
          <w:p w14:paraId="11A0C50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883D41" w:rsidRPr="00883D41" w14:paraId="78A8638B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27C0949B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17-HDHA</w:t>
            </w:r>
          </w:p>
        </w:tc>
        <w:tc>
          <w:tcPr>
            <w:tcW w:w="978" w:type="dxa"/>
          </w:tcPr>
          <w:p w14:paraId="2211B4A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002" w:type="dxa"/>
          </w:tcPr>
          <w:p w14:paraId="1C4B78C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051" w:type="dxa"/>
          </w:tcPr>
          <w:p w14:paraId="1665408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963" w:type="dxa"/>
          </w:tcPr>
          <w:p w14:paraId="4569A43B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014" w:type="dxa"/>
          </w:tcPr>
          <w:p w14:paraId="00CE4AD2" w14:textId="37F98292" w:rsidR="00416F8D" w:rsidRPr="00883D41" w:rsidRDefault="00B6495A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986" w:type="dxa"/>
          </w:tcPr>
          <w:p w14:paraId="05191689" w14:textId="17AC273E" w:rsidR="00416F8D" w:rsidRPr="00883D41" w:rsidRDefault="00B6495A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63" w:type="dxa"/>
          </w:tcPr>
          <w:p w14:paraId="2E823ABF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23" w:type="dxa"/>
          </w:tcPr>
          <w:p w14:paraId="55148078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88" w:type="dxa"/>
          </w:tcPr>
          <w:p w14:paraId="0E91564C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883D41" w:rsidRPr="00883D41" w14:paraId="155DA20A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6EFFC5B4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20-HDHA</w:t>
            </w:r>
          </w:p>
        </w:tc>
        <w:tc>
          <w:tcPr>
            <w:tcW w:w="978" w:type="dxa"/>
          </w:tcPr>
          <w:p w14:paraId="65506E1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002" w:type="dxa"/>
          </w:tcPr>
          <w:p w14:paraId="599D6C1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051" w:type="dxa"/>
          </w:tcPr>
          <w:p w14:paraId="074947A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963" w:type="dxa"/>
          </w:tcPr>
          <w:p w14:paraId="214E0D69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014" w:type="dxa"/>
          </w:tcPr>
          <w:p w14:paraId="4A653CC7" w14:textId="7A56A297" w:rsidR="00416F8D" w:rsidRPr="00883D41" w:rsidRDefault="00B6495A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986" w:type="dxa"/>
          </w:tcPr>
          <w:p w14:paraId="28D96AA6" w14:textId="26A3F1DD" w:rsidR="00416F8D" w:rsidRPr="00883D41" w:rsidRDefault="00B6495A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3" w:type="dxa"/>
          </w:tcPr>
          <w:p w14:paraId="37DD194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023" w:type="dxa"/>
          </w:tcPr>
          <w:p w14:paraId="38208540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088" w:type="dxa"/>
          </w:tcPr>
          <w:p w14:paraId="52A4BFC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1.01</w:t>
            </w:r>
          </w:p>
        </w:tc>
      </w:tr>
      <w:tr w:rsidR="00883D41" w:rsidRPr="00883D41" w14:paraId="15B9EB53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441E1952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12-HETE</w:t>
            </w:r>
          </w:p>
        </w:tc>
        <w:tc>
          <w:tcPr>
            <w:tcW w:w="978" w:type="dxa"/>
          </w:tcPr>
          <w:p w14:paraId="51BE47C3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1.32</w:t>
            </w:r>
          </w:p>
        </w:tc>
        <w:tc>
          <w:tcPr>
            <w:tcW w:w="1002" w:type="dxa"/>
          </w:tcPr>
          <w:p w14:paraId="0BD3F00A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1051" w:type="dxa"/>
          </w:tcPr>
          <w:p w14:paraId="5CAC6E3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1.76</w:t>
            </w:r>
          </w:p>
        </w:tc>
        <w:tc>
          <w:tcPr>
            <w:tcW w:w="963" w:type="dxa"/>
          </w:tcPr>
          <w:p w14:paraId="5E0C67B4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  <w:tc>
          <w:tcPr>
            <w:tcW w:w="1014" w:type="dxa"/>
          </w:tcPr>
          <w:p w14:paraId="1CF341AE" w14:textId="192D32B6" w:rsidR="00416F8D" w:rsidRPr="00883D41" w:rsidRDefault="00EF05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986" w:type="dxa"/>
          </w:tcPr>
          <w:p w14:paraId="3B2B6928" w14:textId="6C0B7463" w:rsidR="00416F8D" w:rsidRPr="00883D41" w:rsidRDefault="00EF05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963" w:type="dxa"/>
          </w:tcPr>
          <w:p w14:paraId="0B6DFF2C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1023" w:type="dxa"/>
          </w:tcPr>
          <w:p w14:paraId="15E2F41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088" w:type="dxa"/>
          </w:tcPr>
          <w:p w14:paraId="3EBA8CD7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1.55</w:t>
            </w:r>
          </w:p>
        </w:tc>
      </w:tr>
      <w:tr w:rsidR="00883D41" w:rsidRPr="00883D41" w14:paraId="6EAFE950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1885931D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15-HETE</w:t>
            </w:r>
          </w:p>
        </w:tc>
        <w:tc>
          <w:tcPr>
            <w:tcW w:w="978" w:type="dxa"/>
          </w:tcPr>
          <w:p w14:paraId="57698FB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002" w:type="dxa"/>
          </w:tcPr>
          <w:p w14:paraId="07BAFA3C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051" w:type="dxa"/>
          </w:tcPr>
          <w:p w14:paraId="2B1E7D5B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1.22</w:t>
            </w:r>
          </w:p>
        </w:tc>
        <w:tc>
          <w:tcPr>
            <w:tcW w:w="963" w:type="dxa"/>
          </w:tcPr>
          <w:p w14:paraId="4BBBD051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014" w:type="dxa"/>
          </w:tcPr>
          <w:p w14:paraId="7F339F78" w14:textId="141EBBD6" w:rsidR="00416F8D" w:rsidRPr="00883D41" w:rsidRDefault="00EF05DF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986" w:type="dxa"/>
          </w:tcPr>
          <w:p w14:paraId="7A79BBF2" w14:textId="4B3F7222" w:rsidR="00416F8D" w:rsidRPr="00883D41" w:rsidRDefault="00EF05DF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1.48</w:t>
            </w:r>
          </w:p>
        </w:tc>
        <w:tc>
          <w:tcPr>
            <w:tcW w:w="963" w:type="dxa"/>
          </w:tcPr>
          <w:p w14:paraId="2B2C2EC6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023" w:type="dxa"/>
          </w:tcPr>
          <w:p w14:paraId="590B1F2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088" w:type="dxa"/>
          </w:tcPr>
          <w:p w14:paraId="1AB6B7A5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883D41" w:rsidRPr="00883D41" w14:paraId="7A02289E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6D96A0FD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PGD2</w:t>
            </w:r>
          </w:p>
        </w:tc>
        <w:tc>
          <w:tcPr>
            <w:tcW w:w="978" w:type="dxa"/>
          </w:tcPr>
          <w:p w14:paraId="46AAFEB9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22.06</w:t>
            </w:r>
          </w:p>
        </w:tc>
        <w:tc>
          <w:tcPr>
            <w:tcW w:w="1002" w:type="dxa"/>
          </w:tcPr>
          <w:p w14:paraId="28FADFF1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20.37</w:t>
            </w:r>
          </w:p>
        </w:tc>
        <w:tc>
          <w:tcPr>
            <w:tcW w:w="1051" w:type="dxa"/>
          </w:tcPr>
          <w:p w14:paraId="3B6DE72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23.91</w:t>
            </w:r>
          </w:p>
        </w:tc>
        <w:tc>
          <w:tcPr>
            <w:tcW w:w="963" w:type="dxa"/>
          </w:tcPr>
          <w:p w14:paraId="0248E13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20.53</w:t>
            </w:r>
          </w:p>
        </w:tc>
        <w:tc>
          <w:tcPr>
            <w:tcW w:w="1014" w:type="dxa"/>
          </w:tcPr>
          <w:p w14:paraId="40F5AB7D" w14:textId="2E508E42" w:rsidR="00416F8D" w:rsidRPr="00883D41" w:rsidRDefault="00EF05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19.49</w:t>
            </w:r>
          </w:p>
        </w:tc>
        <w:tc>
          <w:tcPr>
            <w:tcW w:w="986" w:type="dxa"/>
          </w:tcPr>
          <w:p w14:paraId="2BC0BB72" w14:textId="04B868E7" w:rsidR="00416F8D" w:rsidRPr="00883D41" w:rsidRDefault="00EF05DF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22.47</w:t>
            </w:r>
          </w:p>
        </w:tc>
        <w:tc>
          <w:tcPr>
            <w:tcW w:w="963" w:type="dxa"/>
          </w:tcPr>
          <w:p w14:paraId="1BE3D783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29.74</w:t>
            </w:r>
          </w:p>
        </w:tc>
        <w:tc>
          <w:tcPr>
            <w:tcW w:w="1023" w:type="dxa"/>
          </w:tcPr>
          <w:p w14:paraId="0ECF80E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20.46</w:t>
            </w:r>
          </w:p>
        </w:tc>
        <w:tc>
          <w:tcPr>
            <w:tcW w:w="1088" w:type="dxa"/>
          </w:tcPr>
          <w:p w14:paraId="4991D0C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38.53</w:t>
            </w:r>
          </w:p>
        </w:tc>
      </w:tr>
      <w:tr w:rsidR="00883D41" w:rsidRPr="00883D41" w14:paraId="50BC3AE3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3FDD318E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PGE2</w:t>
            </w:r>
          </w:p>
        </w:tc>
        <w:tc>
          <w:tcPr>
            <w:tcW w:w="978" w:type="dxa"/>
          </w:tcPr>
          <w:p w14:paraId="23C2EDAD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28.86</w:t>
            </w:r>
          </w:p>
        </w:tc>
        <w:tc>
          <w:tcPr>
            <w:tcW w:w="1002" w:type="dxa"/>
          </w:tcPr>
          <w:p w14:paraId="0824DE91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25.04</w:t>
            </w:r>
          </w:p>
        </w:tc>
        <w:tc>
          <w:tcPr>
            <w:tcW w:w="1051" w:type="dxa"/>
          </w:tcPr>
          <w:p w14:paraId="097B168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32.10</w:t>
            </w:r>
          </w:p>
        </w:tc>
        <w:tc>
          <w:tcPr>
            <w:tcW w:w="963" w:type="dxa"/>
          </w:tcPr>
          <w:p w14:paraId="521CE9B3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28.39</w:t>
            </w:r>
          </w:p>
        </w:tc>
        <w:tc>
          <w:tcPr>
            <w:tcW w:w="1014" w:type="dxa"/>
          </w:tcPr>
          <w:p w14:paraId="3A3E66FF" w14:textId="4E42F0EC" w:rsidR="00416F8D" w:rsidRPr="00883D41" w:rsidRDefault="002A0F98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26.16</w:t>
            </w:r>
          </w:p>
        </w:tc>
        <w:tc>
          <w:tcPr>
            <w:tcW w:w="986" w:type="dxa"/>
          </w:tcPr>
          <w:p w14:paraId="07021EDB" w14:textId="5E31D9D5" w:rsidR="00416F8D" w:rsidRPr="00883D41" w:rsidRDefault="002A0F98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30.08</w:t>
            </w:r>
          </w:p>
        </w:tc>
        <w:tc>
          <w:tcPr>
            <w:tcW w:w="963" w:type="dxa"/>
          </w:tcPr>
          <w:p w14:paraId="77665F58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35.43</w:t>
            </w:r>
          </w:p>
        </w:tc>
        <w:tc>
          <w:tcPr>
            <w:tcW w:w="1023" w:type="dxa"/>
          </w:tcPr>
          <w:p w14:paraId="2D649E1E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27.56</w:t>
            </w:r>
          </w:p>
        </w:tc>
        <w:tc>
          <w:tcPr>
            <w:tcW w:w="1088" w:type="dxa"/>
          </w:tcPr>
          <w:p w14:paraId="0812B526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57.11</w:t>
            </w:r>
          </w:p>
        </w:tc>
      </w:tr>
      <w:tr w:rsidR="00883D41" w:rsidRPr="00883D41" w14:paraId="6F324E01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602BE643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PGF2a</w:t>
            </w:r>
          </w:p>
        </w:tc>
        <w:tc>
          <w:tcPr>
            <w:tcW w:w="978" w:type="dxa"/>
          </w:tcPr>
          <w:p w14:paraId="0F2D8357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10.50</w:t>
            </w:r>
          </w:p>
        </w:tc>
        <w:tc>
          <w:tcPr>
            <w:tcW w:w="1002" w:type="dxa"/>
          </w:tcPr>
          <w:p w14:paraId="601462C4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4.95</w:t>
            </w:r>
          </w:p>
        </w:tc>
        <w:tc>
          <w:tcPr>
            <w:tcW w:w="1051" w:type="dxa"/>
          </w:tcPr>
          <w:p w14:paraId="091DE1F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11.73</w:t>
            </w:r>
          </w:p>
        </w:tc>
        <w:tc>
          <w:tcPr>
            <w:tcW w:w="963" w:type="dxa"/>
          </w:tcPr>
          <w:p w14:paraId="5A7224E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10.28</w:t>
            </w:r>
          </w:p>
        </w:tc>
        <w:tc>
          <w:tcPr>
            <w:tcW w:w="1014" w:type="dxa"/>
          </w:tcPr>
          <w:p w14:paraId="67FFAFC0" w14:textId="340C4869" w:rsidR="00416F8D" w:rsidRPr="00883D41" w:rsidRDefault="002A0F98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9.04</w:t>
            </w:r>
          </w:p>
        </w:tc>
        <w:tc>
          <w:tcPr>
            <w:tcW w:w="986" w:type="dxa"/>
          </w:tcPr>
          <w:p w14:paraId="57064B2A" w14:textId="5B012DFC" w:rsidR="00416F8D" w:rsidRPr="00883D41" w:rsidRDefault="002A0F98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11.02</w:t>
            </w:r>
          </w:p>
        </w:tc>
        <w:tc>
          <w:tcPr>
            <w:tcW w:w="963" w:type="dxa"/>
          </w:tcPr>
          <w:p w14:paraId="277E721C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9.35</w:t>
            </w:r>
          </w:p>
        </w:tc>
        <w:tc>
          <w:tcPr>
            <w:tcW w:w="1023" w:type="dxa"/>
          </w:tcPr>
          <w:p w14:paraId="38EC6C92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8.04</w:t>
            </w:r>
          </w:p>
        </w:tc>
        <w:tc>
          <w:tcPr>
            <w:tcW w:w="1088" w:type="dxa"/>
          </w:tcPr>
          <w:p w14:paraId="610DF30E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13.34</w:t>
            </w:r>
          </w:p>
        </w:tc>
      </w:tr>
      <w:tr w:rsidR="00883D41" w:rsidRPr="00883D41" w14:paraId="753D9961" w14:textId="77777777" w:rsidTr="00CE6AB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77E7681B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DHA</w:t>
            </w:r>
          </w:p>
        </w:tc>
        <w:tc>
          <w:tcPr>
            <w:tcW w:w="978" w:type="dxa"/>
          </w:tcPr>
          <w:p w14:paraId="0391DBC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503.75</w:t>
            </w:r>
          </w:p>
        </w:tc>
        <w:tc>
          <w:tcPr>
            <w:tcW w:w="1002" w:type="dxa"/>
          </w:tcPr>
          <w:p w14:paraId="0DAA3B6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381.83</w:t>
            </w:r>
          </w:p>
        </w:tc>
        <w:tc>
          <w:tcPr>
            <w:tcW w:w="1051" w:type="dxa"/>
          </w:tcPr>
          <w:p w14:paraId="56B51EBA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582.30</w:t>
            </w:r>
          </w:p>
        </w:tc>
        <w:tc>
          <w:tcPr>
            <w:tcW w:w="963" w:type="dxa"/>
          </w:tcPr>
          <w:p w14:paraId="7D68B6A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539.71</w:t>
            </w:r>
          </w:p>
        </w:tc>
        <w:tc>
          <w:tcPr>
            <w:tcW w:w="1014" w:type="dxa"/>
          </w:tcPr>
          <w:p w14:paraId="353368BA" w14:textId="228056B6" w:rsidR="00416F8D" w:rsidRPr="00883D41" w:rsidRDefault="002A0F98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457.56</w:t>
            </w:r>
          </w:p>
        </w:tc>
        <w:tc>
          <w:tcPr>
            <w:tcW w:w="986" w:type="dxa"/>
          </w:tcPr>
          <w:p w14:paraId="1045756D" w14:textId="3BBC02C8" w:rsidR="00416F8D" w:rsidRPr="00883D41" w:rsidRDefault="002A0F98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713.61</w:t>
            </w:r>
          </w:p>
        </w:tc>
        <w:tc>
          <w:tcPr>
            <w:tcW w:w="963" w:type="dxa"/>
          </w:tcPr>
          <w:p w14:paraId="53B67F82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498.17</w:t>
            </w:r>
          </w:p>
        </w:tc>
        <w:tc>
          <w:tcPr>
            <w:tcW w:w="1023" w:type="dxa"/>
          </w:tcPr>
          <w:p w14:paraId="1B467ED0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421.98</w:t>
            </w:r>
          </w:p>
        </w:tc>
        <w:tc>
          <w:tcPr>
            <w:tcW w:w="1088" w:type="dxa"/>
          </w:tcPr>
          <w:p w14:paraId="7A7BAA34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702.67</w:t>
            </w:r>
          </w:p>
        </w:tc>
      </w:tr>
      <w:tr w:rsidR="00883D41" w:rsidRPr="00883D41" w14:paraId="1DB7BD56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57320E41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978" w:type="dxa"/>
          </w:tcPr>
          <w:p w14:paraId="3659C2BC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54.90</w:t>
            </w:r>
          </w:p>
        </w:tc>
        <w:tc>
          <w:tcPr>
            <w:tcW w:w="1002" w:type="dxa"/>
          </w:tcPr>
          <w:p w14:paraId="2C906816" w14:textId="5ED2F5FF" w:rsidR="00416F8D" w:rsidRPr="00883D41" w:rsidRDefault="002A0F98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38.05</w:t>
            </w:r>
          </w:p>
        </w:tc>
        <w:tc>
          <w:tcPr>
            <w:tcW w:w="1051" w:type="dxa"/>
          </w:tcPr>
          <w:p w14:paraId="3AF5D9E7" w14:textId="38000047" w:rsidR="00416F8D" w:rsidRPr="00883D41" w:rsidRDefault="002A0F98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84.34</w:t>
            </w:r>
          </w:p>
        </w:tc>
        <w:tc>
          <w:tcPr>
            <w:tcW w:w="963" w:type="dxa"/>
          </w:tcPr>
          <w:p w14:paraId="04B53875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67.23</w:t>
            </w:r>
          </w:p>
        </w:tc>
        <w:tc>
          <w:tcPr>
            <w:tcW w:w="1014" w:type="dxa"/>
          </w:tcPr>
          <w:p w14:paraId="37438332" w14:textId="7D50C434" w:rsidR="00416F8D" w:rsidRPr="00883D41" w:rsidRDefault="00516D5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45.06</w:t>
            </w:r>
          </w:p>
        </w:tc>
        <w:tc>
          <w:tcPr>
            <w:tcW w:w="986" w:type="dxa"/>
          </w:tcPr>
          <w:p w14:paraId="340CF2D3" w14:textId="4972788D" w:rsidR="00416F8D" w:rsidRPr="00883D41" w:rsidRDefault="00516D5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85.02</w:t>
            </w:r>
          </w:p>
        </w:tc>
        <w:tc>
          <w:tcPr>
            <w:tcW w:w="963" w:type="dxa"/>
          </w:tcPr>
          <w:p w14:paraId="6FCC6470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58.65</w:t>
            </w:r>
          </w:p>
        </w:tc>
        <w:tc>
          <w:tcPr>
            <w:tcW w:w="1023" w:type="dxa"/>
          </w:tcPr>
          <w:p w14:paraId="0F360A16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42.92</w:t>
            </w:r>
          </w:p>
        </w:tc>
        <w:tc>
          <w:tcPr>
            <w:tcW w:w="1088" w:type="dxa"/>
          </w:tcPr>
          <w:p w14:paraId="272DA8F6" w14:textId="77777777" w:rsidR="00416F8D" w:rsidRPr="00883D41" w:rsidRDefault="00416F8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84.08</w:t>
            </w:r>
          </w:p>
        </w:tc>
      </w:tr>
      <w:tr w:rsidR="00883D41" w:rsidRPr="00883D41" w14:paraId="74CA3447" w14:textId="77777777" w:rsidTr="00CE6AB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2CE74929" w14:textId="77777777" w:rsidR="00416F8D" w:rsidRPr="00883D41" w:rsidRDefault="00416F8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</w:p>
        </w:tc>
        <w:tc>
          <w:tcPr>
            <w:tcW w:w="978" w:type="dxa"/>
          </w:tcPr>
          <w:p w14:paraId="3FEE7739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138.57</w:t>
            </w:r>
          </w:p>
        </w:tc>
        <w:tc>
          <w:tcPr>
            <w:tcW w:w="1002" w:type="dxa"/>
          </w:tcPr>
          <w:p w14:paraId="3A608A91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112.77</w:t>
            </w:r>
          </w:p>
        </w:tc>
        <w:tc>
          <w:tcPr>
            <w:tcW w:w="1051" w:type="dxa"/>
          </w:tcPr>
          <w:p w14:paraId="24B0B3B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161.06</w:t>
            </w:r>
          </w:p>
        </w:tc>
        <w:tc>
          <w:tcPr>
            <w:tcW w:w="963" w:type="dxa"/>
          </w:tcPr>
          <w:p w14:paraId="29EC5C69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143.13</w:t>
            </w:r>
          </w:p>
        </w:tc>
        <w:tc>
          <w:tcPr>
            <w:tcW w:w="1014" w:type="dxa"/>
          </w:tcPr>
          <w:p w14:paraId="6BA2008F" w14:textId="38F330C4" w:rsidR="00416F8D" w:rsidRPr="00883D41" w:rsidRDefault="00C920D3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103.19</w:t>
            </w:r>
          </w:p>
        </w:tc>
        <w:tc>
          <w:tcPr>
            <w:tcW w:w="986" w:type="dxa"/>
          </w:tcPr>
          <w:p w14:paraId="40FC54AD" w14:textId="12B822DC" w:rsidR="00416F8D" w:rsidRPr="00883D41" w:rsidRDefault="00C920D3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187.31</w:t>
            </w:r>
          </w:p>
        </w:tc>
        <w:tc>
          <w:tcPr>
            <w:tcW w:w="963" w:type="dxa"/>
          </w:tcPr>
          <w:p w14:paraId="2B494BE3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116.21</w:t>
            </w:r>
          </w:p>
        </w:tc>
        <w:tc>
          <w:tcPr>
            <w:tcW w:w="1023" w:type="dxa"/>
          </w:tcPr>
          <w:p w14:paraId="35F1118B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95.79</w:t>
            </w:r>
          </w:p>
        </w:tc>
        <w:tc>
          <w:tcPr>
            <w:tcW w:w="1088" w:type="dxa"/>
          </w:tcPr>
          <w:p w14:paraId="7C3ABF4F" w14:textId="77777777" w:rsidR="00416F8D" w:rsidRPr="00883D41" w:rsidRDefault="00416F8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186.70</w:t>
            </w:r>
          </w:p>
        </w:tc>
      </w:tr>
    </w:tbl>
    <w:p w14:paraId="3344A80F" w14:textId="4CB9B983" w:rsidR="0052667D" w:rsidRPr="00883D41" w:rsidRDefault="0052667D" w:rsidP="00CE6ABC">
      <w:pPr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The levels of lipid mediators (LMs) and polyunsaturated fatty acids (PUFAs) in cerebrospinal fluid (CSF) samples</w:t>
      </w:r>
      <w:r w:rsidR="00E76BA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of the entire cohort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E76BA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of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individuals with </w:t>
      </w:r>
      <w:r w:rsidR="00416F8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Alzheimer's disease (AD), mild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cognitive impairment (</w:t>
      </w:r>
      <w:r w:rsidR="00416F8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CI)</w:t>
      </w:r>
      <w:r w:rsidR="00416F8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and subjective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cognitive impairment (</w:t>
      </w:r>
      <w:r w:rsidR="00416F8D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CI) are presented as median and interquartile (Q) range in </w:t>
      </w:r>
      <w:proofErr w:type="spellStart"/>
      <w:r w:rsidR="00F5454F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f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g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/ml. AA = arachidonic acid, DHA = docosahexaenoic acid, EPA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eicosapentaenoic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acid, HDHA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hydroxy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-docosahexaenoic acids, HETE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hydroxy</w:t>
      </w:r>
      <w:r w:rsidR="00457E45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-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eicosatetraenoic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, </w:t>
      </w:r>
      <w:bookmarkStart w:id="1" w:name="_Hlk86155873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LT = leukotriene</w:t>
      </w:r>
      <w:bookmarkEnd w:id="1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LX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lipoxin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MaR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maresin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NPD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neuroprotectin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D, PG = prostaglandin,</w:t>
      </w:r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>Rv</w:t>
      </w:r>
      <w:proofErr w:type="spellEnd"/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resolvin</w:t>
      </w:r>
      <w:proofErr w:type="spellEnd"/>
    </w:p>
    <w:p w14:paraId="65666087" w14:textId="77777777" w:rsidR="00CE6ABC" w:rsidRPr="00883D41" w:rsidRDefault="00CE6ABC" w:rsidP="00457E45">
      <w:pPr>
        <w:spacing w:line="480" w:lineRule="exact"/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2242B436" w14:textId="57487637" w:rsidR="0052667D" w:rsidRPr="00883D41" w:rsidRDefault="0052667D" w:rsidP="00457E45">
      <w:pPr>
        <w:spacing w:line="480" w:lineRule="exact"/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6DAAE8F3" w14:textId="325DD7A5" w:rsidR="00200E7E" w:rsidRPr="00883D41" w:rsidRDefault="00200E7E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Supplement</w:t>
      </w:r>
      <w:r w:rsidR="009C7E43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ary</w:t>
      </w: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 xml:space="preserve"> Table </w:t>
      </w:r>
      <w:r w:rsidR="0052667D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2</w:t>
      </w:r>
      <w:r w:rsidR="006D6F10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a</w:t>
      </w:r>
      <w:r w:rsidR="00F5454F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-</w:t>
      </w:r>
      <w:r w:rsidR="006D6F10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d</w:t>
      </w: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 xml:space="preserve">. </w:t>
      </w:r>
      <w:r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Correlation of LMs to cognition</w:t>
      </w:r>
      <w:r w:rsidR="003569D1"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and</w:t>
      </w:r>
      <w:r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CSF plaque and tangle biomarkers</w:t>
      </w:r>
      <w:r w:rsidR="00E76BAD"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(entire cohort)</w:t>
      </w:r>
      <w:r w:rsidR="00CE6ABC"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</w:p>
    <w:p w14:paraId="5A7687AD" w14:textId="103FE938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PlainTable4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961"/>
        <w:gridCol w:w="929"/>
        <w:gridCol w:w="918"/>
        <w:gridCol w:w="1075"/>
        <w:gridCol w:w="1072"/>
        <w:gridCol w:w="1077"/>
        <w:gridCol w:w="919"/>
        <w:gridCol w:w="1229"/>
      </w:tblGrid>
      <w:tr w:rsidR="00883D41" w:rsidRPr="00883D41" w14:paraId="3F237FF6" w14:textId="77777777" w:rsidTr="00CE6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vMerge w:val="restart"/>
          </w:tcPr>
          <w:p w14:paraId="7F5BF910" w14:textId="77777777" w:rsidR="00AC0BED" w:rsidRPr="00883D41" w:rsidRDefault="00AC0BED" w:rsidP="00B53FB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MMSE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066ECF8F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14:paraId="641D44FD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MCI</w:t>
            </w:r>
          </w:p>
        </w:tc>
        <w:tc>
          <w:tcPr>
            <w:tcW w:w="2149" w:type="dxa"/>
            <w:gridSpan w:val="2"/>
            <w:tcBorders>
              <w:bottom w:val="single" w:sz="4" w:space="0" w:color="auto"/>
            </w:tcBorders>
          </w:tcPr>
          <w:p w14:paraId="51EC85E9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SCI</w:t>
            </w: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</w:tcPr>
          <w:p w14:paraId="79DA19FA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All</w:t>
            </w:r>
          </w:p>
        </w:tc>
      </w:tr>
      <w:tr w:rsidR="00883D41" w:rsidRPr="00883D41" w14:paraId="0E1E0A43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F0C8D2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512ED" w14:textId="7FD35F9B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C40AD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13797" w14:textId="6B07BE1C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1E995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E41C6" w14:textId="23151B4E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E439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3B898" w14:textId="7BC53ECC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D76A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883D41" w:rsidRPr="00883D41" w14:paraId="4E70DB2E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  <w:tcBorders>
              <w:top w:val="single" w:sz="4" w:space="0" w:color="auto"/>
            </w:tcBorders>
          </w:tcPr>
          <w:p w14:paraId="317C7027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0DE74A6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7D1E412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14:paraId="0CB5AEE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310305E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5C06DED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0E9FA91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0.0090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1E276A3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6921BD8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0.0434</w:t>
            </w:r>
          </w:p>
        </w:tc>
      </w:tr>
      <w:tr w:rsidR="00883D41" w:rsidRPr="00883D41" w14:paraId="38BBA402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5A954635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RvD3</w:t>
            </w:r>
          </w:p>
        </w:tc>
        <w:tc>
          <w:tcPr>
            <w:tcW w:w="961" w:type="dxa"/>
          </w:tcPr>
          <w:p w14:paraId="2BB3389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928" w:type="dxa"/>
          </w:tcPr>
          <w:p w14:paraId="158E004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03AE337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074" w:type="dxa"/>
          </w:tcPr>
          <w:p w14:paraId="4CF9E7A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2A38AFB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77" w:type="dxa"/>
          </w:tcPr>
          <w:p w14:paraId="5BB99BE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7A9DDA8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228" w:type="dxa"/>
          </w:tcPr>
          <w:p w14:paraId="14D489E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FB076DF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118FBDF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RvD4</w:t>
            </w:r>
          </w:p>
        </w:tc>
        <w:tc>
          <w:tcPr>
            <w:tcW w:w="961" w:type="dxa"/>
          </w:tcPr>
          <w:p w14:paraId="5276788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928" w:type="dxa"/>
          </w:tcPr>
          <w:p w14:paraId="25FAB2C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1DAA418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1074" w:type="dxa"/>
          </w:tcPr>
          <w:p w14:paraId="27A1D1A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05F5EC0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077" w:type="dxa"/>
          </w:tcPr>
          <w:p w14:paraId="466CD75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0.0018</w:t>
            </w:r>
          </w:p>
        </w:tc>
        <w:tc>
          <w:tcPr>
            <w:tcW w:w="919" w:type="dxa"/>
          </w:tcPr>
          <w:p w14:paraId="588E9FD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228" w:type="dxa"/>
          </w:tcPr>
          <w:p w14:paraId="7296D68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0.0007</w:t>
            </w:r>
          </w:p>
        </w:tc>
      </w:tr>
      <w:tr w:rsidR="00883D41" w:rsidRPr="00883D41" w14:paraId="508424E6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4FCD18A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MaR1</w:t>
            </w:r>
          </w:p>
        </w:tc>
        <w:tc>
          <w:tcPr>
            <w:tcW w:w="961" w:type="dxa"/>
          </w:tcPr>
          <w:p w14:paraId="0A37E87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928" w:type="dxa"/>
          </w:tcPr>
          <w:p w14:paraId="1DDD9AE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598C9E4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-0.32</w:t>
            </w:r>
          </w:p>
        </w:tc>
        <w:tc>
          <w:tcPr>
            <w:tcW w:w="1074" w:type="dxa"/>
          </w:tcPr>
          <w:p w14:paraId="02A10E7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0.0377</w:t>
            </w:r>
          </w:p>
        </w:tc>
        <w:tc>
          <w:tcPr>
            <w:tcW w:w="1072" w:type="dxa"/>
          </w:tcPr>
          <w:p w14:paraId="77B5C58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77" w:type="dxa"/>
          </w:tcPr>
          <w:p w14:paraId="13687A8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2A3188C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228" w:type="dxa"/>
          </w:tcPr>
          <w:p w14:paraId="4958035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0030304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88869A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MaR2</w:t>
            </w:r>
          </w:p>
        </w:tc>
        <w:tc>
          <w:tcPr>
            <w:tcW w:w="961" w:type="dxa"/>
          </w:tcPr>
          <w:p w14:paraId="244A7DF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928" w:type="dxa"/>
          </w:tcPr>
          <w:p w14:paraId="58D04E0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4A4DDA0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1074" w:type="dxa"/>
          </w:tcPr>
          <w:p w14:paraId="27B1171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4FCF356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077" w:type="dxa"/>
          </w:tcPr>
          <w:p w14:paraId="5B3F9F4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32CE6D3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28" w:type="dxa"/>
          </w:tcPr>
          <w:p w14:paraId="3440AB9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5154CB6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E977768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NPD1</w:t>
            </w:r>
          </w:p>
        </w:tc>
        <w:tc>
          <w:tcPr>
            <w:tcW w:w="961" w:type="dxa"/>
          </w:tcPr>
          <w:p w14:paraId="13CCD18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928" w:type="dxa"/>
          </w:tcPr>
          <w:p w14:paraId="338E447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73E553B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074" w:type="dxa"/>
          </w:tcPr>
          <w:p w14:paraId="3FC935B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251ED47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1077" w:type="dxa"/>
          </w:tcPr>
          <w:p w14:paraId="2ACAE14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443061A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228" w:type="dxa"/>
          </w:tcPr>
          <w:p w14:paraId="0F1EA10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9484177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3D2CA58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RvE1</w:t>
            </w:r>
          </w:p>
        </w:tc>
        <w:tc>
          <w:tcPr>
            <w:tcW w:w="961" w:type="dxa"/>
          </w:tcPr>
          <w:p w14:paraId="74D7FE5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928" w:type="dxa"/>
          </w:tcPr>
          <w:p w14:paraId="1D4553E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07B1A2E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074" w:type="dxa"/>
          </w:tcPr>
          <w:p w14:paraId="44C3892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1C70919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077" w:type="dxa"/>
          </w:tcPr>
          <w:p w14:paraId="258DA56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460EEA3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228" w:type="dxa"/>
          </w:tcPr>
          <w:p w14:paraId="453CD1C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F9EAD6A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4045655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RvE4</w:t>
            </w:r>
          </w:p>
        </w:tc>
        <w:tc>
          <w:tcPr>
            <w:tcW w:w="961" w:type="dxa"/>
          </w:tcPr>
          <w:p w14:paraId="6570EE7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928" w:type="dxa"/>
          </w:tcPr>
          <w:p w14:paraId="387A3C1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4460939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074" w:type="dxa"/>
          </w:tcPr>
          <w:p w14:paraId="480B52D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7575B80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077" w:type="dxa"/>
          </w:tcPr>
          <w:p w14:paraId="4022C28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0.0125</w:t>
            </w:r>
          </w:p>
        </w:tc>
        <w:tc>
          <w:tcPr>
            <w:tcW w:w="919" w:type="dxa"/>
          </w:tcPr>
          <w:p w14:paraId="108DC65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28" w:type="dxa"/>
          </w:tcPr>
          <w:p w14:paraId="29FE661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7408B5B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256F6C10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LXA4</w:t>
            </w:r>
          </w:p>
        </w:tc>
        <w:tc>
          <w:tcPr>
            <w:tcW w:w="961" w:type="dxa"/>
          </w:tcPr>
          <w:p w14:paraId="3E91704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928" w:type="dxa"/>
          </w:tcPr>
          <w:p w14:paraId="6C8C9AF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69230E9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074" w:type="dxa"/>
          </w:tcPr>
          <w:p w14:paraId="00F47F1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3EBD72D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077" w:type="dxa"/>
          </w:tcPr>
          <w:p w14:paraId="04EAC2B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3D3D0FB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228" w:type="dxa"/>
          </w:tcPr>
          <w:p w14:paraId="6A91D26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BF43EB1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022F2423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LTB4</w:t>
            </w:r>
          </w:p>
        </w:tc>
        <w:tc>
          <w:tcPr>
            <w:tcW w:w="961" w:type="dxa"/>
          </w:tcPr>
          <w:p w14:paraId="658A12C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28" w:type="dxa"/>
          </w:tcPr>
          <w:p w14:paraId="7CFF41B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678A2AF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74" w:type="dxa"/>
          </w:tcPr>
          <w:p w14:paraId="3A9FBCE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1D1F662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077" w:type="dxa"/>
          </w:tcPr>
          <w:p w14:paraId="589DC2E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0.0351</w:t>
            </w:r>
          </w:p>
        </w:tc>
        <w:tc>
          <w:tcPr>
            <w:tcW w:w="919" w:type="dxa"/>
          </w:tcPr>
          <w:p w14:paraId="374AD34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28" w:type="dxa"/>
          </w:tcPr>
          <w:p w14:paraId="4C9785C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C0B81F4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141601D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14-HDHA</w:t>
            </w:r>
          </w:p>
        </w:tc>
        <w:tc>
          <w:tcPr>
            <w:tcW w:w="961" w:type="dxa"/>
          </w:tcPr>
          <w:p w14:paraId="2B5254F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928" w:type="dxa"/>
          </w:tcPr>
          <w:p w14:paraId="1092BE8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918" w:type="dxa"/>
          </w:tcPr>
          <w:p w14:paraId="68A52F3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74" w:type="dxa"/>
          </w:tcPr>
          <w:p w14:paraId="241144D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4589FF1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077" w:type="dxa"/>
          </w:tcPr>
          <w:p w14:paraId="5A0BBDD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0F7DD81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228" w:type="dxa"/>
          </w:tcPr>
          <w:p w14:paraId="69D6AF2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661718B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10854C5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17-HDHA</w:t>
            </w:r>
          </w:p>
        </w:tc>
        <w:tc>
          <w:tcPr>
            <w:tcW w:w="961" w:type="dxa"/>
          </w:tcPr>
          <w:p w14:paraId="64CEE2F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28" w:type="dxa"/>
          </w:tcPr>
          <w:p w14:paraId="6FE55E5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4D61162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074" w:type="dxa"/>
          </w:tcPr>
          <w:p w14:paraId="209CD62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3BD152A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77" w:type="dxa"/>
          </w:tcPr>
          <w:p w14:paraId="685D272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58B537B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28" w:type="dxa"/>
          </w:tcPr>
          <w:p w14:paraId="3B26B10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C4EDC73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34DB6D6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20-HDHA</w:t>
            </w:r>
          </w:p>
        </w:tc>
        <w:tc>
          <w:tcPr>
            <w:tcW w:w="961" w:type="dxa"/>
          </w:tcPr>
          <w:p w14:paraId="076C2B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928" w:type="dxa"/>
          </w:tcPr>
          <w:p w14:paraId="5BD4501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0.0355</w:t>
            </w:r>
          </w:p>
        </w:tc>
        <w:tc>
          <w:tcPr>
            <w:tcW w:w="918" w:type="dxa"/>
          </w:tcPr>
          <w:p w14:paraId="7B1207D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074" w:type="dxa"/>
          </w:tcPr>
          <w:p w14:paraId="7DC4338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6AFA7DB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077" w:type="dxa"/>
          </w:tcPr>
          <w:p w14:paraId="26B5B91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24895DB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28" w:type="dxa"/>
          </w:tcPr>
          <w:p w14:paraId="44DD63E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68F57EA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86C1CD0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12-HETE</w:t>
            </w:r>
          </w:p>
        </w:tc>
        <w:tc>
          <w:tcPr>
            <w:tcW w:w="961" w:type="dxa"/>
          </w:tcPr>
          <w:p w14:paraId="669A4D4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28" w:type="dxa"/>
          </w:tcPr>
          <w:p w14:paraId="48935E0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588C20F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074" w:type="dxa"/>
          </w:tcPr>
          <w:p w14:paraId="12D89FE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1B7C5A4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077" w:type="dxa"/>
          </w:tcPr>
          <w:p w14:paraId="0C9F65E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5A1607A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28" w:type="dxa"/>
          </w:tcPr>
          <w:p w14:paraId="1A310B6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51A3E32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242CA29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15-HETE</w:t>
            </w:r>
          </w:p>
        </w:tc>
        <w:tc>
          <w:tcPr>
            <w:tcW w:w="961" w:type="dxa"/>
          </w:tcPr>
          <w:p w14:paraId="5F6775D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928" w:type="dxa"/>
          </w:tcPr>
          <w:p w14:paraId="1F20AF4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43F0AEB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074" w:type="dxa"/>
          </w:tcPr>
          <w:p w14:paraId="036AF18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38C196F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077" w:type="dxa"/>
          </w:tcPr>
          <w:p w14:paraId="75C9A5B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53E881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228" w:type="dxa"/>
          </w:tcPr>
          <w:p w14:paraId="19C3BC4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FEEBBDA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5AD0AE33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PGD2</w:t>
            </w:r>
          </w:p>
        </w:tc>
        <w:tc>
          <w:tcPr>
            <w:tcW w:w="961" w:type="dxa"/>
          </w:tcPr>
          <w:p w14:paraId="12B7B08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928" w:type="dxa"/>
          </w:tcPr>
          <w:p w14:paraId="2BFCB26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1855784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074" w:type="dxa"/>
          </w:tcPr>
          <w:p w14:paraId="21F3371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0A9579A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2367A3C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5A03BD8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28" w:type="dxa"/>
          </w:tcPr>
          <w:p w14:paraId="5C8B880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EED2696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34A97A5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PGE2</w:t>
            </w:r>
          </w:p>
        </w:tc>
        <w:tc>
          <w:tcPr>
            <w:tcW w:w="961" w:type="dxa"/>
          </w:tcPr>
          <w:p w14:paraId="64C6C42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28" w:type="dxa"/>
          </w:tcPr>
          <w:p w14:paraId="385FEBA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52DF42B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074" w:type="dxa"/>
          </w:tcPr>
          <w:p w14:paraId="5A0EA43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7EBFC8D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1E88FD0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085EF6F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228" w:type="dxa"/>
          </w:tcPr>
          <w:p w14:paraId="3E3629C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0.0395</w:t>
            </w:r>
          </w:p>
        </w:tc>
      </w:tr>
      <w:tr w:rsidR="00883D41" w:rsidRPr="00883D41" w14:paraId="67CEB10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2AEE0EED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PGF2a</w:t>
            </w:r>
          </w:p>
        </w:tc>
        <w:tc>
          <w:tcPr>
            <w:tcW w:w="961" w:type="dxa"/>
          </w:tcPr>
          <w:p w14:paraId="09BF6A0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928" w:type="dxa"/>
          </w:tcPr>
          <w:p w14:paraId="0F5420E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8" w:type="dxa"/>
          </w:tcPr>
          <w:p w14:paraId="29802AB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1074" w:type="dxa"/>
          </w:tcPr>
          <w:p w14:paraId="34F4A48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285878E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077" w:type="dxa"/>
          </w:tcPr>
          <w:p w14:paraId="65240A8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32B5464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28" w:type="dxa"/>
          </w:tcPr>
          <w:p w14:paraId="6F56963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40A7992" w14:textId="77777777" w:rsidTr="00CE6AB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7F6B022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DHA</w:t>
            </w:r>
          </w:p>
        </w:tc>
        <w:tc>
          <w:tcPr>
            <w:tcW w:w="961" w:type="dxa"/>
          </w:tcPr>
          <w:p w14:paraId="473FA35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928" w:type="dxa"/>
          </w:tcPr>
          <w:p w14:paraId="6F69E13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0.0005</w:t>
            </w:r>
          </w:p>
        </w:tc>
        <w:tc>
          <w:tcPr>
            <w:tcW w:w="918" w:type="dxa"/>
          </w:tcPr>
          <w:p w14:paraId="4BF13BE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074" w:type="dxa"/>
          </w:tcPr>
          <w:p w14:paraId="0093761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342534A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077" w:type="dxa"/>
          </w:tcPr>
          <w:p w14:paraId="1261D9A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4EE727E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228" w:type="dxa"/>
          </w:tcPr>
          <w:p w14:paraId="14F3B24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0.0143</w:t>
            </w:r>
          </w:p>
        </w:tc>
      </w:tr>
      <w:tr w:rsidR="00883D41" w:rsidRPr="00883D41" w14:paraId="43D2BF45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00E6CFF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961" w:type="dxa"/>
          </w:tcPr>
          <w:p w14:paraId="31C4650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28" w:type="dxa"/>
          </w:tcPr>
          <w:p w14:paraId="5665CAB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0.0008</w:t>
            </w:r>
          </w:p>
        </w:tc>
        <w:tc>
          <w:tcPr>
            <w:tcW w:w="918" w:type="dxa"/>
          </w:tcPr>
          <w:p w14:paraId="1A1F954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074" w:type="dxa"/>
          </w:tcPr>
          <w:p w14:paraId="48AEBA6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7232EE8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077" w:type="dxa"/>
          </w:tcPr>
          <w:p w14:paraId="26F6298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4CA31FF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228" w:type="dxa"/>
          </w:tcPr>
          <w:p w14:paraId="290F1CD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0.0373</w:t>
            </w:r>
          </w:p>
        </w:tc>
      </w:tr>
      <w:tr w:rsidR="00883D41" w:rsidRPr="00883D41" w14:paraId="2D1A557A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dxa"/>
          </w:tcPr>
          <w:p w14:paraId="07009F60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</w:p>
        </w:tc>
        <w:tc>
          <w:tcPr>
            <w:tcW w:w="961" w:type="dxa"/>
          </w:tcPr>
          <w:p w14:paraId="3DEEC92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928" w:type="dxa"/>
          </w:tcPr>
          <w:p w14:paraId="0CA83F4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0.0066</w:t>
            </w:r>
          </w:p>
        </w:tc>
        <w:tc>
          <w:tcPr>
            <w:tcW w:w="918" w:type="dxa"/>
          </w:tcPr>
          <w:p w14:paraId="2D914E2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074" w:type="dxa"/>
          </w:tcPr>
          <w:p w14:paraId="3A701E9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72" w:type="dxa"/>
          </w:tcPr>
          <w:p w14:paraId="7A513F7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077" w:type="dxa"/>
          </w:tcPr>
          <w:p w14:paraId="19FCD18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19" w:type="dxa"/>
          </w:tcPr>
          <w:p w14:paraId="12FF40D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28" w:type="dxa"/>
          </w:tcPr>
          <w:p w14:paraId="6566A02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</w:tbl>
    <w:p w14:paraId="7EE2B5FF" w14:textId="5A6D01BA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2E833C9" w14:textId="4117591F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0BCA212" w14:textId="640336B0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59497429" w14:textId="778AB6D8" w:rsidR="00AC0BED" w:rsidRPr="00883D41" w:rsidRDefault="00AC0BE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F957914" w14:textId="4452AA70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261710A" w14:textId="77777777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PlainTable4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972"/>
        <w:gridCol w:w="936"/>
        <w:gridCol w:w="928"/>
        <w:gridCol w:w="1085"/>
        <w:gridCol w:w="1082"/>
        <w:gridCol w:w="1241"/>
        <w:gridCol w:w="1160"/>
        <w:gridCol w:w="1161"/>
      </w:tblGrid>
      <w:tr w:rsidR="00883D41" w:rsidRPr="00883D41" w14:paraId="3BA58924" w14:textId="77777777" w:rsidTr="00CE6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Merge w:val="restart"/>
          </w:tcPr>
          <w:p w14:paraId="5E8C3E23" w14:textId="7A383F7B" w:rsidR="00AC0BED" w:rsidRPr="00883D41" w:rsidRDefault="00AC0BED" w:rsidP="00B53FB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781A4A" w:rsidRPr="00883D4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β</w:t>
            </w: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42</w:t>
            </w:r>
          </w:p>
        </w:tc>
        <w:tc>
          <w:tcPr>
            <w:tcW w:w="1908" w:type="dxa"/>
            <w:gridSpan w:val="2"/>
            <w:tcBorders>
              <w:bottom w:val="single" w:sz="4" w:space="0" w:color="auto"/>
            </w:tcBorders>
          </w:tcPr>
          <w:p w14:paraId="45389CD5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</w:tcPr>
          <w:p w14:paraId="27E5623C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MCI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</w:tcPr>
          <w:p w14:paraId="25F65CE2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SCI</w:t>
            </w:r>
          </w:p>
        </w:tc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77560FB5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All</w:t>
            </w:r>
          </w:p>
        </w:tc>
      </w:tr>
      <w:tr w:rsidR="00883D41" w:rsidRPr="00883D41" w14:paraId="533C9498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B039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6A08F" w14:textId="5907128A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A77D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3A661" w14:textId="7E2B0471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2B11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01DF1" w14:textId="40E144C0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9599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E50FD" w14:textId="553AC4F4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5EC0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883D41" w:rsidRPr="00883D41" w14:paraId="59ECF1E7" w14:textId="77777777" w:rsidTr="00CE6AB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</w:tcBorders>
          </w:tcPr>
          <w:p w14:paraId="561D731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RvD1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2D449F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525523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63CF82C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084" w:type="dxa"/>
            <w:tcBorders>
              <w:top w:val="single" w:sz="4" w:space="0" w:color="auto"/>
            </w:tcBorders>
          </w:tcPr>
          <w:p w14:paraId="2ADA2AF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0EAE676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3C1739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3F7C694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22DED70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0.0319</w:t>
            </w:r>
          </w:p>
        </w:tc>
      </w:tr>
      <w:tr w:rsidR="00883D41" w:rsidRPr="00883D41" w14:paraId="60EEE5F1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7208FF22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RvD3</w:t>
            </w:r>
          </w:p>
        </w:tc>
        <w:tc>
          <w:tcPr>
            <w:tcW w:w="972" w:type="dxa"/>
          </w:tcPr>
          <w:p w14:paraId="5E30C1D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935" w:type="dxa"/>
          </w:tcPr>
          <w:p w14:paraId="0F897D7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89F440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084" w:type="dxa"/>
          </w:tcPr>
          <w:p w14:paraId="0102904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5A668AD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40" w:type="dxa"/>
          </w:tcPr>
          <w:p w14:paraId="2AE8AAF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3AF4147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161" w:type="dxa"/>
          </w:tcPr>
          <w:p w14:paraId="40C1ABF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1D0C912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7F825C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RvD4</w:t>
            </w:r>
          </w:p>
        </w:tc>
        <w:tc>
          <w:tcPr>
            <w:tcW w:w="972" w:type="dxa"/>
          </w:tcPr>
          <w:p w14:paraId="15CDBA8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935" w:type="dxa"/>
          </w:tcPr>
          <w:p w14:paraId="10799D3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4912E7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84" w:type="dxa"/>
          </w:tcPr>
          <w:p w14:paraId="70B0126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2DBFA3D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40" w:type="dxa"/>
          </w:tcPr>
          <w:p w14:paraId="2BFDF4A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48A0952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161" w:type="dxa"/>
          </w:tcPr>
          <w:p w14:paraId="53878A4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0.0007</w:t>
            </w:r>
          </w:p>
        </w:tc>
      </w:tr>
      <w:tr w:rsidR="00883D41" w:rsidRPr="00883D41" w14:paraId="76D6CEAD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11BE7402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MaR1</w:t>
            </w:r>
          </w:p>
        </w:tc>
        <w:tc>
          <w:tcPr>
            <w:tcW w:w="972" w:type="dxa"/>
          </w:tcPr>
          <w:p w14:paraId="52753A9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35" w:type="dxa"/>
          </w:tcPr>
          <w:p w14:paraId="765629E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62920B0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84" w:type="dxa"/>
          </w:tcPr>
          <w:p w14:paraId="17BD3D3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51E3547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240" w:type="dxa"/>
          </w:tcPr>
          <w:p w14:paraId="192CCE2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66EE3F8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161" w:type="dxa"/>
          </w:tcPr>
          <w:p w14:paraId="5D0729A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E7C59E5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9C3B437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MaR2</w:t>
            </w:r>
          </w:p>
        </w:tc>
        <w:tc>
          <w:tcPr>
            <w:tcW w:w="972" w:type="dxa"/>
          </w:tcPr>
          <w:p w14:paraId="53E5751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935" w:type="dxa"/>
          </w:tcPr>
          <w:p w14:paraId="24C9449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5859949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084" w:type="dxa"/>
          </w:tcPr>
          <w:p w14:paraId="7FA6847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32342BE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1240" w:type="dxa"/>
          </w:tcPr>
          <w:p w14:paraId="168648E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38A811B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161" w:type="dxa"/>
          </w:tcPr>
          <w:p w14:paraId="22BCC27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70CE33D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3916EC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NPD1</w:t>
            </w:r>
          </w:p>
        </w:tc>
        <w:tc>
          <w:tcPr>
            <w:tcW w:w="972" w:type="dxa"/>
          </w:tcPr>
          <w:p w14:paraId="3D54625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935" w:type="dxa"/>
          </w:tcPr>
          <w:p w14:paraId="694CD84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4412ED1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084" w:type="dxa"/>
          </w:tcPr>
          <w:p w14:paraId="251F8E5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46A53FE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240" w:type="dxa"/>
          </w:tcPr>
          <w:p w14:paraId="4C92658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274CC9C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61" w:type="dxa"/>
          </w:tcPr>
          <w:p w14:paraId="47E493F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0.0398</w:t>
            </w:r>
          </w:p>
        </w:tc>
      </w:tr>
      <w:tr w:rsidR="00883D41" w:rsidRPr="00883D41" w14:paraId="244E5DBE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4766EB5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RvE1</w:t>
            </w:r>
          </w:p>
        </w:tc>
        <w:tc>
          <w:tcPr>
            <w:tcW w:w="972" w:type="dxa"/>
          </w:tcPr>
          <w:p w14:paraId="3E81DD8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935" w:type="dxa"/>
          </w:tcPr>
          <w:p w14:paraId="171CAB1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41DB339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084" w:type="dxa"/>
          </w:tcPr>
          <w:p w14:paraId="115628B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316451D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240" w:type="dxa"/>
          </w:tcPr>
          <w:p w14:paraId="70A5684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0.0474</w:t>
            </w:r>
          </w:p>
        </w:tc>
        <w:tc>
          <w:tcPr>
            <w:tcW w:w="1160" w:type="dxa"/>
          </w:tcPr>
          <w:p w14:paraId="149E08D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161" w:type="dxa"/>
          </w:tcPr>
          <w:p w14:paraId="0DC6F26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0.0060</w:t>
            </w:r>
          </w:p>
        </w:tc>
      </w:tr>
      <w:tr w:rsidR="00883D41" w:rsidRPr="00883D41" w14:paraId="6B481963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D6F135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RvE4</w:t>
            </w:r>
          </w:p>
        </w:tc>
        <w:tc>
          <w:tcPr>
            <w:tcW w:w="972" w:type="dxa"/>
          </w:tcPr>
          <w:p w14:paraId="59450DB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935" w:type="dxa"/>
          </w:tcPr>
          <w:p w14:paraId="492B6ED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0.0437</w:t>
            </w:r>
          </w:p>
        </w:tc>
        <w:tc>
          <w:tcPr>
            <w:tcW w:w="928" w:type="dxa"/>
          </w:tcPr>
          <w:p w14:paraId="2248B7C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084" w:type="dxa"/>
          </w:tcPr>
          <w:p w14:paraId="5AC0110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155B414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40" w:type="dxa"/>
          </w:tcPr>
          <w:p w14:paraId="68E3BF3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042BA84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161" w:type="dxa"/>
          </w:tcPr>
          <w:p w14:paraId="19E46D7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4CC1B10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802DCC8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LXA4</w:t>
            </w:r>
          </w:p>
        </w:tc>
        <w:tc>
          <w:tcPr>
            <w:tcW w:w="972" w:type="dxa"/>
          </w:tcPr>
          <w:p w14:paraId="30DCBB3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935" w:type="dxa"/>
          </w:tcPr>
          <w:p w14:paraId="1F06658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0.0279</w:t>
            </w:r>
          </w:p>
        </w:tc>
        <w:tc>
          <w:tcPr>
            <w:tcW w:w="928" w:type="dxa"/>
          </w:tcPr>
          <w:p w14:paraId="5370AE6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084" w:type="dxa"/>
          </w:tcPr>
          <w:p w14:paraId="24DF632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28EBE92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240" w:type="dxa"/>
          </w:tcPr>
          <w:p w14:paraId="7D5C14B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5092CBD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161" w:type="dxa"/>
          </w:tcPr>
          <w:p w14:paraId="2AA3464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DF7D577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53705A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LTB4</w:t>
            </w:r>
          </w:p>
        </w:tc>
        <w:tc>
          <w:tcPr>
            <w:tcW w:w="972" w:type="dxa"/>
          </w:tcPr>
          <w:p w14:paraId="1AE0FDD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935" w:type="dxa"/>
          </w:tcPr>
          <w:p w14:paraId="4477B61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0.0375</w:t>
            </w:r>
          </w:p>
        </w:tc>
        <w:tc>
          <w:tcPr>
            <w:tcW w:w="928" w:type="dxa"/>
          </w:tcPr>
          <w:p w14:paraId="3F92648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084" w:type="dxa"/>
          </w:tcPr>
          <w:p w14:paraId="6E2781C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7CA9CCD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240" w:type="dxa"/>
          </w:tcPr>
          <w:p w14:paraId="1924142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18269B2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161" w:type="dxa"/>
          </w:tcPr>
          <w:p w14:paraId="1C1ADF5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F2D1F2F" w14:textId="77777777" w:rsidTr="00CE6AB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7C5188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14-HDHA</w:t>
            </w:r>
          </w:p>
        </w:tc>
        <w:tc>
          <w:tcPr>
            <w:tcW w:w="972" w:type="dxa"/>
          </w:tcPr>
          <w:p w14:paraId="1F4B259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35" w:type="dxa"/>
          </w:tcPr>
          <w:p w14:paraId="20EE32A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6D1A02D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084" w:type="dxa"/>
          </w:tcPr>
          <w:p w14:paraId="19ECBC1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29F8961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1240" w:type="dxa"/>
          </w:tcPr>
          <w:p w14:paraId="40A30B7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49FB613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1161" w:type="dxa"/>
          </w:tcPr>
          <w:p w14:paraId="4BCC7EE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9090FA8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011241E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17-HDHA</w:t>
            </w:r>
          </w:p>
        </w:tc>
        <w:tc>
          <w:tcPr>
            <w:tcW w:w="972" w:type="dxa"/>
          </w:tcPr>
          <w:p w14:paraId="347780F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935" w:type="dxa"/>
          </w:tcPr>
          <w:p w14:paraId="679AED6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3D9268D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084" w:type="dxa"/>
          </w:tcPr>
          <w:p w14:paraId="34CBD45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0A9F0E1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240" w:type="dxa"/>
          </w:tcPr>
          <w:p w14:paraId="12EB559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693ED97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161" w:type="dxa"/>
          </w:tcPr>
          <w:p w14:paraId="2B29AE1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6E00B89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BAA95A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20-HDHA</w:t>
            </w:r>
          </w:p>
        </w:tc>
        <w:tc>
          <w:tcPr>
            <w:tcW w:w="972" w:type="dxa"/>
          </w:tcPr>
          <w:p w14:paraId="0A3CA1D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35" w:type="dxa"/>
          </w:tcPr>
          <w:p w14:paraId="531A153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AACC3D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084" w:type="dxa"/>
          </w:tcPr>
          <w:p w14:paraId="40E1AEF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2D0181B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240" w:type="dxa"/>
          </w:tcPr>
          <w:p w14:paraId="2DD8F58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774F5B6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161" w:type="dxa"/>
          </w:tcPr>
          <w:p w14:paraId="3A71B2A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1C777A4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C275033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12-HETE</w:t>
            </w:r>
          </w:p>
        </w:tc>
        <w:tc>
          <w:tcPr>
            <w:tcW w:w="972" w:type="dxa"/>
          </w:tcPr>
          <w:p w14:paraId="1B3C8EA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935" w:type="dxa"/>
          </w:tcPr>
          <w:p w14:paraId="7D39FD4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0.0064</w:t>
            </w:r>
          </w:p>
        </w:tc>
        <w:tc>
          <w:tcPr>
            <w:tcW w:w="928" w:type="dxa"/>
          </w:tcPr>
          <w:p w14:paraId="34B7623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084" w:type="dxa"/>
          </w:tcPr>
          <w:p w14:paraId="7A40B45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1F5298C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40" w:type="dxa"/>
          </w:tcPr>
          <w:p w14:paraId="3EBC3F8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56DEA03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61" w:type="dxa"/>
          </w:tcPr>
          <w:p w14:paraId="35B6682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897C1ED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C459AA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15-HETE</w:t>
            </w:r>
          </w:p>
        </w:tc>
        <w:tc>
          <w:tcPr>
            <w:tcW w:w="972" w:type="dxa"/>
          </w:tcPr>
          <w:p w14:paraId="2549FA5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935" w:type="dxa"/>
          </w:tcPr>
          <w:p w14:paraId="2215AC0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3474786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084" w:type="dxa"/>
          </w:tcPr>
          <w:p w14:paraId="733B0F2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3BC15D4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1240" w:type="dxa"/>
          </w:tcPr>
          <w:p w14:paraId="04244E6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7FE1791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1161" w:type="dxa"/>
          </w:tcPr>
          <w:p w14:paraId="07EEA0B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83658F0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0F7853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PGD2</w:t>
            </w:r>
          </w:p>
        </w:tc>
        <w:tc>
          <w:tcPr>
            <w:tcW w:w="972" w:type="dxa"/>
          </w:tcPr>
          <w:p w14:paraId="52BDE92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935" w:type="dxa"/>
          </w:tcPr>
          <w:p w14:paraId="5AA5EE5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AB50E1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1084" w:type="dxa"/>
          </w:tcPr>
          <w:p w14:paraId="7EE97E2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5E9AD35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240" w:type="dxa"/>
          </w:tcPr>
          <w:p w14:paraId="74ABDEE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0093BD6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161" w:type="dxa"/>
          </w:tcPr>
          <w:p w14:paraId="3ED6F9B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8E2F959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7FEDFB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PGE2</w:t>
            </w:r>
          </w:p>
        </w:tc>
        <w:tc>
          <w:tcPr>
            <w:tcW w:w="972" w:type="dxa"/>
          </w:tcPr>
          <w:p w14:paraId="47D9DC0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935" w:type="dxa"/>
          </w:tcPr>
          <w:p w14:paraId="0BDAE33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674C8E2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1084" w:type="dxa"/>
          </w:tcPr>
          <w:p w14:paraId="7EF7273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6AA8652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240" w:type="dxa"/>
          </w:tcPr>
          <w:p w14:paraId="593CC8C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0BF05F8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161" w:type="dxa"/>
          </w:tcPr>
          <w:p w14:paraId="1F8E807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D5F65D0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768493E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PGF2a</w:t>
            </w:r>
          </w:p>
        </w:tc>
        <w:tc>
          <w:tcPr>
            <w:tcW w:w="972" w:type="dxa"/>
          </w:tcPr>
          <w:p w14:paraId="572C386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935" w:type="dxa"/>
          </w:tcPr>
          <w:p w14:paraId="567C959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0.0440</w:t>
            </w:r>
          </w:p>
        </w:tc>
        <w:tc>
          <w:tcPr>
            <w:tcW w:w="928" w:type="dxa"/>
          </w:tcPr>
          <w:p w14:paraId="0482C6D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084" w:type="dxa"/>
          </w:tcPr>
          <w:p w14:paraId="28125CC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637D124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40" w:type="dxa"/>
          </w:tcPr>
          <w:p w14:paraId="5032460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33B4F1B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61" w:type="dxa"/>
          </w:tcPr>
          <w:p w14:paraId="3FA94F9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1F86873" w14:textId="77777777" w:rsidTr="00CE6AB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FD1D67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DHA</w:t>
            </w:r>
          </w:p>
        </w:tc>
        <w:tc>
          <w:tcPr>
            <w:tcW w:w="972" w:type="dxa"/>
          </w:tcPr>
          <w:p w14:paraId="201DA7B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935" w:type="dxa"/>
          </w:tcPr>
          <w:p w14:paraId="2CB8D7F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4A415A6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084" w:type="dxa"/>
          </w:tcPr>
          <w:p w14:paraId="4835BBB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506F525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40" w:type="dxa"/>
          </w:tcPr>
          <w:p w14:paraId="59B5CA6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2E2307F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61" w:type="dxa"/>
          </w:tcPr>
          <w:p w14:paraId="10F494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EF1C8A2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01CBAEB7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972" w:type="dxa"/>
          </w:tcPr>
          <w:p w14:paraId="7DFA590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935" w:type="dxa"/>
          </w:tcPr>
          <w:p w14:paraId="0836446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4E9F7C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084" w:type="dxa"/>
          </w:tcPr>
          <w:p w14:paraId="3ED2A1F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319D894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40" w:type="dxa"/>
          </w:tcPr>
          <w:p w14:paraId="03A85A3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6C9A89C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61" w:type="dxa"/>
          </w:tcPr>
          <w:p w14:paraId="7FA4C3A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9AB4FDF" w14:textId="77777777" w:rsidTr="00CE6AB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4CAAE44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</w:p>
        </w:tc>
        <w:tc>
          <w:tcPr>
            <w:tcW w:w="972" w:type="dxa"/>
          </w:tcPr>
          <w:p w14:paraId="5303D07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935" w:type="dxa"/>
          </w:tcPr>
          <w:p w14:paraId="5460E47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28" w:type="dxa"/>
          </w:tcPr>
          <w:p w14:paraId="242A239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084" w:type="dxa"/>
          </w:tcPr>
          <w:p w14:paraId="7FA3463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82" w:type="dxa"/>
          </w:tcPr>
          <w:p w14:paraId="35C8C1C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40" w:type="dxa"/>
          </w:tcPr>
          <w:p w14:paraId="71BFED5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60" w:type="dxa"/>
          </w:tcPr>
          <w:p w14:paraId="6B0176A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61" w:type="dxa"/>
          </w:tcPr>
          <w:p w14:paraId="3231C04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</w:tbl>
    <w:p w14:paraId="26C25910" w14:textId="77777777" w:rsidR="00AC0BED" w:rsidRPr="00883D41" w:rsidRDefault="00AC0BE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803A7C8" w14:textId="2F4874CE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BE6C85A" w14:textId="2D736D68" w:rsidR="00AC0BED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7D8FB95C" w14:textId="61B1831C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1FFA5DB" w14:textId="5F3A6B1E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F2C399C" w14:textId="77777777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PlainTable4"/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1005"/>
        <w:gridCol w:w="971"/>
        <w:gridCol w:w="960"/>
        <w:gridCol w:w="1122"/>
        <w:gridCol w:w="1120"/>
        <w:gridCol w:w="1282"/>
        <w:gridCol w:w="1200"/>
        <w:gridCol w:w="1201"/>
      </w:tblGrid>
      <w:tr w:rsidR="00883D41" w:rsidRPr="00883D41" w14:paraId="40C216E4" w14:textId="77777777" w:rsidTr="00CE6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</w:tcPr>
          <w:p w14:paraId="05DEDD4B" w14:textId="759D3E26" w:rsidR="00AC0BED" w:rsidRPr="00883D41" w:rsidRDefault="00B05970" w:rsidP="00B53FB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AC0BED"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-tau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14:paraId="51DC3D64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2082" w:type="dxa"/>
            <w:gridSpan w:val="2"/>
            <w:tcBorders>
              <w:bottom w:val="single" w:sz="4" w:space="0" w:color="auto"/>
            </w:tcBorders>
          </w:tcPr>
          <w:p w14:paraId="092C198C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MCI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</w:tcPr>
          <w:p w14:paraId="7BDCB8C4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SCI</w:t>
            </w:r>
          </w:p>
        </w:tc>
        <w:tc>
          <w:tcPr>
            <w:tcW w:w="2401" w:type="dxa"/>
            <w:gridSpan w:val="2"/>
            <w:tcBorders>
              <w:bottom w:val="single" w:sz="4" w:space="0" w:color="auto"/>
            </w:tcBorders>
          </w:tcPr>
          <w:p w14:paraId="5DA93E26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All</w:t>
            </w:r>
          </w:p>
        </w:tc>
      </w:tr>
      <w:tr w:rsidR="00883D41" w:rsidRPr="00883D41" w14:paraId="7FB5A41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F4EF8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72CC4" w14:textId="42CFBD5A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6A1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BDD2E" w14:textId="369FF8A4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10BF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51643" w14:textId="32128857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3FB3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8E542" w14:textId="74847C2E" w:rsidR="00AC0BED" w:rsidRPr="00883D41" w:rsidRDefault="00B05970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0205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883D41" w:rsidRPr="00883D41" w14:paraId="587409E6" w14:textId="77777777" w:rsidTr="00CE6AB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tcBorders>
              <w:top w:val="single" w:sz="4" w:space="0" w:color="auto"/>
            </w:tcBorders>
          </w:tcPr>
          <w:p w14:paraId="7665C5B2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RvD1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395E43D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14:paraId="705E350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6925FD4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71735B3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717E806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1D10D75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14:paraId="2A22226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7A8EEF0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4C6E220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76ACA53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RvD3</w:t>
            </w:r>
          </w:p>
        </w:tc>
        <w:tc>
          <w:tcPr>
            <w:tcW w:w="1005" w:type="dxa"/>
          </w:tcPr>
          <w:p w14:paraId="584B98C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971" w:type="dxa"/>
          </w:tcPr>
          <w:p w14:paraId="6730198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3B501BB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1121" w:type="dxa"/>
          </w:tcPr>
          <w:p w14:paraId="0B444D3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56531BF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282" w:type="dxa"/>
          </w:tcPr>
          <w:p w14:paraId="4D6566B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46216D7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201" w:type="dxa"/>
          </w:tcPr>
          <w:p w14:paraId="0B714DE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EB8BAB4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2CDDB07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RvD4</w:t>
            </w:r>
          </w:p>
        </w:tc>
        <w:tc>
          <w:tcPr>
            <w:tcW w:w="1005" w:type="dxa"/>
          </w:tcPr>
          <w:p w14:paraId="4FC823C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971" w:type="dxa"/>
          </w:tcPr>
          <w:p w14:paraId="4C11022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438D485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121" w:type="dxa"/>
          </w:tcPr>
          <w:p w14:paraId="1E1E3E0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093F54E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82" w:type="dxa"/>
          </w:tcPr>
          <w:p w14:paraId="5DA84BF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1C77828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201" w:type="dxa"/>
          </w:tcPr>
          <w:p w14:paraId="2FD80EB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0.0464</w:t>
            </w:r>
          </w:p>
        </w:tc>
      </w:tr>
      <w:tr w:rsidR="00883D41" w:rsidRPr="00883D41" w14:paraId="6A9D761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5FDF3E6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MaR1</w:t>
            </w:r>
          </w:p>
        </w:tc>
        <w:tc>
          <w:tcPr>
            <w:tcW w:w="1005" w:type="dxa"/>
          </w:tcPr>
          <w:p w14:paraId="126A5D1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971" w:type="dxa"/>
          </w:tcPr>
          <w:p w14:paraId="158253D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0.0262</w:t>
            </w:r>
          </w:p>
        </w:tc>
        <w:tc>
          <w:tcPr>
            <w:tcW w:w="960" w:type="dxa"/>
          </w:tcPr>
          <w:p w14:paraId="43D704B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121" w:type="dxa"/>
          </w:tcPr>
          <w:p w14:paraId="2ADCE7B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77B29F1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282" w:type="dxa"/>
          </w:tcPr>
          <w:p w14:paraId="1A8E0B0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5648CA2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201" w:type="dxa"/>
          </w:tcPr>
          <w:p w14:paraId="41801B2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9030AF6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5C9080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MaR2</w:t>
            </w:r>
          </w:p>
        </w:tc>
        <w:tc>
          <w:tcPr>
            <w:tcW w:w="1005" w:type="dxa"/>
          </w:tcPr>
          <w:p w14:paraId="7C46F2E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971" w:type="dxa"/>
          </w:tcPr>
          <w:p w14:paraId="48E15E6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08EEC71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21" w:type="dxa"/>
          </w:tcPr>
          <w:p w14:paraId="4B59AAD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49FC6F0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82" w:type="dxa"/>
          </w:tcPr>
          <w:p w14:paraId="743CF0E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60F1D98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201" w:type="dxa"/>
          </w:tcPr>
          <w:p w14:paraId="3933F32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F9B7DF6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24C84E45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NPD1</w:t>
            </w:r>
          </w:p>
        </w:tc>
        <w:tc>
          <w:tcPr>
            <w:tcW w:w="1005" w:type="dxa"/>
          </w:tcPr>
          <w:p w14:paraId="336F6AC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971" w:type="dxa"/>
          </w:tcPr>
          <w:p w14:paraId="5461547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34F1A40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121" w:type="dxa"/>
          </w:tcPr>
          <w:p w14:paraId="352EA21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590D4EB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82" w:type="dxa"/>
          </w:tcPr>
          <w:p w14:paraId="6E9237D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7A763AF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01" w:type="dxa"/>
          </w:tcPr>
          <w:p w14:paraId="24C1886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C7374E4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7B3C215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RvE1</w:t>
            </w:r>
          </w:p>
        </w:tc>
        <w:tc>
          <w:tcPr>
            <w:tcW w:w="1005" w:type="dxa"/>
          </w:tcPr>
          <w:p w14:paraId="4CD780F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971" w:type="dxa"/>
          </w:tcPr>
          <w:p w14:paraId="027C2BE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70ADD78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121" w:type="dxa"/>
          </w:tcPr>
          <w:p w14:paraId="5832F56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35FD04E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282" w:type="dxa"/>
          </w:tcPr>
          <w:p w14:paraId="46B0CF6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08118DF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201" w:type="dxa"/>
          </w:tcPr>
          <w:p w14:paraId="247F232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BC484A7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45828B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RvE4</w:t>
            </w:r>
          </w:p>
        </w:tc>
        <w:tc>
          <w:tcPr>
            <w:tcW w:w="1005" w:type="dxa"/>
          </w:tcPr>
          <w:p w14:paraId="351FD9A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71" w:type="dxa"/>
          </w:tcPr>
          <w:p w14:paraId="21EE240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47E8EF2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121" w:type="dxa"/>
          </w:tcPr>
          <w:p w14:paraId="4E2B26A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6877723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282" w:type="dxa"/>
          </w:tcPr>
          <w:p w14:paraId="4965B11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5D47F55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01" w:type="dxa"/>
          </w:tcPr>
          <w:p w14:paraId="2C9C85C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4C594D0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0D21A2F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LXA4</w:t>
            </w:r>
          </w:p>
        </w:tc>
        <w:tc>
          <w:tcPr>
            <w:tcW w:w="1005" w:type="dxa"/>
          </w:tcPr>
          <w:p w14:paraId="5E76466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971" w:type="dxa"/>
          </w:tcPr>
          <w:p w14:paraId="7A76F73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40F6DC1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1121" w:type="dxa"/>
          </w:tcPr>
          <w:p w14:paraId="5967040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0.0304</w:t>
            </w:r>
          </w:p>
        </w:tc>
        <w:tc>
          <w:tcPr>
            <w:tcW w:w="1120" w:type="dxa"/>
          </w:tcPr>
          <w:p w14:paraId="6011481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282" w:type="dxa"/>
          </w:tcPr>
          <w:p w14:paraId="1206ACB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251D8C1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01" w:type="dxa"/>
          </w:tcPr>
          <w:p w14:paraId="7994992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E04D3F7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AEAC967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LTB4</w:t>
            </w:r>
          </w:p>
        </w:tc>
        <w:tc>
          <w:tcPr>
            <w:tcW w:w="1005" w:type="dxa"/>
          </w:tcPr>
          <w:p w14:paraId="5C3D461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971" w:type="dxa"/>
          </w:tcPr>
          <w:p w14:paraId="35B6B9B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3E00A29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121" w:type="dxa"/>
          </w:tcPr>
          <w:p w14:paraId="396B2CC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5FA20D5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282" w:type="dxa"/>
          </w:tcPr>
          <w:p w14:paraId="66E7634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55D97BD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201" w:type="dxa"/>
          </w:tcPr>
          <w:p w14:paraId="1371563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8F5B059" w14:textId="77777777" w:rsidTr="00CE6AB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1A44AB16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14-HDHA</w:t>
            </w:r>
          </w:p>
        </w:tc>
        <w:tc>
          <w:tcPr>
            <w:tcW w:w="1005" w:type="dxa"/>
          </w:tcPr>
          <w:p w14:paraId="5764245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971" w:type="dxa"/>
          </w:tcPr>
          <w:p w14:paraId="37D1E92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0AEB549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121" w:type="dxa"/>
          </w:tcPr>
          <w:p w14:paraId="011803C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1155157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82" w:type="dxa"/>
          </w:tcPr>
          <w:p w14:paraId="0824ACC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0206198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01" w:type="dxa"/>
          </w:tcPr>
          <w:p w14:paraId="3F0DA16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E523F32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547AF07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17-HDHA</w:t>
            </w:r>
          </w:p>
        </w:tc>
        <w:tc>
          <w:tcPr>
            <w:tcW w:w="1005" w:type="dxa"/>
          </w:tcPr>
          <w:p w14:paraId="0B66FC0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971" w:type="dxa"/>
          </w:tcPr>
          <w:p w14:paraId="08DFCF1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0D17AB4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121" w:type="dxa"/>
          </w:tcPr>
          <w:p w14:paraId="6013609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626C925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282" w:type="dxa"/>
          </w:tcPr>
          <w:p w14:paraId="7A36CA2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22F61D0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01" w:type="dxa"/>
          </w:tcPr>
          <w:p w14:paraId="56C352F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838B90E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544F31D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20-HDHA</w:t>
            </w:r>
          </w:p>
        </w:tc>
        <w:tc>
          <w:tcPr>
            <w:tcW w:w="1005" w:type="dxa"/>
          </w:tcPr>
          <w:p w14:paraId="7D38B6C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971" w:type="dxa"/>
          </w:tcPr>
          <w:p w14:paraId="03CA270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7D46F1F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121" w:type="dxa"/>
          </w:tcPr>
          <w:p w14:paraId="25BD1E5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6342D86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282" w:type="dxa"/>
          </w:tcPr>
          <w:p w14:paraId="1674187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7EDA960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201" w:type="dxa"/>
          </w:tcPr>
          <w:p w14:paraId="22BA180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5CB0D5E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1320393D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12-HETE</w:t>
            </w:r>
          </w:p>
        </w:tc>
        <w:tc>
          <w:tcPr>
            <w:tcW w:w="1005" w:type="dxa"/>
          </w:tcPr>
          <w:p w14:paraId="564082E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971" w:type="dxa"/>
          </w:tcPr>
          <w:p w14:paraId="03EA6BB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53328A1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-0.32</w:t>
            </w:r>
          </w:p>
        </w:tc>
        <w:tc>
          <w:tcPr>
            <w:tcW w:w="1121" w:type="dxa"/>
          </w:tcPr>
          <w:p w14:paraId="54E7986C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0.0340</w:t>
            </w:r>
          </w:p>
        </w:tc>
        <w:tc>
          <w:tcPr>
            <w:tcW w:w="1120" w:type="dxa"/>
          </w:tcPr>
          <w:p w14:paraId="53CF56C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282" w:type="dxa"/>
          </w:tcPr>
          <w:p w14:paraId="5441E21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7E8AA01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01" w:type="dxa"/>
          </w:tcPr>
          <w:p w14:paraId="272C33C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B9D4EAF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9CCB23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15-HETE</w:t>
            </w:r>
          </w:p>
        </w:tc>
        <w:tc>
          <w:tcPr>
            <w:tcW w:w="1005" w:type="dxa"/>
          </w:tcPr>
          <w:p w14:paraId="7CDD53A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-0.30</w:t>
            </w:r>
          </w:p>
        </w:tc>
        <w:tc>
          <w:tcPr>
            <w:tcW w:w="971" w:type="dxa"/>
          </w:tcPr>
          <w:p w14:paraId="51DFE51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1563B97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21" w:type="dxa"/>
          </w:tcPr>
          <w:p w14:paraId="2DCF8AA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0E0658B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282" w:type="dxa"/>
          </w:tcPr>
          <w:p w14:paraId="24866BF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53E832B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01" w:type="dxa"/>
          </w:tcPr>
          <w:p w14:paraId="0DEDEC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697AAC3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5CE0855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PGD2</w:t>
            </w:r>
          </w:p>
        </w:tc>
        <w:tc>
          <w:tcPr>
            <w:tcW w:w="1005" w:type="dxa"/>
          </w:tcPr>
          <w:p w14:paraId="2C6908F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971" w:type="dxa"/>
          </w:tcPr>
          <w:p w14:paraId="5488DC5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2178F64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21" w:type="dxa"/>
          </w:tcPr>
          <w:p w14:paraId="388DD0D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3392E03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282" w:type="dxa"/>
          </w:tcPr>
          <w:p w14:paraId="24B16D3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45B77D6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01" w:type="dxa"/>
          </w:tcPr>
          <w:p w14:paraId="2B5352A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C815E15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737ED49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PGE2</w:t>
            </w:r>
          </w:p>
        </w:tc>
        <w:tc>
          <w:tcPr>
            <w:tcW w:w="1005" w:type="dxa"/>
          </w:tcPr>
          <w:p w14:paraId="63AF090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971" w:type="dxa"/>
          </w:tcPr>
          <w:p w14:paraId="4CF995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1DEFE2A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121" w:type="dxa"/>
          </w:tcPr>
          <w:p w14:paraId="16D7854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6520AF6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282" w:type="dxa"/>
          </w:tcPr>
          <w:p w14:paraId="31F5447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294FE7A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201" w:type="dxa"/>
          </w:tcPr>
          <w:p w14:paraId="7977303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9BC2C4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A033D25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PGF2a</w:t>
            </w:r>
          </w:p>
        </w:tc>
        <w:tc>
          <w:tcPr>
            <w:tcW w:w="1005" w:type="dxa"/>
          </w:tcPr>
          <w:p w14:paraId="294D957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71" w:type="dxa"/>
          </w:tcPr>
          <w:p w14:paraId="206C256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6FE420E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21" w:type="dxa"/>
          </w:tcPr>
          <w:p w14:paraId="1DCF567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363532E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82" w:type="dxa"/>
          </w:tcPr>
          <w:p w14:paraId="31EEA4A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2B307C1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201" w:type="dxa"/>
          </w:tcPr>
          <w:p w14:paraId="7E15E9E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DCBB24A" w14:textId="77777777" w:rsidTr="00CE6ABC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32FC3B8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DHA</w:t>
            </w:r>
          </w:p>
        </w:tc>
        <w:tc>
          <w:tcPr>
            <w:tcW w:w="1005" w:type="dxa"/>
          </w:tcPr>
          <w:p w14:paraId="11853ED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971" w:type="dxa"/>
          </w:tcPr>
          <w:p w14:paraId="3FC8241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7C1DF88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21" w:type="dxa"/>
          </w:tcPr>
          <w:p w14:paraId="24D408E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7566E9E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282" w:type="dxa"/>
          </w:tcPr>
          <w:p w14:paraId="0828F8A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26D8B4B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201" w:type="dxa"/>
          </w:tcPr>
          <w:p w14:paraId="629A200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9662CA2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1A83A37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1005" w:type="dxa"/>
          </w:tcPr>
          <w:p w14:paraId="4723CDB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971" w:type="dxa"/>
          </w:tcPr>
          <w:p w14:paraId="4399025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5FFB70E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121" w:type="dxa"/>
          </w:tcPr>
          <w:p w14:paraId="4C287CE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484CA25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282" w:type="dxa"/>
          </w:tcPr>
          <w:p w14:paraId="3EFC466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6F24FD9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201" w:type="dxa"/>
          </w:tcPr>
          <w:p w14:paraId="7921311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AE2F565" w14:textId="77777777" w:rsidTr="00CE6AB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14:paraId="2FCB0983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</w:p>
        </w:tc>
        <w:tc>
          <w:tcPr>
            <w:tcW w:w="1005" w:type="dxa"/>
          </w:tcPr>
          <w:p w14:paraId="1B38A51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971" w:type="dxa"/>
          </w:tcPr>
          <w:p w14:paraId="6721DCD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960" w:type="dxa"/>
          </w:tcPr>
          <w:p w14:paraId="1921DF2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21" w:type="dxa"/>
          </w:tcPr>
          <w:p w14:paraId="437A93B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20" w:type="dxa"/>
          </w:tcPr>
          <w:p w14:paraId="508298D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282" w:type="dxa"/>
          </w:tcPr>
          <w:p w14:paraId="3D2D7DF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200" w:type="dxa"/>
          </w:tcPr>
          <w:p w14:paraId="15473A9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01" w:type="dxa"/>
          </w:tcPr>
          <w:p w14:paraId="68A05B7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</w:tbl>
    <w:p w14:paraId="23267446" w14:textId="15477175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EB28189" w14:textId="40390C4B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6AF97E0D" w14:textId="3EAAFC19" w:rsidR="00200E7E" w:rsidRPr="00883D41" w:rsidRDefault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0963089" w14:textId="5CD0CF5C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1AFE339" w14:textId="77777777" w:rsidR="00CE6ABC" w:rsidRPr="00883D41" w:rsidRDefault="00CE6ABC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PlainTable4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935"/>
        <w:gridCol w:w="907"/>
        <w:gridCol w:w="895"/>
        <w:gridCol w:w="1044"/>
        <w:gridCol w:w="1043"/>
        <w:gridCol w:w="1194"/>
        <w:gridCol w:w="1117"/>
        <w:gridCol w:w="1119"/>
      </w:tblGrid>
      <w:tr w:rsidR="00883D41" w:rsidRPr="00883D41" w14:paraId="3812E6A8" w14:textId="77777777" w:rsidTr="00CE6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vMerge w:val="restart"/>
          </w:tcPr>
          <w:p w14:paraId="31BF06AF" w14:textId="1058FE5D" w:rsidR="00AC0BED" w:rsidRPr="00883D41" w:rsidRDefault="00B05970" w:rsidP="00B53FB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C0BED"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-tau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087044F0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14:paraId="56116B1A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MCI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</w:tcPr>
          <w:p w14:paraId="75469BF5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SCI</w:t>
            </w:r>
          </w:p>
        </w:tc>
        <w:tc>
          <w:tcPr>
            <w:tcW w:w="2236" w:type="dxa"/>
            <w:gridSpan w:val="2"/>
            <w:tcBorders>
              <w:bottom w:val="single" w:sz="4" w:space="0" w:color="auto"/>
            </w:tcBorders>
          </w:tcPr>
          <w:p w14:paraId="30DA0C34" w14:textId="77777777" w:rsidR="00AC0BED" w:rsidRPr="00883D41" w:rsidRDefault="00AC0BED" w:rsidP="00E26B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All</w:t>
            </w:r>
          </w:p>
        </w:tc>
      </w:tr>
      <w:tr w:rsidR="00883D41" w:rsidRPr="00883D41" w14:paraId="385B1A67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27849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73CC0" w14:textId="1ACF1F35" w:rsidR="00AC0BED" w:rsidRPr="00883D41" w:rsidRDefault="003569D1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250B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E5FF6" w14:textId="69CF9377" w:rsidR="00AC0BED" w:rsidRPr="00883D41" w:rsidRDefault="003569D1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402A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7D4C2" w14:textId="5B593251" w:rsidR="00AC0BED" w:rsidRPr="00883D41" w:rsidRDefault="003569D1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9E08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6A064" w14:textId="07EC3175" w:rsidR="00AC0BED" w:rsidRPr="00883D41" w:rsidRDefault="003569D1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3C28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883D41" w:rsidRPr="00883D41" w14:paraId="73A802EA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tcBorders>
              <w:top w:val="single" w:sz="4" w:space="0" w:color="auto"/>
            </w:tcBorders>
          </w:tcPr>
          <w:p w14:paraId="1A10ABF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RvD1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CA23F0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4758EC0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39628A8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14691E4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FBC783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1C5BD22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099B1B8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1E7B1A2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271B73F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0F84D1A8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RvD3</w:t>
            </w:r>
          </w:p>
        </w:tc>
        <w:tc>
          <w:tcPr>
            <w:tcW w:w="935" w:type="dxa"/>
          </w:tcPr>
          <w:p w14:paraId="756BDD3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06" w:type="dxa"/>
          </w:tcPr>
          <w:p w14:paraId="46136AB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71F2BEF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044" w:type="dxa"/>
          </w:tcPr>
          <w:p w14:paraId="089599B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6E370F7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94" w:type="dxa"/>
          </w:tcPr>
          <w:p w14:paraId="5159507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6A702E4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118" w:type="dxa"/>
          </w:tcPr>
          <w:p w14:paraId="6CAD611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1245C229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6F8FBF48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RvD4</w:t>
            </w:r>
          </w:p>
        </w:tc>
        <w:tc>
          <w:tcPr>
            <w:tcW w:w="935" w:type="dxa"/>
          </w:tcPr>
          <w:p w14:paraId="78AA0D5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906" w:type="dxa"/>
          </w:tcPr>
          <w:p w14:paraId="2ECF8B5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6B2076D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044" w:type="dxa"/>
          </w:tcPr>
          <w:p w14:paraId="577D17A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75028A4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94" w:type="dxa"/>
          </w:tcPr>
          <w:p w14:paraId="7D7FFA1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31A95F9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118" w:type="dxa"/>
          </w:tcPr>
          <w:p w14:paraId="49C47EE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7E4F6A2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193648A2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MaR1</w:t>
            </w:r>
          </w:p>
        </w:tc>
        <w:tc>
          <w:tcPr>
            <w:tcW w:w="935" w:type="dxa"/>
          </w:tcPr>
          <w:p w14:paraId="528D28F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906" w:type="dxa"/>
          </w:tcPr>
          <w:p w14:paraId="0C6A96A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7023551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044" w:type="dxa"/>
          </w:tcPr>
          <w:p w14:paraId="1684694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70C8013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94" w:type="dxa"/>
          </w:tcPr>
          <w:p w14:paraId="43E28F5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65A0DA1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118" w:type="dxa"/>
          </w:tcPr>
          <w:p w14:paraId="66DB58A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38B1755D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75D650E8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MaR2</w:t>
            </w:r>
          </w:p>
        </w:tc>
        <w:tc>
          <w:tcPr>
            <w:tcW w:w="935" w:type="dxa"/>
          </w:tcPr>
          <w:p w14:paraId="39EACCF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906" w:type="dxa"/>
          </w:tcPr>
          <w:p w14:paraId="7FC6F7B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0F1A710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044" w:type="dxa"/>
          </w:tcPr>
          <w:p w14:paraId="046F57C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3E879AF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194" w:type="dxa"/>
          </w:tcPr>
          <w:p w14:paraId="7351444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0FB65C3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118" w:type="dxa"/>
          </w:tcPr>
          <w:p w14:paraId="61FCC22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2A19EAB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0AF03BC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NPD1</w:t>
            </w:r>
          </w:p>
        </w:tc>
        <w:tc>
          <w:tcPr>
            <w:tcW w:w="935" w:type="dxa"/>
          </w:tcPr>
          <w:p w14:paraId="3D32876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906" w:type="dxa"/>
          </w:tcPr>
          <w:p w14:paraId="56815E2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3C05A89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044" w:type="dxa"/>
          </w:tcPr>
          <w:p w14:paraId="4021084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4E46CBA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194" w:type="dxa"/>
          </w:tcPr>
          <w:p w14:paraId="0CFFB34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488DEDC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118" w:type="dxa"/>
          </w:tcPr>
          <w:p w14:paraId="07E6F71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4CEB0C6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4D50EF3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RvE1</w:t>
            </w:r>
          </w:p>
        </w:tc>
        <w:tc>
          <w:tcPr>
            <w:tcW w:w="935" w:type="dxa"/>
          </w:tcPr>
          <w:p w14:paraId="34F717A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906" w:type="dxa"/>
          </w:tcPr>
          <w:p w14:paraId="065364B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484BB4C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044" w:type="dxa"/>
          </w:tcPr>
          <w:p w14:paraId="1B62BFD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366544A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194" w:type="dxa"/>
          </w:tcPr>
          <w:p w14:paraId="6607E6C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582D42E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18" w:type="dxa"/>
          </w:tcPr>
          <w:p w14:paraId="5B6C4CE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7ACC1265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686095F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RvE4</w:t>
            </w:r>
          </w:p>
        </w:tc>
        <w:tc>
          <w:tcPr>
            <w:tcW w:w="935" w:type="dxa"/>
          </w:tcPr>
          <w:p w14:paraId="5C66E0A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906" w:type="dxa"/>
          </w:tcPr>
          <w:p w14:paraId="71C4528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139F27A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044" w:type="dxa"/>
          </w:tcPr>
          <w:p w14:paraId="5BC0785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01D5C9E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194" w:type="dxa"/>
          </w:tcPr>
          <w:p w14:paraId="01AF2EB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389EB6E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118" w:type="dxa"/>
          </w:tcPr>
          <w:p w14:paraId="3BDBD01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FD11BAC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01EAA46E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LXA4</w:t>
            </w:r>
          </w:p>
        </w:tc>
        <w:tc>
          <w:tcPr>
            <w:tcW w:w="935" w:type="dxa"/>
          </w:tcPr>
          <w:p w14:paraId="21B2CDA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906" w:type="dxa"/>
          </w:tcPr>
          <w:p w14:paraId="63875FC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5B7207F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1044" w:type="dxa"/>
          </w:tcPr>
          <w:p w14:paraId="40A7A0A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0.0306</w:t>
            </w:r>
          </w:p>
        </w:tc>
        <w:tc>
          <w:tcPr>
            <w:tcW w:w="1043" w:type="dxa"/>
          </w:tcPr>
          <w:p w14:paraId="79CB53C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194" w:type="dxa"/>
          </w:tcPr>
          <w:p w14:paraId="0858DD3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542B798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18" w:type="dxa"/>
          </w:tcPr>
          <w:p w14:paraId="22E2BF4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E3FC038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441F929D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LTB4</w:t>
            </w:r>
          </w:p>
        </w:tc>
        <w:tc>
          <w:tcPr>
            <w:tcW w:w="935" w:type="dxa"/>
          </w:tcPr>
          <w:p w14:paraId="0A48781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906" w:type="dxa"/>
          </w:tcPr>
          <w:p w14:paraId="1932CE4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4D20A38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044" w:type="dxa"/>
          </w:tcPr>
          <w:p w14:paraId="782D75A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0307C08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194" w:type="dxa"/>
          </w:tcPr>
          <w:p w14:paraId="5B7165FD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2862732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18" w:type="dxa"/>
          </w:tcPr>
          <w:p w14:paraId="63E9752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528F05DB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3EBDEB87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14-HDHA</w:t>
            </w:r>
          </w:p>
        </w:tc>
        <w:tc>
          <w:tcPr>
            <w:tcW w:w="935" w:type="dxa"/>
          </w:tcPr>
          <w:p w14:paraId="170162F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906" w:type="dxa"/>
          </w:tcPr>
          <w:p w14:paraId="2B3DD40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7DFAE80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044" w:type="dxa"/>
          </w:tcPr>
          <w:p w14:paraId="1DA4413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4165B6F6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194" w:type="dxa"/>
          </w:tcPr>
          <w:p w14:paraId="7628E41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19C42A3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18" w:type="dxa"/>
          </w:tcPr>
          <w:p w14:paraId="159364C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4CF113C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53E0864A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17-HDHA</w:t>
            </w:r>
          </w:p>
        </w:tc>
        <w:tc>
          <w:tcPr>
            <w:tcW w:w="935" w:type="dxa"/>
          </w:tcPr>
          <w:p w14:paraId="678C95A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906" w:type="dxa"/>
          </w:tcPr>
          <w:p w14:paraId="1756208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5E2AB45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044" w:type="dxa"/>
          </w:tcPr>
          <w:p w14:paraId="2755F4A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27988716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194" w:type="dxa"/>
          </w:tcPr>
          <w:p w14:paraId="2183229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3ED305A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118" w:type="dxa"/>
          </w:tcPr>
          <w:p w14:paraId="408B8DE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80A2439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56D5077B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20-HDHA</w:t>
            </w:r>
          </w:p>
        </w:tc>
        <w:tc>
          <w:tcPr>
            <w:tcW w:w="935" w:type="dxa"/>
          </w:tcPr>
          <w:p w14:paraId="458CEDF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906" w:type="dxa"/>
          </w:tcPr>
          <w:p w14:paraId="4A923FB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67A2927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044" w:type="dxa"/>
          </w:tcPr>
          <w:p w14:paraId="62DAA4C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78F0E25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194" w:type="dxa"/>
          </w:tcPr>
          <w:p w14:paraId="4C28720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46AB86E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118" w:type="dxa"/>
          </w:tcPr>
          <w:p w14:paraId="3D64332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940A4C4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481C7121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12-HETE</w:t>
            </w:r>
          </w:p>
        </w:tc>
        <w:tc>
          <w:tcPr>
            <w:tcW w:w="935" w:type="dxa"/>
          </w:tcPr>
          <w:p w14:paraId="062CD15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906" w:type="dxa"/>
          </w:tcPr>
          <w:p w14:paraId="00679BA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21C9F24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-0.28</w:t>
            </w:r>
          </w:p>
        </w:tc>
        <w:tc>
          <w:tcPr>
            <w:tcW w:w="1044" w:type="dxa"/>
          </w:tcPr>
          <w:p w14:paraId="5B5FC37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03DA8D4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94" w:type="dxa"/>
          </w:tcPr>
          <w:p w14:paraId="726A25C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6D38D08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118" w:type="dxa"/>
          </w:tcPr>
          <w:p w14:paraId="37A3FD7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6B06883E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2FFDAC73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15-HETE</w:t>
            </w:r>
          </w:p>
        </w:tc>
        <w:tc>
          <w:tcPr>
            <w:tcW w:w="935" w:type="dxa"/>
          </w:tcPr>
          <w:p w14:paraId="31CD88E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906" w:type="dxa"/>
          </w:tcPr>
          <w:p w14:paraId="350ABB1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77B78C9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044" w:type="dxa"/>
          </w:tcPr>
          <w:p w14:paraId="579A2C2A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509D2BE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94" w:type="dxa"/>
          </w:tcPr>
          <w:p w14:paraId="38A97B2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58E58EC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18" w:type="dxa"/>
          </w:tcPr>
          <w:p w14:paraId="79A2864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D415AD6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74A597C0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PGD2</w:t>
            </w:r>
          </w:p>
        </w:tc>
        <w:tc>
          <w:tcPr>
            <w:tcW w:w="935" w:type="dxa"/>
          </w:tcPr>
          <w:p w14:paraId="0FBB89E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906" w:type="dxa"/>
          </w:tcPr>
          <w:p w14:paraId="28A52A3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0.0408</w:t>
            </w:r>
          </w:p>
        </w:tc>
        <w:tc>
          <w:tcPr>
            <w:tcW w:w="895" w:type="dxa"/>
          </w:tcPr>
          <w:p w14:paraId="635189F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044" w:type="dxa"/>
          </w:tcPr>
          <w:p w14:paraId="4A27EBCE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788E1473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194" w:type="dxa"/>
          </w:tcPr>
          <w:p w14:paraId="7DB37F1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6A1F137B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18" w:type="dxa"/>
          </w:tcPr>
          <w:p w14:paraId="453B413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9A7F9B0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1F466949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PGE2</w:t>
            </w:r>
          </w:p>
        </w:tc>
        <w:tc>
          <w:tcPr>
            <w:tcW w:w="935" w:type="dxa"/>
          </w:tcPr>
          <w:p w14:paraId="6B41C911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906" w:type="dxa"/>
          </w:tcPr>
          <w:p w14:paraId="55CB902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7D670A0D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1044" w:type="dxa"/>
          </w:tcPr>
          <w:p w14:paraId="74F990A7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252F414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194" w:type="dxa"/>
          </w:tcPr>
          <w:p w14:paraId="20E8A002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174F245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118" w:type="dxa"/>
          </w:tcPr>
          <w:p w14:paraId="52315573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272FE559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4C22B7C4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PGF2a</w:t>
            </w:r>
          </w:p>
        </w:tc>
        <w:tc>
          <w:tcPr>
            <w:tcW w:w="935" w:type="dxa"/>
          </w:tcPr>
          <w:p w14:paraId="6AF0CA72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06" w:type="dxa"/>
          </w:tcPr>
          <w:p w14:paraId="3293550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5930B5E4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044" w:type="dxa"/>
          </w:tcPr>
          <w:p w14:paraId="3CBEE45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0249ADE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94" w:type="dxa"/>
          </w:tcPr>
          <w:p w14:paraId="5FA12C6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4531D2E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118" w:type="dxa"/>
          </w:tcPr>
          <w:p w14:paraId="2373A93A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85D406D" w14:textId="77777777" w:rsidTr="00CE6AB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737E418C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DHA</w:t>
            </w:r>
          </w:p>
        </w:tc>
        <w:tc>
          <w:tcPr>
            <w:tcW w:w="935" w:type="dxa"/>
          </w:tcPr>
          <w:p w14:paraId="4DA59D3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06" w:type="dxa"/>
          </w:tcPr>
          <w:p w14:paraId="658DC68F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0B074BE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044" w:type="dxa"/>
          </w:tcPr>
          <w:p w14:paraId="31F751E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780DF03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194" w:type="dxa"/>
          </w:tcPr>
          <w:p w14:paraId="49C5845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3973AC8B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118" w:type="dxa"/>
          </w:tcPr>
          <w:p w14:paraId="25AF124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4143D3F1" w14:textId="77777777" w:rsidTr="00CE6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3C7D817F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EPA</w:t>
            </w:r>
          </w:p>
        </w:tc>
        <w:tc>
          <w:tcPr>
            <w:tcW w:w="935" w:type="dxa"/>
          </w:tcPr>
          <w:p w14:paraId="35DDAE31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906" w:type="dxa"/>
          </w:tcPr>
          <w:p w14:paraId="14706B77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37D769A8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044" w:type="dxa"/>
          </w:tcPr>
          <w:p w14:paraId="5DFD1910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51B75C2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94" w:type="dxa"/>
          </w:tcPr>
          <w:p w14:paraId="0256CF69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575FAC0F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118" w:type="dxa"/>
          </w:tcPr>
          <w:p w14:paraId="0C58AF25" w14:textId="77777777" w:rsidR="00AC0BED" w:rsidRPr="00883D41" w:rsidRDefault="00AC0BED" w:rsidP="00E26B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  <w:tr w:rsidR="00883D41" w:rsidRPr="00883D41" w14:paraId="0823DB74" w14:textId="77777777" w:rsidTr="00CE6AB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</w:tcPr>
          <w:p w14:paraId="6226928D" w14:textId="77777777" w:rsidR="00AC0BED" w:rsidRPr="00883D41" w:rsidRDefault="00AC0BED" w:rsidP="00B53F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</w:p>
        </w:tc>
        <w:tc>
          <w:tcPr>
            <w:tcW w:w="935" w:type="dxa"/>
          </w:tcPr>
          <w:p w14:paraId="7CD1086E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906" w:type="dxa"/>
          </w:tcPr>
          <w:p w14:paraId="7A3D62A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895" w:type="dxa"/>
          </w:tcPr>
          <w:p w14:paraId="1FFEF398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044" w:type="dxa"/>
          </w:tcPr>
          <w:p w14:paraId="12D3CDFC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043" w:type="dxa"/>
          </w:tcPr>
          <w:p w14:paraId="62920620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94" w:type="dxa"/>
          </w:tcPr>
          <w:p w14:paraId="1701E1B4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  <w:tc>
          <w:tcPr>
            <w:tcW w:w="1117" w:type="dxa"/>
          </w:tcPr>
          <w:p w14:paraId="3E3C7555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18" w:type="dxa"/>
          </w:tcPr>
          <w:p w14:paraId="306E0789" w14:textId="77777777" w:rsidR="00AC0BED" w:rsidRPr="00883D41" w:rsidRDefault="00AC0BED" w:rsidP="00E2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3D41">
              <w:rPr>
                <w:rFonts w:ascii="Arial" w:hAnsi="Arial" w:cs="Arial"/>
                <w:color w:val="000000" w:themeColor="text1"/>
                <w:sz w:val="20"/>
                <w:szCs w:val="20"/>
              </w:rPr>
              <w:t>n.s.</w:t>
            </w:r>
          </w:p>
        </w:tc>
      </w:tr>
    </w:tbl>
    <w:p w14:paraId="7339EE1E" w14:textId="77777777" w:rsidR="00AC0BED" w:rsidRPr="00883D41" w:rsidRDefault="00AC0BED" w:rsidP="00200E7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DCB4312" w14:textId="0314F95C" w:rsidR="00200E7E" w:rsidRPr="00883D41" w:rsidRDefault="008248C1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orrelations of lipid mediator (LM) levels </w:t>
      </w:r>
      <w:r w:rsidR="00457E45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 CSF samples </w:t>
      </w:r>
      <w:r w:rsidR="00E76BAD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of the entire cohort of</w:t>
      </w:r>
      <w:r w:rsidR="00457E45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individuals 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with Alzheimer</w:t>
      </w:r>
      <w:r w:rsidR="00781A4A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'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 disease (AD), mild cognitive impairment (MCI) or subjective cognitive impairment (SCI), or all cases together (All) 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to the mini-mental state examination (MMSE) test scores and to levels of A</w:t>
      </w:r>
      <w:r w:rsidR="00200E7E" w:rsidRPr="00883D41">
        <w:rPr>
          <w:rFonts w:ascii="Symbol" w:hAnsi="Symbol" w:cs="Times New Roman"/>
          <w:color w:val="000000" w:themeColor="text1"/>
          <w:sz w:val="20"/>
          <w:szCs w:val="20"/>
          <w:lang w:val="en-US"/>
        </w:rPr>
        <w:t>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42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total (t)-tau, </w:t>
      </w:r>
      <w:r w:rsidR="00F5454F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and 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phosphorylated (p)-tau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 The data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are presented by the </w:t>
      </w:r>
      <w:proofErr w:type="spellStart"/>
      <w:r w:rsidR="00997455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-value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according to Spearman </w:t>
      </w:r>
      <w:r w:rsidR="009C7E43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rank-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order test together with the </w:t>
      </w:r>
      <w:r w:rsidR="009C7E43" w:rsidRPr="00883D4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-value</w:t>
      </w:r>
      <w:r w:rsidR="00AC0BED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except when non</w:t>
      </w:r>
      <w:r w:rsidR="00781A4A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</w:t>
      </w:r>
      <w:r w:rsidR="00AC0BED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significant (</w:t>
      </w:r>
      <w:proofErr w:type="spellStart"/>
      <w:r w:rsidR="00AC0BED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n.s</w:t>
      </w:r>
      <w:proofErr w:type="spellEnd"/>
      <w:r w:rsidR="00AC0BED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.)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 Significant correlations are presented in bold digits.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AA = arachidonic acid, DHA = docosahexaenoic acid, EPA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eicosapentaenoic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acid, HDHA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hydroxy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-docosahexaenoic acids, HETE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hydroxy</w:t>
      </w:r>
      <w:r w:rsidR="00457E45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eicosatetraenoic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="00457E45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LT = leukotriene, </w:t>
      </w:r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LX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lipoxin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MaR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maresin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NPD =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neuroprotectin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D, PG = prostaglandin, </w:t>
      </w:r>
      <w:proofErr w:type="spellStart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Rv</w:t>
      </w:r>
      <w:proofErr w:type="spellEnd"/>
      <w:r w:rsidR="00200E7E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r w:rsidR="00873D70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resolving</w:t>
      </w:r>
    </w:p>
    <w:p w14:paraId="5EF7EA80" w14:textId="2B677B1F" w:rsidR="00873D70" w:rsidRPr="00883D41" w:rsidRDefault="00873D70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16C4516C" w14:textId="77777777" w:rsidR="00CE6ABC" w:rsidRPr="00883D41" w:rsidRDefault="00CE6ABC" w:rsidP="00CE6ABC">
      <w:pPr>
        <w:adjustRightInd w:val="0"/>
        <w:snapToGrid w:val="0"/>
        <w:contextualSpacing/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7D81A685" w14:textId="77777777" w:rsidR="00CE6ABC" w:rsidRPr="00883D41" w:rsidRDefault="00CE6ABC" w:rsidP="00CE6ABC">
      <w:pPr>
        <w:adjustRightInd w:val="0"/>
        <w:snapToGrid w:val="0"/>
        <w:contextualSpacing/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7960350B" w14:textId="011AA127" w:rsidR="00873D70" w:rsidRPr="00883D41" w:rsidRDefault="00873D70" w:rsidP="00CE6ABC">
      <w:pPr>
        <w:adjustRightInd w:val="0"/>
        <w:snapToGrid w:val="0"/>
        <w:contextualSpacing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 xml:space="preserve">Supplementary Table 3. </w:t>
      </w:r>
      <w:r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LMs in CSF from patients diagnosed with AD, MCI</w:t>
      </w:r>
      <w:r w:rsidR="00781A4A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,</w:t>
      </w:r>
      <w:r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or SCI within the age-matched cohort</w:t>
      </w:r>
      <w:r w:rsidR="00CE6ABC" w:rsidRPr="00883D4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</w:p>
    <w:p w14:paraId="3BEB2CFA" w14:textId="49B1E588" w:rsidR="00873D70" w:rsidRPr="00883D41" w:rsidRDefault="00873D70" w:rsidP="00873D70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11070" w:type="dxa"/>
        <w:tblLook w:val="04A0" w:firstRow="1" w:lastRow="0" w:firstColumn="1" w:lastColumn="0" w:noHBand="0" w:noVBand="1"/>
      </w:tblPr>
      <w:tblGrid>
        <w:gridCol w:w="1437"/>
        <w:gridCol w:w="1044"/>
        <w:gridCol w:w="1077"/>
        <w:gridCol w:w="1090"/>
        <w:gridCol w:w="1044"/>
        <w:gridCol w:w="1077"/>
        <w:gridCol w:w="1090"/>
        <w:gridCol w:w="1044"/>
        <w:gridCol w:w="1077"/>
        <w:gridCol w:w="1090"/>
      </w:tblGrid>
      <w:tr w:rsidR="00883D41" w:rsidRPr="00883D41" w14:paraId="53D64DF1" w14:textId="77777777" w:rsidTr="00CE6ABC">
        <w:trPr>
          <w:trHeight w:val="264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902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LM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CC3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AD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F55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MCI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7CD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SCI</w:t>
            </w:r>
          </w:p>
        </w:tc>
      </w:tr>
      <w:tr w:rsidR="00883D41" w:rsidRPr="00883D41" w14:paraId="5E903497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0598" w14:textId="77777777" w:rsidR="00C24053" w:rsidRPr="00883D41" w:rsidRDefault="00C24053" w:rsidP="00E9550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796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Median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2E7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Lower Q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B6F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Upper Q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E1C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Median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E81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Lower Q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2DB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Upper Q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EAD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Median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5C1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Lower Q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200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Upper Q</w:t>
            </w:r>
          </w:p>
        </w:tc>
      </w:tr>
      <w:tr w:rsidR="00883D41" w:rsidRPr="00883D41" w14:paraId="73E5D8F5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629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RVD1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1D9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7.76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2F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6F9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7.91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FB3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7.87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EF0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7.67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CF8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8.14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69E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8.06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802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7.92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818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15.81</w:t>
            </w:r>
          </w:p>
        </w:tc>
      </w:tr>
      <w:tr w:rsidR="00883D41" w:rsidRPr="00883D41" w14:paraId="1CBC1050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C12DE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RVD3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0BF84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40761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FF0FF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147F1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CD26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00779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F96C5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F441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A4F0F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1.81</w:t>
            </w:r>
          </w:p>
        </w:tc>
      </w:tr>
      <w:tr w:rsidR="00883D41" w:rsidRPr="00883D41" w14:paraId="3F846DCE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A0D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RVD4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E81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A22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75A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A72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B8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5FD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8AD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F12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B60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1.36</w:t>
            </w:r>
          </w:p>
        </w:tc>
      </w:tr>
      <w:tr w:rsidR="00883D41" w:rsidRPr="00883D41" w14:paraId="135E7BA6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755F5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MaR1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D653F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60AEC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1F00F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7494F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83992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983E3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6DEC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EC5CB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AEBB9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0.34</w:t>
            </w:r>
          </w:p>
        </w:tc>
      </w:tr>
      <w:tr w:rsidR="00883D41" w:rsidRPr="00883D41" w14:paraId="5A95C71D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BA5E3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MaR2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D4F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7E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73B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350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4FE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C64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99A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0E3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065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0.32</w:t>
            </w:r>
          </w:p>
        </w:tc>
      </w:tr>
      <w:tr w:rsidR="00883D41" w:rsidRPr="00883D41" w14:paraId="0C1653D8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04946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NPD1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BD15D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FBD9A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DADCB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0.41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52905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78C32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E3B60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CB75A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E31B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6C2A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0.43</w:t>
            </w:r>
          </w:p>
        </w:tc>
      </w:tr>
      <w:tr w:rsidR="00883D41" w:rsidRPr="00883D41" w14:paraId="3B882BCF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2A6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RVE1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C6A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AE1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A0F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1.05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F4A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B14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79C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1.13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E61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F00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0.74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B5F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1.53</w:t>
            </w:r>
          </w:p>
        </w:tc>
      </w:tr>
      <w:tr w:rsidR="00883D41" w:rsidRPr="00883D41" w14:paraId="1C5E7F40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584E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RVE4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C98B6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F5F2D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71143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1.69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20749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25A81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D342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1.30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B744F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1.49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DD8E6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DB0A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2.23</w:t>
            </w:r>
          </w:p>
        </w:tc>
      </w:tr>
      <w:tr w:rsidR="00883D41" w:rsidRPr="00883D41" w14:paraId="7F5BD1CE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793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LXA4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167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4F4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7F2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DAE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6F1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8E6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2FC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CD9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3A3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0.69</w:t>
            </w:r>
          </w:p>
        </w:tc>
      </w:tr>
      <w:tr w:rsidR="00883D41" w:rsidRPr="00883D41" w14:paraId="050CA4CC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CCD0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LTB4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A1CBA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D834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7325E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8314D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C3863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00234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57137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92BBE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3FA0E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0.40</w:t>
            </w:r>
          </w:p>
        </w:tc>
      </w:tr>
      <w:tr w:rsidR="00883D41" w:rsidRPr="00883D41" w14:paraId="56296E00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8A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14-HDHA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E72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45A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A44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655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151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06F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166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58D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024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0.24</w:t>
            </w:r>
          </w:p>
        </w:tc>
      </w:tr>
      <w:tr w:rsidR="00883D41" w:rsidRPr="00883D41" w14:paraId="7FD13AFE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6DCF8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17-HDAH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BFBD4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CDD01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B601F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7720C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30376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CB03A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6DF5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C34B7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3246C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0.21</w:t>
            </w:r>
          </w:p>
        </w:tc>
      </w:tr>
      <w:tr w:rsidR="00883D41" w:rsidRPr="00883D41" w14:paraId="60C905E2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1D2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20-HDHA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D2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26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F99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CF1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E99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3B3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B1D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A78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FB8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0.98</w:t>
            </w:r>
          </w:p>
        </w:tc>
      </w:tr>
      <w:tr w:rsidR="00883D41" w:rsidRPr="00883D41" w14:paraId="7FBF9C6A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F3ABA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12-HETE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0C3B5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4D827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933E3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1.52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C5964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1.28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23B9C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9BBF4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1.66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068793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8BD87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BFA5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1.53</w:t>
            </w:r>
          </w:p>
        </w:tc>
      </w:tr>
      <w:tr w:rsidR="00883D41" w:rsidRPr="00883D41" w14:paraId="0243F391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934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15-HETE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05E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332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316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1.27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C6A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FD1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58A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1.48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ED7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0.50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E6E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50D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0.61</w:t>
            </w:r>
          </w:p>
        </w:tc>
      </w:tr>
      <w:tr w:rsidR="00883D41" w:rsidRPr="00883D41" w14:paraId="3D8A0875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E3C2A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PGD2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ED39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22.68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F71EC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19.88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5BE2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24.47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3C6E4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20.29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F75A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19.49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317C0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21.74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701C1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23.62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3833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18.67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FE9AE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33.88</w:t>
            </w:r>
          </w:p>
        </w:tc>
      </w:tr>
      <w:tr w:rsidR="00883D41" w:rsidRPr="00883D41" w14:paraId="351F0E79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373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PGE2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E49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28.88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69E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22.93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6B7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32.21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4B7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26.69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D34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25.99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0E9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28.59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128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32.45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4E3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27.93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672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47.92</w:t>
            </w:r>
          </w:p>
        </w:tc>
      </w:tr>
      <w:tr w:rsidR="00883D41" w:rsidRPr="00883D41" w14:paraId="21CCEB18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7B007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PGF2a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CE8EA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9.26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43954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3.69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C395B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11.72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549402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10.28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BEDF7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9.04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90217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11.23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618DE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12.98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8DBA6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9.54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35A37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22.53</w:t>
            </w:r>
          </w:p>
        </w:tc>
      </w:tr>
      <w:tr w:rsidR="00883D41" w:rsidRPr="00883D41" w14:paraId="17D825FE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A98C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DHA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31A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501.25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C78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174.39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BF1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597.47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AE6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619.11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6A5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459.59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DCB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910.50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CA3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619.59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F7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404.47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C95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850.25</w:t>
            </w:r>
          </w:p>
        </w:tc>
      </w:tr>
      <w:tr w:rsidR="00883D41" w:rsidRPr="00883D41" w14:paraId="35D5C9F1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64B14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EPA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EB14E1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46.17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8CFB0B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29.56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79FD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69.30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0C3347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67.23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1816C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44.81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2E2D3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95.74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89E39D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59.90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EDC179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42.92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2404B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95.00</w:t>
            </w:r>
          </w:p>
        </w:tc>
      </w:tr>
      <w:tr w:rsidR="00C24053" w:rsidRPr="00883D41" w14:paraId="4B81A581" w14:textId="77777777" w:rsidTr="00CE6ABC">
        <w:trPr>
          <w:trHeight w:val="264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27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ja-JP"/>
              </w:rPr>
              <w:t>AA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2F86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124.84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0C88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108.83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9F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152.37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BD4E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167.45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18E0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99.52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46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221.95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C495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ja-JP"/>
              </w:rPr>
              <w:t>117.48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6C4F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105.24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E6EA" w14:textId="77777777" w:rsidR="00C24053" w:rsidRPr="00883D41" w:rsidRDefault="00C24053" w:rsidP="00E95507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 w:eastAsia="ja-JP"/>
              </w:rPr>
              <w:t>202.35</w:t>
            </w:r>
          </w:p>
        </w:tc>
      </w:tr>
    </w:tbl>
    <w:p w14:paraId="48BF620E" w14:textId="578D0AF5" w:rsidR="00C24053" w:rsidRPr="00883D41" w:rsidRDefault="00C24053" w:rsidP="00873D7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E08FEFC" w14:textId="56AEF8A4" w:rsidR="00C24053" w:rsidRPr="00883D41" w:rsidRDefault="00C24053" w:rsidP="00CE6ABC">
      <w:pPr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The levels of lipid mediators (LMs) and polyunsaturated fatty acids (PUFAs) in cerebrospinal fluid (CSF) samples of the entire cohort of individuals with Alzheimer's disease (AD), mild cognitive impairment (MCI)</w:t>
      </w:r>
      <w:r w:rsidR="00781A4A"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and subjective cognitive impairment (SCI) are presented as median and interquartile (Q) range in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fg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/ml. AA = arachidonic acid, DHA = docosahexaenoic acid, EPA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eicosapentaenoic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acid, HDHA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hydroxy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-docosahexaenoic acids, HETE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hydroxy-eicosatetraenoic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, LT = leukotriene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LX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lipoxin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MaR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maresin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, NPD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neuroprotectin</w:t>
      </w:r>
      <w:proofErr w:type="spellEnd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D, PG = prostaglandin,</w:t>
      </w:r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>Rv</w:t>
      </w:r>
      <w:proofErr w:type="spellEnd"/>
      <w:r w:rsidRPr="00883D41"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resolvin</w:t>
      </w:r>
      <w:proofErr w:type="spellEnd"/>
    </w:p>
    <w:p w14:paraId="58EA4294" w14:textId="77777777" w:rsidR="00C24053" w:rsidRPr="00883D41" w:rsidRDefault="00C24053" w:rsidP="00873D70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7B4C978" w14:textId="3DA1AF59" w:rsidR="00873D70" w:rsidRPr="00883D41" w:rsidRDefault="00873D70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4549CB97" w14:textId="77777777" w:rsidR="00CE6ABC" w:rsidRPr="00883D41" w:rsidRDefault="00CE6ABC" w:rsidP="00873D70">
      <w:pPr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0FCB6C4D" w14:textId="77777777" w:rsidR="00CE6ABC" w:rsidRPr="00883D41" w:rsidRDefault="00CE6ABC" w:rsidP="00873D70">
      <w:pPr>
        <w:rPr>
          <w:rFonts w:ascii="Times New Roman" w:eastAsia="Microsoft YaHei" w:hAnsi="Times New Roman" w:cs="Times New Roman"/>
          <w:b/>
          <w:color w:val="000000" w:themeColor="text1"/>
          <w:lang w:val="en-US"/>
        </w:rPr>
      </w:pPr>
    </w:p>
    <w:p w14:paraId="2BD629E5" w14:textId="4686E9F8" w:rsidR="00873D70" w:rsidRPr="00883D41" w:rsidRDefault="00873D70" w:rsidP="00873D70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Supplementary Table 4</w:t>
      </w:r>
      <w:r w:rsidR="006D6F10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a</w:t>
      </w: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-</w:t>
      </w:r>
      <w:r w:rsidR="00965E23"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>d</w:t>
      </w:r>
      <w:r w:rsidRPr="00883D41">
        <w:rPr>
          <w:rFonts w:ascii="Times New Roman" w:eastAsia="Microsoft YaHei" w:hAnsi="Times New Roman" w:cs="Times New Roman"/>
          <w:b/>
          <w:color w:val="000000" w:themeColor="text1"/>
          <w:sz w:val="20"/>
          <w:szCs w:val="20"/>
          <w:lang w:val="en-US"/>
        </w:rPr>
        <w:t xml:space="preserve">. </w:t>
      </w:r>
      <w:r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Correlation of LMs to cognition and CSF plaque and tangle biomarkers (age-matched cohort)</w:t>
      </w:r>
      <w:r w:rsidR="00CE6ABC" w:rsidRPr="00883D4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</w:p>
    <w:tbl>
      <w:tblPr>
        <w:tblpPr w:leftFromText="141" w:rightFromText="141" w:vertAnchor="page" w:horzAnchor="margin" w:tblpY="1291"/>
        <w:tblW w:w="10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142"/>
        <w:gridCol w:w="1141"/>
        <w:gridCol w:w="1142"/>
        <w:gridCol w:w="1141"/>
        <w:gridCol w:w="1142"/>
        <w:gridCol w:w="1141"/>
        <w:gridCol w:w="1142"/>
      </w:tblGrid>
      <w:tr w:rsidR="00883D41" w:rsidRPr="00883D41" w14:paraId="03EFD3BC" w14:textId="77777777" w:rsidTr="00CE6ABC">
        <w:trPr>
          <w:trHeight w:val="307"/>
        </w:trPr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E4A3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MMSE</w:t>
            </w:r>
          </w:p>
        </w:tc>
        <w:tc>
          <w:tcPr>
            <w:tcW w:w="22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240C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AD</w:t>
            </w:r>
          </w:p>
        </w:tc>
        <w:tc>
          <w:tcPr>
            <w:tcW w:w="22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BE4A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MCI</w:t>
            </w:r>
          </w:p>
        </w:tc>
        <w:tc>
          <w:tcPr>
            <w:tcW w:w="22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F32F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SCI</w:t>
            </w:r>
          </w:p>
        </w:tc>
        <w:tc>
          <w:tcPr>
            <w:tcW w:w="22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2B0A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All</w:t>
            </w:r>
          </w:p>
        </w:tc>
      </w:tr>
      <w:tr w:rsidR="00883D41" w:rsidRPr="00883D41" w14:paraId="2113671E" w14:textId="77777777" w:rsidTr="00CE6ABC">
        <w:trPr>
          <w:trHeight w:val="307"/>
        </w:trPr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A7757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1063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956D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603B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B25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E4BA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951A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 xml:space="preserve">P 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value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DB07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754F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</w:tr>
      <w:tr w:rsidR="00883D41" w:rsidRPr="00883D41" w14:paraId="215F1349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B19C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55AA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ABB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2F39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876E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22B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1172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113B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E65A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3DC6490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7399FB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E7107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6EAC3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D1D32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9DA3A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9D2C5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BBEA3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141DC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C6920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9A473C7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E298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3CBD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E32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A262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6C84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F819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BB10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27F2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DF4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0.044</w:t>
            </w:r>
          </w:p>
        </w:tc>
      </w:tr>
      <w:tr w:rsidR="00883D41" w:rsidRPr="00883D41" w14:paraId="307ADB1B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FA54DD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96654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B7F0B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9B795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8B1A6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7FED4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BEB3A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FE047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FE7FD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2D61BEC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74A5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BD5F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B15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CF29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3280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27B1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124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ED71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DF75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BC8EB88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F9EE5F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NPD1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3A90D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D3B99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847B4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7A11F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0FC2A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AAD0D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1B8C7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E8BDE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2ABD76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9E1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06C6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C7A9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1F3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25B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21DD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EE58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8E0B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759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0.0114</w:t>
            </w:r>
          </w:p>
        </w:tc>
      </w:tr>
      <w:tr w:rsidR="00883D41" w:rsidRPr="00883D41" w14:paraId="6AEE87F8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7482EF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CFDAD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0B906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AE68A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F28F5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72A67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683E1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0.0290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2256D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6B2EC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FCD79B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3119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LXA4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F7D9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2378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9849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1994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250F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936E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CED4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6913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C3EA79D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C43F8C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LTB4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C6A95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5A388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37846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DF833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BAA5D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79B59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379B5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4F821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40CF106C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10429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14-HDHA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9665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91D4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62E8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3A7D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CE4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1DA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9E2D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0FA4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7330F3D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B5DEC4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17-HDHA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2FF5B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F3737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A2207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C3FC2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AC266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49070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A0067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25CCE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7F2BF9F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C7605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20-HDHA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760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3FC8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6E2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BED6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14B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85BA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943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F43A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334F7C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AE16E6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12-HETE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B12AC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C2069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42FA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247D6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EC5FB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20D44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7BCD9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8A8C4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29A498B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37CAB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15-HETE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2760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5BB9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A3E5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4E3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674F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10DC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9749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7A2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8EF7B5C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041A63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PGD2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7506F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999BC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FB18C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F1AC0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619BC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A1F83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BBFE1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0EB2D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4EE19FF3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C3412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PGE2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3A2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E88C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5ED3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962B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BFDBE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2028B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61E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0538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E51817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2020F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PGF2a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D5D44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CEDE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7E74A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4D1E8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99EDC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449E8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8163D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E0636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0.0306</w:t>
            </w:r>
          </w:p>
        </w:tc>
      </w:tr>
      <w:tr w:rsidR="00883D41" w:rsidRPr="00883D41" w14:paraId="6BBEE6B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17EFC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DHA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17CF0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0.76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2D28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B95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959A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2285A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2CAC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9219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384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0.0120</w:t>
            </w:r>
          </w:p>
        </w:tc>
      </w:tr>
      <w:tr w:rsidR="00883D41" w:rsidRPr="00883D41" w14:paraId="25A91D9E" w14:textId="77777777" w:rsidTr="00CE6ABC">
        <w:trPr>
          <w:trHeight w:val="292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A70222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EPA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09969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E3CAB7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E4CBD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6CA62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2F4F6F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071551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C97C8D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BBEE12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E527FC5" w14:textId="77777777" w:rsidTr="00CE6ABC">
        <w:trPr>
          <w:trHeight w:val="307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1F5F0" w14:textId="77777777" w:rsidR="00CE6ABC" w:rsidRPr="00883D41" w:rsidRDefault="00CE6ABC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4D339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2625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C3DC6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A90B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EE118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586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1EC23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CE5A4" w14:textId="77777777" w:rsidR="00CE6ABC" w:rsidRPr="00883D41" w:rsidRDefault="00CE6ABC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</w:tbl>
    <w:p w14:paraId="65518941" w14:textId="040B7196" w:rsidR="009A423B" w:rsidRPr="00883D41" w:rsidRDefault="009A423B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tbl>
      <w:tblPr>
        <w:tblpPr w:leftFromText="180" w:rightFromText="180" w:horzAnchor="margin" w:tblpY="615"/>
        <w:tblW w:w="10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</w:tblGrid>
      <w:tr w:rsidR="00883D41" w:rsidRPr="00883D41" w14:paraId="622A3541" w14:textId="77777777" w:rsidTr="00CE6ABC">
        <w:trPr>
          <w:trHeight w:val="308"/>
        </w:trPr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F35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lastRenderedPageBreak/>
              <w:t>Aβ42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4BC8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AD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26CE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MCI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8A12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SCI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C0B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All</w:t>
            </w:r>
          </w:p>
        </w:tc>
      </w:tr>
      <w:tr w:rsidR="00883D41" w:rsidRPr="00883D41" w14:paraId="1D60BE4A" w14:textId="77777777" w:rsidTr="00CE6ABC">
        <w:trPr>
          <w:trHeight w:val="308"/>
        </w:trPr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9E5D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34A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2E6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12A2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B487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750A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DC73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 xml:space="preserve">P 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value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A42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734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</w:tr>
      <w:tr w:rsidR="00883D41" w:rsidRPr="00883D41" w14:paraId="4E085915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0D468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1641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A673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6185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0DBE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046D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7D5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4C33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961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4D7DC36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4E5B36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0E05A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FAB14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6ED43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CF43E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6BE4A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30CE2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61EA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781C0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ECEA32A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7C8C6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E46D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A4E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07E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1FC5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BC43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36DF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4DF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0.46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FBCE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0.0005</w:t>
            </w:r>
          </w:p>
        </w:tc>
      </w:tr>
      <w:tr w:rsidR="00883D41" w:rsidRPr="00883D41" w14:paraId="1E78E7A1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565368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CA8BC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60562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D7389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A1F7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9943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AC44C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D7177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AB877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76A15F4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AC795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6C8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693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0F5B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056C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31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-0.68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DB02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ABED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808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1933F6E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D90EE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NPD1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1E796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24666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79F65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EBE99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0.0307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6D2BC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348C8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FF720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C65AB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1F05730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518BB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2997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775A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868D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17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63AD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BE22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FE3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23C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0.0016</w:t>
            </w:r>
          </w:p>
        </w:tc>
      </w:tr>
      <w:tr w:rsidR="00883D41" w:rsidRPr="00883D41" w14:paraId="41F73C19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4DAF7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52538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0.50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5C662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C87B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471A0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BF2E3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5D484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A9AFA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C4121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4AB73B2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5DF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LXA4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62F6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68E5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F715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C6A0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D653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D4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876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6E1A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2A91635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825E2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LTB4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6242D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AA77E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0.0462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C6142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FF3FE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4476A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890C2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A34C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CAA1A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1B955F8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5B71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14-HDHA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EA56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D5B4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0.0365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2B4D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068F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84D1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3028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53A0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00CD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DDB2754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23D7F8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17-HDHA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212CD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C3307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26393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6CD3F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0D337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7BB8F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72BA3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5D859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6F70269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BF52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20-HDHA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885B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F21B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0.0198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D27C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A20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7BA7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A519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AAD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F525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40FE0560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246D6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12-HETE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86F56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80F4D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3DAB2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DBE93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8E81C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157BD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3DE5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AA1B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933A307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092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15-HETE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9F0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A31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23BA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83A7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6A5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41D1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BD50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7CB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0555B56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023043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PGD2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0269C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A0152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57BB8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C10AE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CBD48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A4F0B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B3AD1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043A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1A777F2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D9F6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PGE2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E06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1C38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6E73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D6C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F61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FA8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873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C82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1BA608C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B13B1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PGF2a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3469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ACECB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01AF1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A6452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B75CB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6D45E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2086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DED5B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A2DA76D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686D7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DHA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FD7D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8865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57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F88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CE1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86F5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64A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25B8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7F05317" w14:textId="77777777" w:rsidTr="00CE6ABC">
        <w:trPr>
          <w:trHeight w:val="293"/>
        </w:trPr>
        <w:tc>
          <w:tcPr>
            <w:tcW w:w="1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7CDD96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EPA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4D86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3E1E3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1A28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8909A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4368C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16E3A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29077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0F385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65DF08D" w14:textId="77777777" w:rsidTr="00CE6ABC">
        <w:trPr>
          <w:trHeight w:val="30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08720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B48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5CF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0.0428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4B6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90D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DAEC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D43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5C1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443E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</w:tbl>
    <w:p w14:paraId="46113B58" w14:textId="2CE21FD3" w:rsidR="009A423B" w:rsidRPr="00883D41" w:rsidRDefault="009A423B" w:rsidP="005B012C">
      <w:pPr>
        <w:spacing w:line="480" w:lineRule="exact"/>
        <w:rPr>
          <w:rFonts w:ascii="Times New Roman" w:hAnsi="Times New Roman" w:cs="Times New Roman"/>
          <w:color w:val="000000" w:themeColor="text1"/>
          <w:lang w:val="en-US"/>
        </w:rPr>
      </w:pPr>
    </w:p>
    <w:p w14:paraId="79EBA9E1" w14:textId="60E120D6" w:rsidR="009A423B" w:rsidRPr="00883D41" w:rsidRDefault="009A423B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tbl>
      <w:tblPr>
        <w:tblpPr w:leftFromText="180" w:rightFromText="180" w:horzAnchor="margin" w:tblpY="1080"/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1161"/>
        <w:gridCol w:w="1162"/>
        <w:gridCol w:w="1161"/>
        <w:gridCol w:w="1162"/>
      </w:tblGrid>
      <w:tr w:rsidR="00883D41" w:rsidRPr="00883D41" w14:paraId="38A600AC" w14:textId="77777777" w:rsidTr="00CE6ABC">
        <w:trPr>
          <w:trHeight w:val="292"/>
        </w:trPr>
        <w:tc>
          <w:tcPr>
            <w:tcW w:w="1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F43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lastRenderedPageBreak/>
              <w:t>t-tau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78D1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AD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B89A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MCI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CF3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SCI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837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All</w:t>
            </w:r>
          </w:p>
        </w:tc>
      </w:tr>
      <w:tr w:rsidR="00883D41" w:rsidRPr="00883D41" w14:paraId="580ED7D2" w14:textId="77777777" w:rsidTr="00CE6ABC">
        <w:trPr>
          <w:trHeight w:val="292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4993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64E1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696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71F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AB6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881B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5D1A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 xml:space="preserve">P 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value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C5A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199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</w:tr>
      <w:tr w:rsidR="00883D41" w:rsidRPr="00883D41" w14:paraId="09E3FBC7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A6EB3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5B9F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-0.50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B487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8B98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586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B59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B43B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17F7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517E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0.0154</w:t>
            </w:r>
          </w:p>
        </w:tc>
      </w:tr>
      <w:tr w:rsidR="00883D41" w:rsidRPr="00883D41" w14:paraId="0C1EF8EF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3EAD81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92E7C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D2CD2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1547C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6F8BB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50A17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4EFC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26832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81A83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878A5AC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0B015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E58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4517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626A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4FDF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0339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048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3167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2E35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02D5A7F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78973F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4F049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709B6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06AA3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BDCE9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AC189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38B5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8FE6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9ABC0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0.0147</w:t>
            </w:r>
          </w:p>
        </w:tc>
      </w:tr>
      <w:tr w:rsidR="00883D41" w:rsidRPr="00883D41" w14:paraId="70B6B20A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5AC2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25B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2E8D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BA0F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6FF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F66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FCD4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378D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55C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BE05512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D91D2C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NPD1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40FE6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6D3C1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A81E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9F037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545BA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4DA9D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79FE6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2209D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8A77EC1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C76D2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7239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E294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A00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5A28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921C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0EDF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D21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2FB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0.0468</w:t>
            </w:r>
          </w:p>
        </w:tc>
      </w:tr>
      <w:tr w:rsidR="00883D41" w:rsidRPr="00883D41" w14:paraId="28CB2D82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B689DC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D364E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D3FE8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D7D1B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942E9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CB648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DBEEB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0.0360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630A9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99868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F63821C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91E5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LXA4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2C47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83E5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1DB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BEED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51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19DD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0B8C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F1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8B7380F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8368B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LTB4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54970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32FF5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7AD35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09D06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8CAA3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6A5BF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55F83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20B47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0.0087</w:t>
            </w:r>
          </w:p>
        </w:tc>
      </w:tr>
      <w:tr w:rsidR="00883D41" w:rsidRPr="00883D41" w14:paraId="0E7DFA80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E453C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14-HDHA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D89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C629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E074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136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C7D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19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8F1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193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FCB64D4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FFC2F7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17-HDHA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E735A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-0.56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0128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73B80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68159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1170B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1EDA8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B32F8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336C3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43BD453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7F39B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20-HDHA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94BE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0CB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33E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01A5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FA8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051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3CFC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5C4C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86795CD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4D448C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12-HETE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4BAB3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-0.51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F5311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68B80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682C9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82C2F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7D729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A1D8E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0C06A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0.0195</w:t>
            </w:r>
          </w:p>
        </w:tc>
      </w:tr>
      <w:tr w:rsidR="00883D41" w:rsidRPr="00883D41" w14:paraId="06C65EA3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933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15-HETE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F8D1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45D7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0.0238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256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D11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DA3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128D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7E1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287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CF663EC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293AE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C67A4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0.61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4DCA0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0.0148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4BCC3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E69F9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8456F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0A158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E8D25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DABFA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8CF18C2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425C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PGE2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B3E3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E401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D54C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90B9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F52E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A7E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70E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312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C5A3D8D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F5B805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PGF2a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A1871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C826C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84FE6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1FB7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D99CA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5C040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12FA9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25988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27053013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82C60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DHA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B5D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0976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C164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FB9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6AA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BB65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E502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6361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0.0160</w:t>
            </w:r>
          </w:p>
        </w:tc>
      </w:tr>
      <w:tr w:rsidR="00883D41" w:rsidRPr="00883D41" w14:paraId="68D22C16" w14:textId="77777777" w:rsidTr="00CE6ABC">
        <w:trPr>
          <w:trHeight w:val="278"/>
        </w:trPr>
        <w:tc>
          <w:tcPr>
            <w:tcW w:w="11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121316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EPA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72DFB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-0.81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FDA6E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F8DEE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8D49B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51077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97EC8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597C1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F9522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0.0034</w:t>
            </w:r>
          </w:p>
        </w:tc>
      </w:tr>
      <w:tr w:rsidR="00883D41" w:rsidRPr="00883D41" w14:paraId="785FCDBD" w14:textId="77777777" w:rsidTr="00CE6ABC">
        <w:trPr>
          <w:trHeight w:val="292"/>
        </w:trPr>
        <w:tc>
          <w:tcPr>
            <w:tcW w:w="1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3A7B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A6F8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4742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85F7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368F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FAF6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958D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2EAB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D6A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</w:tbl>
    <w:p w14:paraId="37B59493" w14:textId="0E64C785" w:rsidR="009A423B" w:rsidRPr="00883D41" w:rsidRDefault="009A423B" w:rsidP="005B012C">
      <w:pPr>
        <w:spacing w:line="480" w:lineRule="exact"/>
        <w:rPr>
          <w:rFonts w:ascii="Times New Roman" w:hAnsi="Times New Roman" w:cs="Times New Roman"/>
          <w:color w:val="000000" w:themeColor="text1"/>
          <w:lang w:val="en-US"/>
        </w:rPr>
      </w:pPr>
    </w:p>
    <w:p w14:paraId="4B46F688" w14:textId="7C6CA89A" w:rsidR="009A423B" w:rsidRPr="00883D41" w:rsidRDefault="009A423B">
      <w:pPr>
        <w:rPr>
          <w:rFonts w:ascii="Times New Roman" w:hAnsi="Times New Roman" w:cs="Times New Roman"/>
          <w:color w:val="000000" w:themeColor="text1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tbl>
      <w:tblPr>
        <w:tblpPr w:leftFromText="180" w:rightFromText="180" w:horzAnchor="margin" w:tblpY="945"/>
        <w:tblW w:w="10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1192"/>
        <w:gridCol w:w="1193"/>
        <w:gridCol w:w="1192"/>
        <w:gridCol w:w="1193"/>
        <w:gridCol w:w="1192"/>
        <w:gridCol w:w="1193"/>
        <w:gridCol w:w="1192"/>
        <w:gridCol w:w="1193"/>
      </w:tblGrid>
      <w:tr w:rsidR="00883D41" w:rsidRPr="00883D41" w14:paraId="26A954EE" w14:textId="77777777" w:rsidTr="00CE6ABC">
        <w:trPr>
          <w:trHeight w:val="294"/>
        </w:trPr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DD4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lastRenderedPageBreak/>
              <w:t>p-tau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ACBB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AD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5B21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MCI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D5C2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SCI</w:t>
            </w:r>
          </w:p>
        </w:tc>
        <w:tc>
          <w:tcPr>
            <w:tcW w:w="2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4B7B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All</w:t>
            </w:r>
          </w:p>
        </w:tc>
      </w:tr>
      <w:tr w:rsidR="00883D41" w:rsidRPr="00883D41" w14:paraId="2DDDE63D" w14:textId="77777777" w:rsidTr="00CE6ABC">
        <w:trPr>
          <w:trHeight w:val="294"/>
        </w:trPr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BF9B0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6BCD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41A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759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A03A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C196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738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 xml:space="preserve">P 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value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36F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2A19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sv-SE"/>
              </w:rPr>
              <w:t>P</w:t>
            </w: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 xml:space="preserve"> value</w:t>
            </w:r>
          </w:p>
        </w:tc>
      </w:tr>
      <w:tr w:rsidR="00883D41" w:rsidRPr="00883D41" w14:paraId="02791291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7778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2111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-0.62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722D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0200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A179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7F4A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109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6947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E75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0.0210</w:t>
            </w:r>
          </w:p>
        </w:tc>
      </w:tr>
      <w:tr w:rsidR="00883D41" w:rsidRPr="00883D41" w14:paraId="5243F841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C9F15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3C2D9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AEA17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74823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B4056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3FBAE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F0EC6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AB15A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69508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4333BFEF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7B6F3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RvD4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239E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3500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19D2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659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CB60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7A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5EA3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7C02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4D444AB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5701FA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F3989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32426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A704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229EE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37ADF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1A65C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BE6DD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89001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0.0468</w:t>
            </w:r>
          </w:p>
        </w:tc>
      </w:tr>
      <w:tr w:rsidR="00883D41" w:rsidRPr="00883D41" w14:paraId="1EB536BF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B52A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MaR2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F88A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EF7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0D4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095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639E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830F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AD8E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151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BB07063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0203BF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NPD1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567F5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610FD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A98B0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46DF1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EA1A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F544C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5B5B2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C4EC7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4E5B8078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47A08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463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5A15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B19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8DB2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D27B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4D3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3A6C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2B0F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FB76E65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5C50CA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RvE4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941D0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29EEC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BB323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818E7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425C9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E6068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948F4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497F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47BB794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323FC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LXA4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847C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7415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367F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8977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B28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EEC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C832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F967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3EAD20AB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3EA7FE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LTB4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BFA57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AEF1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F315C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9663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65D6E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F26E0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73E4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0.35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FA01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0.0107</w:t>
            </w:r>
          </w:p>
        </w:tc>
      </w:tr>
      <w:tr w:rsidR="00883D41" w:rsidRPr="00883D41" w14:paraId="50F9AB27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B0E33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14-HDHA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785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19C3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1BD9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2659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09D7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99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2BA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B9D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652D2FA8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27DCD9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17-HDHA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5036F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597C2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FD60A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72ABA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2F371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60A9D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60AA8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799A9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7D2F4309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29D5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20-HDHA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96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39AA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1B0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5182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D0B2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AA3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FD4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8C1C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3A2A2BA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2BBC9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12-HETE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EF8EC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44530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260B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B4AA7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FC5F3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-0.47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DE6FF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7B2C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54F0B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0.0202</w:t>
            </w:r>
          </w:p>
        </w:tc>
      </w:tr>
      <w:tr w:rsidR="00883D41" w:rsidRPr="00883D41" w14:paraId="6E0F51A4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966AD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15-HETE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E20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FDE9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0.0328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B1B9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EA72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E823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6610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53CD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8C4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2FFF6D1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BC017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PGD2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90A92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0.83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B68AE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FC515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C8FC4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83E85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745D3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29E9F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02804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1D6082DB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C6D4B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PGE2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9A70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0.26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9545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477A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-0.43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FEFE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44D6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A87B8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57C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4BD57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5690A645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88D3A4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PGF2a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2C0A6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96EFD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7D268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3C3E85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374B9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5C6A9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7261F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265B7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  <w:tr w:rsidR="00883D41" w:rsidRPr="00883D41" w14:paraId="00903626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7996F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DHA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5EE2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-0.51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EE65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6DDE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0.01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C12BB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56A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4A394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4D4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5F8A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0.0243</w:t>
            </w:r>
          </w:p>
        </w:tc>
      </w:tr>
      <w:tr w:rsidR="00883D41" w:rsidRPr="00883D41" w14:paraId="553F1576" w14:textId="77777777" w:rsidTr="00CE6ABC">
        <w:trPr>
          <w:trHeight w:val="280"/>
        </w:trPr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79F45F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EPA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A0AC9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-0.60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0903A1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0.0175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DCFFD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50D353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C7CB4E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CF3300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E43B4D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-0.38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C3CA9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0.0049</w:t>
            </w:r>
          </w:p>
        </w:tc>
      </w:tr>
      <w:tr w:rsidR="00883D41" w:rsidRPr="00883D41" w14:paraId="27837093" w14:textId="77777777" w:rsidTr="00CE6ABC">
        <w:trPr>
          <w:trHeight w:val="294"/>
        </w:trPr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72236" w14:textId="77777777" w:rsidR="009A423B" w:rsidRPr="00883D41" w:rsidRDefault="009A423B" w:rsidP="00CE6AB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v-SE"/>
              </w:rPr>
              <w:t>AA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8635C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8901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BDF9A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-0.06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E159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AFB5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CA36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6DC2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-0.16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97F3F" w14:textId="77777777" w:rsidR="009A423B" w:rsidRPr="00883D41" w:rsidRDefault="009A423B" w:rsidP="00CE6ABC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</w:pPr>
            <w:r w:rsidRPr="00883D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v-SE"/>
              </w:rPr>
              <w:t>n.s</w:t>
            </w:r>
          </w:p>
        </w:tc>
      </w:tr>
    </w:tbl>
    <w:p w14:paraId="6F8D1D0B" w14:textId="4D8A83FA" w:rsidR="009A423B" w:rsidRPr="00883D41" w:rsidRDefault="009A423B" w:rsidP="005B012C">
      <w:pPr>
        <w:spacing w:line="480" w:lineRule="exact"/>
        <w:rPr>
          <w:rFonts w:ascii="Times New Roman" w:hAnsi="Times New Roman" w:cs="Times New Roman"/>
          <w:color w:val="000000" w:themeColor="text1"/>
          <w:lang w:val="en-US"/>
        </w:rPr>
      </w:pPr>
    </w:p>
    <w:p w14:paraId="55F5F2D3" w14:textId="57715CCC" w:rsidR="00CE6ABC" w:rsidRPr="00883D41" w:rsidRDefault="00CE6ABC" w:rsidP="005B012C">
      <w:pPr>
        <w:spacing w:line="480" w:lineRule="exact"/>
        <w:rPr>
          <w:rFonts w:ascii="Times New Roman" w:hAnsi="Times New Roman" w:cs="Times New Roman"/>
          <w:color w:val="000000" w:themeColor="text1"/>
          <w:lang w:val="en-US"/>
        </w:rPr>
      </w:pPr>
    </w:p>
    <w:p w14:paraId="3301D746" w14:textId="77777777" w:rsidR="00CE6ABC" w:rsidRPr="00883D41" w:rsidRDefault="00CE6ABC" w:rsidP="005B012C">
      <w:pPr>
        <w:spacing w:line="480" w:lineRule="exact"/>
        <w:rPr>
          <w:rFonts w:ascii="Times New Roman" w:hAnsi="Times New Roman" w:cs="Times New Roman"/>
          <w:color w:val="000000" w:themeColor="text1"/>
          <w:lang w:val="en-US"/>
        </w:rPr>
      </w:pPr>
    </w:p>
    <w:p w14:paraId="3B88C8A7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6F0CEC4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7FACD96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59F8812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4DA6574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33A6D12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CD08CB0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3DDDD47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8A53A5D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E612B70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7E65F2F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05915C1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B808AF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B845A53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293E087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E5B99AB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7EB489A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3548EA5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7279779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49A6F9A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0605C43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6280791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F3ED64E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D383EBF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79881EF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4603B9A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2210BAE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F9DA384" w14:textId="77777777" w:rsidR="00CE6ABC" w:rsidRPr="00883D41" w:rsidRDefault="00CE6ABC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515EA0A" w14:textId="68C9C529" w:rsidR="001843E9" w:rsidRPr="00883D41" w:rsidRDefault="001843E9" w:rsidP="00CE6AB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Correlations of lipid mediator (LM) levels in CSF samples of the age-matched cohort of </w:t>
      </w:r>
      <w:r w:rsidRPr="00883D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individuals 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with Alzheimer</w:t>
      </w:r>
      <w:r w:rsidR="00781A4A"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'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 disease (AD), mild cognitive impairment (MCI) or subjective cognitive impairment (SCI), or all cases together (All) to the mini-mental state examination (MMSE) test scores and to levels of A</w:t>
      </w:r>
      <w:r w:rsidRPr="00883D41">
        <w:rPr>
          <w:rFonts w:ascii="Symbol" w:hAnsi="Symbol" w:cs="Times New Roman"/>
          <w:color w:val="000000" w:themeColor="text1"/>
          <w:sz w:val="20"/>
          <w:szCs w:val="20"/>
          <w:lang w:val="en-US"/>
        </w:rPr>
        <w:t>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42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total (t)-tau, and phosphorylated (p)-tau. The data are presented by the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r-value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according to Spearman rank-order test together with the </w:t>
      </w:r>
      <w:r w:rsidRPr="00883D4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-value, except when non-significant (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n.s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.). Significant correlations are presented in bold digits. AA = arachidonic acid, DHA = docosahexaenoic acid, EPA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eicosapentaenoic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acid, HDHA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hydroxy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-docosahexaenoic acids, HETE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hydroxy-eicosatetraenoic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LT = leukotriene, LX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lipoxin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MaR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maresin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NPD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neuroprotectin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D, PG = prostaglandin,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Rv</w:t>
      </w:r>
      <w:proofErr w:type="spellEnd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883D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resolvin</w:t>
      </w:r>
      <w:bookmarkEnd w:id="0"/>
      <w:proofErr w:type="spellEnd"/>
    </w:p>
    <w:sectPr w:rsidR="001843E9" w:rsidRPr="00883D41" w:rsidSect="00883D41">
      <w:pgSz w:w="16840" w:h="11900" w:orient="landscape"/>
      <w:pgMar w:top="144" w:right="1411" w:bottom="1699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NbY0sjQyMDUzsLBU0lEKTi0uzszPAykwrQUAdKEVJiwAAAA="/>
  </w:docVars>
  <w:rsids>
    <w:rsidRoot w:val="00200E7E"/>
    <w:rsid w:val="00003637"/>
    <w:rsid w:val="00004A8C"/>
    <w:rsid w:val="00005D18"/>
    <w:rsid w:val="000073CA"/>
    <w:rsid w:val="00013DF4"/>
    <w:rsid w:val="0001580F"/>
    <w:rsid w:val="00020AA0"/>
    <w:rsid w:val="00026F4D"/>
    <w:rsid w:val="00027235"/>
    <w:rsid w:val="000276C3"/>
    <w:rsid w:val="000320AB"/>
    <w:rsid w:val="00033E52"/>
    <w:rsid w:val="000352D2"/>
    <w:rsid w:val="00036565"/>
    <w:rsid w:val="00036F76"/>
    <w:rsid w:val="0004271D"/>
    <w:rsid w:val="000445DC"/>
    <w:rsid w:val="00046A52"/>
    <w:rsid w:val="00050C2C"/>
    <w:rsid w:val="00050C6E"/>
    <w:rsid w:val="000519E1"/>
    <w:rsid w:val="00052391"/>
    <w:rsid w:val="00052F49"/>
    <w:rsid w:val="00061131"/>
    <w:rsid w:val="00071AA6"/>
    <w:rsid w:val="00072266"/>
    <w:rsid w:val="00073C04"/>
    <w:rsid w:val="000755D5"/>
    <w:rsid w:val="000757C4"/>
    <w:rsid w:val="00081D61"/>
    <w:rsid w:val="00082643"/>
    <w:rsid w:val="00085C71"/>
    <w:rsid w:val="00086247"/>
    <w:rsid w:val="00087C29"/>
    <w:rsid w:val="0009218F"/>
    <w:rsid w:val="00097535"/>
    <w:rsid w:val="000A245E"/>
    <w:rsid w:val="000B0A52"/>
    <w:rsid w:val="000B0EC0"/>
    <w:rsid w:val="000B364D"/>
    <w:rsid w:val="000C1840"/>
    <w:rsid w:val="000C74DA"/>
    <w:rsid w:val="000D4B0F"/>
    <w:rsid w:val="000D61CD"/>
    <w:rsid w:val="000D7E93"/>
    <w:rsid w:val="000E6F1C"/>
    <w:rsid w:val="000F2893"/>
    <w:rsid w:val="000F2FFA"/>
    <w:rsid w:val="000F42D2"/>
    <w:rsid w:val="00104C44"/>
    <w:rsid w:val="00114976"/>
    <w:rsid w:val="001151E6"/>
    <w:rsid w:val="00116FBA"/>
    <w:rsid w:val="00117544"/>
    <w:rsid w:val="00121B8B"/>
    <w:rsid w:val="00121D50"/>
    <w:rsid w:val="001236F5"/>
    <w:rsid w:val="00125B8E"/>
    <w:rsid w:val="00127547"/>
    <w:rsid w:val="00132411"/>
    <w:rsid w:val="001329E7"/>
    <w:rsid w:val="001352FC"/>
    <w:rsid w:val="00135D13"/>
    <w:rsid w:val="0013677C"/>
    <w:rsid w:val="001478EE"/>
    <w:rsid w:val="001501DD"/>
    <w:rsid w:val="00151F0C"/>
    <w:rsid w:val="00157F48"/>
    <w:rsid w:val="00160266"/>
    <w:rsid w:val="00163085"/>
    <w:rsid w:val="00165915"/>
    <w:rsid w:val="00170033"/>
    <w:rsid w:val="00172CF8"/>
    <w:rsid w:val="00175744"/>
    <w:rsid w:val="00177CBF"/>
    <w:rsid w:val="00177CEA"/>
    <w:rsid w:val="00180A07"/>
    <w:rsid w:val="001817D2"/>
    <w:rsid w:val="00183A52"/>
    <w:rsid w:val="001843E9"/>
    <w:rsid w:val="00184745"/>
    <w:rsid w:val="00185983"/>
    <w:rsid w:val="001924A0"/>
    <w:rsid w:val="0019377D"/>
    <w:rsid w:val="001A2CA0"/>
    <w:rsid w:val="001A35AB"/>
    <w:rsid w:val="001B09EA"/>
    <w:rsid w:val="001B3C45"/>
    <w:rsid w:val="001B5A4B"/>
    <w:rsid w:val="001C24B8"/>
    <w:rsid w:val="001C3FA9"/>
    <w:rsid w:val="001D2333"/>
    <w:rsid w:val="001D61AD"/>
    <w:rsid w:val="001D6F39"/>
    <w:rsid w:val="001E69EF"/>
    <w:rsid w:val="001F0231"/>
    <w:rsid w:val="001F2228"/>
    <w:rsid w:val="001F47EE"/>
    <w:rsid w:val="00200E7E"/>
    <w:rsid w:val="00203C6D"/>
    <w:rsid w:val="00205387"/>
    <w:rsid w:val="00205F54"/>
    <w:rsid w:val="0020711E"/>
    <w:rsid w:val="002165F9"/>
    <w:rsid w:val="002218E8"/>
    <w:rsid w:val="002232D5"/>
    <w:rsid w:val="00223365"/>
    <w:rsid w:val="00231434"/>
    <w:rsid w:val="00241E1D"/>
    <w:rsid w:val="002453EA"/>
    <w:rsid w:val="0024756F"/>
    <w:rsid w:val="00251571"/>
    <w:rsid w:val="00253316"/>
    <w:rsid w:val="002569AF"/>
    <w:rsid w:val="00271379"/>
    <w:rsid w:val="00273007"/>
    <w:rsid w:val="00275829"/>
    <w:rsid w:val="00277BC8"/>
    <w:rsid w:val="00280B71"/>
    <w:rsid w:val="00284D3F"/>
    <w:rsid w:val="002859C8"/>
    <w:rsid w:val="00290CE9"/>
    <w:rsid w:val="00293612"/>
    <w:rsid w:val="002939B6"/>
    <w:rsid w:val="002A075D"/>
    <w:rsid w:val="002A0C31"/>
    <w:rsid w:val="002A0F98"/>
    <w:rsid w:val="002B3FC3"/>
    <w:rsid w:val="002B61FD"/>
    <w:rsid w:val="002C3BD0"/>
    <w:rsid w:val="002D13D5"/>
    <w:rsid w:val="002D37D0"/>
    <w:rsid w:val="002D57E2"/>
    <w:rsid w:val="002E742E"/>
    <w:rsid w:val="002F2F71"/>
    <w:rsid w:val="002F7EA4"/>
    <w:rsid w:val="00300C99"/>
    <w:rsid w:val="00305C2C"/>
    <w:rsid w:val="003101BE"/>
    <w:rsid w:val="003257D2"/>
    <w:rsid w:val="00332F5B"/>
    <w:rsid w:val="00334E95"/>
    <w:rsid w:val="00337C62"/>
    <w:rsid w:val="0034244E"/>
    <w:rsid w:val="003427E7"/>
    <w:rsid w:val="0034502D"/>
    <w:rsid w:val="00350C2E"/>
    <w:rsid w:val="00351196"/>
    <w:rsid w:val="00354778"/>
    <w:rsid w:val="00355906"/>
    <w:rsid w:val="00355C5E"/>
    <w:rsid w:val="003569D1"/>
    <w:rsid w:val="00361EE7"/>
    <w:rsid w:val="00362CC2"/>
    <w:rsid w:val="00366FC4"/>
    <w:rsid w:val="00380615"/>
    <w:rsid w:val="0038120E"/>
    <w:rsid w:val="00384D52"/>
    <w:rsid w:val="00384DB4"/>
    <w:rsid w:val="003873E0"/>
    <w:rsid w:val="00392018"/>
    <w:rsid w:val="003928F3"/>
    <w:rsid w:val="00395CC1"/>
    <w:rsid w:val="00396784"/>
    <w:rsid w:val="003975B2"/>
    <w:rsid w:val="003B0A5E"/>
    <w:rsid w:val="003B18B1"/>
    <w:rsid w:val="003B4A4D"/>
    <w:rsid w:val="003B5546"/>
    <w:rsid w:val="003B640A"/>
    <w:rsid w:val="003C786D"/>
    <w:rsid w:val="003D2AE6"/>
    <w:rsid w:val="003D72FD"/>
    <w:rsid w:val="003E2130"/>
    <w:rsid w:val="003E4EA5"/>
    <w:rsid w:val="003E5998"/>
    <w:rsid w:val="003F2B3C"/>
    <w:rsid w:val="003F37AE"/>
    <w:rsid w:val="0040218D"/>
    <w:rsid w:val="004021E0"/>
    <w:rsid w:val="00402226"/>
    <w:rsid w:val="00403FE8"/>
    <w:rsid w:val="0040612C"/>
    <w:rsid w:val="00406154"/>
    <w:rsid w:val="00416F8D"/>
    <w:rsid w:val="00421DAC"/>
    <w:rsid w:val="00423B77"/>
    <w:rsid w:val="00423FA2"/>
    <w:rsid w:val="004276AC"/>
    <w:rsid w:val="00432CEA"/>
    <w:rsid w:val="00434A33"/>
    <w:rsid w:val="00441935"/>
    <w:rsid w:val="00441FFC"/>
    <w:rsid w:val="00442EF5"/>
    <w:rsid w:val="0044421B"/>
    <w:rsid w:val="00447678"/>
    <w:rsid w:val="0045227F"/>
    <w:rsid w:val="00453327"/>
    <w:rsid w:val="0045337B"/>
    <w:rsid w:val="0045678F"/>
    <w:rsid w:val="00457C1C"/>
    <w:rsid w:val="00457E45"/>
    <w:rsid w:val="004722B9"/>
    <w:rsid w:val="004741FB"/>
    <w:rsid w:val="00475DDF"/>
    <w:rsid w:val="00477C61"/>
    <w:rsid w:val="0048561C"/>
    <w:rsid w:val="00492617"/>
    <w:rsid w:val="004943BA"/>
    <w:rsid w:val="0049517B"/>
    <w:rsid w:val="004A7163"/>
    <w:rsid w:val="004B4096"/>
    <w:rsid w:val="004C2AA8"/>
    <w:rsid w:val="004C5558"/>
    <w:rsid w:val="004E705C"/>
    <w:rsid w:val="00501B7C"/>
    <w:rsid w:val="00505B11"/>
    <w:rsid w:val="00506F97"/>
    <w:rsid w:val="0051095B"/>
    <w:rsid w:val="00510F1F"/>
    <w:rsid w:val="005122B5"/>
    <w:rsid w:val="00516D5D"/>
    <w:rsid w:val="00525A32"/>
    <w:rsid w:val="0052667D"/>
    <w:rsid w:val="005308A9"/>
    <w:rsid w:val="00530F9D"/>
    <w:rsid w:val="00531ABA"/>
    <w:rsid w:val="00537373"/>
    <w:rsid w:val="0054785E"/>
    <w:rsid w:val="00550E3A"/>
    <w:rsid w:val="005514EC"/>
    <w:rsid w:val="00551815"/>
    <w:rsid w:val="00557739"/>
    <w:rsid w:val="00557B2A"/>
    <w:rsid w:val="005612F1"/>
    <w:rsid w:val="005700CB"/>
    <w:rsid w:val="005750ED"/>
    <w:rsid w:val="00575807"/>
    <w:rsid w:val="00583934"/>
    <w:rsid w:val="0058607B"/>
    <w:rsid w:val="005A4690"/>
    <w:rsid w:val="005A5F8E"/>
    <w:rsid w:val="005B012C"/>
    <w:rsid w:val="005B177B"/>
    <w:rsid w:val="005B302E"/>
    <w:rsid w:val="005B76FF"/>
    <w:rsid w:val="005B7733"/>
    <w:rsid w:val="005C1DB0"/>
    <w:rsid w:val="005C3CC2"/>
    <w:rsid w:val="005C5D8B"/>
    <w:rsid w:val="005D14AE"/>
    <w:rsid w:val="005D435A"/>
    <w:rsid w:val="005D4891"/>
    <w:rsid w:val="005D5210"/>
    <w:rsid w:val="005D6019"/>
    <w:rsid w:val="005D68C5"/>
    <w:rsid w:val="005D6D7E"/>
    <w:rsid w:val="005E0F05"/>
    <w:rsid w:val="005E16C5"/>
    <w:rsid w:val="005E1BFB"/>
    <w:rsid w:val="005E5B29"/>
    <w:rsid w:val="005E663B"/>
    <w:rsid w:val="005F0EC3"/>
    <w:rsid w:val="005F0FAB"/>
    <w:rsid w:val="005F18D6"/>
    <w:rsid w:val="005F227D"/>
    <w:rsid w:val="005F6850"/>
    <w:rsid w:val="0060107B"/>
    <w:rsid w:val="0061199E"/>
    <w:rsid w:val="00612624"/>
    <w:rsid w:val="00620976"/>
    <w:rsid w:val="006269FE"/>
    <w:rsid w:val="006315BF"/>
    <w:rsid w:val="00634B76"/>
    <w:rsid w:val="00636494"/>
    <w:rsid w:val="00636E0F"/>
    <w:rsid w:val="00642EF9"/>
    <w:rsid w:val="00650ED0"/>
    <w:rsid w:val="0065151D"/>
    <w:rsid w:val="00660281"/>
    <w:rsid w:val="00662524"/>
    <w:rsid w:val="00677615"/>
    <w:rsid w:val="00680E88"/>
    <w:rsid w:val="00682C56"/>
    <w:rsid w:val="00685058"/>
    <w:rsid w:val="006963CB"/>
    <w:rsid w:val="006A3DA3"/>
    <w:rsid w:val="006B1F27"/>
    <w:rsid w:val="006B2A91"/>
    <w:rsid w:val="006B69BC"/>
    <w:rsid w:val="006C4277"/>
    <w:rsid w:val="006C7282"/>
    <w:rsid w:val="006D1A3B"/>
    <w:rsid w:val="006D420A"/>
    <w:rsid w:val="006D570A"/>
    <w:rsid w:val="006D610C"/>
    <w:rsid w:val="006D6F10"/>
    <w:rsid w:val="006D7277"/>
    <w:rsid w:val="006E09A7"/>
    <w:rsid w:val="006E2C72"/>
    <w:rsid w:val="006E3114"/>
    <w:rsid w:val="006E5717"/>
    <w:rsid w:val="006F387E"/>
    <w:rsid w:val="006F414A"/>
    <w:rsid w:val="006F702F"/>
    <w:rsid w:val="00703C10"/>
    <w:rsid w:val="00705355"/>
    <w:rsid w:val="007073DC"/>
    <w:rsid w:val="00717992"/>
    <w:rsid w:val="007203A4"/>
    <w:rsid w:val="00723725"/>
    <w:rsid w:val="0072425D"/>
    <w:rsid w:val="007248E4"/>
    <w:rsid w:val="007410FF"/>
    <w:rsid w:val="00741161"/>
    <w:rsid w:val="0074208A"/>
    <w:rsid w:val="00745CB6"/>
    <w:rsid w:val="0075083A"/>
    <w:rsid w:val="00753649"/>
    <w:rsid w:val="00762467"/>
    <w:rsid w:val="0076326A"/>
    <w:rsid w:val="007649CC"/>
    <w:rsid w:val="007662F2"/>
    <w:rsid w:val="00770381"/>
    <w:rsid w:val="00770ECB"/>
    <w:rsid w:val="00771A2D"/>
    <w:rsid w:val="00772166"/>
    <w:rsid w:val="00775F30"/>
    <w:rsid w:val="00777B63"/>
    <w:rsid w:val="007811D8"/>
    <w:rsid w:val="0078142D"/>
    <w:rsid w:val="00781A4A"/>
    <w:rsid w:val="00782281"/>
    <w:rsid w:val="00782EB4"/>
    <w:rsid w:val="007A2F52"/>
    <w:rsid w:val="007A4191"/>
    <w:rsid w:val="007A6AE4"/>
    <w:rsid w:val="007B1C22"/>
    <w:rsid w:val="007B5236"/>
    <w:rsid w:val="007B54E7"/>
    <w:rsid w:val="007B7DF8"/>
    <w:rsid w:val="007C409C"/>
    <w:rsid w:val="007C65F2"/>
    <w:rsid w:val="007D218B"/>
    <w:rsid w:val="007D260B"/>
    <w:rsid w:val="007E58D2"/>
    <w:rsid w:val="007E7515"/>
    <w:rsid w:val="007F29D6"/>
    <w:rsid w:val="007F345A"/>
    <w:rsid w:val="007F7738"/>
    <w:rsid w:val="008064A6"/>
    <w:rsid w:val="0081101C"/>
    <w:rsid w:val="00822121"/>
    <w:rsid w:val="008248C1"/>
    <w:rsid w:val="00825315"/>
    <w:rsid w:val="0082554A"/>
    <w:rsid w:val="00827633"/>
    <w:rsid w:val="0083073D"/>
    <w:rsid w:val="008367D9"/>
    <w:rsid w:val="00840CBE"/>
    <w:rsid w:val="00840DFF"/>
    <w:rsid w:val="00842E74"/>
    <w:rsid w:val="008457E6"/>
    <w:rsid w:val="00864E80"/>
    <w:rsid w:val="008651B4"/>
    <w:rsid w:val="008658B7"/>
    <w:rsid w:val="00873D70"/>
    <w:rsid w:val="00881FD0"/>
    <w:rsid w:val="00882013"/>
    <w:rsid w:val="00883D41"/>
    <w:rsid w:val="008861D2"/>
    <w:rsid w:val="00887702"/>
    <w:rsid w:val="00891055"/>
    <w:rsid w:val="0089225B"/>
    <w:rsid w:val="008943B3"/>
    <w:rsid w:val="00894BD8"/>
    <w:rsid w:val="008A3E96"/>
    <w:rsid w:val="008A3FA2"/>
    <w:rsid w:val="008A7EF3"/>
    <w:rsid w:val="008B468B"/>
    <w:rsid w:val="008B4EE2"/>
    <w:rsid w:val="008B67F2"/>
    <w:rsid w:val="008C2E97"/>
    <w:rsid w:val="008C3EB8"/>
    <w:rsid w:val="008C6AF0"/>
    <w:rsid w:val="008C7A23"/>
    <w:rsid w:val="008D032F"/>
    <w:rsid w:val="008D4EF5"/>
    <w:rsid w:val="008D5E37"/>
    <w:rsid w:val="008D6119"/>
    <w:rsid w:val="008D7C84"/>
    <w:rsid w:val="008E1B26"/>
    <w:rsid w:val="008E2A94"/>
    <w:rsid w:val="008E714B"/>
    <w:rsid w:val="008F09E8"/>
    <w:rsid w:val="00902D69"/>
    <w:rsid w:val="009034E9"/>
    <w:rsid w:val="00910AA5"/>
    <w:rsid w:val="00911E9A"/>
    <w:rsid w:val="0091630E"/>
    <w:rsid w:val="00920CF7"/>
    <w:rsid w:val="009213AC"/>
    <w:rsid w:val="00921ED4"/>
    <w:rsid w:val="00926B97"/>
    <w:rsid w:val="00931402"/>
    <w:rsid w:val="00935EB8"/>
    <w:rsid w:val="00936392"/>
    <w:rsid w:val="00941ADF"/>
    <w:rsid w:val="009429D9"/>
    <w:rsid w:val="00944450"/>
    <w:rsid w:val="00944A45"/>
    <w:rsid w:val="00945F87"/>
    <w:rsid w:val="00951887"/>
    <w:rsid w:val="00951C7A"/>
    <w:rsid w:val="00956304"/>
    <w:rsid w:val="009572DD"/>
    <w:rsid w:val="00961863"/>
    <w:rsid w:val="00965E23"/>
    <w:rsid w:val="00971AC9"/>
    <w:rsid w:val="00974630"/>
    <w:rsid w:val="00977025"/>
    <w:rsid w:val="009774E3"/>
    <w:rsid w:val="00982FBB"/>
    <w:rsid w:val="00983568"/>
    <w:rsid w:val="00984C8D"/>
    <w:rsid w:val="00991EE0"/>
    <w:rsid w:val="00997455"/>
    <w:rsid w:val="009A0658"/>
    <w:rsid w:val="009A3AA9"/>
    <w:rsid w:val="009A423B"/>
    <w:rsid w:val="009A6323"/>
    <w:rsid w:val="009A7852"/>
    <w:rsid w:val="009A7CFB"/>
    <w:rsid w:val="009C2B1A"/>
    <w:rsid w:val="009C2BB7"/>
    <w:rsid w:val="009C79DD"/>
    <w:rsid w:val="009C7E43"/>
    <w:rsid w:val="009D4998"/>
    <w:rsid w:val="009D5592"/>
    <w:rsid w:val="009D74F9"/>
    <w:rsid w:val="009D774C"/>
    <w:rsid w:val="009E0070"/>
    <w:rsid w:val="009E452F"/>
    <w:rsid w:val="009E5299"/>
    <w:rsid w:val="009E7FD6"/>
    <w:rsid w:val="009F0089"/>
    <w:rsid w:val="009F0E5A"/>
    <w:rsid w:val="009F5B9E"/>
    <w:rsid w:val="009F70E9"/>
    <w:rsid w:val="00A043B3"/>
    <w:rsid w:val="00A0672E"/>
    <w:rsid w:val="00A06C66"/>
    <w:rsid w:val="00A11623"/>
    <w:rsid w:val="00A12292"/>
    <w:rsid w:val="00A1452C"/>
    <w:rsid w:val="00A1524F"/>
    <w:rsid w:val="00A32464"/>
    <w:rsid w:val="00A3447D"/>
    <w:rsid w:val="00A53FF7"/>
    <w:rsid w:val="00A54AD8"/>
    <w:rsid w:val="00A55C9E"/>
    <w:rsid w:val="00A57364"/>
    <w:rsid w:val="00A72B73"/>
    <w:rsid w:val="00A73090"/>
    <w:rsid w:val="00A73D75"/>
    <w:rsid w:val="00A8196C"/>
    <w:rsid w:val="00A85891"/>
    <w:rsid w:val="00A879F0"/>
    <w:rsid w:val="00A90A15"/>
    <w:rsid w:val="00A91A91"/>
    <w:rsid w:val="00A92B1E"/>
    <w:rsid w:val="00AA0101"/>
    <w:rsid w:val="00AA342E"/>
    <w:rsid w:val="00AA34D4"/>
    <w:rsid w:val="00AA6A13"/>
    <w:rsid w:val="00AB196E"/>
    <w:rsid w:val="00AB5601"/>
    <w:rsid w:val="00AC0BED"/>
    <w:rsid w:val="00AC34E7"/>
    <w:rsid w:val="00AD01F4"/>
    <w:rsid w:val="00AD122B"/>
    <w:rsid w:val="00AD3F7F"/>
    <w:rsid w:val="00AD4B6C"/>
    <w:rsid w:val="00AD64EC"/>
    <w:rsid w:val="00AD7047"/>
    <w:rsid w:val="00AE3901"/>
    <w:rsid w:val="00AF2928"/>
    <w:rsid w:val="00B00DE7"/>
    <w:rsid w:val="00B03CAA"/>
    <w:rsid w:val="00B03D14"/>
    <w:rsid w:val="00B05970"/>
    <w:rsid w:val="00B10DF2"/>
    <w:rsid w:val="00B17E95"/>
    <w:rsid w:val="00B2385E"/>
    <w:rsid w:val="00B23B73"/>
    <w:rsid w:val="00B30E6E"/>
    <w:rsid w:val="00B37318"/>
    <w:rsid w:val="00B42966"/>
    <w:rsid w:val="00B44F52"/>
    <w:rsid w:val="00B45A3D"/>
    <w:rsid w:val="00B462B3"/>
    <w:rsid w:val="00B535CF"/>
    <w:rsid w:val="00B53EE6"/>
    <w:rsid w:val="00B60748"/>
    <w:rsid w:val="00B6237B"/>
    <w:rsid w:val="00B63A5D"/>
    <w:rsid w:val="00B6495A"/>
    <w:rsid w:val="00B7424D"/>
    <w:rsid w:val="00B821FF"/>
    <w:rsid w:val="00B924F8"/>
    <w:rsid w:val="00B94324"/>
    <w:rsid w:val="00BA064C"/>
    <w:rsid w:val="00BA3139"/>
    <w:rsid w:val="00BA4B35"/>
    <w:rsid w:val="00BB1F8B"/>
    <w:rsid w:val="00BB4ABE"/>
    <w:rsid w:val="00BC3D68"/>
    <w:rsid w:val="00BC3FCB"/>
    <w:rsid w:val="00BC4CDD"/>
    <w:rsid w:val="00BC5F4B"/>
    <w:rsid w:val="00BC771C"/>
    <w:rsid w:val="00BD4E61"/>
    <w:rsid w:val="00BE10A4"/>
    <w:rsid w:val="00BE266E"/>
    <w:rsid w:val="00BE2CA4"/>
    <w:rsid w:val="00BE36C5"/>
    <w:rsid w:val="00BE3DE4"/>
    <w:rsid w:val="00BE7D86"/>
    <w:rsid w:val="00BF099C"/>
    <w:rsid w:val="00BF27B3"/>
    <w:rsid w:val="00BF3026"/>
    <w:rsid w:val="00BF4287"/>
    <w:rsid w:val="00BF46C6"/>
    <w:rsid w:val="00C04635"/>
    <w:rsid w:val="00C10097"/>
    <w:rsid w:val="00C10E8C"/>
    <w:rsid w:val="00C11AAC"/>
    <w:rsid w:val="00C17372"/>
    <w:rsid w:val="00C23086"/>
    <w:rsid w:val="00C24053"/>
    <w:rsid w:val="00C3074E"/>
    <w:rsid w:val="00C32BFE"/>
    <w:rsid w:val="00C3482E"/>
    <w:rsid w:val="00C350B5"/>
    <w:rsid w:val="00C37199"/>
    <w:rsid w:val="00C37EDA"/>
    <w:rsid w:val="00C44783"/>
    <w:rsid w:val="00C50972"/>
    <w:rsid w:val="00C6339E"/>
    <w:rsid w:val="00C64FA3"/>
    <w:rsid w:val="00C65BCA"/>
    <w:rsid w:val="00C6602F"/>
    <w:rsid w:val="00C67C4D"/>
    <w:rsid w:val="00C7157C"/>
    <w:rsid w:val="00C74C24"/>
    <w:rsid w:val="00C76A0C"/>
    <w:rsid w:val="00C76A73"/>
    <w:rsid w:val="00C8445C"/>
    <w:rsid w:val="00C85D74"/>
    <w:rsid w:val="00C86432"/>
    <w:rsid w:val="00C920D3"/>
    <w:rsid w:val="00C9307E"/>
    <w:rsid w:val="00CA1261"/>
    <w:rsid w:val="00CA1A27"/>
    <w:rsid w:val="00CA1D23"/>
    <w:rsid w:val="00CA2154"/>
    <w:rsid w:val="00CA6935"/>
    <w:rsid w:val="00CB65ED"/>
    <w:rsid w:val="00CB66AC"/>
    <w:rsid w:val="00CB7151"/>
    <w:rsid w:val="00CB7857"/>
    <w:rsid w:val="00CC1E35"/>
    <w:rsid w:val="00CC30E5"/>
    <w:rsid w:val="00CC45DB"/>
    <w:rsid w:val="00CD22D0"/>
    <w:rsid w:val="00CE04DA"/>
    <w:rsid w:val="00CE1063"/>
    <w:rsid w:val="00CE6ABC"/>
    <w:rsid w:val="00CF3047"/>
    <w:rsid w:val="00CF5D14"/>
    <w:rsid w:val="00CF744A"/>
    <w:rsid w:val="00D002BA"/>
    <w:rsid w:val="00D11E09"/>
    <w:rsid w:val="00D21BAF"/>
    <w:rsid w:val="00D21CCB"/>
    <w:rsid w:val="00D2296D"/>
    <w:rsid w:val="00D305E0"/>
    <w:rsid w:val="00D369E3"/>
    <w:rsid w:val="00D60D72"/>
    <w:rsid w:val="00D61597"/>
    <w:rsid w:val="00D76A74"/>
    <w:rsid w:val="00D7780D"/>
    <w:rsid w:val="00D82E45"/>
    <w:rsid w:val="00D87785"/>
    <w:rsid w:val="00D9025A"/>
    <w:rsid w:val="00D93B22"/>
    <w:rsid w:val="00D96710"/>
    <w:rsid w:val="00DA0A62"/>
    <w:rsid w:val="00DA5308"/>
    <w:rsid w:val="00DA576F"/>
    <w:rsid w:val="00DA5B07"/>
    <w:rsid w:val="00DB2B8E"/>
    <w:rsid w:val="00DB3395"/>
    <w:rsid w:val="00DB3C2E"/>
    <w:rsid w:val="00DB6721"/>
    <w:rsid w:val="00DB7E14"/>
    <w:rsid w:val="00DC39C5"/>
    <w:rsid w:val="00DC3C88"/>
    <w:rsid w:val="00DC5CFE"/>
    <w:rsid w:val="00DD3E8A"/>
    <w:rsid w:val="00DE1DB9"/>
    <w:rsid w:val="00DE46F0"/>
    <w:rsid w:val="00DE54BB"/>
    <w:rsid w:val="00DE60CB"/>
    <w:rsid w:val="00DE70B2"/>
    <w:rsid w:val="00DE7633"/>
    <w:rsid w:val="00DF0500"/>
    <w:rsid w:val="00DF1C9F"/>
    <w:rsid w:val="00E005DC"/>
    <w:rsid w:val="00E017B0"/>
    <w:rsid w:val="00E059B8"/>
    <w:rsid w:val="00E06CEB"/>
    <w:rsid w:val="00E06FAA"/>
    <w:rsid w:val="00E07D26"/>
    <w:rsid w:val="00E11D5E"/>
    <w:rsid w:val="00E134BC"/>
    <w:rsid w:val="00E16C05"/>
    <w:rsid w:val="00E2185A"/>
    <w:rsid w:val="00E25C9E"/>
    <w:rsid w:val="00E26BD1"/>
    <w:rsid w:val="00E3311E"/>
    <w:rsid w:val="00E51E92"/>
    <w:rsid w:val="00E521B6"/>
    <w:rsid w:val="00E55FE2"/>
    <w:rsid w:val="00E562F2"/>
    <w:rsid w:val="00E609A9"/>
    <w:rsid w:val="00E64DA7"/>
    <w:rsid w:val="00E66EE2"/>
    <w:rsid w:val="00E70B4F"/>
    <w:rsid w:val="00E72420"/>
    <w:rsid w:val="00E72B29"/>
    <w:rsid w:val="00E72DC7"/>
    <w:rsid w:val="00E74826"/>
    <w:rsid w:val="00E76BAD"/>
    <w:rsid w:val="00E85864"/>
    <w:rsid w:val="00E91461"/>
    <w:rsid w:val="00E954A1"/>
    <w:rsid w:val="00E96254"/>
    <w:rsid w:val="00E9754D"/>
    <w:rsid w:val="00E97D2E"/>
    <w:rsid w:val="00EA26A5"/>
    <w:rsid w:val="00EA4410"/>
    <w:rsid w:val="00EA7774"/>
    <w:rsid w:val="00EB00E9"/>
    <w:rsid w:val="00EB5D52"/>
    <w:rsid w:val="00EC0F67"/>
    <w:rsid w:val="00ED01A1"/>
    <w:rsid w:val="00ED42B8"/>
    <w:rsid w:val="00EE02C7"/>
    <w:rsid w:val="00EE42D3"/>
    <w:rsid w:val="00EF05DF"/>
    <w:rsid w:val="00EF1CA8"/>
    <w:rsid w:val="00EF1CCE"/>
    <w:rsid w:val="00EF299C"/>
    <w:rsid w:val="00EF2B1C"/>
    <w:rsid w:val="00EF554A"/>
    <w:rsid w:val="00EF6252"/>
    <w:rsid w:val="00EF76C6"/>
    <w:rsid w:val="00F013F4"/>
    <w:rsid w:val="00F023B4"/>
    <w:rsid w:val="00F0585C"/>
    <w:rsid w:val="00F05C39"/>
    <w:rsid w:val="00F05EB3"/>
    <w:rsid w:val="00F063B0"/>
    <w:rsid w:val="00F1162C"/>
    <w:rsid w:val="00F1246D"/>
    <w:rsid w:val="00F16320"/>
    <w:rsid w:val="00F202AA"/>
    <w:rsid w:val="00F33056"/>
    <w:rsid w:val="00F43E3C"/>
    <w:rsid w:val="00F448AB"/>
    <w:rsid w:val="00F512F0"/>
    <w:rsid w:val="00F51AE6"/>
    <w:rsid w:val="00F51DB4"/>
    <w:rsid w:val="00F5454F"/>
    <w:rsid w:val="00F5501A"/>
    <w:rsid w:val="00F55D4B"/>
    <w:rsid w:val="00F56B13"/>
    <w:rsid w:val="00F62739"/>
    <w:rsid w:val="00F634C2"/>
    <w:rsid w:val="00F741C3"/>
    <w:rsid w:val="00F82FC9"/>
    <w:rsid w:val="00F90CA5"/>
    <w:rsid w:val="00F9482F"/>
    <w:rsid w:val="00F96387"/>
    <w:rsid w:val="00FA54A0"/>
    <w:rsid w:val="00FA6F38"/>
    <w:rsid w:val="00FA7E33"/>
    <w:rsid w:val="00FB08AD"/>
    <w:rsid w:val="00FB3E78"/>
    <w:rsid w:val="00FB507C"/>
    <w:rsid w:val="00FC074D"/>
    <w:rsid w:val="00FC3839"/>
    <w:rsid w:val="00FC3B77"/>
    <w:rsid w:val="00FC64AE"/>
    <w:rsid w:val="00FD0171"/>
    <w:rsid w:val="00FD27FD"/>
    <w:rsid w:val="00FD4D52"/>
    <w:rsid w:val="00FD7FD0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2FC7"/>
  <w15:chartTrackingRefBased/>
  <w15:docId w15:val="{2D35B115-A93B-9849-B666-0E8C15E8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416F8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AC0BE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B05970"/>
  </w:style>
  <w:style w:type="character" w:styleId="Hyperlink">
    <w:name w:val="Hyperlink"/>
    <w:basedOn w:val="DefaultParagraphFont"/>
    <w:semiHidden/>
    <w:rsid w:val="00CE6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Bazan@lsuhsc.edu" TargetMode="External"/><Relationship Id="rId4" Type="http://schemas.openxmlformats.org/officeDocument/2006/relationships/hyperlink" Target="mailto:Marianne.Schultzberg@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2197</Words>
  <Characters>12529</Characters>
  <Application>Microsoft Office Word</Application>
  <DocSecurity>0</DocSecurity>
  <Lines>104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Schultzberg</dc:creator>
  <cp:keywords/>
  <dc:description/>
  <cp:lastModifiedBy>Sridhar J.</cp:lastModifiedBy>
  <cp:revision>15</cp:revision>
  <dcterms:created xsi:type="dcterms:W3CDTF">2021-12-15T16:14:00Z</dcterms:created>
  <dcterms:modified xsi:type="dcterms:W3CDTF">2022-03-24T15:00:00Z</dcterms:modified>
</cp:coreProperties>
</file>