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02B72B" w14:textId="3944392D" w:rsidR="00D16106" w:rsidRPr="00E60F29" w:rsidRDefault="00D16106" w:rsidP="00D16106">
      <w:pPr>
        <w:spacing w:line="360" w:lineRule="auto"/>
        <w:rPr>
          <w:rFonts w:ascii="Arial" w:hAnsi="Arial" w:cs="Arial"/>
          <w:b/>
          <w:bCs/>
          <w:u w:val="single"/>
        </w:rPr>
      </w:pPr>
      <w:r w:rsidRPr="00E60F29">
        <w:rPr>
          <w:rFonts w:ascii="Arial" w:hAnsi="Arial" w:cs="Arial"/>
          <w:b/>
          <w:bCs/>
          <w:u w:val="single"/>
        </w:rPr>
        <w:t>Supplementary material</w:t>
      </w:r>
    </w:p>
    <w:p w14:paraId="36B43A76" w14:textId="219A1D0D" w:rsidR="00D16106" w:rsidRPr="00E60F29" w:rsidRDefault="00D16106" w:rsidP="00D16106">
      <w:pPr>
        <w:spacing w:line="360" w:lineRule="auto"/>
        <w:rPr>
          <w:rFonts w:ascii="Arial" w:hAnsi="Arial" w:cs="Arial"/>
        </w:rPr>
      </w:pPr>
      <w:r w:rsidRPr="00E60F29">
        <w:rPr>
          <w:rFonts w:ascii="Arial" w:hAnsi="Arial" w:cs="Arial"/>
        </w:rPr>
        <w:t xml:space="preserve">Appendix </w:t>
      </w:r>
      <w:r w:rsidR="00B86345" w:rsidRPr="00E60F29">
        <w:rPr>
          <w:rFonts w:ascii="Arial" w:hAnsi="Arial" w:cs="Arial"/>
        </w:rPr>
        <w:t xml:space="preserve">Table </w:t>
      </w:r>
      <w:r w:rsidRPr="00E60F29">
        <w:rPr>
          <w:rFonts w:ascii="Arial" w:hAnsi="Arial" w:cs="Arial"/>
        </w:rPr>
        <w:t xml:space="preserve">1: Results of </w:t>
      </w:r>
      <w:proofErr w:type="spellStart"/>
      <w:r w:rsidRPr="00E60F29">
        <w:rPr>
          <w:rFonts w:ascii="Arial" w:hAnsi="Arial" w:cs="Arial"/>
        </w:rPr>
        <w:t>PCoA</w:t>
      </w:r>
      <w:proofErr w:type="spellEnd"/>
      <w:r w:rsidRPr="00E60F29">
        <w:rPr>
          <w:rFonts w:ascii="Arial" w:hAnsi="Arial" w:cs="Arial"/>
        </w:rPr>
        <w:t xml:space="preserve"> and </w:t>
      </w:r>
      <w:r w:rsidRPr="00E60F29">
        <w:rPr>
          <w:rFonts w:ascii="Arial" w:hAnsi="Arial" w:cs="Arial"/>
          <w:i/>
          <w:iCs/>
        </w:rPr>
        <w:t>STRUCTURE</w:t>
      </w:r>
      <w:r w:rsidRPr="00E60F29">
        <w:rPr>
          <w:rFonts w:ascii="Arial" w:hAnsi="Arial" w:cs="Arial"/>
        </w:rPr>
        <w:t xml:space="preserve"> analysis built from 370 loci thought to be most useful at distinguishing between Cataract Dam (N = 56) and Cataract River (N = 51) populations and 2777 loci. Values shown are for </w:t>
      </w:r>
      <w:proofErr w:type="spellStart"/>
      <w:r w:rsidRPr="00E60F29">
        <w:rPr>
          <w:rFonts w:ascii="Arial" w:hAnsi="Arial" w:cs="Arial"/>
        </w:rPr>
        <w:t>Q</w:t>
      </w:r>
      <w:r w:rsidRPr="00E60F29">
        <w:rPr>
          <w:rFonts w:ascii="Arial" w:hAnsi="Arial" w:cs="Arial"/>
          <w:vertAlign w:val="subscript"/>
        </w:rPr>
        <w:t>River</w:t>
      </w:r>
      <w:proofErr w:type="spellEnd"/>
      <w:r w:rsidRPr="00E60F29">
        <w:rPr>
          <w:rFonts w:ascii="Arial" w:hAnsi="Arial" w:cs="Arial"/>
        </w:rPr>
        <w:t xml:space="preserve"> only. Results of </w:t>
      </w:r>
      <w:r w:rsidRPr="00E60F29">
        <w:rPr>
          <w:rFonts w:ascii="Arial" w:hAnsi="Arial" w:cs="Arial"/>
          <w:i/>
          <w:iCs/>
        </w:rPr>
        <w:t>NEWHYBRIDS</w:t>
      </w:r>
      <w:r w:rsidRPr="00E60F29">
        <w:rPr>
          <w:rFonts w:ascii="Arial" w:hAnsi="Arial" w:cs="Arial"/>
        </w:rPr>
        <w:t xml:space="preserve"> analysis built from 370 loci potentially most useful at distinguishing between genotypic groups characteristic of Cataract Dam (N = 56) vs Cataract River (N = 51). F</w:t>
      </w:r>
      <w:r w:rsidRPr="00E60F29">
        <w:rPr>
          <w:rFonts w:ascii="Arial" w:hAnsi="Arial" w:cs="Arial"/>
          <w:vertAlign w:val="subscript"/>
        </w:rPr>
        <w:t>2</w:t>
      </w:r>
      <w:r w:rsidRPr="00E60F29">
        <w:rPr>
          <w:rFonts w:ascii="Arial" w:hAnsi="Arial" w:cs="Arial"/>
        </w:rPr>
        <w:t>, F</w:t>
      </w:r>
      <w:r w:rsidRPr="00E60F29">
        <w:rPr>
          <w:rFonts w:ascii="Arial" w:hAnsi="Arial" w:cs="Arial"/>
          <w:vertAlign w:val="subscript"/>
        </w:rPr>
        <w:t>1</w:t>
      </w:r>
      <w:r w:rsidRPr="00E60F29">
        <w:rPr>
          <w:rFonts w:ascii="Arial" w:hAnsi="Arial" w:cs="Arial"/>
        </w:rPr>
        <w:t>xCataract Dam and F</w:t>
      </w:r>
      <w:r w:rsidRPr="00E60F29">
        <w:rPr>
          <w:rFonts w:ascii="Arial" w:hAnsi="Arial" w:cs="Arial"/>
          <w:vertAlign w:val="subscript"/>
        </w:rPr>
        <w:t>1</w:t>
      </w:r>
      <w:r w:rsidRPr="00E60F29">
        <w:rPr>
          <w:rFonts w:ascii="Arial" w:hAnsi="Arial" w:cs="Arial"/>
        </w:rPr>
        <w:t>xCataract River values are highlighted in bold for individuals that were assigned to a hybrid class with probability &gt;0.5. HNB: Hawkesbury-Nepean Basin; MDB: Murray-Darling Basin; Dam Cataract Dam; River: Cataract River.</w:t>
      </w:r>
    </w:p>
    <w:tbl>
      <w:tblPr>
        <w:tblW w:w="14120" w:type="dxa"/>
        <w:jc w:val="center"/>
        <w:tblLook w:val="04A0" w:firstRow="1" w:lastRow="0" w:firstColumn="1" w:lastColumn="0" w:noHBand="0" w:noVBand="1"/>
      </w:tblPr>
      <w:tblGrid>
        <w:gridCol w:w="1197"/>
        <w:gridCol w:w="1467"/>
        <w:gridCol w:w="1137"/>
        <w:gridCol w:w="749"/>
        <w:gridCol w:w="767"/>
        <w:gridCol w:w="777"/>
        <w:gridCol w:w="823"/>
        <w:gridCol w:w="777"/>
        <w:gridCol w:w="777"/>
        <w:gridCol w:w="1278"/>
        <w:gridCol w:w="867"/>
        <w:gridCol w:w="867"/>
        <w:gridCol w:w="867"/>
        <w:gridCol w:w="867"/>
        <w:gridCol w:w="903"/>
      </w:tblGrid>
      <w:tr w:rsidR="00D16106" w:rsidRPr="00E60F29" w14:paraId="75743518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B339BF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5F3C13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8AE2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CFC9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AU"/>
              </w:rPr>
              <w:t xml:space="preserve">STRUCTURE </w:t>
            </w:r>
            <w:proofErr w:type="spellStart"/>
            <w:r w:rsidRPr="00E60F2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AU"/>
              </w:rPr>
              <w:t>Q</w:t>
            </w:r>
            <w:r w:rsidRPr="00E60F2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vertAlign w:val="subscript"/>
                <w:lang w:eastAsia="en-AU"/>
              </w:rPr>
              <w:t>River</w:t>
            </w:r>
            <w:proofErr w:type="spellEnd"/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BCB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PC1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8BF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PC2</w:t>
            </w:r>
          </w:p>
        </w:tc>
        <w:tc>
          <w:tcPr>
            <w:tcW w:w="56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F9F68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AU"/>
              </w:rPr>
              <w:t>NEWHYBRIDS</w:t>
            </w:r>
          </w:p>
        </w:tc>
      </w:tr>
      <w:tr w:rsidR="00D16106" w:rsidRPr="00E60F29" w14:paraId="42E4C784" w14:textId="77777777" w:rsidTr="00D123A9">
        <w:trPr>
          <w:trHeight w:val="288"/>
          <w:jc w:val="center"/>
        </w:trPr>
        <w:tc>
          <w:tcPr>
            <w:tcW w:w="119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25CA9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Id</w:t>
            </w:r>
          </w:p>
        </w:tc>
        <w:tc>
          <w:tcPr>
            <w:tcW w:w="14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D8BF1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Population</w:t>
            </w:r>
          </w:p>
        </w:tc>
        <w:tc>
          <w:tcPr>
            <w:tcW w:w="113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6D75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Mitolineage</w:t>
            </w:r>
          </w:p>
        </w:tc>
        <w:tc>
          <w:tcPr>
            <w:tcW w:w="74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F779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370 loci</w:t>
            </w:r>
          </w:p>
        </w:tc>
        <w:tc>
          <w:tcPr>
            <w:tcW w:w="76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3B15D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2777 loci</w:t>
            </w:r>
          </w:p>
        </w:tc>
        <w:tc>
          <w:tcPr>
            <w:tcW w:w="7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C3019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370 loci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203E1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2777 loci</w:t>
            </w:r>
          </w:p>
        </w:tc>
        <w:tc>
          <w:tcPr>
            <w:tcW w:w="7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FAE27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370 loci</w:t>
            </w:r>
          </w:p>
        </w:tc>
        <w:tc>
          <w:tcPr>
            <w:tcW w:w="7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CE5DC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2777 loci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F0426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Dam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30629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River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4296A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F</w:t>
            </w: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en-AU"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9ADBD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F</w:t>
            </w: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en-AU"/>
              </w:rPr>
              <w:t>2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17A8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F</w:t>
            </w: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en-AU"/>
              </w:rPr>
              <w:t>1</w:t>
            </w: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xDam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F6BE0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F</w:t>
            </w: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en-AU"/>
              </w:rPr>
              <w:t>1</w:t>
            </w: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xRiver</w:t>
            </w:r>
          </w:p>
        </w:tc>
      </w:tr>
      <w:tr w:rsidR="00D16106" w:rsidRPr="00E60F29" w14:paraId="587E21B5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6FCE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MP_CR72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0FD9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River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E45C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HNB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6CF2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50F62DC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0.688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4671D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9.342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89794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14.866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0FE798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-1.014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88F6A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3.268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A360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6DB6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C78E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F7186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6EE84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1B7A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0920CC92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FF98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MP_CR66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411D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River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D840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HNB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EE45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C2B021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0.696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FB614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8.542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CFBA7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14.492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31EAC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-0.672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008DC4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0.490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F7D05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012C3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0A2F2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C061C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7320D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C008D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1FC6AF08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4BF0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MP_CR65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2308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River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CD74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HNB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C958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0.999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AE0BC0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0.567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9B030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6.304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D1231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10.657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3C6F5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-0.229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874C3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-2.043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3D95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6702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A01F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AAC44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39171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37766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5A45CC1F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5765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MP_CR58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89B9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River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53F4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HNB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A523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0.999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150579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0.528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3C95B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7.093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487C3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10.130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CD2828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0.176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E65D7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-0.845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D8C8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5FF0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B4848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E287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72E78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27C88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45BB6255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4A79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MP_CR43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F108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River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99A0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HNB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6E4F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0.999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35AE38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0.564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D8499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6.646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8C676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11.253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676E5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-0.554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013DC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1.092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CF0D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A1495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68C0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B5EB9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1ACE0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FA14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12B7898C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8378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MP_CR23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768B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River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A496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HNB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E71A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0.998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07AAB7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0.476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11F7F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6.440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63580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8.427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34404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2.657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92F82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-3.168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46BC8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BB17C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8B0DF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A4C30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DAEA1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43D1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27629D3C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4879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MP_CR73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198F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River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747E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HNB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D430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0.998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1E1378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0.528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1C745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6.126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A8D55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9.519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0D8EB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-2.474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283AE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3.503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95E0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91AC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4C47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410AD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9307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D45F8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4D92548F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6C7B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MP_CR26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769F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River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8864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HNB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3A34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0.993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D2B22E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0.474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E6983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5.938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6A347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8.375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6BCC2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-1.826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8448A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-0.853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480B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29E57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54AD9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937B6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F0FAB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E835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016A010D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2E09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MP_CR36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FF21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River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7AE1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HNB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E35E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0.992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4B74D7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0.472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249B7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5.851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6BE83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8.424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B929C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0.691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83906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-1.255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8921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197D2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E34A9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13B6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41A3C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34172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16C2D225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7122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MP_CR70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1735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River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27C8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HNB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F985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0.991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FA4FB6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0.486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4D938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5.816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219E9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8.672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CD42E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2.990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8C2EB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-2.001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E844E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A7E40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E49EE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B148D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43D45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5F9F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3DFD4715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49A6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MP_CR35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332E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River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4ECE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HNB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17F6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0.991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562A88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0.513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E82FC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6.003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7D3B3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9.616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5450C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1.664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AB4F1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-2.700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06D23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BA86A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CA13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52829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67D39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DE6D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0DCD32B1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CC05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MP_CR67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C20B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River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045D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HNB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4A4B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0.989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A000F9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0.529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63118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5.824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A3998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9.873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454F5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0.531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02B0F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-2.050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4D1D6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6DA82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D8885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2E62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3D4E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CB73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3AB011FA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E59E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MP_CR61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B2C0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River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5358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HNB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44BC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0.986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0BCA85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0.513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92627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5.759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D8B27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9.671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44733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-0.160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06322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-0.659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BF863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DE49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68C2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CA41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EF47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586C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3A9639AE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E789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MP_CR30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4253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River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5C22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HNB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6D51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0.980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A7AD68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0.483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8427A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5.717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F2C14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8.587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EDD22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-1.869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A40AB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2.773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B110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09F72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5BDF3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E724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C3FED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1361A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53C60A07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FA54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MP_CR21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438D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River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52B6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HNB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E069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0.951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E8F032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0.505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79C40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5.441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61B22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9.217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FC872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2.557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DA3FE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-3.167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2857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70C8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87AEB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478ED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04DB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F1228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3B11B235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B93D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MP_CR59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3B57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River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6452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HNB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8447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0.940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9B815E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0.487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2DE6A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5.324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F6B8C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8.824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1AE2B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0.782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7934A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-1.596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64CF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22F56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2D0BD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C236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605C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2845F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227DD6DD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770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lastRenderedPageBreak/>
              <w:t>MP_CR56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9BF0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River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26E2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HNB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966C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0.929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3F89D2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0.467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B10E1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5.254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75B7E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8.333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1C2FC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-1.034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625EB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1.468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D8F98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EAC3A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61E29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FC3A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0D77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70A9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3BF668B6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8A2D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MP_CR54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CFC8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River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0DE1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HNB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5461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0.925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7DFA8F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0.453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62E5A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5.229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11E9A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7.920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3E64C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-0.920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AD9C8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0.317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9FC1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A036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D0A37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1ADB8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657E3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82DE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2E6352BE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BEDD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MP_CR44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1897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River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33AA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HNB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ECB4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0.871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37920C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0.439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EA94A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4.743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54E2B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7.210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58B6F5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-0.390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3B07B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-0.739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2D5C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05A9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0DD4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C6A98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61FEE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7D990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01B84E8A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A104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MP_CR62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F31B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River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1E1C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HNB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ED1D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0.867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425742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0.459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E5115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4.793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D64FE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7.934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C3437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0.247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FF956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1.059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274B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47F7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6A38F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19366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9B86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3357B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6490045E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9B5D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MP_CR33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0B07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River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E0BF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HNB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EA51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0.857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A9FC4A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0.419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4768E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4.749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90F90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6.704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AF675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-3.250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1BC1C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5.480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6CFD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BFE9A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74A72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3E69E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2774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5970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0D5B27C0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46AB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MP_CR55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F66F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River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D11A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HNB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C09C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0.841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6D0727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0.451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5C3D7C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4.410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53AE9D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7.555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2A3F5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3.760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FCBC84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-4.731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CF8BD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4592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BE5F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0DC5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1B94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BD405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4D09C162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09CC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MP_CR50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C838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River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F5D5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HNB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B9C8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0.833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F50E3D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0.403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42D36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4.438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B4034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6.285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EDDEB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1.041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85968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-1.408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C8B8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B2067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AE310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9BF63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194E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AB54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656C6104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C9CD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MP_CR46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A1F4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River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EB69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HNB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FA9D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0.817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E13F8B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0.424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39939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4.236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E0058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6.718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403D8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0.362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84E35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-3.024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1374F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7C518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514BE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D9301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178A8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AF7A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6C2CE315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2D4A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MP_CR38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4203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River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3F3B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HNB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A378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0.799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FE22EA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0.359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23EAD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4.070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F5532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4.846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850F6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4.205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ADFB9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-5.428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9A1A7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F600B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5B91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1A1D3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E0995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81CF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0B8E6916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0A04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MP_CR24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1A32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River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DD7F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HNB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286F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0.766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F510ED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0.430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B34F3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3.678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0F27CE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6.819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AE327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-3.164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D2A77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5.005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6F6ED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B726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0.99998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022B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0D64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8DE6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09A86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0.00002</w:t>
            </w:r>
          </w:p>
        </w:tc>
      </w:tr>
      <w:tr w:rsidR="00D16106" w:rsidRPr="00E60F29" w14:paraId="18244853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2398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MP_CR45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59CE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River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2027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HNB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49AC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0.729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DF32D3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0.347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51B990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3.371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C9DAB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4.467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D9458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1.136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4DF13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-1.381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C81C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7BC09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0.43805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97CF5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F969A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74F4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8A7E8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0.56195</w:t>
            </w:r>
          </w:p>
        </w:tc>
      </w:tr>
      <w:tr w:rsidR="00D16106" w:rsidRPr="00E60F29" w14:paraId="069E86B8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75EC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MP_CR57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D100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River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DAF4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HNB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AB1A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0.669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91E329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0.353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881D1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2.630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ED1628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4.560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BCFCE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-0.722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3FF8E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1.582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3D53F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C247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0.10254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EF5D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4A1D6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80D7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09FF9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0.89746</w:t>
            </w:r>
          </w:p>
        </w:tc>
      </w:tr>
      <w:tr w:rsidR="00D16106" w:rsidRPr="00E60F29" w14:paraId="202BE72E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2EBE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MP_CR53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1CDF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River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6978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HNB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EFA7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0.620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C8C8A5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0.310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A3176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2.085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C572F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3.111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D7DEB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-3.207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8912A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4.126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CDB8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F45A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0.03277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3FEFB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BDD1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0.01005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D187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5F682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0.95718</w:t>
            </w:r>
          </w:p>
        </w:tc>
      </w:tr>
      <w:tr w:rsidR="00D16106" w:rsidRPr="00E60F29" w14:paraId="393D5CFD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093F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MP_CR48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97D2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River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2A51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HNB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378F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0.527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0942B8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0.238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F57337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1.171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5EFA8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1.010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BE0F1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-1.508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56D85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2.140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B5CD9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D8B0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C401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0.13489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63D8C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0.2568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7FE7A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751E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0.60831</w:t>
            </w:r>
          </w:p>
        </w:tc>
      </w:tr>
      <w:tr w:rsidR="00D16106" w:rsidRPr="00E60F29" w14:paraId="5A91252B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5227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MP_CR25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8E14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River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893F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HNB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1CD7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0.494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D241A6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0.309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16E3C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0.718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2C1BE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2.765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37875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-2.736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5022A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3.574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EE2F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653C2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C2512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037F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0.93199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5FA4B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3F043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0.06801</w:t>
            </w:r>
          </w:p>
        </w:tc>
      </w:tr>
      <w:tr w:rsidR="00D16106" w:rsidRPr="00E60F29" w14:paraId="3FEEFF74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BBA2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MP_CR64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0B08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River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1D0E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MDB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8639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0.998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042909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0.537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B1FC2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6.437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230AF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10.287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692AD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1.009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9D361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-1.626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31781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D99CE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4C50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E83E9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B7048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363DD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6A30378E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ACE4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MP_CR74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811B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River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BB15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MDB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ED14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0.998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26FBB5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0.549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726F3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6.665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225C5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10.655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93C4B2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-3.229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1B9B5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5.739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241F3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CE786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EE68E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A48A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1B1B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0C8AA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5CC33574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2B5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MP_CR28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B598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River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6A7B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MDB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C4A1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0.998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ED2C91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0.498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7A544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6.413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00BDA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9.256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77910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1.633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043EB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-4.465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7E08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9C9AC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EA2C3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0149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1315C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36AE2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294B3349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67A9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MP_CR68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97EF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River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9C07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MDB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8BE1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0.996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09148A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0.534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9E0A4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6.050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FC780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10.051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951CD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-2.670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7FAFA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4.970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2942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7B5B8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2904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5A58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7CB6B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7A4F9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2452A0AD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B478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MP_CR40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4900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River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6A2B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MDB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DA45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0.995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8F6979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0.473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224A9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6.150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94F27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8.329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2707D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0.791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E639A1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-0.663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1A606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154A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8EFE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28EA2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AAD31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046A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0BB6E06A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ACEF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MP_CR22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889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River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27DB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MDB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DECC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0.982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BC0C46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0.459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3BECC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5.574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F65E4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7.835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8BFCE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1.070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70D58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0.604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B44D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D1F4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50C6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AAAF8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D9B1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D3F6F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792C78F4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C053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MP_CR47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01BF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River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DB38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MDB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D99A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0.980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A4D699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0.463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D9E88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5.729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BB69B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8.084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D3CBC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1.379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3C740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-2.163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3BB39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6790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3E106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934B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8016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AE41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018E63A4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9107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MP_CR60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A825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River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667B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MDB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6C9B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0.972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EC4C48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0.498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B4231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5.532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B418F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9.159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2E276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-0.202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AB51E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1.645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19B1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82E4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F440F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D488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83519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E91D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07E65A84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13F6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MP_CR51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A2E6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River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4195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MDB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DD1B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0.948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D04080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0.476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B5534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5.483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49B1D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8.529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38BBD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-1.138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8B9B3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2.281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EAB7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94619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70158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F7913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8A163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3EB4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690FE153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B2B4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MP_CR41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74A6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River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6F6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MDB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7F8D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0.935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26341C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0.483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E0378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5.306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C0138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8.489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B942A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1.700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3F1E7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-2.985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0A99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F741C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A3380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A0C8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EC37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ECB0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6203319E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40AD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MP_CR27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FA95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River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0A8B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MDB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5C8E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0.884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8791DE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0.413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7C4A8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4.919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441EA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6.488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59691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-1.778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21E24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1.025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F1F9B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4842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4E438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82565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36DA1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A5F3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75988CA7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3719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MP_CR49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A472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River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7DEE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MDB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F584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0.857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2EA682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0.434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AA30C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4.635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1F0EC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7.240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85B34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-0.336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3B178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1.308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2C8D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F094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33B8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FDBB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5C2F3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8BBB2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7CEF9020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8E4A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MP_CR52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953A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River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B1E4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MDB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5B09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0.796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8342AB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0.424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572EC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4.047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AA7E0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6.881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B0D3E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0.200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CBE92E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-1.023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1641B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E30FB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0.99354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EFFA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03770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9FF9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F189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0.00646</w:t>
            </w:r>
          </w:p>
        </w:tc>
      </w:tr>
      <w:tr w:rsidR="00D16106" w:rsidRPr="00E60F29" w14:paraId="38AA68B5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9271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MP_CR69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C925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River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7D5C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MDB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1CF0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0.770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470D45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0.443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8E73C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3.679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FB99C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7.096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46C85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0.770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80D78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0.633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D802D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F10A6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0.99985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2902A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6EC4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40B9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D232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0.00015</w:t>
            </w:r>
          </w:p>
        </w:tc>
      </w:tr>
      <w:tr w:rsidR="00D16106" w:rsidRPr="00E60F29" w14:paraId="23789552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FC3E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lastRenderedPageBreak/>
              <w:t>MP_CR32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BD1E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River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F97E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MDB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359B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0.723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646021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0.374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CC390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3.298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B48C3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5.103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752A6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0.756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E858E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-1.403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78B8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A1B2A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0.43887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5037D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A23C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BB040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97252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0.56113</w:t>
            </w:r>
          </w:p>
        </w:tc>
      </w:tr>
      <w:tr w:rsidR="00D16106" w:rsidRPr="00E60F29" w14:paraId="5EF4DB2A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529F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MP_CR39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7543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River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60B3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MDB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8D28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0.684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C329DC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0.311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DBAF7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2.745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E634D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3.177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4866EE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-0.955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5885D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0.756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14046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A38E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0.0986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65494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B85F4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2C837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BBF6B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0.9014</w:t>
            </w:r>
          </w:p>
        </w:tc>
      </w:tr>
      <w:tr w:rsidR="00D16106" w:rsidRPr="00E60F29" w14:paraId="20CC0D4C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8D0D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MP_CR71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1C31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River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63FA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MDB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555B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0.665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7D547B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0.332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2DC87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2.616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6F8C6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3.898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699D0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2.693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BA51D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-3.391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E26A5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165F2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0.18392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4D22F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429E9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C9F5D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A33A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0.81608</w:t>
            </w:r>
          </w:p>
        </w:tc>
      </w:tr>
      <w:tr w:rsidR="00D16106" w:rsidRPr="00E60F29" w14:paraId="49AAC02B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6D39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MP_CR37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0C79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River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59D0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MDB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5358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0.309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204950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0.187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D509F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-1.197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EC81A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-0.903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36C89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-0.440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BA62C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-0.307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6B89C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0DD3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83B65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0.01219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F5F66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0.65348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FA910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0.33433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9A70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07B6D0B0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B03A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MP_CR42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88CF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River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5A5E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MDB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A0FE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0.067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EF0858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0.021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C3F74D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-3.675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7346E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-5.662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741F7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-0.006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E771A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0.127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FF8BE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0.23266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5EE6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80A6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436E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6C520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0.76734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3C34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23D345AB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0A04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MP_CR31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1309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River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2BDB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MDB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4143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0.056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4E8E89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3085F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-3.727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8FE74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-6.062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1A9C3B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0.118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C5899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3B239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0.52559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04BB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F6786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548E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B999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0.47441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F37F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060C0428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46E6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MP_CDM67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CA25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BADC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5A50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B89DD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08BFFA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-4.277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5DC36A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-6.572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29CEA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-0.049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EAC89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1E51D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5E6F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B61E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8E87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9BD50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47802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37475A21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8178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MP_CDM75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C255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2098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125128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43C61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142BE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-4.313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E580A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-6.554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848B6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-0.021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E5285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0.281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4877D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2ACA8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A858D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4E1A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0E03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175C9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4A1F1E48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97EF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MP_CDM83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81DB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A10A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C6F03C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F0F35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B30E0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-4.223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2D940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-6.541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93E16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-0.010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3BDE2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0.058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C54F0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76DFB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0830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0B6A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C2D9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CC1A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0CD7896F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9837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MP_CDM68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5B89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62C9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E79E3F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2A6B3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61096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-4.247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B3ADF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-6.817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265B0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7F54D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-0.107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E69D9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8697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33029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797E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8B373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0DDB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1BAC3F60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01EC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MP_CDM76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9554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9DD0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FA1845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5F419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652AD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-4.261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28FE7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-6.520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B6704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0.115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FEEA6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0.071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24BE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D6AD6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6B25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39C5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82703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18561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69E24A48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7F92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MP_CDM84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D23C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188D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66C79B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87911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D51C9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-4.263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B7419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-6.659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5B612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0.090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AB945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-0.336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67F3F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07943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DC61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53E7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AA3A7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91BBE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73C33797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8A34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MP_CDM69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D46B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FC05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C0290D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7C3E2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69767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-4.312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F3CA8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-6.656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ADF94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402CD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0.385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0457F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AEA8B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8B717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8C94C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35940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DA22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091AD555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8923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MP_CDM77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F2E1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6F7F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483F55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678A9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03D362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-4.371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53217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-6.654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381EB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0.049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FEFA5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0.041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6CDB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EFE4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8D11D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F1C26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C328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B2C9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16039FA8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6D92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MP_CDM85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5544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F20F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E0FFF7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C8555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7FC88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-4.289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3C7A3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-6.710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28AEE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0.094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C991A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-0.776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E4A78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CB2C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642F8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7F10D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63C6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3756A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3A16B37B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0AE0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MP_CDM62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FF1C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BD0A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41FD98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E8E17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1F634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-4.323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2FB59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-6.631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55464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76F4E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-0.811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D2DB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EF6E0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5C738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A023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C342C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E5CDD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037DD33C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051A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MP_CDM70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815B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6800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7CA3EE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DBB36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7F4D7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-4.322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CAB0A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-6.575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E7F73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0.051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04FA0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-0.503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F9166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DD6F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CC8A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FB73E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B5E8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7596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1F9A994F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D603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MP_CDM78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0F96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C623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C01DA7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26B6F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E45C9F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-4.261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61F75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-6.777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5A08E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13CF3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-0.074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1809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B00F1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40534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C6B34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D8ED3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11D80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4282DE39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827B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MP_CDM86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8844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767B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173B69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30C58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15A90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-4.343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01354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-6.632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064A05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-0.004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67ACA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-0.192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86AD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7E64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1A8E7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7F5B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A7E2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707C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4C801CAA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404A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MP_CDM63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258C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3836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326105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4CC8D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C1E30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-4.268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B2E83B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-6.907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7FE1F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-0.009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F0C9C7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DA817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60AC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8258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4463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5AEB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BEE4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3D860B50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8728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MP_CDM71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FB8C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FB80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453BE4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B8A76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FB0EE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-4.248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78AB9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-6.583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5C4FC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-0.045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6D192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-0.224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6AA5D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802B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3C09E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3E4D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7DE4D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1F94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73F16640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CDE1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MP_CDM79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0227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8205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A4D073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1A948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C01CA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-4.267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186CA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-6.386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0CA2F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D50AA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0.261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06FE4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6314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C525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DEE71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4F66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7E00C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6CCC6E96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CA4C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MP_CDM87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A462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11FA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F8918D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8A1C7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73A5F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-4.318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B3350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-6.570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04F7E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A7F80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-0.223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399A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89BB5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E3AF6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DA76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B630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3944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2B0C5988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B67E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MP_CDM64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EF48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865A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C711D8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87683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B4DB9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-4.245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592E1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-6.508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4AC47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0.088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609A7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-0.010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3BEA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84B45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07AB5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465B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E2FB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92EF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049ABF09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3840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MP_CDM72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D07A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AE52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05633C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0D49F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DC299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-4.291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33F53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-6.497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53591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-0.014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8E530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-0.153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12F9F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0B95A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9E2B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C652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C1194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F394A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12045594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F733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MP_CDM80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2FE1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B53C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9BB0BA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BB159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38B28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-4.276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25A90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-6.530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8D15B8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B17E3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0.125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450AC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BC6B7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353A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5BFF1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55C04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BEB3C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056988EA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3D8A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MP_CDM88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B0F8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F82D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9CC237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7860A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20756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-4.272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45CE7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-6.533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0F368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-0.006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AAA2F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0.452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3ACF1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27C52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43A0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3AB0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F464F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D2072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1950FE28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6246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MP_CDM65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EF0B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45A0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E7F241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99A81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D1F9F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-4.279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6FEF8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-6.538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458DC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-0.003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5CBC7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0.221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B6413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1F3F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28272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33C2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8032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FDDE9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20807B41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2F9F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MP_CDM73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BF30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7819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F53C8E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4F75E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6BD26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-4.337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74647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-6.710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3EB39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-0.003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7BC46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-0.184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2B620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BF3D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573E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BB8E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D2912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164C7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5CE52C19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5270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lastRenderedPageBreak/>
              <w:t>MP_CDM81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7DC0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0C08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A67AA2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F683B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27C12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-4.289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29951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-6.556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49555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-0.013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5CD1F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-0.057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FA9E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55CD1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AA0B5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167D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7A54A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0ECD4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77DC9228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9B41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MP_CDM89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EBD9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CC8A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74BD88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BFD0E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BCDC9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-4.298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66938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-6.448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3738C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0.034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89F8B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0.453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1871B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CE1D3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2B9B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C78C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334F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E33E5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68280CE5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00BF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MP_CDM66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7808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BBD8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DB293C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DBE17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6506C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-4.275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C16F1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-6.473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9CE74D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-0.006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64D5D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0.511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6B5C8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C8E02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C655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D818A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700C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26D0E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13413152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3A02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MP_CDM74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3044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70B8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5B212B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8398D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8B651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-4.274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B12BC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-6.650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FE9024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0.067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0A26B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-0.837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7C96D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B3BE2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9398C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9726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87687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E43E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3404A69D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DD64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MP_CDM82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14FA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ABEC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5356F7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01473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1540D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-4.332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64BB9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-6.654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7C662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67636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0.072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5CFE3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92879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68510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90A4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B267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0A98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656ED81B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8B79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MP_CDM36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70A0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9361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75BFD9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1BAA3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5F156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-4.151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C57E3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-6.545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88D83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DC22C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-0.069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2E1F5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5B1D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34B47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FB080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6FB82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79DD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1C70EAC4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57B0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MP_CDM44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D484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AC75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5FE8F5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CD55D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64030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-3.788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D44A0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-6.045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27DFE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0.114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C49A9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0.129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AB91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B905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ECD2C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5F54E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9846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6A274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14A48D74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B285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MP_CDM52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6470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E9ED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070A82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EEB46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C8CD3D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-4.114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A9122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-6.485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29B9E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0.064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1CECAE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-0.306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4B124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0817B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2819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B3AF2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3C89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2CC4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1855034D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35FB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MP_CDM37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B379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03BF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6EAA2E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78DFD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2F5BF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-4.052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E738E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-6.401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7E64D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0.071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EF2FB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-0.189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5A43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79C90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2769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CAFF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83FA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F7D4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3E6F8738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C6EE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MP_CDM53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743C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0C59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548516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687ED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D6D97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-3.859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60AE0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-6.301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0009B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0.161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80C76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0.609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DCCA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0D22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9BC1F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D14B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C0B79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F6F5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482E3793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339B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MP_CDM61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B3C6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8804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BDED7B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07A93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F3229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-4.274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8371A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-6.389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AC936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-0.025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9F879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0.294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20CBE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A101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71EC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B4F13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96AFE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E74AD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520281F7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6E1B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MP_CDM38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DDEC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7719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28CD7C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3E391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E202A3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-3.757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00D6F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-5.944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4306F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-0.003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6FE22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0.374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43F5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3E135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79CA2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4DEFB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1673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11840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4594D10C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0CBE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MP_CDM46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A5DD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ED88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8D64BB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23E26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B08BD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-3.999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F1807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-6.322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DA020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0.115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8D04F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0333B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E4041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DD61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8A6A1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14265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10478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13991808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48C6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MP_CDM54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A5FF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09B5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0432D5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2E73C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1CCD6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-3.869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501752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-6.355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F97AD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0.040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E98FC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0.118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3C7AD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1458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15011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D7C04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80D0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17B57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1A450552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BAC2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MP_CDM31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8CF7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C5DD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BB9489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21AA6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9244E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-4.209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6AEAF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-6.752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C5393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2F9B0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0.131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B95B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8C5BF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0C03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ABB4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F363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0727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6AE1F844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9E17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MP_CDM39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AB74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5984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63F96E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8D4E8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0B2BE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-3.591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9FE4A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-5.866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12E42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-0.064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C6B8B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0.084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8AEC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44E20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FFE0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E2654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4613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22173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05B4637F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E2DA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MP_CDM32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96D1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B62C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619281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23AC0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8B992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-3.970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7F5CB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-6.004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1583E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-0.067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471BBB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0.138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3C097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31BF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51D3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D8C5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4D872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78B3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61BE6020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9C08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MP_CDM40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CAAA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BA2C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851A66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68C68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9438F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-4.090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59A64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-6.442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4DEAF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0.093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3C879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0.238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2953C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F3F5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AF100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7BC5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0DB2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742BB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7918C806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A98A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MP_CDM56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ED6C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3165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D3C02E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48644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3B19F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-3.691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60A28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-5.986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46ED2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0.057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03E2A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0.200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1B0E6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5BC8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1D3DD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B061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84E8F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EADC7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7036A97E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E859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MP_CDM33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8C68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60C5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494BF9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862CF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76D86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-4.151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59438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-6.409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8191E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C7134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-0.142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3C364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FB4E2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2925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457A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3E29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949F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56CCCFBB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14C2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MP_CDM41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30D9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C63B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D996C5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DE4D2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429B3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-4.264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E48B8B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-6.848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E2048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0.039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D407D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0.385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E367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BC989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36FAE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52BA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A9033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EDCC8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2D6F39BD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A0DA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MP_CDM49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B906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F57C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936FBA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62174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22F8A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-4.262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AAB31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-6.753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A4E2E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A098B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-0.215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0EBF0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C34BC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F022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41C15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2410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A4918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582DD997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6D7E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MP_CDM34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5CDB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2285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7D3892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4138F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33447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-3.836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D6F9F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-6.049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40B6C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0.060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AFAFC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-0.162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8335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5C7B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B01F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67DFD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03E77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4AE4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6B3E54C9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7E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MP_CDM42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7631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2099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8F7506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D3879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06348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-4.209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19019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-6.708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5FF28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0.079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E8D12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-0.266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ABD65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4AFBC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B081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63518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3B475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2D91C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5A2720F9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7868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MP_CDM58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0A4E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35D8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8E6F60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7A48F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4EB37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-4.027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48378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-6.250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87C2B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0.062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468E1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-0.007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5385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0EEF0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F45A0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2D7AE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0E60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4986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1074E838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8D8D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MP_CDM35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33E3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5BD5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37D567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6C203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11C2B1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-4.146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0AE77D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-6.633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381C1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9A85E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-0.044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FF02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7D881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DBF9A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06820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B7C75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66812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159511F3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D715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MP_CDM51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26EB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D9D2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ED37A2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01E37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810A8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-4.223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7DA7E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-6.492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9EE7A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29443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-0.015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29B57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23496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3F6F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E5656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70D35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7F0F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4647D559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E4A4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MP_CDM59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5608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6401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434983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C0D0E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1BBE4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-4.053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5FB41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-6.303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8D7BD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D5205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-0.093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4610F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543C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05C25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C90E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F512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E8DBD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36185ADD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0A15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MP_CDM60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AFAB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15CC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7521D5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3C1F3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85886D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-4.404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CF671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-6.714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B368C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0.064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C763F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0.123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5229F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0943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E1DCC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F112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A32B1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8E43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3CFCACED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2A94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lastRenderedPageBreak/>
              <w:t>MP_CDM43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5C0B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F333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C1C1BF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6AD1C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FE14A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-4.321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6B63A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-6.554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DB93E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C4E2C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0.518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3C9D1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629EE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68B7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D1FB2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CB83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521C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0273537F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2C25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MP_CDM45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269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38EC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8E84D6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EECA67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D7A4A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-4.354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D4E00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-6.848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5A3575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59920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0.176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4A51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EF95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30543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1CE65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BCFE8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C7A7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E60F29" w14:paraId="710915D5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6D2F4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MP_CDM48</w:t>
            </w:r>
          </w:p>
        </w:tc>
        <w:tc>
          <w:tcPr>
            <w:tcW w:w="14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7ADBE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1070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3F764E9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right w:val="single" w:sz="4" w:space="0" w:color="auto"/>
            </w:tcBorders>
          </w:tcPr>
          <w:p w14:paraId="38B1A43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11F49B29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-4.391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FF11F9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-6.826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105546A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28394FC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0.263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F7631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9A201A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7269E2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F8E8F1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B1368E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2AC24B6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D16106" w:rsidRPr="00CF2519" w14:paraId="30A8A2AA" w14:textId="77777777" w:rsidTr="00D123A9">
        <w:trPr>
          <w:trHeight w:val="288"/>
          <w:jc w:val="center"/>
        </w:trPr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9783A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MP_CDM50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2F13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Cataract Dam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BB5D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4D1A62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F9EA6F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A36D15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-4.289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9C806A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-6.701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F74EC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0.038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6143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-0.662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9164DB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D70338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A35721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527A63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2DE2F0" w14:textId="77777777" w:rsidR="00D16106" w:rsidRPr="00E60F2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67C2CB" w14:textId="77777777" w:rsidR="00D16106" w:rsidRPr="00CF2519" w:rsidRDefault="00D16106" w:rsidP="00D123A9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E60F2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bookmarkStart w:id="0" w:name="_GoBack"/>
            <w:bookmarkEnd w:id="0"/>
          </w:p>
        </w:tc>
      </w:tr>
    </w:tbl>
    <w:p w14:paraId="1A8C2522" w14:textId="77777777" w:rsidR="00D0393D" w:rsidRDefault="00D0393D" w:rsidP="00D16106"/>
    <w:sectPr w:rsidR="00D0393D" w:rsidSect="00E60F29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E0114"/>
    <w:multiLevelType w:val="hybridMultilevel"/>
    <w:tmpl w:val="5D7843F4"/>
    <w:lvl w:ilvl="0" w:tplc="A3F0C05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52A2B"/>
    <w:multiLevelType w:val="hybridMultilevel"/>
    <w:tmpl w:val="A31ACA50"/>
    <w:lvl w:ilvl="0" w:tplc="6CF8E51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B6C1F"/>
    <w:multiLevelType w:val="hybridMultilevel"/>
    <w:tmpl w:val="76AE4B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C66F2"/>
    <w:multiLevelType w:val="hybridMultilevel"/>
    <w:tmpl w:val="4AEE1C4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14EBB"/>
    <w:multiLevelType w:val="hybridMultilevel"/>
    <w:tmpl w:val="A09CEDA2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2878AC"/>
    <w:multiLevelType w:val="hybridMultilevel"/>
    <w:tmpl w:val="554E1E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DE56AA"/>
    <w:multiLevelType w:val="hybridMultilevel"/>
    <w:tmpl w:val="8ABA75CC"/>
    <w:lvl w:ilvl="0" w:tplc="5B38D80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3B2600"/>
    <w:multiLevelType w:val="hybridMultilevel"/>
    <w:tmpl w:val="F3E675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106"/>
    <w:rsid w:val="00B86345"/>
    <w:rsid w:val="00D0393D"/>
    <w:rsid w:val="00D16106"/>
    <w:rsid w:val="00E60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0407C"/>
  <w15:chartTrackingRefBased/>
  <w15:docId w15:val="{52CB5B51-CBFA-4196-A6A7-791576339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61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6106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D16106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16106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16106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16106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D1610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1610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161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61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61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61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610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61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6106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16106"/>
    <w:rPr>
      <w:color w:val="605E5C"/>
      <w:shd w:val="clear" w:color="auto" w:fill="E1DFDD"/>
    </w:rPr>
  </w:style>
  <w:style w:type="character" w:customStyle="1" w:styleId="acopre">
    <w:name w:val="acopre"/>
    <w:basedOn w:val="DefaultParagraphFont"/>
    <w:rsid w:val="00D16106"/>
  </w:style>
  <w:style w:type="character" w:styleId="Strong">
    <w:name w:val="Strong"/>
    <w:basedOn w:val="DefaultParagraphFont"/>
    <w:uiPriority w:val="22"/>
    <w:qFormat/>
    <w:rsid w:val="00D1610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161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6106"/>
  </w:style>
  <w:style w:type="paragraph" w:styleId="Footer">
    <w:name w:val="footer"/>
    <w:basedOn w:val="Normal"/>
    <w:link w:val="FooterChar"/>
    <w:uiPriority w:val="99"/>
    <w:unhideWhenUsed/>
    <w:rsid w:val="00D161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6106"/>
  </w:style>
  <w:style w:type="character" w:styleId="LineNumber">
    <w:name w:val="line number"/>
    <w:basedOn w:val="DefaultParagraphFont"/>
    <w:uiPriority w:val="99"/>
    <w:semiHidden/>
    <w:unhideWhenUsed/>
    <w:rsid w:val="00D161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1316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Maiko Lutz</dc:creator>
  <cp:keywords/>
  <dc:description/>
  <cp:lastModifiedBy>Radha S</cp:lastModifiedBy>
  <cp:revision>2</cp:revision>
  <dcterms:created xsi:type="dcterms:W3CDTF">2022-09-30T14:32:00Z</dcterms:created>
  <dcterms:modified xsi:type="dcterms:W3CDTF">2022-09-30T14:32:00Z</dcterms:modified>
</cp:coreProperties>
</file>