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A10FB3" w14:textId="631B8BA3" w:rsidR="00D05DD3" w:rsidRPr="00E30111" w:rsidRDefault="00AF2552">
      <w:pPr>
        <w:rPr>
          <w:rFonts w:ascii="Times New Roman" w:hAnsi="Times New Roman" w:cs="Times New Roman"/>
          <w:b/>
          <w:bCs/>
        </w:rPr>
      </w:pPr>
      <w:r w:rsidRPr="00E30111">
        <w:rPr>
          <w:rFonts w:ascii="Times New Roman" w:hAnsi="Times New Roman" w:cs="Times New Roman"/>
          <w:b/>
          <w:bCs/>
        </w:rPr>
        <w:t xml:space="preserve">Supplementary analysis </w:t>
      </w:r>
    </w:p>
    <w:p w14:paraId="32C8E41A" w14:textId="5FE384E5" w:rsidR="00AF2552" w:rsidRDefault="00AF2552"/>
    <w:p w14:paraId="02FDE623" w14:textId="70DDC13E" w:rsidR="00B73267" w:rsidRDefault="00BA39BC" w:rsidP="00B73267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Gender comparisons</w:t>
      </w:r>
      <w:r w:rsidR="00B73267" w:rsidRPr="007744C6">
        <w:rPr>
          <w:rFonts w:ascii="Times New Roman" w:hAnsi="Times New Roman"/>
          <w:b/>
          <w:bCs/>
        </w:rPr>
        <w:t>: Binge eating</w:t>
      </w:r>
    </w:p>
    <w:p w14:paraId="7ACF5A3D" w14:textId="77777777" w:rsidR="00B73267" w:rsidRPr="007744C6" w:rsidRDefault="00B73267" w:rsidP="00B73267">
      <w:pPr>
        <w:rPr>
          <w:rFonts w:ascii="Times New Roman" w:hAnsi="Times New Roman"/>
          <w:b/>
          <w:bCs/>
        </w:rPr>
      </w:pPr>
    </w:p>
    <w:p w14:paraId="66B6F94E" w14:textId="4441C00C" w:rsidR="00813735" w:rsidRDefault="00B73267" w:rsidP="00B73267">
      <w:pPr>
        <w:pStyle w:val="Body"/>
        <w:spacing w:line="480" w:lineRule="auto"/>
        <w:rPr>
          <w:rFonts w:ascii="Times New Roman" w:hAnsi="Times New Roman"/>
          <w:bCs/>
          <w:sz w:val="24"/>
          <w:szCs w:val="24"/>
        </w:rPr>
      </w:pPr>
      <w:r w:rsidRPr="007744C6">
        <w:rPr>
          <w:rFonts w:ascii="Times New Roman" w:hAnsi="Times New Roman"/>
          <w:b/>
          <w:bCs/>
          <w:sz w:val="24"/>
          <w:szCs w:val="24"/>
        </w:rPr>
        <w:tab/>
      </w:r>
      <w:proofErr w:type="gramStart"/>
      <w:r w:rsidR="00BA39BC">
        <w:rPr>
          <w:rFonts w:ascii="Times New Roman" w:hAnsi="Times New Roman"/>
          <w:bCs/>
          <w:sz w:val="24"/>
          <w:szCs w:val="24"/>
        </w:rPr>
        <w:t>In regards to</w:t>
      </w:r>
      <w:proofErr w:type="gramEnd"/>
      <w:r w:rsidR="00BA39BC">
        <w:rPr>
          <w:rFonts w:ascii="Times New Roman" w:hAnsi="Times New Roman"/>
          <w:bCs/>
          <w:sz w:val="24"/>
          <w:szCs w:val="24"/>
        </w:rPr>
        <w:t xml:space="preserve"> binge eating, a significant gender difference was detected.</w:t>
      </w:r>
      <w:r w:rsidRPr="007744C6">
        <w:rPr>
          <w:rFonts w:ascii="Times New Roman" w:hAnsi="Times New Roman"/>
          <w:bCs/>
          <w:sz w:val="24"/>
          <w:szCs w:val="24"/>
        </w:rPr>
        <w:t xml:space="preserve"> Multi-group analysis revealed that </w:t>
      </w:r>
      <w:r w:rsidR="00813735">
        <w:rPr>
          <w:rFonts w:ascii="Times New Roman" w:hAnsi="Times New Roman"/>
          <w:bCs/>
          <w:sz w:val="24"/>
          <w:szCs w:val="24"/>
        </w:rPr>
        <w:t xml:space="preserve">overall </w:t>
      </w:r>
      <w:r w:rsidRPr="007744C6">
        <w:rPr>
          <w:rFonts w:ascii="Times New Roman" w:hAnsi="Times New Roman"/>
          <w:bCs/>
          <w:sz w:val="24"/>
          <w:szCs w:val="24"/>
        </w:rPr>
        <w:t xml:space="preserve">the </w:t>
      </w:r>
      <w:r>
        <w:rPr>
          <w:rFonts w:ascii="Times New Roman" w:hAnsi="Times New Roman"/>
          <w:bCs/>
          <w:sz w:val="24"/>
          <w:szCs w:val="24"/>
        </w:rPr>
        <w:t xml:space="preserve">associations were </w:t>
      </w:r>
      <w:r w:rsidRPr="007744C6">
        <w:rPr>
          <w:rFonts w:ascii="Times New Roman" w:hAnsi="Times New Roman"/>
          <w:bCs/>
          <w:sz w:val="24"/>
          <w:szCs w:val="24"/>
        </w:rPr>
        <w:t xml:space="preserve">significantly different </w:t>
      </w:r>
      <w:r>
        <w:rPr>
          <w:rFonts w:ascii="Times New Roman" w:hAnsi="Times New Roman"/>
          <w:bCs/>
          <w:sz w:val="24"/>
          <w:szCs w:val="24"/>
        </w:rPr>
        <w:t xml:space="preserve">between boys and girls </w:t>
      </w:r>
      <w:r w:rsidRPr="007744C6">
        <w:rPr>
          <w:rFonts w:ascii="Times New Roman" w:hAnsi="Times New Roman"/>
          <w:bCs/>
          <w:sz w:val="24"/>
          <w:szCs w:val="24"/>
        </w:rPr>
        <w:t>(χ</w:t>
      </w:r>
      <w:r w:rsidRPr="007744C6">
        <w:rPr>
          <w:rFonts w:ascii="Times New Roman" w:hAnsi="Times New Roman"/>
          <w:bCs/>
          <w:sz w:val="24"/>
          <w:szCs w:val="24"/>
          <w:vertAlign w:val="superscript"/>
        </w:rPr>
        <w:t>2</w:t>
      </w:r>
      <w:r w:rsidRPr="007744C6">
        <w:rPr>
          <w:rFonts w:ascii="Times New Roman" w:hAnsi="Times New Roman"/>
          <w:bCs/>
          <w:sz w:val="24"/>
          <w:szCs w:val="24"/>
        </w:rPr>
        <w:t xml:space="preserve">(8) = </w:t>
      </w:r>
      <w:r w:rsidR="00BA39BC">
        <w:rPr>
          <w:rFonts w:ascii="Times New Roman" w:hAnsi="Times New Roman"/>
          <w:bCs/>
          <w:sz w:val="24"/>
          <w:szCs w:val="24"/>
        </w:rPr>
        <w:t>24.06</w:t>
      </w:r>
      <w:r>
        <w:rPr>
          <w:rFonts w:ascii="Times New Roman" w:hAnsi="Times New Roman"/>
          <w:bCs/>
          <w:sz w:val="24"/>
          <w:szCs w:val="24"/>
        </w:rPr>
        <w:t>,</w:t>
      </w:r>
      <w:r w:rsidRPr="007744C6">
        <w:rPr>
          <w:rFonts w:ascii="Times New Roman" w:hAnsi="Times New Roman"/>
          <w:bCs/>
          <w:sz w:val="24"/>
          <w:szCs w:val="24"/>
        </w:rPr>
        <w:t xml:space="preserve"> </w:t>
      </w:r>
      <w:r w:rsidRPr="007744C6">
        <w:rPr>
          <w:rFonts w:ascii="Times New Roman" w:hAnsi="Times New Roman"/>
          <w:bCs/>
          <w:i/>
          <w:iCs/>
          <w:sz w:val="24"/>
          <w:szCs w:val="24"/>
        </w:rPr>
        <w:t>p</w:t>
      </w:r>
      <w:r w:rsidRPr="007744C6">
        <w:rPr>
          <w:rFonts w:ascii="Times New Roman" w:hAnsi="Times New Roman"/>
          <w:bCs/>
          <w:sz w:val="24"/>
          <w:szCs w:val="24"/>
        </w:rPr>
        <w:t xml:space="preserve"> = .</w:t>
      </w:r>
      <w:r w:rsidR="00BA39BC">
        <w:rPr>
          <w:rFonts w:ascii="Times New Roman" w:hAnsi="Times New Roman"/>
          <w:bCs/>
          <w:sz w:val="24"/>
          <w:szCs w:val="24"/>
        </w:rPr>
        <w:t>002</w:t>
      </w:r>
      <w:r w:rsidRPr="007744C6">
        <w:rPr>
          <w:rFonts w:ascii="Times New Roman" w:hAnsi="Times New Roman"/>
          <w:bCs/>
          <w:sz w:val="24"/>
          <w:szCs w:val="24"/>
        </w:rPr>
        <w:t>).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813735">
        <w:rPr>
          <w:rFonts w:ascii="Times New Roman" w:hAnsi="Times New Roman"/>
          <w:bCs/>
          <w:sz w:val="24"/>
          <w:szCs w:val="24"/>
        </w:rPr>
        <w:t>However, all confidence intervals for the main effects overlapped, indicating that there were no significant differences in these associations between boys and girls. As such, multi-group analyses were re-run, isolating one association to determine the source of the difference.</w:t>
      </w:r>
      <w:r w:rsidR="000F5765">
        <w:rPr>
          <w:rFonts w:ascii="Times New Roman" w:hAnsi="Times New Roman"/>
          <w:bCs/>
          <w:sz w:val="24"/>
          <w:szCs w:val="24"/>
        </w:rPr>
        <w:t xml:space="preserve"> Findings showed that the only association showing significant gender differences were the association between probability of binge eating and BMI percentile </w:t>
      </w:r>
      <w:r w:rsidR="000F5765" w:rsidRPr="007744C6">
        <w:rPr>
          <w:rFonts w:ascii="Times New Roman" w:hAnsi="Times New Roman"/>
          <w:bCs/>
          <w:sz w:val="24"/>
          <w:szCs w:val="24"/>
        </w:rPr>
        <w:t>(χ</w:t>
      </w:r>
      <w:r w:rsidR="000F5765" w:rsidRPr="007744C6">
        <w:rPr>
          <w:rFonts w:ascii="Times New Roman" w:hAnsi="Times New Roman"/>
          <w:bCs/>
          <w:sz w:val="24"/>
          <w:szCs w:val="24"/>
          <w:vertAlign w:val="superscript"/>
        </w:rPr>
        <w:t>2</w:t>
      </w:r>
      <w:r w:rsidR="000F5765" w:rsidRPr="007744C6">
        <w:rPr>
          <w:rFonts w:ascii="Times New Roman" w:hAnsi="Times New Roman"/>
          <w:bCs/>
          <w:sz w:val="24"/>
          <w:szCs w:val="24"/>
        </w:rPr>
        <w:t>(</w:t>
      </w:r>
      <w:r w:rsidR="000F5765">
        <w:rPr>
          <w:rFonts w:ascii="Times New Roman" w:hAnsi="Times New Roman"/>
          <w:bCs/>
          <w:sz w:val="24"/>
          <w:szCs w:val="24"/>
        </w:rPr>
        <w:t>1</w:t>
      </w:r>
      <w:r w:rsidR="000F5765" w:rsidRPr="007744C6">
        <w:rPr>
          <w:rFonts w:ascii="Times New Roman" w:hAnsi="Times New Roman"/>
          <w:bCs/>
          <w:sz w:val="24"/>
          <w:szCs w:val="24"/>
        </w:rPr>
        <w:t xml:space="preserve">) = </w:t>
      </w:r>
      <w:r w:rsidR="000F5765">
        <w:rPr>
          <w:rFonts w:ascii="Times New Roman" w:hAnsi="Times New Roman"/>
          <w:bCs/>
          <w:sz w:val="24"/>
          <w:szCs w:val="24"/>
        </w:rPr>
        <w:t>12.61,</w:t>
      </w:r>
      <w:r w:rsidR="000F5765" w:rsidRPr="007744C6">
        <w:rPr>
          <w:rFonts w:ascii="Times New Roman" w:hAnsi="Times New Roman"/>
          <w:bCs/>
          <w:sz w:val="24"/>
          <w:szCs w:val="24"/>
        </w:rPr>
        <w:t xml:space="preserve"> </w:t>
      </w:r>
      <w:r w:rsidR="000F5765" w:rsidRPr="007744C6">
        <w:rPr>
          <w:rFonts w:ascii="Times New Roman" w:hAnsi="Times New Roman"/>
          <w:bCs/>
          <w:i/>
          <w:iCs/>
          <w:sz w:val="24"/>
          <w:szCs w:val="24"/>
        </w:rPr>
        <w:t>p</w:t>
      </w:r>
      <w:r w:rsidR="000F5765" w:rsidRPr="007744C6">
        <w:rPr>
          <w:rFonts w:ascii="Times New Roman" w:hAnsi="Times New Roman"/>
          <w:bCs/>
          <w:sz w:val="24"/>
          <w:szCs w:val="24"/>
        </w:rPr>
        <w:t xml:space="preserve"> </w:t>
      </w:r>
      <w:r w:rsidR="000F5765">
        <w:rPr>
          <w:rFonts w:ascii="Times New Roman" w:hAnsi="Times New Roman"/>
          <w:bCs/>
          <w:sz w:val="24"/>
          <w:szCs w:val="24"/>
        </w:rPr>
        <w:t>&lt;</w:t>
      </w:r>
      <w:r w:rsidR="000F5765" w:rsidRPr="007744C6">
        <w:rPr>
          <w:rFonts w:ascii="Times New Roman" w:hAnsi="Times New Roman"/>
          <w:bCs/>
          <w:sz w:val="24"/>
          <w:szCs w:val="24"/>
        </w:rPr>
        <w:t xml:space="preserve"> .</w:t>
      </w:r>
      <w:r w:rsidR="000F5765">
        <w:rPr>
          <w:rFonts w:ascii="Times New Roman" w:hAnsi="Times New Roman"/>
          <w:bCs/>
          <w:sz w:val="24"/>
          <w:szCs w:val="24"/>
        </w:rPr>
        <w:t>001</w:t>
      </w:r>
      <w:r w:rsidR="000F5765" w:rsidRPr="007744C6">
        <w:rPr>
          <w:rFonts w:ascii="Times New Roman" w:hAnsi="Times New Roman"/>
          <w:bCs/>
          <w:sz w:val="24"/>
          <w:szCs w:val="24"/>
        </w:rPr>
        <w:t>).</w:t>
      </w:r>
    </w:p>
    <w:p w14:paraId="46872EA7" w14:textId="650C5739" w:rsidR="00B73267" w:rsidRPr="00813735" w:rsidRDefault="00B73267" w:rsidP="00B73267">
      <w:pPr>
        <w:pStyle w:val="Body"/>
        <w:spacing w:line="48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Results </w:t>
      </w:r>
      <w:r w:rsidR="00813735">
        <w:rPr>
          <w:rFonts w:ascii="Times New Roman" w:hAnsi="Times New Roman"/>
          <w:bCs/>
          <w:sz w:val="24"/>
          <w:szCs w:val="24"/>
        </w:rPr>
        <w:t xml:space="preserve">from the regression model split by gender </w:t>
      </w:r>
      <w:r>
        <w:rPr>
          <w:rFonts w:ascii="Times New Roman" w:hAnsi="Times New Roman"/>
          <w:bCs/>
          <w:sz w:val="24"/>
          <w:szCs w:val="24"/>
        </w:rPr>
        <w:t>are shown in Table S1 below.</w:t>
      </w:r>
      <w:r w:rsidR="006778F8">
        <w:rPr>
          <w:rFonts w:ascii="Times New Roman" w:hAnsi="Times New Roman"/>
          <w:bCs/>
          <w:sz w:val="24"/>
          <w:szCs w:val="24"/>
        </w:rPr>
        <w:t xml:space="preserve"> </w:t>
      </w:r>
    </w:p>
    <w:p w14:paraId="16BA4536" w14:textId="77777777" w:rsidR="00B73267" w:rsidRDefault="00B73267" w:rsidP="00AF2552">
      <w:pPr>
        <w:pStyle w:val="Body"/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EE7AB2F" w14:textId="0FB35D27" w:rsidR="00AF2552" w:rsidRDefault="00AF2552" w:rsidP="00AF2552">
      <w:pPr>
        <w:pStyle w:val="Body"/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744C6">
        <w:rPr>
          <w:rFonts w:ascii="Times New Roman" w:hAnsi="Times New Roman" w:cs="Times New Roman"/>
          <w:sz w:val="24"/>
          <w:szCs w:val="24"/>
          <w:lang w:val="en-US"/>
        </w:rPr>
        <w:t xml:space="preserve">Table </w:t>
      </w:r>
      <w:r>
        <w:rPr>
          <w:rFonts w:ascii="Times New Roman" w:hAnsi="Times New Roman" w:cs="Times New Roman"/>
          <w:sz w:val="24"/>
          <w:szCs w:val="24"/>
          <w:lang w:val="en-US"/>
        </w:rPr>
        <w:t>S1</w:t>
      </w:r>
      <w:r w:rsidRPr="007744C6">
        <w:rPr>
          <w:rFonts w:ascii="Times New Roman" w:hAnsi="Times New Roman" w:cs="Times New Roman"/>
          <w:sz w:val="24"/>
          <w:szCs w:val="24"/>
          <w:lang w:val="en-US"/>
        </w:rPr>
        <w:t>. Regression analysis examining the relationship with binge eating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in the community sample</w:t>
      </w:r>
      <w:r w:rsidR="004268B5">
        <w:rPr>
          <w:rFonts w:ascii="Times New Roman" w:hAnsi="Times New Roman" w:cs="Times New Roman"/>
          <w:sz w:val="24"/>
          <w:szCs w:val="24"/>
          <w:lang w:val="en-US"/>
        </w:rPr>
        <w:t xml:space="preserve"> by gender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tbl>
      <w:tblPr>
        <w:tblW w:w="935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1416"/>
        <w:gridCol w:w="2211"/>
        <w:gridCol w:w="907"/>
        <w:gridCol w:w="964"/>
        <w:gridCol w:w="964"/>
        <w:gridCol w:w="170"/>
        <w:gridCol w:w="794"/>
        <w:gridCol w:w="964"/>
        <w:gridCol w:w="964"/>
      </w:tblGrid>
      <w:tr w:rsidR="00B73267" w:rsidRPr="007744C6" w14:paraId="5248008E" w14:textId="77777777" w:rsidTr="003B0A83">
        <w:trPr>
          <w:trHeight w:val="340"/>
        </w:trPr>
        <w:tc>
          <w:tcPr>
            <w:tcW w:w="1416" w:type="dxa"/>
            <w:tcBorders>
              <w:left w:val="nil"/>
              <w:right w:val="nil"/>
            </w:tcBorders>
          </w:tcPr>
          <w:p w14:paraId="27B6369E" w14:textId="77777777" w:rsidR="00B73267" w:rsidRPr="007744C6" w:rsidRDefault="00B73267" w:rsidP="003B0A83">
            <w:pPr>
              <w:pStyle w:val="BodyAA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Merge w:val="restart"/>
            <w:tcBorders>
              <w:left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5A0E9D" w14:textId="77777777" w:rsidR="00B73267" w:rsidRPr="007744C6" w:rsidRDefault="00B73267" w:rsidP="003B0A83">
            <w:pPr>
              <w:pStyle w:val="BodyAA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Variables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EF4DE3" w14:textId="77777777" w:rsidR="00B73267" w:rsidRPr="007744C6" w:rsidRDefault="00B73267" w:rsidP="003B0A83">
            <w:pPr>
              <w:pStyle w:val="BodyAA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Probability of behavior</w:t>
            </w:r>
          </w:p>
        </w:tc>
        <w:tc>
          <w:tcPr>
            <w:tcW w:w="2721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408BE7CA" w14:textId="77777777" w:rsidR="00B73267" w:rsidRPr="007744C6" w:rsidRDefault="00B73267" w:rsidP="003B0A83">
            <w:pPr>
              <w:pStyle w:val="BodyAA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Frequency of behavior</w:t>
            </w:r>
          </w:p>
        </w:tc>
      </w:tr>
      <w:tr w:rsidR="00B73267" w:rsidRPr="007744C6" w14:paraId="5BD1010D" w14:textId="77777777" w:rsidTr="003B0A83">
        <w:trPr>
          <w:trHeight w:val="340"/>
        </w:trPr>
        <w:tc>
          <w:tcPr>
            <w:tcW w:w="1416" w:type="dxa"/>
            <w:tcBorders>
              <w:left w:val="nil"/>
              <w:bottom w:val="single" w:sz="4" w:space="0" w:color="auto"/>
              <w:right w:val="nil"/>
            </w:tcBorders>
          </w:tcPr>
          <w:p w14:paraId="2F4A2F10" w14:textId="77777777" w:rsidR="00B73267" w:rsidRPr="007744C6" w:rsidRDefault="00B73267" w:rsidP="003B0A83">
            <w:pPr>
              <w:pStyle w:val="BodyAA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FC4CBB" w14:textId="77777777" w:rsidR="00B73267" w:rsidRPr="007744C6" w:rsidRDefault="00B73267" w:rsidP="003B0A83">
            <w:pPr>
              <w:pStyle w:val="BodyAA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188C8F" w14:textId="77777777" w:rsidR="00B73267" w:rsidRPr="007744C6" w:rsidRDefault="00B73267" w:rsidP="003B0A83">
            <w:pPr>
              <w:pStyle w:val="BodyAA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</w:p>
        </w:tc>
        <w:tc>
          <w:tcPr>
            <w:tcW w:w="964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2DD50FA2" w14:textId="77777777" w:rsidR="00B73267" w:rsidRPr="007744C6" w:rsidRDefault="00B73267" w:rsidP="003B0A83">
            <w:pPr>
              <w:pStyle w:val="BodyAA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-value</w:t>
            </w:r>
          </w:p>
        </w:tc>
        <w:tc>
          <w:tcPr>
            <w:tcW w:w="964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C590D7" w14:textId="77777777" w:rsidR="00B73267" w:rsidRPr="007744C6" w:rsidRDefault="00B73267" w:rsidP="003B0A83">
            <w:pPr>
              <w:pStyle w:val="BodyAA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95% CI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735283E2" w14:textId="77777777" w:rsidR="00B73267" w:rsidRPr="007744C6" w:rsidRDefault="00B73267" w:rsidP="003B0A83">
            <w:pPr>
              <w:pStyle w:val="BodyAA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964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3F9A7800" w14:textId="77777777" w:rsidR="00B73267" w:rsidRPr="007744C6" w:rsidRDefault="00B73267" w:rsidP="003B0A83">
            <w:pPr>
              <w:pStyle w:val="BodyAA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-value</w:t>
            </w:r>
          </w:p>
        </w:tc>
        <w:tc>
          <w:tcPr>
            <w:tcW w:w="964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23FA7E6E" w14:textId="77777777" w:rsidR="00B73267" w:rsidRPr="007744C6" w:rsidRDefault="00B73267" w:rsidP="003B0A83">
            <w:pPr>
              <w:pStyle w:val="BodyAA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95% CI</w:t>
            </w:r>
          </w:p>
        </w:tc>
      </w:tr>
      <w:tr w:rsidR="00B73267" w:rsidRPr="007744C6" w14:paraId="680728CA" w14:textId="77777777" w:rsidTr="003B0A83">
        <w:trPr>
          <w:trHeight w:val="397"/>
        </w:trPr>
        <w:tc>
          <w:tcPr>
            <w:tcW w:w="1416" w:type="dxa"/>
            <w:vMerge w:val="restart"/>
            <w:tcBorders>
              <w:top w:val="nil"/>
              <w:left w:val="nil"/>
              <w:right w:val="nil"/>
            </w:tcBorders>
          </w:tcPr>
          <w:p w14:paraId="7C22274F" w14:textId="455EF7A0" w:rsidR="00B73267" w:rsidRPr="007744C6" w:rsidRDefault="00B73267" w:rsidP="003B0A83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Boys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4B0EDD" w14:textId="77777777" w:rsidR="00B73267" w:rsidRPr="007744C6" w:rsidRDefault="00B73267" w:rsidP="003B0A83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Step 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861637" w14:textId="77777777" w:rsidR="00B73267" w:rsidRPr="007744C6" w:rsidRDefault="00B73267" w:rsidP="003B0A83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120F2555" w14:textId="77777777" w:rsidR="00B73267" w:rsidRPr="007744C6" w:rsidRDefault="00B73267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17F057" w14:textId="77777777" w:rsidR="00B73267" w:rsidRPr="007744C6" w:rsidRDefault="00B73267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6C17DE" w14:textId="77777777" w:rsidR="00B73267" w:rsidRPr="007744C6" w:rsidRDefault="00B73267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54DC6674" w14:textId="77777777" w:rsidR="00B73267" w:rsidRPr="007744C6" w:rsidRDefault="00B73267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265362EF" w14:textId="77777777" w:rsidR="00B73267" w:rsidRPr="007744C6" w:rsidRDefault="00B73267" w:rsidP="003B0A83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73267" w:rsidRPr="007744C6" w14:paraId="76ED6AFB" w14:textId="77777777" w:rsidTr="003B0A83">
        <w:trPr>
          <w:trHeight w:val="397"/>
        </w:trPr>
        <w:tc>
          <w:tcPr>
            <w:tcW w:w="1416" w:type="dxa"/>
            <w:vMerge/>
            <w:tcBorders>
              <w:left w:val="nil"/>
              <w:right w:val="nil"/>
            </w:tcBorders>
          </w:tcPr>
          <w:p w14:paraId="75B4AF89" w14:textId="77777777" w:rsidR="00B73267" w:rsidRPr="007744C6" w:rsidRDefault="00B73267" w:rsidP="003B0A83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BF1906" w14:textId="77777777" w:rsidR="00B73267" w:rsidRPr="007744C6" w:rsidRDefault="00B73267" w:rsidP="003B0A83">
            <w:pPr>
              <w:pStyle w:val="BodyAA"/>
              <w:spacing w:before="40" w:after="4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Weight/shape concerns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2FD791" w14:textId="3DCF94FD" w:rsidR="00B73267" w:rsidRPr="00813735" w:rsidRDefault="00B73267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13735">
              <w:rPr>
                <w:rFonts w:ascii="Times New Roman" w:hAnsi="Times New Roman" w:cs="Times New Roman"/>
                <w:lang w:val="en-US"/>
              </w:rPr>
              <w:t>1.</w:t>
            </w:r>
            <w:r w:rsidR="00813735">
              <w:rPr>
                <w:rFonts w:ascii="Times New Roman" w:hAnsi="Times New Roman" w:cs="Times New Roman"/>
                <w:lang w:val="en-US"/>
              </w:rPr>
              <w:t>30</w:t>
            </w:r>
            <w:r w:rsidR="00F50B11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336DAE18" w14:textId="77777777" w:rsidR="00B73267" w:rsidRPr="00813735" w:rsidRDefault="00B73267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13735">
              <w:rPr>
                <w:rFonts w:ascii="Times New Roman" w:hAnsi="Times New Roman" w:cs="Times New Roman"/>
                <w:lang w:val="en-US"/>
              </w:rPr>
              <w:t>&lt;.001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BC8F16" w14:textId="6A3A1405" w:rsidR="00B73267" w:rsidRPr="00BA39BC" w:rsidRDefault="00B73267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813735">
              <w:rPr>
                <w:rFonts w:ascii="Times New Roman" w:hAnsi="Times New Roman" w:cs="Times New Roman"/>
                <w:lang w:val="en-US"/>
              </w:rPr>
              <w:t>[1.</w:t>
            </w:r>
            <w:r w:rsidR="00813735" w:rsidRPr="00813735">
              <w:rPr>
                <w:rFonts w:ascii="Times New Roman" w:hAnsi="Times New Roman" w:cs="Times New Roman"/>
                <w:lang w:val="en-US"/>
              </w:rPr>
              <w:t>17</w:t>
            </w:r>
            <w:r w:rsidRPr="00813735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="00813735" w:rsidRPr="00813735">
              <w:rPr>
                <w:rFonts w:ascii="Times New Roman" w:hAnsi="Times New Roman" w:cs="Times New Roman"/>
                <w:lang w:val="en-US"/>
              </w:rPr>
              <w:t>1.44</w:t>
            </w:r>
            <w:r w:rsidRPr="00813735">
              <w:rPr>
                <w:rFonts w:ascii="Times New Roman" w:hAnsi="Times New Roman" w:cs="Times New Roman"/>
                <w:lang w:val="en-US"/>
              </w:rPr>
              <w:t>]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C9F398" w14:textId="12921BD0" w:rsidR="00B73267" w:rsidRPr="00813735" w:rsidRDefault="00813735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  <w:r w:rsidR="00B73267" w:rsidRPr="00813735">
              <w:rPr>
                <w:rFonts w:ascii="Times New Roman" w:hAnsi="Times New Roman" w:cs="Times New Roman"/>
                <w:lang w:val="en-US"/>
              </w:rPr>
              <w:t>.</w:t>
            </w:r>
            <w:r w:rsidRPr="00813735"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2392D554" w14:textId="1FBE9019" w:rsidR="00B73267" w:rsidRPr="00813735" w:rsidRDefault="00B73267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13735">
              <w:rPr>
                <w:rFonts w:ascii="Times New Roman" w:hAnsi="Times New Roman" w:cs="Times New Roman"/>
                <w:lang w:val="en-US"/>
              </w:rPr>
              <w:t>.</w:t>
            </w:r>
            <w:r w:rsidR="00813735" w:rsidRPr="00813735">
              <w:rPr>
                <w:rFonts w:ascii="Times New Roman" w:hAnsi="Times New Roman" w:cs="Times New Roman"/>
                <w:lang w:val="en-US"/>
              </w:rPr>
              <w:t>82</w:t>
            </w:r>
            <w:r w:rsidR="00813735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530EB974" w14:textId="38E48F2F" w:rsidR="00B73267" w:rsidRPr="00BA39BC" w:rsidRDefault="00B73267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813735">
              <w:rPr>
                <w:rFonts w:ascii="Times New Roman" w:hAnsi="Times New Roman" w:cs="Times New Roman"/>
                <w:lang w:val="en-US"/>
              </w:rPr>
              <w:t xml:space="preserve"> [-.0</w:t>
            </w:r>
            <w:r w:rsidR="00813735" w:rsidRPr="00813735">
              <w:rPr>
                <w:rFonts w:ascii="Times New Roman" w:hAnsi="Times New Roman" w:cs="Times New Roman"/>
                <w:lang w:val="en-US"/>
              </w:rPr>
              <w:t>9</w:t>
            </w:r>
            <w:r w:rsidRPr="00813735">
              <w:rPr>
                <w:rFonts w:ascii="Times New Roman" w:hAnsi="Times New Roman" w:cs="Times New Roman"/>
                <w:lang w:val="en-US"/>
              </w:rPr>
              <w:t>, .</w:t>
            </w:r>
            <w:r w:rsidR="00813735" w:rsidRPr="00813735">
              <w:rPr>
                <w:rFonts w:ascii="Times New Roman" w:hAnsi="Times New Roman" w:cs="Times New Roman"/>
                <w:lang w:val="en-US"/>
              </w:rPr>
              <w:t>07</w:t>
            </w:r>
            <w:r w:rsidRPr="00813735">
              <w:rPr>
                <w:rFonts w:ascii="Times New Roman" w:hAnsi="Times New Roman" w:cs="Times New Roman"/>
                <w:lang w:val="en-US"/>
              </w:rPr>
              <w:t>]</w:t>
            </w:r>
          </w:p>
        </w:tc>
      </w:tr>
      <w:tr w:rsidR="00B73267" w:rsidRPr="007744C6" w14:paraId="169C120E" w14:textId="77777777" w:rsidTr="003B0A83">
        <w:trPr>
          <w:trHeight w:val="397"/>
        </w:trPr>
        <w:tc>
          <w:tcPr>
            <w:tcW w:w="1416" w:type="dxa"/>
            <w:vMerge/>
            <w:tcBorders>
              <w:left w:val="nil"/>
              <w:right w:val="nil"/>
            </w:tcBorders>
          </w:tcPr>
          <w:p w14:paraId="0D2E2934" w14:textId="77777777" w:rsidR="00B73267" w:rsidRPr="007744C6" w:rsidRDefault="00B73267" w:rsidP="003B0A83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EF79D8" w14:textId="77777777" w:rsidR="00B73267" w:rsidRPr="007744C6" w:rsidRDefault="00B73267" w:rsidP="003B0A83">
            <w:pPr>
              <w:pStyle w:val="BodyAA"/>
              <w:spacing w:before="40" w:after="4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Emotion dysregulation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223807" w14:textId="5F938653" w:rsidR="00B73267" w:rsidRPr="00813735" w:rsidRDefault="00B73267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13735">
              <w:rPr>
                <w:rFonts w:ascii="Times New Roman" w:hAnsi="Times New Roman" w:cs="Times New Roman"/>
                <w:lang w:val="en-US"/>
              </w:rPr>
              <w:t>1.</w:t>
            </w:r>
            <w:r w:rsidR="00813735">
              <w:rPr>
                <w:rFonts w:ascii="Times New Roman" w:hAnsi="Times New Roman" w:cs="Times New Roman"/>
                <w:lang w:val="en-US"/>
              </w:rPr>
              <w:t>55</w:t>
            </w:r>
            <w:r w:rsidR="00F50B11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2FCC0EE1" w14:textId="31652AF0" w:rsidR="00B73267" w:rsidRPr="00813735" w:rsidRDefault="00813735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13735">
              <w:rPr>
                <w:rFonts w:ascii="Times New Roman" w:hAnsi="Times New Roman" w:cs="Times New Roman"/>
                <w:lang w:val="en-US"/>
              </w:rPr>
              <w:t>&lt;.001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639944" w14:textId="6E622726" w:rsidR="00B73267" w:rsidRPr="00BA39BC" w:rsidRDefault="00B73267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813735">
              <w:rPr>
                <w:rFonts w:ascii="Times New Roman" w:hAnsi="Times New Roman" w:cs="Times New Roman"/>
                <w:lang w:val="en-US"/>
              </w:rPr>
              <w:t>[</w:t>
            </w:r>
            <w:r w:rsidR="00813735" w:rsidRPr="00813735">
              <w:rPr>
                <w:rFonts w:ascii="Times New Roman" w:hAnsi="Times New Roman" w:cs="Times New Roman"/>
                <w:lang w:val="en-US"/>
              </w:rPr>
              <w:t>1.25</w:t>
            </w:r>
            <w:r w:rsidRPr="00813735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="00813735" w:rsidRPr="00813735">
              <w:rPr>
                <w:rFonts w:ascii="Times New Roman" w:hAnsi="Times New Roman" w:cs="Times New Roman"/>
                <w:lang w:val="en-US"/>
              </w:rPr>
              <w:t>1.93</w:t>
            </w:r>
            <w:r w:rsidRPr="00813735">
              <w:rPr>
                <w:rFonts w:ascii="Times New Roman" w:hAnsi="Times New Roman" w:cs="Times New Roman"/>
                <w:lang w:val="en-US"/>
              </w:rPr>
              <w:t>]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FBA325" w14:textId="1A1228BF" w:rsidR="00B73267" w:rsidRPr="00BA39BC" w:rsidRDefault="00BA39B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39BC">
              <w:rPr>
                <w:rFonts w:ascii="Times New Roman" w:hAnsi="Times New Roman" w:cs="Times New Roman"/>
                <w:lang w:val="en-US"/>
              </w:rPr>
              <w:t>.09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2DAE62F6" w14:textId="6C6BF71A" w:rsidR="00B73267" w:rsidRPr="00BA39BC" w:rsidRDefault="00B73267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39BC">
              <w:rPr>
                <w:rFonts w:ascii="Times New Roman" w:hAnsi="Times New Roman" w:cs="Times New Roman"/>
                <w:lang w:val="en-US"/>
              </w:rPr>
              <w:t>.</w:t>
            </w:r>
            <w:r w:rsidR="00813735">
              <w:rPr>
                <w:rFonts w:ascii="Times New Roman" w:hAnsi="Times New Roman" w:cs="Times New Roman"/>
                <w:lang w:val="en-US"/>
              </w:rPr>
              <w:t>327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16174AC5" w14:textId="70C0EE1D" w:rsidR="00B73267" w:rsidRPr="00BA39BC" w:rsidRDefault="00B73267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813735">
              <w:rPr>
                <w:rFonts w:ascii="Times New Roman" w:hAnsi="Times New Roman" w:cs="Times New Roman"/>
                <w:lang w:val="en-US"/>
              </w:rPr>
              <w:t>[-.</w:t>
            </w:r>
            <w:r w:rsidR="00813735" w:rsidRPr="00813735">
              <w:rPr>
                <w:rFonts w:ascii="Times New Roman" w:hAnsi="Times New Roman" w:cs="Times New Roman"/>
                <w:lang w:val="en-US"/>
              </w:rPr>
              <w:t>10</w:t>
            </w:r>
            <w:r w:rsidRPr="00813735">
              <w:rPr>
                <w:rFonts w:ascii="Times New Roman" w:hAnsi="Times New Roman" w:cs="Times New Roman"/>
                <w:lang w:val="en-US"/>
              </w:rPr>
              <w:t>, .</w:t>
            </w:r>
            <w:r w:rsidR="00813735" w:rsidRPr="00813735">
              <w:rPr>
                <w:rFonts w:ascii="Times New Roman" w:hAnsi="Times New Roman" w:cs="Times New Roman"/>
                <w:lang w:val="en-US"/>
              </w:rPr>
              <w:t>28</w:t>
            </w:r>
            <w:r w:rsidRPr="00813735">
              <w:rPr>
                <w:rFonts w:ascii="Times New Roman" w:hAnsi="Times New Roman" w:cs="Times New Roman"/>
                <w:lang w:val="en-US"/>
              </w:rPr>
              <w:t>]</w:t>
            </w:r>
          </w:p>
        </w:tc>
      </w:tr>
      <w:tr w:rsidR="00B73267" w:rsidRPr="007744C6" w14:paraId="792BF826" w14:textId="77777777" w:rsidTr="003B0A83">
        <w:trPr>
          <w:trHeight w:val="454"/>
        </w:trPr>
        <w:tc>
          <w:tcPr>
            <w:tcW w:w="1416" w:type="dxa"/>
            <w:vMerge/>
            <w:tcBorders>
              <w:left w:val="nil"/>
              <w:right w:val="nil"/>
            </w:tcBorders>
          </w:tcPr>
          <w:p w14:paraId="7C6D562F" w14:textId="77777777" w:rsidR="00B73267" w:rsidRPr="007744C6" w:rsidRDefault="00B73267" w:rsidP="003B0A83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9044A2" w14:textId="77777777" w:rsidR="00B73267" w:rsidRPr="007744C6" w:rsidRDefault="00B73267" w:rsidP="003B0A83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Step 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A5C28E" w14:textId="77777777" w:rsidR="00B73267" w:rsidRPr="00B73267" w:rsidRDefault="00B73267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3825BB45" w14:textId="77777777" w:rsidR="00B73267" w:rsidRPr="00B73267" w:rsidRDefault="00B73267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8E1F4F" w14:textId="77777777" w:rsidR="00B73267" w:rsidRPr="00B73267" w:rsidRDefault="00B73267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53D9FD" w14:textId="77777777" w:rsidR="00B73267" w:rsidRPr="00B73267" w:rsidRDefault="00B73267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00DE92E9" w14:textId="77777777" w:rsidR="00B73267" w:rsidRPr="00B73267" w:rsidRDefault="00B73267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75B69982" w14:textId="77777777" w:rsidR="00B73267" w:rsidRPr="00B73267" w:rsidRDefault="00B73267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</w:tr>
      <w:tr w:rsidR="00B73267" w:rsidRPr="007744C6" w14:paraId="6D3C87F3" w14:textId="77777777" w:rsidTr="003B0A83">
        <w:trPr>
          <w:trHeight w:val="454"/>
        </w:trPr>
        <w:tc>
          <w:tcPr>
            <w:tcW w:w="1416" w:type="dxa"/>
            <w:vMerge/>
            <w:tcBorders>
              <w:left w:val="nil"/>
              <w:bottom w:val="nil"/>
              <w:right w:val="nil"/>
            </w:tcBorders>
          </w:tcPr>
          <w:p w14:paraId="26DBD326" w14:textId="77777777" w:rsidR="00B73267" w:rsidRPr="007744C6" w:rsidRDefault="00B73267" w:rsidP="003B0A83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4030B2" w14:textId="77777777" w:rsidR="00B73267" w:rsidRPr="007744C6" w:rsidRDefault="00B73267" w:rsidP="003B0A83">
            <w:pPr>
              <w:pStyle w:val="BodyAA"/>
              <w:spacing w:before="40" w:after="4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Weight/shape concerns</w:t>
            </w:r>
          </w:p>
          <w:p w14:paraId="6B98F8F9" w14:textId="77777777" w:rsidR="00B73267" w:rsidRPr="007744C6" w:rsidRDefault="00B73267" w:rsidP="003B0A83">
            <w:pPr>
              <w:pStyle w:val="BodyAA"/>
              <w:spacing w:before="40" w:after="40" w:line="240" w:lineRule="auto"/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66946044" w14:textId="77777777" w:rsidR="00B73267" w:rsidRPr="007744C6" w:rsidRDefault="00B73267" w:rsidP="003B0A83">
            <w:pPr>
              <w:pStyle w:val="BodyAA"/>
              <w:spacing w:before="40" w:after="4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Emotion dysregulation</w:t>
            </w:r>
          </w:p>
          <w:p w14:paraId="653DFBA0" w14:textId="77777777" w:rsidR="00B73267" w:rsidRPr="007744C6" w:rsidRDefault="00B73267" w:rsidP="003B0A83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EB0AAF" w14:textId="728C8C08" w:rsidR="00B73267" w:rsidRPr="009F52EB" w:rsidRDefault="009F52EB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F52EB">
              <w:rPr>
                <w:rFonts w:ascii="Times New Roman" w:hAnsi="Times New Roman" w:cs="Times New Roman"/>
                <w:lang w:val="en-US"/>
              </w:rPr>
              <w:t>0.90</w:t>
            </w:r>
          </w:p>
          <w:p w14:paraId="7505A214" w14:textId="77777777" w:rsidR="00B73267" w:rsidRPr="009F52EB" w:rsidRDefault="00B73267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7427D68B" w14:textId="6F53F98D" w:rsidR="00B73267" w:rsidRPr="009F52EB" w:rsidRDefault="00B73267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F52EB">
              <w:rPr>
                <w:rFonts w:ascii="Times New Roman" w:hAnsi="Times New Roman" w:cs="Times New Roman"/>
                <w:lang w:val="en-US"/>
              </w:rPr>
              <w:t>.</w:t>
            </w:r>
            <w:r w:rsidR="009F52EB" w:rsidRPr="009F52EB">
              <w:rPr>
                <w:rFonts w:ascii="Times New Roman" w:hAnsi="Times New Roman" w:cs="Times New Roman"/>
                <w:lang w:val="en-US"/>
              </w:rPr>
              <w:t>070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5E874F" w14:textId="1A68A18B" w:rsidR="00B73267" w:rsidRPr="00B73267" w:rsidRDefault="00B73267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9F52EB">
              <w:rPr>
                <w:rFonts w:ascii="Times New Roman" w:hAnsi="Times New Roman" w:cs="Times New Roman"/>
                <w:lang w:val="en-US"/>
              </w:rPr>
              <w:t>[0.</w:t>
            </w:r>
            <w:r w:rsidR="009F52EB" w:rsidRPr="009F52EB">
              <w:rPr>
                <w:rFonts w:ascii="Times New Roman" w:hAnsi="Times New Roman" w:cs="Times New Roman"/>
                <w:lang w:val="en-US"/>
              </w:rPr>
              <w:t>80</w:t>
            </w:r>
            <w:r w:rsidRPr="009F52EB">
              <w:rPr>
                <w:rFonts w:ascii="Times New Roman" w:hAnsi="Times New Roman" w:cs="Times New Roman"/>
                <w:lang w:val="en-US"/>
              </w:rPr>
              <w:t>, 1.0</w:t>
            </w:r>
            <w:r w:rsidR="009F52EB" w:rsidRPr="009F52EB">
              <w:rPr>
                <w:rFonts w:ascii="Times New Roman" w:hAnsi="Times New Roman" w:cs="Times New Roman"/>
                <w:lang w:val="en-US"/>
              </w:rPr>
              <w:t>1</w:t>
            </w:r>
            <w:r w:rsidRPr="009F52EB">
              <w:rPr>
                <w:rFonts w:ascii="Times New Roman" w:hAnsi="Times New Roman" w:cs="Times New Roman"/>
                <w:lang w:val="en-US"/>
              </w:rPr>
              <w:t>]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79C26F" w14:textId="7C5D6D28" w:rsidR="00B73267" w:rsidRPr="009F52EB" w:rsidRDefault="009F52EB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F52EB">
              <w:rPr>
                <w:rFonts w:ascii="Times New Roman" w:hAnsi="Times New Roman" w:cs="Times New Roman"/>
                <w:lang w:val="en-US"/>
              </w:rPr>
              <w:t>.02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1A24E2E9" w14:textId="70B9D070" w:rsidR="00B73267" w:rsidRPr="009F52EB" w:rsidRDefault="00B73267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F52EB">
              <w:rPr>
                <w:rFonts w:ascii="Times New Roman" w:hAnsi="Times New Roman" w:cs="Times New Roman"/>
                <w:lang w:val="en-US"/>
              </w:rPr>
              <w:t>.</w:t>
            </w:r>
            <w:r w:rsidR="009F52EB" w:rsidRPr="009F52EB">
              <w:rPr>
                <w:rFonts w:ascii="Times New Roman" w:hAnsi="Times New Roman" w:cs="Times New Roman"/>
                <w:lang w:val="en-US"/>
              </w:rPr>
              <w:t>532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1421BC2B" w14:textId="5B98D7F0" w:rsidR="00B73267" w:rsidRPr="00B73267" w:rsidRDefault="00B73267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9F52EB">
              <w:rPr>
                <w:rFonts w:ascii="Times New Roman" w:hAnsi="Times New Roman" w:cs="Times New Roman"/>
                <w:lang w:val="en-US"/>
              </w:rPr>
              <w:t>[-.0</w:t>
            </w:r>
            <w:r w:rsidR="009F52EB" w:rsidRPr="009F52EB">
              <w:rPr>
                <w:rFonts w:ascii="Times New Roman" w:hAnsi="Times New Roman" w:cs="Times New Roman"/>
                <w:lang w:val="en-US"/>
              </w:rPr>
              <w:t>5</w:t>
            </w:r>
            <w:r w:rsidRPr="009F52EB">
              <w:rPr>
                <w:rFonts w:ascii="Times New Roman" w:hAnsi="Times New Roman" w:cs="Times New Roman"/>
                <w:lang w:val="en-US"/>
              </w:rPr>
              <w:t>, .0</w:t>
            </w:r>
            <w:r w:rsidR="009F52EB" w:rsidRPr="009F52EB">
              <w:rPr>
                <w:rFonts w:ascii="Times New Roman" w:hAnsi="Times New Roman" w:cs="Times New Roman"/>
                <w:lang w:val="en-US"/>
              </w:rPr>
              <w:t>9</w:t>
            </w:r>
            <w:r w:rsidRPr="009F52EB">
              <w:rPr>
                <w:rFonts w:ascii="Times New Roman" w:hAnsi="Times New Roman" w:cs="Times New Roman"/>
                <w:lang w:val="en-US"/>
              </w:rPr>
              <w:t>]</w:t>
            </w:r>
          </w:p>
        </w:tc>
      </w:tr>
      <w:tr w:rsidR="00B73267" w:rsidRPr="007744C6" w14:paraId="3426B412" w14:textId="77777777" w:rsidTr="003B0A83">
        <w:trPr>
          <w:trHeight w:val="454"/>
        </w:trPr>
        <w:tc>
          <w:tcPr>
            <w:tcW w:w="1416" w:type="dxa"/>
            <w:vMerge w:val="restart"/>
            <w:tcBorders>
              <w:top w:val="nil"/>
              <w:left w:val="nil"/>
              <w:right w:val="nil"/>
            </w:tcBorders>
          </w:tcPr>
          <w:p w14:paraId="4638564F" w14:textId="59100B73" w:rsidR="00B73267" w:rsidRPr="007744C6" w:rsidRDefault="00B73267" w:rsidP="003B0A83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Girls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53F73A" w14:textId="77777777" w:rsidR="00B73267" w:rsidRPr="007744C6" w:rsidRDefault="00B73267" w:rsidP="003B0A83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Step 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4066CF" w14:textId="77777777" w:rsidR="00B73267" w:rsidRPr="00B73267" w:rsidRDefault="00B73267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7BB4B4B0" w14:textId="77777777" w:rsidR="00B73267" w:rsidRPr="00B73267" w:rsidRDefault="00B73267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84CB8F" w14:textId="77777777" w:rsidR="00B73267" w:rsidRPr="00B73267" w:rsidRDefault="00B73267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821507" w14:textId="77777777" w:rsidR="00B73267" w:rsidRPr="00B73267" w:rsidRDefault="00B73267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446D6C7C" w14:textId="77777777" w:rsidR="00B73267" w:rsidRPr="00B73267" w:rsidRDefault="00B73267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34E79AB4" w14:textId="77777777" w:rsidR="00B73267" w:rsidRPr="00B73267" w:rsidRDefault="00B73267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</w:tr>
      <w:tr w:rsidR="00B73267" w:rsidRPr="007744C6" w14:paraId="44DA92A1" w14:textId="77777777" w:rsidTr="003B0A83">
        <w:trPr>
          <w:trHeight w:val="454"/>
        </w:trPr>
        <w:tc>
          <w:tcPr>
            <w:tcW w:w="1416" w:type="dxa"/>
            <w:vMerge/>
            <w:tcBorders>
              <w:left w:val="nil"/>
              <w:right w:val="nil"/>
            </w:tcBorders>
          </w:tcPr>
          <w:p w14:paraId="4BD6F7B8" w14:textId="77777777" w:rsidR="00B73267" w:rsidRPr="007744C6" w:rsidRDefault="00B73267" w:rsidP="003B0A83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EA3E3D" w14:textId="77777777" w:rsidR="00B73267" w:rsidRPr="007744C6" w:rsidRDefault="00B73267" w:rsidP="003B0A83">
            <w:pPr>
              <w:pStyle w:val="BodyAA"/>
              <w:spacing w:before="40" w:after="4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Weight/shape concerns</w:t>
            </w:r>
            <w:r w:rsidRPr="007744C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626F53" w14:textId="399504E1" w:rsidR="00B73267" w:rsidRPr="00813735" w:rsidRDefault="00B73267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13735">
              <w:rPr>
                <w:rFonts w:ascii="Times New Roman" w:hAnsi="Times New Roman" w:cs="Times New Roman"/>
                <w:lang w:val="en-US"/>
              </w:rPr>
              <w:t>1.2</w:t>
            </w:r>
            <w:r w:rsidR="00813735">
              <w:rPr>
                <w:rFonts w:ascii="Times New Roman" w:hAnsi="Times New Roman" w:cs="Times New Roman"/>
                <w:lang w:val="en-US"/>
              </w:rPr>
              <w:t>5</w:t>
            </w:r>
            <w:r w:rsidR="00F50B11">
              <w:rPr>
                <w:rFonts w:ascii="Times New Roman" w:hAnsi="Times New Roman" w:cs="Times New Roman"/>
                <w:lang w:val="en-US"/>
              </w:rPr>
              <w:t>*</w:t>
            </w:r>
          </w:p>
          <w:p w14:paraId="2C55695E" w14:textId="77777777" w:rsidR="00B73267" w:rsidRPr="00813735" w:rsidRDefault="00B73267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63B8070D" w14:textId="6407E8BA" w:rsidR="00B73267" w:rsidRPr="00813735" w:rsidRDefault="00813735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13735">
              <w:rPr>
                <w:rFonts w:ascii="Times New Roman" w:hAnsi="Times New Roman" w:cs="Times New Roman"/>
                <w:lang w:val="en-US"/>
              </w:rPr>
              <w:t>&lt;.001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F357A3" w14:textId="17EB6A00" w:rsidR="00B73267" w:rsidRPr="00BA39BC" w:rsidRDefault="00B73267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813735">
              <w:rPr>
                <w:rFonts w:ascii="Times New Roman" w:hAnsi="Times New Roman" w:cs="Times New Roman"/>
                <w:lang w:val="en-US"/>
              </w:rPr>
              <w:t>[</w:t>
            </w:r>
            <w:r w:rsidR="00813735" w:rsidRPr="00813735">
              <w:rPr>
                <w:rFonts w:ascii="Times New Roman" w:hAnsi="Times New Roman" w:cs="Times New Roman"/>
                <w:lang w:val="en-US"/>
              </w:rPr>
              <w:t>1.17</w:t>
            </w:r>
            <w:r w:rsidRPr="00813735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="00B77BE6" w:rsidRPr="00813735">
              <w:rPr>
                <w:rFonts w:ascii="Times New Roman" w:hAnsi="Times New Roman" w:cs="Times New Roman"/>
                <w:lang w:val="en-US"/>
              </w:rPr>
              <w:t>1.</w:t>
            </w:r>
            <w:r w:rsidR="00813735" w:rsidRPr="00813735">
              <w:rPr>
                <w:rFonts w:ascii="Times New Roman" w:hAnsi="Times New Roman" w:cs="Times New Roman"/>
                <w:lang w:val="en-US"/>
              </w:rPr>
              <w:t>34</w:t>
            </w:r>
            <w:r w:rsidRPr="00813735">
              <w:rPr>
                <w:rFonts w:ascii="Times New Roman" w:hAnsi="Times New Roman" w:cs="Times New Roman"/>
                <w:lang w:val="en-US"/>
              </w:rPr>
              <w:t>]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75E0DC" w14:textId="34EDF5A5" w:rsidR="00B73267" w:rsidRPr="00813735" w:rsidRDefault="00B73267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13735">
              <w:rPr>
                <w:rFonts w:ascii="Times New Roman" w:hAnsi="Times New Roman" w:cs="Times New Roman"/>
                <w:lang w:val="en-US"/>
              </w:rPr>
              <w:t>.</w:t>
            </w:r>
            <w:r w:rsidR="00813735" w:rsidRPr="00813735">
              <w:rPr>
                <w:rFonts w:ascii="Times New Roman" w:hAnsi="Times New Roman" w:cs="Times New Roman"/>
                <w:lang w:val="en-US"/>
              </w:rPr>
              <w:t>0</w:t>
            </w:r>
            <w:r w:rsidR="00813735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5C4006D3" w14:textId="72C4EA65" w:rsidR="00B73267" w:rsidRPr="00813735" w:rsidRDefault="00B73267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13735">
              <w:rPr>
                <w:rFonts w:ascii="Times New Roman" w:hAnsi="Times New Roman" w:cs="Times New Roman"/>
                <w:lang w:val="en-US"/>
              </w:rPr>
              <w:t>.</w:t>
            </w:r>
            <w:r w:rsidR="00813735">
              <w:rPr>
                <w:rFonts w:ascii="Times New Roman" w:hAnsi="Times New Roman" w:cs="Times New Roman"/>
                <w:lang w:val="en-US"/>
              </w:rPr>
              <w:t>043</w:t>
            </w:r>
            <w:r w:rsidRPr="00813735">
              <w:rPr>
                <w:rFonts w:ascii="Times New Roman" w:hAnsi="Times New Roman" w:cs="Times New Roman"/>
                <w:lang w:val="en-US"/>
              </w:rPr>
              <w:br/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1F52C19E" w14:textId="13648C2E" w:rsidR="00B73267" w:rsidRPr="00BA39BC" w:rsidRDefault="00B73267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813735">
              <w:rPr>
                <w:rFonts w:ascii="Times New Roman" w:hAnsi="Times New Roman" w:cs="Times New Roman"/>
                <w:lang w:val="en-US"/>
              </w:rPr>
              <w:t>[.</w:t>
            </w:r>
            <w:r w:rsidR="00813735" w:rsidRPr="00813735">
              <w:rPr>
                <w:rFonts w:ascii="Times New Roman" w:hAnsi="Times New Roman" w:cs="Times New Roman"/>
                <w:lang w:val="en-US"/>
              </w:rPr>
              <w:t>0</w:t>
            </w:r>
            <w:r w:rsidR="00813735">
              <w:rPr>
                <w:rFonts w:ascii="Times New Roman" w:hAnsi="Times New Roman" w:cs="Times New Roman"/>
                <w:lang w:val="en-US"/>
              </w:rPr>
              <w:t>0</w:t>
            </w:r>
            <w:r w:rsidRPr="00813735">
              <w:rPr>
                <w:rFonts w:ascii="Times New Roman" w:hAnsi="Times New Roman" w:cs="Times New Roman"/>
                <w:lang w:val="en-US"/>
              </w:rPr>
              <w:t>, .</w:t>
            </w:r>
            <w:r w:rsidR="00813735" w:rsidRPr="00813735">
              <w:rPr>
                <w:rFonts w:ascii="Times New Roman" w:hAnsi="Times New Roman" w:cs="Times New Roman"/>
                <w:lang w:val="en-US"/>
              </w:rPr>
              <w:t>13</w:t>
            </w:r>
            <w:r w:rsidRPr="00813735">
              <w:rPr>
                <w:rFonts w:ascii="Times New Roman" w:hAnsi="Times New Roman" w:cs="Times New Roman"/>
                <w:lang w:val="en-US"/>
              </w:rPr>
              <w:t>]</w:t>
            </w:r>
          </w:p>
        </w:tc>
      </w:tr>
      <w:tr w:rsidR="00B73267" w:rsidRPr="007744C6" w14:paraId="0501EAB0" w14:textId="77777777" w:rsidTr="003B0A83">
        <w:trPr>
          <w:trHeight w:val="454"/>
        </w:trPr>
        <w:tc>
          <w:tcPr>
            <w:tcW w:w="1416" w:type="dxa"/>
            <w:vMerge/>
            <w:tcBorders>
              <w:left w:val="nil"/>
              <w:bottom w:val="nil"/>
              <w:right w:val="nil"/>
            </w:tcBorders>
          </w:tcPr>
          <w:p w14:paraId="1038083A" w14:textId="77777777" w:rsidR="00B73267" w:rsidRPr="007744C6" w:rsidRDefault="00B73267" w:rsidP="003B0A83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A05576" w14:textId="77777777" w:rsidR="00B73267" w:rsidRPr="007744C6" w:rsidRDefault="00B73267" w:rsidP="003B0A83">
            <w:pPr>
              <w:pStyle w:val="BodyAA"/>
              <w:spacing w:before="40" w:after="4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Emotion dysregulation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FB7925" w14:textId="24E906B4" w:rsidR="00B73267" w:rsidRPr="00813735" w:rsidRDefault="00813735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13735">
              <w:rPr>
                <w:rFonts w:ascii="Times New Roman" w:hAnsi="Times New Roman" w:cs="Times New Roman"/>
                <w:lang w:val="en-US"/>
              </w:rPr>
              <w:t>1.</w:t>
            </w:r>
            <w:r>
              <w:rPr>
                <w:rFonts w:ascii="Times New Roman" w:hAnsi="Times New Roman" w:cs="Times New Roman"/>
                <w:lang w:val="en-US"/>
              </w:rPr>
              <w:t>36</w:t>
            </w:r>
            <w:r w:rsidR="00F50B11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17633BCA" w14:textId="290E28E3" w:rsidR="00B73267" w:rsidRPr="00813735" w:rsidRDefault="00813735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13735">
              <w:rPr>
                <w:rFonts w:ascii="Times New Roman" w:hAnsi="Times New Roman" w:cs="Times New Roman"/>
                <w:lang w:val="en-US"/>
              </w:rPr>
              <w:t>&lt;.001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F96276" w14:textId="24899C58" w:rsidR="00B73267" w:rsidRPr="00BA39BC" w:rsidRDefault="00B73267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813735">
              <w:rPr>
                <w:rFonts w:ascii="Times New Roman" w:hAnsi="Times New Roman" w:cs="Times New Roman"/>
                <w:lang w:val="en-US"/>
              </w:rPr>
              <w:t>[</w:t>
            </w:r>
            <w:r w:rsidR="00B77BE6" w:rsidRPr="00813735">
              <w:rPr>
                <w:rFonts w:ascii="Times New Roman" w:hAnsi="Times New Roman" w:cs="Times New Roman"/>
                <w:lang w:val="en-US"/>
              </w:rPr>
              <w:t>1.</w:t>
            </w:r>
            <w:r w:rsidR="00813735" w:rsidRPr="00813735">
              <w:rPr>
                <w:rFonts w:ascii="Times New Roman" w:hAnsi="Times New Roman" w:cs="Times New Roman"/>
                <w:lang w:val="en-US"/>
              </w:rPr>
              <w:t>15</w:t>
            </w:r>
            <w:r w:rsidRPr="00813735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="00813735" w:rsidRPr="00813735">
              <w:rPr>
                <w:rFonts w:ascii="Times New Roman" w:hAnsi="Times New Roman" w:cs="Times New Roman"/>
                <w:lang w:val="en-US"/>
              </w:rPr>
              <w:t>1.61]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433DE7" w14:textId="3AAAA4ED" w:rsidR="00B73267" w:rsidRPr="00813735" w:rsidRDefault="00B73267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13735">
              <w:rPr>
                <w:rFonts w:ascii="Times New Roman" w:hAnsi="Times New Roman" w:cs="Times New Roman"/>
                <w:lang w:val="en-US"/>
              </w:rPr>
              <w:t>.</w:t>
            </w:r>
            <w:r w:rsidR="00813735">
              <w:rPr>
                <w:rFonts w:ascii="Times New Roman" w:hAnsi="Times New Roman" w:cs="Times New Roman"/>
                <w:lang w:val="en-US"/>
              </w:rPr>
              <w:t>17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74AABC7A" w14:textId="284CB207" w:rsidR="00B73267" w:rsidRPr="00813735" w:rsidRDefault="00B73267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13735">
              <w:rPr>
                <w:rFonts w:ascii="Times New Roman" w:hAnsi="Times New Roman" w:cs="Times New Roman"/>
                <w:lang w:val="en-US"/>
              </w:rPr>
              <w:t>.</w:t>
            </w:r>
            <w:r w:rsidR="00813735">
              <w:rPr>
                <w:rFonts w:ascii="Times New Roman" w:hAnsi="Times New Roman" w:cs="Times New Roman"/>
                <w:lang w:val="en-US"/>
              </w:rPr>
              <w:t>032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550D945F" w14:textId="197FF7F3" w:rsidR="00B73267" w:rsidRPr="00BA39BC" w:rsidRDefault="00B73267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813735">
              <w:rPr>
                <w:rFonts w:ascii="Times New Roman" w:hAnsi="Times New Roman" w:cs="Times New Roman"/>
                <w:lang w:val="en-US"/>
              </w:rPr>
              <w:t>[</w:t>
            </w:r>
            <w:r w:rsidR="00813735" w:rsidRPr="00813735">
              <w:rPr>
                <w:rFonts w:ascii="Times New Roman" w:hAnsi="Times New Roman" w:cs="Times New Roman"/>
                <w:lang w:val="en-US"/>
              </w:rPr>
              <w:t xml:space="preserve">.02, </w:t>
            </w:r>
            <w:r w:rsidRPr="00813735">
              <w:rPr>
                <w:rFonts w:ascii="Times New Roman" w:hAnsi="Times New Roman" w:cs="Times New Roman"/>
                <w:lang w:val="en-US"/>
              </w:rPr>
              <w:t>.</w:t>
            </w:r>
            <w:r w:rsidR="00813735" w:rsidRPr="00813735">
              <w:rPr>
                <w:rFonts w:ascii="Times New Roman" w:hAnsi="Times New Roman" w:cs="Times New Roman"/>
                <w:lang w:val="en-US"/>
              </w:rPr>
              <w:t>33</w:t>
            </w:r>
            <w:r w:rsidRPr="00813735">
              <w:rPr>
                <w:rFonts w:ascii="Times New Roman" w:hAnsi="Times New Roman" w:cs="Times New Roman"/>
                <w:lang w:val="en-US"/>
              </w:rPr>
              <w:t>]</w:t>
            </w:r>
          </w:p>
        </w:tc>
      </w:tr>
      <w:tr w:rsidR="00B73267" w:rsidRPr="007744C6" w14:paraId="30A67EB2" w14:textId="77777777" w:rsidTr="003B0A83">
        <w:trPr>
          <w:trHeight w:val="454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595242D" w14:textId="77777777" w:rsidR="00B73267" w:rsidRPr="007744C6" w:rsidRDefault="00B73267" w:rsidP="003B0A83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999BB4" w14:textId="77777777" w:rsidR="00B73267" w:rsidRPr="007744C6" w:rsidRDefault="00B73267" w:rsidP="003B0A83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Step 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F71B8F" w14:textId="77777777" w:rsidR="00B73267" w:rsidRPr="00B73267" w:rsidRDefault="00B73267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02E92E9F" w14:textId="77777777" w:rsidR="00B73267" w:rsidRPr="00B73267" w:rsidRDefault="00B73267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AE2BEE" w14:textId="77777777" w:rsidR="00B73267" w:rsidRPr="00B73267" w:rsidRDefault="00B73267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D81CB6" w14:textId="77777777" w:rsidR="00B73267" w:rsidRPr="00B73267" w:rsidRDefault="00B73267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57D23507" w14:textId="77777777" w:rsidR="00B73267" w:rsidRPr="00B73267" w:rsidRDefault="00B73267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36492F40" w14:textId="77777777" w:rsidR="00B73267" w:rsidRPr="00B73267" w:rsidRDefault="00B73267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</w:tr>
      <w:tr w:rsidR="00B73267" w:rsidRPr="007744C6" w14:paraId="1C3531BC" w14:textId="77777777" w:rsidTr="003B0A83">
        <w:trPr>
          <w:trHeight w:val="454"/>
        </w:trPr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574156" w14:textId="77777777" w:rsidR="00B73267" w:rsidRPr="007744C6" w:rsidRDefault="00B73267" w:rsidP="003B0A83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7275CD" w14:textId="77777777" w:rsidR="00B73267" w:rsidRPr="007744C6" w:rsidRDefault="00B73267" w:rsidP="003B0A83">
            <w:pPr>
              <w:pStyle w:val="BodyAA"/>
              <w:spacing w:before="40" w:after="4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Weight/shape concerns</w:t>
            </w:r>
          </w:p>
          <w:p w14:paraId="661E3986" w14:textId="77777777" w:rsidR="00B73267" w:rsidRPr="007744C6" w:rsidRDefault="00B73267" w:rsidP="003B0A83">
            <w:pPr>
              <w:pStyle w:val="BodyAA"/>
              <w:spacing w:before="40" w:after="40" w:line="240" w:lineRule="auto"/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3091B3DB" w14:textId="77777777" w:rsidR="00B73267" w:rsidRPr="007744C6" w:rsidRDefault="00B73267" w:rsidP="003B0A83">
            <w:pPr>
              <w:pStyle w:val="BodyAA"/>
              <w:spacing w:before="40" w:after="4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Emotion dysregulation</w:t>
            </w:r>
          </w:p>
          <w:p w14:paraId="60AD9ACB" w14:textId="77777777" w:rsidR="00B73267" w:rsidRPr="007744C6" w:rsidRDefault="00B73267" w:rsidP="003B0A83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184D76" w14:textId="61EE5971" w:rsidR="00B73267" w:rsidRPr="009F52EB" w:rsidRDefault="009F52EB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F52EB">
              <w:rPr>
                <w:rFonts w:ascii="Times New Roman" w:hAnsi="Times New Roman" w:cs="Times New Roman"/>
                <w:lang w:val="en-US"/>
              </w:rPr>
              <w:t>0.88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60A166" w14:textId="639C07D6" w:rsidR="00B73267" w:rsidRPr="009F52EB" w:rsidRDefault="00B73267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F52EB">
              <w:rPr>
                <w:rFonts w:ascii="Times New Roman" w:hAnsi="Times New Roman" w:cs="Times New Roman"/>
                <w:lang w:val="en-US"/>
              </w:rPr>
              <w:t>.</w:t>
            </w:r>
            <w:r w:rsidR="009F52EB" w:rsidRPr="009F52EB">
              <w:rPr>
                <w:rFonts w:ascii="Times New Roman" w:hAnsi="Times New Roman" w:cs="Times New Roman"/>
                <w:lang w:val="en-US"/>
              </w:rPr>
              <w:t>002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1CB7DF" w14:textId="6B1D2F96" w:rsidR="00B73267" w:rsidRPr="00B73267" w:rsidRDefault="00B73267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9F52EB">
              <w:rPr>
                <w:rFonts w:ascii="Times New Roman" w:hAnsi="Times New Roman" w:cs="Times New Roman"/>
                <w:lang w:val="en-US"/>
              </w:rPr>
              <w:t>[0.8</w:t>
            </w:r>
            <w:r w:rsidR="009F52EB" w:rsidRPr="009F52EB">
              <w:rPr>
                <w:rFonts w:ascii="Times New Roman" w:hAnsi="Times New Roman" w:cs="Times New Roman"/>
                <w:lang w:val="en-US"/>
              </w:rPr>
              <w:t>2</w:t>
            </w:r>
            <w:r w:rsidRPr="009F52EB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="009F52EB" w:rsidRPr="009F52EB">
              <w:rPr>
                <w:rFonts w:ascii="Times New Roman" w:hAnsi="Times New Roman" w:cs="Times New Roman"/>
                <w:lang w:val="en-US"/>
              </w:rPr>
              <w:t>0.96</w:t>
            </w:r>
            <w:r w:rsidRPr="009F52EB">
              <w:rPr>
                <w:rFonts w:ascii="Times New Roman" w:hAnsi="Times New Roman" w:cs="Times New Roman"/>
                <w:lang w:val="en-US"/>
              </w:rPr>
              <w:t>]</w:t>
            </w:r>
            <w:r w:rsidRPr="00B73267">
              <w:rPr>
                <w:rFonts w:ascii="Times New Roman" w:hAnsi="Times New Roman" w:cs="Times New Roman"/>
                <w:highlight w:val="yellow"/>
                <w:lang w:val="en-US"/>
              </w:rPr>
              <w:br/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C6BC7A" w14:textId="69EC47A0" w:rsidR="00B73267" w:rsidRPr="009F52EB" w:rsidRDefault="009F52EB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F52EB">
              <w:rPr>
                <w:rFonts w:ascii="Times New Roman" w:hAnsi="Times New Roman" w:cs="Times New Roman"/>
                <w:lang w:val="en-US"/>
              </w:rPr>
              <w:t>.01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3985AF" w14:textId="36792AE3" w:rsidR="00B73267" w:rsidRPr="009F52EB" w:rsidRDefault="00B73267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F52EB">
              <w:rPr>
                <w:rFonts w:ascii="Times New Roman" w:hAnsi="Times New Roman" w:cs="Times New Roman"/>
                <w:lang w:val="en-US"/>
              </w:rPr>
              <w:t>.</w:t>
            </w:r>
            <w:r w:rsidR="009F52EB" w:rsidRPr="009F52EB">
              <w:rPr>
                <w:rFonts w:ascii="Times New Roman" w:hAnsi="Times New Roman" w:cs="Times New Roman"/>
                <w:lang w:val="en-US"/>
              </w:rPr>
              <w:t>846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CA83F5" w14:textId="057BA293" w:rsidR="00B73267" w:rsidRPr="00B73267" w:rsidRDefault="00B73267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9F52EB">
              <w:rPr>
                <w:rFonts w:ascii="Times New Roman" w:hAnsi="Times New Roman" w:cs="Times New Roman"/>
                <w:lang w:val="en-US"/>
              </w:rPr>
              <w:t>[-.</w:t>
            </w:r>
            <w:r w:rsidR="009F52EB" w:rsidRPr="009F52EB">
              <w:rPr>
                <w:rFonts w:ascii="Times New Roman" w:hAnsi="Times New Roman" w:cs="Times New Roman"/>
                <w:lang w:val="en-US"/>
              </w:rPr>
              <w:t>06</w:t>
            </w:r>
            <w:r w:rsidRPr="009F52EB">
              <w:rPr>
                <w:rFonts w:ascii="Times New Roman" w:hAnsi="Times New Roman" w:cs="Times New Roman"/>
                <w:lang w:val="en-US"/>
              </w:rPr>
              <w:t>, .</w:t>
            </w:r>
            <w:r w:rsidR="009F52EB" w:rsidRPr="009F52EB">
              <w:rPr>
                <w:rFonts w:ascii="Times New Roman" w:hAnsi="Times New Roman" w:cs="Times New Roman"/>
                <w:lang w:val="en-US"/>
              </w:rPr>
              <w:t>08</w:t>
            </w:r>
            <w:r w:rsidRPr="009F52EB">
              <w:rPr>
                <w:rFonts w:ascii="Times New Roman" w:hAnsi="Times New Roman" w:cs="Times New Roman"/>
                <w:lang w:val="en-US"/>
              </w:rPr>
              <w:t>]</w:t>
            </w:r>
          </w:p>
        </w:tc>
      </w:tr>
    </w:tbl>
    <w:p w14:paraId="6075F148" w14:textId="77777777" w:rsidR="00B73267" w:rsidRPr="007744C6" w:rsidRDefault="00B73267" w:rsidP="00AF2552">
      <w:pPr>
        <w:pStyle w:val="Body"/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C4251CA" w14:textId="017C74D0" w:rsidR="00AF2552" w:rsidRDefault="00AF2552" w:rsidP="00AF2552">
      <w:pPr>
        <w:pStyle w:val="BodyAA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744C6">
        <w:rPr>
          <w:rFonts w:ascii="Times New Roman" w:hAnsi="Times New Roman"/>
          <w:i/>
          <w:iCs/>
          <w:sz w:val="24"/>
          <w:szCs w:val="24"/>
        </w:rPr>
        <w:t xml:space="preserve">Note. </w:t>
      </w:r>
      <w:proofErr w:type="spellStart"/>
      <w:r w:rsidRPr="00F50B11">
        <w:rPr>
          <w:rFonts w:ascii="Times New Roman" w:hAnsi="Times New Roman" w:cs="Times New Roman"/>
          <w:sz w:val="24"/>
          <w:szCs w:val="24"/>
        </w:rPr>
        <w:t>Benjamini</w:t>
      </w:r>
      <w:proofErr w:type="spellEnd"/>
      <w:r w:rsidRPr="00F50B11">
        <w:rPr>
          <w:rFonts w:ascii="Times New Roman" w:hAnsi="Times New Roman" w:cs="Times New Roman"/>
          <w:sz w:val="24"/>
          <w:szCs w:val="24"/>
        </w:rPr>
        <w:t>-Hochberg corrected critical value = 0.02.</w:t>
      </w:r>
      <w:r w:rsidRPr="007744C6">
        <w:rPr>
          <w:rFonts w:ascii="Times New Roman" w:hAnsi="Times New Roman" w:cs="Times New Roman"/>
          <w:sz w:val="24"/>
          <w:szCs w:val="24"/>
        </w:rPr>
        <w:t xml:space="preserve"> Significant associations are indicated (*). Analysis controlled for age</w:t>
      </w:r>
      <w:r w:rsidR="00B732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Pr="007744C6">
        <w:rPr>
          <w:rFonts w:ascii="Times New Roman" w:hAnsi="Times New Roman" w:cs="Times New Roman"/>
          <w:sz w:val="24"/>
          <w:szCs w:val="24"/>
        </w:rPr>
        <w:t>BMI percentile. OR = Odds ratio</w:t>
      </w:r>
    </w:p>
    <w:p w14:paraId="7EFF344B" w14:textId="32F39270" w:rsidR="004268B5" w:rsidRDefault="004268B5" w:rsidP="004268B5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Gender comparisons</w:t>
      </w:r>
      <w:r w:rsidRPr="007744C6">
        <w:rPr>
          <w:rFonts w:ascii="Times New Roman" w:hAnsi="Times New Roman"/>
          <w:b/>
          <w:bCs/>
        </w:rPr>
        <w:t xml:space="preserve">: </w:t>
      </w:r>
      <w:r>
        <w:rPr>
          <w:rFonts w:ascii="Times New Roman" w:hAnsi="Times New Roman"/>
          <w:b/>
          <w:bCs/>
        </w:rPr>
        <w:t>Fasting</w:t>
      </w:r>
    </w:p>
    <w:p w14:paraId="1F8625CC" w14:textId="77777777" w:rsidR="004268B5" w:rsidRPr="007744C6" w:rsidRDefault="004268B5" w:rsidP="004268B5">
      <w:pPr>
        <w:rPr>
          <w:rFonts w:ascii="Times New Roman" w:hAnsi="Times New Roman"/>
          <w:b/>
          <w:bCs/>
        </w:rPr>
      </w:pPr>
    </w:p>
    <w:p w14:paraId="6147507F" w14:textId="12AB5C34" w:rsidR="004268B5" w:rsidRPr="004268B5" w:rsidRDefault="004268B5" w:rsidP="004268B5">
      <w:pPr>
        <w:pStyle w:val="Body"/>
        <w:spacing w:line="480" w:lineRule="auto"/>
        <w:rPr>
          <w:rFonts w:ascii="Times New Roman" w:hAnsi="Times New Roman"/>
          <w:bCs/>
          <w:sz w:val="24"/>
          <w:szCs w:val="24"/>
        </w:rPr>
      </w:pPr>
      <w:r w:rsidRPr="007744C6"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>Regarding fasting, no significant gender difference was detected.</w:t>
      </w:r>
      <w:r w:rsidRPr="007744C6">
        <w:rPr>
          <w:rFonts w:ascii="Times New Roman" w:hAnsi="Times New Roman"/>
          <w:bCs/>
          <w:sz w:val="24"/>
          <w:szCs w:val="24"/>
        </w:rPr>
        <w:t xml:space="preserve"> Multi-group analysis revealed that </w:t>
      </w:r>
      <w:r>
        <w:rPr>
          <w:rFonts w:ascii="Times New Roman" w:hAnsi="Times New Roman"/>
          <w:bCs/>
          <w:sz w:val="24"/>
          <w:szCs w:val="24"/>
        </w:rPr>
        <w:t xml:space="preserve">overall </w:t>
      </w:r>
      <w:r w:rsidRPr="007744C6">
        <w:rPr>
          <w:rFonts w:ascii="Times New Roman" w:hAnsi="Times New Roman"/>
          <w:bCs/>
          <w:sz w:val="24"/>
          <w:szCs w:val="24"/>
        </w:rPr>
        <w:t xml:space="preserve">the </w:t>
      </w:r>
      <w:r>
        <w:rPr>
          <w:rFonts w:ascii="Times New Roman" w:hAnsi="Times New Roman"/>
          <w:bCs/>
          <w:sz w:val="24"/>
          <w:szCs w:val="24"/>
        </w:rPr>
        <w:t xml:space="preserve">associations were not </w:t>
      </w:r>
      <w:r w:rsidRPr="007744C6">
        <w:rPr>
          <w:rFonts w:ascii="Times New Roman" w:hAnsi="Times New Roman"/>
          <w:bCs/>
          <w:sz w:val="24"/>
          <w:szCs w:val="24"/>
        </w:rPr>
        <w:t xml:space="preserve">significantly different </w:t>
      </w:r>
      <w:r>
        <w:rPr>
          <w:rFonts w:ascii="Times New Roman" w:hAnsi="Times New Roman"/>
          <w:bCs/>
          <w:sz w:val="24"/>
          <w:szCs w:val="24"/>
        </w:rPr>
        <w:t xml:space="preserve">between boys and girls </w:t>
      </w:r>
      <w:r w:rsidRPr="007744C6">
        <w:rPr>
          <w:rFonts w:ascii="Times New Roman" w:hAnsi="Times New Roman"/>
          <w:bCs/>
          <w:sz w:val="24"/>
          <w:szCs w:val="24"/>
        </w:rPr>
        <w:t>(χ</w:t>
      </w:r>
      <w:r w:rsidRPr="007744C6">
        <w:rPr>
          <w:rFonts w:ascii="Times New Roman" w:hAnsi="Times New Roman"/>
          <w:bCs/>
          <w:sz w:val="24"/>
          <w:szCs w:val="24"/>
          <w:vertAlign w:val="superscript"/>
        </w:rPr>
        <w:t>2</w:t>
      </w:r>
      <w:r w:rsidRPr="007744C6">
        <w:rPr>
          <w:rFonts w:ascii="Times New Roman" w:hAnsi="Times New Roman"/>
          <w:bCs/>
          <w:sz w:val="24"/>
          <w:szCs w:val="24"/>
        </w:rPr>
        <w:t xml:space="preserve">(8) = </w:t>
      </w:r>
      <w:r>
        <w:rPr>
          <w:rFonts w:ascii="Times New Roman" w:hAnsi="Times New Roman"/>
          <w:bCs/>
          <w:sz w:val="24"/>
          <w:szCs w:val="24"/>
        </w:rPr>
        <w:t>15.01</w:t>
      </w:r>
      <w:r w:rsidRPr="007744C6">
        <w:rPr>
          <w:rFonts w:ascii="Times New Roman" w:hAnsi="Times New Roman"/>
          <w:bCs/>
          <w:sz w:val="24"/>
          <w:szCs w:val="24"/>
        </w:rPr>
        <w:t xml:space="preserve"> </w:t>
      </w:r>
      <w:r w:rsidRPr="007744C6">
        <w:rPr>
          <w:rFonts w:ascii="Times New Roman" w:hAnsi="Times New Roman"/>
          <w:bCs/>
          <w:i/>
          <w:iCs/>
          <w:sz w:val="24"/>
          <w:szCs w:val="24"/>
        </w:rPr>
        <w:t>p</w:t>
      </w:r>
      <w:r w:rsidRPr="007744C6">
        <w:rPr>
          <w:rFonts w:ascii="Times New Roman" w:hAnsi="Times New Roman"/>
          <w:bCs/>
          <w:sz w:val="24"/>
          <w:szCs w:val="24"/>
        </w:rPr>
        <w:t xml:space="preserve"> = .</w:t>
      </w:r>
      <w:r>
        <w:rPr>
          <w:rFonts w:ascii="Times New Roman" w:hAnsi="Times New Roman"/>
          <w:bCs/>
          <w:sz w:val="24"/>
          <w:szCs w:val="24"/>
        </w:rPr>
        <w:t>050</w:t>
      </w:r>
      <w:r w:rsidRPr="007744C6">
        <w:rPr>
          <w:rFonts w:ascii="Times New Roman" w:hAnsi="Times New Roman"/>
          <w:bCs/>
          <w:sz w:val="24"/>
          <w:szCs w:val="24"/>
        </w:rPr>
        <w:t>).</w:t>
      </w:r>
      <w:r>
        <w:rPr>
          <w:rFonts w:ascii="Times New Roman" w:hAnsi="Times New Roman"/>
          <w:bCs/>
          <w:sz w:val="24"/>
          <w:szCs w:val="24"/>
        </w:rPr>
        <w:t xml:space="preserve"> Results from the regression model split by gender are shown in Table S2 below. </w:t>
      </w:r>
    </w:p>
    <w:p w14:paraId="07E7FE31" w14:textId="0A5F2DDB" w:rsidR="004268B5" w:rsidRDefault="004268B5" w:rsidP="004268B5">
      <w:pPr>
        <w:pStyle w:val="Body"/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744C6">
        <w:rPr>
          <w:rFonts w:ascii="Times New Roman" w:hAnsi="Times New Roman" w:cs="Times New Roman"/>
          <w:sz w:val="24"/>
          <w:szCs w:val="24"/>
          <w:lang w:val="en-US"/>
        </w:rPr>
        <w:t xml:space="preserve">Table </w:t>
      </w:r>
      <w:r>
        <w:rPr>
          <w:rFonts w:ascii="Times New Roman" w:hAnsi="Times New Roman" w:cs="Times New Roman"/>
          <w:sz w:val="24"/>
          <w:szCs w:val="24"/>
          <w:lang w:val="en-US"/>
        </w:rPr>
        <w:t>S2</w:t>
      </w:r>
      <w:r w:rsidRPr="007744C6">
        <w:rPr>
          <w:rFonts w:ascii="Times New Roman" w:hAnsi="Times New Roman" w:cs="Times New Roman"/>
          <w:sz w:val="24"/>
          <w:szCs w:val="24"/>
          <w:lang w:val="en-US"/>
        </w:rPr>
        <w:t xml:space="preserve">. Regression analysis examining the relationship with </w:t>
      </w:r>
      <w:r>
        <w:rPr>
          <w:rFonts w:ascii="Times New Roman" w:hAnsi="Times New Roman" w:cs="Times New Roman"/>
          <w:sz w:val="24"/>
          <w:szCs w:val="24"/>
          <w:lang w:val="en-US"/>
        </w:rPr>
        <w:t>fasting in the community sample by gender.</w:t>
      </w:r>
    </w:p>
    <w:tbl>
      <w:tblPr>
        <w:tblW w:w="935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1416"/>
        <w:gridCol w:w="2211"/>
        <w:gridCol w:w="907"/>
        <w:gridCol w:w="964"/>
        <w:gridCol w:w="964"/>
        <w:gridCol w:w="170"/>
        <w:gridCol w:w="794"/>
        <w:gridCol w:w="964"/>
        <w:gridCol w:w="964"/>
      </w:tblGrid>
      <w:tr w:rsidR="004268B5" w:rsidRPr="007744C6" w14:paraId="0FD60B26" w14:textId="77777777" w:rsidTr="003B0A83">
        <w:trPr>
          <w:trHeight w:val="340"/>
        </w:trPr>
        <w:tc>
          <w:tcPr>
            <w:tcW w:w="1416" w:type="dxa"/>
            <w:tcBorders>
              <w:left w:val="nil"/>
              <w:right w:val="nil"/>
            </w:tcBorders>
          </w:tcPr>
          <w:p w14:paraId="6A0F6069" w14:textId="77777777" w:rsidR="004268B5" w:rsidRPr="007744C6" w:rsidRDefault="004268B5" w:rsidP="003B0A83">
            <w:pPr>
              <w:pStyle w:val="BodyAA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Merge w:val="restart"/>
            <w:tcBorders>
              <w:left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F28857" w14:textId="77777777" w:rsidR="004268B5" w:rsidRPr="007744C6" w:rsidRDefault="004268B5" w:rsidP="003B0A83">
            <w:pPr>
              <w:pStyle w:val="BodyAA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Variables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655688" w14:textId="77777777" w:rsidR="004268B5" w:rsidRPr="007744C6" w:rsidRDefault="004268B5" w:rsidP="003B0A83">
            <w:pPr>
              <w:pStyle w:val="BodyAA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Probability of behavior</w:t>
            </w:r>
          </w:p>
        </w:tc>
        <w:tc>
          <w:tcPr>
            <w:tcW w:w="2721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4BB59305" w14:textId="77777777" w:rsidR="004268B5" w:rsidRPr="007744C6" w:rsidRDefault="004268B5" w:rsidP="003B0A83">
            <w:pPr>
              <w:pStyle w:val="BodyAA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Frequency of behavior</w:t>
            </w:r>
          </w:p>
        </w:tc>
      </w:tr>
      <w:tr w:rsidR="004268B5" w:rsidRPr="007744C6" w14:paraId="0A04D9C0" w14:textId="77777777" w:rsidTr="003B0A83">
        <w:trPr>
          <w:trHeight w:val="340"/>
        </w:trPr>
        <w:tc>
          <w:tcPr>
            <w:tcW w:w="1416" w:type="dxa"/>
            <w:tcBorders>
              <w:left w:val="nil"/>
              <w:bottom w:val="single" w:sz="4" w:space="0" w:color="auto"/>
              <w:right w:val="nil"/>
            </w:tcBorders>
          </w:tcPr>
          <w:p w14:paraId="21766C9A" w14:textId="77777777" w:rsidR="004268B5" w:rsidRPr="007744C6" w:rsidRDefault="004268B5" w:rsidP="003B0A83">
            <w:pPr>
              <w:pStyle w:val="BodyAA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310179" w14:textId="77777777" w:rsidR="004268B5" w:rsidRPr="007744C6" w:rsidRDefault="004268B5" w:rsidP="003B0A83">
            <w:pPr>
              <w:pStyle w:val="BodyAA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125B46" w14:textId="77777777" w:rsidR="004268B5" w:rsidRPr="007744C6" w:rsidRDefault="004268B5" w:rsidP="003B0A83">
            <w:pPr>
              <w:pStyle w:val="BodyAA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</w:p>
        </w:tc>
        <w:tc>
          <w:tcPr>
            <w:tcW w:w="964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71443783" w14:textId="77777777" w:rsidR="004268B5" w:rsidRPr="007744C6" w:rsidRDefault="004268B5" w:rsidP="003B0A83">
            <w:pPr>
              <w:pStyle w:val="BodyAA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-value</w:t>
            </w:r>
          </w:p>
        </w:tc>
        <w:tc>
          <w:tcPr>
            <w:tcW w:w="964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128770" w14:textId="77777777" w:rsidR="004268B5" w:rsidRPr="007744C6" w:rsidRDefault="004268B5" w:rsidP="003B0A83">
            <w:pPr>
              <w:pStyle w:val="BodyAA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95% CI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1EE2AE6E" w14:textId="77777777" w:rsidR="004268B5" w:rsidRPr="007744C6" w:rsidRDefault="004268B5" w:rsidP="003B0A83">
            <w:pPr>
              <w:pStyle w:val="BodyAA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964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794A6429" w14:textId="77777777" w:rsidR="004268B5" w:rsidRPr="007744C6" w:rsidRDefault="004268B5" w:rsidP="003B0A83">
            <w:pPr>
              <w:pStyle w:val="BodyAA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-value</w:t>
            </w:r>
          </w:p>
        </w:tc>
        <w:tc>
          <w:tcPr>
            <w:tcW w:w="964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35F16D8F" w14:textId="77777777" w:rsidR="004268B5" w:rsidRPr="007744C6" w:rsidRDefault="004268B5" w:rsidP="003B0A83">
            <w:pPr>
              <w:pStyle w:val="BodyAA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95% CI</w:t>
            </w:r>
          </w:p>
        </w:tc>
      </w:tr>
      <w:tr w:rsidR="004268B5" w:rsidRPr="007744C6" w14:paraId="4AEBF5AE" w14:textId="77777777" w:rsidTr="003B0A83">
        <w:trPr>
          <w:trHeight w:val="397"/>
        </w:trPr>
        <w:tc>
          <w:tcPr>
            <w:tcW w:w="1416" w:type="dxa"/>
            <w:vMerge w:val="restart"/>
            <w:tcBorders>
              <w:top w:val="nil"/>
              <w:left w:val="nil"/>
              <w:right w:val="nil"/>
            </w:tcBorders>
          </w:tcPr>
          <w:p w14:paraId="77224335" w14:textId="77777777" w:rsidR="004268B5" w:rsidRPr="007744C6" w:rsidRDefault="004268B5" w:rsidP="003B0A83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Boys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794BC0" w14:textId="77777777" w:rsidR="004268B5" w:rsidRPr="007744C6" w:rsidRDefault="004268B5" w:rsidP="003B0A83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Step 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5BFC8F" w14:textId="77777777" w:rsidR="004268B5" w:rsidRPr="007744C6" w:rsidRDefault="004268B5" w:rsidP="003B0A83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43F4E4DF" w14:textId="77777777" w:rsidR="004268B5" w:rsidRPr="007744C6" w:rsidRDefault="004268B5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FD2092" w14:textId="77777777" w:rsidR="004268B5" w:rsidRPr="007744C6" w:rsidRDefault="004268B5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D7478D" w14:textId="77777777" w:rsidR="004268B5" w:rsidRPr="007744C6" w:rsidRDefault="004268B5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66E09CC6" w14:textId="77777777" w:rsidR="004268B5" w:rsidRPr="007744C6" w:rsidRDefault="004268B5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51EB4CBE" w14:textId="77777777" w:rsidR="004268B5" w:rsidRPr="007744C6" w:rsidRDefault="004268B5" w:rsidP="003B0A83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268B5" w:rsidRPr="007744C6" w14:paraId="3685DDD9" w14:textId="77777777" w:rsidTr="003B0A83">
        <w:trPr>
          <w:trHeight w:val="397"/>
        </w:trPr>
        <w:tc>
          <w:tcPr>
            <w:tcW w:w="1416" w:type="dxa"/>
            <w:vMerge/>
            <w:tcBorders>
              <w:left w:val="nil"/>
              <w:right w:val="nil"/>
            </w:tcBorders>
          </w:tcPr>
          <w:p w14:paraId="593CFA30" w14:textId="77777777" w:rsidR="004268B5" w:rsidRPr="007744C6" w:rsidRDefault="004268B5" w:rsidP="003B0A83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56E572" w14:textId="77777777" w:rsidR="004268B5" w:rsidRPr="007744C6" w:rsidRDefault="004268B5" w:rsidP="003B0A83">
            <w:pPr>
              <w:pStyle w:val="BodyAA"/>
              <w:spacing w:before="40" w:after="4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Weight/shape concerns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AD105F" w14:textId="1AB2EE80" w:rsidR="004268B5" w:rsidRPr="00160028" w:rsidRDefault="004268B5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60028">
              <w:rPr>
                <w:rFonts w:ascii="Times New Roman" w:hAnsi="Times New Roman" w:cs="Times New Roman"/>
                <w:lang w:val="en-US"/>
              </w:rPr>
              <w:t>1.</w:t>
            </w:r>
            <w:r w:rsidR="00160028" w:rsidRPr="00160028">
              <w:rPr>
                <w:rFonts w:ascii="Times New Roman" w:hAnsi="Times New Roman" w:cs="Times New Roman"/>
                <w:lang w:val="en-US"/>
              </w:rPr>
              <w:t>76</w:t>
            </w:r>
            <w:r w:rsidR="00F50B11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1559CAB5" w14:textId="6F449FD2" w:rsidR="004268B5" w:rsidRPr="00160028" w:rsidRDefault="004268B5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60028">
              <w:rPr>
                <w:rFonts w:ascii="Times New Roman" w:hAnsi="Times New Roman" w:cs="Times New Roman"/>
                <w:lang w:val="en-US"/>
              </w:rPr>
              <w:t>.00</w:t>
            </w:r>
            <w:r w:rsidR="00160028" w:rsidRPr="00160028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C22C17" w14:textId="2E8B4E0C" w:rsidR="004268B5" w:rsidRPr="004268B5" w:rsidRDefault="004268B5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055FA6">
              <w:rPr>
                <w:rFonts w:ascii="Times New Roman" w:hAnsi="Times New Roman" w:cs="Times New Roman"/>
                <w:lang w:val="en-US"/>
              </w:rPr>
              <w:t>[1.</w:t>
            </w:r>
            <w:r w:rsidR="00055FA6" w:rsidRPr="00055FA6">
              <w:rPr>
                <w:rFonts w:ascii="Times New Roman" w:hAnsi="Times New Roman" w:cs="Times New Roman"/>
                <w:lang w:val="en-US"/>
              </w:rPr>
              <w:t>24</w:t>
            </w:r>
            <w:r w:rsidRPr="00055FA6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="00055FA6" w:rsidRPr="00055FA6">
              <w:rPr>
                <w:rFonts w:ascii="Times New Roman" w:hAnsi="Times New Roman" w:cs="Times New Roman"/>
                <w:lang w:val="en-US"/>
              </w:rPr>
              <w:t>2.52</w:t>
            </w:r>
            <w:r w:rsidRPr="00055FA6">
              <w:rPr>
                <w:rFonts w:ascii="Times New Roman" w:hAnsi="Times New Roman" w:cs="Times New Roman"/>
                <w:lang w:val="en-US"/>
              </w:rPr>
              <w:t>]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2239E3" w14:textId="1F9B46FD" w:rsidR="004268B5" w:rsidRPr="004268B5" w:rsidRDefault="004268B5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268B5">
              <w:rPr>
                <w:rFonts w:ascii="Times New Roman" w:hAnsi="Times New Roman" w:cs="Times New Roman"/>
                <w:lang w:val="en-US"/>
              </w:rPr>
              <w:t>.16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50137089" w14:textId="3384BABA" w:rsidR="004268B5" w:rsidRPr="004268B5" w:rsidRDefault="004268B5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268B5">
              <w:rPr>
                <w:rFonts w:ascii="Times New Roman" w:hAnsi="Times New Roman" w:cs="Times New Roman"/>
                <w:lang w:val="en-US"/>
              </w:rPr>
              <w:t>.040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14D12505" w14:textId="1A0BCC56" w:rsidR="004268B5" w:rsidRPr="004268B5" w:rsidRDefault="004268B5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055FA6">
              <w:rPr>
                <w:rFonts w:ascii="Times New Roman" w:hAnsi="Times New Roman" w:cs="Times New Roman"/>
                <w:lang w:val="en-US"/>
              </w:rPr>
              <w:t xml:space="preserve"> [.0</w:t>
            </w:r>
            <w:r w:rsidR="00055FA6" w:rsidRPr="00055FA6">
              <w:rPr>
                <w:rFonts w:ascii="Times New Roman" w:hAnsi="Times New Roman" w:cs="Times New Roman"/>
                <w:lang w:val="en-US"/>
              </w:rPr>
              <w:t>1</w:t>
            </w:r>
            <w:r w:rsidRPr="00055FA6">
              <w:rPr>
                <w:rFonts w:ascii="Times New Roman" w:hAnsi="Times New Roman" w:cs="Times New Roman"/>
                <w:lang w:val="en-US"/>
              </w:rPr>
              <w:t>, .</w:t>
            </w:r>
            <w:r w:rsidR="00055FA6" w:rsidRPr="00055FA6">
              <w:rPr>
                <w:rFonts w:ascii="Times New Roman" w:hAnsi="Times New Roman" w:cs="Times New Roman"/>
                <w:lang w:val="en-US"/>
              </w:rPr>
              <w:t>31</w:t>
            </w:r>
            <w:r w:rsidRPr="00055FA6">
              <w:rPr>
                <w:rFonts w:ascii="Times New Roman" w:hAnsi="Times New Roman" w:cs="Times New Roman"/>
                <w:lang w:val="en-US"/>
              </w:rPr>
              <w:t>]</w:t>
            </w:r>
          </w:p>
        </w:tc>
      </w:tr>
      <w:tr w:rsidR="004268B5" w:rsidRPr="007744C6" w14:paraId="7BADA469" w14:textId="77777777" w:rsidTr="003B0A83">
        <w:trPr>
          <w:trHeight w:val="397"/>
        </w:trPr>
        <w:tc>
          <w:tcPr>
            <w:tcW w:w="1416" w:type="dxa"/>
            <w:vMerge/>
            <w:tcBorders>
              <w:left w:val="nil"/>
              <w:right w:val="nil"/>
            </w:tcBorders>
          </w:tcPr>
          <w:p w14:paraId="489CAE0A" w14:textId="77777777" w:rsidR="004268B5" w:rsidRPr="007744C6" w:rsidRDefault="004268B5" w:rsidP="003B0A83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CD982A" w14:textId="77777777" w:rsidR="004268B5" w:rsidRPr="007744C6" w:rsidRDefault="004268B5" w:rsidP="003B0A83">
            <w:pPr>
              <w:pStyle w:val="BodyAA"/>
              <w:spacing w:before="40" w:after="4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Emotion dysregulation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5357A1" w14:textId="1404954D" w:rsidR="004268B5" w:rsidRPr="00160028" w:rsidRDefault="004268B5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60028">
              <w:rPr>
                <w:rFonts w:ascii="Times New Roman" w:hAnsi="Times New Roman" w:cs="Times New Roman"/>
                <w:lang w:val="en-US"/>
              </w:rPr>
              <w:t>1.</w:t>
            </w:r>
            <w:r w:rsidR="00160028" w:rsidRPr="00160028">
              <w:rPr>
                <w:rFonts w:ascii="Times New Roman" w:hAnsi="Times New Roman" w:cs="Times New Roman"/>
                <w:lang w:val="en-US"/>
              </w:rPr>
              <w:t>4</w:t>
            </w:r>
            <w:r w:rsidRPr="00160028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7F558331" w14:textId="55EF4566" w:rsidR="004268B5" w:rsidRPr="00160028" w:rsidRDefault="004268B5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60028">
              <w:rPr>
                <w:rFonts w:ascii="Times New Roman" w:hAnsi="Times New Roman" w:cs="Times New Roman"/>
                <w:lang w:val="en-US"/>
              </w:rPr>
              <w:t>.</w:t>
            </w:r>
            <w:r w:rsidR="00160028" w:rsidRPr="00160028">
              <w:rPr>
                <w:rFonts w:ascii="Times New Roman" w:hAnsi="Times New Roman" w:cs="Times New Roman"/>
                <w:lang w:val="en-US"/>
              </w:rPr>
              <w:t>191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96E87D" w14:textId="5D6B7823" w:rsidR="004268B5" w:rsidRPr="004268B5" w:rsidRDefault="004268B5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055FA6">
              <w:rPr>
                <w:rFonts w:ascii="Times New Roman" w:hAnsi="Times New Roman" w:cs="Times New Roman"/>
                <w:lang w:val="en-US"/>
              </w:rPr>
              <w:t>[</w:t>
            </w:r>
            <w:r w:rsidR="00055FA6" w:rsidRPr="00055FA6">
              <w:rPr>
                <w:rFonts w:ascii="Times New Roman" w:hAnsi="Times New Roman" w:cs="Times New Roman"/>
                <w:lang w:val="en-US"/>
              </w:rPr>
              <w:t>0.83</w:t>
            </w:r>
            <w:r w:rsidRPr="00055FA6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="00055FA6" w:rsidRPr="00055FA6">
              <w:rPr>
                <w:rFonts w:ascii="Times New Roman" w:hAnsi="Times New Roman" w:cs="Times New Roman"/>
                <w:lang w:val="en-US"/>
              </w:rPr>
              <w:t>2.52</w:t>
            </w:r>
            <w:r w:rsidRPr="00055FA6">
              <w:rPr>
                <w:rFonts w:ascii="Times New Roman" w:hAnsi="Times New Roman" w:cs="Times New Roman"/>
                <w:lang w:val="en-US"/>
              </w:rPr>
              <w:t>]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61B649" w14:textId="5E0AFBF7" w:rsidR="004268B5" w:rsidRPr="004268B5" w:rsidRDefault="004268B5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268B5">
              <w:rPr>
                <w:rFonts w:ascii="Times New Roman" w:hAnsi="Times New Roman" w:cs="Times New Roman"/>
                <w:lang w:val="en-US"/>
              </w:rPr>
              <w:t>.14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159AF52D" w14:textId="0AB6ED4B" w:rsidR="004268B5" w:rsidRPr="004268B5" w:rsidRDefault="004268B5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268B5">
              <w:rPr>
                <w:rFonts w:ascii="Times New Roman" w:hAnsi="Times New Roman" w:cs="Times New Roman"/>
                <w:lang w:val="en-US"/>
              </w:rPr>
              <w:t>.385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74BC6CFA" w14:textId="6CBBE6CC" w:rsidR="004268B5" w:rsidRPr="004268B5" w:rsidRDefault="004268B5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055FA6">
              <w:rPr>
                <w:rFonts w:ascii="Times New Roman" w:hAnsi="Times New Roman" w:cs="Times New Roman"/>
                <w:lang w:val="en-US"/>
              </w:rPr>
              <w:t>[-.1</w:t>
            </w:r>
            <w:r w:rsidR="00055FA6" w:rsidRPr="00055FA6">
              <w:rPr>
                <w:rFonts w:ascii="Times New Roman" w:hAnsi="Times New Roman" w:cs="Times New Roman"/>
                <w:lang w:val="en-US"/>
              </w:rPr>
              <w:t>8</w:t>
            </w:r>
            <w:r w:rsidRPr="00055FA6">
              <w:rPr>
                <w:rFonts w:ascii="Times New Roman" w:hAnsi="Times New Roman" w:cs="Times New Roman"/>
                <w:lang w:val="en-US"/>
              </w:rPr>
              <w:t>, .</w:t>
            </w:r>
            <w:r w:rsidR="00055FA6" w:rsidRPr="00055FA6">
              <w:rPr>
                <w:rFonts w:ascii="Times New Roman" w:hAnsi="Times New Roman" w:cs="Times New Roman"/>
                <w:lang w:val="en-US"/>
              </w:rPr>
              <w:t>46</w:t>
            </w:r>
            <w:r w:rsidRPr="00055FA6">
              <w:rPr>
                <w:rFonts w:ascii="Times New Roman" w:hAnsi="Times New Roman" w:cs="Times New Roman"/>
                <w:lang w:val="en-US"/>
              </w:rPr>
              <w:t>]</w:t>
            </w:r>
          </w:p>
        </w:tc>
      </w:tr>
      <w:tr w:rsidR="004268B5" w:rsidRPr="007744C6" w14:paraId="68E88495" w14:textId="77777777" w:rsidTr="003B0A83">
        <w:trPr>
          <w:trHeight w:val="454"/>
        </w:trPr>
        <w:tc>
          <w:tcPr>
            <w:tcW w:w="1416" w:type="dxa"/>
            <w:vMerge/>
            <w:tcBorders>
              <w:left w:val="nil"/>
              <w:right w:val="nil"/>
            </w:tcBorders>
          </w:tcPr>
          <w:p w14:paraId="4F893812" w14:textId="77777777" w:rsidR="004268B5" w:rsidRPr="007744C6" w:rsidRDefault="004268B5" w:rsidP="003B0A83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38E1FB" w14:textId="77777777" w:rsidR="004268B5" w:rsidRPr="007744C6" w:rsidRDefault="004268B5" w:rsidP="003B0A83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Step 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42330C" w14:textId="77777777" w:rsidR="004268B5" w:rsidRPr="004268B5" w:rsidRDefault="004268B5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51AD3D88" w14:textId="77777777" w:rsidR="004268B5" w:rsidRPr="004268B5" w:rsidRDefault="004268B5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1E7301" w14:textId="77777777" w:rsidR="004268B5" w:rsidRPr="004268B5" w:rsidRDefault="004268B5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2EDD14" w14:textId="77777777" w:rsidR="004268B5" w:rsidRPr="004268B5" w:rsidRDefault="004268B5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2DE441E0" w14:textId="77777777" w:rsidR="004268B5" w:rsidRPr="004268B5" w:rsidRDefault="004268B5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28C000B9" w14:textId="77777777" w:rsidR="004268B5" w:rsidRPr="004268B5" w:rsidRDefault="004268B5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</w:tr>
      <w:tr w:rsidR="004268B5" w:rsidRPr="007744C6" w14:paraId="2535A10C" w14:textId="77777777" w:rsidTr="003B0A83">
        <w:trPr>
          <w:trHeight w:val="454"/>
        </w:trPr>
        <w:tc>
          <w:tcPr>
            <w:tcW w:w="1416" w:type="dxa"/>
            <w:vMerge/>
            <w:tcBorders>
              <w:left w:val="nil"/>
              <w:bottom w:val="nil"/>
              <w:right w:val="nil"/>
            </w:tcBorders>
          </w:tcPr>
          <w:p w14:paraId="3B333DFE" w14:textId="77777777" w:rsidR="004268B5" w:rsidRPr="007744C6" w:rsidRDefault="004268B5" w:rsidP="003B0A83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DE0866" w14:textId="77777777" w:rsidR="004268B5" w:rsidRPr="007744C6" w:rsidRDefault="004268B5" w:rsidP="003B0A83">
            <w:pPr>
              <w:pStyle w:val="BodyAA"/>
              <w:spacing w:before="40" w:after="4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Weight/shape concerns</w:t>
            </w:r>
          </w:p>
          <w:p w14:paraId="5BF503B3" w14:textId="77777777" w:rsidR="004268B5" w:rsidRPr="007744C6" w:rsidRDefault="004268B5" w:rsidP="003B0A83">
            <w:pPr>
              <w:pStyle w:val="BodyAA"/>
              <w:spacing w:before="40" w:after="40" w:line="240" w:lineRule="auto"/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619BD147" w14:textId="77777777" w:rsidR="004268B5" w:rsidRPr="007744C6" w:rsidRDefault="004268B5" w:rsidP="003B0A83">
            <w:pPr>
              <w:pStyle w:val="BodyAA"/>
              <w:spacing w:before="40" w:after="4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Emotion dysregulation</w:t>
            </w:r>
          </w:p>
          <w:p w14:paraId="31B8762C" w14:textId="77777777" w:rsidR="004268B5" w:rsidRPr="007744C6" w:rsidRDefault="004268B5" w:rsidP="003B0A83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9A469C" w14:textId="74A56AEF" w:rsidR="004268B5" w:rsidRPr="00333FD9" w:rsidRDefault="00333FD9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33FD9">
              <w:rPr>
                <w:rFonts w:ascii="Times New Roman" w:hAnsi="Times New Roman" w:cs="Times New Roman"/>
                <w:lang w:val="en-US"/>
              </w:rPr>
              <w:t>1.24</w:t>
            </w:r>
          </w:p>
          <w:p w14:paraId="1593933C" w14:textId="77777777" w:rsidR="004268B5" w:rsidRPr="00333FD9" w:rsidRDefault="004268B5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59841FFD" w14:textId="37674E79" w:rsidR="004268B5" w:rsidRPr="00333FD9" w:rsidRDefault="004268B5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33FD9">
              <w:rPr>
                <w:rFonts w:ascii="Times New Roman" w:hAnsi="Times New Roman" w:cs="Times New Roman"/>
                <w:lang w:val="en-US"/>
              </w:rPr>
              <w:t>.</w:t>
            </w:r>
            <w:r w:rsidR="00333FD9" w:rsidRPr="00333FD9">
              <w:rPr>
                <w:rFonts w:ascii="Times New Roman" w:hAnsi="Times New Roman" w:cs="Times New Roman"/>
                <w:lang w:val="en-US"/>
              </w:rPr>
              <w:t>643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CC19C8" w14:textId="0D55516F" w:rsidR="004268B5" w:rsidRPr="004268B5" w:rsidRDefault="004268B5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333FD9">
              <w:rPr>
                <w:rFonts w:ascii="Times New Roman" w:hAnsi="Times New Roman" w:cs="Times New Roman"/>
                <w:lang w:val="en-US"/>
              </w:rPr>
              <w:t>[0.</w:t>
            </w:r>
            <w:r w:rsidR="00333FD9" w:rsidRPr="00333FD9">
              <w:rPr>
                <w:rFonts w:ascii="Times New Roman" w:hAnsi="Times New Roman" w:cs="Times New Roman"/>
                <w:lang w:val="en-US"/>
              </w:rPr>
              <w:t>5</w:t>
            </w:r>
            <w:r w:rsidRPr="00333FD9">
              <w:rPr>
                <w:rFonts w:ascii="Times New Roman" w:hAnsi="Times New Roman" w:cs="Times New Roman"/>
                <w:lang w:val="en-US"/>
              </w:rPr>
              <w:t xml:space="preserve">0, </w:t>
            </w:r>
            <w:r w:rsidR="00333FD9" w:rsidRPr="00333FD9">
              <w:rPr>
                <w:rFonts w:ascii="Times New Roman" w:hAnsi="Times New Roman" w:cs="Times New Roman"/>
                <w:lang w:val="en-US"/>
              </w:rPr>
              <w:t>3.09</w:t>
            </w:r>
            <w:r w:rsidRPr="00333FD9">
              <w:rPr>
                <w:rFonts w:ascii="Times New Roman" w:hAnsi="Times New Roman" w:cs="Times New Roman"/>
                <w:lang w:val="en-US"/>
              </w:rPr>
              <w:t>]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05E492" w14:textId="19E3555D" w:rsidR="004268B5" w:rsidRPr="00CA0900" w:rsidRDefault="00CA0900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A0900">
              <w:rPr>
                <w:rFonts w:ascii="Times New Roman" w:hAnsi="Times New Roman" w:cs="Times New Roman"/>
                <w:lang w:val="en-US"/>
              </w:rPr>
              <w:t>-</w:t>
            </w:r>
            <w:r w:rsidR="004268B5" w:rsidRPr="00CA0900">
              <w:rPr>
                <w:rFonts w:ascii="Times New Roman" w:hAnsi="Times New Roman" w:cs="Times New Roman"/>
                <w:lang w:val="en-US"/>
              </w:rPr>
              <w:t>.0</w:t>
            </w:r>
            <w:r w:rsidRPr="00CA0900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661EA9DA" w14:textId="16DCBC1E" w:rsidR="004268B5" w:rsidRPr="00CA0900" w:rsidRDefault="004268B5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A0900">
              <w:rPr>
                <w:rFonts w:ascii="Times New Roman" w:hAnsi="Times New Roman" w:cs="Times New Roman"/>
                <w:lang w:val="en-US"/>
              </w:rPr>
              <w:t>.</w:t>
            </w:r>
            <w:r w:rsidR="00CA0900" w:rsidRPr="00CA0900">
              <w:rPr>
                <w:rFonts w:ascii="Times New Roman" w:hAnsi="Times New Roman" w:cs="Times New Roman"/>
                <w:lang w:val="en-US"/>
              </w:rPr>
              <w:t>423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4166F0EE" w14:textId="25F43663" w:rsidR="004268B5" w:rsidRPr="004268B5" w:rsidRDefault="004268B5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333FD9">
              <w:rPr>
                <w:rFonts w:ascii="Times New Roman" w:hAnsi="Times New Roman" w:cs="Times New Roman"/>
                <w:lang w:val="en-US"/>
              </w:rPr>
              <w:t>[-.</w:t>
            </w:r>
            <w:r w:rsidR="00333FD9" w:rsidRPr="00333FD9">
              <w:rPr>
                <w:rFonts w:ascii="Times New Roman" w:hAnsi="Times New Roman" w:cs="Times New Roman"/>
                <w:lang w:val="en-US"/>
              </w:rPr>
              <w:t>31</w:t>
            </w:r>
            <w:r w:rsidRPr="00333FD9">
              <w:rPr>
                <w:rFonts w:ascii="Times New Roman" w:hAnsi="Times New Roman" w:cs="Times New Roman"/>
                <w:lang w:val="en-US"/>
              </w:rPr>
              <w:t>, .</w:t>
            </w:r>
            <w:r w:rsidR="00333FD9" w:rsidRPr="00333FD9">
              <w:rPr>
                <w:rFonts w:ascii="Times New Roman" w:hAnsi="Times New Roman" w:cs="Times New Roman"/>
                <w:lang w:val="en-US"/>
              </w:rPr>
              <w:t>13</w:t>
            </w:r>
            <w:r w:rsidRPr="00333FD9">
              <w:rPr>
                <w:rFonts w:ascii="Times New Roman" w:hAnsi="Times New Roman" w:cs="Times New Roman"/>
                <w:lang w:val="en-US"/>
              </w:rPr>
              <w:t>]</w:t>
            </w:r>
          </w:p>
        </w:tc>
      </w:tr>
      <w:tr w:rsidR="004268B5" w:rsidRPr="007744C6" w14:paraId="680D7ED4" w14:textId="77777777" w:rsidTr="003B0A83">
        <w:trPr>
          <w:trHeight w:val="454"/>
        </w:trPr>
        <w:tc>
          <w:tcPr>
            <w:tcW w:w="1416" w:type="dxa"/>
            <w:vMerge w:val="restart"/>
            <w:tcBorders>
              <w:top w:val="nil"/>
              <w:left w:val="nil"/>
              <w:right w:val="nil"/>
            </w:tcBorders>
          </w:tcPr>
          <w:p w14:paraId="157000E2" w14:textId="77777777" w:rsidR="004268B5" w:rsidRPr="007744C6" w:rsidRDefault="004268B5" w:rsidP="003B0A83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Girls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DEA86F" w14:textId="77777777" w:rsidR="004268B5" w:rsidRPr="007744C6" w:rsidRDefault="004268B5" w:rsidP="003B0A83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Step 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F064FE" w14:textId="77777777" w:rsidR="004268B5" w:rsidRPr="004268B5" w:rsidRDefault="004268B5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5D5F46BA" w14:textId="77777777" w:rsidR="004268B5" w:rsidRPr="004268B5" w:rsidRDefault="004268B5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29417C" w14:textId="77777777" w:rsidR="004268B5" w:rsidRPr="004268B5" w:rsidRDefault="004268B5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C20BCF" w14:textId="77777777" w:rsidR="004268B5" w:rsidRPr="004268B5" w:rsidRDefault="004268B5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774BF543" w14:textId="77777777" w:rsidR="004268B5" w:rsidRPr="004268B5" w:rsidRDefault="004268B5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380D0F37" w14:textId="77777777" w:rsidR="004268B5" w:rsidRPr="004268B5" w:rsidRDefault="004268B5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</w:tr>
      <w:tr w:rsidR="004268B5" w:rsidRPr="007744C6" w14:paraId="6F8EEFFC" w14:textId="77777777" w:rsidTr="003B0A83">
        <w:trPr>
          <w:trHeight w:val="454"/>
        </w:trPr>
        <w:tc>
          <w:tcPr>
            <w:tcW w:w="1416" w:type="dxa"/>
            <w:vMerge/>
            <w:tcBorders>
              <w:left w:val="nil"/>
              <w:right w:val="nil"/>
            </w:tcBorders>
          </w:tcPr>
          <w:p w14:paraId="68C780A7" w14:textId="77777777" w:rsidR="004268B5" w:rsidRPr="007744C6" w:rsidRDefault="004268B5" w:rsidP="003B0A83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9F6740" w14:textId="77777777" w:rsidR="004268B5" w:rsidRPr="007744C6" w:rsidRDefault="004268B5" w:rsidP="003B0A83">
            <w:pPr>
              <w:pStyle w:val="BodyAA"/>
              <w:spacing w:before="40" w:after="4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Weight/shape concerns</w:t>
            </w:r>
            <w:r w:rsidRPr="007744C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48E143" w14:textId="5D74666F" w:rsidR="004268B5" w:rsidRPr="00160028" w:rsidRDefault="004268B5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60028">
              <w:rPr>
                <w:rFonts w:ascii="Times New Roman" w:hAnsi="Times New Roman" w:cs="Times New Roman"/>
                <w:lang w:val="en-US"/>
              </w:rPr>
              <w:t>1.</w:t>
            </w:r>
            <w:r w:rsidR="00160028" w:rsidRPr="00160028">
              <w:rPr>
                <w:rFonts w:ascii="Times New Roman" w:hAnsi="Times New Roman" w:cs="Times New Roman"/>
                <w:lang w:val="en-US"/>
              </w:rPr>
              <w:t>69</w:t>
            </w:r>
            <w:r w:rsidR="00F50B11">
              <w:rPr>
                <w:rFonts w:ascii="Times New Roman" w:hAnsi="Times New Roman" w:cs="Times New Roman"/>
                <w:lang w:val="en-US"/>
              </w:rPr>
              <w:t>*</w:t>
            </w:r>
          </w:p>
          <w:p w14:paraId="54F6871A" w14:textId="77777777" w:rsidR="004268B5" w:rsidRPr="00160028" w:rsidRDefault="004268B5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10A9E064" w14:textId="77777777" w:rsidR="004268B5" w:rsidRPr="00160028" w:rsidRDefault="004268B5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60028">
              <w:rPr>
                <w:rFonts w:ascii="Times New Roman" w:hAnsi="Times New Roman" w:cs="Times New Roman"/>
                <w:lang w:val="en-US"/>
              </w:rPr>
              <w:t>&lt;.001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121E0A" w14:textId="6D68F596" w:rsidR="004268B5" w:rsidRPr="004268B5" w:rsidRDefault="004268B5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055FA6">
              <w:rPr>
                <w:rFonts w:ascii="Times New Roman" w:hAnsi="Times New Roman" w:cs="Times New Roman"/>
                <w:lang w:val="en-US"/>
              </w:rPr>
              <w:t>[1.</w:t>
            </w:r>
            <w:r w:rsidR="00055FA6" w:rsidRPr="00055FA6">
              <w:rPr>
                <w:rFonts w:ascii="Times New Roman" w:hAnsi="Times New Roman" w:cs="Times New Roman"/>
                <w:lang w:val="en-US"/>
              </w:rPr>
              <w:t>43</w:t>
            </w:r>
            <w:r w:rsidRPr="00055FA6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="00055FA6" w:rsidRPr="00055FA6">
              <w:rPr>
                <w:rFonts w:ascii="Times New Roman" w:hAnsi="Times New Roman" w:cs="Times New Roman"/>
                <w:lang w:val="en-US"/>
              </w:rPr>
              <w:t>2.01</w:t>
            </w:r>
            <w:r w:rsidRPr="00055FA6">
              <w:rPr>
                <w:rFonts w:ascii="Times New Roman" w:hAnsi="Times New Roman" w:cs="Times New Roman"/>
                <w:lang w:val="en-US"/>
              </w:rPr>
              <w:t>]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174AF0" w14:textId="558AAA88" w:rsidR="004268B5" w:rsidRPr="00160028" w:rsidRDefault="004268B5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60028">
              <w:rPr>
                <w:rFonts w:ascii="Times New Roman" w:hAnsi="Times New Roman" w:cs="Times New Roman"/>
                <w:lang w:val="en-US"/>
              </w:rPr>
              <w:t>.</w:t>
            </w:r>
            <w:r w:rsidR="00160028" w:rsidRPr="00160028">
              <w:rPr>
                <w:rFonts w:ascii="Times New Roman" w:hAnsi="Times New Roman" w:cs="Times New Roman"/>
                <w:lang w:val="en-US"/>
              </w:rPr>
              <w:t>22</w:t>
            </w:r>
            <w:r w:rsidR="00F50B11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42A2A2D8" w14:textId="4F21B429" w:rsidR="004268B5" w:rsidRPr="00160028" w:rsidRDefault="00160028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60028">
              <w:rPr>
                <w:rFonts w:ascii="Times New Roman" w:hAnsi="Times New Roman" w:cs="Times New Roman"/>
                <w:lang w:val="en-US"/>
              </w:rPr>
              <w:t>&lt;.001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744E0125" w14:textId="36613962" w:rsidR="004268B5" w:rsidRPr="004268B5" w:rsidRDefault="004268B5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055FA6">
              <w:rPr>
                <w:rFonts w:ascii="Times New Roman" w:hAnsi="Times New Roman" w:cs="Times New Roman"/>
                <w:lang w:val="en-US"/>
              </w:rPr>
              <w:t>[.</w:t>
            </w:r>
            <w:r w:rsidR="00055FA6" w:rsidRPr="00055FA6">
              <w:rPr>
                <w:rFonts w:ascii="Times New Roman" w:hAnsi="Times New Roman" w:cs="Times New Roman"/>
                <w:lang w:val="en-US"/>
              </w:rPr>
              <w:t>12</w:t>
            </w:r>
            <w:r w:rsidRPr="00055FA6">
              <w:rPr>
                <w:rFonts w:ascii="Times New Roman" w:hAnsi="Times New Roman" w:cs="Times New Roman"/>
                <w:lang w:val="en-US"/>
              </w:rPr>
              <w:t>, .</w:t>
            </w:r>
            <w:r w:rsidR="00055FA6" w:rsidRPr="00055FA6">
              <w:rPr>
                <w:rFonts w:ascii="Times New Roman" w:hAnsi="Times New Roman" w:cs="Times New Roman"/>
                <w:lang w:val="en-US"/>
              </w:rPr>
              <w:t>33</w:t>
            </w:r>
            <w:r w:rsidRPr="00055FA6">
              <w:rPr>
                <w:rFonts w:ascii="Times New Roman" w:hAnsi="Times New Roman" w:cs="Times New Roman"/>
                <w:lang w:val="en-US"/>
              </w:rPr>
              <w:t>]</w:t>
            </w:r>
          </w:p>
        </w:tc>
      </w:tr>
      <w:tr w:rsidR="004268B5" w:rsidRPr="007744C6" w14:paraId="566FBE8D" w14:textId="77777777" w:rsidTr="003B0A83">
        <w:trPr>
          <w:trHeight w:val="454"/>
        </w:trPr>
        <w:tc>
          <w:tcPr>
            <w:tcW w:w="1416" w:type="dxa"/>
            <w:vMerge/>
            <w:tcBorders>
              <w:left w:val="nil"/>
              <w:bottom w:val="nil"/>
              <w:right w:val="nil"/>
            </w:tcBorders>
          </w:tcPr>
          <w:p w14:paraId="59998703" w14:textId="77777777" w:rsidR="004268B5" w:rsidRPr="007744C6" w:rsidRDefault="004268B5" w:rsidP="003B0A83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DD70A7" w14:textId="77777777" w:rsidR="004268B5" w:rsidRPr="007744C6" w:rsidRDefault="004268B5" w:rsidP="003B0A83">
            <w:pPr>
              <w:pStyle w:val="BodyAA"/>
              <w:spacing w:before="40" w:after="4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Emotion dysregulation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37AC74" w14:textId="66A9BD24" w:rsidR="004268B5" w:rsidRPr="00160028" w:rsidRDefault="004268B5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60028">
              <w:rPr>
                <w:rFonts w:ascii="Times New Roman" w:hAnsi="Times New Roman" w:cs="Times New Roman"/>
                <w:lang w:val="en-US"/>
              </w:rPr>
              <w:t>1.</w:t>
            </w:r>
            <w:r w:rsidR="00160028" w:rsidRPr="00160028">
              <w:rPr>
                <w:rFonts w:ascii="Times New Roman" w:hAnsi="Times New Roman" w:cs="Times New Roman"/>
                <w:lang w:val="en-US"/>
              </w:rPr>
              <w:t>2</w:t>
            </w:r>
            <w:r w:rsidRPr="00160028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0DDFCCAA" w14:textId="052C74DA" w:rsidR="004268B5" w:rsidRPr="00160028" w:rsidRDefault="004268B5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60028">
              <w:rPr>
                <w:rFonts w:ascii="Times New Roman" w:hAnsi="Times New Roman" w:cs="Times New Roman"/>
                <w:lang w:val="en-US"/>
              </w:rPr>
              <w:t>.</w:t>
            </w:r>
            <w:r w:rsidR="00160028" w:rsidRPr="00160028">
              <w:rPr>
                <w:rFonts w:ascii="Times New Roman" w:hAnsi="Times New Roman" w:cs="Times New Roman"/>
                <w:lang w:val="en-US"/>
              </w:rPr>
              <w:t>316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BB4629" w14:textId="7B2DB290" w:rsidR="004268B5" w:rsidRPr="004268B5" w:rsidRDefault="004268B5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055FA6">
              <w:rPr>
                <w:rFonts w:ascii="Times New Roman" w:hAnsi="Times New Roman" w:cs="Times New Roman"/>
                <w:lang w:val="en-US"/>
              </w:rPr>
              <w:t>[</w:t>
            </w:r>
            <w:r w:rsidR="00055FA6" w:rsidRPr="00055FA6">
              <w:rPr>
                <w:rFonts w:ascii="Times New Roman" w:hAnsi="Times New Roman" w:cs="Times New Roman"/>
                <w:lang w:val="en-US"/>
              </w:rPr>
              <w:t>0.80</w:t>
            </w:r>
            <w:r w:rsidRPr="00055FA6">
              <w:rPr>
                <w:rFonts w:ascii="Times New Roman" w:hAnsi="Times New Roman" w:cs="Times New Roman"/>
                <w:lang w:val="en-US"/>
              </w:rPr>
              <w:t>, 1.</w:t>
            </w:r>
            <w:r w:rsidR="00055FA6" w:rsidRPr="00055FA6">
              <w:rPr>
                <w:rFonts w:ascii="Times New Roman" w:hAnsi="Times New Roman" w:cs="Times New Roman"/>
                <w:lang w:val="en-US"/>
              </w:rPr>
              <w:t>98</w:t>
            </w:r>
            <w:r w:rsidRPr="00055FA6">
              <w:rPr>
                <w:rFonts w:ascii="Times New Roman" w:hAnsi="Times New Roman" w:cs="Times New Roman"/>
                <w:lang w:val="en-US"/>
              </w:rPr>
              <w:t>]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7F79C5" w14:textId="40A3FFA0" w:rsidR="004268B5" w:rsidRPr="00160028" w:rsidRDefault="004268B5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60028">
              <w:rPr>
                <w:rFonts w:ascii="Times New Roman" w:hAnsi="Times New Roman" w:cs="Times New Roman"/>
                <w:lang w:val="en-US"/>
              </w:rPr>
              <w:t>.1</w:t>
            </w:r>
            <w:r w:rsidR="00160028" w:rsidRPr="00160028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596F6377" w14:textId="198C9104" w:rsidR="004268B5" w:rsidRPr="00160028" w:rsidRDefault="004268B5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60028">
              <w:rPr>
                <w:rFonts w:ascii="Times New Roman" w:hAnsi="Times New Roman" w:cs="Times New Roman"/>
                <w:lang w:val="en-US"/>
              </w:rPr>
              <w:t>.</w:t>
            </w:r>
            <w:r w:rsidR="00160028" w:rsidRPr="00160028">
              <w:rPr>
                <w:rFonts w:ascii="Times New Roman" w:hAnsi="Times New Roman" w:cs="Times New Roman"/>
                <w:lang w:val="en-US"/>
              </w:rPr>
              <w:t>107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2147B176" w14:textId="54570339" w:rsidR="004268B5" w:rsidRPr="004268B5" w:rsidRDefault="004268B5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055FA6">
              <w:rPr>
                <w:rFonts w:ascii="Times New Roman" w:hAnsi="Times New Roman" w:cs="Times New Roman"/>
                <w:lang w:val="en-US"/>
              </w:rPr>
              <w:t>[</w:t>
            </w:r>
            <w:r w:rsidR="00055FA6" w:rsidRPr="00055FA6">
              <w:rPr>
                <w:rFonts w:ascii="Times New Roman" w:hAnsi="Times New Roman" w:cs="Times New Roman"/>
                <w:lang w:val="en-US"/>
              </w:rPr>
              <w:t>-</w:t>
            </w:r>
            <w:r w:rsidRPr="00055FA6">
              <w:rPr>
                <w:rFonts w:ascii="Times New Roman" w:hAnsi="Times New Roman" w:cs="Times New Roman"/>
                <w:lang w:val="en-US"/>
              </w:rPr>
              <w:t>.0</w:t>
            </w:r>
            <w:r w:rsidR="00055FA6" w:rsidRPr="00055FA6">
              <w:rPr>
                <w:rFonts w:ascii="Times New Roman" w:hAnsi="Times New Roman" w:cs="Times New Roman"/>
                <w:lang w:val="en-US"/>
              </w:rPr>
              <w:t>4</w:t>
            </w:r>
            <w:r w:rsidRPr="00055FA6">
              <w:rPr>
                <w:rFonts w:ascii="Times New Roman" w:hAnsi="Times New Roman" w:cs="Times New Roman"/>
                <w:lang w:val="en-US"/>
              </w:rPr>
              <w:t>, .</w:t>
            </w:r>
            <w:r w:rsidR="00055FA6" w:rsidRPr="00055FA6">
              <w:rPr>
                <w:rFonts w:ascii="Times New Roman" w:hAnsi="Times New Roman" w:cs="Times New Roman"/>
                <w:lang w:val="en-US"/>
              </w:rPr>
              <w:t>42</w:t>
            </w:r>
            <w:r w:rsidRPr="00055FA6">
              <w:rPr>
                <w:rFonts w:ascii="Times New Roman" w:hAnsi="Times New Roman" w:cs="Times New Roman"/>
                <w:lang w:val="en-US"/>
              </w:rPr>
              <w:t>]</w:t>
            </w:r>
          </w:p>
        </w:tc>
      </w:tr>
      <w:tr w:rsidR="004268B5" w:rsidRPr="007744C6" w14:paraId="44D65727" w14:textId="77777777" w:rsidTr="003B0A83">
        <w:trPr>
          <w:trHeight w:val="454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7EE1A64" w14:textId="77777777" w:rsidR="004268B5" w:rsidRPr="007744C6" w:rsidRDefault="004268B5" w:rsidP="003B0A83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7728C6" w14:textId="77777777" w:rsidR="004268B5" w:rsidRPr="007744C6" w:rsidRDefault="004268B5" w:rsidP="003B0A83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Step 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64017C" w14:textId="77777777" w:rsidR="004268B5" w:rsidRPr="004268B5" w:rsidRDefault="004268B5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3999A573" w14:textId="77777777" w:rsidR="004268B5" w:rsidRPr="004268B5" w:rsidRDefault="004268B5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6CF77B" w14:textId="77777777" w:rsidR="004268B5" w:rsidRPr="004268B5" w:rsidRDefault="004268B5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5F0732" w14:textId="77777777" w:rsidR="004268B5" w:rsidRPr="004268B5" w:rsidRDefault="004268B5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31A3D704" w14:textId="77777777" w:rsidR="004268B5" w:rsidRPr="004268B5" w:rsidRDefault="004268B5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757C83B9" w14:textId="77777777" w:rsidR="004268B5" w:rsidRPr="004268B5" w:rsidRDefault="004268B5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</w:tr>
      <w:tr w:rsidR="004268B5" w:rsidRPr="007744C6" w14:paraId="233D9F7A" w14:textId="77777777" w:rsidTr="003B0A83">
        <w:trPr>
          <w:trHeight w:val="454"/>
        </w:trPr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DA5240" w14:textId="77777777" w:rsidR="004268B5" w:rsidRPr="007744C6" w:rsidRDefault="004268B5" w:rsidP="003B0A83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924E58" w14:textId="77777777" w:rsidR="004268B5" w:rsidRPr="007744C6" w:rsidRDefault="004268B5" w:rsidP="003B0A83">
            <w:pPr>
              <w:pStyle w:val="BodyAA"/>
              <w:spacing w:before="40" w:after="4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Weight/shape concerns</w:t>
            </w:r>
          </w:p>
          <w:p w14:paraId="66D471CA" w14:textId="77777777" w:rsidR="004268B5" w:rsidRPr="007744C6" w:rsidRDefault="004268B5" w:rsidP="003B0A83">
            <w:pPr>
              <w:pStyle w:val="BodyAA"/>
              <w:spacing w:before="40" w:after="40" w:line="240" w:lineRule="auto"/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7F1E3AE7" w14:textId="77777777" w:rsidR="004268B5" w:rsidRPr="007744C6" w:rsidRDefault="004268B5" w:rsidP="003B0A83">
            <w:pPr>
              <w:pStyle w:val="BodyAA"/>
              <w:spacing w:before="40" w:after="4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Emotion dysregulation</w:t>
            </w:r>
          </w:p>
          <w:p w14:paraId="45C6BF08" w14:textId="77777777" w:rsidR="004268B5" w:rsidRPr="007744C6" w:rsidRDefault="004268B5" w:rsidP="003B0A83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9B6D58" w14:textId="56A14EF5" w:rsidR="004268B5" w:rsidRPr="00333FD9" w:rsidRDefault="004268B5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33FD9">
              <w:rPr>
                <w:rFonts w:ascii="Times New Roman" w:hAnsi="Times New Roman" w:cs="Times New Roman"/>
                <w:lang w:val="en-US"/>
              </w:rPr>
              <w:t>0.</w:t>
            </w:r>
            <w:r w:rsidR="00333FD9" w:rsidRPr="00333FD9">
              <w:rPr>
                <w:rFonts w:ascii="Times New Roman" w:hAnsi="Times New Roman" w:cs="Times New Roman"/>
                <w:lang w:val="en-US"/>
              </w:rPr>
              <w:t>93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BEC833" w14:textId="1BA40FAA" w:rsidR="004268B5" w:rsidRPr="00333FD9" w:rsidRDefault="004268B5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33FD9">
              <w:rPr>
                <w:rFonts w:ascii="Times New Roman" w:hAnsi="Times New Roman" w:cs="Times New Roman"/>
                <w:lang w:val="en-US"/>
              </w:rPr>
              <w:t>.</w:t>
            </w:r>
            <w:r w:rsidR="00333FD9" w:rsidRPr="00333FD9">
              <w:rPr>
                <w:rFonts w:ascii="Times New Roman" w:hAnsi="Times New Roman" w:cs="Times New Roman"/>
                <w:lang w:val="en-US"/>
              </w:rPr>
              <w:t>557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13107C" w14:textId="7A3CEE2C" w:rsidR="004268B5" w:rsidRPr="004268B5" w:rsidRDefault="004268B5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333FD9">
              <w:rPr>
                <w:rFonts w:ascii="Times New Roman" w:hAnsi="Times New Roman" w:cs="Times New Roman"/>
                <w:lang w:val="en-US"/>
              </w:rPr>
              <w:t>[0.</w:t>
            </w:r>
            <w:r w:rsidR="00333FD9" w:rsidRPr="00333FD9">
              <w:rPr>
                <w:rFonts w:ascii="Times New Roman" w:hAnsi="Times New Roman" w:cs="Times New Roman"/>
                <w:lang w:val="en-US"/>
              </w:rPr>
              <w:t>73</w:t>
            </w:r>
            <w:r w:rsidRPr="00333FD9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="00333FD9" w:rsidRPr="00333FD9">
              <w:rPr>
                <w:rFonts w:ascii="Times New Roman" w:hAnsi="Times New Roman" w:cs="Times New Roman"/>
                <w:lang w:val="en-US"/>
              </w:rPr>
              <w:t>1.19</w:t>
            </w:r>
            <w:r w:rsidRPr="00333FD9">
              <w:rPr>
                <w:rFonts w:ascii="Times New Roman" w:hAnsi="Times New Roman" w:cs="Times New Roman"/>
                <w:lang w:val="en-US"/>
              </w:rPr>
              <w:t>]</w:t>
            </w:r>
            <w:r w:rsidRPr="004268B5">
              <w:rPr>
                <w:rFonts w:ascii="Times New Roman" w:hAnsi="Times New Roman" w:cs="Times New Roman"/>
                <w:highlight w:val="yellow"/>
                <w:lang w:val="en-US"/>
              </w:rPr>
              <w:br/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6C5B96" w14:textId="213EA5F7" w:rsidR="004268B5" w:rsidRPr="00333FD9" w:rsidRDefault="00333FD9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33FD9">
              <w:rPr>
                <w:rFonts w:ascii="Times New Roman" w:hAnsi="Times New Roman" w:cs="Times New Roman"/>
                <w:lang w:val="en-US"/>
              </w:rPr>
              <w:t>-</w:t>
            </w:r>
            <w:r w:rsidR="004268B5" w:rsidRPr="00333FD9">
              <w:rPr>
                <w:rFonts w:ascii="Times New Roman" w:hAnsi="Times New Roman" w:cs="Times New Roman"/>
                <w:lang w:val="en-US"/>
              </w:rPr>
              <w:t>.01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024AC2" w14:textId="57E2575E" w:rsidR="004268B5" w:rsidRPr="00333FD9" w:rsidRDefault="004268B5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33FD9">
              <w:rPr>
                <w:rFonts w:ascii="Times New Roman" w:hAnsi="Times New Roman" w:cs="Times New Roman"/>
                <w:lang w:val="en-US"/>
              </w:rPr>
              <w:t>.</w:t>
            </w:r>
            <w:r w:rsidR="00333FD9" w:rsidRPr="00333FD9">
              <w:rPr>
                <w:rFonts w:ascii="Times New Roman" w:hAnsi="Times New Roman" w:cs="Times New Roman"/>
                <w:lang w:val="en-US"/>
              </w:rPr>
              <w:t>924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FAAFF8" w14:textId="64B4A1BA" w:rsidR="004268B5" w:rsidRPr="004268B5" w:rsidRDefault="004268B5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333FD9">
              <w:rPr>
                <w:rFonts w:ascii="Times New Roman" w:hAnsi="Times New Roman" w:cs="Times New Roman"/>
                <w:lang w:val="en-US"/>
              </w:rPr>
              <w:t>[-.</w:t>
            </w:r>
            <w:r w:rsidR="00333FD9" w:rsidRPr="00333FD9">
              <w:rPr>
                <w:rFonts w:ascii="Times New Roman" w:hAnsi="Times New Roman" w:cs="Times New Roman"/>
                <w:lang w:val="en-US"/>
              </w:rPr>
              <w:t>15</w:t>
            </w:r>
            <w:r w:rsidRPr="00333FD9">
              <w:rPr>
                <w:rFonts w:ascii="Times New Roman" w:hAnsi="Times New Roman" w:cs="Times New Roman"/>
                <w:lang w:val="en-US"/>
              </w:rPr>
              <w:t>, .</w:t>
            </w:r>
            <w:r w:rsidR="00333FD9" w:rsidRPr="00333FD9">
              <w:rPr>
                <w:rFonts w:ascii="Times New Roman" w:hAnsi="Times New Roman" w:cs="Times New Roman"/>
                <w:lang w:val="en-US"/>
              </w:rPr>
              <w:t>14</w:t>
            </w:r>
            <w:r w:rsidRPr="00333FD9">
              <w:rPr>
                <w:rFonts w:ascii="Times New Roman" w:hAnsi="Times New Roman" w:cs="Times New Roman"/>
                <w:lang w:val="en-US"/>
              </w:rPr>
              <w:t>]</w:t>
            </w:r>
          </w:p>
        </w:tc>
      </w:tr>
    </w:tbl>
    <w:p w14:paraId="0E1BD1C2" w14:textId="77777777" w:rsidR="004268B5" w:rsidRPr="007744C6" w:rsidRDefault="004268B5" w:rsidP="004268B5">
      <w:pPr>
        <w:pStyle w:val="Body"/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C4AA90F" w14:textId="77777777" w:rsidR="004268B5" w:rsidRDefault="004268B5" w:rsidP="004268B5">
      <w:pPr>
        <w:pStyle w:val="BodyAA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744C6">
        <w:rPr>
          <w:rFonts w:ascii="Times New Roman" w:hAnsi="Times New Roman"/>
          <w:i/>
          <w:iCs/>
          <w:sz w:val="24"/>
          <w:szCs w:val="24"/>
        </w:rPr>
        <w:t xml:space="preserve">Note. </w:t>
      </w:r>
      <w:proofErr w:type="spellStart"/>
      <w:r w:rsidRPr="00F50B11">
        <w:rPr>
          <w:rFonts w:ascii="Times New Roman" w:hAnsi="Times New Roman" w:cs="Times New Roman"/>
          <w:sz w:val="24"/>
          <w:szCs w:val="24"/>
        </w:rPr>
        <w:t>Benjamini</w:t>
      </w:r>
      <w:proofErr w:type="spellEnd"/>
      <w:r w:rsidRPr="00F50B11">
        <w:rPr>
          <w:rFonts w:ascii="Times New Roman" w:hAnsi="Times New Roman" w:cs="Times New Roman"/>
          <w:sz w:val="24"/>
          <w:szCs w:val="24"/>
        </w:rPr>
        <w:t>-Hochberg corrected critical value = 0.02.</w:t>
      </w:r>
      <w:r w:rsidRPr="007744C6">
        <w:rPr>
          <w:rFonts w:ascii="Times New Roman" w:hAnsi="Times New Roman" w:cs="Times New Roman"/>
          <w:sz w:val="24"/>
          <w:szCs w:val="24"/>
        </w:rPr>
        <w:t xml:space="preserve"> Significant associations are indicated (*). Analysis controlled for age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7744C6">
        <w:rPr>
          <w:rFonts w:ascii="Times New Roman" w:hAnsi="Times New Roman" w:cs="Times New Roman"/>
          <w:sz w:val="24"/>
          <w:szCs w:val="24"/>
        </w:rPr>
        <w:t>BMI percentile. OR = Odds ratio</w:t>
      </w:r>
    </w:p>
    <w:p w14:paraId="1247DE7E" w14:textId="20867AAC" w:rsidR="0013683C" w:rsidRDefault="0013683C" w:rsidP="0013683C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Gender comparisons</w:t>
      </w:r>
      <w:r w:rsidRPr="007744C6">
        <w:rPr>
          <w:rFonts w:ascii="Times New Roman" w:hAnsi="Times New Roman"/>
          <w:b/>
          <w:bCs/>
        </w:rPr>
        <w:t xml:space="preserve">: </w:t>
      </w:r>
      <w:r>
        <w:rPr>
          <w:rFonts w:ascii="Times New Roman" w:hAnsi="Times New Roman"/>
          <w:b/>
          <w:bCs/>
        </w:rPr>
        <w:t>Purging</w:t>
      </w:r>
    </w:p>
    <w:p w14:paraId="6A2F4B48" w14:textId="77777777" w:rsidR="0013683C" w:rsidRPr="007744C6" w:rsidRDefault="0013683C" w:rsidP="0013683C">
      <w:pPr>
        <w:rPr>
          <w:rFonts w:ascii="Times New Roman" w:hAnsi="Times New Roman"/>
          <w:b/>
          <w:bCs/>
        </w:rPr>
      </w:pPr>
    </w:p>
    <w:p w14:paraId="777766C2" w14:textId="36CCD08A" w:rsidR="0013683C" w:rsidRDefault="0013683C" w:rsidP="0013683C">
      <w:pPr>
        <w:pStyle w:val="Body"/>
        <w:spacing w:line="480" w:lineRule="auto"/>
        <w:rPr>
          <w:rFonts w:ascii="Times New Roman" w:hAnsi="Times New Roman"/>
          <w:bCs/>
          <w:sz w:val="24"/>
          <w:szCs w:val="24"/>
        </w:rPr>
      </w:pPr>
      <w:r w:rsidRPr="007744C6"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>Regarding purging, a significant gender difference was detected.</w:t>
      </w:r>
      <w:r w:rsidRPr="007744C6">
        <w:rPr>
          <w:rFonts w:ascii="Times New Roman" w:hAnsi="Times New Roman"/>
          <w:bCs/>
          <w:sz w:val="24"/>
          <w:szCs w:val="24"/>
        </w:rPr>
        <w:t xml:space="preserve"> Multi-group analysis revealed that </w:t>
      </w:r>
      <w:r>
        <w:rPr>
          <w:rFonts w:ascii="Times New Roman" w:hAnsi="Times New Roman"/>
          <w:bCs/>
          <w:sz w:val="24"/>
          <w:szCs w:val="24"/>
        </w:rPr>
        <w:t xml:space="preserve">overall </w:t>
      </w:r>
      <w:r w:rsidRPr="007744C6">
        <w:rPr>
          <w:rFonts w:ascii="Times New Roman" w:hAnsi="Times New Roman"/>
          <w:bCs/>
          <w:sz w:val="24"/>
          <w:szCs w:val="24"/>
        </w:rPr>
        <w:t xml:space="preserve">the </w:t>
      </w:r>
      <w:r>
        <w:rPr>
          <w:rFonts w:ascii="Times New Roman" w:hAnsi="Times New Roman"/>
          <w:bCs/>
          <w:sz w:val="24"/>
          <w:szCs w:val="24"/>
        </w:rPr>
        <w:t xml:space="preserve">associations were </w:t>
      </w:r>
      <w:r w:rsidRPr="007744C6">
        <w:rPr>
          <w:rFonts w:ascii="Times New Roman" w:hAnsi="Times New Roman"/>
          <w:bCs/>
          <w:sz w:val="24"/>
          <w:szCs w:val="24"/>
        </w:rPr>
        <w:t xml:space="preserve">significantly different </w:t>
      </w:r>
      <w:r>
        <w:rPr>
          <w:rFonts w:ascii="Times New Roman" w:hAnsi="Times New Roman"/>
          <w:bCs/>
          <w:sz w:val="24"/>
          <w:szCs w:val="24"/>
        </w:rPr>
        <w:t xml:space="preserve">between boys and girls </w:t>
      </w:r>
      <w:r w:rsidRPr="007744C6">
        <w:rPr>
          <w:rFonts w:ascii="Times New Roman" w:hAnsi="Times New Roman"/>
          <w:bCs/>
          <w:sz w:val="24"/>
          <w:szCs w:val="24"/>
        </w:rPr>
        <w:t>(χ</w:t>
      </w:r>
      <w:r w:rsidRPr="007744C6">
        <w:rPr>
          <w:rFonts w:ascii="Times New Roman" w:hAnsi="Times New Roman"/>
          <w:bCs/>
          <w:sz w:val="24"/>
          <w:szCs w:val="24"/>
          <w:vertAlign w:val="superscript"/>
        </w:rPr>
        <w:t>2</w:t>
      </w:r>
      <w:r w:rsidRPr="007744C6">
        <w:rPr>
          <w:rFonts w:ascii="Times New Roman" w:hAnsi="Times New Roman"/>
          <w:bCs/>
          <w:sz w:val="24"/>
          <w:szCs w:val="24"/>
        </w:rPr>
        <w:t xml:space="preserve">(8) = </w:t>
      </w:r>
      <w:r>
        <w:rPr>
          <w:rFonts w:ascii="Times New Roman" w:hAnsi="Times New Roman"/>
          <w:bCs/>
          <w:sz w:val="24"/>
          <w:szCs w:val="24"/>
        </w:rPr>
        <w:t>23.76,</w:t>
      </w:r>
      <w:r w:rsidRPr="007744C6">
        <w:rPr>
          <w:rFonts w:ascii="Times New Roman" w:hAnsi="Times New Roman"/>
          <w:bCs/>
          <w:sz w:val="24"/>
          <w:szCs w:val="24"/>
        </w:rPr>
        <w:t xml:space="preserve"> </w:t>
      </w:r>
      <w:r w:rsidRPr="007744C6">
        <w:rPr>
          <w:rFonts w:ascii="Times New Roman" w:hAnsi="Times New Roman"/>
          <w:bCs/>
          <w:i/>
          <w:iCs/>
          <w:sz w:val="24"/>
          <w:szCs w:val="24"/>
        </w:rPr>
        <w:t>p</w:t>
      </w:r>
      <w:r w:rsidRPr="007744C6">
        <w:rPr>
          <w:rFonts w:ascii="Times New Roman" w:hAnsi="Times New Roman"/>
          <w:bCs/>
          <w:sz w:val="24"/>
          <w:szCs w:val="24"/>
        </w:rPr>
        <w:t xml:space="preserve"> = .</w:t>
      </w:r>
      <w:r>
        <w:rPr>
          <w:rFonts w:ascii="Times New Roman" w:hAnsi="Times New Roman"/>
          <w:bCs/>
          <w:sz w:val="24"/>
          <w:szCs w:val="24"/>
        </w:rPr>
        <w:t>003</w:t>
      </w:r>
      <w:r w:rsidRPr="007744C6">
        <w:rPr>
          <w:rFonts w:ascii="Times New Roman" w:hAnsi="Times New Roman"/>
          <w:bCs/>
          <w:sz w:val="24"/>
          <w:szCs w:val="24"/>
        </w:rPr>
        <w:t>).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E97182">
        <w:rPr>
          <w:rFonts w:ascii="Times New Roman" w:hAnsi="Times New Roman"/>
          <w:bCs/>
          <w:sz w:val="24"/>
          <w:szCs w:val="24"/>
        </w:rPr>
        <w:t>Inspection of the</w:t>
      </w:r>
      <w:r>
        <w:rPr>
          <w:rFonts w:ascii="Times New Roman" w:hAnsi="Times New Roman"/>
          <w:bCs/>
          <w:sz w:val="24"/>
          <w:szCs w:val="24"/>
        </w:rPr>
        <w:t xml:space="preserve"> confidence intervals for the main effects indicat</w:t>
      </w:r>
      <w:r w:rsidR="00C03D59">
        <w:rPr>
          <w:rFonts w:ascii="Times New Roman" w:hAnsi="Times New Roman"/>
          <w:bCs/>
          <w:sz w:val="24"/>
          <w:szCs w:val="24"/>
        </w:rPr>
        <w:t>ed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C03D59">
        <w:rPr>
          <w:rFonts w:ascii="Times New Roman" w:hAnsi="Times New Roman"/>
          <w:bCs/>
          <w:sz w:val="24"/>
          <w:szCs w:val="24"/>
        </w:rPr>
        <w:t>that</w:t>
      </w:r>
      <w:r>
        <w:rPr>
          <w:rFonts w:ascii="Times New Roman" w:hAnsi="Times New Roman"/>
          <w:bCs/>
          <w:sz w:val="24"/>
          <w:szCs w:val="24"/>
        </w:rPr>
        <w:t xml:space="preserve"> the associations between </w:t>
      </w:r>
      <w:r w:rsidR="00E97182">
        <w:rPr>
          <w:rFonts w:ascii="Times New Roman" w:hAnsi="Times New Roman"/>
          <w:bCs/>
          <w:sz w:val="24"/>
          <w:szCs w:val="24"/>
        </w:rPr>
        <w:t>probability of purging and weight/shape concerns was stronger among girls compared to boys</w:t>
      </w:r>
      <w:r>
        <w:rPr>
          <w:rFonts w:ascii="Times New Roman" w:hAnsi="Times New Roman"/>
          <w:bCs/>
          <w:sz w:val="24"/>
          <w:szCs w:val="24"/>
        </w:rPr>
        <w:t>.</w:t>
      </w:r>
      <w:r w:rsidR="00E97182">
        <w:rPr>
          <w:rFonts w:ascii="Times New Roman" w:hAnsi="Times New Roman"/>
          <w:bCs/>
          <w:sz w:val="24"/>
          <w:szCs w:val="24"/>
        </w:rPr>
        <w:t xml:space="preserve"> Results from the regression model split by gender are shown in Table S3 below.</w:t>
      </w:r>
    </w:p>
    <w:p w14:paraId="3367FC3F" w14:textId="3AAE209B" w:rsidR="0013683C" w:rsidRPr="004268B5" w:rsidRDefault="0013683C" w:rsidP="0013683C">
      <w:pPr>
        <w:pStyle w:val="Body"/>
        <w:spacing w:line="480" w:lineRule="auto"/>
        <w:rPr>
          <w:rFonts w:ascii="Times New Roman" w:hAnsi="Times New Roman"/>
          <w:bCs/>
          <w:sz w:val="24"/>
          <w:szCs w:val="24"/>
        </w:rPr>
      </w:pPr>
    </w:p>
    <w:p w14:paraId="3744D6BA" w14:textId="1FCAF936" w:rsidR="0013683C" w:rsidRDefault="0013683C" w:rsidP="0013683C">
      <w:pPr>
        <w:pStyle w:val="Body"/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744C6">
        <w:rPr>
          <w:rFonts w:ascii="Times New Roman" w:hAnsi="Times New Roman" w:cs="Times New Roman"/>
          <w:sz w:val="24"/>
          <w:szCs w:val="24"/>
          <w:lang w:val="en-US"/>
        </w:rPr>
        <w:t xml:space="preserve">Table </w:t>
      </w:r>
      <w:r>
        <w:rPr>
          <w:rFonts w:ascii="Times New Roman" w:hAnsi="Times New Roman" w:cs="Times New Roman"/>
          <w:sz w:val="24"/>
          <w:szCs w:val="24"/>
          <w:lang w:val="en-US"/>
        </w:rPr>
        <w:t>S3.</w:t>
      </w:r>
      <w:r w:rsidRPr="007744C6">
        <w:rPr>
          <w:rFonts w:ascii="Times New Roman" w:hAnsi="Times New Roman" w:cs="Times New Roman"/>
          <w:sz w:val="24"/>
          <w:szCs w:val="24"/>
          <w:lang w:val="en-US"/>
        </w:rPr>
        <w:t xml:space="preserve"> Regression analysis examining the relationship with </w:t>
      </w:r>
      <w:r>
        <w:rPr>
          <w:rFonts w:ascii="Times New Roman" w:hAnsi="Times New Roman" w:cs="Times New Roman"/>
          <w:sz w:val="24"/>
          <w:szCs w:val="24"/>
          <w:lang w:val="en-US"/>
        </w:rPr>
        <w:t>purging in the community sample by gender.</w:t>
      </w:r>
    </w:p>
    <w:tbl>
      <w:tblPr>
        <w:tblW w:w="935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1416"/>
        <w:gridCol w:w="2211"/>
        <w:gridCol w:w="907"/>
        <w:gridCol w:w="964"/>
        <w:gridCol w:w="964"/>
        <w:gridCol w:w="170"/>
        <w:gridCol w:w="794"/>
        <w:gridCol w:w="964"/>
        <w:gridCol w:w="964"/>
      </w:tblGrid>
      <w:tr w:rsidR="0013683C" w:rsidRPr="007744C6" w14:paraId="42335733" w14:textId="77777777" w:rsidTr="003B0A83">
        <w:trPr>
          <w:trHeight w:val="340"/>
        </w:trPr>
        <w:tc>
          <w:tcPr>
            <w:tcW w:w="1416" w:type="dxa"/>
            <w:tcBorders>
              <w:left w:val="nil"/>
              <w:right w:val="nil"/>
            </w:tcBorders>
          </w:tcPr>
          <w:p w14:paraId="66EE6F3D" w14:textId="77777777" w:rsidR="0013683C" w:rsidRPr="007744C6" w:rsidRDefault="0013683C" w:rsidP="003B0A83">
            <w:pPr>
              <w:pStyle w:val="BodyAA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Merge w:val="restart"/>
            <w:tcBorders>
              <w:left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2E76E9" w14:textId="77777777" w:rsidR="0013683C" w:rsidRPr="007744C6" w:rsidRDefault="0013683C" w:rsidP="003B0A83">
            <w:pPr>
              <w:pStyle w:val="BodyAA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Variables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94BD3B" w14:textId="77777777" w:rsidR="0013683C" w:rsidRPr="007744C6" w:rsidRDefault="0013683C" w:rsidP="003B0A83">
            <w:pPr>
              <w:pStyle w:val="BodyAA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Probability of behavior</w:t>
            </w:r>
          </w:p>
        </w:tc>
        <w:tc>
          <w:tcPr>
            <w:tcW w:w="2721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162C728D" w14:textId="77777777" w:rsidR="0013683C" w:rsidRPr="007744C6" w:rsidRDefault="0013683C" w:rsidP="003B0A83">
            <w:pPr>
              <w:pStyle w:val="BodyAA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Frequency of behavior</w:t>
            </w:r>
          </w:p>
        </w:tc>
      </w:tr>
      <w:tr w:rsidR="0013683C" w:rsidRPr="007744C6" w14:paraId="5C531846" w14:textId="77777777" w:rsidTr="003B0A83">
        <w:trPr>
          <w:trHeight w:val="340"/>
        </w:trPr>
        <w:tc>
          <w:tcPr>
            <w:tcW w:w="1416" w:type="dxa"/>
            <w:tcBorders>
              <w:left w:val="nil"/>
              <w:bottom w:val="single" w:sz="4" w:space="0" w:color="auto"/>
              <w:right w:val="nil"/>
            </w:tcBorders>
          </w:tcPr>
          <w:p w14:paraId="46A52069" w14:textId="77777777" w:rsidR="0013683C" w:rsidRPr="007744C6" w:rsidRDefault="0013683C" w:rsidP="003B0A83">
            <w:pPr>
              <w:pStyle w:val="BodyAA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D930AA" w14:textId="77777777" w:rsidR="0013683C" w:rsidRPr="007744C6" w:rsidRDefault="0013683C" w:rsidP="003B0A83">
            <w:pPr>
              <w:pStyle w:val="BodyAA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2CBF66" w14:textId="77777777" w:rsidR="0013683C" w:rsidRPr="007744C6" w:rsidRDefault="0013683C" w:rsidP="003B0A83">
            <w:pPr>
              <w:pStyle w:val="BodyAA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</w:p>
        </w:tc>
        <w:tc>
          <w:tcPr>
            <w:tcW w:w="964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39B79D7F" w14:textId="77777777" w:rsidR="0013683C" w:rsidRPr="007744C6" w:rsidRDefault="0013683C" w:rsidP="003B0A83">
            <w:pPr>
              <w:pStyle w:val="BodyAA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-value</w:t>
            </w:r>
          </w:p>
        </w:tc>
        <w:tc>
          <w:tcPr>
            <w:tcW w:w="964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21EB46" w14:textId="77777777" w:rsidR="0013683C" w:rsidRPr="007744C6" w:rsidRDefault="0013683C" w:rsidP="003B0A83">
            <w:pPr>
              <w:pStyle w:val="BodyAA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95% CI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344BC9FA" w14:textId="77777777" w:rsidR="0013683C" w:rsidRPr="007744C6" w:rsidRDefault="0013683C" w:rsidP="003B0A83">
            <w:pPr>
              <w:pStyle w:val="BodyAA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964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5A9044B9" w14:textId="77777777" w:rsidR="0013683C" w:rsidRPr="007744C6" w:rsidRDefault="0013683C" w:rsidP="003B0A83">
            <w:pPr>
              <w:pStyle w:val="BodyAA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-value</w:t>
            </w:r>
          </w:p>
        </w:tc>
        <w:tc>
          <w:tcPr>
            <w:tcW w:w="964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6BA9634B" w14:textId="77777777" w:rsidR="0013683C" w:rsidRPr="007744C6" w:rsidRDefault="0013683C" w:rsidP="003B0A83">
            <w:pPr>
              <w:pStyle w:val="BodyAA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95% CI</w:t>
            </w:r>
          </w:p>
        </w:tc>
      </w:tr>
      <w:tr w:rsidR="0013683C" w:rsidRPr="007744C6" w14:paraId="3FC64C2E" w14:textId="77777777" w:rsidTr="003B0A83">
        <w:trPr>
          <w:trHeight w:val="397"/>
        </w:trPr>
        <w:tc>
          <w:tcPr>
            <w:tcW w:w="1416" w:type="dxa"/>
            <w:vMerge w:val="restart"/>
            <w:tcBorders>
              <w:top w:val="nil"/>
              <w:left w:val="nil"/>
              <w:right w:val="nil"/>
            </w:tcBorders>
          </w:tcPr>
          <w:p w14:paraId="7AD72226" w14:textId="77777777" w:rsidR="0013683C" w:rsidRPr="007744C6" w:rsidRDefault="0013683C" w:rsidP="003B0A83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Boys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45FB26" w14:textId="77777777" w:rsidR="0013683C" w:rsidRPr="007744C6" w:rsidRDefault="0013683C" w:rsidP="003B0A83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Step 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C0B7A5" w14:textId="77777777" w:rsidR="0013683C" w:rsidRPr="007744C6" w:rsidRDefault="0013683C" w:rsidP="003B0A83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515222C9" w14:textId="77777777" w:rsidR="0013683C" w:rsidRPr="007744C6" w:rsidRDefault="0013683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0D5DCC" w14:textId="77777777" w:rsidR="0013683C" w:rsidRPr="007744C6" w:rsidRDefault="0013683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D440B7" w14:textId="77777777" w:rsidR="0013683C" w:rsidRPr="007744C6" w:rsidRDefault="0013683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07C36BA6" w14:textId="77777777" w:rsidR="0013683C" w:rsidRPr="007744C6" w:rsidRDefault="0013683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6F057780" w14:textId="77777777" w:rsidR="0013683C" w:rsidRPr="007744C6" w:rsidRDefault="0013683C" w:rsidP="003B0A83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3683C" w:rsidRPr="007744C6" w14:paraId="63173260" w14:textId="77777777" w:rsidTr="003B0A83">
        <w:trPr>
          <w:trHeight w:val="397"/>
        </w:trPr>
        <w:tc>
          <w:tcPr>
            <w:tcW w:w="1416" w:type="dxa"/>
            <w:vMerge/>
            <w:tcBorders>
              <w:left w:val="nil"/>
              <w:right w:val="nil"/>
            </w:tcBorders>
          </w:tcPr>
          <w:p w14:paraId="35656318" w14:textId="77777777" w:rsidR="0013683C" w:rsidRPr="007744C6" w:rsidRDefault="0013683C" w:rsidP="003B0A83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975628" w14:textId="77777777" w:rsidR="0013683C" w:rsidRPr="007744C6" w:rsidRDefault="0013683C" w:rsidP="003B0A83">
            <w:pPr>
              <w:pStyle w:val="BodyAA"/>
              <w:spacing w:before="40" w:after="4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Weight/shape concerns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D0E61F" w14:textId="43BD0710" w:rsidR="0013683C" w:rsidRPr="0013683C" w:rsidRDefault="0013683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3683C">
              <w:rPr>
                <w:rFonts w:ascii="Times New Roman" w:hAnsi="Times New Roman" w:cs="Times New Roman"/>
                <w:lang w:val="en-US"/>
              </w:rPr>
              <w:t>1.31</w:t>
            </w:r>
            <w:r w:rsidR="00F50B11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4618DF78" w14:textId="75DF4B4B" w:rsidR="0013683C" w:rsidRPr="0013683C" w:rsidRDefault="0013683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3683C">
              <w:rPr>
                <w:rFonts w:ascii="Times New Roman" w:hAnsi="Times New Roman" w:cs="Times New Roman"/>
                <w:lang w:val="en-US"/>
              </w:rPr>
              <w:t>&lt;.001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41DEE1" w14:textId="17975652" w:rsidR="0013683C" w:rsidRPr="0013683C" w:rsidRDefault="0013683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E97182">
              <w:rPr>
                <w:rFonts w:ascii="Times New Roman" w:hAnsi="Times New Roman" w:cs="Times New Roman"/>
                <w:lang w:val="en-US"/>
              </w:rPr>
              <w:t>[1.</w:t>
            </w:r>
            <w:r w:rsidR="00E97182" w:rsidRPr="00E97182">
              <w:rPr>
                <w:rFonts w:ascii="Times New Roman" w:hAnsi="Times New Roman" w:cs="Times New Roman"/>
                <w:lang w:val="en-US"/>
              </w:rPr>
              <w:t>1</w:t>
            </w:r>
            <w:r w:rsidRPr="00E97182">
              <w:rPr>
                <w:rFonts w:ascii="Times New Roman" w:hAnsi="Times New Roman" w:cs="Times New Roman"/>
                <w:lang w:val="en-US"/>
              </w:rPr>
              <w:t xml:space="preserve">4, </w:t>
            </w:r>
            <w:r w:rsidR="00E97182" w:rsidRPr="00E97182">
              <w:rPr>
                <w:rFonts w:ascii="Times New Roman" w:hAnsi="Times New Roman" w:cs="Times New Roman"/>
                <w:lang w:val="en-US"/>
              </w:rPr>
              <w:t>1.51</w:t>
            </w:r>
            <w:r w:rsidRPr="00E97182">
              <w:rPr>
                <w:rFonts w:ascii="Times New Roman" w:hAnsi="Times New Roman" w:cs="Times New Roman"/>
                <w:lang w:val="en-US"/>
              </w:rPr>
              <w:t>]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1037E0" w14:textId="501424C0" w:rsidR="0013683C" w:rsidRPr="0013683C" w:rsidRDefault="0013683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3683C">
              <w:rPr>
                <w:rFonts w:ascii="Times New Roman" w:hAnsi="Times New Roman" w:cs="Times New Roman"/>
                <w:lang w:val="en-US"/>
              </w:rPr>
              <w:t>.10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763C79EB" w14:textId="7C795E06" w:rsidR="0013683C" w:rsidRPr="0013683C" w:rsidRDefault="0013683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3683C">
              <w:rPr>
                <w:rFonts w:ascii="Times New Roman" w:hAnsi="Times New Roman" w:cs="Times New Roman"/>
                <w:lang w:val="en-US"/>
              </w:rPr>
              <w:t>.062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091E1BA5" w14:textId="780CB8F5" w:rsidR="0013683C" w:rsidRPr="007C3A33" w:rsidRDefault="0013683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3A33">
              <w:rPr>
                <w:rFonts w:ascii="Times New Roman" w:hAnsi="Times New Roman" w:cs="Times New Roman"/>
                <w:lang w:val="en-US"/>
              </w:rPr>
              <w:t xml:space="preserve"> [</w:t>
            </w:r>
            <w:r w:rsidR="007C3A33" w:rsidRPr="007C3A33">
              <w:rPr>
                <w:rFonts w:ascii="Times New Roman" w:hAnsi="Times New Roman" w:cs="Times New Roman"/>
                <w:lang w:val="en-US"/>
              </w:rPr>
              <w:t>-</w:t>
            </w:r>
            <w:r w:rsidRPr="007C3A33">
              <w:rPr>
                <w:rFonts w:ascii="Times New Roman" w:hAnsi="Times New Roman" w:cs="Times New Roman"/>
                <w:lang w:val="en-US"/>
              </w:rPr>
              <w:t>.01, .</w:t>
            </w:r>
            <w:r w:rsidR="007C3A33" w:rsidRPr="007C3A33">
              <w:rPr>
                <w:rFonts w:ascii="Times New Roman" w:hAnsi="Times New Roman" w:cs="Times New Roman"/>
                <w:lang w:val="en-US"/>
              </w:rPr>
              <w:t>2</w:t>
            </w:r>
            <w:r w:rsidRPr="007C3A33">
              <w:rPr>
                <w:rFonts w:ascii="Times New Roman" w:hAnsi="Times New Roman" w:cs="Times New Roman"/>
                <w:lang w:val="en-US"/>
              </w:rPr>
              <w:t>1]</w:t>
            </w:r>
          </w:p>
        </w:tc>
      </w:tr>
      <w:tr w:rsidR="0013683C" w:rsidRPr="007744C6" w14:paraId="49640F6C" w14:textId="77777777" w:rsidTr="003B0A83">
        <w:trPr>
          <w:trHeight w:val="397"/>
        </w:trPr>
        <w:tc>
          <w:tcPr>
            <w:tcW w:w="1416" w:type="dxa"/>
            <w:vMerge/>
            <w:tcBorders>
              <w:left w:val="nil"/>
              <w:right w:val="nil"/>
            </w:tcBorders>
          </w:tcPr>
          <w:p w14:paraId="0BF477E0" w14:textId="77777777" w:rsidR="0013683C" w:rsidRPr="007744C6" w:rsidRDefault="0013683C" w:rsidP="003B0A83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A78E8A" w14:textId="77777777" w:rsidR="0013683C" w:rsidRPr="007744C6" w:rsidRDefault="0013683C" w:rsidP="003B0A83">
            <w:pPr>
              <w:pStyle w:val="BodyAA"/>
              <w:spacing w:before="40" w:after="4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Emotion dysregulation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140686" w14:textId="45C4BA9E" w:rsidR="0013683C" w:rsidRPr="0013683C" w:rsidRDefault="0013683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3683C">
              <w:rPr>
                <w:rFonts w:ascii="Times New Roman" w:hAnsi="Times New Roman" w:cs="Times New Roman"/>
                <w:lang w:val="en-US"/>
              </w:rPr>
              <w:t>2.00</w:t>
            </w:r>
            <w:r w:rsidR="00F50B11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324AF39C" w14:textId="5DFB0322" w:rsidR="0013683C" w:rsidRPr="0013683C" w:rsidRDefault="0013683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3683C">
              <w:rPr>
                <w:rFonts w:ascii="Times New Roman" w:hAnsi="Times New Roman" w:cs="Times New Roman"/>
                <w:lang w:val="en-US"/>
              </w:rPr>
              <w:t>&lt;.001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70729B" w14:textId="3E334227" w:rsidR="0013683C" w:rsidRPr="0013683C" w:rsidRDefault="0013683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E97182">
              <w:rPr>
                <w:rFonts w:ascii="Times New Roman" w:hAnsi="Times New Roman" w:cs="Times New Roman"/>
                <w:lang w:val="en-US"/>
              </w:rPr>
              <w:t>[</w:t>
            </w:r>
            <w:r w:rsidR="00E97182" w:rsidRPr="00E97182">
              <w:rPr>
                <w:rFonts w:ascii="Times New Roman" w:hAnsi="Times New Roman" w:cs="Times New Roman"/>
                <w:lang w:val="en-US"/>
              </w:rPr>
              <w:t>1.46</w:t>
            </w:r>
            <w:r w:rsidRPr="00E97182">
              <w:rPr>
                <w:rFonts w:ascii="Times New Roman" w:hAnsi="Times New Roman" w:cs="Times New Roman"/>
                <w:lang w:val="en-US"/>
              </w:rPr>
              <w:t>, 2.</w:t>
            </w:r>
            <w:r w:rsidR="00E97182" w:rsidRPr="00E97182">
              <w:rPr>
                <w:rFonts w:ascii="Times New Roman" w:hAnsi="Times New Roman" w:cs="Times New Roman"/>
                <w:lang w:val="en-US"/>
              </w:rPr>
              <w:t>70</w:t>
            </w:r>
            <w:r w:rsidRPr="00E97182">
              <w:rPr>
                <w:rFonts w:ascii="Times New Roman" w:hAnsi="Times New Roman" w:cs="Times New Roman"/>
                <w:lang w:val="en-US"/>
              </w:rPr>
              <w:t>]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E960FF" w14:textId="24687540" w:rsidR="0013683C" w:rsidRPr="0013683C" w:rsidRDefault="0013683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3683C">
              <w:rPr>
                <w:rFonts w:ascii="Times New Roman" w:hAnsi="Times New Roman" w:cs="Times New Roman"/>
                <w:lang w:val="en-US"/>
              </w:rPr>
              <w:t>.04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383B1BC9" w14:textId="243C07EE" w:rsidR="0013683C" w:rsidRPr="0013683C" w:rsidRDefault="0013683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3683C">
              <w:rPr>
                <w:rFonts w:ascii="Times New Roman" w:hAnsi="Times New Roman" w:cs="Times New Roman"/>
                <w:lang w:val="en-US"/>
              </w:rPr>
              <w:t>.767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4EA5CADB" w14:textId="210F8D1D" w:rsidR="0013683C" w:rsidRPr="007C3A33" w:rsidRDefault="0013683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3A33">
              <w:rPr>
                <w:rFonts w:ascii="Times New Roman" w:hAnsi="Times New Roman" w:cs="Times New Roman"/>
                <w:lang w:val="en-US"/>
              </w:rPr>
              <w:t>[-.</w:t>
            </w:r>
            <w:r w:rsidR="007C3A33" w:rsidRPr="007C3A33">
              <w:rPr>
                <w:rFonts w:ascii="Times New Roman" w:hAnsi="Times New Roman" w:cs="Times New Roman"/>
                <w:lang w:val="en-US"/>
              </w:rPr>
              <w:t>23</w:t>
            </w:r>
            <w:r w:rsidRPr="007C3A33">
              <w:rPr>
                <w:rFonts w:ascii="Times New Roman" w:hAnsi="Times New Roman" w:cs="Times New Roman"/>
                <w:lang w:val="en-US"/>
              </w:rPr>
              <w:t>, .</w:t>
            </w:r>
            <w:r w:rsidR="007C3A33" w:rsidRPr="007C3A33">
              <w:rPr>
                <w:rFonts w:ascii="Times New Roman" w:hAnsi="Times New Roman" w:cs="Times New Roman"/>
                <w:lang w:val="en-US"/>
              </w:rPr>
              <w:t>31</w:t>
            </w:r>
            <w:r w:rsidRPr="007C3A33">
              <w:rPr>
                <w:rFonts w:ascii="Times New Roman" w:hAnsi="Times New Roman" w:cs="Times New Roman"/>
                <w:lang w:val="en-US"/>
              </w:rPr>
              <w:t>]</w:t>
            </w:r>
          </w:p>
        </w:tc>
      </w:tr>
      <w:tr w:rsidR="0013683C" w:rsidRPr="007744C6" w14:paraId="47434D85" w14:textId="77777777" w:rsidTr="003B0A83">
        <w:trPr>
          <w:trHeight w:val="454"/>
        </w:trPr>
        <w:tc>
          <w:tcPr>
            <w:tcW w:w="1416" w:type="dxa"/>
            <w:vMerge/>
            <w:tcBorders>
              <w:left w:val="nil"/>
              <w:right w:val="nil"/>
            </w:tcBorders>
          </w:tcPr>
          <w:p w14:paraId="1EB0703D" w14:textId="77777777" w:rsidR="0013683C" w:rsidRPr="007744C6" w:rsidRDefault="0013683C" w:rsidP="003B0A83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CE8B01" w14:textId="77777777" w:rsidR="0013683C" w:rsidRPr="007744C6" w:rsidRDefault="0013683C" w:rsidP="003B0A83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Step 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B7A412" w14:textId="77777777" w:rsidR="0013683C" w:rsidRPr="0013683C" w:rsidRDefault="0013683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6F1E0002" w14:textId="77777777" w:rsidR="0013683C" w:rsidRPr="0013683C" w:rsidRDefault="0013683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F332C7" w14:textId="77777777" w:rsidR="0013683C" w:rsidRPr="0013683C" w:rsidRDefault="0013683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EFE56B" w14:textId="77777777" w:rsidR="0013683C" w:rsidRPr="0013683C" w:rsidRDefault="0013683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36410DB7" w14:textId="77777777" w:rsidR="0013683C" w:rsidRPr="0013683C" w:rsidRDefault="0013683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78B80922" w14:textId="77777777" w:rsidR="0013683C" w:rsidRPr="0013683C" w:rsidRDefault="0013683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</w:tr>
      <w:tr w:rsidR="0013683C" w:rsidRPr="007744C6" w14:paraId="1BC5D1E1" w14:textId="77777777" w:rsidTr="003B0A83">
        <w:trPr>
          <w:trHeight w:val="454"/>
        </w:trPr>
        <w:tc>
          <w:tcPr>
            <w:tcW w:w="1416" w:type="dxa"/>
            <w:vMerge/>
            <w:tcBorders>
              <w:left w:val="nil"/>
              <w:bottom w:val="nil"/>
              <w:right w:val="nil"/>
            </w:tcBorders>
          </w:tcPr>
          <w:p w14:paraId="7C01BE01" w14:textId="77777777" w:rsidR="0013683C" w:rsidRPr="007744C6" w:rsidRDefault="0013683C" w:rsidP="003B0A83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E332A2" w14:textId="77777777" w:rsidR="0013683C" w:rsidRPr="007744C6" w:rsidRDefault="0013683C" w:rsidP="003B0A83">
            <w:pPr>
              <w:pStyle w:val="BodyAA"/>
              <w:spacing w:before="40" w:after="4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Weight/shape concerns</w:t>
            </w:r>
          </w:p>
          <w:p w14:paraId="4C1A5DDF" w14:textId="77777777" w:rsidR="0013683C" w:rsidRPr="007744C6" w:rsidRDefault="0013683C" w:rsidP="003B0A83">
            <w:pPr>
              <w:pStyle w:val="BodyAA"/>
              <w:spacing w:before="40" w:after="40" w:line="240" w:lineRule="auto"/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2A9018DE" w14:textId="77777777" w:rsidR="0013683C" w:rsidRPr="007744C6" w:rsidRDefault="0013683C" w:rsidP="003B0A83">
            <w:pPr>
              <w:pStyle w:val="BodyAA"/>
              <w:spacing w:before="40" w:after="4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Emotion dysregulation</w:t>
            </w:r>
          </w:p>
          <w:p w14:paraId="7516C2DA" w14:textId="77777777" w:rsidR="0013683C" w:rsidRPr="007744C6" w:rsidRDefault="0013683C" w:rsidP="003B0A83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3E2CF8" w14:textId="46463AC8" w:rsidR="0013683C" w:rsidRPr="00B51932" w:rsidRDefault="0013683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51932">
              <w:rPr>
                <w:rFonts w:ascii="Times New Roman" w:hAnsi="Times New Roman" w:cs="Times New Roman"/>
                <w:lang w:val="en-US"/>
              </w:rPr>
              <w:t>1.</w:t>
            </w:r>
            <w:r w:rsidR="00B51932" w:rsidRPr="00B51932">
              <w:rPr>
                <w:rFonts w:ascii="Times New Roman" w:hAnsi="Times New Roman" w:cs="Times New Roman"/>
                <w:lang w:val="en-US"/>
              </w:rPr>
              <w:t>02</w:t>
            </w:r>
          </w:p>
          <w:p w14:paraId="3D4FDEAA" w14:textId="77777777" w:rsidR="0013683C" w:rsidRPr="00B51932" w:rsidRDefault="0013683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3C1DFEEB" w14:textId="21F2B07A" w:rsidR="0013683C" w:rsidRPr="00B51932" w:rsidRDefault="0013683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51932">
              <w:rPr>
                <w:rFonts w:ascii="Times New Roman" w:hAnsi="Times New Roman" w:cs="Times New Roman"/>
                <w:lang w:val="en-US"/>
              </w:rPr>
              <w:t>.</w:t>
            </w:r>
            <w:r w:rsidR="00B51932" w:rsidRPr="00B51932">
              <w:rPr>
                <w:rFonts w:ascii="Times New Roman" w:hAnsi="Times New Roman" w:cs="Times New Roman"/>
                <w:lang w:val="en-US"/>
              </w:rPr>
              <w:t>843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C94B12" w14:textId="113D0268" w:rsidR="0013683C" w:rsidRPr="0013683C" w:rsidRDefault="0013683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C05347">
              <w:rPr>
                <w:rFonts w:ascii="Times New Roman" w:hAnsi="Times New Roman" w:cs="Times New Roman"/>
                <w:lang w:val="en-US"/>
              </w:rPr>
              <w:t>[0.</w:t>
            </w:r>
            <w:r w:rsidR="00C05347" w:rsidRPr="00C05347">
              <w:rPr>
                <w:rFonts w:ascii="Times New Roman" w:hAnsi="Times New Roman" w:cs="Times New Roman"/>
                <w:lang w:val="en-US"/>
              </w:rPr>
              <w:t>88</w:t>
            </w:r>
            <w:r w:rsidRPr="00C05347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="00C05347" w:rsidRPr="00C05347">
              <w:rPr>
                <w:rFonts w:ascii="Times New Roman" w:hAnsi="Times New Roman" w:cs="Times New Roman"/>
                <w:lang w:val="en-US"/>
              </w:rPr>
              <w:t>1.18]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51D93D" w14:textId="0A71C1B2" w:rsidR="0013683C" w:rsidRPr="00B51932" w:rsidRDefault="0013683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51932">
              <w:rPr>
                <w:rFonts w:ascii="Times New Roman" w:hAnsi="Times New Roman" w:cs="Times New Roman"/>
                <w:lang w:val="en-US"/>
              </w:rPr>
              <w:t>-.0</w:t>
            </w:r>
            <w:r w:rsidR="00B51932" w:rsidRPr="00B51932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3D07E1FC" w14:textId="75D5DA75" w:rsidR="0013683C" w:rsidRPr="00B51932" w:rsidRDefault="0013683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51932">
              <w:rPr>
                <w:rFonts w:ascii="Times New Roman" w:hAnsi="Times New Roman" w:cs="Times New Roman"/>
                <w:lang w:val="en-US"/>
              </w:rPr>
              <w:t>.</w:t>
            </w:r>
            <w:r w:rsidR="00B51932" w:rsidRPr="00B51932">
              <w:rPr>
                <w:rFonts w:ascii="Times New Roman" w:hAnsi="Times New Roman" w:cs="Times New Roman"/>
                <w:lang w:val="en-US"/>
              </w:rPr>
              <w:t>920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72755EE1" w14:textId="0D7D0AAB" w:rsidR="0013683C" w:rsidRPr="0013683C" w:rsidRDefault="0013683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C05347">
              <w:rPr>
                <w:rFonts w:ascii="Times New Roman" w:hAnsi="Times New Roman" w:cs="Times New Roman"/>
                <w:lang w:val="en-US"/>
              </w:rPr>
              <w:t>[-.</w:t>
            </w:r>
            <w:r w:rsidR="00C05347" w:rsidRPr="00C05347">
              <w:rPr>
                <w:rFonts w:ascii="Times New Roman" w:hAnsi="Times New Roman" w:cs="Times New Roman"/>
                <w:lang w:val="en-US"/>
              </w:rPr>
              <w:t>12</w:t>
            </w:r>
            <w:r w:rsidRPr="00C05347">
              <w:rPr>
                <w:rFonts w:ascii="Times New Roman" w:hAnsi="Times New Roman" w:cs="Times New Roman"/>
                <w:lang w:val="en-US"/>
              </w:rPr>
              <w:t>, .</w:t>
            </w:r>
            <w:r w:rsidR="00C05347" w:rsidRPr="00C05347">
              <w:rPr>
                <w:rFonts w:ascii="Times New Roman" w:hAnsi="Times New Roman" w:cs="Times New Roman"/>
                <w:lang w:val="en-US"/>
              </w:rPr>
              <w:t>11</w:t>
            </w:r>
            <w:r w:rsidRPr="00C05347">
              <w:rPr>
                <w:rFonts w:ascii="Times New Roman" w:hAnsi="Times New Roman" w:cs="Times New Roman"/>
                <w:lang w:val="en-US"/>
              </w:rPr>
              <w:t>]</w:t>
            </w:r>
          </w:p>
        </w:tc>
      </w:tr>
      <w:tr w:rsidR="0013683C" w:rsidRPr="007744C6" w14:paraId="60A8D230" w14:textId="77777777" w:rsidTr="003B0A83">
        <w:trPr>
          <w:trHeight w:val="454"/>
        </w:trPr>
        <w:tc>
          <w:tcPr>
            <w:tcW w:w="1416" w:type="dxa"/>
            <w:vMerge w:val="restart"/>
            <w:tcBorders>
              <w:top w:val="nil"/>
              <w:left w:val="nil"/>
              <w:right w:val="nil"/>
            </w:tcBorders>
          </w:tcPr>
          <w:p w14:paraId="0F116D32" w14:textId="77777777" w:rsidR="0013683C" w:rsidRPr="007744C6" w:rsidRDefault="0013683C" w:rsidP="003B0A83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Girls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96E371" w14:textId="77777777" w:rsidR="0013683C" w:rsidRPr="007744C6" w:rsidRDefault="0013683C" w:rsidP="003B0A83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Step 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A03C71" w14:textId="77777777" w:rsidR="0013683C" w:rsidRPr="0013683C" w:rsidRDefault="0013683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133BA574" w14:textId="77777777" w:rsidR="0013683C" w:rsidRPr="0013683C" w:rsidRDefault="0013683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4703EB" w14:textId="77777777" w:rsidR="0013683C" w:rsidRPr="0013683C" w:rsidRDefault="0013683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6E31BA" w14:textId="77777777" w:rsidR="0013683C" w:rsidRPr="0013683C" w:rsidRDefault="0013683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03768105" w14:textId="77777777" w:rsidR="0013683C" w:rsidRPr="0013683C" w:rsidRDefault="0013683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74404520" w14:textId="77777777" w:rsidR="0013683C" w:rsidRPr="0013683C" w:rsidRDefault="0013683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</w:tr>
      <w:tr w:rsidR="0013683C" w:rsidRPr="007744C6" w14:paraId="4909F16F" w14:textId="77777777" w:rsidTr="003B0A83">
        <w:trPr>
          <w:trHeight w:val="454"/>
        </w:trPr>
        <w:tc>
          <w:tcPr>
            <w:tcW w:w="1416" w:type="dxa"/>
            <w:vMerge/>
            <w:tcBorders>
              <w:left w:val="nil"/>
              <w:right w:val="nil"/>
            </w:tcBorders>
          </w:tcPr>
          <w:p w14:paraId="47945520" w14:textId="77777777" w:rsidR="0013683C" w:rsidRPr="007744C6" w:rsidRDefault="0013683C" w:rsidP="003B0A83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9296BA" w14:textId="77777777" w:rsidR="0013683C" w:rsidRPr="007744C6" w:rsidRDefault="0013683C" w:rsidP="003B0A83">
            <w:pPr>
              <w:pStyle w:val="BodyAA"/>
              <w:spacing w:before="40" w:after="4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Weight/shape concerns</w:t>
            </w:r>
            <w:r w:rsidRPr="007744C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AD18D7" w14:textId="27381604" w:rsidR="0013683C" w:rsidRPr="0013683C" w:rsidRDefault="0013683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3683C">
              <w:rPr>
                <w:rFonts w:ascii="Times New Roman" w:hAnsi="Times New Roman" w:cs="Times New Roman"/>
                <w:lang w:val="en-US"/>
              </w:rPr>
              <w:t>1.73</w:t>
            </w:r>
            <w:r w:rsidR="00F50B11">
              <w:rPr>
                <w:rFonts w:ascii="Times New Roman" w:hAnsi="Times New Roman" w:cs="Times New Roman"/>
                <w:lang w:val="en-US"/>
              </w:rPr>
              <w:t>*</w:t>
            </w:r>
          </w:p>
          <w:p w14:paraId="359EBD95" w14:textId="77777777" w:rsidR="0013683C" w:rsidRPr="0013683C" w:rsidRDefault="0013683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25DBCFED" w14:textId="77777777" w:rsidR="0013683C" w:rsidRPr="0013683C" w:rsidRDefault="0013683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3683C">
              <w:rPr>
                <w:rFonts w:ascii="Times New Roman" w:hAnsi="Times New Roman" w:cs="Times New Roman"/>
                <w:lang w:val="en-US"/>
              </w:rPr>
              <w:t>&lt;.001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C485EB" w14:textId="723733B9" w:rsidR="0013683C" w:rsidRPr="0013683C" w:rsidRDefault="0013683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E97182">
              <w:rPr>
                <w:rFonts w:ascii="Times New Roman" w:hAnsi="Times New Roman" w:cs="Times New Roman"/>
                <w:lang w:val="en-US"/>
              </w:rPr>
              <w:t>[</w:t>
            </w:r>
            <w:r w:rsidR="00E97182" w:rsidRPr="00E97182">
              <w:rPr>
                <w:rFonts w:ascii="Times New Roman" w:hAnsi="Times New Roman" w:cs="Times New Roman"/>
                <w:lang w:val="en-US"/>
              </w:rPr>
              <w:t>1.53</w:t>
            </w:r>
            <w:r w:rsidRPr="00E97182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="00E97182" w:rsidRPr="00E97182">
              <w:rPr>
                <w:rFonts w:ascii="Times New Roman" w:hAnsi="Times New Roman" w:cs="Times New Roman"/>
                <w:lang w:val="en-US"/>
              </w:rPr>
              <w:t>1.95</w:t>
            </w:r>
            <w:r w:rsidRPr="00E97182">
              <w:rPr>
                <w:rFonts w:ascii="Times New Roman" w:hAnsi="Times New Roman" w:cs="Times New Roman"/>
                <w:lang w:val="en-US"/>
              </w:rPr>
              <w:t>]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528BDF" w14:textId="2DB17065" w:rsidR="0013683C" w:rsidRPr="0013683C" w:rsidRDefault="0013683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3683C">
              <w:rPr>
                <w:rFonts w:ascii="Times New Roman" w:hAnsi="Times New Roman" w:cs="Times New Roman"/>
                <w:lang w:val="en-US"/>
              </w:rPr>
              <w:t>.22</w:t>
            </w:r>
            <w:r w:rsidR="00F50B11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6BCCBB75" w14:textId="695A5117" w:rsidR="0013683C" w:rsidRPr="0013683C" w:rsidRDefault="0013683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3683C">
              <w:rPr>
                <w:rFonts w:ascii="Times New Roman" w:hAnsi="Times New Roman" w:cs="Times New Roman"/>
                <w:lang w:val="en-US"/>
              </w:rPr>
              <w:t>.020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2840625A" w14:textId="55490B7A" w:rsidR="0013683C" w:rsidRPr="0013683C" w:rsidRDefault="0013683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E97182">
              <w:rPr>
                <w:rFonts w:ascii="Times New Roman" w:hAnsi="Times New Roman" w:cs="Times New Roman"/>
                <w:lang w:val="en-US"/>
              </w:rPr>
              <w:t>[.</w:t>
            </w:r>
            <w:r w:rsidR="00E97182" w:rsidRPr="00E97182">
              <w:rPr>
                <w:rFonts w:ascii="Times New Roman" w:hAnsi="Times New Roman" w:cs="Times New Roman"/>
                <w:lang w:val="en-US"/>
              </w:rPr>
              <w:t>03</w:t>
            </w:r>
            <w:r w:rsidRPr="00E97182">
              <w:rPr>
                <w:rFonts w:ascii="Times New Roman" w:hAnsi="Times New Roman" w:cs="Times New Roman"/>
                <w:lang w:val="en-US"/>
              </w:rPr>
              <w:t>, .</w:t>
            </w:r>
            <w:r w:rsidR="00E97182" w:rsidRPr="00E97182">
              <w:rPr>
                <w:rFonts w:ascii="Times New Roman" w:hAnsi="Times New Roman" w:cs="Times New Roman"/>
                <w:lang w:val="en-US"/>
              </w:rPr>
              <w:t>40</w:t>
            </w:r>
            <w:r w:rsidRPr="00E97182">
              <w:rPr>
                <w:rFonts w:ascii="Times New Roman" w:hAnsi="Times New Roman" w:cs="Times New Roman"/>
                <w:lang w:val="en-US"/>
              </w:rPr>
              <w:t>]</w:t>
            </w:r>
          </w:p>
        </w:tc>
      </w:tr>
      <w:tr w:rsidR="0013683C" w:rsidRPr="007744C6" w14:paraId="19011F2B" w14:textId="77777777" w:rsidTr="003B0A83">
        <w:trPr>
          <w:trHeight w:val="454"/>
        </w:trPr>
        <w:tc>
          <w:tcPr>
            <w:tcW w:w="1416" w:type="dxa"/>
            <w:vMerge/>
            <w:tcBorders>
              <w:left w:val="nil"/>
              <w:bottom w:val="nil"/>
              <w:right w:val="nil"/>
            </w:tcBorders>
          </w:tcPr>
          <w:p w14:paraId="1D8007E4" w14:textId="77777777" w:rsidR="0013683C" w:rsidRPr="007744C6" w:rsidRDefault="0013683C" w:rsidP="003B0A83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BB8421" w14:textId="77777777" w:rsidR="0013683C" w:rsidRPr="007744C6" w:rsidRDefault="0013683C" w:rsidP="003B0A83">
            <w:pPr>
              <w:pStyle w:val="BodyAA"/>
              <w:spacing w:before="40" w:after="4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Emotion dysregulation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C8B8B5" w14:textId="25A5B016" w:rsidR="0013683C" w:rsidRPr="0013683C" w:rsidRDefault="0013683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3683C">
              <w:rPr>
                <w:rFonts w:ascii="Times New Roman" w:hAnsi="Times New Roman" w:cs="Times New Roman"/>
                <w:lang w:val="en-US"/>
              </w:rPr>
              <w:t>1.33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3E62E5F9" w14:textId="5FBAC6F8" w:rsidR="0013683C" w:rsidRPr="0013683C" w:rsidRDefault="0013683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3683C">
              <w:rPr>
                <w:rFonts w:ascii="Times New Roman" w:hAnsi="Times New Roman" w:cs="Times New Roman"/>
                <w:lang w:val="en-US"/>
              </w:rPr>
              <w:t>.025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1D62B6" w14:textId="2F4E37F8" w:rsidR="0013683C" w:rsidRPr="0013683C" w:rsidRDefault="00E97182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E97182">
              <w:rPr>
                <w:rFonts w:ascii="Times New Roman" w:hAnsi="Times New Roman" w:cs="Times New Roman"/>
                <w:lang w:val="en-US"/>
              </w:rPr>
              <w:t>[1.04, 1.70]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60D77A" w14:textId="1E3DA91F" w:rsidR="0013683C" w:rsidRPr="0013683C" w:rsidRDefault="0013683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3683C">
              <w:rPr>
                <w:rFonts w:ascii="Times New Roman" w:hAnsi="Times New Roman" w:cs="Times New Roman"/>
                <w:lang w:val="en-US"/>
              </w:rPr>
              <w:t>.1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23374ACC" w14:textId="10C526B3" w:rsidR="0013683C" w:rsidRPr="0013683C" w:rsidRDefault="0013683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3683C">
              <w:rPr>
                <w:rFonts w:ascii="Times New Roman" w:hAnsi="Times New Roman" w:cs="Times New Roman"/>
                <w:lang w:val="en-US"/>
              </w:rPr>
              <w:t>.567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1B3D4808" w14:textId="54B30542" w:rsidR="0013683C" w:rsidRPr="0013683C" w:rsidRDefault="0013683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E97182">
              <w:rPr>
                <w:rFonts w:ascii="Times New Roman" w:hAnsi="Times New Roman" w:cs="Times New Roman"/>
                <w:lang w:val="en-US"/>
              </w:rPr>
              <w:t>[-.</w:t>
            </w:r>
            <w:r w:rsidR="00E97182" w:rsidRPr="00E97182">
              <w:rPr>
                <w:rFonts w:ascii="Times New Roman" w:hAnsi="Times New Roman" w:cs="Times New Roman"/>
                <w:lang w:val="en-US"/>
              </w:rPr>
              <w:t>25</w:t>
            </w:r>
            <w:r w:rsidRPr="00E97182">
              <w:rPr>
                <w:rFonts w:ascii="Times New Roman" w:hAnsi="Times New Roman" w:cs="Times New Roman"/>
                <w:lang w:val="en-US"/>
              </w:rPr>
              <w:t>, .4</w:t>
            </w:r>
            <w:r w:rsidR="00E97182" w:rsidRPr="00E97182">
              <w:rPr>
                <w:rFonts w:ascii="Times New Roman" w:hAnsi="Times New Roman" w:cs="Times New Roman"/>
                <w:lang w:val="en-US"/>
              </w:rPr>
              <w:t>6</w:t>
            </w:r>
            <w:r w:rsidRPr="00E97182">
              <w:rPr>
                <w:rFonts w:ascii="Times New Roman" w:hAnsi="Times New Roman" w:cs="Times New Roman"/>
                <w:lang w:val="en-US"/>
              </w:rPr>
              <w:t>]</w:t>
            </w:r>
          </w:p>
        </w:tc>
      </w:tr>
      <w:tr w:rsidR="0013683C" w:rsidRPr="007744C6" w14:paraId="28229C98" w14:textId="77777777" w:rsidTr="003B0A83">
        <w:trPr>
          <w:trHeight w:val="454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B157A4E" w14:textId="77777777" w:rsidR="0013683C" w:rsidRPr="007744C6" w:rsidRDefault="0013683C" w:rsidP="003B0A83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01D953" w14:textId="77777777" w:rsidR="0013683C" w:rsidRPr="007744C6" w:rsidRDefault="0013683C" w:rsidP="003B0A83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Step 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FB40EE" w14:textId="77777777" w:rsidR="0013683C" w:rsidRPr="0013683C" w:rsidRDefault="0013683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70F6ED5C" w14:textId="77777777" w:rsidR="0013683C" w:rsidRPr="0013683C" w:rsidRDefault="0013683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FCC8D9" w14:textId="77777777" w:rsidR="0013683C" w:rsidRPr="0013683C" w:rsidRDefault="0013683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B2125C" w14:textId="77777777" w:rsidR="0013683C" w:rsidRPr="0013683C" w:rsidRDefault="0013683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397731FB" w14:textId="77777777" w:rsidR="0013683C" w:rsidRPr="0013683C" w:rsidRDefault="0013683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2CC54CDE" w14:textId="77777777" w:rsidR="0013683C" w:rsidRPr="00C05347" w:rsidRDefault="0013683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3683C" w:rsidRPr="007744C6" w14:paraId="78EA2B35" w14:textId="77777777" w:rsidTr="003B0A83">
        <w:trPr>
          <w:trHeight w:val="454"/>
        </w:trPr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DE32AF" w14:textId="77777777" w:rsidR="0013683C" w:rsidRPr="007744C6" w:rsidRDefault="0013683C" w:rsidP="003B0A83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4B37A5" w14:textId="77777777" w:rsidR="0013683C" w:rsidRPr="007744C6" w:rsidRDefault="0013683C" w:rsidP="003B0A83">
            <w:pPr>
              <w:pStyle w:val="BodyAA"/>
              <w:spacing w:before="40" w:after="4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Weight/shape concerns</w:t>
            </w:r>
          </w:p>
          <w:p w14:paraId="2DA28724" w14:textId="77777777" w:rsidR="0013683C" w:rsidRPr="007744C6" w:rsidRDefault="0013683C" w:rsidP="003B0A83">
            <w:pPr>
              <w:pStyle w:val="BodyAA"/>
              <w:spacing w:before="40" w:after="40" w:line="240" w:lineRule="auto"/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4F272D85" w14:textId="77777777" w:rsidR="0013683C" w:rsidRPr="007744C6" w:rsidRDefault="0013683C" w:rsidP="003B0A83">
            <w:pPr>
              <w:pStyle w:val="BodyAA"/>
              <w:spacing w:before="40" w:after="4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Emotion dysregulation</w:t>
            </w:r>
          </w:p>
          <w:p w14:paraId="2D0A1F0F" w14:textId="77777777" w:rsidR="0013683C" w:rsidRPr="007744C6" w:rsidRDefault="0013683C" w:rsidP="003B0A83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5650D2" w14:textId="09220A18" w:rsidR="0013683C" w:rsidRPr="00C05347" w:rsidRDefault="00C05347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05347">
              <w:rPr>
                <w:rFonts w:ascii="Times New Roman" w:hAnsi="Times New Roman" w:cs="Times New Roman"/>
                <w:lang w:val="en-US"/>
              </w:rPr>
              <w:t>1.02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678858" w14:textId="5D7C49FB" w:rsidR="0013683C" w:rsidRPr="00C05347" w:rsidRDefault="0013683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05347">
              <w:rPr>
                <w:rFonts w:ascii="Times New Roman" w:hAnsi="Times New Roman" w:cs="Times New Roman"/>
                <w:lang w:val="en-US"/>
              </w:rPr>
              <w:t>.</w:t>
            </w:r>
            <w:r w:rsidR="00C05347" w:rsidRPr="00C05347">
              <w:rPr>
                <w:rFonts w:ascii="Times New Roman" w:hAnsi="Times New Roman" w:cs="Times New Roman"/>
                <w:lang w:val="en-US"/>
              </w:rPr>
              <w:t>772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E65BC7" w14:textId="33024465" w:rsidR="0013683C" w:rsidRPr="0013683C" w:rsidRDefault="0013683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C05347">
              <w:rPr>
                <w:rFonts w:ascii="Times New Roman" w:hAnsi="Times New Roman" w:cs="Times New Roman"/>
                <w:lang w:val="en-US"/>
              </w:rPr>
              <w:t>[</w:t>
            </w:r>
            <w:r w:rsidR="00C05347" w:rsidRPr="00C05347">
              <w:rPr>
                <w:rFonts w:ascii="Times New Roman" w:hAnsi="Times New Roman" w:cs="Times New Roman"/>
                <w:lang w:val="en-US"/>
              </w:rPr>
              <w:t>0.88</w:t>
            </w:r>
            <w:r w:rsidRPr="00C05347">
              <w:rPr>
                <w:rFonts w:ascii="Times New Roman" w:hAnsi="Times New Roman" w:cs="Times New Roman"/>
                <w:lang w:val="en-US"/>
              </w:rPr>
              <w:t>, 1.</w:t>
            </w:r>
            <w:r w:rsidR="00C05347" w:rsidRPr="00C05347">
              <w:rPr>
                <w:rFonts w:ascii="Times New Roman" w:hAnsi="Times New Roman" w:cs="Times New Roman"/>
                <w:lang w:val="en-US"/>
              </w:rPr>
              <w:t>18</w:t>
            </w:r>
            <w:r w:rsidRPr="00C05347">
              <w:rPr>
                <w:rFonts w:ascii="Times New Roman" w:hAnsi="Times New Roman" w:cs="Times New Roman"/>
                <w:lang w:val="en-US"/>
              </w:rPr>
              <w:t>]</w:t>
            </w:r>
            <w:r w:rsidRPr="0013683C">
              <w:rPr>
                <w:rFonts w:ascii="Times New Roman" w:hAnsi="Times New Roman" w:cs="Times New Roman"/>
                <w:highlight w:val="yellow"/>
                <w:lang w:val="en-US"/>
              </w:rPr>
              <w:br/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5BC9E5" w14:textId="5FE7ED8D" w:rsidR="0013683C" w:rsidRPr="00B51932" w:rsidRDefault="0013683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51932">
              <w:rPr>
                <w:rFonts w:ascii="Times New Roman" w:hAnsi="Times New Roman" w:cs="Times New Roman"/>
                <w:lang w:val="en-US"/>
              </w:rPr>
              <w:t>-.0</w:t>
            </w:r>
            <w:r w:rsidR="00B51932" w:rsidRPr="00B51932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5D1F8C" w14:textId="39AE2189" w:rsidR="0013683C" w:rsidRPr="00B51932" w:rsidRDefault="0013683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51932">
              <w:rPr>
                <w:rFonts w:ascii="Times New Roman" w:hAnsi="Times New Roman" w:cs="Times New Roman"/>
                <w:lang w:val="en-US"/>
              </w:rPr>
              <w:t>.</w:t>
            </w:r>
            <w:r w:rsidR="00B51932" w:rsidRPr="00B51932">
              <w:rPr>
                <w:rFonts w:ascii="Times New Roman" w:hAnsi="Times New Roman" w:cs="Times New Roman"/>
                <w:lang w:val="en-US"/>
              </w:rPr>
              <w:t>322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901107" w14:textId="6037E6CD" w:rsidR="0013683C" w:rsidRPr="00C05347" w:rsidRDefault="0013683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05347">
              <w:rPr>
                <w:rFonts w:ascii="Times New Roman" w:hAnsi="Times New Roman" w:cs="Times New Roman"/>
                <w:lang w:val="en-US"/>
              </w:rPr>
              <w:t>[-.</w:t>
            </w:r>
            <w:r w:rsidR="00C05347" w:rsidRPr="00C05347">
              <w:rPr>
                <w:rFonts w:ascii="Times New Roman" w:hAnsi="Times New Roman" w:cs="Times New Roman"/>
                <w:lang w:val="en-US"/>
              </w:rPr>
              <w:t>24</w:t>
            </w:r>
            <w:r w:rsidRPr="00C05347">
              <w:rPr>
                <w:rFonts w:ascii="Times New Roman" w:hAnsi="Times New Roman" w:cs="Times New Roman"/>
                <w:lang w:val="en-US"/>
              </w:rPr>
              <w:t>, .</w:t>
            </w:r>
            <w:r w:rsidR="00C05347" w:rsidRPr="00C05347">
              <w:rPr>
                <w:rFonts w:ascii="Times New Roman" w:hAnsi="Times New Roman" w:cs="Times New Roman"/>
                <w:lang w:val="en-US"/>
              </w:rPr>
              <w:t>08</w:t>
            </w:r>
            <w:r w:rsidRPr="00C05347">
              <w:rPr>
                <w:rFonts w:ascii="Times New Roman" w:hAnsi="Times New Roman" w:cs="Times New Roman"/>
                <w:lang w:val="en-US"/>
              </w:rPr>
              <w:t>]</w:t>
            </w:r>
          </w:p>
        </w:tc>
      </w:tr>
    </w:tbl>
    <w:p w14:paraId="4A887F39" w14:textId="77777777" w:rsidR="0013683C" w:rsidRPr="007744C6" w:rsidRDefault="0013683C" w:rsidP="0013683C">
      <w:pPr>
        <w:pStyle w:val="Body"/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18587FE" w14:textId="77777777" w:rsidR="0013683C" w:rsidRDefault="0013683C" w:rsidP="0013683C">
      <w:pPr>
        <w:pStyle w:val="BodyAA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744C6">
        <w:rPr>
          <w:rFonts w:ascii="Times New Roman" w:hAnsi="Times New Roman"/>
          <w:i/>
          <w:iCs/>
          <w:sz w:val="24"/>
          <w:szCs w:val="24"/>
        </w:rPr>
        <w:lastRenderedPageBreak/>
        <w:t xml:space="preserve">Note. </w:t>
      </w:r>
      <w:proofErr w:type="spellStart"/>
      <w:r w:rsidRPr="00F50B11">
        <w:rPr>
          <w:rFonts w:ascii="Times New Roman" w:hAnsi="Times New Roman" w:cs="Times New Roman"/>
          <w:sz w:val="24"/>
          <w:szCs w:val="24"/>
        </w:rPr>
        <w:t>Benjamini</w:t>
      </w:r>
      <w:proofErr w:type="spellEnd"/>
      <w:r w:rsidRPr="00F50B11">
        <w:rPr>
          <w:rFonts w:ascii="Times New Roman" w:hAnsi="Times New Roman" w:cs="Times New Roman"/>
          <w:sz w:val="24"/>
          <w:szCs w:val="24"/>
        </w:rPr>
        <w:t>-Hochberg corrected critical value = 0.02.</w:t>
      </w:r>
      <w:r w:rsidRPr="007744C6">
        <w:rPr>
          <w:rFonts w:ascii="Times New Roman" w:hAnsi="Times New Roman" w:cs="Times New Roman"/>
          <w:sz w:val="24"/>
          <w:szCs w:val="24"/>
        </w:rPr>
        <w:t xml:space="preserve"> Significant associations are indicated (*). Analysis controlled for age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7744C6">
        <w:rPr>
          <w:rFonts w:ascii="Times New Roman" w:hAnsi="Times New Roman" w:cs="Times New Roman"/>
          <w:sz w:val="24"/>
          <w:szCs w:val="24"/>
        </w:rPr>
        <w:t>BMI percentile. OR = Odds ratio</w:t>
      </w:r>
    </w:p>
    <w:p w14:paraId="2ABF16C2" w14:textId="77777777" w:rsidR="0013683C" w:rsidRDefault="0013683C" w:rsidP="0013683C"/>
    <w:p w14:paraId="72E834C9" w14:textId="4C610514" w:rsidR="009E5AAC" w:rsidRDefault="009E5AAC" w:rsidP="009E5AAC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Gender comparisons</w:t>
      </w:r>
      <w:r w:rsidRPr="007744C6">
        <w:rPr>
          <w:rFonts w:ascii="Times New Roman" w:hAnsi="Times New Roman"/>
          <w:b/>
          <w:bCs/>
        </w:rPr>
        <w:t xml:space="preserve">: </w:t>
      </w:r>
      <w:r>
        <w:rPr>
          <w:rFonts w:ascii="Times New Roman" w:hAnsi="Times New Roman"/>
          <w:b/>
          <w:bCs/>
        </w:rPr>
        <w:t>Driven exercise</w:t>
      </w:r>
    </w:p>
    <w:p w14:paraId="513DE7CC" w14:textId="77777777" w:rsidR="009E5AAC" w:rsidRPr="007744C6" w:rsidRDefault="009E5AAC" w:rsidP="009E5AAC">
      <w:pPr>
        <w:rPr>
          <w:rFonts w:ascii="Times New Roman" w:hAnsi="Times New Roman"/>
          <w:b/>
          <w:bCs/>
        </w:rPr>
      </w:pPr>
    </w:p>
    <w:p w14:paraId="4EF262C9" w14:textId="22A95492" w:rsidR="009E5AAC" w:rsidRDefault="009E5AAC" w:rsidP="009E5AAC">
      <w:pPr>
        <w:pStyle w:val="Body"/>
        <w:spacing w:line="480" w:lineRule="auto"/>
        <w:rPr>
          <w:rFonts w:ascii="Times New Roman" w:hAnsi="Times New Roman"/>
          <w:bCs/>
          <w:sz w:val="24"/>
          <w:szCs w:val="24"/>
        </w:rPr>
      </w:pPr>
      <w:r w:rsidRPr="007744C6"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>Regarding driven exercise, a significant gender difference was detected.</w:t>
      </w:r>
      <w:r w:rsidRPr="007744C6">
        <w:rPr>
          <w:rFonts w:ascii="Times New Roman" w:hAnsi="Times New Roman"/>
          <w:bCs/>
          <w:sz w:val="24"/>
          <w:szCs w:val="24"/>
        </w:rPr>
        <w:t xml:space="preserve"> Multi-group analysis revealed that </w:t>
      </w:r>
      <w:r>
        <w:rPr>
          <w:rFonts w:ascii="Times New Roman" w:hAnsi="Times New Roman"/>
          <w:bCs/>
          <w:sz w:val="24"/>
          <w:szCs w:val="24"/>
        </w:rPr>
        <w:t xml:space="preserve">overall </w:t>
      </w:r>
      <w:r w:rsidRPr="007744C6">
        <w:rPr>
          <w:rFonts w:ascii="Times New Roman" w:hAnsi="Times New Roman"/>
          <w:bCs/>
          <w:sz w:val="24"/>
          <w:szCs w:val="24"/>
        </w:rPr>
        <w:t xml:space="preserve">the </w:t>
      </w:r>
      <w:r>
        <w:rPr>
          <w:rFonts w:ascii="Times New Roman" w:hAnsi="Times New Roman"/>
          <w:bCs/>
          <w:sz w:val="24"/>
          <w:szCs w:val="24"/>
        </w:rPr>
        <w:t xml:space="preserve">associations were </w:t>
      </w:r>
      <w:r w:rsidRPr="007744C6">
        <w:rPr>
          <w:rFonts w:ascii="Times New Roman" w:hAnsi="Times New Roman"/>
          <w:bCs/>
          <w:sz w:val="24"/>
          <w:szCs w:val="24"/>
        </w:rPr>
        <w:t xml:space="preserve">significantly different </w:t>
      </w:r>
      <w:r>
        <w:rPr>
          <w:rFonts w:ascii="Times New Roman" w:hAnsi="Times New Roman"/>
          <w:bCs/>
          <w:sz w:val="24"/>
          <w:szCs w:val="24"/>
        </w:rPr>
        <w:t xml:space="preserve">between boys and girls </w:t>
      </w:r>
      <w:r w:rsidRPr="007744C6">
        <w:rPr>
          <w:rFonts w:ascii="Times New Roman" w:hAnsi="Times New Roman"/>
          <w:bCs/>
          <w:sz w:val="24"/>
          <w:szCs w:val="24"/>
        </w:rPr>
        <w:t>(χ</w:t>
      </w:r>
      <w:r w:rsidRPr="007744C6">
        <w:rPr>
          <w:rFonts w:ascii="Times New Roman" w:hAnsi="Times New Roman"/>
          <w:bCs/>
          <w:sz w:val="24"/>
          <w:szCs w:val="24"/>
          <w:vertAlign w:val="superscript"/>
        </w:rPr>
        <w:t>2</w:t>
      </w:r>
      <w:r w:rsidRPr="007744C6">
        <w:rPr>
          <w:rFonts w:ascii="Times New Roman" w:hAnsi="Times New Roman"/>
          <w:bCs/>
          <w:sz w:val="24"/>
          <w:szCs w:val="24"/>
        </w:rPr>
        <w:t xml:space="preserve">(8) = </w:t>
      </w:r>
      <w:r>
        <w:rPr>
          <w:rFonts w:ascii="Times New Roman" w:hAnsi="Times New Roman"/>
          <w:bCs/>
          <w:sz w:val="24"/>
          <w:szCs w:val="24"/>
        </w:rPr>
        <w:t>51.71,</w:t>
      </w:r>
      <w:r w:rsidRPr="007744C6">
        <w:rPr>
          <w:rFonts w:ascii="Times New Roman" w:hAnsi="Times New Roman"/>
          <w:bCs/>
          <w:sz w:val="24"/>
          <w:szCs w:val="24"/>
        </w:rPr>
        <w:t xml:space="preserve"> </w:t>
      </w:r>
      <w:r w:rsidRPr="007744C6">
        <w:rPr>
          <w:rFonts w:ascii="Times New Roman" w:hAnsi="Times New Roman"/>
          <w:bCs/>
          <w:i/>
          <w:iCs/>
          <w:sz w:val="24"/>
          <w:szCs w:val="24"/>
        </w:rPr>
        <w:t>p</w:t>
      </w:r>
      <w:r w:rsidRPr="007744C6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&lt;</w:t>
      </w:r>
      <w:r w:rsidRPr="007744C6">
        <w:rPr>
          <w:rFonts w:ascii="Times New Roman" w:hAnsi="Times New Roman"/>
          <w:bCs/>
          <w:sz w:val="24"/>
          <w:szCs w:val="24"/>
        </w:rPr>
        <w:t xml:space="preserve"> .</w:t>
      </w:r>
      <w:r>
        <w:rPr>
          <w:rFonts w:ascii="Times New Roman" w:hAnsi="Times New Roman"/>
          <w:bCs/>
          <w:sz w:val="24"/>
          <w:szCs w:val="24"/>
        </w:rPr>
        <w:t>001</w:t>
      </w:r>
      <w:r w:rsidRPr="007744C6">
        <w:rPr>
          <w:rFonts w:ascii="Times New Roman" w:hAnsi="Times New Roman"/>
          <w:bCs/>
          <w:sz w:val="24"/>
          <w:szCs w:val="24"/>
        </w:rPr>
        <w:t>).</w:t>
      </w:r>
      <w:r>
        <w:rPr>
          <w:rFonts w:ascii="Times New Roman" w:hAnsi="Times New Roman"/>
          <w:bCs/>
          <w:sz w:val="24"/>
          <w:szCs w:val="24"/>
        </w:rPr>
        <w:t xml:space="preserve"> Inspection of the confidence intervals for the main effects indicat</w:t>
      </w:r>
      <w:r w:rsidR="00C03D59">
        <w:rPr>
          <w:rFonts w:ascii="Times New Roman" w:hAnsi="Times New Roman"/>
          <w:bCs/>
          <w:sz w:val="24"/>
          <w:szCs w:val="24"/>
        </w:rPr>
        <w:t>ed</w:t>
      </w:r>
      <w:r>
        <w:rPr>
          <w:rFonts w:ascii="Times New Roman" w:hAnsi="Times New Roman"/>
          <w:bCs/>
          <w:sz w:val="24"/>
          <w:szCs w:val="24"/>
        </w:rPr>
        <w:t xml:space="preserve"> that </w:t>
      </w:r>
      <w:r w:rsidR="00C03D59">
        <w:rPr>
          <w:rFonts w:ascii="Times New Roman" w:hAnsi="Times New Roman"/>
          <w:bCs/>
          <w:sz w:val="24"/>
          <w:szCs w:val="24"/>
        </w:rPr>
        <w:t>while emotion dysregulation was associated with higher probability of engaging in driven exercise among boys, it was associated with lower probability of engaging in driven exercise for girls</w:t>
      </w:r>
      <w:r>
        <w:rPr>
          <w:rFonts w:ascii="Times New Roman" w:hAnsi="Times New Roman"/>
          <w:bCs/>
          <w:sz w:val="24"/>
          <w:szCs w:val="24"/>
        </w:rPr>
        <w:t>. Results from the regression model split by gender are shown in Table S4 below.</w:t>
      </w:r>
    </w:p>
    <w:p w14:paraId="43C4A584" w14:textId="77777777" w:rsidR="009E5AAC" w:rsidRPr="004268B5" w:rsidRDefault="009E5AAC" w:rsidP="009E5AAC">
      <w:pPr>
        <w:pStyle w:val="Body"/>
        <w:spacing w:line="480" w:lineRule="auto"/>
        <w:rPr>
          <w:rFonts w:ascii="Times New Roman" w:hAnsi="Times New Roman"/>
          <w:bCs/>
          <w:sz w:val="24"/>
          <w:szCs w:val="24"/>
        </w:rPr>
      </w:pPr>
    </w:p>
    <w:p w14:paraId="6A0E9364" w14:textId="2D5CE4BC" w:rsidR="009E5AAC" w:rsidRDefault="009E5AAC" w:rsidP="009E5AAC">
      <w:pPr>
        <w:pStyle w:val="Body"/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744C6">
        <w:rPr>
          <w:rFonts w:ascii="Times New Roman" w:hAnsi="Times New Roman" w:cs="Times New Roman"/>
          <w:sz w:val="24"/>
          <w:szCs w:val="24"/>
          <w:lang w:val="en-US"/>
        </w:rPr>
        <w:t xml:space="preserve">Table </w:t>
      </w:r>
      <w:r>
        <w:rPr>
          <w:rFonts w:ascii="Times New Roman" w:hAnsi="Times New Roman" w:cs="Times New Roman"/>
          <w:sz w:val="24"/>
          <w:szCs w:val="24"/>
          <w:lang w:val="en-US"/>
        </w:rPr>
        <w:t>S4.</w:t>
      </w:r>
      <w:r w:rsidRPr="007744C6">
        <w:rPr>
          <w:rFonts w:ascii="Times New Roman" w:hAnsi="Times New Roman" w:cs="Times New Roman"/>
          <w:sz w:val="24"/>
          <w:szCs w:val="24"/>
          <w:lang w:val="en-US"/>
        </w:rPr>
        <w:t xml:space="preserve"> Regression analysis examining the relationship with </w:t>
      </w:r>
      <w:r>
        <w:rPr>
          <w:rFonts w:ascii="Times New Roman" w:hAnsi="Times New Roman" w:cs="Times New Roman"/>
          <w:sz w:val="24"/>
          <w:szCs w:val="24"/>
          <w:lang w:val="en-US"/>
        </w:rPr>
        <w:t>driven exercise in the community sample by gender.</w:t>
      </w:r>
    </w:p>
    <w:tbl>
      <w:tblPr>
        <w:tblW w:w="935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1416"/>
        <w:gridCol w:w="2211"/>
        <w:gridCol w:w="907"/>
        <w:gridCol w:w="964"/>
        <w:gridCol w:w="964"/>
        <w:gridCol w:w="170"/>
        <w:gridCol w:w="794"/>
        <w:gridCol w:w="964"/>
        <w:gridCol w:w="964"/>
      </w:tblGrid>
      <w:tr w:rsidR="009E5AAC" w:rsidRPr="007744C6" w14:paraId="54D30630" w14:textId="77777777" w:rsidTr="003B0A83">
        <w:trPr>
          <w:trHeight w:val="340"/>
        </w:trPr>
        <w:tc>
          <w:tcPr>
            <w:tcW w:w="1416" w:type="dxa"/>
            <w:tcBorders>
              <w:left w:val="nil"/>
              <w:right w:val="nil"/>
            </w:tcBorders>
          </w:tcPr>
          <w:p w14:paraId="4C394662" w14:textId="77777777" w:rsidR="009E5AAC" w:rsidRPr="007744C6" w:rsidRDefault="009E5AAC" w:rsidP="003B0A83">
            <w:pPr>
              <w:pStyle w:val="BodyAA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Merge w:val="restart"/>
            <w:tcBorders>
              <w:left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4DFC63" w14:textId="77777777" w:rsidR="009E5AAC" w:rsidRPr="007744C6" w:rsidRDefault="009E5AAC" w:rsidP="003B0A83">
            <w:pPr>
              <w:pStyle w:val="BodyAA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Variables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D8332F" w14:textId="77777777" w:rsidR="009E5AAC" w:rsidRPr="007744C6" w:rsidRDefault="009E5AAC" w:rsidP="003B0A83">
            <w:pPr>
              <w:pStyle w:val="BodyAA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Probability of behavior</w:t>
            </w:r>
          </w:p>
        </w:tc>
        <w:tc>
          <w:tcPr>
            <w:tcW w:w="2721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0F308E62" w14:textId="77777777" w:rsidR="009E5AAC" w:rsidRPr="007744C6" w:rsidRDefault="009E5AAC" w:rsidP="003B0A83">
            <w:pPr>
              <w:pStyle w:val="BodyAA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Frequency of behavior</w:t>
            </w:r>
          </w:p>
        </w:tc>
      </w:tr>
      <w:tr w:rsidR="009E5AAC" w:rsidRPr="007744C6" w14:paraId="57229AC9" w14:textId="77777777" w:rsidTr="003B0A83">
        <w:trPr>
          <w:trHeight w:val="340"/>
        </w:trPr>
        <w:tc>
          <w:tcPr>
            <w:tcW w:w="1416" w:type="dxa"/>
            <w:tcBorders>
              <w:left w:val="nil"/>
              <w:bottom w:val="single" w:sz="4" w:space="0" w:color="auto"/>
              <w:right w:val="nil"/>
            </w:tcBorders>
          </w:tcPr>
          <w:p w14:paraId="3EA14F4E" w14:textId="77777777" w:rsidR="009E5AAC" w:rsidRPr="007744C6" w:rsidRDefault="009E5AAC" w:rsidP="003B0A83">
            <w:pPr>
              <w:pStyle w:val="BodyAA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6C4471" w14:textId="77777777" w:rsidR="009E5AAC" w:rsidRPr="007744C6" w:rsidRDefault="009E5AAC" w:rsidP="003B0A83">
            <w:pPr>
              <w:pStyle w:val="BodyAA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8A8C79" w14:textId="77777777" w:rsidR="009E5AAC" w:rsidRPr="007744C6" w:rsidRDefault="009E5AAC" w:rsidP="003B0A83">
            <w:pPr>
              <w:pStyle w:val="BodyAA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</w:p>
        </w:tc>
        <w:tc>
          <w:tcPr>
            <w:tcW w:w="964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573BED99" w14:textId="77777777" w:rsidR="009E5AAC" w:rsidRPr="007744C6" w:rsidRDefault="009E5AAC" w:rsidP="003B0A83">
            <w:pPr>
              <w:pStyle w:val="BodyAA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-value</w:t>
            </w:r>
          </w:p>
        </w:tc>
        <w:tc>
          <w:tcPr>
            <w:tcW w:w="964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16F926" w14:textId="77777777" w:rsidR="009E5AAC" w:rsidRPr="007744C6" w:rsidRDefault="009E5AAC" w:rsidP="003B0A83">
            <w:pPr>
              <w:pStyle w:val="BodyAA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95% CI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5960F63A" w14:textId="77777777" w:rsidR="009E5AAC" w:rsidRPr="007744C6" w:rsidRDefault="009E5AAC" w:rsidP="003B0A83">
            <w:pPr>
              <w:pStyle w:val="BodyAA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964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77D2FD96" w14:textId="77777777" w:rsidR="009E5AAC" w:rsidRPr="007744C6" w:rsidRDefault="009E5AAC" w:rsidP="003B0A83">
            <w:pPr>
              <w:pStyle w:val="BodyAA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-value</w:t>
            </w:r>
          </w:p>
        </w:tc>
        <w:tc>
          <w:tcPr>
            <w:tcW w:w="964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7457609F" w14:textId="77777777" w:rsidR="009E5AAC" w:rsidRPr="007744C6" w:rsidRDefault="009E5AAC" w:rsidP="003B0A83">
            <w:pPr>
              <w:pStyle w:val="BodyAA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95% CI</w:t>
            </w:r>
          </w:p>
        </w:tc>
      </w:tr>
      <w:tr w:rsidR="009E5AAC" w:rsidRPr="007744C6" w14:paraId="10AB4237" w14:textId="77777777" w:rsidTr="003B0A83">
        <w:trPr>
          <w:trHeight w:val="397"/>
        </w:trPr>
        <w:tc>
          <w:tcPr>
            <w:tcW w:w="1416" w:type="dxa"/>
            <w:vMerge w:val="restart"/>
            <w:tcBorders>
              <w:top w:val="nil"/>
              <w:left w:val="nil"/>
              <w:right w:val="nil"/>
            </w:tcBorders>
          </w:tcPr>
          <w:p w14:paraId="659907EE" w14:textId="77777777" w:rsidR="009E5AAC" w:rsidRPr="007744C6" w:rsidRDefault="009E5AAC" w:rsidP="003B0A83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Boys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D2196A" w14:textId="77777777" w:rsidR="009E5AAC" w:rsidRPr="007744C6" w:rsidRDefault="009E5AAC" w:rsidP="003B0A83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Step 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25DD30" w14:textId="77777777" w:rsidR="009E5AAC" w:rsidRPr="007744C6" w:rsidRDefault="009E5AAC" w:rsidP="003B0A83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2CA34092" w14:textId="77777777" w:rsidR="009E5AAC" w:rsidRPr="007744C6" w:rsidRDefault="009E5AA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F0FB7B" w14:textId="77777777" w:rsidR="009E5AAC" w:rsidRPr="007744C6" w:rsidRDefault="009E5AA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EC5A5F" w14:textId="77777777" w:rsidR="009E5AAC" w:rsidRPr="007744C6" w:rsidRDefault="009E5AA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3653F3A9" w14:textId="77777777" w:rsidR="009E5AAC" w:rsidRPr="007744C6" w:rsidRDefault="009E5AA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4DB76BB1" w14:textId="77777777" w:rsidR="009E5AAC" w:rsidRPr="007744C6" w:rsidRDefault="009E5AAC" w:rsidP="003B0A83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E5AAC" w:rsidRPr="007744C6" w14:paraId="52F948BF" w14:textId="77777777" w:rsidTr="003B0A83">
        <w:trPr>
          <w:trHeight w:val="397"/>
        </w:trPr>
        <w:tc>
          <w:tcPr>
            <w:tcW w:w="1416" w:type="dxa"/>
            <w:vMerge/>
            <w:tcBorders>
              <w:left w:val="nil"/>
              <w:right w:val="nil"/>
            </w:tcBorders>
          </w:tcPr>
          <w:p w14:paraId="1517F473" w14:textId="77777777" w:rsidR="009E5AAC" w:rsidRPr="007744C6" w:rsidRDefault="009E5AAC" w:rsidP="003B0A83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09A9A8" w14:textId="77777777" w:rsidR="009E5AAC" w:rsidRPr="007744C6" w:rsidRDefault="009E5AAC" w:rsidP="003B0A83">
            <w:pPr>
              <w:pStyle w:val="BodyAA"/>
              <w:spacing w:before="40" w:after="4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Weight/shape concerns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BE6F9E" w14:textId="0B319D79" w:rsidR="009E5AAC" w:rsidRPr="009E5AAC" w:rsidRDefault="009E5AA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5AAC">
              <w:rPr>
                <w:rFonts w:ascii="Times New Roman" w:hAnsi="Times New Roman" w:cs="Times New Roman"/>
                <w:lang w:val="en-US"/>
              </w:rPr>
              <w:t>1.61</w:t>
            </w:r>
            <w:r w:rsidR="00F50B11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08CCD539" w14:textId="77777777" w:rsidR="009E5AAC" w:rsidRPr="009E5AAC" w:rsidRDefault="009E5AA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5AAC">
              <w:rPr>
                <w:rFonts w:ascii="Times New Roman" w:hAnsi="Times New Roman" w:cs="Times New Roman"/>
                <w:lang w:val="en-US"/>
              </w:rPr>
              <w:t>&lt;.001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1C907F" w14:textId="160B66CB" w:rsidR="009E5AAC" w:rsidRPr="009E5AAC" w:rsidRDefault="009E5AA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B46ED8">
              <w:rPr>
                <w:rFonts w:ascii="Times New Roman" w:hAnsi="Times New Roman" w:cs="Times New Roman"/>
                <w:lang w:val="en-US"/>
              </w:rPr>
              <w:t>[1.</w:t>
            </w:r>
            <w:r w:rsidR="00B46ED8" w:rsidRPr="00B46ED8">
              <w:rPr>
                <w:rFonts w:ascii="Times New Roman" w:hAnsi="Times New Roman" w:cs="Times New Roman"/>
                <w:lang w:val="en-US"/>
              </w:rPr>
              <w:t>44</w:t>
            </w:r>
            <w:r w:rsidRPr="00B46ED8">
              <w:rPr>
                <w:rFonts w:ascii="Times New Roman" w:hAnsi="Times New Roman" w:cs="Times New Roman"/>
                <w:lang w:val="en-US"/>
              </w:rPr>
              <w:t>, 1.</w:t>
            </w:r>
            <w:r w:rsidR="00B46ED8" w:rsidRPr="00B46ED8">
              <w:rPr>
                <w:rFonts w:ascii="Times New Roman" w:hAnsi="Times New Roman" w:cs="Times New Roman"/>
                <w:lang w:val="en-US"/>
              </w:rPr>
              <w:t>81</w:t>
            </w:r>
            <w:r w:rsidRPr="00B46ED8">
              <w:rPr>
                <w:rFonts w:ascii="Times New Roman" w:hAnsi="Times New Roman" w:cs="Times New Roman"/>
                <w:lang w:val="en-US"/>
              </w:rPr>
              <w:t>]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E03919" w14:textId="186447A2" w:rsidR="009E5AAC" w:rsidRPr="009E5AAC" w:rsidRDefault="009E5AA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5AAC">
              <w:rPr>
                <w:rFonts w:ascii="Times New Roman" w:hAnsi="Times New Roman" w:cs="Times New Roman"/>
                <w:lang w:val="en-US"/>
              </w:rPr>
              <w:t>.15</w:t>
            </w:r>
            <w:r w:rsidR="00F50B11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6BFB2934" w14:textId="08B8F211" w:rsidR="009E5AAC" w:rsidRPr="009E5AAC" w:rsidRDefault="009E5AA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5AAC">
              <w:rPr>
                <w:rFonts w:ascii="Times New Roman" w:hAnsi="Times New Roman" w:cs="Times New Roman"/>
                <w:lang w:val="en-US"/>
              </w:rPr>
              <w:t>&lt;.001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1D68A7C7" w14:textId="07CB8E76" w:rsidR="009E5AAC" w:rsidRPr="009E5AAC" w:rsidRDefault="009E5AA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15532D">
              <w:rPr>
                <w:rFonts w:ascii="Times New Roman" w:hAnsi="Times New Roman" w:cs="Times New Roman"/>
                <w:lang w:val="en-US"/>
              </w:rPr>
              <w:t xml:space="preserve"> [.0</w:t>
            </w:r>
            <w:r w:rsidR="0015532D" w:rsidRPr="0015532D">
              <w:rPr>
                <w:rFonts w:ascii="Times New Roman" w:hAnsi="Times New Roman" w:cs="Times New Roman"/>
                <w:lang w:val="en-US"/>
              </w:rPr>
              <w:t>8</w:t>
            </w:r>
            <w:r w:rsidRPr="0015532D">
              <w:rPr>
                <w:rFonts w:ascii="Times New Roman" w:hAnsi="Times New Roman" w:cs="Times New Roman"/>
                <w:lang w:val="en-US"/>
              </w:rPr>
              <w:t>, .2</w:t>
            </w:r>
            <w:r w:rsidR="0015532D" w:rsidRPr="0015532D">
              <w:rPr>
                <w:rFonts w:ascii="Times New Roman" w:hAnsi="Times New Roman" w:cs="Times New Roman"/>
                <w:lang w:val="en-US"/>
              </w:rPr>
              <w:t>2</w:t>
            </w:r>
            <w:r w:rsidRPr="0015532D">
              <w:rPr>
                <w:rFonts w:ascii="Times New Roman" w:hAnsi="Times New Roman" w:cs="Times New Roman"/>
                <w:lang w:val="en-US"/>
              </w:rPr>
              <w:t>]</w:t>
            </w:r>
          </w:p>
        </w:tc>
      </w:tr>
      <w:tr w:rsidR="009E5AAC" w:rsidRPr="007744C6" w14:paraId="02B6B501" w14:textId="77777777" w:rsidTr="003B0A83">
        <w:trPr>
          <w:trHeight w:val="397"/>
        </w:trPr>
        <w:tc>
          <w:tcPr>
            <w:tcW w:w="1416" w:type="dxa"/>
            <w:vMerge/>
            <w:tcBorders>
              <w:left w:val="nil"/>
              <w:right w:val="nil"/>
            </w:tcBorders>
          </w:tcPr>
          <w:p w14:paraId="40689DDB" w14:textId="77777777" w:rsidR="009E5AAC" w:rsidRPr="007744C6" w:rsidRDefault="009E5AAC" w:rsidP="003B0A83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7CA591" w14:textId="77777777" w:rsidR="009E5AAC" w:rsidRPr="007744C6" w:rsidRDefault="009E5AAC" w:rsidP="003B0A83">
            <w:pPr>
              <w:pStyle w:val="BodyAA"/>
              <w:spacing w:before="40" w:after="4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Emotion dysregulation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E85856" w14:textId="0972E914" w:rsidR="009E5AAC" w:rsidRPr="009E5AAC" w:rsidRDefault="009E5AA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5AAC">
              <w:rPr>
                <w:rFonts w:ascii="Times New Roman" w:hAnsi="Times New Roman" w:cs="Times New Roman"/>
                <w:lang w:val="en-US"/>
              </w:rPr>
              <w:t>1.43</w:t>
            </w:r>
            <w:r w:rsidR="00F50B11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5C91989B" w14:textId="37230688" w:rsidR="009E5AAC" w:rsidRPr="009E5AAC" w:rsidRDefault="009E5AA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5AAC">
              <w:rPr>
                <w:rFonts w:ascii="Times New Roman" w:hAnsi="Times New Roman" w:cs="Times New Roman"/>
                <w:lang w:val="en-US"/>
              </w:rPr>
              <w:t>.00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986972" w14:textId="541624C8" w:rsidR="009E5AAC" w:rsidRPr="009E5AAC" w:rsidRDefault="009E5AA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B46ED8">
              <w:rPr>
                <w:rFonts w:ascii="Times New Roman" w:hAnsi="Times New Roman" w:cs="Times New Roman"/>
                <w:lang w:val="en-US"/>
              </w:rPr>
              <w:t>[1.</w:t>
            </w:r>
            <w:r w:rsidR="00B46ED8" w:rsidRPr="00B46ED8">
              <w:rPr>
                <w:rFonts w:ascii="Times New Roman" w:hAnsi="Times New Roman" w:cs="Times New Roman"/>
                <w:lang w:val="en-US"/>
              </w:rPr>
              <w:t>14</w:t>
            </w:r>
            <w:r w:rsidRPr="00B46ED8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="00B46ED8" w:rsidRPr="00B46ED8">
              <w:rPr>
                <w:rFonts w:ascii="Times New Roman" w:hAnsi="Times New Roman" w:cs="Times New Roman"/>
                <w:lang w:val="en-US"/>
              </w:rPr>
              <w:t>1.80</w:t>
            </w:r>
            <w:r w:rsidRPr="00B46ED8">
              <w:rPr>
                <w:rFonts w:ascii="Times New Roman" w:hAnsi="Times New Roman" w:cs="Times New Roman"/>
                <w:lang w:val="en-US"/>
              </w:rPr>
              <w:t>]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120CE8" w14:textId="5A1CE180" w:rsidR="009E5AAC" w:rsidRPr="009E5AAC" w:rsidRDefault="009E5AA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5AAC">
              <w:rPr>
                <w:rFonts w:ascii="Times New Roman" w:hAnsi="Times New Roman" w:cs="Times New Roman"/>
                <w:lang w:val="en-US"/>
              </w:rPr>
              <w:t>-.25</w:t>
            </w:r>
            <w:r w:rsidR="00F50B11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51861FF5" w14:textId="76AA5D67" w:rsidR="009E5AAC" w:rsidRPr="009E5AAC" w:rsidRDefault="009E5AA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5AAC">
              <w:rPr>
                <w:rFonts w:ascii="Times New Roman" w:hAnsi="Times New Roman" w:cs="Times New Roman"/>
                <w:lang w:val="en-US"/>
              </w:rPr>
              <w:t>.00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2184E7A0" w14:textId="794F6784" w:rsidR="009E5AAC" w:rsidRPr="009E5AAC" w:rsidRDefault="009E5AA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15532D">
              <w:rPr>
                <w:rFonts w:ascii="Times New Roman" w:hAnsi="Times New Roman" w:cs="Times New Roman"/>
                <w:lang w:val="en-US"/>
              </w:rPr>
              <w:t>[-.</w:t>
            </w:r>
            <w:r w:rsidR="0015532D" w:rsidRPr="0015532D">
              <w:rPr>
                <w:rFonts w:ascii="Times New Roman" w:hAnsi="Times New Roman" w:cs="Times New Roman"/>
                <w:lang w:val="en-US"/>
              </w:rPr>
              <w:t>41</w:t>
            </w:r>
            <w:r w:rsidRPr="0015532D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="0015532D" w:rsidRPr="0015532D">
              <w:rPr>
                <w:rFonts w:ascii="Times New Roman" w:hAnsi="Times New Roman" w:cs="Times New Roman"/>
                <w:lang w:val="en-US"/>
              </w:rPr>
              <w:t>-.09</w:t>
            </w:r>
            <w:r w:rsidRPr="0015532D">
              <w:rPr>
                <w:rFonts w:ascii="Times New Roman" w:hAnsi="Times New Roman" w:cs="Times New Roman"/>
                <w:lang w:val="en-US"/>
              </w:rPr>
              <w:t>]</w:t>
            </w:r>
          </w:p>
        </w:tc>
      </w:tr>
      <w:tr w:rsidR="009E5AAC" w:rsidRPr="007744C6" w14:paraId="7237970A" w14:textId="77777777" w:rsidTr="003B0A83">
        <w:trPr>
          <w:trHeight w:val="454"/>
        </w:trPr>
        <w:tc>
          <w:tcPr>
            <w:tcW w:w="1416" w:type="dxa"/>
            <w:vMerge/>
            <w:tcBorders>
              <w:left w:val="nil"/>
              <w:right w:val="nil"/>
            </w:tcBorders>
          </w:tcPr>
          <w:p w14:paraId="364A8C9B" w14:textId="77777777" w:rsidR="009E5AAC" w:rsidRPr="007744C6" w:rsidRDefault="009E5AAC" w:rsidP="003B0A83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00D45A" w14:textId="77777777" w:rsidR="009E5AAC" w:rsidRPr="007744C6" w:rsidRDefault="009E5AAC" w:rsidP="003B0A83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Step 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DF5A75" w14:textId="77777777" w:rsidR="009E5AAC" w:rsidRPr="009E5AAC" w:rsidRDefault="009E5AA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729E2B91" w14:textId="77777777" w:rsidR="009E5AAC" w:rsidRPr="009E5AAC" w:rsidRDefault="009E5AA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FA5DA0" w14:textId="77777777" w:rsidR="009E5AAC" w:rsidRPr="009E5AAC" w:rsidRDefault="009E5AA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E69804" w14:textId="77777777" w:rsidR="009E5AAC" w:rsidRPr="009E5AAC" w:rsidRDefault="009E5AA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6462C9F0" w14:textId="77777777" w:rsidR="009E5AAC" w:rsidRPr="009E5AAC" w:rsidRDefault="009E5AA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3CE9D906" w14:textId="77777777" w:rsidR="009E5AAC" w:rsidRPr="009E5AAC" w:rsidRDefault="009E5AA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</w:tr>
      <w:tr w:rsidR="009E5AAC" w:rsidRPr="007744C6" w14:paraId="1359876D" w14:textId="77777777" w:rsidTr="003B0A83">
        <w:trPr>
          <w:trHeight w:val="454"/>
        </w:trPr>
        <w:tc>
          <w:tcPr>
            <w:tcW w:w="1416" w:type="dxa"/>
            <w:vMerge/>
            <w:tcBorders>
              <w:left w:val="nil"/>
              <w:bottom w:val="nil"/>
              <w:right w:val="nil"/>
            </w:tcBorders>
          </w:tcPr>
          <w:p w14:paraId="59AA4EFF" w14:textId="77777777" w:rsidR="009E5AAC" w:rsidRPr="007744C6" w:rsidRDefault="009E5AAC" w:rsidP="003B0A83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A569EB" w14:textId="77777777" w:rsidR="009E5AAC" w:rsidRPr="007744C6" w:rsidRDefault="009E5AAC" w:rsidP="003B0A83">
            <w:pPr>
              <w:pStyle w:val="BodyAA"/>
              <w:spacing w:before="40" w:after="4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Weight/shape concerns</w:t>
            </w:r>
          </w:p>
          <w:p w14:paraId="65DD620B" w14:textId="77777777" w:rsidR="009E5AAC" w:rsidRPr="007744C6" w:rsidRDefault="009E5AAC" w:rsidP="003B0A83">
            <w:pPr>
              <w:pStyle w:val="BodyAA"/>
              <w:spacing w:before="40" w:after="40" w:line="240" w:lineRule="auto"/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79071BA1" w14:textId="77777777" w:rsidR="009E5AAC" w:rsidRPr="007744C6" w:rsidRDefault="009E5AAC" w:rsidP="003B0A83">
            <w:pPr>
              <w:pStyle w:val="BodyAA"/>
              <w:spacing w:before="40" w:after="4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Emotion dysregulation</w:t>
            </w:r>
          </w:p>
          <w:p w14:paraId="20BBF550" w14:textId="77777777" w:rsidR="009E5AAC" w:rsidRPr="007744C6" w:rsidRDefault="009E5AAC" w:rsidP="003B0A83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BEC16C" w14:textId="635E8558" w:rsidR="009E5AAC" w:rsidRPr="001012E0" w:rsidRDefault="001012E0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12E0">
              <w:rPr>
                <w:rFonts w:ascii="Times New Roman" w:hAnsi="Times New Roman" w:cs="Times New Roman"/>
                <w:lang w:val="en-US"/>
              </w:rPr>
              <w:t>0.91</w:t>
            </w:r>
          </w:p>
          <w:p w14:paraId="620F3163" w14:textId="77777777" w:rsidR="009E5AAC" w:rsidRPr="001012E0" w:rsidRDefault="009E5AA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7BE6850B" w14:textId="73647400" w:rsidR="009E5AAC" w:rsidRPr="001012E0" w:rsidRDefault="009E5AA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12E0">
              <w:rPr>
                <w:rFonts w:ascii="Times New Roman" w:hAnsi="Times New Roman" w:cs="Times New Roman"/>
                <w:lang w:val="en-US"/>
              </w:rPr>
              <w:t>.</w:t>
            </w:r>
            <w:r w:rsidR="001012E0" w:rsidRPr="001012E0">
              <w:rPr>
                <w:rFonts w:ascii="Times New Roman" w:hAnsi="Times New Roman" w:cs="Times New Roman"/>
                <w:lang w:val="en-US"/>
              </w:rPr>
              <w:t>155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8AEE48" w14:textId="0F637C70" w:rsidR="009E5AAC" w:rsidRPr="009E5AAC" w:rsidRDefault="009E5AA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1012E0">
              <w:rPr>
                <w:rFonts w:ascii="Times New Roman" w:hAnsi="Times New Roman" w:cs="Times New Roman"/>
                <w:lang w:val="en-US"/>
              </w:rPr>
              <w:t>[0.</w:t>
            </w:r>
            <w:r w:rsidR="001012E0" w:rsidRPr="001012E0">
              <w:rPr>
                <w:rFonts w:ascii="Times New Roman" w:hAnsi="Times New Roman" w:cs="Times New Roman"/>
                <w:lang w:val="en-US"/>
              </w:rPr>
              <w:t>95</w:t>
            </w:r>
            <w:r w:rsidRPr="001012E0">
              <w:rPr>
                <w:rFonts w:ascii="Times New Roman" w:hAnsi="Times New Roman" w:cs="Times New Roman"/>
                <w:lang w:val="en-US"/>
              </w:rPr>
              <w:t>, 1.</w:t>
            </w:r>
            <w:r w:rsidR="001012E0" w:rsidRPr="001012E0">
              <w:rPr>
                <w:rFonts w:ascii="Times New Roman" w:hAnsi="Times New Roman" w:cs="Times New Roman"/>
                <w:lang w:val="en-US"/>
              </w:rPr>
              <w:t>03</w:t>
            </w:r>
            <w:r w:rsidRPr="001012E0">
              <w:rPr>
                <w:rFonts w:ascii="Times New Roman" w:hAnsi="Times New Roman" w:cs="Times New Roman"/>
                <w:lang w:val="en-US"/>
              </w:rPr>
              <w:t>]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E42097" w14:textId="61B4960A" w:rsidR="009E5AAC" w:rsidRPr="001012E0" w:rsidRDefault="009E5AA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12E0">
              <w:rPr>
                <w:rFonts w:ascii="Times New Roman" w:hAnsi="Times New Roman" w:cs="Times New Roman"/>
                <w:lang w:val="en-US"/>
              </w:rPr>
              <w:t>-.0</w:t>
            </w:r>
            <w:r w:rsidR="001012E0" w:rsidRPr="001012E0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43C311EE" w14:textId="12D21E50" w:rsidR="009E5AAC" w:rsidRPr="001012E0" w:rsidRDefault="009E5AA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12E0">
              <w:rPr>
                <w:rFonts w:ascii="Times New Roman" w:hAnsi="Times New Roman" w:cs="Times New Roman"/>
                <w:lang w:val="en-US"/>
              </w:rPr>
              <w:t>.</w:t>
            </w:r>
            <w:r w:rsidR="001012E0" w:rsidRPr="001012E0">
              <w:rPr>
                <w:rFonts w:ascii="Times New Roman" w:hAnsi="Times New Roman" w:cs="Times New Roman"/>
                <w:lang w:val="en-US"/>
              </w:rPr>
              <w:t>540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2D939F78" w14:textId="3057D112" w:rsidR="009E5AAC" w:rsidRPr="009E5AAC" w:rsidRDefault="009E5AA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1012E0">
              <w:rPr>
                <w:rFonts w:ascii="Times New Roman" w:hAnsi="Times New Roman" w:cs="Times New Roman"/>
                <w:lang w:val="en-US"/>
              </w:rPr>
              <w:t>[-.</w:t>
            </w:r>
            <w:r w:rsidR="001012E0" w:rsidRPr="001012E0">
              <w:rPr>
                <w:rFonts w:ascii="Times New Roman" w:hAnsi="Times New Roman" w:cs="Times New Roman"/>
                <w:lang w:val="en-US"/>
              </w:rPr>
              <w:t>10</w:t>
            </w:r>
            <w:r w:rsidRPr="001012E0">
              <w:rPr>
                <w:rFonts w:ascii="Times New Roman" w:hAnsi="Times New Roman" w:cs="Times New Roman"/>
                <w:lang w:val="en-US"/>
              </w:rPr>
              <w:t>, .</w:t>
            </w:r>
            <w:r w:rsidR="001012E0" w:rsidRPr="001012E0">
              <w:rPr>
                <w:rFonts w:ascii="Times New Roman" w:hAnsi="Times New Roman" w:cs="Times New Roman"/>
                <w:lang w:val="en-US"/>
              </w:rPr>
              <w:t>05</w:t>
            </w:r>
            <w:r w:rsidRPr="001012E0">
              <w:rPr>
                <w:rFonts w:ascii="Times New Roman" w:hAnsi="Times New Roman" w:cs="Times New Roman"/>
                <w:lang w:val="en-US"/>
              </w:rPr>
              <w:t>]</w:t>
            </w:r>
          </w:p>
        </w:tc>
      </w:tr>
      <w:tr w:rsidR="009E5AAC" w:rsidRPr="007744C6" w14:paraId="14A7DB45" w14:textId="77777777" w:rsidTr="003B0A83">
        <w:trPr>
          <w:trHeight w:val="454"/>
        </w:trPr>
        <w:tc>
          <w:tcPr>
            <w:tcW w:w="1416" w:type="dxa"/>
            <w:vMerge w:val="restart"/>
            <w:tcBorders>
              <w:top w:val="nil"/>
              <w:left w:val="nil"/>
              <w:right w:val="nil"/>
            </w:tcBorders>
          </w:tcPr>
          <w:p w14:paraId="6CAD295A" w14:textId="77777777" w:rsidR="009E5AAC" w:rsidRPr="007744C6" w:rsidRDefault="009E5AAC" w:rsidP="003B0A83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Girls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1849D8" w14:textId="77777777" w:rsidR="009E5AAC" w:rsidRPr="007744C6" w:rsidRDefault="009E5AAC" w:rsidP="003B0A83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Step 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D5CFE4" w14:textId="77777777" w:rsidR="009E5AAC" w:rsidRPr="009E5AAC" w:rsidRDefault="009E5AA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4595314C" w14:textId="77777777" w:rsidR="009E5AAC" w:rsidRPr="009E5AAC" w:rsidRDefault="009E5AA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9117CA" w14:textId="77777777" w:rsidR="009E5AAC" w:rsidRPr="009E5AAC" w:rsidRDefault="009E5AA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4A586D" w14:textId="77777777" w:rsidR="009E5AAC" w:rsidRPr="009E5AAC" w:rsidRDefault="009E5AA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132F48B5" w14:textId="77777777" w:rsidR="009E5AAC" w:rsidRPr="009E5AAC" w:rsidRDefault="009E5AA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18050BF1" w14:textId="77777777" w:rsidR="009E5AAC" w:rsidRPr="009E5AAC" w:rsidRDefault="009E5AA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</w:tr>
      <w:tr w:rsidR="009E5AAC" w:rsidRPr="007744C6" w14:paraId="1D2F4994" w14:textId="77777777" w:rsidTr="003B0A83">
        <w:trPr>
          <w:trHeight w:val="454"/>
        </w:trPr>
        <w:tc>
          <w:tcPr>
            <w:tcW w:w="1416" w:type="dxa"/>
            <w:vMerge/>
            <w:tcBorders>
              <w:left w:val="nil"/>
              <w:right w:val="nil"/>
            </w:tcBorders>
          </w:tcPr>
          <w:p w14:paraId="06939AD2" w14:textId="77777777" w:rsidR="009E5AAC" w:rsidRPr="007744C6" w:rsidRDefault="009E5AAC" w:rsidP="003B0A83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A718F8" w14:textId="77777777" w:rsidR="009E5AAC" w:rsidRPr="007744C6" w:rsidRDefault="009E5AAC" w:rsidP="003B0A83">
            <w:pPr>
              <w:pStyle w:val="BodyAA"/>
              <w:spacing w:before="40" w:after="4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Weight/shape concerns</w:t>
            </w:r>
            <w:r w:rsidRPr="007744C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A626C4" w14:textId="293206B8" w:rsidR="009E5AAC" w:rsidRPr="0015532D" w:rsidRDefault="009E5AAC" w:rsidP="00F50B11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5532D">
              <w:rPr>
                <w:rFonts w:ascii="Times New Roman" w:hAnsi="Times New Roman" w:cs="Times New Roman"/>
                <w:lang w:val="en-US"/>
              </w:rPr>
              <w:t>1.</w:t>
            </w:r>
            <w:r w:rsidR="0015532D" w:rsidRPr="0015532D">
              <w:rPr>
                <w:rFonts w:ascii="Times New Roman" w:hAnsi="Times New Roman" w:cs="Times New Roman"/>
                <w:lang w:val="en-US"/>
              </w:rPr>
              <w:t>85</w:t>
            </w:r>
            <w:r w:rsidR="00F50B11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5129E373" w14:textId="77777777" w:rsidR="009E5AAC" w:rsidRPr="0015532D" w:rsidRDefault="009E5AA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5532D">
              <w:rPr>
                <w:rFonts w:ascii="Times New Roman" w:hAnsi="Times New Roman" w:cs="Times New Roman"/>
                <w:lang w:val="en-US"/>
              </w:rPr>
              <w:t>&lt;.001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07A019" w14:textId="5EEA7829" w:rsidR="009E5AAC" w:rsidRPr="009E5AAC" w:rsidRDefault="009E5AA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B46ED8">
              <w:rPr>
                <w:rFonts w:ascii="Times New Roman" w:hAnsi="Times New Roman" w:cs="Times New Roman"/>
                <w:lang w:val="en-US"/>
              </w:rPr>
              <w:t>[1.</w:t>
            </w:r>
            <w:r w:rsidR="00B46ED8" w:rsidRPr="00B46ED8">
              <w:rPr>
                <w:rFonts w:ascii="Times New Roman" w:hAnsi="Times New Roman" w:cs="Times New Roman"/>
                <w:lang w:val="en-US"/>
              </w:rPr>
              <w:t>69</w:t>
            </w:r>
            <w:r w:rsidRPr="00B46ED8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="00B46ED8" w:rsidRPr="00B46ED8">
              <w:rPr>
                <w:rFonts w:ascii="Times New Roman" w:hAnsi="Times New Roman" w:cs="Times New Roman"/>
                <w:lang w:val="en-US"/>
              </w:rPr>
              <w:t>2.02</w:t>
            </w:r>
            <w:r w:rsidRPr="00B46ED8">
              <w:rPr>
                <w:rFonts w:ascii="Times New Roman" w:hAnsi="Times New Roman" w:cs="Times New Roman"/>
                <w:lang w:val="en-US"/>
              </w:rPr>
              <w:t>]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95B971" w14:textId="35F28705" w:rsidR="009E5AAC" w:rsidRPr="009E5AAC" w:rsidRDefault="009E5AA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5AAC">
              <w:rPr>
                <w:rFonts w:ascii="Times New Roman" w:hAnsi="Times New Roman" w:cs="Times New Roman"/>
                <w:lang w:val="en-US"/>
              </w:rPr>
              <w:t>.15</w:t>
            </w:r>
            <w:r w:rsidR="00F50B11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74F8267F" w14:textId="7D574922" w:rsidR="009E5AAC" w:rsidRPr="009E5AAC" w:rsidRDefault="009E5AA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5AAC">
              <w:rPr>
                <w:rFonts w:ascii="Times New Roman" w:hAnsi="Times New Roman" w:cs="Times New Roman"/>
                <w:lang w:val="en-US"/>
              </w:rPr>
              <w:t>&lt;.001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6EE9DF7A" w14:textId="75C91D1B" w:rsidR="009E5AAC" w:rsidRPr="00B46ED8" w:rsidRDefault="009E5AA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46ED8">
              <w:rPr>
                <w:rFonts w:ascii="Times New Roman" w:hAnsi="Times New Roman" w:cs="Times New Roman"/>
                <w:lang w:val="en-US"/>
              </w:rPr>
              <w:t>[.0</w:t>
            </w:r>
            <w:r w:rsidR="00B46ED8" w:rsidRPr="00B46ED8">
              <w:rPr>
                <w:rFonts w:ascii="Times New Roman" w:hAnsi="Times New Roman" w:cs="Times New Roman"/>
                <w:lang w:val="en-US"/>
              </w:rPr>
              <w:t>9</w:t>
            </w:r>
            <w:r w:rsidRPr="00B46ED8">
              <w:rPr>
                <w:rFonts w:ascii="Times New Roman" w:hAnsi="Times New Roman" w:cs="Times New Roman"/>
                <w:lang w:val="en-US"/>
              </w:rPr>
              <w:t>, .</w:t>
            </w:r>
            <w:r w:rsidR="00B46ED8" w:rsidRPr="00B46ED8">
              <w:rPr>
                <w:rFonts w:ascii="Times New Roman" w:hAnsi="Times New Roman" w:cs="Times New Roman"/>
                <w:lang w:val="en-US"/>
              </w:rPr>
              <w:t>21</w:t>
            </w:r>
            <w:r w:rsidRPr="00B46ED8">
              <w:rPr>
                <w:rFonts w:ascii="Times New Roman" w:hAnsi="Times New Roman" w:cs="Times New Roman"/>
                <w:lang w:val="en-US"/>
              </w:rPr>
              <w:t>]</w:t>
            </w:r>
          </w:p>
        </w:tc>
      </w:tr>
      <w:tr w:rsidR="009E5AAC" w:rsidRPr="007744C6" w14:paraId="7F6100D1" w14:textId="77777777" w:rsidTr="003B0A83">
        <w:trPr>
          <w:trHeight w:val="454"/>
        </w:trPr>
        <w:tc>
          <w:tcPr>
            <w:tcW w:w="1416" w:type="dxa"/>
            <w:vMerge/>
            <w:tcBorders>
              <w:left w:val="nil"/>
              <w:bottom w:val="nil"/>
              <w:right w:val="nil"/>
            </w:tcBorders>
          </w:tcPr>
          <w:p w14:paraId="3A2668CA" w14:textId="77777777" w:rsidR="009E5AAC" w:rsidRPr="007744C6" w:rsidRDefault="009E5AAC" w:rsidP="003B0A83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8EE5CC" w14:textId="77777777" w:rsidR="009E5AAC" w:rsidRPr="007744C6" w:rsidRDefault="009E5AAC" w:rsidP="003B0A83">
            <w:pPr>
              <w:pStyle w:val="BodyAA"/>
              <w:spacing w:before="40" w:after="4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Emotion dysregulation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12A9D5" w14:textId="7F38827A" w:rsidR="009E5AAC" w:rsidRPr="0015532D" w:rsidRDefault="0015532D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5532D">
              <w:rPr>
                <w:rFonts w:ascii="Times New Roman" w:hAnsi="Times New Roman" w:cs="Times New Roman"/>
                <w:lang w:val="en-US"/>
              </w:rPr>
              <w:t>0.76</w:t>
            </w:r>
            <w:r w:rsidR="00F50B11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160A51C8" w14:textId="0FE6032F" w:rsidR="009E5AAC" w:rsidRPr="0015532D" w:rsidRDefault="009E5AA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5532D">
              <w:rPr>
                <w:rFonts w:ascii="Times New Roman" w:hAnsi="Times New Roman" w:cs="Times New Roman"/>
                <w:lang w:val="en-US"/>
              </w:rPr>
              <w:t>.</w:t>
            </w:r>
            <w:r w:rsidR="0015532D" w:rsidRPr="0015532D">
              <w:rPr>
                <w:rFonts w:ascii="Times New Roman" w:hAnsi="Times New Roman" w:cs="Times New Roman"/>
                <w:lang w:val="en-US"/>
              </w:rPr>
              <w:t>006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F033CF" w14:textId="70ADD457" w:rsidR="009E5AAC" w:rsidRPr="009E5AAC" w:rsidRDefault="009E5AA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B46ED8">
              <w:rPr>
                <w:rFonts w:ascii="Times New Roman" w:hAnsi="Times New Roman" w:cs="Times New Roman"/>
                <w:lang w:val="en-US"/>
              </w:rPr>
              <w:t>[</w:t>
            </w:r>
            <w:r w:rsidR="00B46ED8" w:rsidRPr="00B46ED8">
              <w:rPr>
                <w:rFonts w:ascii="Times New Roman" w:hAnsi="Times New Roman" w:cs="Times New Roman"/>
                <w:lang w:val="en-US"/>
              </w:rPr>
              <w:t>0.62</w:t>
            </w:r>
            <w:r w:rsidRPr="00B46ED8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="00B46ED8" w:rsidRPr="00B46ED8">
              <w:rPr>
                <w:rFonts w:ascii="Times New Roman" w:hAnsi="Times New Roman" w:cs="Times New Roman"/>
                <w:lang w:val="en-US"/>
              </w:rPr>
              <w:t>0.92</w:t>
            </w:r>
            <w:r w:rsidRPr="00B46ED8">
              <w:rPr>
                <w:rFonts w:ascii="Times New Roman" w:hAnsi="Times New Roman" w:cs="Times New Roman"/>
                <w:lang w:val="en-US"/>
              </w:rPr>
              <w:t>]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0050FC" w14:textId="3EB8942F" w:rsidR="009E5AAC" w:rsidRPr="009E5AAC" w:rsidRDefault="009E5AA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5AAC">
              <w:rPr>
                <w:rFonts w:ascii="Times New Roman" w:hAnsi="Times New Roman" w:cs="Times New Roman"/>
                <w:lang w:val="en-US"/>
              </w:rPr>
              <w:t>.07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5D2FA3A5" w14:textId="2FC232E6" w:rsidR="009E5AAC" w:rsidRPr="009E5AAC" w:rsidRDefault="009E5AA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5AAC">
              <w:rPr>
                <w:rFonts w:ascii="Times New Roman" w:hAnsi="Times New Roman" w:cs="Times New Roman"/>
                <w:lang w:val="en-US"/>
              </w:rPr>
              <w:t>.393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07A5D174" w14:textId="368005DA" w:rsidR="009E5AAC" w:rsidRPr="00B46ED8" w:rsidRDefault="009E5AA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46ED8">
              <w:rPr>
                <w:rFonts w:ascii="Times New Roman" w:hAnsi="Times New Roman" w:cs="Times New Roman"/>
                <w:lang w:val="en-US"/>
              </w:rPr>
              <w:t>[-.</w:t>
            </w:r>
            <w:r w:rsidR="00B46ED8" w:rsidRPr="00B46ED8">
              <w:rPr>
                <w:rFonts w:ascii="Times New Roman" w:hAnsi="Times New Roman" w:cs="Times New Roman"/>
                <w:lang w:val="en-US"/>
              </w:rPr>
              <w:t>09</w:t>
            </w:r>
            <w:r w:rsidRPr="00B46ED8">
              <w:rPr>
                <w:rFonts w:ascii="Times New Roman" w:hAnsi="Times New Roman" w:cs="Times New Roman"/>
                <w:lang w:val="en-US"/>
              </w:rPr>
              <w:t>, .</w:t>
            </w:r>
            <w:r w:rsidR="00B46ED8" w:rsidRPr="00B46ED8">
              <w:rPr>
                <w:rFonts w:ascii="Times New Roman" w:hAnsi="Times New Roman" w:cs="Times New Roman"/>
                <w:lang w:val="en-US"/>
              </w:rPr>
              <w:t>23</w:t>
            </w:r>
            <w:r w:rsidRPr="00B46ED8">
              <w:rPr>
                <w:rFonts w:ascii="Times New Roman" w:hAnsi="Times New Roman" w:cs="Times New Roman"/>
                <w:lang w:val="en-US"/>
              </w:rPr>
              <w:t>]</w:t>
            </w:r>
          </w:p>
        </w:tc>
      </w:tr>
      <w:tr w:rsidR="009E5AAC" w:rsidRPr="007744C6" w14:paraId="74D89A42" w14:textId="77777777" w:rsidTr="003B0A83">
        <w:trPr>
          <w:trHeight w:val="454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7693C2D" w14:textId="77777777" w:rsidR="009E5AAC" w:rsidRPr="007744C6" w:rsidRDefault="009E5AAC" w:rsidP="003B0A83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3653B4" w14:textId="77777777" w:rsidR="009E5AAC" w:rsidRPr="007744C6" w:rsidRDefault="009E5AAC" w:rsidP="003B0A83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Step 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35F38F" w14:textId="77777777" w:rsidR="009E5AAC" w:rsidRPr="009E5AAC" w:rsidRDefault="009E5AA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56CDA69D" w14:textId="77777777" w:rsidR="009E5AAC" w:rsidRPr="009E5AAC" w:rsidRDefault="009E5AA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7DC3EE" w14:textId="77777777" w:rsidR="009E5AAC" w:rsidRPr="009E5AAC" w:rsidRDefault="009E5AA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D254B5" w14:textId="77777777" w:rsidR="009E5AAC" w:rsidRPr="009E5AAC" w:rsidRDefault="009E5AA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61087606" w14:textId="77777777" w:rsidR="009E5AAC" w:rsidRPr="009E5AAC" w:rsidRDefault="009E5AA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1CA4AEF4" w14:textId="77777777" w:rsidR="009E5AAC" w:rsidRPr="009E5AAC" w:rsidRDefault="009E5AA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</w:tr>
      <w:tr w:rsidR="009E5AAC" w:rsidRPr="007744C6" w14:paraId="714A54D8" w14:textId="77777777" w:rsidTr="003B0A83">
        <w:trPr>
          <w:trHeight w:val="454"/>
        </w:trPr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A2CB17" w14:textId="77777777" w:rsidR="009E5AAC" w:rsidRPr="007744C6" w:rsidRDefault="009E5AAC" w:rsidP="003B0A83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560799" w14:textId="77777777" w:rsidR="009E5AAC" w:rsidRPr="007744C6" w:rsidRDefault="009E5AAC" w:rsidP="003B0A83">
            <w:pPr>
              <w:pStyle w:val="BodyAA"/>
              <w:spacing w:before="40" w:after="4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Weight/shape concerns</w:t>
            </w:r>
          </w:p>
          <w:p w14:paraId="536E550B" w14:textId="77777777" w:rsidR="009E5AAC" w:rsidRPr="007744C6" w:rsidRDefault="009E5AAC" w:rsidP="003B0A83">
            <w:pPr>
              <w:pStyle w:val="BodyAA"/>
              <w:spacing w:before="40" w:after="40" w:line="240" w:lineRule="auto"/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4AC16661" w14:textId="77777777" w:rsidR="009E5AAC" w:rsidRPr="007744C6" w:rsidRDefault="009E5AAC" w:rsidP="003B0A83">
            <w:pPr>
              <w:pStyle w:val="BodyAA"/>
              <w:spacing w:before="40" w:after="4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744C6">
              <w:rPr>
                <w:rFonts w:ascii="Times New Roman" w:hAnsi="Times New Roman" w:cs="Times New Roman"/>
                <w:sz w:val="24"/>
                <w:szCs w:val="24"/>
              </w:rPr>
              <w:t>Emotion dysregulation</w:t>
            </w:r>
          </w:p>
          <w:p w14:paraId="788179D7" w14:textId="77777777" w:rsidR="009E5AAC" w:rsidRPr="007744C6" w:rsidRDefault="009E5AAC" w:rsidP="003B0A83">
            <w:pPr>
              <w:pStyle w:val="BodyAA"/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2C2ECF" w14:textId="343298AB" w:rsidR="009E5AAC" w:rsidRPr="001012E0" w:rsidRDefault="001012E0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12E0">
              <w:rPr>
                <w:rFonts w:ascii="Times New Roman" w:hAnsi="Times New Roman" w:cs="Times New Roman"/>
                <w:lang w:val="en-US"/>
              </w:rPr>
              <w:t>0.90</w:t>
            </w:r>
            <w:r w:rsidR="00F50B11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0C7EDC" w14:textId="1EAABFBC" w:rsidR="009E5AAC" w:rsidRPr="001012E0" w:rsidRDefault="009E5AA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12E0">
              <w:rPr>
                <w:rFonts w:ascii="Times New Roman" w:hAnsi="Times New Roman" w:cs="Times New Roman"/>
                <w:lang w:val="en-US"/>
              </w:rPr>
              <w:t>.</w:t>
            </w:r>
            <w:r w:rsidR="001012E0" w:rsidRPr="001012E0">
              <w:rPr>
                <w:rFonts w:ascii="Times New Roman" w:hAnsi="Times New Roman" w:cs="Times New Roman"/>
                <w:lang w:val="en-US"/>
              </w:rPr>
              <w:t>015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6B9895" w14:textId="28B9CC43" w:rsidR="009E5AAC" w:rsidRPr="00C02810" w:rsidRDefault="009E5AA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02810">
              <w:rPr>
                <w:rFonts w:ascii="Times New Roman" w:hAnsi="Times New Roman" w:cs="Times New Roman"/>
                <w:lang w:val="en-US"/>
              </w:rPr>
              <w:t>[0.8</w:t>
            </w:r>
            <w:r w:rsidR="00C02810" w:rsidRPr="00C02810">
              <w:rPr>
                <w:rFonts w:ascii="Times New Roman" w:hAnsi="Times New Roman" w:cs="Times New Roman"/>
                <w:lang w:val="en-US"/>
              </w:rPr>
              <w:t>2</w:t>
            </w:r>
            <w:r w:rsidRPr="00C02810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="001012E0" w:rsidRPr="00C02810">
              <w:rPr>
                <w:rFonts w:ascii="Times New Roman" w:hAnsi="Times New Roman" w:cs="Times New Roman"/>
                <w:lang w:val="en-US"/>
              </w:rPr>
              <w:t>0.98</w:t>
            </w:r>
            <w:r w:rsidRPr="00C02810">
              <w:rPr>
                <w:rFonts w:ascii="Times New Roman" w:hAnsi="Times New Roman" w:cs="Times New Roman"/>
                <w:lang w:val="en-US"/>
              </w:rPr>
              <w:t>]</w:t>
            </w:r>
            <w:r w:rsidRPr="00C02810">
              <w:rPr>
                <w:rFonts w:ascii="Times New Roman" w:hAnsi="Times New Roman" w:cs="Times New Roman"/>
                <w:lang w:val="en-US"/>
              </w:rPr>
              <w:br/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C98418" w14:textId="2A96048E" w:rsidR="009E5AAC" w:rsidRPr="00C02810" w:rsidRDefault="009E5AA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02810">
              <w:rPr>
                <w:rFonts w:ascii="Times New Roman" w:hAnsi="Times New Roman" w:cs="Times New Roman"/>
                <w:lang w:val="en-US"/>
              </w:rPr>
              <w:t>-.0</w:t>
            </w:r>
            <w:r w:rsidR="001012E0" w:rsidRPr="00C02810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DD38DB" w14:textId="6F5B911F" w:rsidR="009E5AAC" w:rsidRPr="00C02810" w:rsidRDefault="009E5AA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02810">
              <w:rPr>
                <w:rFonts w:ascii="Times New Roman" w:hAnsi="Times New Roman" w:cs="Times New Roman"/>
                <w:lang w:val="en-US"/>
              </w:rPr>
              <w:t>.</w:t>
            </w:r>
            <w:r w:rsidR="001012E0" w:rsidRPr="00C02810">
              <w:rPr>
                <w:rFonts w:ascii="Times New Roman" w:hAnsi="Times New Roman" w:cs="Times New Roman"/>
                <w:lang w:val="en-US"/>
              </w:rPr>
              <w:t>585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DADC83" w14:textId="4505E24C" w:rsidR="009E5AAC" w:rsidRPr="00C02810" w:rsidRDefault="009E5AAC" w:rsidP="003B0A83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02810">
              <w:rPr>
                <w:rFonts w:ascii="Times New Roman" w:hAnsi="Times New Roman" w:cs="Times New Roman"/>
                <w:lang w:val="en-US"/>
              </w:rPr>
              <w:t>[-.</w:t>
            </w:r>
            <w:r w:rsidR="001012E0" w:rsidRPr="00C02810">
              <w:rPr>
                <w:rFonts w:ascii="Times New Roman" w:hAnsi="Times New Roman" w:cs="Times New Roman"/>
                <w:lang w:val="en-US"/>
              </w:rPr>
              <w:t>08</w:t>
            </w:r>
            <w:r w:rsidRPr="00C02810">
              <w:rPr>
                <w:rFonts w:ascii="Times New Roman" w:hAnsi="Times New Roman" w:cs="Times New Roman"/>
                <w:lang w:val="en-US"/>
              </w:rPr>
              <w:t>, .</w:t>
            </w:r>
            <w:r w:rsidR="001012E0" w:rsidRPr="00C02810">
              <w:rPr>
                <w:rFonts w:ascii="Times New Roman" w:hAnsi="Times New Roman" w:cs="Times New Roman"/>
                <w:lang w:val="en-US"/>
              </w:rPr>
              <w:t>05</w:t>
            </w:r>
            <w:r w:rsidRPr="00C02810">
              <w:rPr>
                <w:rFonts w:ascii="Times New Roman" w:hAnsi="Times New Roman" w:cs="Times New Roman"/>
                <w:lang w:val="en-US"/>
              </w:rPr>
              <w:t>]</w:t>
            </w:r>
          </w:p>
        </w:tc>
      </w:tr>
    </w:tbl>
    <w:p w14:paraId="4BA5D8B5" w14:textId="77777777" w:rsidR="009E5AAC" w:rsidRPr="007744C6" w:rsidRDefault="009E5AAC" w:rsidP="009E5AAC">
      <w:pPr>
        <w:pStyle w:val="Body"/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4776382" w14:textId="77777777" w:rsidR="009E5AAC" w:rsidRDefault="009E5AAC" w:rsidP="009E5AAC">
      <w:pPr>
        <w:pStyle w:val="BodyAA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744C6">
        <w:rPr>
          <w:rFonts w:ascii="Times New Roman" w:hAnsi="Times New Roman"/>
          <w:i/>
          <w:iCs/>
          <w:sz w:val="24"/>
          <w:szCs w:val="24"/>
        </w:rPr>
        <w:t xml:space="preserve">Note. </w:t>
      </w:r>
      <w:proofErr w:type="spellStart"/>
      <w:r w:rsidRPr="00922265">
        <w:rPr>
          <w:rFonts w:ascii="Times New Roman" w:hAnsi="Times New Roman" w:cs="Times New Roman"/>
          <w:sz w:val="24"/>
          <w:szCs w:val="24"/>
        </w:rPr>
        <w:t>Benjamini</w:t>
      </w:r>
      <w:proofErr w:type="spellEnd"/>
      <w:r w:rsidRPr="00922265">
        <w:rPr>
          <w:rFonts w:ascii="Times New Roman" w:hAnsi="Times New Roman" w:cs="Times New Roman"/>
          <w:sz w:val="24"/>
          <w:szCs w:val="24"/>
        </w:rPr>
        <w:t>-Hochberg corrected critical value = 0.02.</w:t>
      </w:r>
      <w:r w:rsidRPr="007744C6">
        <w:rPr>
          <w:rFonts w:ascii="Times New Roman" w:hAnsi="Times New Roman" w:cs="Times New Roman"/>
          <w:sz w:val="24"/>
          <w:szCs w:val="24"/>
        </w:rPr>
        <w:t xml:space="preserve"> Significant associations are indicated (*). Analysis controlled for age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7744C6">
        <w:rPr>
          <w:rFonts w:ascii="Times New Roman" w:hAnsi="Times New Roman" w:cs="Times New Roman"/>
          <w:sz w:val="24"/>
          <w:szCs w:val="24"/>
        </w:rPr>
        <w:t>BMI percentile. OR = Odds ratio</w:t>
      </w:r>
    </w:p>
    <w:p w14:paraId="366E4206" w14:textId="77777777" w:rsidR="00AF2552" w:rsidRDefault="00AF2552"/>
    <w:sectPr w:rsidR="00AF25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552"/>
    <w:rsid w:val="00055FA6"/>
    <w:rsid w:val="000F5765"/>
    <w:rsid w:val="001012E0"/>
    <w:rsid w:val="0013683C"/>
    <w:rsid w:val="0015532D"/>
    <w:rsid w:val="00160028"/>
    <w:rsid w:val="00242DB3"/>
    <w:rsid w:val="002F78D3"/>
    <w:rsid w:val="00333FD9"/>
    <w:rsid w:val="004268B5"/>
    <w:rsid w:val="006778F8"/>
    <w:rsid w:val="00691A0E"/>
    <w:rsid w:val="006A02B4"/>
    <w:rsid w:val="007C3A33"/>
    <w:rsid w:val="00813735"/>
    <w:rsid w:val="00922265"/>
    <w:rsid w:val="009E5AAC"/>
    <w:rsid w:val="009F52EB"/>
    <w:rsid w:val="00AF2552"/>
    <w:rsid w:val="00B46ED8"/>
    <w:rsid w:val="00B51932"/>
    <w:rsid w:val="00B73267"/>
    <w:rsid w:val="00B77BE6"/>
    <w:rsid w:val="00BA39BC"/>
    <w:rsid w:val="00C02810"/>
    <w:rsid w:val="00C03D59"/>
    <w:rsid w:val="00C05347"/>
    <w:rsid w:val="00CA0900"/>
    <w:rsid w:val="00E30111"/>
    <w:rsid w:val="00E97182"/>
    <w:rsid w:val="00F50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307991"/>
  <w15:chartTrackingRefBased/>
  <w15:docId w15:val="{1DD62F0B-8CF4-C94A-9B04-5D5884BBF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AA">
    <w:name w:val="Body A A"/>
    <w:rsid w:val="00AF2552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160" w:line="256" w:lineRule="auto"/>
    </w:pPr>
    <w:rPr>
      <w:rFonts w:ascii="Calibri" w:eastAsia="Calibri" w:hAnsi="Calibri" w:cs="Calibri"/>
      <w:color w:val="000000"/>
      <w:kern w:val="1"/>
      <w:sz w:val="22"/>
      <w:szCs w:val="22"/>
      <w:u w:color="000000"/>
      <w:bdr w:val="nil"/>
      <w:lang w:val="en-US" w:eastAsia="en-AU"/>
    </w:rPr>
  </w:style>
  <w:style w:type="paragraph" w:customStyle="1" w:styleId="Body">
    <w:name w:val="Body"/>
    <w:rsid w:val="00AF255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eastAsia="en-AU"/>
      <w14:textOutline w14:w="0" w14:cap="flat" w14:cmpd="sng" w14:algn="ctr">
        <w14:noFill/>
        <w14:prstDash w14:val="solid"/>
        <w14:bevel/>
      </w14:textOutline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3267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3267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6</Pages>
  <Words>878</Words>
  <Characters>5010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 Trompeter</dc:creator>
  <cp:keywords/>
  <dc:description/>
  <cp:lastModifiedBy>Nora Trompeter</cp:lastModifiedBy>
  <cp:revision>19</cp:revision>
  <dcterms:created xsi:type="dcterms:W3CDTF">2021-11-23T06:34:00Z</dcterms:created>
  <dcterms:modified xsi:type="dcterms:W3CDTF">2021-12-08T00:18:00Z</dcterms:modified>
</cp:coreProperties>
</file>