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342" w:type="dxa"/>
        <w:tblLook w:val="04A0" w:firstRow="1" w:lastRow="0" w:firstColumn="1" w:lastColumn="0" w:noHBand="0" w:noVBand="1"/>
      </w:tblPr>
      <w:tblGrid>
        <w:gridCol w:w="2928"/>
        <w:gridCol w:w="1300"/>
        <w:gridCol w:w="1300"/>
      </w:tblGrid>
      <w:tr w:rsidR="00C8666E" w:rsidRPr="00C8666E" w14:paraId="63F8B3A4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14:paraId="0374A3BC" w14:textId="77777777" w:rsidR="00C8666E" w:rsidRPr="00C8666E" w:rsidRDefault="00C8666E" w:rsidP="00C8666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</w:rPr>
              <w:t>Surgical Procedure Name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2CBA0C49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</w:rPr>
              <w:t>Frequency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78760DB4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</w:rPr>
              <w:t>Percentage</w:t>
            </w:r>
          </w:p>
        </w:tc>
      </w:tr>
      <w:tr w:rsidR="00C8666E" w:rsidRPr="00C8666E" w14:paraId="0D515C2A" w14:textId="77777777" w:rsidTr="00C8666E">
        <w:trPr>
          <w:trHeight w:val="3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108127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ABDOMINOPLASTY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7A88F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A454D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0.092%</w:t>
            </w:r>
          </w:p>
        </w:tc>
      </w:tr>
      <w:tr w:rsidR="00C8666E" w:rsidRPr="00C8666E" w14:paraId="431F9430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496BC9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ABLATION, DYSPLASIA, VULVA, USING CO2 LASER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8BE28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3F0F5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0.311%</w:t>
            </w:r>
          </w:p>
        </w:tc>
      </w:tr>
      <w:tr w:rsidR="00C8666E" w:rsidRPr="00C8666E" w14:paraId="0C623F20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84BD38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ABLATION, ENDOMETRIUM, THERMAL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BE7A2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206F8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0.339%</w:t>
            </w:r>
          </w:p>
        </w:tc>
      </w:tr>
      <w:tr w:rsidR="00C8666E" w:rsidRPr="00C8666E" w14:paraId="6A8A4CC3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C58BC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ABLATION, LESION, VAGINA, USING LASER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50148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F10F4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0.018%</w:t>
            </w:r>
          </w:p>
        </w:tc>
      </w:tr>
      <w:tr w:rsidR="00C8666E" w:rsidRPr="00C8666E" w14:paraId="222F205B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AFB2E0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AMPUTATION, FOOT, FIRST RAY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E13A4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4535E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0.027%</w:t>
            </w:r>
          </w:p>
        </w:tc>
      </w:tr>
      <w:tr w:rsidR="00C8666E" w:rsidRPr="00C8666E" w14:paraId="4DAF075F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F9096C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AMPUTATION, HAND OR FINGER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B16D9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87FE3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0.110%</w:t>
            </w:r>
          </w:p>
        </w:tc>
      </w:tr>
      <w:tr w:rsidR="00C8666E" w:rsidRPr="00C8666E" w14:paraId="2F5EE658" w14:textId="77777777" w:rsidTr="00C8666E">
        <w:trPr>
          <w:trHeight w:val="3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BAB488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AMPUTATION, TOE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CAA42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C928C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0.027%</w:t>
            </w:r>
          </w:p>
        </w:tc>
      </w:tr>
      <w:tr w:rsidR="00C8666E" w:rsidRPr="00C8666E" w14:paraId="1457F37A" w14:textId="77777777" w:rsidTr="00C8666E">
        <w:trPr>
          <w:trHeight w:val="3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77D82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ANAL DILATION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6BF44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461C8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0.037%</w:t>
            </w:r>
          </w:p>
        </w:tc>
      </w:tr>
      <w:tr w:rsidR="00C8666E" w:rsidRPr="00C8666E" w14:paraId="12DA6A61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243D2E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ANTERIOR COLPORRHAPHY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BC77B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0953E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363B431C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2FD2A5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APPLICATION, FAT GRAFT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0E1C1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16C7A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0.659%</w:t>
            </w:r>
          </w:p>
        </w:tc>
      </w:tr>
      <w:tr w:rsidR="00C8666E" w:rsidRPr="00C8666E" w14:paraId="227EF8F7" w14:textId="77777777" w:rsidTr="00C8666E">
        <w:trPr>
          <w:trHeight w:val="96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8A6B41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APPLICATION, GRAFT, SKIN, FULL-THICKNESS, TO HEAD OR FACE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16D89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40134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0.018%</w:t>
            </w:r>
          </w:p>
        </w:tc>
      </w:tr>
      <w:tr w:rsidR="00C8666E" w:rsidRPr="00C8666E" w14:paraId="79148731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21E3BC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APPLICATION, GRAFT, SKIN, SPLIT-THICKNESS, TO FACE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A927E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2B487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5ACDA6FB" w14:textId="77777777" w:rsidTr="00C8666E">
        <w:trPr>
          <w:trHeight w:val="96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934F39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APPLICATION, GRAFT, SKIN, SPLIT-THICKNESS, TO TORSO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31140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9B265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7CFF0817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BC04E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ARTHRODESIS, FINGER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D30FF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D9D78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0.320%</w:t>
            </w:r>
          </w:p>
        </w:tc>
      </w:tr>
      <w:tr w:rsidR="00C8666E" w:rsidRPr="00C8666E" w14:paraId="7C2D0B92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6522A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ARTHROPLASTY, ELBOW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B002E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2C645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0.046%</w:t>
            </w:r>
          </w:p>
        </w:tc>
      </w:tr>
      <w:tr w:rsidR="00C8666E" w:rsidRPr="00C8666E" w14:paraId="0B80D4E8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21DD51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ARTHROPLASTY, FINGER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4613E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341D2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0.146%</w:t>
            </w:r>
          </w:p>
        </w:tc>
      </w:tr>
      <w:tr w:rsidR="00C8666E" w:rsidRPr="00C8666E" w14:paraId="61875C7D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7483EC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ARTHROPLASTY, FOOT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5E50D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10846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49A82324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F41961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ARTHROPLASTY, WRIST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E5C47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6F8EB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0.018%</w:t>
            </w:r>
          </w:p>
        </w:tc>
      </w:tr>
      <w:tr w:rsidR="00C8666E" w:rsidRPr="00C8666E" w14:paraId="240E88E6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58F8C3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ARTHROSCOPY OR ARTHROTOMY, HIP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C4521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81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4D93C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0.741%</w:t>
            </w:r>
          </w:p>
        </w:tc>
      </w:tr>
      <w:tr w:rsidR="00C8666E" w:rsidRPr="00C8666E" w14:paraId="4BF389D6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A69893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ARTHROSCOPY, ANKLE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82201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D8210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0.201%</w:t>
            </w:r>
          </w:p>
        </w:tc>
      </w:tr>
      <w:tr w:rsidR="00C8666E" w:rsidRPr="00C8666E" w14:paraId="602288BD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FBB167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ARTHROSCOPY, ELBOW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1B461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1BFA8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0.119%</w:t>
            </w:r>
          </w:p>
        </w:tc>
      </w:tr>
      <w:tr w:rsidR="00C8666E" w:rsidRPr="00C8666E" w14:paraId="334012C9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4AC67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ARTHROSCOPY, KNEE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6BAEC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D987F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2.041%</w:t>
            </w:r>
          </w:p>
        </w:tc>
      </w:tr>
      <w:tr w:rsidR="00C8666E" w:rsidRPr="00C8666E" w14:paraId="720C5660" w14:textId="77777777" w:rsidTr="00C8666E">
        <w:trPr>
          <w:trHeight w:val="96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1D69E8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lastRenderedPageBreak/>
              <w:t>ARTHROSCOPY, KNEE, WITH MEDIAL PATELLOFEMORAL LIGAMENT REPAIR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4CEA9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8FA04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46E6B1D7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5A826E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ARTHROSCOPY, SHOULDER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AA2FB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B5C0A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1.839%</w:t>
            </w:r>
          </w:p>
        </w:tc>
      </w:tr>
      <w:tr w:rsidR="00C8666E" w:rsidRPr="00C8666E" w14:paraId="5732CACE" w14:textId="77777777" w:rsidTr="00C8666E">
        <w:trPr>
          <w:trHeight w:val="96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416684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ARTHROSCOPY, SHOULDER, WITH ROTATOR CUFF REPAIR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68E86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689D7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1.107%</w:t>
            </w:r>
          </w:p>
        </w:tc>
      </w:tr>
      <w:tr w:rsidR="00C8666E" w:rsidRPr="00C8666E" w14:paraId="1AC8DE7E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B2889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ARTHROSCOPY, SHOULDER, WITH SLAP LESION REPAIR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EF899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3BD7B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0.137%</w:t>
            </w:r>
          </w:p>
        </w:tc>
      </w:tr>
      <w:tr w:rsidR="00C8666E" w:rsidRPr="00C8666E" w14:paraId="47B8B75F" w14:textId="77777777" w:rsidTr="00C8666E">
        <w:trPr>
          <w:trHeight w:val="16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0C5434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ARTHROSCOPY, SHOULDER, WITH SUBACROMIAL DECOMPRESSION AND POSSIBLE DISTAL CLAVICLE EXCISION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70CDC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50FB6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0.027%</w:t>
            </w:r>
          </w:p>
        </w:tc>
      </w:tr>
      <w:tr w:rsidR="00C8666E" w:rsidRPr="00C8666E" w14:paraId="5AEA0940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5F93E7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ARTHROSCOPY, WRIST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9B6F9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D2ED2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0.192%</w:t>
            </w:r>
          </w:p>
        </w:tc>
      </w:tr>
      <w:tr w:rsidR="00C8666E" w:rsidRPr="00C8666E" w14:paraId="12B6D72D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71C9B8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ARTHROTOMY, ANKLE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48025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4DF49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0.018%</w:t>
            </w:r>
          </w:p>
        </w:tc>
      </w:tr>
      <w:tr w:rsidR="00C8666E" w:rsidRPr="00C8666E" w14:paraId="52003038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69A328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ARTHROTOMY, ELBOW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4E5C8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028F6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0.092%</w:t>
            </w:r>
          </w:p>
        </w:tc>
      </w:tr>
      <w:tr w:rsidR="00C8666E" w:rsidRPr="00C8666E" w14:paraId="7770DA1C" w14:textId="77777777" w:rsidTr="00C8666E">
        <w:trPr>
          <w:trHeight w:val="3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46BFCA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ARTHROTOMY, KNEE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8945A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03729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0.046%</w:t>
            </w:r>
          </w:p>
        </w:tc>
      </w:tr>
      <w:tr w:rsidR="00C8666E" w:rsidRPr="00C8666E" w14:paraId="6067CF77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6C698B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ARTHROTOMY, SHOULDER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9DFA0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4C6B5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0.037%</w:t>
            </w:r>
          </w:p>
        </w:tc>
      </w:tr>
      <w:tr w:rsidR="00C8666E" w:rsidRPr="00C8666E" w14:paraId="4C07A4F9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EED8A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ARTHROTOMY, WRIST, WITH RADIAL STYLOID EXCISION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B6A6C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EA047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0.027%</w:t>
            </w:r>
          </w:p>
        </w:tc>
      </w:tr>
      <w:tr w:rsidR="00C8666E" w:rsidRPr="00C8666E" w14:paraId="01CAA01F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0D4D9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ASPIRATION OR INJECTION, JOINT, LOWER EXTREMITY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2745B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693A4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6E2A07CA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6D78D0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AUGMENTATION, BREAST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09C34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56329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0.311%</w:t>
            </w:r>
          </w:p>
        </w:tc>
      </w:tr>
      <w:tr w:rsidR="00C8666E" w:rsidRPr="00C8666E" w14:paraId="53A5BB00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79BFCD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AUGMENTATION, BREAST, WITH MASTOPEXY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FF936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84903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3AAA0517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3D0B6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BALLOON COMPRESSION, NERVE, TRIGEMINAL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A8432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E6734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2127ECF8" w14:textId="77777777" w:rsidTr="00C8666E">
        <w:trPr>
          <w:trHeight w:val="3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921CF9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BASIC FOOT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E393A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163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62576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1.492%</w:t>
            </w:r>
          </w:p>
        </w:tc>
      </w:tr>
      <w:tr w:rsidR="00C8666E" w:rsidRPr="00C8666E" w14:paraId="69BFF9E3" w14:textId="77777777" w:rsidTr="00C8666E">
        <w:trPr>
          <w:trHeight w:val="3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BABC6A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BASIC HAND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AEB92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C41AA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0.174%</w:t>
            </w:r>
          </w:p>
        </w:tc>
      </w:tr>
      <w:tr w:rsidR="00C8666E" w:rsidRPr="00C8666E" w14:paraId="1D5D9C5E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25F39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BIOPSY OR EXCISION, LESION, MOUTH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BB471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64FBB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0.027%</w:t>
            </w:r>
          </w:p>
        </w:tc>
      </w:tr>
      <w:tr w:rsidR="00C8666E" w:rsidRPr="00C8666E" w14:paraId="5F3ECBDB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447720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BIOPSY, ARTERY, TEMPORAL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ACA35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C4D50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0.027%</w:t>
            </w:r>
          </w:p>
        </w:tc>
      </w:tr>
      <w:tr w:rsidR="00C8666E" w:rsidRPr="00C8666E" w14:paraId="5AB48D5C" w14:textId="77777777" w:rsidTr="00C8666E">
        <w:trPr>
          <w:trHeight w:val="3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1F6994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BIOPSY, BONE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1FE26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FD82A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0.037%</w:t>
            </w:r>
          </w:p>
        </w:tc>
      </w:tr>
      <w:tr w:rsidR="00C8666E" w:rsidRPr="00C8666E" w14:paraId="70ACF39E" w14:textId="77777777" w:rsidTr="00C8666E">
        <w:trPr>
          <w:trHeight w:val="3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9FF4E9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BIOPSY, BREAST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37D77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10A82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0.156%</w:t>
            </w:r>
          </w:p>
        </w:tc>
      </w:tr>
      <w:tr w:rsidR="00C8666E" w:rsidRPr="00C8666E" w14:paraId="06AB279B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0ADECC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lastRenderedPageBreak/>
              <w:t>BIOPSY, BREAST AND SENTINEL LYMPH NODE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20F40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FED9C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0.183%</w:t>
            </w:r>
          </w:p>
        </w:tc>
      </w:tr>
      <w:tr w:rsidR="00C8666E" w:rsidRPr="00C8666E" w14:paraId="7F2D0E79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B260C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BIOPSY, BREAST, BILATERAL, WITH LUMPECTOMY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F88CA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FBAC6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0.064%</w:t>
            </w:r>
          </w:p>
        </w:tc>
      </w:tr>
      <w:tr w:rsidR="00C8666E" w:rsidRPr="00C8666E" w14:paraId="127C5B6E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914245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BIOPSY, BREAST, WITH LUMPECTOMY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85D42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E811F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1.730%</w:t>
            </w:r>
          </w:p>
        </w:tc>
      </w:tr>
      <w:tr w:rsidR="00C8666E" w:rsidRPr="00C8666E" w14:paraId="0582639C" w14:textId="77777777" w:rsidTr="00C8666E">
        <w:trPr>
          <w:trHeight w:val="3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C4448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BIOPSY, CERVIX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45647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E8648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0.046%</w:t>
            </w:r>
          </w:p>
        </w:tc>
      </w:tr>
      <w:tr w:rsidR="00C8666E" w:rsidRPr="00C8666E" w14:paraId="40439AB7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340DEB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BIOPSY, LESION, PENIS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6DDB1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3A9BE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66501295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933D43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BIOPSY, MUSCLE, LOWER EXTREMITY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22AED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59C0A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256FAF0F" w14:textId="77777777" w:rsidTr="00C8666E">
        <w:trPr>
          <w:trHeight w:val="3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5CE00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BIOPSY, NERVE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C90BF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9B272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008E6425" w14:textId="77777777" w:rsidTr="00C8666E">
        <w:trPr>
          <w:trHeight w:val="3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9B9EA7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BIOPSY, PROSTATE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23C18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82CE0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0.037%</w:t>
            </w:r>
          </w:p>
        </w:tc>
      </w:tr>
      <w:tr w:rsidR="00C8666E" w:rsidRPr="00C8666E" w14:paraId="7C75E18D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A49FF4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BIOPSY, PROSTATE, TRANSPERINEAL APPROACH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93C8A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46AE7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0.906%</w:t>
            </w:r>
          </w:p>
        </w:tc>
      </w:tr>
      <w:tr w:rsidR="00C8666E" w:rsidRPr="00C8666E" w14:paraId="0EB8F1CA" w14:textId="77777777" w:rsidTr="00C8666E">
        <w:trPr>
          <w:trHeight w:val="3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AE2EC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BIOPSY, RECTAL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04596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A5AC4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0.092%</w:t>
            </w:r>
          </w:p>
        </w:tc>
      </w:tr>
      <w:tr w:rsidR="00C8666E" w:rsidRPr="00C8666E" w14:paraId="4F4956E3" w14:textId="77777777" w:rsidTr="00C8666E">
        <w:trPr>
          <w:trHeight w:val="3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208B07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BIOPSY, VULVA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271AC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F9D0F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0.018%</w:t>
            </w:r>
          </w:p>
        </w:tc>
      </w:tr>
      <w:tr w:rsidR="00C8666E" w:rsidRPr="00C8666E" w14:paraId="566FF85A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9727D8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BLEPHAROPLASTY, LOWER EYELID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05A19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D0F47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0.037%</w:t>
            </w:r>
          </w:p>
        </w:tc>
      </w:tr>
      <w:tr w:rsidR="00C8666E" w:rsidRPr="00C8666E" w14:paraId="741B86FC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766AB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BLEPHAROPLASTY, UPPER EYELID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A7D05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B0CEC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0.110%</w:t>
            </w:r>
          </w:p>
        </w:tc>
      </w:tr>
      <w:tr w:rsidR="00C8666E" w:rsidRPr="00C8666E" w14:paraId="0A176CA7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1655CD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BLEPHAROPLASTY, WITH BROWLIFT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674CF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C1327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0.027%</w:t>
            </w:r>
          </w:p>
        </w:tc>
      </w:tr>
      <w:tr w:rsidR="00C8666E" w:rsidRPr="00C8666E" w14:paraId="0A1D1822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FFFF6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BRACHYTHERAPY, PROSTATE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B612A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B6CE4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0.073%</w:t>
            </w:r>
          </w:p>
        </w:tc>
      </w:tr>
      <w:tr w:rsidR="00C8666E" w:rsidRPr="00C8666E" w14:paraId="1833C4C1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3397C3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BREAST RECONSTRUCTION - STAGE 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1CB49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0993E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33C2EEB6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0FE2CD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BURSECTOMY OR SYNOVECTOMY, HAND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C9F47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7213D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7676412E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C95E1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BURSECTOMY, ELBOW OLECRANON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EC9CF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0C158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0.092%</w:t>
            </w:r>
          </w:p>
        </w:tc>
      </w:tr>
      <w:tr w:rsidR="00C8666E" w:rsidRPr="00C8666E" w14:paraId="188222AD" w14:textId="77777777" w:rsidTr="00C8666E">
        <w:trPr>
          <w:trHeight w:val="3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AF776D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CANALOPLASTY, EAR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551DC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246C8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0.183%</w:t>
            </w:r>
          </w:p>
        </w:tc>
      </w:tr>
      <w:tr w:rsidR="00C8666E" w:rsidRPr="00C8666E" w14:paraId="73EF3A85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790D48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CAPSULECTOMY OR CAPSULOTOMY, MCP JOINT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F531A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40562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0.027%</w:t>
            </w:r>
          </w:p>
        </w:tc>
      </w:tr>
      <w:tr w:rsidR="00C8666E" w:rsidRPr="00C8666E" w14:paraId="2B1A38C3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A4E9D1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CAPSULOTOMY OR CAPSULECTOMY, BREAST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AC72D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7D16D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0.201%</w:t>
            </w:r>
          </w:p>
        </w:tc>
      </w:tr>
      <w:tr w:rsidR="00C8666E" w:rsidRPr="00C8666E" w14:paraId="64E0E7D1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00558D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CARPAL TUNNEL RELEASE, ENDOSCOPIC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ECB5B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C2054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0.174%</w:t>
            </w:r>
          </w:p>
        </w:tc>
      </w:tr>
      <w:tr w:rsidR="00C8666E" w:rsidRPr="00C8666E" w14:paraId="48A0235D" w14:textId="77777777" w:rsidTr="00C8666E">
        <w:trPr>
          <w:trHeight w:val="3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A2AB3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CARPECTOMY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4CC7A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527AE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0.110%</w:t>
            </w:r>
          </w:p>
        </w:tc>
      </w:tr>
      <w:tr w:rsidR="00C8666E" w:rsidRPr="00C8666E" w14:paraId="7DB43507" w14:textId="77777777" w:rsidTr="00C8666E">
        <w:trPr>
          <w:trHeight w:val="3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7988DE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CHEILECTOMY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47D92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22A79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0.265%</w:t>
            </w:r>
          </w:p>
        </w:tc>
      </w:tr>
      <w:tr w:rsidR="00C8666E" w:rsidRPr="00C8666E" w14:paraId="6B9BD1F6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633BEB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CHOLECYSTECTOMY, LAPAROSCOPIC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E48EA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008BC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1.016%</w:t>
            </w:r>
          </w:p>
        </w:tc>
      </w:tr>
      <w:tr w:rsidR="00C8666E" w:rsidRPr="00C8666E" w14:paraId="75A24F4F" w14:textId="77777777" w:rsidTr="00C8666E">
        <w:trPr>
          <w:trHeight w:val="3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D2B703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CIRCUMCISION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3D69D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D2DC9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0.275%</w:t>
            </w:r>
          </w:p>
        </w:tc>
      </w:tr>
      <w:tr w:rsidR="00C8666E" w:rsidRPr="00C8666E" w14:paraId="60EEECA1" w14:textId="77777777" w:rsidTr="00C8666E">
        <w:trPr>
          <w:trHeight w:val="3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97AFD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lastRenderedPageBreak/>
              <w:t>CLOSURE, WOUND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02E53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E0E14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03BD9D91" w14:textId="77777777" w:rsidTr="00C8666E">
        <w:trPr>
          <w:trHeight w:val="96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F8D4BF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CLOSURE, WOUND, USING GLUTEAL OR ABDOMINAL ADVANCEMENT FLAP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691AF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FA86F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0.018%</w:t>
            </w:r>
          </w:p>
        </w:tc>
      </w:tr>
      <w:tr w:rsidR="00C8666E" w:rsidRPr="00C8666E" w14:paraId="3F774D14" w14:textId="77777777" w:rsidTr="00C8666E">
        <w:trPr>
          <w:trHeight w:val="3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28517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COLONOSCOPY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88CCA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406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DD529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3.715%</w:t>
            </w:r>
          </w:p>
        </w:tc>
      </w:tr>
      <w:tr w:rsidR="00C8666E" w:rsidRPr="00C8666E" w14:paraId="7B5CA04D" w14:textId="77777777" w:rsidTr="00C8666E">
        <w:trPr>
          <w:trHeight w:val="3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D4C12B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COLPOCLEISIS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384B6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6F7C8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0.156%</w:t>
            </w:r>
          </w:p>
        </w:tc>
      </w:tr>
      <w:tr w:rsidR="00C8666E" w:rsidRPr="00C8666E" w14:paraId="592B7FE4" w14:textId="77777777" w:rsidTr="00C8666E">
        <w:trPr>
          <w:trHeight w:val="96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7E9259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COLPOPEXY, VAGINAL EXTRAPERITONEAL APPROACH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13B39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9B9D8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0.229%</w:t>
            </w:r>
          </w:p>
        </w:tc>
      </w:tr>
      <w:tr w:rsidR="00C8666E" w:rsidRPr="00C8666E" w14:paraId="0AF6D894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D6214C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COLPORRHAPHY, COMBINED ANTEROPOSTERIOR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847C9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6C880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0.430%</w:t>
            </w:r>
          </w:p>
        </w:tc>
      </w:tr>
      <w:tr w:rsidR="00C8666E" w:rsidRPr="00C8666E" w14:paraId="1A710BE1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F65D4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COLPORRHAPHY, POSTERIOR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25B78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BE230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0.146%</w:t>
            </w:r>
          </w:p>
        </w:tc>
      </w:tr>
      <w:tr w:rsidR="00C8666E" w:rsidRPr="00C8666E" w14:paraId="6A1BDC50" w14:textId="77777777" w:rsidTr="00C8666E">
        <w:trPr>
          <w:trHeight w:val="3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E1724E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COLPOSCOPY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B03AF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93965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0.220%</w:t>
            </w:r>
          </w:p>
        </w:tc>
      </w:tr>
      <w:tr w:rsidR="00C8666E" w:rsidRPr="00C8666E" w14:paraId="69B6F6D4" w14:textId="77777777" w:rsidTr="00C8666E">
        <w:trPr>
          <w:trHeight w:val="3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DFD662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CONIZATION, CERVIX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047F7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5AAD0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0.192%</w:t>
            </w:r>
          </w:p>
        </w:tc>
      </w:tr>
      <w:tr w:rsidR="00C8666E" w:rsidRPr="00C8666E" w14:paraId="24DC135D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81A3A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CORRECTION, BUNIONETTE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2FC89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EE8F7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0.055%</w:t>
            </w:r>
          </w:p>
        </w:tc>
      </w:tr>
      <w:tr w:rsidR="00C8666E" w:rsidRPr="00C8666E" w14:paraId="2BC04A3B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FA324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CORRECTION, HALLUX VALGUS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25314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9E62E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0.311%</w:t>
            </w:r>
          </w:p>
        </w:tc>
      </w:tr>
      <w:tr w:rsidR="00C8666E" w:rsidRPr="00C8666E" w14:paraId="79C5745E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EC72E8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CORRECTION, HAMMER TOE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0EDF9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62C12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0.110%</w:t>
            </w:r>
          </w:p>
        </w:tc>
      </w:tr>
      <w:tr w:rsidR="00C8666E" w:rsidRPr="00C8666E" w14:paraId="5D9D7742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0E4571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CREATION, FLAP, FOREHEAD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ACD4D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2E73B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6944556E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F4FAFC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CREATION, FLAP, ROTATIONAL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D97D9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734E1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0.128%</w:t>
            </w:r>
          </w:p>
        </w:tc>
      </w:tr>
      <w:tr w:rsidR="00C8666E" w:rsidRPr="00C8666E" w14:paraId="5D7DEF3A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E57EA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CREATION, FLAP, ROTATIONAL, HAND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FAEFB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8C081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0.037%</w:t>
            </w:r>
          </w:p>
        </w:tc>
      </w:tr>
      <w:tr w:rsidR="00C8666E" w:rsidRPr="00C8666E" w14:paraId="5E147F3B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F6028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CRYOABLATION, PROSTATE, TRANSPERINEAL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8C16F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1B689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0.128%</w:t>
            </w:r>
          </w:p>
        </w:tc>
      </w:tr>
      <w:tr w:rsidR="00C8666E" w:rsidRPr="00C8666E" w14:paraId="6EC40C49" w14:textId="77777777" w:rsidTr="00C8666E">
        <w:trPr>
          <w:trHeight w:val="3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1F5FD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CYSTOSCOPY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6D8E7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C08A3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1.226%</w:t>
            </w:r>
          </w:p>
        </w:tc>
      </w:tr>
      <w:tr w:rsidR="00C8666E" w:rsidRPr="00C8666E" w14:paraId="0F36B392" w14:textId="77777777" w:rsidTr="00C8666E">
        <w:trPr>
          <w:trHeight w:val="96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1839C3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CYSTOSCOPY, W/ SUPRAPUBIC TUBE PLACEMENT, PERCUTANEOUS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CE7C0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3789B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0.027%</w:t>
            </w:r>
          </w:p>
        </w:tc>
      </w:tr>
      <w:tr w:rsidR="00C8666E" w:rsidRPr="00C8666E" w14:paraId="432D6D54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9392AC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CYSTOSCOPY, WITH BIOPSY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EB7E2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14C6A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0.082%</w:t>
            </w:r>
          </w:p>
        </w:tc>
      </w:tr>
      <w:tr w:rsidR="00C8666E" w:rsidRPr="00C8666E" w14:paraId="0670CDAE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C7FBCB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CYSTOSCOPY, WITH RETROGRADE PYELOGRAM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37123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8361D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0.037%</w:t>
            </w:r>
          </w:p>
        </w:tc>
      </w:tr>
      <w:tr w:rsidR="00C8666E" w:rsidRPr="00C8666E" w14:paraId="13A6C3CB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F4934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CYSTOSCOPY, WITH RETROGRADE URETHROGRAM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82430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1062C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4F215FF3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1F53F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CYSTOSCOPY, WITH TRANSURETHRAL INJECTION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A5C0F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51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A9420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0.467%</w:t>
            </w:r>
          </w:p>
        </w:tc>
      </w:tr>
      <w:tr w:rsidR="00C8666E" w:rsidRPr="00C8666E" w14:paraId="749F720F" w14:textId="77777777" w:rsidTr="00C8666E">
        <w:trPr>
          <w:trHeight w:val="96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6ABC53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lastRenderedPageBreak/>
              <w:t>CYSTOSCOPY, WITH TRANSURETHRAL NEEDLE ABLATION OF PROSTATE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7AE31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2792C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0.366%</w:t>
            </w:r>
          </w:p>
        </w:tc>
      </w:tr>
      <w:tr w:rsidR="00C8666E" w:rsidRPr="00C8666E" w14:paraId="66F4574F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E7AAED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CYSTOSCOPY, WITH URETERAL STENT INSERTION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51B25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F1423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0.119%</w:t>
            </w:r>
          </w:p>
        </w:tc>
      </w:tr>
      <w:tr w:rsidR="00C8666E" w:rsidRPr="00C8666E" w14:paraId="57D61CCC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C64E4F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CYSTOSTOMY, SUPRAPUBIC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71A05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E0C2E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0.119%</w:t>
            </w:r>
          </w:p>
        </w:tc>
      </w:tr>
      <w:tr w:rsidR="00C8666E" w:rsidRPr="00C8666E" w14:paraId="11C7F3E2" w14:textId="77777777" w:rsidTr="00C8666E">
        <w:trPr>
          <w:trHeight w:val="96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BA104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CYSTOURETHROSCOPY, WITH DIRECT VISION INTERNAL URETHROTOMY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CE74D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24E70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0.192%</w:t>
            </w:r>
          </w:p>
        </w:tc>
      </w:tr>
      <w:tr w:rsidR="00C8666E" w:rsidRPr="00C8666E" w14:paraId="7B005D08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3ECBC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DACRYOCYSTORHINOSTOMY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DB4A6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821AA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0.018%</w:t>
            </w:r>
          </w:p>
        </w:tc>
      </w:tr>
      <w:tr w:rsidR="00C8666E" w:rsidRPr="00C8666E" w14:paraId="2FEF51DD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FDF9C9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DEBRIDEMENT, OSTEOMYELITIS, FOOT OR ANKLE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473DA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D5840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0.018%</w:t>
            </w:r>
          </w:p>
        </w:tc>
      </w:tr>
      <w:tr w:rsidR="00C8666E" w:rsidRPr="00C8666E" w14:paraId="65AC8F16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4511F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DEBRIDEMENT, SHOULDER, ARTHROSCOPIC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8D0D5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02232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65C7FE8F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A1E4E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DEBRIDEMENT, TORSO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94B9C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67F21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41629178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7DB19B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DEBRIDEMENT, WOUND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3523D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6BA36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0.027%</w:t>
            </w:r>
          </w:p>
        </w:tc>
      </w:tr>
      <w:tr w:rsidR="00C8666E" w:rsidRPr="00C8666E" w14:paraId="23E1665E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737923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DEBRIDEMENT, WOUND OR ULCER, FOOT OR ANKLE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B3E08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79EBC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0.073%</w:t>
            </w:r>
          </w:p>
        </w:tc>
      </w:tr>
      <w:tr w:rsidR="00C8666E" w:rsidRPr="00C8666E" w14:paraId="7D5EE4DB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20F659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DECOMPRESSION, NERVE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771C7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490AB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0.018%</w:t>
            </w:r>
          </w:p>
        </w:tc>
      </w:tr>
      <w:tr w:rsidR="00C8666E" w:rsidRPr="00C8666E" w14:paraId="28263A4D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7EA5C3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DECOMPRESSION, NERVE, UPPER EXTREMITY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9FB96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589D9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0.027%</w:t>
            </w:r>
          </w:p>
        </w:tc>
      </w:tr>
      <w:tr w:rsidR="00C8666E" w:rsidRPr="00C8666E" w14:paraId="7D0FB38E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976819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DECOMPRESSION, ORBIT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175E7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4EB32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0.037%</w:t>
            </w:r>
          </w:p>
        </w:tc>
      </w:tr>
      <w:tr w:rsidR="00C8666E" w:rsidRPr="00C8666E" w14:paraId="54836A8A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6838FC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DECOMPRESSION, ULNAR NERVE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EF2B0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12D4B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0.339%</w:t>
            </w:r>
          </w:p>
        </w:tc>
      </w:tr>
      <w:tr w:rsidR="00C8666E" w:rsidRPr="00C8666E" w14:paraId="34FD695B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9B173C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DILATION AND CURETTAGE (OB)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7303C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26D07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0.046%</w:t>
            </w:r>
          </w:p>
        </w:tc>
      </w:tr>
      <w:tr w:rsidR="00C8666E" w:rsidRPr="00C8666E" w14:paraId="12154518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BF8A4B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DILATION AND CURETTAGE, UTERUS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94EF6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72CFA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2.105%</w:t>
            </w:r>
          </w:p>
        </w:tc>
      </w:tr>
      <w:tr w:rsidR="00C8666E" w:rsidRPr="00C8666E" w14:paraId="19BAEB68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086E21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DILATION AND EVACUATION, UTERUS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5BB9C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B1E6C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0.622%</w:t>
            </w:r>
          </w:p>
        </w:tc>
      </w:tr>
      <w:tr w:rsidR="00C8666E" w:rsidRPr="00C8666E" w14:paraId="4738E921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5A3EA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DILATION, ESOPHAGUS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E0527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86509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0.018%</w:t>
            </w:r>
          </w:p>
        </w:tc>
      </w:tr>
      <w:tr w:rsidR="00C8666E" w:rsidRPr="00C8666E" w14:paraId="17262B48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546F2D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DILATION, EUSTACHIAN TUBE, USING BALLOON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A0988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C8DBB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4B55FE7D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5735A9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DISPLACEMENT, VOCAL CORD, WITH BIOLOGICAL GRAFT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25954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9C98C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40F7C16B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10DA5A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lastRenderedPageBreak/>
              <w:t>DISSECTION, LYMPH NODE, AXILLARY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57979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1FB6F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0.055%</w:t>
            </w:r>
          </w:p>
        </w:tc>
      </w:tr>
      <w:tr w:rsidR="00C8666E" w:rsidRPr="00C8666E" w14:paraId="6B448E51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3F584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DISSECTION, LYMPH NODE, SENTINEL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ECC61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36FCA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0.275%</w:t>
            </w:r>
          </w:p>
        </w:tc>
      </w:tr>
      <w:tr w:rsidR="00C8666E" w:rsidRPr="00C8666E" w14:paraId="2345040E" w14:textId="77777777" w:rsidTr="00C8666E">
        <w:trPr>
          <w:trHeight w:val="3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14B608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DISSECTION, NECK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82D71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42E67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0.037%</w:t>
            </w:r>
          </w:p>
        </w:tc>
      </w:tr>
      <w:tr w:rsidR="00C8666E" w:rsidRPr="00C8666E" w14:paraId="0FD21933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B95060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EGD, INTRAOPERATIVE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D2AB2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BD4DE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1.135%</w:t>
            </w:r>
          </w:p>
        </w:tc>
      </w:tr>
      <w:tr w:rsidR="00C8666E" w:rsidRPr="00C8666E" w14:paraId="26FA6FFF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1D771F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ELECTROEJACULATION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F9F94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9B6E7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0.055%</w:t>
            </w:r>
          </w:p>
        </w:tc>
      </w:tr>
      <w:tr w:rsidR="00C8666E" w:rsidRPr="00C8666E" w14:paraId="3693E8FC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A74654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ENDOPYELOTOMY, RETROGRADE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1F1AF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1B970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0F8299E4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5DE994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ENDOSCOPY, POUCH, INTESTINE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6D165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BE87B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0.027%</w:t>
            </w:r>
          </w:p>
        </w:tc>
      </w:tr>
      <w:tr w:rsidR="00C8666E" w:rsidRPr="00C8666E" w14:paraId="725B5F38" w14:textId="77777777" w:rsidTr="00C8666E">
        <w:trPr>
          <w:trHeight w:val="3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568630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ESOPHAGOSCOPY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6A86B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7E791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0.018%</w:t>
            </w:r>
          </w:p>
        </w:tc>
      </w:tr>
      <w:tr w:rsidR="00C8666E" w:rsidRPr="00C8666E" w14:paraId="25515752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0D45E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ESOPHAGOSCOPY, WITH DILATION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FD8B7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9B1A8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0.037%</w:t>
            </w:r>
          </w:p>
        </w:tc>
      </w:tr>
      <w:tr w:rsidR="00C8666E" w:rsidRPr="00C8666E" w14:paraId="54BF33E1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8F9DBC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EXAM UNDER ANESTHESIA, ANORECTAL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310EF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D8048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1.629%</w:t>
            </w:r>
          </w:p>
        </w:tc>
      </w:tr>
      <w:tr w:rsidR="00C8666E" w:rsidRPr="00C8666E" w14:paraId="1C6EA51C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3623E4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EXAM UNDER ANESTHESIA, PELVIS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BC3E9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79292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1234DCF0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C0F43E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EXAM UNDER ANESTHESIA, VAGINA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6DCE5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50605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0.540%</w:t>
            </w:r>
          </w:p>
        </w:tc>
      </w:tr>
      <w:tr w:rsidR="00C8666E" w:rsidRPr="00C8666E" w14:paraId="1D2ED3A7" w14:textId="77777777" w:rsidTr="00C8666E">
        <w:trPr>
          <w:trHeight w:val="96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0CA4FA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EXCISION OR CURETTAGE, BONE LESION, HUMERUS, PROXIMAL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1D0BB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15B79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322903AA" w14:textId="77777777" w:rsidTr="00C8666E">
        <w:trPr>
          <w:trHeight w:val="96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7A64F8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EXCISION OR CURETTAGE, BONE LESION, TARSAL OR METATARSAL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03384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53C5A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63940384" w14:textId="77777777" w:rsidTr="00C8666E">
        <w:trPr>
          <w:trHeight w:val="96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E68B9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EXCISION OR CURETTAGE, NEOPLASM, RADIUS, DISTAL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4647E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FDCBD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0.018%</w:t>
            </w:r>
          </w:p>
        </w:tc>
      </w:tr>
      <w:tr w:rsidR="00C8666E" w:rsidRPr="00C8666E" w14:paraId="122C3FE2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7DC62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EXCISION, ANAL SKIN TAG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E77FE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DFD54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0.037%</w:t>
            </w:r>
          </w:p>
        </w:tc>
      </w:tr>
      <w:tr w:rsidR="00C8666E" w:rsidRPr="00C8666E" w14:paraId="61BED588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B75B3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EXCISION, BONE, UPPER EXTREMITY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F417F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08D6F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0.037%</w:t>
            </w:r>
          </w:p>
        </w:tc>
      </w:tr>
      <w:tr w:rsidR="00C8666E" w:rsidRPr="00C8666E" w14:paraId="01986B58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12A60F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EXCISION, BOSS, FOOT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97D9D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4ED18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4EF2D2FD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5AB63B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EXCISION, CONDYLOMA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DD62A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E01AB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0.522%</w:t>
            </w:r>
          </w:p>
        </w:tc>
      </w:tr>
      <w:tr w:rsidR="00C8666E" w:rsidRPr="00C8666E" w14:paraId="5386310D" w14:textId="77777777" w:rsidTr="00C8666E">
        <w:trPr>
          <w:trHeight w:val="3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9513E4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EXCISION, CYST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905D0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103A9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0.284%</w:t>
            </w:r>
          </w:p>
        </w:tc>
      </w:tr>
      <w:tr w:rsidR="00C8666E" w:rsidRPr="00C8666E" w14:paraId="7B0EC937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14A493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EXCISION, CYST, BONE, HAND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A87F9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F3CDE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0.018%</w:t>
            </w:r>
          </w:p>
        </w:tc>
      </w:tr>
      <w:tr w:rsidR="00C8666E" w:rsidRPr="00C8666E" w14:paraId="3B916133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4A4882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EXCISION, CYST, OVARY, LAPAROSCOPIC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C4AB7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B1DC1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0.622%</w:t>
            </w:r>
          </w:p>
        </w:tc>
      </w:tr>
      <w:tr w:rsidR="00C8666E" w:rsidRPr="00C8666E" w14:paraId="00DCF282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4AA8DC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EXCISION, CYST, VAGINA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CD6C3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7E4B0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1EBD3110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500C0A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lastRenderedPageBreak/>
              <w:t>EXCISION, DIVERTICULUM, URETHRAL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AB8EC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4FA26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0.073%</w:t>
            </w:r>
          </w:p>
        </w:tc>
      </w:tr>
      <w:tr w:rsidR="00C8666E" w:rsidRPr="00C8666E" w14:paraId="00E694DB" w14:textId="77777777" w:rsidTr="00C8666E">
        <w:trPr>
          <w:trHeight w:val="96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100190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EXCISION, EXOSTOSIS, EXTERNAL AUDITORY CANAL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8C77C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98F2E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755203A2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9516E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EXCISION, GYNECOMASTIA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5A176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FE933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0DB35682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624596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EXCISION, HIDRADENITIS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48B18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8FE5F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0.018%</w:t>
            </w:r>
          </w:p>
        </w:tc>
      </w:tr>
      <w:tr w:rsidR="00C8666E" w:rsidRPr="00C8666E" w14:paraId="1D294B65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0A8475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EXCISION, HYDROCELE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83E12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1E98C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0.119%</w:t>
            </w:r>
          </w:p>
        </w:tc>
      </w:tr>
      <w:tr w:rsidR="00C8666E" w:rsidRPr="00C8666E" w14:paraId="76BFC4F1" w14:textId="77777777" w:rsidTr="00C8666E">
        <w:trPr>
          <w:trHeight w:val="96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3E299F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EXCISION, LESION / REVISION, SCAR/ WOUND CLOSURE,  HEAD / NECK / FACE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FA0FC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FD6CA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59961975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F34F48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EXCISION, LESION OR FOREIGN BODY, HEAD OR NECK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54F34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C53C2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0.027%</w:t>
            </w:r>
          </w:p>
        </w:tc>
      </w:tr>
      <w:tr w:rsidR="00C8666E" w:rsidRPr="00C8666E" w14:paraId="6FC786F4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B917E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EXCISION, LESION, HEAD OR NECK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96F81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794E3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1.217%</w:t>
            </w:r>
          </w:p>
        </w:tc>
      </w:tr>
      <w:tr w:rsidR="00C8666E" w:rsidRPr="00C8666E" w14:paraId="70508A95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912B36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EXCISION, LESION, LOWER EXTREMITY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39819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EDCFC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0.284%</w:t>
            </w:r>
          </w:p>
        </w:tc>
      </w:tr>
      <w:tr w:rsidR="00C8666E" w:rsidRPr="00C8666E" w14:paraId="25D59736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E16A91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EXCISION, LESION, TORSO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22101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44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90586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0.403%</w:t>
            </w:r>
          </w:p>
        </w:tc>
      </w:tr>
      <w:tr w:rsidR="00C8666E" w:rsidRPr="00C8666E" w14:paraId="40FF90C3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6A892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EXCISION, LESION, UPPER EXTREMITY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D9420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8541C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1.830%</w:t>
            </w:r>
          </w:p>
        </w:tc>
      </w:tr>
      <w:tr w:rsidR="00C8666E" w:rsidRPr="00C8666E" w14:paraId="10127FD7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615378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EXCISION, LESION, VULVA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BF922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185B0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0.247%</w:t>
            </w:r>
          </w:p>
        </w:tc>
      </w:tr>
      <w:tr w:rsidR="00C8666E" w:rsidRPr="00C8666E" w14:paraId="51F2D84A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BF18D9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EXCISION, LYMPH NODE, CERVICAL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90A16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4ABE1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0.128%</w:t>
            </w:r>
          </w:p>
        </w:tc>
      </w:tr>
      <w:tr w:rsidR="00C8666E" w:rsidRPr="00C8666E" w14:paraId="254C354C" w14:textId="77777777" w:rsidTr="00C8666E">
        <w:trPr>
          <w:trHeight w:val="3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606AF8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EXCISION, MANDIBLE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48F00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EC3D9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0.027%</w:t>
            </w:r>
          </w:p>
        </w:tc>
      </w:tr>
      <w:tr w:rsidR="00C8666E" w:rsidRPr="00C8666E" w14:paraId="47801F46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A579CD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EXCISION, MORTON'S NEUROMA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E9B78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F16F2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0.018%</w:t>
            </w:r>
          </w:p>
        </w:tc>
      </w:tr>
      <w:tr w:rsidR="00C8666E" w:rsidRPr="00C8666E" w14:paraId="333D289C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3CA6B6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EXCISION, NAIL AND NAIL MATRIX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44545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247E6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0.046%</w:t>
            </w:r>
          </w:p>
        </w:tc>
      </w:tr>
      <w:tr w:rsidR="00C8666E" w:rsidRPr="00C8666E" w14:paraId="7B2E414C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4BAB48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EXCISION, NEOPLASM, FINGER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6D55B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3C29F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0.348%</w:t>
            </w:r>
          </w:p>
        </w:tc>
      </w:tr>
      <w:tr w:rsidR="00C8666E" w:rsidRPr="00C8666E" w14:paraId="42F892E1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8C0442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EXCISION, NEOPLASM, PAROTID GLAND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C375C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4A708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0.201%</w:t>
            </w:r>
          </w:p>
        </w:tc>
      </w:tr>
      <w:tr w:rsidR="00C8666E" w:rsidRPr="00C8666E" w14:paraId="61924115" w14:textId="77777777" w:rsidTr="00C8666E">
        <w:trPr>
          <w:trHeight w:val="96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7ABB0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EXCISION, NEOPLASM, SOFT TISSUE, HUMERUS OR ELBOW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252A1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8E693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175CD704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D7BEDC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EXCISION, NEOPLASM, SOFT TISSUE, SHOULDER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1DDE7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ADAE8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680416F4" w14:textId="77777777" w:rsidTr="00C8666E">
        <w:trPr>
          <w:trHeight w:val="120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B17B09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lastRenderedPageBreak/>
              <w:t>EXCISION, NEOPLASM, SUBFASCIAL OR INTRAMUSCULAR, FOREARM OR WRIST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9E628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F56DB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4F7F7557" w14:textId="77777777" w:rsidTr="00C8666E">
        <w:trPr>
          <w:trHeight w:val="120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F1712B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EXCISION, NEUROFIBROMA OR NEUROLEMMOMA, MAJOR PERIPHERAL NERVE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F795A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F5FEA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63036CC1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C56292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EXCISION, PILONIDAL CYST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35E52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63D1D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0.201%</w:t>
            </w:r>
          </w:p>
        </w:tc>
      </w:tr>
      <w:tr w:rsidR="00C8666E" w:rsidRPr="00C8666E" w14:paraId="70E505E1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70259F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EXCISION, RADIUS, HEAD AND NECK REGION, PARTIAL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001C2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01D69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3A2693B6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1F868C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EXCISION, SALIVARY GLAND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95B6F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5A278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0.082%</w:t>
            </w:r>
          </w:p>
        </w:tc>
      </w:tr>
      <w:tr w:rsidR="00C8666E" w:rsidRPr="00C8666E" w14:paraId="236ACAAA" w14:textId="77777777" w:rsidTr="00C8666E">
        <w:trPr>
          <w:trHeight w:val="3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FD76D8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EXCISION, SCAR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5327B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E75D2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0.064%</w:t>
            </w:r>
          </w:p>
        </w:tc>
      </w:tr>
      <w:tr w:rsidR="00C8666E" w:rsidRPr="00C8666E" w14:paraId="251DE2F2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ED9946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EXCISION, SPERMATOCELE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DF125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8BC56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0.018%</w:t>
            </w:r>
          </w:p>
        </w:tc>
      </w:tr>
      <w:tr w:rsidR="00C8666E" w:rsidRPr="00C8666E" w14:paraId="6ECFA260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982C80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EXCISION, VARICOCELE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FD43D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DE24F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0.329%</w:t>
            </w:r>
          </w:p>
        </w:tc>
      </w:tr>
      <w:tr w:rsidR="00C8666E" w:rsidRPr="00C8666E" w14:paraId="3480155D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952720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EXPLORATION, NERVE, ACOUSTIC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ABFFB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3D35A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0.018%</w:t>
            </w:r>
          </w:p>
        </w:tc>
      </w:tr>
      <w:tr w:rsidR="00C8666E" w:rsidRPr="00C8666E" w14:paraId="053FF1E4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C05951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EXPLORATION, SCROTUM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F4BAB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6D7C1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0.092%</w:t>
            </w:r>
          </w:p>
        </w:tc>
      </w:tr>
      <w:tr w:rsidR="00C8666E" w:rsidRPr="00C8666E" w14:paraId="6F7B4ECB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2F6517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EXPLORATION, WITH NERVE REPAIR OF HAND OR WRIST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5CBBF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60E32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0.165%</w:t>
            </w:r>
          </w:p>
        </w:tc>
      </w:tr>
      <w:tr w:rsidR="00C8666E" w:rsidRPr="00C8666E" w14:paraId="14705447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AB3E6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EXTRACORPOREAL SHOCKWAVE LITHOTRIPSY (ESWL)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4613D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81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31D1B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0.741%</w:t>
            </w:r>
          </w:p>
        </w:tc>
      </w:tr>
      <w:tr w:rsidR="00C8666E" w:rsidRPr="00C8666E" w14:paraId="273B4C56" w14:textId="77777777" w:rsidTr="00C8666E">
        <w:trPr>
          <w:trHeight w:val="3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5DD580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FACELIFT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461B3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4CD79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0.018%</w:t>
            </w:r>
          </w:p>
        </w:tc>
      </w:tr>
      <w:tr w:rsidR="00C8666E" w:rsidRPr="00C8666E" w14:paraId="381671FD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C4D9E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FACELIFT, WITH BROWLIFT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A8017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0B617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0.018%</w:t>
            </w:r>
          </w:p>
        </w:tc>
      </w:tr>
      <w:tr w:rsidR="00C8666E" w:rsidRPr="00C8666E" w14:paraId="333EEE2C" w14:textId="77777777" w:rsidTr="00C8666E">
        <w:trPr>
          <w:trHeight w:val="96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1FC476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FACIAL RECONSTRUCTION, FASCIA LATA STATIC SUSPENSION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0BCA1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15D8F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4E8D9D23" w14:textId="77777777" w:rsidTr="00C8666E">
        <w:trPr>
          <w:trHeight w:val="3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3E2CE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FAT GRAFT, FACE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0C3FE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BA1DD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0.018%</w:t>
            </w:r>
          </w:p>
        </w:tc>
      </w:tr>
      <w:tr w:rsidR="00C8666E" w:rsidRPr="00C8666E" w14:paraId="36BE5D25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21950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FISTULECTOMY, ANAL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1E47B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73B65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1.876%</w:t>
            </w:r>
          </w:p>
        </w:tc>
      </w:tr>
      <w:tr w:rsidR="00C8666E" w:rsidRPr="00C8666E" w14:paraId="6B6C49E1" w14:textId="77777777" w:rsidTr="00C8666E">
        <w:trPr>
          <w:trHeight w:val="3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082AE9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FISTULOTOMY, ANAL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2F7A7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36E54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0.055%</w:t>
            </w:r>
          </w:p>
        </w:tc>
      </w:tr>
      <w:tr w:rsidR="00C8666E" w:rsidRPr="00C8666E" w14:paraId="77AF9F8D" w14:textId="77777777" w:rsidTr="00C8666E">
        <w:trPr>
          <w:trHeight w:val="144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5B33E0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FLAP PROCEDURE, MUSCLE, MYOCUTANEOUS, OR FASCIOCUTANEOUS, UPPER EXTREMITY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1EB06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20611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5A7B50CA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8DB36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FOOT AND ANKLE - ARTHRODESIS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E6B2D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27EE9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0.110%</w:t>
            </w:r>
          </w:p>
        </w:tc>
      </w:tr>
      <w:tr w:rsidR="00C8666E" w:rsidRPr="00C8666E" w14:paraId="71A077CE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D72C4D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lastRenderedPageBreak/>
              <w:t>FOOT AND ANKLE - ARTHROSCOPY/OLT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B546D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293E5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0.046%</w:t>
            </w:r>
          </w:p>
        </w:tc>
      </w:tr>
      <w:tr w:rsidR="00C8666E" w:rsidRPr="00C8666E" w14:paraId="74464C3A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0FBD8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FOOT AND ANKLE - FOREFOOT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A576C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8AECA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0.073%</w:t>
            </w:r>
          </w:p>
        </w:tc>
      </w:tr>
      <w:tr w:rsidR="00C8666E" w:rsidRPr="00C8666E" w14:paraId="36D1B0BC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E74CE6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FOOT AND ANKLE - FRACTURES/TRAUMA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DE8E7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C951F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0.055%</w:t>
            </w:r>
          </w:p>
        </w:tc>
      </w:tr>
      <w:tr w:rsidR="00C8666E" w:rsidRPr="00C8666E" w14:paraId="7BE98E0A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5FA7C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FOOT AND ANKLE - HALLUX VALGUS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726E3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BA304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0.101%</w:t>
            </w:r>
          </w:p>
        </w:tc>
      </w:tr>
      <w:tr w:rsidR="00C8666E" w:rsidRPr="00C8666E" w14:paraId="6FE5C2B4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FB21AC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FOOT AND ANKLE - INFECTION AND AMPUTATION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7B00E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9EA7E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0.092%</w:t>
            </w:r>
          </w:p>
        </w:tc>
      </w:tr>
      <w:tr w:rsidR="00C8666E" w:rsidRPr="00C8666E" w14:paraId="43944FBF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6B78E9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FOOT AND ANKLE - MASS OR FOREIGN BODY EXCISION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A76DC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EA533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0.092%</w:t>
            </w:r>
          </w:p>
        </w:tc>
      </w:tr>
      <w:tr w:rsidR="00C8666E" w:rsidRPr="00C8666E" w14:paraId="02EF06BA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43166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FOOT AND ANKLE - REPAIR/RECONSTRUCTION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7D5D2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2A2DE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0.293%</w:t>
            </w:r>
          </w:p>
        </w:tc>
      </w:tr>
      <w:tr w:rsidR="00C8666E" w:rsidRPr="00C8666E" w14:paraId="2059C828" w14:textId="77777777" w:rsidTr="00C8666E">
        <w:trPr>
          <w:trHeight w:val="96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E1CC83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FREE FLAP, RADIAL, FASCIOCUTANEOUS, WITH MICROVASC ANASTOMOSIS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F873F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45B92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56084CE7" w14:textId="77777777" w:rsidTr="00C8666E">
        <w:trPr>
          <w:trHeight w:val="96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607163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FUSION, CAPITATE, HAMATE, TRIQUETRUM, AND LUNATE BONES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AA80D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DC055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0.082%</w:t>
            </w:r>
          </w:p>
        </w:tc>
      </w:tr>
      <w:tr w:rsidR="00C8666E" w:rsidRPr="00C8666E" w14:paraId="46B8ED94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B1376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FUSION, JOINT, ANKLE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64BAA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1A2A1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0.201%</w:t>
            </w:r>
          </w:p>
        </w:tc>
      </w:tr>
      <w:tr w:rsidR="00C8666E" w:rsidRPr="00C8666E" w14:paraId="08E2F6A2" w14:textId="77777777" w:rsidTr="00C8666E">
        <w:trPr>
          <w:trHeight w:val="3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F209B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FUSION, JOINT, FOOT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2ABFC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C9592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0.366%</w:t>
            </w:r>
          </w:p>
        </w:tc>
      </w:tr>
      <w:tr w:rsidR="00C8666E" w:rsidRPr="00C8666E" w14:paraId="6AEDAF1E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1C4A3F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FUSION, JOINT, TARSOMETATARSAL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8F881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22762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0.073%</w:t>
            </w:r>
          </w:p>
        </w:tc>
      </w:tr>
      <w:tr w:rsidR="00C8666E" w:rsidRPr="00C8666E" w14:paraId="0648C4A6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640DE8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FUSION, JOINT, WRIST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64870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5AB48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0.137%</w:t>
            </w:r>
          </w:p>
        </w:tc>
      </w:tr>
      <w:tr w:rsidR="00C8666E" w:rsidRPr="00C8666E" w14:paraId="61629C26" w14:textId="77777777" w:rsidTr="00C8666E">
        <w:trPr>
          <w:trHeight w:val="3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ACBF77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FUSION, SHOULDER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A03AE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C270B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1738FD17" w14:textId="77777777" w:rsidTr="00C8666E">
        <w:trPr>
          <w:trHeight w:val="3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D3EC4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FUSION, TOE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D9A53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65A0A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0.146%</w:t>
            </w:r>
          </w:p>
        </w:tc>
      </w:tr>
      <w:tr w:rsidR="00C8666E" w:rsidRPr="00C8666E" w14:paraId="1482E306" w14:textId="77777777" w:rsidTr="00C8666E">
        <w:trPr>
          <w:trHeight w:val="96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520B77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GASTROJEJUNOSTOMY, PECUTANEOUS, ENDOSCOPIC (PEG-J)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E78DE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FD60A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0.037%</w:t>
            </w:r>
          </w:p>
        </w:tc>
      </w:tr>
      <w:tr w:rsidR="00C8666E" w:rsidRPr="00C8666E" w14:paraId="40103D9F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4C2928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GASTROSTOMY, PERCUTANEOUS, ENDOSCOPIC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3DB6B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56353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3C39B476" w14:textId="77777777" w:rsidTr="00C8666E">
        <w:trPr>
          <w:trHeight w:val="3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18C7C4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GLOSSECTOMY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47D3A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4D770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0.046%</w:t>
            </w:r>
          </w:p>
        </w:tc>
      </w:tr>
      <w:tr w:rsidR="00C8666E" w:rsidRPr="00C8666E" w14:paraId="01138F45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CCE55E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HEMORRHOIDECTOMY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7FA1A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27EB4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0.933%</w:t>
            </w:r>
          </w:p>
        </w:tc>
      </w:tr>
      <w:tr w:rsidR="00C8666E" w:rsidRPr="00C8666E" w14:paraId="41030D01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6BEF4E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HERNIORRHAPHY, INGUINAL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867BD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0B241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0.412%</w:t>
            </w:r>
          </w:p>
        </w:tc>
      </w:tr>
      <w:tr w:rsidR="00C8666E" w:rsidRPr="00C8666E" w14:paraId="2C05841B" w14:textId="77777777" w:rsidTr="00C8666E">
        <w:trPr>
          <w:trHeight w:val="3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16AB58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HYMENECTOMY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8097D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0D4EF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0.027%</w:t>
            </w:r>
          </w:p>
        </w:tc>
      </w:tr>
      <w:tr w:rsidR="00C8666E" w:rsidRPr="00C8666E" w14:paraId="3FA073E6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A9CAE2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HYSTERECTOMY, ABDOMINAL, LAPAROSCOPIC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94075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A81C0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0.046%</w:t>
            </w:r>
          </w:p>
        </w:tc>
      </w:tr>
      <w:tr w:rsidR="00C8666E" w:rsidRPr="00C8666E" w14:paraId="29F9302C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B0D88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lastRenderedPageBreak/>
              <w:t>HYSTERECTOMY, VAGINAL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2DF1E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64B07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0.092%</w:t>
            </w:r>
          </w:p>
        </w:tc>
      </w:tr>
      <w:tr w:rsidR="00C8666E" w:rsidRPr="00C8666E" w14:paraId="6A7F66D7" w14:textId="77777777" w:rsidTr="00C8666E">
        <w:trPr>
          <w:trHeight w:val="120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B9DFA6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HYSTERECTOMY, VAGINAL WITH UTEROSACRAL, APR PLUS MIDURETHRAL SLING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5D114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2A3B7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0.018%</w:t>
            </w:r>
          </w:p>
        </w:tc>
      </w:tr>
      <w:tr w:rsidR="00C8666E" w:rsidRPr="00C8666E" w14:paraId="1C9939F2" w14:textId="77777777" w:rsidTr="00C8666E">
        <w:trPr>
          <w:trHeight w:val="96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92B42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HYSTERECTOMY, VAGINAL, LAPAROSCOPIC-ASSISTED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D650E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AC15F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0.229%</w:t>
            </w:r>
          </w:p>
        </w:tc>
      </w:tr>
      <w:tr w:rsidR="00C8666E" w:rsidRPr="00C8666E" w14:paraId="6C9A79A5" w14:textId="77777777" w:rsidTr="00C8666E">
        <w:trPr>
          <w:trHeight w:val="19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0C9FD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HYSTERECTOMY, VAGINAL, WITH COMBINED ANTEROPOSTERIOR COLPORRHAPHY AND UTEROSACRAL LIGAMENT VAULT SUSPENSION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1B6EA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31E34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0.055%</w:t>
            </w:r>
          </w:p>
        </w:tc>
      </w:tr>
      <w:tr w:rsidR="00C8666E" w:rsidRPr="00C8666E" w14:paraId="2A80B1E3" w14:textId="77777777" w:rsidTr="00C8666E">
        <w:trPr>
          <w:trHeight w:val="3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99717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HYSTEROSCOPY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639C7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208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35AD6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1.903%</w:t>
            </w:r>
          </w:p>
        </w:tc>
      </w:tr>
      <w:tr w:rsidR="00C8666E" w:rsidRPr="00C8666E" w14:paraId="0C1FE558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352BC1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HYSTEROSCOPY, WITH BIOPSY OR POLYPECTOMY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C603B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471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49E77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4.310%</w:t>
            </w:r>
          </w:p>
        </w:tc>
      </w:tr>
      <w:tr w:rsidR="00C8666E" w:rsidRPr="00C8666E" w14:paraId="6B3EE89F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E1798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IMPLANTATION, ALLOGRAFT, KNEE, ARTHROSCOPIC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BF128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F5FE7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2AD77DC9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6F1571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IMPLANTATION, HEARING AID, BONE ANCHORED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68FA8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1E052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0.082%</w:t>
            </w:r>
          </w:p>
        </w:tc>
      </w:tr>
      <w:tr w:rsidR="00C8666E" w:rsidRPr="00C8666E" w14:paraId="27DAED5C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015340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IMPLANTATION, MORPHINE PUMP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37FD0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B25EF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0.027%</w:t>
            </w:r>
          </w:p>
        </w:tc>
      </w:tr>
      <w:tr w:rsidR="00C8666E" w:rsidRPr="00C8666E" w14:paraId="0C4F6073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D0AA5B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IMPLANTATION, PERIPHERAL NERVE STIMULATOR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426EC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5F89D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0.018%</w:t>
            </w:r>
          </w:p>
        </w:tc>
      </w:tr>
      <w:tr w:rsidR="00C8666E" w:rsidRPr="00C8666E" w14:paraId="4205DB48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33E535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IMPLANTATION, PROSTHESIS, COCHLEAR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CFC64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B75E0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0.329%</w:t>
            </w:r>
          </w:p>
        </w:tc>
      </w:tr>
      <w:tr w:rsidR="00C8666E" w:rsidRPr="00C8666E" w14:paraId="59990714" w14:textId="77777777" w:rsidTr="00C8666E">
        <w:trPr>
          <w:trHeight w:val="144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BA28E1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IMPLANTATION, URETHRAL LIFT DEVICE, TRANSPROSTATIC, CYSTOSCOPIC (UROLIFT)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F23C6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C02ED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0.073%</w:t>
            </w:r>
          </w:p>
        </w:tc>
      </w:tr>
      <w:tr w:rsidR="00C8666E" w:rsidRPr="00C8666E" w14:paraId="76194DDC" w14:textId="77777777" w:rsidTr="00C8666E">
        <w:trPr>
          <w:trHeight w:val="144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177F6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INACTIVE - TRANSURETHRAL DESTRUCTION OF PROSTATE TISSUE, RADIOFREQUENCY THERMOTHERAPY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3EF35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CB21A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701BB93E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CD686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INCISION AND DRAINAGE, ABSCESS, RECTUM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EB836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DA7CF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0.119%</w:t>
            </w:r>
          </w:p>
        </w:tc>
      </w:tr>
      <w:tr w:rsidR="00C8666E" w:rsidRPr="00C8666E" w14:paraId="3301A34B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9E61E7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lastRenderedPageBreak/>
              <w:t>INCISION AND DRAINAGE, HEAD AND NECK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EC7CA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36760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0.046%</w:t>
            </w:r>
          </w:p>
        </w:tc>
      </w:tr>
      <w:tr w:rsidR="00C8666E" w:rsidRPr="00C8666E" w14:paraId="62773954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250C8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INCISION AND DRAINAGE, HIP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1EF02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AFE36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0.018%</w:t>
            </w:r>
          </w:p>
        </w:tc>
      </w:tr>
      <w:tr w:rsidR="00C8666E" w:rsidRPr="00C8666E" w14:paraId="41CDB071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F31F2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INCISION AND DRAINAGE, LOWER EXTREMITY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BD002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78DF4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458ECDF4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F6C0FC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INCISION AND DRAINAGE, TORSO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64689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CB816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0.055%</w:t>
            </w:r>
          </w:p>
        </w:tc>
      </w:tr>
      <w:tr w:rsidR="00C8666E" w:rsidRPr="00C8666E" w14:paraId="03D8A7CF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7FD8B1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INCISION AND DRAINAGE, UPPER EXTREMITY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8C9FA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96731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0.146%</w:t>
            </w:r>
          </w:p>
        </w:tc>
      </w:tr>
      <w:tr w:rsidR="00C8666E" w:rsidRPr="00C8666E" w14:paraId="0D4F8692" w14:textId="77777777" w:rsidTr="00C8666E">
        <w:trPr>
          <w:trHeight w:val="96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A5DFB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INGUINAL SENTINEL LYMPH NODE MAPPING AND/OR DISSECTION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43F5A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F1904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1C856772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A59E5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INJECTION, BOTOX, URETHRA, CYSTOSCOPIC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76B47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B4867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0.018%</w:t>
            </w:r>
          </w:p>
        </w:tc>
      </w:tr>
      <w:tr w:rsidR="00C8666E" w:rsidRPr="00C8666E" w14:paraId="2EC91E3E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DE3397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INJECTION, BOTULINUM TOXIN, ANAL SPHINCTER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E0405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CF753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0.046%</w:t>
            </w:r>
          </w:p>
        </w:tc>
      </w:tr>
      <w:tr w:rsidR="00C8666E" w:rsidRPr="00C8666E" w14:paraId="5BF4D728" w14:textId="77777777" w:rsidTr="00C8666E">
        <w:trPr>
          <w:trHeight w:val="96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A0A5C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INJECTION, MACROPLASTIQUE, URETHRA, CYSTOSCOPIC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C6375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0590C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0.082%</w:t>
            </w:r>
          </w:p>
        </w:tc>
      </w:tr>
      <w:tr w:rsidR="00C8666E" w:rsidRPr="00C8666E" w14:paraId="18123FDA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F0367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INJECTION, SMALL OR INTERMEDIATE JOINT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27983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C4A11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0.092%</w:t>
            </w:r>
          </w:p>
        </w:tc>
      </w:tr>
      <w:tr w:rsidR="00C8666E" w:rsidRPr="00C8666E" w14:paraId="323F02BE" w14:textId="77777777" w:rsidTr="00C8666E">
        <w:trPr>
          <w:trHeight w:val="120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28413A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INSERT OR REPLACE SPINAL NEUROSTIMULATOR GENERATOR OR RECEIVER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AF5EF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99D94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242396FB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5913E8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INSERTION OR REMOVAL, INFUSION PORT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D7FCE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CB11E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0.027%</w:t>
            </w:r>
          </w:p>
        </w:tc>
      </w:tr>
      <w:tr w:rsidR="00C8666E" w:rsidRPr="00C8666E" w14:paraId="2D77ED4F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63CED0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INSERTION OR REMOVAL, STENT, URETER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1BAD0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86859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0.329%</w:t>
            </w:r>
          </w:p>
        </w:tc>
      </w:tr>
      <w:tr w:rsidR="00C8666E" w:rsidRPr="00C8666E" w14:paraId="7E85A21D" w14:textId="77777777" w:rsidTr="00C8666E">
        <w:trPr>
          <w:trHeight w:val="96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D7B468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INSERTION, ARTIFICIAL SPHINCTER, URINARY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0E947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2070F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7CD7394C" w14:textId="77777777" w:rsidTr="00C8666E">
        <w:trPr>
          <w:trHeight w:val="96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9204E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INSERTION, IMPLANT, BREAST, DELAYED, AFTER BREAST SURGERY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92E38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F0B09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6B8B12C3" w14:textId="77777777" w:rsidTr="00C8666E">
        <w:trPr>
          <w:trHeight w:val="144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E216D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lastRenderedPageBreak/>
              <w:t>INSERTION, IMPLANTABLE PULSE GENERATOR AND ELECTRODES OF SACRAL NERVE STIMULATOR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54684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EE95B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0.018%</w:t>
            </w:r>
          </w:p>
        </w:tc>
      </w:tr>
      <w:tr w:rsidR="00C8666E" w:rsidRPr="00C8666E" w14:paraId="6C6494EF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BA05A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INSERTION, INTRATHECAL BACLOFEN PUMP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36A8C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B4C22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0.018%</w:t>
            </w:r>
          </w:p>
        </w:tc>
      </w:tr>
      <w:tr w:rsidR="00C8666E" w:rsidRPr="00C8666E" w14:paraId="5ECDD30F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B273D5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INSERTION, NEUROSTIMULATOR, HYPOGLOSSAL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29881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17CCF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0.018%</w:t>
            </w:r>
          </w:p>
        </w:tc>
      </w:tr>
      <w:tr w:rsidR="00C8666E" w:rsidRPr="00C8666E" w14:paraId="6D3501C8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26D9B1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INSERTION, NEUROSTIMULATOR, SACRAL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A1CB8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C61EA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0.540%</w:t>
            </w:r>
          </w:p>
        </w:tc>
      </w:tr>
      <w:tr w:rsidR="00C8666E" w:rsidRPr="00C8666E" w14:paraId="27015E8D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925A35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INSERTION, PROSTHESIS, ORBIT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B632A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84023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0.018%</w:t>
            </w:r>
          </w:p>
        </w:tc>
      </w:tr>
      <w:tr w:rsidR="00C8666E" w:rsidRPr="00C8666E" w14:paraId="3E14EA05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506E9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INSERTION, PROSTHESIS, TESTICULAR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7019F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5F6AB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0.018%</w:t>
            </w:r>
          </w:p>
        </w:tc>
      </w:tr>
      <w:tr w:rsidR="00C8666E" w:rsidRPr="00C8666E" w14:paraId="79675875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628ADF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INSERTION, SLING, MIDURETHRAL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66AAC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72445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0.924%</w:t>
            </w:r>
          </w:p>
        </w:tc>
      </w:tr>
      <w:tr w:rsidR="00C8666E" w:rsidRPr="00C8666E" w14:paraId="4B9EE54D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B98834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INSERTION, SPINAL CORD STIMULATOR, DORSAL COLUMN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AE491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F78EC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0.650%</w:t>
            </w:r>
          </w:p>
        </w:tc>
      </w:tr>
      <w:tr w:rsidR="00C8666E" w:rsidRPr="00C8666E" w14:paraId="4BE033EC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FA6A5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INSERTION, TISSUE EXPANDER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8E275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4662B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0.027%</w:t>
            </w:r>
          </w:p>
        </w:tc>
      </w:tr>
      <w:tr w:rsidR="00C8666E" w:rsidRPr="00C8666E" w14:paraId="5776562A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34B654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INSERTION, TISSUE EXPANDER, BREAST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3AD4D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C3551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0.064%</w:t>
            </w:r>
          </w:p>
        </w:tc>
      </w:tr>
      <w:tr w:rsidR="00C8666E" w:rsidRPr="00C8666E" w14:paraId="27D6DEED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D47F1E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INSERTION, TISSUE EXPANDER, BREAST, BILATERAL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D9764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5839D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0.046%</w:t>
            </w:r>
          </w:p>
        </w:tc>
      </w:tr>
      <w:tr w:rsidR="00C8666E" w:rsidRPr="00C8666E" w14:paraId="27F760A6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32F77C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INSERTION, VAGUS NERVE STIMULATOR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D595B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9B952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0.037%</w:t>
            </w:r>
          </w:p>
        </w:tc>
      </w:tr>
      <w:tr w:rsidR="00C8666E" w:rsidRPr="00C8666E" w14:paraId="07C675A0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37C52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INSERTION, WEIGHT, UPPER EYELID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54296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84471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412E660C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9B350B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IRRIGATION AND DEBRIDEMENT, FOOT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ED07F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16862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0.046%</w:t>
            </w:r>
          </w:p>
        </w:tc>
      </w:tr>
      <w:tr w:rsidR="00C8666E" w:rsidRPr="00C8666E" w14:paraId="1DE93DD5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DAA4F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LAPAROSCOPY, DIAGNOSTIC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B6B46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F165A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1.034%</w:t>
            </w:r>
          </w:p>
        </w:tc>
      </w:tr>
      <w:tr w:rsidR="00C8666E" w:rsidRPr="00C8666E" w14:paraId="421688BD" w14:textId="77777777" w:rsidTr="00C8666E">
        <w:trPr>
          <w:trHeight w:val="3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F5E4A1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LARYNGOSCOPY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0BC92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EFCD6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0.430%</w:t>
            </w:r>
          </w:p>
        </w:tc>
      </w:tr>
      <w:tr w:rsidR="00C8666E" w:rsidRPr="00C8666E" w14:paraId="41CF4995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88A32F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LARYNGOSCOPY, DIRECT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92AD4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41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CB818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0.375%</w:t>
            </w:r>
          </w:p>
        </w:tc>
      </w:tr>
      <w:tr w:rsidR="00C8666E" w:rsidRPr="00C8666E" w14:paraId="6CC4C6A5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46C34D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LARYNGOSCOPY, DIRECT, WITH NEOPLASM EXCISION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F4992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655C3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26970EE1" w14:textId="77777777" w:rsidTr="00C8666E">
        <w:trPr>
          <w:trHeight w:val="144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05999B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LARYNGOSCOPY, WITH BRONCHOSCOPY AND ESOPHAGOSCOPY IF INDICATED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2BE46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A8402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0.192%</w:t>
            </w:r>
          </w:p>
        </w:tc>
      </w:tr>
      <w:tr w:rsidR="00C8666E" w:rsidRPr="00C8666E" w14:paraId="15FE1884" w14:textId="77777777" w:rsidTr="00C8666E">
        <w:trPr>
          <w:trHeight w:val="3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229287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lastRenderedPageBreak/>
              <w:t>LEEP PROCEDURE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BEEC8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428CD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0.146%</w:t>
            </w:r>
          </w:p>
        </w:tc>
      </w:tr>
      <w:tr w:rsidR="00C8666E" w:rsidRPr="00C8666E" w14:paraId="2449C928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FF43D6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LENGTHENING, ACHILLES TENDON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A5850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ABA4B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0.018%</w:t>
            </w:r>
          </w:p>
        </w:tc>
      </w:tr>
      <w:tr w:rsidR="00C8666E" w:rsidRPr="00C8666E" w14:paraId="36274597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B6CB50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LENGTHENING, MUSCLE, GASTROCNEMIUS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2965A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ECFD1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0.082%</w:t>
            </w:r>
          </w:p>
        </w:tc>
      </w:tr>
      <w:tr w:rsidR="00C8666E" w:rsidRPr="00C8666E" w14:paraId="7D142600" w14:textId="77777777" w:rsidTr="00C8666E">
        <w:trPr>
          <w:trHeight w:val="3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A58255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LIFT PROCEDURE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5B8F7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5BD84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0.055%</w:t>
            </w:r>
          </w:p>
        </w:tc>
      </w:tr>
      <w:tr w:rsidR="00C8666E" w:rsidRPr="00C8666E" w14:paraId="66A66324" w14:textId="77777777" w:rsidTr="00C8666E">
        <w:trPr>
          <w:trHeight w:val="144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02BEEC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LIGATION AND STRIPPING, VARICOSE VEINS, OPEN, USING STAB PHLEBECTOMY TECHNIQUE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30D05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755E0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0.192%</w:t>
            </w:r>
          </w:p>
        </w:tc>
      </w:tr>
      <w:tr w:rsidR="00C8666E" w:rsidRPr="00C8666E" w14:paraId="10B067CB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364428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LIGATION, FALLOPIAN TUBE, BILATERAL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17178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AF89E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0.101%</w:t>
            </w:r>
          </w:p>
        </w:tc>
      </w:tr>
      <w:tr w:rsidR="00C8666E" w:rsidRPr="00C8666E" w14:paraId="65C94D71" w14:textId="77777777" w:rsidTr="00C8666E">
        <w:trPr>
          <w:trHeight w:val="3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8A9888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LIPOSUCTION, THIGH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A85AE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729BF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0.037%</w:t>
            </w:r>
          </w:p>
        </w:tc>
      </w:tr>
      <w:tr w:rsidR="00C8666E" w:rsidRPr="00C8666E" w14:paraId="4629FF44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CC5B5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LIPOSUCTION, TRUNK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9B2E7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13564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0.439%</w:t>
            </w:r>
          </w:p>
        </w:tc>
      </w:tr>
      <w:tr w:rsidR="00C8666E" w:rsidRPr="00C8666E" w14:paraId="18772719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32A78C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LIPOSUCTION, ULTRASONIC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28984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256C3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0.018%</w:t>
            </w:r>
          </w:p>
        </w:tc>
      </w:tr>
      <w:tr w:rsidR="00C8666E" w:rsidRPr="00C8666E" w14:paraId="794044F5" w14:textId="77777777" w:rsidTr="00C8666E">
        <w:trPr>
          <w:trHeight w:val="3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239CA9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LITHOLAPAXY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DCA2D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1DE78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0.201%</w:t>
            </w:r>
          </w:p>
        </w:tc>
      </w:tr>
      <w:tr w:rsidR="00C8666E" w:rsidRPr="00C8666E" w14:paraId="388589F3" w14:textId="77777777" w:rsidTr="00C8666E">
        <w:trPr>
          <w:trHeight w:val="120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A26104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LUMPECTOMY OR PARTIAL MASTECTOMY, WITH SENTINEL NODE BIOPSY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0B397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6793B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0.933%</w:t>
            </w:r>
          </w:p>
        </w:tc>
      </w:tr>
      <w:tr w:rsidR="00C8666E" w:rsidRPr="00C8666E" w14:paraId="3D9C1650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0A0DFC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MAMMOPLASTY, REDUCTION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76D29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3BE65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0.540%</w:t>
            </w:r>
          </w:p>
        </w:tc>
      </w:tr>
      <w:tr w:rsidR="00C8666E" w:rsidRPr="00C8666E" w14:paraId="5C953124" w14:textId="77777777" w:rsidTr="00C8666E">
        <w:trPr>
          <w:trHeight w:val="96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0CAF0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MANIPULATION, JOINT, SHOULDER OR KNEE, WITH ANESTHESIA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624CB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E3DC9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0.018%</w:t>
            </w:r>
          </w:p>
        </w:tc>
      </w:tr>
      <w:tr w:rsidR="00C8666E" w:rsidRPr="00C8666E" w14:paraId="48601695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8B2C36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MARSUPIALIZATION, CYST, BARTHOLIN'S GLAND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BF04F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EAE44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0.055%</w:t>
            </w:r>
          </w:p>
        </w:tc>
      </w:tr>
      <w:tr w:rsidR="00C8666E" w:rsidRPr="00C8666E" w14:paraId="37FF17D0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F2E98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MASTECTOMY, SIMPLE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B41B4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470FA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0.037%</w:t>
            </w:r>
          </w:p>
        </w:tc>
      </w:tr>
      <w:tr w:rsidR="00C8666E" w:rsidRPr="00C8666E" w14:paraId="328BCCC4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15D1B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MASTECTOMY, SIMPLE, BILATERAL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DA6C7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4158F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0.037%</w:t>
            </w:r>
          </w:p>
        </w:tc>
      </w:tr>
      <w:tr w:rsidR="00C8666E" w:rsidRPr="00C8666E" w14:paraId="6E7BFD9B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3B4F6C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MASTECTOMY, WITH IMMEDIATE IMPLANT INSERTION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2C25E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76BB6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10F4E314" w14:textId="77777777" w:rsidTr="00C8666E">
        <w:trPr>
          <w:trHeight w:val="3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BD1101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MASTOIDECTOMY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22A34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9FABC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0.055%</w:t>
            </w:r>
          </w:p>
        </w:tc>
      </w:tr>
      <w:tr w:rsidR="00C8666E" w:rsidRPr="00C8666E" w14:paraId="20C9AC26" w14:textId="77777777" w:rsidTr="00C8666E">
        <w:trPr>
          <w:trHeight w:val="3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B83582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MASTOPEXY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97B64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F89E4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0.366%</w:t>
            </w:r>
          </w:p>
        </w:tc>
      </w:tr>
      <w:tr w:rsidR="00C8666E" w:rsidRPr="00C8666E" w14:paraId="748D28C9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DE9BF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MASTOPEXY, BILATERAL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D2A37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95420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0.101%</w:t>
            </w:r>
          </w:p>
        </w:tc>
      </w:tr>
      <w:tr w:rsidR="00C8666E" w:rsidRPr="00C8666E" w14:paraId="5840E16B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62AD10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MENISCECTOMY, KNEE, ARTHROSCOPIC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63D5D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D10F9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0.018%</w:t>
            </w:r>
          </w:p>
        </w:tc>
      </w:tr>
      <w:tr w:rsidR="00C8666E" w:rsidRPr="00C8666E" w14:paraId="48FDEC3D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4B238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MICROLARYNGOSCOPY, DIRECT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5DAD8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97BC4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620A4957" w14:textId="77777777" w:rsidTr="00C8666E">
        <w:trPr>
          <w:trHeight w:val="3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5CB86D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lastRenderedPageBreak/>
              <w:t>MYOMECTOMY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C0664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DE72C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0.110%</w:t>
            </w:r>
          </w:p>
        </w:tc>
      </w:tr>
      <w:tr w:rsidR="00C8666E" w:rsidRPr="00C8666E" w14:paraId="66A84005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C7DF3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MYOMECTOMY, LAPAROSCOPIC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8A9F8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D6F00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0.943%</w:t>
            </w:r>
          </w:p>
        </w:tc>
      </w:tr>
      <w:tr w:rsidR="00C8666E" w:rsidRPr="00C8666E" w14:paraId="68E2C9B0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ACE4AB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MYOMECTOMY, UTERUS, HYSTEROSCOPIC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D60B2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347B6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0.192%</w:t>
            </w:r>
          </w:p>
        </w:tc>
      </w:tr>
      <w:tr w:rsidR="00C8666E" w:rsidRPr="00C8666E" w14:paraId="60492BE2" w14:textId="77777777" w:rsidTr="00C8666E">
        <w:trPr>
          <w:trHeight w:val="120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04418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NEPHROLITHOTOMY, PERCUTANEOUS, OR PERCUTANEOUS NEPHROLITHOTRIPSY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140C9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F205C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74109223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55B5C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OOPHORECTOMY, LAPAROSCOPIC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EC598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F24B9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0.027%</w:t>
            </w:r>
          </w:p>
        </w:tc>
      </w:tr>
      <w:tr w:rsidR="00C8666E" w:rsidRPr="00C8666E" w14:paraId="519E3596" w14:textId="77777777" w:rsidTr="00C8666E">
        <w:trPr>
          <w:trHeight w:val="3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C34D1D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ORCHIECTOMY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229DF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D5622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0.055%</w:t>
            </w:r>
          </w:p>
        </w:tc>
      </w:tr>
      <w:tr w:rsidR="00C8666E" w:rsidRPr="00C8666E" w14:paraId="7BB9F044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A9029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ORCHIECTOMY, RADICAL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9587A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40327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0.027%</w:t>
            </w:r>
          </w:p>
        </w:tc>
      </w:tr>
      <w:tr w:rsidR="00C8666E" w:rsidRPr="00C8666E" w14:paraId="36ECC6C7" w14:textId="77777777" w:rsidTr="00C8666E">
        <w:trPr>
          <w:trHeight w:val="3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435FB5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ORCHIOPEXY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B7818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B2CA6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4378A9F9" w14:textId="77777777" w:rsidTr="00C8666E">
        <w:trPr>
          <w:trHeight w:val="3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29E67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ORIF, ANKLE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3B4A6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63F57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2E467F8D" w14:textId="77777777" w:rsidTr="00C8666E">
        <w:trPr>
          <w:trHeight w:val="3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1D863C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ORIF, ELBOW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357EF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11EC8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0.101%</w:t>
            </w:r>
          </w:p>
        </w:tc>
      </w:tr>
      <w:tr w:rsidR="00C8666E" w:rsidRPr="00C8666E" w14:paraId="662CA6F1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981418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ORIF, FRACTURE, ANKLE, MAISONNEUVE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7CEB0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0F3FB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0.027%</w:t>
            </w:r>
          </w:p>
        </w:tc>
      </w:tr>
      <w:tr w:rsidR="00C8666E" w:rsidRPr="00C8666E" w14:paraId="658CBDF2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0D65AF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ORIF, FRACTURE, CALCANEUS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2C743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32344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6AD4DC77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5FC960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ORIF, FRACTURE, CLAVICLE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D4742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39195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0.046%</w:t>
            </w:r>
          </w:p>
        </w:tc>
      </w:tr>
      <w:tr w:rsidR="00C8666E" w:rsidRPr="00C8666E" w14:paraId="78529954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1AAB2F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ORIF, FRACTURE, FACIAL BONE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5D78F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B463F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1D75DED5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D11F6F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ORIF, FRACTURE, HUMERUS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F98CC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5C225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0.046%</w:t>
            </w:r>
          </w:p>
        </w:tc>
      </w:tr>
      <w:tr w:rsidR="00C8666E" w:rsidRPr="00C8666E" w14:paraId="3FA08444" w14:textId="77777777" w:rsidTr="00C8666E">
        <w:trPr>
          <w:trHeight w:val="96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F25F9B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ORIF, FRACTURE, MANDIBLE, WITH MAXILLOMANDIBULAR FIXATION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A890F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8F6CA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0.018%</w:t>
            </w:r>
          </w:p>
        </w:tc>
      </w:tr>
      <w:tr w:rsidR="00C8666E" w:rsidRPr="00C8666E" w14:paraId="2F6B8DEB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FEF93A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ORIF, FRACTURE, METATARSAL BONE OR PHALANX, FOOT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BD559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4A8C7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0.018%</w:t>
            </w:r>
          </w:p>
        </w:tc>
      </w:tr>
      <w:tr w:rsidR="00C8666E" w:rsidRPr="00C8666E" w14:paraId="3D8EFE6B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304FFB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ORIF, FRACTURE, PATELLA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92154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088DA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62C59FA7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C325F0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ORIF, FRACTURE, RADIUS AND ULNA, SHAFTS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34493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A93D1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0.064%</w:t>
            </w:r>
          </w:p>
        </w:tc>
      </w:tr>
      <w:tr w:rsidR="00C8666E" w:rsidRPr="00C8666E" w14:paraId="538B0062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8AA4B4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ORIF, FRACTURE, RADIUS, DISTAL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D81D5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A8631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0.997%</w:t>
            </w:r>
          </w:p>
        </w:tc>
      </w:tr>
      <w:tr w:rsidR="00C8666E" w:rsidRPr="00C8666E" w14:paraId="2BBF83D7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9A8FBD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ORIF, FRACTURE, RADIUS, HEAD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8FADC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CA26A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0.073%</w:t>
            </w:r>
          </w:p>
        </w:tc>
      </w:tr>
      <w:tr w:rsidR="00C8666E" w:rsidRPr="00C8666E" w14:paraId="57B1CFF5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31A5F2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ORIF, FRACTURE, SCAPHOID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822C3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A5168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0.146%</w:t>
            </w:r>
          </w:p>
        </w:tc>
      </w:tr>
      <w:tr w:rsidR="00C8666E" w:rsidRPr="00C8666E" w14:paraId="337F3826" w14:textId="77777777" w:rsidTr="00C8666E">
        <w:trPr>
          <w:trHeight w:val="3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83C74A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ORIF, HAND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14130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74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ED071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0.677%</w:t>
            </w:r>
          </w:p>
        </w:tc>
      </w:tr>
      <w:tr w:rsidR="00C8666E" w:rsidRPr="00C8666E" w14:paraId="05FFF897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9CD04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OSTEOPLASTY, RADIUS OR ULNA, FOR SHORTENING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AE9AB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32F72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0.037%</w:t>
            </w:r>
          </w:p>
        </w:tc>
      </w:tr>
      <w:tr w:rsidR="00C8666E" w:rsidRPr="00C8666E" w14:paraId="30D1C63D" w14:textId="77777777" w:rsidTr="00C8666E">
        <w:trPr>
          <w:trHeight w:val="3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F079F8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lastRenderedPageBreak/>
              <w:t>OSTEOTOMY, FOOT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3F303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EA4B7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1D5FF2A0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AEF01E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OSTEOTOMY, METACARPAL BONE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EA690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898F0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0.018%</w:t>
            </w:r>
          </w:p>
        </w:tc>
      </w:tr>
      <w:tr w:rsidR="00C8666E" w:rsidRPr="00C8666E" w14:paraId="4DE1F315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BA9E3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OSTEOTOMY, PHALANX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1210F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E341C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7702B404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374F75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OSTEOTOMY, RADIUS, DISTAL THIRD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02BC0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B1C1F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0.018%</w:t>
            </w:r>
          </w:p>
        </w:tc>
      </w:tr>
      <w:tr w:rsidR="00C8666E" w:rsidRPr="00C8666E" w14:paraId="3FA3FBBA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0E6BA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OSTEOTOMY, TARSAL BONE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04F5A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10B1D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7763E1DE" w14:textId="77777777" w:rsidTr="00C8666E">
        <w:trPr>
          <w:trHeight w:val="16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CDE26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PAIN DESTRUCTION INTRAOSSEOUS BASIVERTEBRAL NERVE LUMBAR/SACRUM 1ST 2 VERTEBRAL BODIES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30789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4E14B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0.046%</w:t>
            </w:r>
          </w:p>
        </w:tc>
      </w:tr>
      <w:tr w:rsidR="00C8666E" w:rsidRPr="00C8666E" w14:paraId="0110EE57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DD09DE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PANNICULECTOMY AND/OR MONSECTOMY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06C2E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2F514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0.018%</w:t>
            </w:r>
          </w:p>
        </w:tc>
      </w:tr>
      <w:tr w:rsidR="00C8666E" w:rsidRPr="00C8666E" w14:paraId="1F138684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942C91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PARATHYROIDECTOMY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E698E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43861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0.522%</w:t>
            </w:r>
          </w:p>
        </w:tc>
      </w:tr>
      <w:tr w:rsidR="00C8666E" w:rsidRPr="00C8666E" w14:paraId="12757CBE" w14:textId="77777777" w:rsidTr="00C8666E">
        <w:trPr>
          <w:trHeight w:val="3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C4AA9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PENILE PLICATION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90948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5BCB7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0.073%</w:t>
            </w:r>
          </w:p>
        </w:tc>
      </w:tr>
      <w:tr w:rsidR="00C8666E" w:rsidRPr="00C8666E" w14:paraId="2E7D7760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3F4AB5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PINNING, UPPER EXTREMITY, PERCUTANEOUS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1D8BF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4ECCE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21707439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95DDE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PLACEMENT, DEEP BRAIN STIMULATOR, STAGE TWO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2C5C5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9F246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0.082%</w:t>
            </w:r>
          </w:p>
        </w:tc>
      </w:tr>
      <w:tr w:rsidR="00C8666E" w:rsidRPr="00C8666E" w14:paraId="78EA7DF6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76DDE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PLACEMENT, NEUROSTIMULATOR BATTERY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EE292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6DDDE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2E7F4D3B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EF5148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PLASTIC REPAIR, CLEFT PALATE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E2E5E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5A59D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61431DB2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C29810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PYELOGRAM, RETROGRADE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09088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56867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0.156%</w:t>
            </w:r>
          </w:p>
        </w:tc>
      </w:tr>
      <w:tr w:rsidR="00C8666E" w:rsidRPr="00C8666E" w14:paraId="49929AD5" w14:textId="77777777" w:rsidTr="00C8666E">
        <w:trPr>
          <w:trHeight w:val="96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D70D2E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RADICAL RESECTION, NEOPLASM, MALIGNANT, FOOT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17D8B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A238D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79F7515E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4AC994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RADIOFREQUENCY ABLATION, VARICOSE VEIN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3F156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77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E170E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0.705%</w:t>
            </w:r>
          </w:p>
        </w:tc>
      </w:tr>
      <w:tr w:rsidR="00C8666E" w:rsidRPr="00C8666E" w14:paraId="509BFB29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F988D3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RECONSTRUCTION, BREAST, USING FAT GRAFT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2BBED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0528E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0.018%</w:t>
            </w:r>
          </w:p>
        </w:tc>
      </w:tr>
      <w:tr w:rsidR="00C8666E" w:rsidRPr="00C8666E" w14:paraId="77690952" w14:textId="77777777" w:rsidTr="00C8666E">
        <w:trPr>
          <w:trHeight w:val="120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FF2B1D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RECONSTRUCTION, BREAST, WITH IMMEDIATE PERMANENT BREAST IMPLANT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5BB7E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6C750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20A5D00A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979703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RECONSTRUCTION, HAND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90A42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B5A58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0.037%</w:t>
            </w:r>
          </w:p>
        </w:tc>
      </w:tr>
      <w:tr w:rsidR="00C8666E" w:rsidRPr="00C8666E" w14:paraId="3D361153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2AE2F5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lastRenderedPageBreak/>
              <w:t>RECONSTRUCTION, LIGAMENT, ULNAR COLLATERAL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183E1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D3563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5DFA3739" w14:textId="77777777" w:rsidTr="00C8666E">
        <w:trPr>
          <w:trHeight w:val="96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36874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RECONSTRUCTION, LIGAMENT, WITH TENDON INTERPOSITION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B1908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87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C4184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0.796%</w:t>
            </w:r>
          </w:p>
        </w:tc>
      </w:tr>
      <w:tr w:rsidR="00C8666E" w:rsidRPr="00C8666E" w14:paraId="32504729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25707A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RECONSTRUCTION, NIPPLE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8F24E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46916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0.220%</w:t>
            </w:r>
          </w:p>
        </w:tc>
      </w:tr>
      <w:tr w:rsidR="00C8666E" w:rsidRPr="00C8666E" w14:paraId="7A53E082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6C563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RECONSTRUCTION, NOSE, TIP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F4A79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8BFD4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0.027%</w:t>
            </w:r>
          </w:p>
        </w:tc>
      </w:tr>
      <w:tr w:rsidR="00C8666E" w:rsidRPr="00C8666E" w14:paraId="56A1261E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D8E547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REDUCTION, FRACTURE, NASAL BONE, CLOSED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0DBBD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AC0BF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0.027%</w:t>
            </w:r>
          </w:p>
        </w:tc>
      </w:tr>
      <w:tr w:rsidR="00C8666E" w:rsidRPr="00C8666E" w14:paraId="520995B2" w14:textId="77777777" w:rsidTr="00C8666E">
        <w:trPr>
          <w:trHeight w:val="120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038B7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REINSERTION, TENDON, BICEPS, DISTAL, RUPTURED, WITH TENDON GRAFT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CD34B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2C62E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0.339%</w:t>
            </w:r>
          </w:p>
        </w:tc>
      </w:tr>
      <w:tr w:rsidR="00C8666E" w:rsidRPr="00C8666E" w14:paraId="29265145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C0B657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RELEASE, CARPAL TUNNEL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FF7EF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471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73482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4.310%</w:t>
            </w:r>
          </w:p>
        </w:tc>
      </w:tr>
      <w:tr w:rsidR="00C8666E" w:rsidRPr="00C8666E" w14:paraId="324A9FB2" w14:textId="77777777" w:rsidTr="00C8666E">
        <w:trPr>
          <w:trHeight w:val="120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089776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RELEASE, CONTRACTURE, HAND, FROM EPIDERMOLYSIS BULLOSA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76A13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D3D6F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0.238%</w:t>
            </w:r>
          </w:p>
        </w:tc>
      </w:tr>
      <w:tr w:rsidR="00C8666E" w:rsidRPr="00C8666E" w14:paraId="7E1BA20C" w14:textId="77777777" w:rsidTr="00C8666E">
        <w:trPr>
          <w:trHeight w:val="96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D375E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RELEASE, CONTRACTURE, HEAD AND NECK REGION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20AD6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6669E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07BAF67E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24A0B9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RELEASE, DUPUYTREN'S CONTRACTURE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67E25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41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24055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0.375%</w:t>
            </w:r>
          </w:p>
        </w:tc>
      </w:tr>
      <w:tr w:rsidR="00C8666E" w:rsidRPr="00C8666E" w14:paraId="09A65760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8EEBAF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RELEASE, HAND FOR DEQUERVAIN'S TENOSYNOVITIS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45CFC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0032C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0.092%</w:t>
            </w:r>
          </w:p>
        </w:tc>
      </w:tr>
      <w:tr w:rsidR="00C8666E" w:rsidRPr="00C8666E" w14:paraId="378BA86C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2ADAE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RELEASE, TARSAL TUNNEL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DC1B4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CF9E5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0.018%</w:t>
            </w:r>
          </w:p>
        </w:tc>
      </w:tr>
      <w:tr w:rsidR="00C8666E" w:rsidRPr="00C8666E" w14:paraId="5213668E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C91619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RELEASE, TRIGGER FINGER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16EE9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8B278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1.995%</w:t>
            </w:r>
          </w:p>
        </w:tc>
      </w:tr>
      <w:tr w:rsidR="00C8666E" w:rsidRPr="00C8666E" w14:paraId="6F4DB2CF" w14:textId="77777777" w:rsidTr="00C8666E">
        <w:trPr>
          <w:trHeight w:val="120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5241EF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REMOVAL OF INTERMAXILLARY FIXATION BARS AND WIRES (ARCH BAR REMOVAL)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83A53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26D74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0.046%</w:t>
            </w:r>
          </w:p>
        </w:tc>
      </w:tr>
      <w:tr w:rsidR="00C8666E" w:rsidRPr="00C8666E" w14:paraId="027D6024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1ADD5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REMOVAL OR REVISION, SLING, MIDURETHRAL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676F5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E5FC8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0.146%</w:t>
            </w:r>
          </w:p>
        </w:tc>
      </w:tr>
      <w:tr w:rsidR="00C8666E" w:rsidRPr="00C8666E" w14:paraId="1E172314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DE872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REMOVAL, CALCULUS, URETER, URETEROSCOPIC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B2D11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CB2E1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0.760%</w:t>
            </w:r>
          </w:p>
        </w:tc>
      </w:tr>
      <w:tr w:rsidR="00C8666E" w:rsidRPr="00C8666E" w14:paraId="2F57249B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A978B9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REMOVAL, FOREIGN BODY, INSIDE OF MOUTH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955D5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E9355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09831A6E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42A65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lastRenderedPageBreak/>
              <w:t>REMOVAL, FOREIGN BODY, LOWER EXTREMITY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B4799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6896E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0.027%</w:t>
            </w:r>
          </w:p>
        </w:tc>
      </w:tr>
      <w:tr w:rsidR="00C8666E" w:rsidRPr="00C8666E" w14:paraId="7B21764A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999CCC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REMOVAL, HARDWARE, LOWER EXTREMITY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0DF60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65898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0.448%</w:t>
            </w:r>
          </w:p>
        </w:tc>
      </w:tr>
      <w:tr w:rsidR="00C8666E" w:rsidRPr="00C8666E" w14:paraId="15BDC5AA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C3E221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REMOVAL, IMPLANT, BREAST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6DF88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42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A528D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0.384%</w:t>
            </w:r>
          </w:p>
        </w:tc>
      </w:tr>
      <w:tr w:rsidR="00C8666E" w:rsidRPr="00C8666E" w14:paraId="19925BB7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54C774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REMOVAL, IMPLANT, BREAST, WITH MASTOPEXY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46590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91689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6E2061DE" w14:textId="77777777" w:rsidTr="00C8666E">
        <w:trPr>
          <w:trHeight w:val="96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53C12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REMOVAL, NEUROSTIMULATOR ELECTRODES, SACRAL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E480A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EAF1B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0EB18BB4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57714A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REMOVAL, NEUROSTIMULATOR, SACRAL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2169A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9C905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7237957F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49256C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REMOVAL, ORBITAL IMPLANT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D8072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55195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647C9B1E" w14:textId="77777777" w:rsidTr="00C8666E">
        <w:trPr>
          <w:trHeight w:val="96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6F1735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REMOVAL, ORTHOPEDIC HARDWARE, UPPER EXTREMITY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A1FA7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D0383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0.915%</w:t>
            </w:r>
          </w:p>
        </w:tc>
      </w:tr>
      <w:tr w:rsidR="00C8666E" w:rsidRPr="00C8666E" w14:paraId="21E00383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7C8B5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REMOVAL, STENT, URETER, CYSTOSCOPIC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B966F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6C929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0.037%</w:t>
            </w:r>
          </w:p>
        </w:tc>
      </w:tr>
      <w:tr w:rsidR="00C8666E" w:rsidRPr="00C8666E" w14:paraId="4B557926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3755C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REMOVAL, TISSUE EXPANDER, BREAST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A09CF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73DAA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0.027%</w:t>
            </w:r>
          </w:p>
        </w:tc>
      </w:tr>
      <w:tr w:rsidR="00C8666E" w:rsidRPr="00C8666E" w14:paraId="0CF9E3A3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59134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REMOVAL, VAGINAL WALL, PARTIAL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04F08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4C942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0.046%</w:t>
            </w:r>
          </w:p>
        </w:tc>
      </w:tr>
      <w:tr w:rsidR="00C8666E" w:rsidRPr="00C8666E" w14:paraId="676EEDF2" w14:textId="77777777" w:rsidTr="00C8666E">
        <w:trPr>
          <w:trHeight w:val="96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9EA4F3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REPAIR OF NONUNION HUMERUS FRACTURE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AFC16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58A7F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0C18CD51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B4584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REPAIR, ACL AND PCL, ARTHROSCOPIC ASSISTED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6A24F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158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D83DF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1.446%</w:t>
            </w:r>
          </w:p>
        </w:tc>
      </w:tr>
      <w:tr w:rsidR="00C8666E" w:rsidRPr="00C8666E" w14:paraId="53714C17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8964F5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REPAIR, ANKLE, BROSTROM-GOULD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2DE3F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50F85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0.037%</w:t>
            </w:r>
          </w:p>
        </w:tc>
      </w:tr>
      <w:tr w:rsidR="00C8666E" w:rsidRPr="00C8666E" w14:paraId="64DD23F3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80E20D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REPAIR, BLOWOUT FRACTURE, ORBIT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CE271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7DB18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0.046%</w:t>
            </w:r>
          </w:p>
        </w:tc>
      </w:tr>
      <w:tr w:rsidR="00C8666E" w:rsidRPr="00C8666E" w14:paraId="282543D1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90143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REPAIR, FRACTURE NONUNION, BONE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234F7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6C876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0.046%</w:t>
            </w:r>
          </w:p>
        </w:tc>
      </w:tr>
      <w:tr w:rsidR="00C8666E" w:rsidRPr="00C8666E" w14:paraId="60A06C8F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A76073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REPAIR, FRACTURE, ORBIT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BE61C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77AD8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0.018%</w:t>
            </w:r>
          </w:p>
        </w:tc>
      </w:tr>
      <w:tr w:rsidR="00C8666E" w:rsidRPr="00C8666E" w14:paraId="2CFD04C7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719DB8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REPAIR, HAMSTRING, PROXIMAL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C414E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246A5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0.064%</w:t>
            </w:r>
          </w:p>
        </w:tc>
      </w:tr>
      <w:tr w:rsidR="00C8666E" w:rsidRPr="00C8666E" w14:paraId="0CBBF8BF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D2229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REPAIR, HERNIA, INCISIONAL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42688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70C9F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0.037%</w:t>
            </w:r>
          </w:p>
        </w:tc>
      </w:tr>
      <w:tr w:rsidR="00C8666E" w:rsidRPr="00C8666E" w14:paraId="4A97D166" w14:textId="77777777" w:rsidTr="00C8666E">
        <w:trPr>
          <w:trHeight w:val="96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4267B8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REPAIR, HERNIA, INGUINAL, BILATERAL, LAPAROSCOPIC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1B763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53DFC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0.229%</w:t>
            </w:r>
          </w:p>
        </w:tc>
      </w:tr>
      <w:tr w:rsidR="00C8666E" w:rsidRPr="00C8666E" w14:paraId="2B4AC5C4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4922A0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lastRenderedPageBreak/>
              <w:t>REPAIR, HERNIA, INGUINAL, LAPAROSCOPIC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23588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193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C8157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1.766%</w:t>
            </w:r>
          </w:p>
        </w:tc>
      </w:tr>
      <w:tr w:rsidR="00C8666E" w:rsidRPr="00C8666E" w14:paraId="59A504F7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1BDE7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REPAIR, HERNIA, UMBILICAL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F2E9E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86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C4C38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0.787%</w:t>
            </w:r>
          </w:p>
        </w:tc>
      </w:tr>
      <w:tr w:rsidR="00C8666E" w:rsidRPr="00C8666E" w14:paraId="386C582C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C650D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REPAIR, HERNIA, UMBILICAL, LAPAROSCOPIC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D7E17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AEE15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0.101%</w:t>
            </w:r>
          </w:p>
        </w:tc>
      </w:tr>
      <w:tr w:rsidR="00C8666E" w:rsidRPr="00C8666E" w14:paraId="5F7A8C63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7F60D5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REPAIR, HERNIA, VENTRAL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2A4D8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AC7AA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0.110%</w:t>
            </w:r>
          </w:p>
        </w:tc>
      </w:tr>
      <w:tr w:rsidR="00C8666E" w:rsidRPr="00C8666E" w14:paraId="1638A9C3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68A4AD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REPAIR, KNEE, POSTEROLATERAL CORNER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28492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4BB77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0.055%</w:t>
            </w:r>
          </w:p>
        </w:tc>
      </w:tr>
      <w:tr w:rsidR="00C8666E" w:rsidRPr="00C8666E" w14:paraId="1169D6F6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D5560A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REPAIR, LIGAMENT, COLLATERAL, FINGER OR HAND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279F4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D4196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0.137%</w:t>
            </w:r>
          </w:p>
        </w:tc>
      </w:tr>
      <w:tr w:rsidR="00C8666E" w:rsidRPr="00C8666E" w14:paraId="27E36635" w14:textId="77777777" w:rsidTr="00C8666E">
        <w:trPr>
          <w:trHeight w:val="96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84913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REPAIR, MOHS PROCEDURE DEFECT, HEAD OR NECK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83019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A12E3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0.027%</w:t>
            </w:r>
          </w:p>
        </w:tc>
      </w:tr>
      <w:tr w:rsidR="00C8666E" w:rsidRPr="00C8666E" w14:paraId="771C4A0B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D4CDA1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REPAIR, NERVE, PERONEAL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1732D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C6F73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0.018%</w:t>
            </w:r>
          </w:p>
        </w:tc>
      </w:tr>
      <w:tr w:rsidR="00C8666E" w:rsidRPr="00C8666E" w14:paraId="4B92DEEC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517BD7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REPAIR, QUADRICEPS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893B0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6A3B3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72372295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7ED5DB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REPAIR, TENDON OR LIGAMENT, HAND OR WRIST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F0F66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51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E718D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0.467%</w:t>
            </w:r>
          </w:p>
        </w:tc>
      </w:tr>
      <w:tr w:rsidR="00C8666E" w:rsidRPr="00C8666E" w14:paraId="297CDE7B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36B1C7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REPAIR, TENDON, ACHILLES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EFEAC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D1573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0.110%</w:t>
            </w:r>
          </w:p>
        </w:tc>
      </w:tr>
      <w:tr w:rsidR="00C8666E" w:rsidRPr="00C8666E" w14:paraId="68EAD845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FD858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REPAIR, TENDON, ANKLE OR FOOT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B82A1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F5273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513AFE87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7CEBF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REPAIR, TENDON, PATELLA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33CA5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A55D0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0.037%</w:t>
            </w:r>
          </w:p>
        </w:tc>
      </w:tr>
      <w:tr w:rsidR="00C8666E" w:rsidRPr="00C8666E" w14:paraId="22CCBE9B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436572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REPAIR, TENDON, PERONEAL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7AF8A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614E7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0.027%</w:t>
            </w:r>
          </w:p>
        </w:tc>
      </w:tr>
      <w:tr w:rsidR="00C8666E" w:rsidRPr="00C8666E" w14:paraId="6E249E1A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90E3C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REPAIR, TENDON, UPPER EXTREMITY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3EA0B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65E18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0.229%</w:t>
            </w:r>
          </w:p>
        </w:tc>
      </w:tr>
      <w:tr w:rsidR="00C8666E" w:rsidRPr="00C8666E" w14:paraId="7174A5BF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D22E0E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REPAIR, VENTRAL HERNIA, LAPAROSCOPIC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D840F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01D65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0.027%</w:t>
            </w:r>
          </w:p>
        </w:tc>
      </w:tr>
      <w:tr w:rsidR="00C8666E" w:rsidRPr="00C8666E" w14:paraId="6AEB857D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78C8C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REPLACEMENT  OF TISSUE EXPANDER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78995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61834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0.247%</w:t>
            </w:r>
          </w:p>
        </w:tc>
      </w:tr>
      <w:tr w:rsidR="00C8666E" w:rsidRPr="00C8666E" w14:paraId="2106A332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6CFD53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REPLACEMENT, IMPLANT, BREAST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F4F2A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CDB51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0.037%</w:t>
            </w:r>
          </w:p>
        </w:tc>
      </w:tr>
      <w:tr w:rsidR="00C8666E" w:rsidRPr="00C8666E" w14:paraId="3329ED54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F76E1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REPLACEMENT, NEUROSTIMULATOR BATTERY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054AD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D60DE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0.082%</w:t>
            </w:r>
          </w:p>
        </w:tc>
      </w:tr>
      <w:tr w:rsidR="00C8666E" w:rsidRPr="00C8666E" w14:paraId="2340B640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8290B2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RESECTION, BLADDER TUMOR, TRANSURETHRAL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5ED0F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41D9C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0.485%</w:t>
            </w:r>
          </w:p>
        </w:tc>
      </w:tr>
      <w:tr w:rsidR="00C8666E" w:rsidRPr="00C8666E" w14:paraId="5B88B956" w14:textId="77777777" w:rsidTr="00C8666E">
        <w:trPr>
          <w:trHeight w:val="120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C8128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lastRenderedPageBreak/>
              <w:t>RESECTION, BLADDER TUMOR, TRANSURETHRAL, WITH INSTILLATION MITOMYCIN 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38F16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4F145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30908DD9" w14:textId="77777777" w:rsidTr="00C8666E">
        <w:trPr>
          <w:trHeight w:val="96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3AFDD9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RESECTION, INTRAUTERINE SEPTUM, HYSTEROSCOPIC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92D00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01132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3297910F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E79C7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RESECTION, PROSTATE, TRANSURETHRAL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286C2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8948B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0.027%</w:t>
            </w:r>
          </w:p>
        </w:tc>
      </w:tr>
      <w:tr w:rsidR="00C8666E" w:rsidRPr="00C8666E" w14:paraId="00550E26" w14:textId="77777777" w:rsidTr="00C8666E">
        <w:trPr>
          <w:trHeight w:val="120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A4A9E3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REVISION OR REMOVAL OF NEUROSTIM PULSE GENERATOR OR RECEIVER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66791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01A7D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0.055%</w:t>
            </w:r>
          </w:p>
        </w:tc>
      </w:tr>
      <w:tr w:rsidR="00C8666E" w:rsidRPr="00C8666E" w14:paraId="079F4712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0C6806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REVISION OR REMOVAL, MESH, VAGINA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F8C11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D40E3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38436751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621BC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REVISION, RECONSTRUCTION, BREAST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8D282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09B51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0.348%</w:t>
            </w:r>
          </w:p>
        </w:tc>
      </w:tr>
      <w:tr w:rsidR="00C8666E" w:rsidRPr="00C8666E" w14:paraId="0644A280" w14:textId="77777777" w:rsidTr="00C8666E">
        <w:trPr>
          <w:trHeight w:val="3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DF4FB1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RHINOPLASTY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0F4CB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BF221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0.165%</w:t>
            </w:r>
          </w:p>
        </w:tc>
      </w:tr>
      <w:tr w:rsidR="00C8666E" w:rsidRPr="00C8666E" w14:paraId="39FBFF93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1AB90F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RHINOPLASTY/ SEPTOPLASTY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A1C8A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5946E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0.933%</w:t>
            </w:r>
          </w:p>
        </w:tc>
      </w:tr>
      <w:tr w:rsidR="00C8666E" w:rsidRPr="00C8666E" w14:paraId="2DC06710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88C69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SACROSPINOUS LIGAMENT VAGINAL VAULT SUSPENSION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F6218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33DA3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0.082%</w:t>
            </w:r>
          </w:p>
        </w:tc>
      </w:tr>
      <w:tr w:rsidR="00C8666E" w:rsidRPr="00C8666E" w14:paraId="24E077DA" w14:textId="77777777" w:rsidTr="00C8666E">
        <w:trPr>
          <w:trHeight w:val="120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3EAA47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SACROSPINOUS LIGAMENT VAGINAL VAULT SUSPENSION PLUS MIDURETHRAL SLING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73AFE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EC38C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0.018%</w:t>
            </w:r>
          </w:p>
        </w:tc>
      </w:tr>
      <w:tr w:rsidR="00C8666E" w:rsidRPr="00C8666E" w14:paraId="4DEF557D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629D31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SALPINGECTOMY, LAPAROSCOPIC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54714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4A1C9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0.119%</w:t>
            </w:r>
          </w:p>
        </w:tc>
      </w:tr>
      <w:tr w:rsidR="00C8666E" w:rsidRPr="00C8666E" w14:paraId="33567BD9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AF8276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SALPINGOOPHORECTOMY, LAPAROSCOPIC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CD1D7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B1160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0.458%</w:t>
            </w:r>
          </w:p>
        </w:tc>
      </w:tr>
      <w:tr w:rsidR="00C8666E" w:rsidRPr="00C8666E" w14:paraId="4CD4D566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DA03DC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SEPTOPLASTY, WITH TURBINATE REDUCTION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2C21A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D153F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1.116%</w:t>
            </w:r>
          </w:p>
        </w:tc>
      </w:tr>
      <w:tr w:rsidR="00C8666E" w:rsidRPr="00C8666E" w14:paraId="1205E3BE" w14:textId="77777777" w:rsidTr="00C8666E">
        <w:trPr>
          <w:trHeight w:val="96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0B76C9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SEPTOPLASTY, WITH TURBINATE REDUCTION AND RHINOPLASTY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8B07E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7C9CF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11A02364" w14:textId="77777777" w:rsidTr="00C8666E">
        <w:trPr>
          <w:trHeight w:val="96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FEA5D3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SIALENDOSCOPY, WITH SIALODOCHOPLASTY IF INDICATED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C5329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F3EFC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0.339%</w:t>
            </w:r>
          </w:p>
        </w:tc>
      </w:tr>
      <w:tr w:rsidR="00C8666E" w:rsidRPr="00C8666E" w14:paraId="582E0785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7A5EA3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SIGMOIDOSCOPY, FLEXIBLE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D6C9B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C4489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0.238%</w:t>
            </w:r>
          </w:p>
        </w:tc>
      </w:tr>
      <w:tr w:rsidR="00C8666E" w:rsidRPr="00C8666E" w14:paraId="6C0A6D8E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E36BA7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lastRenderedPageBreak/>
              <w:t>SIGMOIDOSCOPY, RIGID, WITH BIOPSY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5ECEA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EA19A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0.183%</w:t>
            </w:r>
          </w:p>
        </w:tc>
      </w:tr>
      <w:tr w:rsidR="00C8666E" w:rsidRPr="00C8666E" w14:paraId="7EF1E656" w14:textId="77777777" w:rsidTr="00C8666E">
        <w:trPr>
          <w:trHeight w:val="96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19CDE7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SINUS SURGERY ENDOSCOPIC LIMITED W/ IMAGE GUIDANCE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D17B8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3D0E5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0.943%</w:t>
            </w:r>
          </w:p>
        </w:tc>
      </w:tr>
      <w:tr w:rsidR="00C8666E" w:rsidRPr="00C8666E" w14:paraId="13A7359B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1E68E8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SINUS SURGERY, ENDOSCOPIC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B42E8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281B8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1.061%</w:t>
            </w:r>
          </w:p>
        </w:tc>
      </w:tr>
      <w:tr w:rsidR="00C8666E" w:rsidRPr="00C8666E" w14:paraId="7F8B68AD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032E9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SINUS SURGERY, ENDOSCOPIC, WITH IMAGING GUIDANCE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DBF94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314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B6DAD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2.873%</w:t>
            </w:r>
          </w:p>
        </w:tc>
      </w:tr>
      <w:tr w:rsidR="00C8666E" w:rsidRPr="00C8666E" w14:paraId="1A8F0573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BA518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SKIN GRAFTING; NON-BURN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94117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2F21C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0.064%</w:t>
            </w:r>
          </w:p>
        </w:tc>
      </w:tr>
      <w:tr w:rsidR="00C8666E" w:rsidRPr="00C8666E" w14:paraId="33568A08" w14:textId="77777777" w:rsidTr="00C8666E">
        <w:trPr>
          <w:trHeight w:val="3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D0C81E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SLING, PUBOVAGINAL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A21B5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BEB82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0.027%</w:t>
            </w:r>
          </w:p>
        </w:tc>
      </w:tr>
      <w:tr w:rsidR="00C8666E" w:rsidRPr="00C8666E" w14:paraId="08B83193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A2A67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STABILIZATION, ANKLE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96E90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3462F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24D5C68A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2863B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STAPEDECTOMY, OR STAPEDECTOMY REVISION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45742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43FF1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0.430%</w:t>
            </w:r>
          </w:p>
        </w:tc>
      </w:tr>
      <w:tr w:rsidR="00C8666E" w:rsidRPr="00C8666E" w14:paraId="344F13CE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2E5946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SUPERFICIALIZATION, AV FISTULA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3B4A9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69641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5D33FC48" w14:textId="77777777" w:rsidTr="00C8666E">
        <w:trPr>
          <w:trHeight w:val="96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797A8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SURGICAL PROCUREMENT AND TRANSFER, NERVE, PERIPHERAL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1EF5C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86267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0.037%</w:t>
            </w:r>
          </w:p>
        </w:tc>
      </w:tr>
      <w:tr w:rsidR="00C8666E" w:rsidRPr="00C8666E" w14:paraId="7A85B306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624188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SUSPENSION, NASAL VALVE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8BD0D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94981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0.046%</w:t>
            </w:r>
          </w:p>
        </w:tc>
      </w:tr>
      <w:tr w:rsidR="00C8666E" w:rsidRPr="00C8666E" w14:paraId="55EB282A" w14:textId="77777777" w:rsidTr="00C8666E">
        <w:trPr>
          <w:trHeight w:val="144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31F339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TENDON RECONSTRUCTION, POSTERIOR TIBIAL, WITH ACCESSORY NAVICULAR BONE EXCISION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CD042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E6C3D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002C6EE2" w14:textId="77777777" w:rsidTr="00C8666E">
        <w:trPr>
          <w:trHeight w:val="96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70C274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TENOLYSIS, FLEXOR TENDON, PALM AND FINGER, EACH TENDON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0A4E6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2CD58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0.064%</w:t>
            </w:r>
          </w:p>
        </w:tc>
      </w:tr>
      <w:tr w:rsidR="00C8666E" w:rsidRPr="00C8666E" w14:paraId="75B481B5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A67346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TENOSYNOVECTOMY, FOREARM OR WRIST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10D7C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F3A18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0.082%</w:t>
            </w:r>
          </w:p>
        </w:tc>
      </w:tr>
      <w:tr w:rsidR="00C8666E" w:rsidRPr="00C8666E" w14:paraId="1F8A186D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0F88A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TENOSYNOVECTOMY, HAND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B7C4E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CA2B1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0.046%</w:t>
            </w:r>
          </w:p>
        </w:tc>
      </w:tr>
      <w:tr w:rsidR="00C8666E" w:rsidRPr="00C8666E" w14:paraId="0D57AE0B" w14:textId="77777777" w:rsidTr="00C8666E">
        <w:trPr>
          <w:trHeight w:val="3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D7C2F3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THYROIDECTOMY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EA457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42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3830F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0.384%</w:t>
            </w:r>
          </w:p>
        </w:tc>
      </w:tr>
      <w:tr w:rsidR="00C8666E" w:rsidRPr="00C8666E" w14:paraId="2442A3EA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BC9C6E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TONSILLECTOMY AND ADENOIDECTOMY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A3042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60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A1709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0.549%</w:t>
            </w:r>
          </w:p>
        </w:tc>
      </w:tr>
      <w:tr w:rsidR="00C8666E" w:rsidRPr="00C8666E" w14:paraId="02C50858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97145C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TRACHEOBRONCHOSCOPY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4EAC8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FE0F0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0.018%</w:t>
            </w:r>
          </w:p>
        </w:tc>
      </w:tr>
      <w:tr w:rsidR="00C8666E" w:rsidRPr="00C8666E" w14:paraId="7AB4CD57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DDD170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TRANSANAL HEMORRHOIDAL DEARTERIALIZATION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89BBD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BA1A4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0.027%</w:t>
            </w:r>
          </w:p>
        </w:tc>
      </w:tr>
      <w:tr w:rsidR="00C8666E" w:rsidRPr="00C8666E" w14:paraId="73FF25A9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368EBA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lastRenderedPageBreak/>
              <w:t>TRANSPOSITION, NERVE, LOWER EXTREMITY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E1C76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698C2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3D2CB078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4C6C6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TRANSPOSITION, ULNAR NERVE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A4F81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8DCD4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0.311%</w:t>
            </w:r>
          </w:p>
        </w:tc>
      </w:tr>
      <w:tr w:rsidR="00C8666E" w:rsidRPr="00C8666E" w14:paraId="4DD8FB99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7AC44E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TUBAL LIGATION, LAPAROSCOPIC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9E6EF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41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D4FBF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0.375%</w:t>
            </w:r>
          </w:p>
        </w:tc>
      </w:tr>
      <w:tr w:rsidR="00C8666E" w:rsidRPr="00C8666E" w14:paraId="145BBE02" w14:textId="77777777" w:rsidTr="00C8666E">
        <w:trPr>
          <w:trHeight w:val="3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38F2AE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TYMPANOPLASTY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2BC60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42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18D6F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0.384%</w:t>
            </w:r>
          </w:p>
        </w:tc>
      </w:tr>
      <w:tr w:rsidR="00C8666E" w:rsidRPr="00C8666E" w14:paraId="5D7A6187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50EAC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TYMPANOPLASTY WITH MASTOIDECTOMY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09BF3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B8D59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0.586%</w:t>
            </w:r>
          </w:p>
        </w:tc>
      </w:tr>
      <w:tr w:rsidR="00C8666E" w:rsidRPr="00C8666E" w14:paraId="68FF1021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C5BD9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TYMPANOTOMY WITH INTUBATION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C6B92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7B4C7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0.055%</w:t>
            </w:r>
          </w:p>
        </w:tc>
      </w:tr>
      <w:tr w:rsidR="00C8666E" w:rsidRPr="00C8666E" w14:paraId="3D4E2875" w14:textId="77777777" w:rsidTr="00C8666E">
        <w:trPr>
          <w:trHeight w:val="96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1ABA07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ULTRASOUND GUIDED EXTRACORPOREAL LITHOTRIPSY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F5192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91C45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65E579AD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2DC7A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URETEROSCOPY, NON-STONE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13B91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93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6FE45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0.851%</w:t>
            </w:r>
          </w:p>
        </w:tc>
      </w:tr>
      <w:tr w:rsidR="00C8666E" w:rsidRPr="00C8666E" w14:paraId="29C0DAD5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79CF2B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URETEROSCOPY, STONE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D7EFB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D65A2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0.238%</w:t>
            </w:r>
          </w:p>
        </w:tc>
      </w:tr>
      <w:tr w:rsidR="00C8666E" w:rsidRPr="00C8666E" w14:paraId="1DB0AA80" w14:textId="77777777" w:rsidTr="00C8666E">
        <w:trPr>
          <w:trHeight w:val="3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7F545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URETHROPLASTY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93460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B3EAF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0.027%</w:t>
            </w:r>
          </w:p>
        </w:tc>
      </w:tr>
      <w:tr w:rsidR="00C8666E" w:rsidRPr="00C8666E" w14:paraId="28075493" w14:textId="77777777" w:rsidTr="00C8666E">
        <w:trPr>
          <w:trHeight w:val="7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9ABC5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URETHROPLASTY, WITH BUCCAL MUCOSAL GRAFT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F720B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6E2CB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0.027%</w:t>
            </w:r>
          </w:p>
        </w:tc>
      </w:tr>
      <w:tr w:rsidR="00C8666E" w:rsidRPr="00C8666E" w14:paraId="453306EB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44422D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URETHROSTOMY, PERINEAL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B89B9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F3BB9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0.009%</w:t>
            </w:r>
          </w:p>
        </w:tc>
      </w:tr>
      <w:tr w:rsidR="00C8666E" w:rsidRPr="00C8666E" w14:paraId="3B227D7B" w14:textId="77777777" w:rsidTr="00C8666E">
        <w:trPr>
          <w:trHeight w:val="48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D2FA0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UVULOPALATOPHARYNGOPLASTY (UPPP)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8E731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A0304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0.165%</w:t>
            </w:r>
          </w:p>
        </w:tc>
      </w:tr>
      <w:tr w:rsidR="00C8666E" w:rsidRPr="00C8666E" w14:paraId="569B86D4" w14:textId="77777777" w:rsidTr="00C8666E">
        <w:trPr>
          <w:trHeight w:val="120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34A709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VAPORIZATION, PROSTATE, PHOTOSELECTIVE, USING 532NM GREENLIGHT LASER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8C575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BF464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0.037%</w:t>
            </w:r>
          </w:p>
        </w:tc>
      </w:tr>
      <w:tr w:rsidR="00C8666E" w:rsidRPr="00C8666E" w14:paraId="2678862A" w14:textId="77777777" w:rsidTr="00C8666E">
        <w:trPr>
          <w:trHeight w:val="3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905F70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VASECTOMY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A1F28" w14:textId="77777777" w:rsidR="00C8666E" w:rsidRPr="00C8666E" w:rsidRDefault="00C8666E" w:rsidP="00C8666E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A28B5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0.238%</w:t>
            </w:r>
          </w:p>
        </w:tc>
      </w:tr>
      <w:tr w:rsidR="00C8666E" w:rsidRPr="00C8666E" w14:paraId="5833551E" w14:textId="77777777" w:rsidTr="00C8666E">
        <w:trPr>
          <w:trHeight w:val="320"/>
        </w:trPr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FCE00" w14:textId="77777777" w:rsidR="00C8666E" w:rsidRPr="00C8666E" w:rsidRDefault="00C8666E" w:rsidP="00C8666E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TOTAL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EC08C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10928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DA016" w14:textId="77777777" w:rsidR="00C8666E" w:rsidRPr="00C8666E" w:rsidRDefault="00C8666E" w:rsidP="00C8666E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</w:pPr>
            <w:r w:rsidRPr="00C8666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</w:rPr>
              <w:t>100.000%</w:t>
            </w:r>
          </w:p>
        </w:tc>
      </w:tr>
    </w:tbl>
    <w:p w14:paraId="1CA3F5D8" w14:textId="77777777" w:rsidR="007C54F0" w:rsidRDefault="007C54F0"/>
    <w:sectPr w:rsidR="007C54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66E"/>
    <w:rsid w:val="00481B50"/>
    <w:rsid w:val="00665E5F"/>
    <w:rsid w:val="007C54F0"/>
    <w:rsid w:val="00C8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86D37D"/>
  <w15:chartTrackingRefBased/>
  <w15:docId w15:val="{DA59AEDD-8795-F048-9DE8-5C35C9EBD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8666E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8666E"/>
    <w:rPr>
      <w:color w:val="954F72"/>
      <w:u w:val="single"/>
    </w:rPr>
  </w:style>
  <w:style w:type="paragraph" w:customStyle="1" w:styleId="msonormal0">
    <w:name w:val="msonormal"/>
    <w:basedOn w:val="Normal"/>
    <w:rsid w:val="00C8666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</w:rPr>
  </w:style>
  <w:style w:type="paragraph" w:customStyle="1" w:styleId="xl65">
    <w:name w:val="xl65"/>
    <w:basedOn w:val="Normal"/>
    <w:rsid w:val="00C8666E"/>
    <w:pPr>
      <w:shd w:val="clear" w:color="000000" w:fill="BFBFB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0000"/>
      <w:kern w:val="0"/>
      <w:sz w:val="16"/>
      <w:szCs w:val="16"/>
    </w:rPr>
  </w:style>
  <w:style w:type="paragraph" w:customStyle="1" w:styleId="xl66">
    <w:name w:val="xl66"/>
    <w:basedOn w:val="Normal"/>
    <w:rsid w:val="00C8666E"/>
    <w:pPr>
      <w:shd w:val="clear" w:color="000000" w:fill="BFBFB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kern w:val="0"/>
      <w:sz w:val="16"/>
      <w:szCs w:val="16"/>
    </w:rPr>
  </w:style>
  <w:style w:type="paragraph" w:customStyle="1" w:styleId="xl67">
    <w:name w:val="xl67"/>
    <w:basedOn w:val="Normal"/>
    <w:rsid w:val="00C8666E"/>
    <w:pPr>
      <w:spacing w:before="100" w:beforeAutospacing="1" w:after="100" w:afterAutospacing="1"/>
      <w:textAlignment w:val="center"/>
    </w:pPr>
    <w:rPr>
      <w:rFonts w:ascii="Arial" w:eastAsia="Times New Roman" w:hAnsi="Arial" w:cs="Arial"/>
      <w:color w:val="000000"/>
      <w:kern w:val="0"/>
      <w:sz w:val="16"/>
      <w:szCs w:val="16"/>
    </w:rPr>
  </w:style>
  <w:style w:type="paragraph" w:customStyle="1" w:styleId="xl68">
    <w:name w:val="xl68"/>
    <w:basedOn w:val="Normal"/>
    <w:rsid w:val="00C8666E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color w:val="000000"/>
      <w:kern w:val="0"/>
      <w:sz w:val="16"/>
      <w:szCs w:val="16"/>
    </w:rPr>
  </w:style>
  <w:style w:type="paragraph" w:customStyle="1" w:styleId="xl69">
    <w:name w:val="xl69"/>
    <w:basedOn w:val="Normal"/>
    <w:rsid w:val="00C8666E"/>
    <w:pPr>
      <w:spacing w:before="100" w:beforeAutospacing="1" w:after="100" w:afterAutospacing="1"/>
    </w:pPr>
    <w:rPr>
      <w:rFonts w:ascii="Arial" w:eastAsia="Times New Roman" w:hAnsi="Arial" w:cs="Arial"/>
      <w:kern w:val="0"/>
      <w:sz w:val="16"/>
      <w:szCs w:val="16"/>
    </w:rPr>
  </w:style>
  <w:style w:type="paragraph" w:customStyle="1" w:styleId="xl70">
    <w:name w:val="xl70"/>
    <w:basedOn w:val="Normal"/>
    <w:rsid w:val="00C8666E"/>
    <w:pPr>
      <w:spacing w:before="100" w:beforeAutospacing="1" w:after="100" w:afterAutospacing="1"/>
      <w:textAlignment w:val="center"/>
    </w:pPr>
    <w:rPr>
      <w:rFonts w:ascii="Arial" w:eastAsia="Times New Roman" w:hAnsi="Arial" w:cs="Arial"/>
      <w:kern w:val="0"/>
      <w:sz w:val="16"/>
      <w:szCs w:val="16"/>
    </w:rPr>
  </w:style>
  <w:style w:type="paragraph" w:customStyle="1" w:styleId="xl71">
    <w:name w:val="xl71"/>
    <w:basedOn w:val="Normal"/>
    <w:rsid w:val="00C8666E"/>
    <w:pPr>
      <w:spacing w:before="100" w:beforeAutospacing="1" w:after="100" w:afterAutospacing="1"/>
    </w:pPr>
    <w:rPr>
      <w:rFonts w:ascii="Arial" w:eastAsia="Times New Roman" w:hAnsi="Arial" w:cs="Arial"/>
      <w:kern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89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2728</Words>
  <Characters>15474</Characters>
  <Application>Microsoft Office Word</Application>
  <DocSecurity>0</DocSecurity>
  <Lines>483</Lines>
  <Paragraphs>242</Paragraphs>
  <ScaleCrop>false</ScaleCrop>
  <Company/>
  <LinksUpToDate>false</LinksUpToDate>
  <CharactersWithSpaces>17960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Tully, Jeffrey</dc:creator>
  <cp:keywords/>
  <dc:description/>
  <cp:lastModifiedBy>Tully, Jeffrey</cp:lastModifiedBy>
  <cp:revision>1</cp:revision>
  <dcterms:created xsi:type="dcterms:W3CDTF">2023-06-23T18:33:00Z</dcterms:created>
  <dcterms:modified xsi:type="dcterms:W3CDTF">2023-06-23T18:34:00Z</dcterms:modified>
</cp:coreProperties>
</file>