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820B6" w14:textId="77777777" w:rsidR="002C0236" w:rsidRPr="002C0236" w:rsidRDefault="00AF6067" w:rsidP="006A50F0">
      <w:pPr>
        <w:spacing w:after="100" w:afterAutospacing="1" w:line="48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  <w:r w:rsidRPr="002C0236">
        <w:rPr>
          <w:rFonts w:ascii="Times New Roman" w:hAnsi="Times New Roman" w:cs="Times New Roman"/>
        </w:rPr>
        <w:t>Table S3</w:t>
      </w:r>
    </w:p>
    <w:p w14:paraId="0B0F5595" w14:textId="5B1E2BD2" w:rsidR="006A50F0" w:rsidRPr="002C0236" w:rsidRDefault="00246A4E" w:rsidP="006A50F0">
      <w:pPr>
        <w:spacing w:after="100" w:afterAutospacing="1" w:line="480" w:lineRule="auto"/>
        <w:contextualSpacing/>
        <w:rPr>
          <w:rFonts w:ascii="Times New Roman" w:hAnsi="Times New Roman" w:cs="Times New Roman"/>
          <w:i/>
        </w:rPr>
      </w:pPr>
      <w:r w:rsidRPr="002C0236">
        <w:rPr>
          <w:rFonts w:ascii="Times New Roman" w:hAnsi="Times New Roman" w:cs="Times New Roman"/>
          <w:i/>
        </w:rPr>
        <w:t>Boolean s</w:t>
      </w:r>
      <w:r w:rsidR="00F36580" w:rsidRPr="002C0236">
        <w:rPr>
          <w:rFonts w:ascii="Times New Roman" w:hAnsi="Times New Roman" w:cs="Times New Roman"/>
          <w:i/>
        </w:rPr>
        <w:t xml:space="preserve">earch </w:t>
      </w:r>
      <w:r w:rsidRPr="002C0236">
        <w:rPr>
          <w:rFonts w:ascii="Times New Roman" w:hAnsi="Times New Roman" w:cs="Times New Roman"/>
          <w:i/>
        </w:rPr>
        <w:t xml:space="preserve">strategy, terms, </w:t>
      </w:r>
      <w:r w:rsidR="00F36580" w:rsidRPr="002C0236">
        <w:rPr>
          <w:rFonts w:ascii="Times New Roman" w:hAnsi="Times New Roman" w:cs="Times New Roman"/>
          <w:i/>
        </w:rPr>
        <w:t xml:space="preserve">and </w:t>
      </w:r>
      <w:r w:rsidRPr="002C0236">
        <w:rPr>
          <w:rFonts w:ascii="Times New Roman" w:hAnsi="Times New Roman" w:cs="Times New Roman"/>
          <w:i/>
        </w:rPr>
        <w:t>r</w:t>
      </w:r>
      <w:r w:rsidR="00F36580" w:rsidRPr="002C0236">
        <w:rPr>
          <w:rFonts w:ascii="Times New Roman" w:hAnsi="Times New Roman" w:cs="Times New Roman"/>
          <w:i/>
        </w:rPr>
        <w:t>esults</w:t>
      </w:r>
      <w:r w:rsidR="006A50F0" w:rsidRPr="002C0236">
        <w:rPr>
          <w:rFonts w:ascii="Times New Roman" w:hAnsi="Times New Roman" w:cs="Times New Roman"/>
          <w:i/>
        </w:rPr>
        <w:t xml:space="preserve"> </w:t>
      </w:r>
    </w:p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810"/>
        <w:gridCol w:w="6543"/>
        <w:gridCol w:w="1377"/>
        <w:gridCol w:w="1440"/>
      </w:tblGrid>
      <w:tr w:rsidR="00F36580" w:rsidRPr="00F36580" w14:paraId="7F2D65C9" w14:textId="77777777" w:rsidTr="008135EF">
        <w:tc>
          <w:tcPr>
            <w:tcW w:w="810" w:type="dxa"/>
            <w:shd w:val="pct15" w:color="auto" w:fill="auto"/>
          </w:tcPr>
          <w:p w14:paraId="6652F797" w14:textId="77777777" w:rsidR="00F36580" w:rsidRPr="00F36580" w:rsidRDefault="00F36580" w:rsidP="00F3658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3" w:type="dxa"/>
            <w:shd w:val="pct15" w:color="auto" w:fill="auto"/>
          </w:tcPr>
          <w:p w14:paraId="5744D761" w14:textId="77777777" w:rsidR="008135EF" w:rsidRDefault="008135EF" w:rsidP="00F3658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7F13A1E" w14:textId="549AF20E" w:rsidR="00F36580" w:rsidRPr="00F36580" w:rsidRDefault="00F36580" w:rsidP="00F3658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580">
              <w:rPr>
                <w:rFonts w:ascii="Times New Roman" w:hAnsi="Times New Roman" w:cs="Times New Roman"/>
                <w:b/>
              </w:rPr>
              <w:t>Search Terms</w:t>
            </w:r>
          </w:p>
        </w:tc>
        <w:tc>
          <w:tcPr>
            <w:tcW w:w="1377" w:type="dxa"/>
            <w:shd w:val="pct15" w:color="auto" w:fill="auto"/>
          </w:tcPr>
          <w:p w14:paraId="4779600C" w14:textId="77777777" w:rsidR="008135EF" w:rsidRDefault="008135EF" w:rsidP="00F3658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C4F57B5" w14:textId="07078B58" w:rsidR="00F36580" w:rsidRPr="00F36580" w:rsidRDefault="00F36580" w:rsidP="00F3658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580">
              <w:rPr>
                <w:rFonts w:ascii="Times New Roman" w:hAnsi="Times New Roman" w:cs="Times New Roman"/>
                <w:b/>
              </w:rPr>
              <w:t>Result</w:t>
            </w:r>
          </w:p>
        </w:tc>
        <w:tc>
          <w:tcPr>
            <w:tcW w:w="1440" w:type="dxa"/>
            <w:shd w:val="pct15" w:color="auto" w:fill="auto"/>
          </w:tcPr>
          <w:p w14:paraId="1C22D40B" w14:textId="76D38766" w:rsidR="00F36580" w:rsidRPr="00F36580" w:rsidRDefault="008135EF" w:rsidP="00F3658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  <w:r w:rsidR="00C72662">
              <w:rPr>
                <w:rFonts w:ascii="Times New Roman" w:hAnsi="Times New Roman" w:cs="Times New Roman"/>
                <w:b/>
              </w:rPr>
              <w:t xml:space="preserve"> Considered</w:t>
            </w:r>
          </w:p>
        </w:tc>
      </w:tr>
      <w:tr w:rsidR="00F36580" w:rsidRPr="00F36580" w14:paraId="53B0A193" w14:textId="77777777" w:rsidTr="008135EF">
        <w:tc>
          <w:tcPr>
            <w:tcW w:w="810" w:type="dxa"/>
          </w:tcPr>
          <w:p w14:paraId="0BA6CE47" w14:textId="78958877" w:rsidR="00F36580" w:rsidRPr="008135EF" w:rsidRDefault="00F36580" w:rsidP="008135EF">
            <w:pPr>
              <w:spacing w:after="100" w:afterAutospacing="1"/>
              <w:contextualSpacing/>
              <w:jc w:val="right"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43" w:type="dxa"/>
          </w:tcPr>
          <w:p w14:paraId="19442FD2" w14:textId="095E0845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Mild cognitive impairment OR MCI OR pre-Alzheimer’s disease OR early cognitive decline OR early onset Alzheimer’s disease OR preclinical Alzheimer’s disease</w:t>
            </w:r>
          </w:p>
        </w:tc>
        <w:tc>
          <w:tcPr>
            <w:tcW w:w="1377" w:type="dxa"/>
          </w:tcPr>
          <w:p w14:paraId="67EB3D57" w14:textId="1A95F415" w:rsidR="00F36580" w:rsidRPr="00F36580" w:rsidRDefault="00F36580" w:rsidP="00F36580">
            <w:pPr>
              <w:spacing w:after="100" w:afterAutospacing="1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59938</w:t>
            </w:r>
          </w:p>
        </w:tc>
        <w:tc>
          <w:tcPr>
            <w:tcW w:w="1440" w:type="dxa"/>
          </w:tcPr>
          <w:p w14:paraId="13E1ACD8" w14:textId="7D39957D" w:rsidR="00F36580" w:rsidRPr="00F36580" w:rsidRDefault="00F36580" w:rsidP="00F36580">
            <w:pPr>
              <w:spacing w:after="100" w:afterAutospacing="1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595C2D58" w14:textId="77777777" w:rsidTr="008135EF">
        <w:tc>
          <w:tcPr>
            <w:tcW w:w="810" w:type="dxa"/>
          </w:tcPr>
          <w:p w14:paraId="3A336CB4" w14:textId="53D1BEBE" w:rsidR="00F36580" w:rsidRPr="008135EF" w:rsidRDefault="00F36580" w:rsidP="008135E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61DE093C" w14:textId="67F9D134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RCT</w:t>
            </w:r>
          </w:p>
        </w:tc>
        <w:tc>
          <w:tcPr>
            <w:tcW w:w="1377" w:type="dxa"/>
          </w:tcPr>
          <w:p w14:paraId="1E152674" w14:textId="5B07694E" w:rsidR="00F36580" w:rsidRPr="00F36580" w:rsidRDefault="00F36580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5692</w:t>
            </w:r>
          </w:p>
        </w:tc>
        <w:tc>
          <w:tcPr>
            <w:tcW w:w="1440" w:type="dxa"/>
          </w:tcPr>
          <w:p w14:paraId="05318F89" w14:textId="3599A9C6" w:rsidR="00F36580" w:rsidRPr="00F36580" w:rsidRDefault="00F3658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3201C533" w14:textId="77777777" w:rsidTr="008135EF">
        <w:tc>
          <w:tcPr>
            <w:tcW w:w="810" w:type="dxa"/>
          </w:tcPr>
          <w:p w14:paraId="53221D0B" w14:textId="77777777" w:rsidR="00F36580" w:rsidRPr="008135EF" w:rsidRDefault="00F36580" w:rsidP="008135E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5EC1199E" w14:textId="0452A3C0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“1995 – Current”</w:t>
            </w:r>
          </w:p>
        </w:tc>
        <w:tc>
          <w:tcPr>
            <w:tcW w:w="1377" w:type="dxa"/>
          </w:tcPr>
          <w:p w14:paraId="3100AE72" w14:textId="7AE31A2B" w:rsidR="00F36580" w:rsidRPr="00F36580" w:rsidRDefault="00F36580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5319</w:t>
            </w:r>
          </w:p>
        </w:tc>
        <w:tc>
          <w:tcPr>
            <w:tcW w:w="1440" w:type="dxa"/>
          </w:tcPr>
          <w:p w14:paraId="02312269" w14:textId="77777777" w:rsidR="00F36580" w:rsidRPr="00F36580" w:rsidRDefault="00F3658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6C7FC600" w14:textId="77777777" w:rsidTr="008135EF">
        <w:tc>
          <w:tcPr>
            <w:tcW w:w="810" w:type="dxa"/>
          </w:tcPr>
          <w:p w14:paraId="0134305F" w14:textId="77777777" w:rsidR="00F36580" w:rsidRPr="008135EF" w:rsidRDefault="00F36580" w:rsidP="008135E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4A305679" w14:textId="57A79D5F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Humans</w:t>
            </w:r>
          </w:p>
        </w:tc>
        <w:tc>
          <w:tcPr>
            <w:tcW w:w="1377" w:type="dxa"/>
          </w:tcPr>
          <w:p w14:paraId="3B722F02" w14:textId="380FFBAF" w:rsidR="00F36580" w:rsidRPr="00F36580" w:rsidRDefault="00F36580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5318</w:t>
            </w:r>
          </w:p>
        </w:tc>
        <w:tc>
          <w:tcPr>
            <w:tcW w:w="1440" w:type="dxa"/>
          </w:tcPr>
          <w:p w14:paraId="268236DF" w14:textId="77777777" w:rsidR="00F36580" w:rsidRPr="00F36580" w:rsidRDefault="00F3658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722BE5B8" w14:textId="77777777" w:rsidTr="008135EF">
        <w:tc>
          <w:tcPr>
            <w:tcW w:w="810" w:type="dxa"/>
          </w:tcPr>
          <w:p w14:paraId="52894E7F" w14:textId="5113E1C5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43" w:type="dxa"/>
          </w:tcPr>
          <w:p w14:paraId="78953C78" w14:textId="76D0AD2C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Intervention OR Training OR Stimulation OR Rehabilitation OR Treatment</w:t>
            </w:r>
          </w:p>
        </w:tc>
        <w:tc>
          <w:tcPr>
            <w:tcW w:w="1377" w:type="dxa"/>
          </w:tcPr>
          <w:p w14:paraId="103DBBBC" w14:textId="72404416" w:rsidR="00F36580" w:rsidRPr="00F36580" w:rsidRDefault="00F36580" w:rsidP="00EB16A4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9155538</w:t>
            </w:r>
          </w:p>
        </w:tc>
        <w:tc>
          <w:tcPr>
            <w:tcW w:w="1440" w:type="dxa"/>
          </w:tcPr>
          <w:p w14:paraId="65C92F63" w14:textId="6312E9A5" w:rsidR="00F36580" w:rsidRPr="00F36580" w:rsidRDefault="00F3658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492F1636" w14:textId="77777777" w:rsidTr="008135EF">
        <w:tc>
          <w:tcPr>
            <w:tcW w:w="810" w:type="dxa"/>
          </w:tcPr>
          <w:p w14:paraId="1918AE3F" w14:textId="2E1A79E4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62E157AA" w14:textId="7AD9419E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RCT</w:t>
            </w:r>
          </w:p>
        </w:tc>
        <w:tc>
          <w:tcPr>
            <w:tcW w:w="1377" w:type="dxa"/>
          </w:tcPr>
          <w:p w14:paraId="79ECF81C" w14:textId="3E3A84F9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1358160</w:t>
            </w:r>
          </w:p>
        </w:tc>
        <w:tc>
          <w:tcPr>
            <w:tcW w:w="1440" w:type="dxa"/>
          </w:tcPr>
          <w:p w14:paraId="33186031" w14:textId="679A3B2D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3A84C39A" w14:textId="77777777" w:rsidTr="008135EF">
        <w:tc>
          <w:tcPr>
            <w:tcW w:w="810" w:type="dxa"/>
          </w:tcPr>
          <w:p w14:paraId="5FD72D5E" w14:textId="77777777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5CF45007" w14:textId="7BB74401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“1995 – Current”</w:t>
            </w:r>
          </w:p>
        </w:tc>
        <w:tc>
          <w:tcPr>
            <w:tcW w:w="1377" w:type="dxa"/>
          </w:tcPr>
          <w:p w14:paraId="23AF176D" w14:textId="1BEAB85D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1073936</w:t>
            </w:r>
          </w:p>
        </w:tc>
        <w:tc>
          <w:tcPr>
            <w:tcW w:w="1440" w:type="dxa"/>
          </w:tcPr>
          <w:p w14:paraId="0F22863E" w14:textId="77777777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3DE6CAAF" w14:textId="77777777" w:rsidTr="008135EF">
        <w:tc>
          <w:tcPr>
            <w:tcW w:w="810" w:type="dxa"/>
          </w:tcPr>
          <w:p w14:paraId="2E73EA5D" w14:textId="48C2E48A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2FF2B5F9" w14:textId="40B8D313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Humans</w:t>
            </w:r>
          </w:p>
        </w:tc>
        <w:tc>
          <w:tcPr>
            <w:tcW w:w="1377" w:type="dxa"/>
          </w:tcPr>
          <w:p w14:paraId="0D3BD02D" w14:textId="36BF7562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1067754</w:t>
            </w:r>
          </w:p>
        </w:tc>
        <w:tc>
          <w:tcPr>
            <w:tcW w:w="1440" w:type="dxa"/>
          </w:tcPr>
          <w:p w14:paraId="10B9AB21" w14:textId="22DD1E31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29DB3E91" w14:textId="77777777" w:rsidTr="008135EF">
        <w:tc>
          <w:tcPr>
            <w:tcW w:w="810" w:type="dxa"/>
          </w:tcPr>
          <w:p w14:paraId="77FE3A1B" w14:textId="7B86CE98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43" w:type="dxa"/>
          </w:tcPr>
          <w:p w14:paraId="6F081338" w14:textId="4AD4BB65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 xml:space="preserve">Cognition </w:t>
            </w:r>
            <w:r w:rsidR="00427EAD" w:rsidRPr="008135EF">
              <w:rPr>
                <w:rFonts w:ascii="Times New Roman" w:hAnsi="Times New Roman" w:cs="Times New Roman"/>
              </w:rPr>
              <w:t>OR</w:t>
            </w:r>
            <w:r w:rsidRPr="008135EF">
              <w:rPr>
                <w:rFonts w:ascii="Times New Roman" w:hAnsi="Times New Roman" w:cs="Times New Roman"/>
              </w:rPr>
              <w:t xml:space="preserve"> </w:t>
            </w:r>
            <w:r w:rsidR="00427EAD" w:rsidRPr="008135EF">
              <w:rPr>
                <w:rFonts w:ascii="Times New Roman" w:hAnsi="Times New Roman" w:cs="Times New Roman"/>
              </w:rPr>
              <w:t>T</w:t>
            </w:r>
            <w:r w:rsidRPr="008135EF">
              <w:rPr>
                <w:rFonts w:ascii="Times New Roman" w:hAnsi="Times New Roman" w:cs="Times New Roman"/>
              </w:rPr>
              <w:t xml:space="preserve">hinking </w:t>
            </w:r>
            <w:r w:rsidR="00427EAD" w:rsidRPr="008135EF">
              <w:rPr>
                <w:rFonts w:ascii="Times New Roman" w:hAnsi="Times New Roman" w:cs="Times New Roman"/>
              </w:rPr>
              <w:t>OR</w:t>
            </w:r>
            <w:r w:rsidRPr="008135EF">
              <w:rPr>
                <w:rFonts w:ascii="Times New Roman" w:hAnsi="Times New Roman" w:cs="Times New Roman"/>
              </w:rPr>
              <w:t xml:space="preserve"> </w:t>
            </w:r>
            <w:r w:rsidR="00427EAD" w:rsidRPr="008135EF">
              <w:rPr>
                <w:rFonts w:ascii="Times New Roman" w:hAnsi="Times New Roman" w:cs="Times New Roman"/>
              </w:rPr>
              <w:t>N</w:t>
            </w:r>
            <w:r w:rsidRPr="008135EF">
              <w:rPr>
                <w:rFonts w:ascii="Times New Roman" w:hAnsi="Times New Roman" w:cs="Times New Roman"/>
              </w:rPr>
              <w:t>europsychology</w:t>
            </w:r>
          </w:p>
        </w:tc>
        <w:tc>
          <w:tcPr>
            <w:tcW w:w="1377" w:type="dxa"/>
          </w:tcPr>
          <w:p w14:paraId="23D64B40" w14:textId="161A58A2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370250</w:t>
            </w:r>
          </w:p>
        </w:tc>
        <w:tc>
          <w:tcPr>
            <w:tcW w:w="1440" w:type="dxa"/>
          </w:tcPr>
          <w:p w14:paraId="0F39721B" w14:textId="17DC0669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395FB8F8" w14:textId="77777777" w:rsidTr="008135EF">
        <w:tc>
          <w:tcPr>
            <w:tcW w:w="810" w:type="dxa"/>
          </w:tcPr>
          <w:p w14:paraId="7214FA71" w14:textId="77777777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29D8B50B" w14:textId="27405DD7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RCT</w:t>
            </w:r>
          </w:p>
        </w:tc>
        <w:tc>
          <w:tcPr>
            <w:tcW w:w="1377" w:type="dxa"/>
          </w:tcPr>
          <w:p w14:paraId="79A6215D" w14:textId="2BBB664F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35517</w:t>
            </w:r>
          </w:p>
        </w:tc>
        <w:tc>
          <w:tcPr>
            <w:tcW w:w="1440" w:type="dxa"/>
          </w:tcPr>
          <w:p w14:paraId="755AD9BA" w14:textId="77777777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09523323" w14:textId="77777777" w:rsidTr="008135EF">
        <w:tc>
          <w:tcPr>
            <w:tcW w:w="810" w:type="dxa"/>
          </w:tcPr>
          <w:p w14:paraId="765384AE" w14:textId="77777777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7D1604B6" w14:textId="6B5CCDC1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“1995 – Current”</w:t>
            </w:r>
          </w:p>
        </w:tc>
        <w:tc>
          <w:tcPr>
            <w:tcW w:w="1377" w:type="dxa"/>
          </w:tcPr>
          <w:p w14:paraId="50BFC3E9" w14:textId="35A68B98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31188</w:t>
            </w:r>
          </w:p>
        </w:tc>
        <w:tc>
          <w:tcPr>
            <w:tcW w:w="1440" w:type="dxa"/>
          </w:tcPr>
          <w:p w14:paraId="67CB9CFB" w14:textId="77777777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5B635C07" w14:textId="77777777" w:rsidTr="008135EF">
        <w:tc>
          <w:tcPr>
            <w:tcW w:w="810" w:type="dxa"/>
          </w:tcPr>
          <w:p w14:paraId="73E366F4" w14:textId="0D422DF9" w:rsidR="00F36580" w:rsidRPr="008135EF" w:rsidRDefault="00F36580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</w:tcPr>
          <w:p w14:paraId="75F18B49" w14:textId="624E5E58" w:rsidR="00F36580" w:rsidRPr="008135EF" w:rsidRDefault="00F36580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Limit to Humans</w:t>
            </w:r>
          </w:p>
        </w:tc>
        <w:tc>
          <w:tcPr>
            <w:tcW w:w="1377" w:type="dxa"/>
          </w:tcPr>
          <w:p w14:paraId="4E79580B" w14:textId="1FB9CA7C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F36580">
              <w:rPr>
                <w:rFonts w:ascii="Times New Roman" w:hAnsi="Times New Roman" w:cs="Times New Roman"/>
              </w:rPr>
              <w:t>31175</w:t>
            </w:r>
          </w:p>
        </w:tc>
        <w:tc>
          <w:tcPr>
            <w:tcW w:w="1440" w:type="dxa"/>
          </w:tcPr>
          <w:p w14:paraId="73C8048C" w14:textId="6EEE9DFE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6580" w:rsidRPr="00F36580" w14:paraId="7973E46C" w14:textId="77777777" w:rsidTr="008135EF">
        <w:tc>
          <w:tcPr>
            <w:tcW w:w="810" w:type="dxa"/>
          </w:tcPr>
          <w:p w14:paraId="3A6803AE" w14:textId="71167289" w:rsidR="00F36580" w:rsidRPr="008135EF" w:rsidRDefault="006D1C17" w:rsidP="008135E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1 &amp; 2 &amp; 3</w:t>
            </w:r>
          </w:p>
        </w:tc>
        <w:tc>
          <w:tcPr>
            <w:tcW w:w="6543" w:type="dxa"/>
          </w:tcPr>
          <w:p w14:paraId="436208B2" w14:textId="341E06B5" w:rsidR="00F36580" w:rsidRPr="008135EF" w:rsidRDefault="00427EAD" w:rsidP="00F36580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Mild cognitive impairment OR MCI OR pre-Alzheimer’s disease OR early cognitive decline OR early onset Alzheimer’s disease OR preclinical Alzheimer’s disease [Limit to RCT; 1995-Current; Humans] AND Intervention OR Training OR Stimulation OR Rehabilitation OR Treatment [Limit to RCT; 1995-Current; Humans] AND Cognition OR Thinking OR Neuropsychology [Limit to RCT; 1995-Current; Humans]</w:t>
            </w:r>
          </w:p>
        </w:tc>
        <w:tc>
          <w:tcPr>
            <w:tcW w:w="1377" w:type="dxa"/>
          </w:tcPr>
          <w:p w14:paraId="22F47061" w14:textId="6B27BB86" w:rsidR="00F36580" w:rsidRPr="00F36580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</w:t>
            </w:r>
          </w:p>
        </w:tc>
        <w:tc>
          <w:tcPr>
            <w:tcW w:w="1440" w:type="dxa"/>
          </w:tcPr>
          <w:p w14:paraId="1687F94E" w14:textId="4A6DA38A" w:rsidR="00F36580" w:rsidRPr="00F36580" w:rsidRDefault="00F36580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8135EF" w:rsidRPr="00F36580" w14:paraId="082DBE80" w14:textId="77777777" w:rsidTr="008135EF">
        <w:tc>
          <w:tcPr>
            <w:tcW w:w="810" w:type="dxa"/>
          </w:tcPr>
          <w:p w14:paraId="6B6EB43D" w14:textId="77777777" w:rsidR="008135EF" w:rsidRDefault="008135EF" w:rsidP="008135E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3" w:type="dxa"/>
          </w:tcPr>
          <w:p w14:paraId="2BF3A80A" w14:textId="77E22521" w:rsidR="008135EF" w:rsidRPr="008135EF" w:rsidRDefault="008135EF" w:rsidP="008135EF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 xml:space="preserve">Excluded: Did not meet MCI criteria, absence of adequate controls, lack of adequate study design </w:t>
            </w:r>
          </w:p>
          <w:p w14:paraId="1105678C" w14:textId="77777777" w:rsidR="008135EF" w:rsidRPr="00F36580" w:rsidRDefault="008135EF" w:rsidP="00F3658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1762222E" w14:textId="2F63E59E" w:rsidR="008135EF" w:rsidRPr="00F36580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&lt;1102&gt;</w:t>
            </w:r>
          </w:p>
        </w:tc>
        <w:tc>
          <w:tcPr>
            <w:tcW w:w="1440" w:type="dxa"/>
          </w:tcPr>
          <w:p w14:paraId="2AC5FAA8" w14:textId="652D38C4" w:rsidR="008135EF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8135EF" w:rsidRPr="00F36580" w14:paraId="58CA4AF3" w14:textId="77777777" w:rsidTr="008135EF">
        <w:tc>
          <w:tcPr>
            <w:tcW w:w="810" w:type="dxa"/>
          </w:tcPr>
          <w:p w14:paraId="2B7ECFC8" w14:textId="77777777" w:rsidR="008135EF" w:rsidRDefault="008135EF" w:rsidP="008135E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3" w:type="dxa"/>
          </w:tcPr>
          <w:p w14:paraId="472F13F6" w14:textId="77777777" w:rsidR="008135EF" w:rsidRPr="008135EF" w:rsidRDefault="008135EF" w:rsidP="008135EF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Excluded: Non-cognitive training interventions (pharmacological, physical exercise, dietary, etc.); previously reported data</w:t>
            </w:r>
          </w:p>
          <w:p w14:paraId="3AF5EC52" w14:textId="77777777" w:rsidR="008135EF" w:rsidRPr="008135EF" w:rsidRDefault="008135EF" w:rsidP="008135E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0777D644" w14:textId="0927622D" w:rsidR="008135EF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&lt;71&gt;</w:t>
            </w:r>
          </w:p>
        </w:tc>
        <w:tc>
          <w:tcPr>
            <w:tcW w:w="1440" w:type="dxa"/>
          </w:tcPr>
          <w:p w14:paraId="1B63A554" w14:textId="12E7A9B2" w:rsidR="008135EF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8135EF" w:rsidRPr="00F36580" w14:paraId="449B76AE" w14:textId="77777777" w:rsidTr="008135EF">
        <w:tc>
          <w:tcPr>
            <w:tcW w:w="810" w:type="dxa"/>
          </w:tcPr>
          <w:p w14:paraId="5A45676B" w14:textId="77777777" w:rsidR="008135EF" w:rsidRDefault="008135EF" w:rsidP="008135E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3" w:type="dxa"/>
          </w:tcPr>
          <w:p w14:paraId="78CB82C2" w14:textId="77777777" w:rsidR="008135EF" w:rsidRPr="008135EF" w:rsidRDefault="008135EF" w:rsidP="008135EF">
            <w:pPr>
              <w:contextualSpacing/>
              <w:rPr>
                <w:rFonts w:ascii="Times New Roman" w:hAnsi="Times New Roman" w:cs="Times New Roman"/>
              </w:rPr>
            </w:pPr>
            <w:r w:rsidRPr="008135EF">
              <w:rPr>
                <w:rFonts w:ascii="Times New Roman" w:hAnsi="Times New Roman" w:cs="Times New Roman"/>
              </w:rPr>
              <w:t>Studies included in meta-analysis</w:t>
            </w:r>
          </w:p>
          <w:p w14:paraId="339D5BF3" w14:textId="77777777" w:rsidR="008135EF" w:rsidRPr="008135EF" w:rsidRDefault="008135EF" w:rsidP="008135E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36DD3838" w14:textId="77777777" w:rsidR="008135EF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FC285FF" w14:textId="51FCAAB1" w:rsidR="008135EF" w:rsidRDefault="008135EF" w:rsidP="00F36580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</w:tbl>
    <w:p w14:paraId="377B53A5" w14:textId="0A95C5C3" w:rsidR="00EA2A2C" w:rsidRPr="00F36580" w:rsidRDefault="00EA2A2C" w:rsidP="008135EF">
      <w:pPr>
        <w:spacing w:after="100" w:afterAutospacing="1" w:line="480" w:lineRule="auto"/>
        <w:contextualSpacing/>
        <w:rPr>
          <w:rFonts w:ascii="Times New Roman" w:hAnsi="Times New Roman" w:cs="Times New Roman"/>
        </w:rPr>
      </w:pPr>
    </w:p>
    <w:sectPr w:rsidR="00EA2A2C" w:rsidRPr="00F36580" w:rsidSect="002315D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D11C2"/>
    <w:multiLevelType w:val="hybridMultilevel"/>
    <w:tmpl w:val="D26AD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3462"/>
    <w:multiLevelType w:val="hybridMultilevel"/>
    <w:tmpl w:val="8154F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3C92"/>
    <w:multiLevelType w:val="hybridMultilevel"/>
    <w:tmpl w:val="57CE0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23857"/>
    <w:multiLevelType w:val="hybridMultilevel"/>
    <w:tmpl w:val="72A46B14"/>
    <w:lvl w:ilvl="0" w:tplc="816EE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98"/>
    <w:rsid w:val="00000476"/>
    <w:rsid w:val="00000CDA"/>
    <w:rsid w:val="0000162D"/>
    <w:rsid w:val="0000363A"/>
    <w:rsid w:val="00005E86"/>
    <w:rsid w:val="000066F3"/>
    <w:rsid w:val="0001070B"/>
    <w:rsid w:val="00011DCA"/>
    <w:rsid w:val="000128CE"/>
    <w:rsid w:val="00017352"/>
    <w:rsid w:val="00020B93"/>
    <w:rsid w:val="0002149E"/>
    <w:rsid w:val="000238E8"/>
    <w:rsid w:val="000253A2"/>
    <w:rsid w:val="000253F4"/>
    <w:rsid w:val="0002613F"/>
    <w:rsid w:val="00027DB3"/>
    <w:rsid w:val="00031CA6"/>
    <w:rsid w:val="00032E9A"/>
    <w:rsid w:val="00042B66"/>
    <w:rsid w:val="00043900"/>
    <w:rsid w:val="00043A00"/>
    <w:rsid w:val="00043B1B"/>
    <w:rsid w:val="00045637"/>
    <w:rsid w:val="00045B9C"/>
    <w:rsid w:val="00045CB7"/>
    <w:rsid w:val="00050219"/>
    <w:rsid w:val="000516B3"/>
    <w:rsid w:val="00051D7B"/>
    <w:rsid w:val="00053DCE"/>
    <w:rsid w:val="000566AB"/>
    <w:rsid w:val="00056BEF"/>
    <w:rsid w:val="00056F5D"/>
    <w:rsid w:val="00057C3E"/>
    <w:rsid w:val="00062E23"/>
    <w:rsid w:val="00062E4C"/>
    <w:rsid w:val="0006356B"/>
    <w:rsid w:val="00063BBD"/>
    <w:rsid w:val="00063E36"/>
    <w:rsid w:val="000651D8"/>
    <w:rsid w:val="00065878"/>
    <w:rsid w:val="00066357"/>
    <w:rsid w:val="00066696"/>
    <w:rsid w:val="00066D87"/>
    <w:rsid w:val="00070080"/>
    <w:rsid w:val="00070EFB"/>
    <w:rsid w:val="000752EB"/>
    <w:rsid w:val="00082451"/>
    <w:rsid w:val="00083008"/>
    <w:rsid w:val="00084D5F"/>
    <w:rsid w:val="0008668C"/>
    <w:rsid w:val="000871C7"/>
    <w:rsid w:val="000872D8"/>
    <w:rsid w:val="000872ED"/>
    <w:rsid w:val="00087BD0"/>
    <w:rsid w:val="0009088A"/>
    <w:rsid w:val="000915E5"/>
    <w:rsid w:val="000925B8"/>
    <w:rsid w:val="0009266E"/>
    <w:rsid w:val="00092C1F"/>
    <w:rsid w:val="000930B2"/>
    <w:rsid w:val="00093CE7"/>
    <w:rsid w:val="0009599F"/>
    <w:rsid w:val="00096400"/>
    <w:rsid w:val="00097834"/>
    <w:rsid w:val="000A138D"/>
    <w:rsid w:val="000A284A"/>
    <w:rsid w:val="000A342D"/>
    <w:rsid w:val="000A7D66"/>
    <w:rsid w:val="000B34FC"/>
    <w:rsid w:val="000B388F"/>
    <w:rsid w:val="000B3B9D"/>
    <w:rsid w:val="000B4F95"/>
    <w:rsid w:val="000B720C"/>
    <w:rsid w:val="000B7EC5"/>
    <w:rsid w:val="000C138E"/>
    <w:rsid w:val="000C21C7"/>
    <w:rsid w:val="000C2229"/>
    <w:rsid w:val="000C27F3"/>
    <w:rsid w:val="000C3885"/>
    <w:rsid w:val="000C3D29"/>
    <w:rsid w:val="000C4C83"/>
    <w:rsid w:val="000C5080"/>
    <w:rsid w:val="000C5CE3"/>
    <w:rsid w:val="000D1F86"/>
    <w:rsid w:val="000D47F0"/>
    <w:rsid w:val="000D48D5"/>
    <w:rsid w:val="000E008D"/>
    <w:rsid w:val="000E2B5D"/>
    <w:rsid w:val="000E2B99"/>
    <w:rsid w:val="000E5B20"/>
    <w:rsid w:val="000F3197"/>
    <w:rsid w:val="000F353E"/>
    <w:rsid w:val="000F3D97"/>
    <w:rsid w:val="000F4259"/>
    <w:rsid w:val="00100A16"/>
    <w:rsid w:val="0010426C"/>
    <w:rsid w:val="001046B3"/>
    <w:rsid w:val="00111A03"/>
    <w:rsid w:val="0011282E"/>
    <w:rsid w:val="00115D8C"/>
    <w:rsid w:val="00116173"/>
    <w:rsid w:val="00121EAF"/>
    <w:rsid w:val="00126BC0"/>
    <w:rsid w:val="00126F4E"/>
    <w:rsid w:val="00127E48"/>
    <w:rsid w:val="00130A6D"/>
    <w:rsid w:val="00131AC0"/>
    <w:rsid w:val="001326B3"/>
    <w:rsid w:val="001330FF"/>
    <w:rsid w:val="001362C4"/>
    <w:rsid w:val="00137CE5"/>
    <w:rsid w:val="001433EF"/>
    <w:rsid w:val="0014780E"/>
    <w:rsid w:val="001517B2"/>
    <w:rsid w:val="00151941"/>
    <w:rsid w:val="00151A5B"/>
    <w:rsid w:val="00153176"/>
    <w:rsid w:val="00155476"/>
    <w:rsid w:val="00155ACA"/>
    <w:rsid w:val="00155D20"/>
    <w:rsid w:val="0015704B"/>
    <w:rsid w:val="001575CE"/>
    <w:rsid w:val="00160EC4"/>
    <w:rsid w:val="00164093"/>
    <w:rsid w:val="00167F73"/>
    <w:rsid w:val="00173343"/>
    <w:rsid w:val="0018114A"/>
    <w:rsid w:val="00181879"/>
    <w:rsid w:val="0018344F"/>
    <w:rsid w:val="001878BD"/>
    <w:rsid w:val="00187E71"/>
    <w:rsid w:val="0019114D"/>
    <w:rsid w:val="001915B5"/>
    <w:rsid w:val="00191F27"/>
    <w:rsid w:val="0019226A"/>
    <w:rsid w:val="00193CDD"/>
    <w:rsid w:val="001943D6"/>
    <w:rsid w:val="001952A9"/>
    <w:rsid w:val="001955EC"/>
    <w:rsid w:val="001A053C"/>
    <w:rsid w:val="001A1BB7"/>
    <w:rsid w:val="001A37DA"/>
    <w:rsid w:val="001A45B9"/>
    <w:rsid w:val="001B1A50"/>
    <w:rsid w:val="001B78DC"/>
    <w:rsid w:val="001C005C"/>
    <w:rsid w:val="001C05DC"/>
    <w:rsid w:val="001C15DF"/>
    <w:rsid w:val="001C36CD"/>
    <w:rsid w:val="001C527D"/>
    <w:rsid w:val="001C5FD5"/>
    <w:rsid w:val="001D28EA"/>
    <w:rsid w:val="001D748C"/>
    <w:rsid w:val="001E06F0"/>
    <w:rsid w:val="001E222B"/>
    <w:rsid w:val="001E3AC3"/>
    <w:rsid w:val="001E3BFE"/>
    <w:rsid w:val="001E52FB"/>
    <w:rsid w:val="001E69D0"/>
    <w:rsid w:val="001F1CE5"/>
    <w:rsid w:val="001F28BA"/>
    <w:rsid w:val="001F393D"/>
    <w:rsid w:val="001F56AD"/>
    <w:rsid w:val="001F79B8"/>
    <w:rsid w:val="00201759"/>
    <w:rsid w:val="00202B5F"/>
    <w:rsid w:val="002031A1"/>
    <w:rsid w:val="002036A4"/>
    <w:rsid w:val="00203933"/>
    <w:rsid w:val="002050DF"/>
    <w:rsid w:val="00206AE8"/>
    <w:rsid w:val="0021061C"/>
    <w:rsid w:val="002113AF"/>
    <w:rsid w:val="002122C1"/>
    <w:rsid w:val="00212F26"/>
    <w:rsid w:val="0021596D"/>
    <w:rsid w:val="002160E9"/>
    <w:rsid w:val="00216CB6"/>
    <w:rsid w:val="0022204F"/>
    <w:rsid w:val="00223F07"/>
    <w:rsid w:val="00224A6B"/>
    <w:rsid w:val="00225259"/>
    <w:rsid w:val="002276DB"/>
    <w:rsid w:val="002315D0"/>
    <w:rsid w:val="0023184A"/>
    <w:rsid w:val="002425AD"/>
    <w:rsid w:val="00245A54"/>
    <w:rsid w:val="00246A4E"/>
    <w:rsid w:val="00246D05"/>
    <w:rsid w:val="0025095F"/>
    <w:rsid w:val="00250AAF"/>
    <w:rsid w:val="00252159"/>
    <w:rsid w:val="00262A57"/>
    <w:rsid w:val="00262CE3"/>
    <w:rsid w:val="00264E33"/>
    <w:rsid w:val="00264E68"/>
    <w:rsid w:val="00266B1B"/>
    <w:rsid w:val="00266BF8"/>
    <w:rsid w:val="00273F45"/>
    <w:rsid w:val="002742CA"/>
    <w:rsid w:val="0027538D"/>
    <w:rsid w:val="002774A0"/>
    <w:rsid w:val="00277602"/>
    <w:rsid w:val="00280994"/>
    <w:rsid w:val="002837F2"/>
    <w:rsid w:val="00290479"/>
    <w:rsid w:val="002917A1"/>
    <w:rsid w:val="00292957"/>
    <w:rsid w:val="00293C11"/>
    <w:rsid w:val="00294F50"/>
    <w:rsid w:val="00295510"/>
    <w:rsid w:val="002A1522"/>
    <w:rsid w:val="002A2C12"/>
    <w:rsid w:val="002A384E"/>
    <w:rsid w:val="002A4721"/>
    <w:rsid w:val="002B35CB"/>
    <w:rsid w:val="002B50AE"/>
    <w:rsid w:val="002C0236"/>
    <w:rsid w:val="002C0280"/>
    <w:rsid w:val="002C03A4"/>
    <w:rsid w:val="002C3F2C"/>
    <w:rsid w:val="002C4CC4"/>
    <w:rsid w:val="002C570E"/>
    <w:rsid w:val="002C5A6A"/>
    <w:rsid w:val="002C61EC"/>
    <w:rsid w:val="002C6C13"/>
    <w:rsid w:val="002C7DDD"/>
    <w:rsid w:val="002D0709"/>
    <w:rsid w:val="002D0C21"/>
    <w:rsid w:val="002D123B"/>
    <w:rsid w:val="002D13A9"/>
    <w:rsid w:val="002D1460"/>
    <w:rsid w:val="002D424E"/>
    <w:rsid w:val="002D43B9"/>
    <w:rsid w:val="002D5642"/>
    <w:rsid w:val="002D5E38"/>
    <w:rsid w:val="002D6683"/>
    <w:rsid w:val="002D7DBE"/>
    <w:rsid w:val="002E01DE"/>
    <w:rsid w:val="002E2497"/>
    <w:rsid w:val="002E3D22"/>
    <w:rsid w:val="002E61BD"/>
    <w:rsid w:val="002E74CF"/>
    <w:rsid w:val="002F2264"/>
    <w:rsid w:val="002F29E9"/>
    <w:rsid w:val="002F2D91"/>
    <w:rsid w:val="002F338C"/>
    <w:rsid w:val="002F34B3"/>
    <w:rsid w:val="002F3EB3"/>
    <w:rsid w:val="002F4AAB"/>
    <w:rsid w:val="002F4C2A"/>
    <w:rsid w:val="002F74DC"/>
    <w:rsid w:val="00302013"/>
    <w:rsid w:val="003023F8"/>
    <w:rsid w:val="00303B1A"/>
    <w:rsid w:val="0030463B"/>
    <w:rsid w:val="00310F0C"/>
    <w:rsid w:val="00311ED2"/>
    <w:rsid w:val="00324430"/>
    <w:rsid w:val="00325650"/>
    <w:rsid w:val="00325A31"/>
    <w:rsid w:val="003264CB"/>
    <w:rsid w:val="00327C57"/>
    <w:rsid w:val="00333808"/>
    <w:rsid w:val="003343C6"/>
    <w:rsid w:val="00335783"/>
    <w:rsid w:val="0034443C"/>
    <w:rsid w:val="00344C37"/>
    <w:rsid w:val="003467DB"/>
    <w:rsid w:val="00355A44"/>
    <w:rsid w:val="00361D88"/>
    <w:rsid w:val="00363AE7"/>
    <w:rsid w:val="00363BD9"/>
    <w:rsid w:val="00363E7E"/>
    <w:rsid w:val="00364378"/>
    <w:rsid w:val="00365383"/>
    <w:rsid w:val="00371FE8"/>
    <w:rsid w:val="00373E0C"/>
    <w:rsid w:val="00375093"/>
    <w:rsid w:val="00375BF9"/>
    <w:rsid w:val="00376B51"/>
    <w:rsid w:val="00385EF7"/>
    <w:rsid w:val="00386A11"/>
    <w:rsid w:val="00387269"/>
    <w:rsid w:val="00391CCD"/>
    <w:rsid w:val="00393E22"/>
    <w:rsid w:val="00393F4E"/>
    <w:rsid w:val="0039482A"/>
    <w:rsid w:val="003948B7"/>
    <w:rsid w:val="00395CA7"/>
    <w:rsid w:val="00395DF3"/>
    <w:rsid w:val="0039639E"/>
    <w:rsid w:val="003A01DF"/>
    <w:rsid w:val="003A109C"/>
    <w:rsid w:val="003A262C"/>
    <w:rsid w:val="003A7287"/>
    <w:rsid w:val="003B1DB7"/>
    <w:rsid w:val="003B6152"/>
    <w:rsid w:val="003B726F"/>
    <w:rsid w:val="003B7D08"/>
    <w:rsid w:val="003B7E46"/>
    <w:rsid w:val="003C0B6C"/>
    <w:rsid w:val="003C25CA"/>
    <w:rsid w:val="003C4614"/>
    <w:rsid w:val="003C47E0"/>
    <w:rsid w:val="003D0380"/>
    <w:rsid w:val="003D19E8"/>
    <w:rsid w:val="003D2F4B"/>
    <w:rsid w:val="003D4EEA"/>
    <w:rsid w:val="003D5A2B"/>
    <w:rsid w:val="003D601F"/>
    <w:rsid w:val="003E3883"/>
    <w:rsid w:val="003E5367"/>
    <w:rsid w:val="003E640D"/>
    <w:rsid w:val="003E690D"/>
    <w:rsid w:val="003F2749"/>
    <w:rsid w:val="003F61C7"/>
    <w:rsid w:val="003F72C7"/>
    <w:rsid w:val="004006FB"/>
    <w:rsid w:val="0040124C"/>
    <w:rsid w:val="004056F2"/>
    <w:rsid w:val="00406681"/>
    <w:rsid w:val="00407941"/>
    <w:rsid w:val="0041031F"/>
    <w:rsid w:val="00411D86"/>
    <w:rsid w:val="0041396B"/>
    <w:rsid w:val="00413CDF"/>
    <w:rsid w:val="00415D8B"/>
    <w:rsid w:val="0041600A"/>
    <w:rsid w:val="00417664"/>
    <w:rsid w:val="00417933"/>
    <w:rsid w:val="004205AA"/>
    <w:rsid w:val="004232ED"/>
    <w:rsid w:val="00423A5D"/>
    <w:rsid w:val="00424526"/>
    <w:rsid w:val="00424A32"/>
    <w:rsid w:val="00425F19"/>
    <w:rsid w:val="00427D36"/>
    <w:rsid w:val="00427EAD"/>
    <w:rsid w:val="00430681"/>
    <w:rsid w:val="00431E0F"/>
    <w:rsid w:val="00431FF8"/>
    <w:rsid w:val="00432B02"/>
    <w:rsid w:val="0044281C"/>
    <w:rsid w:val="00442988"/>
    <w:rsid w:val="00443598"/>
    <w:rsid w:val="00443982"/>
    <w:rsid w:val="00443CC2"/>
    <w:rsid w:val="004461AA"/>
    <w:rsid w:val="004479CD"/>
    <w:rsid w:val="00451B95"/>
    <w:rsid w:val="00452023"/>
    <w:rsid w:val="004551DB"/>
    <w:rsid w:val="00455671"/>
    <w:rsid w:val="00455CF4"/>
    <w:rsid w:val="00457484"/>
    <w:rsid w:val="004577AF"/>
    <w:rsid w:val="00463301"/>
    <w:rsid w:val="00466A0F"/>
    <w:rsid w:val="00466B30"/>
    <w:rsid w:val="00466C77"/>
    <w:rsid w:val="00466EA2"/>
    <w:rsid w:val="00471A07"/>
    <w:rsid w:val="00471C8A"/>
    <w:rsid w:val="00472D5C"/>
    <w:rsid w:val="00473105"/>
    <w:rsid w:val="004746BA"/>
    <w:rsid w:val="004771CA"/>
    <w:rsid w:val="00482C81"/>
    <w:rsid w:val="00485EB9"/>
    <w:rsid w:val="0048688E"/>
    <w:rsid w:val="00487E51"/>
    <w:rsid w:val="004912FA"/>
    <w:rsid w:val="00492595"/>
    <w:rsid w:val="004929B8"/>
    <w:rsid w:val="00495584"/>
    <w:rsid w:val="0049762D"/>
    <w:rsid w:val="004A077B"/>
    <w:rsid w:val="004A1BF2"/>
    <w:rsid w:val="004A25AC"/>
    <w:rsid w:val="004A26F5"/>
    <w:rsid w:val="004A3512"/>
    <w:rsid w:val="004A59F5"/>
    <w:rsid w:val="004A5D27"/>
    <w:rsid w:val="004B0239"/>
    <w:rsid w:val="004B1790"/>
    <w:rsid w:val="004B1865"/>
    <w:rsid w:val="004B20B4"/>
    <w:rsid w:val="004B31BF"/>
    <w:rsid w:val="004B3BE4"/>
    <w:rsid w:val="004C245B"/>
    <w:rsid w:val="004C5672"/>
    <w:rsid w:val="004D2AFE"/>
    <w:rsid w:val="004D4086"/>
    <w:rsid w:val="004D6320"/>
    <w:rsid w:val="004D7C90"/>
    <w:rsid w:val="004D7CB6"/>
    <w:rsid w:val="004E01BC"/>
    <w:rsid w:val="004E01D4"/>
    <w:rsid w:val="004E68B2"/>
    <w:rsid w:val="004E7598"/>
    <w:rsid w:val="004F20D3"/>
    <w:rsid w:val="005004F3"/>
    <w:rsid w:val="00501717"/>
    <w:rsid w:val="00505B5B"/>
    <w:rsid w:val="005062B9"/>
    <w:rsid w:val="00507DA9"/>
    <w:rsid w:val="0051167D"/>
    <w:rsid w:val="005116CF"/>
    <w:rsid w:val="00511D3C"/>
    <w:rsid w:val="0051516E"/>
    <w:rsid w:val="00515F25"/>
    <w:rsid w:val="005214FE"/>
    <w:rsid w:val="0052353D"/>
    <w:rsid w:val="0052513A"/>
    <w:rsid w:val="0053411D"/>
    <w:rsid w:val="00535733"/>
    <w:rsid w:val="00540FFB"/>
    <w:rsid w:val="00542204"/>
    <w:rsid w:val="00543AC7"/>
    <w:rsid w:val="00546F3B"/>
    <w:rsid w:val="005475DE"/>
    <w:rsid w:val="00550244"/>
    <w:rsid w:val="00550630"/>
    <w:rsid w:val="005522E5"/>
    <w:rsid w:val="0055287C"/>
    <w:rsid w:val="00555D36"/>
    <w:rsid w:val="0055610A"/>
    <w:rsid w:val="00556E8E"/>
    <w:rsid w:val="0055703C"/>
    <w:rsid w:val="00561EDE"/>
    <w:rsid w:val="00562596"/>
    <w:rsid w:val="00563E97"/>
    <w:rsid w:val="005659D1"/>
    <w:rsid w:val="00570916"/>
    <w:rsid w:val="0057223F"/>
    <w:rsid w:val="005724F1"/>
    <w:rsid w:val="005740C9"/>
    <w:rsid w:val="0057543B"/>
    <w:rsid w:val="00582847"/>
    <w:rsid w:val="00583452"/>
    <w:rsid w:val="005839BD"/>
    <w:rsid w:val="00584C1B"/>
    <w:rsid w:val="0058665B"/>
    <w:rsid w:val="00586891"/>
    <w:rsid w:val="00587522"/>
    <w:rsid w:val="00590DFD"/>
    <w:rsid w:val="00593642"/>
    <w:rsid w:val="00596470"/>
    <w:rsid w:val="005A1640"/>
    <w:rsid w:val="005A286E"/>
    <w:rsid w:val="005A2ABD"/>
    <w:rsid w:val="005A5587"/>
    <w:rsid w:val="005A604A"/>
    <w:rsid w:val="005B0427"/>
    <w:rsid w:val="005B0991"/>
    <w:rsid w:val="005B25CB"/>
    <w:rsid w:val="005B3912"/>
    <w:rsid w:val="005B4E3A"/>
    <w:rsid w:val="005B691D"/>
    <w:rsid w:val="005B6E9F"/>
    <w:rsid w:val="005B7373"/>
    <w:rsid w:val="005C0F4E"/>
    <w:rsid w:val="005C4C24"/>
    <w:rsid w:val="005C5B55"/>
    <w:rsid w:val="005C6743"/>
    <w:rsid w:val="005C7513"/>
    <w:rsid w:val="005C7D9C"/>
    <w:rsid w:val="005D6D37"/>
    <w:rsid w:val="005E00D0"/>
    <w:rsid w:val="005E0CF2"/>
    <w:rsid w:val="005E2844"/>
    <w:rsid w:val="005E36A2"/>
    <w:rsid w:val="005E3B33"/>
    <w:rsid w:val="005E3B85"/>
    <w:rsid w:val="005E65D4"/>
    <w:rsid w:val="005E6A49"/>
    <w:rsid w:val="005E70E8"/>
    <w:rsid w:val="005E7A4F"/>
    <w:rsid w:val="005E7EA1"/>
    <w:rsid w:val="005E7EE7"/>
    <w:rsid w:val="005F0099"/>
    <w:rsid w:val="00602F99"/>
    <w:rsid w:val="006039A6"/>
    <w:rsid w:val="00604910"/>
    <w:rsid w:val="0060544C"/>
    <w:rsid w:val="006064AF"/>
    <w:rsid w:val="0060657C"/>
    <w:rsid w:val="006069F3"/>
    <w:rsid w:val="006123D3"/>
    <w:rsid w:val="0061388B"/>
    <w:rsid w:val="00613BC2"/>
    <w:rsid w:val="00615352"/>
    <w:rsid w:val="00616C40"/>
    <w:rsid w:val="006219B2"/>
    <w:rsid w:val="00634A32"/>
    <w:rsid w:val="00634B5B"/>
    <w:rsid w:val="00635EA5"/>
    <w:rsid w:val="00640C9D"/>
    <w:rsid w:val="00640EAB"/>
    <w:rsid w:val="0064578F"/>
    <w:rsid w:val="00650373"/>
    <w:rsid w:val="00653C37"/>
    <w:rsid w:val="00655804"/>
    <w:rsid w:val="00656EB7"/>
    <w:rsid w:val="006608B3"/>
    <w:rsid w:val="00660F58"/>
    <w:rsid w:val="00661E35"/>
    <w:rsid w:val="00661EC2"/>
    <w:rsid w:val="00662893"/>
    <w:rsid w:val="00662DF7"/>
    <w:rsid w:val="00663182"/>
    <w:rsid w:val="00673420"/>
    <w:rsid w:val="00674DC9"/>
    <w:rsid w:val="006768A1"/>
    <w:rsid w:val="006768B5"/>
    <w:rsid w:val="00683432"/>
    <w:rsid w:val="00683A2C"/>
    <w:rsid w:val="00684BB0"/>
    <w:rsid w:val="006868C8"/>
    <w:rsid w:val="00693C91"/>
    <w:rsid w:val="00695891"/>
    <w:rsid w:val="00697731"/>
    <w:rsid w:val="00697E31"/>
    <w:rsid w:val="006A0C67"/>
    <w:rsid w:val="006A20C0"/>
    <w:rsid w:val="006A50F0"/>
    <w:rsid w:val="006A51E0"/>
    <w:rsid w:val="006A5246"/>
    <w:rsid w:val="006A7543"/>
    <w:rsid w:val="006A765C"/>
    <w:rsid w:val="006B0563"/>
    <w:rsid w:val="006B0642"/>
    <w:rsid w:val="006B402A"/>
    <w:rsid w:val="006B6EBE"/>
    <w:rsid w:val="006B718C"/>
    <w:rsid w:val="006C2143"/>
    <w:rsid w:val="006C2B92"/>
    <w:rsid w:val="006C317E"/>
    <w:rsid w:val="006C4E88"/>
    <w:rsid w:val="006C6A2A"/>
    <w:rsid w:val="006C7D1B"/>
    <w:rsid w:val="006D055D"/>
    <w:rsid w:val="006D1097"/>
    <w:rsid w:val="006D16C6"/>
    <w:rsid w:val="006D1C17"/>
    <w:rsid w:val="006D2D13"/>
    <w:rsid w:val="006D39CB"/>
    <w:rsid w:val="006D494A"/>
    <w:rsid w:val="006D6130"/>
    <w:rsid w:val="006D6C19"/>
    <w:rsid w:val="006E2D6D"/>
    <w:rsid w:val="006E3B7A"/>
    <w:rsid w:val="006E4A04"/>
    <w:rsid w:val="006F1AA0"/>
    <w:rsid w:val="006F1B8F"/>
    <w:rsid w:val="006F1E73"/>
    <w:rsid w:val="006F2253"/>
    <w:rsid w:val="006F2681"/>
    <w:rsid w:val="006F2B6D"/>
    <w:rsid w:val="006F6454"/>
    <w:rsid w:val="006F74C4"/>
    <w:rsid w:val="006F79DA"/>
    <w:rsid w:val="00700419"/>
    <w:rsid w:val="007014B2"/>
    <w:rsid w:val="00702DA8"/>
    <w:rsid w:val="00706DA3"/>
    <w:rsid w:val="00706DCD"/>
    <w:rsid w:val="00707BFF"/>
    <w:rsid w:val="00711A46"/>
    <w:rsid w:val="007122ED"/>
    <w:rsid w:val="007159B8"/>
    <w:rsid w:val="00716661"/>
    <w:rsid w:val="00716E4A"/>
    <w:rsid w:val="0071745F"/>
    <w:rsid w:val="007178F5"/>
    <w:rsid w:val="00720600"/>
    <w:rsid w:val="00721E38"/>
    <w:rsid w:val="00721EFC"/>
    <w:rsid w:val="00722190"/>
    <w:rsid w:val="0072500E"/>
    <w:rsid w:val="00725965"/>
    <w:rsid w:val="00727291"/>
    <w:rsid w:val="00727D01"/>
    <w:rsid w:val="0073613C"/>
    <w:rsid w:val="007362DD"/>
    <w:rsid w:val="00736B71"/>
    <w:rsid w:val="007403B3"/>
    <w:rsid w:val="00742089"/>
    <w:rsid w:val="007424E2"/>
    <w:rsid w:val="00744358"/>
    <w:rsid w:val="0074729E"/>
    <w:rsid w:val="007472D6"/>
    <w:rsid w:val="00751643"/>
    <w:rsid w:val="00752A26"/>
    <w:rsid w:val="007535E1"/>
    <w:rsid w:val="00756626"/>
    <w:rsid w:val="0076238A"/>
    <w:rsid w:val="00764FFD"/>
    <w:rsid w:val="00765AE3"/>
    <w:rsid w:val="0076606F"/>
    <w:rsid w:val="00767858"/>
    <w:rsid w:val="00767B4B"/>
    <w:rsid w:val="00767E30"/>
    <w:rsid w:val="00771DD1"/>
    <w:rsid w:val="00775688"/>
    <w:rsid w:val="0078114E"/>
    <w:rsid w:val="00783351"/>
    <w:rsid w:val="00784B1C"/>
    <w:rsid w:val="007852EB"/>
    <w:rsid w:val="00785E57"/>
    <w:rsid w:val="00786AAA"/>
    <w:rsid w:val="0079027B"/>
    <w:rsid w:val="007904F0"/>
    <w:rsid w:val="007914EE"/>
    <w:rsid w:val="00793924"/>
    <w:rsid w:val="00795384"/>
    <w:rsid w:val="00795FEA"/>
    <w:rsid w:val="00796124"/>
    <w:rsid w:val="007A160B"/>
    <w:rsid w:val="007A1840"/>
    <w:rsid w:val="007A23B3"/>
    <w:rsid w:val="007A2812"/>
    <w:rsid w:val="007A2E4D"/>
    <w:rsid w:val="007A4A9B"/>
    <w:rsid w:val="007A50A2"/>
    <w:rsid w:val="007A5D70"/>
    <w:rsid w:val="007A5EC8"/>
    <w:rsid w:val="007A6ABD"/>
    <w:rsid w:val="007B2B1C"/>
    <w:rsid w:val="007B68AE"/>
    <w:rsid w:val="007C21B5"/>
    <w:rsid w:val="007C2BE1"/>
    <w:rsid w:val="007C345C"/>
    <w:rsid w:val="007C390B"/>
    <w:rsid w:val="007C4137"/>
    <w:rsid w:val="007C4CF9"/>
    <w:rsid w:val="007C53C9"/>
    <w:rsid w:val="007D26CE"/>
    <w:rsid w:val="007D2AE7"/>
    <w:rsid w:val="007D46F6"/>
    <w:rsid w:val="007D5398"/>
    <w:rsid w:val="007D5882"/>
    <w:rsid w:val="007E1042"/>
    <w:rsid w:val="007E5C98"/>
    <w:rsid w:val="007E6469"/>
    <w:rsid w:val="007E6BEE"/>
    <w:rsid w:val="007F1F8C"/>
    <w:rsid w:val="007F2D7C"/>
    <w:rsid w:val="007F2E85"/>
    <w:rsid w:val="007F32A0"/>
    <w:rsid w:val="007F3C2A"/>
    <w:rsid w:val="007F6BDB"/>
    <w:rsid w:val="007F72B7"/>
    <w:rsid w:val="0080127A"/>
    <w:rsid w:val="0080555C"/>
    <w:rsid w:val="0080713B"/>
    <w:rsid w:val="00810A5B"/>
    <w:rsid w:val="00812645"/>
    <w:rsid w:val="008135EF"/>
    <w:rsid w:val="00814618"/>
    <w:rsid w:val="008152B3"/>
    <w:rsid w:val="00821BEC"/>
    <w:rsid w:val="00823962"/>
    <w:rsid w:val="008252E8"/>
    <w:rsid w:val="0082693D"/>
    <w:rsid w:val="008278BE"/>
    <w:rsid w:val="00830094"/>
    <w:rsid w:val="008308E7"/>
    <w:rsid w:val="008319E3"/>
    <w:rsid w:val="00832041"/>
    <w:rsid w:val="0083381C"/>
    <w:rsid w:val="008368E9"/>
    <w:rsid w:val="008409B2"/>
    <w:rsid w:val="00840BD3"/>
    <w:rsid w:val="00841B5A"/>
    <w:rsid w:val="00841E24"/>
    <w:rsid w:val="0084322B"/>
    <w:rsid w:val="00850BC2"/>
    <w:rsid w:val="008538F0"/>
    <w:rsid w:val="00857CDA"/>
    <w:rsid w:val="008640DB"/>
    <w:rsid w:val="00864E26"/>
    <w:rsid w:val="008654DF"/>
    <w:rsid w:val="008679B4"/>
    <w:rsid w:val="00867FB1"/>
    <w:rsid w:val="00871E8B"/>
    <w:rsid w:val="00871F9B"/>
    <w:rsid w:val="008730F6"/>
    <w:rsid w:val="00873265"/>
    <w:rsid w:val="00873275"/>
    <w:rsid w:val="00873C89"/>
    <w:rsid w:val="00875A80"/>
    <w:rsid w:val="00875DB2"/>
    <w:rsid w:val="008814CE"/>
    <w:rsid w:val="00883C1D"/>
    <w:rsid w:val="0088535D"/>
    <w:rsid w:val="008869DE"/>
    <w:rsid w:val="00886DE3"/>
    <w:rsid w:val="00892C35"/>
    <w:rsid w:val="0089660C"/>
    <w:rsid w:val="008A0B09"/>
    <w:rsid w:val="008A0D11"/>
    <w:rsid w:val="008A1781"/>
    <w:rsid w:val="008A2B58"/>
    <w:rsid w:val="008A3F9C"/>
    <w:rsid w:val="008A544B"/>
    <w:rsid w:val="008A782A"/>
    <w:rsid w:val="008B4AD0"/>
    <w:rsid w:val="008B5B0F"/>
    <w:rsid w:val="008B6AC6"/>
    <w:rsid w:val="008B7900"/>
    <w:rsid w:val="008C00F1"/>
    <w:rsid w:val="008C2607"/>
    <w:rsid w:val="008D08DA"/>
    <w:rsid w:val="008D0BB9"/>
    <w:rsid w:val="008D0DF2"/>
    <w:rsid w:val="008D34B6"/>
    <w:rsid w:val="008D4FDA"/>
    <w:rsid w:val="008D70EA"/>
    <w:rsid w:val="008E1451"/>
    <w:rsid w:val="008E1631"/>
    <w:rsid w:val="008E171C"/>
    <w:rsid w:val="008E17E4"/>
    <w:rsid w:val="008E305D"/>
    <w:rsid w:val="008E4E0F"/>
    <w:rsid w:val="008E50AA"/>
    <w:rsid w:val="008E697B"/>
    <w:rsid w:val="008F02D9"/>
    <w:rsid w:val="008F18E0"/>
    <w:rsid w:val="008F207B"/>
    <w:rsid w:val="008F22CD"/>
    <w:rsid w:val="008F29F0"/>
    <w:rsid w:val="008F4A63"/>
    <w:rsid w:val="008F54D5"/>
    <w:rsid w:val="008F6358"/>
    <w:rsid w:val="009027A2"/>
    <w:rsid w:val="00903A8F"/>
    <w:rsid w:val="00904414"/>
    <w:rsid w:val="009061C3"/>
    <w:rsid w:val="0090692D"/>
    <w:rsid w:val="00907444"/>
    <w:rsid w:val="00907986"/>
    <w:rsid w:val="00911786"/>
    <w:rsid w:val="00911DDF"/>
    <w:rsid w:val="0091564A"/>
    <w:rsid w:val="009159FC"/>
    <w:rsid w:val="00920188"/>
    <w:rsid w:val="009209DD"/>
    <w:rsid w:val="00926838"/>
    <w:rsid w:val="009314B5"/>
    <w:rsid w:val="00931FA6"/>
    <w:rsid w:val="00933242"/>
    <w:rsid w:val="0093739F"/>
    <w:rsid w:val="00937AF4"/>
    <w:rsid w:val="009427D8"/>
    <w:rsid w:val="009429AA"/>
    <w:rsid w:val="00950FD5"/>
    <w:rsid w:val="00954A60"/>
    <w:rsid w:val="00954DEC"/>
    <w:rsid w:val="00957BCF"/>
    <w:rsid w:val="00960623"/>
    <w:rsid w:val="0096374B"/>
    <w:rsid w:val="00965B02"/>
    <w:rsid w:val="009706F3"/>
    <w:rsid w:val="009742F1"/>
    <w:rsid w:val="00974C97"/>
    <w:rsid w:val="00974EC6"/>
    <w:rsid w:val="00975582"/>
    <w:rsid w:val="00981AF9"/>
    <w:rsid w:val="009820F8"/>
    <w:rsid w:val="009867E8"/>
    <w:rsid w:val="009869BB"/>
    <w:rsid w:val="009873A5"/>
    <w:rsid w:val="00990350"/>
    <w:rsid w:val="00991470"/>
    <w:rsid w:val="00991879"/>
    <w:rsid w:val="009927E7"/>
    <w:rsid w:val="00992884"/>
    <w:rsid w:val="009944BE"/>
    <w:rsid w:val="00996023"/>
    <w:rsid w:val="00996487"/>
    <w:rsid w:val="00996A11"/>
    <w:rsid w:val="009A4FBE"/>
    <w:rsid w:val="009A6854"/>
    <w:rsid w:val="009A74AA"/>
    <w:rsid w:val="009B0320"/>
    <w:rsid w:val="009B1ACE"/>
    <w:rsid w:val="009B29BF"/>
    <w:rsid w:val="009B4513"/>
    <w:rsid w:val="009B4F34"/>
    <w:rsid w:val="009B53B8"/>
    <w:rsid w:val="009C09BF"/>
    <w:rsid w:val="009C2B63"/>
    <w:rsid w:val="009C37B7"/>
    <w:rsid w:val="009C572A"/>
    <w:rsid w:val="009D4D58"/>
    <w:rsid w:val="009D621E"/>
    <w:rsid w:val="009D7400"/>
    <w:rsid w:val="009D7911"/>
    <w:rsid w:val="009E443E"/>
    <w:rsid w:val="009F01F4"/>
    <w:rsid w:val="009F0775"/>
    <w:rsid w:val="009F1AAC"/>
    <w:rsid w:val="009F287D"/>
    <w:rsid w:val="00A0533F"/>
    <w:rsid w:val="00A06805"/>
    <w:rsid w:val="00A06868"/>
    <w:rsid w:val="00A10D2A"/>
    <w:rsid w:val="00A14468"/>
    <w:rsid w:val="00A1561E"/>
    <w:rsid w:val="00A15AAF"/>
    <w:rsid w:val="00A212EB"/>
    <w:rsid w:val="00A21B50"/>
    <w:rsid w:val="00A249B0"/>
    <w:rsid w:val="00A26567"/>
    <w:rsid w:val="00A27D72"/>
    <w:rsid w:val="00A37993"/>
    <w:rsid w:val="00A42D38"/>
    <w:rsid w:val="00A42F26"/>
    <w:rsid w:val="00A43210"/>
    <w:rsid w:val="00A436AD"/>
    <w:rsid w:val="00A465A0"/>
    <w:rsid w:val="00A467F9"/>
    <w:rsid w:val="00A51021"/>
    <w:rsid w:val="00A518CA"/>
    <w:rsid w:val="00A525D2"/>
    <w:rsid w:val="00A54E31"/>
    <w:rsid w:val="00A55D18"/>
    <w:rsid w:val="00A56BBE"/>
    <w:rsid w:val="00A600D3"/>
    <w:rsid w:val="00A65F95"/>
    <w:rsid w:val="00A661EF"/>
    <w:rsid w:val="00A669E2"/>
    <w:rsid w:val="00A70C28"/>
    <w:rsid w:val="00A71A54"/>
    <w:rsid w:val="00A73DD3"/>
    <w:rsid w:val="00A74014"/>
    <w:rsid w:val="00A7475B"/>
    <w:rsid w:val="00A7479F"/>
    <w:rsid w:val="00A75287"/>
    <w:rsid w:val="00A7591B"/>
    <w:rsid w:val="00A763CE"/>
    <w:rsid w:val="00A83D1B"/>
    <w:rsid w:val="00A9131C"/>
    <w:rsid w:val="00A91AB4"/>
    <w:rsid w:val="00A9353D"/>
    <w:rsid w:val="00AA0069"/>
    <w:rsid w:val="00AA01CA"/>
    <w:rsid w:val="00AA151C"/>
    <w:rsid w:val="00AA3FBF"/>
    <w:rsid w:val="00AA441D"/>
    <w:rsid w:val="00AA5F2E"/>
    <w:rsid w:val="00AA7389"/>
    <w:rsid w:val="00AB3B80"/>
    <w:rsid w:val="00AB46EE"/>
    <w:rsid w:val="00AC0075"/>
    <w:rsid w:val="00AC1332"/>
    <w:rsid w:val="00AC1B25"/>
    <w:rsid w:val="00AC1FDB"/>
    <w:rsid w:val="00AC2A2D"/>
    <w:rsid w:val="00AC724A"/>
    <w:rsid w:val="00AC7E53"/>
    <w:rsid w:val="00AD1DBA"/>
    <w:rsid w:val="00AD442E"/>
    <w:rsid w:val="00AD5320"/>
    <w:rsid w:val="00AD5A87"/>
    <w:rsid w:val="00AD6173"/>
    <w:rsid w:val="00AD6EAC"/>
    <w:rsid w:val="00AE2190"/>
    <w:rsid w:val="00AE530B"/>
    <w:rsid w:val="00AE5EA8"/>
    <w:rsid w:val="00AF068C"/>
    <w:rsid w:val="00AF0E4F"/>
    <w:rsid w:val="00AF31D2"/>
    <w:rsid w:val="00AF45AB"/>
    <w:rsid w:val="00AF4A20"/>
    <w:rsid w:val="00AF6067"/>
    <w:rsid w:val="00B0113B"/>
    <w:rsid w:val="00B01A36"/>
    <w:rsid w:val="00B05862"/>
    <w:rsid w:val="00B05ED5"/>
    <w:rsid w:val="00B0606F"/>
    <w:rsid w:val="00B06847"/>
    <w:rsid w:val="00B07A9B"/>
    <w:rsid w:val="00B10A51"/>
    <w:rsid w:val="00B1112C"/>
    <w:rsid w:val="00B12989"/>
    <w:rsid w:val="00B13B3A"/>
    <w:rsid w:val="00B17199"/>
    <w:rsid w:val="00B251DB"/>
    <w:rsid w:val="00B25934"/>
    <w:rsid w:val="00B26D3A"/>
    <w:rsid w:val="00B30339"/>
    <w:rsid w:val="00B416A3"/>
    <w:rsid w:val="00B43EE1"/>
    <w:rsid w:val="00B47419"/>
    <w:rsid w:val="00B47F54"/>
    <w:rsid w:val="00B5012C"/>
    <w:rsid w:val="00B522F9"/>
    <w:rsid w:val="00B5373F"/>
    <w:rsid w:val="00B53AFC"/>
    <w:rsid w:val="00B54678"/>
    <w:rsid w:val="00B57F5B"/>
    <w:rsid w:val="00B61A53"/>
    <w:rsid w:val="00B66717"/>
    <w:rsid w:val="00B6730F"/>
    <w:rsid w:val="00B709EA"/>
    <w:rsid w:val="00B71126"/>
    <w:rsid w:val="00B7315A"/>
    <w:rsid w:val="00B7320B"/>
    <w:rsid w:val="00B73521"/>
    <w:rsid w:val="00B73BDD"/>
    <w:rsid w:val="00B8005D"/>
    <w:rsid w:val="00B80956"/>
    <w:rsid w:val="00B80CC9"/>
    <w:rsid w:val="00B8192C"/>
    <w:rsid w:val="00B83056"/>
    <w:rsid w:val="00B842E7"/>
    <w:rsid w:val="00B8709D"/>
    <w:rsid w:val="00B900DB"/>
    <w:rsid w:val="00B91B32"/>
    <w:rsid w:val="00B92A27"/>
    <w:rsid w:val="00B95126"/>
    <w:rsid w:val="00B964BE"/>
    <w:rsid w:val="00BA0AA7"/>
    <w:rsid w:val="00BA0E66"/>
    <w:rsid w:val="00BA1CF2"/>
    <w:rsid w:val="00BA2DFF"/>
    <w:rsid w:val="00BA337D"/>
    <w:rsid w:val="00BA5AAC"/>
    <w:rsid w:val="00BB3CBE"/>
    <w:rsid w:val="00BB52DE"/>
    <w:rsid w:val="00BB6FB3"/>
    <w:rsid w:val="00BB787A"/>
    <w:rsid w:val="00BB7ABF"/>
    <w:rsid w:val="00BC08A1"/>
    <w:rsid w:val="00BC1C0F"/>
    <w:rsid w:val="00BC2398"/>
    <w:rsid w:val="00BC5CCD"/>
    <w:rsid w:val="00BD17B5"/>
    <w:rsid w:val="00BD201F"/>
    <w:rsid w:val="00BD3F50"/>
    <w:rsid w:val="00BD4FE8"/>
    <w:rsid w:val="00BD60A1"/>
    <w:rsid w:val="00BE1224"/>
    <w:rsid w:val="00BE2A57"/>
    <w:rsid w:val="00BE4FE6"/>
    <w:rsid w:val="00BE5614"/>
    <w:rsid w:val="00BE6F3B"/>
    <w:rsid w:val="00BE7088"/>
    <w:rsid w:val="00BF0E71"/>
    <w:rsid w:val="00BF1D4C"/>
    <w:rsid w:val="00C010EB"/>
    <w:rsid w:val="00C018B0"/>
    <w:rsid w:val="00C0328F"/>
    <w:rsid w:val="00C032DB"/>
    <w:rsid w:val="00C054C7"/>
    <w:rsid w:val="00C1156B"/>
    <w:rsid w:val="00C11783"/>
    <w:rsid w:val="00C13AF2"/>
    <w:rsid w:val="00C15B75"/>
    <w:rsid w:val="00C162DC"/>
    <w:rsid w:val="00C17D6E"/>
    <w:rsid w:val="00C2088C"/>
    <w:rsid w:val="00C20D23"/>
    <w:rsid w:val="00C220E6"/>
    <w:rsid w:val="00C26468"/>
    <w:rsid w:val="00C31A6A"/>
    <w:rsid w:val="00C32DB1"/>
    <w:rsid w:val="00C34102"/>
    <w:rsid w:val="00C344AF"/>
    <w:rsid w:val="00C3478C"/>
    <w:rsid w:val="00C37A20"/>
    <w:rsid w:val="00C37A90"/>
    <w:rsid w:val="00C41B21"/>
    <w:rsid w:val="00C4311E"/>
    <w:rsid w:val="00C44256"/>
    <w:rsid w:val="00C44625"/>
    <w:rsid w:val="00C45C72"/>
    <w:rsid w:val="00C4674B"/>
    <w:rsid w:val="00C46A60"/>
    <w:rsid w:val="00C47D07"/>
    <w:rsid w:val="00C500EC"/>
    <w:rsid w:val="00C5216F"/>
    <w:rsid w:val="00C52195"/>
    <w:rsid w:val="00C52C95"/>
    <w:rsid w:val="00C60A50"/>
    <w:rsid w:val="00C62406"/>
    <w:rsid w:val="00C62B5E"/>
    <w:rsid w:val="00C635DA"/>
    <w:rsid w:val="00C64A56"/>
    <w:rsid w:val="00C6525C"/>
    <w:rsid w:val="00C6627B"/>
    <w:rsid w:val="00C6699B"/>
    <w:rsid w:val="00C70B4B"/>
    <w:rsid w:val="00C71365"/>
    <w:rsid w:val="00C71BBE"/>
    <w:rsid w:val="00C7215A"/>
    <w:rsid w:val="00C72662"/>
    <w:rsid w:val="00C73F7F"/>
    <w:rsid w:val="00C818B2"/>
    <w:rsid w:val="00C8347D"/>
    <w:rsid w:val="00C83A5C"/>
    <w:rsid w:val="00C83C63"/>
    <w:rsid w:val="00C85537"/>
    <w:rsid w:val="00C86393"/>
    <w:rsid w:val="00C8700D"/>
    <w:rsid w:val="00C87D60"/>
    <w:rsid w:val="00C90580"/>
    <w:rsid w:val="00C9122A"/>
    <w:rsid w:val="00C91B6C"/>
    <w:rsid w:val="00C91F10"/>
    <w:rsid w:val="00C95BFD"/>
    <w:rsid w:val="00C960B9"/>
    <w:rsid w:val="00CA1D55"/>
    <w:rsid w:val="00CA20CE"/>
    <w:rsid w:val="00CA2D58"/>
    <w:rsid w:val="00CA3C3F"/>
    <w:rsid w:val="00CA4BCA"/>
    <w:rsid w:val="00CB7A17"/>
    <w:rsid w:val="00CC259C"/>
    <w:rsid w:val="00CC35FB"/>
    <w:rsid w:val="00CC429A"/>
    <w:rsid w:val="00CC4D1C"/>
    <w:rsid w:val="00CC6751"/>
    <w:rsid w:val="00CC75E2"/>
    <w:rsid w:val="00CD388F"/>
    <w:rsid w:val="00CD65CA"/>
    <w:rsid w:val="00CD7719"/>
    <w:rsid w:val="00CD7B82"/>
    <w:rsid w:val="00CE2C5C"/>
    <w:rsid w:val="00CF4246"/>
    <w:rsid w:val="00CF4F0F"/>
    <w:rsid w:val="00CF58ED"/>
    <w:rsid w:val="00CF6693"/>
    <w:rsid w:val="00CF6B9C"/>
    <w:rsid w:val="00CF6FD9"/>
    <w:rsid w:val="00D0254D"/>
    <w:rsid w:val="00D03C23"/>
    <w:rsid w:val="00D0575C"/>
    <w:rsid w:val="00D05F17"/>
    <w:rsid w:val="00D06770"/>
    <w:rsid w:val="00D103FE"/>
    <w:rsid w:val="00D13BEB"/>
    <w:rsid w:val="00D14EB8"/>
    <w:rsid w:val="00D1666C"/>
    <w:rsid w:val="00D1739F"/>
    <w:rsid w:val="00D21179"/>
    <w:rsid w:val="00D21D7B"/>
    <w:rsid w:val="00D22B9B"/>
    <w:rsid w:val="00D25367"/>
    <w:rsid w:val="00D30826"/>
    <w:rsid w:val="00D30F16"/>
    <w:rsid w:val="00D34A71"/>
    <w:rsid w:val="00D34BDF"/>
    <w:rsid w:val="00D35E66"/>
    <w:rsid w:val="00D36920"/>
    <w:rsid w:val="00D4103A"/>
    <w:rsid w:val="00D41AA2"/>
    <w:rsid w:val="00D43467"/>
    <w:rsid w:val="00D43E95"/>
    <w:rsid w:val="00D45497"/>
    <w:rsid w:val="00D46D78"/>
    <w:rsid w:val="00D4748A"/>
    <w:rsid w:val="00D47F60"/>
    <w:rsid w:val="00D512E0"/>
    <w:rsid w:val="00D52064"/>
    <w:rsid w:val="00D52B1E"/>
    <w:rsid w:val="00D5787C"/>
    <w:rsid w:val="00D61B1C"/>
    <w:rsid w:val="00D628AA"/>
    <w:rsid w:val="00D630FE"/>
    <w:rsid w:val="00D63E3F"/>
    <w:rsid w:val="00D640A4"/>
    <w:rsid w:val="00D6587E"/>
    <w:rsid w:val="00D7235E"/>
    <w:rsid w:val="00D73688"/>
    <w:rsid w:val="00D75472"/>
    <w:rsid w:val="00D77C31"/>
    <w:rsid w:val="00D82A5C"/>
    <w:rsid w:val="00D84A48"/>
    <w:rsid w:val="00D858B6"/>
    <w:rsid w:val="00D85B23"/>
    <w:rsid w:val="00D8686C"/>
    <w:rsid w:val="00D914AD"/>
    <w:rsid w:val="00D93CFF"/>
    <w:rsid w:val="00D94B42"/>
    <w:rsid w:val="00D954E1"/>
    <w:rsid w:val="00D96571"/>
    <w:rsid w:val="00DA085E"/>
    <w:rsid w:val="00DA3E1B"/>
    <w:rsid w:val="00DA67E6"/>
    <w:rsid w:val="00DA6C66"/>
    <w:rsid w:val="00DA6E3F"/>
    <w:rsid w:val="00DA752E"/>
    <w:rsid w:val="00DB1409"/>
    <w:rsid w:val="00DB1670"/>
    <w:rsid w:val="00DB1BB5"/>
    <w:rsid w:val="00DB2C59"/>
    <w:rsid w:val="00DB548A"/>
    <w:rsid w:val="00DC11E7"/>
    <w:rsid w:val="00DC6A6B"/>
    <w:rsid w:val="00DC7FB5"/>
    <w:rsid w:val="00DD00C8"/>
    <w:rsid w:val="00DD214E"/>
    <w:rsid w:val="00DD5737"/>
    <w:rsid w:val="00DE0117"/>
    <w:rsid w:val="00DE1AA5"/>
    <w:rsid w:val="00DE3554"/>
    <w:rsid w:val="00DE4400"/>
    <w:rsid w:val="00DE5437"/>
    <w:rsid w:val="00DE5683"/>
    <w:rsid w:val="00DE5B60"/>
    <w:rsid w:val="00DE6BDE"/>
    <w:rsid w:val="00DF201A"/>
    <w:rsid w:val="00DF219B"/>
    <w:rsid w:val="00E00C23"/>
    <w:rsid w:val="00E02AE9"/>
    <w:rsid w:val="00E03D44"/>
    <w:rsid w:val="00E04636"/>
    <w:rsid w:val="00E053EF"/>
    <w:rsid w:val="00E05503"/>
    <w:rsid w:val="00E0571C"/>
    <w:rsid w:val="00E07421"/>
    <w:rsid w:val="00E07FFB"/>
    <w:rsid w:val="00E11BD6"/>
    <w:rsid w:val="00E120ED"/>
    <w:rsid w:val="00E14259"/>
    <w:rsid w:val="00E17EDE"/>
    <w:rsid w:val="00E21526"/>
    <w:rsid w:val="00E26981"/>
    <w:rsid w:val="00E27BA5"/>
    <w:rsid w:val="00E32E6B"/>
    <w:rsid w:val="00E3378F"/>
    <w:rsid w:val="00E35298"/>
    <w:rsid w:val="00E35664"/>
    <w:rsid w:val="00E37DB0"/>
    <w:rsid w:val="00E400C3"/>
    <w:rsid w:val="00E40177"/>
    <w:rsid w:val="00E43A22"/>
    <w:rsid w:val="00E44DCC"/>
    <w:rsid w:val="00E539A9"/>
    <w:rsid w:val="00E55CB5"/>
    <w:rsid w:val="00E670BC"/>
    <w:rsid w:val="00E67C99"/>
    <w:rsid w:val="00E700F6"/>
    <w:rsid w:val="00E7065A"/>
    <w:rsid w:val="00E70A77"/>
    <w:rsid w:val="00E71FA6"/>
    <w:rsid w:val="00E721E8"/>
    <w:rsid w:val="00E73C03"/>
    <w:rsid w:val="00E73C59"/>
    <w:rsid w:val="00E7730E"/>
    <w:rsid w:val="00E77E8C"/>
    <w:rsid w:val="00E82619"/>
    <w:rsid w:val="00E83162"/>
    <w:rsid w:val="00E83DE7"/>
    <w:rsid w:val="00E8413C"/>
    <w:rsid w:val="00E85772"/>
    <w:rsid w:val="00E85A7C"/>
    <w:rsid w:val="00E87812"/>
    <w:rsid w:val="00EA00E8"/>
    <w:rsid w:val="00EA04C9"/>
    <w:rsid w:val="00EA1217"/>
    <w:rsid w:val="00EA1301"/>
    <w:rsid w:val="00EA299E"/>
    <w:rsid w:val="00EA2A2C"/>
    <w:rsid w:val="00EA2C40"/>
    <w:rsid w:val="00EA6B05"/>
    <w:rsid w:val="00EB0390"/>
    <w:rsid w:val="00EB16A4"/>
    <w:rsid w:val="00EB358E"/>
    <w:rsid w:val="00EB5538"/>
    <w:rsid w:val="00EB7D9D"/>
    <w:rsid w:val="00EC201D"/>
    <w:rsid w:val="00EC36E3"/>
    <w:rsid w:val="00EC3B3F"/>
    <w:rsid w:val="00EC464D"/>
    <w:rsid w:val="00EC4D7B"/>
    <w:rsid w:val="00EC658A"/>
    <w:rsid w:val="00EC6F76"/>
    <w:rsid w:val="00EC7196"/>
    <w:rsid w:val="00EC733C"/>
    <w:rsid w:val="00ED4B52"/>
    <w:rsid w:val="00ED4D97"/>
    <w:rsid w:val="00ED6E4A"/>
    <w:rsid w:val="00ED72C7"/>
    <w:rsid w:val="00EE037D"/>
    <w:rsid w:val="00EE1319"/>
    <w:rsid w:val="00EE1362"/>
    <w:rsid w:val="00EE5FDB"/>
    <w:rsid w:val="00EF30CC"/>
    <w:rsid w:val="00EF4655"/>
    <w:rsid w:val="00EF5A94"/>
    <w:rsid w:val="00F00D02"/>
    <w:rsid w:val="00F05395"/>
    <w:rsid w:val="00F0581C"/>
    <w:rsid w:val="00F075B0"/>
    <w:rsid w:val="00F079D5"/>
    <w:rsid w:val="00F10DB1"/>
    <w:rsid w:val="00F12BCF"/>
    <w:rsid w:val="00F131B6"/>
    <w:rsid w:val="00F1682C"/>
    <w:rsid w:val="00F2095D"/>
    <w:rsid w:val="00F241B1"/>
    <w:rsid w:val="00F273AC"/>
    <w:rsid w:val="00F30D00"/>
    <w:rsid w:val="00F31F67"/>
    <w:rsid w:val="00F32919"/>
    <w:rsid w:val="00F344B5"/>
    <w:rsid w:val="00F34A6E"/>
    <w:rsid w:val="00F34B2E"/>
    <w:rsid w:val="00F34D82"/>
    <w:rsid w:val="00F3525C"/>
    <w:rsid w:val="00F36343"/>
    <w:rsid w:val="00F36580"/>
    <w:rsid w:val="00F42E85"/>
    <w:rsid w:val="00F434A0"/>
    <w:rsid w:val="00F44A78"/>
    <w:rsid w:val="00F44DBA"/>
    <w:rsid w:val="00F46062"/>
    <w:rsid w:val="00F4696F"/>
    <w:rsid w:val="00F46DAF"/>
    <w:rsid w:val="00F54837"/>
    <w:rsid w:val="00F54CF4"/>
    <w:rsid w:val="00F56060"/>
    <w:rsid w:val="00F56B9F"/>
    <w:rsid w:val="00F5739A"/>
    <w:rsid w:val="00F60AF4"/>
    <w:rsid w:val="00F62099"/>
    <w:rsid w:val="00F62E61"/>
    <w:rsid w:val="00F63AF0"/>
    <w:rsid w:val="00F65294"/>
    <w:rsid w:val="00F6680F"/>
    <w:rsid w:val="00F67AD5"/>
    <w:rsid w:val="00F70DB3"/>
    <w:rsid w:val="00F70FCF"/>
    <w:rsid w:val="00F72831"/>
    <w:rsid w:val="00F75037"/>
    <w:rsid w:val="00F75A74"/>
    <w:rsid w:val="00F81FC5"/>
    <w:rsid w:val="00F820B6"/>
    <w:rsid w:val="00F8221A"/>
    <w:rsid w:val="00F82A3A"/>
    <w:rsid w:val="00F8410F"/>
    <w:rsid w:val="00F8416F"/>
    <w:rsid w:val="00F87B86"/>
    <w:rsid w:val="00F918A6"/>
    <w:rsid w:val="00F93376"/>
    <w:rsid w:val="00F95817"/>
    <w:rsid w:val="00F97421"/>
    <w:rsid w:val="00FA0248"/>
    <w:rsid w:val="00FA055C"/>
    <w:rsid w:val="00FA24AA"/>
    <w:rsid w:val="00FA34E1"/>
    <w:rsid w:val="00FA35E5"/>
    <w:rsid w:val="00FA50CB"/>
    <w:rsid w:val="00FA7EA8"/>
    <w:rsid w:val="00FB0644"/>
    <w:rsid w:val="00FB743B"/>
    <w:rsid w:val="00FC0DF6"/>
    <w:rsid w:val="00FC2B22"/>
    <w:rsid w:val="00FC4C6F"/>
    <w:rsid w:val="00FC4CFA"/>
    <w:rsid w:val="00FC5E82"/>
    <w:rsid w:val="00FC7D83"/>
    <w:rsid w:val="00FD07B0"/>
    <w:rsid w:val="00FD1538"/>
    <w:rsid w:val="00FD27F0"/>
    <w:rsid w:val="00FD3596"/>
    <w:rsid w:val="00FD399E"/>
    <w:rsid w:val="00FD41DB"/>
    <w:rsid w:val="00FD4C15"/>
    <w:rsid w:val="00FD5422"/>
    <w:rsid w:val="00FD79DE"/>
    <w:rsid w:val="00FE339D"/>
    <w:rsid w:val="00FE3D48"/>
    <w:rsid w:val="00FE658C"/>
    <w:rsid w:val="00FE7435"/>
    <w:rsid w:val="00FE7E85"/>
    <w:rsid w:val="00FF16E6"/>
    <w:rsid w:val="00FF4599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F5920"/>
  <w15:docId w15:val="{D350F38E-72FE-47A2-989C-48E62E0B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41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2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D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300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5298"/>
    <w:rPr>
      <w:color w:val="0563C1" w:themeColor="hyperlink"/>
      <w:u w:val="single"/>
    </w:rPr>
  </w:style>
  <w:style w:type="paragraph" w:customStyle="1" w:styleId="Default">
    <w:name w:val="Default"/>
    <w:rsid w:val="00BF0E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BF0E71"/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73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15A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B7315A"/>
  </w:style>
  <w:style w:type="character" w:customStyle="1" w:styleId="cit-pub-date">
    <w:name w:val="cit-pub-date"/>
    <w:basedOn w:val="DefaultParagraphFont"/>
    <w:rsid w:val="00B7315A"/>
  </w:style>
  <w:style w:type="character" w:customStyle="1" w:styleId="cit-vol">
    <w:name w:val="cit-vol"/>
    <w:basedOn w:val="DefaultParagraphFont"/>
    <w:rsid w:val="00B7315A"/>
  </w:style>
  <w:style w:type="character" w:customStyle="1" w:styleId="cit-fpage">
    <w:name w:val="cit-fpage"/>
    <w:basedOn w:val="DefaultParagraphFont"/>
    <w:rsid w:val="00B7315A"/>
  </w:style>
  <w:style w:type="character" w:styleId="FollowedHyperlink">
    <w:name w:val="FollowedHyperlink"/>
    <w:basedOn w:val="DefaultParagraphFont"/>
    <w:uiPriority w:val="99"/>
    <w:semiHidden/>
    <w:unhideWhenUsed/>
    <w:rsid w:val="008C0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7A1F6-C074-4BEF-A2B4-5CCD211B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Cedars-Sinai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18</cp:revision>
  <cp:lastPrinted>2017-01-18T22:59:00Z</cp:lastPrinted>
  <dcterms:created xsi:type="dcterms:W3CDTF">2017-01-21T17:55:00Z</dcterms:created>
  <dcterms:modified xsi:type="dcterms:W3CDTF">2017-10-17T03:05:00Z</dcterms:modified>
</cp:coreProperties>
</file>