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CB2E0" w14:textId="77777777" w:rsidR="00E70E0C" w:rsidRPr="00CB1FC7" w:rsidRDefault="00E70E0C">
      <w:pPr>
        <w:rPr>
          <w:rFonts w:ascii="Times New Roman" w:hAnsi="Times New Roman" w:cs="Times New Roman"/>
          <w:b/>
          <w:sz w:val="24"/>
          <w:szCs w:val="24"/>
        </w:rPr>
      </w:pPr>
      <w:r w:rsidRPr="00CB1FC7">
        <w:rPr>
          <w:rFonts w:ascii="Times New Roman" w:hAnsi="Times New Roman" w:cs="Times New Roman"/>
          <w:b/>
          <w:sz w:val="24"/>
          <w:szCs w:val="24"/>
        </w:rPr>
        <w:t xml:space="preserve">Appendix A </w:t>
      </w:r>
    </w:p>
    <w:p w14:paraId="7A272372" w14:textId="77777777" w:rsidR="00363A4C" w:rsidRPr="00494822" w:rsidRDefault="00363A4C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94822">
        <w:rPr>
          <w:rFonts w:ascii="Times New Roman" w:hAnsi="Times New Roman" w:cs="Times New Roman"/>
          <w:b/>
          <w:sz w:val="24"/>
          <w:szCs w:val="24"/>
          <w:lang w:val="fr-FR"/>
        </w:rPr>
        <w:t xml:space="preserve">Table </w:t>
      </w:r>
      <w:r w:rsidR="00440688" w:rsidRPr="00494822">
        <w:rPr>
          <w:rFonts w:ascii="Times New Roman" w:hAnsi="Times New Roman" w:cs="Times New Roman"/>
          <w:b/>
          <w:sz w:val="24"/>
          <w:szCs w:val="24"/>
          <w:lang w:val="fr-FR"/>
        </w:rPr>
        <w:t>5</w:t>
      </w:r>
      <w:r w:rsidRPr="0049482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4A87D828" w14:textId="77777777" w:rsidR="00363A4C" w:rsidRPr="00494822" w:rsidRDefault="00363A4C">
      <w:pPr>
        <w:rPr>
          <w:rFonts w:ascii="Times New Roman" w:hAnsi="Times New Roman" w:cs="Times New Roman"/>
          <w:i/>
          <w:sz w:val="24"/>
          <w:szCs w:val="24"/>
        </w:rPr>
      </w:pPr>
      <w:r w:rsidRPr="00494822">
        <w:rPr>
          <w:rFonts w:ascii="Times New Roman" w:hAnsi="Times New Roman" w:cs="Times New Roman"/>
          <w:i/>
          <w:sz w:val="24"/>
          <w:szCs w:val="24"/>
        </w:rPr>
        <w:t>Semantic sentence completion task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398"/>
        <w:gridCol w:w="6809"/>
      </w:tblGrid>
      <w:tr w:rsidR="00D163FF" w:rsidRPr="00494822" w14:paraId="5B1853CD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7C473A" w14:textId="77777777" w:rsidR="00D163FF" w:rsidRPr="00494822" w:rsidRDefault="00D163FF" w:rsidP="00E70E0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822">
              <w:rPr>
                <w:rFonts w:ascii="Times New Roman" w:hAnsi="Times New Roman" w:cs="Times New Roman"/>
                <w:b/>
              </w:rPr>
              <w:t>Form</w:t>
            </w:r>
          </w:p>
        </w:tc>
        <w:tc>
          <w:tcPr>
            <w:tcW w:w="82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56DF6" w14:textId="77777777" w:rsidR="00D163FF" w:rsidRPr="00494822" w:rsidRDefault="00D163FF" w:rsidP="00E70E0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822">
              <w:rPr>
                <w:rFonts w:ascii="Times New Roman" w:hAnsi="Times New Roman" w:cs="Times New Roman"/>
                <w:b/>
              </w:rPr>
              <w:t>Semantic</w:t>
            </w:r>
          </w:p>
        </w:tc>
      </w:tr>
      <w:tr w:rsidR="00D163FF" w:rsidRPr="00494822" w14:paraId="1EBB7EAE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3CCB8" w14:textId="77777777" w:rsidR="00D163FF" w:rsidRPr="00494822" w:rsidRDefault="000C15BA" w:rsidP="00045DD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CE1823D" w14:textId="7FFA356A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confin</w:t>
            </w:r>
            <w:r w:rsidR="00A05A12" w:rsidRPr="00494822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524E3E5E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The man who had fallen ill had to stay indoors in solitary </w:t>
            </w:r>
            <w:r w:rsidRPr="00494822">
              <w:rPr>
                <w:rFonts w:ascii="Times New Roman" w:hAnsi="Times New Roman" w:cs="Times New Roman"/>
                <w:b/>
                <w:bCs/>
                <w:color w:val="000000"/>
                <w:sz w:val="20"/>
                <w:u w:val="single"/>
              </w:rPr>
              <w:t>confinement.</w:t>
            </w:r>
          </w:p>
        </w:tc>
      </w:tr>
      <w:tr w:rsidR="00D163FF" w:rsidRPr="00494822" w14:paraId="1ADA040E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F7AD95" w14:textId="77777777" w:rsidR="00D163FF" w:rsidRPr="00494822" w:rsidRDefault="000C15BA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4DCAF4D6" w14:textId="1CFF0F49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relent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7E1F890F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In the book, the prince eventually defeated his enemies because his courage throughout the war was </w:t>
            </w:r>
            <w:r w:rsidRPr="00494822">
              <w:rPr>
                <w:rFonts w:ascii="Times New Roman" w:hAnsi="Times New Roman" w:cs="Times New Roman"/>
                <w:b/>
                <w:bCs/>
                <w:color w:val="000000"/>
                <w:sz w:val="20"/>
                <w:u w:val="single"/>
              </w:rPr>
              <w:t>relentless.</w:t>
            </w:r>
          </w:p>
        </w:tc>
      </w:tr>
      <w:tr w:rsidR="00D163FF" w:rsidRPr="00494822" w14:paraId="22D6E14A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8DA4D73" w14:textId="77777777" w:rsidR="00D163FF" w:rsidRPr="00494822" w:rsidRDefault="000C15BA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29DA0FBE" w14:textId="55D253F8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env</w:t>
            </w:r>
            <w:r w:rsidR="00A05A12" w:rsidRPr="00494822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2D9AB322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He was happy after winning the lottery and his </w:t>
            </w:r>
            <w:proofErr w:type="spellStart"/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>neighbour</w:t>
            </w:r>
            <w:proofErr w:type="spellEnd"/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 felt very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envious.</w:t>
            </w:r>
          </w:p>
        </w:tc>
      </w:tr>
      <w:tr w:rsidR="00D163FF" w:rsidRPr="00494822" w14:paraId="244C17FE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8DA7BB" w14:textId="77777777" w:rsidR="00D163FF" w:rsidRPr="00494822" w:rsidRDefault="000C15BA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D686E39" w14:textId="4DF02A46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mourn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0A5970E1" w14:textId="77777777" w:rsidR="00D163FF" w:rsidRPr="00494822" w:rsidRDefault="00D163FF" w:rsidP="002B349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Sara lost her </w:t>
            </w:r>
            <w:proofErr w:type="spellStart"/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>favourite</w:t>
            </w:r>
            <w:proofErr w:type="spellEnd"/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 teddy bear at the park and returned home feeling very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mournful.</w:t>
            </w:r>
          </w:p>
        </w:tc>
      </w:tr>
      <w:tr w:rsidR="00D163FF" w:rsidRPr="00494822" w14:paraId="6EC57ABB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414437" w14:textId="77777777" w:rsidR="00D163FF" w:rsidRPr="00494822" w:rsidRDefault="000C15BA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60E2BCC2" w14:textId="4F1C6A15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nourish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757042F4" w14:textId="77777777" w:rsidR="00D163FF" w:rsidRPr="00494822" w:rsidRDefault="00D163FF" w:rsidP="002B349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Many children should eat more fruit and vegetables in order to have healthier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nourishment.</w:t>
            </w:r>
          </w:p>
        </w:tc>
      </w:tr>
      <w:tr w:rsidR="00D163FF" w:rsidRPr="00494822" w14:paraId="6EA91A98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024DF3" w14:textId="77777777" w:rsidR="00D163FF" w:rsidRPr="00494822" w:rsidRDefault="00342C07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8751A0C" w14:textId="7B17CDB2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coward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1F753619" w14:textId="77777777" w:rsidR="00D163FF" w:rsidRPr="00494822" w:rsidRDefault="00D163FF" w:rsidP="002B34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After seeing the big scary cat, the little puppy ran home quickly in a manner that was </w:t>
            </w:r>
            <w:r w:rsidRPr="004948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cowardly.</w:t>
            </w:r>
          </w:p>
        </w:tc>
      </w:tr>
      <w:tr w:rsidR="00D163FF" w:rsidRPr="00494822" w14:paraId="379517E4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6E3E4A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68588D7F" w14:textId="334C5ED6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rehears</w:t>
            </w:r>
            <w:r w:rsidR="00A05A12" w:rsidRPr="00494822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28394191" w14:textId="77777777" w:rsidR="00D163FF" w:rsidRPr="00494822" w:rsidRDefault="00D163FF" w:rsidP="002B34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new play was almost cancelled on opening night because the actors had problems during the </w:t>
            </w:r>
            <w:r w:rsidRPr="004948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rehearsal.</w:t>
            </w:r>
          </w:p>
        </w:tc>
      </w:tr>
      <w:tr w:rsidR="00D163FF" w:rsidRPr="00494822" w14:paraId="7FB0FF22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C252DA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2F16AE8" w14:textId="1B7AC618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depend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129F2DE9" w14:textId="77777777" w:rsidR="00D163FF" w:rsidRPr="00494822" w:rsidRDefault="00D163FF" w:rsidP="002B34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best friend that is always there for you can be described as nice and very </w:t>
            </w:r>
            <w:r w:rsidRPr="004948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dependable.</w:t>
            </w:r>
          </w:p>
        </w:tc>
      </w:tr>
      <w:tr w:rsidR="00D163FF" w:rsidRPr="00494822" w14:paraId="221BF662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38C419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0C7B997" w14:textId="6E992759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1927ACC6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When they were in space, the astronauts felt like they could fly because they were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weightless.</w:t>
            </w:r>
          </w:p>
        </w:tc>
      </w:tr>
      <w:tr w:rsidR="00D163FF" w:rsidRPr="00494822" w14:paraId="61882371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C7C7E6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7C4C822A" w14:textId="717BEDDD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speech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1E2A8DA1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Stunned by the surprise announcement, the crowd did not reply because they were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speechless.</w:t>
            </w:r>
          </w:p>
        </w:tc>
      </w:tr>
      <w:tr w:rsidR="00D163FF" w:rsidRPr="00494822" w14:paraId="047AA80E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C48A9B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15062D02" w14:textId="1F491141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questio</w:t>
            </w:r>
            <w:r w:rsidR="00A05A12" w:rsidRPr="0049482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28F97142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They suspected the dishonest man for good reason because the truth of his statements was highly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questionable.</w:t>
            </w:r>
          </w:p>
        </w:tc>
      </w:tr>
      <w:tr w:rsidR="00D163FF" w:rsidRPr="00494822" w14:paraId="074A7EFD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8DC19A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09492AB5" w14:textId="757913DF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price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56F81BAC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>The old artist would not sell his famous paintings because they were</w:t>
            </w:r>
            <w:r w:rsidRPr="0049482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priceless.</w:t>
            </w:r>
          </w:p>
        </w:tc>
      </w:tr>
      <w:tr w:rsidR="00D163FF" w:rsidRPr="00494822" w14:paraId="4C136A94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FF659CB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38DFAF31" w14:textId="3C056CA8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forget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7850BA99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Once again, the man misplaced his keys and could not remember where he had left them because he was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forgetful.</w:t>
            </w:r>
          </w:p>
        </w:tc>
      </w:tr>
      <w:tr w:rsidR="00D163FF" w:rsidRPr="00494822" w14:paraId="767B6B5E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EC984B" w14:textId="77777777" w:rsidR="00D163FF" w:rsidRPr="00494822" w:rsidRDefault="006A473C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29B37A2" w14:textId="764282CD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fear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27B21925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In the movie, the boy chased after a giant alligator and everyone thought he was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fearless.</w:t>
            </w:r>
          </w:p>
        </w:tc>
      </w:tr>
      <w:tr w:rsidR="00D163FF" w:rsidRPr="00494822" w14:paraId="7D97FAE2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D2E790" w14:textId="77777777" w:rsidR="00D163FF" w:rsidRPr="00494822" w:rsidRDefault="000F002F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710A673C" w14:textId="436B3201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timi</w:t>
            </w:r>
            <w:r w:rsidR="00A05A12" w:rsidRPr="0049482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3727669A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Being that the lion was very big and intimidating, the mouse cowered away very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timidly.</w:t>
            </w:r>
          </w:p>
        </w:tc>
      </w:tr>
      <w:tr w:rsidR="00D163FF" w:rsidRPr="00494822" w14:paraId="12597827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A80A13E" w14:textId="77777777" w:rsidR="00D163FF" w:rsidRPr="00494822" w:rsidRDefault="000C15BA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43B6AC27" w14:textId="4B8A2A0B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stain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51F72BD5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Even spilling purple juice could not damage the white carpet because it was made with a material that was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stainless.</w:t>
            </w:r>
          </w:p>
        </w:tc>
      </w:tr>
      <w:tr w:rsidR="00D163FF" w:rsidRPr="00494822" w14:paraId="58C17091" w14:textId="77777777" w:rsidTr="006A473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63279E" w14:textId="77777777" w:rsidR="00D163FF" w:rsidRPr="00494822" w:rsidRDefault="000F002F" w:rsidP="00045DD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2FF39BC3" w14:textId="503A1869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judge</w:t>
            </w:r>
          </w:p>
        </w:tc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2FAB46A2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Knowing he could not swim, Bobby went boating without a lifejacket which showed poor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judgement.</w:t>
            </w:r>
          </w:p>
        </w:tc>
      </w:tr>
      <w:tr w:rsidR="00D163FF" w:rsidRPr="00494822" w14:paraId="54D0D1DD" w14:textId="77777777" w:rsidTr="006A473C">
        <w:trPr>
          <w:trHeight w:val="70"/>
        </w:trPr>
        <w:tc>
          <w:tcPr>
            <w:tcW w:w="993" w:type="dxa"/>
            <w:tcBorders>
              <w:top w:val="single" w:sz="4" w:space="0" w:color="auto"/>
            </w:tcBorders>
          </w:tcPr>
          <w:p w14:paraId="100861F7" w14:textId="77777777" w:rsidR="00D163FF" w:rsidRPr="00494822" w:rsidRDefault="000F002F" w:rsidP="00045DD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2CA2FACD" w14:textId="0D6B83DE" w:rsidR="00D163FF" w:rsidRPr="00494822" w:rsidRDefault="00D163FF" w:rsidP="00E70E0C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purpos</w:t>
            </w:r>
            <w:r w:rsidR="00A05A12" w:rsidRPr="00494822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6809" w:type="dxa"/>
            <w:tcBorders>
              <w:top w:val="single" w:sz="4" w:space="0" w:color="auto"/>
            </w:tcBorders>
          </w:tcPr>
          <w:p w14:paraId="037C5B8D" w14:textId="77777777" w:rsidR="00D163FF" w:rsidRPr="00494822" w:rsidRDefault="00D163FF" w:rsidP="00E70E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Unlike other interviews that have no specific goal and feel like a waste of time, this interview was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purposeful.</w:t>
            </w:r>
          </w:p>
        </w:tc>
      </w:tr>
    </w:tbl>
    <w:p w14:paraId="6A0FFA7A" w14:textId="77777777" w:rsidR="002F7ADD" w:rsidRPr="00494822" w:rsidRDefault="00363A4C">
      <w:pPr>
        <w:rPr>
          <w:rFonts w:ascii="Times New Roman" w:hAnsi="Times New Roman" w:cs="Times New Roman"/>
          <w:b/>
          <w:sz w:val="24"/>
          <w:szCs w:val="24"/>
        </w:rPr>
      </w:pPr>
      <w:r w:rsidRPr="004948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716695" w:rsidRPr="00494822">
        <w:rPr>
          <w:rFonts w:ascii="Times New Roman" w:hAnsi="Times New Roman" w:cs="Times New Roman"/>
          <w:b/>
          <w:sz w:val="24"/>
          <w:szCs w:val="24"/>
        </w:rPr>
        <w:t>6</w:t>
      </w:r>
    </w:p>
    <w:p w14:paraId="02090971" w14:textId="77777777" w:rsidR="00363A4C" w:rsidRPr="00494822" w:rsidRDefault="00363A4C">
      <w:pPr>
        <w:rPr>
          <w:rFonts w:ascii="Times New Roman" w:hAnsi="Times New Roman" w:cs="Times New Roman"/>
          <w:i/>
          <w:sz w:val="24"/>
          <w:szCs w:val="24"/>
        </w:rPr>
      </w:pPr>
      <w:r w:rsidRPr="00494822">
        <w:rPr>
          <w:rFonts w:ascii="Times New Roman" w:hAnsi="Times New Roman" w:cs="Times New Roman"/>
          <w:i/>
          <w:sz w:val="24"/>
          <w:szCs w:val="24"/>
        </w:rPr>
        <w:t>Low semantic sentence completion task</w:t>
      </w:r>
    </w:p>
    <w:tbl>
      <w:tblPr>
        <w:tblStyle w:val="Grilledutableau"/>
        <w:tblW w:w="99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363"/>
        <w:gridCol w:w="7425"/>
      </w:tblGrid>
      <w:tr w:rsidR="00D163FF" w:rsidRPr="00494822" w14:paraId="318E18FE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BBF5D7" w14:textId="77777777" w:rsidR="00D163FF" w:rsidRPr="00494822" w:rsidRDefault="00D163FF" w:rsidP="00DD6AB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822">
              <w:rPr>
                <w:rFonts w:ascii="Times New Roman" w:hAnsi="Times New Roman" w:cs="Times New Roman"/>
                <w:b/>
              </w:rPr>
              <w:t>Form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D2FF04" w14:textId="77777777" w:rsidR="00D163FF" w:rsidRPr="00494822" w:rsidRDefault="00D163FF" w:rsidP="00DD6AB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822">
              <w:rPr>
                <w:rFonts w:ascii="Times New Roman" w:hAnsi="Times New Roman" w:cs="Times New Roman"/>
                <w:b/>
              </w:rPr>
              <w:t>Non-semantic</w:t>
            </w:r>
          </w:p>
        </w:tc>
      </w:tr>
      <w:tr w:rsidR="00A05A12" w:rsidRPr="00494822" w14:paraId="25CAF837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18843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FB550D3" w14:textId="0723103F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confine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29EA8A5E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The dog that had eaten the </w:t>
            </w:r>
            <w:proofErr w:type="spellStart"/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>neighbours’</w:t>
            </w:r>
            <w:proofErr w:type="spellEnd"/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 flowers had to remain in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confinement</w:t>
            </w: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  <w:tr w:rsidR="00A05A12" w:rsidRPr="00494822" w14:paraId="3D5C422F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11511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CB22B22" w14:textId="27851497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relent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7A2D77DD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During the meeting, the boss finally answered the question because the concerns throughout the week were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relentless.</w:t>
            </w:r>
          </w:p>
        </w:tc>
      </w:tr>
      <w:tr w:rsidR="00A05A12" w:rsidRPr="00494822" w14:paraId="79750510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3EA4E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F207505" w14:textId="6BDB01B1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envy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4B3633FB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He was sick after eating some seafood and the customers were not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envious.</w:t>
            </w:r>
          </w:p>
        </w:tc>
      </w:tr>
      <w:tr w:rsidR="00A05A12" w:rsidRPr="00494822" w14:paraId="1DDB3049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31B3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48F4F4F" w14:textId="7075E732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mourn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78E254C6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Sara saw her teacher’s theatre play at the park and thought the characters were too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mournful.</w:t>
            </w:r>
          </w:p>
        </w:tc>
      </w:tr>
      <w:tr w:rsidR="00A05A12" w:rsidRPr="00494822" w14:paraId="06724766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819D6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964253A" w14:textId="2C69B7F7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nourish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61F4C68F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</w:rPr>
              <w:t xml:space="preserve">Many trees would require more water and sun in order to have proper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nourishment.</w:t>
            </w:r>
          </w:p>
        </w:tc>
      </w:tr>
      <w:tr w:rsidR="00A05A12" w:rsidRPr="00494822" w14:paraId="7B1C3253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9D9A9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5901EC9" w14:textId="5432CCDA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coward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04F9B833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After reading the Red Barn book, the little boy thought a lot about the sheep who was </w:t>
            </w:r>
            <w:r w:rsidRPr="004948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cowardly</w:t>
            </w:r>
            <w:r w:rsidRPr="004948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sheep.</w:t>
            </w:r>
          </w:p>
        </w:tc>
      </w:tr>
      <w:tr w:rsidR="00A05A12" w:rsidRPr="00494822" w14:paraId="4E0864D8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38408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EACCD57" w14:textId="0ED910AB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rehearse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464E89C7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business woman almost missed her evening flight because she had left late from the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rehearsal.</w:t>
            </w:r>
          </w:p>
        </w:tc>
      </w:tr>
      <w:tr w:rsidR="00A05A12" w:rsidRPr="00494822" w14:paraId="60F360F0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18C3C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33DA480" w14:textId="7F9FCD45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depend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2EDCA003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48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blue car that was parked on the road could be described as ugly but also </w:t>
            </w:r>
            <w:r w:rsidRPr="004948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dependable.</w:t>
            </w:r>
          </w:p>
        </w:tc>
      </w:tr>
      <w:tr w:rsidR="00A05A12" w:rsidRPr="00494822" w14:paraId="782043D5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ACCD2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BF09B3D" w14:textId="0BEDB193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48802BE1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When they decorated the party, the balloons were hung on the walls because they were </w:t>
            </w:r>
            <w:r w:rsidRPr="00494822">
              <w:rPr>
                <w:rFonts w:ascii="Times New Roman" w:hAnsi="Times New Roman" w:cs="Times New Roman"/>
                <w:b/>
                <w:sz w:val="20"/>
              </w:rPr>
              <w:t>weightless.</w:t>
            </w:r>
          </w:p>
        </w:tc>
      </w:tr>
      <w:tr w:rsidR="00A05A12" w:rsidRPr="00494822" w14:paraId="7866233F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72E34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214430D" w14:textId="07982A32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speech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1E5D327A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Uninterested by their new ideas, the man failed to answer because he felt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speechless</w:t>
            </w:r>
          </w:p>
        </w:tc>
      </w:tr>
      <w:tr w:rsidR="00A05A12" w:rsidRPr="00494822" w14:paraId="6311AF29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3192F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1C9C5C3" w14:textId="171EEB04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44B4B1B1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They cancelled the sale of the new </w:t>
            </w:r>
            <w:proofErr w:type="spellStart"/>
            <w:r w:rsidRPr="00494822">
              <w:rPr>
                <w:rFonts w:ascii="Times New Roman" w:hAnsi="Times New Roman" w:cs="Times New Roman"/>
                <w:sz w:val="20"/>
              </w:rPr>
              <w:t>jewellery</w:t>
            </w:r>
            <w:proofErr w:type="spellEnd"/>
            <w:r w:rsidRPr="00494822">
              <w:rPr>
                <w:rFonts w:ascii="Times New Roman" w:hAnsi="Times New Roman" w:cs="Times New Roman"/>
                <w:sz w:val="20"/>
              </w:rPr>
              <w:t xml:space="preserve"> because the purity of the gold was still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questionable.</w:t>
            </w:r>
          </w:p>
        </w:tc>
      </w:tr>
      <w:tr w:rsidR="00A05A12" w:rsidRPr="00494822" w14:paraId="67E2DC0D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9AC42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ED23D30" w14:textId="3A4601C9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price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528232C7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The busy artist would not forget the memories of her vacation because they were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priceless.</w:t>
            </w:r>
          </w:p>
        </w:tc>
      </w:tr>
      <w:tr w:rsidR="00A05A12" w:rsidRPr="00494822" w14:paraId="458F449B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0BDD0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41E74EE" w14:textId="08EBEEFF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forget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2F78BA49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Last night, the man went to the movies and thought many of the characters were funny because they were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forgetful.</w:t>
            </w:r>
          </w:p>
        </w:tc>
      </w:tr>
      <w:tr w:rsidR="00A05A12" w:rsidRPr="00494822" w14:paraId="3CDD09E9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7D018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206DDC4" w14:textId="4B2F2201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fear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0C769920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As a camper, the boy could ignite a warm fire and was known to be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fearless.</w:t>
            </w:r>
          </w:p>
        </w:tc>
      </w:tr>
      <w:tr w:rsidR="00A05A12" w:rsidRPr="00494822" w14:paraId="3EB5C3BE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20CB6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33E4628" w14:textId="0D7F1EDC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timid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47165488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Being a very rainy and windy day, the birds flew in the skies very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timidly.</w:t>
            </w:r>
          </w:p>
        </w:tc>
      </w:tr>
      <w:tr w:rsidR="00A05A12" w:rsidRPr="00494822" w14:paraId="6FBA4445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31DCC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43B09C8" w14:textId="190C2512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stain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67F2FBFF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After meeting the new teacher, they could not refuse her advice because she had maintained a reputation that was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stainless.</w:t>
            </w:r>
          </w:p>
        </w:tc>
      </w:tr>
      <w:tr w:rsidR="00A05A12" w:rsidRPr="00494822" w14:paraId="67EEE2B2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9F4B7" w14:textId="77777777" w:rsidR="00A05A12" w:rsidRPr="00494822" w:rsidRDefault="00A05A12" w:rsidP="00A05A1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F8DEED0" w14:textId="76C8B8EE" w:rsidR="00A05A12" w:rsidRPr="00494822" w:rsidRDefault="00A05A12" w:rsidP="00A05A1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4822">
              <w:rPr>
                <w:rFonts w:ascii="Times New Roman" w:hAnsi="Times New Roman" w:cs="Times New Roman"/>
              </w:rPr>
              <w:t>judge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630F95B3" w14:textId="77777777" w:rsidR="00A05A12" w:rsidRPr="00494822" w:rsidRDefault="00A05A12" w:rsidP="00A05A1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Knowing his friend very well, Bobby described him as a funny kid with good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judgement.</w:t>
            </w:r>
          </w:p>
        </w:tc>
      </w:tr>
      <w:tr w:rsidR="00D163FF" w:rsidRPr="002F7ADD" w14:paraId="3C8893AC" w14:textId="77777777" w:rsidTr="004A7E4C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BAB5E" w14:textId="77777777" w:rsidR="00D163FF" w:rsidRPr="00494822" w:rsidRDefault="000F002F" w:rsidP="00045DD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D6A13C8" w14:textId="34AF9899" w:rsidR="00D163FF" w:rsidRPr="00494822" w:rsidRDefault="00D163FF" w:rsidP="00892BD8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94822">
              <w:rPr>
                <w:rFonts w:ascii="Times New Roman" w:hAnsi="Times New Roman" w:cs="Times New Roman"/>
                <w:bCs/>
              </w:rPr>
              <w:t>purpose</w:t>
            </w:r>
          </w:p>
        </w:tc>
        <w:tc>
          <w:tcPr>
            <w:tcW w:w="7425" w:type="dxa"/>
            <w:tcBorders>
              <w:top w:val="single" w:sz="4" w:space="0" w:color="auto"/>
              <w:bottom w:val="single" w:sz="4" w:space="0" w:color="auto"/>
            </w:tcBorders>
          </w:tcPr>
          <w:p w14:paraId="1985C94F" w14:textId="77777777" w:rsidR="00D163FF" w:rsidRPr="00C56BFF" w:rsidRDefault="00D163FF" w:rsidP="00C56BFF">
            <w:pPr>
              <w:rPr>
                <w:rFonts w:ascii="Times New Roman" w:hAnsi="Times New Roman" w:cs="Times New Roman"/>
                <w:sz w:val="20"/>
              </w:rPr>
            </w:pPr>
            <w:r w:rsidRPr="00494822">
              <w:rPr>
                <w:rFonts w:ascii="Times New Roman" w:hAnsi="Times New Roman" w:cs="Times New Roman"/>
                <w:sz w:val="20"/>
              </w:rPr>
              <w:t xml:space="preserve">Unlike the times when we walk in parks and jog for long periods of time, this run was </w:t>
            </w:r>
            <w:r w:rsidRPr="00494822">
              <w:rPr>
                <w:rFonts w:ascii="Times New Roman" w:hAnsi="Times New Roman" w:cs="Times New Roman"/>
                <w:b/>
                <w:sz w:val="20"/>
                <w:u w:val="single"/>
              </w:rPr>
              <w:t>purposeful</w:t>
            </w:r>
            <w:r w:rsidRPr="00494822">
              <w:rPr>
                <w:rFonts w:ascii="Times New Roman" w:hAnsi="Times New Roman" w:cs="Times New Roman"/>
                <w:sz w:val="20"/>
              </w:rPr>
              <w:t>.</w:t>
            </w:r>
            <w:bookmarkStart w:id="0" w:name="_GoBack"/>
            <w:bookmarkEnd w:id="0"/>
          </w:p>
        </w:tc>
      </w:tr>
    </w:tbl>
    <w:p w14:paraId="5E95FB42" w14:textId="77777777" w:rsidR="00E70E0C" w:rsidRPr="00745D84" w:rsidRDefault="00E70E0C"/>
    <w:sectPr w:rsidR="00E70E0C" w:rsidRPr="00745D84" w:rsidSect="00363A4C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0C"/>
    <w:rsid w:val="00045DDF"/>
    <w:rsid w:val="000546E1"/>
    <w:rsid w:val="00075526"/>
    <w:rsid w:val="0009539E"/>
    <w:rsid w:val="000C15BA"/>
    <w:rsid w:val="000F002F"/>
    <w:rsid w:val="00107BA3"/>
    <w:rsid w:val="00163285"/>
    <w:rsid w:val="00180796"/>
    <w:rsid w:val="001B610A"/>
    <w:rsid w:val="001C36DD"/>
    <w:rsid w:val="00241758"/>
    <w:rsid w:val="002B3490"/>
    <w:rsid w:val="002F7ADD"/>
    <w:rsid w:val="00315CC2"/>
    <w:rsid w:val="00333005"/>
    <w:rsid w:val="00342C07"/>
    <w:rsid w:val="00363A4C"/>
    <w:rsid w:val="00440688"/>
    <w:rsid w:val="00494822"/>
    <w:rsid w:val="004A7E4C"/>
    <w:rsid w:val="0058185F"/>
    <w:rsid w:val="005B08B7"/>
    <w:rsid w:val="005E17F8"/>
    <w:rsid w:val="00621CCB"/>
    <w:rsid w:val="006A473C"/>
    <w:rsid w:val="00716695"/>
    <w:rsid w:val="00745D84"/>
    <w:rsid w:val="00752DB4"/>
    <w:rsid w:val="007E1E38"/>
    <w:rsid w:val="00892BD8"/>
    <w:rsid w:val="00942534"/>
    <w:rsid w:val="00A05A12"/>
    <w:rsid w:val="00B170CC"/>
    <w:rsid w:val="00BF010B"/>
    <w:rsid w:val="00C47152"/>
    <w:rsid w:val="00C56BFF"/>
    <w:rsid w:val="00CB1FC7"/>
    <w:rsid w:val="00D163FF"/>
    <w:rsid w:val="00E44DDF"/>
    <w:rsid w:val="00E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15E4"/>
  <w15:chartTrackingRefBased/>
  <w15:docId w15:val="{1E7A51AE-A214-4518-84F6-B6CA3837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92B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2B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2B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2B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2BD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598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Genève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Ardanouy</dc:creator>
  <cp:keywords/>
  <dc:description/>
  <cp:lastModifiedBy>Estelle Ardanouy</cp:lastModifiedBy>
  <cp:revision>29</cp:revision>
  <dcterms:created xsi:type="dcterms:W3CDTF">2023-08-14T13:04:00Z</dcterms:created>
  <dcterms:modified xsi:type="dcterms:W3CDTF">2024-10-16T06:04:00Z</dcterms:modified>
</cp:coreProperties>
</file>