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8E63" w14:textId="179DE26D" w:rsidR="004731D3" w:rsidRPr="00461C47" w:rsidRDefault="0A89880B" w:rsidP="2A4779E7">
      <w:pPr>
        <w:jc w:val="center"/>
        <w:rPr>
          <w:rFonts w:ascii="Aptos" w:eastAsia="Aptos" w:hAnsi="Aptos" w:cs="Aptos"/>
        </w:rPr>
      </w:pPr>
      <w:r w:rsidRPr="00461C47">
        <w:rPr>
          <w:rFonts w:ascii="Aptos" w:eastAsia="Times New Roman" w:hAnsi="Aptos" w:cs="Times New Roman"/>
          <w:b/>
          <w:bCs/>
          <w:color w:val="000000" w:themeColor="text1"/>
        </w:rPr>
        <w:t>Supplemental Table 1, Pulmonary Embolism related mortalities in Adults, Stratified by Sex and Race, in the United States, 1968 to 2023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969"/>
        <w:gridCol w:w="1470"/>
        <w:gridCol w:w="1245"/>
        <w:gridCol w:w="1355"/>
        <w:gridCol w:w="1334"/>
        <w:gridCol w:w="1480"/>
        <w:gridCol w:w="1655"/>
      </w:tblGrid>
      <w:tr w:rsidR="2A4779E7" w:rsidRPr="00461C47" w14:paraId="22087B9D" w14:textId="77777777" w:rsidTr="2A4779E7">
        <w:trPr>
          <w:trHeight w:val="735"/>
        </w:trPr>
        <w:tc>
          <w:tcPr>
            <w:tcW w:w="9508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7883B3" w14:textId="7210DEF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>Supplemental Table 1, Pulmonary Embolism related mortalities in Adults, Stratified by Sex and Race, in the United States, 1968 to 2023</w:t>
            </w:r>
          </w:p>
        </w:tc>
      </w:tr>
      <w:tr w:rsidR="2A4779E7" w:rsidRPr="00461C47" w14:paraId="5B5F1673" w14:textId="77777777" w:rsidTr="2A4779E7">
        <w:trPr>
          <w:trHeight w:val="315"/>
        </w:trPr>
        <w:tc>
          <w:tcPr>
            <w:tcW w:w="9508" w:type="dxa"/>
            <w:gridSpan w:val="7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48D3942E" w14:textId="768D8CA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Deaths</w:t>
            </w:r>
          </w:p>
        </w:tc>
      </w:tr>
      <w:tr w:rsidR="2A4779E7" w:rsidRPr="00461C47" w14:paraId="381D8C83" w14:textId="77777777" w:rsidTr="2A4779E7">
        <w:trPr>
          <w:trHeight w:val="36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7E31939" w14:textId="6B0912F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Year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67E9D79" w14:textId="3DD65D5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Overall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2B4AE46" w14:textId="1CB418C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Women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10B3133" w14:textId="1725244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Men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7F86E0C" w14:textId="35B7062E" w:rsidR="2A4779E7" w:rsidRPr="00461C47" w:rsidRDefault="004F41ED" w:rsidP="2A4779E7">
            <w:pPr>
              <w:spacing w:after="0"/>
              <w:jc w:val="center"/>
              <w:rPr>
                <w:rFonts w:ascii="Aptos" w:hAnsi="Aptos"/>
              </w:rPr>
            </w:pPr>
            <w:r>
              <w:rPr>
                <w:rFonts w:ascii="Aptos" w:eastAsia="Calibri" w:hAnsi="Aptos" w:cs="Calibri"/>
                <w:b/>
                <w:bCs/>
                <w:color w:val="000000" w:themeColor="text1"/>
              </w:rPr>
              <w:t>Whites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BB2B408" w14:textId="0D1F6F2A" w:rsidR="2A4779E7" w:rsidRPr="00461C47" w:rsidRDefault="004F41ED" w:rsidP="2A4779E7">
            <w:pPr>
              <w:spacing w:after="0"/>
              <w:jc w:val="center"/>
              <w:rPr>
                <w:rFonts w:ascii="Aptos" w:hAnsi="Aptos"/>
              </w:rPr>
            </w:pPr>
            <w:r>
              <w:rPr>
                <w:rFonts w:ascii="Aptos" w:eastAsia="Calibri" w:hAnsi="Aptos" w:cs="Calibri"/>
                <w:b/>
                <w:bCs/>
                <w:color w:val="000000" w:themeColor="text1"/>
              </w:rPr>
              <w:t>Black or African American</w:t>
            </w:r>
            <w:r w:rsidR="2A4779E7"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53ED0FF" w14:textId="129B7DF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Population</w:t>
            </w:r>
          </w:p>
        </w:tc>
      </w:tr>
      <w:tr w:rsidR="2A4779E7" w:rsidRPr="00461C47" w14:paraId="5472AB6E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D23C61" w14:textId="306F409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1968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52A07D" w14:textId="71A3E74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9562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05C436" w14:textId="150CA67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4604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A44263" w14:textId="093C6B5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4958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0BDD8B" w14:textId="3F5F8A4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8084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FDDA81" w14:textId="5CB8800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1436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2B6746" w14:textId="4593271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107469000</w:t>
            </w:r>
          </w:p>
        </w:tc>
      </w:tr>
      <w:tr w:rsidR="2A4779E7" w:rsidRPr="00461C47" w14:paraId="0199EADC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48F93F" w14:textId="3DE63F7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1969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D53E28" w14:textId="68E3770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9764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5181CB" w14:textId="6315BD5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4781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AB9C09" w14:textId="753D670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4983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7F3FE8" w14:textId="7C99C69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8243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9F9BB" w14:textId="7812E2B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1488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7E87C9" w14:textId="7422964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108734000</w:t>
            </w:r>
          </w:p>
        </w:tc>
      </w:tr>
      <w:tr w:rsidR="2A4779E7" w:rsidRPr="00461C47" w14:paraId="5FB9E47C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36DE9" w14:textId="25D30CC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B4B9D3" w14:textId="446ADB3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10171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B3A8E3" w14:textId="7A05234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5011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12455A" w14:textId="6DE8559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5160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88CB05" w14:textId="495E70C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8621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91EA3E" w14:textId="51B12FD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1514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481331" w14:textId="5B6CC0B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109870505</w:t>
            </w:r>
          </w:p>
        </w:tc>
      </w:tr>
      <w:tr w:rsidR="2A4779E7" w:rsidRPr="00461C47" w14:paraId="2E7CEB07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EC4EFE" w14:textId="525A193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F033FB" w14:textId="796B6ED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10630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3CB497" w14:textId="40E1241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5230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F660B6" w14:textId="78972C0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5400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3AF43C" w14:textId="1127AE8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8921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DBA3BB" w14:textId="7983F58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1663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D1D6C0" w14:textId="718AFBE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111675000</w:t>
            </w:r>
          </w:p>
        </w:tc>
      </w:tr>
      <w:tr w:rsidR="2A4779E7" w:rsidRPr="00461C47" w14:paraId="327B6388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D161D2" w14:textId="0F520DD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0CBC13" w14:textId="15F0668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11446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463AE1" w14:textId="0D6015F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5492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40AF4E" w14:textId="22CAEBF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5954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8BFDE8" w14:textId="1145F62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9648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CF0DA8" w14:textId="1AB3F3B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1760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2EBD55" w14:textId="25F6E03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114147000</w:t>
            </w:r>
          </w:p>
        </w:tc>
      </w:tr>
      <w:tr w:rsidR="2A4779E7" w:rsidRPr="00461C47" w14:paraId="3978B94B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AD718B" w14:textId="7A98CD0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1378A1" w14:textId="652B35A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11513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BEDEEE" w14:textId="321B62A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5738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5160BB" w14:textId="623D241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5775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1F7311" w14:textId="755D7D8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9704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AC564E" w14:textId="385E11B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1756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C327F9" w14:textId="2E92DA8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116274000</w:t>
            </w:r>
          </w:p>
        </w:tc>
      </w:tr>
      <w:tr w:rsidR="2A4779E7" w:rsidRPr="00461C47" w14:paraId="10AC5338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AD4323" w14:textId="25B51F5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82D956" w14:textId="12C6A6E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11591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4D843A" w14:textId="35B9788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5945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B368FC" w14:textId="7B00560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5646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85614F" w14:textId="4B28171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9769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EB559C" w14:textId="1F1FF3C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1773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0519AB" w14:textId="4D965C7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118403000</w:t>
            </w:r>
          </w:p>
        </w:tc>
      </w:tr>
      <w:tr w:rsidR="2A4779E7" w:rsidRPr="00461C47" w14:paraId="750A83B9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F44A7E" w14:textId="0C5A548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C428D8" w14:textId="3328D44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11246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94DF5B" w14:textId="4027D2E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5787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B8B5FD" w14:textId="19CF21C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5459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2000B3" w14:textId="59D3DC0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9447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8B7A5E" w14:textId="2652462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1751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EF39C7" w14:textId="4DA23CF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120564000</w:t>
            </w:r>
          </w:p>
        </w:tc>
      </w:tr>
      <w:tr w:rsidR="2A4779E7" w:rsidRPr="00461C47" w14:paraId="4BCB935D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546743" w14:textId="780DAF8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2CB0BC" w14:textId="79C4294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11391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7F1894" w14:textId="55BCF3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5883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7CC03F" w14:textId="2C9B21E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5508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E5D95F" w14:textId="7030D2A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9649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3706A2" w14:textId="5840C79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1691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0450E0" w14:textId="72919BD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122914000</w:t>
            </w:r>
          </w:p>
        </w:tc>
      </w:tr>
      <w:tr w:rsidR="2A4779E7" w:rsidRPr="00461C47" w14:paraId="39C2740E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7D828F" w14:textId="5B728E4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F1639D" w14:textId="7960919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11492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1DE1E2" w14:textId="65C330E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5867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76F80B" w14:textId="3C82B79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5625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67CD8F" w14:textId="3AFA9DB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9676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E24831" w14:textId="747A957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1756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D1EC84" w14:textId="4742E4A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125376000</w:t>
            </w:r>
          </w:p>
        </w:tc>
      </w:tr>
      <w:tr w:rsidR="2A4779E7" w:rsidRPr="00461C47" w14:paraId="54334C4C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6B6369" w14:textId="04FE1B0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BFA3CF" w14:textId="6D0838F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10835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C96E85" w14:textId="7957187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5542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CF3D3C" w14:textId="2C08EAE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5293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7585B0" w14:textId="3F5FCAC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9150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E49F46" w14:textId="763F55B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1646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A1B1F6" w14:textId="6AE85F0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127957000</w:t>
            </w:r>
          </w:p>
        </w:tc>
      </w:tr>
      <w:tr w:rsidR="2A4779E7" w:rsidRPr="00461C47" w14:paraId="47512555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835D19" w14:textId="37DC650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CC7BD7" w14:textId="3DE481B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10087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84FC85" w14:textId="3D637C3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5168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529F41" w14:textId="293CBF5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4919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17D48" w14:textId="37C6617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8479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163899" w14:textId="6A52722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1551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23D673" w14:textId="30BBFA8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130668000</w:t>
            </w:r>
          </w:p>
        </w:tc>
      </w:tr>
      <w:tr w:rsidR="2A4779E7" w:rsidRPr="00461C47" w14:paraId="57B55389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408D3D" w14:textId="7187C8B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7EA624" w14:textId="276E386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10470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026561" w14:textId="1BF756E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5482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C3A13F" w14:textId="7F676E2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4988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177E0A" w14:textId="4EA94B1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8794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A9A9D5" w14:textId="603C652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1618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C351A0" w14:textId="0ACF730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132768638</w:t>
            </w:r>
          </w:p>
        </w:tc>
      </w:tr>
      <w:tr w:rsidR="2A4779E7" w:rsidRPr="00461C47" w14:paraId="770402CF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F91A99" w14:textId="5153E74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97DFF1" w14:textId="474B962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9899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221437" w14:textId="044BB22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5169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24090D" w14:textId="273D2D7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4730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8949DB" w14:textId="70E69DD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8245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42FB16" w14:textId="2170D0C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1610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82F729" w14:textId="7F22B9B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136009066</w:t>
            </w:r>
          </w:p>
        </w:tc>
      </w:tr>
      <w:tr w:rsidR="2A4779E7" w:rsidRPr="00461C47" w14:paraId="4E68CEDE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38D8F5" w14:textId="533FC93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7EBBC1" w14:textId="7B101F6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9794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9D65BB" w14:textId="160D644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5196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E5AEA0" w14:textId="4EB8239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4598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3D7E7E" w14:textId="39C7C3C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8219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A87DEF" w14:textId="116F0FF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1541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5FF23C" w14:textId="4983FED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138690289</w:t>
            </w:r>
          </w:p>
        </w:tc>
      </w:tr>
      <w:tr w:rsidR="2A4779E7" w:rsidRPr="00461C47" w14:paraId="2A66B726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04B5A7" w14:textId="6D3B3DC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6608B2" w14:textId="55116FE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10192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9B32F5" w14:textId="0956FBE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5303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103EC9" w14:textId="7310962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4889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5FBCE2" w14:textId="0B8EA2E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8527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BD9975" w14:textId="631EAF8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1605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C16B6B" w14:textId="1213D1A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141303090</w:t>
            </w:r>
          </w:p>
        </w:tc>
      </w:tr>
      <w:tr w:rsidR="2A4779E7" w:rsidRPr="00461C47" w14:paraId="0986A8DB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46334D" w14:textId="687E51D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D3A7B0" w14:textId="77E64D1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9880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ED8746" w14:textId="020E985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5194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2745EE" w14:textId="524E02D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4686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6C3172" w14:textId="198C0B9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8244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8F657A" w14:textId="4F8EE1C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1592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279B94" w14:textId="2BBAF9C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143881783</w:t>
            </w:r>
          </w:p>
        </w:tc>
      </w:tr>
      <w:tr w:rsidR="2A4779E7" w:rsidRPr="00461C47" w14:paraId="1BDBDC71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F01647" w14:textId="454A625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1E58C3" w14:textId="12E6FA5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10241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E5DACB" w14:textId="1C70053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5408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9DE2A9" w14:textId="4903123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4833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2B023D" w14:textId="3EA0228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8430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BDA751" w14:textId="2C16A6E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1762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A0B3D7" w14:textId="72399BE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146398041</w:t>
            </w:r>
          </w:p>
        </w:tc>
      </w:tr>
      <w:tr w:rsidR="2A4779E7" w:rsidRPr="00461C47" w14:paraId="58089794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A06FF8" w14:textId="4AE965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31FD48" w14:textId="756DC49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10418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82E3EC" w14:textId="275BA26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5552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79F553" w14:textId="72D82CD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4866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1C1E73" w14:textId="381F01C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8756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68083E" w14:textId="034906C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1606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288900" w14:textId="25AE217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149041120</w:t>
            </w:r>
          </w:p>
        </w:tc>
      </w:tr>
      <w:tr w:rsidR="2A4779E7" w:rsidRPr="00461C47" w14:paraId="6E0FA65B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4CEDFC" w14:textId="32B4855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795E15" w14:textId="4872818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10282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82FE5E" w14:textId="7EC209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5495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C13FF9" w14:textId="4711C8B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4787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1E40CA" w14:textId="3737A61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8519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318934" w14:textId="5EEF5C0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1719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113D5E" w14:textId="42700F4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151539755</w:t>
            </w:r>
          </w:p>
        </w:tc>
      </w:tr>
      <w:tr w:rsidR="2A4779E7" w:rsidRPr="00461C47" w14:paraId="730CAD8A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3B15F2" w14:textId="2008310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B0FDD9" w14:textId="001D722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10534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065ED6" w14:textId="3A1488A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5598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87B5A9" w14:textId="366C5BB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4936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768802" w14:textId="2203C12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8680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91C597" w14:textId="7F5C11E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1790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B40F07" w14:textId="0F37DFD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153897145</w:t>
            </w:r>
          </w:p>
        </w:tc>
      </w:tr>
      <w:tr w:rsidR="2A4779E7" w:rsidRPr="00461C47" w14:paraId="70D608DB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21A4CA" w14:textId="29EDDCA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A51811" w14:textId="1952BB7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9629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852422" w14:textId="0ACDA3C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5250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19195E" w14:textId="27316EF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4379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E2C273" w14:textId="3844F06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7978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C18551" w14:textId="3CF8DDB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1591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9C6E1" w14:textId="5A78888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156206784</w:t>
            </w:r>
          </w:p>
        </w:tc>
      </w:tr>
      <w:tr w:rsidR="2A4779E7" w:rsidRPr="00461C47" w14:paraId="207EE748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88B86F" w14:textId="60782F9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2A3831" w14:textId="5B4CB57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9376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37A973" w14:textId="185BD2F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5067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613222" w14:textId="2E063AB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4309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9D66CC" w14:textId="7CD9BB4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7762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024F18" w14:textId="0895D43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1542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24DFEE" w14:textId="0B60A86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157843690</w:t>
            </w:r>
          </w:p>
        </w:tc>
      </w:tr>
      <w:tr w:rsidR="2A4779E7" w:rsidRPr="00461C47" w14:paraId="6F20257F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478C37" w14:textId="134B65D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9A57AB" w14:textId="75AE984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9343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18A785" w14:textId="14E04C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5094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7226A3" w14:textId="6C0DFE8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4249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C62E85" w14:textId="428FFE5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7693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BF669C" w14:textId="5D7C63D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1602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915EAE" w14:textId="071287D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161231105</w:t>
            </w:r>
          </w:p>
        </w:tc>
      </w:tr>
      <w:tr w:rsidR="2A4779E7" w:rsidRPr="00461C47" w14:paraId="6EA12344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4212D" w14:textId="473B1FB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6D8B5D" w14:textId="5B40CB8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9144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1976A0" w14:textId="32DF7C7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5039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B33819" w14:textId="7FCDB7B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4105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FECF63" w14:textId="6069D26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7540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A7A603" w14:textId="0533026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1549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2FF7BD" w14:textId="2E7F6C7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163875074</w:t>
            </w:r>
          </w:p>
        </w:tc>
      </w:tr>
      <w:tr w:rsidR="2A4779E7" w:rsidRPr="00461C47" w14:paraId="06BBBF0F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747DC4" w14:textId="18FF12B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9F0BDE" w14:textId="64CEFD4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8865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374E16" w14:textId="54ED7FD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4955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F49E81" w14:textId="6FD5106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3910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0C0D90" w14:textId="208A06E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7333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E5B679" w14:textId="23CA539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1485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ADDE25" w14:textId="628DE70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166358177</w:t>
            </w:r>
          </w:p>
        </w:tc>
      </w:tr>
      <w:tr w:rsidR="2A4779E7" w:rsidRPr="00461C47" w14:paraId="0515D0DB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84AA97" w14:textId="4A12B33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877462" w14:textId="4864E95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8628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E2EACB" w14:textId="4ED3DED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4790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F0DA32" w14:textId="52084EA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3838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C975CE" w14:textId="269C777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7108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567692" w14:textId="284C6C1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1467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7C3C91" w14:textId="2F474AD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168791121</w:t>
            </w:r>
          </w:p>
        </w:tc>
      </w:tr>
      <w:tr w:rsidR="2A4779E7" w:rsidRPr="00461C47" w14:paraId="7552F5EE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B0E406" w14:textId="1366AF3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8F4C23" w14:textId="44EB118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9007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7BC0F5" w14:textId="32D33A8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4930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537189" w14:textId="7F1BA42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4077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4D45AA" w14:textId="29BAC8F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7354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79168F" w14:textId="09DA1EB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1583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02C114" w14:textId="4BAA772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171332456</w:t>
            </w:r>
          </w:p>
        </w:tc>
      </w:tr>
      <w:tr w:rsidR="2A4779E7" w:rsidRPr="00461C47" w14:paraId="37FE8290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102CDD" w14:textId="427B36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258BB8" w14:textId="5E0368F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8934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C4CEC1" w14:textId="155A8D1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5117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9CDB4B" w14:textId="5194C29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3817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BF2298" w14:textId="4065767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7338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1D0DB6" w14:textId="4CD086E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1519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FD0719" w14:textId="6A42FB0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173893568</w:t>
            </w:r>
          </w:p>
        </w:tc>
      </w:tr>
      <w:tr w:rsidR="2A4779E7" w:rsidRPr="00461C47" w14:paraId="69F5AC56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F7F927" w14:textId="5E5C347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1997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3FAB77" w14:textId="21C726A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8494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064E1A" w14:textId="101D361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4795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2B9B8F" w14:textId="3B954EE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3699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B1A77B" w14:textId="0231611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6978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149E32" w14:textId="29E605E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1445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F07314" w14:textId="4D8F8AC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176251758</w:t>
            </w:r>
          </w:p>
        </w:tc>
      </w:tr>
      <w:tr w:rsidR="2A4779E7" w:rsidRPr="00461C47" w14:paraId="4B07202A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33B55C" w14:textId="1DDC409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A0F225" w14:textId="796A725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8863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A298B8" w14:textId="7328D34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5079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6EF1CC" w14:textId="6458139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3784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6353D9" w14:textId="1CE71FB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7273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DDF7A0" w14:textId="15B54F9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1519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892BCB" w14:textId="2515A57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178366837</w:t>
            </w:r>
          </w:p>
        </w:tc>
      </w:tr>
      <w:tr w:rsidR="2A4779E7" w:rsidRPr="00461C47" w14:paraId="0EBBC759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2483C7" w14:textId="2971C63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3FA2E4" w14:textId="4B1717D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8905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130457" w14:textId="4FD0D6B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5220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F92E7A" w14:textId="3B3C61B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3685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98BFE1" w14:textId="6B78403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7054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5F9B2A" w14:textId="06AC460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1509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3660D8" w14:textId="11CD5CE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180408769</w:t>
            </w:r>
          </w:p>
        </w:tc>
      </w:tr>
      <w:tr w:rsidR="2A4779E7" w:rsidRPr="00461C47" w14:paraId="5E850D36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03FCED" w14:textId="468DA7E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DB2542" w14:textId="6FCE4CD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8339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08882D" w14:textId="1FC82A0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4837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11BA7C" w14:textId="0A2BC9E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3502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219F7B" w14:textId="0461D90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6677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B07989" w14:textId="539BF7D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1367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C6FA8D" w14:textId="3011473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181984640</w:t>
            </w:r>
          </w:p>
        </w:tc>
      </w:tr>
      <w:tr w:rsidR="2A4779E7" w:rsidRPr="00461C47" w14:paraId="1D2A489A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12DB0D" w14:textId="6E57663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CC8134" w14:textId="0582B95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8551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9B9EB2" w14:textId="0C378C9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5010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D818B8" w14:textId="43C7F60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3541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AD1150" w14:textId="6BF9264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6830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E11BDE" w14:textId="0514F2E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1388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71BA9C" w14:textId="4A04655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184305128</w:t>
            </w:r>
          </w:p>
        </w:tc>
      </w:tr>
      <w:tr w:rsidR="2A4779E7" w:rsidRPr="00461C47" w14:paraId="52877022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D89C45" w14:textId="05B9796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8AE564" w14:textId="76A17ED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8536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BEE334" w14:textId="6ADAAC6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5054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5D3FEF" w14:textId="6768BD8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3482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05FD40" w14:textId="1108589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6798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864645" w14:textId="2AB98CE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1386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071798" w14:textId="07D764A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186208028</w:t>
            </w:r>
          </w:p>
        </w:tc>
      </w:tr>
      <w:tr w:rsidR="2A4779E7" w:rsidRPr="00461C47" w14:paraId="6B353149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9D4D44" w14:textId="44C368A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19C99B" w14:textId="69CDE25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8602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CEA620" w14:textId="3E6E067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4907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A1930D" w14:textId="0295898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3695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32881A" w14:textId="5F203EC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6794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0B80D8" w14:textId="084CF66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1469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7E99D5" w14:textId="067873F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188090429</w:t>
            </w:r>
          </w:p>
        </w:tc>
      </w:tr>
      <w:tr w:rsidR="2A4779E7" w:rsidRPr="00461C47" w14:paraId="5FD7ABCD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D5DA4D" w14:textId="7B86B7F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80639C" w14:textId="6B6FBCC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8027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476FD3" w14:textId="1BCA3BC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4679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9CCE0B" w14:textId="7CA1292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3348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8EAF4F" w14:textId="54CBF09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6323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ABE785" w14:textId="2630A29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1346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5A5D21" w14:textId="16B8191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190205384</w:t>
            </w:r>
          </w:p>
        </w:tc>
      </w:tr>
      <w:tr w:rsidR="2A4779E7" w:rsidRPr="00461C47" w14:paraId="3BDBF51E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CB8B72" w14:textId="0DB61F9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0AD936" w14:textId="4EB4254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8192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4F7A6A" w14:textId="1DDAD7F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4687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9133F6" w14:textId="10A4BC9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3505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1213CE" w14:textId="418B7BE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6480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93E3A8" w14:textId="78A2DA7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1358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81A836" w14:textId="253AAE6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192551384</w:t>
            </w:r>
          </w:p>
        </w:tc>
      </w:tr>
      <w:tr w:rsidR="2A4779E7" w:rsidRPr="00461C47" w14:paraId="5B5F077E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33956C" w14:textId="4841ED5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9A5EB9" w14:textId="217C26D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6856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32839C" w14:textId="0ADFF2D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3937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5A88E6" w14:textId="024CE46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2919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A08B3C" w14:textId="0AFD50F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5374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51DF6E" w14:textId="7CCD526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1162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3B5FCA" w14:textId="6D7AC64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195019359</w:t>
            </w:r>
          </w:p>
        </w:tc>
      </w:tr>
      <w:tr w:rsidR="2A4779E7" w:rsidRPr="00461C47" w14:paraId="2DF2F19B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D1028E" w14:textId="568C984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DCD85A" w14:textId="77FC3B1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7019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650FF0" w14:textId="022A6C9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4038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E7FEEC" w14:textId="5F20CE0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2981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91307E" w14:textId="73A1816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5553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A5B020" w14:textId="7ED8FA4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1152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5405D4" w14:textId="4F34B26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197403777</w:t>
            </w:r>
          </w:p>
        </w:tc>
      </w:tr>
      <w:tr w:rsidR="2A4779E7" w:rsidRPr="00461C47" w14:paraId="0CD985F5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B302B3" w14:textId="26FE115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1B4586" w14:textId="4305338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7079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EA82C9" w14:textId="4030CEA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4018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79CEBF" w14:textId="25203FB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3061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2BB282" w14:textId="71A03DF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5538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090BF5" w14:textId="2913474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1209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81721E" w14:textId="158A11B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199795090</w:t>
            </w:r>
          </w:p>
        </w:tc>
      </w:tr>
      <w:tr w:rsidR="2A4779E7" w:rsidRPr="00461C47" w14:paraId="63E3B185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2894AF" w14:textId="410AE98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D88FD2" w14:textId="0CE1C92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6956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054CF1" w14:textId="20A05CE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3945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6AF6CC" w14:textId="279CE0C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3011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ED08E0" w14:textId="03B2514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5341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743A7" w14:textId="538AD24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1270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330085" w14:textId="49B8A1D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202107016</w:t>
            </w:r>
          </w:p>
        </w:tc>
      </w:tr>
      <w:tr w:rsidR="2A4779E7" w:rsidRPr="00461C47" w14:paraId="053215D5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8A6628" w14:textId="013125A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D4764C" w14:textId="0EE9D77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7233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65955D" w14:textId="1D63E1B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4033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EB426A" w14:textId="16407B9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3200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748C43" w14:textId="38BDF2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5609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BA4D12" w14:textId="34645B4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1289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066A6D" w14:textId="2A81162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203891983</w:t>
            </w:r>
          </w:p>
        </w:tc>
      </w:tr>
      <w:tr w:rsidR="2A4779E7" w:rsidRPr="00461C47" w14:paraId="098098DF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659741" w14:textId="64D7AB8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FCA672" w14:textId="4C37C9A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7440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226835" w14:textId="120AC9A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4112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9E5328" w14:textId="54F7898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3328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231909" w14:textId="7D265A8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5762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307A74" w14:textId="158801C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1302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CCFFE2" w14:textId="53886E6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206592936</w:t>
            </w:r>
          </w:p>
        </w:tc>
      </w:tr>
      <w:tr w:rsidR="2A4779E7" w:rsidRPr="00461C47" w14:paraId="787E95E9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3F2FEC" w14:textId="54B651E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634D54" w14:textId="208F8DF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7600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15670C" w14:textId="049AF9B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4113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DE9F22" w14:textId="143B8E6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3487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002EAC" w14:textId="039FF09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5864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155A2" w14:textId="1C2EB71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1345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742AB0" w14:textId="7BEB101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208826037</w:t>
            </w:r>
          </w:p>
        </w:tc>
      </w:tr>
      <w:tr w:rsidR="2A4779E7" w:rsidRPr="00461C47" w14:paraId="2CC003BB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5B4E06" w14:textId="2CA71C1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51CED2" w14:textId="559BDC1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7829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A2FAA2" w14:textId="28F0039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4246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61FDB7" w14:textId="624D81D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3583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A371F7" w14:textId="12C14D0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6042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50812E" w14:textId="4F39B78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1412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015529" w14:textId="5725A63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211085314</w:t>
            </w:r>
          </w:p>
        </w:tc>
      </w:tr>
      <w:tr w:rsidR="2A4779E7" w:rsidRPr="00461C47" w14:paraId="77B05546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E5FF88" w14:textId="69BD35D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A8F65C" w14:textId="7EF91AF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8072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9F3778" w14:textId="43F0773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4380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BA2785" w14:textId="5F879DD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3692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1E0AD6" w14:textId="294DA96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6145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190652" w14:textId="716FC07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1501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EC22BE" w14:textId="4B6F27C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213809280</w:t>
            </w:r>
          </w:p>
        </w:tc>
      </w:tr>
      <w:tr w:rsidR="2A4779E7" w:rsidRPr="00461C47" w14:paraId="032318B1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D801A1" w14:textId="31050E8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B63D83" w14:textId="21AC3A3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8578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891F46" w14:textId="6066C96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4568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B6BF50" w14:textId="48DABE2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4010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C9FD01" w14:textId="0314524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6553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36C0EC" w14:textId="2A0A542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1552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4E8E77" w14:textId="3A2C0B2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216553817</w:t>
            </w:r>
          </w:p>
        </w:tc>
      </w:tr>
      <w:tr w:rsidR="2A4779E7" w:rsidRPr="00461C47" w14:paraId="0D3C31F4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587D36" w14:textId="7E0D820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AB7912" w14:textId="11A1CB3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8403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297951" w14:textId="171AE9A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4450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D42D01" w14:textId="76D213D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3953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C40577" w14:textId="3DA8BE1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6370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B8CDA7" w14:textId="32F3B8A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1534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F2BE0A" w14:textId="3FA0A1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218641417</w:t>
            </w:r>
          </w:p>
        </w:tc>
      </w:tr>
      <w:tr w:rsidR="2A4779E7" w:rsidRPr="00461C47" w14:paraId="0076DE1D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41CCA1" w14:textId="031BA9C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624913" w14:textId="0597695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8624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340ACD" w14:textId="04A05B4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4569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1F53AD" w14:textId="02EDB48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4055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119737" w14:textId="28FE4D8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6529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F2CEEF" w14:textId="2F2881A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1563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C45FBB" w14:textId="5E28D62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221447331</w:t>
            </w:r>
          </w:p>
        </w:tc>
      </w:tr>
      <w:tr w:rsidR="2A4779E7" w:rsidRPr="00461C47" w14:paraId="1AC8B62F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5B4F47" w14:textId="48F2AA4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812192" w14:textId="6933E58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8731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90DE16" w14:textId="467059F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4566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2744E2" w14:textId="33A4CB0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4165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188E00" w14:textId="1276E99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6443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216F08" w14:textId="7024778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1719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DC3158" w14:textId="5503BF6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223311190</w:t>
            </w:r>
          </w:p>
        </w:tc>
      </w:tr>
      <w:tr w:rsidR="2A4779E7" w:rsidRPr="00461C47" w14:paraId="1C94A60D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8A28BE" w14:textId="5BA6C3C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15F676" w14:textId="2EE8596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8527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AFAE7" w14:textId="1EF9D20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4487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30F170" w14:textId="7ACB598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4040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310DDE" w14:textId="0D04928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6338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9CE688" w14:textId="0606871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1648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D59740" w14:textId="199FF40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224981167</w:t>
            </w:r>
          </w:p>
        </w:tc>
      </w:tr>
      <w:tr w:rsidR="2A4779E7" w:rsidRPr="00461C47" w14:paraId="2DE45958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8B6E5F" w14:textId="16E22FB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B2591C" w14:textId="33FA51F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9286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8C2BB" w14:textId="067BFA9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4853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94A20C" w14:textId="23F9BBA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4433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A3FF01" w14:textId="2B0419E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6711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77AA51" w14:textId="5B72070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1931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A8537" w14:textId="1E275C4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226635013</w:t>
            </w:r>
          </w:p>
        </w:tc>
      </w:tr>
      <w:tr w:rsidR="2A4779E7" w:rsidRPr="00461C47" w14:paraId="4869BFF2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A15358" w14:textId="7A9ECA8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DDC679" w14:textId="0AB6C67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9362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65E3AA" w14:textId="122415A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4810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DEBA7E" w14:textId="6B09AC2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4552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CBEFE0" w14:textId="6AA86E9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6706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4A1B2D" w14:textId="5E657B7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1926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45EFFD" w14:textId="4612EAC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228238412</w:t>
            </w:r>
          </w:p>
        </w:tc>
      </w:tr>
      <w:tr w:rsidR="2A4779E7" w:rsidRPr="00461C47" w14:paraId="37B18DA5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A2F3F1" w14:textId="2AE0C35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B381A7" w14:textId="762506D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9032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290458" w14:textId="2EEB634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4719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246AD2" w14:textId="69F6982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4313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B9E214" w14:textId="63DC97B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6486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9CC9E0" w14:textId="1085B19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1830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5C4265" w14:textId="6E7DA22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229508599</w:t>
            </w:r>
          </w:p>
        </w:tc>
      </w:tr>
      <w:tr w:rsidR="2A4779E7" w:rsidRPr="00461C47" w14:paraId="6DB37024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0F4A70" w14:textId="68502EF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2A7EE7" w14:textId="1E426BE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8687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51E3B0" w14:textId="7A17968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4550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4C0358" w14:textId="1177A3C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4137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D7BC09" w14:textId="017E93B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6260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FB0564" w14:textId="220F12D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1771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7D54B6" w14:textId="052995B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231529762</w:t>
            </w:r>
          </w:p>
        </w:tc>
      </w:tr>
      <w:tr w:rsidR="2A4779E7" w:rsidRPr="00461C47" w14:paraId="631FBC72" w14:textId="77777777" w:rsidTr="2A4779E7">
        <w:trPr>
          <w:trHeight w:val="300"/>
        </w:trPr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E05216" w14:textId="1C60A1F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Total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9251CC" w14:textId="3B9347D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516187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5B14A5" w14:textId="4644134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276349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46C984" w14:textId="3FBF1CF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239838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B96260" w14:textId="7C5E379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416742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23219A" w14:textId="2195666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86869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A6AE71" w14:textId="23CA751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9544862264</w:t>
            </w:r>
          </w:p>
        </w:tc>
      </w:tr>
    </w:tbl>
    <w:p w14:paraId="49FA07AE" w14:textId="4882AD80" w:rsidR="2A4779E7" w:rsidRPr="00461C47" w:rsidRDefault="2A4779E7" w:rsidP="2A4779E7">
      <w:pPr>
        <w:jc w:val="center"/>
        <w:rPr>
          <w:rFonts w:ascii="Aptos" w:eastAsia="Times New Roman" w:hAnsi="Aptos" w:cs="Times New Roman"/>
          <w:b/>
          <w:bCs/>
          <w:color w:val="000000" w:themeColor="text1"/>
        </w:rPr>
      </w:pPr>
    </w:p>
    <w:p w14:paraId="33332274" w14:textId="191B9E18" w:rsidR="09F8D5CB" w:rsidRPr="00461C47" w:rsidRDefault="09F8D5CB" w:rsidP="2A4779E7">
      <w:pPr>
        <w:jc w:val="center"/>
        <w:rPr>
          <w:rFonts w:ascii="Aptos" w:eastAsia="Times New Roman" w:hAnsi="Aptos" w:cs="Times New Roman"/>
        </w:rPr>
      </w:pPr>
      <w:r w:rsidRPr="00461C47">
        <w:rPr>
          <w:rFonts w:ascii="Aptos" w:eastAsia="Times New Roman" w:hAnsi="Aptos" w:cs="Times New Roman"/>
          <w:b/>
          <w:bCs/>
          <w:color w:val="000000" w:themeColor="text1"/>
        </w:rPr>
        <w:t xml:space="preserve">Supplemental Table </w:t>
      </w:r>
      <w:r w:rsidR="30293D5C" w:rsidRPr="00461C47">
        <w:rPr>
          <w:rFonts w:ascii="Aptos" w:eastAsia="Times New Roman" w:hAnsi="Aptos" w:cs="Times New Roman"/>
          <w:b/>
          <w:bCs/>
          <w:color w:val="000000" w:themeColor="text1"/>
        </w:rPr>
        <w:t>2</w:t>
      </w:r>
      <w:r w:rsidRPr="00461C47">
        <w:rPr>
          <w:rFonts w:ascii="Aptos" w:eastAsia="Times New Roman" w:hAnsi="Aptos" w:cs="Times New Roman"/>
          <w:b/>
          <w:bCs/>
          <w:color w:val="000000" w:themeColor="text1"/>
        </w:rPr>
        <w:t xml:space="preserve"> Overall and Sex</w:t>
      </w:r>
      <w:r w:rsidRPr="00461C47">
        <w:rPr>
          <w:rFonts w:ascii="Cambria Math" w:eastAsia="Times New Roman" w:hAnsi="Cambria Math" w:cs="Cambria Math"/>
          <w:b/>
          <w:bCs/>
          <w:color w:val="000000" w:themeColor="text1"/>
        </w:rPr>
        <w:t>‐</w:t>
      </w:r>
      <w:r w:rsidRPr="00461C47">
        <w:rPr>
          <w:rFonts w:ascii="Aptos" w:eastAsia="Times New Roman" w:hAnsi="Aptos" w:cs="Times New Roman"/>
          <w:b/>
          <w:bCs/>
          <w:color w:val="000000" w:themeColor="text1"/>
        </w:rPr>
        <w:t xml:space="preserve">Stratified Pulmonary Embolism </w:t>
      </w:r>
      <w:proofErr w:type="gramStart"/>
      <w:r w:rsidRPr="00461C47">
        <w:rPr>
          <w:rFonts w:ascii="Aptos" w:eastAsia="Times New Roman" w:hAnsi="Aptos" w:cs="Times New Roman"/>
          <w:b/>
          <w:bCs/>
          <w:color w:val="000000" w:themeColor="text1"/>
        </w:rPr>
        <w:t>related</w:t>
      </w:r>
      <w:proofErr w:type="gramEnd"/>
      <w:r w:rsidRPr="00461C47">
        <w:rPr>
          <w:rFonts w:ascii="Aptos" w:eastAsia="Times New Roman" w:hAnsi="Aptos" w:cs="Times New Roman"/>
          <w:b/>
          <w:bCs/>
          <w:color w:val="000000" w:themeColor="text1"/>
        </w:rPr>
        <w:t xml:space="preserve"> Age-Adjusted Mortality Rates per 100,000, in Adults in the United States, 1968 to 2023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364"/>
        <w:gridCol w:w="2660"/>
        <w:gridCol w:w="2865"/>
        <w:gridCol w:w="2605"/>
      </w:tblGrid>
      <w:tr w:rsidR="2A4779E7" w:rsidRPr="00461C47" w14:paraId="179C0A63" w14:textId="77777777" w:rsidTr="2A4779E7">
        <w:trPr>
          <w:trHeight w:val="945"/>
        </w:trPr>
        <w:tc>
          <w:tcPr>
            <w:tcW w:w="9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BC8C754" w14:textId="232125B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 xml:space="preserve">Supplemental Table </w:t>
            </w:r>
            <w:r w:rsidR="035B4D16"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>2</w:t>
            </w: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 xml:space="preserve"> Overall and Sex</w:t>
            </w:r>
            <w:r w:rsidRPr="00461C47">
              <w:rPr>
                <w:rFonts w:ascii="Cambria Math" w:eastAsia="Times New Roman" w:hAnsi="Cambria Math" w:cs="Cambria Math"/>
                <w:b/>
                <w:bCs/>
                <w:color w:val="000000" w:themeColor="text1"/>
              </w:rPr>
              <w:t>‐</w:t>
            </w: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 xml:space="preserve">Stratified Pulmonary Embolism </w:t>
            </w:r>
            <w:proofErr w:type="gramStart"/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>related</w:t>
            </w:r>
            <w:proofErr w:type="gramEnd"/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 xml:space="preserve"> Age-Adjusted Mortality Rates per 100,000, in Adults in the United States, 1968 to 2023</w:t>
            </w:r>
          </w:p>
        </w:tc>
      </w:tr>
      <w:tr w:rsidR="2A4779E7" w:rsidRPr="00461C47" w14:paraId="6D737B25" w14:textId="77777777" w:rsidTr="2A4779E7">
        <w:trPr>
          <w:trHeight w:val="315"/>
        </w:trPr>
        <w:tc>
          <w:tcPr>
            <w:tcW w:w="9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AC68061" w14:textId="2A62FDC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Age-Adjusted Rate (95% CI)</w:t>
            </w:r>
          </w:p>
        </w:tc>
      </w:tr>
      <w:tr w:rsidR="2A4779E7" w:rsidRPr="00461C47" w14:paraId="32F28C90" w14:textId="77777777" w:rsidTr="2A4779E7">
        <w:trPr>
          <w:trHeight w:val="33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EA2415C" w14:textId="2C7DF5F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Year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77755DB" w14:textId="5E68F08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Men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019C9C9" w14:textId="627D0DD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Women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1D000E2" w14:textId="3CF3EF2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Overall</w:t>
            </w:r>
          </w:p>
        </w:tc>
      </w:tr>
      <w:tr w:rsidR="2A4779E7" w:rsidRPr="00461C47" w14:paraId="2C89A4E6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6AEA505" w14:textId="7C4D9AC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1968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64D0CC" w14:textId="081C43A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11.77 (11.414 - 12.126)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835ECC6" w14:textId="5D5D1C1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8.55 (8.295 - 8.805)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C56FCC8" w14:textId="3A31FA9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9.918 (9.71 - 10.127)</w:t>
            </w:r>
          </w:p>
        </w:tc>
      </w:tr>
      <w:tr w:rsidR="2A4779E7" w:rsidRPr="00461C47" w14:paraId="71311FDE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A117FA3" w14:textId="1BCA030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lastRenderedPageBreak/>
              <w:t>1969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CABEF4" w14:textId="1785932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11.746 (11.393 - 12.1)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21858BF" w14:textId="263CF79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8.683 (8.43 - 8.936)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701F3BE" w14:textId="4873991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9.962 (9.755 - 10.169)</w:t>
            </w:r>
          </w:p>
        </w:tc>
      </w:tr>
      <w:tr w:rsidR="2A4779E7" w:rsidRPr="00461C47" w14:paraId="4CCA8C23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CDD4FA8" w14:textId="426C0FD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1970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F7A23C1" w14:textId="335B09A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11.777 (11.436 - 12.118)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CDC0763" w14:textId="5676CCD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8.781 (8.533 - 9.029)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F398FB0" w14:textId="2C905C0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10.035 (9.834 - 10.236)</w:t>
            </w:r>
          </w:p>
        </w:tc>
      </w:tr>
      <w:tr w:rsidR="2A4779E7" w:rsidRPr="00461C47" w14:paraId="042E9974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227F47A" w14:textId="33A2AB4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1971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A868C5B" w14:textId="193AB35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12.182 (11.835 - 12.53)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B904525" w14:textId="12E1360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8.969 (8.721 - 9.217)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CE25E6E" w14:textId="29D858D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10.297 (10.094 - 10.5)</w:t>
            </w:r>
          </w:p>
        </w:tc>
      </w:tr>
      <w:tr w:rsidR="2A4779E7" w:rsidRPr="00461C47" w14:paraId="58F1A720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A006F66" w14:textId="716F0F1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1972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BA8BE4B" w14:textId="6F4C3AD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13.082 (12.727 - 13.437)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D336FCC" w14:textId="46EDD45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9.165 (8.918 - 9.411)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D04D2D" w14:textId="149C6FD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10.796 (10.592 - 11.001)</w:t>
            </w:r>
          </w:p>
        </w:tc>
      </w:tr>
      <w:tr w:rsidR="2A4779E7" w:rsidRPr="00461C47" w14:paraId="4CC42C20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6E45BF9" w14:textId="646869E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1973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BAC836C" w14:textId="35810D7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12.74 (12.389 - 13.091)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E74B605" w14:textId="048FF8B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9.364 (9.118 - 9.611)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F0E3CC1" w14:textId="183D850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10.755 (10.553 - 10.958)</w:t>
            </w:r>
          </w:p>
        </w:tc>
      </w:tr>
      <w:tr w:rsidR="2A4779E7" w:rsidRPr="00461C47" w14:paraId="6B616CFE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414D662" w14:textId="061C01F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1974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E03584F" w14:textId="0DA1514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12.358 (12.014 - 12.702)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F90868" w14:textId="22F5FCF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9.521 (9.275 - 9.767)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23B4450" w14:textId="17871C1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10.67 (10.47 - 10.87)</w:t>
            </w:r>
          </w:p>
        </w:tc>
      </w:tr>
      <w:tr w:rsidR="2A4779E7" w:rsidRPr="00461C47" w14:paraId="40558AD0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E6271F5" w14:textId="3B5D6E8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1975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D178CE" w14:textId="735BE7B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11.659 (11.33 - 11.988)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8DE3EE6" w14:textId="507F2D5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8.965 (8.731 - 9.199)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B93545E" w14:textId="32DE528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10.063 (9.872 - 10.254)</w:t>
            </w:r>
          </w:p>
        </w:tc>
      </w:tr>
      <w:tr w:rsidR="2A4779E7" w:rsidRPr="00461C47" w14:paraId="29E71806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085F8EF" w14:textId="69F332D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1976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B306767" w14:textId="523FD82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11.665 (11.338 - 11.993)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5DD31F0" w14:textId="5E4F3CF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8.895 (8.665 - 9.126)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A4889F0" w14:textId="22DF1B1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10.012 (9.824 - 10.201)</w:t>
            </w:r>
          </w:p>
        </w:tc>
      </w:tr>
      <w:tr w:rsidR="2A4779E7" w:rsidRPr="00461C47" w14:paraId="7B0D3125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F6EB33" w14:textId="07FFDE4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1977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D6B44E8" w14:textId="636014F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11.597 (11.275 - 11.919)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8A06B0D" w14:textId="1CF4C39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8.642 (8.418 - 8.866)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F770D1A" w14:textId="2C4DBB8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9.837 (9.653 - 10.022)</w:t>
            </w:r>
          </w:p>
        </w:tc>
      </w:tr>
      <w:tr w:rsidR="2A4779E7" w:rsidRPr="00461C47" w14:paraId="470A682C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928D3C3" w14:textId="12B4A49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1978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D0A2889" w14:textId="123678A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10.791 (10.482 - 11.099)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838C0D2" w14:textId="43B4B8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7.987 (7.774 - 8.2)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623B947" w14:textId="724AB36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9.114 (8.939 - 9.29)</w:t>
            </w:r>
          </w:p>
        </w:tc>
      </w:tr>
      <w:tr w:rsidR="2A4779E7" w:rsidRPr="00461C47" w14:paraId="056D1273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96E58A3" w14:textId="03802BD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1979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BDBBE6B" w14:textId="3E437B4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9.93 (9.636 - 10.224)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B300FCA" w14:textId="66ED405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7.262 (7.061 - 7.462)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3192300" w14:textId="4FDC215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8.314 (8.148 - 8.479)</w:t>
            </w:r>
          </w:p>
        </w:tc>
      </w:tr>
      <w:tr w:rsidR="2A4779E7" w:rsidRPr="00461C47" w14:paraId="2B82BED4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340EA84" w14:textId="4B25C9D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1980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4C8E42E" w14:textId="428CEF3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9.87 (9.58 - 10.16)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D8A72C1" w14:textId="3F0736F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7.556 (7.354 - 7.759)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5FAFF0F" w14:textId="0C48FF9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8.487 (8.321 - 8.653)</w:t>
            </w:r>
          </w:p>
        </w:tc>
      </w:tr>
      <w:tr w:rsidR="2A4779E7" w:rsidRPr="00461C47" w14:paraId="42978BD9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24DC475" w14:textId="6C0768A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1981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9372A0B" w14:textId="4CB5DE9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9.244 (8.965 - 9.522)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4A7F7A4" w14:textId="54BC22D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6.926 (6.735 - 7.117)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A4D01BA" w14:textId="499B0EC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7.834 (7.676 - 7.991)</w:t>
            </w:r>
          </w:p>
        </w:tc>
      </w:tr>
      <w:tr w:rsidR="2A4779E7" w:rsidRPr="00461C47" w14:paraId="61B8E111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F3695D" w14:textId="0D21DA0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1982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DF8D8E0" w14:textId="684BFE7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8.74 (8.473 - 9.007)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0142718" w14:textId="2CB3EB9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6.792 (6.605 - 6.979)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157D54" w14:textId="7360CE8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7.568 (7.415 - 7.72)</w:t>
            </w:r>
          </w:p>
        </w:tc>
      </w:tr>
      <w:tr w:rsidR="2A4779E7" w:rsidRPr="00461C47" w14:paraId="1C4A067F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77882D" w14:textId="12E4A5F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1983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E90C143" w14:textId="410D940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9.115 (8.846 - 9.384)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923BD2" w14:textId="0AFCAA9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6.777 (6.593 - 6.962)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3F21E3" w14:textId="5CCB05E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7.712 (7.56 - 7.865)</w:t>
            </w:r>
          </w:p>
        </w:tc>
      </w:tr>
      <w:tr w:rsidR="2A4779E7" w:rsidRPr="00461C47" w14:paraId="337C409D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0EBAEDA" w14:textId="334D27E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1984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4DFDA41" w14:textId="16633C5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8.568 (8.31 - 8.827)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D909927" w14:textId="15622F0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6.495 (6.317 - 6.673)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BF05439" w14:textId="6B6A8CE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7.337 (7.191 - 7.484)</w:t>
            </w:r>
          </w:p>
        </w:tc>
      </w:tr>
      <w:tr w:rsidR="2A4779E7" w:rsidRPr="00461C47" w14:paraId="02DBA05C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6E06B5E" w14:textId="22CD065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1985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3DB5838" w14:textId="468332C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8.632 (8.376 - 8.887)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28C28D8" w14:textId="53264D3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6.663 (6.483 - 6.842)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179C3C7" w14:textId="28B057C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7.469 (7.322 - 7.615)</w:t>
            </w:r>
          </w:p>
        </w:tc>
      </w:tr>
      <w:tr w:rsidR="2A4779E7" w:rsidRPr="00461C47" w14:paraId="1EDEE15F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70ADD83" w14:textId="694D817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1986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C47FEB" w14:textId="51C9B3F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8.573 (8.32 - 8.825)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048B256" w14:textId="2E1A84D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6.694 (6.516 - 6.872)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AD09547" w14:textId="08E8E56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7.446 (7.301 - 7.591)</w:t>
            </w:r>
          </w:p>
        </w:tc>
      </w:tr>
      <w:tr w:rsidR="2A4779E7" w:rsidRPr="00461C47" w14:paraId="3C895B41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98F62E2" w14:textId="2D1A36E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1987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834D006" w14:textId="0FDD473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8.351 (8.104 - 8.599)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FE1CBEE" w14:textId="3DCF185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6.49 (6.317 - 6.664)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5C59678" w14:textId="1C36627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7.23 (7.089 - 7.372)</w:t>
            </w:r>
          </w:p>
        </w:tc>
      </w:tr>
      <w:tr w:rsidR="2A4779E7" w:rsidRPr="00461C47" w14:paraId="6D5D039E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6A768E9" w14:textId="24D0F41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1988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B7D3DEA" w14:textId="08D1496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8.404 (8.159 - 8.649)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5D455A8" w14:textId="644E4A3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6.517 (6.345 - 6.689)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FFA4F9F" w14:textId="55805F0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7.281 (7.14 - 7.421)</w:t>
            </w:r>
          </w:p>
        </w:tc>
      </w:tr>
      <w:tr w:rsidR="2A4779E7" w:rsidRPr="00461C47" w14:paraId="41554721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A5C4627" w14:textId="7A300DE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1989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735DCDA" w14:textId="2B62317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7.391 (7.163 - 7.62)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656EF4F" w14:textId="720CE10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6.011 (5.847 - 6.175)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55DA3B9" w14:textId="288CF17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6.573 (6.44 - 6.705)</w:t>
            </w:r>
          </w:p>
        </w:tc>
      </w:tr>
      <w:tr w:rsidR="2A4779E7" w:rsidRPr="00461C47" w14:paraId="33FEEF40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0525B22" w14:textId="713E3FD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1990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91E38E" w14:textId="21F5B66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7.154 (6.932 - 7.377)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9FEA54C" w14:textId="0F5975E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5.727 (5.568 - 5.886)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7AD6E02" w14:textId="52A371D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6.313 (6.184 - 6.442)</w:t>
            </w:r>
          </w:p>
        </w:tc>
      </w:tr>
      <w:tr w:rsidR="2A4779E7" w:rsidRPr="00461C47" w14:paraId="144BF7CE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A874AD7" w14:textId="2BD59A2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1991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BCBFBD" w14:textId="1AC6164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6.9 (6.685 - 7.116)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FFE99AD" w14:textId="5C5741F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5.614 (5.459 - 5.77)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844F7E8" w14:textId="29234CD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6.129 (6.004 - 6.254)</w:t>
            </w:r>
          </w:p>
        </w:tc>
      </w:tr>
      <w:tr w:rsidR="2A4779E7" w:rsidRPr="00461C47" w14:paraId="75A085A4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BEFA174" w14:textId="471A820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1992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7DA3EAB" w14:textId="35456AA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6.438 (6.234 - 6.642)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8F4276" w14:textId="7FF41B7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5.438 (5.287 - 5.589)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5246030" w14:textId="4DE6FFF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5.864 (5.743 - 5.985)</w:t>
            </w:r>
          </w:p>
        </w:tc>
      </w:tr>
      <w:tr w:rsidR="2A4779E7" w:rsidRPr="00461C47" w14:paraId="5EAA1A7E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8998B83" w14:textId="62BECEC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1993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626484F" w14:textId="097EE7C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6.031 (5.835 - 6.226)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8955FC5" w14:textId="2297FA5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5.267 (5.119 - 5.414)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2A21A5" w14:textId="182143D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5.573 (5.457 - 5.69)</w:t>
            </w:r>
          </w:p>
        </w:tc>
      </w:tr>
      <w:tr w:rsidR="2A4779E7" w:rsidRPr="00461C47" w14:paraId="1B188D60" w14:textId="77777777" w:rsidTr="2A4779E7">
        <w:trPr>
          <w:trHeight w:val="315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EB34FE6" w14:textId="6420A89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1994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51B9ED7" w14:textId="2143E55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5.793 (5.604 - 5.982)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66F26F0" w14:textId="2638343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5.012 (4.869 - 5.155)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644FD60" w14:textId="484C50A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5.33 (5.217 - 5.443)</w:t>
            </w:r>
          </w:p>
        </w:tc>
      </w:tr>
      <w:tr w:rsidR="2A4779E7" w:rsidRPr="00461C47" w14:paraId="3F834BF4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6802265" w14:textId="2091CD3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A9515D" w14:textId="45944E3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6.039 (5.848 - 6.23)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2990C6" w14:textId="13E59A8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5.087 (4.944 - 5.23)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0AB432" w14:textId="0F57F85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5.47 (5.356 - 5.583)</w:t>
            </w:r>
          </w:p>
        </w:tc>
      </w:tr>
      <w:tr w:rsidR="2A4779E7" w:rsidRPr="00461C47" w14:paraId="2A4247BD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2DAEF53" w14:textId="502F01F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BFD287" w14:textId="659A2FC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5.57 (5.388 - 5.751)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C9D809" w14:textId="24E16BF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5.168 (5.025 - 5.31)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AA8FD" w14:textId="43082A2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5.321 (5.211 - 5.432)</w:t>
            </w:r>
          </w:p>
        </w:tc>
      </w:tr>
      <w:tr w:rsidR="2A4779E7" w:rsidRPr="00461C47" w14:paraId="6EFCD80F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C4B9F45" w14:textId="043017B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B43EE2" w14:textId="795DB3B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5.27 (5.096 - 5.445)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E90C2F" w14:textId="1010003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4.76 (4.624 - 4.895)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5833A0" w14:textId="584E83A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4.967 (4.861 - 5.072)</w:t>
            </w:r>
          </w:p>
        </w:tc>
      </w:tr>
      <w:tr w:rsidR="2A4779E7" w:rsidRPr="00461C47" w14:paraId="5322FE2F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C9A846D" w14:textId="69FBDD7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815C61" w14:textId="3DC6169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5.329 (5.155 - 5.502)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4B742D" w14:textId="5000362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4.956 (4.819 - 5.093)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E1A6E7" w14:textId="4D8D320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5.095 (4.988 - 5.201)</w:t>
            </w:r>
          </w:p>
        </w:tc>
      </w:tr>
      <w:tr w:rsidR="2A4779E7" w:rsidRPr="00461C47" w14:paraId="3A506A0F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26118C0" w14:textId="280D6FB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B19BE5" w14:textId="42F46C7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5.05 (4.883 - 5.216)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BDD4CA" w14:textId="1C2C3A3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5.049 (4.911 - 5.186)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7E7904" w14:textId="1B3D6A6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5.043 (4.938 - 5.148)</w:t>
            </w:r>
          </w:p>
        </w:tc>
      </w:tr>
      <w:tr w:rsidR="2A4779E7" w:rsidRPr="00461C47" w14:paraId="7817D922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3A142A" w14:textId="03CE8E7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690874" w14:textId="6A8A151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4.685 (4.527 - 4.843)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6FBCA6" w14:textId="3D6A47B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4.599 (4.469 - 4.73)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0B83FF" w14:textId="766F6D8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4.64 (4.54 - 4.739)</w:t>
            </w:r>
          </w:p>
        </w:tc>
      </w:tr>
      <w:tr w:rsidR="2A4779E7" w:rsidRPr="00461C47" w14:paraId="6B81A653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A825D46" w14:textId="1FE00D9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6B47EF" w14:textId="4ECD582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4.688 (4.531 - 4.845)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C43D1F" w14:textId="0E539EC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4.734 (4.602 - 4.865)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E377C1" w14:textId="0ABD89F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4.713 (4.613 - 4.813)</w:t>
            </w:r>
          </w:p>
        </w:tc>
      </w:tr>
      <w:tr w:rsidR="2A4779E7" w:rsidRPr="00461C47" w14:paraId="4E0A07BB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DF1235E" w14:textId="315986C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A1EE07" w14:textId="1911162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4.459 (4.308 - 4.61)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6CFA4F" w14:textId="4BCD793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4.712 (4.582 - 4.843)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603905" w14:textId="57847A5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4.6 (4.503 - 4.698)</w:t>
            </w:r>
          </w:p>
        </w:tc>
      </w:tr>
      <w:tr w:rsidR="2A4779E7" w:rsidRPr="00461C47" w14:paraId="30A4B92A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0EBF308" w14:textId="286DC49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0DA815" w14:textId="096EF52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4.653 (4.5 - 4.806)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BE97E7" w14:textId="4573C19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4.504 (4.378 - 4.631)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C13500" w14:textId="1DB6B78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4.588 (4.491 - 4.685)</w:t>
            </w:r>
          </w:p>
        </w:tc>
      </w:tr>
      <w:tr w:rsidR="2A4779E7" w:rsidRPr="00461C47" w14:paraId="4F613F64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014FC1" w14:textId="7910136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C9AE7" w14:textId="4E61554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4.143 (4 - 4.286)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BD5FA6" w14:textId="15EAE7C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4.243 (4.121 - 4.366)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D180EE" w14:textId="31936AB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4.195 (4.103 - 4.287)</w:t>
            </w:r>
          </w:p>
        </w:tc>
      </w:tr>
      <w:tr w:rsidR="2A4779E7" w:rsidRPr="00461C47" w14:paraId="13B104D9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07630EF" w14:textId="5D567AA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2005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EF0560" w14:textId="1359C8B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4.223 (4.08 - 4.365)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D307FF" w14:textId="543E156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4.173 (4.052 - 4.293)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7F27CE" w14:textId="2E6C4D1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4.209 (4.118 - 4.3)</w:t>
            </w:r>
          </w:p>
        </w:tc>
      </w:tr>
      <w:tr w:rsidR="2A4779E7" w:rsidRPr="00461C47" w14:paraId="6C5D0361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66375B6" w14:textId="0A787F5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0B4FD9" w14:textId="46DFEE5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3.441 (3.314 - 3.568)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3C5D7A" w14:textId="06F4297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3.462 (3.352 - 3.571)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0E3E8A" w14:textId="59BC0AB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3.425 (3.343 - 3.506)</w:t>
            </w:r>
          </w:p>
        </w:tc>
      </w:tr>
      <w:tr w:rsidR="2A4779E7" w:rsidRPr="00461C47" w14:paraId="17D526D1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4894557" w14:textId="64BD680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F423A3" w14:textId="3ECFE17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3.418 (3.293 - 3.543)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A789AC" w14:textId="5810EAF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3.49 (3.381 - 3.598)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46F649" w14:textId="29DC7D9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3.478 (3.396 - 3.56)</w:t>
            </w:r>
          </w:p>
        </w:tc>
      </w:tr>
      <w:tr w:rsidR="2A4779E7" w:rsidRPr="00461C47" w14:paraId="25EBE8BD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BE7CC1D" w14:textId="1283C0A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BC1E60" w14:textId="21D8624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3.433 (3.309 - 3.556)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C26E8D" w14:textId="2DA904A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3.431 (3.324 - 3.539)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88B0AB" w14:textId="66FF043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3.447 (3.366 - 3.527)</w:t>
            </w:r>
          </w:p>
        </w:tc>
      </w:tr>
      <w:tr w:rsidR="2A4779E7" w:rsidRPr="00461C47" w14:paraId="745DDA8C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C3EB726" w14:textId="2789F90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2FB2E8" w14:textId="2043D4F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3.253 (3.134 - 3.371)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016DD1" w14:textId="0A7411B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3.342 (3.236 - 3.448)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7AC432" w14:textId="1A94299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3.303 (3.225 - 3.381)</w:t>
            </w:r>
          </w:p>
        </w:tc>
      </w:tr>
      <w:tr w:rsidR="2A4779E7" w:rsidRPr="00461C47" w14:paraId="5C13611B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407F873" w14:textId="2A896B6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06D418" w14:textId="79F8080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3.433 (3.312 - 3.554)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AEAD53" w14:textId="0B5F055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3.37 (3.264 - 3.476)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42CC1B" w14:textId="1FE6A1C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3.38 (3.301 - 3.458)</w:t>
            </w:r>
          </w:p>
        </w:tc>
      </w:tr>
      <w:tr w:rsidR="2A4779E7" w:rsidRPr="00461C47" w14:paraId="1C70DC69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B875AFE" w14:textId="65C2F51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B45704" w14:textId="224066A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3.442 (3.323 - 3.561)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D86EAB" w14:textId="7D0316B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3.343 (3.239 - 3.447)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6BDFF8" w14:textId="26ED7D6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3.42 (3.341 - 3.498)</w:t>
            </w:r>
          </w:p>
        </w:tc>
      </w:tr>
      <w:tr w:rsidR="2A4779E7" w:rsidRPr="00461C47" w14:paraId="09FFBF94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E67DF6F" w14:textId="31FA0DD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61FA53" w14:textId="49B723D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3.547 (3.427 - 3.667)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AA7959" w14:textId="4441B8D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3.306 (3.203 - 3.409)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2A90D8" w14:textId="7CAEEFB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3.405 (3.327 - 3.482)</w:t>
            </w:r>
          </w:p>
        </w:tc>
      </w:tr>
      <w:tr w:rsidR="2A4779E7" w:rsidRPr="00461C47" w14:paraId="2EBEA077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8DFAEA" w14:textId="25DF02A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FD8A12" w14:textId="7559488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3.548 (3.429 - 3.666)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AC43BD" w14:textId="5649F88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3.367 (3.264 - 3.471)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8649EE" w14:textId="07D197C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3.465 (3.387 - 3.543)</w:t>
            </w:r>
          </w:p>
        </w:tc>
      </w:tr>
      <w:tr w:rsidR="2A4779E7" w:rsidRPr="00461C47" w14:paraId="064D4043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9A7013A" w14:textId="16D2771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2014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C34F5E" w14:textId="227DD7F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3.554 (3.437 - 3.67)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B1C056" w14:textId="3FB063A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3.395 (3.292 - 3.498)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966853" w14:textId="5080A42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3.468 (3.392 - 3.545)</w:t>
            </w:r>
          </w:p>
        </w:tc>
      </w:tr>
      <w:tr w:rsidR="2A4779E7" w:rsidRPr="00461C47" w14:paraId="2AD78A04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41F5348" w14:textId="3831C38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2015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BC4E93" w14:textId="67AD510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3.796 (3.676 - 3.916)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57BE7D" w14:textId="5B07096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3.511 (3.406 - 3.616)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F31435" w14:textId="32EDB7C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3.626 (3.548 - 3.704)</w:t>
            </w:r>
          </w:p>
        </w:tc>
      </w:tr>
      <w:tr w:rsidR="2A4779E7" w:rsidRPr="00461C47" w14:paraId="1F737F68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75C702F" w14:textId="3FF6333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2016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BABDBC" w14:textId="435B1D7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3.663 (3.547 - 3.78)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960CCF" w14:textId="0DB1BB0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3.388 (3.285 - 3.49)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48301C" w14:textId="31EAB00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3.511 (3.434 - 3.587)</w:t>
            </w:r>
          </w:p>
        </w:tc>
      </w:tr>
      <w:tr w:rsidR="2A4779E7" w:rsidRPr="00461C47" w14:paraId="49D770F9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9B95142" w14:textId="3C9400A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2017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937191" w14:textId="076D5CD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3.669 (3.554 - 3.785)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C220F1" w14:textId="4905478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3.428 (3.325 - 3.53)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C529E8" w14:textId="3366EB0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3.516 (3.44 - 3.591)</w:t>
            </w:r>
          </w:p>
        </w:tc>
      </w:tr>
      <w:tr w:rsidR="2A4779E7" w:rsidRPr="00461C47" w14:paraId="48BD613C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94FFD6C" w14:textId="123A03C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2018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21A729" w14:textId="4819148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3.701 (3.586 - 3.816)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00B6A9" w14:textId="2826289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3.331 (3.232 - 3.431)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FAA465" w14:textId="424219E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3.519 (3.444 - 3.595)</w:t>
            </w:r>
          </w:p>
        </w:tc>
      </w:tr>
      <w:tr w:rsidR="2A4779E7" w:rsidRPr="00461C47" w14:paraId="0BC0FF16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A06C679" w14:textId="320A327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2019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DAE027" w14:textId="298981B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3.499 (3.389 - 3.609)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D0729D" w14:textId="316197F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3.259 (3.161 - 3.358)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43AB85" w14:textId="6D5BE09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3.364 (3.291 - 3.437)</w:t>
            </w:r>
          </w:p>
        </w:tc>
      </w:tr>
      <w:tr w:rsidR="2A4779E7" w:rsidRPr="00461C47" w14:paraId="1B7B8EB0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98BF308" w14:textId="19B33B3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2020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37BB12" w14:textId="53FD4EF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3.814 (3.699 - 3.929)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F816ED" w14:textId="1C6A9BC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3.525 (3.423 - 3.628)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1877B1" w14:textId="6799B5B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3.675 (3.599 - 3.752)</w:t>
            </w:r>
          </w:p>
        </w:tc>
      </w:tr>
      <w:tr w:rsidR="2A4779E7" w:rsidRPr="00461C47" w14:paraId="6A2388F5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10EDAE7" w14:textId="53382D2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2021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1617C6" w14:textId="51AE568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3.895 (3.779 - 4.012)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60FCA2" w14:textId="221FFD2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3.55 (3.447 - 3.653)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47E61B" w14:textId="51E835C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3.737 (3.659 - 3.814)</w:t>
            </w:r>
          </w:p>
        </w:tc>
      </w:tr>
      <w:tr w:rsidR="2A4779E7" w:rsidRPr="00461C47" w14:paraId="65BA1329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80893FE" w14:textId="1B07936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384B66" w14:textId="1A1E9BC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3.634 (3.522 - 3.745)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E30DA8" w14:textId="7376FDE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3.314 (3.216 - 3.412)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C0FFAF" w14:textId="7334119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3.449 (3.376 - 3.521)</w:t>
            </w:r>
          </w:p>
        </w:tc>
      </w:tr>
      <w:tr w:rsidR="2A4779E7" w:rsidRPr="00461C47" w14:paraId="7BBA60E8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806D30E" w14:textId="4E2F8B2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2023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CB9930" w14:textId="70832B5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3.403 (3.297 - 3.51)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19BB31" w14:textId="25F3466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3.142 (3.048 - 3.236)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B5C13D" w14:textId="2C5749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3.308 (3.237 - 3.379)</w:t>
            </w:r>
          </w:p>
        </w:tc>
      </w:tr>
      <w:tr w:rsidR="2A4779E7" w:rsidRPr="00461C47" w14:paraId="08F9562E" w14:textId="77777777" w:rsidTr="2A4779E7">
        <w:trPr>
          <w:trHeight w:val="300"/>
        </w:trPr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F3DEE5" w14:textId="0A4EE25A" w:rsidR="2A4779E7" w:rsidRPr="00461C47" w:rsidRDefault="004F41ED" w:rsidP="2A4779E7">
            <w:pPr>
              <w:spacing w:after="0"/>
              <w:jc w:val="center"/>
              <w:rPr>
                <w:rFonts w:ascii="Aptos" w:hAnsi="Aptos"/>
              </w:rPr>
            </w:pPr>
            <w:r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Mean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635007" w14:textId="1A09910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6.76 (6.55 - 6.96)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03BAAD" w14:textId="4EFFBDA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5.56 (5.41 - 5.72)</w:t>
            </w:r>
          </w:p>
        </w:tc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94F32B" w14:textId="625D67A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6.05 (5.93 - 6.18)</w:t>
            </w:r>
          </w:p>
        </w:tc>
      </w:tr>
    </w:tbl>
    <w:p w14:paraId="7619F04E" w14:textId="0D47FCF3" w:rsidR="2A4779E7" w:rsidRPr="00461C47" w:rsidRDefault="2A4779E7" w:rsidP="2A4779E7">
      <w:pPr>
        <w:jc w:val="center"/>
        <w:rPr>
          <w:rFonts w:ascii="Aptos" w:eastAsia="Times New Roman" w:hAnsi="Aptos" w:cs="Times New Roman"/>
          <w:b/>
          <w:bCs/>
          <w:color w:val="000000" w:themeColor="text1"/>
        </w:rPr>
      </w:pPr>
    </w:p>
    <w:p w14:paraId="77C4194D" w14:textId="54475916" w:rsidR="4FAE057B" w:rsidRPr="00461C47" w:rsidRDefault="4FAE057B" w:rsidP="2A4779E7">
      <w:pPr>
        <w:jc w:val="center"/>
        <w:rPr>
          <w:rFonts w:ascii="Aptos" w:eastAsia="Times New Roman" w:hAnsi="Aptos" w:cs="Times New Roman"/>
        </w:rPr>
      </w:pPr>
      <w:r w:rsidRPr="00461C47">
        <w:rPr>
          <w:rFonts w:ascii="Aptos" w:eastAsia="Times New Roman" w:hAnsi="Aptos" w:cs="Times New Roman"/>
          <w:b/>
          <w:bCs/>
          <w:color w:val="1F1F1F"/>
        </w:rPr>
        <w:t xml:space="preserve">Supplemental Table </w:t>
      </w:r>
      <w:r w:rsidR="47FAB4B8" w:rsidRPr="00461C47">
        <w:rPr>
          <w:rFonts w:ascii="Aptos" w:eastAsia="Times New Roman" w:hAnsi="Aptos" w:cs="Times New Roman"/>
          <w:b/>
          <w:bCs/>
          <w:color w:val="1F1F1F"/>
        </w:rPr>
        <w:t>3</w:t>
      </w:r>
      <w:r w:rsidRPr="00461C47">
        <w:rPr>
          <w:rFonts w:ascii="Aptos" w:eastAsia="Times New Roman" w:hAnsi="Aptos" w:cs="Times New Roman"/>
          <w:b/>
          <w:bCs/>
          <w:color w:val="1F1F1F"/>
        </w:rPr>
        <w:t xml:space="preserve"> Race</w:t>
      </w:r>
      <w:r w:rsidRPr="00461C47">
        <w:rPr>
          <w:rFonts w:ascii="Cambria Math" w:eastAsia="Times New Roman" w:hAnsi="Cambria Math" w:cs="Cambria Math"/>
          <w:b/>
          <w:bCs/>
          <w:color w:val="1F1F1F"/>
        </w:rPr>
        <w:t>‐</w:t>
      </w:r>
      <w:r w:rsidRPr="00461C47">
        <w:rPr>
          <w:rFonts w:ascii="Aptos" w:eastAsia="Times New Roman" w:hAnsi="Aptos" w:cs="Times New Roman"/>
          <w:b/>
          <w:bCs/>
          <w:color w:val="1F1F1F"/>
        </w:rPr>
        <w:t xml:space="preserve">Stratified Pulmonary Embolism </w:t>
      </w:r>
      <w:proofErr w:type="gramStart"/>
      <w:r w:rsidRPr="00461C47">
        <w:rPr>
          <w:rFonts w:ascii="Aptos" w:eastAsia="Times New Roman" w:hAnsi="Aptos" w:cs="Times New Roman"/>
          <w:b/>
          <w:bCs/>
          <w:color w:val="1F1F1F"/>
        </w:rPr>
        <w:t>related</w:t>
      </w:r>
      <w:proofErr w:type="gramEnd"/>
      <w:r w:rsidRPr="00461C47">
        <w:rPr>
          <w:rFonts w:ascii="Aptos" w:eastAsia="Times New Roman" w:hAnsi="Aptos" w:cs="Times New Roman"/>
          <w:b/>
          <w:bCs/>
          <w:color w:val="1F1F1F"/>
        </w:rPr>
        <w:t xml:space="preserve"> Age-Adjusted Mortality Rates per 100,000 in Adults in the United States, 1968 to 2023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218"/>
        <w:gridCol w:w="4080"/>
        <w:gridCol w:w="4182"/>
      </w:tblGrid>
      <w:tr w:rsidR="2A4779E7" w:rsidRPr="00461C47" w14:paraId="593D2B13" w14:textId="77777777" w:rsidTr="3BF5F9A5">
        <w:trPr>
          <w:trHeight w:val="555"/>
        </w:trPr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011E227" w14:textId="551E3D6B" w:rsidR="2A4779E7" w:rsidRPr="00461C47" w:rsidRDefault="3B40BECA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b/>
                <w:bCs/>
                <w:color w:val="1F1F1F"/>
              </w:rPr>
              <w:t xml:space="preserve">Supplemental Table </w:t>
            </w:r>
            <w:r w:rsidR="21C7CCF5" w:rsidRPr="00461C47">
              <w:rPr>
                <w:rFonts w:ascii="Aptos" w:eastAsia="Times New Roman" w:hAnsi="Aptos" w:cs="Times New Roman"/>
                <w:b/>
                <w:bCs/>
                <w:color w:val="1F1F1F"/>
              </w:rPr>
              <w:t>3</w:t>
            </w:r>
            <w:r w:rsidRPr="00461C47">
              <w:rPr>
                <w:rFonts w:ascii="Aptos" w:eastAsia="Times New Roman" w:hAnsi="Aptos" w:cs="Times New Roman"/>
                <w:b/>
                <w:bCs/>
                <w:color w:val="1F1F1F"/>
              </w:rPr>
              <w:t xml:space="preserve"> Race</w:t>
            </w:r>
            <w:r w:rsidRPr="00461C47">
              <w:rPr>
                <w:rFonts w:ascii="Cambria Math" w:eastAsia="Times New Roman" w:hAnsi="Cambria Math" w:cs="Cambria Math"/>
                <w:b/>
                <w:bCs/>
                <w:color w:val="1F1F1F"/>
              </w:rPr>
              <w:t>‐</w:t>
            </w:r>
            <w:r w:rsidRPr="00461C47">
              <w:rPr>
                <w:rFonts w:ascii="Aptos" w:eastAsia="Times New Roman" w:hAnsi="Aptos" w:cs="Times New Roman"/>
                <w:b/>
                <w:bCs/>
                <w:color w:val="1F1F1F"/>
              </w:rPr>
              <w:t xml:space="preserve">Stratified Pulmonary Embolism </w:t>
            </w:r>
            <w:proofErr w:type="gramStart"/>
            <w:r w:rsidRPr="00461C47">
              <w:rPr>
                <w:rFonts w:ascii="Aptos" w:eastAsia="Times New Roman" w:hAnsi="Aptos" w:cs="Times New Roman"/>
                <w:b/>
                <w:bCs/>
                <w:color w:val="1F1F1F"/>
              </w:rPr>
              <w:t>related</w:t>
            </w:r>
            <w:proofErr w:type="gramEnd"/>
            <w:r w:rsidRPr="00461C47">
              <w:rPr>
                <w:rFonts w:ascii="Aptos" w:eastAsia="Times New Roman" w:hAnsi="Aptos" w:cs="Times New Roman"/>
                <w:b/>
                <w:bCs/>
                <w:color w:val="1F1F1F"/>
              </w:rPr>
              <w:t xml:space="preserve"> Age-Adjusted Mortality Rates per 100,000 in </w:t>
            </w:r>
            <w:r w:rsidR="4199B7AD" w:rsidRPr="00461C47">
              <w:rPr>
                <w:rFonts w:ascii="Aptos" w:eastAsia="Times New Roman" w:hAnsi="Aptos" w:cs="Times New Roman"/>
                <w:b/>
                <w:bCs/>
                <w:color w:val="1F1F1F"/>
              </w:rPr>
              <w:t>Adults in</w:t>
            </w:r>
            <w:r w:rsidRPr="00461C47">
              <w:rPr>
                <w:rFonts w:ascii="Aptos" w:eastAsia="Times New Roman" w:hAnsi="Aptos" w:cs="Times New Roman"/>
                <w:b/>
                <w:bCs/>
                <w:color w:val="1F1F1F"/>
              </w:rPr>
              <w:t xml:space="preserve"> the United States, 1968 to 2023</w:t>
            </w:r>
          </w:p>
        </w:tc>
      </w:tr>
      <w:tr w:rsidR="2A4779E7" w:rsidRPr="00461C47" w14:paraId="17738EC4" w14:textId="77777777" w:rsidTr="3BF5F9A5">
        <w:trPr>
          <w:trHeight w:val="300"/>
        </w:trPr>
        <w:tc>
          <w:tcPr>
            <w:tcW w:w="9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8CC386" w14:textId="54D82BA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Age-Adjusted Rate (95% CI)</w:t>
            </w:r>
          </w:p>
        </w:tc>
      </w:tr>
      <w:tr w:rsidR="2A4779E7" w:rsidRPr="00461C47" w14:paraId="117DF6BF" w14:textId="77777777" w:rsidTr="3BF5F9A5">
        <w:trPr>
          <w:trHeight w:val="315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75254F" w14:textId="7A721EB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Year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48D80D" w14:textId="7B3935B1" w:rsidR="2A4779E7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Black or African American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BE5228" w14:textId="7C65E16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White</w:t>
            </w:r>
          </w:p>
        </w:tc>
      </w:tr>
      <w:tr w:rsidR="2A4779E7" w:rsidRPr="00461C47" w14:paraId="2E21E951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3E1AB0" w14:textId="2D0B39D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1968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270056" w14:textId="3B443EB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16.707 (15.781 - 17.633)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016379" w14:textId="33877E3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9.301 (9.088 - 9.513)</w:t>
            </w:r>
          </w:p>
        </w:tc>
      </w:tr>
      <w:tr w:rsidR="2A4779E7" w:rsidRPr="00461C47" w14:paraId="48AEE9F0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4AEB00" w14:textId="71DDAB7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1969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535142" w14:textId="3F5C5C2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16.96 (16.046 - 17.875)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0CA62E" w14:textId="64D5006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9.342 (9.131 - 9.553)</w:t>
            </w:r>
          </w:p>
        </w:tc>
      </w:tr>
      <w:tr w:rsidR="2A4779E7" w:rsidRPr="00461C47" w14:paraId="0AE70FD9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10F939" w14:textId="3563E43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9F0160" w14:textId="2242B36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16.954 (16.056 - 17.852)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A6D3FC" w14:textId="21162BF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9.436 (9.23 - 9.641)</w:t>
            </w:r>
          </w:p>
        </w:tc>
      </w:tr>
      <w:tr w:rsidR="2A4779E7" w:rsidRPr="00461C47" w14:paraId="51C97727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35D028" w14:textId="5A75D2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48DFD7" w14:textId="2E043D4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17.964 (17.057 - 18.872)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6844CD" w14:textId="74CBA1D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9.589 (9.383 - 9.794)</w:t>
            </w:r>
          </w:p>
        </w:tc>
      </w:tr>
      <w:tr w:rsidR="2A4779E7" w:rsidRPr="00461C47" w14:paraId="047EE8BF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C71F22" w14:textId="1FB1ECC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FFA2A1" w14:textId="2613540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18.462 (17.561 - 19.364)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BD7738" w14:textId="5F75B03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10.107 (9.899 - 10.315)</w:t>
            </w:r>
          </w:p>
        </w:tc>
      </w:tr>
      <w:tr w:rsidR="2A4779E7" w:rsidRPr="00461C47" w14:paraId="696C3579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CE0EFD" w14:textId="3E0C35D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1973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04CC99" w14:textId="1B296D8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18.415 (17.512 - 19.318)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B1CC2F" w14:textId="28AD725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10.059 (9.853 - 10.266)</w:t>
            </w:r>
          </w:p>
        </w:tc>
      </w:tr>
      <w:tr w:rsidR="2A4779E7" w:rsidRPr="00461C47" w14:paraId="6BF3250D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400071" w14:textId="48677AC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1974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BC3964" w14:textId="7FFB88C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18.165 (17.28 - 19.049)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C87C91" w14:textId="5EF1042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9.98 (9.777 - 10.184)</w:t>
            </w:r>
          </w:p>
        </w:tc>
      </w:tr>
      <w:tr w:rsidR="2A4779E7" w:rsidRPr="00461C47" w14:paraId="534F53A3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04A4CD" w14:textId="7258F63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1975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D5BB9F" w14:textId="2FDB13C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17.542 (16.685 - 18.398)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6B52FB" w14:textId="1F3C331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9.383 (9.189 - 9.577)</w:t>
            </w:r>
          </w:p>
        </w:tc>
      </w:tr>
      <w:tr w:rsidR="2A4779E7" w:rsidRPr="00461C47" w14:paraId="0DDED56B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6CC8A0" w14:textId="78B1EE0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1976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781E29" w14:textId="35660B9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16.45 (15.637 - 17.263)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DC1358" w14:textId="13AA51F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9.424 (9.231 - 9.616)</w:t>
            </w:r>
          </w:p>
        </w:tc>
      </w:tr>
      <w:tr w:rsidR="2A4779E7" w:rsidRPr="00461C47" w14:paraId="17FF2E93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B4342A" w14:textId="31E1D8D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1977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2879F0" w14:textId="4F3D65E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16.631 (15.824 - 17.438)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BEA4C2" w14:textId="223BA34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9.21 (9.022 - 9.397)</w:t>
            </w:r>
          </w:p>
        </w:tc>
      </w:tr>
      <w:tr w:rsidR="2A4779E7" w:rsidRPr="00461C47" w14:paraId="693670E6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2DB294" w14:textId="7EA4E1F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1978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B745FC" w14:textId="372177C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15.169 (14.409 - 15.929)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05FD83" w14:textId="17753B4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8.572 (8.393 - 8.751)</w:t>
            </w:r>
          </w:p>
        </w:tc>
      </w:tr>
      <w:tr w:rsidR="2A4779E7" w:rsidRPr="00461C47" w14:paraId="39DB4C8E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81A3AB" w14:textId="2B09F7C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1979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694948" w14:textId="3757A66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14.05 (13.326 - 14.774)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C0DB53" w14:textId="7237B8E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7.781 (7.612 - 7.95)</w:t>
            </w:r>
          </w:p>
        </w:tc>
      </w:tr>
      <w:tr w:rsidR="2A4779E7" w:rsidRPr="00461C47" w14:paraId="49095234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BFF4E3" w14:textId="06B754F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5A675F" w14:textId="0F63F7C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14.667 (13.926 - 15.409)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5A95DB" w14:textId="1CDCA79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7.93 (7.761 - 8.099)</w:t>
            </w:r>
          </w:p>
        </w:tc>
      </w:tr>
      <w:tr w:rsidR="2A4779E7" w:rsidRPr="00461C47" w14:paraId="34867689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EA9A85" w14:textId="45B35AC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81D6B0" w14:textId="1BD3C62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14.441 (13.709 - 15.172)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A3F3B" w14:textId="4BA1CCF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7.252 (7.093 - 7.411)</w:t>
            </w:r>
          </w:p>
        </w:tc>
      </w:tr>
      <w:tr w:rsidR="2A4779E7" w:rsidRPr="00461C47" w14:paraId="22E7DEBF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DDCEBA5" w14:textId="0F9FB47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CB891E" w14:textId="617C1ED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13.308 (12.622 - 13.994)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6B1CC2" w14:textId="54123FD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7.073 (6.918 - 7.229)</w:t>
            </w:r>
          </w:p>
        </w:tc>
      </w:tr>
      <w:tr w:rsidR="2A4779E7" w:rsidRPr="00461C47" w14:paraId="782B0FDC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193F9C" w14:textId="0C3D9BF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1983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106C4C" w14:textId="2DF88C0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13.728 (13.036 - 14.419)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129251" w14:textId="2937F0F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7.184 (7.029 - 7.338)</w:t>
            </w:r>
          </w:p>
        </w:tc>
      </w:tr>
      <w:tr w:rsidR="2A4779E7" w:rsidRPr="00461C47" w14:paraId="62D2F370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34D4BE" w14:textId="51D5FBF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1984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8EA64E" w14:textId="5628B2C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13.224 (12.556 - 13.891)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D36312" w14:textId="45C081B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6.835 (6.686 - 6.985)</w:t>
            </w:r>
          </w:p>
        </w:tc>
      </w:tr>
      <w:tr w:rsidR="2A4779E7" w:rsidRPr="00461C47" w14:paraId="096F5E28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3A83D7" w14:textId="4E0110A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1985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B4F83B" w14:textId="69DC8FF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14.457 (13.764 - 15.15)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101D76" w14:textId="34415CC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6.857 (6.708 - 7.005)</w:t>
            </w:r>
          </w:p>
        </w:tc>
      </w:tr>
      <w:tr w:rsidR="2A4779E7" w:rsidRPr="00461C47" w14:paraId="7E34712B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9B6D46" w14:textId="1C52F68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1986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33FCFD" w14:textId="3B2A59F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13.003 (12.35 - 13.656)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F8166B" w14:textId="09B9C98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6.984 (6.836 - 7.132)</w:t>
            </w:r>
          </w:p>
        </w:tc>
      </w:tr>
      <w:tr w:rsidR="2A4779E7" w:rsidRPr="00461C47" w14:paraId="5A61935A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3964B9" w14:textId="4C0728C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1987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3B858A" w14:textId="126D3C3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13.707 (13.044 - 14.371)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CF68E0" w14:textId="4EC03BC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6.693 (6.549 - 6.837)</w:t>
            </w:r>
          </w:p>
        </w:tc>
      </w:tr>
      <w:tr w:rsidR="2A4779E7" w:rsidRPr="00461C47" w14:paraId="35CEDF23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3BC95E" w14:textId="5562C19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1988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CC809C" w14:textId="6B606E8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13.913 (13.254 - 14.573)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CFA752" w14:textId="01E3E13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6.716 (6.573 - 6.858)</w:t>
            </w:r>
          </w:p>
        </w:tc>
      </w:tr>
      <w:tr w:rsidR="2A4779E7" w:rsidRPr="00461C47" w14:paraId="78C2602E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0564E3" w14:textId="6E4A928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1989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856A46" w14:textId="11D8290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12.248 (11.632 - 12.863)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C51367" w14:textId="1D8A342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6.093 (5.958 - 6.228)</w:t>
            </w:r>
          </w:p>
        </w:tc>
      </w:tr>
      <w:tr w:rsidR="2A4779E7" w:rsidRPr="00461C47" w14:paraId="469DA417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C2BD12" w14:textId="0B251B3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0D81C7" w14:textId="06C1CE4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11.719 (11.12 - 12.317)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10D2A9" w14:textId="3AF16AE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5.852 (5.721 - 5.984)</w:t>
            </w:r>
          </w:p>
        </w:tc>
      </w:tr>
      <w:tr w:rsidR="2A4779E7" w:rsidRPr="00461C47" w14:paraId="0D52C866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DF03DB" w14:textId="7238477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80514" w14:textId="514962C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11.801 (11.211 - 12.392)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BD33C7" w14:textId="12F3C9F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5.658 (5.53 - 5.785)</w:t>
            </w:r>
          </w:p>
        </w:tc>
      </w:tr>
      <w:tr w:rsidR="2A4779E7" w:rsidRPr="00461C47" w14:paraId="4FC33B08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9231B3" w14:textId="0117501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384612" w14:textId="0844680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11.207 (10.636 - 11.777)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D5DC28" w14:textId="5C59880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5.424 (5.301 - 5.547)</w:t>
            </w:r>
          </w:p>
        </w:tc>
      </w:tr>
      <w:tr w:rsidR="2A4779E7" w:rsidRPr="00461C47" w14:paraId="35C319EF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F8651E" w14:textId="21E8271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1993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64B738" w14:textId="6556B16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10.395 (9.856 - 10.935)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7A06A4" w14:textId="0C44F10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5.188 (5.069 - 5.308)</w:t>
            </w:r>
          </w:p>
        </w:tc>
      </w:tr>
      <w:tr w:rsidR="2A4779E7" w:rsidRPr="00461C47" w14:paraId="4A747F61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24C3DC" w14:textId="6AA82B2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1994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5C771A" w14:textId="2163053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9.996 (9.473 - 10.518)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90AE0F" w14:textId="5B9AFD9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4.952 (4.836 - 5.067)</w:t>
            </w:r>
          </w:p>
        </w:tc>
      </w:tr>
      <w:tr w:rsidR="2A4779E7" w:rsidRPr="00461C47" w14:paraId="6DD0EC24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B44DD6" w14:textId="304C7A2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1995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70B245" w14:textId="514A56A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10.517 (9.988 - 11.045)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747946" w14:textId="0B684A3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5.047 (4.931 - 5.163)</w:t>
            </w:r>
          </w:p>
        </w:tc>
      </w:tr>
      <w:tr w:rsidR="2A4779E7" w:rsidRPr="00461C47" w14:paraId="7557CBA5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99BD67" w14:textId="2387DD6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1996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614A56" w14:textId="3CDE9B7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9.884 (9.377 - 10.392)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006C19" w14:textId="32E8CA7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4.935 (4.822 - 5.048)</w:t>
            </w:r>
          </w:p>
        </w:tc>
      </w:tr>
      <w:tr w:rsidR="2A4779E7" w:rsidRPr="00461C47" w14:paraId="15B2FB1B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D1F4D7" w14:textId="6006F53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1997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2AB737" w14:textId="4D2222F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9.17 (8.688 - 9.653)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6A51BC" w14:textId="021B0DD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4.617 (4.509 - 4.726)</w:t>
            </w:r>
          </w:p>
        </w:tc>
      </w:tr>
      <w:tr w:rsidR="2A4779E7" w:rsidRPr="00461C47" w14:paraId="4FF5765E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76DBCB" w14:textId="0E84A7F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1998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6A6269" w14:textId="46C28D9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9.595 (9.103 - 10.087)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55696C" w14:textId="132DC15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4.736 (4.627 - 4.845)</w:t>
            </w:r>
          </w:p>
        </w:tc>
      </w:tr>
      <w:tr w:rsidR="2A4779E7" w:rsidRPr="00461C47" w14:paraId="20B275F6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BBF891" w14:textId="4852D59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1999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5463EF" w14:textId="754288A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9.462 (8.975 - 9.948)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E6BFBD" w14:textId="4095EA4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4.826 (4.713 - 4.939)</w:t>
            </w:r>
          </w:p>
        </w:tc>
      </w:tr>
      <w:tr w:rsidR="2A4779E7" w:rsidRPr="00461C47" w14:paraId="347A59B7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5B499B" w14:textId="4DCDD3E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944C4" w14:textId="5E22A0F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8.443 (7.987 - 8.9)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22CFD0" w14:textId="04E0616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4.526 (4.418 - 4.635)</w:t>
            </w:r>
          </w:p>
        </w:tc>
      </w:tr>
      <w:tr w:rsidR="2A4779E7" w:rsidRPr="00461C47" w14:paraId="52BADF8D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D16EBB" w14:textId="3D2EBC1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D02A39" w14:textId="45CE8E9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8.337 (7.889 - 8.785)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37FFAA" w14:textId="0CAFC16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4.576 (4.467 - 4.685)</w:t>
            </w:r>
          </w:p>
        </w:tc>
      </w:tr>
      <w:tr w:rsidR="2A4779E7" w:rsidRPr="00461C47" w14:paraId="7C636935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608393" w14:textId="4811D36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F12F03" w14:textId="6C1A793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8.205 (7.763 - 8.647)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84ACD8" w14:textId="2F98E28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4.545 (4.437 - 4.654)</w:t>
            </w:r>
          </w:p>
        </w:tc>
      </w:tr>
      <w:tr w:rsidR="2A4779E7" w:rsidRPr="00461C47" w14:paraId="7B5CBBAB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3421A7" w14:textId="4223066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2003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AD95E5" w14:textId="67F1AD7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8.479 (8.035 - 8.923)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09830D" w14:textId="49D7FF2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4.451 (4.344 - 4.557)</w:t>
            </w:r>
          </w:p>
        </w:tc>
      </w:tr>
      <w:tr w:rsidR="2A4779E7" w:rsidRPr="00461C47" w14:paraId="5155A7AD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B28C0E" w14:textId="12595A6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2004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5C6A25" w14:textId="5C1BF79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7.668 (7.248 - 8.087)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9C89D2" w14:textId="4112FCF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4.089 (3.988 - 4.19)</w:t>
            </w:r>
          </w:p>
        </w:tc>
      </w:tr>
      <w:tr w:rsidR="2A4779E7" w:rsidRPr="00461C47" w14:paraId="53C7F4F3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4B6965" w14:textId="2030900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2005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2019C" w14:textId="10F296A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7.548 (7.136 - 7.96)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B0A297" w14:textId="2216AAF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4.148 (4.047 - 4.25)</w:t>
            </w:r>
          </w:p>
        </w:tc>
      </w:tr>
      <w:tr w:rsidR="2A4779E7" w:rsidRPr="00461C47" w14:paraId="35442770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4E7259" w14:textId="03883A3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2006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387677" w14:textId="6FB9791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6.231 (5.863 - 6.599)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115857" w14:textId="25D1C8E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3.409 (3.317 - 3.501)</w:t>
            </w:r>
          </w:p>
        </w:tc>
      </w:tr>
      <w:tr w:rsidR="2A4779E7" w:rsidRPr="00461C47" w14:paraId="2EE8F891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B71799" w14:textId="14A3FC1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2007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656926" w14:textId="59EEE9B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6.125 (5.762 - 6.489)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CFF847" w14:textId="248A41D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3.492 (3.399 - 3.585)</w:t>
            </w:r>
          </w:p>
        </w:tc>
      </w:tr>
      <w:tr w:rsidR="2A4779E7" w:rsidRPr="00461C47" w14:paraId="407648B8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EF0C36" w14:textId="770B73A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2008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41F0F9" w14:textId="0A020FD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6.273 (5.91 - 6.637)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7A7348" w14:textId="25459A8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3.427 (3.336 - 3.518)</w:t>
            </w:r>
          </w:p>
        </w:tc>
      </w:tr>
      <w:tr w:rsidR="2A4779E7" w:rsidRPr="00461C47" w14:paraId="34F372B5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CCE791" w14:textId="2D75EA8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2009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0C4C90" w14:textId="094AE55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6.286 (5.93 - 6.642)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815E03" w14:textId="56ECDB8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3.294 (3.205 - 3.384)</w:t>
            </w:r>
          </w:p>
        </w:tc>
      </w:tr>
      <w:tr w:rsidR="2A4779E7" w:rsidRPr="00461C47" w14:paraId="4F183277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B42994" w14:textId="38CFB2F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F0C955" w14:textId="7A1F84E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6.328 (5.973 - 6.684)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166D82" w14:textId="36166F4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3.388 (3.297 - 3.478)</w:t>
            </w:r>
          </w:p>
        </w:tc>
      </w:tr>
      <w:tr w:rsidR="2A4779E7" w:rsidRPr="00461C47" w14:paraId="06F135FB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1396C4" w14:textId="7D2DBD0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1E3D7F" w14:textId="5DDC3A6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6.046 (5.708 - 6.384)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6A6BAD" w14:textId="72D2F60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3.457 (3.366 - 3.549)</w:t>
            </w:r>
          </w:p>
        </w:tc>
      </w:tr>
      <w:tr w:rsidR="2A4779E7" w:rsidRPr="00461C47" w14:paraId="5C19812C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E64164" w14:textId="5234D74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ECB356" w14:textId="6188CDD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6.157 (5.818 - 6.495)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DC1C36" w14:textId="585E6FD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3.457 (3.367 - 3.548)</w:t>
            </w:r>
          </w:p>
        </w:tc>
      </w:tr>
      <w:tr w:rsidR="2A4779E7" w:rsidRPr="00461C47" w14:paraId="04C34FBD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FEBE13" w14:textId="3A6EE68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2013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5DFE84" w14:textId="6F8E8F1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6.372 (6.03 - 6.714)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999D83" w14:textId="33495EA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3.522 (3.431 - 3.614)</w:t>
            </w:r>
          </w:p>
        </w:tc>
      </w:tr>
      <w:tr w:rsidR="2A4779E7" w:rsidRPr="00461C47" w14:paraId="0E89A1AD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0E8598" w14:textId="5917C64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2014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14AE83" w14:textId="56C6441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6.525 (6.186 - 6.864)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09F966" w14:textId="56F8DBF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3.556 (3.464 - 3.648)</w:t>
            </w:r>
          </w:p>
        </w:tc>
      </w:tr>
      <w:tr w:rsidR="2A4779E7" w:rsidRPr="00461C47" w14:paraId="638447D3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DCEE59" w14:textId="4EF6510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2015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914C01" w14:textId="0C37F5C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6.479 (6.148 - 6.811)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BF9A13" w14:textId="05070C6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3.688 (3.596 - 3.78)</w:t>
            </w:r>
          </w:p>
        </w:tc>
      </w:tr>
      <w:tr w:rsidR="2A4779E7" w:rsidRPr="00461C47" w14:paraId="0B9DF92D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CC83AD" w14:textId="1550ECA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2016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FC5FCC" w14:textId="128CCEE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6.303 (5.979 - 6.627)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1D421C" w14:textId="783F351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3.61 (3.518 - 3.702)</w:t>
            </w:r>
          </w:p>
        </w:tc>
      </w:tr>
      <w:tr w:rsidR="2A4779E7" w:rsidRPr="00461C47" w14:paraId="7AF6D74B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165FDF" w14:textId="7B6351C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2017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60A0DD" w14:textId="493E0D7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6.263 (5.944 - 6.581)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8EF2F6" w14:textId="6FED699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3.642 (3.55 - 3.734)</w:t>
            </w:r>
          </w:p>
        </w:tc>
      </w:tr>
      <w:tr w:rsidR="2A4779E7" w:rsidRPr="00461C47" w14:paraId="42D8B367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A26CBA" w14:textId="27D093F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2018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3E1F40" w14:textId="375D801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6.781 (6.452 - 7.109)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52728C" w14:textId="3C2C439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3.549 (3.458 - 3.639)</w:t>
            </w:r>
          </w:p>
        </w:tc>
      </w:tr>
      <w:tr w:rsidR="2A4779E7" w:rsidRPr="00461C47" w14:paraId="52A477D5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97D774" w14:textId="2A17BB3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2019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C0CBF7" w14:textId="2CF6166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6.276 (5.965 - 6.586)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0C2B63" w14:textId="3D44F34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3.434 (3.346 - 3.532)</w:t>
            </w:r>
          </w:p>
        </w:tc>
      </w:tr>
      <w:tr w:rsidR="2A4779E7" w:rsidRPr="00461C47" w14:paraId="1C328E19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3A70A2" w14:textId="0A60D34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2020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466079" w14:textId="07D3F3D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7.174 (6.846 - 7.502)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315D2C" w14:textId="12664C1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3.733 (3.639 - 3.827)</w:t>
            </w:r>
          </w:p>
        </w:tc>
      </w:tr>
      <w:tr w:rsidR="2A4779E7" w:rsidRPr="00461C47" w14:paraId="6D81C246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3EBA57" w14:textId="43B8B6A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2021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4734DD" w14:textId="19040E7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7.309 (6.974 - 7.645)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2B0E2C" w14:textId="6BDA7D1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3.76 (3.666 - 3.855)</w:t>
            </w:r>
          </w:p>
        </w:tc>
      </w:tr>
      <w:tr w:rsidR="2A4779E7" w:rsidRPr="00461C47" w14:paraId="35077589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19DA21" w14:textId="2159CB4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FDC350" w14:textId="11EB965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6.885 (6.561 - 7.208)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C9056F" w14:textId="6934FDC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3.526 (3.436 - 3.616)</w:t>
            </w:r>
          </w:p>
        </w:tc>
      </w:tr>
      <w:tr w:rsidR="2A4779E7" w:rsidRPr="00461C47" w14:paraId="009328B1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D7777A" w14:textId="6F5C9C6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2023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25E997" w14:textId="0CC3244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6.461 (6.152 - 6.769)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42239A" w14:textId="2C3BEAC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3.381 (3.293 - 3.469)</w:t>
            </w:r>
          </w:p>
        </w:tc>
      </w:tr>
      <w:tr w:rsidR="2A4779E7" w:rsidRPr="00461C47" w14:paraId="3D8ECC10" w14:textId="77777777" w:rsidTr="3BF5F9A5">
        <w:trPr>
          <w:trHeight w:val="300"/>
        </w:trPr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810DC7" w14:textId="767BDE39" w:rsidR="2A4779E7" w:rsidRPr="00461C47" w:rsidRDefault="004F41ED" w:rsidP="2A4779E7">
            <w:pPr>
              <w:spacing w:after="0"/>
              <w:jc w:val="center"/>
              <w:rPr>
                <w:rFonts w:ascii="Aptos" w:hAnsi="Aptos"/>
              </w:rPr>
            </w:pPr>
            <w:r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Mean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FA51C7" w14:textId="3E5B765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10.87 (10.31 - 11.42)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118990" w14:textId="532EDB2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5.76 (5.63 - 5.89)</w:t>
            </w:r>
          </w:p>
        </w:tc>
      </w:tr>
      <w:tr w:rsidR="2A4779E7" w:rsidRPr="00461C47" w14:paraId="35CC9312" w14:textId="77777777" w:rsidTr="3BF5F9A5">
        <w:trPr>
          <w:trHeight w:val="300"/>
        </w:trPr>
        <w:tc>
          <w:tcPr>
            <w:tcW w:w="94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FC2B1D" w14:textId="59B609AE" w:rsidR="2A4779E7" w:rsidRPr="00461C47" w:rsidRDefault="2A4779E7" w:rsidP="2A4779E7">
            <w:pPr>
              <w:spacing w:after="0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NH = </w:t>
            </w:r>
            <w:proofErr w:type="gramStart"/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Non-Hispanic</w:t>
            </w:r>
            <w:proofErr w:type="gramEnd"/>
          </w:p>
        </w:tc>
      </w:tr>
    </w:tbl>
    <w:p w14:paraId="76D47A9D" w14:textId="1685599A" w:rsidR="2A4779E7" w:rsidRPr="00461C47" w:rsidRDefault="2A4779E7" w:rsidP="2A4779E7">
      <w:pPr>
        <w:jc w:val="center"/>
        <w:rPr>
          <w:rFonts w:ascii="Aptos" w:eastAsia="Times New Roman" w:hAnsi="Aptos" w:cs="Times New Roman"/>
          <w:b/>
          <w:bCs/>
          <w:color w:val="1F1F1F"/>
        </w:rPr>
      </w:pPr>
    </w:p>
    <w:p w14:paraId="08D6A268" w14:textId="56A3795A" w:rsidR="7C66F0D6" w:rsidRPr="00461C47" w:rsidRDefault="7C66F0D6" w:rsidP="2A4779E7">
      <w:pPr>
        <w:jc w:val="center"/>
        <w:rPr>
          <w:rFonts w:ascii="Aptos" w:eastAsia="Times New Roman" w:hAnsi="Aptos" w:cs="Times New Roman"/>
        </w:rPr>
      </w:pPr>
      <w:r w:rsidRPr="00461C47">
        <w:rPr>
          <w:rFonts w:ascii="Aptos" w:eastAsia="Times New Roman" w:hAnsi="Aptos" w:cs="Times New Roman"/>
          <w:b/>
          <w:bCs/>
          <w:color w:val="000000" w:themeColor="text1"/>
        </w:rPr>
        <w:t xml:space="preserve">Supplemental Table </w:t>
      </w:r>
      <w:r w:rsidR="04275A99" w:rsidRPr="00461C47">
        <w:rPr>
          <w:rFonts w:ascii="Aptos" w:eastAsia="Times New Roman" w:hAnsi="Aptos" w:cs="Times New Roman"/>
          <w:b/>
          <w:bCs/>
          <w:color w:val="000000" w:themeColor="text1"/>
        </w:rPr>
        <w:t>4</w:t>
      </w:r>
      <w:r w:rsidRPr="00461C47">
        <w:rPr>
          <w:rFonts w:ascii="Aptos" w:eastAsia="Times New Roman" w:hAnsi="Aptos" w:cs="Times New Roman"/>
          <w:b/>
          <w:bCs/>
          <w:color w:val="000000" w:themeColor="text1"/>
        </w:rPr>
        <w:t xml:space="preserve"> Age</w:t>
      </w:r>
      <w:r w:rsidRPr="00461C47">
        <w:rPr>
          <w:rFonts w:ascii="Cambria Math" w:eastAsia="Times New Roman" w:hAnsi="Cambria Math" w:cs="Cambria Math"/>
          <w:b/>
          <w:bCs/>
          <w:color w:val="000000" w:themeColor="text1"/>
        </w:rPr>
        <w:t>‐</w:t>
      </w:r>
      <w:r w:rsidRPr="00461C47">
        <w:rPr>
          <w:rFonts w:ascii="Aptos" w:eastAsia="Times New Roman" w:hAnsi="Aptos" w:cs="Times New Roman"/>
          <w:b/>
          <w:bCs/>
          <w:color w:val="000000" w:themeColor="text1"/>
        </w:rPr>
        <w:t xml:space="preserve">Stratified Pulmonary Embolism </w:t>
      </w:r>
      <w:proofErr w:type="gramStart"/>
      <w:r w:rsidRPr="00461C47">
        <w:rPr>
          <w:rFonts w:ascii="Aptos" w:eastAsia="Times New Roman" w:hAnsi="Aptos" w:cs="Times New Roman"/>
          <w:b/>
          <w:bCs/>
          <w:color w:val="000000" w:themeColor="text1"/>
        </w:rPr>
        <w:t>related</w:t>
      </w:r>
      <w:proofErr w:type="gramEnd"/>
      <w:r w:rsidRPr="00461C47">
        <w:rPr>
          <w:rFonts w:ascii="Aptos" w:eastAsia="Times New Roman" w:hAnsi="Aptos" w:cs="Times New Roman"/>
          <w:b/>
          <w:bCs/>
          <w:color w:val="000000" w:themeColor="text1"/>
        </w:rPr>
        <w:t xml:space="preserve"> Age-Adjusted Mortality Rates per 100,000, in Adults in the United States, 1968 to 2023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1179"/>
        <w:gridCol w:w="2610"/>
        <w:gridCol w:w="3132"/>
        <w:gridCol w:w="2578"/>
      </w:tblGrid>
      <w:tr w:rsidR="2A4779E7" w:rsidRPr="00461C47" w14:paraId="6A24800D" w14:textId="77777777" w:rsidTr="3BF5F9A5">
        <w:trPr>
          <w:trHeight w:val="525"/>
        </w:trPr>
        <w:tc>
          <w:tcPr>
            <w:tcW w:w="9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center"/>
          </w:tcPr>
          <w:p w14:paraId="56B535E0" w14:textId="3DDE64CB" w:rsidR="2A4779E7" w:rsidRPr="00461C47" w:rsidRDefault="3B40BECA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 xml:space="preserve">Supplemental Table </w:t>
            </w:r>
            <w:r w:rsidR="7B85A257"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>4</w:t>
            </w: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 xml:space="preserve"> Age</w:t>
            </w:r>
            <w:r w:rsidRPr="00461C47">
              <w:rPr>
                <w:rFonts w:ascii="Cambria Math" w:eastAsia="Times New Roman" w:hAnsi="Cambria Math" w:cs="Cambria Math"/>
                <w:b/>
                <w:bCs/>
                <w:color w:val="000000" w:themeColor="text1"/>
              </w:rPr>
              <w:t>‐</w:t>
            </w: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 xml:space="preserve">Stratified Pulmonary Embolism </w:t>
            </w:r>
            <w:proofErr w:type="gramStart"/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>related</w:t>
            </w:r>
            <w:proofErr w:type="gramEnd"/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 xml:space="preserve"> Age-Adjusted Mortality Rates per 100,000, in Adults in the United States, 1968 to 2023</w:t>
            </w:r>
          </w:p>
        </w:tc>
      </w:tr>
      <w:tr w:rsidR="2A4779E7" w:rsidRPr="00461C47" w14:paraId="196D6D92" w14:textId="77777777" w:rsidTr="3BF5F9A5">
        <w:trPr>
          <w:trHeight w:val="315"/>
        </w:trPr>
        <w:tc>
          <w:tcPr>
            <w:tcW w:w="9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FE185D4" w14:textId="24545AF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Age-Adjusted Rate (95% CI)</w:t>
            </w:r>
          </w:p>
        </w:tc>
      </w:tr>
      <w:tr w:rsidR="2A4779E7" w:rsidRPr="00461C47" w14:paraId="485B2776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87472DD" w14:textId="095B6C0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Year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AD65783" w14:textId="7295AC4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Younger Adults (25-44)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E321A9B" w14:textId="0BE4A43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Middle-Aged Adults (45-64)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E055768" w14:textId="576D1FD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</w:rPr>
              <w:t>Older Adults (65+)</w:t>
            </w:r>
          </w:p>
        </w:tc>
      </w:tr>
      <w:tr w:rsidR="2A4779E7" w:rsidRPr="00461C47" w14:paraId="3EF2FDE0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91000FF" w14:textId="4E64C21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1968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786B84" w14:textId="73AFA9E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1.35 (1.244 - 1.457)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7DA1A8" w14:textId="1D0FE89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6.085 (5.85 - 6.321)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8E8BCF" w14:textId="61F716C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36.869 (35.916 - 37.821)</w:t>
            </w:r>
          </w:p>
        </w:tc>
      </w:tr>
      <w:tr w:rsidR="2A4779E7" w:rsidRPr="00461C47" w14:paraId="724E2E09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E55E844" w14:textId="1BF4CDA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1969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44414A" w14:textId="6C67D58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1.402 (1.293 - 1.511)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663F0B" w14:textId="44BBE81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6.182 (5.947 - 6.418)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1DA64F" w14:textId="23B987C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36.799 (35.861 - 37.738)</w:t>
            </w:r>
          </w:p>
        </w:tc>
      </w:tr>
      <w:tr w:rsidR="2A4779E7" w:rsidRPr="00461C47" w14:paraId="56EEA534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7D19160" w14:textId="0E236ED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DF855C" w14:textId="1018A0E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1.35 (1.242 - 1.457)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7FBC3E" w14:textId="467509E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6.403 (6.165 - 6.641)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C69FDD" w14:textId="3CDADD3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36.908 (36.002 - 37.815)</w:t>
            </w:r>
          </w:p>
        </w:tc>
      </w:tr>
      <w:tr w:rsidR="2A4779E7" w:rsidRPr="00461C47" w14:paraId="75B38CA2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D4FFE2F" w14:textId="117B098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C71D8E" w14:textId="7EF0757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1.523 (1.409 - 1.638)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81CB96" w14:textId="66DE5D3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6.556 (6.317 - 6.795)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40C95B" w14:textId="3806D45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37.572 (36.663 - 38.481)</w:t>
            </w:r>
          </w:p>
        </w:tc>
      </w:tr>
      <w:tr w:rsidR="2A4779E7" w:rsidRPr="00461C47" w14:paraId="68D1A597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7D5A7F6" w14:textId="76F4F32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4DB515" w14:textId="0DC38AD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1.484 (1.371 - 1.596)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1979E2" w14:textId="1A074D8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7.013 (6.767 - 7.259)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8FB7F7" w14:textId="410E69B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39.418 (38.504 - 40.331)</w:t>
            </w:r>
          </w:p>
        </w:tc>
      </w:tr>
      <w:tr w:rsidR="2A4779E7" w:rsidRPr="00461C47" w14:paraId="7C619CC2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9632ABA" w14:textId="73A9D42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45C32" w14:textId="6789342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1.419 (1.31 - 1.528)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68162" w14:textId="5275A23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6.788 (6.547 - 7.029)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CF6295" w14:textId="41D525C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39.755 (38.843 - 40.668)</w:t>
            </w:r>
          </w:p>
        </w:tc>
      </w:tr>
      <w:tr w:rsidR="2A4779E7" w:rsidRPr="00461C47" w14:paraId="6551A2E3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A90CC4A" w14:textId="0B9BFFF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C9C095" w14:textId="73380D8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1.337 (1.231 - 1.443)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9E0320" w14:textId="3DFD833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6.532 (6.297 - 6.767)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12616B" w14:textId="27085CC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39.961 (39.058 - 40.863)</w:t>
            </w:r>
          </w:p>
        </w:tc>
      </w:tr>
      <w:tr w:rsidR="2A4779E7" w:rsidRPr="00461C47" w14:paraId="2084A474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2464A23" w14:textId="3E1CC1A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2D63AE" w14:textId="053170B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1.246 (1.145 - 1.348)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225379" w14:textId="101E132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6.232 (6.003 - 6.461)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7FB6FC" w14:textId="4655B4F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37.597 (36.74 - 38.454)</w:t>
            </w:r>
          </w:p>
        </w:tc>
      </w:tr>
      <w:tr w:rsidR="2A4779E7" w:rsidRPr="00461C47" w14:paraId="69D28B58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2EC03E" w14:textId="2C8276F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2A19B5" w14:textId="2DA012B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1.171 (1.074 - 1.269)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D1608F" w14:textId="09F6487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5.971 (5.748 - 6.194)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7FDE34" w14:textId="3FDE597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37.972 (37.122 - 38.823)</w:t>
            </w:r>
          </w:p>
        </w:tc>
      </w:tr>
      <w:tr w:rsidR="2A4779E7" w:rsidRPr="00461C47" w14:paraId="0FC5E58E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768F67B" w14:textId="7F12C45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1977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9B9AC0" w14:textId="29A5C87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1.148 (1.053 - 1.243)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F48E12" w14:textId="5DFA3E2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6.075 (5.85 - 6.3)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84DE41" w14:textId="563F11F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36.95 (36.124 - 37.776)</w:t>
            </w:r>
          </w:p>
        </w:tc>
      </w:tr>
      <w:tr w:rsidR="2A4779E7" w:rsidRPr="00461C47" w14:paraId="600F570C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C4EF72" w14:textId="43DA367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1978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781369" w14:textId="69E9666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1.072 (0.981 - 1.163)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F3ABCC" w14:textId="7711843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5.672 (5.455 - 5.889)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69FE2C" w14:textId="3F6A177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34.139 (33.355 - 34.923)</w:t>
            </w:r>
          </w:p>
        </w:tc>
      </w:tr>
      <w:tr w:rsidR="2A4779E7" w:rsidRPr="00461C47" w14:paraId="48CD744E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468DA2" w14:textId="3799863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1979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C0745D" w14:textId="01593B9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0.934 (0.85 - 1.017)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9AF2EC" w14:textId="163EB63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5.035 (4.831 - 5.24)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F11CA2" w14:textId="65DAA2F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31.486 (30.744 - 32.228)</w:t>
            </w:r>
          </w:p>
        </w:tc>
      </w:tr>
      <w:tr w:rsidR="2A4779E7" w:rsidRPr="00461C47" w14:paraId="27C02E1E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0FEA9E1" w14:textId="78021C1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EB18CA" w14:textId="6BDF477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0.857 (0.777 - 0.936)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7DEC4B" w14:textId="23355CC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5.052 (4.848 - 5.256)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1F806D" w14:textId="78205BF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32.524 (31.778 - 33.271)</w:t>
            </w:r>
          </w:p>
        </w:tc>
      </w:tr>
      <w:tr w:rsidR="2A4779E7" w:rsidRPr="00461C47" w14:paraId="064817D3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119BCB9" w14:textId="7C88427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AD4D91" w14:textId="5C580A9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0.904 (0.825 - 0.984)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15B0C5" w14:textId="20404D8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4.621 (4.425 - 4.816)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8C340A" w14:textId="4CD18D2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29.829 (29.125 - 30.532)</w:t>
            </w:r>
          </w:p>
        </w:tc>
      </w:tr>
      <w:tr w:rsidR="2A4779E7" w:rsidRPr="00461C47" w14:paraId="68462A93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67C23EB" w14:textId="6DC59F7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9E0D72" w14:textId="498A28C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0.912 (0.834 - 0.99)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F3041D" w14:textId="1D0C0DB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4.449 (4.257 - 4.641)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A02E75" w14:textId="02B345E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28.75 (28.071 - 29.43)</w:t>
            </w:r>
          </w:p>
        </w:tc>
      </w:tr>
      <w:tr w:rsidR="2A4779E7" w:rsidRPr="00461C47" w14:paraId="7F20CE86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95047FD" w14:textId="4780C65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51CDBA" w14:textId="686A239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0.924 (0.846 - 1.002)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CE5CBA" w14:textId="11A513D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4.697 (4.501 - 4.894)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BEAD60" w14:textId="1F9999A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29.027 (28.353 - 29.701)</w:t>
            </w:r>
          </w:p>
        </w:tc>
      </w:tr>
      <w:tr w:rsidR="2A4779E7" w:rsidRPr="00461C47" w14:paraId="35141BDE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28A0721" w14:textId="759968E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076E4B" w14:textId="22284CF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0.91 (0.835 - 0.985)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E8B2A4" w14:textId="1B844BB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4.43 (4.24 - 4.62)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85574F" w14:textId="2A559B3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27.612 (26.962 - 28.261)</w:t>
            </w:r>
          </w:p>
        </w:tc>
      </w:tr>
      <w:tr w:rsidR="2A4779E7" w:rsidRPr="00461C47" w14:paraId="1DB2CEAF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011C95C" w14:textId="04C6024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10FB9C" w14:textId="51085FF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0.882 (0.81 - 0.955)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F47E21" w14:textId="457C478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4.653 (4.458 - 4.849)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FB0B99" w14:textId="6BFB2DB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27.955 (27.309 - 28.6)</w:t>
            </w:r>
          </w:p>
        </w:tc>
      </w:tr>
      <w:tr w:rsidR="2A4779E7" w:rsidRPr="00461C47" w14:paraId="38A09220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139989B" w14:textId="62159A8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9A3081" w14:textId="5140265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0.885 (0.813 - 0.956)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AFC2C0" w14:textId="6AA1123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4.531 (4.338 - 4.723)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3A6999" w14:textId="74B6B68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28.05 (27.412 - 28.687)</w:t>
            </w:r>
          </w:p>
        </w:tc>
      </w:tr>
      <w:tr w:rsidR="2A4779E7" w:rsidRPr="00461C47" w14:paraId="7033B3AA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57EEAFE" w14:textId="64287A4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1987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8EB262" w14:textId="4A709B7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0.827 (0.759 - 0.895)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487569" w14:textId="698F178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4.444 (4.253 - 4.635)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40EE63" w14:textId="79FBBBC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27.232 (26.611 - 27.853)</w:t>
            </w:r>
          </w:p>
        </w:tc>
      </w:tr>
      <w:tr w:rsidR="2A4779E7" w:rsidRPr="00461C47" w14:paraId="37B68AFE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D9372A1" w14:textId="7F9F966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1988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676F98" w14:textId="6D51C80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0.852 (0.784 - 0.92)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E9C30D" w14:textId="093939D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4.591 (4.399 - 4.782)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460D31" w14:textId="79BECED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27.174 (26.56 - 27.789)</w:t>
            </w:r>
          </w:p>
        </w:tc>
      </w:tr>
      <w:tr w:rsidR="2A4779E7" w:rsidRPr="00461C47" w14:paraId="0937DF9E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940A9A" w14:textId="3C0A40B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1989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8F28FC" w14:textId="153E220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0.803 (0.738 - 0.869)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9099DA" w14:textId="2BF120D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4.036 (3.856 - 4.216)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B406D2" w14:textId="3C2BD4A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24.641 (24.062 - 25.221)</w:t>
            </w:r>
          </w:p>
        </w:tc>
      </w:tr>
      <w:tr w:rsidR="2A4779E7" w:rsidRPr="00461C47" w14:paraId="7CB9B384" w14:textId="77777777" w:rsidTr="3BF5F9A5">
        <w:trPr>
          <w:trHeight w:val="315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E72948D" w14:textId="7742AF3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B2E9B8" w14:textId="39B89BB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 (0.735 - 0.864)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689FF8" w14:textId="2018558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3.913 (3.737 - 4.09)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276E7D" w14:textId="6B18388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23.537 (22.975 - 24.099)</w:t>
            </w:r>
          </w:p>
        </w:tc>
      </w:tr>
      <w:tr w:rsidR="2A4779E7" w:rsidRPr="00461C47" w14:paraId="5EB24C56" w14:textId="77777777" w:rsidTr="3BF5F9A5">
        <w:trPr>
          <w:trHeight w:val="315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D6C222E" w14:textId="73DCE94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AFF57C" w14:textId="024578A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0.809 (0.745 - 0.873)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010051" w14:textId="68933D9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3.788 (3.615 - 3.961)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F1EFBA" w14:textId="3C863CC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22.793 (22.25 - 23.337)</w:t>
            </w:r>
          </w:p>
        </w:tc>
      </w:tr>
      <w:tr w:rsidR="2A4779E7" w:rsidRPr="00461C47" w14:paraId="146CB46D" w14:textId="77777777" w:rsidTr="3BF5F9A5">
        <w:trPr>
          <w:trHeight w:val="315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E28423E" w14:textId="12F906D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CB8220" w14:textId="6C43ECD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 (0.737 - 0.862)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DE91A5" w14:textId="2F38882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3.723 (3.554 - 3.893)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1D1945" w14:textId="76BA466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21.576 (21.054 - 22.098)</w:t>
            </w:r>
          </w:p>
        </w:tc>
      </w:tr>
      <w:tr w:rsidR="2A4779E7" w:rsidRPr="00461C47" w14:paraId="21E9FFD7" w14:textId="77777777" w:rsidTr="3BF5F9A5">
        <w:trPr>
          <w:trHeight w:val="315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CBA3497" w14:textId="1365191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772DD3" w14:textId="18660BD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0.894 (0.828 - 0.96)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1C9E82" w14:textId="1610AB9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3.635 (3.469 - 3.8)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EA4677" w14:textId="36D907C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20.019 (19.522 - 20.516)</w:t>
            </w:r>
          </w:p>
        </w:tc>
      </w:tr>
      <w:tr w:rsidR="2A4779E7" w:rsidRPr="00461C47" w14:paraId="6B84AABC" w14:textId="77777777" w:rsidTr="3BF5F9A5">
        <w:trPr>
          <w:trHeight w:val="315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387420" w14:textId="4D55803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3D1DBB" w14:textId="27D2673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0.894 (0.829 - 0.96)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4DA90B" w14:textId="0A04244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3.53 (3.369 - 3.692)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DD264A" w14:textId="18AB860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18.959 (18.48 - 19.438)</w:t>
            </w:r>
          </w:p>
        </w:tc>
      </w:tr>
      <w:tr w:rsidR="2A4779E7" w:rsidRPr="00461C47" w14:paraId="214E2DD7" w14:textId="77777777" w:rsidTr="3BF5F9A5">
        <w:trPr>
          <w:trHeight w:val="315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EED355B" w14:textId="7F1C96F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A99B0B" w14:textId="4994522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0.945 (0.879 - 1.012)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BA3D02" w14:textId="74CCBF5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3.694 (3.531 - 3.858)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7D56A8" w14:textId="12DF079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19.265 (18.786 - 19.743)</w:t>
            </w:r>
          </w:p>
        </w:tc>
      </w:tr>
      <w:tr w:rsidR="2A4779E7" w:rsidRPr="00461C47" w14:paraId="52F44030" w14:textId="77777777" w:rsidTr="3BF5F9A5">
        <w:trPr>
          <w:trHeight w:val="315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CE6FD05" w14:textId="2D2BDE2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E7918E" w14:textId="4CE768A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0.809 (0.747 - 0.87)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CE4FBA" w14:textId="4A693F2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3.425 (3.27 - 3.58)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F64AC5" w14:textId="50F4E41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19.299 (18.825 - 19.773)</w:t>
            </w:r>
          </w:p>
        </w:tc>
      </w:tr>
      <w:tr w:rsidR="2A4779E7" w:rsidRPr="00461C47" w14:paraId="4140A866" w14:textId="77777777" w:rsidTr="3BF5F9A5">
        <w:trPr>
          <w:trHeight w:val="315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ABEBAB3" w14:textId="51DA325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1997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83E0F9" w14:textId="2937197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0.801 (0.741 - 0.862)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E182DA" w14:textId="26BF8E1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3.194 (3.046 - 3.341)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6E58CD" w14:textId="486A7CE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17.911 (17.458 - 18.363)</w:t>
            </w:r>
          </w:p>
        </w:tc>
      </w:tr>
      <w:tr w:rsidR="2A4779E7" w:rsidRPr="00461C47" w14:paraId="11952D05" w14:textId="77777777" w:rsidTr="3BF5F9A5">
        <w:trPr>
          <w:trHeight w:val="315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D00BDDA" w14:textId="3F02B82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1998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9808BC" w14:textId="5473B37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0.827 (0.765 - 0.888)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007B2" w14:textId="55E91D4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3.201 (3.056 - 3.346)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865051" w14:textId="3C32EAA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18.491 (18.034 - 18.948)</w:t>
            </w:r>
          </w:p>
        </w:tc>
      </w:tr>
      <w:tr w:rsidR="2A4779E7" w:rsidRPr="00461C47" w14:paraId="0F7F9BC0" w14:textId="77777777" w:rsidTr="3BF5F9A5">
        <w:trPr>
          <w:trHeight w:val="315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C2B085F" w14:textId="6E6800D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1999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0D0AED" w14:textId="4A78DA0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0.927 (0.861 - 0.993)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673EA0" w14:textId="5A2374A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3.243 (3.099 - 3.387)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F1D8F0" w14:textId="07C13DA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17.917 (17.471 - 18.364)</w:t>
            </w:r>
          </w:p>
        </w:tc>
      </w:tr>
      <w:tr w:rsidR="2A4779E7" w:rsidRPr="00461C47" w14:paraId="649643F5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82C21BE" w14:textId="210050A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F14A19" w14:textId="4B4D5DE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0.882 (0.818 - 0.945)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C8BA1C" w14:textId="79C911D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3.164 (3.025 - 3.304)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0287FE" w14:textId="12BF9AB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16.099 (15.678 - 16.52)</w:t>
            </w:r>
          </w:p>
        </w:tc>
      </w:tr>
      <w:tr w:rsidR="2A4779E7" w:rsidRPr="00461C47" w14:paraId="0CDC20CF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89F5858" w14:textId="2227B46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DAF8CF" w14:textId="712CF74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0.927 (0.861 - 0.993)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B18DAB" w14:textId="713547A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3.243 (3.103 - 3.382)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E86BAE" w14:textId="01EADB3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16.229 (15.808 - 16.649)</w:t>
            </w:r>
          </w:p>
        </w:tc>
      </w:tr>
      <w:tr w:rsidR="2A4779E7" w:rsidRPr="00461C47" w14:paraId="538AA377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8640AE" w14:textId="2632144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B9994E" w14:textId="1D2252E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0.882 (0.818 - 0.946)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E79A15" w14:textId="15F1777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3.104 (2.971 - 3.237)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ABC0D9" w14:textId="21B31DC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16.004 (15.589 - 16.42)</w:t>
            </w:r>
          </w:p>
        </w:tc>
      </w:tr>
      <w:tr w:rsidR="2A4779E7" w:rsidRPr="00461C47" w14:paraId="2157C0FC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37DAE90" w14:textId="74159EF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738459" w14:textId="705E4FA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0.982 (0.913 - 1.05)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CCE1D2" w14:textId="656A029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3.046 (2.916 - 3.176)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0B82CB" w14:textId="55469B8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15.805 (15.395 - 16.216)</w:t>
            </w:r>
          </w:p>
        </w:tc>
      </w:tr>
      <w:tr w:rsidR="2A4779E7" w:rsidRPr="00461C47" w14:paraId="6C7FC13D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DD8A876" w14:textId="271A830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DB345D" w14:textId="21804D8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0.827 (0.766 - 0.888)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1357B6" w14:textId="1FD1228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2.75 (2.628 - 2.872)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D04282" w14:textId="669C9D5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14.68 (14.287 - 15.073)</w:t>
            </w:r>
          </w:p>
        </w:tc>
      </w:tr>
      <w:tr w:rsidR="2A4779E7" w:rsidRPr="00461C47" w14:paraId="259FDBD2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311777D" w14:textId="7D0FD92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785855" w14:textId="580B911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0.873 (0.809 - 0.937)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2A7E04" w14:textId="79F30AD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2.768 (2.648 - 2.888)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0C1C12" w14:textId="4DC4370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14.613 (14.224 - 15.003)</w:t>
            </w:r>
          </w:p>
        </w:tc>
      </w:tr>
      <w:tr w:rsidR="2A4779E7" w:rsidRPr="00461C47" w14:paraId="7394E775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03D0915" w14:textId="6746494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004F5F" w14:textId="0E08023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0.773 (0.714 - 0.832)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801D8E" w14:textId="6BDBB02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2.35 (2.242 - 2.458)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992448" w14:textId="38D6D51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11.571 (11.227 - 11.915)</w:t>
            </w:r>
          </w:p>
        </w:tc>
      </w:tr>
      <w:tr w:rsidR="2A4779E7" w:rsidRPr="00461C47" w14:paraId="1D6BA197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41224177" w14:textId="7116DF4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2007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DA7714" w14:textId="608E24D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0.773 (0.713 - 0.832)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04453D" w14:textId="300EC00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2.311 (2.203 - 2.418)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10B886" w14:textId="332E6E2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11.912 (11.567 - 12.258)</w:t>
            </w:r>
          </w:p>
        </w:tc>
      </w:tr>
      <w:tr w:rsidR="2A4779E7" w:rsidRPr="00461C47" w14:paraId="46604C51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F384422" w14:textId="4008145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2008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6D25CF" w14:textId="46B9385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0.827 (0.764 - 0.891)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C7F506" w14:textId="6D1DE43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2.489 (2.38 - 2.599)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D61778" w14:textId="2AD7882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11.309 (10.976 - 11.643)</w:t>
            </w:r>
          </w:p>
        </w:tc>
      </w:tr>
      <w:tr w:rsidR="2A4779E7" w:rsidRPr="00461C47" w14:paraId="37D0B6DA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FB527B2" w14:textId="648CCAF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2009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CC2420" w14:textId="4839ED1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0.827 (0.765 - 0.89)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B0DF46" w14:textId="2807D0B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2.511 (2.402 - 2.619)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AA78C9" w14:textId="0783D34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10.538 (10.218 - 10.857)</w:t>
            </w:r>
          </w:p>
        </w:tc>
      </w:tr>
      <w:tr w:rsidR="2A4779E7" w:rsidRPr="00461C47" w14:paraId="31F56881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B19DA3A" w14:textId="20FA526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D1A533" w14:textId="5643B9F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0.827 (0.765 - 0.889)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01D1CD" w14:textId="5374FDE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2.511 (2.403 - 2.619)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1DC5D5" w14:textId="2A4145A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10.929 (10.606 - 11.251)</w:t>
            </w:r>
          </w:p>
        </w:tc>
      </w:tr>
      <w:tr w:rsidR="2A4779E7" w:rsidRPr="00461C47" w14:paraId="73E1FDEB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8FC09C2" w14:textId="57C18DE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C93542" w14:textId="751EE38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0.882 (0.815 - 0.948)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D96F4A" w14:textId="730D1BA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2.55 (2.442 - 2.658)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57BB58" w14:textId="08ECD2B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10.935 (10.617 - 11.254)</w:t>
            </w:r>
          </w:p>
        </w:tc>
      </w:tr>
      <w:tr w:rsidR="2A4779E7" w:rsidRPr="00461C47" w14:paraId="2E8E5ED9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70EC582" w14:textId="7A9C2A6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B7682B" w14:textId="05C4CB8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0.882 (0.817 - 0.947)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6C5257" w14:textId="2623C3B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2.45 (2.345 - 2.555)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CB2E3D" w14:textId="49C35E3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11.034 (10.718 - 11.35)</w:t>
            </w:r>
          </w:p>
        </w:tc>
      </w:tr>
      <w:tr w:rsidR="2A4779E7" w:rsidRPr="00461C47" w14:paraId="28D16FEC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3CDC680C" w14:textId="157D4FD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2013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B45DD7" w14:textId="5E3C162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0.882 (0.816 - 0.948)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502DFD" w14:textId="247ED85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2.611 (2.501 - 2.721)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4392A8" w14:textId="0D761FC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11.059 (10.747 - 11.372)</w:t>
            </w:r>
          </w:p>
        </w:tc>
      </w:tr>
      <w:tr w:rsidR="2A4779E7" w:rsidRPr="00461C47" w14:paraId="6F2AB2D3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AB0F8A0" w14:textId="5093795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2014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306243" w14:textId="694D577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0.882 (0.817 - 0.947)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A5BA77" w14:textId="2349C93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2.611 (2.503 - 2.719)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19DF4B" w14:textId="4A1132B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11.078 (10.77 - 11.387)</w:t>
            </w:r>
          </w:p>
        </w:tc>
      </w:tr>
      <w:tr w:rsidR="2A4779E7" w:rsidRPr="00461C47" w14:paraId="2131BDCE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F2643AB" w14:textId="4064B6A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2015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A28A33" w14:textId="237EDFC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0.936 (0.868 - 1.004)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0CA8E4" w14:textId="60D88E0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2.829 (2.716 - 2.941)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0C7E0F" w14:textId="5D56929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11.373 (11.064 - 11.682)</w:t>
            </w:r>
          </w:p>
        </w:tc>
      </w:tr>
      <w:tr w:rsidR="2A4779E7" w:rsidRPr="00461C47" w14:paraId="20F1DADE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18636B7" w14:textId="297B360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2016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8C66F7" w14:textId="7DA4689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0.982 (0.913 - 1.051)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A5B999" w14:textId="44F951F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2.85 (2.736 - 2.964)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A3239C" w14:textId="023F690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10.639 (10.345 - 10.933)</w:t>
            </w:r>
          </w:p>
        </w:tc>
      </w:tr>
      <w:tr w:rsidR="2A4779E7" w:rsidRPr="00461C47" w14:paraId="3345B365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579D6F0" w14:textId="0765324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2017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AE4761" w14:textId="2205887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0.982 (0.914 - 1.05)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A5338A" w14:textId="6BB9BBD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2.789 (2.678 - 2.901)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9E1C61" w14:textId="0316FF9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10.771 (10.479 - 11.064)</w:t>
            </w:r>
          </w:p>
        </w:tc>
      </w:tr>
      <w:tr w:rsidR="2A4779E7" w:rsidRPr="00461C47" w14:paraId="78020BD7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5C9D2634" w14:textId="179CE02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2018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2FFC55" w14:textId="44B486A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1.036 (0.965 - 1.108)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FC68A0" w14:textId="61F6DD7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2.75 (2.639 - 2.861)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EEC212" w14:textId="074EA12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10.729 (10.442 - 11.016)</w:t>
            </w:r>
          </w:p>
        </w:tc>
      </w:tr>
      <w:tr w:rsidR="2A4779E7" w:rsidRPr="00461C47" w14:paraId="16C1C0BB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624152A0" w14:textId="7060704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2019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908EB5" w14:textId="7B8C952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0.882 (0.818 - 0.946)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45B27C" w14:textId="3733FD8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2.871 (2.756 - 2.987)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824F3E" w14:textId="1895AE3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10.087 (9.812 - 10.361)</w:t>
            </w:r>
          </w:p>
        </w:tc>
      </w:tr>
      <w:tr w:rsidR="2A4779E7" w:rsidRPr="00461C47" w14:paraId="625C3019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07D09DF" w14:textId="2B6887D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2020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3503C1" w14:textId="2142029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1.191 (1.116 - 1.265)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5A3642" w14:textId="6748B2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3.293 (3.168 - 3.418)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D17F31" w14:textId="3144347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10.209 (9.936 - 10.481)</w:t>
            </w:r>
          </w:p>
        </w:tc>
      </w:tr>
      <w:tr w:rsidR="2A4779E7" w:rsidRPr="00461C47" w14:paraId="55DE0042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0EB61A03" w14:textId="3224BB5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5C75B2" w14:textId="7C30A38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1.191 (1.116 - 1.265)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9A3467" w14:textId="2408767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3.071 (2.952 - 3.191)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C89FB0" w14:textId="5CF757B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10.912 (10.625 - 11.198)</w:t>
            </w:r>
          </w:p>
        </w:tc>
      </w:tr>
      <w:tr w:rsidR="2A4779E7" w:rsidRPr="00461C47" w14:paraId="5CE58ED7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738C2726" w14:textId="2964CFC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A2BA22" w14:textId="3C6D2A0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0.991 (0.924 - 1.058)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28F8A0" w14:textId="070AC8D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2.789 (2.676 - 2.903)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4AF074" w14:textId="0A18E2B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10.407 (10.136 - 10.678)</w:t>
            </w:r>
          </w:p>
        </w:tc>
      </w:tr>
      <w:tr w:rsidR="2A4779E7" w:rsidRPr="00461C47" w14:paraId="4A72B386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1CC191AB" w14:textId="0A64BD7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2023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449E95" w14:textId="471EBE3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0.927 (0.862 - 0.992)</w:t>
            </w:r>
          </w:p>
        </w:tc>
        <w:tc>
          <w:tcPr>
            <w:tcW w:w="3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465E78" w14:textId="67CF97D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2.671 (2.559 - 2.784)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48BF2B" w14:textId="4E32E28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10.043 (9.778 - 10.308)</w:t>
            </w:r>
          </w:p>
        </w:tc>
      </w:tr>
      <w:tr w:rsidR="2A4779E7" w:rsidRPr="00461C47" w14:paraId="61989EEE" w14:textId="77777777" w:rsidTr="3BF5F9A5">
        <w:trPr>
          <w:trHeight w:val="300"/>
        </w:trPr>
        <w:tc>
          <w:tcPr>
            <w:tcW w:w="117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A0D62C" w14:textId="466B7A9E" w:rsidR="2A4779E7" w:rsidRPr="00461C47" w:rsidRDefault="004F41ED" w:rsidP="2A4779E7">
            <w:pPr>
              <w:spacing w:after="0"/>
              <w:jc w:val="center"/>
              <w:rPr>
                <w:rFonts w:ascii="Aptos" w:hAnsi="Aptos"/>
              </w:rPr>
            </w:pPr>
            <w:r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Mean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274E3C" w14:textId="2A99F80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b/>
                <w:bCs/>
                <w:color w:val="000000" w:themeColor="text1"/>
                <w:sz w:val="22"/>
                <w:szCs w:val="22"/>
              </w:rPr>
              <w:t>0.97 (0.90 - 1.05)</w:t>
            </w:r>
          </w:p>
        </w:tc>
        <w:tc>
          <w:tcPr>
            <w:tcW w:w="3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57E12C" w14:textId="19D6AA7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3.96 (3.79 - 4.12)</w:t>
            </w:r>
          </w:p>
        </w:tc>
        <w:tc>
          <w:tcPr>
            <w:tcW w:w="257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A6A5A6" w14:textId="11F03CD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21.73 (21.19 - 22.26)</w:t>
            </w:r>
          </w:p>
        </w:tc>
      </w:tr>
    </w:tbl>
    <w:p w14:paraId="2DBB1CB7" w14:textId="1FD1B698" w:rsidR="2A4779E7" w:rsidRPr="00461C47" w:rsidRDefault="2A4779E7" w:rsidP="2A4779E7">
      <w:pPr>
        <w:jc w:val="center"/>
        <w:rPr>
          <w:rFonts w:ascii="Aptos" w:eastAsia="Times New Roman" w:hAnsi="Aptos" w:cs="Times New Roman"/>
          <w:b/>
          <w:bCs/>
          <w:color w:val="000000" w:themeColor="text1"/>
        </w:rPr>
      </w:pPr>
    </w:p>
    <w:p w14:paraId="27C93B69" w14:textId="2F095E30" w:rsidR="07665CD5" w:rsidRPr="00461C47" w:rsidRDefault="07665CD5" w:rsidP="2A4779E7">
      <w:pPr>
        <w:jc w:val="center"/>
        <w:rPr>
          <w:rFonts w:ascii="Aptos" w:eastAsia="Times New Roman" w:hAnsi="Aptos" w:cs="Times New Roman"/>
        </w:rPr>
      </w:pPr>
      <w:r w:rsidRPr="00461C47">
        <w:rPr>
          <w:rFonts w:ascii="Aptos" w:eastAsia="Times New Roman" w:hAnsi="Aptos" w:cs="Times New Roman"/>
          <w:b/>
          <w:bCs/>
          <w:color w:val="1F1F1F"/>
        </w:rPr>
        <w:lastRenderedPageBreak/>
        <w:t xml:space="preserve">Supplemental Table </w:t>
      </w:r>
      <w:r w:rsidR="50B7DC4D" w:rsidRPr="00461C47">
        <w:rPr>
          <w:rFonts w:ascii="Aptos" w:eastAsia="Times New Roman" w:hAnsi="Aptos" w:cs="Times New Roman"/>
          <w:b/>
          <w:bCs/>
          <w:color w:val="1F1F1F"/>
        </w:rPr>
        <w:t>5</w:t>
      </w:r>
      <w:r w:rsidRPr="00461C47">
        <w:rPr>
          <w:rFonts w:ascii="Aptos" w:eastAsia="Times New Roman" w:hAnsi="Aptos" w:cs="Times New Roman"/>
          <w:b/>
          <w:bCs/>
          <w:color w:val="1F1F1F"/>
        </w:rPr>
        <w:t xml:space="preserve"> Pulmonary Embolism related Age-Adjusted Mortality Rates per 100,000, Stratified by Comorbidities, in Adults in the United States, 1999 to 2023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646"/>
        <w:gridCol w:w="1388"/>
        <w:gridCol w:w="1385"/>
        <w:gridCol w:w="1485"/>
        <w:gridCol w:w="1485"/>
        <w:gridCol w:w="1485"/>
        <w:gridCol w:w="1605"/>
      </w:tblGrid>
      <w:tr w:rsidR="2A4779E7" w:rsidRPr="00461C47" w14:paraId="1F5AD606" w14:textId="77777777" w:rsidTr="3BF5F9A5">
        <w:trPr>
          <w:trHeight w:val="300"/>
        </w:trPr>
        <w:tc>
          <w:tcPr>
            <w:tcW w:w="94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14:paraId="272F2992" w14:textId="60C07A3A" w:rsidR="2A4779E7" w:rsidRPr="00461C47" w:rsidRDefault="3B40BECA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b/>
                <w:bCs/>
                <w:color w:val="1F1F1F"/>
              </w:rPr>
              <w:t xml:space="preserve">Supplemental Table </w:t>
            </w:r>
            <w:r w:rsidR="0523FEB8" w:rsidRPr="00461C47">
              <w:rPr>
                <w:rFonts w:ascii="Aptos" w:eastAsia="Times New Roman" w:hAnsi="Aptos" w:cs="Times New Roman"/>
                <w:b/>
                <w:bCs/>
                <w:color w:val="1F1F1F"/>
              </w:rPr>
              <w:t>5</w:t>
            </w:r>
            <w:r w:rsidRPr="00461C47">
              <w:rPr>
                <w:rFonts w:ascii="Aptos" w:eastAsia="Times New Roman" w:hAnsi="Aptos" w:cs="Times New Roman"/>
                <w:b/>
                <w:bCs/>
                <w:color w:val="1F1F1F"/>
              </w:rPr>
              <w:t xml:space="preserve"> Pulmonary Embolism related Age-Adjusted Mortality Rates per 100,000, Stratified by Comorbidities, in Adults in the United States, 1999 to 2023</w:t>
            </w:r>
          </w:p>
        </w:tc>
      </w:tr>
      <w:tr w:rsidR="2A4779E7" w:rsidRPr="00461C47" w14:paraId="38440474" w14:textId="77777777" w:rsidTr="3BF5F9A5">
        <w:trPr>
          <w:trHeight w:val="300"/>
        </w:trPr>
        <w:tc>
          <w:tcPr>
            <w:tcW w:w="94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DFBF37" w14:textId="191A9A0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Age-Adjusted Rate (95% CI)</w:t>
            </w:r>
          </w:p>
        </w:tc>
      </w:tr>
      <w:tr w:rsidR="2A4779E7" w:rsidRPr="00461C47" w14:paraId="0CA27358" w14:textId="77777777" w:rsidTr="3BF5F9A5">
        <w:trPr>
          <w:trHeight w:val="64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CEAFAD" w14:textId="0B32430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Year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476B65" w14:textId="7D16BFD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 xml:space="preserve">PE + </w:t>
            </w:r>
            <w:r w:rsidR="004F41ED"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coronary artery disease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5C0C67E" w14:textId="3CFB0C1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PE + Diabetes Mellitus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C720AE" w14:textId="389E6A2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PE + Hypertension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60A4D9" w14:textId="456354A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PE + COPD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E90103" w14:textId="5D7E406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PE + Heart Failure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23F841E" w14:textId="13DAF3E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PE + Infection</w:t>
            </w:r>
          </w:p>
        </w:tc>
      </w:tr>
      <w:tr w:rsidR="2A4779E7" w:rsidRPr="00461C47" w14:paraId="64A10FA0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4F0EC7" w14:textId="364EBDB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1999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1A5F78" w14:textId="7432556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0.483 (0.451 - 0.515)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13B649" w14:textId="3E8459C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0.284 (0.259 - 0.309)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8813C7" w14:textId="660C13D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0.231 (0.208 - 0.254)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BC71DB" w14:textId="083E6A6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0.328 (0.302 - 0.355)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677021" w14:textId="70F08E2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0.33 (0.303 - 0.358)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750EBB" w14:textId="56B94E4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0.28 (0.255 - 0.304)</w:t>
            </w:r>
          </w:p>
        </w:tc>
      </w:tr>
      <w:tr w:rsidR="2A4779E7" w:rsidRPr="00461C47" w14:paraId="20C6A292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4C7044C" w14:textId="40867DC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9221E0" w14:textId="78D3EB4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0.441 (0.41 - 0.473)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56707B" w14:textId="0F34B54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0.289 (0.263 - 0.314)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74D616" w14:textId="00DAD59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0.286 (0.26 - 0.311)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73A2EC" w14:textId="436FAA5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0.315 (0.288 - 0.341)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CCDAFE" w14:textId="1AE183E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0.268 (0.244 - 0.292)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FAD8B7" w14:textId="785CE35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0.259 (0.235 - 0.282)</w:t>
            </w:r>
          </w:p>
        </w:tc>
      </w:tr>
      <w:tr w:rsidR="2A4779E7" w:rsidRPr="00461C47" w14:paraId="7311F16F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7E02B1" w14:textId="3366F3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83DBD5" w14:textId="7006ED3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0.486 (0.454 - 0.519)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F7872B" w14:textId="5A5FEE5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0.254 (0.231 - 0.277)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EFADF8" w14:textId="01A76EC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0.293 (0.268 - 0.318)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B91F0C" w14:textId="2FC968C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0.312 (0.285 - 0.338)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726652" w14:textId="40B1FF0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0.287 (0.262 - 0.312)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EC7E26" w14:textId="1CA8C20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0.264 (0.24 - 0.288)</w:t>
            </w:r>
          </w:p>
        </w:tc>
      </w:tr>
      <w:tr w:rsidR="2A4779E7" w:rsidRPr="00461C47" w14:paraId="4F8B5239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ADEF9D" w14:textId="59B8026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56EA25" w14:textId="497BC13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0.425 (0.395 - 0.454)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C3B49A" w14:textId="053E5AA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0.283 (0.258 - 0.308)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9F0B80" w14:textId="5D28FC9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0.334 (0.307 - 0.361)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545442" w14:textId="1A74504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0.291 (0.266 - 0.316)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1B1D6B" w14:textId="70082A6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0.26 (0.236 - 0.285)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A71D06" w14:textId="34396C7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0.273 (0.249 - 0.297)</w:t>
            </w:r>
          </w:p>
        </w:tc>
      </w:tr>
      <w:tr w:rsidR="2A4779E7" w:rsidRPr="00461C47" w14:paraId="2C262322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FF21EA" w14:textId="4A9C854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9382E3E" w14:textId="35251AF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0.409 (0.38 - 0.437)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06C94C" w14:textId="2783AF7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0.291 (0.266 - 0.316)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72B292" w14:textId="0AC775F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0.338 (0.31 - 0.365)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CF1A52" w14:textId="292CF90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0.314 (0.288 - 0.339)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234C6D" w14:textId="34423B8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0.252 (0.228 - 0.275)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BC52CE" w14:textId="330A3D3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0.284 (0.26 - 0.308)</w:t>
            </w:r>
          </w:p>
        </w:tc>
      </w:tr>
      <w:tr w:rsidR="2A4779E7" w:rsidRPr="00461C47" w14:paraId="3205A3A3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6A7094" w14:textId="27B13AD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0DAD3F" w14:textId="1ADB2F9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0.354 (0.328 - 0.38)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FBE70B0" w14:textId="6BA1A9F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0.223 (0.203 - 0.244)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096D76" w14:textId="1B72BA0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0.262 (0.239 - 0.285)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6B459D" w14:textId="22843B3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0.269 (0.245 - 0.293)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019C68" w14:textId="748ACF9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0.244 (0.222 - 0.267)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C4C4D7" w14:textId="11F0072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0.27 (0.246 - 0.294)</w:t>
            </w:r>
          </w:p>
        </w:tc>
      </w:tr>
      <w:tr w:rsidR="2A4779E7" w:rsidRPr="00461C47" w14:paraId="213E417E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465C4E" w14:textId="2A54327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7D55AB" w14:textId="5DB27EE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0.395 (0.367 - 0.423)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5A1E9D" w14:textId="400DEDF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0.23 (0.209 - 0.251)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0F0CED" w14:textId="34B1FB2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0.294 (0.27 - 0.318)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7A1095" w14:textId="2ED6337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0.282 (0.258 - 0.305)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A43EB7" w14:textId="5B08172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0.245 (0.222 - 0.267)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ED12C9" w14:textId="6614E4E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0.254 (0.231 - 0.277)</w:t>
            </w:r>
          </w:p>
        </w:tc>
      </w:tr>
      <w:tr w:rsidR="2A4779E7" w:rsidRPr="00461C47" w14:paraId="798BDCD5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0403DCB" w14:textId="31B98FE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1E4F15" w14:textId="0D8C37B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0.34 (0.313 - 0.367)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DF7B6D" w14:textId="5B63B54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 (0.179 - 0.22)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1484C1" w14:textId="2D18A08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0.23 (0.209 - 0.251)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3730DD" w14:textId="54D8E12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0.225 (0.204 - 0.246)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68653" w14:textId="6BEE487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0.213 (0.192 - 0.234)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EA1E6C" w14:textId="6ABEF84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0.187 (0.168 - 0.206)</w:t>
            </w:r>
          </w:p>
        </w:tc>
      </w:tr>
      <w:tr w:rsidR="2A4779E7" w:rsidRPr="00461C47" w14:paraId="205FE8F2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892C82" w14:textId="30FE44A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01A52D" w14:textId="175603A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0.292 (0.269 - 0.316)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CD127C" w14:textId="170C733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0.193 (0.174 - 0.213)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C11BBD" w14:textId="39587A5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0.234 (0.212 - 0.255)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3AA86A" w14:textId="36E75A0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0.218 (0.197 - 0.239)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369786" w14:textId="34A65C4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0.204 (0.184 - 0.224)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D5984E" w14:textId="55563B4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0.173 (0.154 - 0.191)</w:t>
            </w:r>
          </w:p>
        </w:tc>
      </w:tr>
      <w:tr w:rsidR="2A4779E7" w:rsidRPr="00461C47" w14:paraId="21B4DAF1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17AC37" w14:textId="3A11A94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2008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9ACD3E" w14:textId="3300E00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0.263 (0.241 - 0.285)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C642F8" w14:textId="3CC2F43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0.185 (0.165 - 0.204)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B86887" w14:textId="750E293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0.262 (0.238 - 0.285)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CA0408" w14:textId="45A1F01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0.235 (0.214 - 0.257)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E8FDE4" w14:textId="134A3E8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0.218 (0.198 - 0.239)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D7D47B" w14:textId="09BD78C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0.155 (0.138 - 0.171)</w:t>
            </w:r>
          </w:p>
        </w:tc>
      </w:tr>
      <w:tr w:rsidR="2A4779E7" w:rsidRPr="00461C47" w14:paraId="58958DB3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75CDB1" w14:textId="54C0830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2009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7AC43E" w14:textId="35C7E6A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0.25 (0.229 - 0.272)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A9229E" w14:textId="543B735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0.184 (0.164 - 0.204)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6C56B8" w14:textId="7794DF2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0.248 (0.225 - 0.27)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CF8D05" w14:textId="67767E6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0.204 (0.184 - 0.224)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43A3FC" w14:textId="27C379E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0.211 (0.191 - 0.231)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5CE383" w14:textId="03DDC3F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0.166 (0.148 - 0.184)</w:t>
            </w:r>
          </w:p>
        </w:tc>
      </w:tr>
      <w:tr w:rsidR="2A4779E7" w:rsidRPr="00461C47" w14:paraId="69EE9621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05F704" w14:textId="4DD1D91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4F1184" w14:textId="725EF55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0.258 (0.236 - 0.28)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6E092A" w14:textId="4B42614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0.226 (0.205 - 0.247)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C17CF8" w14:textId="2A467DC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0.25 (0.229 - 0.272)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2A3506" w14:textId="27D3FA1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0.218 (0.198 - 0.238)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5CE389" w14:textId="655792A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0.228 (0.207 - 0.248)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0735C" w14:textId="729EB35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0.173 (0.154 - 0.191)</w:t>
            </w:r>
          </w:p>
        </w:tc>
      </w:tr>
      <w:tr w:rsidR="2A4779E7" w:rsidRPr="00461C47" w14:paraId="0FAE3E7E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FD5118" w14:textId="6B34A42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123E25" w14:textId="37DAC9D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0.232 (0.212 - 0.253)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FB4DE3" w14:textId="0963F9F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0.181 (0.162 - 0.2)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13AA2A" w14:textId="720B059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0.276 (0.253 - 0.299)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5AC82B" w14:textId="3E3718C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0.214 (0.194 - 0.233)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8DA14E" w14:textId="79850A5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0.235 (0.215 - 0.256)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91F34A" w14:textId="4B98BF6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0.16 (0.143 - 0.177)</w:t>
            </w:r>
          </w:p>
        </w:tc>
      </w:tr>
      <w:tr w:rsidR="2A4779E7" w:rsidRPr="00461C47" w14:paraId="1A2563F9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1B47B48" w14:textId="1B48A33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494292" w14:textId="44B2F78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0.264 (0.243 - 0.285)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24E1EF" w14:textId="693DE77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0.182 (0.164 - 0.199)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A6CC3B" w14:textId="7AFB1FD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0.287 (0.264 - 0.311)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8C6554" w14:textId="2C8C7DE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0.219 (0.199 - 0.239)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B95DB6" w14:textId="19BDCEB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0.189 (0.171 - 0.207)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5BF0F5" w14:textId="42A3AAE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0.15 (0.134 - 0.166)</w:t>
            </w:r>
          </w:p>
        </w:tc>
      </w:tr>
      <w:tr w:rsidR="2A4779E7" w:rsidRPr="00461C47" w14:paraId="267D0F68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0B5F77" w14:textId="3E25F07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34179D" w14:textId="6698D0C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0.225 (0.206 - 0.245)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831EE2" w14:textId="47F839D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0.168 (0.151 - 0.184)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16876D" w14:textId="061065F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0.255 (0.233 - 0.277)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E606EF" w14:textId="2E5027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0.218 (0.198 - 0.238)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2232A2" w14:textId="5756A36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0.243 (0.223 - 0.264)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1685A6" w14:textId="4B4DE67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0.166 (0.149 - 0.183)</w:t>
            </w:r>
          </w:p>
        </w:tc>
      </w:tr>
      <w:tr w:rsidR="2A4779E7" w:rsidRPr="00461C47" w14:paraId="14363D51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7ACA6E" w14:textId="1DC3DF9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lastRenderedPageBreak/>
              <w:t>2014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D66BAE" w14:textId="5BF897F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0.259 (0.238 - 0.279)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F206C2" w14:textId="1274250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0.204 (0.186 - 0.223)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6DB82F" w14:textId="441A0F6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0.283 (0.259 - 0.306)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DE2270" w14:textId="787BAB5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0.229 (0.21 - 0.249)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F7E5CE" w14:textId="049E77D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0.253 (0.233 - 0.274)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141440" w14:textId="40D004D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0.157 (0.14 - 0.173)</w:t>
            </w:r>
          </w:p>
        </w:tc>
      </w:tr>
      <w:tr w:rsidR="2A4779E7" w:rsidRPr="00461C47" w14:paraId="7C6E9E9C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6B467B" w14:textId="5E15BC7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2015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DC7178" w14:textId="0804CE4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0.227 (0.208 - 0.246)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0D4AE9" w14:textId="5E9AD4E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0.207 (0.188 - 0.226)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FBBD0F" w14:textId="1154E54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0.285 (0.263 - 0.307)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1C03FD" w14:textId="3515D64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0.216 (0.197 - 0.235)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457E3B" w14:textId="49572D7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0.261 (0.24 - 0.281)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67B64D" w14:textId="3D21068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0.171 (0.153 - 0.188)</w:t>
            </w:r>
          </w:p>
        </w:tc>
      </w:tr>
      <w:tr w:rsidR="2A4779E7" w:rsidRPr="00461C47" w14:paraId="365521BC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67559C" w14:textId="453A31A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2016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84E829" w14:textId="779AAF9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0.225 (0.206 - 0.243)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DBD9BE1" w14:textId="3626D37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0.174 (0.157 - 0.191)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5D2BC6" w14:textId="5DEBC35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0.273 (0.252 - 0.294)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ABB232" w14:textId="478A691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0.204 (0.186 - 0.222)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505711" w14:textId="744C1E6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0.251 (0.231 - 0.271)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2ECF47" w14:textId="22DF3EE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0.149 (0.134 - 0.165)</w:t>
            </w:r>
          </w:p>
        </w:tc>
      </w:tr>
      <w:tr w:rsidR="2A4779E7" w:rsidRPr="00461C47" w14:paraId="2CEB31CE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7BCAB9" w14:textId="695B0A4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2017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1F4036" w14:textId="6E8DCBC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0.242 (0.221 - 0.263)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8A5EA3" w14:textId="48A3D20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0.172 (0.156 - 0.188)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3C6F1F" w14:textId="53D5FBC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0.297 (0.275 - 0.319)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48D3F0" w14:textId="0E04970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0.195 (0.177 - 0.213)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A3FA32" w14:textId="64AA1B7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0.265 (0.245 - 0.286)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18045A" w14:textId="483C8F2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0.175 (0.157 - 0.193)</w:t>
            </w:r>
          </w:p>
        </w:tc>
      </w:tr>
      <w:tr w:rsidR="2A4779E7" w:rsidRPr="00461C47" w14:paraId="7A556FC1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B43DA8" w14:textId="47482B03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2018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E1FB07" w14:textId="648C14F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0.238 (0.217 - 0.259)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D4A204" w14:textId="27E7876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0.168 (0.151 - 0.185)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B8C443" w14:textId="16E462C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0.276 (0.255 - 0.297)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2F9D33" w14:textId="106886C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0.197 (0.179 - 0.215)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8C0B15" w14:textId="15E49F8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0.265 (0.245 - 0.285)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37C389" w14:textId="058B6B5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0.161 (0.144 - 0.177)</w:t>
            </w:r>
          </w:p>
        </w:tc>
      </w:tr>
      <w:tr w:rsidR="2A4779E7" w:rsidRPr="00461C47" w14:paraId="3BBE12DA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205F3B1" w14:textId="698A363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2019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BEB038" w14:textId="741B41A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0.198 (0.182 - 0.215)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6F0CD6" w14:textId="2E58558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0.179 (0.162 - 0.196)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CE51FF" w14:textId="11AEE9E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0.334 (0.311 - 0.357)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F43900" w14:textId="074A63F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0.187 (0.17 - 0.204)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5A5314" w14:textId="15414F1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0.303 (0.28 - 0.326)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51FEB2" w14:textId="0B000E8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0.165 (0.149 - 0.182)</w:t>
            </w:r>
          </w:p>
        </w:tc>
      </w:tr>
      <w:tr w:rsidR="2A4779E7" w:rsidRPr="00461C47" w14:paraId="372B32EE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150F5D" w14:textId="355741CA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2020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984C32" w14:textId="7D1CE24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0.272 (0.249 - 0.294)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E307FF" w14:textId="1BCDE97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0.233 (0.214 - 0.253)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5BC6C4" w14:textId="7F8756C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0.367 (0.343 - 0.39)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7597FB" w14:textId="611ED165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0.199 (0.183 - 0.216)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E47D24" w14:textId="72E5624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0.343 (0.32 - 0.367)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4AB81B" w14:textId="030847D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0.178 (0.162 - 0.195)</w:t>
            </w:r>
          </w:p>
        </w:tc>
      </w:tr>
      <w:tr w:rsidR="2A4779E7" w:rsidRPr="00461C47" w14:paraId="4C7AF482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7E93BE" w14:textId="279F683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5E3CB3" w14:textId="737EDF3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0.292 (0.27 - 0.315)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A84283" w14:textId="030B768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0.257 (0.236 - 0.277)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1BE184" w14:textId="580C0F6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0.396 (0.372 - 0.42)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575E38" w14:textId="0125AF4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0.232 (0.213 - 0.251)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C0D3FE" w14:textId="339DE881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0.402 (0.375 - 0.428)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578FA1" w14:textId="26FD110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0.187 (0.17 - 0.204)</w:t>
            </w:r>
          </w:p>
        </w:tc>
      </w:tr>
      <w:tr w:rsidR="2A4779E7" w:rsidRPr="00461C47" w14:paraId="511F4D54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A5A915" w14:textId="1009A28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2022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ACB116" w14:textId="408B982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0.285 (0.262 - 0.308)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8470BA" w14:textId="4C23658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0.244 (0.224 - 0.264)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883FB8" w14:textId="7461D14D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0.386 (0.363 - 0.41)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61DEAF" w14:textId="23E9D09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0.202 (0.185 - 0.219)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2D0CF0" w14:textId="298461F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0.342 (0.32 - 0.363)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FBB7D2" w14:textId="1D2C07C6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0.183 (0.166 - 0.199)</w:t>
            </w:r>
          </w:p>
        </w:tc>
      </w:tr>
      <w:tr w:rsidR="2A4779E7" w:rsidRPr="00461C47" w14:paraId="3304E65D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8F63EB" w14:textId="77B9E02B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2023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A94E4D" w14:textId="3CF94DB7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0.246 (0.226 - 0.266)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C101F7" w14:textId="67B7052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0.205 (0.186 - 0.223)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B17438" w14:textId="43AE07E9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0.371 (0.348 - 0.395)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2A3B9D" w14:textId="6C4769C4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0.183 (0.166 - 0.2)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D29C1F" w14:textId="61C6B31E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0.377 (0.352 - 0.401)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2225A4" w14:textId="6269248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Aptos Narrow" w:hAnsi="Aptos" w:cs="Aptos Narrow"/>
                <w:color w:val="000000" w:themeColor="text1"/>
                <w:sz w:val="22"/>
                <w:szCs w:val="22"/>
              </w:rPr>
              <w:t>0.189 (0.172 - 0.206)</w:t>
            </w:r>
          </w:p>
        </w:tc>
      </w:tr>
      <w:tr w:rsidR="2A4779E7" w:rsidRPr="00461C47" w14:paraId="7F1EA33A" w14:textId="77777777" w:rsidTr="3BF5F9A5">
        <w:trPr>
          <w:trHeight w:val="30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D1B4B8" w14:textId="4FBF9739" w:rsidR="2A4779E7" w:rsidRPr="00461C47" w:rsidRDefault="004F41ED" w:rsidP="2A4779E7">
            <w:pPr>
              <w:spacing w:after="0"/>
              <w:jc w:val="center"/>
              <w:rPr>
                <w:rFonts w:ascii="Aptos" w:hAnsi="Aptos"/>
              </w:rPr>
            </w:pPr>
            <w:r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Mean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407DAE" w14:textId="2F9796D2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6.87 (6.74 - 7.01)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698BBB" w14:textId="7384385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0.21 (0.19 - 0.23)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677B26" w14:textId="0E7A105F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6.45 (6.32 - 6.58)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181294" w14:textId="72A2073C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6.27 (6.14 - 6.40)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051CF1" w14:textId="23204A50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6.11 (5.98 - 6.23)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900B42" w14:textId="5BDF5228" w:rsidR="2A4779E7" w:rsidRPr="00461C47" w:rsidRDefault="2A4779E7" w:rsidP="2A4779E7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5.94 (5.81 - 6.06)</w:t>
            </w:r>
          </w:p>
        </w:tc>
      </w:tr>
    </w:tbl>
    <w:p w14:paraId="4C7C723B" w14:textId="47D331F7" w:rsidR="2A4779E7" w:rsidRPr="00461C47" w:rsidRDefault="2A4779E7" w:rsidP="3BF5F9A5">
      <w:pPr>
        <w:jc w:val="center"/>
        <w:rPr>
          <w:rFonts w:ascii="Aptos" w:eastAsia="Times New Roman" w:hAnsi="Aptos" w:cs="Times New Roman"/>
          <w:b/>
          <w:bCs/>
          <w:color w:val="1F1F1F"/>
        </w:rPr>
      </w:pPr>
    </w:p>
    <w:p w14:paraId="74C0631A" w14:textId="4C94A8FF" w:rsidR="2BA7DFD9" w:rsidRPr="00461C47" w:rsidRDefault="2BA7DFD9" w:rsidP="3BF5F9A5">
      <w:pPr>
        <w:jc w:val="center"/>
        <w:rPr>
          <w:rFonts w:ascii="Aptos" w:eastAsia="Times New Roman" w:hAnsi="Aptos" w:cs="Times New Roman"/>
          <w:b/>
          <w:bCs/>
          <w:color w:val="000000" w:themeColor="text1"/>
        </w:rPr>
      </w:pPr>
      <w:r w:rsidRPr="00461C47">
        <w:rPr>
          <w:rFonts w:ascii="Aptos" w:eastAsia="Times New Roman" w:hAnsi="Aptos" w:cs="Times New Roman"/>
          <w:b/>
          <w:bCs/>
          <w:color w:val="000000" w:themeColor="text1"/>
        </w:rPr>
        <w:t xml:space="preserve">Supplemental Table </w:t>
      </w:r>
      <w:r w:rsidR="39453DB0" w:rsidRPr="00461C47">
        <w:rPr>
          <w:rFonts w:ascii="Aptos" w:eastAsia="Times New Roman" w:hAnsi="Aptos" w:cs="Times New Roman"/>
          <w:b/>
          <w:bCs/>
          <w:color w:val="000000" w:themeColor="text1"/>
        </w:rPr>
        <w:t>6</w:t>
      </w:r>
      <w:r w:rsidRPr="00461C47">
        <w:rPr>
          <w:rFonts w:ascii="Aptos" w:eastAsia="Times New Roman" w:hAnsi="Aptos" w:cs="Times New Roman"/>
          <w:b/>
          <w:bCs/>
          <w:color w:val="000000" w:themeColor="text1"/>
        </w:rPr>
        <w:t xml:space="preserve"> Pulmonary Embolism related Forecast Age-Adjusted Mortality Rates, Stratified by Overall, Sex, Race, Age in Adults in the United States, 2024 to 2040</w:t>
      </w:r>
    </w:p>
    <w:tbl>
      <w:tblPr>
        <w:tblW w:w="9492" w:type="dxa"/>
        <w:tblLayout w:type="fixed"/>
        <w:tblLook w:val="06A0" w:firstRow="1" w:lastRow="0" w:firstColumn="1" w:lastColumn="0" w:noHBand="1" w:noVBand="1"/>
      </w:tblPr>
      <w:tblGrid>
        <w:gridCol w:w="3540"/>
        <w:gridCol w:w="1399"/>
        <w:gridCol w:w="2985"/>
        <w:gridCol w:w="1568"/>
      </w:tblGrid>
      <w:tr w:rsidR="3BF5F9A5" w:rsidRPr="00461C47" w14:paraId="426061BF" w14:textId="77777777" w:rsidTr="004F41ED">
        <w:trPr>
          <w:trHeight w:val="675"/>
        </w:trPr>
        <w:tc>
          <w:tcPr>
            <w:tcW w:w="949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E80922" w14:textId="1D91C95F" w:rsidR="3BF5F9A5" w:rsidRPr="00461C47" w:rsidRDefault="3BF5F9A5" w:rsidP="3BF5F9A5">
            <w:pPr>
              <w:spacing w:after="0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</w:pP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 xml:space="preserve">Supplemental Table </w:t>
            </w:r>
            <w:r w:rsidR="69F07B6C"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>6</w:t>
            </w: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 xml:space="preserve"> Pulmonary Embolism related Forecast Age-Adjusted Mortality Rates, Stratified by Overall, Sex, Race, Age in Adults in the United States, 2024 to 2040</w:t>
            </w:r>
          </w:p>
        </w:tc>
      </w:tr>
      <w:tr w:rsidR="3BF5F9A5" w:rsidRPr="00461C47" w14:paraId="3B59E7C9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5DDB80" w14:textId="6E5FA222" w:rsidR="3BF5F9A5" w:rsidRPr="00461C47" w:rsidRDefault="3BF5F9A5" w:rsidP="3BF5F9A5">
            <w:pPr>
              <w:spacing w:after="0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</w:pP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>Stratification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6CB71C" w14:textId="14E42CCE" w:rsidR="3BF5F9A5" w:rsidRPr="00461C47" w:rsidRDefault="3BF5F9A5" w:rsidP="3BF5F9A5">
            <w:pPr>
              <w:spacing w:after="0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</w:pP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13611C" w14:textId="390B070A" w:rsidR="3BF5F9A5" w:rsidRPr="00461C47" w:rsidRDefault="3BF5F9A5" w:rsidP="3BF5F9A5">
            <w:pPr>
              <w:spacing w:after="0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</w:pP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>Forecast Value (LCI - UCI)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43A7E9" w14:textId="3FB80B9A" w:rsidR="3BF5F9A5" w:rsidRPr="00461C47" w:rsidRDefault="3BF5F9A5" w:rsidP="3BF5F9A5">
            <w:pPr>
              <w:spacing w:after="0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</w:pP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>Model</w:t>
            </w:r>
          </w:p>
        </w:tc>
      </w:tr>
      <w:tr w:rsidR="3BF5F9A5" w:rsidRPr="00461C47" w14:paraId="5F541F4D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10D67E" w14:textId="2660CB71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59C8C7" w14:textId="4BC6DB4D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491181" w14:textId="333D815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3.32 (3.18 - 3.48)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94BC2" w14:textId="0E6613B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4E99FF55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47939E" w14:textId="09FE8296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513ECD" w14:textId="53DC9132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5D0BF2" w14:textId="13DF2622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3.39 (3.22 - 3.56)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BF776B" w14:textId="41922DC2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32A87C4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56F85" w14:textId="4FAD7696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D520A3" w14:textId="514A39D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BE5184" w14:textId="136B734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3.31 (3.16 - 3.49)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EACDDE" w14:textId="335FA7F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7C411200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6747DD" w14:textId="1892C95C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DDA741" w14:textId="12409A8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83CD84" w14:textId="07C4FD1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3.28 (3.12 - 3.45)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5FC36D" w14:textId="1AE871F1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1D72FBA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16975B" w14:textId="79D632B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F1A50D" w14:textId="3CCF811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A7C059" w14:textId="6B127B7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3.30 (3.14 - 3.47)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EB6DBF" w14:textId="263F0B8B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2DDF359A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B9D639" w14:textId="39CBDCD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200D11" w14:textId="5FEA9003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D2D6CE" w14:textId="0356E5ED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3.37 (3.19 - 3.57)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B2EDDB" w14:textId="311E99A3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23CA762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A01AAE" w14:textId="4E0A4F0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5108E6" w14:textId="5220E8A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5B28BE" w14:textId="4C215E51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3.29 (3.11 - 3.49)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AE6CAE" w14:textId="1550816E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6890A9CD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AF8115" w14:textId="7155E384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11728A" w14:textId="24C3E333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2031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CE4336" w14:textId="594ABFAA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3.27 (3.07 - 3.47)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79DD59" w14:textId="61163EF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708F157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6610E2" w14:textId="2EBE31F4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0A10E2" w14:textId="06EF81E3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E3E823" w14:textId="779722F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3.29 (3.08 - 3.51)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518E31" w14:textId="36F17A6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1D079A0A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A5B90E" w14:textId="0174FA3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D668D6" w14:textId="0B45007B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2033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0D84DE" w14:textId="6695E983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3.35 (3.11 - 3.61)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951665" w14:textId="0E080C91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069060D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59F351" w14:textId="6B985E8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lastRenderedPageBreak/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09EF38" w14:textId="21ADEB9E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5B85B5" w14:textId="12C4ADFB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3.28 (3.01 - 3.56)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1F77E5" w14:textId="234A185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33FB2D51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114428" w14:textId="7FF01182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C22467" w14:textId="0233E56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85D858" w14:textId="75C6C2D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3.25 (2.96 - 3.53)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E02CCB" w14:textId="57C8943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1F0A5E55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2A0399" w14:textId="663235F2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A1F5A3" w14:textId="53BA4FCA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25235B" w14:textId="443839D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3.27 (2.97 - 3.58)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DDE8FD" w14:textId="3E72A20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0F85434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DDFB04" w14:textId="70B9092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7A1509" w14:textId="5F22F391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5CFC88" w14:textId="4B844733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3.33 (3.00 - 3.69)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3E3B15" w14:textId="248A412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6C8BA7F8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2C1A06" w14:textId="5C409CB1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26680E" w14:textId="3F5B11AE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0E661E" w14:textId="371F1F6B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3.26 (2.89 - 3.64)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3EC39" w14:textId="2092FA23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11155DE5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CCFA91" w14:textId="2F4C86A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29EF76" w14:textId="7232CE6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B558CB" w14:textId="57BA046C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3.23 (2.83 - 3.63)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C5CD68" w14:textId="43074B1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1F1340C5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BF146B" w14:textId="7A14D49E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12DE8D" w14:textId="7B6F87DE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2040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3F7CB5" w14:textId="481053F2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3.25 (2.83 - 3.69)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D0A823" w14:textId="6547FE1A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46503791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9B2FE3" w14:textId="54F15D3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70142" w14:textId="62A46F7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A5FE91" w14:textId="41765612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3.33 (3.00 - 3.69)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26DF79" w14:textId="46C8CCD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30FEADD4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CC33B1" w14:textId="798E1B9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C60E44" w14:textId="12999F6D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AD73DE" w14:textId="18813186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3.25 (2.81 - 3.77)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56C10D" w14:textId="2B2C7E1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7109290F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529129" w14:textId="4F531CF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CEB58F" w14:textId="6B63796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99CFB6" w14:textId="3081D80E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3.18 (2.66 - 3.81)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6FB83C" w14:textId="16B09A4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28C511D3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D41BD5" w14:textId="5D0A503E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8F5EEA" w14:textId="5791A5A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5F0FF4" w14:textId="67F3B383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3.11 (2.53 - 3.83)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EACE2C" w14:textId="5467BFB2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015D07B2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506808" w14:textId="3C991F6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9A5149" w14:textId="7C6AE03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FE4A3B" w14:textId="20CDDCD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3.04 (2.41 - 3.83)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763F34" w14:textId="47000BF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53D0AFF4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D5D3EA" w14:textId="4439A72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B300EF" w14:textId="0BBD532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F28D8B" w14:textId="246BCFB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2.97 (2.30 - 3.83)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486F33" w14:textId="35EA8A86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3B254FD3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471975" w14:textId="4F9C2ED6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6E1B36" w14:textId="7F5627B6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6561B7" w14:textId="462AAAC3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2.91 (2.21 - 3.82)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5B5CF4" w14:textId="7D8D5786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0FED8ACF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D177F2" w14:textId="18479E14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88BAC3" w14:textId="3483DA2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2031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FD6C97" w14:textId="1254A4BA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2.84 (2.12 - 3.81)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940A32" w14:textId="4A6A6C03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576C60C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30B4DC" w14:textId="7FC9C98D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F9E1DF" w14:textId="5F907162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C2E8D3" w14:textId="08B9354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2.78 (2.03 - 3.79)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404F26" w14:textId="577CEBA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62DCFC74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49AD52" w14:textId="32E0A1F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596EF0" w14:textId="554B8A9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2033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D8AE9A" w14:textId="3AA36CA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2.72 (1.96 - 3.77)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B88635" w14:textId="7F0B2F84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613A80A9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7D0713" w14:textId="33EF35A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4C6BDB" w14:textId="7AF669F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FC5445" w14:textId="42CF9EE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2.66 (1.88 - 3.75)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3D7A0C" w14:textId="69F8786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30A41C6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1DBAAA" w14:textId="234EEDF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29BFE9" w14:textId="456F66E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C1C5D1" w14:textId="7CCD270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2.60 (1.81 - 3.72)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1CF93D" w14:textId="3083E2EC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48DA1332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0A0BD2" w14:textId="15FA7082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0A0B30" w14:textId="4C1557A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114BCF" w14:textId="592E518E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2.54 (1.75 - 3.69)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8D29F9" w14:textId="74A1E80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6489693A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22895E" w14:textId="15091B3A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3EA3DB" w14:textId="664320F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30851A" w14:textId="3DD71CC1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2.48 (1.68 - 3.66)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8A660A" w14:textId="17A9AF4B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1609A890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32D3D6" w14:textId="11A5E21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A28EEE" w14:textId="5621A5F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1B0C5F" w14:textId="5473F9B1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2.43 (1.62 - 3.63)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33260A" w14:textId="410FCD8E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22F9325E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A1CAA2" w14:textId="19E3849B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CADFA6" w14:textId="043A513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802165" w14:textId="0B00C22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2.37 (1.57 - 3.59)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0176F5" w14:textId="6CA1073A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5A9640DD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1D8E0D" w14:textId="5B948B4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976E38" w14:textId="1CDA00A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2040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31B53A" w14:textId="15FBBD8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2.32 (1.51 - 3.56)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DAC8F7" w14:textId="364CCCF1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3BF5F9A5" w:rsidRPr="00461C47" w14:paraId="4BD1C36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4F8597" w14:textId="4C014C4E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272A50" w14:textId="7AC3BA7D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6F6295" w14:textId="4C32685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3.52 (3.33 - 3.72)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BAFBCB" w14:textId="021C674C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2EC3FC7F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669B1F" w14:textId="7440754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C022F5" w14:textId="13ED0D0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EF7252" w14:textId="749F3FB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3.58 (3.40 - 3.77)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3343B6" w14:textId="0322E57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6F624E15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9DD6DA" w14:textId="23A8679D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526B19" w14:textId="679C438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D4FB40" w14:textId="53564FBC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3.52 (3.35 - 3.71)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F7A1CF" w14:textId="537AEAE6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127367A8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8A360A" w14:textId="0EF55B14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696B3B" w14:textId="6005D34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13AAA4" w14:textId="34FA3CE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3.51 (3.32 - 3.70)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332CD1" w14:textId="5E842DC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3638A296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620D09" w14:textId="70BE77DB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614FAA" w14:textId="216CF72B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817C7E" w14:textId="01634C0B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3.55 (3.37 - 3.76)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AB27E7" w14:textId="7DEA6B26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64AD4582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6F821A" w14:textId="479358B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0FADF4" w14:textId="126B107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061DA8" w14:textId="2C11338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3.61 (3.40 - 3.82)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F82271" w14:textId="718621E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3A4810D2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3FF949" w14:textId="7954696D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71EF3A" w14:textId="607DF79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37A6FA" w14:textId="5087343A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3.54 (3.34 - 3.77)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1F73EE" w14:textId="2CCEC18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48389F2E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8B1137" w14:textId="034D388C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4B0B65" w14:textId="4A8F44D6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2031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FDA10D" w14:textId="6C565BCB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3.53 (3.30 - 3.78)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4D00DF" w14:textId="78FB92F8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6B230B32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A091D8" w14:textId="6C82733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5CFCE4" w14:textId="587EDB6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23CE92" w14:textId="4F416023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3.58 (3.34 - 3.85)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D56850" w14:textId="34B1D75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24645E0F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1C1C90" w14:textId="440E08BD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6E4782" w14:textId="1BA8D18A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2033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2A0BE6" w14:textId="1D74673B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3.63 (3.38 - 3.95)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82ED89" w14:textId="3169FDB6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0ACB7A8C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55CED4" w14:textId="6AFC5DD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B0C898" w14:textId="60AF830C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3C3DA0" w14:textId="6933D1E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3.57 (3.30 - 3.89)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A946DA" w14:textId="2367E524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3A6E1B2A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9DC21A" w14:textId="0EF22AFD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94F39D" w14:textId="36204CA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86FA5A" w14:textId="6402F9B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3.56 (3.25 - 3.91)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C8F5B3" w14:textId="4EEECDB6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5893E5D0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8FFE68" w14:textId="303DAD94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296CA2" w14:textId="10551AF2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916CFC" w14:textId="747F815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3.60 (3.26 - 4.00)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0DBF3C" w14:textId="1A6E3931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392943B8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D73B0D" w14:textId="1F23697A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D8DA25" w14:textId="6A84C263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66AA29" w14:textId="3F2782F2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3.66 (3.30 - 4.11)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CF5D0A" w14:textId="747E2BC0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1C2D63FB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0FA26B" w14:textId="39A3F9A2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lastRenderedPageBreak/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2933F4" w14:textId="157D6145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78F315" w14:textId="3AF99C06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3.59 (3.21 - 4.07)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37E1B" w14:textId="2EE05537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7852B5BA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F53D32" w14:textId="5ABFF09F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7A6D65" w14:textId="56AAA36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9B108D" w14:textId="0730914A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3.58 (3.13 - 4.10)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7EE936" w14:textId="77A506A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3BF5F9A5" w:rsidRPr="00461C47" w14:paraId="1D01B8F3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97CBA0" w14:textId="7C595B89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Overall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4D0E5F" w14:textId="040BF4BA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2040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6D8CD9" w14:textId="31E1263C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3.63 (3.18 - 4.20)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163F86" w14:textId="19484974" w:rsidR="3BF5F9A5" w:rsidRPr="00461C47" w:rsidRDefault="3BF5F9A5" w:rsidP="3BF5F9A5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382E2ABB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42D301" w14:textId="7A3B718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2A294C" w14:textId="078FE0E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3B241E" w14:textId="2AA75E1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6.86 (6.47 - 7.28)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46C490" w14:textId="14F4815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38BED83B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F38A03" w14:textId="02D1B71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E3BCCF" w14:textId="52FC165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0F7F3B" w14:textId="3C856D9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7.04 (6.63 - 7.46)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6D4C5C" w14:textId="02D71A8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4A61D596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79B61E" w14:textId="62920A8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B129FF" w14:textId="359EC4A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085A61" w14:textId="5A69779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6.96 (6.55 - 7.35)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F4B4B6" w14:textId="799FE4E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667DE529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C31A79" w14:textId="7F55969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8CFBEF" w14:textId="066032D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992023" w14:textId="3843AB7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6.97 (6.56 - 7.39)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1940F5" w14:textId="2A1D53F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1A10066C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170AC9" w14:textId="19E0F2D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BC4E2B" w14:textId="63AD32B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8C7D18" w14:textId="6042AF9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7.06 (6.58 - 7.51)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A81E0F" w14:textId="6550F90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1806B1C9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6E1848" w14:textId="7FBF59B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D9AD60" w14:textId="0376F3C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80A9FE" w14:textId="4AF554C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7.24 (6.76 - 7.71)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2F6A75" w14:textId="50DB3AC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45B4E68F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B04B86" w14:textId="1C2AC08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EAD5B1" w14:textId="4CE9430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3F4C14" w14:textId="2228FBA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7.16 (6.66 - 7.69)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BD8D97" w14:textId="6230C12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474FBA36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008FBB" w14:textId="29DAC29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DF7B11" w14:textId="0CD0947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2031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B208F0" w14:textId="4E51D34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7.17 (6.58 - 7.72)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CEB0B8" w14:textId="7BB7B26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5CF5CCBC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A41DA7" w14:textId="7B39C2A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C49C00" w14:textId="08C4EAD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099122" w14:textId="04ACC3B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7.27 (6.65 - 7.88)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9C357F" w14:textId="715DFA0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6535E0FD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1CB627" w14:textId="662CFED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4D86CF" w14:textId="68C9244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2033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51BA02" w14:textId="0B96955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7.46 (6.76 - 8.14)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B7A7B6" w14:textId="0C1B33C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0ACF486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525042" w14:textId="226D7CD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9C544C" w14:textId="14460AA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93F150" w14:textId="2ACC1F6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7.37 (6.59 - 8.16)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0909C" w14:textId="11067F5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74092C3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75D36" w14:textId="22B4546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FE4F29" w14:textId="1964D93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42518D" w14:textId="5262A11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7.38 (6.57 - 8.25)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E177DF" w14:textId="0555E3C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1633FED2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75D95C" w14:textId="624CA29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4F3CD1" w14:textId="5D28785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544335" w14:textId="5D170FB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7.49 (6.61 - 8.40)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CAF892" w14:textId="132CF06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78EA9535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99DCF5" w14:textId="074C033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316DF6" w14:textId="41F92E0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6562FE" w14:textId="48B187A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7.68 (6.59 - 8.70)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8D0319" w14:textId="48D7285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37B398B3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0326D7" w14:textId="4E44146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809482" w14:textId="1A42827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AC5253" w14:textId="1556B55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7.59 (6.50 - 8.66)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12A954" w14:textId="40EB5AE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614DA25C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1F91B9" w14:textId="540FF40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68EB28" w14:textId="405CB18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86622D" w14:textId="45B8B04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7.60 (6.42 - 8.78)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11CDB7" w14:textId="21C6A25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2C1E2BF6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F47E97" w14:textId="0635DD2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Black</w:t>
            </w:r>
            <w:r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 or African American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C8A772" w14:textId="5506FA5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2040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9D8BD4" w14:textId="3D5924B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7.71 (6.39 - 9.09)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BAFEA2" w14:textId="346B306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139F1ABE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81449A" w14:textId="3AD156A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5E3181" w14:textId="64969FD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30D71B" w14:textId="1AE955A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3.60 (3.41 - 3.77)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10FBC2" w14:textId="0F4B382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321C211B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AE2043" w14:textId="0776ED7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BA648E" w14:textId="0E23189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999B4D" w14:textId="3A34CE5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3.64 (3.47 - 3.83)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947A1A" w14:textId="69F6E10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63088F85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2CE2B7" w14:textId="5F20787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B04CF3" w14:textId="5C80B63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A12C38" w14:textId="599E376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3.58 (3.40 - 3.78)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BFCECE" w14:textId="0269166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06473FAF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C636E2" w14:textId="0E2F05E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2D2B49" w14:textId="3251A5F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70DDF6" w14:textId="7D74E45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3.58 (3.40 - 3.76)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8568D1" w14:textId="7D9C57D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43151B4D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C3A22E" w14:textId="010BBEE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1B905D" w14:textId="2FFA084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1405A5" w14:textId="0B994CD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3.62 (3.44 - 3.84)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C69863" w14:textId="189EF9E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175973A4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DA2BE2" w14:textId="50DF166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13F797" w14:textId="39F611D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82824D" w14:textId="5D1784B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3.67 (3.46 - 3.88)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C8D9F7" w14:textId="5AB0B33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7E70D254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49CA07" w14:textId="69F7A6B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95B9F4" w14:textId="5FC5E54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F59803" w14:textId="7A041F4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3.61 (3.40 - 3.85)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1021C7" w14:textId="67B225D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26AD549F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281FEC" w14:textId="7DF1B4B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5C4E96" w14:textId="32B5100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2031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15CE86" w14:textId="093B914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3.60 (3.38 - 3.86)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5BDA78" w14:textId="05F0D33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7B70DA4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E76323" w14:textId="3BD0706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A6EA61" w14:textId="01D0982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9F3EA8B" w14:textId="6590818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3.65 (3.40 - 3.93)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29370" w14:textId="64829B9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61DDE078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2EE928" w14:textId="21F5821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95A23E" w14:textId="0365923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2033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1828ED" w14:textId="7E4E794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3.69 (3.43 - 4.00)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983440" w14:textId="6666FFC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4EA787A8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E75DE8" w14:textId="1DF1946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514DF7" w14:textId="48015B7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6B189F" w14:textId="40508BF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3.63 (3.35 - 3.97)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8FFF90" w14:textId="6AB3D2A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7EC0CFA3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B88C30" w14:textId="4F1E8AF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F486C8" w14:textId="3E399B4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2A8245" w14:textId="4B8DC5C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3.63 (3.32 - 3.99)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30D7AC" w14:textId="5B0B078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34C28F09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58CA93" w14:textId="316CA98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CA6DD9" w14:textId="5C6BCE1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9C76C0" w14:textId="4122BA8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3.68 (3.35 - 4.06)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33E012" w14:textId="6CD50DF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57FFDD3C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34D4CA" w14:textId="233D0F4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97CDDF" w14:textId="2AA9DE1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4EB05" w14:textId="420D0EC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3.72 (3.33 - 4.15)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D9CD77" w14:textId="5F5C687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0A5B11D3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D95272" w14:textId="4B960AF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104A8E" w14:textId="526D03A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234A93" w14:textId="14D460A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3.66 (3.27 - 4.16)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716AEC" w14:textId="5A53FF5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1D134482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04ED18" w14:textId="033BCB9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BA927B" w14:textId="6DF97FC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BB8DED" w14:textId="2BFB118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3.66 (3.22 - 4.20)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323F36" w14:textId="53DAEAB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57FC3E81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A1318E" w14:textId="6079620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BFDE28" w14:textId="1B841A8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2040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B9D460" w14:textId="2EFD160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3.70 (3.24 - 4.31)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4D1FF9" w14:textId="18D6689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3DBBC6EF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CFDB79" w14:textId="602B031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DA0BFD" w14:textId="18CBA03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91324C" w14:textId="53AD78D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0.99 (0.89 - 1.09)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8AC573" w14:textId="4DCA03B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32929CB2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D8B794" w14:textId="6173446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lastRenderedPageBreak/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A71511" w14:textId="058C70B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C5CF54" w14:textId="73F7F12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1.00 (0.90 - 1.10)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4B4B7D" w14:textId="5F9FAB8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798317ED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A2DB0F" w14:textId="52A0194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5471F4" w14:textId="084F353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CF50E2" w14:textId="6C2E9D8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1.00 (0.90 - 1.12)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2BBDF6" w14:textId="533544D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758DE57D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C33E02" w14:textId="2FFA21A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A2BAAC" w14:textId="7F83EF3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3506AB" w14:textId="2714FE2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1.01 (0.91 - 1.11)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038932" w14:textId="7903CD5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1ED62B26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95776E" w14:textId="209A0EB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E58AB5" w14:textId="413F7F3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620967" w14:textId="72CF1B8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1.01 (0.91 - 1.12)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2F6C20" w14:textId="44691A4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7411F63E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664070" w14:textId="7669796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3625EE" w14:textId="3ECE774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92AD79" w14:textId="7B0DFD9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1.02 (0.91 - 1.13)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426F31" w14:textId="52188A5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30B1DDB5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955307" w14:textId="21F3F88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591C99" w14:textId="1698D47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4863A5" w14:textId="04FD826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1.03 (0.92 - 1.14)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29433E" w14:textId="6C2030E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306D5FEA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6F8AD7" w14:textId="44732C8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4CF488" w14:textId="073FBC1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2031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83E4AB" w14:textId="51EF481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1.03 (0.93 - 1.15)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F33F6D" w14:textId="25E6C00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733B65E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0355D2" w14:textId="37A0186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0A1451" w14:textId="68AE70D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754B52" w14:textId="14DD3E0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1.03 (0.94 - 1.15)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FEF0ED" w14:textId="7FE06BD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00B98888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13933B" w14:textId="1D2FF67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9ABC5A" w14:textId="0A92B66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2033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11102F" w14:textId="204A43C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1.05 (0.94 - 1.17)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A7F0AA" w14:textId="16A72A7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5426B54F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9F8CE1" w14:textId="788A220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C83350" w14:textId="1DFB244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66A9F6" w14:textId="368EBCC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1.05 (0.94 - 1.17)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509C31" w14:textId="1AB80A2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0AD04EA3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14D747" w14:textId="089F7A6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7476A1" w14:textId="490FBB2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900D8" w14:textId="46A4D3C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1.05 (0.95 - 1.17)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E23F45" w14:textId="5E464EB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67896973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0F8E24" w14:textId="14E52CC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C3B3C5" w14:textId="42FCF7D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B00EB2" w14:textId="798A4ED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1.06 (0.95 - 1.18)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F60567" w14:textId="59FDEA1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0DA10AC2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82D6DA" w14:textId="2CE1937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E67BFE" w14:textId="2A46EAF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E3DF77" w14:textId="6EE3B95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1.07 (0.97 - 1.19)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D7F88E" w14:textId="02949C9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3C5978AD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284B20" w14:textId="7A6EE4F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2BE15A" w14:textId="5D89FAD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9F8FF7" w14:textId="0D63BA4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1.07 (0.96 - 1.20)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D6D229" w14:textId="7E3E12F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645217AB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C02116" w14:textId="63894F5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A1648C" w14:textId="0203D1C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6658C7" w14:textId="1982D0B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1.08 (0.97 - 1.19)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F1E433" w14:textId="0CCF348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51AFD413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7AC7D4" w14:textId="328F391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Younger Adults (25-44)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FD4871" w14:textId="175AEBE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2040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D026B1" w14:textId="0571F6D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1.08 (0.97 - 1.20)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66D93D" w14:textId="6F815FC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10429D4C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A75EB3" w14:textId="68741B0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A9CA4F" w14:textId="288E00C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FB8DF5" w14:textId="25CDFFF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2.70 (2.38 - 3.05)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829B7D" w14:textId="2975CA2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1ABEA3B7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AF34BF" w14:textId="4F984A4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0E4E0C" w14:textId="0A46505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F32CC7" w14:textId="3F2C9D4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2.72 (2.32 - 3.19)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28A1B5" w14:textId="50523D6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5CA500AC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AED4FC" w14:textId="41946DA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5971D0" w14:textId="3A9E862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1D0EE8" w14:textId="26C5125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2.74 (2.29 - 3.27)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B123C5" w14:textId="51D5E5D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49CC1120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617070" w14:textId="01B3B11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52B435" w14:textId="1FE07AF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115E2" w14:textId="32DA3CB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2.75 (2.28 - 3.33)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E9FCF7" w14:textId="6982533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295C1679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F51EB2" w14:textId="1B211F7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4FBDC7" w14:textId="0CA8924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CA3CEA" w14:textId="577BF13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2.76 (2.27 - 3.36)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068AF4" w14:textId="6BC9EF6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1D8A80FA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4EE183" w14:textId="5F2D578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678DCF" w14:textId="577C191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53B5A3" w14:textId="546A3C3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2.77 (2.27 - 3.39)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793EFA" w14:textId="0259F8A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5A26DDDE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9954D" w14:textId="1F9D5B7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854C27" w14:textId="3D65FCA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608C62" w14:textId="6275D0F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2.78 (2.27 - 3.41)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CCA0EC" w14:textId="0DD1820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73B13A68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026F8B" w14:textId="0234E2C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1471E5" w14:textId="38FAD12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2031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19E3A5" w14:textId="5DA1414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2.79 (2.27 - 3.42)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F239E0" w14:textId="77703BB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39E87921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4AA472" w14:textId="4645F84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72D6F3" w14:textId="7A6EB1E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6F7725" w14:textId="7FF9405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2.79 (2.27 - 3.43)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B1B6D6" w14:textId="122E1D9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4A72BD00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8E3F24" w14:textId="0FCFBE2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EF26813" w14:textId="4A110D7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2033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5278D6" w14:textId="5A01D71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2.80 (2.27 - 3.44)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BB72D6" w14:textId="009CFB7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215144A6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6F5D62" w14:textId="1948E01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D8DDA2" w14:textId="2BCAC72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A012B7" w14:textId="5723667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2.80 (2.27 - 3.45)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3D5106" w14:textId="7B1FF90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2951C985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D22ED2" w14:textId="6CBB43E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4A491F" w14:textId="3A8BC64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76C06C" w14:textId="10DDF6A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2.80 (2.27 - 3.45)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4695F9" w14:textId="21844A9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18A94622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CE7241" w14:textId="6470137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6A249C" w14:textId="67025E5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6AD336" w14:textId="0EB66F7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2.80 (2.28 - 3.46)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747BCC" w14:textId="50C071A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5F98A2DD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25A6DB" w14:textId="4D96281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C47392" w14:textId="7D96E62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7E99C" w14:textId="78B14A9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2.81 (2.28 - 3.46)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A4DD93" w14:textId="243A1B6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45E97506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0D71F0" w14:textId="4D9BE09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FBA01D" w14:textId="5FBCF1E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38428B" w14:textId="5FBCC83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2.81 (2.28 - 3.46)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B52E0F" w14:textId="1501319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54840F9E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84C559" w14:textId="29FEE05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9F3E25" w14:textId="3E9576F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77C6F8" w14:textId="455E700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2.81 (2.28 - 3.46)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336B1F" w14:textId="09B355A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001DFA23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883A85" w14:textId="769E142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Middle-Aged Adults (45-64)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3AD5AB" w14:textId="1818EFF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2040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3C994D" w14:textId="0463FF9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2.81 (2.28 - 3.46)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71C1DC" w14:textId="1A5C11C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ARIMA</w:t>
            </w:r>
          </w:p>
        </w:tc>
      </w:tr>
      <w:tr w:rsidR="004F41ED" w:rsidRPr="00461C47" w14:paraId="4916413B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0FE386" w14:textId="20E1A2F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12AC7F" w14:textId="0FFA1A7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1C6ADC" w14:textId="7FF332D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10.13 (9.68 - 10.67)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3CFEB0" w14:textId="5F24B51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3BE062E6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AD30A4" w14:textId="14E1A5C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6E1F5A" w14:textId="78CF6F9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413925" w14:textId="112C16D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10.30 (9.77 - 10.85)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148F2D" w14:textId="5345FA4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3F2BBF9C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01A741" w14:textId="1279647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8C77A8" w14:textId="459F438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06A1C3" w14:textId="3C959FD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10.13 (9.64 - 10.72)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A1F503" w14:textId="7E929A0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53FC95AE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2B9B4E" w14:textId="554760C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A7EEE" w14:textId="7C38422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0F6FAF" w14:textId="38B58AD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10.00 (9.48 - 10.55)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DA8718" w14:textId="4BF5798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02A8B3DD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4A8417" w14:textId="29E3C96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547CF9" w14:textId="7BDFFC8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A48EE8" w14:textId="3CE67BF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9.90 (9.34 - 10.44)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CCAF44" w14:textId="6A74E5D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112A8B81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A87B6D" w14:textId="5079A25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lastRenderedPageBreak/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1979B4" w14:textId="56AD48E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2029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9E41C5" w14:textId="72459E3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10.07 (9.50 - 10.72)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7D81BF" w14:textId="506CB64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2A6F8C74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F34A54" w14:textId="0E61FE5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1E800D" w14:textId="2E41A11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2030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36B9CB" w14:textId="47765D3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9.90 (9.30 - 10.55)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2E409" w14:textId="4B8A865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6ED265AB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7F0ECF" w14:textId="577A4BD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322308" w14:textId="248050A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2031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E0000C" w14:textId="374B166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9.77 (9.12 - 10.48)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817016" w14:textId="688B2DC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690DA25B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9784D3" w14:textId="5F4CD88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5E5EAD" w14:textId="5ABCE78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2032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EC5254" w14:textId="4951BB62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9.67 (8.94 - 10.41)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476751" w14:textId="0B5629A4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061B8704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ACC20B" w14:textId="5924DC7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829E6C" w14:textId="73440AA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2033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CAF305" w14:textId="094BFF0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9.84 (9.08 - 10.70)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10AC35" w14:textId="38BBCD2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5AB73C6B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3CD126" w14:textId="104D909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BF0941" w14:textId="2684C6A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674B4B" w14:textId="0C95382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9.68 (8.80 - 10.56)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F63658" w14:textId="4F4F85A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541F5511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D3CC3D" w14:textId="62D04F1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034672" w14:textId="618275F7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2035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2B140B" w14:textId="604A941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9.55 (8.62 - 10.51)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E87902" w14:textId="41E9686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60A1E4DC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24DDC7" w14:textId="0920DB0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8B862E" w14:textId="68C2C7A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2036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58AB2A" w14:textId="18C610B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9.45 (8.46 - 10.47)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724304" w14:textId="68015C6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12783F4E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687ADB" w14:textId="3777D66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80AE67" w14:textId="234C7A6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2037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16F776" w14:textId="02DD1FBC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9.61 (8.53 - 10.75)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AF3C4F" w14:textId="5D93263E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5491654C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2A7F74" w14:textId="53925561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2453A" w14:textId="4159BDA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2038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29D06A" w14:textId="3BD1649D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9.46 (8.25 - 10.69)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1AE9C5" w14:textId="26B2D94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0B89DE9B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F20C27" w14:textId="1202EA43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3287A1" w14:textId="24B296AA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2039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77E998" w14:textId="314044E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9.33 (8.04 - 10.61) 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9B7453" w14:textId="417547A6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225919FB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852332" w14:textId="72A445D5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Older Adults (65+)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25E663" w14:textId="27B7B40F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2040</w:t>
            </w:r>
          </w:p>
        </w:tc>
        <w:tc>
          <w:tcPr>
            <w:tcW w:w="2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78466A" w14:textId="047AC25B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 xml:space="preserve">9.24 (7.88 - 10.57)  </w:t>
            </w:r>
          </w:p>
        </w:tc>
        <w:tc>
          <w:tcPr>
            <w:tcW w:w="1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7D3E5B" w14:textId="2B299C60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Prophet</w:t>
            </w:r>
          </w:p>
        </w:tc>
      </w:tr>
      <w:tr w:rsidR="004F41ED" w:rsidRPr="00461C47" w14:paraId="4D831AC9" w14:textId="77777777" w:rsidTr="004F41ED">
        <w:trPr>
          <w:trHeight w:val="300"/>
        </w:trPr>
        <w:tc>
          <w:tcPr>
            <w:tcW w:w="3540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63B0CA" w14:textId="7AC7B469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LCI = Lower Confidence Interval</w:t>
            </w:r>
          </w:p>
        </w:tc>
        <w:tc>
          <w:tcPr>
            <w:tcW w:w="1399" w:type="dxa"/>
            <w:tcBorders>
              <w:top w:val="single" w:sz="4" w:space="0" w:color="000000" w:themeColor="text1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180B2F" w14:textId="38E92B76" w:rsidR="004F41ED" w:rsidRPr="00461C47" w:rsidRDefault="004F41ED" w:rsidP="004F41ED">
            <w:pPr>
              <w:rPr>
                <w:rFonts w:ascii="Aptos" w:hAnsi="Aptos"/>
              </w:rPr>
            </w:pPr>
          </w:p>
        </w:tc>
        <w:tc>
          <w:tcPr>
            <w:tcW w:w="298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5ECA36" w14:textId="0B160353" w:rsidR="004F41ED" w:rsidRPr="00461C47" w:rsidRDefault="004F41ED" w:rsidP="004F41ED">
            <w:pPr>
              <w:rPr>
                <w:rFonts w:ascii="Aptos" w:hAnsi="Aptos"/>
              </w:rPr>
            </w:pPr>
          </w:p>
        </w:tc>
        <w:tc>
          <w:tcPr>
            <w:tcW w:w="156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C66069" w14:textId="1213565C" w:rsidR="004F41ED" w:rsidRPr="00461C47" w:rsidRDefault="004F41ED" w:rsidP="004F41ED">
            <w:pPr>
              <w:rPr>
                <w:rFonts w:ascii="Aptos" w:hAnsi="Aptos"/>
              </w:rPr>
            </w:pPr>
          </w:p>
        </w:tc>
      </w:tr>
      <w:tr w:rsidR="004F41ED" w:rsidRPr="00461C47" w14:paraId="5B8AC068" w14:textId="77777777" w:rsidTr="004F41ED">
        <w:trPr>
          <w:trHeight w:val="300"/>
        </w:trPr>
        <w:tc>
          <w:tcPr>
            <w:tcW w:w="3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CF0E81" w14:textId="44871328" w:rsidR="004F41ED" w:rsidRPr="00461C47" w:rsidRDefault="004F41ED" w:rsidP="004F41ED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Times New Roman" w:hAnsi="Aptos" w:cs="Times New Roman"/>
                <w:color w:val="000000" w:themeColor="text1"/>
                <w:sz w:val="22"/>
                <w:szCs w:val="22"/>
              </w:rPr>
              <w:t>UCI = Upper confidence Interval</w:t>
            </w:r>
          </w:p>
        </w:tc>
        <w:tc>
          <w:tcPr>
            <w:tcW w:w="139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E21BC9" w14:textId="34E0B9AA" w:rsidR="004F41ED" w:rsidRPr="00461C47" w:rsidRDefault="004F41ED" w:rsidP="004F41ED">
            <w:pPr>
              <w:rPr>
                <w:rFonts w:ascii="Aptos" w:hAnsi="Aptos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C03BB7" w14:textId="409EF45E" w:rsidR="004F41ED" w:rsidRPr="00461C47" w:rsidRDefault="004F41ED" w:rsidP="004F41ED">
            <w:pPr>
              <w:rPr>
                <w:rFonts w:ascii="Aptos" w:hAnsi="Aptos"/>
              </w:rPr>
            </w:pPr>
          </w:p>
        </w:tc>
        <w:tc>
          <w:tcPr>
            <w:tcW w:w="15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C5CC67" w14:textId="36842D8B" w:rsidR="004F41ED" w:rsidRPr="00461C47" w:rsidRDefault="004F41ED" w:rsidP="004F41ED">
            <w:pPr>
              <w:rPr>
                <w:rFonts w:ascii="Aptos" w:hAnsi="Aptos"/>
              </w:rPr>
            </w:pPr>
          </w:p>
        </w:tc>
      </w:tr>
    </w:tbl>
    <w:p w14:paraId="636EA555" w14:textId="05C2D4D2" w:rsidR="3BF5F9A5" w:rsidRPr="00461C47" w:rsidRDefault="3BF5F9A5" w:rsidP="3BF5F9A5">
      <w:pPr>
        <w:jc w:val="center"/>
        <w:rPr>
          <w:rFonts w:ascii="Aptos" w:eastAsia="Times New Roman" w:hAnsi="Aptos" w:cs="Times New Roman"/>
          <w:b/>
          <w:bCs/>
          <w:color w:val="000000" w:themeColor="text1"/>
          <w:sz w:val="22"/>
          <w:szCs w:val="22"/>
        </w:rPr>
      </w:pPr>
    </w:p>
    <w:p w14:paraId="4A5ED3F8" w14:textId="7B881E7C" w:rsidR="13F92A93" w:rsidRPr="00461C47" w:rsidRDefault="13F92A93" w:rsidP="3BF5F9A5">
      <w:pPr>
        <w:jc w:val="center"/>
        <w:rPr>
          <w:rFonts w:ascii="Aptos" w:eastAsia="Times New Roman" w:hAnsi="Aptos" w:cs="Times New Roman"/>
          <w:b/>
          <w:bCs/>
          <w:color w:val="000000" w:themeColor="text1"/>
        </w:rPr>
      </w:pPr>
      <w:r w:rsidRPr="00461C47">
        <w:rPr>
          <w:rFonts w:ascii="Aptos" w:eastAsia="Times New Roman" w:hAnsi="Aptos" w:cs="Times New Roman"/>
          <w:b/>
          <w:bCs/>
          <w:color w:val="000000" w:themeColor="text1"/>
        </w:rPr>
        <w:t xml:space="preserve">Supplemental Table </w:t>
      </w:r>
      <w:r w:rsidR="3FF826BB" w:rsidRPr="00461C47">
        <w:rPr>
          <w:rFonts w:ascii="Aptos" w:eastAsia="Times New Roman" w:hAnsi="Aptos" w:cs="Times New Roman"/>
          <w:b/>
          <w:bCs/>
          <w:color w:val="000000" w:themeColor="text1"/>
        </w:rPr>
        <w:t>7</w:t>
      </w:r>
      <w:r w:rsidRPr="00461C47">
        <w:rPr>
          <w:rFonts w:ascii="Aptos" w:eastAsia="Times New Roman" w:hAnsi="Aptos" w:cs="Times New Roman"/>
          <w:b/>
          <w:bCs/>
          <w:color w:val="000000" w:themeColor="text1"/>
        </w:rPr>
        <w:t xml:space="preserve"> Pulmonary Embolism related Forecast Age-Adjusted Mortality Rates, Stratified by Comorbidities in Adults in the United States, 2024 to 2040</w:t>
      </w:r>
    </w:p>
    <w:tbl>
      <w:tblPr>
        <w:tblW w:w="12009" w:type="dxa"/>
        <w:tblInd w:w="-1215" w:type="dxa"/>
        <w:tblLayout w:type="fixed"/>
        <w:tblLook w:val="06A0" w:firstRow="1" w:lastRow="0" w:firstColumn="1" w:lastColumn="0" w:noHBand="1" w:noVBand="1"/>
      </w:tblPr>
      <w:tblGrid>
        <w:gridCol w:w="937"/>
        <w:gridCol w:w="1930"/>
        <w:gridCol w:w="1813"/>
        <w:gridCol w:w="1813"/>
        <w:gridCol w:w="1851"/>
        <w:gridCol w:w="1793"/>
        <w:gridCol w:w="1872"/>
      </w:tblGrid>
      <w:tr w:rsidR="0DB3BF8E" w:rsidRPr="00461C47" w14:paraId="039B8080" w14:textId="77777777" w:rsidTr="00461C47">
        <w:trPr>
          <w:trHeight w:val="570"/>
        </w:trPr>
        <w:tc>
          <w:tcPr>
            <w:tcW w:w="12009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EEAA5C" w14:textId="03DB5DD6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S</w:t>
            </w: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 xml:space="preserve">upplemental Table </w:t>
            </w:r>
            <w:r w:rsidR="20418B78"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>7</w:t>
            </w:r>
            <w:r w:rsidRPr="00461C47">
              <w:rPr>
                <w:rFonts w:ascii="Aptos" w:eastAsia="Times New Roman" w:hAnsi="Aptos" w:cs="Times New Roman"/>
                <w:b/>
                <w:bCs/>
                <w:color w:val="000000" w:themeColor="text1"/>
              </w:rPr>
              <w:t xml:space="preserve"> Pulmonary Embolism related Forecast Age-Adjusted Mortality Rates, Stratified by Comorbidities in Adults in the United States, 2024 to 2040</w:t>
            </w:r>
          </w:p>
        </w:tc>
      </w:tr>
      <w:tr w:rsidR="0DB3BF8E" w:rsidRPr="00461C47" w14:paraId="3B371DCA" w14:textId="77777777" w:rsidTr="00461C47">
        <w:trPr>
          <w:trHeight w:val="705"/>
        </w:trPr>
        <w:tc>
          <w:tcPr>
            <w:tcW w:w="93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418134" w14:textId="724EB5DF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Year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4940BC" w14:textId="040AF5D8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 xml:space="preserve">PE + </w:t>
            </w:r>
            <w:proofErr w:type="gramStart"/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Coronary Artery Disease</w:t>
            </w:r>
            <w:proofErr w:type="gramEnd"/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 xml:space="preserve"> (ARIMA)</w:t>
            </w: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BDE1D5" w14:textId="007559DF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PE + Diabetes Mellitus (ARIMA)</w:t>
            </w: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A0B670" w14:textId="4FD7310B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PE + Hypertension (ARIMA)</w:t>
            </w:r>
          </w:p>
        </w:tc>
        <w:tc>
          <w:tcPr>
            <w:tcW w:w="185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C5D3AB" w14:textId="592AC832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PE + Heart Failure (ARIMA)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55540FA" w14:textId="04D2605D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PE + COPD (ARIMA)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B04565" w14:textId="60C1C5C3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b/>
                <w:bCs/>
                <w:color w:val="000000" w:themeColor="text1"/>
                <w:sz w:val="22"/>
                <w:szCs w:val="22"/>
              </w:rPr>
              <w:t>PE + Infection (ARIMA)</w:t>
            </w:r>
          </w:p>
        </w:tc>
      </w:tr>
      <w:tr w:rsidR="0DB3BF8E" w:rsidRPr="00461C47" w14:paraId="581311C1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3CD0FC" w14:textId="48EC3871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2024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F4D9E9" w14:textId="7C796E00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(0.19 - 0.32)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7FF028" w14:textId="3C93B348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(0.16 - 0.26)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AFFAAE" w14:textId="39187047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(0.30 - 0.47)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6723CC4" w14:textId="1F8E491F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0.38 (0.31 - 0.48)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80D69A" w14:textId="26255961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(0.16 - 0.22)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1AA1FD" w14:textId="127B9D69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(0.16 - 0.23)  </w:t>
            </w:r>
          </w:p>
        </w:tc>
      </w:tr>
      <w:tr w:rsidR="0DB3BF8E" w:rsidRPr="00461C47" w14:paraId="3A0E86B2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C7D863" w14:textId="682035EA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2025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F74DA7" w14:textId="295102CD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(0.17 - 0.35)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65A61A" w14:textId="62E59B0B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(0.14 - 0.29)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163942" w14:textId="08440918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(0.27 - 0.51)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D268AA" w14:textId="7EA3EA99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0.40 (0.30 - 0.54)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7A2F11" w14:textId="21F8B611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0.18 (0.15 - 0.22)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377794" w14:textId="533B2508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(0.14 - 0.25)  </w:t>
            </w:r>
          </w:p>
        </w:tc>
      </w:tr>
      <w:tr w:rsidR="0DB3BF8E" w:rsidRPr="00461C47" w14:paraId="5749616A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F4258B" w14:textId="2605BE14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74EDDF" w14:textId="6F85D07D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(0.16 - 0.38)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1F6251" w14:textId="08B84D41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(0.13 - 0.32)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E856A9" w14:textId="7A6BE0F0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(0.25 - 0.55)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5DA390" w14:textId="77876D2B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0.42 (0.28 - 0.61)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AAD0AC" w14:textId="0FA95C16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0.18 (0.14 - 0.22)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6176FD" w14:textId="6EC34B1C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(0.14 - 0.26)  </w:t>
            </w:r>
          </w:p>
        </w:tc>
      </w:tr>
      <w:tr w:rsidR="0DB3BF8E" w:rsidRPr="00461C47" w14:paraId="07E91AD6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1EA9E0" w14:textId="4FB17495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2027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1E07B0" w14:textId="335B2009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(0.15 - 0.41)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B50353" w14:textId="416B2718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(0.12 - 0.34)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B93503" w14:textId="314824A1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(0.24 - 0.58)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83A5EE" w14:textId="284EBB78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0.43 (0.27 - 0.69)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A06D61" w14:textId="3C19C441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0.17 (0.14 - 0.22)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1837A1" w14:textId="2885BF45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(0.13 - 0.28)  </w:t>
            </w:r>
          </w:p>
        </w:tc>
      </w:tr>
      <w:tr w:rsidR="0DB3BF8E" w:rsidRPr="00461C47" w14:paraId="1F37279F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0F92C3" w14:textId="22EB5216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2028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1A82A9" w14:textId="793310F2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(0.14 - 0.43)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04AE3F" w14:textId="2A1D1FEF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(0.12 - 0.36)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9734F4" w14:textId="2111B1AF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(0.22 - 0.62)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1BB410" w14:textId="55D49AD8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0.45 (0.26 - 0.79)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35396E" w14:textId="5CED3598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0.17 (0.13 - 0.22)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011994" w14:textId="6F516805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(0.12 - 0.29)  </w:t>
            </w:r>
          </w:p>
        </w:tc>
      </w:tr>
      <w:tr w:rsidR="0DB3BF8E" w:rsidRPr="00461C47" w14:paraId="41F242B2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223431" w14:textId="547D8704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2029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5C8FF8" w14:textId="1C4C44BE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(0.13 - 0.45)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46B8A1" w14:textId="1EFBAA36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(0.11 - 0.38)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D40BDC" w14:textId="22C46561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(0.21 - 0.65)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CFAF83" w14:textId="13358875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0.47 (0.24 - 0.90)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87DB03" w14:textId="72F49B70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0.17 (0.13 - 0.22)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8D47A9" w14:textId="18C26BFB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(0.12 - 0.30)  </w:t>
            </w:r>
          </w:p>
        </w:tc>
      </w:tr>
      <w:tr w:rsidR="0DB3BF8E" w:rsidRPr="00461C47" w14:paraId="5F3AD204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59C3C8" w14:textId="7AD07F1B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2030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4DFEE1" w14:textId="61D5F6C1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(0.13 - 0.48)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948189" w14:textId="609BBCE0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(0.10 - 0.40)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67B747" w14:textId="4073ECAA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(0.20 - 0.68)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276C72" w14:textId="79636A4C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0.49 (0.23 - 1.03)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AF5462" w14:textId="3CD3B7FB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0.16 (0.12 - 0.22)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27DEA0" w14:textId="74BCF184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(0.11 - 0.31)  </w:t>
            </w:r>
          </w:p>
        </w:tc>
      </w:tr>
      <w:tr w:rsidR="0DB3BF8E" w:rsidRPr="00461C47" w14:paraId="7D635EC7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E5C18" w14:textId="6729A5D5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2031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2D1A3E" w14:textId="5E9A491D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(0.12 - 0.50)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498FFC" w14:textId="4E7468B3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(0.10 - 0.42)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C9AE84" w14:textId="0615FDF0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(0.20 - 0.70)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4248D8" w14:textId="77A3642A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0.51 (0.22 - 1.19)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F3B59D" w14:textId="4561DE89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0.16 (0.12 - 0.22)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361CB4" w14:textId="7E258D41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(0.11 - 0.32)  </w:t>
            </w:r>
          </w:p>
        </w:tc>
      </w:tr>
      <w:tr w:rsidR="0DB3BF8E" w:rsidRPr="00461C47" w14:paraId="7EF0B2B9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742D8A" w14:textId="0461FEC5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2032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04388D" w14:textId="51AE52E2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(0.12 - 0.52)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4CD063" w14:textId="1E982BB4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(0.10 - 0.44)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0D9F6A" w14:textId="1304927B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(0.19 - 0.73)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406BD0" w14:textId="1770AFFF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0.53 (0.20 - 1.38)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40027A" w14:textId="139BB0E0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0.15 (0.11 - 0.21)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CEC8A7" w14:textId="48222521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(0.11 - 0.33)  </w:t>
            </w:r>
          </w:p>
        </w:tc>
      </w:tr>
      <w:tr w:rsidR="0DB3BF8E" w:rsidRPr="00461C47" w14:paraId="504B3FA8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D08517" w14:textId="77A4015F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2033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5E1F21" w14:textId="4EE6A896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(0.11 - 0.54)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984037" w14:textId="479C2F8C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(0.09 - 0.46)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AFB838" w14:textId="2159FEBA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(0.18 - 0.76)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2BA69C" w14:textId="382481C4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0.55 (0.19 - 1.60)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35A8BF" w14:textId="62C879E2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0.15 (0.11 - 0.21)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702EB8" w14:textId="2B8B9A4A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(0.10 - 0.35)  </w:t>
            </w:r>
          </w:p>
        </w:tc>
      </w:tr>
      <w:tr w:rsidR="0DB3BF8E" w:rsidRPr="00461C47" w14:paraId="3814752D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7EB7F5" w14:textId="22475D8E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2034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24ADF3" w14:textId="0ED64164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(0.11 - 0.56)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8FC628" w14:textId="0B1920F0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(0.09 - 0.48)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2EDD8C" w14:textId="6A973CCE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(0.17 - 0.79)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7D5ED3" w14:textId="6A446BE4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0.57 (0.17 - 1.87)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5136CC" w14:textId="52BFCEA8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0.15 (0.10 - 0.21)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76902E" w14:textId="7B315F20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(0.10 - 0.36)  </w:t>
            </w:r>
          </w:p>
        </w:tc>
      </w:tr>
      <w:tr w:rsidR="0DB3BF8E" w:rsidRPr="00461C47" w14:paraId="3F6867AE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9C4921" w14:textId="62B76CF7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2035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37A3E8" w14:textId="2DE30DB6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(0.10 - 0.58) 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20B804" w14:textId="3E39A2A6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(0.08 - 0.50)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705D48" w14:textId="7928307F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(0.17 - 0.81)  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62C639" w14:textId="045F9CC8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0.59 (0.16 - 2.19)  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3F7EB1" w14:textId="6DD7CC3A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0.14 (0.10 - 0.21)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8C800E" w14:textId="487E9238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(0.10 - 0.37)  </w:t>
            </w:r>
          </w:p>
        </w:tc>
      </w:tr>
      <w:tr w:rsidR="0DB3BF8E" w:rsidRPr="00461C47" w14:paraId="072A2701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B43CF4" w14:textId="30989BAA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2036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D3DEF3" w14:textId="5DF0DEF1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(0.10 - 0.60)  </w:t>
            </w: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B018BC" w14:textId="544BE112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(0.08 - 0.51)</w:t>
            </w: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A42373" w14:textId="10473F4A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(0.16 - 0.84)  </w:t>
            </w:r>
          </w:p>
        </w:tc>
        <w:tc>
          <w:tcPr>
            <w:tcW w:w="1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3B08C7" w14:textId="305B433C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0.62 (0.15 - 2.57)  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57F8BB" w14:textId="6AA06AC5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0.14 (0.10 - 0.21)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6A8D36" w14:textId="72A621CC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(0.10 - 0.38)  </w:t>
            </w:r>
          </w:p>
        </w:tc>
      </w:tr>
      <w:tr w:rsidR="0DB3BF8E" w:rsidRPr="00461C47" w14:paraId="503354D1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EF2D99" w14:textId="320D1A9A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2037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230F41" w14:textId="5892E514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(0.10 - 0.63)  </w:t>
            </w: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83A927" w14:textId="1B08B8E2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(0.08 - 0.53)</w:t>
            </w: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E60149" w14:textId="7522187D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(0.16 - 0.87)  </w:t>
            </w:r>
          </w:p>
        </w:tc>
        <w:tc>
          <w:tcPr>
            <w:tcW w:w="1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6949FC" w14:textId="0C4C62AD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0.64 (0.14 - 3.02)  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C07B5D" w14:textId="7D344B64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0.14 (0.09 - 0.20)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85128A" w14:textId="19D12A8C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(0.09 - 0.39)  </w:t>
            </w:r>
          </w:p>
        </w:tc>
      </w:tr>
      <w:tr w:rsidR="0DB3BF8E" w:rsidRPr="00461C47" w14:paraId="15F45E86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BB5D2" w14:textId="2C8E5220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lastRenderedPageBreak/>
              <w:t>2038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0ABDC4" w14:textId="131E69F2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(0.09 - 0.65)  </w:t>
            </w: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C7549C" w14:textId="670EBECE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(0.08 - 0.55)</w:t>
            </w: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BE4830" w14:textId="6DFF9E7D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(0.15 - 0.89)  </w:t>
            </w:r>
          </w:p>
        </w:tc>
        <w:tc>
          <w:tcPr>
            <w:tcW w:w="1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39D3FF" w14:textId="43317AD5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0.67 (0.12 - 3.57)  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B484D5A" w14:textId="79C9C78A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0.14 (0.09 - 0.20)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E0E315" w14:textId="78082F79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(0.09 - 0.40)  </w:t>
            </w:r>
          </w:p>
        </w:tc>
      </w:tr>
      <w:tr w:rsidR="0DB3BF8E" w:rsidRPr="00461C47" w14:paraId="47A04105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7B587" w14:textId="54B38507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2039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2F6FC0" w14:textId="054AAEC3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(0.09 - 0.67)  </w:t>
            </w: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83B77D" w14:textId="54444876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(0.07 - 0.57)</w:t>
            </w: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7A37C5" w14:textId="214A584C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(0.15 - 0.92)  </w:t>
            </w:r>
          </w:p>
        </w:tc>
        <w:tc>
          <w:tcPr>
            <w:tcW w:w="1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12D956" w14:textId="6CEA3308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0.69 (0.11 - 4.24)  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A1FDA9" w14:textId="1EAAF1C0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0.13 (0.09 - 0.20)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5F3EE9" w14:textId="0F5DE994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0.19 (0.09 - 0.40)  </w:t>
            </w:r>
          </w:p>
        </w:tc>
      </w:tr>
      <w:tr w:rsidR="0DB3BF8E" w:rsidRPr="00461C47" w14:paraId="7E8CFF59" w14:textId="77777777" w:rsidTr="00461C47">
        <w:trPr>
          <w:trHeight w:val="300"/>
        </w:trPr>
        <w:tc>
          <w:tcPr>
            <w:tcW w:w="9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F03672" w14:textId="79D41AE5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2040</w:t>
            </w:r>
          </w:p>
        </w:tc>
        <w:tc>
          <w:tcPr>
            <w:tcW w:w="19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7A7721" w14:textId="36C56D1B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0.25 (0.09 - 0.69)  </w:t>
            </w: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CF3C62" w14:textId="1988706C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0.21 (0.07 - 0.59)</w:t>
            </w:r>
          </w:p>
        </w:tc>
        <w:tc>
          <w:tcPr>
            <w:tcW w:w="18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DB06A1" w14:textId="470044BC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0.37 (0.15 - 0.95)  </w:t>
            </w:r>
          </w:p>
        </w:tc>
        <w:tc>
          <w:tcPr>
            <w:tcW w:w="1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2FA68D6" w14:textId="22F6B696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0.72 (0.10 - 5.04)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9CECF6" w14:textId="522BBC26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 xml:space="preserve">0.13 (0.08 - 0.20)  </w:t>
            </w:r>
          </w:p>
        </w:tc>
        <w:tc>
          <w:tcPr>
            <w:tcW w:w="18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BA14C9" w14:textId="260F1E4D" w:rsidR="0DB3BF8E" w:rsidRPr="00461C47" w:rsidRDefault="0DB3BF8E" w:rsidP="0DB3BF8E">
            <w:pPr>
              <w:spacing w:after="0"/>
              <w:jc w:val="center"/>
              <w:rPr>
                <w:rFonts w:ascii="Aptos" w:hAnsi="Aptos"/>
              </w:rPr>
            </w:pPr>
            <w:r w:rsidRPr="00461C47">
              <w:rPr>
                <w:rFonts w:ascii="Aptos" w:eastAsia="Calibri" w:hAnsi="Aptos" w:cs="Calibri"/>
                <w:color w:val="000000" w:themeColor="text1"/>
                <w:sz w:val="22"/>
                <w:szCs w:val="22"/>
              </w:rPr>
              <w:t>0.19 (0.09 - 0.41)</w:t>
            </w:r>
          </w:p>
        </w:tc>
      </w:tr>
    </w:tbl>
    <w:p w14:paraId="7550A0F2" w14:textId="2012AEC5" w:rsidR="3BF5F9A5" w:rsidRPr="00461C47" w:rsidRDefault="00461C47" w:rsidP="0DB3BF8E">
      <w:pPr>
        <w:jc w:val="center"/>
        <w:rPr>
          <w:rFonts w:ascii="Aptos" w:eastAsia="Calibri" w:hAnsi="Aptos" w:cs="Calibri"/>
          <w:color w:val="000000" w:themeColor="text1"/>
          <w:sz w:val="22"/>
          <w:szCs w:val="22"/>
        </w:rPr>
      </w:pPr>
      <w:r w:rsidRPr="00461C47">
        <w:rPr>
          <w:rFonts w:ascii="Aptos" w:hAnsi="Aptos"/>
          <w:noProof/>
          <w:lang w:val="en-PK"/>
        </w:rPr>
        <w:drawing>
          <wp:inline distT="0" distB="0" distL="0" distR="0" wp14:anchorId="0789DE35" wp14:editId="08777AB6">
            <wp:extent cx="5943600" cy="356603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66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1C47">
        <w:rPr>
          <w:rFonts w:ascii="Aptos" w:eastAsia="Calibri" w:hAnsi="Aptos" w:cs="Calibri"/>
          <w:b/>
          <w:bCs/>
          <w:color w:val="000000" w:themeColor="text1"/>
          <w:sz w:val="22"/>
          <w:szCs w:val="22"/>
        </w:rPr>
        <w:t xml:space="preserve">Supplemental Figure 1: </w:t>
      </w:r>
      <w:r w:rsidRPr="00461C47">
        <w:rPr>
          <w:rFonts w:ascii="Aptos" w:eastAsia="Calibri" w:hAnsi="Aptos" w:cs="Calibri"/>
          <w:color w:val="000000" w:themeColor="text1"/>
          <w:sz w:val="22"/>
          <w:szCs w:val="22"/>
        </w:rPr>
        <w:t xml:space="preserve">Pulmonary Embolism-Related AAMR Stratified </w:t>
      </w:r>
      <w:proofErr w:type="gramStart"/>
      <w:r w:rsidRPr="00461C47">
        <w:rPr>
          <w:rFonts w:ascii="Aptos" w:eastAsia="Calibri" w:hAnsi="Aptos" w:cs="Calibri"/>
          <w:color w:val="000000" w:themeColor="text1"/>
          <w:sz w:val="22"/>
          <w:szCs w:val="22"/>
        </w:rPr>
        <w:t>By</w:t>
      </w:r>
      <w:proofErr w:type="gramEnd"/>
      <w:r w:rsidRPr="00461C47">
        <w:rPr>
          <w:rFonts w:ascii="Aptos" w:eastAsia="Calibri" w:hAnsi="Aptos" w:cs="Calibri"/>
          <w:color w:val="000000" w:themeColor="text1"/>
          <w:sz w:val="22"/>
          <w:szCs w:val="22"/>
        </w:rPr>
        <w:t xml:space="preserve"> Age per 100,000 Population</w:t>
      </w:r>
    </w:p>
    <w:p w14:paraId="0A68DA3F" w14:textId="77777777" w:rsidR="00461C47" w:rsidRPr="00461C47" w:rsidRDefault="00461C47" w:rsidP="0DB3BF8E">
      <w:pPr>
        <w:jc w:val="center"/>
        <w:rPr>
          <w:rFonts w:ascii="Aptos" w:eastAsia="Calibri" w:hAnsi="Aptos" w:cs="Calibri"/>
          <w:color w:val="000000" w:themeColor="text1"/>
          <w:sz w:val="22"/>
          <w:szCs w:val="22"/>
        </w:rPr>
      </w:pPr>
    </w:p>
    <w:p w14:paraId="78BFC890" w14:textId="77777777" w:rsidR="00461C47" w:rsidRPr="00461C47" w:rsidRDefault="00461C47" w:rsidP="0DB3BF8E">
      <w:pPr>
        <w:jc w:val="center"/>
        <w:rPr>
          <w:rFonts w:ascii="Aptos" w:eastAsia="Calibri" w:hAnsi="Aptos" w:cs="Calibri"/>
          <w:color w:val="000000" w:themeColor="text1"/>
          <w:sz w:val="22"/>
          <w:szCs w:val="22"/>
        </w:rPr>
      </w:pPr>
    </w:p>
    <w:p w14:paraId="7D0EC601" w14:textId="09348C69" w:rsidR="00461C47" w:rsidRPr="00461C47" w:rsidRDefault="00461C47" w:rsidP="00461C47">
      <w:pPr>
        <w:spacing w:line="480" w:lineRule="auto"/>
        <w:rPr>
          <w:rFonts w:ascii="Aptos" w:hAnsi="Aptos" w:cs="Times New Roman"/>
        </w:rPr>
      </w:pPr>
      <w:r w:rsidRPr="00461C47">
        <w:rPr>
          <w:rFonts w:ascii="Aptos" w:hAnsi="Aptos"/>
          <w:noProof/>
          <w:lang w:val="en-PK"/>
        </w:rPr>
        <w:lastRenderedPageBreak/>
        <w:drawing>
          <wp:inline distT="0" distB="0" distL="0" distR="0" wp14:anchorId="2383BBE4" wp14:editId="2AEDF4A2">
            <wp:extent cx="5943600" cy="324225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4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61C47">
        <w:rPr>
          <w:rFonts w:ascii="Aptos" w:hAnsi="Aptos" w:cs="Times New Roman"/>
          <w:b/>
          <w:bCs/>
        </w:rPr>
        <w:t xml:space="preserve"> Supplemental </w:t>
      </w:r>
      <w:r w:rsidRPr="00461C47">
        <w:rPr>
          <w:rFonts w:ascii="Aptos" w:hAnsi="Aptos" w:cs="Times New Roman"/>
          <w:b/>
          <w:bCs/>
        </w:rPr>
        <w:t xml:space="preserve">Figure </w:t>
      </w:r>
      <w:r w:rsidRPr="00461C47">
        <w:rPr>
          <w:rFonts w:ascii="Aptos" w:hAnsi="Aptos" w:cs="Times New Roman"/>
          <w:b/>
          <w:bCs/>
        </w:rPr>
        <w:t>2</w:t>
      </w:r>
      <w:r w:rsidRPr="00461C47">
        <w:rPr>
          <w:rFonts w:ascii="Aptos" w:hAnsi="Aptos" w:cs="Times New Roman"/>
          <w:b/>
          <w:bCs/>
        </w:rPr>
        <w:t xml:space="preserve">. </w:t>
      </w:r>
      <w:r w:rsidRPr="00461C47">
        <w:rPr>
          <w:rFonts w:ascii="Aptos" w:hAnsi="Aptos" w:cs="Times New Roman"/>
        </w:rPr>
        <w:t xml:space="preserve">Pulmonary Embolism-related AAMR Stratified by </w:t>
      </w:r>
      <w:r w:rsidRPr="00461C47">
        <w:rPr>
          <w:rFonts w:ascii="Aptos" w:hAnsi="Aptos" w:cs="Times New Roman"/>
        </w:rPr>
        <w:t>contributing causes of death</w:t>
      </w:r>
      <w:r w:rsidRPr="00461C47">
        <w:rPr>
          <w:rFonts w:ascii="Aptos" w:hAnsi="Aptos" w:cs="Times New Roman"/>
        </w:rPr>
        <w:t xml:space="preserve"> per 100,000 population</w:t>
      </w:r>
    </w:p>
    <w:p w14:paraId="35C1E741" w14:textId="3ACF1145" w:rsidR="00461C47" w:rsidRPr="00461C47" w:rsidRDefault="00461C47" w:rsidP="0DB3BF8E">
      <w:pPr>
        <w:jc w:val="center"/>
        <w:rPr>
          <w:rFonts w:ascii="Aptos" w:eastAsia="Calibri" w:hAnsi="Aptos" w:cs="Calibri"/>
          <w:color w:val="000000" w:themeColor="text1"/>
          <w:sz w:val="22"/>
          <w:szCs w:val="22"/>
        </w:rPr>
      </w:pPr>
    </w:p>
    <w:sectPr w:rsidR="00461C47" w:rsidRPr="00461C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1228022"/>
    <w:rsid w:val="00461C47"/>
    <w:rsid w:val="004731D3"/>
    <w:rsid w:val="004F41ED"/>
    <w:rsid w:val="00CF4FFF"/>
    <w:rsid w:val="00E17B23"/>
    <w:rsid w:val="035B4D16"/>
    <w:rsid w:val="04275A99"/>
    <w:rsid w:val="0490ECA3"/>
    <w:rsid w:val="0523FEB8"/>
    <w:rsid w:val="07665CD5"/>
    <w:rsid w:val="07E54E9A"/>
    <w:rsid w:val="09F8D5CB"/>
    <w:rsid w:val="0A89880B"/>
    <w:rsid w:val="0DB3BF8E"/>
    <w:rsid w:val="13F92A93"/>
    <w:rsid w:val="15D0E5D0"/>
    <w:rsid w:val="16190101"/>
    <w:rsid w:val="16949B73"/>
    <w:rsid w:val="20418B78"/>
    <w:rsid w:val="20715553"/>
    <w:rsid w:val="21C7CCF5"/>
    <w:rsid w:val="2A4779E7"/>
    <w:rsid w:val="2BA7DFD9"/>
    <w:rsid w:val="30293D5C"/>
    <w:rsid w:val="36A0EEAA"/>
    <w:rsid w:val="39453DB0"/>
    <w:rsid w:val="3B40BECA"/>
    <w:rsid w:val="3BF5F9A5"/>
    <w:rsid w:val="3CE6C00D"/>
    <w:rsid w:val="3FF826BB"/>
    <w:rsid w:val="4199B7AD"/>
    <w:rsid w:val="47FAB4B8"/>
    <w:rsid w:val="48CD8BB1"/>
    <w:rsid w:val="4E8311BB"/>
    <w:rsid w:val="4FAE057B"/>
    <w:rsid w:val="4FD9E5AE"/>
    <w:rsid w:val="50B7DC4D"/>
    <w:rsid w:val="51228022"/>
    <w:rsid w:val="52CA43EA"/>
    <w:rsid w:val="55418D36"/>
    <w:rsid w:val="57CB6893"/>
    <w:rsid w:val="5D567B5B"/>
    <w:rsid w:val="62957341"/>
    <w:rsid w:val="69F07B6C"/>
    <w:rsid w:val="6BCFE28F"/>
    <w:rsid w:val="6EE4C121"/>
    <w:rsid w:val="77688CC2"/>
    <w:rsid w:val="7AFE2711"/>
    <w:rsid w:val="7B85A257"/>
    <w:rsid w:val="7C66F0D6"/>
    <w:rsid w:val="7D13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28022"/>
  <w15:chartTrackingRefBased/>
  <w15:docId w15:val="{20E2CC05-829D-4082-8776-355DD0D0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4344</Words>
  <Characters>24763</Characters>
  <Application>Microsoft Office Word</Application>
  <DocSecurity>0</DocSecurity>
  <Lines>206</Lines>
  <Paragraphs>58</Paragraphs>
  <ScaleCrop>false</ScaleCrop>
  <Company/>
  <LinksUpToDate>false</LinksUpToDate>
  <CharactersWithSpaces>29049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Nisha Khalid</dc:creator>
  <cp:keywords/>
  <dc:description/>
  <cp:lastModifiedBy>Saifullah Khan</cp:lastModifiedBy>
  <cp:revision>3</cp:revision>
  <dcterms:created xsi:type="dcterms:W3CDTF">2025-10-16T17:41:00Z</dcterms:created>
  <dcterms:modified xsi:type="dcterms:W3CDTF">2025-10-16T17:51:00Z</dcterms:modified>
</cp:coreProperties>
</file>