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20C0AB2D" w:rsidR="00FB3483" w:rsidRPr="00930A31" w:rsidRDefault="00663493">
            <w:pPr>
              <w:pStyle w:val="Default"/>
              <w:rPr>
                <w:rFonts w:ascii="Arial" w:hAnsi="Arial" w:cs="Arial"/>
                <w:color w:val="FFFFFF"/>
                <w:sz w:val="18"/>
                <w:szCs w:val="18"/>
              </w:rPr>
            </w:pPr>
            <w:r>
              <w:rPr>
                <w:rFonts w:ascii="Arial" w:hAnsi="Arial" w:cs="Arial"/>
                <w:b/>
                <w:bCs/>
                <w:color w:val="FFFFFF"/>
                <w:sz w:val="18"/>
                <w:szCs w:val="18"/>
              </w:rPr>
              <w:t>Page #</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7C24A11"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3A05953"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E745E82"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59BF219"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2-4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A80F0F7"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5794FEE"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9FC5891"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1B47ECA"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0B23AF1"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5A27538"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477AD5A"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FDB1340"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9A36C7F" w:rsidR="00FB3483"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D864A1D"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09B723E"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67A7C75"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405565E"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ABDBA52"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C465B27"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7B1AD15" w:rsidR="006E5FE2"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649D972" w:rsidR="006E5FE2"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2EFD663" w:rsidR="00930A31" w:rsidRPr="00930A31" w:rsidRDefault="0066349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34CDCBE" w:rsidR="00930A31"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6BD2ADC" w:rsidR="00FB3483"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221F87D" w:rsidR="00FB3483"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97754BA" w:rsidR="00FB3483"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1FA450E" w:rsidR="00930A31"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9A781AE" w:rsidR="00930A31"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91EB236" w:rsidR="00930A31"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A26D5AA" w:rsidR="00930A31"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3BF4E67" w:rsidR="00FB3483" w:rsidRPr="00930A31" w:rsidRDefault="007C35E8"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AF8035B" w:rsidR="00077B44"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9&amp;10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1E45FDF"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10-12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9A2C48E"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DB855FB"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DF0D93C"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7A546BE"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A978DE9"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32C07E6" w:rsidR="00930A31"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6DFF050" w:rsidR="00077B44"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8597300" w:rsidR="00077B44"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E38725F" w:rsidR="00077B44" w:rsidRPr="00930A31" w:rsidRDefault="007C35E8" w:rsidP="00077B44">
            <w:pPr>
              <w:pStyle w:val="Default"/>
              <w:spacing w:before="40" w:after="40"/>
              <w:rPr>
                <w:rFonts w:ascii="Arial" w:hAnsi="Arial" w:cs="Arial"/>
                <w:color w:val="auto"/>
                <w:sz w:val="18"/>
                <w:szCs w:val="18"/>
              </w:rPr>
            </w:pPr>
            <w:r>
              <w:rPr>
                <w:rFonts w:ascii="Arial" w:hAnsi="Arial" w:cs="Arial"/>
                <w:color w:val="auto"/>
                <w:sz w:val="18"/>
                <w:szCs w:val="18"/>
              </w:rPr>
              <w:t>NA</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E8E72" w14:textId="77777777" w:rsidR="008D7BA7" w:rsidRDefault="008D7BA7">
      <w:r>
        <w:separator/>
      </w:r>
    </w:p>
  </w:endnote>
  <w:endnote w:type="continuationSeparator" w:id="0">
    <w:p w14:paraId="50E7D3DE" w14:textId="77777777" w:rsidR="008D7BA7" w:rsidRDefault="008D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CF49F" w14:textId="77777777" w:rsidR="008D7BA7" w:rsidRDefault="008D7BA7">
      <w:r>
        <w:separator/>
      </w:r>
    </w:p>
  </w:footnote>
  <w:footnote w:type="continuationSeparator" w:id="0">
    <w:p w14:paraId="426D08EF" w14:textId="77777777" w:rsidR="008D7BA7" w:rsidRDefault="008D7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6B5B2BA" w:rsidR="00947707" w:rsidRPr="00930A31" w:rsidRDefault="008D7BA7"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63493"/>
    <w:rsid w:val="006E5FE2"/>
    <w:rsid w:val="006F3BA6"/>
    <w:rsid w:val="00726794"/>
    <w:rsid w:val="0077253C"/>
    <w:rsid w:val="007C35E8"/>
    <w:rsid w:val="008412D5"/>
    <w:rsid w:val="008A3EAE"/>
    <w:rsid w:val="008D7BA7"/>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1055</Words>
  <Characters>5999</Characters>
  <Application>Microsoft Office Word</Application>
  <DocSecurity>0</DocSecurity>
  <Lines>230</Lines>
  <Paragraphs>150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Demelash Handiso</cp:lastModifiedBy>
  <cp:revision>25</cp:revision>
  <cp:lastPrinted>2020-11-24T03:02:00Z</cp:lastPrinted>
  <dcterms:created xsi:type="dcterms:W3CDTF">2020-11-24T03:02:00Z</dcterms:created>
  <dcterms:modified xsi:type="dcterms:W3CDTF">2023-02-03T00:05:00Z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3b42bd64428db6c02c899599885787d22abbd348e14c62bf1b3f7afda27d3545</vt:lpwstr>
  </property>
</Properties>
</file>