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FBD3" w14:textId="77777777" w:rsidR="007850F2" w:rsidRPr="002E6FE1" w:rsidRDefault="007850F2" w:rsidP="007850F2">
      <w:pPr>
        <w:rPr>
          <w:lang w:val="en-US"/>
        </w:rPr>
      </w:pPr>
      <w:r w:rsidRPr="002E6FE1">
        <w:rPr>
          <w:lang w:val="en-US"/>
        </w:rPr>
        <w:t>Appendix 1</w:t>
      </w:r>
    </w:p>
    <w:p w14:paraId="55C58878" w14:textId="77777777" w:rsidR="007850F2" w:rsidRPr="002E6FE1" w:rsidRDefault="007850F2" w:rsidP="007850F2">
      <w:pPr>
        <w:rPr>
          <w:lang w:val="en-US"/>
        </w:rPr>
      </w:pPr>
    </w:p>
    <w:p w14:paraId="161153FD" w14:textId="1FE114B0" w:rsidR="007850F2" w:rsidRPr="002E6FE1" w:rsidRDefault="007850F2" w:rsidP="007850F2">
      <w:r w:rsidRPr="002E6FE1">
        <w:rPr>
          <w:lang w:val="en-US"/>
        </w:rPr>
        <w:t>Members of the</w:t>
      </w:r>
      <w:r w:rsidR="000D519B">
        <w:rPr>
          <w:lang w:val="en-US"/>
        </w:rPr>
        <w:t xml:space="preserve"> Australian</w:t>
      </w:r>
      <w:r w:rsidRPr="002E6FE1">
        <w:rPr>
          <w:lang w:val="en-US"/>
        </w:rPr>
        <w:t xml:space="preserve"> </w:t>
      </w:r>
      <w:r w:rsidRPr="002E6FE1">
        <w:t>Robotic Bariatric Interest Group (</w:t>
      </w:r>
      <w:r w:rsidR="000D519B">
        <w:t>A</w:t>
      </w:r>
      <w:r w:rsidRPr="002E6FE1">
        <w:t xml:space="preserve">RBIG) include: </w:t>
      </w:r>
    </w:p>
    <w:p w14:paraId="31CFD612" w14:textId="77777777" w:rsidR="007850F2" w:rsidRPr="002E6FE1" w:rsidRDefault="007850F2" w:rsidP="007850F2"/>
    <w:p w14:paraId="0D543D1F" w14:textId="77777777" w:rsidR="007850F2" w:rsidRPr="002E6FE1" w:rsidRDefault="007850F2" w:rsidP="007850F2">
      <w:r w:rsidRPr="002E6FE1">
        <w:t xml:space="preserve">Dr. Kiron Bhatia, Dr. Jacob Chisholm, Dr. Krishna </w:t>
      </w:r>
      <w:proofErr w:type="spellStart"/>
      <w:r w:rsidRPr="002E6FE1">
        <w:t>Epari</w:t>
      </w:r>
      <w:proofErr w:type="spellEnd"/>
      <w:r w:rsidRPr="002E6FE1">
        <w:t xml:space="preserve">, Dr. Chrys Hensman, Professor Lilian </w:t>
      </w:r>
      <w:proofErr w:type="spellStart"/>
      <w:r w:rsidRPr="002E6FE1">
        <w:t>Kow</w:t>
      </w:r>
      <w:proofErr w:type="spellEnd"/>
      <w:r w:rsidRPr="002E6FE1">
        <w:t>, Associate Professor Charles Pilgrim, Dr. Candice Silverman, Associate Professor Michael Talbot, Dr. Salena Ward</w:t>
      </w:r>
    </w:p>
    <w:p w14:paraId="73B973CC" w14:textId="77777777" w:rsidR="007850F2" w:rsidRPr="002E6FE1" w:rsidRDefault="007850F2" w:rsidP="007850F2"/>
    <w:p w14:paraId="5344823C" w14:textId="77777777" w:rsidR="002C38A7" w:rsidRDefault="002C38A7"/>
    <w:sectPr w:rsidR="002C3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F2"/>
    <w:rsid w:val="000934DE"/>
    <w:rsid w:val="00096FEF"/>
    <w:rsid w:val="000C3541"/>
    <w:rsid w:val="000D519B"/>
    <w:rsid w:val="00123C04"/>
    <w:rsid w:val="001713DD"/>
    <w:rsid w:val="00256819"/>
    <w:rsid w:val="00261AD8"/>
    <w:rsid w:val="00287BF2"/>
    <w:rsid w:val="002B6ACF"/>
    <w:rsid w:val="002C38A7"/>
    <w:rsid w:val="002E5C9F"/>
    <w:rsid w:val="002E77B7"/>
    <w:rsid w:val="0035714B"/>
    <w:rsid w:val="003636C3"/>
    <w:rsid w:val="00363F10"/>
    <w:rsid w:val="00385207"/>
    <w:rsid w:val="003C2EC7"/>
    <w:rsid w:val="003C5797"/>
    <w:rsid w:val="003D223D"/>
    <w:rsid w:val="003D6750"/>
    <w:rsid w:val="003F41EA"/>
    <w:rsid w:val="0045302F"/>
    <w:rsid w:val="004C6D79"/>
    <w:rsid w:val="004D013C"/>
    <w:rsid w:val="00510613"/>
    <w:rsid w:val="00513530"/>
    <w:rsid w:val="00514231"/>
    <w:rsid w:val="00543CCE"/>
    <w:rsid w:val="005F11E5"/>
    <w:rsid w:val="005F11FC"/>
    <w:rsid w:val="00615C3B"/>
    <w:rsid w:val="006231B6"/>
    <w:rsid w:val="00627989"/>
    <w:rsid w:val="00656E51"/>
    <w:rsid w:val="00677415"/>
    <w:rsid w:val="00681FE0"/>
    <w:rsid w:val="006C5B01"/>
    <w:rsid w:val="006E40BB"/>
    <w:rsid w:val="007172AC"/>
    <w:rsid w:val="00740AFC"/>
    <w:rsid w:val="00756991"/>
    <w:rsid w:val="00757281"/>
    <w:rsid w:val="007741A9"/>
    <w:rsid w:val="007850F2"/>
    <w:rsid w:val="007C25BA"/>
    <w:rsid w:val="00836250"/>
    <w:rsid w:val="0083724F"/>
    <w:rsid w:val="00853FBF"/>
    <w:rsid w:val="00866ADE"/>
    <w:rsid w:val="008C7970"/>
    <w:rsid w:val="008C7F24"/>
    <w:rsid w:val="0091319F"/>
    <w:rsid w:val="00923A46"/>
    <w:rsid w:val="009328AB"/>
    <w:rsid w:val="009374D1"/>
    <w:rsid w:val="0095560E"/>
    <w:rsid w:val="00961A4F"/>
    <w:rsid w:val="00971D96"/>
    <w:rsid w:val="00994E48"/>
    <w:rsid w:val="009A2EFC"/>
    <w:rsid w:val="009C433E"/>
    <w:rsid w:val="009E2611"/>
    <w:rsid w:val="00A05F9E"/>
    <w:rsid w:val="00A3363F"/>
    <w:rsid w:val="00A4421D"/>
    <w:rsid w:val="00A710BB"/>
    <w:rsid w:val="00AA62EB"/>
    <w:rsid w:val="00AB2201"/>
    <w:rsid w:val="00AB300D"/>
    <w:rsid w:val="00AC7B0F"/>
    <w:rsid w:val="00AD6646"/>
    <w:rsid w:val="00B06936"/>
    <w:rsid w:val="00B204B4"/>
    <w:rsid w:val="00B244D1"/>
    <w:rsid w:val="00B32F79"/>
    <w:rsid w:val="00B51B6D"/>
    <w:rsid w:val="00B61CB0"/>
    <w:rsid w:val="00BB56BE"/>
    <w:rsid w:val="00BE0301"/>
    <w:rsid w:val="00C30148"/>
    <w:rsid w:val="00C35B93"/>
    <w:rsid w:val="00C6587B"/>
    <w:rsid w:val="00CF6213"/>
    <w:rsid w:val="00D17BE8"/>
    <w:rsid w:val="00D466D6"/>
    <w:rsid w:val="00D81392"/>
    <w:rsid w:val="00DB556D"/>
    <w:rsid w:val="00DD3CE8"/>
    <w:rsid w:val="00DE6487"/>
    <w:rsid w:val="00E0601A"/>
    <w:rsid w:val="00E263B1"/>
    <w:rsid w:val="00E420AD"/>
    <w:rsid w:val="00E46665"/>
    <w:rsid w:val="00E511C2"/>
    <w:rsid w:val="00E86B5F"/>
    <w:rsid w:val="00E977A6"/>
    <w:rsid w:val="00EF0192"/>
    <w:rsid w:val="00F261DF"/>
    <w:rsid w:val="00F54011"/>
    <w:rsid w:val="00F544C3"/>
    <w:rsid w:val="00F84932"/>
    <w:rsid w:val="00F901D0"/>
    <w:rsid w:val="00F93986"/>
    <w:rsid w:val="00FB75A0"/>
    <w:rsid w:val="00FC29F5"/>
    <w:rsid w:val="00F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C474F"/>
  <w15:chartTrackingRefBased/>
  <w15:docId w15:val="{34BDCFD2-9E6C-D145-9581-CF464EBA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Yit Leang</cp:lastModifiedBy>
  <cp:revision>2</cp:revision>
  <dcterms:created xsi:type="dcterms:W3CDTF">2024-10-23T12:16:00Z</dcterms:created>
  <dcterms:modified xsi:type="dcterms:W3CDTF">2024-11-30T01:38:00Z</dcterms:modified>
</cp:coreProperties>
</file>