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6E3D9" w14:textId="34206D1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Encoding: UTF-8.</w:t>
      </w:r>
    </w:p>
    <w:p w14:paraId="3F0FE73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DATASET ACTIVATE Leeds10YrCrime7.</w:t>
      </w:r>
    </w:p>
    <w:p w14:paraId="60259AF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MeanDateTimeOccurred =MEAN(EarliestDateCommitted,LatestDateCommitted).</w:t>
      </w:r>
    </w:p>
    <w:p w14:paraId="1DB6F73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TimeDiff = LatestDateCommitted - EarliestDateCommitted.</w:t>
      </w:r>
    </w:p>
    <w:p w14:paraId="0F36814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MeanDateTimeOccurred (TIME16) .</w:t>
      </w:r>
    </w:p>
    <w:p w14:paraId="390B20A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Will have to change FORMAT to yy-mm-dd hh:mm:ss in the Data Editor .</w:t>
      </w:r>
    </w:p>
    <w:p w14:paraId="7AF114B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VARIABLE LABELS TimeDiff 'Time Diff in Hrs:Mins'.</w:t>
      </w:r>
    </w:p>
    <w:p w14:paraId="0DB48D1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</w:p>
    <w:p w14:paraId="629598A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 N_DaysLateMinEarlyTrunc=DATEDIF(LatestDateCommitted, EarliestDateCommitted, "days").</w:t>
      </w:r>
    </w:p>
    <w:p w14:paraId="200EFF3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VARIABLE LABELS  N_DaysLateMinEarlyTrunc.</w:t>
      </w:r>
    </w:p>
    <w:p w14:paraId="7A6196B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VARIABLE LEVEL  N_DaysLateMinEarlyTrunc (SCALE).</w:t>
      </w:r>
    </w:p>
    <w:p w14:paraId="0CDF5A4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 N_DaysLateMinEarlyTrunc (F5.0).</w:t>
      </w:r>
    </w:p>
    <w:p w14:paraId="6F97E67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VARIABLE WIDTH  N_DaysLateMinEarlyTrunc(5).</w:t>
      </w:r>
    </w:p>
    <w:p w14:paraId="3170EFF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WkN0 = TRUNC(DATEDIFF(MeanDateTimeOccurred,DATE.DMY(03,01,2005),"days")/7).</w:t>
      </w:r>
    </w:p>
    <w:p w14:paraId="54B2D27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WkN0  (F5.0).</w:t>
      </w:r>
    </w:p>
    <w:p w14:paraId="6B3FE84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</w:p>
    <w:p w14:paraId="0DBDF01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*Code to avoid calculating the binary variable 'Dark' if 'Latest' minus Earliest is &gt;= 24 hours .</w:t>
      </w:r>
    </w:p>
    <w:p w14:paraId="4AB05A2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to assign Sunrise and Sunset (hence the end of darkness and end of dauylight) on the day of the earliest possible cime date</w:t>
      </w:r>
    </w:p>
    <w:p w14:paraId="6A80568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 and (the sunrise and end darkness)on the following day.</w:t>
      </w:r>
    </w:p>
    <w:p w14:paraId="58852FC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COMMENT determines whether the Time given is consistent with LightConditions</w:t>
      </w:r>
    </w:p>
    <w:p w14:paraId="08867C8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 Using Sunrise/Sunset Algorithm</w:t>
      </w:r>
    </w:p>
    <w:p w14:paraId="2A63DFF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 Source:</w:t>
      </w:r>
    </w:p>
    <w:p w14:paraId="5494FFC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 Almanac for Computers, 1990</w:t>
      </w:r>
    </w:p>
    <w:p w14:paraId="7325030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</w:t>
      </w:r>
      <w:r w:rsidRPr="00DE7CC2">
        <w:rPr>
          <w:rFonts w:ascii="Arial" w:hAnsi="Arial" w:cs="Arial"/>
          <w:sz w:val="18"/>
          <w:szCs w:val="18"/>
        </w:rPr>
        <w:tab/>
        <w:t>published by Nautical Almanac Office</w:t>
      </w:r>
    </w:p>
    <w:p w14:paraId="6DF1206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</w:t>
      </w:r>
      <w:r w:rsidRPr="00DE7CC2">
        <w:rPr>
          <w:rFonts w:ascii="Arial" w:hAnsi="Arial" w:cs="Arial"/>
          <w:sz w:val="18"/>
          <w:szCs w:val="18"/>
        </w:rPr>
        <w:tab/>
        <w:t>United States Naval Observatory</w:t>
      </w:r>
    </w:p>
    <w:p w14:paraId="567587C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</w:t>
      </w:r>
      <w:r w:rsidRPr="00DE7CC2">
        <w:rPr>
          <w:rFonts w:ascii="Arial" w:hAnsi="Arial" w:cs="Arial"/>
          <w:sz w:val="18"/>
          <w:szCs w:val="18"/>
        </w:rPr>
        <w:tab/>
        <w:t>Washington, DC 20392.</w:t>
      </w:r>
    </w:p>
    <w:p w14:paraId="75E7C91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Syntax 'SunRiseSet_Darkness_2.sps' copied from BirminghamCollab to operate intially on SampleOf32CrimesFrom10Yr4A.sav with variables:</w:t>
      </w:r>
    </w:p>
    <w:p w14:paraId="58198C3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ID NewOffence NewOffence2 DateOffenceRecorded DateOffenceReported EarliestDateCommitted LatestDateCommitted HOClass Date1stCrimed msoa11cd</w:t>
      </w:r>
    </w:p>
    <w:p w14:paraId="6724B0F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DateOffenceRecorded1 DateReported1 EarliestDayCommitted1 LatestDayCommitted1 Date1stCrimed1 RecordedInRange ReportedInRange EarliestInRange</w:t>
      </w:r>
    </w:p>
    <w:p w14:paraId="05A6845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* LatestInRange Date1stCrimedInRange LeedsMSOA01 LeedsMSOANum EarliestTimeCommitted1 EarliestDayTimeCommitted1 EarliestTimeCommitted1A </w:t>
      </w:r>
    </w:p>
    <w:p w14:paraId="602F104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LatestCommittedAfterEarliest filter_$ .</w:t>
      </w:r>
    </w:p>
    <w:p w14:paraId="089099D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</w:p>
    <w:p w14:paraId="2E6A6E0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The variables created in the sunrise/sunset (Darkness/Daylight) syntax program to see if the Darkness/Daylight lighting code given is consistent with the time claimed for the accident.</w:t>
      </w:r>
    </w:p>
    <w:p w14:paraId="440AC5E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* TimeDecHrs </w:t>
      </w:r>
      <w:r w:rsidRPr="00DE7CC2">
        <w:rPr>
          <w:rFonts w:ascii="Arial" w:hAnsi="Arial" w:cs="Arial"/>
          <w:sz w:val="18"/>
          <w:szCs w:val="18"/>
        </w:rPr>
        <w:tab/>
      </w:r>
      <w:r w:rsidRPr="00DE7CC2">
        <w:rPr>
          <w:rFonts w:ascii="Arial" w:hAnsi="Arial" w:cs="Arial"/>
          <w:sz w:val="18"/>
          <w:szCs w:val="18"/>
        </w:rPr>
        <w:tab/>
        <w:t>The time claimed for the Road Traffic Accident (RTA) in decimal hours.</w:t>
      </w:r>
    </w:p>
    <w:p w14:paraId="6C55EDFA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* BST </w:t>
      </w:r>
      <w:r w:rsidRPr="00DE7CC2">
        <w:rPr>
          <w:rFonts w:ascii="Arial" w:hAnsi="Arial" w:cs="Arial"/>
          <w:sz w:val="18"/>
          <w:szCs w:val="18"/>
        </w:rPr>
        <w:tab/>
      </w:r>
      <w:r w:rsidRPr="00DE7CC2">
        <w:rPr>
          <w:rFonts w:ascii="Arial" w:hAnsi="Arial" w:cs="Arial"/>
          <w:sz w:val="18"/>
          <w:szCs w:val="18"/>
        </w:rPr>
        <w:tab/>
      </w:r>
      <w:r w:rsidRPr="00DE7CC2">
        <w:rPr>
          <w:rFonts w:ascii="Arial" w:hAnsi="Arial" w:cs="Arial"/>
          <w:sz w:val="18"/>
          <w:szCs w:val="18"/>
        </w:rPr>
        <w:tab/>
        <w:t>Whether (1) or not (0) the date given was in British Summer Time.</w:t>
      </w:r>
    </w:p>
    <w:p w14:paraId="3797743A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* localThrs_Rise </w:t>
      </w:r>
      <w:r w:rsidRPr="00DE7CC2">
        <w:rPr>
          <w:rFonts w:ascii="Arial" w:hAnsi="Arial" w:cs="Arial"/>
          <w:sz w:val="18"/>
          <w:szCs w:val="18"/>
        </w:rPr>
        <w:tab/>
        <w:t>The hours part of the sunrise time for the date given in using local / clock time.</w:t>
      </w:r>
    </w:p>
    <w:p w14:paraId="485297D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localTmins_Rise</w:t>
      </w:r>
      <w:r w:rsidRPr="00DE7CC2">
        <w:rPr>
          <w:rFonts w:ascii="Arial" w:hAnsi="Arial" w:cs="Arial"/>
          <w:sz w:val="18"/>
          <w:szCs w:val="18"/>
        </w:rPr>
        <w:tab/>
        <w:t>The minutes part of the sunrise time for the date given in using local / clock time.</w:t>
      </w:r>
    </w:p>
    <w:p w14:paraId="23979A2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localThrs_Set</w:t>
      </w:r>
      <w:r w:rsidRPr="00DE7CC2">
        <w:rPr>
          <w:rFonts w:ascii="Arial" w:hAnsi="Arial" w:cs="Arial"/>
          <w:sz w:val="18"/>
          <w:szCs w:val="18"/>
        </w:rPr>
        <w:tab/>
        <w:t>The hours part of the sunset time for the date given in using local / clock time.</w:t>
      </w:r>
    </w:p>
    <w:p w14:paraId="0A01807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localTmins_Set</w:t>
      </w:r>
      <w:r w:rsidRPr="00DE7CC2">
        <w:rPr>
          <w:rFonts w:ascii="Arial" w:hAnsi="Arial" w:cs="Arial"/>
          <w:sz w:val="18"/>
          <w:szCs w:val="18"/>
        </w:rPr>
        <w:tab/>
        <w:t>The minutes part of the sunrise time for the date given in using local / clock time.</w:t>
      </w:r>
    </w:p>
    <w:p w14:paraId="76AB2FB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localT_DarkEnd</w:t>
      </w:r>
      <w:r w:rsidRPr="00DE7CC2">
        <w:rPr>
          <w:rFonts w:ascii="Arial" w:hAnsi="Arial" w:cs="Arial"/>
          <w:sz w:val="18"/>
          <w:szCs w:val="18"/>
        </w:rPr>
        <w:tab/>
      </w:r>
      <w:r w:rsidRPr="00DE7CC2">
        <w:rPr>
          <w:rFonts w:ascii="Arial" w:hAnsi="Arial" w:cs="Arial"/>
          <w:sz w:val="18"/>
          <w:szCs w:val="18"/>
        </w:rPr>
        <w:tab/>
        <w:t>The sunrise time minus Â½ hour in decimal hours.</w:t>
      </w:r>
    </w:p>
    <w:p w14:paraId="2051BC4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localT_DarkStar</w:t>
      </w:r>
      <w:r w:rsidRPr="00DE7CC2">
        <w:rPr>
          <w:rFonts w:ascii="Arial" w:hAnsi="Arial" w:cs="Arial"/>
          <w:sz w:val="18"/>
          <w:szCs w:val="18"/>
        </w:rPr>
        <w:tab/>
      </w:r>
      <w:r w:rsidRPr="00DE7CC2">
        <w:rPr>
          <w:rFonts w:ascii="Arial" w:hAnsi="Arial" w:cs="Arial"/>
          <w:sz w:val="18"/>
          <w:szCs w:val="18"/>
        </w:rPr>
        <w:tab/>
        <w:t>The sunset time plus Â½ hour in decimal hours.</w:t>
      </w:r>
    </w:p>
    <w:p w14:paraId="7AB07F9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lastRenderedPageBreak/>
        <w:t>* DiurnalPart</w:t>
      </w:r>
      <w:r w:rsidRPr="00DE7CC2">
        <w:rPr>
          <w:rFonts w:ascii="Arial" w:hAnsi="Arial" w:cs="Arial"/>
          <w:sz w:val="18"/>
          <w:szCs w:val="18"/>
        </w:rPr>
        <w:tab/>
      </w:r>
      <w:r w:rsidRPr="00DE7CC2">
        <w:rPr>
          <w:rFonts w:ascii="Arial" w:hAnsi="Arial" w:cs="Arial"/>
          <w:sz w:val="18"/>
          <w:szCs w:val="18"/>
        </w:rPr>
        <w:tab/>
        <w:t>The part of the 24hrs for that date the claimed RTA-time resides -1, 0, +1</w:t>
      </w:r>
      <w:r w:rsidRPr="00DE7CC2">
        <w:rPr>
          <w:rFonts w:ascii="Arial" w:hAnsi="Arial" w:cs="Arial"/>
          <w:sz w:val="18"/>
          <w:szCs w:val="18"/>
        </w:rPr>
        <w:tab/>
        <w:t xml:space="preserve">(-1 Before Daylight, 0 During Daylight, +1 After Daylight). </w:t>
      </w:r>
    </w:p>
    <w:p w14:paraId="601C1D4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TimeRelDarkness</w:t>
      </w:r>
      <w:r w:rsidRPr="00DE7CC2">
        <w:rPr>
          <w:rFonts w:ascii="Arial" w:hAnsi="Arial" w:cs="Arial"/>
          <w:sz w:val="18"/>
          <w:szCs w:val="18"/>
        </w:rPr>
        <w:tab/>
        <w:t xml:space="preserve"> The time, in decimal hours, relative to the nearest change between Darkness &amp; Daylight; minus before &amp; plus after .</w:t>
      </w:r>
    </w:p>
    <w:p w14:paraId="319CCB3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ClaimedDark01</w:t>
      </w:r>
      <w:r w:rsidRPr="00DE7CC2">
        <w:rPr>
          <w:rFonts w:ascii="Arial" w:hAnsi="Arial" w:cs="Arial"/>
          <w:sz w:val="18"/>
          <w:szCs w:val="18"/>
        </w:rPr>
        <w:tab/>
        <w:t xml:space="preserve"> Whether the claimed lighting code was for Darkness 1 (lighting codes 4 to 7) or Daylight 0 (lighting code = 1).</w:t>
      </w:r>
    </w:p>
    <w:p w14:paraId="672DF32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LightTimeConsistent</w:t>
      </w:r>
      <w:r w:rsidRPr="00DE7CC2">
        <w:rPr>
          <w:rFonts w:ascii="Arial" w:hAnsi="Arial" w:cs="Arial"/>
          <w:sz w:val="18"/>
          <w:szCs w:val="18"/>
        </w:rPr>
        <w:tab/>
        <w:t xml:space="preserve"> Whether the lighting code claimed is consistent with the part of the 24hrs derived from the claimed time of the RTA  .</w:t>
      </w:r>
    </w:p>
    <w:p w14:paraId="68D6BD2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SET PRINTBACK NONE.</w:t>
      </w:r>
    </w:p>
    <w:p w14:paraId="112400D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</w:p>
    <w:p w14:paraId="2D406F3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Generate Pi then Degree to Radian Conversion.</w:t>
      </w:r>
    </w:p>
    <w:p w14:paraId="1BF6DB7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#PI = 4* ARTAN(1.0) .</w:t>
      </w:r>
    </w:p>
    <w:p w14:paraId="684EE35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#DegToRad = #PI /180 .</w:t>
      </w:r>
    </w:p>
    <w:p w14:paraId="35752CE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Input Latitude &amp; Longitude for Leeds as Scratch variables.</w:t>
      </w:r>
    </w:p>
    <w:p w14:paraId="6B490DC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#Latitude = 53.8008 .</w:t>
      </w:r>
    </w:p>
    <w:p w14:paraId="6CA3A14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 #Longitude = -1.5491 .</w:t>
      </w:r>
    </w:p>
    <w:p w14:paraId="5C6E198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Put Latitude &amp; Longitude in Radians .</w:t>
      </w:r>
    </w:p>
    <w:p w14:paraId="06D6EF1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#LatitudeRad =  #Latitude * #DegToRad .</w:t>
      </w:r>
    </w:p>
    <w:p w14:paraId="7E9F406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#LongitudeRad =  #Longitude * #DegToRad.</w:t>
      </w:r>
    </w:p>
    <w:p w14:paraId="3E75F98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#HoursDiff = DATEDIFF(LatestDateCommitted, EarliestDateCommitted, "hours").</w:t>
      </w:r>
    </w:p>
    <w:p w14:paraId="4EF332C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DO IF (#HoursDiff   LT 24).</w:t>
      </w:r>
    </w:p>
    <w:p w14:paraId="62EF914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LOOP #J =1 TO 2.</w:t>
      </w:r>
    </w:p>
    <w:p w14:paraId="1BA4FEE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Put #DateTime as the limit of the possible Date and Time that the event could have occurred.</w:t>
      </w:r>
    </w:p>
    <w:p w14:paraId="23D2A60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IF( #J = 1)  #DateTime = EarliestDateCommitted .</w:t>
      </w:r>
    </w:p>
    <w:p w14:paraId="63390FE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IF( #J = 2)  #DateTime = LatestDateCommitted.</w:t>
      </w:r>
    </w:p>
    <w:p w14:paraId="1F24AA5A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Compute the year.</w:t>
      </w:r>
    </w:p>
    <w:p w14:paraId="5CA7FB7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#Year = XDATE.YEAR(#DateTime).</w:t>
      </w:r>
    </w:p>
    <w:p w14:paraId="3366C39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Compute the Day Number in the year.</w:t>
      </w:r>
    </w:p>
    <w:p w14:paraId="086B77D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#YearStart = DATE.DMY(01,01,#Year).</w:t>
      </w:r>
    </w:p>
    <w:p w14:paraId="1DE22F9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#DayInYear = DATEDIFF(#DateTime,#YearStart,"days")+1.</w:t>
      </w:r>
    </w:p>
    <w:p w14:paraId="09490A6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#DayInYear (F4.0).</w:t>
      </w:r>
    </w:p>
    <w:p w14:paraId="521FE02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Convert the time of the Event to Decimal Hours (local / clock time so includes #BST for example).</w:t>
      </w:r>
    </w:p>
    <w:p w14:paraId="2BE681B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#TimeOfDay = XDATE.TIME( #DateTime).</w:t>
      </w:r>
    </w:p>
    <w:p w14:paraId="450A617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#TimeDecHrs = #TimeOfDay/3600.</w:t>
      </w:r>
    </w:p>
    <w:p w14:paraId="3A4A810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Convert Longitude to hour value and calculate the Approximate time.</w:t>
      </w:r>
    </w:p>
    <w:p w14:paraId="5744BF1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#LongHour = #Longitude/15.</w:t>
      </w:r>
    </w:p>
    <w:p w14:paraId="03647FA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#tRise = #DayInYear+((6 - #LongHour)/24).</w:t>
      </w:r>
    </w:p>
    <w:p w14:paraId="4181BB0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#tSet  = #DayInYear+((18 - #LongHour)/24).</w:t>
      </w:r>
    </w:p>
    <w:p w14:paraId="28F1C0F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 Calculate the Sun's mean anomaly.</w:t>
      </w:r>
    </w:p>
    <w:p w14:paraId="5D844BA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#MRise =0.9856*#tRise -3.289 .</w:t>
      </w:r>
    </w:p>
    <w:p w14:paraId="3757E91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#MSet  =0.9856* #tSet -3.289  .</w:t>
      </w:r>
    </w:p>
    <w:p w14:paraId="4294F40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Calculate the Sun's True Longitude.</w:t>
      </w:r>
    </w:p>
    <w:p w14:paraId="6761F1D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#MRiseRads =  #DegToRad*#MRise.</w:t>
      </w:r>
    </w:p>
    <w:p w14:paraId="33872A9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#MSetRads  = #DegToRad*#MSet .</w:t>
      </w:r>
    </w:p>
    <w:p w14:paraId="6379646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#SunLongRise = #MRise+(1.916*SIN(#MRiseRads)+0.020*SIN(2*#MRiseRads))+282.634.</w:t>
      </w:r>
    </w:p>
    <w:p w14:paraId="430EA2A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#SunLongRise GE 360)  #SunLongRise=  #SunLongRise-360.</w:t>
      </w:r>
    </w:p>
    <w:p w14:paraId="2383DB6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#SunLongRise LT 0)  #SunLongRise=  #SunLongRise+360.</w:t>
      </w:r>
    </w:p>
    <w:p w14:paraId="1485EC3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lastRenderedPageBreak/>
        <w:t>COMPUTE #SunLongSet = #MSet+(1.916*SIN(#MSetRads)+0.020*SIN(2*#MSetRads))+282.634.</w:t>
      </w:r>
    </w:p>
    <w:p w14:paraId="70C3F15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#SunLongSet GE 360)  #SunLongSet =  #SunLongSet-360.</w:t>
      </w:r>
    </w:p>
    <w:p w14:paraId="280E7E0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#SunLongSet LT 0)  #SunLongSet=  #SunLongSet+360.</w:t>
      </w:r>
    </w:p>
    <w:p w14:paraId="4F04DFA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5a Calculate the Sun's Right Ascension .</w:t>
      </w:r>
    </w:p>
    <w:p w14:paraId="0905DE9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#RA_RiseRads = ARTAN(0.91764*SIN(#SunLongRise*#DegToRad)/COS(#SunLongRise*#DegToRad)).</w:t>
      </w:r>
    </w:p>
    <w:p w14:paraId="4139328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#RA_SetRads  = ARTAN(0.91764*SIN(#SunLongSet*#DegToRad)/COS(#SunLongSet*#DegToRad)).</w:t>
      </w:r>
    </w:p>
    <w:p w14:paraId="4A543F8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#RA_RiseDeg =#RA_RiseRads/#DegToRad.</w:t>
      </w:r>
    </w:p>
    <w:p w14:paraId="1D17149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#RA_SetDeg  = #RA_SetRads/#DegToRad.</w:t>
      </w:r>
    </w:p>
    <w:p w14:paraId="197E7F5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#RA_RiseDeg GE 360)  #RA_RiseDeg= #RA_RiseDeg-360.</w:t>
      </w:r>
    </w:p>
    <w:p w14:paraId="24E7D7D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#RA_RiseDeg LT 0)  #RA_RiseDeg=  #RA_RiseDeg+360.</w:t>
      </w:r>
    </w:p>
    <w:p w14:paraId="6D50258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#RA_SetDeg  GE 360)  #RA_SetDeg =#RA_SetDeg -360.</w:t>
      </w:r>
    </w:p>
    <w:p w14:paraId="36BC7E6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#RA_SetDeg  LT 0)  #RA_SetDeg =#RA_SetDeg  +360.</w:t>
      </w:r>
    </w:p>
    <w:p w14:paraId="78498DC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5b  the Sun's Right Ascension needs to be in the same quadrant as the longitude.</w:t>
      </w:r>
    </w:p>
    <w:p w14:paraId="38D1082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#SunLongRise GE 0)  #LongRiseQuad= Trunc(#SunLongRise/90) *90.</w:t>
      </w:r>
    </w:p>
    <w:p w14:paraId="46317EC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#SunLongRise LT 0)  #LongRiseQuad= (Trunc(#SunLongRise/90)-1) *90.</w:t>
      </w:r>
    </w:p>
    <w:p w14:paraId="73D9793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#RA_RiseDeg GE 0)  #RA_RiseQuad= Trunc(#RA_RiseDeg/90) *90.</w:t>
      </w:r>
    </w:p>
    <w:p w14:paraId="790D67B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#RA_RiseDeg LT 0)  #RA_RiseQuad= (Trunc(#RA_RiseDeg/90)-1) *90.</w:t>
      </w:r>
    </w:p>
    <w:p w14:paraId="12518F4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#RA_RiseDeg= #RA_RiseDeg+(#LongRiseQuad-#RA_RiseQuad).</w:t>
      </w:r>
    </w:p>
    <w:p w14:paraId="5DF1A97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#SunLongSet GE 0) #LongSetQuad= Trunc(#SunLongSet/90) *90.</w:t>
      </w:r>
    </w:p>
    <w:p w14:paraId="1AFF604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#SunLongSet LT 0) #LongSetQuad= (Trunc(#SunLongSet/90)-1) *90.</w:t>
      </w:r>
    </w:p>
    <w:p w14:paraId="521D24B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#RA_SetDeg GE 0)  #RA_SetQuad= Trunc(#RA_SetDeg/90) *90.</w:t>
      </w:r>
    </w:p>
    <w:p w14:paraId="431543D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 #RA_SetDeg LT 0)  #RA_SetQuad= (Trunc(#RA_SetDeg/90)-1) *90.</w:t>
      </w:r>
    </w:p>
    <w:p w14:paraId="21D74E2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#RA_SetDeg= #RA_SetDeg+(#LongSetQuad-#RA_SetQuad).</w:t>
      </w:r>
    </w:p>
    <w:p w14:paraId="5BDE85A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5c Convert RA to Hours.</w:t>
      </w:r>
    </w:p>
    <w:p w14:paraId="02BA8D8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#RA_RiseHrs = #RA_RiseDeg/15.</w:t>
      </w:r>
    </w:p>
    <w:p w14:paraId="49D3FB1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#RA_SetHrs = #RA_SetDeg/15.</w:t>
      </w:r>
    </w:p>
    <w:p w14:paraId="645457A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6  Calculate the Sun's Declination.</w:t>
      </w:r>
    </w:p>
    <w:p w14:paraId="12B4932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#SinDecRise = 0.39782*SIN(#SunLongRise* #DegToRad ).</w:t>
      </w:r>
    </w:p>
    <w:p w14:paraId="347D994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#CosDecRise = COS(ARSIN( #SinDecRise)).</w:t>
      </w:r>
    </w:p>
    <w:p w14:paraId="516D2FE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#SinDecSet = 0.39782*SIN(#SunLongSet* #DegToRad ).</w:t>
      </w:r>
    </w:p>
    <w:p w14:paraId="64D369D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#CosDecSet = COS(ARSIN( #SinDecSet)).</w:t>
      </w:r>
    </w:p>
    <w:p w14:paraId="1D911EE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COMMENT 7a Calculate the Sun's local Hour Angle which is the angle between the celestial meridian &amp; the object's Hour Circle, measured westward from the meridian. </w:t>
      </w:r>
    </w:p>
    <w:p w14:paraId="635C233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HourCircle is a circle on celestial sphere that passes through both poles .</w:t>
      </w:r>
    </w:p>
    <w:p w14:paraId="60BEF86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#CosH_Rise= (COS(90.83333333*#DegToRad) - (#SinDecRise*SIN( #LatitudeRad)))/(#CosDecRise*COS(#LatitudeRad)).</w:t>
      </w:r>
    </w:p>
    <w:p w14:paraId="194B521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#CosH_Set= (COS(90.83333333*#DegToRad) - (#SinDecSet*SIN( #LatitudeRad)))/(#CosDecSet*COS(#LatitudeRad)).</w:t>
      </w:r>
    </w:p>
    <w:p w14:paraId="799926A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7b Finish calculating H &amp; convert to hours.</w:t>
      </w:r>
    </w:p>
    <w:p w14:paraId="036DB16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#H_Rise=(360-(#PI/2 -ARSIN(#CosH_Rise))/#DegToRad)/15.</w:t>
      </w:r>
    </w:p>
    <w:p w14:paraId="223AE43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#H_Set=(#PI/2-ARSIN(#CosH_Set))/#DegToRad/15.</w:t>
      </w:r>
    </w:p>
    <w:p w14:paraId="485266E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8 Calculate local mean time of rising/ setting.</w:t>
      </w:r>
    </w:p>
    <w:p w14:paraId="1C43747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#T_Rise= #H_Rise + #RA_RiseHrs -(0.06571*#tRise)-6.622.</w:t>
      </w:r>
    </w:p>
    <w:p w14:paraId="62D8591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#T_Set= #H_Set + #RA_SetHrs -(0.06571*#tSet)-6.622.</w:t>
      </w:r>
    </w:p>
    <w:p w14:paraId="20DFA3D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Adjust bact to UT.</w:t>
      </w:r>
    </w:p>
    <w:p w14:paraId="3E9D8E6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#UT_Rise =#T_Rise - #LongHour.</w:t>
      </w:r>
    </w:p>
    <w:p w14:paraId="3D6CE5B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lastRenderedPageBreak/>
        <w:t>IF (#UT_Rise GE 24) #UT_Rise =#UT_Rise -24.</w:t>
      </w:r>
    </w:p>
    <w:p w14:paraId="15B4ED8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(#UT_Rise LT  0 ) #UT_Rise =#UT_Rise +24.</w:t>
      </w:r>
    </w:p>
    <w:p w14:paraId="5909244A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#UT_Set =#T_Set - #LongHour.</w:t>
      </w:r>
    </w:p>
    <w:p w14:paraId="4EC2195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(#UT_Set GE 24) #UT_Set =#UT_Set -24.</w:t>
      </w:r>
    </w:p>
    <w:p w14:paraId="07527B5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(#UT_Set LT  0 ) #UT_Set =#UT_Set +24.</w:t>
      </w:r>
    </w:p>
    <w:p w14:paraId="0251971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* denote whether in the #BST Dates. </w:t>
      </w:r>
    </w:p>
    <w:p w14:paraId="0F1D02FA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#BST=$SYSMIS.</w:t>
      </w:r>
    </w:p>
    <w:p w14:paraId="6707F33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DO IF ( </w:t>
      </w:r>
    </w:p>
    <w:p w14:paraId="370A268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  (#DateTime    &gt;= DATE.DMY(27,03,2005)  &amp; #DateTime &lt; DATE.DMY(30,10,2005)) </w:t>
      </w:r>
    </w:p>
    <w:p w14:paraId="1B75B11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DATE.DMY(26,03,2006)  &amp; #DateTime &lt; DATE.DMY(29,10,2006)) </w:t>
      </w:r>
    </w:p>
    <w:p w14:paraId="0D1765D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&gt;= DATE.DMY(25,03,2007)   &amp; #DateTime &lt; DATE.DMY(26,10,2007)) </w:t>
      </w:r>
    </w:p>
    <w:p w14:paraId="55ABDD6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DATE.DMY(30,03,2008)  &amp; #DateTime &lt; DATE.DMY(26,10,2008)) </w:t>
      </w:r>
    </w:p>
    <w:p w14:paraId="3D5A680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DATE.DMY(29,03,2009)  &amp; #DateTime &lt; DATE.DMY(25,10,2009)) </w:t>
      </w:r>
    </w:p>
    <w:p w14:paraId="5055AEA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DATE.DMY(28,03,2010)  &amp; #DateTime &lt; DATE.DMY(31,10,2010)) </w:t>
      </w:r>
    </w:p>
    <w:p w14:paraId="021B36C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DATE.DMY(27,03,2011)  &amp; #DateTime &lt; DATE.DMY(30,10,2011)) </w:t>
      </w:r>
    </w:p>
    <w:p w14:paraId="6910796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DATE.DMY(25,03,2012)  &amp; #DateTime &lt; DATE.DMY(28,10,2012)) </w:t>
      </w:r>
    </w:p>
    <w:p w14:paraId="380D745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DATE.DMY(31,03,2013)  &amp; #DateTime &lt; DATE.DMY(27,10,2013))</w:t>
      </w:r>
    </w:p>
    <w:p w14:paraId="77348F2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DATE.DMY(30,03,2014)  &amp; #DateTime &lt; DATE.DMY(26,10,2014))</w:t>
      </w:r>
    </w:p>
    <w:p w14:paraId="3665E1A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| (#DateTime    &gt;= DATE.DMY(29,03,2015)  &amp; #DateTime &lt; DATE.DMY(25,10,2015))</w:t>
      </w:r>
    </w:p>
    <w:p w14:paraId="7D8EACF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).</w:t>
      </w:r>
    </w:p>
    <w:p w14:paraId="658D7B4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*There is potential for erroneous attribution for the early hours (before 2am) on the day of change.</w:t>
      </w:r>
    </w:p>
    <w:p w14:paraId="7FBE676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#BST=1.</w:t>
      </w:r>
    </w:p>
    <w:p w14:paraId="469268E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If in #BST dates the #BST code is set but if the date were missing the missing value would be retained.</w:t>
      </w:r>
    </w:p>
    <w:p w14:paraId="79CF81F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ELSE IF MISSING(#DateTime) NE 1 .</w:t>
      </w:r>
    </w:p>
    <w:p w14:paraId="28BAD4D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#BST=0.</w:t>
      </w:r>
    </w:p>
    <w:p w14:paraId="22837DB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END IF.</w:t>
      </w:r>
    </w:p>
    <w:p w14:paraId="2979BD6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COMMENT 10. convert UT value to local time &amp; convert to Hours &amp; Minutes .</w:t>
      </w:r>
    </w:p>
    <w:p w14:paraId="3E62F00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</w:t>
      </w:r>
      <w:r w:rsidRPr="00DE7CC2">
        <w:rPr>
          <w:rFonts w:ascii="Arial" w:hAnsi="Arial" w:cs="Arial"/>
          <w:sz w:val="18"/>
          <w:szCs w:val="18"/>
        </w:rPr>
        <w:tab/>
        <w:t>#localT_Rise = #UT_Rise + #BST.</w:t>
      </w:r>
    </w:p>
    <w:p w14:paraId="74A01D4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*COMPUTE</w:t>
      </w:r>
      <w:r w:rsidRPr="00DE7CC2">
        <w:rPr>
          <w:rFonts w:ascii="Arial" w:hAnsi="Arial" w:cs="Arial"/>
          <w:sz w:val="18"/>
          <w:szCs w:val="18"/>
        </w:rPr>
        <w:tab/>
        <w:t>#localThrs_Rise = TRUNC(#localT_Rise).</w:t>
      </w:r>
    </w:p>
    <w:p w14:paraId="3D91197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*COMPUTE</w:t>
      </w:r>
      <w:r w:rsidRPr="00DE7CC2">
        <w:rPr>
          <w:rFonts w:ascii="Arial" w:hAnsi="Arial" w:cs="Arial"/>
          <w:sz w:val="18"/>
          <w:szCs w:val="18"/>
        </w:rPr>
        <w:tab/>
        <w:t xml:space="preserve">#localTmins_Rise = </w:t>
      </w:r>
      <w:r w:rsidRPr="00DE7CC2">
        <w:rPr>
          <w:rFonts w:ascii="Arial" w:hAnsi="Arial" w:cs="Arial"/>
          <w:sz w:val="18"/>
          <w:szCs w:val="18"/>
        </w:rPr>
        <w:tab/>
        <w:t>(#localT_Rise - #localThrs_Rise)*60.</w:t>
      </w:r>
    </w:p>
    <w:p w14:paraId="028AEC3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#localT_RiseHHMM = TIME.HMS(#localT_Rise).</w:t>
      </w:r>
    </w:p>
    <w:p w14:paraId="269572E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</w:t>
      </w:r>
      <w:r w:rsidRPr="00DE7CC2">
        <w:rPr>
          <w:rFonts w:ascii="Arial" w:hAnsi="Arial" w:cs="Arial"/>
          <w:sz w:val="18"/>
          <w:szCs w:val="18"/>
        </w:rPr>
        <w:tab/>
        <w:t>#localT_Set = #UT_Set + #BST.</w:t>
      </w:r>
    </w:p>
    <w:p w14:paraId="4E657E6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*COMPUTE</w:t>
      </w:r>
      <w:r w:rsidRPr="00DE7CC2">
        <w:rPr>
          <w:rFonts w:ascii="Arial" w:hAnsi="Arial" w:cs="Arial"/>
          <w:sz w:val="18"/>
          <w:szCs w:val="18"/>
        </w:rPr>
        <w:tab/>
        <w:t>#localThrs_Set = TRUNC(#localT_Set).</w:t>
      </w:r>
    </w:p>
    <w:p w14:paraId="26AF23A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*COMPUTE</w:t>
      </w:r>
      <w:r w:rsidRPr="00DE7CC2">
        <w:rPr>
          <w:rFonts w:ascii="Arial" w:hAnsi="Arial" w:cs="Arial"/>
          <w:sz w:val="18"/>
          <w:szCs w:val="18"/>
        </w:rPr>
        <w:tab/>
        <w:t xml:space="preserve">#localTmins_Set = </w:t>
      </w:r>
      <w:r w:rsidRPr="00DE7CC2">
        <w:rPr>
          <w:rFonts w:ascii="Arial" w:hAnsi="Arial" w:cs="Arial"/>
          <w:sz w:val="18"/>
          <w:szCs w:val="18"/>
        </w:rPr>
        <w:tab/>
        <w:t>(#localT_Set - #localThrs_Set)*60.</w:t>
      </w:r>
    </w:p>
    <w:p w14:paraId="27F7057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#localT_SetHHMM = TIME.HMS(#localT_Set).</w:t>
      </w:r>
    </w:p>
    <w:p w14:paraId="4A99C3F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Calulate the end of Darkness &amp; the start of Darkness.</w:t>
      </w:r>
    </w:p>
    <w:p w14:paraId="07FF4F0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#localT_DarkEndHHMM = TIME.HMS(#localT_Rise-0.5).</w:t>
      </w:r>
    </w:p>
    <w:p w14:paraId="688825F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COMPUTE #localT_DarkStartHHMM = TIME.HMS(#localT_Set+0.5).</w:t>
      </w:r>
    </w:p>
    <w:p w14:paraId="4A24A3A8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Calulate if the Time given for the RTA is; before the end of Darkness (-1),in daylight (0),or after the start of Darkness(+1) &amp; coded in DiurnalPart.</w:t>
      </w:r>
    </w:p>
    <w:p w14:paraId="7AA74FB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(#TimeDecHrs LT #localT_DarkEndHHMM/3600 ) #DiurnalPart=-1.</w:t>
      </w:r>
    </w:p>
    <w:p w14:paraId="7FA986E7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(#TimeDecHrs GE #localT_DarkEndHHMM/3600 AND #TimeDecHrs LE #localT_DarkStartHHMM/3600) #DiurnalPart=0.</w:t>
      </w:r>
    </w:p>
    <w:p w14:paraId="25A935F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(#TimeDecHrs GT #localT_DarkStartHHMM/3600 ) #DiurnalPart =+1.</w:t>
      </w:r>
    </w:p>
    <w:p w14:paraId="6787394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So -1 is predawn, 0 daylight &amp;1 post sunset.</w:t>
      </w:r>
    </w:p>
    <w:p w14:paraId="49ADA47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Calulate the time given of RTA occurrence before Dark End so in predawn morning early in the 24hrs;  Gives -ve.</w:t>
      </w:r>
    </w:p>
    <w:p w14:paraId="258A9E1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lastRenderedPageBreak/>
        <w:t>IF (#DiurnalPart=-1) #TimeRelDarkness = #TimeDecHrs - #localT_DarkEndHHMM/3600 .</w:t>
      </w:r>
    </w:p>
    <w:p w14:paraId="51DF37F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Calulate the time given of occurrence after Dark End, if this is LT time interval (DarkEnd - time) , so first part of Daylight; Gives +ve.</w:t>
      </w:r>
    </w:p>
    <w:p w14:paraId="7B73ACC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 (#DiurnalPart=0 &amp; (#TimeDecHrs - #localT_DarkEndHHMM/3600) LT (#localT_DarkStartHHMM/3600- #TimeDecHrs) ) #TimeRelDarkness = #TimeDecHrs - #localT_DarkEndHHMM/3600.</w:t>
      </w:r>
    </w:p>
    <w:p w14:paraId="1FB7BC7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Calulate the given time of occurrence before Dark Start, if this is LT time interval (time- DarkEnd), so later in the Daylight period; Gives -ve.</w:t>
      </w:r>
    </w:p>
    <w:p w14:paraId="66C5CC0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 (#DiurnalPart=0 &amp; (#TimeDecHrs - #localT_DarkEndHHMM/3600) GE (#localT_DarkStartHHMM/3600 - #TimeDecHrs) ) #TimeRelDarkness = #TimeDecHrs - #localT_DarkStartHHMM/3600.</w:t>
      </w:r>
    </w:p>
    <w:p w14:paraId="4D30846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 Calulate the given time of RTA occurrence after Dark Start, so gives late in the 24hrs ; Gives +ve.</w:t>
      </w:r>
    </w:p>
    <w:p w14:paraId="595534A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(#DiurnalPart=1) #TimeRelDarkness = #TimeDecHrs- #localT_DarkStartHHMM/3600 .</w:t>
      </w:r>
    </w:p>
    <w:p w14:paraId="34D2739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*FORMATS localTDarkEndHHMM1 localT_DarkStartHHMM1 DarkEndHHMM2 localT_DarkStartHHMM2 (TIME5).</w:t>
      </w:r>
    </w:p>
    <w:p w14:paraId="08AA32A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1 BST1 = #BST .</w:t>
      </w:r>
    </w:p>
    <w:p w14:paraId="04667B6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1 localT_RiseHHMM1  = #localT_RiseHHMM .</w:t>
      </w:r>
    </w:p>
    <w:p w14:paraId="6A99CC0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1 localT_SetHHMM1 = #localT_SetHHMM .</w:t>
      </w:r>
    </w:p>
    <w:p w14:paraId="2934202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1 localT_DarkEndHHMM1 = #localT_DarkEndHHMM .</w:t>
      </w:r>
    </w:p>
    <w:p w14:paraId="4FC321B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1 localT_DarkStartHHMM1 = #localT_DarkStartHHMM .</w:t>
      </w:r>
    </w:p>
    <w:p w14:paraId="0BF101E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1 DiurnalPart1 = #DiurnalPart .</w:t>
      </w:r>
    </w:p>
    <w:p w14:paraId="37E3035D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2 BST2 = #BST .</w:t>
      </w:r>
    </w:p>
    <w:p w14:paraId="1B04D7B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2 localT_RiseHHMM2  = #localT_RiseHHMM .</w:t>
      </w:r>
    </w:p>
    <w:p w14:paraId="23D41B3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2 localT_SetHHMM2 = #localT_SetHHMM .</w:t>
      </w:r>
    </w:p>
    <w:p w14:paraId="1B23D183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2 localT_DarkEndHHMM2 = #localT_DarkEndHHMM .</w:t>
      </w:r>
    </w:p>
    <w:p w14:paraId="4829569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2 localT_DarkStartHHMM2 = #localT_DarkStartHHMM .</w:t>
      </w:r>
    </w:p>
    <w:p w14:paraId="74EBF469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#J= 2 DiurnalPart2 = #DiurnalPart .</w:t>
      </w:r>
    </w:p>
    <w:p w14:paraId="1B0C4F4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END LOOP.</w:t>
      </w:r>
    </w:p>
    <w:p w14:paraId="4249A591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BST1 (F3.0) DiurnalPart1 (F3.0) localT_RiseHHMM1  localT_SetHHMM1 localT_DarkEndHHMM1 localT_DarkStartHHMM1 (TIME5).</w:t>
      </w:r>
    </w:p>
    <w:p w14:paraId="1E61788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BST2 (F3.0) DiurnalPart2 (F3.0) localT_RiseHHMM2  localT_SetHHMM2 localT_DarkEndHHMM2 localT_DarkStartHHMM2 (TIME5).</w:t>
      </w:r>
    </w:p>
    <w:p w14:paraId="1C5AA100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VALUE LABELS DiurnalPart1 DiurnalPart2 -1 'Time Before Darknesss Ends' 0 'Time During Daylight' 1 'Time After Darknesss Starts'.</w:t>
      </w:r>
    </w:p>
    <w:p w14:paraId="5BDF466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(XDATE.TDAY(LatestDateCommitted)  =  XDATE.TDAY(EarliestDateCommitted) &amp; (DiurnalPart1 = DiurnalPart2)) DiurnalPart = DiurnalPart2 .</w:t>
      </w:r>
    </w:p>
    <w:p w14:paraId="1F9DC41A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IF ((XDATE.TDAY(LatestDateCommitted)  =  XDATE.TDAY(EarliestDateCommitted) +1) &amp; (DiurnalPart1 = +1 &amp; DiurnalPart2 =-1)) DiurnalPart = 2 .</w:t>
      </w:r>
    </w:p>
    <w:p w14:paraId="0278E0A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IF (DiurnalPart = -1) Dark =1. </w:t>
      </w:r>
    </w:p>
    <w:p w14:paraId="724E4964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IF (DiurnalPart =  0) Dark =0. </w:t>
      </w:r>
    </w:p>
    <w:p w14:paraId="4062776B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IF (DiurnalPart =  1) Dark =1. </w:t>
      </w:r>
    </w:p>
    <w:p w14:paraId="1C8C189E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IF (DiurnalPart =  2) Dark =1. </w:t>
      </w:r>
    </w:p>
    <w:p w14:paraId="45992995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FORMATS DiurnalPart Dark (F3.0).</w:t>
      </w:r>
    </w:p>
    <w:p w14:paraId="1FDD1E36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VARIABLE WIDTH BST1 DiurnalPart1 localT_RiseHHMM1  localT_SetHHMM1 localT_DarkEndHHMM1 localT_DarkStartHHMM1 (6)</w:t>
      </w:r>
    </w:p>
    <w:p w14:paraId="00DCB25F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 xml:space="preserve"> / BST2  DiurnalPart2 localT_RiseHHMM2  localT_SetHHMM2 localT_DarkEndHHMM2 localT_DarkStartHHMM2 DiurnalPart Dark (6).</w:t>
      </w:r>
    </w:p>
    <w:p w14:paraId="2DB39532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</w:p>
    <w:p w14:paraId="5D6F58DC" w14:textId="77777777" w:rsidR="001A5232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END IF.</w:t>
      </w:r>
    </w:p>
    <w:p w14:paraId="0A5546A6" w14:textId="13B0D005" w:rsidR="00467C16" w:rsidRPr="00DE7CC2" w:rsidRDefault="001A5232" w:rsidP="00DE7CC2">
      <w:pPr>
        <w:spacing w:afterLines="40" w:after="96" w:line="240" w:lineRule="auto"/>
        <w:rPr>
          <w:rFonts w:ascii="Arial" w:hAnsi="Arial" w:cs="Arial"/>
          <w:sz w:val="18"/>
          <w:szCs w:val="18"/>
        </w:rPr>
      </w:pPr>
      <w:r w:rsidRPr="00DE7CC2">
        <w:rPr>
          <w:rFonts w:ascii="Arial" w:hAnsi="Arial" w:cs="Arial"/>
          <w:sz w:val="18"/>
          <w:szCs w:val="18"/>
        </w:rPr>
        <w:t>EXECUTE.</w:t>
      </w:r>
    </w:p>
    <w:sectPr w:rsidR="00467C16" w:rsidRPr="00DE7C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32"/>
    <w:rsid w:val="001A5232"/>
    <w:rsid w:val="00467C16"/>
    <w:rsid w:val="004A31D2"/>
    <w:rsid w:val="00893812"/>
    <w:rsid w:val="0094319E"/>
    <w:rsid w:val="00D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66435"/>
  <w15:chartTrackingRefBased/>
  <w15:docId w15:val="{0C518E10-1ADD-4C4F-B490-C8FD3696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2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1954</Words>
  <Characters>11142</Characters>
  <Application>Microsoft Office Word</Application>
  <DocSecurity>0</DocSecurity>
  <Lines>92</Lines>
  <Paragraphs>26</Paragraphs>
  <ScaleCrop>false</ScaleCrop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Norman</dc:creator>
  <cp:keywords/>
  <dc:description/>
  <cp:lastModifiedBy>Paul Norman</cp:lastModifiedBy>
  <cp:revision>2</cp:revision>
  <dcterms:created xsi:type="dcterms:W3CDTF">2024-08-12T08:43:00Z</dcterms:created>
  <dcterms:modified xsi:type="dcterms:W3CDTF">2024-08-12T08:44:00Z</dcterms:modified>
</cp:coreProperties>
</file>