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C6C6" w14:textId="77777777" w:rsidR="000B4B30" w:rsidRDefault="000B4B30" w:rsidP="00290484">
      <w:pPr>
        <w:spacing w:line="480" w:lineRule="auto"/>
        <w:rPr>
          <w:color w:val="000000" w:themeColor="text1"/>
          <w:lang w:val="en-US"/>
        </w:rPr>
      </w:pPr>
      <w:r w:rsidRPr="000B4B30">
        <w:rPr>
          <w:b/>
          <w:bCs/>
          <w:lang w:val="en-US"/>
        </w:rPr>
        <w:t>Supplementary</w:t>
      </w:r>
      <w:r>
        <w:rPr>
          <w:lang w:val="en-US"/>
        </w:rPr>
        <w:t xml:space="preserve"> </w:t>
      </w:r>
      <w:r w:rsidR="009770A5" w:rsidRPr="00264DD0">
        <w:rPr>
          <w:b/>
          <w:bCs/>
          <w:color w:val="000000" w:themeColor="text1"/>
          <w:lang w:val="en-US"/>
        </w:rPr>
        <w:t xml:space="preserve">Table </w:t>
      </w:r>
      <w:r>
        <w:rPr>
          <w:b/>
          <w:bCs/>
          <w:color w:val="000000" w:themeColor="text1"/>
          <w:lang w:val="en-US"/>
        </w:rPr>
        <w:t>S</w:t>
      </w:r>
      <w:r w:rsidR="009770A5" w:rsidRPr="00264DD0">
        <w:rPr>
          <w:b/>
          <w:bCs/>
          <w:color w:val="000000" w:themeColor="text1"/>
          <w:lang w:val="en-US"/>
        </w:rPr>
        <w:t>1</w:t>
      </w:r>
    </w:p>
    <w:p w14:paraId="4C3385DC" w14:textId="2E64B58E" w:rsidR="009770A5" w:rsidRPr="00264DD0" w:rsidRDefault="009770A5" w:rsidP="00290484">
      <w:pPr>
        <w:spacing w:line="480" w:lineRule="auto"/>
        <w:rPr>
          <w:color w:val="000000" w:themeColor="text1"/>
          <w:lang w:val="en-US"/>
        </w:rPr>
      </w:pPr>
      <w:r w:rsidRPr="00264DD0">
        <w:rPr>
          <w:i/>
          <w:iCs/>
          <w:color w:val="000000" w:themeColor="text1"/>
          <w:lang w:val="en-US"/>
        </w:rPr>
        <w:t xml:space="preserve">Sample Demographics, Means (M), and Standard Deviations (SD) for </w:t>
      </w:r>
      <w:r w:rsidR="003652E9">
        <w:rPr>
          <w:i/>
          <w:iCs/>
          <w:color w:val="000000" w:themeColor="text1"/>
          <w:lang w:val="en-US"/>
        </w:rPr>
        <w:t>B</w:t>
      </w:r>
      <w:r w:rsidRPr="00264DD0">
        <w:rPr>
          <w:i/>
          <w:iCs/>
          <w:color w:val="000000" w:themeColor="text1"/>
          <w:lang w:val="en-US"/>
        </w:rPr>
        <w:t>oth Studies</w:t>
      </w:r>
    </w:p>
    <w:tbl>
      <w:tblPr>
        <w:tblStyle w:val="TableGrid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684"/>
        <w:gridCol w:w="851"/>
        <w:gridCol w:w="850"/>
        <w:gridCol w:w="578"/>
        <w:gridCol w:w="698"/>
        <w:gridCol w:w="784"/>
        <w:gridCol w:w="775"/>
        <w:gridCol w:w="707"/>
      </w:tblGrid>
      <w:tr w:rsidR="009770A5" w:rsidRPr="00264DD0" w14:paraId="2DABCF7E" w14:textId="77777777" w:rsidTr="008C1320">
        <w:trPr>
          <w:trHeight w:val="304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FA32DE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225B13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1</w:t>
            </w:r>
          </w:p>
        </w:tc>
        <w:tc>
          <w:tcPr>
            <w:tcW w:w="2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B0D70C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2</w:t>
            </w:r>
          </w:p>
        </w:tc>
      </w:tr>
      <w:tr w:rsidR="009770A5" w:rsidRPr="00264DD0" w14:paraId="5121797E" w14:textId="77777777" w:rsidTr="008C1320">
        <w:trPr>
          <w:trHeight w:val="50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3E8C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4598C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38BA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121CD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9A91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08C5B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6396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4ED2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B993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</w:tr>
      <w:tr w:rsidR="009770A5" w:rsidRPr="00264DD0" w14:paraId="70C959C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3EBE8D" w14:textId="77777777" w:rsidR="009770A5" w:rsidRPr="00264DD0" w:rsidRDefault="009770A5" w:rsidP="008C1320">
            <w:pPr>
              <w:spacing w:before="40" w:after="40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20F0A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D10CF" w14:textId="77777777" w:rsidR="009770A5" w:rsidRPr="00264DD0" w:rsidRDefault="009770A5" w:rsidP="008C1320">
            <w:pPr>
              <w:tabs>
                <w:tab w:val="decimal" w:pos="288"/>
              </w:tabs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46.230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3A9C61" w14:textId="77777777" w:rsidR="009770A5" w:rsidRPr="00264DD0" w:rsidRDefault="009770A5" w:rsidP="008C1320">
            <w:pPr>
              <w:tabs>
                <w:tab w:val="decimal" w:pos="168"/>
              </w:tabs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16.390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8E248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1B5EF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377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6744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46.040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8C0F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15.973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0459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3D788B7D" w14:textId="77777777" w:rsidTr="008C1320">
        <w:trPr>
          <w:trHeight w:val="36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56D5F" w14:textId="77777777" w:rsidR="009770A5" w:rsidRPr="00264DD0" w:rsidRDefault="009770A5" w:rsidP="008C1320">
            <w:pPr>
              <w:spacing w:before="40" w:after="40"/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C1C62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DABA21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234B2B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79FE3" w14:textId="77777777" w:rsidR="009770A5" w:rsidRPr="00264DD0" w:rsidRDefault="009770A5" w:rsidP="008C1320">
            <w:pPr>
              <w:tabs>
                <w:tab w:val="decimal" w:pos="441"/>
              </w:tabs>
              <w:spacing w:before="40" w:after="40"/>
              <w:ind w:left="5" w:hanging="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DBD8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AADAE4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402B9E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7A26E9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168AEC0F" w14:textId="77777777" w:rsidTr="008C1320">
        <w:trPr>
          <w:trHeight w:val="36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C19F1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CC231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6B22D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23704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686F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51.2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C5912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191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D5E0E3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C54ECD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10DB94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50.7</w:t>
            </w:r>
          </w:p>
        </w:tc>
      </w:tr>
      <w:tr w:rsidR="009770A5" w:rsidRPr="00264DD0" w14:paraId="0882EA4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8EC58D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DA4B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E4C8F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FD6B7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0A1A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48.1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15587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184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FEF587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C21D6E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93D1CB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48.8</w:t>
            </w:r>
          </w:p>
        </w:tc>
      </w:tr>
      <w:tr w:rsidR="009770A5" w:rsidRPr="00264DD0" w14:paraId="0A84813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17052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EAFD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4B96F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BDB8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264D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F2B9C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0CD2FC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AAEB92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6C01577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</w:t>
            </w:r>
          </w:p>
        </w:tc>
      </w:tr>
      <w:tr w:rsidR="009770A5" w:rsidRPr="00264DD0" w14:paraId="50E7111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5CE116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 xml:space="preserve">Sexual </w:t>
            </w: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Orientation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33C9E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D4A21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5C298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1BE3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C0BC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2BD383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5022B58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E99E4B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097A029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6D746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Heterosexual, straight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FD7C5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96C16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86A36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75A1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82.9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9177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322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356705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5620D5A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4B25BD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85.4</w:t>
            </w:r>
          </w:p>
        </w:tc>
      </w:tr>
      <w:tr w:rsidR="009770A5" w:rsidRPr="00264DD0" w14:paraId="3674B49C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C289F7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Homosexual, gay/lesbian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38F2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080E3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15D9D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5253F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AE15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C52FD6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6D0208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197B9E4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4.0</w:t>
            </w:r>
          </w:p>
        </w:tc>
      </w:tr>
      <w:tr w:rsidR="009770A5" w:rsidRPr="00264DD0" w14:paraId="426FBCD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186D6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Bisexual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DE822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33034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11AC1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3940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5351D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977C26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268E73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D7A287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9.3</w:t>
            </w:r>
          </w:p>
        </w:tc>
      </w:tr>
      <w:tr w:rsidR="009770A5" w:rsidRPr="00264DD0" w14:paraId="0E56333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B785D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56AD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5098E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06341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A8C8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E469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DA74BD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4614BB3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45FE80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1.3</w:t>
            </w:r>
          </w:p>
        </w:tc>
      </w:tr>
      <w:tr w:rsidR="009770A5" w:rsidRPr="00264DD0" w14:paraId="35145D9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F75518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82F3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588455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D91E4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A82E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2D736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5EAFE2F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CA32DA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B1BD05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6BFC0389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5653D9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Single (never married)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B934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5AF119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43C50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EA3CD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37.6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2DC16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16255F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48845F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AEFC8E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34.0</w:t>
            </w:r>
          </w:p>
        </w:tc>
      </w:tr>
      <w:tr w:rsidR="009770A5" w:rsidRPr="00264DD0" w14:paraId="1E000975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09E00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Married (first marriage)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5A29F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08928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EA9F9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9F797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29.7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C467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128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248A25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789C74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BAF453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34.0</w:t>
            </w:r>
          </w:p>
        </w:tc>
      </w:tr>
      <w:tr w:rsidR="009770A5" w:rsidRPr="00264DD0" w14:paraId="6C89C74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78E3F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Remarried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98B7F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D6579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EB636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0F93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5F04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68E9A8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77C9CC6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13B39C8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5.3</w:t>
            </w:r>
          </w:p>
        </w:tc>
      </w:tr>
      <w:tr w:rsidR="009770A5" w:rsidRPr="00264DD0" w14:paraId="6048B3C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EEADF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Separated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75656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C0B62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19C34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62AA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2.3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E2B2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B4AF1C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52B35D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5BE4AC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1.6</w:t>
            </w:r>
          </w:p>
        </w:tc>
      </w:tr>
      <w:tr w:rsidR="009770A5" w:rsidRPr="00264DD0" w14:paraId="07AD79F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25A532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F491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E35CE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70058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1C0D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14.1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F26E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44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CA3A0D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5C5E31C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4A922E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11.7</w:t>
            </w:r>
          </w:p>
        </w:tc>
      </w:tr>
      <w:tr w:rsidR="009770A5" w:rsidRPr="00264DD0" w14:paraId="0C1C1B34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2D0ED0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E14B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78E3B9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914B7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95A9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E43EF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34FB4B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3D3978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76A17B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1.6</w:t>
            </w:r>
          </w:p>
        </w:tc>
      </w:tr>
      <w:tr w:rsidR="009770A5" w:rsidRPr="00264DD0" w14:paraId="4F29F27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C3FF5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 xml:space="preserve">Long-term domestic partner </w:t>
            </w:r>
            <w:r w:rsidRPr="00264DD0">
              <w:rPr>
                <w:rFonts w:ascii="Times" w:hAnsi="Times"/>
                <w:sz w:val="20"/>
                <w:szCs w:val="20"/>
                <w:lang w:val="en-US"/>
              </w:rPr>
              <w:br/>
              <w:t>(at least one year)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3E57F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1A74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A1A2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9B36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33D4C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69AC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C9EE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80EB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11.9</w:t>
            </w:r>
          </w:p>
        </w:tc>
      </w:tr>
      <w:tr w:rsidR="009770A5" w:rsidRPr="00264DD0" w14:paraId="2C4701AF" w14:textId="77777777" w:rsidTr="008C1320">
        <w:trPr>
          <w:trHeight w:val="360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48044B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Political Orientation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D9802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5EF8B" w14:textId="77777777" w:rsidR="009770A5" w:rsidRPr="00264DD0" w:rsidRDefault="009770A5" w:rsidP="008C1320">
            <w:pPr>
              <w:tabs>
                <w:tab w:val="decimal" w:pos="146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39B1D" w14:textId="77777777" w:rsidR="009770A5" w:rsidRPr="00264DD0" w:rsidRDefault="009770A5" w:rsidP="008C1320">
            <w:pPr>
              <w:tabs>
                <w:tab w:val="decimal" w:pos="168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1.599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B2658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ECC1A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E21E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3.330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8370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1.764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498C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3075E4EE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8712A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Political Ideology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BA22E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D93503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D35FB2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B24E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47C3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A6DA42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5B3EDD5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15BDE13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6B11152E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C5228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Leftist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489E3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EBCF4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7C6C7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A644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6D1F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571AB1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34BDCB1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025894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9.5</w:t>
            </w:r>
          </w:p>
        </w:tc>
      </w:tr>
      <w:tr w:rsidR="009770A5" w:rsidRPr="00264DD0" w14:paraId="199612F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666732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Liberal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91A8C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04BC4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B89FE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C2BA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44.8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3765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155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1760BFA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75A62D4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324106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41.1</w:t>
            </w:r>
          </w:p>
        </w:tc>
      </w:tr>
      <w:tr w:rsidR="009770A5" w:rsidRPr="00264DD0" w14:paraId="7459098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25584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773E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A5712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F2CD0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B0095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27.6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6418D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95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618D03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00F869A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4F9204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25.2</w:t>
            </w:r>
          </w:p>
        </w:tc>
      </w:tr>
      <w:tr w:rsidR="009770A5" w:rsidRPr="00264DD0" w14:paraId="67E97EF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E95DF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Conservative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8572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14C73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2B647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A213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16.4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98273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425880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4EE14C8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3442209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20.7</w:t>
            </w:r>
          </w:p>
        </w:tc>
      </w:tr>
      <w:tr w:rsidR="009770A5" w:rsidRPr="00264DD0" w14:paraId="3CF7760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8034D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Libertarian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35E5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27006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465BB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3A149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5924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A3A173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198ABB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9012BB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3.2</w:t>
            </w:r>
          </w:p>
        </w:tc>
      </w:tr>
      <w:tr w:rsidR="009770A5" w:rsidRPr="00264DD0" w14:paraId="7C6287A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76F2E1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Populist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09ED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EB91A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406A6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3E88A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0.3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D1EA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F5C9D3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6F073C1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39814C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0.3</w:t>
            </w:r>
          </w:p>
        </w:tc>
      </w:tr>
      <w:tr w:rsidR="009770A5" w:rsidRPr="00264DD0" w14:paraId="248FBE2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FA5486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Political Party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9907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78F655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8EFC70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71B3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B241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2E84081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A36C7E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2A08EB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293A017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D9B94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Democratic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6615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90577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F7921F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17D19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55.2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D1AE0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202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00D564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7AB3833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53BD88E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53.6</w:t>
            </w:r>
          </w:p>
        </w:tc>
      </w:tr>
      <w:tr w:rsidR="009770A5" w:rsidRPr="00264DD0" w14:paraId="6720525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76CF4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Green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B98F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2925A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959E2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E0468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1.5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FDBFF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ABB5A2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407E4CC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48545A7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1.6</w:t>
            </w:r>
          </w:p>
        </w:tc>
      </w:tr>
      <w:tr w:rsidR="009770A5" w:rsidRPr="00264DD0" w14:paraId="0431B90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3A0C8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Libertarian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BF5F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56FDD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55BC90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F996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1.3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D145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AA2BE4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206A6DC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2E01554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4.2</w:t>
            </w:r>
          </w:p>
        </w:tc>
      </w:tr>
      <w:tr w:rsidR="009770A5" w:rsidRPr="00264DD0" w14:paraId="3C4F757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2E28F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Republican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A4C3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1A794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AC6CF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DD327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14.6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51CD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41909E1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640D38A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6A438B9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20.4</w:t>
            </w:r>
          </w:p>
        </w:tc>
      </w:tr>
      <w:tr w:rsidR="009770A5" w:rsidRPr="00264DD0" w14:paraId="071608F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5A9DB0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Socialist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60570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F6BB0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72949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BB983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CC09C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67A07BF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12C0E76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0D7971F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2.1</w:t>
            </w:r>
          </w:p>
        </w:tc>
      </w:tr>
      <w:tr w:rsidR="009770A5" w:rsidRPr="00264DD0" w14:paraId="4E4C594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63C034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None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1731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3A12D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F1FD9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9DC1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16.9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CB66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720EABD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14:paraId="37E24A5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14:paraId="7F49D3B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10.9</w:t>
            </w:r>
          </w:p>
        </w:tc>
      </w:tr>
      <w:tr w:rsidR="009770A5" w:rsidRPr="00264DD0" w14:paraId="1DF23B7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A5A1A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2F78B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6626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9575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97E1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7.7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7773E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6313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BA21B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BEEB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7.2</w:t>
            </w:r>
          </w:p>
        </w:tc>
      </w:tr>
    </w:tbl>
    <w:p w14:paraId="70E06BFE" w14:textId="7A162F96" w:rsidR="009770A5" w:rsidRPr="00290484" w:rsidRDefault="009770A5" w:rsidP="00290484">
      <w:pPr>
        <w:spacing w:line="480" w:lineRule="auto"/>
        <w:rPr>
          <w:color w:val="000000" w:themeColor="text1"/>
          <w:lang w:val="en-US"/>
        </w:rPr>
      </w:pPr>
      <w:r w:rsidRPr="00264DD0">
        <w:rPr>
          <w:lang w:val="en-US"/>
        </w:rPr>
        <w:br w:type="page"/>
      </w:r>
      <w:r w:rsidR="000B4B30" w:rsidRPr="000B4B30">
        <w:rPr>
          <w:b/>
          <w:bCs/>
          <w:lang w:val="en-US"/>
        </w:rPr>
        <w:lastRenderedPageBreak/>
        <w:t>Supplementary</w:t>
      </w:r>
      <w:r w:rsidR="000B4B30">
        <w:rPr>
          <w:lang w:val="en-US"/>
        </w:rPr>
        <w:t xml:space="preserve"> </w:t>
      </w:r>
      <w:r w:rsidR="000B4B30" w:rsidRPr="00264DD0">
        <w:rPr>
          <w:b/>
          <w:bCs/>
          <w:color w:val="000000" w:themeColor="text1"/>
          <w:lang w:val="en-US"/>
        </w:rPr>
        <w:t xml:space="preserve">Table </w:t>
      </w:r>
      <w:r w:rsidR="000B4B30">
        <w:rPr>
          <w:b/>
          <w:bCs/>
          <w:color w:val="000000" w:themeColor="text1"/>
          <w:lang w:val="en-US"/>
        </w:rPr>
        <w:t>S</w:t>
      </w:r>
      <w:r w:rsidR="000B4B30" w:rsidRPr="00264DD0">
        <w:rPr>
          <w:b/>
          <w:bCs/>
          <w:color w:val="000000" w:themeColor="text1"/>
          <w:lang w:val="en-US"/>
        </w:rPr>
        <w:t>1</w:t>
      </w:r>
      <w:r w:rsidR="000B4B30" w:rsidRPr="00264DD0">
        <w:rPr>
          <w:color w:val="000000" w:themeColor="text1"/>
          <w:lang w:val="en-US"/>
        </w:rPr>
        <w:t xml:space="preserve"> </w:t>
      </w:r>
      <w:r w:rsidRPr="00290484">
        <w:rPr>
          <w:color w:val="000000" w:themeColor="text1"/>
          <w:lang w:val="en-US"/>
        </w:rPr>
        <w:t>(continued)</w:t>
      </w:r>
    </w:p>
    <w:tbl>
      <w:tblPr>
        <w:tblStyle w:val="TableGrid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740"/>
        <w:gridCol w:w="741"/>
        <w:gridCol w:w="741"/>
        <w:gridCol w:w="741"/>
        <w:gridCol w:w="741"/>
        <w:gridCol w:w="741"/>
        <w:gridCol w:w="741"/>
        <w:gridCol w:w="741"/>
      </w:tblGrid>
      <w:tr w:rsidR="009770A5" w:rsidRPr="00264DD0" w14:paraId="38A0BCCD" w14:textId="77777777" w:rsidTr="008C1320">
        <w:trPr>
          <w:trHeight w:val="416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9BE3B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7BA17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1</w:t>
            </w:r>
          </w:p>
        </w:tc>
        <w:tc>
          <w:tcPr>
            <w:tcW w:w="2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8ED74A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2</w:t>
            </w:r>
          </w:p>
        </w:tc>
      </w:tr>
      <w:tr w:rsidR="009770A5" w:rsidRPr="00264DD0" w14:paraId="7E31CF47" w14:textId="77777777" w:rsidTr="008C1320">
        <w:trPr>
          <w:trHeight w:val="50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7DCA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59379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6101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42EB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07BE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2DC52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03AA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73DA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5552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</w:tr>
      <w:tr w:rsidR="009770A5" w:rsidRPr="00264DD0" w14:paraId="634CD13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9C383" w14:textId="77777777" w:rsidR="009770A5" w:rsidRPr="00264DD0" w:rsidRDefault="009770A5" w:rsidP="008C1320">
            <w:pPr>
              <w:spacing w:before="40" w:after="40"/>
              <w:ind w:left="36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>Ethnicity*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E680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3E8F263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AA79BC0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0F022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D226C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E2651E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F20A17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1DF6C5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615D722B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045733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American Indian or Alaska Native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1F5E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49459F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A4D376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2FA8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61E8E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030DA4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D32D95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2C9C37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1.1</w:t>
            </w:r>
          </w:p>
        </w:tc>
      </w:tr>
      <w:tr w:rsidR="009770A5" w:rsidRPr="00264DD0" w14:paraId="295A6E6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F1BAB4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Asian or Asian-American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4787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6DF18D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C9E51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6D20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3A67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64FF5E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AA5631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5D7F83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6.9</w:t>
            </w:r>
          </w:p>
        </w:tc>
      </w:tr>
      <w:tr w:rsidR="009770A5" w:rsidRPr="00264DD0" w14:paraId="4D364DD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4990FA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Black or African-American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B857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E4BD40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E11504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0AD4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14.1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4514B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238EE6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D1F90A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EFE4F5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12.7</w:t>
            </w:r>
          </w:p>
        </w:tc>
      </w:tr>
      <w:tr w:rsidR="009770A5" w:rsidRPr="00264DD0" w14:paraId="49294EB8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50267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Hispanic or Latino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4A065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9E1A75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0DDCB3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9B43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7.9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303B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482284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04FC00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E8681A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5.6</w:t>
            </w:r>
          </w:p>
        </w:tc>
      </w:tr>
      <w:tr w:rsidR="009770A5" w:rsidRPr="00264DD0" w14:paraId="4023390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DBB44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Native Hawaiian or Pacific Islander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C5F20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9E3A81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DB4BCF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15F0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7D54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C6DEC0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005475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58FFE7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0,3</w:t>
            </w:r>
          </w:p>
        </w:tc>
      </w:tr>
      <w:tr w:rsidR="009770A5" w:rsidRPr="00264DD0" w14:paraId="736DF28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0D602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White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ED13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91DC1B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59D57E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3261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75.2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1A3307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7245D1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915565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29E068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76.9</w:t>
            </w:r>
          </w:p>
        </w:tc>
      </w:tr>
      <w:tr w:rsidR="009770A5" w:rsidRPr="00264DD0" w14:paraId="4E01018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D7AA2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567A2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A350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1A3E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A155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81491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E418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841AF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BC13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0.8</w:t>
            </w:r>
          </w:p>
        </w:tc>
      </w:tr>
      <w:tr w:rsidR="009770A5" w:rsidRPr="00264DD0" w14:paraId="5F8627E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44CA5" w14:textId="77777777" w:rsidR="009770A5" w:rsidRPr="00264DD0" w:rsidRDefault="009770A5" w:rsidP="008C1320">
            <w:pPr>
              <w:spacing w:before="40" w:after="40"/>
              <w:ind w:left="36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>Native Language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1D1D0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8F03DAA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37A503D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517D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4F76B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68ABA8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3238C2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5C4F20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31C8E035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B57A39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EA41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356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38ACA5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E817BB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731A7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91.0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AB63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5BD79A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0EFF5E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0BA2FC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91.0</w:t>
            </w:r>
          </w:p>
        </w:tc>
      </w:tr>
      <w:tr w:rsidR="009770A5" w:rsidRPr="00264DD0" w14:paraId="45C6737C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E1A2A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English and another language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4E669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FC39F6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EC81C3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0203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10F48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5828C1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45BB3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A2B9A2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4.2</w:t>
            </w:r>
          </w:p>
        </w:tc>
      </w:tr>
      <w:tr w:rsidR="009770A5" w:rsidRPr="00264DD0" w14:paraId="6D980708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2C4B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Another language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73527B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0811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5871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BF2C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DE183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3878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299C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19A4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4.8</w:t>
            </w:r>
          </w:p>
        </w:tc>
      </w:tr>
      <w:tr w:rsidR="009770A5" w:rsidRPr="00264DD0" w14:paraId="49DD46CB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52A022" w14:textId="77777777" w:rsidR="009770A5" w:rsidRPr="00264DD0" w:rsidRDefault="009770A5" w:rsidP="008C1320">
            <w:pPr>
              <w:spacing w:before="40" w:after="40"/>
              <w:ind w:left="36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Highest Educational Level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D63DA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7E88A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0CACE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20FE0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BF21E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5357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13B9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831D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5FB3D4EB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1C857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Professional degree (JD, MD)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9F8F5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A4ADF5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567B5D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B80F1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897B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51FD1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266FD2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40A719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2.9</w:t>
            </w:r>
          </w:p>
        </w:tc>
      </w:tr>
      <w:tr w:rsidR="009770A5" w:rsidRPr="00264DD0" w14:paraId="6E2F8E24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C14EA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Doctoral</w:t>
            </w: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 xml:space="preserve"> degree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B0AC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F9A6AB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FC94D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6FC4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A345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667F9E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EAE12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6CC143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2.1</w:t>
            </w:r>
          </w:p>
        </w:tc>
      </w:tr>
      <w:tr w:rsidR="009770A5" w:rsidRPr="00264DD0" w14:paraId="2A1FE82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CDBF6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>Master’s degree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F40F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DABF9F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9A1D92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4148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3EF1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D7DE6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27B22B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8EF29B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18.0</w:t>
            </w:r>
          </w:p>
        </w:tc>
      </w:tr>
      <w:tr w:rsidR="009770A5" w:rsidRPr="00264DD0" w14:paraId="4FEC5FF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1B2E57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 xml:space="preserve">Bachelor’s degree in college </w:t>
            </w: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br/>
              <w:t>(4-year)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CD7C3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C236E8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653E00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C61BB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36.1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358D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014CE0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930E82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44681B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35.0</w:t>
            </w:r>
          </w:p>
        </w:tc>
      </w:tr>
      <w:tr w:rsidR="009770A5" w:rsidRPr="00264DD0" w14:paraId="3F973BB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A7001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t xml:space="preserve">Associate degree in college </w:t>
            </w:r>
            <w:r w:rsidRPr="00264DD0">
              <w:rPr>
                <w:rFonts w:ascii="Times" w:eastAsia="Times New Roman" w:hAnsi="Times" w:cs="Times New Roman"/>
                <w:sz w:val="20"/>
                <w:szCs w:val="20"/>
                <w:lang w:val="en-US"/>
              </w:rPr>
              <w:br/>
              <w:t>(2-year)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7B81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DFD5EF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31B83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5320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12.0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0E2AA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3868A1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B6CEDF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F1495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9.8</w:t>
            </w:r>
          </w:p>
        </w:tc>
      </w:tr>
      <w:tr w:rsidR="009770A5" w:rsidRPr="00264DD0" w14:paraId="47739E4C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A9C4C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Some college but no degree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AC7A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ABA4CC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820327A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D5767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24.6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4EBF3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A0B898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A828B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92E7CB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16.7</w:t>
            </w:r>
          </w:p>
        </w:tc>
      </w:tr>
      <w:tr w:rsidR="009770A5" w:rsidRPr="00264DD0" w14:paraId="42B3447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8CA253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High school graduate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3C266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59994C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FEE91C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C660D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3CED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E42C2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77EF12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BF5E08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17.1</w:t>
            </w:r>
          </w:p>
        </w:tc>
      </w:tr>
      <w:tr w:rsidR="009770A5" w:rsidRPr="00264DD0" w14:paraId="7B42FAB4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6E751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Less than high school degree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F4F6F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2B2B11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C4110B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2AB6B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B03E7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059D0E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0B0B83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97DE9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0.8</w:t>
            </w:r>
          </w:p>
        </w:tc>
      </w:tr>
      <w:tr w:rsidR="009770A5" w:rsidRPr="00264DD0" w14:paraId="08F68C7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8BFE7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06EC2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DF82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57FD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5C08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7028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9FECB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0793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78AD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</w:t>
            </w:r>
          </w:p>
        </w:tc>
      </w:tr>
      <w:tr w:rsidR="009770A5" w:rsidRPr="00264DD0" w14:paraId="009E453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7663D9" w14:textId="77777777" w:rsidR="009770A5" w:rsidRPr="00264DD0" w:rsidRDefault="009770A5" w:rsidP="008C1320">
            <w:pPr>
              <w:spacing w:before="40" w:after="40"/>
              <w:ind w:left="36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Household Income**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180C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B154EF2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B8263CB" w14:textId="77777777" w:rsidR="009770A5" w:rsidRPr="00264DD0" w:rsidRDefault="009770A5" w:rsidP="008C1320">
            <w:pPr>
              <w:tabs>
                <w:tab w:val="decimal" w:pos="414"/>
              </w:tabs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3B405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FD1B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FBC8B2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F3444A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33B2F9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</w:tr>
      <w:tr w:rsidR="009770A5" w:rsidRPr="00264DD0" w14:paraId="6907301E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D15A9E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Less than $10,000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E35D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EB55C1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E9BB5E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E31F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5.4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EEA7E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ACB32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6164E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E6A248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3.4</w:t>
            </w:r>
          </w:p>
        </w:tc>
      </w:tr>
      <w:tr w:rsidR="009770A5" w:rsidRPr="00264DD0" w14:paraId="2F51F7E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CDE522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$10,000 to $19,999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DC3B5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7DC76D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FC78C23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814D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24A5A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BF46CF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B05CD8C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8AB511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8.2</w:t>
            </w:r>
          </w:p>
        </w:tc>
      </w:tr>
      <w:tr w:rsidR="009770A5" w:rsidRPr="00264DD0" w14:paraId="389E5F6C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9F527E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$20,000 to $29,999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138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2979E8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DA8FA6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9A3F91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8.7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857FD5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A85E64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DDFC161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C0A77A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9.8</w:t>
            </w:r>
          </w:p>
        </w:tc>
      </w:tr>
      <w:tr w:rsidR="009770A5" w:rsidRPr="00264DD0" w14:paraId="329C9F51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F8CF9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$30,000 to $39,999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0050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11D857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496926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B67A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11.3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3C4F0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EE6F43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D34CC2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D8A02DC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10.3</w:t>
            </w:r>
          </w:p>
        </w:tc>
      </w:tr>
      <w:tr w:rsidR="009770A5" w:rsidRPr="00264DD0" w14:paraId="77BC9E8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98C7C2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$40,000 to $49,999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4357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2F3135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239713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8C31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9.7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22069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3641E5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2EC86C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6FA9F4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9.8</w:t>
            </w:r>
          </w:p>
        </w:tc>
      </w:tr>
      <w:tr w:rsidR="009770A5" w:rsidRPr="00264DD0" w14:paraId="2D5070CC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BD042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$50,000 to $59,999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134A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71D480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961F7B6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68C48E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9.0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49415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95CAAE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3163DC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74C1864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10.9</w:t>
            </w:r>
          </w:p>
        </w:tc>
      </w:tr>
      <w:tr w:rsidR="009770A5" w:rsidRPr="00264DD0" w14:paraId="1E82308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40BFE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$60,000 to $69,999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CC67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C67CAF5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4E1FB3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00BA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7C043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DBAD08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2DEB25F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46DAC9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4.2</w:t>
            </w:r>
          </w:p>
        </w:tc>
      </w:tr>
      <w:tr w:rsidR="009770A5" w:rsidRPr="00264DD0" w14:paraId="62AED299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BD268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$70,000 to $79,999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397D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8B474C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F0210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2FC84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10.2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22671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6D9B26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89DD31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9B8D42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6.9</w:t>
            </w:r>
          </w:p>
        </w:tc>
      </w:tr>
      <w:tr w:rsidR="009770A5" w:rsidRPr="00264DD0" w14:paraId="61E8A21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224E6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$80,000 to $89,999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DE8C49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BB8823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069676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1B7C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7.2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E559A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BADA3F4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F778F45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8C03CC8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6.9</w:t>
            </w:r>
          </w:p>
        </w:tc>
      </w:tr>
      <w:tr w:rsidR="009770A5" w:rsidRPr="00264DD0" w14:paraId="11878A39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F399A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$90,000 to $99,999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719C5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08795D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C8B2F17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A8016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5.4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0BA0F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45ECB2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3A3B09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9BA778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6.6</w:t>
            </w:r>
          </w:p>
        </w:tc>
      </w:tr>
      <w:tr w:rsidR="009770A5" w:rsidRPr="00264DD0" w14:paraId="56FD511D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E77F0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$100,000 to $149,999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BF3BF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F22E41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89624CC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0E6E0A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11.0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05DDB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53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23D8DCD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E75B30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46237A3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14.1</w:t>
            </w:r>
          </w:p>
        </w:tc>
      </w:tr>
      <w:tr w:rsidR="009770A5" w:rsidRPr="00264DD0" w14:paraId="71D78EC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DAAC3" w14:textId="77777777" w:rsidR="009770A5" w:rsidRPr="00264DD0" w:rsidRDefault="009770A5" w:rsidP="008C1320">
            <w:pPr>
              <w:spacing w:before="40" w:after="40"/>
              <w:ind w:left="178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$150,000 or more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2CE3E4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F6EA2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3F74B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2EC2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6.6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CABAA9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7B019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B8C98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D7112" w14:textId="77777777" w:rsidR="009770A5" w:rsidRPr="00264DD0" w:rsidRDefault="009770A5" w:rsidP="008C1320">
            <w:pPr>
              <w:tabs>
                <w:tab w:val="decimal" w:pos="188"/>
              </w:tabs>
              <w:spacing w:before="40" w:after="40"/>
              <w:ind w:left="5" w:hanging="5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8.8</w:t>
            </w:r>
          </w:p>
        </w:tc>
      </w:tr>
    </w:tbl>
    <w:p w14:paraId="758EA224" w14:textId="7D7902BC" w:rsidR="009770A5" w:rsidRPr="00290484" w:rsidRDefault="009770A5" w:rsidP="00290484">
      <w:pPr>
        <w:spacing w:line="480" w:lineRule="auto"/>
        <w:rPr>
          <w:color w:val="000000" w:themeColor="text1"/>
          <w:lang w:val="en-US"/>
        </w:rPr>
      </w:pPr>
      <w:r w:rsidRPr="00264DD0">
        <w:rPr>
          <w:lang w:val="en-US"/>
        </w:rPr>
        <w:br w:type="page"/>
      </w:r>
      <w:r w:rsidR="000B4B30" w:rsidRPr="000B4B30">
        <w:rPr>
          <w:b/>
          <w:bCs/>
          <w:lang w:val="en-US"/>
        </w:rPr>
        <w:lastRenderedPageBreak/>
        <w:t>Supplementary</w:t>
      </w:r>
      <w:r w:rsidR="000B4B30">
        <w:rPr>
          <w:lang w:val="en-US"/>
        </w:rPr>
        <w:t xml:space="preserve"> </w:t>
      </w:r>
      <w:r w:rsidR="000B4B30" w:rsidRPr="00264DD0">
        <w:rPr>
          <w:b/>
          <w:bCs/>
          <w:color w:val="000000" w:themeColor="text1"/>
          <w:lang w:val="en-US"/>
        </w:rPr>
        <w:t xml:space="preserve">Table </w:t>
      </w:r>
      <w:r w:rsidR="000B4B30">
        <w:rPr>
          <w:b/>
          <w:bCs/>
          <w:color w:val="000000" w:themeColor="text1"/>
          <w:lang w:val="en-US"/>
        </w:rPr>
        <w:t>S</w:t>
      </w:r>
      <w:r w:rsidR="000B4B30" w:rsidRPr="00264DD0">
        <w:rPr>
          <w:b/>
          <w:bCs/>
          <w:color w:val="000000" w:themeColor="text1"/>
          <w:lang w:val="en-US"/>
        </w:rPr>
        <w:t>1</w:t>
      </w:r>
      <w:r w:rsidR="000B4B30" w:rsidRPr="00264DD0">
        <w:rPr>
          <w:color w:val="000000" w:themeColor="text1"/>
          <w:lang w:val="en-US"/>
        </w:rPr>
        <w:t xml:space="preserve"> </w:t>
      </w:r>
      <w:r w:rsidRPr="00290484">
        <w:rPr>
          <w:color w:val="000000" w:themeColor="text1"/>
          <w:lang w:val="en-US"/>
        </w:rPr>
        <w:t>(continued)</w:t>
      </w:r>
    </w:p>
    <w:tbl>
      <w:tblPr>
        <w:tblStyle w:val="TableGrid"/>
        <w:tblW w:w="9354" w:type="dxa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740"/>
        <w:gridCol w:w="741"/>
        <w:gridCol w:w="741"/>
        <w:gridCol w:w="741"/>
        <w:gridCol w:w="741"/>
        <w:gridCol w:w="741"/>
        <w:gridCol w:w="741"/>
        <w:gridCol w:w="741"/>
      </w:tblGrid>
      <w:tr w:rsidR="009770A5" w:rsidRPr="00264DD0" w14:paraId="08C8EFF7" w14:textId="77777777" w:rsidTr="008C1320">
        <w:trPr>
          <w:trHeight w:val="416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BEF448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524B5D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 w:cs="Times New Roman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1</w:t>
            </w:r>
          </w:p>
        </w:tc>
        <w:tc>
          <w:tcPr>
            <w:tcW w:w="2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6138B3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iCs/>
                <w:sz w:val="20"/>
                <w:szCs w:val="20"/>
                <w:lang w:val="en-US"/>
              </w:rPr>
              <w:t>Study 2</w:t>
            </w:r>
          </w:p>
        </w:tc>
      </w:tr>
      <w:tr w:rsidR="009770A5" w:rsidRPr="00264DD0" w14:paraId="1EA3C356" w14:textId="77777777" w:rsidTr="008C1320">
        <w:trPr>
          <w:trHeight w:val="50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A8E6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25DDAE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65B5D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DBE211" w14:textId="77777777" w:rsidR="009770A5" w:rsidRPr="00264DD0" w:rsidRDefault="009770A5" w:rsidP="008C1320">
            <w:pPr>
              <w:spacing w:before="40" w:after="40"/>
              <w:ind w:left="-75" w:firstLine="7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C7380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7E0BA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4F046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289D2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SD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0DEF57" w14:textId="77777777" w:rsidR="009770A5" w:rsidRPr="00264DD0" w:rsidRDefault="009770A5" w:rsidP="008C1320">
            <w:pPr>
              <w:spacing w:before="40" w:after="40"/>
              <w:ind w:left="5" w:hanging="5"/>
              <w:jc w:val="center"/>
              <w:rPr>
                <w:rFonts w:ascii="Times" w:hAnsi="Times"/>
                <w:i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i/>
                <w:sz w:val="20"/>
                <w:szCs w:val="20"/>
                <w:lang w:val="en-US"/>
              </w:rPr>
              <w:t>%</w:t>
            </w:r>
          </w:p>
        </w:tc>
      </w:tr>
      <w:tr w:rsidR="009770A5" w:rsidRPr="00264DD0" w14:paraId="7DDEEEEF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896ED8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E1B9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4BEB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2.540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4D33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0.554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18887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3793F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3818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D175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75879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500F4ADD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1539D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Social Justice Commitment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71939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836D9F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B54029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32CA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4AA2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A008FC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3.557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299B26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5E91E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071F2379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7F03A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 xml:space="preserve">FFNI: </w:t>
            </w:r>
            <w:r w:rsidRPr="00264DD0">
              <w:rPr>
                <w:rFonts w:ascii="Times" w:hAnsi="Times"/>
                <w:sz w:val="20"/>
                <w:szCs w:val="20"/>
                <w:lang w:val="en-US"/>
              </w:rPr>
              <w:br/>
              <w:t>Narcissistic Personality Inventory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7C92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03C75D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2.438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A80C9E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0.494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EDA9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3CE3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A2B9A4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5CB794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9F7811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240133E5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A09892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9FB0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5F0C55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2.045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0CE729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0.583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0FE81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47D29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A67881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0DD610F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7E1297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034EEB1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09FD2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02E0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3A1B9B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2.740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E5ED47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0.787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A709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D242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FB0857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FE1BC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C7B5A9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1FC7A63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C6BA1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D9B66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737D07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3.083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3448F1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0.925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31370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7BAD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0679AA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A4DCA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CB0A57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0386AAE5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F3383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80BA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1D397B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2.247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D708BC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FC0B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01DE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4079AA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2C3F46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284964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651EEE8A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56B907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05375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528800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2.845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DC4B01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0.743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5100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644E6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31FD2C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6E5F99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FA4821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68ECA72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B203AA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Dark Triad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43814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EC43A3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8FA489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099D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D96DD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F56E00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2.449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2DDB5E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0.523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E972ED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27EE8E30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D4593B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Machiavellianism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7007C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EE6FA8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E256DA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EC4F0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06B3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53E65F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2.873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5D9885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0.677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54F8D5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4D239FB7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D18EC6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Narcissism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EF26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C866D9F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C2877E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CBE9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78B9B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B797BE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2.516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E93C98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0.671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6A6194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1BE787D5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B305CC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Psychopathy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2468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988F76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687C0D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D1E0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6591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C44EA6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1.958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AE12E7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0.617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BC1264F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50824C3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52B5C5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1413A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9435D7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4.210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864751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0.811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EDDB2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D96E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E91E73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E5F182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12E190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04378BAD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21EA3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E327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390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F23A7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4.216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2B90AF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1.032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E79B7A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444BB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E18C43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72CD9B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EA9D40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67D831A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F626D1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Moral Identity Internalization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BF7E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6A1C91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7AD048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2675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40B7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48996C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4.556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D6AE89A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0.551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96A234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6E214353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501B2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Moral Identity Symbolization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EEE7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3C1E4AB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125AE1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39C9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C162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61B2F0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3.129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BE75330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0.912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46F551E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1A36B932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0C8DB" w14:textId="77777777" w:rsidR="009770A5" w:rsidRPr="00264DD0" w:rsidRDefault="009770A5" w:rsidP="008C1320">
            <w:pPr>
              <w:spacing w:before="40" w:after="40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Left-wing Authoritarianism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C63D38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927680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3.469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7CDE652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1.111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9D0A6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9649B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095FFE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3.370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586999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1.112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7BEB51B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48092A7D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B7002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Antihierarchical Aggression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4C31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5ACEBF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2.872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5E5864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1.244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DFF7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1DE9EA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5CA3C1F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2.774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5552F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1.221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15D6C1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498DB0A6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FDFB8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Anticonventionalism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26554F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69A38BC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3.678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4235D6C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1.431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7CDAA5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CC3AF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164BDEF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3.563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7B4E9F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1.426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728092D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  <w:tr w:rsidR="009770A5" w:rsidRPr="00264DD0" w14:paraId="41F30DED" w14:textId="77777777" w:rsidTr="008C1320">
        <w:trPr>
          <w:trHeight w:val="314"/>
          <w:jc w:val="center"/>
        </w:trPr>
        <w:tc>
          <w:tcPr>
            <w:tcW w:w="3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E9DDB" w14:textId="77777777" w:rsidR="009770A5" w:rsidRPr="00264DD0" w:rsidRDefault="009770A5" w:rsidP="008C1320">
            <w:pPr>
              <w:spacing w:before="40" w:after="40"/>
              <w:ind w:left="223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Top-Down Censorship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BAB453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391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49ED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3.857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F1511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1.230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82164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75C8AD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377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07C67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3.774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13019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/>
                <w:sz w:val="20"/>
                <w:szCs w:val="20"/>
                <w:lang w:val="en-US"/>
              </w:rPr>
              <w:t>1.270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ED6CC" w14:textId="77777777" w:rsidR="009770A5" w:rsidRPr="00264DD0" w:rsidRDefault="009770A5" w:rsidP="008C1320">
            <w:pPr>
              <w:spacing w:before="40" w:after="40"/>
              <w:jc w:val="center"/>
              <w:rPr>
                <w:rFonts w:ascii="Times" w:hAnsi="Times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</w:tr>
    </w:tbl>
    <w:p w14:paraId="0346423A" w14:textId="266AD87D" w:rsidR="009770A5" w:rsidRPr="009770A5" w:rsidRDefault="009770A5" w:rsidP="008924B9">
      <w:pPr>
        <w:widowControl w:val="0"/>
        <w:spacing w:before="120" w:line="480" w:lineRule="auto"/>
        <w:jc w:val="both"/>
        <w:rPr>
          <w:iCs/>
          <w:lang w:val="en-US"/>
        </w:rPr>
        <w:sectPr w:rsidR="009770A5" w:rsidRPr="009770A5" w:rsidSect="00F601D2">
          <w:headerReference w:type="default" r:id="rId8"/>
          <w:headerReference w:type="first" r:id="rId9"/>
          <w:pgSz w:w="11901" w:h="16840" w:code="9"/>
          <w:pgMar w:top="1418" w:right="1418" w:bottom="1418" w:left="1418" w:header="709" w:footer="709" w:gutter="0"/>
          <w:cols w:space="708"/>
          <w:docGrid w:linePitch="360"/>
        </w:sectPr>
      </w:pPr>
      <w:r w:rsidRPr="00264DD0">
        <w:rPr>
          <w:i/>
          <w:lang w:val="en-US"/>
        </w:rPr>
        <w:t>Note</w:t>
      </w:r>
      <w:r w:rsidRPr="00264DD0">
        <w:rPr>
          <w:iCs/>
          <w:lang w:val="en-US"/>
        </w:rPr>
        <w:t xml:space="preserve">. FFNI = </w:t>
      </w:r>
      <w:r w:rsidRPr="00264DD0">
        <w:rPr>
          <w:lang w:val="en-US"/>
        </w:rPr>
        <w:t xml:space="preserve">Five-Factor Narcissism Inventory (Miller et al., 2016). </w:t>
      </w:r>
      <w:r w:rsidRPr="00264DD0">
        <w:rPr>
          <w:iCs/>
          <w:lang w:val="en-US"/>
        </w:rPr>
        <w:t>*Regarding their ethnicity, participants could select multiple choices. **Household income includes the entire household income (in previous year) before taxes</w:t>
      </w:r>
      <w:r w:rsidR="000B4B30">
        <w:rPr>
          <w:iCs/>
          <w:lang w:val="en-US"/>
        </w:rPr>
        <w:t>.</w:t>
      </w:r>
    </w:p>
    <w:p w14:paraId="684BDC9D" w14:textId="09B1768E" w:rsidR="008924B9" w:rsidRDefault="008924B9" w:rsidP="0029048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9770A5" w:rsidRPr="00264DD0">
        <w:rPr>
          <w:b/>
          <w:bCs/>
          <w:lang w:val="en-US"/>
        </w:rPr>
        <w:t xml:space="preserve">Table </w:t>
      </w:r>
      <w:r w:rsidR="0082467D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</w:p>
    <w:p w14:paraId="27A72578" w14:textId="5C7DFC7B" w:rsidR="009770A5" w:rsidRPr="00264DD0" w:rsidRDefault="009770A5" w:rsidP="00290484">
      <w:pPr>
        <w:spacing w:line="480" w:lineRule="auto"/>
        <w:rPr>
          <w:b/>
          <w:bCs/>
          <w:lang w:val="en-US"/>
        </w:rPr>
      </w:pPr>
      <w:r w:rsidRPr="00264DD0">
        <w:rPr>
          <w:i/>
          <w:iCs/>
          <w:lang w:val="en-US"/>
        </w:rPr>
        <w:t>Regression Coefficients, Standard Errors (SE), and Confidence Intervals (CI) for the Total Score of Left-Wing Authoritarianism (LWA)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9770A5" w:rsidRPr="00264DD0" w14:paraId="553F6447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52552B15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2862B13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D34D2E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E8CF9C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215666B6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0AAF28C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7CBC8A99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81DF8C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0DDEB6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C9C5A4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9770A5" w:rsidRPr="00264DD0" w14:paraId="4AE2E519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7BF6CA83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45C3F1C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9207389" w14:textId="77777777" w:rsidR="009770A5" w:rsidRPr="00264DD0" w:rsidRDefault="009770A5" w:rsidP="008C1320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3CFD005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51041FC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26447C13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2C58A9C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607574E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512C4A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C0FAC8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505AEA7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03769559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7D7BDD8D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13EF528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F3DB28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CF6A25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7CBE870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FADFA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6FD228C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6C728B9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163110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4, 382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0911149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8.752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850EBE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3BA40F6B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774C330C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414F4AA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2.830</w:t>
            </w:r>
          </w:p>
        </w:tc>
        <w:tc>
          <w:tcPr>
            <w:tcW w:w="1108" w:type="dxa"/>
            <w:shd w:val="clear" w:color="auto" w:fill="auto"/>
          </w:tcPr>
          <w:p w14:paraId="19EF7C6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0.399</w:t>
            </w:r>
          </w:p>
        </w:tc>
        <w:tc>
          <w:tcPr>
            <w:tcW w:w="1108" w:type="dxa"/>
            <w:shd w:val="clear" w:color="auto" w:fill="auto"/>
          </w:tcPr>
          <w:p w14:paraId="13833FF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2.046</w:t>
            </w:r>
          </w:p>
        </w:tc>
        <w:tc>
          <w:tcPr>
            <w:tcW w:w="1107" w:type="dxa"/>
            <w:shd w:val="clear" w:color="auto" w:fill="auto"/>
          </w:tcPr>
          <w:p w14:paraId="2D39154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3.614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1F25A5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4980F77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3A1DEE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3F22D6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CC3785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1EC91D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1EA4CFE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FF050B1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6154617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–0.199</w:t>
            </w:r>
          </w:p>
        </w:tc>
        <w:tc>
          <w:tcPr>
            <w:tcW w:w="1108" w:type="dxa"/>
            <w:shd w:val="clear" w:color="auto" w:fill="auto"/>
          </w:tcPr>
          <w:p w14:paraId="7D2B801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1108" w:type="dxa"/>
            <w:shd w:val="clear" w:color="auto" w:fill="auto"/>
          </w:tcPr>
          <w:p w14:paraId="08DE1A9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–0.400</w:t>
            </w:r>
          </w:p>
        </w:tc>
        <w:tc>
          <w:tcPr>
            <w:tcW w:w="1107" w:type="dxa"/>
            <w:shd w:val="clear" w:color="auto" w:fill="auto"/>
          </w:tcPr>
          <w:p w14:paraId="4BAE24A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1035" w:type="dxa"/>
            <w:shd w:val="clear" w:color="auto" w:fill="auto"/>
          </w:tcPr>
          <w:p w14:paraId="72C053A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–.100</w:t>
            </w:r>
          </w:p>
        </w:tc>
        <w:tc>
          <w:tcPr>
            <w:tcW w:w="1181" w:type="dxa"/>
            <w:shd w:val="clear" w:color="auto" w:fill="auto"/>
          </w:tcPr>
          <w:p w14:paraId="5755668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.053</w:t>
            </w:r>
          </w:p>
        </w:tc>
        <w:tc>
          <w:tcPr>
            <w:tcW w:w="1107" w:type="dxa"/>
            <w:shd w:val="clear" w:color="auto" w:fill="auto"/>
          </w:tcPr>
          <w:p w14:paraId="024C6DC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91BCEA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AD4677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193106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D31E317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4985781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4361E8A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0.154</w:t>
            </w:r>
          </w:p>
        </w:tc>
        <w:tc>
          <w:tcPr>
            <w:tcW w:w="1108" w:type="dxa"/>
            <w:shd w:val="clear" w:color="auto" w:fill="auto"/>
          </w:tcPr>
          <w:p w14:paraId="1E26FAA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1108" w:type="dxa"/>
            <w:shd w:val="clear" w:color="auto" w:fill="auto"/>
          </w:tcPr>
          <w:p w14:paraId="586AA40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–0.052</w:t>
            </w:r>
          </w:p>
        </w:tc>
        <w:tc>
          <w:tcPr>
            <w:tcW w:w="1107" w:type="dxa"/>
            <w:shd w:val="clear" w:color="auto" w:fill="auto"/>
          </w:tcPr>
          <w:p w14:paraId="0E242FD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0.361</w:t>
            </w:r>
          </w:p>
        </w:tc>
        <w:tc>
          <w:tcPr>
            <w:tcW w:w="1035" w:type="dxa"/>
            <w:shd w:val="clear" w:color="auto" w:fill="auto"/>
          </w:tcPr>
          <w:p w14:paraId="1D4CDA0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.082</w:t>
            </w:r>
          </w:p>
        </w:tc>
        <w:tc>
          <w:tcPr>
            <w:tcW w:w="1181" w:type="dxa"/>
            <w:shd w:val="clear" w:color="auto" w:fill="auto"/>
          </w:tcPr>
          <w:p w14:paraId="2855D10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.143</w:t>
            </w:r>
          </w:p>
        </w:tc>
        <w:tc>
          <w:tcPr>
            <w:tcW w:w="1107" w:type="dxa"/>
            <w:shd w:val="clear" w:color="auto" w:fill="auto"/>
          </w:tcPr>
          <w:p w14:paraId="7F3FFA9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47E3E6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A2D393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3F871C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3106A6F7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2DE1D69A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4BF2A57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–0.016</w:t>
            </w:r>
          </w:p>
        </w:tc>
        <w:tc>
          <w:tcPr>
            <w:tcW w:w="1108" w:type="dxa"/>
            <w:shd w:val="clear" w:color="auto" w:fill="auto"/>
          </w:tcPr>
          <w:p w14:paraId="36C39A8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1108" w:type="dxa"/>
            <w:shd w:val="clear" w:color="auto" w:fill="auto"/>
          </w:tcPr>
          <w:p w14:paraId="090D13E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–0.171</w:t>
            </w:r>
          </w:p>
        </w:tc>
        <w:tc>
          <w:tcPr>
            <w:tcW w:w="1107" w:type="dxa"/>
            <w:shd w:val="clear" w:color="auto" w:fill="auto"/>
          </w:tcPr>
          <w:p w14:paraId="55C04D7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0.138</w:t>
            </w:r>
          </w:p>
        </w:tc>
        <w:tc>
          <w:tcPr>
            <w:tcW w:w="1035" w:type="dxa"/>
            <w:shd w:val="clear" w:color="auto" w:fill="auto"/>
          </w:tcPr>
          <w:p w14:paraId="4D69C1C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–.012</w:t>
            </w:r>
          </w:p>
        </w:tc>
        <w:tc>
          <w:tcPr>
            <w:tcW w:w="1181" w:type="dxa"/>
            <w:shd w:val="clear" w:color="auto" w:fill="auto"/>
          </w:tcPr>
          <w:p w14:paraId="6D3CA5F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.837</w:t>
            </w:r>
          </w:p>
        </w:tc>
        <w:tc>
          <w:tcPr>
            <w:tcW w:w="1107" w:type="dxa"/>
            <w:shd w:val="clear" w:color="auto" w:fill="auto"/>
          </w:tcPr>
          <w:p w14:paraId="4AB711E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C368E6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402DEB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D25DFC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30574FED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7402B45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shd w:val="clear" w:color="auto" w:fill="auto"/>
          </w:tcPr>
          <w:p w14:paraId="23C8D23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0.279</w:t>
            </w:r>
          </w:p>
        </w:tc>
        <w:tc>
          <w:tcPr>
            <w:tcW w:w="1108" w:type="dxa"/>
            <w:shd w:val="clear" w:color="auto" w:fill="auto"/>
          </w:tcPr>
          <w:p w14:paraId="6A35E4F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108" w:type="dxa"/>
            <w:shd w:val="clear" w:color="auto" w:fill="auto"/>
          </w:tcPr>
          <w:p w14:paraId="309CE4A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0.162</w:t>
            </w:r>
          </w:p>
        </w:tc>
        <w:tc>
          <w:tcPr>
            <w:tcW w:w="1107" w:type="dxa"/>
            <w:shd w:val="clear" w:color="auto" w:fill="auto"/>
          </w:tcPr>
          <w:p w14:paraId="0DFC416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0.397</w:t>
            </w:r>
          </w:p>
        </w:tc>
        <w:tc>
          <w:tcPr>
            <w:tcW w:w="1035" w:type="dxa"/>
            <w:shd w:val="clear" w:color="auto" w:fill="auto"/>
          </w:tcPr>
          <w:p w14:paraId="2166778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.233</w:t>
            </w:r>
          </w:p>
        </w:tc>
        <w:tc>
          <w:tcPr>
            <w:tcW w:w="1181" w:type="dxa"/>
            <w:shd w:val="clear" w:color="auto" w:fill="auto"/>
          </w:tcPr>
          <w:p w14:paraId="7304E8E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1E671AB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477C40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1A9191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F335BD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1C28818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20A20480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2936E5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CFC5F7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8E70EA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329227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1C1BD8E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735C7C5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E1BFE5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2F806B9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8, 378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026C1E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10.670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9E8599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1E5F3918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EEBD311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780CFE8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5.035</w:t>
            </w:r>
          </w:p>
        </w:tc>
        <w:tc>
          <w:tcPr>
            <w:tcW w:w="1108" w:type="dxa"/>
            <w:shd w:val="clear" w:color="auto" w:fill="auto"/>
          </w:tcPr>
          <w:p w14:paraId="258E5D1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1108" w:type="dxa"/>
            <w:shd w:val="clear" w:color="auto" w:fill="auto"/>
          </w:tcPr>
          <w:p w14:paraId="6195E43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3.662</w:t>
            </w:r>
          </w:p>
        </w:tc>
        <w:tc>
          <w:tcPr>
            <w:tcW w:w="1107" w:type="dxa"/>
            <w:shd w:val="clear" w:color="auto" w:fill="auto"/>
          </w:tcPr>
          <w:p w14:paraId="4E60056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6.408</w:t>
            </w:r>
          </w:p>
        </w:tc>
        <w:tc>
          <w:tcPr>
            <w:tcW w:w="1035" w:type="dxa"/>
            <w:shd w:val="clear" w:color="auto" w:fill="auto"/>
          </w:tcPr>
          <w:p w14:paraId="54BC96A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61EBD0F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2EBC873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19B5F7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0AAD51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4BE94C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713A4202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461DFF2C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07D3105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–0.020</w:t>
            </w:r>
          </w:p>
        </w:tc>
        <w:tc>
          <w:tcPr>
            <w:tcW w:w="1108" w:type="dxa"/>
            <w:shd w:val="clear" w:color="auto" w:fill="auto"/>
          </w:tcPr>
          <w:p w14:paraId="47263C1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08" w:type="dxa"/>
            <w:shd w:val="clear" w:color="auto" w:fill="auto"/>
          </w:tcPr>
          <w:p w14:paraId="20DBDC1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–0.027</w:t>
            </w:r>
          </w:p>
        </w:tc>
        <w:tc>
          <w:tcPr>
            <w:tcW w:w="1107" w:type="dxa"/>
            <w:shd w:val="clear" w:color="auto" w:fill="auto"/>
          </w:tcPr>
          <w:p w14:paraId="2D97AF8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–0.012</w:t>
            </w:r>
          </w:p>
        </w:tc>
        <w:tc>
          <w:tcPr>
            <w:tcW w:w="1035" w:type="dxa"/>
            <w:shd w:val="clear" w:color="auto" w:fill="auto"/>
          </w:tcPr>
          <w:p w14:paraId="2F36B9D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–.290</w:t>
            </w:r>
          </w:p>
        </w:tc>
        <w:tc>
          <w:tcPr>
            <w:tcW w:w="1181" w:type="dxa"/>
            <w:shd w:val="clear" w:color="auto" w:fill="auto"/>
          </w:tcPr>
          <w:p w14:paraId="618381F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0D1D779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E81785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7F2094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B59DB2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730B9FD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3033FE2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(1 = male, 2 = female)</w:t>
            </w:r>
          </w:p>
        </w:tc>
        <w:tc>
          <w:tcPr>
            <w:tcW w:w="1107" w:type="dxa"/>
            <w:shd w:val="clear" w:color="auto" w:fill="auto"/>
          </w:tcPr>
          <w:p w14:paraId="0EB6B65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</w:p>
        </w:tc>
        <w:tc>
          <w:tcPr>
            <w:tcW w:w="1108" w:type="dxa"/>
            <w:shd w:val="clear" w:color="auto" w:fill="auto"/>
          </w:tcPr>
          <w:p w14:paraId="127EF1E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108" w:type="dxa"/>
            <w:shd w:val="clear" w:color="auto" w:fill="auto"/>
          </w:tcPr>
          <w:p w14:paraId="2B12851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–0.008</w:t>
            </w:r>
          </w:p>
        </w:tc>
        <w:tc>
          <w:tcPr>
            <w:tcW w:w="1107" w:type="dxa"/>
            <w:shd w:val="clear" w:color="auto" w:fill="auto"/>
          </w:tcPr>
          <w:p w14:paraId="0088348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0.412</w:t>
            </w:r>
          </w:p>
        </w:tc>
        <w:tc>
          <w:tcPr>
            <w:tcW w:w="1035" w:type="dxa"/>
            <w:shd w:val="clear" w:color="auto" w:fill="auto"/>
          </w:tcPr>
          <w:p w14:paraId="0453AD8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.092</w:t>
            </w:r>
          </w:p>
        </w:tc>
        <w:tc>
          <w:tcPr>
            <w:tcW w:w="1181" w:type="dxa"/>
            <w:shd w:val="clear" w:color="auto" w:fill="auto"/>
          </w:tcPr>
          <w:p w14:paraId="193409E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.060</w:t>
            </w:r>
          </w:p>
        </w:tc>
        <w:tc>
          <w:tcPr>
            <w:tcW w:w="1107" w:type="dxa"/>
            <w:shd w:val="clear" w:color="auto" w:fill="auto"/>
          </w:tcPr>
          <w:p w14:paraId="7C6BBDC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C5D8A3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B8B5DA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C95BAE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8AC0C2F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35BF90D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6A6E2EE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–0.268</w:t>
            </w:r>
          </w:p>
        </w:tc>
        <w:tc>
          <w:tcPr>
            <w:tcW w:w="1108" w:type="dxa"/>
            <w:shd w:val="clear" w:color="auto" w:fill="auto"/>
          </w:tcPr>
          <w:p w14:paraId="200A433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1108" w:type="dxa"/>
            <w:shd w:val="clear" w:color="auto" w:fill="auto"/>
          </w:tcPr>
          <w:p w14:paraId="44C0582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–0.466</w:t>
            </w:r>
          </w:p>
        </w:tc>
        <w:tc>
          <w:tcPr>
            <w:tcW w:w="1107" w:type="dxa"/>
            <w:shd w:val="clear" w:color="auto" w:fill="auto"/>
          </w:tcPr>
          <w:p w14:paraId="220300E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–0.070</w:t>
            </w:r>
          </w:p>
        </w:tc>
        <w:tc>
          <w:tcPr>
            <w:tcW w:w="1035" w:type="dxa"/>
            <w:shd w:val="clear" w:color="auto" w:fill="auto"/>
          </w:tcPr>
          <w:p w14:paraId="68474A6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–.198</w:t>
            </w:r>
          </w:p>
        </w:tc>
        <w:tc>
          <w:tcPr>
            <w:tcW w:w="1181" w:type="dxa"/>
            <w:shd w:val="clear" w:color="auto" w:fill="auto"/>
          </w:tcPr>
          <w:p w14:paraId="11FD539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107" w:type="dxa"/>
            <w:shd w:val="clear" w:color="auto" w:fill="auto"/>
          </w:tcPr>
          <w:p w14:paraId="3E7D88D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0F7CC5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D67FC5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947F5C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3E335A1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2B5C58D1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10C8196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0.044</w:t>
            </w:r>
          </w:p>
        </w:tc>
        <w:tc>
          <w:tcPr>
            <w:tcW w:w="1108" w:type="dxa"/>
            <w:shd w:val="clear" w:color="auto" w:fill="auto"/>
          </w:tcPr>
          <w:p w14:paraId="678439B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0.067</w:t>
            </w:r>
          </w:p>
        </w:tc>
        <w:tc>
          <w:tcPr>
            <w:tcW w:w="1108" w:type="dxa"/>
            <w:shd w:val="clear" w:color="auto" w:fill="auto"/>
          </w:tcPr>
          <w:p w14:paraId="56A740D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–0.088</w:t>
            </w:r>
          </w:p>
        </w:tc>
        <w:tc>
          <w:tcPr>
            <w:tcW w:w="1107" w:type="dxa"/>
            <w:shd w:val="clear" w:color="auto" w:fill="auto"/>
          </w:tcPr>
          <w:p w14:paraId="696FD27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0.176</w:t>
            </w:r>
          </w:p>
        </w:tc>
        <w:tc>
          <w:tcPr>
            <w:tcW w:w="1035" w:type="dxa"/>
            <w:shd w:val="clear" w:color="auto" w:fill="auto"/>
          </w:tcPr>
          <w:p w14:paraId="01E944C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.041</w:t>
            </w:r>
          </w:p>
        </w:tc>
        <w:tc>
          <w:tcPr>
            <w:tcW w:w="1181" w:type="dxa"/>
            <w:shd w:val="clear" w:color="auto" w:fill="auto"/>
          </w:tcPr>
          <w:p w14:paraId="6D00F05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.514</w:t>
            </w:r>
          </w:p>
        </w:tc>
        <w:tc>
          <w:tcPr>
            <w:tcW w:w="1107" w:type="dxa"/>
            <w:shd w:val="clear" w:color="auto" w:fill="auto"/>
          </w:tcPr>
          <w:p w14:paraId="5812311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CF1781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6993AE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F74EE3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7370EB01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E8D3B2E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2B24177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–0.082</w:t>
            </w:r>
          </w:p>
        </w:tc>
        <w:tc>
          <w:tcPr>
            <w:tcW w:w="1108" w:type="dxa"/>
            <w:shd w:val="clear" w:color="auto" w:fill="auto"/>
          </w:tcPr>
          <w:p w14:paraId="22A4520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0.101</w:t>
            </w:r>
          </w:p>
        </w:tc>
        <w:tc>
          <w:tcPr>
            <w:tcW w:w="1108" w:type="dxa"/>
            <w:shd w:val="clear" w:color="auto" w:fill="auto"/>
          </w:tcPr>
          <w:p w14:paraId="14EC63D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–0.280</w:t>
            </w:r>
          </w:p>
        </w:tc>
        <w:tc>
          <w:tcPr>
            <w:tcW w:w="1107" w:type="dxa"/>
            <w:shd w:val="clear" w:color="auto" w:fill="auto"/>
          </w:tcPr>
          <w:p w14:paraId="4BBEDB8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0.116</w:t>
            </w:r>
          </w:p>
        </w:tc>
        <w:tc>
          <w:tcPr>
            <w:tcW w:w="1035" w:type="dxa"/>
            <w:shd w:val="clear" w:color="auto" w:fill="auto"/>
          </w:tcPr>
          <w:p w14:paraId="73F90BF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–.041</w:t>
            </w:r>
          </w:p>
        </w:tc>
        <w:tc>
          <w:tcPr>
            <w:tcW w:w="1181" w:type="dxa"/>
            <w:shd w:val="clear" w:color="auto" w:fill="auto"/>
          </w:tcPr>
          <w:p w14:paraId="344C932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.415</w:t>
            </w:r>
          </w:p>
        </w:tc>
        <w:tc>
          <w:tcPr>
            <w:tcW w:w="1107" w:type="dxa"/>
            <w:shd w:val="clear" w:color="auto" w:fill="auto"/>
          </w:tcPr>
          <w:p w14:paraId="78B59D8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A69088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A78FDC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EACBA3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3BC90BE5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4DF47E86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37A6A99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0.097</w:t>
            </w:r>
          </w:p>
        </w:tc>
        <w:tc>
          <w:tcPr>
            <w:tcW w:w="1108" w:type="dxa"/>
            <w:shd w:val="clear" w:color="auto" w:fill="auto"/>
          </w:tcPr>
          <w:p w14:paraId="0FC476E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0.112</w:t>
            </w:r>
          </w:p>
        </w:tc>
        <w:tc>
          <w:tcPr>
            <w:tcW w:w="1108" w:type="dxa"/>
            <w:shd w:val="clear" w:color="auto" w:fill="auto"/>
          </w:tcPr>
          <w:p w14:paraId="7F11164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–0.123</w:t>
            </w:r>
          </w:p>
        </w:tc>
        <w:tc>
          <w:tcPr>
            <w:tcW w:w="1107" w:type="dxa"/>
            <w:shd w:val="clear" w:color="auto" w:fill="auto"/>
          </w:tcPr>
          <w:p w14:paraId="4D8FEC9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0.317</w:t>
            </w:r>
          </w:p>
        </w:tc>
        <w:tc>
          <w:tcPr>
            <w:tcW w:w="1035" w:type="dxa"/>
            <w:shd w:val="clear" w:color="auto" w:fill="auto"/>
          </w:tcPr>
          <w:p w14:paraId="25745E8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.052</w:t>
            </w:r>
          </w:p>
        </w:tc>
        <w:tc>
          <w:tcPr>
            <w:tcW w:w="1181" w:type="dxa"/>
            <w:shd w:val="clear" w:color="auto" w:fill="auto"/>
          </w:tcPr>
          <w:p w14:paraId="7C5C578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.388</w:t>
            </w:r>
          </w:p>
        </w:tc>
        <w:tc>
          <w:tcPr>
            <w:tcW w:w="1107" w:type="dxa"/>
            <w:shd w:val="clear" w:color="auto" w:fill="auto"/>
          </w:tcPr>
          <w:p w14:paraId="7D96F67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37A0907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BB9044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3E5A3C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1CD20C7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2ADA1AAC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0C3E011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–0.049</w:t>
            </w:r>
          </w:p>
        </w:tc>
        <w:tc>
          <w:tcPr>
            <w:tcW w:w="1108" w:type="dxa"/>
            <w:shd w:val="clear" w:color="auto" w:fill="auto"/>
          </w:tcPr>
          <w:p w14:paraId="41BCA99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1108" w:type="dxa"/>
            <w:shd w:val="clear" w:color="auto" w:fill="auto"/>
          </w:tcPr>
          <w:p w14:paraId="7DC2143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–0.206</w:t>
            </w:r>
          </w:p>
        </w:tc>
        <w:tc>
          <w:tcPr>
            <w:tcW w:w="1107" w:type="dxa"/>
            <w:shd w:val="clear" w:color="auto" w:fill="auto"/>
          </w:tcPr>
          <w:p w14:paraId="198D609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035" w:type="dxa"/>
            <w:shd w:val="clear" w:color="auto" w:fill="auto"/>
          </w:tcPr>
          <w:p w14:paraId="5FBF2AB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–.035</w:t>
            </w:r>
          </w:p>
        </w:tc>
        <w:tc>
          <w:tcPr>
            <w:tcW w:w="1181" w:type="dxa"/>
            <w:shd w:val="clear" w:color="auto" w:fill="auto"/>
          </w:tcPr>
          <w:p w14:paraId="43D7831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.538</w:t>
            </w:r>
          </w:p>
        </w:tc>
        <w:tc>
          <w:tcPr>
            <w:tcW w:w="1107" w:type="dxa"/>
            <w:shd w:val="clear" w:color="auto" w:fill="auto"/>
          </w:tcPr>
          <w:p w14:paraId="3DCD729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DB28F4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6308BD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F725FA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5C59218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756F3D38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478C7FC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40E1D6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0.076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5C8ACFC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–0.112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5452241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0.185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6E3E760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.030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6D4363F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.630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4D5F61E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5F3B02E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5EA3B2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35ECBAC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38257E7" w14:textId="7A37EFA2" w:rsidR="009770A5" w:rsidRPr="00AA5F99" w:rsidRDefault="009770A5" w:rsidP="008924B9">
      <w:pPr>
        <w:widowControl w:val="0"/>
        <w:spacing w:before="120" w:line="480" w:lineRule="auto"/>
        <w:jc w:val="both"/>
        <w:rPr>
          <w:highlight w:val="green"/>
          <w:lang w:val="en-US"/>
        </w:rPr>
      </w:pPr>
      <w:r w:rsidRPr="00264DD0">
        <w:rPr>
          <w:i/>
          <w:lang w:val="en-US"/>
        </w:rPr>
        <w:t xml:space="preserve">Note. N </w:t>
      </w:r>
      <w:r w:rsidRPr="00264DD0">
        <w:rPr>
          <w:iCs/>
          <w:lang w:val="en-US"/>
        </w:rPr>
        <w:t xml:space="preserve">= 387. FFNI = </w:t>
      </w:r>
      <w:r w:rsidRPr="00264DD0">
        <w:rPr>
          <w:lang w:val="en-US"/>
        </w:rPr>
        <w:t xml:space="preserve">Five-Factor Narcissism Inventory (Miller et al., 2016). All </w:t>
      </w:r>
      <w:r w:rsidR="008924B9">
        <w:rPr>
          <w:lang w:val="en-US"/>
        </w:rPr>
        <w:t xml:space="preserve">reported </w:t>
      </w:r>
      <w:r w:rsidRPr="00264DD0">
        <w:rPr>
          <w:i/>
          <w:iCs/>
          <w:lang w:val="en-US"/>
        </w:rPr>
        <w:t>p</w:t>
      </w:r>
      <w:r w:rsidRPr="00264DD0">
        <w:rPr>
          <w:lang w:val="en-US"/>
        </w:rPr>
        <w:t xml:space="preserve"> values are two-tailed. For the relations between the FFNI subscales and LWA (including its subscales) as well as altruism and LWA (including its subscales), we considered Bonferroni </w:t>
      </w:r>
      <w:r w:rsidRPr="00264DD0">
        <w:rPr>
          <w:i/>
          <w:lang w:val="en-US"/>
        </w:rPr>
        <w:t>adjusted</w:t>
      </w:r>
      <w:r w:rsidRPr="00264DD0">
        <w:rPr>
          <w:lang w:val="en-US"/>
        </w:rPr>
        <w:t xml:space="preserve"> </w:t>
      </w:r>
      <w:r w:rsidRPr="00264DD0">
        <w:rPr>
          <w:i/>
          <w:iCs/>
          <w:lang w:val="en-US"/>
        </w:rPr>
        <w:t>p</w:t>
      </w:r>
      <w:r w:rsidRPr="00264DD0">
        <w:rPr>
          <w:lang w:val="en-US"/>
        </w:rPr>
        <w:t xml:space="preserve"> values &lt; .003125 (two-tailed) as statistically significant; for all other relations, we applied the conventional .05 significance level.</w:t>
      </w:r>
      <w:r w:rsidR="00A65A2B">
        <w:rPr>
          <w:lang w:val="en-US"/>
        </w:rPr>
        <w:t xml:space="preserve"> </w:t>
      </w:r>
      <w:r w:rsidR="00A65A2B" w:rsidRPr="00873F1B">
        <w:rPr>
          <w:lang w:val="en-US"/>
        </w:rPr>
        <w:t xml:space="preserve">relations, we </w:t>
      </w:r>
      <w:r w:rsidR="00A65A2B" w:rsidRPr="00873F1B">
        <w:rPr>
          <w:lang w:val="en-US"/>
        </w:rPr>
        <w:lastRenderedPageBreak/>
        <w:t>applied the conventional .05 significance level. The value of the Durbin-Watson statistic for Model 1a is 1.</w:t>
      </w:r>
      <w:r w:rsidR="00636273" w:rsidRPr="00873F1B">
        <w:rPr>
          <w:lang w:val="en-US"/>
        </w:rPr>
        <w:t>94</w:t>
      </w:r>
      <w:r w:rsidR="00A65A2B" w:rsidRPr="00873F1B">
        <w:rPr>
          <w:lang w:val="en-US"/>
        </w:rPr>
        <w:t xml:space="preserve"> and for Model 1b is </w:t>
      </w:r>
      <w:r w:rsidR="00AA5F99" w:rsidRPr="00873F1B">
        <w:rPr>
          <w:lang w:val="en-US"/>
        </w:rPr>
        <w:t>1.9</w:t>
      </w:r>
      <w:r w:rsidR="00A65A2B" w:rsidRPr="00873F1B">
        <w:rPr>
          <w:lang w:val="en-US"/>
        </w:rPr>
        <w:t>4.</w:t>
      </w:r>
      <w:r w:rsidRPr="00AA5F99">
        <w:rPr>
          <w:iCs/>
          <w:highlight w:val="green"/>
          <w:lang w:val="en-US"/>
        </w:rPr>
        <w:br w:type="page"/>
      </w:r>
    </w:p>
    <w:p w14:paraId="0B687A80" w14:textId="6F2215F6" w:rsidR="008924B9" w:rsidRDefault="008924B9" w:rsidP="0029048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9770A5" w:rsidRPr="00264DD0">
        <w:rPr>
          <w:b/>
          <w:bCs/>
          <w:lang w:val="en-US"/>
        </w:rPr>
        <w:t xml:space="preserve">Table </w:t>
      </w:r>
      <w:r w:rsidR="0082467D">
        <w:rPr>
          <w:b/>
          <w:bCs/>
          <w:lang w:val="en-US"/>
        </w:rPr>
        <w:t>S</w:t>
      </w:r>
      <w:r>
        <w:rPr>
          <w:b/>
          <w:bCs/>
          <w:lang w:val="en-US"/>
        </w:rPr>
        <w:t>3</w:t>
      </w:r>
    </w:p>
    <w:p w14:paraId="1D2DB0B7" w14:textId="6E92A8F4" w:rsidR="009770A5" w:rsidRPr="00264DD0" w:rsidRDefault="009770A5" w:rsidP="00290484">
      <w:pPr>
        <w:spacing w:line="480" w:lineRule="auto"/>
        <w:rPr>
          <w:b/>
          <w:bCs/>
          <w:lang w:val="en-US"/>
        </w:rPr>
      </w:pPr>
      <w:r w:rsidRPr="00264DD0">
        <w:rPr>
          <w:i/>
          <w:iCs/>
          <w:lang w:val="en-US"/>
        </w:rPr>
        <w:t>Regression Coefficients, Standard Errors (SE), and Confidence Intervals (CI) for Left-Wing Authoritarianism (LWA): Anticonventionalism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9770A5" w:rsidRPr="00264DD0" w14:paraId="41351E2C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7CE11F3D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6378614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1C39571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CE9C7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37565BC6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070B982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62D8756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51D69A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746A249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709E22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9770A5" w:rsidRPr="00264DD0" w14:paraId="43995BA3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2DD36670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220D921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DAAF138" w14:textId="77777777" w:rsidR="009770A5" w:rsidRPr="00264DD0" w:rsidRDefault="009770A5" w:rsidP="008C1320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1F4E24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A98F3F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68D50DF8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5085D3D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391D86E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3CCDEA1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4299825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62925B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ED25AA1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6D5D5AD9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173207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8B1ED0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CDEA69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14A9DD8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53A44262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5F93883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9DE4F7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09AA69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4, 382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7F621C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7.409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87AEC9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23D6C178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76EBB82A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4C050FC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3.090</w:t>
            </w:r>
          </w:p>
        </w:tc>
        <w:tc>
          <w:tcPr>
            <w:tcW w:w="1108" w:type="dxa"/>
            <w:shd w:val="clear" w:color="auto" w:fill="auto"/>
          </w:tcPr>
          <w:p w14:paraId="793A398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0.519</w:t>
            </w:r>
          </w:p>
        </w:tc>
        <w:tc>
          <w:tcPr>
            <w:tcW w:w="1108" w:type="dxa"/>
            <w:shd w:val="clear" w:color="auto" w:fill="auto"/>
          </w:tcPr>
          <w:p w14:paraId="49BEB94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2.070</w:t>
            </w:r>
          </w:p>
        </w:tc>
        <w:tc>
          <w:tcPr>
            <w:tcW w:w="1107" w:type="dxa"/>
            <w:shd w:val="clear" w:color="auto" w:fill="auto"/>
          </w:tcPr>
          <w:p w14:paraId="34D6B7B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4.110</w:t>
            </w:r>
          </w:p>
        </w:tc>
        <w:tc>
          <w:tcPr>
            <w:tcW w:w="1035" w:type="dxa"/>
            <w:shd w:val="clear" w:color="auto" w:fill="auto"/>
          </w:tcPr>
          <w:p w14:paraId="2C5339B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0FDA88A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4DB8968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D74880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A94129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D9B249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080AB89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00C8D690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33DC0E1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–0.176</w:t>
            </w:r>
          </w:p>
        </w:tc>
        <w:tc>
          <w:tcPr>
            <w:tcW w:w="1108" w:type="dxa"/>
            <w:shd w:val="clear" w:color="auto" w:fill="auto"/>
          </w:tcPr>
          <w:p w14:paraId="1C15F9B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0.133</w:t>
            </w:r>
          </w:p>
        </w:tc>
        <w:tc>
          <w:tcPr>
            <w:tcW w:w="1108" w:type="dxa"/>
            <w:shd w:val="clear" w:color="auto" w:fill="auto"/>
          </w:tcPr>
          <w:p w14:paraId="12192FD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–0.438</w:t>
            </w:r>
          </w:p>
        </w:tc>
        <w:tc>
          <w:tcPr>
            <w:tcW w:w="1107" w:type="dxa"/>
            <w:shd w:val="clear" w:color="auto" w:fill="auto"/>
          </w:tcPr>
          <w:p w14:paraId="6B4D2B3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0.086</w:t>
            </w:r>
          </w:p>
        </w:tc>
        <w:tc>
          <w:tcPr>
            <w:tcW w:w="1035" w:type="dxa"/>
            <w:shd w:val="clear" w:color="auto" w:fill="auto"/>
          </w:tcPr>
          <w:p w14:paraId="0A7F2EC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–.069</w:t>
            </w:r>
          </w:p>
        </w:tc>
        <w:tc>
          <w:tcPr>
            <w:tcW w:w="1181" w:type="dxa"/>
            <w:shd w:val="clear" w:color="auto" w:fill="auto"/>
          </w:tcPr>
          <w:p w14:paraId="4C32C2C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.187</w:t>
            </w:r>
          </w:p>
        </w:tc>
        <w:tc>
          <w:tcPr>
            <w:tcW w:w="1107" w:type="dxa"/>
            <w:shd w:val="clear" w:color="auto" w:fill="auto"/>
          </w:tcPr>
          <w:p w14:paraId="52679D3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C064A8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865DBD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6AF5C9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0F663C1E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3415899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6CF0B76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</w:t>
            </w:r>
          </w:p>
        </w:tc>
        <w:tc>
          <w:tcPr>
            <w:tcW w:w="1108" w:type="dxa"/>
            <w:shd w:val="clear" w:color="auto" w:fill="auto"/>
          </w:tcPr>
          <w:p w14:paraId="69B8D1B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0.137</w:t>
            </w:r>
          </w:p>
        </w:tc>
        <w:tc>
          <w:tcPr>
            <w:tcW w:w="1108" w:type="dxa"/>
            <w:shd w:val="clear" w:color="auto" w:fill="auto"/>
          </w:tcPr>
          <w:p w14:paraId="7253527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–0.150</w:t>
            </w:r>
          </w:p>
        </w:tc>
        <w:tc>
          <w:tcPr>
            <w:tcW w:w="1107" w:type="dxa"/>
            <w:shd w:val="clear" w:color="auto" w:fill="auto"/>
          </w:tcPr>
          <w:p w14:paraId="018EB2E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0.387</w:t>
            </w:r>
          </w:p>
        </w:tc>
        <w:tc>
          <w:tcPr>
            <w:tcW w:w="1035" w:type="dxa"/>
            <w:shd w:val="clear" w:color="auto" w:fill="auto"/>
          </w:tcPr>
          <w:p w14:paraId="5A716F6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.049</w:t>
            </w:r>
          </w:p>
        </w:tc>
        <w:tc>
          <w:tcPr>
            <w:tcW w:w="1181" w:type="dxa"/>
            <w:shd w:val="clear" w:color="auto" w:fill="auto"/>
          </w:tcPr>
          <w:p w14:paraId="4CCC94F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.387</w:t>
            </w:r>
          </w:p>
        </w:tc>
        <w:tc>
          <w:tcPr>
            <w:tcW w:w="1107" w:type="dxa"/>
            <w:shd w:val="clear" w:color="auto" w:fill="auto"/>
          </w:tcPr>
          <w:p w14:paraId="5F7ADFE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7EB9E0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19F324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F91974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37A6F71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01D07F7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54C769F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–0.123</w:t>
            </w:r>
          </w:p>
        </w:tc>
        <w:tc>
          <w:tcPr>
            <w:tcW w:w="1108" w:type="dxa"/>
            <w:shd w:val="clear" w:color="auto" w:fill="auto"/>
          </w:tcPr>
          <w:p w14:paraId="013A184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0.102</w:t>
            </w:r>
          </w:p>
        </w:tc>
        <w:tc>
          <w:tcPr>
            <w:tcW w:w="1108" w:type="dxa"/>
            <w:shd w:val="clear" w:color="auto" w:fill="auto"/>
          </w:tcPr>
          <w:p w14:paraId="2CC14D6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–0.324</w:t>
            </w:r>
          </w:p>
        </w:tc>
        <w:tc>
          <w:tcPr>
            <w:tcW w:w="1107" w:type="dxa"/>
            <w:shd w:val="clear" w:color="auto" w:fill="auto"/>
          </w:tcPr>
          <w:p w14:paraId="0EC44A4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1035" w:type="dxa"/>
            <w:shd w:val="clear" w:color="auto" w:fill="auto"/>
          </w:tcPr>
          <w:p w14:paraId="1B63736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–.068</w:t>
            </w:r>
          </w:p>
        </w:tc>
        <w:tc>
          <w:tcPr>
            <w:tcW w:w="1181" w:type="dxa"/>
            <w:shd w:val="clear" w:color="auto" w:fill="auto"/>
          </w:tcPr>
          <w:p w14:paraId="514F2F8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.231</w:t>
            </w:r>
          </w:p>
        </w:tc>
        <w:tc>
          <w:tcPr>
            <w:tcW w:w="1107" w:type="dxa"/>
            <w:shd w:val="clear" w:color="auto" w:fill="auto"/>
          </w:tcPr>
          <w:p w14:paraId="65DF9FA7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EFCBC0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C5799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2D72A3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745E2E9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B12337F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shd w:val="clear" w:color="auto" w:fill="auto"/>
          </w:tcPr>
          <w:p w14:paraId="244E42C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1108" w:type="dxa"/>
            <w:shd w:val="clear" w:color="auto" w:fill="auto"/>
          </w:tcPr>
          <w:p w14:paraId="6964127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0.078</w:t>
            </w:r>
          </w:p>
        </w:tc>
        <w:tc>
          <w:tcPr>
            <w:tcW w:w="1108" w:type="dxa"/>
            <w:shd w:val="clear" w:color="auto" w:fill="auto"/>
          </w:tcPr>
          <w:p w14:paraId="3F2496E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0.210</w:t>
            </w:r>
          </w:p>
        </w:tc>
        <w:tc>
          <w:tcPr>
            <w:tcW w:w="1107" w:type="dxa"/>
            <w:shd w:val="clear" w:color="auto" w:fill="auto"/>
          </w:tcPr>
          <w:p w14:paraId="79BED11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1035" w:type="dxa"/>
            <w:shd w:val="clear" w:color="auto" w:fill="auto"/>
          </w:tcPr>
          <w:p w14:paraId="28678A9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.235</w:t>
            </w:r>
          </w:p>
        </w:tc>
        <w:tc>
          <w:tcPr>
            <w:tcW w:w="1181" w:type="dxa"/>
            <w:shd w:val="clear" w:color="auto" w:fill="auto"/>
          </w:tcPr>
          <w:p w14:paraId="273D723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B5479C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2CFDB0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B123D0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BC639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76F5E2B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2F1EE813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FB9FC2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D0BBA3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5F48DF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1F7852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FBC71D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4B67962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5FF73EB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B2EAED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8, 378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8F5D08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8.969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94CEEB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50BC8D51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767C501D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1A1A671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6.016</w:t>
            </w:r>
          </w:p>
        </w:tc>
        <w:tc>
          <w:tcPr>
            <w:tcW w:w="1108" w:type="dxa"/>
            <w:shd w:val="clear" w:color="auto" w:fill="auto"/>
          </w:tcPr>
          <w:p w14:paraId="01F1AF4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0.916</w:t>
            </w:r>
          </w:p>
        </w:tc>
        <w:tc>
          <w:tcPr>
            <w:tcW w:w="1108" w:type="dxa"/>
            <w:shd w:val="clear" w:color="auto" w:fill="auto"/>
          </w:tcPr>
          <w:p w14:paraId="2FDD188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4.215</w:t>
            </w:r>
          </w:p>
        </w:tc>
        <w:tc>
          <w:tcPr>
            <w:tcW w:w="1107" w:type="dxa"/>
            <w:shd w:val="clear" w:color="auto" w:fill="auto"/>
          </w:tcPr>
          <w:p w14:paraId="500374B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7.816</w:t>
            </w:r>
          </w:p>
        </w:tc>
        <w:tc>
          <w:tcPr>
            <w:tcW w:w="1035" w:type="dxa"/>
            <w:shd w:val="clear" w:color="auto" w:fill="auto"/>
          </w:tcPr>
          <w:p w14:paraId="2FA1C11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6B7947B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26C08EA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42D2A1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3B42ED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274AA79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69266B0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C864074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7563A5C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–0.026</w:t>
            </w:r>
          </w:p>
        </w:tc>
        <w:tc>
          <w:tcPr>
            <w:tcW w:w="1108" w:type="dxa"/>
            <w:shd w:val="clear" w:color="auto" w:fill="auto"/>
          </w:tcPr>
          <w:p w14:paraId="0ADC15C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08" w:type="dxa"/>
            <w:shd w:val="clear" w:color="auto" w:fill="auto"/>
          </w:tcPr>
          <w:p w14:paraId="383BE2E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–0.035</w:t>
            </w:r>
          </w:p>
        </w:tc>
        <w:tc>
          <w:tcPr>
            <w:tcW w:w="1107" w:type="dxa"/>
            <w:shd w:val="clear" w:color="auto" w:fill="auto"/>
          </w:tcPr>
          <w:p w14:paraId="6C7BDA6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–0.016</w:t>
            </w:r>
          </w:p>
        </w:tc>
        <w:tc>
          <w:tcPr>
            <w:tcW w:w="1035" w:type="dxa"/>
            <w:shd w:val="clear" w:color="auto" w:fill="auto"/>
          </w:tcPr>
          <w:p w14:paraId="6676AD9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–.294</w:t>
            </w:r>
          </w:p>
        </w:tc>
        <w:tc>
          <w:tcPr>
            <w:tcW w:w="1181" w:type="dxa"/>
            <w:shd w:val="clear" w:color="auto" w:fill="auto"/>
          </w:tcPr>
          <w:p w14:paraId="71EF0DD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AF1E41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CC8263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56DE59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40CB54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AD80E95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97A533E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(1 = male, 2 = female)</w:t>
            </w:r>
          </w:p>
        </w:tc>
        <w:tc>
          <w:tcPr>
            <w:tcW w:w="1107" w:type="dxa"/>
            <w:shd w:val="clear" w:color="auto" w:fill="auto"/>
          </w:tcPr>
          <w:p w14:paraId="04D83B2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0.108</w:t>
            </w:r>
          </w:p>
        </w:tc>
        <w:tc>
          <w:tcPr>
            <w:tcW w:w="1108" w:type="dxa"/>
            <w:shd w:val="clear" w:color="auto" w:fill="auto"/>
          </w:tcPr>
          <w:p w14:paraId="76631C6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0.140</w:t>
            </w:r>
          </w:p>
        </w:tc>
        <w:tc>
          <w:tcPr>
            <w:tcW w:w="1108" w:type="dxa"/>
            <w:shd w:val="clear" w:color="auto" w:fill="auto"/>
          </w:tcPr>
          <w:p w14:paraId="5345098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–0.168</w:t>
            </w:r>
          </w:p>
        </w:tc>
        <w:tc>
          <w:tcPr>
            <w:tcW w:w="1107" w:type="dxa"/>
            <w:shd w:val="clear" w:color="auto" w:fill="auto"/>
          </w:tcPr>
          <w:p w14:paraId="1A8AB0B2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0.384</w:t>
            </w:r>
          </w:p>
        </w:tc>
        <w:tc>
          <w:tcPr>
            <w:tcW w:w="1035" w:type="dxa"/>
            <w:shd w:val="clear" w:color="auto" w:fill="auto"/>
          </w:tcPr>
          <w:p w14:paraId="55A968C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.038</w:t>
            </w:r>
          </w:p>
        </w:tc>
        <w:tc>
          <w:tcPr>
            <w:tcW w:w="1181" w:type="dxa"/>
            <w:shd w:val="clear" w:color="auto" w:fill="auto"/>
          </w:tcPr>
          <w:p w14:paraId="5F25FC3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.441</w:t>
            </w:r>
          </w:p>
        </w:tc>
        <w:tc>
          <w:tcPr>
            <w:tcW w:w="1107" w:type="dxa"/>
            <w:shd w:val="clear" w:color="auto" w:fill="auto"/>
          </w:tcPr>
          <w:p w14:paraId="4F49232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3D6FF0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A02007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9D9928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7695EA46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DB4180F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310BDE8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–0.286</w:t>
            </w:r>
          </w:p>
        </w:tc>
        <w:tc>
          <w:tcPr>
            <w:tcW w:w="1108" w:type="dxa"/>
            <w:shd w:val="clear" w:color="auto" w:fill="auto"/>
          </w:tcPr>
          <w:p w14:paraId="2F659EA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0.132</w:t>
            </w:r>
          </w:p>
        </w:tc>
        <w:tc>
          <w:tcPr>
            <w:tcW w:w="1108" w:type="dxa"/>
            <w:shd w:val="clear" w:color="auto" w:fill="auto"/>
          </w:tcPr>
          <w:p w14:paraId="6884B89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–0.545</w:t>
            </w:r>
          </w:p>
        </w:tc>
        <w:tc>
          <w:tcPr>
            <w:tcW w:w="1107" w:type="dxa"/>
            <w:shd w:val="clear" w:color="auto" w:fill="auto"/>
          </w:tcPr>
          <w:p w14:paraId="46AB95E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–0.026</w:t>
            </w:r>
          </w:p>
        </w:tc>
        <w:tc>
          <w:tcPr>
            <w:tcW w:w="1035" w:type="dxa"/>
            <w:shd w:val="clear" w:color="auto" w:fill="auto"/>
          </w:tcPr>
          <w:p w14:paraId="3FA3DA6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–.163</w:t>
            </w:r>
          </w:p>
        </w:tc>
        <w:tc>
          <w:tcPr>
            <w:tcW w:w="1181" w:type="dxa"/>
            <w:shd w:val="clear" w:color="auto" w:fill="auto"/>
          </w:tcPr>
          <w:p w14:paraId="0BFF50F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107" w:type="dxa"/>
            <w:shd w:val="clear" w:color="auto" w:fill="auto"/>
          </w:tcPr>
          <w:p w14:paraId="5CD173C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A54BDD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04B62E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FCDD5F4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7D8B8A9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70496A33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4B7C209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108" w:type="dxa"/>
            <w:shd w:val="clear" w:color="auto" w:fill="auto"/>
          </w:tcPr>
          <w:p w14:paraId="73FAF04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0.088</w:t>
            </w:r>
          </w:p>
        </w:tc>
        <w:tc>
          <w:tcPr>
            <w:tcW w:w="1108" w:type="dxa"/>
            <w:shd w:val="clear" w:color="auto" w:fill="auto"/>
          </w:tcPr>
          <w:p w14:paraId="7CE0F98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–0.138</w:t>
            </w:r>
          </w:p>
        </w:tc>
        <w:tc>
          <w:tcPr>
            <w:tcW w:w="1107" w:type="dxa"/>
            <w:shd w:val="clear" w:color="auto" w:fill="auto"/>
          </w:tcPr>
          <w:p w14:paraId="5DD1CE8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0.208</w:t>
            </w:r>
          </w:p>
        </w:tc>
        <w:tc>
          <w:tcPr>
            <w:tcW w:w="1035" w:type="dxa"/>
            <w:shd w:val="clear" w:color="auto" w:fill="auto"/>
          </w:tcPr>
          <w:p w14:paraId="54EC7E6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.025</w:t>
            </w:r>
          </w:p>
        </w:tc>
        <w:tc>
          <w:tcPr>
            <w:tcW w:w="1181" w:type="dxa"/>
            <w:shd w:val="clear" w:color="auto" w:fill="auto"/>
          </w:tcPr>
          <w:p w14:paraId="0FB96D0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.689</w:t>
            </w:r>
          </w:p>
        </w:tc>
        <w:tc>
          <w:tcPr>
            <w:tcW w:w="1107" w:type="dxa"/>
            <w:shd w:val="clear" w:color="auto" w:fill="auto"/>
          </w:tcPr>
          <w:p w14:paraId="5798E0A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EEEBC6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7BED0E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E60EFB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7E493B5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0031175F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765A412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–0.025</w:t>
            </w:r>
          </w:p>
        </w:tc>
        <w:tc>
          <w:tcPr>
            <w:tcW w:w="1108" w:type="dxa"/>
            <w:shd w:val="clear" w:color="auto" w:fill="auto"/>
          </w:tcPr>
          <w:p w14:paraId="7F830E8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0.132</w:t>
            </w:r>
          </w:p>
        </w:tc>
        <w:tc>
          <w:tcPr>
            <w:tcW w:w="1108" w:type="dxa"/>
            <w:shd w:val="clear" w:color="auto" w:fill="auto"/>
          </w:tcPr>
          <w:p w14:paraId="61D1154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–0.285</w:t>
            </w:r>
          </w:p>
        </w:tc>
        <w:tc>
          <w:tcPr>
            <w:tcW w:w="1107" w:type="dxa"/>
            <w:shd w:val="clear" w:color="auto" w:fill="auto"/>
          </w:tcPr>
          <w:p w14:paraId="2D2B171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0.234</w:t>
            </w:r>
          </w:p>
        </w:tc>
        <w:tc>
          <w:tcPr>
            <w:tcW w:w="1035" w:type="dxa"/>
            <w:shd w:val="clear" w:color="auto" w:fill="auto"/>
          </w:tcPr>
          <w:p w14:paraId="6921D1A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–.010</w:t>
            </w:r>
          </w:p>
        </w:tc>
        <w:tc>
          <w:tcPr>
            <w:tcW w:w="1181" w:type="dxa"/>
            <w:shd w:val="clear" w:color="auto" w:fill="auto"/>
          </w:tcPr>
          <w:p w14:paraId="5175D18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.847</w:t>
            </w:r>
          </w:p>
        </w:tc>
        <w:tc>
          <w:tcPr>
            <w:tcW w:w="1107" w:type="dxa"/>
            <w:shd w:val="clear" w:color="auto" w:fill="auto"/>
          </w:tcPr>
          <w:p w14:paraId="2FF34524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2B0328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C8FEEB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8C6A64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DF2D4F3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70351E8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156A123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08" w:type="dxa"/>
            <w:shd w:val="clear" w:color="auto" w:fill="auto"/>
          </w:tcPr>
          <w:p w14:paraId="214A89A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1108" w:type="dxa"/>
            <w:shd w:val="clear" w:color="auto" w:fill="auto"/>
          </w:tcPr>
          <w:p w14:paraId="438F76D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–0.285</w:t>
            </w:r>
          </w:p>
        </w:tc>
        <w:tc>
          <w:tcPr>
            <w:tcW w:w="1107" w:type="dxa"/>
            <w:shd w:val="clear" w:color="auto" w:fill="auto"/>
          </w:tcPr>
          <w:p w14:paraId="71CE6E7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0.293</w:t>
            </w:r>
          </w:p>
        </w:tc>
        <w:tc>
          <w:tcPr>
            <w:tcW w:w="1035" w:type="dxa"/>
            <w:shd w:val="clear" w:color="auto" w:fill="auto"/>
          </w:tcPr>
          <w:p w14:paraId="1770C81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181" w:type="dxa"/>
            <w:shd w:val="clear" w:color="auto" w:fill="auto"/>
          </w:tcPr>
          <w:p w14:paraId="5CB7D8F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.980</w:t>
            </w:r>
          </w:p>
        </w:tc>
        <w:tc>
          <w:tcPr>
            <w:tcW w:w="1107" w:type="dxa"/>
            <w:shd w:val="clear" w:color="auto" w:fill="auto"/>
          </w:tcPr>
          <w:p w14:paraId="140B5CB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2EFA76E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EF6D21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DE7BAB7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93B34DF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57E03948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5002522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–0.173</w:t>
            </w:r>
          </w:p>
        </w:tc>
        <w:tc>
          <w:tcPr>
            <w:tcW w:w="1108" w:type="dxa"/>
            <w:shd w:val="clear" w:color="auto" w:fill="auto"/>
          </w:tcPr>
          <w:p w14:paraId="04176C1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0.105</w:t>
            </w:r>
          </w:p>
        </w:tc>
        <w:tc>
          <w:tcPr>
            <w:tcW w:w="1108" w:type="dxa"/>
            <w:shd w:val="clear" w:color="auto" w:fill="auto"/>
          </w:tcPr>
          <w:p w14:paraId="119A0C0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–0.380</w:t>
            </w:r>
          </w:p>
        </w:tc>
        <w:tc>
          <w:tcPr>
            <w:tcW w:w="1107" w:type="dxa"/>
            <w:shd w:val="clear" w:color="auto" w:fill="auto"/>
          </w:tcPr>
          <w:p w14:paraId="5DCCAE2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035" w:type="dxa"/>
            <w:shd w:val="clear" w:color="auto" w:fill="auto"/>
          </w:tcPr>
          <w:p w14:paraId="1041014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–.096</w:t>
            </w:r>
          </w:p>
        </w:tc>
        <w:tc>
          <w:tcPr>
            <w:tcW w:w="1181" w:type="dxa"/>
            <w:shd w:val="clear" w:color="auto" w:fill="auto"/>
          </w:tcPr>
          <w:p w14:paraId="28DBD49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.099</w:t>
            </w:r>
          </w:p>
        </w:tc>
        <w:tc>
          <w:tcPr>
            <w:tcW w:w="1107" w:type="dxa"/>
            <w:shd w:val="clear" w:color="auto" w:fill="auto"/>
          </w:tcPr>
          <w:p w14:paraId="14779B1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B85B35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33D3531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E2E81E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3583879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0F680557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24A1822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0.085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630B81D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0.099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4B81D7B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–0.110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4F3E99C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0.280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2F9DFD2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.055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5B065C5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.394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1E109FB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ECCE95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6211DC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F802D5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936402D" w14:textId="11ACA668" w:rsidR="009770A5" w:rsidRPr="00264DD0" w:rsidRDefault="009770A5" w:rsidP="0082467D">
      <w:pPr>
        <w:pStyle w:val="Newparagraph"/>
        <w:spacing w:before="120"/>
        <w:ind w:firstLine="0"/>
        <w:jc w:val="both"/>
      </w:pPr>
      <w:r w:rsidRPr="00264DD0">
        <w:rPr>
          <w:i/>
        </w:rPr>
        <w:t xml:space="preserve">Note. N </w:t>
      </w:r>
      <w:r w:rsidRPr="00264DD0">
        <w:rPr>
          <w:iCs/>
        </w:rPr>
        <w:t xml:space="preserve">= 387. FFNI =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</w:t>
      </w:r>
      <w:r w:rsidRPr="00264DD0">
        <w:lastRenderedPageBreak/>
        <w:t>values &lt; .003125 (two-tailed) as statistically significant; for all other relations, we applied the conventional .05 significance level.</w:t>
      </w:r>
      <w:r w:rsidR="00A65A2B">
        <w:t xml:space="preserve"> </w:t>
      </w:r>
      <w:r w:rsidR="00A65A2B" w:rsidRPr="00264DD0">
        <w:t>relations, we applied the conventional .05 significance level</w:t>
      </w:r>
      <w:r w:rsidR="00A65A2B" w:rsidRPr="00873F1B">
        <w:t>. The value of the Durbin-Watson statistic for Model 2a is 1.</w:t>
      </w:r>
      <w:r w:rsidR="00AA5F99" w:rsidRPr="00873F1B">
        <w:t>96</w:t>
      </w:r>
      <w:r w:rsidR="00A65A2B" w:rsidRPr="00873F1B">
        <w:t xml:space="preserve"> and for Model 2b is </w:t>
      </w:r>
      <w:r w:rsidR="00AA5F99" w:rsidRPr="00873F1B">
        <w:t>1</w:t>
      </w:r>
      <w:r w:rsidR="00A65A2B" w:rsidRPr="00873F1B">
        <w:t>.</w:t>
      </w:r>
      <w:r w:rsidR="00AA5F99" w:rsidRPr="00873F1B">
        <w:t>98</w:t>
      </w:r>
      <w:r w:rsidR="00A65A2B" w:rsidRPr="00873F1B">
        <w:t>.</w:t>
      </w:r>
      <w:r w:rsidRPr="00264DD0">
        <w:br w:type="page"/>
      </w:r>
    </w:p>
    <w:p w14:paraId="3BFEC5C4" w14:textId="77777777" w:rsidR="00992FAD" w:rsidRDefault="0082467D" w:rsidP="00290484">
      <w:pPr>
        <w:spacing w:line="48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Supplementary </w:t>
      </w:r>
      <w:r w:rsidR="009770A5" w:rsidRPr="00264DD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S4</w:t>
      </w:r>
    </w:p>
    <w:p w14:paraId="1148DF15" w14:textId="6152AE8A" w:rsidR="009770A5" w:rsidRPr="00264DD0" w:rsidRDefault="009770A5" w:rsidP="00290484">
      <w:pPr>
        <w:spacing w:line="480" w:lineRule="auto"/>
        <w:rPr>
          <w:b/>
          <w:bCs/>
          <w:lang w:val="en-US"/>
        </w:rPr>
      </w:pPr>
      <w:r w:rsidRPr="00264DD0">
        <w:rPr>
          <w:i/>
          <w:iCs/>
          <w:lang w:val="en-US"/>
        </w:rPr>
        <w:t>Regression Coefficients, Standard Errors (SE), and Confidence Intervals (CI) for Left-Wing Authoritarianism (LWA): Top-Down Censorship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9770A5" w:rsidRPr="00264DD0" w14:paraId="20CC95AF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33A2EF36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0CBFC88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47BC73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B9583D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01EF64D7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57FC332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0142DE4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7D55E70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38C582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1A1E8B2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9770A5" w:rsidRPr="00264DD0" w14:paraId="58353F72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6397177D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366D0A1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0294C4F" w14:textId="77777777" w:rsidR="009770A5" w:rsidRPr="00264DD0" w:rsidRDefault="009770A5" w:rsidP="008C1320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1B61236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789802C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7AB07140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5DF58AF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2FE173D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7268CF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CFBF6D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9388439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38002B8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0DCFCFDC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7865DD6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6EC626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588187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11F10E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FD843F0" w14:textId="77777777" w:rsidR="009770A5" w:rsidRPr="00264DD0" w:rsidRDefault="009770A5" w:rsidP="008C1320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76B315B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F5605C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.051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228383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4, 382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C00CA0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5.154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5525B2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0FD80A8F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70F529FA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0858538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3.443</w:t>
            </w:r>
          </w:p>
        </w:tc>
        <w:tc>
          <w:tcPr>
            <w:tcW w:w="1108" w:type="dxa"/>
            <w:shd w:val="clear" w:color="auto" w:fill="auto"/>
          </w:tcPr>
          <w:p w14:paraId="3F8A529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0.453</w:t>
            </w:r>
          </w:p>
        </w:tc>
        <w:tc>
          <w:tcPr>
            <w:tcW w:w="1108" w:type="dxa"/>
            <w:shd w:val="clear" w:color="auto" w:fill="auto"/>
          </w:tcPr>
          <w:p w14:paraId="38903DA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2.552</w:t>
            </w:r>
          </w:p>
        </w:tc>
        <w:tc>
          <w:tcPr>
            <w:tcW w:w="1107" w:type="dxa"/>
            <w:shd w:val="clear" w:color="auto" w:fill="auto"/>
          </w:tcPr>
          <w:p w14:paraId="109B249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4.334</w:t>
            </w:r>
          </w:p>
        </w:tc>
        <w:tc>
          <w:tcPr>
            <w:tcW w:w="1035" w:type="dxa"/>
            <w:shd w:val="clear" w:color="auto" w:fill="auto"/>
          </w:tcPr>
          <w:p w14:paraId="2AD7694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24EFB4D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1AFA993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AD3BFE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8759EE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35D5D7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2F844B1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E19BF60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6CCFC54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–0.178</w:t>
            </w:r>
          </w:p>
        </w:tc>
        <w:tc>
          <w:tcPr>
            <w:tcW w:w="1108" w:type="dxa"/>
            <w:shd w:val="clear" w:color="auto" w:fill="auto"/>
          </w:tcPr>
          <w:p w14:paraId="79CF205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0.116</w:t>
            </w:r>
          </w:p>
        </w:tc>
        <w:tc>
          <w:tcPr>
            <w:tcW w:w="1108" w:type="dxa"/>
            <w:shd w:val="clear" w:color="auto" w:fill="auto"/>
          </w:tcPr>
          <w:p w14:paraId="1A1949D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–0.407</w:t>
            </w:r>
          </w:p>
        </w:tc>
        <w:tc>
          <w:tcPr>
            <w:tcW w:w="1107" w:type="dxa"/>
            <w:shd w:val="clear" w:color="auto" w:fill="auto"/>
          </w:tcPr>
          <w:p w14:paraId="573327B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0.050</w:t>
            </w:r>
          </w:p>
        </w:tc>
        <w:tc>
          <w:tcPr>
            <w:tcW w:w="1035" w:type="dxa"/>
            <w:shd w:val="clear" w:color="auto" w:fill="auto"/>
          </w:tcPr>
          <w:p w14:paraId="608719B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–.081</w:t>
            </w:r>
          </w:p>
        </w:tc>
        <w:tc>
          <w:tcPr>
            <w:tcW w:w="1181" w:type="dxa"/>
            <w:shd w:val="clear" w:color="auto" w:fill="auto"/>
          </w:tcPr>
          <w:p w14:paraId="39F2DFA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.126</w:t>
            </w:r>
          </w:p>
        </w:tc>
        <w:tc>
          <w:tcPr>
            <w:tcW w:w="1107" w:type="dxa"/>
            <w:shd w:val="clear" w:color="auto" w:fill="auto"/>
          </w:tcPr>
          <w:p w14:paraId="357A861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876452B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C485A4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EBC9049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4D27FE4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9702407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7E22DF5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–0.190</w:t>
            </w:r>
          </w:p>
        </w:tc>
        <w:tc>
          <w:tcPr>
            <w:tcW w:w="1108" w:type="dxa"/>
            <w:shd w:val="clear" w:color="auto" w:fill="auto"/>
          </w:tcPr>
          <w:p w14:paraId="1ADEA1F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0.119</w:t>
            </w:r>
          </w:p>
        </w:tc>
        <w:tc>
          <w:tcPr>
            <w:tcW w:w="1108" w:type="dxa"/>
            <w:shd w:val="clear" w:color="auto" w:fill="auto"/>
          </w:tcPr>
          <w:p w14:paraId="69F82B5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–0.424</w:t>
            </w:r>
          </w:p>
        </w:tc>
        <w:tc>
          <w:tcPr>
            <w:tcW w:w="1107" w:type="dxa"/>
            <w:shd w:val="clear" w:color="auto" w:fill="auto"/>
          </w:tcPr>
          <w:p w14:paraId="70A4762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035" w:type="dxa"/>
            <w:shd w:val="clear" w:color="auto" w:fill="auto"/>
          </w:tcPr>
          <w:p w14:paraId="7056DC6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.090</w:t>
            </w:r>
          </w:p>
        </w:tc>
        <w:tc>
          <w:tcPr>
            <w:tcW w:w="1181" w:type="dxa"/>
            <w:shd w:val="clear" w:color="auto" w:fill="auto"/>
          </w:tcPr>
          <w:p w14:paraId="4F51B0C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.113</w:t>
            </w:r>
          </w:p>
        </w:tc>
        <w:tc>
          <w:tcPr>
            <w:tcW w:w="1107" w:type="dxa"/>
            <w:shd w:val="clear" w:color="auto" w:fill="auto"/>
          </w:tcPr>
          <w:p w14:paraId="0BF7DB6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EA7A8D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106594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B9C4367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4765436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A810D85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03F069E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0.187</w:t>
            </w:r>
          </w:p>
        </w:tc>
        <w:tc>
          <w:tcPr>
            <w:tcW w:w="1108" w:type="dxa"/>
            <w:shd w:val="clear" w:color="auto" w:fill="auto"/>
          </w:tcPr>
          <w:p w14:paraId="391C954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108" w:type="dxa"/>
            <w:shd w:val="clear" w:color="auto" w:fill="auto"/>
          </w:tcPr>
          <w:p w14:paraId="1898432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0.012</w:t>
            </w:r>
          </w:p>
        </w:tc>
        <w:tc>
          <w:tcPr>
            <w:tcW w:w="1107" w:type="dxa"/>
            <w:shd w:val="clear" w:color="auto" w:fill="auto"/>
          </w:tcPr>
          <w:p w14:paraId="2455E28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0.363</w:t>
            </w:r>
          </w:p>
        </w:tc>
        <w:tc>
          <w:tcPr>
            <w:tcW w:w="1035" w:type="dxa"/>
            <w:shd w:val="clear" w:color="auto" w:fill="auto"/>
          </w:tcPr>
          <w:p w14:paraId="0DE00BF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.120</w:t>
            </w:r>
          </w:p>
        </w:tc>
        <w:tc>
          <w:tcPr>
            <w:tcW w:w="1181" w:type="dxa"/>
            <w:shd w:val="clear" w:color="auto" w:fill="auto"/>
          </w:tcPr>
          <w:p w14:paraId="6737E20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.037</w:t>
            </w:r>
          </w:p>
        </w:tc>
        <w:tc>
          <w:tcPr>
            <w:tcW w:w="1107" w:type="dxa"/>
            <w:shd w:val="clear" w:color="auto" w:fill="auto"/>
          </w:tcPr>
          <w:p w14:paraId="65E7754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B8AB78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3AF794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DCB89E7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6A1923C6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1A8967AC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shd w:val="clear" w:color="auto" w:fill="auto"/>
          </w:tcPr>
          <w:p w14:paraId="245AF2F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0.237</w:t>
            </w:r>
          </w:p>
        </w:tc>
        <w:tc>
          <w:tcPr>
            <w:tcW w:w="1108" w:type="dxa"/>
            <w:shd w:val="clear" w:color="auto" w:fill="auto"/>
          </w:tcPr>
          <w:p w14:paraId="50280AD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0.068</w:t>
            </w:r>
          </w:p>
        </w:tc>
        <w:tc>
          <w:tcPr>
            <w:tcW w:w="1108" w:type="dxa"/>
            <w:shd w:val="clear" w:color="auto" w:fill="auto"/>
          </w:tcPr>
          <w:p w14:paraId="2B35499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0.103</w:t>
            </w:r>
          </w:p>
        </w:tc>
        <w:tc>
          <w:tcPr>
            <w:tcW w:w="1107" w:type="dxa"/>
            <w:shd w:val="clear" w:color="auto" w:fill="auto"/>
          </w:tcPr>
          <w:p w14:paraId="36547A5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0.371</w:t>
            </w:r>
          </w:p>
        </w:tc>
        <w:tc>
          <w:tcPr>
            <w:tcW w:w="1035" w:type="dxa"/>
            <w:shd w:val="clear" w:color="auto" w:fill="auto"/>
          </w:tcPr>
          <w:p w14:paraId="61E5878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.177</w:t>
            </w:r>
          </w:p>
        </w:tc>
        <w:tc>
          <w:tcPr>
            <w:tcW w:w="1181" w:type="dxa"/>
            <w:shd w:val="clear" w:color="auto" w:fill="auto"/>
          </w:tcPr>
          <w:p w14:paraId="3D8D744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6B1A126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780303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BC62F6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D156D9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764F0160" w14:textId="77777777" w:rsidTr="008C1320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617E4383" w14:textId="77777777" w:rsidR="009770A5" w:rsidRPr="00264DD0" w:rsidRDefault="009770A5" w:rsidP="008C1320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3F0D79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98BEEB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85185B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A82E5B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1AB468F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162B9563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10EBFA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.098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DDAFE1F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8, 378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553DBA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5.114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D1E813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9770A5" w:rsidRPr="00264DD0" w14:paraId="68A698E2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4FF4B224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7962E91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3.518</w:t>
            </w:r>
          </w:p>
        </w:tc>
        <w:tc>
          <w:tcPr>
            <w:tcW w:w="1108" w:type="dxa"/>
            <w:shd w:val="clear" w:color="auto" w:fill="auto"/>
          </w:tcPr>
          <w:p w14:paraId="629410C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0.820</w:t>
            </w:r>
          </w:p>
        </w:tc>
        <w:tc>
          <w:tcPr>
            <w:tcW w:w="1108" w:type="dxa"/>
            <w:shd w:val="clear" w:color="auto" w:fill="auto"/>
          </w:tcPr>
          <w:p w14:paraId="6554C02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1.907</w:t>
            </w:r>
          </w:p>
        </w:tc>
        <w:tc>
          <w:tcPr>
            <w:tcW w:w="1107" w:type="dxa"/>
            <w:shd w:val="clear" w:color="auto" w:fill="auto"/>
          </w:tcPr>
          <w:p w14:paraId="7F5D009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5.130</w:t>
            </w:r>
          </w:p>
        </w:tc>
        <w:tc>
          <w:tcPr>
            <w:tcW w:w="1035" w:type="dxa"/>
            <w:shd w:val="clear" w:color="auto" w:fill="auto"/>
          </w:tcPr>
          <w:p w14:paraId="2DECB24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6C80B07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1FFE176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1D3916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C7EA40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16707E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07A77D60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5A43F4E3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7C16852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–0.012</w:t>
            </w:r>
          </w:p>
        </w:tc>
        <w:tc>
          <w:tcPr>
            <w:tcW w:w="1108" w:type="dxa"/>
            <w:shd w:val="clear" w:color="auto" w:fill="auto"/>
          </w:tcPr>
          <w:p w14:paraId="06FEF71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08" w:type="dxa"/>
            <w:shd w:val="clear" w:color="auto" w:fill="auto"/>
          </w:tcPr>
          <w:p w14:paraId="7E5A29F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–0.020</w:t>
            </w:r>
          </w:p>
        </w:tc>
        <w:tc>
          <w:tcPr>
            <w:tcW w:w="1107" w:type="dxa"/>
            <w:shd w:val="clear" w:color="auto" w:fill="auto"/>
          </w:tcPr>
          <w:p w14:paraId="64089ED4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–0.004</w:t>
            </w:r>
          </w:p>
        </w:tc>
        <w:tc>
          <w:tcPr>
            <w:tcW w:w="1035" w:type="dxa"/>
            <w:shd w:val="clear" w:color="auto" w:fill="auto"/>
          </w:tcPr>
          <w:p w14:paraId="39C20A8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–.157</w:t>
            </w:r>
          </w:p>
        </w:tc>
        <w:tc>
          <w:tcPr>
            <w:tcW w:w="1181" w:type="dxa"/>
            <w:shd w:val="clear" w:color="auto" w:fill="auto"/>
          </w:tcPr>
          <w:p w14:paraId="641B8D6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107" w:type="dxa"/>
            <w:shd w:val="clear" w:color="auto" w:fill="auto"/>
          </w:tcPr>
          <w:p w14:paraId="100C7B8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9EB3B4A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04E528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7C124A4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1CBF0ADF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F817E87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 (1 = male, 2 = female)</w:t>
            </w:r>
          </w:p>
        </w:tc>
        <w:tc>
          <w:tcPr>
            <w:tcW w:w="1107" w:type="dxa"/>
            <w:shd w:val="clear" w:color="auto" w:fill="auto"/>
          </w:tcPr>
          <w:p w14:paraId="65DFD2CA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0.354</w:t>
            </w:r>
          </w:p>
        </w:tc>
        <w:tc>
          <w:tcPr>
            <w:tcW w:w="1108" w:type="dxa"/>
            <w:shd w:val="clear" w:color="auto" w:fill="auto"/>
          </w:tcPr>
          <w:p w14:paraId="56A66FB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0.126</w:t>
            </w:r>
          </w:p>
        </w:tc>
        <w:tc>
          <w:tcPr>
            <w:tcW w:w="1108" w:type="dxa"/>
            <w:shd w:val="clear" w:color="auto" w:fill="auto"/>
          </w:tcPr>
          <w:p w14:paraId="4A199621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107" w:type="dxa"/>
            <w:shd w:val="clear" w:color="auto" w:fill="auto"/>
          </w:tcPr>
          <w:p w14:paraId="52A13C1D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0.601</w:t>
            </w:r>
          </w:p>
        </w:tc>
        <w:tc>
          <w:tcPr>
            <w:tcW w:w="1035" w:type="dxa"/>
            <w:shd w:val="clear" w:color="auto" w:fill="auto"/>
          </w:tcPr>
          <w:p w14:paraId="0E8C135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.145</w:t>
            </w:r>
          </w:p>
        </w:tc>
        <w:tc>
          <w:tcPr>
            <w:tcW w:w="1181" w:type="dxa"/>
            <w:shd w:val="clear" w:color="auto" w:fill="auto"/>
          </w:tcPr>
          <w:p w14:paraId="2ECF565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107" w:type="dxa"/>
            <w:shd w:val="clear" w:color="auto" w:fill="auto"/>
          </w:tcPr>
          <w:p w14:paraId="632FF7A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23BEC4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FE32A65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8DE21B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5EA9D87A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6810CDBF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67B2163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–0.116</w:t>
            </w:r>
          </w:p>
        </w:tc>
        <w:tc>
          <w:tcPr>
            <w:tcW w:w="1108" w:type="dxa"/>
            <w:shd w:val="clear" w:color="auto" w:fill="auto"/>
          </w:tcPr>
          <w:p w14:paraId="360A2EA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0.118</w:t>
            </w:r>
          </w:p>
        </w:tc>
        <w:tc>
          <w:tcPr>
            <w:tcW w:w="1108" w:type="dxa"/>
            <w:shd w:val="clear" w:color="auto" w:fill="auto"/>
          </w:tcPr>
          <w:p w14:paraId="3FAD19E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–0.349</w:t>
            </w:r>
          </w:p>
        </w:tc>
        <w:tc>
          <w:tcPr>
            <w:tcW w:w="1107" w:type="dxa"/>
            <w:shd w:val="clear" w:color="auto" w:fill="auto"/>
          </w:tcPr>
          <w:p w14:paraId="6EC8A80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0.116</w:t>
            </w:r>
          </w:p>
        </w:tc>
        <w:tc>
          <w:tcPr>
            <w:tcW w:w="1035" w:type="dxa"/>
            <w:shd w:val="clear" w:color="auto" w:fill="auto"/>
          </w:tcPr>
          <w:p w14:paraId="22E4372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–.077</w:t>
            </w:r>
          </w:p>
        </w:tc>
        <w:tc>
          <w:tcPr>
            <w:tcW w:w="1181" w:type="dxa"/>
            <w:shd w:val="clear" w:color="auto" w:fill="auto"/>
          </w:tcPr>
          <w:p w14:paraId="28253FD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.324</w:t>
            </w:r>
          </w:p>
        </w:tc>
        <w:tc>
          <w:tcPr>
            <w:tcW w:w="1107" w:type="dxa"/>
            <w:shd w:val="clear" w:color="auto" w:fill="auto"/>
          </w:tcPr>
          <w:p w14:paraId="380FF9EC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7F3972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6FA3A1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892469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C53BE4B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34E2BC2E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7959EDD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0.113</w:t>
            </w:r>
          </w:p>
        </w:tc>
        <w:tc>
          <w:tcPr>
            <w:tcW w:w="1108" w:type="dxa"/>
            <w:shd w:val="clear" w:color="auto" w:fill="auto"/>
          </w:tcPr>
          <w:p w14:paraId="0A06A66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1108" w:type="dxa"/>
            <w:shd w:val="clear" w:color="auto" w:fill="auto"/>
          </w:tcPr>
          <w:p w14:paraId="3C2B828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–0.041</w:t>
            </w:r>
          </w:p>
        </w:tc>
        <w:tc>
          <w:tcPr>
            <w:tcW w:w="1107" w:type="dxa"/>
            <w:shd w:val="clear" w:color="auto" w:fill="auto"/>
          </w:tcPr>
          <w:p w14:paraId="6C3B7A9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1035" w:type="dxa"/>
            <w:shd w:val="clear" w:color="auto" w:fill="auto"/>
          </w:tcPr>
          <w:p w14:paraId="40D9DA6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.095</w:t>
            </w:r>
          </w:p>
        </w:tc>
        <w:tc>
          <w:tcPr>
            <w:tcW w:w="1181" w:type="dxa"/>
            <w:shd w:val="clear" w:color="auto" w:fill="auto"/>
          </w:tcPr>
          <w:p w14:paraId="009B7CA8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.150</w:t>
            </w:r>
          </w:p>
        </w:tc>
        <w:tc>
          <w:tcPr>
            <w:tcW w:w="1107" w:type="dxa"/>
            <w:shd w:val="clear" w:color="auto" w:fill="auto"/>
          </w:tcPr>
          <w:p w14:paraId="6809DC1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D4D853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1FCAE5B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5B999F2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455FE220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43B82ADF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0B518EDF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–0.084</w:t>
            </w:r>
          </w:p>
        </w:tc>
        <w:tc>
          <w:tcPr>
            <w:tcW w:w="1108" w:type="dxa"/>
            <w:shd w:val="clear" w:color="auto" w:fill="auto"/>
          </w:tcPr>
          <w:p w14:paraId="52E2BD07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0.118</w:t>
            </w:r>
          </w:p>
        </w:tc>
        <w:tc>
          <w:tcPr>
            <w:tcW w:w="1108" w:type="dxa"/>
            <w:shd w:val="clear" w:color="auto" w:fill="auto"/>
          </w:tcPr>
          <w:p w14:paraId="5F7AA256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–0.316</w:t>
            </w:r>
          </w:p>
        </w:tc>
        <w:tc>
          <w:tcPr>
            <w:tcW w:w="1107" w:type="dxa"/>
            <w:shd w:val="clear" w:color="auto" w:fill="auto"/>
          </w:tcPr>
          <w:p w14:paraId="7EB2B38D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0.148</w:t>
            </w:r>
          </w:p>
        </w:tc>
        <w:tc>
          <w:tcPr>
            <w:tcW w:w="1035" w:type="dxa"/>
            <w:shd w:val="clear" w:color="auto" w:fill="auto"/>
          </w:tcPr>
          <w:p w14:paraId="289F212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–.038</w:t>
            </w:r>
          </w:p>
        </w:tc>
        <w:tc>
          <w:tcPr>
            <w:tcW w:w="1181" w:type="dxa"/>
            <w:shd w:val="clear" w:color="auto" w:fill="auto"/>
          </w:tcPr>
          <w:p w14:paraId="7BC7DBF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.478</w:t>
            </w:r>
          </w:p>
        </w:tc>
        <w:tc>
          <w:tcPr>
            <w:tcW w:w="1107" w:type="dxa"/>
            <w:shd w:val="clear" w:color="auto" w:fill="auto"/>
          </w:tcPr>
          <w:p w14:paraId="3D4E63CE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3579DF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354F00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C89968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2B14EBA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0A72CADB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Antagonism</w:t>
            </w:r>
          </w:p>
        </w:tc>
        <w:tc>
          <w:tcPr>
            <w:tcW w:w="1107" w:type="dxa"/>
            <w:shd w:val="clear" w:color="auto" w:fill="auto"/>
          </w:tcPr>
          <w:p w14:paraId="70DCF63E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–0.093</w:t>
            </w:r>
          </w:p>
        </w:tc>
        <w:tc>
          <w:tcPr>
            <w:tcW w:w="1108" w:type="dxa"/>
            <w:shd w:val="clear" w:color="auto" w:fill="auto"/>
          </w:tcPr>
          <w:p w14:paraId="67DF9BB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0.132</w:t>
            </w:r>
          </w:p>
        </w:tc>
        <w:tc>
          <w:tcPr>
            <w:tcW w:w="1108" w:type="dxa"/>
            <w:shd w:val="clear" w:color="auto" w:fill="auto"/>
          </w:tcPr>
          <w:p w14:paraId="08648FD3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–0.351</w:t>
            </w:r>
          </w:p>
        </w:tc>
        <w:tc>
          <w:tcPr>
            <w:tcW w:w="1107" w:type="dxa"/>
            <w:shd w:val="clear" w:color="auto" w:fill="auto"/>
          </w:tcPr>
          <w:p w14:paraId="14EE3FD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0.166</w:t>
            </w:r>
          </w:p>
        </w:tc>
        <w:tc>
          <w:tcPr>
            <w:tcW w:w="1035" w:type="dxa"/>
            <w:shd w:val="clear" w:color="auto" w:fill="auto"/>
          </w:tcPr>
          <w:p w14:paraId="1312BDD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–.044</w:t>
            </w:r>
          </w:p>
        </w:tc>
        <w:tc>
          <w:tcPr>
            <w:tcW w:w="1181" w:type="dxa"/>
            <w:shd w:val="clear" w:color="auto" w:fill="auto"/>
          </w:tcPr>
          <w:p w14:paraId="5109D28C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.482</w:t>
            </w:r>
          </w:p>
        </w:tc>
        <w:tc>
          <w:tcPr>
            <w:tcW w:w="1107" w:type="dxa"/>
            <w:shd w:val="clear" w:color="auto" w:fill="auto"/>
          </w:tcPr>
          <w:p w14:paraId="00DF1EDA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AAF4A72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1C7A234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2A6590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2251DA10" w14:textId="77777777" w:rsidTr="008C1320">
        <w:trPr>
          <w:trHeight w:val="340"/>
        </w:trPr>
        <w:tc>
          <w:tcPr>
            <w:tcW w:w="3041" w:type="dxa"/>
            <w:shd w:val="clear" w:color="auto" w:fill="auto"/>
          </w:tcPr>
          <w:p w14:paraId="0725EFB8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Agentic Extraversion</w:t>
            </w:r>
          </w:p>
        </w:tc>
        <w:tc>
          <w:tcPr>
            <w:tcW w:w="1107" w:type="dxa"/>
            <w:shd w:val="clear" w:color="auto" w:fill="auto"/>
          </w:tcPr>
          <w:p w14:paraId="556A1785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1108" w:type="dxa"/>
            <w:shd w:val="clear" w:color="auto" w:fill="auto"/>
          </w:tcPr>
          <w:p w14:paraId="62153390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0.094</w:t>
            </w:r>
          </w:p>
        </w:tc>
        <w:tc>
          <w:tcPr>
            <w:tcW w:w="1108" w:type="dxa"/>
            <w:shd w:val="clear" w:color="auto" w:fill="auto"/>
          </w:tcPr>
          <w:p w14:paraId="62680AE1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–0.055</w:t>
            </w:r>
          </w:p>
        </w:tc>
        <w:tc>
          <w:tcPr>
            <w:tcW w:w="1107" w:type="dxa"/>
            <w:shd w:val="clear" w:color="auto" w:fill="auto"/>
          </w:tcPr>
          <w:p w14:paraId="4C764556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1035" w:type="dxa"/>
            <w:shd w:val="clear" w:color="auto" w:fill="auto"/>
          </w:tcPr>
          <w:p w14:paraId="704EC7C9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.083</w:t>
            </w:r>
          </w:p>
        </w:tc>
        <w:tc>
          <w:tcPr>
            <w:tcW w:w="1181" w:type="dxa"/>
            <w:shd w:val="clear" w:color="auto" w:fill="auto"/>
          </w:tcPr>
          <w:p w14:paraId="1953582B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.169</w:t>
            </w:r>
          </w:p>
        </w:tc>
        <w:tc>
          <w:tcPr>
            <w:tcW w:w="1107" w:type="dxa"/>
            <w:shd w:val="clear" w:color="auto" w:fill="auto"/>
          </w:tcPr>
          <w:p w14:paraId="2D6A1DB3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B0218B8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A7B29A0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1F8D6B5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770A5" w:rsidRPr="00264DD0" w14:paraId="7F1E69E0" w14:textId="77777777" w:rsidTr="008C1320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39275867" w14:textId="77777777" w:rsidR="009770A5" w:rsidRPr="00264DD0" w:rsidRDefault="009770A5" w:rsidP="008C1320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Neuroticism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357730EC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0.130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389CAED8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6DEC5787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–0.045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1EE6C5B0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163ABD4B" w14:textId="77777777" w:rsidR="009770A5" w:rsidRPr="00264DD0" w:rsidRDefault="009770A5" w:rsidP="008C1320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.097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667C9D3E" w14:textId="77777777" w:rsidR="009770A5" w:rsidRPr="00264DD0" w:rsidRDefault="009770A5" w:rsidP="008C1320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.145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55A939C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581B44FD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9327DBF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10EC814" w14:textId="77777777" w:rsidR="009770A5" w:rsidRPr="00264DD0" w:rsidRDefault="009770A5" w:rsidP="008C1320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CD0A292" w14:textId="58FEE8C2" w:rsidR="009770A5" w:rsidRPr="00264DD0" w:rsidRDefault="009770A5" w:rsidP="0082467D">
      <w:pPr>
        <w:pStyle w:val="Newparagraph"/>
        <w:spacing w:before="120"/>
        <w:ind w:firstLine="0"/>
        <w:jc w:val="both"/>
        <w:rPr>
          <w:b/>
          <w:bCs/>
        </w:rPr>
      </w:pPr>
      <w:r w:rsidRPr="00264DD0">
        <w:rPr>
          <w:i/>
        </w:rPr>
        <w:t xml:space="preserve">Note. N </w:t>
      </w:r>
      <w:r w:rsidRPr="00264DD0">
        <w:rPr>
          <w:iCs/>
        </w:rPr>
        <w:t xml:space="preserve">= 387. FFNI =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</w:t>
      </w:r>
      <w:r w:rsidRPr="00264DD0">
        <w:lastRenderedPageBreak/>
        <w:t>values &lt; .003125 (two-tailed) as statistically significant; for all other relations, we applied the conventional .05 significance level.</w:t>
      </w:r>
      <w:r w:rsidRPr="00264DD0">
        <w:rPr>
          <w:b/>
          <w:bCs/>
        </w:rPr>
        <w:t xml:space="preserve"> </w:t>
      </w:r>
      <w:r w:rsidR="00A65A2B" w:rsidRPr="00264DD0">
        <w:t>relations, we applied the conventional .05 significance level</w:t>
      </w:r>
      <w:r w:rsidR="00A65A2B" w:rsidRPr="00865C47">
        <w:t xml:space="preserve">. The value of the Durbin-Watson statistic for Model 3a is </w:t>
      </w:r>
      <w:r w:rsidR="00AA5F99" w:rsidRPr="00865C47">
        <w:t>2.01</w:t>
      </w:r>
      <w:r w:rsidR="00A65A2B" w:rsidRPr="00865C47">
        <w:t xml:space="preserve"> and for Model 3b is </w:t>
      </w:r>
      <w:r w:rsidR="00AA5F99" w:rsidRPr="00865C47">
        <w:t>1</w:t>
      </w:r>
      <w:r w:rsidR="00A65A2B" w:rsidRPr="00865C47">
        <w:t>.</w:t>
      </w:r>
      <w:r w:rsidR="00AA5F99" w:rsidRPr="00865C47">
        <w:t>99</w:t>
      </w:r>
      <w:r w:rsidR="00A65A2B" w:rsidRPr="00865C47">
        <w:t>.</w:t>
      </w:r>
      <w:r w:rsidRPr="00264DD0">
        <w:rPr>
          <w:b/>
          <w:bCs/>
        </w:rPr>
        <w:br w:type="page"/>
      </w:r>
    </w:p>
    <w:p w14:paraId="1BE01BDD" w14:textId="77777777" w:rsidR="00992FAD" w:rsidRDefault="00992FAD" w:rsidP="00290484">
      <w:pPr>
        <w:pStyle w:val="Newparagraph"/>
        <w:ind w:firstLine="0"/>
        <w:jc w:val="both"/>
        <w:rPr>
          <w:b/>
          <w:bCs/>
        </w:rPr>
      </w:pPr>
      <w:r>
        <w:rPr>
          <w:b/>
          <w:bCs/>
        </w:rPr>
        <w:lastRenderedPageBreak/>
        <w:t>Supplementary</w:t>
      </w:r>
      <w:r w:rsidR="00DB2BD0" w:rsidRPr="00264DD0">
        <w:rPr>
          <w:b/>
          <w:bCs/>
        </w:rPr>
        <w:t xml:space="preserve"> Table </w:t>
      </w:r>
      <w:r w:rsidR="002F6E58" w:rsidRPr="00264DD0">
        <w:rPr>
          <w:b/>
          <w:bCs/>
        </w:rPr>
        <w:t>S</w:t>
      </w:r>
      <w:r>
        <w:rPr>
          <w:b/>
          <w:bCs/>
        </w:rPr>
        <w:t>5</w:t>
      </w:r>
    </w:p>
    <w:p w14:paraId="2A96F718" w14:textId="1CAC5FB3" w:rsidR="00C40CAA" w:rsidRPr="00264DD0" w:rsidRDefault="00C40CAA" w:rsidP="00290484">
      <w:pPr>
        <w:pStyle w:val="Newparagraph"/>
        <w:ind w:firstLine="0"/>
        <w:jc w:val="both"/>
        <w:rPr>
          <w:b/>
          <w:bCs/>
        </w:rPr>
      </w:pPr>
      <w:r w:rsidRPr="00264DD0">
        <w:rPr>
          <w:i/>
          <w:iCs/>
        </w:rPr>
        <w:t xml:space="preserve">Regression Coefficients, Standard Errors (SE), and Confidence Intervals (CI) for </w:t>
      </w:r>
      <w:r w:rsidR="002F6E58" w:rsidRPr="00264DD0">
        <w:rPr>
          <w:i/>
          <w:iCs/>
        </w:rPr>
        <w:t xml:space="preserve">the Total Score of </w:t>
      </w:r>
      <w:r w:rsidRPr="00264DD0">
        <w:rPr>
          <w:i/>
          <w:iCs/>
        </w:rPr>
        <w:t>Left-Wing Authoritarianism</w:t>
      </w:r>
      <w:r w:rsidR="00A12AD2" w:rsidRPr="00264DD0">
        <w:rPr>
          <w:i/>
          <w:iCs/>
        </w:rPr>
        <w:t xml:space="preserve"> (LWA)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044D73" w:rsidRPr="00264DD0" w14:paraId="656FA8CA" w14:textId="77777777" w:rsidTr="00C043AE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2A11DF86" w14:textId="77777777" w:rsidR="00044D73" w:rsidRPr="00264DD0" w:rsidRDefault="00044D73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0AB8D8CC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7061B7AA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CFDF61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14B9785D" w14:textId="77777777" w:rsidR="00044D73" w:rsidRPr="00264DD0" w:rsidRDefault="00044D73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2A4B3F75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23CE43C5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B0AB55B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4DC4744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1A6C210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044D73" w:rsidRPr="00264DD0" w14:paraId="1717F4B5" w14:textId="77777777" w:rsidTr="00C043AE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07AB4A71" w14:textId="77777777" w:rsidR="00044D73" w:rsidRPr="00264DD0" w:rsidRDefault="00044D73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51538A98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0CF8D63E" w14:textId="77777777" w:rsidR="00044D73" w:rsidRPr="00264DD0" w:rsidRDefault="00044D73" w:rsidP="00C043AE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13FC704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46C2AAA9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3519F6CD" w14:textId="77777777" w:rsidR="00044D73" w:rsidRPr="00264DD0" w:rsidRDefault="00044D73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401DF568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585C75F0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6E256C40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CB6BAF4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92EE519" w14:textId="77777777" w:rsidR="00044D73" w:rsidRPr="00264DD0" w:rsidRDefault="00044D73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4D73" w:rsidRPr="00264DD0" w14:paraId="57BE565E" w14:textId="77777777" w:rsidTr="00A12AD2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0D138AB7" w14:textId="654BA14E" w:rsidR="00044D73" w:rsidRPr="00264DD0" w:rsidRDefault="00044D73" w:rsidP="00A12AD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1BD427B" w14:textId="77777777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4AC44C6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FD71C79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6A6C1ECD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50E69E4D" w14:textId="77777777" w:rsidR="00044D73" w:rsidRPr="00264DD0" w:rsidRDefault="00044D73" w:rsidP="00A12AD2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3A53C52B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ABFCA41" w14:textId="22ADF113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025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ABEEBF7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4, 382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96F4018" w14:textId="1A3A412B" w:rsidR="00044D73" w:rsidRPr="00264DD0" w:rsidRDefault="002F0258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15.174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BFA98A1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044D73" w:rsidRPr="00264DD0" w14:paraId="05CC991E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3C0433FB" w14:textId="77777777" w:rsidR="00044D73" w:rsidRPr="00264DD0" w:rsidRDefault="00044D73" w:rsidP="00A12AD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084B0A3D" w14:textId="7228F666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2.7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47</w:t>
            </w:r>
          </w:p>
        </w:tc>
        <w:tc>
          <w:tcPr>
            <w:tcW w:w="1108" w:type="dxa"/>
            <w:shd w:val="clear" w:color="auto" w:fill="auto"/>
          </w:tcPr>
          <w:p w14:paraId="41D488C6" w14:textId="28818C82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0.39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118FD9C4" w14:textId="21E80B49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1.9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1107" w:type="dxa"/>
            <w:shd w:val="clear" w:color="auto" w:fill="auto"/>
          </w:tcPr>
          <w:p w14:paraId="56A1F2C4" w14:textId="62888C5C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3.5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1DEB3CBF" w14:textId="26C0012C" w:rsidR="00044D73" w:rsidRPr="00264DD0" w:rsidRDefault="00254715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6486224F" w14:textId="0181AD71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08DF1003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075F85C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8C5E73E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B451F3F" w14:textId="7777777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4D73" w:rsidRPr="00264DD0" w14:paraId="17D18C4D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151AD696" w14:textId="77777777" w:rsidR="00044D73" w:rsidRPr="00264DD0" w:rsidRDefault="00044D73" w:rsidP="00A12AD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41A7054B" w14:textId="7347D5C6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1108" w:type="dxa"/>
            <w:shd w:val="clear" w:color="auto" w:fill="auto"/>
          </w:tcPr>
          <w:p w14:paraId="3F82EF0E" w14:textId="1832452B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099</w:t>
            </w:r>
          </w:p>
        </w:tc>
        <w:tc>
          <w:tcPr>
            <w:tcW w:w="1108" w:type="dxa"/>
            <w:shd w:val="clear" w:color="auto" w:fill="auto"/>
          </w:tcPr>
          <w:p w14:paraId="1D19B9A4" w14:textId="5B943BCA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–0.36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14:paraId="7EF37BFA" w14:textId="2798A180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035" w:type="dxa"/>
            <w:shd w:val="clear" w:color="auto" w:fill="auto"/>
          </w:tcPr>
          <w:p w14:paraId="5DE816E3" w14:textId="19A6430B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–.08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181" w:type="dxa"/>
            <w:shd w:val="clear" w:color="auto" w:fill="auto"/>
          </w:tcPr>
          <w:p w14:paraId="2BC2E00D" w14:textId="568C7D78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.089</w:t>
            </w:r>
          </w:p>
        </w:tc>
        <w:tc>
          <w:tcPr>
            <w:tcW w:w="1107" w:type="dxa"/>
            <w:shd w:val="clear" w:color="auto" w:fill="auto"/>
          </w:tcPr>
          <w:p w14:paraId="6E1A278A" w14:textId="77777777" w:rsidR="00044D73" w:rsidRPr="00264DD0" w:rsidRDefault="00044D73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C6BCAA5" w14:textId="77777777" w:rsidR="00044D73" w:rsidRPr="00264DD0" w:rsidRDefault="00044D73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E4A2356" w14:textId="77777777" w:rsidR="00044D73" w:rsidRPr="00264DD0" w:rsidRDefault="00044D73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D3A7CC7" w14:textId="77777777" w:rsidR="00044D73" w:rsidRPr="00264DD0" w:rsidRDefault="00044D73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2AD2" w:rsidRPr="00264DD0" w14:paraId="49DCB05B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5D002DAD" w14:textId="46D60FEA" w:rsidR="00A12AD2" w:rsidRPr="00264DD0" w:rsidRDefault="00A12AD2" w:rsidP="00A12AD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6AE53F87" w14:textId="252B1AC9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108" w:type="dxa"/>
            <w:shd w:val="clear" w:color="auto" w:fill="auto"/>
          </w:tcPr>
          <w:p w14:paraId="77C31DA5" w14:textId="01AF4B18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135529AC" w14:textId="3CE0826E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–0.25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14:paraId="452C6029" w14:textId="0716D427" w:rsidR="00A12AD2" w:rsidRPr="00264DD0" w:rsidRDefault="00A12AD2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035" w:type="dxa"/>
            <w:shd w:val="clear" w:color="auto" w:fill="auto"/>
          </w:tcPr>
          <w:p w14:paraId="5271D2F8" w14:textId="7B37A65A" w:rsidR="00A12AD2" w:rsidRPr="00264DD0" w:rsidRDefault="00881B7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–.029</w:t>
            </w:r>
          </w:p>
        </w:tc>
        <w:tc>
          <w:tcPr>
            <w:tcW w:w="1181" w:type="dxa"/>
            <w:shd w:val="clear" w:color="auto" w:fill="auto"/>
          </w:tcPr>
          <w:p w14:paraId="73B75845" w14:textId="7A632486" w:rsidR="00A12AD2" w:rsidRPr="00264DD0" w:rsidRDefault="00A12AD2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.565</w:t>
            </w:r>
          </w:p>
        </w:tc>
        <w:tc>
          <w:tcPr>
            <w:tcW w:w="1107" w:type="dxa"/>
            <w:shd w:val="clear" w:color="auto" w:fill="auto"/>
          </w:tcPr>
          <w:p w14:paraId="5BC249A6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7904570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4C4B541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96A30BE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2AD2" w:rsidRPr="00264DD0" w14:paraId="54E24DA4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326669E7" w14:textId="6F007050" w:rsidR="00A12AD2" w:rsidRPr="00264DD0" w:rsidRDefault="00A12AD2" w:rsidP="00A12AD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shd w:val="clear" w:color="auto" w:fill="auto"/>
          </w:tcPr>
          <w:p w14:paraId="1DF98A67" w14:textId="79962F49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108" w:type="dxa"/>
            <w:shd w:val="clear" w:color="auto" w:fill="auto"/>
          </w:tcPr>
          <w:p w14:paraId="093F4FD6" w14:textId="4A456E14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76</w:t>
            </w:r>
          </w:p>
        </w:tc>
        <w:tc>
          <w:tcPr>
            <w:tcW w:w="1108" w:type="dxa"/>
            <w:shd w:val="clear" w:color="auto" w:fill="auto"/>
          </w:tcPr>
          <w:p w14:paraId="5CE683FB" w14:textId="32AE49FC" w:rsidR="00A12AD2" w:rsidRPr="00264DD0" w:rsidRDefault="00A12AD2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298</w:t>
            </w:r>
          </w:p>
        </w:tc>
        <w:tc>
          <w:tcPr>
            <w:tcW w:w="1107" w:type="dxa"/>
            <w:shd w:val="clear" w:color="auto" w:fill="auto"/>
          </w:tcPr>
          <w:p w14:paraId="126219B7" w14:textId="77924642" w:rsidR="00A12AD2" w:rsidRPr="00264DD0" w:rsidRDefault="00A12AD2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881B72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595</w:t>
            </w:r>
          </w:p>
        </w:tc>
        <w:tc>
          <w:tcPr>
            <w:tcW w:w="1035" w:type="dxa"/>
            <w:shd w:val="clear" w:color="auto" w:fill="auto"/>
          </w:tcPr>
          <w:p w14:paraId="588139AD" w14:textId="6863B83F" w:rsidR="00A12AD2" w:rsidRPr="00264DD0" w:rsidRDefault="00A12AD2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881B72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299</w:t>
            </w:r>
          </w:p>
        </w:tc>
        <w:tc>
          <w:tcPr>
            <w:tcW w:w="1181" w:type="dxa"/>
            <w:shd w:val="clear" w:color="auto" w:fill="auto"/>
          </w:tcPr>
          <w:p w14:paraId="708E8487" w14:textId="057C2D82" w:rsidR="00A12AD2" w:rsidRPr="00264DD0" w:rsidRDefault="00A12AD2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267F115A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3C96928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0D41DF8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48E5F14" w14:textId="77777777" w:rsidR="00A12AD2" w:rsidRPr="00264DD0" w:rsidRDefault="00A12AD2" w:rsidP="00A12AD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44D73" w:rsidRPr="00264DD0" w14:paraId="081CB11C" w14:textId="77777777" w:rsidTr="00A12AD2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6324D835" w14:textId="70CB49E9" w:rsidR="00044D73" w:rsidRPr="00264DD0" w:rsidRDefault="00044D73" w:rsidP="00A12AD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17875EE5" w14:textId="02FD587A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F503169" w14:textId="3E5FF9C2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2846828" w14:textId="132CF281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C9C864C" w14:textId="359E40E9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BD8DB32" w14:textId="77777777" w:rsidR="00044D73" w:rsidRPr="00264DD0" w:rsidRDefault="00044D73" w:rsidP="00A12AD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195DBF85" w14:textId="55C1A134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3C890731" w14:textId="155D1C52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FE5AD47" w14:textId="1317E981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7, 379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9356BC3" w14:textId="47E2D6C7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12.59</w:t>
            </w:r>
            <w:r w:rsidR="002F025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173F220" w14:textId="52D27858" w:rsidR="00044D73" w:rsidRPr="00264DD0" w:rsidRDefault="00044D73" w:rsidP="00A12AD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881B72" w:rsidRPr="00264DD0" w14:paraId="0408FF30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4FC33FD6" w14:textId="77777777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1074C538" w14:textId="4CFBDC43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4.546</w:t>
            </w:r>
          </w:p>
        </w:tc>
        <w:tc>
          <w:tcPr>
            <w:tcW w:w="1108" w:type="dxa"/>
            <w:shd w:val="clear" w:color="auto" w:fill="auto"/>
          </w:tcPr>
          <w:p w14:paraId="6ABEABF7" w14:textId="753DC77C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0.671</w:t>
            </w:r>
          </w:p>
        </w:tc>
        <w:tc>
          <w:tcPr>
            <w:tcW w:w="1108" w:type="dxa"/>
            <w:shd w:val="clear" w:color="auto" w:fill="auto"/>
          </w:tcPr>
          <w:p w14:paraId="2FD80C88" w14:textId="2A61A4B8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3.226</w:t>
            </w:r>
          </w:p>
        </w:tc>
        <w:tc>
          <w:tcPr>
            <w:tcW w:w="1107" w:type="dxa"/>
            <w:shd w:val="clear" w:color="auto" w:fill="auto"/>
          </w:tcPr>
          <w:p w14:paraId="0E65832B" w14:textId="6FC2598E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5.866</w:t>
            </w:r>
          </w:p>
        </w:tc>
        <w:tc>
          <w:tcPr>
            <w:tcW w:w="1035" w:type="dxa"/>
            <w:shd w:val="clear" w:color="auto" w:fill="auto"/>
          </w:tcPr>
          <w:p w14:paraId="6765C037" w14:textId="4981B415" w:rsidR="00881B72" w:rsidRPr="00264DD0" w:rsidRDefault="00254715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458BF5A4" w14:textId="0CFCB1DF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255B717E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01DAB3E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D3F3367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CA3D402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1B23F09A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6832793A" w14:textId="5E38C1EF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73618706" w14:textId="78C0D48D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–0.018</w:t>
            </w:r>
          </w:p>
        </w:tc>
        <w:tc>
          <w:tcPr>
            <w:tcW w:w="1108" w:type="dxa"/>
            <w:shd w:val="clear" w:color="auto" w:fill="auto"/>
          </w:tcPr>
          <w:p w14:paraId="7F85F307" w14:textId="18A70E5A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08" w:type="dxa"/>
            <w:shd w:val="clear" w:color="auto" w:fill="auto"/>
          </w:tcPr>
          <w:p w14:paraId="50C94B81" w14:textId="12FAE312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14:paraId="5562665C" w14:textId="3DE5E27C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–0.01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3AFDB0BD" w14:textId="16D7A8EA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270</w:t>
            </w:r>
          </w:p>
        </w:tc>
        <w:tc>
          <w:tcPr>
            <w:tcW w:w="1181" w:type="dxa"/>
            <w:shd w:val="clear" w:color="auto" w:fill="auto"/>
          </w:tcPr>
          <w:p w14:paraId="317209EB" w14:textId="26B41620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EF34C3E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6C0D87D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F3E17E4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C274F8F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1A01456F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4CD1FAA4" w14:textId="183032FF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621617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 = male, 2 = female)</w:t>
            </w:r>
          </w:p>
        </w:tc>
        <w:tc>
          <w:tcPr>
            <w:tcW w:w="1107" w:type="dxa"/>
            <w:shd w:val="clear" w:color="auto" w:fill="auto"/>
          </w:tcPr>
          <w:p w14:paraId="2E895659" w14:textId="6A77DA1E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65C255F8" w14:textId="34BA1EED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</w:t>
            </w:r>
          </w:p>
        </w:tc>
        <w:tc>
          <w:tcPr>
            <w:tcW w:w="1108" w:type="dxa"/>
            <w:shd w:val="clear" w:color="auto" w:fill="auto"/>
          </w:tcPr>
          <w:p w14:paraId="6B68E96D" w14:textId="74D75C77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7" w:type="dxa"/>
            <w:shd w:val="clear" w:color="auto" w:fill="auto"/>
          </w:tcPr>
          <w:p w14:paraId="32CFEEBD" w14:textId="6C86C56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softHyphen/>
              <w:t>0.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398</w:t>
            </w:r>
          </w:p>
        </w:tc>
        <w:tc>
          <w:tcPr>
            <w:tcW w:w="1035" w:type="dxa"/>
            <w:shd w:val="clear" w:color="auto" w:fill="auto"/>
          </w:tcPr>
          <w:p w14:paraId="6E06911D" w14:textId="0BAFCF5A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087</w:t>
            </w:r>
          </w:p>
        </w:tc>
        <w:tc>
          <w:tcPr>
            <w:tcW w:w="1181" w:type="dxa"/>
            <w:shd w:val="clear" w:color="auto" w:fill="auto"/>
          </w:tcPr>
          <w:p w14:paraId="0CF9F82E" w14:textId="506C809E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.073</w:t>
            </w:r>
          </w:p>
        </w:tc>
        <w:tc>
          <w:tcPr>
            <w:tcW w:w="1107" w:type="dxa"/>
            <w:shd w:val="clear" w:color="auto" w:fill="auto"/>
          </w:tcPr>
          <w:p w14:paraId="6CB2ACE3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D9F78CD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9EA1F87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C8235B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75503B91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3DD1720A" w14:textId="77777777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2710C4BF" w14:textId="38339641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108" w:type="dxa"/>
            <w:shd w:val="clear" w:color="auto" w:fill="auto"/>
          </w:tcPr>
          <w:p w14:paraId="4958A86E" w14:textId="2E1812F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69426404" w14:textId="3F2DF02D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1107" w:type="dxa"/>
            <w:shd w:val="clear" w:color="auto" w:fill="auto"/>
          </w:tcPr>
          <w:p w14:paraId="3303E869" w14:textId="6063BB39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37F7E0C2" w14:textId="2A69241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161</w:t>
            </w:r>
          </w:p>
        </w:tc>
        <w:tc>
          <w:tcPr>
            <w:tcW w:w="1181" w:type="dxa"/>
            <w:shd w:val="clear" w:color="auto" w:fill="auto"/>
          </w:tcPr>
          <w:p w14:paraId="3B76396F" w14:textId="247CD0A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.030</w:t>
            </w:r>
          </w:p>
        </w:tc>
        <w:tc>
          <w:tcPr>
            <w:tcW w:w="1107" w:type="dxa"/>
            <w:shd w:val="clear" w:color="auto" w:fill="auto"/>
          </w:tcPr>
          <w:p w14:paraId="418631B0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42D0906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EC00E15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8E932D8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491D2F7F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220A253C" w14:textId="77777777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7A433680" w14:textId="47B60E1A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108" w:type="dxa"/>
            <w:shd w:val="clear" w:color="auto" w:fill="auto"/>
          </w:tcPr>
          <w:p w14:paraId="7F8EC62E" w14:textId="2F886E05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  <w:tc>
          <w:tcPr>
            <w:tcW w:w="1108" w:type="dxa"/>
            <w:shd w:val="clear" w:color="auto" w:fill="auto"/>
          </w:tcPr>
          <w:p w14:paraId="2355D251" w14:textId="1120DFDD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</w:t>
            </w:r>
          </w:p>
        </w:tc>
        <w:tc>
          <w:tcPr>
            <w:tcW w:w="1107" w:type="dxa"/>
            <w:shd w:val="clear" w:color="auto" w:fill="auto"/>
          </w:tcPr>
          <w:p w14:paraId="2E722DCA" w14:textId="4DDB1469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67</w:t>
            </w:r>
          </w:p>
        </w:tc>
        <w:tc>
          <w:tcPr>
            <w:tcW w:w="1035" w:type="dxa"/>
            <w:shd w:val="clear" w:color="auto" w:fill="auto"/>
          </w:tcPr>
          <w:p w14:paraId="6D537958" w14:textId="4D3FA4E5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181" w:type="dxa"/>
            <w:shd w:val="clear" w:color="auto" w:fill="auto"/>
          </w:tcPr>
          <w:p w14:paraId="36631271" w14:textId="272D1103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.551</w:t>
            </w:r>
          </w:p>
        </w:tc>
        <w:tc>
          <w:tcPr>
            <w:tcW w:w="1107" w:type="dxa"/>
            <w:shd w:val="clear" w:color="auto" w:fill="auto"/>
          </w:tcPr>
          <w:p w14:paraId="11C73B11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331AFA1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42B6CA9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F45993" w14:textId="77777777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3FE04E5F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7FB405D5" w14:textId="77777777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3850AF65" w14:textId="6B82CF47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108" w:type="dxa"/>
            <w:shd w:val="clear" w:color="auto" w:fill="auto"/>
          </w:tcPr>
          <w:p w14:paraId="0A6588A4" w14:textId="5D5EA42D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097</w:t>
            </w:r>
          </w:p>
        </w:tc>
        <w:tc>
          <w:tcPr>
            <w:tcW w:w="1108" w:type="dxa"/>
            <w:shd w:val="clear" w:color="auto" w:fill="auto"/>
          </w:tcPr>
          <w:p w14:paraId="7437B1F9" w14:textId="491BD178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76</w:t>
            </w:r>
          </w:p>
        </w:tc>
        <w:tc>
          <w:tcPr>
            <w:tcW w:w="1107" w:type="dxa"/>
            <w:shd w:val="clear" w:color="auto" w:fill="auto"/>
          </w:tcPr>
          <w:p w14:paraId="17B398B8" w14:textId="7E5FBA81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</w:p>
        </w:tc>
        <w:tc>
          <w:tcPr>
            <w:tcW w:w="1035" w:type="dxa"/>
            <w:shd w:val="clear" w:color="auto" w:fill="auto"/>
          </w:tcPr>
          <w:p w14:paraId="5FF676AD" w14:textId="3D75CEE9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</w:t>
            </w:r>
          </w:p>
        </w:tc>
        <w:tc>
          <w:tcPr>
            <w:tcW w:w="1181" w:type="dxa"/>
            <w:shd w:val="clear" w:color="auto" w:fill="auto"/>
          </w:tcPr>
          <w:p w14:paraId="0D33AEA8" w14:textId="19C76FFD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.382</w:t>
            </w:r>
          </w:p>
        </w:tc>
        <w:tc>
          <w:tcPr>
            <w:tcW w:w="1107" w:type="dxa"/>
            <w:shd w:val="clear" w:color="auto" w:fill="auto"/>
          </w:tcPr>
          <w:p w14:paraId="12C01469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DDBCE84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48E9E02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E50768A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4E4668B7" w14:textId="77777777" w:rsidTr="00A12AD2">
        <w:trPr>
          <w:trHeight w:val="340"/>
        </w:trPr>
        <w:tc>
          <w:tcPr>
            <w:tcW w:w="3041" w:type="dxa"/>
            <w:shd w:val="clear" w:color="auto" w:fill="auto"/>
          </w:tcPr>
          <w:p w14:paraId="1B2B5BDE" w14:textId="7FEE4E1E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697026D1" w14:textId="6B8F849A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0E8E1198" w14:textId="7BDEFE7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0.11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14:paraId="7B45BCBF" w14:textId="32535DD7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1107" w:type="dxa"/>
            <w:shd w:val="clear" w:color="auto" w:fill="auto"/>
          </w:tcPr>
          <w:p w14:paraId="3D66E4FF" w14:textId="1462B583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</w:p>
        </w:tc>
        <w:tc>
          <w:tcPr>
            <w:tcW w:w="1035" w:type="dxa"/>
            <w:shd w:val="clear" w:color="auto" w:fill="auto"/>
          </w:tcPr>
          <w:p w14:paraId="2F6BDCFC" w14:textId="524095A8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07</w:t>
            </w:r>
          </w:p>
        </w:tc>
        <w:tc>
          <w:tcPr>
            <w:tcW w:w="1181" w:type="dxa"/>
            <w:shd w:val="clear" w:color="auto" w:fill="auto"/>
          </w:tcPr>
          <w:p w14:paraId="58097AEC" w14:textId="4C754AB4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.902</w:t>
            </w:r>
          </w:p>
        </w:tc>
        <w:tc>
          <w:tcPr>
            <w:tcW w:w="1107" w:type="dxa"/>
            <w:shd w:val="clear" w:color="auto" w:fill="auto"/>
          </w:tcPr>
          <w:p w14:paraId="7EBDA598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C86ADB5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5C2CB66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D01EF4D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81B72" w:rsidRPr="00264DD0" w14:paraId="2C51AE9E" w14:textId="77777777" w:rsidTr="00A12AD2">
        <w:trPr>
          <w:trHeight w:val="340"/>
        </w:trPr>
        <w:tc>
          <w:tcPr>
            <w:tcW w:w="3041" w:type="dxa"/>
            <w:tcBorders>
              <w:bottom w:val="single" w:sz="4" w:space="0" w:color="666666"/>
            </w:tcBorders>
            <w:shd w:val="clear" w:color="auto" w:fill="auto"/>
          </w:tcPr>
          <w:p w14:paraId="7E2C052D" w14:textId="1B2E0CAF" w:rsidR="00881B72" w:rsidRPr="00264DD0" w:rsidRDefault="00881B72" w:rsidP="00881B72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79CF813C" w14:textId="5FC063AB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289DDE99" w14:textId="5745F4AE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098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4B715A8A" w14:textId="58F63090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56AB3A7F" w14:textId="06177ED6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4551E4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</w:tc>
        <w:tc>
          <w:tcPr>
            <w:tcW w:w="1035" w:type="dxa"/>
            <w:tcBorders>
              <w:bottom w:val="single" w:sz="4" w:space="0" w:color="666666"/>
            </w:tcBorders>
            <w:shd w:val="clear" w:color="auto" w:fill="auto"/>
          </w:tcPr>
          <w:p w14:paraId="01EFF63A" w14:textId="14353237" w:rsidR="00881B72" w:rsidRPr="00264DD0" w:rsidRDefault="00881B72" w:rsidP="00881B72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4551E4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111</w:t>
            </w:r>
          </w:p>
        </w:tc>
        <w:tc>
          <w:tcPr>
            <w:tcW w:w="1181" w:type="dxa"/>
            <w:tcBorders>
              <w:bottom w:val="single" w:sz="4" w:space="0" w:color="666666"/>
            </w:tcBorders>
            <w:shd w:val="clear" w:color="auto" w:fill="auto"/>
          </w:tcPr>
          <w:p w14:paraId="6DC5CB9C" w14:textId="390299D0" w:rsidR="00881B72" w:rsidRPr="00264DD0" w:rsidRDefault="00881B72" w:rsidP="00881B7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.090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582116E2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0877CC93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76EFC92A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68053F13" w14:textId="77777777" w:rsidR="00881B72" w:rsidRPr="00264DD0" w:rsidRDefault="00881B72" w:rsidP="00881B72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6A2D528" w14:textId="0AE73731" w:rsidR="00992FAD" w:rsidRDefault="00307A04" w:rsidP="00992FAD">
      <w:pPr>
        <w:pStyle w:val="Newparagraph"/>
        <w:ind w:firstLine="0"/>
        <w:jc w:val="both"/>
        <w:rPr>
          <w:b/>
          <w:bCs/>
        </w:rPr>
      </w:pPr>
      <w:r w:rsidRPr="00264DD0">
        <w:rPr>
          <w:i/>
        </w:rPr>
        <w:t xml:space="preserve">Note. N </w:t>
      </w:r>
      <w:r w:rsidRPr="00264DD0">
        <w:rPr>
          <w:iCs/>
        </w:rPr>
        <w:t>= 387. FFNI =</w:t>
      </w:r>
      <w:r w:rsidR="003F47C0" w:rsidRPr="00264DD0">
        <w:rPr>
          <w:iCs/>
        </w:rPr>
        <w:t xml:space="preserve">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values &lt; .003125 (two-tailed) as statistically </w:t>
      </w:r>
      <w:r w:rsidRPr="00865C47">
        <w:t>significant; for all other relations, we applied the conventional .05 significance level.</w:t>
      </w:r>
      <w:r w:rsidR="00621617" w:rsidRPr="00865C47">
        <w:t xml:space="preserve"> </w:t>
      </w:r>
      <w:r w:rsidR="00A65A2B" w:rsidRPr="00865C47">
        <w:t xml:space="preserve"> relations, we applied the conventional .05 significance level. The value of the Durbin-Watson statistic for Model 6a is 1.9</w:t>
      </w:r>
      <w:r w:rsidR="00EB6705" w:rsidRPr="00865C47">
        <w:t>7</w:t>
      </w:r>
      <w:r w:rsidR="00A65A2B" w:rsidRPr="00865C47">
        <w:t xml:space="preserve"> and for Model 6b is </w:t>
      </w:r>
      <w:r w:rsidR="002831C9" w:rsidRPr="00865C47">
        <w:t>1</w:t>
      </w:r>
      <w:r w:rsidR="00A65A2B" w:rsidRPr="00865C47">
        <w:t>.</w:t>
      </w:r>
      <w:r w:rsidR="002831C9" w:rsidRPr="00865C47">
        <w:t>95</w:t>
      </w:r>
      <w:r w:rsidR="00A65A2B" w:rsidRPr="00865C47">
        <w:t>.</w:t>
      </w:r>
      <w:r w:rsidR="00C40CAA" w:rsidRPr="00264DD0">
        <w:br w:type="page"/>
      </w:r>
      <w:r w:rsidR="00992FAD">
        <w:rPr>
          <w:b/>
          <w:bCs/>
        </w:rPr>
        <w:lastRenderedPageBreak/>
        <w:t>Supplementary</w:t>
      </w:r>
      <w:r w:rsidR="00992FAD" w:rsidRPr="00264DD0">
        <w:rPr>
          <w:b/>
          <w:bCs/>
        </w:rPr>
        <w:t xml:space="preserve"> Table S</w:t>
      </w:r>
      <w:r w:rsidR="00992FAD">
        <w:rPr>
          <w:b/>
          <w:bCs/>
        </w:rPr>
        <w:t>6</w:t>
      </w:r>
    </w:p>
    <w:p w14:paraId="6C110419" w14:textId="673B5021" w:rsidR="00C40CAA" w:rsidRPr="00264DD0" w:rsidRDefault="00C40CAA" w:rsidP="0082467D">
      <w:pPr>
        <w:pStyle w:val="Newparagraph"/>
        <w:spacing w:before="120"/>
        <w:ind w:firstLine="0"/>
        <w:jc w:val="both"/>
      </w:pPr>
      <w:r w:rsidRPr="00264DD0">
        <w:rPr>
          <w:i/>
          <w:iCs/>
        </w:rPr>
        <w:t>Regression Coefficients, Standard Errors (SE), and Confidence Intervals (CI) for Left-Wing Authoritarianism</w:t>
      </w:r>
      <w:r w:rsidR="00A12AD2" w:rsidRPr="00264DD0">
        <w:rPr>
          <w:i/>
          <w:iCs/>
        </w:rPr>
        <w:t xml:space="preserve"> (LWA)</w:t>
      </w:r>
      <w:r w:rsidRPr="00264DD0">
        <w:rPr>
          <w:i/>
          <w:iCs/>
        </w:rPr>
        <w:t>: Anti</w:t>
      </w:r>
      <w:r w:rsidR="00471551" w:rsidRPr="00264DD0">
        <w:rPr>
          <w:i/>
          <w:iCs/>
        </w:rPr>
        <w:t>h</w:t>
      </w:r>
      <w:r w:rsidRPr="00264DD0">
        <w:rPr>
          <w:i/>
          <w:iCs/>
        </w:rPr>
        <w:t>ierarchical Aggression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4C72F9" w:rsidRPr="00264DD0" w14:paraId="16BD1019" w14:textId="77777777" w:rsidTr="00C043AE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7273ABC5" w14:textId="77777777" w:rsidR="004C72F9" w:rsidRPr="00264DD0" w:rsidRDefault="004C72F9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5A91AB96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1707F9F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3DCC057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76CBB1AE" w14:textId="77777777" w:rsidR="004C72F9" w:rsidRPr="00264DD0" w:rsidRDefault="004C72F9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7F6C4596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77B6828D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FBB4D31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F8D0EEB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182171A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4C72F9" w:rsidRPr="00264DD0" w14:paraId="4CE92B81" w14:textId="77777777" w:rsidTr="00C043AE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6E1F45C7" w14:textId="77777777" w:rsidR="004C72F9" w:rsidRPr="00264DD0" w:rsidRDefault="004C72F9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40C4D40F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5A082B86" w14:textId="77777777" w:rsidR="004C72F9" w:rsidRPr="00264DD0" w:rsidRDefault="004C72F9" w:rsidP="00C043AE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067A98FD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84BC534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7DD92491" w14:textId="77777777" w:rsidR="004C72F9" w:rsidRPr="00264DD0" w:rsidRDefault="004C72F9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0E5CD639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1A9312D0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174581B1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608D2BC1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2D47DC1" w14:textId="77777777" w:rsidR="004C72F9" w:rsidRPr="00264DD0" w:rsidRDefault="004C72F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5E3E1D7B" w14:textId="77777777" w:rsidTr="007C3E0C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2836DE43" w14:textId="58A3E6A5" w:rsidR="004C72F9" w:rsidRPr="00264DD0" w:rsidRDefault="004C72F9" w:rsidP="004C72F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5BF9877B" w14:textId="7777777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ECF5D0B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4311CED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B2F9733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5BC856F8" w14:textId="77777777" w:rsidR="004C72F9" w:rsidRPr="00264DD0" w:rsidRDefault="004C72F9" w:rsidP="007C3E0C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2FBD40F6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A71E12E" w14:textId="28A2F36F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.153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DD863F2" w14:textId="57B1321E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3, 383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17F2AA3" w14:textId="2EC6283B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23.027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6935C07" w14:textId="3F542394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4C72F9" w:rsidRPr="00264DD0" w14:paraId="4F0943CB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0FFDF214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1C3C9D32" w14:textId="104F876E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596</w:t>
            </w:r>
          </w:p>
        </w:tc>
        <w:tc>
          <w:tcPr>
            <w:tcW w:w="1108" w:type="dxa"/>
            <w:shd w:val="clear" w:color="auto" w:fill="auto"/>
          </w:tcPr>
          <w:p w14:paraId="5C6735EB" w14:textId="5B181336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8" w:type="dxa"/>
            <w:shd w:val="clear" w:color="auto" w:fill="auto"/>
          </w:tcPr>
          <w:p w14:paraId="7E8C5F65" w14:textId="45A5E15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0.76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14:paraId="6A349C87" w14:textId="07C3E2C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2.43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7F65C42D" w14:textId="601F79A7" w:rsidR="004C72F9" w:rsidRPr="00264DD0" w:rsidRDefault="00254715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7E23EA14" w14:textId="51731DB1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42D80BA9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4418C0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766D18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A44088F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30B2175A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317AA787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4979A548" w14:textId="00E01ABB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–0.25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5AC6A0AF" w14:textId="1EEA6AB1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07</w:t>
            </w:r>
          </w:p>
        </w:tc>
        <w:tc>
          <w:tcPr>
            <w:tcW w:w="1108" w:type="dxa"/>
            <w:shd w:val="clear" w:color="auto" w:fill="auto"/>
          </w:tcPr>
          <w:p w14:paraId="110F3823" w14:textId="220BCA34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–0.46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14:paraId="0FE95309" w14:textId="3958EA12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–0.04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05233C37" w14:textId="229883A3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</w:t>
            </w:r>
          </w:p>
        </w:tc>
        <w:tc>
          <w:tcPr>
            <w:tcW w:w="1181" w:type="dxa"/>
            <w:shd w:val="clear" w:color="auto" w:fill="auto"/>
          </w:tcPr>
          <w:p w14:paraId="33C9C972" w14:textId="652587D5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.020</w:t>
            </w:r>
          </w:p>
        </w:tc>
        <w:tc>
          <w:tcPr>
            <w:tcW w:w="1107" w:type="dxa"/>
            <w:shd w:val="clear" w:color="auto" w:fill="auto"/>
          </w:tcPr>
          <w:p w14:paraId="5F41EE7B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F66DD3D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8427754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8E8A942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11321A06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3B36B163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3C3FE6B3" w14:textId="4FFEBF7C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7A8242A8" w14:textId="6F8CAF38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08</w:t>
            </w:r>
          </w:p>
        </w:tc>
        <w:tc>
          <w:tcPr>
            <w:tcW w:w="1108" w:type="dxa"/>
            <w:shd w:val="clear" w:color="auto" w:fill="auto"/>
          </w:tcPr>
          <w:p w14:paraId="72441ADE" w14:textId="715CD4E1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1107" w:type="dxa"/>
            <w:shd w:val="clear" w:color="auto" w:fill="auto"/>
          </w:tcPr>
          <w:p w14:paraId="39C7AFF5" w14:textId="54823AB3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1035" w:type="dxa"/>
            <w:shd w:val="clear" w:color="auto" w:fill="auto"/>
          </w:tcPr>
          <w:p w14:paraId="3CB626D7" w14:textId="4F651E68" w:rsidR="004C72F9" w:rsidRPr="00264DD0" w:rsidRDefault="007C3E0C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.064</w:t>
            </w:r>
          </w:p>
        </w:tc>
        <w:tc>
          <w:tcPr>
            <w:tcW w:w="1181" w:type="dxa"/>
            <w:shd w:val="clear" w:color="auto" w:fill="auto"/>
          </w:tcPr>
          <w:p w14:paraId="32FCE1F8" w14:textId="7A48288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.186</w:t>
            </w:r>
          </w:p>
        </w:tc>
        <w:tc>
          <w:tcPr>
            <w:tcW w:w="1107" w:type="dxa"/>
            <w:shd w:val="clear" w:color="auto" w:fill="auto"/>
          </w:tcPr>
          <w:p w14:paraId="2A75B519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0B136EF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99520CE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918383B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308FFD10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4A1D073C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shd w:val="clear" w:color="auto" w:fill="auto"/>
          </w:tcPr>
          <w:p w14:paraId="56AB6555" w14:textId="050C263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108" w:type="dxa"/>
            <w:shd w:val="clear" w:color="auto" w:fill="auto"/>
          </w:tcPr>
          <w:p w14:paraId="085B543C" w14:textId="3E232DD3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14:paraId="32BB39EB" w14:textId="5310F974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395</w:t>
            </w:r>
          </w:p>
        </w:tc>
        <w:tc>
          <w:tcPr>
            <w:tcW w:w="1107" w:type="dxa"/>
            <w:shd w:val="clear" w:color="auto" w:fill="auto"/>
          </w:tcPr>
          <w:p w14:paraId="53A9C815" w14:textId="469048C8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035" w:type="dxa"/>
            <w:shd w:val="clear" w:color="auto" w:fill="auto"/>
          </w:tcPr>
          <w:p w14:paraId="336DB40F" w14:textId="2CE1452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334</w:t>
            </w:r>
          </w:p>
        </w:tc>
        <w:tc>
          <w:tcPr>
            <w:tcW w:w="1181" w:type="dxa"/>
            <w:shd w:val="clear" w:color="auto" w:fill="auto"/>
          </w:tcPr>
          <w:p w14:paraId="12A1628B" w14:textId="023A3ABF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544E1FB9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423E302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FC8A5A7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F880761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4D215904" w14:textId="77777777" w:rsidTr="007C3E0C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1EEC2D13" w14:textId="3EBF0BBA" w:rsidR="004C72F9" w:rsidRPr="00264DD0" w:rsidRDefault="004C72F9" w:rsidP="004C72F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6589F8B5" w14:textId="7777777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9172A8A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8C7FAD4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7AEE52E1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23EE86F6" w14:textId="7777777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10BC63B6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649F684" w14:textId="2BCA92FE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.230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E82DEAC" w14:textId="69454CA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7, 379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DA55994" w14:textId="0A06EABD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16.127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B6A6E96" w14:textId="085562BC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4C72F9" w:rsidRPr="00264DD0" w14:paraId="3B5EFD82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1360D735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052CBD30" w14:textId="0A0EB9A0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4.46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14:paraId="20627F01" w14:textId="71F3E30C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0.73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7DAF1569" w14:textId="29B0D9D4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1107" w:type="dxa"/>
            <w:shd w:val="clear" w:color="auto" w:fill="auto"/>
          </w:tcPr>
          <w:p w14:paraId="40D56B5C" w14:textId="610D6646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897</w:t>
            </w:r>
          </w:p>
        </w:tc>
        <w:tc>
          <w:tcPr>
            <w:tcW w:w="1035" w:type="dxa"/>
            <w:shd w:val="clear" w:color="auto" w:fill="auto"/>
          </w:tcPr>
          <w:p w14:paraId="568478F8" w14:textId="5D24AF41" w:rsidR="004C72F9" w:rsidRPr="00264DD0" w:rsidRDefault="00254715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3321A60D" w14:textId="1C0079D1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2CEC000A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4CA45C3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EE34AA5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0B358B5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7C43429B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46303154" w14:textId="6EBD3EDD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41E139D5" w14:textId="61C880F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8" w:type="dxa"/>
            <w:shd w:val="clear" w:color="auto" w:fill="auto"/>
          </w:tcPr>
          <w:p w14:paraId="787483CE" w14:textId="640880DC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28F17777" w14:textId="5C2EAEF4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7" w:type="dxa"/>
            <w:shd w:val="clear" w:color="auto" w:fill="auto"/>
          </w:tcPr>
          <w:p w14:paraId="5280CCFF" w14:textId="05FAAFB2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32453864" w14:textId="610C03A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–.2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</w:p>
        </w:tc>
        <w:tc>
          <w:tcPr>
            <w:tcW w:w="1181" w:type="dxa"/>
            <w:shd w:val="clear" w:color="auto" w:fill="auto"/>
          </w:tcPr>
          <w:p w14:paraId="2491216E" w14:textId="23D061F3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6EBC4F47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93A3A39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9D8780B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08227F1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73599AB4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3B5F3064" w14:textId="564C4E56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621617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 = male, 2 = female)</w:t>
            </w:r>
          </w:p>
        </w:tc>
        <w:tc>
          <w:tcPr>
            <w:tcW w:w="1107" w:type="dxa"/>
            <w:shd w:val="clear" w:color="auto" w:fill="auto"/>
          </w:tcPr>
          <w:p w14:paraId="4DD03E60" w14:textId="5033F484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097</w:t>
            </w:r>
          </w:p>
        </w:tc>
        <w:tc>
          <w:tcPr>
            <w:tcW w:w="1108" w:type="dxa"/>
            <w:shd w:val="clear" w:color="auto" w:fill="auto"/>
          </w:tcPr>
          <w:p w14:paraId="48F5BEBE" w14:textId="05C4452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8" w:type="dxa"/>
            <w:shd w:val="clear" w:color="auto" w:fill="auto"/>
          </w:tcPr>
          <w:p w14:paraId="16A35F02" w14:textId="4770166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1107" w:type="dxa"/>
            <w:shd w:val="clear" w:color="auto" w:fill="auto"/>
          </w:tcPr>
          <w:p w14:paraId="14809D5B" w14:textId="32185126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0.32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2521666E" w14:textId="6F011649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1181" w:type="dxa"/>
            <w:shd w:val="clear" w:color="auto" w:fill="auto"/>
          </w:tcPr>
          <w:p w14:paraId="0D63508C" w14:textId="1C7FA4A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.397</w:t>
            </w:r>
          </w:p>
        </w:tc>
        <w:tc>
          <w:tcPr>
            <w:tcW w:w="1107" w:type="dxa"/>
            <w:shd w:val="clear" w:color="auto" w:fill="auto"/>
          </w:tcPr>
          <w:p w14:paraId="3615C262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BCEF3ED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D70D27E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C480E4D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2D2CE451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4F90D99C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02F91702" w14:textId="17C0E4C2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–0.27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28F45955" w14:textId="1BD49608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</w:t>
            </w:r>
          </w:p>
        </w:tc>
        <w:tc>
          <w:tcPr>
            <w:tcW w:w="1108" w:type="dxa"/>
            <w:shd w:val="clear" w:color="auto" w:fill="auto"/>
          </w:tcPr>
          <w:p w14:paraId="4113CECC" w14:textId="50C25995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1107" w:type="dxa"/>
            <w:shd w:val="clear" w:color="auto" w:fill="auto"/>
          </w:tcPr>
          <w:p w14:paraId="2FF14C71" w14:textId="624C4D5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1035" w:type="dxa"/>
            <w:shd w:val="clear" w:color="auto" w:fill="auto"/>
          </w:tcPr>
          <w:p w14:paraId="570E46D8" w14:textId="7C52230C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</w:t>
            </w:r>
          </w:p>
        </w:tc>
        <w:tc>
          <w:tcPr>
            <w:tcW w:w="1181" w:type="dxa"/>
            <w:shd w:val="clear" w:color="auto" w:fill="auto"/>
          </w:tcPr>
          <w:p w14:paraId="59C0A45C" w14:textId="1F3DBAC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.013</w:t>
            </w:r>
          </w:p>
        </w:tc>
        <w:tc>
          <w:tcPr>
            <w:tcW w:w="1107" w:type="dxa"/>
            <w:shd w:val="clear" w:color="auto" w:fill="auto"/>
          </w:tcPr>
          <w:p w14:paraId="4E6E39BC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A9B2BE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A3B0DE0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68FFEC1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30C74AB1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2E3FC5BA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5F91434A" w14:textId="35893127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1108" w:type="dxa"/>
            <w:shd w:val="clear" w:color="auto" w:fill="auto"/>
          </w:tcPr>
          <w:p w14:paraId="62CF5C1A" w14:textId="6B2F80CE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0.07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480D32B4" w14:textId="1F24E805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198</w:t>
            </w:r>
          </w:p>
        </w:tc>
        <w:tc>
          <w:tcPr>
            <w:tcW w:w="1107" w:type="dxa"/>
            <w:shd w:val="clear" w:color="auto" w:fill="auto"/>
          </w:tcPr>
          <w:p w14:paraId="3D5EF463" w14:textId="65E5C1E2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ED2615D" w14:textId="61869A22" w:rsidR="004C72F9" w:rsidRPr="00264DD0" w:rsidRDefault="007C3E0C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–.049</w:t>
            </w:r>
          </w:p>
        </w:tc>
        <w:tc>
          <w:tcPr>
            <w:tcW w:w="1181" w:type="dxa"/>
            <w:shd w:val="clear" w:color="auto" w:fill="auto"/>
          </w:tcPr>
          <w:p w14:paraId="67EE2019" w14:textId="5B602FA2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.409</w:t>
            </w:r>
          </w:p>
        </w:tc>
        <w:tc>
          <w:tcPr>
            <w:tcW w:w="1107" w:type="dxa"/>
            <w:shd w:val="clear" w:color="auto" w:fill="auto"/>
          </w:tcPr>
          <w:p w14:paraId="35524DE7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1836332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8814B8F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33C70FC" w14:textId="77777777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3EC47624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6889254A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7068828A" w14:textId="03D3E64B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–0.18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7464CF3B" w14:textId="3052BE50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</w:t>
            </w:r>
          </w:p>
        </w:tc>
        <w:tc>
          <w:tcPr>
            <w:tcW w:w="1108" w:type="dxa"/>
            <w:shd w:val="clear" w:color="auto" w:fill="auto"/>
          </w:tcPr>
          <w:p w14:paraId="5A6F083D" w14:textId="47F275A2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107" w:type="dxa"/>
            <w:shd w:val="clear" w:color="auto" w:fill="auto"/>
          </w:tcPr>
          <w:p w14:paraId="709BE519" w14:textId="22584646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035" w:type="dxa"/>
            <w:shd w:val="clear" w:color="auto" w:fill="auto"/>
          </w:tcPr>
          <w:p w14:paraId="27B0E13A" w14:textId="4318EA68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82</w:t>
            </w:r>
          </w:p>
        </w:tc>
        <w:tc>
          <w:tcPr>
            <w:tcW w:w="1181" w:type="dxa"/>
            <w:shd w:val="clear" w:color="auto" w:fill="auto"/>
          </w:tcPr>
          <w:p w14:paraId="47BD2C56" w14:textId="4ECF45A0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.088</w:t>
            </w:r>
          </w:p>
        </w:tc>
        <w:tc>
          <w:tcPr>
            <w:tcW w:w="1107" w:type="dxa"/>
            <w:shd w:val="clear" w:color="auto" w:fill="auto"/>
          </w:tcPr>
          <w:p w14:paraId="3F5AB6E9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627D00E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0656089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C352B22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3A4EFBF4" w14:textId="77777777" w:rsidTr="007C3E0C">
        <w:trPr>
          <w:trHeight w:val="340"/>
        </w:trPr>
        <w:tc>
          <w:tcPr>
            <w:tcW w:w="3041" w:type="dxa"/>
            <w:shd w:val="clear" w:color="auto" w:fill="auto"/>
          </w:tcPr>
          <w:p w14:paraId="11F5252A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049F66D2" w14:textId="144E1C5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1108" w:type="dxa"/>
            <w:shd w:val="clear" w:color="auto" w:fill="auto"/>
          </w:tcPr>
          <w:p w14:paraId="7238405B" w14:textId="13A25AC0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0.12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14:paraId="7309DA7E" w14:textId="59F5749B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</w:t>
            </w:r>
          </w:p>
        </w:tc>
        <w:tc>
          <w:tcPr>
            <w:tcW w:w="1107" w:type="dxa"/>
            <w:shd w:val="clear" w:color="auto" w:fill="auto"/>
          </w:tcPr>
          <w:p w14:paraId="5C10024B" w14:textId="51E3859B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035" w:type="dxa"/>
            <w:shd w:val="clear" w:color="auto" w:fill="auto"/>
          </w:tcPr>
          <w:p w14:paraId="6D34CE16" w14:textId="7224F113" w:rsidR="004C72F9" w:rsidRPr="00264DD0" w:rsidRDefault="007C3E0C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.078</w:t>
            </w:r>
          </w:p>
        </w:tc>
        <w:tc>
          <w:tcPr>
            <w:tcW w:w="1181" w:type="dxa"/>
            <w:shd w:val="clear" w:color="auto" w:fill="auto"/>
          </w:tcPr>
          <w:p w14:paraId="1DD30FD7" w14:textId="5030EDCC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.157</w:t>
            </w:r>
          </w:p>
        </w:tc>
        <w:tc>
          <w:tcPr>
            <w:tcW w:w="1107" w:type="dxa"/>
            <w:shd w:val="clear" w:color="auto" w:fill="auto"/>
          </w:tcPr>
          <w:p w14:paraId="451369AC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4C9B8AA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9BE08AF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A5FDA85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C72F9" w:rsidRPr="00264DD0" w14:paraId="0E0148A7" w14:textId="77777777" w:rsidTr="007C3E0C">
        <w:trPr>
          <w:trHeight w:val="340"/>
        </w:trPr>
        <w:tc>
          <w:tcPr>
            <w:tcW w:w="3041" w:type="dxa"/>
            <w:tcBorders>
              <w:bottom w:val="single" w:sz="4" w:space="0" w:color="666666"/>
            </w:tcBorders>
            <w:shd w:val="clear" w:color="auto" w:fill="auto"/>
          </w:tcPr>
          <w:p w14:paraId="03249F1A" w14:textId="77777777" w:rsidR="004C72F9" w:rsidRPr="00264DD0" w:rsidRDefault="004C72F9" w:rsidP="004C72F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2EF86BA8" w14:textId="50265626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0B46E341" w14:textId="4E3DFF7F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3988E937" w14:textId="7DEC656C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5467AA16" w14:textId="1E9E9E02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C3E0C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395</w:t>
            </w:r>
          </w:p>
        </w:tc>
        <w:tc>
          <w:tcPr>
            <w:tcW w:w="1035" w:type="dxa"/>
            <w:tcBorders>
              <w:bottom w:val="single" w:sz="4" w:space="0" w:color="666666"/>
            </w:tcBorders>
            <w:shd w:val="clear" w:color="auto" w:fill="auto"/>
          </w:tcPr>
          <w:p w14:paraId="27F4F64B" w14:textId="671FA67A" w:rsidR="004C72F9" w:rsidRPr="00264DD0" w:rsidRDefault="004C72F9" w:rsidP="007C3E0C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.11</w:t>
            </w:r>
            <w:r w:rsidR="007C3E0C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81" w:type="dxa"/>
            <w:tcBorders>
              <w:bottom w:val="single" w:sz="4" w:space="0" w:color="666666"/>
            </w:tcBorders>
            <w:shd w:val="clear" w:color="auto" w:fill="auto"/>
          </w:tcPr>
          <w:p w14:paraId="7B996F16" w14:textId="57EB10FE" w:rsidR="004C72F9" w:rsidRPr="00264DD0" w:rsidRDefault="004C72F9" w:rsidP="007C3E0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.080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4847A903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002BA20C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24F4648D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4EC245EC" w14:textId="77777777" w:rsidR="004C72F9" w:rsidRPr="00264DD0" w:rsidRDefault="004C72F9" w:rsidP="007C3E0C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B39B856" w14:textId="69F546D4" w:rsidR="00C40CAA" w:rsidRPr="00264DD0" w:rsidRDefault="00307A04" w:rsidP="0082467D">
      <w:pPr>
        <w:pStyle w:val="Newparagraph"/>
        <w:spacing w:before="120"/>
        <w:ind w:firstLine="0"/>
        <w:jc w:val="both"/>
      </w:pPr>
      <w:r w:rsidRPr="00264DD0">
        <w:rPr>
          <w:i/>
        </w:rPr>
        <w:t xml:space="preserve">Note. N </w:t>
      </w:r>
      <w:r w:rsidRPr="00264DD0">
        <w:rPr>
          <w:iCs/>
        </w:rPr>
        <w:t>= 387. FFNI =</w:t>
      </w:r>
      <w:r w:rsidR="003F47C0" w:rsidRPr="00264DD0">
        <w:rPr>
          <w:iCs/>
        </w:rPr>
        <w:t xml:space="preserve">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values &lt; .003125 (two-tailed) as statistically significant; for all other relations, we applied the conventional .05 significance level.</w:t>
      </w:r>
      <w:r w:rsidR="00A65A2B">
        <w:t xml:space="preserve"> </w:t>
      </w:r>
      <w:r w:rsidR="00A65A2B" w:rsidRPr="00264DD0">
        <w:t xml:space="preserve">relations, we applied the conventional .05 significance </w:t>
      </w:r>
      <w:r w:rsidR="00A65A2B" w:rsidRPr="00865C47">
        <w:t>level. The value of the Durbin-Watson statistic for Model 7a is 1.9</w:t>
      </w:r>
      <w:r w:rsidR="003B6D76" w:rsidRPr="00865C47">
        <w:t>3</w:t>
      </w:r>
      <w:r w:rsidR="00A65A2B" w:rsidRPr="00865C47">
        <w:t xml:space="preserve"> and for Model 7b is </w:t>
      </w:r>
      <w:r w:rsidR="002831C9" w:rsidRPr="00865C47">
        <w:t>1</w:t>
      </w:r>
      <w:r w:rsidR="00A65A2B" w:rsidRPr="00865C47">
        <w:t>.</w:t>
      </w:r>
      <w:r w:rsidR="002831C9" w:rsidRPr="00865C47">
        <w:t>91</w:t>
      </w:r>
      <w:r w:rsidR="00A65A2B" w:rsidRPr="00865C47">
        <w:t>.</w:t>
      </w:r>
      <w:r w:rsidR="00C40CAA" w:rsidRPr="00264DD0">
        <w:br w:type="page"/>
      </w:r>
    </w:p>
    <w:p w14:paraId="212CCEBA" w14:textId="52CD4CEA" w:rsidR="00992FAD" w:rsidRDefault="00992FAD" w:rsidP="00992FAD">
      <w:pPr>
        <w:pStyle w:val="Newparagraph"/>
        <w:ind w:firstLine="0"/>
        <w:jc w:val="both"/>
        <w:rPr>
          <w:b/>
          <w:bCs/>
        </w:rPr>
      </w:pPr>
      <w:r>
        <w:rPr>
          <w:b/>
          <w:bCs/>
        </w:rPr>
        <w:lastRenderedPageBreak/>
        <w:t>Supplementary</w:t>
      </w:r>
      <w:r w:rsidRPr="00264DD0">
        <w:rPr>
          <w:b/>
          <w:bCs/>
        </w:rPr>
        <w:t xml:space="preserve"> Table S</w:t>
      </w:r>
      <w:r>
        <w:rPr>
          <w:b/>
          <w:bCs/>
        </w:rPr>
        <w:t>7</w:t>
      </w:r>
    </w:p>
    <w:p w14:paraId="64471803" w14:textId="697DFBAB" w:rsidR="00C40CAA" w:rsidRPr="00264DD0" w:rsidRDefault="00C40CAA" w:rsidP="00290484">
      <w:pPr>
        <w:pStyle w:val="Tabletitle"/>
        <w:tabs>
          <w:tab w:val="decimal" w:pos="5954"/>
        </w:tabs>
        <w:spacing w:before="0" w:line="480" w:lineRule="auto"/>
        <w:rPr>
          <w:i/>
          <w:iCs/>
          <w:lang w:val="en-US"/>
        </w:rPr>
      </w:pPr>
      <w:r w:rsidRPr="00264DD0">
        <w:rPr>
          <w:i/>
          <w:iCs/>
          <w:lang w:val="en-US"/>
        </w:rPr>
        <w:t>Regression Coefficients, Standard Errors (SE), and Confidence Intervals (CI) for Left-Wing Authoritarianism</w:t>
      </w:r>
      <w:r w:rsidR="00A12AD2" w:rsidRPr="00264DD0">
        <w:rPr>
          <w:i/>
          <w:iCs/>
          <w:lang w:val="en-US"/>
        </w:rPr>
        <w:t xml:space="preserve"> (LWA)</w:t>
      </w:r>
      <w:r w:rsidRPr="00264DD0">
        <w:rPr>
          <w:i/>
          <w:iCs/>
          <w:lang w:val="en-US"/>
        </w:rPr>
        <w:t>: Anti</w:t>
      </w:r>
      <w:r w:rsidR="00471551" w:rsidRPr="00264DD0">
        <w:rPr>
          <w:i/>
          <w:iCs/>
          <w:lang w:val="en-US"/>
        </w:rPr>
        <w:t>c</w:t>
      </w:r>
      <w:r w:rsidRPr="00264DD0">
        <w:rPr>
          <w:i/>
          <w:iCs/>
          <w:lang w:val="en-US"/>
        </w:rPr>
        <w:t>onventionalism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CC55E6" w:rsidRPr="00264DD0" w14:paraId="14334F45" w14:textId="77777777" w:rsidTr="00C043AE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72406885" w14:textId="77777777" w:rsidR="00CC55E6" w:rsidRPr="00264DD0" w:rsidRDefault="00CC55E6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2BF6B014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1CDA930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E05993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6ED92CA6" w14:textId="77777777" w:rsidR="00CC55E6" w:rsidRPr="00264DD0" w:rsidRDefault="00CC55E6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1C92CAC0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4678F7B3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9C3609A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475DADDD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6FE3E0C8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CC55E6" w:rsidRPr="00264DD0" w14:paraId="65198514" w14:textId="77777777" w:rsidTr="00C043AE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0F74D23A" w14:textId="77777777" w:rsidR="00CC55E6" w:rsidRPr="00264DD0" w:rsidRDefault="00CC55E6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0FB1AB7A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E0C27D6" w14:textId="77777777" w:rsidR="00CC55E6" w:rsidRPr="00264DD0" w:rsidRDefault="00CC55E6" w:rsidP="00C043AE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2360FF48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5B2E2C05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155BA4DE" w14:textId="77777777" w:rsidR="00CC55E6" w:rsidRPr="00264DD0" w:rsidRDefault="00CC55E6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77D0A572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1A680D96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4DE010C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3DADCC2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2E53EF8B" w14:textId="77777777" w:rsidR="00CC55E6" w:rsidRPr="00264DD0" w:rsidRDefault="00CC55E6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2CA9D497" w14:textId="77777777" w:rsidTr="00CC55E6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1F134B73" w14:textId="3DDD7DC2" w:rsidR="00CC55E6" w:rsidRPr="00264DD0" w:rsidRDefault="00CC55E6" w:rsidP="00CC55E6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24245EE" w14:textId="77777777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03819C6C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E5A905C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1360EAF2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822115F" w14:textId="77777777" w:rsidR="00CC55E6" w:rsidRPr="00264DD0" w:rsidRDefault="00CC55E6" w:rsidP="00CC55E6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1E01199E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B408D67" w14:textId="17DF1801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.077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67D7B70" w14:textId="33376809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3, 383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76F55B6A" w14:textId="613F954B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10.68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DC0E8A5" w14:textId="4D36681F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CC55E6" w:rsidRPr="00264DD0" w14:paraId="6BBF4CB3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0A4D65BF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56450F66" w14:textId="007D2F42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3.15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326CB30B" w14:textId="5D8AADAC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0F1D718F" w14:textId="7C3274CB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1107" w:type="dxa"/>
            <w:shd w:val="clear" w:color="auto" w:fill="auto"/>
          </w:tcPr>
          <w:p w14:paraId="779A3624" w14:textId="36B7998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4.16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721BEFF2" w14:textId="7725555E" w:rsidR="00CC55E6" w:rsidRPr="00264DD0" w:rsidRDefault="00254715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34D11445" w14:textId="46488B6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5403708F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3020175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EFEA160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981985F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78AFF534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24EE6737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68FA69F1" w14:textId="6DF06730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1108" w:type="dxa"/>
            <w:shd w:val="clear" w:color="auto" w:fill="auto"/>
          </w:tcPr>
          <w:p w14:paraId="69BF2EE5" w14:textId="3AB39885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6676FA0E" w14:textId="16EEF85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–0.42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14:paraId="7D63D661" w14:textId="68BADDA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7A244BA2" w14:textId="7A3948C2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065</w:t>
            </w:r>
          </w:p>
        </w:tc>
        <w:tc>
          <w:tcPr>
            <w:tcW w:w="1181" w:type="dxa"/>
            <w:shd w:val="clear" w:color="auto" w:fill="auto"/>
          </w:tcPr>
          <w:p w14:paraId="5D76848E" w14:textId="41141902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.204</w:t>
            </w:r>
          </w:p>
        </w:tc>
        <w:tc>
          <w:tcPr>
            <w:tcW w:w="1107" w:type="dxa"/>
            <w:shd w:val="clear" w:color="auto" w:fill="auto"/>
          </w:tcPr>
          <w:p w14:paraId="26C81B6C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5D0BDEC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412EFB6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582DEF4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481E29CF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115EBF6F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7AE2BC65" w14:textId="02A9227B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–0.21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14:paraId="67625BEF" w14:textId="2D9C80A8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436DD9BC" w14:textId="065BF4D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</w:t>
            </w:r>
          </w:p>
        </w:tc>
        <w:tc>
          <w:tcPr>
            <w:tcW w:w="1107" w:type="dxa"/>
            <w:shd w:val="clear" w:color="auto" w:fill="auto"/>
          </w:tcPr>
          <w:p w14:paraId="6846C913" w14:textId="2C4F31B1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1035" w:type="dxa"/>
            <w:shd w:val="clear" w:color="auto" w:fill="auto"/>
          </w:tcPr>
          <w:p w14:paraId="7E9CDE8D" w14:textId="3122A83E" w:rsidR="00CC55E6" w:rsidRPr="00264DD0" w:rsidRDefault="00FD1BD8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–.082</w:t>
            </w:r>
          </w:p>
        </w:tc>
        <w:tc>
          <w:tcPr>
            <w:tcW w:w="1181" w:type="dxa"/>
            <w:shd w:val="clear" w:color="auto" w:fill="auto"/>
          </w:tcPr>
          <w:p w14:paraId="6312C2B4" w14:textId="78DB3A92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.106</w:t>
            </w:r>
          </w:p>
        </w:tc>
        <w:tc>
          <w:tcPr>
            <w:tcW w:w="1107" w:type="dxa"/>
            <w:shd w:val="clear" w:color="auto" w:fill="auto"/>
          </w:tcPr>
          <w:p w14:paraId="61C45A6A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4CD8B58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C678BF5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B70F970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36A6A098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4836C829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shd w:val="clear" w:color="auto" w:fill="auto"/>
          </w:tcPr>
          <w:p w14:paraId="78A99E30" w14:textId="6985A498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1108" w:type="dxa"/>
            <w:shd w:val="clear" w:color="auto" w:fill="auto"/>
          </w:tcPr>
          <w:p w14:paraId="1E269AB7" w14:textId="5671F3F4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099</w:t>
            </w:r>
          </w:p>
        </w:tc>
        <w:tc>
          <w:tcPr>
            <w:tcW w:w="1108" w:type="dxa"/>
            <w:shd w:val="clear" w:color="auto" w:fill="auto"/>
          </w:tcPr>
          <w:p w14:paraId="4A0A1AF3" w14:textId="6CA8C243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14:paraId="00B8A629" w14:textId="21317063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6CB2A1E" w14:textId="20C6945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257</w:t>
            </w:r>
          </w:p>
        </w:tc>
        <w:tc>
          <w:tcPr>
            <w:tcW w:w="1181" w:type="dxa"/>
            <w:shd w:val="clear" w:color="auto" w:fill="auto"/>
          </w:tcPr>
          <w:p w14:paraId="7B1B95B7" w14:textId="24548EBA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6C4B8A75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90BA9CF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F7E350E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7C61F2B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0E7E426B" w14:textId="77777777" w:rsidTr="00CC55E6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316BB73E" w14:textId="0AE294C0" w:rsidR="00CC55E6" w:rsidRPr="00264DD0" w:rsidRDefault="00CC55E6" w:rsidP="00CC55E6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C619F11" w14:textId="77777777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82004FA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F6BAE55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10BBF9C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3AC27726" w14:textId="77777777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5161BE7A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2DD5332D" w14:textId="65DE1403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.156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7190B8E" w14:textId="45B95D43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7, 379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6DD27FE" w14:textId="5F4F4E56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10.02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D541A36" w14:textId="31D1D774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CC55E6" w:rsidRPr="00264DD0" w14:paraId="664B8DA7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1CC6AA36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0C7C9AF5" w14:textId="3FFC36C9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5.9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8" w:type="dxa"/>
            <w:shd w:val="clear" w:color="auto" w:fill="auto"/>
          </w:tcPr>
          <w:p w14:paraId="23516B78" w14:textId="08C8EA6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85</w:t>
            </w:r>
          </w:p>
        </w:tc>
        <w:tc>
          <w:tcPr>
            <w:tcW w:w="1108" w:type="dxa"/>
            <w:shd w:val="clear" w:color="auto" w:fill="auto"/>
          </w:tcPr>
          <w:p w14:paraId="0594927F" w14:textId="1D7582AD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</w:t>
            </w:r>
          </w:p>
        </w:tc>
        <w:tc>
          <w:tcPr>
            <w:tcW w:w="1107" w:type="dxa"/>
            <w:shd w:val="clear" w:color="auto" w:fill="auto"/>
          </w:tcPr>
          <w:p w14:paraId="2FC4B295" w14:textId="792E0AA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7.6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</w:t>
            </w:r>
          </w:p>
        </w:tc>
        <w:tc>
          <w:tcPr>
            <w:tcW w:w="1035" w:type="dxa"/>
            <w:shd w:val="clear" w:color="auto" w:fill="auto"/>
          </w:tcPr>
          <w:p w14:paraId="2803CA8F" w14:textId="1E2F510B" w:rsidR="00CC55E6" w:rsidRPr="00264DD0" w:rsidRDefault="00254715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347E8DEA" w14:textId="655B9192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76172C29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2061F25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FE5D130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E971D4A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5247EB6E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7B861D7A" w14:textId="4E9A05BB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6325BB0B" w14:textId="765CA42D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39857A3A" w14:textId="09CED1CD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05</w:t>
            </w:r>
          </w:p>
        </w:tc>
        <w:tc>
          <w:tcPr>
            <w:tcW w:w="1108" w:type="dxa"/>
            <w:shd w:val="clear" w:color="auto" w:fill="auto"/>
          </w:tcPr>
          <w:p w14:paraId="50AEC5C1" w14:textId="5E534B76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–0.03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14:paraId="5BE57047" w14:textId="2DEC6BD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0C11349B" w14:textId="0BEAEE77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–.2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1181" w:type="dxa"/>
            <w:shd w:val="clear" w:color="auto" w:fill="auto"/>
          </w:tcPr>
          <w:p w14:paraId="0B1BC580" w14:textId="7F25B434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437472E7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568D29F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164FB47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A087A48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4C11C150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2C1FC70C" w14:textId="6A8C888D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621617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 = male, 2 = female)</w:t>
            </w:r>
          </w:p>
        </w:tc>
        <w:tc>
          <w:tcPr>
            <w:tcW w:w="1107" w:type="dxa"/>
            <w:shd w:val="clear" w:color="auto" w:fill="auto"/>
          </w:tcPr>
          <w:p w14:paraId="5A23DEB1" w14:textId="4ECB0BE5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2D230325" w14:textId="26C7C0D3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1108" w:type="dxa"/>
            <w:shd w:val="clear" w:color="auto" w:fill="auto"/>
          </w:tcPr>
          <w:p w14:paraId="333C69ED" w14:textId="7AE6131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79</w:t>
            </w:r>
          </w:p>
        </w:tc>
        <w:tc>
          <w:tcPr>
            <w:tcW w:w="1107" w:type="dxa"/>
            <w:shd w:val="clear" w:color="auto" w:fill="auto"/>
          </w:tcPr>
          <w:p w14:paraId="2FB86784" w14:textId="1C1BBEBB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</w:t>
            </w:r>
          </w:p>
        </w:tc>
        <w:tc>
          <w:tcPr>
            <w:tcW w:w="1035" w:type="dxa"/>
            <w:shd w:val="clear" w:color="auto" w:fill="auto"/>
          </w:tcPr>
          <w:p w14:paraId="5067F231" w14:textId="73FC0AEF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  <w:tc>
          <w:tcPr>
            <w:tcW w:w="1181" w:type="dxa"/>
            <w:shd w:val="clear" w:color="auto" w:fill="auto"/>
          </w:tcPr>
          <w:p w14:paraId="3EC32754" w14:textId="7FA00DA1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.498</w:t>
            </w:r>
          </w:p>
        </w:tc>
        <w:tc>
          <w:tcPr>
            <w:tcW w:w="1107" w:type="dxa"/>
            <w:shd w:val="clear" w:color="auto" w:fill="auto"/>
          </w:tcPr>
          <w:p w14:paraId="5FC8A013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EB1DB96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841C56F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E401928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5CCDF2EE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6031F33A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774CD7C0" w14:textId="273C6564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–0.28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59FDDF3A" w14:textId="530A7CD4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14:paraId="7B69A549" w14:textId="5463A024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–0.54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</w:tcPr>
          <w:p w14:paraId="1EF6CCF8" w14:textId="0D0357B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D220BD9" w14:textId="79D49620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1181" w:type="dxa"/>
            <w:shd w:val="clear" w:color="auto" w:fill="auto"/>
          </w:tcPr>
          <w:p w14:paraId="1E2D8828" w14:textId="0C7343F2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.034</w:t>
            </w:r>
          </w:p>
        </w:tc>
        <w:tc>
          <w:tcPr>
            <w:tcW w:w="1107" w:type="dxa"/>
            <w:shd w:val="clear" w:color="auto" w:fill="auto"/>
          </w:tcPr>
          <w:p w14:paraId="53CD37FA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2E95CAC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D94E6B5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4639EBF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11AED7D0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63ED83BA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29E36CA9" w14:textId="6B90518B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14CC4D10" w14:textId="23AC4548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</w:t>
            </w:r>
          </w:p>
        </w:tc>
        <w:tc>
          <w:tcPr>
            <w:tcW w:w="1108" w:type="dxa"/>
            <w:shd w:val="clear" w:color="auto" w:fill="auto"/>
          </w:tcPr>
          <w:p w14:paraId="7CB52518" w14:textId="78831D2B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1107" w:type="dxa"/>
            <w:shd w:val="clear" w:color="auto" w:fill="auto"/>
          </w:tcPr>
          <w:p w14:paraId="4C5CF218" w14:textId="5902F128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24C05D9C" w14:textId="68C8D7F8" w:rsidR="00CC55E6" w:rsidRPr="00264DD0" w:rsidRDefault="00FD1BD8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.022</w:t>
            </w:r>
          </w:p>
        </w:tc>
        <w:tc>
          <w:tcPr>
            <w:tcW w:w="1181" w:type="dxa"/>
            <w:shd w:val="clear" w:color="auto" w:fill="auto"/>
          </w:tcPr>
          <w:p w14:paraId="02D3E9D1" w14:textId="1AF0D63D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.720</w:t>
            </w:r>
          </w:p>
        </w:tc>
        <w:tc>
          <w:tcPr>
            <w:tcW w:w="1107" w:type="dxa"/>
            <w:shd w:val="clear" w:color="auto" w:fill="auto"/>
          </w:tcPr>
          <w:p w14:paraId="16BD96A0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248253D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4C9469D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8A6CA61" w14:textId="77777777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4F850DAF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7B9A019A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5E3C763E" w14:textId="7C12339C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–0.05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8" w:type="dxa"/>
            <w:shd w:val="clear" w:color="auto" w:fill="auto"/>
          </w:tcPr>
          <w:p w14:paraId="509107C2" w14:textId="2BFBC5F9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1108" w:type="dxa"/>
            <w:shd w:val="clear" w:color="auto" w:fill="auto"/>
          </w:tcPr>
          <w:p w14:paraId="66E37225" w14:textId="74E6BE71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14:paraId="3E9ED906" w14:textId="5324DED9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6EF87E03" w14:textId="02F22470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1181" w:type="dxa"/>
            <w:shd w:val="clear" w:color="auto" w:fill="auto"/>
          </w:tcPr>
          <w:p w14:paraId="4E073A31" w14:textId="4FDAB6F6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.689</w:t>
            </w:r>
          </w:p>
        </w:tc>
        <w:tc>
          <w:tcPr>
            <w:tcW w:w="1107" w:type="dxa"/>
            <w:shd w:val="clear" w:color="auto" w:fill="auto"/>
          </w:tcPr>
          <w:p w14:paraId="06504272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011BE52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3BF1E63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5FDAA8F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4777FA03" w14:textId="77777777" w:rsidTr="00CC55E6">
        <w:trPr>
          <w:trHeight w:val="340"/>
        </w:trPr>
        <w:tc>
          <w:tcPr>
            <w:tcW w:w="3041" w:type="dxa"/>
            <w:shd w:val="clear" w:color="auto" w:fill="auto"/>
          </w:tcPr>
          <w:p w14:paraId="3E6AD555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2386E0CB" w14:textId="090CD7C7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</w:t>
            </w:r>
          </w:p>
        </w:tc>
        <w:tc>
          <w:tcPr>
            <w:tcW w:w="1108" w:type="dxa"/>
            <w:shd w:val="clear" w:color="auto" w:fill="auto"/>
          </w:tcPr>
          <w:p w14:paraId="086A8718" w14:textId="4CBEAEC8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0.15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108" w:type="dxa"/>
            <w:shd w:val="clear" w:color="auto" w:fill="auto"/>
          </w:tcPr>
          <w:p w14:paraId="79CD51CC" w14:textId="4A43FF0E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–0.49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14:paraId="54C7F425" w14:textId="7792285D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096</w:t>
            </w:r>
          </w:p>
        </w:tc>
        <w:tc>
          <w:tcPr>
            <w:tcW w:w="1035" w:type="dxa"/>
            <w:shd w:val="clear" w:color="auto" w:fill="auto"/>
          </w:tcPr>
          <w:p w14:paraId="15EE2528" w14:textId="67B0261D" w:rsidR="00CC55E6" w:rsidRPr="00264DD0" w:rsidRDefault="00FD1BD8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–.076</w:t>
            </w:r>
          </w:p>
        </w:tc>
        <w:tc>
          <w:tcPr>
            <w:tcW w:w="1181" w:type="dxa"/>
            <w:shd w:val="clear" w:color="auto" w:fill="auto"/>
          </w:tcPr>
          <w:p w14:paraId="6C1430B7" w14:textId="55B51DC6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.186</w:t>
            </w:r>
          </w:p>
        </w:tc>
        <w:tc>
          <w:tcPr>
            <w:tcW w:w="1107" w:type="dxa"/>
            <w:shd w:val="clear" w:color="auto" w:fill="auto"/>
          </w:tcPr>
          <w:p w14:paraId="5D9DDDBB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C503584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C21AF9D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35B0FC0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55E6" w:rsidRPr="00264DD0" w14:paraId="2D95ECF9" w14:textId="77777777" w:rsidTr="00CC55E6">
        <w:trPr>
          <w:trHeight w:val="340"/>
        </w:trPr>
        <w:tc>
          <w:tcPr>
            <w:tcW w:w="3041" w:type="dxa"/>
            <w:tcBorders>
              <w:bottom w:val="single" w:sz="4" w:space="0" w:color="666666"/>
            </w:tcBorders>
            <w:shd w:val="clear" w:color="auto" w:fill="auto"/>
          </w:tcPr>
          <w:p w14:paraId="60BF26F2" w14:textId="77777777" w:rsidR="00CC55E6" w:rsidRPr="00264DD0" w:rsidRDefault="00CC55E6" w:rsidP="00CC55E6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2045F44C" w14:textId="27A63CCC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36B9CE0B" w14:textId="64F73B46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D1BD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11224BF3" w14:textId="40CC9535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6BC8557C" w14:textId="2253FD54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FD1BD8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1035" w:type="dxa"/>
            <w:tcBorders>
              <w:bottom w:val="single" w:sz="4" w:space="0" w:color="666666"/>
            </w:tcBorders>
            <w:shd w:val="clear" w:color="auto" w:fill="auto"/>
          </w:tcPr>
          <w:p w14:paraId="7F845654" w14:textId="48777BDA" w:rsidR="00CC55E6" w:rsidRPr="00264DD0" w:rsidRDefault="00CC55E6" w:rsidP="00CC55E6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AF127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064</w:t>
            </w:r>
          </w:p>
        </w:tc>
        <w:tc>
          <w:tcPr>
            <w:tcW w:w="1181" w:type="dxa"/>
            <w:tcBorders>
              <w:bottom w:val="single" w:sz="4" w:space="0" w:color="666666"/>
            </w:tcBorders>
            <w:shd w:val="clear" w:color="auto" w:fill="auto"/>
          </w:tcPr>
          <w:p w14:paraId="12F0BE18" w14:textId="6FAF3973" w:rsidR="00CC55E6" w:rsidRPr="00264DD0" w:rsidRDefault="00CC55E6" w:rsidP="00CC55E6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.335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38B94FA6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38315E3C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58F8EFD9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61163FAE" w14:textId="77777777" w:rsidR="00CC55E6" w:rsidRPr="00264DD0" w:rsidRDefault="00CC55E6" w:rsidP="00CC55E6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E1A5234" w14:textId="1E68CD92" w:rsidR="00C40CAA" w:rsidRPr="00264DD0" w:rsidRDefault="00A2659C" w:rsidP="003652E9">
      <w:pPr>
        <w:pStyle w:val="Newparagraph"/>
        <w:spacing w:before="120"/>
        <w:ind w:firstLine="0"/>
        <w:jc w:val="both"/>
      </w:pPr>
      <w:r w:rsidRPr="00264DD0">
        <w:rPr>
          <w:i/>
        </w:rPr>
        <w:t xml:space="preserve">Note. N </w:t>
      </w:r>
      <w:r w:rsidRPr="00264DD0">
        <w:rPr>
          <w:iCs/>
        </w:rPr>
        <w:t>= 387. FFNI =</w:t>
      </w:r>
      <w:r w:rsidR="003F47C0" w:rsidRPr="00264DD0">
        <w:rPr>
          <w:iCs/>
        </w:rPr>
        <w:t xml:space="preserve">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values &lt; .003125 (two-tailed) as statistically significant; for all other relations, we applied the conventional .05 significance level.</w:t>
      </w:r>
      <w:r w:rsidR="00A65A2B">
        <w:t xml:space="preserve"> </w:t>
      </w:r>
      <w:r w:rsidR="00A65A2B" w:rsidRPr="00264DD0">
        <w:t>relations, we applied the conventional .05 significance level</w:t>
      </w:r>
      <w:r w:rsidR="00A65A2B">
        <w:t xml:space="preserve">. </w:t>
      </w:r>
      <w:r w:rsidR="00A65A2B" w:rsidRPr="00865C47">
        <w:t>The value of the Durbin-Watson statistic for Model 8a is 1.9</w:t>
      </w:r>
      <w:r w:rsidR="00B43370" w:rsidRPr="00865C47">
        <w:t>7</w:t>
      </w:r>
      <w:r w:rsidR="00A65A2B" w:rsidRPr="00865C47">
        <w:t xml:space="preserve"> and for Model 8b is </w:t>
      </w:r>
      <w:r w:rsidR="002831C9" w:rsidRPr="00865C47">
        <w:t>1.97</w:t>
      </w:r>
      <w:r w:rsidR="00A65A2B" w:rsidRPr="00865C47">
        <w:t>.</w:t>
      </w:r>
      <w:r w:rsidR="00C40CAA" w:rsidRPr="00264DD0">
        <w:br w:type="page"/>
      </w:r>
    </w:p>
    <w:p w14:paraId="642D3B81" w14:textId="531FB61D" w:rsidR="00992FAD" w:rsidRDefault="00992FAD" w:rsidP="00992FAD">
      <w:pPr>
        <w:pStyle w:val="Newparagraph"/>
        <w:ind w:firstLine="0"/>
        <w:jc w:val="both"/>
        <w:rPr>
          <w:b/>
          <w:bCs/>
        </w:rPr>
      </w:pPr>
      <w:r>
        <w:rPr>
          <w:b/>
          <w:bCs/>
        </w:rPr>
        <w:lastRenderedPageBreak/>
        <w:t>Supplementary</w:t>
      </w:r>
      <w:r w:rsidRPr="00264DD0">
        <w:rPr>
          <w:b/>
          <w:bCs/>
        </w:rPr>
        <w:t xml:space="preserve"> Table S</w:t>
      </w:r>
      <w:r>
        <w:rPr>
          <w:b/>
          <w:bCs/>
        </w:rPr>
        <w:t>8</w:t>
      </w:r>
    </w:p>
    <w:p w14:paraId="5F01B084" w14:textId="290C9E9A" w:rsidR="00C40CAA" w:rsidRPr="00264DD0" w:rsidRDefault="00C40CAA" w:rsidP="00290484">
      <w:pPr>
        <w:pStyle w:val="Tabletitle"/>
        <w:tabs>
          <w:tab w:val="decimal" w:pos="5954"/>
        </w:tabs>
        <w:spacing w:before="0" w:line="480" w:lineRule="auto"/>
        <w:rPr>
          <w:i/>
          <w:iCs/>
          <w:lang w:val="en-US"/>
        </w:rPr>
      </w:pPr>
      <w:r w:rsidRPr="00264DD0">
        <w:rPr>
          <w:i/>
          <w:iCs/>
          <w:lang w:val="en-US"/>
        </w:rPr>
        <w:t>Regression Coefficients, Standard Errors (SE), and Confidence Intervals (CI) for Left-Wing Authoritarianism</w:t>
      </w:r>
      <w:r w:rsidR="00307A04" w:rsidRPr="00264DD0">
        <w:rPr>
          <w:i/>
          <w:iCs/>
          <w:lang w:val="en-US"/>
        </w:rPr>
        <w:t xml:space="preserve"> (LWA)</w:t>
      </w:r>
      <w:r w:rsidRPr="00264DD0">
        <w:rPr>
          <w:i/>
          <w:iCs/>
          <w:lang w:val="en-US"/>
        </w:rPr>
        <w:t>: Top-Down Censorship</w:t>
      </w:r>
    </w:p>
    <w:tbl>
      <w:tblPr>
        <w:tblStyle w:val="TableGrid"/>
        <w:tblW w:w="141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1107"/>
        <w:gridCol w:w="1108"/>
        <w:gridCol w:w="1108"/>
        <w:gridCol w:w="1107"/>
        <w:gridCol w:w="1035"/>
        <w:gridCol w:w="1181"/>
        <w:gridCol w:w="1107"/>
        <w:gridCol w:w="1108"/>
        <w:gridCol w:w="1108"/>
        <w:gridCol w:w="1108"/>
      </w:tblGrid>
      <w:tr w:rsidR="00F706C9" w:rsidRPr="00264DD0" w14:paraId="2B4E1B22" w14:textId="77777777" w:rsidTr="00C043AE">
        <w:trPr>
          <w:trHeight w:val="340"/>
        </w:trPr>
        <w:tc>
          <w:tcPr>
            <w:tcW w:w="3041" w:type="dxa"/>
            <w:tcBorders>
              <w:top w:val="single" w:sz="4" w:space="0" w:color="000000" w:themeColor="text1"/>
            </w:tcBorders>
            <w:shd w:val="clear" w:color="auto" w:fill="auto"/>
          </w:tcPr>
          <w:p w14:paraId="5F7D18F9" w14:textId="77777777" w:rsidR="00F706C9" w:rsidRPr="00264DD0" w:rsidRDefault="00F706C9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5D33FCAB" w14:textId="77777777" w:rsidR="00F706C9" w:rsidRPr="00264DD0" w:rsidRDefault="00F706C9" w:rsidP="00110CDA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2E7121C3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221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528F00F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35" w:type="dxa"/>
            <w:tcBorders>
              <w:top w:val="single" w:sz="4" w:space="0" w:color="000000" w:themeColor="text1"/>
            </w:tcBorders>
            <w:shd w:val="clear" w:color="auto" w:fill="auto"/>
          </w:tcPr>
          <w:p w14:paraId="4E8E4E75" w14:textId="77777777" w:rsidR="00F706C9" w:rsidRPr="00264DD0" w:rsidRDefault="00F706C9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  <w:r w:rsidRPr="00264DD0">
              <w:rPr>
                <w:sz w:val="20"/>
                <w:szCs w:val="20"/>
                <w:lang w:val="en-US"/>
              </w:rPr>
              <w:sym w:font="Symbol" w:char="F062"/>
            </w:r>
          </w:p>
        </w:tc>
        <w:tc>
          <w:tcPr>
            <w:tcW w:w="1181" w:type="dxa"/>
            <w:tcBorders>
              <w:top w:val="single" w:sz="4" w:space="0" w:color="000000" w:themeColor="text1"/>
            </w:tcBorders>
            <w:shd w:val="clear" w:color="auto" w:fill="auto"/>
          </w:tcPr>
          <w:p w14:paraId="4464C4A2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107" w:type="dxa"/>
            <w:tcBorders>
              <w:top w:val="single" w:sz="4" w:space="0" w:color="000000" w:themeColor="text1"/>
            </w:tcBorders>
            <w:shd w:val="clear" w:color="auto" w:fill="auto"/>
          </w:tcPr>
          <w:p w14:paraId="68D8446E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4BC61809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df1, df2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0994F694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</w:p>
        </w:tc>
        <w:tc>
          <w:tcPr>
            <w:tcW w:w="1108" w:type="dxa"/>
            <w:tcBorders>
              <w:top w:val="single" w:sz="4" w:space="0" w:color="000000" w:themeColor="text1"/>
            </w:tcBorders>
            <w:shd w:val="clear" w:color="auto" w:fill="auto"/>
          </w:tcPr>
          <w:p w14:paraId="32C42F0F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F706C9" w:rsidRPr="00264DD0" w14:paraId="7D3A5128" w14:textId="77777777" w:rsidTr="00C043AE">
        <w:trPr>
          <w:trHeight w:val="340"/>
        </w:trPr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6E73A22B" w14:textId="77777777" w:rsidR="00F706C9" w:rsidRPr="00264DD0" w:rsidRDefault="00F706C9" w:rsidP="00C043AE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65213C03" w14:textId="77777777" w:rsidR="00F706C9" w:rsidRPr="00264DD0" w:rsidRDefault="00F706C9" w:rsidP="00110CDA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47082A9D" w14:textId="77777777" w:rsidR="00F706C9" w:rsidRPr="00264DD0" w:rsidRDefault="00F706C9" w:rsidP="00C043AE">
            <w:pPr>
              <w:tabs>
                <w:tab w:val="decimal" w:pos="411"/>
              </w:tabs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1F57959D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LL</w:t>
            </w:r>
          </w:p>
        </w:tc>
        <w:tc>
          <w:tcPr>
            <w:tcW w:w="110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</w:tcPr>
          <w:p w14:paraId="7E1373EF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UL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14:paraId="4B53981A" w14:textId="77777777" w:rsidR="00F706C9" w:rsidRPr="00264DD0" w:rsidRDefault="00F706C9" w:rsidP="00C043AE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auto"/>
          </w:tcPr>
          <w:p w14:paraId="60FEF615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14:paraId="30337F43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42A5FBF1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74BF14C7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</w:tcPr>
          <w:p w14:paraId="618D1A64" w14:textId="77777777" w:rsidR="00F706C9" w:rsidRPr="00264DD0" w:rsidRDefault="00F706C9" w:rsidP="00C043AE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22FA62F5" w14:textId="77777777" w:rsidTr="00F706C9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41485BC6" w14:textId="62DBCDFF" w:rsidR="00F706C9" w:rsidRPr="00264DD0" w:rsidRDefault="00F706C9" w:rsidP="00F706C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FF598AB" w14:textId="77777777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BEE9483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AC44EDD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81255FF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4279C5B8" w14:textId="77777777" w:rsidR="00F706C9" w:rsidRPr="00264DD0" w:rsidRDefault="00F706C9" w:rsidP="00F706C9">
            <w:pPr>
              <w:spacing w:before="20" w:after="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54A2F284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A3EA785" w14:textId="1172BB8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.034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0AD4C92" w14:textId="47B41049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3, 383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335F39CF" w14:textId="51CE2791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</w:t>
            </w:r>
            <w:r w:rsidR="00AA11E3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67397996" w14:textId="2824F078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.004</w:t>
            </w:r>
          </w:p>
        </w:tc>
      </w:tr>
      <w:tr w:rsidR="00F706C9" w:rsidRPr="00264DD0" w14:paraId="463EAB22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7AB32751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45F85838" w14:textId="17955063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3.4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89</w:t>
            </w:r>
          </w:p>
        </w:tc>
        <w:tc>
          <w:tcPr>
            <w:tcW w:w="1108" w:type="dxa"/>
            <w:shd w:val="clear" w:color="auto" w:fill="auto"/>
          </w:tcPr>
          <w:p w14:paraId="635D37AE" w14:textId="56399BB0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0.45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0A2DF82A" w14:textId="636E3FB3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596</w:t>
            </w:r>
          </w:p>
        </w:tc>
        <w:tc>
          <w:tcPr>
            <w:tcW w:w="1107" w:type="dxa"/>
            <w:shd w:val="clear" w:color="auto" w:fill="auto"/>
          </w:tcPr>
          <w:p w14:paraId="20961097" w14:textId="178EA932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4.38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38074693" w14:textId="52D57A60" w:rsidR="00F706C9" w:rsidRPr="00264DD0" w:rsidRDefault="00254715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0A2B4774" w14:textId="43CEB061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3960DCA5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3FD85EC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007A2B9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FFA73F0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534D5FEF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6D381562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1B994F3C" w14:textId="03175F7A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108" w:type="dxa"/>
            <w:shd w:val="clear" w:color="auto" w:fill="auto"/>
          </w:tcPr>
          <w:p w14:paraId="6381635F" w14:textId="755F4022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8" w:type="dxa"/>
            <w:shd w:val="clear" w:color="auto" w:fill="auto"/>
          </w:tcPr>
          <w:p w14:paraId="75CE24A7" w14:textId="23EB6AE3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7" w:type="dxa"/>
            <w:shd w:val="clear" w:color="auto" w:fill="auto"/>
          </w:tcPr>
          <w:p w14:paraId="0060FF27" w14:textId="7DEE9658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035" w:type="dxa"/>
            <w:shd w:val="clear" w:color="auto" w:fill="auto"/>
          </w:tcPr>
          <w:p w14:paraId="24291E9C" w14:textId="04B9366B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1181" w:type="dxa"/>
            <w:shd w:val="clear" w:color="auto" w:fill="auto"/>
          </w:tcPr>
          <w:p w14:paraId="58881D4A" w14:textId="2C375D8E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.437</w:t>
            </w:r>
          </w:p>
        </w:tc>
        <w:tc>
          <w:tcPr>
            <w:tcW w:w="1107" w:type="dxa"/>
            <w:shd w:val="clear" w:color="auto" w:fill="auto"/>
          </w:tcPr>
          <w:p w14:paraId="78D88735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5C7E89A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133289A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2A94874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2D84A7F1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5A663857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1E8C41F7" w14:textId="50695B3F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–0.10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05CB6AD7" w14:textId="01C049DA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1108" w:type="dxa"/>
            <w:shd w:val="clear" w:color="auto" w:fill="auto"/>
          </w:tcPr>
          <w:p w14:paraId="67CE5FDE" w14:textId="48DDD8A8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–0.33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  <w:shd w:val="clear" w:color="auto" w:fill="auto"/>
          </w:tcPr>
          <w:p w14:paraId="7340B677" w14:textId="01CD822C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14A4E5E0" w14:textId="162046B1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  <w:tc>
          <w:tcPr>
            <w:tcW w:w="1181" w:type="dxa"/>
            <w:shd w:val="clear" w:color="auto" w:fill="auto"/>
          </w:tcPr>
          <w:p w14:paraId="1513728F" w14:textId="01FD241A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.370</w:t>
            </w:r>
          </w:p>
        </w:tc>
        <w:tc>
          <w:tcPr>
            <w:tcW w:w="1107" w:type="dxa"/>
            <w:shd w:val="clear" w:color="auto" w:fill="auto"/>
          </w:tcPr>
          <w:p w14:paraId="261E838F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BA9D3D8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D310FF0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E3D3771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1ACCAF84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552BA3BD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shd w:val="clear" w:color="auto" w:fill="auto"/>
          </w:tcPr>
          <w:p w14:paraId="063565AD" w14:textId="0A817580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108" w:type="dxa"/>
            <w:shd w:val="clear" w:color="auto" w:fill="auto"/>
          </w:tcPr>
          <w:p w14:paraId="498A536C" w14:textId="216DB36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  <w:tc>
          <w:tcPr>
            <w:tcW w:w="1108" w:type="dxa"/>
            <w:shd w:val="clear" w:color="auto" w:fill="auto"/>
          </w:tcPr>
          <w:p w14:paraId="5AAF2B34" w14:textId="6CDFFD19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7" w:type="dxa"/>
            <w:shd w:val="clear" w:color="auto" w:fill="auto"/>
          </w:tcPr>
          <w:p w14:paraId="0D1942FC" w14:textId="67FD8CA2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  <w:r w:rsidR="00F373D0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1D2B6FE7" w14:textId="2E245432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F373D0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173</w:t>
            </w:r>
          </w:p>
        </w:tc>
        <w:tc>
          <w:tcPr>
            <w:tcW w:w="1181" w:type="dxa"/>
            <w:shd w:val="clear" w:color="auto" w:fill="auto"/>
          </w:tcPr>
          <w:p w14:paraId="2670A6CB" w14:textId="34567FD8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107" w:type="dxa"/>
            <w:shd w:val="clear" w:color="auto" w:fill="auto"/>
          </w:tcPr>
          <w:p w14:paraId="4ABB8439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6CC6DAE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B986010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FAA13F6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1ED10A73" w14:textId="77777777" w:rsidTr="00F706C9">
        <w:trPr>
          <w:trHeight w:val="340"/>
        </w:trPr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39762B0D" w14:textId="6A96CC5E" w:rsidR="00F706C9" w:rsidRPr="00264DD0" w:rsidRDefault="00F706C9" w:rsidP="00F706C9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AB259E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055E723C" w14:textId="77777777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1351197A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94B2135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4245B776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14:paraId="079BEF1B" w14:textId="77777777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auto"/>
            </w:tcBorders>
            <w:shd w:val="clear" w:color="auto" w:fill="auto"/>
          </w:tcPr>
          <w:p w14:paraId="04308BFF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shd w:val="clear" w:color="auto" w:fill="auto"/>
          </w:tcPr>
          <w:p w14:paraId="5577570E" w14:textId="662FC388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.093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5E538E5F" w14:textId="614D81F4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7, 379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4689CDFE" w14:textId="467E70FD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  <w:r w:rsidR="00AA11E3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shd w:val="clear" w:color="auto" w:fill="auto"/>
          </w:tcPr>
          <w:p w14:paraId="2FB0704D" w14:textId="6F554B65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.001</w:t>
            </w:r>
          </w:p>
        </w:tc>
      </w:tr>
      <w:tr w:rsidR="00F706C9" w:rsidRPr="00264DD0" w14:paraId="71FD9300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548A9466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1107" w:type="dxa"/>
            <w:shd w:val="clear" w:color="auto" w:fill="auto"/>
          </w:tcPr>
          <w:p w14:paraId="636BF6DA" w14:textId="2DA69B6C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3.2</w:t>
            </w:r>
            <w:r w:rsidR="009578A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58</w:t>
            </w:r>
          </w:p>
        </w:tc>
        <w:tc>
          <w:tcPr>
            <w:tcW w:w="1108" w:type="dxa"/>
            <w:shd w:val="clear" w:color="auto" w:fill="auto"/>
          </w:tcPr>
          <w:p w14:paraId="3FE9F551" w14:textId="6BA554C6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0.79</w:t>
            </w:r>
            <w:r w:rsidR="009578A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14:paraId="0D750264" w14:textId="370B931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="009578A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699</w:t>
            </w:r>
          </w:p>
        </w:tc>
        <w:tc>
          <w:tcPr>
            <w:tcW w:w="1107" w:type="dxa"/>
            <w:shd w:val="clear" w:color="auto" w:fill="auto"/>
          </w:tcPr>
          <w:p w14:paraId="5CE96143" w14:textId="55243194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4.8</w:t>
            </w:r>
            <w:r w:rsidR="009578A8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1035" w:type="dxa"/>
            <w:shd w:val="clear" w:color="auto" w:fill="auto"/>
          </w:tcPr>
          <w:p w14:paraId="00452441" w14:textId="693E3204" w:rsidR="00F706C9" w:rsidRPr="00264DD0" w:rsidRDefault="00254715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" w:hAnsi="Times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181" w:type="dxa"/>
            <w:shd w:val="clear" w:color="auto" w:fill="auto"/>
          </w:tcPr>
          <w:p w14:paraId="778C8E14" w14:textId="62FBF478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&lt; .001</w:t>
            </w:r>
          </w:p>
        </w:tc>
        <w:tc>
          <w:tcPr>
            <w:tcW w:w="1107" w:type="dxa"/>
            <w:shd w:val="clear" w:color="auto" w:fill="auto"/>
          </w:tcPr>
          <w:p w14:paraId="66338582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195B832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7C84C8D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A2D96C2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11D03741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27FD50E0" w14:textId="05DAA8D6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07" w:type="dxa"/>
            <w:shd w:val="clear" w:color="auto" w:fill="auto"/>
          </w:tcPr>
          <w:p w14:paraId="3C146E2D" w14:textId="5599B67B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–0.01</w:t>
            </w:r>
            <w:r w:rsidR="0048001F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14:paraId="76D39527" w14:textId="04FA6F25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2E0DED15" w14:textId="168693D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–0.02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07" w:type="dxa"/>
            <w:shd w:val="clear" w:color="auto" w:fill="auto"/>
          </w:tcPr>
          <w:p w14:paraId="674D1877" w14:textId="43E372A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13B08545" w14:textId="72193AA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168</w:t>
            </w:r>
          </w:p>
        </w:tc>
        <w:tc>
          <w:tcPr>
            <w:tcW w:w="1181" w:type="dxa"/>
            <w:shd w:val="clear" w:color="auto" w:fill="auto"/>
          </w:tcPr>
          <w:p w14:paraId="75F55B17" w14:textId="50D11E64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107" w:type="dxa"/>
            <w:shd w:val="clear" w:color="auto" w:fill="auto"/>
          </w:tcPr>
          <w:p w14:paraId="60B475F1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61D90AC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743BC19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3C93EBF7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64992743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7BE467E4" w14:textId="7B9DADEC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  <w:r w:rsidR="00621617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 = male, 2 = female)</w:t>
            </w:r>
          </w:p>
        </w:tc>
        <w:tc>
          <w:tcPr>
            <w:tcW w:w="1107" w:type="dxa"/>
            <w:shd w:val="clear" w:color="auto" w:fill="auto"/>
          </w:tcPr>
          <w:p w14:paraId="04728746" w14:textId="0EE66B10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48001F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1108" w:type="dxa"/>
            <w:shd w:val="clear" w:color="auto" w:fill="auto"/>
          </w:tcPr>
          <w:p w14:paraId="38BC3C35" w14:textId="7522DA60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8" w:type="dxa"/>
            <w:shd w:val="clear" w:color="auto" w:fill="auto"/>
          </w:tcPr>
          <w:p w14:paraId="285E8470" w14:textId="55208006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107" w:type="dxa"/>
            <w:shd w:val="clear" w:color="auto" w:fill="auto"/>
          </w:tcPr>
          <w:p w14:paraId="4D0B8598" w14:textId="5ADC366D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0.62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4E10E7F1" w14:textId="354B811D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154</w:t>
            </w:r>
          </w:p>
        </w:tc>
        <w:tc>
          <w:tcPr>
            <w:tcW w:w="1181" w:type="dxa"/>
            <w:shd w:val="clear" w:color="auto" w:fill="auto"/>
          </w:tcPr>
          <w:p w14:paraId="799EEC94" w14:textId="50530365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107" w:type="dxa"/>
            <w:shd w:val="clear" w:color="auto" w:fill="auto"/>
          </w:tcPr>
          <w:p w14:paraId="60E6D669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2BC62AC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02222DF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18A09C4E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72CF615C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628427C1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Self-Deceptive Enhancement</w:t>
            </w:r>
          </w:p>
        </w:tc>
        <w:tc>
          <w:tcPr>
            <w:tcW w:w="1107" w:type="dxa"/>
            <w:shd w:val="clear" w:color="auto" w:fill="auto"/>
          </w:tcPr>
          <w:p w14:paraId="02F5FEF8" w14:textId="7551AA59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–0.1</w:t>
            </w:r>
            <w:r w:rsidR="0048001F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</w:p>
        </w:tc>
        <w:tc>
          <w:tcPr>
            <w:tcW w:w="1108" w:type="dxa"/>
            <w:shd w:val="clear" w:color="auto" w:fill="auto"/>
          </w:tcPr>
          <w:p w14:paraId="32431A21" w14:textId="27A01FCF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8" w:type="dxa"/>
            <w:shd w:val="clear" w:color="auto" w:fill="auto"/>
          </w:tcPr>
          <w:p w14:paraId="534E3A02" w14:textId="67CA082F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–0.3</w:t>
            </w:r>
            <w:r w:rsidR="0048001F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1107" w:type="dxa"/>
            <w:shd w:val="clear" w:color="auto" w:fill="auto"/>
          </w:tcPr>
          <w:p w14:paraId="7B143D48" w14:textId="76FCB81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1035" w:type="dxa"/>
            <w:shd w:val="clear" w:color="auto" w:fill="auto"/>
          </w:tcPr>
          <w:p w14:paraId="527FFC33" w14:textId="600CFC2B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069</w:t>
            </w:r>
          </w:p>
        </w:tc>
        <w:tc>
          <w:tcPr>
            <w:tcW w:w="1181" w:type="dxa"/>
            <w:shd w:val="clear" w:color="auto" w:fill="auto"/>
          </w:tcPr>
          <w:p w14:paraId="12FB12E9" w14:textId="33B35E8F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.375</w:t>
            </w:r>
          </w:p>
        </w:tc>
        <w:tc>
          <w:tcPr>
            <w:tcW w:w="1107" w:type="dxa"/>
            <w:shd w:val="clear" w:color="auto" w:fill="auto"/>
          </w:tcPr>
          <w:p w14:paraId="45113B14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1143E37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0A3968D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5ED37F81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3299A913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18D6FD09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Impression Management</w:t>
            </w:r>
          </w:p>
        </w:tc>
        <w:tc>
          <w:tcPr>
            <w:tcW w:w="1107" w:type="dxa"/>
            <w:shd w:val="clear" w:color="auto" w:fill="auto"/>
          </w:tcPr>
          <w:p w14:paraId="0AB60A6E" w14:textId="342010A1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F221B1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108" w:type="dxa"/>
            <w:shd w:val="clear" w:color="auto" w:fill="auto"/>
          </w:tcPr>
          <w:p w14:paraId="04BACE5E" w14:textId="5FB11A3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1108" w:type="dxa"/>
            <w:shd w:val="clear" w:color="auto" w:fill="auto"/>
          </w:tcPr>
          <w:p w14:paraId="0D8BACAA" w14:textId="33541AF7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–0.0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07</w:t>
            </w:r>
          </w:p>
        </w:tc>
        <w:tc>
          <w:tcPr>
            <w:tcW w:w="1107" w:type="dxa"/>
            <w:shd w:val="clear" w:color="auto" w:fill="auto"/>
          </w:tcPr>
          <w:p w14:paraId="426BB84B" w14:textId="37D5FD6D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296</w:t>
            </w:r>
          </w:p>
        </w:tc>
        <w:tc>
          <w:tcPr>
            <w:tcW w:w="1035" w:type="dxa"/>
            <w:shd w:val="clear" w:color="auto" w:fill="auto"/>
          </w:tcPr>
          <w:p w14:paraId="3989FA7A" w14:textId="488CB284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F221B1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121</w:t>
            </w:r>
          </w:p>
        </w:tc>
        <w:tc>
          <w:tcPr>
            <w:tcW w:w="1181" w:type="dxa"/>
            <w:shd w:val="clear" w:color="auto" w:fill="auto"/>
          </w:tcPr>
          <w:p w14:paraId="7D5ADD01" w14:textId="3344117A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.061</w:t>
            </w:r>
          </w:p>
        </w:tc>
        <w:tc>
          <w:tcPr>
            <w:tcW w:w="1107" w:type="dxa"/>
            <w:shd w:val="clear" w:color="auto" w:fill="auto"/>
          </w:tcPr>
          <w:p w14:paraId="21DD6288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519B5ED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665199F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F94980A" w14:textId="77777777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0C2FC116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4BF8180A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Altruism</w:t>
            </w:r>
          </w:p>
        </w:tc>
        <w:tc>
          <w:tcPr>
            <w:tcW w:w="1107" w:type="dxa"/>
            <w:shd w:val="clear" w:color="auto" w:fill="auto"/>
          </w:tcPr>
          <w:p w14:paraId="07BF252F" w14:textId="3C7D9E1B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–0.02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08" w:type="dxa"/>
            <w:shd w:val="clear" w:color="auto" w:fill="auto"/>
          </w:tcPr>
          <w:p w14:paraId="4B021E9E" w14:textId="0553C3BD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8" w:type="dxa"/>
            <w:shd w:val="clear" w:color="auto" w:fill="auto"/>
          </w:tcPr>
          <w:p w14:paraId="2B5D6320" w14:textId="7765C90B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1107" w:type="dxa"/>
            <w:shd w:val="clear" w:color="auto" w:fill="auto"/>
          </w:tcPr>
          <w:p w14:paraId="38B0804B" w14:textId="16DE9566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66368387" w14:textId="0632236E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181" w:type="dxa"/>
            <w:shd w:val="clear" w:color="auto" w:fill="auto"/>
          </w:tcPr>
          <w:p w14:paraId="5460BA6B" w14:textId="4566D551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.841</w:t>
            </w:r>
          </w:p>
        </w:tc>
        <w:tc>
          <w:tcPr>
            <w:tcW w:w="1107" w:type="dxa"/>
            <w:shd w:val="clear" w:color="auto" w:fill="auto"/>
          </w:tcPr>
          <w:p w14:paraId="1DDC75B0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D9B9A1C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4573EE5A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0B8BC5CB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6D1B70ED" w14:textId="77777777" w:rsidTr="00F706C9">
        <w:trPr>
          <w:trHeight w:val="340"/>
        </w:trPr>
        <w:tc>
          <w:tcPr>
            <w:tcW w:w="3041" w:type="dxa"/>
            <w:shd w:val="clear" w:color="auto" w:fill="auto"/>
          </w:tcPr>
          <w:p w14:paraId="1F0F0F48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Grandiose Narcissism</w:t>
            </w:r>
          </w:p>
        </w:tc>
        <w:tc>
          <w:tcPr>
            <w:tcW w:w="1107" w:type="dxa"/>
            <w:shd w:val="clear" w:color="auto" w:fill="auto"/>
          </w:tcPr>
          <w:p w14:paraId="1FCA1007" w14:textId="480DC910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8" w:type="dxa"/>
            <w:shd w:val="clear" w:color="auto" w:fill="auto"/>
          </w:tcPr>
          <w:p w14:paraId="25D5B256" w14:textId="53E73F08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0.13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14:paraId="12276643" w14:textId="6969F609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–0.28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107" w:type="dxa"/>
            <w:shd w:val="clear" w:color="auto" w:fill="auto"/>
          </w:tcPr>
          <w:p w14:paraId="0C8AC3BA" w14:textId="4C03735D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1035" w:type="dxa"/>
            <w:shd w:val="clear" w:color="auto" w:fill="auto"/>
          </w:tcPr>
          <w:p w14:paraId="42837091" w14:textId="484186B0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–.0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08</w:t>
            </w:r>
          </w:p>
        </w:tc>
        <w:tc>
          <w:tcPr>
            <w:tcW w:w="1181" w:type="dxa"/>
            <w:shd w:val="clear" w:color="auto" w:fill="auto"/>
          </w:tcPr>
          <w:p w14:paraId="478234C8" w14:textId="7F0D0D79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.890</w:t>
            </w:r>
          </w:p>
        </w:tc>
        <w:tc>
          <w:tcPr>
            <w:tcW w:w="1107" w:type="dxa"/>
            <w:shd w:val="clear" w:color="auto" w:fill="auto"/>
          </w:tcPr>
          <w:p w14:paraId="692FA8C8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646AEF79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7571E798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shd w:val="clear" w:color="auto" w:fill="auto"/>
          </w:tcPr>
          <w:p w14:paraId="2DCEAEFA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706C9" w:rsidRPr="00264DD0" w14:paraId="1F0F54BD" w14:textId="77777777" w:rsidTr="00F706C9">
        <w:trPr>
          <w:trHeight w:val="340"/>
        </w:trPr>
        <w:tc>
          <w:tcPr>
            <w:tcW w:w="3041" w:type="dxa"/>
            <w:tcBorders>
              <w:bottom w:val="single" w:sz="4" w:space="0" w:color="666666"/>
            </w:tcBorders>
            <w:shd w:val="clear" w:color="auto" w:fill="auto"/>
          </w:tcPr>
          <w:p w14:paraId="50C83892" w14:textId="77777777" w:rsidR="00F706C9" w:rsidRPr="00264DD0" w:rsidRDefault="00F706C9" w:rsidP="00F706C9">
            <w:pPr>
              <w:spacing w:before="20" w:after="20"/>
              <w:ind w:left="459" w:hanging="14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FFNI: Vulnerable Narcissism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2C2F1846" w14:textId="6A3671E5" w:rsidR="00F706C9" w:rsidRPr="00264DD0" w:rsidRDefault="00F706C9" w:rsidP="00110CDA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25C30A1A" w14:textId="617333B1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466744A9" w14:textId="1B92F7A0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–0.04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02C1F099" w14:textId="7032854C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  <w:r w:rsidR="00D75DB5"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35" w:type="dxa"/>
            <w:tcBorders>
              <w:bottom w:val="single" w:sz="4" w:space="0" w:color="666666"/>
            </w:tcBorders>
            <w:shd w:val="clear" w:color="auto" w:fill="auto"/>
          </w:tcPr>
          <w:p w14:paraId="6537D1F4" w14:textId="506AB1CF" w:rsidR="00F706C9" w:rsidRPr="00264DD0" w:rsidRDefault="00F706C9" w:rsidP="00F706C9">
            <w:pPr>
              <w:spacing w:before="20" w:after="20"/>
              <w:ind w:left="-8" w:firstLine="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="00D75DB5" w:rsidRPr="00264D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112</w:t>
            </w:r>
          </w:p>
        </w:tc>
        <w:tc>
          <w:tcPr>
            <w:tcW w:w="1181" w:type="dxa"/>
            <w:tcBorders>
              <w:bottom w:val="single" w:sz="4" w:space="0" w:color="666666"/>
            </w:tcBorders>
            <w:shd w:val="clear" w:color="auto" w:fill="auto"/>
          </w:tcPr>
          <w:p w14:paraId="297E7C93" w14:textId="293B5D2E" w:rsidR="00F706C9" w:rsidRPr="00264DD0" w:rsidRDefault="00F706C9" w:rsidP="00F706C9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64D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.106</w:t>
            </w:r>
          </w:p>
        </w:tc>
        <w:tc>
          <w:tcPr>
            <w:tcW w:w="1107" w:type="dxa"/>
            <w:tcBorders>
              <w:bottom w:val="single" w:sz="4" w:space="0" w:color="666666"/>
            </w:tcBorders>
            <w:shd w:val="clear" w:color="auto" w:fill="auto"/>
          </w:tcPr>
          <w:p w14:paraId="747DD257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19FB43A0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575E19E1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8" w:type="dxa"/>
            <w:tcBorders>
              <w:bottom w:val="single" w:sz="4" w:space="0" w:color="666666"/>
            </w:tcBorders>
            <w:shd w:val="clear" w:color="auto" w:fill="auto"/>
          </w:tcPr>
          <w:p w14:paraId="5013B4E3" w14:textId="77777777" w:rsidR="00F706C9" w:rsidRPr="00264DD0" w:rsidRDefault="00F706C9" w:rsidP="00F706C9">
            <w:pPr>
              <w:spacing w:before="20" w:after="20"/>
              <w:ind w:left="459" w:hanging="1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DE60771" w14:textId="4F88F8BE" w:rsidR="00C40CAA" w:rsidRPr="00727955" w:rsidRDefault="00A2659C" w:rsidP="00024A81">
      <w:pPr>
        <w:pStyle w:val="Newparagraph"/>
        <w:spacing w:before="120"/>
        <w:ind w:firstLine="0"/>
        <w:jc w:val="both"/>
      </w:pPr>
      <w:r w:rsidRPr="00264DD0">
        <w:rPr>
          <w:i/>
        </w:rPr>
        <w:t xml:space="preserve">Note. N </w:t>
      </w:r>
      <w:r w:rsidRPr="00264DD0">
        <w:rPr>
          <w:iCs/>
        </w:rPr>
        <w:t>= 387. FFNI =</w:t>
      </w:r>
      <w:r w:rsidR="003F47C0" w:rsidRPr="00264DD0">
        <w:rPr>
          <w:iCs/>
        </w:rPr>
        <w:t xml:space="preserve"> </w:t>
      </w:r>
      <w:r w:rsidRPr="00264DD0">
        <w:t>Five-Factor Narcissism Inventory (Miller et al., 2016).</w:t>
      </w:r>
      <w:r w:rsidR="008924B9" w:rsidRPr="008924B9">
        <w:t xml:space="preserve"> </w:t>
      </w:r>
      <w:r w:rsidR="008924B9" w:rsidRPr="00264DD0">
        <w:t xml:space="preserve">All </w:t>
      </w:r>
      <w:r w:rsidR="008924B9">
        <w:t xml:space="preserve">reported </w:t>
      </w:r>
      <w:r w:rsidR="008924B9" w:rsidRPr="00264DD0">
        <w:rPr>
          <w:i/>
          <w:iCs/>
        </w:rPr>
        <w:t>p</w:t>
      </w:r>
      <w:r w:rsidR="008924B9" w:rsidRPr="00264DD0">
        <w:t xml:space="preserve"> values are two-tailed</w:t>
      </w:r>
      <w:r w:rsidRPr="00264DD0">
        <w:t xml:space="preserve">. For the relations between the FFNI subscales and LWA (including its subscales) as well as altruism and LWA (including its subscales), we considered Bonferroni adjusted </w:t>
      </w:r>
      <w:r w:rsidRPr="00264DD0">
        <w:rPr>
          <w:i/>
          <w:iCs/>
        </w:rPr>
        <w:t>p</w:t>
      </w:r>
      <w:r w:rsidRPr="00264DD0">
        <w:t xml:space="preserve"> values &lt; .003125 (two-tailed) as statistically significant; for all other relations, we applied the conventional .05 significance level.</w:t>
      </w:r>
      <w:r w:rsidR="00A65A2B">
        <w:t xml:space="preserve"> </w:t>
      </w:r>
      <w:r w:rsidR="00A65A2B" w:rsidRPr="00264DD0">
        <w:t>relations, we applied the conventional .05 significance level</w:t>
      </w:r>
      <w:r w:rsidR="00A65A2B">
        <w:t xml:space="preserve">. </w:t>
      </w:r>
      <w:r w:rsidR="00A65A2B" w:rsidRPr="00865C47">
        <w:t>The value of the Durbin-Watson statistic for Model 9a is 1.</w:t>
      </w:r>
      <w:r w:rsidR="00B43370" w:rsidRPr="00865C47">
        <w:t>9</w:t>
      </w:r>
      <w:r w:rsidR="00A65A2B" w:rsidRPr="00865C47">
        <w:t xml:space="preserve">9 and for Model 9b is </w:t>
      </w:r>
      <w:r w:rsidR="002831C9" w:rsidRPr="00865C47">
        <w:t>1</w:t>
      </w:r>
      <w:r w:rsidR="00A65A2B" w:rsidRPr="00865C47">
        <w:t>.</w:t>
      </w:r>
      <w:r w:rsidR="002831C9" w:rsidRPr="00865C47">
        <w:t>99</w:t>
      </w:r>
      <w:r w:rsidR="00A65A2B" w:rsidRPr="00865C47">
        <w:t>.</w:t>
      </w:r>
    </w:p>
    <w:sectPr w:rsidR="00C40CAA" w:rsidRPr="00727955" w:rsidSect="00F601D2">
      <w:headerReference w:type="default" r:id="rId10"/>
      <w:headerReference w:type="first" r:id="rId11"/>
      <w:pgSz w:w="16840" w:h="11901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6DA1B" w14:textId="77777777" w:rsidR="00614EBA" w:rsidRDefault="00614EBA" w:rsidP="00AF2C92">
      <w:r>
        <w:separator/>
      </w:r>
    </w:p>
  </w:endnote>
  <w:endnote w:type="continuationSeparator" w:id="0">
    <w:p w14:paraId="495E5DBB" w14:textId="77777777" w:rsidR="00614EBA" w:rsidRDefault="00614EBA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B3AC" w14:textId="77777777" w:rsidR="00614EBA" w:rsidRDefault="00614EBA" w:rsidP="00AF2C92">
      <w:r>
        <w:separator/>
      </w:r>
    </w:p>
  </w:footnote>
  <w:footnote w:type="continuationSeparator" w:id="0">
    <w:p w14:paraId="30A2385B" w14:textId="77777777" w:rsidR="00614EBA" w:rsidRDefault="00614EBA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BDD0" w14:textId="5048D653" w:rsidR="00EE1BE6" w:rsidRPr="0075327C" w:rsidRDefault="00FA5334" w:rsidP="000B4B30">
    <w:pPr>
      <w:pStyle w:val="Header"/>
      <w:ind w:right="360"/>
    </w:pPr>
    <w:r>
      <w:t>LEFT-WING AUTHORITARIANIS</w:t>
    </w:r>
    <w:r w:rsidR="00BA0DB1">
      <w:t>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0D55" w14:textId="77777777" w:rsidR="00293320" w:rsidRDefault="00293320" w:rsidP="00293320">
    <w:pPr>
      <w:pStyle w:val="Header"/>
      <w:tabs>
        <w:tab w:val="clear" w:pos="8640"/>
        <w:tab w:val="left" w:pos="7407"/>
      </w:tabs>
    </w:pPr>
    <w:r w:rsidRPr="00293320">
      <w:rPr>
        <w:highlight w:val="yellow"/>
      </w:rPr>
      <w:t>Running Head: GAMIFICATION, FLOW, AND LEARNING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3FFFD" w14:textId="5978CF88" w:rsidR="009770A5" w:rsidRPr="0075327C" w:rsidRDefault="009770A5" w:rsidP="00EC0A28">
    <w:pPr>
      <w:pStyle w:val="Header"/>
      <w:ind w:right="360"/>
    </w:pPr>
    <w:r>
      <w:t>LEFT-WING AUTHORITARIANISM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0D2E" w14:textId="77777777" w:rsidR="009770A5" w:rsidRDefault="009770A5" w:rsidP="00293320">
    <w:pPr>
      <w:pStyle w:val="Header"/>
      <w:tabs>
        <w:tab w:val="clear" w:pos="8640"/>
        <w:tab w:val="left" w:pos="7407"/>
      </w:tabs>
    </w:pPr>
    <w:r w:rsidRPr="00293320">
      <w:rPr>
        <w:highlight w:val="yellow"/>
      </w:rPr>
      <w:t>Running Head: GAMIFICATION, FLOW, AND LEARNING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91C32"/>
    <w:multiLevelType w:val="multilevel"/>
    <w:tmpl w:val="AA4A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74ED9"/>
    <w:multiLevelType w:val="multilevel"/>
    <w:tmpl w:val="259C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A245F"/>
    <w:multiLevelType w:val="hybridMultilevel"/>
    <w:tmpl w:val="2B2A2F18"/>
    <w:lvl w:ilvl="0" w:tplc="043A9D46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251F6"/>
    <w:multiLevelType w:val="hybridMultilevel"/>
    <w:tmpl w:val="69CE6246"/>
    <w:lvl w:ilvl="0" w:tplc="E7C4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6813"/>
    <w:multiLevelType w:val="hybridMultilevel"/>
    <w:tmpl w:val="EBB8AF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25404"/>
    <w:multiLevelType w:val="multilevel"/>
    <w:tmpl w:val="CF3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D0B00"/>
    <w:multiLevelType w:val="hybridMultilevel"/>
    <w:tmpl w:val="49861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30912"/>
    <w:multiLevelType w:val="hybridMultilevel"/>
    <w:tmpl w:val="958A5794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" w:hanging="360"/>
      </w:pPr>
    </w:lvl>
    <w:lvl w:ilvl="2" w:tplc="0409001B" w:tentative="1">
      <w:start w:val="1"/>
      <w:numFmt w:val="lowerRoman"/>
      <w:lvlText w:val="%3."/>
      <w:lvlJc w:val="right"/>
      <w:pPr>
        <w:ind w:left="1092" w:hanging="180"/>
      </w:pPr>
    </w:lvl>
    <w:lvl w:ilvl="3" w:tplc="0409000F" w:tentative="1">
      <w:start w:val="1"/>
      <w:numFmt w:val="decimal"/>
      <w:lvlText w:val="%4."/>
      <w:lvlJc w:val="left"/>
      <w:pPr>
        <w:ind w:left="1812" w:hanging="360"/>
      </w:pPr>
    </w:lvl>
    <w:lvl w:ilvl="4" w:tplc="04090019" w:tentative="1">
      <w:start w:val="1"/>
      <w:numFmt w:val="lowerLetter"/>
      <w:lvlText w:val="%5."/>
      <w:lvlJc w:val="left"/>
      <w:pPr>
        <w:ind w:left="2532" w:hanging="360"/>
      </w:pPr>
    </w:lvl>
    <w:lvl w:ilvl="5" w:tplc="0409001B" w:tentative="1">
      <w:start w:val="1"/>
      <w:numFmt w:val="lowerRoman"/>
      <w:lvlText w:val="%6."/>
      <w:lvlJc w:val="right"/>
      <w:pPr>
        <w:ind w:left="3252" w:hanging="180"/>
      </w:pPr>
    </w:lvl>
    <w:lvl w:ilvl="6" w:tplc="0409000F" w:tentative="1">
      <w:start w:val="1"/>
      <w:numFmt w:val="decimal"/>
      <w:lvlText w:val="%7."/>
      <w:lvlJc w:val="left"/>
      <w:pPr>
        <w:ind w:left="3972" w:hanging="360"/>
      </w:pPr>
    </w:lvl>
    <w:lvl w:ilvl="7" w:tplc="04090019" w:tentative="1">
      <w:start w:val="1"/>
      <w:numFmt w:val="lowerLetter"/>
      <w:lvlText w:val="%8."/>
      <w:lvlJc w:val="left"/>
      <w:pPr>
        <w:ind w:left="4692" w:hanging="360"/>
      </w:pPr>
    </w:lvl>
    <w:lvl w:ilvl="8" w:tplc="040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9" w15:restartNumberingAfterBreak="0">
    <w:nsid w:val="58BB4BB1"/>
    <w:multiLevelType w:val="multilevel"/>
    <w:tmpl w:val="1766E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51ED4"/>
    <w:multiLevelType w:val="multilevel"/>
    <w:tmpl w:val="A79C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B42BA"/>
    <w:multiLevelType w:val="hybridMultilevel"/>
    <w:tmpl w:val="71AC69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A343F"/>
    <w:multiLevelType w:val="multilevel"/>
    <w:tmpl w:val="4880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0E2FB8"/>
    <w:multiLevelType w:val="hybridMultilevel"/>
    <w:tmpl w:val="A588DA64"/>
    <w:lvl w:ilvl="0" w:tplc="95B4C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7677">
    <w:abstractNumId w:val="5"/>
  </w:num>
  <w:num w:numId="2" w16cid:durableId="1329363274">
    <w:abstractNumId w:val="10"/>
  </w:num>
  <w:num w:numId="3" w16cid:durableId="575870043">
    <w:abstractNumId w:val="2"/>
  </w:num>
  <w:num w:numId="4" w16cid:durableId="152530910">
    <w:abstractNumId w:val="3"/>
  </w:num>
  <w:num w:numId="5" w16cid:durableId="857811412">
    <w:abstractNumId w:val="7"/>
  </w:num>
  <w:num w:numId="6" w16cid:durableId="1874033516">
    <w:abstractNumId w:val="6"/>
  </w:num>
  <w:num w:numId="7" w16cid:durableId="1649825064">
    <w:abstractNumId w:val="0"/>
  </w:num>
  <w:num w:numId="8" w16cid:durableId="1206601748">
    <w:abstractNumId w:val="4"/>
  </w:num>
  <w:num w:numId="9" w16cid:durableId="56327201">
    <w:abstractNumId w:val="14"/>
  </w:num>
  <w:num w:numId="10" w16cid:durableId="701446124">
    <w:abstractNumId w:val="1"/>
  </w:num>
  <w:num w:numId="11" w16cid:durableId="469832953">
    <w:abstractNumId w:val="9"/>
  </w:num>
  <w:num w:numId="12" w16cid:durableId="1250886801">
    <w:abstractNumId w:val="12"/>
  </w:num>
  <w:num w:numId="13" w16cid:durableId="314727454">
    <w:abstractNumId w:val="11"/>
  </w:num>
  <w:num w:numId="14" w16cid:durableId="1536573817">
    <w:abstractNumId w:val="8"/>
  </w:num>
  <w:num w:numId="15" w16cid:durableId="204336446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18"/>
    <w:rsid w:val="000002AD"/>
    <w:rsid w:val="0000129E"/>
    <w:rsid w:val="00001899"/>
    <w:rsid w:val="00002181"/>
    <w:rsid w:val="0000226D"/>
    <w:rsid w:val="00003142"/>
    <w:rsid w:val="00003423"/>
    <w:rsid w:val="00003497"/>
    <w:rsid w:val="000035BF"/>
    <w:rsid w:val="00003BD8"/>
    <w:rsid w:val="0000400B"/>
    <w:rsid w:val="000041D6"/>
    <w:rsid w:val="0000459C"/>
    <w:rsid w:val="0000476F"/>
    <w:rsid w:val="0000488C"/>
    <w:rsid w:val="000049AD"/>
    <w:rsid w:val="00006144"/>
    <w:rsid w:val="000063D5"/>
    <w:rsid w:val="000066F5"/>
    <w:rsid w:val="00006C92"/>
    <w:rsid w:val="00006D87"/>
    <w:rsid w:val="00007514"/>
    <w:rsid w:val="00007875"/>
    <w:rsid w:val="000079D5"/>
    <w:rsid w:val="00007A8C"/>
    <w:rsid w:val="00011A27"/>
    <w:rsid w:val="00011FB7"/>
    <w:rsid w:val="00012551"/>
    <w:rsid w:val="000126C5"/>
    <w:rsid w:val="00012D0A"/>
    <w:rsid w:val="00013193"/>
    <w:rsid w:val="000133C0"/>
    <w:rsid w:val="00013698"/>
    <w:rsid w:val="000139F4"/>
    <w:rsid w:val="00013EBC"/>
    <w:rsid w:val="000140DA"/>
    <w:rsid w:val="00014598"/>
    <w:rsid w:val="0001469C"/>
    <w:rsid w:val="00014755"/>
    <w:rsid w:val="00014C4E"/>
    <w:rsid w:val="00015486"/>
    <w:rsid w:val="0001554E"/>
    <w:rsid w:val="00015A70"/>
    <w:rsid w:val="00015ADD"/>
    <w:rsid w:val="00015EE8"/>
    <w:rsid w:val="00017107"/>
    <w:rsid w:val="00017B58"/>
    <w:rsid w:val="0002008A"/>
    <w:rsid w:val="00020156"/>
    <w:rsid w:val="000201E0"/>
    <w:rsid w:val="000202E2"/>
    <w:rsid w:val="00020739"/>
    <w:rsid w:val="00020E11"/>
    <w:rsid w:val="00021877"/>
    <w:rsid w:val="00022441"/>
    <w:rsid w:val="0002261E"/>
    <w:rsid w:val="00022773"/>
    <w:rsid w:val="00022AA7"/>
    <w:rsid w:val="000235C2"/>
    <w:rsid w:val="000238AE"/>
    <w:rsid w:val="00023D01"/>
    <w:rsid w:val="00024839"/>
    <w:rsid w:val="00024A81"/>
    <w:rsid w:val="00025356"/>
    <w:rsid w:val="000256FE"/>
    <w:rsid w:val="000257CF"/>
    <w:rsid w:val="00025E00"/>
    <w:rsid w:val="00026239"/>
    <w:rsid w:val="00026372"/>
    <w:rsid w:val="000265FE"/>
    <w:rsid w:val="00026871"/>
    <w:rsid w:val="00026A8E"/>
    <w:rsid w:val="00026D92"/>
    <w:rsid w:val="00027182"/>
    <w:rsid w:val="0002735D"/>
    <w:rsid w:val="000273C5"/>
    <w:rsid w:val="00030EFD"/>
    <w:rsid w:val="00031DFB"/>
    <w:rsid w:val="0003251B"/>
    <w:rsid w:val="00032D70"/>
    <w:rsid w:val="000337FD"/>
    <w:rsid w:val="00033AC6"/>
    <w:rsid w:val="00033AD5"/>
    <w:rsid w:val="00034EC7"/>
    <w:rsid w:val="000350C3"/>
    <w:rsid w:val="00035B3B"/>
    <w:rsid w:val="00036252"/>
    <w:rsid w:val="00036AE4"/>
    <w:rsid w:val="00037882"/>
    <w:rsid w:val="00037A98"/>
    <w:rsid w:val="00037F27"/>
    <w:rsid w:val="00040576"/>
    <w:rsid w:val="00040CF2"/>
    <w:rsid w:val="00040D18"/>
    <w:rsid w:val="00040E0A"/>
    <w:rsid w:val="00041A53"/>
    <w:rsid w:val="00041AAA"/>
    <w:rsid w:val="00041B76"/>
    <w:rsid w:val="00041DDB"/>
    <w:rsid w:val="00042246"/>
    <w:rsid w:val="00042522"/>
    <w:rsid w:val="000427FB"/>
    <w:rsid w:val="00042B4A"/>
    <w:rsid w:val="000434B0"/>
    <w:rsid w:val="00043ACE"/>
    <w:rsid w:val="000440DC"/>
    <w:rsid w:val="000441D4"/>
    <w:rsid w:val="0004455E"/>
    <w:rsid w:val="000445D0"/>
    <w:rsid w:val="000447DE"/>
    <w:rsid w:val="00044D73"/>
    <w:rsid w:val="000457DE"/>
    <w:rsid w:val="000462DB"/>
    <w:rsid w:val="00046449"/>
    <w:rsid w:val="00046879"/>
    <w:rsid w:val="00047539"/>
    <w:rsid w:val="000478B4"/>
    <w:rsid w:val="00047CB5"/>
    <w:rsid w:val="0005016B"/>
    <w:rsid w:val="00050A8C"/>
    <w:rsid w:val="00050B2B"/>
    <w:rsid w:val="000512DE"/>
    <w:rsid w:val="00051F38"/>
    <w:rsid w:val="00051FAA"/>
    <w:rsid w:val="00053105"/>
    <w:rsid w:val="0005332D"/>
    <w:rsid w:val="0005380F"/>
    <w:rsid w:val="0005472F"/>
    <w:rsid w:val="00054A82"/>
    <w:rsid w:val="00054ACB"/>
    <w:rsid w:val="00054E5B"/>
    <w:rsid w:val="000554F1"/>
    <w:rsid w:val="00055B99"/>
    <w:rsid w:val="000572A9"/>
    <w:rsid w:val="000577C1"/>
    <w:rsid w:val="000604A1"/>
    <w:rsid w:val="00060708"/>
    <w:rsid w:val="0006083D"/>
    <w:rsid w:val="00061325"/>
    <w:rsid w:val="0006143A"/>
    <w:rsid w:val="00061F9E"/>
    <w:rsid w:val="0006223E"/>
    <w:rsid w:val="0006251B"/>
    <w:rsid w:val="00062595"/>
    <w:rsid w:val="00062877"/>
    <w:rsid w:val="00062DB6"/>
    <w:rsid w:val="00062FBC"/>
    <w:rsid w:val="000632D5"/>
    <w:rsid w:val="00063DBF"/>
    <w:rsid w:val="00063E07"/>
    <w:rsid w:val="00065130"/>
    <w:rsid w:val="00066078"/>
    <w:rsid w:val="0006701A"/>
    <w:rsid w:val="00067224"/>
    <w:rsid w:val="000673C9"/>
    <w:rsid w:val="000673D6"/>
    <w:rsid w:val="0006779E"/>
    <w:rsid w:val="000677AF"/>
    <w:rsid w:val="0007021B"/>
    <w:rsid w:val="000704F7"/>
    <w:rsid w:val="000711A2"/>
    <w:rsid w:val="000713B7"/>
    <w:rsid w:val="0007183E"/>
    <w:rsid w:val="00071983"/>
    <w:rsid w:val="00071E41"/>
    <w:rsid w:val="0007286C"/>
    <w:rsid w:val="000730A5"/>
    <w:rsid w:val="00073181"/>
    <w:rsid w:val="000731F9"/>
    <w:rsid w:val="000733AC"/>
    <w:rsid w:val="0007357A"/>
    <w:rsid w:val="00073776"/>
    <w:rsid w:val="000737F7"/>
    <w:rsid w:val="00073B0C"/>
    <w:rsid w:val="000742B4"/>
    <w:rsid w:val="00074501"/>
    <w:rsid w:val="00074D22"/>
    <w:rsid w:val="00075081"/>
    <w:rsid w:val="0007528A"/>
    <w:rsid w:val="00075848"/>
    <w:rsid w:val="00075DED"/>
    <w:rsid w:val="0007650D"/>
    <w:rsid w:val="0007695C"/>
    <w:rsid w:val="00076EAD"/>
    <w:rsid w:val="00076FC7"/>
    <w:rsid w:val="00077198"/>
    <w:rsid w:val="00077A5E"/>
    <w:rsid w:val="00080178"/>
    <w:rsid w:val="000811AB"/>
    <w:rsid w:val="000818A8"/>
    <w:rsid w:val="00081A4D"/>
    <w:rsid w:val="00082311"/>
    <w:rsid w:val="00082775"/>
    <w:rsid w:val="000835DE"/>
    <w:rsid w:val="00083B8A"/>
    <w:rsid w:val="00083C5F"/>
    <w:rsid w:val="00083FA2"/>
    <w:rsid w:val="000841D4"/>
    <w:rsid w:val="00084530"/>
    <w:rsid w:val="00084A27"/>
    <w:rsid w:val="00085AC2"/>
    <w:rsid w:val="00085EBB"/>
    <w:rsid w:val="0008614E"/>
    <w:rsid w:val="000868A2"/>
    <w:rsid w:val="00087644"/>
    <w:rsid w:val="000879B1"/>
    <w:rsid w:val="000903BD"/>
    <w:rsid w:val="000908C7"/>
    <w:rsid w:val="0009163B"/>
    <w:rsid w:val="0009172C"/>
    <w:rsid w:val="000923E0"/>
    <w:rsid w:val="00092474"/>
    <w:rsid w:val="00092B9A"/>
    <w:rsid w:val="000930EC"/>
    <w:rsid w:val="000937AE"/>
    <w:rsid w:val="00093A79"/>
    <w:rsid w:val="00093F46"/>
    <w:rsid w:val="000940C0"/>
    <w:rsid w:val="00094602"/>
    <w:rsid w:val="00094C23"/>
    <w:rsid w:val="00094C2C"/>
    <w:rsid w:val="0009522B"/>
    <w:rsid w:val="00095E61"/>
    <w:rsid w:val="00096054"/>
    <w:rsid w:val="000961F7"/>
    <w:rsid w:val="000966C1"/>
    <w:rsid w:val="0009687F"/>
    <w:rsid w:val="00096953"/>
    <w:rsid w:val="00096A29"/>
    <w:rsid w:val="000970AC"/>
    <w:rsid w:val="00097795"/>
    <w:rsid w:val="00097F83"/>
    <w:rsid w:val="00097F98"/>
    <w:rsid w:val="000A069B"/>
    <w:rsid w:val="000A0764"/>
    <w:rsid w:val="000A1167"/>
    <w:rsid w:val="000A17AD"/>
    <w:rsid w:val="000A1F47"/>
    <w:rsid w:val="000A22D1"/>
    <w:rsid w:val="000A2335"/>
    <w:rsid w:val="000A245C"/>
    <w:rsid w:val="000A2A0F"/>
    <w:rsid w:val="000A3369"/>
    <w:rsid w:val="000A3604"/>
    <w:rsid w:val="000A3710"/>
    <w:rsid w:val="000A382F"/>
    <w:rsid w:val="000A3BEE"/>
    <w:rsid w:val="000A3DCD"/>
    <w:rsid w:val="000A4428"/>
    <w:rsid w:val="000A4440"/>
    <w:rsid w:val="000A4518"/>
    <w:rsid w:val="000A46CB"/>
    <w:rsid w:val="000A542D"/>
    <w:rsid w:val="000A57FF"/>
    <w:rsid w:val="000A58E2"/>
    <w:rsid w:val="000A61FD"/>
    <w:rsid w:val="000A6372"/>
    <w:rsid w:val="000A68CB"/>
    <w:rsid w:val="000A6D40"/>
    <w:rsid w:val="000A725F"/>
    <w:rsid w:val="000A7273"/>
    <w:rsid w:val="000A7BC3"/>
    <w:rsid w:val="000A7C71"/>
    <w:rsid w:val="000B0342"/>
    <w:rsid w:val="000B0A28"/>
    <w:rsid w:val="000B0A56"/>
    <w:rsid w:val="000B153F"/>
    <w:rsid w:val="000B1661"/>
    <w:rsid w:val="000B199D"/>
    <w:rsid w:val="000B19F4"/>
    <w:rsid w:val="000B1BD8"/>
    <w:rsid w:val="000B1FC8"/>
    <w:rsid w:val="000B2442"/>
    <w:rsid w:val="000B2515"/>
    <w:rsid w:val="000B2807"/>
    <w:rsid w:val="000B2D50"/>
    <w:rsid w:val="000B2E88"/>
    <w:rsid w:val="000B309A"/>
    <w:rsid w:val="000B3602"/>
    <w:rsid w:val="000B403C"/>
    <w:rsid w:val="000B420F"/>
    <w:rsid w:val="000B4603"/>
    <w:rsid w:val="000B480E"/>
    <w:rsid w:val="000B4B30"/>
    <w:rsid w:val="000B4D58"/>
    <w:rsid w:val="000B521F"/>
    <w:rsid w:val="000B5505"/>
    <w:rsid w:val="000B5885"/>
    <w:rsid w:val="000B6C84"/>
    <w:rsid w:val="000B7503"/>
    <w:rsid w:val="000B7950"/>
    <w:rsid w:val="000C00F0"/>
    <w:rsid w:val="000C070D"/>
    <w:rsid w:val="000C09BE"/>
    <w:rsid w:val="000C0BBE"/>
    <w:rsid w:val="000C0C98"/>
    <w:rsid w:val="000C1067"/>
    <w:rsid w:val="000C1131"/>
    <w:rsid w:val="000C12D8"/>
    <w:rsid w:val="000C1380"/>
    <w:rsid w:val="000C15B3"/>
    <w:rsid w:val="000C1B40"/>
    <w:rsid w:val="000C1BF5"/>
    <w:rsid w:val="000C1FF5"/>
    <w:rsid w:val="000C28A7"/>
    <w:rsid w:val="000C2C89"/>
    <w:rsid w:val="000C2D52"/>
    <w:rsid w:val="000C2E70"/>
    <w:rsid w:val="000C43A0"/>
    <w:rsid w:val="000C447A"/>
    <w:rsid w:val="000C46B7"/>
    <w:rsid w:val="000C4B35"/>
    <w:rsid w:val="000C5121"/>
    <w:rsid w:val="000C543E"/>
    <w:rsid w:val="000C554F"/>
    <w:rsid w:val="000C59B6"/>
    <w:rsid w:val="000C7F0B"/>
    <w:rsid w:val="000D0878"/>
    <w:rsid w:val="000D0A46"/>
    <w:rsid w:val="000D0DC5"/>
    <w:rsid w:val="000D105C"/>
    <w:rsid w:val="000D15FF"/>
    <w:rsid w:val="000D1B40"/>
    <w:rsid w:val="000D1BA8"/>
    <w:rsid w:val="000D231E"/>
    <w:rsid w:val="000D24BB"/>
    <w:rsid w:val="000D28DF"/>
    <w:rsid w:val="000D381E"/>
    <w:rsid w:val="000D45B5"/>
    <w:rsid w:val="000D488B"/>
    <w:rsid w:val="000D4AEA"/>
    <w:rsid w:val="000D4F44"/>
    <w:rsid w:val="000D571A"/>
    <w:rsid w:val="000D5AF8"/>
    <w:rsid w:val="000D6146"/>
    <w:rsid w:val="000D68DF"/>
    <w:rsid w:val="000D70AF"/>
    <w:rsid w:val="000D7EBB"/>
    <w:rsid w:val="000E0055"/>
    <w:rsid w:val="000E068E"/>
    <w:rsid w:val="000E0F2C"/>
    <w:rsid w:val="000E138D"/>
    <w:rsid w:val="000E13B7"/>
    <w:rsid w:val="000E187A"/>
    <w:rsid w:val="000E18B6"/>
    <w:rsid w:val="000E1CBD"/>
    <w:rsid w:val="000E1D97"/>
    <w:rsid w:val="000E215E"/>
    <w:rsid w:val="000E242B"/>
    <w:rsid w:val="000E2431"/>
    <w:rsid w:val="000E2D61"/>
    <w:rsid w:val="000E32AA"/>
    <w:rsid w:val="000E38AC"/>
    <w:rsid w:val="000E3B91"/>
    <w:rsid w:val="000E3F65"/>
    <w:rsid w:val="000E450E"/>
    <w:rsid w:val="000E498F"/>
    <w:rsid w:val="000E49CF"/>
    <w:rsid w:val="000E57FD"/>
    <w:rsid w:val="000E5A2A"/>
    <w:rsid w:val="000E6257"/>
    <w:rsid w:val="000E6259"/>
    <w:rsid w:val="000E63E6"/>
    <w:rsid w:val="000E6931"/>
    <w:rsid w:val="000E6B86"/>
    <w:rsid w:val="000E6DAE"/>
    <w:rsid w:val="000E7865"/>
    <w:rsid w:val="000F00A4"/>
    <w:rsid w:val="000F0250"/>
    <w:rsid w:val="000F0394"/>
    <w:rsid w:val="000F0501"/>
    <w:rsid w:val="000F120C"/>
    <w:rsid w:val="000F1575"/>
    <w:rsid w:val="000F1634"/>
    <w:rsid w:val="000F17DA"/>
    <w:rsid w:val="000F1E0D"/>
    <w:rsid w:val="000F20F3"/>
    <w:rsid w:val="000F26A9"/>
    <w:rsid w:val="000F27E5"/>
    <w:rsid w:val="000F3C0B"/>
    <w:rsid w:val="000F4677"/>
    <w:rsid w:val="000F4F30"/>
    <w:rsid w:val="000F5147"/>
    <w:rsid w:val="000F52F4"/>
    <w:rsid w:val="000F57C0"/>
    <w:rsid w:val="000F5BE0"/>
    <w:rsid w:val="000F5F1A"/>
    <w:rsid w:val="000F654D"/>
    <w:rsid w:val="000F67AF"/>
    <w:rsid w:val="000F691E"/>
    <w:rsid w:val="000F785F"/>
    <w:rsid w:val="000F7E5C"/>
    <w:rsid w:val="001001C7"/>
    <w:rsid w:val="00100587"/>
    <w:rsid w:val="00100E2E"/>
    <w:rsid w:val="0010125E"/>
    <w:rsid w:val="001016DA"/>
    <w:rsid w:val="001017B5"/>
    <w:rsid w:val="00101F0D"/>
    <w:rsid w:val="00102681"/>
    <w:rsid w:val="0010284E"/>
    <w:rsid w:val="00102ADE"/>
    <w:rsid w:val="00103122"/>
    <w:rsid w:val="0010336A"/>
    <w:rsid w:val="00103616"/>
    <w:rsid w:val="0010395B"/>
    <w:rsid w:val="00104AA0"/>
    <w:rsid w:val="001050F1"/>
    <w:rsid w:val="001054BC"/>
    <w:rsid w:val="001057C2"/>
    <w:rsid w:val="001058F0"/>
    <w:rsid w:val="00105AEA"/>
    <w:rsid w:val="00106861"/>
    <w:rsid w:val="001069B8"/>
    <w:rsid w:val="00106A2D"/>
    <w:rsid w:val="00106DAF"/>
    <w:rsid w:val="00106DDD"/>
    <w:rsid w:val="001103DD"/>
    <w:rsid w:val="0011050A"/>
    <w:rsid w:val="00110945"/>
    <w:rsid w:val="00110CDA"/>
    <w:rsid w:val="001111D2"/>
    <w:rsid w:val="00111F4A"/>
    <w:rsid w:val="0011205A"/>
    <w:rsid w:val="001122E8"/>
    <w:rsid w:val="00112A32"/>
    <w:rsid w:val="00112D9F"/>
    <w:rsid w:val="001140EE"/>
    <w:rsid w:val="00115164"/>
    <w:rsid w:val="001157FC"/>
    <w:rsid w:val="00115F79"/>
    <w:rsid w:val="00116023"/>
    <w:rsid w:val="0011602B"/>
    <w:rsid w:val="0011612B"/>
    <w:rsid w:val="00116562"/>
    <w:rsid w:val="001166E7"/>
    <w:rsid w:val="00116817"/>
    <w:rsid w:val="00117B20"/>
    <w:rsid w:val="0012091F"/>
    <w:rsid w:val="00120BDC"/>
    <w:rsid w:val="00120F6E"/>
    <w:rsid w:val="00122441"/>
    <w:rsid w:val="001224B6"/>
    <w:rsid w:val="001226BA"/>
    <w:rsid w:val="001230C0"/>
    <w:rsid w:val="00123B18"/>
    <w:rsid w:val="00123FBF"/>
    <w:rsid w:val="001247A9"/>
    <w:rsid w:val="00124B56"/>
    <w:rsid w:val="00124F61"/>
    <w:rsid w:val="0012561D"/>
    <w:rsid w:val="001258BD"/>
    <w:rsid w:val="00125D40"/>
    <w:rsid w:val="00125D46"/>
    <w:rsid w:val="00125D5C"/>
    <w:rsid w:val="001263AE"/>
    <w:rsid w:val="00127C05"/>
    <w:rsid w:val="00130C59"/>
    <w:rsid w:val="001313CD"/>
    <w:rsid w:val="00131698"/>
    <w:rsid w:val="00132C1B"/>
    <w:rsid w:val="00133538"/>
    <w:rsid w:val="00133648"/>
    <w:rsid w:val="0013445E"/>
    <w:rsid w:val="00134991"/>
    <w:rsid w:val="00134A51"/>
    <w:rsid w:val="00135AE7"/>
    <w:rsid w:val="00135DFC"/>
    <w:rsid w:val="0013630A"/>
    <w:rsid w:val="0013652F"/>
    <w:rsid w:val="001368F8"/>
    <w:rsid w:val="001378C3"/>
    <w:rsid w:val="00140595"/>
    <w:rsid w:val="00140727"/>
    <w:rsid w:val="00141421"/>
    <w:rsid w:val="00141746"/>
    <w:rsid w:val="001419A7"/>
    <w:rsid w:val="00141D1D"/>
    <w:rsid w:val="00141F57"/>
    <w:rsid w:val="00142263"/>
    <w:rsid w:val="00142328"/>
    <w:rsid w:val="0014264F"/>
    <w:rsid w:val="00142751"/>
    <w:rsid w:val="001427A3"/>
    <w:rsid w:val="00142C81"/>
    <w:rsid w:val="001430F8"/>
    <w:rsid w:val="00143229"/>
    <w:rsid w:val="001432E4"/>
    <w:rsid w:val="00143488"/>
    <w:rsid w:val="001436FC"/>
    <w:rsid w:val="00143826"/>
    <w:rsid w:val="001439DD"/>
    <w:rsid w:val="00143D37"/>
    <w:rsid w:val="00143D8C"/>
    <w:rsid w:val="00143F94"/>
    <w:rsid w:val="00144363"/>
    <w:rsid w:val="00144736"/>
    <w:rsid w:val="001448E3"/>
    <w:rsid w:val="00145473"/>
    <w:rsid w:val="00145C15"/>
    <w:rsid w:val="00145F59"/>
    <w:rsid w:val="00146644"/>
    <w:rsid w:val="00146763"/>
    <w:rsid w:val="00146D91"/>
    <w:rsid w:val="001470C9"/>
    <w:rsid w:val="00147577"/>
    <w:rsid w:val="001477BA"/>
    <w:rsid w:val="001507D4"/>
    <w:rsid w:val="0015131D"/>
    <w:rsid w:val="00151541"/>
    <w:rsid w:val="00151EF4"/>
    <w:rsid w:val="00152066"/>
    <w:rsid w:val="00153515"/>
    <w:rsid w:val="00154151"/>
    <w:rsid w:val="0015439C"/>
    <w:rsid w:val="00155227"/>
    <w:rsid w:val="00156172"/>
    <w:rsid w:val="00156483"/>
    <w:rsid w:val="00157ECA"/>
    <w:rsid w:val="001602E6"/>
    <w:rsid w:val="001605C3"/>
    <w:rsid w:val="00160628"/>
    <w:rsid w:val="001612F3"/>
    <w:rsid w:val="00161344"/>
    <w:rsid w:val="00161603"/>
    <w:rsid w:val="00162195"/>
    <w:rsid w:val="00162688"/>
    <w:rsid w:val="001626B5"/>
    <w:rsid w:val="00162849"/>
    <w:rsid w:val="00162B56"/>
    <w:rsid w:val="00162BBF"/>
    <w:rsid w:val="00162D42"/>
    <w:rsid w:val="00162D9D"/>
    <w:rsid w:val="00162FD7"/>
    <w:rsid w:val="001630DE"/>
    <w:rsid w:val="0016322A"/>
    <w:rsid w:val="001639B5"/>
    <w:rsid w:val="00163CC6"/>
    <w:rsid w:val="001657A7"/>
    <w:rsid w:val="00165A21"/>
    <w:rsid w:val="00165B27"/>
    <w:rsid w:val="00165B29"/>
    <w:rsid w:val="00165D2F"/>
    <w:rsid w:val="00165E8C"/>
    <w:rsid w:val="00165FC8"/>
    <w:rsid w:val="001660F3"/>
    <w:rsid w:val="001661C0"/>
    <w:rsid w:val="001662BD"/>
    <w:rsid w:val="00166ACF"/>
    <w:rsid w:val="0016715E"/>
    <w:rsid w:val="00167697"/>
    <w:rsid w:val="0017005C"/>
    <w:rsid w:val="001703D4"/>
    <w:rsid w:val="001705CE"/>
    <w:rsid w:val="001707DC"/>
    <w:rsid w:val="00170938"/>
    <w:rsid w:val="001715C9"/>
    <w:rsid w:val="0017176D"/>
    <w:rsid w:val="001718F7"/>
    <w:rsid w:val="00171DF0"/>
    <w:rsid w:val="001720D8"/>
    <w:rsid w:val="00172148"/>
    <w:rsid w:val="0017269A"/>
    <w:rsid w:val="00173D11"/>
    <w:rsid w:val="0017472A"/>
    <w:rsid w:val="00174746"/>
    <w:rsid w:val="00174CB5"/>
    <w:rsid w:val="00175126"/>
    <w:rsid w:val="00175267"/>
    <w:rsid w:val="00175DFC"/>
    <w:rsid w:val="00176251"/>
    <w:rsid w:val="0017653F"/>
    <w:rsid w:val="00176887"/>
    <w:rsid w:val="001768F0"/>
    <w:rsid w:val="0017696C"/>
    <w:rsid w:val="00176B65"/>
    <w:rsid w:val="00176ED2"/>
    <w:rsid w:val="0017714B"/>
    <w:rsid w:val="001772AE"/>
    <w:rsid w:val="00177A74"/>
    <w:rsid w:val="00180071"/>
    <w:rsid w:val="00180220"/>
    <w:rsid w:val="001804DF"/>
    <w:rsid w:val="00180B77"/>
    <w:rsid w:val="001812DB"/>
    <w:rsid w:val="00181345"/>
    <w:rsid w:val="0018143D"/>
    <w:rsid w:val="00181569"/>
    <w:rsid w:val="00181597"/>
    <w:rsid w:val="001815A3"/>
    <w:rsid w:val="00181BDC"/>
    <w:rsid w:val="00181DB0"/>
    <w:rsid w:val="00182172"/>
    <w:rsid w:val="001825D0"/>
    <w:rsid w:val="001829B3"/>
    <w:rsid w:val="001829E3"/>
    <w:rsid w:val="0018313F"/>
    <w:rsid w:val="00183608"/>
    <w:rsid w:val="0018368E"/>
    <w:rsid w:val="00183C5E"/>
    <w:rsid w:val="0018490E"/>
    <w:rsid w:val="0018534A"/>
    <w:rsid w:val="00186087"/>
    <w:rsid w:val="00186AAF"/>
    <w:rsid w:val="00186DA5"/>
    <w:rsid w:val="001870B8"/>
    <w:rsid w:val="001873C6"/>
    <w:rsid w:val="00187ADD"/>
    <w:rsid w:val="00187F6C"/>
    <w:rsid w:val="00190266"/>
    <w:rsid w:val="00190EA2"/>
    <w:rsid w:val="001912FB"/>
    <w:rsid w:val="00191382"/>
    <w:rsid w:val="0019193B"/>
    <w:rsid w:val="001923E1"/>
    <w:rsid w:val="001928E5"/>
    <w:rsid w:val="00192A0C"/>
    <w:rsid w:val="00192C28"/>
    <w:rsid w:val="00192C5B"/>
    <w:rsid w:val="00193145"/>
    <w:rsid w:val="001933EF"/>
    <w:rsid w:val="001954D3"/>
    <w:rsid w:val="001959BF"/>
    <w:rsid w:val="00195A0A"/>
    <w:rsid w:val="00195C46"/>
    <w:rsid w:val="00195C6D"/>
    <w:rsid w:val="0019714E"/>
    <w:rsid w:val="001971C6"/>
    <w:rsid w:val="00197205"/>
    <w:rsid w:val="001972ED"/>
    <w:rsid w:val="0019731E"/>
    <w:rsid w:val="00197896"/>
    <w:rsid w:val="001978B5"/>
    <w:rsid w:val="001A02A0"/>
    <w:rsid w:val="001A0372"/>
    <w:rsid w:val="001A0651"/>
    <w:rsid w:val="001A09FE"/>
    <w:rsid w:val="001A0C0D"/>
    <w:rsid w:val="001A0C35"/>
    <w:rsid w:val="001A0CA3"/>
    <w:rsid w:val="001A0FAE"/>
    <w:rsid w:val="001A13D5"/>
    <w:rsid w:val="001A14A0"/>
    <w:rsid w:val="001A1FF2"/>
    <w:rsid w:val="001A247F"/>
    <w:rsid w:val="001A2DCD"/>
    <w:rsid w:val="001A40E3"/>
    <w:rsid w:val="001A439F"/>
    <w:rsid w:val="001A4FB4"/>
    <w:rsid w:val="001A5422"/>
    <w:rsid w:val="001A5808"/>
    <w:rsid w:val="001A5E44"/>
    <w:rsid w:val="001A5F76"/>
    <w:rsid w:val="001A62D3"/>
    <w:rsid w:val="001A6670"/>
    <w:rsid w:val="001A67C9"/>
    <w:rsid w:val="001A69DE"/>
    <w:rsid w:val="001A6E4E"/>
    <w:rsid w:val="001A729E"/>
    <w:rsid w:val="001A75F5"/>
    <w:rsid w:val="001A76DF"/>
    <w:rsid w:val="001A7C9D"/>
    <w:rsid w:val="001B0473"/>
    <w:rsid w:val="001B0474"/>
    <w:rsid w:val="001B0603"/>
    <w:rsid w:val="001B15A3"/>
    <w:rsid w:val="001B198A"/>
    <w:rsid w:val="001B1C7C"/>
    <w:rsid w:val="001B1CF6"/>
    <w:rsid w:val="001B398F"/>
    <w:rsid w:val="001B426B"/>
    <w:rsid w:val="001B46C6"/>
    <w:rsid w:val="001B4B48"/>
    <w:rsid w:val="001B4D1F"/>
    <w:rsid w:val="001B56B1"/>
    <w:rsid w:val="001B5AB8"/>
    <w:rsid w:val="001B68C6"/>
    <w:rsid w:val="001B69A0"/>
    <w:rsid w:val="001B6D1B"/>
    <w:rsid w:val="001B7681"/>
    <w:rsid w:val="001B7B15"/>
    <w:rsid w:val="001B7CAE"/>
    <w:rsid w:val="001B7D03"/>
    <w:rsid w:val="001B7E13"/>
    <w:rsid w:val="001C0667"/>
    <w:rsid w:val="001C0772"/>
    <w:rsid w:val="001C0791"/>
    <w:rsid w:val="001C0D25"/>
    <w:rsid w:val="001C0D4F"/>
    <w:rsid w:val="001C1715"/>
    <w:rsid w:val="001C1C10"/>
    <w:rsid w:val="001C1DEC"/>
    <w:rsid w:val="001C229A"/>
    <w:rsid w:val="001C2972"/>
    <w:rsid w:val="001C2EB4"/>
    <w:rsid w:val="001C3A0A"/>
    <w:rsid w:val="001C42F5"/>
    <w:rsid w:val="001C43DD"/>
    <w:rsid w:val="001C4728"/>
    <w:rsid w:val="001C4BD4"/>
    <w:rsid w:val="001C4EB4"/>
    <w:rsid w:val="001C519D"/>
    <w:rsid w:val="001C5736"/>
    <w:rsid w:val="001C57D3"/>
    <w:rsid w:val="001C596C"/>
    <w:rsid w:val="001C5E38"/>
    <w:rsid w:val="001C607C"/>
    <w:rsid w:val="001C6274"/>
    <w:rsid w:val="001C7015"/>
    <w:rsid w:val="001C75F2"/>
    <w:rsid w:val="001D0139"/>
    <w:rsid w:val="001D040A"/>
    <w:rsid w:val="001D1010"/>
    <w:rsid w:val="001D1422"/>
    <w:rsid w:val="001D1503"/>
    <w:rsid w:val="001D19DB"/>
    <w:rsid w:val="001D1BF2"/>
    <w:rsid w:val="001D2508"/>
    <w:rsid w:val="001D2A58"/>
    <w:rsid w:val="001D4234"/>
    <w:rsid w:val="001D4355"/>
    <w:rsid w:val="001D45B3"/>
    <w:rsid w:val="001D47B2"/>
    <w:rsid w:val="001D496A"/>
    <w:rsid w:val="001D4A49"/>
    <w:rsid w:val="001D4E1E"/>
    <w:rsid w:val="001D594E"/>
    <w:rsid w:val="001D5A2B"/>
    <w:rsid w:val="001D5DB1"/>
    <w:rsid w:val="001D6832"/>
    <w:rsid w:val="001D6927"/>
    <w:rsid w:val="001D6AFA"/>
    <w:rsid w:val="001D6D0A"/>
    <w:rsid w:val="001D6D2F"/>
    <w:rsid w:val="001D70DA"/>
    <w:rsid w:val="001D710F"/>
    <w:rsid w:val="001D7142"/>
    <w:rsid w:val="001D779E"/>
    <w:rsid w:val="001D794B"/>
    <w:rsid w:val="001D7D81"/>
    <w:rsid w:val="001E0545"/>
    <w:rsid w:val="001E0572"/>
    <w:rsid w:val="001E09E7"/>
    <w:rsid w:val="001E0A67"/>
    <w:rsid w:val="001E1028"/>
    <w:rsid w:val="001E14E2"/>
    <w:rsid w:val="001E1F96"/>
    <w:rsid w:val="001E2A9D"/>
    <w:rsid w:val="001E32D6"/>
    <w:rsid w:val="001E3319"/>
    <w:rsid w:val="001E33A5"/>
    <w:rsid w:val="001E3C19"/>
    <w:rsid w:val="001E3E42"/>
    <w:rsid w:val="001E436E"/>
    <w:rsid w:val="001E4565"/>
    <w:rsid w:val="001E4B19"/>
    <w:rsid w:val="001E4D15"/>
    <w:rsid w:val="001E55E6"/>
    <w:rsid w:val="001E5E92"/>
    <w:rsid w:val="001E6302"/>
    <w:rsid w:val="001E6A90"/>
    <w:rsid w:val="001E6FB8"/>
    <w:rsid w:val="001E6FCF"/>
    <w:rsid w:val="001E7272"/>
    <w:rsid w:val="001E7B7E"/>
    <w:rsid w:val="001E7DCB"/>
    <w:rsid w:val="001F037C"/>
    <w:rsid w:val="001F05B1"/>
    <w:rsid w:val="001F0690"/>
    <w:rsid w:val="001F07E9"/>
    <w:rsid w:val="001F095F"/>
    <w:rsid w:val="001F0D87"/>
    <w:rsid w:val="001F0DD1"/>
    <w:rsid w:val="001F1830"/>
    <w:rsid w:val="001F1B27"/>
    <w:rsid w:val="001F1B55"/>
    <w:rsid w:val="001F218F"/>
    <w:rsid w:val="001F2220"/>
    <w:rsid w:val="001F2549"/>
    <w:rsid w:val="001F2832"/>
    <w:rsid w:val="001F3025"/>
    <w:rsid w:val="001F3411"/>
    <w:rsid w:val="001F3F5B"/>
    <w:rsid w:val="001F4161"/>
    <w:rsid w:val="001F41FB"/>
    <w:rsid w:val="001F4287"/>
    <w:rsid w:val="001F46F5"/>
    <w:rsid w:val="001F4800"/>
    <w:rsid w:val="001F4914"/>
    <w:rsid w:val="001F4C09"/>
    <w:rsid w:val="001F4DBA"/>
    <w:rsid w:val="001F5468"/>
    <w:rsid w:val="001F592E"/>
    <w:rsid w:val="001F61EA"/>
    <w:rsid w:val="001F7924"/>
    <w:rsid w:val="0020000C"/>
    <w:rsid w:val="00200CE9"/>
    <w:rsid w:val="0020159E"/>
    <w:rsid w:val="00201E7C"/>
    <w:rsid w:val="0020206E"/>
    <w:rsid w:val="002021A5"/>
    <w:rsid w:val="0020415E"/>
    <w:rsid w:val="00204D1D"/>
    <w:rsid w:val="00204FC0"/>
    <w:rsid w:val="00204FF4"/>
    <w:rsid w:val="00205320"/>
    <w:rsid w:val="00205735"/>
    <w:rsid w:val="002057F2"/>
    <w:rsid w:val="0020718A"/>
    <w:rsid w:val="00207810"/>
    <w:rsid w:val="002079E0"/>
    <w:rsid w:val="00207D0A"/>
    <w:rsid w:val="00207D23"/>
    <w:rsid w:val="00210039"/>
    <w:rsid w:val="0021038A"/>
    <w:rsid w:val="0021056E"/>
    <w:rsid w:val="0021075D"/>
    <w:rsid w:val="00210ECD"/>
    <w:rsid w:val="002110EC"/>
    <w:rsid w:val="002111F1"/>
    <w:rsid w:val="002112D4"/>
    <w:rsid w:val="0021165A"/>
    <w:rsid w:val="002116F5"/>
    <w:rsid w:val="00211BC9"/>
    <w:rsid w:val="00211F9F"/>
    <w:rsid w:val="00212CFF"/>
    <w:rsid w:val="0021396D"/>
    <w:rsid w:val="00213B4A"/>
    <w:rsid w:val="002147F2"/>
    <w:rsid w:val="002154A6"/>
    <w:rsid w:val="0021620C"/>
    <w:rsid w:val="0021676C"/>
    <w:rsid w:val="00216C59"/>
    <w:rsid w:val="00216E78"/>
    <w:rsid w:val="00216ECF"/>
    <w:rsid w:val="002171DF"/>
    <w:rsid w:val="00217275"/>
    <w:rsid w:val="00217784"/>
    <w:rsid w:val="00220BC8"/>
    <w:rsid w:val="00221ABE"/>
    <w:rsid w:val="00222145"/>
    <w:rsid w:val="00222283"/>
    <w:rsid w:val="00222300"/>
    <w:rsid w:val="00222419"/>
    <w:rsid w:val="00223C75"/>
    <w:rsid w:val="00224004"/>
    <w:rsid w:val="002240B6"/>
    <w:rsid w:val="002240E4"/>
    <w:rsid w:val="002242FD"/>
    <w:rsid w:val="002244E0"/>
    <w:rsid w:val="00224E83"/>
    <w:rsid w:val="0022514F"/>
    <w:rsid w:val="00225AE2"/>
    <w:rsid w:val="002275EE"/>
    <w:rsid w:val="00227EDD"/>
    <w:rsid w:val="00230007"/>
    <w:rsid w:val="0023069E"/>
    <w:rsid w:val="00231A15"/>
    <w:rsid w:val="00231BB0"/>
    <w:rsid w:val="00231F5C"/>
    <w:rsid w:val="00233D00"/>
    <w:rsid w:val="00235487"/>
    <w:rsid w:val="002361E7"/>
    <w:rsid w:val="00236F4B"/>
    <w:rsid w:val="00237F22"/>
    <w:rsid w:val="0024019B"/>
    <w:rsid w:val="002401C7"/>
    <w:rsid w:val="00240936"/>
    <w:rsid w:val="00241153"/>
    <w:rsid w:val="002415AF"/>
    <w:rsid w:val="00241802"/>
    <w:rsid w:val="00242160"/>
    <w:rsid w:val="00242B0D"/>
    <w:rsid w:val="00242DCD"/>
    <w:rsid w:val="002433C7"/>
    <w:rsid w:val="00244484"/>
    <w:rsid w:val="002448C5"/>
    <w:rsid w:val="00244C97"/>
    <w:rsid w:val="0024513D"/>
    <w:rsid w:val="00245236"/>
    <w:rsid w:val="00245237"/>
    <w:rsid w:val="002459A7"/>
    <w:rsid w:val="002464EA"/>
    <w:rsid w:val="002467C6"/>
    <w:rsid w:val="0024692A"/>
    <w:rsid w:val="0024700E"/>
    <w:rsid w:val="00247025"/>
    <w:rsid w:val="00247553"/>
    <w:rsid w:val="0024756A"/>
    <w:rsid w:val="002475AB"/>
    <w:rsid w:val="00247669"/>
    <w:rsid w:val="0024771B"/>
    <w:rsid w:val="00247C83"/>
    <w:rsid w:val="00250DA1"/>
    <w:rsid w:val="00251177"/>
    <w:rsid w:val="00251A10"/>
    <w:rsid w:val="0025233D"/>
    <w:rsid w:val="00252536"/>
    <w:rsid w:val="00252593"/>
    <w:rsid w:val="00252AA1"/>
    <w:rsid w:val="00252BBA"/>
    <w:rsid w:val="00253123"/>
    <w:rsid w:val="002531B8"/>
    <w:rsid w:val="002537FD"/>
    <w:rsid w:val="00253893"/>
    <w:rsid w:val="00253D74"/>
    <w:rsid w:val="0025417B"/>
    <w:rsid w:val="00254507"/>
    <w:rsid w:val="00254715"/>
    <w:rsid w:val="00255DC9"/>
    <w:rsid w:val="00256353"/>
    <w:rsid w:val="00256901"/>
    <w:rsid w:val="002570DE"/>
    <w:rsid w:val="002574F6"/>
    <w:rsid w:val="00257610"/>
    <w:rsid w:val="0025790E"/>
    <w:rsid w:val="00260344"/>
    <w:rsid w:val="002608EF"/>
    <w:rsid w:val="00260A9C"/>
    <w:rsid w:val="002611FD"/>
    <w:rsid w:val="00261632"/>
    <w:rsid w:val="00261AA8"/>
    <w:rsid w:val="0026276A"/>
    <w:rsid w:val="00262A8A"/>
    <w:rsid w:val="00262C14"/>
    <w:rsid w:val="0026353B"/>
    <w:rsid w:val="00264001"/>
    <w:rsid w:val="002640F2"/>
    <w:rsid w:val="002642F2"/>
    <w:rsid w:val="00264949"/>
    <w:rsid w:val="00264970"/>
    <w:rsid w:val="00264DD0"/>
    <w:rsid w:val="0026506E"/>
    <w:rsid w:val="00265449"/>
    <w:rsid w:val="00265C31"/>
    <w:rsid w:val="00266354"/>
    <w:rsid w:val="00266662"/>
    <w:rsid w:val="00267826"/>
    <w:rsid w:val="00267A18"/>
    <w:rsid w:val="00270CA1"/>
    <w:rsid w:val="00270F77"/>
    <w:rsid w:val="00271781"/>
    <w:rsid w:val="00271E98"/>
    <w:rsid w:val="00271F1B"/>
    <w:rsid w:val="002728BF"/>
    <w:rsid w:val="00273462"/>
    <w:rsid w:val="0027374B"/>
    <w:rsid w:val="0027391E"/>
    <w:rsid w:val="0027395B"/>
    <w:rsid w:val="00274459"/>
    <w:rsid w:val="0027578C"/>
    <w:rsid w:val="00275854"/>
    <w:rsid w:val="00275A2A"/>
    <w:rsid w:val="00276602"/>
    <w:rsid w:val="00276649"/>
    <w:rsid w:val="00276FC2"/>
    <w:rsid w:val="00277992"/>
    <w:rsid w:val="00277EA4"/>
    <w:rsid w:val="00280833"/>
    <w:rsid w:val="002808D8"/>
    <w:rsid w:val="00280DF7"/>
    <w:rsid w:val="002812C0"/>
    <w:rsid w:val="002817B1"/>
    <w:rsid w:val="0028185A"/>
    <w:rsid w:val="00281E92"/>
    <w:rsid w:val="002822B0"/>
    <w:rsid w:val="00282461"/>
    <w:rsid w:val="002826A8"/>
    <w:rsid w:val="00282AA9"/>
    <w:rsid w:val="002831C9"/>
    <w:rsid w:val="00283309"/>
    <w:rsid w:val="002834B5"/>
    <w:rsid w:val="00283B41"/>
    <w:rsid w:val="00284A47"/>
    <w:rsid w:val="00284D86"/>
    <w:rsid w:val="002857C5"/>
    <w:rsid w:val="00285DAD"/>
    <w:rsid w:val="00285F28"/>
    <w:rsid w:val="00285F84"/>
    <w:rsid w:val="00286398"/>
    <w:rsid w:val="00286909"/>
    <w:rsid w:val="002869ED"/>
    <w:rsid w:val="00286A81"/>
    <w:rsid w:val="00286DB1"/>
    <w:rsid w:val="002876A9"/>
    <w:rsid w:val="0029005C"/>
    <w:rsid w:val="00290484"/>
    <w:rsid w:val="00290508"/>
    <w:rsid w:val="00290B9E"/>
    <w:rsid w:val="002915D0"/>
    <w:rsid w:val="002917DB"/>
    <w:rsid w:val="00291B6F"/>
    <w:rsid w:val="002922B6"/>
    <w:rsid w:val="0029261B"/>
    <w:rsid w:val="00292A30"/>
    <w:rsid w:val="00292CB8"/>
    <w:rsid w:val="00293320"/>
    <w:rsid w:val="00293BD5"/>
    <w:rsid w:val="002943FD"/>
    <w:rsid w:val="00294475"/>
    <w:rsid w:val="00294A91"/>
    <w:rsid w:val="00294E94"/>
    <w:rsid w:val="00295707"/>
    <w:rsid w:val="00295AEE"/>
    <w:rsid w:val="0029608D"/>
    <w:rsid w:val="00296A83"/>
    <w:rsid w:val="00296ED6"/>
    <w:rsid w:val="00297034"/>
    <w:rsid w:val="002977EA"/>
    <w:rsid w:val="00297F98"/>
    <w:rsid w:val="002A0D53"/>
    <w:rsid w:val="002A1365"/>
    <w:rsid w:val="002A1446"/>
    <w:rsid w:val="002A14F5"/>
    <w:rsid w:val="002A15DB"/>
    <w:rsid w:val="002A17B5"/>
    <w:rsid w:val="002A25B0"/>
    <w:rsid w:val="002A2627"/>
    <w:rsid w:val="002A2ED8"/>
    <w:rsid w:val="002A3282"/>
    <w:rsid w:val="002A36CE"/>
    <w:rsid w:val="002A3989"/>
    <w:rsid w:val="002A39DA"/>
    <w:rsid w:val="002A3AAE"/>
    <w:rsid w:val="002A3C42"/>
    <w:rsid w:val="002A3F45"/>
    <w:rsid w:val="002A3FA6"/>
    <w:rsid w:val="002A4BF1"/>
    <w:rsid w:val="002A51CD"/>
    <w:rsid w:val="002A57D7"/>
    <w:rsid w:val="002A5D75"/>
    <w:rsid w:val="002A6413"/>
    <w:rsid w:val="002A68C5"/>
    <w:rsid w:val="002A7080"/>
    <w:rsid w:val="002A7168"/>
    <w:rsid w:val="002A73BC"/>
    <w:rsid w:val="002A7737"/>
    <w:rsid w:val="002A7FBE"/>
    <w:rsid w:val="002B02DF"/>
    <w:rsid w:val="002B09FB"/>
    <w:rsid w:val="002B0F50"/>
    <w:rsid w:val="002B0F73"/>
    <w:rsid w:val="002B1221"/>
    <w:rsid w:val="002B1734"/>
    <w:rsid w:val="002B1B1A"/>
    <w:rsid w:val="002B1BE4"/>
    <w:rsid w:val="002B1D5A"/>
    <w:rsid w:val="002B2460"/>
    <w:rsid w:val="002B24E6"/>
    <w:rsid w:val="002B277D"/>
    <w:rsid w:val="002B36C8"/>
    <w:rsid w:val="002B3868"/>
    <w:rsid w:val="002B47FC"/>
    <w:rsid w:val="002B4B36"/>
    <w:rsid w:val="002B56FE"/>
    <w:rsid w:val="002B5A19"/>
    <w:rsid w:val="002B5EBB"/>
    <w:rsid w:val="002B654E"/>
    <w:rsid w:val="002B7228"/>
    <w:rsid w:val="002B77D4"/>
    <w:rsid w:val="002B7C37"/>
    <w:rsid w:val="002C0267"/>
    <w:rsid w:val="002C0748"/>
    <w:rsid w:val="002C0917"/>
    <w:rsid w:val="002C0B97"/>
    <w:rsid w:val="002C1079"/>
    <w:rsid w:val="002C12C0"/>
    <w:rsid w:val="002C12FF"/>
    <w:rsid w:val="002C14ED"/>
    <w:rsid w:val="002C1B43"/>
    <w:rsid w:val="002C229D"/>
    <w:rsid w:val="002C2859"/>
    <w:rsid w:val="002C33DA"/>
    <w:rsid w:val="002C35C0"/>
    <w:rsid w:val="002C3BE2"/>
    <w:rsid w:val="002C3C7B"/>
    <w:rsid w:val="002C4CEC"/>
    <w:rsid w:val="002C4E23"/>
    <w:rsid w:val="002C53EE"/>
    <w:rsid w:val="002C5CEC"/>
    <w:rsid w:val="002C5E3B"/>
    <w:rsid w:val="002C7443"/>
    <w:rsid w:val="002D0E8E"/>
    <w:rsid w:val="002D0EE6"/>
    <w:rsid w:val="002D1074"/>
    <w:rsid w:val="002D123B"/>
    <w:rsid w:val="002D17D6"/>
    <w:rsid w:val="002D1964"/>
    <w:rsid w:val="002D1ACD"/>
    <w:rsid w:val="002D24F7"/>
    <w:rsid w:val="002D2799"/>
    <w:rsid w:val="002D27DF"/>
    <w:rsid w:val="002D2C76"/>
    <w:rsid w:val="002D2CD7"/>
    <w:rsid w:val="002D33F6"/>
    <w:rsid w:val="002D3828"/>
    <w:rsid w:val="002D3CF4"/>
    <w:rsid w:val="002D3DBE"/>
    <w:rsid w:val="002D3FEF"/>
    <w:rsid w:val="002D4DDC"/>
    <w:rsid w:val="002D4F75"/>
    <w:rsid w:val="002D525C"/>
    <w:rsid w:val="002D542F"/>
    <w:rsid w:val="002D56CA"/>
    <w:rsid w:val="002D580D"/>
    <w:rsid w:val="002D5B16"/>
    <w:rsid w:val="002D5C99"/>
    <w:rsid w:val="002D5EB4"/>
    <w:rsid w:val="002D61D8"/>
    <w:rsid w:val="002D6493"/>
    <w:rsid w:val="002D657E"/>
    <w:rsid w:val="002D6CE9"/>
    <w:rsid w:val="002D6F72"/>
    <w:rsid w:val="002D700A"/>
    <w:rsid w:val="002D7548"/>
    <w:rsid w:val="002D754B"/>
    <w:rsid w:val="002D7AB6"/>
    <w:rsid w:val="002E008A"/>
    <w:rsid w:val="002E01CB"/>
    <w:rsid w:val="002E06D0"/>
    <w:rsid w:val="002E14BE"/>
    <w:rsid w:val="002E16ED"/>
    <w:rsid w:val="002E19BB"/>
    <w:rsid w:val="002E2379"/>
    <w:rsid w:val="002E241F"/>
    <w:rsid w:val="002E2C45"/>
    <w:rsid w:val="002E2E05"/>
    <w:rsid w:val="002E32AB"/>
    <w:rsid w:val="002E33CD"/>
    <w:rsid w:val="002E3488"/>
    <w:rsid w:val="002E3C27"/>
    <w:rsid w:val="002E3EE9"/>
    <w:rsid w:val="002E403A"/>
    <w:rsid w:val="002E48B1"/>
    <w:rsid w:val="002E4A1B"/>
    <w:rsid w:val="002E4E05"/>
    <w:rsid w:val="002E5288"/>
    <w:rsid w:val="002E59BD"/>
    <w:rsid w:val="002E63F8"/>
    <w:rsid w:val="002E6803"/>
    <w:rsid w:val="002E6AEE"/>
    <w:rsid w:val="002E78A5"/>
    <w:rsid w:val="002E7F3A"/>
    <w:rsid w:val="002F0166"/>
    <w:rsid w:val="002F0258"/>
    <w:rsid w:val="002F1278"/>
    <w:rsid w:val="002F1308"/>
    <w:rsid w:val="002F1A96"/>
    <w:rsid w:val="002F1AAA"/>
    <w:rsid w:val="002F2AC4"/>
    <w:rsid w:val="002F2BE6"/>
    <w:rsid w:val="002F3513"/>
    <w:rsid w:val="002F3908"/>
    <w:rsid w:val="002F406A"/>
    <w:rsid w:val="002F44F7"/>
    <w:rsid w:val="002F48A1"/>
    <w:rsid w:val="002F4E01"/>
    <w:rsid w:val="002F4EDB"/>
    <w:rsid w:val="002F6054"/>
    <w:rsid w:val="002F65DB"/>
    <w:rsid w:val="002F6770"/>
    <w:rsid w:val="002F69D1"/>
    <w:rsid w:val="002F6A7C"/>
    <w:rsid w:val="002F6D84"/>
    <w:rsid w:val="002F6E58"/>
    <w:rsid w:val="002F6FD4"/>
    <w:rsid w:val="002F75CA"/>
    <w:rsid w:val="002F7727"/>
    <w:rsid w:val="002F7752"/>
    <w:rsid w:val="002F7951"/>
    <w:rsid w:val="00300028"/>
    <w:rsid w:val="00301230"/>
    <w:rsid w:val="00301605"/>
    <w:rsid w:val="00301AB9"/>
    <w:rsid w:val="00301E1D"/>
    <w:rsid w:val="00302DD9"/>
    <w:rsid w:val="00302ECF"/>
    <w:rsid w:val="0030364D"/>
    <w:rsid w:val="00303A5C"/>
    <w:rsid w:val="003040C4"/>
    <w:rsid w:val="00304481"/>
    <w:rsid w:val="00304883"/>
    <w:rsid w:val="00304D17"/>
    <w:rsid w:val="00304F9F"/>
    <w:rsid w:val="0030513C"/>
    <w:rsid w:val="00305536"/>
    <w:rsid w:val="00305AD1"/>
    <w:rsid w:val="00306BBA"/>
    <w:rsid w:val="00306C17"/>
    <w:rsid w:val="0030718A"/>
    <w:rsid w:val="00307A04"/>
    <w:rsid w:val="00307C12"/>
    <w:rsid w:val="00307CF2"/>
    <w:rsid w:val="00310156"/>
    <w:rsid w:val="0031062B"/>
    <w:rsid w:val="00310B79"/>
    <w:rsid w:val="0031145F"/>
    <w:rsid w:val="00311729"/>
    <w:rsid w:val="00311F23"/>
    <w:rsid w:val="0031227A"/>
    <w:rsid w:val="00312499"/>
    <w:rsid w:val="003126CD"/>
    <w:rsid w:val="00312821"/>
    <w:rsid w:val="00312A72"/>
    <w:rsid w:val="00312E78"/>
    <w:rsid w:val="003130A3"/>
    <w:rsid w:val="0031395D"/>
    <w:rsid w:val="00313EC3"/>
    <w:rsid w:val="0031420C"/>
    <w:rsid w:val="003143DA"/>
    <w:rsid w:val="00314BF6"/>
    <w:rsid w:val="00315713"/>
    <w:rsid w:val="0031686C"/>
    <w:rsid w:val="00316FE0"/>
    <w:rsid w:val="003177D7"/>
    <w:rsid w:val="00317F2B"/>
    <w:rsid w:val="0032006E"/>
    <w:rsid w:val="003204D2"/>
    <w:rsid w:val="003217EF"/>
    <w:rsid w:val="003219A1"/>
    <w:rsid w:val="00321DEF"/>
    <w:rsid w:val="0032311E"/>
    <w:rsid w:val="00323213"/>
    <w:rsid w:val="0032395C"/>
    <w:rsid w:val="00324139"/>
    <w:rsid w:val="003242C5"/>
    <w:rsid w:val="003246B4"/>
    <w:rsid w:val="00324A4F"/>
    <w:rsid w:val="0032605E"/>
    <w:rsid w:val="0032693D"/>
    <w:rsid w:val="00326EEB"/>
    <w:rsid w:val="003275D1"/>
    <w:rsid w:val="00327700"/>
    <w:rsid w:val="00327C1C"/>
    <w:rsid w:val="00330736"/>
    <w:rsid w:val="00330B2A"/>
    <w:rsid w:val="00330D00"/>
    <w:rsid w:val="0033103F"/>
    <w:rsid w:val="00331272"/>
    <w:rsid w:val="00331E17"/>
    <w:rsid w:val="0033230B"/>
    <w:rsid w:val="00332586"/>
    <w:rsid w:val="00332BBB"/>
    <w:rsid w:val="00333063"/>
    <w:rsid w:val="0033349F"/>
    <w:rsid w:val="00333A33"/>
    <w:rsid w:val="003343C7"/>
    <w:rsid w:val="003345E2"/>
    <w:rsid w:val="00334847"/>
    <w:rsid w:val="003357D6"/>
    <w:rsid w:val="0033650E"/>
    <w:rsid w:val="00337213"/>
    <w:rsid w:val="0033730B"/>
    <w:rsid w:val="003373D3"/>
    <w:rsid w:val="003374C8"/>
    <w:rsid w:val="00340000"/>
    <w:rsid w:val="003408E3"/>
    <w:rsid w:val="00340B5C"/>
    <w:rsid w:val="00341128"/>
    <w:rsid w:val="003416DF"/>
    <w:rsid w:val="00341B17"/>
    <w:rsid w:val="0034248D"/>
    <w:rsid w:val="00342FB8"/>
    <w:rsid w:val="00343480"/>
    <w:rsid w:val="0034408A"/>
    <w:rsid w:val="0034439E"/>
    <w:rsid w:val="00344D61"/>
    <w:rsid w:val="003454B7"/>
    <w:rsid w:val="0034570B"/>
    <w:rsid w:val="0034580A"/>
    <w:rsid w:val="00345B29"/>
    <w:rsid w:val="00345E89"/>
    <w:rsid w:val="00346069"/>
    <w:rsid w:val="003462B4"/>
    <w:rsid w:val="00346DD7"/>
    <w:rsid w:val="00346E87"/>
    <w:rsid w:val="003470BA"/>
    <w:rsid w:val="00347495"/>
    <w:rsid w:val="00347A29"/>
    <w:rsid w:val="00347B37"/>
    <w:rsid w:val="00347C3B"/>
    <w:rsid w:val="00351590"/>
    <w:rsid w:val="0035166F"/>
    <w:rsid w:val="003517F4"/>
    <w:rsid w:val="003517FA"/>
    <w:rsid w:val="00351A19"/>
    <w:rsid w:val="003522A1"/>
    <w:rsid w:val="0035254B"/>
    <w:rsid w:val="00352A55"/>
    <w:rsid w:val="00353555"/>
    <w:rsid w:val="00353C44"/>
    <w:rsid w:val="0035410F"/>
    <w:rsid w:val="003547DF"/>
    <w:rsid w:val="00354989"/>
    <w:rsid w:val="00354A39"/>
    <w:rsid w:val="00355386"/>
    <w:rsid w:val="00355492"/>
    <w:rsid w:val="003557D2"/>
    <w:rsid w:val="00355DEF"/>
    <w:rsid w:val="003565D4"/>
    <w:rsid w:val="00356A53"/>
    <w:rsid w:val="003570E5"/>
    <w:rsid w:val="00357953"/>
    <w:rsid w:val="00357EBD"/>
    <w:rsid w:val="003607FB"/>
    <w:rsid w:val="00360A72"/>
    <w:rsid w:val="00360FD5"/>
    <w:rsid w:val="00361051"/>
    <w:rsid w:val="0036128D"/>
    <w:rsid w:val="003615FA"/>
    <w:rsid w:val="00361F3D"/>
    <w:rsid w:val="00362318"/>
    <w:rsid w:val="003634A5"/>
    <w:rsid w:val="00363D3C"/>
    <w:rsid w:val="003641F9"/>
    <w:rsid w:val="00364513"/>
    <w:rsid w:val="00364A37"/>
    <w:rsid w:val="00364A9F"/>
    <w:rsid w:val="00364F48"/>
    <w:rsid w:val="003652E9"/>
    <w:rsid w:val="00365FC7"/>
    <w:rsid w:val="00365FFD"/>
    <w:rsid w:val="00366219"/>
    <w:rsid w:val="00366868"/>
    <w:rsid w:val="00366EBD"/>
    <w:rsid w:val="003673E8"/>
    <w:rsid w:val="00367506"/>
    <w:rsid w:val="00370085"/>
    <w:rsid w:val="003701C9"/>
    <w:rsid w:val="003705B6"/>
    <w:rsid w:val="003707C4"/>
    <w:rsid w:val="003711D5"/>
    <w:rsid w:val="003715DB"/>
    <w:rsid w:val="00371AEB"/>
    <w:rsid w:val="00372040"/>
    <w:rsid w:val="0037260E"/>
    <w:rsid w:val="00372C10"/>
    <w:rsid w:val="00372E4D"/>
    <w:rsid w:val="003736E4"/>
    <w:rsid w:val="00373A4C"/>
    <w:rsid w:val="003743AB"/>
    <w:rsid w:val="003744A7"/>
    <w:rsid w:val="00374881"/>
    <w:rsid w:val="00374A88"/>
    <w:rsid w:val="003751A3"/>
    <w:rsid w:val="00375A38"/>
    <w:rsid w:val="00376235"/>
    <w:rsid w:val="00376363"/>
    <w:rsid w:val="003764A3"/>
    <w:rsid w:val="00380112"/>
    <w:rsid w:val="00380677"/>
    <w:rsid w:val="00380D8E"/>
    <w:rsid w:val="00381B5D"/>
    <w:rsid w:val="00381FB6"/>
    <w:rsid w:val="003822B7"/>
    <w:rsid w:val="00382572"/>
    <w:rsid w:val="00382E1A"/>
    <w:rsid w:val="00383083"/>
    <w:rsid w:val="003833CE"/>
    <w:rsid w:val="00383432"/>
    <w:rsid w:val="003836D3"/>
    <w:rsid w:val="00383A52"/>
    <w:rsid w:val="0038412A"/>
    <w:rsid w:val="003847F3"/>
    <w:rsid w:val="00384F86"/>
    <w:rsid w:val="003859A8"/>
    <w:rsid w:val="003864D8"/>
    <w:rsid w:val="003874BA"/>
    <w:rsid w:val="00387E29"/>
    <w:rsid w:val="003915C5"/>
    <w:rsid w:val="00391652"/>
    <w:rsid w:val="00392955"/>
    <w:rsid w:val="0039320F"/>
    <w:rsid w:val="003935F9"/>
    <w:rsid w:val="00393F75"/>
    <w:rsid w:val="00394132"/>
    <w:rsid w:val="00394DB7"/>
    <w:rsid w:val="0039507F"/>
    <w:rsid w:val="0039596D"/>
    <w:rsid w:val="00395CF8"/>
    <w:rsid w:val="00396076"/>
    <w:rsid w:val="0039650B"/>
    <w:rsid w:val="00396724"/>
    <w:rsid w:val="00396EAA"/>
    <w:rsid w:val="003A0BB8"/>
    <w:rsid w:val="003A1260"/>
    <w:rsid w:val="003A13C6"/>
    <w:rsid w:val="003A20F3"/>
    <w:rsid w:val="003A2350"/>
    <w:rsid w:val="003A2576"/>
    <w:rsid w:val="003A295F"/>
    <w:rsid w:val="003A41DD"/>
    <w:rsid w:val="003A4A5A"/>
    <w:rsid w:val="003A5A1D"/>
    <w:rsid w:val="003A5C9D"/>
    <w:rsid w:val="003A5CC4"/>
    <w:rsid w:val="003A5E4D"/>
    <w:rsid w:val="003A622B"/>
    <w:rsid w:val="003A7033"/>
    <w:rsid w:val="003A7623"/>
    <w:rsid w:val="003A78CD"/>
    <w:rsid w:val="003A7E08"/>
    <w:rsid w:val="003A7FEF"/>
    <w:rsid w:val="003B0046"/>
    <w:rsid w:val="003B0A55"/>
    <w:rsid w:val="003B0DD7"/>
    <w:rsid w:val="003B0F90"/>
    <w:rsid w:val="003B0F9A"/>
    <w:rsid w:val="003B103C"/>
    <w:rsid w:val="003B15AA"/>
    <w:rsid w:val="003B1BC6"/>
    <w:rsid w:val="003B218C"/>
    <w:rsid w:val="003B25E6"/>
    <w:rsid w:val="003B2852"/>
    <w:rsid w:val="003B2A3E"/>
    <w:rsid w:val="003B33EF"/>
    <w:rsid w:val="003B38CE"/>
    <w:rsid w:val="003B4203"/>
    <w:rsid w:val="003B47FE"/>
    <w:rsid w:val="003B4FD0"/>
    <w:rsid w:val="003B5673"/>
    <w:rsid w:val="003B5758"/>
    <w:rsid w:val="003B626B"/>
    <w:rsid w:val="003B62C9"/>
    <w:rsid w:val="003B6857"/>
    <w:rsid w:val="003B6CE6"/>
    <w:rsid w:val="003B6D76"/>
    <w:rsid w:val="003B7210"/>
    <w:rsid w:val="003B7622"/>
    <w:rsid w:val="003B77D0"/>
    <w:rsid w:val="003B7BA9"/>
    <w:rsid w:val="003C2204"/>
    <w:rsid w:val="003C27B0"/>
    <w:rsid w:val="003C2D2F"/>
    <w:rsid w:val="003C3AD3"/>
    <w:rsid w:val="003C3BBD"/>
    <w:rsid w:val="003C440D"/>
    <w:rsid w:val="003C4A30"/>
    <w:rsid w:val="003C4C90"/>
    <w:rsid w:val="003C524F"/>
    <w:rsid w:val="003C52E3"/>
    <w:rsid w:val="003C616F"/>
    <w:rsid w:val="003C61E8"/>
    <w:rsid w:val="003C621F"/>
    <w:rsid w:val="003C6270"/>
    <w:rsid w:val="003C63C8"/>
    <w:rsid w:val="003C65F7"/>
    <w:rsid w:val="003C6690"/>
    <w:rsid w:val="003C66FF"/>
    <w:rsid w:val="003C69B0"/>
    <w:rsid w:val="003C6B44"/>
    <w:rsid w:val="003C6D15"/>
    <w:rsid w:val="003C6DCD"/>
    <w:rsid w:val="003C7176"/>
    <w:rsid w:val="003C7281"/>
    <w:rsid w:val="003C7ABF"/>
    <w:rsid w:val="003D04D2"/>
    <w:rsid w:val="003D0929"/>
    <w:rsid w:val="003D0A18"/>
    <w:rsid w:val="003D15EE"/>
    <w:rsid w:val="003D1DB6"/>
    <w:rsid w:val="003D1E2F"/>
    <w:rsid w:val="003D22EF"/>
    <w:rsid w:val="003D2814"/>
    <w:rsid w:val="003D2DFC"/>
    <w:rsid w:val="003D39BF"/>
    <w:rsid w:val="003D3FBD"/>
    <w:rsid w:val="003D4729"/>
    <w:rsid w:val="003D4F66"/>
    <w:rsid w:val="003D5884"/>
    <w:rsid w:val="003D620B"/>
    <w:rsid w:val="003D6C9C"/>
    <w:rsid w:val="003D74CB"/>
    <w:rsid w:val="003D77CF"/>
    <w:rsid w:val="003D794B"/>
    <w:rsid w:val="003D7DD6"/>
    <w:rsid w:val="003E014A"/>
    <w:rsid w:val="003E05C0"/>
    <w:rsid w:val="003E0648"/>
    <w:rsid w:val="003E16BB"/>
    <w:rsid w:val="003E1C7B"/>
    <w:rsid w:val="003E2043"/>
    <w:rsid w:val="003E2074"/>
    <w:rsid w:val="003E3ADC"/>
    <w:rsid w:val="003E3F06"/>
    <w:rsid w:val="003E400C"/>
    <w:rsid w:val="003E441C"/>
    <w:rsid w:val="003E4482"/>
    <w:rsid w:val="003E44F3"/>
    <w:rsid w:val="003E452D"/>
    <w:rsid w:val="003E475E"/>
    <w:rsid w:val="003E594F"/>
    <w:rsid w:val="003E5AAF"/>
    <w:rsid w:val="003E5ED8"/>
    <w:rsid w:val="003E600D"/>
    <w:rsid w:val="003E64DF"/>
    <w:rsid w:val="003E65C8"/>
    <w:rsid w:val="003E6735"/>
    <w:rsid w:val="003E6A5D"/>
    <w:rsid w:val="003E6C81"/>
    <w:rsid w:val="003E72D9"/>
    <w:rsid w:val="003E7434"/>
    <w:rsid w:val="003E7686"/>
    <w:rsid w:val="003E770D"/>
    <w:rsid w:val="003E771D"/>
    <w:rsid w:val="003F00CE"/>
    <w:rsid w:val="003F01A8"/>
    <w:rsid w:val="003F0A1C"/>
    <w:rsid w:val="003F1744"/>
    <w:rsid w:val="003F193A"/>
    <w:rsid w:val="003F1944"/>
    <w:rsid w:val="003F2BA6"/>
    <w:rsid w:val="003F3557"/>
    <w:rsid w:val="003F37F4"/>
    <w:rsid w:val="003F3D2C"/>
    <w:rsid w:val="003F4207"/>
    <w:rsid w:val="003F45F4"/>
    <w:rsid w:val="003F47C0"/>
    <w:rsid w:val="003F4B32"/>
    <w:rsid w:val="003F51D9"/>
    <w:rsid w:val="003F540F"/>
    <w:rsid w:val="003F569A"/>
    <w:rsid w:val="003F5C46"/>
    <w:rsid w:val="003F69E2"/>
    <w:rsid w:val="003F720D"/>
    <w:rsid w:val="003F755D"/>
    <w:rsid w:val="003F7A12"/>
    <w:rsid w:val="003F7ACC"/>
    <w:rsid w:val="003F7C51"/>
    <w:rsid w:val="003F7C9C"/>
    <w:rsid w:val="003F7CBB"/>
    <w:rsid w:val="003F7D02"/>
    <w:rsid w:val="003F7D34"/>
    <w:rsid w:val="003F7DB6"/>
    <w:rsid w:val="004000C2"/>
    <w:rsid w:val="004001F3"/>
    <w:rsid w:val="00400980"/>
    <w:rsid w:val="00401AA7"/>
    <w:rsid w:val="00402222"/>
    <w:rsid w:val="004027E3"/>
    <w:rsid w:val="00402CE2"/>
    <w:rsid w:val="00402E53"/>
    <w:rsid w:val="00402EB8"/>
    <w:rsid w:val="004030E2"/>
    <w:rsid w:val="004032C2"/>
    <w:rsid w:val="00403873"/>
    <w:rsid w:val="00403AD3"/>
    <w:rsid w:val="00403D26"/>
    <w:rsid w:val="004040B8"/>
    <w:rsid w:val="004040EC"/>
    <w:rsid w:val="00404171"/>
    <w:rsid w:val="004042FB"/>
    <w:rsid w:val="00404923"/>
    <w:rsid w:val="00404BEE"/>
    <w:rsid w:val="004053E8"/>
    <w:rsid w:val="00405500"/>
    <w:rsid w:val="004059D1"/>
    <w:rsid w:val="0040634B"/>
    <w:rsid w:val="00407C8C"/>
    <w:rsid w:val="00407ED5"/>
    <w:rsid w:val="00407F2E"/>
    <w:rsid w:val="00407F8D"/>
    <w:rsid w:val="004107ED"/>
    <w:rsid w:val="004118D2"/>
    <w:rsid w:val="00412008"/>
    <w:rsid w:val="00412063"/>
    <w:rsid w:val="00412C8E"/>
    <w:rsid w:val="004134FD"/>
    <w:rsid w:val="00414223"/>
    <w:rsid w:val="00414B75"/>
    <w:rsid w:val="0041518D"/>
    <w:rsid w:val="004160F8"/>
    <w:rsid w:val="00416E8C"/>
    <w:rsid w:val="0041762A"/>
    <w:rsid w:val="004206CC"/>
    <w:rsid w:val="00420BCB"/>
    <w:rsid w:val="00420CA4"/>
    <w:rsid w:val="0042221D"/>
    <w:rsid w:val="00423A42"/>
    <w:rsid w:val="00423B83"/>
    <w:rsid w:val="004240B2"/>
    <w:rsid w:val="004241E5"/>
    <w:rsid w:val="004247E5"/>
    <w:rsid w:val="004248E8"/>
    <w:rsid w:val="00424DD3"/>
    <w:rsid w:val="004255B7"/>
    <w:rsid w:val="004258C9"/>
    <w:rsid w:val="00425906"/>
    <w:rsid w:val="004269C5"/>
    <w:rsid w:val="00426BB1"/>
    <w:rsid w:val="00426D49"/>
    <w:rsid w:val="004274FA"/>
    <w:rsid w:val="00427500"/>
    <w:rsid w:val="0042755D"/>
    <w:rsid w:val="00430A7A"/>
    <w:rsid w:val="00431017"/>
    <w:rsid w:val="00431988"/>
    <w:rsid w:val="004329A9"/>
    <w:rsid w:val="00432B58"/>
    <w:rsid w:val="00432BBF"/>
    <w:rsid w:val="00433619"/>
    <w:rsid w:val="0043398E"/>
    <w:rsid w:val="00433A65"/>
    <w:rsid w:val="00433E13"/>
    <w:rsid w:val="004346D2"/>
    <w:rsid w:val="00434C7E"/>
    <w:rsid w:val="00434F5E"/>
    <w:rsid w:val="00435001"/>
    <w:rsid w:val="004353BE"/>
    <w:rsid w:val="0043552E"/>
    <w:rsid w:val="004357E3"/>
    <w:rsid w:val="00435939"/>
    <w:rsid w:val="004359E9"/>
    <w:rsid w:val="00435A7C"/>
    <w:rsid w:val="00436065"/>
    <w:rsid w:val="00436282"/>
    <w:rsid w:val="004363B0"/>
    <w:rsid w:val="004363EE"/>
    <w:rsid w:val="00436482"/>
    <w:rsid w:val="0043648B"/>
    <w:rsid w:val="0043648F"/>
    <w:rsid w:val="0043655F"/>
    <w:rsid w:val="004366AC"/>
    <w:rsid w:val="00436CC0"/>
    <w:rsid w:val="00437075"/>
    <w:rsid w:val="00437090"/>
    <w:rsid w:val="004370A0"/>
    <w:rsid w:val="004373BB"/>
    <w:rsid w:val="00437CC7"/>
    <w:rsid w:val="0044036C"/>
    <w:rsid w:val="00441206"/>
    <w:rsid w:val="00441C31"/>
    <w:rsid w:val="00442263"/>
    <w:rsid w:val="00442954"/>
    <w:rsid w:val="00442B9C"/>
    <w:rsid w:val="00444C95"/>
    <w:rsid w:val="0044507E"/>
    <w:rsid w:val="004457BF"/>
    <w:rsid w:val="004458DA"/>
    <w:rsid w:val="00445A35"/>
    <w:rsid w:val="00446276"/>
    <w:rsid w:val="0044666C"/>
    <w:rsid w:val="0044738A"/>
    <w:rsid w:val="004473D3"/>
    <w:rsid w:val="00447894"/>
    <w:rsid w:val="00447965"/>
    <w:rsid w:val="00447FDC"/>
    <w:rsid w:val="004503F5"/>
    <w:rsid w:val="00450447"/>
    <w:rsid w:val="004517D9"/>
    <w:rsid w:val="00451BCC"/>
    <w:rsid w:val="004521D5"/>
    <w:rsid w:val="00452231"/>
    <w:rsid w:val="00452916"/>
    <w:rsid w:val="00453004"/>
    <w:rsid w:val="004532D8"/>
    <w:rsid w:val="00453888"/>
    <w:rsid w:val="0045393A"/>
    <w:rsid w:val="00454D7E"/>
    <w:rsid w:val="00455066"/>
    <w:rsid w:val="00455107"/>
    <w:rsid w:val="004551E4"/>
    <w:rsid w:val="00455BE4"/>
    <w:rsid w:val="0045684A"/>
    <w:rsid w:val="004577F5"/>
    <w:rsid w:val="00457C00"/>
    <w:rsid w:val="00457E85"/>
    <w:rsid w:val="00457F83"/>
    <w:rsid w:val="00460C0D"/>
    <w:rsid w:val="00460C13"/>
    <w:rsid w:val="0046122C"/>
    <w:rsid w:val="00461954"/>
    <w:rsid w:val="00461A48"/>
    <w:rsid w:val="00462114"/>
    <w:rsid w:val="004627B5"/>
    <w:rsid w:val="00463228"/>
    <w:rsid w:val="00463406"/>
    <w:rsid w:val="004635FC"/>
    <w:rsid w:val="00463782"/>
    <w:rsid w:val="00463AA6"/>
    <w:rsid w:val="004640A3"/>
    <w:rsid w:val="00464676"/>
    <w:rsid w:val="004646D8"/>
    <w:rsid w:val="00465782"/>
    <w:rsid w:val="004662BC"/>
    <w:rsid w:val="00466789"/>
    <w:rsid w:val="004667E0"/>
    <w:rsid w:val="00466A00"/>
    <w:rsid w:val="0046760E"/>
    <w:rsid w:val="00467835"/>
    <w:rsid w:val="00467880"/>
    <w:rsid w:val="00467CFD"/>
    <w:rsid w:val="00467EC5"/>
    <w:rsid w:val="00467FCB"/>
    <w:rsid w:val="00470A71"/>
    <w:rsid w:val="00470CD1"/>
    <w:rsid w:val="00470E10"/>
    <w:rsid w:val="0047112B"/>
    <w:rsid w:val="00471379"/>
    <w:rsid w:val="00471551"/>
    <w:rsid w:val="0047178D"/>
    <w:rsid w:val="00472DCF"/>
    <w:rsid w:val="00472DF6"/>
    <w:rsid w:val="004731A1"/>
    <w:rsid w:val="004732B1"/>
    <w:rsid w:val="00473368"/>
    <w:rsid w:val="0047372D"/>
    <w:rsid w:val="00473A07"/>
    <w:rsid w:val="00473BAF"/>
    <w:rsid w:val="00474334"/>
    <w:rsid w:val="004746E3"/>
    <w:rsid w:val="004752C4"/>
    <w:rsid w:val="0047544A"/>
    <w:rsid w:val="0047564C"/>
    <w:rsid w:val="00475C2A"/>
    <w:rsid w:val="00476092"/>
    <w:rsid w:val="004770BB"/>
    <w:rsid w:val="00477A97"/>
    <w:rsid w:val="00477D88"/>
    <w:rsid w:val="00477D9D"/>
    <w:rsid w:val="0048001F"/>
    <w:rsid w:val="00480050"/>
    <w:rsid w:val="00480554"/>
    <w:rsid w:val="00480B31"/>
    <w:rsid w:val="00480E25"/>
    <w:rsid w:val="00481341"/>
    <w:rsid w:val="00481343"/>
    <w:rsid w:val="0048153E"/>
    <w:rsid w:val="00481605"/>
    <w:rsid w:val="004816FA"/>
    <w:rsid w:val="00481830"/>
    <w:rsid w:val="00481938"/>
    <w:rsid w:val="00482940"/>
    <w:rsid w:val="00483271"/>
    <w:rsid w:val="00483796"/>
    <w:rsid w:val="00484450"/>
    <w:rsid w:val="0048500F"/>
    <w:rsid w:val="0048549E"/>
    <w:rsid w:val="004858EC"/>
    <w:rsid w:val="00485B7B"/>
    <w:rsid w:val="00485DB2"/>
    <w:rsid w:val="004866AC"/>
    <w:rsid w:val="0048704E"/>
    <w:rsid w:val="00487529"/>
    <w:rsid w:val="004879BC"/>
    <w:rsid w:val="004901E6"/>
    <w:rsid w:val="00490EF2"/>
    <w:rsid w:val="004919ED"/>
    <w:rsid w:val="00491BC9"/>
    <w:rsid w:val="004929D8"/>
    <w:rsid w:val="00492C59"/>
    <w:rsid w:val="0049308B"/>
    <w:rsid w:val="004930C1"/>
    <w:rsid w:val="00493111"/>
    <w:rsid w:val="0049313C"/>
    <w:rsid w:val="00493347"/>
    <w:rsid w:val="00493F96"/>
    <w:rsid w:val="004941D8"/>
    <w:rsid w:val="004943F2"/>
    <w:rsid w:val="00494EA3"/>
    <w:rsid w:val="00495DB8"/>
    <w:rsid w:val="00495DF2"/>
    <w:rsid w:val="00495E30"/>
    <w:rsid w:val="00496092"/>
    <w:rsid w:val="004960D0"/>
    <w:rsid w:val="004960DE"/>
    <w:rsid w:val="004969B4"/>
    <w:rsid w:val="00496EB0"/>
    <w:rsid w:val="004970ED"/>
    <w:rsid w:val="0049730F"/>
    <w:rsid w:val="00497529"/>
    <w:rsid w:val="00497AE9"/>
    <w:rsid w:val="004A043B"/>
    <w:rsid w:val="004A05F7"/>
    <w:rsid w:val="004A06D6"/>
    <w:rsid w:val="004A08DB"/>
    <w:rsid w:val="004A1A25"/>
    <w:rsid w:val="004A2574"/>
    <w:rsid w:val="004A25D0"/>
    <w:rsid w:val="004A29F3"/>
    <w:rsid w:val="004A2B1E"/>
    <w:rsid w:val="004A3527"/>
    <w:rsid w:val="004A3687"/>
    <w:rsid w:val="004A37E8"/>
    <w:rsid w:val="004A3FE2"/>
    <w:rsid w:val="004A43EF"/>
    <w:rsid w:val="004A4B19"/>
    <w:rsid w:val="004A4FD1"/>
    <w:rsid w:val="004A5032"/>
    <w:rsid w:val="004A55BA"/>
    <w:rsid w:val="004A66F3"/>
    <w:rsid w:val="004A67B7"/>
    <w:rsid w:val="004A6994"/>
    <w:rsid w:val="004A6E90"/>
    <w:rsid w:val="004A7130"/>
    <w:rsid w:val="004A7549"/>
    <w:rsid w:val="004A7976"/>
    <w:rsid w:val="004B09AE"/>
    <w:rsid w:val="004B09D4"/>
    <w:rsid w:val="004B1367"/>
    <w:rsid w:val="004B1603"/>
    <w:rsid w:val="004B19ED"/>
    <w:rsid w:val="004B20E4"/>
    <w:rsid w:val="004B21F4"/>
    <w:rsid w:val="004B21FD"/>
    <w:rsid w:val="004B2605"/>
    <w:rsid w:val="004B2BDB"/>
    <w:rsid w:val="004B2EF8"/>
    <w:rsid w:val="004B3017"/>
    <w:rsid w:val="004B330A"/>
    <w:rsid w:val="004B33CB"/>
    <w:rsid w:val="004B428D"/>
    <w:rsid w:val="004B44B6"/>
    <w:rsid w:val="004B4B3C"/>
    <w:rsid w:val="004B5176"/>
    <w:rsid w:val="004B534A"/>
    <w:rsid w:val="004B559B"/>
    <w:rsid w:val="004B5BE3"/>
    <w:rsid w:val="004B5E3E"/>
    <w:rsid w:val="004B5F10"/>
    <w:rsid w:val="004B6417"/>
    <w:rsid w:val="004B64C6"/>
    <w:rsid w:val="004B689D"/>
    <w:rsid w:val="004B68B5"/>
    <w:rsid w:val="004B69C3"/>
    <w:rsid w:val="004B7B68"/>
    <w:rsid w:val="004B7BF1"/>
    <w:rsid w:val="004B7C8E"/>
    <w:rsid w:val="004B7FD9"/>
    <w:rsid w:val="004C0135"/>
    <w:rsid w:val="004C0472"/>
    <w:rsid w:val="004C0C23"/>
    <w:rsid w:val="004C0D3E"/>
    <w:rsid w:val="004C0E2F"/>
    <w:rsid w:val="004C0EF8"/>
    <w:rsid w:val="004C14EA"/>
    <w:rsid w:val="004C1525"/>
    <w:rsid w:val="004C1587"/>
    <w:rsid w:val="004C1F50"/>
    <w:rsid w:val="004C2612"/>
    <w:rsid w:val="004C26D6"/>
    <w:rsid w:val="004C2960"/>
    <w:rsid w:val="004C2CDA"/>
    <w:rsid w:val="004C3956"/>
    <w:rsid w:val="004C40C6"/>
    <w:rsid w:val="004C4259"/>
    <w:rsid w:val="004C5007"/>
    <w:rsid w:val="004C504C"/>
    <w:rsid w:val="004C53AB"/>
    <w:rsid w:val="004C5B58"/>
    <w:rsid w:val="004C632F"/>
    <w:rsid w:val="004C6766"/>
    <w:rsid w:val="004C72F9"/>
    <w:rsid w:val="004C7BF1"/>
    <w:rsid w:val="004D0287"/>
    <w:rsid w:val="004D0345"/>
    <w:rsid w:val="004D0632"/>
    <w:rsid w:val="004D0EDC"/>
    <w:rsid w:val="004D0EDD"/>
    <w:rsid w:val="004D0F1F"/>
    <w:rsid w:val="004D1220"/>
    <w:rsid w:val="004D14B3"/>
    <w:rsid w:val="004D1529"/>
    <w:rsid w:val="004D1533"/>
    <w:rsid w:val="004D1721"/>
    <w:rsid w:val="004D1D7A"/>
    <w:rsid w:val="004D21B9"/>
    <w:rsid w:val="004D2253"/>
    <w:rsid w:val="004D2F54"/>
    <w:rsid w:val="004D312A"/>
    <w:rsid w:val="004D3D52"/>
    <w:rsid w:val="004D489E"/>
    <w:rsid w:val="004D52A5"/>
    <w:rsid w:val="004D53EF"/>
    <w:rsid w:val="004D5514"/>
    <w:rsid w:val="004D56BB"/>
    <w:rsid w:val="004D56C3"/>
    <w:rsid w:val="004D5705"/>
    <w:rsid w:val="004D7122"/>
    <w:rsid w:val="004D769F"/>
    <w:rsid w:val="004D799D"/>
    <w:rsid w:val="004D7F30"/>
    <w:rsid w:val="004E002D"/>
    <w:rsid w:val="004E00BD"/>
    <w:rsid w:val="004E0338"/>
    <w:rsid w:val="004E0515"/>
    <w:rsid w:val="004E06BA"/>
    <w:rsid w:val="004E06C6"/>
    <w:rsid w:val="004E1107"/>
    <w:rsid w:val="004E1577"/>
    <w:rsid w:val="004E1704"/>
    <w:rsid w:val="004E189D"/>
    <w:rsid w:val="004E199B"/>
    <w:rsid w:val="004E1EB8"/>
    <w:rsid w:val="004E28CF"/>
    <w:rsid w:val="004E28F1"/>
    <w:rsid w:val="004E29DA"/>
    <w:rsid w:val="004E326C"/>
    <w:rsid w:val="004E3643"/>
    <w:rsid w:val="004E3801"/>
    <w:rsid w:val="004E3998"/>
    <w:rsid w:val="004E3A8B"/>
    <w:rsid w:val="004E4DB6"/>
    <w:rsid w:val="004E4F77"/>
    <w:rsid w:val="004E4FF3"/>
    <w:rsid w:val="004E5562"/>
    <w:rsid w:val="004E5607"/>
    <w:rsid w:val="004E56A8"/>
    <w:rsid w:val="004E58B4"/>
    <w:rsid w:val="004E58C0"/>
    <w:rsid w:val="004E58FA"/>
    <w:rsid w:val="004E5946"/>
    <w:rsid w:val="004E5ACE"/>
    <w:rsid w:val="004E669D"/>
    <w:rsid w:val="004E68B5"/>
    <w:rsid w:val="004E6DBA"/>
    <w:rsid w:val="004E6E59"/>
    <w:rsid w:val="004E73C2"/>
    <w:rsid w:val="004E75F6"/>
    <w:rsid w:val="004E76A1"/>
    <w:rsid w:val="004F049C"/>
    <w:rsid w:val="004F055F"/>
    <w:rsid w:val="004F0CF0"/>
    <w:rsid w:val="004F0F99"/>
    <w:rsid w:val="004F1321"/>
    <w:rsid w:val="004F2B94"/>
    <w:rsid w:val="004F3484"/>
    <w:rsid w:val="004F3A39"/>
    <w:rsid w:val="004F3B27"/>
    <w:rsid w:val="004F3B55"/>
    <w:rsid w:val="004F3BAB"/>
    <w:rsid w:val="004F4658"/>
    <w:rsid w:val="004F4701"/>
    <w:rsid w:val="004F4BE1"/>
    <w:rsid w:val="004F4E46"/>
    <w:rsid w:val="004F5103"/>
    <w:rsid w:val="004F5319"/>
    <w:rsid w:val="004F57D5"/>
    <w:rsid w:val="004F60AC"/>
    <w:rsid w:val="004F6394"/>
    <w:rsid w:val="004F665E"/>
    <w:rsid w:val="004F6883"/>
    <w:rsid w:val="004F689A"/>
    <w:rsid w:val="004F6B7D"/>
    <w:rsid w:val="004F74B4"/>
    <w:rsid w:val="004F7571"/>
    <w:rsid w:val="004F77DA"/>
    <w:rsid w:val="004F7984"/>
    <w:rsid w:val="004F7A8D"/>
    <w:rsid w:val="0050002E"/>
    <w:rsid w:val="00500997"/>
    <w:rsid w:val="00500AE9"/>
    <w:rsid w:val="00500C44"/>
    <w:rsid w:val="005015F6"/>
    <w:rsid w:val="00501668"/>
    <w:rsid w:val="00501705"/>
    <w:rsid w:val="00501929"/>
    <w:rsid w:val="00501E5A"/>
    <w:rsid w:val="005028F6"/>
    <w:rsid w:val="00502989"/>
    <w:rsid w:val="005030C4"/>
    <w:rsid w:val="005031C5"/>
    <w:rsid w:val="005031C9"/>
    <w:rsid w:val="0050344A"/>
    <w:rsid w:val="00503CAF"/>
    <w:rsid w:val="005047F0"/>
    <w:rsid w:val="00504A8B"/>
    <w:rsid w:val="00504D3E"/>
    <w:rsid w:val="00504E07"/>
    <w:rsid w:val="00504E9B"/>
    <w:rsid w:val="00504F3A"/>
    <w:rsid w:val="00504FDC"/>
    <w:rsid w:val="00505027"/>
    <w:rsid w:val="005053FE"/>
    <w:rsid w:val="005060EE"/>
    <w:rsid w:val="00506830"/>
    <w:rsid w:val="005068F0"/>
    <w:rsid w:val="005070F1"/>
    <w:rsid w:val="00507126"/>
    <w:rsid w:val="00507A7A"/>
    <w:rsid w:val="00510B1A"/>
    <w:rsid w:val="00510C34"/>
    <w:rsid w:val="00510D1B"/>
    <w:rsid w:val="005120CC"/>
    <w:rsid w:val="00512B7B"/>
    <w:rsid w:val="005132E0"/>
    <w:rsid w:val="00513BF2"/>
    <w:rsid w:val="00513C70"/>
    <w:rsid w:val="005142F5"/>
    <w:rsid w:val="005148C2"/>
    <w:rsid w:val="00514EA1"/>
    <w:rsid w:val="0051516B"/>
    <w:rsid w:val="005160E8"/>
    <w:rsid w:val="005162D4"/>
    <w:rsid w:val="005168FA"/>
    <w:rsid w:val="00516AAB"/>
    <w:rsid w:val="005170E6"/>
    <w:rsid w:val="00517592"/>
    <w:rsid w:val="00517799"/>
    <w:rsid w:val="0051798B"/>
    <w:rsid w:val="00517C93"/>
    <w:rsid w:val="00520D6C"/>
    <w:rsid w:val="00520E32"/>
    <w:rsid w:val="00520F67"/>
    <w:rsid w:val="0052125A"/>
    <w:rsid w:val="005219D7"/>
    <w:rsid w:val="00521D80"/>
    <w:rsid w:val="00521ED3"/>
    <w:rsid w:val="00521F5A"/>
    <w:rsid w:val="00522305"/>
    <w:rsid w:val="005228A7"/>
    <w:rsid w:val="00523AEC"/>
    <w:rsid w:val="00523CEF"/>
    <w:rsid w:val="005251C8"/>
    <w:rsid w:val="00525A2D"/>
    <w:rsid w:val="00525D97"/>
    <w:rsid w:val="00525E06"/>
    <w:rsid w:val="0052640C"/>
    <w:rsid w:val="00526454"/>
    <w:rsid w:val="00527785"/>
    <w:rsid w:val="005279A2"/>
    <w:rsid w:val="00527BC6"/>
    <w:rsid w:val="00527D05"/>
    <w:rsid w:val="00530115"/>
    <w:rsid w:val="00530842"/>
    <w:rsid w:val="00530D4D"/>
    <w:rsid w:val="005310D0"/>
    <w:rsid w:val="00531823"/>
    <w:rsid w:val="00531B6D"/>
    <w:rsid w:val="00532460"/>
    <w:rsid w:val="00533133"/>
    <w:rsid w:val="00533166"/>
    <w:rsid w:val="0053345C"/>
    <w:rsid w:val="005347A4"/>
    <w:rsid w:val="00534835"/>
    <w:rsid w:val="00534975"/>
    <w:rsid w:val="00534B60"/>
    <w:rsid w:val="00534C1A"/>
    <w:rsid w:val="00534C59"/>
    <w:rsid w:val="00534D72"/>
    <w:rsid w:val="00534ECC"/>
    <w:rsid w:val="0053557B"/>
    <w:rsid w:val="00535A8E"/>
    <w:rsid w:val="00535CBE"/>
    <w:rsid w:val="00535EF8"/>
    <w:rsid w:val="00536048"/>
    <w:rsid w:val="00536586"/>
    <w:rsid w:val="00536ACC"/>
    <w:rsid w:val="0053720D"/>
    <w:rsid w:val="0053739A"/>
    <w:rsid w:val="00537FDD"/>
    <w:rsid w:val="00540086"/>
    <w:rsid w:val="00540CA2"/>
    <w:rsid w:val="00540EF5"/>
    <w:rsid w:val="005412B6"/>
    <w:rsid w:val="00541555"/>
    <w:rsid w:val="0054183B"/>
    <w:rsid w:val="00541958"/>
    <w:rsid w:val="00541BF3"/>
    <w:rsid w:val="00541CD3"/>
    <w:rsid w:val="00542091"/>
    <w:rsid w:val="005424EC"/>
    <w:rsid w:val="00542A55"/>
    <w:rsid w:val="00543495"/>
    <w:rsid w:val="005438FB"/>
    <w:rsid w:val="00543A88"/>
    <w:rsid w:val="00543CDB"/>
    <w:rsid w:val="00544740"/>
    <w:rsid w:val="005449D1"/>
    <w:rsid w:val="00544AB7"/>
    <w:rsid w:val="00545942"/>
    <w:rsid w:val="00545B1A"/>
    <w:rsid w:val="0054602B"/>
    <w:rsid w:val="00546F1C"/>
    <w:rsid w:val="005476FA"/>
    <w:rsid w:val="005477A2"/>
    <w:rsid w:val="00547BA0"/>
    <w:rsid w:val="005501E2"/>
    <w:rsid w:val="005505C5"/>
    <w:rsid w:val="00550DEF"/>
    <w:rsid w:val="0055118E"/>
    <w:rsid w:val="005511B4"/>
    <w:rsid w:val="00551549"/>
    <w:rsid w:val="0055164D"/>
    <w:rsid w:val="00551A43"/>
    <w:rsid w:val="00551DC2"/>
    <w:rsid w:val="005522C7"/>
    <w:rsid w:val="0055244A"/>
    <w:rsid w:val="005524B3"/>
    <w:rsid w:val="005532A2"/>
    <w:rsid w:val="00553616"/>
    <w:rsid w:val="005537DF"/>
    <w:rsid w:val="0055381D"/>
    <w:rsid w:val="0055399E"/>
    <w:rsid w:val="00553BF4"/>
    <w:rsid w:val="00554BF7"/>
    <w:rsid w:val="0055545F"/>
    <w:rsid w:val="0055595E"/>
    <w:rsid w:val="005566DA"/>
    <w:rsid w:val="00556DD3"/>
    <w:rsid w:val="00557674"/>
    <w:rsid w:val="00557988"/>
    <w:rsid w:val="00557F45"/>
    <w:rsid w:val="00560268"/>
    <w:rsid w:val="00560690"/>
    <w:rsid w:val="00560848"/>
    <w:rsid w:val="005609D7"/>
    <w:rsid w:val="00560AD5"/>
    <w:rsid w:val="00560BEB"/>
    <w:rsid w:val="00560D76"/>
    <w:rsid w:val="00560EB7"/>
    <w:rsid w:val="00560F65"/>
    <w:rsid w:val="005617DE"/>
    <w:rsid w:val="00561924"/>
    <w:rsid w:val="0056198D"/>
    <w:rsid w:val="00561B8B"/>
    <w:rsid w:val="00562160"/>
    <w:rsid w:val="0056236F"/>
    <w:rsid w:val="005624F4"/>
    <w:rsid w:val="00562BF4"/>
    <w:rsid w:val="00562C49"/>
    <w:rsid w:val="00562DEF"/>
    <w:rsid w:val="00562F99"/>
    <w:rsid w:val="0056331B"/>
    <w:rsid w:val="005635E2"/>
    <w:rsid w:val="00563762"/>
    <w:rsid w:val="00563A35"/>
    <w:rsid w:val="0056492E"/>
    <w:rsid w:val="00564B50"/>
    <w:rsid w:val="005656F6"/>
    <w:rsid w:val="005658D2"/>
    <w:rsid w:val="00565A56"/>
    <w:rsid w:val="00565B7A"/>
    <w:rsid w:val="00565F24"/>
    <w:rsid w:val="00566596"/>
    <w:rsid w:val="00566CEB"/>
    <w:rsid w:val="005673E2"/>
    <w:rsid w:val="005675C3"/>
    <w:rsid w:val="0057061D"/>
    <w:rsid w:val="00570F13"/>
    <w:rsid w:val="0057103E"/>
    <w:rsid w:val="005717FB"/>
    <w:rsid w:val="0057191A"/>
    <w:rsid w:val="0057195C"/>
    <w:rsid w:val="00572490"/>
    <w:rsid w:val="00572BF6"/>
    <w:rsid w:val="00572E5E"/>
    <w:rsid w:val="00573A09"/>
    <w:rsid w:val="005741E9"/>
    <w:rsid w:val="005748CF"/>
    <w:rsid w:val="00575AD8"/>
    <w:rsid w:val="00575CAC"/>
    <w:rsid w:val="00575D8D"/>
    <w:rsid w:val="00575EAC"/>
    <w:rsid w:val="00575ED6"/>
    <w:rsid w:val="005763C4"/>
    <w:rsid w:val="00576599"/>
    <w:rsid w:val="00576D14"/>
    <w:rsid w:val="0057765C"/>
    <w:rsid w:val="0057795A"/>
    <w:rsid w:val="00577C3A"/>
    <w:rsid w:val="005806F4"/>
    <w:rsid w:val="00581CF2"/>
    <w:rsid w:val="00581FAE"/>
    <w:rsid w:val="00581FFF"/>
    <w:rsid w:val="00582245"/>
    <w:rsid w:val="00582B65"/>
    <w:rsid w:val="00582D2B"/>
    <w:rsid w:val="0058394D"/>
    <w:rsid w:val="00584270"/>
    <w:rsid w:val="00584738"/>
    <w:rsid w:val="005847B2"/>
    <w:rsid w:val="005847B8"/>
    <w:rsid w:val="00585043"/>
    <w:rsid w:val="00585D18"/>
    <w:rsid w:val="00585E07"/>
    <w:rsid w:val="005862DF"/>
    <w:rsid w:val="00586596"/>
    <w:rsid w:val="0058684E"/>
    <w:rsid w:val="005872BB"/>
    <w:rsid w:val="0058733E"/>
    <w:rsid w:val="00587FA2"/>
    <w:rsid w:val="00590C2E"/>
    <w:rsid w:val="0059116F"/>
    <w:rsid w:val="005920B0"/>
    <w:rsid w:val="00592EE6"/>
    <w:rsid w:val="0059329E"/>
    <w:rsid w:val="00593305"/>
    <w:rsid w:val="0059380D"/>
    <w:rsid w:val="00593F03"/>
    <w:rsid w:val="00593F68"/>
    <w:rsid w:val="00594298"/>
    <w:rsid w:val="00595132"/>
    <w:rsid w:val="005952C9"/>
    <w:rsid w:val="00595904"/>
    <w:rsid w:val="00595A8F"/>
    <w:rsid w:val="005964F8"/>
    <w:rsid w:val="0059668E"/>
    <w:rsid w:val="005968F6"/>
    <w:rsid w:val="00596C13"/>
    <w:rsid w:val="00597135"/>
    <w:rsid w:val="00597162"/>
    <w:rsid w:val="0059795F"/>
    <w:rsid w:val="00597BF2"/>
    <w:rsid w:val="00597EFE"/>
    <w:rsid w:val="00597F8D"/>
    <w:rsid w:val="005A0063"/>
    <w:rsid w:val="005A0549"/>
    <w:rsid w:val="005A0725"/>
    <w:rsid w:val="005A10CB"/>
    <w:rsid w:val="005A11AA"/>
    <w:rsid w:val="005A1538"/>
    <w:rsid w:val="005A180A"/>
    <w:rsid w:val="005A1C08"/>
    <w:rsid w:val="005A1D7B"/>
    <w:rsid w:val="005A28CF"/>
    <w:rsid w:val="005A2DCC"/>
    <w:rsid w:val="005A2E79"/>
    <w:rsid w:val="005A3676"/>
    <w:rsid w:val="005A36DC"/>
    <w:rsid w:val="005A379B"/>
    <w:rsid w:val="005A39C9"/>
    <w:rsid w:val="005A40E6"/>
    <w:rsid w:val="005A430F"/>
    <w:rsid w:val="005A4511"/>
    <w:rsid w:val="005A45B7"/>
    <w:rsid w:val="005A4AE8"/>
    <w:rsid w:val="005A54E7"/>
    <w:rsid w:val="005A5659"/>
    <w:rsid w:val="005A5853"/>
    <w:rsid w:val="005A681B"/>
    <w:rsid w:val="005A6844"/>
    <w:rsid w:val="005A68D6"/>
    <w:rsid w:val="005A73FA"/>
    <w:rsid w:val="005A7DE2"/>
    <w:rsid w:val="005B0C38"/>
    <w:rsid w:val="005B134E"/>
    <w:rsid w:val="005B14C1"/>
    <w:rsid w:val="005B17AB"/>
    <w:rsid w:val="005B1A7E"/>
    <w:rsid w:val="005B1CE9"/>
    <w:rsid w:val="005B1D93"/>
    <w:rsid w:val="005B1DCB"/>
    <w:rsid w:val="005B1E45"/>
    <w:rsid w:val="005B2039"/>
    <w:rsid w:val="005B2A99"/>
    <w:rsid w:val="005B344F"/>
    <w:rsid w:val="005B3AA6"/>
    <w:rsid w:val="005B3D84"/>
    <w:rsid w:val="005B3FBA"/>
    <w:rsid w:val="005B48E7"/>
    <w:rsid w:val="005B4A1B"/>
    <w:rsid w:val="005B4A1D"/>
    <w:rsid w:val="005B5530"/>
    <w:rsid w:val="005B6461"/>
    <w:rsid w:val="005B674D"/>
    <w:rsid w:val="005B69E4"/>
    <w:rsid w:val="005B76A4"/>
    <w:rsid w:val="005B7D93"/>
    <w:rsid w:val="005C0CBE"/>
    <w:rsid w:val="005C1344"/>
    <w:rsid w:val="005C147C"/>
    <w:rsid w:val="005C1667"/>
    <w:rsid w:val="005C16C4"/>
    <w:rsid w:val="005C1A5D"/>
    <w:rsid w:val="005C1FCE"/>
    <w:rsid w:val="005C1FCF"/>
    <w:rsid w:val="005C22A9"/>
    <w:rsid w:val="005C249A"/>
    <w:rsid w:val="005C2CBE"/>
    <w:rsid w:val="005C36DA"/>
    <w:rsid w:val="005C3CC9"/>
    <w:rsid w:val="005C4094"/>
    <w:rsid w:val="005C48C7"/>
    <w:rsid w:val="005C4FF2"/>
    <w:rsid w:val="005C5108"/>
    <w:rsid w:val="005C53BF"/>
    <w:rsid w:val="005C57A1"/>
    <w:rsid w:val="005C5D2E"/>
    <w:rsid w:val="005C6906"/>
    <w:rsid w:val="005C6D6A"/>
    <w:rsid w:val="005C70DC"/>
    <w:rsid w:val="005C72F3"/>
    <w:rsid w:val="005C75B2"/>
    <w:rsid w:val="005C7780"/>
    <w:rsid w:val="005C7E5C"/>
    <w:rsid w:val="005D0263"/>
    <w:rsid w:val="005D1628"/>
    <w:rsid w:val="005D1885"/>
    <w:rsid w:val="005D18A9"/>
    <w:rsid w:val="005D1D0F"/>
    <w:rsid w:val="005D29D0"/>
    <w:rsid w:val="005D345A"/>
    <w:rsid w:val="005D4726"/>
    <w:rsid w:val="005D47FE"/>
    <w:rsid w:val="005D4A38"/>
    <w:rsid w:val="005D4E10"/>
    <w:rsid w:val="005D53A6"/>
    <w:rsid w:val="005D5743"/>
    <w:rsid w:val="005D58CF"/>
    <w:rsid w:val="005D5BE6"/>
    <w:rsid w:val="005D612C"/>
    <w:rsid w:val="005D6975"/>
    <w:rsid w:val="005D6D15"/>
    <w:rsid w:val="005D7D9C"/>
    <w:rsid w:val="005E0013"/>
    <w:rsid w:val="005E091C"/>
    <w:rsid w:val="005E11A6"/>
    <w:rsid w:val="005E1964"/>
    <w:rsid w:val="005E1E21"/>
    <w:rsid w:val="005E2BC9"/>
    <w:rsid w:val="005E2EEA"/>
    <w:rsid w:val="005E3708"/>
    <w:rsid w:val="005E387B"/>
    <w:rsid w:val="005E3CCD"/>
    <w:rsid w:val="005E3D6B"/>
    <w:rsid w:val="005E3F52"/>
    <w:rsid w:val="005E4261"/>
    <w:rsid w:val="005E4262"/>
    <w:rsid w:val="005E42AA"/>
    <w:rsid w:val="005E46F7"/>
    <w:rsid w:val="005E48FB"/>
    <w:rsid w:val="005E4F75"/>
    <w:rsid w:val="005E5D1F"/>
    <w:rsid w:val="005E5E33"/>
    <w:rsid w:val="005E5E4A"/>
    <w:rsid w:val="005E693D"/>
    <w:rsid w:val="005E6DDD"/>
    <w:rsid w:val="005E75BF"/>
    <w:rsid w:val="005E77B1"/>
    <w:rsid w:val="005F00EC"/>
    <w:rsid w:val="005F00F1"/>
    <w:rsid w:val="005F0E22"/>
    <w:rsid w:val="005F144C"/>
    <w:rsid w:val="005F1802"/>
    <w:rsid w:val="005F18D6"/>
    <w:rsid w:val="005F192A"/>
    <w:rsid w:val="005F27FB"/>
    <w:rsid w:val="005F46FB"/>
    <w:rsid w:val="005F49E6"/>
    <w:rsid w:val="005F4D2D"/>
    <w:rsid w:val="005F54C4"/>
    <w:rsid w:val="005F56DF"/>
    <w:rsid w:val="005F57BA"/>
    <w:rsid w:val="005F5DE3"/>
    <w:rsid w:val="005F60AC"/>
    <w:rsid w:val="005F61E6"/>
    <w:rsid w:val="005F62DB"/>
    <w:rsid w:val="005F67CB"/>
    <w:rsid w:val="005F6839"/>
    <w:rsid w:val="005F6AE9"/>
    <w:rsid w:val="005F6B4C"/>
    <w:rsid w:val="005F6C45"/>
    <w:rsid w:val="005F6E80"/>
    <w:rsid w:val="005F6F1B"/>
    <w:rsid w:val="005F71D2"/>
    <w:rsid w:val="005F78BF"/>
    <w:rsid w:val="005F79BC"/>
    <w:rsid w:val="00600092"/>
    <w:rsid w:val="0060098E"/>
    <w:rsid w:val="00600B9F"/>
    <w:rsid w:val="00600BE3"/>
    <w:rsid w:val="00601171"/>
    <w:rsid w:val="00601A18"/>
    <w:rsid w:val="006024E7"/>
    <w:rsid w:val="00602929"/>
    <w:rsid w:val="00602B4F"/>
    <w:rsid w:val="00602BC8"/>
    <w:rsid w:val="00602DA9"/>
    <w:rsid w:val="00603CD0"/>
    <w:rsid w:val="0060431C"/>
    <w:rsid w:val="00604873"/>
    <w:rsid w:val="00604932"/>
    <w:rsid w:val="00604A50"/>
    <w:rsid w:val="0060556A"/>
    <w:rsid w:val="00605A69"/>
    <w:rsid w:val="00605CAF"/>
    <w:rsid w:val="00606154"/>
    <w:rsid w:val="00606361"/>
    <w:rsid w:val="006068AB"/>
    <w:rsid w:val="00606C54"/>
    <w:rsid w:val="00606FE8"/>
    <w:rsid w:val="00607A75"/>
    <w:rsid w:val="00607B54"/>
    <w:rsid w:val="006102AF"/>
    <w:rsid w:val="00610E40"/>
    <w:rsid w:val="006118C6"/>
    <w:rsid w:val="00611D2B"/>
    <w:rsid w:val="006128D6"/>
    <w:rsid w:val="00612A97"/>
    <w:rsid w:val="006135AA"/>
    <w:rsid w:val="00613A18"/>
    <w:rsid w:val="00613BD0"/>
    <w:rsid w:val="00613C59"/>
    <w:rsid w:val="00614280"/>
    <w:rsid w:val="00614375"/>
    <w:rsid w:val="006145DB"/>
    <w:rsid w:val="00614A27"/>
    <w:rsid w:val="00614D1F"/>
    <w:rsid w:val="00614EBA"/>
    <w:rsid w:val="006153F9"/>
    <w:rsid w:val="00615400"/>
    <w:rsid w:val="00615B0A"/>
    <w:rsid w:val="00615B2F"/>
    <w:rsid w:val="00615FAC"/>
    <w:rsid w:val="006168CF"/>
    <w:rsid w:val="00616A06"/>
    <w:rsid w:val="00617398"/>
    <w:rsid w:val="00617635"/>
    <w:rsid w:val="0062011B"/>
    <w:rsid w:val="00620A0C"/>
    <w:rsid w:val="00620A30"/>
    <w:rsid w:val="00621617"/>
    <w:rsid w:val="006217E9"/>
    <w:rsid w:val="00621AAB"/>
    <w:rsid w:val="006225D6"/>
    <w:rsid w:val="00622E53"/>
    <w:rsid w:val="0062315D"/>
    <w:rsid w:val="00623B3A"/>
    <w:rsid w:val="00623DFF"/>
    <w:rsid w:val="006248A3"/>
    <w:rsid w:val="00624CA0"/>
    <w:rsid w:val="00625161"/>
    <w:rsid w:val="006253F4"/>
    <w:rsid w:val="00625642"/>
    <w:rsid w:val="0062591C"/>
    <w:rsid w:val="00625BAE"/>
    <w:rsid w:val="0062621C"/>
    <w:rsid w:val="00626A3A"/>
    <w:rsid w:val="00626A7E"/>
    <w:rsid w:val="00626DE0"/>
    <w:rsid w:val="006277CD"/>
    <w:rsid w:val="00627A5A"/>
    <w:rsid w:val="00627F50"/>
    <w:rsid w:val="00630587"/>
    <w:rsid w:val="006305D6"/>
    <w:rsid w:val="00630901"/>
    <w:rsid w:val="00630D89"/>
    <w:rsid w:val="00630FD4"/>
    <w:rsid w:val="0063171B"/>
    <w:rsid w:val="00631F8E"/>
    <w:rsid w:val="006324A0"/>
    <w:rsid w:val="006324B9"/>
    <w:rsid w:val="006339AD"/>
    <w:rsid w:val="00633AB1"/>
    <w:rsid w:val="00633AB3"/>
    <w:rsid w:val="00633C42"/>
    <w:rsid w:val="00634A9C"/>
    <w:rsid w:val="00635500"/>
    <w:rsid w:val="0063559D"/>
    <w:rsid w:val="00635A84"/>
    <w:rsid w:val="00635A9D"/>
    <w:rsid w:val="006361F2"/>
    <w:rsid w:val="00636273"/>
    <w:rsid w:val="00636311"/>
    <w:rsid w:val="0063638C"/>
    <w:rsid w:val="006368BF"/>
    <w:rsid w:val="00636EE9"/>
    <w:rsid w:val="00637704"/>
    <w:rsid w:val="00637B2C"/>
    <w:rsid w:val="00637B69"/>
    <w:rsid w:val="00640353"/>
    <w:rsid w:val="006403C9"/>
    <w:rsid w:val="0064074D"/>
    <w:rsid w:val="00640950"/>
    <w:rsid w:val="00640A83"/>
    <w:rsid w:val="00640E5F"/>
    <w:rsid w:val="006415AC"/>
    <w:rsid w:val="00641AE7"/>
    <w:rsid w:val="00642629"/>
    <w:rsid w:val="00642702"/>
    <w:rsid w:val="00642CD4"/>
    <w:rsid w:val="00643377"/>
    <w:rsid w:val="00643533"/>
    <w:rsid w:val="0064357B"/>
    <w:rsid w:val="006442E2"/>
    <w:rsid w:val="00644FBF"/>
    <w:rsid w:val="00645A2D"/>
    <w:rsid w:val="00645EF0"/>
    <w:rsid w:val="006460E2"/>
    <w:rsid w:val="00646838"/>
    <w:rsid w:val="00646D71"/>
    <w:rsid w:val="00646DE9"/>
    <w:rsid w:val="00647772"/>
    <w:rsid w:val="0064798A"/>
    <w:rsid w:val="00647ADE"/>
    <w:rsid w:val="006501B0"/>
    <w:rsid w:val="00650336"/>
    <w:rsid w:val="00650BB0"/>
    <w:rsid w:val="00650CE7"/>
    <w:rsid w:val="00650F50"/>
    <w:rsid w:val="00651B8A"/>
    <w:rsid w:val="00651C84"/>
    <w:rsid w:val="00652093"/>
    <w:rsid w:val="0065293D"/>
    <w:rsid w:val="00652AAC"/>
    <w:rsid w:val="00653EFC"/>
    <w:rsid w:val="00654021"/>
    <w:rsid w:val="00654096"/>
    <w:rsid w:val="00654459"/>
    <w:rsid w:val="0065452B"/>
    <w:rsid w:val="00655118"/>
    <w:rsid w:val="006553A6"/>
    <w:rsid w:val="00655570"/>
    <w:rsid w:val="0065573B"/>
    <w:rsid w:val="006559E6"/>
    <w:rsid w:val="006562C3"/>
    <w:rsid w:val="00656C16"/>
    <w:rsid w:val="00657286"/>
    <w:rsid w:val="00657403"/>
    <w:rsid w:val="00657F3A"/>
    <w:rsid w:val="00660328"/>
    <w:rsid w:val="00661045"/>
    <w:rsid w:val="00661132"/>
    <w:rsid w:val="00661443"/>
    <w:rsid w:val="0066197B"/>
    <w:rsid w:val="00662621"/>
    <w:rsid w:val="0066268D"/>
    <w:rsid w:val="00662FA7"/>
    <w:rsid w:val="0066439A"/>
    <w:rsid w:val="00664507"/>
    <w:rsid w:val="00664711"/>
    <w:rsid w:val="0066494A"/>
    <w:rsid w:val="00664AB7"/>
    <w:rsid w:val="00665106"/>
    <w:rsid w:val="006651A9"/>
    <w:rsid w:val="006653D3"/>
    <w:rsid w:val="00666032"/>
    <w:rsid w:val="0066615A"/>
    <w:rsid w:val="00666447"/>
    <w:rsid w:val="00666674"/>
    <w:rsid w:val="00666958"/>
    <w:rsid w:val="00666DA8"/>
    <w:rsid w:val="006670C9"/>
    <w:rsid w:val="00667F99"/>
    <w:rsid w:val="006704DD"/>
    <w:rsid w:val="006705CC"/>
    <w:rsid w:val="00671057"/>
    <w:rsid w:val="00671EAD"/>
    <w:rsid w:val="006723E2"/>
    <w:rsid w:val="00672C3F"/>
    <w:rsid w:val="00672C7E"/>
    <w:rsid w:val="00672CDC"/>
    <w:rsid w:val="00672FC0"/>
    <w:rsid w:val="00673519"/>
    <w:rsid w:val="006742EB"/>
    <w:rsid w:val="006747FD"/>
    <w:rsid w:val="00674A1F"/>
    <w:rsid w:val="00675AAF"/>
    <w:rsid w:val="00676F7F"/>
    <w:rsid w:val="00677589"/>
    <w:rsid w:val="00677824"/>
    <w:rsid w:val="006801F4"/>
    <w:rsid w:val="0068031A"/>
    <w:rsid w:val="006803CC"/>
    <w:rsid w:val="0068173D"/>
    <w:rsid w:val="00681B2F"/>
    <w:rsid w:val="00681BDB"/>
    <w:rsid w:val="00681D1D"/>
    <w:rsid w:val="0068228D"/>
    <w:rsid w:val="00682848"/>
    <w:rsid w:val="0068289D"/>
    <w:rsid w:val="00682D15"/>
    <w:rsid w:val="0068335F"/>
    <w:rsid w:val="00683759"/>
    <w:rsid w:val="00683FDB"/>
    <w:rsid w:val="0068430B"/>
    <w:rsid w:val="00684356"/>
    <w:rsid w:val="00684630"/>
    <w:rsid w:val="006849A7"/>
    <w:rsid w:val="00685052"/>
    <w:rsid w:val="0068641F"/>
    <w:rsid w:val="00686CC5"/>
    <w:rsid w:val="006876D7"/>
    <w:rsid w:val="00690143"/>
    <w:rsid w:val="006924C8"/>
    <w:rsid w:val="00692FDE"/>
    <w:rsid w:val="00693302"/>
    <w:rsid w:val="006933CA"/>
    <w:rsid w:val="00693721"/>
    <w:rsid w:val="0069423B"/>
    <w:rsid w:val="00694355"/>
    <w:rsid w:val="0069471D"/>
    <w:rsid w:val="00694887"/>
    <w:rsid w:val="0069492A"/>
    <w:rsid w:val="00694FFB"/>
    <w:rsid w:val="0069596C"/>
    <w:rsid w:val="00695C9B"/>
    <w:rsid w:val="0069634A"/>
    <w:rsid w:val="0069640B"/>
    <w:rsid w:val="00696589"/>
    <w:rsid w:val="00696766"/>
    <w:rsid w:val="0069767B"/>
    <w:rsid w:val="00697749"/>
    <w:rsid w:val="00697BFB"/>
    <w:rsid w:val="006A0566"/>
    <w:rsid w:val="006A059B"/>
    <w:rsid w:val="006A061F"/>
    <w:rsid w:val="006A08A0"/>
    <w:rsid w:val="006A0A03"/>
    <w:rsid w:val="006A1B83"/>
    <w:rsid w:val="006A1F0D"/>
    <w:rsid w:val="006A21CD"/>
    <w:rsid w:val="006A25D5"/>
    <w:rsid w:val="006A28AB"/>
    <w:rsid w:val="006A28E3"/>
    <w:rsid w:val="006A3BBF"/>
    <w:rsid w:val="006A449E"/>
    <w:rsid w:val="006A4904"/>
    <w:rsid w:val="006A52E8"/>
    <w:rsid w:val="006A5918"/>
    <w:rsid w:val="006A650E"/>
    <w:rsid w:val="006A6C19"/>
    <w:rsid w:val="006A791B"/>
    <w:rsid w:val="006A79B0"/>
    <w:rsid w:val="006A7A1A"/>
    <w:rsid w:val="006A7B99"/>
    <w:rsid w:val="006B001C"/>
    <w:rsid w:val="006B045A"/>
    <w:rsid w:val="006B06A1"/>
    <w:rsid w:val="006B0955"/>
    <w:rsid w:val="006B0B6D"/>
    <w:rsid w:val="006B118C"/>
    <w:rsid w:val="006B1D21"/>
    <w:rsid w:val="006B1FFB"/>
    <w:rsid w:val="006B20C3"/>
    <w:rsid w:val="006B21B2"/>
    <w:rsid w:val="006B2592"/>
    <w:rsid w:val="006B2F86"/>
    <w:rsid w:val="006B31A0"/>
    <w:rsid w:val="006B3BE6"/>
    <w:rsid w:val="006B3D7F"/>
    <w:rsid w:val="006B42B5"/>
    <w:rsid w:val="006B43D2"/>
    <w:rsid w:val="006B451A"/>
    <w:rsid w:val="006B4644"/>
    <w:rsid w:val="006B4A4A"/>
    <w:rsid w:val="006B4A4C"/>
    <w:rsid w:val="006B4F5A"/>
    <w:rsid w:val="006B5077"/>
    <w:rsid w:val="006B5104"/>
    <w:rsid w:val="006B5261"/>
    <w:rsid w:val="006B54F6"/>
    <w:rsid w:val="006B5889"/>
    <w:rsid w:val="006B59B6"/>
    <w:rsid w:val="006B66C6"/>
    <w:rsid w:val="006B6ACE"/>
    <w:rsid w:val="006B6B26"/>
    <w:rsid w:val="006B756E"/>
    <w:rsid w:val="006B78D0"/>
    <w:rsid w:val="006B7A3C"/>
    <w:rsid w:val="006B7D4D"/>
    <w:rsid w:val="006C0298"/>
    <w:rsid w:val="006C0355"/>
    <w:rsid w:val="006C075C"/>
    <w:rsid w:val="006C0B6E"/>
    <w:rsid w:val="006C14F6"/>
    <w:rsid w:val="006C19B2"/>
    <w:rsid w:val="006C21EB"/>
    <w:rsid w:val="006C24F8"/>
    <w:rsid w:val="006C2959"/>
    <w:rsid w:val="006C3875"/>
    <w:rsid w:val="006C425A"/>
    <w:rsid w:val="006C45D5"/>
    <w:rsid w:val="006C4E3E"/>
    <w:rsid w:val="006C5447"/>
    <w:rsid w:val="006C55AB"/>
    <w:rsid w:val="006C5657"/>
    <w:rsid w:val="006C5B92"/>
    <w:rsid w:val="006C5BB8"/>
    <w:rsid w:val="006C5CFE"/>
    <w:rsid w:val="006C68BC"/>
    <w:rsid w:val="006C6936"/>
    <w:rsid w:val="006C6A3A"/>
    <w:rsid w:val="006C6DDA"/>
    <w:rsid w:val="006C73A3"/>
    <w:rsid w:val="006C74DB"/>
    <w:rsid w:val="006C7B01"/>
    <w:rsid w:val="006C7D26"/>
    <w:rsid w:val="006D07F6"/>
    <w:rsid w:val="006D09A5"/>
    <w:rsid w:val="006D0FE8"/>
    <w:rsid w:val="006D17B7"/>
    <w:rsid w:val="006D1864"/>
    <w:rsid w:val="006D20E6"/>
    <w:rsid w:val="006D255E"/>
    <w:rsid w:val="006D2704"/>
    <w:rsid w:val="006D2E43"/>
    <w:rsid w:val="006D3E99"/>
    <w:rsid w:val="006D3EAC"/>
    <w:rsid w:val="006D41B3"/>
    <w:rsid w:val="006D4373"/>
    <w:rsid w:val="006D4768"/>
    <w:rsid w:val="006D4B2B"/>
    <w:rsid w:val="006D4F3C"/>
    <w:rsid w:val="006D5262"/>
    <w:rsid w:val="006D5C66"/>
    <w:rsid w:val="006D61BA"/>
    <w:rsid w:val="006D6C1E"/>
    <w:rsid w:val="006D6C60"/>
    <w:rsid w:val="006D6F14"/>
    <w:rsid w:val="006D74EF"/>
    <w:rsid w:val="006D7BFC"/>
    <w:rsid w:val="006E0862"/>
    <w:rsid w:val="006E1297"/>
    <w:rsid w:val="006E132F"/>
    <w:rsid w:val="006E1AAB"/>
    <w:rsid w:val="006E1B3C"/>
    <w:rsid w:val="006E1CE3"/>
    <w:rsid w:val="006E23FB"/>
    <w:rsid w:val="006E2588"/>
    <w:rsid w:val="006E26C4"/>
    <w:rsid w:val="006E29E8"/>
    <w:rsid w:val="006E2CA7"/>
    <w:rsid w:val="006E2ECD"/>
    <w:rsid w:val="006E325A"/>
    <w:rsid w:val="006E33EC"/>
    <w:rsid w:val="006E353A"/>
    <w:rsid w:val="006E3797"/>
    <w:rsid w:val="006E3802"/>
    <w:rsid w:val="006E3ED1"/>
    <w:rsid w:val="006E4413"/>
    <w:rsid w:val="006E4CA1"/>
    <w:rsid w:val="006E5D1B"/>
    <w:rsid w:val="006E5F45"/>
    <w:rsid w:val="006E6C02"/>
    <w:rsid w:val="006E7094"/>
    <w:rsid w:val="006E77E2"/>
    <w:rsid w:val="006E7F8C"/>
    <w:rsid w:val="006F02E8"/>
    <w:rsid w:val="006F0303"/>
    <w:rsid w:val="006F0398"/>
    <w:rsid w:val="006F0AD1"/>
    <w:rsid w:val="006F1DC6"/>
    <w:rsid w:val="006F1FF4"/>
    <w:rsid w:val="006F231A"/>
    <w:rsid w:val="006F2739"/>
    <w:rsid w:val="006F3427"/>
    <w:rsid w:val="006F4292"/>
    <w:rsid w:val="006F4347"/>
    <w:rsid w:val="006F447D"/>
    <w:rsid w:val="006F4854"/>
    <w:rsid w:val="006F4C24"/>
    <w:rsid w:val="006F50EA"/>
    <w:rsid w:val="006F5C24"/>
    <w:rsid w:val="006F5D1B"/>
    <w:rsid w:val="006F6131"/>
    <w:rsid w:val="006F76C3"/>
    <w:rsid w:val="006F788D"/>
    <w:rsid w:val="006F78D5"/>
    <w:rsid w:val="006F78E1"/>
    <w:rsid w:val="006F7E5B"/>
    <w:rsid w:val="00700052"/>
    <w:rsid w:val="007000D3"/>
    <w:rsid w:val="00701072"/>
    <w:rsid w:val="00702054"/>
    <w:rsid w:val="00702594"/>
    <w:rsid w:val="00702C99"/>
    <w:rsid w:val="00703268"/>
    <w:rsid w:val="007035A4"/>
    <w:rsid w:val="00703EF2"/>
    <w:rsid w:val="0070411F"/>
    <w:rsid w:val="00704135"/>
    <w:rsid w:val="0070429F"/>
    <w:rsid w:val="007048DE"/>
    <w:rsid w:val="00704FA6"/>
    <w:rsid w:val="00704FF6"/>
    <w:rsid w:val="00705BDA"/>
    <w:rsid w:val="00705CA7"/>
    <w:rsid w:val="007078EC"/>
    <w:rsid w:val="00707C38"/>
    <w:rsid w:val="00710C92"/>
    <w:rsid w:val="00711799"/>
    <w:rsid w:val="007118E1"/>
    <w:rsid w:val="00711A73"/>
    <w:rsid w:val="00711E81"/>
    <w:rsid w:val="007124BD"/>
    <w:rsid w:val="00712595"/>
    <w:rsid w:val="007125B4"/>
    <w:rsid w:val="00712B78"/>
    <w:rsid w:val="00713687"/>
    <w:rsid w:val="0071393B"/>
    <w:rsid w:val="00713EE2"/>
    <w:rsid w:val="00714DFB"/>
    <w:rsid w:val="007150CA"/>
    <w:rsid w:val="00715488"/>
    <w:rsid w:val="007159AB"/>
    <w:rsid w:val="007159BE"/>
    <w:rsid w:val="00715C03"/>
    <w:rsid w:val="00715D29"/>
    <w:rsid w:val="00716853"/>
    <w:rsid w:val="007169D6"/>
    <w:rsid w:val="00717074"/>
    <w:rsid w:val="00717640"/>
    <w:rsid w:val="007176C3"/>
    <w:rsid w:val="007177FC"/>
    <w:rsid w:val="0071782A"/>
    <w:rsid w:val="00717D87"/>
    <w:rsid w:val="0072030C"/>
    <w:rsid w:val="00720C5E"/>
    <w:rsid w:val="00720D23"/>
    <w:rsid w:val="00720D41"/>
    <w:rsid w:val="00720D45"/>
    <w:rsid w:val="00720E8F"/>
    <w:rsid w:val="00721514"/>
    <w:rsid w:val="00721701"/>
    <w:rsid w:val="00721B35"/>
    <w:rsid w:val="00721DDB"/>
    <w:rsid w:val="00722356"/>
    <w:rsid w:val="0072250D"/>
    <w:rsid w:val="00723078"/>
    <w:rsid w:val="0072346C"/>
    <w:rsid w:val="00723E59"/>
    <w:rsid w:val="007240A6"/>
    <w:rsid w:val="007246BE"/>
    <w:rsid w:val="00726302"/>
    <w:rsid w:val="00726A63"/>
    <w:rsid w:val="00726AA6"/>
    <w:rsid w:val="00727017"/>
    <w:rsid w:val="00727955"/>
    <w:rsid w:val="00727EE6"/>
    <w:rsid w:val="007304AD"/>
    <w:rsid w:val="00730A8E"/>
    <w:rsid w:val="00730EFA"/>
    <w:rsid w:val="00731835"/>
    <w:rsid w:val="00731D43"/>
    <w:rsid w:val="00732B01"/>
    <w:rsid w:val="00732DA5"/>
    <w:rsid w:val="00732FE1"/>
    <w:rsid w:val="00733087"/>
    <w:rsid w:val="00733553"/>
    <w:rsid w:val="00733633"/>
    <w:rsid w:val="00733BD3"/>
    <w:rsid w:val="00733F5B"/>
    <w:rsid w:val="00734155"/>
    <w:rsid w:val="007341F8"/>
    <w:rsid w:val="00734372"/>
    <w:rsid w:val="0073447E"/>
    <w:rsid w:val="007346DA"/>
    <w:rsid w:val="00734881"/>
    <w:rsid w:val="00734C7B"/>
    <w:rsid w:val="00734EB8"/>
    <w:rsid w:val="00734F40"/>
    <w:rsid w:val="00735300"/>
    <w:rsid w:val="0073560C"/>
    <w:rsid w:val="007356F3"/>
    <w:rsid w:val="00735AF0"/>
    <w:rsid w:val="00735EC0"/>
    <w:rsid w:val="00735F8B"/>
    <w:rsid w:val="00736882"/>
    <w:rsid w:val="007368B0"/>
    <w:rsid w:val="00736901"/>
    <w:rsid w:val="00736CF8"/>
    <w:rsid w:val="00736D31"/>
    <w:rsid w:val="00737910"/>
    <w:rsid w:val="0074043D"/>
    <w:rsid w:val="00740588"/>
    <w:rsid w:val="00740D8B"/>
    <w:rsid w:val="007414E3"/>
    <w:rsid w:val="0074182A"/>
    <w:rsid w:val="0074187D"/>
    <w:rsid w:val="00741B7D"/>
    <w:rsid w:val="00742210"/>
    <w:rsid w:val="007424E8"/>
    <w:rsid w:val="007425D3"/>
    <w:rsid w:val="0074283D"/>
    <w:rsid w:val="00742D1F"/>
    <w:rsid w:val="00743528"/>
    <w:rsid w:val="00743640"/>
    <w:rsid w:val="00743A04"/>
    <w:rsid w:val="00743BF4"/>
    <w:rsid w:val="00743EBA"/>
    <w:rsid w:val="007440F0"/>
    <w:rsid w:val="007441C5"/>
    <w:rsid w:val="007445D6"/>
    <w:rsid w:val="0074499E"/>
    <w:rsid w:val="00744BE3"/>
    <w:rsid w:val="00744C8E"/>
    <w:rsid w:val="00744F26"/>
    <w:rsid w:val="00744F9E"/>
    <w:rsid w:val="007451E4"/>
    <w:rsid w:val="00745414"/>
    <w:rsid w:val="00745D38"/>
    <w:rsid w:val="00745D46"/>
    <w:rsid w:val="00745DD8"/>
    <w:rsid w:val="007461BD"/>
    <w:rsid w:val="0074628A"/>
    <w:rsid w:val="0074707E"/>
    <w:rsid w:val="007470B3"/>
    <w:rsid w:val="00747158"/>
    <w:rsid w:val="00747290"/>
    <w:rsid w:val="0074748B"/>
    <w:rsid w:val="007475C3"/>
    <w:rsid w:val="007505EE"/>
    <w:rsid w:val="00750C9D"/>
    <w:rsid w:val="00750CB9"/>
    <w:rsid w:val="00751385"/>
    <w:rsid w:val="007516DC"/>
    <w:rsid w:val="007518CD"/>
    <w:rsid w:val="00751B8E"/>
    <w:rsid w:val="007520E5"/>
    <w:rsid w:val="00752286"/>
    <w:rsid w:val="007523A7"/>
    <w:rsid w:val="0075327C"/>
    <w:rsid w:val="0075351B"/>
    <w:rsid w:val="0075362C"/>
    <w:rsid w:val="0075487E"/>
    <w:rsid w:val="00754B80"/>
    <w:rsid w:val="007555D2"/>
    <w:rsid w:val="00755A73"/>
    <w:rsid w:val="00755BCC"/>
    <w:rsid w:val="007600C5"/>
    <w:rsid w:val="007606F0"/>
    <w:rsid w:val="007609CE"/>
    <w:rsid w:val="00760D28"/>
    <w:rsid w:val="00760F4E"/>
    <w:rsid w:val="00761111"/>
    <w:rsid w:val="0076114E"/>
    <w:rsid w:val="007618C6"/>
    <w:rsid w:val="00761918"/>
    <w:rsid w:val="007620CE"/>
    <w:rsid w:val="00762F03"/>
    <w:rsid w:val="007639A3"/>
    <w:rsid w:val="007639C8"/>
    <w:rsid w:val="00763B8F"/>
    <w:rsid w:val="00763C8C"/>
    <w:rsid w:val="0076413B"/>
    <w:rsid w:val="007648AE"/>
    <w:rsid w:val="00764BF8"/>
    <w:rsid w:val="00764F9C"/>
    <w:rsid w:val="0076514D"/>
    <w:rsid w:val="007654F5"/>
    <w:rsid w:val="00765CA0"/>
    <w:rsid w:val="00766001"/>
    <w:rsid w:val="00766170"/>
    <w:rsid w:val="007662C1"/>
    <w:rsid w:val="007667BF"/>
    <w:rsid w:val="00766890"/>
    <w:rsid w:val="00767126"/>
    <w:rsid w:val="00767DAB"/>
    <w:rsid w:val="00770283"/>
    <w:rsid w:val="00771C26"/>
    <w:rsid w:val="007724E5"/>
    <w:rsid w:val="00772ACA"/>
    <w:rsid w:val="00772DBE"/>
    <w:rsid w:val="00772F0C"/>
    <w:rsid w:val="0077376B"/>
    <w:rsid w:val="007738E1"/>
    <w:rsid w:val="0077397B"/>
    <w:rsid w:val="00773D59"/>
    <w:rsid w:val="007740AF"/>
    <w:rsid w:val="007742E3"/>
    <w:rsid w:val="00774B09"/>
    <w:rsid w:val="00774B70"/>
    <w:rsid w:val="00774DA7"/>
    <w:rsid w:val="00775201"/>
    <w:rsid w:val="00775EB4"/>
    <w:rsid w:val="00776011"/>
    <w:rsid w:val="0077635F"/>
    <w:rsid w:val="00776BEB"/>
    <w:rsid w:val="0078000A"/>
    <w:rsid w:val="00780571"/>
    <w:rsid w:val="00780CA0"/>
    <w:rsid w:val="00780E4C"/>
    <w:rsid w:val="00780EB8"/>
    <w:rsid w:val="00781003"/>
    <w:rsid w:val="00781AEA"/>
    <w:rsid w:val="00781D1D"/>
    <w:rsid w:val="007821D9"/>
    <w:rsid w:val="0078231F"/>
    <w:rsid w:val="007824CD"/>
    <w:rsid w:val="0078296A"/>
    <w:rsid w:val="00782B2E"/>
    <w:rsid w:val="00782FB4"/>
    <w:rsid w:val="007837DD"/>
    <w:rsid w:val="007839F5"/>
    <w:rsid w:val="007842FA"/>
    <w:rsid w:val="007844A1"/>
    <w:rsid w:val="00784532"/>
    <w:rsid w:val="00784CD9"/>
    <w:rsid w:val="00784FBC"/>
    <w:rsid w:val="0078553A"/>
    <w:rsid w:val="0078568F"/>
    <w:rsid w:val="0078593B"/>
    <w:rsid w:val="00786588"/>
    <w:rsid w:val="007867B4"/>
    <w:rsid w:val="00786E28"/>
    <w:rsid w:val="007875DE"/>
    <w:rsid w:val="0078766D"/>
    <w:rsid w:val="00787AF7"/>
    <w:rsid w:val="00790415"/>
    <w:rsid w:val="00790B81"/>
    <w:rsid w:val="007911FD"/>
    <w:rsid w:val="00791B5A"/>
    <w:rsid w:val="00791FAA"/>
    <w:rsid w:val="00792DC4"/>
    <w:rsid w:val="007930E8"/>
    <w:rsid w:val="0079325C"/>
    <w:rsid w:val="00793330"/>
    <w:rsid w:val="00793930"/>
    <w:rsid w:val="00793A5B"/>
    <w:rsid w:val="00793DD1"/>
    <w:rsid w:val="00793E14"/>
    <w:rsid w:val="00793FE3"/>
    <w:rsid w:val="007944B8"/>
    <w:rsid w:val="00794CE7"/>
    <w:rsid w:val="00794F34"/>
    <w:rsid w:val="00794FEC"/>
    <w:rsid w:val="00795C65"/>
    <w:rsid w:val="007965A8"/>
    <w:rsid w:val="00797151"/>
    <w:rsid w:val="00797D56"/>
    <w:rsid w:val="007A003E"/>
    <w:rsid w:val="007A0431"/>
    <w:rsid w:val="007A04F9"/>
    <w:rsid w:val="007A0941"/>
    <w:rsid w:val="007A1274"/>
    <w:rsid w:val="007A1965"/>
    <w:rsid w:val="007A1E4C"/>
    <w:rsid w:val="007A25C3"/>
    <w:rsid w:val="007A2668"/>
    <w:rsid w:val="007A2BCA"/>
    <w:rsid w:val="007A2ED1"/>
    <w:rsid w:val="007A3488"/>
    <w:rsid w:val="007A3CDE"/>
    <w:rsid w:val="007A3CED"/>
    <w:rsid w:val="007A3CFB"/>
    <w:rsid w:val="007A3DB8"/>
    <w:rsid w:val="007A4052"/>
    <w:rsid w:val="007A42E5"/>
    <w:rsid w:val="007A43FA"/>
    <w:rsid w:val="007A44ED"/>
    <w:rsid w:val="007A4B27"/>
    <w:rsid w:val="007A4B40"/>
    <w:rsid w:val="007A4BE6"/>
    <w:rsid w:val="007A4E36"/>
    <w:rsid w:val="007A5F2C"/>
    <w:rsid w:val="007A60B4"/>
    <w:rsid w:val="007A615F"/>
    <w:rsid w:val="007A6498"/>
    <w:rsid w:val="007A727F"/>
    <w:rsid w:val="007A77BB"/>
    <w:rsid w:val="007A79B2"/>
    <w:rsid w:val="007A79EF"/>
    <w:rsid w:val="007A7D4F"/>
    <w:rsid w:val="007B044F"/>
    <w:rsid w:val="007B0A10"/>
    <w:rsid w:val="007B0B8F"/>
    <w:rsid w:val="007B0DC6"/>
    <w:rsid w:val="007B1094"/>
    <w:rsid w:val="007B1762"/>
    <w:rsid w:val="007B2C93"/>
    <w:rsid w:val="007B3266"/>
    <w:rsid w:val="007B32DC"/>
    <w:rsid w:val="007B3320"/>
    <w:rsid w:val="007B3E44"/>
    <w:rsid w:val="007B4C12"/>
    <w:rsid w:val="007B4FBC"/>
    <w:rsid w:val="007B4FD1"/>
    <w:rsid w:val="007B6611"/>
    <w:rsid w:val="007B6EAC"/>
    <w:rsid w:val="007B70EE"/>
    <w:rsid w:val="007B7547"/>
    <w:rsid w:val="007B7787"/>
    <w:rsid w:val="007B7792"/>
    <w:rsid w:val="007B7B35"/>
    <w:rsid w:val="007C004C"/>
    <w:rsid w:val="007C0562"/>
    <w:rsid w:val="007C06A3"/>
    <w:rsid w:val="007C0D33"/>
    <w:rsid w:val="007C1051"/>
    <w:rsid w:val="007C130D"/>
    <w:rsid w:val="007C1859"/>
    <w:rsid w:val="007C198A"/>
    <w:rsid w:val="007C1C4D"/>
    <w:rsid w:val="007C1D72"/>
    <w:rsid w:val="007C301F"/>
    <w:rsid w:val="007C3E0C"/>
    <w:rsid w:val="007C4540"/>
    <w:rsid w:val="007C4946"/>
    <w:rsid w:val="007C4E36"/>
    <w:rsid w:val="007C526F"/>
    <w:rsid w:val="007C52F0"/>
    <w:rsid w:val="007C5E7D"/>
    <w:rsid w:val="007C5F46"/>
    <w:rsid w:val="007C5FB8"/>
    <w:rsid w:val="007C6023"/>
    <w:rsid w:val="007C65AF"/>
    <w:rsid w:val="007C76D7"/>
    <w:rsid w:val="007C78F3"/>
    <w:rsid w:val="007D029E"/>
    <w:rsid w:val="007D02A1"/>
    <w:rsid w:val="007D0A3E"/>
    <w:rsid w:val="007D0C7C"/>
    <w:rsid w:val="007D0EDE"/>
    <w:rsid w:val="007D135D"/>
    <w:rsid w:val="007D1A52"/>
    <w:rsid w:val="007D2C79"/>
    <w:rsid w:val="007D2CC4"/>
    <w:rsid w:val="007D3088"/>
    <w:rsid w:val="007D3531"/>
    <w:rsid w:val="007D3C1F"/>
    <w:rsid w:val="007D4334"/>
    <w:rsid w:val="007D4D84"/>
    <w:rsid w:val="007D52EC"/>
    <w:rsid w:val="007D553B"/>
    <w:rsid w:val="007D6074"/>
    <w:rsid w:val="007D6117"/>
    <w:rsid w:val="007D730F"/>
    <w:rsid w:val="007D7733"/>
    <w:rsid w:val="007D7CD8"/>
    <w:rsid w:val="007D7FA0"/>
    <w:rsid w:val="007E047D"/>
    <w:rsid w:val="007E0EDB"/>
    <w:rsid w:val="007E13DD"/>
    <w:rsid w:val="007E1A61"/>
    <w:rsid w:val="007E1CC5"/>
    <w:rsid w:val="007E1E24"/>
    <w:rsid w:val="007E22A6"/>
    <w:rsid w:val="007E271E"/>
    <w:rsid w:val="007E28F6"/>
    <w:rsid w:val="007E2922"/>
    <w:rsid w:val="007E3322"/>
    <w:rsid w:val="007E3352"/>
    <w:rsid w:val="007E376D"/>
    <w:rsid w:val="007E3AA7"/>
    <w:rsid w:val="007E3C57"/>
    <w:rsid w:val="007E3E15"/>
    <w:rsid w:val="007E4265"/>
    <w:rsid w:val="007E4B7D"/>
    <w:rsid w:val="007E4EE0"/>
    <w:rsid w:val="007E51A9"/>
    <w:rsid w:val="007E5548"/>
    <w:rsid w:val="007E59DB"/>
    <w:rsid w:val="007E612E"/>
    <w:rsid w:val="007E65D9"/>
    <w:rsid w:val="007E67A9"/>
    <w:rsid w:val="007E6CD5"/>
    <w:rsid w:val="007E6F83"/>
    <w:rsid w:val="007E7042"/>
    <w:rsid w:val="007E714E"/>
    <w:rsid w:val="007F05C2"/>
    <w:rsid w:val="007F0E70"/>
    <w:rsid w:val="007F1603"/>
    <w:rsid w:val="007F1C4D"/>
    <w:rsid w:val="007F1DB6"/>
    <w:rsid w:val="007F1DF4"/>
    <w:rsid w:val="007F2DEB"/>
    <w:rsid w:val="007F2F48"/>
    <w:rsid w:val="007F33B3"/>
    <w:rsid w:val="007F366A"/>
    <w:rsid w:val="007F40DE"/>
    <w:rsid w:val="007F4563"/>
    <w:rsid w:val="007F4CC4"/>
    <w:rsid w:val="007F5732"/>
    <w:rsid w:val="007F5A8D"/>
    <w:rsid w:val="007F5BA7"/>
    <w:rsid w:val="007F5FC8"/>
    <w:rsid w:val="007F60F7"/>
    <w:rsid w:val="007F69BA"/>
    <w:rsid w:val="007F737D"/>
    <w:rsid w:val="007F7F87"/>
    <w:rsid w:val="0080103C"/>
    <w:rsid w:val="008010A3"/>
    <w:rsid w:val="0080195F"/>
    <w:rsid w:val="00801966"/>
    <w:rsid w:val="00802650"/>
    <w:rsid w:val="00802A6A"/>
    <w:rsid w:val="00802F9E"/>
    <w:rsid w:val="0080308E"/>
    <w:rsid w:val="00803277"/>
    <w:rsid w:val="008033C0"/>
    <w:rsid w:val="008035EE"/>
    <w:rsid w:val="00803694"/>
    <w:rsid w:val="008038AB"/>
    <w:rsid w:val="00803FEB"/>
    <w:rsid w:val="0080527A"/>
    <w:rsid w:val="008056EB"/>
    <w:rsid w:val="00806705"/>
    <w:rsid w:val="00806738"/>
    <w:rsid w:val="00806B6B"/>
    <w:rsid w:val="00806D30"/>
    <w:rsid w:val="008072DF"/>
    <w:rsid w:val="00807722"/>
    <w:rsid w:val="00810366"/>
    <w:rsid w:val="00810682"/>
    <w:rsid w:val="00811616"/>
    <w:rsid w:val="00811993"/>
    <w:rsid w:val="00811C36"/>
    <w:rsid w:val="00811FC2"/>
    <w:rsid w:val="00812728"/>
    <w:rsid w:val="00812B25"/>
    <w:rsid w:val="00812D05"/>
    <w:rsid w:val="00812FD4"/>
    <w:rsid w:val="008130FE"/>
    <w:rsid w:val="0081314C"/>
    <w:rsid w:val="008133C0"/>
    <w:rsid w:val="00813751"/>
    <w:rsid w:val="00813FB2"/>
    <w:rsid w:val="008142DB"/>
    <w:rsid w:val="0081435F"/>
    <w:rsid w:val="00814682"/>
    <w:rsid w:val="00814967"/>
    <w:rsid w:val="00814CAC"/>
    <w:rsid w:val="00814FCF"/>
    <w:rsid w:val="008152FB"/>
    <w:rsid w:val="008154D4"/>
    <w:rsid w:val="00815FE1"/>
    <w:rsid w:val="00815FFE"/>
    <w:rsid w:val="00816775"/>
    <w:rsid w:val="0081687A"/>
    <w:rsid w:val="00817099"/>
    <w:rsid w:val="008171BD"/>
    <w:rsid w:val="00817B49"/>
    <w:rsid w:val="00820600"/>
    <w:rsid w:val="00821593"/>
    <w:rsid w:val="008216D5"/>
    <w:rsid w:val="00821EB6"/>
    <w:rsid w:val="0082215D"/>
    <w:rsid w:val="00822ED9"/>
    <w:rsid w:val="0082467D"/>
    <w:rsid w:val="008247BD"/>
    <w:rsid w:val="00824917"/>
    <w:rsid w:val="008249CE"/>
    <w:rsid w:val="00824A71"/>
    <w:rsid w:val="00824C21"/>
    <w:rsid w:val="00825283"/>
    <w:rsid w:val="00825F7A"/>
    <w:rsid w:val="0082661C"/>
    <w:rsid w:val="00826749"/>
    <w:rsid w:val="00826F11"/>
    <w:rsid w:val="00826F8C"/>
    <w:rsid w:val="008309F1"/>
    <w:rsid w:val="008317BD"/>
    <w:rsid w:val="00831A30"/>
    <w:rsid w:val="00831A50"/>
    <w:rsid w:val="00831B3C"/>
    <w:rsid w:val="00831C89"/>
    <w:rsid w:val="00832114"/>
    <w:rsid w:val="008328BB"/>
    <w:rsid w:val="0083293F"/>
    <w:rsid w:val="00833D6C"/>
    <w:rsid w:val="00833E12"/>
    <w:rsid w:val="008342FE"/>
    <w:rsid w:val="00834C46"/>
    <w:rsid w:val="00835C99"/>
    <w:rsid w:val="008368B0"/>
    <w:rsid w:val="00836C68"/>
    <w:rsid w:val="00837233"/>
    <w:rsid w:val="0083764E"/>
    <w:rsid w:val="00837CDC"/>
    <w:rsid w:val="0084042C"/>
    <w:rsid w:val="00840644"/>
    <w:rsid w:val="0084093E"/>
    <w:rsid w:val="00840B97"/>
    <w:rsid w:val="00840F0E"/>
    <w:rsid w:val="00841631"/>
    <w:rsid w:val="00841CE1"/>
    <w:rsid w:val="00842B98"/>
    <w:rsid w:val="00843037"/>
    <w:rsid w:val="0084320B"/>
    <w:rsid w:val="008432C5"/>
    <w:rsid w:val="00843FEA"/>
    <w:rsid w:val="008440ED"/>
    <w:rsid w:val="008443A2"/>
    <w:rsid w:val="00844D63"/>
    <w:rsid w:val="00845194"/>
    <w:rsid w:val="008452FC"/>
    <w:rsid w:val="00845776"/>
    <w:rsid w:val="008458B2"/>
    <w:rsid w:val="00845A9A"/>
    <w:rsid w:val="00845C49"/>
    <w:rsid w:val="008464AA"/>
    <w:rsid w:val="008468F0"/>
    <w:rsid w:val="00846B26"/>
    <w:rsid w:val="00846CDA"/>
    <w:rsid w:val="00846E15"/>
    <w:rsid w:val="0084734B"/>
    <w:rsid w:val="008473D8"/>
    <w:rsid w:val="00850298"/>
    <w:rsid w:val="008504DD"/>
    <w:rsid w:val="00851142"/>
    <w:rsid w:val="00851792"/>
    <w:rsid w:val="0085247C"/>
    <w:rsid w:val="00852662"/>
    <w:rsid w:val="008528DC"/>
    <w:rsid w:val="00852B8C"/>
    <w:rsid w:val="00852FFD"/>
    <w:rsid w:val="0085321C"/>
    <w:rsid w:val="00853B30"/>
    <w:rsid w:val="00854981"/>
    <w:rsid w:val="00854B4F"/>
    <w:rsid w:val="00855392"/>
    <w:rsid w:val="00855579"/>
    <w:rsid w:val="00855758"/>
    <w:rsid w:val="00855A8F"/>
    <w:rsid w:val="008560F1"/>
    <w:rsid w:val="00856406"/>
    <w:rsid w:val="00857170"/>
    <w:rsid w:val="0085735C"/>
    <w:rsid w:val="0085788C"/>
    <w:rsid w:val="00857D7C"/>
    <w:rsid w:val="00857E6D"/>
    <w:rsid w:val="00860107"/>
    <w:rsid w:val="00861E6C"/>
    <w:rsid w:val="0086214C"/>
    <w:rsid w:val="008624F6"/>
    <w:rsid w:val="00862978"/>
    <w:rsid w:val="00863006"/>
    <w:rsid w:val="0086387B"/>
    <w:rsid w:val="008640BB"/>
    <w:rsid w:val="008647E8"/>
    <w:rsid w:val="00864B2E"/>
    <w:rsid w:val="00865238"/>
    <w:rsid w:val="0086591B"/>
    <w:rsid w:val="00865963"/>
    <w:rsid w:val="00865AC3"/>
    <w:rsid w:val="00865C47"/>
    <w:rsid w:val="00866058"/>
    <w:rsid w:val="0086638B"/>
    <w:rsid w:val="008665C2"/>
    <w:rsid w:val="008666EE"/>
    <w:rsid w:val="00866C0B"/>
    <w:rsid w:val="00867597"/>
    <w:rsid w:val="00870421"/>
    <w:rsid w:val="00870636"/>
    <w:rsid w:val="00871892"/>
    <w:rsid w:val="008718BE"/>
    <w:rsid w:val="0087201C"/>
    <w:rsid w:val="00872219"/>
    <w:rsid w:val="00872CA3"/>
    <w:rsid w:val="00872D80"/>
    <w:rsid w:val="00872E98"/>
    <w:rsid w:val="00873566"/>
    <w:rsid w:val="008736C2"/>
    <w:rsid w:val="008737A6"/>
    <w:rsid w:val="00873F1B"/>
    <w:rsid w:val="0087405B"/>
    <w:rsid w:val="00874203"/>
    <w:rsid w:val="0087436B"/>
    <w:rsid w:val="0087450E"/>
    <w:rsid w:val="008746C9"/>
    <w:rsid w:val="00874D86"/>
    <w:rsid w:val="00875A82"/>
    <w:rsid w:val="00875BF6"/>
    <w:rsid w:val="00876B5C"/>
    <w:rsid w:val="00876CA3"/>
    <w:rsid w:val="008770F8"/>
    <w:rsid w:val="008772FE"/>
    <w:rsid w:val="008775F1"/>
    <w:rsid w:val="008802F9"/>
    <w:rsid w:val="008804E2"/>
    <w:rsid w:val="0088090D"/>
    <w:rsid w:val="00880CEB"/>
    <w:rsid w:val="008813AA"/>
    <w:rsid w:val="00881B72"/>
    <w:rsid w:val="00881FAF"/>
    <w:rsid w:val="008821AE"/>
    <w:rsid w:val="0088232D"/>
    <w:rsid w:val="00882C31"/>
    <w:rsid w:val="0088303C"/>
    <w:rsid w:val="008830C9"/>
    <w:rsid w:val="008832E3"/>
    <w:rsid w:val="00883C2A"/>
    <w:rsid w:val="00883D3A"/>
    <w:rsid w:val="00883EA3"/>
    <w:rsid w:val="00883EF6"/>
    <w:rsid w:val="008843E5"/>
    <w:rsid w:val="00884451"/>
    <w:rsid w:val="008854F7"/>
    <w:rsid w:val="00885A6D"/>
    <w:rsid w:val="00885A9D"/>
    <w:rsid w:val="00885EE6"/>
    <w:rsid w:val="00885F9C"/>
    <w:rsid w:val="0088713B"/>
    <w:rsid w:val="00887746"/>
    <w:rsid w:val="00887798"/>
    <w:rsid w:val="008877C6"/>
    <w:rsid w:val="00887BF7"/>
    <w:rsid w:val="008905A6"/>
    <w:rsid w:val="008915D2"/>
    <w:rsid w:val="0089161F"/>
    <w:rsid w:val="008924B9"/>
    <w:rsid w:val="0089266A"/>
    <w:rsid w:val="008929D2"/>
    <w:rsid w:val="00893636"/>
    <w:rsid w:val="00893B13"/>
    <w:rsid w:val="00893B94"/>
    <w:rsid w:val="00894B3C"/>
    <w:rsid w:val="0089532C"/>
    <w:rsid w:val="008958BB"/>
    <w:rsid w:val="0089592A"/>
    <w:rsid w:val="00895B6A"/>
    <w:rsid w:val="008961B7"/>
    <w:rsid w:val="00896284"/>
    <w:rsid w:val="008965E4"/>
    <w:rsid w:val="00896848"/>
    <w:rsid w:val="00896A5F"/>
    <w:rsid w:val="00896BCA"/>
    <w:rsid w:val="00896E9D"/>
    <w:rsid w:val="00896F11"/>
    <w:rsid w:val="00896F63"/>
    <w:rsid w:val="008972D1"/>
    <w:rsid w:val="008A0308"/>
    <w:rsid w:val="008A040D"/>
    <w:rsid w:val="008A071F"/>
    <w:rsid w:val="008A079F"/>
    <w:rsid w:val="008A1049"/>
    <w:rsid w:val="008A1108"/>
    <w:rsid w:val="008A15ED"/>
    <w:rsid w:val="008A169C"/>
    <w:rsid w:val="008A1C98"/>
    <w:rsid w:val="008A1D65"/>
    <w:rsid w:val="008A1F9A"/>
    <w:rsid w:val="008A231E"/>
    <w:rsid w:val="008A2443"/>
    <w:rsid w:val="008A2E2F"/>
    <w:rsid w:val="008A2EF3"/>
    <w:rsid w:val="008A322D"/>
    <w:rsid w:val="008A41CD"/>
    <w:rsid w:val="008A4D72"/>
    <w:rsid w:val="008A52B8"/>
    <w:rsid w:val="008A52C0"/>
    <w:rsid w:val="008A5850"/>
    <w:rsid w:val="008A5EBA"/>
    <w:rsid w:val="008A6285"/>
    <w:rsid w:val="008A63B2"/>
    <w:rsid w:val="008A63CA"/>
    <w:rsid w:val="008A7391"/>
    <w:rsid w:val="008A73F6"/>
    <w:rsid w:val="008A794B"/>
    <w:rsid w:val="008A7E89"/>
    <w:rsid w:val="008B0241"/>
    <w:rsid w:val="008B0482"/>
    <w:rsid w:val="008B0DFA"/>
    <w:rsid w:val="008B1E50"/>
    <w:rsid w:val="008B1E51"/>
    <w:rsid w:val="008B265F"/>
    <w:rsid w:val="008B331A"/>
    <w:rsid w:val="008B345D"/>
    <w:rsid w:val="008B409B"/>
    <w:rsid w:val="008B531E"/>
    <w:rsid w:val="008B56BA"/>
    <w:rsid w:val="008C02D3"/>
    <w:rsid w:val="008C0F7D"/>
    <w:rsid w:val="008C1529"/>
    <w:rsid w:val="008C1873"/>
    <w:rsid w:val="008C1E05"/>
    <w:rsid w:val="008C1FC2"/>
    <w:rsid w:val="008C2980"/>
    <w:rsid w:val="008C2E8D"/>
    <w:rsid w:val="008C350E"/>
    <w:rsid w:val="008C354F"/>
    <w:rsid w:val="008C3DDE"/>
    <w:rsid w:val="008C4437"/>
    <w:rsid w:val="008C4947"/>
    <w:rsid w:val="008C4F8B"/>
    <w:rsid w:val="008C535E"/>
    <w:rsid w:val="008C5AFB"/>
    <w:rsid w:val="008C5D97"/>
    <w:rsid w:val="008C61E6"/>
    <w:rsid w:val="008C62CE"/>
    <w:rsid w:val="008C6669"/>
    <w:rsid w:val="008C72DE"/>
    <w:rsid w:val="008C7523"/>
    <w:rsid w:val="008C7A82"/>
    <w:rsid w:val="008C7FC0"/>
    <w:rsid w:val="008D0521"/>
    <w:rsid w:val="008D0732"/>
    <w:rsid w:val="008D07FB"/>
    <w:rsid w:val="008D09A8"/>
    <w:rsid w:val="008D0C02"/>
    <w:rsid w:val="008D177D"/>
    <w:rsid w:val="008D1954"/>
    <w:rsid w:val="008D1E06"/>
    <w:rsid w:val="008D1F84"/>
    <w:rsid w:val="008D2461"/>
    <w:rsid w:val="008D357D"/>
    <w:rsid w:val="008D3ACA"/>
    <w:rsid w:val="008D4565"/>
    <w:rsid w:val="008D4A52"/>
    <w:rsid w:val="008D4FFC"/>
    <w:rsid w:val="008D53B4"/>
    <w:rsid w:val="008D5522"/>
    <w:rsid w:val="008D6C20"/>
    <w:rsid w:val="008D6D8D"/>
    <w:rsid w:val="008D77EA"/>
    <w:rsid w:val="008D7848"/>
    <w:rsid w:val="008D78C9"/>
    <w:rsid w:val="008E04A5"/>
    <w:rsid w:val="008E0D09"/>
    <w:rsid w:val="008E15D3"/>
    <w:rsid w:val="008E19A6"/>
    <w:rsid w:val="008E1E25"/>
    <w:rsid w:val="008E263E"/>
    <w:rsid w:val="008E2B6F"/>
    <w:rsid w:val="008E2FA9"/>
    <w:rsid w:val="008E387B"/>
    <w:rsid w:val="008E43E6"/>
    <w:rsid w:val="008E44C5"/>
    <w:rsid w:val="008E483B"/>
    <w:rsid w:val="008E4AD9"/>
    <w:rsid w:val="008E4BBD"/>
    <w:rsid w:val="008E5095"/>
    <w:rsid w:val="008E5BD1"/>
    <w:rsid w:val="008E5F3F"/>
    <w:rsid w:val="008E6087"/>
    <w:rsid w:val="008E68D4"/>
    <w:rsid w:val="008E6DC3"/>
    <w:rsid w:val="008E6E93"/>
    <w:rsid w:val="008E7360"/>
    <w:rsid w:val="008E758D"/>
    <w:rsid w:val="008E7ECB"/>
    <w:rsid w:val="008F025C"/>
    <w:rsid w:val="008F043D"/>
    <w:rsid w:val="008F0947"/>
    <w:rsid w:val="008F0C0C"/>
    <w:rsid w:val="008F10A7"/>
    <w:rsid w:val="008F157B"/>
    <w:rsid w:val="008F1C8C"/>
    <w:rsid w:val="008F1F49"/>
    <w:rsid w:val="008F30A0"/>
    <w:rsid w:val="008F332E"/>
    <w:rsid w:val="008F3ECC"/>
    <w:rsid w:val="008F4178"/>
    <w:rsid w:val="008F447C"/>
    <w:rsid w:val="008F453B"/>
    <w:rsid w:val="008F4CD1"/>
    <w:rsid w:val="008F4F8F"/>
    <w:rsid w:val="008F5AF2"/>
    <w:rsid w:val="008F5BDD"/>
    <w:rsid w:val="008F5E4A"/>
    <w:rsid w:val="008F6413"/>
    <w:rsid w:val="008F6678"/>
    <w:rsid w:val="008F755D"/>
    <w:rsid w:val="008F787F"/>
    <w:rsid w:val="008F7A11"/>
    <w:rsid w:val="008F7A39"/>
    <w:rsid w:val="008F7E7A"/>
    <w:rsid w:val="009000C4"/>
    <w:rsid w:val="00900A5F"/>
    <w:rsid w:val="00900C47"/>
    <w:rsid w:val="00900CFF"/>
    <w:rsid w:val="00901107"/>
    <w:rsid w:val="009014E1"/>
    <w:rsid w:val="009016CA"/>
    <w:rsid w:val="00901880"/>
    <w:rsid w:val="00901EA7"/>
    <w:rsid w:val="009021E8"/>
    <w:rsid w:val="00902C81"/>
    <w:rsid w:val="00903E14"/>
    <w:rsid w:val="00904070"/>
    <w:rsid w:val="00904141"/>
    <w:rsid w:val="00904235"/>
    <w:rsid w:val="00905846"/>
    <w:rsid w:val="00905B66"/>
    <w:rsid w:val="00905C17"/>
    <w:rsid w:val="00906677"/>
    <w:rsid w:val="00906F18"/>
    <w:rsid w:val="00907BE5"/>
    <w:rsid w:val="00907D26"/>
    <w:rsid w:val="009104EE"/>
    <w:rsid w:val="00910525"/>
    <w:rsid w:val="00910B31"/>
    <w:rsid w:val="00910C9E"/>
    <w:rsid w:val="00911440"/>
    <w:rsid w:val="00911649"/>
    <w:rsid w:val="00911712"/>
    <w:rsid w:val="009117A2"/>
    <w:rsid w:val="0091186A"/>
    <w:rsid w:val="00911B27"/>
    <w:rsid w:val="00911B85"/>
    <w:rsid w:val="0091233C"/>
    <w:rsid w:val="00912887"/>
    <w:rsid w:val="0091472B"/>
    <w:rsid w:val="00914EE7"/>
    <w:rsid w:val="00914FE7"/>
    <w:rsid w:val="009151B5"/>
    <w:rsid w:val="009151DF"/>
    <w:rsid w:val="00915248"/>
    <w:rsid w:val="009152D2"/>
    <w:rsid w:val="00915340"/>
    <w:rsid w:val="0091577C"/>
    <w:rsid w:val="00915D87"/>
    <w:rsid w:val="0091613B"/>
    <w:rsid w:val="00916698"/>
    <w:rsid w:val="0091669E"/>
    <w:rsid w:val="00916724"/>
    <w:rsid w:val="00916839"/>
    <w:rsid w:val="009170BE"/>
    <w:rsid w:val="009203C7"/>
    <w:rsid w:val="00920B55"/>
    <w:rsid w:val="00921016"/>
    <w:rsid w:val="0092119A"/>
    <w:rsid w:val="00921315"/>
    <w:rsid w:val="00921425"/>
    <w:rsid w:val="009214B8"/>
    <w:rsid w:val="00921B03"/>
    <w:rsid w:val="009225B5"/>
    <w:rsid w:val="00922BC6"/>
    <w:rsid w:val="00922F60"/>
    <w:rsid w:val="009237F0"/>
    <w:rsid w:val="009245DB"/>
    <w:rsid w:val="009245E9"/>
    <w:rsid w:val="009249ED"/>
    <w:rsid w:val="00924B42"/>
    <w:rsid w:val="00924E9D"/>
    <w:rsid w:val="009251DE"/>
    <w:rsid w:val="00925249"/>
    <w:rsid w:val="00925630"/>
    <w:rsid w:val="00925E14"/>
    <w:rsid w:val="009262C9"/>
    <w:rsid w:val="00926774"/>
    <w:rsid w:val="009268D8"/>
    <w:rsid w:val="0092698C"/>
    <w:rsid w:val="00926FF1"/>
    <w:rsid w:val="00927288"/>
    <w:rsid w:val="009274A5"/>
    <w:rsid w:val="009275BD"/>
    <w:rsid w:val="0092767E"/>
    <w:rsid w:val="00927A68"/>
    <w:rsid w:val="00927B8D"/>
    <w:rsid w:val="00927E27"/>
    <w:rsid w:val="00930661"/>
    <w:rsid w:val="009309D5"/>
    <w:rsid w:val="00930A68"/>
    <w:rsid w:val="00930EB9"/>
    <w:rsid w:val="00930FB6"/>
    <w:rsid w:val="0093107B"/>
    <w:rsid w:val="009313A9"/>
    <w:rsid w:val="009316F0"/>
    <w:rsid w:val="00931759"/>
    <w:rsid w:val="00932042"/>
    <w:rsid w:val="00932D17"/>
    <w:rsid w:val="009331A6"/>
    <w:rsid w:val="00933695"/>
    <w:rsid w:val="00933A05"/>
    <w:rsid w:val="00933DC7"/>
    <w:rsid w:val="009341ED"/>
    <w:rsid w:val="0093456A"/>
    <w:rsid w:val="009349A0"/>
    <w:rsid w:val="00935108"/>
    <w:rsid w:val="009353E1"/>
    <w:rsid w:val="00935DA7"/>
    <w:rsid w:val="0093630A"/>
    <w:rsid w:val="009367C6"/>
    <w:rsid w:val="00936A34"/>
    <w:rsid w:val="00936AD8"/>
    <w:rsid w:val="00936DF5"/>
    <w:rsid w:val="009374DD"/>
    <w:rsid w:val="00937557"/>
    <w:rsid w:val="00937A7F"/>
    <w:rsid w:val="0094002C"/>
    <w:rsid w:val="009400DB"/>
    <w:rsid w:val="009400E7"/>
    <w:rsid w:val="00940278"/>
    <w:rsid w:val="0094057C"/>
    <w:rsid w:val="00940629"/>
    <w:rsid w:val="009409F4"/>
    <w:rsid w:val="00940A96"/>
    <w:rsid w:val="00940DC1"/>
    <w:rsid w:val="00940F51"/>
    <w:rsid w:val="009411AC"/>
    <w:rsid w:val="00941628"/>
    <w:rsid w:val="00941825"/>
    <w:rsid w:val="009418F4"/>
    <w:rsid w:val="0094278A"/>
    <w:rsid w:val="00942993"/>
    <w:rsid w:val="00942BBC"/>
    <w:rsid w:val="00942C59"/>
    <w:rsid w:val="00942E23"/>
    <w:rsid w:val="00943260"/>
    <w:rsid w:val="00943D82"/>
    <w:rsid w:val="00944180"/>
    <w:rsid w:val="00944322"/>
    <w:rsid w:val="00944AA0"/>
    <w:rsid w:val="00944AE8"/>
    <w:rsid w:val="0094500D"/>
    <w:rsid w:val="009453BA"/>
    <w:rsid w:val="0094557D"/>
    <w:rsid w:val="00945B1C"/>
    <w:rsid w:val="00947DA2"/>
    <w:rsid w:val="00947E62"/>
    <w:rsid w:val="00947FDB"/>
    <w:rsid w:val="00950839"/>
    <w:rsid w:val="00950B6A"/>
    <w:rsid w:val="0095105E"/>
    <w:rsid w:val="00951177"/>
    <w:rsid w:val="0095170A"/>
    <w:rsid w:val="00952770"/>
    <w:rsid w:val="00952B5A"/>
    <w:rsid w:val="009539F4"/>
    <w:rsid w:val="0095501A"/>
    <w:rsid w:val="009556C6"/>
    <w:rsid w:val="009558F0"/>
    <w:rsid w:val="00955C2B"/>
    <w:rsid w:val="00955C67"/>
    <w:rsid w:val="009563C7"/>
    <w:rsid w:val="00956975"/>
    <w:rsid w:val="00956BFC"/>
    <w:rsid w:val="00956CB9"/>
    <w:rsid w:val="009578A8"/>
    <w:rsid w:val="00957AA2"/>
    <w:rsid w:val="00957B72"/>
    <w:rsid w:val="00960112"/>
    <w:rsid w:val="00960130"/>
    <w:rsid w:val="00960236"/>
    <w:rsid w:val="0096057D"/>
    <w:rsid w:val="009606A0"/>
    <w:rsid w:val="00960DD9"/>
    <w:rsid w:val="00960EF9"/>
    <w:rsid w:val="0096125A"/>
    <w:rsid w:val="00962F4C"/>
    <w:rsid w:val="00963358"/>
    <w:rsid w:val="00963E28"/>
    <w:rsid w:val="00963FCD"/>
    <w:rsid w:val="0096402D"/>
    <w:rsid w:val="0096459E"/>
    <w:rsid w:val="00965ECC"/>
    <w:rsid w:val="00965FF4"/>
    <w:rsid w:val="00966522"/>
    <w:rsid w:val="009668BE"/>
    <w:rsid w:val="00966ED3"/>
    <w:rsid w:val="0096704E"/>
    <w:rsid w:val="0096717C"/>
    <w:rsid w:val="009673E8"/>
    <w:rsid w:val="009673F2"/>
    <w:rsid w:val="0096740B"/>
    <w:rsid w:val="0096749F"/>
    <w:rsid w:val="00967E18"/>
    <w:rsid w:val="00970641"/>
    <w:rsid w:val="00970741"/>
    <w:rsid w:val="00971130"/>
    <w:rsid w:val="00971627"/>
    <w:rsid w:val="0097172D"/>
    <w:rsid w:val="00971CF4"/>
    <w:rsid w:val="00971E1C"/>
    <w:rsid w:val="009726BB"/>
    <w:rsid w:val="00972FC7"/>
    <w:rsid w:val="0097332E"/>
    <w:rsid w:val="009733FB"/>
    <w:rsid w:val="00974DB8"/>
    <w:rsid w:val="00975030"/>
    <w:rsid w:val="0097508E"/>
    <w:rsid w:val="00975312"/>
    <w:rsid w:val="00975AEA"/>
    <w:rsid w:val="0097609E"/>
    <w:rsid w:val="0097634D"/>
    <w:rsid w:val="009763DB"/>
    <w:rsid w:val="00976FF5"/>
    <w:rsid w:val="009770A5"/>
    <w:rsid w:val="009772E2"/>
    <w:rsid w:val="00977974"/>
    <w:rsid w:val="00977B9E"/>
    <w:rsid w:val="00980622"/>
    <w:rsid w:val="00980661"/>
    <w:rsid w:val="0098093B"/>
    <w:rsid w:val="00981758"/>
    <w:rsid w:val="00981D9D"/>
    <w:rsid w:val="009821C2"/>
    <w:rsid w:val="00982446"/>
    <w:rsid w:val="00982A27"/>
    <w:rsid w:val="00982F29"/>
    <w:rsid w:val="00983044"/>
    <w:rsid w:val="00983152"/>
    <w:rsid w:val="00983C23"/>
    <w:rsid w:val="00983ED4"/>
    <w:rsid w:val="009847A0"/>
    <w:rsid w:val="00984883"/>
    <w:rsid w:val="00985135"/>
    <w:rsid w:val="0098529F"/>
    <w:rsid w:val="009854B4"/>
    <w:rsid w:val="00985643"/>
    <w:rsid w:val="00985D15"/>
    <w:rsid w:val="009865C6"/>
    <w:rsid w:val="009873EB"/>
    <w:rsid w:val="0098761E"/>
    <w:rsid w:val="009876D4"/>
    <w:rsid w:val="0099082D"/>
    <w:rsid w:val="00990E4B"/>
    <w:rsid w:val="00991453"/>
    <w:rsid w:val="009914A5"/>
    <w:rsid w:val="0099157B"/>
    <w:rsid w:val="00992036"/>
    <w:rsid w:val="009927F3"/>
    <w:rsid w:val="00992B06"/>
    <w:rsid w:val="00992E17"/>
    <w:rsid w:val="00992FAD"/>
    <w:rsid w:val="00993A75"/>
    <w:rsid w:val="00993D6B"/>
    <w:rsid w:val="0099548E"/>
    <w:rsid w:val="00995BED"/>
    <w:rsid w:val="0099642C"/>
    <w:rsid w:val="00996456"/>
    <w:rsid w:val="009967FF"/>
    <w:rsid w:val="00996942"/>
    <w:rsid w:val="00996A12"/>
    <w:rsid w:val="00997B0F"/>
    <w:rsid w:val="009A0F05"/>
    <w:rsid w:val="009A0FEC"/>
    <w:rsid w:val="009A135C"/>
    <w:rsid w:val="009A1BF6"/>
    <w:rsid w:val="009A1CAD"/>
    <w:rsid w:val="009A2495"/>
    <w:rsid w:val="009A29E2"/>
    <w:rsid w:val="009A3221"/>
    <w:rsid w:val="009A322C"/>
    <w:rsid w:val="009A3440"/>
    <w:rsid w:val="009A3F15"/>
    <w:rsid w:val="009A4925"/>
    <w:rsid w:val="009A4E4E"/>
    <w:rsid w:val="009A5429"/>
    <w:rsid w:val="009A5832"/>
    <w:rsid w:val="009A6764"/>
    <w:rsid w:val="009A680B"/>
    <w:rsid w:val="009A6838"/>
    <w:rsid w:val="009A6E57"/>
    <w:rsid w:val="009A7057"/>
    <w:rsid w:val="009A76A0"/>
    <w:rsid w:val="009A76E5"/>
    <w:rsid w:val="009A7B8D"/>
    <w:rsid w:val="009B022F"/>
    <w:rsid w:val="009B0BAA"/>
    <w:rsid w:val="009B0CC6"/>
    <w:rsid w:val="009B0D25"/>
    <w:rsid w:val="009B1D51"/>
    <w:rsid w:val="009B24B5"/>
    <w:rsid w:val="009B27E8"/>
    <w:rsid w:val="009B3219"/>
    <w:rsid w:val="009B3666"/>
    <w:rsid w:val="009B37BA"/>
    <w:rsid w:val="009B39A1"/>
    <w:rsid w:val="009B4EBC"/>
    <w:rsid w:val="009B5130"/>
    <w:rsid w:val="009B5212"/>
    <w:rsid w:val="009B5742"/>
    <w:rsid w:val="009B5ABB"/>
    <w:rsid w:val="009B5C34"/>
    <w:rsid w:val="009B6971"/>
    <w:rsid w:val="009B7004"/>
    <w:rsid w:val="009B70CC"/>
    <w:rsid w:val="009B71A8"/>
    <w:rsid w:val="009B73CE"/>
    <w:rsid w:val="009B7B20"/>
    <w:rsid w:val="009B7F9E"/>
    <w:rsid w:val="009C07C7"/>
    <w:rsid w:val="009C0CED"/>
    <w:rsid w:val="009C10AF"/>
    <w:rsid w:val="009C1B3A"/>
    <w:rsid w:val="009C1B90"/>
    <w:rsid w:val="009C1C78"/>
    <w:rsid w:val="009C2461"/>
    <w:rsid w:val="009C32E6"/>
    <w:rsid w:val="009C3E79"/>
    <w:rsid w:val="009C3FCC"/>
    <w:rsid w:val="009C4729"/>
    <w:rsid w:val="009C4981"/>
    <w:rsid w:val="009C4C28"/>
    <w:rsid w:val="009C4C6A"/>
    <w:rsid w:val="009C5190"/>
    <w:rsid w:val="009C59EF"/>
    <w:rsid w:val="009C5E81"/>
    <w:rsid w:val="009C61F4"/>
    <w:rsid w:val="009C65C1"/>
    <w:rsid w:val="009C69F8"/>
    <w:rsid w:val="009C6FE2"/>
    <w:rsid w:val="009C7674"/>
    <w:rsid w:val="009C79A5"/>
    <w:rsid w:val="009D004A"/>
    <w:rsid w:val="009D017A"/>
    <w:rsid w:val="009D0B00"/>
    <w:rsid w:val="009D1295"/>
    <w:rsid w:val="009D1598"/>
    <w:rsid w:val="009D1915"/>
    <w:rsid w:val="009D1A1A"/>
    <w:rsid w:val="009D1EF5"/>
    <w:rsid w:val="009D2634"/>
    <w:rsid w:val="009D275A"/>
    <w:rsid w:val="009D3224"/>
    <w:rsid w:val="009D3891"/>
    <w:rsid w:val="009D3E99"/>
    <w:rsid w:val="009D3F53"/>
    <w:rsid w:val="009D407A"/>
    <w:rsid w:val="009D40A9"/>
    <w:rsid w:val="009D42CC"/>
    <w:rsid w:val="009D4962"/>
    <w:rsid w:val="009D4B45"/>
    <w:rsid w:val="009D4DFB"/>
    <w:rsid w:val="009D4E05"/>
    <w:rsid w:val="009D5880"/>
    <w:rsid w:val="009D5C91"/>
    <w:rsid w:val="009D694D"/>
    <w:rsid w:val="009D6B2E"/>
    <w:rsid w:val="009D6DE0"/>
    <w:rsid w:val="009D6F03"/>
    <w:rsid w:val="009D76F9"/>
    <w:rsid w:val="009D7783"/>
    <w:rsid w:val="009D77A6"/>
    <w:rsid w:val="009D79D2"/>
    <w:rsid w:val="009E05C2"/>
    <w:rsid w:val="009E0768"/>
    <w:rsid w:val="009E0D86"/>
    <w:rsid w:val="009E188F"/>
    <w:rsid w:val="009E3B07"/>
    <w:rsid w:val="009E47E2"/>
    <w:rsid w:val="009E4BDB"/>
    <w:rsid w:val="009E4F0B"/>
    <w:rsid w:val="009E4F38"/>
    <w:rsid w:val="009E50C1"/>
    <w:rsid w:val="009E51D1"/>
    <w:rsid w:val="009E5531"/>
    <w:rsid w:val="009E5B27"/>
    <w:rsid w:val="009E613C"/>
    <w:rsid w:val="009E63C9"/>
    <w:rsid w:val="009E6857"/>
    <w:rsid w:val="009E7157"/>
    <w:rsid w:val="009E72E7"/>
    <w:rsid w:val="009E7D80"/>
    <w:rsid w:val="009E7FB0"/>
    <w:rsid w:val="009F056A"/>
    <w:rsid w:val="009F0BC2"/>
    <w:rsid w:val="009F171E"/>
    <w:rsid w:val="009F185A"/>
    <w:rsid w:val="009F1BF2"/>
    <w:rsid w:val="009F202E"/>
    <w:rsid w:val="009F24B0"/>
    <w:rsid w:val="009F3C85"/>
    <w:rsid w:val="009F3D2F"/>
    <w:rsid w:val="009F4381"/>
    <w:rsid w:val="009F578E"/>
    <w:rsid w:val="009F610E"/>
    <w:rsid w:val="009F6456"/>
    <w:rsid w:val="009F68B0"/>
    <w:rsid w:val="009F6CA1"/>
    <w:rsid w:val="009F6EBD"/>
    <w:rsid w:val="009F7052"/>
    <w:rsid w:val="009F7302"/>
    <w:rsid w:val="009F7913"/>
    <w:rsid w:val="009F7B73"/>
    <w:rsid w:val="009F7D84"/>
    <w:rsid w:val="00A00315"/>
    <w:rsid w:val="00A00EBB"/>
    <w:rsid w:val="00A00EBC"/>
    <w:rsid w:val="00A0126B"/>
    <w:rsid w:val="00A01869"/>
    <w:rsid w:val="00A01DA5"/>
    <w:rsid w:val="00A02668"/>
    <w:rsid w:val="00A0269A"/>
    <w:rsid w:val="00A02801"/>
    <w:rsid w:val="00A02841"/>
    <w:rsid w:val="00A03519"/>
    <w:rsid w:val="00A039BD"/>
    <w:rsid w:val="00A03B46"/>
    <w:rsid w:val="00A03E2C"/>
    <w:rsid w:val="00A0427A"/>
    <w:rsid w:val="00A04309"/>
    <w:rsid w:val="00A0474D"/>
    <w:rsid w:val="00A06A39"/>
    <w:rsid w:val="00A06F8B"/>
    <w:rsid w:val="00A0700A"/>
    <w:rsid w:val="00A07534"/>
    <w:rsid w:val="00A0794D"/>
    <w:rsid w:val="00A07BF2"/>
    <w:rsid w:val="00A07CD0"/>
    <w:rsid w:val="00A07D22"/>
    <w:rsid w:val="00A07F58"/>
    <w:rsid w:val="00A07FB0"/>
    <w:rsid w:val="00A1070E"/>
    <w:rsid w:val="00A1075E"/>
    <w:rsid w:val="00A10B01"/>
    <w:rsid w:val="00A10E60"/>
    <w:rsid w:val="00A11076"/>
    <w:rsid w:val="00A111A3"/>
    <w:rsid w:val="00A119BA"/>
    <w:rsid w:val="00A11F5C"/>
    <w:rsid w:val="00A121B6"/>
    <w:rsid w:val="00A122F7"/>
    <w:rsid w:val="00A12444"/>
    <w:rsid w:val="00A1282E"/>
    <w:rsid w:val="00A12AD2"/>
    <w:rsid w:val="00A131CB"/>
    <w:rsid w:val="00A1386F"/>
    <w:rsid w:val="00A1394C"/>
    <w:rsid w:val="00A13DA4"/>
    <w:rsid w:val="00A13EF7"/>
    <w:rsid w:val="00A1460A"/>
    <w:rsid w:val="00A14847"/>
    <w:rsid w:val="00A14BC9"/>
    <w:rsid w:val="00A152E5"/>
    <w:rsid w:val="00A15CF9"/>
    <w:rsid w:val="00A16183"/>
    <w:rsid w:val="00A16D6D"/>
    <w:rsid w:val="00A173B6"/>
    <w:rsid w:val="00A17A75"/>
    <w:rsid w:val="00A17F9D"/>
    <w:rsid w:val="00A2062F"/>
    <w:rsid w:val="00A212DF"/>
    <w:rsid w:val="00A21383"/>
    <w:rsid w:val="00A218C9"/>
    <w:rsid w:val="00A2199F"/>
    <w:rsid w:val="00A21B31"/>
    <w:rsid w:val="00A21B58"/>
    <w:rsid w:val="00A21E62"/>
    <w:rsid w:val="00A2260E"/>
    <w:rsid w:val="00A226A8"/>
    <w:rsid w:val="00A228F3"/>
    <w:rsid w:val="00A22DFA"/>
    <w:rsid w:val="00A2360E"/>
    <w:rsid w:val="00A23915"/>
    <w:rsid w:val="00A23928"/>
    <w:rsid w:val="00A239F3"/>
    <w:rsid w:val="00A23EA6"/>
    <w:rsid w:val="00A250AD"/>
    <w:rsid w:val="00A25865"/>
    <w:rsid w:val="00A258C0"/>
    <w:rsid w:val="00A25D20"/>
    <w:rsid w:val="00A25E79"/>
    <w:rsid w:val="00A2659C"/>
    <w:rsid w:val="00A265A7"/>
    <w:rsid w:val="00A26605"/>
    <w:rsid w:val="00A2668B"/>
    <w:rsid w:val="00A26844"/>
    <w:rsid w:val="00A26E0C"/>
    <w:rsid w:val="00A26E1C"/>
    <w:rsid w:val="00A27271"/>
    <w:rsid w:val="00A27430"/>
    <w:rsid w:val="00A27B08"/>
    <w:rsid w:val="00A27EA5"/>
    <w:rsid w:val="00A300B1"/>
    <w:rsid w:val="00A3038F"/>
    <w:rsid w:val="00A305EA"/>
    <w:rsid w:val="00A30D0B"/>
    <w:rsid w:val="00A30DCB"/>
    <w:rsid w:val="00A313C3"/>
    <w:rsid w:val="00A31671"/>
    <w:rsid w:val="00A31723"/>
    <w:rsid w:val="00A319E8"/>
    <w:rsid w:val="00A31DC5"/>
    <w:rsid w:val="00A32580"/>
    <w:rsid w:val="00A3258E"/>
    <w:rsid w:val="00A328FD"/>
    <w:rsid w:val="00A32FCB"/>
    <w:rsid w:val="00A337EC"/>
    <w:rsid w:val="00A339AC"/>
    <w:rsid w:val="00A33A39"/>
    <w:rsid w:val="00A33DAB"/>
    <w:rsid w:val="00A33E37"/>
    <w:rsid w:val="00A34654"/>
    <w:rsid w:val="00A34C25"/>
    <w:rsid w:val="00A34C56"/>
    <w:rsid w:val="00A3507D"/>
    <w:rsid w:val="00A352A3"/>
    <w:rsid w:val="00A35AF1"/>
    <w:rsid w:val="00A3632A"/>
    <w:rsid w:val="00A36350"/>
    <w:rsid w:val="00A368D0"/>
    <w:rsid w:val="00A36EE0"/>
    <w:rsid w:val="00A3717A"/>
    <w:rsid w:val="00A37348"/>
    <w:rsid w:val="00A376D4"/>
    <w:rsid w:val="00A37836"/>
    <w:rsid w:val="00A37A3E"/>
    <w:rsid w:val="00A40576"/>
    <w:rsid w:val="00A4088C"/>
    <w:rsid w:val="00A40B74"/>
    <w:rsid w:val="00A41D58"/>
    <w:rsid w:val="00A4211C"/>
    <w:rsid w:val="00A4213B"/>
    <w:rsid w:val="00A423A6"/>
    <w:rsid w:val="00A42402"/>
    <w:rsid w:val="00A427C3"/>
    <w:rsid w:val="00A42A52"/>
    <w:rsid w:val="00A42EBE"/>
    <w:rsid w:val="00A4335C"/>
    <w:rsid w:val="00A4423A"/>
    <w:rsid w:val="00A4456B"/>
    <w:rsid w:val="00A448D4"/>
    <w:rsid w:val="00A4492D"/>
    <w:rsid w:val="00A452E0"/>
    <w:rsid w:val="00A4546F"/>
    <w:rsid w:val="00A45805"/>
    <w:rsid w:val="00A467E2"/>
    <w:rsid w:val="00A47444"/>
    <w:rsid w:val="00A474F0"/>
    <w:rsid w:val="00A4754D"/>
    <w:rsid w:val="00A51B79"/>
    <w:rsid w:val="00A51C21"/>
    <w:rsid w:val="00A51EA5"/>
    <w:rsid w:val="00A5291F"/>
    <w:rsid w:val="00A52E50"/>
    <w:rsid w:val="00A52FE6"/>
    <w:rsid w:val="00A531E4"/>
    <w:rsid w:val="00A534F3"/>
    <w:rsid w:val="00A536DE"/>
    <w:rsid w:val="00A53742"/>
    <w:rsid w:val="00A53969"/>
    <w:rsid w:val="00A53ADF"/>
    <w:rsid w:val="00A53B12"/>
    <w:rsid w:val="00A5424F"/>
    <w:rsid w:val="00A54276"/>
    <w:rsid w:val="00A54AA8"/>
    <w:rsid w:val="00A54B32"/>
    <w:rsid w:val="00A54C3F"/>
    <w:rsid w:val="00A54DD0"/>
    <w:rsid w:val="00A552B5"/>
    <w:rsid w:val="00A55741"/>
    <w:rsid w:val="00A557A1"/>
    <w:rsid w:val="00A55B10"/>
    <w:rsid w:val="00A56C11"/>
    <w:rsid w:val="00A574D7"/>
    <w:rsid w:val="00A603F5"/>
    <w:rsid w:val="00A60809"/>
    <w:rsid w:val="00A60815"/>
    <w:rsid w:val="00A60D7D"/>
    <w:rsid w:val="00A61068"/>
    <w:rsid w:val="00A61FBB"/>
    <w:rsid w:val="00A62725"/>
    <w:rsid w:val="00A62778"/>
    <w:rsid w:val="00A62A32"/>
    <w:rsid w:val="00A62DEA"/>
    <w:rsid w:val="00A63059"/>
    <w:rsid w:val="00A63AE3"/>
    <w:rsid w:val="00A6488D"/>
    <w:rsid w:val="00A649B1"/>
    <w:rsid w:val="00A64BAA"/>
    <w:rsid w:val="00A651A4"/>
    <w:rsid w:val="00A65594"/>
    <w:rsid w:val="00A655E3"/>
    <w:rsid w:val="00A65685"/>
    <w:rsid w:val="00A65A2B"/>
    <w:rsid w:val="00A65E0F"/>
    <w:rsid w:val="00A662DA"/>
    <w:rsid w:val="00A66E6C"/>
    <w:rsid w:val="00A66ECF"/>
    <w:rsid w:val="00A66F69"/>
    <w:rsid w:val="00A672CA"/>
    <w:rsid w:val="00A70135"/>
    <w:rsid w:val="00A70EFF"/>
    <w:rsid w:val="00A710B3"/>
    <w:rsid w:val="00A712DD"/>
    <w:rsid w:val="00A71361"/>
    <w:rsid w:val="00A71477"/>
    <w:rsid w:val="00A72090"/>
    <w:rsid w:val="00A72176"/>
    <w:rsid w:val="00A73081"/>
    <w:rsid w:val="00A7308F"/>
    <w:rsid w:val="00A7315B"/>
    <w:rsid w:val="00A73CCA"/>
    <w:rsid w:val="00A746E2"/>
    <w:rsid w:val="00A7480E"/>
    <w:rsid w:val="00A74B3C"/>
    <w:rsid w:val="00A74B8A"/>
    <w:rsid w:val="00A74E8A"/>
    <w:rsid w:val="00A750C7"/>
    <w:rsid w:val="00A75600"/>
    <w:rsid w:val="00A75786"/>
    <w:rsid w:val="00A75A88"/>
    <w:rsid w:val="00A75AE8"/>
    <w:rsid w:val="00A75DC0"/>
    <w:rsid w:val="00A75EE2"/>
    <w:rsid w:val="00A77588"/>
    <w:rsid w:val="00A77C94"/>
    <w:rsid w:val="00A802E2"/>
    <w:rsid w:val="00A80365"/>
    <w:rsid w:val="00A805EF"/>
    <w:rsid w:val="00A8061B"/>
    <w:rsid w:val="00A8098C"/>
    <w:rsid w:val="00A80EDC"/>
    <w:rsid w:val="00A8142C"/>
    <w:rsid w:val="00A81FF2"/>
    <w:rsid w:val="00A824F1"/>
    <w:rsid w:val="00A8280C"/>
    <w:rsid w:val="00A82BCB"/>
    <w:rsid w:val="00A82C17"/>
    <w:rsid w:val="00A82F91"/>
    <w:rsid w:val="00A835A9"/>
    <w:rsid w:val="00A83904"/>
    <w:rsid w:val="00A83AA8"/>
    <w:rsid w:val="00A83D77"/>
    <w:rsid w:val="00A85DB2"/>
    <w:rsid w:val="00A86027"/>
    <w:rsid w:val="00A861B9"/>
    <w:rsid w:val="00A86583"/>
    <w:rsid w:val="00A86717"/>
    <w:rsid w:val="00A86812"/>
    <w:rsid w:val="00A87026"/>
    <w:rsid w:val="00A8710F"/>
    <w:rsid w:val="00A87581"/>
    <w:rsid w:val="00A8795D"/>
    <w:rsid w:val="00A87A5D"/>
    <w:rsid w:val="00A90931"/>
    <w:rsid w:val="00A90A79"/>
    <w:rsid w:val="00A90C19"/>
    <w:rsid w:val="00A91398"/>
    <w:rsid w:val="00A917F6"/>
    <w:rsid w:val="00A91B05"/>
    <w:rsid w:val="00A92104"/>
    <w:rsid w:val="00A927EF"/>
    <w:rsid w:val="00A92C72"/>
    <w:rsid w:val="00A93388"/>
    <w:rsid w:val="00A94717"/>
    <w:rsid w:val="00A94C50"/>
    <w:rsid w:val="00A95053"/>
    <w:rsid w:val="00A95A36"/>
    <w:rsid w:val="00A95E7A"/>
    <w:rsid w:val="00A9615A"/>
    <w:rsid w:val="00A968BD"/>
    <w:rsid w:val="00A96B30"/>
    <w:rsid w:val="00AA029F"/>
    <w:rsid w:val="00AA111B"/>
    <w:rsid w:val="00AA11E3"/>
    <w:rsid w:val="00AA12DC"/>
    <w:rsid w:val="00AA1E5E"/>
    <w:rsid w:val="00AA24DD"/>
    <w:rsid w:val="00AA26FC"/>
    <w:rsid w:val="00AA2F72"/>
    <w:rsid w:val="00AA392F"/>
    <w:rsid w:val="00AA4E31"/>
    <w:rsid w:val="00AA54DA"/>
    <w:rsid w:val="00AA59B5"/>
    <w:rsid w:val="00AA5F99"/>
    <w:rsid w:val="00AA651D"/>
    <w:rsid w:val="00AA69BB"/>
    <w:rsid w:val="00AA6ACE"/>
    <w:rsid w:val="00AA7777"/>
    <w:rsid w:val="00AA7B84"/>
    <w:rsid w:val="00AB0025"/>
    <w:rsid w:val="00AB00D4"/>
    <w:rsid w:val="00AB0113"/>
    <w:rsid w:val="00AB167B"/>
    <w:rsid w:val="00AB259E"/>
    <w:rsid w:val="00AB2A06"/>
    <w:rsid w:val="00AB2BB3"/>
    <w:rsid w:val="00AB370E"/>
    <w:rsid w:val="00AB3801"/>
    <w:rsid w:val="00AB3842"/>
    <w:rsid w:val="00AB3A46"/>
    <w:rsid w:val="00AB3B8C"/>
    <w:rsid w:val="00AB4643"/>
    <w:rsid w:val="00AB4926"/>
    <w:rsid w:val="00AB49BC"/>
    <w:rsid w:val="00AB6021"/>
    <w:rsid w:val="00AC0127"/>
    <w:rsid w:val="00AC0B4C"/>
    <w:rsid w:val="00AC1164"/>
    <w:rsid w:val="00AC152E"/>
    <w:rsid w:val="00AC1578"/>
    <w:rsid w:val="00AC2219"/>
    <w:rsid w:val="00AC2296"/>
    <w:rsid w:val="00AC2499"/>
    <w:rsid w:val="00AC24A1"/>
    <w:rsid w:val="00AC2754"/>
    <w:rsid w:val="00AC3092"/>
    <w:rsid w:val="00AC3229"/>
    <w:rsid w:val="00AC3589"/>
    <w:rsid w:val="00AC36C9"/>
    <w:rsid w:val="00AC3DAC"/>
    <w:rsid w:val="00AC48B0"/>
    <w:rsid w:val="00AC4ACD"/>
    <w:rsid w:val="00AC5DFB"/>
    <w:rsid w:val="00AC5E50"/>
    <w:rsid w:val="00AC5EAC"/>
    <w:rsid w:val="00AC6149"/>
    <w:rsid w:val="00AC6177"/>
    <w:rsid w:val="00AC69B1"/>
    <w:rsid w:val="00AC6DBC"/>
    <w:rsid w:val="00AC72AC"/>
    <w:rsid w:val="00AC75D6"/>
    <w:rsid w:val="00AC7785"/>
    <w:rsid w:val="00AC79AD"/>
    <w:rsid w:val="00AC7C01"/>
    <w:rsid w:val="00AD0500"/>
    <w:rsid w:val="00AD0DD5"/>
    <w:rsid w:val="00AD13A1"/>
    <w:rsid w:val="00AD13DC"/>
    <w:rsid w:val="00AD2622"/>
    <w:rsid w:val="00AD2EF7"/>
    <w:rsid w:val="00AD368D"/>
    <w:rsid w:val="00AD3BD7"/>
    <w:rsid w:val="00AD3CF6"/>
    <w:rsid w:val="00AD3FAE"/>
    <w:rsid w:val="00AD4D97"/>
    <w:rsid w:val="00AD4DE7"/>
    <w:rsid w:val="00AD589E"/>
    <w:rsid w:val="00AD5D16"/>
    <w:rsid w:val="00AD5D66"/>
    <w:rsid w:val="00AD642C"/>
    <w:rsid w:val="00AD6DE2"/>
    <w:rsid w:val="00AD6F30"/>
    <w:rsid w:val="00AD7123"/>
    <w:rsid w:val="00AD79C4"/>
    <w:rsid w:val="00AD7BE6"/>
    <w:rsid w:val="00AE09B8"/>
    <w:rsid w:val="00AE0A40"/>
    <w:rsid w:val="00AE10B9"/>
    <w:rsid w:val="00AE1529"/>
    <w:rsid w:val="00AE15D3"/>
    <w:rsid w:val="00AE1ED4"/>
    <w:rsid w:val="00AE21E1"/>
    <w:rsid w:val="00AE27A8"/>
    <w:rsid w:val="00AE27D1"/>
    <w:rsid w:val="00AE2A68"/>
    <w:rsid w:val="00AE2C7E"/>
    <w:rsid w:val="00AE2F8D"/>
    <w:rsid w:val="00AE3704"/>
    <w:rsid w:val="00AE3BAE"/>
    <w:rsid w:val="00AE4A65"/>
    <w:rsid w:val="00AE4ADA"/>
    <w:rsid w:val="00AE5EC3"/>
    <w:rsid w:val="00AE61C2"/>
    <w:rsid w:val="00AE6A21"/>
    <w:rsid w:val="00AE722D"/>
    <w:rsid w:val="00AE7F0A"/>
    <w:rsid w:val="00AE7F92"/>
    <w:rsid w:val="00AF0127"/>
    <w:rsid w:val="00AF04D6"/>
    <w:rsid w:val="00AF1266"/>
    <w:rsid w:val="00AF127F"/>
    <w:rsid w:val="00AF1512"/>
    <w:rsid w:val="00AF1B8E"/>
    <w:rsid w:val="00AF1C8F"/>
    <w:rsid w:val="00AF2910"/>
    <w:rsid w:val="00AF2943"/>
    <w:rsid w:val="00AF2B68"/>
    <w:rsid w:val="00AF2C92"/>
    <w:rsid w:val="00AF3645"/>
    <w:rsid w:val="00AF385A"/>
    <w:rsid w:val="00AF3883"/>
    <w:rsid w:val="00AF392F"/>
    <w:rsid w:val="00AF3B1E"/>
    <w:rsid w:val="00AF3C37"/>
    <w:rsid w:val="00AF3EC1"/>
    <w:rsid w:val="00AF4C59"/>
    <w:rsid w:val="00AF4C91"/>
    <w:rsid w:val="00AF5025"/>
    <w:rsid w:val="00AF505A"/>
    <w:rsid w:val="00AF5170"/>
    <w:rsid w:val="00AF519F"/>
    <w:rsid w:val="00AF5387"/>
    <w:rsid w:val="00AF54EB"/>
    <w:rsid w:val="00AF55F5"/>
    <w:rsid w:val="00AF57AE"/>
    <w:rsid w:val="00AF5AB0"/>
    <w:rsid w:val="00AF5DB4"/>
    <w:rsid w:val="00AF5E90"/>
    <w:rsid w:val="00AF6AA6"/>
    <w:rsid w:val="00AF7384"/>
    <w:rsid w:val="00AF7587"/>
    <w:rsid w:val="00AF7E86"/>
    <w:rsid w:val="00AF7F33"/>
    <w:rsid w:val="00AF7F6B"/>
    <w:rsid w:val="00AF7F93"/>
    <w:rsid w:val="00B0026C"/>
    <w:rsid w:val="00B01287"/>
    <w:rsid w:val="00B01609"/>
    <w:rsid w:val="00B01DFF"/>
    <w:rsid w:val="00B01F00"/>
    <w:rsid w:val="00B022B3"/>
    <w:rsid w:val="00B024B9"/>
    <w:rsid w:val="00B02632"/>
    <w:rsid w:val="00B02CCD"/>
    <w:rsid w:val="00B0306D"/>
    <w:rsid w:val="00B03912"/>
    <w:rsid w:val="00B04BDA"/>
    <w:rsid w:val="00B05484"/>
    <w:rsid w:val="00B066EA"/>
    <w:rsid w:val="00B06A49"/>
    <w:rsid w:val="00B06C4E"/>
    <w:rsid w:val="00B07435"/>
    <w:rsid w:val="00B077FA"/>
    <w:rsid w:val="00B124F8"/>
    <w:rsid w:val="00B1253B"/>
    <w:rsid w:val="00B127D7"/>
    <w:rsid w:val="00B13596"/>
    <w:rsid w:val="00B135DC"/>
    <w:rsid w:val="00B136D1"/>
    <w:rsid w:val="00B13B0C"/>
    <w:rsid w:val="00B13CC2"/>
    <w:rsid w:val="00B1453A"/>
    <w:rsid w:val="00B14D2D"/>
    <w:rsid w:val="00B1576B"/>
    <w:rsid w:val="00B15F33"/>
    <w:rsid w:val="00B161BF"/>
    <w:rsid w:val="00B16F61"/>
    <w:rsid w:val="00B1759D"/>
    <w:rsid w:val="00B17845"/>
    <w:rsid w:val="00B1789F"/>
    <w:rsid w:val="00B20835"/>
    <w:rsid w:val="00B20CD6"/>
    <w:rsid w:val="00B20F82"/>
    <w:rsid w:val="00B21B30"/>
    <w:rsid w:val="00B21B45"/>
    <w:rsid w:val="00B2263A"/>
    <w:rsid w:val="00B226A4"/>
    <w:rsid w:val="00B227D8"/>
    <w:rsid w:val="00B22914"/>
    <w:rsid w:val="00B22D7B"/>
    <w:rsid w:val="00B24214"/>
    <w:rsid w:val="00B245C3"/>
    <w:rsid w:val="00B2487F"/>
    <w:rsid w:val="00B249AA"/>
    <w:rsid w:val="00B24A77"/>
    <w:rsid w:val="00B24C18"/>
    <w:rsid w:val="00B24F2C"/>
    <w:rsid w:val="00B25620"/>
    <w:rsid w:val="00B25BD5"/>
    <w:rsid w:val="00B25D5F"/>
    <w:rsid w:val="00B25FBB"/>
    <w:rsid w:val="00B26373"/>
    <w:rsid w:val="00B26583"/>
    <w:rsid w:val="00B27632"/>
    <w:rsid w:val="00B3008D"/>
    <w:rsid w:val="00B307B1"/>
    <w:rsid w:val="00B308A3"/>
    <w:rsid w:val="00B31115"/>
    <w:rsid w:val="00B32029"/>
    <w:rsid w:val="00B322DC"/>
    <w:rsid w:val="00B32FF3"/>
    <w:rsid w:val="00B33225"/>
    <w:rsid w:val="00B33874"/>
    <w:rsid w:val="00B339AA"/>
    <w:rsid w:val="00B33CF9"/>
    <w:rsid w:val="00B34079"/>
    <w:rsid w:val="00B34F9D"/>
    <w:rsid w:val="00B351C0"/>
    <w:rsid w:val="00B35D84"/>
    <w:rsid w:val="00B35E49"/>
    <w:rsid w:val="00B364FE"/>
    <w:rsid w:val="00B36B08"/>
    <w:rsid w:val="00B3793A"/>
    <w:rsid w:val="00B379D1"/>
    <w:rsid w:val="00B379D7"/>
    <w:rsid w:val="00B401BA"/>
    <w:rsid w:val="00B407E4"/>
    <w:rsid w:val="00B40FD2"/>
    <w:rsid w:val="00B4117D"/>
    <w:rsid w:val="00B413C7"/>
    <w:rsid w:val="00B413CA"/>
    <w:rsid w:val="00B417B9"/>
    <w:rsid w:val="00B41888"/>
    <w:rsid w:val="00B42116"/>
    <w:rsid w:val="00B425B6"/>
    <w:rsid w:val="00B42A72"/>
    <w:rsid w:val="00B42B36"/>
    <w:rsid w:val="00B432EC"/>
    <w:rsid w:val="00B43370"/>
    <w:rsid w:val="00B435E6"/>
    <w:rsid w:val="00B4362A"/>
    <w:rsid w:val="00B4381D"/>
    <w:rsid w:val="00B43A14"/>
    <w:rsid w:val="00B43E32"/>
    <w:rsid w:val="00B441AE"/>
    <w:rsid w:val="00B44891"/>
    <w:rsid w:val="00B4495B"/>
    <w:rsid w:val="00B45A34"/>
    <w:rsid w:val="00B45F33"/>
    <w:rsid w:val="00B4611F"/>
    <w:rsid w:val="00B46281"/>
    <w:rsid w:val="00B46A74"/>
    <w:rsid w:val="00B46B9F"/>
    <w:rsid w:val="00B46BF5"/>
    <w:rsid w:val="00B46D50"/>
    <w:rsid w:val="00B46DA4"/>
    <w:rsid w:val="00B47682"/>
    <w:rsid w:val="00B501F4"/>
    <w:rsid w:val="00B50F1B"/>
    <w:rsid w:val="00B51C75"/>
    <w:rsid w:val="00B5205B"/>
    <w:rsid w:val="00B528DB"/>
    <w:rsid w:val="00B52D67"/>
    <w:rsid w:val="00B53170"/>
    <w:rsid w:val="00B53AEC"/>
    <w:rsid w:val="00B53EA8"/>
    <w:rsid w:val="00B5461D"/>
    <w:rsid w:val="00B54C6F"/>
    <w:rsid w:val="00B55905"/>
    <w:rsid w:val="00B55B5F"/>
    <w:rsid w:val="00B55DB1"/>
    <w:rsid w:val="00B560F3"/>
    <w:rsid w:val="00B56830"/>
    <w:rsid w:val="00B56836"/>
    <w:rsid w:val="00B56D72"/>
    <w:rsid w:val="00B570C9"/>
    <w:rsid w:val="00B57A26"/>
    <w:rsid w:val="00B57C18"/>
    <w:rsid w:val="00B57DC5"/>
    <w:rsid w:val="00B57FAB"/>
    <w:rsid w:val="00B60813"/>
    <w:rsid w:val="00B60AEF"/>
    <w:rsid w:val="00B60DCD"/>
    <w:rsid w:val="00B616A8"/>
    <w:rsid w:val="00B61A9E"/>
    <w:rsid w:val="00B61C18"/>
    <w:rsid w:val="00B628D6"/>
    <w:rsid w:val="00B62999"/>
    <w:rsid w:val="00B62C91"/>
    <w:rsid w:val="00B63448"/>
    <w:rsid w:val="00B63BE3"/>
    <w:rsid w:val="00B6402B"/>
    <w:rsid w:val="00B6455C"/>
    <w:rsid w:val="00B64885"/>
    <w:rsid w:val="00B64F55"/>
    <w:rsid w:val="00B650F4"/>
    <w:rsid w:val="00B656D3"/>
    <w:rsid w:val="00B65CB7"/>
    <w:rsid w:val="00B65CEE"/>
    <w:rsid w:val="00B65E9F"/>
    <w:rsid w:val="00B66810"/>
    <w:rsid w:val="00B6698E"/>
    <w:rsid w:val="00B674CA"/>
    <w:rsid w:val="00B7011D"/>
    <w:rsid w:val="00B70381"/>
    <w:rsid w:val="00B703D8"/>
    <w:rsid w:val="00B704CD"/>
    <w:rsid w:val="00B70949"/>
    <w:rsid w:val="00B70FD0"/>
    <w:rsid w:val="00B72BE3"/>
    <w:rsid w:val="00B72E5C"/>
    <w:rsid w:val="00B73031"/>
    <w:rsid w:val="00B730A0"/>
    <w:rsid w:val="00B733F1"/>
    <w:rsid w:val="00B7386F"/>
    <w:rsid w:val="00B738EF"/>
    <w:rsid w:val="00B73AE7"/>
    <w:rsid w:val="00B73B80"/>
    <w:rsid w:val="00B740E9"/>
    <w:rsid w:val="00B743C4"/>
    <w:rsid w:val="00B74B53"/>
    <w:rsid w:val="00B753A4"/>
    <w:rsid w:val="00B764C0"/>
    <w:rsid w:val="00B76671"/>
    <w:rsid w:val="00B769AE"/>
    <w:rsid w:val="00B76A03"/>
    <w:rsid w:val="00B770C7"/>
    <w:rsid w:val="00B77F88"/>
    <w:rsid w:val="00B8028F"/>
    <w:rsid w:val="00B8058C"/>
    <w:rsid w:val="00B80766"/>
    <w:rsid w:val="00B80F26"/>
    <w:rsid w:val="00B81670"/>
    <w:rsid w:val="00B817D6"/>
    <w:rsid w:val="00B819F7"/>
    <w:rsid w:val="00B821D4"/>
    <w:rsid w:val="00B822BD"/>
    <w:rsid w:val="00B82546"/>
    <w:rsid w:val="00B828D1"/>
    <w:rsid w:val="00B82A35"/>
    <w:rsid w:val="00B83133"/>
    <w:rsid w:val="00B83350"/>
    <w:rsid w:val="00B836BB"/>
    <w:rsid w:val="00B8396E"/>
    <w:rsid w:val="00B83C3C"/>
    <w:rsid w:val="00B842F4"/>
    <w:rsid w:val="00B84D46"/>
    <w:rsid w:val="00B865AF"/>
    <w:rsid w:val="00B86974"/>
    <w:rsid w:val="00B86BD4"/>
    <w:rsid w:val="00B86E6D"/>
    <w:rsid w:val="00B908DB"/>
    <w:rsid w:val="00B91046"/>
    <w:rsid w:val="00B91A7B"/>
    <w:rsid w:val="00B92796"/>
    <w:rsid w:val="00B929DD"/>
    <w:rsid w:val="00B929FC"/>
    <w:rsid w:val="00B92F8B"/>
    <w:rsid w:val="00B9375C"/>
    <w:rsid w:val="00B937FA"/>
    <w:rsid w:val="00B93D10"/>
    <w:rsid w:val="00B940F7"/>
    <w:rsid w:val="00B94416"/>
    <w:rsid w:val="00B94546"/>
    <w:rsid w:val="00B94792"/>
    <w:rsid w:val="00B94D0C"/>
    <w:rsid w:val="00B95405"/>
    <w:rsid w:val="00B95428"/>
    <w:rsid w:val="00B95DB1"/>
    <w:rsid w:val="00B96043"/>
    <w:rsid w:val="00B96211"/>
    <w:rsid w:val="00B9636B"/>
    <w:rsid w:val="00B963F1"/>
    <w:rsid w:val="00B96A38"/>
    <w:rsid w:val="00B9736D"/>
    <w:rsid w:val="00B97564"/>
    <w:rsid w:val="00B97B0F"/>
    <w:rsid w:val="00BA020A"/>
    <w:rsid w:val="00BA087F"/>
    <w:rsid w:val="00BA0DB1"/>
    <w:rsid w:val="00BA0FC4"/>
    <w:rsid w:val="00BA10E2"/>
    <w:rsid w:val="00BA14AC"/>
    <w:rsid w:val="00BA1BDA"/>
    <w:rsid w:val="00BA2163"/>
    <w:rsid w:val="00BA22BE"/>
    <w:rsid w:val="00BA22E3"/>
    <w:rsid w:val="00BA2E35"/>
    <w:rsid w:val="00BA2F7B"/>
    <w:rsid w:val="00BA34DF"/>
    <w:rsid w:val="00BA41C0"/>
    <w:rsid w:val="00BA5477"/>
    <w:rsid w:val="00BA566E"/>
    <w:rsid w:val="00BA59E4"/>
    <w:rsid w:val="00BA5CAB"/>
    <w:rsid w:val="00BA600A"/>
    <w:rsid w:val="00BA6A95"/>
    <w:rsid w:val="00BA711D"/>
    <w:rsid w:val="00BA7ADC"/>
    <w:rsid w:val="00BA7E6C"/>
    <w:rsid w:val="00BB02A4"/>
    <w:rsid w:val="00BB02ED"/>
    <w:rsid w:val="00BB0875"/>
    <w:rsid w:val="00BB0E19"/>
    <w:rsid w:val="00BB0EDA"/>
    <w:rsid w:val="00BB1187"/>
    <w:rsid w:val="00BB1270"/>
    <w:rsid w:val="00BB1E44"/>
    <w:rsid w:val="00BB20D7"/>
    <w:rsid w:val="00BB29D9"/>
    <w:rsid w:val="00BB2ADF"/>
    <w:rsid w:val="00BB3084"/>
    <w:rsid w:val="00BB3A58"/>
    <w:rsid w:val="00BB3A72"/>
    <w:rsid w:val="00BB3FC8"/>
    <w:rsid w:val="00BB42CD"/>
    <w:rsid w:val="00BB4908"/>
    <w:rsid w:val="00BB5267"/>
    <w:rsid w:val="00BB52B8"/>
    <w:rsid w:val="00BB59D8"/>
    <w:rsid w:val="00BB5DC3"/>
    <w:rsid w:val="00BB6352"/>
    <w:rsid w:val="00BB68F0"/>
    <w:rsid w:val="00BB6ACB"/>
    <w:rsid w:val="00BB708E"/>
    <w:rsid w:val="00BB7724"/>
    <w:rsid w:val="00BB77FE"/>
    <w:rsid w:val="00BB7E69"/>
    <w:rsid w:val="00BC02F8"/>
    <w:rsid w:val="00BC07E0"/>
    <w:rsid w:val="00BC355C"/>
    <w:rsid w:val="00BC3647"/>
    <w:rsid w:val="00BC3C1F"/>
    <w:rsid w:val="00BC4268"/>
    <w:rsid w:val="00BC4B40"/>
    <w:rsid w:val="00BC4E6F"/>
    <w:rsid w:val="00BC53DC"/>
    <w:rsid w:val="00BC5D70"/>
    <w:rsid w:val="00BC6615"/>
    <w:rsid w:val="00BC69E8"/>
    <w:rsid w:val="00BC6AA1"/>
    <w:rsid w:val="00BC6C17"/>
    <w:rsid w:val="00BC6F08"/>
    <w:rsid w:val="00BC6F72"/>
    <w:rsid w:val="00BC7940"/>
    <w:rsid w:val="00BC7CE7"/>
    <w:rsid w:val="00BD033D"/>
    <w:rsid w:val="00BD044A"/>
    <w:rsid w:val="00BD0613"/>
    <w:rsid w:val="00BD0906"/>
    <w:rsid w:val="00BD0EAC"/>
    <w:rsid w:val="00BD119C"/>
    <w:rsid w:val="00BD1247"/>
    <w:rsid w:val="00BD1313"/>
    <w:rsid w:val="00BD1364"/>
    <w:rsid w:val="00BD1848"/>
    <w:rsid w:val="00BD1FB1"/>
    <w:rsid w:val="00BD2219"/>
    <w:rsid w:val="00BD25B8"/>
    <w:rsid w:val="00BD264A"/>
    <w:rsid w:val="00BD295E"/>
    <w:rsid w:val="00BD29D5"/>
    <w:rsid w:val="00BD402D"/>
    <w:rsid w:val="00BD43D6"/>
    <w:rsid w:val="00BD4664"/>
    <w:rsid w:val="00BD4BD5"/>
    <w:rsid w:val="00BD4C27"/>
    <w:rsid w:val="00BD5C7C"/>
    <w:rsid w:val="00BD6237"/>
    <w:rsid w:val="00BD6A43"/>
    <w:rsid w:val="00BD6E06"/>
    <w:rsid w:val="00BD6E92"/>
    <w:rsid w:val="00BE0467"/>
    <w:rsid w:val="00BE0635"/>
    <w:rsid w:val="00BE07C3"/>
    <w:rsid w:val="00BE1193"/>
    <w:rsid w:val="00BE1479"/>
    <w:rsid w:val="00BE14E3"/>
    <w:rsid w:val="00BE1F8A"/>
    <w:rsid w:val="00BE2727"/>
    <w:rsid w:val="00BE37E0"/>
    <w:rsid w:val="00BE3910"/>
    <w:rsid w:val="00BE3916"/>
    <w:rsid w:val="00BE4C39"/>
    <w:rsid w:val="00BE519C"/>
    <w:rsid w:val="00BE56C3"/>
    <w:rsid w:val="00BE578D"/>
    <w:rsid w:val="00BE591C"/>
    <w:rsid w:val="00BE5A6B"/>
    <w:rsid w:val="00BE5C9F"/>
    <w:rsid w:val="00BE5DC4"/>
    <w:rsid w:val="00BE5FB7"/>
    <w:rsid w:val="00BE6B3D"/>
    <w:rsid w:val="00BE7745"/>
    <w:rsid w:val="00BE79A8"/>
    <w:rsid w:val="00BF0660"/>
    <w:rsid w:val="00BF0E74"/>
    <w:rsid w:val="00BF11C2"/>
    <w:rsid w:val="00BF14E2"/>
    <w:rsid w:val="00BF1548"/>
    <w:rsid w:val="00BF2514"/>
    <w:rsid w:val="00BF2834"/>
    <w:rsid w:val="00BF3E3C"/>
    <w:rsid w:val="00BF47F4"/>
    <w:rsid w:val="00BF4849"/>
    <w:rsid w:val="00BF4EA7"/>
    <w:rsid w:val="00BF5678"/>
    <w:rsid w:val="00BF5DF3"/>
    <w:rsid w:val="00BF613D"/>
    <w:rsid w:val="00BF62D0"/>
    <w:rsid w:val="00BF6CFB"/>
    <w:rsid w:val="00BF70AB"/>
    <w:rsid w:val="00BF72C7"/>
    <w:rsid w:val="00BF78CD"/>
    <w:rsid w:val="00BF7BEB"/>
    <w:rsid w:val="00C00CFE"/>
    <w:rsid w:val="00C00E5D"/>
    <w:rsid w:val="00C00EDB"/>
    <w:rsid w:val="00C01119"/>
    <w:rsid w:val="00C01207"/>
    <w:rsid w:val="00C01297"/>
    <w:rsid w:val="00C01804"/>
    <w:rsid w:val="00C01E8C"/>
    <w:rsid w:val="00C02029"/>
    <w:rsid w:val="00C02863"/>
    <w:rsid w:val="00C02A14"/>
    <w:rsid w:val="00C03268"/>
    <w:rsid w:val="00C03312"/>
    <w:rsid w:val="00C0383A"/>
    <w:rsid w:val="00C03D27"/>
    <w:rsid w:val="00C04685"/>
    <w:rsid w:val="00C04D1C"/>
    <w:rsid w:val="00C06365"/>
    <w:rsid w:val="00C067FF"/>
    <w:rsid w:val="00C0687C"/>
    <w:rsid w:val="00C06C85"/>
    <w:rsid w:val="00C06CB1"/>
    <w:rsid w:val="00C06E10"/>
    <w:rsid w:val="00C06FF1"/>
    <w:rsid w:val="00C07269"/>
    <w:rsid w:val="00C07D55"/>
    <w:rsid w:val="00C10869"/>
    <w:rsid w:val="00C10EF2"/>
    <w:rsid w:val="00C123B8"/>
    <w:rsid w:val="00C12862"/>
    <w:rsid w:val="00C12D67"/>
    <w:rsid w:val="00C13119"/>
    <w:rsid w:val="00C13489"/>
    <w:rsid w:val="00C13C0A"/>
    <w:rsid w:val="00C13D28"/>
    <w:rsid w:val="00C14585"/>
    <w:rsid w:val="00C1492C"/>
    <w:rsid w:val="00C14D8A"/>
    <w:rsid w:val="00C14E9A"/>
    <w:rsid w:val="00C15510"/>
    <w:rsid w:val="00C15516"/>
    <w:rsid w:val="00C1564C"/>
    <w:rsid w:val="00C156A4"/>
    <w:rsid w:val="00C15F4A"/>
    <w:rsid w:val="00C165A0"/>
    <w:rsid w:val="00C166BE"/>
    <w:rsid w:val="00C16745"/>
    <w:rsid w:val="00C16CE6"/>
    <w:rsid w:val="00C1720C"/>
    <w:rsid w:val="00C173CA"/>
    <w:rsid w:val="00C17A60"/>
    <w:rsid w:val="00C17A8E"/>
    <w:rsid w:val="00C17AED"/>
    <w:rsid w:val="00C216CE"/>
    <w:rsid w:val="00C2184F"/>
    <w:rsid w:val="00C219EA"/>
    <w:rsid w:val="00C22451"/>
    <w:rsid w:val="00C229B5"/>
    <w:rsid w:val="00C22A78"/>
    <w:rsid w:val="00C22D7D"/>
    <w:rsid w:val="00C23022"/>
    <w:rsid w:val="00C23A86"/>
    <w:rsid w:val="00C23C7E"/>
    <w:rsid w:val="00C240E6"/>
    <w:rsid w:val="00C246C5"/>
    <w:rsid w:val="00C24A07"/>
    <w:rsid w:val="00C24D19"/>
    <w:rsid w:val="00C259C7"/>
    <w:rsid w:val="00C25A82"/>
    <w:rsid w:val="00C260B3"/>
    <w:rsid w:val="00C2685E"/>
    <w:rsid w:val="00C26F77"/>
    <w:rsid w:val="00C27267"/>
    <w:rsid w:val="00C27808"/>
    <w:rsid w:val="00C3052C"/>
    <w:rsid w:val="00C3076B"/>
    <w:rsid w:val="00C307C4"/>
    <w:rsid w:val="00C30A2A"/>
    <w:rsid w:val="00C30B34"/>
    <w:rsid w:val="00C311A9"/>
    <w:rsid w:val="00C311F2"/>
    <w:rsid w:val="00C3158E"/>
    <w:rsid w:val="00C31ADA"/>
    <w:rsid w:val="00C32339"/>
    <w:rsid w:val="00C33993"/>
    <w:rsid w:val="00C33E92"/>
    <w:rsid w:val="00C34276"/>
    <w:rsid w:val="00C346E4"/>
    <w:rsid w:val="00C34809"/>
    <w:rsid w:val="00C34F0E"/>
    <w:rsid w:val="00C351C2"/>
    <w:rsid w:val="00C3541C"/>
    <w:rsid w:val="00C354FB"/>
    <w:rsid w:val="00C35673"/>
    <w:rsid w:val="00C35B18"/>
    <w:rsid w:val="00C35F00"/>
    <w:rsid w:val="00C35F27"/>
    <w:rsid w:val="00C366C9"/>
    <w:rsid w:val="00C36751"/>
    <w:rsid w:val="00C36CA7"/>
    <w:rsid w:val="00C36FBD"/>
    <w:rsid w:val="00C37453"/>
    <w:rsid w:val="00C37965"/>
    <w:rsid w:val="00C40650"/>
    <w:rsid w:val="00C4069E"/>
    <w:rsid w:val="00C408B7"/>
    <w:rsid w:val="00C40C3A"/>
    <w:rsid w:val="00C40CAA"/>
    <w:rsid w:val="00C40F0F"/>
    <w:rsid w:val="00C411A2"/>
    <w:rsid w:val="00C413C8"/>
    <w:rsid w:val="00C41ADC"/>
    <w:rsid w:val="00C42492"/>
    <w:rsid w:val="00C43892"/>
    <w:rsid w:val="00C43C7E"/>
    <w:rsid w:val="00C44149"/>
    <w:rsid w:val="00C44275"/>
    <w:rsid w:val="00C44410"/>
    <w:rsid w:val="00C44A15"/>
    <w:rsid w:val="00C44B75"/>
    <w:rsid w:val="00C450E1"/>
    <w:rsid w:val="00C45377"/>
    <w:rsid w:val="00C45C58"/>
    <w:rsid w:val="00C45EA0"/>
    <w:rsid w:val="00C4630A"/>
    <w:rsid w:val="00C4713F"/>
    <w:rsid w:val="00C47FB8"/>
    <w:rsid w:val="00C5037E"/>
    <w:rsid w:val="00C50426"/>
    <w:rsid w:val="00C50BAA"/>
    <w:rsid w:val="00C51B19"/>
    <w:rsid w:val="00C52152"/>
    <w:rsid w:val="00C523F0"/>
    <w:rsid w:val="00C526D2"/>
    <w:rsid w:val="00C52FB7"/>
    <w:rsid w:val="00C53203"/>
    <w:rsid w:val="00C53A5B"/>
    <w:rsid w:val="00C5410A"/>
    <w:rsid w:val="00C54632"/>
    <w:rsid w:val="00C54831"/>
    <w:rsid w:val="00C54894"/>
    <w:rsid w:val="00C54AF4"/>
    <w:rsid w:val="00C54DF1"/>
    <w:rsid w:val="00C550CF"/>
    <w:rsid w:val="00C5526E"/>
    <w:rsid w:val="00C552E2"/>
    <w:rsid w:val="00C56400"/>
    <w:rsid w:val="00C56A69"/>
    <w:rsid w:val="00C5763A"/>
    <w:rsid w:val="00C5794E"/>
    <w:rsid w:val="00C57C3F"/>
    <w:rsid w:val="00C60773"/>
    <w:rsid w:val="00C60968"/>
    <w:rsid w:val="00C614A2"/>
    <w:rsid w:val="00C6153C"/>
    <w:rsid w:val="00C61D9A"/>
    <w:rsid w:val="00C620E8"/>
    <w:rsid w:val="00C631AB"/>
    <w:rsid w:val="00C6340A"/>
    <w:rsid w:val="00C636BD"/>
    <w:rsid w:val="00C636C4"/>
    <w:rsid w:val="00C63B10"/>
    <w:rsid w:val="00C63D39"/>
    <w:rsid w:val="00C63EDD"/>
    <w:rsid w:val="00C64FE3"/>
    <w:rsid w:val="00C65435"/>
    <w:rsid w:val="00C656B4"/>
    <w:rsid w:val="00C65B36"/>
    <w:rsid w:val="00C66449"/>
    <w:rsid w:val="00C671D4"/>
    <w:rsid w:val="00C6772C"/>
    <w:rsid w:val="00C6783D"/>
    <w:rsid w:val="00C7001C"/>
    <w:rsid w:val="00C70021"/>
    <w:rsid w:val="00C70634"/>
    <w:rsid w:val="00C70F28"/>
    <w:rsid w:val="00C71495"/>
    <w:rsid w:val="00C72159"/>
    <w:rsid w:val="00C72245"/>
    <w:rsid w:val="00C72852"/>
    <w:rsid w:val="00C7292E"/>
    <w:rsid w:val="00C73216"/>
    <w:rsid w:val="00C7436B"/>
    <w:rsid w:val="00C7443A"/>
    <w:rsid w:val="00C74549"/>
    <w:rsid w:val="00C74E88"/>
    <w:rsid w:val="00C750C8"/>
    <w:rsid w:val="00C75430"/>
    <w:rsid w:val="00C75BD2"/>
    <w:rsid w:val="00C75DF8"/>
    <w:rsid w:val="00C77E85"/>
    <w:rsid w:val="00C8083B"/>
    <w:rsid w:val="00C80924"/>
    <w:rsid w:val="00C80B18"/>
    <w:rsid w:val="00C80FA3"/>
    <w:rsid w:val="00C8189F"/>
    <w:rsid w:val="00C81F94"/>
    <w:rsid w:val="00C81FEA"/>
    <w:rsid w:val="00C8286B"/>
    <w:rsid w:val="00C8339C"/>
    <w:rsid w:val="00C8348C"/>
    <w:rsid w:val="00C83976"/>
    <w:rsid w:val="00C839F1"/>
    <w:rsid w:val="00C83C06"/>
    <w:rsid w:val="00C868FF"/>
    <w:rsid w:val="00C879D3"/>
    <w:rsid w:val="00C90A5A"/>
    <w:rsid w:val="00C90F12"/>
    <w:rsid w:val="00C90F7F"/>
    <w:rsid w:val="00C91053"/>
    <w:rsid w:val="00C91EFF"/>
    <w:rsid w:val="00C9218F"/>
    <w:rsid w:val="00C92190"/>
    <w:rsid w:val="00C923A5"/>
    <w:rsid w:val="00C92731"/>
    <w:rsid w:val="00C93228"/>
    <w:rsid w:val="00C935AD"/>
    <w:rsid w:val="00C93D20"/>
    <w:rsid w:val="00C93F56"/>
    <w:rsid w:val="00C94491"/>
    <w:rsid w:val="00C947F8"/>
    <w:rsid w:val="00C94C72"/>
    <w:rsid w:val="00C94EEF"/>
    <w:rsid w:val="00C9515F"/>
    <w:rsid w:val="00C95D40"/>
    <w:rsid w:val="00C96115"/>
    <w:rsid w:val="00C961A6"/>
    <w:rsid w:val="00C963C5"/>
    <w:rsid w:val="00C97C7A"/>
    <w:rsid w:val="00C97D42"/>
    <w:rsid w:val="00CA030C"/>
    <w:rsid w:val="00CA05AB"/>
    <w:rsid w:val="00CA0954"/>
    <w:rsid w:val="00CA0FF6"/>
    <w:rsid w:val="00CA1174"/>
    <w:rsid w:val="00CA1200"/>
    <w:rsid w:val="00CA12B2"/>
    <w:rsid w:val="00CA174A"/>
    <w:rsid w:val="00CA1F41"/>
    <w:rsid w:val="00CA2CFD"/>
    <w:rsid w:val="00CA313A"/>
    <w:rsid w:val="00CA31D8"/>
    <w:rsid w:val="00CA32EE"/>
    <w:rsid w:val="00CA35E5"/>
    <w:rsid w:val="00CA3688"/>
    <w:rsid w:val="00CA3BE7"/>
    <w:rsid w:val="00CA4C6A"/>
    <w:rsid w:val="00CA533A"/>
    <w:rsid w:val="00CA5544"/>
    <w:rsid w:val="00CA556C"/>
    <w:rsid w:val="00CA59A6"/>
    <w:rsid w:val="00CA5E65"/>
    <w:rsid w:val="00CA637D"/>
    <w:rsid w:val="00CA6511"/>
    <w:rsid w:val="00CA6A1A"/>
    <w:rsid w:val="00CA6BA3"/>
    <w:rsid w:val="00CA6F20"/>
    <w:rsid w:val="00CA6FB4"/>
    <w:rsid w:val="00CB04B7"/>
    <w:rsid w:val="00CB0D1D"/>
    <w:rsid w:val="00CB1200"/>
    <w:rsid w:val="00CB1BE9"/>
    <w:rsid w:val="00CB1E84"/>
    <w:rsid w:val="00CB2638"/>
    <w:rsid w:val="00CB2758"/>
    <w:rsid w:val="00CB2ADD"/>
    <w:rsid w:val="00CB30E2"/>
    <w:rsid w:val="00CB4104"/>
    <w:rsid w:val="00CB4620"/>
    <w:rsid w:val="00CB46D8"/>
    <w:rsid w:val="00CB4E16"/>
    <w:rsid w:val="00CB50C2"/>
    <w:rsid w:val="00CB583E"/>
    <w:rsid w:val="00CB5EDA"/>
    <w:rsid w:val="00CB5FF3"/>
    <w:rsid w:val="00CB6025"/>
    <w:rsid w:val="00CB616D"/>
    <w:rsid w:val="00CB72E0"/>
    <w:rsid w:val="00CB77E3"/>
    <w:rsid w:val="00CC015A"/>
    <w:rsid w:val="00CC038E"/>
    <w:rsid w:val="00CC0704"/>
    <w:rsid w:val="00CC0F96"/>
    <w:rsid w:val="00CC12A8"/>
    <w:rsid w:val="00CC12F2"/>
    <w:rsid w:val="00CC15D4"/>
    <w:rsid w:val="00CC168C"/>
    <w:rsid w:val="00CC1E75"/>
    <w:rsid w:val="00CC1EA1"/>
    <w:rsid w:val="00CC1ED4"/>
    <w:rsid w:val="00CC243C"/>
    <w:rsid w:val="00CC2E0E"/>
    <w:rsid w:val="00CC361C"/>
    <w:rsid w:val="00CC3D86"/>
    <w:rsid w:val="00CC474B"/>
    <w:rsid w:val="00CC477B"/>
    <w:rsid w:val="00CC4FD3"/>
    <w:rsid w:val="00CC504C"/>
    <w:rsid w:val="00CC519E"/>
    <w:rsid w:val="00CC55E6"/>
    <w:rsid w:val="00CC5A23"/>
    <w:rsid w:val="00CC63BF"/>
    <w:rsid w:val="00CC658C"/>
    <w:rsid w:val="00CC67BF"/>
    <w:rsid w:val="00CC6829"/>
    <w:rsid w:val="00CC74F6"/>
    <w:rsid w:val="00CC7CF0"/>
    <w:rsid w:val="00CD0336"/>
    <w:rsid w:val="00CD0843"/>
    <w:rsid w:val="00CD0CE9"/>
    <w:rsid w:val="00CD0D84"/>
    <w:rsid w:val="00CD1708"/>
    <w:rsid w:val="00CD1AE4"/>
    <w:rsid w:val="00CD2342"/>
    <w:rsid w:val="00CD2815"/>
    <w:rsid w:val="00CD3354"/>
    <w:rsid w:val="00CD3A0D"/>
    <w:rsid w:val="00CD40BD"/>
    <w:rsid w:val="00CD40E0"/>
    <w:rsid w:val="00CD4275"/>
    <w:rsid w:val="00CD4DB7"/>
    <w:rsid w:val="00CD4E84"/>
    <w:rsid w:val="00CD5024"/>
    <w:rsid w:val="00CD526E"/>
    <w:rsid w:val="00CD5A0F"/>
    <w:rsid w:val="00CD5A78"/>
    <w:rsid w:val="00CD5B8A"/>
    <w:rsid w:val="00CD64AA"/>
    <w:rsid w:val="00CD6649"/>
    <w:rsid w:val="00CD6B56"/>
    <w:rsid w:val="00CD6FDE"/>
    <w:rsid w:val="00CD7345"/>
    <w:rsid w:val="00CD7EE3"/>
    <w:rsid w:val="00CE0315"/>
    <w:rsid w:val="00CE0B8A"/>
    <w:rsid w:val="00CE0C0B"/>
    <w:rsid w:val="00CE164D"/>
    <w:rsid w:val="00CE1816"/>
    <w:rsid w:val="00CE1F03"/>
    <w:rsid w:val="00CE25D3"/>
    <w:rsid w:val="00CE26BA"/>
    <w:rsid w:val="00CE36F0"/>
    <w:rsid w:val="00CE372E"/>
    <w:rsid w:val="00CE434B"/>
    <w:rsid w:val="00CE4C28"/>
    <w:rsid w:val="00CE5F36"/>
    <w:rsid w:val="00CE618E"/>
    <w:rsid w:val="00CE6270"/>
    <w:rsid w:val="00CE672B"/>
    <w:rsid w:val="00CE6B42"/>
    <w:rsid w:val="00CE726C"/>
    <w:rsid w:val="00CE72A2"/>
    <w:rsid w:val="00CE7C4F"/>
    <w:rsid w:val="00CE7EDA"/>
    <w:rsid w:val="00CF016D"/>
    <w:rsid w:val="00CF047B"/>
    <w:rsid w:val="00CF0793"/>
    <w:rsid w:val="00CF0A1B"/>
    <w:rsid w:val="00CF0E3A"/>
    <w:rsid w:val="00CF116C"/>
    <w:rsid w:val="00CF16EE"/>
    <w:rsid w:val="00CF19F6"/>
    <w:rsid w:val="00CF1A54"/>
    <w:rsid w:val="00CF1ACF"/>
    <w:rsid w:val="00CF1DAD"/>
    <w:rsid w:val="00CF2347"/>
    <w:rsid w:val="00CF2551"/>
    <w:rsid w:val="00CF2F4F"/>
    <w:rsid w:val="00CF3231"/>
    <w:rsid w:val="00CF34C1"/>
    <w:rsid w:val="00CF3807"/>
    <w:rsid w:val="00CF3B4A"/>
    <w:rsid w:val="00CF536D"/>
    <w:rsid w:val="00CF55A2"/>
    <w:rsid w:val="00CF5DE4"/>
    <w:rsid w:val="00CF601A"/>
    <w:rsid w:val="00CF6178"/>
    <w:rsid w:val="00CF6B35"/>
    <w:rsid w:val="00CF71C8"/>
    <w:rsid w:val="00D00A8A"/>
    <w:rsid w:val="00D01064"/>
    <w:rsid w:val="00D01695"/>
    <w:rsid w:val="00D01B7A"/>
    <w:rsid w:val="00D027D2"/>
    <w:rsid w:val="00D02CC0"/>
    <w:rsid w:val="00D02CFA"/>
    <w:rsid w:val="00D03015"/>
    <w:rsid w:val="00D04664"/>
    <w:rsid w:val="00D048EF"/>
    <w:rsid w:val="00D04E15"/>
    <w:rsid w:val="00D05804"/>
    <w:rsid w:val="00D05E6B"/>
    <w:rsid w:val="00D05F07"/>
    <w:rsid w:val="00D061A2"/>
    <w:rsid w:val="00D0665F"/>
    <w:rsid w:val="00D06699"/>
    <w:rsid w:val="00D07A7B"/>
    <w:rsid w:val="00D07E14"/>
    <w:rsid w:val="00D07F0D"/>
    <w:rsid w:val="00D10381"/>
    <w:rsid w:val="00D10B1E"/>
    <w:rsid w:val="00D10CB8"/>
    <w:rsid w:val="00D1110D"/>
    <w:rsid w:val="00D11192"/>
    <w:rsid w:val="00D12230"/>
    <w:rsid w:val="00D12281"/>
    <w:rsid w:val="00D12806"/>
    <w:rsid w:val="00D12D44"/>
    <w:rsid w:val="00D1393D"/>
    <w:rsid w:val="00D13BED"/>
    <w:rsid w:val="00D13D04"/>
    <w:rsid w:val="00D13E45"/>
    <w:rsid w:val="00D144F3"/>
    <w:rsid w:val="00D14649"/>
    <w:rsid w:val="00D14AD5"/>
    <w:rsid w:val="00D14E4F"/>
    <w:rsid w:val="00D15018"/>
    <w:rsid w:val="00D155A0"/>
    <w:rsid w:val="00D158AC"/>
    <w:rsid w:val="00D1609B"/>
    <w:rsid w:val="00D165C4"/>
    <w:rsid w:val="00D1694C"/>
    <w:rsid w:val="00D16B06"/>
    <w:rsid w:val="00D16CD1"/>
    <w:rsid w:val="00D1745F"/>
    <w:rsid w:val="00D1780E"/>
    <w:rsid w:val="00D20491"/>
    <w:rsid w:val="00D20689"/>
    <w:rsid w:val="00D20E0E"/>
    <w:rsid w:val="00D20F5E"/>
    <w:rsid w:val="00D21113"/>
    <w:rsid w:val="00D213D4"/>
    <w:rsid w:val="00D21402"/>
    <w:rsid w:val="00D21741"/>
    <w:rsid w:val="00D21865"/>
    <w:rsid w:val="00D2193B"/>
    <w:rsid w:val="00D21D77"/>
    <w:rsid w:val="00D222C3"/>
    <w:rsid w:val="00D22E8C"/>
    <w:rsid w:val="00D23441"/>
    <w:rsid w:val="00D239C5"/>
    <w:rsid w:val="00D23B76"/>
    <w:rsid w:val="00D246FB"/>
    <w:rsid w:val="00D24806"/>
    <w:rsid w:val="00D25498"/>
    <w:rsid w:val="00D256A1"/>
    <w:rsid w:val="00D25D3C"/>
    <w:rsid w:val="00D25D46"/>
    <w:rsid w:val="00D25DDB"/>
    <w:rsid w:val="00D269A7"/>
    <w:rsid w:val="00D2742B"/>
    <w:rsid w:val="00D276C6"/>
    <w:rsid w:val="00D3013C"/>
    <w:rsid w:val="00D30281"/>
    <w:rsid w:val="00D303F4"/>
    <w:rsid w:val="00D30423"/>
    <w:rsid w:val="00D3063E"/>
    <w:rsid w:val="00D30832"/>
    <w:rsid w:val="00D31C43"/>
    <w:rsid w:val="00D32D13"/>
    <w:rsid w:val="00D330FD"/>
    <w:rsid w:val="00D33A60"/>
    <w:rsid w:val="00D33C40"/>
    <w:rsid w:val="00D344E8"/>
    <w:rsid w:val="00D345CE"/>
    <w:rsid w:val="00D34654"/>
    <w:rsid w:val="00D34729"/>
    <w:rsid w:val="00D34A6E"/>
    <w:rsid w:val="00D34A91"/>
    <w:rsid w:val="00D34E4A"/>
    <w:rsid w:val="00D35115"/>
    <w:rsid w:val="00D3546A"/>
    <w:rsid w:val="00D35813"/>
    <w:rsid w:val="00D3591F"/>
    <w:rsid w:val="00D36069"/>
    <w:rsid w:val="00D36E31"/>
    <w:rsid w:val="00D373A3"/>
    <w:rsid w:val="00D379A3"/>
    <w:rsid w:val="00D37E1C"/>
    <w:rsid w:val="00D4028A"/>
    <w:rsid w:val="00D40884"/>
    <w:rsid w:val="00D412D9"/>
    <w:rsid w:val="00D4135F"/>
    <w:rsid w:val="00D41A96"/>
    <w:rsid w:val="00D41DB2"/>
    <w:rsid w:val="00D423EE"/>
    <w:rsid w:val="00D428F0"/>
    <w:rsid w:val="00D42CD4"/>
    <w:rsid w:val="00D42DDD"/>
    <w:rsid w:val="00D4322E"/>
    <w:rsid w:val="00D43272"/>
    <w:rsid w:val="00D436E2"/>
    <w:rsid w:val="00D437C6"/>
    <w:rsid w:val="00D43F40"/>
    <w:rsid w:val="00D441BD"/>
    <w:rsid w:val="00D44290"/>
    <w:rsid w:val="00D446E7"/>
    <w:rsid w:val="00D44BB3"/>
    <w:rsid w:val="00D45546"/>
    <w:rsid w:val="00D45C13"/>
    <w:rsid w:val="00D45FF3"/>
    <w:rsid w:val="00D47195"/>
    <w:rsid w:val="00D47853"/>
    <w:rsid w:val="00D47DD1"/>
    <w:rsid w:val="00D502CD"/>
    <w:rsid w:val="00D50850"/>
    <w:rsid w:val="00D512CF"/>
    <w:rsid w:val="00D51409"/>
    <w:rsid w:val="00D5174F"/>
    <w:rsid w:val="00D52588"/>
    <w:rsid w:val="00D52621"/>
    <w:rsid w:val="00D528B9"/>
    <w:rsid w:val="00D52976"/>
    <w:rsid w:val="00D529B6"/>
    <w:rsid w:val="00D53186"/>
    <w:rsid w:val="00D53366"/>
    <w:rsid w:val="00D5336F"/>
    <w:rsid w:val="00D539DB"/>
    <w:rsid w:val="00D53ADA"/>
    <w:rsid w:val="00D53E14"/>
    <w:rsid w:val="00D54397"/>
    <w:rsid w:val="00D545B5"/>
    <w:rsid w:val="00D5487D"/>
    <w:rsid w:val="00D54E91"/>
    <w:rsid w:val="00D5598F"/>
    <w:rsid w:val="00D55FBF"/>
    <w:rsid w:val="00D56355"/>
    <w:rsid w:val="00D56C12"/>
    <w:rsid w:val="00D5767F"/>
    <w:rsid w:val="00D60140"/>
    <w:rsid w:val="00D6024A"/>
    <w:rsid w:val="00D603BF"/>
    <w:rsid w:val="00D604B5"/>
    <w:rsid w:val="00D608B5"/>
    <w:rsid w:val="00D6117B"/>
    <w:rsid w:val="00D620B8"/>
    <w:rsid w:val="00D626E4"/>
    <w:rsid w:val="00D6310F"/>
    <w:rsid w:val="00D632A5"/>
    <w:rsid w:val="00D635E5"/>
    <w:rsid w:val="00D64688"/>
    <w:rsid w:val="00D652F6"/>
    <w:rsid w:val="00D65A80"/>
    <w:rsid w:val="00D65FBF"/>
    <w:rsid w:val="00D66057"/>
    <w:rsid w:val="00D6648E"/>
    <w:rsid w:val="00D66A5E"/>
    <w:rsid w:val="00D66F23"/>
    <w:rsid w:val="00D67877"/>
    <w:rsid w:val="00D6795B"/>
    <w:rsid w:val="00D67FCD"/>
    <w:rsid w:val="00D70309"/>
    <w:rsid w:val="00D71F99"/>
    <w:rsid w:val="00D72853"/>
    <w:rsid w:val="00D72FCE"/>
    <w:rsid w:val="00D737CF"/>
    <w:rsid w:val="00D73916"/>
    <w:rsid w:val="00D73CA4"/>
    <w:rsid w:val="00D73D71"/>
    <w:rsid w:val="00D74396"/>
    <w:rsid w:val="00D752CB"/>
    <w:rsid w:val="00D75DB5"/>
    <w:rsid w:val="00D767D5"/>
    <w:rsid w:val="00D77727"/>
    <w:rsid w:val="00D77CA2"/>
    <w:rsid w:val="00D8023B"/>
    <w:rsid w:val="00D80284"/>
    <w:rsid w:val="00D80BFC"/>
    <w:rsid w:val="00D819C1"/>
    <w:rsid w:val="00D81CC8"/>
    <w:rsid w:val="00D81F71"/>
    <w:rsid w:val="00D82328"/>
    <w:rsid w:val="00D829C4"/>
    <w:rsid w:val="00D82D61"/>
    <w:rsid w:val="00D83DFE"/>
    <w:rsid w:val="00D842C1"/>
    <w:rsid w:val="00D845C9"/>
    <w:rsid w:val="00D84C26"/>
    <w:rsid w:val="00D84E01"/>
    <w:rsid w:val="00D8521A"/>
    <w:rsid w:val="00D85C57"/>
    <w:rsid w:val="00D85E2A"/>
    <w:rsid w:val="00D8615D"/>
    <w:rsid w:val="00D8642D"/>
    <w:rsid w:val="00D864C2"/>
    <w:rsid w:val="00D864EA"/>
    <w:rsid w:val="00D867B2"/>
    <w:rsid w:val="00D86BA2"/>
    <w:rsid w:val="00D90086"/>
    <w:rsid w:val="00D902AB"/>
    <w:rsid w:val="00D90377"/>
    <w:rsid w:val="00D9074C"/>
    <w:rsid w:val="00D90A5E"/>
    <w:rsid w:val="00D90E6E"/>
    <w:rsid w:val="00D913CD"/>
    <w:rsid w:val="00D914CB"/>
    <w:rsid w:val="00D91A68"/>
    <w:rsid w:val="00D929CD"/>
    <w:rsid w:val="00D92DB6"/>
    <w:rsid w:val="00D93945"/>
    <w:rsid w:val="00D94307"/>
    <w:rsid w:val="00D945AC"/>
    <w:rsid w:val="00D94918"/>
    <w:rsid w:val="00D9498E"/>
    <w:rsid w:val="00D9520B"/>
    <w:rsid w:val="00D9582D"/>
    <w:rsid w:val="00D95981"/>
    <w:rsid w:val="00D95A68"/>
    <w:rsid w:val="00D96159"/>
    <w:rsid w:val="00D963F5"/>
    <w:rsid w:val="00D96408"/>
    <w:rsid w:val="00D96B55"/>
    <w:rsid w:val="00DA0B2C"/>
    <w:rsid w:val="00DA0EB4"/>
    <w:rsid w:val="00DA1401"/>
    <w:rsid w:val="00DA17C7"/>
    <w:rsid w:val="00DA1E6B"/>
    <w:rsid w:val="00DA2934"/>
    <w:rsid w:val="00DA35A6"/>
    <w:rsid w:val="00DA373B"/>
    <w:rsid w:val="00DA3955"/>
    <w:rsid w:val="00DA3B2F"/>
    <w:rsid w:val="00DA3BDD"/>
    <w:rsid w:val="00DA3EBA"/>
    <w:rsid w:val="00DA4207"/>
    <w:rsid w:val="00DA436E"/>
    <w:rsid w:val="00DA4DEB"/>
    <w:rsid w:val="00DA4F17"/>
    <w:rsid w:val="00DA5472"/>
    <w:rsid w:val="00DA57F4"/>
    <w:rsid w:val="00DA5EB4"/>
    <w:rsid w:val="00DA61A2"/>
    <w:rsid w:val="00DA61E2"/>
    <w:rsid w:val="00DA6914"/>
    <w:rsid w:val="00DA6A9A"/>
    <w:rsid w:val="00DA6DDB"/>
    <w:rsid w:val="00DA6FE7"/>
    <w:rsid w:val="00DA706E"/>
    <w:rsid w:val="00DA7472"/>
    <w:rsid w:val="00DA7915"/>
    <w:rsid w:val="00DA7EDA"/>
    <w:rsid w:val="00DB023E"/>
    <w:rsid w:val="00DB02DD"/>
    <w:rsid w:val="00DB0738"/>
    <w:rsid w:val="00DB0749"/>
    <w:rsid w:val="00DB0EB4"/>
    <w:rsid w:val="00DB1EFD"/>
    <w:rsid w:val="00DB20AD"/>
    <w:rsid w:val="00DB2349"/>
    <w:rsid w:val="00DB29DC"/>
    <w:rsid w:val="00DB2BD0"/>
    <w:rsid w:val="00DB3EAF"/>
    <w:rsid w:val="00DB4375"/>
    <w:rsid w:val="00DB4D4A"/>
    <w:rsid w:val="00DB51BC"/>
    <w:rsid w:val="00DB5285"/>
    <w:rsid w:val="00DB5F61"/>
    <w:rsid w:val="00DB711D"/>
    <w:rsid w:val="00DB7766"/>
    <w:rsid w:val="00DC01E7"/>
    <w:rsid w:val="00DC03DE"/>
    <w:rsid w:val="00DC0AD5"/>
    <w:rsid w:val="00DC0BB3"/>
    <w:rsid w:val="00DC0C18"/>
    <w:rsid w:val="00DC1351"/>
    <w:rsid w:val="00DC19C4"/>
    <w:rsid w:val="00DC19DE"/>
    <w:rsid w:val="00DC1A80"/>
    <w:rsid w:val="00DC20E1"/>
    <w:rsid w:val="00DC28CD"/>
    <w:rsid w:val="00DC2BBD"/>
    <w:rsid w:val="00DC2E9B"/>
    <w:rsid w:val="00DC3147"/>
    <w:rsid w:val="00DC3203"/>
    <w:rsid w:val="00DC3A46"/>
    <w:rsid w:val="00DC3C99"/>
    <w:rsid w:val="00DC4191"/>
    <w:rsid w:val="00DC41F0"/>
    <w:rsid w:val="00DC52F5"/>
    <w:rsid w:val="00DC5A9D"/>
    <w:rsid w:val="00DC5B61"/>
    <w:rsid w:val="00DC5E32"/>
    <w:rsid w:val="00DC5F8C"/>
    <w:rsid w:val="00DC5FD0"/>
    <w:rsid w:val="00DC6853"/>
    <w:rsid w:val="00DC6AA5"/>
    <w:rsid w:val="00DC7F74"/>
    <w:rsid w:val="00DD0354"/>
    <w:rsid w:val="00DD0598"/>
    <w:rsid w:val="00DD0DD4"/>
    <w:rsid w:val="00DD1336"/>
    <w:rsid w:val="00DD1655"/>
    <w:rsid w:val="00DD239E"/>
    <w:rsid w:val="00DD27D7"/>
    <w:rsid w:val="00DD2BC0"/>
    <w:rsid w:val="00DD2C99"/>
    <w:rsid w:val="00DD33D9"/>
    <w:rsid w:val="00DD3AE0"/>
    <w:rsid w:val="00DD3F68"/>
    <w:rsid w:val="00DD458C"/>
    <w:rsid w:val="00DD4E8B"/>
    <w:rsid w:val="00DD518A"/>
    <w:rsid w:val="00DD552D"/>
    <w:rsid w:val="00DD5603"/>
    <w:rsid w:val="00DD58A8"/>
    <w:rsid w:val="00DD5A87"/>
    <w:rsid w:val="00DD5D61"/>
    <w:rsid w:val="00DD652B"/>
    <w:rsid w:val="00DD6532"/>
    <w:rsid w:val="00DD72E9"/>
    <w:rsid w:val="00DD7605"/>
    <w:rsid w:val="00DD794C"/>
    <w:rsid w:val="00DD7FBD"/>
    <w:rsid w:val="00DE0236"/>
    <w:rsid w:val="00DE0510"/>
    <w:rsid w:val="00DE09E1"/>
    <w:rsid w:val="00DE1106"/>
    <w:rsid w:val="00DE1548"/>
    <w:rsid w:val="00DE17B2"/>
    <w:rsid w:val="00DE1B76"/>
    <w:rsid w:val="00DE1E6D"/>
    <w:rsid w:val="00DE2020"/>
    <w:rsid w:val="00DE21DC"/>
    <w:rsid w:val="00DE3476"/>
    <w:rsid w:val="00DE36F0"/>
    <w:rsid w:val="00DE3750"/>
    <w:rsid w:val="00DE399A"/>
    <w:rsid w:val="00DE3CF0"/>
    <w:rsid w:val="00DE3E77"/>
    <w:rsid w:val="00DE456C"/>
    <w:rsid w:val="00DE4BA0"/>
    <w:rsid w:val="00DE5210"/>
    <w:rsid w:val="00DE56D3"/>
    <w:rsid w:val="00DE5FAB"/>
    <w:rsid w:val="00DE6511"/>
    <w:rsid w:val="00DE675C"/>
    <w:rsid w:val="00DE6B49"/>
    <w:rsid w:val="00DE706B"/>
    <w:rsid w:val="00DE7230"/>
    <w:rsid w:val="00DF0E8D"/>
    <w:rsid w:val="00DF10A7"/>
    <w:rsid w:val="00DF10BE"/>
    <w:rsid w:val="00DF1390"/>
    <w:rsid w:val="00DF2C82"/>
    <w:rsid w:val="00DF2EBE"/>
    <w:rsid w:val="00DF4989"/>
    <w:rsid w:val="00DF5343"/>
    <w:rsid w:val="00DF5AAA"/>
    <w:rsid w:val="00DF5B84"/>
    <w:rsid w:val="00DF61D8"/>
    <w:rsid w:val="00DF6BB6"/>
    <w:rsid w:val="00DF6CCF"/>
    <w:rsid w:val="00DF6D5B"/>
    <w:rsid w:val="00DF73F8"/>
    <w:rsid w:val="00DF771B"/>
    <w:rsid w:val="00DF7EE2"/>
    <w:rsid w:val="00E0137A"/>
    <w:rsid w:val="00E01632"/>
    <w:rsid w:val="00E0189D"/>
    <w:rsid w:val="00E01BAA"/>
    <w:rsid w:val="00E0282A"/>
    <w:rsid w:val="00E033E1"/>
    <w:rsid w:val="00E036CA"/>
    <w:rsid w:val="00E03F29"/>
    <w:rsid w:val="00E04479"/>
    <w:rsid w:val="00E04585"/>
    <w:rsid w:val="00E0476B"/>
    <w:rsid w:val="00E04AFE"/>
    <w:rsid w:val="00E04C57"/>
    <w:rsid w:val="00E05C1B"/>
    <w:rsid w:val="00E0604A"/>
    <w:rsid w:val="00E064FD"/>
    <w:rsid w:val="00E0659A"/>
    <w:rsid w:val="00E0695A"/>
    <w:rsid w:val="00E07214"/>
    <w:rsid w:val="00E07E14"/>
    <w:rsid w:val="00E10422"/>
    <w:rsid w:val="00E10637"/>
    <w:rsid w:val="00E113CD"/>
    <w:rsid w:val="00E11450"/>
    <w:rsid w:val="00E11519"/>
    <w:rsid w:val="00E11FC5"/>
    <w:rsid w:val="00E12AF7"/>
    <w:rsid w:val="00E12BB2"/>
    <w:rsid w:val="00E13AB6"/>
    <w:rsid w:val="00E14A8C"/>
    <w:rsid w:val="00E14BE6"/>
    <w:rsid w:val="00E14E9B"/>
    <w:rsid w:val="00E14F94"/>
    <w:rsid w:val="00E154E5"/>
    <w:rsid w:val="00E154E6"/>
    <w:rsid w:val="00E17221"/>
    <w:rsid w:val="00E17336"/>
    <w:rsid w:val="00E17A9C"/>
    <w:rsid w:val="00E17D15"/>
    <w:rsid w:val="00E20C5F"/>
    <w:rsid w:val="00E20D26"/>
    <w:rsid w:val="00E214B6"/>
    <w:rsid w:val="00E2192B"/>
    <w:rsid w:val="00E223A2"/>
    <w:rsid w:val="00E22855"/>
    <w:rsid w:val="00E22962"/>
    <w:rsid w:val="00E22B3C"/>
    <w:rsid w:val="00E22B95"/>
    <w:rsid w:val="00E234B8"/>
    <w:rsid w:val="00E2367F"/>
    <w:rsid w:val="00E23B41"/>
    <w:rsid w:val="00E24534"/>
    <w:rsid w:val="00E24602"/>
    <w:rsid w:val="00E2464C"/>
    <w:rsid w:val="00E25E3B"/>
    <w:rsid w:val="00E2621F"/>
    <w:rsid w:val="00E26C2E"/>
    <w:rsid w:val="00E26F07"/>
    <w:rsid w:val="00E2748F"/>
    <w:rsid w:val="00E302AE"/>
    <w:rsid w:val="00E30331"/>
    <w:rsid w:val="00E30BB8"/>
    <w:rsid w:val="00E30CC4"/>
    <w:rsid w:val="00E31F9C"/>
    <w:rsid w:val="00E31FEB"/>
    <w:rsid w:val="00E3273D"/>
    <w:rsid w:val="00E32BDF"/>
    <w:rsid w:val="00E3315C"/>
    <w:rsid w:val="00E3325C"/>
    <w:rsid w:val="00E33983"/>
    <w:rsid w:val="00E33FBE"/>
    <w:rsid w:val="00E33FC4"/>
    <w:rsid w:val="00E358F5"/>
    <w:rsid w:val="00E35A66"/>
    <w:rsid w:val="00E35CCC"/>
    <w:rsid w:val="00E35E3B"/>
    <w:rsid w:val="00E36834"/>
    <w:rsid w:val="00E36906"/>
    <w:rsid w:val="00E373CA"/>
    <w:rsid w:val="00E37744"/>
    <w:rsid w:val="00E40488"/>
    <w:rsid w:val="00E40551"/>
    <w:rsid w:val="00E4055D"/>
    <w:rsid w:val="00E406A0"/>
    <w:rsid w:val="00E40AC0"/>
    <w:rsid w:val="00E40BB8"/>
    <w:rsid w:val="00E41327"/>
    <w:rsid w:val="00E41C9D"/>
    <w:rsid w:val="00E41D27"/>
    <w:rsid w:val="00E41D73"/>
    <w:rsid w:val="00E4204C"/>
    <w:rsid w:val="00E4325C"/>
    <w:rsid w:val="00E434D3"/>
    <w:rsid w:val="00E44A80"/>
    <w:rsid w:val="00E44AB9"/>
    <w:rsid w:val="00E450AD"/>
    <w:rsid w:val="00E456FF"/>
    <w:rsid w:val="00E4584E"/>
    <w:rsid w:val="00E45CA5"/>
    <w:rsid w:val="00E45D2F"/>
    <w:rsid w:val="00E45D98"/>
    <w:rsid w:val="00E46DB3"/>
    <w:rsid w:val="00E47500"/>
    <w:rsid w:val="00E47530"/>
    <w:rsid w:val="00E50367"/>
    <w:rsid w:val="00E50EF1"/>
    <w:rsid w:val="00E513CC"/>
    <w:rsid w:val="00E51ABA"/>
    <w:rsid w:val="00E520C6"/>
    <w:rsid w:val="00E523A5"/>
    <w:rsid w:val="00E524C3"/>
    <w:rsid w:val="00E524CB"/>
    <w:rsid w:val="00E526B0"/>
    <w:rsid w:val="00E52C79"/>
    <w:rsid w:val="00E52DE9"/>
    <w:rsid w:val="00E531BD"/>
    <w:rsid w:val="00E534B5"/>
    <w:rsid w:val="00E536CE"/>
    <w:rsid w:val="00E539D2"/>
    <w:rsid w:val="00E547E1"/>
    <w:rsid w:val="00E54C8B"/>
    <w:rsid w:val="00E54CF4"/>
    <w:rsid w:val="00E55244"/>
    <w:rsid w:val="00E553B4"/>
    <w:rsid w:val="00E558E3"/>
    <w:rsid w:val="00E55A7D"/>
    <w:rsid w:val="00E55F00"/>
    <w:rsid w:val="00E561A7"/>
    <w:rsid w:val="00E56746"/>
    <w:rsid w:val="00E570EB"/>
    <w:rsid w:val="00E5722E"/>
    <w:rsid w:val="00E57348"/>
    <w:rsid w:val="00E575F6"/>
    <w:rsid w:val="00E57A57"/>
    <w:rsid w:val="00E57BF8"/>
    <w:rsid w:val="00E57CCE"/>
    <w:rsid w:val="00E60613"/>
    <w:rsid w:val="00E60EE3"/>
    <w:rsid w:val="00E618C6"/>
    <w:rsid w:val="00E61A0D"/>
    <w:rsid w:val="00E61AB7"/>
    <w:rsid w:val="00E61E06"/>
    <w:rsid w:val="00E644D3"/>
    <w:rsid w:val="00E64697"/>
    <w:rsid w:val="00E6474E"/>
    <w:rsid w:val="00E64CB0"/>
    <w:rsid w:val="00E64D87"/>
    <w:rsid w:val="00E65339"/>
    <w:rsid w:val="00E653D4"/>
    <w:rsid w:val="00E65456"/>
    <w:rsid w:val="00E65A91"/>
    <w:rsid w:val="00E6608E"/>
    <w:rsid w:val="00E66188"/>
    <w:rsid w:val="00E66277"/>
    <w:rsid w:val="00E66471"/>
    <w:rsid w:val="00E664FB"/>
    <w:rsid w:val="00E67200"/>
    <w:rsid w:val="00E67496"/>
    <w:rsid w:val="00E700C5"/>
    <w:rsid w:val="00E70373"/>
    <w:rsid w:val="00E70F4B"/>
    <w:rsid w:val="00E71CED"/>
    <w:rsid w:val="00E720CE"/>
    <w:rsid w:val="00E723BC"/>
    <w:rsid w:val="00E725C0"/>
    <w:rsid w:val="00E72E40"/>
    <w:rsid w:val="00E73466"/>
    <w:rsid w:val="00E734A1"/>
    <w:rsid w:val="00E73665"/>
    <w:rsid w:val="00E73999"/>
    <w:rsid w:val="00E73BDC"/>
    <w:rsid w:val="00E73E9E"/>
    <w:rsid w:val="00E7401C"/>
    <w:rsid w:val="00E7402A"/>
    <w:rsid w:val="00E7432A"/>
    <w:rsid w:val="00E74430"/>
    <w:rsid w:val="00E74435"/>
    <w:rsid w:val="00E74D8E"/>
    <w:rsid w:val="00E74F8D"/>
    <w:rsid w:val="00E75162"/>
    <w:rsid w:val="00E75E8A"/>
    <w:rsid w:val="00E76D8D"/>
    <w:rsid w:val="00E76EAC"/>
    <w:rsid w:val="00E76F60"/>
    <w:rsid w:val="00E77683"/>
    <w:rsid w:val="00E77906"/>
    <w:rsid w:val="00E77DB9"/>
    <w:rsid w:val="00E77DFC"/>
    <w:rsid w:val="00E77FA9"/>
    <w:rsid w:val="00E80815"/>
    <w:rsid w:val="00E80937"/>
    <w:rsid w:val="00E81660"/>
    <w:rsid w:val="00E81A61"/>
    <w:rsid w:val="00E82633"/>
    <w:rsid w:val="00E82A19"/>
    <w:rsid w:val="00E82B18"/>
    <w:rsid w:val="00E82C44"/>
    <w:rsid w:val="00E82D3F"/>
    <w:rsid w:val="00E838B6"/>
    <w:rsid w:val="00E838C6"/>
    <w:rsid w:val="00E83D8C"/>
    <w:rsid w:val="00E83F68"/>
    <w:rsid w:val="00E83FCE"/>
    <w:rsid w:val="00E841E4"/>
    <w:rsid w:val="00E84203"/>
    <w:rsid w:val="00E84491"/>
    <w:rsid w:val="00E854FE"/>
    <w:rsid w:val="00E85687"/>
    <w:rsid w:val="00E85AA4"/>
    <w:rsid w:val="00E86754"/>
    <w:rsid w:val="00E874FE"/>
    <w:rsid w:val="00E87EBE"/>
    <w:rsid w:val="00E87FE2"/>
    <w:rsid w:val="00E904F5"/>
    <w:rsid w:val="00E906CC"/>
    <w:rsid w:val="00E908CD"/>
    <w:rsid w:val="00E90BD6"/>
    <w:rsid w:val="00E92138"/>
    <w:rsid w:val="00E92CE4"/>
    <w:rsid w:val="00E92D21"/>
    <w:rsid w:val="00E935B7"/>
    <w:rsid w:val="00E93706"/>
    <w:rsid w:val="00E939A0"/>
    <w:rsid w:val="00E9483C"/>
    <w:rsid w:val="00E94D8B"/>
    <w:rsid w:val="00E94E36"/>
    <w:rsid w:val="00E95454"/>
    <w:rsid w:val="00E95BB4"/>
    <w:rsid w:val="00E95CD7"/>
    <w:rsid w:val="00E95FD0"/>
    <w:rsid w:val="00E967FA"/>
    <w:rsid w:val="00E96D1A"/>
    <w:rsid w:val="00E97E4E"/>
    <w:rsid w:val="00EA033C"/>
    <w:rsid w:val="00EA0FCC"/>
    <w:rsid w:val="00EA12C8"/>
    <w:rsid w:val="00EA13C8"/>
    <w:rsid w:val="00EA16B4"/>
    <w:rsid w:val="00EA1863"/>
    <w:rsid w:val="00EA1C97"/>
    <w:rsid w:val="00EA1CC2"/>
    <w:rsid w:val="00EA1CD0"/>
    <w:rsid w:val="00EA2494"/>
    <w:rsid w:val="00EA2D76"/>
    <w:rsid w:val="00EA3034"/>
    <w:rsid w:val="00EA30F4"/>
    <w:rsid w:val="00EA310B"/>
    <w:rsid w:val="00EA343F"/>
    <w:rsid w:val="00EA3595"/>
    <w:rsid w:val="00EA388D"/>
    <w:rsid w:val="00EA3C70"/>
    <w:rsid w:val="00EA3DE9"/>
    <w:rsid w:val="00EA4008"/>
    <w:rsid w:val="00EA4644"/>
    <w:rsid w:val="00EA4DCE"/>
    <w:rsid w:val="00EA6342"/>
    <w:rsid w:val="00EA63B7"/>
    <w:rsid w:val="00EA64F3"/>
    <w:rsid w:val="00EA66E1"/>
    <w:rsid w:val="00EA7491"/>
    <w:rsid w:val="00EA758A"/>
    <w:rsid w:val="00EA7E1F"/>
    <w:rsid w:val="00EB005B"/>
    <w:rsid w:val="00EB00FF"/>
    <w:rsid w:val="00EB049E"/>
    <w:rsid w:val="00EB0A13"/>
    <w:rsid w:val="00EB0E4E"/>
    <w:rsid w:val="00EB0E6D"/>
    <w:rsid w:val="00EB109A"/>
    <w:rsid w:val="00EB1642"/>
    <w:rsid w:val="00EB16C3"/>
    <w:rsid w:val="00EB16C7"/>
    <w:rsid w:val="00EB1800"/>
    <w:rsid w:val="00EB18B8"/>
    <w:rsid w:val="00EB199F"/>
    <w:rsid w:val="00EB1C32"/>
    <w:rsid w:val="00EB1E99"/>
    <w:rsid w:val="00EB22D0"/>
    <w:rsid w:val="00EB23BA"/>
    <w:rsid w:val="00EB2405"/>
    <w:rsid w:val="00EB27C4"/>
    <w:rsid w:val="00EB34C8"/>
    <w:rsid w:val="00EB3C05"/>
    <w:rsid w:val="00EB40F9"/>
    <w:rsid w:val="00EB4166"/>
    <w:rsid w:val="00EB43FE"/>
    <w:rsid w:val="00EB49CB"/>
    <w:rsid w:val="00EB49FA"/>
    <w:rsid w:val="00EB52B4"/>
    <w:rsid w:val="00EB5387"/>
    <w:rsid w:val="00EB5C10"/>
    <w:rsid w:val="00EB6705"/>
    <w:rsid w:val="00EB6730"/>
    <w:rsid w:val="00EB6E3B"/>
    <w:rsid w:val="00EB7322"/>
    <w:rsid w:val="00EB7501"/>
    <w:rsid w:val="00EC082F"/>
    <w:rsid w:val="00EC08C3"/>
    <w:rsid w:val="00EC0A28"/>
    <w:rsid w:val="00EC0BA9"/>
    <w:rsid w:val="00EC0E55"/>
    <w:rsid w:val="00EC0FE9"/>
    <w:rsid w:val="00EC129C"/>
    <w:rsid w:val="00EC18F1"/>
    <w:rsid w:val="00EC1AE9"/>
    <w:rsid w:val="00EC289F"/>
    <w:rsid w:val="00EC2D8D"/>
    <w:rsid w:val="00EC2F9E"/>
    <w:rsid w:val="00EC3658"/>
    <w:rsid w:val="00EC426D"/>
    <w:rsid w:val="00EC4EED"/>
    <w:rsid w:val="00EC4FD5"/>
    <w:rsid w:val="00EC51F2"/>
    <w:rsid w:val="00EC558E"/>
    <w:rsid w:val="00EC571B"/>
    <w:rsid w:val="00EC57D7"/>
    <w:rsid w:val="00EC5D17"/>
    <w:rsid w:val="00EC6385"/>
    <w:rsid w:val="00EC78FC"/>
    <w:rsid w:val="00EC79C1"/>
    <w:rsid w:val="00ED0025"/>
    <w:rsid w:val="00ED022B"/>
    <w:rsid w:val="00ED051C"/>
    <w:rsid w:val="00ED06BF"/>
    <w:rsid w:val="00ED07EF"/>
    <w:rsid w:val="00ED0F3B"/>
    <w:rsid w:val="00ED0FFE"/>
    <w:rsid w:val="00ED1AD1"/>
    <w:rsid w:val="00ED1DE9"/>
    <w:rsid w:val="00ED211E"/>
    <w:rsid w:val="00ED218C"/>
    <w:rsid w:val="00ED2398"/>
    <w:rsid w:val="00ED23D4"/>
    <w:rsid w:val="00ED34DD"/>
    <w:rsid w:val="00ED4429"/>
    <w:rsid w:val="00ED486B"/>
    <w:rsid w:val="00ED4FBB"/>
    <w:rsid w:val="00ED51B2"/>
    <w:rsid w:val="00ED5233"/>
    <w:rsid w:val="00ED557C"/>
    <w:rsid w:val="00ED58F2"/>
    <w:rsid w:val="00ED5E0B"/>
    <w:rsid w:val="00ED645B"/>
    <w:rsid w:val="00ED6C0B"/>
    <w:rsid w:val="00EE0316"/>
    <w:rsid w:val="00EE068C"/>
    <w:rsid w:val="00EE0D17"/>
    <w:rsid w:val="00EE0E73"/>
    <w:rsid w:val="00EE0FDB"/>
    <w:rsid w:val="00EE1459"/>
    <w:rsid w:val="00EE15DA"/>
    <w:rsid w:val="00EE1B95"/>
    <w:rsid w:val="00EE1BE6"/>
    <w:rsid w:val="00EE1C06"/>
    <w:rsid w:val="00EE2041"/>
    <w:rsid w:val="00EE27FB"/>
    <w:rsid w:val="00EE37B6"/>
    <w:rsid w:val="00EE3AA4"/>
    <w:rsid w:val="00EE3F69"/>
    <w:rsid w:val="00EE5033"/>
    <w:rsid w:val="00EE53AE"/>
    <w:rsid w:val="00EE5538"/>
    <w:rsid w:val="00EE5567"/>
    <w:rsid w:val="00EE5818"/>
    <w:rsid w:val="00EE5CBC"/>
    <w:rsid w:val="00EE5F67"/>
    <w:rsid w:val="00EE6220"/>
    <w:rsid w:val="00EE6C26"/>
    <w:rsid w:val="00EE6D2A"/>
    <w:rsid w:val="00EE73F7"/>
    <w:rsid w:val="00EE7F74"/>
    <w:rsid w:val="00EF0121"/>
    <w:rsid w:val="00EF0691"/>
    <w:rsid w:val="00EF0D24"/>
    <w:rsid w:val="00EF0F45"/>
    <w:rsid w:val="00EF11AD"/>
    <w:rsid w:val="00EF11D7"/>
    <w:rsid w:val="00EF1552"/>
    <w:rsid w:val="00EF15A9"/>
    <w:rsid w:val="00EF1989"/>
    <w:rsid w:val="00EF1D65"/>
    <w:rsid w:val="00EF24E8"/>
    <w:rsid w:val="00EF2583"/>
    <w:rsid w:val="00EF2810"/>
    <w:rsid w:val="00EF29B2"/>
    <w:rsid w:val="00EF2C6E"/>
    <w:rsid w:val="00EF2DCE"/>
    <w:rsid w:val="00EF3E22"/>
    <w:rsid w:val="00EF4656"/>
    <w:rsid w:val="00EF4A7E"/>
    <w:rsid w:val="00EF541F"/>
    <w:rsid w:val="00EF5595"/>
    <w:rsid w:val="00EF55C9"/>
    <w:rsid w:val="00EF5665"/>
    <w:rsid w:val="00EF65E5"/>
    <w:rsid w:val="00EF67BD"/>
    <w:rsid w:val="00EF6BF5"/>
    <w:rsid w:val="00EF6DAE"/>
    <w:rsid w:val="00EF70AF"/>
    <w:rsid w:val="00EF7463"/>
    <w:rsid w:val="00EF75E7"/>
    <w:rsid w:val="00EF7B58"/>
    <w:rsid w:val="00EF7DA8"/>
    <w:rsid w:val="00EF7FBE"/>
    <w:rsid w:val="00F0027B"/>
    <w:rsid w:val="00F002EF"/>
    <w:rsid w:val="00F0057A"/>
    <w:rsid w:val="00F00716"/>
    <w:rsid w:val="00F00807"/>
    <w:rsid w:val="00F008F8"/>
    <w:rsid w:val="00F01246"/>
    <w:rsid w:val="00F013E3"/>
    <w:rsid w:val="00F0189B"/>
    <w:rsid w:val="00F01954"/>
    <w:rsid w:val="00F01EE9"/>
    <w:rsid w:val="00F02BD6"/>
    <w:rsid w:val="00F02F94"/>
    <w:rsid w:val="00F04554"/>
    <w:rsid w:val="00F047C2"/>
    <w:rsid w:val="00F04900"/>
    <w:rsid w:val="00F04F90"/>
    <w:rsid w:val="00F05D38"/>
    <w:rsid w:val="00F05E4F"/>
    <w:rsid w:val="00F0620B"/>
    <w:rsid w:val="00F065A4"/>
    <w:rsid w:val="00F06B8A"/>
    <w:rsid w:val="00F06DC7"/>
    <w:rsid w:val="00F074A2"/>
    <w:rsid w:val="00F07881"/>
    <w:rsid w:val="00F07D6F"/>
    <w:rsid w:val="00F07E2B"/>
    <w:rsid w:val="00F1003A"/>
    <w:rsid w:val="00F101E8"/>
    <w:rsid w:val="00F10447"/>
    <w:rsid w:val="00F11057"/>
    <w:rsid w:val="00F1107F"/>
    <w:rsid w:val="00F1131C"/>
    <w:rsid w:val="00F11675"/>
    <w:rsid w:val="00F11892"/>
    <w:rsid w:val="00F121A1"/>
    <w:rsid w:val="00F12456"/>
    <w:rsid w:val="00F126B9"/>
    <w:rsid w:val="00F12715"/>
    <w:rsid w:val="00F1275D"/>
    <w:rsid w:val="00F12B36"/>
    <w:rsid w:val="00F1305A"/>
    <w:rsid w:val="00F13186"/>
    <w:rsid w:val="00F136D6"/>
    <w:rsid w:val="00F13F90"/>
    <w:rsid w:val="00F144D5"/>
    <w:rsid w:val="00F146F0"/>
    <w:rsid w:val="00F14931"/>
    <w:rsid w:val="00F15039"/>
    <w:rsid w:val="00F152C4"/>
    <w:rsid w:val="00F16A56"/>
    <w:rsid w:val="00F16B26"/>
    <w:rsid w:val="00F16B4C"/>
    <w:rsid w:val="00F16E51"/>
    <w:rsid w:val="00F172F0"/>
    <w:rsid w:val="00F17504"/>
    <w:rsid w:val="00F17671"/>
    <w:rsid w:val="00F17C9F"/>
    <w:rsid w:val="00F17D98"/>
    <w:rsid w:val="00F17F1C"/>
    <w:rsid w:val="00F20399"/>
    <w:rsid w:val="00F208FE"/>
    <w:rsid w:val="00F209DF"/>
    <w:rsid w:val="00F20FF3"/>
    <w:rsid w:val="00F21655"/>
    <w:rsid w:val="00F2190B"/>
    <w:rsid w:val="00F21D43"/>
    <w:rsid w:val="00F221B1"/>
    <w:rsid w:val="00F2237E"/>
    <w:rsid w:val="00F225D9"/>
    <w:rsid w:val="00F228B5"/>
    <w:rsid w:val="00F228EE"/>
    <w:rsid w:val="00F22F5D"/>
    <w:rsid w:val="00F2318D"/>
    <w:rsid w:val="00F23283"/>
    <w:rsid w:val="00F2389C"/>
    <w:rsid w:val="00F2396B"/>
    <w:rsid w:val="00F23B2C"/>
    <w:rsid w:val="00F24081"/>
    <w:rsid w:val="00F24941"/>
    <w:rsid w:val="00F2528C"/>
    <w:rsid w:val="00F25C67"/>
    <w:rsid w:val="00F26309"/>
    <w:rsid w:val="00F26AFD"/>
    <w:rsid w:val="00F274D2"/>
    <w:rsid w:val="00F27FB5"/>
    <w:rsid w:val="00F30BA9"/>
    <w:rsid w:val="00F30DFF"/>
    <w:rsid w:val="00F30F5E"/>
    <w:rsid w:val="00F30F9F"/>
    <w:rsid w:val="00F30FBB"/>
    <w:rsid w:val="00F31C35"/>
    <w:rsid w:val="00F31D88"/>
    <w:rsid w:val="00F32384"/>
    <w:rsid w:val="00F32568"/>
    <w:rsid w:val="00F32B80"/>
    <w:rsid w:val="00F32DD0"/>
    <w:rsid w:val="00F340EB"/>
    <w:rsid w:val="00F35285"/>
    <w:rsid w:val="00F35E55"/>
    <w:rsid w:val="00F36B68"/>
    <w:rsid w:val="00F3706A"/>
    <w:rsid w:val="00F371D8"/>
    <w:rsid w:val="00F373D0"/>
    <w:rsid w:val="00F379DD"/>
    <w:rsid w:val="00F37C1C"/>
    <w:rsid w:val="00F40324"/>
    <w:rsid w:val="00F4044B"/>
    <w:rsid w:val="00F40E9F"/>
    <w:rsid w:val="00F40EF0"/>
    <w:rsid w:val="00F4142C"/>
    <w:rsid w:val="00F42646"/>
    <w:rsid w:val="00F43053"/>
    <w:rsid w:val="00F436E4"/>
    <w:rsid w:val="00F43B9D"/>
    <w:rsid w:val="00F4463C"/>
    <w:rsid w:val="00F44D5E"/>
    <w:rsid w:val="00F45845"/>
    <w:rsid w:val="00F45979"/>
    <w:rsid w:val="00F45D5E"/>
    <w:rsid w:val="00F4618F"/>
    <w:rsid w:val="00F46390"/>
    <w:rsid w:val="00F46A1B"/>
    <w:rsid w:val="00F46BE5"/>
    <w:rsid w:val="00F46C10"/>
    <w:rsid w:val="00F47754"/>
    <w:rsid w:val="00F5076F"/>
    <w:rsid w:val="00F51B15"/>
    <w:rsid w:val="00F5248C"/>
    <w:rsid w:val="00F52B62"/>
    <w:rsid w:val="00F53580"/>
    <w:rsid w:val="00F53A35"/>
    <w:rsid w:val="00F53A47"/>
    <w:rsid w:val="00F547F7"/>
    <w:rsid w:val="00F54D1B"/>
    <w:rsid w:val="00F54E64"/>
    <w:rsid w:val="00F550CB"/>
    <w:rsid w:val="00F5536F"/>
    <w:rsid w:val="00F55646"/>
    <w:rsid w:val="00F55A3D"/>
    <w:rsid w:val="00F55AB0"/>
    <w:rsid w:val="00F55F55"/>
    <w:rsid w:val="00F56914"/>
    <w:rsid w:val="00F56D7A"/>
    <w:rsid w:val="00F57070"/>
    <w:rsid w:val="00F571CE"/>
    <w:rsid w:val="00F57436"/>
    <w:rsid w:val="00F5744B"/>
    <w:rsid w:val="00F601D2"/>
    <w:rsid w:val="00F601E1"/>
    <w:rsid w:val="00F603C2"/>
    <w:rsid w:val="00F60569"/>
    <w:rsid w:val="00F61209"/>
    <w:rsid w:val="00F617F6"/>
    <w:rsid w:val="00F61806"/>
    <w:rsid w:val="00F623A2"/>
    <w:rsid w:val="00F6259E"/>
    <w:rsid w:val="00F63ED9"/>
    <w:rsid w:val="00F64F65"/>
    <w:rsid w:val="00F651AF"/>
    <w:rsid w:val="00F65D6B"/>
    <w:rsid w:val="00F65DD4"/>
    <w:rsid w:val="00F66AF0"/>
    <w:rsid w:val="00F66CA3"/>
    <w:rsid w:val="00F672B2"/>
    <w:rsid w:val="00F67E94"/>
    <w:rsid w:val="00F70051"/>
    <w:rsid w:val="00F706C9"/>
    <w:rsid w:val="00F71AC3"/>
    <w:rsid w:val="00F71B0A"/>
    <w:rsid w:val="00F720EB"/>
    <w:rsid w:val="00F7218D"/>
    <w:rsid w:val="00F72E5C"/>
    <w:rsid w:val="00F73083"/>
    <w:rsid w:val="00F73712"/>
    <w:rsid w:val="00F739C6"/>
    <w:rsid w:val="00F73B00"/>
    <w:rsid w:val="00F747E9"/>
    <w:rsid w:val="00F7485B"/>
    <w:rsid w:val="00F74BA9"/>
    <w:rsid w:val="00F74EB4"/>
    <w:rsid w:val="00F74EE7"/>
    <w:rsid w:val="00F75026"/>
    <w:rsid w:val="00F75101"/>
    <w:rsid w:val="00F75283"/>
    <w:rsid w:val="00F75512"/>
    <w:rsid w:val="00F755CC"/>
    <w:rsid w:val="00F75BEF"/>
    <w:rsid w:val="00F772B6"/>
    <w:rsid w:val="00F77590"/>
    <w:rsid w:val="00F77AEE"/>
    <w:rsid w:val="00F804A3"/>
    <w:rsid w:val="00F8082E"/>
    <w:rsid w:val="00F80A53"/>
    <w:rsid w:val="00F80B20"/>
    <w:rsid w:val="00F80B50"/>
    <w:rsid w:val="00F81C5B"/>
    <w:rsid w:val="00F8213A"/>
    <w:rsid w:val="00F83115"/>
    <w:rsid w:val="00F831F5"/>
    <w:rsid w:val="00F83598"/>
    <w:rsid w:val="00F836E4"/>
    <w:rsid w:val="00F8372E"/>
    <w:rsid w:val="00F83973"/>
    <w:rsid w:val="00F84049"/>
    <w:rsid w:val="00F84075"/>
    <w:rsid w:val="00F840D7"/>
    <w:rsid w:val="00F848C2"/>
    <w:rsid w:val="00F84D1F"/>
    <w:rsid w:val="00F84E62"/>
    <w:rsid w:val="00F84F5E"/>
    <w:rsid w:val="00F8502C"/>
    <w:rsid w:val="00F85ADE"/>
    <w:rsid w:val="00F85B49"/>
    <w:rsid w:val="00F86560"/>
    <w:rsid w:val="00F8711A"/>
    <w:rsid w:val="00F87308"/>
    <w:rsid w:val="00F8734B"/>
    <w:rsid w:val="00F879CF"/>
    <w:rsid w:val="00F87C37"/>
    <w:rsid w:val="00F87FA3"/>
    <w:rsid w:val="00F90274"/>
    <w:rsid w:val="00F90346"/>
    <w:rsid w:val="00F90DE4"/>
    <w:rsid w:val="00F916C1"/>
    <w:rsid w:val="00F91D9A"/>
    <w:rsid w:val="00F91FCD"/>
    <w:rsid w:val="00F92652"/>
    <w:rsid w:val="00F92DA8"/>
    <w:rsid w:val="00F9326D"/>
    <w:rsid w:val="00F935DD"/>
    <w:rsid w:val="00F935F9"/>
    <w:rsid w:val="00F93637"/>
    <w:rsid w:val="00F93AAA"/>
    <w:rsid w:val="00F93C98"/>
    <w:rsid w:val="00F93D57"/>
    <w:rsid w:val="00F93D85"/>
    <w:rsid w:val="00F93D8C"/>
    <w:rsid w:val="00F94F4B"/>
    <w:rsid w:val="00F95563"/>
    <w:rsid w:val="00F95E2D"/>
    <w:rsid w:val="00F9680A"/>
    <w:rsid w:val="00F96FB1"/>
    <w:rsid w:val="00F97D02"/>
    <w:rsid w:val="00FA0A83"/>
    <w:rsid w:val="00FA0C86"/>
    <w:rsid w:val="00FA166C"/>
    <w:rsid w:val="00FA18FD"/>
    <w:rsid w:val="00FA1F70"/>
    <w:rsid w:val="00FA20FF"/>
    <w:rsid w:val="00FA22C7"/>
    <w:rsid w:val="00FA2414"/>
    <w:rsid w:val="00FA29D2"/>
    <w:rsid w:val="00FA2FE6"/>
    <w:rsid w:val="00FA3102"/>
    <w:rsid w:val="00FA37EE"/>
    <w:rsid w:val="00FA3C85"/>
    <w:rsid w:val="00FA3CE5"/>
    <w:rsid w:val="00FA422D"/>
    <w:rsid w:val="00FA482D"/>
    <w:rsid w:val="00FA48D4"/>
    <w:rsid w:val="00FA4F48"/>
    <w:rsid w:val="00FA5334"/>
    <w:rsid w:val="00FA54FA"/>
    <w:rsid w:val="00FA58E9"/>
    <w:rsid w:val="00FA5E38"/>
    <w:rsid w:val="00FA66B9"/>
    <w:rsid w:val="00FA69FC"/>
    <w:rsid w:val="00FA6D5B"/>
    <w:rsid w:val="00FA6E02"/>
    <w:rsid w:val="00FA7542"/>
    <w:rsid w:val="00FA7939"/>
    <w:rsid w:val="00FB0446"/>
    <w:rsid w:val="00FB0C5E"/>
    <w:rsid w:val="00FB12D8"/>
    <w:rsid w:val="00FB1737"/>
    <w:rsid w:val="00FB1B08"/>
    <w:rsid w:val="00FB1B8E"/>
    <w:rsid w:val="00FB1E21"/>
    <w:rsid w:val="00FB227E"/>
    <w:rsid w:val="00FB23FA"/>
    <w:rsid w:val="00FB29B0"/>
    <w:rsid w:val="00FB33FB"/>
    <w:rsid w:val="00FB3D61"/>
    <w:rsid w:val="00FB3D6F"/>
    <w:rsid w:val="00FB4169"/>
    <w:rsid w:val="00FB44CE"/>
    <w:rsid w:val="00FB47BC"/>
    <w:rsid w:val="00FB5009"/>
    <w:rsid w:val="00FB5897"/>
    <w:rsid w:val="00FB595A"/>
    <w:rsid w:val="00FB5DD9"/>
    <w:rsid w:val="00FB5EB1"/>
    <w:rsid w:val="00FB5F50"/>
    <w:rsid w:val="00FB6157"/>
    <w:rsid w:val="00FB6560"/>
    <w:rsid w:val="00FB68D0"/>
    <w:rsid w:val="00FB6923"/>
    <w:rsid w:val="00FB6928"/>
    <w:rsid w:val="00FB6A39"/>
    <w:rsid w:val="00FB6B33"/>
    <w:rsid w:val="00FB6D3B"/>
    <w:rsid w:val="00FB70AE"/>
    <w:rsid w:val="00FB74B3"/>
    <w:rsid w:val="00FB76AB"/>
    <w:rsid w:val="00FB784C"/>
    <w:rsid w:val="00FB7CCD"/>
    <w:rsid w:val="00FC0484"/>
    <w:rsid w:val="00FC05D9"/>
    <w:rsid w:val="00FC0DCD"/>
    <w:rsid w:val="00FC1E1F"/>
    <w:rsid w:val="00FC1F0A"/>
    <w:rsid w:val="00FC20C0"/>
    <w:rsid w:val="00FC252D"/>
    <w:rsid w:val="00FC26BF"/>
    <w:rsid w:val="00FC2FC2"/>
    <w:rsid w:val="00FC3C91"/>
    <w:rsid w:val="00FC3F1B"/>
    <w:rsid w:val="00FC4063"/>
    <w:rsid w:val="00FC4218"/>
    <w:rsid w:val="00FC536F"/>
    <w:rsid w:val="00FC5457"/>
    <w:rsid w:val="00FC5DC1"/>
    <w:rsid w:val="00FC5E85"/>
    <w:rsid w:val="00FC5EC9"/>
    <w:rsid w:val="00FC6738"/>
    <w:rsid w:val="00FC6DDB"/>
    <w:rsid w:val="00FC71F3"/>
    <w:rsid w:val="00FC7431"/>
    <w:rsid w:val="00FC7C5D"/>
    <w:rsid w:val="00FC7EA4"/>
    <w:rsid w:val="00FD03FE"/>
    <w:rsid w:val="00FD068B"/>
    <w:rsid w:val="00FD0841"/>
    <w:rsid w:val="00FD0925"/>
    <w:rsid w:val="00FD0B77"/>
    <w:rsid w:val="00FD1174"/>
    <w:rsid w:val="00FD126E"/>
    <w:rsid w:val="00FD12CA"/>
    <w:rsid w:val="00FD13B5"/>
    <w:rsid w:val="00FD1BD8"/>
    <w:rsid w:val="00FD1D4B"/>
    <w:rsid w:val="00FD1EE0"/>
    <w:rsid w:val="00FD2112"/>
    <w:rsid w:val="00FD32B3"/>
    <w:rsid w:val="00FD3503"/>
    <w:rsid w:val="00FD3A0E"/>
    <w:rsid w:val="00FD3A78"/>
    <w:rsid w:val="00FD3C36"/>
    <w:rsid w:val="00FD3F9E"/>
    <w:rsid w:val="00FD47FD"/>
    <w:rsid w:val="00FD4D81"/>
    <w:rsid w:val="00FD5C37"/>
    <w:rsid w:val="00FD6663"/>
    <w:rsid w:val="00FD6C81"/>
    <w:rsid w:val="00FD7498"/>
    <w:rsid w:val="00FD7C12"/>
    <w:rsid w:val="00FD7DF0"/>
    <w:rsid w:val="00FD7FB3"/>
    <w:rsid w:val="00FE0008"/>
    <w:rsid w:val="00FE0209"/>
    <w:rsid w:val="00FE04BE"/>
    <w:rsid w:val="00FE1434"/>
    <w:rsid w:val="00FE16FC"/>
    <w:rsid w:val="00FE1A4F"/>
    <w:rsid w:val="00FE2650"/>
    <w:rsid w:val="00FE26D8"/>
    <w:rsid w:val="00FE2CDD"/>
    <w:rsid w:val="00FE2EBF"/>
    <w:rsid w:val="00FE325D"/>
    <w:rsid w:val="00FE383C"/>
    <w:rsid w:val="00FE40F4"/>
    <w:rsid w:val="00FE449E"/>
    <w:rsid w:val="00FE4713"/>
    <w:rsid w:val="00FE49CC"/>
    <w:rsid w:val="00FE4C6B"/>
    <w:rsid w:val="00FE4C91"/>
    <w:rsid w:val="00FE539D"/>
    <w:rsid w:val="00FE5784"/>
    <w:rsid w:val="00FE6009"/>
    <w:rsid w:val="00FE61E3"/>
    <w:rsid w:val="00FE6F84"/>
    <w:rsid w:val="00FE70D4"/>
    <w:rsid w:val="00FE7162"/>
    <w:rsid w:val="00FE7457"/>
    <w:rsid w:val="00FE74A4"/>
    <w:rsid w:val="00FE7E4D"/>
    <w:rsid w:val="00FF0A9D"/>
    <w:rsid w:val="00FF1ECE"/>
    <w:rsid w:val="00FF1F44"/>
    <w:rsid w:val="00FF225E"/>
    <w:rsid w:val="00FF23A7"/>
    <w:rsid w:val="00FF2F83"/>
    <w:rsid w:val="00FF351B"/>
    <w:rsid w:val="00FF35DE"/>
    <w:rsid w:val="00FF393E"/>
    <w:rsid w:val="00FF3FF1"/>
    <w:rsid w:val="00FF448D"/>
    <w:rsid w:val="00FF4558"/>
    <w:rsid w:val="00FF4768"/>
    <w:rsid w:val="00FF4FC6"/>
    <w:rsid w:val="00FF52CA"/>
    <w:rsid w:val="00FF5487"/>
    <w:rsid w:val="00FF638C"/>
    <w:rsid w:val="00FF672C"/>
    <w:rsid w:val="00FF67E3"/>
    <w:rsid w:val="00FF6A0D"/>
    <w:rsid w:val="00FF6AC5"/>
    <w:rsid w:val="00FF6CE8"/>
    <w:rsid w:val="00FF741B"/>
    <w:rsid w:val="00FF7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D0336B"/>
  <w15:docId w15:val="{D1A9D51A-0637-2940-A0B4-DD069FC9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0D0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qFormat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bstract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1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 w:line="480" w:lineRule="auto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  <w:pPr>
      <w:spacing w:line="480" w:lineRule="auto"/>
    </w:pPr>
  </w:style>
  <w:style w:type="paragraph" w:customStyle="1" w:styleId="Paragraph">
    <w:name w:val="Paragraph"/>
    <w:basedOn w:val="Normal"/>
    <w:next w:val="Newparagraph"/>
    <w:qFormat/>
    <w:rsid w:val="007C76D7"/>
    <w:pPr>
      <w:widowControl w:val="0"/>
    </w:pPr>
  </w:style>
  <w:style w:type="paragraph" w:customStyle="1" w:styleId="Newparagraph">
    <w:name w:val="New paragraph"/>
    <w:basedOn w:val="Normal"/>
    <w:qFormat/>
    <w:rsid w:val="00FF741B"/>
    <w:pPr>
      <w:spacing w:line="480" w:lineRule="auto"/>
      <w:ind w:firstLine="567"/>
    </w:pPr>
    <w:rPr>
      <w:lang w:val="en-US"/>
    </w:rPr>
  </w:style>
  <w:style w:type="paragraph" w:styleId="NormalIndent">
    <w:name w:val="Normal Indent"/>
    <w:basedOn w:val="Normal"/>
    <w:rsid w:val="00526454"/>
    <w:pPr>
      <w:spacing w:line="480" w:lineRule="auto"/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DF5B84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144363"/>
    <w:pPr>
      <w:tabs>
        <w:tab w:val="left" w:pos="284"/>
      </w:tabs>
      <w:ind w:left="284" w:hanging="284"/>
      <w:jc w:val="both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144363"/>
    <w:rPr>
      <w:sz w:val="22"/>
    </w:rPr>
  </w:style>
  <w:style w:type="character" w:styleId="FootnoteReference">
    <w:name w:val="footnote reference"/>
    <w:basedOn w:val="DefaultParagraphFont"/>
    <w:uiPriority w:val="99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spacing w:line="480" w:lineRule="auto"/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F02F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2F94"/>
    <w:rPr>
      <w:sz w:val="24"/>
      <w:szCs w:val="24"/>
    </w:rPr>
  </w:style>
  <w:style w:type="paragraph" w:styleId="Footer">
    <w:name w:val="footer"/>
    <w:basedOn w:val="Normal"/>
    <w:link w:val="FooterChar"/>
    <w:rsid w:val="00F02F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2F94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customStyle="1" w:styleId="level1">
    <w:name w:val="level1"/>
    <w:basedOn w:val="Normal"/>
    <w:rsid w:val="00C552E2"/>
    <w:pPr>
      <w:spacing w:before="480" w:line="480" w:lineRule="auto"/>
      <w:jc w:val="center"/>
    </w:pPr>
    <w:rPr>
      <w:szCs w:val="20"/>
      <w:lang w:val="en-US" w:eastAsia="de-DE"/>
    </w:rPr>
  </w:style>
  <w:style w:type="table" w:styleId="TableGrid">
    <w:name w:val="Table Grid"/>
    <w:basedOn w:val="TableNormal"/>
    <w:rsid w:val="008458B2"/>
    <w:rPr>
      <w:rFonts w:asciiTheme="minorHAnsi" w:eastAsiaTheme="minorHAnsi" w:hAnsiTheme="minorHAnsi" w:cstheme="minorBidi"/>
      <w:sz w:val="24"/>
      <w:szCs w:val="24"/>
      <w:lang w:val="de-DE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5B0C38"/>
    <w:rPr>
      <w:i/>
      <w:iCs/>
    </w:rPr>
  </w:style>
  <w:style w:type="paragraph" w:styleId="BalloonText">
    <w:name w:val="Balloon Text"/>
    <w:basedOn w:val="Normal"/>
    <w:link w:val="BalloonTextChar"/>
    <w:rsid w:val="00936AD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6AD8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rsid w:val="008A63CA"/>
    <w:pPr>
      <w:spacing w:beforeLines="1" w:afterLines="1"/>
    </w:pPr>
    <w:rPr>
      <w:rFonts w:ascii="Times" w:hAnsi="Times"/>
      <w:sz w:val="20"/>
      <w:szCs w:val="20"/>
      <w:lang w:val="de-DE" w:eastAsia="de-DE"/>
    </w:rPr>
  </w:style>
  <w:style w:type="paragraph" w:customStyle="1" w:styleId="berschrift31">
    <w:name w:val="Überschrift 31"/>
    <w:basedOn w:val="Heading3"/>
    <w:rsid w:val="00586596"/>
    <w:rPr>
      <w:lang w:val="en-US"/>
    </w:rPr>
  </w:style>
  <w:style w:type="paragraph" w:customStyle="1" w:styleId="berschrift21">
    <w:name w:val="Überschrift 21"/>
    <w:basedOn w:val="Heading4Paragraph"/>
    <w:rsid w:val="00586596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B326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B3266"/>
  </w:style>
  <w:style w:type="character" w:customStyle="1" w:styleId="CommentTextChar">
    <w:name w:val="Comment Text Char"/>
    <w:basedOn w:val="DefaultParagraphFont"/>
    <w:link w:val="CommentText"/>
    <w:uiPriority w:val="99"/>
    <w:rsid w:val="007B326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326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7B3266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C7F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49AA"/>
    <w:pPr>
      <w:spacing w:line="480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7B54"/>
    <w:rPr>
      <w:b/>
      <w:bCs/>
    </w:rPr>
  </w:style>
  <w:style w:type="paragraph" w:styleId="Revision">
    <w:name w:val="Revision"/>
    <w:hidden/>
    <w:semiHidden/>
    <w:rsid w:val="005C6906"/>
    <w:rPr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B03912"/>
  </w:style>
  <w:style w:type="character" w:styleId="LineNumber">
    <w:name w:val="line number"/>
    <w:basedOn w:val="DefaultParagraphFont"/>
    <w:semiHidden/>
    <w:unhideWhenUsed/>
    <w:rsid w:val="00FF6AC5"/>
  </w:style>
  <w:style w:type="paragraph" w:styleId="Bibliography">
    <w:name w:val="Bibliography"/>
    <w:basedOn w:val="Normal"/>
    <w:next w:val="Normal"/>
    <w:semiHidden/>
    <w:unhideWhenUsed/>
    <w:rsid w:val="00542A55"/>
    <w:rPr>
      <w:lang w:val="de-DE" w:eastAsia="de-DE"/>
    </w:rPr>
  </w:style>
  <w:style w:type="character" w:customStyle="1" w:styleId="slug-doi">
    <w:name w:val="slug-doi"/>
    <w:basedOn w:val="DefaultParagraphFont"/>
    <w:rsid w:val="00295AEE"/>
  </w:style>
  <w:style w:type="character" w:customStyle="1" w:styleId="article-headermeta-info-data">
    <w:name w:val="article-header__meta-info-data"/>
    <w:basedOn w:val="DefaultParagraphFont"/>
    <w:rsid w:val="00F17504"/>
  </w:style>
  <w:style w:type="character" w:customStyle="1" w:styleId="subjectfield-postprocessinghook">
    <w:name w:val="subjectfield-postprocessinghook"/>
    <w:basedOn w:val="DefaultParagraphFont"/>
    <w:rsid w:val="00EE7F74"/>
  </w:style>
  <w:style w:type="character" w:styleId="UnresolvedMention">
    <w:name w:val="Unresolved Mention"/>
    <w:basedOn w:val="DefaultParagraphFont"/>
    <w:uiPriority w:val="99"/>
    <w:semiHidden/>
    <w:unhideWhenUsed/>
    <w:rsid w:val="00FF67E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404923"/>
    <w:rPr>
      <w:color w:val="800080" w:themeColor="followedHyperlink"/>
      <w:u w:val="single"/>
    </w:rPr>
  </w:style>
  <w:style w:type="character" w:customStyle="1" w:styleId="A10">
    <w:name w:val="A10"/>
    <w:uiPriority w:val="99"/>
    <w:rsid w:val="00304481"/>
    <w:rPr>
      <w:color w:val="000000"/>
      <w:sz w:val="21"/>
      <w:szCs w:val="21"/>
    </w:rPr>
  </w:style>
  <w:style w:type="paragraph" w:customStyle="1" w:styleId="jyn-ANSWER">
    <w:name w:val="jyn-ANSWER"/>
    <w:basedOn w:val="Normal"/>
    <w:qFormat/>
    <w:rsid w:val="00EF2DCE"/>
    <w:pPr>
      <w:widowControl w:val="0"/>
      <w:tabs>
        <w:tab w:val="right" w:pos="9540"/>
      </w:tabs>
      <w:spacing w:line="400" w:lineRule="exact"/>
      <w:ind w:left="547" w:right="806"/>
    </w:pPr>
    <w:rPr>
      <w:rFonts w:ascii="Helvetica Neue Light" w:hAnsi="Helvetica Neue Light"/>
      <w:sz w:val="19"/>
      <w:szCs w:val="36"/>
      <w:lang w:val="en-US" w:eastAsia="en-US"/>
    </w:rPr>
  </w:style>
  <w:style w:type="paragraph" w:customStyle="1" w:styleId="jyn-EXAMPLE">
    <w:name w:val="jyn-EXAMPLE"/>
    <w:basedOn w:val="Normal"/>
    <w:qFormat/>
    <w:rsid w:val="00EF2DCE"/>
    <w:pPr>
      <w:widowControl w:val="0"/>
      <w:tabs>
        <w:tab w:val="right" w:pos="9180"/>
      </w:tabs>
      <w:spacing w:before="20" w:after="40" w:line="220" w:lineRule="exact"/>
      <w:ind w:left="547" w:right="475"/>
    </w:pPr>
    <w:rPr>
      <w:rFonts w:ascii="Lucida Handwriting" w:hAnsi="Lucida Handwriting"/>
      <w:color w:val="7F7F7F" w:themeColor="text1" w:themeTint="80"/>
      <w:spacing w:val="4"/>
      <w:sz w:val="18"/>
      <w:lang w:val="en-US" w:eastAsia="en-US"/>
    </w:rPr>
  </w:style>
  <w:style w:type="paragraph" w:customStyle="1" w:styleId="jyn-rule1">
    <w:name w:val="jyn-rule 1"/>
    <w:qFormat/>
    <w:rsid w:val="00EF2DCE"/>
    <w:pPr>
      <w:tabs>
        <w:tab w:val="right" w:pos="9540"/>
      </w:tabs>
      <w:spacing w:after="30" w:line="200" w:lineRule="exact"/>
      <w:ind w:left="547" w:right="806"/>
    </w:pPr>
    <w:rPr>
      <w:rFonts w:ascii="Helvetica Neue Light" w:hAnsi="Helvetica Neue Light"/>
      <w:color w:val="808080" w:themeColor="background1" w:themeShade="80"/>
      <w:sz w:val="19"/>
      <w:szCs w:val="24"/>
      <w:u w:val="single"/>
      <w:lang w:val="en-US" w:eastAsia="en-US"/>
    </w:rPr>
  </w:style>
  <w:style w:type="paragraph" w:customStyle="1" w:styleId="jyn-name">
    <w:name w:val="jyn-name"/>
    <w:basedOn w:val="Normal"/>
    <w:qFormat/>
    <w:rsid w:val="00EF2DCE"/>
    <w:pPr>
      <w:spacing w:line="140" w:lineRule="exact"/>
      <w:ind w:left="540" w:right="810"/>
    </w:pPr>
    <w:rPr>
      <w:rFonts w:ascii="Helvetica Neue Light" w:hAnsi="Helvetica Neue Light"/>
      <w:i/>
      <w:sz w:val="16"/>
      <w:szCs w:val="36"/>
      <w:lang w:val="en-US" w:eastAsia="en-US"/>
    </w:rPr>
  </w:style>
  <w:style w:type="character" w:customStyle="1" w:styleId="jyn-answerrule">
    <w:name w:val="jyn-answer rule"/>
    <w:basedOn w:val="DefaultParagraphFont"/>
    <w:uiPriority w:val="1"/>
    <w:qFormat/>
    <w:rsid w:val="00EF2DCE"/>
    <w:rPr>
      <w:color w:val="808080" w:themeColor="background1" w:themeShade="80"/>
      <w:u w:val="single"/>
    </w:rPr>
  </w:style>
  <w:style w:type="character" w:customStyle="1" w:styleId="jyn-4Qparens">
    <w:name w:val="jyn-4Q parens"/>
    <w:basedOn w:val="DefaultParagraphFont"/>
    <w:uiPriority w:val="1"/>
    <w:qFormat/>
    <w:rsid w:val="00EF2DCE"/>
    <w:rPr>
      <w:rFonts w:ascii="Helvetica Neue Light" w:hAnsi="Helvetica Neue Light"/>
      <w:color w:val="000000" w:themeColor="text1"/>
      <w:spacing w:val="1"/>
      <w:sz w:val="15"/>
      <w:szCs w:val="15"/>
    </w:rPr>
  </w:style>
  <w:style w:type="paragraph" w:customStyle="1" w:styleId="jyn-rulenext">
    <w:name w:val="jyn-rule next"/>
    <w:basedOn w:val="Normal"/>
    <w:qFormat/>
    <w:rsid w:val="00EF2DCE"/>
    <w:pPr>
      <w:tabs>
        <w:tab w:val="right" w:pos="9540"/>
      </w:tabs>
      <w:spacing w:line="380" w:lineRule="exact"/>
      <w:ind w:left="547" w:right="806"/>
    </w:pPr>
    <w:rPr>
      <w:rFonts w:ascii="Helvetica Neue Light" w:hAnsi="Helvetica Neue Light"/>
      <w:color w:val="808080" w:themeColor="background1" w:themeShade="80"/>
      <w:sz w:val="19"/>
      <w:u w:val="single"/>
      <w:lang w:val="en-US" w:eastAsia="en-US"/>
    </w:rPr>
  </w:style>
  <w:style w:type="paragraph" w:customStyle="1" w:styleId="jyn-Q1">
    <w:name w:val="jyn-Q1"/>
    <w:basedOn w:val="Normal"/>
    <w:qFormat/>
    <w:rsid w:val="00EF2DCE"/>
    <w:pPr>
      <w:tabs>
        <w:tab w:val="left" w:pos="259"/>
      </w:tabs>
      <w:spacing w:before="340" w:line="220" w:lineRule="exact"/>
      <w:ind w:left="548" w:right="475" w:hanging="274"/>
    </w:pPr>
    <w:rPr>
      <w:rFonts w:ascii="Helvetica Neue" w:hAnsi="Helvetica Neue"/>
      <w:color w:val="000000" w:themeColor="text1"/>
      <w:spacing w:val="4"/>
      <w:sz w:val="20"/>
      <w:szCs w:val="20"/>
      <w:lang w:val="en-US" w:eastAsia="en-US"/>
    </w:rPr>
  </w:style>
  <w:style w:type="paragraph" w:customStyle="1" w:styleId="jynQ2-6">
    <w:name w:val="jyn_Q2-6"/>
    <w:basedOn w:val="Normal"/>
    <w:qFormat/>
    <w:rsid w:val="003833CE"/>
    <w:pPr>
      <w:tabs>
        <w:tab w:val="right" w:pos="180"/>
        <w:tab w:val="left" w:pos="270"/>
      </w:tabs>
      <w:spacing w:before="260" w:line="220" w:lineRule="exact"/>
      <w:ind w:left="547" w:right="475" w:hanging="1037"/>
    </w:pPr>
    <w:rPr>
      <w:rFonts w:ascii="Helvetica Neue" w:hAnsi="Helvetica Neue"/>
      <w:spacing w:val="5"/>
      <w:sz w:val="20"/>
      <w:szCs w:val="20"/>
      <w:lang w:val="en-US" w:eastAsia="en-US"/>
    </w:rPr>
  </w:style>
  <w:style w:type="paragraph" w:customStyle="1" w:styleId="MDPI31text">
    <w:name w:val="MDPI_3.1_text"/>
    <w:qFormat/>
    <w:rsid w:val="00AA1E5E"/>
    <w:pPr>
      <w:adjustRightInd w:val="0"/>
      <w:snapToGrid w:val="0"/>
      <w:spacing w:line="260" w:lineRule="atLeast"/>
      <w:ind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basedOn w:val="Normal"/>
    <w:qFormat/>
    <w:rsid w:val="00D64688"/>
    <w:pPr>
      <w:numPr>
        <w:numId w:val="3"/>
      </w:numPr>
      <w:adjustRightInd w:val="0"/>
      <w:snapToGrid w:val="0"/>
      <w:spacing w:line="260" w:lineRule="atLeast"/>
      <w:jc w:val="both"/>
    </w:pPr>
    <w:rPr>
      <w:rFonts w:ascii="Palatino Linotype" w:hAnsi="Palatino Linotype"/>
      <w:snapToGrid w:val="0"/>
      <w:color w:val="000000"/>
      <w:sz w:val="18"/>
      <w:szCs w:val="20"/>
      <w:lang w:val="en-US" w:eastAsia="de-DE" w:bidi="en-US"/>
    </w:rPr>
  </w:style>
  <w:style w:type="character" w:customStyle="1" w:styleId="u-visually-hidden">
    <w:name w:val="u-visually-hidden"/>
    <w:basedOn w:val="DefaultParagraphFont"/>
    <w:rsid w:val="00F57436"/>
  </w:style>
  <w:style w:type="character" w:styleId="PlaceholderText">
    <w:name w:val="Placeholder Text"/>
    <w:basedOn w:val="DefaultParagraphFont"/>
    <w:rsid w:val="00E5722E"/>
    <w:rPr>
      <w:color w:val="808080"/>
    </w:rPr>
  </w:style>
  <w:style w:type="paragraph" w:customStyle="1" w:styleId="dx-doi">
    <w:name w:val="dx-doi"/>
    <w:basedOn w:val="Normal"/>
    <w:rsid w:val="00B2487F"/>
    <w:pPr>
      <w:spacing w:before="100" w:beforeAutospacing="1" w:after="100" w:afterAutospacing="1"/>
    </w:pPr>
  </w:style>
  <w:style w:type="character" w:customStyle="1" w:styleId="authors">
    <w:name w:val="authors"/>
    <w:basedOn w:val="DefaultParagraphFont"/>
    <w:rsid w:val="00572BF6"/>
  </w:style>
  <w:style w:type="character" w:customStyle="1" w:styleId="Date1">
    <w:name w:val="Date1"/>
    <w:basedOn w:val="DefaultParagraphFont"/>
    <w:rsid w:val="00572BF6"/>
  </w:style>
  <w:style w:type="character" w:customStyle="1" w:styleId="arttitle">
    <w:name w:val="art_title"/>
    <w:basedOn w:val="DefaultParagraphFont"/>
    <w:rsid w:val="00572BF6"/>
  </w:style>
  <w:style w:type="character" w:customStyle="1" w:styleId="serialtitle">
    <w:name w:val="serial_title"/>
    <w:basedOn w:val="DefaultParagraphFont"/>
    <w:rsid w:val="00572BF6"/>
  </w:style>
  <w:style w:type="character" w:customStyle="1" w:styleId="volumeissue">
    <w:name w:val="volume_issue"/>
    <w:basedOn w:val="DefaultParagraphFont"/>
    <w:rsid w:val="00572BF6"/>
  </w:style>
  <w:style w:type="character" w:customStyle="1" w:styleId="pagerange">
    <w:name w:val="page_range"/>
    <w:basedOn w:val="DefaultParagraphFont"/>
    <w:rsid w:val="00572BF6"/>
  </w:style>
  <w:style w:type="character" w:customStyle="1" w:styleId="doilink">
    <w:name w:val="doi_link"/>
    <w:basedOn w:val="DefaultParagraphFont"/>
    <w:rsid w:val="00572BF6"/>
  </w:style>
  <w:style w:type="character" w:styleId="PageNumber">
    <w:name w:val="page number"/>
    <w:basedOn w:val="DefaultParagraphFont"/>
    <w:semiHidden/>
    <w:unhideWhenUsed/>
    <w:rsid w:val="004E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5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7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2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4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4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3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3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7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0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6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2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5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9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2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6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3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5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9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3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0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0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5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6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9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2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8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1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7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7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0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7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6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9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4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6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6E76B-6C88-3341-B4A6-93B230A0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2332</Words>
  <Characters>13298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TF_Template_Word_Mac_2011</vt:lpstr>
      <vt:lpstr>TF_Template_Word_Mac_2011</vt:lpstr>
    </vt:vector>
  </TitlesOfParts>
  <Manager/>
  <Company/>
  <LinksUpToDate>false</LinksUpToDate>
  <CharactersWithSpaces>15599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TF_Template_Word_Mac_2011</dc:title>
  <dc:subject/>
  <dc:creator>Ann Seibert</dc:creator>
  <cp:keywords/>
  <dc:description/>
  <cp:lastModifiedBy>Ann Krispenz</cp:lastModifiedBy>
  <cp:revision>4</cp:revision>
  <cp:lastPrinted>2019-06-14T15:14:00Z</cp:lastPrinted>
  <dcterms:created xsi:type="dcterms:W3CDTF">2023-02-28T17:29:00Z</dcterms:created>
  <dcterms:modified xsi:type="dcterms:W3CDTF">2023-02-28T17:31:00Z</dcterms:modified>
  <cp:category/>
</cp:coreProperties>
</file>