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13188D" w14:textId="77777777" w:rsidR="00227540" w:rsidRDefault="00227540" w:rsidP="00227540">
      <w:pPr>
        <w:suppressLineNumber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E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IE" w:eastAsia="it-IT"/>
        </w:rPr>
        <w:t xml:space="preserve">Where we come from and where to go: Six decades of botanical studies in Mediterranean wetlands, Sardinia as study case </w:t>
      </w:r>
    </w:p>
    <w:p w14:paraId="6CA1D993" w14:textId="77777777" w:rsidR="00227540" w:rsidRDefault="00227540" w:rsidP="00227540">
      <w:pPr>
        <w:suppressLineNumber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Alba Cuena-Lombraña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Mauro Fois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*,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Annalena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Cogoni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Gianluigi Bacchetta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1</w:t>
      </w:r>
    </w:p>
    <w:p w14:paraId="7C7941F9" w14:textId="7F291C9D" w:rsidR="007F15FF" w:rsidRDefault="007F15FF"/>
    <w:p w14:paraId="61395EBB" w14:textId="3CA133D3" w:rsidR="000A3800" w:rsidRPr="00736C70" w:rsidRDefault="000A3800" w:rsidP="005E006A">
      <w:pPr>
        <w:jc w:val="both"/>
        <w:rPr>
          <w:lang w:val="en-US"/>
        </w:rPr>
      </w:pPr>
      <w:r w:rsidRPr="0085626A">
        <w:rPr>
          <w:rFonts w:ascii="Times New Roman" w:hAnsi="Times New Roman" w:cs="Times New Roman"/>
          <w:b/>
          <w:sz w:val="24"/>
          <w:szCs w:val="24"/>
          <w:lang w:val="en-US"/>
        </w:rPr>
        <w:t>Supplementary information data references</w:t>
      </w:r>
      <w:r w:rsidRPr="0085626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Start w:id="0" w:name="_GoBack"/>
      <w:r>
        <w:rPr>
          <w:rFonts w:ascii="Times New Roman" w:hAnsi="Times New Roman" w:cs="Times New Roman"/>
          <w:sz w:val="24"/>
          <w:szCs w:val="24"/>
          <w:lang w:val="en-US"/>
        </w:rPr>
        <w:t xml:space="preserve">Presence/absence of each </w:t>
      </w:r>
      <w:r w:rsidR="005E006A">
        <w:rPr>
          <w:rFonts w:ascii="Times New Roman" w:hAnsi="Times New Roman" w:cs="Times New Roman"/>
          <w:sz w:val="24"/>
          <w:szCs w:val="24"/>
          <w:lang w:val="en-US"/>
        </w:rPr>
        <w:t xml:space="preserve">study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site </w:t>
      </w:r>
      <w:r w:rsidR="005E006A">
        <w:rPr>
          <w:rFonts w:ascii="Times New Roman" w:hAnsi="Times New Roman" w:cs="Times New Roman"/>
          <w:sz w:val="24"/>
          <w:szCs w:val="24"/>
          <w:lang w:val="en-US"/>
        </w:rPr>
        <w:t>within protected areas</w:t>
      </w:r>
      <w:bookmarkEnd w:id="0"/>
      <w:r w:rsidR="003821F7">
        <w:rPr>
          <w:rFonts w:ascii="Times New Roman" w:hAnsi="Times New Roman" w:cs="Times New Roman"/>
          <w:sz w:val="24"/>
          <w:szCs w:val="24"/>
          <w:lang w:val="en-US"/>
        </w:rPr>
        <w:t xml:space="preserve">. When protected, the name of each national/regional </w:t>
      </w:r>
      <w:proofErr w:type="gramStart"/>
      <w:r w:rsidR="003821F7">
        <w:rPr>
          <w:rFonts w:ascii="Times New Roman" w:hAnsi="Times New Roman" w:cs="Times New Roman"/>
          <w:sz w:val="24"/>
          <w:szCs w:val="24"/>
          <w:lang w:val="en-US"/>
        </w:rPr>
        <w:t>park</w:t>
      </w:r>
      <w:proofErr w:type="gramEnd"/>
      <w:r w:rsidR="003821F7">
        <w:rPr>
          <w:rFonts w:ascii="Times New Roman" w:hAnsi="Times New Roman" w:cs="Times New Roman"/>
          <w:sz w:val="24"/>
          <w:szCs w:val="24"/>
          <w:lang w:val="en-US"/>
        </w:rPr>
        <w:t xml:space="preserve"> and/or the code and type of each Natura 2000 site is reported. The papers dealing with </w:t>
      </w:r>
      <w:proofErr w:type="spellStart"/>
      <w:r w:rsidR="003821F7">
        <w:rPr>
          <w:rFonts w:ascii="Times New Roman" w:hAnsi="Times New Roman" w:cs="Times New Roman"/>
          <w:sz w:val="24"/>
          <w:szCs w:val="24"/>
          <w:lang w:val="en-US"/>
        </w:rPr>
        <w:t>Ramsar</w:t>
      </w:r>
      <w:proofErr w:type="spellEnd"/>
      <w:r w:rsidR="003821F7">
        <w:rPr>
          <w:rFonts w:ascii="Times New Roman" w:hAnsi="Times New Roman" w:cs="Times New Roman"/>
          <w:sz w:val="24"/>
          <w:szCs w:val="24"/>
          <w:lang w:val="en-US"/>
        </w:rPr>
        <w:t xml:space="preserve"> sites are marked with </w:t>
      </w:r>
      <w:r w:rsidR="00736C70">
        <w:rPr>
          <w:rFonts w:ascii="Times New Roman" w:hAnsi="Times New Roman" w:cs="Times New Roman"/>
          <w:sz w:val="24"/>
          <w:szCs w:val="24"/>
          <w:lang w:val="en-US"/>
        </w:rPr>
        <w:t>the numbers reported in Figure 1</w:t>
      </w:r>
      <w:r w:rsidR="003821F7">
        <w:rPr>
          <w:rFonts w:ascii="Times New Roman" w:hAnsi="Times New Roman" w:cs="Times New Roman"/>
          <w:sz w:val="24"/>
          <w:szCs w:val="24"/>
          <w:lang w:val="en-US"/>
        </w:rPr>
        <w:t>. See Supplementary Information 1 for full references.</w:t>
      </w:r>
    </w:p>
    <w:tbl>
      <w:tblPr>
        <w:tblW w:w="46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8"/>
        <w:gridCol w:w="1401"/>
        <w:gridCol w:w="5330"/>
        <w:gridCol w:w="1545"/>
        <w:gridCol w:w="1397"/>
        <w:gridCol w:w="912"/>
      </w:tblGrid>
      <w:tr w:rsidR="000A3800" w:rsidRPr="006B08FB" w14:paraId="5B59E4E9" w14:textId="77777777" w:rsidTr="006C3D07">
        <w:trPr>
          <w:trHeight w:val="288"/>
          <w:tblHeader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D905A46" w14:textId="77777777" w:rsidR="000A3800" w:rsidRPr="005752C1" w:rsidRDefault="000A3800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5752C1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PAPER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5E40393" w14:textId="152C4358" w:rsidR="000A3800" w:rsidRPr="005752C1" w:rsidRDefault="000A3800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5752C1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PARK</w:t>
            </w:r>
            <w:r w:rsidR="009C1AF2" w:rsidRPr="005752C1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 xml:space="preserve"> TYPE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769F791" w14:textId="77777777" w:rsidR="000A3800" w:rsidRPr="005752C1" w:rsidRDefault="000A3800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5752C1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PARK NAME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016828A" w14:textId="04DDCB80" w:rsidR="000A3800" w:rsidRPr="005752C1" w:rsidRDefault="000A3800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5752C1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N2000 CODE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A9AB2FD" w14:textId="4BD4AB64" w:rsidR="000A3800" w:rsidRPr="005752C1" w:rsidRDefault="000A3800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5752C1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N2000 TYPE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BD158FE" w14:textId="77777777" w:rsidR="000A3800" w:rsidRPr="005752C1" w:rsidRDefault="000A3800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5752C1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Ramsar</w:t>
            </w:r>
          </w:p>
        </w:tc>
      </w:tr>
      <w:tr w:rsidR="004C5736" w:rsidRPr="006B08FB" w14:paraId="00AF2AD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E43205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Aktan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03CE75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B8331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3164BA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960897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787D2D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4918ED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B0B33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Angiolini et al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7B8151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C0E692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FE3D2E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21FDA4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B061C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DDBDE2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F218B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Angiolini et al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4F351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58E4F5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F85D67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C81F0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FF3FA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3033CF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6E73A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Atzei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Campazzi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FB6EF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816B82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AA2F8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9187C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B5F531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C70024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E45F47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Bacchetta &amp; Mossa 2004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CC0704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DA0B8C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9DD61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CED1A0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F0C78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B62669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013611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Bacchetta et al 2004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28165C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92A98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GUTTURU MANNU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219ED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ITB041105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7AF4E9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B670CC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8B41E6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9078EF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Bacchetta et al 2007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203A1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05F03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TEPILORA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8277C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DEA05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5E1F6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D8440F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0FE409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Bacchetta et al 2007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501848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646F3F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TEPILORA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B08ED9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08F2F7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01D424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6A775C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5BBF20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Bacchetta et al 2007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64000C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069D7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78254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DFBBB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D6068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BB7DB7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15DB63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Bacchetta et al 2007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32470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7F3A6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9377B7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ITB040031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088B6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7DBF0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F4272D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76A62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Bacchetta et al 2007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74745A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447F7C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7FA4F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ITB040031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8B6E4C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B72D42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B511E0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33BF6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Bacchetta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E6C4AE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B82D8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TEPILORA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5BCD5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84C016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6DDF01C" w14:textId="4925F3C2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4C5736" w:rsidRPr="006B08FB" w14:paraId="7B6A1F3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1FA44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Bacchetta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9226D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8E16E8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B5AFE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ITB021103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CE42D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8A9F6B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FB83E6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13D952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28F7D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5D1D8D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E7828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ITB031104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2A6C3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2A930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568D55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A3EE39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9ACE5C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8F6D9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10E92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71BAEF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C14CF7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10B903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1CE1A4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AD369F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B95F8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364C4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BD414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231F1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765C92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3A7CB4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72EE32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CCC052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9EEDB1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B591D4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4C652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293502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6E34B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8C679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138795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E949F6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6B327B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207DC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B546F4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8777E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B3DD3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DD50F5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1BAD3E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75F0C9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47303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992F9E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13D0F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E8735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42C9B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E6734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843FBB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31B4E2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83F78D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688E4E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CC387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43242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72431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287C6A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DDDFCF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E4C221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60A83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C6596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05379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D67B0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ITB023050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DF1027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1F926A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0ED629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9C4B54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A6A63D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E8518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2FC83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ITB023050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C4CF4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F49E54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E2FC1B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DEBB1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&amp; Caria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6106D0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F3436F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12D276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C4E52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3D0D95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E73B08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926754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1985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36DCD5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66AF3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010E8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ITB013052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3A19F5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A6ACE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38362F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748A0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1985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83F974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A9BF1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B8648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9A9BB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F81040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27F656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2789E4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85E0AD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AD311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E659A4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ADC9CA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C72FD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AA67D9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C6323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258867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92C12D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ADBD3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E4C64C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3C228D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C49BF9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02C61B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1ACB5B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9C415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2733C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9EB16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ADD712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A6F400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4475A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064A9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0D7573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038BC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BB0FC8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FD506B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2D52A3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8F7D9B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768B3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6BDE3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DD40C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AE62F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BCAEC3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1B09A7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6C13BD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E21D2C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29F887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D4205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8D7378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3795B4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43C1CC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F2202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6D312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A73B4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3F0C4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6B7411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F48504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365838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129544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9936BB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798BE6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9CD243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ITB044002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DF472E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5E8147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8AFB55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872ABC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234C8C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E088D0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91751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ITB044002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EB00D2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2F47EC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29A3C0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7CB99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8DCE7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D9A874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C4520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2FFFA5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13328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843A05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1FD393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A891C6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91333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0B027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0F8FF7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B6DA4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2760A4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56B09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64A744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15ADB1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5932C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A14ECC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FCDBA7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A18769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574B9A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A032B8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6AA07E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3FD05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CD452D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87A624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4B37FF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78B297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0C1CE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609FE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862DBF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39E280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572EB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A69757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54045C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DC1951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68298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B1144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08F30F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057266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5B4882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ACB4E1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47F7A4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9820EC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D7D586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ITB023050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B57A8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9296FD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4F3E6E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9D86CC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ED2E17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B2183A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FC37D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9B9F72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E4B2C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799EBB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BED0FB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07FDD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46EEB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E49CE3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07A1C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794194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B713A1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6F3C2A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07FB3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E1CA50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BF2D0D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D4261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6A0A1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09ACF9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1CE96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 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D77D45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9194D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AC65B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6AFA7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BC2F0C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732CDD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E1AA58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 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F4D05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8D641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E9D89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CC307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10EFD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410C99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3109A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 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EFAC34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52314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DE870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93827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A427F0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C821C6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311DA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 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EFA3E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137929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C004B4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253DBA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61D48E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129DBE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688A9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 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3E91B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0DEB6F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B1D04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3382C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D1A332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81CB78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DE5FA5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2010 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AC0E79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5826B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75CEB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2CC39D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FD34C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F7B93B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0BA781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C9DB1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8C23A7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E4A7F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B05D8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A58107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431F8B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2DEDD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Bagella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AE7212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FF08DD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A7E70C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FB996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DC6F1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42CB25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C1FB59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7870A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2B607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C591F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21D264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351CC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B3C839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1C2AA1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4032EA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922C7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650BC5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256E59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AB2DF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C6629F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B90D5C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E6512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691D2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3576BC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BCDA8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BB3D1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B28965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664EC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8D8A4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A19920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2052A6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B38B34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9422F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7953CF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F1B48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4B7C9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9A9176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6F35A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0E1E9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5BB90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A6B123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34FEC8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C31BD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B52E0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5762C0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183ACA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383980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1085DA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8A6962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9DA5B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8E71DD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56F951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4B6AB9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EE1370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A9269A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8FDE1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EC5B1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1256E0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3FBC3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751F3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43B1B4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5D5B1B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DEB227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09665C2" w14:textId="77777777" w:rsidR="004C5736" w:rsidRPr="006B08FB" w:rsidRDefault="004C5736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4CA893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DELL'ARCIPELAGO DI LA MADDALENA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8FFA0C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1C703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AEE5F9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A01B59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20FAA8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E0E9A5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144FC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E92621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0C8D75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3F99CD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E06C17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EA086D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Bagella et al 2015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F620B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64B5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5A5B1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095783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130F3D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8C5F52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437D31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Balia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CA9AD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4838E5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5F836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E484F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730735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FCBAE6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D5A882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Bazzoni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525EF7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B5FD9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73580B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A971A3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1D552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DD32AB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3EE89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Bazzoni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11BC71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1B072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931E37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9F02BC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DCBC86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329C9D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919D9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Bazzoni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FB771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B82B27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004BC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0ADE85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AB7AB0C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</w:tr>
      <w:tr w:rsidR="004C5736" w:rsidRPr="006B08FB" w14:paraId="68B28F4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5313F2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Beffa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D51AE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192712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A0C739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ABB09B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470DB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257717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5308C9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Beffa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28F1E6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78D43A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16A5F3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8D4E9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B0CBA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858C06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FA87B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&amp; Bagella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D8D6014" w14:textId="77777777" w:rsidR="004C5736" w:rsidRPr="006B08FB" w:rsidRDefault="004C5736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3ABB59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DELL'ARCIPELAGO DI LA MADDALENA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D61F88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289613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B6337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027054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FD9DE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&amp; Bagella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435C4B2" w14:textId="77777777" w:rsidR="004C5736" w:rsidRPr="006B08FB" w:rsidRDefault="004C5736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DC7D22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DELL'ARCIPELAGO DI LA MADDALENA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5D70FA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680EEC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B5468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B60E41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401FB2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&amp; Bagella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B0D3E97" w14:textId="77777777" w:rsidR="004C5736" w:rsidRPr="006B08FB" w:rsidRDefault="004C5736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62719D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DELL'ARCIPELAGO DI LA MADDALENA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51852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1335DD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AA3DC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45A839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F1B49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&amp; Bagella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4F007CC" w14:textId="77777777" w:rsidR="004C5736" w:rsidRPr="006B08FB" w:rsidRDefault="004C5736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768233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DELL'ARCIPELAGO DI LA MADDALENA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11C6D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AA80D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C25E1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24589F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F762C6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&amp; Bagella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392B713" w14:textId="77777777" w:rsidR="004C5736" w:rsidRPr="006B08FB" w:rsidRDefault="004C5736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E8622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DELL'ARCIPELAGO DI LA MADDALENA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ADAF79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D5A09E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23A51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6DC165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0CB964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&amp; Bagella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D524803" w14:textId="77777777" w:rsidR="004C5736" w:rsidRPr="006B08FB" w:rsidRDefault="004C5736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8A189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DELL'ARCIPELAGO DI LA MADDALENA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8347B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082E32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8502D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548DE7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4512B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Biondi &amp; Bagella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8F0FE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06959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DELL'ARCIPELAGO DI LA MADDALENA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49775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18362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85664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10F433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78BB81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&amp; Bagella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6237A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A1575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DELL'ARCIPELAGO DI LA MADDALENA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44821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E272E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02470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3887FB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191B23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et al 2004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D6F257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BFD7A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662E7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B51C27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A9DD1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D09CBF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6999D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et al 2004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E336C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5E6D2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334FB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2A3F73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74FD7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3ED822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BE1C2F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et al 2004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F01D64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48613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6948D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ITB013019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C0CA8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C9D91C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B82A16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9A752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Biondi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309AA1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4CE674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D5C05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E5E07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85B8ED0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</w:tr>
      <w:tr w:rsidR="004C5736" w:rsidRPr="006B08FB" w14:paraId="01CE458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D7685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Mulas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1992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6F5B32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AE68C9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9ABC0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ITB042216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F5004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E18A06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29FE03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14DB8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DA59DD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5A5802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932F90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387F0E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131E80B" w14:textId="731E35A1" w:rsidR="004C5736" w:rsidRPr="006B08FB" w:rsidRDefault="00736C70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</w:tr>
      <w:tr w:rsidR="004C5736" w:rsidRPr="006B08FB" w14:paraId="4E852A1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A6864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1DFE0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4AF3BA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 ASINARA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19171A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ITB010082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3C10B2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FD58C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3E7FD7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5ABAE3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64808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476C0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 ASINARA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AD4A48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ITB010082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AB7E9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C8921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C46E91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5F342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04550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E23E9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 ASINARA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2D345E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ITB010082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E2CA3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199971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F41F79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769AC2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BFDBA2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FDBDC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AREA NATURALE MARINA PROTETTA ISOLA DELL'ASINARA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0A0AB7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ITB010082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EDF582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9460B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E9300F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0C3978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A98B05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EB1F07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 ASINARA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B61FC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ITB010082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9148ED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4B77F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487C75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899411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A624F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8A29D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NAZIONALE DELL' ASINARA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17F6C7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ITB010082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070FEB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9E8015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85820A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7F8039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0AE1D3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2A3C46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FB15C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238B0F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3E8E2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58CBF1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7E8A6D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355649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E00D0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04E311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2BEAE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848A27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4D8A15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38AA5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90D2CA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976C02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BB7A9C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FF94E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A3CAD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81A7D9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5B2C6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67E76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C970D3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9E2B27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E5AE5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E5E06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D56777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B508FB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CA5A6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9EA0E3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32F8AC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1EBBC5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BA67E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51FDE9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93292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Bocchieri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41FE40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67AD1A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0C9E4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C617D6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31559B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E72CE1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2ABB65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Bresciani et al 2019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07E7C1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F6AAA4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A13940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C21A9E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27FDDF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C22278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558B99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Brundu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7D4DE6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C63E0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EB29B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504E86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8547B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299445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55270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Bruno et al 1994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6C0581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C00AF6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1566A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B4AEBC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442D2A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9D543D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CDE888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Bruno et al 1994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02795B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9A7EA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9E563A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02BBA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89DD3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38C7C5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5994C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Bruno et al 1994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50D355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6C42B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EBC8F5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2D2F8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29184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C4815B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F8B33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Bruno et al 1994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A31857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8D8D0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0CD8FB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90F7F9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29F17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C3DA18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475486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Buosi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26738C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CF964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68452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D4FC9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8E1DF3B" w14:textId="48296E35" w:rsidR="004C5736" w:rsidRPr="006B08FB" w:rsidRDefault="00736C70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4C5736" w:rsidRPr="006B08FB" w14:paraId="1152B26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36B13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Buosi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DD55D2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D641E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4EA539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C95EB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E6CDC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1E8D73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C91CAF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Calabretti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0253C0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F7BC2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9CECA3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D30E47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7B8A6E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558CFF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C965D1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Calabretti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F7ED11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F292C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99C811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41031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C585F9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0DBF1A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B2E3C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Camarda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7D1D0D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74559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A75B0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003A6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70473D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F46C1D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0D1FCD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Camarda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2DCA8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635666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9A5BE4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68098B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E7024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AF9715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88732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599863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DBF52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FBFC8B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B84A60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AE2D4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B77FA0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E7CE42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84886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15145E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5F417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ITB023050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03ED5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58D5E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B1D340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4BF03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EE512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4F9AC6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9583A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D55B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C2D26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BDA1BB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A61E19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818FB2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16907E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561DE6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69CC31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6F54EB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91F9F6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9656B9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2DE01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9E7F1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2381A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D6E31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77BF2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6B32E1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D3344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2D030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7F14CE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F2060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82526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44644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9B0D08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2FC393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12AEAE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682CBE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2D44B6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ITB011113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55DB85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7768A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7E18D5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F3B971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C1F357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4535C1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D01B9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ITB022212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63ECB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20BC06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7618D6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2F8B6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A8988A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94D232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F4A3B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DDA71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05065E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0A21DB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47B983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Caria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48C4FD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5E0230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2ADA7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AF25F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F48A2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1D7272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65B439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Chiappini et al 1962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63D85B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140D49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F2792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C3E1B3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5A6249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F2E6A8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606AD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Chiappini et al 1962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92DC0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B30A1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3B86FE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5AAA26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E2511F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D4445A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2B968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Cioffi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Gallerano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DFC1D0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BF34F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037B1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3A9B60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0B8669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4FBE81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F303A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83121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FF05DE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34EBBF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E8E89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D36A8F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C60E98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F03793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34E42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C55E9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6EB679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FF18CA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0AEC8F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AE3245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CEB973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5140C1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D21A2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E56A8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D87696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EE2B9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7EDB34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6F6AD1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05A68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76E864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622D62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ITB011109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17F112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2C2D83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AC5484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502DF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A5029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0434A9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09224A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195F12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051BCD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D463B5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D71FD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9250B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D2711E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EE591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81612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1DB18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C64F11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A5E3A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C004A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244D0D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50C5F5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6B2258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B57A5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B09110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780FC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A5C222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B9779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D193D9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C5C5CC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E616FC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D5FEEB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5DE68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04C4F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AA56C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74566E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C88B2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33041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D81483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4557C4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E8CB6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7304A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2B01BD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928BF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B3A0F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250A06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3BB64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719E6D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7BA0E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7C11A3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617AA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50595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4BCC46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A27765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6F32A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9A8491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807E2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176D9B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78B440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755A93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8C6E4B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140A5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82B764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666610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0A6444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597459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9771E9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C498A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C4E9E8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2575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B2B70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C83FA0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E1AE95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D1B0E0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9DDCB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CE4C54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70CC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558611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A9228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439811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FCCE7A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1F5E9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21A0D3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C79E4D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B4C57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AC2FC9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56005D7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702FDB5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2E0477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12175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BB877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EBDF4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85A3E4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914DB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24CC84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6FE9C0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0B4A9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DD5E3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1861C0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ITB042226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0ED8F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4B4AC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159DA2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6AC664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EDD39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803AAB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FB8E6C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ITB042247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3793D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D3550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9AEF77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F13E5F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96AD52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27F321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4B0C9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D3437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748AA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D09BC3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858DA9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3C783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81E66C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159EE9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ITB032219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222A1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59A57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40A3B6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985EFB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24B4D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DE170E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CB4C69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E32D6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F6A820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5B7CE7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795AC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40741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57A01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4A635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74E35A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E6CF9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588382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7779BE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2A467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82A16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1A4ED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F4933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63C61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E4EA33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5DF47C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1D1C5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79E5D3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16B81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45E142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83898E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A6A880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9D96CB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52DB27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523E88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D9C5B7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ITB010011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26D7E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D90787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1B0141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3F17F1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2A5433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9104EC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1A9F74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ITB040017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08190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5935E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D5AEE7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AFF535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02D88D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DE7CF1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0FF77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ITB040018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39ED9A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01193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E89BE3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47A77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9514D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F295D5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0EFA80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ITB040019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50EF0D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939193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C42A36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5530C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Cogoni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E267FF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609244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7C11B3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63F11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C9CF3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7AAF5A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38326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Corbetta et al 1976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979CFE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128CC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549451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6EC12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99F8481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</w:tr>
      <w:tr w:rsidR="004C5736" w:rsidRPr="006B08FB" w14:paraId="10E29B6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49F92C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Corbetta et al 1976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8CF17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BD53F4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EE872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68C32E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B888F0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FD782C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06FFB2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Corbetta et al 1976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3021CD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3196D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19CCBB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73EFD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69B53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633C9E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9C18D1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Corbetta et al 1976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14DD7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25FEB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4EC4E1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7D20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352AFE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8A6142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BD55C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34068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8ED36A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F56436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B6418F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A1D7F35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1B21425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6601E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086562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CA4C9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8C2B7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10FC5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520170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3BA01C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5F9C2D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9B397E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9D759C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TEPILORA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59CE1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E96A2E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3F4DC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1D16B3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1E29BD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D804BB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DE5541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1D7E1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ITB010011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1F002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F8D10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925F08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A0AE46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EE887C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9ADA0A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4F90BD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147598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942222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470FF0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F89AFF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0300A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E2192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8EDD5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72EAB8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4762B8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6ABF20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DF4D53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4A4437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CBD3E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301F19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C9E975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B20716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313724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D7106E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423B31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89BA43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5F7F12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3EA515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F3F1B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E89B4A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C1343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A0FFEE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2B1BEA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7EAE5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97356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8C9BD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967B11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3E4312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43F624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EA999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B654DD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677DA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54B6B7E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</w:tr>
      <w:tr w:rsidR="004C5736" w:rsidRPr="006B08FB" w14:paraId="5D1C943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A01A3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BFCD23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D194F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F0766C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9FEA3A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8D922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BC2AE7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C6FDB5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1979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A3DDF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2C5ADE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4ADEA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EFC0B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64EE563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</w:tr>
      <w:tr w:rsidR="004C5736" w:rsidRPr="006B08FB" w14:paraId="202643F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6AB67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Costamagna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8AB2E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A14075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D6B60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B71BA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50FF4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B6FE46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70ABDD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Costamagna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221A9C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07B655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8EC05B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1A4E7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E53AF10" w14:textId="4BD4E753" w:rsidR="004C5736" w:rsidRPr="006B08FB" w:rsidRDefault="00736C70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4C5736" w:rsidRPr="006B08FB" w14:paraId="2F6D652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E9A63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Cuena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3EF45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D3A10E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7A7DC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DC56E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A2599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83B746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2CE9CC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Cartoni 1983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B6151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87AD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30A46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5192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07D7698" w14:textId="49455F68" w:rsidR="004C5736" w:rsidRPr="006B08FB" w:rsidRDefault="00736C70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4C5736" w:rsidRPr="006B08FB" w14:paraId="48C2772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BEE067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Loi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57BA62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3A2F22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D317C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E81C6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3B9C4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DC6D40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760F7D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Loi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E10DE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836B33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58555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721EBF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B66B1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07780C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FC2102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Loi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2F368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EF0CB2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6AFAA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C2A2E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943FE1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F74692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39577D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Loi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82349A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CCD37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7CE6DB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55303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CB67A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FBBC86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FF325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Loi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DE272A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354D9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92971E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60443D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CAACE5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BE61BB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203487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Loi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2FF060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C96C8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F84A9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F5669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10FF2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126C02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5C17A1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Loi 1989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A74C8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D3CA6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AD2FB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B18E04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4613B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1B526D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6A562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Marchioni 1975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1C51C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1EF5A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66E473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FAF24D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D24A40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4DF4B2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D9FC37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Serri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51AC9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FB9DD9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8765E1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00484B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863B9E5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0CD0108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551E8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&amp; Serri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25773A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FFCF32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60A35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0AAD1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4347D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B80E19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51677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A011F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83345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1FA6CF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F34075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A098D5B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50C1F06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A5ADEFA" w14:textId="77777777" w:rsidR="004C5736" w:rsidRPr="00736C70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</w:pPr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 xml:space="preserve">De </w:t>
            </w:r>
            <w:proofErr w:type="spellStart"/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>Martis</w:t>
            </w:r>
            <w:proofErr w:type="spellEnd"/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 xml:space="preserve"> et al 1984a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B291276" w14:textId="77777777" w:rsidR="004C5736" w:rsidRPr="00736C70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</w:pPr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1B5F33D" w14:textId="77777777" w:rsidR="004C5736" w:rsidRPr="00736C70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</w:pPr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C4131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C1E23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B546C0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736C70" w14:paraId="4F60707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B31B7A1" w14:textId="77777777" w:rsidR="004C5736" w:rsidRPr="00736C70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</w:pPr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 xml:space="preserve">De </w:t>
            </w:r>
            <w:proofErr w:type="spellStart"/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>Martis</w:t>
            </w:r>
            <w:proofErr w:type="spellEnd"/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 xml:space="preserve"> et al 1984b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D5E6524" w14:textId="77777777" w:rsidR="004C5736" w:rsidRPr="00736C70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</w:pPr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95B0520" w14:textId="77777777" w:rsidR="004C5736" w:rsidRPr="00736C70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</w:pPr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3E05798" w14:textId="77777777" w:rsidR="004C5736" w:rsidRPr="00736C70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</w:pPr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08D3A2F" w14:textId="77777777" w:rsidR="004C5736" w:rsidRPr="00736C70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</w:pPr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4FE005A" w14:textId="77777777" w:rsidR="004C5736" w:rsidRPr="00736C70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</w:pPr>
            <w:r w:rsidRPr="00736C70">
              <w:rPr>
                <w:rFonts w:ascii="Times New Roman" w:eastAsia="Times New Roman" w:hAnsi="Times New Roman" w:cs="Times New Roman"/>
                <w:color w:val="000000"/>
                <w:lang w:val="fr-FR" w:eastAsia="it-IT"/>
              </w:rPr>
              <w:t> </w:t>
            </w:r>
          </w:p>
        </w:tc>
      </w:tr>
      <w:tr w:rsidR="004C5736" w:rsidRPr="006B08FB" w14:paraId="3B50053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1C72A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0C0A1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8FFC45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71B796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40DF2D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629C3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42A9CF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7E40BA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29F0FB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B2B568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8A301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06F66D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CCA33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D42DAB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1D3CF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5CA39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9FAC1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3F02D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014EC8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DC22CF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0CB07D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8CE5F8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03464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4FDE9B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BFBE0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8ED0C9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907F1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FA8C4D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7F7A2F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234710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0E08D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1A637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ITB040018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0BB474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BAB24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18EE3A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8939D0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1FD0A2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37BAC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A89EA2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7E9D5C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0BA2E4C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1E5F1C1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1BFCF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69152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00CBA1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34AD1B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ITB040017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85CA53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53ADD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EB0266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1C480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A7EF38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350F1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355960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5696C3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86AA7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21B137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6BE86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64170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77F9D1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5BB1D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663D74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F4696F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996661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3C5C4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50D2C1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56067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E801A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395236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B7B05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EB6E1F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9D8485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95B26D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8EDD0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66AB2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660AA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56DC1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5303A9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908AF2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D3367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8116DF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FB3AC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AFB6C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A8BEDD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4323CE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6451C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46562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06E9C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E84502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502E24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AAF5A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3FC3C1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658182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CA46C8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AE3A23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9D34D3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ITB042216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A46B92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63B17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4A9B58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E99975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54EE64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EE502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291E7E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ITB042230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27A0A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EFCD5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871AAB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DA6EB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1992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7A231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45E50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137D21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ITB042223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58408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556A7D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CF6C58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BAFE10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1992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5580D7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E08DB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4CE3F5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760EA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C1356D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C191D7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20597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1995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B8FFFD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E5634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C3516D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BB8D7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D38837D" w14:textId="4C6B10FC" w:rsidR="004C5736" w:rsidRPr="006B08FB" w:rsidRDefault="00736C70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4C5736" w:rsidRPr="006B08FB" w14:paraId="6809793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A8D1E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Martis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2D40E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C4360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FE9734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ITB044002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9F786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7F6F45D" w14:textId="1D1F4C83" w:rsidR="004C5736" w:rsidRPr="006B08FB" w:rsidRDefault="00736C70" w:rsidP="00736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2E083E9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E7CF0C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Miranda et al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A2CDC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615EF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28494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34274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78114CF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2408771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D56D8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 Miranda et al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7C7895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CED6F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BD3D7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90CC2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9830FF8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4695E13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3CD40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Del Rio 1973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426354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8D7E6B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DBC1F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50E83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8E9A6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67873F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EEE473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Desfayes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62FA8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D5F4EE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C61B9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C0A9A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DD599C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2548BB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606291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Desfayes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56441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242461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387B92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8D6A3A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D50DDA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BED414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081A8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Desfayes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92464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43454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6AC6C9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ITB011113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FCE7CB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F92C07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926C17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7ED60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Detto et al 2006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88DEC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7B386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D30881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9E145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235130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0E4295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ED7C8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 Pippo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73CFF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A2E79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3F4FA2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82E776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9A66E5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70141D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C11F23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Farris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78660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93D82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7D6821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B4A95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762090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DDF5FA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648798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Farris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56BEDE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8920B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5C5DA9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26056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4D156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D6EE43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D66752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Fenu et al 2008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EA8EB9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16340A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7B3E1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AE7194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EC16C9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972ADD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23627C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Fenu et al 2008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2A0418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8FDA7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60D48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6A92E4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360F3B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3CBA5A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F83DC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Fenu et al 2008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0A890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DC806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DA2CAC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94A6F6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7A0182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E7F125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69EB97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Filigheddu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Farris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23D838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CECFEC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AF725F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678FA8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A30001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5DF878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BEEA99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Filigheddu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Farris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DEC923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7B2470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D5CE6B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00AB8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651A97A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</w:tr>
      <w:tr w:rsidR="004C5736" w:rsidRPr="006B08FB" w14:paraId="0CCD2B4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B5F60E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Filigheddu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Farris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51602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86B78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DF75B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56B80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82D4C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5C114E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60144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Filigheddu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Farris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99DFA4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C973A0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09AF0C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3138C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009DF1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CBEB29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B4CCD8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Filigheddu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Farris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C763A9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EB29E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57E3B4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6B5B46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3D63B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66B7B4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AD5A7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Filigheddu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1989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1818AB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1B2C3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204DFD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00C69B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73F675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C18A99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465E98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Filigheddu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1989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4BCAE7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57EF8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30D7A1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7118D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77EF20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6B5BB8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92F3A5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Filigheddu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Valsecchi 1989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3DEA4D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F6719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143BF6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F13818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A5C01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064D1E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4E7C9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Filigheddu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2000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B3BCAB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FDDB5D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795B24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4E517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3D57E8E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</w:tr>
      <w:tr w:rsidR="004C5736" w:rsidRPr="006B08FB" w14:paraId="7DDB3F9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6D6176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Fiocca et al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E4C03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53BFE8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9A0A6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32E1EA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B5A2F73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</w:tr>
      <w:tr w:rsidR="004C5736" w:rsidRPr="006B08FB" w14:paraId="2DCF670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F247F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Fiocca et al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63CD32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67E58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8195A4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FA8D2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AA02C47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</w:tr>
      <w:tr w:rsidR="004C5736" w:rsidRPr="006B08FB" w14:paraId="1C950AA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8B12D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Fois et al 2012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02F12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8D9797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A16267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ITB042225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ECDB74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4FC42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613D94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CC6A5A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Fois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BCDAA4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C08FDA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FF847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ITB021103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2D1B8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2B1B2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A9B043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2831D3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Fois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B045EB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1B31C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F47083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ITB021103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3121C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8EA2B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38D262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7FE50F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Frignani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Iiriti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2008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27494B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D79A5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EBF4C2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BDA5E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37A3D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3F763B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8FCA45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Fumanti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Cavacini</w:t>
            </w:r>
            <w:proofErr w:type="spellEnd"/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F38999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968C10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2C1B92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CE7F8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A32A52B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2DFC408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4B988C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Galtier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CC0E23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EB3C4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178FA6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92A893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FDF20D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97BB56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1448CA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Gerecke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DD3D38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267CA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2E28A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7F9539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3095E8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CEB64B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9EC481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Gerecke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896F32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1F9D8C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8FD64E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C1548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77D4C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DF9BEF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D82D6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Gerecke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F7E3E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934E85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DC36E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D71789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52B02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351894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11F6C8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Giau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1986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D92975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BC5800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2CE9E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BB313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00D8FC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D32EA8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A0B52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Gigante et al 2019a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F76B0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758D6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61A4F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A6E99F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014E8C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39E3C0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55C9E9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Gigante et al 2019b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D3C639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0C4764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BFB9D3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ECB7C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F726B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A5DE4A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87217A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Harding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Whitton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1981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C037C6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CC9320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D8FD9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ITB040018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29DC9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A4B6B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9B394B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F194D7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Kuzminsky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8BE42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612814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EF68B7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ITB011155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351F6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A5F00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E008D4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95CD35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923DC7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FCD757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81FD4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1CD2D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4D156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4BDC03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637B1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19619B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6665F8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06C49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54564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21FB05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DCD102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E83F56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76AD1E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8026DA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03522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17FB7C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BBA86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EA0911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EF0C32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57C01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15D92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DDA613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DCF7F7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C5B1E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62FA47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0EBE24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Lai et al 2019b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45552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850B0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A98A42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DEBB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7DA20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7E9EF4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CC4F89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2019c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B819B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64158A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3F431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A1811C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86E3B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9EA766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48C6E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2019c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A808E7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0E559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9AFCB6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1BD7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F24981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81ADF3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2CC358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2019c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F2EC1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CFB66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E95E1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702ED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65864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AC758E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9F14A4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2019c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8BC03E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FED800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555ED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81663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B3BA8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106A7E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CAA51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2019c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D0AAB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D543E2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3E108E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B1E67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88492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8BFF03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7634BA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Lai et al 2019c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759917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22D90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9158F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B2385C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CCEE8A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E3754D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67016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Lazzeri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509B10E" w14:textId="77777777" w:rsidR="004C5736" w:rsidRPr="006B08FB" w:rsidRDefault="004C5736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FDA4D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4E9E0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B5EA6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92AE8F2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1C78943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BBDCC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1997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B48731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57532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C23C6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38F1D9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46EDF4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98005A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8D9D6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2001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8111B8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35A13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1B2144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7C0399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46D206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878916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F64A38B" w14:textId="77777777" w:rsidR="004C5736" w:rsidRPr="006B08FB" w:rsidRDefault="004C5736" w:rsidP="004C5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2001a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2E2CB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1B391E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0F0789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44E61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DF91A7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C18CF3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470192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2003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B80DDA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9C53C1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EA037E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38E173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D1DD2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10F152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ED1B6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E51AC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E4156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B96704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ITB041105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55F03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91260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060156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AAA82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A59AD7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D5FA3D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91D36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ITB041105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0B2BE0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431AA5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3A55F0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1231C1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AFA67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36AAA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E173A9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C2F3C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B3D244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8DA4FC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A3C7CD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D8D4AE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07E2AE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34083E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D10562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6C544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FEAE70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A3397A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84CCB8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5283A2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34AE0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A85FB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1150EF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F70870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1ADC93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30D1C8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90BF6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AFE701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E1E04C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0AA46F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8C50DE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AF924E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30AB54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CDA01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281CD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8C24F4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1691E8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812126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AB3A0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83172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C04458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AEBBEE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108927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0E7CF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5737BC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85948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445B1F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0CA505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C79D9A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99EA0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58B8B7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6401A6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A613A3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F0258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7F7991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0B83EE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751E4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BC957F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0C91AF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4410D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EA710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A41D79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AF7FD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6B726A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B52566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4E4123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E1D1B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DBB85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DFA8E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04041C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ITB031104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C28AC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F5CC4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E828DD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C9CC4E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53B308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AC19D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0D6987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3A34D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AE857F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F406E9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18780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647D5C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CE1EE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2995D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09AA90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85350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C82B11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5E045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7E23E8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D85D3A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2167F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4326B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D4BB5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DB8C1C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CD142A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2F800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3063C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E71F4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4B392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7FF06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7BBE5F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3EEE4C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ECB9F4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4AB343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6FF54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ITB011113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4F605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C3065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79F2D3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E721A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A71B40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713F60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3D1B4E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F158C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8CC7B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E25F82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09681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Marchetto et al 2009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8E2BD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D9BEE0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2077B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421774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2EA35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D08DBE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1AE21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Marchioni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Ortu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1988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03A8A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0D2710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446ED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ITB021103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00812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0C913C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BCCF1B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7E873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Mariani et al 2015a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BA1D0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9C4E0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0D7FED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957C98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7DA467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A3471F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06271D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Mariani et al 2015a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BB730C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DD842E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C8B594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EBFB7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019D6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DC64E3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9048C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Mariani et al 2015a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E8797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2C829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3DBC16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09637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DE38D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8E9B10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BB2B81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Mariani et al 2015b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24E3C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E7C7FA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93988C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F40F7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A6CBF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76A80F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83873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Mariani et al 2015b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8B0939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91B82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F7B25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248505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B3EE88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9B100A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BE2775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Mariani et al 2015b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A094F3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23118E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094E5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B29D7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F49B4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2C6164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67245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Mariani et al 2015b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8F197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755788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4FCDB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38A549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CDC19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F2F3FB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45231B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Mascia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049CD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A54726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4B49E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03BD9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321B52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9D3A9B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2AAEC5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Mascia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23A2B8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CA5404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AA084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B04CA6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1D66A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E7A3D9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8223BE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Mascia et al 2013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460DA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2B586D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902C6B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A8D2C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502260C" w14:textId="7C446E45" w:rsidR="004C5736" w:rsidRPr="006B08FB" w:rsidRDefault="00736C70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4C5736" w:rsidRPr="006B08FB" w14:paraId="3A499F9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299187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Melis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64CE5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11F4C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EE8656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48755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6E2EA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95BDEC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57D0F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Melis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9C27D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554C1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TEPILORA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F9817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8C735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D5B0F0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1B8301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47F29D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Mossa et al 1984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D755FD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AEABE8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A9C31C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ITB030080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52FBA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30714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3BF3B6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2189E1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Mossa et al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576C9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920F79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0C6D2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ITB041105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6830A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C3E0E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CDF58C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A570F2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Mossa et al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8EDF7A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C41C4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2098F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ITB041105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3E2E24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20F37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7589FA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F5E94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Mossa et al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A7F5EA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35E1E6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CC04B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ITB041105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81F31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FC157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8BEC99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DF2C7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Mossa et al 2000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5D3CC4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9519A2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A94F2C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F32F0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043EB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33CE51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A48DF0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Mulas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1986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89FFC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CB35E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83F4B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F534A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95955C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257743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22DCB4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Murru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1DBF2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DE5A51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DFAB1C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582098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8B3BC9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FFC57B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012C0D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Onnis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1964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A7BF3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03B826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60762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4568B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733241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2F7EE6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EBE5E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Padedda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2012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84000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A58795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F32EF1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00C31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EDF98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2D8DD6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C821E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Padedda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6E133F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8934A4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PORTO CONTE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595141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ITB010042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3311D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E544B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CAFD41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4B18C0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Pascucci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A55044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A92635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CFB21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935C5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ED71790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</w:tr>
      <w:tr w:rsidR="004C5736" w:rsidRPr="006B08FB" w14:paraId="7FF4158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0685C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Pittau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E9F8B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9B3C8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12D5C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446D1D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BEC3684" w14:textId="10E53368" w:rsidR="004C5736" w:rsidRPr="006B08FB" w:rsidRDefault="00736C70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4C5736" w:rsidRPr="006B08FB" w14:paraId="41B3052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1EAE95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Pittau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C0738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BFF1F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579681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D9B51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A866A90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</w:tr>
      <w:tr w:rsidR="004C5736" w:rsidRPr="006B08FB" w14:paraId="615F0C1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BD8B5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Pittau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3BCB7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9E71D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2559E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9BC1AE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061574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6ED0FF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65F0C5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Pittau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76964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14E29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E9CEED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582DE0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88BD1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DD9D31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F8A75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Puglisi et al 2015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DD3829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644C3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70443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98C1A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EF165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6E1D2F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884E1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Puglisi et al 2015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CC4BBD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266F1A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251AF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2D8933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99366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78442F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06853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D4A18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EA11F6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63D9C1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49AD04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23572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0F188E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8096D2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2012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CAE055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B103BE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8D7614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9BB3EB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F6140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7F38B7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D1E416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CBF5EA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49E6D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CE4629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0A73B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AB11EB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E6F8AF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5398D1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BE7D00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723860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8D8FE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79AE8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CD9110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0273A0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83319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B7448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70CEF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65B148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F305D8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D8205D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D5061E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BE959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2016b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2140BD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616C5F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2B487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2AD785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3EE055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296928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FC8BFB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36EF5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2C6F7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6027AE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3113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DBBA4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589524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5808E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FE5B5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A658D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4F2E3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51F1FA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60DABED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</w:tr>
      <w:tr w:rsidR="004C5736" w:rsidRPr="006B08FB" w14:paraId="6DF103B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0273E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C93798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0A9E8E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PORTO CONTE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1592D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ITB010042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53A296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35423E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BD9EC8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2287E4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681ABA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7A23C0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5E5617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BD8B6F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3EF3BE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7BD07D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253C8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333CEC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5906D0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PORTO CONTE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0B2887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ITB010042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C2B2E6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F9FFD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CFDCE5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9E37F3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Pulina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2019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794BB0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D79EA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DEF80A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287CA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44242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C62F4A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FE1AF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Pusceddu et al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0048E1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9CAD29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4FD5EA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724B0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58DCFA0" w14:textId="2D8A7444" w:rsidR="004C5736" w:rsidRPr="006B08FB" w:rsidRDefault="00736C70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4C5736" w:rsidRPr="006B08FB" w14:paraId="2CC5276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B51A2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Ruggeri et al 2011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5E572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E65E4F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MOLENTARGIUS - SALINE DI CAGLIARI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60D195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ITB044002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F9106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9B340AE" w14:textId="5E5075FA" w:rsidR="004C5736" w:rsidRPr="006B08FB" w:rsidRDefault="00736C70" w:rsidP="00736C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</w:tr>
      <w:tr w:rsidR="004C5736" w:rsidRPr="006B08FB" w14:paraId="7CEF191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286871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Sangiorgio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2006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DF97F4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794C5A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16F38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ITB042216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2DC9C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45BB30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397DBE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BA328C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Sannio et al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D61346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52393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0EA178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F94AF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6220EA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1969A3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3DB12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Sannio et al 1997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669D75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577DF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2BE88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299D04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1D7745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2591DD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9A66EA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Sannio et al 1997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0EF7AC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E46A93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7D5A8C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AB883F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3AB012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C5E78C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FDBDDE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Sannio et al 1997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0DC1A3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6E5A3A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2C39C4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54E282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266C9F4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</w:tr>
      <w:tr w:rsidR="004C5736" w:rsidRPr="006B08FB" w14:paraId="262B805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F4D733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Sannio et al 1997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949F2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4F84D4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4BA647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DAC9C0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1EB2D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D2522A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DE7942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Sannio et al 1997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82B4A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FC3A85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01CE0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ITB040019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EE232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6BC9E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098248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4AEFDA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Sannio et al 1997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84647F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B4477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CACF5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ITB040018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24E91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B2D36B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7D1180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7BD3A8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Satta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17B732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7FDBA1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BDA030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5B2880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D19F4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11F6D0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B9420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Satta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CC225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F3339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B27F4F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6EC66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63317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756AB3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DA6C6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Satta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216A9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A780B2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A5148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B6045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7579E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3EC568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2F4398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Satta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E50896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2B3EA3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B2D40E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220DB7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18FC7B0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</w:tr>
      <w:tr w:rsidR="004C5736" w:rsidRPr="006B08FB" w14:paraId="0696B6B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CC107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Satta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4538D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4580C8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0E5411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5FFE23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496570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556677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EEB486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Scrugli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1985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345F97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E80978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64230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45BA98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B8340B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B4233E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ECB7E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Cossu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1985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FCA22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892D7A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46859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242D9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99D86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F7B7F8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5CD7929" w14:textId="77777777" w:rsidR="004C5736" w:rsidRPr="006B08FB" w:rsidRDefault="004C5736" w:rsidP="004C57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6ADF0B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9F94A2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B9E2BD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E0556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DCA285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C1ABBE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FD9498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DE652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7F9BF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346515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BABD5B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A33B10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2A0CCB5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8A636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B877F3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828194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55D95E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24C76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A7416E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6217F0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DD9F53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DA171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5961F8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B44682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A5C0EB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8AD299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1CD4EF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E128B4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875FFE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1E81ED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0F3B5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07D83A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A31C13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379870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C5A3AB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C8C073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2FD3C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80B54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5B31AC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3168F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65B223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83E44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7D315F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7FF33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4799F9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ITB031104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8ED20C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C103F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8E3C84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13D16A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F9B3A7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11DF45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534828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A8060B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A0B26F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ED1A10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587E6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799CBCE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0D07920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679111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1D91B2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98001C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131FE81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B1AC90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D9F02B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836D80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B0B5AD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DA7D39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A6C8B8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B53164E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5FD7EB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68F41DB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8257F8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19B1E4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ITB020041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46E5BD3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699F4D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13F077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D8B70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961E12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B0727F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5C956B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B5D0F3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C1EB6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612B9B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A0DCEC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EC24F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F6FFB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60E35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A268D3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403850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4EB2E6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76BF5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3A8B82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AAE7C7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PORTO CONTE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2EA1DE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ITB010042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A89E8A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7AE4D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552B26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D5FEE1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43E164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CE8F8B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09B097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ITB011113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6C69A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C11E38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B59976B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2092AC4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5E8D71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0918F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B30DBD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6FC32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69E20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A4F5B0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712D1A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Sechi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Lugli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1996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8015E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791C58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TEPILORA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E54DFF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92182A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59D9AF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869544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116355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Sechi 1978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2AC2170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2FA62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AAD249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ITB031104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F61B8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2DECCF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8919804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BD3050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Sechi et al 2001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973CFB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AF40C2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6F82ECE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CC6AD9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CFD32C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03842F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481B33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Stacca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EC5E03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837422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AF2618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F95810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58451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6382B9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96CF96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Stacca et al 2016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4A8ED2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F9F2A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835984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ITB030037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B1EA1D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132D59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980BFC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3EDFD4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Stefanelli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C196A9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61A599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BEB43E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B97E2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0CDF31A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500181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B4A865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Sulis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510AF4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C20A09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ABE89D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ABBD3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12AEBFC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1096CF57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FAA4D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Sulis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36C2B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7CBAF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C1F2B9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2D8B62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ED085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BC6513F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49CF37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Sulis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43481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D582B7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A876D2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8729E7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035673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5C17D90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227BFA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Sulis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09F0DE8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895F85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C6457B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ITB041105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08650D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BD7180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8E08D3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AFADFE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Tak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è</w:t>
            </w: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56D15B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4E6AA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02F8F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B9114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7D45C2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7DBA155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995C4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Tigny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2007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19F6C3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C064E8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90013E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3090E1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D6E5B87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</w:tc>
      </w:tr>
      <w:tr w:rsidR="004C5736" w:rsidRPr="006B08FB" w14:paraId="5C66D1D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6D1BFD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Tigny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2007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7BA5489" w14:textId="77777777" w:rsidR="004C5736" w:rsidRPr="006B08FB" w:rsidRDefault="004C5736" w:rsidP="000A3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NATIONAL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6249B7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AREA NATURALE MARINA PROTETTA PENISOLA DEL SINIS - ISOLA MAL DI VENTRE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411852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ITB030034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D26716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26D88B5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1C7BF5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F8DE0C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Tornero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2018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0F515C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552155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90989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ITB041112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DEB72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C916B2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44B1F802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704F54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Trebini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2005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441875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20F3204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A2B0D2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ITB030016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0A5641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3FCCF84" w14:textId="77777777" w:rsidR="004C5736" w:rsidRPr="006B08FB" w:rsidRDefault="004C5736" w:rsidP="006B08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</w:p>
        </w:tc>
      </w:tr>
      <w:tr w:rsidR="004C5736" w:rsidRPr="006B08FB" w14:paraId="6C1D34B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A8444B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Ucchesu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et al 2017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F4CC7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F97A4C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77986D0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2D9CB67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0118B6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72CB673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377C7C7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Valsecchi &amp; Bagella 1991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DBECFC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C36894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33DE75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ITB013052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8E036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7C8EA3B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E3B1916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960082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Valsecchi &amp; Bagella 1991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5425D11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9D2D15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7B5F81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AFB12A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D08308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57F8C66C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C3E640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Valsecchi &amp; Bagella 1991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090C7F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D555EE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F27630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ITB013052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50F78A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SCI/SPA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D93BE4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3E8A331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7DE1027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Valsecchi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1973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C2851E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71DB715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A974589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8535E3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152BF8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F14A98A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56D7217E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Valsecchi &amp; </w:t>
            </w:r>
            <w:proofErr w:type="spellStart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Corrias</w:t>
            </w:r>
            <w:proofErr w:type="spellEnd"/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1973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62CCFB1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502888E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3E17CF7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327EFD1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4CC14F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386BF1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46B8CF2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Valsecchi 1964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3AEFD1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REGIONAL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D48D0E5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PARCO NATURALE REGIONALE DI PORTO CONTE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D82B3C4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ITB010042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6A37201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5FD82EC2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6915DF98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635D9D6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Valsecchi 1972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96DA17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1DD8FD0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2870778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ITB032219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7DA6121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70FED77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2DB13EBD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72FC39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Zedda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4E6FCEAD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3258939F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0B240D43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ITB040020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011D764C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SCI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624FE280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4C5736" w:rsidRPr="006B08FB" w14:paraId="0D2CB109" w14:textId="77777777" w:rsidTr="009C1AF2">
        <w:trPr>
          <w:trHeight w:val="288"/>
        </w:trPr>
        <w:tc>
          <w:tcPr>
            <w:tcW w:w="985" w:type="pct"/>
            <w:shd w:val="clear" w:color="auto" w:fill="auto"/>
            <w:noWrap/>
            <w:vAlign w:val="bottom"/>
            <w:hideMark/>
          </w:tcPr>
          <w:p w14:paraId="03C0AFB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Zedda et al 2010</w:t>
            </w:r>
          </w:p>
        </w:tc>
        <w:tc>
          <w:tcPr>
            <w:tcW w:w="531" w:type="pct"/>
            <w:shd w:val="clear" w:color="auto" w:fill="auto"/>
            <w:noWrap/>
            <w:vAlign w:val="bottom"/>
            <w:hideMark/>
          </w:tcPr>
          <w:p w14:paraId="12224EF6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2021" w:type="pct"/>
            <w:shd w:val="clear" w:color="auto" w:fill="auto"/>
            <w:noWrap/>
            <w:vAlign w:val="bottom"/>
            <w:hideMark/>
          </w:tcPr>
          <w:p w14:paraId="493BE56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14:paraId="19DD209A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ITB010002</w:t>
            </w:r>
          </w:p>
        </w:tc>
        <w:tc>
          <w:tcPr>
            <w:tcW w:w="530" w:type="pct"/>
            <w:shd w:val="clear" w:color="auto" w:fill="auto"/>
            <w:noWrap/>
            <w:vAlign w:val="bottom"/>
            <w:hideMark/>
          </w:tcPr>
          <w:p w14:paraId="5338688B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SAC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14:paraId="360F89F8" w14:textId="77777777" w:rsidR="004C5736" w:rsidRPr="006B08FB" w:rsidRDefault="004C5736" w:rsidP="006B08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B08F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</w:tbl>
    <w:p w14:paraId="673BA00E" w14:textId="77777777" w:rsidR="00227540" w:rsidRDefault="00227540"/>
    <w:sectPr w:rsidR="00227540" w:rsidSect="0022754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540"/>
    <w:rsid w:val="000A3800"/>
    <w:rsid w:val="00227540"/>
    <w:rsid w:val="003821F7"/>
    <w:rsid w:val="004C5736"/>
    <w:rsid w:val="005752C1"/>
    <w:rsid w:val="005E006A"/>
    <w:rsid w:val="006B08FB"/>
    <w:rsid w:val="006C3D07"/>
    <w:rsid w:val="00736C70"/>
    <w:rsid w:val="007F15FF"/>
    <w:rsid w:val="009C1AF2"/>
    <w:rsid w:val="00C4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FC3D5"/>
  <w15:chartTrackingRefBased/>
  <w15:docId w15:val="{7A5C563E-2F37-45E0-90E0-7C8BCDC6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75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B08FB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B08FB"/>
    <w:rPr>
      <w:color w:val="954F72"/>
      <w:u w:val="single"/>
    </w:rPr>
  </w:style>
  <w:style w:type="paragraph" w:customStyle="1" w:styleId="msonormal0">
    <w:name w:val="msonormal"/>
    <w:basedOn w:val="Normale"/>
    <w:rsid w:val="006B0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6B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6B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2412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Cuena Lombrana</dc:creator>
  <cp:keywords/>
  <dc:description/>
  <cp:lastModifiedBy>Mauro</cp:lastModifiedBy>
  <cp:revision>3</cp:revision>
  <dcterms:created xsi:type="dcterms:W3CDTF">2021-06-17T11:47:00Z</dcterms:created>
  <dcterms:modified xsi:type="dcterms:W3CDTF">2021-06-17T12:20:00Z</dcterms:modified>
</cp:coreProperties>
</file>