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671394" w14:textId="4C44CDC5" w:rsidR="00581329" w:rsidRPr="001F2652" w:rsidRDefault="00581329" w:rsidP="00581329">
      <w:pPr>
        <w:spacing w:line="480" w:lineRule="auto"/>
        <w:jc w:val="center"/>
        <w:rPr>
          <w:rFonts w:ascii="Times New Roman" w:hAnsi="Times New Roman"/>
          <w:b/>
          <w:bCs/>
          <w:sz w:val="24"/>
          <w:lang w:val="en-US"/>
        </w:rPr>
      </w:pPr>
      <w:bookmarkStart w:id="0" w:name="_Hlk60166689"/>
      <w:bookmarkStart w:id="1" w:name="_Hlk103346872"/>
      <w:bookmarkStart w:id="2" w:name="_Hlk156497460"/>
      <w:r w:rsidRPr="001F2652">
        <w:rPr>
          <w:rFonts w:ascii="Times New Roman" w:hAnsi="Times New Roman"/>
          <w:b/>
          <w:bCs/>
          <w:sz w:val="24"/>
          <w:lang w:val="en-US"/>
        </w:rPr>
        <w:t xml:space="preserve">SUPPLEMENTARY INFORMATION </w:t>
      </w:r>
      <w:r w:rsidR="00EC7045" w:rsidRPr="001F2652">
        <w:rPr>
          <w:rFonts w:ascii="Times New Roman" w:hAnsi="Times New Roman"/>
          <w:b/>
          <w:bCs/>
          <w:sz w:val="24"/>
          <w:lang w:val="en-US"/>
        </w:rPr>
        <w:t xml:space="preserve">(SI) </w:t>
      </w:r>
      <w:r w:rsidR="00CE06CE" w:rsidRPr="001F2652">
        <w:rPr>
          <w:rFonts w:ascii="Times New Roman" w:hAnsi="Times New Roman"/>
          <w:b/>
          <w:bCs/>
          <w:sz w:val="24"/>
          <w:lang w:val="en-US"/>
        </w:rPr>
        <w:t>5</w:t>
      </w:r>
      <w:r w:rsidR="00EC7045" w:rsidRPr="001F2652">
        <w:rPr>
          <w:rFonts w:ascii="Times New Roman" w:hAnsi="Times New Roman"/>
          <w:b/>
          <w:bCs/>
          <w:sz w:val="24"/>
          <w:lang w:val="en-US"/>
        </w:rPr>
        <w:t xml:space="preserve"> to </w:t>
      </w:r>
      <w:r w:rsidR="008B70CF" w:rsidRPr="001F2652">
        <w:rPr>
          <w:rFonts w:ascii="Times New Roman" w:hAnsi="Times New Roman"/>
          <w:b/>
          <w:bCs/>
          <w:sz w:val="24"/>
          <w:lang w:val="en-US"/>
        </w:rPr>
        <w:t>1</w:t>
      </w:r>
      <w:r w:rsidR="008266E1">
        <w:rPr>
          <w:rFonts w:ascii="Times New Roman" w:hAnsi="Times New Roman"/>
          <w:b/>
          <w:bCs/>
          <w:sz w:val="24"/>
          <w:lang w:val="en-US"/>
        </w:rPr>
        <w:t>5</w:t>
      </w:r>
    </w:p>
    <w:p w14:paraId="5F26D285" w14:textId="77777777" w:rsidR="00581329" w:rsidRPr="001F2652" w:rsidRDefault="00581329" w:rsidP="008C2932">
      <w:pPr>
        <w:spacing w:line="480" w:lineRule="auto"/>
        <w:jc w:val="center"/>
        <w:rPr>
          <w:rFonts w:ascii="Times New Roman" w:hAnsi="Times New Roman"/>
          <w:b/>
          <w:bCs/>
          <w:sz w:val="24"/>
          <w:lang w:val="en-US"/>
        </w:rPr>
      </w:pPr>
    </w:p>
    <w:p w14:paraId="75E2EFA6" w14:textId="766A5FC0" w:rsidR="00282CD0" w:rsidRPr="001F2652" w:rsidRDefault="00282CD0" w:rsidP="008C2932">
      <w:pPr>
        <w:spacing w:line="480" w:lineRule="auto"/>
        <w:jc w:val="center"/>
        <w:rPr>
          <w:rFonts w:ascii="Times New Roman" w:hAnsi="Times New Roman"/>
          <w:b/>
          <w:bCs/>
          <w:sz w:val="24"/>
          <w:lang w:val="en-US"/>
        </w:rPr>
      </w:pPr>
      <w:r w:rsidRPr="001F2652">
        <w:rPr>
          <w:rFonts w:ascii="Times New Roman" w:hAnsi="Times New Roman"/>
          <w:b/>
          <w:bCs/>
          <w:sz w:val="24"/>
          <w:lang w:val="en-US"/>
        </w:rPr>
        <w:t>Measurement properties of the EQ-5D</w:t>
      </w:r>
      <w:r w:rsidR="00E20A9A" w:rsidRPr="001F2652">
        <w:rPr>
          <w:rFonts w:ascii="Times New Roman" w:hAnsi="Times New Roman"/>
          <w:b/>
          <w:bCs/>
          <w:sz w:val="24"/>
          <w:lang w:val="en-US"/>
        </w:rPr>
        <w:t xml:space="preserve"> instruments</w:t>
      </w:r>
      <w:r w:rsidRPr="001F2652">
        <w:rPr>
          <w:rFonts w:ascii="Times New Roman" w:hAnsi="Times New Roman"/>
          <w:b/>
          <w:bCs/>
          <w:sz w:val="24"/>
          <w:lang w:val="en-US"/>
        </w:rPr>
        <w:t xml:space="preserve"> in children and adolescents: a systematic review</w:t>
      </w:r>
    </w:p>
    <w:bookmarkEnd w:id="0"/>
    <w:p w14:paraId="1E10B8FB" w14:textId="679D863B" w:rsidR="00282CD0" w:rsidRPr="001F2652" w:rsidRDefault="00282CD0" w:rsidP="00282CD0">
      <w:pPr>
        <w:spacing w:line="480" w:lineRule="auto"/>
        <w:jc w:val="center"/>
        <w:rPr>
          <w:rFonts w:ascii="Times New Roman" w:hAnsi="Times New Roman"/>
          <w:sz w:val="24"/>
        </w:rPr>
      </w:pPr>
      <w:r w:rsidRPr="001F2652">
        <w:rPr>
          <w:rFonts w:ascii="Times New Roman" w:hAnsi="Times New Roman"/>
          <w:sz w:val="24"/>
        </w:rPr>
        <w:t xml:space="preserve">Caique de Melo do </w:t>
      </w:r>
      <w:proofErr w:type="gramStart"/>
      <w:r w:rsidRPr="001F2652">
        <w:rPr>
          <w:rFonts w:ascii="Times New Roman" w:hAnsi="Times New Roman"/>
          <w:sz w:val="24"/>
        </w:rPr>
        <w:t>Espirito</w:t>
      </w:r>
      <w:proofErr w:type="gramEnd"/>
      <w:r w:rsidRPr="001F2652">
        <w:rPr>
          <w:rFonts w:ascii="Times New Roman" w:hAnsi="Times New Roman"/>
          <w:sz w:val="24"/>
        </w:rPr>
        <w:t xml:space="preserve"> Santo, Verônica Souza Santos, Alessandro </w:t>
      </w:r>
      <w:proofErr w:type="spellStart"/>
      <w:r w:rsidRPr="001F2652">
        <w:rPr>
          <w:rFonts w:ascii="Times New Roman" w:hAnsi="Times New Roman"/>
          <w:sz w:val="24"/>
        </w:rPr>
        <w:t>Chiarotto</w:t>
      </w:r>
      <w:proofErr w:type="spellEnd"/>
      <w:r w:rsidRPr="001F2652">
        <w:rPr>
          <w:rFonts w:ascii="Times New Roman" w:hAnsi="Times New Roman"/>
          <w:sz w:val="24"/>
        </w:rPr>
        <w:t xml:space="preserve">, </w:t>
      </w:r>
      <w:r w:rsidR="00247330" w:rsidRPr="001F2652">
        <w:rPr>
          <w:rFonts w:ascii="Times New Roman" w:hAnsi="Times New Roman"/>
          <w:sz w:val="24"/>
        </w:rPr>
        <w:t xml:space="preserve">Gisela Cristiane Miyamoto, </w:t>
      </w:r>
      <w:proofErr w:type="spellStart"/>
      <w:r w:rsidRPr="001F2652">
        <w:rPr>
          <w:rFonts w:ascii="Times New Roman" w:hAnsi="Times New Roman"/>
          <w:sz w:val="24"/>
        </w:rPr>
        <w:t>Tiê</w:t>
      </w:r>
      <w:proofErr w:type="spellEnd"/>
      <w:r w:rsidRPr="001F2652">
        <w:rPr>
          <w:rFonts w:ascii="Times New Roman" w:hAnsi="Times New Roman"/>
          <w:sz w:val="24"/>
        </w:rPr>
        <w:t xml:space="preserve"> Parma Yamato</w:t>
      </w:r>
    </w:p>
    <w:p w14:paraId="35FB31DD" w14:textId="77777777" w:rsidR="00581329" w:rsidRPr="001F2652" w:rsidRDefault="00581329" w:rsidP="00282CD0">
      <w:pPr>
        <w:spacing w:line="480" w:lineRule="auto"/>
        <w:jc w:val="center"/>
        <w:rPr>
          <w:rFonts w:ascii="Times New Roman" w:hAnsi="Times New Roman"/>
          <w:sz w:val="24"/>
        </w:rPr>
      </w:pPr>
    </w:p>
    <w:bookmarkEnd w:id="1"/>
    <w:p w14:paraId="39768A95" w14:textId="77777777" w:rsidR="00282CD0" w:rsidRPr="001F2652" w:rsidRDefault="00282CD0" w:rsidP="00F65E09">
      <w:pPr>
        <w:spacing w:line="480" w:lineRule="auto"/>
        <w:jc w:val="both"/>
        <w:rPr>
          <w:rFonts w:ascii="Times New Roman" w:hAnsi="Times New Roman"/>
          <w:b/>
          <w:bCs/>
          <w:sz w:val="24"/>
        </w:rPr>
      </w:pPr>
      <w:proofErr w:type="spellStart"/>
      <w:r w:rsidRPr="001F2652">
        <w:rPr>
          <w:rFonts w:ascii="Times New Roman" w:hAnsi="Times New Roman"/>
          <w:b/>
          <w:bCs/>
          <w:sz w:val="24"/>
        </w:rPr>
        <w:t>Corresponding</w:t>
      </w:r>
      <w:proofErr w:type="spellEnd"/>
      <w:r w:rsidRPr="001F2652">
        <w:rPr>
          <w:rFonts w:ascii="Times New Roman" w:hAnsi="Times New Roman"/>
          <w:b/>
          <w:bCs/>
          <w:sz w:val="24"/>
        </w:rPr>
        <w:t xml:space="preserve"> </w:t>
      </w:r>
      <w:proofErr w:type="spellStart"/>
      <w:r w:rsidRPr="001F2652">
        <w:rPr>
          <w:rFonts w:ascii="Times New Roman" w:hAnsi="Times New Roman"/>
          <w:b/>
          <w:bCs/>
          <w:sz w:val="24"/>
        </w:rPr>
        <w:t>author</w:t>
      </w:r>
      <w:proofErr w:type="spellEnd"/>
      <w:r w:rsidRPr="001F2652">
        <w:rPr>
          <w:rFonts w:ascii="Times New Roman" w:hAnsi="Times New Roman"/>
          <w:b/>
          <w:bCs/>
          <w:sz w:val="24"/>
        </w:rPr>
        <w:t>:</w:t>
      </w:r>
    </w:p>
    <w:p w14:paraId="46F4F644" w14:textId="22A85A7E" w:rsidR="00282CD0" w:rsidRPr="001F2652" w:rsidRDefault="00F65E09" w:rsidP="00F65E09">
      <w:pPr>
        <w:spacing w:line="480" w:lineRule="auto"/>
        <w:jc w:val="both"/>
        <w:rPr>
          <w:rFonts w:ascii="Times New Roman" w:hAnsi="Times New Roman"/>
          <w:sz w:val="24"/>
        </w:rPr>
      </w:pPr>
      <w:proofErr w:type="spellStart"/>
      <w:r w:rsidRPr="001F2652">
        <w:rPr>
          <w:rFonts w:ascii="Times New Roman" w:hAnsi="Times New Roman"/>
          <w:sz w:val="24"/>
        </w:rPr>
        <w:t>Tiê</w:t>
      </w:r>
      <w:proofErr w:type="spellEnd"/>
      <w:r w:rsidRPr="001F2652">
        <w:rPr>
          <w:rFonts w:ascii="Times New Roman" w:hAnsi="Times New Roman"/>
          <w:sz w:val="24"/>
        </w:rPr>
        <w:t xml:space="preserve"> Parma Yamato</w:t>
      </w:r>
      <w:r w:rsidR="00282CD0" w:rsidRPr="001F2652">
        <w:rPr>
          <w:rFonts w:ascii="Times New Roman" w:hAnsi="Times New Roman"/>
          <w:sz w:val="24"/>
        </w:rPr>
        <w:t xml:space="preserve">: </w:t>
      </w:r>
      <w:hyperlink r:id="rId8" w:history="1">
        <w:r w:rsidRPr="001F2652">
          <w:rPr>
            <w:rStyle w:val="Hyperlink"/>
            <w:rFonts w:ascii="Times New Roman" w:hAnsi="Times New Roman"/>
            <w:sz w:val="24"/>
          </w:rPr>
          <w:t>tiparma@gmail.com</w:t>
        </w:r>
      </w:hyperlink>
    </w:p>
    <w:p w14:paraId="1032844C" w14:textId="2989D982" w:rsidR="00C465D7" w:rsidRPr="001F2652" w:rsidRDefault="00C465D7" w:rsidP="00C465D7">
      <w:pPr>
        <w:spacing w:line="480" w:lineRule="auto"/>
        <w:jc w:val="both"/>
        <w:rPr>
          <w:rFonts w:ascii="Times New Roman" w:hAnsi="Times New Roman"/>
          <w:sz w:val="24"/>
        </w:rPr>
      </w:pPr>
      <w:proofErr w:type="spellStart"/>
      <w:r w:rsidRPr="001F2652">
        <w:rPr>
          <w:rFonts w:ascii="Times New Roman" w:hAnsi="Times New Roman"/>
          <w:sz w:val="24"/>
        </w:rPr>
        <w:t>Tiê</w:t>
      </w:r>
      <w:proofErr w:type="spellEnd"/>
      <w:r w:rsidRPr="001F2652">
        <w:rPr>
          <w:rFonts w:ascii="Times New Roman" w:hAnsi="Times New Roman"/>
          <w:sz w:val="24"/>
        </w:rPr>
        <w:t xml:space="preserve"> Parma Yamato (ORCID):</w:t>
      </w:r>
      <w:r w:rsidRPr="001F2652">
        <w:rPr>
          <w:rFonts w:ascii="Times New Roman" w:hAnsi="Times New Roman"/>
          <w:color w:val="0563C1" w:themeColor="hyperlink"/>
          <w:sz w:val="24"/>
          <w:u w:val="single"/>
        </w:rPr>
        <w:t xml:space="preserve"> https://orcid.org/0000-0002-5228-1292</w:t>
      </w:r>
      <w:r w:rsidRPr="001F2652">
        <w:rPr>
          <w:rFonts w:ascii="Times New Roman" w:hAnsi="Times New Roman"/>
          <w:sz w:val="24"/>
        </w:rPr>
        <w:t>)</w:t>
      </w:r>
    </w:p>
    <w:p w14:paraId="0893F76C" w14:textId="77777777" w:rsidR="00C465D7" w:rsidRPr="001F2652" w:rsidRDefault="00C465D7" w:rsidP="00C465D7">
      <w:pPr>
        <w:spacing w:line="480" w:lineRule="auto"/>
        <w:jc w:val="both"/>
        <w:rPr>
          <w:rFonts w:ascii="Times New Roman" w:hAnsi="Times New Roman"/>
          <w:sz w:val="24"/>
        </w:rPr>
      </w:pPr>
      <w:proofErr w:type="spellStart"/>
      <w:r w:rsidRPr="001F2652">
        <w:rPr>
          <w:rFonts w:ascii="Times New Roman" w:hAnsi="Times New Roman"/>
          <w:sz w:val="24"/>
        </w:rPr>
        <w:t>Address</w:t>
      </w:r>
      <w:proofErr w:type="spellEnd"/>
      <w:r w:rsidRPr="001F2652">
        <w:rPr>
          <w:rFonts w:ascii="Times New Roman" w:hAnsi="Times New Roman"/>
          <w:sz w:val="24"/>
        </w:rPr>
        <w:t xml:space="preserve">: Rua Cesário Galeno, 448/475, Tatuapé, São Paulo 03071-000, </w:t>
      </w:r>
      <w:proofErr w:type="spellStart"/>
      <w:r w:rsidRPr="001F2652">
        <w:rPr>
          <w:rFonts w:ascii="Times New Roman" w:hAnsi="Times New Roman"/>
          <w:sz w:val="24"/>
        </w:rPr>
        <w:t>Brazil</w:t>
      </w:r>
      <w:proofErr w:type="spellEnd"/>
      <w:r w:rsidRPr="001F2652">
        <w:rPr>
          <w:rFonts w:ascii="Times New Roman" w:hAnsi="Times New Roman"/>
          <w:sz w:val="24"/>
        </w:rPr>
        <w:t>.</w:t>
      </w:r>
    </w:p>
    <w:p w14:paraId="53CDC707" w14:textId="77777777" w:rsidR="00282CD0" w:rsidRPr="001F2652" w:rsidRDefault="00282CD0" w:rsidP="00F65E09">
      <w:pPr>
        <w:spacing w:line="480" w:lineRule="auto"/>
        <w:rPr>
          <w:rFonts w:ascii="Times New Roman" w:hAnsi="Times New Roman"/>
          <w:sz w:val="24"/>
        </w:rPr>
      </w:pPr>
      <w:proofErr w:type="spellStart"/>
      <w:r w:rsidRPr="001F2652">
        <w:rPr>
          <w:rFonts w:ascii="Times New Roman" w:hAnsi="Times New Roman"/>
          <w:sz w:val="24"/>
        </w:rPr>
        <w:t>Master’s</w:t>
      </w:r>
      <w:proofErr w:type="spellEnd"/>
      <w:r w:rsidRPr="001F2652">
        <w:rPr>
          <w:rFonts w:ascii="Times New Roman" w:hAnsi="Times New Roman"/>
          <w:sz w:val="24"/>
        </w:rPr>
        <w:t xml:space="preserve"> </w:t>
      </w:r>
      <w:proofErr w:type="spellStart"/>
      <w:r w:rsidRPr="001F2652">
        <w:rPr>
          <w:rFonts w:ascii="Times New Roman" w:hAnsi="Times New Roman"/>
          <w:sz w:val="24"/>
        </w:rPr>
        <w:t>and</w:t>
      </w:r>
      <w:proofErr w:type="spellEnd"/>
      <w:r w:rsidRPr="001F2652">
        <w:rPr>
          <w:rFonts w:ascii="Times New Roman" w:hAnsi="Times New Roman"/>
          <w:sz w:val="24"/>
        </w:rPr>
        <w:t xml:space="preserve"> </w:t>
      </w:r>
      <w:proofErr w:type="spellStart"/>
      <w:r w:rsidRPr="001F2652">
        <w:rPr>
          <w:rFonts w:ascii="Times New Roman" w:hAnsi="Times New Roman"/>
          <w:sz w:val="24"/>
        </w:rPr>
        <w:t>Doctoral</w:t>
      </w:r>
      <w:proofErr w:type="spellEnd"/>
      <w:r w:rsidRPr="001F2652">
        <w:rPr>
          <w:rFonts w:ascii="Times New Roman" w:hAnsi="Times New Roman"/>
          <w:sz w:val="24"/>
        </w:rPr>
        <w:t xml:space="preserve"> </w:t>
      </w:r>
      <w:proofErr w:type="spellStart"/>
      <w:r w:rsidRPr="001F2652">
        <w:rPr>
          <w:rFonts w:ascii="Times New Roman" w:hAnsi="Times New Roman"/>
          <w:sz w:val="24"/>
        </w:rPr>
        <w:t>Program</w:t>
      </w:r>
      <w:proofErr w:type="spellEnd"/>
      <w:r w:rsidRPr="001F2652">
        <w:rPr>
          <w:rFonts w:ascii="Times New Roman" w:hAnsi="Times New Roman"/>
          <w:sz w:val="24"/>
        </w:rPr>
        <w:t xml:space="preserve"> in </w:t>
      </w:r>
      <w:proofErr w:type="spellStart"/>
      <w:r w:rsidRPr="001F2652">
        <w:rPr>
          <w:rFonts w:ascii="Times New Roman" w:hAnsi="Times New Roman"/>
          <w:sz w:val="24"/>
        </w:rPr>
        <w:t>Physical</w:t>
      </w:r>
      <w:proofErr w:type="spellEnd"/>
      <w:r w:rsidRPr="001F2652">
        <w:rPr>
          <w:rFonts w:ascii="Times New Roman" w:hAnsi="Times New Roman"/>
          <w:sz w:val="24"/>
        </w:rPr>
        <w:t xml:space="preserve"> </w:t>
      </w:r>
      <w:proofErr w:type="spellStart"/>
      <w:r w:rsidRPr="001F2652">
        <w:rPr>
          <w:rFonts w:ascii="Times New Roman" w:hAnsi="Times New Roman"/>
          <w:sz w:val="24"/>
        </w:rPr>
        <w:t>Therapy</w:t>
      </w:r>
      <w:proofErr w:type="spellEnd"/>
      <w:r w:rsidRPr="001F2652">
        <w:rPr>
          <w:rFonts w:ascii="Times New Roman" w:hAnsi="Times New Roman"/>
          <w:sz w:val="24"/>
        </w:rPr>
        <w:t>, Universidade Cidade de São</w:t>
      </w:r>
    </w:p>
    <w:p w14:paraId="728F32BC" w14:textId="58ED7AB8" w:rsidR="00282CD0" w:rsidRPr="001F2652" w:rsidRDefault="00282CD0" w:rsidP="00C465D7">
      <w:pPr>
        <w:spacing w:line="480" w:lineRule="auto"/>
        <w:rPr>
          <w:rFonts w:ascii="Times New Roman" w:hAnsi="Times New Roman"/>
          <w:sz w:val="24"/>
        </w:rPr>
      </w:pPr>
      <w:r w:rsidRPr="001F2652">
        <w:rPr>
          <w:rFonts w:ascii="Times New Roman" w:hAnsi="Times New Roman"/>
          <w:sz w:val="24"/>
        </w:rPr>
        <w:t xml:space="preserve">Paulo, </w:t>
      </w:r>
      <w:proofErr w:type="spellStart"/>
      <w:r w:rsidRPr="001F2652">
        <w:rPr>
          <w:rFonts w:ascii="Times New Roman" w:hAnsi="Times New Roman"/>
          <w:sz w:val="24"/>
        </w:rPr>
        <w:t>Sao</w:t>
      </w:r>
      <w:proofErr w:type="spellEnd"/>
      <w:r w:rsidRPr="001F2652">
        <w:rPr>
          <w:rFonts w:ascii="Times New Roman" w:hAnsi="Times New Roman"/>
          <w:sz w:val="24"/>
        </w:rPr>
        <w:t xml:space="preserve"> Paulo, </w:t>
      </w:r>
      <w:proofErr w:type="spellStart"/>
      <w:r w:rsidRPr="001F2652">
        <w:rPr>
          <w:rFonts w:ascii="Times New Roman" w:hAnsi="Times New Roman"/>
          <w:sz w:val="24"/>
        </w:rPr>
        <w:t>Brazil</w:t>
      </w:r>
      <w:proofErr w:type="spellEnd"/>
      <w:r w:rsidR="00F65E09" w:rsidRPr="001F2652">
        <w:rPr>
          <w:rFonts w:ascii="Times New Roman" w:hAnsi="Times New Roman"/>
          <w:sz w:val="24"/>
        </w:rPr>
        <w:t>.</w:t>
      </w:r>
    </w:p>
    <w:p w14:paraId="792FE1FF" w14:textId="3CFDE035" w:rsidR="00282CD0" w:rsidRPr="001F2652" w:rsidRDefault="00E54F7E">
      <w:pPr>
        <w:rPr>
          <w:b/>
          <w:bCs/>
        </w:rPr>
      </w:pPr>
      <w:r w:rsidRPr="001F2652">
        <w:rPr>
          <w:b/>
          <w:bCs/>
        </w:rPr>
        <w:br w:type="page"/>
      </w:r>
    </w:p>
    <w:bookmarkEnd w:id="2"/>
    <w:p w14:paraId="14707B86" w14:textId="55A8422B" w:rsidR="004C351F" w:rsidRPr="001F2652" w:rsidRDefault="004C351F">
      <w:pPr>
        <w:rPr>
          <w:rFonts w:ascii="Times New Roman" w:hAnsi="Times New Roman"/>
          <w:b/>
          <w:bCs/>
          <w:sz w:val="24"/>
          <w:lang w:val="en-US"/>
        </w:rPr>
      </w:pPr>
      <w:r w:rsidRPr="001F2652">
        <w:rPr>
          <w:rFonts w:ascii="Times New Roman" w:hAnsi="Times New Roman"/>
          <w:b/>
          <w:bCs/>
          <w:sz w:val="24"/>
          <w:lang w:val="en-US"/>
        </w:rPr>
        <w:lastRenderedPageBreak/>
        <w:t>SI 5 – Studies that met the inclusion criteria but were excluded</w:t>
      </w:r>
    </w:p>
    <w:p w14:paraId="0615C8AD" w14:textId="77777777" w:rsidR="004C351F" w:rsidRPr="001F2652" w:rsidRDefault="004C351F">
      <w:pPr>
        <w:rPr>
          <w:rFonts w:ascii="Times New Roman" w:hAnsi="Times New Roman"/>
          <w:b/>
          <w:bCs/>
          <w:sz w:val="24"/>
          <w:lang w:val="en-US"/>
        </w:rPr>
      </w:pPr>
    </w:p>
    <w:tbl>
      <w:tblPr>
        <w:tblStyle w:val="TableGrid"/>
        <w:tblW w:w="1091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8"/>
        <w:gridCol w:w="7796"/>
        <w:gridCol w:w="1701"/>
      </w:tblGrid>
      <w:tr w:rsidR="004C351F" w:rsidRPr="001F2652" w14:paraId="52A8D2E4" w14:textId="77777777" w:rsidTr="004C351F">
        <w:trPr>
          <w:jc w:val="center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17B82AA2" w14:textId="77777777" w:rsidR="004C351F" w:rsidRPr="001F2652" w:rsidRDefault="004C351F" w:rsidP="0001349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1F265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Reference, year </w:t>
            </w:r>
          </w:p>
        </w:tc>
        <w:tc>
          <w:tcPr>
            <w:tcW w:w="7796" w:type="dxa"/>
            <w:tcBorders>
              <w:top w:val="single" w:sz="4" w:space="0" w:color="auto"/>
              <w:bottom w:val="single" w:sz="4" w:space="0" w:color="auto"/>
            </w:tcBorders>
          </w:tcPr>
          <w:p w14:paraId="0F483F07" w14:textId="77777777" w:rsidR="004C351F" w:rsidRPr="001F2652" w:rsidRDefault="004C351F" w:rsidP="0001349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1F265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Title of the article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1A6AF88" w14:textId="77777777" w:rsidR="004C351F" w:rsidRPr="001F2652" w:rsidRDefault="004C351F" w:rsidP="0001349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1F265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Explanation</w:t>
            </w:r>
          </w:p>
        </w:tc>
      </w:tr>
      <w:tr w:rsidR="004C351F" w:rsidRPr="001F2652" w14:paraId="71743202" w14:textId="77777777" w:rsidTr="004C351F">
        <w:trPr>
          <w:jc w:val="center"/>
        </w:trPr>
        <w:tc>
          <w:tcPr>
            <w:tcW w:w="1418" w:type="dxa"/>
            <w:tcBorders>
              <w:top w:val="single" w:sz="4" w:space="0" w:color="auto"/>
            </w:tcBorders>
          </w:tcPr>
          <w:p w14:paraId="31AF508B" w14:textId="77777777" w:rsidR="004C351F" w:rsidRPr="001F2652" w:rsidRDefault="004C351F" w:rsidP="0001349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1F2652">
              <w:rPr>
                <w:rFonts w:ascii="Times New Roman" w:hAnsi="Times New Roman" w:cs="Times New Roman"/>
                <w:lang w:val="en-US"/>
              </w:rPr>
              <w:t>Abraham, 2022</w:t>
            </w:r>
          </w:p>
        </w:tc>
        <w:tc>
          <w:tcPr>
            <w:tcW w:w="7796" w:type="dxa"/>
            <w:tcBorders>
              <w:top w:val="single" w:sz="4" w:space="0" w:color="auto"/>
            </w:tcBorders>
          </w:tcPr>
          <w:p w14:paraId="2DB1A490" w14:textId="77777777" w:rsidR="004C351F" w:rsidRPr="001F2652" w:rsidRDefault="004C351F" w:rsidP="004C351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1F2652">
              <w:rPr>
                <w:rFonts w:ascii="Times New Roman" w:hAnsi="Times New Roman" w:cs="Times New Roman"/>
                <w:lang w:val="en-US"/>
              </w:rPr>
              <w:t>Measuring health-related quality of life measures in children: lessons from a pilot study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1302E768" w14:textId="77777777" w:rsidR="004C351F" w:rsidRPr="001F2652" w:rsidRDefault="004C351F" w:rsidP="0001349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1F2652">
              <w:rPr>
                <w:rFonts w:ascii="Times New Roman" w:hAnsi="Times New Roman" w:cs="Times New Roman"/>
                <w:lang w:val="en-US"/>
              </w:rPr>
              <w:t>Qualitative study</w:t>
            </w:r>
          </w:p>
        </w:tc>
      </w:tr>
      <w:tr w:rsidR="004C351F" w:rsidRPr="001F2652" w14:paraId="13A04984" w14:textId="77777777" w:rsidTr="004C351F">
        <w:trPr>
          <w:jc w:val="center"/>
        </w:trPr>
        <w:tc>
          <w:tcPr>
            <w:tcW w:w="1418" w:type="dxa"/>
          </w:tcPr>
          <w:p w14:paraId="11AF5D88" w14:textId="77777777" w:rsidR="004C351F" w:rsidRPr="001F2652" w:rsidRDefault="004C351F" w:rsidP="0001349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1F2652">
              <w:rPr>
                <w:rFonts w:ascii="Times New Roman" w:hAnsi="Times New Roman" w:cs="Times New Roman"/>
                <w:lang w:val="en-US"/>
              </w:rPr>
              <w:t>Blackmore, 2024</w:t>
            </w:r>
          </w:p>
        </w:tc>
        <w:tc>
          <w:tcPr>
            <w:tcW w:w="7796" w:type="dxa"/>
          </w:tcPr>
          <w:p w14:paraId="0FA3E5FA" w14:textId="77777777" w:rsidR="004C351F" w:rsidRPr="001F2652" w:rsidRDefault="004C351F" w:rsidP="004C351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1F2652">
              <w:rPr>
                <w:rFonts w:ascii="Times New Roman" w:hAnsi="Times New Roman" w:cs="Times New Roman"/>
                <w:lang w:val="en-US"/>
              </w:rPr>
              <w:t xml:space="preserve">How Well Does the EQ-5D-Y-5L Describe Children With Intellectual </w:t>
            </w:r>
            <w:proofErr w:type="gramStart"/>
            <w:r w:rsidRPr="001F2652">
              <w:rPr>
                <w:rFonts w:ascii="Times New Roman" w:hAnsi="Times New Roman" w:cs="Times New Roman"/>
                <w:lang w:val="en-US"/>
              </w:rPr>
              <w:t>Disability?:</w:t>
            </w:r>
            <w:proofErr w:type="gramEnd"/>
            <w:r w:rsidRPr="001F2652">
              <w:rPr>
                <w:rFonts w:ascii="Times New Roman" w:hAnsi="Times New Roman" w:cs="Times New Roman"/>
                <w:lang w:val="en-US"/>
              </w:rPr>
              <w:t xml:space="preserve"> "There's a Lot More to My Child Than That She Can't Wash or Dress Herself."</w:t>
            </w:r>
          </w:p>
        </w:tc>
        <w:tc>
          <w:tcPr>
            <w:tcW w:w="1701" w:type="dxa"/>
          </w:tcPr>
          <w:p w14:paraId="1DBA6ACF" w14:textId="77777777" w:rsidR="004C351F" w:rsidRPr="001F2652" w:rsidRDefault="004C351F" w:rsidP="0001349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1F2652">
              <w:rPr>
                <w:rFonts w:ascii="Times New Roman" w:hAnsi="Times New Roman" w:cs="Times New Roman"/>
                <w:lang w:val="en-US"/>
              </w:rPr>
              <w:t>Qualitative study</w:t>
            </w:r>
          </w:p>
        </w:tc>
      </w:tr>
      <w:tr w:rsidR="004C351F" w:rsidRPr="001F2652" w14:paraId="22466400" w14:textId="77777777" w:rsidTr="004C351F">
        <w:trPr>
          <w:jc w:val="center"/>
        </w:trPr>
        <w:tc>
          <w:tcPr>
            <w:tcW w:w="1418" w:type="dxa"/>
          </w:tcPr>
          <w:p w14:paraId="0730F6EB" w14:textId="77777777" w:rsidR="004C351F" w:rsidRPr="001F2652" w:rsidRDefault="004C351F" w:rsidP="0001349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hyperlink r:id="rId9" w:history="1">
              <w:proofErr w:type="spellStart"/>
              <w:r w:rsidRPr="001F2652">
                <w:rPr>
                  <w:rFonts w:ascii="Times New Roman" w:hAnsi="Times New Roman" w:cs="Times New Roman"/>
                  <w:lang w:val="en-US"/>
                </w:rPr>
                <w:t>Burström</w:t>
              </w:r>
              <w:proofErr w:type="spellEnd"/>
            </w:hyperlink>
            <w:r w:rsidRPr="001F2652">
              <w:rPr>
                <w:rFonts w:ascii="Times New Roman" w:hAnsi="Times New Roman" w:cs="Times New Roman"/>
                <w:lang w:val="en-US"/>
              </w:rPr>
              <w:t>, 2011</w:t>
            </w:r>
          </w:p>
        </w:tc>
        <w:tc>
          <w:tcPr>
            <w:tcW w:w="7796" w:type="dxa"/>
          </w:tcPr>
          <w:p w14:paraId="7C7D3E0E" w14:textId="77777777" w:rsidR="004C351F" w:rsidRPr="001F2652" w:rsidRDefault="004C351F" w:rsidP="004C351F">
            <w:pPr>
              <w:jc w:val="center"/>
              <w:rPr>
                <w:rFonts w:ascii="Times New Roman" w:hAnsi="Times New Roman" w:cs="Times New Roman"/>
                <w:lang w:val="en-BR"/>
              </w:rPr>
            </w:pPr>
            <w:r w:rsidRPr="001F2652">
              <w:rPr>
                <w:rFonts w:ascii="Times New Roman" w:hAnsi="Times New Roman" w:cs="Times New Roman"/>
                <w:lang w:val="en-BR" w:bidi="or-IN"/>
              </w:rPr>
              <w:t>A Swedish child-friendly pilot version of the EQ-5D instrument--the development process</w:t>
            </w:r>
          </w:p>
        </w:tc>
        <w:tc>
          <w:tcPr>
            <w:tcW w:w="1701" w:type="dxa"/>
          </w:tcPr>
          <w:p w14:paraId="6BC29120" w14:textId="77777777" w:rsidR="004C351F" w:rsidRPr="001F2652" w:rsidRDefault="004C351F" w:rsidP="0001349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1F2652">
              <w:rPr>
                <w:rFonts w:ascii="Times New Roman" w:hAnsi="Times New Roman" w:cs="Times New Roman"/>
                <w:lang w:val="en-US"/>
              </w:rPr>
              <w:t>Qualitative study</w:t>
            </w:r>
          </w:p>
        </w:tc>
      </w:tr>
      <w:tr w:rsidR="004C351F" w:rsidRPr="001F2652" w14:paraId="2B9CBADD" w14:textId="77777777" w:rsidTr="004C351F">
        <w:trPr>
          <w:jc w:val="center"/>
        </w:trPr>
        <w:tc>
          <w:tcPr>
            <w:tcW w:w="1418" w:type="dxa"/>
          </w:tcPr>
          <w:p w14:paraId="017712B8" w14:textId="77777777" w:rsidR="004C351F" w:rsidRPr="001F2652" w:rsidRDefault="004C351F" w:rsidP="0001349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1F2652">
              <w:rPr>
                <w:rFonts w:ascii="Times New Roman" w:hAnsi="Times New Roman" w:cs="Times New Roman"/>
                <w:lang w:val="en-US"/>
              </w:rPr>
              <w:t>Dalziel, 2023</w:t>
            </w:r>
          </w:p>
        </w:tc>
        <w:tc>
          <w:tcPr>
            <w:tcW w:w="7796" w:type="dxa"/>
          </w:tcPr>
          <w:p w14:paraId="5015D198" w14:textId="77777777" w:rsidR="004C351F" w:rsidRPr="001F2652" w:rsidRDefault="004C351F" w:rsidP="004C351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1F2652">
              <w:rPr>
                <w:rFonts w:ascii="Times New Roman" w:hAnsi="Times New Roman" w:cs="Times New Roman"/>
                <w:lang w:val="en-US"/>
              </w:rPr>
              <w:t>A Qualitative Investigation to Develop an Adapted Version of the EQ-5D-Y-3L for Use in Children Aged 2-4 Years</w:t>
            </w:r>
          </w:p>
        </w:tc>
        <w:tc>
          <w:tcPr>
            <w:tcW w:w="1701" w:type="dxa"/>
          </w:tcPr>
          <w:p w14:paraId="70168943" w14:textId="77777777" w:rsidR="004C351F" w:rsidRPr="001F2652" w:rsidRDefault="004C351F" w:rsidP="0001349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1F2652">
              <w:rPr>
                <w:rFonts w:ascii="Times New Roman" w:hAnsi="Times New Roman" w:cs="Times New Roman"/>
                <w:lang w:val="en-US"/>
              </w:rPr>
              <w:t>Qualitative study</w:t>
            </w:r>
          </w:p>
        </w:tc>
      </w:tr>
      <w:tr w:rsidR="004C351F" w:rsidRPr="001F2652" w14:paraId="6F9ECA89" w14:textId="77777777" w:rsidTr="004C351F">
        <w:trPr>
          <w:jc w:val="center"/>
        </w:trPr>
        <w:tc>
          <w:tcPr>
            <w:tcW w:w="1418" w:type="dxa"/>
          </w:tcPr>
          <w:p w14:paraId="36B97CF0" w14:textId="77777777" w:rsidR="004C351F" w:rsidRPr="001F2652" w:rsidRDefault="004C351F" w:rsidP="0001349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1F2652">
              <w:rPr>
                <w:rFonts w:ascii="Times New Roman" w:hAnsi="Times New Roman" w:cs="Times New Roman"/>
                <w:lang w:val="en-US"/>
              </w:rPr>
              <w:t>Gusi</w:t>
            </w:r>
            <w:proofErr w:type="spellEnd"/>
            <w:r w:rsidRPr="001F2652">
              <w:rPr>
                <w:rFonts w:ascii="Times New Roman" w:hAnsi="Times New Roman" w:cs="Times New Roman"/>
                <w:lang w:val="en-US"/>
              </w:rPr>
              <w:t>, 2009</w:t>
            </w:r>
          </w:p>
        </w:tc>
        <w:tc>
          <w:tcPr>
            <w:tcW w:w="7796" w:type="dxa"/>
          </w:tcPr>
          <w:p w14:paraId="04FAD610" w14:textId="77777777" w:rsidR="004C351F" w:rsidRPr="001F2652" w:rsidRDefault="004C351F" w:rsidP="004C351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1F2652">
              <w:rPr>
                <w:rFonts w:ascii="Times New Roman" w:hAnsi="Times New Roman" w:cs="Times New Roman"/>
                <w:lang w:val="en-US" w:bidi="or-IN"/>
              </w:rPr>
              <w:t>[Translation and cultural adaptation of the Spanish version of EQ-5D-Y questionnaire for children and adolescents]</w:t>
            </w:r>
          </w:p>
        </w:tc>
        <w:tc>
          <w:tcPr>
            <w:tcW w:w="1701" w:type="dxa"/>
          </w:tcPr>
          <w:p w14:paraId="25F2D33E" w14:textId="0F78E158" w:rsidR="004C351F" w:rsidRPr="001F2652" w:rsidRDefault="004C351F" w:rsidP="0001349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1F2652">
              <w:rPr>
                <w:rFonts w:ascii="Times New Roman" w:hAnsi="Times New Roman" w:cs="Times New Roman"/>
                <w:lang w:val="en-US"/>
              </w:rPr>
              <w:t>Cross-cultural adaptation</w:t>
            </w:r>
          </w:p>
        </w:tc>
      </w:tr>
      <w:tr w:rsidR="004C351F" w:rsidRPr="001F2652" w14:paraId="1C47E975" w14:textId="77777777" w:rsidTr="004C351F">
        <w:trPr>
          <w:jc w:val="center"/>
        </w:trPr>
        <w:tc>
          <w:tcPr>
            <w:tcW w:w="1418" w:type="dxa"/>
          </w:tcPr>
          <w:p w14:paraId="39CCE1E1" w14:textId="77777777" w:rsidR="004C351F" w:rsidRPr="001F2652" w:rsidRDefault="004C351F" w:rsidP="0001349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1F2652">
              <w:rPr>
                <w:rFonts w:ascii="Times New Roman" w:hAnsi="Times New Roman" w:cs="Times New Roman"/>
                <w:lang w:val="en-US"/>
              </w:rPr>
              <w:t>Khanna, 2024</w:t>
            </w:r>
          </w:p>
        </w:tc>
        <w:tc>
          <w:tcPr>
            <w:tcW w:w="7796" w:type="dxa"/>
          </w:tcPr>
          <w:p w14:paraId="0402552D" w14:textId="77777777" w:rsidR="004C351F" w:rsidRPr="001F2652" w:rsidRDefault="004C351F" w:rsidP="004C351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1F2652">
              <w:rPr>
                <w:rFonts w:ascii="Times New Roman" w:hAnsi="Times New Roman" w:cs="Times New Roman"/>
                <w:lang w:val="en-US"/>
              </w:rPr>
              <w:t>An Investigation of Inter-Rater and Intra-Proxy Agreement in Measuring Quality of Life of Children in the Community Using the EQ-5D-Y-3L</w:t>
            </w:r>
          </w:p>
        </w:tc>
        <w:tc>
          <w:tcPr>
            <w:tcW w:w="1701" w:type="dxa"/>
          </w:tcPr>
          <w:p w14:paraId="688A4A0E" w14:textId="77777777" w:rsidR="004C351F" w:rsidRPr="001F2652" w:rsidRDefault="004C351F" w:rsidP="0001349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1F2652">
              <w:rPr>
                <w:rFonts w:ascii="Times New Roman" w:hAnsi="Times New Roman" w:cs="Times New Roman"/>
                <w:lang w:val="en-US"/>
              </w:rPr>
              <w:t>Other measurements</w:t>
            </w:r>
          </w:p>
        </w:tc>
      </w:tr>
      <w:tr w:rsidR="004C351F" w:rsidRPr="001F2652" w14:paraId="01EB024C" w14:textId="77777777" w:rsidTr="004C351F">
        <w:trPr>
          <w:jc w:val="center"/>
        </w:trPr>
        <w:tc>
          <w:tcPr>
            <w:tcW w:w="1418" w:type="dxa"/>
          </w:tcPr>
          <w:p w14:paraId="0DD3F656" w14:textId="77777777" w:rsidR="004C351F" w:rsidRPr="001F2652" w:rsidRDefault="004C351F" w:rsidP="0001349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hyperlink r:id="rId10" w:history="1">
              <w:r w:rsidRPr="001F2652">
                <w:rPr>
                  <w:rFonts w:ascii="Times New Roman" w:hAnsi="Times New Roman" w:cs="Times New Roman"/>
                  <w:lang w:val="en-BR"/>
                </w:rPr>
                <w:t>Kreimeier</w:t>
              </w:r>
            </w:hyperlink>
            <w:r w:rsidRPr="001F2652">
              <w:rPr>
                <w:rFonts w:ascii="Times New Roman" w:hAnsi="Times New Roman" w:cs="Times New Roman"/>
                <w:lang w:val="en-BR"/>
              </w:rPr>
              <w:t>,</w:t>
            </w:r>
            <w:r w:rsidRPr="001F2652">
              <w:rPr>
                <w:rFonts w:ascii="Times New Roman" w:hAnsi="Times New Roman" w:cs="Times New Roman"/>
                <w:lang w:val="en-US"/>
              </w:rPr>
              <w:t xml:space="preserve"> 2019</w:t>
            </w:r>
          </w:p>
        </w:tc>
        <w:tc>
          <w:tcPr>
            <w:tcW w:w="7796" w:type="dxa"/>
          </w:tcPr>
          <w:p w14:paraId="179E0A00" w14:textId="77777777" w:rsidR="004C351F" w:rsidRPr="001F2652" w:rsidRDefault="004C351F" w:rsidP="004C351F">
            <w:pPr>
              <w:jc w:val="center"/>
              <w:rPr>
                <w:rFonts w:ascii="Times New Roman" w:hAnsi="Times New Roman" w:cs="Times New Roman"/>
                <w:lang w:val="en-BR"/>
              </w:rPr>
            </w:pPr>
            <w:r w:rsidRPr="001F2652">
              <w:rPr>
                <w:rFonts w:ascii="Times New Roman" w:hAnsi="Times New Roman" w:cs="Times New Roman"/>
                <w:lang w:val="en-BR" w:bidi="or-IN"/>
              </w:rPr>
              <w:t>[Development of the German version of EQ-5D-Y-5L to measure health-related quality of life in children and adolescents: Identification of response labels and pilot testing]</w:t>
            </w:r>
          </w:p>
        </w:tc>
        <w:tc>
          <w:tcPr>
            <w:tcW w:w="1701" w:type="dxa"/>
          </w:tcPr>
          <w:p w14:paraId="24F263CA" w14:textId="77777777" w:rsidR="004C351F" w:rsidRPr="001F2652" w:rsidRDefault="004C351F" w:rsidP="0001349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1F2652">
              <w:rPr>
                <w:rFonts w:ascii="Times New Roman" w:hAnsi="Times New Roman" w:cs="Times New Roman"/>
                <w:lang w:val="en-US"/>
              </w:rPr>
              <w:t>Qualitative study</w:t>
            </w:r>
          </w:p>
        </w:tc>
      </w:tr>
      <w:tr w:rsidR="004C351F" w:rsidRPr="001F2652" w14:paraId="603EF219" w14:textId="77777777" w:rsidTr="004C351F">
        <w:trPr>
          <w:jc w:val="center"/>
        </w:trPr>
        <w:tc>
          <w:tcPr>
            <w:tcW w:w="1418" w:type="dxa"/>
          </w:tcPr>
          <w:p w14:paraId="2FC3BCC8" w14:textId="77777777" w:rsidR="004C351F" w:rsidRPr="001F2652" w:rsidRDefault="004C351F" w:rsidP="0001349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1F2652">
              <w:rPr>
                <w:rFonts w:ascii="Times New Roman" w:hAnsi="Times New Roman" w:cs="Times New Roman"/>
                <w:lang w:val="en-US"/>
              </w:rPr>
              <w:t>Ludwig,</w:t>
            </w:r>
          </w:p>
          <w:p w14:paraId="032E0DB8" w14:textId="77777777" w:rsidR="004C351F" w:rsidRPr="001F2652" w:rsidRDefault="004C351F" w:rsidP="0001349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1F2652">
              <w:rPr>
                <w:rFonts w:ascii="Times New Roman" w:hAnsi="Times New Roman" w:cs="Times New Roman"/>
                <w:lang w:val="en-US"/>
              </w:rPr>
              <w:t>2022</w:t>
            </w:r>
          </w:p>
        </w:tc>
        <w:tc>
          <w:tcPr>
            <w:tcW w:w="7796" w:type="dxa"/>
          </w:tcPr>
          <w:p w14:paraId="18D0F3C9" w14:textId="77777777" w:rsidR="004C351F" w:rsidRPr="001F2652" w:rsidRDefault="004C351F" w:rsidP="004C351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1F2652">
              <w:rPr>
                <w:rFonts w:ascii="Times New Roman" w:hAnsi="Times New Roman" w:cs="Times New Roman"/>
                <w:lang w:val="en-US"/>
              </w:rPr>
              <w:t>Developing and testing a cognitive bolt-on for the EQ-5D-Y (Youth)</w:t>
            </w:r>
          </w:p>
        </w:tc>
        <w:tc>
          <w:tcPr>
            <w:tcW w:w="1701" w:type="dxa"/>
          </w:tcPr>
          <w:p w14:paraId="23251262" w14:textId="77777777" w:rsidR="004C351F" w:rsidRPr="001F2652" w:rsidRDefault="004C351F" w:rsidP="0001349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1F2652">
              <w:rPr>
                <w:rFonts w:ascii="Times New Roman" w:hAnsi="Times New Roman" w:cs="Times New Roman"/>
                <w:lang w:val="en-US"/>
              </w:rPr>
              <w:t>Qualitative study</w:t>
            </w:r>
          </w:p>
        </w:tc>
      </w:tr>
      <w:tr w:rsidR="004C351F" w:rsidRPr="001F2652" w14:paraId="4DAF45D3" w14:textId="77777777" w:rsidTr="004C351F">
        <w:trPr>
          <w:jc w:val="center"/>
        </w:trPr>
        <w:tc>
          <w:tcPr>
            <w:tcW w:w="1418" w:type="dxa"/>
          </w:tcPr>
          <w:p w14:paraId="69DA8145" w14:textId="77777777" w:rsidR="004C351F" w:rsidRPr="001F2652" w:rsidRDefault="004C351F" w:rsidP="0001349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1F2652">
              <w:rPr>
                <w:rFonts w:ascii="Times New Roman" w:hAnsi="Times New Roman" w:cs="Times New Roman"/>
                <w:lang w:val="en-US"/>
              </w:rPr>
              <w:t>Ngwira, 2022</w:t>
            </w:r>
          </w:p>
        </w:tc>
        <w:tc>
          <w:tcPr>
            <w:tcW w:w="7796" w:type="dxa"/>
          </w:tcPr>
          <w:p w14:paraId="7E9E2C3F" w14:textId="77777777" w:rsidR="004C351F" w:rsidRPr="001F2652" w:rsidRDefault="004C351F" w:rsidP="004C351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1F2652">
              <w:rPr>
                <w:rFonts w:ascii="Times New Roman" w:hAnsi="Times New Roman" w:cs="Times New Roman"/>
                <w:lang w:val="en-US"/>
              </w:rPr>
              <w:t>Cross-Cultural Adaptation of the Beta EQ-5D-Y-5L Into Chichewa (Malawi)</w:t>
            </w:r>
          </w:p>
        </w:tc>
        <w:tc>
          <w:tcPr>
            <w:tcW w:w="1701" w:type="dxa"/>
          </w:tcPr>
          <w:p w14:paraId="15147A94" w14:textId="77777777" w:rsidR="004C351F" w:rsidRPr="001F2652" w:rsidRDefault="004C351F" w:rsidP="0001349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1F2652">
              <w:rPr>
                <w:rFonts w:ascii="Times New Roman" w:hAnsi="Times New Roman" w:cs="Times New Roman"/>
                <w:lang w:val="en-US"/>
              </w:rPr>
              <w:t>Cross-cultural adaptation</w:t>
            </w:r>
          </w:p>
        </w:tc>
      </w:tr>
      <w:tr w:rsidR="004C351F" w:rsidRPr="001F2652" w14:paraId="4C8BB9D3" w14:textId="77777777" w:rsidTr="004C351F">
        <w:trPr>
          <w:jc w:val="center"/>
        </w:trPr>
        <w:tc>
          <w:tcPr>
            <w:tcW w:w="1418" w:type="dxa"/>
          </w:tcPr>
          <w:p w14:paraId="5816831F" w14:textId="77777777" w:rsidR="004C351F" w:rsidRPr="001F2652" w:rsidRDefault="004C351F" w:rsidP="0001349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1F2652">
              <w:rPr>
                <w:rFonts w:ascii="Times New Roman" w:hAnsi="Times New Roman" w:cs="Times New Roman"/>
                <w:lang w:val="en-US"/>
              </w:rPr>
              <w:t>Perez-Sousa, 2022</w:t>
            </w:r>
          </w:p>
        </w:tc>
        <w:tc>
          <w:tcPr>
            <w:tcW w:w="7796" w:type="dxa"/>
          </w:tcPr>
          <w:p w14:paraId="72B1236F" w14:textId="77777777" w:rsidR="004C351F" w:rsidRPr="001F2652" w:rsidRDefault="004C351F" w:rsidP="004C351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1F2652">
              <w:rPr>
                <w:rFonts w:ascii="Times New Roman" w:hAnsi="Times New Roman" w:cs="Times New Roman"/>
                <w:lang w:val="en-US"/>
              </w:rPr>
              <w:t>Psychometric Properties of the Spanish Versions of EQ-5D-Y-3L and EQ-5D-Y-5L in Children with Cancer: A Comparative Study</w:t>
            </w:r>
          </w:p>
        </w:tc>
        <w:tc>
          <w:tcPr>
            <w:tcW w:w="1701" w:type="dxa"/>
          </w:tcPr>
          <w:p w14:paraId="10A95E1A" w14:textId="77777777" w:rsidR="004C351F" w:rsidRPr="001F2652" w:rsidRDefault="004C351F" w:rsidP="0001349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1F2652">
              <w:rPr>
                <w:rFonts w:ascii="Times New Roman" w:hAnsi="Times New Roman" w:cs="Times New Roman"/>
                <w:lang w:val="en-US"/>
              </w:rPr>
              <w:t>Other measurements</w:t>
            </w:r>
          </w:p>
        </w:tc>
      </w:tr>
      <w:tr w:rsidR="004C351F" w:rsidRPr="001F2652" w14:paraId="0902EC48" w14:textId="77777777" w:rsidTr="004C351F">
        <w:trPr>
          <w:jc w:val="center"/>
        </w:trPr>
        <w:tc>
          <w:tcPr>
            <w:tcW w:w="1418" w:type="dxa"/>
          </w:tcPr>
          <w:p w14:paraId="2764BE34" w14:textId="77777777" w:rsidR="004C351F" w:rsidRPr="001F2652" w:rsidRDefault="004C351F" w:rsidP="0001349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1F2652">
              <w:rPr>
                <w:rFonts w:ascii="Times New Roman" w:hAnsi="Times New Roman" w:cs="Times New Roman"/>
                <w:lang w:val="en-US"/>
              </w:rPr>
              <w:t>Perez-Sousa, 2023</w:t>
            </w:r>
          </w:p>
        </w:tc>
        <w:tc>
          <w:tcPr>
            <w:tcW w:w="7796" w:type="dxa"/>
          </w:tcPr>
          <w:p w14:paraId="5EE18F9B" w14:textId="77777777" w:rsidR="004C351F" w:rsidRPr="001F2652" w:rsidRDefault="004C351F" w:rsidP="004C351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1F2652">
              <w:rPr>
                <w:rFonts w:ascii="Times New Roman" w:hAnsi="Times New Roman" w:cs="Times New Roman"/>
                <w:lang w:val="en-US"/>
              </w:rPr>
              <w:t>Normative Values and Psychometric Properties of EQ-5D-Y-3L in Chilean Youth Population among Different Weight Statuses</w:t>
            </w:r>
          </w:p>
        </w:tc>
        <w:tc>
          <w:tcPr>
            <w:tcW w:w="1701" w:type="dxa"/>
          </w:tcPr>
          <w:p w14:paraId="0E4F086D" w14:textId="77777777" w:rsidR="004C351F" w:rsidRPr="001F2652" w:rsidRDefault="004C351F" w:rsidP="0001349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1F2652">
              <w:rPr>
                <w:rFonts w:ascii="Times New Roman" w:hAnsi="Times New Roman" w:cs="Times New Roman"/>
                <w:lang w:val="en-US"/>
              </w:rPr>
              <w:t>Other measurements</w:t>
            </w:r>
          </w:p>
        </w:tc>
      </w:tr>
      <w:tr w:rsidR="004C351F" w:rsidRPr="001F2652" w14:paraId="7663EC97" w14:textId="77777777" w:rsidTr="004C351F">
        <w:trPr>
          <w:jc w:val="center"/>
        </w:trPr>
        <w:tc>
          <w:tcPr>
            <w:tcW w:w="1418" w:type="dxa"/>
            <w:tcBorders>
              <w:bottom w:val="single" w:sz="4" w:space="0" w:color="auto"/>
            </w:tcBorders>
          </w:tcPr>
          <w:p w14:paraId="067229FB" w14:textId="77777777" w:rsidR="004C351F" w:rsidRPr="001F2652" w:rsidRDefault="004C351F" w:rsidP="0001349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1F2652">
              <w:rPr>
                <w:rFonts w:ascii="Times New Roman" w:hAnsi="Times New Roman" w:cs="Times New Roman"/>
                <w:lang w:val="en-US"/>
              </w:rPr>
              <w:t xml:space="preserve">Xiong, </w:t>
            </w:r>
          </w:p>
          <w:p w14:paraId="502F3FDA" w14:textId="2203CA3C" w:rsidR="004C351F" w:rsidRPr="001F2652" w:rsidRDefault="004C351F" w:rsidP="0001349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1F2652">
              <w:rPr>
                <w:rFonts w:ascii="Times New Roman" w:hAnsi="Times New Roman" w:cs="Times New Roman"/>
                <w:lang w:val="en-US"/>
              </w:rPr>
              <w:t>2023</w:t>
            </w:r>
          </w:p>
        </w:tc>
        <w:tc>
          <w:tcPr>
            <w:tcW w:w="7796" w:type="dxa"/>
            <w:tcBorders>
              <w:bottom w:val="single" w:sz="4" w:space="0" w:color="auto"/>
            </w:tcBorders>
          </w:tcPr>
          <w:p w14:paraId="3FB162CA" w14:textId="77777777" w:rsidR="004C351F" w:rsidRPr="001F2652" w:rsidRDefault="004C351F" w:rsidP="004C351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1F2652">
              <w:rPr>
                <w:rFonts w:ascii="Times New Roman" w:hAnsi="Times New Roman" w:cs="Times New Roman"/>
                <w:lang w:val="en-US"/>
              </w:rPr>
              <w:t xml:space="preserve">How do common conditions impact health-related quality of life for children? </w:t>
            </w:r>
            <w:proofErr w:type="spellStart"/>
            <w:r w:rsidRPr="001F2652">
              <w:rPr>
                <w:rFonts w:ascii="Times New Roman" w:hAnsi="Times New Roman" w:cs="Times New Roman"/>
              </w:rPr>
              <w:t>Providing</w:t>
            </w:r>
            <w:proofErr w:type="spellEnd"/>
            <w:r w:rsidRPr="001F26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F2652">
              <w:rPr>
                <w:rFonts w:ascii="Times New Roman" w:hAnsi="Times New Roman" w:cs="Times New Roman"/>
              </w:rPr>
              <w:t>guidance</w:t>
            </w:r>
            <w:proofErr w:type="spellEnd"/>
            <w:r w:rsidRPr="001F2652">
              <w:rPr>
                <w:rFonts w:ascii="Times New Roman" w:hAnsi="Times New Roman" w:cs="Times New Roman"/>
              </w:rPr>
              <w:t xml:space="preserve"> for </w:t>
            </w:r>
            <w:proofErr w:type="spellStart"/>
            <w:r w:rsidRPr="001F2652">
              <w:rPr>
                <w:rFonts w:ascii="Times New Roman" w:hAnsi="Times New Roman" w:cs="Times New Roman"/>
              </w:rPr>
              <w:t>validating</w:t>
            </w:r>
            <w:proofErr w:type="spellEnd"/>
            <w:r w:rsidRPr="001F26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F2652">
              <w:rPr>
                <w:rFonts w:ascii="Times New Roman" w:hAnsi="Times New Roman" w:cs="Times New Roman"/>
              </w:rPr>
              <w:t>pediatric</w:t>
            </w:r>
            <w:proofErr w:type="spellEnd"/>
            <w:r w:rsidRPr="001F26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F2652">
              <w:rPr>
                <w:rFonts w:ascii="Times New Roman" w:hAnsi="Times New Roman" w:cs="Times New Roman"/>
              </w:rPr>
              <w:t>preference-based</w:t>
            </w:r>
            <w:proofErr w:type="spellEnd"/>
            <w:r w:rsidRPr="001F26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F2652">
              <w:rPr>
                <w:rFonts w:ascii="Times New Roman" w:hAnsi="Times New Roman" w:cs="Times New Roman"/>
              </w:rPr>
              <w:t>measures</w:t>
            </w:r>
            <w:proofErr w:type="spellEnd"/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327BBFF" w14:textId="233E2450" w:rsidR="004C351F" w:rsidRPr="001F2652" w:rsidRDefault="004C351F" w:rsidP="0001349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1F2652">
              <w:rPr>
                <w:rFonts w:ascii="Times New Roman" w:hAnsi="Times New Roman" w:cs="Times New Roman"/>
                <w:lang w:val="en-US"/>
              </w:rPr>
              <w:t>Other measurements</w:t>
            </w:r>
          </w:p>
        </w:tc>
      </w:tr>
    </w:tbl>
    <w:p w14:paraId="46D47323" w14:textId="77777777" w:rsidR="004C351F" w:rsidRPr="001F2652" w:rsidRDefault="004C351F">
      <w:pPr>
        <w:rPr>
          <w:rFonts w:ascii="Times New Roman" w:hAnsi="Times New Roman"/>
          <w:b/>
          <w:bCs/>
          <w:sz w:val="24"/>
          <w:lang w:val="en-US"/>
        </w:rPr>
      </w:pPr>
    </w:p>
    <w:p w14:paraId="25AEDFA9" w14:textId="017F8726" w:rsidR="004C351F" w:rsidRPr="001F2652" w:rsidRDefault="004C351F">
      <w:pPr>
        <w:rPr>
          <w:b/>
          <w:bCs/>
          <w:lang w:val="en-US"/>
        </w:rPr>
      </w:pPr>
      <w:r w:rsidRPr="001F2652">
        <w:rPr>
          <w:b/>
          <w:bCs/>
          <w:lang w:val="en-US"/>
        </w:rPr>
        <w:br w:type="page"/>
      </w:r>
    </w:p>
    <w:p w14:paraId="5F25707A" w14:textId="77777777" w:rsidR="00282CD0" w:rsidRPr="001F2652" w:rsidRDefault="00282CD0">
      <w:pPr>
        <w:rPr>
          <w:b/>
          <w:bCs/>
          <w:lang w:val="en-US"/>
        </w:rPr>
        <w:sectPr w:rsidR="00282CD0" w:rsidRPr="001F2652" w:rsidSect="00355D2D">
          <w:pgSz w:w="11906" w:h="16838"/>
          <w:pgMar w:top="1417" w:right="1701" w:bottom="1103" w:left="1701" w:header="708" w:footer="708" w:gutter="0"/>
          <w:cols w:space="708"/>
          <w:docGrid w:linePitch="360"/>
        </w:sectPr>
      </w:pPr>
    </w:p>
    <w:p w14:paraId="18886549" w14:textId="379CCA20" w:rsidR="002A13B2" w:rsidRPr="001F2652" w:rsidRDefault="002A13B2" w:rsidP="002A13B2">
      <w:pPr>
        <w:rPr>
          <w:rFonts w:ascii="Times New Roman" w:hAnsi="Times New Roman"/>
          <w:b/>
          <w:bCs/>
          <w:sz w:val="24"/>
          <w:lang w:val="en-US"/>
        </w:rPr>
      </w:pPr>
      <w:bookmarkStart w:id="3" w:name="_Hlk109827684"/>
      <w:r w:rsidRPr="008266E1">
        <w:rPr>
          <w:rFonts w:ascii="Times New Roman" w:hAnsi="Times New Roman"/>
          <w:b/>
          <w:bCs/>
          <w:sz w:val="24"/>
          <w:lang w:val="en-US"/>
        </w:rPr>
        <w:lastRenderedPageBreak/>
        <w:t>SI 6 – Study characteristics</w:t>
      </w:r>
      <w:r>
        <w:rPr>
          <w:rFonts w:ascii="Times New Roman" w:hAnsi="Times New Roman"/>
          <w:b/>
          <w:bCs/>
          <w:sz w:val="24"/>
          <w:lang w:val="en-US"/>
        </w:rPr>
        <w:t xml:space="preserve"> </w:t>
      </w:r>
    </w:p>
    <w:p w14:paraId="0BDC2BC9" w14:textId="77777777" w:rsidR="002A13B2" w:rsidRDefault="002A13B2">
      <w:pPr>
        <w:rPr>
          <w:rFonts w:ascii="Times New Roman" w:hAnsi="Times New Roman"/>
          <w:b/>
          <w:bCs/>
          <w:sz w:val="24"/>
          <w:lang w:val="en-US"/>
        </w:rPr>
      </w:pPr>
    </w:p>
    <w:tbl>
      <w:tblPr>
        <w:tblStyle w:val="TableGrid"/>
        <w:tblW w:w="1616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1418"/>
        <w:gridCol w:w="1701"/>
        <w:gridCol w:w="2126"/>
        <w:gridCol w:w="1984"/>
        <w:gridCol w:w="2268"/>
        <w:gridCol w:w="2694"/>
        <w:gridCol w:w="2126"/>
      </w:tblGrid>
      <w:tr w:rsidR="002A13B2" w:rsidRPr="00B31597" w14:paraId="2249313A" w14:textId="77777777" w:rsidTr="002A13B2">
        <w:trPr>
          <w:trHeight w:val="330"/>
          <w:jc w:val="center"/>
        </w:trPr>
        <w:tc>
          <w:tcPr>
            <w:tcW w:w="1843" w:type="dxa"/>
            <w:tcBorders>
              <w:top w:val="single" w:sz="4" w:space="0" w:color="auto"/>
            </w:tcBorders>
            <w:noWrap/>
            <w:vAlign w:val="bottom"/>
          </w:tcPr>
          <w:p w14:paraId="6E69ACE0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lang w:val="en-US"/>
              </w:rPr>
            </w:pPr>
            <w:r w:rsidRPr="00B31597">
              <w:rPr>
                <w:rFonts w:ascii="Times New Roman" w:hAnsi="Times New Roman" w:cs="Times New Roman"/>
                <w:b/>
                <w:bCs/>
                <w:color w:val="000000" w:themeColor="text1"/>
                <w:lang w:val="en-US"/>
              </w:rPr>
              <w:t>Author, year of publication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bottom"/>
          </w:tcPr>
          <w:p w14:paraId="671A094E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proofErr w:type="spellStart"/>
            <w:r w:rsidRPr="00B3159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Language</w:t>
            </w:r>
            <w:proofErr w:type="spellEnd"/>
            <w:r w:rsidRPr="00B3159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B3159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version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</w:tcBorders>
            <w:vAlign w:val="bottom"/>
            <w:hideMark/>
          </w:tcPr>
          <w:p w14:paraId="6CE3DFCE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proofErr w:type="spellStart"/>
            <w:r w:rsidRPr="00B3159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Study</w:t>
            </w:r>
            <w:proofErr w:type="spellEnd"/>
            <w:r w:rsidRPr="00B3159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design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vAlign w:val="bottom"/>
          </w:tcPr>
          <w:p w14:paraId="7D0DE64E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3159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Setting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</w:tcBorders>
            <w:noWrap/>
            <w:vAlign w:val="bottom"/>
          </w:tcPr>
          <w:p w14:paraId="194943F0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lang w:val="en-US"/>
              </w:rPr>
            </w:pPr>
            <w:r w:rsidRPr="00B31597">
              <w:rPr>
                <w:rFonts w:ascii="Times New Roman" w:hAnsi="Times New Roman" w:cs="Times New Roman"/>
                <w:b/>
                <w:bCs/>
                <w:color w:val="000000" w:themeColor="text1"/>
                <w:lang w:val="en-US"/>
              </w:rPr>
              <w:t>Participant characteristics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</w:tcBorders>
            <w:vAlign w:val="bottom"/>
          </w:tcPr>
          <w:p w14:paraId="2ABFFC92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lang w:val="en-US"/>
              </w:rPr>
            </w:pPr>
            <w:r w:rsidRPr="00B31597">
              <w:rPr>
                <w:rFonts w:ascii="Times New Roman" w:hAnsi="Times New Roman" w:cs="Times New Roman"/>
                <w:b/>
                <w:bCs/>
                <w:color w:val="000000" w:themeColor="text1"/>
                <w:lang w:val="en-US"/>
              </w:rPr>
              <w:t>Instrument characteristics</w:t>
            </w:r>
          </w:p>
        </w:tc>
      </w:tr>
      <w:tr w:rsidR="002A13B2" w:rsidRPr="002A487E" w14:paraId="54791717" w14:textId="77777777" w:rsidTr="002A13B2">
        <w:trPr>
          <w:trHeight w:val="330"/>
          <w:jc w:val="center"/>
        </w:trPr>
        <w:tc>
          <w:tcPr>
            <w:tcW w:w="1843" w:type="dxa"/>
            <w:noWrap/>
            <w:vAlign w:val="bottom"/>
          </w:tcPr>
          <w:p w14:paraId="6CF23CC8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lang w:val="en-US"/>
              </w:rPr>
            </w:pPr>
          </w:p>
        </w:tc>
        <w:tc>
          <w:tcPr>
            <w:tcW w:w="1418" w:type="dxa"/>
            <w:vAlign w:val="bottom"/>
          </w:tcPr>
          <w:p w14:paraId="2412C622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1701" w:type="dxa"/>
            <w:vAlign w:val="bottom"/>
          </w:tcPr>
          <w:p w14:paraId="7F47DB64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2126" w:type="dxa"/>
            <w:vAlign w:val="bottom"/>
          </w:tcPr>
          <w:p w14:paraId="02B891C1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1984" w:type="dxa"/>
            <w:tcBorders>
              <w:top w:val="single" w:sz="12" w:space="0" w:color="auto"/>
            </w:tcBorders>
            <w:noWrap/>
          </w:tcPr>
          <w:p w14:paraId="7DBC4757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lang w:val="en-US"/>
              </w:rPr>
            </w:pPr>
            <w:r w:rsidRPr="00B31597">
              <w:rPr>
                <w:rFonts w:ascii="Times New Roman" w:hAnsi="Times New Roman" w:cs="Times New Roman"/>
                <w:b/>
                <w:bCs/>
                <w:color w:val="000000" w:themeColor="text1"/>
                <w:lang w:val="en-US"/>
              </w:rPr>
              <w:t>Condition</w:t>
            </w:r>
          </w:p>
          <w:p w14:paraId="3B09D795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lang w:val="en-US"/>
              </w:rPr>
            </w:pPr>
            <w:r w:rsidRPr="00B31597">
              <w:rPr>
                <w:rFonts w:ascii="Times New Roman" w:hAnsi="Times New Roman" w:cs="Times New Roman"/>
                <w:b/>
                <w:bCs/>
                <w:color w:val="000000" w:themeColor="text1"/>
                <w:lang w:val="en-US"/>
              </w:rPr>
              <w:t>(sample size)</w:t>
            </w:r>
          </w:p>
        </w:tc>
        <w:tc>
          <w:tcPr>
            <w:tcW w:w="2268" w:type="dxa"/>
            <w:tcBorders>
              <w:top w:val="single" w:sz="12" w:space="0" w:color="auto"/>
            </w:tcBorders>
          </w:tcPr>
          <w:p w14:paraId="03A04D05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lang w:val="en-US"/>
              </w:rPr>
            </w:pPr>
            <w:r w:rsidRPr="00B31597">
              <w:rPr>
                <w:rFonts w:ascii="Times New Roman" w:hAnsi="Times New Roman" w:cs="Times New Roman"/>
                <w:b/>
                <w:bCs/>
                <w:color w:val="000000" w:themeColor="text1"/>
                <w:lang w:val="en-US"/>
              </w:rPr>
              <w:t xml:space="preserve">Age </w:t>
            </w:r>
            <w:proofErr w:type="gramStart"/>
            <w:r w:rsidRPr="00B31597">
              <w:rPr>
                <w:rFonts w:ascii="Times New Roman" w:hAnsi="Times New Roman" w:cs="Times New Roman"/>
                <w:b/>
                <w:bCs/>
                <w:color w:val="000000" w:themeColor="text1"/>
                <w:lang w:val="en-US"/>
              </w:rPr>
              <w:t>mean</w:t>
            </w:r>
            <w:proofErr w:type="gramEnd"/>
            <w:r w:rsidRPr="00B31597">
              <w:rPr>
                <w:rFonts w:ascii="Times New Roman" w:hAnsi="Times New Roman" w:cs="Times New Roman"/>
                <w:b/>
                <w:bCs/>
                <w:color w:val="000000" w:themeColor="text1"/>
                <w:lang w:val="en-US"/>
              </w:rPr>
              <w:t xml:space="preserve"> and female (%)</w:t>
            </w:r>
          </w:p>
        </w:tc>
        <w:tc>
          <w:tcPr>
            <w:tcW w:w="2694" w:type="dxa"/>
            <w:tcBorders>
              <w:top w:val="single" w:sz="12" w:space="0" w:color="auto"/>
            </w:tcBorders>
            <w:vAlign w:val="bottom"/>
          </w:tcPr>
          <w:p w14:paraId="37B75CC8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lang w:val="en-US"/>
              </w:rPr>
            </w:pPr>
            <w:r w:rsidRPr="00B31597">
              <w:rPr>
                <w:rFonts w:ascii="Times New Roman" w:hAnsi="Times New Roman" w:cs="Times New Roman"/>
                <w:b/>
                <w:bCs/>
                <w:color w:val="000000" w:themeColor="text1"/>
                <w:lang w:val="en-US"/>
              </w:rPr>
              <w:t>EQ-5D version</w:t>
            </w:r>
          </w:p>
          <w:p w14:paraId="106F45B1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lang w:val="en-US"/>
              </w:rPr>
            </w:pPr>
            <w:r w:rsidRPr="00B31597">
              <w:rPr>
                <w:rFonts w:ascii="Times New Roman" w:hAnsi="Times New Roman" w:cs="Times New Roman"/>
                <w:b/>
                <w:bCs/>
                <w:color w:val="000000" w:themeColor="text1"/>
                <w:lang w:val="en-US"/>
              </w:rPr>
              <w:t>(mode of administration) and delivery mode</w:t>
            </w:r>
          </w:p>
        </w:tc>
        <w:tc>
          <w:tcPr>
            <w:tcW w:w="2126" w:type="dxa"/>
            <w:tcBorders>
              <w:top w:val="single" w:sz="12" w:space="0" w:color="auto"/>
            </w:tcBorders>
          </w:tcPr>
          <w:p w14:paraId="17D15365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lang w:val="en-US"/>
              </w:rPr>
            </w:pPr>
            <w:r w:rsidRPr="00B31597">
              <w:rPr>
                <w:rFonts w:ascii="Times New Roman" w:hAnsi="Times New Roman" w:cs="Times New Roman"/>
                <w:b/>
                <w:bCs/>
                <w:color w:val="000000" w:themeColor="text1"/>
                <w:lang w:val="en-US"/>
              </w:rPr>
              <w:t>Scores used and recall period</w:t>
            </w:r>
          </w:p>
        </w:tc>
      </w:tr>
      <w:tr w:rsidR="002A13B2" w:rsidRPr="00B31597" w14:paraId="40FC30CE" w14:textId="77777777" w:rsidTr="002A13B2">
        <w:trPr>
          <w:trHeight w:val="300"/>
          <w:jc w:val="center"/>
        </w:trPr>
        <w:tc>
          <w:tcPr>
            <w:tcW w:w="16160" w:type="dxa"/>
            <w:gridSpan w:val="8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4477BF8C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b/>
                <w:bCs/>
                <w:color w:val="000000" w:themeColor="text1"/>
                <w:lang w:val="en-US"/>
              </w:rPr>
              <w:t>EQ-5D-3L</w:t>
            </w:r>
          </w:p>
        </w:tc>
      </w:tr>
      <w:tr w:rsidR="002A13B2" w:rsidRPr="00B31597" w14:paraId="23535BF8" w14:textId="77777777" w:rsidTr="002A13B2">
        <w:trPr>
          <w:trHeight w:val="300"/>
          <w:jc w:val="center"/>
        </w:trPr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25E92B99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Bouwmans</w:t>
            </w:r>
            <w:proofErr w:type="spellEnd"/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 2014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7D3A6179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Dutch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43BA5771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Cross-</w:t>
            </w:r>
            <w:proofErr w:type="spellStart"/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sectional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5EB966E3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Country: Netherlands</w:t>
            </w:r>
          </w:p>
          <w:p w14:paraId="09ACEE55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4A3FDA84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Context used (setting): Community (other)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0EAED72B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Attention-deficit hyperactivity disorder (n=739)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4813E99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Age </w:t>
            </w:r>
            <w:proofErr w:type="gramStart"/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mean</w:t>
            </w:r>
            <w:proofErr w:type="gramEnd"/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(SD) – [range]: 12 (3) – [6-18]</w:t>
            </w:r>
          </w:p>
          <w:p w14:paraId="4D4B5357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5DC90FB0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Female n (%): 132 (17.9)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056BC009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EQ-5D-3L proxy-reported</w:t>
            </w:r>
          </w:p>
          <w:p w14:paraId="11B2DEBB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(not reported)</w:t>
            </w:r>
          </w:p>
          <w:p w14:paraId="16176E06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1BE4979A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Delivery mode: Online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2B98A3FF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Score: Descriptive system and utility score</w:t>
            </w:r>
          </w:p>
          <w:p w14:paraId="19D83831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16F07F61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Recall period: Not reported</w:t>
            </w:r>
          </w:p>
        </w:tc>
      </w:tr>
      <w:tr w:rsidR="002A13B2" w:rsidRPr="00B31597" w14:paraId="000E331F" w14:textId="77777777" w:rsidTr="002A13B2">
        <w:trPr>
          <w:trHeight w:val="300"/>
          <w:jc w:val="center"/>
        </w:trPr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4FFC079E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Brussoni</w:t>
            </w:r>
            <w:proofErr w:type="spellEnd"/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 2013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12BD2007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English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7C826808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Longitudinal </w:t>
            </w:r>
            <w:proofErr w:type="spellStart"/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prospective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31DE03A7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Country: Canada </w:t>
            </w:r>
          </w:p>
          <w:p w14:paraId="2D3EE42D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60C46943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Context used (setting): Secondary care (emergency care and medical units)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6A072427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Primary trauma diagnosis (n=345)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F02CCD4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Age category, n (%) – [range]: 0-2 years, 27 (10.7); 2-4 years, 57 (22.5); 5-7 years, 46 (18.2); 8-12 years, 68 (26.9); 13-16 years, 54 (21.3) – [0-16]</w:t>
            </w:r>
          </w:p>
          <w:p w14:paraId="1978A0A2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43B7227F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Female n (%): </w:t>
            </w: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96 (37.94)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63B32C17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EQ-5D-3L self- and proxy-</w:t>
            </w:r>
            <w:proofErr w:type="spellStart"/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reported</w:t>
            </w: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val="en-US"/>
              </w:rPr>
              <w:t>a</w:t>
            </w:r>
            <w:proofErr w:type="spellEnd"/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(not reported) </w:t>
            </w:r>
          </w:p>
          <w:p w14:paraId="6BAF52E8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400C8558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Delivery mode: Paper and pencil, computer and telephone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3B644C92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Score: EQ VAS and utility score</w:t>
            </w:r>
          </w:p>
          <w:p w14:paraId="11DA6172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01D9152E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Recall period: Today</w:t>
            </w:r>
          </w:p>
        </w:tc>
      </w:tr>
      <w:tr w:rsidR="002A13B2" w:rsidRPr="002A487E" w14:paraId="7DB45182" w14:textId="77777777" w:rsidTr="002A13B2">
        <w:trPr>
          <w:trHeight w:val="315"/>
          <w:jc w:val="center"/>
        </w:trPr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3BCBE296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Byford</w:t>
            </w:r>
            <w:proofErr w:type="spellEnd"/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 2013</w:t>
            </w:r>
          </w:p>
          <w:p w14:paraId="17C0796B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4DFEBA1D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English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4036C5E0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Longitudinal </w:t>
            </w:r>
            <w:proofErr w:type="spellStart"/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prospective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1051E5F7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Country: United Kingdom</w:t>
            </w:r>
          </w:p>
          <w:p w14:paraId="30EFE210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7DC05587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Context used (setting): Tertiary care (clinic)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569E1474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Major depression (n=199)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9837C16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Age category, n (%) – [range]: &lt;14 years, 109 (54.8); &gt;14 years, 90 (45.2) or median: 14 – [11-17]</w:t>
            </w:r>
          </w:p>
          <w:p w14:paraId="143C1895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6087D5A2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Female</w:t>
            </w:r>
            <w:proofErr w:type="spellEnd"/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n (%): 149 (74.9)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561B88F5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EQ-5D-3L self-reported</w:t>
            </w:r>
          </w:p>
          <w:p w14:paraId="7962086D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40EA2D3E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Delivery mode: Unclear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72D66FB9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Score: Utility score</w:t>
            </w:r>
          </w:p>
          <w:p w14:paraId="278901FF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4E1E5BCB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Recall period: Not reported</w:t>
            </w:r>
          </w:p>
        </w:tc>
      </w:tr>
      <w:tr w:rsidR="002A13B2" w:rsidRPr="002A487E" w14:paraId="68C854A3" w14:textId="77777777" w:rsidTr="002A13B2">
        <w:trPr>
          <w:trHeight w:val="300"/>
          <w:jc w:val="center"/>
        </w:trPr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09A7F578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Dickerson</w:t>
            </w:r>
            <w:proofErr w:type="spellEnd"/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 2017</w:t>
            </w:r>
          </w:p>
          <w:p w14:paraId="0B80BF35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65341A16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English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1AD9A2EC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Longitudinal </w:t>
            </w:r>
            <w:proofErr w:type="spellStart"/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prospective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2A4C04EA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Country: United States</w:t>
            </w:r>
          </w:p>
          <w:p w14:paraId="41653BEE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63B8F8C5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Context used (setting): Other (other)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4A2C7934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Depression (n=376)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7329F5A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Age </w:t>
            </w:r>
            <w:proofErr w:type="gramStart"/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mean</w:t>
            </w:r>
            <w:proofErr w:type="gramEnd"/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(SD) – [range]: 15.3 (1.3) – [13-17]</w:t>
            </w:r>
          </w:p>
          <w:p w14:paraId="5C1802E8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20345580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lastRenderedPageBreak/>
              <w:t>Female n (%): 245 (65.2)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12C0D377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lastRenderedPageBreak/>
              <w:t xml:space="preserve">EQ-5D-3L self-reported (interview-administered) </w:t>
            </w:r>
          </w:p>
          <w:p w14:paraId="0A7D260B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7E29351B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lastRenderedPageBreak/>
              <w:t>Delivery mode: Baseline: unclear; follow-up: telephone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0DE74718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lastRenderedPageBreak/>
              <w:t>Score: Unclear</w:t>
            </w:r>
          </w:p>
          <w:p w14:paraId="7C9F27FA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00CD8DDF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Recall period: Not reported</w:t>
            </w:r>
          </w:p>
        </w:tc>
      </w:tr>
      <w:tr w:rsidR="002A13B2" w:rsidRPr="002A487E" w14:paraId="28A420B4" w14:textId="77777777" w:rsidTr="002A13B2">
        <w:trPr>
          <w:trHeight w:val="300"/>
          <w:jc w:val="center"/>
        </w:trPr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6863ECFF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Klaassen</w:t>
            </w:r>
            <w:proofErr w:type="spellEnd"/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 2010</w:t>
            </w:r>
          </w:p>
          <w:p w14:paraId="5C87DAA3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62DB7D8C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English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196C5800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Longitudinal </w:t>
            </w:r>
            <w:proofErr w:type="spellStart"/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prospective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6C78C04E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Country: Canada</w:t>
            </w:r>
          </w:p>
          <w:p w14:paraId="6F765509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29A93F45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Context used (setting): Tertiary care (clinic and hospital)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5CECFD6D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Hodgkin disease (n=49)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AC323C1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Age </w:t>
            </w:r>
            <w:proofErr w:type="gramStart"/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mean</w:t>
            </w:r>
            <w:proofErr w:type="gramEnd"/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(SD) – [range]: 14.7 (not reported) – [8-18]</w:t>
            </w:r>
          </w:p>
          <w:p w14:paraId="7B3F5ED4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4925E24D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Female n (%): 27 (55)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4D678468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EQ-5D-3L self-reported </w:t>
            </w:r>
          </w:p>
          <w:p w14:paraId="174F5ADB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5A5D4B90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Delivery mode: Paper and pencil</w:t>
            </w:r>
          </w:p>
          <w:p w14:paraId="4828C282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5EBABDFB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Score: EQ VAS</w:t>
            </w:r>
          </w:p>
          <w:p w14:paraId="3D172E56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3D595F27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Recall period: Not reported</w:t>
            </w:r>
          </w:p>
        </w:tc>
      </w:tr>
      <w:tr w:rsidR="002A13B2" w:rsidRPr="00B31597" w14:paraId="34E7D292" w14:textId="77777777" w:rsidTr="002A13B2">
        <w:trPr>
          <w:trHeight w:val="300"/>
          <w:jc w:val="center"/>
        </w:trPr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3B876272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Matza</w:t>
            </w:r>
            <w:proofErr w:type="spellEnd"/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 2005</w:t>
            </w: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53D88D13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English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35A8EDB1" w14:textId="77777777" w:rsidR="002A13B2" w:rsidRPr="00B31597" w:rsidRDefault="002A13B2" w:rsidP="00C32940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United Kingdom and United States</w:t>
            </w:r>
          </w:p>
          <w:p w14:paraId="2CB36656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7969AC35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Cross-sectional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66006B95" w14:textId="77777777" w:rsidR="002A13B2" w:rsidRPr="00B31597" w:rsidRDefault="002A13B2" w:rsidP="00C32940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United Kingdom</w:t>
            </w:r>
          </w:p>
          <w:p w14:paraId="392C1669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6B648778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Country: United Kingdom</w:t>
            </w:r>
          </w:p>
          <w:p w14:paraId="0AADF1D2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4E22B611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Context used (setting): Community (other)</w:t>
            </w:r>
          </w:p>
          <w:p w14:paraId="24AF8D88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7DD56EB2" w14:textId="77777777" w:rsidR="002A13B2" w:rsidRPr="00B31597" w:rsidRDefault="002A13B2" w:rsidP="00C32940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United States</w:t>
            </w:r>
          </w:p>
          <w:p w14:paraId="0004B022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4EE5B96E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Country: United States</w:t>
            </w:r>
          </w:p>
          <w:p w14:paraId="5E0789D3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623F5BB0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Context used (setting): Tertiary care (hospital)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33AD4854" w14:textId="77777777" w:rsidR="002A13B2" w:rsidRPr="00B31597" w:rsidRDefault="002A13B2" w:rsidP="00C32940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United Kingdom and United States</w:t>
            </w:r>
          </w:p>
          <w:p w14:paraId="19BC8CBE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717020C6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Attention-deficit hyperactivity disorder</w:t>
            </w:r>
          </w:p>
          <w:p w14:paraId="75A63E44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05AFBDF4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United Kingdom</w:t>
            </w: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(n=83</w:t>
            </w: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val="en-US"/>
              </w:rPr>
              <w:t>b</w:t>
            </w: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)</w:t>
            </w:r>
          </w:p>
          <w:p w14:paraId="4216E7DF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03CA32A1" w14:textId="77777777" w:rsidR="002A13B2" w:rsidRPr="00B31597" w:rsidRDefault="002A13B2" w:rsidP="00C32940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United States</w:t>
            </w:r>
          </w:p>
          <w:p w14:paraId="7F04EB14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(n=43</w:t>
            </w: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val="en-US"/>
              </w:rPr>
              <w:t>b</w:t>
            </w: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)</w:t>
            </w:r>
          </w:p>
          <w:p w14:paraId="7ABB5EFD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138125D" w14:textId="77777777" w:rsidR="002A13B2" w:rsidRPr="00B31597" w:rsidRDefault="002A13B2" w:rsidP="00C32940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United Kingdom</w:t>
            </w:r>
          </w:p>
          <w:p w14:paraId="5F253667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31A4E53C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Age </w:t>
            </w:r>
            <w:proofErr w:type="gramStart"/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mean</w:t>
            </w:r>
            <w:proofErr w:type="gramEnd"/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(SD) – [range]: Parents and/or guardians: 42.6 (not reported); Children: 12.6 (not reported) – [7-18]</w:t>
            </w:r>
          </w:p>
          <w:p w14:paraId="1DFB0F9B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43927ADC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Female n (%): Parents and/or guardians: 77 (92.8); Children: 10 (12)</w:t>
            </w:r>
          </w:p>
          <w:p w14:paraId="658023AF" w14:textId="77777777" w:rsidR="002A13B2" w:rsidRPr="00B31597" w:rsidRDefault="002A13B2" w:rsidP="00C32940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</w:p>
          <w:p w14:paraId="7FE5E1A3" w14:textId="77777777" w:rsidR="002A13B2" w:rsidRPr="00B31597" w:rsidRDefault="002A13B2" w:rsidP="00C32940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United States</w:t>
            </w:r>
          </w:p>
          <w:p w14:paraId="310E2E17" w14:textId="77777777" w:rsidR="002A13B2" w:rsidRPr="00B31597" w:rsidRDefault="002A13B2" w:rsidP="00C32940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</w:p>
          <w:p w14:paraId="080AF636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Age </w:t>
            </w:r>
            <w:proofErr w:type="gramStart"/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mean</w:t>
            </w:r>
            <w:proofErr w:type="gramEnd"/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(SD) – [range]: Parents and/or guardians: 41.3 (not reported); Children: 11.8 (not reported) – [7-18]</w:t>
            </w:r>
          </w:p>
          <w:p w14:paraId="27941E88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7864019F" w14:textId="77777777" w:rsidR="002A13B2" w:rsidRPr="00B31597" w:rsidRDefault="002A13B2" w:rsidP="00C32940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Female n (%): Parents and/or guardians: 41 (95.3); Children: 9 (21)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2F9F3623" w14:textId="77777777" w:rsidR="002A13B2" w:rsidRPr="00B31597" w:rsidRDefault="002A13B2" w:rsidP="00C32940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United Kingdom and United States</w:t>
            </w:r>
          </w:p>
          <w:p w14:paraId="09EC9C7C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553BE443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EQ-5D-3L proxy-reported (proxy version 1 [assumed])</w:t>
            </w:r>
          </w:p>
          <w:p w14:paraId="75B0C66A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19B8B5D0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Delivery mode: Paper and pencil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5E23B637" w14:textId="77777777" w:rsidR="002A13B2" w:rsidRPr="00B31597" w:rsidRDefault="002A13B2" w:rsidP="00C32940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United Kingdom and United States</w:t>
            </w:r>
          </w:p>
          <w:p w14:paraId="1B124B07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27D5065D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Score: EQ VAS and utility score</w:t>
            </w:r>
          </w:p>
          <w:p w14:paraId="3261E7D1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71070215" w14:textId="77777777" w:rsidR="002A13B2" w:rsidRPr="00B31597" w:rsidRDefault="002A13B2" w:rsidP="00C32940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Recall period: Not reported</w:t>
            </w:r>
          </w:p>
        </w:tc>
      </w:tr>
      <w:tr w:rsidR="002A13B2" w:rsidRPr="00B31597" w14:paraId="6EA9C151" w14:textId="77777777" w:rsidTr="002A13B2">
        <w:trPr>
          <w:trHeight w:val="300"/>
          <w:jc w:val="center"/>
        </w:trPr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3C85F6F1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Shafie</w:t>
            </w:r>
            <w:proofErr w:type="spellEnd"/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 2021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7A5F5576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Malay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65E8EDF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Cross-</w:t>
            </w:r>
            <w:proofErr w:type="spellStart"/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sectional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649BD65A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Country: </w:t>
            </w:r>
            <w:proofErr w:type="spellStart"/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Malaysa</w:t>
            </w:r>
            <w:proofErr w:type="spellEnd"/>
          </w:p>
          <w:p w14:paraId="497B36A0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16EB829A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Context used (setting): Tertiary care (hospital)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63FE05B1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Transfusion-dependent thalassemia (n=370)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32D3689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Age </w:t>
            </w:r>
            <w:proofErr w:type="gramStart"/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mean</w:t>
            </w:r>
            <w:proofErr w:type="gramEnd"/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(SD) – [range]: 10.7 [3-18]</w:t>
            </w:r>
          </w:p>
          <w:p w14:paraId="1891FA71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33417E45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A13B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Female n (%): </w:t>
            </w: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192 (52)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7295DFE6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EQ-5D-3L self- and proxy-</w:t>
            </w:r>
            <w:proofErr w:type="spellStart"/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reported</w:t>
            </w: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val="en-US"/>
              </w:rPr>
              <w:t>a</w:t>
            </w:r>
            <w:proofErr w:type="spellEnd"/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(proxy version 1 [assumed])</w:t>
            </w:r>
          </w:p>
          <w:p w14:paraId="7ABB7BA7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0583B4AD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Delivery mode: Unclear</w:t>
            </w:r>
          </w:p>
          <w:p w14:paraId="28B6FFD4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0F813D96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Score: Descriptive system, EQ VAS, and utility score</w:t>
            </w:r>
          </w:p>
          <w:p w14:paraId="6C24679A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4BA75D0E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Recall period: Not reported</w:t>
            </w:r>
          </w:p>
        </w:tc>
      </w:tr>
      <w:tr w:rsidR="002A13B2" w:rsidRPr="00B31597" w14:paraId="51B2E7B1" w14:textId="77777777" w:rsidTr="002A13B2">
        <w:trPr>
          <w:trHeight w:val="300"/>
          <w:jc w:val="center"/>
        </w:trPr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016A3B76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Stolk</w:t>
            </w:r>
            <w:proofErr w:type="spellEnd"/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 2000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6377DB15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Dutch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081C9DD5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Cross-</w:t>
            </w:r>
            <w:proofErr w:type="spellStart"/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sectional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4CDFB438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Country: Netherlands</w:t>
            </w:r>
          </w:p>
          <w:p w14:paraId="3D1198E4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672346C8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Context used (setting): Community (other)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4F5F4C55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Imperforate anus (n=111)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6004561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Age category, mean (SD) – [range]: 1-4 years, 2.6 (0.8); 5-10 years, 6.9 (1.5); 11-15 years, 13.2 (1.3) – [1-15]</w:t>
            </w:r>
          </w:p>
          <w:p w14:paraId="23724E51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7333361D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Female</w:t>
            </w:r>
            <w:proofErr w:type="spellEnd"/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n (%): </w:t>
            </w: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Not reported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0EAFFBB0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EQ-5D-3L self- and proxy-</w:t>
            </w:r>
            <w:proofErr w:type="spellStart"/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reported</w:t>
            </w: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val="en-US"/>
              </w:rPr>
              <w:t>a</w:t>
            </w:r>
            <w:proofErr w:type="spellEnd"/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(proxy-version 1 [assumed]) </w:t>
            </w:r>
          </w:p>
          <w:p w14:paraId="105739E0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7D53FCEB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Delivery mode: Paper and pencil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1A1ACC91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Score: Descriptive system, EQ VAS and utility score</w:t>
            </w:r>
          </w:p>
          <w:p w14:paraId="1126A0A2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11ED250C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Recall period: Not reported</w:t>
            </w:r>
          </w:p>
        </w:tc>
      </w:tr>
      <w:tr w:rsidR="002A13B2" w:rsidRPr="002A487E" w14:paraId="46F60494" w14:textId="77777777" w:rsidTr="002A13B2">
        <w:trPr>
          <w:trHeight w:val="300"/>
          <w:jc w:val="center"/>
        </w:trPr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576F6331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Vitale, 2001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673D2C3C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English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30D6E70B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Cross-</w:t>
            </w:r>
            <w:proofErr w:type="spellStart"/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sectional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3F6A6464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Country: United States</w:t>
            </w:r>
          </w:p>
          <w:p w14:paraId="6F9A3089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0944DA4E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Context used: Secondary care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3177906B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Spinal disorders (scoliosis) and other musculoskeletal disorders (n=196)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2EC278C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Age </w:t>
            </w:r>
            <w:proofErr w:type="gramStart"/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mean</w:t>
            </w:r>
            <w:proofErr w:type="gramEnd"/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(SD) – [range]: 14.6 (not reported) – [10-18]</w:t>
            </w:r>
          </w:p>
          <w:p w14:paraId="48B5F50F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07871A11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Female n (%): 116 (59)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64FFBAF1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EQ-5D-3L self-reported</w:t>
            </w:r>
          </w:p>
          <w:p w14:paraId="41B3954E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21739E70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Delivery mode: Unclear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6B920501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Score: Utility score</w:t>
            </w:r>
          </w:p>
          <w:p w14:paraId="5BD6DACB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5C947915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Recall period: Not reported</w:t>
            </w:r>
          </w:p>
        </w:tc>
      </w:tr>
      <w:tr w:rsidR="002A13B2" w:rsidRPr="00B31597" w14:paraId="1428B4C8" w14:textId="77777777" w:rsidTr="002A13B2">
        <w:trPr>
          <w:trHeight w:val="300"/>
          <w:jc w:val="center"/>
        </w:trPr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671A7575" w14:textId="77777777" w:rsidR="002A13B2" w:rsidRPr="00B31597" w:rsidRDefault="002A13B2" w:rsidP="00C32940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Asthma, diabetes, rheumatic disorders, speech/language and/or hearing disorders</w:t>
            </w:r>
          </w:p>
          <w:p w14:paraId="7D190595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43F81D8A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Willems, 2009</w:t>
            </w: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val="en-US"/>
              </w:rPr>
              <w:t>c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20920D14" w14:textId="77777777" w:rsidR="002A13B2" w:rsidRPr="00B31597" w:rsidRDefault="002A13B2" w:rsidP="00C32940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Dutch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1E0C78DB" w14:textId="77777777" w:rsidR="002A13B2" w:rsidRPr="00B31597" w:rsidRDefault="002A13B2" w:rsidP="00C32940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Asthma, diabetes, rheumatic disorders, speech/language and/or hearing disorders</w:t>
            </w:r>
          </w:p>
          <w:p w14:paraId="5F853310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1404CDEC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Longitudinal prospective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175C99CC" w14:textId="77777777" w:rsidR="002A13B2" w:rsidRPr="00B31597" w:rsidRDefault="002A13B2" w:rsidP="00C32940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Asthma, diabetes, rheumatic disorders</w:t>
            </w:r>
          </w:p>
          <w:p w14:paraId="5684F063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4506F888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Country: Netherlands</w:t>
            </w:r>
          </w:p>
          <w:p w14:paraId="377948D5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42EBDB89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Context used (setting): Secondary care (clinic)</w:t>
            </w:r>
          </w:p>
          <w:p w14:paraId="6D51ED89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7B1287A5" w14:textId="77777777" w:rsidR="002A13B2" w:rsidRPr="00B31597" w:rsidRDefault="002A13B2" w:rsidP="00C32940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Speech/language and/or hearing disorders</w:t>
            </w:r>
          </w:p>
          <w:p w14:paraId="10EAADEB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161ED648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Context used (setting): Secondary care and community (clinic and special school)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380F4DB1" w14:textId="77777777" w:rsidR="002A13B2" w:rsidRPr="00B31597" w:rsidRDefault="002A13B2" w:rsidP="00C32940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proofErr w:type="spellStart"/>
            <w:r w:rsidRPr="00B31597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Asthma</w:t>
            </w:r>
            <w:proofErr w:type="spellEnd"/>
            <w:r w:rsidRPr="00B31597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</w:p>
          <w:p w14:paraId="3E24485B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(n=56)</w:t>
            </w:r>
          </w:p>
          <w:p w14:paraId="10F8A8B9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2E6D76A2" w14:textId="77777777" w:rsidR="002A13B2" w:rsidRPr="00B31597" w:rsidRDefault="002A13B2" w:rsidP="00C32940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B31597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Diabetes</w:t>
            </w:r>
          </w:p>
          <w:p w14:paraId="386CEBE2" w14:textId="77777777" w:rsidR="002A13B2" w:rsidRPr="00B31597" w:rsidRDefault="002A13B2" w:rsidP="00C32940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(n=60)</w:t>
            </w:r>
          </w:p>
          <w:p w14:paraId="45A21E6F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77766049" w14:textId="77777777" w:rsidR="002A13B2" w:rsidRPr="00B31597" w:rsidRDefault="002A13B2" w:rsidP="00C32940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proofErr w:type="spellStart"/>
            <w:r w:rsidRPr="00B31597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Rheumatic</w:t>
            </w:r>
            <w:proofErr w:type="spellEnd"/>
            <w:r w:rsidRPr="00B31597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31597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disorders</w:t>
            </w:r>
            <w:proofErr w:type="spellEnd"/>
          </w:p>
          <w:p w14:paraId="1358DA2A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(n=23)</w:t>
            </w:r>
          </w:p>
          <w:p w14:paraId="52B64AA8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365B0139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5C4ABAA7" w14:textId="77777777" w:rsidR="002A13B2" w:rsidRPr="00B31597" w:rsidRDefault="002A13B2" w:rsidP="00C32940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Speech/language and/or hearing disorders</w:t>
            </w:r>
          </w:p>
          <w:p w14:paraId="39E7756E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(n=43)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F90D1DA" w14:textId="77777777" w:rsidR="002A13B2" w:rsidRPr="00B31597" w:rsidRDefault="002A13B2" w:rsidP="00C32940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Asthma</w:t>
            </w:r>
          </w:p>
          <w:p w14:paraId="71CF90AD" w14:textId="77777777" w:rsidR="002A13B2" w:rsidRPr="00B31597" w:rsidRDefault="002A13B2" w:rsidP="00C32940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</w:p>
          <w:p w14:paraId="42EE400C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Age category, n (%) – [range]: 7-12 years, 40 (71.4); 12-18 years, 16 (28.6) – [7-18]</w:t>
            </w:r>
          </w:p>
          <w:p w14:paraId="491BE84C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4EAB8094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Female n (%): Not reported</w:t>
            </w:r>
          </w:p>
          <w:p w14:paraId="247086DB" w14:textId="77777777" w:rsidR="002A13B2" w:rsidRPr="00B31597" w:rsidRDefault="002A13B2" w:rsidP="00C32940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</w:p>
          <w:p w14:paraId="0BF25847" w14:textId="77777777" w:rsidR="002A13B2" w:rsidRPr="00B31597" w:rsidRDefault="002A13B2" w:rsidP="00C32940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Diabetes</w:t>
            </w:r>
          </w:p>
          <w:p w14:paraId="6B3151AA" w14:textId="77777777" w:rsidR="002A13B2" w:rsidRPr="00B31597" w:rsidRDefault="002A13B2" w:rsidP="00C32940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</w:p>
          <w:p w14:paraId="5E16D799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Age category, n (%) – [range]: 7-12 years, 26 (43.3); 12-18 years, 34 (56.7) – [7-18]</w:t>
            </w:r>
          </w:p>
          <w:p w14:paraId="2D59F78D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6F7AB66F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Female n (%): Not reported</w:t>
            </w:r>
          </w:p>
          <w:p w14:paraId="51B5B4D6" w14:textId="77777777" w:rsidR="002A13B2" w:rsidRPr="00B31597" w:rsidRDefault="002A13B2" w:rsidP="00C32940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</w:p>
          <w:p w14:paraId="42E760F7" w14:textId="77777777" w:rsidR="002A13B2" w:rsidRPr="00B31597" w:rsidRDefault="002A13B2" w:rsidP="00C32940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Rheumatic disorders</w:t>
            </w:r>
          </w:p>
          <w:p w14:paraId="417FBACC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Age category, n (%) – [range]: 7-12 years, 9 </w:t>
            </w: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lastRenderedPageBreak/>
              <w:t>(39.1); 12-18 years, 14 (60.9) – [7-18]</w:t>
            </w:r>
          </w:p>
          <w:p w14:paraId="5C2E007F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6BD5E08D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Female n (%): Not reported</w:t>
            </w:r>
          </w:p>
          <w:p w14:paraId="071467F4" w14:textId="77777777" w:rsidR="002A13B2" w:rsidRPr="00B31597" w:rsidRDefault="002A13B2" w:rsidP="00C32940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</w:p>
          <w:p w14:paraId="34E4B051" w14:textId="77777777" w:rsidR="002A13B2" w:rsidRPr="00B31597" w:rsidRDefault="002A13B2" w:rsidP="00C32940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Speech/language and/or hearing disorders</w:t>
            </w:r>
          </w:p>
          <w:p w14:paraId="444CE180" w14:textId="77777777" w:rsidR="002A13B2" w:rsidRPr="00B31597" w:rsidRDefault="002A13B2" w:rsidP="00C32940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</w:p>
          <w:p w14:paraId="5473CFAE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Age category, n (%) – [range]: 7-12 years, 38 (88.4); 12-18 years, 5 (11.6) – [7-18]</w:t>
            </w:r>
          </w:p>
          <w:p w14:paraId="79F31A6D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7E49CE17" w14:textId="77777777" w:rsidR="002A13B2" w:rsidRPr="00B31597" w:rsidRDefault="002A13B2" w:rsidP="00C32940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Female n (%): Not reported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70744A5A" w14:textId="77777777" w:rsidR="002A13B2" w:rsidRPr="00B31597" w:rsidRDefault="002A13B2" w:rsidP="00C32940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lastRenderedPageBreak/>
              <w:t>Asthma, diabetes, rheumatic disorders, speech/language and/or hearing disorders</w:t>
            </w:r>
          </w:p>
          <w:p w14:paraId="38556498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3F00E579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EQ-5D-3L self and proxy-</w:t>
            </w:r>
            <w:proofErr w:type="spellStart"/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reported</w:t>
            </w: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val="en-US"/>
              </w:rPr>
              <w:t>a</w:t>
            </w:r>
            <w:proofErr w:type="spellEnd"/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(proxy-version 1 [assumed]</w:t>
            </w:r>
          </w:p>
          <w:p w14:paraId="20702D06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0A7BFF66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Delivery mode: Paper and pencil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520192B8" w14:textId="77777777" w:rsidR="002A13B2" w:rsidRPr="00B31597" w:rsidRDefault="002A13B2" w:rsidP="00C32940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Asthma, diabetes, rheumatic disorders, speech/language and/or hearing disorders</w:t>
            </w:r>
          </w:p>
          <w:p w14:paraId="21666C32" w14:textId="77777777" w:rsidR="002A13B2" w:rsidRPr="00B31597" w:rsidRDefault="002A13B2" w:rsidP="00C32940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</w:p>
          <w:p w14:paraId="71517B59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Score: Descriptive system, EQ VAS, and utility score</w:t>
            </w:r>
          </w:p>
          <w:p w14:paraId="5DF60695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426768B5" w14:textId="77777777" w:rsidR="002A13B2" w:rsidRPr="00B31597" w:rsidRDefault="002A13B2" w:rsidP="00C32940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Recall period: Not reported</w:t>
            </w:r>
          </w:p>
        </w:tc>
      </w:tr>
      <w:tr w:rsidR="002A13B2" w:rsidRPr="00B31597" w14:paraId="002109EB" w14:textId="77777777" w:rsidTr="002A13B2">
        <w:trPr>
          <w:trHeight w:val="300"/>
          <w:jc w:val="center"/>
        </w:trPr>
        <w:tc>
          <w:tcPr>
            <w:tcW w:w="16160" w:type="dxa"/>
            <w:gridSpan w:val="8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78AC2C01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b/>
                <w:bCs/>
                <w:color w:val="000000" w:themeColor="text1"/>
                <w:lang w:val="en-US"/>
              </w:rPr>
              <w:t>EQ-5D-5L</w:t>
            </w:r>
          </w:p>
        </w:tc>
      </w:tr>
      <w:tr w:rsidR="002A13B2" w:rsidRPr="00B31597" w14:paraId="5510098B" w14:textId="77777777" w:rsidTr="002A13B2">
        <w:trPr>
          <w:trHeight w:val="300"/>
          <w:jc w:val="center"/>
        </w:trPr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0E8630E6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Cheung, 2016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4D0EA7B2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Chinese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46442C17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Longitudinal </w:t>
            </w:r>
            <w:proofErr w:type="spellStart"/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prospective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405C44E6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Country: China</w:t>
            </w:r>
          </w:p>
          <w:p w14:paraId="2ECBFD87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62C9F2F1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Context used (setting): Tertiary care (hospital)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7879EBA7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Adolescent</w:t>
            </w:r>
            <w:proofErr w:type="spellEnd"/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idiopathic</w:t>
            </w:r>
            <w:proofErr w:type="spellEnd"/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scoliosis</w:t>
            </w:r>
            <w:proofErr w:type="spellEnd"/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(n=227</w:t>
            </w: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d</w:t>
            </w: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8525947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Age </w:t>
            </w:r>
            <w:proofErr w:type="gramStart"/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mean</w:t>
            </w:r>
            <w:proofErr w:type="gramEnd"/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(SD) – [range]: 15.6 (4.5) – [unclear]</w:t>
            </w:r>
          </w:p>
          <w:p w14:paraId="0A38037D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21EA8E48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Female n (%): 170 (74.9)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3E6118A7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EQ-5D-5L self-reported</w:t>
            </w:r>
          </w:p>
          <w:p w14:paraId="2DFB96DC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27D747BF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Delivery mode: Baseline: unclear; follow-up: telephone</w:t>
            </w:r>
          </w:p>
          <w:p w14:paraId="08E82B5A" w14:textId="77777777" w:rsidR="002A13B2" w:rsidRPr="002A13B2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4DD3E1AE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Score: Descriptive system and utility score</w:t>
            </w:r>
          </w:p>
          <w:p w14:paraId="54859CB6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24D9DD6B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Recall period: Not reported</w:t>
            </w:r>
          </w:p>
        </w:tc>
      </w:tr>
      <w:tr w:rsidR="002A13B2" w:rsidRPr="002A487E" w14:paraId="48B55134" w14:textId="77777777" w:rsidTr="002A13B2">
        <w:trPr>
          <w:trHeight w:val="300"/>
          <w:jc w:val="center"/>
        </w:trPr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634AF1C3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Cheung, 2017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4D299EA1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Chinese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50B769B1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Longitudinal </w:t>
            </w:r>
            <w:proofErr w:type="spellStart"/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prospective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275E9806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Country: China</w:t>
            </w:r>
          </w:p>
          <w:p w14:paraId="72FAE728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1E82E697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Context used (setting): Tertiary care (specialized clinic)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1ED4E87A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Adolescent</w:t>
            </w:r>
            <w:proofErr w:type="spellEnd"/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idiopathic</w:t>
            </w:r>
            <w:proofErr w:type="spellEnd"/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scoliosis</w:t>
            </w:r>
            <w:proofErr w:type="spellEnd"/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(n=227</w:t>
            </w: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d</w:t>
            </w: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8E75DF2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Age </w:t>
            </w:r>
            <w:proofErr w:type="gramStart"/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mean</w:t>
            </w:r>
            <w:proofErr w:type="gramEnd"/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(SD) – [range]: 15.6 (4.5) – [unclear]</w:t>
            </w:r>
          </w:p>
          <w:p w14:paraId="0F0BEDA6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57A8BFE3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Female n (%): 170 (74.9)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7FD64559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EQ-5D-5L self-reported </w:t>
            </w:r>
          </w:p>
          <w:p w14:paraId="5A2F5806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6550BF36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Delivery mode: Baseline: unclear; follow-up: telephone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65C45D12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Score: Utility score</w:t>
            </w:r>
          </w:p>
          <w:p w14:paraId="39336F4E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0541CF2B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Recall period: Not reported</w:t>
            </w:r>
          </w:p>
        </w:tc>
      </w:tr>
      <w:tr w:rsidR="002A13B2" w:rsidRPr="002A487E" w14:paraId="5DEB10C6" w14:textId="77777777" w:rsidTr="002A13B2">
        <w:trPr>
          <w:trHeight w:val="300"/>
          <w:jc w:val="center"/>
        </w:trPr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6EF914A6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Dams</w:t>
            </w:r>
            <w:proofErr w:type="spellEnd"/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 2020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649A1F8F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German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07B9A983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Longitudinal </w:t>
            </w:r>
            <w:proofErr w:type="spellStart"/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prospective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78A8C407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Country: Germany</w:t>
            </w:r>
          </w:p>
          <w:p w14:paraId="7D753EA5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15F134C2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Context used (setting): Secondary care (clinic)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6181B0D8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Condition: Posttraumatic stress disorder (n=87)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76A3B6A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Age </w:t>
            </w:r>
            <w:proofErr w:type="gramStart"/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mean</w:t>
            </w:r>
            <w:proofErr w:type="gramEnd"/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(SD) – [range]: 18.1 (2.3) – [14-21]</w:t>
            </w:r>
          </w:p>
          <w:p w14:paraId="51762F64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3E050005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Female n (%): 74 (85.0)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60DEA0D9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EQ-5D-5L self-reported</w:t>
            </w:r>
          </w:p>
          <w:p w14:paraId="57CD8749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02CBEF4A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Delivery mode: Unclear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64A78F58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Score: Utility score</w:t>
            </w:r>
          </w:p>
          <w:p w14:paraId="0B331C49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42D0C38F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Recall period: Not reported</w:t>
            </w:r>
          </w:p>
        </w:tc>
      </w:tr>
      <w:tr w:rsidR="002A13B2" w:rsidRPr="00B31597" w14:paraId="4388E2A8" w14:textId="77777777" w:rsidTr="002A13B2">
        <w:trPr>
          <w:trHeight w:val="300"/>
          <w:jc w:val="center"/>
        </w:trPr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1DEF753E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Welie</w:t>
            </w:r>
            <w:proofErr w:type="spellEnd"/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 2022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067181ED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Amharic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4B920FA1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Longitudinal </w:t>
            </w:r>
            <w:proofErr w:type="spellStart"/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prospective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3D6E659C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Country: Ethiopia</w:t>
            </w:r>
          </w:p>
          <w:p w14:paraId="4F3CEE82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6F96CD16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Context used (setting): Community and </w:t>
            </w: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lastRenderedPageBreak/>
              <w:t>secondary care (schools and hospital)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0746B95C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lastRenderedPageBreak/>
              <w:t>Healthy population and major mental health disorders (n= 501)</w:t>
            </w:r>
          </w:p>
          <w:p w14:paraId="3F41B558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6D6D047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lastRenderedPageBreak/>
              <w:t xml:space="preserve">Age </w:t>
            </w:r>
            <w:proofErr w:type="gramStart"/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mean</w:t>
            </w:r>
            <w:proofErr w:type="gramEnd"/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(SD) – [range]: 15.6 (1.3) – [11-17]</w:t>
            </w:r>
          </w:p>
          <w:p w14:paraId="0A010F6F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65B9CE6B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lastRenderedPageBreak/>
              <w:t>Female n (%): 188 (37.8)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2430C872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lastRenderedPageBreak/>
              <w:t>EQ-5D-5L self-reported</w:t>
            </w:r>
          </w:p>
          <w:p w14:paraId="7E8694A1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0C00CED1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Delivery mode: Paper and pencil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160AD1D0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Score: Descriptive system, EQ VAS and utility score</w:t>
            </w:r>
          </w:p>
          <w:p w14:paraId="381FE0A5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39F9E9BE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lastRenderedPageBreak/>
              <w:t>Recall period: Not reported</w:t>
            </w:r>
          </w:p>
        </w:tc>
      </w:tr>
      <w:tr w:rsidR="002A13B2" w:rsidRPr="00B31597" w14:paraId="17755E05" w14:textId="77777777" w:rsidTr="002A13B2">
        <w:trPr>
          <w:trHeight w:val="300"/>
          <w:jc w:val="center"/>
        </w:trPr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756C2F8E" w14:textId="77777777" w:rsidR="002A13B2" w:rsidRPr="002A13B2" w:rsidRDefault="002A13B2" w:rsidP="00C32940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2A13B2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lastRenderedPageBreak/>
              <w:t>Duchenne muscular dystrophy and spinal muscular atrophy</w:t>
            </w:r>
          </w:p>
          <w:p w14:paraId="52694356" w14:textId="77777777" w:rsidR="002A13B2" w:rsidRPr="002A13B2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2B491189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Xu</w:t>
            </w:r>
            <w:proofErr w:type="spellEnd"/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 2023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2D327FB3" w14:textId="77777777" w:rsidR="002A13B2" w:rsidRPr="002A13B2" w:rsidRDefault="002A13B2" w:rsidP="00C32940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2A13B2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Duchenne muscular dystrophy and spinal muscular atrophy</w:t>
            </w:r>
          </w:p>
          <w:p w14:paraId="0559C215" w14:textId="77777777" w:rsidR="002A13B2" w:rsidRPr="002A13B2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5F77611D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Chinese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01D58C4D" w14:textId="77777777" w:rsidR="002A13B2" w:rsidRPr="002A13B2" w:rsidRDefault="002A13B2" w:rsidP="00C32940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2A13B2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Duchenne muscular dystrophy and spinal muscular atrophy</w:t>
            </w:r>
          </w:p>
          <w:p w14:paraId="787415A0" w14:textId="77777777" w:rsidR="002A13B2" w:rsidRPr="002A13B2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186E890D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Cross-</w:t>
            </w:r>
            <w:proofErr w:type="spellStart"/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sectional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638C6DBE" w14:textId="77777777" w:rsidR="002A13B2" w:rsidRPr="002A13B2" w:rsidRDefault="002A13B2" w:rsidP="00C32940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2A13B2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Duchenne muscular dystrophy and spinal muscular atrophy</w:t>
            </w:r>
          </w:p>
          <w:p w14:paraId="1D5B10CE" w14:textId="77777777" w:rsidR="002A13B2" w:rsidRPr="002A13B2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49A06F33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Country: China</w:t>
            </w:r>
          </w:p>
          <w:p w14:paraId="2AD6D27E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0E55F2E2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Context used (setting): Tertiary care (other)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12538A0B" w14:textId="77777777" w:rsidR="002A13B2" w:rsidRPr="00B31597" w:rsidRDefault="002A13B2" w:rsidP="00C32940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proofErr w:type="spellStart"/>
            <w:r w:rsidRPr="00B31597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Duchenne</w:t>
            </w:r>
            <w:proofErr w:type="spellEnd"/>
            <w:r w:rsidRPr="00B31597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 xml:space="preserve"> muscular </w:t>
            </w:r>
            <w:proofErr w:type="spellStart"/>
            <w:r w:rsidRPr="00B31597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dystrophy</w:t>
            </w:r>
            <w:proofErr w:type="spellEnd"/>
          </w:p>
          <w:p w14:paraId="29E3757B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(n=633)</w:t>
            </w:r>
          </w:p>
          <w:p w14:paraId="161EACFA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31DEBCA0" w14:textId="77777777" w:rsidR="002A13B2" w:rsidRPr="00B31597" w:rsidRDefault="002A13B2" w:rsidP="00C32940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proofErr w:type="spellStart"/>
            <w:r w:rsidRPr="00B31597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Spinal</w:t>
            </w:r>
            <w:proofErr w:type="spellEnd"/>
            <w:r w:rsidRPr="00B31597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 xml:space="preserve"> muscular </w:t>
            </w:r>
            <w:proofErr w:type="spellStart"/>
            <w:r w:rsidRPr="00B31597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atrophy</w:t>
            </w:r>
            <w:proofErr w:type="spellEnd"/>
          </w:p>
          <w:p w14:paraId="48F71CBE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(n=222)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B167DF7" w14:textId="77777777" w:rsidR="002A13B2" w:rsidRPr="002A13B2" w:rsidRDefault="002A13B2" w:rsidP="00C32940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2A13B2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Duchenne muscular dystrophy</w:t>
            </w:r>
          </w:p>
          <w:p w14:paraId="38EB3782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32BD5AB5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Age category, n (%) – [range]: 8-12 years, 505 (79.8); 13-17 years, 128 (20.2) – [8-17]</w:t>
            </w:r>
          </w:p>
          <w:p w14:paraId="254D9B7C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2D52B3B2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Female n (%): 6 (0.9)</w:t>
            </w:r>
          </w:p>
          <w:p w14:paraId="58C490B9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07F0F9FA" w14:textId="77777777" w:rsidR="002A13B2" w:rsidRPr="002A13B2" w:rsidRDefault="002A13B2" w:rsidP="00C32940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2A13B2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Spinal muscular atrophy</w:t>
            </w:r>
          </w:p>
          <w:p w14:paraId="42B2AD75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5BB53FD6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Age category, n (%) – [range]: 8-12 years, 156 (70.3); 13-17 years, 66 (29.7) – [8-17]</w:t>
            </w:r>
          </w:p>
          <w:p w14:paraId="535EE8E1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7B18EE67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Female n (%): 96 (43.2)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067EF07D" w14:textId="77777777" w:rsidR="002A13B2" w:rsidRPr="002A13B2" w:rsidRDefault="002A13B2" w:rsidP="00C32940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2A13B2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Duchenne muscular dystrophy and spinal muscular atrophy</w:t>
            </w:r>
          </w:p>
          <w:p w14:paraId="4EDCA3AE" w14:textId="77777777" w:rsidR="002A13B2" w:rsidRPr="002A13B2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018033DD" w14:textId="77777777" w:rsidR="002A13B2" w:rsidRPr="002A13B2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A13B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EQ-5D-5L proxy-reported (proxy version 1)</w:t>
            </w:r>
          </w:p>
          <w:p w14:paraId="2E525D1C" w14:textId="77777777" w:rsidR="002A13B2" w:rsidRPr="002A13B2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28CABB04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Delivery </w:t>
            </w:r>
            <w:proofErr w:type="spellStart"/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mode</w:t>
            </w:r>
            <w:proofErr w:type="spellEnd"/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: Online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04753E25" w14:textId="77777777" w:rsidR="002A13B2" w:rsidRPr="002A13B2" w:rsidRDefault="002A13B2" w:rsidP="00C32940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2A13B2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Duchenne muscular dystrophy and spinal muscular atrophy</w:t>
            </w:r>
          </w:p>
          <w:p w14:paraId="20DDB752" w14:textId="77777777" w:rsidR="002A13B2" w:rsidRPr="002A13B2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74CE8483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Score: Descriptive system, EQ VAS and utility score</w:t>
            </w:r>
          </w:p>
          <w:p w14:paraId="31BE953B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776FCF6C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Recall period: Not reported</w:t>
            </w:r>
          </w:p>
        </w:tc>
      </w:tr>
      <w:tr w:rsidR="002A13B2" w:rsidRPr="00B31597" w14:paraId="22011F44" w14:textId="77777777" w:rsidTr="002A13B2">
        <w:trPr>
          <w:trHeight w:val="300"/>
          <w:jc w:val="center"/>
        </w:trPr>
        <w:tc>
          <w:tcPr>
            <w:tcW w:w="16160" w:type="dxa"/>
            <w:gridSpan w:val="8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0CA49BFE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EQ-5D-Y-3L</w:t>
            </w:r>
          </w:p>
        </w:tc>
      </w:tr>
      <w:tr w:rsidR="002A13B2" w:rsidRPr="002A487E" w14:paraId="1B49085B" w14:textId="77777777" w:rsidTr="002A13B2">
        <w:trPr>
          <w:trHeight w:val="300"/>
          <w:jc w:val="center"/>
        </w:trPr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20192BD4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Amien</w:t>
            </w:r>
            <w:proofErr w:type="spellEnd"/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 2022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00B3195E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English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1E0EB36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Cross-</w:t>
            </w:r>
            <w:proofErr w:type="spellStart"/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sectional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5CAC5C12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Country: South Africa</w:t>
            </w:r>
          </w:p>
          <w:p w14:paraId="5B5501AB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672DE2DF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Context used (setting): Secondary care, tertiary care, and community (clinics, hospitals, and schools) 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66657879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Orthopedic conditions, functional disabilities, chronic respiratory illness, and healthy population (n=207)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DCBB6A3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Age category, n (%) – [range]: 8 years, 65 (31.4); 9 years, 70 (33.8); 10 years, (34.9) – [8-10]</w:t>
            </w:r>
          </w:p>
          <w:p w14:paraId="6B2A6EA4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55E38B34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Female n (%): 96 (46)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15602CE0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EQ-5D-Y-3L self-reported and interviewer administered (proxy version 1 [assumed])</w:t>
            </w:r>
          </w:p>
          <w:p w14:paraId="25A63ED4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75C5205B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Delivery mode: Unclear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26773EFE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Score: Descriptive system</w:t>
            </w:r>
          </w:p>
          <w:p w14:paraId="47B85A62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06703FB7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Recall period: Today</w:t>
            </w:r>
          </w:p>
        </w:tc>
      </w:tr>
      <w:tr w:rsidR="002A13B2" w:rsidRPr="00B31597" w14:paraId="0B266573" w14:textId="77777777" w:rsidTr="002A13B2">
        <w:trPr>
          <w:trHeight w:val="300"/>
          <w:jc w:val="center"/>
        </w:trPr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5BD2395D" w14:textId="77777777" w:rsidR="002A13B2" w:rsidRPr="002A13B2" w:rsidRDefault="002A13B2" w:rsidP="00C32940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2A13B2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5-7 years old and 8-10 years old</w:t>
            </w:r>
          </w:p>
          <w:p w14:paraId="2AEF885E" w14:textId="77777777" w:rsidR="002A13B2" w:rsidRPr="002A13B2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424F40FC" w14:textId="77777777" w:rsidR="002A13B2" w:rsidRPr="002A13B2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2A13B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Amien</w:t>
            </w:r>
            <w:proofErr w:type="spellEnd"/>
            <w:r w:rsidRPr="002A13B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, 2023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757CDE48" w14:textId="77777777" w:rsidR="002A13B2" w:rsidRPr="002A13B2" w:rsidRDefault="002A13B2" w:rsidP="00C32940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2A13B2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5-7 years old and 8-10 years old</w:t>
            </w:r>
          </w:p>
          <w:p w14:paraId="52686F15" w14:textId="77777777" w:rsidR="002A13B2" w:rsidRPr="002A13B2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0B7A6D4C" w14:textId="77777777" w:rsidR="002A13B2" w:rsidRPr="002A13B2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A13B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English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2BFA8F7" w14:textId="77777777" w:rsidR="002A13B2" w:rsidRPr="002A13B2" w:rsidRDefault="002A13B2" w:rsidP="00C32940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2A13B2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5-7 years old and 8-10 years old</w:t>
            </w:r>
          </w:p>
          <w:p w14:paraId="3DC1F9F3" w14:textId="77777777" w:rsidR="002A13B2" w:rsidRPr="002A13B2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559EC09C" w14:textId="77777777" w:rsidR="002A13B2" w:rsidRPr="002A13B2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A13B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Cross-sectional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464FF8A3" w14:textId="77777777" w:rsidR="002A13B2" w:rsidRPr="002A13B2" w:rsidRDefault="002A13B2" w:rsidP="00C32940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2A13B2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5-7 years old and 8-10 years old</w:t>
            </w:r>
          </w:p>
          <w:p w14:paraId="05026880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486F9D76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Country: South Africa</w:t>
            </w:r>
          </w:p>
          <w:p w14:paraId="7CF8A316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6995806C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Context used (setting): Community, secondary </w:t>
            </w: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lastRenderedPageBreak/>
              <w:t>and tertiary care (schools and hospitals)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276C8B9F" w14:textId="77777777" w:rsidR="002A13B2" w:rsidRPr="002A13B2" w:rsidRDefault="002A13B2" w:rsidP="00C32940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2A13B2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lastRenderedPageBreak/>
              <w:t>5-7 years old and 8-10 years old</w:t>
            </w:r>
          </w:p>
          <w:p w14:paraId="0A352B2E" w14:textId="77777777" w:rsidR="002A13B2" w:rsidRPr="002A13B2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34C64413" w14:textId="77777777" w:rsidR="002A13B2" w:rsidRPr="002A13B2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A13B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Healthy population, </w:t>
            </w:r>
            <w:proofErr w:type="spellStart"/>
            <w:r w:rsidRPr="002A13B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ortopaedics</w:t>
            </w:r>
            <w:proofErr w:type="spellEnd"/>
            <w:r w:rsidRPr="002A13B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conditions, functional disabilities and respiratory illness</w:t>
            </w:r>
          </w:p>
          <w:p w14:paraId="352E67DE" w14:textId="77777777" w:rsidR="002A13B2" w:rsidRPr="002A13B2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505376C1" w14:textId="77777777" w:rsidR="002A13B2" w:rsidRPr="002A13B2" w:rsidRDefault="002A13B2" w:rsidP="00C32940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2A13B2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5-7 years old</w:t>
            </w:r>
          </w:p>
          <w:p w14:paraId="2CFFB26A" w14:textId="77777777" w:rsidR="002A13B2" w:rsidRPr="002A13B2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A13B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(n=117)</w:t>
            </w:r>
          </w:p>
          <w:p w14:paraId="686C605A" w14:textId="77777777" w:rsidR="002A13B2" w:rsidRPr="002A13B2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20B9405A" w14:textId="77777777" w:rsidR="002A13B2" w:rsidRPr="002A13B2" w:rsidRDefault="002A13B2" w:rsidP="00C32940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2A13B2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8-10 years old</w:t>
            </w:r>
          </w:p>
          <w:p w14:paraId="7DE6867F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(n=211)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FC2B31F" w14:textId="77777777" w:rsidR="002A13B2" w:rsidRPr="002A13B2" w:rsidRDefault="002A13B2" w:rsidP="00C32940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2A13B2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lastRenderedPageBreak/>
              <w:t>5-7 years old</w:t>
            </w:r>
          </w:p>
          <w:p w14:paraId="3B5E5ED7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2E6928E3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Age category, n (%) – [range]: 5-7 years, 211 (45.6); 8-10 years, 211 (54.4)</w:t>
            </w:r>
          </w:p>
          <w:p w14:paraId="13524A95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5703FFDB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Female n (%): 96 (54)</w:t>
            </w:r>
          </w:p>
          <w:p w14:paraId="4F7B6A92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4CB44019" w14:textId="77777777" w:rsidR="002A13B2" w:rsidRPr="002A13B2" w:rsidRDefault="002A13B2" w:rsidP="00C32940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2A13B2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8-10 years old</w:t>
            </w:r>
          </w:p>
          <w:p w14:paraId="3A0BEFDA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76FD3FD4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Age category, n (%) – [range]: 8-12 years, 156 (70.3); 13-17 years, 66 (29.7)</w:t>
            </w:r>
          </w:p>
          <w:p w14:paraId="6C86ACB6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059CB656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Female n (%): 98 (46)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680BAA3A" w14:textId="77777777" w:rsidR="002A13B2" w:rsidRPr="002A13B2" w:rsidRDefault="002A13B2" w:rsidP="00C32940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2A13B2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lastRenderedPageBreak/>
              <w:t>5-7 years old and 8-10 years old</w:t>
            </w:r>
          </w:p>
          <w:p w14:paraId="228E5AA0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4A3760A6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EQ-5D-Y-3L proxy-reported (interviewer administered version 1 [assumed])</w:t>
            </w:r>
          </w:p>
          <w:p w14:paraId="4983A6CE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5AA31942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Delivery mode: Unclear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3E0CCC72" w14:textId="77777777" w:rsidR="002A13B2" w:rsidRPr="002A13B2" w:rsidRDefault="002A13B2" w:rsidP="00C32940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2A13B2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5-7 years old and 8-10 years old</w:t>
            </w:r>
          </w:p>
          <w:p w14:paraId="0C0C1898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47183744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Score: Descriptive system and EQ VAS</w:t>
            </w:r>
          </w:p>
          <w:p w14:paraId="070D0073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18D6FFF7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Recall period: Today</w:t>
            </w:r>
          </w:p>
        </w:tc>
      </w:tr>
      <w:tr w:rsidR="002A13B2" w:rsidRPr="00B31597" w14:paraId="2F17A2C8" w14:textId="77777777" w:rsidTr="002A13B2">
        <w:trPr>
          <w:trHeight w:val="300"/>
          <w:jc w:val="center"/>
        </w:trPr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5B0EA187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Bergfors</w:t>
            </w:r>
            <w:proofErr w:type="spellEnd"/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 2015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5B578D16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Swedish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48CC650D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Cross-</w:t>
            </w:r>
            <w:proofErr w:type="spellStart"/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sectional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644D7851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Country: Sweden</w:t>
            </w:r>
          </w:p>
          <w:p w14:paraId="0B0D980A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238E7E98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Context used (setting): Secondary care (clinic)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2C9B4138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Asthma (n=94)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B21DD6E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Age </w:t>
            </w:r>
            <w:proofErr w:type="gramStart"/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mean</w:t>
            </w:r>
            <w:proofErr w:type="gramEnd"/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(SD) – [range]: 12.1 (2.4) – [8-16]</w:t>
            </w:r>
          </w:p>
          <w:p w14:paraId="3D38A7DE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418CC07F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Female n (%): 39 (41.5)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4FC1A19A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EQ-5D-Y-3L self-reported</w:t>
            </w:r>
          </w:p>
          <w:p w14:paraId="52616623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7D983AB5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Delivery mode: Paper and pencil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54112478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Score: Descriptive system and EQ VAS</w:t>
            </w:r>
          </w:p>
          <w:p w14:paraId="30B0ED08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0E8212CB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Recall period: Today</w:t>
            </w:r>
          </w:p>
        </w:tc>
      </w:tr>
      <w:tr w:rsidR="002A13B2" w:rsidRPr="00B31597" w14:paraId="3E86C220" w14:textId="77777777" w:rsidTr="002A13B2">
        <w:trPr>
          <w:trHeight w:val="300"/>
          <w:jc w:val="center"/>
        </w:trPr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38CC8C80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Burström</w:t>
            </w:r>
            <w:proofErr w:type="spellEnd"/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 2011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1A36ED09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Swedish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48302046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Cross-</w:t>
            </w:r>
            <w:proofErr w:type="spellStart"/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sectional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79530B7F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Country: Sweden</w:t>
            </w:r>
          </w:p>
          <w:p w14:paraId="01ED00D3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7C455186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Context used (setting): Community (other)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0A558EB3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Healthy population and diverse health conditions (n=490)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F502D97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Age category, n (%) – [range]: 8 years, 260 (53.1); 12 years, 230 (46.9) – [8-12]</w:t>
            </w:r>
          </w:p>
          <w:p w14:paraId="11F1B50D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00BB7A3C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Female</w:t>
            </w:r>
            <w:proofErr w:type="spellEnd"/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n (%): 235 (48.4)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334D005A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EQ-5D-Y-3L self-reported</w:t>
            </w:r>
          </w:p>
          <w:p w14:paraId="2C134B26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7B36B699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Delivery mode: Paper and pencil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7D080034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Score: Descriptive system and EQ VAS</w:t>
            </w:r>
          </w:p>
          <w:p w14:paraId="36FCD3A3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1C4FDABA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Recall period: Today</w:t>
            </w:r>
          </w:p>
        </w:tc>
      </w:tr>
      <w:tr w:rsidR="002A13B2" w:rsidRPr="00B31597" w14:paraId="0C1710B9" w14:textId="77777777" w:rsidTr="002A13B2">
        <w:trPr>
          <w:trHeight w:val="300"/>
          <w:jc w:val="center"/>
        </w:trPr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52D21413" w14:textId="77777777" w:rsidR="002A13B2" w:rsidRPr="00B31597" w:rsidRDefault="002A13B2" w:rsidP="00C32940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Health population and functional disability</w:t>
            </w:r>
          </w:p>
          <w:p w14:paraId="6058FD8F" w14:textId="77777777" w:rsidR="002A13B2" w:rsidRPr="00B31597" w:rsidRDefault="002A13B2" w:rsidP="00C32940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</w:p>
          <w:p w14:paraId="51043CED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Burstrom</w:t>
            </w:r>
            <w:proofErr w:type="spellEnd"/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, 2014</w:t>
            </w: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val="en-US"/>
              </w:rPr>
              <w:t>c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2AA2321B" w14:textId="77777777" w:rsidR="002A13B2" w:rsidRPr="00B31597" w:rsidRDefault="002A13B2" w:rsidP="00C32940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Health population and functional disability</w:t>
            </w:r>
          </w:p>
          <w:p w14:paraId="2B68FFC4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7628C064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Swedish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1469B364" w14:textId="77777777" w:rsidR="002A13B2" w:rsidRPr="00B31597" w:rsidRDefault="002A13B2" w:rsidP="00C32940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Health population and functional disability</w:t>
            </w:r>
          </w:p>
          <w:p w14:paraId="3613CEEF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30F664DE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Cross-sectional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77885B68" w14:textId="77777777" w:rsidR="002A13B2" w:rsidRPr="00B31597" w:rsidRDefault="002A13B2" w:rsidP="00C32940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Health population and functional disability</w:t>
            </w:r>
          </w:p>
          <w:p w14:paraId="45279EEA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1C0853B2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Country: Sweden</w:t>
            </w:r>
          </w:p>
          <w:p w14:paraId="067FA198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6966F419" w14:textId="77777777" w:rsidR="002A13B2" w:rsidRPr="00B31597" w:rsidRDefault="002A13B2" w:rsidP="00C32940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Health population</w:t>
            </w:r>
          </w:p>
          <w:p w14:paraId="2DAF3F8C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372596E1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Context used (setting): Community (other)</w:t>
            </w:r>
          </w:p>
          <w:p w14:paraId="381A1858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5C24C34E" w14:textId="77777777" w:rsidR="002A13B2" w:rsidRPr="00B31597" w:rsidRDefault="002A13B2" w:rsidP="00C32940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Functional disability</w:t>
            </w:r>
          </w:p>
          <w:p w14:paraId="0965714A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13B7D138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Context used (setting): Tertiary care (hospital)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0DE200B4" w14:textId="77777777" w:rsidR="002A13B2" w:rsidRPr="00B31597" w:rsidRDefault="002A13B2" w:rsidP="00C32940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 xml:space="preserve">Health population </w:t>
            </w:r>
          </w:p>
          <w:p w14:paraId="3241A513" w14:textId="77777777" w:rsidR="002A13B2" w:rsidRPr="00B31597" w:rsidRDefault="002A13B2" w:rsidP="00C32940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(n=407</w:t>
            </w: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val="en-US"/>
              </w:rPr>
              <w:t>e</w:t>
            </w: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)</w:t>
            </w:r>
          </w:p>
          <w:p w14:paraId="1B669FC6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4B0C288D" w14:textId="77777777" w:rsidR="002A13B2" w:rsidRPr="00B31597" w:rsidRDefault="002A13B2" w:rsidP="00C32940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Functional disability</w:t>
            </w:r>
          </w:p>
          <w:p w14:paraId="2C7C76DA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(n=478)</w:t>
            </w:r>
          </w:p>
          <w:p w14:paraId="3DE84391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274D843" w14:textId="77777777" w:rsidR="002A13B2" w:rsidRPr="00B31597" w:rsidRDefault="002A13B2" w:rsidP="00C32940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Health population</w:t>
            </w:r>
          </w:p>
          <w:p w14:paraId="279939DD" w14:textId="77777777" w:rsidR="002A13B2" w:rsidRPr="00B31597" w:rsidRDefault="002A13B2" w:rsidP="00C32940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</w:p>
          <w:p w14:paraId="3C4D9D9D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Age </w:t>
            </w:r>
            <w:proofErr w:type="gramStart"/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mean</w:t>
            </w:r>
            <w:proofErr w:type="gramEnd"/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(SD) – [range]: 13.3 (2.7) – [7-17]</w:t>
            </w:r>
          </w:p>
          <w:p w14:paraId="08A47112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27927BA2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Female n (%): 199 (48.9)</w:t>
            </w:r>
          </w:p>
          <w:p w14:paraId="399DC341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74586070" w14:textId="77777777" w:rsidR="002A13B2" w:rsidRPr="00B31597" w:rsidRDefault="002A13B2" w:rsidP="00C32940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Functional disability</w:t>
            </w:r>
          </w:p>
          <w:p w14:paraId="7D78A1FE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17EB907A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Age </w:t>
            </w:r>
            <w:proofErr w:type="gramStart"/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mean</w:t>
            </w:r>
            <w:proofErr w:type="gramEnd"/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(SD) – [range]: 12 (3.1) – [7-17]</w:t>
            </w:r>
          </w:p>
          <w:p w14:paraId="43124DE5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30431F29" w14:textId="77777777" w:rsidR="002A13B2" w:rsidRPr="00B31597" w:rsidRDefault="002A13B2" w:rsidP="00C32940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Female n (%): </w:t>
            </w:r>
            <w:r w:rsidRPr="002A487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43 (60.6)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1A0F40FD" w14:textId="77777777" w:rsidR="002A13B2" w:rsidRPr="00B31597" w:rsidRDefault="002A13B2" w:rsidP="00C32940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Health population and functional disability</w:t>
            </w:r>
          </w:p>
          <w:p w14:paraId="563CDC43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77DAD293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EQ-5D-Y-3L self-reported</w:t>
            </w:r>
          </w:p>
          <w:p w14:paraId="20CD423F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7D73337D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Delivery mode: Paper and pencil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478B42FD" w14:textId="77777777" w:rsidR="002A13B2" w:rsidRPr="00B31597" w:rsidRDefault="002A13B2" w:rsidP="00C32940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Health population and functional disability</w:t>
            </w:r>
          </w:p>
          <w:p w14:paraId="4495B20F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3DDCD499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Score: Descriptive system and EQ VAS</w:t>
            </w:r>
          </w:p>
          <w:p w14:paraId="5BD4C1AE" w14:textId="77777777" w:rsidR="002A13B2" w:rsidRPr="00B31597" w:rsidRDefault="002A13B2" w:rsidP="00C32940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Recall period: Today</w:t>
            </w:r>
          </w:p>
        </w:tc>
      </w:tr>
      <w:tr w:rsidR="002A13B2" w:rsidRPr="002A487E" w14:paraId="22487899" w14:textId="77777777" w:rsidTr="002A13B2">
        <w:trPr>
          <w:trHeight w:val="300"/>
          <w:jc w:val="center"/>
        </w:trPr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6BE93AE2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Canaway</w:t>
            </w:r>
            <w:proofErr w:type="spellEnd"/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 2013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6D84DA59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English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1CB977E7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Longitudinal </w:t>
            </w:r>
            <w:proofErr w:type="spellStart"/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prospective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12399E3B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Country: United Kingdom</w:t>
            </w:r>
          </w:p>
          <w:p w14:paraId="4777F195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5F7BCB27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Context used (setting): Community (other)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2B2D71D5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lastRenderedPageBreak/>
              <w:t>Healthy population (n=160)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974C9FB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Age category, n (%) – [range]: 6 years, 101 </w:t>
            </w: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lastRenderedPageBreak/>
              <w:t>(63); 7 years, 59 (37) [&lt; 7]</w:t>
            </w:r>
          </w:p>
          <w:p w14:paraId="60754E3D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0F4772DF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Female</w:t>
            </w:r>
            <w:proofErr w:type="spellEnd"/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n (%): </w:t>
            </w: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69 (43)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430EA064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lastRenderedPageBreak/>
              <w:t xml:space="preserve">EQ-5D-Y-3L self-reported (interviewer administered) </w:t>
            </w:r>
          </w:p>
          <w:p w14:paraId="232BEBD4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6702F323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Delivery mode: Paper and pencil [assumed]</w:t>
            </w:r>
          </w:p>
          <w:p w14:paraId="77367EB9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00A86676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lastRenderedPageBreak/>
              <w:t>Score: Descriptive system</w:t>
            </w:r>
          </w:p>
          <w:p w14:paraId="576F7BE1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6AF05DB9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Recall period: Today</w:t>
            </w:r>
          </w:p>
        </w:tc>
      </w:tr>
      <w:tr w:rsidR="002A13B2" w:rsidRPr="00B31597" w14:paraId="70D35289" w14:textId="77777777" w:rsidTr="002A13B2">
        <w:trPr>
          <w:trHeight w:val="300"/>
          <w:jc w:val="center"/>
        </w:trPr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514738C2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Chen, 2015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345946A4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English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5FF7C516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Cross-</w:t>
            </w:r>
            <w:proofErr w:type="spellStart"/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sectional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3F50D015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Country: Australia</w:t>
            </w:r>
          </w:p>
          <w:p w14:paraId="1A4B8F78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5FCBC044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Context used (setting): Community (other)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269BCA18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Healthy population and with long-term disability, illness, or medical conditions (n=2020)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1A4C8F2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Age </w:t>
            </w:r>
            <w:proofErr w:type="gramStart"/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mean</w:t>
            </w:r>
            <w:proofErr w:type="gramEnd"/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(SD) – [range]: 14 (2) – [11-17]</w:t>
            </w:r>
          </w:p>
          <w:p w14:paraId="69BDB7AA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2E3BE71A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Female n (%): 1024 (50.7)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4B1D8AF7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EQ-5D-Y-3L self-reported</w:t>
            </w:r>
          </w:p>
          <w:p w14:paraId="4768FA40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21553EE5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Delivery mode: Online</w:t>
            </w:r>
          </w:p>
          <w:p w14:paraId="5E5AA245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56100B0E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Score: Descriptive system and utility score</w:t>
            </w:r>
          </w:p>
          <w:p w14:paraId="4084F7B2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481F38D0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Recall period: Today</w:t>
            </w:r>
          </w:p>
        </w:tc>
      </w:tr>
      <w:tr w:rsidR="002A13B2" w:rsidRPr="00B31597" w14:paraId="4EACF0B6" w14:textId="77777777" w:rsidTr="002A13B2">
        <w:trPr>
          <w:trHeight w:val="300"/>
          <w:jc w:val="center"/>
        </w:trPr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76123CD7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Eidt</w:t>
            </w:r>
            <w:proofErr w:type="spellEnd"/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-Koch, 2009</w:t>
            </w:r>
          </w:p>
          <w:p w14:paraId="34B4F3AD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1CF4F929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German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7D074E0B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Cross-</w:t>
            </w:r>
            <w:proofErr w:type="spellStart"/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sectional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1C49E606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Country: Germany</w:t>
            </w:r>
          </w:p>
          <w:p w14:paraId="5A0A288E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52C2A826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Context used (setting): Tertiary care (clinic)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10B9AE79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Cystic fibrosis (n=96)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E670451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Age category, mean (SD) – [range]: 8 to 13 years old: 10.8 (1.7); 14 to 17 years old: 15.9 (1.8) -– [8-17]</w:t>
            </w:r>
          </w:p>
          <w:p w14:paraId="111D5F49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2EDD2E6A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Female</w:t>
            </w:r>
            <w:proofErr w:type="spellEnd"/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n (%): 48 (50)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764A6981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EQ-5D-Y-3L self-reported</w:t>
            </w:r>
          </w:p>
          <w:p w14:paraId="1FBE6144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65A63AA7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Delivery mode: Unclear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3525076A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Score: Descriptive system and EQ VAS</w:t>
            </w:r>
          </w:p>
          <w:p w14:paraId="689A32D0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7E9C5670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Recall period: Not reported</w:t>
            </w:r>
          </w:p>
        </w:tc>
      </w:tr>
      <w:tr w:rsidR="002A13B2" w:rsidRPr="00B31597" w14:paraId="6FA94751" w14:textId="77777777" w:rsidTr="002A13B2">
        <w:trPr>
          <w:trHeight w:val="300"/>
          <w:jc w:val="center"/>
        </w:trPr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5B9B50DB" w14:textId="77777777" w:rsidR="002A13B2" w:rsidRPr="00B31597" w:rsidRDefault="002A13B2" w:rsidP="00C32940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Children and parents [mothers and fathers]</w:t>
            </w:r>
          </w:p>
          <w:p w14:paraId="7079BA1F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08E62BEE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Gusi</w:t>
            </w:r>
            <w:proofErr w:type="spellEnd"/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, 2014</w:t>
            </w: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val="en-US"/>
              </w:rPr>
              <w:t>c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012FF5E6" w14:textId="77777777" w:rsidR="002A13B2" w:rsidRPr="00B31597" w:rsidRDefault="002A13B2" w:rsidP="00C32940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Children and parents [mothers and fathers]</w:t>
            </w:r>
          </w:p>
          <w:p w14:paraId="27F92105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1B747398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Spanish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5D8344BA" w14:textId="77777777" w:rsidR="002A13B2" w:rsidRPr="00B31597" w:rsidRDefault="002A13B2" w:rsidP="00C32940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Children and parents [mothers and fathers]</w:t>
            </w:r>
          </w:p>
          <w:p w14:paraId="0FF0861A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19554C3E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Longitudinal prospective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785AB439" w14:textId="77777777" w:rsidR="002A13B2" w:rsidRPr="00B31597" w:rsidRDefault="002A13B2" w:rsidP="00C32940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Children and parents [mothers and fathers]</w:t>
            </w:r>
          </w:p>
          <w:p w14:paraId="4AC0D668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62EE3C9B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Country: Spain</w:t>
            </w:r>
          </w:p>
          <w:p w14:paraId="6897E491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26287BD9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Context used (setting): Community (other)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7A240041" w14:textId="77777777" w:rsidR="002A13B2" w:rsidRPr="00B31597" w:rsidRDefault="002A13B2" w:rsidP="00C32940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Children</w:t>
            </w:r>
          </w:p>
          <w:p w14:paraId="522AC84E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4E533A91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Healthy population (n=620)</w:t>
            </w:r>
          </w:p>
          <w:p w14:paraId="69FAAB88" w14:textId="77777777" w:rsidR="002A13B2" w:rsidRPr="00B31597" w:rsidRDefault="002A13B2" w:rsidP="00C32940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</w:p>
          <w:p w14:paraId="50937EF6" w14:textId="77777777" w:rsidR="002A13B2" w:rsidRPr="00B31597" w:rsidRDefault="002A13B2" w:rsidP="00C32940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Mothers and Fathers</w:t>
            </w:r>
          </w:p>
          <w:p w14:paraId="457A7530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05EE99C4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Healthy population (n=708</w:t>
            </w: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val="en-US"/>
              </w:rPr>
              <w:t>b</w:t>
            </w: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D8DBA30" w14:textId="77777777" w:rsidR="002A13B2" w:rsidRPr="00B31597" w:rsidRDefault="002A13B2" w:rsidP="00C32940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Children</w:t>
            </w:r>
          </w:p>
          <w:p w14:paraId="312C8FF1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159AD57D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Age category, n (%) – [range]: 6-7 years, 76 (12.3); 8-9 years, 135 (21.8); 10-11 years, 208 (33.5); 12-13 years, 85 (13.7); 14-15 years, 66 (10.6); 16-17 years, 50 (8.1) – [6-17]</w:t>
            </w:r>
          </w:p>
          <w:p w14:paraId="6FFCD414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516101E5" w14:textId="77777777" w:rsidR="002A13B2" w:rsidRPr="002A13B2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Female n (%): </w:t>
            </w:r>
            <w:r w:rsidRPr="002A13B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304 (49.0)</w:t>
            </w:r>
          </w:p>
          <w:p w14:paraId="119286FC" w14:textId="77777777" w:rsidR="002A13B2" w:rsidRPr="00B31597" w:rsidRDefault="002A13B2" w:rsidP="00C32940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</w:p>
          <w:p w14:paraId="3D512E64" w14:textId="77777777" w:rsidR="002A13B2" w:rsidRPr="00B31597" w:rsidRDefault="002A13B2" w:rsidP="00C32940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Mothers and Fathers</w:t>
            </w:r>
          </w:p>
          <w:p w14:paraId="6E6D78AF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78BBC0EA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Age </w:t>
            </w:r>
            <w:proofErr w:type="gramStart"/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mean</w:t>
            </w:r>
            <w:proofErr w:type="gramEnd"/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(SD) – [range]: Not reported – [6-17]</w:t>
            </w:r>
          </w:p>
          <w:p w14:paraId="55E4CE10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45C21BCC" w14:textId="77777777" w:rsidR="002A13B2" w:rsidRPr="00B31597" w:rsidRDefault="002A13B2" w:rsidP="00C32940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Female n (%): 442 (66.4)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42B12EBC" w14:textId="77777777" w:rsidR="002A13B2" w:rsidRPr="00B31597" w:rsidRDefault="002A13B2" w:rsidP="00C32940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Children</w:t>
            </w:r>
          </w:p>
          <w:p w14:paraId="225AC308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0EF8D07E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EQ-5D-Y-3L self-reported (interviewer-administered: 6-8 years old)</w:t>
            </w:r>
          </w:p>
          <w:p w14:paraId="7A63294B" w14:textId="77777777" w:rsidR="002A13B2" w:rsidRPr="00B31597" w:rsidRDefault="002A13B2" w:rsidP="00C32940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</w:p>
          <w:p w14:paraId="493412F0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Delivery mode: </w:t>
            </w:r>
            <w:proofErr w:type="spellStart"/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Unclear</w:t>
            </w: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val="en-US"/>
              </w:rPr>
              <w:t>f</w:t>
            </w:r>
            <w:proofErr w:type="spellEnd"/>
          </w:p>
          <w:p w14:paraId="6DC76238" w14:textId="77777777" w:rsidR="002A13B2" w:rsidRPr="00B31597" w:rsidRDefault="002A13B2" w:rsidP="00C32940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</w:p>
          <w:p w14:paraId="150FE0CD" w14:textId="77777777" w:rsidR="002A13B2" w:rsidRPr="00B31597" w:rsidRDefault="002A13B2" w:rsidP="00C32940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Mothers and Fathers</w:t>
            </w:r>
          </w:p>
          <w:p w14:paraId="1D2FE5E0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51928E34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EQ-5D-Y-3L proxy-reported (not reported)</w:t>
            </w:r>
          </w:p>
          <w:p w14:paraId="7E6633D5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31DF7581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Delivery mode: Unclear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64ABAAC1" w14:textId="77777777" w:rsidR="002A13B2" w:rsidRPr="00B31597" w:rsidRDefault="002A13B2" w:rsidP="00C32940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Children</w:t>
            </w:r>
          </w:p>
          <w:p w14:paraId="28C2A69A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4E7E186B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Score: Descriptive system and EQ VAS</w:t>
            </w:r>
          </w:p>
          <w:p w14:paraId="567B9CBB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5F38A64C" w14:textId="77777777" w:rsidR="002A13B2" w:rsidRPr="002A13B2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A13B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Recall period: Not reported</w:t>
            </w:r>
          </w:p>
          <w:p w14:paraId="1B508ED3" w14:textId="77777777" w:rsidR="002A13B2" w:rsidRPr="00B31597" w:rsidRDefault="002A13B2" w:rsidP="00C32940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</w:p>
          <w:p w14:paraId="7C83E6A0" w14:textId="77777777" w:rsidR="002A13B2" w:rsidRPr="00B31597" w:rsidRDefault="002A13B2" w:rsidP="00C32940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Mothers and Fathers</w:t>
            </w:r>
          </w:p>
          <w:p w14:paraId="6B338E3F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33E4E5F9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Score: Descriptive system and EQ VAS</w:t>
            </w:r>
          </w:p>
          <w:p w14:paraId="6F574843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027C2522" w14:textId="77777777" w:rsidR="002A13B2" w:rsidRPr="00B31597" w:rsidRDefault="002A13B2" w:rsidP="00C32940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Recall period: Not reported</w:t>
            </w:r>
          </w:p>
        </w:tc>
      </w:tr>
      <w:tr w:rsidR="002A13B2" w:rsidRPr="00B31597" w14:paraId="698857BF" w14:textId="77777777" w:rsidTr="002A13B2">
        <w:trPr>
          <w:trHeight w:val="300"/>
          <w:jc w:val="center"/>
        </w:trPr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4C21D095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He, 2023 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484BD2F3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Chinese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1FE8808E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Cross-</w:t>
            </w:r>
            <w:proofErr w:type="spellStart"/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sectional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35989DFB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Country: Chine</w:t>
            </w:r>
          </w:p>
          <w:p w14:paraId="3AF16A38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5A84BD7C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Context used (setting): Tertiary care (medical centers)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31662167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Functional dyspepsia (n=1100)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61C40B7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Age </w:t>
            </w:r>
            <w:proofErr w:type="gramStart"/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mean</w:t>
            </w:r>
            <w:proofErr w:type="gramEnd"/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(SD) – [range]: 9.2 (1.1) – [8-15]</w:t>
            </w:r>
          </w:p>
          <w:p w14:paraId="74EB6D37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06C9D4CA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Female n (%):625 (56.8)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07F4FBF7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EQ-5D-Y-3L self-report</w:t>
            </w:r>
          </w:p>
          <w:p w14:paraId="5C72D725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3CB48AEC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Delivery mode: Paper and pencil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75424976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Score: Descriptive system, EQ VAS, and utility score</w:t>
            </w:r>
          </w:p>
          <w:p w14:paraId="0B0929E2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799879DF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Recall period: Today</w:t>
            </w:r>
          </w:p>
        </w:tc>
      </w:tr>
      <w:tr w:rsidR="002A13B2" w:rsidRPr="00B31597" w14:paraId="126D8C3C" w14:textId="77777777" w:rsidTr="002A13B2">
        <w:trPr>
          <w:trHeight w:val="300"/>
          <w:jc w:val="center"/>
        </w:trPr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2E9B1E44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Hsu</w:t>
            </w:r>
            <w:proofErr w:type="spellEnd"/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 2018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0FE4F56A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Taiwanese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5DA7ADC3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Longitudinal </w:t>
            </w:r>
            <w:proofErr w:type="spellStart"/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prospective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04C1EBE8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Country: Taiwan</w:t>
            </w:r>
          </w:p>
          <w:p w14:paraId="1E83E37F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44BB4C2A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Context used (setting): Tertiary care (hospital)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6065B69B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Chronic kidney disease (n=68)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91B3FDC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Age </w:t>
            </w:r>
            <w:proofErr w:type="gramStart"/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mean</w:t>
            </w:r>
            <w:proofErr w:type="gramEnd"/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(SD) – [range]: 12.0 (4.1) – [7-18]</w:t>
            </w:r>
          </w:p>
          <w:p w14:paraId="656DB5CF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3CE4ACB4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Female n (%): 24 (35)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2BC23B73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EQ-5D-Y-3L self-reported (interviewer-administered)</w:t>
            </w:r>
          </w:p>
          <w:p w14:paraId="556F7E3F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314B1E10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Delivery mode: </w:t>
            </w:r>
            <w:proofErr w:type="spellStart"/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Unclear</w:t>
            </w: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val="en-US"/>
              </w:rPr>
              <w:t>f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29CD2A39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Score: Descriptive system and EQ VAS</w:t>
            </w:r>
          </w:p>
          <w:p w14:paraId="3ED9A174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3E13A353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Recall period: Today</w:t>
            </w:r>
          </w:p>
        </w:tc>
      </w:tr>
      <w:tr w:rsidR="002A13B2" w:rsidRPr="00B31597" w14:paraId="246CF8B4" w14:textId="77777777" w:rsidTr="002A13B2">
        <w:trPr>
          <w:trHeight w:val="300"/>
          <w:jc w:val="center"/>
        </w:trPr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0FA98E8D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Hsu</w:t>
            </w:r>
            <w:proofErr w:type="spellEnd"/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 2023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76CE65E6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Taiwanese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7282EF9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Longitudinal </w:t>
            </w:r>
            <w:proofErr w:type="spellStart"/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prospective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0B9F016B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Country: Taiwan</w:t>
            </w:r>
          </w:p>
          <w:p w14:paraId="6E061C1E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7B719837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Context used (setting): Tertiary care (hospital)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4FE976C8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Chronic kidney disease (n=121)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A7EB9C9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Age </w:t>
            </w:r>
            <w:proofErr w:type="gramStart"/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mean</w:t>
            </w:r>
            <w:proofErr w:type="gramEnd"/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(SD) – [range]: 11 (3.4) – [7-18]</w:t>
            </w:r>
          </w:p>
          <w:p w14:paraId="7AAA39C5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6F772E07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Female n (%): 52 (43)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4A2DBF4C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EQ-5D-Y-3L self-reported</w:t>
            </w:r>
          </w:p>
          <w:p w14:paraId="5810B115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136650BE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Delivery mode: Unclear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573441E5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Score: Descriptive system and EQ VAS</w:t>
            </w:r>
          </w:p>
          <w:p w14:paraId="0AD0C2DD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05D05581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Recall period: Today</w:t>
            </w:r>
          </w:p>
        </w:tc>
      </w:tr>
      <w:tr w:rsidR="002A13B2" w:rsidRPr="00B31597" w14:paraId="4F62D69F" w14:textId="77777777" w:rsidTr="002A13B2">
        <w:trPr>
          <w:trHeight w:val="300"/>
          <w:jc w:val="center"/>
        </w:trPr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038DC5C5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Kim, 2017</w:t>
            </w:r>
          </w:p>
          <w:p w14:paraId="70E8C8C4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2D6AFBDE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Korean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7C4D4671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Cross-</w:t>
            </w:r>
            <w:proofErr w:type="spellStart"/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sectional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3B94523D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Country: South Korea</w:t>
            </w:r>
          </w:p>
          <w:p w14:paraId="4423CB4C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2C3AF3FC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Context used (setting): Community (schools)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6CAEC810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Healthy population (n=2466)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83DEC87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Age </w:t>
            </w:r>
            <w:proofErr w:type="gramStart"/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mean</w:t>
            </w:r>
            <w:proofErr w:type="gramEnd"/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(SD) – [range]: 9.5 (1.7) – [7-12]</w:t>
            </w:r>
          </w:p>
          <w:p w14:paraId="4AA79AEF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1AEF9CE4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Female n (%): 1211 (49.1)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7562970A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EQ-5D-Y-3L self-reported </w:t>
            </w:r>
          </w:p>
          <w:p w14:paraId="62494E05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31430B88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Delivery mode: Paper and pencil</w:t>
            </w:r>
          </w:p>
          <w:p w14:paraId="741E2197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42FB9F1B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Score: Descriptive system and EQ VAS</w:t>
            </w:r>
          </w:p>
          <w:p w14:paraId="4A13B563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712263FD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Recall period: Today</w:t>
            </w:r>
          </w:p>
        </w:tc>
      </w:tr>
      <w:tr w:rsidR="002A13B2" w:rsidRPr="00B31597" w14:paraId="5D1744C3" w14:textId="77777777" w:rsidTr="002A13B2">
        <w:trPr>
          <w:trHeight w:val="300"/>
          <w:jc w:val="center"/>
        </w:trPr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1DD07964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Kim, 2018</w:t>
            </w:r>
          </w:p>
          <w:p w14:paraId="61CDACD2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2A6BD6AC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Korean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06174AEC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Cross-</w:t>
            </w:r>
            <w:proofErr w:type="spellStart"/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sectional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46A1E952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Country: South Korea</w:t>
            </w:r>
          </w:p>
          <w:p w14:paraId="4C80C15C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0286C6B5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Context used (setting): Community (schools)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0781D0E5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Allergic symptoms (n=8919)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A378B15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Age </w:t>
            </w:r>
            <w:proofErr w:type="gramStart"/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mean</w:t>
            </w:r>
            <w:proofErr w:type="gramEnd"/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(SD) – [range]: 10.2 (1.8) – [unclear]</w:t>
            </w:r>
          </w:p>
          <w:p w14:paraId="5FDF5D57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170CB075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Female n (%): 4160 (48.6)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5CDA2C34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EQ-5D-Y-3L self-reported</w:t>
            </w:r>
          </w:p>
          <w:p w14:paraId="38DEAD78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51B1A19F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Delivery mode: Paper and pencil</w:t>
            </w:r>
          </w:p>
          <w:p w14:paraId="2692201D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4EE6B9B9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Score: Descriptive system and EQ VAS</w:t>
            </w:r>
          </w:p>
          <w:p w14:paraId="046FC919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4F828438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Recall period: Today</w:t>
            </w:r>
          </w:p>
        </w:tc>
      </w:tr>
      <w:tr w:rsidR="002A13B2" w:rsidRPr="00B31597" w14:paraId="4DF53436" w14:textId="77777777" w:rsidTr="002A13B2">
        <w:trPr>
          <w:trHeight w:val="300"/>
          <w:jc w:val="center"/>
        </w:trPr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60B5E6AC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Mayoral</w:t>
            </w:r>
            <w:proofErr w:type="spellEnd"/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 2019</w:t>
            </w:r>
          </w:p>
          <w:p w14:paraId="3D5F3BA9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0980A0CF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Spanish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26A5D395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Longitudinal </w:t>
            </w:r>
            <w:proofErr w:type="spellStart"/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prospective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42B2BF50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Country: Spain</w:t>
            </w:r>
          </w:p>
          <w:p w14:paraId="5E624524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7B035130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Context used (setting): Tertiary care (hospital)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494E99D8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Type 1 diabetes mellitus (n=136)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770D39A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Age </w:t>
            </w:r>
            <w:proofErr w:type="gramStart"/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mean</w:t>
            </w:r>
            <w:proofErr w:type="gramEnd"/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(SD) – [range]: 14.0 (0.2) – [8-19]</w:t>
            </w:r>
          </w:p>
          <w:p w14:paraId="6E729681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3D04D1B8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Female n (%): 72 (52.9)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7CEE473F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EQ-5D-Y-3L self-reported </w:t>
            </w:r>
          </w:p>
          <w:p w14:paraId="5C30400F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4216692C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Delivery mode: Computer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70CDA223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Score: Descriptive system, EQ VAS, and utility score</w:t>
            </w:r>
          </w:p>
          <w:p w14:paraId="1BD1FACC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618F351B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Recall period: Today</w:t>
            </w:r>
          </w:p>
        </w:tc>
      </w:tr>
      <w:tr w:rsidR="002A13B2" w:rsidRPr="00B31597" w14:paraId="5BE99050" w14:textId="77777777" w:rsidTr="002A13B2">
        <w:trPr>
          <w:trHeight w:val="300"/>
          <w:jc w:val="center"/>
        </w:trPr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52E0C891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Mayoral</w:t>
            </w:r>
            <w:proofErr w:type="spellEnd"/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 2022</w:t>
            </w:r>
          </w:p>
          <w:p w14:paraId="147B516C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59EF618B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Spanish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4F7DEC02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Longitudinal </w:t>
            </w:r>
            <w:proofErr w:type="spellStart"/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prospective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2CD3F2C0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Country: Spain</w:t>
            </w:r>
          </w:p>
          <w:p w14:paraId="5A148A69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610ED61A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Context used (setting): Primary care and tertiary care (hospital)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11389C3C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Asthma (n=119)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3CE55C8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Age </w:t>
            </w:r>
            <w:proofErr w:type="gramStart"/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mean</w:t>
            </w:r>
            <w:proofErr w:type="gramEnd"/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(SD) – [range]: 9.1 (1.7) – [6-11]</w:t>
            </w:r>
          </w:p>
          <w:p w14:paraId="5DBDA508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4F7119C5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Female n (%): 48 (40.3)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40F669B1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EQ-5D-Y-3L self and proxy-</w:t>
            </w:r>
            <w:proofErr w:type="spellStart"/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reported</w:t>
            </w: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val="en-US"/>
              </w:rPr>
              <w:t>a</w:t>
            </w:r>
            <w:proofErr w:type="spellEnd"/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val="en-US"/>
              </w:rPr>
              <w:t xml:space="preserve"> </w:t>
            </w: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(proxy version 1)</w:t>
            </w:r>
          </w:p>
          <w:p w14:paraId="48417DF2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1389942B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Delivery mode: Computer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2005F4A3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Score: Descriptive system, EQ VAS, and utility score</w:t>
            </w:r>
          </w:p>
          <w:p w14:paraId="1F86E1D7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1492B9AB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Recall period: Today</w:t>
            </w:r>
          </w:p>
        </w:tc>
      </w:tr>
      <w:tr w:rsidR="002A13B2" w:rsidRPr="002A487E" w14:paraId="004C12ED" w14:textId="77777777" w:rsidTr="002A13B2">
        <w:trPr>
          <w:trHeight w:val="300"/>
          <w:jc w:val="center"/>
        </w:trPr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2A5239EF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Mihalopoulos</w:t>
            </w:r>
            <w:proofErr w:type="spellEnd"/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 2023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2F855CBE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English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A43B37A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Cross-</w:t>
            </w:r>
            <w:proofErr w:type="spellStart"/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sectional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0249099E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Country: Australia</w:t>
            </w:r>
          </w:p>
          <w:p w14:paraId="4702B203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4D73FF19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Context used (setting): Tertiary care (clinics and hospitals)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760E4309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Mental health problems (n=426)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C2EB21F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Age </w:t>
            </w:r>
            <w:proofErr w:type="gramStart"/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mean</w:t>
            </w:r>
            <w:proofErr w:type="gramEnd"/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(SD) – [range]: 13.7 (2.7) – [7-18]</w:t>
            </w:r>
          </w:p>
          <w:p w14:paraId="467420DC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701D6A57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Female n (%): 247 (58)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33858451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EQ-5D-Y-3L self-report</w:t>
            </w:r>
          </w:p>
          <w:p w14:paraId="2431E2E1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28D9A835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Delivery mode: Online and paper and pencil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4116C442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Score: Utility score</w:t>
            </w:r>
          </w:p>
          <w:p w14:paraId="2173EB00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770B1C5D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Recall period: Not reported</w:t>
            </w:r>
          </w:p>
        </w:tc>
      </w:tr>
      <w:tr w:rsidR="002A13B2" w:rsidRPr="002A487E" w14:paraId="486F4B2D" w14:textId="77777777" w:rsidTr="002A13B2">
        <w:trPr>
          <w:trHeight w:val="300"/>
          <w:jc w:val="center"/>
        </w:trPr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017EBA3C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O’Loughlin</w:t>
            </w:r>
            <w:proofErr w:type="spellEnd"/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 2023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75BB42BF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English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BFC9562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Longitudinal </w:t>
            </w:r>
            <w:proofErr w:type="spellStart"/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prospective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13FB905E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Country: Australia</w:t>
            </w:r>
          </w:p>
          <w:p w14:paraId="34DE2FBB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4AD9DAA5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Context used (setting): Community (database)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22A5D13F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Attention-deficit/hyperactivity disorder and anxiety and/or depression (n=1013)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E59278A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Age </w:t>
            </w:r>
            <w:proofErr w:type="gramStart"/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mean</w:t>
            </w:r>
            <w:proofErr w:type="gramEnd"/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(SD) – [range]: 11.5 (4.1) – [4-18]</w:t>
            </w:r>
          </w:p>
          <w:p w14:paraId="4D4EC82D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62624787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Female n (%):431 (42.5)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6F5EF66F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EQ-5D-Y-3L self-report</w:t>
            </w:r>
          </w:p>
          <w:p w14:paraId="2920EBD9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6F04B07B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Delivery mode: Unclear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21F357EB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Score: Utility score</w:t>
            </w:r>
          </w:p>
          <w:p w14:paraId="0F80A82B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55C02C46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Recall period: Today</w:t>
            </w:r>
          </w:p>
        </w:tc>
      </w:tr>
      <w:tr w:rsidR="002A13B2" w:rsidRPr="002A487E" w14:paraId="10E44ABD" w14:textId="77777777" w:rsidTr="002A13B2">
        <w:trPr>
          <w:trHeight w:val="300"/>
          <w:jc w:val="center"/>
        </w:trPr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70A3DDB4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Pan, 2020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597D32DB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Chinese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3314EE20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Cross-</w:t>
            </w:r>
            <w:proofErr w:type="spellStart"/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sectional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4500110D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Country: China</w:t>
            </w:r>
          </w:p>
          <w:p w14:paraId="2E9AE7E1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07BE7982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Context used (setting): Community (schools)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314830BE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Healthy population and myopia (n=3842)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982AB8F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Age </w:t>
            </w:r>
            <w:proofErr w:type="gramStart"/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mean</w:t>
            </w:r>
            <w:proofErr w:type="gramEnd"/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(SD) – [range]: Elementary students: 8.7 (0.6); Secondary school: 14.8 (0.8) – [7-18]</w:t>
            </w:r>
          </w:p>
          <w:p w14:paraId="64FC722D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43B51166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Female n (%): 1840 (47.9)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146942DC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EQ-5D-Y-3L self-reported </w:t>
            </w:r>
          </w:p>
          <w:p w14:paraId="2536AC5E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3D7F5FB3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Delivery mode: Unclear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5A872FCA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Score: Descriptive system</w:t>
            </w:r>
          </w:p>
          <w:p w14:paraId="0F414974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56AB9E49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Recall period: Not reported</w:t>
            </w:r>
          </w:p>
        </w:tc>
      </w:tr>
      <w:tr w:rsidR="002A13B2" w:rsidRPr="00B31597" w14:paraId="208D3F13" w14:textId="77777777" w:rsidTr="002A13B2">
        <w:trPr>
          <w:trHeight w:val="300"/>
          <w:jc w:val="center"/>
        </w:trPr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2113DD93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Perry, 2024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12280AA0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English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52C54C6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Cross-</w:t>
            </w:r>
            <w:proofErr w:type="spellStart"/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sectional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30BCEFB2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Country: Australia</w:t>
            </w:r>
          </w:p>
          <w:p w14:paraId="5B44493E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65BAB799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Context used (setting): Tertiary care (clinics)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47224DE3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Neurodevelopmental conditions (n=204)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A12C71F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Age </w:t>
            </w:r>
            <w:proofErr w:type="gramStart"/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mean</w:t>
            </w:r>
            <w:proofErr w:type="gramEnd"/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(SD) – [range]: 6.9 (3.8) – [&lt;17]</w:t>
            </w:r>
          </w:p>
          <w:p w14:paraId="0D6DB8F2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455CD6BC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Female n (%): 56 (27.5)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15A6B454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EQ-5D-Y-3L self-reported</w:t>
            </w:r>
          </w:p>
          <w:p w14:paraId="3760BFAD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15A61C6D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Delivery mode: Online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209D4D81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Score: Descriptive system, EQ VAS and utility score</w:t>
            </w:r>
          </w:p>
          <w:p w14:paraId="4DB3016A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674A1825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Recall period: Not reported</w:t>
            </w:r>
          </w:p>
        </w:tc>
      </w:tr>
      <w:tr w:rsidR="002A13B2" w:rsidRPr="00B31597" w14:paraId="35481505" w14:textId="77777777" w:rsidTr="002A13B2">
        <w:trPr>
          <w:trHeight w:val="300"/>
          <w:jc w:val="center"/>
        </w:trPr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65B98A80" w14:textId="77777777" w:rsidR="002A13B2" w:rsidRPr="00B31597" w:rsidRDefault="002A13B2" w:rsidP="00C32940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Germany, Italy, South Africa, Spain and, Sweden</w:t>
            </w:r>
          </w:p>
          <w:p w14:paraId="1A033F19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09985975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Ravens-</w:t>
            </w:r>
            <w:proofErr w:type="spellStart"/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Sieberer</w:t>
            </w:r>
            <w:proofErr w:type="spellEnd"/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, 2010</w:t>
            </w: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val="en-US"/>
              </w:rPr>
              <w:t>c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34AC99E6" w14:textId="77777777" w:rsidR="002A13B2" w:rsidRPr="00B31597" w:rsidRDefault="002A13B2" w:rsidP="00C32940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Germany, Italy, South Africa, Spain and, Sweden</w:t>
            </w:r>
          </w:p>
          <w:p w14:paraId="5C98CF77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6D5BE9EF" w14:textId="77777777" w:rsidR="002A13B2" w:rsidRPr="00B31597" w:rsidRDefault="002A13B2" w:rsidP="00C32940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German, Italian, Unclear, Spanish </w:t>
            </w:r>
            <w:proofErr w:type="gramStart"/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and,</w:t>
            </w:r>
            <w:proofErr w:type="gramEnd"/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Swedish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7A2A70A1" w14:textId="77777777" w:rsidR="002A13B2" w:rsidRPr="00B31597" w:rsidRDefault="002A13B2" w:rsidP="00C32940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Germany, South Africa and, Sweden</w:t>
            </w:r>
          </w:p>
          <w:p w14:paraId="492FC59A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48BC7B30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Cross-sectional</w:t>
            </w:r>
          </w:p>
          <w:p w14:paraId="01CEBCE7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7331A2F0" w14:textId="77777777" w:rsidR="002A13B2" w:rsidRPr="00B31597" w:rsidRDefault="002A13B2" w:rsidP="00C32940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Italy and Spain</w:t>
            </w:r>
          </w:p>
          <w:p w14:paraId="5244B3CB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30B26503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Longitudinal prospective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46D9FE01" w14:textId="77777777" w:rsidR="002A13B2" w:rsidRPr="00B31597" w:rsidRDefault="002A13B2" w:rsidP="00C32940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Germany, Italy, South Africa, Spain and, Sweden</w:t>
            </w:r>
          </w:p>
          <w:p w14:paraId="33F24501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704E0CA1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Countries: Germany, Italy, South Africa, Spain and, Sweden</w:t>
            </w:r>
          </w:p>
          <w:p w14:paraId="7D477173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38D83772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Context used (setting): Community (schools)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59D3F531" w14:textId="77777777" w:rsidR="002A13B2" w:rsidRPr="00B31597" w:rsidRDefault="002A13B2" w:rsidP="00C32940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Germany, Italy, South Africa, Spain and, Sweden</w:t>
            </w:r>
          </w:p>
          <w:p w14:paraId="33723E68" w14:textId="77777777" w:rsidR="002A13B2" w:rsidRPr="00B31597" w:rsidRDefault="002A13B2" w:rsidP="00C32940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</w:p>
          <w:p w14:paraId="40D0DAF2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Healthy population and some with chronic or disability condition</w:t>
            </w:r>
          </w:p>
          <w:p w14:paraId="276C547A" w14:textId="77777777" w:rsidR="002A13B2" w:rsidRPr="00B31597" w:rsidRDefault="002A13B2" w:rsidP="00C32940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</w:p>
          <w:p w14:paraId="01F188A4" w14:textId="77777777" w:rsidR="002A13B2" w:rsidRPr="00B31597" w:rsidRDefault="002A13B2" w:rsidP="00C32940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proofErr w:type="spellStart"/>
            <w:r w:rsidRPr="00B31597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Germany</w:t>
            </w:r>
            <w:proofErr w:type="spellEnd"/>
          </w:p>
          <w:p w14:paraId="2A13B786" w14:textId="77777777" w:rsidR="002A13B2" w:rsidRPr="00B31597" w:rsidRDefault="002A13B2" w:rsidP="00C32940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(n=756)</w:t>
            </w:r>
          </w:p>
          <w:p w14:paraId="51744F25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760D2983" w14:textId="77777777" w:rsidR="002A13B2" w:rsidRPr="00B31597" w:rsidRDefault="002A13B2" w:rsidP="00C32940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B31597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lastRenderedPageBreak/>
              <w:t>Italy</w:t>
            </w:r>
          </w:p>
          <w:p w14:paraId="71FE7615" w14:textId="77777777" w:rsidR="002A13B2" w:rsidRPr="00B31597" w:rsidRDefault="002A13B2" w:rsidP="00C32940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(n=415</w:t>
            </w: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e</w:t>
            </w: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  <w:p w14:paraId="4A04E842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394F03B8" w14:textId="77777777" w:rsidR="002A13B2" w:rsidRPr="00B31597" w:rsidRDefault="002A13B2" w:rsidP="00C32940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South Africa</w:t>
            </w:r>
          </w:p>
          <w:p w14:paraId="274E7838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(n=258)</w:t>
            </w:r>
          </w:p>
          <w:p w14:paraId="0866D609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6C2DDB01" w14:textId="77777777" w:rsidR="002A13B2" w:rsidRPr="00B31597" w:rsidRDefault="002A13B2" w:rsidP="00C32940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Spain</w:t>
            </w:r>
          </w:p>
          <w:p w14:paraId="363796FF" w14:textId="77777777" w:rsidR="002A13B2" w:rsidRPr="00B31597" w:rsidRDefault="002A13B2" w:rsidP="00C32940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(n=973)</w:t>
            </w:r>
          </w:p>
          <w:p w14:paraId="0DA88231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14974534" w14:textId="77777777" w:rsidR="002A13B2" w:rsidRPr="00B31597" w:rsidRDefault="002A13B2" w:rsidP="00C32940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Sweden</w:t>
            </w:r>
          </w:p>
          <w:p w14:paraId="0A46A699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(n=407</w:t>
            </w: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val="en-US"/>
              </w:rPr>
              <w:t>e</w:t>
            </w: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)</w:t>
            </w:r>
          </w:p>
          <w:p w14:paraId="5371F2BA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579BDC8" w14:textId="77777777" w:rsidR="002A13B2" w:rsidRPr="00B31597" w:rsidRDefault="002A13B2" w:rsidP="00C32940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lastRenderedPageBreak/>
              <w:t>Germany</w:t>
            </w:r>
          </w:p>
          <w:p w14:paraId="3A72974B" w14:textId="77777777" w:rsidR="002A13B2" w:rsidRPr="00B31597" w:rsidRDefault="002A13B2" w:rsidP="00C32940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</w:p>
          <w:p w14:paraId="5922F8D4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Age </w:t>
            </w:r>
            <w:proofErr w:type="gramStart"/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mean</w:t>
            </w:r>
            <w:proofErr w:type="gramEnd"/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(SD) – [range]: 13.8 (1.9) – [10-18]</w:t>
            </w:r>
          </w:p>
          <w:p w14:paraId="2DB0BC07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702A184E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Female n (%): 371 (49.1)</w:t>
            </w:r>
          </w:p>
          <w:p w14:paraId="19F35848" w14:textId="77777777" w:rsidR="002A13B2" w:rsidRPr="00B31597" w:rsidRDefault="002A13B2" w:rsidP="00C32940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</w:p>
          <w:p w14:paraId="278E83DF" w14:textId="77777777" w:rsidR="002A13B2" w:rsidRPr="00B31597" w:rsidRDefault="002A13B2" w:rsidP="00C32940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Italy</w:t>
            </w:r>
          </w:p>
          <w:p w14:paraId="2165C0F4" w14:textId="77777777" w:rsidR="002A13B2" w:rsidRPr="00B31597" w:rsidRDefault="002A13B2" w:rsidP="00C32940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</w:p>
          <w:p w14:paraId="57A81A4B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lastRenderedPageBreak/>
              <w:t xml:space="preserve">Age </w:t>
            </w:r>
            <w:proofErr w:type="gramStart"/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mean</w:t>
            </w:r>
            <w:proofErr w:type="gramEnd"/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(SD) – [range]: 11.8 (2.2) – [8-15]</w:t>
            </w:r>
          </w:p>
          <w:p w14:paraId="67059E4A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5D965E10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Female n (%): 216 (52.0)</w:t>
            </w:r>
          </w:p>
          <w:p w14:paraId="6CA37C34" w14:textId="77777777" w:rsidR="002A13B2" w:rsidRPr="00B31597" w:rsidRDefault="002A13B2" w:rsidP="00C32940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</w:p>
          <w:p w14:paraId="56E0C269" w14:textId="77777777" w:rsidR="002A13B2" w:rsidRPr="00B31597" w:rsidRDefault="002A13B2" w:rsidP="00C32940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South Africa</w:t>
            </w:r>
          </w:p>
          <w:p w14:paraId="078F292A" w14:textId="77777777" w:rsidR="002A13B2" w:rsidRPr="00B31597" w:rsidRDefault="002A13B2" w:rsidP="00C32940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</w:p>
          <w:p w14:paraId="1A2ADCC5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Age </w:t>
            </w:r>
            <w:proofErr w:type="gramStart"/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mean</w:t>
            </w:r>
            <w:proofErr w:type="gramEnd"/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(SD) – [range]: 15.5 (1.3) – [13-19]</w:t>
            </w:r>
          </w:p>
          <w:p w14:paraId="796420FE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1152AFA8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Female n (%): 128 (49.6)</w:t>
            </w:r>
          </w:p>
          <w:p w14:paraId="2C296B6B" w14:textId="77777777" w:rsidR="002A13B2" w:rsidRPr="00B31597" w:rsidRDefault="002A13B2" w:rsidP="00C32940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</w:p>
          <w:p w14:paraId="4C0AA1DD" w14:textId="77777777" w:rsidR="002A13B2" w:rsidRPr="00B31597" w:rsidRDefault="002A13B2" w:rsidP="00C32940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Spain</w:t>
            </w:r>
          </w:p>
          <w:p w14:paraId="4EF08BC0" w14:textId="77777777" w:rsidR="002A13B2" w:rsidRPr="00B31597" w:rsidRDefault="002A13B2" w:rsidP="00C32940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</w:p>
          <w:p w14:paraId="7D2E373D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Age </w:t>
            </w:r>
            <w:proofErr w:type="gramStart"/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mean</w:t>
            </w:r>
            <w:proofErr w:type="gramEnd"/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(SD) – [range]: 13.0 (2.7) – [8-18]</w:t>
            </w:r>
          </w:p>
          <w:p w14:paraId="710A0DFA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29C7228A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Female n (%): 479 (49.2)</w:t>
            </w:r>
          </w:p>
          <w:p w14:paraId="5784BF34" w14:textId="77777777" w:rsidR="002A13B2" w:rsidRPr="00B31597" w:rsidRDefault="002A13B2" w:rsidP="00C32940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</w:p>
          <w:p w14:paraId="1AA81B24" w14:textId="77777777" w:rsidR="002A13B2" w:rsidRPr="00B31597" w:rsidRDefault="002A13B2" w:rsidP="00C32940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Sweden</w:t>
            </w:r>
          </w:p>
          <w:p w14:paraId="3E25E11C" w14:textId="77777777" w:rsidR="002A13B2" w:rsidRPr="00B31597" w:rsidRDefault="002A13B2" w:rsidP="00C32940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</w:p>
          <w:p w14:paraId="4E39CF61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Age </w:t>
            </w:r>
            <w:proofErr w:type="gramStart"/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mean</w:t>
            </w:r>
            <w:proofErr w:type="gramEnd"/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(SD) – [range]: 13.2 (2.7) – [8-16]</w:t>
            </w:r>
          </w:p>
          <w:p w14:paraId="1AD59EC6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1038BFF0" w14:textId="77777777" w:rsidR="002A13B2" w:rsidRPr="00B31597" w:rsidRDefault="002A13B2" w:rsidP="00C32940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Female n (%): </w:t>
            </w:r>
            <w:r w:rsidRPr="002A487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199 (48.9)</w:t>
            </w:r>
          </w:p>
          <w:p w14:paraId="6C2821E4" w14:textId="77777777" w:rsidR="002A13B2" w:rsidRPr="00B31597" w:rsidRDefault="002A13B2" w:rsidP="00C32940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5AA92183" w14:textId="77777777" w:rsidR="002A13B2" w:rsidRPr="00B31597" w:rsidRDefault="002A13B2" w:rsidP="00C32940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lastRenderedPageBreak/>
              <w:t>Germany, Italy, South Africa, Spain and, Sweden</w:t>
            </w:r>
          </w:p>
          <w:p w14:paraId="257777D5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733CE6AA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EQ-5D-Y-3L self-reported</w:t>
            </w:r>
          </w:p>
          <w:p w14:paraId="026A021F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37E00434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Delivery mode: Paper and pencil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280E076D" w14:textId="77777777" w:rsidR="002A13B2" w:rsidRPr="00B31597" w:rsidRDefault="002A13B2" w:rsidP="00C32940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Germany, Italy, South Africa, Spain and, Sweden</w:t>
            </w:r>
          </w:p>
          <w:p w14:paraId="3D3FA47C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4D95F240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Score: Descriptive system and EQ VAS</w:t>
            </w:r>
          </w:p>
          <w:p w14:paraId="0C7B6CDA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760B9460" w14:textId="77777777" w:rsidR="002A13B2" w:rsidRPr="00B31597" w:rsidRDefault="002A13B2" w:rsidP="00C32940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Recall period: Today</w:t>
            </w:r>
          </w:p>
        </w:tc>
      </w:tr>
      <w:tr w:rsidR="002A13B2" w:rsidRPr="00B31597" w14:paraId="7FFC4CB5" w14:textId="77777777" w:rsidTr="002A13B2">
        <w:trPr>
          <w:trHeight w:val="300"/>
          <w:jc w:val="center"/>
        </w:trPr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295B3B1B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Robles, 2015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2BF74FEE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Spanish and Catalan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49C21E20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Cross-</w:t>
            </w:r>
            <w:proofErr w:type="spellStart"/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sectional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370A8219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Country: Spain</w:t>
            </w:r>
          </w:p>
          <w:p w14:paraId="292DD612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5E7A33F9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Context used (setting): Community (schools)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1128C395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Healthy population and some with chronic condition (n=713)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3E3E2B9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Age </w:t>
            </w:r>
            <w:proofErr w:type="gramStart"/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mean</w:t>
            </w:r>
            <w:proofErr w:type="gramEnd"/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(SD) – [range]: 11.7 (2.8) – [8-18]</w:t>
            </w:r>
          </w:p>
          <w:p w14:paraId="387DCADE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4CDC838F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Female n (%): 385 (54.0)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42AFE7C8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EQ-5D-Y-3L self-reported </w:t>
            </w:r>
          </w:p>
          <w:p w14:paraId="715BAD88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651D3E5A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Delivery mode: Online and paper and pencil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2DEDFDF4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Score: Descriptive system and EQ VAS</w:t>
            </w:r>
          </w:p>
          <w:p w14:paraId="1E344BC4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574B54AD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Recall period: Today</w:t>
            </w:r>
          </w:p>
        </w:tc>
      </w:tr>
      <w:tr w:rsidR="002A13B2" w:rsidRPr="00B31597" w14:paraId="087550B6" w14:textId="77777777" w:rsidTr="002A13B2">
        <w:trPr>
          <w:trHeight w:val="300"/>
          <w:jc w:val="center"/>
        </w:trPr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0D17B01F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Ryan, 2020</w:t>
            </w:r>
          </w:p>
          <w:p w14:paraId="60CC4C2F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18938663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English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6E97393D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Cross-</w:t>
            </w:r>
            <w:proofErr w:type="spellStart"/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sectional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3A7BB89F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Country: England</w:t>
            </w:r>
          </w:p>
          <w:p w14:paraId="37666EF9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6FBC1DAC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Context used (setting): Primary care, secondary care, and others (schools, organizations, university, hospital)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1ECB39CF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Cerebral palsy (n=63)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5758A72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Age </w:t>
            </w:r>
            <w:proofErr w:type="gramStart"/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mean</w:t>
            </w:r>
            <w:proofErr w:type="gramEnd"/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(SD) – [range]: 13.7 (2.5) – [10-19]</w:t>
            </w:r>
          </w:p>
          <w:p w14:paraId="394D25DC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5FB238B8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Female n (%): 26 (41.3)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5336D5D7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EQ-5D-Y-3L self-reported </w:t>
            </w:r>
          </w:p>
          <w:p w14:paraId="79B681A1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6997E63C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Delivery mode: Unclear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03688975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Score: Descriptive system and utility score</w:t>
            </w:r>
          </w:p>
          <w:p w14:paraId="5C6DF211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00EC6898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Recall period: Today</w:t>
            </w:r>
          </w:p>
        </w:tc>
      </w:tr>
      <w:tr w:rsidR="002A13B2" w:rsidRPr="00B31597" w14:paraId="66C5F6E9" w14:textId="77777777" w:rsidTr="002A13B2">
        <w:trPr>
          <w:trHeight w:val="300"/>
          <w:jc w:val="center"/>
        </w:trPr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17A60028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Scalone</w:t>
            </w:r>
            <w:proofErr w:type="spellEnd"/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 2011</w:t>
            </w:r>
          </w:p>
          <w:p w14:paraId="5660B9B0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57C06B24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Italian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0BDB3047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Longitudinal </w:t>
            </w:r>
            <w:proofErr w:type="spellStart"/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prospective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72D7D25B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Country: Italy</w:t>
            </w:r>
          </w:p>
          <w:p w14:paraId="5CADE099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158E2ADF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Context used (setting): Secondary care and community (hospital and schools)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0A0F65F6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Healthy population and severe ill conditions (n=440</w:t>
            </w: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val="en-US"/>
              </w:rPr>
              <w:t>e</w:t>
            </w: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BC743A5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Median (SD) – [range]: Community: 11.8 (not reported); Severe ill: 9.4 (not reported) – [8-15]</w:t>
            </w:r>
          </w:p>
          <w:p w14:paraId="767ACA09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5FA5A4D8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Female n (%): </w:t>
            </w: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223 (50.7)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70B1C9C2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EQ-5D-Y-3L self-reported </w:t>
            </w:r>
          </w:p>
          <w:p w14:paraId="6F9608C4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69DB399E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Delivery mode: Unclear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1A3E4A54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Score: Descriptive system and EQ VAS</w:t>
            </w:r>
          </w:p>
          <w:p w14:paraId="62B62984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0163A538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Recall period: Today</w:t>
            </w:r>
          </w:p>
        </w:tc>
      </w:tr>
      <w:tr w:rsidR="002A13B2" w:rsidRPr="00B31597" w14:paraId="50790366" w14:textId="77777777" w:rsidTr="002A13B2">
        <w:trPr>
          <w:trHeight w:val="300"/>
          <w:jc w:val="center"/>
        </w:trPr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539E30DF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Scott, 2017</w:t>
            </w:r>
          </w:p>
          <w:p w14:paraId="76C5B359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197E6375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English and Afrikaans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20BA383A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Longitudinal </w:t>
            </w:r>
            <w:proofErr w:type="spellStart"/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prospective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230BCFCE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Country: South Africa</w:t>
            </w:r>
          </w:p>
          <w:p w14:paraId="172FD74C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216340B3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Context used (setting): Secondary care and community (hospital, clinic, and schools)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77B5CE71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Healthy population and with physical disability, chronically ill and acutely ill (n= 224)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4BDC6D4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Age </w:t>
            </w:r>
            <w:proofErr w:type="gramStart"/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mean</w:t>
            </w:r>
            <w:proofErr w:type="gramEnd"/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(SD) – [range]: 10.5 (1.4) – [8-12]</w:t>
            </w:r>
          </w:p>
          <w:p w14:paraId="4F817D92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35BB199D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Female n (%): Not reported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65D27220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EQ-5D-Y-3L self-reported</w:t>
            </w:r>
          </w:p>
          <w:p w14:paraId="55712A83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7178CB37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Delivery mode: Unclear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4218DED6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Score: Descriptive system, EQ VAS, and utility score</w:t>
            </w:r>
          </w:p>
          <w:p w14:paraId="4F299A1F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0A0A8410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Recall period: Not reported</w:t>
            </w:r>
          </w:p>
        </w:tc>
      </w:tr>
      <w:tr w:rsidR="002A13B2" w:rsidRPr="00B31597" w14:paraId="2986855A" w14:textId="77777777" w:rsidTr="002A13B2">
        <w:trPr>
          <w:trHeight w:val="300"/>
          <w:jc w:val="center"/>
        </w:trPr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4D8432A0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Scott, 2019</w:t>
            </w:r>
          </w:p>
          <w:p w14:paraId="63970468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3390F348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English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5AD1E167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Cross-</w:t>
            </w:r>
            <w:proofErr w:type="spellStart"/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sectional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40C11ADD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Country: South Africa</w:t>
            </w:r>
          </w:p>
          <w:p w14:paraId="4B306015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19E2F0A1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Context used (setting): Secondary care (clinic)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323612A7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Juvenile idiopathic arthritis (n=64)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F76530E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Age </w:t>
            </w:r>
            <w:proofErr w:type="gramStart"/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mean</w:t>
            </w:r>
            <w:proofErr w:type="gramEnd"/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(SD) – [range]: 11.8 (2.5) – [8-15]</w:t>
            </w:r>
          </w:p>
          <w:p w14:paraId="595D1760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6356AF2A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Female n (%): 40 (62.5)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0F8AD0AD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EQ-5D-Y-3L self-reported </w:t>
            </w:r>
          </w:p>
          <w:p w14:paraId="5B743E55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158839A5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Delivery mode: Paper and pencil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26181E99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Score: Descriptive system, EQ VAS, and utility score</w:t>
            </w:r>
          </w:p>
          <w:p w14:paraId="065A9B24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5CFE7976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Recall period: Not reported</w:t>
            </w:r>
          </w:p>
        </w:tc>
      </w:tr>
      <w:tr w:rsidR="002A13B2" w:rsidRPr="00B31597" w14:paraId="32F9B4E9" w14:textId="77777777" w:rsidTr="002A13B2">
        <w:trPr>
          <w:trHeight w:val="300"/>
          <w:jc w:val="center"/>
        </w:trPr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28B68D3C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Shiroiwa</w:t>
            </w:r>
            <w:proofErr w:type="spellEnd"/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 2019</w:t>
            </w:r>
          </w:p>
          <w:p w14:paraId="7E5511D5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209A0CD2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Japanese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50EA921B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Longitudinal </w:t>
            </w:r>
            <w:proofErr w:type="spellStart"/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prospective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51F3EA07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Country: Japan</w:t>
            </w:r>
          </w:p>
          <w:p w14:paraId="1565EEAE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02823E6A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Context used (setting): Community (other)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59A11AA2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Healthy population (n=654)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487A68D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Age category, n (%) – [range]: 8 years, 85 (13.0); 9 years, 84 (12.8); 10 years, 83 (12.6); 11 years, 80 (12.2); 12 years, 78 (11.9); 13 years, 83 (12.7); 14 years, 83 (12.7); 15 years, 78 (11.9) – [8-18]</w:t>
            </w:r>
          </w:p>
          <w:p w14:paraId="330D36B5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1CF87C2C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Female</w:t>
            </w:r>
            <w:proofErr w:type="spellEnd"/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n (%): 327 (50.0)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03C0633A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lastRenderedPageBreak/>
              <w:t>EQ-5D-Y-3L self and proxy-</w:t>
            </w:r>
            <w:proofErr w:type="spellStart"/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reported</w:t>
            </w: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val="en-US"/>
              </w:rPr>
              <w:t>a</w:t>
            </w:r>
            <w:proofErr w:type="spellEnd"/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(proxy version 1 [assumed])</w:t>
            </w:r>
          </w:p>
          <w:p w14:paraId="06AB673D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78A4475A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Delivery mode: Baseline: unclear; follow-up: paper and pencil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515250BD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Score: Descriptive system and EQ VAS </w:t>
            </w:r>
          </w:p>
          <w:p w14:paraId="5DF0450A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65957D6D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Recall period: Not reported</w:t>
            </w:r>
          </w:p>
        </w:tc>
      </w:tr>
      <w:tr w:rsidR="002A13B2" w:rsidRPr="00B31597" w14:paraId="3DECE57C" w14:textId="77777777" w:rsidTr="002A13B2">
        <w:trPr>
          <w:trHeight w:val="300"/>
          <w:jc w:val="center"/>
        </w:trPr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309E2137" w14:textId="77777777" w:rsidR="002A13B2" w:rsidRPr="00B31597" w:rsidRDefault="002A13B2" w:rsidP="00C32940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3 years old, 4 years old and, 5 years old</w:t>
            </w:r>
          </w:p>
          <w:p w14:paraId="3D6D1B44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1DBBC2D7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Verstraete</w:t>
            </w:r>
            <w:proofErr w:type="spellEnd"/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, 2020</w:t>
            </w: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val="en-US"/>
              </w:rPr>
              <w:t>c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472E825B" w14:textId="77777777" w:rsidR="002A13B2" w:rsidRPr="00B31597" w:rsidRDefault="002A13B2" w:rsidP="00C32940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3 years old, 4 years old and, 5 years old</w:t>
            </w:r>
          </w:p>
          <w:p w14:paraId="5E4BA523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170B25E1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English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21B8ED60" w14:textId="77777777" w:rsidR="002A13B2" w:rsidRPr="00B31597" w:rsidRDefault="002A13B2" w:rsidP="00C32940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3 years old, 4 years old and, 5 years old</w:t>
            </w:r>
          </w:p>
          <w:p w14:paraId="4E773E09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4F93C805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Longitudinal prospective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736D3F1B" w14:textId="77777777" w:rsidR="002A13B2" w:rsidRPr="00B31597" w:rsidRDefault="002A13B2" w:rsidP="00C32940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3 years old, 4 years old and, 5 years old</w:t>
            </w:r>
          </w:p>
          <w:p w14:paraId="411AE01A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3F14117F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Country: South Africa</w:t>
            </w:r>
          </w:p>
          <w:p w14:paraId="7FF01CFC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3994E64F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Context used (setting): Secondary care and community (hospital and schools)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20543ACB" w14:textId="77777777" w:rsidR="002A13B2" w:rsidRPr="00B31597" w:rsidRDefault="002A13B2" w:rsidP="00C32940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3 years old, 4 years old and, 5 years old</w:t>
            </w:r>
          </w:p>
          <w:p w14:paraId="5A604C45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3B5ADAB1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Healthy population, chronic ill and acute ill</w:t>
            </w:r>
          </w:p>
          <w:p w14:paraId="27849A29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251AD2EA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3 years old</w:t>
            </w:r>
          </w:p>
          <w:p w14:paraId="111A2172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(n=105)</w:t>
            </w:r>
          </w:p>
          <w:p w14:paraId="3281BC00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36161E92" w14:textId="77777777" w:rsidR="002A13B2" w:rsidRPr="00B31597" w:rsidRDefault="002A13B2" w:rsidP="00C32940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4 years old</w:t>
            </w:r>
          </w:p>
          <w:p w14:paraId="099FA753" w14:textId="77777777" w:rsidR="002A13B2" w:rsidRPr="00B31597" w:rsidRDefault="002A13B2" w:rsidP="00C32940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(n=98)</w:t>
            </w:r>
          </w:p>
          <w:p w14:paraId="4CE2DE4A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36768D22" w14:textId="77777777" w:rsidR="002A13B2" w:rsidRPr="00B31597" w:rsidRDefault="002A13B2" w:rsidP="00C32940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 xml:space="preserve">5 years old </w:t>
            </w:r>
          </w:p>
          <w:p w14:paraId="7D11196E" w14:textId="77777777" w:rsidR="002A13B2" w:rsidRPr="00B31597" w:rsidRDefault="002A13B2" w:rsidP="00C32940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(n=118)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4098720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3 years old</w:t>
            </w:r>
          </w:p>
          <w:p w14:paraId="4C919B55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0900FB60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Female n (%): 47 (45)</w:t>
            </w:r>
          </w:p>
          <w:p w14:paraId="05B85025" w14:textId="77777777" w:rsidR="002A13B2" w:rsidRPr="00B31597" w:rsidRDefault="002A13B2" w:rsidP="00C32940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</w:p>
          <w:p w14:paraId="0AE74CBF" w14:textId="77777777" w:rsidR="002A13B2" w:rsidRPr="00B31597" w:rsidRDefault="002A13B2" w:rsidP="00C32940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4 years old</w:t>
            </w:r>
          </w:p>
          <w:p w14:paraId="667802CB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2510038F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Female n (%): 54 (55)</w:t>
            </w:r>
          </w:p>
          <w:p w14:paraId="7265484F" w14:textId="77777777" w:rsidR="002A13B2" w:rsidRPr="00B31597" w:rsidRDefault="002A13B2" w:rsidP="00C32940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</w:p>
          <w:p w14:paraId="3293E3DB" w14:textId="77777777" w:rsidR="002A13B2" w:rsidRPr="00B31597" w:rsidRDefault="002A13B2" w:rsidP="00C32940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5 years old</w:t>
            </w:r>
          </w:p>
          <w:p w14:paraId="6E990446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7F45E8B6" w14:textId="77777777" w:rsidR="002A13B2" w:rsidRPr="00B31597" w:rsidRDefault="002A13B2" w:rsidP="00C32940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Female n (%): 50 (42)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37FD94EA" w14:textId="77777777" w:rsidR="002A13B2" w:rsidRPr="00B31597" w:rsidRDefault="002A13B2" w:rsidP="00C32940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3 years old, 4 years old and, 5 years old</w:t>
            </w:r>
          </w:p>
          <w:p w14:paraId="1646A628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2F611B82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EQ-5D-Y-3L proxy-reported (proxy version 1)</w:t>
            </w:r>
          </w:p>
          <w:p w14:paraId="3B690EF0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486ED651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Delivery mode: Baseline: unclear; follow-up: </w:t>
            </w:r>
            <w:proofErr w:type="spellStart"/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telephone</w:t>
            </w: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val="en-US"/>
              </w:rPr>
              <w:t>f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5F20C60E" w14:textId="77777777" w:rsidR="002A13B2" w:rsidRPr="00B31597" w:rsidRDefault="002A13B2" w:rsidP="00C32940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3 years old, 4 years old and, 5 years old</w:t>
            </w:r>
          </w:p>
          <w:p w14:paraId="075ADEC1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44205985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Score: Descriptive system, EQ VAS, and utility score</w:t>
            </w:r>
          </w:p>
          <w:p w14:paraId="28172121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1A5EB25A" w14:textId="77777777" w:rsidR="002A13B2" w:rsidRPr="00B31597" w:rsidRDefault="002A13B2" w:rsidP="00C32940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Recall period: Not reported</w:t>
            </w:r>
          </w:p>
        </w:tc>
      </w:tr>
      <w:tr w:rsidR="002A13B2" w:rsidRPr="00B31597" w14:paraId="2A4FDD02" w14:textId="77777777" w:rsidTr="002A13B2">
        <w:trPr>
          <w:trHeight w:val="300"/>
          <w:jc w:val="center"/>
        </w:trPr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442CA821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Verstraete</w:t>
            </w:r>
            <w:proofErr w:type="spellEnd"/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, 2024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003ACAEA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English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A872D13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Cross-</w:t>
            </w:r>
            <w:proofErr w:type="spellStart"/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sectional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5ED92957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Country: South Africa</w:t>
            </w:r>
          </w:p>
          <w:p w14:paraId="4C13C4FF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2D795509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Context used (setting): Secondary care (hospitals)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22C0116A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Children dependent on technology for breathing (n=77)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D68CC80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Age category, median (IQR) – [range]: 5-7 years old, 6.4 (5.9 to 6.7); 8-12 years old, 9.4 (8.7 to 11.7); 13-18 years old, 16.1 (14 to 18.3) – [5-18]</w:t>
            </w:r>
          </w:p>
          <w:p w14:paraId="787A1ECB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7FFC38D8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Female n (%): 33 (42.8) 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0A1DB447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EQ-5D-Y-3L proxy-reported (proxy version 1)</w:t>
            </w:r>
          </w:p>
          <w:p w14:paraId="3099BA5F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148F994B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Delivery mode: Paper and pencil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63F8905C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Score: Descriptive system and EQ VAS</w:t>
            </w:r>
          </w:p>
          <w:p w14:paraId="51C70984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5BC4DC9A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Recall period: Today</w:t>
            </w:r>
          </w:p>
        </w:tc>
      </w:tr>
      <w:tr w:rsidR="002A13B2" w:rsidRPr="00B31597" w14:paraId="568C69B7" w14:textId="77777777" w:rsidTr="002A13B2">
        <w:trPr>
          <w:trHeight w:val="300"/>
          <w:jc w:val="center"/>
        </w:trPr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54DE6021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Wille, 2010</w:t>
            </w:r>
          </w:p>
          <w:p w14:paraId="721AB9FC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065DFD40" w14:textId="77777777" w:rsidR="002A13B2" w:rsidRPr="002A13B2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German; Italian; Spanish and Swedish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5EC927BC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Cross-</w:t>
            </w:r>
            <w:proofErr w:type="spellStart"/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sectional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66064CEF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Country: German, Italy, Spain, and Sweden</w:t>
            </w:r>
          </w:p>
          <w:p w14:paraId="1AC24D69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2B206DCB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Context used (setting): Unclear (unclear)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1620C483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Healthy population and chronic ill population (n=103)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21F9F2C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Age </w:t>
            </w:r>
            <w:proofErr w:type="gramStart"/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mean</w:t>
            </w:r>
            <w:proofErr w:type="gramEnd"/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(SD) – [range]: German: 11.5 (2.4); Italy: 11.6 (2.3); Spain: 12.5 (3.0); Sweden: 11.4 (1.7) – [8-18]</w:t>
            </w:r>
          </w:p>
          <w:p w14:paraId="122A1CB3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749BBDF7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Female</w:t>
            </w:r>
            <w:proofErr w:type="spellEnd"/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n (%): 46 (44.7)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15D3B3C1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EQ-5D-Y-3L self-reported</w:t>
            </w:r>
          </w:p>
          <w:p w14:paraId="75A3B2B9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240C6B94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Delivery mode: Unclear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0B87D6B9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Score: Descriptive system and EQ VAS</w:t>
            </w:r>
          </w:p>
          <w:p w14:paraId="75453565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7B1E5AC0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Recall period: Today</w:t>
            </w:r>
          </w:p>
        </w:tc>
      </w:tr>
      <w:tr w:rsidR="002A13B2" w:rsidRPr="00B31597" w14:paraId="697A2818" w14:textId="77777777" w:rsidTr="002A13B2">
        <w:trPr>
          <w:trHeight w:val="300"/>
          <w:jc w:val="center"/>
        </w:trPr>
        <w:tc>
          <w:tcPr>
            <w:tcW w:w="16160" w:type="dxa"/>
            <w:gridSpan w:val="8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63C075F5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EQ-5D-Y-5L</w:t>
            </w:r>
          </w:p>
        </w:tc>
      </w:tr>
      <w:tr w:rsidR="002A13B2" w:rsidRPr="00B31597" w14:paraId="5794BDE6" w14:textId="77777777" w:rsidTr="002A13B2">
        <w:trPr>
          <w:trHeight w:val="300"/>
          <w:jc w:val="center"/>
        </w:trPr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0E6116BC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Åström</w:t>
            </w:r>
            <w:proofErr w:type="spellEnd"/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 2020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3DB1E0FF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Swedish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6C11610A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Cross-</w:t>
            </w:r>
            <w:proofErr w:type="spellStart"/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sectional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71C4A4A1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Country: Sweden</w:t>
            </w:r>
          </w:p>
          <w:p w14:paraId="1FECB930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57893449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Context used (setting): Tertiary care (emergency care)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45A7CA28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Psychiatric conditions (n=52)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103411D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Age </w:t>
            </w:r>
            <w:proofErr w:type="gramStart"/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mean</w:t>
            </w:r>
            <w:proofErr w:type="gramEnd"/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(SD) – [range]: 15 (1.4) – [13-17]</w:t>
            </w:r>
          </w:p>
          <w:p w14:paraId="04E5D48C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0017BEA1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Female n (%): 43 (83)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29F8C9B5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EQ-5D-Y-5L self-reported </w:t>
            </w:r>
          </w:p>
          <w:p w14:paraId="485EE678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7BBC562B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Delivery mode: Paper and pencil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0342A1E4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Score: Descriptive system and EQ VAS</w:t>
            </w:r>
          </w:p>
          <w:p w14:paraId="2E495B75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4F4650C0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Recall period: Today</w:t>
            </w:r>
          </w:p>
        </w:tc>
      </w:tr>
      <w:tr w:rsidR="002A13B2" w:rsidRPr="00B31597" w14:paraId="335DAB76" w14:textId="77777777" w:rsidTr="002A13B2">
        <w:trPr>
          <w:trHeight w:val="300"/>
          <w:jc w:val="center"/>
        </w:trPr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00460CD5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Downs, 2024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1A66E68D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English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8A77847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Longitudinal </w:t>
            </w:r>
            <w:proofErr w:type="spellStart"/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prospective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4BBE27D2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Country: Australia</w:t>
            </w:r>
          </w:p>
          <w:p w14:paraId="590A8212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032CE421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Context used (setting): Tertiary care (database)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6C387591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Autism spectrum disorder, cerebral palsy and down syndrome (n=234)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D0322A1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Median (IQR) – [range]: 11.0 (4 to 18) – [4-18]</w:t>
            </w:r>
          </w:p>
          <w:p w14:paraId="0C545AED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1B30E0CF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Female n (%): 91 (39)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3D2D2D35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EQ-5D-Y-5L proxy-reported (proxy version 1 [assumed]</w:t>
            </w:r>
          </w:p>
          <w:p w14:paraId="092C1316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7AE4FBBF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Delivery mode: Unclear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3D9AB68A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Score: Descriptive system and EQ VAS</w:t>
            </w:r>
          </w:p>
          <w:p w14:paraId="7359920A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4E447587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Recall period: Today</w:t>
            </w:r>
          </w:p>
        </w:tc>
      </w:tr>
      <w:tr w:rsidR="002A13B2" w:rsidRPr="00B31597" w14:paraId="7F96A3ED" w14:textId="77777777" w:rsidTr="002A13B2">
        <w:trPr>
          <w:trHeight w:val="300"/>
          <w:jc w:val="center"/>
        </w:trPr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2B87AB87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Kreimeier</w:t>
            </w:r>
            <w:proofErr w:type="spellEnd"/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, 2019 </w:t>
            </w:r>
          </w:p>
          <w:p w14:paraId="0ECC35D5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4B39F369" w14:textId="77777777" w:rsidR="002A13B2" w:rsidRPr="002A13B2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German; English; Spanish and Swedish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093BE47B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Cross-</w:t>
            </w:r>
            <w:proofErr w:type="spellStart"/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sectional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59B8F449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Country: Germany, United Kingdom, Spain, Sweden</w:t>
            </w:r>
          </w:p>
          <w:p w14:paraId="278077CD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0680C0CD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A13B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Context used (setting): Community and secondary care (schools and hospital)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14713D56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Healthy population and with chronic/long-lasting illness (n=233 for phase 1 and n=120 for phase 2)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74ABCF2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Age category, n (%) – [range]: phase 1: 8-10 years, 107 (42.1); 11-15 years, 147 (57.9) / phase 2: 8-10 years, 57 (47.5); 11-15 years, 63 (52.5) – [8-15]</w:t>
            </w:r>
          </w:p>
          <w:p w14:paraId="693F6C4C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412A9E63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Female n (%): phase 1 – 140 (55.1) / phase 2 – 55 (45.8)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1B0B22B2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EQ-5D-Y-5L self-reported</w:t>
            </w:r>
          </w:p>
          <w:p w14:paraId="153EBB44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22A2E6D0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Delivery mode: Unclear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5E7D7B7F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Score: Descriptive system and EQ VAS</w:t>
            </w:r>
          </w:p>
          <w:p w14:paraId="0EF7B159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4F5B609F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Recall period: Not reported</w:t>
            </w:r>
          </w:p>
        </w:tc>
      </w:tr>
      <w:tr w:rsidR="002A13B2" w:rsidRPr="002A487E" w14:paraId="2F71B035" w14:textId="77777777" w:rsidTr="002A13B2">
        <w:trPr>
          <w:trHeight w:val="300"/>
          <w:jc w:val="center"/>
        </w:trPr>
        <w:tc>
          <w:tcPr>
            <w:tcW w:w="16160" w:type="dxa"/>
            <w:gridSpan w:val="8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511BB814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lang w:val="en-US"/>
              </w:rPr>
            </w:pPr>
            <w:r w:rsidRPr="00B31597">
              <w:rPr>
                <w:rFonts w:ascii="Times New Roman" w:hAnsi="Times New Roman" w:cs="Times New Roman"/>
                <w:b/>
                <w:bCs/>
                <w:color w:val="000000" w:themeColor="text1"/>
                <w:lang w:val="en-US"/>
              </w:rPr>
              <w:t>EQ-5D-Y-3L and EQ-5D-Y-5L</w:t>
            </w:r>
          </w:p>
        </w:tc>
      </w:tr>
      <w:tr w:rsidR="002A13B2" w:rsidRPr="002A487E" w14:paraId="136700AF" w14:textId="77777777" w:rsidTr="002A13B2">
        <w:trPr>
          <w:trHeight w:val="300"/>
          <w:jc w:val="center"/>
        </w:trPr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3781AC08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Fitriana, 2021</w:t>
            </w:r>
          </w:p>
          <w:p w14:paraId="04B19364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2B7006B2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English and Bahasa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03BDAA51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Longitudinal </w:t>
            </w:r>
            <w:proofErr w:type="spellStart"/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prospective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1E3B9C20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Country: Indonesia</w:t>
            </w:r>
          </w:p>
          <w:p w14:paraId="6FE14207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2FAEEE8B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Context used (setting): Secondary care (hospital)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650228D4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Major beta thalassemia, acutely ill lymphoblastic, </w:t>
            </w:r>
            <w:proofErr w:type="spellStart"/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leukaemia</w:t>
            </w:r>
            <w:proofErr w:type="spellEnd"/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, and </w:t>
            </w:r>
            <w:proofErr w:type="spellStart"/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haemophilia</w:t>
            </w:r>
            <w:proofErr w:type="spellEnd"/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(n=286)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EE54128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Age </w:t>
            </w:r>
            <w:proofErr w:type="gramStart"/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mean</w:t>
            </w:r>
            <w:proofErr w:type="gramEnd"/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(SD) – [range]: 11.2 (2.4) – [8-16]</w:t>
            </w:r>
          </w:p>
          <w:p w14:paraId="5C0163D6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3C5FED72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A13B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Female n (%): 109 (38.1)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47250D0C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EQ-5D-Y-3L and EQ-5D-Y-5L self-reported</w:t>
            </w:r>
          </w:p>
          <w:p w14:paraId="73726F01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08197DEA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Delivery mode: Paper and pencil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550039EC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Score: Descriptive system</w:t>
            </w:r>
          </w:p>
          <w:p w14:paraId="04BAEA41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11B97916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Recall period: Today</w:t>
            </w:r>
          </w:p>
        </w:tc>
      </w:tr>
      <w:tr w:rsidR="002A13B2" w:rsidRPr="002A487E" w14:paraId="75087FFD" w14:textId="77777777" w:rsidTr="002A13B2">
        <w:trPr>
          <w:trHeight w:val="300"/>
          <w:jc w:val="center"/>
        </w:trPr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7191FC2F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Fitriana, 2022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08848346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Bahasa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EACD2FE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Longitudinal </w:t>
            </w:r>
            <w:proofErr w:type="spellStart"/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prospective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27274DD1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Country: Indonesia</w:t>
            </w:r>
          </w:p>
          <w:p w14:paraId="29E101DA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3810C124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Context used (setting): Secondary care (hospital)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75CE5DB6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Major beta thalassemia, acutely ill lymphoblastic, </w:t>
            </w:r>
            <w:proofErr w:type="spellStart"/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leukaemia</w:t>
            </w:r>
            <w:proofErr w:type="spellEnd"/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, and </w:t>
            </w:r>
            <w:proofErr w:type="spellStart"/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haemophilia</w:t>
            </w:r>
            <w:proofErr w:type="spellEnd"/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(n: 286</w:t>
            </w:r>
            <w:proofErr w:type="gramStart"/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val="en-US"/>
              </w:rPr>
              <w:t>b,d</w:t>
            </w:r>
            <w:proofErr w:type="gramEnd"/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8EE14F1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Age </w:t>
            </w:r>
            <w:proofErr w:type="gramStart"/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mean</w:t>
            </w:r>
            <w:proofErr w:type="gramEnd"/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(SD) – [range]: 11.2 (2.4) – [8-16]</w:t>
            </w:r>
          </w:p>
          <w:p w14:paraId="30A624C3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70DD240E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A13B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Female n (%): 109 (38.1)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6EBD1768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EQ-5D-Y-3L and EQ-5D-Y-5L proxy-reported (proxy version 1)</w:t>
            </w:r>
          </w:p>
          <w:p w14:paraId="6737E764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66B4D5D8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Delivery mode: Paper and pencil</w:t>
            </w:r>
          </w:p>
          <w:p w14:paraId="427CBC99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465C2075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Score: Descriptive system</w:t>
            </w:r>
          </w:p>
          <w:p w14:paraId="57561167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1BE681A6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Recall period: Today</w:t>
            </w:r>
          </w:p>
        </w:tc>
      </w:tr>
      <w:tr w:rsidR="002A13B2" w:rsidRPr="002A487E" w14:paraId="74261AFD" w14:textId="77777777" w:rsidTr="002A13B2">
        <w:trPr>
          <w:trHeight w:val="300"/>
          <w:jc w:val="center"/>
        </w:trPr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62230013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Jones, 2023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73C6B9C8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English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9D2288A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Cross-</w:t>
            </w:r>
            <w:proofErr w:type="spellStart"/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sectional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7E6A0BC6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Country: Australia</w:t>
            </w:r>
          </w:p>
          <w:p w14:paraId="45529C5F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0D45C281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lastRenderedPageBreak/>
              <w:t>Context used (setting): Community, secondary care, and tertiary care (schools, hospitals and other)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4843881C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lastRenderedPageBreak/>
              <w:t>Healthy population and special healthcare needs (n=5945)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1C96B51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Age </w:t>
            </w:r>
            <w:proofErr w:type="gramStart"/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mean</w:t>
            </w:r>
            <w:proofErr w:type="gramEnd"/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(SD) – [range]: 10.9 (3.9) – [5-18]</w:t>
            </w:r>
          </w:p>
          <w:p w14:paraId="0726F7C4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7CFBDEE9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A13B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Female n (%): 2737 (46.0)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65A38023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lastRenderedPageBreak/>
              <w:t>EQ-5D-Y-3L and EQ-5D-Y-5L self-</w:t>
            </w:r>
            <w:proofErr w:type="spellStart"/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reported</w:t>
            </w: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val="en-US"/>
              </w:rPr>
              <w:t>g</w:t>
            </w:r>
            <w:proofErr w:type="spellEnd"/>
          </w:p>
          <w:p w14:paraId="4C77A358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24C23EA3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lastRenderedPageBreak/>
              <w:t>Delivery mode: Online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4AE9BA9F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lastRenderedPageBreak/>
              <w:t>Score: Descriptive system</w:t>
            </w:r>
          </w:p>
          <w:p w14:paraId="03A94393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0F9221C4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lastRenderedPageBreak/>
              <w:t>Recall period: Not reported</w:t>
            </w:r>
          </w:p>
        </w:tc>
      </w:tr>
      <w:tr w:rsidR="002A13B2" w:rsidRPr="00B31597" w14:paraId="38F1F8B4" w14:textId="77777777" w:rsidTr="002A13B2">
        <w:trPr>
          <w:trHeight w:val="300"/>
          <w:jc w:val="center"/>
        </w:trPr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74E6645A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lastRenderedPageBreak/>
              <w:t>Lin, 2022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45A4C80E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Chinese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D9BA88F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Longitudinal </w:t>
            </w:r>
            <w:proofErr w:type="spellStart"/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prospective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379E703C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Country: China</w:t>
            </w:r>
          </w:p>
          <w:p w14:paraId="5444720E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60D86F21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Context used (setting): Tertiary care (hospital)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6A2C4257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Juvenile idiopathic scoliosis or adolescent idiopathic scoliosis (n=129</w:t>
            </w: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val="en-US"/>
              </w:rPr>
              <w:t>b</w:t>
            </w: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EF9FF63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Age </w:t>
            </w:r>
            <w:proofErr w:type="gramStart"/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mean</w:t>
            </w:r>
            <w:proofErr w:type="gramEnd"/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(SD) – [range]: 13.8 (1.4) – [10-18]</w:t>
            </w:r>
          </w:p>
          <w:p w14:paraId="17C75581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5527F5DA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A13B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Female n (%): 118 (91)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790F8AAD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EQ-5D-Y-3L and EQ-5D-Y-5L proxy-reported (proxy version 1)</w:t>
            </w:r>
          </w:p>
          <w:p w14:paraId="644810EC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3BBE1429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Delivery mode: Unclear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06184E5A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Score: Descriptive system and EQ VAS</w:t>
            </w:r>
          </w:p>
          <w:p w14:paraId="6D8283EC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430BDB89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Recall period: Not reported</w:t>
            </w:r>
          </w:p>
        </w:tc>
      </w:tr>
      <w:tr w:rsidR="002A13B2" w:rsidRPr="00B31597" w14:paraId="597C98C1" w14:textId="77777777" w:rsidTr="002A13B2">
        <w:trPr>
          <w:trHeight w:val="300"/>
          <w:jc w:val="center"/>
        </w:trPr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35DED461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Ngwira, 2023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40864F8D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Chichewa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BA6A48B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Cross-</w:t>
            </w:r>
            <w:proofErr w:type="spellStart"/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sectional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43035DE9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Country: Malawi</w:t>
            </w:r>
          </w:p>
          <w:p w14:paraId="73367F65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0CC23809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Context used (setting): Community and secondary care (schools and hospitals)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11EC6BCB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Healthy population, acute and chronic disease (n=289)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5EFF8E7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Age categorical, n (%) – [range]: 8-12 years, 98 (34); 13-17 years, 191 (66) – [8-17]</w:t>
            </w:r>
          </w:p>
          <w:p w14:paraId="522C8B8F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11F2DE65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Female n (%): 153 (56)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2D4A7C52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EQ-5D-Y-3L and EQ-5D-Y-5L self-reported</w:t>
            </w:r>
          </w:p>
          <w:p w14:paraId="1D900F09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3A9D9D6B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Delivery mode: Unclear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4BACE0D8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Score: Descriptive system and utility score</w:t>
            </w:r>
          </w:p>
          <w:p w14:paraId="423AA98B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5F8702A0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Recall period: Not reported</w:t>
            </w:r>
          </w:p>
        </w:tc>
      </w:tr>
      <w:tr w:rsidR="002A13B2" w:rsidRPr="00B31597" w14:paraId="664862CE" w14:textId="77777777" w:rsidTr="002A13B2">
        <w:trPr>
          <w:trHeight w:val="300"/>
          <w:jc w:val="center"/>
        </w:trPr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1BFCFBC8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Pei, 2021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5353EF10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Chinese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607169F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Cross-</w:t>
            </w:r>
            <w:proofErr w:type="spellStart"/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sectional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68FBBB7C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Country: China</w:t>
            </w:r>
          </w:p>
          <w:p w14:paraId="1C546934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6D54AB9B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Context used (setting): Community (schools)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64485098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Healthy population, overweight, shortsightedness (n= 262)</w:t>
            </w:r>
          </w:p>
          <w:p w14:paraId="4548B7A7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1BA52BE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Age </w:t>
            </w:r>
            <w:proofErr w:type="gramStart"/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mean</w:t>
            </w:r>
            <w:proofErr w:type="gramEnd"/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(SD) – [range]: 12.7 (3.1) – [8-17]</w:t>
            </w:r>
          </w:p>
          <w:p w14:paraId="34050B08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4084FABD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A13B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Female n (%): 153 (58.4)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4893ED6A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EQ-5D-Y-3L and EQ-5D-Y-5L self-reported</w:t>
            </w:r>
          </w:p>
          <w:p w14:paraId="6E07E3A8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3FB5904E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Delivery mode: Unclear</w:t>
            </w:r>
          </w:p>
          <w:p w14:paraId="336DC5F2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154FA4F1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Score: Descriptive system and EQ VAS</w:t>
            </w:r>
          </w:p>
          <w:p w14:paraId="2B7764BA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1E600FBC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Recall period: Not reported</w:t>
            </w:r>
          </w:p>
        </w:tc>
      </w:tr>
      <w:tr w:rsidR="002A13B2" w:rsidRPr="00B31597" w14:paraId="21CBAD7B" w14:textId="77777777" w:rsidTr="002A13B2">
        <w:trPr>
          <w:trHeight w:val="300"/>
          <w:jc w:val="center"/>
        </w:trPr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02036BEE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Pérez-Souza, 2021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58503CEF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Spanish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193E94DD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Longitudinal </w:t>
            </w:r>
            <w:proofErr w:type="spellStart"/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prospective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10E1AC51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Country: Spain</w:t>
            </w:r>
          </w:p>
          <w:p w14:paraId="3C9C6496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56CB9B11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Context used (setting): Community (schools)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5C08CD71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Healthy population (n=714)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8BE41F7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Age </w:t>
            </w:r>
            <w:proofErr w:type="gramStart"/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mean</w:t>
            </w:r>
            <w:proofErr w:type="gramEnd"/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(SD) – [range]: 10.7 (2.1) – [8-17]</w:t>
            </w:r>
          </w:p>
          <w:p w14:paraId="15F57960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053E06C9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A13B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Female n (%): 354 (49.6)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3796F542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EQ-5D-Y-3L and EQ-5D-Y-5L self-reported</w:t>
            </w:r>
          </w:p>
          <w:p w14:paraId="354BAD35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3340A7FE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Delivery mode: Paper and pencil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527977AA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Score: Descriptive system and EQ VAS</w:t>
            </w:r>
          </w:p>
          <w:p w14:paraId="18F09E09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61EB7A9C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Recall period: Not reported</w:t>
            </w:r>
          </w:p>
        </w:tc>
      </w:tr>
      <w:tr w:rsidR="002A13B2" w:rsidRPr="00B31597" w14:paraId="662D4ABB" w14:textId="77777777" w:rsidTr="002A13B2">
        <w:trPr>
          <w:trHeight w:val="300"/>
          <w:jc w:val="center"/>
        </w:trPr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1DCB165C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Van </w:t>
            </w:r>
            <w:proofErr w:type="spellStart"/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Heusden</w:t>
            </w:r>
            <w:proofErr w:type="spellEnd"/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, 2024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132596A0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English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4102B61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Longitudinal </w:t>
            </w:r>
            <w:proofErr w:type="spellStart"/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prospective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1B5CE502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Country: Australia</w:t>
            </w:r>
          </w:p>
          <w:p w14:paraId="55CA3D1D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4A977500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Context used (setting): Community and tertiary care (other and hospitals)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2F705752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Healthy population and special healthcare needs (n=842)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3D2A1DC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Age category, n (%) – [range]: 2 years old, 263 (31); 3 years old, 247 (29); 4 years old, 332 (39) – [2-4]</w:t>
            </w:r>
          </w:p>
          <w:p w14:paraId="429829D2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62894044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Female n (%): 386 (46)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46736EE2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EQ-5D-Y-3L and EQ-5D-Y-5L proxy-reported (proxy version 1 [assumed])</w:t>
            </w:r>
          </w:p>
          <w:p w14:paraId="5571A972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047E4FFC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Delivery mode: Unclear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7CCF3AA7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Score: Descriptive system and utility score</w:t>
            </w:r>
          </w:p>
          <w:p w14:paraId="350A1D24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600CCD4F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Recall period: Not reported</w:t>
            </w:r>
          </w:p>
        </w:tc>
      </w:tr>
      <w:tr w:rsidR="002A13B2" w:rsidRPr="00B31597" w14:paraId="2BEB62D2" w14:textId="77777777" w:rsidTr="002A13B2">
        <w:trPr>
          <w:trHeight w:val="300"/>
          <w:jc w:val="center"/>
        </w:trPr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7298CB83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Verstraete</w:t>
            </w:r>
            <w:proofErr w:type="spellEnd"/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, 2022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6AC449C9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English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074FA520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Longitudinal </w:t>
            </w:r>
            <w:proofErr w:type="spellStart"/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prospective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157E6EE8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Country: South Africa</w:t>
            </w:r>
          </w:p>
          <w:p w14:paraId="2E716930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4FDD2509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lastRenderedPageBreak/>
              <w:t>Context used (setting): Tertiary care (hospital)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71E2B8DC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lastRenderedPageBreak/>
              <w:t xml:space="preserve">Traumatic orthopedic and congenital or acquired lower limb </w:t>
            </w: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lastRenderedPageBreak/>
              <w:t>orthopedic conditions (n=83)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1DAD406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lastRenderedPageBreak/>
              <w:t xml:space="preserve">Age </w:t>
            </w:r>
            <w:proofErr w:type="gramStart"/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mean</w:t>
            </w:r>
            <w:proofErr w:type="gramEnd"/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(SD) – [range]: 11.5 (1.9) – [8-15]</w:t>
            </w:r>
          </w:p>
          <w:p w14:paraId="6304A6A5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4479F82F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A13B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Female n (%): 44 (53)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163300AA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lastRenderedPageBreak/>
              <w:t>EQ-5D-Y-3L and EQ-5D-Y-5L self-reported</w:t>
            </w:r>
          </w:p>
          <w:p w14:paraId="3DAD2837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36EC9122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lastRenderedPageBreak/>
              <w:t>Delivery mode: Unclear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2C88A64F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lastRenderedPageBreak/>
              <w:t>Score: Descriptive system and EQ VAS</w:t>
            </w:r>
          </w:p>
          <w:p w14:paraId="11610031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515102F5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lastRenderedPageBreak/>
              <w:t>Recall period: Today</w:t>
            </w:r>
          </w:p>
        </w:tc>
      </w:tr>
      <w:tr w:rsidR="002A13B2" w:rsidRPr="00B31597" w14:paraId="47A2EE57" w14:textId="77777777" w:rsidTr="002A13B2">
        <w:trPr>
          <w:trHeight w:val="300"/>
          <w:jc w:val="center"/>
        </w:trPr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003AE8C3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lastRenderedPageBreak/>
              <w:t>Verstraete</w:t>
            </w:r>
            <w:proofErr w:type="spellEnd"/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, 2022 (b)</w:t>
            </w:r>
          </w:p>
          <w:p w14:paraId="6F00257A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73AAB2B4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English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6969581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Cross-</w:t>
            </w:r>
            <w:proofErr w:type="spellStart"/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sectional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09F26848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Country: South Africa</w:t>
            </w:r>
          </w:p>
          <w:p w14:paraId="339753B8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4F739136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Context used (setting): Community, secondary care, and tertiary care (hospital and schools)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1F969684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Healthy population, chronic and acute health conditions (n=550</w:t>
            </w: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val="en-US"/>
              </w:rPr>
              <w:t>d</w:t>
            </w: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)</w:t>
            </w:r>
          </w:p>
          <w:p w14:paraId="6F190DE2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F367F54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Age </w:t>
            </w:r>
            <w:proofErr w:type="gramStart"/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mean</w:t>
            </w:r>
            <w:proofErr w:type="gramEnd"/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(SD) – [range]: 11.3 (1.6) – [8-15]</w:t>
            </w:r>
          </w:p>
          <w:p w14:paraId="58BF8677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469671F9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A13B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Female n (%): 276 (50)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149F4922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EQ-5D-Y-3L and EQ-5D-Y-5L self-reported</w:t>
            </w:r>
          </w:p>
          <w:p w14:paraId="3DC55181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55D48586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Delivery mode: Unclear</w:t>
            </w:r>
          </w:p>
          <w:p w14:paraId="55134058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5E984190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Score: Descriptive system and EQ VAS</w:t>
            </w:r>
          </w:p>
          <w:p w14:paraId="12182A1A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4413D36E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Recall period: Today</w:t>
            </w:r>
          </w:p>
        </w:tc>
      </w:tr>
      <w:tr w:rsidR="002A13B2" w:rsidRPr="00B31597" w14:paraId="4ABCC203" w14:textId="77777777" w:rsidTr="002A13B2">
        <w:trPr>
          <w:trHeight w:val="300"/>
          <w:jc w:val="center"/>
        </w:trPr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509E4F1B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Verstraete</w:t>
            </w:r>
            <w:proofErr w:type="spellEnd"/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, 2022 (c)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644D8DEE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English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0E4ADC79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Longitudinal </w:t>
            </w:r>
            <w:proofErr w:type="spellStart"/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prospective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68F8CED8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Country: South Africa</w:t>
            </w:r>
          </w:p>
          <w:p w14:paraId="2C2419D9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00006A76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Context used (setting): Community, secondary care, and tertiary care (hospital and schools)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2B00CF11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Healthy population, chronic and acute health conditions (n= 550</w:t>
            </w: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val="en-US"/>
              </w:rPr>
              <w:t>d</w:t>
            </w: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9147A5F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Age </w:t>
            </w:r>
            <w:proofErr w:type="gramStart"/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mean</w:t>
            </w:r>
            <w:proofErr w:type="gramEnd"/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(SD) – [range]: 11.3 (1.6) – [8-15]</w:t>
            </w:r>
          </w:p>
          <w:p w14:paraId="01A762CF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0D865FF1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A13B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Female n (%): 276 (50)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771B51A0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EQ-5D-Y-3L and EQ-5D-Y-5L self-reported</w:t>
            </w:r>
          </w:p>
          <w:p w14:paraId="6E1771DA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1477B10F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Delivery mode: Unclear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4ED03F7A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Score: Descriptive system and EQ VAS</w:t>
            </w:r>
          </w:p>
          <w:p w14:paraId="261FF98C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33B53B9D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Recall period: Not reported</w:t>
            </w:r>
          </w:p>
        </w:tc>
      </w:tr>
      <w:tr w:rsidR="002A13B2" w:rsidRPr="00B31597" w14:paraId="752F226C" w14:textId="77777777" w:rsidTr="002A13B2">
        <w:trPr>
          <w:trHeight w:val="300"/>
          <w:jc w:val="center"/>
        </w:trPr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466BCDF9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Verstraete</w:t>
            </w:r>
            <w:proofErr w:type="spellEnd"/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, 2022 (d)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30C99DFA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English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41BE5577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Cross-</w:t>
            </w:r>
            <w:proofErr w:type="spellStart"/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sectional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3DE1814F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Country: South Africa</w:t>
            </w:r>
          </w:p>
          <w:p w14:paraId="0F2A8DB1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6E8A788B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Context used (setting): Community (schools)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513F6402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Cerebral palsy (n=51)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7EC6FC8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Median (IQR) – [range]: 11.8 (9.9 to 13.3) – [8-15]</w:t>
            </w:r>
          </w:p>
          <w:p w14:paraId="1488F0F9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64914577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A13B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Female n (%): 25 (45)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3422CB3C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EQ-5D-Y-3L and EQ-5D-Y-5L self-reported</w:t>
            </w:r>
          </w:p>
          <w:p w14:paraId="35DB90F1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435446B7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Delivery mode: Unclear</w:t>
            </w:r>
          </w:p>
          <w:p w14:paraId="1329BA2B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42D7B560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Score: Descriptive system and EQ VAS</w:t>
            </w:r>
          </w:p>
          <w:p w14:paraId="6855EEBA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43B44105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Recall period: Today</w:t>
            </w:r>
          </w:p>
        </w:tc>
      </w:tr>
      <w:tr w:rsidR="002A13B2" w:rsidRPr="00B31597" w14:paraId="3877B015" w14:textId="77777777" w:rsidTr="002A13B2">
        <w:trPr>
          <w:trHeight w:val="300"/>
          <w:jc w:val="center"/>
        </w:trPr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2C487F9F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Wong, 2019 (a)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7454D04C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Chinese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4C7F622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Longitudinal </w:t>
            </w:r>
            <w:proofErr w:type="spellStart"/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prospective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363A603A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Country: China</w:t>
            </w:r>
          </w:p>
          <w:p w14:paraId="788A5DDE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6F4014D1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Context used (setting): Tertiary care (clinic)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086B89D8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Adolescent idiopathic scoliosis and juvenile idiopathic scoliosis (n=129</w:t>
            </w: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val="en-US"/>
              </w:rPr>
              <w:t>d</w:t>
            </w: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093D6F2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Age </w:t>
            </w:r>
            <w:proofErr w:type="gramStart"/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mean</w:t>
            </w:r>
            <w:proofErr w:type="gramEnd"/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(SD) – [range]: 14 (1.9) – [8-17]</w:t>
            </w:r>
          </w:p>
          <w:p w14:paraId="62A9D396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2826FAE2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A13B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Female n (%): 104 (80.6)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7A737E53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EQ-5D-Y-3L and EQ-5D-Y-5L self-reported</w:t>
            </w:r>
          </w:p>
          <w:p w14:paraId="3BC22845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228FAB1F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Delivery mode: Baseline: unclear; follow-up: online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7CA485BF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Score: Descriptive system and utility score</w:t>
            </w:r>
          </w:p>
          <w:p w14:paraId="4EABE726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33CF72E6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Recall period: Today</w:t>
            </w:r>
          </w:p>
        </w:tc>
      </w:tr>
      <w:tr w:rsidR="002A13B2" w:rsidRPr="002A487E" w14:paraId="4680D33B" w14:textId="77777777" w:rsidTr="002A13B2">
        <w:trPr>
          <w:trHeight w:val="300"/>
          <w:jc w:val="center"/>
        </w:trPr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62AAD6E4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Wong, 2019 (b)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4F02CAAF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Chinese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9267DF5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Longitudinal </w:t>
            </w:r>
            <w:proofErr w:type="spellStart"/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prospective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14BAE671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Country: China</w:t>
            </w:r>
          </w:p>
          <w:p w14:paraId="612726A2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36020DC9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Context used (setting): Tertiary care (clinic)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07D7B84E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Adolescent idiopathic scoliosis and juvenile idiopathic scoliosis (n=129</w:t>
            </w: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val="en-US"/>
              </w:rPr>
              <w:t>d</w:t>
            </w: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9C64B78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Age </w:t>
            </w:r>
            <w:proofErr w:type="gramStart"/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mean</w:t>
            </w:r>
            <w:proofErr w:type="gramEnd"/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(SD) – [range]: 14 (1.9) – [8-17]</w:t>
            </w:r>
          </w:p>
          <w:p w14:paraId="474A3135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044E866A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Female n (%): 104 (80.6)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538740E9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EQ-5D-Y-3L and EQ-5D-Y-5L self-reported</w:t>
            </w:r>
          </w:p>
          <w:p w14:paraId="06D21186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43F70437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Delivery mode: Baseline: interviewer-administered face-to-face; follow-up: interviewer-administered via telephone)</w:t>
            </w:r>
          </w:p>
          <w:p w14:paraId="76699735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4BDAB54E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Score: Descriptive system</w:t>
            </w:r>
          </w:p>
          <w:p w14:paraId="206A3E24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26DEA586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Recall period: Not reported</w:t>
            </w:r>
          </w:p>
        </w:tc>
      </w:tr>
      <w:tr w:rsidR="002A13B2" w:rsidRPr="00B31597" w14:paraId="3AD29B68" w14:textId="77777777" w:rsidTr="002A13B2">
        <w:trPr>
          <w:trHeight w:val="300"/>
          <w:jc w:val="center"/>
        </w:trPr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57345832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Xu, 2022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0E28673C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Chinese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F0D1FF2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Longitudinal </w:t>
            </w:r>
            <w:proofErr w:type="spellStart"/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prospective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758F54C3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Country: China </w:t>
            </w:r>
          </w:p>
          <w:p w14:paraId="16B3B27B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06D2D2E8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lastRenderedPageBreak/>
              <w:t>Context used (setting): Tertiary care (other)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60F1C6ED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lastRenderedPageBreak/>
              <w:t>Osteogenesis imperfecta (n=157)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669583A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Age category, n (%) – [range]: 8-10 years old, 45 (29); 11-14 years old, </w:t>
            </w: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lastRenderedPageBreak/>
              <w:t>60 (39); 15-18 years old, 52 (32) – [8-18]</w:t>
            </w:r>
          </w:p>
          <w:p w14:paraId="026A72A7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48BD3261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Female n (%): 65 (41)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1D42988C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lastRenderedPageBreak/>
              <w:t>EQ-5D-Y-3L and EQ-5D-Y-5L self-reported</w:t>
            </w:r>
          </w:p>
          <w:p w14:paraId="1EE2ED28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02B0D726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lastRenderedPageBreak/>
              <w:t>Delivery mode: Online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553A8872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lastRenderedPageBreak/>
              <w:t>Score: Descriptive system and EQ VAS</w:t>
            </w:r>
          </w:p>
          <w:p w14:paraId="41916DBC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032B9A7F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lastRenderedPageBreak/>
              <w:t>Recall period: Today</w:t>
            </w:r>
          </w:p>
        </w:tc>
      </w:tr>
      <w:tr w:rsidR="002A13B2" w:rsidRPr="00B31597" w14:paraId="5FBFD998" w14:textId="77777777" w:rsidTr="002A13B2">
        <w:trPr>
          <w:trHeight w:val="300"/>
          <w:jc w:val="center"/>
        </w:trPr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3CA0B123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lastRenderedPageBreak/>
              <w:t>Zhou, 2021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7BB859B6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Chinese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A569EB0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Longitudinal </w:t>
            </w:r>
            <w:proofErr w:type="spellStart"/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prospective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1812C4A5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Country: China</w:t>
            </w:r>
          </w:p>
          <w:p w14:paraId="230EA757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04366D55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Context used (setting): Tertiary care (hospital)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370CF640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Acute lymphoblastic </w:t>
            </w:r>
            <w:proofErr w:type="spellStart"/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leukaemia</w:t>
            </w:r>
            <w:proofErr w:type="spellEnd"/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, non-Hodgkin’s </w:t>
            </w:r>
            <w:proofErr w:type="spellStart"/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lymphom</w:t>
            </w:r>
            <w:proofErr w:type="spellEnd"/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, acute myeloid </w:t>
            </w:r>
            <w:proofErr w:type="spellStart"/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leukaemia</w:t>
            </w:r>
            <w:proofErr w:type="spellEnd"/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, rhabdomyosarcoma, osteosarcoma (n=96</w:t>
            </w: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val="en-US"/>
              </w:rPr>
              <w:t>d</w:t>
            </w: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74FBAB6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Age </w:t>
            </w:r>
            <w:proofErr w:type="gramStart"/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mean</w:t>
            </w:r>
            <w:proofErr w:type="gramEnd"/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(SD) – [range]: 10.5 (2.2) – [8-17]</w:t>
            </w:r>
          </w:p>
          <w:p w14:paraId="18BA9A35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49BA9EAC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Female n (%): 34 (35.4)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176607E6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EQ-5D-Y-3L and EQ-5D-Y-5L self- and proxy-reported (proxy-version 1)</w:t>
            </w:r>
          </w:p>
          <w:p w14:paraId="4049CD1C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6A4E7ABE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Delivery mode: Paper and pencil (assumed)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5FC7C77A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Score: Descriptive system and EQ VAS</w:t>
            </w:r>
          </w:p>
          <w:p w14:paraId="0E3C8836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434240E1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Recall period: Today</w:t>
            </w:r>
          </w:p>
        </w:tc>
      </w:tr>
      <w:tr w:rsidR="002A13B2" w:rsidRPr="00B31597" w14:paraId="3C4F5F7E" w14:textId="77777777" w:rsidTr="002A13B2">
        <w:trPr>
          <w:trHeight w:val="300"/>
          <w:jc w:val="center"/>
        </w:trPr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5E0B7E99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Zhou, 2024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7A04A060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Chinese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1E897930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Longitudinal </w:t>
            </w:r>
            <w:proofErr w:type="spellStart"/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prospective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1AFAF916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Country: China</w:t>
            </w:r>
          </w:p>
          <w:p w14:paraId="293281E2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11AD7A1F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Context used (setting): Tertiary care (hospital)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4732A185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Acute lymphoblastic </w:t>
            </w:r>
            <w:proofErr w:type="spellStart"/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leukaemia</w:t>
            </w:r>
            <w:proofErr w:type="spellEnd"/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, non-Hodgkin’s </w:t>
            </w:r>
            <w:proofErr w:type="spellStart"/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lymphom</w:t>
            </w:r>
            <w:proofErr w:type="spellEnd"/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, acute myeloid </w:t>
            </w:r>
            <w:proofErr w:type="spellStart"/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leukaemia</w:t>
            </w:r>
            <w:proofErr w:type="spellEnd"/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, rhabdomyosarcoma, osteosarcoma (n=96</w:t>
            </w: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val="en-US"/>
              </w:rPr>
              <w:t>d</w:t>
            </w: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C6B563C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Age </w:t>
            </w:r>
            <w:proofErr w:type="gramStart"/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mean</w:t>
            </w:r>
            <w:proofErr w:type="gramEnd"/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(SD) – [range]: 10.5 (2.2) – [8-17]</w:t>
            </w:r>
          </w:p>
          <w:p w14:paraId="3CD843B8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4FAAB05A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Female n (%): 34 (35.4)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623C439C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EQ-5D-Y-3L and EQ-5D-Y-5L self- and proxy-reported (proxy-version 1)</w:t>
            </w:r>
          </w:p>
          <w:p w14:paraId="3CFAAC7C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77B7F1B4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Delivery mode: Paper and pencil (assumed)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66C06C5E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Score: Descriptive system, EQ VAS and utility score</w:t>
            </w:r>
          </w:p>
          <w:p w14:paraId="7F0A343A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45828C5B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Recall period: Not reported</w:t>
            </w:r>
          </w:p>
        </w:tc>
      </w:tr>
      <w:tr w:rsidR="002A13B2" w:rsidRPr="002A487E" w14:paraId="459596D1" w14:textId="77777777" w:rsidTr="002A13B2">
        <w:trPr>
          <w:trHeight w:val="300"/>
          <w:jc w:val="center"/>
        </w:trPr>
        <w:tc>
          <w:tcPr>
            <w:tcW w:w="16160" w:type="dxa"/>
            <w:gridSpan w:val="8"/>
            <w:tcBorders>
              <w:top w:val="single" w:sz="4" w:space="0" w:color="auto"/>
              <w:bottom w:val="single" w:sz="4" w:space="0" w:color="auto"/>
            </w:tcBorders>
            <w:noWrap/>
          </w:tcPr>
          <w:p w14:paraId="4C0F35D8" w14:textId="77777777" w:rsidR="002A13B2" w:rsidRPr="002A13B2" w:rsidRDefault="002A13B2" w:rsidP="00C32940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en-US"/>
              </w:rPr>
            </w:pPr>
            <w:r w:rsidRPr="002A13B2"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en-US"/>
              </w:rPr>
              <w:t>n: sample size; SD: standard deviation; EQ VAS: visual analogue scale of the EQ-5D; IQR: interquartile range; PROM: patient-reported outcome measure.</w:t>
            </w:r>
          </w:p>
          <w:p w14:paraId="7E918DD6" w14:textId="77777777" w:rsidR="002A13B2" w:rsidRPr="00B31597" w:rsidRDefault="002A13B2" w:rsidP="00C32940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en-US"/>
              </w:rPr>
            </w:pPr>
            <w:r w:rsidRPr="00B31597"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18"/>
                <w:vertAlign w:val="superscript"/>
                <w:lang w:val="en-US"/>
              </w:rPr>
              <w:t>a</w:t>
            </w:r>
            <w:r w:rsidRPr="00B31597"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en-US"/>
              </w:rPr>
              <w:t>: Proxy-reported version was used in part of child or child unable to answers.</w:t>
            </w:r>
          </w:p>
          <w:p w14:paraId="30FB39F0" w14:textId="77777777" w:rsidR="002A13B2" w:rsidRPr="00B31597" w:rsidRDefault="002A13B2" w:rsidP="00C32940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en-US"/>
              </w:rPr>
            </w:pPr>
            <w:r w:rsidRPr="00B31597"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18"/>
                <w:vertAlign w:val="superscript"/>
                <w:lang w:val="en-US"/>
              </w:rPr>
              <w:t>b</w:t>
            </w:r>
            <w:r w:rsidRPr="00B31597"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en-US"/>
              </w:rPr>
              <w:t>: We considered number of parents in the sample size.</w:t>
            </w:r>
          </w:p>
          <w:p w14:paraId="30EA74F2" w14:textId="77777777" w:rsidR="002A13B2" w:rsidRPr="00B31597" w:rsidRDefault="002A13B2" w:rsidP="00C32940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en-US"/>
              </w:rPr>
            </w:pPr>
            <w:r w:rsidRPr="00B31597"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18"/>
                <w:vertAlign w:val="superscript"/>
                <w:lang w:val="en-US"/>
              </w:rPr>
              <w:t>c</w:t>
            </w:r>
            <w:r w:rsidRPr="00B31597"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en-US"/>
              </w:rPr>
              <w:t>: We considered to separate an article into two or more studies when the authors presented the measurement properties for each country, condition, or subsamples.</w:t>
            </w:r>
          </w:p>
          <w:p w14:paraId="2D9529B4" w14:textId="77777777" w:rsidR="002A13B2" w:rsidRPr="00B31597" w:rsidRDefault="002A13B2" w:rsidP="00C32940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en-US"/>
              </w:rPr>
            </w:pPr>
            <w:r w:rsidRPr="00B31597"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18"/>
                <w:vertAlign w:val="superscript"/>
                <w:lang w:val="en-US"/>
              </w:rPr>
              <w:t>d</w:t>
            </w:r>
            <w:r w:rsidRPr="00B31597"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en-US"/>
              </w:rPr>
              <w:t xml:space="preserve">: Studies that used the same sample in different articles (Cheung, 2016 and Cheung, 2017; Fitriana, 2021 and Fitriana, 2022; </w:t>
            </w:r>
            <w:proofErr w:type="spellStart"/>
            <w:r w:rsidRPr="00B31597"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en-US"/>
              </w:rPr>
              <w:t>Verstraete</w:t>
            </w:r>
            <w:proofErr w:type="spellEnd"/>
            <w:r w:rsidRPr="00B31597"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en-US"/>
              </w:rPr>
              <w:t xml:space="preserve">, 2022 (b) and </w:t>
            </w:r>
            <w:proofErr w:type="spellStart"/>
            <w:r w:rsidRPr="00B31597"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en-US"/>
              </w:rPr>
              <w:t>Verstraete</w:t>
            </w:r>
            <w:proofErr w:type="spellEnd"/>
            <w:r w:rsidRPr="00B31597"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en-US"/>
              </w:rPr>
              <w:t>, 2022 (c); Wong, 2019 and Wong (a), 2019 (b); Zhou, 2021 and Zhou 2024).</w:t>
            </w:r>
          </w:p>
          <w:p w14:paraId="4E6DA44C" w14:textId="77777777" w:rsidR="002A13B2" w:rsidRPr="00B31597" w:rsidRDefault="002A13B2" w:rsidP="00C32940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en-US"/>
              </w:rPr>
            </w:pPr>
            <w:r w:rsidRPr="00B31597"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18"/>
                <w:vertAlign w:val="superscript"/>
                <w:lang w:val="en-US"/>
              </w:rPr>
              <w:t>e</w:t>
            </w:r>
            <w:r w:rsidRPr="00B31597"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en-US"/>
              </w:rPr>
              <w:t>: This sample was also included in the multinational study of the EQ-5D-Y-3L (</w:t>
            </w:r>
            <w:proofErr w:type="spellStart"/>
            <w:r w:rsidRPr="00B31597"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en-US"/>
              </w:rPr>
              <w:t>Burstrom</w:t>
            </w:r>
            <w:proofErr w:type="spellEnd"/>
            <w:r w:rsidRPr="00B31597"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en-US"/>
              </w:rPr>
              <w:t>, 2014 and Ravens-</w:t>
            </w:r>
            <w:proofErr w:type="spellStart"/>
            <w:r w:rsidRPr="00B31597"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en-US"/>
              </w:rPr>
              <w:t>Sieberer</w:t>
            </w:r>
            <w:proofErr w:type="spellEnd"/>
            <w:r w:rsidRPr="00B31597"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en-US"/>
              </w:rPr>
              <w:t xml:space="preserve">, 2010 [Sweden]; </w:t>
            </w:r>
            <w:proofErr w:type="spellStart"/>
            <w:r w:rsidRPr="00B31597"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en-US"/>
              </w:rPr>
              <w:t>Scalone</w:t>
            </w:r>
            <w:proofErr w:type="spellEnd"/>
            <w:r w:rsidRPr="00B31597"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en-US"/>
              </w:rPr>
              <w:t>, 2011 and Ravens-</w:t>
            </w:r>
            <w:proofErr w:type="spellStart"/>
            <w:r w:rsidRPr="00B31597"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en-US"/>
              </w:rPr>
              <w:t>Sieberer</w:t>
            </w:r>
            <w:proofErr w:type="spellEnd"/>
            <w:r w:rsidRPr="00B31597"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en-US"/>
              </w:rPr>
              <w:t>, 2010[Italy]).</w:t>
            </w:r>
          </w:p>
          <w:p w14:paraId="5F44E381" w14:textId="77777777" w:rsidR="002A13B2" w:rsidRPr="00B31597" w:rsidRDefault="002A13B2" w:rsidP="00C32940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en-US"/>
              </w:rPr>
            </w:pPr>
            <w:r w:rsidRPr="00B31597"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18"/>
                <w:vertAlign w:val="superscript"/>
                <w:lang w:val="en-US"/>
              </w:rPr>
              <w:t>f</w:t>
            </w:r>
            <w:r w:rsidRPr="00B31597"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en-US"/>
              </w:rPr>
              <w:t>: Studies that used the interviewer-administered version, but the authors did not provide the delivery mode of the instruments (i.e., paper and pencil, computer).</w:t>
            </w:r>
          </w:p>
          <w:p w14:paraId="70D8BB47" w14:textId="77777777" w:rsidR="002A13B2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18"/>
                <w:vertAlign w:val="superscript"/>
                <w:lang w:val="en-US"/>
              </w:rPr>
              <w:t>g</w:t>
            </w:r>
            <w:r w:rsidRPr="00B31597"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en-US"/>
              </w:rPr>
              <w:t>: We assumed as self-report because it was most of the respondents and the authors did not separate the analysis by report type.</w:t>
            </w:r>
            <w:r w:rsidRPr="00345476"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en-US"/>
              </w:rPr>
              <w:t xml:space="preserve"> </w:t>
            </w:r>
          </w:p>
        </w:tc>
      </w:tr>
    </w:tbl>
    <w:p w14:paraId="6C6AB81F" w14:textId="77777777" w:rsidR="002A13B2" w:rsidRDefault="002A13B2">
      <w:pPr>
        <w:rPr>
          <w:rFonts w:ascii="Times New Roman" w:hAnsi="Times New Roman"/>
          <w:b/>
          <w:bCs/>
          <w:sz w:val="24"/>
          <w:lang w:val="en-US"/>
        </w:rPr>
      </w:pPr>
    </w:p>
    <w:p w14:paraId="2A08AA9A" w14:textId="77777777" w:rsidR="002A13B2" w:rsidRDefault="002A13B2">
      <w:pPr>
        <w:rPr>
          <w:rFonts w:ascii="Times New Roman" w:hAnsi="Times New Roman"/>
          <w:b/>
          <w:bCs/>
          <w:sz w:val="24"/>
          <w:lang w:val="en-US"/>
        </w:rPr>
      </w:pPr>
      <w:r>
        <w:rPr>
          <w:rFonts w:ascii="Times New Roman" w:hAnsi="Times New Roman"/>
          <w:b/>
          <w:bCs/>
          <w:sz w:val="24"/>
          <w:lang w:val="en-US"/>
        </w:rPr>
        <w:br w:type="page"/>
      </w:r>
    </w:p>
    <w:p w14:paraId="07E3AD23" w14:textId="2CD60A21" w:rsidR="002A13B2" w:rsidRPr="002A13B2" w:rsidRDefault="002A13B2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8266E1">
        <w:rPr>
          <w:rFonts w:ascii="Times New Roman" w:hAnsi="Times New Roman"/>
          <w:b/>
          <w:bCs/>
          <w:sz w:val="24"/>
          <w:lang w:val="en-US"/>
        </w:rPr>
        <w:lastRenderedPageBreak/>
        <w:t>SI 7 –</w:t>
      </w:r>
      <w:r w:rsidRPr="008266E1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Measurement properties assessed for each individual study by descriptive system, EQ VAS, and utility score</w:t>
      </w:r>
      <w:r w:rsidRPr="00B31597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 xml:space="preserve"> </w:t>
      </w:r>
    </w:p>
    <w:p w14:paraId="7506D3B9" w14:textId="77777777" w:rsidR="002A13B2" w:rsidRDefault="002A13B2">
      <w:pPr>
        <w:rPr>
          <w:rFonts w:ascii="Times New Roman" w:hAnsi="Times New Roman"/>
          <w:b/>
          <w:bCs/>
          <w:sz w:val="24"/>
          <w:lang w:val="en-US"/>
        </w:rPr>
      </w:pPr>
    </w:p>
    <w:tbl>
      <w:tblPr>
        <w:tblStyle w:val="Tabelacomgrade1"/>
        <w:tblW w:w="16340" w:type="dxa"/>
        <w:jc w:val="center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12"/>
        <w:gridCol w:w="1282"/>
        <w:gridCol w:w="991"/>
        <w:gridCol w:w="1137"/>
        <w:gridCol w:w="1137"/>
        <w:gridCol w:w="1422"/>
        <w:gridCol w:w="1118"/>
        <w:gridCol w:w="1307"/>
        <w:gridCol w:w="1016"/>
        <w:gridCol w:w="1094"/>
        <w:gridCol w:w="1508"/>
        <w:gridCol w:w="1485"/>
        <w:gridCol w:w="1031"/>
      </w:tblGrid>
      <w:tr w:rsidR="002A13B2" w:rsidRPr="002A487E" w14:paraId="312E5082" w14:textId="77777777" w:rsidTr="002A13B2">
        <w:trPr>
          <w:trHeight w:val="329"/>
          <w:jc w:val="center"/>
        </w:trPr>
        <w:tc>
          <w:tcPr>
            <w:tcW w:w="16340" w:type="dxa"/>
            <w:gridSpan w:val="13"/>
            <w:noWrap/>
            <w:vAlign w:val="bottom"/>
          </w:tcPr>
          <w:p w14:paraId="3F36B799" w14:textId="242BF5D5" w:rsidR="002A13B2" w:rsidRPr="00B31597" w:rsidRDefault="002A13B2" w:rsidP="00C3294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2A13B2" w:rsidRPr="00B31597" w14:paraId="31003789" w14:textId="77777777" w:rsidTr="00C32940">
        <w:trPr>
          <w:trHeight w:val="227"/>
          <w:jc w:val="center"/>
        </w:trPr>
        <w:tc>
          <w:tcPr>
            <w:tcW w:w="1812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D36297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B31597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Author, year of publication</w:t>
            </w:r>
          </w:p>
        </w:tc>
        <w:tc>
          <w:tcPr>
            <w:tcW w:w="1282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407A331E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B31597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 xml:space="preserve">EQ-5D </w:t>
            </w:r>
            <w:proofErr w:type="spellStart"/>
            <w:r w:rsidRPr="00B31597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version</w:t>
            </w:r>
            <w:proofErr w:type="spellEnd"/>
          </w:p>
        </w:tc>
        <w:tc>
          <w:tcPr>
            <w:tcW w:w="99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2B07CDD5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proofErr w:type="spellStart"/>
            <w:r w:rsidRPr="00B31597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Content</w:t>
            </w:r>
            <w:proofErr w:type="spellEnd"/>
            <w:r w:rsidRPr="00B31597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B31597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validity</w:t>
            </w:r>
            <w:proofErr w:type="spellEnd"/>
          </w:p>
        </w:tc>
        <w:tc>
          <w:tcPr>
            <w:tcW w:w="1137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6570263D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proofErr w:type="spellStart"/>
            <w:r w:rsidRPr="00B31597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Structural</w:t>
            </w:r>
            <w:proofErr w:type="spellEnd"/>
          </w:p>
          <w:p w14:paraId="1A77E567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proofErr w:type="spellStart"/>
            <w:r w:rsidRPr="00B31597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validity</w:t>
            </w:r>
            <w:proofErr w:type="spellEnd"/>
          </w:p>
        </w:tc>
        <w:tc>
          <w:tcPr>
            <w:tcW w:w="1137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A861D6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B31597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Internal consistency</w:t>
            </w: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4ABDF1CF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B31597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Cross-cultural validity/</w:t>
            </w:r>
          </w:p>
          <w:p w14:paraId="73F26C56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B31597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measurement invariance</w:t>
            </w:r>
          </w:p>
        </w:tc>
        <w:tc>
          <w:tcPr>
            <w:tcW w:w="1118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36330CCA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B31597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Reliability</w:t>
            </w:r>
          </w:p>
        </w:tc>
        <w:tc>
          <w:tcPr>
            <w:tcW w:w="1307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5F7E6A49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B31597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Measurement</w:t>
            </w:r>
          </w:p>
          <w:p w14:paraId="0FC0689C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B31597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error</w:t>
            </w:r>
          </w:p>
        </w:tc>
        <w:tc>
          <w:tcPr>
            <w:tcW w:w="1016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6379E656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B31597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Criterion validity</w:t>
            </w:r>
          </w:p>
        </w:tc>
        <w:tc>
          <w:tcPr>
            <w:tcW w:w="1094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56865DE3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B31597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Hypothesis testing</w:t>
            </w:r>
          </w:p>
        </w:tc>
        <w:tc>
          <w:tcPr>
            <w:tcW w:w="1508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7BCCB5D6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B31597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Responsiveness</w:t>
            </w:r>
          </w:p>
        </w:tc>
        <w:tc>
          <w:tcPr>
            <w:tcW w:w="1485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7768D3EA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B31597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Interpretability</w:t>
            </w:r>
          </w:p>
        </w:tc>
        <w:tc>
          <w:tcPr>
            <w:tcW w:w="103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0B96BDE8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B31597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Feasibility</w:t>
            </w:r>
          </w:p>
        </w:tc>
      </w:tr>
      <w:tr w:rsidR="002A13B2" w:rsidRPr="00B31597" w14:paraId="15793DF5" w14:textId="77777777" w:rsidTr="00C32940">
        <w:trPr>
          <w:trHeight w:val="227"/>
          <w:jc w:val="center"/>
        </w:trPr>
        <w:tc>
          <w:tcPr>
            <w:tcW w:w="16340" w:type="dxa"/>
            <w:gridSpan w:val="13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5F5CD5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B31597">
              <w:rPr>
                <w:rFonts w:ascii="Times New Roman" w:hAnsi="Times New Roman" w:cs="Times New Roman"/>
                <w:b/>
                <w:bCs/>
                <w:color w:val="000000" w:themeColor="text1"/>
                <w:lang w:val="en-US"/>
              </w:rPr>
              <w:t>Descriptive system</w:t>
            </w:r>
          </w:p>
        </w:tc>
      </w:tr>
      <w:tr w:rsidR="002A13B2" w:rsidRPr="00B31597" w14:paraId="21AB1651" w14:textId="77777777" w:rsidTr="00C32940">
        <w:trPr>
          <w:trHeight w:val="227"/>
          <w:jc w:val="center"/>
        </w:trPr>
        <w:tc>
          <w:tcPr>
            <w:tcW w:w="1812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4AAD1A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Bouwmans</w:t>
            </w:r>
            <w:proofErr w:type="spellEnd"/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, 2014</w:t>
            </w:r>
          </w:p>
        </w:tc>
        <w:tc>
          <w:tcPr>
            <w:tcW w:w="1282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36DFBB20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EQ-5D-3L</w:t>
            </w:r>
          </w:p>
        </w:tc>
        <w:tc>
          <w:tcPr>
            <w:tcW w:w="99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</w:tcPr>
          <w:p w14:paraId="401A9E0E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137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</w:tcPr>
          <w:p w14:paraId="582E5A59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137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bottom"/>
          </w:tcPr>
          <w:p w14:paraId="054CEB51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</w:tcPr>
          <w:p w14:paraId="72EC33E0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118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</w:tcPr>
          <w:p w14:paraId="6A8F1414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307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</w:tcPr>
          <w:p w14:paraId="0E023F46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016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</w:tcPr>
          <w:p w14:paraId="07422B83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094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108BF438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  <w:t>✓</w:t>
            </w:r>
          </w:p>
        </w:tc>
        <w:tc>
          <w:tcPr>
            <w:tcW w:w="1508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</w:tcPr>
          <w:p w14:paraId="6424C196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485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71238F00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  <w:t>✓</w:t>
            </w:r>
          </w:p>
        </w:tc>
        <w:tc>
          <w:tcPr>
            <w:tcW w:w="103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</w:tcPr>
          <w:p w14:paraId="7C31E856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2A13B2" w:rsidRPr="00B31597" w14:paraId="3407497D" w14:textId="77777777" w:rsidTr="00C32940">
        <w:trPr>
          <w:trHeight w:val="227"/>
          <w:jc w:val="center"/>
        </w:trPr>
        <w:tc>
          <w:tcPr>
            <w:tcW w:w="1812" w:type="dxa"/>
            <w:noWrap/>
            <w:vAlign w:val="bottom"/>
            <w:hideMark/>
          </w:tcPr>
          <w:p w14:paraId="3B83EAA2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Stolk</w:t>
            </w:r>
            <w:proofErr w:type="spellEnd"/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, 2000</w:t>
            </w:r>
          </w:p>
        </w:tc>
        <w:tc>
          <w:tcPr>
            <w:tcW w:w="1282" w:type="dxa"/>
            <w:vAlign w:val="bottom"/>
            <w:hideMark/>
          </w:tcPr>
          <w:p w14:paraId="4ECD0E16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EQ-5D-3L</w:t>
            </w:r>
          </w:p>
        </w:tc>
        <w:tc>
          <w:tcPr>
            <w:tcW w:w="991" w:type="dxa"/>
            <w:vAlign w:val="bottom"/>
          </w:tcPr>
          <w:p w14:paraId="2BA2358A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7" w:type="dxa"/>
            <w:vAlign w:val="bottom"/>
          </w:tcPr>
          <w:p w14:paraId="08ECB6EB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7" w:type="dxa"/>
            <w:noWrap/>
            <w:vAlign w:val="bottom"/>
          </w:tcPr>
          <w:p w14:paraId="7C32094B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422" w:type="dxa"/>
            <w:vAlign w:val="bottom"/>
          </w:tcPr>
          <w:p w14:paraId="269B7DBB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18" w:type="dxa"/>
            <w:vAlign w:val="bottom"/>
          </w:tcPr>
          <w:p w14:paraId="36332F99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307" w:type="dxa"/>
            <w:vAlign w:val="bottom"/>
          </w:tcPr>
          <w:p w14:paraId="64B5D10E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016" w:type="dxa"/>
            <w:vAlign w:val="bottom"/>
          </w:tcPr>
          <w:p w14:paraId="2E21E313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094" w:type="dxa"/>
            <w:vAlign w:val="bottom"/>
            <w:hideMark/>
          </w:tcPr>
          <w:p w14:paraId="65111356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  <w:t>✓</w:t>
            </w:r>
          </w:p>
        </w:tc>
        <w:tc>
          <w:tcPr>
            <w:tcW w:w="1508" w:type="dxa"/>
            <w:vAlign w:val="bottom"/>
          </w:tcPr>
          <w:p w14:paraId="5B1FB65D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485" w:type="dxa"/>
            <w:vAlign w:val="bottom"/>
          </w:tcPr>
          <w:p w14:paraId="6AA3EBBE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031" w:type="dxa"/>
            <w:vAlign w:val="bottom"/>
            <w:hideMark/>
          </w:tcPr>
          <w:p w14:paraId="2D97CFAF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B31597"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  <w:t>✓</w:t>
            </w:r>
          </w:p>
        </w:tc>
      </w:tr>
      <w:tr w:rsidR="002A13B2" w:rsidRPr="00B31597" w14:paraId="6385236F" w14:textId="77777777" w:rsidTr="00C32940">
        <w:trPr>
          <w:trHeight w:val="227"/>
          <w:jc w:val="center"/>
        </w:trPr>
        <w:tc>
          <w:tcPr>
            <w:tcW w:w="1812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169AFCE1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bookmarkStart w:id="4" w:name="_Hlk136882708"/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Shafie, 2021</w:t>
            </w:r>
          </w:p>
        </w:tc>
        <w:tc>
          <w:tcPr>
            <w:tcW w:w="1282" w:type="dxa"/>
            <w:tcBorders>
              <w:top w:val="nil"/>
              <w:left w:val="nil"/>
              <w:right w:val="nil"/>
            </w:tcBorders>
            <w:vAlign w:val="bottom"/>
          </w:tcPr>
          <w:p w14:paraId="52E40D9E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EQ-5D-3L</w:t>
            </w:r>
          </w:p>
        </w:tc>
        <w:tc>
          <w:tcPr>
            <w:tcW w:w="991" w:type="dxa"/>
            <w:tcBorders>
              <w:top w:val="nil"/>
              <w:left w:val="nil"/>
              <w:right w:val="nil"/>
            </w:tcBorders>
            <w:vAlign w:val="bottom"/>
          </w:tcPr>
          <w:p w14:paraId="11EB43FD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7" w:type="dxa"/>
            <w:tcBorders>
              <w:top w:val="nil"/>
              <w:left w:val="nil"/>
              <w:right w:val="nil"/>
            </w:tcBorders>
            <w:vAlign w:val="bottom"/>
          </w:tcPr>
          <w:p w14:paraId="099BEF5F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7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3E3AB44D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422" w:type="dxa"/>
            <w:tcBorders>
              <w:top w:val="nil"/>
              <w:left w:val="nil"/>
              <w:right w:val="nil"/>
            </w:tcBorders>
            <w:vAlign w:val="bottom"/>
          </w:tcPr>
          <w:p w14:paraId="6D23CEED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18" w:type="dxa"/>
            <w:tcBorders>
              <w:top w:val="nil"/>
              <w:left w:val="nil"/>
              <w:right w:val="nil"/>
            </w:tcBorders>
            <w:vAlign w:val="bottom"/>
          </w:tcPr>
          <w:p w14:paraId="11C65BF4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307" w:type="dxa"/>
            <w:tcBorders>
              <w:top w:val="nil"/>
              <w:left w:val="nil"/>
              <w:right w:val="nil"/>
            </w:tcBorders>
            <w:vAlign w:val="bottom"/>
          </w:tcPr>
          <w:p w14:paraId="01C24AE1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016" w:type="dxa"/>
            <w:tcBorders>
              <w:top w:val="nil"/>
              <w:left w:val="nil"/>
              <w:right w:val="nil"/>
            </w:tcBorders>
            <w:vAlign w:val="bottom"/>
          </w:tcPr>
          <w:p w14:paraId="15BF45CD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094" w:type="dxa"/>
            <w:tcBorders>
              <w:top w:val="nil"/>
              <w:left w:val="nil"/>
              <w:right w:val="nil"/>
            </w:tcBorders>
            <w:vAlign w:val="bottom"/>
          </w:tcPr>
          <w:p w14:paraId="65E57575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  <w:t>✓</w:t>
            </w:r>
          </w:p>
        </w:tc>
        <w:tc>
          <w:tcPr>
            <w:tcW w:w="1508" w:type="dxa"/>
            <w:tcBorders>
              <w:top w:val="nil"/>
              <w:left w:val="nil"/>
              <w:right w:val="nil"/>
            </w:tcBorders>
            <w:vAlign w:val="bottom"/>
          </w:tcPr>
          <w:p w14:paraId="2ED7EBE3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485" w:type="dxa"/>
            <w:tcBorders>
              <w:top w:val="nil"/>
              <w:left w:val="nil"/>
              <w:right w:val="nil"/>
            </w:tcBorders>
            <w:vAlign w:val="bottom"/>
          </w:tcPr>
          <w:p w14:paraId="2C8129E6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  <w:t>✓</w:t>
            </w:r>
          </w:p>
        </w:tc>
        <w:tc>
          <w:tcPr>
            <w:tcW w:w="1031" w:type="dxa"/>
            <w:tcBorders>
              <w:top w:val="nil"/>
              <w:left w:val="nil"/>
              <w:right w:val="nil"/>
            </w:tcBorders>
            <w:vAlign w:val="bottom"/>
          </w:tcPr>
          <w:p w14:paraId="72312C80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2A13B2" w:rsidRPr="00B31597" w14:paraId="4D598CC8" w14:textId="77777777" w:rsidTr="00C32940">
        <w:trPr>
          <w:trHeight w:val="227"/>
          <w:jc w:val="center"/>
        </w:trPr>
        <w:tc>
          <w:tcPr>
            <w:tcW w:w="1812" w:type="dxa"/>
            <w:tcBorders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05AD399C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bookmarkStart w:id="5" w:name="_Hlk112627501"/>
            <w:bookmarkEnd w:id="4"/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Willems, 2009</w:t>
            </w:r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perscript"/>
                <w:lang w:val="en-US"/>
              </w:rPr>
              <w:t>b</w:t>
            </w:r>
          </w:p>
        </w:tc>
        <w:tc>
          <w:tcPr>
            <w:tcW w:w="1282" w:type="dxa"/>
            <w:tcBorders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14:paraId="6187D8CE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EQ-5D-3L</w:t>
            </w:r>
          </w:p>
        </w:tc>
        <w:tc>
          <w:tcPr>
            <w:tcW w:w="991" w:type="dxa"/>
            <w:tcBorders>
              <w:left w:val="nil"/>
              <w:bottom w:val="single" w:sz="8" w:space="0" w:color="auto"/>
              <w:right w:val="nil"/>
            </w:tcBorders>
            <w:vAlign w:val="bottom"/>
          </w:tcPr>
          <w:p w14:paraId="33954D73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7" w:type="dxa"/>
            <w:tcBorders>
              <w:left w:val="nil"/>
              <w:bottom w:val="single" w:sz="8" w:space="0" w:color="auto"/>
              <w:right w:val="nil"/>
            </w:tcBorders>
            <w:vAlign w:val="bottom"/>
          </w:tcPr>
          <w:p w14:paraId="01C8FCDD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7" w:type="dxa"/>
            <w:tcBorders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169953B9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422" w:type="dxa"/>
            <w:tcBorders>
              <w:left w:val="nil"/>
              <w:bottom w:val="single" w:sz="8" w:space="0" w:color="auto"/>
              <w:right w:val="nil"/>
            </w:tcBorders>
            <w:vAlign w:val="bottom"/>
          </w:tcPr>
          <w:p w14:paraId="132DA4D9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18" w:type="dxa"/>
            <w:tcBorders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14:paraId="5919CBA2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B31597"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  <w:t>✓</w:t>
            </w:r>
          </w:p>
        </w:tc>
        <w:tc>
          <w:tcPr>
            <w:tcW w:w="1307" w:type="dxa"/>
            <w:tcBorders>
              <w:left w:val="nil"/>
              <w:bottom w:val="single" w:sz="8" w:space="0" w:color="auto"/>
              <w:right w:val="nil"/>
            </w:tcBorders>
            <w:vAlign w:val="bottom"/>
          </w:tcPr>
          <w:p w14:paraId="4DA5E589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016" w:type="dxa"/>
            <w:tcBorders>
              <w:left w:val="nil"/>
              <w:bottom w:val="single" w:sz="8" w:space="0" w:color="auto"/>
              <w:right w:val="nil"/>
            </w:tcBorders>
            <w:vAlign w:val="bottom"/>
          </w:tcPr>
          <w:p w14:paraId="706390E2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094" w:type="dxa"/>
            <w:tcBorders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14:paraId="36BA1F52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  <w:t>✓</w:t>
            </w:r>
          </w:p>
        </w:tc>
        <w:tc>
          <w:tcPr>
            <w:tcW w:w="1508" w:type="dxa"/>
            <w:tcBorders>
              <w:left w:val="nil"/>
              <w:bottom w:val="single" w:sz="8" w:space="0" w:color="auto"/>
              <w:right w:val="nil"/>
            </w:tcBorders>
            <w:vAlign w:val="bottom"/>
          </w:tcPr>
          <w:p w14:paraId="1D5051F3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485" w:type="dxa"/>
            <w:tcBorders>
              <w:left w:val="nil"/>
              <w:bottom w:val="single" w:sz="8" w:space="0" w:color="auto"/>
              <w:right w:val="nil"/>
            </w:tcBorders>
            <w:vAlign w:val="bottom"/>
          </w:tcPr>
          <w:p w14:paraId="2D64A3DB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031" w:type="dxa"/>
            <w:tcBorders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14:paraId="08EED477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B31597"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  <w:t>✓</w:t>
            </w:r>
          </w:p>
        </w:tc>
      </w:tr>
      <w:tr w:rsidR="002A13B2" w:rsidRPr="00B31597" w14:paraId="612FF539" w14:textId="77777777" w:rsidTr="00C32940">
        <w:trPr>
          <w:trHeight w:val="227"/>
          <w:jc w:val="center"/>
        </w:trPr>
        <w:tc>
          <w:tcPr>
            <w:tcW w:w="1812" w:type="dxa"/>
            <w:tcBorders>
              <w:top w:val="single" w:sz="8" w:space="0" w:color="auto"/>
              <w:left w:val="nil"/>
              <w:right w:val="nil"/>
            </w:tcBorders>
            <w:noWrap/>
            <w:vAlign w:val="bottom"/>
            <w:hideMark/>
          </w:tcPr>
          <w:p w14:paraId="7F7AAD4B" w14:textId="77777777" w:rsidR="002A13B2" w:rsidRPr="00B31597" w:rsidRDefault="002A13B2" w:rsidP="00C32940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Cheung, 2016</w:t>
            </w:r>
          </w:p>
        </w:tc>
        <w:tc>
          <w:tcPr>
            <w:tcW w:w="1282" w:type="dxa"/>
            <w:tcBorders>
              <w:top w:val="single" w:sz="8" w:space="0" w:color="auto"/>
              <w:left w:val="nil"/>
              <w:right w:val="nil"/>
            </w:tcBorders>
            <w:vAlign w:val="bottom"/>
            <w:hideMark/>
          </w:tcPr>
          <w:p w14:paraId="205711E1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EQ-5D-5L</w:t>
            </w:r>
          </w:p>
        </w:tc>
        <w:tc>
          <w:tcPr>
            <w:tcW w:w="991" w:type="dxa"/>
            <w:tcBorders>
              <w:top w:val="single" w:sz="8" w:space="0" w:color="auto"/>
              <w:left w:val="nil"/>
              <w:right w:val="nil"/>
            </w:tcBorders>
            <w:vAlign w:val="bottom"/>
          </w:tcPr>
          <w:p w14:paraId="4755B357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7" w:type="dxa"/>
            <w:tcBorders>
              <w:top w:val="single" w:sz="8" w:space="0" w:color="auto"/>
              <w:left w:val="nil"/>
              <w:right w:val="nil"/>
            </w:tcBorders>
            <w:vAlign w:val="bottom"/>
          </w:tcPr>
          <w:p w14:paraId="3DCDD8D6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7" w:type="dxa"/>
            <w:tcBorders>
              <w:top w:val="single" w:sz="8" w:space="0" w:color="auto"/>
              <w:left w:val="nil"/>
              <w:right w:val="nil"/>
            </w:tcBorders>
            <w:noWrap/>
            <w:vAlign w:val="bottom"/>
          </w:tcPr>
          <w:p w14:paraId="1D04677B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422" w:type="dxa"/>
            <w:tcBorders>
              <w:top w:val="single" w:sz="8" w:space="0" w:color="auto"/>
              <w:left w:val="nil"/>
              <w:right w:val="nil"/>
            </w:tcBorders>
            <w:vAlign w:val="bottom"/>
          </w:tcPr>
          <w:p w14:paraId="4D029613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18" w:type="dxa"/>
            <w:tcBorders>
              <w:top w:val="single" w:sz="8" w:space="0" w:color="auto"/>
              <w:left w:val="nil"/>
              <w:right w:val="nil"/>
            </w:tcBorders>
            <w:vAlign w:val="bottom"/>
            <w:hideMark/>
          </w:tcPr>
          <w:p w14:paraId="7744402C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  <w:t>✓</w:t>
            </w:r>
          </w:p>
        </w:tc>
        <w:tc>
          <w:tcPr>
            <w:tcW w:w="1307" w:type="dxa"/>
            <w:tcBorders>
              <w:top w:val="single" w:sz="8" w:space="0" w:color="auto"/>
              <w:left w:val="nil"/>
              <w:right w:val="nil"/>
            </w:tcBorders>
            <w:vAlign w:val="bottom"/>
            <w:hideMark/>
          </w:tcPr>
          <w:p w14:paraId="105EE00F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B31597"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  <w:t>✓</w:t>
            </w:r>
          </w:p>
        </w:tc>
        <w:tc>
          <w:tcPr>
            <w:tcW w:w="1016" w:type="dxa"/>
            <w:tcBorders>
              <w:top w:val="single" w:sz="8" w:space="0" w:color="auto"/>
              <w:left w:val="nil"/>
              <w:right w:val="nil"/>
            </w:tcBorders>
            <w:vAlign w:val="bottom"/>
          </w:tcPr>
          <w:p w14:paraId="22C64D88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094" w:type="dxa"/>
            <w:tcBorders>
              <w:top w:val="single" w:sz="8" w:space="0" w:color="auto"/>
              <w:left w:val="nil"/>
              <w:right w:val="nil"/>
            </w:tcBorders>
            <w:vAlign w:val="bottom"/>
            <w:hideMark/>
          </w:tcPr>
          <w:p w14:paraId="2C992915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  <w:t>✓</w:t>
            </w:r>
          </w:p>
        </w:tc>
        <w:tc>
          <w:tcPr>
            <w:tcW w:w="1508" w:type="dxa"/>
            <w:tcBorders>
              <w:top w:val="single" w:sz="8" w:space="0" w:color="auto"/>
              <w:left w:val="nil"/>
              <w:right w:val="nil"/>
            </w:tcBorders>
            <w:vAlign w:val="bottom"/>
          </w:tcPr>
          <w:p w14:paraId="0AC9D9D5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485" w:type="dxa"/>
            <w:tcBorders>
              <w:top w:val="single" w:sz="8" w:space="0" w:color="auto"/>
              <w:left w:val="nil"/>
              <w:right w:val="nil"/>
            </w:tcBorders>
            <w:vAlign w:val="bottom"/>
            <w:hideMark/>
          </w:tcPr>
          <w:p w14:paraId="7CB673A0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  <w:t>✓</w:t>
            </w:r>
          </w:p>
        </w:tc>
        <w:tc>
          <w:tcPr>
            <w:tcW w:w="1031" w:type="dxa"/>
            <w:tcBorders>
              <w:top w:val="single" w:sz="8" w:space="0" w:color="auto"/>
              <w:left w:val="nil"/>
              <w:right w:val="nil"/>
            </w:tcBorders>
            <w:vAlign w:val="bottom"/>
          </w:tcPr>
          <w:p w14:paraId="7E7ECA9D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bookmarkEnd w:id="5"/>
      </w:tr>
      <w:tr w:rsidR="002A13B2" w:rsidRPr="00B31597" w14:paraId="75F361DF" w14:textId="77777777" w:rsidTr="00C32940">
        <w:trPr>
          <w:trHeight w:val="227"/>
          <w:jc w:val="center"/>
        </w:trPr>
        <w:tc>
          <w:tcPr>
            <w:tcW w:w="1812" w:type="dxa"/>
            <w:tcBorders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07DF8638" w14:textId="77777777" w:rsidR="002A13B2" w:rsidRPr="00B31597" w:rsidRDefault="002A13B2" w:rsidP="00C3294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Xu, 2023</w:t>
            </w:r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perscript"/>
                <w:lang w:val="en-US"/>
              </w:rPr>
              <w:t>b</w:t>
            </w:r>
          </w:p>
        </w:tc>
        <w:tc>
          <w:tcPr>
            <w:tcW w:w="1282" w:type="dxa"/>
            <w:tcBorders>
              <w:left w:val="nil"/>
              <w:bottom w:val="single" w:sz="8" w:space="0" w:color="auto"/>
              <w:right w:val="nil"/>
            </w:tcBorders>
            <w:vAlign w:val="bottom"/>
          </w:tcPr>
          <w:p w14:paraId="252CC526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EQ-5D-5L</w:t>
            </w:r>
          </w:p>
        </w:tc>
        <w:tc>
          <w:tcPr>
            <w:tcW w:w="991" w:type="dxa"/>
            <w:tcBorders>
              <w:left w:val="nil"/>
              <w:bottom w:val="single" w:sz="8" w:space="0" w:color="auto"/>
              <w:right w:val="nil"/>
            </w:tcBorders>
            <w:vAlign w:val="bottom"/>
          </w:tcPr>
          <w:p w14:paraId="4193FC20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7" w:type="dxa"/>
            <w:tcBorders>
              <w:left w:val="nil"/>
              <w:bottom w:val="single" w:sz="8" w:space="0" w:color="auto"/>
              <w:right w:val="nil"/>
            </w:tcBorders>
            <w:vAlign w:val="bottom"/>
          </w:tcPr>
          <w:p w14:paraId="653C2FBD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7" w:type="dxa"/>
            <w:tcBorders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510056E0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422" w:type="dxa"/>
            <w:tcBorders>
              <w:left w:val="nil"/>
              <w:bottom w:val="single" w:sz="8" w:space="0" w:color="auto"/>
              <w:right w:val="nil"/>
            </w:tcBorders>
            <w:vAlign w:val="bottom"/>
          </w:tcPr>
          <w:p w14:paraId="1511BAD3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18" w:type="dxa"/>
            <w:tcBorders>
              <w:left w:val="nil"/>
              <w:bottom w:val="single" w:sz="8" w:space="0" w:color="auto"/>
              <w:right w:val="nil"/>
            </w:tcBorders>
            <w:vAlign w:val="bottom"/>
          </w:tcPr>
          <w:p w14:paraId="6438F642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307" w:type="dxa"/>
            <w:tcBorders>
              <w:left w:val="nil"/>
              <w:bottom w:val="single" w:sz="8" w:space="0" w:color="auto"/>
              <w:right w:val="nil"/>
            </w:tcBorders>
            <w:vAlign w:val="bottom"/>
          </w:tcPr>
          <w:p w14:paraId="784C385C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016" w:type="dxa"/>
            <w:tcBorders>
              <w:left w:val="nil"/>
              <w:bottom w:val="single" w:sz="8" w:space="0" w:color="auto"/>
              <w:right w:val="nil"/>
            </w:tcBorders>
            <w:vAlign w:val="bottom"/>
          </w:tcPr>
          <w:p w14:paraId="1F1B2154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094" w:type="dxa"/>
            <w:tcBorders>
              <w:left w:val="nil"/>
              <w:bottom w:val="single" w:sz="8" w:space="0" w:color="auto"/>
              <w:right w:val="nil"/>
            </w:tcBorders>
            <w:vAlign w:val="bottom"/>
          </w:tcPr>
          <w:p w14:paraId="6EDA4963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  <w:t>✓</w:t>
            </w:r>
          </w:p>
        </w:tc>
        <w:tc>
          <w:tcPr>
            <w:tcW w:w="1508" w:type="dxa"/>
            <w:tcBorders>
              <w:left w:val="nil"/>
              <w:bottom w:val="single" w:sz="8" w:space="0" w:color="auto"/>
              <w:right w:val="nil"/>
            </w:tcBorders>
            <w:vAlign w:val="bottom"/>
          </w:tcPr>
          <w:p w14:paraId="473E4BCF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485" w:type="dxa"/>
            <w:tcBorders>
              <w:left w:val="nil"/>
              <w:bottom w:val="single" w:sz="8" w:space="0" w:color="auto"/>
              <w:right w:val="nil"/>
            </w:tcBorders>
            <w:vAlign w:val="bottom"/>
          </w:tcPr>
          <w:p w14:paraId="3BEF0CCE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  <w:t>✓</w:t>
            </w:r>
          </w:p>
        </w:tc>
        <w:tc>
          <w:tcPr>
            <w:tcW w:w="1031" w:type="dxa"/>
            <w:tcBorders>
              <w:left w:val="nil"/>
              <w:bottom w:val="single" w:sz="8" w:space="0" w:color="auto"/>
              <w:right w:val="nil"/>
            </w:tcBorders>
            <w:vAlign w:val="bottom"/>
          </w:tcPr>
          <w:p w14:paraId="5CCB150C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2A13B2" w:rsidRPr="00B31597" w14:paraId="14E4B0C8" w14:textId="77777777" w:rsidTr="00C32940">
        <w:trPr>
          <w:trHeight w:val="227"/>
          <w:jc w:val="center"/>
        </w:trPr>
        <w:tc>
          <w:tcPr>
            <w:tcW w:w="1812" w:type="dxa"/>
            <w:tcBorders>
              <w:top w:val="single" w:sz="8" w:space="0" w:color="auto"/>
              <w:left w:val="nil"/>
              <w:right w:val="nil"/>
            </w:tcBorders>
            <w:noWrap/>
            <w:vAlign w:val="bottom"/>
          </w:tcPr>
          <w:p w14:paraId="14FE932A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Amien</w:t>
            </w:r>
            <w:proofErr w:type="spellEnd"/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, 2022</w:t>
            </w:r>
          </w:p>
        </w:tc>
        <w:tc>
          <w:tcPr>
            <w:tcW w:w="1282" w:type="dxa"/>
            <w:tcBorders>
              <w:top w:val="single" w:sz="8" w:space="0" w:color="auto"/>
              <w:left w:val="nil"/>
              <w:right w:val="nil"/>
            </w:tcBorders>
            <w:vAlign w:val="bottom"/>
          </w:tcPr>
          <w:p w14:paraId="05605BFF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EQ-5D-Y-3L</w:t>
            </w:r>
          </w:p>
        </w:tc>
        <w:tc>
          <w:tcPr>
            <w:tcW w:w="991" w:type="dxa"/>
            <w:tcBorders>
              <w:top w:val="single" w:sz="8" w:space="0" w:color="auto"/>
              <w:left w:val="nil"/>
              <w:right w:val="nil"/>
            </w:tcBorders>
            <w:vAlign w:val="bottom"/>
          </w:tcPr>
          <w:p w14:paraId="5CB5FFC8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7" w:type="dxa"/>
            <w:tcBorders>
              <w:top w:val="single" w:sz="8" w:space="0" w:color="auto"/>
              <w:left w:val="nil"/>
              <w:right w:val="nil"/>
            </w:tcBorders>
            <w:vAlign w:val="bottom"/>
          </w:tcPr>
          <w:p w14:paraId="4D2273B2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7" w:type="dxa"/>
            <w:tcBorders>
              <w:top w:val="single" w:sz="8" w:space="0" w:color="auto"/>
              <w:left w:val="nil"/>
              <w:right w:val="nil"/>
            </w:tcBorders>
            <w:noWrap/>
            <w:vAlign w:val="bottom"/>
          </w:tcPr>
          <w:p w14:paraId="3DBD5DEA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422" w:type="dxa"/>
            <w:tcBorders>
              <w:top w:val="single" w:sz="8" w:space="0" w:color="auto"/>
              <w:left w:val="nil"/>
              <w:right w:val="nil"/>
            </w:tcBorders>
            <w:vAlign w:val="bottom"/>
          </w:tcPr>
          <w:p w14:paraId="24C8A337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18" w:type="dxa"/>
            <w:tcBorders>
              <w:top w:val="single" w:sz="8" w:space="0" w:color="auto"/>
              <w:left w:val="nil"/>
              <w:right w:val="nil"/>
            </w:tcBorders>
            <w:vAlign w:val="bottom"/>
          </w:tcPr>
          <w:p w14:paraId="402A3A37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307" w:type="dxa"/>
            <w:tcBorders>
              <w:top w:val="single" w:sz="8" w:space="0" w:color="auto"/>
              <w:left w:val="nil"/>
              <w:right w:val="nil"/>
            </w:tcBorders>
            <w:vAlign w:val="bottom"/>
          </w:tcPr>
          <w:p w14:paraId="2F082387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016" w:type="dxa"/>
            <w:tcBorders>
              <w:top w:val="single" w:sz="8" w:space="0" w:color="auto"/>
              <w:left w:val="nil"/>
              <w:right w:val="nil"/>
            </w:tcBorders>
            <w:vAlign w:val="bottom"/>
          </w:tcPr>
          <w:p w14:paraId="6647B9D2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094" w:type="dxa"/>
            <w:tcBorders>
              <w:top w:val="single" w:sz="8" w:space="0" w:color="auto"/>
              <w:left w:val="nil"/>
              <w:right w:val="nil"/>
            </w:tcBorders>
            <w:vAlign w:val="bottom"/>
          </w:tcPr>
          <w:p w14:paraId="68B0ADF0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  <w:t>✓</w:t>
            </w:r>
          </w:p>
        </w:tc>
        <w:tc>
          <w:tcPr>
            <w:tcW w:w="1508" w:type="dxa"/>
            <w:tcBorders>
              <w:top w:val="single" w:sz="8" w:space="0" w:color="auto"/>
              <w:left w:val="nil"/>
              <w:right w:val="nil"/>
            </w:tcBorders>
            <w:vAlign w:val="bottom"/>
          </w:tcPr>
          <w:p w14:paraId="5D0DCBAB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485" w:type="dxa"/>
            <w:tcBorders>
              <w:top w:val="single" w:sz="8" w:space="0" w:color="auto"/>
              <w:left w:val="nil"/>
              <w:right w:val="nil"/>
            </w:tcBorders>
            <w:vAlign w:val="bottom"/>
          </w:tcPr>
          <w:p w14:paraId="754B4625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  <w:t>✓</w:t>
            </w:r>
          </w:p>
        </w:tc>
        <w:tc>
          <w:tcPr>
            <w:tcW w:w="1031" w:type="dxa"/>
            <w:tcBorders>
              <w:top w:val="single" w:sz="8" w:space="0" w:color="auto"/>
              <w:left w:val="nil"/>
              <w:right w:val="nil"/>
            </w:tcBorders>
            <w:vAlign w:val="bottom"/>
          </w:tcPr>
          <w:p w14:paraId="63CEF047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  <w:t>✓</w:t>
            </w:r>
          </w:p>
        </w:tc>
      </w:tr>
      <w:tr w:rsidR="002A13B2" w:rsidRPr="00B31597" w14:paraId="0F53A43F" w14:textId="77777777" w:rsidTr="00C32940">
        <w:trPr>
          <w:trHeight w:val="227"/>
          <w:jc w:val="center"/>
        </w:trPr>
        <w:tc>
          <w:tcPr>
            <w:tcW w:w="1812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14:paraId="245EAC18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Amien</w:t>
            </w:r>
            <w:proofErr w:type="spellEnd"/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, 2023</w:t>
            </w:r>
          </w:p>
        </w:tc>
        <w:tc>
          <w:tcPr>
            <w:tcW w:w="1282" w:type="dxa"/>
            <w:tcBorders>
              <w:left w:val="nil"/>
              <w:bottom w:val="nil"/>
              <w:right w:val="nil"/>
            </w:tcBorders>
            <w:vAlign w:val="bottom"/>
          </w:tcPr>
          <w:p w14:paraId="5EFCDA7A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EQ-5D-Y-3L</w:t>
            </w:r>
          </w:p>
        </w:tc>
        <w:tc>
          <w:tcPr>
            <w:tcW w:w="991" w:type="dxa"/>
            <w:tcBorders>
              <w:left w:val="nil"/>
              <w:bottom w:val="nil"/>
              <w:right w:val="nil"/>
            </w:tcBorders>
            <w:vAlign w:val="bottom"/>
          </w:tcPr>
          <w:p w14:paraId="25565848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7" w:type="dxa"/>
            <w:tcBorders>
              <w:left w:val="nil"/>
              <w:bottom w:val="nil"/>
              <w:right w:val="nil"/>
            </w:tcBorders>
            <w:vAlign w:val="bottom"/>
          </w:tcPr>
          <w:p w14:paraId="7C859373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7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14:paraId="2B76A60E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422" w:type="dxa"/>
            <w:tcBorders>
              <w:left w:val="nil"/>
              <w:bottom w:val="nil"/>
              <w:right w:val="nil"/>
            </w:tcBorders>
            <w:vAlign w:val="bottom"/>
          </w:tcPr>
          <w:p w14:paraId="01CD238F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18" w:type="dxa"/>
            <w:tcBorders>
              <w:left w:val="nil"/>
              <w:bottom w:val="nil"/>
              <w:right w:val="nil"/>
            </w:tcBorders>
            <w:vAlign w:val="bottom"/>
          </w:tcPr>
          <w:p w14:paraId="35D9C877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  <w:t>✓</w:t>
            </w:r>
          </w:p>
        </w:tc>
        <w:tc>
          <w:tcPr>
            <w:tcW w:w="1307" w:type="dxa"/>
            <w:tcBorders>
              <w:left w:val="nil"/>
              <w:bottom w:val="nil"/>
              <w:right w:val="nil"/>
            </w:tcBorders>
            <w:vAlign w:val="bottom"/>
          </w:tcPr>
          <w:p w14:paraId="7EEC5AD1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016" w:type="dxa"/>
            <w:tcBorders>
              <w:left w:val="nil"/>
              <w:bottom w:val="nil"/>
              <w:right w:val="nil"/>
            </w:tcBorders>
            <w:vAlign w:val="bottom"/>
          </w:tcPr>
          <w:p w14:paraId="4C64EFBF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094" w:type="dxa"/>
            <w:tcBorders>
              <w:left w:val="nil"/>
              <w:bottom w:val="nil"/>
              <w:right w:val="nil"/>
            </w:tcBorders>
            <w:vAlign w:val="bottom"/>
          </w:tcPr>
          <w:p w14:paraId="574E5AE9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  <w:t>✓</w:t>
            </w:r>
          </w:p>
        </w:tc>
        <w:tc>
          <w:tcPr>
            <w:tcW w:w="1508" w:type="dxa"/>
            <w:tcBorders>
              <w:left w:val="nil"/>
              <w:bottom w:val="nil"/>
              <w:right w:val="nil"/>
            </w:tcBorders>
            <w:vAlign w:val="bottom"/>
          </w:tcPr>
          <w:p w14:paraId="74028564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485" w:type="dxa"/>
            <w:tcBorders>
              <w:left w:val="nil"/>
              <w:bottom w:val="nil"/>
              <w:right w:val="nil"/>
            </w:tcBorders>
            <w:vAlign w:val="bottom"/>
          </w:tcPr>
          <w:p w14:paraId="1FC44AFC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031" w:type="dxa"/>
            <w:tcBorders>
              <w:left w:val="nil"/>
              <w:bottom w:val="nil"/>
              <w:right w:val="nil"/>
            </w:tcBorders>
            <w:vAlign w:val="bottom"/>
          </w:tcPr>
          <w:p w14:paraId="487D708D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2A13B2" w:rsidRPr="00B31597" w14:paraId="4BB18D08" w14:textId="77777777" w:rsidTr="00C32940">
        <w:trPr>
          <w:trHeight w:val="227"/>
          <w:jc w:val="center"/>
        </w:trPr>
        <w:tc>
          <w:tcPr>
            <w:tcW w:w="1812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16D0C241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proofErr w:type="spellStart"/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Bergfors</w:t>
            </w:r>
            <w:proofErr w:type="spellEnd"/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, 2015</w:t>
            </w:r>
          </w:p>
        </w:tc>
        <w:tc>
          <w:tcPr>
            <w:tcW w:w="1282" w:type="dxa"/>
            <w:tcBorders>
              <w:left w:val="nil"/>
              <w:bottom w:val="nil"/>
              <w:right w:val="nil"/>
            </w:tcBorders>
            <w:vAlign w:val="bottom"/>
            <w:hideMark/>
          </w:tcPr>
          <w:p w14:paraId="61B90862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EQ-5D-Y-3L</w:t>
            </w:r>
          </w:p>
        </w:tc>
        <w:tc>
          <w:tcPr>
            <w:tcW w:w="991" w:type="dxa"/>
            <w:tcBorders>
              <w:left w:val="nil"/>
              <w:bottom w:val="nil"/>
              <w:right w:val="nil"/>
            </w:tcBorders>
            <w:vAlign w:val="bottom"/>
          </w:tcPr>
          <w:p w14:paraId="12839077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7" w:type="dxa"/>
            <w:tcBorders>
              <w:left w:val="nil"/>
              <w:bottom w:val="nil"/>
              <w:right w:val="nil"/>
            </w:tcBorders>
            <w:vAlign w:val="bottom"/>
          </w:tcPr>
          <w:p w14:paraId="5C49D82E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7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14:paraId="17F74A55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422" w:type="dxa"/>
            <w:tcBorders>
              <w:left w:val="nil"/>
              <w:bottom w:val="nil"/>
              <w:right w:val="nil"/>
            </w:tcBorders>
            <w:vAlign w:val="bottom"/>
          </w:tcPr>
          <w:p w14:paraId="04EB6EC2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18" w:type="dxa"/>
            <w:tcBorders>
              <w:left w:val="nil"/>
              <w:bottom w:val="nil"/>
              <w:right w:val="nil"/>
            </w:tcBorders>
            <w:vAlign w:val="bottom"/>
          </w:tcPr>
          <w:p w14:paraId="5704ADB7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307" w:type="dxa"/>
            <w:tcBorders>
              <w:left w:val="nil"/>
              <w:bottom w:val="nil"/>
              <w:right w:val="nil"/>
            </w:tcBorders>
            <w:vAlign w:val="bottom"/>
          </w:tcPr>
          <w:p w14:paraId="698929E2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016" w:type="dxa"/>
            <w:tcBorders>
              <w:left w:val="nil"/>
              <w:bottom w:val="nil"/>
              <w:right w:val="nil"/>
            </w:tcBorders>
            <w:vAlign w:val="bottom"/>
          </w:tcPr>
          <w:p w14:paraId="4E18AC3A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094" w:type="dxa"/>
            <w:tcBorders>
              <w:left w:val="nil"/>
              <w:bottom w:val="nil"/>
              <w:right w:val="nil"/>
            </w:tcBorders>
            <w:vAlign w:val="bottom"/>
            <w:hideMark/>
          </w:tcPr>
          <w:p w14:paraId="239400D8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  <w:t>✓</w:t>
            </w:r>
          </w:p>
        </w:tc>
        <w:tc>
          <w:tcPr>
            <w:tcW w:w="1508" w:type="dxa"/>
            <w:tcBorders>
              <w:left w:val="nil"/>
              <w:bottom w:val="nil"/>
              <w:right w:val="nil"/>
            </w:tcBorders>
            <w:vAlign w:val="bottom"/>
          </w:tcPr>
          <w:p w14:paraId="7FF114CA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485" w:type="dxa"/>
            <w:tcBorders>
              <w:left w:val="nil"/>
              <w:bottom w:val="nil"/>
              <w:right w:val="nil"/>
            </w:tcBorders>
            <w:vAlign w:val="bottom"/>
            <w:hideMark/>
          </w:tcPr>
          <w:p w14:paraId="5EB77DAC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  <w:t>✓</w:t>
            </w:r>
          </w:p>
        </w:tc>
        <w:tc>
          <w:tcPr>
            <w:tcW w:w="1031" w:type="dxa"/>
            <w:tcBorders>
              <w:left w:val="nil"/>
              <w:bottom w:val="nil"/>
              <w:right w:val="nil"/>
            </w:tcBorders>
            <w:vAlign w:val="bottom"/>
            <w:hideMark/>
          </w:tcPr>
          <w:p w14:paraId="405D05BA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  <w:t>✓</w:t>
            </w:r>
          </w:p>
        </w:tc>
      </w:tr>
      <w:tr w:rsidR="002A13B2" w:rsidRPr="00B31597" w14:paraId="74950F50" w14:textId="77777777" w:rsidTr="00C32940">
        <w:trPr>
          <w:trHeight w:val="227"/>
          <w:jc w:val="center"/>
        </w:trPr>
        <w:tc>
          <w:tcPr>
            <w:tcW w:w="1812" w:type="dxa"/>
            <w:noWrap/>
            <w:vAlign w:val="bottom"/>
            <w:hideMark/>
          </w:tcPr>
          <w:p w14:paraId="757C4B49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bookmarkStart w:id="6" w:name="_Hlk112693011"/>
            <w:proofErr w:type="spellStart"/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Burström</w:t>
            </w:r>
            <w:proofErr w:type="spellEnd"/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, 2011</w:t>
            </w:r>
          </w:p>
        </w:tc>
        <w:tc>
          <w:tcPr>
            <w:tcW w:w="1282" w:type="dxa"/>
            <w:vAlign w:val="bottom"/>
            <w:hideMark/>
          </w:tcPr>
          <w:p w14:paraId="3C61387D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EQ-5D-Y-3L</w:t>
            </w:r>
          </w:p>
        </w:tc>
        <w:tc>
          <w:tcPr>
            <w:tcW w:w="991" w:type="dxa"/>
            <w:vAlign w:val="bottom"/>
          </w:tcPr>
          <w:p w14:paraId="78C0EEBF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7" w:type="dxa"/>
            <w:vAlign w:val="bottom"/>
          </w:tcPr>
          <w:p w14:paraId="1C93FF56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7" w:type="dxa"/>
            <w:noWrap/>
            <w:vAlign w:val="bottom"/>
          </w:tcPr>
          <w:p w14:paraId="74B759EF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422" w:type="dxa"/>
            <w:vAlign w:val="bottom"/>
          </w:tcPr>
          <w:p w14:paraId="390221E8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18" w:type="dxa"/>
            <w:vAlign w:val="bottom"/>
          </w:tcPr>
          <w:p w14:paraId="21DB9354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307" w:type="dxa"/>
            <w:vAlign w:val="bottom"/>
          </w:tcPr>
          <w:p w14:paraId="7FAFD361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016" w:type="dxa"/>
            <w:vAlign w:val="bottom"/>
          </w:tcPr>
          <w:p w14:paraId="174D3696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094" w:type="dxa"/>
            <w:vAlign w:val="bottom"/>
            <w:hideMark/>
          </w:tcPr>
          <w:p w14:paraId="0833E632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  <w:t>✓</w:t>
            </w:r>
          </w:p>
        </w:tc>
        <w:tc>
          <w:tcPr>
            <w:tcW w:w="1508" w:type="dxa"/>
            <w:vAlign w:val="bottom"/>
          </w:tcPr>
          <w:p w14:paraId="4A12CD80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485" w:type="dxa"/>
            <w:vAlign w:val="bottom"/>
            <w:hideMark/>
          </w:tcPr>
          <w:p w14:paraId="4E629053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  <w:t>✓</w:t>
            </w:r>
          </w:p>
        </w:tc>
        <w:tc>
          <w:tcPr>
            <w:tcW w:w="1031" w:type="dxa"/>
            <w:vAlign w:val="bottom"/>
            <w:hideMark/>
          </w:tcPr>
          <w:p w14:paraId="36479E6A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  <w:t>✓</w:t>
            </w:r>
          </w:p>
        </w:tc>
        <w:bookmarkEnd w:id="6"/>
      </w:tr>
      <w:tr w:rsidR="002A13B2" w:rsidRPr="00B31597" w14:paraId="2C5AA3B7" w14:textId="77777777" w:rsidTr="00C32940">
        <w:trPr>
          <w:trHeight w:val="227"/>
          <w:jc w:val="center"/>
        </w:trPr>
        <w:tc>
          <w:tcPr>
            <w:tcW w:w="1812" w:type="dxa"/>
            <w:noWrap/>
            <w:vAlign w:val="bottom"/>
            <w:hideMark/>
          </w:tcPr>
          <w:p w14:paraId="157962DB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Burstrom</w:t>
            </w:r>
            <w:proofErr w:type="spellEnd"/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, 2014</w:t>
            </w:r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perscript"/>
                <w:lang w:val="en-US"/>
              </w:rPr>
              <w:t>b</w:t>
            </w:r>
          </w:p>
        </w:tc>
        <w:tc>
          <w:tcPr>
            <w:tcW w:w="1282" w:type="dxa"/>
            <w:vAlign w:val="bottom"/>
            <w:hideMark/>
          </w:tcPr>
          <w:p w14:paraId="6CD22986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EQ-5D-Y-3L</w:t>
            </w:r>
          </w:p>
        </w:tc>
        <w:tc>
          <w:tcPr>
            <w:tcW w:w="991" w:type="dxa"/>
            <w:vAlign w:val="bottom"/>
          </w:tcPr>
          <w:p w14:paraId="558FDBD6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7" w:type="dxa"/>
            <w:vAlign w:val="bottom"/>
          </w:tcPr>
          <w:p w14:paraId="0AF178A3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7" w:type="dxa"/>
            <w:noWrap/>
            <w:vAlign w:val="bottom"/>
          </w:tcPr>
          <w:p w14:paraId="6CADBB29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422" w:type="dxa"/>
            <w:vAlign w:val="bottom"/>
          </w:tcPr>
          <w:p w14:paraId="5FF20BB4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18" w:type="dxa"/>
            <w:vAlign w:val="bottom"/>
          </w:tcPr>
          <w:p w14:paraId="63B7E350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307" w:type="dxa"/>
            <w:vAlign w:val="bottom"/>
          </w:tcPr>
          <w:p w14:paraId="2098559F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016" w:type="dxa"/>
            <w:vAlign w:val="bottom"/>
          </w:tcPr>
          <w:p w14:paraId="0F197B46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094" w:type="dxa"/>
            <w:vAlign w:val="bottom"/>
            <w:hideMark/>
          </w:tcPr>
          <w:p w14:paraId="5F9ADCFB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  <w:t>✓</w:t>
            </w:r>
          </w:p>
        </w:tc>
        <w:tc>
          <w:tcPr>
            <w:tcW w:w="1508" w:type="dxa"/>
            <w:vAlign w:val="bottom"/>
          </w:tcPr>
          <w:p w14:paraId="531C7DFF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485" w:type="dxa"/>
            <w:vAlign w:val="bottom"/>
            <w:hideMark/>
          </w:tcPr>
          <w:p w14:paraId="071A804C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  <w:t>✓</w:t>
            </w:r>
          </w:p>
        </w:tc>
        <w:tc>
          <w:tcPr>
            <w:tcW w:w="1031" w:type="dxa"/>
            <w:vAlign w:val="bottom"/>
            <w:hideMark/>
          </w:tcPr>
          <w:p w14:paraId="1EB8A33A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  <w:t>✓</w:t>
            </w:r>
          </w:p>
        </w:tc>
      </w:tr>
      <w:tr w:rsidR="002A13B2" w:rsidRPr="00B31597" w14:paraId="27EE3E09" w14:textId="77777777" w:rsidTr="00C32940">
        <w:trPr>
          <w:trHeight w:val="227"/>
          <w:jc w:val="center"/>
        </w:trPr>
        <w:tc>
          <w:tcPr>
            <w:tcW w:w="1812" w:type="dxa"/>
            <w:noWrap/>
            <w:vAlign w:val="bottom"/>
            <w:hideMark/>
          </w:tcPr>
          <w:p w14:paraId="2C476D70" w14:textId="77777777" w:rsidR="002A13B2" w:rsidRPr="00B31597" w:rsidRDefault="002A13B2" w:rsidP="00C32940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en-US"/>
              </w:rPr>
            </w:pPr>
            <w:proofErr w:type="spellStart"/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Canaway</w:t>
            </w:r>
            <w:proofErr w:type="spellEnd"/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, 2013</w:t>
            </w:r>
          </w:p>
        </w:tc>
        <w:tc>
          <w:tcPr>
            <w:tcW w:w="1282" w:type="dxa"/>
            <w:vAlign w:val="bottom"/>
            <w:hideMark/>
          </w:tcPr>
          <w:p w14:paraId="4B3E1FE1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EQ-5D-Y-3L</w:t>
            </w:r>
          </w:p>
        </w:tc>
        <w:tc>
          <w:tcPr>
            <w:tcW w:w="991" w:type="dxa"/>
            <w:vAlign w:val="bottom"/>
          </w:tcPr>
          <w:p w14:paraId="2959CB70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7" w:type="dxa"/>
            <w:vAlign w:val="bottom"/>
          </w:tcPr>
          <w:p w14:paraId="74DE5336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7" w:type="dxa"/>
            <w:noWrap/>
            <w:vAlign w:val="bottom"/>
          </w:tcPr>
          <w:p w14:paraId="102B426B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422" w:type="dxa"/>
            <w:vAlign w:val="bottom"/>
          </w:tcPr>
          <w:p w14:paraId="669FC9D3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18" w:type="dxa"/>
            <w:vAlign w:val="bottom"/>
            <w:hideMark/>
          </w:tcPr>
          <w:p w14:paraId="1B0EA462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  <w:t>✓</w:t>
            </w:r>
          </w:p>
        </w:tc>
        <w:tc>
          <w:tcPr>
            <w:tcW w:w="1307" w:type="dxa"/>
            <w:vAlign w:val="bottom"/>
            <w:hideMark/>
          </w:tcPr>
          <w:p w14:paraId="1BC4F954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  <w:t>✓</w:t>
            </w:r>
          </w:p>
        </w:tc>
        <w:tc>
          <w:tcPr>
            <w:tcW w:w="1016" w:type="dxa"/>
            <w:vAlign w:val="bottom"/>
          </w:tcPr>
          <w:p w14:paraId="6E9DC80E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094" w:type="dxa"/>
            <w:vAlign w:val="bottom"/>
            <w:hideMark/>
          </w:tcPr>
          <w:p w14:paraId="3610B84C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  <w:t>✓</w:t>
            </w:r>
          </w:p>
        </w:tc>
        <w:tc>
          <w:tcPr>
            <w:tcW w:w="1508" w:type="dxa"/>
            <w:vAlign w:val="bottom"/>
          </w:tcPr>
          <w:p w14:paraId="3A7B1526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485" w:type="dxa"/>
            <w:vAlign w:val="bottom"/>
            <w:hideMark/>
          </w:tcPr>
          <w:p w14:paraId="1EE72EF8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  <w:t>✓</w:t>
            </w:r>
          </w:p>
        </w:tc>
        <w:tc>
          <w:tcPr>
            <w:tcW w:w="1031" w:type="dxa"/>
            <w:vAlign w:val="bottom"/>
            <w:hideMark/>
          </w:tcPr>
          <w:p w14:paraId="2601A39B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  <w:t>✓</w:t>
            </w:r>
          </w:p>
        </w:tc>
      </w:tr>
      <w:tr w:rsidR="002A13B2" w:rsidRPr="00B31597" w14:paraId="5F775A04" w14:textId="77777777" w:rsidTr="00C32940">
        <w:trPr>
          <w:trHeight w:val="227"/>
          <w:jc w:val="center"/>
        </w:trPr>
        <w:tc>
          <w:tcPr>
            <w:tcW w:w="1812" w:type="dxa"/>
            <w:noWrap/>
            <w:vAlign w:val="bottom"/>
            <w:hideMark/>
          </w:tcPr>
          <w:p w14:paraId="79CEB91B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Chen, 2015</w:t>
            </w:r>
          </w:p>
        </w:tc>
        <w:tc>
          <w:tcPr>
            <w:tcW w:w="1282" w:type="dxa"/>
            <w:vAlign w:val="bottom"/>
            <w:hideMark/>
          </w:tcPr>
          <w:p w14:paraId="0AA038D9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EQ-5D-Y-3L</w:t>
            </w:r>
          </w:p>
        </w:tc>
        <w:tc>
          <w:tcPr>
            <w:tcW w:w="991" w:type="dxa"/>
            <w:vAlign w:val="bottom"/>
          </w:tcPr>
          <w:p w14:paraId="3FB18FDC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7" w:type="dxa"/>
            <w:vAlign w:val="bottom"/>
          </w:tcPr>
          <w:p w14:paraId="19E8B926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7" w:type="dxa"/>
            <w:noWrap/>
            <w:vAlign w:val="bottom"/>
          </w:tcPr>
          <w:p w14:paraId="1013B28F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422" w:type="dxa"/>
            <w:vAlign w:val="bottom"/>
          </w:tcPr>
          <w:p w14:paraId="5EB5E3ED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18" w:type="dxa"/>
            <w:vAlign w:val="bottom"/>
          </w:tcPr>
          <w:p w14:paraId="02F5DBFC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307" w:type="dxa"/>
            <w:vAlign w:val="bottom"/>
          </w:tcPr>
          <w:p w14:paraId="2D0500B4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016" w:type="dxa"/>
            <w:vAlign w:val="bottom"/>
          </w:tcPr>
          <w:p w14:paraId="33F8CF09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094" w:type="dxa"/>
            <w:vAlign w:val="bottom"/>
            <w:hideMark/>
          </w:tcPr>
          <w:p w14:paraId="6B2B6E59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  <w:t>✓</w:t>
            </w:r>
          </w:p>
        </w:tc>
        <w:tc>
          <w:tcPr>
            <w:tcW w:w="1508" w:type="dxa"/>
            <w:vAlign w:val="bottom"/>
          </w:tcPr>
          <w:p w14:paraId="7C35439D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485" w:type="dxa"/>
            <w:vAlign w:val="bottom"/>
            <w:hideMark/>
          </w:tcPr>
          <w:p w14:paraId="226FE4D5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  <w:t>✓</w:t>
            </w:r>
          </w:p>
        </w:tc>
        <w:tc>
          <w:tcPr>
            <w:tcW w:w="1031" w:type="dxa"/>
            <w:vAlign w:val="bottom"/>
          </w:tcPr>
          <w:p w14:paraId="39AA9087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2A13B2" w:rsidRPr="00B31597" w14:paraId="07B3C438" w14:textId="77777777" w:rsidTr="00C32940">
        <w:trPr>
          <w:trHeight w:val="227"/>
          <w:jc w:val="center"/>
        </w:trPr>
        <w:tc>
          <w:tcPr>
            <w:tcW w:w="1812" w:type="dxa"/>
            <w:noWrap/>
            <w:vAlign w:val="bottom"/>
            <w:hideMark/>
          </w:tcPr>
          <w:p w14:paraId="00C53688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proofErr w:type="spellStart"/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Eidt</w:t>
            </w:r>
            <w:proofErr w:type="spellEnd"/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-Koch, 2009</w:t>
            </w:r>
          </w:p>
        </w:tc>
        <w:tc>
          <w:tcPr>
            <w:tcW w:w="1282" w:type="dxa"/>
            <w:vAlign w:val="bottom"/>
            <w:hideMark/>
          </w:tcPr>
          <w:p w14:paraId="28C9A22D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EQ-5D-Y-3L</w:t>
            </w:r>
          </w:p>
        </w:tc>
        <w:tc>
          <w:tcPr>
            <w:tcW w:w="991" w:type="dxa"/>
            <w:vAlign w:val="bottom"/>
          </w:tcPr>
          <w:p w14:paraId="5A5F569D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7" w:type="dxa"/>
            <w:vAlign w:val="bottom"/>
          </w:tcPr>
          <w:p w14:paraId="168AA835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7" w:type="dxa"/>
            <w:noWrap/>
            <w:vAlign w:val="bottom"/>
          </w:tcPr>
          <w:p w14:paraId="6063A8FB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422" w:type="dxa"/>
            <w:vAlign w:val="bottom"/>
          </w:tcPr>
          <w:p w14:paraId="6A569A12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18" w:type="dxa"/>
            <w:vAlign w:val="bottom"/>
          </w:tcPr>
          <w:p w14:paraId="17618C2B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307" w:type="dxa"/>
            <w:vAlign w:val="bottom"/>
          </w:tcPr>
          <w:p w14:paraId="144B091E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016" w:type="dxa"/>
            <w:vAlign w:val="bottom"/>
          </w:tcPr>
          <w:p w14:paraId="1DA97FEB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094" w:type="dxa"/>
            <w:vAlign w:val="bottom"/>
            <w:hideMark/>
          </w:tcPr>
          <w:p w14:paraId="0A9D20CF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  <w:t>✓</w:t>
            </w:r>
          </w:p>
        </w:tc>
        <w:tc>
          <w:tcPr>
            <w:tcW w:w="1508" w:type="dxa"/>
            <w:vAlign w:val="bottom"/>
          </w:tcPr>
          <w:p w14:paraId="49004EC9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485" w:type="dxa"/>
            <w:vAlign w:val="bottom"/>
            <w:hideMark/>
          </w:tcPr>
          <w:p w14:paraId="2BDB4798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  <w:t>✓</w:t>
            </w:r>
          </w:p>
        </w:tc>
        <w:tc>
          <w:tcPr>
            <w:tcW w:w="1031" w:type="dxa"/>
            <w:vAlign w:val="bottom"/>
          </w:tcPr>
          <w:p w14:paraId="16564C24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2A13B2" w:rsidRPr="00B31597" w14:paraId="60810F2D" w14:textId="77777777" w:rsidTr="00C32940">
        <w:trPr>
          <w:trHeight w:val="227"/>
          <w:jc w:val="center"/>
        </w:trPr>
        <w:tc>
          <w:tcPr>
            <w:tcW w:w="1812" w:type="dxa"/>
            <w:noWrap/>
            <w:vAlign w:val="bottom"/>
          </w:tcPr>
          <w:p w14:paraId="167B423B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Fitriana, 2021</w:t>
            </w:r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perscript"/>
                <w:lang w:val="en-US"/>
              </w:rPr>
              <w:t>c</w:t>
            </w:r>
          </w:p>
        </w:tc>
        <w:tc>
          <w:tcPr>
            <w:tcW w:w="1282" w:type="dxa"/>
            <w:vAlign w:val="bottom"/>
          </w:tcPr>
          <w:p w14:paraId="11A89985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EQ-5D-Y-3L</w:t>
            </w:r>
          </w:p>
        </w:tc>
        <w:tc>
          <w:tcPr>
            <w:tcW w:w="991" w:type="dxa"/>
            <w:vAlign w:val="bottom"/>
          </w:tcPr>
          <w:p w14:paraId="0C162CC1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7" w:type="dxa"/>
            <w:vAlign w:val="bottom"/>
          </w:tcPr>
          <w:p w14:paraId="49BFACBF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7" w:type="dxa"/>
            <w:noWrap/>
            <w:vAlign w:val="bottom"/>
          </w:tcPr>
          <w:p w14:paraId="595303E9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422" w:type="dxa"/>
            <w:vAlign w:val="bottom"/>
          </w:tcPr>
          <w:p w14:paraId="60C9EA65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18" w:type="dxa"/>
            <w:vAlign w:val="bottom"/>
          </w:tcPr>
          <w:p w14:paraId="3D31FBFC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  <w:t>✓</w:t>
            </w:r>
          </w:p>
        </w:tc>
        <w:tc>
          <w:tcPr>
            <w:tcW w:w="1307" w:type="dxa"/>
            <w:vAlign w:val="bottom"/>
          </w:tcPr>
          <w:p w14:paraId="419CBD7A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  <w:t>✓</w:t>
            </w:r>
          </w:p>
        </w:tc>
        <w:tc>
          <w:tcPr>
            <w:tcW w:w="1016" w:type="dxa"/>
            <w:vAlign w:val="bottom"/>
          </w:tcPr>
          <w:p w14:paraId="351DBD60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094" w:type="dxa"/>
            <w:vAlign w:val="bottom"/>
          </w:tcPr>
          <w:p w14:paraId="50F6CD5D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  <w:t>✓</w:t>
            </w:r>
          </w:p>
        </w:tc>
        <w:tc>
          <w:tcPr>
            <w:tcW w:w="1508" w:type="dxa"/>
            <w:vAlign w:val="bottom"/>
          </w:tcPr>
          <w:p w14:paraId="2731392F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B31597"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  <w:t>✓</w:t>
            </w:r>
          </w:p>
        </w:tc>
        <w:tc>
          <w:tcPr>
            <w:tcW w:w="1485" w:type="dxa"/>
            <w:vAlign w:val="bottom"/>
          </w:tcPr>
          <w:p w14:paraId="266B9618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  <w:t>✓</w:t>
            </w:r>
          </w:p>
        </w:tc>
        <w:tc>
          <w:tcPr>
            <w:tcW w:w="1031" w:type="dxa"/>
            <w:vAlign w:val="bottom"/>
          </w:tcPr>
          <w:p w14:paraId="0869DE47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  <w:t>✓</w:t>
            </w:r>
          </w:p>
        </w:tc>
      </w:tr>
      <w:tr w:rsidR="002A13B2" w:rsidRPr="00B31597" w14:paraId="79E3FB3A" w14:textId="77777777" w:rsidTr="00C32940">
        <w:trPr>
          <w:trHeight w:val="227"/>
          <w:jc w:val="center"/>
        </w:trPr>
        <w:tc>
          <w:tcPr>
            <w:tcW w:w="1812" w:type="dxa"/>
            <w:noWrap/>
            <w:vAlign w:val="bottom"/>
          </w:tcPr>
          <w:p w14:paraId="523012D4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Fitriana, 2022</w:t>
            </w:r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perscript"/>
                <w:lang w:val="en-US"/>
              </w:rPr>
              <w:t>c</w:t>
            </w:r>
          </w:p>
        </w:tc>
        <w:tc>
          <w:tcPr>
            <w:tcW w:w="1282" w:type="dxa"/>
            <w:vAlign w:val="bottom"/>
          </w:tcPr>
          <w:p w14:paraId="194F34EC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EQ-5D-Y-3L</w:t>
            </w:r>
          </w:p>
        </w:tc>
        <w:tc>
          <w:tcPr>
            <w:tcW w:w="991" w:type="dxa"/>
            <w:vAlign w:val="bottom"/>
          </w:tcPr>
          <w:p w14:paraId="0EADF66A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7" w:type="dxa"/>
            <w:vAlign w:val="bottom"/>
          </w:tcPr>
          <w:p w14:paraId="42D2E838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7" w:type="dxa"/>
            <w:noWrap/>
            <w:vAlign w:val="bottom"/>
          </w:tcPr>
          <w:p w14:paraId="30239086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422" w:type="dxa"/>
            <w:vAlign w:val="bottom"/>
          </w:tcPr>
          <w:p w14:paraId="5F6C38E6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18" w:type="dxa"/>
            <w:vAlign w:val="bottom"/>
          </w:tcPr>
          <w:p w14:paraId="55CFAFB0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  <w:t>✓</w:t>
            </w:r>
          </w:p>
        </w:tc>
        <w:tc>
          <w:tcPr>
            <w:tcW w:w="1307" w:type="dxa"/>
            <w:vAlign w:val="bottom"/>
          </w:tcPr>
          <w:p w14:paraId="1B93CE81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  <w:t>✓</w:t>
            </w:r>
          </w:p>
        </w:tc>
        <w:tc>
          <w:tcPr>
            <w:tcW w:w="1016" w:type="dxa"/>
            <w:vAlign w:val="bottom"/>
          </w:tcPr>
          <w:p w14:paraId="1065DCFE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094" w:type="dxa"/>
            <w:vAlign w:val="bottom"/>
          </w:tcPr>
          <w:p w14:paraId="2EDBC39B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  <w:t>✓</w:t>
            </w:r>
          </w:p>
        </w:tc>
        <w:tc>
          <w:tcPr>
            <w:tcW w:w="1508" w:type="dxa"/>
            <w:vAlign w:val="bottom"/>
          </w:tcPr>
          <w:p w14:paraId="3FEBE827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B31597"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  <w:t>✓</w:t>
            </w:r>
          </w:p>
        </w:tc>
        <w:tc>
          <w:tcPr>
            <w:tcW w:w="1485" w:type="dxa"/>
            <w:vAlign w:val="bottom"/>
          </w:tcPr>
          <w:p w14:paraId="5835E7A6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  <w:t>✓</w:t>
            </w:r>
          </w:p>
        </w:tc>
        <w:tc>
          <w:tcPr>
            <w:tcW w:w="1031" w:type="dxa"/>
            <w:vAlign w:val="bottom"/>
          </w:tcPr>
          <w:p w14:paraId="2704B016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  <w:t>✓</w:t>
            </w:r>
          </w:p>
        </w:tc>
      </w:tr>
      <w:tr w:rsidR="002A13B2" w:rsidRPr="00B31597" w14:paraId="4DF6C859" w14:textId="77777777" w:rsidTr="00C32940">
        <w:trPr>
          <w:trHeight w:val="227"/>
          <w:jc w:val="center"/>
        </w:trPr>
        <w:tc>
          <w:tcPr>
            <w:tcW w:w="1812" w:type="dxa"/>
            <w:noWrap/>
            <w:vAlign w:val="bottom"/>
          </w:tcPr>
          <w:p w14:paraId="3A29EBF6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Jones, 2023</w:t>
            </w:r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perscript"/>
                <w:lang w:val="en-US"/>
              </w:rPr>
              <w:t>c</w:t>
            </w:r>
          </w:p>
        </w:tc>
        <w:tc>
          <w:tcPr>
            <w:tcW w:w="1282" w:type="dxa"/>
            <w:vAlign w:val="bottom"/>
          </w:tcPr>
          <w:p w14:paraId="754E1B00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EQ-5D-Y-3L</w:t>
            </w:r>
          </w:p>
        </w:tc>
        <w:tc>
          <w:tcPr>
            <w:tcW w:w="991" w:type="dxa"/>
            <w:vAlign w:val="bottom"/>
          </w:tcPr>
          <w:p w14:paraId="506EB8A6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7" w:type="dxa"/>
            <w:vAlign w:val="bottom"/>
          </w:tcPr>
          <w:p w14:paraId="42AE967D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7" w:type="dxa"/>
            <w:noWrap/>
            <w:vAlign w:val="bottom"/>
          </w:tcPr>
          <w:p w14:paraId="3ED01F9D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422" w:type="dxa"/>
            <w:vAlign w:val="bottom"/>
          </w:tcPr>
          <w:p w14:paraId="51599A95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18" w:type="dxa"/>
            <w:vAlign w:val="bottom"/>
          </w:tcPr>
          <w:p w14:paraId="758C2A15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307" w:type="dxa"/>
            <w:vAlign w:val="bottom"/>
          </w:tcPr>
          <w:p w14:paraId="1D374D4F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016" w:type="dxa"/>
            <w:vAlign w:val="bottom"/>
          </w:tcPr>
          <w:p w14:paraId="6D9D95E8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094" w:type="dxa"/>
            <w:vAlign w:val="bottom"/>
          </w:tcPr>
          <w:p w14:paraId="518CC6B0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  <w:t>✓</w:t>
            </w:r>
          </w:p>
        </w:tc>
        <w:tc>
          <w:tcPr>
            <w:tcW w:w="1508" w:type="dxa"/>
            <w:vAlign w:val="bottom"/>
          </w:tcPr>
          <w:p w14:paraId="20AF2CE0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485" w:type="dxa"/>
            <w:vAlign w:val="bottom"/>
          </w:tcPr>
          <w:p w14:paraId="7B59462B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031" w:type="dxa"/>
            <w:vAlign w:val="bottom"/>
          </w:tcPr>
          <w:p w14:paraId="2AE5D3B0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2A13B2" w:rsidRPr="00B31597" w14:paraId="72563304" w14:textId="77777777" w:rsidTr="00C32940">
        <w:trPr>
          <w:trHeight w:val="227"/>
          <w:jc w:val="center"/>
        </w:trPr>
        <w:tc>
          <w:tcPr>
            <w:tcW w:w="1812" w:type="dxa"/>
            <w:noWrap/>
            <w:vAlign w:val="bottom"/>
            <w:hideMark/>
          </w:tcPr>
          <w:p w14:paraId="0F70EE21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proofErr w:type="spellStart"/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Gusi</w:t>
            </w:r>
            <w:proofErr w:type="spellEnd"/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, 2014</w:t>
            </w:r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perscript"/>
                <w:lang w:val="en-US"/>
              </w:rPr>
              <w:t>b</w:t>
            </w:r>
          </w:p>
        </w:tc>
        <w:tc>
          <w:tcPr>
            <w:tcW w:w="1282" w:type="dxa"/>
            <w:vAlign w:val="bottom"/>
            <w:hideMark/>
          </w:tcPr>
          <w:p w14:paraId="7A6C1BC3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EQ-5D-Y-3L</w:t>
            </w:r>
          </w:p>
        </w:tc>
        <w:tc>
          <w:tcPr>
            <w:tcW w:w="991" w:type="dxa"/>
            <w:vAlign w:val="bottom"/>
          </w:tcPr>
          <w:p w14:paraId="2071F563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7" w:type="dxa"/>
            <w:vAlign w:val="bottom"/>
          </w:tcPr>
          <w:p w14:paraId="4EDF9FDF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7" w:type="dxa"/>
            <w:noWrap/>
            <w:vAlign w:val="bottom"/>
          </w:tcPr>
          <w:p w14:paraId="7404FDBC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422" w:type="dxa"/>
            <w:vAlign w:val="bottom"/>
          </w:tcPr>
          <w:p w14:paraId="7E86F953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18" w:type="dxa"/>
            <w:vAlign w:val="bottom"/>
            <w:hideMark/>
          </w:tcPr>
          <w:p w14:paraId="1B17D1E0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  <w:t>✓</w:t>
            </w:r>
          </w:p>
        </w:tc>
        <w:tc>
          <w:tcPr>
            <w:tcW w:w="1307" w:type="dxa"/>
            <w:vAlign w:val="bottom"/>
            <w:hideMark/>
          </w:tcPr>
          <w:p w14:paraId="7BDB476D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  <w:t>✓</w:t>
            </w:r>
          </w:p>
        </w:tc>
        <w:tc>
          <w:tcPr>
            <w:tcW w:w="1016" w:type="dxa"/>
            <w:vAlign w:val="bottom"/>
          </w:tcPr>
          <w:p w14:paraId="265024A0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094" w:type="dxa"/>
            <w:vAlign w:val="bottom"/>
            <w:hideMark/>
          </w:tcPr>
          <w:p w14:paraId="6B99C38C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  <w:t>✓</w:t>
            </w:r>
          </w:p>
        </w:tc>
        <w:tc>
          <w:tcPr>
            <w:tcW w:w="1508" w:type="dxa"/>
            <w:vAlign w:val="bottom"/>
          </w:tcPr>
          <w:p w14:paraId="04EFBF42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485" w:type="dxa"/>
            <w:vAlign w:val="bottom"/>
            <w:hideMark/>
          </w:tcPr>
          <w:p w14:paraId="7C8901F1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  <w:t>✓</w:t>
            </w:r>
          </w:p>
        </w:tc>
        <w:tc>
          <w:tcPr>
            <w:tcW w:w="1031" w:type="dxa"/>
            <w:vAlign w:val="bottom"/>
          </w:tcPr>
          <w:p w14:paraId="2F1C78E2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2A13B2" w:rsidRPr="00B31597" w14:paraId="12535526" w14:textId="77777777" w:rsidTr="00C32940">
        <w:trPr>
          <w:trHeight w:val="227"/>
          <w:jc w:val="center"/>
        </w:trPr>
        <w:tc>
          <w:tcPr>
            <w:tcW w:w="1812" w:type="dxa"/>
            <w:noWrap/>
            <w:vAlign w:val="bottom"/>
          </w:tcPr>
          <w:p w14:paraId="6FF01424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He, 2023</w:t>
            </w:r>
          </w:p>
        </w:tc>
        <w:tc>
          <w:tcPr>
            <w:tcW w:w="1282" w:type="dxa"/>
            <w:vAlign w:val="bottom"/>
          </w:tcPr>
          <w:p w14:paraId="6841944C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EQ-5D-Y-3L</w:t>
            </w:r>
          </w:p>
        </w:tc>
        <w:tc>
          <w:tcPr>
            <w:tcW w:w="991" w:type="dxa"/>
            <w:vAlign w:val="bottom"/>
          </w:tcPr>
          <w:p w14:paraId="36E3251D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7" w:type="dxa"/>
            <w:vAlign w:val="bottom"/>
          </w:tcPr>
          <w:p w14:paraId="4313ACE4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7" w:type="dxa"/>
            <w:noWrap/>
            <w:vAlign w:val="bottom"/>
          </w:tcPr>
          <w:p w14:paraId="64DC7B1F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422" w:type="dxa"/>
            <w:vAlign w:val="bottom"/>
          </w:tcPr>
          <w:p w14:paraId="796C3B5C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18" w:type="dxa"/>
            <w:vAlign w:val="bottom"/>
          </w:tcPr>
          <w:p w14:paraId="482E363A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307" w:type="dxa"/>
            <w:vAlign w:val="bottom"/>
          </w:tcPr>
          <w:p w14:paraId="2FE32803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016" w:type="dxa"/>
            <w:vAlign w:val="bottom"/>
          </w:tcPr>
          <w:p w14:paraId="3882C5DE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094" w:type="dxa"/>
            <w:vAlign w:val="bottom"/>
          </w:tcPr>
          <w:p w14:paraId="0BEDBA21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  <w:t>✓</w:t>
            </w:r>
          </w:p>
        </w:tc>
        <w:tc>
          <w:tcPr>
            <w:tcW w:w="1508" w:type="dxa"/>
            <w:vAlign w:val="bottom"/>
          </w:tcPr>
          <w:p w14:paraId="3A0A4DB8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485" w:type="dxa"/>
            <w:vAlign w:val="bottom"/>
          </w:tcPr>
          <w:p w14:paraId="38545B7E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  <w:t>✓</w:t>
            </w:r>
          </w:p>
        </w:tc>
        <w:tc>
          <w:tcPr>
            <w:tcW w:w="1031" w:type="dxa"/>
            <w:vAlign w:val="bottom"/>
          </w:tcPr>
          <w:p w14:paraId="1746CDD6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  <w:t>✓</w:t>
            </w:r>
          </w:p>
        </w:tc>
      </w:tr>
      <w:tr w:rsidR="002A13B2" w:rsidRPr="00B31597" w14:paraId="053EA86B" w14:textId="77777777" w:rsidTr="00C32940">
        <w:trPr>
          <w:trHeight w:val="227"/>
          <w:jc w:val="center"/>
        </w:trPr>
        <w:tc>
          <w:tcPr>
            <w:tcW w:w="1812" w:type="dxa"/>
            <w:noWrap/>
            <w:vAlign w:val="bottom"/>
            <w:hideMark/>
          </w:tcPr>
          <w:p w14:paraId="21F65472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Hsu</w:t>
            </w:r>
            <w:proofErr w:type="spellEnd"/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, 2018</w:t>
            </w:r>
          </w:p>
        </w:tc>
        <w:tc>
          <w:tcPr>
            <w:tcW w:w="1282" w:type="dxa"/>
            <w:vAlign w:val="bottom"/>
            <w:hideMark/>
          </w:tcPr>
          <w:p w14:paraId="02125164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EQ-5D-Y-3L</w:t>
            </w:r>
          </w:p>
        </w:tc>
        <w:tc>
          <w:tcPr>
            <w:tcW w:w="991" w:type="dxa"/>
            <w:vAlign w:val="bottom"/>
          </w:tcPr>
          <w:p w14:paraId="13C910BE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7" w:type="dxa"/>
            <w:vAlign w:val="bottom"/>
          </w:tcPr>
          <w:p w14:paraId="23941155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7" w:type="dxa"/>
            <w:noWrap/>
            <w:vAlign w:val="bottom"/>
          </w:tcPr>
          <w:p w14:paraId="0269BF3A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422" w:type="dxa"/>
            <w:vAlign w:val="bottom"/>
          </w:tcPr>
          <w:p w14:paraId="2DD9C347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18" w:type="dxa"/>
            <w:vAlign w:val="bottom"/>
            <w:hideMark/>
          </w:tcPr>
          <w:p w14:paraId="16253EE8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  <w:t>✓</w:t>
            </w:r>
          </w:p>
        </w:tc>
        <w:tc>
          <w:tcPr>
            <w:tcW w:w="1307" w:type="dxa"/>
            <w:vAlign w:val="bottom"/>
            <w:hideMark/>
          </w:tcPr>
          <w:p w14:paraId="2DEB1908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  <w:t>✓</w:t>
            </w:r>
          </w:p>
        </w:tc>
        <w:tc>
          <w:tcPr>
            <w:tcW w:w="1016" w:type="dxa"/>
            <w:vAlign w:val="bottom"/>
            <w:hideMark/>
          </w:tcPr>
          <w:p w14:paraId="2F2C1E13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B31597"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  <w:t>✓</w:t>
            </w:r>
          </w:p>
        </w:tc>
        <w:tc>
          <w:tcPr>
            <w:tcW w:w="1094" w:type="dxa"/>
            <w:vAlign w:val="bottom"/>
            <w:hideMark/>
          </w:tcPr>
          <w:p w14:paraId="4A8A9465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  <w:t>✓</w:t>
            </w:r>
          </w:p>
        </w:tc>
        <w:tc>
          <w:tcPr>
            <w:tcW w:w="1508" w:type="dxa"/>
            <w:vAlign w:val="bottom"/>
          </w:tcPr>
          <w:p w14:paraId="416BCA32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485" w:type="dxa"/>
            <w:vAlign w:val="bottom"/>
            <w:hideMark/>
          </w:tcPr>
          <w:p w14:paraId="5F38C265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  <w:t>✓</w:t>
            </w:r>
          </w:p>
        </w:tc>
        <w:tc>
          <w:tcPr>
            <w:tcW w:w="1031" w:type="dxa"/>
            <w:vAlign w:val="bottom"/>
          </w:tcPr>
          <w:p w14:paraId="1F867B8E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2A13B2" w:rsidRPr="00B31597" w14:paraId="49C22FB1" w14:textId="77777777" w:rsidTr="00C32940">
        <w:trPr>
          <w:trHeight w:val="227"/>
          <w:jc w:val="center"/>
        </w:trPr>
        <w:tc>
          <w:tcPr>
            <w:tcW w:w="1812" w:type="dxa"/>
            <w:noWrap/>
            <w:vAlign w:val="bottom"/>
          </w:tcPr>
          <w:p w14:paraId="4FCFBC54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Hsu</w:t>
            </w:r>
            <w:proofErr w:type="spellEnd"/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, 2023</w:t>
            </w:r>
          </w:p>
        </w:tc>
        <w:tc>
          <w:tcPr>
            <w:tcW w:w="1282" w:type="dxa"/>
            <w:vAlign w:val="bottom"/>
          </w:tcPr>
          <w:p w14:paraId="6F78C9D7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EQ-5D-Y-3L</w:t>
            </w:r>
          </w:p>
        </w:tc>
        <w:tc>
          <w:tcPr>
            <w:tcW w:w="991" w:type="dxa"/>
            <w:vAlign w:val="bottom"/>
          </w:tcPr>
          <w:p w14:paraId="07E42975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7" w:type="dxa"/>
            <w:vAlign w:val="bottom"/>
          </w:tcPr>
          <w:p w14:paraId="571713A4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7" w:type="dxa"/>
            <w:noWrap/>
            <w:vAlign w:val="bottom"/>
          </w:tcPr>
          <w:p w14:paraId="2B5965E1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422" w:type="dxa"/>
            <w:vAlign w:val="bottom"/>
          </w:tcPr>
          <w:p w14:paraId="1FA6206A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18" w:type="dxa"/>
            <w:vAlign w:val="bottom"/>
          </w:tcPr>
          <w:p w14:paraId="43363469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307" w:type="dxa"/>
            <w:vAlign w:val="bottom"/>
          </w:tcPr>
          <w:p w14:paraId="118578F0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016" w:type="dxa"/>
            <w:vAlign w:val="bottom"/>
          </w:tcPr>
          <w:p w14:paraId="487D4C07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094" w:type="dxa"/>
            <w:vAlign w:val="bottom"/>
          </w:tcPr>
          <w:p w14:paraId="09DA9544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  <w:t>✓</w:t>
            </w:r>
          </w:p>
        </w:tc>
        <w:tc>
          <w:tcPr>
            <w:tcW w:w="1508" w:type="dxa"/>
            <w:vAlign w:val="bottom"/>
          </w:tcPr>
          <w:p w14:paraId="219D1AAF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B31597"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  <w:t>✓</w:t>
            </w:r>
          </w:p>
        </w:tc>
        <w:tc>
          <w:tcPr>
            <w:tcW w:w="1485" w:type="dxa"/>
            <w:vAlign w:val="bottom"/>
          </w:tcPr>
          <w:p w14:paraId="23158245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031" w:type="dxa"/>
            <w:vAlign w:val="bottom"/>
          </w:tcPr>
          <w:p w14:paraId="0B334A9D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  <w:t>✓</w:t>
            </w:r>
          </w:p>
        </w:tc>
      </w:tr>
      <w:tr w:rsidR="002A13B2" w:rsidRPr="00B31597" w14:paraId="525F00E5" w14:textId="77777777" w:rsidTr="00C32940">
        <w:trPr>
          <w:trHeight w:val="227"/>
          <w:jc w:val="center"/>
        </w:trPr>
        <w:tc>
          <w:tcPr>
            <w:tcW w:w="1812" w:type="dxa"/>
            <w:noWrap/>
            <w:vAlign w:val="bottom"/>
            <w:hideMark/>
          </w:tcPr>
          <w:p w14:paraId="39AC7E28" w14:textId="77777777" w:rsidR="002A13B2" w:rsidRPr="00B31597" w:rsidRDefault="002A13B2" w:rsidP="00C32940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en-US"/>
              </w:rPr>
            </w:pPr>
            <w:bookmarkStart w:id="7" w:name="_Hlk112697164"/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Kim, 2017</w:t>
            </w:r>
          </w:p>
        </w:tc>
        <w:tc>
          <w:tcPr>
            <w:tcW w:w="1282" w:type="dxa"/>
            <w:vAlign w:val="bottom"/>
            <w:hideMark/>
          </w:tcPr>
          <w:p w14:paraId="29708ABE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EQ-5D-Y-3L</w:t>
            </w:r>
          </w:p>
        </w:tc>
        <w:tc>
          <w:tcPr>
            <w:tcW w:w="991" w:type="dxa"/>
            <w:vAlign w:val="bottom"/>
          </w:tcPr>
          <w:p w14:paraId="5D875611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7" w:type="dxa"/>
            <w:vAlign w:val="bottom"/>
          </w:tcPr>
          <w:p w14:paraId="2BFDA91D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7" w:type="dxa"/>
            <w:noWrap/>
            <w:vAlign w:val="bottom"/>
          </w:tcPr>
          <w:p w14:paraId="3D4D7655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422" w:type="dxa"/>
            <w:vAlign w:val="bottom"/>
          </w:tcPr>
          <w:p w14:paraId="5FC16894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18" w:type="dxa"/>
            <w:vAlign w:val="bottom"/>
          </w:tcPr>
          <w:p w14:paraId="19D5DD78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307" w:type="dxa"/>
            <w:vAlign w:val="bottom"/>
          </w:tcPr>
          <w:p w14:paraId="3C9E070E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016" w:type="dxa"/>
            <w:vAlign w:val="bottom"/>
          </w:tcPr>
          <w:p w14:paraId="15818259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094" w:type="dxa"/>
            <w:vAlign w:val="bottom"/>
            <w:hideMark/>
          </w:tcPr>
          <w:p w14:paraId="24725724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  <w:t>✓</w:t>
            </w:r>
          </w:p>
        </w:tc>
        <w:tc>
          <w:tcPr>
            <w:tcW w:w="1508" w:type="dxa"/>
            <w:vAlign w:val="bottom"/>
          </w:tcPr>
          <w:p w14:paraId="5185CC81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485" w:type="dxa"/>
            <w:vAlign w:val="bottom"/>
            <w:hideMark/>
          </w:tcPr>
          <w:p w14:paraId="15035532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  <w:t>✓</w:t>
            </w:r>
          </w:p>
        </w:tc>
        <w:tc>
          <w:tcPr>
            <w:tcW w:w="1031" w:type="dxa"/>
            <w:vAlign w:val="bottom"/>
            <w:hideMark/>
          </w:tcPr>
          <w:p w14:paraId="3BE81AF5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  <w:t>✓</w:t>
            </w:r>
          </w:p>
        </w:tc>
        <w:bookmarkEnd w:id="7"/>
      </w:tr>
      <w:tr w:rsidR="002A13B2" w:rsidRPr="00B31597" w14:paraId="5E27DF50" w14:textId="77777777" w:rsidTr="00C32940">
        <w:trPr>
          <w:trHeight w:val="227"/>
          <w:jc w:val="center"/>
        </w:trPr>
        <w:tc>
          <w:tcPr>
            <w:tcW w:w="1812" w:type="dxa"/>
            <w:noWrap/>
            <w:vAlign w:val="bottom"/>
            <w:hideMark/>
          </w:tcPr>
          <w:p w14:paraId="21B22D81" w14:textId="77777777" w:rsidR="002A13B2" w:rsidRPr="00B31597" w:rsidRDefault="002A13B2" w:rsidP="00C32940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>Kim, 2018</w:t>
            </w:r>
          </w:p>
        </w:tc>
        <w:tc>
          <w:tcPr>
            <w:tcW w:w="1282" w:type="dxa"/>
            <w:vAlign w:val="bottom"/>
            <w:hideMark/>
          </w:tcPr>
          <w:p w14:paraId="4B887F4F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EQ-5D-Y-3L</w:t>
            </w:r>
          </w:p>
        </w:tc>
        <w:tc>
          <w:tcPr>
            <w:tcW w:w="991" w:type="dxa"/>
            <w:vAlign w:val="bottom"/>
          </w:tcPr>
          <w:p w14:paraId="4E88E48C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7" w:type="dxa"/>
            <w:vAlign w:val="bottom"/>
          </w:tcPr>
          <w:p w14:paraId="74B4A972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7" w:type="dxa"/>
            <w:noWrap/>
            <w:vAlign w:val="bottom"/>
          </w:tcPr>
          <w:p w14:paraId="51D56B68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422" w:type="dxa"/>
            <w:vAlign w:val="bottom"/>
          </w:tcPr>
          <w:p w14:paraId="03864B54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18" w:type="dxa"/>
            <w:vAlign w:val="bottom"/>
          </w:tcPr>
          <w:p w14:paraId="52048120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307" w:type="dxa"/>
            <w:vAlign w:val="bottom"/>
          </w:tcPr>
          <w:p w14:paraId="11DA7787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016" w:type="dxa"/>
            <w:vAlign w:val="bottom"/>
          </w:tcPr>
          <w:p w14:paraId="052833CA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094" w:type="dxa"/>
            <w:vAlign w:val="bottom"/>
            <w:hideMark/>
          </w:tcPr>
          <w:p w14:paraId="72577345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  <w:t>✓</w:t>
            </w:r>
          </w:p>
        </w:tc>
        <w:tc>
          <w:tcPr>
            <w:tcW w:w="1508" w:type="dxa"/>
            <w:vAlign w:val="bottom"/>
          </w:tcPr>
          <w:p w14:paraId="1FEE0253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485" w:type="dxa"/>
            <w:vAlign w:val="bottom"/>
            <w:hideMark/>
          </w:tcPr>
          <w:p w14:paraId="08DBDEFB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  <w:t>✓</w:t>
            </w:r>
          </w:p>
        </w:tc>
        <w:tc>
          <w:tcPr>
            <w:tcW w:w="1031" w:type="dxa"/>
            <w:vAlign w:val="bottom"/>
            <w:hideMark/>
          </w:tcPr>
          <w:p w14:paraId="7605F8D4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  <w:t>✓</w:t>
            </w:r>
          </w:p>
        </w:tc>
      </w:tr>
      <w:tr w:rsidR="002A13B2" w:rsidRPr="00B31597" w14:paraId="642F684C" w14:textId="77777777" w:rsidTr="00C32940">
        <w:trPr>
          <w:trHeight w:val="227"/>
          <w:jc w:val="center"/>
        </w:trPr>
        <w:tc>
          <w:tcPr>
            <w:tcW w:w="1812" w:type="dxa"/>
            <w:noWrap/>
            <w:vAlign w:val="bottom"/>
          </w:tcPr>
          <w:p w14:paraId="3AAEFB78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Lin, 2022</w:t>
            </w:r>
          </w:p>
        </w:tc>
        <w:tc>
          <w:tcPr>
            <w:tcW w:w="1282" w:type="dxa"/>
            <w:vAlign w:val="bottom"/>
          </w:tcPr>
          <w:p w14:paraId="65F20AA6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EQ-5D-Y-3L</w:t>
            </w:r>
          </w:p>
        </w:tc>
        <w:tc>
          <w:tcPr>
            <w:tcW w:w="991" w:type="dxa"/>
            <w:vAlign w:val="bottom"/>
          </w:tcPr>
          <w:p w14:paraId="118F7D44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7" w:type="dxa"/>
            <w:vAlign w:val="bottom"/>
          </w:tcPr>
          <w:p w14:paraId="48C54FF3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7" w:type="dxa"/>
            <w:noWrap/>
            <w:vAlign w:val="bottom"/>
          </w:tcPr>
          <w:p w14:paraId="54990A99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422" w:type="dxa"/>
            <w:vAlign w:val="bottom"/>
          </w:tcPr>
          <w:p w14:paraId="0E3869F3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18" w:type="dxa"/>
            <w:vAlign w:val="bottom"/>
          </w:tcPr>
          <w:p w14:paraId="25454501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  <w:t>✓</w:t>
            </w:r>
          </w:p>
        </w:tc>
        <w:tc>
          <w:tcPr>
            <w:tcW w:w="1307" w:type="dxa"/>
            <w:vAlign w:val="bottom"/>
          </w:tcPr>
          <w:p w14:paraId="6D74F3E7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  <w:t>✓</w:t>
            </w:r>
          </w:p>
        </w:tc>
        <w:tc>
          <w:tcPr>
            <w:tcW w:w="1016" w:type="dxa"/>
            <w:vAlign w:val="bottom"/>
          </w:tcPr>
          <w:p w14:paraId="3ABDDC21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094" w:type="dxa"/>
            <w:vAlign w:val="bottom"/>
          </w:tcPr>
          <w:p w14:paraId="20B2B788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  <w:t>✓</w:t>
            </w:r>
          </w:p>
        </w:tc>
        <w:tc>
          <w:tcPr>
            <w:tcW w:w="1508" w:type="dxa"/>
            <w:vAlign w:val="bottom"/>
          </w:tcPr>
          <w:p w14:paraId="03379235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485" w:type="dxa"/>
            <w:vAlign w:val="bottom"/>
          </w:tcPr>
          <w:p w14:paraId="05F0BEC5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  <w:t>✓</w:t>
            </w:r>
          </w:p>
        </w:tc>
        <w:tc>
          <w:tcPr>
            <w:tcW w:w="1031" w:type="dxa"/>
            <w:vAlign w:val="bottom"/>
          </w:tcPr>
          <w:p w14:paraId="7FD331EE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  <w:t>✓</w:t>
            </w:r>
          </w:p>
        </w:tc>
      </w:tr>
      <w:tr w:rsidR="002A13B2" w:rsidRPr="00B31597" w14:paraId="05CF0F70" w14:textId="77777777" w:rsidTr="00C32940">
        <w:trPr>
          <w:trHeight w:val="227"/>
          <w:jc w:val="center"/>
        </w:trPr>
        <w:tc>
          <w:tcPr>
            <w:tcW w:w="1812" w:type="dxa"/>
            <w:noWrap/>
            <w:vAlign w:val="bottom"/>
            <w:hideMark/>
          </w:tcPr>
          <w:p w14:paraId="09C112F0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bookmarkStart w:id="8" w:name="_Hlk112698002"/>
            <w:proofErr w:type="spellStart"/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Mayoral</w:t>
            </w:r>
            <w:proofErr w:type="spellEnd"/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, 2019</w:t>
            </w:r>
          </w:p>
        </w:tc>
        <w:tc>
          <w:tcPr>
            <w:tcW w:w="1282" w:type="dxa"/>
            <w:vAlign w:val="bottom"/>
            <w:hideMark/>
          </w:tcPr>
          <w:p w14:paraId="4F00472C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EQ-5D-Y-3L</w:t>
            </w:r>
          </w:p>
        </w:tc>
        <w:tc>
          <w:tcPr>
            <w:tcW w:w="991" w:type="dxa"/>
            <w:vAlign w:val="bottom"/>
          </w:tcPr>
          <w:p w14:paraId="58B72F7C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7" w:type="dxa"/>
            <w:vAlign w:val="bottom"/>
          </w:tcPr>
          <w:p w14:paraId="06A59359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7" w:type="dxa"/>
            <w:noWrap/>
            <w:vAlign w:val="bottom"/>
          </w:tcPr>
          <w:p w14:paraId="19127502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422" w:type="dxa"/>
            <w:vAlign w:val="bottom"/>
          </w:tcPr>
          <w:p w14:paraId="741F7FA0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18" w:type="dxa"/>
            <w:vAlign w:val="bottom"/>
          </w:tcPr>
          <w:p w14:paraId="77701C46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307" w:type="dxa"/>
            <w:vAlign w:val="bottom"/>
          </w:tcPr>
          <w:p w14:paraId="22F9B313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016" w:type="dxa"/>
            <w:vAlign w:val="bottom"/>
          </w:tcPr>
          <w:p w14:paraId="6057AD4D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094" w:type="dxa"/>
            <w:vAlign w:val="bottom"/>
            <w:hideMark/>
          </w:tcPr>
          <w:p w14:paraId="1EA0552A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  <w:t>✓</w:t>
            </w:r>
          </w:p>
        </w:tc>
        <w:tc>
          <w:tcPr>
            <w:tcW w:w="1508" w:type="dxa"/>
            <w:vAlign w:val="bottom"/>
          </w:tcPr>
          <w:p w14:paraId="07EFFF35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485" w:type="dxa"/>
            <w:vAlign w:val="bottom"/>
            <w:hideMark/>
          </w:tcPr>
          <w:p w14:paraId="1D1E4AA8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  <w:t>✓</w:t>
            </w:r>
          </w:p>
        </w:tc>
        <w:tc>
          <w:tcPr>
            <w:tcW w:w="1031" w:type="dxa"/>
            <w:vAlign w:val="bottom"/>
            <w:hideMark/>
          </w:tcPr>
          <w:p w14:paraId="2E22BD90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  <w:t>✓</w:t>
            </w:r>
          </w:p>
        </w:tc>
        <w:bookmarkEnd w:id="8"/>
      </w:tr>
      <w:tr w:rsidR="002A13B2" w:rsidRPr="00B31597" w14:paraId="05C8E0F0" w14:textId="77777777" w:rsidTr="00C32940">
        <w:trPr>
          <w:trHeight w:val="227"/>
          <w:jc w:val="center"/>
        </w:trPr>
        <w:tc>
          <w:tcPr>
            <w:tcW w:w="1812" w:type="dxa"/>
            <w:noWrap/>
            <w:vAlign w:val="bottom"/>
            <w:hideMark/>
          </w:tcPr>
          <w:p w14:paraId="738FF228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Mayoral</w:t>
            </w:r>
            <w:proofErr w:type="spellEnd"/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, 2022</w:t>
            </w:r>
          </w:p>
        </w:tc>
        <w:tc>
          <w:tcPr>
            <w:tcW w:w="1282" w:type="dxa"/>
            <w:vAlign w:val="bottom"/>
            <w:hideMark/>
          </w:tcPr>
          <w:p w14:paraId="7449EAC1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EQ-5D-Y-3L</w:t>
            </w:r>
          </w:p>
        </w:tc>
        <w:tc>
          <w:tcPr>
            <w:tcW w:w="991" w:type="dxa"/>
            <w:vAlign w:val="bottom"/>
          </w:tcPr>
          <w:p w14:paraId="52BFE27A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7" w:type="dxa"/>
            <w:vAlign w:val="bottom"/>
          </w:tcPr>
          <w:p w14:paraId="26603F9C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7" w:type="dxa"/>
            <w:noWrap/>
            <w:vAlign w:val="bottom"/>
          </w:tcPr>
          <w:p w14:paraId="5574FC9E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422" w:type="dxa"/>
            <w:vAlign w:val="bottom"/>
          </w:tcPr>
          <w:p w14:paraId="040C150A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18" w:type="dxa"/>
            <w:vAlign w:val="bottom"/>
          </w:tcPr>
          <w:p w14:paraId="5E8FD9BA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307" w:type="dxa"/>
            <w:vAlign w:val="bottom"/>
          </w:tcPr>
          <w:p w14:paraId="4FA09E25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016" w:type="dxa"/>
            <w:vAlign w:val="bottom"/>
          </w:tcPr>
          <w:p w14:paraId="5FDFC8A8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094" w:type="dxa"/>
            <w:vAlign w:val="bottom"/>
            <w:hideMark/>
          </w:tcPr>
          <w:p w14:paraId="2721BF5B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  <w:t>✓</w:t>
            </w:r>
          </w:p>
        </w:tc>
        <w:tc>
          <w:tcPr>
            <w:tcW w:w="1508" w:type="dxa"/>
            <w:vAlign w:val="bottom"/>
          </w:tcPr>
          <w:p w14:paraId="54B6D63B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485" w:type="dxa"/>
            <w:vAlign w:val="bottom"/>
            <w:hideMark/>
          </w:tcPr>
          <w:p w14:paraId="05457CEA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  <w:t>✓</w:t>
            </w:r>
          </w:p>
        </w:tc>
        <w:tc>
          <w:tcPr>
            <w:tcW w:w="1031" w:type="dxa"/>
            <w:vAlign w:val="bottom"/>
            <w:hideMark/>
          </w:tcPr>
          <w:p w14:paraId="55D5CA90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  <w:t>✓</w:t>
            </w:r>
          </w:p>
        </w:tc>
      </w:tr>
      <w:tr w:rsidR="002A13B2" w:rsidRPr="00B31597" w14:paraId="58123412" w14:textId="77777777" w:rsidTr="00C32940">
        <w:trPr>
          <w:trHeight w:val="227"/>
          <w:jc w:val="center"/>
        </w:trPr>
        <w:tc>
          <w:tcPr>
            <w:tcW w:w="1812" w:type="dxa"/>
            <w:noWrap/>
            <w:vAlign w:val="bottom"/>
          </w:tcPr>
          <w:p w14:paraId="066A1CE0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Ngwira</w:t>
            </w:r>
            <w:proofErr w:type="spellEnd"/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, 2023</w:t>
            </w:r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c</w:t>
            </w:r>
          </w:p>
        </w:tc>
        <w:tc>
          <w:tcPr>
            <w:tcW w:w="1282" w:type="dxa"/>
            <w:vAlign w:val="bottom"/>
          </w:tcPr>
          <w:p w14:paraId="2FE26E01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EQ-5D-Y-3L</w:t>
            </w:r>
          </w:p>
        </w:tc>
        <w:tc>
          <w:tcPr>
            <w:tcW w:w="991" w:type="dxa"/>
            <w:vAlign w:val="bottom"/>
          </w:tcPr>
          <w:p w14:paraId="1CA2F1C9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7" w:type="dxa"/>
            <w:vAlign w:val="bottom"/>
          </w:tcPr>
          <w:p w14:paraId="32226232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7" w:type="dxa"/>
            <w:noWrap/>
            <w:vAlign w:val="bottom"/>
          </w:tcPr>
          <w:p w14:paraId="6C1DD827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422" w:type="dxa"/>
            <w:vAlign w:val="bottom"/>
          </w:tcPr>
          <w:p w14:paraId="4FFA2EA7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18" w:type="dxa"/>
            <w:vAlign w:val="bottom"/>
          </w:tcPr>
          <w:p w14:paraId="4BDC9874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307" w:type="dxa"/>
            <w:vAlign w:val="bottom"/>
          </w:tcPr>
          <w:p w14:paraId="68D18789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016" w:type="dxa"/>
            <w:vAlign w:val="bottom"/>
          </w:tcPr>
          <w:p w14:paraId="4949741A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094" w:type="dxa"/>
            <w:vAlign w:val="bottom"/>
          </w:tcPr>
          <w:p w14:paraId="21F7E16A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  <w:t>✓</w:t>
            </w:r>
          </w:p>
        </w:tc>
        <w:tc>
          <w:tcPr>
            <w:tcW w:w="1508" w:type="dxa"/>
            <w:vAlign w:val="bottom"/>
          </w:tcPr>
          <w:p w14:paraId="3D8F5C6D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485" w:type="dxa"/>
            <w:vAlign w:val="bottom"/>
          </w:tcPr>
          <w:p w14:paraId="3FD98EED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  <w:t>✓</w:t>
            </w:r>
          </w:p>
        </w:tc>
        <w:tc>
          <w:tcPr>
            <w:tcW w:w="1031" w:type="dxa"/>
            <w:vAlign w:val="bottom"/>
          </w:tcPr>
          <w:p w14:paraId="184CDEF6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  <w:t>✓</w:t>
            </w:r>
          </w:p>
        </w:tc>
      </w:tr>
      <w:tr w:rsidR="002A13B2" w:rsidRPr="00B31597" w14:paraId="2B918F8B" w14:textId="77777777" w:rsidTr="00C32940">
        <w:trPr>
          <w:trHeight w:val="227"/>
          <w:jc w:val="center"/>
        </w:trPr>
        <w:tc>
          <w:tcPr>
            <w:tcW w:w="1812" w:type="dxa"/>
            <w:noWrap/>
            <w:vAlign w:val="bottom"/>
            <w:hideMark/>
          </w:tcPr>
          <w:p w14:paraId="4D6472ED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Pan, 2020</w:t>
            </w:r>
          </w:p>
        </w:tc>
        <w:tc>
          <w:tcPr>
            <w:tcW w:w="1282" w:type="dxa"/>
            <w:vAlign w:val="bottom"/>
            <w:hideMark/>
          </w:tcPr>
          <w:p w14:paraId="2199C684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EQ-5D-Y-3L</w:t>
            </w:r>
          </w:p>
        </w:tc>
        <w:tc>
          <w:tcPr>
            <w:tcW w:w="991" w:type="dxa"/>
            <w:vAlign w:val="bottom"/>
          </w:tcPr>
          <w:p w14:paraId="23617652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7" w:type="dxa"/>
            <w:vAlign w:val="bottom"/>
          </w:tcPr>
          <w:p w14:paraId="6D04DC63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7" w:type="dxa"/>
            <w:noWrap/>
            <w:vAlign w:val="bottom"/>
          </w:tcPr>
          <w:p w14:paraId="6E87AF6F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422" w:type="dxa"/>
            <w:vAlign w:val="bottom"/>
          </w:tcPr>
          <w:p w14:paraId="66621DB3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18" w:type="dxa"/>
            <w:vAlign w:val="bottom"/>
          </w:tcPr>
          <w:p w14:paraId="5D1A36EA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307" w:type="dxa"/>
            <w:vAlign w:val="bottom"/>
          </w:tcPr>
          <w:p w14:paraId="51B99582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016" w:type="dxa"/>
            <w:vAlign w:val="bottom"/>
          </w:tcPr>
          <w:p w14:paraId="57A988A6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094" w:type="dxa"/>
            <w:vAlign w:val="bottom"/>
            <w:hideMark/>
          </w:tcPr>
          <w:p w14:paraId="1DEC1BC7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  <w:t>✓</w:t>
            </w:r>
          </w:p>
        </w:tc>
        <w:tc>
          <w:tcPr>
            <w:tcW w:w="1508" w:type="dxa"/>
            <w:vAlign w:val="bottom"/>
          </w:tcPr>
          <w:p w14:paraId="05F2621C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485" w:type="dxa"/>
            <w:vAlign w:val="bottom"/>
            <w:hideMark/>
          </w:tcPr>
          <w:p w14:paraId="3EAA8438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  <w:t>✓</w:t>
            </w:r>
          </w:p>
        </w:tc>
        <w:tc>
          <w:tcPr>
            <w:tcW w:w="1031" w:type="dxa"/>
            <w:vAlign w:val="bottom"/>
            <w:hideMark/>
          </w:tcPr>
          <w:p w14:paraId="2E9F2D17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  <w:t>✓</w:t>
            </w:r>
          </w:p>
        </w:tc>
      </w:tr>
      <w:tr w:rsidR="002A13B2" w:rsidRPr="00B31597" w14:paraId="300D68B0" w14:textId="77777777" w:rsidTr="00C32940">
        <w:trPr>
          <w:trHeight w:val="227"/>
          <w:jc w:val="center"/>
        </w:trPr>
        <w:tc>
          <w:tcPr>
            <w:tcW w:w="1812" w:type="dxa"/>
            <w:noWrap/>
            <w:vAlign w:val="bottom"/>
          </w:tcPr>
          <w:p w14:paraId="0A3C8637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Pei</w:t>
            </w:r>
            <w:proofErr w:type="spellEnd"/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, 2021</w:t>
            </w:r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c</w:t>
            </w:r>
          </w:p>
        </w:tc>
        <w:tc>
          <w:tcPr>
            <w:tcW w:w="1282" w:type="dxa"/>
            <w:vAlign w:val="bottom"/>
          </w:tcPr>
          <w:p w14:paraId="4EF5A0BB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EQ-5D-Y-3L</w:t>
            </w:r>
          </w:p>
        </w:tc>
        <w:tc>
          <w:tcPr>
            <w:tcW w:w="991" w:type="dxa"/>
            <w:vAlign w:val="bottom"/>
          </w:tcPr>
          <w:p w14:paraId="4023FAFA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7" w:type="dxa"/>
            <w:vAlign w:val="bottom"/>
          </w:tcPr>
          <w:p w14:paraId="3F6028E1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7" w:type="dxa"/>
            <w:noWrap/>
            <w:vAlign w:val="bottom"/>
          </w:tcPr>
          <w:p w14:paraId="670D1455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422" w:type="dxa"/>
            <w:vAlign w:val="bottom"/>
          </w:tcPr>
          <w:p w14:paraId="7BD1DD7D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18" w:type="dxa"/>
            <w:vAlign w:val="bottom"/>
          </w:tcPr>
          <w:p w14:paraId="3D2AF1BB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307" w:type="dxa"/>
            <w:vAlign w:val="bottom"/>
          </w:tcPr>
          <w:p w14:paraId="33886D60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016" w:type="dxa"/>
            <w:vAlign w:val="bottom"/>
          </w:tcPr>
          <w:p w14:paraId="13D8B892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094" w:type="dxa"/>
            <w:vAlign w:val="bottom"/>
          </w:tcPr>
          <w:p w14:paraId="7C2D7175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  <w:t>✓</w:t>
            </w:r>
          </w:p>
        </w:tc>
        <w:tc>
          <w:tcPr>
            <w:tcW w:w="1508" w:type="dxa"/>
            <w:vAlign w:val="bottom"/>
          </w:tcPr>
          <w:p w14:paraId="76668D16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485" w:type="dxa"/>
            <w:vAlign w:val="bottom"/>
          </w:tcPr>
          <w:p w14:paraId="573F814C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  <w:t>✓</w:t>
            </w:r>
          </w:p>
        </w:tc>
        <w:tc>
          <w:tcPr>
            <w:tcW w:w="1031" w:type="dxa"/>
            <w:vAlign w:val="bottom"/>
          </w:tcPr>
          <w:p w14:paraId="3A5027A3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  <w:t>✓</w:t>
            </w:r>
          </w:p>
        </w:tc>
      </w:tr>
      <w:tr w:rsidR="002A13B2" w:rsidRPr="00B31597" w14:paraId="3BF7043D" w14:textId="77777777" w:rsidTr="00C32940">
        <w:trPr>
          <w:trHeight w:val="227"/>
          <w:jc w:val="center"/>
        </w:trPr>
        <w:tc>
          <w:tcPr>
            <w:tcW w:w="1812" w:type="dxa"/>
            <w:noWrap/>
            <w:vAlign w:val="bottom"/>
          </w:tcPr>
          <w:p w14:paraId="0D7604ED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Pérez-</w:t>
            </w:r>
            <w:proofErr w:type="spellStart"/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Sousa</w:t>
            </w:r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c</w:t>
            </w:r>
            <w:proofErr w:type="spellEnd"/>
          </w:p>
        </w:tc>
        <w:tc>
          <w:tcPr>
            <w:tcW w:w="1282" w:type="dxa"/>
            <w:vAlign w:val="bottom"/>
          </w:tcPr>
          <w:p w14:paraId="03A7BB8A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EQ-5D-Y-3L</w:t>
            </w:r>
          </w:p>
        </w:tc>
        <w:tc>
          <w:tcPr>
            <w:tcW w:w="991" w:type="dxa"/>
            <w:vAlign w:val="bottom"/>
          </w:tcPr>
          <w:p w14:paraId="54D23C87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7" w:type="dxa"/>
            <w:vAlign w:val="bottom"/>
          </w:tcPr>
          <w:p w14:paraId="2068E501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7" w:type="dxa"/>
            <w:noWrap/>
            <w:vAlign w:val="bottom"/>
          </w:tcPr>
          <w:p w14:paraId="732628A8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422" w:type="dxa"/>
            <w:vAlign w:val="bottom"/>
          </w:tcPr>
          <w:p w14:paraId="19F2B84F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18" w:type="dxa"/>
            <w:vAlign w:val="bottom"/>
          </w:tcPr>
          <w:p w14:paraId="0F956B2B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  <w:t>✓</w:t>
            </w:r>
          </w:p>
        </w:tc>
        <w:tc>
          <w:tcPr>
            <w:tcW w:w="1307" w:type="dxa"/>
            <w:vAlign w:val="bottom"/>
          </w:tcPr>
          <w:p w14:paraId="723D1A7F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  <w:t>✓</w:t>
            </w:r>
          </w:p>
        </w:tc>
        <w:tc>
          <w:tcPr>
            <w:tcW w:w="1016" w:type="dxa"/>
            <w:vAlign w:val="bottom"/>
          </w:tcPr>
          <w:p w14:paraId="2D2E7E16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094" w:type="dxa"/>
            <w:vAlign w:val="bottom"/>
          </w:tcPr>
          <w:p w14:paraId="6BA7E6E2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  <w:t>✓</w:t>
            </w:r>
          </w:p>
        </w:tc>
        <w:tc>
          <w:tcPr>
            <w:tcW w:w="1508" w:type="dxa"/>
            <w:vAlign w:val="bottom"/>
          </w:tcPr>
          <w:p w14:paraId="23516497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485" w:type="dxa"/>
            <w:vAlign w:val="bottom"/>
          </w:tcPr>
          <w:p w14:paraId="048CAB55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  <w:t>✓</w:t>
            </w:r>
          </w:p>
        </w:tc>
        <w:tc>
          <w:tcPr>
            <w:tcW w:w="1031" w:type="dxa"/>
            <w:vAlign w:val="bottom"/>
          </w:tcPr>
          <w:p w14:paraId="23959161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  <w:t>✓</w:t>
            </w:r>
          </w:p>
        </w:tc>
      </w:tr>
      <w:tr w:rsidR="002A13B2" w:rsidRPr="00B31597" w14:paraId="748708B2" w14:textId="77777777" w:rsidTr="00C32940">
        <w:trPr>
          <w:trHeight w:val="227"/>
          <w:jc w:val="center"/>
        </w:trPr>
        <w:tc>
          <w:tcPr>
            <w:tcW w:w="1812" w:type="dxa"/>
            <w:noWrap/>
            <w:vAlign w:val="bottom"/>
          </w:tcPr>
          <w:p w14:paraId="0E6A7560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Perry, 2024</w:t>
            </w:r>
          </w:p>
        </w:tc>
        <w:tc>
          <w:tcPr>
            <w:tcW w:w="1282" w:type="dxa"/>
            <w:vAlign w:val="bottom"/>
          </w:tcPr>
          <w:p w14:paraId="252595DB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EQ-5D-Y-3L</w:t>
            </w:r>
          </w:p>
        </w:tc>
        <w:tc>
          <w:tcPr>
            <w:tcW w:w="991" w:type="dxa"/>
            <w:vAlign w:val="bottom"/>
          </w:tcPr>
          <w:p w14:paraId="2DF2ABF5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7" w:type="dxa"/>
            <w:vAlign w:val="bottom"/>
          </w:tcPr>
          <w:p w14:paraId="51BB8EB9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7" w:type="dxa"/>
            <w:noWrap/>
            <w:vAlign w:val="bottom"/>
          </w:tcPr>
          <w:p w14:paraId="235F3C4E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422" w:type="dxa"/>
            <w:vAlign w:val="bottom"/>
          </w:tcPr>
          <w:p w14:paraId="179941CC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18" w:type="dxa"/>
            <w:vAlign w:val="bottom"/>
          </w:tcPr>
          <w:p w14:paraId="6D7DF132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307" w:type="dxa"/>
            <w:vAlign w:val="bottom"/>
          </w:tcPr>
          <w:p w14:paraId="139AECF3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016" w:type="dxa"/>
            <w:vAlign w:val="bottom"/>
          </w:tcPr>
          <w:p w14:paraId="3980DB67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094" w:type="dxa"/>
            <w:vAlign w:val="bottom"/>
          </w:tcPr>
          <w:p w14:paraId="1F6DCFF1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  <w:t>✓</w:t>
            </w:r>
          </w:p>
        </w:tc>
        <w:tc>
          <w:tcPr>
            <w:tcW w:w="1508" w:type="dxa"/>
            <w:vAlign w:val="bottom"/>
          </w:tcPr>
          <w:p w14:paraId="52CF1C01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485" w:type="dxa"/>
            <w:vAlign w:val="bottom"/>
          </w:tcPr>
          <w:p w14:paraId="6E7228D4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  <w:t>✓</w:t>
            </w:r>
          </w:p>
        </w:tc>
        <w:tc>
          <w:tcPr>
            <w:tcW w:w="1031" w:type="dxa"/>
            <w:vAlign w:val="bottom"/>
          </w:tcPr>
          <w:p w14:paraId="2C953E62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  <w:t>✓</w:t>
            </w:r>
          </w:p>
        </w:tc>
      </w:tr>
      <w:tr w:rsidR="002A13B2" w:rsidRPr="00B31597" w14:paraId="1F3C1887" w14:textId="77777777" w:rsidTr="00C32940">
        <w:trPr>
          <w:trHeight w:val="227"/>
          <w:jc w:val="center"/>
        </w:trPr>
        <w:tc>
          <w:tcPr>
            <w:tcW w:w="1812" w:type="dxa"/>
            <w:noWrap/>
            <w:vAlign w:val="bottom"/>
            <w:hideMark/>
          </w:tcPr>
          <w:p w14:paraId="7B657F5C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bookmarkStart w:id="9" w:name="_Hlk112703662"/>
            <w:proofErr w:type="spellStart"/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Ravens-Sieberer</w:t>
            </w:r>
            <w:proofErr w:type="spellEnd"/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, 2010</w:t>
            </w:r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282" w:type="dxa"/>
            <w:vAlign w:val="bottom"/>
            <w:hideMark/>
          </w:tcPr>
          <w:p w14:paraId="7FD3DF6F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EQ-5D-Y-3L</w:t>
            </w:r>
          </w:p>
        </w:tc>
        <w:tc>
          <w:tcPr>
            <w:tcW w:w="991" w:type="dxa"/>
            <w:vAlign w:val="bottom"/>
          </w:tcPr>
          <w:p w14:paraId="7E2F9EA1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7" w:type="dxa"/>
            <w:vAlign w:val="bottom"/>
          </w:tcPr>
          <w:p w14:paraId="03E589B1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7" w:type="dxa"/>
            <w:noWrap/>
            <w:vAlign w:val="bottom"/>
          </w:tcPr>
          <w:p w14:paraId="17E000E1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422" w:type="dxa"/>
            <w:vAlign w:val="bottom"/>
          </w:tcPr>
          <w:p w14:paraId="078E6659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18" w:type="dxa"/>
            <w:vAlign w:val="bottom"/>
          </w:tcPr>
          <w:p w14:paraId="7CF9170E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307" w:type="dxa"/>
            <w:vAlign w:val="bottom"/>
          </w:tcPr>
          <w:p w14:paraId="7AF67329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016" w:type="dxa"/>
            <w:vAlign w:val="bottom"/>
          </w:tcPr>
          <w:p w14:paraId="5BACEE7E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094" w:type="dxa"/>
            <w:vAlign w:val="bottom"/>
            <w:hideMark/>
          </w:tcPr>
          <w:p w14:paraId="144648B2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  <w:t>✓</w:t>
            </w:r>
          </w:p>
        </w:tc>
        <w:tc>
          <w:tcPr>
            <w:tcW w:w="1508" w:type="dxa"/>
            <w:vAlign w:val="bottom"/>
          </w:tcPr>
          <w:p w14:paraId="675F7DDF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485" w:type="dxa"/>
            <w:vAlign w:val="bottom"/>
            <w:hideMark/>
          </w:tcPr>
          <w:p w14:paraId="556CD077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  <w:t>✓</w:t>
            </w:r>
          </w:p>
        </w:tc>
        <w:tc>
          <w:tcPr>
            <w:tcW w:w="1031" w:type="dxa"/>
            <w:vAlign w:val="bottom"/>
            <w:hideMark/>
          </w:tcPr>
          <w:p w14:paraId="4A865A1E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  <w:t>✓</w:t>
            </w:r>
          </w:p>
        </w:tc>
        <w:bookmarkEnd w:id="9"/>
      </w:tr>
      <w:tr w:rsidR="002A13B2" w:rsidRPr="00B31597" w14:paraId="135923A6" w14:textId="77777777" w:rsidTr="00C32940">
        <w:trPr>
          <w:trHeight w:val="227"/>
          <w:jc w:val="center"/>
        </w:trPr>
        <w:tc>
          <w:tcPr>
            <w:tcW w:w="1812" w:type="dxa"/>
            <w:noWrap/>
            <w:vAlign w:val="bottom"/>
            <w:hideMark/>
          </w:tcPr>
          <w:p w14:paraId="5F85AE89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Ravens-</w:t>
            </w:r>
            <w:proofErr w:type="spellStart"/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Sieberer</w:t>
            </w:r>
            <w:proofErr w:type="spellEnd"/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, 2010</w:t>
            </w:r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perscript"/>
                <w:lang w:val="en-US"/>
              </w:rPr>
              <w:t>b</w:t>
            </w:r>
          </w:p>
        </w:tc>
        <w:tc>
          <w:tcPr>
            <w:tcW w:w="1282" w:type="dxa"/>
            <w:vAlign w:val="bottom"/>
            <w:hideMark/>
          </w:tcPr>
          <w:p w14:paraId="2685A027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EQ-5D-Y-3L</w:t>
            </w:r>
          </w:p>
        </w:tc>
        <w:tc>
          <w:tcPr>
            <w:tcW w:w="991" w:type="dxa"/>
            <w:vAlign w:val="bottom"/>
          </w:tcPr>
          <w:p w14:paraId="6F5DBE99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7" w:type="dxa"/>
            <w:vAlign w:val="bottom"/>
          </w:tcPr>
          <w:p w14:paraId="7A65E9E4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7" w:type="dxa"/>
            <w:noWrap/>
            <w:vAlign w:val="bottom"/>
          </w:tcPr>
          <w:p w14:paraId="32CAC8D7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422" w:type="dxa"/>
            <w:vAlign w:val="bottom"/>
          </w:tcPr>
          <w:p w14:paraId="2887A112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18" w:type="dxa"/>
            <w:vAlign w:val="bottom"/>
            <w:hideMark/>
          </w:tcPr>
          <w:p w14:paraId="763AF585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  <w:t>✓</w:t>
            </w:r>
          </w:p>
        </w:tc>
        <w:tc>
          <w:tcPr>
            <w:tcW w:w="1307" w:type="dxa"/>
            <w:vAlign w:val="bottom"/>
            <w:hideMark/>
          </w:tcPr>
          <w:p w14:paraId="4EE9E22E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  <w:t>✓</w:t>
            </w:r>
          </w:p>
        </w:tc>
        <w:tc>
          <w:tcPr>
            <w:tcW w:w="1016" w:type="dxa"/>
            <w:vAlign w:val="bottom"/>
          </w:tcPr>
          <w:p w14:paraId="7D96EA14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094" w:type="dxa"/>
            <w:vAlign w:val="bottom"/>
            <w:hideMark/>
          </w:tcPr>
          <w:p w14:paraId="219F0CA2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  <w:t>✓</w:t>
            </w:r>
          </w:p>
        </w:tc>
        <w:tc>
          <w:tcPr>
            <w:tcW w:w="1508" w:type="dxa"/>
            <w:vAlign w:val="bottom"/>
          </w:tcPr>
          <w:p w14:paraId="6DB476FE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485" w:type="dxa"/>
            <w:vAlign w:val="bottom"/>
            <w:hideMark/>
          </w:tcPr>
          <w:p w14:paraId="3F45EDCD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  <w:t>✓</w:t>
            </w:r>
          </w:p>
        </w:tc>
        <w:tc>
          <w:tcPr>
            <w:tcW w:w="1031" w:type="dxa"/>
            <w:vAlign w:val="bottom"/>
            <w:hideMark/>
          </w:tcPr>
          <w:p w14:paraId="78C0B127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  <w:t>✓</w:t>
            </w:r>
          </w:p>
        </w:tc>
      </w:tr>
      <w:tr w:rsidR="002A13B2" w:rsidRPr="00B31597" w14:paraId="412B8E5A" w14:textId="77777777" w:rsidTr="00C32940">
        <w:trPr>
          <w:trHeight w:val="227"/>
          <w:jc w:val="center"/>
        </w:trPr>
        <w:tc>
          <w:tcPr>
            <w:tcW w:w="1812" w:type="dxa"/>
            <w:noWrap/>
            <w:vAlign w:val="bottom"/>
            <w:hideMark/>
          </w:tcPr>
          <w:p w14:paraId="5DB96228" w14:textId="77777777" w:rsidR="002A13B2" w:rsidRPr="00B31597" w:rsidRDefault="002A13B2" w:rsidP="00C32940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Robles, 2015</w:t>
            </w:r>
          </w:p>
        </w:tc>
        <w:tc>
          <w:tcPr>
            <w:tcW w:w="1282" w:type="dxa"/>
            <w:vAlign w:val="bottom"/>
            <w:hideMark/>
          </w:tcPr>
          <w:p w14:paraId="2BF783FB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EQ-5D-Y-3L</w:t>
            </w:r>
          </w:p>
        </w:tc>
        <w:tc>
          <w:tcPr>
            <w:tcW w:w="991" w:type="dxa"/>
            <w:vAlign w:val="bottom"/>
          </w:tcPr>
          <w:p w14:paraId="518EF9CB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7" w:type="dxa"/>
            <w:vAlign w:val="bottom"/>
          </w:tcPr>
          <w:p w14:paraId="7511B0C4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7" w:type="dxa"/>
            <w:noWrap/>
            <w:vAlign w:val="bottom"/>
          </w:tcPr>
          <w:p w14:paraId="42B74F1B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422" w:type="dxa"/>
            <w:vAlign w:val="bottom"/>
          </w:tcPr>
          <w:p w14:paraId="0D629B0C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18" w:type="dxa"/>
            <w:vAlign w:val="bottom"/>
          </w:tcPr>
          <w:p w14:paraId="1AE2E5D7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307" w:type="dxa"/>
            <w:vAlign w:val="bottom"/>
          </w:tcPr>
          <w:p w14:paraId="0D9831B7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016" w:type="dxa"/>
            <w:vAlign w:val="bottom"/>
          </w:tcPr>
          <w:p w14:paraId="22B7ED55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094" w:type="dxa"/>
            <w:vAlign w:val="bottom"/>
            <w:hideMark/>
          </w:tcPr>
          <w:p w14:paraId="0518A408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  <w:t>✓</w:t>
            </w:r>
          </w:p>
        </w:tc>
        <w:tc>
          <w:tcPr>
            <w:tcW w:w="1508" w:type="dxa"/>
            <w:vAlign w:val="bottom"/>
          </w:tcPr>
          <w:p w14:paraId="1D598BB1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485" w:type="dxa"/>
            <w:vAlign w:val="bottom"/>
            <w:hideMark/>
          </w:tcPr>
          <w:p w14:paraId="0F50D567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  <w:t>✓</w:t>
            </w:r>
          </w:p>
        </w:tc>
        <w:tc>
          <w:tcPr>
            <w:tcW w:w="1031" w:type="dxa"/>
            <w:vAlign w:val="bottom"/>
            <w:hideMark/>
          </w:tcPr>
          <w:p w14:paraId="2B178A90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  <w:t>✓</w:t>
            </w:r>
          </w:p>
        </w:tc>
      </w:tr>
      <w:tr w:rsidR="002A13B2" w:rsidRPr="00B31597" w14:paraId="4D92A122" w14:textId="77777777" w:rsidTr="00C32940">
        <w:trPr>
          <w:trHeight w:val="227"/>
          <w:jc w:val="center"/>
        </w:trPr>
        <w:tc>
          <w:tcPr>
            <w:tcW w:w="1812" w:type="dxa"/>
            <w:noWrap/>
            <w:vAlign w:val="bottom"/>
            <w:hideMark/>
          </w:tcPr>
          <w:p w14:paraId="3F00FCF2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bookmarkStart w:id="10" w:name="_Hlk112706523"/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Ryan, 2020</w:t>
            </w:r>
          </w:p>
        </w:tc>
        <w:tc>
          <w:tcPr>
            <w:tcW w:w="1282" w:type="dxa"/>
            <w:vAlign w:val="bottom"/>
            <w:hideMark/>
          </w:tcPr>
          <w:p w14:paraId="23F4991F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EQ-5D-Y-3L</w:t>
            </w:r>
          </w:p>
        </w:tc>
        <w:tc>
          <w:tcPr>
            <w:tcW w:w="991" w:type="dxa"/>
            <w:vAlign w:val="bottom"/>
          </w:tcPr>
          <w:p w14:paraId="79A2FF7E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7" w:type="dxa"/>
            <w:vAlign w:val="bottom"/>
          </w:tcPr>
          <w:p w14:paraId="7D307EAE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7" w:type="dxa"/>
            <w:noWrap/>
            <w:vAlign w:val="bottom"/>
          </w:tcPr>
          <w:p w14:paraId="4878C76E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422" w:type="dxa"/>
            <w:vAlign w:val="bottom"/>
          </w:tcPr>
          <w:p w14:paraId="5C87A84B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18" w:type="dxa"/>
            <w:vAlign w:val="bottom"/>
          </w:tcPr>
          <w:p w14:paraId="5B501D36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307" w:type="dxa"/>
            <w:vAlign w:val="bottom"/>
          </w:tcPr>
          <w:p w14:paraId="2B7D83E6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016" w:type="dxa"/>
            <w:vAlign w:val="bottom"/>
          </w:tcPr>
          <w:p w14:paraId="0939DBE2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094" w:type="dxa"/>
            <w:vAlign w:val="bottom"/>
            <w:hideMark/>
          </w:tcPr>
          <w:p w14:paraId="0BB531F7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  <w:t>✓</w:t>
            </w:r>
          </w:p>
        </w:tc>
        <w:tc>
          <w:tcPr>
            <w:tcW w:w="1508" w:type="dxa"/>
            <w:vAlign w:val="bottom"/>
          </w:tcPr>
          <w:p w14:paraId="414A816F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485" w:type="dxa"/>
            <w:vAlign w:val="bottom"/>
            <w:hideMark/>
          </w:tcPr>
          <w:p w14:paraId="62545BB6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  <w:t>✓</w:t>
            </w:r>
          </w:p>
        </w:tc>
        <w:tc>
          <w:tcPr>
            <w:tcW w:w="1031" w:type="dxa"/>
            <w:vAlign w:val="bottom"/>
            <w:hideMark/>
          </w:tcPr>
          <w:p w14:paraId="594F2D88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  <w:t>✓</w:t>
            </w:r>
          </w:p>
        </w:tc>
        <w:bookmarkEnd w:id="10"/>
      </w:tr>
      <w:tr w:rsidR="002A13B2" w:rsidRPr="00B31597" w14:paraId="7BE7B653" w14:textId="77777777" w:rsidTr="00C32940">
        <w:trPr>
          <w:trHeight w:val="227"/>
          <w:jc w:val="center"/>
        </w:trPr>
        <w:tc>
          <w:tcPr>
            <w:tcW w:w="1812" w:type="dxa"/>
            <w:noWrap/>
            <w:vAlign w:val="bottom"/>
            <w:hideMark/>
          </w:tcPr>
          <w:p w14:paraId="0D3C7051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Scalone</w:t>
            </w:r>
            <w:proofErr w:type="spellEnd"/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, 2011</w:t>
            </w:r>
          </w:p>
        </w:tc>
        <w:tc>
          <w:tcPr>
            <w:tcW w:w="1282" w:type="dxa"/>
            <w:vAlign w:val="bottom"/>
            <w:hideMark/>
          </w:tcPr>
          <w:p w14:paraId="62AD9A88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EQ-5D-Y-3L</w:t>
            </w:r>
          </w:p>
        </w:tc>
        <w:tc>
          <w:tcPr>
            <w:tcW w:w="991" w:type="dxa"/>
            <w:vAlign w:val="bottom"/>
          </w:tcPr>
          <w:p w14:paraId="390E3BB5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7" w:type="dxa"/>
            <w:vAlign w:val="bottom"/>
          </w:tcPr>
          <w:p w14:paraId="72156299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7" w:type="dxa"/>
            <w:noWrap/>
            <w:vAlign w:val="bottom"/>
          </w:tcPr>
          <w:p w14:paraId="39746B3D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422" w:type="dxa"/>
            <w:vAlign w:val="bottom"/>
          </w:tcPr>
          <w:p w14:paraId="4242CCF7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18" w:type="dxa"/>
            <w:vAlign w:val="bottom"/>
            <w:hideMark/>
          </w:tcPr>
          <w:p w14:paraId="17BDF65A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  <w:t>✓</w:t>
            </w:r>
          </w:p>
        </w:tc>
        <w:tc>
          <w:tcPr>
            <w:tcW w:w="1307" w:type="dxa"/>
            <w:vAlign w:val="bottom"/>
            <w:hideMark/>
          </w:tcPr>
          <w:p w14:paraId="6DA08D45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  <w:t>✓</w:t>
            </w:r>
          </w:p>
        </w:tc>
        <w:tc>
          <w:tcPr>
            <w:tcW w:w="1016" w:type="dxa"/>
            <w:vAlign w:val="bottom"/>
          </w:tcPr>
          <w:p w14:paraId="43588135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094" w:type="dxa"/>
            <w:vAlign w:val="bottom"/>
            <w:hideMark/>
          </w:tcPr>
          <w:p w14:paraId="3561B2BC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  <w:t>✓</w:t>
            </w:r>
          </w:p>
        </w:tc>
        <w:tc>
          <w:tcPr>
            <w:tcW w:w="1508" w:type="dxa"/>
            <w:vAlign w:val="bottom"/>
          </w:tcPr>
          <w:p w14:paraId="0012A008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485" w:type="dxa"/>
            <w:vAlign w:val="bottom"/>
            <w:hideMark/>
          </w:tcPr>
          <w:p w14:paraId="6591FC31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  <w:t>✓</w:t>
            </w:r>
          </w:p>
        </w:tc>
        <w:tc>
          <w:tcPr>
            <w:tcW w:w="1031" w:type="dxa"/>
            <w:vAlign w:val="bottom"/>
            <w:hideMark/>
          </w:tcPr>
          <w:p w14:paraId="2C84C0DD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  <w:t>✓</w:t>
            </w:r>
          </w:p>
        </w:tc>
      </w:tr>
      <w:tr w:rsidR="002A13B2" w:rsidRPr="00B31597" w14:paraId="5CDC936E" w14:textId="77777777" w:rsidTr="00C32940">
        <w:trPr>
          <w:trHeight w:val="227"/>
          <w:jc w:val="center"/>
        </w:trPr>
        <w:tc>
          <w:tcPr>
            <w:tcW w:w="1812" w:type="dxa"/>
            <w:noWrap/>
            <w:vAlign w:val="bottom"/>
            <w:hideMark/>
          </w:tcPr>
          <w:p w14:paraId="034A7868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Scott, 2017</w:t>
            </w:r>
          </w:p>
        </w:tc>
        <w:tc>
          <w:tcPr>
            <w:tcW w:w="1282" w:type="dxa"/>
            <w:vAlign w:val="bottom"/>
            <w:hideMark/>
          </w:tcPr>
          <w:p w14:paraId="5AF9D09F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EQ-5D-Y-3L</w:t>
            </w:r>
          </w:p>
        </w:tc>
        <w:tc>
          <w:tcPr>
            <w:tcW w:w="991" w:type="dxa"/>
            <w:vAlign w:val="bottom"/>
          </w:tcPr>
          <w:p w14:paraId="3CC54F5D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7" w:type="dxa"/>
            <w:vAlign w:val="bottom"/>
          </w:tcPr>
          <w:p w14:paraId="788266F7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7" w:type="dxa"/>
            <w:noWrap/>
            <w:vAlign w:val="bottom"/>
          </w:tcPr>
          <w:p w14:paraId="3DB51D2C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422" w:type="dxa"/>
            <w:vAlign w:val="bottom"/>
          </w:tcPr>
          <w:p w14:paraId="682CFC2C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18" w:type="dxa"/>
            <w:vAlign w:val="bottom"/>
            <w:hideMark/>
          </w:tcPr>
          <w:p w14:paraId="20D30000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  <w:t>✓</w:t>
            </w:r>
          </w:p>
        </w:tc>
        <w:tc>
          <w:tcPr>
            <w:tcW w:w="1307" w:type="dxa"/>
            <w:vAlign w:val="bottom"/>
            <w:hideMark/>
          </w:tcPr>
          <w:p w14:paraId="59B3B593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  <w:t>✓</w:t>
            </w:r>
          </w:p>
        </w:tc>
        <w:tc>
          <w:tcPr>
            <w:tcW w:w="1016" w:type="dxa"/>
            <w:vAlign w:val="bottom"/>
          </w:tcPr>
          <w:p w14:paraId="5E499D5F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094" w:type="dxa"/>
            <w:vAlign w:val="bottom"/>
            <w:hideMark/>
          </w:tcPr>
          <w:p w14:paraId="49271E9A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  <w:t>✓</w:t>
            </w:r>
          </w:p>
        </w:tc>
        <w:tc>
          <w:tcPr>
            <w:tcW w:w="1508" w:type="dxa"/>
            <w:vAlign w:val="bottom"/>
          </w:tcPr>
          <w:p w14:paraId="7CCDD2A8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485" w:type="dxa"/>
            <w:vAlign w:val="bottom"/>
            <w:hideMark/>
          </w:tcPr>
          <w:p w14:paraId="7F1779A1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  <w:t>✓</w:t>
            </w:r>
          </w:p>
        </w:tc>
        <w:tc>
          <w:tcPr>
            <w:tcW w:w="1031" w:type="dxa"/>
            <w:vAlign w:val="bottom"/>
            <w:hideMark/>
          </w:tcPr>
          <w:p w14:paraId="42A20668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  <w:t>✓</w:t>
            </w:r>
          </w:p>
        </w:tc>
      </w:tr>
      <w:tr w:rsidR="002A13B2" w:rsidRPr="00B31597" w14:paraId="66895C10" w14:textId="77777777" w:rsidTr="00C32940">
        <w:trPr>
          <w:trHeight w:val="227"/>
          <w:jc w:val="center"/>
        </w:trPr>
        <w:tc>
          <w:tcPr>
            <w:tcW w:w="1812" w:type="dxa"/>
            <w:noWrap/>
            <w:vAlign w:val="bottom"/>
            <w:hideMark/>
          </w:tcPr>
          <w:p w14:paraId="1510C006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Scott, 2019</w:t>
            </w:r>
          </w:p>
        </w:tc>
        <w:tc>
          <w:tcPr>
            <w:tcW w:w="1282" w:type="dxa"/>
            <w:vAlign w:val="bottom"/>
            <w:hideMark/>
          </w:tcPr>
          <w:p w14:paraId="3EA37095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EQ-5D-Y-3L</w:t>
            </w:r>
          </w:p>
        </w:tc>
        <w:tc>
          <w:tcPr>
            <w:tcW w:w="991" w:type="dxa"/>
            <w:vAlign w:val="bottom"/>
          </w:tcPr>
          <w:p w14:paraId="1F22EC22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7" w:type="dxa"/>
            <w:vAlign w:val="bottom"/>
          </w:tcPr>
          <w:p w14:paraId="19C98C53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7" w:type="dxa"/>
            <w:noWrap/>
            <w:vAlign w:val="bottom"/>
          </w:tcPr>
          <w:p w14:paraId="641919ED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422" w:type="dxa"/>
            <w:vAlign w:val="bottom"/>
          </w:tcPr>
          <w:p w14:paraId="320487C5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18" w:type="dxa"/>
            <w:vAlign w:val="bottom"/>
          </w:tcPr>
          <w:p w14:paraId="72D94EE7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307" w:type="dxa"/>
            <w:vAlign w:val="bottom"/>
          </w:tcPr>
          <w:p w14:paraId="15B4F8EB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016" w:type="dxa"/>
            <w:vAlign w:val="bottom"/>
          </w:tcPr>
          <w:p w14:paraId="5ABE12BB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094" w:type="dxa"/>
            <w:vAlign w:val="bottom"/>
            <w:hideMark/>
          </w:tcPr>
          <w:p w14:paraId="48E17516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  <w:t>✓</w:t>
            </w:r>
          </w:p>
        </w:tc>
        <w:tc>
          <w:tcPr>
            <w:tcW w:w="1508" w:type="dxa"/>
            <w:vAlign w:val="bottom"/>
          </w:tcPr>
          <w:p w14:paraId="0C55AF14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485" w:type="dxa"/>
            <w:vAlign w:val="bottom"/>
            <w:hideMark/>
          </w:tcPr>
          <w:p w14:paraId="4E2A3CD3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  <w:t>✓</w:t>
            </w:r>
          </w:p>
        </w:tc>
        <w:tc>
          <w:tcPr>
            <w:tcW w:w="1031" w:type="dxa"/>
            <w:vAlign w:val="bottom"/>
            <w:hideMark/>
          </w:tcPr>
          <w:p w14:paraId="456C4B16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  <w:t>✓</w:t>
            </w:r>
          </w:p>
        </w:tc>
      </w:tr>
      <w:tr w:rsidR="002A13B2" w:rsidRPr="00B31597" w14:paraId="6178817E" w14:textId="77777777" w:rsidTr="00C32940">
        <w:trPr>
          <w:trHeight w:val="227"/>
          <w:jc w:val="center"/>
        </w:trPr>
        <w:tc>
          <w:tcPr>
            <w:tcW w:w="1812" w:type="dxa"/>
            <w:noWrap/>
            <w:vAlign w:val="bottom"/>
            <w:hideMark/>
          </w:tcPr>
          <w:p w14:paraId="3E9DC02F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Shiroiwa</w:t>
            </w:r>
            <w:proofErr w:type="spellEnd"/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, 2019</w:t>
            </w:r>
          </w:p>
        </w:tc>
        <w:tc>
          <w:tcPr>
            <w:tcW w:w="1282" w:type="dxa"/>
            <w:vAlign w:val="bottom"/>
            <w:hideMark/>
          </w:tcPr>
          <w:p w14:paraId="44E293E8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EQ-5D-Y-3L</w:t>
            </w:r>
          </w:p>
        </w:tc>
        <w:tc>
          <w:tcPr>
            <w:tcW w:w="991" w:type="dxa"/>
            <w:vAlign w:val="bottom"/>
          </w:tcPr>
          <w:p w14:paraId="4350F409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7" w:type="dxa"/>
            <w:vAlign w:val="bottom"/>
          </w:tcPr>
          <w:p w14:paraId="13AEE56C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7" w:type="dxa"/>
            <w:noWrap/>
            <w:vAlign w:val="bottom"/>
          </w:tcPr>
          <w:p w14:paraId="37A42625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422" w:type="dxa"/>
            <w:vAlign w:val="bottom"/>
          </w:tcPr>
          <w:p w14:paraId="2F581EFA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18" w:type="dxa"/>
            <w:vAlign w:val="bottom"/>
            <w:hideMark/>
          </w:tcPr>
          <w:p w14:paraId="62A925E0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  <w:t>✓</w:t>
            </w:r>
          </w:p>
        </w:tc>
        <w:tc>
          <w:tcPr>
            <w:tcW w:w="1307" w:type="dxa"/>
            <w:vAlign w:val="bottom"/>
            <w:hideMark/>
          </w:tcPr>
          <w:p w14:paraId="0E1EE00A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  <w:t>✓</w:t>
            </w:r>
          </w:p>
        </w:tc>
        <w:tc>
          <w:tcPr>
            <w:tcW w:w="1016" w:type="dxa"/>
            <w:vAlign w:val="bottom"/>
          </w:tcPr>
          <w:p w14:paraId="5185950E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094" w:type="dxa"/>
            <w:vAlign w:val="bottom"/>
            <w:hideMark/>
          </w:tcPr>
          <w:p w14:paraId="0CB4277C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  <w:t>✓</w:t>
            </w:r>
          </w:p>
        </w:tc>
        <w:tc>
          <w:tcPr>
            <w:tcW w:w="1508" w:type="dxa"/>
            <w:vAlign w:val="bottom"/>
          </w:tcPr>
          <w:p w14:paraId="765B7B03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485" w:type="dxa"/>
            <w:vAlign w:val="bottom"/>
            <w:hideMark/>
          </w:tcPr>
          <w:p w14:paraId="2E8B206C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  <w:t>✓</w:t>
            </w:r>
          </w:p>
        </w:tc>
        <w:tc>
          <w:tcPr>
            <w:tcW w:w="1031" w:type="dxa"/>
            <w:vAlign w:val="bottom"/>
            <w:hideMark/>
          </w:tcPr>
          <w:p w14:paraId="2A678C27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  <w:t>✓</w:t>
            </w:r>
          </w:p>
        </w:tc>
      </w:tr>
      <w:tr w:rsidR="002A13B2" w:rsidRPr="00B31597" w14:paraId="09CB1A7D" w14:textId="77777777" w:rsidTr="00C32940">
        <w:trPr>
          <w:trHeight w:val="227"/>
          <w:jc w:val="center"/>
        </w:trPr>
        <w:tc>
          <w:tcPr>
            <w:tcW w:w="1812" w:type="dxa"/>
            <w:noWrap/>
            <w:vAlign w:val="bottom"/>
          </w:tcPr>
          <w:p w14:paraId="670CA9FE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 xml:space="preserve">Van </w:t>
            </w:r>
            <w:proofErr w:type="spellStart"/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Heusden</w:t>
            </w:r>
            <w:proofErr w:type="spellEnd"/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, 2024</w:t>
            </w:r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perscript"/>
                <w:lang w:val="en-US"/>
              </w:rPr>
              <w:t>c</w:t>
            </w:r>
          </w:p>
        </w:tc>
        <w:tc>
          <w:tcPr>
            <w:tcW w:w="1282" w:type="dxa"/>
            <w:vAlign w:val="bottom"/>
          </w:tcPr>
          <w:p w14:paraId="6BE272B3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EQ-5D-Y-3L</w:t>
            </w:r>
          </w:p>
        </w:tc>
        <w:tc>
          <w:tcPr>
            <w:tcW w:w="991" w:type="dxa"/>
            <w:vAlign w:val="bottom"/>
          </w:tcPr>
          <w:p w14:paraId="69573FC6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7" w:type="dxa"/>
            <w:vAlign w:val="bottom"/>
          </w:tcPr>
          <w:p w14:paraId="53368DC8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7" w:type="dxa"/>
            <w:noWrap/>
            <w:vAlign w:val="bottom"/>
          </w:tcPr>
          <w:p w14:paraId="6EEA1F59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422" w:type="dxa"/>
            <w:vAlign w:val="bottom"/>
          </w:tcPr>
          <w:p w14:paraId="26C1968A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18" w:type="dxa"/>
            <w:vAlign w:val="bottom"/>
          </w:tcPr>
          <w:p w14:paraId="6BB8F3B0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  <w:t>✓</w:t>
            </w:r>
          </w:p>
        </w:tc>
        <w:tc>
          <w:tcPr>
            <w:tcW w:w="1307" w:type="dxa"/>
            <w:vAlign w:val="bottom"/>
          </w:tcPr>
          <w:p w14:paraId="316992B0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016" w:type="dxa"/>
            <w:vAlign w:val="bottom"/>
          </w:tcPr>
          <w:p w14:paraId="3A2D250E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094" w:type="dxa"/>
            <w:vAlign w:val="bottom"/>
          </w:tcPr>
          <w:p w14:paraId="70F36FFC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508" w:type="dxa"/>
            <w:vAlign w:val="bottom"/>
          </w:tcPr>
          <w:p w14:paraId="461C17F3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485" w:type="dxa"/>
            <w:vAlign w:val="bottom"/>
          </w:tcPr>
          <w:p w14:paraId="3ECF936E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  <w:t>✓</w:t>
            </w:r>
          </w:p>
        </w:tc>
        <w:tc>
          <w:tcPr>
            <w:tcW w:w="1031" w:type="dxa"/>
            <w:vAlign w:val="bottom"/>
          </w:tcPr>
          <w:p w14:paraId="3C57A7BF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  <w:t>✓</w:t>
            </w:r>
          </w:p>
        </w:tc>
      </w:tr>
      <w:tr w:rsidR="002A13B2" w:rsidRPr="00B31597" w14:paraId="1A03120B" w14:textId="77777777" w:rsidTr="00C32940">
        <w:trPr>
          <w:trHeight w:val="227"/>
          <w:jc w:val="center"/>
        </w:trPr>
        <w:tc>
          <w:tcPr>
            <w:tcW w:w="1812" w:type="dxa"/>
            <w:noWrap/>
            <w:vAlign w:val="bottom"/>
            <w:hideMark/>
          </w:tcPr>
          <w:p w14:paraId="4FC3E78E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proofErr w:type="spellStart"/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Verstraete</w:t>
            </w:r>
            <w:proofErr w:type="spellEnd"/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, 2020</w:t>
            </w:r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perscript"/>
                <w:lang w:val="en-US"/>
              </w:rPr>
              <w:t>b</w:t>
            </w:r>
          </w:p>
        </w:tc>
        <w:tc>
          <w:tcPr>
            <w:tcW w:w="1282" w:type="dxa"/>
            <w:vAlign w:val="bottom"/>
            <w:hideMark/>
          </w:tcPr>
          <w:p w14:paraId="29970AA1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EQ-5D-Y-3L</w:t>
            </w:r>
          </w:p>
        </w:tc>
        <w:tc>
          <w:tcPr>
            <w:tcW w:w="991" w:type="dxa"/>
            <w:vAlign w:val="bottom"/>
          </w:tcPr>
          <w:p w14:paraId="227F8660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7" w:type="dxa"/>
            <w:vAlign w:val="bottom"/>
          </w:tcPr>
          <w:p w14:paraId="1152DA15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7" w:type="dxa"/>
            <w:noWrap/>
            <w:vAlign w:val="bottom"/>
          </w:tcPr>
          <w:p w14:paraId="32851CDD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422" w:type="dxa"/>
            <w:vAlign w:val="bottom"/>
          </w:tcPr>
          <w:p w14:paraId="37B11DD5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18" w:type="dxa"/>
            <w:vAlign w:val="bottom"/>
            <w:hideMark/>
          </w:tcPr>
          <w:p w14:paraId="20D23C2A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  <w:t>✓</w:t>
            </w:r>
          </w:p>
        </w:tc>
        <w:tc>
          <w:tcPr>
            <w:tcW w:w="1307" w:type="dxa"/>
            <w:vAlign w:val="bottom"/>
          </w:tcPr>
          <w:p w14:paraId="3C5ACB2F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016" w:type="dxa"/>
            <w:vAlign w:val="bottom"/>
          </w:tcPr>
          <w:p w14:paraId="02319F32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094" w:type="dxa"/>
            <w:vAlign w:val="bottom"/>
            <w:hideMark/>
          </w:tcPr>
          <w:p w14:paraId="44B501D4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  <w:t>✓</w:t>
            </w:r>
          </w:p>
        </w:tc>
        <w:tc>
          <w:tcPr>
            <w:tcW w:w="1508" w:type="dxa"/>
            <w:vAlign w:val="bottom"/>
          </w:tcPr>
          <w:p w14:paraId="6F13F27D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485" w:type="dxa"/>
            <w:vAlign w:val="bottom"/>
            <w:hideMark/>
          </w:tcPr>
          <w:p w14:paraId="6B4A9966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  <w:t>✓</w:t>
            </w:r>
          </w:p>
        </w:tc>
        <w:tc>
          <w:tcPr>
            <w:tcW w:w="1031" w:type="dxa"/>
            <w:vAlign w:val="bottom"/>
          </w:tcPr>
          <w:p w14:paraId="27EBBECA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2A13B2" w:rsidRPr="00B31597" w14:paraId="1D1F2F19" w14:textId="77777777" w:rsidTr="00C32940">
        <w:trPr>
          <w:trHeight w:val="227"/>
          <w:jc w:val="center"/>
        </w:trPr>
        <w:tc>
          <w:tcPr>
            <w:tcW w:w="1812" w:type="dxa"/>
            <w:noWrap/>
            <w:vAlign w:val="bottom"/>
            <w:hideMark/>
          </w:tcPr>
          <w:p w14:paraId="02D7EE7E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proofErr w:type="spellStart"/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Verstraete</w:t>
            </w:r>
            <w:proofErr w:type="spellEnd"/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, 2022</w:t>
            </w:r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perscript"/>
                <w:lang w:val="en-US"/>
              </w:rPr>
              <w:t>c</w:t>
            </w:r>
          </w:p>
        </w:tc>
        <w:tc>
          <w:tcPr>
            <w:tcW w:w="1282" w:type="dxa"/>
            <w:vAlign w:val="bottom"/>
            <w:hideMark/>
          </w:tcPr>
          <w:p w14:paraId="30E4F79F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EQ-5D-Y-3L</w:t>
            </w:r>
          </w:p>
        </w:tc>
        <w:tc>
          <w:tcPr>
            <w:tcW w:w="991" w:type="dxa"/>
            <w:vAlign w:val="bottom"/>
          </w:tcPr>
          <w:p w14:paraId="5AFC49CE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7" w:type="dxa"/>
            <w:vAlign w:val="bottom"/>
          </w:tcPr>
          <w:p w14:paraId="1BA859C7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7" w:type="dxa"/>
            <w:noWrap/>
            <w:vAlign w:val="bottom"/>
          </w:tcPr>
          <w:p w14:paraId="2488D706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422" w:type="dxa"/>
            <w:vAlign w:val="bottom"/>
          </w:tcPr>
          <w:p w14:paraId="30ADCFB5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18" w:type="dxa"/>
            <w:vAlign w:val="bottom"/>
            <w:hideMark/>
          </w:tcPr>
          <w:p w14:paraId="17061405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307" w:type="dxa"/>
            <w:vAlign w:val="bottom"/>
          </w:tcPr>
          <w:p w14:paraId="5F3ABF4F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016" w:type="dxa"/>
            <w:vAlign w:val="bottom"/>
          </w:tcPr>
          <w:p w14:paraId="6BCA1C14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094" w:type="dxa"/>
            <w:vAlign w:val="bottom"/>
            <w:hideMark/>
          </w:tcPr>
          <w:p w14:paraId="43A41810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  <w:t>✓</w:t>
            </w:r>
          </w:p>
        </w:tc>
        <w:tc>
          <w:tcPr>
            <w:tcW w:w="1508" w:type="dxa"/>
            <w:vAlign w:val="bottom"/>
          </w:tcPr>
          <w:p w14:paraId="093BEDC4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485" w:type="dxa"/>
            <w:vAlign w:val="bottom"/>
            <w:hideMark/>
          </w:tcPr>
          <w:p w14:paraId="5B1D2469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  <w:t>✓</w:t>
            </w:r>
          </w:p>
        </w:tc>
        <w:tc>
          <w:tcPr>
            <w:tcW w:w="1031" w:type="dxa"/>
            <w:vAlign w:val="bottom"/>
          </w:tcPr>
          <w:p w14:paraId="080AB06E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  <w:t>✓</w:t>
            </w:r>
          </w:p>
        </w:tc>
      </w:tr>
      <w:tr w:rsidR="002A13B2" w:rsidRPr="00B31597" w14:paraId="07D8404C" w14:textId="77777777" w:rsidTr="00C32940">
        <w:trPr>
          <w:trHeight w:val="227"/>
          <w:jc w:val="center"/>
        </w:trPr>
        <w:tc>
          <w:tcPr>
            <w:tcW w:w="1812" w:type="dxa"/>
            <w:noWrap/>
            <w:vAlign w:val="bottom"/>
            <w:hideMark/>
          </w:tcPr>
          <w:p w14:paraId="505EA254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proofErr w:type="spellStart"/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Verstraete</w:t>
            </w:r>
            <w:proofErr w:type="spellEnd"/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, 2022 (b)</w:t>
            </w:r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perscript"/>
                <w:lang w:val="en-US"/>
              </w:rPr>
              <w:t>c</w:t>
            </w:r>
          </w:p>
        </w:tc>
        <w:tc>
          <w:tcPr>
            <w:tcW w:w="1282" w:type="dxa"/>
            <w:vAlign w:val="bottom"/>
            <w:hideMark/>
          </w:tcPr>
          <w:p w14:paraId="59865EF5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EQ-5D-Y-3L</w:t>
            </w:r>
          </w:p>
        </w:tc>
        <w:tc>
          <w:tcPr>
            <w:tcW w:w="991" w:type="dxa"/>
            <w:vAlign w:val="bottom"/>
          </w:tcPr>
          <w:p w14:paraId="12F5D32B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7" w:type="dxa"/>
            <w:vAlign w:val="bottom"/>
          </w:tcPr>
          <w:p w14:paraId="7BB2DD41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7" w:type="dxa"/>
            <w:noWrap/>
            <w:vAlign w:val="bottom"/>
          </w:tcPr>
          <w:p w14:paraId="17DEEF24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422" w:type="dxa"/>
            <w:vAlign w:val="bottom"/>
          </w:tcPr>
          <w:p w14:paraId="5E88FA8A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18" w:type="dxa"/>
            <w:vAlign w:val="bottom"/>
            <w:hideMark/>
          </w:tcPr>
          <w:p w14:paraId="48005E64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307" w:type="dxa"/>
            <w:vAlign w:val="bottom"/>
          </w:tcPr>
          <w:p w14:paraId="51320F7F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016" w:type="dxa"/>
            <w:vAlign w:val="bottom"/>
          </w:tcPr>
          <w:p w14:paraId="08896DEE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094" w:type="dxa"/>
            <w:vAlign w:val="bottom"/>
            <w:hideMark/>
          </w:tcPr>
          <w:p w14:paraId="1B4B016E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  <w:t>✓</w:t>
            </w:r>
          </w:p>
        </w:tc>
        <w:tc>
          <w:tcPr>
            <w:tcW w:w="1508" w:type="dxa"/>
            <w:vAlign w:val="bottom"/>
          </w:tcPr>
          <w:p w14:paraId="278294C1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485" w:type="dxa"/>
            <w:vAlign w:val="bottom"/>
            <w:hideMark/>
          </w:tcPr>
          <w:p w14:paraId="57918801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  <w:t>✓</w:t>
            </w:r>
          </w:p>
        </w:tc>
        <w:tc>
          <w:tcPr>
            <w:tcW w:w="1031" w:type="dxa"/>
            <w:vAlign w:val="bottom"/>
          </w:tcPr>
          <w:p w14:paraId="051B6AAE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  <w:t>✓</w:t>
            </w:r>
          </w:p>
        </w:tc>
      </w:tr>
      <w:tr w:rsidR="002A13B2" w:rsidRPr="00B31597" w14:paraId="467707CC" w14:textId="77777777" w:rsidTr="00C32940">
        <w:trPr>
          <w:trHeight w:val="227"/>
          <w:jc w:val="center"/>
        </w:trPr>
        <w:tc>
          <w:tcPr>
            <w:tcW w:w="1812" w:type="dxa"/>
            <w:noWrap/>
            <w:vAlign w:val="bottom"/>
          </w:tcPr>
          <w:p w14:paraId="0E276819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bookmarkStart w:id="11" w:name="_Hlk156059789"/>
            <w:proofErr w:type="spellStart"/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Verstraete</w:t>
            </w:r>
            <w:proofErr w:type="spellEnd"/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, 2022 (c)</w:t>
            </w:r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perscript"/>
                <w:lang w:val="en-US"/>
              </w:rPr>
              <w:t>c</w:t>
            </w:r>
          </w:p>
        </w:tc>
        <w:tc>
          <w:tcPr>
            <w:tcW w:w="1282" w:type="dxa"/>
            <w:vAlign w:val="bottom"/>
          </w:tcPr>
          <w:p w14:paraId="18D13B4F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EQ-5D-Y-3L</w:t>
            </w:r>
          </w:p>
        </w:tc>
        <w:tc>
          <w:tcPr>
            <w:tcW w:w="991" w:type="dxa"/>
            <w:vAlign w:val="bottom"/>
          </w:tcPr>
          <w:p w14:paraId="2DDD1054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7" w:type="dxa"/>
            <w:vAlign w:val="bottom"/>
          </w:tcPr>
          <w:p w14:paraId="14C83D10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7" w:type="dxa"/>
            <w:noWrap/>
            <w:vAlign w:val="bottom"/>
          </w:tcPr>
          <w:p w14:paraId="60DB3A6B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422" w:type="dxa"/>
            <w:vAlign w:val="bottom"/>
          </w:tcPr>
          <w:p w14:paraId="555D1022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18" w:type="dxa"/>
            <w:vAlign w:val="bottom"/>
          </w:tcPr>
          <w:p w14:paraId="6E40CC74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  <w:t>✓</w:t>
            </w:r>
          </w:p>
        </w:tc>
        <w:tc>
          <w:tcPr>
            <w:tcW w:w="1307" w:type="dxa"/>
            <w:vAlign w:val="bottom"/>
          </w:tcPr>
          <w:p w14:paraId="46F071C1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016" w:type="dxa"/>
            <w:vAlign w:val="bottom"/>
          </w:tcPr>
          <w:p w14:paraId="1148DD72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094" w:type="dxa"/>
            <w:vAlign w:val="bottom"/>
          </w:tcPr>
          <w:p w14:paraId="33641A35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  <w:t>✓</w:t>
            </w:r>
          </w:p>
        </w:tc>
        <w:tc>
          <w:tcPr>
            <w:tcW w:w="1508" w:type="dxa"/>
            <w:vAlign w:val="bottom"/>
          </w:tcPr>
          <w:p w14:paraId="224E3B26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485" w:type="dxa"/>
            <w:vAlign w:val="bottom"/>
          </w:tcPr>
          <w:p w14:paraId="2E3FD6C1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  <w:t>✓</w:t>
            </w:r>
          </w:p>
        </w:tc>
        <w:tc>
          <w:tcPr>
            <w:tcW w:w="1031" w:type="dxa"/>
            <w:vAlign w:val="bottom"/>
          </w:tcPr>
          <w:p w14:paraId="621E7B8F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  <w:t>✓</w:t>
            </w:r>
          </w:p>
        </w:tc>
      </w:tr>
      <w:tr w:rsidR="002A13B2" w:rsidRPr="00B31597" w14:paraId="5B442F74" w14:textId="77777777" w:rsidTr="00C32940">
        <w:trPr>
          <w:trHeight w:val="227"/>
          <w:jc w:val="center"/>
        </w:trPr>
        <w:tc>
          <w:tcPr>
            <w:tcW w:w="1812" w:type="dxa"/>
            <w:noWrap/>
            <w:vAlign w:val="bottom"/>
          </w:tcPr>
          <w:p w14:paraId="5F72F7B2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bookmarkStart w:id="12" w:name="_Hlk156060790"/>
            <w:bookmarkEnd w:id="11"/>
            <w:proofErr w:type="spellStart"/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Verstraete</w:t>
            </w:r>
            <w:proofErr w:type="spellEnd"/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, 2022 (d)</w:t>
            </w:r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perscript"/>
                <w:lang w:val="en-US"/>
              </w:rPr>
              <w:t>c</w:t>
            </w:r>
          </w:p>
        </w:tc>
        <w:tc>
          <w:tcPr>
            <w:tcW w:w="1282" w:type="dxa"/>
            <w:vAlign w:val="bottom"/>
          </w:tcPr>
          <w:p w14:paraId="589558A8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EQ-5D-Y-3L</w:t>
            </w:r>
          </w:p>
        </w:tc>
        <w:tc>
          <w:tcPr>
            <w:tcW w:w="991" w:type="dxa"/>
            <w:vAlign w:val="bottom"/>
          </w:tcPr>
          <w:p w14:paraId="7476FB92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7" w:type="dxa"/>
            <w:vAlign w:val="bottom"/>
          </w:tcPr>
          <w:p w14:paraId="139E0860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7" w:type="dxa"/>
            <w:noWrap/>
            <w:vAlign w:val="bottom"/>
          </w:tcPr>
          <w:p w14:paraId="30B419C7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422" w:type="dxa"/>
            <w:vAlign w:val="bottom"/>
          </w:tcPr>
          <w:p w14:paraId="084DA50A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18" w:type="dxa"/>
            <w:vAlign w:val="bottom"/>
          </w:tcPr>
          <w:p w14:paraId="25C11786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307" w:type="dxa"/>
            <w:vAlign w:val="bottom"/>
          </w:tcPr>
          <w:p w14:paraId="7BB02D91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016" w:type="dxa"/>
            <w:vAlign w:val="bottom"/>
          </w:tcPr>
          <w:p w14:paraId="30D1153A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094" w:type="dxa"/>
            <w:vAlign w:val="bottom"/>
          </w:tcPr>
          <w:p w14:paraId="60282E28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  <w:t>✓</w:t>
            </w:r>
          </w:p>
        </w:tc>
        <w:tc>
          <w:tcPr>
            <w:tcW w:w="1508" w:type="dxa"/>
            <w:vAlign w:val="bottom"/>
          </w:tcPr>
          <w:p w14:paraId="007F9771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485" w:type="dxa"/>
            <w:vAlign w:val="bottom"/>
          </w:tcPr>
          <w:p w14:paraId="39E17489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  <w:t>✓</w:t>
            </w:r>
          </w:p>
        </w:tc>
        <w:tc>
          <w:tcPr>
            <w:tcW w:w="1031" w:type="dxa"/>
            <w:vAlign w:val="bottom"/>
          </w:tcPr>
          <w:p w14:paraId="1940853D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  <w:t>✓</w:t>
            </w:r>
          </w:p>
        </w:tc>
      </w:tr>
      <w:bookmarkEnd w:id="12"/>
      <w:tr w:rsidR="002A13B2" w:rsidRPr="00B31597" w14:paraId="4164B2A5" w14:textId="77777777" w:rsidTr="00C32940">
        <w:trPr>
          <w:trHeight w:val="227"/>
          <w:jc w:val="center"/>
        </w:trPr>
        <w:tc>
          <w:tcPr>
            <w:tcW w:w="1812" w:type="dxa"/>
            <w:noWrap/>
            <w:vAlign w:val="bottom"/>
          </w:tcPr>
          <w:p w14:paraId="61DD5B1E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proofErr w:type="spellStart"/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Verstraete</w:t>
            </w:r>
            <w:proofErr w:type="spellEnd"/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, 2024</w:t>
            </w:r>
          </w:p>
        </w:tc>
        <w:tc>
          <w:tcPr>
            <w:tcW w:w="1282" w:type="dxa"/>
            <w:vAlign w:val="bottom"/>
          </w:tcPr>
          <w:p w14:paraId="03FD6FE9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EQ-5D-Y-3L</w:t>
            </w:r>
          </w:p>
        </w:tc>
        <w:tc>
          <w:tcPr>
            <w:tcW w:w="991" w:type="dxa"/>
            <w:vAlign w:val="bottom"/>
          </w:tcPr>
          <w:p w14:paraId="2CBAE13D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137" w:type="dxa"/>
            <w:vAlign w:val="bottom"/>
          </w:tcPr>
          <w:p w14:paraId="185F9F5A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7" w:type="dxa"/>
            <w:noWrap/>
            <w:vAlign w:val="bottom"/>
          </w:tcPr>
          <w:p w14:paraId="27711065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422" w:type="dxa"/>
            <w:vAlign w:val="bottom"/>
          </w:tcPr>
          <w:p w14:paraId="378EBE38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18" w:type="dxa"/>
            <w:vAlign w:val="bottom"/>
          </w:tcPr>
          <w:p w14:paraId="7A2447C7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307" w:type="dxa"/>
            <w:vAlign w:val="bottom"/>
          </w:tcPr>
          <w:p w14:paraId="5CE28A89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016" w:type="dxa"/>
            <w:vAlign w:val="bottom"/>
          </w:tcPr>
          <w:p w14:paraId="79E9A386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094" w:type="dxa"/>
            <w:vAlign w:val="bottom"/>
          </w:tcPr>
          <w:p w14:paraId="13335241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  <w:t>✓</w:t>
            </w:r>
          </w:p>
        </w:tc>
        <w:tc>
          <w:tcPr>
            <w:tcW w:w="1508" w:type="dxa"/>
            <w:vAlign w:val="bottom"/>
          </w:tcPr>
          <w:p w14:paraId="32E743C8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485" w:type="dxa"/>
            <w:vAlign w:val="bottom"/>
          </w:tcPr>
          <w:p w14:paraId="6D202406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  <w:t>✓</w:t>
            </w:r>
          </w:p>
        </w:tc>
        <w:tc>
          <w:tcPr>
            <w:tcW w:w="1031" w:type="dxa"/>
            <w:vAlign w:val="bottom"/>
          </w:tcPr>
          <w:p w14:paraId="0512E841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2A13B2" w:rsidRPr="00B31597" w14:paraId="0406BE3B" w14:textId="77777777" w:rsidTr="00C32940">
        <w:trPr>
          <w:trHeight w:val="227"/>
          <w:jc w:val="center"/>
        </w:trPr>
        <w:tc>
          <w:tcPr>
            <w:tcW w:w="1812" w:type="dxa"/>
            <w:noWrap/>
            <w:vAlign w:val="bottom"/>
            <w:hideMark/>
          </w:tcPr>
          <w:p w14:paraId="4F264426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Wille, 2010</w:t>
            </w:r>
          </w:p>
        </w:tc>
        <w:tc>
          <w:tcPr>
            <w:tcW w:w="1282" w:type="dxa"/>
            <w:vAlign w:val="bottom"/>
            <w:hideMark/>
          </w:tcPr>
          <w:p w14:paraId="0A114857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EQ-5D-Y-3L</w:t>
            </w:r>
          </w:p>
        </w:tc>
        <w:tc>
          <w:tcPr>
            <w:tcW w:w="991" w:type="dxa"/>
            <w:vAlign w:val="bottom"/>
            <w:hideMark/>
          </w:tcPr>
          <w:p w14:paraId="5410DF9C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B31597"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  <w:t>✓</w:t>
            </w:r>
          </w:p>
        </w:tc>
        <w:tc>
          <w:tcPr>
            <w:tcW w:w="1137" w:type="dxa"/>
            <w:vAlign w:val="bottom"/>
          </w:tcPr>
          <w:p w14:paraId="265F51BE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7" w:type="dxa"/>
            <w:noWrap/>
            <w:vAlign w:val="bottom"/>
          </w:tcPr>
          <w:p w14:paraId="31CFB958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422" w:type="dxa"/>
            <w:vAlign w:val="bottom"/>
          </w:tcPr>
          <w:p w14:paraId="09063E36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18" w:type="dxa"/>
            <w:vAlign w:val="bottom"/>
          </w:tcPr>
          <w:p w14:paraId="4F8D5DE8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307" w:type="dxa"/>
            <w:vAlign w:val="bottom"/>
          </w:tcPr>
          <w:p w14:paraId="7D586146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016" w:type="dxa"/>
            <w:vAlign w:val="bottom"/>
          </w:tcPr>
          <w:p w14:paraId="4298AC05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094" w:type="dxa"/>
            <w:vAlign w:val="bottom"/>
          </w:tcPr>
          <w:p w14:paraId="760C23BD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508" w:type="dxa"/>
            <w:vAlign w:val="bottom"/>
          </w:tcPr>
          <w:p w14:paraId="4AC40764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485" w:type="dxa"/>
            <w:vAlign w:val="bottom"/>
            <w:hideMark/>
          </w:tcPr>
          <w:p w14:paraId="5D5C5939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  <w:t>✓</w:t>
            </w:r>
          </w:p>
        </w:tc>
        <w:tc>
          <w:tcPr>
            <w:tcW w:w="1031" w:type="dxa"/>
            <w:vAlign w:val="bottom"/>
          </w:tcPr>
          <w:p w14:paraId="3AD7CE01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2A13B2" w:rsidRPr="00B31597" w14:paraId="72207612" w14:textId="77777777" w:rsidTr="00C32940">
        <w:trPr>
          <w:trHeight w:val="227"/>
          <w:jc w:val="center"/>
        </w:trPr>
        <w:tc>
          <w:tcPr>
            <w:tcW w:w="1812" w:type="dxa"/>
            <w:noWrap/>
            <w:vAlign w:val="bottom"/>
            <w:hideMark/>
          </w:tcPr>
          <w:p w14:paraId="11BC83F3" w14:textId="77777777" w:rsidR="002A13B2" w:rsidRPr="00B31597" w:rsidRDefault="002A13B2" w:rsidP="00C32940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Wong, 2019 (a)</w:t>
            </w:r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perscript"/>
                <w:lang w:val="en-US"/>
              </w:rPr>
              <w:t>c</w:t>
            </w:r>
          </w:p>
        </w:tc>
        <w:tc>
          <w:tcPr>
            <w:tcW w:w="1282" w:type="dxa"/>
            <w:vAlign w:val="bottom"/>
            <w:hideMark/>
          </w:tcPr>
          <w:p w14:paraId="081EC2B2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EQ-5D-Y-3L</w:t>
            </w:r>
          </w:p>
        </w:tc>
        <w:tc>
          <w:tcPr>
            <w:tcW w:w="991" w:type="dxa"/>
            <w:vAlign w:val="bottom"/>
          </w:tcPr>
          <w:p w14:paraId="1F1FC9BC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7" w:type="dxa"/>
            <w:vAlign w:val="bottom"/>
          </w:tcPr>
          <w:p w14:paraId="218AE513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7" w:type="dxa"/>
            <w:noWrap/>
            <w:vAlign w:val="bottom"/>
          </w:tcPr>
          <w:p w14:paraId="6882D115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422" w:type="dxa"/>
            <w:vAlign w:val="bottom"/>
          </w:tcPr>
          <w:p w14:paraId="7D9C01E5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18" w:type="dxa"/>
            <w:vAlign w:val="bottom"/>
            <w:hideMark/>
          </w:tcPr>
          <w:p w14:paraId="6501A447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  <w:t>✓</w:t>
            </w:r>
          </w:p>
        </w:tc>
        <w:tc>
          <w:tcPr>
            <w:tcW w:w="1307" w:type="dxa"/>
            <w:vAlign w:val="bottom"/>
            <w:hideMark/>
          </w:tcPr>
          <w:p w14:paraId="0B081BD3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  <w:t>✓</w:t>
            </w:r>
          </w:p>
        </w:tc>
        <w:tc>
          <w:tcPr>
            <w:tcW w:w="1016" w:type="dxa"/>
            <w:vAlign w:val="bottom"/>
          </w:tcPr>
          <w:p w14:paraId="512033EF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094" w:type="dxa"/>
            <w:vAlign w:val="bottom"/>
          </w:tcPr>
          <w:p w14:paraId="5B754033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508" w:type="dxa"/>
            <w:vAlign w:val="bottom"/>
          </w:tcPr>
          <w:p w14:paraId="3C2CBF57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485" w:type="dxa"/>
            <w:vAlign w:val="bottom"/>
            <w:hideMark/>
          </w:tcPr>
          <w:p w14:paraId="1BB54C24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  <w:t>✓</w:t>
            </w:r>
          </w:p>
        </w:tc>
        <w:tc>
          <w:tcPr>
            <w:tcW w:w="1031" w:type="dxa"/>
            <w:vAlign w:val="bottom"/>
          </w:tcPr>
          <w:p w14:paraId="1536CB43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2A13B2" w:rsidRPr="00B31597" w14:paraId="12D20136" w14:textId="77777777" w:rsidTr="00C32940">
        <w:trPr>
          <w:trHeight w:val="227"/>
          <w:jc w:val="center"/>
        </w:trPr>
        <w:tc>
          <w:tcPr>
            <w:tcW w:w="1812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625E7B3C" w14:textId="77777777" w:rsidR="002A13B2" w:rsidRPr="00B31597" w:rsidRDefault="002A13B2" w:rsidP="00C32940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Wong, 2019 (b)</w:t>
            </w:r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perscript"/>
                <w:lang w:val="en-US"/>
              </w:rPr>
              <w:t>c</w:t>
            </w:r>
          </w:p>
        </w:tc>
        <w:tc>
          <w:tcPr>
            <w:tcW w:w="1282" w:type="dxa"/>
            <w:tcBorders>
              <w:top w:val="nil"/>
              <w:left w:val="nil"/>
              <w:right w:val="nil"/>
            </w:tcBorders>
            <w:vAlign w:val="bottom"/>
            <w:hideMark/>
          </w:tcPr>
          <w:p w14:paraId="5DAA9FCF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EQ-5D-Y-3L</w:t>
            </w:r>
          </w:p>
        </w:tc>
        <w:tc>
          <w:tcPr>
            <w:tcW w:w="991" w:type="dxa"/>
            <w:tcBorders>
              <w:top w:val="nil"/>
              <w:left w:val="nil"/>
              <w:right w:val="nil"/>
            </w:tcBorders>
            <w:vAlign w:val="bottom"/>
          </w:tcPr>
          <w:p w14:paraId="75C1C16E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7" w:type="dxa"/>
            <w:tcBorders>
              <w:top w:val="nil"/>
              <w:left w:val="nil"/>
              <w:right w:val="nil"/>
            </w:tcBorders>
            <w:vAlign w:val="bottom"/>
          </w:tcPr>
          <w:p w14:paraId="2526951E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7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543378FD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422" w:type="dxa"/>
            <w:tcBorders>
              <w:top w:val="nil"/>
              <w:left w:val="nil"/>
              <w:right w:val="nil"/>
            </w:tcBorders>
            <w:vAlign w:val="bottom"/>
          </w:tcPr>
          <w:p w14:paraId="55B55AA0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18" w:type="dxa"/>
            <w:tcBorders>
              <w:top w:val="nil"/>
              <w:left w:val="nil"/>
              <w:right w:val="nil"/>
            </w:tcBorders>
            <w:vAlign w:val="bottom"/>
            <w:hideMark/>
          </w:tcPr>
          <w:p w14:paraId="2962885D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  <w:t>✓</w:t>
            </w:r>
          </w:p>
        </w:tc>
        <w:tc>
          <w:tcPr>
            <w:tcW w:w="1307" w:type="dxa"/>
            <w:tcBorders>
              <w:top w:val="nil"/>
              <w:left w:val="nil"/>
              <w:right w:val="nil"/>
            </w:tcBorders>
            <w:vAlign w:val="bottom"/>
            <w:hideMark/>
          </w:tcPr>
          <w:p w14:paraId="44162244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  <w:t>✓</w:t>
            </w:r>
          </w:p>
        </w:tc>
        <w:tc>
          <w:tcPr>
            <w:tcW w:w="1016" w:type="dxa"/>
            <w:tcBorders>
              <w:top w:val="nil"/>
              <w:left w:val="nil"/>
              <w:right w:val="nil"/>
            </w:tcBorders>
            <w:vAlign w:val="bottom"/>
          </w:tcPr>
          <w:p w14:paraId="202D5350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094" w:type="dxa"/>
            <w:tcBorders>
              <w:top w:val="nil"/>
              <w:left w:val="nil"/>
              <w:right w:val="nil"/>
            </w:tcBorders>
            <w:vAlign w:val="bottom"/>
            <w:hideMark/>
          </w:tcPr>
          <w:p w14:paraId="05E1D7EB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  <w:t>✓</w:t>
            </w:r>
          </w:p>
        </w:tc>
        <w:tc>
          <w:tcPr>
            <w:tcW w:w="1508" w:type="dxa"/>
            <w:tcBorders>
              <w:top w:val="nil"/>
              <w:left w:val="nil"/>
              <w:right w:val="nil"/>
            </w:tcBorders>
            <w:vAlign w:val="bottom"/>
          </w:tcPr>
          <w:p w14:paraId="4424FA28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485" w:type="dxa"/>
            <w:tcBorders>
              <w:top w:val="nil"/>
              <w:left w:val="nil"/>
              <w:right w:val="nil"/>
            </w:tcBorders>
            <w:vAlign w:val="bottom"/>
            <w:hideMark/>
          </w:tcPr>
          <w:p w14:paraId="599DBBAD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  <w:t>✓</w:t>
            </w:r>
          </w:p>
        </w:tc>
        <w:tc>
          <w:tcPr>
            <w:tcW w:w="1031" w:type="dxa"/>
            <w:tcBorders>
              <w:top w:val="nil"/>
              <w:left w:val="nil"/>
              <w:right w:val="nil"/>
            </w:tcBorders>
            <w:vAlign w:val="bottom"/>
          </w:tcPr>
          <w:p w14:paraId="1335D250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2A13B2" w:rsidRPr="00B31597" w14:paraId="29A2F4F1" w14:textId="77777777" w:rsidTr="00C32940">
        <w:trPr>
          <w:trHeight w:val="227"/>
          <w:jc w:val="center"/>
        </w:trPr>
        <w:tc>
          <w:tcPr>
            <w:tcW w:w="1812" w:type="dxa"/>
            <w:tcBorders>
              <w:left w:val="nil"/>
              <w:right w:val="nil"/>
            </w:tcBorders>
            <w:noWrap/>
            <w:vAlign w:val="bottom"/>
          </w:tcPr>
          <w:p w14:paraId="1D85264C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Xu, 2022</w:t>
            </w:r>
            <w:proofErr w:type="gramStart"/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perscript"/>
                <w:lang w:val="en-US"/>
              </w:rPr>
              <w:t>b,c</w:t>
            </w:r>
            <w:proofErr w:type="gramEnd"/>
          </w:p>
        </w:tc>
        <w:tc>
          <w:tcPr>
            <w:tcW w:w="1282" w:type="dxa"/>
            <w:tcBorders>
              <w:left w:val="nil"/>
              <w:right w:val="nil"/>
            </w:tcBorders>
            <w:vAlign w:val="bottom"/>
          </w:tcPr>
          <w:p w14:paraId="181AF57F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EQ-5D-Y-3L</w:t>
            </w:r>
          </w:p>
        </w:tc>
        <w:tc>
          <w:tcPr>
            <w:tcW w:w="991" w:type="dxa"/>
            <w:tcBorders>
              <w:left w:val="nil"/>
              <w:right w:val="nil"/>
            </w:tcBorders>
            <w:vAlign w:val="bottom"/>
          </w:tcPr>
          <w:p w14:paraId="5D48D257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7" w:type="dxa"/>
            <w:tcBorders>
              <w:left w:val="nil"/>
              <w:right w:val="nil"/>
            </w:tcBorders>
            <w:vAlign w:val="bottom"/>
          </w:tcPr>
          <w:p w14:paraId="4DBA3F34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7" w:type="dxa"/>
            <w:tcBorders>
              <w:left w:val="nil"/>
              <w:right w:val="nil"/>
            </w:tcBorders>
            <w:noWrap/>
            <w:vAlign w:val="bottom"/>
          </w:tcPr>
          <w:p w14:paraId="7D17816F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422" w:type="dxa"/>
            <w:tcBorders>
              <w:left w:val="nil"/>
              <w:right w:val="nil"/>
            </w:tcBorders>
            <w:vAlign w:val="bottom"/>
          </w:tcPr>
          <w:p w14:paraId="09CD6D79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18" w:type="dxa"/>
            <w:tcBorders>
              <w:left w:val="nil"/>
              <w:right w:val="nil"/>
            </w:tcBorders>
            <w:vAlign w:val="bottom"/>
          </w:tcPr>
          <w:p w14:paraId="28ED6EE2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  <w:t>✓</w:t>
            </w:r>
          </w:p>
        </w:tc>
        <w:tc>
          <w:tcPr>
            <w:tcW w:w="1307" w:type="dxa"/>
            <w:tcBorders>
              <w:left w:val="nil"/>
              <w:right w:val="nil"/>
            </w:tcBorders>
            <w:vAlign w:val="bottom"/>
          </w:tcPr>
          <w:p w14:paraId="37C3A939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016" w:type="dxa"/>
            <w:tcBorders>
              <w:left w:val="nil"/>
              <w:right w:val="nil"/>
            </w:tcBorders>
            <w:vAlign w:val="bottom"/>
          </w:tcPr>
          <w:p w14:paraId="683FB05E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094" w:type="dxa"/>
            <w:tcBorders>
              <w:left w:val="nil"/>
              <w:right w:val="nil"/>
            </w:tcBorders>
            <w:vAlign w:val="bottom"/>
          </w:tcPr>
          <w:p w14:paraId="6E5DFCFB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  <w:t>✓</w:t>
            </w:r>
          </w:p>
        </w:tc>
        <w:tc>
          <w:tcPr>
            <w:tcW w:w="1508" w:type="dxa"/>
            <w:tcBorders>
              <w:left w:val="nil"/>
              <w:right w:val="nil"/>
            </w:tcBorders>
            <w:vAlign w:val="bottom"/>
          </w:tcPr>
          <w:p w14:paraId="26BF2C89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485" w:type="dxa"/>
            <w:tcBorders>
              <w:left w:val="nil"/>
              <w:right w:val="nil"/>
            </w:tcBorders>
            <w:vAlign w:val="bottom"/>
          </w:tcPr>
          <w:p w14:paraId="0F1C4749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  <w:t>✓</w:t>
            </w:r>
          </w:p>
        </w:tc>
        <w:tc>
          <w:tcPr>
            <w:tcW w:w="1031" w:type="dxa"/>
            <w:tcBorders>
              <w:left w:val="nil"/>
              <w:right w:val="nil"/>
            </w:tcBorders>
            <w:vAlign w:val="bottom"/>
          </w:tcPr>
          <w:p w14:paraId="4AE761E2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2A13B2" w:rsidRPr="00B31597" w14:paraId="1A99A1C2" w14:textId="77777777" w:rsidTr="00C32940">
        <w:trPr>
          <w:trHeight w:val="227"/>
          <w:jc w:val="center"/>
        </w:trPr>
        <w:tc>
          <w:tcPr>
            <w:tcW w:w="1812" w:type="dxa"/>
            <w:tcBorders>
              <w:left w:val="nil"/>
              <w:right w:val="nil"/>
            </w:tcBorders>
            <w:noWrap/>
            <w:vAlign w:val="bottom"/>
          </w:tcPr>
          <w:p w14:paraId="6B9B9338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Zhou, 2021</w:t>
            </w:r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perscript"/>
                <w:lang w:val="en-US"/>
              </w:rPr>
              <w:t>b</w:t>
            </w:r>
          </w:p>
        </w:tc>
        <w:tc>
          <w:tcPr>
            <w:tcW w:w="1282" w:type="dxa"/>
            <w:tcBorders>
              <w:left w:val="nil"/>
              <w:right w:val="nil"/>
            </w:tcBorders>
            <w:vAlign w:val="bottom"/>
          </w:tcPr>
          <w:p w14:paraId="4A6BCB19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EQ-5D-Y-3L</w:t>
            </w:r>
          </w:p>
        </w:tc>
        <w:tc>
          <w:tcPr>
            <w:tcW w:w="991" w:type="dxa"/>
            <w:tcBorders>
              <w:left w:val="nil"/>
              <w:right w:val="nil"/>
            </w:tcBorders>
            <w:vAlign w:val="bottom"/>
          </w:tcPr>
          <w:p w14:paraId="245B4C62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7" w:type="dxa"/>
            <w:tcBorders>
              <w:left w:val="nil"/>
              <w:right w:val="nil"/>
            </w:tcBorders>
            <w:vAlign w:val="bottom"/>
          </w:tcPr>
          <w:p w14:paraId="5D8E1E52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7" w:type="dxa"/>
            <w:tcBorders>
              <w:left w:val="nil"/>
              <w:right w:val="nil"/>
            </w:tcBorders>
            <w:noWrap/>
            <w:vAlign w:val="bottom"/>
          </w:tcPr>
          <w:p w14:paraId="302E1E03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422" w:type="dxa"/>
            <w:tcBorders>
              <w:left w:val="nil"/>
              <w:right w:val="nil"/>
            </w:tcBorders>
            <w:vAlign w:val="bottom"/>
          </w:tcPr>
          <w:p w14:paraId="744213FB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18" w:type="dxa"/>
            <w:tcBorders>
              <w:left w:val="nil"/>
              <w:right w:val="nil"/>
            </w:tcBorders>
            <w:vAlign w:val="bottom"/>
          </w:tcPr>
          <w:p w14:paraId="26057B8C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  <w:t>✓</w:t>
            </w:r>
          </w:p>
        </w:tc>
        <w:tc>
          <w:tcPr>
            <w:tcW w:w="1307" w:type="dxa"/>
            <w:tcBorders>
              <w:left w:val="nil"/>
              <w:right w:val="nil"/>
            </w:tcBorders>
            <w:vAlign w:val="bottom"/>
          </w:tcPr>
          <w:p w14:paraId="3B616AF9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  <w:t>✓</w:t>
            </w:r>
          </w:p>
        </w:tc>
        <w:tc>
          <w:tcPr>
            <w:tcW w:w="1016" w:type="dxa"/>
            <w:tcBorders>
              <w:left w:val="nil"/>
              <w:right w:val="nil"/>
            </w:tcBorders>
            <w:vAlign w:val="bottom"/>
          </w:tcPr>
          <w:p w14:paraId="2351A661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094" w:type="dxa"/>
            <w:tcBorders>
              <w:left w:val="nil"/>
              <w:right w:val="nil"/>
            </w:tcBorders>
            <w:vAlign w:val="bottom"/>
          </w:tcPr>
          <w:p w14:paraId="0E689B80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508" w:type="dxa"/>
            <w:tcBorders>
              <w:left w:val="nil"/>
              <w:right w:val="nil"/>
            </w:tcBorders>
            <w:vAlign w:val="bottom"/>
          </w:tcPr>
          <w:p w14:paraId="5E22432F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485" w:type="dxa"/>
            <w:tcBorders>
              <w:left w:val="nil"/>
              <w:right w:val="nil"/>
            </w:tcBorders>
            <w:vAlign w:val="bottom"/>
          </w:tcPr>
          <w:p w14:paraId="63783910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  <w:t>✓</w:t>
            </w:r>
          </w:p>
        </w:tc>
        <w:tc>
          <w:tcPr>
            <w:tcW w:w="1031" w:type="dxa"/>
            <w:tcBorders>
              <w:left w:val="nil"/>
              <w:right w:val="nil"/>
            </w:tcBorders>
            <w:vAlign w:val="bottom"/>
          </w:tcPr>
          <w:p w14:paraId="16321699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2A13B2" w:rsidRPr="00B31597" w14:paraId="655E6D0A" w14:textId="77777777" w:rsidTr="00C32940">
        <w:trPr>
          <w:trHeight w:val="227"/>
          <w:jc w:val="center"/>
        </w:trPr>
        <w:tc>
          <w:tcPr>
            <w:tcW w:w="1812" w:type="dxa"/>
            <w:tcBorders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12DF4F78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Zhou, 2024</w:t>
            </w:r>
            <w:proofErr w:type="gramStart"/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perscript"/>
                <w:lang w:val="en-US"/>
              </w:rPr>
              <w:t>b,c</w:t>
            </w:r>
            <w:proofErr w:type="gramEnd"/>
          </w:p>
        </w:tc>
        <w:tc>
          <w:tcPr>
            <w:tcW w:w="1282" w:type="dxa"/>
            <w:tcBorders>
              <w:left w:val="nil"/>
              <w:bottom w:val="single" w:sz="8" w:space="0" w:color="auto"/>
              <w:right w:val="nil"/>
            </w:tcBorders>
            <w:vAlign w:val="bottom"/>
          </w:tcPr>
          <w:p w14:paraId="1BF866B8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EQ-5D-Y-3L</w:t>
            </w:r>
          </w:p>
        </w:tc>
        <w:tc>
          <w:tcPr>
            <w:tcW w:w="991" w:type="dxa"/>
            <w:tcBorders>
              <w:left w:val="nil"/>
              <w:bottom w:val="single" w:sz="8" w:space="0" w:color="auto"/>
              <w:right w:val="nil"/>
            </w:tcBorders>
            <w:vAlign w:val="bottom"/>
          </w:tcPr>
          <w:p w14:paraId="23895632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7" w:type="dxa"/>
            <w:tcBorders>
              <w:left w:val="nil"/>
              <w:bottom w:val="single" w:sz="8" w:space="0" w:color="auto"/>
              <w:right w:val="nil"/>
            </w:tcBorders>
            <w:vAlign w:val="bottom"/>
          </w:tcPr>
          <w:p w14:paraId="66BC7C3A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7" w:type="dxa"/>
            <w:tcBorders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67F6A285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422" w:type="dxa"/>
            <w:tcBorders>
              <w:left w:val="nil"/>
              <w:bottom w:val="single" w:sz="8" w:space="0" w:color="auto"/>
              <w:right w:val="nil"/>
            </w:tcBorders>
            <w:vAlign w:val="bottom"/>
          </w:tcPr>
          <w:p w14:paraId="7BC5C644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18" w:type="dxa"/>
            <w:tcBorders>
              <w:left w:val="nil"/>
              <w:bottom w:val="single" w:sz="8" w:space="0" w:color="auto"/>
              <w:right w:val="nil"/>
            </w:tcBorders>
            <w:vAlign w:val="bottom"/>
          </w:tcPr>
          <w:p w14:paraId="6D542BDE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307" w:type="dxa"/>
            <w:tcBorders>
              <w:left w:val="nil"/>
              <w:bottom w:val="single" w:sz="8" w:space="0" w:color="auto"/>
              <w:right w:val="nil"/>
            </w:tcBorders>
            <w:vAlign w:val="bottom"/>
          </w:tcPr>
          <w:p w14:paraId="5123C594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016" w:type="dxa"/>
            <w:tcBorders>
              <w:left w:val="nil"/>
              <w:bottom w:val="single" w:sz="8" w:space="0" w:color="auto"/>
              <w:right w:val="nil"/>
            </w:tcBorders>
            <w:vAlign w:val="bottom"/>
          </w:tcPr>
          <w:p w14:paraId="645FA830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094" w:type="dxa"/>
            <w:tcBorders>
              <w:left w:val="nil"/>
              <w:bottom w:val="single" w:sz="8" w:space="0" w:color="auto"/>
              <w:right w:val="nil"/>
            </w:tcBorders>
            <w:vAlign w:val="bottom"/>
          </w:tcPr>
          <w:p w14:paraId="44C42915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  <w:t>✓</w:t>
            </w:r>
          </w:p>
        </w:tc>
        <w:tc>
          <w:tcPr>
            <w:tcW w:w="1508" w:type="dxa"/>
            <w:tcBorders>
              <w:left w:val="nil"/>
              <w:bottom w:val="single" w:sz="8" w:space="0" w:color="auto"/>
              <w:right w:val="nil"/>
            </w:tcBorders>
            <w:vAlign w:val="bottom"/>
          </w:tcPr>
          <w:p w14:paraId="3468D6D5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485" w:type="dxa"/>
            <w:tcBorders>
              <w:left w:val="nil"/>
              <w:bottom w:val="single" w:sz="8" w:space="0" w:color="auto"/>
              <w:right w:val="nil"/>
            </w:tcBorders>
            <w:vAlign w:val="bottom"/>
          </w:tcPr>
          <w:p w14:paraId="350678CE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  <w:t>✓</w:t>
            </w:r>
          </w:p>
        </w:tc>
        <w:tc>
          <w:tcPr>
            <w:tcW w:w="1031" w:type="dxa"/>
            <w:tcBorders>
              <w:left w:val="nil"/>
              <w:bottom w:val="single" w:sz="8" w:space="0" w:color="auto"/>
              <w:right w:val="nil"/>
            </w:tcBorders>
            <w:vAlign w:val="bottom"/>
          </w:tcPr>
          <w:p w14:paraId="54553EFE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  <w:t>✓</w:t>
            </w:r>
          </w:p>
        </w:tc>
      </w:tr>
      <w:tr w:rsidR="002A13B2" w:rsidRPr="00B31597" w14:paraId="3C2D5C35" w14:textId="77777777" w:rsidTr="00C32940">
        <w:trPr>
          <w:trHeight w:val="227"/>
          <w:jc w:val="center"/>
        </w:trPr>
        <w:tc>
          <w:tcPr>
            <w:tcW w:w="1812" w:type="dxa"/>
            <w:noWrap/>
            <w:vAlign w:val="bottom"/>
            <w:hideMark/>
          </w:tcPr>
          <w:p w14:paraId="7289FF82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>Åström</w:t>
            </w:r>
            <w:proofErr w:type="spellEnd"/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, 2020</w:t>
            </w:r>
          </w:p>
        </w:tc>
        <w:tc>
          <w:tcPr>
            <w:tcW w:w="1282" w:type="dxa"/>
            <w:vAlign w:val="bottom"/>
            <w:hideMark/>
          </w:tcPr>
          <w:p w14:paraId="331C0721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EQ-5D-Y-5L</w:t>
            </w:r>
          </w:p>
        </w:tc>
        <w:tc>
          <w:tcPr>
            <w:tcW w:w="991" w:type="dxa"/>
            <w:vAlign w:val="bottom"/>
          </w:tcPr>
          <w:p w14:paraId="554A3BDA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7" w:type="dxa"/>
            <w:vAlign w:val="bottom"/>
          </w:tcPr>
          <w:p w14:paraId="1BE7033F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7" w:type="dxa"/>
            <w:noWrap/>
            <w:vAlign w:val="bottom"/>
          </w:tcPr>
          <w:p w14:paraId="087454B1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422" w:type="dxa"/>
            <w:vAlign w:val="bottom"/>
          </w:tcPr>
          <w:p w14:paraId="71E1C4BE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18" w:type="dxa"/>
            <w:vAlign w:val="bottom"/>
          </w:tcPr>
          <w:p w14:paraId="7D45A0EF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307" w:type="dxa"/>
            <w:vAlign w:val="bottom"/>
          </w:tcPr>
          <w:p w14:paraId="733BF106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016" w:type="dxa"/>
            <w:vAlign w:val="bottom"/>
          </w:tcPr>
          <w:p w14:paraId="5D9A6B4A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094" w:type="dxa"/>
            <w:vAlign w:val="bottom"/>
            <w:hideMark/>
          </w:tcPr>
          <w:p w14:paraId="0812D652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  <w:t>✓</w:t>
            </w:r>
          </w:p>
        </w:tc>
        <w:tc>
          <w:tcPr>
            <w:tcW w:w="1508" w:type="dxa"/>
            <w:vAlign w:val="bottom"/>
          </w:tcPr>
          <w:p w14:paraId="55B4B27F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485" w:type="dxa"/>
            <w:vAlign w:val="bottom"/>
            <w:hideMark/>
          </w:tcPr>
          <w:p w14:paraId="1030A082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  <w:t>✓</w:t>
            </w:r>
          </w:p>
        </w:tc>
        <w:tc>
          <w:tcPr>
            <w:tcW w:w="1031" w:type="dxa"/>
            <w:vAlign w:val="bottom"/>
            <w:hideMark/>
          </w:tcPr>
          <w:p w14:paraId="348A640F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  <w:t>✓</w:t>
            </w:r>
          </w:p>
        </w:tc>
      </w:tr>
      <w:tr w:rsidR="002A13B2" w:rsidRPr="00B31597" w14:paraId="58D546D5" w14:textId="77777777" w:rsidTr="00C32940">
        <w:trPr>
          <w:trHeight w:val="227"/>
          <w:jc w:val="center"/>
        </w:trPr>
        <w:tc>
          <w:tcPr>
            <w:tcW w:w="1812" w:type="dxa"/>
            <w:noWrap/>
            <w:vAlign w:val="bottom"/>
          </w:tcPr>
          <w:p w14:paraId="33371F0B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Downs, 2024</w:t>
            </w:r>
          </w:p>
        </w:tc>
        <w:tc>
          <w:tcPr>
            <w:tcW w:w="1282" w:type="dxa"/>
            <w:vAlign w:val="bottom"/>
          </w:tcPr>
          <w:p w14:paraId="64AEAEE7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EQ-5D-Y-5L</w:t>
            </w:r>
          </w:p>
        </w:tc>
        <w:tc>
          <w:tcPr>
            <w:tcW w:w="991" w:type="dxa"/>
            <w:vAlign w:val="bottom"/>
          </w:tcPr>
          <w:p w14:paraId="1C78BFD1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7" w:type="dxa"/>
            <w:vAlign w:val="bottom"/>
          </w:tcPr>
          <w:p w14:paraId="5F637DFB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7" w:type="dxa"/>
            <w:noWrap/>
            <w:vAlign w:val="bottom"/>
          </w:tcPr>
          <w:p w14:paraId="06E4E3D9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422" w:type="dxa"/>
            <w:vAlign w:val="bottom"/>
          </w:tcPr>
          <w:p w14:paraId="1605B142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18" w:type="dxa"/>
            <w:vAlign w:val="bottom"/>
          </w:tcPr>
          <w:p w14:paraId="736DF801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  <w:t>✓</w:t>
            </w:r>
          </w:p>
        </w:tc>
        <w:tc>
          <w:tcPr>
            <w:tcW w:w="1307" w:type="dxa"/>
            <w:vAlign w:val="bottom"/>
          </w:tcPr>
          <w:p w14:paraId="5CD0460F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016" w:type="dxa"/>
            <w:vAlign w:val="bottom"/>
          </w:tcPr>
          <w:p w14:paraId="3D1C857E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094" w:type="dxa"/>
            <w:vAlign w:val="bottom"/>
          </w:tcPr>
          <w:p w14:paraId="0A39F6A9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  <w:t>✓</w:t>
            </w:r>
          </w:p>
        </w:tc>
        <w:tc>
          <w:tcPr>
            <w:tcW w:w="1508" w:type="dxa"/>
            <w:vAlign w:val="bottom"/>
          </w:tcPr>
          <w:p w14:paraId="6CB87A99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485" w:type="dxa"/>
            <w:vAlign w:val="bottom"/>
          </w:tcPr>
          <w:p w14:paraId="7C442B2D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  <w:t>✓</w:t>
            </w:r>
          </w:p>
        </w:tc>
        <w:tc>
          <w:tcPr>
            <w:tcW w:w="1031" w:type="dxa"/>
            <w:vAlign w:val="bottom"/>
          </w:tcPr>
          <w:p w14:paraId="5E395741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  <w:t>✓</w:t>
            </w:r>
          </w:p>
        </w:tc>
      </w:tr>
      <w:tr w:rsidR="002A13B2" w:rsidRPr="00B31597" w14:paraId="43866998" w14:textId="77777777" w:rsidTr="00C32940">
        <w:trPr>
          <w:trHeight w:val="227"/>
          <w:jc w:val="center"/>
        </w:trPr>
        <w:tc>
          <w:tcPr>
            <w:tcW w:w="1812" w:type="dxa"/>
            <w:noWrap/>
            <w:vAlign w:val="bottom"/>
          </w:tcPr>
          <w:p w14:paraId="090B3AA4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Fitriana, 2021</w:t>
            </w:r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perscript"/>
                <w:lang w:val="en-US"/>
              </w:rPr>
              <w:t>c</w:t>
            </w:r>
          </w:p>
        </w:tc>
        <w:tc>
          <w:tcPr>
            <w:tcW w:w="1282" w:type="dxa"/>
            <w:vAlign w:val="bottom"/>
          </w:tcPr>
          <w:p w14:paraId="0ED55037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EQ-5D-Y-5L</w:t>
            </w:r>
          </w:p>
        </w:tc>
        <w:tc>
          <w:tcPr>
            <w:tcW w:w="991" w:type="dxa"/>
            <w:vAlign w:val="bottom"/>
          </w:tcPr>
          <w:p w14:paraId="28730F05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7" w:type="dxa"/>
            <w:vAlign w:val="bottom"/>
          </w:tcPr>
          <w:p w14:paraId="6113FFC4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7" w:type="dxa"/>
            <w:noWrap/>
            <w:vAlign w:val="bottom"/>
          </w:tcPr>
          <w:p w14:paraId="5747F0F2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422" w:type="dxa"/>
            <w:vAlign w:val="bottom"/>
          </w:tcPr>
          <w:p w14:paraId="7DF35F95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18" w:type="dxa"/>
            <w:vAlign w:val="bottom"/>
          </w:tcPr>
          <w:p w14:paraId="7CA6D801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  <w:t>✓</w:t>
            </w:r>
          </w:p>
        </w:tc>
        <w:tc>
          <w:tcPr>
            <w:tcW w:w="1307" w:type="dxa"/>
            <w:vAlign w:val="bottom"/>
          </w:tcPr>
          <w:p w14:paraId="27B98863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  <w:t>✓</w:t>
            </w:r>
          </w:p>
        </w:tc>
        <w:tc>
          <w:tcPr>
            <w:tcW w:w="1016" w:type="dxa"/>
            <w:vAlign w:val="bottom"/>
          </w:tcPr>
          <w:p w14:paraId="13B218B5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094" w:type="dxa"/>
            <w:vAlign w:val="bottom"/>
          </w:tcPr>
          <w:p w14:paraId="326A89F5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  <w:t>✓</w:t>
            </w:r>
          </w:p>
        </w:tc>
        <w:tc>
          <w:tcPr>
            <w:tcW w:w="1508" w:type="dxa"/>
            <w:vAlign w:val="bottom"/>
          </w:tcPr>
          <w:p w14:paraId="3C3B4A4E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B31597"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  <w:t>✓</w:t>
            </w:r>
          </w:p>
        </w:tc>
        <w:tc>
          <w:tcPr>
            <w:tcW w:w="1485" w:type="dxa"/>
            <w:vAlign w:val="bottom"/>
          </w:tcPr>
          <w:p w14:paraId="499E650E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  <w:t>✓</w:t>
            </w:r>
          </w:p>
        </w:tc>
        <w:tc>
          <w:tcPr>
            <w:tcW w:w="1031" w:type="dxa"/>
            <w:vAlign w:val="bottom"/>
          </w:tcPr>
          <w:p w14:paraId="5C97B84E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  <w:t>✓</w:t>
            </w:r>
          </w:p>
        </w:tc>
      </w:tr>
      <w:tr w:rsidR="002A13B2" w:rsidRPr="00B31597" w14:paraId="627A34E9" w14:textId="77777777" w:rsidTr="00C32940">
        <w:trPr>
          <w:trHeight w:val="227"/>
          <w:jc w:val="center"/>
        </w:trPr>
        <w:tc>
          <w:tcPr>
            <w:tcW w:w="1812" w:type="dxa"/>
            <w:noWrap/>
            <w:vAlign w:val="bottom"/>
          </w:tcPr>
          <w:p w14:paraId="168DBD38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Fitriana, 2022</w:t>
            </w:r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perscript"/>
                <w:lang w:val="en-US"/>
              </w:rPr>
              <w:t>c</w:t>
            </w:r>
          </w:p>
        </w:tc>
        <w:tc>
          <w:tcPr>
            <w:tcW w:w="1282" w:type="dxa"/>
            <w:vAlign w:val="bottom"/>
          </w:tcPr>
          <w:p w14:paraId="56A0CE61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EQ-5D-Y-5L</w:t>
            </w:r>
          </w:p>
        </w:tc>
        <w:tc>
          <w:tcPr>
            <w:tcW w:w="991" w:type="dxa"/>
            <w:vAlign w:val="bottom"/>
          </w:tcPr>
          <w:p w14:paraId="721A528D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7" w:type="dxa"/>
            <w:vAlign w:val="bottom"/>
          </w:tcPr>
          <w:p w14:paraId="76DDD9F7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7" w:type="dxa"/>
            <w:noWrap/>
            <w:vAlign w:val="bottom"/>
          </w:tcPr>
          <w:p w14:paraId="37FFC467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422" w:type="dxa"/>
            <w:vAlign w:val="bottom"/>
          </w:tcPr>
          <w:p w14:paraId="6A1E7E01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18" w:type="dxa"/>
            <w:vAlign w:val="bottom"/>
          </w:tcPr>
          <w:p w14:paraId="2ED4DD5B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  <w:t>✓</w:t>
            </w:r>
          </w:p>
        </w:tc>
        <w:tc>
          <w:tcPr>
            <w:tcW w:w="1307" w:type="dxa"/>
            <w:vAlign w:val="bottom"/>
          </w:tcPr>
          <w:p w14:paraId="373CC29A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  <w:t>✓</w:t>
            </w:r>
          </w:p>
        </w:tc>
        <w:tc>
          <w:tcPr>
            <w:tcW w:w="1016" w:type="dxa"/>
            <w:vAlign w:val="bottom"/>
          </w:tcPr>
          <w:p w14:paraId="31025FEB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094" w:type="dxa"/>
            <w:vAlign w:val="bottom"/>
          </w:tcPr>
          <w:p w14:paraId="43268945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  <w:t>✓</w:t>
            </w:r>
          </w:p>
        </w:tc>
        <w:tc>
          <w:tcPr>
            <w:tcW w:w="1508" w:type="dxa"/>
            <w:vAlign w:val="bottom"/>
          </w:tcPr>
          <w:p w14:paraId="386D002C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B31597"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  <w:t>✓</w:t>
            </w:r>
          </w:p>
        </w:tc>
        <w:tc>
          <w:tcPr>
            <w:tcW w:w="1485" w:type="dxa"/>
            <w:vAlign w:val="bottom"/>
          </w:tcPr>
          <w:p w14:paraId="48AC653C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  <w:t>✓</w:t>
            </w:r>
          </w:p>
        </w:tc>
        <w:tc>
          <w:tcPr>
            <w:tcW w:w="1031" w:type="dxa"/>
            <w:vAlign w:val="bottom"/>
          </w:tcPr>
          <w:p w14:paraId="18B4930E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  <w:t>✓</w:t>
            </w:r>
          </w:p>
        </w:tc>
      </w:tr>
      <w:tr w:rsidR="002A13B2" w:rsidRPr="00B31597" w14:paraId="4DF52332" w14:textId="77777777" w:rsidTr="00C32940">
        <w:trPr>
          <w:trHeight w:val="227"/>
          <w:jc w:val="center"/>
        </w:trPr>
        <w:tc>
          <w:tcPr>
            <w:tcW w:w="1812" w:type="dxa"/>
            <w:noWrap/>
            <w:vAlign w:val="bottom"/>
          </w:tcPr>
          <w:p w14:paraId="054CAAA9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Jones, 2023</w:t>
            </w:r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perscript"/>
                <w:lang w:val="en-US"/>
              </w:rPr>
              <w:t>c</w:t>
            </w:r>
          </w:p>
        </w:tc>
        <w:tc>
          <w:tcPr>
            <w:tcW w:w="1282" w:type="dxa"/>
            <w:vAlign w:val="bottom"/>
          </w:tcPr>
          <w:p w14:paraId="693BCAF7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EQ-5D-Y-5L</w:t>
            </w:r>
          </w:p>
        </w:tc>
        <w:tc>
          <w:tcPr>
            <w:tcW w:w="991" w:type="dxa"/>
            <w:vAlign w:val="bottom"/>
          </w:tcPr>
          <w:p w14:paraId="35E66110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137" w:type="dxa"/>
            <w:vAlign w:val="bottom"/>
          </w:tcPr>
          <w:p w14:paraId="62267BE7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7" w:type="dxa"/>
            <w:noWrap/>
            <w:vAlign w:val="bottom"/>
          </w:tcPr>
          <w:p w14:paraId="796C25A1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422" w:type="dxa"/>
            <w:vAlign w:val="bottom"/>
          </w:tcPr>
          <w:p w14:paraId="44EC9417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18" w:type="dxa"/>
            <w:vAlign w:val="bottom"/>
          </w:tcPr>
          <w:p w14:paraId="42FA00E9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307" w:type="dxa"/>
            <w:vAlign w:val="bottom"/>
          </w:tcPr>
          <w:p w14:paraId="0C01BA39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016" w:type="dxa"/>
            <w:vAlign w:val="bottom"/>
          </w:tcPr>
          <w:p w14:paraId="3951CC70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094" w:type="dxa"/>
            <w:vAlign w:val="bottom"/>
          </w:tcPr>
          <w:p w14:paraId="121CB337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  <w:t>✓</w:t>
            </w:r>
          </w:p>
        </w:tc>
        <w:tc>
          <w:tcPr>
            <w:tcW w:w="1508" w:type="dxa"/>
            <w:vAlign w:val="bottom"/>
          </w:tcPr>
          <w:p w14:paraId="7214063E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485" w:type="dxa"/>
            <w:vAlign w:val="bottom"/>
          </w:tcPr>
          <w:p w14:paraId="05405A62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031" w:type="dxa"/>
            <w:vAlign w:val="bottom"/>
          </w:tcPr>
          <w:p w14:paraId="10D81D9F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2A13B2" w:rsidRPr="00B31597" w14:paraId="14B98484" w14:textId="77777777" w:rsidTr="00C32940">
        <w:trPr>
          <w:trHeight w:val="227"/>
          <w:jc w:val="center"/>
        </w:trPr>
        <w:tc>
          <w:tcPr>
            <w:tcW w:w="1812" w:type="dxa"/>
            <w:noWrap/>
            <w:vAlign w:val="bottom"/>
          </w:tcPr>
          <w:p w14:paraId="5054051D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proofErr w:type="spellStart"/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Kreimeier</w:t>
            </w:r>
            <w:proofErr w:type="spellEnd"/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, 2019</w:t>
            </w:r>
          </w:p>
        </w:tc>
        <w:tc>
          <w:tcPr>
            <w:tcW w:w="1282" w:type="dxa"/>
            <w:vAlign w:val="bottom"/>
          </w:tcPr>
          <w:p w14:paraId="4254FC1B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EQ-5D-Y-5L</w:t>
            </w:r>
          </w:p>
        </w:tc>
        <w:tc>
          <w:tcPr>
            <w:tcW w:w="991" w:type="dxa"/>
            <w:vAlign w:val="bottom"/>
          </w:tcPr>
          <w:p w14:paraId="51587817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B31597"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  <w:t>✓</w:t>
            </w:r>
          </w:p>
        </w:tc>
        <w:tc>
          <w:tcPr>
            <w:tcW w:w="1137" w:type="dxa"/>
            <w:vAlign w:val="bottom"/>
          </w:tcPr>
          <w:p w14:paraId="4A03F3DB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7" w:type="dxa"/>
            <w:noWrap/>
            <w:vAlign w:val="bottom"/>
          </w:tcPr>
          <w:p w14:paraId="14AEE8CF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422" w:type="dxa"/>
            <w:vAlign w:val="bottom"/>
          </w:tcPr>
          <w:p w14:paraId="15261548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18" w:type="dxa"/>
            <w:vAlign w:val="bottom"/>
          </w:tcPr>
          <w:p w14:paraId="710B3AF4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307" w:type="dxa"/>
            <w:vAlign w:val="bottom"/>
          </w:tcPr>
          <w:p w14:paraId="56E18DA3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016" w:type="dxa"/>
            <w:vAlign w:val="bottom"/>
          </w:tcPr>
          <w:p w14:paraId="26038EBE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094" w:type="dxa"/>
            <w:vAlign w:val="bottom"/>
          </w:tcPr>
          <w:p w14:paraId="7187D168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508" w:type="dxa"/>
            <w:vAlign w:val="bottom"/>
          </w:tcPr>
          <w:p w14:paraId="02798071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485" w:type="dxa"/>
            <w:vAlign w:val="bottom"/>
          </w:tcPr>
          <w:p w14:paraId="0A4113B2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031" w:type="dxa"/>
            <w:vAlign w:val="bottom"/>
          </w:tcPr>
          <w:p w14:paraId="7D9D4052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2A13B2" w:rsidRPr="00B31597" w14:paraId="465A4C75" w14:textId="77777777" w:rsidTr="00C32940">
        <w:trPr>
          <w:trHeight w:val="227"/>
          <w:jc w:val="center"/>
        </w:trPr>
        <w:tc>
          <w:tcPr>
            <w:tcW w:w="1812" w:type="dxa"/>
            <w:noWrap/>
            <w:vAlign w:val="bottom"/>
          </w:tcPr>
          <w:p w14:paraId="2C1D7460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Lin, 2022</w:t>
            </w:r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perscript"/>
                <w:lang w:val="en-US"/>
              </w:rPr>
              <w:t>c</w:t>
            </w:r>
          </w:p>
        </w:tc>
        <w:tc>
          <w:tcPr>
            <w:tcW w:w="1282" w:type="dxa"/>
            <w:vAlign w:val="bottom"/>
          </w:tcPr>
          <w:p w14:paraId="0106581A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EQ-5D-Y-5L</w:t>
            </w:r>
          </w:p>
        </w:tc>
        <w:tc>
          <w:tcPr>
            <w:tcW w:w="991" w:type="dxa"/>
            <w:vAlign w:val="bottom"/>
          </w:tcPr>
          <w:p w14:paraId="6B6E8D06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7" w:type="dxa"/>
            <w:vAlign w:val="bottom"/>
          </w:tcPr>
          <w:p w14:paraId="0B250623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7" w:type="dxa"/>
            <w:noWrap/>
            <w:vAlign w:val="bottom"/>
          </w:tcPr>
          <w:p w14:paraId="26691B66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422" w:type="dxa"/>
            <w:vAlign w:val="bottom"/>
          </w:tcPr>
          <w:p w14:paraId="294CD1C0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18" w:type="dxa"/>
            <w:vAlign w:val="bottom"/>
          </w:tcPr>
          <w:p w14:paraId="03178759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  <w:t>✓</w:t>
            </w:r>
          </w:p>
        </w:tc>
        <w:tc>
          <w:tcPr>
            <w:tcW w:w="1307" w:type="dxa"/>
            <w:vAlign w:val="bottom"/>
          </w:tcPr>
          <w:p w14:paraId="38B01795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  <w:t>✓</w:t>
            </w:r>
          </w:p>
        </w:tc>
        <w:tc>
          <w:tcPr>
            <w:tcW w:w="1016" w:type="dxa"/>
            <w:vAlign w:val="bottom"/>
          </w:tcPr>
          <w:p w14:paraId="56857616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094" w:type="dxa"/>
            <w:vAlign w:val="bottom"/>
          </w:tcPr>
          <w:p w14:paraId="59101B5C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  <w:t>✓</w:t>
            </w:r>
          </w:p>
        </w:tc>
        <w:tc>
          <w:tcPr>
            <w:tcW w:w="1508" w:type="dxa"/>
            <w:vAlign w:val="bottom"/>
          </w:tcPr>
          <w:p w14:paraId="59F66B71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485" w:type="dxa"/>
            <w:vAlign w:val="bottom"/>
          </w:tcPr>
          <w:p w14:paraId="5D84B1C7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  <w:t>✓</w:t>
            </w:r>
          </w:p>
        </w:tc>
        <w:tc>
          <w:tcPr>
            <w:tcW w:w="1031" w:type="dxa"/>
            <w:vAlign w:val="bottom"/>
          </w:tcPr>
          <w:p w14:paraId="46A5166E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  <w:t>✓</w:t>
            </w:r>
          </w:p>
        </w:tc>
      </w:tr>
      <w:tr w:rsidR="002A13B2" w:rsidRPr="00B31597" w14:paraId="0B4B1603" w14:textId="77777777" w:rsidTr="00C32940">
        <w:trPr>
          <w:trHeight w:val="227"/>
          <w:jc w:val="center"/>
        </w:trPr>
        <w:tc>
          <w:tcPr>
            <w:tcW w:w="1812" w:type="dxa"/>
            <w:noWrap/>
            <w:vAlign w:val="bottom"/>
          </w:tcPr>
          <w:p w14:paraId="1133FDD2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Ngwira</w:t>
            </w:r>
            <w:proofErr w:type="spellEnd"/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, 2023</w:t>
            </w:r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c</w:t>
            </w:r>
          </w:p>
        </w:tc>
        <w:tc>
          <w:tcPr>
            <w:tcW w:w="1282" w:type="dxa"/>
            <w:vAlign w:val="bottom"/>
          </w:tcPr>
          <w:p w14:paraId="129D288D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EQ-5D-Y-5L</w:t>
            </w:r>
          </w:p>
        </w:tc>
        <w:tc>
          <w:tcPr>
            <w:tcW w:w="991" w:type="dxa"/>
            <w:vAlign w:val="bottom"/>
          </w:tcPr>
          <w:p w14:paraId="322952BC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7" w:type="dxa"/>
            <w:vAlign w:val="bottom"/>
          </w:tcPr>
          <w:p w14:paraId="7657C1E6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7" w:type="dxa"/>
            <w:noWrap/>
            <w:vAlign w:val="bottom"/>
          </w:tcPr>
          <w:p w14:paraId="1FB678F6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422" w:type="dxa"/>
            <w:vAlign w:val="bottom"/>
          </w:tcPr>
          <w:p w14:paraId="364B3821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18" w:type="dxa"/>
            <w:vAlign w:val="bottom"/>
          </w:tcPr>
          <w:p w14:paraId="7EB51DC1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307" w:type="dxa"/>
            <w:vAlign w:val="bottom"/>
          </w:tcPr>
          <w:p w14:paraId="0543782B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016" w:type="dxa"/>
            <w:vAlign w:val="bottom"/>
          </w:tcPr>
          <w:p w14:paraId="0865B143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094" w:type="dxa"/>
            <w:vAlign w:val="bottom"/>
          </w:tcPr>
          <w:p w14:paraId="404E0E30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  <w:t>✓</w:t>
            </w:r>
          </w:p>
        </w:tc>
        <w:tc>
          <w:tcPr>
            <w:tcW w:w="1508" w:type="dxa"/>
            <w:vAlign w:val="bottom"/>
          </w:tcPr>
          <w:p w14:paraId="0D831FC8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485" w:type="dxa"/>
            <w:vAlign w:val="bottom"/>
          </w:tcPr>
          <w:p w14:paraId="7A66F50C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031" w:type="dxa"/>
            <w:vAlign w:val="bottom"/>
          </w:tcPr>
          <w:p w14:paraId="5AD3D2CE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2A13B2" w:rsidRPr="00B31597" w14:paraId="0CBACC6A" w14:textId="77777777" w:rsidTr="00C32940">
        <w:trPr>
          <w:trHeight w:val="227"/>
          <w:jc w:val="center"/>
        </w:trPr>
        <w:tc>
          <w:tcPr>
            <w:tcW w:w="1812" w:type="dxa"/>
            <w:noWrap/>
            <w:vAlign w:val="bottom"/>
          </w:tcPr>
          <w:p w14:paraId="5A981727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Pei</w:t>
            </w:r>
            <w:proofErr w:type="spellEnd"/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, 2021</w:t>
            </w:r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c</w:t>
            </w:r>
          </w:p>
        </w:tc>
        <w:tc>
          <w:tcPr>
            <w:tcW w:w="1282" w:type="dxa"/>
            <w:vAlign w:val="bottom"/>
          </w:tcPr>
          <w:p w14:paraId="17BD1780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EQ-5D-Y-5L</w:t>
            </w:r>
          </w:p>
        </w:tc>
        <w:tc>
          <w:tcPr>
            <w:tcW w:w="991" w:type="dxa"/>
            <w:vAlign w:val="bottom"/>
          </w:tcPr>
          <w:p w14:paraId="4C3B454B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7" w:type="dxa"/>
            <w:vAlign w:val="bottom"/>
          </w:tcPr>
          <w:p w14:paraId="18DE2624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7" w:type="dxa"/>
            <w:noWrap/>
            <w:vAlign w:val="bottom"/>
          </w:tcPr>
          <w:p w14:paraId="1D69E907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422" w:type="dxa"/>
            <w:vAlign w:val="bottom"/>
          </w:tcPr>
          <w:p w14:paraId="031D82FE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18" w:type="dxa"/>
            <w:vAlign w:val="bottom"/>
          </w:tcPr>
          <w:p w14:paraId="1E370EC3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307" w:type="dxa"/>
            <w:vAlign w:val="bottom"/>
          </w:tcPr>
          <w:p w14:paraId="413E0311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016" w:type="dxa"/>
            <w:vAlign w:val="bottom"/>
          </w:tcPr>
          <w:p w14:paraId="030884D0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094" w:type="dxa"/>
            <w:vAlign w:val="bottom"/>
          </w:tcPr>
          <w:p w14:paraId="78DBC6AC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  <w:t>✓</w:t>
            </w:r>
          </w:p>
        </w:tc>
        <w:tc>
          <w:tcPr>
            <w:tcW w:w="1508" w:type="dxa"/>
            <w:vAlign w:val="bottom"/>
          </w:tcPr>
          <w:p w14:paraId="2261ADA6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485" w:type="dxa"/>
            <w:vAlign w:val="bottom"/>
          </w:tcPr>
          <w:p w14:paraId="184F78C6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  <w:t>✓</w:t>
            </w:r>
          </w:p>
        </w:tc>
        <w:tc>
          <w:tcPr>
            <w:tcW w:w="1031" w:type="dxa"/>
            <w:vAlign w:val="bottom"/>
          </w:tcPr>
          <w:p w14:paraId="3BD8F1A3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  <w:t>✓</w:t>
            </w:r>
          </w:p>
        </w:tc>
      </w:tr>
      <w:tr w:rsidR="002A13B2" w:rsidRPr="00B31597" w14:paraId="415B52C7" w14:textId="77777777" w:rsidTr="00C32940">
        <w:trPr>
          <w:trHeight w:val="227"/>
          <w:jc w:val="center"/>
        </w:trPr>
        <w:tc>
          <w:tcPr>
            <w:tcW w:w="1812" w:type="dxa"/>
            <w:noWrap/>
            <w:vAlign w:val="bottom"/>
          </w:tcPr>
          <w:p w14:paraId="7540BBF2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Pérez-</w:t>
            </w:r>
            <w:proofErr w:type="spellStart"/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Sousa</w:t>
            </w:r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c</w:t>
            </w:r>
            <w:proofErr w:type="spellEnd"/>
          </w:p>
        </w:tc>
        <w:tc>
          <w:tcPr>
            <w:tcW w:w="1282" w:type="dxa"/>
            <w:vAlign w:val="bottom"/>
          </w:tcPr>
          <w:p w14:paraId="4F773105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EQ-5D-Y-5L</w:t>
            </w:r>
          </w:p>
        </w:tc>
        <w:tc>
          <w:tcPr>
            <w:tcW w:w="991" w:type="dxa"/>
            <w:vAlign w:val="bottom"/>
          </w:tcPr>
          <w:p w14:paraId="2AA05B45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7" w:type="dxa"/>
            <w:vAlign w:val="bottom"/>
          </w:tcPr>
          <w:p w14:paraId="64DA205C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7" w:type="dxa"/>
            <w:noWrap/>
            <w:vAlign w:val="bottom"/>
          </w:tcPr>
          <w:p w14:paraId="1F184F67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422" w:type="dxa"/>
            <w:vAlign w:val="bottom"/>
          </w:tcPr>
          <w:p w14:paraId="02AADE11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18" w:type="dxa"/>
            <w:vAlign w:val="bottom"/>
          </w:tcPr>
          <w:p w14:paraId="7015D5C4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  <w:t>✓</w:t>
            </w:r>
          </w:p>
        </w:tc>
        <w:tc>
          <w:tcPr>
            <w:tcW w:w="1307" w:type="dxa"/>
            <w:vAlign w:val="bottom"/>
          </w:tcPr>
          <w:p w14:paraId="10B6A4C3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  <w:t>✓</w:t>
            </w:r>
          </w:p>
        </w:tc>
        <w:tc>
          <w:tcPr>
            <w:tcW w:w="1016" w:type="dxa"/>
            <w:vAlign w:val="bottom"/>
          </w:tcPr>
          <w:p w14:paraId="49DB8E1A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094" w:type="dxa"/>
            <w:vAlign w:val="bottom"/>
          </w:tcPr>
          <w:p w14:paraId="06E75D4E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  <w:t>✓</w:t>
            </w:r>
          </w:p>
        </w:tc>
        <w:tc>
          <w:tcPr>
            <w:tcW w:w="1508" w:type="dxa"/>
            <w:vAlign w:val="bottom"/>
          </w:tcPr>
          <w:p w14:paraId="74F3355A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485" w:type="dxa"/>
            <w:vAlign w:val="bottom"/>
          </w:tcPr>
          <w:p w14:paraId="3152AA7E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  <w:t>✓</w:t>
            </w:r>
          </w:p>
        </w:tc>
        <w:tc>
          <w:tcPr>
            <w:tcW w:w="1031" w:type="dxa"/>
            <w:vAlign w:val="bottom"/>
          </w:tcPr>
          <w:p w14:paraId="4B6373B9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  <w:t>✓</w:t>
            </w:r>
          </w:p>
        </w:tc>
      </w:tr>
      <w:tr w:rsidR="002A13B2" w:rsidRPr="00B31597" w14:paraId="4DFCD2B2" w14:textId="77777777" w:rsidTr="00C32940">
        <w:trPr>
          <w:trHeight w:val="227"/>
          <w:jc w:val="center"/>
        </w:trPr>
        <w:tc>
          <w:tcPr>
            <w:tcW w:w="1812" w:type="dxa"/>
            <w:noWrap/>
            <w:vAlign w:val="bottom"/>
          </w:tcPr>
          <w:p w14:paraId="67837C93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 xml:space="preserve">Van </w:t>
            </w:r>
            <w:proofErr w:type="spellStart"/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Heusden</w:t>
            </w:r>
            <w:proofErr w:type="spellEnd"/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, 2024</w:t>
            </w:r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perscript"/>
                <w:lang w:val="en-US"/>
              </w:rPr>
              <w:t>c</w:t>
            </w:r>
          </w:p>
        </w:tc>
        <w:tc>
          <w:tcPr>
            <w:tcW w:w="1282" w:type="dxa"/>
            <w:vAlign w:val="bottom"/>
          </w:tcPr>
          <w:p w14:paraId="3A4EFCE7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EQ-5D-Y-5L</w:t>
            </w:r>
          </w:p>
        </w:tc>
        <w:tc>
          <w:tcPr>
            <w:tcW w:w="991" w:type="dxa"/>
            <w:vAlign w:val="bottom"/>
          </w:tcPr>
          <w:p w14:paraId="0348FA2C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7" w:type="dxa"/>
            <w:vAlign w:val="bottom"/>
          </w:tcPr>
          <w:p w14:paraId="21B20BB4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7" w:type="dxa"/>
            <w:noWrap/>
            <w:vAlign w:val="bottom"/>
          </w:tcPr>
          <w:p w14:paraId="4677C831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422" w:type="dxa"/>
            <w:vAlign w:val="bottom"/>
          </w:tcPr>
          <w:p w14:paraId="7C47DB6F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18" w:type="dxa"/>
            <w:vAlign w:val="bottom"/>
          </w:tcPr>
          <w:p w14:paraId="6BBA3725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  <w:t>✓</w:t>
            </w:r>
          </w:p>
        </w:tc>
        <w:tc>
          <w:tcPr>
            <w:tcW w:w="1307" w:type="dxa"/>
            <w:vAlign w:val="bottom"/>
          </w:tcPr>
          <w:p w14:paraId="61E27003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016" w:type="dxa"/>
            <w:vAlign w:val="bottom"/>
          </w:tcPr>
          <w:p w14:paraId="46F020BF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094" w:type="dxa"/>
            <w:vAlign w:val="bottom"/>
          </w:tcPr>
          <w:p w14:paraId="05250A52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508" w:type="dxa"/>
            <w:vAlign w:val="bottom"/>
          </w:tcPr>
          <w:p w14:paraId="7909917A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485" w:type="dxa"/>
            <w:vAlign w:val="bottom"/>
          </w:tcPr>
          <w:p w14:paraId="7F1EDD2B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  <w:t>✓</w:t>
            </w:r>
          </w:p>
        </w:tc>
        <w:tc>
          <w:tcPr>
            <w:tcW w:w="1031" w:type="dxa"/>
            <w:vAlign w:val="bottom"/>
          </w:tcPr>
          <w:p w14:paraId="5E17B162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  <w:t>✓</w:t>
            </w:r>
          </w:p>
        </w:tc>
      </w:tr>
      <w:tr w:rsidR="002A13B2" w:rsidRPr="00B31597" w14:paraId="2D9C53D4" w14:textId="77777777" w:rsidTr="00C32940">
        <w:trPr>
          <w:trHeight w:val="227"/>
          <w:jc w:val="center"/>
        </w:trPr>
        <w:tc>
          <w:tcPr>
            <w:tcW w:w="1812" w:type="dxa"/>
            <w:noWrap/>
            <w:vAlign w:val="bottom"/>
            <w:hideMark/>
          </w:tcPr>
          <w:p w14:paraId="772BC530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proofErr w:type="spellStart"/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Verstraete</w:t>
            </w:r>
            <w:proofErr w:type="spellEnd"/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, 2022</w:t>
            </w:r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perscript"/>
                <w:lang w:val="en-US"/>
              </w:rPr>
              <w:t>c</w:t>
            </w:r>
          </w:p>
        </w:tc>
        <w:tc>
          <w:tcPr>
            <w:tcW w:w="1282" w:type="dxa"/>
            <w:vAlign w:val="bottom"/>
            <w:hideMark/>
          </w:tcPr>
          <w:p w14:paraId="6538AA10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EQ-5D-Y-5L</w:t>
            </w:r>
          </w:p>
        </w:tc>
        <w:tc>
          <w:tcPr>
            <w:tcW w:w="991" w:type="dxa"/>
            <w:vAlign w:val="bottom"/>
          </w:tcPr>
          <w:p w14:paraId="49E109BE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7" w:type="dxa"/>
            <w:vAlign w:val="bottom"/>
          </w:tcPr>
          <w:p w14:paraId="593FA75F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7" w:type="dxa"/>
            <w:noWrap/>
            <w:vAlign w:val="bottom"/>
          </w:tcPr>
          <w:p w14:paraId="7A04D02F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422" w:type="dxa"/>
            <w:vAlign w:val="bottom"/>
          </w:tcPr>
          <w:p w14:paraId="25B391C3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18" w:type="dxa"/>
            <w:vAlign w:val="bottom"/>
            <w:hideMark/>
          </w:tcPr>
          <w:p w14:paraId="74EBB4E3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307" w:type="dxa"/>
            <w:vAlign w:val="bottom"/>
          </w:tcPr>
          <w:p w14:paraId="11875A82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016" w:type="dxa"/>
            <w:vAlign w:val="bottom"/>
          </w:tcPr>
          <w:p w14:paraId="10A7F23D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094" w:type="dxa"/>
            <w:vAlign w:val="bottom"/>
            <w:hideMark/>
          </w:tcPr>
          <w:p w14:paraId="1604CCCE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  <w:t>✓</w:t>
            </w:r>
          </w:p>
        </w:tc>
        <w:tc>
          <w:tcPr>
            <w:tcW w:w="1508" w:type="dxa"/>
            <w:vAlign w:val="bottom"/>
          </w:tcPr>
          <w:p w14:paraId="5131A89E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485" w:type="dxa"/>
            <w:vAlign w:val="bottom"/>
            <w:hideMark/>
          </w:tcPr>
          <w:p w14:paraId="791E8E8F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  <w:t>✓</w:t>
            </w:r>
          </w:p>
        </w:tc>
        <w:tc>
          <w:tcPr>
            <w:tcW w:w="1031" w:type="dxa"/>
            <w:vAlign w:val="bottom"/>
          </w:tcPr>
          <w:p w14:paraId="245009FF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  <w:t>✓</w:t>
            </w:r>
          </w:p>
        </w:tc>
      </w:tr>
      <w:tr w:rsidR="002A13B2" w:rsidRPr="00B31597" w14:paraId="77FB353D" w14:textId="77777777" w:rsidTr="00C32940">
        <w:trPr>
          <w:trHeight w:val="227"/>
          <w:jc w:val="center"/>
        </w:trPr>
        <w:tc>
          <w:tcPr>
            <w:tcW w:w="1812" w:type="dxa"/>
            <w:noWrap/>
            <w:vAlign w:val="bottom"/>
            <w:hideMark/>
          </w:tcPr>
          <w:p w14:paraId="6148BDD6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proofErr w:type="spellStart"/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Verstraete</w:t>
            </w:r>
            <w:proofErr w:type="spellEnd"/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, 2022 (b)</w:t>
            </w:r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perscript"/>
                <w:lang w:val="en-US"/>
              </w:rPr>
              <w:t>c</w:t>
            </w:r>
          </w:p>
        </w:tc>
        <w:tc>
          <w:tcPr>
            <w:tcW w:w="1282" w:type="dxa"/>
            <w:vAlign w:val="bottom"/>
            <w:hideMark/>
          </w:tcPr>
          <w:p w14:paraId="3EA7A212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EQ-5D-Y-5L</w:t>
            </w:r>
          </w:p>
        </w:tc>
        <w:tc>
          <w:tcPr>
            <w:tcW w:w="991" w:type="dxa"/>
            <w:vAlign w:val="bottom"/>
          </w:tcPr>
          <w:p w14:paraId="40015286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7" w:type="dxa"/>
            <w:vAlign w:val="bottom"/>
          </w:tcPr>
          <w:p w14:paraId="0DC7AB2F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7" w:type="dxa"/>
            <w:noWrap/>
            <w:vAlign w:val="bottom"/>
          </w:tcPr>
          <w:p w14:paraId="3FFEEF02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422" w:type="dxa"/>
            <w:vAlign w:val="bottom"/>
          </w:tcPr>
          <w:p w14:paraId="3223FDC3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18" w:type="dxa"/>
            <w:vAlign w:val="bottom"/>
            <w:hideMark/>
          </w:tcPr>
          <w:p w14:paraId="29CAFA1B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307" w:type="dxa"/>
            <w:vAlign w:val="bottom"/>
          </w:tcPr>
          <w:p w14:paraId="6AE9B699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016" w:type="dxa"/>
            <w:vAlign w:val="bottom"/>
          </w:tcPr>
          <w:p w14:paraId="230EEECA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094" w:type="dxa"/>
            <w:vAlign w:val="bottom"/>
            <w:hideMark/>
          </w:tcPr>
          <w:p w14:paraId="0EEB81BE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  <w:t>✓</w:t>
            </w:r>
          </w:p>
        </w:tc>
        <w:tc>
          <w:tcPr>
            <w:tcW w:w="1508" w:type="dxa"/>
            <w:vAlign w:val="bottom"/>
          </w:tcPr>
          <w:p w14:paraId="7BDD1F00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485" w:type="dxa"/>
            <w:vAlign w:val="bottom"/>
            <w:hideMark/>
          </w:tcPr>
          <w:p w14:paraId="6CFB400E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  <w:t>✓</w:t>
            </w:r>
          </w:p>
        </w:tc>
        <w:tc>
          <w:tcPr>
            <w:tcW w:w="1031" w:type="dxa"/>
            <w:vAlign w:val="bottom"/>
          </w:tcPr>
          <w:p w14:paraId="7DD53911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  <w:t>✓</w:t>
            </w:r>
          </w:p>
        </w:tc>
      </w:tr>
      <w:tr w:rsidR="002A13B2" w:rsidRPr="00B31597" w14:paraId="10CBBAA8" w14:textId="77777777" w:rsidTr="00C32940">
        <w:trPr>
          <w:trHeight w:val="227"/>
          <w:jc w:val="center"/>
        </w:trPr>
        <w:tc>
          <w:tcPr>
            <w:tcW w:w="1812" w:type="dxa"/>
            <w:noWrap/>
            <w:vAlign w:val="bottom"/>
          </w:tcPr>
          <w:p w14:paraId="7B364CEF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proofErr w:type="spellStart"/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Verstraete</w:t>
            </w:r>
            <w:proofErr w:type="spellEnd"/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, 2022 (c)</w:t>
            </w:r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perscript"/>
                <w:lang w:val="en-US"/>
              </w:rPr>
              <w:t>c</w:t>
            </w:r>
          </w:p>
        </w:tc>
        <w:tc>
          <w:tcPr>
            <w:tcW w:w="1282" w:type="dxa"/>
            <w:vAlign w:val="bottom"/>
          </w:tcPr>
          <w:p w14:paraId="6D325CB1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EQ-5D-Y-5L</w:t>
            </w:r>
          </w:p>
        </w:tc>
        <w:tc>
          <w:tcPr>
            <w:tcW w:w="991" w:type="dxa"/>
            <w:vAlign w:val="bottom"/>
          </w:tcPr>
          <w:p w14:paraId="401AD37C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7" w:type="dxa"/>
            <w:vAlign w:val="bottom"/>
          </w:tcPr>
          <w:p w14:paraId="60300626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7" w:type="dxa"/>
            <w:noWrap/>
            <w:vAlign w:val="bottom"/>
          </w:tcPr>
          <w:p w14:paraId="2D68D24C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422" w:type="dxa"/>
            <w:vAlign w:val="bottom"/>
          </w:tcPr>
          <w:p w14:paraId="29587611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18" w:type="dxa"/>
            <w:vAlign w:val="bottom"/>
          </w:tcPr>
          <w:p w14:paraId="41B63674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  <w:t>✓</w:t>
            </w:r>
          </w:p>
        </w:tc>
        <w:tc>
          <w:tcPr>
            <w:tcW w:w="1307" w:type="dxa"/>
            <w:vAlign w:val="bottom"/>
          </w:tcPr>
          <w:p w14:paraId="0653D689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016" w:type="dxa"/>
            <w:vAlign w:val="bottom"/>
          </w:tcPr>
          <w:p w14:paraId="595A09CE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094" w:type="dxa"/>
            <w:vAlign w:val="bottom"/>
          </w:tcPr>
          <w:p w14:paraId="6E36FAFA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  <w:t>✓</w:t>
            </w:r>
          </w:p>
        </w:tc>
        <w:tc>
          <w:tcPr>
            <w:tcW w:w="1508" w:type="dxa"/>
            <w:vAlign w:val="bottom"/>
          </w:tcPr>
          <w:p w14:paraId="4E472C2D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485" w:type="dxa"/>
            <w:vAlign w:val="bottom"/>
          </w:tcPr>
          <w:p w14:paraId="1B768EA5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  <w:t>✓</w:t>
            </w:r>
          </w:p>
        </w:tc>
        <w:tc>
          <w:tcPr>
            <w:tcW w:w="1031" w:type="dxa"/>
            <w:vAlign w:val="bottom"/>
          </w:tcPr>
          <w:p w14:paraId="2E4B10AE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  <w:t>✓</w:t>
            </w:r>
          </w:p>
        </w:tc>
      </w:tr>
      <w:tr w:rsidR="002A13B2" w:rsidRPr="00B31597" w14:paraId="1120A3C9" w14:textId="77777777" w:rsidTr="00C32940">
        <w:trPr>
          <w:trHeight w:val="227"/>
          <w:jc w:val="center"/>
        </w:trPr>
        <w:tc>
          <w:tcPr>
            <w:tcW w:w="1812" w:type="dxa"/>
            <w:noWrap/>
            <w:vAlign w:val="bottom"/>
          </w:tcPr>
          <w:p w14:paraId="72C47188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bookmarkStart w:id="13" w:name="_Hlk156061016"/>
            <w:proofErr w:type="spellStart"/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Verstraete</w:t>
            </w:r>
            <w:proofErr w:type="spellEnd"/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, 2022 (d)</w:t>
            </w:r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perscript"/>
                <w:lang w:val="en-US"/>
              </w:rPr>
              <w:t>c</w:t>
            </w:r>
          </w:p>
        </w:tc>
        <w:tc>
          <w:tcPr>
            <w:tcW w:w="1282" w:type="dxa"/>
            <w:vAlign w:val="bottom"/>
          </w:tcPr>
          <w:p w14:paraId="75445894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EQ-5D-Y-5L</w:t>
            </w:r>
          </w:p>
        </w:tc>
        <w:tc>
          <w:tcPr>
            <w:tcW w:w="991" w:type="dxa"/>
            <w:vAlign w:val="bottom"/>
          </w:tcPr>
          <w:p w14:paraId="5A070E70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7" w:type="dxa"/>
            <w:vAlign w:val="bottom"/>
          </w:tcPr>
          <w:p w14:paraId="5BC1D573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7" w:type="dxa"/>
            <w:noWrap/>
            <w:vAlign w:val="bottom"/>
          </w:tcPr>
          <w:p w14:paraId="362672CC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422" w:type="dxa"/>
            <w:vAlign w:val="bottom"/>
          </w:tcPr>
          <w:p w14:paraId="7C0EC3AA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18" w:type="dxa"/>
            <w:vAlign w:val="bottom"/>
          </w:tcPr>
          <w:p w14:paraId="5D753C81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307" w:type="dxa"/>
            <w:vAlign w:val="bottom"/>
          </w:tcPr>
          <w:p w14:paraId="759F0258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016" w:type="dxa"/>
            <w:vAlign w:val="bottom"/>
          </w:tcPr>
          <w:p w14:paraId="7029CFDE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094" w:type="dxa"/>
            <w:vAlign w:val="bottom"/>
          </w:tcPr>
          <w:p w14:paraId="0F18790E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  <w:t>✓</w:t>
            </w:r>
          </w:p>
        </w:tc>
        <w:tc>
          <w:tcPr>
            <w:tcW w:w="1508" w:type="dxa"/>
            <w:vAlign w:val="bottom"/>
          </w:tcPr>
          <w:p w14:paraId="38E8B5E0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485" w:type="dxa"/>
            <w:vAlign w:val="bottom"/>
          </w:tcPr>
          <w:p w14:paraId="52961729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  <w:t>✓</w:t>
            </w:r>
          </w:p>
        </w:tc>
        <w:tc>
          <w:tcPr>
            <w:tcW w:w="1031" w:type="dxa"/>
            <w:vAlign w:val="bottom"/>
          </w:tcPr>
          <w:p w14:paraId="63034FFE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  <w:t>✓</w:t>
            </w:r>
          </w:p>
        </w:tc>
      </w:tr>
      <w:bookmarkEnd w:id="13"/>
      <w:tr w:rsidR="002A13B2" w:rsidRPr="00B31597" w14:paraId="1F2C4C1A" w14:textId="77777777" w:rsidTr="00C32940">
        <w:trPr>
          <w:trHeight w:val="227"/>
          <w:jc w:val="center"/>
        </w:trPr>
        <w:tc>
          <w:tcPr>
            <w:tcW w:w="1812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2C3807B3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Wong, 2019 (a)</w:t>
            </w:r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perscript"/>
                <w:lang w:val="en-US"/>
              </w:rPr>
              <w:t>c</w:t>
            </w:r>
          </w:p>
        </w:tc>
        <w:tc>
          <w:tcPr>
            <w:tcW w:w="1282" w:type="dxa"/>
            <w:tcBorders>
              <w:left w:val="nil"/>
              <w:bottom w:val="nil"/>
              <w:right w:val="nil"/>
            </w:tcBorders>
            <w:vAlign w:val="bottom"/>
            <w:hideMark/>
          </w:tcPr>
          <w:p w14:paraId="7C8C21E9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EQ-5D-Y-5L</w:t>
            </w:r>
          </w:p>
        </w:tc>
        <w:tc>
          <w:tcPr>
            <w:tcW w:w="991" w:type="dxa"/>
            <w:tcBorders>
              <w:left w:val="nil"/>
              <w:bottom w:val="nil"/>
              <w:right w:val="nil"/>
            </w:tcBorders>
            <w:vAlign w:val="bottom"/>
          </w:tcPr>
          <w:p w14:paraId="26FDD737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7" w:type="dxa"/>
            <w:tcBorders>
              <w:left w:val="nil"/>
              <w:bottom w:val="nil"/>
              <w:right w:val="nil"/>
            </w:tcBorders>
            <w:vAlign w:val="bottom"/>
          </w:tcPr>
          <w:p w14:paraId="73361E49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7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14:paraId="7E34D765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422" w:type="dxa"/>
            <w:tcBorders>
              <w:left w:val="nil"/>
              <w:bottom w:val="nil"/>
              <w:right w:val="nil"/>
            </w:tcBorders>
            <w:vAlign w:val="bottom"/>
          </w:tcPr>
          <w:p w14:paraId="4C3827B7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18" w:type="dxa"/>
            <w:tcBorders>
              <w:left w:val="nil"/>
              <w:bottom w:val="nil"/>
              <w:right w:val="nil"/>
            </w:tcBorders>
            <w:vAlign w:val="bottom"/>
            <w:hideMark/>
          </w:tcPr>
          <w:p w14:paraId="21587239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  <w:t>✓</w:t>
            </w:r>
          </w:p>
        </w:tc>
        <w:tc>
          <w:tcPr>
            <w:tcW w:w="1307" w:type="dxa"/>
            <w:tcBorders>
              <w:left w:val="nil"/>
              <w:bottom w:val="nil"/>
              <w:right w:val="nil"/>
            </w:tcBorders>
            <w:vAlign w:val="bottom"/>
            <w:hideMark/>
          </w:tcPr>
          <w:p w14:paraId="5922A6E8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  <w:t>✓</w:t>
            </w:r>
          </w:p>
        </w:tc>
        <w:tc>
          <w:tcPr>
            <w:tcW w:w="1016" w:type="dxa"/>
            <w:tcBorders>
              <w:left w:val="nil"/>
              <w:bottom w:val="nil"/>
              <w:right w:val="nil"/>
            </w:tcBorders>
            <w:vAlign w:val="bottom"/>
          </w:tcPr>
          <w:p w14:paraId="216A06F2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094" w:type="dxa"/>
            <w:tcBorders>
              <w:left w:val="nil"/>
              <w:bottom w:val="nil"/>
              <w:right w:val="nil"/>
            </w:tcBorders>
            <w:vAlign w:val="bottom"/>
          </w:tcPr>
          <w:p w14:paraId="7B9944A2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508" w:type="dxa"/>
            <w:tcBorders>
              <w:left w:val="nil"/>
              <w:bottom w:val="nil"/>
              <w:right w:val="nil"/>
            </w:tcBorders>
            <w:vAlign w:val="bottom"/>
          </w:tcPr>
          <w:p w14:paraId="41EAE912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485" w:type="dxa"/>
            <w:tcBorders>
              <w:left w:val="nil"/>
              <w:bottom w:val="nil"/>
              <w:right w:val="nil"/>
            </w:tcBorders>
            <w:vAlign w:val="bottom"/>
            <w:hideMark/>
          </w:tcPr>
          <w:p w14:paraId="6BFC38DE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  <w:t>✓</w:t>
            </w:r>
          </w:p>
        </w:tc>
        <w:tc>
          <w:tcPr>
            <w:tcW w:w="1031" w:type="dxa"/>
            <w:tcBorders>
              <w:left w:val="nil"/>
              <w:bottom w:val="nil"/>
              <w:right w:val="nil"/>
            </w:tcBorders>
            <w:vAlign w:val="bottom"/>
          </w:tcPr>
          <w:p w14:paraId="461E9AFA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2A13B2" w:rsidRPr="00B31597" w14:paraId="79552CB8" w14:textId="77777777" w:rsidTr="00C32940">
        <w:trPr>
          <w:trHeight w:val="227"/>
          <w:jc w:val="center"/>
        </w:trPr>
        <w:tc>
          <w:tcPr>
            <w:tcW w:w="1812" w:type="dxa"/>
            <w:noWrap/>
            <w:vAlign w:val="bottom"/>
            <w:hideMark/>
          </w:tcPr>
          <w:p w14:paraId="01704EC7" w14:textId="77777777" w:rsidR="002A13B2" w:rsidRPr="00B31597" w:rsidRDefault="002A13B2" w:rsidP="00C32940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Wong, 2019 (b)</w:t>
            </w:r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perscript"/>
                <w:lang w:val="en-US"/>
              </w:rPr>
              <w:t>c</w:t>
            </w:r>
          </w:p>
        </w:tc>
        <w:tc>
          <w:tcPr>
            <w:tcW w:w="1282" w:type="dxa"/>
            <w:vAlign w:val="bottom"/>
            <w:hideMark/>
          </w:tcPr>
          <w:p w14:paraId="4C8AC6CA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EQ-5D-Y-5L</w:t>
            </w:r>
          </w:p>
        </w:tc>
        <w:tc>
          <w:tcPr>
            <w:tcW w:w="991" w:type="dxa"/>
            <w:vAlign w:val="bottom"/>
          </w:tcPr>
          <w:p w14:paraId="02F90A74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7" w:type="dxa"/>
            <w:vAlign w:val="bottom"/>
          </w:tcPr>
          <w:p w14:paraId="2712C5A1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7" w:type="dxa"/>
            <w:noWrap/>
            <w:vAlign w:val="bottom"/>
          </w:tcPr>
          <w:p w14:paraId="163481E4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422" w:type="dxa"/>
            <w:vAlign w:val="bottom"/>
          </w:tcPr>
          <w:p w14:paraId="7767CE7C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18" w:type="dxa"/>
            <w:vAlign w:val="bottom"/>
            <w:hideMark/>
          </w:tcPr>
          <w:p w14:paraId="64694FE6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  <w:t>✓</w:t>
            </w:r>
          </w:p>
        </w:tc>
        <w:tc>
          <w:tcPr>
            <w:tcW w:w="1307" w:type="dxa"/>
            <w:vAlign w:val="bottom"/>
            <w:hideMark/>
          </w:tcPr>
          <w:p w14:paraId="372B1720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  <w:t>✓</w:t>
            </w:r>
          </w:p>
        </w:tc>
        <w:tc>
          <w:tcPr>
            <w:tcW w:w="1016" w:type="dxa"/>
            <w:vAlign w:val="bottom"/>
          </w:tcPr>
          <w:p w14:paraId="0B230809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094" w:type="dxa"/>
            <w:vAlign w:val="bottom"/>
            <w:hideMark/>
          </w:tcPr>
          <w:p w14:paraId="59F7F9D7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  <w:t>✓</w:t>
            </w:r>
          </w:p>
        </w:tc>
        <w:tc>
          <w:tcPr>
            <w:tcW w:w="1508" w:type="dxa"/>
            <w:vAlign w:val="bottom"/>
          </w:tcPr>
          <w:p w14:paraId="19388C44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485" w:type="dxa"/>
            <w:vAlign w:val="bottom"/>
            <w:hideMark/>
          </w:tcPr>
          <w:p w14:paraId="2969DA68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  <w:t>✓</w:t>
            </w:r>
          </w:p>
        </w:tc>
        <w:tc>
          <w:tcPr>
            <w:tcW w:w="1031" w:type="dxa"/>
            <w:vAlign w:val="bottom"/>
          </w:tcPr>
          <w:p w14:paraId="5CEC891E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2A13B2" w:rsidRPr="00B31597" w14:paraId="496B5A06" w14:textId="77777777" w:rsidTr="00C32940">
        <w:trPr>
          <w:trHeight w:val="227"/>
          <w:jc w:val="center"/>
        </w:trPr>
        <w:tc>
          <w:tcPr>
            <w:tcW w:w="1812" w:type="dxa"/>
            <w:tcBorders>
              <w:left w:val="nil"/>
              <w:right w:val="nil"/>
            </w:tcBorders>
            <w:noWrap/>
            <w:vAlign w:val="bottom"/>
          </w:tcPr>
          <w:p w14:paraId="53A19377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Xu, 2022</w:t>
            </w:r>
            <w:proofErr w:type="gramStart"/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perscript"/>
                <w:lang w:val="en-US"/>
              </w:rPr>
              <w:t>b,c</w:t>
            </w:r>
            <w:proofErr w:type="gramEnd"/>
          </w:p>
        </w:tc>
        <w:tc>
          <w:tcPr>
            <w:tcW w:w="1282" w:type="dxa"/>
            <w:tcBorders>
              <w:left w:val="nil"/>
              <w:right w:val="nil"/>
            </w:tcBorders>
            <w:vAlign w:val="bottom"/>
          </w:tcPr>
          <w:p w14:paraId="78A32966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EQ-5D-Y-5L</w:t>
            </w:r>
          </w:p>
        </w:tc>
        <w:tc>
          <w:tcPr>
            <w:tcW w:w="991" w:type="dxa"/>
            <w:tcBorders>
              <w:left w:val="nil"/>
              <w:right w:val="nil"/>
            </w:tcBorders>
            <w:vAlign w:val="bottom"/>
          </w:tcPr>
          <w:p w14:paraId="267820D9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7" w:type="dxa"/>
            <w:tcBorders>
              <w:left w:val="nil"/>
              <w:right w:val="nil"/>
            </w:tcBorders>
            <w:vAlign w:val="bottom"/>
          </w:tcPr>
          <w:p w14:paraId="6990E2CC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7" w:type="dxa"/>
            <w:tcBorders>
              <w:left w:val="nil"/>
              <w:right w:val="nil"/>
            </w:tcBorders>
            <w:noWrap/>
            <w:vAlign w:val="bottom"/>
          </w:tcPr>
          <w:p w14:paraId="76598E43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422" w:type="dxa"/>
            <w:tcBorders>
              <w:left w:val="nil"/>
              <w:right w:val="nil"/>
            </w:tcBorders>
            <w:vAlign w:val="bottom"/>
          </w:tcPr>
          <w:p w14:paraId="64B39E98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18" w:type="dxa"/>
            <w:tcBorders>
              <w:left w:val="nil"/>
              <w:right w:val="nil"/>
            </w:tcBorders>
            <w:vAlign w:val="bottom"/>
          </w:tcPr>
          <w:p w14:paraId="59D8099B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  <w:t>✓</w:t>
            </w:r>
          </w:p>
        </w:tc>
        <w:tc>
          <w:tcPr>
            <w:tcW w:w="1307" w:type="dxa"/>
            <w:tcBorders>
              <w:left w:val="nil"/>
              <w:right w:val="nil"/>
            </w:tcBorders>
            <w:vAlign w:val="bottom"/>
          </w:tcPr>
          <w:p w14:paraId="4FF557B9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016" w:type="dxa"/>
            <w:tcBorders>
              <w:left w:val="nil"/>
              <w:right w:val="nil"/>
            </w:tcBorders>
            <w:vAlign w:val="bottom"/>
          </w:tcPr>
          <w:p w14:paraId="12333AF0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094" w:type="dxa"/>
            <w:tcBorders>
              <w:left w:val="nil"/>
              <w:right w:val="nil"/>
            </w:tcBorders>
            <w:vAlign w:val="bottom"/>
          </w:tcPr>
          <w:p w14:paraId="5268BDC9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  <w:t>✓</w:t>
            </w:r>
          </w:p>
        </w:tc>
        <w:tc>
          <w:tcPr>
            <w:tcW w:w="1508" w:type="dxa"/>
            <w:tcBorders>
              <w:left w:val="nil"/>
              <w:right w:val="nil"/>
            </w:tcBorders>
            <w:vAlign w:val="bottom"/>
          </w:tcPr>
          <w:p w14:paraId="1745B57E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485" w:type="dxa"/>
            <w:tcBorders>
              <w:left w:val="nil"/>
              <w:right w:val="nil"/>
            </w:tcBorders>
            <w:vAlign w:val="bottom"/>
          </w:tcPr>
          <w:p w14:paraId="685064B5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  <w:t>✓</w:t>
            </w:r>
          </w:p>
        </w:tc>
        <w:tc>
          <w:tcPr>
            <w:tcW w:w="1031" w:type="dxa"/>
            <w:tcBorders>
              <w:left w:val="nil"/>
              <w:right w:val="nil"/>
            </w:tcBorders>
            <w:vAlign w:val="bottom"/>
          </w:tcPr>
          <w:p w14:paraId="6F346DF6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2A13B2" w:rsidRPr="00B31597" w14:paraId="6362BCCA" w14:textId="77777777" w:rsidTr="00C32940">
        <w:trPr>
          <w:trHeight w:val="227"/>
          <w:jc w:val="center"/>
        </w:trPr>
        <w:tc>
          <w:tcPr>
            <w:tcW w:w="1812" w:type="dxa"/>
            <w:noWrap/>
            <w:vAlign w:val="bottom"/>
          </w:tcPr>
          <w:p w14:paraId="366961FC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Zhou, 2021</w:t>
            </w:r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perscript"/>
                <w:lang w:val="en-US"/>
              </w:rPr>
              <w:t>b</w:t>
            </w:r>
          </w:p>
        </w:tc>
        <w:tc>
          <w:tcPr>
            <w:tcW w:w="1282" w:type="dxa"/>
            <w:vAlign w:val="bottom"/>
          </w:tcPr>
          <w:p w14:paraId="03E0D72B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EQ-5D-Y-5L</w:t>
            </w:r>
          </w:p>
        </w:tc>
        <w:tc>
          <w:tcPr>
            <w:tcW w:w="991" w:type="dxa"/>
            <w:vAlign w:val="bottom"/>
          </w:tcPr>
          <w:p w14:paraId="63AB3F32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7" w:type="dxa"/>
            <w:vAlign w:val="bottom"/>
          </w:tcPr>
          <w:p w14:paraId="3BA4524E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7" w:type="dxa"/>
            <w:noWrap/>
            <w:vAlign w:val="bottom"/>
          </w:tcPr>
          <w:p w14:paraId="29F65ED1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422" w:type="dxa"/>
            <w:vAlign w:val="bottom"/>
          </w:tcPr>
          <w:p w14:paraId="6BA041A7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18" w:type="dxa"/>
            <w:vAlign w:val="bottom"/>
          </w:tcPr>
          <w:p w14:paraId="7E0399AD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  <w:t>✓</w:t>
            </w:r>
          </w:p>
        </w:tc>
        <w:tc>
          <w:tcPr>
            <w:tcW w:w="1307" w:type="dxa"/>
            <w:vAlign w:val="bottom"/>
          </w:tcPr>
          <w:p w14:paraId="6B2B8558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  <w:t>✓</w:t>
            </w:r>
          </w:p>
        </w:tc>
        <w:tc>
          <w:tcPr>
            <w:tcW w:w="1016" w:type="dxa"/>
            <w:vAlign w:val="bottom"/>
          </w:tcPr>
          <w:p w14:paraId="7FA778C7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094" w:type="dxa"/>
            <w:vAlign w:val="bottom"/>
          </w:tcPr>
          <w:p w14:paraId="56D15537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508" w:type="dxa"/>
            <w:vAlign w:val="bottom"/>
          </w:tcPr>
          <w:p w14:paraId="37BF009D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485" w:type="dxa"/>
            <w:vAlign w:val="bottom"/>
          </w:tcPr>
          <w:p w14:paraId="35875483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  <w:t>✓</w:t>
            </w:r>
          </w:p>
        </w:tc>
        <w:tc>
          <w:tcPr>
            <w:tcW w:w="1031" w:type="dxa"/>
            <w:vAlign w:val="bottom"/>
          </w:tcPr>
          <w:p w14:paraId="23C1F863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2A13B2" w:rsidRPr="00B31597" w14:paraId="623337C7" w14:textId="77777777" w:rsidTr="00C32940">
        <w:trPr>
          <w:trHeight w:val="227"/>
          <w:jc w:val="center"/>
        </w:trPr>
        <w:tc>
          <w:tcPr>
            <w:tcW w:w="1812" w:type="dxa"/>
            <w:tcBorders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5DF16E84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Zhou, 2024</w:t>
            </w:r>
            <w:proofErr w:type="gramStart"/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perscript"/>
                <w:lang w:val="en-US"/>
              </w:rPr>
              <w:t>b,c</w:t>
            </w:r>
            <w:proofErr w:type="gramEnd"/>
          </w:p>
        </w:tc>
        <w:tc>
          <w:tcPr>
            <w:tcW w:w="1282" w:type="dxa"/>
            <w:tcBorders>
              <w:left w:val="nil"/>
              <w:bottom w:val="single" w:sz="8" w:space="0" w:color="auto"/>
              <w:right w:val="nil"/>
            </w:tcBorders>
            <w:vAlign w:val="bottom"/>
          </w:tcPr>
          <w:p w14:paraId="1229B5B1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EQ-5D-Y-5L</w:t>
            </w:r>
          </w:p>
        </w:tc>
        <w:tc>
          <w:tcPr>
            <w:tcW w:w="991" w:type="dxa"/>
            <w:tcBorders>
              <w:left w:val="nil"/>
              <w:bottom w:val="single" w:sz="8" w:space="0" w:color="auto"/>
              <w:right w:val="nil"/>
            </w:tcBorders>
            <w:vAlign w:val="bottom"/>
          </w:tcPr>
          <w:p w14:paraId="652C04D1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7" w:type="dxa"/>
            <w:tcBorders>
              <w:left w:val="nil"/>
              <w:bottom w:val="single" w:sz="8" w:space="0" w:color="auto"/>
              <w:right w:val="nil"/>
            </w:tcBorders>
            <w:vAlign w:val="bottom"/>
          </w:tcPr>
          <w:p w14:paraId="64C1A4A2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7" w:type="dxa"/>
            <w:tcBorders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73D5CB77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422" w:type="dxa"/>
            <w:tcBorders>
              <w:left w:val="nil"/>
              <w:bottom w:val="single" w:sz="8" w:space="0" w:color="auto"/>
              <w:right w:val="nil"/>
            </w:tcBorders>
            <w:vAlign w:val="bottom"/>
          </w:tcPr>
          <w:p w14:paraId="6BEB94A8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18" w:type="dxa"/>
            <w:tcBorders>
              <w:left w:val="nil"/>
              <w:bottom w:val="single" w:sz="8" w:space="0" w:color="auto"/>
              <w:right w:val="nil"/>
            </w:tcBorders>
            <w:vAlign w:val="bottom"/>
          </w:tcPr>
          <w:p w14:paraId="47B2D79C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307" w:type="dxa"/>
            <w:tcBorders>
              <w:left w:val="nil"/>
              <w:bottom w:val="single" w:sz="8" w:space="0" w:color="auto"/>
              <w:right w:val="nil"/>
            </w:tcBorders>
            <w:vAlign w:val="bottom"/>
          </w:tcPr>
          <w:p w14:paraId="330648C6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016" w:type="dxa"/>
            <w:tcBorders>
              <w:left w:val="nil"/>
              <w:bottom w:val="single" w:sz="8" w:space="0" w:color="auto"/>
              <w:right w:val="nil"/>
            </w:tcBorders>
            <w:vAlign w:val="bottom"/>
          </w:tcPr>
          <w:p w14:paraId="1322AA40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094" w:type="dxa"/>
            <w:tcBorders>
              <w:left w:val="nil"/>
              <w:bottom w:val="single" w:sz="8" w:space="0" w:color="auto"/>
              <w:right w:val="nil"/>
            </w:tcBorders>
            <w:vAlign w:val="bottom"/>
          </w:tcPr>
          <w:p w14:paraId="33EA1651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  <w:t>✓</w:t>
            </w:r>
          </w:p>
        </w:tc>
        <w:tc>
          <w:tcPr>
            <w:tcW w:w="1508" w:type="dxa"/>
            <w:tcBorders>
              <w:left w:val="nil"/>
              <w:bottom w:val="single" w:sz="8" w:space="0" w:color="auto"/>
              <w:right w:val="nil"/>
            </w:tcBorders>
            <w:vAlign w:val="bottom"/>
          </w:tcPr>
          <w:p w14:paraId="3666FCB0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485" w:type="dxa"/>
            <w:tcBorders>
              <w:left w:val="nil"/>
              <w:bottom w:val="single" w:sz="8" w:space="0" w:color="auto"/>
              <w:right w:val="nil"/>
            </w:tcBorders>
            <w:vAlign w:val="bottom"/>
          </w:tcPr>
          <w:p w14:paraId="27F8CEEB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  <w:t>✓</w:t>
            </w:r>
          </w:p>
        </w:tc>
        <w:tc>
          <w:tcPr>
            <w:tcW w:w="1031" w:type="dxa"/>
            <w:tcBorders>
              <w:left w:val="nil"/>
              <w:bottom w:val="single" w:sz="8" w:space="0" w:color="auto"/>
              <w:right w:val="nil"/>
            </w:tcBorders>
            <w:vAlign w:val="bottom"/>
          </w:tcPr>
          <w:p w14:paraId="0F26E531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  <w:t>✓</w:t>
            </w:r>
          </w:p>
        </w:tc>
      </w:tr>
      <w:tr w:rsidR="002A13B2" w:rsidRPr="00B31597" w14:paraId="47077A2E" w14:textId="77777777" w:rsidTr="00C32940">
        <w:trPr>
          <w:trHeight w:val="227"/>
          <w:jc w:val="center"/>
        </w:trPr>
        <w:tc>
          <w:tcPr>
            <w:tcW w:w="16340" w:type="dxa"/>
            <w:gridSpan w:val="1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bottom"/>
            <w:hideMark/>
          </w:tcPr>
          <w:p w14:paraId="61EFC939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bookmarkStart w:id="14" w:name="_Hlk112954097"/>
            <w:r w:rsidRPr="00B31597">
              <w:rPr>
                <w:rFonts w:ascii="Times New Roman" w:hAnsi="Times New Roman" w:cs="Times New Roman"/>
                <w:b/>
                <w:bCs/>
                <w:color w:val="000000" w:themeColor="text1"/>
                <w:lang w:val="en-US"/>
              </w:rPr>
              <w:t>EQ VAS</w:t>
            </w:r>
          </w:p>
        </w:tc>
        <w:bookmarkEnd w:id="14"/>
      </w:tr>
      <w:tr w:rsidR="002A13B2" w:rsidRPr="00B31597" w14:paraId="7713CDF4" w14:textId="77777777" w:rsidTr="00C32940">
        <w:trPr>
          <w:trHeight w:val="227"/>
          <w:jc w:val="center"/>
        </w:trPr>
        <w:tc>
          <w:tcPr>
            <w:tcW w:w="1812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E714D3" w14:textId="77777777" w:rsidR="002A13B2" w:rsidRPr="00B31597" w:rsidRDefault="002A13B2" w:rsidP="00C3294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proofErr w:type="spellStart"/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Brussoni</w:t>
            </w:r>
            <w:proofErr w:type="spellEnd"/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, 2013</w:t>
            </w:r>
          </w:p>
        </w:tc>
        <w:tc>
          <w:tcPr>
            <w:tcW w:w="1282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30169B86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EQ-5D-3L</w:t>
            </w:r>
          </w:p>
        </w:tc>
        <w:tc>
          <w:tcPr>
            <w:tcW w:w="99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</w:tcPr>
          <w:p w14:paraId="6E593859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</w:tcPr>
          <w:p w14:paraId="6FD391E9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bottom"/>
          </w:tcPr>
          <w:p w14:paraId="229180EC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</w:tcPr>
          <w:p w14:paraId="430B9927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118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</w:tcPr>
          <w:p w14:paraId="2EFF4895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307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</w:tcPr>
          <w:p w14:paraId="129046B0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016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</w:tcPr>
          <w:p w14:paraId="43F47726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094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</w:tcPr>
          <w:p w14:paraId="148BC2E6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508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50C0C014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B31597"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  <w:t>✓</w:t>
            </w:r>
          </w:p>
        </w:tc>
        <w:tc>
          <w:tcPr>
            <w:tcW w:w="1485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</w:tcPr>
          <w:p w14:paraId="0D95A6E5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03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</w:tcPr>
          <w:p w14:paraId="41305AAF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2A13B2" w:rsidRPr="00B31597" w14:paraId="5DD3DF69" w14:textId="77777777" w:rsidTr="00C32940">
        <w:trPr>
          <w:trHeight w:val="227"/>
          <w:jc w:val="center"/>
        </w:trPr>
        <w:tc>
          <w:tcPr>
            <w:tcW w:w="1812" w:type="dxa"/>
            <w:noWrap/>
            <w:vAlign w:val="bottom"/>
            <w:hideMark/>
          </w:tcPr>
          <w:p w14:paraId="4DD0F670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Klaassen</w:t>
            </w:r>
            <w:proofErr w:type="spellEnd"/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, 2010</w:t>
            </w:r>
          </w:p>
        </w:tc>
        <w:tc>
          <w:tcPr>
            <w:tcW w:w="1282" w:type="dxa"/>
            <w:vAlign w:val="bottom"/>
            <w:hideMark/>
          </w:tcPr>
          <w:p w14:paraId="648AF6A2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EQ-5D-3L</w:t>
            </w:r>
          </w:p>
        </w:tc>
        <w:tc>
          <w:tcPr>
            <w:tcW w:w="991" w:type="dxa"/>
            <w:vAlign w:val="bottom"/>
          </w:tcPr>
          <w:p w14:paraId="42249DC9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137" w:type="dxa"/>
            <w:vAlign w:val="bottom"/>
          </w:tcPr>
          <w:p w14:paraId="11C6084E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137" w:type="dxa"/>
            <w:noWrap/>
            <w:vAlign w:val="bottom"/>
          </w:tcPr>
          <w:p w14:paraId="75395B78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422" w:type="dxa"/>
            <w:vAlign w:val="bottom"/>
          </w:tcPr>
          <w:p w14:paraId="34770135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118" w:type="dxa"/>
            <w:vAlign w:val="bottom"/>
          </w:tcPr>
          <w:p w14:paraId="54761669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307" w:type="dxa"/>
            <w:vAlign w:val="bottom"/>
          </w:tcPr>
          <w:p w14:paraId="514690E9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016" w:type="dxa"/>
            <w:vAlign w:val="bottom"/>
          </w:tcPr>
          <w:p w14:paraId="1B322186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094" w:type="dxa"/>
            <w:vAlign w:val="bottom"/>
            <w:hideMark/>
          </w:tcPr>
          <w:p w14:paraId="6D3CD437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B31597"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  <w:t>✓</w:t>
            </w:r>
          </w:p>
        </w:tc>
        <w:tc>
          <w:tcPr>
            <w:tcW w:w="1508" w:type="dxa"/>
            <w:vAlign w:val="bottom"/>
            <w:hideMark/>
          </w:tcPr>
          <w:p w14:paraId="51A62735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  <w:t>✓</w:t>
            </w:r>
          </w:p>
        </w:tc>
        <w:tc>
          <w:tcPr>
            <w:tcW w:w="1485" w:type="dxa"/>
            <w:vAlign w:val="bottom"/>
          </w:tcPr>
          <w:p w14:paraId="6E3B0560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031" w:type="dxa"/>
            <w:vAlign w:val="bottom"/>
          </w:tcPr>
          <w:p w14:paraId="694A2E02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2A13B2" w:rsidRPr="00B31597" w14:paraId="3329A368" w14:textId="77777777" w:rsidTr="00C32940">
        <w:trPr>
          <w:trHeight w:val="227"/>
          <w:jc w:val="center"/>
        </w:trPr>
        <w:tc>
          <w:tcPr>
            <w:tcW w:w="1812" w:type="dxa"/>
            <w:noWrap/>
            <w:vAlign w:val="bottom"/>
            <w:hideMark/>
          </w:tcPr>
          <w:p w14:paraId="242EB36F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Matza, 2005</w:t>
            </w:r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perscript"/>
                <w:lang w:val="en-US"/>
              </w:rPr>
              <w:t>b</w:t>
            </w:r>
          </w:p>
        </w:tc>
        <w:tc>
          <w:tcPr>
            <w:tcW w:w="1282" w:type="dxa"/>
            <w:vAlign w:val="bottom"/>
            <w:hideMark/>
          </w:tcPr>
          <w:p w14:paraId="2EA67F91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EQ-5D-3L</w:t>
            </w:r>
          </w:p>
        </w:tc>
        <w:tc>
          <w:tcPr>
            <w:tcW w:w="991" w:type="dxa"/>
            <w:vAlign w:val="bottom"/>
          </w:tcPr>
          <w:p w14:paraId="4478BA23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137" w:type="dxa"/>
            <w:vAlign w:val="bottom"/>
          </w:tcPr>
          <w:p w14:paraId="6689B019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137" w:type="dxa"/>
            <w:noWrap/>
            <w:vAlign w:val="bottom"/>
          </w:tcPr>
          <w:p w14:paraId="4B3591B0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422" w:type="dxa"/>
            <w:vAlign w:val="bottom"/>
          </w:tcPr>
          <w:p w14:paraId="6122E846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118" w:type="dxa"/>
            <w:vAlign w:val="bottom"/>
          </w:tcPr>
          <w:p w14:paraId="1335AF62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307" w:type="dxa"/>
            <w:vAlign w:val="bottom"/>
          </w:tcPr>
          <w:p w14:paraId="0D95EFF0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016" w:type="dxa"/>
            <w:vAlign w:val="bottom"/>
          </w:tcPr>
          <w:p w14:paraId="4C22798B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094" w:type="dxa"/>
            <w:vAlign w:val="bottom"/>
            <w:hideMark/>
          </w:tcPr>
          <w:p w14:paraId="619D9B8A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  <w:t>✓</w:t>
            </w:r>
          </w:p>
        </w:tc>
        <w:tc>
          <w:tcPr>
            <w:tcW w:w="1508" w:type="dxa"/>
            <w:vAlign w:val="bottom"/>
          </w:tcPr>
          <w:p w14:paraId="7664F95C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485" w:type="dxa"/>
            <w:vAlign w:val="bottom"/>
            <w:hideMark/>
          </w:tcPr>
          <w:p w14:paraId="1ABF44C5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B31597"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  <w:t>✓</w:t>
            </w:r>
          </w:p>
        </w:tc>
        <w:tc>
          <w:tcPr>
            <w:tcW w:w="1031" w:type="dxa"/>
            <w:vAlign w:val="bottom"/>
          </w:tcPr>
          <w:p w14:paraId="36BE0745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2A13B2" w:rsidRPr="00B31597" w14:paraId="4AB91B90" w14:textId="77777777" w:rsidTr="00C32940">
        <w:trPr>
          <w:trHeight w:val="227"/>
          <w:jc w:val="center"/>
        </w:trPr>
        <w:tc>
          <w:tcPr>
            <w:tcW w:w="1812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5F6E8F3E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Shafie, 2021</w:t>
            </w:r>
          </w:p>
        </w:tc>
        <w:tc>
          <w:tcPr>
            <w:tcW w:w="1282" w:type="dxa"/>
            <w:tcBorders>
              <w:top w:val="nil"/>
              <w:left w:val="nil"/>
              <w:right w:val="nil"/>
            </w:tcBorders>
            <w:vAlign w:val="bottom"/>
          </w:tcPr>
          <w:p w14:paraId="2F7A1BC9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EQ-5D-3L</w:t>
            </w:r>
          </w:p>
        </w:tc>
        <w:tc>
          <w:tcPr>
            <w:tcW w:w="991" w:type="dxa"/>
            <w:tcBorders>
              <w:top w:val="nil"/>
              <w:left w:val="nil"/>
              <w:right w:val="nil"/>
            </w:tcBorders>
            <w:vAlign w:val="bottom"/>
          </w:tcPr>
          <w:p w14:paraId="7A88B4D3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7" w:type="dxa"/>
            <w:tcBorders>
              <w:top w:val="nil"/>
              <w:left w:val="nil"/>
              <w:right w:val="nil"/>
            </w:tcBorders>
            <w:vAlign w:val="bottom"/>
          </w:tcPr>
          <w:p w14:paraId="698DF571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7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060DD462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422" w:type="dxa"/>
            <w:tcBorders>
              <w:top w:val="nil"/>
              <w:left w:val="nil"/>
              <w:right w:val="nil"/>
            </w:tcBorders>
            <w:vAlign w:val="bottom"/>
          </w:tcPr>
          <w:p w14:paraId="5B996F65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18" w:type="dxa"/>
            <w:tcBorders>
              <w:top w:val="nil"/>
              <w:left w:val="nil"/>
              <w:right w:val="nil"/>
            </w:tcBorders>
            <w:vAlign w:val="bottom"/>
          </w:tcPr>
          <w:p w14:paraId="28534D96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307" w:type="dxa"/>
            <w:tcBorders>
              <w:top w:val="nil"/>
              <w:left w:val="nil"/>
              <w:right w:val="nil"/>
            </w:tcBorders>
            <w:vAlign w:val="bottom"/>
          </w:tcPr>
          <w:p w14:paraId="1ED42971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016" w:type="dxa"/>
            <w:tcBorders>
              <w:top w:val="nil"/>
              <w:left w:val="nil"/>
              <w:right w:val="nil"/>
            </w:tcBorders>
            <w:vAlign w:val="bottom"/>
          </w:tcPr>
          <w:p w14:paraId="4C46A57F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094" w:type="dxa"/>
            <w:tcBorders>
              <w:top w:val="nil"/>
              <w:left w:val="nil"/>
              <w:right w:val="nil"/>
            </w:tcBorders>
            <w:vAlign w:val="bottom"/>
          </w:tcPr>
          <w:p w14:paraId="4D47E3FC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  <w:t>✓</w:t>
            </w:r>
          </w:p>
        </w:tc>
        <w:tc>
          <w:tcPr>
            <w:tcW w:w="1508" w:type="dxa"/>
            <w:tcBorders>
              <w:top w:val="nil"/>
              <w:left w:val="nil"/>
              <w:right w:val="nil"/>
            </w:tcBorders>
            <w:vAlign w:val="bottom"/>
          </w:tcPr>
          <w:p w14:paraId="5A021522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485" w:type="dxa"/>
            <w:tcBorders>
              <w:top w:val="nil"/>
              <w:left w:val="nil"/>
              <w:right w:val="nil"/>
            </w:tcBorders>
            <w:vAlign w:val="bottom"/>
          </w:tcPr>
          <w:p w14:paraId="1CF1AA59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031" w:type="dxa"/>
            <w:tcBorders>
              <w:top w:val="nil"/>
              <w:left w:val="nil"/>
              <w:right w:val="nil"/>
            </w:tcBorders>
            <w:vAlign w:val="bottom"/>
          </w:tcPr>
          <w:p w14:paraId="7E20C882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2A13B2" w:rsidRPr="00B31597" w14:paraId="75C74023" w14:textId="77777777" w:rsidTr="00C32940">
        <w:trPr>
          <w:trHeight w:val="227"/>
          <w:jc w:val="center"/>
        </w:trPr>
        <w:tc>
          <w:tcPr>
            <w:tcW w:w="1812" w:type="dxa"/>
            <w:noWrap/>
            <w:vAlign w:val="bottom"/>
            <w:hideMark/>
          </w:tcPr>
          <w:p w14:paraId="3A633236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proofErr w:type="spellStart"/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Stolk</w:t>
            </w:r>
            <w:proofErr w:type="spellEnd"/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, 2000</w:t>
            </w:r>
          </w:p>
        </w:tc>
        <w:tc>
          <w:tcPr>
            <w:tcW w:w="1282" w:type="dxa"/>
            <w:vAlign w:val="bottom"/>
            <w:hideMark/>
          </w:tcPr>
          <w:p w14:paraId="0A8A25BA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EQ-5D-3L</w:t>
            </w:r>
          </w:p>
        </w:tc>
        <w:tc>
          <w:tcPr>
            <w:tcW w:w="991" w:type="dxa"/>
            <w:vAlign w:val="bottom"/>
          </w:tcPr>
          <w:p w14:paraId="70D5F775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137" w:type="dxa"/>
            <w:vAlign w:val="bottom"/>
          </w:tcPr>
          <w:p w14:paraId="5B8327C2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137" w:type="dxa"/>
            <w:noWrap/>
            <w:vAlign w:val="bottom"/>
          </w:tcPr>
          <w:p w14:paraId="519918AA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422" w:type="dxa"/>
            <w:vAlign w:val="bottom"/>
          </w:tcPr>
          <w:p w14:paraId="79540DC4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118" w:type="dxa"/>
            <w:vAlign w:val="bottom"/>
          </w:tcPr>
          <w:p w14:paraId="28A11A81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307" w:type="dxa"/>
            <w:vAlign w:val="bottom"/>
          </w:tcPr>
          <w:p w14:paraId="47829BE8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016" w:type="dxa"/>
            <w:vAlign w:val="bottom"/>
          </w:tcPr>
          <w:p w14:paraId="78A3F356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094" w:type="dxa"/>
            <w:vAlign w:val="bottom"/>
            <w:hideMark/>
          </w:tcPr>
          <w:p w14:paraId="44BB2533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  <w:t>✓</w:t>
            </w:r>
          </w:p>
        </w:tc>
        <w:tc>
          <w:tcPr>
            <w:tcW w:w="1508" w:type="dxa"/>
            <w:vAlign w:val="bottom"/>
          </w:tcPr>
          <w:p w14:paraId="5A8EF236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485" w:type="dxa"/>
            <w:vAlign w:val="bottom"/>
          </w:tcPr>
          <w:p w14:paraId="38EEF5E8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031" w:type="dxa"/>
            <w:vAlign w:val="bottom"/>
          </w:tcPr>
          <w:p w14:paraId="425C9B86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2A13B2" w:rsidRPr="00B31597" w14:paraId="727F6E65" w14:textId="77777777" w:rsidTr="00C32940">
        <w:trPr>
          <w:trHeight w:val="227"/>
          <w:jc w:val="center"/>
        </w:trPr>
        <w:tc>
          <w:tcPr>
            <w:tcW w:w="1812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77F48475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Willems, 2009</w:t>
            </w:r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perscript"/>
                <w:lang w:val="en-US"/>
              </w:rPr>
              <w:t>b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14:paraId="7A8A858B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EQ-5D-3L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2F322E3E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3324C708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24F454D3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4C66F11A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14:paraId="243C531B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B31597"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  <w:t>✓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394CF26C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57FCFB3D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14:paraId="1F3F437B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  <w:t>✓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590C83DF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502BF912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14:paraId="41FF196E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B31597"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  <w:t>✓</w:t>
            </w:r>
          </w:p>
        </w:tc>
      </w:tr>
      <w:tr w:rsidR="002A13B2" w:rsidRPr="00B31597" w14:paraId="73E50B29" w14:textId="77777777" w:rsidTr="00C32940">
        <w:trPr>
          <w:trHeight w:val="227"/>
          <w:jc w:val="center"/>
        </w:trPr>
        <w:tc>
          <w:tcPr>
            <w:tcW w:w="1812" w:type="dxa"/>
            <w:tcBorders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1DBB05F0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Xu, 2023</w:t>
            </w:r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perscript"/>
                <w:lang w:val="en-US"/>
              </w:rPr>
              <w:t>b</w:t>
            </w:r>
          </w:p>
        </w:tc>
        <w:tc>
          <w:tcPr>
            <w:tcW w:w="1282" w:type="dxa"/>
            <w:tcBorders>
              <w:left w:val="nil"/>
              <w:bottom w:val="single" w:sz="8" w:space="0" w:color="auto"/>
              <w:right w:val="nil"/>
            </w:tcBorders>
            <w:vAlign w:val="bottom"/>
          </w:tcPr>
          <w:p w14:paraId="2ADF9B96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EQ-5D-5L</w:t>
            </w:r>
          </w:p>
        </w:tc>
        <w:tc>
          <w:tcPr>
            <w:tcW w:w="991" w:type="dxa"/>
            <w:tcBorders>
              <w:left w:val="nil"/>
              <w:bottom w:val="single" w:sz="8" w:space="0" w:color="auto"/>
              <w:right w:val="nil"/>
            </w:tcBorders>
            <w:vAlign w:val="bottom"/>
          </w:tcPr>
          <w:p w14:paraId="5F608356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7" w:type="dxa"/>
            <w:tcBorders>
              <w:left w:val="nil"/>
              <w:bottom w:val="single" w:sz="8" w:space="0" w:color="auto"/>
              <w:right w:val="nil"/>
            </w:tcBorders>
            <w:vAlign w:val="bottom"/>
          </w:tcPr>
          <w:p w14:paraId="149B5CC7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7" w:type="dxa"/>
            <w:tcBorders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2742EC4D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422" w:type="dxa"/>
            <w:tcBorders>
              <w:left w:val="nil"/>
              <w:bottom w:val="single" w:sz="8" w:space="0" w:color="auto"/>
              <w:right w:val="nil"/>
            </w:tcBorders>
            <w:vAlign w:val="bottom"/>
          </w:tcPr>
          <w:p w14:paraId="4D700DAE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18" w:type="dxa"/>
            <w:tcBorders>
              <w:left w:val="nil"/>
              <w:bottom w:val="single" w:sz="8" w:space="0" w:color="auto"/>
              <w:right w:val="nil"/>
            </w:tcBorders>
            <w:vAlign w:val="bottom"/>
          </w:tcPr>
          <w:p w14:paraId="5EC99F88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307" w:type="dxa"/>
            <w:tcBorders>
              <w:left w:val="nil"/>
              <w:bottom w:val="single" w:sz="8" w:space="0" w:color="auto"/>
              <w:right w:val="nil"/>
            </w:tcBorders>
            <w:vAlign w:val="bottom"/>
          </w:tcPr>
          <w:p w14:paraId="77F9FDA5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016" w:type="dxa"/>
            <w:tcBorders>
              <w:left w:val="nil"/>
              <w:bottom w:val="single" w:sz="8" w:space="0" w:color="auto"/>
              <w:right w:val="nil"/>
            </w:tcBorders>
            <w:vAlign w:val="bottom"/>
          </w:tcPr>
          <w:p w14:paraId="4C848998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094" w:type="dxa"/>
            <w:tcBorders>
              <w:left w:val="nil"/>
              <w:bottom w:val="single" w:sz="8" w:space="0" w:color="auto"/>
              <w:right w:val="nil"/>
            </w:tcBorders>
            <w:vAlign w:val="bottom"/>
          </w:tcPr>
          <w:p w14:paraId="139F6037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  <w:t>✓</w:t>
            </w:r>
          </w:p>
        </w:tc>
        <w:tc>
          <w:tcPr>
            <w:tcW w:w="1508" w:type="dxa"/>
            <w:tcBorders>
              <w:left w:val="nil"/>
              <w:bottom w:val="single" w:sz="8" w:space="0" w:color="auto"/>
              <w:right w:val="nil"/>
            </w:tcBorders>
            <w:vAlign w:val="bottom"/>
          </w:tcPr>
          <w:p w14:paraId="643AE935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485" w:type="dxa"/>
            <w:tcBorders>
              <w:left w:val="nil"/>
              <w:bottom w:val="single" w:sz="8" w:space="0" w:color="auto"/>
              <w:right w:val="nil"/>
            </w:tcBorders>
            <w:vAlign w:val="bottom"/>
          </w:tcPr>
          <w:p w14:paraId="43117E2E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  <w:t>✓</w:t>
            </w:r>
          </w:p>
        </w:tc>
        <w:tc>
          <w:tcPr>
            <w:tcW w:w="1031" w:type="dxa"/>
            <w:tcBorders>
              <w:left w:val="nil"/>
              <w:bottom w:val="single" w:sz="8" w:space="0" w:color="auto"/>
              <w:right w:val="nil"/>
            </w:tcBorders>
            <w:vAlign w:val="bottom"/>
          </w:tcPr>
          <w:p w14:paraId="11228215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2A13B2" w:rsidRPr="00B31597" w14:paraId="1B5C7294" w14:textId="77777777" w:rsidTr="00C32940">
        <w:trPr>
          <w:trHeight w:val="227"/>
          <w:jc w:val="center"/>
        </w:trPr>
        <w:tc>
          <w:tcPr>
            <w:tcW w:w="1812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</w:tcPr>
          <w:p w14:paraId="34EA1231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proofErr w:type="spellStart"/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Amien</w:t>
            </w:r>
            <w:proofErr w:type="spellEnd"/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, 2023</w:t>
            </w:r>
          </w:p>
        </w:tc>
        <w:tc>
          <w:tcPr>
            <w:tcW w:w="1282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14:paraId="12C8A3AA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EQ-5D-Y-3L</w:t>
            </w:r>
          </w:p>
        </w:tc>
        <w:tc>
          <w:tcPr>
            <w:tcW w:w="991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14:paraId="363B7DA3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7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14:paraId="234F97A1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7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</w:tcPr>
          <w:p w14:paraId="3F78C4EB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422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14:paraId="17274583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18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14:paraId="58A279C5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  <w:t>✓</w:t>
            </w:r>
          </w:p>
        </w:tc>
        <w:tc>
          <w:tcPr>
            <w:tcW w:w="1307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14:paraId="6C2669D5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016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14:paraId="18B70678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094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14:paraId="407FE743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  <w:t>✓</w:t>
            </w:r>
          </w:p>
        </w:tc>
        <w:tc>
          <w:tcPr>
            <w:tcW w:w="1508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14:paraId="05D7BBA0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485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14:paraId="4045AB23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031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14:paraId="4BC33887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2A13B2" w:rsidRPr="00B31597" w14:paraId="4D2E929E" w14:textId="77777777" w:rsidTr="00C32940">
        <w:trPr>
          <w:trHeight w:val="227"/>
          <w:jc w:val="center"/>
        </w:trPr>
        <w:tc>
          <w:tcPr>
            <w:tcW w:w="1812" w:type="dxa"/>
            <w:noWrap/>
            <w:vAlign w:val="bottom"/>
          </w:tcPr>
          <w:p w14:paraId="44A461F2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Bergfors</w:t>
            </w:r>
            <w:proofErr w:type="spellEnd"/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, 2015</w:t>
            </w:r>
          </w:p>
        </w:tc>
        <w:tc>
          <w:tcPr>
            <w:tcW w:w="1282" w:type="dxa"/>
            <w:vAlign w:val="bottom"/>
          </w:tcPr>
          <w:p w14:paraId="714E5402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EQ-5D-Y-3L</w:t>
            </w:r>
          </w:p>
        </w:tc>
        <w:tc>
          <w:tcPr>
            <w:tcW w:w="991" w:type="dxa"/>
            <w:vAlign w:val="bottom"/>
          </w:tcPr>
          <w:p w14:paraId="64F9BB6C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7" w:type="dxa"/>
            <w:vAlign w:val="bottom"/>
          </w:tcPr>
          <w:p w14:paraId="5B98113F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7" w:type="dxa"/>
            <w:noWrap/>
            <w:vAlign w:val="bottom"/>
          </w:tcPr>
          <w:p w14:paraId="73DA971E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422" w:type="dxa"/>
            <w:vAlign w:val="bottom"/>
          </w:tcPr>
          <w:p w14:paraId="23E4560F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18" w:type="dxa"/>
            <w:vAlign w:val="bottom"/>
          </w:tcPr>
          <w:p w14:paraId="09C6302E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307" w:type="dxa"/>
            <w:vAlign w:val="bottom"/>
          </w:tcPr>
          <w:p w14:paraId="13330711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016" w:type="dxa"/>
            <w:vAlign w:val="bottom"/>
          </w:tcPr>
          <w:p w14:paraId="27A2CD0D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094" w:type="dxa"/>
            <w:vAlign w:val="bottom"/>
          </w:tcPr>
          <w:p w14:paraId="2BA13634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  <w:t>✓</w:t>
            </w:r>
          </w:p>
        </w:tc>
        <w:tc>
          <w:tcPr>
            <w:tcW w:w="1508" w:type="dxa"/>
            <w:vAlign w:val="bottom"/>
          </w:tcPr>
          <w:p w14:paraId="62A9317F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485" w:type="dxa"/>
            <w:vAlign w:val="bottom"/>
          </w:tcPr>
          <w:p w14:paraId="0FDCAF5B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  <w:t>✓</w:t>
            </w:r>
          </w:p>
        </w:tc>
        <w:tc>
          <w:tcPr>
            <w:tcW w:w="1031" w:type="dxa"/>
            <w:vAlign w:val="bottom"/>
          </w:tcPr>
          <w:p w14:paraId="203FDDD9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  <w:t>✓</w:t>
            </w:r>
          </w:p>
        </w:tc>
      </w:tr>
      <w:tr w:rsidR="002A13B2" w:rsidRPr="00B31597" w14:paraId="66592AB7" w14:textId="77777777" w:rsidTr="00C32940">
        <w:trPr>
          <w:trHeight w:val="227"/>
          <w:jc w:val="center"/>
        </w:trPr>
        <w:tc>
          <w:tcPr>
            <w:tcW w:w="1812" w:type="dxa"/>
            <w:noWrap/>
            <w:vAlign w:val="bottom"/>
            <w:hideMark/>
          </w:tcPr>
          <w:p w14:paraId="0EBB8780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Burström</w:t>
            </w:r>
            <w:proofErr w:type="spellEnd"/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, 2011</w:t>
            </w:r>
          </w:p>
        </w:tc>
        <w:tc>
          <w:tcPr>
            <w:tcW w:w="1282" w:type="dxa"/>
            <w:vAlign w:val="bottom"/>
            <w:hideMark/>
          </w:tcPr>
          <w:p w14:paraId="4B49F3A5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EQ-5D-Y-3L</w:t>
            </w:r>
          </w:p>
        </w:tc>
        <w:tc>
          <w:tcPr>
            <w:tcW w:w="991" w:type="dxa"/>
            <w:vAlign w:val="bottom"/>
          </w:tcPr>
          <w:p w14:paraId="6F14D8FB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7" w:type="dxa"/>
            <w:vAlign w:val="bottom"/>
          </w:tcPr>
          <w:p w14:paraId="0DD4FF6F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7" w:type="dxa"/>
            <w:noWrap/>
            <w:vAlign w:val="bottom"/>
          </w:tcPr>
          <w:p w14:paraId="3F580E88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422" w:type="dxa"/>
            <w:vAlign w:val="bottom"/>
          </w:tcPr>
          <w:p w14:paraId="30323CA4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18" w:type="dxa"/>
            <w:vAlign w:val="bottom"/>
          </w:tcPr>
          <w:p w14:paraId="124D3320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307" w:type="dxa"/>
            <w:vAlign w:val="bottom"/>
          </w:tcPr>
          <w:p w14:paraId="36AF1A68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016" w:type="dxa"/>
            <w:vAlign w:val="bottom"/>
          </w:tcPr>
          <w:p w14:paraId="7694E211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094" w:type="dxa"/>
            <w:vAlign w:val="bottom"/>
            <w:hideMark/>
          </w:tcPr>
          <w:p w14:paraId="48B1A1A8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  <w:t>✓</w:t>
            </w:r>
          </w:p>
        </w:tc>
        <w:tc>
          <w:tcPr>
            <w:tcW w:w="1508" w:type="dxa"/>
            <w:vAlign w:val="bottom"/>
          </w:tcPr>
          <w:p w14:paraId="6193910E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485" w:type="dxa"/>
            <w:vAlign w:val="bottom"/>
            <w:hideMark/>
          </w:tcPr>
          <w:p w14:paraId="7530BCEB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  <w:t>✓</w:t>
            </w:r>
          </w:p>
        </w:tc>
        <w:tc>
          <w:tcPr>
            <w:tcW w:w="1031" w:type="dxa"/>
            <w:vAlign w:val="bottom"/>
            <w:hideMark/>
          </w:tcPr>
          <w:p w14:paraId="69CC86B8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  <w:t>✓</w:t>
            </w:r>
          </w:p>
        </w:tc>
      </w:tr>
      <w:tr w:rsidR="002A13B2" w:rsidRPr="00B31597" w14:paraId="6A1D0128" w14:textId="77777777" w:rsidTr="00C32940">
        <w:trPr>
          <w:trHeight w:val="227"/>
          <w:jc w:val="center"/>
        </w:trPr>
        <w:tc>
          <w:tcPr>
            <w:tcW w:w="1812" w:type="dxa"/>
            <w:noWrap/>
            <w:vAlign w:val="bottom"/>
            <w:hideMark/>
          </w:tcPr>
          <w:p w14:paraId="05C8A193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proofErr w:type="spellStart"/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lastRenderedPageBreak/>
              <w:t>Burstrom</w:t>
            </w:r>
            <w:proofErr w:type="spellEnd"/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, 2014</w:t>
            </w:r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perscript"/>
                <w:lang w:val="en-US"/>
              </w:rPr>
              <w:t>b</w:t>
            </w:r>
          </w:p>
        </w:tc>
        <w:tc>
          <w:tcPr>
            <w:tcW w:w="1282" w:type="dxa"/>
            <w:vAlign w:val="bottom"/>
            <w:hideMark/>
          </w:tcPr>
          <w:p w14:paraId="7CEB37E0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EQ-5D-Y-3L</w:t>
            </w:r>
          </w:p>
        </w:tc>
        <w:tc>
          <w:tcPr>
            <w:tcW w:w="991" w:type="dxa"/>
            <w:vAlign w:val="bottom"/>
          </w:tcPr>
          <w:p w14:paraId="66CB8468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7" w:type="dxa"/>
            <w:vAlign w:val="bottom"/>
          </w:tcPr>
          <w:p w14:paraId="28A38989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7" w:type="dxa"/>
            <w:noWrap/>
            <w:vAlign w:val="bottom"/>
          </w:tcPr>
          <w:p w14:paraId="24E01AFF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422" w:type="dxa"/>
            <w:vAlign w:val="bottom"/>
          </w:tcPr>
          <w:p w14:paraId="44787464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18" w:type="dxa"/>
            <w:vAlign w:val="bottom"/>
          </w:tcPr>
          <w:p w14:paraId="5C15EC4E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307" w:type="dxa"/>
            <w:vAlign w:val="bottom"/>
          </w:tcPr>
          <w:p w14:paraId="50174D38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016" w:type="dxa"/>
            <w:vAlign w:val="bottom"/>
          </w:tcPr>
          <w:p w14:paraId="28FA31DD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094" w:type="dxa"/>
            <w:vAlign w:val="bottom"/>
            <w:hideMark/>
          </w:tcPr>
          <w:p w14:paraId="2157C0EE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  <w:t>✓</w:t>
            </w:r>
          </w:p>
        </w:tc>
        <w:tc>
          <w:tcPr>
            <w:tcW w:w="1508" w:type="dxa"/>
            <w:vAlign w:val="bottom"/>
          </w:tcPr>
          <w:p w14:paraId="3E91358A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485" w:type="dxa"/>
            <w:vAlign w:val="bottom"/>
            <w:hideMark/>
          </w:tcPr>
          <w:p w14:paraId="63BFC91F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  <w:t>✓</w:t>
            </w:r>
          </w:p>
        </w:tc>
        <w:tc>
          <w:tcPr>
            <w:tcW w:w="1031" w:type="dxa"/>
            <w:vAlign w:val="bottom"/>
            <w:hideMark/>
          </w:tcPr>
          <w:p w14:paraId="4F9389DF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  <w:t>✓</w:t>
            </w:r>
          </w:p>
        </w:tc>
      </w:tr>
      <w:tr w:rsidR="002A13B2" w:rsidRPr="00B31597" w14:paraId="371402A7" w14:textId="77777777" w:rsidTr="00C32940">
        <w:trPr>
          <w:trHeight w:val="227"/>
          <w:jc w:val="center"/>
        </w:trPr>
        <w:tc>
          <w:tcPr>
            <w:tcW w:w="1812" w:type="dxa"/>
            <w:noWrap/>
            <w:vAlign w:val="bottom"/>
            <w:hideMark/>
          </w:tcPr>
          <w:p w14:paraId="75C250DE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proofErr w:type="spellStart"/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Eidt</w:t>
            </w:r>
            <w:proofErr w:type="spellEnd"/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-Koch, 2009</w:t>
            </w:r>
          </w:p>
        </w:tc>
        <w:tc>
          <w:tcPr>
            <w:tcW w:w="1282" w:type="dxa"/>
            <w:vAlign w:val="bottom"/>
            <w:hideMark/>
          </w:tcPr>
          <w:p w14:paraId="3AA53FB9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EQ-5D-Y-3L</w:t>
            </w:r>
          </w:p>
        </w:tc>
        <w:tc>
          <w:tcPr>
            <w:tcW w:w="991" w:type="dxa"/>
            <w:vAlign w:val="bottom"/>
          </w:tcPr>
          <w:p w14:paraId="708A6569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7" w:type="dxa"/>
            <w:vAlign w:val="bottom"/>
          </w:tcPr>
          <w:p w14:paraId="086158BF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7" w:type="dxa"/>
            <w:noWrap/>
            <w:vAlign w:val="bottom"/>
          </w:tcPr>
          <w:p w14:paraId="19964492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422" w:type="dxa"/>
            <w:vAlign w:val="bottom"/>
          </w:tcPr>
          <w:p w14:paraId="34D15CD2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18" w:type="dxa"/>
            <w:vAlign w:val="bottom"/>
          </w:tcPr>
          <w:p w14:paraId="5EE2BE93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307" w:type="dxa"/>
            <w:vAlign w:val="bottom"/>
          </w:tcPr>
          <w:p w14:paraId="3BB608E2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016" w:type="dxa"/>
            <w:vAlign w:val="bottom"/>
          </w:tcPr>
          <w:p w14:paraId="517FAD21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094" w:type="dxa"/>
            <w:vAlign w:val="bottom"/>
            <w:hideMark/>
          </w:tcPr>
          <w:p w14:paraId="2A219B77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  <w:t>✓</w:t>
            </w:r>
          </w:p>
        </w:tc>
        <w:tc>
          <w:tcPr>
            <w:tcW w:w="1508" w:type="dxa"/>
            <w:vAlign w:val="bottom"/>
          </w:tcPr>
          <w:p w14:paraId="6655DADA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485" w:type="dxa"/>
            <w:vAlign w:val="bottom"/>
          </w:tcPr>
          <w:p w14:paraId="06B9C6FF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031" w:type="dxa"/>
            <w:vAlign w:val="bottom"/>
          </w:tcPr>
          <w:p w14:paraId="2013EA66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2A13B2" w:rsidRPr="00B31597" w14:paraId="1E503FE4" w14:textId="77777777" w:rsidTr="00C32940">
        <w:trPr>
          <w:trHeight w:val="227"/>
          <w:jc w:val="center"/>
        </w:trPr>
        <w:tc>
          <w:tcPr>
            <w:tcW w:w="1812" w:type="dxa"/>
            <w:noWrap/>
            <w:vAlign w:val="bottom"/>
            <w:hideMark/>
          </w:tcPr>
          <w:p w14:paraId="15B691F8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proofErr w:type="spellStart"/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Gusi</w:t>
            </w:r>
            <w:proofErr w:type="spellEnd"/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, 2014</w:t>
            </w:r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perscript"/>
                <w:lang w:val="en-US"/>
              </w:rPr>
              <w:t>b</w:t>
            </w:r>
          </w:p>
        </w:tc>
        <w:tc>
          <w:tcPr>
            <w:tcW w:w="1282" w:type="dxa"/>
            <w:vAlign w:val="bottom"/>
            <w:hideMark/>
          </w:tcPr>
          <w:p w14:paraId="180A8DA5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EQ-5D-Y-3L</w:t>
            </w:r>
          </w:p>
        </w:tc>
        <w:tc>
          <w:tcPr>
            <w:tcW w:w="991" w:type="dxa"/>
            <w:vAlign w:val="bottom"/>
          </w:tcPr>
          <w:p w14:paraId="67E8AF68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7" w:type="dxa"/>
            <w:vAlign w:val="bottom"/>
          </w:tcPr>
          <w:p w14:paraId="649E1906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7" w:type="dxa"/>
            <w:noWrap/>
            <w:vAlign w:val="bottom"/>
          </w:tcPr>
          <w:p w14:paraId="2032D8C4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422" w:type="dxa"/>
            <w:vAlign w:val="bottom"/>
          </w:tcPr>
          <w:p w14:paraId="59B2AC05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18" w:type="dxa"/>
            <w:vAlign w:val="bottom"/>
            <w:hideMark/>
          </w:tcPr>
          <w:p w14:paraId="367E2D55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  <w:t>✓</w:t>
            </w:r>
          </w:p>
        </w:tc>
        <w:tc>
          <w:tcPr>
            <w:tcW w:w="1307" w:type="dxa"/>
            <w:vAlign w:val="bottom"/>
          </w:tcPr>
          <w:p w14:paraId="219DF6D7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016" w:type="dxa"/>
            <w:vAlign w:val="bottom"/>
          </w:tcPr>
          <w:p w14:paraId="44134B3B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094" w:type="dxa"/>
            <w:vAlign w:val="bottom"/>
            <w:hideMark/>
          </w:tcPr>
          <w:p w14:paraId="3339E7F5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  <w:t>✓</w:t>
            </w:r>
          </w:p>
        </w:tc>
        <w:tc>
          <w:tcPr>
            <w:tcW w:w="1508" w:type="dxa"/>
            <w:vAlign w:val="bottom"/>
          </w:tcPr>
          <w:p w14:paraId="4F846D75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485" w:type="dxa"/>
            <w:vAlign w:val="bottom"/>
          </w:tcPr>
          <w:p w14:paraId="2667F7F9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031" w:type="dxa"/>
            <w:vAlign w:val="bottom"/>
          </w:tcPr>
          <w:p w14:paraId="7DA0D675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2A13B2" w:rsidRPr="00B31597" w14:paraId="6EFC8FF6" w14:textId="77777777" w:rsidTr="00C32940">
        <w:trPr>
          <w:trHeight w:val="227"/>
          <w:jc w:val="center"/>
        </w:trPr>
        <w:tc>
          <w:tcPr>
            <w:tcW w:w="1812" w:type="dxa"/>
            <w:noWrap/>
            <w:vAlign w:val="bottom"/>
          </w:tcPr>
          <w:p w14:paraId="07AFCB33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He, 2023</w:t>
            </w:r>
          </w:p>
        </w:tc>
        <w:tc>
          <w:tcPr>
            <w:tcW w:w="1282" w:type="dxa"/>
            <w:vAlign w:val="bottom"/>
          </w:tcPr>
          <w:p w14:paraId="7E130DEF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EQ-5D-Y-3L</w:t>
            </w:r>
          </w:p>
        </w:tc>
        <w:tc>
          <w:tcPr>
            <w:tcW w:w="991" w:type="dxa"/>
            <w:vAlign w:val="bottom"/>
          </w:tcPr>
          <w:p w14:paraId="3C0A82AF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7" w:type="dxa"/>
            <w:vAlign w:val="bottom"/>
          </w:tcPr>
          <w:p w14:paraId="7A444CF6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7" w:type="dxa"/>
            <w:noWrap/>
            <w:vAlign w:val="bottom"/>
          </w:tcPr>
          <w:p w14:paraId="29496DF5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422" w:type="dxa"/>
            <w:vAlign w:val="bottom"/>
          </w:tcPr>
          <w:p w14:paraId="010C1BC3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18" w:type="dxa"/>
            <w:vAlign w:val="bottom"/>
          </w:tcPr>
          <w:p w14:paraId="4891AD74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307" w:type="dxa"/>
            <w:vAlign w:val="bottom"/>
          </w:tcPr>
          <w:p w14:paraId="17B81C07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016" w:type="dxa"/>
            <w:vAlign w:val="bottom"/>
          </w:tcPr>
          <w:p w14:paraId="0D17F22B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094" w:type="dxa"/>
            <w:vAlign w:val="bottom"/>
          </w:tcPr>
          <w:p w14:paraId="6AB202E2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  <w:t>✓</w:t>
            </w:r>
          </w:p>
        </w:tc>
        <w:tc>
          <w:tcPr>
            <w:tcW w:w="1508" w:type="dxa"/>
            <w:vAlign w:val="bottom"/>
          </w:tcPr>
          <w:p w14:paraId="4A2578D5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485" w:type="dxa"/>
            <w:vAlign w:val="bottom"/>
          </w:tcPr>
          <w:p w14:paraId="1A997054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031" w:type="dxa"/>
            <w:vAlign w:val="bottom"/>
          </w:tcPr>
          <w:p w14:paraId="0B76FE0B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  <w:t>✓</w:t>
            </w:r>
          </w:p>
        </w:tc>
      </w:tr>
      <w:tr w:rsidR="002A13B2" w:rsidRPr="00B31597" w14:paraId="6F548A79" w14:textId="77777777" w:rsidTr="00C32940">
        <w:trPr>
          <w:trHeight w:val="227"/>
          <w:jc w:val="center"/>
        </w:trPr>
        <w:tc>
          <w:tcPr>
            <w:tcW w:w="1812" w:type="dxa"/>
            <w:noWrap/>
            <w:vAlign w:val="bottom"/>
            <w:hideMark/>
          </w:tcPr>
          <w:p w14:paraId="6A2BB166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Hsu</w:t>
            </w:r>
            <w:proofErr w:type="spellEnd"/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, 2018</w:t>
            </w:r>
          </w:p>
        </w:tc>
        <w:tc>
          <w:tcPr>
            <w:tcW w:w="1282" w:type="dxa"/>
            <w:vAlign w:val="bottom"/>
            <w:hideMark/>
          </w:tcPr>
          <w:p w14:paraId="29417896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EQ-5D-Y-3L</w:t>
            </w:r>
          </w:p>
        </w:tc>
        <w:tc>
          <w:tcPr>
            <w:tcW w:w="991" w:type="dxa"/>
            <w:vAlign w:val="bottom"/>
          </w:tcPr>
          <w:p w14:paraId="4FBBE6DC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7" w:type="dxa"/>
            <w:vAlign w:val="bottom"/>
          </w:tcPr>
          <w:p w14:paraId="769473FD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7" w:type="dxa"/>
            <w:noWrap/>
            <w:vAlign w:val="bottom"/>
          </w:tcPr>
          <w:p w14:paraId="3832AA98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422" w:type="dxa"/>
            <w:vAlign w:val="bottom"/>
          </w:tcPr>
          <w:p w14:paraId="0AC76276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18" w:type="dxa"/>
            <w:vAlign w:val="bottom"/>
            <w:hideMark/>
          </w:tcPr>
          <w:p w14:paraId="1E190928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  <w:t>✓</w:t>
            </w:r>
          </w:p>
        </w:tc>
        <w:tc>
          <w:tcPr>
            <w:tcW w:w="1307" w:type="dxa"/>
            <w:vAlign w:val="bottom"/>
          </w:tcPr>
          <w:p w14:paraId="41811787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016" w:type="dxa"/>
            <w:vAlign w:val="bottom"/>
            <w:hideMark/>
          </w:tcPr>
          <w:p w14:paraId="10706146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B31597"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  <w:t>✓</w:t>
            </w:r>
          </w:p>
        </w:tc>
        <w:tc>
          <w:tcPr>
            <w:tcW w:w="1094" w:type="dxa"/>
            <w:vAlign w:val="bottom"/>
            <w:hideMark/>
          </w:tcPr>
          <w:p w14:paraId="42507BFE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  <w:t>✓</w:t>
            </w:r>
          </w:p>
        </w:tc>
        <w:tc>
          <w:tcPr>
            <w:tcW w:w="1508" w:type="dxa"/>
            <w:vAlign w:val="bottom"/>
          </w:tcPr>
          <w:p w14:paraId="24B196A4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485" w:type="dxa"/>
            <w:vAlign w:val="bottom"/>
          </w:tcPr>
          <w:p w14:paraId="4BECE379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031" w:type="dxa"/>
            <w:vAlign w:val="bottom"/>
          </w:tcPr>
          <w:p w14:paraId="59DF8740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2A13B2" w:rsidRPr="00B31597" w14:paraId="165B549E" w14:textId="77777777" w:rsidTr="00C32940">
        <w:trPr>
          <w:trHeight w:val="227"/>
          <w:jc w:val="center"/>
        </w:trPr>
        <w:tc>
          <w:tcPr>
            <w:tcW w:w="1812" w:type="dxa"/>
            <w:noWrap/>
            <w:vAlign w:val="bottom"/>
          </w:tcPr>
          <w:p w14:paraId="19513733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Hsu</w:t>
            </w:r>
            <w:proofErr w:type="spellEnd"/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, 2023</w:t>
            </w:r>
          </w:p>
        </w:tc>
        <w:tc>
          <w:tcPr>
            <w:tcW w:w="1282" w:type="dxa"/>
            <w:vAlign w:val="bottom"/>
          </w:tcPr>
          <w:p w14:paraId="5BBF60F0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EQ-5D-Y-3L</w:t>
            </w:r>
          </w:p>
        </w:tc>
        <w:tc>
          <w:tcPr>
            <w:tcW w:w="991" w:type="dxa"/>
            <w:vAlign w:val="bottom"/>
          </w:tcPr>
          <w:p w14:paraId="57F6C6FB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7" w:type="dxa"/>
            <w:vAlign w:val="bottom"/>
          </w:tcPr>
          <w:p w14:paraId="313C6553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7" w:type="dxa"/>
            <w:noWrap/>
            <w:vAlign w:val="bottom"/>
          </w:tcPr>
          <w:p w14:paraId="7507E855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422" w:type="dxa"/>
            <w:vAlign w:val="bottom"/>
          </w:tcPr>
          <w:p w14:paraId="4B68F426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18" w:type="dxa"/>
            <w:vAlign w:val="bottom"/>
          </w:tcPr>
          <w:p w14:paraId="146B259B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307" w:type="dxa"/>
            <w:vAlign w:val="bottom"/>
          </w:tcPr>
          <w:p w14:paraId="6D8E6FF1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016" w:type="dxa"/>
            <w:vAlign w:val="bottom"/>
          </w:tcPr>
          <w:p w14:paraId="0C695914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094" w:type="dxa"/>
            <w:vAlign w:val="bottom"/>
          </w:tcPr>
          <w:p w14:paraId="408B16BA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  <w:t>✓</w:t>
            </w:r>
          </w:p>
        </w:tc>
        <w:tc>
          <w:tcPr>
            <w:tcW w:w="1508" w:type="dxa"/>
            <w:vAlign w:val="bottom"/>
          </w:tcPr>
          <w:p w14:paraId="32F3BBD5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B31597"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  <w:t>✓</w:t>
            </w:r>
          </w:p>
        </w:tc>
        <w:tc>
          <w:tcPr>
            <w:tcW w:w="1485" w:type="dxa"/>
            <w:vAlign w:val="bottom"/>
          </w:tcPr>
          <w:p w14:paraId="4B79A130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031" w:type="dxa"/>
            <w:vAlign w:val="bottom"/>
          </w:tcPr>
          <w:p w14:paraId="14297ADE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2A13B2" w:rsidRPr="00B31597" w14:paraId="485D4BDE" w14:textId="77777777" w:rsidTr="00C32940">
        <w:trPr>
          <w:trHeight w:val="227"/>
          <w:jc w:val="center"/>
        </w:trPr>
        <w:tc>
          <w:tcPr>
            <w:tcW w:w="1812" w:type="dxa"/>
            <w:noWrap/>
            <w:vAlign w:val="bottom"/>
            <w:hideMark/>
          </w:tcPr>
          <w:p w14:paraId="48C9ED31" w14:textId="77777777" w:rsidR="002A13B2" w:rsidRPr="00B31597" w:rsidRDefault="002A13B2" w:rsidP="00C32940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Kim, 2017</w:t>
            </w:r>
          </w:p>
        </w:tc>
        <w:tc>
          <w:tcPr>
            <w:tcW w:w="1282" w:type="dxa"/>
            <w:vAlign w:val="bottom"/>
            <w:hideMark/>
          </w:tcPr>
          <w:p w14:paraId="059D48B2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EQ-5D-Y-3L</w:t>
            </w:r>
          </w:p>
        </w:tc>
        <w:tc>
          <w:tcPr>
            <w:tcW w:w="991" w:type="dxa"/>
            <w:vAlign w:val="bottom"/>
          </w:tcPr>
          <w:p w14:paraId="7DFA8A9C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7" w:type="dxa"/>
            <w:vAlign w:val="bottom"/>
          </w:tcPr>
          <w:p w14:paraId="0FA47A7C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7" w:type="dxa"/>
            <w:noWrap/>
            <w:vAlign w:val="bottom"/>
          </w:tcPr>
          <w:p w14:paraId="33FBAB9B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422" w:type="dxa"/>
            <w:vAlign w:val="bottom"/>
          </w:tcPr>
          <w:p w14:paraId="58F33ADD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18" w:type="dxa"/>
            <w:vAlign w:val="bottom"/>
          </w:tcPr>
          <w:p w14:paraId="06261D29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307" w:type="dxa"/>
            <w:vAlign w:val="bottom"/>
          </w:tcPr>
          <w:p w14:paraId="7F395E72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016" w:type="dxa"/>
            <w:vAlign w:val="bottom"/>
          </w:tcPr>
          <w:p w14:paraId="56E9303A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094" w:type="dxa"/>
            <w:vAlign w:val="bottom"/>
            <w:hideMark/>
          </w:tcPr>
          <w:p w14:paraId="4AEC01CD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  <w:t>✓</w:t>
            </w:r>
          </w:p>
        </w:tc>
        <w:tc>
          <w:tcPr>
            <w:tcW w:w="1508" w:type="dxa"/>
            <w:vAlign w:val="bottom"/>
          </w:tcPr>
          <w:p w14:paraId="5B0E026B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485" w:type="dxa"/>
            <w:vAlign w:val="bottom"/>
            <w:hideMark/>
          </w:tcPr>
          <w:p w14:paraId="437FA0C2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  <w:t>✓</w:t>
            </w:r>
          </w:p>
        </w:tc>
        <w:tc>
          <w:tcPr>
            <w:tcW w:w="1031" w:type="dxa"/>
            <w:vAlign w:val="bottom"/>
            <w:hideMark/>
          </w:tcPr>
          <w:p w14:paraId="1246FCCF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  <w:t>✓</w:t>
            </w:r>
          </w:p>
        </w:tc>
      </w:tr>
      <w:tr w:rsidR="002A13B2" w:rsidRPr="00B31597" w14:paraId="1457E8EF" w14:textId="77777777" w:rsidTr="00C32940">
        <w:trPr>
          <w:trHeight w:val="227"/>
          <w:jc w:val="center"/>
        </w:trPr>
        <w:tc>
          <w:tcPr>
            <w:tcW w:w="1812" w:type="dxa"/>
            <w:noWrap/>
            <w:vAlign w:val="bottom"/>
            <w:hideMark/>
          </w:tcPr>
          <w:p w14:paraId="3E34661B" w14:textId="77777777" w:rsidR="002A13B2" w:rsidRPr="00B31597" w:rsidRDefault="002A13B2" w:rsidP="00C32940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Kim, 2018</w:t>
            </w:r>
          </w:p>
        </w:tc>
        <w:tc>
          <w:tcPr>
            <w:tcW w:w="1282" w:type="dxa"/>
            <w:vAlign w:val="bottom"/>
            <w:hideMark/>
          </w:tcPr>
          <w:p w14:paraId="7B3DE735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EQ-5D-Y-3L</w:t>
            </w:r>
          </w:p>
        </w:tc>
        <w:tc>
          <w:tcPr>
            <w:tcW w:w="991" w:type="dxa"/>
            <w:vAlign w:val="bottom"/>
          </w:tcPr>
          <w:p w14:paraId="10DBCE73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7" w:type="dxa"/>
            <w:vAlign w:val="bottom"/>
          </w:tcPr>
          <w:p w14:paraId="5B8BBE5C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7" w:type="dxa"/>
            <w:noWrap/>
            <w:vAlign w:val="bottom"/>
          </w:tcPr>
          <w:p w14:paraId="1B12AC30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422" w:type="dxa"/>
            <w:vAlign w:val="bottom"/>
          </w:tcPr>
          <w:p w14:paraId="36645BF8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18" w:type="dxa"/>
            <w:vAlign w:val="bottom"/>
          </w:tcPr>
          <w:p w14:paraId="43290B37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307" w:type="dxa"/>
            <w:vAlign w:val="bottom"/>
          </w:tcPr>
          <w:p w14:paraId="18A019D2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016" w:type="dxa"/>
            <w:vAlign w:val="bottom"/>
          </w:tcPr>
          <w:p w14:paraId="510B42CA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094" w:type="dxa"/>
            <w:vAlign w:val="bottom"/>
            <w:hideMark/>
          </w:tcPr>
          <w:p w14:paraId="380E0D62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  <w:t>✓</w:t>
            </w:r>
          </w:p>
        </w:tc>
        <w:tc>
          <w:tcPr>
            <w:tcW w:w="1508" w:type="dxa"/>
            <w:vAlign w:val="bottom"/>
          </w:tcPr>
          <w:p w14:paraId="0E2445D1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485" w:type="dxa"/>
            <w:vAlign w:val="bottom"/>
          </w:tcPr>
          <w:p w14:paraId="209714E8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031" w:type="dxa"/>
            <w:vAlign w:val="bottom"/>
            <w:hideMark/>
          </w:tcPr>
          <w:p w14:paraId="5F09C1AD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  <w:t>✓</w:t>
            </w:r>
          </w:p>
        </w:tc>
      </w:tr>
      <w:tr w:rsidR="002A13B2" w:rsidRPr="00B31597" w14:paraId="5291345F" w14:textId="77777777" w:rsidTr="00C32940">
        <w:trPr>
          <w:trHeight w:val="227"/>
          <w:jc w:val="center"/>
        </w:trPr>
        <w:tc>
          <w:tcPr>
            <w:tcW w:w="1812" w:type="dxa"/>
            <w:noWrap/>
            <w:vAlign w:val="bottom"/>
          </w:tcPr>
          <w:p w14:paraId="0B8FDF8F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Lin, 2022</w:t>
            </w:r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perscript"/>
                <w:lang w:val="en-US"/>
              </w:rPr>
              <w:t>c</w:t>
            </w:r>
          </w:p>
        </w:tc>
        <w:tc>
          <w:tcPr>
            <w:tcW w:w="1282" w:type="dxa"/>
            <w:vAlign w:val="bottom"/>
          </w:tcPr>
          <w:p w14:paraId="29803669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EQ-5D-Y-5L</w:t>
            </w:r>
          </w:p>
        </w:tc>
        <w:tc>
          <w:tcPr>
            <w:tcW w:w="991" w:type="dxa"/>
            <w:vAlign w:val="bottom"/>
          </w:tcPr>
          <w:p w14:paraId="36B41C3B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7" w:type="dxa"/>
            <w:vAlign w:val="bottom"/>
          </w:tcPr>
          <w:p w14:paraId="36ABE537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7" w:type="dxa"/>
            <w:noWrap/>
            <w:vAlign w:val="bottom"/>
          </w:tcPr>
          <w:p w14:paraId="7B854A64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422" w:type="dxa"/>
            <w:vAlign w:val="bottom"/>
          </w:tcPr>
          <w:p w14:paraId="4383CF3F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18" w:type="dxa"/>
            <w:vAlign w:val="bottom"/>
          </w:tcPr>
          <w:p w14:paraId="32B27389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  <w:t>✓</w:t>
            </w:r>
          </w:p>
        </w:tc>
        <w:tc>
          <w:tcPr>
            <w:tcW w:w="1307" w:type="dxa"/>
            <w:vAlign w:val="bottom"/>
          </w:tcPr>
          <w:p w14:paraId="03072BD6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016" w:type="dxa"/>
            <w:vAlign w:val="bottom"/>
          </w:tcPr>
          <w:p w14:paraId="452954C8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094" w:type="dxa"/>
            <w:vAlign w:val="bottom"/>
          </w:tcPr>
          <w:p w14:paraId="5DA664A8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508" w:type="dxa"/>
            <w:vAlign w:val="bottom"/>
          </w:tcPr>
          <w:p w14:paraId="5370765E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485" w:type="dxa"/>
            <w:vAlign w:val="bottom"/>
          </w:tcPr>
          <w:p w14:paraId="1C79DF39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031" w:type="dxa"/>
            <w:vAlign w:val="bottom"/>
          </w:tcPr>
          <w:p w14:paraId="0A7556D7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2A13B2" w:rsidRPr="00B31597" w14:paraId="19E143F6" w14:textId="77777777" w:rsidTr="00C32940">
        <w:trPr>
          <w:trHeight w:val="227"/>
          <w:jc w:val="center"/>
        </w:trPr>
        <w:tc>
          <w:tcPr>
            <w:tcW w:w="1812" w:type="dxa"/>
            <w:noWrap/>
            <w:vAlign w:val="bottom"/>
            <w:hideMark/>
          </w:tcPr>
          <w:p w14:paraId="2792F82E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Mayoral</w:t>
            </w:r>
            <w:proofErr w:type="spellEnd"/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, 2019</w:t>
            </w:r>
          </w:p>
        </w:tc>
        <w:tc>
          <w:tcPr>
            <w:tcW w:w="1282" w:type="dxa"/>
            <w:vAlign w:val="bottom"/>
            <w:hideMark/>
          </w:tcPr>
          <w:p w14:paraId="4C47C41E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EQ-5D-Y-3L</w:t>
            </w:r>
          </w:p>
        </w:tc>
        <w:tc>
          <w:tcPr>
            <w:tcW w:w="991" w:type="dxa"/>
            <w:vAlign w:val="bottom"/>
          </w:tcPr>
          <w:p w14:paraId="783B90B5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7" w:type="dxa"/>
            <w:vAlign w:val="bottom"/>
          </w:tcPr>
          <w:p w14:paraId="202B597B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7" w:type="dxa"/>
            <w:noWrap/>
            <w:vAlign w:val="bottom"/>
          </w:tcPr>
          <w:p w14:paraId="3A14828D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422" w:type="dxa"/>
            <w:vAlign w:val="bottom"/>
          </w:tcPr>
          <w:p w14:paraId="3FE11DE9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18" w:type="dxa"/>
            <w:vAlign w:val="bottom"/>
            <w:hideMark/>
          </w:tcPr>
          <w:p w14:paraId="3A454072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  <w:t>✓</w:t>
            </w:r>
          </w:p>
        </w:tc>
        <w:tc>
          <w:tcPr>
            <w:tcW w:w="1307" w:type="dxa"/>
            <w:vAlign w:val="bottom"/>
          </w:tcPr>
          <w:p w14:paraId="0DC6363A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016" w:type="dxa"/>
            <w:vAlign w:val="bottom"/>
          </w:tcPr>
          <w:p w14:paraId="081AF643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094" w:type="dxa"/>
            <w:vAlign w:val="bottom"/>
            <w:hideMark/>
          </w:tcPr>
          <w:p w14:paraId="0D661BBE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  <w:t>✓</w:t>
            </w:r>
          </w:p>
        </w:tc>
        <w:tc>
          <w:tcPr>
            <w:tcW w:w="1508" w:type="dxa"/>
            <w:vAlign w:val="bottom"/>
            <w:hideMark/>
          </w:tcPr>
          <w:p w14:paraId="214312BB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B31597"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  <w:t>✓</w:t>
            </w:r>
          </w:p>
        </w:tc>
        <w:tc>
          <w:tcPr>
            <w:tcW w:w="1485" w:type="dxa"/>
            <w:vAlign w:val="bottom"/>
            <w:hideMark/>
          </w:tcPr>
          <w:p w14:paraId="25324715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  <w:t>✓</w:t>
            </w:r>
          </w:p>
        </w:tc>
        <w:tc>
          <w:tcPr>
            <w:tcW w:w="1031" w:type="dxa"/>
            <w:vAlign w:val="bottom"/>
          </w:tcPr>
          <w:p w14:paraId="14DDBE7B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2A13B2" w:rsidRPr="00B31597" w14:paraId="5C45F3F7" w14:textId="77777777" w:rsidTr="00C32940">
        <w:trPr>
          <w:trHeight w:val="227"/>
          <w:jc w:val="center"/>
        </w:trPr>
        <w:tc>
          <w:tcPr>
            <w:tcW w:w="1812" w:type="dxa"/>
            <w:noWrap/>
            <w:vAlign w:val="bottom"/>
            <w:hideMark/>
          </w:tcPr>
          <w:p w14:paraId="71F8EE95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Mayoral</w:t>
            </w:r>
            <w:proofErr w:type="spellEnd"/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, 2022</w:t>
            </w:r>
          </w:p>
        </w:tc>
        <w:tc>
          <w:tcPr>
            <w:tcW w:w="1282" w:type="dxa"/>
            <w:vAlign w:val="bottom"/>
            <w:hideMark/>
          </w:tcPr>
          <w:p w14:paraId="75E5CF80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EQ-5D-Y-3L</w:t>
            </w:r>
          </w:p>
        </w:tc>
        <w:tc>
          <w:tcPr>
            <w:tcW w:w="991" w:type="dxa"/>
            <w:vAlign w:val="bottom"/>
          </w:tcPr>
          <w:p w14:paraId="0C5647A1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7" w:type="dxa"/>
            <w:vAlign w:val="bottom"/>
          </w:tcPr>
          <w:p w14:paraId="6506B524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7" w:type="dxa"/>
            <w:noWrap/>
            <w:vAlign w:val="bottom"/>
          </w:tcPr>
          <w:p w14:paraId="4D60151F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422" w:type="dxa"/>
            <w:vAlign w:val="bottom"/>
          </w:tcPr>
          <w:p w14:paraId="7A172771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18" w:type="dxa"/>
            <w:vAlign w:val="bottom"/>
          </w:tcPr>
          <w:p w14:paraId="65510A71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  <w:t>✓</w:t>
            </w:r>
          </w:p>
        </w:tc>
        <w:tc>
          <w:tcPr>
            <w:tcW w:w="1307" w:type="dxa"/>
            <w:vAlign w:val="bottom"/>
          </w:tcPr>
          <w:p w14:paraId="710A7C92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016" w:type="dxa"/>
            <w:vAlign w:val="bottom"/>
          </w:tcPr>
          <w:p w14:paraId="3A59DFFB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094" w:type="dxa"/>
            <w:vAlign w:val="bottom"/>
            <w:hideMark/>
          </w:tcPr>
          <w:p w14:paraId="24F26C17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  <w:t>✓</w:t>
            </w:r>
          </w:p>
        </w:tc>
        <w:tc>
          <w:tcPr>
            <w:tcW w:w="1508" w:type="dxa"/>
            <w:vAlign w:val="bottom"/>
          </w:tcPr>
          <w:p w14:paraId="032961E9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B31597"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  <w:t>✓</w:t>
            </w:r>
          </w:p>
        </w:tc>
        <w:tc>
          <w:tcPr>
            <w:tcW w:w="1485" w:type="dxa"/>
            <w:vAlign w:val="bottom"/>
            <w:hideMark/>
          </w:tcPr>
          <w:p w14:paraId="659DD9EB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  <w:t>✓</w:t>
            </w:r>
          </w:p>
        </w:tc>
        <w:tc>
          <w:tcPr>
            <w:tcW w:w="1031" w:type="dxa"/>
            <w:vAlign w:val="bottom"/>
            <w:hideMark/>
          </w:tcPr>
          <w:p w14:paraId="73BE0801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  <w:t>✓</w:t>
            </w:r>
          </w:p>
        </w:tc>
      </w:tr>
      <w:tr w:rsidR="002A13B2" w:rsidRPr="00B31597" w14:paraId="13EA8D39" w14:textId="77777777" w:rsidTr="00C32940">
        <w:trPr>
          <w:trHeight w:val="227"/>
          <w:jc w:val="center"/>
        </w:trPr>
        <w:tc>
          <w:tcPr>
            <w:tcW w:w="1812" w:type="dxa"/>
            <w:noWrap/>
            <w:vAlign w:val="bottom"/>
          </w:tcPr>
          <w:p w14:paraId="02AD3043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Pei</w:t>
            </w:r>
            <w:proofErr w:type="spellEnd"/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, 2021</w:t>
            </w:r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c</w:t>
            </w:r>
          </w:p>
        </w:tc>
        <w:tc>
          <w:tcPr>
            <w:tcW w:w="1282" w:type="dxa"/>
            <w:vAlign w:val="bottom"/>
          </w:tcPr>
          <w:p w14:paraId="49213289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EQ-5D-Y-3L</w:t>
            </w:r>
          </w:p>
        </w:tc>
        <w:tc>
          <w:tcPr>
            <w:tcW w:w="991" w:type="dxa"/>
            <w:vAlign w:val="bottom"/>
          </w:tcPr>
          <w:p w14:paraId="199C9475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7" w:type="dxa"/>
            <w:vAlign w:val="bottom"/>
          </w:tcPr>
          <w:p w14:paraId="26F7F917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7" w:type="dxa"/>
            <w:noWrap/>
            <w:vAlign w:val="bottom"/>
          </w:tcPr>
          <w:p w14:paraId="121B9DC2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422" w:type="dxa"/>
            <w:vAlign w:val="bottom"/>
          </w:tcPr>
          <w:p w14:paraId="487FCA02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18" w:type="dxa"/>
            <w:vAlign w:val="bottom"/>
          </w:tcPr>
          <w:p w14:paraId="697580D9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307" w:type="dxa"/>
            <w:vAlign w:val="bottom"/>
          </w:tcPr>
          <w:p w14:paraId="5BDCE1AB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016" w:type="dxa"/>
            <w:vAlign w:val="bottom"/>
          </w:tcPr>
          <w:p w14:paraId="43CA38FC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094" w:type="dxa"/>
            <w:vAlign w:val="bottom"/>
          </w:tcPr>
          <w:p w14:paraId="3FF8E98C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  <w:t>✓</w:t>
            </w:r>
          </w:p>
        </w:tc>
        <w:tc>
          <w:tcPr>
            <w:tcW w:w="1508" w:type="dxa"/>
            <w:vAlign w:val="bottom"/>
          </w:tcPr>
          <w:p w14:paraId="4B247D12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485" w:type="dxa"/>
            <w:vAlign w:val="bottom"/>
          </w:tcPr>
          <w:p w14:paraId="51DEF3E1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  <w:t>✓</w:t>
            </w:r>
          </w:p>
        </w:tc>
        <w:tc>
          <w:tcPr>
            <w:tcW w:w="1031" w:type="dxa"/>
            <w:vAlign w:val="bottom"/>
          </w:tcPr>
          <w:p w14:paraId="713EDE7E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  <w:t>✓</w:t>
            </w:r>
          </w:p>
        </w:tc>
      </w:tr>
      <w:tr w:rsidR="002A13B2" w:rsidRPr="00B31597" w14:paraId="124C1576" w14:textId="77777777" w:rsidTr="00C32940">
        <w:trPr>
          <w:trHeight w:val="227"/>
          <w:jc w:val="center"/>
        </w:trPr>
        <w:tc>
          <w:tcPr>
            <w:tcW w:w="1812" w:type="dxa"/>
            <w:noWrap/>
            <w:vAlign w:val="bottom"/>
          </w:tcPr>
          <w:p w14:paraId="28388A84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Perry, 2024</w:t>
            </w:r>
          </w:p>
        </w:tc>
        <w:tc>
          <w:tcPr>
            <w:tcW w:w="1282" w:type="dxa"/>
            <w:vAlign w:val="bottom"/>
          </w:tcPr>
          <w:p w14:paraId="1C26B662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EQ-5D-Y-3L</w:t>
            </w:r>
          </w:p>
        </w:tc>
        <w:tc>
          <w:tcPr>
            <w:tcW w:w="991" w:type="dxa"/>
            <w:vAlign w:val="bottom"/>
          </w:tcPr>
          <w:p w14:paraId="142F8B92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7" w:type="dxa"/>
            <w:vAlign w:val="bottom"/>
          </w:tcPr>
          <w:p w14:paraId="7F0A1BD4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7" w:type="dxa"/>
            <w:noWrap/>
            <w:vAlign w:val="bottom"/>
          </w:tcPr>
          <w:p w14:paraId="41DA9245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422" w:type="dxa"/>
            <w:vAlign w:val="bottom"/>
          </w:tcPr>
          <w:p w14:paraId="792A3D73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18" w:type="dxa"/>
            <w:vAlign w:val="bottom"/>
          </w:tcPr>
          <w:p w14:paraId="6484638E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307" w:type="dxa"/>
            <w:vAlign w:val="bottom"/>
          </w:tcPr>
          <w:p w14:paraId="45EC2550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016" w:type="dxa"/>
            <w:vAlign w:val="bottom"/>
          </w:tcPr>
          <w:p w14:paraId="0F604907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094" w:type="dxa"/>
            <w:vAlign w:val="bottom"/>
          </w:tcPr>
          <w:p w14:paraId="7BDE58A6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  <w:t>✓</w:t>
            </w:r>
          </w:p>
        </w:tc>
        <w:tc>
          <w:tcPr>
            <w:tcW w:w="1508" w:type="dxa"/>
            <w:vAlign w:val="bottom"/>
          </w:tcPr>
          <w:p w14:paraId="1BFBC09B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485" w:type="dxa"/>
            <w:vAlign w:val="bottom"/>
          </w:tcPr>
          <w:p w14:paraId="2418CE28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031" w:type="dxa"/>
            <w:vAlign w:val="bottom"/>
          </w:tcPr>
          <w:p w14:paraId="66A991D2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2A13B2" w:rsidRPr="00B31597" w14:paraId="0448589C" w14:textId="77777777" w:rsidTr="00C32940">
        <w:trPr>
          <w:trHeight w:val="227"/>
          <w:jc w:val="center"/>
        </w:trPr>
        <w:tc>
          <w:tcPr>
            <w:tcW w:w="1812" w:type="dxa"/>
            <w:noWrap/>
            <w:vAlign w:val="bottom"/>
            <w:hideMark/>
          </w:tcPr>
          <w:p w14:paraId="0BE00020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Ravens-Sieberer</w:t>
            </w:r>
            <w:proofErr w:type="spellEnd"/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, 2010</w:t>
            </w:r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282" w:type="dxa"/>
            <w:vAlign w:val="bottom"/>
            <w:hideMark/>
          </w:tcPr>
          <w:p w14:paraId="2B717E34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EQ-5D-Y-3L</w:t>
            </w:r>
          </w:p>
        </w:tc>
        <w:tc>
          <w:tcPr>
            <w:tcW w:w="991" w:type="dxa"/>
            <w:vAlign w:val="bottom"/>
          </w:tcPr>
          <w:p w14:paraId="3C035BAB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7" w:type="dxa"/>
            <w:vAlign w:val="bottom"/>
          </w:tcPr>
          <w:p w14:paraId="67E09399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7" w:type="dxa"/>
            <w:noWrap/>
            <w:vAlign w:val="bottom"/>
          </w:tcPr>
          <w:p w14:paraId="2D8B44AD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422" w:type="dxa"/>
            <w:vAlign w:val="bottom"/>
          </w:tcPr>
          <w:p w14:paraId="52D6707F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18" w:type="dxa"/>
            <w:vAlign w:val="bottom"/>
          </w:tcPr>
          <w:p w14:paraId="07A69534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307" w:type="dxa"/>
            <w:vAlign w:val="bottom"/>
          </w:tcPr>
          <w:p w14:paraId="1CB68FEF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016" w:type="dxa"/>
            <w:vAlign w:val="bottom"/>
          </w:tcPr>
          <w:p w14:paraId="22BC8577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094" w:type="dxa"/>
            <w:vAlign w:val="bottom"/>
            <w:hideMark/>
          </w:tcPr>
          <w:p w14:paraId="3558DE34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  <w:t>✓</w:t>
            </w:r>
          </w:p>
        </w:tc>
        <w:tc>
          <w:tcPr>
            <w:tcW w:w="1508" w:type="dxa"/>
            <w:vAlign w:val="bottom"/>
          </w:tcPr>
          <w:p w14:paraId="2D513EAB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485" w:type="dxa"/>
            <w:vAlign w:val="bottom"/>
          </w:tcPr>
          <w:p w14:paraId="20DDEE6E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031" w:type="dxa"/>
            <w:vAlign w:val="bottom"/>
            <w:hideMark/>
          </w:tcPr>
          <w:p w14:paraId="7D10B04C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  <w:t>✓</w:t>
            </w:r>
          </w:p>
        </w:tc>
      </w:tr>
      <w:tr w:rsidR="002A13B2" w:rsidRPr="00B31597" w14:paraId="0F5796B5" w14:textId="77777777" w:rsidTr="00C32940">
        <w:trPr>
          <w:trHeight w:val="227"/>
          <w:jc w:val="center"/>
        </w:trPr>
        <w:tc>
          <w:tcPr>
            <w:tcW w:w="1812" w:type="dxa"/>
            <w:noWrap/>
            <w:vAlign w:val="bottom"/>
            <w:hideMark/>
          </w:tcPr>
          <w:p w14:paraId="667C1C08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Ravens-Sieberer</w:t>
            </w:r>
            <w:proofErr w:type="spellEnd"/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, 2010</w:t>
            </w:r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282" w:type="dxa"/>
            <w:vAlign w:val="bottom"/>
            <w:hideMark/>
          </w:tcPr>
          <w:p w14:paraId="424C440F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EQ-5D-Y-3L</w:t>
            </w:r>
          </w:p>
        </w:tc>
        <w:tc>
          <w:tcPr>
            <w:tcW w:w="991" w:type="dxa"/>
            <w:vAlign w:val="bottom"/>
          </w:tcPr>
          <w:p w14:paraId="02DBD589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7" w:type="dxa"/>
            <w:vAlign w:val="bottom"/>
          </w:tcPr>
          <w:p w14:paraId="469B9354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7" w:type="dxa"/>
            <w:noWrap/>
            <w:vAlign w:val="bottom"/>
          </w:tcPr>
          <w:p w14:paraId="596FDDF3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422" w:type="dxa"/>
            <w:vAlign w:val="bottom"/>
          </w:tcPr>
          <w:p w14:paraId="33A29B5B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18" w:type="dxa"/>
            <w:vAlign w:val="bottom"/>
            <w:hideMark/>
          </w:tcPr>
          <w:p w14:paraId="002EB101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  <w:t>✓</w:t>
            </w:r>
          </w:p>
        </w:tc>
        <w:tc>
          <w:tcPr>
            <w:tcW w:w="1307" w:type="dxa"/>
            <w:vAlign w:val="bottom"/>
          </w:tcPr>
          <w:p w14:paraId="1A4916A8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016" w:type="dxa"/>
            <w:vAlign w:val="bottom"/>
          </w:tcPr>
          <w:p w14:paraId="00F6F3B8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094" w:type="dxa"/>
            <w:vAlign w:val="bottom"/>
            <w:hideMark/>
          </w:tcPr>
          <w:p w14:paraId="1CF07CAB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  <w:t>✓</w:t>
            </w:r>
          </w:p>
        </w:tc>
        <w:tc>
          <w:tcPr>
            <w:tcW w:w="1508" w:type="dxa"/>
            <w:vAlign w:val="bottom"/>
          </w:tcPr>
          <w:p w14:paraId="50EB7934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485" w:type="dxa"/>
            <w:vAlign w:val="bottom"/>
          </w:tcPr>
          <w:p w14:paraId="7495A989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031" w:type="dxa"/>
            <w:vAlign w:val="bottom"/>
            <w:hideMark/>
          </w:tcPr>
          <w:p w14:paraId="2C95F152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  <w:t>✓</w:t>
            </w:r>
          </w:p>
        </w:tc>
      </w:tr>
      <w:tr w:rsidR="002A13B2" w:rsidRPr="00B31597" w14:paraId="62463679" w14:textId="77777777" w:rsidTr="00C32940">
        <w:trPr>
          <w:trHeight w:val="227"/>
          <w:jc w:val="center"/>
        </w:trPr>
        <w:tc>
          <w:tcPr>
            <w:tcW w:w="1812" w:type="dxa"/>
            <w:noWrap/>
            <w:vAlign w:val="bottom"/>
            <w:hideMark/>
          </w:tcPr>
          <w:p w14:paraId="2E3D4EE9" w14:textId="77777777" w:rsidR="002A13B2" w:rsidRPr="00B31597" w:rsidRDefault="002A13B2" w:rsidP="00C32940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Robles, 2015</w:t>
            </w:r>
          </w:p>
        </w:tc>
        <w:tc>
          <w:tcPr>
            <w:tcW w:w="1282" w:type="dxa"/>
            <w:vAlign w:val="bottom"/>
            <w:hideMark/>
          </w:tcPr>
          <w:p w14:paraId="0108FA1E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EQ-5D-Y-3L</w:t>
            </w:r>
          </w:p>
        </w:tc>
        <w:tc>
          <w:tcPr>
            <w:tcW w:w="991" w:type="dxa"/>
            <w:vAlign w:val="bottom"/>
          </w:tcPr>
          <w:p w14:paraId="50701096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7" w:type="dxa"/>
            <w:vAlign w:val="bottom"/>
          </w:tcPr>
          <w:p w14:paraId="76393377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7" w:type="dxa"/>
            <w:noWrap/>
            <w:vAlign w:val="bottom"/>
          </w:tcPr>
          <w:p w14:paraId="0B7853E5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422" w:type="dxa"/>
            <w:vAlign w:val="bottom"/>
          </w:tcPr>
          <w:p w14:paraId="22372ED1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18" w:type="dxa"/>
            <w:vAlign w:val="bottom"/>
          </w:tcPr>
          <w:p w14:paraId="3A0BCB5D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307" w:type="dxa"/>
            <w:vAlign w:val="bottom"/>
          </w:tcPr>
          <w:p w14:paraId="7185748A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016" w:type="dxa"/>
            <w:vAlign w:val="bottom"/>
          </w:tcPr>
          <w:p w14:paraId="27D4D675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094" w:type="dxa"/>
            <w:vAlign w:val="bottom"/>
            <w:hideMark/>
          </w:tcPr>
          <w:p w14:paraId="2B3417CD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  <w:t>✓</w:t>
            </w:r>
          </w:p>
        </w:tc>
        <w:tc>
          <w:tcPr>
            <w:tcW w:w="1508" w:type="dxa"/>
            <w:vAlign w:val="bottom"/>
          </w:tcPr>
          <w:p w14:paraId="0881F063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485" w:type="dxa"/>
            <w:vAlign w:val="bottom"/>
          </w:tcPr>
          <w:p w14:paraId="7BEFC26E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031" w:type="dxa"/>
            <w:vAlign w:val="bottom"/>
            <w:hideMark/>
          </w:tcPr>
          <w:p w14:paraId="3802E634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  <w:t>✓</w:t>
            </w:r>
          </w:p>
        </w:tc>
      </w:tr>
      <w:tr w:rsidR="002A13B2" w:rsidRPr="00B31597" w14:paraId="75A2D999" w14:textId="77777777" w:rsidTr="00C32940">
        <w:trPr>
          <w:trHeight w:val="227"/>
          <w:jc w:val="center"/>
        </w:trPr>
        <w:tc>
          <w:tcPr>
            <w:tcW w:w="1812" w:type="dxa"/>
            <w:noWrap/>
            <w:vAlign w:val="bottom"/>
            <w:hideMark/>
          </w:tcPr>
          <w:p w14:paraId="3AA4BB24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Scalone</w:t>
            </w:r>
            <w:proofErr w:type="spellEnd"/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, 2011</w:t>
            </w:r>
          </w:p>
        </w:tc>
        <w:tc>
          <w:tcPr>
            <w:tcW w:w="1282" w:type="dxa"/>
            <w:vAlign w:val="bottom"/>
            <w:hideMark/>
          </w:tcPr>
          <w:p w14:paraId="5CAC1F3B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EQ-5D-Y-3L</w:t>
            </w:r>
          </w:p>
        </w:tc>
        <w:tc>
          <w:tcPr>
            <w:tcW w:w="991" w:type="dxa"/>
            <w:vAlign w:val="bottom"/>
          </w:tcPr>
          <w:p w14:paraId="5236FB64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7" w:type="dxa"/>
            <w:vAlign w:val="bottom"/>
          </w:tcPr>
          <w:p w14:paraId="225706D1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7" w:type="dxa"/>
            <w:noWrap/>
            <w:vAlign w:val="bottom"/>
          </w:tcPr>
          <w:p w14:paraId="7FAD5172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422" w:type="dxa"/>
            <w:vAlign w:val="bottom"/>
          </w:tcPr>
          <w:p w14:paraId="371A743B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18" w:type="dxa"/>
            <w:vAlign w:val="bottom"/>
            <w:hideMark/>
          </w:tcPr>
          <w:p w14:paraId="0CE9D1FB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  <w:t>✓</w:t>
            </w:r>
          </w:p>
        </w:tc>
        <w:tc>
          <w:tcPr>
            <w:tcW w:w="1307" w:type="dxa"/>
            <w:vAlign w:val="bottom"/>
          </w:tcPr>
          <w:p w14:paraId="012935CC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016" w:type="dxa"/>
            <w:vAlign w:val="bottom"/>
          </w:tcPr>
          <w:p w14:paraId="25017BA6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094" w:type="dxa"/>
            <w:vAlign w:val="bottom"/>
            <w:hideMark/>
          </w:tcPr>
          <w:p w14:paraId="44F14D0C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  <w:t>✓</w:t>
            </w:r>
          </w:p>
        </w:tc>
        <w:tc>
          <w:tcPr>
            <w:tcW w:w="1508" w:type="dxa"/>
            <w:vAlign w:val="bottom"/>
          </w:tcPr>
          <w:p w14:paraId="78259E1C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485" w:type="dxa"/>
            <w:vAlign w:val="bottom"/>
            <w:hideMark/>
          </w:tcPr>
          <w:p w14:paraId="562F8B1C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  <w:t>✓</w:t>
            </w:r>
          </w:p>
        </w:tc>
        <w:tc>
          <w:tcPr>
            <w:tcW w:w="1031" w:type="dxa"/>
            <w:vAlign w:val="bottom"/>
            <w:hideMark/>
          </w:tcPr>
          <w:p w14:paraId="78F8A36F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  <w:t>✓</w:t>
            </w:r>
          </w:p>
        </w:tc>
      </w:tr>
      <w:tr w:rsidR="002A13B2" w:rsidRPr="00B31597" w14:paraId="2E9CBC47" w14:textId="77777777" w:rsidTr="00C32940">
        <w:trPr>
          <w:trHeight w:val="227"/>
          <w:jc w:val="center"/>
        </w:trPr>
        <w:tc>
          <w:tcPr>
            <w:tcW w:w="1812" w:type="dxa"/>
            <w:noWrap/>
            <w:vAlign w:val="bottom"/>
            <w:hideMark/>
          </w:tcPr>
          <w:p w14:paraId="0382C197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Scott, 2017</w:t>
            </w:r>
          </w:p>
        </w:tc>
        <w:tc>
          <w:tcPr>
            <w:tcW w:w="1282" w:type="dxa"/>
            <w:vAlign w:val="bottom"/>
            <w:hideMark/>
          </w:tcPr>
          <w:p w14:paraId="4A496CD6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EQ-5D-Y-3L</w:t>
            </w:r>
          </w:p>
        </w:tc>
        <w:tc>
          <w:tcPr>
            <w:tcW w:w="991" w:type="dxa"/>
            <w:vAlign w:val="bottom"/>
          </w:tcPr>
          <w:p w14:paraId="7DE1234F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7" w:type="dxa"/>
            <w:vAlign w:val="bottom"/>
          </w:tcPr>
          <w:p w14:paraId="4114782C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7" w:type="dxa"/>
            <w:noWrap/>
            <w:vAlign w:val="bottom"/>
          </w:tcPr>
          <w:p w14:paraId="49530E2B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422" w:type="dxa"/>
            <w:vAlign w:val="bottom"/>
          </w:tcPr>
          <w:p w14:paraId="12536DD4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18" w:type="dxa"/>
            <w:vAlign w:val="bottom"/>
            <w:hideMark/>
          </w:tcPr>
          <w:p w14:paraId="25A90834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  <w:t>✓</w:t>
            </w:r>
          </w:p>
        </w:tc>
        <w:tc>
          <w:tcPr>
            <w:tcW w:w="1307" w:type="dxa"/>
            <w:vAlign w:val="bottom"/>
          </w:tcPr>
          <w:p w14:paraId="60AC707B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016" w:type="dxa"/>
            <w:vAlign w:val="bottom"/>
          </w:tcPr>
          <w:p w14:paraId="5264045C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094" w:type="dxa"/>
            <w:vAlign w:val="bottom"/>
            <w:hideMark/>
          </w:tcPr>
          <w:p w14:paraId="620829EB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  <w:t>✓</w:t>
            </w:r>
          </w:p>
        </w:tc>
        <w:tc>
          <w:tcPr>
            <w:tcW w:w="1508" w:type="dxa"/>
            <w:vAlign w:val="bottom"/>
            <w:hideMark/>
          </w:tcPr>
          <w:p w14:paraId="6E3CF6CF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B31597"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  <w:t>✓</w:t>
            </w:r>
          </w:p>
        </w:tc>
        <w:tc>
          <w:tcPr>
            <w:tcW w:w="1485" w:type="dxa"/>
            <w:vAlign w:val="bottom"/>
          </w:tcPr>
          <w:p w14:paraId="33D54641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031" w:type="dxa"/>
            <w:vAlign w:val="bottom"/>
          </w:tcPr>
          <w:p w14:paraId="17F50A66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2A13B2" w:rsidRPr="00B31597" w14:paraId="55409BBD" w14:textId="77777777" w:rsidTr="00C32940">
        <w:trPr>
          <w:trHeight w:val="227"/>
          <w:jc w:val="center"/>
        </w:trPr>
        <w:tc>
          <w:tcPr>
            <w:tcW w:w="1812" w:type="dxa"/>
            <w:noWrap/>
            <w:vAlign w:val="bottom"/>
            <w:hideMark/>
          </w:tcPr>
          <w:p w14:paraId="4DEFC5BC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bookmarkStart w:id="15" w:name="_Hlk112773944"/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Scott, 2019</w:t>
            </w:r>
          </w:p>
        </w:tc>
        <w:tc>
          <w:tcPr>
            <w:tcW w:w="1282" w:type="dxa"/>
            <w:vAlign w:val="bottom"/>
            <w:hideMark/>
          </w:tcPr>
          <w:p w14:paraId="0281A441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EQ-5D-Y-3L</w:t>
            </w:r>
          </w:p>
        </w:tc>
        <w:tc>
          <w:tcPr>
            <w:tcW w:w="991" w:type="dxa"/>
            <w:vAlign w:val="bottom"/>
          </w:tcPr>
          <w:p w14:paraId="4286F4C1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7" w:type="dxa"/>
            <w:vAlign w:val="bottom"/>
          </w:tcPr>
          <w:p w14:paraId="4E687139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7" w:type="dxa"/>
            <w:noWrap/>
            <w:vAlign w:val="bottom"/>
          </w:tcPr>
          <w:p w14:paraId="17CC71C6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422" w:type="dxa"/>
            <w:vAlign w:val="bottom"/>
          </w:tcPr>
          <w:p w14:paraId="19357925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18" w:type="dxa"/>
            <w:vAlign w:val="bottom"/>
          </w:tcPr>
          <w:p w14:paraId="33754D78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307" w:type="dxa"/>
            <w:vAlign w:val="bottom"/>
          </w:tcPr>
          <w:p w14:paraId="3629C3F2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016" w:type="dxa"/>
            <w:vAlign w:val="bottom"/>
          </w:tcPr>
          <w:p w14:paraId="7B4EDC19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094" w:type="dxa"/>
            <w:vAlign w:val="bottom"/>
            <w:hideMark/>
          </w:tcPr>
          <w:p w14:paraId="1B5EAC56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  <w:t>✓</w:t>
            </w:r>
          </w:p>
        </w:tc>
        <w:tc>
          <w:tcPr>
            <w:tcW w:w="1508" w:type="dxa"/>
            <w:vAlign w:val="bottom"/>
          </w:tcPr>
          <w:p w14:paraId="1A061F75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485" w:type="dxa"/>
            <w:vAlign w:val="bottom"/>
          </w:tcPr>
          <w:p w14:paraId="77F19887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031" w:type="dxa"/>
            <w:vAlign w:val="bottom"/>
          </w:tcPr>
          <w:p w14:paraId="0A7568C2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bookmarkEnd w:id="15"/>
      </w:tr>
      <w:tr w:rsidR="002A13B2" w:rsidRPr="00B31597" w14:paraId="72021236" w14:textId="77777777" w:rsidTr="00C32940">
        <w:trPr>
          <w:trHeight w:val="227"/>
          <w:jc w:val="center"/>
        </w:trPr>
        <w:tc>
          <w:tcPr>
            <w:tcW w:w="1812" w:type="dxa"/>
            <w:noWrap/>
            <w:vAlign w:val="bottom"/>
            <w:hideMark/>
          </w:tcPr>
          <w:p w14:paraId="2AA38385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Shiroiwa</w:t>
            </w:r>
            <w:proofErr w:type="spellEnd"/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, 2019</w:t>
            </w:r>
          </w:p>
        </w:tc>
        <w:tc>
          <w:tcPr>
            <w:tcW w:w="1282" w:type="dxa"/>
            <w:vAlign w:val="bottom"/>
            <w:hideMark/>
          </w:tcPr>
          <w:p w14:paraId="5DF94155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EQ-5D-Y-3L</w:t>
            </w:r>
          </w:p>
        </w:tc>
        <w:tc>
          <w:tcPr>
            <w:tcW w:w="991" w:type="dxa"/>
            <w:vAlign w:val="bottom"/>
          </w:tcPr>
          <w:p w14:paraId="3E4C46AD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7" w:type="dxa"/>
            <w:vAlign w:val="bottom"/>
          </w:tcPr>
          <w:p w14:paraId="0F402ACD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7" w:type="dxa"/>
            <w:noWrap/>
            <w:vAlign w:val="bottom"/>
          </w:tcPr>
          <w:p w14:paraId="2BB6A6AF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422" w:type="dxa"/>
            <w:vAlign w:val="bottom"/>
          </w:tcPr>
          <w:p w14:paraId="1925417F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18" w:type="dxa"/>
            <w:vAlign w:val="bottom"/>
            <w:hideMark/>
          </w:tcPr>
          <w:p w14:paraId="454E6846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  <w:t>✓</w:t>
            </w:r>
          </w:p>
        </w:tc>
        <w:tc>
          <w:tcPr>
            <w:tcW w:w="1307" w:type="dxa"/>
            <w:vAlign w:val="bottom"/>
          </w:tcPr>
          <w:p w14:paraId="6C0315AD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016" w:type="dxa"/>
            <w:vAlign w:val="bottom"/>
          </w:tcPr>
          <w:p w14:paraId="4D637C4B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094" w:type="dxa"/>
            <w:vAlign w:val="bottom"/>
          </w:tcPr>
          <w:p w14:paraId="7CA4190B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508" w:type="dxa"/>
            <w:vAlign w:val="bottom"/>
          </w:tcPr>
          <w:p w14:paraId="3E61A5FE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485" w:type="dxa"/>
            <w:vAlign w:val="bottom"/>
          </w:tcPr>
          <w:p w14:paraId="4329E9CC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031" w:type="dxa"/>
            <w:vAlign w:val="bottom"/>
          </w:tcPr>
          <w:p w14:paraId="39FB1FDC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2A13B2" w:rsidRPr="00B31597" w14:paraId="6CB3971C" w14:textId="77777777" w:rsidTr="00C32940">
        <w:trPr>
          <w:trHeight w:val="227"/>
          <w:jc w:val="center"/>
        </w:trPr>
        <w:tc>
          <w:tcPr>
            <w:tcW w:w="1812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548192E8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Verstraete</w:t>
            </w:r>
            <w:proofErr w:type="spellEnd"/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, 2020</w:t>
            </w:r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perscript"/>
                <w:lang w:val="en-US"/>
              </w:rPr>
              <w:t>b</w:t>
            </w:r>
          </w:p>
        </w:tc>
        <w:tc>
          <w:tcPr>
            <w:tcW w:w="1282" w:type="dxa"/>
            <w:tcBorders>
              <w:top w:val="nil"/>
              <w:left w:val="nil"/>
              <w:right w:val="nil"/>
            </w:tcBorders>
            <w:vAlign w:val="bottom"/>
            <w:hideMark/>
          </w:tcPr>
          <w:p w14:paraId="09EDC0B3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EQ-5D-Y-3L</w:t>
            </w:r>
          </w:p>
        </w:tc>
        <w:tc>
          <w:tcPr>
            <w:tcW w:w="991" w:type="dxa"/>
            <w:tcBorders>
              <w:top w:val="nil"/>
              <w:left w:val="nil"/>
              <w:right w:val="nil"/>
            </w:tcBorders>
            <w:vAlign w:val="bottom"/>
          </w:tcPr>
          <w:p w14:paraId="01065485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7" w:type="dxa"/>
            <w:tcBorders>
              <w:top w:val="nil"/>
              <w:left w:val="nil"/>
              <w:right w:val="nil"/>
            </w:tcBorders>
            <w:vAlign w:val="bottom"/>
          </w:tcPr>
          <w:p w14:paraId="6AE51C59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7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727D7EB6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422" w:type="dxa"/>
            <w:tcBorders>
              <w:top w:val="nil"/>
              <w:left w:val="nil"/>
              <w:right w:val="nil"/>
            </w:tcBorders>
            <w:vAlign w:val="bottom"/>
          </w:tcPr>
          <w:p w14:paraId="53730593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18" w:type="dxa"/>
            <w:tcBorders>
              <w:top w:val="nil"/>
              <w:left w:val="nil"/>
              <w:right w:val="nil"/>
            </w:tcBorders>
            <w:vAlign w:val="bottom"/>
            <w:hideMark/>
          </w:tcPr>
          <w:p w14:paraId="7EA9C32C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  <w:t>✓</w:t>
            </w:r>
          </w:p>
        </w:tc>
        <w:tc>
          <w:tcPr>
            <w:tcW w:w="1307" w:type="dxa"/>
            <w:tcBorders>
              <w:top w:val="nil"/>
              <w:left w:val="nil"/>
              <w:right w:val="nil"/>
            </w:tcBorders>
            <w:vAlign w:val="bottom"/>
          </w:tcPr>
          <w:p w14:paraId="51B168F8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016" w:type="dxa"/>
            <w:tcBorders>
              <w:top w:val="nil"/>
              <w:left w:val="nil"/>
              <w:right w:val="nil"/>
            </w:tcBorders>
            <w:vAlign w:val="bottom"/>
          </w:tcPr>
          <w:p w14:paraId="1E14C0D9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094" w:type="dxa"/>
            <w:tcBorders>
              <w:top w:val="nil"/>
              <w:left w:val="nil"/>
              <w:right w:val="nil"/>
            </w:tcBorders>
            <w:vAlign w:val="bottom"/>
            <w:hideMark/>
          </w:tcPr>
          <w:p w14:paraId="1D36F4A4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  <w:t>✓</w:t>
            </w:r>
          </w:p>
        </w:tc>
        <w:tc>
          <w:tcPr>
            <w:tcW w:w="1508" w:type="dxa"/>
            <w:tcBorders>
              <w:top w:val="nil"/>
              <w:left w:val="nil"/>
              <w:right w:val="nil"/>
            </w:tcBorders>
            <w:vAlign w:val="bottom"/>
          </w:tcPr>
          <w:p w14:paraId="6053E6B5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485" w:type="dxa"/>
            <w:tcBorders>
              <w:top w:val="nil"/>
              <w:left w:val="nil"/>
              <w:right w:val="nil"/>
            </w:tcBorders>
            <w:vAlign w:val="bottom"/>
          </w:tcPr>
          <w:p w14:paraId="0DC69143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031" w:type="dxa"/>
            <w:tcBorders>
              <w:top w:val="nil"/>
              <w:left w:val="nil"/>
              <w:right w:val="nil"/>
            </w:tcBorders>
            <w:vAlign w:val="bottom"/>
          </w:tcPr>
          <w:p w14:paraId="15BF7336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2A13B2" w:rsidRPr="00B31597" w14:paraId="1B65856B" w14:textId="77777777" w:rsidTr="00C32940">
        <w:trPr>
          <w:trHeight w:val="227"/>
          <w:jc w:val="center"/>
        </w:trPr>
        <w:tc>
          <w:tcPr>
            <w:tcW w:w="1812" w:type="dxa"/>
            <w:noWrap/>
            <w:vAlign w:val="bottom"/>
            <w:hideMark/>
          </w:tcPr>
          <w:p w14:paraId="40B90BBA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proofErr w:type="spellStart"/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Verstraete</w:t>
            </w:r>
            <w:proofErr w:type="spellEnd"/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, 2022</w:t>
            </w:r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perscript"/>
                <w:lang w:val="en-US"/>
              </w:rPr>
              <w:t>c</w:t>
            </w:r>
          </w:p>
        </w:tc>
        <w:tc>
          <w:tcPr>
            <w:tcW w:w="1282" w:type="dxa"/>
            <w:vAlign w:val="bottom"/>
            <w:hideMark/>
          </w:tcPr>
          <w:p w14:paraId="1603B078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EQ-5D-Y-3L</w:t>
            </w:r>
          </w:p>
        </w:tc>
        <w:tc>
          <w:tcPr>
            <w:tcW w:w="991" w:type="dxa"/>
            <w:vAlign w:val="bottom"/>
          </w:tcPr>
          <w:p w14:paraId="2695B387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7" w:type="dxa"/>
            <w:vAlign w:val="bottom"/>
          </w:tcPr>
          <w:p w14:paraId="581503E7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7" w:type="dxa"/>
            <w:noWrap/>
            <w:vAlign w:val="bottom"/>
          </w:tcPr>
          <w:p w14:paraId="3943A829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422" w:type="dxa"/>
            <w:vAlign w:val="bottom"/>
          </w:tcPr>
          <w:p w14:paraId="7396EE4E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18" w:type="dxa"/>
            <w:vAlign w:val="bottom"/>
            <w:hideMark/>
          </w:tcPr>
          <w:p w14:paraId="00411622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307" w:type="dxa"/>
            <w:vAlign w:val="bottom"/>
          </w:tcPr>
          <w:p w14:paraId="5BFACA20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016" w:type="dxa"/>
            <w:vAlign w:val="bottom"/>
          </w:tcPr>
          <w:p w14:paraId="3F291B2C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094" w:type="dxa"/>
            <w:vAlign w:val="bottom"/>
            <w:hideMark/>
          </w:tcPr>
          <w:p w14:paraId="27043E47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  <w:t>✓</w:t>
            </w:r>
          </w:p>
        </w:tc>
        <w:tc>
          <w:tcPr>
            <w:tcW w:w="1508" w:type="dxa"/>
            <w:vAlign w:val="bottom"/>
          </w:tcPr>
          <w:p w14:paraId="68D5F4B8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485" w:type="dxa"/>
            <w:vAlign w:val="bottom"/>
          </w:tcPr>
          <w:p w14:paraId="731A2942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031" w:type="dxa"/>
            <w:vAlign w:val="bottom"/>
          </w:tcPr>
          <w:p w14:paraId="4DADB0D4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2A13B2" w:rsidRPr="00B31597" w14:paraId="29C92EB2" w14:textId="77777777" w:rsidTr="00C32940">
        <w:trPr>
          <w:trHeight w:val="227"/>
          <w:jc w:val="center"/>
        </w:trPr>
        <w:tc>
          <w:tcPr>
            <w:tcW w:w="1812" w:type="dxa"/>
            <w:noWrap/>
            <w:vAlign w:val="bottom"/>
            <w:hideMark/>
          </w:tcPr>
          <w:p w14:paraId="20BC0987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proofErr w:type="spellStart"/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Verstraete</w:t>
            </w:r>
            <w:proofErr w:type="spellEnd"/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, 2022 (b)</w:t>
            </w:r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perscript"/>
                <w:lang w:val="en-US"/>
              </w:rPr>
              <w:t>c</w:t>
            </w:r>
          </w:p>
        </w:tc>
        <w:tc>
          <w:tcPr>
            <w:tcW w:w="1282" w:type="dxa"/>
            <w:vAlign w:val="bottom"/>
            <w:hideMark/>
          </w:tcPr>
          <w:p w14:paraId="68C64799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EQ-5D-Y-3L</w:t>
            </w:r>
          </w:p>
        </w:tc>
        <w:tc>
          <w:tcPr>
            <w:tcW w:w="991" w:type="dxa"/>
            <w:vAlign w:val="bottom"/>
          </w:tcPr>
          <w:p w14:paraId="19B5A455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7" w:type="dxa"/>
            <w:vAlign w:val="bottom"/>
          </w:tcPr>
          <w:p w14:paraId="686E0BFF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7" w:type="dxa"/>
            <w:noWrap/>
            <w:vAlign w:val="bottom"/>
          </w:tcPr>
          <w:p w14:paraId="60CF1B8A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422" w:type="dxa"/>
            <w:vAlign w:val="bottom"/>
          </w:tcPr>
          <w:p w14:paraId="0460582D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18" w:type="dxa"/>
            <w:vAlign w:val="bottom"/>
            <w:hideMark/>
          </w:tcPr>
          <w:p w14:paraId="7F235E0E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307" w:type="dxa"/>
            <w:vAlign w:val="bottom"/>
          </w:tcPr>
          <w:p w14:paraId="0ADC49A2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016" w:type="dxa"/>
            <w:vAlign w:val="bottom"/>
          </w:tcPr>
          <w:p w14:paraId="400179C8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094" w:type="dxa"/>
            <w:vAlign w:val="bottom"/>
            <w:hideMark/>
          </w:tcPr>
          <w:p w14:paraId="13A9D4C3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  <w:t>✓</w:t>
            </w:r>
          </w:p>
        </w:tc>
        <w:tc>
          <w:tcPr>
            <w:tcW w:w="1508" w:type="dxa"/>
            <w:vAlign w:val="bottom"/>
          </w:tcPr>
          <w:p w14:paraId="7553EDEA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485" w:type="dxa"/>
            <w:vAlign w:val="bottom"/>
            <w:hideMark/>
          </w:tcPr>
          <w:p w14:paraId="2FDB293D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  <w:t>✓</w:t>
            </w:r>
          </w:p>
        </w:tc>
        <w:tc>
          <w:tcPr>
            <w:tcW w:w="1031" w:type="dxa"/>
            <w:vAlign w:val="bottom"/>
          </w:tcPr>
          <w:p w14:paraId="05C9CCF9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  <w:t>✓</w:t>
            </w:r>
          </w:p>
        </w:tc>
      </w:tr>
      <w:tr w:rsidR="002A13B2" w:rsidRPr="00B31597" w14:paraId="2AB4458F" w14:textId="77777777" w:rsidTr="00C32940">
        <w:trPr>
          <w:trHeight w:val="227"/>
          <w:jc w:val="center"/>
        </w:trPr>
        <w:tc>
          <w:tcPr>
            <w:tcW w:w="1812" w:type="dxa"/>
            <w:noWrap/>
            <w:vAlign w:val="bottom"/>
          </w:tcPr>
          <w:p w14:paraId="26112C05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proofErr w:type="spellStart"/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Verstraete</w:t>
            </w:r>
            <w:proofErr w:type="spellEnd"/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, 2022 (c)</w:t>
            </w:r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perscript"/>
                <w:lang w:val="en-US"/>
              </w:rPr>
              <w:t>c</w:t>
            </w:r>
          </w:p>
        </w:tc>
        <w:tc>
          <w:tcPr>
            <w:tcW w:w="1282" w:type="dxa"/>
            <w:vAlign w:val="bottom"/>
          </w:tcPr>
          <w:p w14:paraId="7BD28EFC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EQ-5D-Y-3L</w:t>
            </w:r>
          </w:p>
        </w:tc>
        <w:tc>
          <w:tcPr>
            <w:tcW w:w="991" w:type="dxa"/>
            <w:vAlign w:val="bottom"/>
          </w:tcPr>
          <w:p w14:paraId="57C44B36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7" w:type="dxa"/>
            <w:vAlign w:val="bottom"/>
          </w:tcPr>
          <w:p w14:paraId="20864597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7" w:type="dxa"/>
            <w:noWrap/>
            <w:vAlign w:val="bottom"/>
          </w:tcPr>
          <w:p w14:paraId="5A2865B4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422" w:type="dxa"/>
            <w:vAlign w:val="bottom"/>
          </w:tcPr>
          <w:p w14:paraId="5AD29EE7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18" w:type="dxa"/>
            <w:vAlign w:val="bottom"/>
          </w:tcPr>
          <w:p w14:paraId="5D26EF10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  <w:t>✓</w:t>
            </w:r>
          </w:p>
        </w:tc>
        <w:tc>
          <w:tcPr>
            <w:tcW w:w="1307" w:type="dxa"/>
            <w:vAlign w:val="bottom"/>
          </w:tcPr>
          <w:p w14:paraId="39AE2F46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016" w:type="dxa"/>
            <w:vAlign w:val="bottom"/>
          </w:tcPr>
          <w:p w14:paraId="6A5870EF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094" w:type="dxa"/>
            <w:vAlign w:val="bottom"/>
          </w:tcPr>
          <w:p w14:paraId="5DF17F3A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508" w:type="dxa"/>
            <w:vAlign w:val="bottom"/>
          </w:tcPr>
          <w:p w14:paraId="14AABE52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485" w:type="dxa"/>
            <w:vAlign w:val="bottom"/>
          </w:tcPr>
          <w:p w14:paraId="755418FE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  <w:t>✓</w:t>
            </w:r>
          </w:p>
        </w:tc>
        <w:tc>
          <w:tcPr>
            <w:tcW w:w="1031" w:type="dxa"/>
            <w:vAlign w:val="bottom"/>
          </w:tcPr>
          <w:p w14:paraId="364FB3DF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  <w:t>✓</w:t>
            </w:r>
          </w:p>
        </w:tc>
      </w:tr>
      <w:tr w:rsidR="002A13B2" w:rsidRPr="00B31597" w14:paraId="739E5784" w14:textId="77777777" w:rsidTr="00C32940">
        <w:trPr>
          <w:trHeight w:val="227"/>
          <w:jc w:val="center"/>
        </w:trPr>
        <w:tc>
          <w:tcPr>
            <w:tcW w:w="1812" w:type="dxa"/>
            <w:noWrap/>
            <w:vAlign w:val="bottom"/>
          </w:tcPr>
          <w:p w14:paraId="60DD46BB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proofErr w:type="spellStart"/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Verstraete</w:t>
            </w:r>
            <w:proofErr w:type="spellEnd"/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, 2022 (d)</w:t>
            </w:r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perscript"/>
                <w:lang w:val="en-US"/>
              </w:rPr>
              <w:t>c</w:t>
            </w:r>
          </w:p>
        </w:tc>
        <w:tc>
          <w:tcPr>
            <w:tcW w:w="1282" w:type="dxa"/>
            <w:vAlign w:val="bottom"/>
          </w:tcPr>
          <w:p w14:paraId="23EF4E39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EQ-5D-Y-3L</w:t>
            </w:r>
          </w:p>
        </w:tc>
        <w:tc>
          <w:tcPr>
            <w:tcW w:w="991" w:type="dxa"/>
            <w:vAlign w:val="bottom"/>
          </w:tcPr>
          <w:p w14:paraId="2E98B5D4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7" w:type="dxa"/>
            <w:vAlign w:val="bottom"/>
          </w:tcPr>
          <w:p w14:paraId="338446AE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7" w:type="dxa"/>
            <w:noWrap/>
            <w:vAlign w:val="bottom"/>
          </w:tcPr>
          <w:p w14:paraId="749851AE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422" w:type="dxa"/>
            <w:vAlign w:val="bottom"/>
          </w:tcPr>
          <w:p w14:paraId="12828390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18" w:type="dxa"/>
            <w:vAlign w:val="bottom"/>
          </w:tcPr>
          <w:p w14:paraId="33FDEED3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307" w:type="dxa"/>
            <w:vAlign w:val="bottom"/>
          </w:tcPr>
          <w:p w14:paraId="2FBFE161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016" w:type="dxa"/>
            <w:vAlign w:val="bottom"/>
          </w:tcPr>
          <w:p w14:paraId="6F362013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094" w:type="dxa"/>
            <w:vAlign w:val="bottom"/>
          </w:tcPr>
          <w:p w14:paraId="0A7970F1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508" w:type="dxa"/>
            <w:vAlign w:val="bottom"/>
          </w:tcPr>
          <w:p w14:paraId="6FEE8093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485" w:type="dxa"/>
            <w:vAlign w:val="bottom"/>
          </w:tcPr>
          <w:p w14:paraId="2BC77BFE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  <w:t>✓</w:t>
            </w:r>
          </w:p>
        </w:tc>
        <w:tc>
          <w:tcPr>
            <w:tcW w:w="1031" w:type="dxa"/>
            <w:vAlign w:val="bottom"/>
          </w:tcPr>
          <w:p w14:paraId="1EEC8B07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  <w:t>✓</w:t>
            </w:r>
          </w:p>
        </w:tc>
      </w:tr>
      <w:tr w:rsidR="002A13B2" w:rsidRPr="00B31597" w14:paraId="4D65D5AC" w14:textId="77777777" w:rsidTr="00C32940">
        <w:trPr>
          <w:trHeight w:val="227"/>
          <w:jc w:val="center"/>
        </w:trPr>
        <w:tc>
          <w:tcPr>
            <w:tcW w:w="1812" w:type="dxa"/>
            <w:noWrap/>
            <w:vAlign w:val="bottom"/>
          </w:tcPr>
          <w:p w14:paraId="1C906A34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proofErr w:type="spellStart"/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Verstraete</w:t>
            </w:r>
            <w:proofErr w:type="spellEnd"/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, 2024</w:t>
            </w:r>
          </w:p>
        </w:tc>
        <w:tc>
          <w:tcPr>
            <w:tcW w:w="1282" w:type="dxa"/>
            <w:vAlign w:val="bottom"/>
          </w:tcPr>
          <w:p w14:paraId="6B46FB1E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EQ-5D-Y-3L</w:t>
            </w:r>
          </w:p>
        </w:tc>
        <w:tc>
          <w:tcPr>
            <w:tcW w:w="991" w:type="dxa"/>
            <w:vAlign w:val="bottom"/>
          </w:tcPr>
          <w:p w14:paraId="1D1CB0E0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137" w:type="dxa"/>
            <w:vAlign w:val="bottom"/>
          </w:tcPr>
          <w:p w14:paraId="70BA4854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7" w:type="dxa"/>
            <w:noWrap/>
            <w:vAlign w:val="bottom"/>
          </w:tcPr>
          <w:p w14:paraId="3575BF3E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422" w:type="dxa"/>
            <w:vAlign w:val="bottom"/>
          </w:tcPr>
          <w:p w14:paraId="0136899D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18" w:type="dxa"/>
            <w:vAlign w:val="bottom"/>
          </w:tcPr>
          <w:p w14:paraId="244A0894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307" w:type="dxa"/>
            <w:vAlign w:val="bottom"/>
          </w:tcPr>
          <w:p w14:paraId="4737E69D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016" w:type="dxa"/>
            <w:vAlign w:val="bottom"/>
          </w:tcPr>
          <w:p w14:paraId="4696FA00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094" w:type="dxa"/>
            <w:vAlign w:val="bottom"/>
          </w:tcPr>
          <w:p w14:paraId="2901B5E2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  <w:t>✓</w:t>
            </w:r>
          </w:p>
        </w:tc>
        <w:tc>
          <w:tcPr>
            <w:tcW w:w="1508" w:type="dxa"/>
            <w:vAlign w:val="bottom"/>
          </w:tcPr>
          <w:p w14:paraId="41AB5773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485" w:type="dxa"/>
            <w:vAlign w:val="bottom"/>
          </w:tcPr>
          <w:p w14:paraId="6546A108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031" w:type="dxa"/>
            <w:vAlign w:val="bottom"/>
          </w:tcPr>
          <w:p w14:paraId="619C89F8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2A13B2" w:rsidRPr="00B31597" w14:paraId="6A2BE711" w14:textId="77777777" w:rsidTr="00C32940">
        <w:trPr>
          <w:trHeight w:val="227"/>
          <w:jc w:val="center"/>
        </w:trPr>
        <w:tc>
          <w:tcPr>
            <w:tcW w:w="1812" w:type="dxa"/>
            <w:tcBorders>
              <w:top w:val="single" w:sz="8" w:space="0" w:color="auto"/>
              <w:left w:val="nil"/>
              <w:right w:val="nil"/>
            </w:tcBorders>
            <w:noWrap/>
            <w:vAlign w:val="bottom"/>
            <w:hideMark/>
          </w:tcPr>
          <w:p w14:paraId="56C2F482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Åström</w:t>
            </w:r>
            <w:proofErr w:type="spellEnd"/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, 2020</w:t>
            </w:r>
          </w:p>
        </w:tc>
        <w:tc>
          <w:tcPr>
            <w:tcW w:w="1282" w:type="dxa"/>
            <w:tcBorders>
              <w:top w:val="single" w:sz="8" w:space="0" w:color="auto"/>
              <w:left w:val="nil"/>
              <w:right w:val="nil"/>
            </w:tcBorders>
            <w:vAlign w:val="bottom"/>
            <w:hideMark/>
          </w:tcPr>
          <w:p w14:paraId="102B14F1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EQ-5D-Y-5L</w:t>
            </w:r>
          </w:p>
        </w:tc>
        <w:tc>
          <w:tcPr>
            <w:tcW w:w="991" w:type="dxa"/>
            <w:tcBorders>
              <w:top w:val="single" w:sz="8" w:space="0" w:color="auto"/>
              <w:left w:val="nil"/>
              <w:right w:val="nil"/>
            </w:tcBorders>
            <w:vAlign w:val="bottom"/>
          </w:tcPr>
          <w:p w14:paraId="5FCF22BD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7" w:type="dxa"/>
            <w:tcBorders>
              <w:top w:val="single" w:sz="8" w:space="0" w:color="auto"/>
              <w:left w:val="nil"/>
              <w:right w:val="nil"/>
            </w:tcBorders>
            <w:vAlign w:val="bottom"/>
          </w:tcPr>
          <w:p w14:paraId="2874878D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7" w:type="dxa"/>
            <w:tcBorders>
              <w:top w:val="single" w:sz="8" w:space="0" w:color="auto"/>
              <w:left w:val="nil"/>
              <w:right w:val="nil"/>
            </w:tcBorders>
            <w:noWrap/>
            <w:vAlign w:val="bottom"/>
          </w:tcPr>
          <w:p w14:paraId="1980EC5D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422" w:type="dxa"/>
            <w:tcBorders>
              <w:top w:val="single" w:sz="8" w:space="0" w:color="auto"/>
              <w:left w:val="nil"/>
              <w:right w:val="nil"/>
            </w:tcBorders>
            <w:vAlign w:val="bottom"/>
          </w:tcPr>
          <w:p w14:paraId="01F871D9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18" w:type="dxa"/>
            <w:tcBorders>
              <w:top w:val="single" w:sz="8" w:space="0" w:color="auto"/>
              <w:left w:val="nil"/>
              <w:right w:val="nil"/>
            </w:tcBorders>
            <w:vAlign w:val="bottom"/>
          </w:tcPr>
          <w:p w14:paraId="33343EF1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307" w:type="dxa"/>
            <w:tcBorders>
              <w:top w:val="single" w:sz="8" w:space="0" w:color="auto"/>
              <w:left w:val="nil"/>
              <w:right w:val="nil"/>
            </w:tcBorders>
            <w:vAlign w:val="bottom"/>
          </w:tcPr>
          <w:p w14:paraId="765F645D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016" w:type="dxa"/>
            <w:tcBorders>
              <w:top w:val="single" w:sz="8" w:space="0" w:color="auto"/>
              <w:left w:val="nil"/>
              <w:right w:val="nil"/>
            </w:tcBorders>
            <w:vAlign w:val="bottom"/>
          </w:tcPr>
          <w:p w14:paraId="449A3933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094" w:type="dxa"/>
            <w:tcBorders>
              <w:top w:val="single" w:sz="8" w:space="0" w:color="auto"/>
              <w:left w:val="nil"/>
              <w:right w:val="nil"/>
            </w:tcBorders>
            <w:vAlign w:val="bottom"/>
            <w:hideMark/>
          </w:tcPr>
          <w:p w14:paraId="6B912547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  <w:t>✓</w:t>
            </w:r>
          </w:p>
        </w:tc>
        <w:tc>
          <w:tcPr>
            <w:tcW w:w="1508" w:type="dxa"/>
            <w:tcBorders>
              <w:top w:val="single" w:sz="8" w:space="0" w:color="auto"/>
              <w:left w:val="nil"/>
              <w:right w:val="nil"/>
            </w:tcBorders>
            <w:vAlign w:val="bottom"/>
          </w:tcPr>
          <w:p w14:paraId="3A500722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485" w:type="dxa"/>
            <w:tcBorders>
              <w:top w:val="single" w:sz="8" w:space="0" w:color="auto"/>
              <w:left w:val="nil"/>
              <w:right w:val="nil"/>
            </w:tcBorders>
            <w:vAlign w:val="bottom"/>
          </w:tcPr>
          <w:p w14:paraId="2B2E843C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031" w:type="dxa"/>
            <w:tcBorders>
              <w:top w:val="single" w:sz="8" w:space="0" w:color="auto"/>
              <w:left w:val="nil"/>
              <w:right w:val="nil"/>
            </w:tcBorders>
            <w:vAlign w:val="bottom"/>
            <w:hideMark/>
          </w:tcPr>
          <w:p w14:paraId="3293C651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  <w:t>✓</w:t>
            </w:r>
          </w:p>
        </w:tc>
      </w:tr>
      <w:tr w:rsidR="002A13B2" w:rsidRPr="00B31597" w14:paraId="6DCE8AC1" w14:textId="77777777" w:rsidTr="00C32940">
        <w:trPr>
          <w:trHeight w:val="227"/>
          <w:jc w:val="center"/>
        </w:trPr>
        <w:tc>
          <w:tcPr>
            <w:tcW w:w="1812" w:type="dxa"/>
            <w:noWrap/>
            <w:vAlign w:val="bottom"/>
          </w:tcPr>
          <w:p w14:paraId="314C689E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Downs, 2024</w:t>
            </w:r>
          </w:p>
        </w:tc>
        <w:tc>
          <w:tcPr>
            <w:tcW w:w="1282" w:type="dxa"/>
            <w:vAlign w:val="bottom"/>
          </w:tcPr>
          <w:p w14:paraId="5B564F63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EQ-5D-Y-5L</w:t>
            </w:r>
          </w:p>
        </w:tc>
        <w:tc>
          <w:tcPr>
            <w:tcW w:w="991" w:type="dxa"/>
            <w:vAlign w:val="bottom"/>
          </w:tcPr>
          <w:p w14:paraId="19306893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7" w:type="dxa"/>
            <w:vAlign w:val="bottom"/>
          </w:tcPr>
          <w:p w14:paraId="7128A08C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7" w:type="dxa"/>
            <w:noWrap/>
            <w:vAlign w:val="bottom"/>
          </w:tcPr>
          <w:p w14:paraId="3EA41033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422" w:type="dxa"/>
            <w:vAlign w:val="bottom"/>
          </w:tcPr>
          <w:p w14:paraId="370E393D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18" w:type="dxa"/>
            <w:vAlign w:val="bottom"/>
          </w:tcPr>
          <w:p w14:paraId="37B6A24A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  <w:t>✓</w:t>
            </w:r>
          </w:p>
        </w:tc>
        <w:tc>
          <w:tcPr>
            <w:tcW w:w="1307" w:type="dxa"/>
            <w:vAlign w:val="bottom"/>
          </w:tcPr>
          <w:p w14:paraId="747CD582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016" w:type="dxa"/>
            <w:vAlign w:val="bottom"/>
          </w:tcPr>
          <w:p w14:paraId="7417DA41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094" w:type="dxa"/>
            <w:vAlign w:val="bottom"/>
          </w:tcPr>
          <w:p w14:paraId="521CDD62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  <w:t>✓</w:t>
            </w:r>
          </w:p>
        </w:tc>
        <w:tc>
          <w:tcPr>
            <w:tcW w:w="1508" w:type="dxa"/>
            <w:vAlign w:val="bottom"/>
          </w:tcPr>
          <w:p w14:paraId="3865D67D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485" w:type="dxa"/>
            <w:vAlign w:val="bottom"/>
          </w:tcPr>
          <w:p w14:paraId="35E243BD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  <w:t>✓</w:t>
            </w:r>
          </w:p>
        </w:tc>
        <w:tc>
          <w:tcPr>
            <w:tcW w:w="1031" w:type="dxa"/>
            <w:vAlign w:val="bottom"/>
          </w:tcPr>
          <w:p w14:paraId="444D8AB1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  <w:t>✓</w:t>
            </w:r>
          </w:p>
        </w:tc>
      </w:tr>
      <w:tr w:rsidR="002A13B2" w:rsidRPr="00B31597" w14:paraId="5FE2991D" w14:textId="77777777" w:rsidTr="00C32940">
        <w:trPr>
          <w:trHeight w:val="227"/>
          <w:jc w:val="center"/>
        </w:trPr>
        <w:tc>
          <w:tcPr>
            <w:tcW w:w="1812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14:paraId="27AE01E1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Pei</w:t>
            </w:r>
            <w:proofErr w:type="spellEnd"/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, 2021</w:t>
            </w:r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c</w:t>
            </w:r>
          </w:p>
        </w:tc>
        <w:tc>
          <w:tcPr>
            <w:tcW w:w="1282" w:type="dxa"/>
            <w:tcBorders>
              <w:left w:val="nil"/>
              <w:bottom w:val="nil"/>
              <w:right w:val="nil"/>
            </w:tcBorders>
            <w:vAlign w:val="bottom"/>
          </w:tcPr>
          <w:p w14:paraId="598AE0A4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EQ-5D-Y-5L</w:t>
            </w:r>
          </w:p>
        </w:tc>
        <w:tc>
          <w:tcPr>
            <w:tcW w:w="991" w:type="dxa"/>
            <w:tcBorders>
              <w:left w:val="nil"/>
              <w:bottom w:val="nil"/>
              <w:right w:val="nil"/>
            </w:tcBorders>
            <w:vAlign w:val="bottom"/>
          </w:tcPr>
          <w:p w14:paraId="3FD8CD7E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7" w:type="dxa"/>
            <w:tcBorders>
              <w:left w:val="nil"/>
              <w:bottom w:val="nil"/>
              <w:right w:val="nil"/>
            </w:tcBorders>
            <w:vAlign w:val="bottom"/>
          </w:tcPr>
          <w:p w14:paraId="7B503369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7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14:paraId="4ED13EC7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422" w:type="dxa"/>
            <w:tcBorders>
              <w:left w:val="nil"/>
              <w:bottom w:val="nil"/>
              <w:right w:val="nil"/>
            </w:tcBorders>
            <w:vAlign w:val="bottom"/>
          </w:tcPr>
          <w:p w14:paraId="4C6226E4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18" w:type="dxa"/>
            <w:tcBorders>
              <w:left w:val="nil"/>
              <w:bottom w:val="nil"/>
              <w:right w:val="nil"/>
            </w:tcBorders>
            <w:vAlign w:val="bottom"/>
          </w:tcPr>
          <w:p w14:paraId="6C7AE76B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307" w:type="dxa"/>
            <w:tcBorders>
              <w:left w:val="nil"/>
              <w:bottom w:val="nil"/>
              <w:right w:val="nil"/>
            </w:tcBorders>
            <w:vAlign w:val="bottom"/>
          </w:tcPr>
          <w:p w14:paraId="420CF7F8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016" w:type="dxa"/>
            <w:tcBorders>
              <w:left w:val="nil"/>
              <w:bottom w:val="nil"/>
              <w:right w:val="nil"/>
            </w:tcBorders>
            <w:vAlign w:val="bottom"/>
          </w:tcPr>
          <w:p w14:paraId="0691C7EE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094" w:type="dxa"/>
            <w:tcBorders>
              <w:left w:val="nil"/>
              <w:bottom w:val="nil"/>
              <w:right w:val="nil"/>
            </w:tcBorders>
            <w:vAlign w:val="bottom"/>
          </w:tcPr>
          <w:p w14:paraId="21AF98FB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  <w:t>✓</w:t>
            </w:r>
          </w:p>
        </w:tc>
        <w:tc>
          <w:tcPr>
            <w:tcW w:w="1508" w:type="dxa"/>
            <w:tcBorders>
              <w:left w:val="nil"/>
              <w:bottom w:val="nil"/>
              <w:right w:val="nil"/>
            </w:tcBorders>
            <w:vAlign w:val="bottom"/>
          </w:tcPr>
          <w:p w14:paraId="688C8C67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485" w:type="dxa"/>
            <w:tcBorders>
              <w:left w:val="nil"/>
              <w:bottom w:val="nil"/>
              <w:right w:val="nil"/>
            </w:tcBorders>
            <w:vAlign w:val="bottom"/>
          </w:tcPr>
          <w:p w14:paraId="72F34699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  <w:t>✓</w:t>
            </w:r>
          </w:p>
        </w:tc>
        <w:tc>
          <w:tcPr>
            <w:tcW w:w="1031" w:type="dxa"/>
            <w:tcBorders>
              <w:left w:val="nil"/>
              <w:bottom w:val="nil"/>
              <w:right w:val="nil"/>
            </w:tcBorders>
            <w:vAlign w:val="bottom"/>
          </w:tcPr>
          <w:p w14:paraId="79E84D18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  <w:t>✓</w:t>
            </w:r>
          </w:p>
        </w:tc>
      </w:tr>
      <w:tr w:rsidR="002A13B2" w:rsidRPr="00B31597" w14:paraId="6912DB77" w14:textId="77777777" w:rsidTr="00C32940">
        <w:trPr>
          <w:trHeight w:val="227"/>
          <w:jc w:val="center"/>
        </w:trPr>
        <w:tc>
          <w:tcPr>
            <w:tcW w:w="1812" w:type="dxa"/>
            <w:noWrap/>
            <w:vAlign w:val="bottom"/>
            <w:hideMark/>
          </w:tcPr>
          <w:p w14:paraId="1318D012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proofErr w:type="spellStart"/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Verstraete</w:t>
            </w:r>
            <w:proofErr w:type="spellEnd"/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, 2022</w:t>
            </w:r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perscript"/>
                <w:lang w:val="en-US"/>
              </w:rPr>
              <w:t>c</w:t>
            </w:r>
          </w:p>
        </w:tc>
        <w:tc>
          <w:tcPr>
            <w:tcW w:w="1282" w:type="dxa"/>
            <w:vAlign w:val="bottom"/>
            <w:hideMark/>
          </w:tcPr>
          <w:p w14:paraId="39F2F08C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EQ-5D-Y-5L</w:t>
            </w:r>
          </w:p>
        </w:tc>
        <w:tc>
          <w:tcPr>
            <w:tcW w:w="991" w:type="dxa"/>
            <w:vAlign w:val="bottom"/>
          </w:tcPr>
          <w:p w14:paraId="3802F291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7" w:type="dxa"/>
            <w:vAlign w:val="bottom"/>
          </w:tcPr>
          <w:p w14:paraId="642077FF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7" w:type="dxa"/>
            <w:noWrap/>
            <w:vAlign w:val="bottom"/>
          </w:tcPr>
          <w:p w14:paraId="4CA84AE0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422" w:type="dxa"/>
            <w:vAlign w:val="bottom"/>
          </w:tcPr>
          <w:p w14:paraId="6F4D5A06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18" w:type="dxa"/>
            <w:vAlign w:val="bottom"/>
            <w:hideMark/>
          </w:tcPr>
          <w:p w14:paraId="0583928B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307" w:type="dxa"/>
            <w:vAlign w:val="bottom"/>
          </w:tcPr>
          <w:p w14:paraId="23998370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016" w:type="dxa"/>
            <w:vAlign w:val="bottom"/>
          </w:tcPr>
          <w:p w14:paraId="53542838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094" w:type="dxa"/>
            <w:vAlign w:val="bottom"/>
            <w:hideMark/>
          </w:tcPr>
          <w:p w14:paraId="5E97BF96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  <w:t>✓</w:t>
            </w:r>
          </w:p>
        </w:tc>
        <w:tc>
          <w:tcPr>
            <w:tcW w:w="1508" w:type="dxa"/>
            <w:vAlign w:val="bottom"/>
          </w:tcPr>
          <w:p w14:paraId="7E9DD620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485" w:type="dxa"/>
            <w:vAlign w:val="bottom"/>
          </w:tcPr>
          <w:p w14:paraId="082C7467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031" w:type="dxa"/>
            <w:vAlign w:val="bottom"/>
          </w:tcPr>
          <w:p w14:paraId="2C7A40C0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2A13B2" w:rsidRPr="00B31597" w14:paraId="25D7F1C4" w14:textId="77777777" w:rsidTr="00C32940">
        <w:trPr>
          <w:trHeight w:val="227"/>
          <w:jc w:val="center"/>
        </w:trPr>
        <w:tc>
          <w:tcPr>
            <w:tcW w:w="1812" w:type="dxa"/>
            <w:noWrap/>
            <w:vAlign w:val="bottom"/>
            <w:hideMark/>
          </w:tcPr>
          <w:p w14:paraId="137A5CA5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proofErr w:type="spellStart"/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lastRenderedPageBreak/>
              <w:t>Verstraete</w:t>
            </w:r>
            <w:proofErr w:type="spellEnd"/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, 2022 (b)</w:t>
            </w:r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perscript"/>
                <w:lang w:val="en-US"/>
              </w:rPr>
              <w:t>c</w:t>
            </w:r>
          </w:p>
        </w:tc>
        <w:tc>
          <w:tcPr>
            <w:tcW w:w="1282" w:type="dxa"/>
            <w:vAlign w:val="bottom"/>
            <w:hideMark/>
          </w:tcPr>
          <w:p w14:paraId="5840D572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EQ-5D-Y-5L</w:t>
            </w:r>
          </w:p>
        </w:tc>
        <w:tc>
          <w:tcPr>
            <w:tcW w:w="991" w:type="dxa"/>
            <w:vAlign w:val="bottom"/>
          </w:tcPr>
          <w:p w14:paraId="4A495666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7" w:type="dxa"/>
            <w:vAlign w:val="bottom"/>
          </w:tcPr>
          <w:p w14:paraId="7A8454AD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7" w:type="dxa"/>
            <w:noWrap/>
            <w:vAlign w:val="bottom"/>
          </w:tcPr>
          <w:p w14:paraId="41B177F2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422" w:type="dxa"/>
            <w:vAlign w:val="bottom"/>
          </w:tcPr>
          <w:p w14:paraId="50534592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18" w:type="dxa"/>
            <w:vAlign w:val="bottom"/>
            <w:hideMark/>
          </w:tcPr>
          <w:p w14:paraId="25A0D6E5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307" w:type="dxa"/>
            <w:vAlign w:val="bottom"/>
          </w:tcPr>
          <w:p w14:paraId="2660D567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016" w:type="dxa"/>
            <w:vAlign w:val="bottom"/>
          </w:tcPr>
          <w:p w14:paraId="6BE78B76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094" w:type="dxa"/>
            <w:vAlign w:val="bottom"/>
            <w:hideMark/>
          </w:tcPr>
          <w:p w14:paraId="2CDE0CCE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  <w:t>✓</w:t>
            </w:r>
          </w:p>
        </w:tc>
        <w:tc>
          <w:tcPr>
            <w:tcW w:w="1508" w:type="dxa"/>
            <w:vAlign w:val="bottom"/>
          </w:tcPr>
          <w:p w14:paraId="5D9DF3B4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485" w:type="dxa"/>
            <w:vAlign w:val="bottom"/>
            <w:hideMark/>
          </w:tcPr>
          <w:p w14:paraId="0F9B3B6D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  <w:t>✓</w:t>
            </w:r>
          </w:p>
        </w:tc>
        <w:tc>
          <w:tcPr>
            <w:tcW w:w="1031" w:type="dxa"/>
            <w:vAlign w:val="bottom"/>
          </w:tcPr>
          <w:p w14:paraId="514381D0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  <w:t>✓</w:t>
            </w:r>
          </w:p>
        </w:tc>
      </w:tr>
      <w:tr w:rsidR="002A13B2" w:rsidRPr="00B31597" w14:paraId="427C1F29" w14:textId="77777777" w:rsidTr="00C32940">
        <w:trPr>
          <w:trHeight w:val="227"/>
          <w:jc w:val="center"/>
        </w:trPr>
        <w:tc>
          <w:tcPr>
            <w:tcW w:w="1812" w:type="dxa"/>
            <w:noWrap/>
            <w:vAlign w:val="bottom"/>
          </w:tcPr>
          <w:p w14:paraId="6862A093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proofErr w:type="spellStart"/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Verstraete</w:t>
            </w:r>
            <w:proofErr w:type="spellEnd"/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, 2022 (c)</w:t>
            </w:r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perscript"/>
                <w:lang w:val="en-US"/>
              </w:rPr>
              <w:t>c</w:t>
            </w:r>
          </w:p>
        </w:tc>
        <w:tc>
          <w:tcPr>
            <w:tcW w:w="1282" w:type="dxa"/>
            <w:vAlign w:val="bottom"/>
          </w:tcPr>
          <w:p w14:paraId="2AB72655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EQ-5D-Y-5L</w:t>
            </w:r>
          </w:p>
        </w:tc>
        <w:tc>
          <w:tcPr>
            <w:tcW w:w="991" w:type="dxa"/>
            <w:vAlign w:val="bottom"/>
          </w:tcPr>
          <w:p w14:paraId="4F46592E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7" w:type="dxa"/>
            <w:vAlign w:val="bottom"/>
          </w:tcPr>
          <w:p w14:paraId="58D80C6E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7" w:type="dxa"/>
            <w:noWrap/>
            <w:vAlign w:val="bottom"/>
          </w:tcPr>
          <w:p w14:paraId="7361C62D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422" w:type="dxa"/>
            <w:vAlign w:val="bottom"/>
          </w:tcPr>
          <w:p w14:paraId="08FCB3F9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18" w:type="dxa"/>
            <w:vAlign w:val="bottom"/>
          </w:tcPr>
          <w:p w14:paraId="61910217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  <w:t>✓</w:t>
            </w:r>
          </w:p>
        </w:tc>
        <w:tc>
          <w:tcPr>
            <w:tcW w:w="1307" w:type="dxa"/>
            <w:vAlign w:val="bottom"/>
          </w:tcPr>
          <w:p w14:paraId="130A13C2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016" w:type="dxa"/>
            <w:vAlign w:val="bottom"/>
          </w:tcPr>
          <w:p w14:paraId="04A4C66F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094" w:type="dxa"/>
            <w:vAlign w:val="bottom"/>
          </w:tcPr>
          <w:p w14:paraId="405D3258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  <w:t>✓</w:t>
            </w:r>
          </w:p>
        </w:tc>
        <w:tc>
          <w:tcPr>
            <w:tcW w:w="1508" w:type="dxa"/>
            <w:vAlign w:val="bottom"/>
          </w:tcPr>
          <w:p w14:paraId="52611F47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485" w:type="dxa"/>
            <w:vAlign w:val="bottom"/>
          </w:tcPr>
          <w:p w14:paraId="72F9C14E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  <w:t>✓</w:t>
            </w:r>
          </w:p>
        </w:tc>
        <w:tc>
          <w:tcPr>
            <w:tcW w:w="1031" w:type="dxa"/>
            <w:vAlign w:val="bottom"/>
          </w:tcPr>
          <w:p w14:paraId="7279B75B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  <w:t>✓</w:t>
            </w:r>
          </w:p>
        </w:tc>
      </w:tr>
      <w:tr w:rsidR="002A13B2" w:rsidRPr="00B31597" w14:paraId="3CB45440" w14:textId="77777777" w:rsidTr="00C32940">
        <w:trPr>
          <w:trHeight w:val="227"/>
          <w:jc w:val="center"/>
        </w:trPr>
        <w:tc>
          <w:tcPr>
            <w:tcW w:w="1812" w:type="dxa"/>
            <w:noWrap/>
            <w:vAlign w:val="bottom"/>
          </w:tcPr>
          <w:p w14:paraId="2EC44089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proofErr w:type="spellStart"/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Verstraete</w:t>
            </w:r>
            <w:proofErr w:type="spellEnd"/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, 2022 (d)</w:t>
            </w:r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perscript"/>
                <w:lang w:val="en-US"/>
              </w:rPr>
              <w:t>c</w:t>
            </w:r>
          </w:p>
        </w:tc>
        <w:tc>
          <w:tcPr>
            <w:tcW w:w="1282" w:type="dxa"/>
            <w:vAlign w:val="bottom"/>
          </w:tcPr>
          <w:p w14:paraId="39EC9D0A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EQ-5D-Y-5L</w:t>
            </w:r>
          </w:p>
        </w:tc>
        <w:tc>
          <w:tcPr>
            <w:tcW w:w="991" w:type="dxa"/>
            <w:vAlign w:val="bottom"/>
          </w:tcPr>
          <w:p w14:paraId="4551573C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7" w:type="dxa"/>
            <w:vAlign w:val="bottom"/>
          </w:tcPr>
          <w:p w14:paraId="5C8C6107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7" w:type="dxa"/>
            <w:noWrap/>
            <w:vAlign w:val="bottom"/>
          </w:tcPr>
          <w:p w14:paraId="10732748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422" w:type="dxa"/>
            <w:vAlign w:val="bottom"/>
          </w:tcPr>
          <w:p w14:paraId="2CB6B18D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18" w:type="dxa"/>
            <w:vAlign w:val="bottom"/>
          </w:tcPr>
          <w:p w14:paraId="77C63121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307" w:type="dxa"/>
            <w:vAlign w:val="bottom"/>
          </w:tcPr>
          <w:p w14:paraId="0957C710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016" w:type="dxa"/>
            <w:vAlign w:val="bottom"/>
          </w:tcPr>
          <w:p w14:paraId="077C5EE6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094" w:type="dxa"/>
            <w:vAlign w:val="bottom"/>
          </w:tcPr>
          <w:p w14:paraId="495145DE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  <w:t>✓</w:t>
            </w:r>
          </w:p>
        </w:tc>
        <w:tc>
          <w:tcPr>
            <w:tcW w:w="1508" w:type="dxa"/>
            <w:vAlign w:val="bottom"/>
          </w:tcPr>
          <w:p w14:paraId="4DF224D9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485" w:type="dxa"/>
            <w:vAlign w:val="bottom"/>
          </w:tcPr>
          <w:p w14:paraId="5D7C7272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  <w:t>✓</w:t>
            </w:r>
          </w:p>
        </w:tc>
        <w:tc>
          <w:tcPr>
            <w:tcW w:w="1031" w:type="dxa"/>
            <w:vAlign w:val="bottom"/>
          </w:tcPr>
          <w:p w14:paraId="0A3F628C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  <w:t>✓</w:t>
            </w:r>
          </w:p>
        </w:tc>
      </w:tr>
      <w:tr w:rsidR="002A13B2" w:rsidRPr="00B31597" w14:paraId="2DBACF5C" w14:textId="77777777" w:rsidTr="00C32940">
        <w:trPr>
          <w:trHeight w:val="227"/>
          <w:jc w:val="center"/>
        </w:trPr>
        <w:tc>
          <w:tcPr>
            <w:tcW w:w="1812" w:type="dxa"/>
            <w:noWrap/>
            <w:vAlign w:val="bottom"/>
          </w:tcPr>
          <w:p w14:paraId="6D10E859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Zhou, 2021</w:t>
            </w:r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perscript"/>
                <w:lang w:val="en-US"/>
              </w:rPr>
              <w:t>b</w:t>
            </w:r>
          </w:p>
        </w:tc>
        <w:tc>
          <w:tcPr>
            <w:tcW w:w="1282" w:type="dxa"/>
            <w:vAlign w:val="bottom"/>
          </w:tcPr>
          <w:p w14:paraId="3CAE9B03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EQ-5D-Y-5L</w:t>
            </w:r>
          </w:p>
        </w:tc>
        <w:tc>
          <w:tcPr>
            <w:tcW w:w="991" w:type="dxa"/>
            <w:vAlign w:val="bottom"/>
          </w:tcPr>
          <w:p w14:paraId="117DA586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7" w:type="dxa"/>
            <w:vAlign w:val="bottom"/>
          </w:tcPr>
          <w:p w14:paraId="1C43BA95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7" w:type="dxa"/>
            <w:noWrap/>
            <w:vAlign w:val="bottom"/>
          </w:tcPr>
          <w:p w14:paraId="6D59A2BE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422" w:type="dxa"/>
            <w:vAlign w:val="bottom"/>
          </w:tcPr>
          <w:p w14:paraId="22C55134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18" w:type="dxa"/>
            <w:vAlign w:val="bottom"/>
          </w:tcPr>
          <w:p w14:paraId="06C90D3D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  <w:t>✓</w:t>
            </w:r>
          </w:p>
        </w:tc>
        <w:tc>
          <w:tcPr>
            <w:tcW w:w="1307" w:type="dxa"/>
            <w:vAlign w:val="bottom"/>
          </w:tcPr>
          <w:p w14:paraId="6A0D8C5D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016" w:type="dxa"/>
            <w:vAlign w:val="bottom"/>
          </w:tcPr>
          <w:p w14:paraId="24CEB643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094" w:type="dxa"/>
            <w:vAlign w:val="bottom"/>
          </w:tcPr>
          <w:p w14:paraId="2932E017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508" w:type="dxa"/>
            <w:vAlign w:val="bottom"/>
          </w:tcPr>
          <w:p w14:paraId="1FCB8B3A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485" w:type="dxa"/>
            <w:vAlign w:val="bottom"/>
          </w:tcPr>
          <w:p w14:paraId="5EA904BD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031" w:type="dxa"/>
            <w:vAlign w:val="bottom"/>
          </w:tcPr>
          <w:p w14:paraId="1527AA3E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2A13B2" w:rsidRPr="00B31597" w14:paraId="4261E1A7" w14:textId="77777777" w:rsidTr="00C32940">
        <w:trPr>
          <w:trHeight w:val="227"/>
          <w:jc w:val="center"/>
        </w:trPr>
        <w:tc>
          <w:tcPr>
            <w:tcW w:w="1812" w:type="dxa"/>
            <w:noWrap/>
            <w:vAlign w:val="bottom"/>
          </w:tcPr>
          <w:p w14:paraId="72B1D728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Zhou, 2024</w:t>
            </w:r>
            <w:proofErr w:type="gramStart"/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perscript"/>
                <w:lang w:val="en-US"/>
              </w:rPr>
              <w:t>b,c</w:t>
            </w:r>
            <w:proofErr w:type="gramEnd"/>
          </w:p>
        </w:tc>
        <w:tc>
          <w:tcPr>
            <w:tcW w:w="1282" w:type="dxa"/>
            <w:vAlign w:val="bottom"/>
          </w:tcPr>
          <w:p w14:paraId="2B981876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EQ-5D-Y-5L</w:t>
            </w:r>
          </w:p>
        </w:tc>
        <w:tc>
          <w:tcPr>
            <w:tcW w:w="991" w:type="dxa"/>
            <w:vAlign w:val="bottom"/>
          </w:tcPr>
          <w:p w14:paraId="04EF352C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7" w:type="dxa"/>
            <w:vAlign w:val="bottom"/>
          </w:tcPr>
          <w:p w14:paraId="67D78557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7" w:type="dxa"/>
            <w:noWrap/>
            <w:vAlign w:val="bottom"/>
          </w:tcPr>
          <w:p w14:paraId="522348D3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422" w:type="dxa"/>
            <w:vAlign w:val="bottom"/>
          </w:tcPr>
          <w:p w14:paraId="2EADA7E9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18" w:type="dxa"/>
            <w:vAlign w:val="bottom"/>
          </w:tcPr>
          <w:p w14:paraId="570F66A4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307" w:type="dxa"/>
            <w:vAlign w:val="bottom"/>
          </w:tcPr>
          <w:p w14:paraId="04E188FC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016" w:type="dxa"/>
            <w:vAlign w:val="bottom"/>
          </w:tcPr>
          <w:p w14:paraId="5B50D222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094" w:type="dxa"/>
            <w:vAlign w:val="bottom"/>
          </w:tcPr>
          <w:p w14:paraId="469A5118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  <w:t>✓</w:t>
            </w:r>
          </w:p>
        </w:tc>
        <w:tc>
          <w:tcPr>
            <w:tcW w:w="1508" w:type="dxa"/>
            <w:vAlign w:val="bottom"/>
          </w:tcPr>
          <w:p w14:paraId="2925F164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B31597"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  <w:t>✓</w:t>
            </w:r>
          </w:p>
        </w:tc>
        <w:tc>
          <w:tcPr>
            <w:tcW w:w="1485" w:type="dxa"/>
            <w:vAlign w:val="bottom"/>
          </w:tcPr>
          <w:p w14:paraId="2FAA63D8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031" w:type="dxa"/>
            <w:vAlign w:val="bottom"/>
          </w:tcPr>
          <w:p w14:paraId="36C51921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2A13B2" w:rsidRPr="00B31597" w14:paraId="56DD2420" w14:textId="77777777" w:rsidTr="00C32940">
        <w:trPr>
          <w:trHeight w:val="227"/>
          <w:jc w:val="center"/>
        </w:trPr>
        <w:tc>
          <w:tcPr>
            <w:tcW w:w="16340" w:type="dxa"/>
            <w:gridSpan w:val="1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bottom"/>
            <w:hideMark/>
          </w:tcPr>
          <w:p w14:paraId="401A9544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B31597">
              <w:rPr>
                <w:rFonts w:ascii="Times New Roman" w:hAnsi="Times New Roman" w:cs="Times New Roman"/>
                <w:b/>
                <w:bCs/>
                <w:color w:val="000000" w:themeColor="text1"/>
                <w:lang w:val="en-US"/>
              </w:rPr>
              <w:t>Utility score</w:t>
            </w:r>
          </w:p>
        </w:tc>
      </w:tr>
      <w:tr w:rsidR="002A13B2" w:rsidRPr="00B31597" w14:paraId="03149AFF" w14:textId="77777777" w:rsidTr="00C32940">
        <w:trPr>
          <w:trHeight w:val="227"/>
          <w:jc w:val="center"/>
        </w:trPr>
        <w:tc>
          <w:tcPr>
            <w:tcW w:w="1812" w:type="dxa"/>
            <w:noWrap/>
            <w:vAlign w:val="bottom"/>
            <w:hideMark/>
          </w:tcPr>
          <w:p w14:paraId="7CBFB1F8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Bouwmans</w:t>
            </w:r>
            <w:proofErr w:type="spellEnd"/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, 2014</w:t>
            </w:r>
          </w:p>
        </w:tc>
        <w:tc>
          <w:tcPr>
            <w:tcW w:w="1282" w:type="dxa"/>
            <w:vAlign w:val="bottom"/>
            <w:hideMark/>
          </w:tcPr>
          <w:p w14:paraId="611B68D5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EQ-5D-3L</w:t>
            </w:r>
          </w:p>
        </w:tc>
        <w:tc>
          <w:tcPr>
            <w:tcW w:w="991" w:type="dxa"/>
            <w:vAlign w:val="bottom"/>
          </w:tcPr>
          <w:p w14:paraId="7391A93D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7" w:type="dxa"/>
            <w:vAlign w:val="bottom"/>
          </w:tcPr>
          <w:p w14:paraId="36167EA6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7" w:type="dxa"/>
            <w:noWrap/>
            <w:vAlign w:val="bottom"/>
          </w:tcPr>
          <w:p w14:paraId="180578F4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422" w:type="dxa"/>
            <w:vAlign w:val="bottom"/>
          </w:tcPr>
          <w:p w14:paraId="24FDE988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18" w:type="dxa"/>
            <w:vAlign w:val="bottom"/>
          </w:tcPr>
          <w:p w14:paraId="3BF4C56C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307" w:type="dxa"/>
            <w:vAlign w:val="bottom"/>
          </w:tcPr>
          <w:p w14:paraId="384690DC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016" w:type="dxa"/>
            <w:vAlign w:val="bottom"/>
          </w:tcPr>
          <w:p w14:paraId="06300C7C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094" w:type="dxa"/>
            <w:vAlign w:val="bottom"/>
            <w:hideMark/>
          </w:tcPr>
          <w:p w14:paraId="7C5BAC3D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  <w:t>✓</w:t>
            </w:r>
          </w:p>
        </w:tc>
        <w:tc>
          <w:tcPr>
            <w:tcW w:w="1508" w:type="dxa"/>
            <w:vAlign w:val="bottom"/>
          </w:tcPr>
          <w:p w14:paraId="63EB8D07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485" w:type="dxa"/>
            <w:vAlign w:val="bottom"/>
          </w:tcPr>
          <w:p w14:paraId="5E8E42E5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031" w:type="dxa"/>
            <w:vAlign w:val="bottom"/>
          </w:tcPr>
          <w:p w14:paraId="12A946FA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002A13B2" w:rsidRPr="00B31597" w14:paraId="3A44D082" w14:textId="77777777" w:rsidTr="00C32940">
        <w:trPr>
          <w:trHeight w:val="227"/>
          <w:jc w:val="center"/>
        </w:trPr>
        <w:tc>
          <w:tcPr>
            <w:tcW w:w="1812" w:type="dxa"/>
            <w:noWrap/>
            <w:vAlign w:val="bottom"/>
            <w:hideMark/>
          </w:tcPr>
          <w:p w14:paraId="488AE8A0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Brussoni</w:t>
            </w:r>
            <w:proofErr w:type="spellEnd"/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, 2013</w:t>
            </w:r>
          </w:p>
        </w:tc>
        <w:tc>
          <w:tcPr>
            <w:tcW w:w="1282" w:type="dxa"/>
            <w:vAlign w:val="bottom"/>
            <w:hideMark/>
          </w:tcPr>
          <w:p w14:paraId="140B209D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EQ-5D-3L</w:t>
            </w:r>
          </w:p>
        </w:tc>
        <w:tc>
          <w:tcPr>
            <w:tcW w:w="991" w:type="dxa"/>
            <w:vAlign w:val="bottom"/>
          </w:tcPr>
          <w:p w14:paraId="09EEF364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137" w:type="dxa"/>
            <w:vAlign w:val="bottom"/>
          </w:tcPr>
          <w:p w14:paraId="2EFBFA54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7" w:type="dxa"/>
            <w:noWrap/>
            <w:vAlign w:val="bottom"/>
          </w:tcPr>
          <w:p w14:paraId="13BF286F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422" w:type="dxa"/>
            <w:vAlign w:val="bottom"/>
          </w:tcPr>
          <w:p w14:paraId="277EDB7B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18" w:type="dxa"/>
            <w:vAlign w:val="bottom"/>
          </w:tcPr>
          <w:p w14:paraId="48B6B727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307" w:type="dxa"/>
            <w:vAlign w:val="bottom"/>
          </w:tcPr>
          <w:p w14:paraId="249D3939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016" w:type="dxa"/>
            <w:vAlign w:val="bottom"/>
          </w:tcPr>
          <w:p w14:paraId="3EA90252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094" w:type="dxa"/>
            <w:vAlign w:val="bottom"/>
          </w:tcPr>
          <w:p w14:paraId="74CAC99F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508" w:type="dxa"/>
            <w:vAlign w:val="bottom"/>
            <w:hideMark/>
          </w:tcPr>
          <w:p w14:paraId="22A5BDB1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B31597"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  <w:t>✓</w:t>
            </w:r>
          </w:p>
        </w:tc>
        <w:tc>
          <w:tcPr>
            <w:tcW w:w="1485" w:type="dxa"/>
            <w:vAlign w:val="bottom"/>
          </w:tcPr>
          <w:p w14:paraId="4B6AFC8D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031" w:type="dxa"/>
            <w:vAlign w:val="bottom"/>
          </w:tcPr>
          <w:p w14:paraId="6267917A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</w:tr>
      <w:tr w:rsidR="002A13B2" w:rsidRPr="00B31597" w14:paraId="014C7370" w14:textId="77777777" w:rsidTr="00C32940">
        <w:trPr>
          <w:trHeight w:val="227"/>
          <w:jc w:val="center"/>
        </w:trPr>
        <w:tc>
          <w:tcPr>
            <w:tcW w:w="1812" w:type="dxa"/>
            <w:noWrap/>
            <w:vAlign w:val="bottom"/>
            <w:hideMark/>
          </w:tcPr>
          <w:p w14:paraId="7CFFE73C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Byford</w:t>
            </w:r>
            <w:proofErr w:type="spellEnd"/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, 2013</w:t>
            </w:r>
          </w:p>
        </w:tc>
        <w:tc>
          <w:tcPr>
            <w:tcW w:w="1282" w:type="dxa"/>
            <w:vAlign w:val="bottom"/>
            <w:hideMark/>
          </w:tcPr>
          <w:p w14:paraId="0056EB1A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EQ-5D-3L</w:t>
            </w:r>
          </w:p>
        </w:tc>
        <w:tc>
          <w:tcPr>
            <w:tcW w:w="991" w:type="dxa"/>
            <w:vAlign w:val="bottom"/>
          </w:tcPr>
          <w:p w14:paraId="2185F321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137" w:type="dxa"/>
            <w:vAlign w:val="bottom"/>
          </w:tcPr>
          <w:p w14:paraId="2ACCF2B0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7" w:type="dxa"/>
            <w:noWrap/>
            <w:vAlign w:val="bottom"/>
          </w:tcPr>
          <w:p w14:paraId="1387068F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422" w:type="dxa"/>
            <w:vAlign w:val="bottom"/>
          </w:tcPr>
          <w:p w14:paraId="3E134D67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18" w:type="dxa"/>
            <w:vAlign w:val="bottom"/>
          </w:tcPr>
          <w:p w14:paraId="058D3DC4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307" w:type="dxa"/>
            <w:vAlign w:val="bottom"/>
          </w:tcPr>
          <w:p w14:paraId="16873769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016" w:type="dxa"/>
            <w:vAlign w:val="bottom"/>
          </w:tcPr>
          <w:p w14:paraId="5C657B41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094" w:type="dxa"/>
            <w:vAlign w:val="bottom"/>
            <w:hideMark/>
          </w:tcPr>
          <w:p w14:paraId="3C364AB9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B31597"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  <w:t>✓</w:t>
            </w:r>
          </w:p>
        </w:tc>
        <w:tc>
          <w:tcPr>
            <w:tcW w:w="1508" w:type="dxa"/>
            <w:vAlign w:val="bottom"/>
            <w:hideMark/>
          </w:tcPr>
          <w:p w14:paraId="09DD7A72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B31597"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  <w:t>✓</w:t>
            </w:r>
          </w:p>
        </w:tc>
        <w:tc>
          <w:tcPr>
            <w:tcW w:w="1485" w:type="dxa"/>
            <w:vAlign w:val="bottom"/>
          </w:tcPr>
          <w:p w14:paraId="10AF15B9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031" w:type="dxa"/>
            <w:vAlign w:val="bottom"/>
            <w:hideMark/>
          </w:tcPr>
          <w:p w14:paraId="27E1176D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B31597"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  <w:t>✓</w:t>
            </w:r>
          </w:p>
        </w:tc>
      </w:tr>
      <w:tr w:rsidR="002A13B2" w:rsidRPr="00B31597" w14:paraId="78969D21" w14:textId="77777777" w:rsidTr="00C32940">
        <w:trPr>
          <w:trHeight w:val="227"/>
          <w:jc w:val="center"/>
        </w:trPr>
        <w:tc>
          <w:tcPr>
            <w:tcW w:w="1812" w:type="dxa"/>
            <w:noWrap/>
            <w:vAlign w:val="bottom"/>
            <w:hideMark/>
          </w:tcPr>
          <w:p w14:paraId="6CF5440F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Dickerson</w:t>
            </w:r>
            <w:proofErr w:type="spellEnd"/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, 2017</w:t>
            </w:r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282" w:type="dxa"/>
            <w:vAlign w:val="bottom"/>
            <w:hideMark/>
          </w:tcPr>
          <w:p w14:paraId="1840F262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EQ-5D-3L</w:t>
            </w:r>
          </w:p>
        </w:tc>
        <w:tc>
          <w:tcPr>
            <w:tcW w:w="991" w:type="dxa"/>
            <w:vAlign w:val="bottom"/>
          </w:tcPr>
          <w:p w14:paraId="0E9F4D15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7" w:type="dxa"/>
            <w:vAlign w:val="bottom"/>
          </w:tcPr>
          <w:p w14:paraId="105CC9F1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7" w:type="dxa"/>
            <w:noWrap/>
            <w:vAlign w:val="bottom"/>
          </w:tcPr>
          <w:p w14:paraId="52BBD593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422" w:type="dxa"/>
            <w:vAlign w:val="bottom"/>
          </w:tcPr>
          <w:p w14:paraId="0AFD5CFF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18" w:type="dxa"/>
            <w:vAlign w:val="bottom"/>
          </w:tcPr>
          <w:p w14:paraId="34E54807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307" w:type="dxa"/>
            <w:vAlign w:val="bottom"/>
          </w:tcPr>
          <w:p w14:paraId="5B090085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016" w:type="dxa"/>
            <w:vAlign w:val="bottom"/>
          </w:tcPr>
          <w:p w14:paraId="0365CF34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094" w:type="dxa"/>
            <w:vAlign w:val="bottom"/>
          </w:tcPr>
          <w:p w14:paraId="73CAAC0B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508" w:type="dxa"/>
            <w:vAlign w:val="bottom"/>
            <w:hideMark/>
          </w:tcPr>
          <w:p w14:paraId="41371E01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B31597"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  <w:t>✓</w:t>
            </w:r>
          </w:p>
        </w:tc>
        <w:tc>
          <w:tcPr>
            <w:tcW w:w="1485" w:type="dxa"/>
            <w:vAlign w:val="bottom"/>
          </w:tcPr>
          <w:p w14:paraId="7A86D783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031" w:type="dxa"/>
            <w:vAlign w:val="bottom"/>
          </w:tcPr>
          <w:p w14:paraId="2206C3EA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002A13B2" w:rsidRPr="00B31597" w14:paraId="76A15020" w14:textId="77777777" w:rsidTr="00C32940">
        <w:trPr>
          <w:trHeight w:val="227"/>
          <w:jc w:val="center"/>
        </w:trPr>
        <w:tc>
          <w:tcPr>
            <w:tcW w:w="1812" w:type="dxa"/>
            <w:noWrap/>
            <w:vAlign w:val="bottom"/>
            <w:hideMark/>
          </w:tcPr>
          <w:p w14:paraId="4516F2E0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Matza, 2005</w:t>
            </w:r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perscript"/>
                <w:lang w:val="en-US"/>
              </w:rPr>
              <w:t>b</w:t>
            </w:r>
          </w:p>
        </w:tc>
        <w:tc>
          <w:tcPr>
            <w:tcW w:w="1282" w:type="dxa"/>
            <w:vAlign w:val="bottom"/>
            <w:hideMark/>
          </w:tcPr>
          <w:p w14:paraId="1C7046D5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EQ-5D-3L</w:t>
            </w:r>
          </w:p>
        </w:tc>
        <w:tc>
          <w:tcPr>
            <w:tcW w:w="991" w:type="dxa"/>
            <w:vAlign w:val="bottom"/>
          </w:tcPr>
          <w:p w14:paraId="1A5A097C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137" w:type="dxa"/>
            <w:vAlign w:val="bottom"/>
          </w:tcPr>
          <w:p w14:paraId="0B2AA50E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7" w:type="dxa"/>
            <w:noWrap/>
            <w:vAlign w:val="bottom"/>
          </w:tcPr>
          <w:p w14:paraId="7E0AB6BD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422" w:type="dxa"/>
            <w:vAlign w:val="bottom"/>
          </w:tcPr>
          <w:p w14:paraId="7C117AC0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118" w:type="dxa"/>
            <w:vAlign w:val="bottom"/>
          </w:tcPr>
          <w:p w14:paraId="459F0EF6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307" w:type="dxa"/>
            <w:vAlign w:val="bottom"/>
          </w:tcPr>
          <w:p w14:paraId="020DCCE9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016" w:type="dxa"/>
            <w:vAlign w:val="bottom"/>
          </w:tcPr>
          <w:p w14:paraId="667ABC71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094" w:type="dxa"/>
            <w:vAlign w:val="bottom"/>
            <w:hideMark/>
          </w:tcPr>
          <w:p w14:paraId="0D9C24EE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18"/>
                <w:szCs w:val="18"/>
                <w:lang w:val="en-US"/>
              </w:rPr>
            </w:pPr>
            <w:r w:rsidRPr="00B31597"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  <w:t>✓</w:t>
            </w:r>
          </w:p>
        </w:tc>
        <w:tc>
          <w:tcPr>
            <w:tcW w:w="1508" w:type="dxa"/>
            <w:vAlign w:val="bottom"/>
          </w:tcPr>
          <w:p w14:paraId="3A417BD4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485" w:type="dxa"/>
            <w:vAlign w:val="bottom"/>
            <w:hideMark/>
          </w:tcPr>
          <w:p w14:paraId="7D3844C9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18"/>
                <w:szCs w:val="18"/>
                <w:lang w:val="en-US"/>
              </w:rPr>
            </w:pPr>
            <w:r w:rsidRPr="00B31597"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  <w:t>✓</w:t>
            </w:r>
          </w:p>
        </w:tc>
        <w:tc>
          <w:tcPr>
            <w:tcW w:w="1031" w:type="dxa"/>
            <w:vAlign w:val="bottom"/>
          </w:tcPr>
          <w:p w14:paraId="72B3CBE0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002A13B2" w:rsidRPr="00B31597" w14:paraId="161B3498" w14:textId="77777777" w:rsidTr="00C32940">
        <w:trPr>
          <w:trHeight w:val="227"/>
          <w:jc w:val="center"/>
        </w:trPr>
        <w:tc>
          <w:tcPr>
            <w:tcW w:w="1812" w:type="dxa"/>
            <w:noWrap/>
            <w:vAlign w:val="bottom"/>
            <w:hideMark/>
          </w:tcPr>
          <w:p w14:paraId="258BD04A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Stolk</w:t>
            </w:r>
            <w:proofErr w:type="spellEnd"/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, 2000</w:t>
            </w:r>
          </w:p>
        </w:tc>
        <w:tc>
          <w:tcPr>
            <w:tcW w:w="1282" w:type="dxa"/>
            <w:vAlign w:val="bottom"/>
            <w:hideMark/>
          </w:tcPr>
          <w:p w14:paraId="7FC279AD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EQ-5D-3L</w:t>
            </w:r>
          </w:p>
        </w:tc>
        <w:tc>
          <w:tcPr>
            <w:tcW w:w="991" w:type="dxa"/>
            <w:vAlign w:val="bottom"/>
          </w:tcPr>
          <w:p w14:paraId="62C2D709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137" w:type="dxa"/>
            <w:vAlign w:val="bottom"/>
          </w:tcPr>
          <w:p w14:paraId="67C05167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7" w:type="dxa"/>
            <w:noWrap/>
            <w:vAlign w:val="bottom"/>
          </w:tcPr>
          <w:p w14:paraId="57FFD427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422" w:type="dxa"/>
            <w:vAlign w:val="bottom"/>
          </w:tcPr>
          <w:p w14:paraId="0C7AC00D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18" w:type="dxa"/>
            <w:vAlign w:val="bottom"/>
          </w:tcPr>
          <w:p w14:paraId="5C266B11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07" w:type="dxa"/>
            <w:vAlign w:val="bottom"/>
          </w:tcPr>
          <w:p w14:paraId="48E65BCB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016" w:type="dxa"/>
            <w:vAlign w:val="bottom"/>
          </w:tcPr>
          <w:p w14:paraId="485C54CF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094" w:type="dxa"/>
            <w:vAlign w:val="bottom"/>
            <w:hideMark/>
          </w:tcPr>
          <w:p w14:paraId="192E6FC7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B31597"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  <w:t>✓</w:t>
            </w:r>
          </w:p>
        </w:tc>
        <w:tc>
          <w:tcPr>
            <w:tcW w:w="1508" w:type="dxa"/>
            <w:vAlign w:val="bottom"/>
          </w:tcPr>
          <w:p w14:paraId="2582F252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485" w:type="dxa"/>
            <w:vAlign w:val="bottom"/>
          </w:tcPr>
          <w:p w14:paraId="2B970324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031" w:type="dxa"/>
            <w:vAlign w:val="bottom"/>
          </w:tcPr>
          <w:p w14:paraId="5B603D44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002A13B2" w:rsidRPr="00B31597" w14:paraId="014D2EC1" w14:textId="77777777" w:rsidTr="00C32940">
        <w:trPr>
          <w:trHeight w:val="227"/>
          <w:jc w:val="center"/>
        </w:trPr>
        <w:tc>
          <w:tcPr>
            <w:tcW w:w="1812" w:type="dxa"/>
            <w:noWrap/>
            <w:vAlign w:val="bottom"/>
          </w:tcPr>
          <w:p w14:paraId="2CBD6B5C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Shafie</w:t>
            </w:r>
            <w:proofErr w:type="spellEnd"/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, 2021</w:t>
            </w:r>
          </w:p>
        </w:tc>
        <w:tc>
          <w:tcPr>
            <w:tcW w:w="1282" w:type="dxa"/>
            <w:vAlign w:val="bottom"/>
          </w:tcPr>
          <w:p w14:paraId="79CC6E7A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EQ-5D-3L</w:t>
            </w:r>
          </w:p>
        </w:tc>
        <w:tc>
          <w:tcPr>
            <w:tcW w:w="991" w:type="dxa"/>
            <w:vAlign w:val="bottom"/>
          </w:tcPr>
          <w:p w14:paraId="32B73828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137" w:type="dxa"/>
            <w:vAlign w:val="bottom"/>
          </w:tcPr>
          <w:p w14:paraId="39F21758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7" w:type="dxa"/>
            <w:noWrap/>
            <w:vAlign w:val="bottom"/>
          </w:tcPr>
          <w:p w14:paraId="17766962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422" w:type="dxa"/>
            <w:vAlign w:val="bottom"/>
          </w:tcPr>
          <w:p w14:paraId="34B582FC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18" w:type="dxa"/>
            <w:vAlign w:val="bottom"/>
          </w:tcPr>
          <w:p w14:paraId="326EC1BC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07" w:type="dxa"/>
            <w:vAlign w:val="bottom"/>
          </w:tcPr>
          <w:p w14:paraId="5E0B0803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016" w:type="dxa"/>
            <w:vAlign w:val="bottom"/>
          </w:tcPr>
          <w:p w14:paraId="683F3633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094" w:type="dxa"/>
            <w:vAlign w:val="bottom"/>
          </w:tcPr>
          <w:p w14:paraId="5C0F3DEF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  <w:t>✓</w:t>
            </w:r>
          </w:p>
        </w:tc>
        <w:tc>
          <w:tcPr>
            <w:tcW w:w="1508" w:type="dxa"/>
            <w:vAlign w:val="bottom"/>
          </w:tcPr>
          <w:p w14:paraId="4FC7D9E2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485" w:type="dxa"/>
            <w:vAlign w:val="bottom"/>
          </w:tcPr>
          <w:p w14:paraId="40FE87B2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031" w:type="dxa"/>
            <w:vAlign w:val="bottom"/>
          </w:tcPr>
          <w:p w14:paraId="7FA89446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002A13B2" w:rsidRPr="00B31597" w14:paraId="614813AD" w14:textId="77777777" w:rsidTr="00C32940">
        <w:trPr>
          <w:trHeight w:val="227"/>
          <w:jc w:val="center"/>
        </w:trPr>
        <w:tc>
          <w:tcPr>
            <w:tcW w:w="1812" w:type="dxa"/>
            <w:noWrap/>
            <w:vAlign w:val="bottom"/>
            <w:hideMark/>
          </w:tcPr>
          <w:p w14:paraId="09075631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Vitale, 2001</w:t>
            </w:r>
          </w:p>
        </w:tc>
        <w:tc>
          <w:tcPr>
            <w:tcW w:w="1282" w:type="dxa"/>
            <w:vAlign w:val="bottom"/>
            <w:hideMark/>
          </w:tcPr>
          <w:p w14:paraId="7982527E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EQ-5D-3L</w:t>
            </w:r>
          </w:p>
        </w:tc>
        <w:tc>
          <w:tcPr>
            <w:tcW w:w="991" w:type="dxa"/>
            <w:vAlign w:val="bottom"/>
          </w:tcPr>
          <w:p w14:paraId="17A39610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7" w:type="dxa"/>
            <w:vAlign w:val="bottom"/>
          </w:tcPr>
          <w:p w14:paraId="79C09D48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7" w:type="dxa"/>
            <w:noWrap/>
            <w:vAlign w:val="bottom"/>
          </w:tcPr>
          <w:p w14:paraId="6D5EB935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422" w:type="dxa"/>
            <w:vAlign w:val="bottom"/>
          </w:tcPr>
          <w:p w14:paraId="65F40F3A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18" w:type="dxa"/>
            <w:vAlign w:val="bottom"/>
          </w:tcPr>
          <w:p w14:paraId="5EF91057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307" w:type="dxa"/>
            <w:vAlign w:val="bottom"/>
          </w:tcPr>
          <w:p w14:paraId="13F4C581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016" w:type="dxa"/>
            <w:vAlign w:val="bottom"/>
          </w:tcPr>
          <w:p w14:paraId="3049AEEB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094" w:type="dxa"/>
            <w:vAlign w:val="bottom"/>
            <w:hideMark/>
          </w:tcPr>
          <w:p w14:paraId="15C84B09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B31597"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  <w:t>✓</w:t>
            </w:r>
          </w:p>
        </w:tc>
        <w:tc>
          <w:tcPr>
            <w:tcW w:w="1508" w:type="dxa"/>
            <w:vAlign w:val="bottom"/>
          </w:tcPr>
          <w:p w14:paraId="3FF34DB2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485" w:type="dxa"/>
            <w:vAlign w:val="bottom"/>
          </w:tcPr>
          <w:p w14:paraId="73F86CB1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031" w:type="dxa"/>
            <w:vAlign w:val="bottom"/>
          </w:tcPr>
          <w:p w14:paraId="1C6ECA00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002A13B2" w:rsidRPr="00B31597" w14:paraId="08D02DA0" w14:textId="77777777" w:rsidTr="00C32940">
        <w:trPr>
          <w:trHeight w:val="227"/>
          <w:jc w:val="center"/>
        </w:trPr>
        <w:tc>
          <w:tcPr>
            <w:tcW w:w="1812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2527BE19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Willems, 2009</w:t>
            </w:r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perscript"/>
                <w:lang w:val="en-US"/>
              </w:rPr>
              <w:t>b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14:paraId="00B48E4B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EQ-5D-3L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29C3721E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49FDBC72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263334B3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157979A4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14:paraId="703C4E69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B31597"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  <w:t>✓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5498F712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0B4B6128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14:paraId="65DAF96C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B31597"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  <w:t>✓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1C9F7F6D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2DE82E3F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3F4302D3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002A13B2" w:rsidRPr="00B31597" w14:paraId="4B5AEB6D" w14:textId="77777777" w:rsidTr="00C32940">
        <w:trPr>
          <w:trHeight w:val="227"/>
          <w:jc w:val="center"/>
        </w:trPr>
        <w:tc>
          <w:tcPr>
            <w:tcW w:w="1812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7305DA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Cheung, 2016</w:t>
            </w:r>
          </w:p>
        </w:tc>
        <w:tc>
          <w:tcPr>
            <w:tcW w:w="1282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18B454EA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EQ-5D-5L</w:t>
            </w:r>
          </w:p>
        </w:tc>
        <w:tc>
          <w:tcPr>
            <w:tcW w:w="991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14:paraId="592A4AE1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14:paraId="46878A95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7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</w:tcPr>
          <w:p w14:paraId="58DC3EBC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422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14:paraId="145F8C83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118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309E4BBE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B31597"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  <w:t>✓</w:t>
            </w:r>
          </w:p>
        </w:tc>
        <w:tc>
          <w:tcPr>
            <w:tcW w:w="1307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14:paraId="43CC7CCF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016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14:paraId="16DCE14D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094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32BC011E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B31597"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  <w:t>✓</w:t>
            </w:r>
          </w:p>
        </w:tc>
        <w:tc>
          <w:tcPr>
            <w:tcW w:w="1508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14:paraId="7183B3F0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485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649AE86F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B31597"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  <w:t>✓</w:t>
            </w:r>
          </w:p>
        </w:tc>
        <w:tc>
          <w:tcPr>
            <w:tcW w:w="1031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14:paraId="25D3D9E5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002A13B2" w:rsidRPr="00B31597" w14:paraId="7502F27C" w14:textId="77777777" w:rsidTr="00C32940">
        <w:trPr>
          <w:trHeight w:val="227"/>
          <w:jc w:val="center"/>
        </w:trPr>
        <w:tc>
          <w:tcPr>
            <w:tcW w:w="1812" w:type="dxa"/>
            <w:noWrap/>
            <w:vAlign w:val="bottom"/>
            <w:hideMark/>
          </w:tcPr>
          <w:p w14:paraId="7A068824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Cheung, 2017</w:t>
            </w:r>
          </w:p>
        </w:tc>
        <w:tc>
          <w:tcPr>
            <w:tcW w:w="1282" w:type="dxa"/>
            <w:vAlign w:val="bottom"/>
            <w:hideMark/>
          </w:tcPr>
          <w:p w14:paraId="67A1BB38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EQ-5D-5L</w:t>
            </w:r>
          </w:p>
        </w:tc>
        <w:tc>
          <w:tcPr>
            <w:tcW w:w="991" w:type="dxa"/>
            <w:vAlign w:val="bottom"/>
          </w:tcPr>
          <w:p w14:paraId="429853FF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137" w:type="dxa"/>
            <w:vAlign w:val="bottom"/>
          </w:tcPr>
          <w:p w14:paraId="68DB32C1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7" w:type="dxa"/>
            <w:noWrap/>
            <w:vAlign w:val="bottom"/>
          </w:tcPr>
          <w:p w14:paraId="3C36FD24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422" w:type="dxa"/>
            <w:vAlign w:val="bottom"/>
          </w:tcPr>
          <w:p w14:paraId="249A1E8E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18" w:type="dxa"/>
            <w:vAlign w:val="bottom"/>
          </w:tcPr>
          <w:p w14:paraId="4792E435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307" w:type="dxa"/>
            <w:vAlign w:val="bottom"/>
          </w:tcPr>
          <w:p w14:paraId="6949AF0D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016" w:type="dxa"/>
            <w:vAlign w:val="bottom"/>
          </w:tcPr>
          <w:p w14:paraId="4ACD71D8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094" w:type="dxa"/>
            <w:vAlign w:val="bottom"/>
          </w:tcPr>
          <w:p w14:paraId="4695496E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508" w:type="dxa"/>
            <w:vAlign w:val="bottom"/>
            <w:hideMark/>
          </w:tcPr>
          <w:p w14:paraId="682ED242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B31597"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  <w:t>✓</w:t>
            </w:r>
          </w:p>
        </w:tc>
        <w:tc>
          <w:tcPr>
            <w:tcW w:w="1485" w:type="dxa"/>
            <w:vAlign w:val="bottom"/>
            <w:hideMark/>
          </w:tcPr>
          <w:p w14:paraId="67450AE3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B31597"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  <w:t>✓</w:t>
            </w:r>
          </w:p>
        </w:tc>
        <w:tc>
          <w:tcPr>
            <w:tcW w:w="1031" w:type="dxa"/>
            <w:vAlign w:val="bottom"/>
          </w:tcPr>
          <w:p w14:paraId="5EBF894B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002A13B2" w:rsidRPr="00B31597" w14:paraId="39B21DC8" w14:textId="77777777" w:rsidTr="00C32940">
        <w:trPr>
          <w:trHeight w:val="227"/>
          <w:jc w:val="center"/>
        </w:trPr>
        <w:tc>
          <w:tcPr>
            <w:tcW w:w="1812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0D1D8300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Dams</w:t>
            </w:r>
            <w:proofErr w:type="spellEnd"/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, 2020</w:t>
            </w:r>
          </w:p>
        </w:tc>
        <w:tc>
          <w:tcPr>
            <w:tcW w:w="1282" w:type="dxa"/>
            <w:tcBorders>
              <w:top w:val="nil"/>
              <w:left w:val="nil"/>
              <w:right w:val="nil"/>
            </w:tcBorders>
            <w:vAlign w:val="bottom"/>
            <w:hideMark/>
          </w:tcPr>
          <w:p w14:paraId="40374588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EQ-5D-5L</w:t>
            </w:r>
          </w:p>
        </w:tc>
        <w:tc>
          <w:tcPr>
            <w:tcW w:w="991" w:type="dxa"/>
            <w:tcBorders>
              <w:top w:val="nil"/>
              <w:left w:val="nil"/>
              <w:right w:val="nil"/>
            </w:tcBorders>
            <w:vAlign w:val="bottom"/>
          </w:tcPr>
          <w:p w14:paraId="23734488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nil"/>
              <w:left w:val="nil"/>
              <w:right w:val="nil"/>
            </w:tcBorders>
            <w:vAlign w:val="bottom"/>
          </w:tcPr>
          <w:p w14:paraId="1818CBE2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7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0A52529B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422" w:type="dxa"/>
            <w:tcBorders>
              <w:top w:val="nil"/>
              <w:left w:val="nil"/>
              <w:right w:val="nil"/>
            </w:tcBorders>
            <w:vAlign w:val="bottom"/>
          </w:tcPr>
          <w:p w14:paraId="1337ABF3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18" w:type="dxa"/>
            <w:tcBorders>
              <w:top w:val="nil"/>
              <w:left w:val="nil"/>
              <w:right w:val="nil"/>
            </w:tcBorders>
            <w:vAlign w:val="bottom"/>
            <w:hideMark/>
          </w:tcPr>
          <w:p w14:paraId="59CC4020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B31597"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  <w:t>✓</w:t>
            </w:r>
          </w:p>
        </w:tc>
        <w:tc>
          <w:tcPr>
            <w:tcW w:w="1307" w:type="dxa"/>
            <w:tcBorders>
              <w:top w:val="nil"/>
              <w:left w:val="nil"/>
              <w:right w:val="nil"/>
            </w:tcBorders>
            <w:vAlign w:val="bottom"/>
          </w:tcPr>
          <w:p w14:paraId="0BC4E3F8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016" w:type="dxa"/>
            <w:tcBorders>
              <w:top w:val="nil"/>
              <w:left w:val="nil"/>
              <w:right w:val="nil"/>
            </w:tcBorders>
            <w:vAlign w:val="bottom"/>
          </w:tcPr>
          <w:p w14:paraId="1B6A5A7E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094" w:type="dxa"/>
            <w:tcBorders>
              <w:top w:val="nil"/>
              <w:left w:val="nil"/>
              <w:right w:val="nil"/>
            </w:tcBorders>
            <w:vAlign w:val="bottom"/>
            <w:hideMark/>
          </w:tcPr>
          <w:p w14:paraId="5A1E4C7E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B31597"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  <w:t>✓</w:t>
            </w:r>
          </w:p>
        </w:tc>
        <w:tc>
          <w:tcPr>
            <w:tcW w:w="1508" w:type="dxa"/>
            <w:tcBorders>
              <w:top w:val="nil"/>
              <w:left w:val="nil"/>
              <w:right w:val="nil"/>
            </w:tcBorders>
            <w:vAlign w:val="bottom"/>
            <w:hideMark/>
          </w:tcPr>
          <w:p w14:paraId="57696ADE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B31597"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  <w:t>✓</w:t>
            </w:r>
          </w:p>
        </w:tc>
        <w:tc>
          <w:tcPr>
            <w:tcW w:w="1485" w:type="dxa"/>
            <w:tcBorders>
              <w:top w:val="nil"/>
              <w:left w:val="nil"/>
              <w:right w:val="nil"/>
            </w:tcBorders>
            <w:vAlign w:val="bottom"/>
          </w:tcPr>
          <w:p w14:paraId="0235B279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031" w:type="dxa"/>
            <w:tcBorders>
              <w:top w:val="nil"/>
              <w:left w:val="nil"/>
              <w:right w:val="nil"/>
            </w:tcBorders>
            <w:vAlign w:val="bottom"/>
          </w:tcPr>
          <w:p w14:paraId="610C8E0B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002A13B2" w:rsidRPr="00B31597" w14:paraId="53D7DACE" w14:textId="77777777" w:rsidTr="00C32940">
        <w:trPr>
          <w:trHeight w:val="227"/>
          <w:jc w:val="center"/>
        </w:trPr>
        <w:tc>
          <w:tcPr>
            <w:tcW w:w="1812" w:type="dxa"/>
            <w:tcBorders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012D4DB6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Xu, 2023</w:t>
            </w:r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perscript"/>
                <w:lang w:val="en-US"/>
              </w:rPr>
              <w:t>b</w:t>
            </w:r>
          </w:p>
        </w:tc>
        <w:tc>
          <w:tcPr>
            <w:tcW w:w="1282" w:type="dxa"/>
            <w:tcBorders>
              <w:left w:val="nil"/>
              <w:bottom w:val="single" w:sz="8" w:space="0" w:color="auto"/>
              <w:right w:val="nil"/>
            </w:tcBorders>
            <w:vAlign w:val="bottom"/>
          </w:tcPr>
          <w:p w14:paraId="420B009B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EQ-5D-5L</w:t>
            </w:r>
          </w:p>
        </w:tc>
        <w:tc>
          <w:tcPr>
            <w:tcW w:w="991" w:type="dxa"/>
            <w:tcBorders>
              <w:left w:val="nil"/>
              <w:bottom w:val="single" w:sz="8" w:space="0" w:color="auto"/>
              <w:right w:val="nil"/>
            </w:tcBorders>
            <w:vAlign w:val="bottom"/>
          </w:tcPr>
          <w:p w14:paraId="3B230AB5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7" w:type="dxa"/>
            <w:tcBorders>
              <w:left w:val="nil"/>
              <w:bottom w:val="single" w:sz="8" w:space="0" w:color="auto"/>
              <w:right w:val="nil"/>
            </w:tcBorders>
            <w:vAlign w:val="bottom"/>
          </w:tcPr>
          <w:p w14:paraId="4A5EA33C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7" w:type="dxa"/>
            <w:tcBorders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2BA91AB3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422" w:type="dxa"/>
            <w:tcBorders>
              <w:left w:val="nil"/>
              <w:bottom w:val="single" w:sz="8" w:space="0" w:color="auto"/>
              <w:right w:val="nil"/>
            </w:tcBorders>
            <w:vAlign w:val="bottom"/>
          </w:tcPr>
          <w:p w14:paraId="11722012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18" w:type="dxa"/>
            <w:tcBorders>
              <w:left w:val="nil"/>
              <w:bottom w:val="single" w:sz="8" w:space="0" w:color="auto"/>
              <w:right w:val="nil"/>
            </w:tcBorders>
            <w:vAlign w:val="bottom"/>
          </w:tcPr>
          <w:p w14:paraId="6244FA40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307" w:type="dxa"/>
            <w:tcBorders>
              <w:left w:val="nil"/>
              <w:bottom w:val="single" w:sz="8" w:space="0" w:color="auto"/>
              <w:right w:val="nil"/>
            </w:tcBorders>
            <w:vAlign w:val="bottom"/>
          </w:tcPr>
          <w:p w14:paraId="0B414D6F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016" w:type="dxa"/>
            <w:tcBorders>
              <w:left w:val="nil"/>
              <w:bottom w:val="single" w:sz="8" w:space="0" w:color="auto"/>
              <w:right w:val="nil"/>
            </w:tcBorders>
            <w:vAlign w:val="bottom"/>
          </w:tcPr>
          <w:p w14:paraId="6344492E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094" w:type="dxa"/>
            <w:tcBorders>
              <w:left w:val="nil"/>
              <w:bottom w:val="single" w:sz="8" w:space="0" w:color="auto"/>
              <w:right w:val="nil"/>
            </w:tcBorders>
            <w:vAlign w:val="bottom"/>
          </w:tcPr>
          <w:p w14:paraId="4DB849D8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  <w:t>✓</w:t>
            </w:r>
          </w:p>
        </w:tc>
        <w:tc>
          <w:tcPr>
            <w:tcW w:w="1508" w:type="dxa"/>
            <w:tcBorders>
              <w:left w:val="nil"/>
              <w:bottom w:val="single" w:sz="8" w:space="0" w:color="auto"/>
              <w:right w:val="nil"/>
            </w:tcBorders>
            <w:vAlign w:val="bottom"/>
          </w:tcPr>
          <w:p w14:paraId="31F5BF08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485" w:type="dxa"/>
            <w:tcBorders>
              <w:left w:val="nil"/>
              <w:bottom w:val="single" w:sz="8" w:space="0" w:color="auto"/>
              <w:right w:val="nil"/>
            </w:tcBorders>
            <w:vAlign w:val="bottom"/>
          </w:tcPr>
          <w:p w14:paraId="3BAE6E66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  <w:t>✓</w:t>
            </w:r>
          </w:p>
        </w:tc>
        <w:tc>
          <w:tcPr>
            <w:tcW w:w="1031" w:type="dxa"/>
            <w:tcBorders>
              <w:left w:val="nil"/>
              <w:bottom w:val="single" w:sz="8" w:space="0" w:color="auto"/>
              <w:right w:val="nil"/>
            </w:tcBorders>
            <w:vAlign w:val="bottom"/>
          </w:tcPr>
          <w:p w14:paraId="2DCE0663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2A13B2" w:rsidRPr="00B31597" w14:paraId="13D240F6" w14:textId="77777777" w:rsidTr="00C32940">
        <w:trPr>
          <w:trHeight w:val="227"/>
          <w:jc w:val="center"/>
        </w:trPr>
        <w:tc>
          <w:tcPr>
            <w:tcW w:w="1812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F1FEAF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Chen, 2015</w:t>
            </w:r>
          </w:p>
        </w:tc>
        <w:tc>
          <w:tcPr>
            <w:tcW w:w="1282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50C43DFD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EQ-5D-Y-3L</w:t>
            </w:r>
          </w:p>
        </w:tc>
        <w:tc>
          <w:tcPr>
            <w:tcW w:w="991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14:paraId="138AF884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7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14:paraId="556C9F1E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7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</w:tcPr>
          <w:p w14:paraId="43212075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422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14:paraId="68E70B2F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18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14:paraId="02A4EC62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307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14:paraId="0C0D2B12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016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14:paraId="7039FF3F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094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7C01FD13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  <w:t>✓</w:t>
            </w:r>
          </w:p>
        </w:tc>
        <w:tc>
          <w:tcPr>
            <w:tcW w:w="1508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14:paraId="7356B3B7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485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60397062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  <w:t>✓</w:t>
            </w:r>
          </w:p>
        </w:tc>
        <w:tc>
          <w:tcPr>
            <w:tcW w:w="1031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14:paraId="16995804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2A13B2" w:rsidRPr="00B31597" w14:paraId="7037F3F6" w14:textId="77777777" w:rsidTr="00C32940">
        <w:trPr>
          <w:trHeight w:val="227"/>
          <w:jc w:val="center"/>
        </w:trPr>
        <w:tc>
          <w:tcPr>
            <w:tcW w:w="1812" w:type="dxa"/>
            <w:noWrap/>
            <w:vAlign w:val="bottom"/>
          </w:tcPr>
          <w:p w14:paraId="0412D6FE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He, 2023</w:t>
            </w:r>
          </w:p>
        </w:tc>
        <w:tc>
          <w:tcPr>
            <w:tcW w:w="1282" w:type="dxa"/>
            <w:vAlign w:val="bottom"/>
          </w:tcPr>
          <w:p w14:paraId="61CE7589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EQ-5D-Y-3L</w:t>
            </w:r>
          </w:p>
        </w:tc>
        <w:tc>
          <w:tcPr>
            <w:tcW w:w="991" w:type="dxa"/>
            <w:vAlign w:val="bottom"/>
          </w:tcPr>
          <w:p w14:paraId="487FE980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7" w:type="dxa"/>
            <w:vAlign w:val="bottom"/>
          </w:tcPr>
          <w:p w14:paraId="6E2DC071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7" w:type="dxa"/>
            <w:noWrap/>
            <w:vAlign w:val="bottom"/>
          </w:tcPr>
          <w:p w14:paraId="6C3CB34C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422" w:type="dxa"/>
            <w:vAlign w:val="bottom"/>
          </w:tcPr>
          <w:p w14:paraId="6FB75B60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18" w:type="dxa"/>
            <w:vAlign w:val="bottom"/>
          </w:tcPr>
          <w:p w14:paraId="683959F3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307" w:type="dxa"/>
            <w:vAlign w:val="bottom"/>
          </w:tcPr>
          <w:p w14:paraId="7B3CA4A7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016" w:type="dxa"/>
            <w:vAlign w:val="bottom"/>
          </w:tcPr>
          <w:p w14:paraId="608591A7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094" w:type="dxa"/>
            <w:vAlign w:val="bottom"/>
          </w:tcPr>
          <w:p w14:paraId="7F319E96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  <w:t>✓</w:t>
            </w:r>
          </w:p>
        </w:tc>
        <w:tc>
          <w:tcPr>
            <w:tcW w:w="1508" w:type="dxa"/>
            <w:vAlign w:val="bottom"/>
          </w:tcPr>
          <w:p w14:paraId="2D9DE86A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485" w:type="dxa"/>
            <w:vAlign w:val="bottom"/>
          </w:tcPr>
          <w:p w14:paraId="1DE9F105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031" w:type="dxa"/>
            <w:vAlign w:val="bottom"/>
          </w:tcPr>
          <w:p w14:paraId="32CFFD5F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2A13B2" w:rsidRPr="00B31597" w14:paraId="22CFCA17" w14:textId="77777777" w:rsidTr="00C32940">
        <w:trPr>
          <w:trHeight w:val="227"/>
          <w:jc w:val="center"/>
        </w:trPr>
        <w:tc>
          <w:tcPr>
            <w:tcW w:w="1812" w:type="dxa"/>
            <w:noWrap/>
            <w:vAlign w:val="bottom"/>
          </w:tcPr>
          <w:p w14:paraId="2D970507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Lin, 2022</w:t>
            </w:r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perscript"/>
                <w:lang w:val="en-US"/>
              </w:rPr>
              <w:t>c</w:t>
            </w:r>
          </w:p>
        </w:tc>
        <w:tc>
          <w:tcPr>
            <w:tcW w:w="1282" w:type="dxa"/>
            <w:vAlign w:val="bottom"/>
          </w:tcPr>
          <w:p w14:paraId="15A89D29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EQ-5D-Y-3L</w:t>
            </w:r>
          </w:p>
        </w:tc>
        <w:tc>
          <w:tcPr>
            <w:tcW w:w="991" w:type="dxa"/>
            <w:vAlign w:val="bottom"/>
          </w:tcPr>
          <w:p w14:paraId="00A1E98B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7" w:type="dxa"/>
            <w:vAlign w:val="bottom"/>
          </w:tcPr>
          <w:p w14:paraId="5E891D16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7" w:type="dxa"/>
            <w:noWrap/>
            <w:vAlign w:val="bottom"/>
          </w:tcPr>
          <w:p w14:paraId="4D2DB98C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422" w:type="dxa"/>
            <w:vAlign w:val="bottom"/>
          </w:tcPr>
          <w:p w14:paraId="6E340C05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18" w:type="dxa"/>
            <w:vAlign w:val="bottom"/>
          </w:tcPr>
          <w:p w14:paraId="5DBE05B0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  <w:t>✓</w:t>
            </w:r>
          </w:p>
        </w:tc>
        <w:tc>
          <w:tcPr>
            <w:tcW w:w="1307" w:type="dxa"/>
            <w:vAlign w:val="bottom"/>
          </w:tcPr>
          <w:p w14:paraId="5DED241A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016" w:type="dxa"/>
            <w:vAlign w:val="bottom"/>
          </w:tcPr>
          <w:p w14:paraId="6D8EDA40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094" w:type="dxa"/>
            <w:vAlign w:val="bottom"/>
          </w:tcPr>
          <w:p w14:paraId="1C57BD2B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508" w:type="dxa"/>
            <w:vAlign w:val="bottom"/>
          </w:tcPr>
          <w:p w14:paraId="6D00CE18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485" w:type="dxa"/>
            <w:vAlign w:val="bottom"/>
          </w:tcPr>
          <w:p w14:paraId="52EF66C1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031" w:type="dxa"/>
            <w:vAlign w:val="bottom"/>
          </w:tcPr>
          <w:p w14:paraId="4545D381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2A13B2" w:rsidRPr="00B31597" w14:paraId="24AD8B19" w14:textId="77777777" w:rsidTr="00C32940">
        <w:trPr>
          <w:trHeight w:val="227"/>
          <w:jc w:val="center"/>
        </w:trPr>
        <w:tc>
          <w:tcPr>
            <w:tcW w:w="1812" w:type="dxa"/>
            <w:noWrap/>
            <w:vAlign w:val="bottom"/>
            <w:hideMark/>
          </w:tcPr>
          <w:p w14:paraId="1888A01C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Mayoral</w:t>
            </w:r>
            <w:proofErr w:type="spellEnd"/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, 2019</w:t>
            </w:r>
          </w:p>
        </w:tc>
        <w:tc>
          <w:tcPr>
            <w:tcW w:w="1282" w:type="dxa"/>
            <w:vAlign w:val="bottom"/>
            <w:hideMark/>
          </w:tcPr>
          <w:p w14:paraId="4C731E26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EQ-5D-Y-3L</w:t>
            </w:r>
          </w:p>
        </w:tc>
        <w:tc>
          <w:tcPr>
            <w:tcW w:w="991" w:type="dxa"/>
            <w:vAlign w:val="bottom"/>
          </w:tcPr>
          <w:p w14:paraId="775878AF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7" w:type="dxa"/>
            <w:vAlign w:val="bottom"/>
          </w:tcPr>
          <w:p w14:paraId="181ACC76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7" w:type="dxa"/>
            <w:noWrap/>
            <w:vAlign w:val="bottom"/>
          </w:tcPr>
          <w:p w14:paraId="57227A25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422" w:type="dxa"/>
            <w:vAlign w:val="bottom"/>
          </w:tcPr>
          <w:p w14:paraId="60B4CEE2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18" w:type="dxa"/>
            <w:vAlign w:val="bottom"/>
            <w:hideMark/>
          </w:tcPr>
          <w:p w14:paraId="13718E18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  <w:t>✓</w:t>
            </w:r>
          </w:p>
        </w:tc>
        <w:tc>
          <w:tcPr>
            <w:tcW w:w="1307" w:type="dxa"/>
            <w:vAlign w:val="bottom"/>
          </w:tcPr>
          <w:p w14:paraId="0664E7F8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016" w:type="dxa"/>
            <w:vAlign w:val="bottom"/>
          </w:tcPr>
          <w:p w14:paraId="6823BFE0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094" w:type="dxa"/>
            <w:vAlign w:val="bottom"/>
            <w:hideMark/>
          </w:tcPr>
          <w:p w14:paraId="3E84E9B7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  <w:t>✓</w:t>
            </w:r>
          </w:p>
        </w:tc>
        <w:tc>
          <w:tcPr>
            <w:tcW w:w="1508" w:type="dxa"/>
            <w:vAlign w:val="bottom"/>
            <w:hideMark/>
          </w:tcPr>
          <w:p w14:paraId="0C06D631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B31597"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  <w:t>✓</w:t>
            </w:r>
          </w:p>
        </w:tc>
        <w:tc>
          <w:tcPr>
            <w:tcW w:w="1485" w:type="dxa"/>
            <w:vAlign w:val="bottom"/>
            <w:hideMark/>
          </w:tcPr>
          <w:p w14:paraId="7D53DEED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  <w:t>✓</w:t>
            </w:r>
          </w:p>
        </w:tc>
        <w:tc>
          <w:tcPr>
            <w:tcW w:w="1031" w:type="dxa"/>
            <w:vAlign w:val="bottom"/>
          </w:tcPr>
          <w:p w14:paraId="159C3518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2A13B2" w:rsidRPr="00B31597" w14:paraId="6484A9A7" w14:textId="77777777" w:rsidTr="00C32940">
        <w:trPr>
          <w:trHeight w:val="227"/>
          <w:jc w:val="center"/>
        </w:trPr>
        <w:tc>
          <w:tcPr>
            <w:tcW w:w="1812" w:type="dxa"/>
            <w:noWrap/>
            <w:vAlign w:val="bottom"/>
            <w:hideMark/>
          </w:tcPr>
          <w:p w14:paraId="30BE0C75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Mayoral</w:t>
            </w:r>
            <w:proofErr w:type="spellEnd"/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, 2022</w:t>
            </w:r>
          </w:p>
        </w:tc>
        <w:tc>
          <w:tcPr>
            <w:tcW w:w="1282" w:type="dxa"/>
            <w:vAlign w:val="bottom"/>
            <w:hideMark/>
          </w:tcPr>
          <w:p w14:paraId="05F0BE32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EQ-5D-Y-3L</w:t>
            </w:r>
          </w:p>
        </w:tc>
        <w:tc>
          <w:tcPr>
            <w:tcW w:w="991" w:type="dxa"/>
            <w:vAlign w:val="bottom"/>
          </w:tcPr>
          <w:p w14:paraId="7FBD47E5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7" w:type="dxa"/>
            <w:vAlign w:val="bottom"/>
          </w:tcPr>
          <w:p w14:paraId="1B7C2430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7" w:type="dxa"/>
            <w:noWrap/>
            <w:vAlign w:val="bottom"/>
          </w:tcPr>
          <w:p w14:paraId="048512FE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422" w:type="dxa"/>
            <w:vAlign w:val="bottom"/>
          </w:tcPr>
          <w:p w14:paraId="00364DAE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18" w:type="dxa"/>
            <w:vAlign w:val="bottom"/>
          </w:tcPr>
          <w:p w14:paraId="3E4EB08D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  <w:t>✓</w:t>
            </w:r>
          </w:p>
        </w:tc>
        <w:tc>
          <w:tcPr>
            <w:tcW w:w="1307" w:type="dxa"/>
            <w:vAlign w:val="bottom"/>
          </w:tcPr>
          <w:p w14:paraId="6BD7EEBB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016" w:type="dxa"/>
            <w:vAlign w:val="bottom"/>
          </w:tcPr>
          <w:p w14:paraId="55EE7E88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094" w:type="dxa"/>
            <w:vAlign w:val="bottom"/>
            <w:hideMark/>
          </w:tcPr>
          <w:p w14:paraId="39791853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  <w:t>✓</w:t>
            </w:r>
          </w:p>
        </w:tc>
        <w:tc>
          <w:tcPr>
            <w:tcW w:w="1508" w:type="dxa"/>
            <w:vAlign w:val="bottom"/>
          </w:tcPr>
          <w:p w14:paraId="75A6F7B9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B31597"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  <w:t>✓</w:t>
            </w:r>
          </w:p>
        </w:tc>
        <w:tc>
          <w:tcPr>
            <w:tcW w:w="1485" w:type="dxa"/>
            <w:vAlign w:val="bottom"/>
            <w:hideMark/>
          </w:tcPr>
          <w:p w14:paraId="217A70AA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  <w:t>✓</w:t>
            </w:r>
          </w:p>
        </w:tc>
        <w:tc>
          <w:tcPr>
            <w:tcW w:w="1031" w:type="dxa"/>
            <w:vAlign w:val="bottom"/>
            <w:hideMark/>
          </w:tcPr>
          <w:p w14:paraId="7140F85B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  <w:t>✓</w:t>
            </w:r>
          </w:p>
        </w:tc>
      </w:tr>
      <w:tr w:rsidR="002A13B2" w:rsidRPr="00B31597" w14:paraId="3F836D93" w14:textId="77777777" w:rsidTr="00C32940">
        <w:trPr>
          <w:trHeight w:val="227"/>
          <w:jc w:val="center"/>
        </w:trPr>
        <w:tc>
          <w:tcPr>
            <w:tcW w:w="1812" w:type="dxa"/>
            <w:noWrap/>
            <w:vAlign w:val="bottom"/>
          </w:tcPr>
          <w:p w14:paraId="506D4967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proofErr w:type="spellStart"/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Mihalopoulos</w:t>
            </w:r>
            <w:proofErr w:type="spellEnd"/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, 2023</w:t>
            </w:r>
          </w:p>
        </w:tc>
        <w:tc>
          <w:tcPr>
            <w:tcW w:w="1282" w:type="dxa"/>
            <w:vAlign w:val="bottom"/>
          </w:tcPr>
          <w:p w14:paraId="0BA5D72D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EQ-5D-Y-3L</w:t>
            </w:r>
          </w:p>
        </w:tc>
        <w:tc>
          <w:tcPr>
            <w:tcW w:w="991" w:type="dxa"/>
            <w:vAlign w:val="bottom"/>
          </w:tcPr>
          <w:p w14:paraId="743C9C41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7" w:type="dxa"/>
            <w:vAlign w:val="bottom"/>
          </w:tcPr>
          <w:p w14:paraId="544371AF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7" w:type="dxa"/>
            <w:noWrap/>
            <w:vAlign w:val="bottom"/>
          </w:tcPr>
          <w:p w14:paraId="3A6D1B05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422" w:type="dxa"/>
            <w:vAlign w:val="bottom"/>
          </w:tcPr>
          <w:p w14:paraId="06B25D7F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18" w:type="dxa"/>
            <w:vAlign w:val="bottom"/>
          </w:tcPr>
          <w:p w14:paraId="03B979FA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307" w:type="dxa"/>
            <w:vAlign w:val="bottom"/>
          </w:tcPr>
          <w:p w14:paraId="7D891F11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016" w:type="dxa"/>
            <w:vAlign w:val="bottom"/>
          </w:tcPr>
          <w:p w14:paraId="1079D8AC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094" w:type="dxa"/>
            <w:vAlign w:val="bottom"/>
          </w:tcPr>
          <w:p w14:paraId="2D79FDF3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  <w:t>✓</w:t>
            </w:r>
          </w:p>
        </w:tc>
        <w:tc>
          <w:tcPr>
            <w:tcW w:w="1508" w:type="dxa"/>
            <w:vAlign w:val="bottom"/>
          </w:tcPr>
          <w:p w14:paraId="3C102759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485" w:type="dxa"/>
            <w:vAlign w:val="bottom"/>
          </w:tcPr>
          <w:p w14:paraId="52C25387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  <w:t>✓</w:t>
            </w:r>
          </w:p>
        </w:tc>
        <w:tc>
          <w:tcPr>
            <w:tcW w:w="1031" w:type="dxa"/>
            <w:vAlign w:val="bottom"/>
          </w:tcPr>
          <w:p w14:paraId="040B45DA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2A13B2" w:rsidRPr="00B31597" w14:paraId="3494F87F" w14:textId="77777777" w:rsidTr="00C32940">
        <w:trPr>
          <w:trHeight w:val="227"/>
          <w:jc w:val="center"/>
        </w:trPr>
        <w:tc>
          <w:tcPr>
            <w:tcW w:w="1812" w:type="dxa"/>
            <w:noWrap/>
            <w:vAlign w:val="bottom"/>
          </w:tcPr>
          <w:p w14:paraId="300F6EC7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Ngwira</w:t>
            </w:r>
            <w:proofErr w:type="spellEnd"/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, 2023</w:t>
            </w:r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c</w:t>
            </w:r>
          </w:p>
        </w:tc>
        <w:tc>
          <w:tcPr>
            <w:tcW w:w="1282" w:type="dxa"/>
            <w:vAlign w:val="bottom"/>
          </w:tcPr>
          <w:p w14:paraId="5B19A1FB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EQ-5D-Y-3L</w:t>
            </w:r>
          </w:p>
        </w:tc>
        <w:tc>
          <w:tcPr>
            <w:tcW w:w="991" w:type="dxa"/>
            <w:vAlign w:val="bottom"/>
          </w:tcPr>
          <w:p w14:paraId="01680449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7" w:type="dxa"/>
            <w:vAlign w:val="bottom"/>
          </w:tcPr>
          <w:p w14:paraId="0E791FCB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7" w:type="dxa"/>
            <w:noWrap/>
            <w:vAlign w:val="bottom"/>
          </w:tcPr>
          <w:p w14:paraId="57C555DC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422" w:type="dxa"/>
            <w:vAlign w:val="bottom"/>
          </w:tcPr>
          <w:p w14:paraId="487BB738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18" w:type="dxa"/>
            <w:vAlign w:val="bottom"/>
          </w:tcPr>
          <w:p w14:paraId="4D30BCDB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307" w:type="dxa"/>
            <w:vAlign w:val="bottom"/>
          </w:tcPr>
          <w:p w14:paraId="61C9EB68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016" w:type="dxa"/>
            <w:vAlign w:val="bottom"/>
          </w:tcPr>
          <w:p w14:paraId="1A58EA6C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094" w:type="dxa"/>
            <w:vAlign w:val="bottom"/>
          </w:tcPr>
          <w:p w14:paraId="6025EB74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  <w:t>✓</w:t>
            </w:r>
          </w:p>
        </w:tc>
        <w:tc>
          <w:tcPr>
            <w:tcW w:w="1508" w:type="dxa"/>
            <w:vAlign w:val="bottom"/>
          </w:tcPr>
          <w:p w14:paraId="29C6A027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485" w:type="dxa"/>
            <w:vAlign w:val="bottom"/>
          </w:tcPr>
          <w:p w14:paraId="43FAB7EF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031" w:type="dxa"/>
            <w:vAlign w:val="bottom"/>
          </w:tcPr>
          <w:p w14:paraId="046F1568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2A13B2" w:rsidRPr="00B31597" w14:paraId="5E7211D0" w14:textId="77777777" w:rsidTr="00C32940">
        <w:trPr>
          <w:trHeight w:val="227"/>
          <w:jc w:val="center"/>
        </w:trPr>
        <w:tc>
          <w:tcPr>
            <w:tcW w:w="1812" w:type="dxa"/>
            <w:noWrap/>
            <w:vAlign w:val="bottom"/>
          </w:tcPr>
          <w:p w14:paraId="520DDF13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O’Loughlin, 2023</w:t>
            </w:r>
          </w:p>
        </w:tc>
        <w:tc>
          <w:tcPr>
            <w:tcW w:w="1282" w:type="dxa"/>
            <w:vAlign w:val="bottom"/>
          </w:tcPr>
          <w:p w14:paraId="7933CBEB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EQ-5D-Y-3L</w:t>
            </w:r>
          </w:p>
        </w:tc>
        <w:tc>
          <w:tcPr>
            <w:tcW w:w="991" w:type="dxa"/>
            <w:vAlign w:val="bottom"/>
          </w:tcPr>
          <w:p w14:paraId="5322E56A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7" w:type="dxa"/>
            <w:vAlign w:val="bottom"/>
          </w:tcPr>
          <w:p w14:paraId="7CC7F4B0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7" w:type="dxa"/>
            <w:noWrap/>
            <w:vAlign w:val="bottom"/>
          </w:tcPr>
          <w:p w14:paraId="1E02F455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422" w:type="dxa"/>
            <w:vAlign w:val="bottom"/>
          </w:tcPr>
          <w:p w14:paraId="72642609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18" w:type="dxa"/>
            <w:vAlign w:val="bottom"/>
          </w:tcPr>
          <w:p w14:paraId="07141A37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  <w:t>✓</w:t>
            </w:r>
          </w:p>
        </w:tc>
        <w:tc>
          <w:tcPr>
            <w:tcW w:w="1307" w:type="dxa"/>
            <w:vAlign w:val="bottom"/>
          </w:tcPr>
          <w:p w14:paraId="293E5585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016" w:type="dxa"/>
            <w:vAlign w:val="bottom"/>
          </w:tcPr>
          <w:p w14:paraId="5763A93B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094" w:type="dxa"/>
            <w:vAlign w:val="bottom"/>
          </w:tcPr>
          <w:p w14:paraId="25601513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  <w:t>✓</w:t>
            </w:r>
          </w:p>
        </w:tc>
        <w:tc>
          <w:tcPr>
            <w:tcW w:w="1508" w:type="dxa"/>
            <w:vAlign w:val="bottom"/>
          </w:tcPr>
          <w:p w14:paraId="72154F2B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  <w:t>✓</w:t>
            </w:r>
          </w:p>
        </w:tc>
        <w:tc>
          <w:tcPr>
            <w:tcW w:w="1485" w:type="dxa"/>
            <w:vAlign w:val="bottom"/>
          </w:tcPr>
          <w:p w14:paraId="368B1996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031" w:type="dxa"/>
            <w:vAlign w:val="bottom"/>
          </w:tcPr>
          <w:p w14:paraId="116157CD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2A13B2" w:rsidRPr="00B31597" w14:paraId="397E417E" w14:textId="77777777" w:rsidTr="00C32940">
        <w:trPr>
          <w:trHeight w:val="227"/>
          <w:jc w:val="center"/>
        </w:trPr>
        <w:tc>
          <w:tcPr>
            <w:tcW w:w="1812" w:type="dxa"/>
            <w:noWrap/>
            <w:vAlign w:val="bottom"/>
          </w:tcPr>
          <w:p w14:paraId="59223732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Perry, 2024</w:t>
            </w:r>
          </w:p>
        </w:tc>
        <w:tc>
          <w:tcPr>
            <w:tcW w:w="1282" w:type="dxa"/>
            <w:vAlign w:val="bottom"/>
          </w:tcPr>
          <w:p w14:paraId="10AC62D1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EQ-5D-Y-3L</w:t>
            </w:r>
          </w:p>
        </w:tc>
        <w:tc>
          <w:tcPr>
            <w:tcW w:w="991" w:type="dxa"/>
            <w:vAlign w:val="bottom"/>
          </w:tcPr>
          <w:p w14:paraId="4057A3BF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7" w:type="dxa"/>
            <w:vAlign w:val="bottom"/>
          </w:tcPr>
          <w:p w14:paraId="7D31BC96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7" w:type="dxa"/>
            <w:noWrap/>
            <w:vAlign w:val="bottom"/>
          </w:tcPr>
          <w:p w14:paraId="781CBD66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422" w:type="dxa"/>
            <w:vAlign w:val="bottom"/>
          </w:tcPr>
          <w:p w14:paraId="019AFC74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18" w:type="dxa"/>
            <w:vAlign w:val="bottom"/>
          </w:tcPr>
          <w:p w14:paraId="31D38E23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307" w:type="dxa"/>
            <w:vAlign w:val="bottom"/>
          </w:tcPr>
          <w:p w14:paraId="1C009DB3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016" w:type="dxa"/>
            <w:vAlign w:val="bottom"/>
          </w:tcPr>
          <w:p w14:paraId="5EAE97DB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094" w:type="dxa"/>
            <w:vAlign w:val="bottom"/>
          </w:tcPr>
          <w:p w14:paraId="6B049B1D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  <w:t>✓</w:t>
            </w:r>
          </w:p>
        </w:tc>
        <w:tc>
          <w:tcPr>
            <w:tcW w:w="1508" w:type="dxa"/>
            <w:vAlign w:val="bottom"/>
          </w:tcPr>
          <w:p w14:paraId="2ABF9502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485" w:type="dxa"/>
            <w:vAlign w:val="bottom"/>
          </w:tcPr>
          <w:p w14:paraId="12C42FBE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031" w:type="dxa"/>
            <w:vAlign w:val="bottom"/>
          </w:tcPr>
          <w:p w14:paraId="0B68407A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2A13B2" w:rsidRPr="00B31597" w14:paraId="276968BF" w14:textId="77777777" w:rsidTr="00C32940">
        <w:trPr>
          <w:trHeight w:val="227"/>
          <w:jc w:val="center"/>
        </w:trPr>
        <w:tc>
          <w:tcPr>
            <w:tcW w:w="1812" w:type="dxa"/>
            <w:noWrap/>
            <w:vAlign w:val="bottom"/>
            <w:hideMark/>
          </w:tcPr>
          <w:p w14:paraId="3BA348F4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Scott, 2017</w:t>
            </w:r>
          </w:p>
        </w:tc>
        <w:tc>
          <w:tcPr>
            <w:tcW w:w="1282" w:type="dxa"/>
            <w:vAlign w:val="bottom"/>
            <w:hideMark/>
          </w:tcPr>
          <w:p w14:paraId="02328BBD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EQ-5D-Y-3L</w:t>
            </w:r>
          </w:p>
        </w:tc>
        <w:tc>
          <w:tcPr>
            <w:tcW w:w="991" w:type="dxa"/>
            <w:vAlign w:val="bottom"/>
          </w:tcPr>
          <w:p w14:paraId="682795FE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7" w:type="dxa"/>
            <w:vAlign w:val="bottom"/>
          </w:tcPr>
          <w:p w14:paraId="51B2244A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7" w:type="dxa"/>
            <w:noWrap/>
            <w:vAlign w:val="bottom"/>
          </w:tcPr>
          <w:p w14:paraId="3A2714C2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422" w:type="dxa"/>
            <w:vAlign w:val="bottom"/>
          </w:tcPr>
          <w:p w14:paraId="08542335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18" w:type="dxa"/>
            <w:vAlign w:val="bottom"/>
            <w:hideMark/>
          </w:tcPr>
          <w:p w14:paraId="1ED75BBB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  <w:t>✓</w:t>
            </w:r>
          </w:p>
        </w:tc>
        <w:tc>
          <w:tcPr>
            <w:tcW w:w="1307" w:type="dxa"/>
            <w:vAlign w:val="bottom"/>
          </w:tcPr>
          <w:p w14:paraId="46E6E69B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016" w:type="dxa"/>
            <w:vAlign w:val="bottom"/>
          </w:tcPr>
          <w:p w14:paraId="2329A1B3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094" w:type="dxa"/>
            <w:vAlign w:val="bottom"/>
            <w:hideMark/>
          </w:tcPr>
          <w:p w14:paraId="0F2D1E41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  <w:t>✓</w:t>
            </w:r>
          </w:p>
        </w:tc>
        <w:tc>
          <w:tcPr>
            <w:tcW w:w="1508" w:type="dxa"/>
            <w:vAlign w:val="bottom"/>
            <w:hideMark/>
          </w:tcPr>
          <w:p w14:paraId="50EE6F5D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B31597"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  <w:t>✓</w:t>
            </w:r>
          </w:p>
        </w:tc>
        <w:tc>
          <w:tcPr>
            <w:tcW w:w="1485" w:type="dxa"/>
            <w:vAlign w:val="bottom"/>
          </w:tcPr>
          <w:p w14:paraId="66333520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031" w:type="dxa"/>
            <w:vAlign w:val="bottom"/>
          </w:tcPr>
          <w:p w14:paraId="5589ED82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2A13B2" w:rsidRPr="00B31597" w14:paraId="79774D80" w14:textId="77777777" w:rsidTr="00C32940">
        <w:trPr>
          <w:trHeight w:val="227"/>
          <w:jc w:val="center"/>
        </w:trPr>
        <w:tc>
          <w:tcPr>
            <w:tcW w:w="1812" w:type="dxa"/>
            <w:noWrap/>
            <w:vAlign w:val="bottom"/>
            <w:hideMark/>
          </w:tcPr>
          <w:p w14:paraId="11E43D08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Scott, 2019</w:t>
            </w:r>
          </w:p>
        </w:tc>
        <w:tc>
          <w:tcPr>
            <w:tcW w:w="1282" w:type="dxa"/>
            <w:vAlign w:val="bottom"/>
            <w:hideMark/>
          </w:tcPr>
          <w:p w14:paraId="7C0626FB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EQ-5D-Y-3L</w:t>
            </w:r>
          </w:p>
        </w:tc>
        <w:tc>
          <w:tcPr>
            <w:tcW w:w="991" w:type="dxa"/>
            <w:vAlign w:val="bottom"/>
          </w:tcPr>
          <w:p w14:paraId="13126B8A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7" w:type="dxa"/>
            <w:vAlign w:val="bottom"/>
          </w:tcPr>
          <w:p w14:paraId="44B44674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7" w:type="dxa"/>
            <w:noWrap/>
            <w:vAlign w:val="bottom"/>
          </w:tcPr>
          <w:p w14:paraId="52FFA841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422" w:type="dxa"/>
            <w:vAlign w:val="bottom"/>
          </w:tcPr>
          <w:p w14:paraId="34E6B6D5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18" w:type="dxa"/>
            <w:vAlign w:val="bottom"/>
          </w:tcPr>
          <w:p w14:paraId="1200CE77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307" w:type="dxa"/>
            <w:vAlign w:val="bottom"/>
          </w:tcPr>
          <w:p w14:paraId="43FD70D7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016" w:type="dxa"/>
            <w:vAlign w:val="bottom"/>
          </w:tcPr>
          <w:p w14:paraId="6CDEB820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094" w:type="dxa"/>
            <w:vAlign w:val="bottom"/>
            <w:hideMark/>
          </w:tcPr>
          <w:p w14:paraId="374AA387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  <w:t>✓</w:t>
            </w:r>
          </w:p>
        </w:tc>
        <w:tc>
          <w:tcPr>
            <w:tcW w:w="1508" w:type="dxa"/>
            <w:vAlign w:val="bottom"/>
          </w:tcPr>
          <w:p w14:paraId="45704E48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485" w:type="dxa"/>
            <w:vAlign w:val="bottom"/>
          </w:tcPr>
          <w:p w14:paraId="0077EAA4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031" w:type="dxa"/>
            <w:vAlign w:val="bottom"/>
          </w:tcPr>
          <w:p w14:paraId="137137D3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2A13B2" w:rsidRPr="00B31597" w14:paraId="419784FF" w14:textId="77777777" w:rsidTr="00C32940">
        <w:trPr>
          <w:trHeight w:val="227"/>
          <w:jc w:val="center"/>
        </w:trPr>
        <w:tc>
          <w:tcPr>
            <w:tcW w:w="1812" w:type="dxa"/>
            <w:noWrap/>
            <w:vAlign w:val="bottom"/>
          </w:tcPr>
          <w:p w14:paraId="70E52783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 xml:space="preserve">Van </w:t>
            </w:r>
            <w:proofErr w:type="spellStart"/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Heusden</w:t>
            </w:r>
            <w:proofErr w:type="spellEnd"/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, 2024</w:t>
            </w:r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perscript"/>
                <w:lang w:val="en-US"/>
              </w:rPr>
              <w:t>c</w:t>
            </w:r>
          </w:p>
        </w:tc>
        <w:tc>
          <w:tcPr>
            <w:tcW w:w="1282" w:type="dxa"/>
            <w:vAlign w:val="bottom"/>
          </w:tcPr>
          <w:p w14:paraId="2229C65A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EQ-5D-Y-3L</w:t>
            </w:r>
          </w:p>
        </w:tc>
        <w:tc>
          <w:tcPr>
            <w:tcW w:w="991" w:type="dxa"/>
            <w:vAlign w:val="bottom"/>
          </w:tcPr>
          <w:p w14:paraId="37AB249E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7" w:type="dxa"/>
            <w:vAlign w:val="bottom"/>
          </w:tcPr>
          <w:p w14:paraId="3BA88489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7" w:type="dxa"/>
            <w:noWrap/>
            <w:vAlign w:val="bottom"/>
          </w:tcPr>
          <w:p w14:paraId="4AF14C04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422" w:type="dxa"/>
            <w:vAlign w:val="bottom"/>
          </w:tcPr>
          <w:p w14:paraId="25FE23E6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18" w:type="dxa"/>
            <w:vAlign w:val="bottom"/>
          </w:tcPr>
          <w:p w14:paraId="21B3FE5B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  <w:t>✓</w:t>
            </w:r>
          </w:p>
        </w:tc>
        <w:tc>
          <w:tcPr>
            <w:tcW w:w="1307" w:type="dxa"/>
            <w:vAlign w:val="bottom"/>
          </w:tcPr>
          <w:p w14:paraId="1131ADB2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016" w:type="dxa"/>
            <w:vAlign w:val="bottom"/>
          </w:tcPr>
          <w:p w14:paraId="39E147D4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094" w:type="dxa"/>
            <w:vAlign w:val="bottom"/>
          </w:tcPr>
          <w:p w14:paraId="128D5268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  <w:t>✓</w:t>
            </w:r>
          </w:p>
        </w:tc>
        <w:tc>
          <w:tcPr>
            <w:tcW w:w="1508" w:type="dxa"/>
            <w:vAlign w:val="bottom"/>
          </w:tcPr>
          <w:p w14:paraId="529F10B5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B31597"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  <w:t>✓</w:t>
            </w:r>
          </w:p>
        </w:tc>
        <w:tc>
          <w:tcPr>
            <w:tcW w:w="1485" w:type="dxa"/>
            <w:vAlign w:val="bottom"/>
          </w:tcPr>
          <w:p w14:paraId="3B50E10C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031" w:type="dxa"/>
            <w:vAlign w:val="bottom"/>
          </w:tcPr>
          <w:p w14:paraId="28D6556A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2A13B2" w:rsidRPr="00B31597" w14:paraId="1A84C27B" w14:textId="77777777" w:rsidTr="00C32940">
        <w:trPr>
          <w:trHeight w:val="227"/>
          <w:jc w:val="center"/>
        </w:trPr>
        <w:tc>
          <w:tcPr>
            <w:tcW w:w="1812" w:type="dxa"/>
            <w:noWrap/>
            <w:vAlign w:val="bottom"/>
            <w:hideMark/>
          </w:tcPr>
          <w:p w14:paraId="6CD5FB08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lastRenderedPageBreak/>
              <w:t>Verstraete</w:t>
            </w:r>
            <w:proofErr w:type="spellEnd"/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, 2020</w:t>
            </w:r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perscript"/>
                <w:lang w:val="en-US"/>
              </w:rPr>
              <w:t>b</w:t>
            </w:r>
          </w:p>
        </w:tc>
        <w:tc>
          <w:tcPr>
            <w:tcW w:w="1282" w:type="dxa"/>
            <w:vAlign w:val="bottom"/>
            <w:hideMark/>
          </w:tcPr>
          <w:p w14:paraId="680C5E49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EQ-5D-Y-3L</w:t>
            </w:r>
          </w:p>
        </w:tc>
        <w:tc>
          <w:tcPr>
            <w:tcW w:w="991" w:type="dxa"/>
            <w:vAlign w:val="bottom"/>
          </w:tcPr>
          <w:p w14:paraId="3D8A0471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7" w:type="dxa"/>
            <w:vAlign w:val="bottom"/>
          </w:tcPr>
          <w:p w14:paraId="72D9286E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7" w:type="dxa"/>
            <w:noWrap/>
            <w:vAlign w:val="bottom"/>
          </w:tcPr>
          <w:p w14:paraId="0FF10BCF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422" w:type="dxa"/>
            <w:vAlign w:val="bottom"/>
          </w:tcPr>
          <w:p w14:paraId="2D5EC3D1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18" w:type="dxa"/>
            <w:vAlign w:val="bottom"/>
            <w:hideMark/>
          </w:tcPr>
          <w:p w14:paraId="278AE492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  <w:t>✓</w:t>
            </w:r>
          </w:p>
        </w:tc>
        <w:tc>
          <w:tcPr>
            <w:tcW w:w="1307" w:type="dxa"/>
            <w:vAlign w:val="bottom"/>
          </w:tcPr>
          <w:p w14:paraId="166F7EFF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016" w:type="dxa"/>
            <w:vAlign w:val="bottom"/>
          </w:tcPr>
          <w:p w14:paraId="4E67BAD4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094" w:type="dxa"/>
            <w:vAlign w:val="bottom"/>
            <w:hideMark/>
          </w:tcPr>
          <w:p w14:paraId="7C7727B6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  <w:t>✓</w:t>
            </w:r>
          </w:p>
        </w:tc>
        <w:tc>
          <w:tcPr>
            <w:tcW w:w="1508" w:type="dxa"/>
            <w:vAlign w:val="bottom"/>
          </w:tcPr>
          <w:p w14:paraId="023B6303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485" w:type="dxa"/>
            <w:vAlign w:val="bottom"/>
          </w:tcPr>
          <w:p w14:paraId="3B52212A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031" w:type="dxa"/>
            <w:vAlign w:val="bottom"/>
          </w:tcPr>
          <w:p w14:paraId="58CF0F24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2A13B2" w:rsidRPr="00B31597" w14:paraId="51F8351B" w14:textId="77777777" w:rsidTr="00C32940">
        <w:trPr>
          <w:trHeight w:val="227"/>
          <w:jc w:val="center"/>
        </w:trPr>
        <w:tc>
          <w:tcPr>
            <w:tcW w:w="1812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72259976" w14:textId="77777777" w:rsidR="002A13B2" w:rsidRPr="00B31597" w:rsidRDefault="002A13B2" w:rsidP="00C32940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Wong, 2019 (a)</w:t>
            </w:r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perscript"/>
                <w:lang w:val="en-US"/>
              </w:rPr>
              <w:t>c</w:t>
            </w:r>
          </w:p>
        </w:tc>
        <w:tc>
          <w:tcPr>
            <w:tcW w:w="1282" w:type="dxa"/>
            <w:tcBorders>
              <w:top w:val="nil"/>
              <w:left w:val="nil"/>
              <w:right w:val="nil"/>
            </w:tcBorders>
            <w:vAlign w:val="bottom"/>
            <w:hideMark/>
          </w:tcPr>
          <w:p w14:paraId="277D2739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EQ-5D-Y-3L</w:t>
            </w:r>
          </w:p>
        </w:tc>
        <w:tc>
          <w:tcPr>
            <w:tcW w:w="991" w:type="dxa"/>
            <w:tcBorders>
              <w:top w:val="nil"/>
              <w:left w:val="nil"/>
              <w:right w:val="nil"/>
            </w:tcBorders>
            <w:vAlign w:val="bottom"/>
          </w:tcPr>
          <w:p w14:paraId="07568A01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7" w:type="dxa"/>
            <w:tcBorders>
              <w:top w:val="nil"/>
              <w:left w:val="nil"/>
              <w:right w:val="nil"/>
            </w:tcBorders>
            <w:vAlign w:val="bottom"/>
          </w:tcPr>
          <w:p w14:paraId="1DF9091B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7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75DF01E2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422" w:type="dxa"/>
            <w:tcBorders>
              <w:top w:val="nil"/>
              <w:left w:val="nil"/>
              <w:right w:val="nil"/>
            </w:tcBorders>
            <w:vAlign w:val="bottom"/>
          </w:tcPr>
          <w:p w14:paraId="07583A55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18" w:type="dxa"/>
            <w:tcBorders>
              <w:top w:val="nil"/>
              <w:left w:val="nil"/>
              <w:right w:val="nil"/>
            </w:tcBorders>
            <w:vAlign w:val="bottom"/>
          </w:tcPr>
          <w:p w14:paraId="5EC292B0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307" w:type="dxa"/>
            <w:tcBorders>
              <w:top w:val="nil"/>
              <w:left w:val="nil"/>
              <w:right w:val="nil"/>
            </w:tcBorders>
            <w:vAlign w:val="bottom"/>
          </w:tcPr>
          <w:p w14:paraId="69825289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016" w:type="dxa"/>
            <w:tcBorders>
              <w:top w:val="nil"/>
              <w:left w:val="nil"/>
              <w:right w:val="nil"/>
            </w:tcBorders>
            <w:vAlign w:val="bottom"/>
          </w:tcPr>
          <w:p w14:paraId="47A5417D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094" w:type="dxa"/>
            <w:tcBorders>
              <w:top w:val="nil"/>
              <w:left w:val="nil"/>
              <w:right w:val="nil"/>
            </w:tcBorders>
            <w:vAlign w:val="bottom"/>
          </w:tcPr>
          <w:p w14:paraId="29CE2B95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508" w:type="dxa"/>
            <w:tcBorders>
              <w:top w:val="nil"/>
              <w:left w:val="nil"/>
              <w:right w:val="nil"/>
            </w:tcBorders>
            <w:vAlign w:val="bottom"/>
            <w:hideMark/>
          </w:tcPr>
          <w:p w14:paraId="656ABE6E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B31597"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  <w:t>✓</w:t>
            </w:r>
          </w:p>
        </w:tc>
        <w:tc>
          <w:tcPr>
            <w:tcW w:w="1485" w:type="dxa"/>
            <w:tcBorders>
              <w:top w:val="nil"/>
              <w:left w:val="nil"/>
              <w:right w:val="nil"/>
            </w:tcBorders>
            <w:vAlign w:val="bottom"/>
          </w:tcPr>
          <w:p w14:paraId="4B1870DB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031" w:type="dxa"/>
            <w:tcBorders>
              <w:top w:val="nil"/>
              <w:left w:val="nil"/>
              <w:right w:val="nil"/>
            </w:tcBorders>
            <w:vAlign w:val="bottom"/>
          </w:tcPr>
          <w:p w14:paraId="03AE54CF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2A13B2" w:rsidRPr="00B31597" w14:paraId="69568E04" w14:textId="77777777" w:rsidTr="00C32940">
        <w:trPr>
          <w:trHeight w:val="227"/>
          <w:jc w:val="center"/>
        </w:trPr>
        <w:tc>
          <w:tcPr>
            <w:tcW w:w="1812" w:type="dxa"/>
            <w:tcBorders>
              <w:left w:val="nil"/>
              <w:right w:val="nil"/>
            </w:tcBorders>
            <w:noWrap/>
            <w:vAlign w:val="bottom"/>
          </w:tcPr>
          <w:p w14:paraId="3A1A3795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Xu, 2022</w:t>
            </w:r>
            <w:proofErr w:type="gramStart"/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perscript"/>
                <w:lang w:val="en-US"/>
              </w:rPr>
              <w:t>b,c</w:t>
            </w:r>
            <w:proofErr w:type="gramEnd"/>
          </w:p>
        </w:tc>
        <w:tc>
          <w:tcPr>
            <w:tcW w:w="1282" w:type="dxa"/>
            <w:tcBorders>
              <w:left w:val="nil"/>
              <w:right w:val="nil"/>
            </w:tcBorders>
            <w:vAlign w:val="bottom"/>
          </w:tcPr>
          <w:p w14:paraId="1AD322C0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EQ-5D-Y-3L</w:t>
            </w:r>
          </w:p>
        </w:tc>
        <w:tc>
          <w:tcPr>
            <w:tcW w:w="991" w:type="dxa"/>
            <w:tcBorders>
              <w:left w:val="nil"/>
              <w:right w:val="nil"/>
            </w:tcBorders>
            <w:vAlign w:val="bottom"/>
          </w:tcPr>
          <w:p w14:paraId="30E8EE80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7" w:type="dxa"/>
            <w:tcBorders>
              <w:left w:val="nil"/>
              <w:right w:val="nil"/>
            </w:tcBorders>
            <w:vAlign w:val="bottom"/>
          </w:tcPr>
          <w:p w14:paraId="73127AAA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7" w:type="dxa"/>
            <w:tcBorders>
              <w:left w:val="nil"/>
              <w:right w:val="nil"/>
            </w:tcBorders>
            <w:noWrap/>
            <w:vAlign w:val="bottom"/>
          </w:tcPr>
          <w:p w14:paraId="26F8C79E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422" w:type="dxa"/>
            <w:tcBorders>
              <w:left w:val="nil"/>
              <w:right w:val="nil"/>
            </w:tcBorders>
            <w:vAlign w:val="bottom"/>
          </w:tcPr>
          <w:p w14:paraId="310EB59E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18" w:type="dxa"/>
            <w:tcBorders>
              <w:left w:val="nil"/>
              <w:right w:val="nil"/>
            </w:tcBorders>
            <w:vAlign w:val="bottom"/>
          </w:tcPr>
          <w:p w14:paraId="1C5A313D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  <w:t>✓</w:t>
            </w:r>
          </w:p>
        </w:tc>
        <w:tc>
          <w:tcPr>
            <w:tcW w:w="1307" w:type="dxa"/>
            <w:tcBorders>
              <w:left w:val="nil"/>
              <w:right w:val="nil"/>
            </w:tcBorders>
            <w:vAlign w:val="bottom"/>
          </w:tcPr>
          <w:p w14:paraId="4B1FA589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016" w:type="dxa"/>
            <w:tcBorders>
              <w:left w:val="nil"/>
              <w:right w:val="nil"/>
            </w:tcBorders>
            <w:vAlign w:val="bottom"/>
          </w:tcPr>
          <w:p w14:paraId="181E5156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094" w:type="dxa"/>
            <w:tcBorders>
              <w:left w:val="nil"/>
              <w:right w:val="nil"/>
            </w:tcBorders>
            <w:vAlign w:val="bottom"/>
          </w:tcPr>
          <w:p w14:paraId="5E231E8A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508" w:type="dxa"/>
            <w:tcBorders>
              <w:left w:val="nil"/>
              <w:right w:val="nil"/>
            </w:tcBorders>
            <w:vAlign w:val="bottom"/>
          </w:tcPr>
          <w:p w14:paraId="04578D39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485" w:type="dxa"/>
            <w:tcBorders>
              <w:left w:val="nil"/>
              <w:right w:val="nil"/>
            </w:tcBorders>
            <w:vAlign w:val="bottom"/>
          </w:tcPr>
          <w:p w14:paraId="2DD16534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  <w:t>✓</w:t>
            </w:r>
          </w:p>
        </w:tc>
        <w:tc>
          <w:tcPr>
            <w:tcW w:w="1031" w:type="dxa"/>
            <w:tcBorders>
              <w:left w:val="nil"/>
              <w:right w:val="nil"/>
            </w:tcBorders>
            <w:vAlign w:val="bottom"/>
          </w:tcPr>
          <w:p w14:paraId="552436C9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2A13B2" w:rsidRPr="00B31597" w14:paraId="235E5141" w14:textId="77777777" w:rsidTr="00C32940">
        <w:trPr>
          <w:trHeight w:val="227"/>
          <w:jc w:val="center"/>
        </w:trPr>
        <w:tc>
          <w:tcPr>
            <w:tcW w:w="1812" w:type="dxa"/>
            <w:noWrap/>
            <w:vAlign w:val="bottom"/>
          </w:tcPr>
          <w:p w14:paraId="389316DB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Zhou, 2024</w:t>
            </w:r>
            <w:proofErr w:type="gramStart"/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perscript"/>
                <w:lang w:val="en-US"/>
              </w:rPr>
              <w:t>b,c</w:t>
            </w:r>
            <w:proofErr w:type="gramEnd"/>
          </w:p>
        </w:tc>
        <w:tc>
          <w:tcPr>
            <w:tcW w:w="1282" w:type="dxa"/>
            <w:vAlign w:val="bottom"/>
          </w:tcPr>
          <w:p w14:paraId="7DE09C82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EQ-5D-Y-3L</w:t>
            </w:r>
          </w:p>
        </w:tc>
        <w:tc>
          <w:tcPr>
            <w:tcW w:w="991" w:type="dxa"/>
            <w:vAlign w:val="bottom"/>
          </w:tcPr>
          <w:p w14:paraId="2CE115F9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7" w:type="dxa"/>
            <w:vAlign w:val="bottom"/>
          </w:tcPr>
          <w:p w14:paraId="5214B6C4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7" w:type="dxa"/>
            <w:noWrap/>
            <w:vAlign w:val="bottom"/>
          </w:tcPr>
          <w:p w14:paraId="7FB457B7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422" w:type="dxa"/>
            <w:vAlign w:val="bottom"/>
          </w:tcPr>
          <w:p w14:paraId="4495F181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18" w:type="dxa"/>
            <w:vAlign w:val="bottom"/>
          </w:tcPr>
          <w:p w14:paraId="475EBC9A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307" w:type="dxa"/>
            <w:vAlign w:val="bottom"/>
          </w:tcPr>
          <w:p w14:paraId="18763883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016" w:type="dxa"/>
            <w:vAlign w:val="bottom"/>
          </w:tcPr>
          <w:p w14:paraId="0A62C7E5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094" w:type="dxa"/>
            <w:vAlign w:val="bottom"/>
          </w:tcPr>
          <w:p w14:paraId="0A9B488D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  <w:t>✓</w:t>
            </w:r>
          </w:p>
        </w:tc>
        <w:tc>
          <w:tcPr>
            <w:tcW w:w="1508" w:type="dxa"/>
            <w:vAlign w:val="bottom"/>
          </w:tcPr>
          <w:p w14:paraId="023B1115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B31597"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  <w:t>✓</w:t>
            </w:r>
          </w:p>
        </w:tc>
        <w:tc>
          <w:tcPr>
            <w:tcW w:w="1485" w:type="dxa"/>
            <w:vAlign w:val="bottom"/>
          </w:tcPr>
          <w:p w14:paraId="2F0B0D86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031" w:type="dxa"/>
            <w:vAlign w:val="bottom"/>
          </w:tcPr>
          <w:p w14:paraId="56129EAE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2A13B2" w:rsidRPr="00B31597" w14:paraId="45A36B18" w14:textId="77777777" w:rsidTr="00C32940">
        <w:trPr>
          <w:trHeight w:val="227"/>
          <w:jc w:val="center"/>
        </w:trPr>
        <w:tc>
          <w:tcPr>
            <w:tcW w:w="1812" w:type="dxa"/>
            <w:tcBorders>
              <w:top w:val="single" w:sz="8" w:space="0" w:color="auto"/>
              <w:left w:val="nil"/>
              <w:right w:val="nil"/>
            </w:tcBorders>
            <w:noWrap/>
            <w:vAlign w:val="bottom"/>
          </w:tcPr>
          <w:p w14:paraId="745FEE7F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proofErr w:type="spellStart"/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Ngwira</w:t>
            </w:r>
            <w:proofErr w:type="spellEnd"/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, 2023</w:t>
            </w:r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c</w:t>
            </w:r>
          </w:p>
        </w:tc>
        <w:tc>
          <w:tcPr>
            <w:tcW w:w="1282" w:type="dxa"/>
            <w:tcBorders>
              <w:top w:val="single" w:sz="8" w:space="0" w:color="auto"/>
              <w:left w:val="nil"/>
              <w:right w:val="nil"/>
            </w:tcBorders>
            <w:vAlign w:val="bottom"/>
          </w:tcPr>
          <w:p w14:paraId="1F4D6DB5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EQ-5D-Y-5L</w:t>
            </w:r>
          </w:p>
        </w:tc>
        <w:tc>
          <w:tcPr>
            <w:tcW w:w="991" w:type="dxa"/>
            <w:tcBorders>
              <w:top w:val="single" w:sz="8" w:space="0" w:color="auto"/>
              <w:left w:val="nil"/>
              <w:right w:val="nil"/>
            </w:tcBorders>
            <w:vAlign w:val="bottom"/>
          </w:tcPr>
          <w:p w14:paraId="78767E0F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7" w:type="dxa"/>
            <w:tcBorders>
              <w:top w:val="single" w:sz="8" w:space="0" w:color="auto"/>
              <w:left w:val="nil"/>
              <w:right w:val="nil"/>
            </w:tcBorders>
            <w:vAlign w:val="bottom"/>
          </w:tcPr>
          <w:p w14:paraId="74CF0653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7" w:type="dxa"/>
            <w:tcBorders>
              <w:top w:val="single" w:sz="8" w:space="0" w:color="auto"/>
              <w:left w:val="nil"/>
              <w:right w:val="nil"/>
            </w:tcBorders>
            <w:noWrap/>
            <w:vAlign w:val="bottom"/>
          </w:tcPr>
          <w:p w14:paraId="4532882D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422" w:type="dxa"/>
            <w:tcBorders>
              <w:top w:val="single" w:sz="8" w:space="0" w:color="auto"/>
              <w:left w:val="nil"/>
              <w:right w:val="nil"/>
            </w:tcBorders>
            <w:vAlign w:val="bottom"/>
          </w:tcPr>
          <w:p w14:paraId="3E9F0116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18" w:type="dxa"/>
            <w:tcBorders>
              <w:top w:val="single" w:sz="8" w:space="0" w:color="auto"/>
              <w:left w:val="nil"/>
              <w:right w:val="nil"/>
            </w:tcBorders>
            <w:vAlign w:val="bottom"/>
          </w:tcPr>
          <w:p w14:paraId="74F9818E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307" w:type="dxa"/>
            <w:tcBorders>
              <w:top w:val="single" w:sz="8" w:space="0" w:color="auto"/>
              <w:left w:val="nil"/>
              <w:right w:val="nil"/>
            </w:tcBorders>
            <w:vAlign w:val="bottom"/>
          </w:tcPr>
          <w:p w14:paraId="22EC1940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016" w:type="dxa"/>
            <w:tcBorders>
              <w:top w:val="single" w:sz="8" w:space="0" w:color="auto"/>
              <w:left w:val="nil"/>
              <w:right w:val="nil"/>
            </w:tcBorders>
            <w:vAlign w:val="bottom"/>
          </w:tcPr>
          <w:p w14:paraId="56917F0B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094" w:type="dxa"/>
            <w:tcBorders>
              <w:top w:val="single" w:sz="8" w:space="0" w:color="auto"/>
              <w:left w:val="nil"/>
              <w:right w:val="nil"/>
            </w:tcBorders>
            <w:vAlign w:val="bottom"/>
          </w:tcPr>
          <w:p w14:paraId="26C3BE30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508" w:type="dxa"/>
            <w:tcBorders>
              <w:top w:val="single" w:sz="8" w:space="0" w:color="auto"/>
              <w:left w:val="nil"/>
              <w:right w:val="nil"/>
            </w:tcBorders>
            <w:vAlign w:val="bottom"/>
          </w:tcPr>
          <w:p w14:paraId="3E63EE36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B31597"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  <w:t>✓</w:t>
            </w:r>
          </w:p>
        </w:tc>
        <w:tc>
          <w:tcPr>
            <w:tcW w:w="1485" w:type="dxa"/>
            <w:tcBorders>
              <w:top w:val="single" w:sz="8" w:space="0" w:color="auto"/>
              <w:left w:val="nil"/>
              <w:right w:val="nil"/>
            </w:tcBorders>
            <w:vAlign w:val="bottom"/>
          </w:tcPr>
          <w:p w14:paraId="1AB65EFE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031" w:type="dxa"/>
            <w:tcBorders>
              <w:top w:val="single" w:sz="8" w:space="0" w:color="auto"/>
              <w:left w:val="nil"/>
              <w:right w:val="nil"/>
            </w:tcBorders>
            <w:vAlign w:val="bottom"/>
          </w:tcPr>
          <w:p w14:paraId="6166F3CA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2A13B2" w:rsidRPr="00B31597" w14:paraId="639DF9F5" w14:textId="77777777" w:rsidTr="00C32940">
        <w:trPr>
          <w:trHeight w:val="227"/>
          <w:jc w:val="center"/>
        </w:trPr>
        <w:tc>
          <w:tcPr>
            <w:tcW w:w="1812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295041F9" w14:textId="77777777" w:rsidR="002A13B2" w:rsidRPr="00B31597" w:rsidRDefault="002A13B2" w:rsidP="00C3294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Wong, 2019 (a)</w:t>
            </w:r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perscript"/>
                <w:lang w:val="en-US"/>
              </w:rPr>
              <w:t>c</w:t>
            </w:r>
          </w:p>
        </w:tc>
        <w:tc>
          <w:tcPr>
            <w:tcW w:w="1282" w:type="dxa"/>
            <w:tcBorders>
              <w:left w:val="nil"/>
              <w:bottom w:val="nil"/>
              <w:right w:val="nil"/>
            </w:tcBorders>
            <w:vAlign w:val="bottom"/>
            <w:hideMark/>
          </w:tcPr>
          <w:p w14:paraId="06FFC786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3159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EQ-5D-Y-5L</w:t>
            </w:r>
          </w:p>
        </w:tc>
        <w:tc>
          <w:tcPr>
            <w:tcW w:w="991" w:type="dxa"/>
            <w:tcBorders>
              <w:left w:val="nil"/>
              <w:bottom w:val="nil"/>
              <w:right w:val="nil"/>
            </w:tcBorders>
            <w:vAlign w:val="bottom"/>
          </w:tcPr>
          <w:p w14:paraId="1D961FE5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7" w:type="dxa"/>
            <w:tcBorders>
              <w:left w:val="nil"/>
              <w:bottom w:val="nil"/>
              <w:right w:val="nil"/>
            </w:tcBorders>
            <w:vAlign w:val="bottom"/>
          </w:tcPr>
          <w:p w14:paraId="23526138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7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14:paraId="2A6870B2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422" w:type="dxa"/>
            <w:tcBorders>
              <w:left w:val="nil"/>
              <w:bottom w:val="nil"/>
              <w:right w:val="nil"/>
            </w:tcBorders>
            <w:vAlign w:val="bottom"/>
          </w:tcPr>
          <w:p w14:paraId="03B81DDB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18" w:type="dxa"/>
            <w:tcBorders>
              <w:left w:val="nil"/>
              <w:bottom w:val="nil"/>
              <w:right w:val="nil"/>
            </w:tcBorders>
            <w:vAlign w:val="bottom"/>
          </w:tcPr>
          <w:p w14:paraId="495E0F15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307" w:type="dxa"/>
            <w:tcBorders>
              <w:left w:val="nil"/>
              <w:bottom w:val="nil"/>
              <w:right w:val="nil"/>
            </w:tcBorders>
            <w:vAlign w:val="bottom"/>
          </w:tcPr>
          <w:p w14:paraId="38757F22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016" w:type="dxa"/>
            <w:tcBorders>
              <w:left w:val="nil"/>
              <w:bottom w:val="nil"/>
              <w:right w:val="nil"/>
            </w:tcBorders>
            <w:vAlign w:val="bottom"/>
          </w:tcPr>
          <w:p w14:paraId="0E9B016A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094" w:type="dxa"/>
            <w:tcBorders>
              <w:left w:val="nil"/>
              <w:bottom w:val="nil"/>
              <w:right w:val="nil"/>
            </w:tcBorders>
            <w:vAlign w:val="bottom"/>
          </w:tcPr>
          <w:p w14:paraId="6B91EC9D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508" w:type="dxa"/>
            <w:tcBorders>
              <w:left w:val="nil"/>
              <w:bottom w:val="nil"/>
              <w:right w:val="nil"/>
            </w:tcBorders>
            <w:vAlign w:val="bottom"/>
            <w:hideMark/>
          </w:tcPr>
          <w:p w14:paraId="582F2A36" w14:textId="77777777" w:rsidR="002A13B2" w:rsidRPr="00B31597" w:rsidRDefault="002A13B2" w:rsidP="00C3294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B31597"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  <w:t>✓</w:t>
            </w:r>
          </w:p>
        </w:tc>
        <w:tc>
          <w:tcPr>
            <w:tcW w:w="1485" w:type="dxa"/>
            <w:tcBorders>
              <w:left w:val="nil"/>
              <w:bottom w:val="nil"/>
              <w:right w:val="nil"/>
            </w:tcBorders>
            <w:vAlign w:val="bottom"/>
          </w:tcPr>
          <w:p w14:paraId="2473381B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031" w:type="dxa"/>
            <w:tcBorders>
              <w:left w:val="nil"/>
              <w:bottom w:val="nil"/>
              <w:right w:val="nil"/>
            </w:tcBorders>
            <w:vAlign w:val="bottom"/>
          </w:tcPr>
          <w:p w14:paraId="733C1928" w14:textId="77777777" w:rsidR="002A13B2" w:rsidRPr="00B31597" w:rsidRDefault="002A13B2" w:rsidP="00C32940">
            <w:pPr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2A13B2" w:rsidRPr="002A487E" w14:paraId="1034197B" w14:textId="77777777" w:rsidTr="00C32940">
        <w:trPr>
          <w:trHeight w:val="227"/>
          <w:jc w:val="center"/>
        </w:trPr>
        <w:tc>
          <w:tcPr>
            <w:tcW w:w="16340" w:type="dxa"/>
            <w:gridSpan w:val="13"/>
            <w:tcBorders>
              <w:top w:val="single" w:sz="12" w:space="0" w:color="auto"/>
              <w:left w:val="nil"/>
              <w:bottom w:val="nil"/>
              <w:right w:val="nil"/>
            </w:tcBorders>
            <w:hideMark/>
          </w:tcPr>
          <w:p w14:paraId="3E8B1188" w14:textId="77777777" w:rsidR="002A13B2" w:rsidRPr="00B31597" w:rsidRDefault="002A13B2" w:rsidP="00C32940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en-US"/>
              </w:rPr>
            </w:pPr>
            <w:r w:rsidRPr="00B31597"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en-US"/>
              </w:rPr>
              <w:t xml:space="preserve">Empty cells represented measurement properties not assessed. EQ VAS: visual analogue scale of the EQ-5D. </w:t>
            </w:r>
          </w:p>
          <w:p w14:paraId="782C6CF6" w14:textId="77777777" w:rsidR="002A13B2" w:rsidRPr="00B31597" w:rsidRDefault="002A13B2" w:rsidP="00C32940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en-US"/>
              </w:rPr>
            </w:pPr>
            <w:r w:rsidRPr="00B31597"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18"/>
                <w:vertAlign w:val="superscript"/>
                <w:lang w:val="en-US"/>
              </w:rPr>
              <w:t>a</w:t>
            </w:r>
            <w:r w:rsidRPr="00B31597"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en-US"/>
              </w:rPr>
              <w:t>: Score used was assumed as utility score (Dickerson, 2017).</w:t>
            </w:r>
          </w:p>
          <w:p w14:paraId="5B5D2269" w14:textId="77777777" w:rsidR="002A13B2" w:rsidRPr="00B31597" w:rsidRDefault="002A13B2" w:rsidP="00C32940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en-US"/>
              </w:rPr>
            </w:pPr>
            <w:r w:rsidRPr="00B31597"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18"/>
                <w:vertAlign w:val="superscript"/>
                <w:lang w:val="en-US"/>
              </w:rPr>
              <w:t>b</w:t>
            </w:r>
            <w:r w:rsidRPr="00B31597"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en-US"/>
              </w:rPr>
              <w:t>: We considered to combine two or more studies into one article when the authors presented the same measurement properties for each country, condition study design, or subsamples.</w:t>
            </w:r>
          </w:p>
          <w:p w14:paraId="1EFDF887" w14:textId="77777777" w:rsidR="002A13B2" w:rsidRPr="00F4726C" w:rsidRDefault="002A13B2" w:rsidP="00C32940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en-US"/>
              </w:rPr>
            </w:pPr>
            <w:r w:rsidRPr="00B31597"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18"/>
                <w:vertAlign w:val="superscript"/>
                <w:lang w:val="en-US"/>
              </w:rPr>
              <w:t>c</w:t>
            </w:r>
            <w:r w:rsidRPr="00B31597"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en-US"/>
              </w:rPr>
              <w:t>: Studies that tested two versions of the EQ-5D simultaneously.</w:t>
            </w:r>
            <w:r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en-US"/>
              </w:rPr>
              <w:t xml:space="preserve"> </w:t>
            </w:r>
          </w:p>
        </w:tc>
      </w:tr>
    </w:tbl>
    <w:p w14:paraId="59AC39EA" w14:textId="77777777" w:rsidR="002A13B2" w:rsidRDefault="002A13B2">
      <w:pPr>
        <w:rPr>
          <w:rFonts w:ascii="Times New Roman" w:hAnsi="Times New Roman"/>
          <w:b/>
          <w:bCs/>
          <w:sz w:val="24"/>
          <w:lang w:val="en-US"/>
        </w:rPr>
      </w:pPr>
    </w:p>
    <w:p w14:paraId="6E152992" w14:textId="4475C4AC" w:rsidR="002A13B2" w:rsidRDefault="002A13B2">
      <w:pPr>
        <w:rPr>
          <w:rFonts w:ascii="Times New Roman" w:hAnsi="Times New Roman"/>
          <w:b/>
          <w:bCs/>
          <w:sz w:val="24"/>
          <w:lang w:val="en-US"/>
        </w:rPr>
      </w:pPr>
      <w:r>
        <w:rPr>
          <w:rFonts w:ascii="Times New Roman" w:hAnsi="Times New Roman"/>
          <w:b/>
          <w:bCs/>
          <w:sz w:val="24"/>
          <w:lang w:val="en-US"/>
        </w:rPr>
        <w:br w:type="page"/>
      </w:r>
    </w:p>
    <w:p w14:paraId="2BC80B6C" w14:textId="77777777" w:rsidR="002A13B2" w:rsidRDefault="002A13B2">
      <w:pPr>
        <w:rPr>
          <w:rFonts w:ascii="Times New Roman" w:hAnsi="Times New Roman"/>
          <w:b/>
          <w:bCs/>
          <w:sz w:val="24"/>
          <w:lang w:val="en-US"/>
        </w:rPr>
      </w:pPr>
    </w:p>
    <w:p w14:paraId="50EBD734" w14:textId="109027B6" w:rsidR="0032577F" w:rsidRPr="001F2652" w:rsidRDefault="0032577F">
      <w:pPr>
        <w:rPr>
          <w:rFonts w:ascii="Times New Roman" w:hAnsi="Times New Roman"/>
          <w:b/>
          <w:bCs/>
          <w:sz w:val="24"/>
          <w:lang w:val="en-US"/>
        </w:rPr>
      </w:pPr>
      <w:r w:rsidRPr="008266E1">
        <w:rPr>
          <w:rFonts w:ascii="Times New Roman" w:hAnsi="Times New Roman"/>
          <w:b/>
          <w:bCs/>
          <w:sz w:val="24"/>
          <w:lang w:val="en-US"/>
        </w:rPr>
        <w:t>S</w:t>
      </w:r>
      <w:r w:rsidR="00581329" w:rsidRPr="008266E1">
        <w:rPr>
          <w:rFonts w:ascii="Times New Roman" w:hAnsi="Times New Roman"/>
          <w:b/>
          <w:bCs/>
          <w:sz w:val="24"/>
          <w:lang w:val="en-US"/>
        </w:rPr>
        <w:t xml:space="preserve">I </w:t>
      </w:r>
      <w:r w:rsidR="00817E5D" w:rsidRPr="008266E1">
        <w:rPr>
          <w:rFonts w:ascii="Times New Roman" w:hAnsi="Times New Roman"/>
          <w:b/>
          <w:bCs/>
          <w:sz w:val="24"/>
          <w:lang w:val="en-US"/>
        </w:rPr>
        <w:t>8</w:t>
      </w:r>
      <w:r w:rsidRPr="008266E1">
        <w:rPr>
          <w:rFonts w:ascii="Times New Roman" w:hAnsi="Times New Roman"/>
          <w:b/>
          <w:bCs/>
          <w:sz w:val="24"/>
          <w:lang w:val="en-US"/>
        </w:rPr>
        <w:t xml:space="preserve"> – Risk of bias</w:t>
      </w:r>
      <w:r w:rsidRPr="001F2652">
        <w:rPr>
          <w:rFonts w:ascii="Times New Roman" w:hAnsi="Times New Roman"/>
          <w:b/>
          <w:bCs/>
          <w:sz w:val="24"/>
          <w:lang w:val="en-US"/>
        </w:rPr>
        <w:t xml:space="preserve"> assessment on studies development of the EQ-5D-Y-3L and EQ-5D-Y-5L</w:t>
      </w:r>
    </w:p>
    <w:bookmarkEnd w:id="3"/>
    <w:p w14:paraId="282011B8" w14:textId="112FDB53" w:rsidR="0032577F" w:rsidRPr="001F2652" w:rsidRDefault="0032577F">
      <w:pPr>
        <w:rPr>
          <w:lang w:val="en-US"/>
        </w:rPr>
      </w:pPr>
    </w:p>
    <w:tbl>
      <w:tblPr>
        <w:tblStyle w:val="PlainTable4"/>
        <w:tblW w:w="16160" w:type="dxa"/>
        <w:jc w:val="center"/>
        <w:tblLayout w:type="fixed"/>
        <w:tblLook w:val="04A0" w:firstRow="1" w:lastRow="0" w:firstColumn="1" w:lastColumn="0" w:noHBand="0" w:noVBand="1"/>
      </w:tblPr>
      <w:tblGrid>
        <w:gridCol w:w="1276"/>
        <w:gridCol w:w="1418"/>
        <w:gridCol w:w="992"/>
        <w:gridCol w:w="992"/>
        <w:gridCol w:w="1276"/>
        <w:gridCol w:w="851"/>
        <w:gridCol w:w="1559"/>
        <w:gridCol w:w="992"/>
        <w:gridCol w:w="850"/>
        <w:gridCol w:w="1418"/>
        <w:gridCol w:w="1276"/>
        <w:gridCol w:w="1275"/>
        <w:gridCol w:w="709"/>
        <w:gridCol w:w="1270"/>
        <w:gridCol w:w="6"/>
      </w:tblGrid>
      <w:tr w:rsidR="005D486A" w:rsidRPr="001F2652" w14:paraId="583856C3" w14:textId="77777777" w:rsidTr="0085367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9B5E494" w14:textId="77777777" w:rsidR="0032577F" w:rsidRPr="001F2652" w:rsidRDefault="0032577F" w:rsidP="00F02BAA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PROM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320EF5E8" w14:textId="77777777" w:rsidR="0032577F" w:rsidRPr="001F2652" w:rsidRDefault="0032577F" w:rsidP="00F02BA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Reference</w:t>
            </w:r>
            <w:proofErr w:type="spellEnd"/>
          </w:p>
        </w:tc>
        <w:tc>
          <w:tcPr>
            <w:tcW w:w="7512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02FC8D97" w14:textId="77777777" w:rsidR="0032577F" w:rsidRPr="001F2652" w:rsidRDefault="0032577F" w:rsidP="00F02BA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PROM design</w:t>
            </w:r>
          </w:p>
        </w:tc>
        <w:tc>
          <w:tcPr>
            <w:tcW w:w="4678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2DD09832" w14:textId="77777777" w:rsidR="0032577F" w:rsidRPr="001F2652" w:rsidRDefault="0032577F" w:rsidP="00F02BA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Cognitive</w:t>
            </w:r>
            <w:proofErr w:type="spellEnd"/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 xml:space="preserve"> interview (CI) </w:t>
            </w:r>
            <w:proofErr w:type="spellStart"/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study</w:t>
            </w:r>
            <w:proofErr w:type="spellEnd"/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366B94CD" w14:textId="3EB9BDE7" w:rsidR="0032577F" w:rsidRPr="001F2652" w:rsidRDefault="0032577F" w:rsidP="00F02BA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T</w:t>
            </w:r>
            <w:r w:rsidR="0085367F"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otal</w:t>
            </w: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 xml:space="preserve"> PROM </w:t>
            </w:r>
            <w:proofErr w:type="spellStart"/>
            <w:r w:rsidR="0085367F"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development</w:t>
            </w:r>
            <w:proofErr w:type="spellEnd"/>
          </w:p>
        </w:tc>
      </w:tr>
      <w:tr w:rsidR="005D486A" w:rsidRPr="001F2652" w14:paraId="7973A4D0" w14:textId="77777777" w:rsidTr="008536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top w:val="single" w:sz="4" w:space="0" w:color="auto"/>
            </w:tcBorders>
            <w:shd w:val="clear" w:color="auto" w:fill="auto"/>
          </w:tcPr>
          <w:p w14:paraId="04654BF6" w14:textId="77777777" w:rsidR="0032577F" w:rsidRPr="001F2652" w:rsidRDefault="0032577F" w:rsidP="00F02BAA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3D1FDD08" w14:textId="77777777" w:rsidR="0032577F" w:rsidRPr="001F2652" w:rsidRDefault="0032577F" w:rsidP="00F02B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5670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0A6F4C62" w14:textId="77777777" w:rsidR="0032577F" w:rsidRPr="001F2652" w:rsidRDefault="0032577F" w:rsidP="00F02B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  <w:t xml:space="preserve">General design </w:t>
            </w:r>
            <w:proofErr w:type="spellStart"/>
            <w:r w:rsidRPr="001F265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  <w:t>requirements</w:t>
            </w:r>
            <w:proofErr w:type="spellEnd"/>
          </w:p>
        </w:tc>
        <w:tc>
          <w:tcPr>
            <w:tcW w:w="992" w:type="dxa"/>
            <w:vMerge w:val="restart"/>
            <w:tcBorders>
              <w:top w:val="single" w:sz="4" w:space="0" w:color="auto"/>
            </w:tcBorders>
            <w:shd w:val="clear" w:color="auto" w:fill="auto"/>
            <w:hideMark/>
          </w:tcPr>
          <w:p w14:paraId="6AD20239" w14:textId="77777777" w:rsidR="0032577F" w:rsidRPr="001F2652" w:rsidRDefault="0032577F" w:rsidP="00F02B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  <w:t xml:space="preserve">Concept </w:t>
            </w:r>
            <w:proofErr w:type="spellStart"/>
            <w:r w:rsidRPr="001F265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  <w:t>elicitation</w:t>
            </w:r>
            <w:proofErr w:type="spellEnd"/>
          </w:p>
        </w:tc>
        <w:tc>
          <w:tcPr>
            <w:tcW w:w="850" w:type="dxa"/>
            <w:vMerge w:val="restart"/>
            <w:tcBorders>
              <w:top w:val="single" w:sz="4" w:space="0" w:color="auto"/>
            </w:tcBorders>
            <w:shd w:val="clear" w:color="auto" w:fill="auto"/>
            <w:hideMark/>
          </w:tcPr>
          <w:p w14:paraId="15AC2E82" w14:textId="77777777" w:rsidR="0032577F" w:rsidRPr="001F2652" w:rsidRDefault="0032577F" w:rsidP="00F02B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  <w:t>Total PROM design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0980F6FD" w14:textId="77777777" w:rsidR="0032577F" w:rsidRPr="001F2652" w:rsidRDefault="0032577F" w:rsidP="00F02B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  <w:t xml:space="preserve">General design </w:t>
            </w:r>
            <w:proofErr w:type="spellStart"/>
            <w:r w:rsidRPr="001F265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  <w:t>requirements</w:t>
            </w:r>
            <w:proofErr w:type="spellEnd"/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  <w:shd w:val="clear" w:color="auto" w:fill="auto"/>
            <w:hideMark/>
          </w:tcPr>
          <w:p w14:paraId="338FFF82" w14:textId="77777777" w:rsidR="0032577F" w:rsidRPr="001F2652" w:rsidRDefault="0032577F" w:rsidP="00F02B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1F265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  <w:t>Comprehen-sibility</w:t>
            </w:r>
            <w:proofErr w:type="spellEnd"/>
          </w:p>
        </w:tc>
        <w:tc>
          <w:tcPr>
            <w:tcW w:w="1275" w:type="dxa"/>
            <w:vMerge w:val="restart"/>
            <w:tcBorders>
              <w:top w:val="single" w:sz="4" w:space="0" w:color="auto"/>
            </w:tcBorders>
            <w:shd w:val="clear" w:color="auto" w:fill="auto"/>
            <w:hideMark/>
          </w:tcPr>
          <w:p w14:paraId="3649EF86" w14:textId="77777777" w:rsidR="0032577F" w:rsidRPr="001F2652" w:rsidRDefault="0032577F" w:rsidP="00F02B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1F265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  <w:t>Comprehen-siveness</w:t>
            </w:r>
            <w:proofErr w:type="spellEnd"/>
          </w:p>
        </w:tc>
        <w:tc>
          <w:tcPr>
            <w:tcW w:w="709" w:type="dxa"/>
            <w:vMerge w:val="restart"/>
            <w:tcBorders>
              <w:top w:val="single" w:sz="4" w:space="0" w:color="auto"/>
            </w:tcBorders>
            <w:shd w:val="clear" w:color="auto" w:fill="auto"/>
            <w:hideMark/>
          </w:tcPr>
          <w:p w14:paraId="4D76C497" w14:textId="77777777" w:rsidR="0032577F" w:rsidRPr="001F2652" w:rsidRDefault="0032577F" w:rsidP="00F02B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  <w:t xml:space="preserve">Total CI </w:t>
            </w:r>
            <w:proofErr w:type="spellStart"/>
            <w:r w:rsidRPr="001F265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  <w:t>study</w:t>
            </w:r>
            <w:proofErr w:type="spellEnd"/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  <w:hideMark/>
          </w:tcPr>
          <w:p w14:paraId="6060B7AF" w14:textId="77777777" w:rsidR="0032577F" w:rsidRPr="001F2652" w:rsidRDefault="0032577F" w:rsidP="00F02B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</w:tr>
      <w:tr w:rsidR="0032577F" w:rsidRPr="002A487E" w14:paraId="660D17E4" w14:textId="77777777" w:rsidTr="0085367F">
        <w:trPr>
          <w:trHeight w:val="18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6486C382" w14:textId="77777777" w:rsidR="0032577F" w:rsidRPr="001F2652" w:rsidRDefault="0032577F" w:rsidP="00F02BAA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21074D7C" w14:textId="77777777" w:rsidR="0032577F" w:rsidRPr="001F2652" w:rsidRDefault="0032577F" w:rsidP="00F02B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3034602B" w14:textId="77777777" w:rsidR="0032577F" w:rsidRPr="001F2652" w:rsidRDefault="0032577F" w:rsidP="00F02B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1F265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  <w:t>Clear</w:t>
            </w:r>
            <w:proofErr w:type="spellEnd"/>
            <w:r w:rsidRPr="001F265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1F265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  <w:t>construct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645A2E75" w14:textId="77777777" w:rsidR="0032577F" w:rsidRPr="001F2652" w:rsidRDefault="0032577F" w:rsidP="00F02B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1F265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  <w:t>Clear</w:t>
            </w:r>
            <w:proofErr w:type="spellEnd"/>
            <w:r w:rsidRPr="001F265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1F265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  <w:t>origin</w:t>
            </w:r>
            <w:proofErr w:type="spellEnd"/>
            <w:r w:rsidRPr="001F265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1F265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  <w:t>of</w:t>
            </w:r>
            <w:proofErr w:type="spellEnd"/>
            <w:r w:rsidRPr="001F265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1F265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  <w:t>construct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72B51A5D" w14:textId="77777777" w:rsidR="0032577F" w:rsidRPr="001F2652" w:rsidRDefault="0032577F" w:rsidP="00F02B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pt-BR"/>
              </w:rPr>
            </w:pPr>
            <w:r w:rsidRPr="001F265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pt-BR"/>
              </w:rPr>
              <w:t>Clear target population for which the PROM was developed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28C15627" w14:textId="77777777" w:rsidR="0032577F" w:rsidRPr="001F2652" w:rsidRDefault="0032577F" w:rsidP="00F02B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1F265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  <w:t>Clear</w:t>
            </w:r>
            <w:proofErr w:type="spellEnd"/>
            <w:r w:rsidRPr="001F265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1F265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  <w:t>context</w:t>
            </w:r>
            <w:proofErr w:type="spellEnd"/>
            <w:r w:rsidRPr="001F265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1F265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  <w:t>of</w:t>
            </w:r>
            <w:proofErr w:type="spellEnd"/>
            <w:r w:rsidRPr="001F265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  <w:t xml:space="preserve"> use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1C12CD18" w14:textId="77777777" w:rsidR="0032577F" w:rsidRPr="001F2652" w:rsidRDefault="0032577F" w:rsidP="00F02B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pt-BR"/>
              </w:rPr>
            </w:pPr>
            <w:r w:rsidRPr="001F265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pt-BR"/>
              </w:rPr>
              <w:t>PROM developed in sample representing the target population</w:t>
            </w: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shd w:val="clear" w:color="auto" w:fill="auto"/>
            <w:hideMark/>
          </w:tcPr>
          <w:p w14:paraId="1852CAAB" w14:textId="77777777" w:rsidR="0032577F" w:rsidRPr="001F2652" w:rsidRDefault="0032577F" w:rsidP="00F02B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  <w:shd w:val="clear" w:color="auto" w:fill="auto"/>
            <w:hideMark/>
          </w:tcPr>
          <w:p w14:paraId="3B35B765" w14:textId="77777777" w:rsidR="0032577F" w:rsidRPr="001F2652" w:rsidRDefault="0032577F" w:rsidP="00F02B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16C97D27" w14:textId="77777777" w:rsidR="0032577F" w:rsidRPr="001F2652" w:rsidRDefault="0032577F" w:rsidP="00F02B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pt-BR"/>
              </w:rPr>
            </w:pPr>
            <w:r w:rsidRPr="001F265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pt-BR"/>
              </w:rPr>
              <w:t>CI study performed in sample representing the target population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auto"/>
            <w:hideMark/>
          </w:tcPr>
          <w:p w14:paraId="4AD30461" w14:textId="77777777" w:rsidR="0032577F" w:rsidRPr="001F2652" w:rsidRDefault="0032577F" w:rsidP="00F02B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1275" w:type="dxa"/>
            <w:vMerge/>
            <w:tcBorders>
              <w:bottom w:val="single" w:sz="4" w:space="0" w:color="auto"/>
            </w:tcBorders>
            <w:shd w:val="clear" w:color="auto" w:fill="auto"/>
            <w:hideMark/>
          </w:tcPr>
          <w:p w14:paraId="1C5BD475" w14:textId="77777777" w:rsidR="0032577F" w:rsidRPr="001F2652" w:rsidRDefault="0032577F" w:rsidP="00F02B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  <w:shd w:val="clear" w:color="auto" w:fill="auto"/>
            <w:hideMark/>
          </w:tcPr>
          <w:p w14:paraId="09F25078" w14:textId="77777777" w:rsidR="0032577F" w:rsidRPr="001F2652" w:rsidRDefault="0032577F" w:rsidP="00F02B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1276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hideMark/>
          </w:tcPr>
          <w:p w14:paraId="3005B568" w14:textId="77777777" w:rsidR="0032577F" w:rsidRPr="001F2652" w:rsidRDefault="0032577F" w:rsidP="00F02B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pt-BR"/>
              </w:rPr>
            </w:pPr>
          </w:p>
        </w:tc>
      </w:tr>
      <w:tr w:rsidR="005D486A" w:rsidRPr="001F2652" w14:paraId="6D12CCA4" w14:textId="77777777" w:rsidTr="004C35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top w:val="single" w:sz="4" w:space="0" w:color="auto"/>
            </w:tcBorders>
            <w:shd w:val="clear" w:color="auto" w:fill="auto"/>
          </w:tcPr>
          <w:p w14:paraId="1F5A801D" w14:textId="77777777" w:rsidR="0032577F" w:rsidRPr="001F2652" w:rsidRDefault="0032577F" w:rsidP="00F02B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EQ-5D-Y-3L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  <w:noWrap/>
          </w:tcPr>
          <w:p w14:paraId="6DF19CCB" w14:textId="77777777" w:rsidR="0032577F" w:rsidRPr="001F2652" w:rsidRDefault="0032577F" w:rsidP="00F02B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Wille, 2010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691903CA" w14:textId="77777777" w:rsidR="0032577F" w:rsidRPr="001F2652" w:rsidRDefault="0032577F" w:rsidP="00F02B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V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7FB359E2" w14:textId="77777777" w:rsidR="0032577F" w:rsidRPr="001F2652" w:rsidRDefault="0032577F" w:rsidP="00F02B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V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1E8C3CD2" w14:textId="77777777" w:rsidR="0032577F" w:rsidRPr="001F2652" w:rsidRDefault="0032577F" w:rsidP="00F02B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V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050618BD" w14:textId="77777777" w:rsidR="0032577F" w:rsidRPr="001F2652" w:rsidRDefault="0032577F" w:rsidP="00F02B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V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55EFB2F8" w14:textId="77777777" w:rsidR="0032577F" w:rsidRPr="001F2652" w:rsidRDefault="0032577F" w:rsidP="00F02B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V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67B1C9A7" w14:textId="0B6337EA" w:rsidR="0032577F" w:rsidRPr="001F2652" w:rsidRDefault="0032577F" w:rsidP="00F02B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D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2A920BA6" w14:textId="77777777" w:rsidR="0032577F" w:rsidRPr="001F2652" w:rsidRDefault="0032577F" w:rsidP="00F02B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D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3FD59C12" w14:textId="77777777" w:rsidR="0032577F" w:rsidRPr="001F2652" w:rsidRDefault="0032577F" w:rsidP="00F02B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V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00D1444C" w14:textId="77777777" w:rsidR="0032577F" w:rsidRPr="001F2652" w:rsidRDefault="0032577F" w:rsidP="00F02B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D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7735BE58" w14:textId="46A0BC03" w:rsidR="0032577F" w:rsidRPr="001F2652" w:rsidRDefault="005D486A" w:rsidP="00F02B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D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63D432A6" w14:textId="77777777" w:rsidR="0032577F" w:rsidRPr="001F2652" w:rsidRDefault="0032577F" w:rsidP="00F02B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D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5EA7F946" w14:textId="77777777" w:rsidR="0032577F" w:rsidRPr="001F2652" w:rsidRDefault="0032577F" w:rsidP="00F02B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D</w:t>
            </w:r>
          </w:p>
        </w:tc>
      </w:tr>
      <w:tr w:rsidR="0032577F" w:rsidRPr="001F2652" w14:paraId="6A11EA1F" w14:textId="77777777" w:rsidTr="004C351F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0541A418" w14:textId="77777777" w:rsidR="0032577F" w:rsidRPr="001F2652" w:rsidRDefault="0032577F" w:rsidP="00F02B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EQ-5D-Y-5L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4240F194" w14:textId="77777777" w:rsidR="0032577F" w:rsidRPr="001F2652" w:rsidRDefault="0032577F" w:rsidP="00F02B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Kreimeier, 2019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508091D5" w14:textId="77777777" w:rsidR="0032577F" w:rsidRPr="001F2652" w:rsidRDefault="0032577F" w:rsidP="00F02B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V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6F6774C3" w14:textId="77777777" w:rsidR="0032577F" w:rsidRPr="001F2652" w:rsidRDefault="0032577F" w:rsidP="00F02B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V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6EF75B9E" w14:textId="77777777" w:rsidR="0032577F" w:rsidRPr="001F2652" w:rsidRDefault="0032577F" w:rsidP="00F02B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V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2282A321" w14:textId="77777777" w:rsidR="0032577F" w:rsidRPr="001F2652" w:rsidRDefault="0032577F" w:rsidP="00F02B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V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08B8DDAB" w14:textId="77777777" w:rsidR="0032577F" w:rsidRPr="001F2652" w:rsidRDefault="0032577F" w:rsidP="00F02B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V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371C90D5" w14:textId="77777777" w:rsidR="0032577F" w:rsidRPr="001F2652" w:rsidRDefault="0032577F" w:rsidP="00F02B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D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5DED1F8E" w14:textId="77777777" w:rsidR="0032577F" w:rsidRPr="001F2652" w:rsidRDefault="0032577F" w:rsidP="00F02B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D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6CE0852B" w14:textId="77777777" w:rsidR="0032577F" w:rsidRPr="001F2652" w:rsidRDefault="0032577F" w:rsidP="00F02B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V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7C61A2C0" w14:textId="77777777" w:rsidR="0032577F" w:rsidRPr="001F2652" w:rsidRDefault="0032577F" w:rsidP="00F02B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D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48ADA1C0" w14:textId="4E4671DC" w:rsidR="0032577F" w:rsidRPr="001F2652" w:rsidRDefault="005D486A" w:rsidP="00F02B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D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48232249" w14:textId="77777777" w:rsidR="0032577F" w:rsidRPr="001F2652" w:rsidRDefault="0032577F" w:rsidP="00F02B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D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06E714B4" w14:textId="77777777" w:rsidR="0032577F" w:rsidRPr="001F2652" w:rsidRDefault="0032577F" w:rsidP="00F02B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D</w:t>
            </w:r>
          </w:p>
        </w:tc>
      </w:tr>
      <w:tr w:rsidR="0032577F" w:rsidRPr="002A487E" w14:paraId="239F5705" w14:textId="77777777" w:rsidTr="005D486A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6" w:type="dxa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54" w:type="dxa"/>
            <w:gridSpan w:val="14"/>
            <w:shd w:val="clear" w:color="auto" w:fill="auto"/>
          </w:tcPr>
          <w:p w14:paraId="166F5803" w14:textId="3C71D336" w:rsidR="00A01214" w:rsidRPr="001F2652" w:rsidRDefault="00A01214" w:rsidP="00F02BAA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</w:pPr>
            <w:r w:rsidRPr="001F2652">
              <w:rPr>
                <w:rFonts w:ascii="Times New Roman" w:hAnsi="Times New Roman" w:cs="Times New Roman"/>
                <w:b w:val="0"/>
                <w:bCs w:val="0"/>
                <w:i/>
                <w:iCs/>
                <w:sz w:val="18"/>
                <w:szCs w:val="18"/>
                <w:lang w:val="en-US"/>
              </w:rPr>
              <w:t>PROM: patient-reported outcome</w:t>
            </w:r>
            <w:r w:rsidR="00FC06E1" w:rsidRPr="001F2652">
              <w:rPr>
                <w:rFonts w:ascii="Times New Roman" w:hAnsi="Times New Roman" w:cs="Times New Roman"/>
                <w:b w:val="0"/>
                <w:bCs w:val="0"/>
                <w:i/>
                <w:iCs/>
                <w:sz w:val="18"/>
                <w:szCs w:val="18"/>
                <w:lang w:val="en-US"/>
              </w:rPr>
              <w:t xml:space="preserve"> measure</w:t>
            </w:r>
            <w:r w:rsidR="00784EE8" w:rsidRPr="001F2652">
              <w:rPr>
                <w:rFonts w:ascii="Times New Roman" w:hAnsi="Times New Roman" w:cs="Times New Roman"/>
                <w:b w:val="0"/>
                <w:bCs w:val="0"/>
                <w:i/>
                <w:iCs/>
                <w:sz w:val="18"/>
                <w:szCs w:val="18"/>
                <w:lang w:val="en-US"/>
              </w:rPr>
              <w:t>;</w:t>
            </w:r>
            <w:r w:rsidR="00A00493" w:rsidRPr="001F2652">
              <w:rPr>
                <w:rFonts w:ascii="Times New Roman" w:hAnsi="Times New Roman" w:cs="Times New Roman"/>
                <w:b w:val="0"/>
                <w:bCs w:val="0"/>
                <w:i/>
                <w:iCs/>
                <w:sz w:val="18"/>
                <w:szCs w:val="18"/>
                <w:lang w:val="en-US"/>
              </w:rPr>
              <w:t xml:space="preserve"> CI: cognitive interview.</w:t>
            </w:r>
          </w:p>
          <w:p w14:paraId="423C52F9" w14:textId="2593A35F" w:rsidR="00A00493" w:rsidRPr="001F2652" w:rsidRDefault="00A00493" w:rsidP="00F02BAA">
            <w:pPr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18"/>
                <w:szCs w:val="18"/>
                <w:lang w:val="en-US" w:eastAsia="pt-BR"/>
              </w:rPr>
            </w:pPr>
            <w:r w:rsidRPr="001F2652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18"/>
                <w:szCs w:val="18"/>
                <w:lang w:val="en-US" w:eastAsia="pt-BR"/>
              </w:rPr>
              <w:t>COSMIN risk of bias: V= very good; A = adequate; D = doubtful; I = inadequate; N= not applicable.</w:t>
            </w:r>
          </w:p>
          <w:p w14:paraId="4C4F91F6" w14:textId="4B926459" w:rsidR="0032577F" w:rsidRPr="001F2652" w:rsidRDefault="0032577F" w:rsidP="00F02BAA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pt-BR"/>
              </w:rPr>
            </w:pPr>
            <w:r w:rsidRPr="001F2652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18"/>
                <w:szCs w:val="18"/>
                <w:lang w:val="en-US" w:eastAsia="pt-BR"/>
              </w:rPr>
              <w:t>EQ-5D-3L and EQ-5D-5L were classified as indirect evidence from another systematic review on EQ-5D in adults</w:t>
            </w:r>
            <w:r w:rsidR="00793133" w:rsidRPr="001F2652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18"/>
                <w:szCs w:val="18"/>
                <w:lang w:val="en-US" w:eastAsia="pt-BR"/>
              </w:rPr>
              <w:t xml:space="preserve"> (</w:t>
            </w:r>
            <w:proofErr w:type="spellStart"/>
            <w:r w:rsidR="00793133" w:rsidRPr="001F2652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18"/>
                <w:szCs w:val="18"/>
                <w:lang w:val="en-US" w:eastAsia="pt-BR"/>
              </w:rPr>
              <w:t>Chiarotto</w:t>
            </w:r>
            <w:proofErr w:type="spellEnd"/>
            <w:r w:rsidR="00793133" w:rsidRPr="001F2652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18"/>
                <w:szCs w:val="18"/>
                <w:lang w:val="en-US" w:eastAsia="pt-BR"/>
              </w:rPr>
              <w:t xml:space="preserve"> et al., 2018 – Journal of Clinical Epidemiology)</w:t>
            </w:r>
            <w:r w:rsidR="00A01214" w:rsidRPr="001F2652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18"/>
                <w:szCs w:val="18"/>
                <w:lang w:val="en-US" w:eastAsia="pt-BR"/>
              </w:rPr>
              <w:t>.</w:t>
            </w:r>
          </w:p>
        </w:tc>
      </w:tr>
    </w:tbl>
    <w:p w14:paraId="251077DB" w14:textId="5DCB74F2" w:rsidR="002D0A6A" w:rsidRPr="001F2652" w:rsidRDefault="002D0A6A">
      <w:pPr>
        <w:rPr>
          <w:lang w:val="en-US"/>
        </w:rPr>
      </w:pPr>
    </w:p>
    <w:p w14:paraId="1CF2C32B" w14:textId="77777777" w:rsidR="00B77D7F" w:rsidRPr="001F2652" w:rsidRDefault="0032577F">
      <w:pPr>
        <w:rPr>
          <w:lang w:val="en-US"/>
        </w:rPr>
        <w:sectPr w:rsidR="00B77D7F" w:rsidRPr="001F2652" w:rsidSect="00355D2D">
          <w:pgSz w:w="16838" w:h="11906" w:orient="landscape"/>
          <w:pgMar w:top="1701" w:right="1103" w:bottom="1701" w:left="1417" w:header="708" w:footer="708" w:gutter="0"/>
          <w:cols w:space="708"/>
          <w:docGrid w:linePitch="360"/>
        </w:sectPr>
      </w:pPr>
      <w:r w:rsidRPr="001F2652">
        <w:rPr>
          <w:lang w:val="en-US"/>
        </w:rPr>
        <w:br w:type="page"/>
      </w:r>
    </w:p>
    <w:p w14:paraId="7289AA57" w14:textId="766E3600" w:rsidR="00B77D7F" w:rsidRPr="001F2652" w:rsidRDefault="00B77D7F" w:rsidP="00784EE8">
      <w:pPr>
        <w:spacing w:line="360" w:lineRule="auto"/>
        <w:rPr>
          <w:rFonts w:ascii="Times New Roman" w:hAnsi="Times New Roman"/>
          <w:b/>
          <w:bCs/>
          <w:sz w:val="24"/>
          <w:lang w:val="en-US"/>
        </w:rPr>
      </w:pPr>
      <w:bookmarkStart w:id="16" w:name="_Hlk109828591"/>
      <w:r w:rsidRPr="008266E1">
        <w:rPr>
          <w:rFonts w:ascii="Times New Roman" w:hAnsi="Times New Roman"/>
          <w:b/>
          <w:bCs/>
          <w:sz w:val="24"/>
          <w:lang w:val="en-US"/>
        </w:rPr>
        <w:lastRenderedPageBreak/>
        <w:t>S</w:t>
      </w:r>
      <w:r w:rsidR="00581329" w:rsidRPr="008266E1">
        <w:rPr>
          <w:rFonts w:ascii="Times New Roman" w:hAnsi="Times New Roman"/>
          <w:b/>
          <w:bCs/>
          <w:sz w:val="24"/>
          <w:lang w:val="en-US"/>
        </w:rPr>
        <w:t xml:space="preserve">I </w:t>
      </w:r>
      <w:r w:rsidR="00817E5D" w:rsidRPr="008266E1">
        <w:rPr>
          <w:rFonts w:ascii="Times New Roman" w:hAnsi="Times New Roman"/>
          <w:b/>
          <w:bCs/>
          <w:sz w:val="24"/>
          <w:lang w:val="en-US"/>
        </w:rPr>
        <w:t>9</w:t>
      </w:r>
      <w:r w:rsidRPr="008266E1">
        <w:rPr>
          <w:rFonts w:ascii="Times New Roman" w:hAnsi="Times New Roman"/>
          <w:b/>
          <w:bCs/>
          <w:sz w:val="24"/>
          <w:lang w:val="en-US"/>
        </w:rPr>
        <w:t xml:space="preserve"> – Risk</w:t>
      </w:r>
      <w:r w:rsidRPr="001F2652">
        <w:rPr>
          <w:rFonts w:ascii="Times New Roman" w:hAnsi="Times New Roman"/>
          <w:b/>
          <w:bCs/>
          <w:sz w:val="24"/>
          <w:lang w:val="en-US"/>
        </w:rPr>
        <w:t xml:space="preserve"> of bias assessment on content validity studies of the EQ-5D-Y-3L and EQ-5D-Y-5L</w:t>
      </w:r>
    </w:p>
    <w:bookmarkEnd w:id="16"/>
    <w:p w14:paraId="5513C63C" w14:textId="77777777" w:rsidR="0032577F" w:rsidRPr="001F2652" w:rsidRDefault="0032577F">
      <w:pPr>
        <w:rPr>
          <w:lang w:val="en-US"/>
        </w:rPr>
      </w:pPr>
    </w:p>
    <w:tbl>
      <w:tblPr>
        <w:tblStyle w:val="PlainTable4"/>
        <w:tblW w:w="11057" w:type="dxa"/>
        <w:jc w:val="center"/>
        <w:tblLayout w:type="fixed"/>
        <w:tblLook w:val="04A0" w:firstRow="1" w:lastRow="0" w:firstColumn="1" w:lastColumn="0" w:noHBand="0" w:noVBand="1"/>
      </w:tblPr>
      <w:tblGrid>
        <w:gridCol w:w="1560"/>
        <w:gridCol w:w="1275"/>
        <w:gridCol w:w="2268"/>
        <w:gridCol w:w="2268"/>
        <w:gridCol w:w="1276"/>
        <w:gridCol w:w="2410"/>
      </w:tblGrid>
      <w:tr w:rsidR="00BF0A65" w:rsidRPr="001F2652" w14:paraId="5B414D2B" w14:textId="7DCD7FDD" w:rsidTr="00784E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4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30D69504" w14:textId="77777777" w:rsidR="00BF0A65" w:rsidRPr="001F2652" w:rsidRDefault="00BF0A65" w:rsidP="00807A6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PROM</w:t>
            </w:r>
          </w:p>
        </w:tc>
        <w:tc>
          <w:tcPr>
            <w:tcW w:w="9497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331F8515" w14:textId="77777777" w:rsidR="00BF0A65" w:rsidRPr="001F2652" w:rsidRDefault="00BF0A65" w:rsidP="00807A6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eastAsia="pt-BR"/>
              </w:rPr>
            </w:pPr>
            <w:proofErr w:type="spellStart"/>
            <w:r w:rsidRPr="001F265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Content</w:t>
            </w:r>
            <w:proofErr w:type="spellEnd"/>
            <w:r w:rsidRPr="001F265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 </w:t>
            </w:r>
            <w:proofErr w:type="spellStart"/>
            <w:r w:rsidRPr="001F265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validity</w:t>
            </w:r>
            <w:proofErr w:type="spellEnd"/>
          </w:p>
        </w:tc>
      </w:tr>
      <w:tr w:rsidR="00BF0A65" w:rsidRPr="001F2652" w14:paraId="4F65244D" w14:textId="101459E2" w:rsidTr="00F160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733A62F4" w14:textId="5F374DF9" w:rsidR="00BF0A65" w:rsidRPr="001F2652" w:rsidRDefault="00BF0A65" w:rsidP="00807A6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5811" w:type="dxa"/>
            <w:gridSpan w:val="3"/>
            <w:tcBorders>
              <w:top w:val="single" w:sz="4" w:space="0" w:color="auto"/>
            </w:tcBorders>
            <w:shd w:val="clear" w:color="auto" w:fill="auto"/>
            <w:hideMark/>
          </w:tcPr>
          <w:p w14:paraId="21F31FE8" w14:textId="77777777" w:rsidR="00BF0A65" w:rsidRPr="001F2652" w:rsidRDefault="00BF0A65" w:rsidP="00807A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  <w:proofErr w:type="spellStart"/>
            <w:r w:rsidRPr="001F265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Asking</w:t>
            </w:r>
            <w:proofErr w:type="spellEnd"/>
            <w:r w:rsidRPr="001F265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 xml:space="preserve"> </w:t>
            </w:r>
            <w:proofErr w:type="spellStart"/>
            <w:r w:rsidRPr="001F265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patients</w:t>
            </w:r>
            <w:proofErr w:type="spellEnd"/>
          </w:p>
        </w:tc>
        <w:tc>
          <w:tcPr>
            <w:tcW w:w="3686" w:type="dxa"/>
            <w:gridSpan w:val="2"/>
            <w:tcBorders>
              <w:top w:val="single" w:sz="4" w:space="0" w:color="auto"/>
            </w:tcBorders>
            <w:shd w:val="clear" w:color="auto" w:fill="auto"/>
            <w:hideMark/>
          </w:tcPr>
          <w:p w14:paraId="071BC51A" w14:textId="77777777" w:rsidR="00BF0A65" w:rsidRPr="001F2652" w:rsidRDefault="00BF0A65" w:rsidP="00807A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  <w:proofErr w:type="spellStart"/>
            <w:r w:rsidRPr="001F265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Asking</w:t>
            </w:r>
            <w:proofErr w:type="spellEnd"/>
            <w:r w:rsidRPr="001F265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 xml:space="preserve"> experts</w:t>
            </w:r>
          </w:p>
        </w:tc>
      </w:tr>
      <w:tr w:rsidR="00BF0A65" w:rsidRPr="001F2652" w14:paraId="6A22C779" w14:textId="73451649" w:rsidTr="00793133">
        <w:trPr>
          <w:trHeight w:val="9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762E7E1A" w14:textId="67B7367A" w:rsidR="00BF0A65" w:rsidRPr="001F2652" w:rsidRDefault="00BF0A65" w:rsidP="00807A6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0A8AD5E" w14:textId="77777777" w:rsidR="00BF0A65" w:rsidRPr="001F2652" w:rsidRDefault="00BF0A65" w:rsidP="00793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  <w:proofErr w:type="spellStart"/>
            <w:r w:rsidRPr="001F265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Relevance</w:t>
            </w:r>
            <w:proofErr w:type="spellEnd"/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20FEE28" w14:textId="262C5C5B" w:rsidR="00BF0A65" w:rsidRPr="001F2652" w:rsidRDefault="00BF0A65" w:rsidP="00793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  <w:proofErr w:type="spellStart"/>
            <w:r w:rsidRPr="001F265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Comprehensiveness</w:t>
            </w:r>
            <w:proofErr w:type="spellEnd"/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8302384" w14:textId="41324572" w:rsidR="00BF0A65" w:rsidRPr="001F2652" w:rsidRDefault="00BF0A65" w:rsidP="00793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  <w:proofErr w:type="spellStart"/>
            <w:r w:rsidRPr="001F265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Comprehensibility</w:t>
            </w:r>
            <w:proofErr w:type="spellEnd"/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9CF2E29" w14:textId="77777777" w:rsidR="00BF0A65" w:rsidRPr="001F2652" w:rsidRDefault="00BF0A65" w:rsidP="00793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  <w:proofErr w:type="spellStart"/>
            <w:r w:rsidRPr="001F265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Relevance</w:t>
            </w:r>
            <w:proofErr w:type="spellEnd"/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C2A9F01" w14:textId="587D53D2" w:rsidR="00BF0A65" w:rsidRPr="001F2652" w:rsidRDefault="00BF0A65" w:rsidP="00793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  <w:proofErr w:type="spellStart"/>
            <w:r w:rsidRPr="001F265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Comprehensiveness</w:t>
            </w:r>
            <w:proofErr w:type="spellEnd"/>
          </w:p>
        </w:tc>
      </w:tr>
      <w:tr w:rsidR="00784EE8" w:rsidRPr="001F2652" w14:paraId="6D84BD49" w14:textId="6B9850BB" w:rsidTr="00F160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534B4C31" w14:textId="2F8D1A0C" w:rsidR="00784EE8" w:rsidRPr="001F2652" w:rsidRDefault="00784EE8" w:rsidP="00807A6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EQ-5D-Y-3L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  <w:noWrap/>
          </w:tcPr>
          <w:p w14:paraId="0AB6C879" w14:textId="7AB1CB2C" w:rsidR="00784EE8" w:rsidRPr="001F2652" w:rsidRDefault="00784EE8" w:rsidP="00807A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2135872D" w14:textId="12FF50B3" w:rsidR="00784EE8" w:rsidRPr="001F2652" w:rsidRDefault="00784EE8" w:rsidP="00807A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D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1D8F8C30" w14:textId="77777777" w:rsidR="00784EE8" w:rsidRPr="001F2652" w:rsidRDefault="00784EE8" w:rsidP="00807A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D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noWrap/>
          </w:tcPr>
          <w:p w14:paraId="2701C1D0" w14:textId="4C65F214" w:rsidR="00784EE8" w:rsidRPr="001F2652" w:rsidRDefault="00784EE8" w:rsidP="00807A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auto"/>
            <w:noWrap/>
          </w:tcPr>
          <w:p w14:paraId="09752122" w14:textId="64488011" w:rsidR="00784EE8" w:rsidRPr="001F2652" w:rsidRDefault="00784EE8" w:rsidP="00807A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784EE8" w:rsidRPr="001F2652" w14:paraId="0CF8AD0C" w14:textId="29599E5E" w:rsidTr="00807A66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185E929B" w14:textId="6443C6BF" w:rsidR="00784EE8" w:rsidRPr="001F2652" w:rsidRDefault="00784EE8" w:rsidP="00807A6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EQ-5D-Y-5L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7F2B0C29" w14:textId="11CC438F" w:rsidR="00784EE8" w:rsidRPr="001F2652" w:rsidRDefault="00784EE8" w:rsidP="00807A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317E8884" w14:textId="6EE2C4A9" w:rsidR="00784EE8" w:rsidRPr="001F2652" w:rsidRDefault="00784EE8" w:rsidP="00807A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D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5E480119" w14:textId="78468857" w:rsidR="00784EE8" w:rsidRPr="001F2652" w:rsidRDefault="00784EE8" w:rsidP="00807A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D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0B5F116C" w14:textId="17EBB26A" w:rsidR="00784EE8" w:rsidRPr="001F2652" w:rsidRDefault="00784EE8" w:rsidP="00807A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592C20F1" w14:textId="7E04C44D" w:rsidR="00784EE8" w:rsidRPr="001F2652" w:rsidRDefault="00784EE8" w:rsidP="00807A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BF0A65" w:rsidRPr="002A487E" w14:paraId="6376CF85" w14:textId="77777777" w:rsidTr="00784E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57" w:type="dxa"/>
            <w:gridSpan w:val="6"/>
            <w:tcBorders>
              <w:top w:val="single" w:sz="4" w:space="0" w:color="auto"/>
            </w:tcBorders>
            <w:shd w:val="clear" w:color="auto" w:fill="auto"/>
            <w:noWrap/>
          </w:tcPr>
          <w:p w14:paraId="21572FE4" w14:textId="7D36B7F2" w:rsidR="00784EE8" w:rsidRPr="001F2652" w:rsidRDefault="00784EE8" w:rsidP="00BF0A65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</w:pPr>
            <w:r w:rsidRPr="001F2652">
              <w:rPr>
                <w:rFonts w:ascii="Times New Roman" w:hAnsi="Times New Roman" w:cs="Times New Roman"/>
                <w:b w:val="0"/>
                <w:bCs w:val="0"/>
                <w:i/>
                <w:iCs/>
                <w:sz w:val="18"/>
                <w:szCs w:val="18"/>
                <w:lang w:val="en-US"/>
              </w:rPr>
              <w:t>PROM: patient-reported outcome</w:t>
            </w:r>
            <w:r w:rsidR="000F4A71" w:rsidRPr="001F2652">
              <w:rPr>
                <w:rFonts w:ascii="Times New Roman" w:hAnsi="Times New Roman" w:cs="Times New Roman"/>
                <w:b w:val="0"/>
                <w:bCs w:val="0"/>
                <w:i/>
                <w:iCs/>
                <w:sz w:val="18"/>
                <w:szCs w:val="18"/>
                <w:lang w:val="en-US"/>
              </w:rPr>
              <w:t xml:space="preserve"> measure</w:t>
            </w:r>
            <w:r w:rsidRPr="001F2652">
              <w:rPr>
                <w:rFonts w:ascii="Times New Roman" w:hAnsi="Times New Roman" w:cs="Times New Roman"/>
                <w:b w:val="0"/>
                <w:bCs w:val="0"/>
                <w:i/>
                <w:iCs/>
                <w:sz w:val="18"/>
                <w:szCs w:val="18"/>
                <w:lang w:val="en-US"/>
              </w:rPr>
              <w:t>.</w:t>
            </w:r>
          </w:p>
          <w:p w14:paraId="08E25B93" w14:textId="77777777" w:rsidR="00784EE8" w:rsidRPr="001F2652" w:rsidRDefault="00784EE8" w:rsidP="00784EE8">
            <w:pPr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18"/>
                <w:szCs w:val="18"/>
                <w:lang w:val="en-US" w:eastAsia="pt-BR"/>
              </w:rPr>
            </w:pPr>
            <w:r w:rsidRPr="001F2652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18"/>
                <w:szCs w:val="18"/>
                <w:lang w:val="en-US" w:eastAsia="pt-BR"/>
              </w:rPr>
              <w:t>COSMIN risk of bias: V= very good; A = adequate; D = doubtful; I = inadequate; N= not applicable.</w:t>
            </w:r>
          </w:p>
          <w:p w14:paraId="0FB18D50" w14:textId="7FB817FF" w:rsidR="00784EE8" w:rsidRPr="001F2652" w:rsidRDefault="00784EE8" w:rsidP="00784EE8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pt-BR"/>
              </w:rPr>
            </w:pPr>
            <w:r w:rsidRPr="001F2652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18"/>
                <w:szCs w:val="18"/>
                <w:lang w:val="en-US" w:eastAsia="pt-BR"/>
              </w:rPr>
              <w:t>EQ-5D-3L and EQ-5D-5L were classified as indirect evidence from another systematic review on EQ-5D in adults</w:t>
            </w:r>
            <w:r w:rsidR="00793133" w:rsidRPr="001F2652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18"/>
                <w:szCs w:val="18"/>
                <w:lang w:val="en-US" w:eastAsia="pt-BR"/>
              </w:rPr>
              <w:t xml:space="preserve"> (</w:t>
            </w:r>
            <w:proofErr w:type="spellStart"/>
            <w:r w:rsidR="00793133" w:rsidRPr="001F2652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18"/>
                <w:szCs w:val="18"/>
                <w:lang w:val="en-US" w:eastAsia="pt-BR"/>
              </w:rPr>
              <w:t>Chiarotto</w:t>
            </w:r>
            <w:proofErr w:type="spellEnd"/>
            <w:r w:rsidR="00793133" w:rsidRPr="001F2652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18"/>
                <w:szCs w:val="18"/>
                <w:lang w:val="en-US" w:eastAsia="pt-BR"/>
              </w:rPr>
              <w:t xml:space="preserve"> et al., 2018 – Journal of Clinical Epidemiology)</w:t>
            </w:r>
            <w:r w:rsidRPr="001F2652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18"/>
                <w:szCs w:val="18"/>
                <w:lang w:val="en-US" w:eastAsia="pt-BR"/>
              </w:rPr>
              <w:t>.</w:t>
            </w:r>
          </w:p>
          <w:p w14:paraId="2AA05202" w14:textId="7A13283D" w:rsidR="00BF0A65" w:rsidRPr="001F2652" w:rsidRDefault="00BF0A65" w:rsidP="00BF0A65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pt-BR"/>
              </w:rPr>
            </w:pPr>
            <w:r w:rsidRPr="001F2652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18"/>
                <w:szCs w:val="18"/>
                <w:lang w:val="en-US" w:eastAsia="pt-BR"/>
              </w:rPr>
              <w:t>Empty cells represent measurement properties not assessed</w:t>
            </w:r>
            <w:r w:rsidR="00784EE8" w:rsidRPr="001F2652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18"/>
                <w:szCs w:val="18"/>
                <w:lang w:val="en-US" w:eastAsia="pt-BR"/>
              </w:rPr>
              <w:t>.</w:t>
            </w:r>
          </w:p>
        </w:tc>
      </w:tr>
    </w:tbl>
    <w:p w14:paraId="7DF5A87B" w14:textId="77777777" w:rsidR="00947DE4" w:rsidRPr="001F2652" w:rsidRDefault="00947DE4">
      <w:pPr>
        <w:rPr>
          <w:lang w:val="en-US"/>
        </w:rPr>
        <w:sectPr w:rsidR="00947DE4" w:rsidRPr="001F2652" w:rsidSect="00355D2D">
          <w:pgSz w:w="11906" w:h="16838"/>
          <w:pgMar w:top="1103" w:right="1701" w:bottom="1417" w:left="1701" w:header="708" w:footer="708" w:gutter="0"/>
          <w:cols w:space="708"/>
          <w:docGrid w:linePitch="360"/>
        </w:sectPr>
      </w:pPr>
    </w:p>
    <w:p w14:paraId="59F76553" w14:textId="1A31A020" w:rsidR="00B27F26" w:rsidRPr="001F2652" w:rsidRDefault="00807A66" w:rsidP="00807A66">
      <w:pPr>
        <w:spacing w:line="360" w:lineRule="auto"/>
        <w:rPr>
          <w:rFonts w:ascii="Times New Roman" w:hAnsi="Times New Roman"/>
          <w:b/>
          <w:bCs/>
          <w:sz w:val="24"/>
          <w:lang w:val="en-US"/>
        </w:rPr>
      </w:pPr>
      <w:r w:rsidRPr="008266E1">
        <w:rPr>
          <w:rFonts w:ascii="Times New Roman" w:hAnsi="Times New Roman"/>
          <w:b/>
          <w:bCs/>
          <w:sz w:val="24"/>
          <w:lang w:val="en-US"/>
        </w:rPr>
        <w:lastRenderedPageBreak/>
        <w:t>S</w:t>
      </w:r>
      <w:r w:rsidR="00581329" w:rsidRPr="008266E1">
        <w:rPr>
          <w:rFonts w:ascii="Times New Roman" w:hAnsi="Times New Roman"/>
          <w:b/>
          <w:bCs/>
          <w:sz w:val="24"/>
          <w:lang w:val="en-US"/>
        </w:rPr>
        <w:t xml:space="preserve">I </w:t>
      </w:r>
      <w:r w:rsidR="00AA6C11" w:rsidRPr="008266E1">
        <w:rPr>
          <w:rFonts w:ascii="Times New Roman" w:hAnsi="Times New Roman"/>
          <w:b/>
          <w:bCs/>
          <w:sz w:val="24"/>
          <w:lang w:val="en-US"/>
        </w:rPr>
        <w:t>10</w:t>
      </w:r>
      <w:r w:rsidRPr="008266E1">
        <w:rPr>
          <w:rFonts w:ascii="Times New Roman" w:hAnsi="Times New Roman"/>
          <w:b/>
          <w:bCs/>
          <w:sz w:val="24"/>
          <w:lang w:val="en-US"/>
        </w:rPr>
        <w:t xml:space="preserve"> – </w:t>
      </w:r>
      <w:r w:rsidR="0064607B" w:rsidRPr="008266E1">
        <w:rPr>
          <w:rFonts w:ascii="Times New Roman" w:hAnsi="Times New Roman"/>
          <w:b/>
          <w:bCs/>
          <w:sz w:val="24"/>
          <w:lang w:val="en-US"/>
        </w:rPr>
        <w:t>Final</w:t>
      </w:r>
      <w:r w:rsidR="0064607B" w:rsidRPr="001F2652">
        <w:rPr>
          <w:rFonts w:ascii="Times New Roman" w:hAnsi="Times New Roman"/>
          <w:b/>
          <w:bCs/>
          <w:sz w:val="24"/>
          <w:lang w:val="en-US"/>
        </w:rPr>
        <w:t xml:space="preserve"> rating of the r</w:t>
      </w:r>
      <w:r w:rsidR="00B27F26" w:rsidRPr="001F2652">
        <w:rPr>
          <w:rFonts w:ascii="Times New Roman" w:hAnsi="Times New Roman"/>
          <w:b/>
          <w:bCs/>
          <w:sz w:val="24"/>
          <w:lang w:val="en-US"/>
        </w:rPr>
        <w:t xml:space="preserve">isk of bias assessment of each study and EQ-5D </w:t>
      </w:r>
      <w:r w:rsidR="00482BD7" w:rsidRPr="001F2652">
        <w:rPr>
          <w:rFonts w:ascii="Times New Roman" w:hAnsi="Times New Roman"/>
          <w:b/>
          <w:bCs/>
          <w:sz w:val="24"/>
          <w:lang w:val="en-US"/>
        </w:rPr>
        <w:t xml:space="preserve">version </w:t>
      </w:r>
      <w:r w:rsidR="00B27F26" w:rsidRPr="001F2652">
        <w:rPr>
          <w:rFonts w:ascii="Times New Roman" w:hAnsi="Times New Roman"/>
          <w:b/>
          <w:bCs/>
          <w:sz w:val="24"/>
          <w:lang w:val="en-US"/>
        </w:rPr>
        <w:t xml:space="preserve">on measurement properties using the </w:t>
      </w:r>
      <w:r w:rsidR="0064607B" w:rsidRPr="001F2652">
        <w:rPr>
          <w:rFonts w:ascii="Times New Roman" w:hAnsi="Times New Roman"/>
          <w:b/>
          <w:bCs/>
          <w:sz w:val="24"/>
          <w:lang w:val="en-US"/>
        </w:rPr>
        <w:t>descriptive system</w:t>
      </w:r>
    </w:p>
    <w:tbl>
      <w:tblPr>
        <w:tblW w:w="13751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43"/>
        <w:gridCol w:w="1418"/>
        <w:gridCol w:w="1418"/>
        <w:gridCol w:w="1256"/>
        <w:gridCol w:w="19"/>
        <w:gridCol w:w="1277"/>
        <w:gridCol w:w="1134"/>
        <w:gridCol w:w="992"/>
        <w:gridCol w:w="1276"/>
        <w:gridCol w:w="1411"/>
        <w:gridCol w:w="7"/>
      </w:tblGrid>
      <w:tr w:rsidR="00E46D96" w:rsidRPr="001F2652" w14:paraId="34D1E13D" w14:textId="6255B274" w:rsidTr="00AE0E69">
        <w:trPr>
          <w:trHeight w:val="170"/>
          <w:jc w:val="center"/>
        </w:trPr>
        <w:tc>
          <w:tcPr>
            <w:tcW w:w="3543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1D434377" w14:textId="7DD9AD35" w:rsidR="00E46D96" w:rsidRPr="001F2652" w:rsidRDefault="00E46D96" w:rsidP="002D5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1F265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  <w:t>Reference</w:t>
            </w:r>
            <w:proofErr w:type="spellEnd"/>
            <w:r w:rsidRPr="001F265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  <w:t xml:space="preserve">, </w:t>
            </w:r>
            <w:proofErr w:type="spellStart"/>
            <w:r w:rsidRPr="001F265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  <w:t>year</w:t>
            </w:r>
            <w:proofErr w:type="spellEnd"/>
          </w:p>
        </w:tc>
        <w:tc>
          <w:tcPr>
            <w:tcW w:w="1418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87FE3FA" w14:textId="74FF4403" w:rsidR="00E46D96" w:rsidRPr="001F2652" w:rsidRDefault="00E46D96" w:rsidP="002D5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pt-BR"/>
              </w:rPr>
            </w:pPr>
            <w:r w:rsidRPr="001F265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pt-BR"/>
              </w:rPr>
              <w:t>EQ-5D version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1D59CD0E" w14:textId="77777777" w:rsidR="00E46D96" w:rsidRPr="001F2652" w:rsidRDefault="00E46D96" w:rsidP="00F0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1F265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  <w:t>Reliability</w:t>
            </w:r>
            <w:proofErr w:type="spellEnd"/>
          </w:p>
        </w:tc>
        <w:tc>
          <w:tcPr>
            <w:tcW w:w="1275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191C66C2" w14:textId="49D00BFF" w:rsidR="00E46D96" w:rsidRPr="001F2652" w:rsidRDefault="00E46D96" w:rsidP="00F0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1F265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  <w:t>Measurement</w:t>
            </w:r>
            <w:proofErr w:type="spellEnd"/>
            <w:r w:rsidRPr="001F265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1F265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  <w:t>error</w:t>
            </w:r>
            <w:proofErr w:type="spellEnd"/>
          </w:p>
        </w:tc>
        <w:tc>
          <w:tcPr>
            <w:tcW w:w="1277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719EDDB1" w14:textId="77777777" w:rsidR="00E46D96" w:rsidRPr="001F2652" w:rsidRDefault="00E46D96" w:rsidP="00F0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1F265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  <w:t>Criterion</w:t>
            </w:r>
            <w:proofErr w:type="spellEnd"/>
            <w:r w:rsidRPr="001F265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1F265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  <w:t>validity</w:t>
            </w:r>
            <w:proofErr w:type="spellEnd"/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6ABB87F" w14:textId="77777777" w:rsidR="00E46D96" w:rsidRPr="001F2652" w:rsidRDefault="00E46D96" w:rsidP="00F0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1F265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  <w:t>Construct</w:t>
            </w:r>
            <w:proofErr w:type="spellEnd"/>
            <w:r w:rsidRPr="001F265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1F265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  <w:t>validity</w:t>
            </w:r>
            <w:proofErr w:type="spellEnd"/>
          </w:p>
        </w:tc>
        <w:tc>
          <w:tcPr>
            <w:tcW w:w="269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CABF8F1" w14:textId="7F908DA5" w:rsidR="00E46D96" w:rsidRPr="001F2652" w:rsidRDefault="00E46D96" w:rsidP="00E46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1F265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  <w:t>Responsivenss</w:t>
            </w:r>
            <w:proofErr w:type="spellEnd"/>
          </w:p>
        </w:tc>
      </w:tr>
      <w:tr w:rsidR="00E20A9A" w:rsidRPr="002A487E" w14:paraId="3B642A79" w14:textId="3C79DF23" w:rsidTr="00AE0E69">
        <w:trPr>
          <w:trHeight w:val="170"/>
          <w:jc w:val="center"/>
        </w:trPr>
        <w:tc>
          <w:tcPr>
            <w:tcW w:w="3543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2BAB9CC" w14:textId="56144C25" w:rsidR="00E20A9A" w:rsidRPr="001F2652" w:rsidRDefault="00E20A9A" w:rsidP="00F0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076C2BF" w14:textId="77777777" w:rsidR="00E20A9A" w:rsidRPr="001F2652" w:rsidRDefault="00E20A9A" w:rsidP="00F02B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719C1C5" w14:textId="77777777" w:rsidR="00E20A9A" w:rsidRPr="001F2652" w:rsidRDefault="00E20A9A" w:rsidP="00F02B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275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22B9F19" w14:textId="77777777" w:rsidR="00E20A9A" w:rsidRPr="001F2652" w:rsidRDefault="00E20A9A" w:rsidP="00F0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277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E83630A" w14:textId="77777777" w:rsidR="00E20A9A" w:rsidRPr="001F2652" w:rsidRDefault="00E20A9A" w:rsidP="00F0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17B521F" w14:textId="77777777" w:rsidR="00E20A9A" w:rsidRPr="001F2652" w:rsidRDefault="00E20A9A" w:rsidP="00F0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1F265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  <w:t>Convergent</w:t>
            </w:r>
            <w:proofErr w:type="spellEnd"/>
            <w:r w:rsidRPr="001F265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1F265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  <w:t>validity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30A40CA" w14:textId="3F379F1F" w:rsidR="00E20A9A" w:rsidRPr="001F2652" w:rsidRDefault="00E20A9A" w:rsidP="00F0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1F265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  <w:t>Known-groups</w:t>
            </w:r>
            <w:proofErr w:type="spellEnd"/>
            <w:r w:rsidRPr="001F265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1F265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  <w:t>validity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EAF5DF5" w14:textId="7E7650FC" w:rsidR="00E20A9A" w:rsidRPr="001F2652" w:rsidRDefault="00E20A9A" w:rsidP="00F0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1F265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  <w:t>Comparison</w:t>
            </w:r>
            <w:proofErr w:type="spellEnd"/>
            <w:r w:rsidRPr="001F265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1F265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  <w:t>with</w:t>
            </w:r>
            <w:proofErr w:type="spellEnd"/>
            <w:r w:rsidRPr="001F265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="007D120D" w:rsidRPr="001F265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  <w:t>instruments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A72144A" w14:textId="0B30C6BA" w:rsidR="00E20A9A" w:rsidRPr="001F2652" w:rsidRDefault="00E46D96" w:rsidP="007D1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pt-BR"/>
              </w:rPr>
            </w:pPr>
            <w:r w:rsidRPr="001F265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pt-BR"/>
              </w:rPr>
              <w:t xml:space="preserve">Comparison before and after </w:t>
            </w:r>
            <w:r w:rsidR="007D120D" w:rsidRPr="001F265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pt-BR"/>
              </w:rPr>
              <w:t>intervention</w:t>
            </w:r>
          </w:p>
        </w:tc>
      </w:tr>
      <w:tr w:rsidR="007D120D" w:rsidRPr="002A487E" w14:paraId="78D4499A" w14:textId="77777777" w:rsidTr="00AE0E69">
        <w:trPr>
          <w:gridAfter w:val="1"/>
          <w:wAfter w:w="7" w:type="dxa"/>
          <w:trHeight w:val="170"/>
          <w:jc w:val="center"/>
        </w:trPr>
        <w:tc>
          <w:tcPr>
            <w:tcW w:w="13744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CBE3A6E" w14:textId="758114CD" w:rsidR="007D120D" w:rsidRPr="001F2652" w:rsidRDefault="007D120D" w:rsidP="00F0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pt-BR"/>
              </w:rPr>
            </w:pPr>
            <w:r w:rsidRPr="001F265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pt-BR"/>
              </w:rPr>
              <w:t>Self-reported version (EQ-5D-3L)</w:t>
            </w:r>
          </w:p>
        </w:tc>
      </w:tr>
      <w:tr w:rsidR="00E20A9A" w:rsidRPr="001F2652" w14:paraId="20334A43" w14:textId="6E0E51B4" w:rsidTr="00AE0E69">
        <w:trPr>
          <w:trHeight w:val="170"/>
          <w:jc w:val="center"/>
        </w:trPr>
        <w:tc>
          <w:tcPr>
            <w:tcW w:w="3543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03188944" w14:textId="77777777" w:rsidR="00E20A9A" w:rsidRPr="001F2652" w:rsidRDefault="00E20A9A" w:rsidP="00F0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Willems</w:t>
            </w:r>
            <w:proofErr w:type="spellEnd"/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, 2009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6B3F8" w14:textId="77777777" w:rsidR="00E20A9A" w:rsidRPr="001F2652" w:rsidRDefault="00E20A9A" w:rsidP="00F0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EQ-5D-3L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4308C4" w14:textId="77777777" w:rsidR="00E20A9A" w:rsidRPr="001F2652" w:rsidRDefault="00E20A9A" w:rsidP="00F0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52B3FF40" w14:textId="77777777" w:rsidR="00E20A9A" w:rsidRPr="001F2652" w:rsidRDefault="00E20A9A" w:rsidP="00F0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277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5E540EFE" w14:textId="77777777" w:rsidR="00E20A9A" w:rsidRPr="001F2652" w:rsidRDefault="00E20A9A" w:rsidP="00F0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010D2" w14:textId="77777777" w:rsidR="00E20A9A" w:rsidRPr="001F2652" w:rsidRDefault="00E20A9A" w:rsidP="00F0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Doubtful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22D5F" w14:textId="77777777" w:rsidR="00E20A9A" w:rsidRPr="001F2652" w:rsidRDefault="00E20A9A" w:rsidP="00F0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Doubtful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14:paraId="67DD22FA" w14:textId="77777777" w:rsidR="00E20A9A" w:rsidRPr="001F2652" w:rsidRDefault="00E20A9A" w:rsidP="00F0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366154E9" w14:textId="77777777" w:rsidR="00E20A9A" w:rsidRPr="001F2652" w:rsidRDefault="00E20A9A" w:rsidP="00F0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</w:tr>
      <w:tr w:rsidR="00E20A9A" w:rsidRPr="001F2652" w14:paraId="4946DE4F" w14:textId="4F03457C" w:rsidTr="00AE0E69">
        <w:trPr>
          <w:trHeight w:val="170"/>
          <w:jc w:val="center"/>
        </w:trPr>
        <w:tc>
          <w:tcPr>
            <w:tcW w:w="35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57CE5D" w14:textId="52F4C06A" w:rsidR="00E20A9A" w:rsidRPr="001F2652" w:rsidRDefault="00E20A9A" w:rsidP="00F0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Shafie</w:t>
            </w:r>
            <w:proofErr w:type="spellEnd"/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, 2021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F94804D" w14:textId="74045160" w:rsidR="00E20A9A" w:rsidRPr="001F2652" w:rsidRDefault="00E20A9A" w:rsidP="00F0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EQ-5D-3L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F0B04DB" w14:textId="77777777" w:rsidR="00E20A9A" w:rsidRPr="001F2652" w:rsidRDefault="00E20A9A" w:rsidP="00F0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275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C61B33" w14:textId="77777777" w:rsidR="00E20A9A" w:rsidRPr="001F2652" w:rsidRDefault="00E20A9A" w:rsidP="00F0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27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F0E64F8" w14:textId="77777777" w:rsidR="00E20A9A" w:rsidRPr="001F2652" w:rsidRDefault="00E20A9A" w:rsidP="00F0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6445814" w14:textId="34E13C55" w:rsidR="00E20A9A" w:rsidRPr="001F2652" w:rsidRDefault="00E20A9A" w:rsidP="00F0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Doubtful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6F3FD3D" w14:textId="32876827" w:rsidR="00E20A9A" w:rsidRPr="001F2652" w:rsidRDefault="00E20A9A" w:rsidP="00F0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Adequate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2160030F" w14:textId="77777777" w:rsidR="00E20A9A" w:rsidRPr="001F2652" w:rsidRDefault="00E20A9A" w:rsidP="00F0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B8D93E4" w14:textId="77777777" w:rsidR="00E20A9A" w:rsidRPr="001F2652" w:rsidRDefault="00E20A9A" w:rsidP="00F0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</w:tr>
      <w:tr w:rsidR="007D120D" w:rsidRPr="002A487E" w14:paraId="336BACA9" w14:textId="77777777" w:rsidTr="00AE0E69">
        <w:trPr>
          <w:gridAfter w:val="1"/>
          <w:wAfter w:w="7" w:type="dxa"/>
          <w:trHeight w:val="170"/>
          <w:jc w:val="center"/>
        </w:trPr>
        <w:tc>
          <w:tcPr>
            <w:tcW w:w="13744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AB4C162" w14:textId="116F769C" w:rsidR="007D120D" w:rsidRPr="001F2652" w:rsidRDefault="007D120D" w:rsidP="00F0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pt-BR"/>
              </w:rPr>
            </w:pPr>
            <w:r w:rsidRPr="001F265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pt-BR"/>
              </w:rPr>
              <w:t>Proxy-reported version (EQ-5D-3L)</w:t>
            </w:r>
          </w:p>
        </w:tc>
      </w:tr>
      <w:tr w:rsidR="00E20A9A" w:rsidRPr="001F2652" w14:paraId="122DEB1E" w14:textId="588AB92C" w:rsidTr="00AE0E69">
        <w:trPr>
          <w:trHeight w:val="170"/>
          <w:jc w:val="center"/>
        </w:trPr>
        <w:tc>
          <w:tcPr>
            <w:tcW w:w="3543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44CBA3FD" w14:textId="77777777" w:rsidR="00E20A9A" w:rsidRPr="001F2652" w:rsidRDefault="00E20A9A" w:rsidP="00F0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Bouwmans</w:t>
            </w:r>
            <w:proofErr w:type="spellEnd"/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, 2014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5EFD85" w14:textId="77777777" w:rsidR="00E20A9A" w:rsidRPr="001F2652" w:rsidRDefault="00E20A9A" w:rsidP="00F0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EQ-5D-3L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0C4A2" w14:textId="77777777" w:rsidR="00E20A9A" w:rsidRPr="001F2652" w:rsidRDefault="00E20A9A" w:rsidP="00F0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2FF47B94" w14:textId="77777777" w:rsidR="00E20A9A" w:rsidRPr="001F2652" w:rsidRDefault="00E20A9A" w:rsidP="00F0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1277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5135B900" w14:textId="77777777" w:rsidR="00E20A9A" w:rsidRPr="001F2652" w:rsidRDefault="00E20A9A" w:rsidP="00F0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725D8" w14:textId="77777777" w:rsidR="00E20A9A" w:rsidRPr="001F2652" w:rsidRDefault="00E20A9A" w:rsidP="00F0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Inadequate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39813" w14:textId="77777777" w:rsidR="00E20A9A" w:rsidRPr="001F2652" w:rsidRDefault="00E20A9A" w:rsidP="00F0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14:paraId="78A80981" w14:textId="77777777" w:rsidR="00E20A9A" w:rsidRPr="001F2652" w:rsidRDefault="00E20A9A" w:rsidP="00F0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5CEEAB9E" w14:textId="77777777" w:rsidR="00E20A9A" w:rsidRPr="001F2652" w:rsidRDefault="00E20A9A" w:rsidP="00F0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</w:tr>
      <w:tr w:rsidR="00E20A9A" w:rsidRPr="001F2652" w14:paraId="64BDA45D" w14:textId="4B3AB60C" w:rsidTr="00AE0E69">
        <w:trPr>
          <w:trHeight w:val="170"/>
          <w:jc w:val="center"/>
        </w:trPr>
        <w:tc>
          <w:tcPr>
            <w:tcW w:w="3543" w:type="dxa"/>
            <w:shd w:val="clear" w:color="auto" w:fill="auto"/>
            <w:vAlign w:val="center"/>
            <w:hideMark/>
          </w:tcPr>
          <w:p w14:paraId="06A1AC0D" w14:textId="5ADE49AC" w:rsidR="00E20A9A" w:rsidRPr="001F2652" w:rsidRDefault="00E20A9A" w:rsidP="00F0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Stolk</w:t>
            </w:r>
            <w:proofErr w:type="spellEnd"/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, 2000</w:t>
            </w: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pt-BR"/>
              </w:rPr>
              <w:t>a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3523383" w14:textId="77777777" w:rsidR="00E20A9A" w:rsidRPr="001F2652" w:rsidRDefault="00E20A9A" w:rsidP="00F0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EQ-5D-3L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38ED254" w14:textId="77777777" w:rsidR="00E20A9A" w:rsidRPr="001F2652" w:rsidRDefault="00E20A9A" w:rsidP="00F0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14:paraId="19279AAA" w14:textId="77777777" w:rsidR="00E20A9A" w:rsidRPr="001F2652" w:rsidRDefault="00E20A9A" w:rsidP="00F0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1277" w:type="dxa"/>
            <w:shd w:val="clear" w:color="auto" w:fill="auto"/>
            <w:vAlign w:val="center"/>
            <w:hideMark/>
          </w:tcPr>
          <w:p w14:paraId="1F65346E" w14:textId="77777777" w:rsidR="00E20A9A" w:rsidRPr="001F2652" w:rsidRDefault="00E20A9A" w:rsidP="00F0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89931E6" w14:textId="77777777" w:rsidR="00E20A9A" w:rsidRPr="001F2652" w:rsidRDefault="00E20A9A" w:rsidP="00F0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Doubtful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81BFCC9" w14:textId="77777777" w:rsidR="00E20A9A" w:rsidRPr="001F2652" w:rsidRDefault="00E20A9A" w:rsidP="00F0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276" w:type="dxa"/>
            <w:shd w:val="clear" w:color="auto" w:fill="auto"/>
          </w:tcPr>
          <w:p w14:paraId="42AFFEFB" w14:textId="77777777" w:rsidR="00E20A9A" w:rsidRPr="001F2652" w:rsidRDefault="00E20A9A" w:rsidP="00F0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14:paraId="2666C88C" w14:textId="77777777" w:rsidR="00E20A9A" w:rsidRPr="001F2652" w:rsidRDefault="00E20A9A" w:rsidP="00F0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</w:tr>
      <w:tr w:rsidR="00E20A9A" w:rsidRPr="001F2652" w14:paraId="5E36A91F" w14:textId="502862B3" w:rsidTr="00AE0E69">
        <w:trPr>
          <w:trHeight w:val="170"/>
          <w:jc w:val="center"/>
        </w:trPr>
        <w:tc>
          <w:tcPr>
            <w:tcW w:w="3543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A577740" w14:textId="09995854" w:rsidR="00E20A9A" w:rsidRPr="001F2652" w:rsidRDefault="00E20A9A" w:rsidP="00F0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Stolk</w:t>
            </w:r>
            <w:proofErr w:type="spellEnd"/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, 2000</w:t>
            </w: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pt-BR"/>
              </w:rPr>
              <w:t>a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86A891" w14:textId="77777777" w:rsidR="00E20A9A" w:rsidRPr="001F2652" w:rsidRDefault="00E20A9A" w:rsidP="00F0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EQ-5D-3L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FDA61C" w14:textId="77777777" w:rsidR="00E20A9A" w:rsidRPr="001F2652" w:rsidRDefault="00E20A9A" w:rsidP="00F0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275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DDA3512" w14:textId="77777777" w:rsidR="00E20A9A" w:rsidRPr="001F2652" w:rsidRDefault="00E20A9A" w:rsidP="00F0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1277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732D684" w14:textId="77777777" w:rsidR="00E20A9A" w:rsidRPr="001F2652" w:rsidRDefault="00E20A9A" w:rsidP="00F0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5C8436" w14:textId="77777777" w:rsidR="00E20A9A" w:rsidRPr="001F2652" w:rsidRDefault="00E20A9A" w:rsidP="00F0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Inadequate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48C192" w14:textId="77777777" w:rsidR="00E20A9A" w:rsidRPr="001F2652" w:rsidRDefault="00E20A9A" w:rsidP="00F0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4434DE35" w14:textId="77777777" w:rsidR="00E20A9A" w:rsidRPr="001F2652" w:rsidRDefault="00E20A9A" w:rsidP="00F0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85F3D93" w14:textId="77777777" w:rsidR="00E20A9A" w:rsidRPr="001F2652" w:rsidRDefault="00E20A9A" w:rsidP="00F0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</w:tr>
      <w:tr w:rsidR="007D120D" w:rsidRPr="002A487E" w14:paraId="76820DC2" w14:textId="77777777" w:rsidTr="00AE0E69">
        <w:trPr>
          <w:gridAfter w:val="1"/>
          <w:wAfter w:w="7" w:type="dxa"/>
          <w:trHeight w:val="170"/>
          <w:jc w:val="center"/>
        </w:trPr>
        <w:tc>
          <w:tcPr>
            <w:tcW w:w="13744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202F51B" w14:textId="38CA145C" w:rsidR="007D120D" w:rsidRPr="001F2652" w:rsidRDefault="007D120D" w:rsidP="00F0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pt-BR"/>
              </w:rPr>
            </w:pPr>
            <w:r w:rsidRPr="001F265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pt-BR"/>
              </w:rPr>
              <w:t>Self-reported version (EQ-5D-5L)</w:t>
            </w:r>
          </w:p>
        </w:tc>
      </w:tr>
      <w:tr w:rsidR="00E20A9A" w:rsidRPr="001F2652" w14:paraId="1CA9DC84" w14:textId="176A34CC" w:rsidTr="00AE0E69">
        <w:trPr>
          <w:trHeight w:val="170"/>
          <w:jc w:val="center"/>
        </w:trPr>
        <w:tc>
          <w:tcPr>
            <w:tcW w:w="3543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7656BC8A" w14:textId="77777777" w:rsidR="00E20A9A" w:rsidRPr="001F2652" w:rsidRDefault="00E20A9A" w:rsidP="00F0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Cheung, 2016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BFE14" w14:textId="77777777" w:rsidR="00E20A9A" w:rsidRPr="001F2652" w:rsidRDefault="00E20A9A" w:rsidP="00F0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EQ-5D-5L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9F4086" w14:textId="77777777" w:rsidR="00E20A9A" w:rsidRPr="001F2652" w:rsidRDefault="00E20A9A" w:rsidP="00F0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Inadequate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517B26E0" w14:textId="77777777" w:rsidR="00E20A9A" w:rsidRPr="001F2652" w:rsidRDefault="00E20A9A" w:rsidP="00F0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Inadequate</w:t>
            </w:r>
          </w:p>
        </w:tc>
        <w:tc>
          <w:tcPr>
            <w:tcW w:w="1277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7C8F432D" w14:textId="77777777" w:rsidR="00E20A9A" w:rsidRPr="001F2652" w:rsidRDefault="00E20A9A" w:rsidP="00F0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11374" w14:textId="77777777" w:rsidR="00E20A9A" w:rsidRPr="001F2652" w:rsidRDefault="00E20A9A" w:rsidP="00F0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241797" w14:textId="77777777" w:rsidR="00E20A9A" w:rsidRPr="001F2652" w:rsidRDefault="00E20A9A" w:rsidP="00F0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Inadequate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14:paraId="4EBF5800" w14:textId="77777777" w:rsidR="00E20A9A" w:rsidRPr="001F2652" w:rsidRDefault="00E20A9A" w:rsidP="00F0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60782A2F" w14:textId="77777777" w:rsidR="00E20A9A" w:rsidRPr="001F2652" w:rsidRDefault="00E20A9A" w:rsidP="00F0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</w:tr>
      <w:tr w:rsidR="007D120D" w:rsidRPr="001F2652" w14:paraId="4775CCB5" w14:textId="7CF73020" w:rsidTr="00AE0E69">
        <w:trPr>
          <w:trHeight w:val="170"/>
          <w:jc w:val="center"/>
        </w:trPr>
        <w:tc>
          <w:tcPr>
            <w:tcW w:w="3543" w:type="dxa"/>
            <w:shd w:val="clear" w:color="auto" w:fill="auto"/>
            <w:vAlign w:val="center"/>
            <w:hideMark/>
          </w:tcPr>
          <w:p w14:paraId="3B7D73B8" w14:textId="77777777" w:rsidR="00E20A9A" w:rsidRPr="001F2652" w:rsidRDefault="00E20A9A" w:rsidP="00F0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Dams</w:t>
            </w:r>
            <w:proofErr w:type="spellEnd"/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, 2020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6CD236C" w14:textId="77777777" w:rsidR="00E20A9A" w:rsidRPr="001F2652" w:rsidRDefault="00E20A9A" w:rsidP="00F0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EQ-5D-5L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6D4CE50" w14:textId="77777777" w:rsidR="00E20A9A" w:rsidRPr="001F2652" w:rsidRDefault="00E20A9A" w:rsidP="00F0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14:paraId="7CFB9200" w14:textId="77777777" w:rsidR="00E20A9A" w:rsidRPr="001F2652" w:rsidRDefault="00E20A9A" w:rsidP="00F0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277" w:type="dxa"/>
            <w:shd w:val="clear" w:color="auto" w:fill="auto"/>
            <w:vAlign w:val="center"/>
            <w:hideMark/>
          </w:tcPr>
          <w:p w14:paraId="5A1CFA04" w14:textId="77777777" w:rsidR="00E20A9A" w:rsidRPr="001F2652" w:rsidRDefault="00E20A9A" w:rsidP="00F0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4B05A93" w14:textId="77777777" w:rsidR="00E20A9A" w:rsidRPr="001F2652" w:rsidRDefault="00E20A9A" w:rsidP="00F0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C8F7B31" w14:textId="77777777" w:rsidR="00E20A9A" w:rsidRPr="001F2652" w:rsidRDefault="00E20A9A" w:rsidP="00F0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Inadequate</w:t>
            </w:r>
          </w:p>
        </w:tc>
        <w:tc>
          <w:tcPr>
            <w:tcW w:w="1276" w:type="dxa"/>
            <w:shd w:val="clear" w:color="auto" w:fill="auto"/>
          </w:tcPr>
          <w:p w14:paraId="174D7643" w14:textId="77777777" w:rsidR="00E20A9A" w:rsidRPr="001F2652" w:rsidRDefault="00E20A9A" w:rsidP="00F0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14:paraId="31FE40C6" w14:textId="77777777" w:rsidR="00E20A9A" w:rsidRPr="001F2652" w:rsidRDefault="00E20A9A" w:rsidP="00F0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</w:tr>
      <w:tr w:rsidR="00E20A9A" w:rsidRPr="001F2652" w14:paraId="4999E084" w14:textId="0207BD3B" w:rsidTr="00AE0E69">
        <w:trPr>
          <w:trHeight w:val="170"/>
          <w:jc w:val="center"/>
        </w:trPr>
        <w:tc>
          <w:tcPr>
            <w:tcW w:w="35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944EC67" w14:textId="56533BA2" w:rsidR="00E20A9A" w:rsidRPr="001F2652" w:rsidRDefault="00E20A9A" w:rsidP="00F0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Welie</w:t>
            </w:r>
            <w:proofErr w:type="spellEnd"/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, 2022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42E1EE3" w14:textId="5B81B4E5" w:rsidR="00E20A9A" w:rsidRPr="001F2652" w:rsidRDefault="00E20A9A" w:rsidP="00F0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EQ-5D-5L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8639A6B" w14:textId="3E021C38" w:rsidR="00E20A9A" w:rsidRPr="001F2652" w:rsidRDefault="00E20A9A" w:rsidP="00F0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Inadequate</w:t>
            </w:r>
          </w:p>
        </w:tc>
        <w:tc>
          <w:tcPr>
            <w:tcW w:w="1275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27DE4D" w14:textId="77777777" w:rsidR="00E20A9A" w:rsidRPr="001F2652" w:rsidRDefault="00E20A9A" w:rsidP="00F0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27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880B3D" w14:textId="77777777" w:rsidR="00E20A9A" w:rsidRPr="001F2652" w:rsidRDefault="00E20A9A" w:rsidP="00F0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223DFC6" w14:textId="77777777" w:rsidR="00E20A9A" w:rsidRPr="001F2652" w:rsidRDefault="00E20A9A" w:rsidP="00F0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54CAD1B" w14:textId="62708A7E" w:rsidR="00E20A9A" w:rsidRPr="001F2652" w:rsidRDefault="00E20A9A" w:rsidP="00F0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Doubtful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5BA28D9C" w14:textId="77777777" w:rsidR="00E20A9A" w:rsidRPr="001F2652" w:rsidRDefault="00E20A9A" w:rsidP="00F0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DF336FA" w14:textId="77777777" w:rsidR="00E20A9A" w:rsidRPr="001F2652" w:rsidRDefault="00E20A9A" w:rsidP="00F0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</w:tr>
      <w:tr w:rsidR="001A7F61" w:rsidRPr="002A487E" w14:paraId="2EEEC615" w14:textId="77777777" w:rsidTr="00AE0E69">
        <w:trPr>
          <w:gridAfter w:val="1"/>
          <w:wAfter w:w="7" w:type="dxa"/>
          <w:trHeight w:val="170"/>
          <w:jc w:val="center"/>
        </w:trPr>
        <w:tc>
          <w:tcPr>
            <w:tcW w:w="13744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E47AE19" w14:textId="61114181" w:rsidR="001A7F61" w:rsidRPr="001F2652" w:rsidRDefault="001A7F61" w:rsidP="00F0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pt-BR"/>
              </w:rPr>
            </w:pPr>
            <w:r w:rsidRPr="001F265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pt-BR"/>
              </w:rPr>
              <w:t>Proxy-reported version (EQ-5D-5L)</w:t>
            </w:r>
          </w:p>
        </w:tc>
      </w:tr>
      <w:tr w:rsidR="001A7F61" w:rsidRPr="001F2652" w14:paraId="6553F8B2" w14:textId="77777777" w:rsidTr="00AE0E69">
        <w:trPr>
          <w:gridAfter w:val="1"/>
          <w:wAfter w:w="7" w:type="dxa"/>
          <w:trHeight w:val="170"/>
          <w:jc w:val="center"/>
        </w:trPr>
        <w:tc>
          <w:tcPr>
            <w:tcW w:w="35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15BDD0F" w14:textId="6E0AE0C1" w:rsidR="001A7F61" w:rsidRPr="001F2652" w:rsidRDefault="001A7F61" w:rsidP="00F0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  <w:t>Xu, 2023</w:t>
            </w: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US" w:eastAsia="pt-BR"/>
              </w:rPr>
              <w:t>b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C3C8667" w14:textId="1C0403C4" w:rsidR="001A7F61" w:rsidRPr="001F2652" w:rsidRDefault="001A7F61" w:rsidP="00F0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EQ-5D-5L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8FD044B" w14:textId="77777777" w:rsidR="001A7F61" w:rsidRPr="001F2652" w:rsidRDefault="001A7F61" w:rsidP="00F0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12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D9A9A38" w14:textId="77777777" w:rsidR="001A7F61" w:rsidRPr="001F2652" w:rsidRDefault="001A7F61" w:rsidP="00F0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129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F1B428A" w14:textId="77777777" w:rsidR="001A7F61" w:rsidRPr="001F2652" w:rsidRDefault="001A7F61" w:rsidP="00F0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0A2D31B" w14:textId="707A72FE" w:rsidR="001A7F61" w:rsidRPr="001F2652" w:rsidRDefault="001A7F61" w:rsidP="00F0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Adequate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3D48D10" w14:textId="3D68982D" w:rsidR="001A7F61" w:rsidRPr="001F2652" w:rsidRDefault="001A7F61" w:rsidP="00F0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C346BFD" w14:textId="77777777" w:rsidR="001A7F61" w:rsidRPr="001F2652" w:rsidRDefault="001A7F61" w:rsidP="00F0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14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1C673C3" w14:textId="1E5D396C" w:rsidR="001A7F61" w:rsidRPr="001F2652" w:rsidRDefault="001A7F61" w:rsidP="00F0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</w:p>
        </w:tc>
      </w:tr>
      <w:tr w:rsidR="007D120D" w:rsidRPr="002A487E" w14:paraId="316CFAB9" w14:textId="77777777" w:rsidTr="00AE0E69">
        <w:trPr>
          <w:gridAfter w:val="1"/>
          <w:wAfter w:w="7" w:type="dxa"/>
          <w:trHeight w:val="170"/>
          <w:jc w:val="center"/>
        </w:trPr>
        <w:tc>
          <w:tcPr>
            <w:tcW w:w="13744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D3B27A7" w14:textId="76911E03" w:rsidR="007D120D" w:rsidRPr="001F2652" w:rsidRDefault="007D120D" w:rsidP="00F0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pt-BR"/>
              </w:rPr>
            </w:pPr>
            <w:r w:rsidRPr="001F265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pt-BR"/>
              </w:rPr>
              <w:t>Self-reported version (EQ-5D-Y-3L)</w:t>
            </w:r>
          </w:p>
        </w:tc>
      </w:tr>
      <w:tr w:rsidR="00E20A9A" w:rsidRPr="001F2652" w14:paraId="6000E1AF" w14:textId="0C3197D7" w:rsidTr="00AE0E69">
        <w:trPr>
          <w:trHeight w:val="170"/>
          <w:jc w:val="center"/>
        </w:trPr>
        <w:tc>
          <w:tcPr>
            <w:tcW w:w="3543" w:type="dxa"/>
            <w:shd w:val="clear" w:color="auto" w:fill="auto"/>
            <w:vAlign w:val="center"/>
          </w:tcPr>
          <w:p w14:paraId="2278F8FC" w14:textId="7B25FE5B" w:rsidR="00E20A9A" w:rsidRPr="001F2652" w:rsidRDefault="00E20A9A" w:rsidP="00F0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Amien</w:t>
            </w:r>
            <w:proofErr w:type="spellEnd"/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, 2022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5F48FED" w14:textId="7160BBAA" w:rsidR="00E20A9A" w:rsidRPr="001F2652" w:rsidRDefault="00E20A9A" w:rsidP="00F0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EQ-5D-Y-3L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242294C" w14:textId="77777777" w:rsidR="00E20A9A" w:rsidRPr="001F2652" w:rsidRDefault="00E20A9A" w:rsidP="00F0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14:paraId="1F373D46" w14:textId="77777777" w:rsidR="00E20A9A" w:rsidRPr="001F2652" w:rsidRDefault="00E20A9A" w:rsidP="00F0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14:paraId="25367927" w14:textId="77777777" w:rsidR="00E20A9A" w:rsidRPr="001F2652" w:rsidRDefault="00E20A9A" w:rsidP="00F0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5D29506" w14:textId="6AF9F363" w:rsidR="00E20A9A" w:rsidRPr="001F2652" w:rsidRDefault="00E20A9A" w:rsidP="00F0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Inadequate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6AABE86F" w14:textId="430AC4A1" w:rsidR="00E20A9A" w:rsidRPr="001F2652" w:rsidRDefault="00E20A9A" w:rsidP="00F0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Doubtful</w:t>
            </w:r>
          </w:p>
        </w:tc>
        <w:tc>
          <w:tcPr>
            <w:tcW w:w="1276" w:type="dxa"/>
            <w:shd w:val="clear" w:color="auto" w:fill="auto"/>
          </w:tcPr>
          <w:p w14:paraId="208C70BD" w14:textId="77777777" w:rsidR="00E20A9A" w:rsidRPr="001F2652" w:rsidRDefault="00E20A9A" w:rsidP="00F0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14:paraId="659AC95A" w14:textId="77777777" w:rsidR="00E20A9A" w:rsidRPr="001F2652" w:rsidRDefault="00E20A9A" w:rsidP="00F0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</w:tr>
      <w:tr w:rsidR="00E20A9A" w:rsidRPr="001F2652" w14:paraId="35AF0584" w14:textId="602E1C03" w:rsidTr="00AE0E69">
        <w:trPr>
          <w:trHeight w:val="170"/>
          <w:jc w:val="center"/>
        </w:trPr>
        <w:tc>
          <w:tcPr>
            <w:tcW w:w="3543" w:type="dxa"/>
            <w:shd w:val="clear" w:color="auto" w:fill="auto"/>
            <w:vAlign w:val="center"/>
          </w:tcPr>
          <w:p w14:paraId="1249669E" w14:textId="0E2521DC" w:rsidR="00E20A9A" w:rsidRPr="001F2652" w:rsidRDefault="00E20A9A" w:rsidP="00E20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Bergfors</w:t>
            </w:r>
            <w:proofErr w:type="spellEnd"/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, 2015</w:t>
            </w: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pt-BR"/>
              </w:rPr>
              <w:t>a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4F282F5" w14:textId="41909BA9" w:rsidR="00E20A9A" w:rsidRPr="001F2652" w:rsidRDefault="00E20A9A" w:rsidP="00E20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EQ-5D-Y-3L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696B664" w14:textId="77777777" w:rsidR="00E20A9A" w:rsidRPr="001F2652" w:rsidRDefault="00E20A9A" w:rsidP="00E20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14:paraId="5EDFD572" w14:textId="77777777" w:rsidR="00E20A9A" w:rsidRPr="001F2652" w:rsidRDefault="00E20A9A" w:rsidP="00E20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14:paraId="4C0C5C51" w14:textId="77777777" w:rsidR="00E20A9A" w:rsidRPr="001F2652" w:rsidRDefault="00E20A9A" w:rsidP="00E20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13E6A78" w14:textId="63B078B6" w:rsidR="00E20A9A" w:rsidRPr="001F2652" w:rsidRDefault="00E20A9A" w:rsidP="00E20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Inadequate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2287254F" w14:textId="77777777" w:rsidR="00E20A9A" w:rsidRPr="001F2652" w:rsidRDefault="00E20A9A" w:rsidP="00E20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276" w:type="dxa"/>
            <w:shd w:val="clear" w:color="auto" w:fill="auto"/>
          </w:tcPr>
          <w:p w14:paraId="664178C0" w14:textId="77777777" w:rsidR="00E20A9A" w:rsidRPr="001F2652" w:rsidRDefault="00E20A9A" w:rsidP="00E20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14:paraId="63F581FE" w14:textId="77777777" w:rsidR="00E20A9A" w:rsidRPr="001F2652" w:rsidRDefault="00E20A9A" w:rsidP="00E20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</w:tr>
      <w:tr w:rsidR="00E20A9A" w:rsidRPr="001F2652" w14:paraId="3917E4C7" w14:textId="5C88E47C" w:rsidTr="00AE0E69">
        <w:trPr>
          <w:trHeight w:val="170"/>
          <w:jc w:val="center"/>
        </w:trPr>
        <w:tc>
          <w:tcPr>
            <w:tcW w:w="3543" w:type="dxa"/>
            <w:shd w:val="clear" w:color="auto" w:fill="auto"/>
            <w:vAlign w:val="center"/>
            <w:hideMark/>
          </w:tcPr>
          <w:p w14:paraId="479398E2" w14:textId="4990A70B" w:rsidR="00E20A9A" w:rsidRPr="001F2652" w:rsidRDefault="00E20A9A" w:rsidP="00E20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Bergfors</w:t>
            </w:r>
            <w:proofErr w:type="spellEnd"/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, 2015</w:t>
            </w: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pt-BR"/>
              </w:rPr>
              <w:t>a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45CEA2D" w14:textId="77777777" w:rsidR="00E20A9A" w:rsidRPr="001F2652" w:rsidRDefault="00E20A9A" w:rsidP="00E20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EQ-5D-Y-3L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B906C2D" w14:textId="77777777" w:rsidR="00E20A9A" w:rsidRPr="001F2652" w:rsidRDefault="00E20A9A" w:rsidP="00E20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14:paraId="6E930483" w14:textId="77777777" w:rsidR="00E20A9A" w:rsidRPr="001F2652" w:rsidRDefault="00E20A9A" w:rsidP="00E20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1277" w:type="dxa"/>
            <w:shd w:val="clear" w:color="auto" w:fill="auto"/>
            <w:vAlign w:val="center"/>
            <w:hideMark/>
          </w:tcPr>
          <w:p w14:paraId="192113B2" w14:textId="77777777" w:rsidR="00E20A9A" w:rsidRPr="001F2652" w:rsidRDefault="00E20A9A" w:rsidP="00E20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4FD621E" w14:textId="77777777" w:rsidR="00E20A9A" w:rsidRPr="001F2652" w:rsidRDefault="00E20A9A" w:rsidP="00E20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Inadequate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7A9D332" w14:textId="77777777" w:rsidR="00E20A9A" w:rsidRPr="001F2652" w:rsidRDefault="00E20A9A" w:rsidP="00E20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276" w:type="dxa"/>
            <w:shd w:val="clear" w:color="auto" w:fill="auto"/>
          </w:tcPr>
          <w:p w14:paraId="53AC6A89" w14:textId="77777777" w:rsidR="00E20A9A" w:rsidRPr="001F2652" w:rsidRDefault="00E20A9A" w:rsidP="00E20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14:paraId="0AB24284" w14:textId="77777777" w:rsidR="00E20A9A" w:rsidRPr="001F2652" w:rsidRDefault="00E20A9A" w:rsidP="00E20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</w:tr>
      <w:tr w:rsidR="00E20A9A" w:rsidRPr="001F2652" w14:paraId="0CA4AEB0" w14:textId="73AE70C8" w:rsidTr="00AE0E69">
        <w:trPr>
          <w:trHeight w:val="170"/>
          <w:jc w:val="center"/>
        </w:trPr>
        <w:tc>
          <w:tcPr>
            <w:tcW w:w="3543" w:type="dxa"/>
            <w:shd w:val="clear" w:color="auto" w:fill="auto"/>
            <w:vAlign w:val="center"/>
            <w:hideMark/>
          </w:tcPr>
          <w:p w14:paraId="64B0884C" w14:textId="6FDBEE71" w:rsidR="00E20A9A" w:rsidRPr="001F2652" w:rsidRDefault="00E20A9A" w:rsidP="00E20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Burström</w:t>
            </w:r>
            <w:proofErr w:type="spellEnd"/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, 2011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369BBED" w14:textId="77777777" w:rsidR="00E20A9A" w:rsidRPr="001F2652" w:rsidRDefault="00E20A9A" w:rsidP="00E20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EQ-5D-Y-3L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A5B57A6" w14:textId="77777777" w:rsidR="00E20A9A" w:rsidRPr="001F2652" w:rsidRDefault="00E20A9A" w:rsidP="00E20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14:paraId="4D3E725E" w14:textId="77777777" w:rsidR="00E20A9A" w:rsidRPr="001F2652" w:rsidRDefault="00E20A9A" w:rsidP="00E20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1277" w:type="dxa"/>
            <w:shd w:val="clear" w:color="auto" w:fill="auto"/>
            <w:vAlign w:val="center"/>
            <w:hideMark/>
          </w:tcPr>
          <w:p w14:paraId="6FB64BAC" w14:textId="77777777" w:rsidR="00E20A9A" w:rsidRPr="001F2652" w:rsidRDefault="00E20A9A" w:rsidP="00E20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F820949" w14:textId="77777777" w:rsidR="00E20A9A" w:rsidRPr="001F2652" w:rsidRDefault="00E20A9A" w:rsidP="00E20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AAAFC79" w14:textId="77777777" w:rsidR="00E20A9A" w:rsidRPr="001F2652" w:rsidRDefault="00E20A9A" w:rsidP="00E20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Inadequate</w:t>
            </w:r>
          </w:p>
        </w:tc>
        <w:tc>
          <w:tcPr>
            <w:tcW w:w="1276" w:type="dxa"/>
            <w:shd w:val="clear" w:color="auto" w:fill="auto"/>
          </w:tcPr>
          <w:p w14:paraId="7F459294" w14:textId="77777777" w:rsidR="00E20A9A" w:rsidRPr="001F2652" w:rsidRDefault="00E20A9A" w:rsidP="00E20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14:paraId="062996A8" w14:textId="77777777" w:rsidR="00E20A9A" w:rsidRPr="001F2652" w:rsidRDefault="00E20A9A" w:rsidP="00E20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</w:tr>
      <w:tr w:rsidR="00E20A9A" w:rsidRPr="001F2652" w14:paraId="187986A5" w14:textId="04855106" w:rsidTr="00AE0E69">
        <w:trPr>
          <w:trHeight w:val="170"/>
          <w:jc w:val="center"/>
        </w:trPr>
        <w:tc>
          <w:tcPr>
            <w:tcW w:w="3543" w:type="dxa"/>
            <w:shd w:val="clear" w:color="auto" w:fill="auto"/>
            <w:vAlign w:val="center"/>
            <w:hideMark/>
          </w:tcPr>
          <w:p w14:paraId="24CE4BD0" w14:textId="25366091" w:rsidR="00E20A9A" w:rsidRPr="001F2652" w:rsidRDefault="00E20A9A" w:rsidP="00E20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Burström</w:t>
            </w:r>
            <w:proofErr w:type="spellEnd"/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, 2014</w:t>
            </w: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pt-BR"/>
              </w:rPr>
              <w:t>a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93F350B" w14:textId="77777777" w:rsidR="00E20A9A" w:rsidRPr="001F2652" w:rsidRDefault="00E20A9A" w:rsidP="00E20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EQ-5D-Y-3L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8E2AF9A" w14:textId="77777777" w:rsidR="00E20A9A" w:rsidRPr="001F2652" w:rsidRDefault="00E20A9A" w:rsidP="00E20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14:paraId="1B778129" w14:textId="77777777" w:rsidR="00E20A9A" w:rsidRPr="001F2652" w:rsidRDefault="00E20A9A" w:rsidP="00E20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1277" w:type="dxa"/>
            <w:shd w:val="clear" w:color="auto" w:fill="auto"/>
            <w:vAlign w:val="center"/>
            <w:hideMark/>
          </w:tcPr>
          <w:p w14:paraId="52A2D00B" w14:textId="77777777" w:rsidR="00E20A9A" w:rsidRPr="001F2652" w:rsidRDefault="00E20A9A" w:rsidP="00E20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B142125" w14:textId="77777777" w:rsidR="00E20A9A" w:rsidRPr="001F2652" w:rsidRDefault="00E20A9A" w:rsidP="00E20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Doubtful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E48588A" w14:textId="77777777" w:rsidR="00E20A9A" w:rsidRPr="001F2652" w:rsidRDefault="00E20A9A" w:rsidP="00E20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Doubtful</w:t>
            </w:r>
          </w:p>
        </w:tc>
        <w:tc>
          <w:tcPr>
            <w:tcW w:w="1276" w:type="dxa"/>
            <w:shd w:val="clear" w:color="auto" w:fill="auto"/>
          </w:tcPr>
          <w:p w14:paraId="6889B168" w14:textId="77777777" w:rsidR="00E20A9A" w:rsidRPr="001F2652" w:rsidRDefault="00E20A9A" w:rsidP="00E20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14:paraId="09820A2E" w14:textId="77777777" w:rsidR="00E20A9A" w:rsidRPr="001F2652" w:rsidRDefault="00E20A9A" w:rsidP="00E20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</w:tr>
      <w:tr w:rsidR="00E20A9A" w:rsidRPr="001F2652" w14:paraId="79EC1365" w14:textId="5CCD46A0" w:rsidTr="00AE0E69">
        <w:trPr>
          <w:trHeight w:val="170"/>
          <w:jc w:val="center"/>
        </w:trPr>
        <w:tc>
          <w:tcPr>
            <w:tcW w:w="3543" w:type="dxa"/>
            <w:shd w:val="clear" w:color="auto" w:fill="auto"/>
            <w:vAlign w:val="center"/>
            <w:hideMark/>
          </w:tcPr>
          <w:p w14:paraId="092F199F" w14:textId="58E6B18D" w:rsidR="00E20A9A" w:rsidRPr="001F2652" w:rsidRDefault="00E20A9A" w:rsidP="00E20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Burström</w:t>
            </w:r>
            <w:proofErr w:type="spellEnd"/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, 2014</w:t>
            </w: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pt-BR"/>
              </w:rPr>
              <w:t>a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EF6ACA5" w14:textId="77777777" w:rsidR="00E20A9A" w:rsidRPr="001F2652" w:rsidRDefault="00E20A9A" w:rsidP="00E20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EQ-5D-Y-3L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84A2583" w14:textId="77777777" w:rsidR="00E20A9A" w:rsidRPr="001F2652" w:rsidRDefault="00E20A9A" w:rsidP="00E20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14:paraId="1F8DD7E7" w14:textId="77777777" w:rsidR="00E20A9A" w:rsidRPr="001F2652" w:rsidRDefault="00E20A9A" w:rsidP="00E20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1277" w:type="dxa"/>
            <w:shd w:val="clear" w:color="auto" w:fill="auto"/>
            <w:vAlign w:val="center"/>
            <w:hideMark/>
          </w:tcPr>
          <w:p w14:paraId="1FA06D12" w14:textId="77777777" w:rsidR="00E20A9A" w:rsidRPr="001F2652" w:rsidRDefault="00E20A9A" w:rsidP="00E20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8850F32" w14:textId="77777777" w:rsidR="00E20A9A" w:rsidRPr="001F2652" w:rsidRDefault="00E20A9A" w:rsidP="00E20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Inadequate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3A4F231" w14:textId="77777777" w:rsidR="00E20A9A" w:rsidRPr="001F2652" w:rsidRDefault="00E20A9A" w:rsidP="00E20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276" w:type="dxa"/>
            <w:shd w:val="clear" w:color="auto" w:fill="auto"/>
          </w:tcPr>
          <w:p w14:paraId="7B84A5D9" w14:textId="77777777" w:rsidR="00E20A9A" w:rsidRPr="001F2652" w:rsidRDefault="00E20A9A" w:rsidP="00E20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14:paraId="4A1B3FA4" w14:textId="77777777" w:rsidR="00E20A9A" w:rsidRPr="001F2652" w:rsidRDefault="00E20A9A" w:rsidP="00E20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</w:tr>
      <w:tr w:rsidR="00E20A9A" w:rsidRPr="001F2652" w14:paraId="09A0759B" w14:textId="1265566A" w:rsidTr="00AE0E69">
        <w:trPr>
          <w:trHeight w:val="170"/>
          <w:jc w:val="center"/>
        </w:trPr>
        <w:tc>
          <w:tcPr>
            <w:tcW w:w="3543" w:type="dxa"/>
            <w:shd w:val="clear" w:color="auto" w:fill="auto"/>
            <w:vAlign w:val="center"/>
            <w:hideMark/>
          </w:tcPr>
          <w:p w14:paraId="70B10279" w14:textId="7264BA68" w:rsidR="00E20A9A" w:rsidRPr="001F2652" w:rsidRDefault="00E20A9A" w:rsidP="00E20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Canaway</w:t>
            </w:r>
            <w:proofErr w:type="spellEnd"/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, 2013</w:t>
            </w: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pt-BR"/>
              </w:rPr>
              <w:t>a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1B8D4AA" w14:textId="77777777" w:rsidR="00E20A9A" w:rsidRPr="001F2652" w:rsidRDefault="00E20A9A" w:rsidP="00E20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EQ-5D-Y-3L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AC36F93" w14:textId="77777777" w:rsidR="00E20A9A" w:rsidRPr="001F2652" w:rsidRDefault="00E20A9A" w:rsidP="00E20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Doubtful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14:paraId="769C30DE" w14:textId="77777777" w:rsidR="00E20A9A" w:rsidRPr="001F2652" w:rsidRDefault="00E20A9A" w:rsidP="00E20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Doubtful</w:t>
            </w:r>
          </w:p>
        </w:tc>
        <w:tc>
          <w:tcPr>
            <w:tcW w:w="1277" w:type="dxa"/>
            <w:shd w:val="clear" w:color="auto" w:fill="auto"/>
            <w:vAlign w:val="center"/>
            <w:hideMark/>
          </w:tcPr>
          <w:p w14:paraId="610BA603" w14:textId="77777777" w:rsidR="00E20A9A" w:rsidRPr="001F2652" w:rsidRDefault="00E20A9A" w:rsidP="00E20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6ECBA8D" w14:textId="77777777" w:rsidR="00E20A9A" w:rsidRPr="001F2652" w:rsidRDefault="00E20A9A" w:rsidP="00E20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Inadequate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2BD778F" w14:textId="77777777" w:rsidR="00E20A9A" w:rsidRPr="001F2652" w:rsidRDefault="00E20A9A" w:rsidP="00E20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276" w:type="dxa"/>
            <w:shd w:val="clear" w:color="auto" w:fill="auto"/>
          </w:tcPr>
          <w:p w14:paraId="3F12B70A" w14:textId="77777777" w:rsidR="00E20A9A" w:rsidRPr="001F2652" w:rsidRDefault="00E20A9A" w:rsidP="00E20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14:paraId="54B0E032" w14:textId="77777777" w:rsidR="00E20A9A" w:rsidRPr="001F2652" w:rsidRDefault="00E20A9A" w:rsidP="00E20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</w:tr>
      <w:tr w:rsidR="00E20A9A" w:rsidRPr="001F2652" w14:paraId="611F7BB1" w14:textId="2095C724" w:rsidTr="00AE0E69">
        <w:trPr>
          <w:trHeight w:val="170"/>
          <w:jc w:val="center"/>
        </w:trPr>
        <w:tc>
          <w:tcPr>
            <w:tcW w:w="3543" w:type="dxa"/>
            <w:shd w:val="clear" w:color="auto" w:fill="auto"/>
            <w:vAlign w:val="center"/>
            <w:hideMark/>
          </w:tcPr>
          <w:p w14:paraId="6BCC67D0" w14:textId="54339637" w:rsidR="00E20A9A" w:rsidRPr="001F2652" w:rsidRDefault="00E20A9A" w:rsidP="00E20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Canaway</w:t>
            </w:r>
            <w:proofErr w:type="spellEnd"/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, 2013</w:t>
            </w: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pt-BR"/>
              </w:rPr>
              <w:t>a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BB792B9" w14:textId="77777777" w:rsidR="00E20A9A" w:rsidRPr="001F2652" w:rsidRDefault="00E20A9A" w:rsidP="00E20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EQ-5D-Y-3L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C8475EE" w14:textId="77777777" w:rsidR="00E20A9A" w:rsidRPr="001F2652" w:rsidRDefault="00E20A9A" w:rsidP="00E20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14:paraId="30AD2A8A" w14:textId="77777777" w:rsidR="00E20A9A" w:rsidRPr="001F2652" w:rsidRDefault="00E20A9A" w:rsidP="00E20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1277" w:type="dxa"/>
            <w:shd w:val="clear" w:color="auto" w:fill="auto"/>
            <w:vAlign w:val="center"/>
            <w:hideMark/>
          </w:tcPr>
          <w:p w14:paraId="7E45CC5E" w14:textId="77777777" w:rsidR="00E20A9A" w:rsidRPr="001F2652" w:rsidRDefault="00E20A9A" w:rsidP="00E20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6BE22FD" w14:textId="77777777" w:rsidR="00E20A9A" w:rsidRPr="001F2652" w:rsidRDefault="00E20A9A" w:rsidP="00E20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Inadequate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7513307" w14:textId="77777777" w:rsidR="00E20A9A" w:rsidRPr="001F2652" w:rsidRDefault="00E20A9A" w:rsidP="00E20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276" w:type="dxa"/>
            <w:shd w:val="clear" w:color="auto" w:fill="auto"/>
          </w:tcPr>
          <w:p w14:paraId="6E9A6BAC" w14:textId="77777777" w:rsidR="00E20A9A" w:rsidRPr="001F2652" w:rsidRDefault="00E20A9A" w:rsidP="00E20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14:paraId="2D0575EA" w14:textId="77777777" w:rsidR="00E20A9A" w:rsidRPr="001F2652" w:rsidRDefault="00E20A9A" w:rsidP="00E20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</w:tr>
      <w:tr w:rsidR="00E20A9A" w:rsidRPr="001F2652" w14:paraId="201352ED" w14:textId="45895093" w:rsidTr="00AE0E69">
        <w:trPr>
          <w:trHeight w:val="170"/>
          <w:jc w:val="center"/>
        </w:trPr>
        <w:tc>
          <w:tcPr>
            <w:tcW w:w="3543" w:type="dxa"/>
            <w:shd w:val="clear" w:color="auto" w:fill="auto"/>
            <w:vAlign w:val="center"/>
            <w:hideMark/>
          </w:tcPr>
          <w:p w14:paraId="0FD92193" w14:textId="77777777" w:rsidR="00E20A9A" w:rsidRPr="001F2652" w:rsidRDefault="00E20A9A" w:rsidP="00E20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Chen, 2015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7E9C9F0" w14:textId="77777777" w:rsidR="00E20A9A" w:rsidRPr="001F2652" w:rsidRDefault="00E20A9A" w:rsidP="00E20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EQ-5D-Y-3L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EF4C53D" w14:textId="77777777" w:rsidR="00E20A9A" w:rsidRPr="001F2652" w:rsidRDefault="00E20A9A" w:rsidP="00E20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14:paraId="0F3FB930" w14:textId="77777777" w:rsidR="00E20A9A" w:rsidRPr="001F2652" w:rsidRDefault="00E20A9A" w:rsidP="00E20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1277" w:type="dxa"/>
            <w:shd w:val="clear" w:color="auto" w:fill="auto"/>
            <w:vAlign w:val="center"/>
            <w:hideMark/>
          </w:tcPr>
          <w:p w14:paraId="1AB01C04" w14:textId="77777777" w:rsidR="00E20A9A" w:rsidRPr="001F2652" w:rsidRDefault="00E20A9A" w:rsidP="00E20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12F740E" w14:textId="77777777" w:rsidR="00E20A9A" w:rsidRPr="001F2652" w:rsidRDefault="00E20A9A" w:rsidP="00E20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Inadequate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4843C8A" w14:textId="77777777" w:rsidR="00E20A9A" w:rsidRPr="001F2652" w:rsidRDefault="00E20A9A" w:rsidP="00E20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276" w:type="dxa"/>
            <w:shd w:val="clear" w:color="auto" w:fill="auto"/>
          </w:tcPr>
          <w:p w14:paraId="64CA5A88" w14:textId="77777777" w:rsidR="00E20A9A" w:rsidRPr="001F2652" w:rsidRDefault="00E20A9A" w:rsidP="00E20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14:paraId="3FE4E494" w14:textId="77777777" w:rsidR="00E20A9A" w:rsidRPr="001F2652" w:rsidRDefault="00E20A9A" w:rsidP="00E20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</w:tr>
      <w:tr w:rsidR="00E20A9A" w:rsidRPr="001F2652" w14:paraId="6C891ADA" w14:textId="4B21DF0D" w:rsidTr="00AE0E69">
        <w:trPr>
          <w:trHeight w:val="170"/>
          <w:jc w:val="center"/>
        </w:trPr>
        <w:tc>
          <w:tcPr>
            <w:tcW w:w="3543" w:type="dxa"/>
            <w:shd w:val="clear" w:color="auto" w:fill="auto"/>
            <w:vAlign w:val="center"/>
            <w:hideMark/>
          </w:tcPr>
          <w:p w14:paraId="20610AF1" w14:textId="4317A5D7" w:rsidR="00E20A9A" w:rsidRPr="001F2652" w:rsidRDefault="00E20A9A" w:rsidP="00E20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Edit</w:t>
            </w:r>
            <w:proofErr w:type="spellEnd"/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-Koch, 2009</w:t>
            </w: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pt-BR"/>
              </w:rPr>
              <w:t>a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5ED85E9" w14:textId="77777777" w:rsidR="00E20A9A" w:rsidRPr="001F2652" w:rsidRDefault="00E20A9A" w:rsidP="00E20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EQ-5D-Y-3L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43704A0" w14:textId="77777777" w:rsidR="00E20A9A" w:rsidRPr="001F2652" w:rsidRDefault="00E20A9A" w:rsidP="00E20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14:paraId="0DB944D2" w14:textId="77777777" w:rsidR="00E20A9A" w:rsidRPr="001F2652" w:rsidRDefault="00E20A9A" w:rsidP="00E20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1277" w:type="dxa"/>
            <w:shd w:val="clear" w:color="auto" w:fill="auto"/>
            <w:vAlign w:val="center"/>
            <w:hideMark/>
          </w:tcPr>
          <w:p w14:paraId="1791E5D6" w14:textId="77777777" w:rsidR="00E20A9A" w:rsidRPr="001F2652" w:rsidRDefault="00E20A9A" w:rsidP="00E20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32B0966" w14:textId="77777777" w:rsidR="00E20A9A" w:rsidRPr="001F2652" w:rsidRDefault="00E20A9A" w:rsidP="00E20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Adequate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51472E9" w14:textId="77777777" w:rsidR="00E20A9A" w:rsidRPr="001F2652" w:rsidRDefault="00E20A9A" w:rsidP="00E20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276" w:type="dxa"/>
            <w:shd w:val="clear" w:color="auto" w:fill="auto"/>
          </w:tcPr>
          <w:p w14:paraId="17310287" w14:textId="77777777" w:rsidR="00E20A9A" w:rsidRPr="001F2652" w:rsidRDefault="00E20A9A" w:rsidP="00E20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14:paraId="6D76D507" w14:textId="77777777" w:rsidR="00E20A9A" w:rsidRPr="001F2652" w:rsidRDefault="00E20A9A" w:rsidP="00E20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</w:tr>
      <w:tr w:rsidR="00E20A9A" w:rsidRPr="001F2652" w14:paraId="2D927161" w14:textId="02D76F8C" w:rsidTr="00AE0E69">
        <w:trPr>
          <w:trHeight w:val="170"/>
          <w:jc w:val="center"/>
        </w:trPr>
        <w:tc>
          <w:tcPr>
            <w:tcW w:w="3543" w:type="dxa"/>
            <w:shd w:val="clear" w:color="auto" w:fill="auto"/>
            <w:vAlign w:val="center"/>
            <w:hideMark/>
          </w:tcPr>
          <w:p w14:paraId="62D7FE9A" w14:textId="7D4202CB" w:rsidR="00E20A9A" w:rsidRPr="001F2652" w:rsidRDefault="00E20A9A" w:rsidP="00E20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Edit</w:t>
            </w:r>
            <w:proofErr w:type="spellEnd"/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-Koch, 2009</w:t>
            </w: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pt-BR"/>
              </w:rPr>
              <w:t>a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34F38E2" w14:textId="77777777" w:rsidR="00E20A9A" w:rsidRPr="001F2652" w:rsidRDefault="00E20A9A" w:rsidP="00E20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EQ-5D-Y-3L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145EEE5" w14:textId="77777777" w:rsidR="00E20A9A" w:rsidRPr="001F2652" w:rsidRDefault="00E20A9A" w:rsidP="00E20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14:paraId="52EABB41" w14:textId="77777777" w:rsidR="00E20A9A" w:rsidRPr="001F2652" w:rsidRDefault="00E20A9A" w:rsidP="00E20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1277" w:type="dxa"/>
            <w:shd w:val="clear" w:color="auto" w:fill="auto"/>
            <w:vAlign w:val="center"/>
            <w:hideMark/>
          </w:tcPr>
          <w:p w14:paraId="121E9451" w14:textId="77777777" w:rsidR="00E20A9A" w:rsidRPr="001F2652" w:rsidRDefault="00E20A9A" w:rsidP="00E20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A2CA9E3" w14:textId="77777777" w:rsidR="00E20A9A" w:rsidRPr="001F2652" w:rsidRDefault="00E20A9A" w:rsidP="00E20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Inadequate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E7E47B9" w14:textId="77777777" w:rsidR="00E20A9A" w:rsidRPr="001F2652" w:rsidRDefault="00E20A9A" w:rsidP="00E20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276" w:type="dxa"/>
            <w:shd w:val="clear" w:color="auto" w:fill="auto"/>
          </w:tcPr>
          <w:p w14:paraId="3EE93F40" w14:textId="77777777" w:rsidR="00E20A9A" w:rsidRPr="001F2652" w:rsidRDefault="00E20A9A" w:rsidP="00E20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14:paraId="1DDF0708" w14:textId="77777777" w:rsidR="00E20A9A" w:rsidRPr="001F2652" w:rsidRDefault="00E20A9A" w:rsidP="00E20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</w:tr>
      <w:tr w:rsidR="00E20A9A" w:rsidRPr="001F2652" w14:paraId="291BDBFE" w14:textId="101D8817" w:rsidTr="00AE0E69">
        <w:trPr>
          <w:trHeight w:val="170"/>
          <w:jc w:val="center"/>
        </w:trPr>
        <w:tc>
          <w:tcPr>
            <w:tcW w:w="3543" w:type="dxa"/>
            <w:shd w:val="clear" w:color="auto" w:fill="auto"/>
            <w:vAlign w:val="center"/>
          </w:tcPr>
          <w:p w14:paraId="44E4BCBC" w14:textId="7DE52E4E" w:rsidR="00E20A9A" w:rsidRPr="001F2652" w:rsidRDefault="00E20A9A" w:rsidP="00E20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Fitriana</w:t>
            </w:r>
            <w:proofErr w:type="spellEnd"/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, 2021</w:t>
            </w:r>
            <w:proofErr w:type="gramStart"/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ª</w:t>
            </w: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pt-BR"/>
              </w:rPr>
              <w:t>,d</w:t>
            </w:r>
            <w:proofErr w:type="gramEnd"/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62941CE" w14:textId="2AD84341" w:rsidR="00E20A9A" w:rsidRPr="001F2652" w:rsidRDefault="00E20A9A" w:rsidP="00E20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EQ-5D-Y-3L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7CE3694" w14:textId="6897E7BC" w:rsidR="00E20A9A" w:rsidRPr="001F2652" w:rsidRDefault="00E20A9A" w:rsidP="00E20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Doubtful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14:paraId="4D10B530" w14:textId="1093433A" w:rsidR="00E20A9A" w:rsidRPr="001F2652" w:rsidRDefault="00E20A9A" w:rsidP="00E20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Doubtful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1503E215" w14:textId="77777777" w:rsidR="00E20A9A" w:rsidRPr="001F2652" w:rsidRDefault="00E20A9A" w:rsidP="00E20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1050BD5" w14:textId="00053000" w:rsidR="00E20A9A" w:rsidRPr="001F2652" w:rsidRDefault="00E20A9A" w:rsidP="00E20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Doubtful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49A3B9CD" w14:textId="77777777" w:rsidR="00E20A9A" w:rsidRPr="001F2652" w:rsidRDefault="00E20A9A" w:rsidP="00E20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276" w:type="dxa"/>
            <w:shd w:val="clear" w:color="auto" w:fill="auto"/>
          </w:tcPr>
          <w:p w14:paraId="61801E11" w14:textId="77777777" w:rsidR="00E20A9A" w:rsidRPr="001F2652" w:rsidRDefault="00E20A9A" w:rsidP="00E20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14:paraId="57FA9E17" w14:textId="50FFDAFC" w:rsidR="00E20A9A" w:rsidRPr="001F2652" w:rsidRDefault="007D120D" w:rsidP="00E20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Inadequate</w:t>
            </w:r>
          </w:p>
        </w:tc>
      </w:tr>
      <w:tr w:rsidR="00E20A9A" w:rsidRPr="001F2652" w14:paraId="069D2FD5" w14:textId="448FB9FD" w:rsidTr="00AE0E69">
        <w:trPr>
          <w:trHeight w:val="170"/>
          <w:jc w:val="center"/>
        </w:trPr>
        <w:tc>
          <w:tcPr>
            <w:tcW w:w="3543" w:type="dxa"/>
            <w:shd w:val="clear" w:color="auto" w:fill="auto"/>
            <w:vAlign w:val="center"/>
          </w:tcPr>
          <w:p w14:paraId="1690AD08" w14:textId="7C090F05" w:rsidR="00E20A9A" w:rsidRPr="001F2652" w:rsidRDefault="00E20A9A" w:rsidP="00E20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Fitriana</w:t>
            </w:r>
            <w:proofErr w:type="spellEnd"/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, 2021</w:t>
            </w:r>
            <w:proofErr w:type="gramStart"/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ª</w:t>
            </w: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pt-BR"/>
              </w:rPr>
              <w:t>,d</w:t>
            </w:r>
            <w:proofErr w:type="gramEnd"/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74ACA8C" w14:textId="22D4CB5E" w:rsidR="00E20A9A" w:rsidRPr="001F2652" w:rsidRDefault="00E20A9A" w:rsidP="00E20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EQ-5D-Y-3L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B493102" w14:textId="77777777" w:rsidR="00E20A9A" w:rsidRPr="001F2652" w:rsidRDefault="00E20A9A" w:rsidP="00E20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14:paraId="61E9CC87" w14:textId="77777777" w:rsidR="00E20A9A" w:rsidRPr="001F2652" w:rsidRDefault="00E20A9A" w:rsidP="00E20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14:paraId="615836BA" w14:textId="77777777" w:rsidR="00E20A9A" w:rsidRPr="001F2652" w:rsidRDefault="00E20A9A" w:rsidP="00E20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03855B0" w14:textId="64F46923" w:rsidR="00E20A9A" w:rsidRPr="001F2652" w:rsidRDefault="00E20A9A" w:rsidP="00E20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Adequate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5C3C0BCA" w14:textId="77777777" w:rsidR="00E20A9A" w:rsidRPr="001F2652" w:rsidRDefault="00E20A9A" w:rsidP="00E20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276" w:type="dxa"/>
            <w:shd w:val="clear" w:color="auto" w:fill="auto"/>
          </w:tcPr>
          <w:p w14:paraId="42A5F7AA" w14:textId="77777777" w:rsidR="00E20A9A" w:rsidRPr="001F2652" w:rsidRDefault="00E20A9A" w:rsidP="00E20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14:paraId="58DEEC63" w14:textId="77777777" w:rsidR="00E20A9A" w:rsidRPr="001F2652" w:rsidRDefault="00E20A9A" w:rsidP="00E20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</w:tr>
      <w:tr w:rsidR="00E20A9A" w:rsidRPr="001F2652" w14:paraId="60DD080C" w14:textId="7B1F64C2" w:rsidTr="00AE0E69">
        <w:trPr>
          <w:trHeight w:val="170"/>
          <w:jc w:val="center"/>
        </w:trPr>
        <w:tc>
          <w:tcPr>
            <w:tcW w:w="3543" w:type="dxa"/>
            <w:shd w:val="clear" w:color="auto" w:fill="auto"/>
            <w:vAlign w:val="center"/>
          </w:tcPr>
          <w:p w14:paraId="51A432B8" w14:textId="0E4E8E85" w:rsidR="00E20A9A" w:rsidRPr="001F2652" w:rsidRDefault="00E20A9A" w:rsidP="00E20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Fitriana</w:t>
            </w:r>
            <w:proofErr w:type="spellEnd"/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, 2021</w:t>
            </w:r>
            <w:proofErr w:type="gramStart"/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ª</w:t>
            </w: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pt-BR"/>
              </w:rPr>
              <w:t>,d</w:t>
            </w:r>
            <w:proofErr w:type="gramEnd"/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33AA2AC" w14:textId="38C58682" w:rsidR="00E20A9A" w:rsidRPr="001F2652" w:rsidRDefault="00E20A9A" w:rsidP="00E20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EQ-5D-Y-3L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B7F748E" w14:textId="77777777" w:rsidR="00E20A9A" w:rsidRPr="001F2652" w:rsidRDefault="00E20A9A" w:rsidP="00E20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14:paraId="03A73DC9" w14:textId="77777777" w:rsidR="00E20A9A" w:rsidRPr="001F2652" w:rsidRDefault="00E20A9A" w:rsidP="00E20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14:paraId="41FA0576" w14:textId="77777777" w:rsidR="00E20A9A" w:rsidRPr="001F2652" w:rsidRDefault="00E20A9A" w:rsidP="00E20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FB0579C" w14:textId="633B31BB" w:rsidR="00E20A9A" w:rsidRPr="001F2652" w:rsidRDefault="00E20A9A" w:rsidP="00E20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Adequate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1B1DCA0D" w14:textId="77777777" w:rsidR="00E20A9A" w:rsidRPr="001F2652" w:rsidRDefault="00E20A9A" w:rsidP="00E20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276" w:type="dxa"/>
            <w:shd w:val="clear" w:color="auto" w:fill="auto"/>
          </w:tcPr>
          <w:p w14:paraId="4A8AD218" w14:textId="77777777" w:rsidR="00E20A9A" w:rsidRPr="001F2652" w:rsidRDefault="00E20A9A" w:rsidP="00E20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14:paraId="7E695BA9" w14:textId="77777777" w:rsidR="00E20A9A" w:rsidRPr="001F2652" w:rsidRDefault="00E20A9A" w:rsidP="00E20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</w:tr>
      <w:tr w:rsidR="00E20A9A" w:rsidRPr="001F2652" w14:paraId="4D89F204" w14:textId="2AEE65E5" w:rsidTr="00AE0E69">
        <w:trPr>
          <w:trHeight w:val="170"/>
          <w:jc w:val="center"/>
        </w:trPr>
        <w:tc>
          <w:tcPr>
            <w:tcW w:w="3543" w:type="dxa"/>
            <w:shd w:val="clear" w:color="auto" w:fill="auto"/>
            <w:vAlign w:val="center"/>
            <w:hideMark/>
          </w:tcPr>
          <w:p w14:paraId="661462AA" w14:textId="68720FD8" w:rsidR="00E20A9A" w:rsidRPr="001F2652" w:rsidRDefault="00E20A9A" w:rsidP="00E20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Gusi</w:t>
            </w:r>
            <w:proofErr w:type="spellEnd"/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, 2014</w:t>
            </w:r>
            <w:proofErr w:type="gramStart"/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pt-BR"/>
              </w:rPr>
              <w:t>a,b</w:t>
            </w:r>
            <w:proofErr w:type="gramEnd"/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719F816" w14:textId="77777777" w:rsidR="00E20A9A" w:rsidRPr="001F2652" w:rsidRDefault="00E20A9A" w:rsidP="00E20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EQ-5D-Y-3L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A4F4625" w14:textId="77777777" w:rsidR="00E20A9A" w:rsidRPr="001F2652" w:rsidRDefault="00E20A9A" w:rsidP="00E20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Doubtful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14:paraId="4E42F7B2" w14:textId="77777777" w:rsidR="00E20A9A" w:rsidRPr="001F2652" w:rsidRDefault="00E20A9A" w:rsidP="00E20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Doubtful</w:t>
            </w:r>
          </w:p>
        </w:tc>
        <w:tc>
          <w:tcPr>
            <w:tcW w:w="1277" w:type="dxa"/>
            <w:shd w:val="clear" w:color="auto" w:fill="auto"/>
            <w:vAlign w:val="center"/>
            <w:hideMark/>
          </w:tcPr>
          <w:p w14:paraId="7A25440C" w14:textId="77777777" w:rsidR="00E20A9A" w:rsidRPr="001F2652" w:rsidRDefault="00E20A9A" w:rsidP="00E20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2B07F24" w14:textId="77777777" w:rsidR="00E20A9A" w:rsidRPr="001F2652" w:rsidRDefault="00E20A9A" w:rsidP="00E20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Inadequate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80A4871" w14:textId="77777777" w:rsidR="00E20A9A" w:rsidRPr="001F2652" w:rsidRDefault="00E20A9A" w:rsidP="00E20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276" w:type="dxa"/>
            <w:shd w:val="clear" w:color="auto" w:fill="auto"/>
          </w:tcPr>
          <w:p w14:paraId="12C00F3F" w14:textId="77777777" w:rsidR="00E20A9A" w:rsidRPr="001F2652" w:rsidRDefault="00E20A9A" w:rsidP="00E20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14:paraId="16C7D3A4" w14:textId="77777777" w:rsidR="00E20A9A" w:rsidRPr="001F2652" w:rsidRDefault="00E20A9A" w:rsidP="00E20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</w:tr>
      <w:tr w:rsidR="00E20A9A" w:rsidRPr="001F2652" w14:paraId="618D7A2C" w14:textId="0B0EFF11" w:rsidTr="00AE0E69">
        <w:trPr>
          <w:trHeight w:val="170"/>
          <w:jc w:val="center"/>
        </w:trPr>
        <w:tc>
          <w:tcPr>
            <w:tcW w:w="3543" w:type="dxa"/>
            <w:shd w:val="clear" w:color="auto" w:fill="auto"/>
            <w:vAlign w:val="center"/>
            <w:hideMark/>
          </w:tcPr>
          <w:p w14:paraId="40166190" w14:textId="7AD6B319" w:rsidR="00E20A9A" w:rsidRPr="001F2652" w:rsidRDefault="00E20A9A" w:rsidP="00E20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Gusi</w:t>
            </w:r>
            <w:proofErr w:type="spellEnd"/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, 2014</w:t>
            </w:r>
            <w:proofErr w:type="gramStart"/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pt-BR"/>
              </w:rPr>
              <w:t>a,b</w:t>
            </w:r>
            <w:proofErr w:type="gramEnd"/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5A9B08C" w14:textId="77777777" w:rsidR="00E20A9A" w:rsidRPr="001F2652" w:rsidRDefault="00E20A9A" w:rsidP="00E20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EQ-5D-Y-3L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9E6BF87" w14:textId="77777777" w:rsidR="00E20A9A" w:rsidRPr="001F2652" w:rsidRDefault="00E20A9A" w:rsidP="00E20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14:paraId="344E81A0" w14:textId="77777777" w:rsidR="00E20A9A" w:rsidRPr="001F2652" w:rsidRDefault="00E20A9A" w:rsidP="00E20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1277" w:type="dxa"/>
            <w:shd w:val="clear" w:color="auto" w:fill="auto"/>
            <w:vAlign w:val="center"/>
            <w:hideMark/>
          </w:tcPr>
          <w:p w14:paraId="42CF99F6" w14:textId="77777777" w:rsidR="00E20A9A" w:rsidRPr="001F2652" w:rsidRDefault="00E20A9A" w:rsidP="00E20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1524D1B" w14:textId="77777777" w:rsidR="00E20A9A" w:rsidRPr="001F2652" w:rsidRDefault="00E20A9A" w:rsidP="00E20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Doubtful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D64DD60" w14:textId="77777777" w:rsidR="00E20A9A" w:rsidRPr="001F2652" w:rsidRDefault="00E20A9A" w:rsidP="00E20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276" w:type="dxa"/>
            <w:shd w:val="clear" w:color="auto" w:fill="auto"/>
          </w:tcPr>
          <w:p w14:paraId="7056DCB7" w14:textId="77777777" w:rsidR="00E20A9A" w:rsidRPr="001F2652" w:rsidRDefault="00E20A9A" w:rsidP="00E20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14:paraId="595BE366" w14:textId="77777777" w:rsidR="00E20A9A" w:rsidRPr="001F2652" w:rsidRDefault="00E20A9A" w:rsidP="00E20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</w:tr>
      <w:tr w:rsidR="00E20A9A" w:rsidRPr="001F2652" w14:paraId="1F4398D3" w14:textId="352FB10C" w:rsidTr="00AE0E69">
        <w:trPr>
          <w:trHeight w:val="170"/>
          <w:jc w:val="center"/>
        </w:trPr>
        <w:tc>
          <w:tcPr>
            <w:tcW w:w="3543" w:type="dxa"/>
            <w:shd w:val="clear" w:color="auto" w:fill="auto"/>
            <w:vAlign w:val="center"/>
          </w:tcPr>
          <w:p w14:paraId="2639F0D4" w14:textId="3946E24D" w:rsidR="00E20A9A" w:rsidRPr="001F2652" w:rsidRDefault="00E20A9A" w:rsidP="00E20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He, 2023</w:t>
            </w: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pt-BR"/>
              </w:rPr>
              <w:t>a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7D8B169" w14:textId="5098D532" w:rsidR="00E20A9A" w:rsidRPr="001F2652" w:rsidRDefault="00E20A9A" w:rsidP="00E20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EQ-5D-Y-3L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F1ACC0E" w14:textId="77777777" w:rsidR="00E20A9A" w:rsidRPr="001F2652" w:rsidRDefault="00E20A9A" w:rsidP="00E20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14:paraId="721316CA" w14:textId="77777777" w:rsidR="00E20A9A" w:rsidRPr="001F2652" w:rsidRDefault="00E20A9A" w:rsidP="00E20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14:paraId="615E3E30" w14:textId="77777777" w:rsidR="00E20A9A" w:rsidRPr="001F2652" w:rsidRDefault="00E20A9A" w:rsidP="00E20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784AC8C" w14:textId="7599DFB7" w:rsidR="00E20A9A" w:rsidRPr="001F2652" w:rsidRDefault="00E20A9A" w:rsidP="00E20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Doubtful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37DC7364" w14:textId="03D79FFA" w:rsidR="00E20A9A" w:rsidRPr="001F2652" w:rsidRDefault="00E20A9A" w:rsidP="00E20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Inadequate</w:t>
            </w:r>
          </w:p>
        </w:tc>
        <w:tc>
          <w:tcPr>
            <w:tcW w:w="1276" w:type="dxa"/>
            <w:shd w:val="clear" w:color="auto" w:fill="auto"/>
          </w:tcPr>
          <w:p w14:paraId="6CE83815" w14:textId="77777777" w:rsidR="00E20A9A" w:rsidRPr="001F2652" w:rsidRDefault="00E20A9A" w:rsidP="00E20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14:paraId="01A7EFE8" w14:textId="77777777" w:rsidR="00E20A9A" w:rsidRPr="001F2652" w:rsidRDefault="00E20A9A" w:rsidP="00E20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</w:tr>
      <w:tr w:rsidR="00E20A9A" w:rsidRPr="001F2652" w14:paraId="5DEFC9B9" w14:textId="22AB42E4" w:rsidTr="00AE0E69">
        <w:trPr>
          <w:trHeight w:val="170"/>
          <w:jc w:val="center"/>
        </w:trPr>
        <w:tc>
          <w:tcPr>
            <w:tcW w:w="3543" w:type="dxa"/>
            <w:shd w:val="clear" w:color="auto" w:fill="auto"/>
            <w:vAlign w:val="center"/>
          </w:tcPr>
          <w:p w14:paraId="55E3181D" w14:textId="6F6479FD" w:rsidR="00E20A9A" w:rsidRPr="001F2652" w:rsidRDefault="00E20A9A" w:rsidP="00E20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He, 2023</w:t>
            </w: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pt-BR"/>
              </w:rPr>
              <w:t>a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420F11F" w14:textId="32A16969" w:rsidR="00E20A9A" w:rsidRPr="001F2652" w:rsidRDefault="00E20A9A" w:rsidP="00E20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EQ-5D-Y-3L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ECEEAE7" w14:textId="77777777" w:rsidR="00E20A9A" w:rsidRPr="001F2652" w:rsidRDefault="00E20A9A" w:rsidP="00E20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14:paraId="6316AC68" w14:textId="77777777" w:rsidR="00E20A9A" w:rsidRPr="001F2652" w:rsidRDefault="00E20A9A" w:rsidP="00E20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14:paraId="77E101CC" w14:textId="77777777" w:rsidR="00E20A9A" w:rsidRPr="001F2652" w:rsidRDefault="00E20A9A" w:rsidP="00E20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E0EDE28" w14:textId="300E8D13" w:rsidR="00E20A9A" w:rsidRPr="001F2652" w:rsidRDefault="00E20A9A" w:rsidP="00E20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Adequate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6B6D5F59" w14:textId="77777777" w:rsidR="00E20A9A" w:rsidRPr="001F2652" w:rsidRDefault="00E20A9A" w:rsidP="00E20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276" w:type="dxa"/>
            <w:shd w:val="clear" w:color="auto" w:fill="auto"/>
          </w:tcPr>
          <w:p w14:paraId="1131462F" w14:textId="77777777" w:rsidR="00E20A9A" w:rsidRPr="001F2652" w:rsidRDefault="00E20A9A" w:rsidP="00E20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14:paraId="1F31F3BB" w14:textId="77777777" w:rsidR="00E20A9A" w:rsidRPr="001F2652" w:rsidRDefault="00E20A9A" w:rsidP="00E20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</w:tr>
      <w:tr w:rsidR="00E20A9A" w:rsidRPr="001F2652" w14:paraId="2E9B07CD" w14:textId="5A60162D" w:rsidTr="00AE0E69">
        <w:trPr>
          <w:trHeight w:val="170"/>
          <w:jc w:val="center"/>
        </w:trPr>
        <w:tc>
          <w:tcPr>
            <w:tcW w:w="3543" w:type="dxa"/>
            <w:shd w:val="clear" w:color="auto" w:fill="auto"/>
            <w:vAlign w:val="center"/>
            <w:hideMark/>
          </w:tcPr>
          <w:p w14:paraId="0B94E312" w14:textId="77777777" w:rsidR="00E20A9A" w:rsidRPr="001F2652" w:rsidRDefault="00E20A9A" w:rsidP="00E20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lastRenderedPageBreak/>
              <w:t>Hsu</w:t>
            </w:r>
            <w:proofErr w:type="spellEnd"/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, 2018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9D7F165" w14:textId="77777777" w:rsidR="00E20A9A" w:rsidRPr="001F2652" w:rsidRDefault="00E20A9A" w:rsidP="00E20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EQ-5D-Y-3L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C5490F3" w14:textId="77777777" w:rsidR="00E20A9A" w:rsidRPr="001F2652" w:rsidRDefault="00E20A9A" w:rsidP="00E20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Inadequate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14:paraId="73498B46" w14:textId="77777777" w:rsidR="00E20A9A" w:rsidRPr="001F2652" w:rsidRDefault="00E20A9A" w:rsidP="00E20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Inadequate</w:t>
            </w:r>
          </w:p>
        </w:tc>
        <w:tc>
          <w:tcPr>
            <w:tcW w:w="1277" w:type="dxa"/>
            <w:shd w:val="clear" w:color="auto" w:fill="auto"/>
            <w:vAlign w:val="center"/>
            <w:hideMark/>
          </w:tcPr>
          <w:p w14:paraId="6770E3D4" w14:textId="77777777" w:rsidR="00E20A9A" w:rsidRPr="001F2652" w:rsidRDefault="00E20A9A" w:rsidP="00E20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Inadequate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0E12F54" w14:textId="77777777" w:rsidR="00E20A9A" w:rsidRPr="001F2652" w:rsidRDefault="00E20A9A" w:rsidP="00E20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Inadequate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9E19843" w14:textId="77777777" w:rsidR="00E20A9A" w:rsidRPr="001F2652" w:rsidRDefault="00E20A9A" w:rsidP="00E20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276" w:type="dxa"/>
            <w:shd w:val="clear" w:color="auto" w:fill="auto"/>
          </w:tcPr>
          <w:p w14:paraId="7A6CC88E" w14:textId="77777777" w:rsidR="00E20A9A" w:rsidRPr="001F2652" w:rsidRDefault="00E20A9A" w:rsidP="00E20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14:paraId="333F9840" w14:textId="77777777" w:rsidR="00E20A9A" w:rsidRPr="001F2652" w:rsidRDefault="00E20A9A" w:rsidP="00E20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</w:tr>
      <w:tr w:rsidR="00E20A9A" w:rsidRPr="001F2652" w14:paraId="120137F9" w14:textId="29C08D98" w:rsidTr="00AE0E69">
        <w:trPr>
          <w:trHeight w:val="170"/>
          <w:jc w:val="center"/>
        </w:trPr>
        <w:tc>
          <w:tcPr>
            <w:tcW w:w="3543" w:type="dxa"/>
            <w:shd w:val="clear" w:color="auto" w:fill="auto"/>
            <w:vAlign w:val="center"/>
          </w:tcPr>
          <w:p w14:paraId="234F76FB" w14:textId="35B2E588" w:rsidR="00E20A9A" w:rsidRPr="001F2652" w:rsidRDefault="00E20A9A" w:rsidP="00E20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Hsu</w:t>
            </w:r>
            <w:proofErr w:type="spellEnd"/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, 2023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A9436FA" w14:textId="34A3A037" w:rsidR="00E20A9A" w:rsidRPr="001F2652" w:rsidRDefault="00E20A9A" w:rsidP="00E20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EQ-5D-Y-3L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30DECB6" w14:textId="77777777" w:rsidR="00E20A9A" w:rsidRPr="001F2652" w:rsidRDefault="00E20A9A" w:rsidP="00E20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14:paraId="283EDE6E" w14:textId="77777777" w:rsidR="00E20A9A" w:rsidRPr="001F2652" w:rsidRDefault="00E20A9A" w:rsidP="00E20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14:paraId="0EE7F369" w14:textId="77777777" w:rsidR="00E20A9A" w:rsidRPr="001F2652" w:rsidRDefault="00E20A9A" w:rsidP="00E20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371C7A0" w14:textId="76C3877F" w:rsidR="00E20A9A" w:rsidRPr="001F2652" w:rsidRDefault="00E20A9A" w:rsidP="00E20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Inadequate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6F044613" w14:textId="77777777" w:rsidR="00E20A9A" w:rsidRPr="001F2652" w:rsidRDefault="00E20A9A" w:rsidP="00E20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276" w:type="dxa"/>
            <w:shd w:val="clear" w:color="auto" w:fill="auto"/>
          </w:tcPr>
          <w:p w14:paraId="32A49C4A" w14:textId="7E880D11" w:rsidR="00E20A9A" w:rsidRPr="001F2652" w:rsidRDefault="007D120D" w:rsidP="00E20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Inadequate</w:t>
            </w:r>
          </w:p>
        </w:tc>
        <w:tc>
          <w:tcPr>
            <w:tcW w:w="1418" w:type="dxa"/>
            <w:gridSpan w:val="2"/>
            <w:shd w:val="clear" w:color="auto" w:fill="auto"/>
          </w:tcPr>
          <w:p w14:paraId="5B04B87D" w14:textId="77777777" w:rsidR="00E20A9A" w:rsidRPr="001F2652" w:rsidRDefault="00E20A9A" w:rsidP="00E20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</w:tr>
      <w:tr w:rsidR="00E20A9A" w:rsidRPr="001F2652" w14:paraId="7534F81F" w14:textId="5F267D0F" w:rsidTr="00AE0E69">
        <w:trPr>
          <w:trHeight w:val="170"/>
          <w:jc w:val="center"/>
        </w:trPr>
        <w:tc>
          <w:tcPr>
            <w:tcW w:w="3543" w:type="dxa"/>
            <w:shd w:val="clear" w:color="auto" w:fill="auto"/>
            <w:vAlign w:val="center"/>
            <w:hideMark/>
          </w:tcPr>
          <w:p w14:paraId="0C870590" w14:textId="77777777" w:rsidR="00E20A9A" w:rsidRPr="001F2652" w:rsidRDefault="00E20A9A" w:rsidP="00E20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Kim, 2017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2ED20BB" w14:textId="77777777" w:rsidR="00E20A9A" w:rsidRPr="001F2652" w:rsidRDefault="00E20A9A" w:rsidP="00E20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EQ-5D-Y-3L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E0D8158" w14:textId="77777777" w:rsidR="00E20A9A" w:rsidRPr="001F2652" w:rsidRDefault="00E20A9A" w:rsidP="00E20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14:paraId="7727FDE2" w14:textId="77777777" w:rsidR="00E20A9A" w:rsidRPr="001F2652" w:rsidRDefault="00E20A9A" w:rsidP="00E20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1277" w:type="dxa"/>
            <w:shd w:val="clear" w:color="auto" w:fill="auto"/>
            <w:vAlign w:val="center"/>
            <w:hideMark/>
          </w:tcPr>
          <w:p w14:paraId="5443BD0A" w14:textId="77777777" w:rsidR="00E20A9A" w:rsidRPr="001F2652" w:rsidRDefault="00E20A9A" w:rsidP="00E20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5B7FEE0" w14:textId="77777777" w:rsidR="00E20A9A" w:rsidRPr="001F2652" w:rsidRDefault="00E20A9A" w:rsidP="00E20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EB9B3D6" w14:textId="77777777" w:rsidR="00E20A9A" w:rsidRPr="001F2652" w:rsidRDefault="00E20A9A" w:rsidP="00E20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Inadequate</w:t>
            </w:r>
          </w:p>
        </w:tc>
        <w:tc>
          <w:tcPr>
            <w:tcW w:w="1276" w:type="dxa"/>
            <w:shd w:val="clear" w:color="auto" w:fill="auto"/>
          </w:tcPr>
          <w:p w14:paraId="2FAB8DF5" w14:textId="77777777" w:rsidR="00E20A9A" w:rsidRPr="001F2652" w:rsidRDefault="00E20A9A" w:rsidP="00E20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14:paraId="629886A2" w14:textId="77777777" w:rsidR="00E20A9A" w:rsidRPr="001F2652" w:rsidRDefault="00E20A9A" w:rsidP="00E20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</w:tr>
      <w:tr w:rsidR="00E20A9A" w:rsidRPr="001F2652" w14:paraId="3CAC7952" w14:textId="1071DB0F" w:rsidTr="00AE0E69">
        <w:trPr>
          <w:trHeight w:val="170"/>
          <w:jc w:val="center"/>
        </w:trPr>
        <w:tc>
          <w:tcPr>
            <w:tcW w:w="3543" w:type="dxa"/>
            <w:shd w:val="clear" w:color="auto" w:fill="auto"/>
            <w:vAlign w:val="center"/>
            <w:hideMark/>
          </w:tcPr>
          <w:p w14:paraId="0C1FC63C" w14:textId="77777777" w:rsidR="00E20A9A" w:rsidRPr="001F2652" w:rsidRDefault="00E20A9A" w:rsidP="00E20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Kim, 2018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A04A0C6" w14:textId="77777777" w:rsidR="00E20A9A" w:rsidRPr="001F2652" w:rsidRDefault="00E20A9A" w:rsidP="00E20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EQ-5D-Y-3L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E988F83" w14:textId="77777777" w:rsidR="00E20A9A" w:rsidRPr="001F2652" w:rsidRDefault="00E20A9A" w:rsidP="00E20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14:paraId="1DC68EA7" w14:textId="77777777" w:rsidR="00E20A9A" w:rsidRPr="001F2652" w:rsidRDefault="00E20A9A" w:rsidP="00E20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1277" w:type="dxa"/>
            <w:shd w:val="clear" w:color="auto" w:fill="auto"/>
            <w:vAlign w:val="center"/>
            <w:hideMark/>
          </w:tcPr>
          <w:p w14:paraId="655B4C05" w14:textId="77777777" w:rsidR="00E20A9A" w:rsidRPr="001F2652" w:rsidRDefault="00E20A9A" w:rsidP="00E20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A805439" w14:textId="77777777" w:rsidR="00E20A9A" w:rsidRPr="001F2652" w:rsidRDefault="00E20A9A" w:rsidP="00E20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82C0AF1" w14:textId="77777777" w:rsidR="00E20A9A" w:rsidRPr="001F2652" w:rsidRDefault="00E20A9A" w:rsidP="00E20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Doubtful</w:t>
            </w:r>
          </w:p>
        </w:tc>
        <w:tc>
          <w:tcPr>
            <w:tcW w:w="1276" w:type="dxa"/>
            <w:shd w:val="clear" w:color="auto" w:fill="auto"/>
          </w:tcPr>
          <w:p w14:paraId="1CEC5114" w14:textId="77777777" w:rsidR="00E20A9A" w:rsidRPr="001F2652" w:rsidRDefault="00E20A9A" w:rsidP="00E20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14:paraId="7AED78A1" w14:textId="77777777" w:rsidR="00E20A9A" w:rsidRPr="001F2652" w:rsidRDefault="00E20A9A" w:rsidP="00E20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</w:tr>
      <w:tr w:rsidR="00E20A9A" w:rsidRPr="001F2652" w14:paraId="6FC3BB1F" w14:textId="0339C2CF" w:rsidTr="00AE0E69">
        <w:trPr>
          <w:trHeight w:val="170"/>
          <w:jc w:val="center"/>
        </w:trPr>
        <w:tc>
          <w:tcPr>
            <w:tcW w:w="3543" w:type="dxa"/>
            <w:shd w:val="clear" w:color="auto" w:fill="auto"/>
            <w:vAlign w:val="center"/>
            <w:hideMark/>
          </w:tcPr>
          <w:p w14:paraId="3FB71A5A" w14:textId="77777777" w:rsidR="00E20A9A" w:rsidRPr="001F2652" w:rsidRDefault="00E20A9A" w:rsidP="00E20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Mayoral</w:t>
            </w:r>
            <w:proofErr w:type="spellEnd"/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, 2019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E7AC72F" w14:textId="77777777" w:rsidR="00E20A9A" w:rsidRPr="001F2652" w:rsidRDefault="00E20A9A" w:rsidP="00E20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EQ-5D-Y-3L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73843C4" w14:textId="77777777" w:rsidR="00E20A9A" w:rsidRPr="001F2652" w:rsidRDefault="00E20A9A" w:rsidP="00E20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14:paraId="448CB369" w14:textId="77777777" w:rsidR="00E20A9A" w:rsidRPr="001F2652" w:rsidRDefault="00E20A9A" w:rsidP="00E20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1277" w:type="dxa"/>
            <w:shd w:val="clear" w:color="auto" w:fill="auto"/>
            <w:vAlign w:val="center"/>
            <w:hideMark/>
          </w:tcPr>
          <w:p w14:paraId="64CB8AB3" w14:textId="77777777" w:rsidR="00E20A9A" w:rsidRPr="001F2652" w:rsidRDefault="00E20A9A" w:rsidP="00E20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F94E0C6" w14:textId="77777777" w:rsidR="00E20A9A" w:rsidRPr="001F2652" w:rsidRDefault="00E20A9A" w:rsidP="00E20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Doubtful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D7FED69" w14:textId="77777777" w:rsidR="00E20A9A" w:rsidRPr="001F2652" w:rsidRDefault="00E20A9A" w:rsidP="00E20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Doubtful</w:t>
            </w:r>
          </w:p>
        </w:tc>
        <w:tc>
          <w:tcPr>
            <w:tcW w:w="1276" w:type="dxa"/>
            <w:shd w:val="clear" w:color="auto" w:fill="auto"/>
          </w:tcPr>
          <w:p w14:paraId="61BB4105" w14:textId="77777777" w:rsidR="00E20A9A" w:rsidRPr="001F2652" w:rsidRDefault="00E20A9A" w:rsidP="00E20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14:paraId="59F33E83" w14:textId="77777777" w:rsidR="00E20A9A" w:rsidRPr="001F2652" w:rsidRDefault="00E20A9A" w:rsidP="00E20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</w:tr>
      <w:tr w:rsidR="00E20A9A" w:rsidRPr="001F2652" w14:paraId="208D353C" w14:textId="63B21416" w:rsidTr="00AE0E69">
        <w:trPr>
          <w:trHeight w:val="170"/>
          <w:jc w:val="center"/>
        </w:trPr>
        <w:tc>
          <w:tcPr>
            <w:tcW w:w="3543" w:type="dxa"/>
            <w:shd w:val="clear" w:color="auto" w:fill="auto"/>
            <w:vAlign w:val="center"/>
          </w:tcPr>
          <w:p w14:paraId="5C518F96" w14:textId="14C72984" w:rsidR="00E20A9A" w:rsidRPr="001F2652" w:rsidRDefault="00E20A9A" w:rsidP="00E20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Mayoral</w:t>
            </w:r>
            <w:proofErr w:type="spellEnd"/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, 2022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FFE599D" w14:textId="61728500" w:rsidR="00E20A9A" w:rsidRPr="001F2652" w:rsidRDefault="00E20A9A" w:rsidP="00E20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EQ-5D-Y-3L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BC0B9FF" w14:textId="77777777" w:rsidR="00E20A9A" w:rsidRPr="001F2652" w:rsidRDefault="00E20A9A" w:rsidP="00E20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14:paraId="4BAC3CEF" w14:textId="77777777" w:rsidR="00E20A9A" w:rsidRPr="001F2652" w:rsidRDefault="00E20A9A" w:rsidP="00E20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14:paraId="29AA79BD" w14:textId="77777777" w:rsidR="00E20A9A" w:rsidRPr="001F2652" w:rsidRDefault="00E20A9A" w:rsidP="00E20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C0D0421" w14:textId="0842563A" w:rsidR="00E20A9A" w:rsidRPr="001F2652" w:rsidRDefault="00E20A9A" w:rsidP="00E20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Doubtful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6A642FDE" w14:textId="153FFC74" w:rsidR="00E20A9A" w:rsidRPr="001F2652" w:rsidRDefault="00E20A9A" w:rsidP="00E20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Adequate</w:t>
            </w:r>
          </w:p>
        </w:tc>
        <w:tc>
          <w:tcPr>
            <w:tcW w:w="1276" w:type="dxa"/>
            <w:shd w:val="clear" w:color="auto" w:fill="auto"/>
          </w:tcPr>
          <w:p w14:paraId="7075FE2E" w14:textId="77777777" w:rsidR="00E20A9A" w:rsidRPr="001F2652" w:rsidRDefault="00E20A9A" w:rsidP="00E20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14:paraId="41B9816F" w14:textId="77777777" w:rsidR="00E20A9A" w:rsidRPr="001F2652" w:rsidRDefault="00E20A9A" w:rsidP="00E20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</w:tr>
      <w:tr w:rsidR="007D120D" w:rsidRPr="001F2652" w14:paraId="39758027" w14:textId="77777777" w:rsidTr="00AE0E69">
        <w:trPr>
          <w:trHeight w:val="170"/>
          <w:jc w:val="center"/>
        </w:trPr>
        <w:tc>
          <w:tcPr>
            <w:tcW w:w="3543" w:type="dxa"/>
            <w:shd w:val="clear" w:color="auto" w:fill="auto"/>
            <w:vAlign w:val="center"/>
          </w:tcPr>
          <w:p w14:paraId="6DA0F354" w14:textId="73C83162" w:rsidR="007D120D" w:rsidRPr="001F2652" w:rsidRDefault="007D120D" w:rsidP="007D1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Ngwira</w:t>
            </w:r>
            <w:proofErr w:type="spellEnd"/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, 2023</w:t>
            </w: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pt-BR"/>
              </w:rPr>
              <w:t>d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2A3D999" w14:textId="65607959" w:rsidR="007D120D" w:rsidRPr="001F2652" w:rsidRDefault="007D120D" w:rsidP="007D1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EQ-5D-Y-3L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2DF94A0" w14:textId="77777777" w:rsidR="007D120D" w:rsidRPr="001F2652" w:rsidRDefault="007D120D" w:rsidP="007D1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14:paraId="0655BA5C" w14:textId="77777777" w:rsidR="007D120D" w:rsidRPr="001F2652" w:rsidRDefault="007D120D" w:rsidP="007D1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14:paraId="21DB150B" w14:textId="77777777" w:rsidR="007D120D" w:rsidRPr="001F2652" w:rsidRDefault="007D120D" w:rsidP="007D1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CC3149F" w14:textId="3FAFD2F9" w:rsidR="007D120D" w:rsidRPr="001F2652" w:rsidRDefault="007D120D" w:rsidP="007D1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Doubtful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12FAF87F" w14:textId="573D63BC" w:rsidR="007D120D" w:rsidRPr="001F2652" w:rsidRDefault="007D120D" w:rsidP="007D1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Adequate</w:t>
            </w:r>
          </w:p>
        </w:tc>
        <w:tc>
          <w:tcPr>
            <w:tcW w:w="1276" w:type="dxa"/>
            <w:shd w:val="clear" w:color="auto" w:fill="auto"/>
          </w:tcPr>
          <w:p w14:paraId="411BE6CB" w14:textId="77777777" w:rsidR="007D120D" w:rsidRPr="001F2652" w:rsidRDefault="007D120D" w:rsidP="007D1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14:paraId="6671DE99" w14:textId="77777777" w:rsidR="007D120D" w:rsidRPr="001F2652" w:rsidRDefault="007D120D" w:rsidP="007D1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</w:tr>
      <w:tr w:rsidR="007D120D" w:rsidRPr="001F2652" w14:paraId="1825DC29" w14:textId="04A75951" w:rsidTr="00AE0E69">
        <w:trPr>
          <w:trHeight w:val="170"/>
          <w:jc w:val="center"/>
        </w:trPr>
        <w:tc>
          <w:tcPr>
            <w:tcW w:w="3543" w:type="dxa"/>
            <w:shd w:val="clear" w:color="auto" w:fill="auto"/>
            <w:vAlign w:val="center"/>
            <w:hideMark/>
          </w:tcPr>
          <w:p w14:paraId="42EE7645" w14:textId="77777777" w:rsidR="007D120D" w:rsidRPr="001F2652" w:rsidRDefault="007D120D" w:rsidP="007D1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Pan, 2020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13BFF05" w14:textId="77777777" w:rsidR="007D120D" w:rsidRPr="001F2652" w:rsidRDefault="007D120D" w:rsidP="007D1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EQ-5D-Y-3L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5B34760" w14:textId="77777777" w:rsidR="007D120D" w:rsidRPr="001F2652" w:rsidRDefault="007D120D" w:rsidP="007D1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14:paraId="49C5D836" w14:textId="77777777" w:rsidR="007D120D" w:rsidRPr="001F2652" w:rsidRDefault="007D120D" w:rsidP="007D1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1277" w:type="dxa"/>
            <w:shd w:val="clear" w:color="auto" w:fill="auto"/>
            <w:vAlign w:val="center"/>
            <w:hideMark/>
          </w:tcPr>
          <w:p w14:paraId="46045B25" w14:textId="77777777" w:rsidR="007D120D" w:rsidRPr="001F2652" w:rsidRDefault="007D120D" w:rsidP="007D1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02977E1" w14:textId="77777777" w:rsidR="007D120D" w:rsidRPr="001F2652" w:rsidRDefault="007D120D" w:rsidP="007D1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1E8B99F" w14:textId="77777777" w:rsidR="007D120D" w:rsidRPr="001F2652" w:rsidRDefault="007D120D" w:rsidP="007D1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Doubtful</w:t>
            </w:r>
          </w:p>
        </w:tc>
        <w:tc>
          <w:tcPr>
            <w:tcW w:w="1276" w:type="dxa"/>
            <w:shd w:val="clear" w:color="auto" w:fill="auto"/>
          </w:tcPr>
          <w:p w14:paraId="4E557CCF" w14:textId="77777777" w:rsidR="007D120D" w:rsidRPr="001F2652" w:rsidRDefault="007D120D" w:rsidP="007D1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14:paraId="231A31AC" w14:textId="77777777" w:rsidR="007D120D" w:rsidRPr="001F2652" w:rsidRDefault="007D120D" w:rsidP="007D1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</w:tr>
      <w:tr w:rsidR="007D120D" w:rsidRPr="001F2652" w14:paraId="3D35FFAA" w14:textId="3EF064A2" w:rsidTr="00AE0E69">
        <w:trPr>
          <w:trHeight w:val="170"/>
          <w:jc w:val="center"/>
        </w:trPr>
        <w:tc>
          <w:tcPr>
            <w:tcW w:w="3543" w:type="dxa"/>
            <w:shd w:val="clear" w:color="auto" w:fill="auto"/>
            <w:vAlign w:val="center"/>
          </w:tcPr>
          <w:p w14:paraId="0168EFB9" w14:textId="769CC1CC" w:rsidR="007D120D" w:rsidRPr="001F2652" w:rsidRDefault="007D120D" w:rsidP="007D1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Pei</w:t>
            </w:r>
            <w:proofErr w:type="spellEnd"/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, 2021</w:t>
            </w: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pt-BR"/>
              </w:rPr>
              <w:t>d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1C12A7B" w14:textId="0D48C667" w:rsidR="007D120D" w:rsidRPr="001F2652" w:rsidRDefault="007D120D" w:rsidP="007D1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EQ-5D-Y-3L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A8772D8" w14:textId="77777777" w:rsidR="007D120D" w:rsidRPr="001F2652" w:rsidRDefault="007D120D" w:rsidP="007D1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14:paraId="194DBCB9" w14:textId="77777777" w:rsidR="007D120D" w:rsidRPr="001F2652" w:rsidRDefault="007D120D" w:rsidP="007D1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14:paraId="564DC4BF" w14:textId="77777777" w:rsidR="007D120D" w:rsidRPr="001F2652" w:rsidRDefault="007D120D" w:rsidP="007D1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081AE6E" w14:textId="6A34AE77" w:rsidR="007D120D" w:rsidRPr="001F2652" w:rsidRDefault="007D120D" w:rsidP="007D1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Doubtful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0A0D59AD" w14:textId="4C30F8B9" w:rsidR="007D120D" w:rsidRPr="001F2652" w:rsidRDefault="007D120D" w:rsidP="007D1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Doubtful</w:t>
            </w:r>
          </w:p>
        </w:tc>
        <w:tc>
          <w:tcPr>
            <w:tcW w:w="1276" w:type="dxa"/>
            <w:shd w:val="clear" w:color="auto" w:fill="auto"/>
          </w:tcPr>
          <w:p w14:paraId="1FA2E638" w14:textId="77777777" w:rsidR="007D120D" w:rsidRPr="001F2652" w:rsidRDefault="007D120D" w:rsidP="007D1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14:paraId="275169D4" w14:textId="77777777" w:rsidR="007D120D" w:rsidRPr="001F2652" w:rsidRDefault="007D120D" w:rsidP="007D1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</w:tr>
      <w:tr w:rsidR="00EC0233" w:rsidRPr="001F2652" w14:paraId="24A69548" w14:textId="77777777" w:rsidTr="00AE0E69">
        <w:trPr>
          <w:trHeight w:val="170"/>
          <w:jc w:val="center"/>
        </w:trPr>
        <w:tc>
          <w:tcPr>
            <w:tcW w:w="3543" w:type="dxa"/>
            <w:shd w:val="clear" w:color="auto" w:fill="auto"/>
            <w:vAlign w:val="center"/>
          </w:tcPr>
          <w:p w14:paraId="234C4EA3" w14:textId="14823575" w:rsidR="00EC0233" w:rsidRPr="001F2652" w:rsidRDefault="00EC0233" w:rsidP="007D1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Perry, 2023</w:t>
            </w: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pt-BR"/>
              </w:rPr>
              <w:t>a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1717FD5" w14:textId="74A4DA6B" w:rsidR="00EC0233" w:rsidRPr="001F2652" w:rsidRDefault="00EC0233" w:rsidP="007D1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EQ-5D-Y-3L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A41E632" w14:textId="77777777" w:rsidR="00EC0233" w:rsidRPr="001F2652" w:rsidRDefault="00EC0233" w:rsidP="007D1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14:paraId="0D28E183" w14:textId="77777777" w:rsidR="00EC0233" w:rsidRPr="001F2652" w:rsidRDefault="00EC0233" w:rsidP="007D1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14:paraId="74600DCB" w14:textId="77777777" w:rsidR="00EC0233" w:rsidRPr="001F2652" w:rsidRDefault="00EC0233" w:rsidP="007D1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3FE0F39" w14:textId="77777777" w:rsidR="00EC0233" w:rsidRPr="001F2652" w:rsidRDefault="00EC0233" w:rsidP="007D1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649AB587" w14:textId="44E770B5" w:rsidR="00EC0233" w:rsidRPr="001F2652" w:rsidRDefault="00EC0233" w:rsidP="007D1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Inadequate</w:t>
            </w:r>
          </w:p>
        </w:tc>
        <w:tc>
          <w:tcPr>
            <w:tcW w:w="1276" w:type="dxa"/>
            <w:shd w:val="clear" w:color="auto" w:fill="auto"/>
          </w:tcPr>
          <w:p w14:paraId="1E32E23F" w14:textId="77777777" w:rsidR="00EC0233" w:rsidRPr="001F2652" w:rsidRDefault="00EC0233" w:rsidP="007D1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14:paraId="211E5B70" w14:textId="77777777" w:rsidR="00EC0233" w:rsidRPr="001F2652" w:rsidRDefault="00EC0233" w:rsidP="007D1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</w:tr>
      <w:tr w:rsidR="00EC0233" w:rsidRPr="001F2652" w14:paraId="541A9226" w14:textId="77777777" w:rsidTr="00AE0E69">
        <w:trPr>
          <w:trHeight w:val="170"/>
          <w:jc w:val="center"/>
        </w:trPr>
        <w:tc>
          <w:tcPr>
            <w:tcW w:w="3543" w:type="dxa"/>
            <w:shd w:val="clear" w:color="auto" w:fill="auto"/>
            <w:vAlign w:val="center"/>
          </w:tcPr>
          <w:p w14:paraId="4CCEAA73" w14:textId="6249910F" w:rsidR="00EC0233" w:rsidRPr="001F2652" w:rsidRDefault="00EC0233" w:rsidP="00EC0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Perry, 2023</w:t>
            </w: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pt-BR"/>
              </w:rPr>
              <w:t>a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F6DCB41" w14:textId="3A5A139D" w:rsidR="00EC0233" w:rsidRPr="001F2652" w:rsidRDefault="00EC0233" w:rsidP="00EC0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EQ-5D-Y-3L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21B4F69" w14:textId="77777777" w:rsidR="00EC0233" w:rsidRPr="001F2652" w:rsidRDefault="00EC0233" w:rsidP="00EC0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14:paraId="0CC23DF9" w14:textId="77777777" w:rsidR="00EC0233" w:rsidRPr="001F2652" w:rsidRDefault="00EC0233" w:rsidP="00EC0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14:paraId="12D0303C" w14:textId="77777777" w:rsidR="00EC0233" w:rsidRPr="001F2652" w:rsidRDefault="00EC0233" w:rsidP="00EC0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7D718CE" w14:textId="77777777" w:rsidR="00EC0233" w:rsidRPr="001F2652" w:rsidRDefault="00EC0233" w:rsidP="00EC0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71DF7AB6" w14:textId="42280630" w:rsidR="00EC0233" w:rsidRPr="001F2652" w:rsidRDefault="00EC0233" w:rsidP="00EC0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Doubtful</w:t>
            </w:r>
          </w:p>
        </w:tc>
        <w:tc>
          <w:tcPr>
            <w:tcW w:w="1276" w:type="dxa"/>
            <w:shd w:val="clear" w:color="auto" w:fill="auto"/>
          </w:tcPr>
          <w:p w14:paraId="25739D31" w14:textId="77777777" w:rsidR="00EC0233" w:rsidRPr="001F2652" w:rsidRDefault="00EC0233" w:rsidP="00EC0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14:paraId="5F622B0E" w14:textId="77777777" w:rsidR="00EC0233" w:rsidRPr="001F2652" w:rsidRDefault="00EC0233" w:rsidP="00EC0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</w:tr>
      <w:tr w:rsidR="00EC0233" w:rsidRPr="001F2652" w14:paraId="1EDF85DD" w14:textId="7955AEB9" w:rsidTr="00AE0E69">
        <w:trPr>
          <w:trHeight w:val="170"/>
          <w:jc w:val="center"/>
        </w:trPr>
        <w:tc>
          <w:tcPr>
            <w:tcW w:w="3543" w:type="dxa"/>
            <w:shd w:val="clear" w:color="auto" w:fill="auto"/>
            <w:vAlign w:val="center"/>
          </w:tcPr>
          <w:p w14:paraId="51C7E9C9" w14:textId="701A6E5A" w:rsidR="00EC0233" w:rsidRPr="001F2652" w:rsidRDefault="00EC0233" w:rsidP="00EC0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Pérez-Sousa, 2021</w:t>
            </w:r>
            <w:proofErr w:type="gramStart"/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ª</w:t>
            </w: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pt-BR"/>
              </w:rPr>
              <w:t>,d</w:t>
            </w:r>
            <w:proofErr w:type="gramEnd"/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D60AD4A" w14:textId="088BDCEF" w:rsidR="00EC0233" w:rsidRPr="001F2652" w:rsidRDefault="00EC0233" w:rsidP="00EC0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EQ-5D-Y-3L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0E4F7F5" w14:textId="77777777" w:rsidR="00EC0233" w:rsidRPr="001F2652" w:rsidRDefault="00EC0233" w:rsidP="00EC0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14:paraId="6B092015" w14:textId="77777777" w:rsidR="00EC0233" w:rsidRPr="001F2652" w:rsidRDefault="00EC0233" w:rsidP="00EC0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14:paraId="5820BAAB" w14:textId="77777777" w:rsidR="00EC0233" w:rsidRPr="001F2652" w:rsidRDefault="00EC0233" w:rsidP="00EC0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AA60CDB" w14:textId="3F3024A0" w:rsidR="00EC0233" w:rsidRPr="001F2652" w:rsidRDefault="00EC0233" w:rsidP="00EC0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Inadequate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4F482C7D" w14:textId="77777777" w:rsidR="00EC0233" w:rsidRPr="001F2652" w:rsidRDefault="00EC0233" w:rsidP="00EC0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276" w:type="dxa"/>
            <w:shd w:val="clear" w:color="auto" w:fill="auto"/>
          </w:tcPr>
          <w:p w14:paraId="4B75129C" w14:textId="77777777" w:rsidR="00EC0233" w:rsidRPr="001F2652" w:rsidRDefault="00EC0233" w:rsidP="00EC0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14:paraId="671CDEB3" w14:textId="77777777" w:rsidR="00EC0233" w:rsidRPr="001F2652" w:rsidRDefault="00EC0233" w:rsidP="00EC0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</w:tr>
      <w:tr w:rsidR="00EC0233" w:rsidRPr="001F2652" w14:paraId="5EB06B32" w14:textId="59985DA8" w:rsidTr="00AE0E69">
        <w:trPr>
          <w:trHeight w:val="170"/>
          <w:jc w:val="center"/>
        </w:trPr>
        <w:tc>
          <w:tcPr>
            <w:tcW w:w="3543" w:type="dxa"/>
            <w:shd w:val="clear" w:color="auto" w:fill="auto"/>
            <w:vAlign w:val="center"/>
          </w:tcPr>
          <w:p w14:paraId="158D99F8" w14:textId="0E4E5541" w:rsidR="00EC0233" w:rsidRPr="001F2652" w:rsidRDefault="00EC0233" w:rsidP="00EC0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Pérez-Sousa, 2021</w:t>
            </w:r>
            <w:proofErr w:type="gramStart"/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ª</w:t>
            </w: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pt-BR"/>
              </w:rPr>
              <w:t>,d</w:t>
            </w:r>
            <w:proofErr w:type="gramEnd"/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4587CAF" w14:textId="0B1D9BFB" w:rsidR="00EC0233" w:rsidRPr="001F2652" w:rsidRDefault="00EC0233" w:rsidP="00EC0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EQ-5D-Y-3L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1B42B42" w14:textId="77777777" w:rsidR="00EC0233" w:rsidRPr="001F2652" w:rsidRDefault="00EC0233" w:rsidP="00EC0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14:paraId="77EC22D1" w14:textId="77777777" w:rsidR="00EC0233" w:rsidRPr="001F2652" w:rsidRDefault="00EC0233" w:rsidP="00EC0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14:paraId="3900B3B3" w14:textId="77777777" w:rsidR="00EC0233" w:rsidRPr="001F2652" w:rsidRDefault="00EC0233" w:rsidP="00EC0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AFAA9AC" w14:textId="6D114A59" w:rsidR="00EC0233" w:rsidRPr="001F2652" w:rsidRDefault="00EC0233" w:rsidP="00EC0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Doubtful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2D4C2EE9" w14:textId="77777777" w:rsidR="00EC0233" w:rsidRPr="001F2652" w:rsidRDefault="00EC0233" w:rsidP="00EC0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276" w:type="dxa"/>
            <w:shd w:val="clear" w:color="auto" w:fill="auto"/>
          </w:tcPr>
          <w:p w14:paraId="75D247F6" w14:textId="77777777" w:rsidR="00EC0233" w:rsidRPr="001F2652" w:rsidRDefault="00EC0233" w:rsidP="00EC0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14:paraId="454DCDB3" w14:textId="77777777" w:rsidR="00EC0233" w:rsidRPr="001F2652" w:rsidRDefault="00EC0233" w:rsidP="00EC0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</w:tr>
      <w:tr w:rsidR="00EC0233" w:rsidRPr="001F2652" w14:paraId="0A11B177" w14:textId="54D9136F" w:rsidTr="00AE0E69">
        <w:trPr>
          <w:trHeight w:val="170"/>
          <w:jc w:val="center"/>
        </w:trPr>
        <w:tc>
          <w:tcPr>
            <w:tcW w:w="3543" w:type="dxa"/>
            <w:shd w:val="clear" w:color="auto" w:fill="auto"/>
            <w:noWrap/>
            <w:vAlign w:val="center"/>
            <w:hideMark/>
          </w:tcPr>
          <w:p w14:paraId="7F7BCABC" w14:textId="20DF12C0" w:rsidR="00EC0233" w:rsidRPr="001F2652" w:rsidRDefault="00EC0233" w:rsidP="00EC0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Ravens-Sieberer</w:t>
            </w:r>
            <w:proofErr w:type="spellEnd"/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, 2010 (longitudinal)</w:t>
            </w:r>
            <w:proofErr w:type="spellStart"/>
            <w:proofErr w:type="gramStart"/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pt-BR"/>
              </w:rPr>
              <w:t>a,c</w:t>
            </w:r>
            <w:proofErr w:type="spellEnd"/>
            <w:proofErr w:type="gramEnd"/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B1D9731" w14:textId="77777777" w:rsidR="00EC0233" w:rsidRPr="001F2652" w:rsidRDefault="00EC0233" w:rsidP="00EC0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EQ-5D-Y-3L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93E073F" w14:textId="77777777" w:rsidR="00EC0233" w:rsidRPr="001F2652" w:rsidRDefault="00EC0233" w:rsidP="00EC0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Doubtful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14:paraId="6BA8CA8F" w14:textId="77777777" w:rsidR="00EC0233" w:rsidRPr="001F2652" w:rsidRDefault="00EC0233" w:rsidP="00EC0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Doubtful</w:t>
            </w:r>
          </w:p>
        </w:tc>
        <w:tc>
          <w:tcPr>
            <w:tcW w:w="1277" w:type="dxa"/>
            <w:shd w:val="clear" w:color="auto" w:fill="auto"/>
            <w:vAlign w:val="center"/>
            <w:hideMark/>
          </w:tcPr>
          <w:p w14:paraId="456FC583" w14:textId="77777777" w:rsidR="00EC0233" w:rsidRPr="001F2652" w:rsidRDefault="00EC0233" w:rsidP="00EC0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BF90C47" w14:textId="77777777" w:rsidR="00EC0233" w:rsidRPr="001F2652" w:rsidRDefault="00EC0233" w:rsidP="00EC0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Doubtful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C58E9E4" w14:textId="77777777" w:rsidR="00EC0233" w:rsidRPr="001F2652" w:rsidRDefault="00EC0233" w:rsidP="00EC0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Doubtful</w:t>
            </w:r>
          </w:p>
        </w:tc>
        <w:tc>
          <w:tcPr>
            <w:tcW w:w="1276" w:type="dxa"/>
            <w:shd w:val="clear" w:color="auto" w:fill="auto"/>
          </w:tcPr>
          <w:p w14:paraId="1C873B4E" w14:textId="77777777" w:rsidR="00EC0233" w:rsidRPr="001F2652" w:rsidRDefault="00EC0233" w:rsidP="00EC0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14:paraId="26CB6723" w14:textId="77777777" w:rsidR="00EC0233" w:rsidRPr="001F2652" w:rsidRDefault="00EC0233" w:rsidP="00EC0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</w:tr>
      <w:tr w:rsidR="00EC0233" w:rsidRPr="001F2652" w14:paraId="3C3F5888" w14:textId="64406D13" w:rsidTr="00AE0E69">
        <w:trPr>
          <w:trHeight w:val="170"/>
          <w:jc w:val="center"/>
        </w:trPr>
        <w:tc>
          <w:tcPr>
            <w:tcW w:w="3543" w:type="dxa"/>
            <w:shd w:val="clear" w:color="auto" w:fill="auto"/>
            <w:noWrap/>
            <w:vAlign w:val="center"/>
            <w:hideMark/>
          </w:tcPr>
          <w:p w14:paraId="63D1C957" w14:textId="435D65F9" w:rsidR="00EC0233" w:rsidRPr="001F2652" w:rsidRDefault="00EC0233" w:rsidP="00EC0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Ravens-Sieberer</w:t>
            </w:r>
            <w:proofErr w:type="spellEnd"/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, 2010 (longitudinal)</w:t>
            </w:r>
            <w:proofErr w:type="spellStart"/>
            <w:proofErr w:type="gramStart"/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pt-BR"/>
              </w:rPr>
              <w:t>a,c</w:t>
            </w:r>
            <w:proofErr w:type="spellEnd"/>
            <w:proofErr w:type="gramEnd"/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22607C5" w14:textId="77777777" w:rsidR="00EC0233" w:rsidRPr="001F2652" w:rsidRDefault="00EC0233" w:rsidP="00EC0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EQ-5D-Y-3L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804B908" w14:textId="77777777" w:rsidR="00EC0233" w:rsidRPr="001F2652" w:rsidRDefault="00EC0233" w:rsidP="00EC0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14:paraId="383B1EAF" w14:textId="77777777" w:rsidR="00EC0233" w:rsidRPr="001F2652" w:rsidRDefault="00EC0233" w:rsidP="00EC0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1277" w:type="dxa"/>
            <w:shd w:val="clear" w:color="auto" w:fill="auto"/>
            <w:vAlign w:val="center"/>
            <w:hideMark/>
          </w:tcPr>
          <w:p w14:paraId="4F14E193" w14:textId="77777777" w:rsidR="00EC0233" w:rsidRPr="001F2652" w:rsidRDefault="00EC0233" w:rsidP="00EC0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F1EB64A" w14:textId="77777777" w:rsidR="00EC0233" w:rsidRPr="001F2652" w:rsidRDefault="00EC0233" w:rsidP="00EC0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Inadequate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84438AF" w14:textId="77777777" w:rsidR="00EC0233" w:rsidRPr="001F2652" w:rsidRDefault="00EC0233" w:rsidP="00EC0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276" w:type="dxa"/>
            <w:shd w:val="clear" w:color="auto" w:fill="auto"/>
          </w:tcPr>
          <w:p w14:paraId="56E8BF88" w14:textId="77777777" w:rsidR="00EC0233" w:rsidRPr="001F2652" w:rsidRDefault="00EC0233" w:rsidP="00EC0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14:paraId="16A5570F" w14:textId="77777777" w:rsidR="00EC0233" w:rsidRPr="001F2652" w:rsidRDefault="00EC0233" w:rsidP="00EC0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</w:tr>
      <w:tr w:rsidR="00EC0233" w:rsidRPr="001F2652" w14:paraId="06F68D0A" w14:textId="6009962A" w:rsidTr="00AE0E69">
        <w:trPr>
          <w:trHeight w:val="170"/>
          <w:jc w:val="center"/>
        </w:trPr>
        <w:tc>
          <w:tcPr>
            <w:tcW w:w="3543" w:type="dxa"/>
            <w:shd w:val="clear" w:color="auto" w:fill="auto"/>
            <w:noWrap/>
            <w:vAlign w:val="center"/>
            <w:hideMark/>
          </w:tcPr>
          <w:p w14:paraId="653433C5" w14:textId="0C82FCB2" w:rsidR="00EC0233" w:rsidRPr="001F2652" w:rsidRDefault="00EC0233" w:rsidP="00EC0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  <w:t>Ravens-</w:t>
            </w:r>
            <w:proofErr w:type="spellStart"/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  <w:t>Sieberer</w:t>
            </w:r>
            <w:proofErr w:type="spellEnd"/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  <w:t>, 2010 (cross-</w:t>
            </w:r>
            <w:proofErr w:type="gramStart"/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  <w:t>sectional)</w:t>
            </w:r>
            <w:proofErr w:type="spellStart"/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US" w:eastAsia="pt-BR"/>
              </w:rPr>
              <w:t>a</w:t>
            </w:r>
            <w:proofErr w:type="gramEnd"/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US" w:eastAsia="pt-BR"/>
              </w:rPr>
              <w:t>,c</w:t>
            </w:r>
            <w:proofErr w:type="spellEnd"/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EB2E8A8" w14:textId="77777777" w:rsidR="00EC0233" w:rsidRPr="001F2652" w:rsidRDefault="00EC0233" w:rsidP="00EC0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EQ-5D-Y-3L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0943193" w14:textId="77777777" w:rsidR="00EC0233" w:rsidRPr="001F2652" w:rsidRDefault="00EC0233" w:rsidP="00EC0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14:paraId="603EA540" w14:textId="77777777" w:rsidR="00EC0233" w:rsidRPr="001F2652" w:rsidRDefault="00EC0233" w:rsidP="00EC0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1277" w:type="dxa"/>
            <w:shd w:val="clear" w:color="auto" w:fill="auto"/>
            <w:vAlign w:val="center"/>
            <w:hideMark/>
          </w:tcPr>
          <w:p w14:paraId="5E5661B6" w14:textId="77777777" w:rsidR="00EC0233" w:rsidRPr="001F2652" w:rsidRDefault="00EC0233" w:rsidP="00EC0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2EF7EAD" w14:textId="77777777" w:rsidR="00EC0233" w:rsidRPr="001F2652" w:rsidRDefault="00EC0233" w:rsidP="00EC0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Doubtful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8DB7A7B" w14:textId="77777777" w:rsidR="00EC0233" w:rsidRPr="001F2652" w:rsidRDefault="00EC0233" w:rsidP="00EC0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Doubtful</w:t>
            </w:r>
          </w:p>
        </w:tc>
        <w:tc>
          <w:tcPr>
            <w:tcW w:w="1276" w:type="dxa"/>
            <w:shd w:val="clear" w:color="auto" w:fill="auto"/>
          </w:tcPr>
          <w:p w14:paraId="77BA07E9" w14:textId="77777777" w:rsidR="00EC0233" w:rsidRPr="001F2652" w:rsidRDefault="00EC0233" w:rsidP="00EC0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14:paraId="6AD2C08B" w14:textId="77777777" w:rsidR="00EC0233" w:rsidRPr="001F2652" w:rsidRDefault="00EC0233" w:rsidP="00EC0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</w:tr>
      <w:tr w:rsidR="00EC0233" w:rsidRPr="001F2652" w14:paraId="39863797" w14:textId="323174EE" w:rsidTr="00AE0E69">
        <w:trPr>
          <w:trHeight w:val="170"/>
          <w:jc w:val="center"/>
        </w:trPr>
        <w:tc>
          <w:tcPr>
            <w:tcW w:w="3543" w:type="dxa"/>
            <w:shd w:val="clear" w:color="auto" w:fill="auto"/>
            <w:noWrap/>
            <w:vAlign w:val="center"/>
            <w:hideMark/>
          </w:tcPr>
          <w:p w14:paraId="3B8D6FA1" w14:textId="18751DDA" w:rsidR="00EC0233" w:rsidRPr="001F2652" w:rsidRDefault="00EC0233" w:rsidP="00EC0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  <w:t>Ravens-</w:t>
            </w:r>
            <w:proofErr w:type="spellStart"/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  <w:t>Sieberer</w:t>
            </w:r>
            <w:proofErr w:type="spellEnd"/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  <w:t>, 2010 (cross-</w:t>
            </w:r>
            <w:proofErr w:type="gramStart"/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  <w:t>sectional)</w:t>
            </w:r>
            <w:proofErr w:type="spellStart"/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US" w:eastAsia="pt-BR"/>
              </w:rPr>
              <w:t>a</w:t>
            </w:r>
            <w:proofErr w:type="gramEnd"/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US" w:eastAsia="pt-BR"/>
              </w:rPr>
              <w:t>,c</w:t>
            </w:r>
            <w:proofErr w:type="spellEnd"/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C0059C4" w14:textId="77777777" w:rsidR="00EC0233" w:rsidRPr="001F2652" w:rsidRDefault="00EC0233" w:rsidP="00EC0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EQ-5D-Y-3L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4808BB7" w14:textId="77777777" w:rsidR="00EC0233" w:rsidRPr="001F2652" w:rsidRDefault="00EC0233" w:rsidP="00EC0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14:paraId="027CF1AE" w14:textId="77777777" w:rsidR="00EC0233" w:rsidRPr="001F2652" w:rsidRDefault="00EC0233" w:rsidP="00EC0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1277" w:type="dxa"/>
            <w:shd w:val="clear" w:color="auto" w:fill="auto"/>
            <w:vAlign w:val="center"/>
            <w:hideMark/>
          </w:tcPr>
          <w:p w14:paraId="0E505FFA" w14:textId="77777777" w:rsidR="00EC0233" w:rsidRPr="001F2652" w:rsidRDefault="00EC0233" w:rsidP="00EC0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C7EC367" w14:textId="77777777" w:rsidR="00EC0233" w:rsidRPr="001F2652" w:rsidRDefault="00EC0233" w:rsidP="00EC0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Inadequate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61B1F22" w14:textId="77777777" w:rsidR="00EC0233" w:rsidRPr="001F2652" w:rsidRDefault="00EC0233" w:rsidP="00EC0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276" w:type="dxa"/>
            <w:shd w:val="clear" w:color="auto" w:fill="auto"/>
          </w:tcPr>
          <w:p w14:paraId="26641BD9" w14:textId="77777777" w:rsidR="00EC0233" w:rsidRPr="001F2652" w:rsidRDefault="00EC0233" w:rsidP="00EC0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14:paraId="2E5F9F9C" w14:textId="77777777" w:rsidR="00EC0233" w:rsidRPr="001F2652" w:rsidRDefault="00EC0233" w:rsidP="00EC0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</w:tr>
      <w:tr w:rsidR="00EC0233" w:rsidRPr="001F2652" w14:paraId="0DE3BAEE" w14:textId="257AF2A6" w:rsidTr="00AE0E69">
        <w:trPr>
          <w:trHeight w:val="170"/>
          <w:jc w:val="center"/>
        </w:trPr>
        <w:tc>
          <w:tcPr>
            <w:tcW w:w="3543" w:type="dxa"/>
            <w:shd w:val="clear" w:color="auto" w:fill="auto"/>
            <w:vAlign w:val="center"/>
            <w:hideMark/>
          </w:tcPr>
          <w:p w14:paraId="6D0F6655" w14:textId="77777777" w:rsidR="00EC0233" w:rsidRPr="001F2652" w:rsidRDefault="00EC0233" w:rsidP="00EC0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Robles, 2015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2D5B9DA" w14:textId="77777777" w:rsidR="00EC0233" w:rsidRPr="001F2652" w:rsidRDefault="00EC0233" w:rsidP="00EC0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EQ-5D-Y-3L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C47941F" w14:textId="77777777" w:rsidR="00EC0233" w:rsidRPr="001F2652" w:rsidRDefault="00EC0233" w:rsidP="00EC0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14:paraId="410A3E62" w14:textId="77777777" w:rsidR="00EC0233" w:rsidRPr="001F2652" w:rsidRDefault="00EC0233" w:rsidP="00EC0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1277" w:type="dxa"/>
            <w:shd w:val="clear" w:color="auto" w:fill="auto"/>
            <w:vAlign w:val="center"/>
            <w:hideMark/>
          </w:tcPr>
          <w:p w14:paraId="41080D45" w14:textId="77777777" w:rsidR="00EC0233" w:rsidRPr="001F2652" w:rsidRDefault="00EC0233" w:rsidP="00EC0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CF1D778" w14:textId="77777777" w:rsidR="00EC0233" w:rsidRPr="001F2652" w:rsidRDefault="00EC0233" w:rsidP="00EC0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4E41AC5" w14:textId="77777777" w:rsidR="00EC0233" w:rsidRPr="001F2652" w:rsidRDefault="00EC0233" w:rsidP="00EC0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Doubtful</w:t>
            </w:r>
          </w:p>
        </w:tc>
        <w:tc>
          <w:tcPr>
            <w:tcW w:w="1276" w:type="dxa"/>
            <w:shd w:val="clear" w:color="auto" w:fill="auto"/>
          </w:tcPr>
          <w:p w14:paraId="635E07DC" w14:textId="77777777" w:rsidR="00EC0233" w:rsidRPr="001F2652" w:rsidRDefault="00EC0233" w:rsidP="00EC0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14:paraId="78BB8F03" w14:textId="77777777" w:rsidR="00EC0233" w:rsidRPr="001F2652" w:rsidRDefault="00EC0233" w:rsidP="00EC0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</w:tr>
      <w:tr w:rsidR="00EC0233" w:rsidRPr="001F2652" w14:paraId="0A5305C3" w14:textId="4E6A5595" w:rsidTr="00AE0E69">
        <w:trPr>
          <w:trHeight w:val="170"/>
          <w:jc w:val="center"/>
        </w:trPr>
        <w:tc>
          <w:tcPr>
            <w:tcW w:w="3543" w:type="dxa"/>
            <w:shd w:val="clear" w:color="auto" w:fill="auto"/>
            <w:vAlign w:val="center"/>
            <w:hideMark/>
          </w:tcPr>
          <w:p w14:paraId="7486FB3F" w14:textId="77777777" w:rsidR="00EC0233" w:rsidRPr="001F2652" w:rsidRDefault="00EC0233" w:rsidP="00EC0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Ryan, 2020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961A854" w14:textId="77777777" w:rsidR="00EC0233" w:rsidRPr="001F2652" w:rsidRDefault="00EC0233" w:rsidP="00EC0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EQ-5D-Y-3L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28395E1" w14:textId="77777777" w:rsidR="00EC0233" w:rsidRPr="001F2652" w:rsidRDefault="00EC0233" w:rsidP="00EC0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14:paraId="7D1999D9" w14:textId="77777777" w:rsidR="00EC0233" w:rsidRPr="001F2652" w:rsidRDefault="00EC0233" w:rsidP="00EC0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1277" w:type="dxa"/>
            <w:shd w:val="clear" w:color="auto" w:fill="auto"/>
            <w:vAlign w:val="center"/>
            <w:hideMark/>
          </w:tcPr>
          <w:p w14:paraId="5A30141D" w14:textId="77777777" w:rsidR="00EC0233" w:rsidRPr="001F2652" w:rsidRDefault="00EC0233" w:rsidP="00EC0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180872A" w14:textId="77777777" w:rsidR="00EC0233" w:rsidRPr="001F2652" w:rsidRDefault="00EC0233" w:rsidP="00EC0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Inadequate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ACDF594" w14:textId="77777777" w:rsidR="00EC0233" w:rsidRPr="001F2652" w:rsidRDefault="00EC0233" w:rsidP="00EC0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Doubtful</w:t>
            </w:r>
          </w:p>
        </w:tc>
        <w:tc>
          <w:tcPr>
            <w:tcW w:w="1276" w:type="dxa"/>
            <w:shd w:val="clear" w:color="auto" w:fill="auto"/>
          </w:tcPr>
          <w:p w14:paraId="7348FA30" w14:textId="77777777" w:rsidR="00EC0233" w:rsidRPr="001F2652" w:rsidRDefault="00EC0233" w:rsidP="00EC0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14:paraId="606219C2" w14:textId="77777777" w:rsidR="00EC0233" w:rsidRPr="001F2652" w:rsidRDefault="00EC0233" w:rsidP="00EC0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</w:tr>
      <w:tr w:rsidR="00EC0233" w:rsidRPr="001F2652" w14:paraId="7CFD32D2" w14:textId="2E82FF25" w:rsidTr="00AE0E69">
        <w:trPr>
          <w:trHeight w:val="170"/>
          <w:jc w:val="center"/>
        </w:trPr>
        <w:tc>
          <w:tcPr>
            <w:tcW w:w="3543" w:type="dxa"/>
            <w:shd w:val="clear" w:color="auto" w:fill="auto"/>
            <w:vAlign w:val="center"/>
            <w:hideMark/>
          </w:tcPr>
          <w:p w14:paraId="2E10C45C" w14:textId="77777777" w:rsidR="00EC0233" w:rsidRPr="001F2652" w:rsidRDefault="00EC0233" w:rsidP="00EC0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Scalone</w:t>
            </w:r>
            <w:proofErr w:type="spellEnd"/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, 2011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449D1F1" w14:textId="77777777" w:rsidR="00EC0233" w:rsidRPr="001F2652" w:rsidRDefault="00EC0233" w:rsidP="00EC0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EQ-5D-Y-3L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F07E032" w14:textId="77777777" w:rsidR="00EC0233" w:rsidRPr="001F2652" w:rsidRDefault="00EC0233" w:rsidP="00EC0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Doubtful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14:paraId="5C30A93E" w14:textId="77777777" w:rsidR="00EC0233" w:rsidRPr="001F2652" w:rsidRDefault="00EC0233" w:rsidP="00EC0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Doubtful</w:t>
            </w:r>
          </w:p>
        </w:tc>
        <w:tc>
          <w:tcPr>
            <w:tcW w:w="1277" w:type="dxa"/>
            <w:shd w:val="clear" w:color="auto" w:fill="auto"/>
            <w:vAlign w:val="center"/>
            <w:hideMark/>
          </w:tcPr>
          <w:p w14:paraId="51D98983" w14:textId="77777777" w:rsidR="00EC0233" w:rsidRPr="001F2652" w:rsidRDefault="00EC0233" w:rsidP="00EC0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17D4633" w14:textId="77777777" w:rsidR="00EC0233" w:rsidRPr="001F2652" w:rsidRDefault="00EC0233" w:rsidP="00EC0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Doubtful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DFAE3AC" w14:textId="77777777" w:rsidR="00EC0233" w:rsidRPr="001F2652" w:rsidRDefault="00EC0233" w:rsidP="00EC0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Inadequate</w:t>
            </w:r>
          </w:p>
        </w:tc>
        <w:tc>
          <w:tcPr>
            <w:tcW w:w="1276" w:type="dxa"/>
            <w:shd w:val="clear" w:color="auto" w:fill="auto"/>
          </w:tcPr>
          <w:p w14:paraId="5888FFD0" w14:textId="77777777" w:rsidR="00EC0233" w:rsidRPr="001F2652" w:rsidRDefault="00EC0233" w:rsidP="00EC0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14:paraId="7282F5D8" w14:textId="77777777" w:rsidR="00EC0233" w:rsidRPr="001F2652" w:rsidRDefault="00EC0233" w:rsidP="00EC0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</w:tr>
      <w:tr w:rsidR="00EC0233" w:rsidRPr="001F2652" w14:paraId="2601A795" w14:textId="251E63A5" w:rsidTr="00AE0E69">
        <w:trPr>
          <w:trHeight w:val="170"/>
          <w:jc w:val="center"/>
        </w:trPr>
        <w:tc>
          <w:tcPr>
            <w:tcW w:w="3543" w:type="dxa"/>
            <w:shd w:val="clear" w:color="auto" w:fill="auto"/>
            <w:vAlign w:val="center"/>
            <w:hideMark/>
          </w:tcPr>
          <w:p w14:paraId="18938D5D" w14:textId="77777777" w:rsidR="00EC0233" w:rsidRPr="001F2652" w:rsidRDefault="00EC0233" w:rsidP="00EC0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Scott, 2017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FA2F1FD" w14:textId="77777777" w:rsidR="00EC0233" w:rsidRPr="001F2652" w:rsidRDefault="00EC0233" w:rsidP="00EC0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EQ-5D-Y-3L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92A6282" w14:textId="77777777" w:rsidR="00EC0233" w:rsidRPr="001F2652" w:rsidRDefault="00EC0233" w:rsidP="00EC0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Doubtful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14:paraId="4A11E8C5" w14:textId="77777777" w:rsidR="00EC0233" w:rsidRPr="001F2652" w:rsidRDefault="00EC0233" w:rsidP="00EC0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277" w:type="dxa"/>
            <w:shd w:val="clear" w:color="auto" w:fill="auto"/>
            <w:vAlign w:val="center"/>
            <w:hideMark/>
          </w:tcPr>
          <w:p w14:paraId="2C1BBBB6" w14:textId="77777777" w:rsidR="00EC0233" w:rsidRPr="001F2652" w:rsidRDefault="00EC0233" w:rsidP="00EC0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EFD0F68" w14:textId="77777777" w:rsidR="00EC0233" w:rsidRPr="001F2652" w:rsidRDefault="00EC0233" w:rsidP="00EC0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D44DDE7" w14:textId="77777777" w:rsidR="00EC0233" w:rsidRPr="001F2652" w:rsidRDefault="00EC0233" w:rsidP="00EC0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Doubtful</w:t>
            </w:r>
          </w:p>
        </w:tc>
        <w:tc>
          <w:tcPr>
            <w:tcW w:w="1276" w:type="dxa"/>
            <w:shd w:val="clear" w:color="auto" w:fill="auto"/>
          </w:tcPr>
          <w:p w14:paraId="6EB6460A" w14:textId="77777777" w:rsidR="00EC0233" w:rsidRPr="001F2652" w:rsidRDefault="00EC0233" w:rsidP="00EC0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14:paraId="19E1744E" w14:textId="77777777" w:rsidR="00EC0233" w:rsidRPr="001F2652" w:rsidRDefault="00EC0233" w:rsidP="00EC0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</w:tr>
      <w:tr w:rsidR="00EC0233" w:rsidRPr="001F2652" w14:paraId="574D125D" w14:textId="7937931F" w:rsidTr="00AE0E69">
        <w:trPr>
          <w:trHeight w:val="170"/>
          <w:jc w:val="center"/>
        </w:trPr>
        <w:tc>
          <w:tcPr>
            <w:tcW w:w="3543" w:type="dxa"/>
            <w:shd w:val="clear" w:color="auto" w:fill="auto"/>
            <w:vAlign w:val="center"/>
            <w:hideMark/>
          </w:tcPr>
          <w:p w14:paraId="2886CF9B" w14:textId="77777777" w:rsidR="00EC0233" w:rsidRPr="001F2652" w:rsidRDefault="00EC0233" w:rsidP="00EC0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Scott, 2019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6D723EE" w14:textId="77777777" w:rsidR="00EC0233" w:rsidRPr="001F2652" w:rsidRDefault="00EC0233" w:rsidP="00EC0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EQ-5D-Y-3L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68A4B43" w14:textId="77777777" w:rsidR="00EC0233" w:rsidRPr="001F2652" w:rsidRDefault="00EC0233" w:rsidP="00EC0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14:paraId="52760F19" w14:textId="77777777" w:rsidR="00EC0233" w:rsidRPr="001F2652" w:rsidRDefault="00EC0233" w:rsidP="00EC0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1277" w:type="dxa"/>
            <w:shd w:val="clear" w:color="auto" w:fill="auto"/>
            <w:vAlign w:val="center"/>
            <w:hideMark/>
          </w:tcPr>
          <w:p w14:paraId="162E100C" w14:textId="77777777" w:rsidR="00EC0233" w:rsidRPr="001F2652" w:rsidRDefault="00EC0233" w:rsidP="00EC0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02A474C" w14:textId="77777777" w:rsidR="00EC0233" w:rsidRPr="001F2652" w:rsidRDefault="00EC0233" w:rsidP="00EC0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0FDE528" w14:textId="77777777" w:rsidR="00EC0233" w:rsidRPr="001F2652" w:rsidRDefault="00EC0233" w:rsidP="00EC0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Inadequate</w:t>
            </w:r>
          </w:p>
        </w:tc>
        <w:tc>
          <w:tcPr>
            <w:tcW w:w="1276" w:type="dxa"/>
            <w:shd w:val="clear" w:color="auto" w:fill="auto"/>
          </w:tcPr>
          <w:p w14:paraId="4E60E490" w14:textId="77777777" w:rsidR="00EC0233" w:rsidRPr="001F2652" w:rsidRDefault="00EC0233" w:rsidP="00EC0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14:paraId="641414B4" w14:textId="77777777" w:rsidR="00EC0233" w:rsidRPr="001F2652" w:rsidRDefault="00EC0233" w:rsidP="00EC0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</w:tr>
      <w:tr w:rsidR="00EC0233" w:rsidRPr="001F2652" w14:paraId="1AC9E712" w14:textId="716B34C0" w:rsidTr="00AE0E69">
        <w:trPr>
          <w:trHeight w:val="170"/>
          <w:jc w:val="center"/>
        </w:trPr>
        <w:tc>
          <w:tcPr>
            <w:tcW w:w="3543" w:type="dxa"/>
            <w:shd w:val="clear" w:color="auto" w:fill="auto"/>
            <w:vAlign w:val="center"/>
            <w:hideMark/>
          </w:tcPr>
          <w:p w14:paraId="42C65220" w14:textId="77777777" w:rsidR="00EC0233" w:rsidRPr="001F2652" w:rsidRDefault="00EC0233" w:rsidP="00EC0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Shiroiwa</w:t>
            </w:r>
            <w:proofErr w:type="spellEnd"/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, 2019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D497562" w14:textId="77777777" w:rsidR="00EC0233" w:rsidRPr="001F2652" w:rsidRDefault="00EC0233" w:rsidP="00EC0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EQ-5D-Y-3L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6290FB0" w14:textId="77777777" w:rsidR="00EC0233" w:rsidRPr="001F2652" w:rsidRDefault="00EC0233" w:rsidP="00EC0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Inadequate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14:paraId="404B99AC" w14:textId="77777777" w:rsidR="00EC0233" w:rsidRPr="001F2652" w:rsidRDefault="00EC0233" w:rsidP="00EC0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Inadequate</w:t>
            </w:r>
          </w:p>
        </w:tc>
        <w:tc>
          <w:tcPr>
            <w:tcW w:w="1277" w:type="dxa"/>
            <w:shd w:val="clear" w:color="auto" w:fill="auto"/>
            <w:vAlign w:val="center"/>
            <w:hideMark/>
          </w:tcPr>
          <w:p w14:paraId="2F5320F2" w14:textId="77777777" w:rsidR="00EC0233" w:rsidRPr="001F2652" w:rsidRDefault="00EC0233" w:rsidP="00EC0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323A601" w14:textId="77777777" w:rsidR="00EC0233" w:rsidRPr="001F2652" w:rsidRDefault="00EC0233" w:rsidP="00EC0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Doubtful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9A42FC8" w14:textId="77777777" w:rsidR="00EC0233" w:rsidRPr="001F2652" w:rsidRDefault="00EC0233" w:rsidP="00EC0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276" w:type="dxa"/>
            <w:shd w:val="clear" w:color="auto" w:fill="auto"/>
          </w:tcPr>
          <w:p w14:paraId="3FE85402" w14:textId="77777777" w:rsidR="00EC0233" w:rsidRPr="001F2652" w:rsidRDefault="00EC0233" w:rsidP="00EC0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14:paraId="38D39127" w14:textId="77777777" w:rsidR="00EC0233" w:rsidRPr="001F2652" w:rsidRDefault="00EC0233" w:rsidP="00EC0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</w:tr>
      <w:tr w:rsidR="00EC0233" w:rsidRPr="001F2652" w14:paraId="15361534" w14:textId="2774521F" w:rsidTr="00AE0E69">
        <w:trPr>
          <w:trHeight w:val="170"/>
          <w:jc w:val="center"/>
        </w:trPr>
        <w:tc>
          <w:tcPr>
            <w:tcW w:w="3543" w:type="dxa"/>
            <w:shd w:val="clear" w:color="auto" w:fill="auto"/>
            <w:vAlign w:val="center"/>
          </w:tcPr>
          <w:p w14:paraId="766B2AD1" w14:textId="2EB7334F" w:rsidR="00EC0233" w:rsidRPr="001F2652" w:rsidRDefault="00EC0233" w:rsidP="00EC0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Verstraete</w:t>
            </w:r>
            <w:proofErr w:type="spellEnd"/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, 2022 (a)</w:t>
            </w: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pt-BR"/>
              </w:rPr>
              <w:t>d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85685BF" w14:textId="35448E47" w:rsidR="00EC0233" w:rsidRPr="001F2652" w:rsidRDefault="00EC0233" w:rsidP="00EC0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EQ-5D-Y-3L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A55A090" w14:textId="77777777" w:rsidR="00EC0233" w:rsidRPr="001F2652" w:rsidRDefault="00EC0233" w:rsidP="00EC0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14:paraId="41FDACA6" w14:textId="77777777" w:rsidR="00EC0233" w:rsidRPr="001F2652" w:rsidRDefault="00EC0233" w:rsidP="00EC0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14:paraId="3BD52B5B" w14:textId="77777777" w:rsidR="00EC0233" w:rsidRPr="001F2652" w:rsidRDefault="00EC0233" w:rsidP="00EC0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BED0DBC" w14:textId="5B80272E" w:rsidR="00EC0233" w:rsidRPr="001F2652" w:rsidRDefault="00EC0233" w:rsidP="00EC0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Inadequate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5034D0AB" w14:textId="77777777" w:rsidR="00EC0233" w:rsidRPr="001F2652" w:rsidRDefault="00EC0233" w:rsidP="00EC0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276" w:type="dxa"/>
            <w:shd w:val="clear" w:color="auto" w:fill="auto"/>
          </w:tcPr>
          <w:p w14:paraId="3EA2B4E3" w14:textId="77777777" w:rsidR="00EC0233" w:rsidRPr="001F2652" w:rsidRDefault="00EC0233" w:rsidP="00EC0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14:paraId="347F37A5" w14:textId="77777777" w:rsidR="00EC0233" w:rsidRPr="001F2652" w:rsidRDefault="00EC0233" w:rsidP="00EC0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</w:tr>
      <w:tr w:rsidR="00EC0233" w:rsidRPr="001F2652" w14:paraId="47E78BFB" w14:textId="0F867A41" w:rsidTr="00AE0E69">
        <w:trPr>
          <w:trHeight w:val="170"/>
          <w:jc w:val="center"/>
        </w:trPr>
        <w:tc>
          <w:tcPr>
            <w:tcW w:w="3543" w:type="dxa"/>
            <w:shd w:val="clear" w:color="auto" w:fill="auto"/>
            <w:vAlign w:val="center"/>
          </w:tcPr>
          <w:p w14:paraId="4E60B01F" w14:textId="0632705A" w:rsidR="00EC0233" w:rsidRPr="001F2652" w:rsidRDefault="00EC0233" w:rsidP="00EC0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Verstraete</w:t>
            </w:r>
            <w:proofErr w:type="spellEnd"/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, 2022 (b)</w:t>
            </w: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pt-BR"/>
              </w:rPr>
              <w:t>d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E51740B" w14:textId="5AF53085" w:rsidR="00EC0233" w:rsidRPr="001F2652" w:rsidRDefault="00EC0233" w:rsidP="00EC0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EQ-5D-Y-3L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5DDC195" w14:textId="77777777" w:rsidR="00EC0233" w:rsidRPr="001F2652" w:rsidRDefault="00EC0233" w:rsidP="00EC0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14:paraId="67584712" w14:textId="77777777" w:rsidR="00EC0233" w:rsidRPr="001F2652" w:rsidRDefault="00EC0233" w:rsidP="00EC0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14:paraId="40AB647E" w14:textId="77777777" w:rsidR="00EC0233" w:rsidRPr="001F2652" w:rsidRDefault="00EC0233" w:rsidP="00EC0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A3AFF48" w14:textId="77777777" w:rsidR="00EC0233" w:rsidRPr="001F2652" w:rsidRDefault="00EC0233" w:rsidP="00EC0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Doubtful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146027E7" w14:textId="77777777" w:rsidR="00EC0233" w:rsidRPr="001F2652" w:rsidRDefault="00EC0233" w:rsidP="00EC0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Inadequate</w:t>
            </w:r>
          </w:p>
        </w:tc>
        <w:tc>
          <w:tcPr>
            <w:tcW w:w="1276" w:type="dxa"/>
            <w:shd w:val="clear" w:color="auto" w:fill="auto"/>
          </w:tcPr>
          <w:p w14:paraId="08B67C03" w14:textId="77777777" w:rsidR="00EC0233" w:rsidRPr="001F2652" w:rsidRDefault="00EC0233" w:rsidP="00EC0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14:paraId="350CC3C4" w14:textId="77777777" w:rsidR="00EC0233" w:rsidRPr="001F2652" w:rsidRDefault="00EC0233" w:rsidP="00EC0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</w:tr>
      <w:tr w:rsidR="00EC0233" w:rsidRPr="001F2652" w14:paraId="4773B73F" w14:textId="45BEF9DD" w:rsidTr="00AE0E69">
        <w:trPr>
          <w:trHeight w:val="170"/>
          <w:jc w:val="center"/>
        </w:trPr>
        <w:tc>
          <w:tcPr>
            <w:tcW w:w="3543" w:type="dxa"/>
            <w:shd w:val="clear" w:color="auto" w:fill="auto"/>
            <w:vAlign w:val="center"/>
          </w:tcPr>
          <w:p w14:paraId="4F7BA3CA" w14:textId="595D7F35" w:rsidR="00EC0233" w:rsidRPr="001F2652" w:rsidRDefault="00EC0233" w:rsidP="00EC0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Verstraete</w:t>
            </w:r>
            <w:proofErr w:type="spellEnd"/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, 2022 (c)</w:t>
            </w: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pt-BR"/>
              </w:rPr>
              <w:t>d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5476F2C" w14:textId="23D993D3" w:rsidR="00EC0233" w:rsidRPr="001F2652" w:rsidRDefault="00EC0233" w:rsidP="00EC0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EQ-5D-Y-3L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080CF51" w14:textId="57C42415" w:rsidR="00EC0233" w:rsidRPr="001F2652" w:rsidRDefault="00EC0233" w:rsidP="00EC0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Doubtful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14:paraId="589E1238" w14:textId="77777777" w:rsidR="00EC0233" w:rsidRPr="001F2652" w:rsidRDefault="00EC0233" w:rsidP="00EC0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14:paraId="432DC63C" w14:textId="77777777" w:rsidR="00EC0233" w:rsidRPr="001F2652" w:rsidRDefault="00EC0233" w:rsidP="00EC0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E1AC81C" w14:textId="100FB8C6" w:rsidR="00EC0233" w:rsidRPr="001F2652" w:rsidRDefault="00EC0233" w:rsidP="00EC0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Doubtful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747BAB9E" w14:textId="7F96D31B" w:rsidR="00EC0233" w:rsidRPr="001F2652" w:rsidRDefault="00EC0233" w:rsidP="00EC0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Inadequate</w:t>
            </w:r>
          </w:p>
        </w:tc>
        <w:tc>
          <w:tcPr>
            <w:tcW w:w="1276" w:type="dxa"/>
            <w:shd w:val="clear" w:color="auto" w:fill="auto"/>
          </w:tcPr>
          <w:p w14:paraId="774F8E1D" w14:textId="77777777" w:rsidR="00EC0233" w:rsidRPr="001F2652" w:rsidRDefault="00EC0233" w:rsidP="00EC0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14:paraId="4A846DF3" w14:textId="77777777" w:rsidR="00EC0233" w:rsidRPr="001F2652" w:rsidRDefault="00EC0233" w:rsidP="00EC0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</w:tr>
      <w:tr w:rsidR="00EC0233" w:rsidRPr="001F2652" w14:paraId="04D1B869" w14:textId="557AD4E0" w:rsidTr="00AE0E69">
        <w:trPr>
          <w:trHeight w:val="170"/>
          <w:jc w:val="center"/>
        </w:trPr>
        <w:tc>
          <w:tcPr>
            <w:tcW w:w="3543" w:type="dxa"/>
            <w:shd w:val="clear" w:color="auto" w:fill="auto"/>
            <w:vAlign w:val="center"/>
          </w:tcPr>
          <w:p w14:paraId="1D1BA6AE" w14:textId="00875896" w:rsidR="00EC0233" w:rsidRPr="001F2652" w:rsidRDefault="00EC0233" w:rsidP="00EC0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Verstraete</w:t>
            </w:r>
            <w:proofErr w:type="spellEnd"/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, 2022 (d)</w:t>
            </w: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pt-BR"/>
              </w:rPr>
              <w:t>d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8D61536" w14:textId="5F428733" w:rsidR="00EC0233" w:rsidRPr="001F2652" w:rsidRDefault="00EC0233" w:rsidP="00EC0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EQ-5D-Y-3L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7F894B4" w14:textId="77777777" w:rsidR="00EC0233" w:rsidRPr="001F2652" w:rsidRDefault="00EC0233" w:rsidP="00EC0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14:paraId="766DA04B" w14:textId="77777777" w:rsidR="00EC0233" w:rsidRPr="001F2652" w:rsidRDefault="00EC0233" w:rsidP="00EC0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14:paraId="66AB5474" w14:textId="77777777" w:rsidR="00EC0233" w:rsidRPr="001F2652" w:rsidRDefault="00EC0233" w:rsidP="00EC0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5D3E60B" w14:textId="7D8B36D0" w:rsidR="00EC0233" w:rsidRPr="001F2652" w:rsidRDefault="00EC0233" w:rsidP="00EC0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Inadequate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3D2D1029" w14:textId="77777777" w:rsidR="00EC0233" w:rsidRPr="001F2652" w:rsidRDefault="00EC0233" w:rsidP="00EC0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276" w:type="dxa"/>
            <w:shd w:val="clear" w:color="auto" w:fill="auto"/>
          </w:tcPr>
          <w:p w14:paraId="5ECFBA76" w14:textId="77777777" w:rsidR="00EC0233" w:rsidRPr="001F2652" w:rsidRDefault="00EC0233" w:rsidP="00EC0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14:paraId="644567CB" w14:textId="77777777" w:rsidR="00EC0233" w:rsidRPr="001F2652" w:rsidRDefault="00EC0233" w:rsidP="00EC0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</w:tr>
      <w:tr w:rsidR="00EC0233" w:rsidRPr="001F2652" w14:paraId="5F392255" w14:textId="77777777" w:rsidTr="00AE0E69">
        <w:trPr>
          <w:trHeight w:val="170"/>
          <w:jc w:val="center"/>
        </w:trPr>
        <w:tc>
          <w:tcPr>
            <w:tcW w:w="3543" w:type="dxa"/>
            <w:shd w:val="clear" w:color="auto" w:fill="auto"/>
            <w:vAlign w:val="center"/>
          </w:tcPr>
          <w:p w14:paraId="33062CEA" w14:textId="656C095E" w:rsidR="00EC0233" w:rsidRPr="001F2652" w:rsidRDefault="00EC0233" w:rsidP="00EC0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Xu</w:t>
            </w:r>
            <w:proofErr w:type="spellEnd"/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, 2022</w:t>
            </w: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pt-BR"/>
              </w:rPr>
              <w:t>d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EF5D0D2" w14:textId="485DF5EA" w:rsidR="00EC0233" w:rsidRPr="001F2652" w:rsidRDefault="00EC0233" w:rsidP="00EC0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EQ-5D-Y-3L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758CA88" w14:textId="39FE0DFF" w:rsidR="00EC0233" w:rsidRPr="001F2652" w:rsidRDefault="00EC0233" w:rsidP="00EC0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Doubtful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14:paraId="745E6665" w14:textId="77777777" w:rsidR="00EC0233" w:rsidRPr="001F2652" w:rsidRDefault="00EC0233" w:rsidP="00EC0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14:paraId="648B2A39" w14:textId="77777777" w:rsidR="00EC0233" w:rsidRPr="001F2652" w:rsidRDefault="00EC0233" w:rsidP="00EC0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9DFBE5F" w14:textId="2281B791" w:rsidR="00EC0233" w:rsidRPr="001F2652" w:rsidRDefault="00EC0233" w:rsidP="00EC0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Doubtful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27973168" w14:textId="77777777" w:rsidR="00EC0233" w:rsidRPr="001F2652" w:rsidRDefault="00EC0233" w:rsidP="00EC0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1276" w:type="dxa"/>
            <w:shd w:val="clear" w:color="auto" w:fill="auto"/>
          </w:tcPr>
          <w:p w14:paraId="6E4F3606" w14:textId="77777777" w:rsidR="00EC0233" w:rsidRPr="001F2652" w:rsidRDefault="00EC0233" w:rsidP="00EC0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14:paraId="6FD87CD0" w14:textId="77777777" w:rsidR="00EC0233" w:rsidRPr="001F2652" w:rsidRDefault="00EC0233" w:rsidP="00EC0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EC0233" w:rsidRPr="001F2652" w14:paraId="4A6D1B0D" w14:textId="55ABCF74" w:rsidTr="00AE0E69">
        <w:trPr>
          <w:trHeight w:val="170"/>
          <w:jc w:val="center"/>
        </w:trPr>
        <w:tc>
          <w:tcPr>
            <w:tcW w:w="3543" w:type="dxa"/>
            <w:shd w:val="clear" w:color="auto" w:fill="auto"/>
            <w:vAlign w:val="center"/>
            <w:hideMark/>
          </w:tcPr>
          <w:p w14:paraId="4EB26818" w14:textId="21BF9600" w:rsidR="00EC0233" w:rsidRPr="001F2652" w:rsidRDefault="00EC0233" w:rsidP="00EC0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Wong, 2019 (a)</w:t>
            </w: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pt-BR"/>
              </w:rPr>
              <w:t>d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D50304B" w14:textId="77777777" w:rsidR="00EC0233" w:rsidRPr="001F2652" w:rsidRDefault="00EC0233" w:rsidP="00EC0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EQ-5D-Y-3L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8598356" w14:textId="77777777" w:rsidR="00EC0233" w:rsidRPr="001F2652" w:rsidRDefault="00EC0233" w:rsidP="00EC0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Inadequate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14:paraId="1D106F22" w14:textId="77777777" w:rsidR="00EC0233" w:rsidRPr="001F2652" w:rsidRDefault="00EC0233" w:rsidP="00EC0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Inadequate</w:t>
            </w:r>
          </w:p>
        </w:tc>
        <w:tc>
          <w:tcPr>
            <w:tcW w:w="1277" w:type="dxa"/>
            <w:shd w:val="clear" w:color="auto" w:fill="auto"/>
            <w:vAlign w:val="center"/>
            <w:hideMark/>
          </w:tcPr>
          <w:p w14:paraId="1A842C9E" w14:textId="77777777" w:rsidR="00EC0233" w:rsidRPr="001F2652" w:rsidRDefault="00EC0233" w:rsidP="00EC0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BB064E4" w14:textId="77777777" w:rsidR="00EC0233" w:rsidRPr="001F2652" w:rsidRDefault="00EC0233" w:rsidP="00EC0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191B6136" w14:textId="77777777" w:rsidR="00EC0233" w:rsidRPr="001F2652" w:rsidRDefault="00EC0233" w:rsidP="00EC0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1276" w:type="dxa"/>
            <w:shd w:val="clear" w:color="auto" w:fill="auto"/>
          </w:tcPr>
          <w:p w14:paraId="11673D18" w14:textId="77777777" w:rsidR="00EC0233" w:rsidRPr="001F2652" w:rsidRDefault="00EC0233" w:rsidP="00EC0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14:paraId="3B4286E2" w14:textId="77777777" w:rsidR="00EC0233" w:rsidRPr="001F2652" w:rsidRDefault="00EC0233" w:rsidP="00EC0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EC0233" w:rsidRPr="001F2652" w14:paraId="77FCD9CF" w14:textId="023D5B9B" w:rsidTr="00AE0E69">
        <w:trPr>
          <w:trHeight w:val="170"/>
          <w:jc w:val="center"/>
        </w:trPr>
        <w:tc>
          <w:tcPr>
            <w:tcW w:w="3543" w:type="dxa"/>
            <w:shd w:val="clear" w:color="auto" w:fill="auto"/>
            <w:vAlign w:val="center"/>
          </w:tcPr>
          <w:p w14:paraId="6F70ED47" w14:textId="50246DB5" w:rsidR="00EC0233" w:rsidRPr="001F2652" w:rsidRDefault="00EC0233" w:rsidP="00EC0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Wong, 2019 (b)</w:t>
            </w: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pt-BR"/>
              </w:rPr>
              <w:t>d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A4BB234" w14:textId="20919538" w:rsidR="00EC0233" w:rsidRPr="001F2652" w:rsidRDefault="00EC0233" w:rsidP="00EC0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EQ-5D-Y-3L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5006702" w14:textId="0C163E5E" w:rsidR="00EC0233" w:rsidRPr="001F2652" w:rsidRDefault="00EC0233" w:rsidP="00EC0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Inadequate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14:paraId="1B7C83B5" w14:textId="4C635864" w:rsidR="00EC0233" w:rsidRPr="001F2652" w:rsidRDefault="00EC0233" w:rsidP="00EC0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Inadequate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12D57147" w14:textId="1A42CFAB" w:rsidR="00EC0233" w:rsidRPr="001F2652" w:rsidRDefault="00EC0233" w:rsidP="00EC0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1675EF3" w14:textId="102596B6" w:rsidR="00EC0233" w:rsidRPr="001F2652" w:rsidRDefault="00EC0233" w:rsidP="00EC0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15B265EC" w14:textId="0D137174" w:rsidR="00EC0233" w:rsidRPr="001F2652" w:rsidRDefault="00EC0233" w:rsidP="00EC0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Inadequate</w:t>
            </w:r>
          </w:p>
        </w:tc>
        <w:tc>
          <w:tcPr>
            <w:tcW w:w="1276" w:type="dxa"/>
            <w:shd w:val="clear" w:color="auto" w:fill="auto"/>
          </w:tcPr>
          <w:p w14:paraId="3ECA8312" w14:textId="77777777" w:rsidR="00EC0233" w:rsidRPr="001F2652" w:rsidRDefault="00EC0233" w:rsidP="00EC0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14:paraId="06EFF213" w14:textId="77777777" w:rsidR="00EC0233" w:rsidRPr="001F2652" w:rsidRDefault="00EC0233" w:rsidP="00EC0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</w:tr>
      <w:tr w:rsidR="00EC0233" w:rsidRPr="001F2652" w14:paraId="69484105" w14:textId="3E266F30" w:rsidTr="00AE0E69">
        <w:trPr>
          <w:trHeight w:val="170"/>
          <w:jc w:val="center"/>
        </w:trPr>
        <w:tc>
          <w:tcPr>
            <w:tcW w:w="3543" w:type="dxa"/>
            <w:shd w:val="clear" w:color="auto" w:fill="auto"/>
            <w:vAlign w:val="center"/>
          </w:tcPr>
          <w:p w14:paraId="63C93A48" w14:textId="460D31C3" w:rsidR="00EC0233" w:rsidRPr="001F2652" w:rsidRDefault="00EC0233" w:rsidP="00EC0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Zhou, 2021</w:t>
            </w:r>
            <w:proofErr w:type="gramStart"/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pt-BR"/>
              </w:rPr>
              <w:t>b,d</w:t>
            </w:r>
            <w:proofErr w:type="gramEnd"/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9CDD65D" w14:textId="2C35E25E" w:rsidR="00EC0233" w:rsidRPr="001F2652" w:rsidRDefault="00EC0233" w:rsidP="00EC0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EQ-5D-Y-3L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8A59171" w14:textId="0939BB59" w:rsidR="00EC0233" w:rsidRPr="001F2652" w:rsidRDefault="00EC0233" w:rsidP="00EC0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Adequate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14:paraId="72C965DA" w14:textId="2EFC157A" w:rsidR="00EC0233" w:rsidRPr="001F2652" w:rsidRDefault="00EC0233" w:rsidP="00EC0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Adequate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3355592D" w14:textId="77777777" w:rsidR="00EC0233" w:rsidRPr="001F2652" w:rsidRDefault="00EC0233" w:rsidP="00EC0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C4AEC49" w14:textId="77777777" w:rsidR="00EC0233" w:rsidRPr="001F2652" w:rsidRDefault="00EC0233" w:rsidP="00EC0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11579DAA" w14:textId="77777777" w:rsidR="00EC0233" w:rsidRPr="001F2652" w:rsidRDefault="00EC0233" w:rsidP="00EC0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1276" w:type="dxa"/>
            <w:shd w:val="clear" w:color="auto" w:fill="auto"/>
          </w:tcPr>
          <w:p w14:paraId="4C0768FC" w14:textId="77777777" w:rsidR="00EC0233" w:rsidRPr="001F2652" w:rsidRDefault="00EC0233" w:rsidP="00EC0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14:paraId="63845C51" w14:textId="77777777" w:rsidR="00EC0233" w:rsidRPr="001F2652" w:rsidRDefault="00EC0233" w:rsidP="00EC0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804C71" w:rsidRPr="001F2652" w14:paraId="4BD9490A" w14:textId="77777777" w:rsidTr="00AE0E69">
        <w:trPr>
          <w:trHeight w:val="170"/>
          <w:jc w:val="center"/>
        </w:trPr>
        <w:tc>
          <w:tcPr>
            <w:tcW w:w="3543" w:type="dxa"/>
            <w:shd w:val="clear" w:color="auto" w:fill="auto"/>
            <w:vAlign w:val="center"/>
          </w:tcPr>
          <w:p w14:paraId="5FC4903B" w14:textId="45455460" w:rsidR="00804C71" w:rsidRPr="001F2652" w:rsidRDefault="00804C71" w:rsidP="00EC0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Zhou, 2024</w:t>
            </w:r>
            <w:proofErr w:type="gramStart"/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pt-BR"/>
              </w:rPr>
              <w:t>b,d</w:t>
            </w:r>
            <w:proofErr w:type="gramEnd"/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2DE1788" w14:textId="5FFA626B" w:rsidR="00804C71" w:rsidRPr="001F2652" w:rsidRDefault="00804C71" w:rsidP="00EC0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EQ-5D-Y-3L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D3965B0" w14:textId="77777777" w:rsidR="00804C71" w:rsidRPr="001F2652" w:rsidRDefault="00804C71" w:rsidP="00EC0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14:paraId="4DFF145C" w14:textId="77777777" w:rsidR="00804C71" w:rsidRPr="001F2652" w:rsidRDefault="00804C71" w:rsidP="00EC0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14:paraId="4DBCFE30" w14:textId="77777777" w:rsidR="00804C71" w:rsidRPr="001F2652" w:rsidRDefault="00804C71" w:rsidP="00EC0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6705F70" w14:textId="77777777" w:rsidR="00804C71" w:rsidRPr="001F2652" w:rsidRDefault="00804C71" w:rsidP="00EC0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000A2A07" w14:textId="47B68B94" w:rsidR="00804C71" w:rsidRPr="001F2652" w:rsidRDefault="00804C71" w:rsidP="00EC0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Doubtful</w:t>
            </w:r>
          </w:p>
        </w:tc>
        <w:tc>
          <w:tcPr>
            <w:tcW w:w="1276" w:type="dxa"/>
            <w:shd w:val="clear" w:color="auto" w:fill="auto"/>
          </w:tcPr>
          <w:p w14:paraId="20FAF5F5" w14:textId="77777777" w:rsidR="00804C71" w:rsidRPr="001F2652" w:rsidRDefault="00804C71" w:rsidP="00EC0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14:paraId="56BA804F" w14:textId="77777777" w:rsidR="00804C71" w:rsidRPr="001F2652" w:rsidRDefault="00804C71" w:rsidP="00EC0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EC0233" w:rsidRPr="002A487E" w14:paraId="0AE86589" w14:textId="77777777" w:rsidTr="00AE0E69">
        <w:trPr>
          <w:gridAfter w:val="1"/>
          <w:wAfter w:w="7" w:type="dxa"/>
          <w:trHeight w:val="170"/>
          <w:jc w:val="center"/>
        </w:trPr>
        <w:tc>
          <w:tcPr>
            <w:tcW w:w="13744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1FA5053" w14:textId="67D682D0" w:rsidR="00EC0233" w:rsidRPr="001F2652" w:rsidRDefault="00EC0233" w:rsidP="00EC0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pt-BR"/>
              </w:rPr>
            </w:pPr>
            <w:r w:rsidRPr="001F265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pt-BR"/>
              </w:rPr>
              <w:t>Proxy-reported version (EQ-5D-Y-3L)</w:t>
            </w:r>
          </w:p>
        </w:tc>
      </w:tr>
      <w:tr w:rsidR="00804C71" w:rsidRPr="001F2652" w14:paraId="195785C9" w14:textId="77777777" w:rsidTr="00AE0E69">
        <w:trPr>
          <w:trHeight w:val="170"/>
          <w:jc w:val="center"/>
        </w:trPr>
        <w:tc>
          <w:tcPr>
            <w:tcW w:w="3543" w:type="dxa"/>
            <w:shd w:val="clear" w:color="auto" w:fill="auto"/>
            <w:vAlign w:val="center"/>
          </w:tcPr>
          <w:p w14:paraId="46C2273C" w14:textId="77777777" w:rsidR="00804C71" w:rsidRPr="001F2652" w:rsidRDefault="00804C71" w:rsidP="00634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Amien</w:t>
            </w:r>
            <w:proofErr w:type="spellEnd"/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, 2023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167FA2C" w14:textId="77777777" w:rsidR="00804C71" w:rsidRPr="001F2652" w:rsidRDefault="00804C71" w:rsidP="00634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EQ-5D-Y-3L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CF52781" w14:textId="77777777" w:rsidR="00804C71" w:rsidRPr="001F2652" w:rsidRDefault="00804C71" w:rsidP="00634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Doubtful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14:paraId="53F93835" w14:textId="77777777" w:rsidR="00804C71" w:rsidRPr="001F2652" w:rsidRDefault="00804C71" w:rsidP="00634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14:paraId="1AEE39E0" w14:textId="77777777" w:rsidR="00804C71" w:rsidRPr="001F2652" w:rsidRDefault="00804C71" w:rsidP="00634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02EFA13" w14:textId="77777777" w:rsidR="00804C71" w:rsidRPr="001F2652" w:rsidRDefault="00804C71" w:rsidP="00634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Inadequate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653C917A" w14:textId="77777777" w:rsidR="00804C71" w:rsidRPr="001F2652" w:rsidRDefault="00804C71" w:rsidP="00634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Doubtful</w:t>
            </w:r>
          </w:p>
        </w:tc>
        <w:tc>
          <w:tcPr>
            <w:tcW w:w="1276" w:type="dxa"/>
            <w:shd w:val="clear" w:color="auto" w:fill="auto"/>
          </w:tcPr>
          <w:p w14:paraId="5FA5E8B5" w14:textId="77777777" w:rsidR="00804C71" w:rsidRPr="001F2652" w:rsidRDefault="00804C71" w:rsidP="00634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14:paraId="7ADD5D77" w14:textId="77777777" w:rsidR="00804C71" w:rsidRPr="001F2652" w:rsidRDefault="00804C71" w:rsidP="00634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</w:tr>
      <w:tr w:rsidR="00EC0233" w:rsidRPr="001F2652" w14:paraId="0949EA09" w14:textId="6A6B73FA" w:rsidTr="00AE0E69">
        <w:trPr>
          <w:trHeight w:val="170"/>
          <w:jc w:val="center"/>
        </w:trPr>
        <w:tc>
          <w:tcPr>
            <w:tcW w:w="3543" w:type="dxa"/>
            <w:shd w:val="clear" w:color="auto" w:fill="auto"/>
            <w:noWrap/>
            <w:vAlign w:val="center"/>
            <w:hideMark/>
          </w:tcPr>
          <w:p w14:paraId="108BE308" w14:textId="37AAB9DC" w:rsidR="00EC0233" w:rsidRPr="001F2652" w:rsidRDefault="00EC0233" w:rsidP="00EC0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Gusi</w:t>
            </w:r>
            <w:proofErr w:type="spellEnd"/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, 2014</w:t>
            </w: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pt-BR"/>
              </w:rPr>
              <w:t>b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1916E77" w14:textId="77777777" w:rsidR="00EC0233" w:rsidRPr="001F2652" w:rsidRDefault="00EC0233" w:rsidP="00EC0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EQ-5D-Y-3L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347ACCA" w14:textId="77777777" w:rsidR="00EC0233" w:rsidRPr="001F2652" w:rsidRDefault="00EC0233" w:rsidP="00EC0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Doubtful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14:paraId="0FBC87E5" w14:textId="77777777" w:rsidR="00EC0233" w:rsidRPr="001F2652" w:rsidRDefault="00EC0233" w:rsidP="00EC0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Doubtful</w:t>
            </w:r>
          </w:p>
        </w:tc>
        <w:tc>
          <w:tcPr>
            <w:tcW w:w="1277" w:type="dxa"/>
            <w:shd w:val="clear" w:color="auto" w:fill="auto"/>
            <w:vAlign w:val="center"/>
            <w:hideMark/>
          </w:tcPr>
          <w:p w14:paraId="4EB60CBF" w14:textId="77777777" w:rsidR="00EC0233" w:rsidRPr="001F2652" w:rsidRDefault="00EC0233" w:rsidP="00EC0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913C9D6" w14:textId="77777777" w:rsidR="00EC0233" w:rsidRPr="001F2652" w:rsidRDefault="00EC0233" w:rsidP="00EC0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Inadequate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732F766" w14:textId="77777777" w:rsidR="00EC0233" w:rsidRPr="001F2652" w:rsidRDefault="00EC0233" w:rsidP="00EC0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276" w:type="dxa"/>
            <w:shd w:val="clear" w:color="auto" w:fill="auto"/>
          </w:tcPr>
          <w:p w14:paraId="22D94A8E" w14:textId="77777777" w:rsidR="00EC0233" w:rsidRPr="001F2652" w:rsidRDefault="00EC0233" w:rsidP="00EC0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14:paraId="374D3F13" w14:textId="77777777" w:rsidR="00EC0233" w:rsidRPr="001F2652" w:rsidRDefault="00EC0233" w:rsidP="00EC0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</w:tr>
      <w:tr w:rsidR="00EC0233" w:rsidRPr="001F2652" w14:paraId="17B2AF04" w14:textId="29797C0B" w:rsidTr="00AE0E69">
        <w:trPr>
          <w:trHeight w:val="170"/>
          <w:jc w:val="center"/>
        </w:trPr>
        <w:tc>
          <w:tcPr>
            <w:tcW w:w="3543" w:type="dxa"/>
            <w:shd w:val="clear" w:color="auto" w:fill="auto"/>
            <w:noWrap/>
            <w:vAlign w:val="center"/>
          </w:tcPr>
          <w:p w14:paraId="22417468" w14:textId="71E53EE6" w:rsidR="00EC0233" w:rsidRPr="001F2652" w:rsidRDefault="00EC0233" w:rsidP="00EC0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Fitriana</w:t>
            </w:r>
            <w:proofErr w:type="spellEnd"/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, 2022</w:t>
            </w:r>
            <w:proofErr w:type="gramStart"/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ª</w:t>
            </w: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pt-BR"/>
              </w:rPr>
              <w:t>,d</w:t>
            </w:r>
            <w:proofErr w:type="gramEnd"/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41B72A7" w14:textId="4C1C6EC7" w:rsidR="00EC0233" w:rsidRPr="001F2652" w:rsidRDefault="00EC0233" w:rsidP="00EC0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EQ-5D-Y-3L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C0A4556" w14:textId="79D2A760" w:rsidR="00EC0233" w:rsidRPr="001F2652" w:rsidRDefault="00EC0233" w:rsidP="00EC0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Doubtful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14:paraId="6112D7D2" w14:textId="216BFAF9" w:rsidR="00EC0233" w:rsidRPr="001F2652" w:rsidRDefault="00EC0233" w:rsidP="00EC0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Doubtful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2AEE7C91" w14:textId="77777777" w:rsidR="00EC0233" w:rsidRPr="001F2652" w:rsidRDefault="00EC0233" w:rsidP="00EC0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A2D8206" w14:textId="4687E7EA" w:rsidR="00EC0233" w:rsidRPr="001F2652" w:rsidRDefault="00EC0233" w:rsidP="00EC0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Doubtful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5EE1CE42" w14:textId="77777777" w:rsidR="00EC0233" w:rsidRPr="001F2652" w:rsidRDefault="00EC0233" w:rsidP="00EC0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276" w:type="dxa"/>
            <w:shd w:val="clear" w:color="auto" w:fill="auto"/>
          </w:tcPr>
          <w:p w14:paraId="028CE1F8" w14:textId="77777777" w:rsidR="00EC0233" w:rsidRPr="001F2652" w:rsidRDefault="00EC0233" w:rsidP="00EC0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14:paraId="3498780E" w14:textId="0280CE74" w:rsidR="00EC0233" w:rsidRPr="001F2652" w:rsidRDefault="00EC0233" w:rsidP="00EC0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Inadequate</w:t>
            </w:r>
          </w:p>
        </w:tc>
      </w:tr>
      <w:tr w:rsidR="00EC0233" w:rsidRPr="001F2652" w14:paraId="622FE72D" w14:textId="5842848E" w:rsidTr="00AE0E69">
        <w:trPr>
          <w:trHeight w:val="170"/>
          <w:jc w:val="center"/>
        </w:trPr>
        <w:tc>
          <w:tcPr>
            <w:tcW w:w="3543" w:type="dxa"/>
            <w:shd w:val="clear" w:color="auto" w:fill="auto"/>
            <w:noWrap/>
            <w:vAlign w:val="center"/>
          </w:tcPr>
          <w:p w14:paraId="494292A1" w14:textId="0C88FEDD" w:rsidR="00EC0233" w:rsidRPr="001F2652" w:rsidRDefault="00EC0233" w:rsidP="00EC0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Fitriana</w:t>
            </w:r>
            <w:proofErr w:type="spellEnd"/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, 2022</w:t>
            </w:r>
            <w:proofErr w:type="gramStart"/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ª</w:t>
            </w: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pt-BR"/>
              </w:rPr>
              <w:t>,d</w:t>
            </w:r>
            <w:proofErr w:type="gramEnd"/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9FFF44C" w14:textId="29C13E49" w:rsidR="00EC0233" w:rsidRPr="001F2652" w:rsidRDefault="00EC0233" w:rsidP="00EC0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EQ-5D-Y-3L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B4BB7DE" w14:textId="77777777" w:rsidR="00EC0233" w:rsidRPr="001F2652" w:rsidRDefault="00EC0233" w:rsidP="00EC0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14:paraId="72D97239" w14:textId="77777777" w:rsidR="00EC0233" w:rsidRPr="001F2652" w:rsidRDefault="00EC0233" w:rsidP="00EC0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14:paraId="1AFFE5DA" w14:textId="77777777" w:rsidR="00EC0233" w:rsidRPr="001F2652" w:rsidRDefault="00EC0233" w:rsidP="00EC0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6219A75" w14:textId="757F51EE" w:rsidR="00EC0233" w:rsidRPr="001F2652" w:rsidRDefault="00EC0233" w:rsidP="00EC0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Adequate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322F7889" w14:textId="77777777" w:rsidR="00EC0233" w:rsidRPr="001F2652" w:rsidRDefault="00EC0233" w:rsidP="00EC0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276" w:type="dxa"/>
            <w:shd w:val="clear" w:color="auto" w:fill="auto"/>
          </w:tcPr>
          <w:p w14:paraId="42B0FCC5" w14:textId="77777777" w:rsidR="00EC0233" w:rsidRPr="001F2652" w:rsidRDefault="00EC0233" w:rsidP="00EC0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14:paraId="0AE422C4" w14:textId="77777777" w:rsidR="00EC0233" w:rsidRPr="001F2652" w:rsidRDefault="00EC0233" w:rsidP="00EC0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</w:tr>
      <w:tr w:rsidR="00EC0233" w:rsidRPr="001F2652" w14:paraId="06DA5E8B" w14:textId="77777777" w:rsidTr="00AE0E69">
        <w:trPr>
          <w:trHeight w:val="170"/>
          <w:jc w:val="center"/>
        </w:trPr>
        <w:tc>
          <w:tcPr>
            <w:tcW w:w="3543" w:type="dxa"/>
            <w:shd w:val="clear" w:color="auto" w:fill="auto"/>
            <w:vAlign w:val="center"/>
          </w:tcPr>
          <w:p w14:paraId="04084BA8" w14:textId="041C67B8" w:rsidR="00EC0233" w:rsidRPr="001F2652" w:rsidRDefault="00EC0233" w:rsidP="00EC0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Jones, 2023</w:t>
            </w: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pt-BR"/>
              </w:rPr>
              <w:t>d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D4B1338" w14:textId="5AB27FD3" w:rsidR="00EC0233" w:rsidRPr="001F2652" w:rsidRDefault="00EC0233" w:rsidP="00EC0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EQ-5D-Y-3L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42D251B" w14:textId="77777777" w:rsidR="00EC0233" w:rsidRPr="001F2652" w:rsidRDefault="00EC0233" w:rsidP="00EC0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14:paraId="62F56DE0" w14:textId="77777777" w:rsidR="00EC0233" w:rsidRPr="001F2652" w:rsidRDefault="00EC0233" w:rsidP="00EC0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14:paraId="7C8507E2" w14:textId="77777777" w:rsidR="00EC0233" w:rsidRPr="001F2652" w:rsidRDefault="00EC0233" w:rsidP="00EC0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68C5D51" w14:textId="0CDE992C" w:rsidR="00EC0233" w:rsidRPr="001F2652" w:rsidRDefault="00EC0233" w:rsidP="00EC0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Doubtful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21E4BBC7" w14:textId="77777777" w:rsidR="00EC0233" w:rsidRPr="001F2652" w:rsidRDefault="00EC0233" w:rsidP="00EC0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276" w:type="dxa"/>
            <w:shd w:val="clear" w:color="auto" w:fill="auto"/>
          </w:tcPr>
          <w:p w14:paraId="5F04827B" w14:textId="77777777" w:rsidR="00EC0233" w:rsidRPr="001F2652" w:rsidRDefault="00EC0233" w:rsidP="00EC0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14:paraId="4B0E8392" w14:textId="77777777" w:rsidR="00EC0233" w:rsidRPr="001F2652" w:rsidRDefault="00EC0233" w:rsidP="00EC0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</w:tr>
      <w:tr w:rsidR="00EC0233" w:rsidRPr="001F2652" w14:paraId="01671B6F" w14:textId="6D16713F" w:rsidTr="00AE0E69">
        <w:trPr>
          <w:trHeight w:val="170"/>
          <w:jc w:val="center"/>
        </w:trPr>
        <w:tc>
          <w:tcPr>
            <w:tcW w:w="3543" w:type="dxa"/>
            <w:shd w:val="clear" w:color="auto" w:fill="auto"/>
            <w:vAlign w:val="center"/>
          </w:tcPr>
          <w:p w14:paraId="015CEF88" w14:textId="77777777" w:rsidR="00EC0233" w:rsidRPr="001F2652" w:rsidRDefault="00EC0233" w:rsidP="00EC0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Lin, 2022</w:t>
            </w: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pt-BR"/>
              </w:rPr>
              <w:t>d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55DD3F3" w14:textId="77777777" w:rsidR="00EC0233" w:rsidRPr="001F2652" w:rsidRDefault="00EC0233" w:rsidP="00EC0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EQ-5D-Y-3L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B98FD2D" w14:textId="77777777" w:rsidR="00EC0233" w:rsidRPr="001F2652" w:rsidRDefault="00EC0233" w:rsidP="00EC0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Inadequate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14:paraId="17357BDF" w14:textId="77777777" w:rsidR="00EC0233" w:rsidRPr="001F2652" w:rsidRDefault="00EC0233" w:rsidP="00EC0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Inadequate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79DDC94A" w14:textId="77777777" w:rsidR="00EC0233" w:rsidRPr="001F2652" w:rsidRDefault="00EC0233" w:rsidP="00EC0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C800D53" w14:textId="77777777" w:rsidR="00EC0233" w:rsidRPr="001F2652" w:rsidRDefault="00EC0233" w:rsidP="00EC0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678C034A" w14:textId="77777777" w:rsidR="00EC0233" w:rsidRPr="001F2652" w:rsidRDefault="00EC0233" w:rsidP="00EC0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Doubtful</w:t>
            </w:r>
          </w:p>
        </w:tc>
        <w:tc>
          <w:tcPr>
            <w:tcW w:w="1276" w:type="dxa"/>
            <w:shd w:val="clear" w:color="auto" w:fill="auto"/>
          </w:tcPr>
          <w:p w14:paraId="4C1EA32A" w14:textId="77777777" w:rsidR="00EC0233" w:rsidRPr="001F2652" w:rsidRDefault="00EC0233" w:rsidP="00EC0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14:paraId="110378FF" w14:textId="77777777" w:rsidR="00EC0233" w:rsidRPr="001F2652" w:rsidRDefault="00EC0233" w:rsidP="00EC0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</w:tr>
      <w:tr w:rsidR="00EC0233" w:rsidRPr="001F2652" w14:paraId="3F274A0A" w14:textId="4D4592E5" w:rsidTr="00AE0E69">
        <w:trPr>
          <w:trHeight w:val="170"/>
          <w:jc w:val="center"/>
        </w:trPr>
        <w:tc>
          <w:tcPr>
            <w:tcW w:w="3543" w:type="dxa"/>
            <w:shd w:val="clear" w:color="auto" w:fill="auto"/>
            <w:vAlign w:val="center"/>
          </w:tcPr>
          <w:p w14:paraId="31040BA0" w14:textId="17E003CA" w:rsidR="00EC0233" w:rsidRPr="001F2652" w:rsidRDefault="00EC0233" w:rsidP="00EC0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Verstraete</w:t>
            </w:r>
            <w:proofErr w:type="spellEnd"/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, 2020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33ED78A" w14:textId="07FE1D80" w:rsidR="00EC0233" w:rsidRPr="001F2652" w:rsidRDefault="00EC0233" w:rsidP="00EC0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EQ-5D-Y-3L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CDF7784" w14:textId="3ABE650F" w:rsidR="00EC0233" w:rsidRPr="001F2652" w:rsidRDefault="00EC0233" w:rsidP="00EC0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Inadequate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14:paraId="43F8C724" w14:textId="77777777" w:rsidR="00EC0233" w:rsidRPr="001F2652" w:rsidRDefault="00EC0233" w:rsidP="00EC0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14:paraId="39FC85CC" w14:textId="77777777" w:rsidR="00EC0233" w:rsidRPr="001F2652" w:rsidRDefault="00EC0233" w:rsidP="00EC0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7A5B528" w14:textId="77777777" w:rsidR="00EC0233" w:rsidRPr="001F2652" w:rsidRDefault="00EC0233" w:rsidP="00EC0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1B239567" w14:textId="77777777" w:rsidR="00EC0233" w:rsidRPr="001F2652" w:rsidRDefault="00EC0233" w:rsidP="00EC0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276" w:type="dxa"/>
            <w:shd w:val="clear" w:color="auto" w:fill="auto"/>
          </w:tcPr>
          <w:p w14:paraId="46F6879E" w14:textId="77777777" w:rsidR="00EC0233" w:rsidRPr="001F2652" w:rsidRDefault="00EC0233" w:rsidP="00EC0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14:paraId="0121473E" w14:textId="77777777" w:rsidR="00EC0233" w:rsidRPr="001F2652" w:rsidRDefault="00EC0233" w:rsidP="00EC0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</w:tr>
      <w:tr w:rsidR="00EC0233" w:rsidRPr="001F2652" w14:paraId="09C3C65A" w14:textId="77777777" w:rsidTr="00AE0E69">
        <w:trPr>
          <w:trHeight w:val="170"/>
          <w:jc w:val="center"/>
        </w:trPr>
        <w:tc>
          <w:tcPr>
            <w:tcW w:w="3543" w:type="dxa"/>
            <w:shd w:val="clear" w:color="auto" w:fill="auto"/>
            <w:vAlign w:val="center"/>
          </w:tcPr>
          <w:p w14:paraId="1A32FC6F" w14:textId="38A44BB5" w:rsidR="00EC0233" w:rsidRPr="001F2652" w:rsidRDefault="00EC0233" w:rsidP="00EC0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lastRenderedPageBreak/>
              <w:t xml:space="preserve">Van </w:t>
            </w:r>
            <w:proofErr w:type="spellStart"/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Heusden</w:t>
            </w:r>
            <w:proofErr w:type="spellEnd"/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, 2024</w:t>
            </w: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pt-BR"/>
              </w:rPr>
              <w:t>d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10AF5A8" w14:textId="77F08DCA" w:rsidR="00EC0233" w:rsidRPr="001F2652" w:rsidRDefault="00EC0233" w:rsidP="00EC0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EQ-5D-Y-3L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C7F04E0" w14:textId="39DDC62C" w:rsidR="00EC0233" w:rsidRPr="001F2652" w:rsidRDefault="00EC0233" w:rsidP="00EC0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Adequate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14:paraId="7FEACCDA" w14:textId="77777777" w:rsidR="00EC0233" w:rsidRPr="001F2652" w:rsidRDefault="00EC0233" w:rsidP="00EC0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14:paraId="6DC1D256" w14:textId="77777777" w:rsidR="00EC0233" w:rsidRPr="001F2652" w:rsidRDefault="00EC0233" w:rsidP="00EC0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FAF12EC" w14:textId="77777777" w:rsidR="00EC0233" w:rsidRPr="001F2652" w:rsidRDefault="00EC0233" w:rsidP="00EC0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3A75ADF1" w14:textId="77777777" w:rsidR="00EC0233" w:rsidRPr="001F2652" w:rsidRDefault="00EC0233" w:rsidP="00EC0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1276" w:type="dxa"/>
            <w:shd w:val="clear" w:color="auto" w:fill="auto"/>
          </w:tcPr>
          <w:p w14:paraId="4F9ED7F5" w14:textId="77777777" w:rsidR="00EC0233" w:rsidRPr="001F2652" w:rsidRDefault="00EC0233" w:rsidP="00EC0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14:paraId="1BCFB0F1" w14:textId="77777777" w:rsidR="00EC0233" w:rsidRPr="001F2652" w:rsidRDefault="00EC0233" w:rsidP="00EC0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EC0233" w:rsidRPr="001F2652" w14:paraId="0C3D11CA" w14:textId="74B6C626" w:rsidTr="00AE0E69">
        <w:trPr>
          <w:trHeight w:val="170"/>
          <w:jc w:val="center"/>
        </w:trPr>
        <w:tc>
          <w:tcPr>
            <w:tcW w:w="3543" w:type="dxa"/>
            <w:shd w:val="clear" w:color="auto" w:fill="auto"/>
            <w:vAlign w:val="center"/>
          </w:tcPr>
          <w:p w14:paraId="438BB270" w14:textId="27B506AC" w:rsidR="00EC0233" w:rsidRPr="001F2652" w:rsidRDefault="00EC0233" w:rsidP="00EC0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Zhou, 2021</w:t>
            </w:r>
            <w:proofErr w:type="gramStart"/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pt-BR"/>
              </w:rPr>
              <w:t>b,d</w:t>
            </w:r>
            <w:proofErr w:type="gramEnd"/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1495C2F" w14:textId="77777777" w:rsidR="00EC0233" w:rsidRPr="001F2652" w:rsidRDefault="00EC0233" w:rsidP="00EC0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EQ-5D-Y-3L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6626DAF" w14:textId="77777777" w:rsidR="00EC0233" w:rsidRPr="001F2652" w:rsidRDefault="00EC0233" w:rsidP="00EC0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Adequate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14:paraId="1916C105" w14:textId="77777777" w:rsidR="00EC0233" w:rsidRPr="001F2652" w:rsidRDefault="00EC0233" w:rsidP="00EC0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Adequate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18F7AC9E" w14:textId="77777777" w:rsidR="00EC0233" w:rsidRPr="001F2652" w:rsidRDefault="00EC0233" w:rsidP="00EC0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0A5EE08" w14:textId="77777777" w:rsidR="00EC0233" w:rsidRPr="001F2652" w:rsidRDefault="00EC0233" w:rsidP="00EC0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28A9916F" w14:textId="77777777" w:rsidR="00EC0233" w:rsidRPr="001F2652" w:rsidRDefault="00EC0233" w:rsidP="00EC0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1276" w:type="dxa"/>
            <w:shd w:val="clear" w:color="auto" w:fill="auto"/>
          </w:tcPr>
          <w:p w14:paraId="55B13F0E" w14:textId="77777777" w:rsidR="00EC0233" w:rsidRPr="001F2652" w:rsidRDefault="00EC0233" w:rsidP="00EC0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14:paraId="22DC9B97" w14:textId="77777777" w:rsidR="00EC0233" w:rsidRPr="001F2652" w:rsidRDefault="00EC0233" w:rsidP="00EC0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804C71" w:rsidRPr="001F2652" w14:paraId="2E13F690" w14:textId="77777777" w:rsidTr="00AE0E69">
        <w:trPr>
          <w:trHeight w:val="170"/>
          <w:jc w:val="center"/>
        </w:trPr>
        <w:tc>
          <w:tcPr>
            <w:tcW w:w="3543" w:type="dxa"/>
            <w:shd w:val="clear" w:color="auto" w:fill="auto"/>
            <w:vAlign w:val="center"/>
          </w:tcPr>
          <w:p w14:paraId="7834D702" w14:textId="208CB39A" w:rsidR="00804C71" w:rsidRPr="001F2652" w:rsidRDefault="00804C71" w:rsidP="00804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Zhou, 2024</w:t>
            </w:r>
            <w:proofErr w:type="gramStart"/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pt-BR"/>
              </w:rPr>
              <w:t>b,d</w:t>
            </w:r>
            <w:proofErr w:type="gramEnd"/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E296349" w14:textId="13E817AF" w:rsidR="00804C71" w:rsidRPr="001F2652" w:rsidRDefault="00804C71" w:rsidP="00804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EQ-5D-Y-3L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4D2AF3A" w14:textId="77777777" w:rsidR="00804C71" w:rsidRPr="001F2652" w:rsidRDefault="00804C71" w:rsidP="00804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14:paraId="11991765" w14:textId="77777777" w:rsidR="00804C71" w:rsidRPr="001F2652" w:rsidRDefault="00804C71" w:rsidP="00804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14:paraId="39233092" w14:textId="77777777" w:rsidR="00804C71" w:rsidRPr="001F2652" w:rsidRDefault="00804C71" w:rsidP="00804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60B1155" w14:textId="77777777" w:rsidR="00804C71" w:rsidRPr="001F2652" w:rsidRDefault="00804C71" w:rsidP="00804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41A49783" w14:textId="49E15BC1" w:rsidR="00804C71" w:rsidRPr="001F2652" w:rsidRDefault="00804C71" w:rsidP="00804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Doubtful</w:t>
            </w:r>
          </w:p>
        </w:tc>
        <w:tc>
          <w:tcPr>
            <w:tcW w:w="1276" w:type="dxa"/>
            <w:shd w:val="clear" w:color="auto" w:fill="auto"/>
          </w:tcPr>
          <w:p w14:paraId="625547D1" w14:textId="77777777" w:rsidR="00804C71" w:rsidRPr="001F2652" w:rsidRDefault="00804C71" w:rsidP="00804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14:paraId="7CB104D9" w14:textId="77777777" w:rsidR="00804C71" w:rsidRPr="001F2652" w:rsidRDefault="00804C71" w:rsidP="00804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804C71" w:rsidRPr="002A487E" w14:paraId="20295DC9" w14:textId="77777777" w:rsidTr="00AE0E69">
        <w:trPr>
          <w:gridAfter w:val="1"/>
          <w:wAfter w:w="7" w:type="dxa"/>
          <w:trHeight w:val="170"/>
          <w:jc w:val="center"/>
        </w:trPr>
        <w:tc>
          <w:tcPr>
            <w:tcW w:w="13744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C46B8B8" w14:textId="0449B192" w:rsidR="00804C71" w:rsidRPr="001F2652" w:rsidRDefault="00804C71" w:rsidP="00804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pt-BR"/>
              </w:rPr>
            </w:pPr>
            <w:r w:rsidRPr="001F265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pt-BR"/>
              </w:rPr>
              <w:t>Self-reported version (EQ-5D-Y-5L)</w:t>
            </w:r>
          </w:p>
        </w:tc>
      </w:tr>
      <w:tr w:rsidR="00804C71" w:rsidRPr="001F2652" w14:paraId="5BA0BEA5" w14:textId="6EE922D6" w:rsidTr="00AE0E69">
        <w:trPr>
          <w:trHeight w:val="170"/>
          <w:jc w:val="center"/>
        </w:trPr>
        <w:tc>
          <w:tcPr>
            <w:tcW w:w="3543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6DFFB3EB" w14:textId="77777777" w:rsidR="00804C71" w:rsidRPr="001F2652" w:rsidRDefault="00804C71" w:rsidP="00804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Åström</w:t>
            </w:r>
            <w:proofErr w:type="spellEnd"/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, 2020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63EA7" w14:textId="77777777" w:rsidR="00804C71" w:rsidRPr="001F2652" w:rsidRDefault="00804C71" w:rsidP="00804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EQ-5D-Y-5L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E3EF2" w14:textId="77777777" w:rsidR="00804C71" w:rsidRPr="001F2652" w:rsidRDefault="00804C71" w:rsidP="00804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7E819F2E" w14:textId="77777777" w:rsidR="00804C71" w:rsidRPr="001F2652" w:rsidRDefault="00804C71" w:rsidP="00804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1277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4DC49CAC" w14:textId="77777777" w:rsidR="00804C71" w:rsidRPr="001F2652" w:rsidRDefault="00804C71" w:rsidP="00804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B6128" w14:textId="77777777" w:rsidR="00804C71" w:rsidRPr="001F2652" w:rsidRDefault="00804C71" w:rsidP="00804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Inadequate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AF9DF" w14:textId="77777777" w:rsidR="00804C71" w:rsidRPr="001F2652" w:rsidRDefault="00804C71" w:rsidP="00804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Doubtful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14:paraId="4B1CB4EA" w14:textId="77777777" w:rsidR="00804C71" w:rsidRPr="001F2652" w:rsidRDefault="00804C71" w:rsidP="00804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00EA5ACA" w14:textId="77777777" w:rsidR="00804C71" w:rsidRPr="001F2652" w:rsidRDefault="00804C71" w:rsidP="00804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</w:tr>
      <w:tr w:rsidR="00804C71" w:rsidRPr="001F2652" w14:paraId="10D00398" w14:textId="39A9B234" w:rsidTr="00AE0E69">
        <w:trPr>
          <w:trHeight w:val="170"/>
          <w:jc w:val="center"/>
        </w:trPr>
        <w:tc>
          <w:tcPr>
            <w:tcW w:w="3543" w:type="dxa"/>
            <w:shd w:val="clear" w:color="auto" w:fill="auto"/>
            <w:vAlign w:val="center"/>
          </w:tcPr>
          <w:p w14:paraId="722F7267" w14:textId="4C0723B0" w:rsidR="00804C71" w:rsidRPr="001F2652" w:rsidRDefault="00804C71" w:rsidP="00804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Fitriana</w:t>
            </w:r>
            <w:proofErr w:type="spellEnd"/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, 2021</w:t>
            </w:r>
            <w:proofErr w:type="gramStart"/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ª</w:t>
            </w: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pt-BR"/>
              </w:rPr>
              <w:t>,d</w:t>
            </w:r>
            <w:proofErr w:type="gramEnd"/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144C923" w14:textId="316BAAF0" w:rsidR="00804C71" w:rsidRPr="001F2652" w:rsidRDefault="00804C71" w:rsidP="00804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EQ-5D-Y-5L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6E516F5" w14:textId="3AE64151" w:rsidR="00804C71" w:rsidRPr="001F2652" w:rsidRDefault="00804C71" w:rsidP="00804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Doubtful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14:paraId="7DAEADA3" w14:textId="2E64818A" w:rsidR="00804C71" w:rsidRPr="001F2652" w:rsidRDefault="00804C71" w:rsidP="00804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Doubtful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314830FD" w14:textId="77777777" w:rsidR="00804C71" w:rsidRPr="001F2652" w:rsidRDefault="00804C71" w:rsidP="00804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98C2D9B" w14:textId="60CA5F0D" w:rsidR="00804C71" w:rsidRPr="001F2652" w:rsidRDefault="00804C71" w:rsidP="00804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Doubtful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51BE6907" w14:textId="77777777" w:rsidR="00804C71" w:rsidRPr="001F2652" w:rsidRDefault="00804C71" w:rsidP="00804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276" w:type="dxa"/>
            <w:shd w:val="clear" w:color="auto" w:fill="auto"/>
          </w:tcPr>
          <w:p w14:paraId="117C0CF4" w14:textId="77777777" w:rsidR="00804C71" w:rsidRPr="001F2652" w:rsidRDefault="00804C71" w:rsidP="00804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14:paraId="3E263EEC" w14:textId="227CEC4B" w:rsidR="00804C71" w:rsidRPr="001F2652" w:rsidRDefault="00804C71" w:rsidP="00804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Inadequate</w:t>
            </w:r>
          </w:p>
        </w:tc>
      </w:tr>
      <w:tr w:rsidR="00804C71" w:rsidRPr="001F2652" w14:paraId="4D86F848" w14:textId="5C48B45B" w:rsidTr="00AE0E69">
        <w:trPr>
          <w:trHeight w:val="170"/>
          <w:jc w:val="center"/>
        </w:trPr>
        <w:tc>
          <w:tcPr>
            <w:tcW w:w="3543" w:type="dxa"/>
            <w:shd w:val="clear" w:color="auto" w:fill="auto"/>
            <w:vAlign w:val="center"/>
          </w:tcPr>
          <w:p w14:paraId="4CE272FA" w14:textId="396930F6" w:rsidR="00804C71" w:rsidRPr="001F2652" w:rsidRDefault="00804C71" w:rsidP="00804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Fitriana</w:t>
            </w:r>
            <w:proofErr w:type="spellEnd"/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, 2021</w:t>
            </w:r>
            <w:proofErr w:type="gramStart"/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ª</w:t>
            </w: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pt-BR"/>
              </w:rPr>
              <w:t>,d</w:t>
            </w:r>
            <w:proofErr w:type="gramEnd"/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661CCDE" w14:textId="24B5C1D1" w:rsidR="00804C71" w:rsidRPr="001F2652" w:rsidRDefault="00804C71" w:rsidP="00804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EQ-5D-Y-5L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0FD37A5" w14:textId="77777777" w:rsidR="00804C71" w:rsidRPr="001F2652" w:rsidRDefault="00804C71" w:rsidP="00804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14:paraId="5D4C63FF" w14:textId="77777777" w:rsidR="00804C71" w:rsidRPr="001F2652" w:rsidRDefault="00804C71" w:rsidP="00804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14:paraId="56A50A2C" w14:textId="77777777" w:rsidR="00804C71" w:rsidRPr="001F2652" w:rsidRDefault="00804C71" w:rsidP="00804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4842057" w14:textId="39B1FC72" w:rsidR="00804C71" w:rsidRPr="001F2652" w:rsidRDefault="00804C71" w:rsidP="00804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Adequate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2BD961BA" w14:textId="77777777" w:rsidR="00804C71" w:rsidRPr="001F2652" w:rsidRDefault="00804C71" w:rsidP="00804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276" w:type="dxa"/>
            <w:shd w:val="clear" w:color="auto" w:fill="auto"/>
          </w:tcPr>
          <w:p w14:paraId="0E08BF51" w14:textId="77777777" w:rsidR="00804C71" w:rsidRPr="001F2652" w:rsidRDefault="00804C71" w:rsidP="00804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14:paraId="6C3BF1FB" w14:textId="77777777" w:rsidR="00804C71" w:rsidRPr="001F2652" w:rsidRDefault="00804C71" w:rsidP="00804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</w:tr>
      <w:tr w:rsidR="00804C71" w:rsidRPr="001F2652" w14:paraId="2E0A037B" w14:textId="52BF0BBD" w:rsidTr="00AE0E69">
        <w:trPr>
          <w:trHeight w:val="170"/>
          <w:jc w:val="center"/>
        </w:trPr>
        <w:tc>
          <w:tcPr>
            <w:tcW w:w="3543" w:type="dxa"/>
            <w:shd w:val="clear" w:color="auto" w:fill="auto"/>
            <w:vAlign w:val="center"/>
          </w:tcPr>
          <w:p w14:paraId="159D9F66" w14:textId="2A98BE01" w:rsidR="00804C71" w:rsidRPr="001F2652" w:rsidRDefault="00804C71" w:rsidP="00804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Fitriana</w:t>
            </w:r>
            <w:proofErr w:type="spellEnd"/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, 2021</w:t>
            </w:r>
            <w:proofErr w:type="gramStart"/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ª</w:t>
            </w: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pt-BR"/>
              </w:rPr>
              <w:t>,d</w:t>
            </w:r>
            <w:proofErr w:type="gramEnd"/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AF8C2E7" w14:textId="3A917202" w:rsidR="00804C71" w:rsidRPr="001F2652" w:rsidRDefault="00804C71" w:rsidP="00804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EQ-5D-Y-5L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459F043" w14:textId="77777777" w:rsidR="00804C71" w:rsidRPr="001F2652" w:rsidRDefault="00804C71" w:rsidP="00804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14:paraId="5962F3BC" w14:textId="77777777" w:rsidR="00804C71" w:rsidRPr="001F2652" w:rsidRDefault="00804C71" w:rsidP="00804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14:paraId="442D5262" w14:textId="77777777" w:rsidR="00804C71" w:rsidRPr="001F2652" w:rsidRDefault="00804C71" w:rsidP="00804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9BE4056" w14:textId="65DD5240" w:rsidR="00804C71" w:rsidRPr="001F2652" w:rsidRDefault="00804C71" w:rsidP="00804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Adequate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32B6E8B4" w14:textId="77777777" w:rsidR="00804C71" w:rsidRPr="001F2652" w:rsidRDefault="00804C71" w:rsidP="00804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276" w:type="dxa"/>
            <w:shd w:val="clear" w:color="auto" w:fill="auto"/>
          </w:tcPr>
          <w:p w14:paraId="1F331513" w14:textId="77777777" w:rsidR="00804C71" w:rsidRPr="001F2652" w:rsidRDefault="00804C71" w:rsidP="00804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14:paraId="06323E89" w14:textId="77777777" w:rsidR="00804C71" w:rsidRPr="001F2652" w:rsidRDefault="00804C71" w:rsidP="00804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</w:tr>
      <w:tr w:rsidR="00804C71" w:rsidRPr="001F2652" w14:paraId="168599B0" w14:textId="77777777" w:rsidTr="00AE0E69">
        <w:trPr>
          <w:trHeight w:val="170"/>
          <w:jc w:val="center"/>
        </w:trPr>
        <w:tc>
          <w:tcPr>
            <w:tcW w:w="3543" w:type="dxa"/>
            <w:shd w:val="clear" w:color="auto" w:fill="auto"/>
            <w:vAlign w:val="center"/>
          </w:tcPr>
          <w:p w14:paraId="0D034F36" w14:textId="3F59D188" w:rsidR="00804C71" w:rsidRPr="001F2652" w:rsidRDefault="00804C71" w:rsidP="00804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Ngwira</w:t>
            </w:r>
            <w:proofErr w:type="spellEnd"/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, 2023</w:t>
            </w: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pt-BR"/>
              </w:rPr>
              <w:t>d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30281C3" w14:textId="1FF2ADC9" w:rsidR="00804C71" w:rsidRPr="001F2652" w:rsidRDefault="00804C71" w:rsidP="00804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EQ-5D-Y-5L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2390A0E" w14:textId="77777777" w:rsidR="00804C71" w:rsidRPr="001F2652" w:rsidRDefault="00804C71" w:rsidP="00804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14:paraId="01438A5D" w14:textId="77777777" w:rsidR="00804C71" w:rsidRPr="001F2652" w:rsidRDefault="00804C71" w:rsidP="00804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14:paraId="171FCC02" w14:textId="77777777" w:rsidR="00804C71" w:rsidRPr="001F2652" w:rsidRDefault="00804C71" w:rsidP="00804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9E22160" w14:textId="30106458" w:rsidR="00804C71" w:rsidRPr="001F2652" w:rsidRDefault="00804C71" w:rsidP="00804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Doubtful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33272B24" w14:textId="7FE64108" w:rsidR="00804C71" w:rsidRPr="001F2652" w:rsidRDefault="00804C71" w:rsidP="00804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Adequate</w:t>
            </w:r>
          </w:p>
        </w:tc>
        <w:tc>
          <w:tcPr>
            <w:tcW w:w="1276" w:type="dxa"/>
            <w:shd w:val="clear" w:color="auto" w:fill="auto"/>
          </w:tcPr>
          <w:p w14:paraId="00AEDC59" w14:textId="77777777" w:rsidR="00804C71" w:rsidRPr="001F2652" w:rsidRDefault="00804C71" w:rsidP="00804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14:paraId="4F47F4C2" w14:textId="77777777" w:rsidR="00804C71" w:rsidRPr="001F2652" w:rsidRDefault="00804C71" w:rsidP="00804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</w:tr>
      <w:tr w:rsidR="00804C71" w:rsidRPr="001F2652" w14:paraId="2DF441C7" w14:textId="5095BE53" w:rsidTr="00AE0E69">
        <w:trPr>
          <w:trHeight w:val="170"/>
          <w:jc w:val="center"/>
        </w:trPr>
        <w:tc>
          <w:tcPr>
            <w:tcW w:w="3543" w:type="dxa"/>
            <w:shd w:val="clear" w:color="auto" w:fill="auto"/>
            <w:vAlign w:val="center"/>
          </w:tcPr>
          <w:p w14:paraId="1E07BBAC" w14:textId="3E05029D" w:rsidR="00804C71" w:rsidRPr="001F2652" w:rsidRDefault="00804C71" w:rsidP="00804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Pei</w:t>
            </w:r>
            <w:proofErr w:type="spellEnd"/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, 2021</w:t>
            </w: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pt-BR"/>
              </w:rPr>
              <w:t>d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9B765BD" w14:textId="7C843FB1" w:rsidR="00804C71" w:rsidRPr="001F2652" w:rsidRDefault="00804C71" w:rsidP="00804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EQ-5D-Y-5L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BC6DC99" w14:textId="77777777" w:rsidR="00804C71" w:rsidRPr="001F2652" w:rsidRDefault="00804C71" w:rsidP="00804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14:paraId="1709CABA" w14:textId="77777777" w:rsidR="00804C71" w:rsidRPr="001F2652" w:rsidRDefault="00804C71" w:rsidP="00804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14:paraId="6DB2FFD5" w14:textId="77777777" w:rsidR="00804C71" w:rsidRPr="001F2652" w:rsidRDefault="00804C71" w:rsidP="00804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70D8C69" w14:textId="77777777" w:rsidR="00804C71" w:rsidRPr="001F2652" w:rsidRDefault="00804C71" w:rsidP="00804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Doubtful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2DD05FB4" w14:textId="77777777" w:rsidR="00804C71" w:rsidRPr="001F2652" w:rsidRDefault="00804C71" w:rsidP="00804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Doubtful</w:t>
            </w:r>
          </w:p>
        </w:tc>
        <w:tc>
          <w:tcPr>
            <w:tcW w:w="1276" w:type="dxa"/>
            <w:shd w:val="clear" w:color="auto" w:fill="auto"/>
          </w:tcPr>
          <w:p w14:paraId="1FB578F3" w14:textId="77777777" w:rsidR="00804C71" w:rsidRPr="001F2652" w:rsidRDefault="00804C71" w:rsidP="00804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14:paraId="1BB3449B" w14:textId="77777777" w:rsidR="00804C71" w:rsidRPr="001F2652" w:rsidRDefault="00804C71" w:rsidP="00804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</w:tr>
      <w:tr w:rsidR="00804C71" w:rsidRPr="001F2652" w14:paraId="6D821EE9" w14:textId="475BA89A" w:rsidTr="00AE0E69">
        <w:trPr>
          <w:trHeight w:val="170"/>
          <w:jc w:val="center"/>
        </w:trPr>
        <w:tc>
          <w:tcPr>
            <w:tcW w:w="3543" w:type="dxa"/>
            <w:shd w:val="clear" w:color="auto" w:fill="auto"/>
            <w:vAlign w:val="center"/>
          </w:tcPr>
          <w:p w14:paraId="03769762" w14:textId="3A32E833" w:rsidR="00804C71" w:rsidRPr="001F2652" w:rsidRDefault="00804C71" w:rsidP="00804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Pérez-Sousa, 2021</w:t>
            </w:r>
            <w:proofErr w:type="gramStart"/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ª</w:t>
            </w: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pt-BR"/>
              </w:rPr>
              <w:t>,d</w:t>
            </w:r>
            <w:proofErr w:type="gramEnd"/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79A41F8" w14:textId="5BB42315" w:rsidR="00804C71" w:rsidRPr="001F2652" w:rsidRDefault="00804C71" w:rsidP="00804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EQ-5D-Y-5L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3E1D036" w14:textId="0DEC9730" w:rsidR="00804C71" w:rsidRPr="001F2652" w:rsidRDefault="00804C71" w:rsidP="00804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Doubtful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14:paraId="38FD910B" w14:textId="3A548693" w:rsidR="00804C71" w:rsidRPr="001F2652" w:rsidRDefault="00804C71" w:rsidP="00804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Doubtful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72B21C59" w14:textId="77777777" w:rsidR="00804C71" w:rsidRPr="001F2652" w:rsidRDefault="00804C71" w:rsidP="00804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5F67BDE" w14:textId="3FA3C141" w:rsidR="00804C71" w:rsidRPr="001F2652" w:rsidRDefault="00804C71" w:rsidP="00804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Inadequate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4BFABF1A" w14:textId="77777777" w:rsidR="00804C71" w:rsidRPr="001F2652" w:rsidRDefault="00804C71" w:rsidP="00804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276" w:type="dxa"/>
            <w:shd w:val="clear" w:color="auto" w:fill="auto"/>
          </w:tcPr>
          <w:p w14:paraId="2D610EDA" w14:textId="77777777" w:rsidR="00804C71" w:rsidRPr="001F2652" w:rsidRDefault="00804C71" w:rsidP="00804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14:paraId="226001ED" w14:textId="77777777" w:rsidR="00804C71" w:rsidRPr="001F2652" w:rsidRDefault="00804C71" w:rsidP="00804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</w:tr>
      <w:tr w:rsidR="00804C71" w:rsidRPr="001F2652" w14:paraId="75FE7DC1" w14:textId="58369CBD" w:rsidTr="00AE0E69">
        <w:trPr>
          <w:trHeight w:val="170"/>
          <w:jc w:val="center"/>
        </w:trPr>
        <w:tc>
          <w:tcPr>
            <w:tcW w:w="3543" w:type="dxa"/>
            <w:shd w:val="clear" w:color="auto" w:fill="auto"/>
            <w:vAlign w:val="center"/>
          </w:tcPr>
          <w:p w14:paraId="1C14C644" w14:textId="44A992C0" w:rsidR="00804C71" w:rsidRPr="001F2652" w:rsidRDefault="00804C71" w:rsidP="00804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Pérez-Sousa, 2021</w:t>
            </w:r>
            <w:proofErr w:type="gramStart"/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ª</w:t>
            </w: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pt-BR"/>
              </w:rPr>
              <w:t>,d</w:t>
            </w:r>
            <w:proofErr w:type="gramEnd"/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406D1BA" w14:textId="416B4075" w:rsidR="00804C71" w:rsidRPr="001F2652" w:rsidRDefault="00804C71" w:rsidP="00804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EQ-5D-Y-5L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4A8C128" w14:textId="77777777" w:rsidR="00804C71" w:rsidRPr="001F2652" w:rsidRDefault="00804C71" w:rsidP="00804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14:paraId="09070DA7" w14:textId="77777777" w:rsidR="00804C71" w:rsidRPr="001F2652" w:rsidRDefault="00804C71" w:rsidP="00804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14:paraId="6EA3655B" w14:textId="77777777" w:rsidR="00804C71" w:rsidRPr="001F2652" w:rsidRDefault="00804C71" w:rsidP="00804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D743BEA" w14:textId="4859520A" w:rsidR="00804C71" w:rsidRPr="001F2652" w:rsidRDefault="00804C71" w:rsidP="00804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Doubtful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3F2B2A31" w14:textId="77777777" w:rsidR="00804C71" w:rsidRPr="001F2652" w:rsidRDefault="00804C71" w:rsidP="00804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276" w:type="dxa"/>
            <w:shd w:val="clear" w:color="auto" w:fill="auto"/>
          </w:tcPr>
          <w:p w14:paraId="743D6844" w14:textId="77777777" w:rsidR="00804C71" w:rsidRPr="001F2652" w:rsidRDefault="00804C71" w:rsidP="00804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14:paraId="4227EEFA" w14:textId="77777777" w:rsidR="00804C71" w:rsidRPr="001F2652" w:rsidRDefault="00804C71" w:rsidP="00804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</w:tr>
      <w:tr w:rsidR="00804C71" w:rsidRPr="001F2652" w14:paraId="45F45CD8" w14:textId="1107D161" w:rsidTr="00AE0E69">
        <w:trPr>
          <w:trHeight w:val="170"/>
          <w:jc w:val="center"/>
        </w:trPr>
        <w:tc>
          <w:tcPr>
            <w:tcW w:w="3543" w:type="dxa"/>
            <w:shd w:val="clear" w:color="auto" w:fill="auto"/>
            <w:vAlign w:val="center"/>
          </w:tcPr>
          <w:p w14:paraId="7CF754B5" w14:textId="59E967FC" w:rsidR="00804C71" w:rsidRPr="001F2652" w:rsidRDefault="00804C71" w:rsidP="00804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Verstraete</w:t>
            </w:r>
            <w:proofErr w:type="spellEnd"/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, 2022 (a)</w:t>
            </w: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pt-BR"/>
              </w:rPr>
              <w:t>d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779A35C" w14:textId="4D9B1E4F" w:rsidR="00804C71" w:rsidRPr="001F2652" w:rsidRDefault="00804C71" w:rsidP="00804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EQ-5D-Y-5L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07CC0C9" w14:textId="77777777" w:rsidR="00804C71" w:rsidRPr="001F2652" w:rsidRDefault="00804C71" w:rsidP="00804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14:paraId="5CFCB9FB" w14:textId="77777777" w:rsidR="00804C71" w:rsidRPr="001F2652" w:rsidRDefault="00804C71" w:rsidP="00804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14:paraId="6677BFA7" w14:textId="77777777" w:rsidR="00804C71" w:rsidRPr="001F2652" w:rsidRDefault="00804C71" w:rsidP="00804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B0051F9" w14:textId="77777777" w:rsidR="00804C71" w:rsidRPr="001F2652" w:rsidRDefault="00804C71" w:rsidP="00804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Inadequate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76556AEF" w14:textId="77777777" w:rsidR="00804C71" w:rsidRPr="001F2652" w:rsidRDefault="00804C71" w:rsidP="00804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276" w:type="dxa"/>
            <w:shd w:val="clear" w:color="auto" w:fill="auto"/>
          </w:tcPr>
          <w:p w14:paraId="13E3433E" w14:textId="77777777" w:rsidR="00804C71" w:rsidRPr="001F2652" w:rsidRDefault="00804C71" w:rsidP="00804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14:paraId="73F82092" w14:textId="77777777" w:rsidR="00804C71" w:rsidRPr="001F2652" w:rsidRDefault="00804C71" w:rsidP="00804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</w:tr>
      <w:tr w:rsidR="00804C71" w:rsidRPr="001F2652" w14:paraId="395B2171" w14:textId="110672EF" w:rsidTr="00AE0E69">
        <w:trPr>
          <w:trHeight w:val="170"/>
          <w:jc w:val="center"/>
        </w:trPr>
        <w:tc>
          <w:tcPr>
            <w:tcW w:w="3543" w:type="dxa"/>
            <w:shd w:val="clear" w:color="auto" w:fill="auto"/>
            <w:vAlign w:val="center"/>
          </w:tcPr>
          <w:p w14:paraId="589C38F6" w14:textId="2B654FF4" w:rsidR="00804C71" w:rsidRPr="001F2652" w:rsidRDefault="00804C71" w:rsidP="00804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Verstraete</w:t>
            </w:r>
            <w:proofErr w:type="spellEnd"/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, 2022 (b)</w:t>
            </w: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pt-BR"/>
              </w:rPr>
              <w:t>d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C4223E2" w14:textId="049DCF51" w:rsidR="00804C71" w:rsidRPr="001F2652" w:rsidRDefault="00804C71" w:rsidP="00804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EQ-5D-Y-5L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067923C" w14:textId="77777777" w:rsidR="00804C71" w:rsidRPr="001F2652" w:rsidRDefault="00804C71" w:rsidP="00804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14:paraId="7061C875" w14:textId="77777777" w:rsidR="00804C71" w:rsidRPr="001F2652" w:rsidRDefault="00804C71" w:rsidP="00804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14:paraId="72542756" w14:textId="77777777" w:rsidR="00804C71" w:rsidRPr="001F2652" w:rsidRDefault="00804C71" w:rsidP="00804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17611BE" w14:textId="4DE7C16E" w:rsidR="00804C71" w:rsidRPr="001F2652" w:rsidRDefault="00804C71" w:rsidP="00804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Doubtful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49937778" w14:textId="496A581E" w:rsidR="00804C71" w:rsidRPr="001F2652" w:rsidRDefault="00804C71" w:rsidP="00804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Inadequate</w:t>
            </w:r>
          </w:p>
        </w:tc>
        <w:tc>
          <w:tcPr>
            <w:tcW w:w="1276" w:type="dxa"/>
            <w:shd w:val="clear" w:color="auto" w:fill="auto"/>
          </w:tcPr>
          <w:p w14:paraId="176E40A4" w14:textId="77777777" w:rsidR="00804C71" w:rsidRPr="001F2652" w:rsidRDefault="00804C71" w:rsidP="00804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14:paraId="3F73F1E6" w14:textId="77777777" w:rsidR="00804C71" w:rsidRPr="001F2652" w:rsidRDefault="00804C71" w:rsidP="00804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</w:tr>
      <w:tr w:rsidR="00804C71" w:rsidRPr="001F2652" w14:paraId="7616DED3" w14:textId="5E13CB6F" w:rsidTr="00AE0E69">
        <w:trPr>
          <w:trHeight w:val="170"/>
          <w:jc w:val="center"/>
        </w:trPr>
        <w:tc>
          <w:tcPr>
            <w:tcW w:w="3543" w:type="dxa"/>
            <w:shd w:val="clear" w:color="auto" w:fill="auto"/>
            <w:vAlign w:val="center"/>
          </w:tcPr>
          <w:p w14:paraId="2B9E8AE0" w14:textId="77777777" w:rsidR="00804C71" w:rsidRPr="001F2652" w:rsidRDefault="00804C71" w:rsidP="00804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Verstraete</w:t>
            </w:r>
            <w:proofErr w:type="spellEnd"/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, 2022 (c)</w:t>
            </w: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pt-BR"/>
              </w:rPr>
              <w:t>d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C428019" w14:textId="24010785" w:rsidR="00804C71" w:rsidRPr="001F2652" w:rsidRDefault="00804C71" w:rsidP="00804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EQ-5D-Y-5L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E393F49" w14:textId="77777777" w:rsidR="00804C71" w:rsidRPr="001F2652" w:rsidRDefault="00804C71" w:rsidP="00804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Doubtful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14:paraId="153DA545" w14:textId="77777777" w:rsidR="00804C71" w:rsidRPr="001F2652" w:rsidRDefault="00804C71" w:rsidP="00804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14:paraId="78FA020F" w14:textId="77777777" w:rsidR="00804C71" w:rsidRPr="001F2652" w:rsidRDefault="00804C71" w:rsidP="00804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A2DE9EB" w14:textId="77777777" w:rsidR="00804C71" w:rsidRPr="001F2652" w:rsidRDefault="00804C71" w:rsidP="00804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Doubtful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3E73A893" w14:textId="77777777" w:rsidR="00804C71" w:rsidRPr="001F2652" w:rsidRDefault="00804C71" w:rsidP="00804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Inadequate</w:t>
            </w:r>
          </w:p>
        </w:tc>
        <w:tc>
          <w:tcPr>
            <w:tcW w:w="1276" w:type="dxa"/>
            <w:shd w:val="clear" w:color="auto" w:fill="auto"/>
          </w:tcPr>
          <w:p w14:paraId="0E580EB4" w14:textId="77777777" w:rsidR="00804C71" w:rsidRPr="001F2652" w:rsidRDefault="00804C71" w:rsidP="00804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14:paraId="38705B15" w14:textId="77777777" w:rsidR="00804C71" w:rsidRPr="001F2652" w:rsidRDefault="00804C71" w:rsidP="00804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</w:tr>
      <w:tr w:rsidR="00804C71" w:rsidRPr="001F2652" w14:paraId="225730C9" w14:textId="496314D6" w:rsidTr="00AE0E69">
        <w:trPr>
          <w:trHeight w:val="170"/>
          <w:jc w:val="center"/>
        </w:trPr>
        <w:tc>
          <w:tcPr>
            <w:tcW w:w="3543" w:type="dxa"/>
            <w:shd w:val="clear" w:color="auto" w:fill="auto"/>
            <w:vAlign w:val="center"/>
          </w:tcPr>
          <w:p w14:paraId="4CF7BF67" w14:textId="77777777" w:rsidR="00804C71" w:rsidRPr="001F2652" w:rsidRDefault="00804C71" w:rsidP="00804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Verstraete</w:t>
            </w:r>
            <w:proofErr w:type="spellEnd"/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, 2022 (d)</w:t>
            </w: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pt-BR"/>
              </w:rPr>
              <w:t>d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776B22D" w14:textId="04EF8D36" w:rsidR="00804C71" w:rsidRPr="001F2652" w:rsidRDefault="00804C71" w:rsidP="00804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EQ-5D-Y-5L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F9E476E" w14:textId="77777777" w:rsidR="00804C71" w:rsidRPr="001F2652" w:rsidRDefault="00804C71" w:rsidP="00804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14:paraId="7627340E" w14:textId="77777777" w:rsidR="00804C71" w:rsidRPr="001F2652" w:rsidRDefault="00804C71" w:rsidP="00804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14:paraId="5904E8E8" w14:textId="77777777" w:rsidR="00804C71" w:rsidRPr="001F2652" w:rsidRDefault="00804C71" w:rsidP="00804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C67F4CF" w14:textId="77777777" w:rsidR="00804C71" w:rsidRPr="001F2652" w:rsidRDefault="00804C71" w:rsidP="00804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Inadequate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2B276B96" w14:textId="77777777" w:rsidR="00804C71" w:rsidRPr="001F2652" w:rsidRDefault="00804C71" w:rsidP="00804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276" w:type="dxa"/>
            <w:shd w:val="clear" w:color="auto" w:fill="auto"/>
          </w:tcPr>
          <w:p w14:paraId="16BD6C1D" w14:textId="77777777" w:rsidR="00804C71" w:rsidRPr="001F2652" w:rsidRDefault="00804C71" w:rsidP="00804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14:paraId="79233845" w14:textId="77777777" w:rsidR="00804C71" w:rsidRPr="001F2652" w:rsidRDefault="00804C71" w:rsidP="00804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</w:tr>
      <w:tr w:rsidR="00804C71" w:rsidRPr="001F2652" w14:paraId="027EBC29" w14:textId="77777777" w:rsidTr="00AE0E69">
        <w:trPr>
          <w:trHeight w:val="170"/>
          <w:jc w:val="center"/>
        </w:trPr>
        <w:tc>
          <w:tcPr>
            <w:tcW w:w="3543" w:type="dxa"/>
            <w:shd w:val="clear" w:color="auto" w:fill="auto"/>
            <w:vAlign w:val="center"/>
          </w:tcPr>
          <w:p w14:paraId="57AD1E65" w14:textId="228355CB" w:rsidR="00804C71" w:rsidRPr="001F2652" w:rsidRDefault="00804C71" w:rsidP="00804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Xu</w:t>
            </w:r>
            <w:proofErr w:type="spellEnd"/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, 2022</w:t>
            </w: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pt-BR"/>
              </w:rPr>
              <w:t>d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773F736" w14:textId="566CD6B7" w:rsidR="00804C71" w:rsidRPr="001F2652" w:rsidRDefault="00804C71" w:rsidP="00804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EQ-5D-Y-5L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6DFA963" w14:textId="392BD08A" w:rsidR="00804C71" w:rsidRPr="001F2652" w:rsidRDefault="00804C71" w:rsidP="00804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Doubtful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14:paraId="6D71FB7A" w14:textId="77777777" w:rsidR="00804C71" w:rsidRPr="001F2652" w:rsidRDefault="00804C71" w:rsidP="00804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14:paraId="48C96038" w14:textId="77777777" w:rsidR="00804C71" w:rsidRPr="001F2652" w:rsidRDefault="00804C71" w:rsidP="00804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07D2992" w14:textId="60EC2276" w:rsidR="00804C71" w:rsidRPr="001F2652" w:rsidRDefault="00804C71" w:rsidP="00804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Doubtful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0CB0AF18" w14:textId="77777777" w:rsidR="00804C71" w:rsidRPr="001F2652" w:rsidRDefault="00804C71" w:rsidP="00804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1276" w:type="dxa"/>
            <w:shd w:val="clear" w:color="auto" w:fill="auto"/>
          </w:tcPr>
          <w:p w14:paraId="7139D227" w14:textId="77777777" w:rsidR="00804C71" w:rsidRPr="001F2652" w:rsidRDefault="00804C71" w:rsidP="00804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14:paraId="52402956" w14:textId="77777777" w:rsidR="00804C71" w:rsidRPr="001F2652" w:rsidRDefault="00804C71" w:rsidP="00804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804C71" w:rsidRPr="001F2652" w14:paraId="48451988" w14:textId="5732A9CC" w:rsidTr="00AE0E69">
        <w:trPr>
          <w:trHeight w:val="170"/>
          <w:jc w:val="center"/>
        </w:trPr>
        <w:tc>
          <w:tcPr>
            <w:tcW w:w="3543" w:type="dxa"/>
            <w:shd w:val="clear" w:color="auto" w:fill="auto"/>
            <w:vAlign w:val="center"/>
            <w:hideMark/>
          </w:tcPr>
          <w:p w14:paraId="40BEA997" w14:textId="10936848" w:rsidR="00804C71" w:rsidRPr="001F2652" w:rsidRDefault="00804C71" w:rsidP="00804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Wong, 2019 (a)</w:t>
            </w: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pt-BR"/>
              </w:rPr>
              <w:t>d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D7CE40A" w14:textId="77777777" w:rsidR="00804C71" w:rsidRPr="001F2652" w:rsidRDefault="00804C71" w:rsidP="00804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EQ-5D-Y-5L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B4539D5" w14:textId="77777777" w:rsidR="00804C71" w:rsidRPr="001F2652" w:rsidRDefault="00804C71" w:rsidP="00804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Inadequate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14:paraId="59C8974A" w14:textId="77777777" w:rsidR="00804C71" w:rsidRPr="001F2652" w:rsidRDefault="00804C71" w:rsidP="00804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Inadequate</w:t>
            </w:r>
          </w:p>
        </w:tc>
        <w:tc>
          <w:tcPr>
            <w:tcW w:w="1277" w:type="dxa"/>
            <w:shd w:val="clear" w:color="auto" w:fill="auto"/>
            <w:vAlign w:val="center"/>
            <w:hideMark/>
          </w:tcPr>
          <w:p w14:paraId="7F60D5E9" w14:textId="77777777" w:rsidR="00804C71" w:rsidRPr="001F2652" w:rsidRDefault="00804C71" w:rsidP="00804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0FB384A" w14:textId="77777777" w:rsidR="00804C71" w:rsidRPr="001F2652" w:rsidRDefault="00804C71" w:rsidP="00804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00AB5769" w14:textId="77777777" w:rsidR="00804C71" w:rsidRPr="001F2652" w:rsidRDefault="00804C71" w:rsidP="00804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1276" w:type="dxa"/>
            <w:shd w:val="clear" w:color="auto" w:fill="auto"/>
          </w:tcPr>
          <w:p w14:paraId="3EF832B6" w14:textId="77777777" w:rsidR="00804C71" w:rsidRPr="001F2652" w:rsidRDefault="00804C71" w:rsidP="00804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14:paraId="4DA8E52E" w14:textId="77777777" w:rsidR="00804C71" w:rsidRPr="001F2652" w:rsidRDefault="00804C71" w:rsidP="00804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804C71" w:rsidRPr="001F2652" w14:paraId="1B0FDC53" w14:textId="636CE908" w:rsidTr="00AE0E69">
        <w:trPr>
          <w:trHeight w:val="170"/>
          <w:jc w:val="center"/>
        </w:trPr>
        <w:tc>
          <w:tcPr>
            <w:tcW w:w="3543" w:type="dxa"/>
            <w:shd w:val="clear" w:color="auto" w:fill="auto"/>
            <w:vAlign w:val="center"/>
            <w:hideMark/>
          </w:tcPr>
          <w:p w14:paraId="1DF14DB4" w14:textId="1129D384" w:rsidR="00804C71" w:rsidRPr="001F2652" w:rsidRDefault="00804C71" w:rsidP="00804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Wong, 2019 (b)</w:t>
            </w: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pt-BR"/>
              </w:rPr>
              <w:t>d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D3EA26B" w14:textId="77777777" w:rsidR="00804C71" w:rsidRPr="001F2652" w:rsidRDefault="00804C71" w:rsidP="00804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EQ-5D-Y-5L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6E9CD44" w14:textId="77777777" w:rsidR="00804C71" w:rsidRPr="001F2652" w:rsidRDefault="00804C71" w:rsidP="00804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Inadequate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14:paraId="0274A736" w14:textId="77777777" w:rsidR="00804C71" w:rsidRPr="001F2652" w:rsidRDefault="00804C71" w:rsidP="00804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Inadequate</w:t>
            </w:r>
          </w:p>
        </w:tc>
        <w:tc>
          <w:tcPr>
            <w:tcW w:w="1277" w:type="dxa"/>
            <w:shd w:val="clear" w:color="auto" w:fill="auto"/>
            <w:vAlign w:val="center"/>
            <w:hideMark/>
          </w:tcPr>
          <w:p w14:paraId="503F7FAF" w14:textId="77777777" w:rsidR="00804C71" w:rsidRPr="001F2652" w:rsidRDefault="00804C71" w:rsidP="00804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F1237D7" w14:textId="77777777" w:rsidR="00804C71" w:rsidRPr="001F2652" w:rsidRDefault="00804C71" w:rsidP="00804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8F506B9" w14:textId="77777777" w:rsidR="00804C71" w:rsidRPr="001F2652" w:rsidRDefault="00804C71" w:rsidP="00804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Inadequate</w:t>
            </w:r>
          </w:p>
        </w:tc>
        <w:tc>
          <w:tcPr>
            <w:tcW w:w="1276" w:type="dxa"/>
            <w:shd w:val="clear" w:color="auto" w:fill="auto"/>
          </w:tcPr>
          <w:p w14:paraId="68C09254" w14:textId="77777777" w:rsidR="00804C71" w:rsidRPr="001F2652" w:rsidRDefault="00804C71" w:rsidP="00804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14:paraId="6434B125" w14:textId="77777777" w:rsidR="00804C71" w:rsidRPr="001F2652" w:rsidRDefault="00804C71" w:rsidP="00804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</w:tr>
      <w:tr w:rsidR="00804C71" w:rsidRPr="001F2652" w14:paraId="5CC7585A" w14:textId="547CBF18" w:rsidTr="00AE0E69">
        <w:trPr>
          <w:trHeight w:val="170"/>
          <w:jc w:val="center"/>
        </w:trPr>
        <w:tc>
          <w:tcPr>
            <w:tcW w:w="3543" w:type="dxa"/>
            <w:shd w:val="clear" w:color="auto" w:fill="auto"/>
            <w:vAlign w:val="center"/>
          </w:tcPr>
          <w:p w14:paraId="1F5A0C36" w14:textId="32C9A38E" w:rsidR="00804C71" w:rsidRPr="001F2652" w:rsidRDefault="00804C71" w:rsidP="00804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Zhou, 202</w:t>
            </w:r>
            <w:proofErr w:type="gramStart"/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pt-BR"/>
              </w:rPr>
              <w:t>b,d</w:t>
            </w:r>
            <w:proofErr w:type="gramEnd"/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C93267E" w14:textId="60E2D0EA" w:rsidR="00804C71" w:rsidRPr="001F2652" w:rsidRDefault="00804C71" w:rsidP="00804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EQ-5D-Y-5L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438966E" w14:textId="77777777" w:rsidR="00804C71" w:rsidRPr="001F2652" w:rsidRDefault="00804C71" w:rsidP="00804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Adequate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14:paraId="59EFA797" w14:textId="77777777" w:rsidR="00804C71" w:rsidRPr="001F2652" w:rsidRDefault="00804C71" w:rsidP="00804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Adequate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59FD3D72" w14:textId="77777777" w:rsidR="00804C71" w:rsidRPr="001F2652" w:rsidRDefault="00804C71" w:rsidP="00804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32B2656" w14:textId="77777777" w:rsidR="00804C71" w:rsidRPr="001F2652" w:rsidRDefault="00804C71" w:rsidP="00804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096AAEFA" w14:textId="77777777" w:rsidR="00804C71" w:rsidRPr="001F2652" w:rsidRDefault="00804C71" w:rsidP="00804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1276" w:type="dxa"/>
            <w:shd w:val="clear" w:color="auto" w:fill="auto"/>
          </w:tcPr>
          <w:p w14:paraId="17DFCE17" w14:textId="77777777" w:rsidR="00804C71" w:rsidRPr="001F2652" w:rsidRDefault="00804C71" w:rsidP="00804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14:paraId="50BBCFB6" w14:textId="77777777" w:rsidR="00804C71" w:rsidRPr="001F2652" w:rsidRDefault="00804C71" w:rsidP="00804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804C71" w:rsidRPr="001F2652" w14:paraId="6D572E68" w14:textId="77777777" w:rsidTr="00AE0E69">
        <w:trPr>
          <w:trHeight w:val="170"/>
          <w:jc w:val="center"/>
        </w:trPr>
        <w:tc>
          <w:tcPr>
            <w:tcW w:w="3543" w:type="dxa"/>
            <w:shd w:val="clear" w:color="auto" w:fill="auto"/>
            <w:vAlign w:val="center"/>
          </w:tcPr>
          <w:p w14:paraId="54FB5FF0" w14:textId="587136C5" w:rsidR="00804C71" w:rsidRPr="001F2652" w:rsidRDefault="00804C71" w:rsidP="00804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Zhou, 2024</w:t>
            </w:r>
            <w:proofErr w:type="gramStart"/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pt-BR"/>
              </w:rPr>
              <w:t>b,d</w:t>
            </w:r>
            <w:proofErr w:type="gramEnd"/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A9C5B98" w14:textId="1DBF2D94" w:rsidR="00804C71" w:rsidRPr="001F2652" w:rsidRDefault="00804C71" w:rsidP="00804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EQ-5D-Y-5L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B72B527" w14:textId="77777777" w:rsidR="00804C71" w:rsidRPr="001F2652" w:rsidRDefault="00804C71" w:rsidP="00804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14:paraId="2A9C7854" w14:textId="77777777" w:rsidR="00804C71" w:rsidRPr="001F2652" w:rsidRDefault="00804C71" w:rsidP="00804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14:paraId="4FC0FC37" w14:textId="77777777" w:rsidR="00804C71" w:rsidRPr="001F2652" w:rsidRDefault="00804C71" w:rsidP="00804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998B1AF" w14:textId="77777777" w:rsidR="00804C71" w:rsidRPr="001F2652" w:rsidRDefault="00804C71" w:rsidP="00804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31E54909" w14:textId="7BCEF60A" w:rsidR="00804C71" w:rsidRPr="001F2652" w:rsidRDefault="00804C71" w:rsidP="00804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Doubtful</w:t>
            </w:r>
          </w:p>
        </w:tc>
        <w:tc>
          <w:tcPr>
            <w:tcW w:w="1276" w:type="dxa"/>
            <w:shd w:val="clear" w:color="auto" w:fill="auto"/>
          </w:tcPr>
          <w:p w14:paraId="442FBC88" w14:textId="77777777" w:rsidR="00804C71" w:rsidRPr="001F2652" w:rsidRDefault="00804C71" w:rsidP="00804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14:paraId="76607436" w14:textId="77777777" w:rsidR="00804C71" w:rsidRPr="001F2652" w:rsidRDefault="00804C71" w:rsidP="00804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804C71" w:rsidRPr="002A487E" w14:paraId="599D825B" w14:textId="501C6AB5" w:rsidTr="00AE0E69">
        <w:trPr>
          <w:trHeight w:val="170"/>
          <w:jc w:val="center"/>
        </w:trPr>
        <w:tc>
          <w:tcPr>
            <w:tcW w:w="13751" w:type="dxa"/>
            <w:gridSpan w:val="11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D3689AD" w14:textId="256E016D" w:rsidR="00804C71" w:rsidRPr="001F2652" w:rsidRDefault="00804C71" w:rsidP="00804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pt-BR"/>
              </w:rPr>
            </w:pPr>
            <w:r w:rsidRPr="001F265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pt-BR"/>
              </w:rPr>
              <w:t>Proxy-reported version (EQ-5D-Y-5L)</w:t>
            </w:r>
          </w:p>
        </w:tc>
      </w:tr>
      <w:tr w:rsidR="00804C71" w:rsidRPr="001F2652" w14:paraId="222C15C8" w14:textId="604CAF93" w:rsidTr="00AE0E69">
        <w:trPr>
          <w:trHeight w:val="170"/>
          <w:jc w:val="center"/>
        </w:trPr>
        <w:tc>
          <w:tcPr>
            <w:tcW w:w="354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B6C1EAB" w14:textId="6CA4CB89" w:rsidR="00804C71" w:rsidRPr="001F2652" w:rsidRDefault="00804C71" w:rsidP="00804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  <w:proofErr w:type="spellStart"/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Fitriana</w:t>
            </w:r>
            <w:proofErr w:type="spellEnd"/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, 2022</w:t>
            </w:r>
            <w:proofErr w:type="gramStart"/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ª</w:t>
            </w: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pt-BR"/>
              </w:rPr>
              <w:t>,d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DE17AB5" w14:textId="482986D1" w:rsidR="00804C71" w:rsidRPr="001F2652" w:rsidRDefault="00804C71" w:rsidP="00804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EQ-5D-Y-5L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E2D63DF" w14:textId="7C25DE55" w:rsidR="00804C71" w:rsidRPr="001F2652" w:rsidRDefault="00804C71" w:rsidP="00804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Doubtful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E5D2E10" w14:textId="53CF5DFC" w:rsidR="00804C71" w:rsidRPr="001F2652" w:rsidRDefault="00804C71" w:rsidP="00804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  <w:r w:rsidRPr="001F265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Doubtful</w:t>
            </w:r>
          </w:p>
        </w:tc>
        <w:tc>
          <w:tcPr>
            <w:tcW w:w="127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7BD03AA" w14:textId="77777777" w:rsidR="00804C71" w:rsidRPr="001F2652" w:rsidRDefault="00804C71" w:rsidP="00804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9426128" w14:textId="5555772B" w:rsidR="00804C71" w:rsidRPr="001F2652" w:rsidRDefault="00804C71" w:rsidP="00804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Doubtful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296118D" w14:textId="77777777" w:rsidR="00804C71" w:rsidRPr="001F2652" w:rsidRDefault="00804C71" w:rsidP="00804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14:paraId="05AA8847" w14:textId="77777777" w:rsidR="00804C71" w:rsidRPr="001F2652" w:rsidRDefault="00804C71" w:rsidP="00804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78F892A9" w14:textId="2D81BCE9" w:rsidR="00804C71" w:rsidRPr="001F2652" w:rsidRDefault="00804C71" w:rsidP="00804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Inadequate</w:t>
            </w:r>
          </w:p>
        </w:tc>
      </w:tr>
      <w:tr w:rsidR="00804C71" w:rsidRPr="001F2652" w14:paraId="30915F37" w14:textId="731F4BB0" w:rsidTr="00AE0E69">
        <w:trPr>
          <w:trHeight w:val="170"/>
          <w:jc w:val="center"/>
        </w:trPr>
        <w:tc>
          <w:tcPr>
            <w:tcW w:w="3543" w:type="dxa"/>
            <w:shd w:val="clear" w:color="auto" w:fill="auto"/>
            <w:vAlign w:val="center"/>
          </w:tcPr>
          <w:p w14:paraId="535D7E57" w14:textId="048BC5CC" w:rsidR="00804C71" w:rsidRPr="001F2652" w:rsidRDefault="00804C71" w:rsidP="00804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  <w:proofErr w:type="spellStart"/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Fitriana</w:t>
            </w:r>
            <w:proofErr w:type="spellEnd"/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, 2022</w:t>
            </w:r>
            <w:proofErr w:type="gramStart"/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ª</w:t>
            </w: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pt-BR"/>
              </w:rPr>
              <w:t>,d</w:t>
            </w:r>
            <w:proofErr w:type="gramEnd"/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4C4BE59" w14:textId="32F2AF1D" w:rsidR="00804C71" w:rsidRPr="001F2652" w:rsidRDefault="00804C71" w:rsidP="00804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EQ-5D-Y-5L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AC74801" w14:textId="77777777" w:rsidR="00804C71" w:rsidRPr="001F2652" w:rsidRDefault="00804C71" w:rsidP="00804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14:paraId="5A2228E0" w14:textId="77777777" w:rsidR="00804C71" w:rsidRPr="001F2652" w:rsidRDefault="00804C71" w:rsidP="00804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14:paraId="6B870365" w14:textId="77777777" w:rsidR="00804C71" w:rsidRPr="001F2652" w:rsidRDefault="00804C71" w:rsidP="00804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59A3AB8" w14:textId="2334C0F5" w:rsidR="00804C71" w:rsidRPr="001F2652" w:rsidRDefault="00804C71" w:rsidP="00804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Adequate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78CB7696" w14:textId="77777777" w:rsidR="00804C71" w:rsidRPr="001F2652" w:rsidRDefault="00804C71" w:rsidP="00804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1276" w:type="dxa"/>
            <w:shd w:val="clear" w:color="auto" w:fill="auto"/>
          </w:tcPr>
          <w:p w14:paraId="3A07F467" w14:textId="77777777" w:rsidR="00804C71" w:rsidRPr="001F2652" w:rsidRDefault="00804C71" w:rsidP="00804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14:paraId="12A7872A" w14:textId="77777777" w:rsidR="00804C71" w:rsidRPr="001F2652" w:rsidRDefault="00804C71" w:rsidP="00804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</w:p>
        </w:tc>
      </w:tr>
      <w:tr w:rsidR="00804C71" w:rsidRPr="001F2652" w14:paraId="20A992C6" w14:textId="3FF92336" w:rsidTr="00AE0E69">
        <w:trPr>
          <w:trHeight w:val="170"/>
          <w:jc w:val="center"/>
        </w:trPr>
        <w:tc>
          <w:tcPr>
            <w:tcW w:w="3543" w:type="dxa"/>
            <w:shd w:val="clear" w:color="auto" w:fill="auto"/>
            <w:vAlign w:val="center"/>
          </w:tcPr>
          <w:p w14:paraId="0B478FF5" w14:textId="77777777" w:rsidR="00804C71" w:rsidRPr="001F2652" w:rsidRDefault="00804C71" w:rsidP="00804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Lin, 2022</w:t>
            </w: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pt-BR"/>
              </w:rPr>
              <w:t>d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36A5A55" w14:textId="77777777" w:rsidR="00804C71" w:rsidRPr="001F2652" w:rsidRDefault="00804C71" w:rsidP="00804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EQ-5D-Y-5L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2184ECA" w14:textId="77777777" w:rsidR="00804C71" w:rsidRPr="001F2652" w:rsidRDefault="00804C71" w:rsidP="00804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Inadequate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14:paraId="6993620A" w14:textId="77777777" w:rsidR="00804C71" w:rsidRPr="001F2652" w:rsidRDefault="00804C71" w:rsidP="00804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Inadequate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5624FE7C" w14:textId="77777777" w:rsidR="00804C71" w:rsidRPr="001F2652" w:rsidRDefault="00804C71" w:rsidP="00804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443C79E" w14:textId="77777777" w:rsidR="00804C71" w:rsidRPr="001F2652" w:rsidRDefault="00804C71" w:rsidP="00804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174DD9CF" w14:textId="77777777" w:rsidR="00804C71" w:rsidRPr="001F2652" w:rsidRDefault="00804C71" w:rsidP="00804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Doubtful</w:t>
            </w:r>
          </w:p>
        </w:tc>
        <w:tc>
          <w:tcPr>
            <w:tcW w:w="1276" w:type="dxa"/>
            <w:shd w:val="clear" w:color="auto" w:fill="auto"/>
          </w:tcPr>
          <w:p w14:paraId="23A9C23C" w14:textId="77777777" w:rsidR="00804C71" w:rsidRPr="001F2652" w:rsidRDefault="00804C71" w:rsidP="00804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14:paraId="53C896FF" w14:textId="77777777" w:rsidR="00804C71" w:rsidRPr="001F2652" w:rsidRDefault="00804C71" w:rsidP="00804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</w:tr>
      <w:tr w:rsidR="00804C71" w:rsidRPr="001F2652" w14:paraId="73F02A3D" w14:textId="77777777" w:rsidTr="00AE0E69">
        <w:trPr>
          <w:trHeight w:val="170"/>
          <w:jc w:val="center"/>
        </w:trPr>
        <w:tc>
          <w:tcPr>
            <w:tcW w:w="3543" w:type="dxa"/>
            <w:shd w:val="clear" w:color="auto" w:fill="auto"/>
            <w:vAlign w:val="center"/>
          </w:tcPr>
          <w:p w14:paraId="1721E454" w14:textId="50C3C10E" w:rsidR="00804C71" w:rsidRPr="001F2652" w:rsidRDefault="00804C71" w:rsidP="00804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Jones, 2023</w:t>
            </w: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pt-BR"/>
              </w:rPr>
              <w:t>d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A412DBB" w14:textId="7C0B4B61" w:rsidR="00804C71" w:rsidRPr="001F2652" w:rsidRDefault="00804C71" w:rsidP="00804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EQ-5D-Y-5L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1840FCA" w14:textId="77777777" w:rsidR="00804C71" w:rsidRPr="001F2652" w:rsidRDefault="00804C71" w:rsidP="00804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14:paraId="425E7C58" w14:textId="77777777" w:rsidR="00804C71" w:rsidRPr="001F2652" w:rsidRDefault="00804C71" w:rsidP="00804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14:paraId="3DD50C25" w14:textId="77777777" w:rsidR="00804C71" w:rsidRPr="001F2652" w:rsidRDefault="00804C71" w:rsidP="00804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13FB405" w14:textId="5857CCEF" w:rsidR="00804C71" w:rsidRPr="001F2652" w:rsidRDefault="00804C71" w:rsidP="00804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Doubtful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73E9EFB7" w14:textId="77777777" w:rsidR="00804C71" w:rsidRPr="001F2652" w:rsidRDefault="00804C71" w:rsidP="00804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276" w:type="dxa"/>
            <w:shd w:val="clear" w:color="auto" w:fill="auto"/>
          </w:tcPr>
          <w:p w14:paraId="709E3FC1" w14:textId="77777777" w:rsidR="00804C71" w:rsidRPr="001F2652" w:rsidRDefault="00804C71" w:rsidP="00804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14:paraId="0200CE1F" w14:textId="77777777" w:rsidR="00804C71" w:rsidRPr="001F2652" w:rsidRDefault="00804C71" w:rsidP="00804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</w:tr>
      <w:tr w:rsidR="00804C71" w:rsidRPr="001F2652" w14:paraId="23CC2131" w14:textId="77777777" w:rsidTr="00AE0E69">
        <w:trPr>
          <w:trHeight w:val="170"/>
          <w:jc w:val="center"/>
        </w:trPr>
        <w:tc>
          <w:tcPr>
            <w:tcW w:w="3543" w:type="dxa"/>
            <w:shd w:val="clear" w:color="auto" w:fill="auto"/>
            <w:vAlign w:val="center"/>
          </w:tcPr>
          <w:p w14:paraId="3F49B771" w14:textId="11F92590" w:rsidR="00804C71" w:rsidRPr="001F2652" w:rsidRDefault="00804C71" w:rsidP="00804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 xml:space="preserve">Van </w:t>
            </w:r>
            <w:proofErr w:type="spellStart"/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Heusden</w:t>
            </w:r>
            <w:proofErr w:type="spellEnd"/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, 2024</w:t>
            </w: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pt-BR"/>
              </w:rPr>
              <w:t>d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A0F3DD3" w14:textId="3299281A" w:rsidR="00804C71" w:rsidRPr="001F2652" w:rsidRDefault="00804C71" w:rsidP="00804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EQ-5D-Y-5L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5C37DFB" w14:textId="55231740" w:rsidR="00804C71" w:rsidRPr="001F2652" w:rsidRDefault="00804C71" w:rsidP="00804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Adequate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14:paraId="37C4ADBF" w14:textId="77777777" w:rsidR="00804C71" w:rsidRPr="001F2652" w:rsidRDefault="00804C71" w:rsidP="00804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14:paraId="0F4A4EA2" w14:textId="77777777" w:rsidR="00804C71" w:rsidRPr="001F2652" w:rsidRDefault="00804C71" w:rsidP="00804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0B752F3" w14:textId="77777777" w:rsidR="00804C71" w:rsidRPr="001F2652" w:rsidRDefault="00804C71" w:rsidP="00804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03F613AA" w14:textId="77777777" w:rsidR="00804C71" w:rsidRPr="001F2652" w:rsidRDefault="00804C71" w:rsidP="00804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1276" w:type="dxa"/>
            <w:shd w:val="clear" w:color="auto" w:fill="auto"/>
          </w:tcPr>
          <w:p w14:paraId="125D1D01" w14:textId="77777777" w:rsidR="00804C71" w:rsidRPr="001F2652" w:rsidRDefault="00804C71" w:rsidP="00804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14:paraId="192E6457" w14:textId="77777777" w:rsidR="00804C71" w:rsidRPr="001F2652" w:rsidRDefault="00804C71" w:rsidP="00804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804C71" w:rsidRPr="001F2652" w14:paraId="32306362" w14:textId="5155A04F" w:rsidTr="00AE0E69">
        <w:trPr>
          <w:trHeight w:val="170"/>
          <w:jc w:val="center"/>
        </w:trPr>
        <w:tc>
          <w:tcPr>
            <w:tcW w:w="3543" w:type="dxa"/>
            <w:shd w:val="clear" w:color="auto" w:fill="auto"/>
            <w:vAlign w:val="center"/>
          </w:tcPr>
          <w:p w14:paraId="15082414" w14:textId="2B384382" w:rsidR="00804C71" w:rsidRPr="001F2652" w:rsidRDefault="00804C71" w:rsidP="00804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Zhou, 2021</w:t>
            </w:r>
            <w:proofErr w:type="gramStart"/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pt-BR"/>
              </w:rPr>
              <w:t>b,d</w:t>
            </w:r>
            <w:proofErr w:type="gramEnd"/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45CC46A" w14:textId="77777777" w:rsidR="00804C71" w:rsidRPr="001F2652" w:rsidRDefault="00804C71" w:rsidP="00804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EQ-5D-Y-5L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5E81CB5" w14:textId="77777777" w:rsidR="00804C71" w:rsidRPr="001F2652" w:rsidRDefault="00804C71" w:rsidP="00804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Adequate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14:paraId="54A20B84" w14:textId="77777777" w:rsidR="00804C71" w:rsidRPr="001F2652" w:rsidRDefault="00804C71" w:rsidP="00804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Adequate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67A0B6E5" w14:textId="77777777" w:rsidR="00804C71" w:rsidRPr="001F2652" w:rsidRDefault="00804C71" w:rsidP="00804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B955745" w14:textId="77777777" w:rsidR="00804C71" w:rsidRPr="001F2652" w:rsidRDefault="00804C71" w:rsidP="00804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4B41B101" w14:textId="77777777" w:rsidR="00804C71" w:rsidRPr="001F2652" w:rsidRDefault="00804C71" w:rsidP="00804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1276" w:type="dxa"/>
            <w:shd w:val="clear" w:color="auto" w:fill="auto"/>
          </w:tcPr>
          <w:p w14:paraId="40A4815B" w14:textId="77777777" w:rsidR="00804C71" w:rsidRPr="001F2652" w:rsidRDefault="00804C71" w:rsidP="00804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14:paraId="5CF3D136" w14:textId="77777777" w:rsidR="00804C71" w:rsidRPr="001F2652" w:rsidRDefault="00804C71" w:rsidP="00804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804C71" w:rsidRPr="001F2652" w14:paraId="4DC0BF16" w14:textId="77777777" w:rsidTr="00AE0E69">
        <w:trPr>
          <w:trHeight w:val="170"/>
          <w:jc w:val="center"/>
        </w:trPr>
        <w:tc>
          <w:tcPr>
            <w:tcW w:w="3543" w:type="dxa"/>
            <w:shd w:val="clear" w:color="auto" w:fill="auto"/>
            <w:vAlign w:val="center"/>
          </w:tcPr>
          <w:p w14:paraId="2F371818" w14:textId="06A20A59" w:rsidR="00804C71" w:rsidRPr="001F2652" w:rsidRDefault="00804C71" w:rsidP="00634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Zhou, 2024</w:t>
            </w:r>
            <w:proofErr w:type="gramStart"/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pt-BR"/>
              </w:rPr>
              <w:t>b,d</w:t>
            </w:r>
            <w:proofErr w:type="gramEnd"/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FA41F2B" w14:textId="77777777" w:rsidR="00804C71" w:rsidRPr="001F2652" w:rsidRDefault="00804C71" w:rsidP="00634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EQ-5D-Y-5L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64C9548" w14:textId="77777777" w:rsidR="00804C71" w:rsidRPr="001F2652" w:rsidRDefault="00804C71" w:rsidP="00634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14:paraId="4307AAC5" w14:textId="77777777" w:rsidR="00804C71" w:rsidRPr="001F2652" w:rsidRDefault="00804C71" w:rsidP="00634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14:paraId="182F2993" w14:textId="77777777" w:rsidR="00804C71" w:rsidRPr="001F2652" w:rsidRDefault="00804C71" w:rsidP="00634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45AB65B" w14:textId="77777777" w:rsidR="00804C71" w:rsidRPr="001F2652" w:rsidRDefault="00804C71" w:rsidP="00634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0712A59E" w14:textId="77777777" w:rsidR="00804C71" w:rsidRPr="001F2652" w:rsidRDefault="00804C71" w:rsidP="00634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Doubtful</w:t>
            </w:r>
          </w:p>
        </w:tc>
        <w:tc>
          <w:tcPr>
            <w:tcW w:w="1276" w:type="dxa"/>
            <w:shd w:val="clear" w:color="auto" w:fill="auto"/>
          </w:tcPr>
          <w:p w14:paraId="716848BB" w14:textId="77777777" w:rsidR="00804C71" w:rsidRPr="001F2652" w:rsidRDefault="00804C71" w:rsidP="00634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14:paraId="48BB1FD3" w14:textId="77777777" w:rsidR="00804C71" w:rsidRPr="001F2652" w:rsidRDefault="00804C71" w:rsidP="00634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804C71" w:rsidRPr="002A487E" w14:paraId="70090397" w14:textId="77777777" w:rsidTr="00AE0E69">
        <w:trPr>
          <w:gridAfter w:val="1"/>
          <w:wAfter w:w="7" w:type="dxa"/>
          <w:trHeight w:val="170"/>
          <w:jc w:val="center"/>
        </w:trPr>
        <w:tc>
          <w:tcPr>
            <w:tcW w:w="13744" w:type="dxa"/>
            <w:gridSpan w:val="10"/>
            <w:tcBorders>
              <w:top w:val="single" w:sz="4" w:space="0" w:color="auto"/>
            </w:tcBorders>
            <w:shd w:val="clear" w:color="auto" w:fill="auto"/>
          </w:tcPr>
          <w:p w14:paraId="788F69EB" w14:textId="10ADEEA5" w:rsidR="00804C71" w:rsidRPr="001F2652" w:rsidRDefault="00804C71" w:rsidP="00804C7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US" w:eastAsia="pt-BR"/>
              </w:rPr>
            </w:pPr>
            <w:r w:rsidRPr="001F265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US" w:eastAsia="pt-BR"/>
              </w:rPr>
              <w:t>COSMIN Risk of Bias: Very good; Adequate; Doubtful; Inadequate; Empty cells represent measurement properties not assessed.</w:t>
            </w:r>
          </w:p>
          <w:p w14:paraId="3A7F6F0C" w14:textId="59EA654F" w:rsidR="00804C71" w:rsidRPr="001F2652" w:rsidRDefault="00804C71" w:rsidP="00804C7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pt-BR"/>
              </w:rPr>
            </w:pPr>
            <w:r w:rsidRPr="001F2652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vertAlign w:val="superscript"/>
                <w:lang w:val="en-US" w:eastAsia="pt-BR"/>
              </w:rPr>
              <w:t>a</w:t>
            </w:r>
            <w:r w:rsidRPr="001F2652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pt-BR"/>
              </w:rPr>
              <w:t xml:space="preserve">: </w:t>
            </w:r>
            <w:r w:rsidRPr="001F265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US" w:eastAsia="pt-BR"/>
              </w:rPr>
              <w:t>We considered to assess the risk of bias two or more times when an EQ-5D version was compared with multiple instruments in the hypothesis testing for construct validity (convergent validity) and if these instruments were rated differently (i.e., Self-related General Health Item rated as ‘inadequate quality’ and KIDSSCREEN-10 as ‘adequate quality’).</w:t>
            </w:r>
          </w:p>
          <w:p w14:paraId="7919795E" w14:textId="63AAFDFB" w:rsidR="00804C71" w:rsidRPr="001F2652" w:rsidRDefault="00804C71" w:rsidP="00804C7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US" w:eastAsia="pt-BR"/>
              </w:rPr>
            </w:pPr>
            <w:r w:rsidRPr="001F2652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vertAlign w:val="superscript"/>
                <w:lang w:val="en-US" w:eastAsia="pt-BR"/>
              </w:rPr>
              <w:t>b</w:t>
            </w:r>
            <w:r w:rsidRPr="001F2652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pt-BR"/>
              </w:rPr>
              <w:t xml:space="preserve">: </w:t>
            </w:r>
            <w:r w:rsidRPr="001F265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US" w:eastAsia="pt-BR"/>
              </w:rPr>
              <w:t>Studies that used different subsamples (</w:t>
            </w:r>
            <w:proofErr w:type="spellStart"/>
            <w:r w:rsidRPr="001F265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US" w:eastAsia="pt-BR"/>
              </w:rPr>
              <w:t>Gusi</w:t>
            </w:r>
            <w:proofErr w:type="spellEnd"/>
            <w:r w:rsidRPr="001F265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US" w:eastAsia="pt-BR"/>
              </w:rPr>
              <w:t>, 2014, Xu, 2023, Zhou, 2021 and Zhou, 2024): self-reported version for children and proxy-reported version for mothers/fathers or different health conditions).</w:t>
            </w:r>
          </w:p>
          <w:p w14:paraId="0451FC75" w14:textId="0222ACDD" w:rsidR="00804C71" w:rsidRPr="001F2652" w:rsidRDefault="00804C71" w:rsidP="00804C7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US" w:eastAsia="pt-BR"/>
              </w:rPr>
            </w:pPr>
            <w:r w:rsidRPr="001F2652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vertAlign w:val="superscript"/>
                <w:lang w:val="en-US" w:eastAsia="pt-BR"/>
              </w:rPr>
              <w:t>c</w:t>
            </w:r>
            <w:r w:rsidRPr="001F2652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pt-BR"/>
              </w:rPr>
              <w:t xml:space="preserve">: </w:t>
            </w:r>
            <w:r w:rsidRPr="001F265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US" w:eastAsia="pt-BR"/>
              </w:rPr>
              <w:t>Studies that used different study designs (Ravens-</w:t>
            </w:r>
            <w:proofErr w:type="spellStart"/>
            <w:r w:rsidRPr="001F265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US" w:eastAsia="pt-BR"/>
              </w:rPr>
              <w:t>Sieberer</w:t>
            </w:r>
            <w:proofErr w:type="spellEnd"/>
            <w:r w:rsidRPr="001F265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US" w:eastAsia="pt-BR"/>
              </w:rPr>
              <w:t>, 2010: longitudinal prospective [Italy and Spain] and cross-sectional [Germany, South Africa, and Sweden]).</w:t>
            </w:r>
          </w:p>
          <w:p w14:paraId="57EE6797" w14:textId="632727D3" w:rsidR="00804C71" w:rsidRPr="001F2652" w:rsidRDefault="00804C71" w:rsidP="00804C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  <w:r w:rsidRPr="001F2652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vertAlign w:val="superscript"/>
                <w:lang w:val="en-US" w:eastAsia="pt-BR"/>
              </w:rPr>
              <w:t>d</w:t>
            </w:r>
            <w:r w:rsidRPr="001F2652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pt-BR"/>
              </w:rPr>
              <w:t xml:space="preserve">: </w:t>
            </w:r>
            <w:r w:rsidRPr="001F265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US" w:eastAsia="pt-BR"/>
              </w:rPr>
              <w:t xml:space="preserve">Studies that assessed two instruments simultaneously (Fitriana, 2021; Fitriana, 2022; Jones, 2023; Lin, 2022; Ngwira, 2023; Pei, 2021; Pérez-Sousa, 2021; Van </w:t>
            </w:r>
            <w:proofErr w:type="spellStart"/>
            <w:r w:rsidRPr="001F265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US" w:eastAsia="pt-BR"/>
              </w:rPr>
              <w:t>Heusden</w:t>
            </w:r>
            <w:proofErr w:type="spellEnd"/>
            <w:r w:rsidRPr="001F265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US" w:eastAsia="pt-BR"/>
              </w:rPr>
              <w:t xml:space="preserve">, 2024; </w:t>
            </w:r>
            <w:proofErr w:type="spellStart"/>
            <w:r w:rsidRPr="001F265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US" w:eastAsia="pt-BR"/>
              </w:rPr>
              <w:t>Verstraete</w:t>
            </w:r>
            <w:proofErr w:type="spellEnd"/>
            <w:r w:rsidRPr="001F265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US" w:eastAsia="pt-BR"/>
              </w:rPr>
              <w:t xml:space="preserve">, 2022 (a); </w:t>
            </w:r>
            <w:proofErr w:type="spellStart"/>
            <w:r w:rsidRPr="001F265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US" w:eastAsia="pt-BR"/>
              </w:rPr>
              <w:t>Verstraete</w:t>
            </w:r>
            <w:proofErr w:type="spellEnd"/>
            <w:r w:rsidRPr="001F265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US" w:eastAsia="pt-BR"/>
              </w:rPr>
              <w:t xml:space="preserve">, 2022 (b); </w:t>
            </w:r>
            <w:proofErr w:type="spellStart"/>
            <w:r w:rsidRPr="001F265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US" w:eastAsia="pt-BR"/>
              </w:rPr>
              <w:t>Verstraete</w:t>
            </w:r>
            <w:proofErr w:type="spellEnd"/>
            <w:r w:rsidRPr="001F265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US" w:eastAsia="pt-BR"/>
              </w:rPr>
              <w:t xml:space="preserve">, 2022 (c); </w:t>
            </w:r>
            <w:proofErr w:type="spellStart"/>
            <w:r w:rsidRPr="001F265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US" w:eastAsia="pt-BR"/>
              </w:rPr>
              <w:t>Verstraete</w:t>
            </w:r>
            <w:proofErr w:type="spellEnd"/>
            <w:r w:rsidRPr="001F265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US" w:eastAsia="pt-BR"/>
              </w:rPr>
              <w:t>, 2022 (d); Xu, 2022; Wong, 2019 (a); Wong, 2019 (b) and Zhou, 2021: EQ-5D-Y-3L and EQ-5D-Y-5L).</w:t>
            </w:r>
          </w:p>
        </w:tc>
      </w:tr>
    </w:tbl>
    <w:p w14:paraId="0F10E983" w14:textId="66A634FB" w:rsidR="008F2CED" w:rsidRPr="001F2652" w:rsidRDefault="008F2CED">
      <w:pPr>
        <w:rPr>
          <w:lang w:val="en-US"/>
        </w:rPr>
      </w:pPr>
    </w:p>
    <w:p w14:paraId="114B7B8B" w14:textId="77777777" w:rsidR="008F2CED" w:rsidRPr="001F2652" w:rsidRDefault="008F2CED">
      <w:pPr>
        <w:rPr>
          <w:lang w:val="en-US"/>
        </w:rPr>
      </w:pPr>
      <w:r w:rsidRPr="001F2652">
        <w:rPr>
          <w:lang w:val="en-US"/>
        </w:rPr>
        <w:br w:type="page"/>
      </w:r>
    </w:p>
    <w:p w14:paraId="17CF4EBA" w14:textId="00F04BC2" w:rsidR="008F2CED" w:rsidRPr="001F2652" w:rsidRDefault="008F2CED" w:rsidP="008F2CED">
      <w:pPr>
        <w:spacing w:line="360" w:lineRule="auto"/>
        <w:rPr>
          <w:rFonts w:ascii="Times New Roman" w:hAnsi="Times New Roman"/>
          <w:b/>
          <w:bCs/>
          <w:sz w:val="24"/>
          <w:lang w:val="en-US"/>
        </w:rPr>
      </w:pPr>
      <w:bookmarkStart w:id="17" w:name="_Hlk109902311"/>
      <w:r w:rsidRPr="008266E1">
        <w:rPr>
          <w:rFonts w:ascii="Times New Roman" w:hAnsi="Times New Roman"/>
          <w:b/>
          <w:bCs/>
          <w:sz w:val="24"/>
          <w:lang w:val="en-US"/>
        </w:rPr>
        <w:lastRenderedPageBreak/>
        <w:t>S</w:t>
      </w:r>
      <w:r w:rsidR="00581329" w:rsidRPr="008266E1">
        <w:rPr>
          <w:rFonts w:ascii="Times New Roman" w:hAnsi="Times New Roman"/>
          <w:b/>
          <w:bCs/>
          <w:sz w:val="24"/>
          <w:lang w:val="en-US"/>
        </w:rPr>
        <w:t xml:space="preserve">I </w:t>
      </w:r>
      <w:r w:rsidR="00AA6C11" w:rsidRPr="008266E1">
        <w:rPr>
          <w:rFonts w:ascii="Times New Roman" w:hAnsi="Times New Roman"/>
          <w:b/>
          <w:bCs/>
          <w:sz w:val="24"/>
          <w:lang w:val="en-US"/>
        </w:rPr>
        <w:t>11</w:t>
      </w:r>
      <w:r w:rsidR="00AE0E69" w:rsidRPr="008266E1">
        <w:rPr>
          <w:rFonts w:ascii="Times New Roman" w:hAnsi="Times New Roman"/>
          <w:b/>
          <w:bCs/>
          <w:sz w:val="24"/>
          <w:lang w:val="en-US"/>
        </w:rPr>
        <w:t xml:space="preserve"> </w:t>
      </w:r>
      <w:r w:rsidRPr="008266E1">
        <w:rPr>
          <w:rFonts w:ascii="Times New Roman" w:hAnsi="Times New Roman"/>
          <w:b/>
          <w:bCs/>
          <w:sz w:val="24"/>
          <w:lang w:val="en-US"/>
        </w:rPr>
        <w:t>– Final</w:t>
      </w:r>
      <w:r w:rsidRPr="001F2652">
        <w:rPr>
          <w:rFonts w:ascii="Times New Roman" w:hAnsi="Times New Roman"/>
          <w:b/>
          <w:bCs/>
          <w:sz w:val="24"/>
          <w:lang w:val="en-US"/>
        </w:rPr>
        <w:t xml:space="preserve"> rating of the risk of bias assessment of each study and EQ-5D </w:t>
      </w:r>
      <w:r w:rsidR="00482BD7" w:rsidRPr="001F2652">
        <w:rPr>
          <w:rFonts w:ascii="Times New Roman" w:hAnsi="Times New Roman"/>
          <w:b/>
          <w:bCs/>
          <w:sz w:val="24"/>
          <w:lang w:val="en-US"/>
        </w:rPr>
        <w:t xml:space="preserve">version </w:t>
      </w:r>
      <w:r w:rsidRPr="001F2652">
        <w:rPr>
          <w:rFonts w:ascii="Times New Roman" w:hAnsi="Times New Roman"/>
          <w:b/>
          <w:bCs/>
          <w:sz w:val="24"/>
          <w:lang w:val="en-US"/>
        </w:rPr>
        <w:t xml:space="preserve">on measurement properties using the </w:t>
      </w:r>
      <w:r w:rsidR="00AD6AE9" w:rsidRPr="001F2652">
        <w:rPr>
          <w:rFonts w:ascii="Times New Roman" w:hAnsi="Times New Roman"/>
          <w:b/>
          <w:bCs/>
          <w:sz w:val="24"/>
          <w:lang w:val="en-US"/>
        </w:rPr>
        <w:t>EQ VAS</w:t>
      </w:r>
    </w:p>
    <w:tbl>
      <w:tblPr>
        <w:tblW w:w="1081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2"/>
        <w:gridCol w:w="1275"/>
        <w:gridCol w:w="1134"/>
        <w:gridCol w:w="930"/>
        <w:gridCol w:w="1276"/>
        <w:gridCol w:w="1134"/>
        <w:gridCol w:w="1426"/>
        <w:gridCol w:w="1091"/>
      </w:tblGrid>
      <w:tr w:rsidR="00BF34F1" w:rsidRPr="001F2652" w14:paraId="14F3270F" w14:textId="72B5EE81" w:rsidTr="00BF34F1">
        <w:trPr>
          <w:trHeight w:val="20"/>
          <w:jc w:val="center"/>
        </w:trPr>
        <w:tc>
          <w:tcPr>
            <w:tcW w:w="2552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bookmarkEnd w:id="17"/>
          <w:p w14:paraId="0C9B2D61" w14:textId="7AAD64A1" w:rsidR="00BF34F1" w:rsidRPr="001F2652" w:rsidRDefault="00BF34F1" w:rsidP="002D5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1F265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  <w:t>Reference</w:t>
            </w:r>
            <w:proofErr w:type="spellEnd"/>
            <w:r w:rsidRPr="001F265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  <w:t xml:space="preserve">, </w:t>
            </w:r>
            <w:proofErr w:type="spellStart"/>
            <w:r w:rsidRPr="001F265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  <w:t>year</w:t>
            </w:r>
            <w:proofErr w:type="spellEnd"/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3828A6B9" w14:textId="568125B0" w:rsidR="00BF34F1" w:rsidRPr="001F2652" w:rsidRDefault="00BF34F1" w:rsidP="002D5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pt-BR"/>
              </w:rPr>
            </w:pPr>
            <w:r w:rsidRPr="001F265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pt-BR"/>
              </w:rPr>
              <w:t>EQ-5D version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90E1CD" w14:textId="77777777" w:rsidR="00BF34F1" w:rsidRPr="001F2652" w:rsidRDefault="00BF34F1" w:rsidP="00F0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1F265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  <w:t>Reliability</w:t>
            </w:r>
            <w:proofErr w:type="spellEnd"/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3319BC" w14:textId="77777777" w:rsidR="00BF34F1" w:rsidRPr="001F2652" w:rsidRDefault="00BF34F1" w:rsidP="00F0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1F265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  <w:t>Criterion</w:t>
            </w:r>
            <w:proofErr w:type="spellEnd"/>
            <w:r w:rsidRPr="001F265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1F265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  <w:t>validity</w:t>
            </w:r>
            <w:proofErr w:type="spellEnd"/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A6F3E35" w14:textId="77777777" w:rsidR="00BF34F1" w:rsidRPr="001F2652" w:rsidRDefault="00BF34F1" w:rsidP="00F0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1F265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  <w:t>Construct</w:t>
            </w:r>
            <w:proofErr w:type="spellEnd"/>
            <w:r w:rsidRPr="001F265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1F265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  <w:t>validity</w:t>
            </w:r>
            <w:proofErr w:type="spellEnd"/>
          </w:p>
        </w:tc>
        <w:tc>
          <w:tcPr>
            <w:tcW w:w="2517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88BBAA8" w14:textId="721D41BB" w:rsidR="00BF34F1" w:rsidRPr="001F2652" w:rsidRDefault="00BF34F1" w:rsidP="00F0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1F265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  <w:t>Responsiveness</w:t>
            </w:r>
            <w:proofErr w:type="spellEnd"/>
          </w:p>
        </w:tc>
      </w:tr>
      <w:tr w:rsidR="00C660DB" w:rsidRPr="001F2652" w14:paraId="0A7A288C" w14:textId="3384992C" w:rsidTr="00BF34F1">
        <w:trPr>
          <w:trHeight w:val="20"/>
          <w:jc w:val="center"/>
        </w:trPr>
        <w:tc>
          <w:tcPr>
            <w:tcW w:w="2552" w:type="dxa"/>
            <w:vMerge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F2E2412" w14:textId="1381E9E4" w:rsidR="00C660DB" w:rsidRPr="001F2652" w:rsidRDefault="00C660DB" w:rsidP="00F0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275" w:type="dxa"/>
            <w:vMerge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82A942A" w14:textId="04D26293" w:rsidR="00C660DB" w:rsidRPr="001F2652" w:rsidRDefault="00C660DB" w:rsidP="00F02B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482EFFD" w14:textId="0CBBCE04" w:rsidR="00C660DB" w:rsidRPr="001F2652" w:rsidRDefault="00C660DB" w:rsidP="00F02B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E3DA9DB" w14:textId="77777777" w:rsidR="00C660DB" w:rsidRPr="001F2652" w:rsidRDefault="00C660DB" w:rsidP="00F0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EAA1471" w14:textId="77777777" w:rsidR="00C660DB" w:rsidRPr="001F2652" w:rsidRDefault="00C660DB" w:rsidP="00F0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1F265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  <w:t>Convergent</w:t>
            </w:r>
            <w:proofErr w:type="spellEnd"/>
            <w:r w:rsidRPr="001F265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1F265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  <w:t>validity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DDF23BE" w14:textId="2606D5AA" w:rsidR="00C660DB" w:rsidRPr="001F2652" w:rsidRDefault="00C660DB" w:rsidP="00F0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1F265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  <w:t>Known-groups</w:t>
            </w:r>
            <w:proofErr w:type="spellEnd"/>
            <w:r w:rsidRPr="001F265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1F265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  <w:t>validity</w:t>
            </w:r>
            <w:proofErr w:type="spellEnd"/>
          </w:p>
        </w:tc>
        <w:tc>
          <w:tcPr>
            <w:tcW w:w="14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46B110E" w14:textId="77777777" w:rsidR="00C660DB" w:rsidRPr="001F2652" w:rsidRDefault="00C660DB" w:rsidP="00F0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pt-BR"/>
              </w:rPr>
            </w:pPr>
            <w:r w:rsidRPr="001F265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pt-BR"/>
              </w:rPr>
              <w:t>Comparison before and after intervention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00F4F42C" w14:textId="62DD49DA" w:rsidR="00C660DB" w:rsidRPr="001F2652" w:rsidRDefault="00BF34F1" w:rsidP="00F0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pt-BR"/>
              </w:rPr>
            </w:pPr>
            <w:r w:rsidRPr="001F265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pt-BR"/>
              </w:rPr>
              <w:t>Comparison between subgroups</w:t>
            </w:r>
          </w:p>
        </w:tc>
      </w:tr>
      <w:tr w:rsidR="00BF34F1" w:rsidRPr="002A487E" w14:paraId="35BE2862" w14:textId="5047DE87" w:rsidTr="00BF34F1">
        <w:trPr>
          <w:trHeight w:val="170"/>
          <w:jc w:val="center"/>
        </w:trPr>
        <w:tc>
          <w:tcPr>
            <w:tcW w:w="10818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030B0C4" w14:textId="275ED871" w:rsidR="00BF34F1" w:rsidRPr="001F2652" w:rsidRDefault="00BF34F1" w:rsidP="00BF3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pt-BR"/>
              </w:rPr>
            </w:pPr>
            <w:r w:rsidRPr="001F265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pt-BR"/>
              </w:rPr>
              <w:t>Self-reported version (EQ-5D-3L)</w:t>
            </w:r>
          </w:p>
        </w:tc>
      </w:tr>
      <w:tr w:rsidR="00C660DB" w:rsidRPr="001F2652" w14:paraId="17722D1F" w14:textId="16FA3EB3" w:rsidTr="00BF34F1">
        <w:trPr>
          <w:trHeight w:val="170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200A8C" w14:textId="77777777" w:rsidR="00C660DB" w:rsidRPr="001F2652" w:rsidRDefault="00C660DB" w:rsidP="00F0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Brussoni</w:t>
            </w:r>
            <w:proofErr w:type="spellEnd"/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, 2013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1799E" w14:textId="77777777" w:rsidR="00C660DB" w:rsidRPr="001F2652" w:rsidRDefault="00C660DB" w:rsidP="00F0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EQ-5D-3L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39DA8" w14:textId="77777777" w:rsidR="00C660DB" w:rsidRPr="001F2652" w:rsidRDefault="00C660DB" w:rsidP="00F0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24083B" w14:textId="77777777" w:rsidR="00C660DB" w:rsidRPr="001F2652" w:rsidRDefault="00C660DB" w:rsidP="00F0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C7CE1" w14:textId="77777777" w:rsidR="00C660DB" w:rsidRPr="001F2652" w:rsidRDefault="00C660DB" w:rsidP="00F0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F751E" w14:textId="77777777" w:rsidR="00C660DB" w:rsidRPr="001F2652" w:rsidRDefault="00C660DB" w:rsidP="00F0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CCE47" w14:textId="77777777" w:rsidR="00C660DB" w:rsidRPr="001F2652" w:rsidRDefault="00C660DB" w:rsidP="00F0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Inadequate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</w:tcPr>
          <w:p w14:paraId="1944174C" w14:textId="77777777" w:rsidR="00C660DB" w:rsidRPr="001F2652" w:rsidRDefault="00C660DB" w:rsidP="00F0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</w:tr>
      <w:tr w:rsidR="00C660DB" w:rsidRPr="001F2652" w14:paraId="6A4EA939" w14:textId="643E6FE9" w:rsidTr="00BF34F1">
        <w:trPr>
          <w:trHeight w:val="170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9C200" w14:textId="500A7681" w:rsidR="00C660DB" w:rsidRPr="001F2652" w:rsidRDefault="00C660DB" w:rsidP="00F0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Klaanssen</w:t>
            </w:r>
            <w:proofErr w:type="spellEnd"/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, 2010</w:t>
            </w: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pt-BR"/>
              </w:rPr>
              <w:t>a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43545" w14:textId="77777777" w:rsidR="00C660DB" w:rsidRPr="001F2652" w:rsidRDefault="00C660DB" w:rsidP="00F0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EQ-5D-3L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C658C" w14:textId="77777777" w:rsidR="00C660DB" w:rsidRPr="001F2652" w:rsidRDefault="00C660DB" w:rsidP="00F0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A0584A" w14:textId="77777777" w:rsidR="00C660DB" w:rsidRPr="001F2652" w:rsidRDefault="00C660DB" w:rsidP="00F02BA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680413" w14:textId="77777777" w:rsidR="00C660DB" w:rsidRPr="001F2652" w:rsidRDefault="00C660DB" w:rsidP="00F0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Inadequate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7103AD" w14:textId="77777777" w:rsidR="00C660DB" w:rsidRPr="001F2652" w:rsidRDefault="00C660DB" w:rsidP="00F0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6D539" w14:textId="77777777" w:rsidR="00C660DB" w:rsidRPr="001F2652" w:rsidRDefault="00C660DB" w:rsidP="00F0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Inadequate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</w:tcPr>
          <w:p w14:paraId="4A582B6A" w14:textId="77777777" w:rsidR="00C660DB" w:rsidRPr="001F2652" w:rsidRDefault="00C660DB" w:rsidP="00F0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</w:tr>
      <w:tr w:rsidR="00C660DB" w:rsidRPr="001F2652" w14:paraId="6C102218" w14:textId="33865F52" w:rsidTr="00BF34F1">
        <w:trPr>
          <w:trHeight w:val="170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BECE6A" w14:textId="3D1439F9" w:rsidR="00C660DB" w:rsidRPr="001F2652" w:rsidRDefault="00C660DB" w:rsidP="00F0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Klaanssen</w:t>
            </w:r>
            <w:proofErr w:type="spellEnd"/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, 2010</w:t>
            </w: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pt-BR"/>
              </w:rPr>
              <w:t>a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1A920" w14:textId="77777777" w:rsidR="00C660DB" w:rsidRPr="001F2652" w:rsidRDefault="00C660DB" w:rsidP="00F0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EQ-5D-3L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C20AB0" w14:textId="77777777" w:rsidR="00C660DB" w:rsidRPr="001F2652" w:rsidRDefault="00C660DB" w:rsidP="00F0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20E883" w14:textId="77777777" w:rsidR="00C660DB" w:rsidRPr="001F2652" w:rsidRDefault="00C660DB" w:rsidP="00F0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4DD0F" w14:textId="77777777" w:rsidR="00C660DB" w:rsidRPr="001F2652" w:rsidRDefault="00C660DB" w:rsidP="00F0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Inadequate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213868" w14:textId="77777777" w:rsidR="00C660DB" w:rsidRPr="001F2652" w:rsidRDefault="00C660DB" w:rsidP="00F0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DAAD9" w14:textId="77777777" w:rsidR="00C660DB" w:rsidRPr="001F2652" w:rsidRDefault="00C660DB" w:rsidP="00F0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</w:tcPr>
          <w:p w14:paraId="45039026" w14:textId="77777777" w:rsidR="00C660DB" w:rsidRPr="001F2652" w:rsidRDefault="00C660DB" w:rsidP="00F0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C660DB" w:rsidRPr="001F2652" w14:paraId="0240BE06" w14:textId="34BDE6F5" w:rsidTr="00BF34F1">
        <w:trPr>
          <w:trHeight w:val="170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8ECB4" w14:textId="01D435B6" w:rsidR="00C660DB" w:rsidRPr="001F2652" w:rsidRDefault="00C660DB" w:rsidP="00F0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Klaanssen</w:t>
            </w:r>
            <w:proofErr w:type="spellEnd"/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, 2010</w:t>
            </w: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pt-BR"/>
              </w:rPr>
              <w:t>a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D8425" w14:textId="77777777" w:rsidR="00C660DB" w:rsidRPr="001F2652" w:rsidRDefault="00C660DB" w:rsidP="00F0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EQ-5D-3L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32F40" w14:textId="77777777" w:rsidR="00C660DB" w:rsidRPr="001F2652" w:rsidRDefault="00C660DB" w:rsidP="00F0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985961" w14:textId="77777777" w:rsidR="00C660DB" w:rsidRPr="001F2652" w:rsidRDefault="00C660DB" w:rsidP="00F02BA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9C1BD" w14:textId="77777777" w:rsidR="00C660DB" w:rsidRPr="001F2652" w:rsidRDefault="00C660DB" w:rsidP="00F0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Inadequate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7A7841" w14:textId="77777777" w:rsidR="00C660DB" w:rsidRPr="001F2652" w:rsidRDefault="00C660DB" w:rsidP="00F0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4348C" w14:textId="77777777" w:rsidR="00C660DB" w:rsidRPr="001F2652" w:rsidRDefault="00C660DB" w:rsidP="00F0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</w:tcPr>
          <w:p w14:paraId="74522715" w14:textId="77777777" w:rsidR="00C660DB" w:rsidRPr="001F2652" w:rsidRDefault="00C660DB" w:rsidP="00F0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BF34F1" w:rsidRPr="001F2652" w14:paraId="10F56CF4" w14:textId="77777777" w:rsidTr="00BF34F1">
        <w:trPr>
          <w:trHeight w:val="170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26DE8D" w14:textId="547D6798" w:rsidR="00BF34F1" w:rsidRPr="001F2652" w:rsidRDefault="00BF34F1" w:rsidP="00F0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Shafie</w:t>
            </w:r>
            <w:proofErr w:type="spellEnd"/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, 2021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34A4BC" w14:textId="0BF951D9" w:rsidR="00BF34F1" w:rsidRPr="001F2652" w:rsidRDefault="00BF34F1" w:rsidP="00F0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EQ-5D-3L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A08E25" w14:textId="77777777" w:rsidR="00BF34F1" w:rsidRPr="001F2652" w:rsidRDefault="00BF34F1" w:rsidP="00F0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7A1715" w14:textId="77777777" w:rsidR="00BF34F1" w:rsidRPr="001F2652" w:rsidRDefault="00BF34F1" w:rsidP="00F02BA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D43AD9" w14:textId="6CE45164" w:rsidR="00BF34F1" w:rsidRPr="001F2652" w:rsidRDefault="00EA2804" w:rsidP="00F0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Doubtful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E275D8" w14:textId="2BF65B23" w:rsidR="00BF34F1" w:rsidRPr="001F2652" w:rsidRDefault="00EA2804" w:rsidP="00F0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Adequate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CF9F3C" w14:textId="77777777" w:rsidR="00BF34F1" w:rsidRPr="001F2652" w:rsidRDefault="00BF34F1" w:rsidP="00F0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</w:tcPr>
          <w:p w14:paraId="7B1C8A60" w14:textId="77777777" w:rsidR="00BF34F1" w:rsidRPr="001F2652" w:rsidRDefault="00BF34F1" w:rsidP="00F0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C660DB" w:rsidRPr="001F2652" w14:paraId="23FA2400" w14:textId="0EB247EB" w:rsidTr="00BF34F1">
        <w:trPr>
          <w:trHeight w:val="170"/>
          <w:jc w:val="center"/>
        </w:trPr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8C69385" w14:textId="77777777" w:rsidR="00C660DB" w:rsidRPr="001F2652" w:rsidRDefault="00C660DB" w:rsidP="00F0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Willems</w:t>
            </w:r>
            <w:proofErr w:type="spellEnd"/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, 2009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1616A8" w14:textId="77777777" w:rsidR="00C660DB" w:rsidRPr="001F2652" w:rsidRDefault="00C660DB" w:rsidP="00F0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EQ-5D-3L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70047C" w14:textId="77777777" w:rsidR="00C660DB" w:rsidRPr="001F2652" w:rsidRDefault="00C660DB" w:rsidP="00F0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Adequate</w:t>
            </w:r>
          </w:p>
        </w:tc>
        <w:tc>
          <w:tcPr>
            <w:tcW w:w="93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368F552" w14:textId="77777777" w:rsidR="00C660DB" w:rsidRPr="001F2652" w:rsidRDefault="00C660DB" w:rsidP="00F0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981066" w14:textId="77777777" w:rsidR="00C660DB" w:rsidRPr="001F2652" w:rsidRDefault="00C660DB" w:rsidP="00F0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Doubtful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B9E914" w14:textId="77777777" w:rsidR="00C660DB" w:rsidRPr="001F2652" w:rsidRDefault="00C660DB" w:rsidP="00F0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2F7DCE" w14:textId="77777777" w:rsidR="00C660DB" w:rsidRPr="001F2652" w:rsidRDefault="00C660DB" w:rsidP="00F0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687DBC70" w14:textId="77777777" w:rsidR="00C660DB" w:rsidRPr="001F2652" w:rsidRDefault="00C660DB" w:rsidP="00F0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</w:tr>
      <w:tr w:rsidR="00BF34F1" w:rsidRPr="002A487E" w14:paraId="1BAF8952" w14:textId="3AB30C20" w:rsidTr="00BF34F1">
        <w:trPr>
          <w:trHeight w:val="170"/>
          <w:jc w:val="center"/>
        </w:trPr>
        <w:tc>
          <w:tcPr>
            <w:tcW w:w="10818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1E4EFA3" w14:textId="2A26A756" w:rsidR="00BF34F1" w:rsidRPr="001F2652" w:rsidRDefault="00BF34F1" w:rsidP="00BF3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pt-BR"/>
              </w:rPr>
            </w:pPr>
            <w:r w:rsidRPr="001F265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pt-BR"/>
              </w:rPr>
              <w:t>Proxy-reported version (EQ-5D-3L)</w:t>
            </w:r>
          </w:p>
        </w:tc>
      </w:tr>
      <w:tr w:rsidR="00C660DB" w:rsidRPr="001F2652" w14:paraId="752218FB" w14:textId="46C9E2AF" w:rsidTr="00BF34F1">
        <w:trPr>
          <w:trHeight w:val="170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3C244" w14:textId="1D32276D" w:rsidR="00C660DB" w:rsidRPr="001F2652" w:rsidRDefault="00C660DB" w:rsidP="00F0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Matza</w:t>
            </w:r>
            <w:proofErr w:type="spellEnd"/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, 2005 (UK)</w:t>
            </w:r>
            <w:proofErr w:type="spellStart"/>
            <w:proofErr w:type="gramStart"/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pt-BR"/>
              </w:rPr>
              <w:t>a,b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07C60" w14:textId="77777777" w:rsidR="00C660DB" w:rsidRPr="001F2652" w:rsidRDefault="00C660DB" w:rsidP="00F0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EQ-5D-3L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A04843" w14:textId="77777777" w:rsidR="00C660DB" w:rsidRPr="001F2652" w:rsidRDefault="00C660DB" w:rsidP="00F0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0126EE" w14:textId="77777777" w:rsidR="00C660DB" w:rsidRPr="001F2652" w:rsidRDefault="00C660DB" w:rsidP="00F0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F4437" w14:textId="77777777" w:rsidR="00C660DB" w:rsidRPr="001F2652" w:rsidRDefault="00C660DB" w:rsidP="00F0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Inadequate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28BDF5" w14:textId="77777777" w:rsidR="00C660DB" w:rsidRPr="001F2652" w:rsidRDefault="00C660DB" w:rsidP="00F0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0C40E3" w14:textId="77777777" w:rsidR="00C660DB" w:rsidRPr="001F2652" w:rsidRDefault="00C660DB" w:rsidP="00F0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</w:tcPr>
          <w:p w14:paraId="4A0A1C55" w14:textId="77777777" w:rsidR="00C660DB" w:rsidRPr="001F2652" w:rsidRDefault="00C660DB" w:rsidP="00F0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C660DB" w:rsidRPr="001F2652" w14:paraId="19CCF831" w14:textId="00EDC1AC" w:rsidTr="00BF34F1">
        <w:trPr>
          <w:trHeight w:val="170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255131" w14:textId="51BE5BD2" w:rsidR="00C660DB" w:rsidRPr="001F2652" w:rsidRDefault="00C660DB" w:rsidP="00F0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Matza</w:t>
            </w:r>
            <w:proofErr w:type="spellEnd"/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, 2005 (USA)</w:t>
            </w:r>
            <w:proofErr w:type="spellStart"/>
            <w:proofErr w:type="gramStart"/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pt-BR"/>
              </w:rPr>
              <w:t>a,b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88FF5" w14:textId="77777777" w:rsidR="00C660DB" w:rsidRPr="001F2652" w:rsidRDefault="00C660DB" w:rsidP="00F0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EQ-5D-3L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76498" w14:textId="77777777" w:rsidR="00C660DB" w:rsidRPr="001F2652" w:rsidRDefault="00C660DB" w:rsidP="00F0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CB1D12" w14:textId="77777777" w:rsidR="00C660DB" w:rsidRPr="001F2652" w:rsidRDefault="00C660DB" w:rsidP="00F0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70D23" w14:textId="77777777" w:rsidR="00C660DB" w:rsidRPr="001F2652" w:rsidRDefault="00C660DB" w:rsidP="00F0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Inadequate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FCA23" w14:textId="77777777" w:rsidR="00C660DB" w:rsidRPr="001F2652" w:rsidRDefault="00C660DB" w:rsidP="00F0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6A7311" w14:textId="77777777" w:rsidR="00C660DB" w:rsidRPr="001F2652" w:rsidRDefault="00C660DB" w:rsidP="00F0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</w:tcPr>
          <w:p w14:paraId="3C2BA054" w14:textId="77777777" w:rsidR="00C660DB" w:rsidRPr="001F2652" w:rsidRDefault="00C660DB" w:rsidP="00F0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C660DB" w:rsidRPr="001F2652" w14:paraId="3EE5065D" w14:textId="70B27CDF" w:rsidTr="00BF34F1">
        <w:trPr>
          <w:trHeight w:val="170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A3F4C" w14:textId="2D5A8560" w:rsidR="00C660DB" w:rsidRPr="001F2652" w:rsidRDefault="00C660DB" w:rsidP="00F0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Matza</w:t>
            </w:r>
            <w:proofErr w:type="spellEnd"/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, 2005 (USA)</w:t>
            </w:r>
            <w:proofErr w:type="spellStart"/>
            <w:proofErr w:type="gramStart"/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pt-BR"/>
              </w:rPr>
              <w:t>a,b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B3C1A" w14:textId="77777777" w:rsidR="00C660DB" w:rsidRPr="001F2652" w:rsidRDefault="00C660DB" w:rsidP="00F0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EQ-5D-3L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D5DBA" w14:textId="77777777" w:rsidR="00C660DB" w:rsidRPr="001F2652" w:rsidRDefault="00C660DB" w:rsidP="00F0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818FD1" w14:textId="77777777" w:rsidR="00C660DB" w:rsidRPr="001F2652" w:rsidRDefault="00C660DB" w:rsidP="00F02BA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7750AB" w14:textId="77777777" w:rsidR="00C660DB" w:rsidRPr="001F2652" w:rsidRDefault="00C660DB" w:rsidP="00F0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Inadequate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E80D3" w14:textId="77777777" w:rsidR="00C660DB" w:rsidRPr="001F2652" w:rsidRDefault="00C660DB" w:rsidP="00F0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0C3D1" w14:textId="77777777" w:rsidR="00C660DB" w:rsidRPr="001F2652" w:rsidRDefault="00C660DB" w:rsidP="00F02BA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</w:tcPr>
          <w:p w14:paraId="0A6D71D3" w14:textId="77777777" w:rsidR="00C660DB" w:rsidRPr="001F2652" w:rsidRDefault="00C660DB" w:rsidP="00F02BA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C660DB" w:rsidRPr="001F2652" w14:paraId="30A584A8" w14:textId="23B4540A" w:rsidTr="00BF34F1">
        <w:trPr>
          <w:trHeight w:val="170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31E4AA" w14:textId="77777777" w:rsidR="00C660DB" w:rsidRPr="001F2652" w:rsidRDefault="00C660DB" w:rsidP="00F0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Stolk</w:t>
            </w:r>
            <w:proofErr w:type="spellEnd"/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, 2000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1E4784" w14:textId="77777777" w:rsidR="00C660DB" w:rsidRPr="001F2652" w:rsidRDefault="00C660DB" w:rsidP="00F0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EQ-5D-3L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AA733D" w14:textId="77777777" w:rsidR="00C660DB" w:rsidRPr="001F2652" w:rsidRDefault="00C660DB" w:rsidP="00F0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13AE4B" w14:textId="77777777" w:rsidR="00C660DB" w:rsidRPr="001F2652" w:rsidRDefault="00C660DB" w:rsidP="00F0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269DB" w14:textId="77777777" w:rsidR="00C660DB" w:rsidRPr="001F2652" w:rsidRDefault="00C660DB" w:rsidP="00F0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Inadequate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73E515" w14:textId="77777777" w:rsidR="00C660DB" w:rsidRPr="001F2652" w:rsidRDefault="00C660DB" w:rsidP="00F0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8071C" w14:textId="77777777" w:rsidR="00C660DB" w:rsidRPr="001F2652" w:rsidRDefault="00C660DB" w:rsidP="00F0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</w:tcPr>
          <w:p w14:paraId="5808D9CD" w14:textId="77777777" w:rsidR="00C660DB" w:rsidRPr="001F2652" w:rsidRDefault="00C660DB" w:rsidP="00F0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BF34F1" w:rsidRPr="002A487E" w14:paraId="792EFE03" w14:textId="669862F7" w:rsidTr="00BF34F1">
        <w:trPr>
          <w:trHeight w:val="170"/>
          <w:jc w:val="center"/>
        </w:trPr>
        <w:tc>
          <w:tcPr>
            <w:tcW w:w="10818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F19813B" w14:textId="2ABFC2CB" w:rsidR="00BF34F1" w:rsidRPr="001F2652" w:rsidRDefault="00BF34F1" w:rsidP="00F0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pt-BR"/>
              </w:rPr>
            </w:pPr>
            <w:r w:rsidRPr="001F265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pt-BR"/>
              </w:rPr>
              <w:t>Self-reported version (EQ-5D-5L)</w:t>
            </w:r>
          </w:p>
        </w:tc>
      </w:tr>
      <w:tr w:rsidR="00C660DB" w:rsidRPr="001F2652" w14:paraId="449EA5B8" w14:textId="107FBD08" w:rsidTr="00BF34F1">
        <w:trPr>
          <w:trHeight w:val="170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D3C4FC" w14:textId="77BB8AA0" w:rsidR="00C660DB" w:rsidRPr="001F2652" w:rsidRDefault="00C660DB" w:rsidP="00F0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Dams</w:t>
            </w:r>
            <w:proofErr w:type="spellEnd"/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, 2020</w:t>
            </w: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pt-BR"/>
              </w:rPr>
              <w:t>a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8AFD1" w14:textId="77777777" w:rsidR="00C660DB" w:rsidRPr="001F2652" w:rsidRDefault="00C660DB" w:rsidP="00F0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EQ-5D-5L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DCE94" w14:textId="77777777" w:rsidR="00C660DB" w:rsidRPr="001F2652" w:rsidRDefault="00C660DB" w:rsidP="00F0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Doubtful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AABB96" w14:textId="77777777" w:rsidR="00C660DB" w:rsidRPr="001F2652" w:rsidRDefault="00C660DB" w:rsidP="00F0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EB4FB2" w14:textId="77777777" w:rsidR="00C660DB" w:rsidRPr="001F2652" w:rsidRDefault="00C660DB" w:rsidP="00F0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Inadequate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5D3036" w14:textId="77777777" w:rsidR="00C660DB" w:rsidRPr="001F2652" w:rsidRDefault="00C660DB" w:rsidP="00F0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Inadequate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F6B93" w14:textId="77777777" w:rsidR="00C660DB" w:rsidRPr="001F2652" w:rsidRDefault="00C660DB" w:rsidP="00F0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Inadequate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</w:tcPr>
          <w:p w14:paraId="0F83947B" w14:textId="77777777" w:rsidR="00C660DB" w:rsidRPr="001F2652" w:rsidRDefault="00C660DB" w:rsidP="00F0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</w:tr>
      <w:tr w:rsidR="005A123D" w:rsidRPr="001F2652" w14:paraId="44DD544D" w14:textId="77777777" w:rsidTr="005A123D">
        <w:trPr>
          <w:trHeight w:val="170"/>
          <w:jc w:val="center"/>
        </w:trPr>
        <w:tc>
          <w:tcPr>
            <w:tcW w:w="255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52C201FF" w14:textId="77777777" w:rsidR="005A123D" w:rsidRPr="001F2652" w:rsidRDefault="005A123D" w:rsidP="00132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Dams</w:t>
            </w:r>
            <w:proofErr w:type="spellEnd"/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, 2020</w:t>
            </w: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pt-BR"/>
              </w:rPr>
              <w:t>a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D36D79" w14:textId="77777777" w:rsidR="005A123D" w:rsidRPr="001F2652" w:rsidRDefault="005A123D" w:rsidP="00132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EQ-5D-5L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1BB2FF" w14:textId="77777777" w:rsidR="005A123D" w:rsidRPr="001F2652" w:rsidRDefault="005A123D" w:rsidP="00132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12AE93D1" w14:textId="77777777" w:rsidR="005A123D" w:rsidRPr="001F2652" w:rsidRDefault="005A123D" w:rsidP="00132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96EB9" w14:textId="77777777" w:rsidR="005A123D" w:rsidRPr="001F2652" w:rsidRDefault="005A123D" w:rsidP="00132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Inadequate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C99915" w14:textId="77777777" w:rsidR="005A123D" w:rsidRPr="001F2652" w:rsidRDefault="005A123D" w:rsidP="00132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42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2875A" w14:textId="77777777" w:rsidR="005A123D" w:rsidRPr="001F2652" w:rsidRDefault="005A123D" w:rsidP="00132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091" w:type="dxa"/>
            <w:tcBorders>
              <w:top w:val="nil"/>
              <w:left w:val="nil"/>
              <w:right w:val="nil"/>
            </w:tcBorders>
          </w:tcPr>
          <w:p w14:paraId="4E0F87E6" w14:textId="77777777" w:rsidR="005A123D" w:rsidRPr="001F2652" w:rsidRDefault="005A123D" w:rsidP="00132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</w:tr>
      <w:tr w:rsidR="005A123D" w:rsidRPr="001F2652" w14:paraId="77497CAF" w14:textId="77777777" w:rsidTr="001B2E9A">
        <w:trPr>
          <w:trHeight w:val="170"/>
          <w:jc w:val="center"/>
        </w:trPr>
        <w:tc>
          <w:tcPr>
            <w:tcW w:w="255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3EAAD6A" w14:textId="024D9807" w:rsidR="005A123D" w:rsidRPr="001F2652" w:rsidRDefault="005A123D" w:rsidP="00F0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Welie</w:t>
            </w:r>
            <w:proofErr w:type="spellEnd"/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, 2022</w:t>
            </w:r>
          </w:p>
        </w:tc>
        <w:tc>
          <w:tcPr>
            <w:tcW w:w="1275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D0B61B8" w14:textId="4693D65C" w:rsidR="005A123D" w:rsidRPr="001F2652" w:rsidRDefault="005A123D" w:rsidP="00F0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EQ-5D-5L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8B0C21D" w14:textId="77A0741E" w:rsidR="005A123D" w:rsidRPr="001F2652" w:rsidRDefault="005A123D" w:rsidP="00F0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Doubtful</w:t>
            </w:r>
          </w:p>
        </w:tc>
        <w:tc>
          <w:tcPr>
            <w:tcW w:w="93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0138616" w14:textId="77777777" w:rsidR="005A123D" w:rsidRPr="001F2652" w:rsidRDefault="005A123D" w:rsidP="00F0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27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80BD2A3" w14:textId="77777777" w:rsidR="005A123D" w:rsidRPr="001F2652" w:rsidRDefault="005A123D" w:rsidP="00F0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89C661F" w14:textId="5692FC3C" w:rsidR="005A123D" w:rsidRPr="001F2652" w:rsidRDefault="005A123D" w:rsidP="00F0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Doubtful</w:t>
            </w:r>
          </w:p>
        </w:tc>
        <w:tc>
          <w:tcPr>
            <w:tcW w:w="142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30681DD" w14:textId="77777777" w:rsidR="005A123D" w:rsidRPr="001F2652" w:rsidRDefault="005A123D" w:rsidP="00F0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091" w:type="dxa"/>
            <w:tcBorders>
              <w:left w:val="nil"/>
              <w:bottom w:val="single" w:sz="4" w:space="0" w:color="auto"/>
              <w:right w:val="nil"/>
            </w:tcBorders>
          </w:tcPr>
          <w:p w14:paraId="6BB0C384" w14:textId="77777777" w:rsidR="005A123D" w:rsidRPr="001F2652" w:rsidRDefault="005A123D" w:rsidP="00F0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</w:tr>
      <w:tr w:rsidR="001B2E9A" w:rsidRPr="002A487E" w14:paraId="7262B227" w14:textId="77777777" w:rsidTr="001B2E9A">
        <w:trPr>
          <w:trHeight w:val="170"/>
          <w:jc w:val="center"/>
        </w:trPr>
        <w:tc>
          <w:tcPr>
            <w:tcW w:w="1081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C7D6A44" w14:textId="465CD8B4" w:rsidR="001B2E9A" w:rsidRPr="001F2652" w:rsidRDefault="001B17CC" w:rsidP="001B2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  <w:r w:rsidRPr="001F265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pt-BR"/>
              </w:rPr>
              <w:t>Proxy</w:t>
            </w:r>
            <w:r w:rsidR="001B2E9A" w:rsidRPr="001F265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pt-BR"/>
              </w:rPr>
              <w:t>-reported version (EQ-5D-5L)</w:t>
            </w:r>
          </w:p>
        </w:tc>
      </w:tr>
      <w:tr w:rsidR="001B2E9A" w:rsidRPr="001F2652" w14:paraId="415F7145" w14:textId="77777777" w:rsidTr="001B2E9A">
        <w:trPr>
          <w:trHeight w:val="170"/>
          <w:jc w:val="center"/>
        </w:trPr>
        <w:tc>
          <w:tcPr>
            <w:tcW w:w="25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9E6FD1" w14:textId="6F7BE116" w:rsidR="001B2E9A" w:rsidRPr="001F2652" w:rsidRDefault="001B2E9A" w:rsidP="001B2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  <w:t>Xu, 2023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346C68" w14:textId="350D33C4" w:rsidR="001B2E9A" w:rsidRPr="001F2652" w:rsidRDefault="001B2E9A" w:rsidP="001B2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  <w:t>EQ-5D-5L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2FB690" w14:textId="77777777" w:rsidR="001B2E9A" w:rsidRPr="001F2652" w:rsidRDefault="001B2E9A" w:rsidP="001B2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7B718D" w14:textId="77777777" w:rsidR="001B2E9A" w:rsidRPr="001F2652" w:rsidRDefault="001B2E9A" w:rsidP="001B2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C013C1" w14:textId="2547EA37" w:rsidR="001B2E9A" w:rsidRPr="001F2652" w:rsidRDefault="001B2E9A" w:rsidP="001B2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  <w:t>Adequate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C28B4F" w14:textId="320220A9" w:rsidR="001B2E9A" w:rsidRPr="001F2652" w:rsidRDefault="001B2E9A" w:rsidP="001B2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  <w:t>Inadequate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673860" w14:textId="77777777" w:rsidR="001B2E9A" w:rsidRPr="001F2652" w:rsidRDefault="001B2E9A" w:rsidP="001B2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8EAC39E" w14:textId="77777777" w:rsidR="001B2E9A" w:rsidRPr="001F2652" w:rsidRDefault="001B2E9A" w:rsidP="001B2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</w:p>
        </w:tc>
      </w:tr>
      <w:tr w:rsidR="001B2E9A" w:rsidRPr="002A487E" w14:paraId="2AB696E4" w14:textId="11CEE64E" w:rsidTr="00BF34F1">
        <w:trPr>
          <w:trHeight w:val="170"/>
          <w:jc w:val="center"/>
        </w:trPr>
        <w:tc>
          <w:tcPr>
            <w:tcW w:w="10818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96600CC" w14:textId="511BF335" w:rsidR="001B2E9A" w:rsidRPr="001F2652" w:rsidRDefault="001B2E9A" w:rsidP="001B2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pt-BR"/>
              </w:rPr>
            </w:pPr>
            <w:r w:rsidRPr="001F265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pt-BR"/>
              </w:rPr>
              <w:t>Self-reported version (EQ-5D-Y-3L)</w:t>
            </w:r>
          </w:p>
        </w:tc>
      </w:tr>
      <w:tr w:rsidR="001B2E9A" w:rsidRPr="001F2652" w14:paraId="606EA61E" w14:textId="6939705E" w:rsidTr="00BF34F1">
        <w:trPr>
          <w:trHeight w:val="170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C7745B" w14:textId="61CB5401" w:rsidR="001B2E9A" w:rsidRPr="001F2652" w:rsidRDefault="001B2E9A" w:rsidP="001B2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Bergfors</w:t>
            </w:r>
            <w:proofErr w:type="spellEnd"/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, 2015</w:t>
            </w: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pt-BR"/>
              </w:rPr>
              <w:t>a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C7A47F" w14:textId="77777777" w:rsidR="001B2E9A" w:rsidRPr="001F2652" w:rsidRDefault="001B2E9A" w:rsidP="001B2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EQ-5D-Y-3L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FE6306" w14:textId="77777777" w:rsidR="001B2E9A" w:rsidRPr="001F2652" w:rsidRDefault="001B2E9A" w:rsidP="001B2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298A37" w14:textId="77777777" w:rsidR="001B2E9A" w:rsidRPr="001F2652" w:rsidRDefault="001B2E9A" w:rsidP="001B2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A819D3" w14:textId="77777777" w:rsidR="001B2E9A" w:rsidRPr="001F2652" w:rsidRDefault="001B2E9A" w:rsidP="001B2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Inadequate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39630" w14:textId="77777777" w:rsidR="001B2E9A" w:rsidRPr="001F2652" w:rsidRDefault="001B2E9A" w:rsidP="001B2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55D72" w14:textId="77777777" w:rsidR="001B2E9A" w:rsidRPr="001F2652" w:rsidRDefault="001B2E9A" w:rsidP="001B2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</w:tcPr>
          <w:p w14:paraId="5B98B351" w14:textId="77777777" w:rsidR="001B2E9A" w:rsidRPr="001F2652" w:rsidRDefault="001B2E9A" w:rsidP="001B2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1B2E9A" w:rsidRPr="001F2652" w14:paraId="64EB423A" w14:textId="0C241D38" w:rsidTr="00BF34F1">
        <w:trPr>
          <w:trHeight w:val="170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E7C696" w14:textId="5062828E" w:rsidR="001B2E9A" w:rsidRPr="001F2652" w:rsidRDefault="001B2E9A" w:rsidP="001B2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Bergfors</w:t>
            </w:r>
            <w:proofErr w:type="spellEnd"/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, 2015</w:t>
            </w: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pt-BR"/>
              </w:rPr>
              <w:t>a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A1B5E" w14:textId="77777777" w:rsidR="001B2E9A" w:rsidRPr="001F2652" w:rsidRDefault="001B2E9A" w:rsidP="001B2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EQ-5D-Y-3L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8CBCE" w14:textId="77777777" w:rsidR="001B2E9A" w:rsidRPr="001F2652" w:rsidRDefault="001B2E9A" w:rsidP="001B2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6F4B77" w14:textId="77777777" w:rsidR="001B2E9A" w:rsidRPr="001F2652" w:rsidRDefault="001B2E9A" w:rsidP="001B2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AF05D2" w14:textId="77777777" w:rsidR="001B2E9A" w:rsidRPr="001F2652" w:rsidRDefault="001B2E9A" w:rsidP="001B2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Inadequate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F3137" w14:textId="77777777" w:rsidR="001B2E9A" w:rsidRPr="001F2652" w:rsidRDefault="001B2E9A" w:rsidP="001B2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8FE25A" w14:textId="77777777" w:rsidR="001B2E9A" w:rsidRPr="001F2652" w:rsidRDefault="001B2E9A" w:rsidP="001B2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</w:tcPr>
          <w:p w14:paraId="6081AB4F" w14:textId="77777777" w:rsidR="001B2E9A" w:rsidRPr="001F2652" w:rsidRDefault="001B2E9A" w:rsidP="001B2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1B2E9A" w:rsidRPr="001F2652" w14:paraId="0D50D2F3" w14:textId="6995D7DA" w:rsidTr="00BF34F1">
        <w:trPr>
          <w:trHeight w:val="170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58995E" w14:textId="77777777" w:rsidR="001B2E9A" w:rsidRPr="001F2652" w:rsidRDefault="001B2E9A" w:rsidP="001B2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Burström</w:t>
            </w:r>
            <w:proofErr w:type="spellEnd"/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, 2011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008403" w14:textId="77777777" w:rsidR="001B2E9A" w:rsidRPr="001F2652" w:rsidRDefault="001B2E9A" w:rsidP="001B2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EQ-5D-Y-3L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55143" w14:textId="77777777" w:rsidR="001B2E9A" w:rsidRPr="001F2652" w:rsidRDefault="001B2E9A" w:rsidP="001B2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9B5FF1" w14:textId="77777777" w:rsidR="001B2E9A" w:rsidRPr="001F2652" w:rsidRDefault="001B2E9A" w:rsidP="001B2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C69E8" w14:textId="77777777" w:rsidR="001B2E9A" w:rsidRPr="001F2652" w:rsidRDefault="001B2E9A" w:rsidP="001B2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37BC74" w14:textId="77777777" w:rsidR="001B2E9A" w:rsidRPr="001F2652" w:rsidRDefault="001B2E9A" w:rsidP="001B2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Inadequate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57972" w14:textId="77777777" w:rsidR="001B2E9A" w:rsidRPr="001F2652" w:rsidRDefault="001B2E9A" w:rsidP="001B2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</w:tcPr>
          <w:p w14:paraId="3486C473" w14:textId="77777777" w:rsidR="001B2E9A" w:rsidRPr="001F2652" w:rsidRDefault="001B2E9A" w:rsidP="001B2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</w:tr>
      <w:tr w:rsidR="001B2E9A" w:rsidRPr="001F2652" w14:paraId="63ABF439" w14:textId="312B4C17" w:rsidTr="00BF34F1">
        <w:trPr>
          <w:trHeight w:val="170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B96128" w14:textId="6E375368" w:rsidR="001B2E9A" w:rsidRPr="001F2652" w:rsidRDefault="001B2E9A" w:rsidP="001B2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Burström</w:t>
            </w:r>
            <w:proofErr w:type="spellEnd"/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, 2014</w:t>
            </w: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pt-BR"/>
              </w:rPr>
              <w:t>a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D1342B" w14:textId="77777777" w:rsidR="001B2E9A" w:rsidRPr="001F2652" w:rsidRDefault="001B2E9A" w:rsidP="001B2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EQ-5D-Y-3L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B1A2D" w14:textId="77777777" w:rsidR="001B2E9A" w:rsidRPr="001F2652" w:rsidRDefault="001B2E9A" w:rsidP="001B2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B83844" w14:textId="77777777" w:rsidR="001B2E9A" w:rsidRPr="001F2652" w:rsidRDefault="001B2E9A" w:rsidP="001B2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5375B9" w14:textId="77777777" w:rsidR="001B2E9A" w:rsidRPr="001F2652" w:rsidRDefault="001B2E9A" w:rsidP="001B2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Doubtful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81F10" w14:textId="77777777" w:rsidR="001B2E9A" w:rsidRPr="001F2652" w:rsidRDefault="001B2E9A" w:rsidP="001B2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Doubtful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2C6F06" w14:textId="77777777" w:rsidR="001B2E9A" w:rsidRPr="001F2652" w:rsidRDefault="001B2E9A" w:rsidP="001B2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</w:tcPr>
          <w:p w14:paraId="6512DFCD" w14:textId="77777777" w:rsidR="001B2E9A" w:rsidRPr="001F2652" w:rsidRDefault="001B2E9A" w:rsidP="001B2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</w:tr>
      <w:tr w:rsidR="001B2E9A" w:rsidRPr="001F2652" w14:paraId="56304D7F" w14:textId="2020A653" w:rsidTr="00BF34F1">
        <w:trPr>
          <w:trHeight w:val="170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C50DA4" w14:textId="5B87A41B" w:rsidR="001B2E9A" w:rsidRPr="001F2652" w:rsidRDefault="001B2E9A" w:rsidP="001B2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Burström</w:t>
            </w:r>
            <w:proofErr w:type="spellEnd"/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, 2014</w:t>
            </w: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pt-BR"/>
              </w:rPr>
              <w:t>a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A92BBC" w14:textId="77777777" w:rsidR="001B2E9A" w:rsidRPr="001F2652" w:rsidRDefault="001B2E9A" w:rsidP="001B2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EQ-5D-Y-3L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FBF5C" w14:textId="77777777" w:rsidR="001B2E9A" w:rsidRPr="001F2652" w:rsidRDefault="001B2E9A" w:rsidP="001B2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5D141F" w14:textId="77777777" w:rsidR="001B2E9A" w:rsidRPr="001F2652" w:rsidRDefault="001B2E9A" w:rsidP="001B2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D9D215" w14:textId="77777777" w:rsidR="001B2E9A" w:rsidRPr="001F2652" w:rsidRDefault="001B2E9A" w:rsidP="001B2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Inadequate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D7453" w14:textId="77777777" w:rsidR="001B2E9A" w:rsidRPr="001F2652" w:rsidRDefault="001B2E9A" w:rsidP="001B2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Doubtful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4885D" w14:textId="77777777" w:rsidR="001B2E9A" w:rsidRPr="001F2652" w:rsidRDefault="001B2E9A" w:rsidP="001B2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</w:tcPr>
          <w:p w14:paraId="1F997261" w14:textId="77777777" w:rsidR="001B2E9A" w:rsidRPr="001F2652" w:rsidRDefault="001B2E9A" w:rsidP="001B2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</w:tr>
      <w:tr w:rsidR="001B2E9A" w:rsidRPr="001F2652" w14:paraId="25876B23" w14:textId="5CC5BDDE" w:rsidTr="00BF34F1">
        <w:trPr>
          <w:trHeight w:val="170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19E8C4" w14:textId="1F69BDDF" w:rsidR="001B2E9A" w:rsidRPr="001F2652" w:rsidRDefault="001B2E9A" w:rsidP="001B2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Edit</w:t>
            </w:r>
            <w:proofErr w:type="spellEnd"/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-Koch, 2009</w:t>
            </w: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pt-BR"/>
              </w:rPr>
              <w:t>a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362B1" w14:textId="77777777" w:rsidR="001B2E9A" w:rsidRPr="001F2652" w:rsidRDefault="001B2E9A" w:rsidP="001B2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EQ-5D-Y-3L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EE290B" w14:textId="77777777" w:rsidR="001B2E9A" w:rsidRPr="001F2652" w:rsidRDefault="001B2E9A" w:rsidP="001B2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A977DF" w14:textId="77777777" w:rsidR="001B2E9A" w:rsidRPr="001F2652" w:rsidRDefault="001B2E9A" w:rsidP="001B2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85691" w14:textId="77777777" w:rsidR="001B2E9A" w:rsidRPr="001F2652" w:rsidRDefault="001B2E9A" w:rsidP="001B2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Adequate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CDC721" w14:textId="77777777" w:rsidR="001B2E9A" w:rsidRPr="001F2652" w:rsidRDefault="001B2E9A" w:rsidP="001B2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CF748" w14:textId="77777777" w:rsidR="001B2E9A" w:rsidRPr="001F2652" w:rsidRDefault="001B2E9A" w:rsidP="001B2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</w:tcPr>
          <w:p w14:paraId="2911C431" w14:textId="77777777" w:rsidR="001B2E9A" w:rsidRPr="001F2652" w:rsidRDefault="001B2E9A" w:rsidP="001B2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1B2E9A" w:rsidRPr="001F2652" w14:paraId="12C5160C" w14:textId="29A05DC6" w:rsidTr="00BF34F1">
        <w:trPr>
          <w:trHeight w:val="170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25D95B" w14:textId="49669E80" w:rsidR="001B2E9A" w:rsidRPr="001F2652" w:rsidRDefault="001B2E9A" w:rsidP="001B2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Edit</w:t>
            </w:r>
            <w:proofErr w:type="spellEnd"/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-Koch, 2009</w:t>
            </w: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pt-BR"/>
              </w:rPr>
              <w:t>a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106860" w14:textId="77777777" w:rsidR="001B2E9A" w:rsidRPr="001F2652" w:rsidRDefault="001B2E9A" w:rsidP="001B2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EQ-5D-Y-3L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10F6E" w14:textId="77777777" w:rsidR="001B2E9A" w:rsidRPr="001F2652" w:rsidRDefault="001B2E9A" w:rsidP="001B2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39BFA9" w14:textId="77777777" w:rsidR="001B2E9A" w:rsidRPr="001F2652" w:rsidRDefault="001B2E9A" w:rsidP="001B2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7A81ED" w14:textId="77777777" w:rsidR="001B2E9A" w:rsidRPr="001F2652" w:rsidRDefault="001B2E9A" w:rsidP="001B2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Inadequate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7182C" w14:textId="77777777" w:rsidR="001B2E9A" w:rsidRPr="001F2652" w:rsidRDefault="001B2E9A" w:rsidP="001B2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C716DF" w14:textId="77777777" w:rsidR="001B2E9A" w:rsidRPr="001F2652" w:rsidRDefault="001B2E9A" w:rsidP="001B2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</w:tcPr>
          <w:p w14:paraId="083A43D5" w14:textId="77777777" w:rsidR="001B2E9A" w:rsidRPr="001F2652" w:rsidRDefault="001B2E9A" w:rsidP="001B2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1B2E9A" w:rsidRPr="001F2652" w14:paraId="6A9744A0" w14:textId="3E49001F" w:rsidTr="00BF34F1">
        <w:trPr>
          <w:trHeight w:val="170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EB8435" w14:textId="51D6DEF2" w:rsidR="001B2E9A" w:rsidRPr="001F2652" w:rsidRDefault="001B2E9A" w:rsidP="001B2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Gusi</w:t>
            </w:r>
            <w:proofErr w:type="spellEnd"/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, 2014</w:t>
            </w:r>
            <w:proofErr w:type="gramStart"/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pt-BR"/>
              </w:rPr>
              <w:t>a,c</w:t>
            </w:r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BA16C" w14:textId="77777777" w:rsidR="001B2E9A" w:rsidRPr="001F2652" w:rsidRDefault="001B2E9A" w:rsidP="001B2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EQ-5D-Y-3L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AC809A" w14:textId="77777777" w:rsidR="001B2E9A" w:rsidRPr="001F2652" w:rsidRDefault="001B2E9A" w:rsidP="001B2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Doubtful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CE8205" w14:textId="77777777" w:rsidR="001B2E9A" w:rsidRPr="001F2652" w:rsidRDefault="001B2E9A" w:rsidP="001B2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5EA6D9" w14:textId="77777777" w:rsidR="001B2E9A" w:rsidRPr="001F2652" w:rsidRDefault="001B2E9A" w:rsidP="001B2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Inadequate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3B30A" w14:textId="77777777" w:rsidR="001B2E9A" w:rsidRPr="001F2652" w:rsidRDefault="001B2E9A" w:rsidP="001B2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8692A" w14:textId="77777777" w:rsidR="001B2E9A" w:rsidRPr="001F2652" w:rsidRDefault="001B2E9A" w:rsidP="001B2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</w:tcPr>
          <w:p w14:paraId="11967284" w14:textId="77777777" w:rsidR="001B2E9A" w:rsidRPr="001F2652" w:rsidRDefault="001B2E9A" w:rsidP="001B2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1B2E9A" w:rsidRPr="001F2652" w14:paraId="7B818F4F" w14:textId="53B3EFD8" w:rsidTr="00BF34F1">
        <w:trPr>
          <w:trHeight w:val="170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309C32" w14:textId="2FBACB38" w:rsidR="001B2E9A" w:rsidRPr="001F2652" w:rsidRDefault="001B2E9A" w:rsidP="001B2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Gusi</w:t>
            </w:r>
            <w:proofErr w:type="spellEnd"/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, 2014</w:t>
            </w:r>
            <w:proofErr w:type="gramStart"/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pt-BR"/>
              </w:rPr>
              <w:t>a,c</w:t>
            </w:r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E4FD7D" w14:textId="77777777" w:rsidR="001B2E9A" w:rsidRPr="001F2652" w:rsidRDefault="001B2E9A" w:rsidP="001B2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EQ-5D-Y-3L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DD5749" w14:textId="77777777" w:rsidR="001B2E9A" w:rsidRPr="001F2652" w:rsidRDefault="001B2E9A" w:rsidP="001B2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6A722C" w14:textId="77777777" w:rsidR="001B2E9A" w:rsidRPr="001F2652" w:rsidRDefault="001B2E9A" w:rsidP="001B2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AD621" w14:textId="77777777" w:rsidR="001B2E9A" w:rsidRPr="001F2652" w:rsidRDefault="001B2E9A" w:rsidP="001B2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Doubtful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58927" w14:textId="77777777" w:rsidR="001B2E9A" w:rsidRPr="001F2652" w:rsidRDefault="001B2E9A" w:rsidP="001B2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CB7CDA" w14:textId="77777777" w:rsidR="001B2E9A" w:rsidRPr="001F2652" w:rsidRDefault="001B2E9A" w:rsidP="001B2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</w:tcPr>
          <w:p w14:paraId="39050CA8" w14:textId="77777777" w:rsidR="001B2E9A" w:rsidRPr="001F2652" w:rsidRDefault="001B2E9A" w:rsidP="001B2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1B2E9A" w:rsidRPr="001F2652" w14:paraId="5BCEBBE8" w14:textId="77777777" w:rsidTr="00BF34F1">
        <w:trPr>
          <w:trHeight w:val="170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337396" w14:textId="61043FAE" w:rsidR="001B2E9A" w:rsidRPr="001F2652" w:rsidRDefault="001B2E9A" w:rsidP="001B2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He, 2023ª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E60560" w14:textId="2467C0CC" w:rsidR="001B2E9A" w:rsidRPr="001F2652" w:rsidRDefault="001B2E9A" w:rsidP="001B2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EQ-5D-Y-3L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692371" w14:textId="77777777" w:rsidR="001B2E9A" w:rsidRPr="001F2652" w:rsidRDefault="001B2E9A" w:rsidP="001B2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8191A6" w14:textId="77777777" w:rsidR="001B2E9A" w:rsidRPr="001F2652" w:rsidRDefault="001B2E9A" w:rsidP="001B2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BD60DA" w14:textId="6A39FF88" w:rsidR="001B2E9A" w:rsidRPr="001F2652" w:rsidRDefault="001B2E9A" w:rsidP="001B2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Doubtful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3952FB" w14:textId="5B119BB3" w:rsidR="001B2E9A" w:rsidRPr="001F2652" w:rsidRDefault="001B2E9A" w:rsidP="001B2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Inadequate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311B1D" w14:textId="77777777" w:rsidR="001B2E9A" w:rsidRPr="001F2652" w:rsidRDefault="001B2E9A" w:rsidP="001B2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</w:tcPr>
          <w:p w14:paraId="2EE9D64B" w14:textId="77777777" w:rsidR="001B2E9A" w:rsidRPr="001F2652" w:rsidRDefault="001B2E9A" w:rsidP="001B2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</w:tr>
      <w:tr w:rsidR="001B2E9A" w:rsidRPr="001F2652" w14:paraId="7C04818F" w14:textId="77777777" w:rsidTr="00BF34F1">
        <w:trPr>
          <w:trHeight w:val="170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424BCB" w14:textId="6D992B1F" w:rsidR="001B2E9A" w:rsidRPr="001F2652" w:rsidRDefault="001B2E9A" w:rsidP="001B2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He, 2023ª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628E79" w14:textId="37CFB685" w:rsidR="001B2E9A" w:rsidRPr="001F2652" w:rsidRDefault="001B2E9A" w:rsidP="001B2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EQ-5D-Y-3L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00AF18" w14:textId="77777777" w:rsidR="001B2E9A" w:rsidRPr="001F2652" w:rsidRDefault="001B2E9A" w:rsidP="001B2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49FE37" w14:textId="77777777" w:rsidR="001B2E9A" w:rsidRPr="001F2652" w:rsidRDefault="001B2E9A" w:rsidP="001B2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AA5D4C" w14:textId="4076A7EA" w:rsidR="001B2E9A" w:rsidRPr="001F2652" w:rsidRDefault="001B2E9A" w:rsidP="001B2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Doubtful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C9F3DE" w14:textId="2C0E62AD" w:rsidR="001B2E9A" w:rsidRPr="001F2652" w:rsidRDefault="001B2E9A" w:rsidP="001B2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9D5B85" w14:textId="77777777" w:rsidR="001B2E9A" w:rsidRPr="001F2652" w:rsidRDefault="001B2E9A" w:rsidP="001B2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</w:tcPr>
          <w:p w14:paraId="27CCEF49" w14:textId="77777777" w:rsidR="001B2E9A" w:rsidRPr="001F2652" w:rsidRDefault="001B2E9A" w:rsidP="001B2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</w:tr>
      <w:tr w:rsidR="001B2E9A" w:rsidRPr="001F2652" w14:paraId="48055CA0" w14:textId="11C3650C" w:rsidTr="00BF34F1">
        <w:trPr>
          <w:trHeight w:val="170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63BAEB" w14:textId="77777777" w:rsidR="001B2E9A" w:rsidRPr="001F2652" w:rsidRDefault="001B2E9A" w:rsidP="001B2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Hsu</w:t>
            </w:r>
            <w:proofErr w:type="spellEnd"/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, 2018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68E87" w14:textId="77777777" w:rsidR="001B2E9A" w:rsidRPr="001F2652" w:rsidRDefault="001B2E9A" w:rsidP="001B2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EQ-5D-Y-3L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6C3FC" w14:textId="77777777" w:rsidR="001B2E9A" w:rsidRPr="001F2652" w:rsidRDefault="001B2E9A" w:rsidP="001B2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Inadequate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E96699" w14:textId="77777777" w:rsidR="001B2E9A" w:rsidRPr="001F2652" w:rsidRDefault="001B2E9A" w:rsidP="001B2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Inadequate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11E36F" w14:textId="77777777" w:rsidR="001B2E9A" w:rsidRPr="001F2652" w:rsidRDefault="001B2E9A" w:rsidP="001B2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4EE9B9" w14:textId="77777777" w:rsidR="001B2E9A" w:rsidRPr="001F2652" w:rsidRDefault="001B2E9A" w:rsidP="001B2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Inadequate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693439" w14:textId="77777777" w:rsidR="001B2E9A" w:rsidRPr="001F2652" w:rsidRDefault="001B2E9A" w:rsidP="001B2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</w:tcPr>
          <w:p w14:paraId="100832F0" w14:textId="77777777" w:rsidR="001B2E9A" w:rsidRPr="001F2652" w:rsidRDefault="001B2E9A" w:rsidP="001B2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</w:tr>
      <w:tr w:rsidR="001B2E9A" w:rsidRPr="001F2652" w14:paraId="42B7DF2E" w14:textId="77777777" w:rsidTr="00BF34F1">
        <w:trPr>
          <w:trHeight w:val="170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817F0B" w14:textId="50CF0CF7" w:rsidR="001B2E9A" w:rsidRPr="001F2652" w:rsidRDefault="001B2E9A" w:rsidP="001B2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Hsu</w:t>
            </w:r>
            <w:proofErr w:type="spellEnd"/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, 2023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F3B424" w14:textId="4B7954A5" w:rsidR="001B2E9A" w:rsidRPr="001F2652" w:rsidRDefault="001B2E9A" w:rsidP="001B2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EQ-5D-Y-3L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52BF8A" w14:textId="77777777" w:rsidR="001B2E9A" w:rsidRPr="001F2652" w:rsidRDefault="001B2E9A" w:rsidP="001B2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8AF1B7" w14:textId="77777777" w:rsidR="001B2E9A" w:rsidRPr="001F2652" w:rsidRDefault="001B2E9A" w:rsidP="001B2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67D87E" w14:textId="158024FD" w:rsidR="001B2E9A" w:rsidRPr="001F2652" w:rsidRDefault="001B2E9A" w:rsidP="001B2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Inadequate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E9198A" w14:textId="77777777" w:rsidR="001B2E9A" w:rsidRPr="001F2652" w:rsidRDefault="001B2E9A" w:rsidP="001B2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858CB6" w14:textId="77777777" w:rsidR="001B2E9A" w:rsidRPr="001F2652" w:rsidRDefault="001B2E9A" w:rsidP="001B2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</w:tcPr>
          <w:p w14:paraId="14740A32" w14:textId="77777777" w:rsidR="001B2E9A" w:rsidRPr="001F2652" w:rsidRDefault="001B2E9A" w:rsidP="001B2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</w:tr>
      <w:tr w:rsidR="001B2E9A" w:rsidRPr="001F2652" w14:paraId="15D62D1B" w14:textId="2596CFCB" w:rsidTr="00BF34F1">
        <w:trPr>
          <w:trHeight w:val="170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BF51F3" w14:textId="77777777" w:rsidR="001B2E9A" w:rsidRPr="001F2652" w:rsidRDefault="001B2E9A" w:rsidP="001B2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lastRenderedPageBreak/>
              <w:t>Kim, 2017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7995E" w14:textId="77777777" w:rsidR="001B2E9A" w:rsidRPr="001F2652" w:rsidRDefault="001B2E9A" w:rsidP="001B2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EQ-5D-Y-3L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36692" w14:textId="77777777" w:rsidR="001B2E9A" w:rsidRPr="001F2652" w:rsidRDefault="001B2E9A" w:rsidP="001B2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02A416" w14:textId="77777777" w:rsidR="001B2E9A" w:rsidRPr="001F2652" w:rsidRDefault="001B2E9A" w:rsidP="001B2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5DD0E9" w14:textId="77777777" w:rsidR="001B2E9A" w:rsidRPr="001F2652" w:rsidRDefault="001B2E9A" w:rsidP="001B2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44A4B" w14:textId="77777777" w:rsidR="001B2E9A" w:rsidRPr="001F2652" w:rsidRDefault="001B2E9A" w:rsidP="001B2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Inadequate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42FC4F" w14:textId="77777777" w:rsidR="001B2E9A" w:rsidRPr="001F2652" w:rsidRDefault="001B2E9A" w:rsidP="001B2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</w:tcPr>
          <w:p w14:paraId="25AE77D6" w14:textId="77777777" w:rsidR="001B2E9A" w:rsidRPr="001F2652" w:rsidRDefault="001B2E9A" w:rsidP="001B2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</w:tr>
      <w:tr w:rsidR="001B2E9A" w:rsidRPr="001F2652" w14:paraId="14145CDD" w14:textId="31382575" w:rsidTr="00BF34F1">
        <w:trPr>
          <w:trHeight w:val="170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8D2672" w14:textId="77777777" w:rsidR="001B2E9A" w:rsidRPr="001F2652" w:rsidRDefault="001B2E9A" w:rsidP="001B2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Kim, 2018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08C1C0" w14:textId="77777777" w:rsidR="001B2E9A" w:rsidRPr="001F2652" w:rsidRDefault="001B2E9A" w:rsidP="001B2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EQ-5D-Y-3L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DB086" w14:textId="77777777" w:rsidR="001B2E9A" w:rsidRPr="001F2652" w:rsidRDefault="001B2E9A" w:rsidP="001B2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69F35A" w14:textId="77777777" w:rsidR="001B2E9A" w:rsidRPr="001F2652" w:rsidRDefault="001B2E9A" w:rsidP="001B2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98209" w14:textId="77777777" w:rsidR="001B2E9A" w:rsidRPr="001F2652" w:rsidRDefault="001B2E9A" w:rsidP="001B2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E71E7" w14:textId="77777777" w:rsidR="001B2E9A" w:rsidRPr="001F2652" w:rsidRDefault="001B2E9A" w:rsidP="001B2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Doubtful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49491" w14:textId="77777777" w:rsidR="001B2E9A" w:rsidRPr="001F2652" w:rsidRDefault="001B2E9A" w:rsidP="001B2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</w:tcPr>
          <w:p w14:paraId="5201D5BD" w14:textId="77777777" w:rsidR="001B2E9A" w:rsidRPr="001F2652" w:rsidRDefault="001B2E9A" w:rsidP="001B2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</w:tr>
      <w:tr w:rsidR="001B2E9A" w:rsidRPr="001F2652" w14:paraId="48DC229F" w14:textId="2B71A481" w:rsidTr="00BF34F1">
        <w:trPr>
          <w:trHeight w:val="170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3B4A1F" w14:textId="77777777" w:rsidR="001B2E9A" w:rsidRPr="001F2652" w:rsidRDefault="001B2E9A" w:rsidP="001B2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Mayoral</w:t>
            </w:r>
            <w:proofErr w:type="spellEnd"/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, 2019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77E2C" w14:textId="77777777" w:rsidR="001B2E9A" w:rsidRPr="001F2652" w:rsidRDefault="001B2E9A" w:rsidP="001B2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EQ-5D-Y-3L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D04205" w14:textId="77777777" w:rsidR="001B2E9A" w:rsidRPr="001F2652" w:rsidRDefault="001B2E9A" w:rsidP="001B2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Doubtful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8159BC" w14:textId="77777777" w:rsidR="001B2E9A" w:rsidRPr="001F2652" w:rsidRDefault="001B2E9A" w:rsidP="001B2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5C69AB" w14:textId="77777777" w:rsidR="001B2E9A" w:rsidRPr="001F2652" w:rsidRDefault="001B2E9A" w:rsidP="001B2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Doubtful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EC64C" w14:textId="77777777" w:rsidR="001B2E9A" w:rsidRPr="001F2652" w:rsidRDefault="001B2E9A" w:rsidP="001B2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Doubtful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A3125" w14:textId="77777777" w:rsidR="001B2E9A" w:rsidRPr="001F2652" w:rsidRDefault="001B2E9A" w:rsidP="001B2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Inadequate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</w:tcPr>
          <w:p w14:paraId="41C0B178" w14:textId="77777777" w:rsidR="001B2E9A" w:rsidRPr="001F2652" w:rsidRDefault="001B2E9A" w:rsidP="001B2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</w:tr>
      <w:tr w:rsidR="001B2E9A" w:rsidRPr="001F2652" w14:paraId="3F0CE0C4" w14:textId="186522CF" w:rsidTr="00BF34F1">
        <w:trPr>
          <w:trHeight w:val="170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C1CFD6" w14:textId="2DDA0095" w:rsidR="001B2E9A" w:rsidRPr="001F2652" w:rsidRDefault="001B2E9A" w:rsidP="001B2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Mayoral</w:t>
            </w:r>
            <w:proofErr w:type="spellEnd"/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, 2022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4F245A" w14:textId="49EEA255" w:rsidR="001B2E9A" w:rsidRPr="001F2652" w:rsidRDefault="001B2E9A" w:rsidP="001B2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EQ-5D-Y-3L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3261D8" w14:textId="1BDFF3C3" w:rsidR="001B2E9A" w:rsidRPr="001F2652" w:rsidRDefault="001B2E9A" w:rsidP="001B2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Inadequate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E06A72" w14:textId="77777777" w:rsidR="001B2E9A" w:rsidRPr="001F2652" w:rsidRDefault="001B2E9A" w:rsidP="001B2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605C1F" w14:textId="49E9D3E6" w:rsidR="001B2E9A" w:rsidRPr="001F2652" w:rsidRDefault="001B2E9A" w:rsidP="001B2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Doubtful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BB00C0" w14:textId="3D9399BA" w:rsidR="001B2E9A" w:rsidRPr="001F2652" w:rsidRDefault="001B2E9A" w:rsidP="001B2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Adequate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18D0BE" w14:textId="77777777" w:rsidR="001B2E9A" w:rsidRPr="001F2652" w:rsidRDefault="001B2E9A" w:rsidP="001B2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</w:tcPr>
          <w:p w14:paraId="7AF52D59" w14:textId="19A5EB08" w:rsidR="001B2E9A" w:rsidRPr="001F2652" w:rsidRDefault="001B2E9A" w:rsidP="001B2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Inadequate</w:t>
            </w:r>
          </w:p>
        </w:tc>
      </w:tr>
      <w:tr w:rsidR="001B2E9A" w:rsidRPr="001F2652" w14:paraId="465D3922" w14:textId="77777777" w:rsidTr="00BF34F1">
        <w:trPr>
          <w:trHeight w:val="170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DA3E5E" w14:textId="5EDF356D" w:rsidR="001B2E9A" w:rsidRPr="001F2652" w:rsidRDefault="001B2E9A" w:rsidP="001B2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Perry, 2024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975F95" w14:textId="1D9A38C6" w:rsidR="001B2E9A" w:rsidRPr="001F2652" w:rsidRDefault="001B2E9A" w:rsidP="001B2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EQ-5D-Y-3L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3AC341" w14:textId="77777777" w:rsidR="001B2E9A" w:rsidRPr="001F2652" w:rsidRDefault="001B2E9A" w:rsidP="001B2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614C4A" w14:textId="77777777" w:rsidR="001B2E9A" w:rsidRPr="001F2652" w:rsidRDefault="001B2E9A" w:rsidP="001B2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B864C9" w14:textId="5DE696AF" w:rsidR="001B2E9A" w:rsidRPr="001F2652" w:rsidRDefault="001B2E9A" w:rsidP="001B2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Inadequate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FF4BCF" w14:textId="77777777" w:rsidR="001B2E9A" w:rsidRPr="001F2652" w:rsidRDefault="001B2E9A" w:rsidP="001B2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0C2767" w14:textId="77777777" w:rsidR="001B2E9A" w:rsidRPr="001F2652" w:rsidRDefault="001B2E9A" w:rsidP="001B2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</w:tcPr>
          <w:p w14:paraId="62508723" w14:textId="77777777" w:rsidR="001B2E9A" w:rsidRPr="001F2652" w:rsidRDefault="001B2E9A" w:rsidP="001B2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1B2E9A" w:rsidRPr="001F2652" w14:paraId="20AAF6C1" w14:textId="2AD99A7B" w:rsidTr="00BF34F1">
        <w:trPr>
          <w:trHeight w:val="170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2900DC" w14:textId="2F85B174" w:rsidR="001B2E9A" w:rsidRPr="001F2652" w:rsidRDefault="001B2E9A" w:rsidP="001B2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Ravens-Sieberer</w:t>
            </w:r>
            <w:proofErr w:type="spellEnd"/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, 2010</w:t>
            </w:r>
            <w:proofErr w:type="gramStart"/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pt-BR"/>
              </w:rPr>
              <w:t>a,b</w:t>
            </w:r>
            <w:proofErr w:type="gramEnd"/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pt-BR"/>
              </w:rPr>
              <w:t>,d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2BC43" w14:textId="77777777" w:rsidR="001B2E9A" w:rsidRPr="001F2652" w:rsidRDefault="001B2E9A" w:rsidP="001B2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EQ-5D-Y-3L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CFCA0" w14:textId="77777777" w:rsidR="001B2E9A" w:rsidRPr="001F2652" w:rsidRDefault="001B2E9A" w:rsidP="001B2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Doubtful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047F5B" w14:textId="77777777" w:rsidR="001B2E9A" w:rsidRPr="001F2652" w:rsidRDefault="001B2E9A" w:rsidP="001B2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6CFDA" w14:textId="77777777" w:rsidR="001B2E9A" w:rsidRPr="001F2652" w:rsidRDefault="001B2E9A" w:rsidP="001B2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Doubtful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0B989" w14:textId="77777777" w:rsidR="001B2E9A" w:rsidRPr="001F2652" w:rsidRDefault="001B2E9A" w:rsidP="001B2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CA805C" w14:textId="77777777" w:rsidR="001B2E9A" w:rsidRPr="001F2652" w:rsidRDefault="001B2E9A" w:rsidP="001B2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</w:tcPr>
          <w:p w14:paraId="790830EE" w14:textId="77777777" w:rsidR="001B2E9A" w:rsidRPr="001F2652" w:rsidRDefault="001B2E9A" w:rsidP="001B2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1B2E9A" w:rsidRPr="001F2652" w14:paraId="372A45A7" w14:textId="4A4A08E8" w:rsidTr="00BF34F1">
        <w:trPr>
          <w:trHeight w:val="170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C91FD4" w14:textId="3143B231" w:rsidR="001B2E9A" w:rsidRPr="001F2652" w:rsidRDefault="001B2E9A" w:rsidP="001B2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Ravens-Sieberer</w:t>
            </w:r>
            <w:proofErr w:type="spellEnd"/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, 2010</w:t>
            </w:r>
            <w:proofErr w:type="gramStart"/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pt-BR"/>
              </w:rPr>
              <w:t>a,b</w:t>
            </w:r>
            <w:proofErr w:type="gramEnd"/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pt-BR"/>
              </w:rPr>
              <w:t>,d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D7006E" w14:textId="77777777" w:rsidR="001B2E9A" w:rsidRPr="001F2652" w:rsidRDefault="001B2E9A" w:rsidP="001B2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EQ-5D-Y-3L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82B77" w14:textId="77777777" w:rsidR="001B2E9A" w:rsidRPr="001F2652" w:rsidRDefault="001B2E9A" w:rsidP="001B2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E85437" w14:textId="77777777" w:rsidR="001B2E9A" w:rsidRPr="001F2652" w:rsidRDefault="001B2E9A" w:rsidP="001B2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F38F9B" w14:textId="77777777" w:rsidR="001B2E9A" w:rsidRPr="001F2652" w:rsidRDefault="001B2E9A" w:rsidP="001B2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Inadequate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90E0B" w14:textId="77777777" w:rsidR="001B2E9A" w:rsidRPr="001F2652" w:rsidRDefault="001B2E9A" w:rsidP="001B2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C8295" w14:textId="77777777" w:rsidR="001B2E9A" w:rsidRPr="001F2652" w:rsidRDefault="001B2E9A" w:rsidP="001B2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</w:tcPr>
          <w:p w14:paraId="15447C3C" w14:textId="77777777" w:rsidR="001B2E9A" w:rsidRPr="001F2652" w:rsidRDefault="001B2E9A" w:rsidP="001B2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1B2E9A" w:rsidRPr="001F2652" w14:paraId="4D732B60" w14:textId="7F5EB600" w:rsidTr="00BF34F1">
        <w:trPr>
          <w:trHeight w:val="170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BEE1FF" w14:textId="21C66748" w:rsidR="001B2E9A" w:rsidRPr="001F2652" w:rsidRDefault="001B2E9A" w:rsidP="001B2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Ravens-Sieberer</w:t>
            </w:r>
            <w:proofErr w:type="spellEnd"/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, 2010</w:t>
            </w:r>
            <w:proofErr w:type="gramStart"/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pt-BR"/>
              </w:rPr>
              <w:t>a,b</w:t>
            </w:r>
            <w:proofErr w:type="gramEnd"/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pt-BR"/>
              </w:rPr>
              <w:t>,d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F0D4AC" w14:textId="77777777" w:rsidR="001B2E9A" w:rsidRPr="001F2652" w:rsidRDefault="001B2E9A" w:rsidP="001B2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EQ-5D-Y-3L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B86A6" w14:textId="77777777" w:rsidR="001B2E9A" w:rsidRPr="001F2652" w:rsidRDefault="001B2E9A" w:rsidP="001B2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09890A" w14:textId="77777777" w:rsidR="001B2E9A" w:rsidRPr="001F2652" w:rsidRDefault="001B2E9A" w:rsidP="001B2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B0C7E" w14:textId="77777777" w:rsidR="001B2E9A" w:rsidRPr="001F2652" w:rsidRDefault="001B2E9A" w:rsidP="001B2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Doubtful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7AF8AA" w14:textId="77777777" w:rsidR="001B2E9A" w:rsidRPr="001F2652" w:rsidRDefault="001B2E9A" w:rsidP="001B2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A2891E" w14:textId="77777777" w:rsidR="001B2E9A" w:rsidRPr="001F2652" w:rsidRDefault="001B2E9A" w:rsidP="001B2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</w:tcPr>
          <w:p w14:paraId="6F7924A5" w14:textId="77777777" w:rsidR="001B2E9A" w:rsidRPr="001F2652" w:rsidRDefault="001B2E9A" w:rsidP="001B2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1B2E9A" w:rsidRPr="001F2652" w14:paraId="53949FB2" w14:textId="157FB785" w:rsidTr="00BF34F1">
        <w:trPr>
          <w:trHeight w:val="170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53D5CB" w14:textId="1F6771A5" w:rsidR="001B2E9A" w:rsidRPr="001F2652" w:rsidRDefault="001B2E9A" w:rsidP="001B2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Ravens-Sieberer</w:t>
            </w:r>
            <w:proofErr w:type="spellEnd"/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, 2010</w:t>
            </w:r>
            <w:proofErr w:type="gramStart"/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pt-BR"/>
              </w:rPr>
              <w:t>a,b</w:t>
            </w:r>
            <w:proofErr w:type="gramEnd"/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pt-BR"/>
              </w:rPr>
              <w:t>,d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DB75E" w14:textId="77777777" w:rsidR="001B2E9A" w:rsidRPr="001F2652" w:rsidRDefault="001B2E9A" w:rsidP="001B2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EQ-5D-Y-3L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07D31" w14:textId="77777777" w:rsidR="001B2E9A" w:rsidRPr="001F2652" w:rsidRDefault="001B2E9A" w:rsidP="001B2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BFBE28" w14:textId="77777777" w:rsidR="001B2E9A" w:rsidRPr="001F2652" w:rsidRDefault="001B2E9A" w:rsidP="001B2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EDA06" w14:textId="77777777" w:rsidR="001B2E9A" w:rsidRPr="001F2652" w:rsidRDefault="001B2E9A" w:rsidP="001B2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Inadequate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2EFBAF" w14:textId="77777777" w:rsidR="001B2E9A" w:rsidRPr="001F2652" w:rsidRDefault="001B2E9A" w:rsidP="001B2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7A4ACF" w14:textId="77777777" w:rsidR="001B2E9A" w:rsidRPr="001F2652" w:rsidRDefault="001B2E9A" w:rsidP="001B2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</w:tcPr>
          <w:p w14:paraId="5FB01A3E" w14:textId="77777777" w:rsidR="001B2E9A" w:rsidRPr="001F2652" w:rsidRDefault="001B2E9A" w:rsidP="001B2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1B2E9A" w:rsidRPr="001F2652" w14:paraId="7A7727AD" w14:textId="01EBADD2" w:rsidTr="00BF34F1">
        <w:trPr>
          <w:trHeight w:val="170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BF47DC" w14:textId="77777777" w:rsidR="001B2E9A" w:rsidRPr="001F2652" w:rsidRDefault="001B2E9A" w:rsidP="001B2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Robles, 2015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46E61" w14:textId="77777777" w:rsidR="001B2E9A" w:rsidRPr="001F2652" w:rsidRDefault="001B2E9A" w:rsidP="001B2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EQ-5D-Y-3L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7B6691" w14:textId="77777777" w:rsidR="001B2E9A" w:rsidRPr="001F2652" w:rsidRDefault="001B2E9A" w:rsidP="001B2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1A8EA9" w14:textId="77777777" w:rsidR="001B2E9A" w:rsidRPr="001F2652" w:rsidRDefault="001B2E9A" w:rsidP="001B2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FB5E5" w14:textId="77777777" w:rsidR="001B2E9A" w:rsidRPr="001F2652" w:rsidRDefault="001B2E9A" w:rsidP="001B2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51FD7E" w14:textId="77777777" w:rsidR="001B2E9A" w:rsidRPr="001F2652" w:rsidRDefault="001B2E9A" w:rsidP="001B2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Doubtful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768272" w14:textId="77777777" w:rsidR="001B2E9A" w:rsidRPr="001F2652" w:rsidRDefault="001B2E9A" w:rsidP="001B2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</w:tcPr>
          <w:p w14:paraId="4977F6FA" w14:textId="77777777" w:rsidR="001B2E9A" w:rsidRPr="001F2652" w:rsidRDefault="001B2E9A" w:rsidP="001B2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</w:tr>
      <w:tr w:rsidR="001B2E9A" w:rsidRPr="001F2652" w14:paraId="52FF3943" w14:textId="1A4ABCAD" w:rsidTr="00BF34F1">
        <w:trPr>
          <w:trHeight w:val="170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3A2277" w14:textId="77777777" w:rsidR="001B2E9A" w:rsidRPr="001F2652" w:rsidRDefault="001B2E9A" w:rsidP="001B2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Scalone</w:t>
            </w:r>
            <w:proofErr w:type="spellEnd"/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, 2011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90A91" w14:textId="77777777" w:rsidR="001B2E9A" w:rsidRPr="001F2652" w:rsidRDefault="001B2E9A" w:rsidP="001B2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EQ-5D-Y-3L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746A1" w14:textId="77777777" w:rsidR="001B2E9A" w:rsidRPr="001F2652" w:rsidRDefault="001B2E9A" w:rsidP="001B2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Doubtful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CD3BF8" w14:textId="77777777" w:rsidR="001B2E9A" w:rsidRPr="001F2652" w:rsidRDefault="001B2E9A" w:rsidP="001B2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27CC0" w14:textId="77777777" w:rsidR="001B2E9A" w:rsidRPr="001F2652" w:rsidRDefault="001B2E9A" w:rsidP="001B2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F8B28F" w14:textId="77777777" w:rsidR="001B2E9A" w:rsidRPr="001F2652" w:rsidRDefault="001B2E9A" w:rsidP="001B2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Inadequate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E6E580" w14:textId="77777777" w:rsidR="001B2E9A" w:rsidRPr="001F2652" w:rsidRDefault="001B2E9A" w:rsidP="001B2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</w:tcPr>
          <w:p w14:paraId="4034F9E3" w14:textId="77777777" w:rsidR="001B2E9A" w:rsidRPr="001F2652" w:rsidRDefault="001B2E9A" w:rsidP="001B2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</w:tr>
      <w:tr w:rsidR="001B2E9A" w:rsidRPr="001F2652" w14:paraId="5F722DB5" w14:textId="4B63466A" w:rsidTr="00BF34F1">
        <w:trPr>
          <w:trHeight w:val="170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44B069" w14:textId="29D1E118" w:rsidR="001B2E9A" w:rsidRPr="001F2652" w:rsidRDefault="001B2E9A" w:rsidP="001B2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Scott, 2017</w:t>
            </w: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pt-BR"/>
              </w:rPr>
              <w:t>a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0634A" w14:textId="77777777" w:rsidR="001B2E9A" w:rsidRPr="001F2652" w:rsidRDefault="001B2E9A" w:rsidP="001B2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EQ-5D-Y-3L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5E0219" w14:textId="77777777" w:rsidR="001B2E9A" w:rsidRPr="001F2652" w:rsidRDefault="001B2E9A" w:rsidP="001B2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Doubtful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83486F" w14:textId="77777777" w:rsidR="001B2E9A" w:rsidRPr="001F2652" w:rsidRDefault="001B2E9A" w:rsidP="001B2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E8B82" w14:textId="77777777" w:rsidR="001B2E9A" w:rsidRPr="001F2652" w:rsidRDefault="001B2E9A" w:rsidP="001B2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Inadequate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BAFB7B" w14:textId="77777777" w:rsidR="001B2E9A" w:rsidRPr="001F2652" w:rsidRDefault="001B2E9A" w:rsidP="001B2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Doubtful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E5DD3" w14:textId="77777777" w:rsidR="001B2E9A" w:rsidRPr="001F2652" w:rsidRDefault="001B2E9A" w:rsidP="001B2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Inadequate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</w:tcPr>
          <w:p w14:paraId="3A913F41" w14:textId="77777777" w:rsidR="001B2E9A" w:rsidRPr="001F2652" w:rsidRDefault="001B2E9A" w:rsidP="001B2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</w:tr>
      <w:tr w:rsidR="001B2E9A" w:rsidRPr="001F2652" w14:paraId="34BEE401" w14:textId="713465EB" w:rsidTr="00BF34F1">
        <w:trPr>
          <w:trHeight w:val="170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507297" w14:textId="73B51601" w:rsidR="001B2E9A" w:rsidRPr="001F2652" w:rsidRDefault="001B2E9A" w:rsidP="001B2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Scott, 2017</w:t>
            </w: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pt-BR"/>
              </w:rPr>
              <w:t>a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8CBAB" w14:textId="77777777" w:rsidR="001B2E9A" w:rsidRPr="001F2652" w:rsidRDefault="001B2E9A" w:rsidP="001B2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EQ-5D-Y-3L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BA3D87" w14:textId="77777777" w:rsidR="001B2E9A" w:rsidRPr="001F2652" w:rsidRDefault="001B2E9A" w:rsidP="001B2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D75F26" w14:textId="77777777" w:rsidR="001B2E9A" w:rsidRPr="001F2652" w:rsidRDefault="001B2E9A" w:rsidP="001B2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A1F6D" w14:textId="77777777" w:rsidR="001B2E9A" w:rsidRPr="001F2652" w:rsidRDefault="001B2E9A" w:rsidP="001B2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Inadequate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484B8" w14:textId="77777777" w:rsidR="001B2E9A" w:rsidRPr="001F2652" w:rsidRDefault="001B2E9A" w:rsidP="001B2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464E0" w14:textId="77777777" w:rsidR="001B2E9A" w:rsidRPr="001F2652" w:rsidRDefault="001B2E9A" w:rsidP="001B2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</w:tcPr>
          <w:p w14:paraId="0236E940" w14:textId="77777777" w:rsidR="001B2E9A" w:rsidRPr="001F2652" w:rsidRDefault="001B2E9A" w:rsidP="001B2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1B2E9A" w:rsidRPr="001F2652" w14:paraId="68A32CBF" w14:textId="0F9EFFEA" w:rsidTr="00BF34F1">
        <w:trPr>
          <w:trHeight w:val="170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3DD328" w14:textId="77777777" w:rsidR="001B2E9A" w:rsidRPr="001F2652" w:rsidRDefault="001B2E9A" w:rsidP="001B2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Scott, 2019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A625F" w14:textId="77777777" w:rsidR="001B2E9A" w:rsidRPr="001F2652" w:rsidRDefault="001B2E9A" w:rsidP="001B2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EQ-5D-Y-3L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CC33B" w14:textId="77777777" w:rsidR="001B2E9A" w:rsidRPr="001F2652" w:rsidRDefault="001B2E9A" w:rsidP="001B2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DA9DC7" w14:textId="77777777" w:rsidR="001B2E9A" w:rsidRPr="001F2652" w:rsidRDefault="001B2E9A" w:rsidP="001B2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E3B1FD" w14:textId="77777777" w:rsidR="001B2E9A" w:rsidRPr="001F2652" w:rsidRDefault="001B2E9A" w:rsidP="001B2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Inadequate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FF075" w14:textId="77777777" w:rsidR="001B2E9A" w:rsidRPr="001F2652" w:rsidRDefault="001B2E9A" w:rsidP="001B2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287F29" w14:textId="77777777" w:rsidR="001B2E9A" w:rsidRPr="001F2652" w:rsidRDefault="001B2E9A" w:rsidP="001B2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</w:tcPr>
          <w:p w14:paraId="61CC684F" w14:textId="77777777" w:rsidR="001B2E9A" w:rsidRPr="001F2652" w:rsidRDefault="001B2E9A" w:rsidP="001B2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1B2E9A" w:rsidRPr="001F2652" w14:paraId="2779D73F" w14:textId="77777777" w:rsidTr="00BF34F1">
        <w:trPr>
          <w:trHeight w:val="170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E5E4E2" w14:textId="7D9492C3" w:rsidR="001B2E9A" w:rsidRPr="001F2652" w:rsidRDefault="001B2E9A" w:rsidP="001B2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Shiroiwa</w:t>
            </w:r>
            <w:proofErr w:type="spellEnd"/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, 2019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8A7682" w14:textId="47CF3734" w:rsidR="001B2E9A" w:rsidRPr="001F2652" w:rsidRDefault="001B2E9A" w:rsidP="001B2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EQ-5D-Y-3L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F15335" w14:textId="7385A32C" w:rsidR="001B2E9A" w:rsidRPr="001F2652" w:rsidRDefault="001B2E9A" w:rsidP="001B2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Inadequate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120D5F" w14:textId="77777777" w:rsidR="001B2E9A" w:rsidRPr="001F2652" w:rsidRDefault="001B2E9A" w:rsidP="001B2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97A550" w14:textId="77777777" w:rsidR="001B2E9A" w:rsidRPr="001F2652" w:rsidRDefault="001B2E9A" w:rsidP="001B2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ADE9EC" w14:textId="77777777" w:rsidR="001B2E9A" w:rsidRPr="001F2652" w:rsidRDefault="001B2E9A" w:rsidP="001B2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F3BFDF" w14:textId="77777777" w:rsidR="001B2E9A" w:rsidRPr="001F2652" w:rsidRDefault="001B2E9A" w:rsidP="001B2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</w:tcPr>
          <w:p w14:paraId="5114D69B" w14:textId="77777777" w:rsidR="001B2E9A" w:rsidRPr="001F2652" w:rsidRDefault="001B2E9A" w:rsidP="001B2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1B2E9A" w:rsidRPr="001F2652" w14:paraId="64A418D1" w14:textId="77777777" w:rsidTr="00BF34F1">
        <w:trPr>
          <w:trHeight w:val="170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2809CF" w14:textId="718E50AF" w:rsidR="001B2E9A" w:rsidRPr="001F2652" w:rsidRDefault="001B2E9A" w:rsidP="001B2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Verstraete</w:t>
            </w:r>
            <w:proofErr w:type="spellEnd"/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, 2022 (c)</w:t>
            </w: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pt-BR"/>
              </w:rPr>
              <w:t>e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0D36B2" w14:textId="6B2EDCE5" w:rsidR="001B2E9A" w:rsidRPr="001F2652" w:rsidRDefault="001B2E9A" w:rsidP="001B2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EQ-5D-Y-3L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F8251A" w14:textId="121349BE" w:rsidR="001B2E9A" w:rsidRPr="001F2652" w:rsidRDefault="001B2E9A" w:rsidP="001B2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Doubtful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B43980" w14:textId="77777777" w:rsidR="001B2E9A" w:rsidRPr="001F2652" w:rsidRDefault="001B2E9A" w:rsidP="001B2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0EC26F" w14:textId="77777777" w:rsidR="001B2E9A" w:rsidRPr="001F2652" w:rsidRDefault="001B2E9A" w:rsidP="001B2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45FB7D" w14:textId="77777777" w:rsidR="001B2E9A" w:rsidRPr="001F2652" w:rsidRDefault="001B2E9A" w:rsidP="001B2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CD91BF" w14:textId="77777777" w:rsidR="001B2E9A" w:rsidRPr="001F2652" w:rsidRDefault="001B2E9A" w:rsidP="001B2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</w:tcPr>
          <w:p w14:paraId="7A5D3416" w14:textId="77777777" w:rsidR="001B2E9A" w:rsidRPr="001F2652" w:rsidRDefault="001B2E9A" w:rsidP="001B2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1B2E9A" w:rsidRPr="002A487E" w14:paraId="566549E0" w14:textId="6DF08FC2" w:rsidTr="00BF34F1">
        <w:trPr>
          <w:trHeight w:val="170"/>
          <w:jc w:val="center"/>
        </w:trPr>
        <w:tc>
          <w:tcPr>
            <w:tcW w:w="10818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0C7FE1D" w14:textId="110B8F7B" w:rsidR="001B2E9A" w:rsidRPr="001F2652" w:rsidRDefault="001B2E9A" w:rsidP="001B2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pt-BR"/>
              </w:rPr>
            </w:pPr>
            <w:r w:rsidRPr="001F265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pt-BR"/>
              </w:rPr>
              <w:t>Proxy-reported version (EQ-5D-Y-3L)</w:t>
            </w:r>
          </w:p>
        </w:tc>
      </w:tr>
      <w:tr w:rsidR="001B2E9A" w:rsidRPr="001F2652" w14:paraId="00ABE4BE" w14:textId="77777777" w:rsidTr="00BF34F1">
        <w:trPr>
          <w:trHeight w:val="170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10CBD2" w14:textId="2CE03210" w:rsidR="001B2E9A" w:rsidRPr="001F2652" w:rsidRDefault="001B2E9A" w:rsidP="001B2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Amien</w:t>
            </w:r>
            <w:proofErr w:type="spellEnd"/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, 2023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6828E2" w14:textId="7B09A806" w:rsidR="001B2E9A" w:rsidRPr="001F2652" w:rsidRDefault="001B2E9A" w:rsidP="001B2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EQ-5D-Y-3L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F527AA" w14:textId="3C1640DF" w:rsidR="001B2E9A" w:rsidRPr="001F2652" w:rsidRDefault="001B2E9A" w:rsidP="001B2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Doubtful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FF7C1F" w14:textId="77777777" w:rsidR="001B2E9A" w:rsidRPr="001F2652" w:rsidRDefault="001B2E9A" w:rsidP="001B2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49A986" w14:textId="77777777" w:rsidR="001B2E9A" w:rsidRPr="001F2652" w:rsidRDefault="001B2E9A" w:rsidP="001B2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F9419C" w14:textId="4D690CEF" w:rsidR="001B2E9A" w:rsidRPr="001F2652" w:rsidRDefault="001B2E9A" w:rsidP="001B2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Doubtful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6E5E5" w14:textId="77777777" w:rsidR="001B2E9A" w:rsidRPr="001F2652" w:rsidRDefault="001B2E9A" w:rsidP="001B2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</w:tcPr>
          <w:p w14:paraId="17BE756F" w14:textId="77777777" w:rsidR="001B2E9A" w:rsidRPr="001F2652" w:rsidRDefault="001B2E9A" w:rsidP="001B2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1B2E9A" w:rsidRPr="001F2652" w14:paraId="43663F39" w14:textId="536C6318" w:rsidTr="00BF34F1">
        <w:trPr>
          <w:trHeight w:val="170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CFEB0C" w14:textId="7B54BEE8" w:rsidR="001B2E9A" w:rsidRPr="001F2652" w:rsidRDefault="001B2E9A" w:rsidP="001B2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Gusi</w:t>
            </w:r>
            <w:proofErr w:type="spellEnd"/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, 2014</w:t>
            </w: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pt-BR"/>
              </w:rPr>
              <w:t>c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78E893" w14:textId="77777777" w:rsidR="001B2E9A" w:rsidRPr="001F2652" w:rsidRDefault="001B2E9A" w:rsidP="001B2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EQ-5D-Y-3L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F389A" w14:textId="77777777" w:rsidR="001B2E9A" w:rsidRPr="001F2652" w:rsidRDefault="001B2E9A" w:rsidP="001B2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Doubtful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AB46B0" w14:textId="77777777" w:rsidR="001B2E9A" w:rsidRPr="001F2652" w:rsidRDefault="001B2E9A" w:rsidP="001B2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38023" w14:textId="77777777" w:rsidR="001B2E9A" w:rsidRPr="001F2652" w:rsidRDefault="001B2E9A" w:rsidP="001B2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Inadequate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17B362" w14:textId="77777777" w:rsidR="001B2E9A" w:rsidRPr="001F2652" w:rsidRDefault="001B2E9A" w:rsidP="001B2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962F6" w14:textId="77777777" w:rsidR="001B2E9A" w:rsidRPr="001F2652" w:rsidRDefault="001B2E9A" w:rsidP="001B2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</w:tcPr>
          <w:p w14:paraId="00227148" w14:textId="77777777" w:rsidR="001B2E9A" w:rsidRPr="001F2652" w:rsidRDefault="001B2E9A" w:rsidP="001B2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1B2E9A" w:rsidRPr="001F2652" w14:paraId="0FADBCE0" w14:textId="4460774D" w:rsidTr="00BF34F1">
        <w:trPr>
          <w:trHeight w:val="170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9758CD" w14:textId="0322515A" w:rsidR="001B2E9A" w:rsidRPr="001F2652" w:rsidRDefault="001B2E9A" w:rsidP="001B2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Lin, 2022</w:t>
            </w: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pt-BR"/>
              </w:rPr>
              <w:t>e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36A2E3" w14:textId="0E2A0DBB" w:rsidR="001B2E9A" w:rsidRPr="001F2652" w:rsidRDefault="001B2E9A" w:rsidP="001B2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EQ-5D-Y-3L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13C652" w14:textId="016F4220" w:rsidR="001B2E9A" w:rsidRPr="001F2652" w:rsidRDefault="001B2E9A" w:rsidP="001B2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Inadequate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ABE1D4" w14:textId="77777777" w:rsidR="001B2E9A" w:rsidRPr="001F2652" w:rsidRDefault="001B2E9A" w:rsidP="001B2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0331AC" w14:textId="0E4ED5DD" w:rsidR="001B2E9A" w:rsidRPr="001F2652" w:rsidRDefault="001B2E9A" w:rsidP="001B2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955B0A" w14:textId="77777777" w:rsidR="001B2E9A" w:rsidRPr="001F2652" w:rsidRDefault="001B2E9A" w:rsidP="001B2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D27A60" w14:textId="77777777" w:rsidR="001B2E9A" w:rsidRPr="001F2652" w:rsidRDefault="001B2E9A" w:rsidP="001B2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</w:tcPr>
          <w:p w14:paraId="43CD9BE4" w14:textId="77777777" w:rsidR="001B2E9A" w:rsidRPr="001F2652" w:rsidRDefault="001B2E9A" w:rsidP="001B2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1B2E9A" w:rsidRPr="001F2652" w14:paraId="753E1F46" w14:textId="41E256AA" w:rsidTr="001B2E9A">
        <w:trPr>
          <w:trHeight w:val="170"/>
          <w:jc w:val="center"/>
        </w:trPr>
        <w:tc>
          <w:tcPr>
            <w:tcW w:w="255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944EF7" w14:textId="77777777" w:rsidR="001B2E9A" w:rsidRPr="001F2652" w:rsidRDefault="001B2E9A" w:rsidP="001B2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Verstraete</w:t>
            </w:r>
            <w:proofErr w:type="spellEnd"/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, 2020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62ABB" w14:textId="77777777" w:rsidR="001B2E9A" w:rsidRPr="001F2652" w:rsidRDefault="001B2E9A" w:rsidP="001B2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EQ-5D-Y-3L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208F8" w14:textId="77777777" w:rsidR="001B2E9A" w:rsidRPr="001F2652" w:rsidRDefault="001B2E9A" w:rsidP="001B2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Inadequate</w:t>
            </w:r>
          </w:p>
        </w:tc>
        <w:tc>
          <w:tcPr>
            <w:tcW w:w="93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53DF0568" w14:textId="77777777" w:rsidR="001B2E9A" w:rsidRPr="001F2652" w:rsidRDefault="001B2E9A" w:rsidP="001B2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F5587" w14:textId="77777777" w:rsidR="001B2E9A" w:rsidRPr="001F2652" w:rsidRDefault="001B2E9A" w:rsidP="001B2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Inadequate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0E159" w14:textId="77777777" w:rsidR="001B2E9A" w:rsidRPr="001F2652" w:rsidRDefault="001B2E9A" w:rsidP="001B2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Adequate</w:t>
            </w:r>
          </w:p>
        </w:tc>
        <w:tc>
          <w:tcPr>
            <w:tcW w:w="142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21436" w14:textId="77777777" w:rsidR="001B2E9A" w:rsidRPr="001F2652" w:rsidRDefault="001B2E9A" w:rsidP="001B2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091" w:type="dxa"/>
            <w:tcBorders>
              <w:top w:val="nil"/>
              <w:left w:val="nil"/>
              <w:right w:val="nil"/>
            </w:tcBorders>
          </w:tcPr>
          <w:p w14:paraId="2323939F" w14:textId="77777777" w:rsidR="001B2E9A" w:rsidRPr="001F2652" w:rsidRDefault="001B2E9A" w:rsidP="001B2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</w:tr>
      <w:tr w:rsidR="001B2E9A" w:rsidRPr="001F2652" w14:paraId="3DE9B047" w14:textId="77777777" w:rsidTr="001B2E9A">
        <w:trPr>
          <w:trHeight w:val="170"/>
          <w:jc w:val="center"/>
        </w:trPr>
        <w:tc>
          <w:tcPr>
            <w:tcW w:w="2552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371B4E69" w14:textId="6284B2B4" w:rsidR="001B2E9A" w:rsidRPr="001F2652" w:rsidRDefault="001B2E9A" w:rsidP="001B2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Verstraete</w:t>
            </w:r>
            <w:proofErr w:type="spellEnd"/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, 2024</w:t>
            </w:r>
          </w:p>
        </w:tc>
        <w:tc>
          <w:tcPr>
            <w:tcW w:w="1275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2D9BF580" w14:textId="2E33CB18" w:rsidR="001B2E9A" w:rsidRPr="001F2652" w:rsidRDefault="001B2E9A" w:rsidP="001B2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EQ-5D-Y-3L</w:t>
            </w:r>
          </w:p>
        </w:tc>
        <w:tc>
          <w:tcPr>
            <w:tcW w:w="1134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532603CB" w14:textId="77777777" w:rsidR="001B2E9A" w:rsidRPr="001F2652" w:rsidRDefault="001B2E9A" w:rsidP="001B2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30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46C69D8" w14:textId="77777777" w:rsidR="001B2E9A" w:rsidRPr="001F2652" w:rsidRDefault="001B2E9A" w:rsidP="001B2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276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7E258145" w14:textId="647CE9EC" w:rsidR="001B2E9A" w:rsidRPr="001F2652" w:rsidRDefault="001B2E9A" w:rsidP="001B2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Doubtful</w:t>
            </w:r>
          </w:p>
        </w:tc>
        <w:tc>
          <w:tcPr>
            <w:tcW w:w="1134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7FDD335E" w14:textId="7C9D5BB3" w:rsidR="001B2E9A" w:rsidRPr="001F2652" w:rsidRDefault="001B2E9A" w:rsidP="001B2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Doubtful</w:t>
            </w:r>
          </w:p>
        </w:tc>
        <w:tc>
          <w:tcPr>
            <w:tcW w:w="1426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64088E5D" w14:textId="77777777" w:rsidR="001B2E9A" w:rsidRPr="001F2652" w:rsidRDefault="001B2E9A" w:rsidP="001B2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091" w:type="dxa"/>
            <w:tcBorders>
              <w:left w:val="nil"/>
              <w:bottom w:val="single" w:sz="8" w:space="0" w:color="auto"/>
              <w:right w:val="nil"/>
            </w:tcBorders>
          </w:tcPr>
          <w:p w14:paraId="374A714F" w14:textId="77777777" w:rsidR="001B2E9A" w:rsidRPr="001F2652" w:rsidRDefault="001B2E9A" w:rsidP="001B2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</w:tr>
      <w:tr w:rsidR="001B2E9A" w:rsidRPr="002A487E" w14:paraId="7B04773F" w14:textId="26E308C4" w:rsidTr="00BF34F1">
        <w:trPr>
          <w:trHeight w:val="170"/>
          <w:jc w:val="center"/>
        </w:trPr>
        <w:tc>
          <w:tcPr>
            <w:tcW w:w="10818" w:type="dxa"/>
            <w:gridSpan w:val="8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ED3FE0C" w14:textId="201E84F4" w:rsidR="001B2E9A" w:rsidRPr="001F2652" w:rsidRDefault="001B2E9A" w:rsidP="001B2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pt-BR"/>
              </w:rPr>
            </w:pPr>
            <w:r w:rsidRPr="001F265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pt-BR"/>
              </w:rPr>
              <w:t>Self-reported version (EQ-5D-Y-5L)</w:t>
            </w:r>
          </w:p>
        </w:tc>
      </w:tr>
      <w:tr w:rsidR="001B2E9A" w:rsidRPr="001F2652" w14:paraId="52E3AFF4" w14:textId="55C61110" w:rsidTr="00BF34F1">
        <w:trPr>
          <w:trHeight w:val="170"/>
          <w:jc w:val="center"/>
        </w:trPr>
        <w:tc>
          <w:tcPr>
            <w:tcW w:w="255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755FB2AE" w14:textId="77777777" w:rsidR="001B2E9A" w:rsidRPr="001F2652" w:rsidRDefault="001B2E9A" w:rsidP="001B2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Åström</w:t>
            </w:r>
            <w:proofErr w:type="spellEnd"/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, 2020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6B4B8" w14:textId="77777777" w:rsidR="001B2E9A" w:rsidRPr="001F2652" w:rsidRDefault="001B2E9A" w:rsidP="001B2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EQ-5D-Y-5L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FEC41" w14:textId="77777777" w:rsidR="001B2E9A" w:rsidRPr="001F2652" w:rsidRDefault="001B2E9A" w:rsidP="001B2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5AF76BBA" w14:textId="77777777" w:rsidR="001B2E9A" w:rsidRPr="001F2652" w:rsidRDefault="001B2E9A" w:rsidP="001B2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ECB0E9" w14:textId="77777777" w:rsidR="001B2E9A" w:rsidRPr="001F2652" w:rsidRDefault="001B2E9A" w:rsidP="001B2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Inadequate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BBB86" w14:textId="77777777" w:rsidR="001B2E9A" w:rsidRPr="001F2652" w:rsidRDefault="001B2E9A" w:rsidP="001B2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Doubtful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65FE90" w14:textId="77777777" w:rsidR="001B2E9A" w:rsidRPr="001F2652" w:rsidRDefault="001B2E9A" w:rsidP="001B2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right w:val="nil"/>
            </w:tcBorders>
          </w:tcPr>
          <w:p w14:paraId="2A8972A6" w14:textId="77777777" w:rsidR="001B2E9A" w:rsidRPr="001F2652" w:rsidRDefault="001B2E9A" w:rsidP="001B2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</w:tr>
      <w:tr w:rsidR="001B2E9A" w:rsidRPr="001F2652" w14:paraId="76B05E08" w14:textId="713CE328" w:rsidTr="00EA2804">
        <w:trPr>
          <w:trHeight w:val="170"/>
          <w:jc w:val="center"/>
        </w:trPr>
        <w:tc>
          <w:tcPr>
            <w:tcW w:w="2552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5F6DB3D" w14:textId="7C3BC485" w:rsidR="001B2E9A" w:rsidRPr="001F2652" w:rsidRDefault="001B2E9A" w:rsidP="001B2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Pei</w:t>
            </w:r>
            <w:proofErr w:type="spellEnd"/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, 2021</w:t>
            </w:r>
          </w:p>
        </w:tc>
        <w:tc>
          <w:tcPr>
            <w:tcW w:w="1275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A4566A3" w14:textId="599E95E2" w:rsidR="001B2E9A" w:rsidRPr="001F2652" w:rsidRDefault="001B2E9A" w:rsidP="001B2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EQ-5D-Y-5L</w:t>
            </w: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37F4CE4" w14:textId="77777777" w:rsidR="001B2E9A" w:rsidRPr="001F2652" w:rsidRDefault="001B2E9A" w:rsidP="001B2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3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5B579DB" w14:textId="77777777" w:rsidR="001B2E9A" w:rsidRPr="001F2652" w:rsidRDefault="001B2E9A" w:rsidP="001B2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E1094C8" w14:textId="40606435" w:rsidR="001B2E9A" w:rsidRPr="001F2652" w:rsidRDefault="001B2E9A" w:rsidP="001B2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Doubtful</w:t>
            </w: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D28AEC7" w14:textId="604DA938" w:rsidR="001B2E9A" w:rsidRPr="001F2652" w:rsidRDefault="001B2E9A" w:rsidP="001B2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Doubtful</w:t>
            </w:r>
          </w:p>
        </w:tc>
        <w:tc>
          <w:tcPr>
            <w:tcW w:w="142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CC5ADFB" w14:textId="77777777" w:rsidR="001B2E9A" w:rsidRPr="001F2652" w:rsidRDefault="001B2E9A" w:rsidP="001B2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091" w:type="dxa"/>
            <w:tcBorders>
              <w:left w:val="nil"/>
              <w:right w:val="nil"/>
            </w:tcBorders>
          </w:tcPr>
          <w:p w14:paraId="47E36181" w14:textId="77777777" w:rsidR="001B2E9A" w:rsidRPr="001F2652" w:rsidRDefault="001B2E9A" w:rsidP="001B2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</w:tr>
      <w:tr w:rsidR="001B2E9A" w:rsidRPr="001F2652" w14:paraId="12582A46" w14:textId="77777777" w:rsidTr="00EA2804">
        <w:trPr>
          <w:trHeight w:val="170"/>
          <w:jc w:val="center"/>
        </w:trPr>
        <w:tc>
          <w:tcPr>
            <w:tcW w:w="2552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9B12142" w14:textId="506F06B4" w:rsidR="001B2E9A" w:rsidRPr="001F2652" w:rsidRDefault="001B2E9A" w:rsidP="001B2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Verstraete</w:t>
            </w:r>
            <w:proofErr w:type="spellEnd"/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, 2022 (a)</w:t>
            </w: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pt-BR"/>
              </w:rPr>
              <w:t>a</w:t>
            </w:r>
          </w:p>
        </w:tc>
        <w:tc>
          <w:tcPr>
            <w:tcW w:w="1275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B5592F4" w14:textId="5C97C469" w:rsidR="001B2E9A" w:rsidRPr="001F2652" w:rsidRDefault="001B2E9A" w:rsidP="001B2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EQ-5D-Y-5L</w:t>
            </w: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CF37A66" w14:textId="77777777" w:rsidR="001B2E9A" w:rsidRPr="001F2652" w:rsidRDefault="001B2E9A" w:rsidP="001B2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3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3AB7A4A" w14:textId="77777777" w:rsidR="001B2E9A" w:rsidRPr="001F2652" w:rsidRDefault="001B2E9A" w:rsidP="001B2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47F3D8D" w14:textId="2881305B" w:rsidR="001B2E9A" w:rsidRPr="001F2652" w:rsidRDefault="001B2E9A" w:rsidP="001B2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Inadequate</w:t>
            </w: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0692DCE" w14:textId="77777777" w:rsidR="001B2E9A" w:rsidRPr="001F2652" w:rsidRDefault="001B2E9A" w:rsidP="001B2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42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E0EFAAC" w14:textId="77777777" w:rsidR="001B2E9A" w:rsidRPr="001F2652" w:rsidRDefault="001B2E9A" w:rsidP="001B2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091" w:type="dxa"/>
            <w:tcBorders>
              <w:left w:val="nil"/>
              <w:right w:val="nil"/>
            </w:tcBorders>
          </w:tcPr>
          <w:p w14:paraId="2FB37339" w14:textId="77777777" w:rsidR="001B2E9A" w:rsidRPr="001F2652" w:rsidRDefault="001B2E9A" w:rsidP="001B2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</w:tr>
      <w:tr w:rsidR="001B2E9A" w:rsidRPr="001F2652" w14:paraId="5CF5DE93" w14:textId="77777777" w:rsidTr="00EA2804">
        <w:trPr>
          <w:trHeight w:val="170"/>
          <w:jc w:val="center"/>
        </w:trPr>
        <w:tc>
          <w:tcPr>
            <w:tcW w:w="2552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D40B295" w14:textId="2FDF7434" w:rsidR="001B2E9A" w:rsidRPr="001F2652" w:rsidRDefault="001B2E9A" w:rsidP="001B2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Verstraete</w:t>
            </w:r>
            <w:proofErr w:type="spellEnd"/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, 2022 (a)</w:t>
            </w: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pt-BR"/>
              </w:rPr>
              <w:t>a</w:t>
            </w:r>
          </w:p>
        </w:tc>
        <w:tc>
          <w:tcPr>
            <w:tcW w:w="1275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60FF51E" w14:textId="00E66BFC" w:rsidR="001B2E9A" w:rsidRPr="001F2652" w:rsidRDefault="001B2E9A" w:rsidP="001B2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EQ-5D-Y-5L</w:t>
            </w: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D3B4474" w14:textId="77777777" w:rsidR="001B2E9A" w:rsidRPr="001F2652" w:rsidRDefault="001B2E9A" w:rsidP="001B2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3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5BE1E0F" w14:textId="77777777" w:rsidR="001B2E9A" w:rsidRPr="001F2652" w:rsidRDefault="001B2E9A" w:rsidP="001B2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9941278" w14:textId="7F28CF4C" w:rsidR="001B2E9A" w:rsidRPr="001F2652" w:rsidRDefault="001B2E9A" w:rsidP="001B2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Inadequate</w:t>
            </w: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0956A72" w14:textId="77777777" w:rsidR="001B2E9A" w:rsidRPr="001F2652" w:rsidRDefault="001B2E9A" w:rsidP="001B2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42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F2183FD" w14:textId="77777777" w:rsidR="001B2E9A" w:rsidRPr="001F2652" w:rsidRDefault="001B2E9A" w:rsidP="001B2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091" w:type="dxa"/>
            <w:tcBorders>
              <w:left w:val="nil"/>
              <w:right w:val="nil"/>
            </w:tcBorders>
          </w:tcPr>
          <w:p w14:paraId="13D13BF5" w14:textId="77777777" w:rsidR="001B2E9A" w:rsidRPr="001F2652" w:rsidRDefault="001B2E9A" w:rsidP="001B2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</w:tr>
      <w:tr w:rsidR="001B2E9A" w:rsidRPr="001F2652" w14:paraId="2A5E0661" w14:textId="77777777" w:rsidTr="00EA2804">
        <w:trPr>
          <w:trHeight w:val="170"/>
          <w:jc w:val="center"/>
        </w:trPr>
        <w:tc>
          <w:tcPr>
            <w:tcW w:w="2552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BD86FDB" w14:textId="05CDE404" w:rsidR="001B2E9A" w:rsidRPr="001F2652" w:rsidRDefault="001B2E9A" w:rsidP="001B2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Verstraete</w:t>
            </w:r>
            <w:proofErr w:type="spellEnd"/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, 2022 (b)</w:t>
            </w: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pt-BR"/>
              </w:rPr>
              <w:t>a</w:t>
            </w:r>
          </w:p>
        </w:tc>
        <w:tc>
          <w:tcPr>
            <w:tcW w:w="1275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947E37F" w14:textId="0A805978" w:rsidR="001B2E9A" w:rsidRPr="001F2652" w:rsidRDefault="001B2E9A" w:rsidP="001B2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EQ-5D-Y-5L</w:t>
            </w: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5EF6F28" w14:textId="77777777" w:rsidR="001B2E9A" w:rsidRPr="001F2652" w:rsidRDefault="001B2E9A" w:rsidP="001B2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3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D881A36" w14:textId="77777777" w:rsidR="001B2E9A" w:rsidRPr="001F2652" w:rsidRDefault="001B2E9A" w:rsidP="001B2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9626ACD" w14:textId="4695E331" w:rsidR="001B2E9A" w:rsidRPr="001F2652" w:rsidRDefault="001B2E9A" w:rsidP="001B2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Doubtful</w:t>
            </w: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FA80481" w14:textId="1E9E9BA7" w:rsidR="001B2E9A" w:rsidRPr="001F2652" w:rsidRDefault="001B2E9A" w:rsidP="001B2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Inadequate</w:t>
            </w:r>
          </w:p>
        </w:tc>
        <w:tc>
          <w:tcPr>
            <w:tcW w:w="142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BC18E06" w14:textId="77777777" w:rsidR="001B2E9A" w:rsidRPr="001F2652" w:rsidRDefault="001B2E9A" w:rsidP="001B2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091" w:type="dxa"/>
            <w:tcBorders>
              <w:left w:val="nil"/>
              <w:right w:val="nil"/>
            </w:tcBorders>
          </w:tcPr>
          <w:p w14:paraId="3B7248C2" w14:textId="77777777" w:rsidR="001B2E9A" w:rsidRPr="001F2652" w:rsidRDefault="001B2E9A" w:rsidP="001B2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</w:tr>
      <w:tr w:rsidR="001B2E9A" w:rsidRPr="001F2652" w14:paraId="6D99D53C" w14:textId="77777777" w:rsidTr="00EA2804">
        <w:trPr>
          <w:trHeight w:val="170"/>
          <w:jc w:val="center"/>
        </w:trPr>
        <w:tc>
          <w:tcPr>
            <w:tcW w:w="2552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DA25B0F" w14:textId="3F73E094" w:rsidR="001B2E9A" w:rsidRPr="001F2652" w:rsidRDefault="001B2E9A" w:rsidP="001B2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Verstraete</w:t>
            </w:r>
            <w:proofErr w:type="spellEnd"/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, 2022 (b)</w:t>
            </w: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pt-BR"/>
              </w:rPr>
              <w:t>a</w:t>
            </w:r>
          </w:p>
        </w:tc>
        <w:tc>
          <w:tcPr>
            <w:tcW w:w="1275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88C1329" w14:textId="6876918F" w:rsidR="001B2E9A" w:rsidRPr="001F2652" w:rsidRDefault="001B2E9A" w:rsidP="001B2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EQ-5D-Y-5L</w:t>
            </w: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0C7D506" w14:textId="77777777" w:rsidR="001B2E9A" w:rsidRPr="001F2652" w:rsidRDefault="001B2E9A" w:rsidP="001B2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3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D442BD0" w14:textId="77777777" w:rsidR="001B2E9A" w:rsidRPr="001F2652" w:rsidRDefault="001B2E9A" w:rsidP="001B2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B517BDD" w14:textId="2D883ED4" w:rsidR="001B2E9A" w:rsidRPr="001F2652" w:rsidRDefault="001B2E9A" w:rsidP="001B2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Inadequate</w:t>
            </w: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009BB0E" w14:textId="77777777" w:rsidR="001B2E9A" w:rsidRPr="001F2652" w:rsidRDefault="001B2E9A" w:rsidP="001B2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42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059E5E5" w14:textId="77777777" w:rsidR="001B2E9A" w:rsidRPr="001F2652" w:rsidRDefault="001B2E9A" w:rsidP="001B2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091" w:type="dxa"/>
            <w:tcBorders>
              <w:left w:val="nil"/>
              <w:right w:val="nil"/>
            </w:tcBorders>
          </w:tcPr>
          <w:p w14:paraId="43D56BEA" w14:textId="77777777" w:rsidR="001B2E9A" w:rsidRPr="001F2652" w:rsidRDefault="001B2E9A" w:rsidP="001B2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</w:tr>
      <w:tr w:rsidR="001B2E9A" w:rsidRPr="001F2652" w14:paraId="31386819" w14:textId="77777777" w:rsidTr="00EA2804">
        <w:trPr>
          <w:trHeight w:val="170"/>
          <w:jc w:val="center"/>
        </w:trPr>
        <w:tc>
          <w:tcPr>
            <w:tcW w:w="2552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D6F87B8" w14:textId="7D58276F" w:rsidR="001B2E9A" w:rsidRPr="001F2652" w:rsidRDefault="001B2E9A" w:rsidP="001B2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Verstraete</w:t>
            </w:r>
            <w:proofErr w:type="spellEnd"/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, 2022 (c)</w:t>
            </w: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pt-BR"/>
              </w:rPr>
              <w:t>e</w:t>
            </w:r>
          </w:p>
        </w:tc>
        <w:tc>
          <w:tcPr>
            <w:tcW w:w="1275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AB64747" w14:textId="4AFE5AC0" w:rsidR="001B2E9A" w:rsidRPr="001F2652" w:rsidRDefault="001B2E9A" w:rsidP="001B2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EQ-5D-Y-5L</w:t>
            </w: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DD92276" w14:textId="16D0ECDD" w:rsidR="001B2E9A" w:rsidRPr="001F2652" w:rsidRDefault="001B2E9A" w:rsidP="001B2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Doubtful</w:t>
            </w:r>
          </w:p>
        </w:tc>
        <w:tc>
          <w:tcPr>
            <w:tcW w:w="93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E0BB26A" w14:textId="77777777" w:rsidR="001B2E9A" w:rsidRPr="001F2652" w:rsidRDefault="001B2E9A" w:rsidP="001B2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1C86EC8" w14:textId="77777777" w:rsidR="001B2E9A" w:rsidRPr="001F2652" w:rsidRDefault="001B2E9A" w:rsidP="001B2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14E976C" w14:textId="77777777" w:rsidR="001B2E9A" w:rsidRPr="001F2652" w:rsidRDefault="001B2E9A" w:rsidP="001B2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42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F13B685" w14:textId="77777777" w:rsidR="001B2E9A" w:rsidRPr="001F2652" w:rsidRDefault="001B2E9A" w:rsidP="001B2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091" w:type="dxa"/>
            <w:tcBorders>
              <w:left w:val="nil"/>
              <w:right w:val="nil"/>
            </w:tcBorders>
          </w:tcPr>
          <w:p w14:paraId="724DE433" w14:textId="77777777" w:rsidR="001B2E9A" w:rsidRPr="001F2652" w:rsidRDefault="001B2E9A" w:rsidP="001B2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</w:tr>
      <w:tr w:rsidR="001B2E9A" w:rsidRPr="001F2652" w14:paraId="7FA10C80" w14:textId="77777777" w:rsidTr="00EA2804">
        <w:trPr>
          <w:trHeight w:val="170"/>
          <w:jc w:val="center"/>
        </w:trPr>
        <w:tc>
          <w:tcPr>
            <w:tcW w:w="2552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E057DDA" w14:textId="44C4B8A2" w:rsidR="001B2E9A" w:rsidRPr="001F2652" w:rsidRDefault="001B2E9A" w:rsidP="001B2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Verstraete</w:t>
            </w:r>
            <w:proofErr w:type="spellEnd"/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, 2022 (d)</w:t>
            </w:r>
          </w:p>
        </w:tc>
        <w:tc>
          <w:tcPr>
            <w:tcW w:w="1275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3BA0303" w14:textId="1EE85D21" w:rsidR="001B2E9A" w:rsidRPr="001F2652" w:rsidRDefault="001B2E9A" w:rsidP="001B2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EQ-5D-Y-5L</w:t>
            </w: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2127CCD" w14:textId="77777777" w:rsidR="001B2E9A" w:rsidRPr="001F2652" w:rsidRDefault="001B2E9A" w:rsidP="001B2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3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A4AC832" w14:textId="77777777" w:rsidR="001B2E9A" w:rsidRPr="001F2652" w:rsidRDefault="001B2E9A" w:rsidP="001B2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1EF0C98" w14:textId="6F6F6E00" w:rsidR="001B2E9A" w:rsidRPr="001F2652" w:rsidRDefault="001B2E9A" w:rsidP="001B2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Inadequate</w:t>
            </w: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AC2E24F" w14:textId="4B1F4CD7" w:rsidR="001B2E9A" w:rsidRPr="001F2652" w:rsidRDefault="001B2E9A" w:rsidP="001B2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42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170C84A" w14:textId="77777777" w:rsidR="001B2E9A" w:rsidRPr="001F2652" w:rsidRDefault="001B2E9A" w:rsidP="001B2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091" w:type="dxa"/>
            <w:tcBorders>
              <w:left w:val="nil"/>
              <w:right w:val="nil"/>
            </w:tcBorders>
          </w:tcPr>
          <w:p w14:paraId="3EC0A5AF" w14:textId="77777777" w:rsidR="001B2E9A" w:rsidRPr="001F2652" w:rsidRDefault="001B2E9A" w:rsidP="001B2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</w:tr>
      <w:tr w:rsidR="001B2E9A" w:rsidRPr="001F2652" w14:paraId="52E026B6" w14:textId="77777777" w:rsidTr="001B2E9A">
        <w:trPr>
          <w:trHeight w:val="170"/>
          <w:jc w:val="center"/>
        </w:trPr>
        <w:tc>
          <w:tcPr>
            <w:tcW w:w="2552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AE0F3A3" w14:textId="4568CF14" w:rsidR="001B2E9A" w:rsidRPr="001F2652" w:rsidRDefault="001B2E9A" w:rsidP="001B2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Zhou, 2021</w:t>
            </w:r>
          </w:p>
        </w:tc>
        <w:tc>
          <w:tcPr>
            <w:tcW w:w="1275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2EF95D8" w14:textId="23614312" w:rsidR="001B2E9A" w:rsidRPr="001F2652" w:rsidRDefault="001B2E9A" w:rsidP="001B2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EQ-5D-Y-5L</w:t>
            </w: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C547362" w14:textId="36714120" w:rsidR="001B2E9A" w:rsidRPr="001F2652" w:rsidRDefault="001B2E9A" w:rsidP="001B2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Adequate</w:t>
            </w:r>
          </w:p>
        </w:tc>
        <w:tc>
          <w:tcPr>
            <w:tcW w:w="93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EDB505D" w14:textId="77777777" w:rsidR="001B2E9A" w:rsidRPr="001F2652" w:rsidRDefault="001B2E9A" w:rsidP="001B2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EA6F0DB" w14:textId="374424B4" w:rsidR="001B2E9A" w:rsidRPr="001F2652" w:rsidRDefault="001B2E9A" w:rsidP="001B2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572B8B6" w14:textId="77777777" w:rsidR="001B2E9A" w:rsidRPr="001F2652" w:rsidRDefault="001B2E9A" w:rsidP="001B2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42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D24C59B" w14:textId="77777777" w:rsidR="001B2E9A" w:rsidRPr="001F2652" w:rsidRDefault="001B2E9A" w:rsidP="001B2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091" w:type="dxa"/>
            <w:tcBorders>
              <w:left w:val="nil"/>
              <w:right w:val="nil"/>
            </w:tcBorders>
          </w:tcPr>
          <w:p w14:paraId="26BD9A96" w14:textId="77777777" w:rsidR="001B2E9A" w:rsidRPr="001F2652" w:rsidRDefault="001B2E9A" w:rsidP="001B2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</w:tr>
      <w:tr w:rsidR="001B2E9A" w:rsidRPr="001F2652" w14:paraId="2FCCF192" w14:textId="77777777" w:rsidTr="001B2E9A">
        <w:trPr>
          <w:trHeight w:val="170"/>
          <w:jc w:val="center"/>
        </w:trPr>
        <w:tc>
          <w:tcPr>
            <w:tcW w:w="255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1268343" w14:textId="7952C6E3" w:rsidR="001B2E9A" w:rsidRPr="001F2652" w:rsidRDefault="001B2E9A" w:rsidP="001B2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Zhou, 2024</w:t>
            </w:r>
            <w:r w:rsidR="005C16BA"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pt-BR"/>
              </w:rPr>
              <w:t>c</w:t>
            </w:r>
          </w:p>
        </w:tc>
        <w:tc>
          <w:tcPr>
            <w:tcW w:w="1275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D868D50" w14:textId="46602BE5" w:rsidR="001B2E9A" w:rsidRPr="001F2652" w:rsidRDefault="001B2E9A" w:rsidP="001B2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EQ-5D-Y-5L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DE80616" w14:textId="77777777" w:rsidR="001B2E9A" w:rsidRPr="001F2652" w:rsidRDefault="001B2E9A" w:rsidP="001B2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3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93E5388" w14:textId="77777777" w:rsidR="001B2E9A" w:rsidRPr="001F2652" w:rsidRDefault="001B2E9A" w:rsidP="001B2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27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7176491" w14:textId="77777777" w:rsidR="001B2E9A" w:rsidRPr="001F2652" w:rsidRDefault="001B2E9A" w:rsidP="001B2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779F88C" w14:textId="354B5DF0" w:rsidR="001B2E9A" w:rsidRPr="001F2652" w:rsidRDefault="001B2E9A" w:rsidP="001B2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Adequate</w:t>
            </w:r>
          </w:p>
        </w:tc>
        <w:tc>
          <w:tcPr>
            <w:tcW w:w="142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D4105F3" w14:textId="77777777" w:rsidR="001B2E9A" w:rsidRPr="001F2652" w:rsidRDefault="001B2E9A" w:rsidP="001B2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091" w:type="dxa"/>
            <w:tcBorders>
              <w:left w:val="nil"/>
              <w:bottom w:val="single" w:sz="4" w:space="0" w:color="auto"/>
              <w:right w:val="nil"/>
            </w:tcBorders>
          </w:tcPr>
          <w:p w14:paraId="528E151E" w14:textId="77777777" w:rsidR="001B2E9A" w:rsidRPr="001F2652" w:rsidRDefault="001B2E9A" w:rsidP="001B2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</w:tr>
      <w:tr w:rsidR="001B2E9A" w:rsidRPr="002A487E" w14:paraId="33CCB0D8" w14:textId="77777777" w:rsidTr="001B2E9A">
        <w:trPr>
          <w:trHeight w:val="170"/>
          <w:jc w:val="center"/>
        </w:trPr>
        <w:tc>
          <w:tcPr>
            <w:tcW w:w="1081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EE735F" w14:textId="602AACC8" w:rsidR="001B2E9A" w:rsidRPr="001F2652" w:rsidRDefault="001B2E9A" w:rsidP="001B2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pt-BR"/>
              </w:rPr>
            </w:pPr>
            <w:r w:rsidRPr="001F265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pt-BR"/>
              </w:rPr>
              <w:t>Proxy-reported version (EQ-5D-Y-5L)</w:t>
            </w:r>
          </w:p>
        </w:tc>
      </w:tr>
      <w:tr w:rsidR="001B2E9A" w:rsidRPr="001F2652" w14:paraId="4D7EB425" w14:textId="77777777" w:rsidTr="00132206">
        <w:trPr>
          <w:trHeight w:val="170"/>
          <w:jc w:val="center"/>
        </w:trPr>
        <w:tc>
          <w:tcPr>
            <w:tcW w:w="2552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74F0DF8" w14:textId="334639B0" w:rsidR="001B2E9A" w:rsidRPr="001F2652" w:rsidRDefault="001B2E9A" w:rsidP="001B2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Downs, 2024</w:t>
            </w:r>
          </w:p>
        </w:tc>
        <w:tc>
          <w:tcPr>
            <w:tcW w:w="1275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ED7B271" w14:textId="055289DF" w:rsidR="001B2E9A" w:rsidRPr="001F2652" w:rsidRDefault="001B2E9A" w:rsidP="001B2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EQ-5D-Y-5L</w:t>
            </w: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3E58099" w14:textId="3FA0C497" w:rsidR="001B2E9A" w:rsidRPr="001F2652" w:rsidRDefault="001B2E9A" w:rsidP="001B2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Adequate</w:t>
            </w:r>
          </w:p>
        </w:tc>
        <w:tc>
          <w:tcPr>
            <w:tcW w:w="93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6836ED5" w14:textId="77777777" w:rsidR="001B2E9A" w:rsidRPr="001F2652" w:rsidRDefault="001B2E9A" w:rsidP="001B2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B3FC7F5" w14:textId="754D5593" w:rsidR="001B2E9A" w:rsidRPr="001F2652" w:rsidRDefault="001B2E9A" w:rsidP="001B2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Inadequate</w:t>
            </w: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8E6CF08" w14:textId="77777777" w:rsidR="001B2E9A" w:rsidRPr="001F2652" w:rsidRDefault="001B2E9A" w:rsidP="001B2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42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9A13541" w14:textId="77777777" w:rsidR="001B2E9A" w:rsidRPr="001F2652" w:rsidRDefault="001B2E9A" w:rsidP="001B2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091" w:type="dxa"/>
            <w:tcBorders>
              <w:left w:val="nil"/>
              <w:right w:val="nil"/>
            </w:tcBorders>
          </w:tcPr>
          <w:p w14:paraId="6884E629" w14:textId="77777777" w:rsidR="001B2E9A" w:rsidRPr="001F2652" w:rsidRDefault="001B2E9A" w:rsidP="001B2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</w:tr>
      <w:tr w:rsidR="001B2E9A" w:rsidRPr="001F2652" w14:paraId="1EA5D885" w14:textId="77777777" w:rsidTr="00132206">
        <w:trPr>
          <w:trHeight w:val="170"/>
          <w:jc w:val="center"/>
        </w:trPr>
        <w:tc>
          <w:tcPr>
            <w:tcW w:w="2552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75E6325" w14:textId="77777777" w:rsidR="001B2E9A" w:rsidRPr="001F2652" w:rsidRDefault="001B2E9A" w:rsidP="001B2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Lin, 2022</w:t>
            </w: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pt-BR"/>
              </w:rPr>
              <w:t>e</w:t>
            </w:r>
          </w:p>
        </w:tc>
        <w:tc>
          <w:tcPr>
            <w:tcW w:w="1275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B0E431B" w14:textId="77777777" w:rsidR="001B2E9A" w:rsidRPr="001F2652" w:rsidRDefault="001B2E9A" w:rsidP="001B2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EQ-5D-Y-5L</w:t>
            </w: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D313347" w14:textId="5BEEE7B0" w:rsidR="001B2E9A" w:rsidRPr="001F2652" w:rsidRDefault="001B2E9A" w:rsidP="001B2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Inadequate</w:t>
            </w:r>
          </w:p>
        </w:tc>
        <w:tc>
          <w:tcPr>
            <w:tcW w:w="93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3892E24" w14:textId="77777777" w:rsidR="001B2E9A" w:rsidRPr="001F2652" w:rsidRDefault="001B2E9A" w:rsidP="001B2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0BC04F4" w14:textId="5BD6D67A" w:rsidR="001B2E9A" w:rsidRPr="001F2652" w:rsidRDefault="001B2E9A" w:rsidP="001B2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816D15D" w14:textId="77777777" w:rsidR="001B2E9A" w:rsidRPr="001F2652" w:rsidRDefault="001B2E9A" w:rsidP="001B2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42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E6ADCFD" w14:textId="77777777" w:rsidR="001B2E9A" w:rsidRPr="001F2652" w:rsidRDefault="001B2E9A" w:rsidP="001B2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091" w:type="dxa"/>
            <w:tcBorders>
              <w:left w:val="nil"/>
              <w:right w:val="nil"/>
            </w:tcBorders>
          </w:tcPr>
          <w:p w14:paraId="74ACA794" w14:textId="77777777" w:rsidR="001B2E9A" w:rsidRPr="001F2652" w:rsidRDefault="001B2E9A" w:rsidP="001B2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</w:tr>
      <w:tr w:rsidR="001B2E9A" w:rsidRPr="001F2652" w14:paraId="45EE5E73" w14:textId="77777777" w:rsidTr="00132206">
        <w:trPr>
          <w:trHeight w:val="170"/>
          <w:jc w:val="center"/>
        </w:trPr>
        <w:tc>
          <w:tcPr>
            <w:tcW w:w="2552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234411E" w14:textId="03FF6F05" w:rsidR="001B2E9A" w:rsidRPr="001F2652" w:rsidRDefault="001B2E9A" w:rsidP="001B2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Zhou, 2024</w:t>
            </w:r>
            <w:r w:rsidR="005C16BA"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pt-BR"/>
              </w:rPr>
              <w:t>c</w:t>
            </w:r>
          </w:p>
        </w:tc>
        <w:tc>
          <w:tcPr>
            <w:tcW w:w="1275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9B2F344" w14:textId="7ACA5449" w:rsidR="001B2E9A" w:rsidRPr="001F2652" w:rsidRDefault="001B2E9A" w:rsidP="001B2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EQ-5D-Y-5L</w:t>
            </w: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12B499A" w14:textId="77777777" w:rsidR="001B2E9A" w:rsidRPr="001F2652" w:rsidRDefault="001B2E9A" w:rsidP="001B2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3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4B360E1" w14:textId="77777777" w:rsidR="001B2E9A" w:rsidRPr="001F2652" w:rsidRDefault="001B2E9A" w:rsidP="001B2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098599A" w14:textId="77777777" w:rsidR="001B2E9A" w:rsidRPr="001F2652" w:rsidRDefault="001B2E9A" w:rsidP="001B2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FB235D3" w14:textId="3F108163" w:rsidR="001B2E9A" w:rsidRPr="001F2652" w:rsidRDefault="001B2E9A" w:rsidP="001B2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Adequate</w:t>
            </w:r>
          </w:p>
        </w:tc>
        <w:tc>
          <w:tcPr>
            <w:tcW w:w="142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2C7A110" w14:textId="77777777" w:rsidR="001B2E9A" w:rsidRPr="001F2652" w:rsidRDefault="001B2E9A" w:rsidP="001B2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091" w:type="dxa"/>
            <w:tcBorders>
              <w:left w:val="nil"/>
              <w:right w:val="nil"/>
            </w:tcBorders>
          </w:tcPr>
          <w:p w14:paraId="1F7AD29C" w14:textId="77777777" w:rsidR="001B2E9A" w:rsidRPr="001F2652" w:rsidRDefault="001B2E9A" w:rsidP="001B2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</w:tr>
      <w:tr w:rsidR="001B2E9A" w:rsidRPr="002A487E" w14:paraId="3C569C73" w14:textId="792061F5" w:rsidTr="00EA2804">
        <w:trPr>
          <w:trHeight w:val="170"/>
          <w:jc w:val="center"/>
        </w:trPr>
        <w:tc>
          <w:tcPr>
            <w:tcW w:w="10818" w:type="dxa"/>
            <w:gridSpan w:val="8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6E10EFD4" w14:textId="7F61DA26" w:rsidR="001B2E9A" w:rsidRPr="001F2652" w:rsidRDefault="00AD6AE9" w:rsidP="001B2E9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/>
              </w:rPr>
            </w:pPr>
            <w:r w:rsidRPr="001F2652"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/>
              </w:rPr>
              <w:t>EQ VAS</w:t>
            </w:r>
            <w:r w:rsidR="001B2E9A" w:rsidRPr="001F2652"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/>
              </w:rPr>
              <w:t>: visual analogue scale of the EQ-5D; USA: United States; UK: United Kingdom.</w:t>
            </w:r>
          </w:p>
          <w:p w14:paraId="1ACD9A52" w14:textId="77777777" w:rsidR="001B2E9A" w:rsidRPr="001F2652" w:rsidRDefault="001B2E9A" w:rsidP="001B2E9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US" w:eastAsia="pt-BR"/>
              </w:rPr>
            </w:pPr>
            <w:r w:rsidRPr="001F265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US" w:eastAsia="pt-BR"/>
              </w:rPr>
              <w:t>COSMIN Risk of Bias: Very good; Adequate; Doubtful; Inadequate; Empty cells represent measurement properties not assessed.</w:t>
            </w:r>
          </w:p>
          <w:p w14:paraId="5CA5EA78" w14:textId="54AAB8F9" w:rsidR="001B2E9A" w:rsidRPr="001F2652" w:rsidRDefault="001B2E9A" w:rsidP="001B2E9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US" w:eastAsia="pt-BR"/>
              </w:rPr>
            </w:pPr>
            <w:r w:rsidRPr="001F265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vertAlign w:val="superscript"/>
                <w:lang w:val="en-US" w:eastAsia="pt-BR"/>
              </w:rPr>
              <w:lastRenderedPageBreak/>
              <w:t>a</w:t>
            </w:r>
            <w:r w:rsidRPr="001F265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US" w:eastAsia="pt-BR"/>
              </w:rPr>
              <w:t>: We considered to assess the risk of bias two or more times when an EQ-5D version was compared with multiple instruments in the hypothesis testing for construct validity (convergent validity) and if these instruments were rated differently (i.e., Self-related General Health rated as ‘inadequate quality’ and KIDSSCREEN-10 as ‘adequate quality’).</w:t>
            </w:r>
          </w:p>
          <w:p w14:paraId="6420DDA6" w14:textId="77777777" w:rsidR="001B2E9A" w:rsidRPr="001F2652" w:rsidRDefault="001B2E9A" w:rsidP="001B2E9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US" w:eastAsia="pt-BR"/>
              </w:rPr>
            </w:pPr>
            <w:r w:rsidRPr="001F265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vertAlign w:val="superscript"/>
                <w:lang w:val="en-US" w:eastAsia="pt-BR"/>
              </w:rPr>
              <w:t>b</w:t>
            </w:r>
            <w:r w:rsidRPr="001F265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US" w:eastAsia="pt-BR"/>
              </w:rPr>
              <w:t>: Studies conducted in two or more countries (Matza, 2005: United States and United Kingdom; Ravens-</w:t>
            </w:r>
            <w:proofErr w:type="spellStart"/>
            <w:r w:rsidRPr="001F265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US" w:eastAsia="pt-BR"/>
              </w:rPr>
              <w:t>Sieberer</w:t>
            </w:r>
            <w:proofErr w:type="spellEnd"/>
            <w:r w:rsidRPr="001F265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US" w:eastAsia="pt-BR"/>
              </w:rPr>
              <w:t>, 2010: Italy and Spain; Ravens-</w:t>
            </w:r>
            <w:proofErr w:type="spellStart"/>
            <w:r w:rsidRPr="001F265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US" w:eastAsia="pt-BR"/>
              </w:rPr>
              <w:t>Sieberer</w:t>
            </w:r>
            <w:proofErr w:type="spellEnd"/>
            <w:r w:rsidRPr="001F265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US" w:eastAsia="pt-BR"/>
              </w:rPr>
              <w:t>, 2010: Sweden, South Africa and Germany).</w:t>
            </w:r>
          </w:p>
          <w:p w14:paraId="5BE42443" w14:textId="68CF297C" w:rsidR="001B2E9A" w:rsidRPr="001F2652" w:rsidRDefault="001B2E9A" w:rsidP="001B2E9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US" w:eastAsia="pt-BR"/>
              </w:rPr>
            </w:pPr>
            <w:r w:rsidRPr="001F265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vertAlign w:val="superscript"/>
                <w:lang w:val="en-US" w:eastAsia="pt-BR"/>
              </w:rPr>
              <w:t>c</w:t>
            </w:r>
            <w:r w:rsidRPr="001F265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US" w:eastAsia="pt-BR"/>
              </w:rPr>
              <w:t>: Studies that used different subsamples (</w:t>
            </w:r>
            <w:proofErr w:type="spellStart"/>
            <w:r w:rsidRPr="001F265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US" w:eastAsia="pt-BR"/>
              </w:rPr>
              <w:t>Gusi</w:t>
            </w:r>
            <w:proofErr w:type="spellEnd"/>
            <w:r w:rsidRPr="001F265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US" w:eastAsia="pt-BR"/>
              </w:rPr>
              <w:t>, 2014</w:t>
            </w:r>
            <w:r w:rsidR="005C16BA" w:rsidRPr="001F265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US" w:eastAsia="pt-BR"/>
              </w:rPr>
              <w:t xml:space="preserve"> and Zhou, 2024</w:t>
            </w:r>
            <w:r w:rsidRPr="001F265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US" w:eastAsia="pt-BR"/>
              </w:rPr>
              <w:t>: self-reported version for children and proxy-reported version for mothers/fathers).</w:t>
            </w:r>
          </w:p>
          <w:p w14:paraId="5A4FFAF3" w14:textId="77777777" w:rsidR="001B2E9A" w:rsidRPr="001F2652" w:rsidRDefault="001B2E9A" w:rsidP="001B2E9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US" w:eastAsia="pt-BR"/>
              </w:rPr>
            </w:pPr>
            <w:r w:rsidRPr="001F265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vertAlign w:val="superscript"/>
                <w:lang w:val="en-US" w:eastAsia="pt-BR"/>
              </w:rPr>
              <w:t>d</w:t>
            </w:r>
            <w:r w:rsidRPr="001F265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US" w:eastAsia="pt-BR"/>
              </w:rPr>
              <w:t>: Studies that used different study designs (Ravens-</w:t>
            </w:r>
            <w:proofErr w:type="spellStart"/>
            <w:r w:rsidRPr="001F265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US" w:eastAsia="pt-BR"/>
              </w:rPr>
              <w:t>Sieberer</w:t>
            </w:r>
            <w:proofErr w:type="spellEnd"/>
            <w:r w:rsidRPr="001F265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US" w:eastAsia="pt-BR"/>
              </w:rPr>
              <w:t>, 2010: longitudinal prospective [Italy and Spain] and cross-sectional [Germany, South Africa, and Sweden]).</w:t>
            </w:r>
          </w:p>
          <w:p w14:paraId="6A5AFADF" w14:textId="11AD3C03" w:rsidR="001B2E9A" w:rsidRPr="001F2652" w:rsidRDefault="001B2E9A" w:rsidP="001B2E9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/>
              </w:rPr>
            </w:pPr>
            <w:r w:rsidRPr="001F265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vertAlign w:val="superscript"/>
                <w:lang w:val="en-US" w:eastAsia="pt-BR"/>
              </w:rPr>
              <w:t>e</w:t>
            </w:r>
            <w:r w:rsidRPr="001F265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US" w:eastAsia="pt-BR"/>
              </w:rPr>
              <w:t xml:space="preserve">: Studies that assessed two instruments simultaneously (Lin, 2022; </w:t>
            </w:r>
            <w:proofErr w:type="spellStart"/>
            <w:r w:rsidRPr="001F265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US" w:eastAsia="pt-BR"/>
              </w:rPr>
              <w:t>Verstraete</w:t>
            </w:r>
            <w:proofErr w:type="spellEnd"/>
            <w:r w:rsidRPr="001F265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US" w:eastAsia="pt-BR"/>
              </w:rPr>
              <w:t>, 2022 (c): EQ-5D-Y-3L and EQ-5D-Y-5L).</w:t>
            </w:r>
          </w:p>
        </w:tc>
      </w:tr>
    </w:tbl>
    <w:p w14:paraId="1A0C585A" w14:textId="06C2F5E7" w:rsidR="00D478B1" w:rsidRPr="001F2652" w:rsidRDefault="00D478B1">
      <w:pPr>
        <w:rPr>
          <w:lang w:val="en-US"/>
        </w:rPr>
      </w:pPr>
    </w:p>
    <w:p w14:paraId="00604A02" w14:textId="77777777" w:rsidR="00D478B1" w:rsidRPr="001F2652" w:rsidRDefault="00D478B1">
      <w:pPr>
        <w:rPr>
          <w:lang w:val="en-US"/>
        </w:rPr>
      </w:pPr>
      <w:r w:rsidRPr="001F2652">
        <w:rPr>
          <w:lang w:val="en-US"/>
        </w:rPr>
        <w:br w:type="page"/>
      </w:r>
    </w:p>
    <w:p w14:paraId="556A822A" w14:textId="56DE1870" w:rsidR="00D478B1" w:rsidRPr="001F2652" w:rsidRDefault="00D478B1" w:rsidP="00D478B1">
      <w:pPr>
        <w:spacing w:line="360" w:lineRule="auto"/>
        <w:rPr>
          <w:rFonts w:ascii="Times New Roman" w:hAnsi="Times New Roman"/>
          <w:b/>
          <w:bCs/>
          <w:sz w:val="24"/>
          <w:lang w:val="en-US"/>
        </w:rPr>
      </w:pPr>
      <w:bookmarkStart w:id="18" w:name="_Hlk110174646"/>
      <w:r w:rsidRPr="008266E1">
        <w:rPr>
          <w:rFonts w:ascii="Times New Roman" w:hAnsi="Times New Roman"/>
          <w:b/>
          <w:bCs/>
          <w:sz w:val="24"/>
          <w:lang w:val="en-US"/>
        </w:rPr>
        <w:lastRenderedPageBreak/>
        <w:t>S</w:t>
      </w:r>
      <w:r w:rsidR="00581329" w:rsidRPr="008266E1">
        <w:rPr>
          <w:rFonts w:ascii="Times New Roman" w:hAnsi="Times New Roman"/>
          <w:b/>
          <w:bCs/>
          <w:sz w:val="24"/>
          <w:lang w:val="en-US"/>
        </w:rPr>
        <w:t xml:space="preserve">I </w:t>
      </w:r>
      <w:r w:rsidR="00AE0E69" w:rsidRPr="008266E1">
        <w:rPr>
          <w:rFonts w:ascii="Times New Roman" w:hAnsi="Times New Roman"/>
          <w:b/>
          <w:bCs/>
          <w:sz w:val="24"/>
          <w:lang w:val="en-US"/>
        </w:rPr>
        <w:t>1</w:t>
      </w:r>
      <w:r w:rsidR="00AA6C11" w:rsidRPr="008266E1">
        <w:rPr>
          <w:rFonts w:ascii="Times New Roman" w:hAnsi="Times New Roman"/>
          <w:b/>
          <w:bCs/>
          <w:sz w:val="24"/>
          <w:lang w:val="en-US"/>
        </w:rPr>
        <w:t>2</w:t>
      </w:r>
      <w:r w:rsidRPr="008266E1">
        <w:rPr>
          <w:rFonts w:ascii="Times New Roman" w:hAnsi="Times New Roman"/>
          <w:b/>
          <w:bCs/>
          <w:sz w:val="24"/>
          <w:lang w:val="en-US"/>
        </w:rPr>
        <w:t xml:space="preserve"> – Final</w:t>
      </w:r>
      <w:r w:rsidRPr="001F2652">
        <w:rPr>
          <w:rFonts w:ascii="Times New Roman" w:hAnsi="Times New Roman"/>
          <w:b/>
          <w:bCs/>
          <w:sz w:val="24"/>
          <w:lang w:val="en-US"/>
        </w:rPr>
        <w:t xml:space="preserve"> rating of the risk of bias assessment of each study and EQ-5D </w:t>
      </w:r>
      <w:r w:rsidR="00482BD7" w:rsidRPr="001F2652">
        <w:rPr>
          <w:rFonts w:ascii="Times New Roman" w:hAnsi="Times New Roman"/>
          <w:b/>
          <w:bCs/>
          <w:sz w:val="24"/>
          <w:lang w:val="en-US"/>
        </w:rPr>
        <w:t xml:space="preserve">version </w:t>
      </w:r>
      <w:r w:rsidRPr="001F2652">
        <w:rPr>
          <w:rFonts w:ascii="Times New Roman" w:hAnsi="Times New Roman"/>
          <w:b/>
          <w:bCs/>
          <w:sz w:val="24"/>
          <w:lang w:val="en-US"/>
        </w:rPr>
        <w:t>on measurement properties using the utility score</w:t>
      </w:r>
    </w:p>
    <w:tbl>
      <w:tblPr>
        <w:tblW w:w="10947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7"/>
        <w:gridCol w:w="1275"/>
        <w:gridCol w:w="1254"/>
        <w:gridCol w:w="1297"/>
        <w:gridCol w:w="1135"/>
        <w:gridCol w:w="1134"/>
        <w:gridCol w:w="1440"/>
        <w:gridCol w:w="1285"/>
      </w:tblGrid>
      <w:tr w:rsidR="00482BD7" w:rsidRPr="001F2652" w14:paraId="626E5006" w14:textId="77777777" w:rsidTr="00482BD7">
        <w:trPr>
          <w:trHeight w:val="170"/>
          <w:jc w:val="center"/>
        </w:trPr>
        <w:tc>
          <w:tcPr>
            <w:tcW w:w="2127" w:type="dxa"/>
            <w:vMerge w:val="restart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bookmarkEnd w:id="18"/>
          <w:p w14:paraId="7C661E80" w14:textId="10FA282E" w:rsidR="0058724D" w:rsidRPr="001F2652" w:rsidRDefault="0058724D" w:rsidP="0048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1F265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  <w:t>Reference</w:t>
            </w:r>
            <w:proofErr w:type="spellEnd"/>
            <w:r w:rsidRPr="001F265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  <w:t xml:space="preserve">, </w:t>
            </w:r>
            <w:proofErr w:type="spellStart"/>
            <w:r w:rsidRPr="001F265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  <w:t>year</w:t>
            </w:r>
            <w:proofErr w:type="spellEnd"/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74AD1DB1" w14:textId="1C2D730B" w:rsidR="0058724D" w:rsidRPr="001F2652" w:rsidRDefault="0058724D" w:rsidP="0048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pt-BR"/>
              </w:rPr>
            </w:pPr>
            <w:r w:rsidRPr="001F265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pt-BR"/>
              </w:rPr>
              <w:t>EQ-5D version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58FF9F" w14:textId="77777777" w:rsidR="0058724D" w:rsidRPr="001F2652" w:rsidRDefault="0058724D" w:rsidP="00FF2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1F265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  <w:t>Reliability</w:t>
            </w:r>
            <w:proofErr w:type="spellEnd"/>
          </w:p>
        </w:tc>
        <w:tc>
          <w:tcPr>
            <w:tcW w:w="24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1533507" w14:textId="77777777" w:rsidR="0058724D" w:rsidRPr="001F2652" w:rsidRDefault="0058724D" w:rsidP="00FF2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1F265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  <w:t>Construct</w:t>
            </w:r>
            <w:proofErr w:type="spellEnd"/>
            <w:r w:rsidRPr="001F265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1F265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  <w:t>validity</w:t>
            </w:r>
            <w:proofErr w:type="spellEnd"/>
          </w:p>
        </w:tc>
        <w:tc>
          <w:tcPr>
            <w:tcW w:w="3859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0262535" w14:textId="77777777" w:rsidR="0058724D" w:rsidRPr="001F2652" w:rsidRDefault="0058724D" w:rsidP="00FF2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1F265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  <w:t>Responsiveness</w:t>
            </w:r>
            <w:proofErr w:type="spellEnd"/>
          </w:p>
        </w:tc>
      </w:tr>
      <w:tr w:rsidR="00482BD7" w:rsidRPr="002A487E" w14:paraId="79AB3A38" w14:textId="77777777" w:rsidTr="00482BD7">
        <w:trPr>
          <w:trHeight w:val="170"/>
          <w:jc w:val="center"/>
        </w:trPr>
        <w:tc>
          <w:tcPr>
            <w:tcW w:w="2127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3D00D3FE" w14:textId="77777777" w:rsidR="0058724D" w:rsidRPr="001F2652" w:rsidRDefault="0058724D" w:rsidP="00FF2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275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63D17AA2" w14:textId="77777777" w:rsidR="0058724D" w:rsidRPr="001F2652" w:rsidRDefault="0058724D" w:rsidP="00FF2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25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65A7E00" w14:textId="77777777" w:rsidR="0058724D" w:rsidRPr="001F2652" w:rsidRDefault="0058724D" w:rsidP="00FF2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8A0CE73" w14:textId="77777777" w:rsidR="0058724D" w:rsidRPr="001F2652" w:rsidRDefault="0058724D" w:rsidP="00FF2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1F265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  <w:t>Convergent</w:t>
            </w:r>
            <w:proofErr w:type="spellEnd"/>
            <w:r w:rsidRPr="001F265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1F265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  <w:t>validity</w:t>
            </w:r>
            <w:proofErr w:type="spellEnd"/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C1CBC6A" w14:textId="531D3095" w:rsidR="0058724D" w:rsidRPr="001F2652" w:rsidRDefault="0058724D" w:rsidP="00FF2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1F265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  <w:t>Known</w:t>
            </w:r>
            <w:r w:rsidR="00E758DE" w:rsidRPr="001F265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  <w:t>-</w:t>
            </w:r>
            <w:r w:rsidRPr="001F265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  <w:t>groups</w:t>
            </w:r>
            <w:proofErr w:type="spellEnd"/>
            <w:r w:rsidRPr="001F265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1F265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  <w:t>validity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574EF8C" w14:textId="77777777" w:rsidR="0058724D" w:rsidRPr="001F2652" w:rsidRDefault="0058724D" w:rsidP="00FF2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1F265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  <w:t>Comparison</w:t>
            </w:r>
            <w:proofErr w:type="spellEnd"/>
            <w:r w:rsidRPr="001F265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1F265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  <w:t>with</w:t>
            </w:r>
            <w:proofErr w:type="spellEnd"/>
            <w:r w:rsidRPr="001F265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1F265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  <w:t>other</w:t>
            </w:r>
            <w:proofErr w:type="spellEnd"/>
            <w:r w:rsidRPr="001F265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1F265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  <w:t>instruments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2169AD0" w14:textId="77777777" w:rsidR="0058724D" w:rsidRPr="001F2652" w:rsidRDefault="0058724D" w:rsidP="00FF2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1F265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  <w:t>Comparison</w:t>
            </w:r>
            <w:proofErr w:type="spellEnd"/>
            <w:r w:rsidRPr="001F265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1F265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  <w:t>between</w:t>
            </w:r>
            <w:proofErr w:type="spellEnd"/>
            <w:r w:rsidRPr="001F265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1F265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  <w:t>subgroups</w:t>
            </w:r>
            <w:proofErr w:type="spellEnd"/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83DE5F1" w14:textId="77777777" w:rsidR="0058724D" w:rsidRPr="001F2652" w:rsidRDefault="0058724D" w:rsidP="00FF2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pt-BR"/>
              </w:rPr>
            </w:pPr>
            <w:r w:rsidRPr="001F265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pt-BR"/>
              </w:rPr>
              <w:t>Comparison before and after intervention</w:t>
            </w:r>
          </w:p>
        </w:tc>
      </w:tr>
      <w:tr w:rsidR="0058724D" w:rsidRPr="002A487E" w14:paraId="561E6950" w14:textId="77777777" w:rsidTr="00482BD7">
        <w:trPr>
          <w:trHeight w:val="170"/>
          <w:jc w:val="center"/>
        </w:trPr>
        <w:tc>
          <w:tcPr>
            <w:tcW w:w="10947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8E5774C" w14:textId="1191C7D2" w:rsidR="0058724D" w:rsidRPr="001F2652" w:rsidRDefault="0058724D" w:rsidP="00FF2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pt-BR"/>
              </w:rPr>
            </w:pPr>
            <w:r w:rsidRPr="001F265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pt-BR"/>
              </w:rPr>
              <w:t>Self-report</w:t>
            </w:r>
            <w:r w:rsidR="00083CE9" w:rsidRPr="001F265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pt-BR"/>
              </w:rPr>
              <w:t>ed version</w:t>
            </w:r>
            <w:r w:rsidRPr="001F265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pt-BR"/>
              </w:rPr>
              <w:t xml:space="preserve"> (EQ-5D-3L)</w:t>
            </w:r>
          </w:p>
        </w:tc>
      </w:tr>
      <w:tr w:rsidR="0058724D" w:rsidRPr="001F2652" w14:paraId="254AD48A" w14:textId="77777777" w:rsidTr="00482BD7">
        <w:trPr>
          <w:trHeight w:val="170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BAFF92" w14:textId="77777777" w:rsidR="0058724D" w:rsidRPr="001F2652" w:rsidRDefault="0058724D" w:rsidP="00FF2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Brussoni</w:t>
            </w:r>
            <w:proofErr w:type="spellEnd"/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, 2013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EB7842" w14:textId="77777777" w:rsidR="0058724D" w:rsidRPr="001F2652" w:rsidRDefault="0058724D" w:rsidP="00FF2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EQ-5D-3L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124E3" w14:textId="77777777" w:rsidR="0058724D" w:rsidRPr="001F2652" w:rsidRDefault="0058724D" w:rsidP="00FF2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0F90D" w14:textId="77777777" w:rsidR="0058724D" w:rsidRPr="001F2652" w:rsidRDefault="0058724D" w:rsidP="00FF2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7F205E" w14:textId="77777777" w:rsidR="0058724D" w:rsidRPr="001F2652" w:rsidRDefault="0058724D" w:rsidP="00FF2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099C46" w14:textId="77777777" w:rsidR="0058724D" w:rsidRPr="001F2652" w:rsidRDefault="0058724D" w:rsidP="00FF2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D1960" w14:textId="77777777" w:rsidR="0058724D" w:rsidRPr="001F2652" w:rsidRDefault="0058724D" w:rsidP="00FF2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8339BC" w14:textId="77777777" w:rsidR="0058724D" w:rsidRPr="001F2652" w:rsidRDefault="0058724D" w:rsidP="00FF2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Inadequate</w:t>
            </w:r>
          </w:p>
        </w:tc>
      </w:tr>
      <w:tr w:rsidR="0058724D" w:rsidRPr="001F2652" w14:paraId="6E8941ED" w14:textId="77777777" w:rsidTr="00482BD7">
        <w:trPr>
          <w:trHeight w:val="170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C8738C" w14:textId="37016D1A" w:rsidR="0058724D" w:rsidRPr="001F2652" w:rsidRDefault="0058724D" w:rsidP="00FF2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Byford</w:t>
            </w:r>
            <w:proofErr w:type="spellEnd"/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, 2013</w:t>
            </w:r>
            <w:r w:rsidR="00482BD7"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pt-BR"/>
              </w:rPr>
              <w:t>a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58B4B" w14:textId="77777777" w:rsidR="0058724D" w:rsidRPr="001F2652" w:rsidRDefault="0058724D" w:rsidP="00FF2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EQ-5D-3L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D7006" w14:textId="77777777" w:rsidR="0058724D" w:rsidRPr="001F2652" w:rsidRDefault="0058724D" w:rsidP="00FF2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7F5D5D" w14:textId="77777777" w:rsidR="0058724D" w:rsidRPr="001F2652" w:rsidRDefault="0058724D" w:rsidP="00FF2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Inadequate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2D81B1" w14:textId="77777777" w:rsidR="0058724D" w:rsidRPr="001F2652" w:rsidRDefault="0058724D" w:rsidP="00FF2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Doubtful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53307" w14:textId="77777777" w:rsidR="0058724D" w:rsidRPr="001F2652" w:rsidRDefault="0058724D" w:rsidP="00FF2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35136" w14:textId="77777777" w:rsidR="0058724D" w:rsidRPr="001F2652" w:rsidRDefault="0058724D" w:rsidP="00FF225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F4AE5" w14:textId="77777777" w:rsidR="0058724D" w:rsidRPr="001F2652" w:rsidRDefault="0058724D" w:rsidP="00FF2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Inadequate</w:t>
            </w:r>
          </w:p>
        </w:tc>
      </w:tr>
      <w:tr w:rsidR="0058724D" w:rsidRPr="001F2652" w14:paraId="59FB55D5" w14:textId="77777777" w:rsidTr="00482BD7">
        <w:trPr>
          <w:trHeight w:val="170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B3225A" w14:textId="4CC35224" w:rsidR="0058724D" w:rsidRPr="001F2652" w:rsidRDefault="0058724D" w:rsidP="00FF2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Byford</w:t>
            </w:r>
            <w:proofErr w:type="spellEnd"/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, 2013</w:t>
            </w:r>
            <w:r w:rsidR="00482BD7"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pt-BR"/>
              </w:rPr>
              <w:t>a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3996E9" w14:textId="77777777" w:rsidR="0058724D" w:rsidRPr="001F2652" w:rsidRDefault="0058724D" w:rsidP="00FF2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EQ-5D-3L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F35AC" w14:textId="77777777" w:rsidR="0058724D" w:rsidRPr="001F2652" w:rsidRDefault="0058724D" w:rsidP="00FF2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AD6D6" w14:textId="77777777" w:rsidR="0058724D" w:rsidRPr="001F2652" w:rsidRDefault="0058724D" w:rsidP="00FF2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Inadequate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3090ED" w14:textId="77777777" w:rsidR="0058724D" w:rsidRPr="001F2652" w:rsidRDefault="0058724D" w:rsidP="00FF2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34D55A" w14:textId="77777777" w:rsidR="0058724D" w:rsidRPr="001F2652" w:rsidRDefault="0058724D" w:rsidP="00FF2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99DE9" w14:textId="77777777" w:rsidR="0058724D" w:rsidRPr="001F2652" w:rsidRDefault="0058724D" w:rsidP="00FF2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BC0AD" w14:textId="77777777" w:rsidR="0058724D" w:rsidRPr="001F2652" w:rsidRDefault="0058724D" w:rsidP="00FF2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58724D" w:rsidRPr="001F2652" w14:paraId="264BAA04" w14:textId="77777777" w:rsidTr="00482BD7">
        <w:trPr>
          <w:trHeight w:val="170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18B3EF" w14:textId="7C3304CB" w:rsidR="0058724D" w:rsidRPr="001F2652" w:rsidRDefault="0058724D" w:rsidP="00FF2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Byford</w:t>
            </w:r>
            <w:proofErr w:type="spellEnd"/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, 2013</w:t>
            </w:r>
            <w:r w:rsidR="00482BD7"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pt-BR"/>
              </w:rPr>
              <w:t>a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B8C59" w14:textId="77777777" w:rsidR="0058724D" w:rsidRPr="001F2652" w:rsidRDefault="0058724D" w:rsidP="00FF2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EQ-5D-3L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418D5" w14:textId="77777777" w:rsidR="0058724D" w:rsidRPr="001F2652" w:rsidRDefault="0058724D" w:rsidP="00FF2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98FCE" w14:textId="77777777" w:rsidR="0058724D" w:rsidRPr="001F2652" w:rsidRDefault="0058724D" w:rsidP="00FF2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Inadequate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E7F05" w14:textId="77777777" w:rsidR="0058724D" w:rsidRPr="001F2652" w:rsidRDefault="0058724D" w:rsidP="00FF2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BAA9A" w14:textId="77777777" w:rsidR="0058724D" w:rsidRPr="001F2652" w:rsidRDefault="0058724D" w:rsidP="00FF225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C89DF" w14:textId="77777777" w:rsidR="0058724D" w:rsidRPr="001F2652" w:rsidRDefault="0058724D" w:rsidP="00FF225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20521" w14:textId="77777777" w:rsidR="0058724D" w:rsidRPr="001F2652" w:rsidRDefault="0058724D" w:rsidP="00FF225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58724D" w:rsidRPr="001F2652" w14:paraId="7D605BDC" w14:textId="77777777" w:rsidTr="00482BD7">
        <w:trPr>
          <w:trHeight w:val="170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62BED" w14:textId="77777777" w:rsidR="0058724D" w:rsidRPr="001F2652" w:rsidRDefault="0058724D" w:rsidP="00FF2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Bouwmans</w:t>
            </w:r>
            <w:proofErr w:type="spellEnd"/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, 2014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900016" w14:textId="77777777" w:rsidR="0058724D" w:rsidRPr="001F2652" w:rsidRDefault="0058724D" w:rsidP="00FF2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EQ-5D-3L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600F6E" w14:textId="77777777" w:rsidR="0058724D" w:rsidRPr="001F2652" w:rsidRDefault="0058724D" w:rsidP="00FF2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CB4B8" w14:textId="77777777" w:rsidR="0058724D" w:rsidRPr="001F2652" w:rsidRDefault="0058724D" w:rsidP="00FF2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Inadequate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DD4CF" w14:textId="77777777" w:rsidR="0058724D" w:rsidRPr="001F2652" w:rsidRDefault="0058724D" w:rsidP="00FF2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Doubtful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09B422" w14:textId="77777777" w:rsidR="0058724D" w:rsidRPr="001F2652" w:rsidRDefault="0058724D" w:rsidP="00FF2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05943" w14:textId="77777777" w:rsidR="0058724D" w:rsidRPr="001F2652" w:rsidRDefault="0058724D" w:rsidP="00FF2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7D422C" w14:textId="77777777" w:rsidR="0058724D" w:rsidRPr="001F2652" w:rsidRDefault="0058724D" w:rsidP="00FF2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58724D" w:rsidRPr="001F2652" w14:paraId="11CC8E85" w14:textId="77777777" w:rsidTr="00482BD7">
        <w:trPr>
          <w:trHeight w:val="170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B10ADE" w14:textId="77777777" w:rsidR="0058724D" w:rsidRPr="001F2652" w:rsidRDefault="0058724D" w:rsidP="00FF2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Dickerson</w:t>
            </w:r>
            <w:proofErr w:type="spellEnd"/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, 2017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FAE1E8" w14:textId="77777777" w:rsidR="0058724D" w:rsidRPr="001F2652" w:rsidRDefault="0058724D" w:rsidP="00FF2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EQ-5D-3L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B9537B" w14:textId="77777777" w:rsidR="0058724D" w:rsidRPr="001F2652" w:rsidRDefault="0058724D" w:rsidP="00FF2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C45320" w14:textId="77777777" w:rsidR="0058724D" w:rsidRPr="001F2652" w:rsidRDefault="0058724D" w:rsidP="00FF2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B5CA5E" w14:textId="77777777" w:rsidR="0058724D" w:rsidRPr="001F2652" w:rsidRDefault="0058724D" w:rsidP="00FF2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214687" w14:textId="77777777" w:rsidR="0058724D" w:rsidRPr="001F2652" w:rsidRDefault="0058724D" w:rsidP="00FF2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Inadequate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9B5C5E" w14:textId="77777777" w:rsidR="0058724D" w:rsidRPr="001F2652" w:rsidRDefault="0058724D" w:rsidP="00FF2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36C40" w14:textId="77777777" w:rsidR="0058724D" w:rsidRPr="001F2652" w:rsidRDefault="0058724D" w:rsidP="00FF2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58724D" w:rsidRPr="001F2652" w14:paraId="1AD85F19" w14:textId="77777777" w:rsidTr="00482BD7">
        <w:trPr>
          <w:trHeight w:val="170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8451CA" w14:textId="77777777" w:rsidR="0058724D" w:rsidRPr="001F2652" w:rsidRDefault="0058724D" w:rsidP="00FF2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Vitale, 2001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42AB8B" w14:textId="77777777" w:rsidR="0058724D" w:rsidRPr="001F2652" w:rsidRDefault="0058724D" w:rsidP="00FF2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EQ-5D-3L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BBC266" w14:textId="77777777" w:rsidR="0058724D" w:rsidRPr="001F2652" w:rsidRDefault="0058724D" w:rsidP="00FF2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D80CC" w14:textId="77777777" w:rsidR="0058724D" w:rsidRPr="001F2652" w:rsidRDefault="0058724D" w:rsidP="00FF2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Inadequate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2DF5D" w14:textId="77777777" w:rsidR="0058724D" w:rsidRPr="001F2652" w:rsidRDefault="0058724D" w:rsidP="00FF2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Inadequate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FB0AD" w14:textId="77777777" w:rsidR="0058724D" w:rsidRPr="001F2652" w:rsidRDefault="0058724D" w:rsidP="00FF2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9B80A" w14:textId="77777777" w:rsidR="0058724D" w:rsidRPr="001F2652" w:rsidRDefault="0058724D" w:rsidP="00FF2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60D48" w14:textId="77777777" w:rsidR="0058724D" w:rsidRPr="001F2652" w:rsidRDefault="0058724D" w:rsidP="00FF2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EE79B4" w:rsidRPr="001F2652" w14:paraId="7A543E2A" w14:textId="77777777" w:rsidTr="00482BD7">
        <w:trPr>
          <w:trHeight w:val="170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FE1DA9" w14:textId="616CAE4E" w:rsidR="00EE79B4" w:rsidRPr="001F2652" w:rsidRDefault="00EE79B4" w:rsidP="00FF2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Welie</w:t>
            </w:r>
            <w:proofErr w:type="spellEnd"/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, 2022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C49F02" w14:textId="6B5D7CD4" w:rsidR="00EE79B4" w:rsidRPr="001F2652" w:rsidRDefault="005B682A" w:rsidP="00FF2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EQ-5D-3L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14D590" w14:textId="32E0CA2E" w:rsidR="00EE79B4" w:rsidRPr="001F2652" w:rsidRDefault="00EE79B4" w:rsidP="00FF2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Doubtful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51B3E2" w14:textId="77777777" w:rsidR="00EE79B4" w:rsidRPr="001F2652" w:rsidRDefault="00EE79B4" w:rsidP="00FF2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6E8BEA" w14:textId="0C48FB86" w:rsidR="00EE79B4" w:rsidRPr="001F2652" w:rsidRDefault="00EE79B4" w:rsidP="00FF2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Doubtful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FA6D4A" w14:textId="77777777" w:rsidR="00EE79B4" w:rsidRPr="001F2652" w:rsidRDefault="00EE79B4" w:rsidP="00FF2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3FB58E" w14:textId="77777777" w:rsidR="00EE79B4" w:rsidRPr="001F2652" w:rsidRDefault="00EE79B4" w:rsidP="00FF2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24E439" w14:textId="77777777" w:rsidR="00EE79B4" w:rsidRPr="001F2652" w:rsidRDefault="00EE79B4" w:rsidP="00FF2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58724D" w:rsidRPr="001F2652" w14:paraId="2D4F42A8" w14:textId="77777777" w:rsidTr="00482BD7">
        <w:trPr>
          <w:trHeight w:val="170"/>
          <w:jc w:val="center"/>
        </w:trPr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9C4F0AF" w14:textId="77777777" w:rsidR="0058724D" w:rsidRPr="001F2652" w:rsidRDefault="0058724D" w:rsidP="00FF2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Willems</w:t>
            </w:r>
            <w:proofErr w:type="spellEnd"/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, 2009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526908" w14:textId="77777777" w:rsidR="0058724D" w:rsidRPr="001F2652" w:rsidRDefault="0058724D" w:rsidP="00FF2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EQ-5D-3L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940A55" w14:textId="77777777" w:rsidR="0058724D" w:rsidRPr="001F2652" w:rsidRDefault="0058724D" w:rsidP="00FF2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Adequate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5D4215" w14:textId="77777777" w:rsidR="0058724D" w:rsidRPr="001F2652" w:rsidRDefault="0058724D" w:rsidP="00FF2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Doubtful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BD0C59" w14:textId="77777777" w:rsidR="0058724D" w:rsidRPr="001F2652" w:rsidRDefault="0058724D" w:rsidP="00FF2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8FA1AE" w14:textId="77777777" w:rsidR="0058724D" w:rsidRPr="001F2652" w:rsidRDefault="0058724D" w:rsidP="00FF2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3A408A" w14:textId="77777777" w:rsidR="0058724D" w:rsidRPr="001F2652" w:rsidRDefault="0058724D" w:rsidP="00FF2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CACE0B" w14:textId="77777777" w:rsidR="0058724D" w:rsidRPr="001F2652" w:rsidRDefault="0058724D" w:rsidP="00FF2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 </w:t>
            </w:r>
          </w:p>
        </w:tc>
      </w:tr>
      <w:tr w:rsidR="0058724D" w:rsidRPr="002A487E" w14:paraId="6DBE0BE3" w14:textId="77777777" w:rsidTr="00482BD7">
        <w:trPr>
          <w:trHeight w:val="170"/>
          <w:jc w:val="center"/>
        </w:trPr>
        <w:tc>
          <w:tcPr>
            <w:tcW w:w="10947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4BCE585" w14:textId="3029FAB5" w:rsidR="0058724D" w:rsidRPr="001F2652" w:rsidRDefault="0058724D" w:rsidP="00FF2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pt-BR"/>
              </w:rPr>
            </w:pPr>
            <w:r w:rsidRPr="001F265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pt-BR"/>
              </w:rPr>
              <w:t>Proxy-report</w:t>
            </w:r>
            <w:r w:rsidR="00083CE9" w:rsidRPr="001F265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pt-BR"/>
              </w:rPr>
              <w:t>ed version</w:t>
            </w:r>
            <w:r w:rsidRPr="001F265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pt-BR"/>
              </w:rPr>
              <w:t xml:space="preserve"> (EQ-5D-3L)</w:t>
            </w:r>
          </w:p>
        </w:tc>
      </w:tr>
      <w:tr w:rsidR="0058724D" w:rsidRPr="001F2652" w14:paraId="0F2E6C10" w14:textId="77777777" w:rsidTr="00482BD7">
        <w:trPr>
          <w:trHeight w:val="170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AE4DF" w14:textId="1B966F61" w:rsidR="0058724D" w:rsidRPr="001F2652" w:rsidRDefault="0058724D" w:rsidP="00FF2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Matza</w:t>
            </w:r>
            <w:proofErr w:type="spellEnd"/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, 2005 (UK)</w:t>
            </w:r>
            <w:proofErr w:type="spellStart"/>
            <w:proofErr w:type="gramStart"/>
            <w:r w:rsidR="00083CE9"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pt-BR"/>
              </w:rPr>
              <w:t>a,b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8B1DF3" w14:textId="77777777" w:rsidR="0058724D" w:rsidRPr="001F2652" w:rsidRDefault="0058724D" w:rsidP="00FF2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EQ-5D-3L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8AC12" w14:textId="77777777" w:rsidR="0058724D" w:rsidRPr="001F2652" w:rsidRDefault="0058724D" w:rsidP="00FF2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BE229B" w14:textId="77777777" w:rsidR="0058724D" w:rsidRPr="001F2652" w:rsidRDefault="0058724D" w:rsidP="00FF2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Inadequate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255A6" w14:textId="77777777" w:rsidR="0058724D" w:rsidRPr="001F2652" w:rsidRDefault="0058724D" w:rsidP="00FF2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DC83C4" w14:textId="77777777" w:rsidR="0058724D" w:rsidRPr="001F2652" w:rsidRDefault="0058724D" w:rsidP="00FF2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7D477" w14:textId="77777777" w:rsidR="0058724D" w:rsidRPr="001F2652" w:rsidRDefault="0058724D" w:rsidP="00FF2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EA009" w14:textId="77777777" w:rsidR="0058724D" w:rsidRPr="001F2652" w:rsidRDefault="0058724D" w:rsidP="00FF2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58724D" w:rsidRPr="001F2652" w14:paraId="3A75974E" w14:textId="77777777" w:rsidTr="00482BD7">
        <w:trPr>
          <w:trHeight w:val="170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F45FC8" w14:textId="37BA9302" w:rsidR="0058724D" w:rsidRPr="001F2652" w:rsidRDefault="0058724D" w:rsidP="00FF2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Matza</w:t>
            </w:r>
            <w:proofErr w:type="spellEnd"/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, 2005 (USA)</w:t>
            </w:r>
            <w:proofErr w:type="spellStart"/>
            <w:proofErr w:type="gramStart"/>
            <w:r w:rsidR="00083CE9"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pt-BR"/>
              </w:rPr>
              <w:t>a,b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0B3772" w14:textId="77777777" w:rsidR="0058724D" w:rsidRPr="001F2652" w:rsidRDefault="0058724D" w:rsidP="00FF2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EQ-5D-3L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5B0EAB" w14:textId="77777777" w:rsidR="0058724D" w:rsidRPr="001F2652" w:rsidRDefault="0058724D" w:rsidP="00FF2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EA96F" w14:textId="77777777" w:rsidR="0058724D" w:rsidRPr="001F2652" w:rsidRDefault="0058724D" w:rsidP="00FF2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Inadequate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C6F625" w14:textId="77777777" w:rsidR="0058724D" w:rsidRPr="001F2652" w:rsidRDefault="0058724D" w:rsidP="00FF2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DB5B8" w14:textId="77777777" w:rsidR="0058724D" w:rsidRPr="001F2652" w:rsidRDefault="0058724D" w:rsidP="00FF2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912A3C" w14:textId="77777777" w:rsidR="0058724D" w:rsidRPr="001F2652" w:rsidRDefault="0058724D" w:rsidP="00FF2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E2A33" w14:textId="77777777" w:rsidR="0058724D" w:rsidRPr="001F2652" w:rsidRDefault="0058724D" w:rsidP="00FF2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58724D" w:rsidRPr="001F2652" w14:paraId="3CADE9AA" w14:textId="77777777" w:rsidTr="00482BD7">
        <w:trPr>
          <w:trHeight w:val="170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3A6EB1" w14:textId="0F93B63E" w:rsidR="0058724D" w:rsidRPr="001F2652" w:rsidRDefault="0058724D" w:rsidP="00FF2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Matza</w:t>
            </w:r>
            <w:proofErr w:type="spellEnd"/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, 2005 (USA)</w:t>
            </w:r>
            <w:proofErr w:type="spellStart"/>
            <w:proofErr w:type="gramStart"/>
            <w:r w:rsidR="00083CE9"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pt-BR"/>
              </w:rPr>
              <w:t>a,b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B55E3B" w14:textId="77777777" w:rsidR="0058724D" w:rsidRPr="001F2652" w:rsidRDefault="0058724D" w:rsidP="00FF2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EQ-5D-3L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CE6C8" w14:textId="77777777" w:rsidR="0058724D" w:rsidRPr="001F2652" w:rsidRDefault="0058724D" w:rsidP="00FF2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5E6F7A" w14:textId="77777777" w:rsidR="0058724D" w:rsidRPr="001F2652" w:rsidRDefault="0058724D" w:rsidP="00FF2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Inadequate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79FF1" w14:textId="77777777" w:rsidR="0058724D" w:rsidRPr="001F2652" w:rsidRDefault="0058724D" w:rsidP="00FF2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FCDE0" w14:textId="77777777" w:rsidR="0058724D" w:rsidRPr="001F2652" w:rsidRDefault="0058724D" w:rsidP="00FF225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9BE74" w14:textId="77777777" w:rsidR="0058724D" w:rsidRPr="001F2652" w:rsidRDefault="0058724D" w:rsidP="00FF225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C24D6" w14:textId="77777777" w:rsidR="0058724D" w:rsidRPr="001F2652" w:rsidRDefault="0058724D" w:rsidP="00FF225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58724D" w:rsidRPr="001F2652" w14:paraId="58D0A0E9" w14:textId="77777777" w:rsidTr="00482BD7">
        <w:trPr>
          <w:trHeight w:val="170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E9FEA0" w14:textId="354B432F" w:rsidR="0058724D" w:rsidRPr="001F2652" w:rsidRDefault="0058724D" w:rsidP="00FF2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Stolk</w:t>
            </w:r>
            <w:proofErr w:type="spellEnd"/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, 2000</w:t>
            </w:r>
            <w:r w:rsidR="00083CE9"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pt-BR"/>
              </w:rPr>
              <w:t>a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A3CCF" w14:textId="77777777" w:rsidR="0058724D" w:rsidRPr="001F2652" w:rsidRDefault="0058724D" w:rsidP="00FF2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EQ-5D-3L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5B8E45" w14:textId="77777777" w:rsidR="0058724D" w:rsidRPr="001F2652" w:rsidRDefault="0058724D" w:rsidP="00FF2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DA1F8" w14:textId="77777777" w:rsidR="0058724D" w:rsidRPr="001F2652" w:rsidRDefault="0058724D" w:rsidP="00FF2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Doubtful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B63B5" w14:textId="77777777" w:rsidR="0058724D" w:rsidRPr="001F2652" w:rsidRDefault="0058724D" w:rsidP="00FF2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5D14EF" w14:textId="77777777" w:rsidR="0058724D" w:rsidRPr="001F2652" w:rsidRDefault="0058724D" w:rsidP="00FF2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8EA2C" w14:textId="77777777" w:rsidR="0058724D" w:rsidRPr="001F2652" w:rsidRDefault="0058724D" w:rsidP="00FF2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3C4931" w14:textId="77777777" w:rsidR="0058724D" w:rsidRPr="001F2652" w:rsidRDefault="0058724D" w:rsidP="00FF2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58724D" w:rsidRPr="001F2652" w14:paraId="318740E3" w14:textId="77777777" w:rsidTr="00482BD7">
        <w:trPr>
          <w:trHeight w:val="170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B9E8C1" w14:textId="235D3C71" w:rsidR="0058724D" w:rsidRPr="001F2652" w:rsidRDefault="0058724D" w:rsidP="00FF2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Stolk</w:t>
            </w:r>
            <w:proofErr w:type="spellEnd"/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, 2000</w:t>
            </w:r>
            <w:r w:rsidR="00083CE9"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pt-BR"/>
              </w:rPr>
              <w:t>a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31359" w14:textId="77777777" w:rsidR="0058724D" w:rsidRPr="001F2652" w:rsidRDefault="0058724D" w:rsidP="00FF2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EQ-5D-3L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A1201" w14:textId="77777777" w:rsidR="0058724D" w:rsidRPr="001F2652" w:rsidRDefault="0058724D" w:rsidP="00FF2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16D95" w14:textId="77777777" w:rsidR="0058724D" w:rsidRPr="001F2652" w:rsidRDefault="0058724D" w:rsidP="00FF2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Inadequate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5AFF8" w14:textId="77777777" w:rsidR="0058724D" w:rsidRPr="001F2652" w:rsidRDefault="0058724D" w:rsidP="00FF2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4C7179" w14:textId="77777777" w:rsidR="0058724D" w:rsidRPr="001F2652" w:rsidRDefault="0058724D" w:rsidP="00FF2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A9E129" w14:textId="77777777" w:rsidR="0058724D" w:rsidRPr="001F2652" w:rsidRDefault="0058724D" w:rsidP="00FF2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FB032" w14:textId="77777777" w:rsidR="0058724D" w:rsidRPr="001F2652" w:rsidRDefault="0058724D" w:rsidP="00FF2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58724D" w:rsidRPr="002A487E" w14:paraId="6AD2870B" w14:textId="77777777" w:rsidTr="00482BD7">
        <w:trPr>
          <w:trHeight w:val="170"/>
          <w:jc w:val="center"/>
        </w:trPr>
        <w:tc>
          <w:tcPr>
            <w:tcW w:w="10947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CD10C53" w14:textId="2588CDC4" w:rsidR="0058724D" w:rsidRPr="001F2652" w:rsidRDefault="0058724D" w:rsidP="00FF2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pt-BR"/>
              </w:rPr>
            </w:pPr>
            <w:r w:rsidRPr="001F265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pt-BR"/>
              </w:rPr>
              <w:t>Self-report</w:t>
            </w:r>
            <w:r w:rsidR="001625DD" w:rsidRPr="001F265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pt-BR"/>
              </w:rPr>
              <w:t>ed version</w:t>
            </w:r>
            <w:r w:rsidRPr="001F265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pt-BR"/>
              </w:rPr>
              <w:t xml:space="preserve"> (EQ-5D-5L)</w:t>
            </w:r>
          </w:p>
        </w:tc>
      </w:tr>
      <w:tr w:rsidR="0058724D" w:rsidRPr="001F2652" w14:paraId="77AF682A" w14:textId="77777777" w:rsidTr="00482BD7">
        <w:trPr>
          <w:trHeight w:val="170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93A85C" w14:textId="77777777" w:rsidR="0058724D" w:rsidRPr="001F2652" w:rsidRDefault="0058724D" w:rsidP="00FF2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Cheung, 2016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E9289" w14:textId="77777777" w:rsidR="0058724D" w:rsidRPr="001F2652" w:rsidRDefault="0058724D" w:rsidP="00FF2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EQ-5D-5L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865B0" w14:textId="77777777" w:rsidR="0058724D" w:rsidRPr="001F2652" w:rsidRDefault="0058724D" w:rsidP="00FF2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Inadequate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A1FB8F" w14:textId="77777777" w:rsidR="0058724D" w:rsidRPr="001F2652" w:rsidRDefault="0058724D" w:rsidP="00FF2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Inadequate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C88FE" w14:textId="77777777" w:rsidR="0058724D" w:rsidRPr="001F2652" w:rsidRDefault="0058724D" w:rsidP="00FF2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Inadequate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075A1" w14:textId="77777777" w:rsidR="0058724D" w:rsidRPr="001F2652" w:rsidRDefault="0058724D" w:rsidP="00FF2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D76FA" w14:textId="77777777" w:rsidR="0058724D" w:rsidRPr="001F2652" w:rsidRDefault="0058724D" w:rsidP="00FF2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A5EAF" w14:textId="77777777" w:rsidR="0058724D" w:rsidRPr="001F2652" w:rsidRDefault="0058724D" w:rsidP="00FF2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58724D" w:rsidRPr="001F2652" w14:paraId="150148D0" w14:textId="77777777" w:rsidTr="00482BD7">
        <w:trPr>
          <w:trHeight w:val="170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3C188F" w14:textId="77777777" w:rsidR="0058724D" w:rsidRPr="001F2652" w:rsidRDefault="0058724D" w:rsidP="00FF2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Cheung, 2017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6DED1" w14:textId="77777777" w:rsidR="0058724D" w:rsidRPr="001F2652" w:rsidRDefault="0058724D" w:rsidP="00FF2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EQ-5D-5L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EF2F5" w14:textId="77777777" w:rsidR="0058724D" w:rsidRPr="001F2652" w:rsidRDefault="0058724D" w:rsidP="00FF2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B8495" w14:textId="77777777" w:rsidR="0058724D" w:rsidRPr="001F2652" w:rsidRDefault="0058724D" w:rsidP="00FF2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FA3154" w14:textId="77777777" w:rsidR="0058724D" w:rsidRPr="001F2652" w:rsidRDefault="0058724D" w:rsidP="00FF2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33E41" w14:textId="77777777" w:rsidR="0058724D" w:rsidRPr="001F2652" w:rsidRDefault="0058724D" w:rsidP="00FF2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81C2E" w14:textId="77777777" w:rsidR="0058724D" w:rsidRPr="001F2652" w:rsidRDefault="0058724D" w:rsidP="00FF2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Inadequate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DDF04" w14:textId="77777777" w:rsidR="0058724D" w:rsidRPr="001F2652" w:rsidRDefault="0058724D" w:rsidP="00FF2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Inadequate</w:t>
            </w:r>
          </w:p>
        </w:tc>
      </w:tr>
      <w:tr w:rsidR="0058724D" w:rsidRPr="001F2652" w14:paraId="3B388112" w14:textId="77777777" w:rsidTr="00482BD7">
        <w:trPr>
          <w:trHeight w:val="170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531B6B" w14:textId="757982B2" w:rsidR="0058724D" w:rsidRPr="001F2652" w:rsidRDefault="0058724D" w:rsidP="00FF2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Dams</w:t>
            </w:r>
            <w:proofErr w:type="spellEnd"/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, 2020</w:t>
            </w:r>
            <w:r w:rsidR="001625DD"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pt-BR"/>
              </w:rPr>
              <w:t>a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FC77F" w14:textId="77777777" w:rsidR="0058724D" w:rsidRPr="001F2652" w:rsidRDefault="0058724D" w:rsidP="00FF2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EQ-5D-5L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52749" w14:textId="77777777" w:rsidR="0058724D" w:rsidRPr="001F2652" w:rsidRDefault="0058724D" w:rsidP="00FF2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Doubtful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0CE52" w14:textId="77777777" w:rsidR="0058724D" w:rsidRPr="001F2652" w:rsidRDefault="0058724D" w:rsidP="00FF2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Inadequate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57FF7A" w14:textId="77777777" w:rsidR="0058724D" w:rsidRPr="001F2652" w:rsidRDefault="0058724D" w:rsidP="00FF2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Inadequate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09D13" w14:textId="77777777" w:rsidR="0058724D" w:rsidRPr="001F2652" w:rsidRDefault="0058724D" w:rsidP="00FF2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C6ACC1" w14:textId="77777777" w:rsidR="0058724D" w:rsidRPr="001F2652" w:rsidRDefault="0058724D" w:rsidP="00FF2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DE5390" w14:textId="77777777" w:rsidR="0058724D" w:rsidRPr="001F2652" w:rsidRDefault="0058724D" w:rsidP="00FF2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Inadequate</w:t>
            </w:r>
          </w:p>
        </w:tc>
      </w:tr>
      <w:tr w:rsidR="0058724D" w:rsidRPr="001F2652" w14:paraId="6347ABD5" w14:textId="77777777" w:rsidTr="00482BD7">
        <w:trPr>
          <w:trHeight w:val="170"/>
          <w:jc w:val="center"/>
        </w:trPr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1BC6D81" w14:textId="265DF4E4" w:rsidR="0058724D" w:rsidRPr="001F2652" w:rsidRDefault="0058724D" w:rsidP="00FF2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Dams</w:t>
            </w:r>
            <w:proofErr w:type="spellEnd"/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, 2020</w:t>
            </w:r>
            <w:r w:rsidR="001625DD"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pt-BR"/>
              </w:rPr>
              <w:t>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C198CC" w14:textId="77777777" w:rsidR="0058724D" w:rsidRPr="001F2652" w:rsidRDefault="0058724D" w:rsidP="00FF2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EQ-5D-5L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0FA707" w14:textId="77777777" w:rsidR="0058724D" w:rsidRPr="001F2652" w:rsidRDefault="0058724D" w:rsidP="00FF2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8764A7" w14:textId="77777777" w:rsidR="0058724D" w:rsidRPr="001F2652" w:rsidRDefault="0058724D" w:rsidP="00FF2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Inadequate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2D1B7C" w14:textId="77777777" w:rsidR="0058724D" w:rsidRPr="001F2652" w:rsidRDefault="0058724D" w:rsidP="00FF2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843318" w14:textId="77777777" w:rsidR="0058724D" w:rsidRPr="001F2652" w:rsidRDefault="0058724D" w:rsidP="00FF2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A911C2" w14:textId="77777777" w:rsidR="0058724D" w:rsidRPr="001F2652" w:rsidRDefault="0058724D" w:rsidP="00FF2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1B2ADA" w14:textId="77777777" w:rsidR="0058724D" w:rsidRPr="001F2652" w:rsidRDefault="0058724D" w:rsidP="00FF2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 </w:t>
            </w:r>
          </w:p>
        </w:tc>
      </w:tr>
      <w:tr w:rsidR="001B17CC" w:rsidRPr="002A487E" w14:paraId="61940FAB" w14:textId="77777777" w:rsidTr="009A33B1">
        <w:trPr>
          <w:trHeight w:val="170"/>
          <w:jc w:val="center"/>
        </w:trPr>
        <w:tc>
          <w:tcPr>
            <w:tcW w:w="10947" w:type="dxa"/>
            <w:gridSpan w:val="8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72CED30" w14:textId="521140A2" w:rsidR="001B17CC" w:rsidRPr="001F2652" w:rsidRDefault="001B17CC" w:rsidP="00FF2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  <w:r w:rsidRPr="001F265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pt-BR"/>
              </w:rPr>
              <w:t>Proxy-reported version (EQ-5D-5L)</w:t>
            </w:r>
          </w:p>
        </w:tc>
      </w:tr>
      <w:tr w:rsidR="001B17CC" w:rsidRPr="001F2652" w14:paraId="4B7E5C74" w14:textId="77777777" w:rsidTr="00482BD7">
        <w:trPr>
          <w:trHeight w:val="170"/>
          <w:jc w:val="center"/>
        </w:trPr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382D675" w14:textId="19FB6D70" w:rsidR="001B17CC" w:rsidRPr="001F2652" w:rsidRDefault="001B17CC" w:rsidP="00FF2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  <w:t>Xu, 2023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6D6A1E78" w14:textId="2A027A50" w:rsidR="001B17CC" w:rsidRPr="001F2652" w:rsidRDefault="001B17CC" w:rsidP="00FF2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  <w:t>EQ-5D-5L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1B1FC4E0" w14:textId="77777777" w:rsidR="001B17CC" w:rsidRPr="001F2652" w:rsidRDefault="001B17CC" w:rsidP="00FF2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12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2CD092C7" w14:textId="2268060F" w:rsidR="001B17CC" w:rsidRPr="001F2652" w:rsidRDefault="001B17CC" w:rsidP="00FF2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  <w:t>Adequate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589BA81F" w14:textId="6A55815F" w:rsidR="001B17CC" w:rsidRPr="001F2652" w:rsidRDefault="001B17CC" w:rsidP="00FF2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  <w:t>Inadequate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668D8035" w14:textId="77777777" w:rsidR="001B17CC" w:rsidRPr="001F2652" w:rsidRDefault="001B17CC" w:rsidP="00FF2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5D7C4E03" w14:textId="77777777" w:rsidR="001B17CC" w:rsidRPr="001F2652" w:rsidRDefault="001B17CC" w:rsidP="00FF2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04C9C45A" w14:textId="77777777" w:rsidR="001B17CC" w:rsidRPr="001F2652" w:rsidRDefault="001B17CC" w:rsidP="00FF2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</w:p>
        </w:tc>
      </w:tr>
      <w:tr w:rsidR="0058724D" w:rsidRPr="002A487E" w14:paraId="160051A2" w14:textId="77777777" w:rsidTr="00482BD7">
        <w:trPr>
          <w:trHeight w:val="170"/>
          <w:jc w:val="center"/>
        </w:trPr>
        <w:tc>
          <w:tcPr>
            <w:tcW w:w="10947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F9804E3" w14:textId="4120D7BD" w:rsidR="0058724D" w:rsidRPr="001F2652" w:rsidRDefault="0058724D" w:rsidP="00FF2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pt-BR"/>
              </w:rPr>
            </w:pPr>
            <w:r w:rsidRPr="001F265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pt-BR"/>
              </w:rPr>
              <w:t>Self-report</w:t>
            </w:r>
            <w:r w:rsidR="001625DD" w:rsidRPr="001F265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pt-BR"/>
              </w:rPr>
              <w:t>ed version</w:t>
            </w:r>
            <w:r w:rsidRPr="001F265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pt-BR"/>
              </w:rPr>
              <w:t xml:space="preserve"> (EQ-5D-Y-3L)</w:t>
            </w:r>
          </w:p>
        </w:tc>
      </w:tr>
      <w:tr w:rsidR="0058724D" w:rsidRPr="001F2652" w14:paraId="7C44A47B" w14:textId="77777777" w:rsidTr="00482BD7">
        <w:trPr>
          <w:trHeight w:val="170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486D2C" w14:textId="77777777" w:rsidR="0058724D" w:rsidRPr="001F2652" w:rsidRDefault="0058724D" w:rsidP="00FF2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Chen, 2015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10919" w14:textId="77777777" w:rsidR="0058724D" w:rsidRPr="001F2652" w:rsidRDefault="0058724D" w:rsidP="00FF2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EQ-5D-Y-3L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6F54C" w14:textId="77777777" w:rsidR="0058724D" w:rsidRPr="001F2652" w:rsidRDefault="0058724D" w:rsidP="00FF2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D500F" w14:textId="77777777" w:rsidR="0058724D" w:rsidRPr="001F2652" w:rsidRDefault="0058724D" w:rsidP="00FF2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5150F" w14:textId="77777777" w:rsidR="0058724D" w:rsidRPr="001F2652" w:rsidRDefault="0058724D" w:rsidP="00FF2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Doubtful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5B079" w14:textId="77777777" w:rsidR="0058724D" w:rsidRPr="001F2652" w:rsidRDefault="0058724D" w:rsidP="00FF2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CFEB7F" w14:textId="77777777" w:rsidR="0058724D" w:rsidRPr="001F2652" w:rsidRDefault="0058724D" w:rsidP="00FF2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A434D" w14:textId="77777777" w:rsidR="0058724D" w:rsidRPr="001F2652" w:rsidRDefault="0058724D" w:rsidP="00FF2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5C16BA" w:rsidRPr="001F2652" w14:paraId="7233BB8E" w14:textId="77777777" w:rsidTr="00482BD7">
        <w:trPr>
          <w:trHeight w:val="170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B625CC" w14:textId="092787B4" w:rsidR="005C16BA" w:rsidRPr="001F2652" w:rsidRDefault="005C16BA" w:rsidP="00FF2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He, 2023</w:t>
            </w: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pt-BR"/>
              </w:rPr>
              <w:t>a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D4E4E4" w14:textId="1C266CC5" w:rsidR="005C16BA" w:rsidRPr="001F2652" w:rsidRDefault="005C16BA" w:rsidP="00FF2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EQ-5D-Y-3L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5DDA3D" w14:textId="77777777" w:rsidR="005C16BA" w:rsidRPr="001F2652" w:rsidRDefault="005C16BA" w:rsidP="00FF2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8A4714" w14:textId="01FA3175" w:rsidR="005C16BA" w:rsidRPr="001F2652" w:rsidRDefault="005C16BA" w:rsidP="00FF2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Doubtful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D599EA" w14:textId="7A657FAA" w:rsidR="005C16BA" w:rsidRPr="001F2652" w:rsidRDefault="005C16BA" w:rsidP="00FF2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Inadequate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7E8312" w14:textId="77777777" w:rsidR="005C16BA" w:rsidRPr="001F2652" w:rsidRDefault="005C16BA" w:rsidP="00FF2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7713F1" w14:textId="77777777" w:rsidR="005C16BA" w:rsidRPr="001F2652" w:rsidRDefault="005C16BA" w:rsidP="00FF2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44EC8D" w14:textId="77777777" w:rsidR="005C16BA" w:rsidRPr="001F2652" w:rsidRDefault="005C16BA" w:rsidP="00FF2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</w:tr>
      <w:tr w:rsidR="005C16BA" w:rsidRPr="001F2652" w14:paraId="4AA2760B" w14:textId="77777777" w:rsidTr="00482BD7">
        <w:trPr>
          <w:trHeight w:val="170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3EF92A" w14:textId="66DDDDBB" w:rsidR="005C16BA" w:rsidRPr="001F2652" w:rsidRDefault="005C16BA" w:rsidP="005C1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He, 2023</w:t>
            </w: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pt-BR"/>
              </w:rPr>
              <w:t>a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E9A423" w14:textId="68903FA0" w:rsidR="005C16BA" w:rsidRPr="001F2652" w:rsidRDefault="005C16BA" w:rsidP="005C1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EQ-5D-Y-3L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4AB16D" w14:textId="77777777" w:rsidR="005C16BA" w:rsidRPr="001F2652" w:rsidRDefault="005C16BA" w:rsidP="005C1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856CDB" w14:textId="21550484" w:rsidR="005C16BA" w:rsidRPr="001F2652" w:rsidRDefault="005C16BA" w:rsidP="005C1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Adequate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ADC142" w14:textId="77777777" w:rsidR="005C16BA" w:rsidRPr="001F2652" w:rsidRDefault="005C16BA" w:rsidP="005C1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DBE78E" w14:textId="77777777" w:rsidR="005C16BA" w:rsidRPr="001F2652" w:rsidRDefault="005C16BA" w:rsidP="005C1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4EFFB0" w14:textId="77777777" w:rsidR="005C16BA" w:rsidRPr="001F2652" w:rsidRDefault="005C16BA" w:rsidP="005C1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B3D941" w14:textId="77777777" w:rsidR="005C16BA" w:rsidRPr="001F2652" w:rsidRDefault="005C16BA" w:rsidP="005C1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</w:tr>
      <w:tr w:rsidR="005C16BA" w:rsidRPr="001F2652" w14:paraId="5AC1C6B8" w14:textId="77777777" w:rsidTr="00482BD7">
        <w:trPr>
          <w:trHeight w:val="170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66F5C5" w14:textId="77777777" w:rsidR="005C16BA" w:rsidRPr="001F2652" w:rsidRDefault="005C16BA" w:rsidP="005C1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Mayoral</w:t>
            </w:r>
            <w:proofErr w:type="spellEnd"/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, 2019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EF86C5" w14:textId="77777777" w:rsidR="005C16BA" w:rsidRPr="001F2652" w:rsidRDefault="005C16BA" w:rsidP="005C1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EQ-5D-Y-3L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120550" w14:textId="77777777" w:rsidR="005C16BA" w:rsidRPr="001F2652" w:rsidRDefault="005C16BA" w:rsidP="005C1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Doubtful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2AE6C" w14:textId="77777777" w:rsidR="005C16BA" w:rsidRPr="001F2652" w:rsidRDefault="005C16BA" w:rsidP="005C1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Doubtful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CA2F56" w14:textId="77777777" w:rsidR="005C16BA" w:rsidRPr="001F2652" w:rsidRDefault="005C16BA" w:rsidP="005C1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Doubtful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6E8BC" w14:textId="77777777" w:rsidR="005C16BA" w:rsidRPr="001F2652" w:rsidRDefault="005C16BA" w:rsidP="005C1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B3CC1" w14:textId="77777777" w:rsidR="005C16BA" w:rsidRPr="001F2652" w:rsidRDefault="005C16BA" w:rsidP="005C1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768464" w14:textId="77777777" w:rsidR="005C16BA" w:rsidRPr="001F2652" w:rsidRDefault="005C16BA" w:rsidP="005C1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Inadequate</w:t>
            </w:r>
          </w:p>
        </w:tc>
      </w:tr>
      <w:tr w:rsidR="005C16BA" w:rsidRPr="001F2652" w14:paraId="10F18017" w14:textId="77777777" w:rsidTr="00482BD7">
        <w:trPr>
          <w:trHeight w:val="170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19B331" w14:textId="00BE1F7B" w:rsidR="005C16BA" w:rsidRPr="001F2652" w:rsidRDefault="005C16BA" w:rsidP="005C1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Mayoral</w:t>
            </w:r>
            <w:proofErr w:type="spellEnd"/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, 2022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FC338B" w14:textId="184A0A70" w:rsidR="005C16BA" w:rsidRPr="001F2652" w:rsidRDefault="005C16BA" w:rsidP="005C1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EQ-5D-Y-3L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52460C" w14:textId="127ADE6A" w:rsidR="005C16BA" w:rsidRPr="001F2652" w:rsidRDefault="005C16BA" w:rsidP="005C1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Inadequate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55F913" w14:textId="1D6F56D6" w:rsidR="005C16BA" w:rsidRPr="001F2652" w:rsidRDefault="005C16BA" w:rsidP="005C1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Doubtful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412904" w14:textId="4C998DDF" w:rsidR="005C16BA" w:rsidRPr="001F2652" w:rsidRDefault="005C16BA" w:rsidP="005C1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Adequate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CF5380" w14:textId="77777777" w:rsidR="005C16BA" w:rsidRPr="001F2652" w:rsidRDefault="005C16BA" w:rsidP="005C1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C30F32" w14:textId="5E4285AF" w:rsidR="005C16BA" w:rsidRPr="001F2652" w:rsidRDefault="005C16BA" w:rsidP="005C1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Inadequate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2AC5C1" w14:textId="77777777" w:rsidR="005C16BA" w:rsidRPr="001F2652" w:rsidRDefault="005C16BA" w:rsidP="005C1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</w:tr>
      <w:tr w:rsidR="005C16BA" w:rsidRPr="001F2652" w14:paraId="2898A827" w14:textId="77777777" w:rsidTr="00482BD7">
        <w:trPr>
          <w:trHeight w:val="170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85B9F7" w14:textId="77BA8A2E" w:rsidR="005C16BA" w:rsidRPr="001F2652" w:rsidRDefault="005C16BA" w:rsidP="005C1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Mihalopoulos</w:t>
            </w:r>
            <w:proofErr w:type="spellEnd"/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, 2023ª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3C0EE5" w14:textId="0E82AE77" w:rsidR="005C16BA" w:rsidRPr="001F2652" w:rsidRDefault="005C16BA" w:rsidP="005C1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EQ-5D-Y-3L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14630D" w14:textId="77777777" w:rsidR="005C16BA" w:rsidRPr="001F2652" w:rsidRDefault="005C16BA" w:rsidP="005C1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28A6DD" w14:textId="15F0387D" w:rsidR="005C16BA" w:rsidRPr="001F2652" w:rsidRDefault="005C16BA" w:rsidP="005C1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Inadequate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964E84" w14:textId="3E76BC80" w:rsidR="005C16BA" w:rsidRPr="001F2652" w:rsidRDefault="005C16BA" w:rsidP="005C1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Inadequate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4EFCD1" w14:textId="77777777" w:rsidR="005C16BA" w:rsidRPr="001F2652" w:rsidRDefault="005C16BA" w:rsidP="005C1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458FC0" w14:textId="77777777" w:rsidR="005C16BA" w:rsidRPr="001F2652" w:rsidRDefault="005C16BA" w:rsidP="005C1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A8B0EE" w14:textId="77777777" w:rsidR="005C16BA" w:rsidRPr="001F2652" w:rsidRDefault="005C16BA" w:rsidP="005C1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5C16BA" w:rsidRPr="001F2652" w14:paraId="47B9E953" w14:textId="77777777" w:rsidTr="00482BD7">
        <w:trPr>
          <w:trHeight w:val="170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74A754" w14:textId="74336A11" w:rsidR="005C16BA" w:rsidRPr="001F2652" w:rsidRDefault="005C16BA" w:rsidP="005C1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Mihalopoulos</w:t>
            </w:r>
            <w:proofErr w:type="spellEnd"/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, 2023ª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44361A" w14:textId="5BD73ADB" w:rsidR="005C16BA" w:rsidRPr="001F2652" w:rsidRDefault="005C16BA" w:rsidP="005C1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EQ-5D-Y-3L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DC7590" w14:textId="77777777" w:rsidR="005C16BA" w:rsidRPr="001F2652" w:rsidRDefault="005C16BA" w:rsidP="005C1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96E15D" w14:textId="01B08761" w:rsidR="005C16BA" w:rsidRPr="001F2652" w:rsidRDefault="005C16BA" w:rsidP="005C1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Inadequate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5094A3" w14:textId="77777777" w:rsidR="005C16BA" w:rsidRPr="001F2652" w:rsidRDefault="005C16BA" w:rsidP="005C1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63019C" w14:textId="77777777" w:rsidR="005C16BA" w:rsidRPr="001F2652" w:rsidRDefault="005C16BA" w:rsidP="005C1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41BA0E" w14:textId="77777777" w:rsidR="005C16BA" w:rsidRPr="001F2652" w:rsidRDefault="005C16BA" w:rsidP="005C1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8B72A4" w14:textId="77777777" w:rsidR="005C16BA" w:rsidRPr="001F2652" w:rsidRDefault="005C16BA" w:rsidP="005C1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5C16BA" w:rsidRPr="001F2652" w14:paraId="06760934" w14:textId="77777777" w:rsidTr="00482BD7">
        <w:trPr>
          <w:trHeight w:val="170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1EA4B6" w14:textId="1980D1D5" w:rsidR="005C16BA" w:rsidRPr="001F2652" w:rsidRDefault="005C16BA" w:rsidP="005C1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Mihalopoulos</w:t>
            </w:r>
            <w:proofErr w:type="spellEnd"/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, 2023ª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A1BA41" w14:textId="7DFE8DB9" w:rsidR="005C16BA" w:rsidRPr="001F2652" w:rsidRDefault="005C16BA" w:rsidP="005C1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EQ-5D-Y-3L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7304E4" w14:textId="77777777" w:rsidR="005C16BA" w:rsidRPr="001F2652" w:rsidRDefault="005C16BA" w:rsidP="005C1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8F57EC" w14:textId="298FFF00" w:rsidR="005C16BA" w:rsidRPr="001F2652" w:rsidRDefault="005C16BA" w:rsidP="005C1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Inadequate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2CE24F" w14:textId="77777777" w:rsidR="005C16BA" w:rsidRPr="001F2652" w:rsidRDefault="005C16BA" w:rsidP="005C1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F2C7EB" w14:textId="77777777" w:rsidR="005C16BA" w:rsidRPr="001F2652" w:rsidRDefault="005C16BA" w:rsidP="005C1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EC4655" w14:textId="77777777" w:rsidR="005C16BA" w:rsidRPr="001F2652" w:rsidRDefault="005C16BA" w:rsidP="005C1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52FB0E" w14:textId="77777777" w:rsidR="005C16BA" w:rsidRPr="001F2652" w:rsidRDefault="005C16BA" w:rsidP="005C1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5C16BA" w:rsidRPr="001F2652" w14:paraId="72C3DC56" w14:textId="77777777" w:rsidTr="00482BD7">
        <w:trPr>
          <w:trHeight w:val="170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0FF605" w14:textId="5A68615A" w:rsidR="005C16BA" w:rsidRPr="001F2652" w:rsidRDefault="005C16BA" w:rsidP="005C1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lastRenderedPageBreak/>
              <w:t>Mihalopoulos</w:t>
            </w:r>
            <w:proofErr w:type="spellEnd"/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, 2023ª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5DF39C" w14:textId="716BB241" w:rsidR="005C16BA" w:rsidRPr="001F2652" w:rsidRDefault="005C16BA" w:rsidP="005C1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EQ-5D-Y-3L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5780B1" w14:textId="77777777" w:rsidR="005C16BA" w:rsidRPr="001F2652" w:rsidRDefault="005C16BA" w:rsidP="005C1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F0B1AF" w14:textId="4BA24B6B" w:rsidR="005C16BA" w:rsidRPr="001F2652" w:rsidRDefault="005C16BA" w:rsidP="005C1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Inadequate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DD66EF" w14:textId="77777777" w:rsidR="005C16BA" w:rsidRPr="001F2652" w:rsidRDefault="005C16BA" w:rsidP="005C1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C2A8EE" w14:textId="77777777" w:rsidR="005C16BA" w:rsidRPr="001F2652" w:rsidRDefault="005C16BA" w:rsidP="005C1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D77E97" w14:textId="77777777" w:rsidR="005C16BA" w:rsidRPr="001F2652" w:rsidRDefault="005C16BA" w:rsidP="005C1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202F50" w14:textId="77777777" w:rsidR="005C16BA" w:rsidRPr="001F2652" w:rsidRDefault="005C16BA" w:rsidP="005C1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E46D96" w:rsidRPr="001F2652" w14:paraId="3484FB9E" w14:textId="77777777" w:rsidTr="00482BD7">
        <w:trPr>
          <w:trHeight w:val="170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05B547" w14:textId="1815EEB8" w:rsidR="00E46D96" w:rsidRPr="001F2652" w:rsidRDefault="00E46D96" w:rsidP="00E46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Ngwira</w:t>
            </w:r>
            <w:proofErr w:type="spellEnd"/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, 2023</w:t>
            </w: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pt-BR"/>
              </w:rPr>
              <w:t>c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080DC7" w14:textId="55E6AFD0" w:rsidR="00E46D96" w:rsidRPr="001F2652" w:rsidRDefault="00E46D96" w:rsidP="00E46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EQ-5D-Y-3L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0572D9" w14:textId="77777777" w:rsidR="00E46D96" w:rsidRPr="001F2652" w:rsidRDefault="00E46D96" w:rsidP="00E46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13B125" w14:textId="58FC035C" w:rsidR="00E46D96" w:rsidRPr="001F2652" w:rsidRDefault="00E46D96" w:rsidP="00E46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Doubtful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7FA8C3" w14:textId="7F88A589" w:rsidR="00E46D96" w:rsidRPr="001F2652" w:rsidRDefault="00E46D96" w:rsidP="00E46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Adequate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7A3642" w14:textId="77777777" w:rsidR="00E46D96" w:rsidRPr="001F2652" w:rsidRDefault="00E46D96" w:rsidP="00E46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80274A" w14:textId="77777777" w:rsidR="00E46D96" w:rsidRPr="001F2652" w:rsidRDefault="00E46D96" w:rsidP="00E46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702D41" w14:textId="77777777" w:rsidR="00E46D96" w:rsidRPr="001F2652" w:rsidRDefault="00E46D96" w:rsidP="00E46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E46D96" w:rsidRPr="001F2652" w14:paraId="4C6B4094" w14:textId="77777777" w:rsidTr="00482BD7">
        <w:trPr>
          <w:trHeight w:val="170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476F2F" w14:textId="77E3BF8F" w:rsidR="00E46D96" w:rsidRPr="001F2652" w:rsidRDefault="00E46D96" w:rsidP="00E46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O'Loughlin</w:t>
            </w:r>
            <w:proofErr w:type="spellEnd"/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, 2024ª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8145C7" w14:textId="597E8F6E" w:rsidR="00E46D96" w:rsidRPr="001F2652" w:rsidRDefault="00E46D96" w:rsidP="00E46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EQ-5D-Y-3L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5EA5C1" w14:textId="7CA256D2" w:rsidR="00E46D96" w:rsidRPr="001F2652" w:rsidRDefault="00E46D96" w:rsidP="00E46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Doubtful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09BB5F" w14:textId="3D9DD98F" w:rsidR="00E46D96" w:rsidRPr="001F2652" w:rsidRDefault="00E46D96" w:rsidP="00E46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Adequate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6618AE" w14:textId="3DE13C48" w:rsidR="00E46D96" w:rsidRPr="001F2652" w:rsidRDefault="00E46D96" w:rsidP="00E46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Adequate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CDBE13" w14:textId="77777777" w:rsidR="00E46D96" w:rsidRPr="001F2652" w:rsidRDefault="00E46D96" w:rsidP="00E46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01CA34" w14:textId="77777777" w:rsidR="00E46D96" w:rsidRPr="001F2652" w:rsidRDefault="00E46D96" w:rsidP="00E46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B6E490" w14:textId="4D865BDB" w:rsidR="00E46D96" w:rsidRPr="001F2652" w:rsidRDefault="00E46D96" w:rsidP="00E46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Doubtful</w:t>
            </w:r>
          </w:p>
        </w:tc>
      </w:tr>
      <w:tr w:rsidR="00E46D96" w:rsidRPr="001F2652" w14:paraId="26A5C760" w14:textId="77777777" w:rsidTr="00482BD7">
        <w:trPr>
          <w:trHeight w:val="170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33C79B" w14:textId="3927900F" w:rsidR="00E46D96" w:rsidRPr="001F2652" w:rsidRDefault="00E46D96" w:rsidP="00E46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O'Loughlin</w:t>
            </w:r>
            <w:proofErr w:type="spellEnd"/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, 2024ª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7D6DE9" w14:textId="0C0C1E06" w:rsidR="00E46D96" w:rsidRPr="001F2652" w:rsidRDefault="00E46D96" w:rsidP="00E46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EQ-5D-Y-3L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EE4CFF" w14:textId="77777777" w:rsidR="00E46D96" w:rsidRPr="001F2652" w:rsidRDefault="00E46D96" w:rsidP="00E46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0CCC2B" w14:textId="1E721CD9" w:rsidR="00E46D96" w:rsidRPr="001F2652" w:rsidRDefault="00E46D96" w:rsidP="00E46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Adequate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017F49" w14:textId="77777777" w:rsidR="00E46D96" w:rsidRPr="001F2652" w:rsidRDefault="00E46D96" w:rsidP="00E46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7D026B" w14:textId="77777777" w:rsidR="00E46D96" w:rsidRPr="001F2652" w:rsidRDefault="00E46D96" w:rsidP="00E46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D26FC0" w14:textId="77777777" w:rsidR="00E46D96" w:rsidRPr="001F2652" w:rsidRDefault="00E46D96" w:rsidP="00E46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161162" w14:textId="77777777" w:rsidR="00E46D96" w:rsidRPr="001F2652" w:rsidRDefault="00E46D96" w:rsidP="00E46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E46D96" w:rsidRPr="001F2652" w14:paraId="54064501" w14:textId="77777777" w:rsidTr="00482BD7">
        <w:trPr>
          <w:trHeight w:val="170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098086" w14:textId="1345A7E8" w:rsidR="00E46D96" w:rsidRPr="001F2652" w:rsidRDefault="00E46D96" w:rsidP="00E46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O'Loughlin</w:t>
            </w:r>
            <w:proofErr w:type="spellEnd"/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, 2024ª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946036" w14:textId="1F42C10B" w:rsidR="00E46D96" w:rsidRPr="001F2652" w:rsidRDefault="00E46D96" w:rsidP="00E46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EQ-5D-Y-3L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3BAEB1" w14:textId="77777777" w:rsidR="00E46D96" w:rsidRPr="001F2652" w:rsidRDefault="00E46D96" w:rsidP="00E46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A9832E" w14:textId="06C827B6" w:rsidR="00E46D96" w:rsidRPr="001F2652" w:rsidRDefault="00E46D96" w:rsidP="00E46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Doubtful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1A7578" w14:textId="77777777" w:rsidR="00E46D96" w:rsidRPr="001F2652" w:rsidRDefault="00E46D96" w:rsidP="00E46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195CCE" w14:textId="77777777" w:rsidR="00E46D96" w:rsidRPr="001F2652" w:rsidRDefault="00E46D96" w:rsidP="00E46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0A0701" w14:textId="77777777" w:rsidR="00E46D96" w:rsidRPr="001F2652" w:rsidRDefault="00E46D96" w:rsidP="00E46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BB85BC" w14:textId="77777777" w:rsidR="00E46D96" w:rsidRPr="001F2652" w:rsidRDefault="00E46D96" w:rsidP="00E46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E46D96" w:rsidRPr="001F2652" w14:paraId="743437BB" w14:textId="77777777" w:rsidTr="00482BD7">
        <w:trPr>
          <w:trHeight w:val="170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CF9E1F" w14:textId="17CA31C3" w:rsidR="00E46D96" w:rsidRPr="001F2652" w:rsidRDefault="00E46D96" w:rsidP="00E46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O'Loughlin</w:t>
            </w:r>
            <w:proofErr w:type="spellEnd"/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, 2024ª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F1FC55" w14:textId="5B22A3D4" w:rsidR="00E46D96" w:rsidRPr="001F2652" w:rsidRDefault="00E46D96" w:rsidP="00E46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EQ-5D-Y-3L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6A001B" w14:textId="77777777" w:rsidR="00E46D96" w:rsidRPr="001F2652" w:rsidRDefault="00E46D96" w:rsidP="00E46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92BA43" w14:textId="01FEE85C" w:rsidR="00E46D96" w:rsidRPr="001F2652" w:rsidRDefault="00E46D96" w:rsidP="00E46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Inadequate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008DDD" w14:textId="77777777" w:rsidR="00E46D96" w:rsidRPr="001F2652" w:rsidRDefault="00E46D96" w:rsidP="00E46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4EF9D5" w14:textId="77777777" w:rsidR="00E46D96" w:rsidRPr="001F2652" w:rsidRDefault="00E46D96" w:rsidP="00E46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D309BE" w14:textId="77777777" w:rsidR="00E46D96" w:rsidRPr="001F2652" w:rsidRDefault="00E46D96" w:rsidP="00E46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298731" w14:textId="77777777" w:rsidR="00E46D96" w:rsidRPr="001F2652" w:rsidRDefault="00E46D96" w:rsidP="00E46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E46D96" w:rsidRPr="001F2652" w14:paraId="260EB203" w14:textId="77777777" w:rsidTr="00482BD7">
        <w:trPr>
          <w:trHeight w:val="170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BB2E7B" w14:textId="610E41DC" w:rsidR="00E46D96" w:rsidRPr="001F2652" w:rsidRDefault="00E46D96" w:rsidP="00E46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Perry, 2024ª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F2F6B1" w14:textId="31FAD074" w:rsidR="00E46D96" w:rsidRPr="001F2652" w:rsidRDefault="00E46D96" w:rsidP="00E46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EQ-5D-Y-3L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EEC9E8" w14:textId="77777777" w:rsidR="00E46D96" w:rsidRPr="001F2652" w:rsidRDefault="00E46D96" w:rsidP="00E46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C48873" w14:textId="3A7B6502" w:rsidR="00E46D96" w:rsidRPr="001F2652" w:rsidRDefault="00E46D96" w:rsidP="00E46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Inadequate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B35BF9" w14:textId="150275EF" w:rsidR="00E46D96" w:rsidRPr="001F2652" w:rsidRDefault="00E46D96" w:rsidP="00E46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DC4224" w14:textId="77777777" w:rsidR="00E46D96" w:rsidRPr="001F2652" w:rsidRDefault="00E46D96" w:rsidP="00E46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E21B06" w14:textId="77777777" w:rsidR="00E46D96" w:rsidRPr="001F2652" w:rsidRDefault="00E46D96" w:rsidP="00E46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3374A5" w14:textId="77777777" w:rsidR="00E46D96" w:rsidRPr="001F2652" w:rsidRDefault="00E46D96" w:rsidP="00E46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E46D96" w:rsidRPr="001F2652" w14:paraId="585F8D75" w14:textId="77777777" w:rsidTr="00482BD7">
        <w:trPr>
          <w:trHeight w:val="170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73B965" w14:textId="55148B35" w:rsidR="00E46D96" w:rsidRPr="001F2652" w:rsidRDefault="00E46D96" w:rsidP="00E46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Perry, 2024ª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9BFEEA" w14:textId="3CF530DC" w:rsidR="00E46D96" w:rsidRPr="001F2652" w:rsidRDefault="00E46D96" w:rsidP="00E46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EQ-5D-Y-3L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8F4771" w14:textId="77777777" w:rsidR="00E46D96" w:rsidRPr="001F2652" w:rsidRDefault="00E46D96" w:rsidP="00E46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B46F8C" w14:textId="1A73035B" w:rsidR="00E46D96" w:rsidRPr="001F2652" w:rsidRDefault="00E46D96" w:rsidP="00E46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Doubtful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28423A" w14:textId="77777777" w:rsidR="00E46D96" w:rsidRPr="001F2652" w:rsidRDefault="00E46D96" w:rsidP="00E46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8161EB" w14:textId="77777777" w:rsidR="00E46D96" w:rsidRPr="001F2652" w:rsidRDefault="00E46D96" w:rsidP="00E46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964CB5" w14:textId="77777777" w:rsidR="00E46D96" w:rsidRPr="001F2652" w:rsidRDefault="00E46D96" w:rsidP="00E46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09C1DF" w14:textId="77777777" w:rsidR="00E46D96" w:rsidRPr="001F2652" w:rsidRDefault="00E46D96" w:rsidP="00E46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E46D96" w:rsidRPr="001F2652" w14:paraId="0061D5CF" w14:textId="77777777" w:rsidTr="00482BD7">
        <w:trPr>
          <w:trHeight w:val="170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F16B3E" w14:textId="77777777" w:rsidR="00E46D96" w:rsidRPr="001F2652" w:rsidRDefault="00E46D96" w:rsidP="00E46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Ryan, 2020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C00AB" w14:textId="77777777" w:rsidR="00E46D96" w:rsidRPr="001F2652" w:rsidRDefault="00E46D96" w:rsidP="00E46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EQ-5D-Y-3L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25D1E" w14:textId="77777777" w:rsidR="00E46D96" w:rsidRPr="001F2652" w:rsidRDefault="00E46D96" w:rsidP="00E46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AF5D4" w14:textId="77777777" w:rsidR="00E46D96" w:rsidRPr="001F2652" w:rsidRDefault="00E46D96" w:rsidP="00E46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Inadequate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15AD1F" w14:textId="77777777" w:rsidR="00E46D96" w:rsidRPr="001F2652" w:rsidRDefault="00E46D96" w:rsidP="00E46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Doubtful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F2F57" w14:textId="77777777" w:rsidR="00E46D96" w:rsidRPr="001F2652" w:rsidRDefault="00E46D96" w:rsidP="00E46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7F579" w14:textId="77777777" w:rsidR="00E46D96" w:rsidRPr="001F2652" w:rsidRDefault="00E46D96" w:rsidP="00E46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C0E6C5" w14:textId="77777777" w:rsidR="00E46D96" w:rsidRPr="001F2652" w:rsidRDefault="00E46D96" w:rsidP="00E46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E46D96" w:rsidRPr="001F2652" w14:paraId="1C78845C" w14:textId="77777777" w:rsidTr="00482BD7">
        <w:trPr>
          <w:trHeight w:val="170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540931" w14:textId="7D88A152" w:rsidR="00E46D96" w:rsidRPr="001F2652" w:rsidRDefault="00E46D96" w:rsidP="00E46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Scott, 2017</w:t>
            </w: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pt-BR"/>
              </w:rPr>
              <w:t>a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F16FF8" w14:textId="77777777" w:rsidR="00E46D96" w:rsidRPr="001F2652" w:rsidRDefault="00E46D96" w:rsidP="00E46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EQ-5D-Y-3L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17D25" w14:textId="77777777" w:rsidR="00E46D96" w:rsidRPr="001F2652" w:rsidRDefault="00E46D96" w:rsidP="00E46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0ADE8A" w14:textId="77777777" w:rsidR="00E46D96" w:rsidRPr="001F2652" w:rsidRDefault="00E46D96" w:rsidP="00E46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Inadequate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0835C5" w14:textId="77777777" w:rsidR="00E46D96" w:rsidRPr="001F2652" w:rsidRDefault="00E46D96" w:rsidP="00E46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Doubtful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036DAF" w14:textId="77777777" w:rsidR="00E46D96" w:rsidRPr="001F2652" w:rsidRDefault="00E46D96" w:rsidP="00E46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937F03" w14:textId="77777777" w:rsidR="00E46D96" w:rsidRPr="001F2652" w:rsidRDefault="00E46D96" w:rsidP="00E46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C3E8D" w14:textId="77777777" w:rsidR="00E46D96" w:rsidRPr="001F2652" w:rsidRDefault="00E46D96" w:rsidP="00E46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Inadequate</w:t>
            </w:r>
          </w:p>
        </w:tc>
      </w:tr>
      <w:tr w:rsidR="00E46D96" w:rsidRPr="001F2652" w14:paraId="2154684D" w14:textId="77777777" w:rsidTr="00482BD7">
        <w:trPr>
          <w:trHeight w:val="170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7A8ECB" w14:textId="7DA1C677" w:rsidR="00E46D96" w:rsidRPr="001F2652" w:rsidRDefault="00E46D96" w:rsidP="00E46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Scott, 2017</w:t>
            </w: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pt-BR"/>
              </w:rPr>
              <w:t>a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4E5A0" w14:textId="77777777" w:rsidR="00E46D96" w:rsidRPr="001F2652" w:rsidRDefault="00E46D96" w:rsidP="00E46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EQ-5D-Y-3L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AA09D6" w14:textId="77777777" w:rsidR="00E46D96" w:rsidRPr="001F2652" w:rsidRDefault="00E46D96" w:rsidP="00E46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820FF" w14:textId="77777777" w:rsidR="00E46D96" w:rsidRPr="001F2652" w:rsidRDefault="00E46D96" w:rsidP="00E46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Inadequate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6B0B3" w14:textId="77777777" w:rsidR="00E46D96" w:rsidRPr="001F2652" w:rsidRDefault="00E46D96" w:rsidP="00E46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5A99A" w14:textId="77777777" w:rsidR="00E46D96" w:rsidRPr="001F2652" w:rsidRDefault="00E46D96" w:rsidP="00E46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586C69" w14:textId="77777777" w:rsidR="00E46D96" w:rsidRPr="001F2652" w:rsidRDefault="00E46D96" w:rsidP="00E46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3CE77" w14:textId="77777777" w:rsidR="00E46D96" w:rsidRPr="001F2652" w:rsidRDefault="00E46D96" w:rsidP="00E46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E46D96" w:rsidRPr="001F2652" w14:paraId="6069D7C1" w14:textId="77777777" w:rsidTr="001B17CC">
        <w:trPr>
          <w:trHeight w:val="170"/>
          <w:jc w:val="center"/>
        </w:trPr>
        <w:tc>
          <w:tcPr>
            <w:tcW w:w="212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3E3206E0" w14:textId="77777777" w:rsidR="00E46D96" w:rsidRPr="001F2652" w:rsidRDefault="00E46D96" w:rsidP="00E46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Scott, 2019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E877F" w14:textId="77777777" w:rsidR="00E46D96" w:rsidRPr="001F2652" w:rsidRDefault="00E46D96" w:rsidP="00E46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EQ-5D-Y-3L</w:t>
            </w:r>
          </w:p>
        </w:tc>
        <w:tc>
          <w:tcPr>
            <w:tcW w:w="125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E0D347" w14:textId="77777777" w:rsidR="00E46D96" w:rsidRPr="001F2652" w:rsidRDefault="00E46D96" w:rsidP="00E46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29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1610D9" w14:textId="77777777" w:rsidR="00E46D96" w:rsidRPr="001F2652" w:rsidRDefault="00E46D96" w:rsidP="00E46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Inadequate</w:t>
            </w:r>
          </w:p>
        </w:tc>
        <w:tc>
          <w:tcPr>
            <w:tcW w:w="113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14EAB" w14:textId="77777777" w:rsidR="00E46D96" w:rsidRPr="001F2652" w:rsidRDefault="00E46D96" w:rsidP="00E46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3B6EF" w14:textId="77777777" w:rsidR="00E46D96" w:rsidRPr="001F2652" w:rsidRDefault="00E46D96" w:rsidP="00E46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14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DCD3B" w14:textId="77777777" w:rsidR="00E46D96" w:rsidRPr="001F2652" w:rsidRDefault="00E46D96" w:rsidP="00E46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128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74B8B" w14:textId="77777777" w:rsidR="00E46D96" w:rsidRPr="001F2652" w:rsidRDefault="00E46D96" w:rsidP="00E46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1B17CC" w:rsidRPr="001F2652" w14:paraId="757CA773" w14:textId="77777777" w:rsidTr="001B17CC">
        <w:trPr>
          <w:trHeight w:val="170"/>
          <w:jc w:val="center"/>
        </w:trPr>
        <w:tc>
          <w:tcPr>
            <w:tcW w:w="2127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DC9D862" w14:textId="3F8B0B4D" w:rsidR="001B17CC" w:rsidRPr="001F2652" w:rsidRDefault="001B17CC" w:rsidP="00E46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Xu</w:t>
            </w:r>
            <w:proofErr w:type="spellEnd"/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, 2022</w:t>
            </w:r>
          </w:p>
        </w:tc>
        <w:tc>
          <w:tcPr>
            <w:tcW w:w="1275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37F29E6" w14:textId="6486F499" w:rsidR="001B17CC" w:rsidRPr="001F2652" w:rsidRDefault="001B17CC" w:rsidP="00E46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EQ-5D-Y-3L</w:t>
            </w:r>
          </w:p>
        </w:tc>
        <w:tc>
          <w:tcPr>
            <w:tcW w:w="125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07757F5" w14:textId="284B9D31" w:rsidR="001B17CC" w:rsidRPr="001F2652" w:rsidRDefault="001B17CC" w:rsidP="00E46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Adequate</w:t>
            </w:r>
          </w:p>
        </w:tc>
        <w:tc>
          <w:tcPr>
            <w:tcW w:w="1297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D765880" w14:textId="77777777" w:rsidR="001B17CC" w:rsidRPr="001F2652" w:rsidRDefault="001B17CC" w:rsidP="00E46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135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02E0223" w14:textId="77777777" w:rsidR="001B17CC" w:rsidRPr="001F2652" w:rsidRDefault="001B17CC" w:rsidP="00E46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014D82C" w14:textId="77777777" w:rsidR="001B17CC" w:rsidRPr="001F2652" w:rsidRDefault="001B17CC" w:rsidP="00E46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44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AB5F98E" w14:textId="77777777" w:rsidR="001B17CC" w:rsidRPr="001F2652" w:rsidRDefault="001B17CC" w:rsidP="00E46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285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233BA3D" w14:textId="77777777" w:rsidR="001B17CC" w:rsidRPr="001F2652" w:rsidRDefault="001B17CC" w:rsidP="00E46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</w:tr>
      <w:tr w:rsidR="00E46D96" w:rsidRPr="001F2652" w14:paraId="28AE3ED4" w14:textId="77777777" w:rsidTr="001B17CC">
        <w:trPr>
          <w:trHeight w:val="170"/>
          <w:jc w:val="center"/>
        </w:trPr>
        <w:tc>
          <w:tcPr>
            <w:tcW w:w="2127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5786F329" w14:textId="02B254C8" w:rsidR="00E46D96" w:rsidRPr="001F2652" w:rsidRDefault="00E46D96" w:rsidP="00E46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Wong, 2019 (a)</w:t>
            </w: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pt-BR"/>
              </w:rPr>
              <w:t>c</w:t>
            </w:r>
          </w:p>
        </w:tc>
        <w:tc>
          <w:tcPr>
            <w:tcW w:w="1275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B42E2" w14:textId="77777777" w:rsidR="00E46D96" w:rsidRPr="001F2652" w:rsidRDefault="00E46D96" w:rsidP="00E46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EQ-5D-Y-3L</w:t>
            </w:r>
          </w:p>
        </w:tc>
        <w:tc>
          <w:tcPr>
            <w:tcW w:w="125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1D3E2" w14:textId="77777777" w:rsidR="00E46D96" w:rsidRPr="001F2652" w:rsidRDefault="00E46D96" w:rsidP="00E46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297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A61A3" w14:textId="77777777" w:rsidR="00E46D96" w:rsidRPr="001F2652" w:rsidRDefault="00E46D96" w:rsidP="00E46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135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209092" w14:textId="77777777" w:rsidR="00E46D96" w:rsidRPr="001F2652" w:rsidRDefault="00E46D96" w:rsidP="00E46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6E92A" w14:textId="77777777" w:rsidR="00E46D96" w:rsidRPr="001F2652" w:rsidRDefault="00E46D96" w:rsidP="00E46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44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3BA59B" w14:textId="77777777" w:rsidR="00E46D96" w:rsidRPr="001F2652" w:rsidRDefault="00E46D96" w:rsidP="00E46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Inadequate</w:t>
            </w:r>
          </w:p>
        </w:tc>
        <w:tc>
          <w:tcPr>
            <w:tcW w:w="1285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D11BC" w14:textId="77777777" w:rsidR="00E46D96" w:rsidRPr="001F2652" w:rsidRDefault="00E46D96" w:rsidP="00E46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Inadequate</w:t>
            </w:r>
          </w:p>
        </w:tc>
      </w:tr>
      <w:tr w:rsidR="001B17CC" w:rsidRPr="001F2652" w14:paraId="5CD77832" w14:textId="77777777" w:rsidTr="001B17CC">
        <w:trPr>
          <w:trHeight w:val="170"/>
          <w:jc w:val="center"/>
        </w:trPr>
        <w:tc>
          <w:tcPr>
            <w:tcW w:w="212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2935D5B" w14:textId="6226D658" w:rsidR="001B17CC" w:rsidRPr="001F2652" w:rsidRDefault="001B17CC" w:rsidP="00E46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Zhou, 2024</w:t>
            </w: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pt-BR"/>
              </w:rPr>
              <w:t>d</w:t>
            </w:r>
          </w:p>
        </w:tc>
        <w:tc>
          <w:tcPr>
            <w:tcW w:w="1275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A714AD7" w14:textId="3A4DA129" w:rsidR="001B17CC" w:rsidRPr="001F2652" w:rsidRDefault="001B17CC" w:rsidP="00E46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EQ-5D-Y-3L</w:t>
            </w:r>
          </w:p>
        </w:tc>
        <w:tc>
          <w:tcPr>
            <w:tcW w:w="125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75111B1" w14:textId="77777777" w:rsidR="001B17CC" w:rsidRPr="001F2652" w:rsidRDefault="001B17CC" w:rsidP="00E46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29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C20893F" w14:textId="77777777" w:rsidR="001B17CC" w:rsidRPr="001F2652" w:rsidRDefault="001B17CC" w:rsidP="00E46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135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73DF679" w14:textId="6D507B5E" w:rsidR="001B17CC" w:rsidRPr="001F2652" w:rsidRDefault="001B17CC" w:rsidP="00E46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Adequate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F256FD2" w14:textId="77777777" w:rsidR="001B17CC" w:rsidRPr="001F2652" w:rsidRDefault="001B17CC" w:rsidP="00E46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44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A3FD2C2" w14:textId="77777777" w:rsidR="001B17CC" w:rsidRPr="001F2652" w:rsidRDefault="001B17CC" w:rsidP="00E46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285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D8545E6" w14:textId="7C445EB4" w:rsidR="001B17CC" w:rsidRPr="001F2652" w:rsidRDefault="001B17CC" w:rsidP="00E46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Adequate</w:t>
            </w:r>
          </w:p>
        </w:tc>
      </w:tr>
      <w:tr w:rsidR="00E46D96" w:rsidRPr="002A487E" w14:paraId="6B63F12B" w14:textId="77777777" w:rsidTr="001B17CC">
        <w:trPr>
          <w:trHeight w:val="170"/>
          <w:jc w:val="center"/>
        </w:trPr>
        <w:tc>
          <w:tcPr>
            <w:tcW w:w="1094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FAD034A" w14:textId="7CA007D0" w:rsidR="00E46D96" w:rsidRPr="001F2652" w:rsidRDefault="00E46D96" w:rsidP="00E46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pt-BR"/>
              </w:rPr>
            </w:pPr>
            <w:r w:rsidRPr="001F265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pt-BR"/>
              </w:rPr>
              <w:t>Proxy-reported version (EQ-5D-Y-3L)</w:t>
            </w:r>
          </w:p>
        </w:tc>
      </w:tr>
      <w:tr w:rsidR="00E46D96" w:rsidRPr="001F2652" w14:paraId="43F4CF0B" w14:textId="77777777" w:rsidTr="00E46D96">
        <w:trPr>
          <w:trHeight w:val="170"/>
          <w:jc w:val="center"/>
        </w:trPr>
        <w:tc>
          <w:tcPr>
            <w:tcW w:w="2127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2B09247E" w14:textId="52227CE4" w:rsidR="00E46D96" w:rsidRPr="001F2652" w:rsidRDefault="00E46D96" w:rsidP="00E46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 xml:space="preserve">Van </w:t>
            </w:r>
            <w:proofErr w:type="spellStart"/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Heusden</w:t>
            </w:r>
            <w:proofErr w:type="spellEnd"/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, 2024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18C9B491" w14:textId="5A7FDD7D" w:rsidR="00E46D96" w:rsidRPr="001F2652" w:rsidRDefault="00E46D96" w:rsidP="00E46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EQ-5D-Y-3L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0D20DA66" w14:textId="27D62A75" w:rsidR="00E46D96" w:rsidRPr="001F2652" w:rsidRDefault="00E46D96" w:rsidP="00E46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Adequate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4067259D" w14:textId="77777777" w:rsidR="00E46D96" w:rsidRPr="001F2652" w:rsidRDefault="00E46D96" w:rsidP="00E46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501AD878" w14:textId="68CE75FB" w:rsidR="00E46D96" w:rsidRPr="001F2652" w:rsidRDefault="00E46D96" w:rsidP="00E46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Inadequate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30EF44AB" w14:textId="77777777" w:rsidR="00E46D96" w:rsidRPr="001F2652" w:rsidRDefault="00E46D96" w:rsidP="00E46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662A1C20" w14:textId="77777777" w:rsidR="00E46D96" w:rsidRPr="001F2652" w:rsidRDefault="00E46D96" w:rsidP="00E46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7885E6D1" w14:textId="39D64982" w:rsidR="00E46D96" w:rsidRPr="001F2652" w:rsidRDefault="00E46D96" w:rsidP="00E46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Inadequate</w:t>
            </w:r>
          </w:p>
        </w:tc>
      </w:tr>
      <w:tr w:rsidR="00E46D96" w:rsidRPr="001F2652" w14:paraId="6FF3F3FC" w14:textId="77777777" w:rsidTr="001B17CC">
        <w:trPr>
          <w:trHeight w:val="170"/>
          <w:jc w:val="center"/>
        </w:trPr>
        <w:tc>
          <w:tcPr>
            <w:tcW w:w="2127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7DCCE" w14:textId="77777777" w:rsidR="00E46D96" w:rsidRPr="001F2652" w:rsidRDefault="00E46D96" w:rsidP="00E46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Verstraete</w:t>
            </w:r>
            <w:proofErr w:type="spellEnd"/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, 2020</w:t>
            </w:r>
          </w:p>
        </w:tc>
        <w:tc>
          <w:tcPr>
            <w:tcW w:w="1275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EB11D" w14:textId="77777777" w:rsidR="00E46D96" w:rsidRPr="001F2652" w:rsidRDefault="00E46D96" w:rsidP="00E46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EQ-5D-Y-3L</w:t>
            </w:r>
          </w:p>
        </w:tc>
        <w:tc>
          <w:tcPr>
            <w:tcW w:w="125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D7D20" w14:textId="77777777" w:rsidR="00E46D96" w:rsidRPr="001F2652" w:rsidRDefault="00E46D96" w:rsidP="00E46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Inadequate</w:t>
            </w:r>
          </w:p>
        </w:tc>
        <w:tc>
          <w:tcPr>
            <w:tcW w:w="1297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E61B6D" w14:textId="77777777" w:rsidR="00E46D96" w:rsidRPr="001F2652" w:rsidRDefault="00E46D96" w:rsidP="00E46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Inadequate</w:t>
            </w:r>
          </w:p>
        </w:tc>
        <w:tc>
          <w:tcPr>
            <w:tcW w:w="1135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70687" w14:textId="77777777" w:rsidR="00E46D96" w:rsidRPr="001F2652" w:rsidRDefault="00E46D96" w:rsidP="00E46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Adequate</w:t>
            </w: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25265" w14:textId="77777777" w:rsidR="00E46D96" w:rsidRPr="001F2652" w:rsidRDefault="00E46D96" w:rsidP="00E46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44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9FAF02" w14:textId="77777777" w:rsidR="00E46D96" w:rsidRPr="001F2652" w:rsidRDefault="00E46D96" w:rsidP="00E46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1285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0989B1" w14:textId="77777777" w:rsidR="00E46D96" w:rsidRPr="001F2652" w:rsidRDefault="00E46D96" w:rsidP="00E46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1B17CC" w:rsidRPr="001F2652" w14:paraId="0790AD6B" w14:textId="77777777" w:rsidTr="001B17CC">
        <w:trPr>
          <w:trHeight w:val="170"/>
          <w:jc w:val="center"/>
        </w:trPr>
        <w:tc>
          <w:tcPr>
            <w:tcW w:w="2127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151AF92D" w14:textId="06F9E7BB" w:rsidR="001B17CC" w:rsidRPr="001F2652" w:rsidRDefault="001B17CC" w:rsidP="001B17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Zhou, 2024</w:t>
            </w: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pt-BR"/>
              </w:rPr>
              <w:t>d</w:t>
            </w:r>
          </w:p>
        </w:tc>
        <w:tc>
          <w:tcPr>
            <w:tcW w:w="1275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46D5FE80" w14:textId="6863223F" w:rsidR="001B17CC" w:rsidRPr="001F2652" w:rsidRDefault="001B17CC" w:rsidP="001B17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EQ-5D-Y-3L</w:t>
            </w:r>
          </w:p>
        </w:tc>
        <w:tc>
          <w:tcPr>
            <w:tcW w:w="1254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1A915576" w14:textId="77777777" w:rsidR="001B17CC" w:rsidRPr="001F2652" w:rsidRDefault="001B17CC" w:rsidP="001B17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297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548844FE" w14:textId="77777777" w:rsidR="001B17CC" w:rsidRPr="001F2652" w:rsidRDefault="001B17CC" w:rsidP="001B17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135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0ACB95CD" w14:textId="7D6A1C5D" w:rsidR="001B17CC" w:rsidRPr="001F2652" w:rsidRDefault="001B17CC" w:rsidP="001B17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Adequate</w:t>
            </w:r>
          </w:p>
        </w:tc>
        <w:tc>
          <w:tcPr>
            <w:tcW w:w="1134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3F3E7E90" w14:textId="77777777" w:rsidR="001B17CC" w:rsidRPr="001F2652" w:rsidRDefault="001B17CC" w:rsidP="001B17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440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5B8A30C7" w14:textId="77777777" w:rsidR="001B17CC" w:rsidRPr="001F2652" w:rsidRDefault="001B17CC" w:rsidP="001B17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1285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5F7E33A8" w14:textId="2791CBB0" w:rsidR="001B17CC" w:rsidRPr="001F2652" w:rsidRDefault="001B17CC" w:rsidP="001B17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Adequate</w:t>
            </w:r>
          </w:p>
        </w:tc>
      </w:tr>
      <w:tr w:rsidR="001B17CC" w:rsidRPr="002A487E" w14:paraId="515DF203" w14:textId="77777777" w:rsidTr="00E46D96">
        <w:trPr>
          <w:trHeight w:val="170"/>
          <w:jc w:val="center"/>
        </w:trPr>
        <w:tc>
          <w:tcPr>
            <w:tcW w:w="10947" w:type="dxa"/>
            <w:gridSpan w:val="8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E3FC96" w14:textId="596CFA0A" w:rsidR="001B17CC" w:rsidRPr="001F2652" w:rsidRDefault="001B17CC" w:rsidP="001B17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  <w:r w:rsidRPr="001F265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pt-BR"/>
              </w:rPr>
              <w:t>Self-reported version (EQ-5D-Y-5L)</w:t>
            </w:r>
          </w:p>
        </w:tc>
      </w:tr>
      <w:tr w:rsidR="001B17CC" w:rsidRPr="001F2652" w14:paraId="38C5D1FF" w14:textId="77777777" w:rsidTr="00E46D96">
        <w:trPr>
          <w:trHeight w:val="170"/>
          <w:jc w:val="center"/>
        </w:trPr>
        <w:tc>
          <w:tcPr>
            <w:tcW w:w="2127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6FA16A51" w14:textId="292F91AB" w:rsidR="001B17CC" w:rsidRPr="001F2652" w:rsidRDefault="001B17CC" w:rsidP="001B17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Ngwira</w:t>
            </w:r>
            <w:proofErr w:type="spellEnd"/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, 2023</w:t>
            </w: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pt-BR"/>
              </w:rPr>
              <w:t>c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1E789D77" w14:textId="1B50AAD3" w:rsidR="001B17CC" w:rsidRPr="001F2652" w:rsidRDefault="001B17CC" w:rsidP="001B17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EQ-5D-Y-5L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143D9142" w14:textId="77777777" w:rsidR="001B17CC" w:rsidRPr="001F2652" w:rsidRDefault="001B17CC" w:rsidP="001B17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18FA5F34" w14:textId="0DF87F43" w:rsidR="001B17CC" w:rsidRPr="001F2652" w:rsidRDefault="001B17CC" w:rsidP="001B17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Doubtful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582319A4" w14:textId="1136DC06" w:rsidR="001B17CC" w:rsidRPr="001F2652" w:rsidRDefault="001B17CC" w:rsidP="001B17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Adequate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559B9AEB" w14:textId="77777777" w:rsidR="001B17CC" w:rsidRPr="001F2652" w:rsidRDefault="001B17CC" w:rsidP="001B17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4D930A41" w14:textId="77777777" w:rsidR="001B17CC" w:rsidRPr="001F2652" w:rsidRDefault="001B17CC" w:rsidP="001B17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1CFD3423" w14:textId="77777777" w:rsidR="001B17CC" w:rsidRPr="001F2652" w:rsidRDefault="001B17CC" w:rsidP="001B17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</w:tr>
      <w:tr w:rsidR="001B17CC" w:rsidRPr="001F2652" w14:paraId="7A1B6FE6" w14:textId="77777777" w:rsidTr="00E46D96">
        <w:trPr>
          <w:trHeight w:val="170"/>
          <w:jc w:val="center"/>
        </w:trPr>
        <w:tc>
          <w:tcPr>
            <w:tcW w:w="212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C1A501B" w14:textId="30C66356" w:rsidR="001B17CC" w:rsidRPr="001F2652" w:rsidRDefault="001B17CC" w:rsidP="001B17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Wong, 2019 (a)</w:t>
            </w: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pt-BR"/>
              </w:rPr>
              <w:t>c</w:t>
            </w:r>
          </w:p>
        </w:tc>
        <w:tc>
          <w:tcPr>
            <w:tcW w:w="1275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7FEEAE" w14:textId="77777777" w:rsidR="001B17CC" w:rsidRPr="001F2652" w:rsidRDefault="001B17CC" w:rsidP="001B17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EQ-5D-Y-5L</w:t>
            </w:r>
          </w:p>
        </w:tc>
        <w:tc>
          <w:tcPr>
            <w:tcW w:w="125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F45F02" w14:textId="77777777" w:rsidR="001B17CC" w:rsidRPr="001F2652" w:rsidRDefault="001B17CC" w:rsidP="001B17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29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ED8261" w14:textId="77777777" w:rsidR="001B17CC" w:rsidRPr="001F2652" w:rsidRDefault="001B17CC" w:rsidP="001B17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135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AF94FB" w14:textId="77777777" w:rsidR="001B17CC" w:rsidRPr="001F2652" w:rsidRDefault="001B17CC" w:rsidP="001B17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F367E7" w14:textId="77777777" w:rsidR="001B17CC" w:rsidRPr="001F2652" w:rsidRDefault="001B17CC" w:rsidP="001B17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44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E5F988" w14:textId="77777777" w:rsidR="001B17CC" w:rsidRPr="001F2652" w:rsidRDefault="001B17CC" w:rsidP="001B17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Inadequate</w:t>
            </w:r>
          </w:p>
        </w:tc>
        <w:tc>
          <w:tcPr>
            <w:tcW w:w="1285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A2D6E8" w14:textId="77777777" w:rsidR="001B17CC" w:rsidRPr="001F2652" w:rsidRDefault="001B17CC" w:rsidP="001B17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F2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Inadequate</w:t>
            </w:r>
          </w:p>
        </w:tc>
      </w:tr>
      <w:tr w:rsidR="001B17CC" w:rsidRPr="002A487E" w14:paraId="408F8343" w14:textId="77777777" w:rsidTr="00083CE9">
        <w:trPr>
          <w:trHeight w:val="170"/>
          <w:jc w:val="center"/>
        </w:trPr>
        <w:tc>
          <w:tcPr>
            <w:tcW w:w="10947" w:type="dxa"/>
            <w:gridSpan w:val="8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4EC26897" w14:textId="6B173C84" w:rsidR="001B17CC" w:rsidRPr="001F2652" w:rsidRDefault="001B17CC" w:rsidP="001B17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US" w:eastAsia="pt-BR"/>
              </w:rPr>
            </w:pPr>
            <w:r w:rsidRPr="001F2652"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/>
              </w:rPr>
              <w:t>USA: United States; UK: United Kingdom.</w:t>
            </w:r>
          </w:p>
          <w:p w14:paraId="4D79D01B" w14:textId="38C73ED6" w:rsidR="001B17CC" w:rsidRPr="001F2652" w:rsidRDefault="001B17CC" w:rsidP="001B17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US" w:eastAsia="pt-BR"/>
              </w:rPr>
            </w:pPr>
            <w:r w:rsidRPr="001F265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US" w:eastAsia="pt-BR"/>
              </w:rPr>
              <w:t>COSMIN Risk of Bias: Very good; Adequate; Doubtful; Inadequate; Empty cells represent measurement properties not assessed.</w:t>
            </w:r>
          </w:p>
          <w:p w14:paraId="634047BE" w14:textId="3814AE8E" w:rsidR="001B17CC" w:rsidRPr="001F2652" w:rsidRDefault="001B17CC" w:rsidP="001B17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US" w:eastAsia="pt-BR"/>
              </w:rPr>
            </w:pPr>
            <w:r w:rsidRPr="001F2652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vertAlign w:val="superscript"/>
                <w:lang w:val="en-US" w:eastAsia="pt-BR"/>
              </w:rPr>
              <w:t>a</w:t>
            </w:r>
            <w:r w:rsidRPr="001F2652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pt-BR"/>
              </w:rPr>
              <w:t>:</w:t>
            </w:r>
            <w:r w:rsidRPr="001F265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US" w:eastAsia="pt-BR"/>
              </w:rPr>
              <w:t xml:space="preserve"> We considered to assess the risk of bias two or more times when an EQ-5D version was compared with multiple instruments in the hypothesis testing for construct validity (convergent validity) and if these instruments were rated differently (i.e., Self-related General Health Item rated as ‘inadequate quality’ and KIDSSCREEN-10 as ‘adequate quality’).</w:t>
            </w:r>
          </w:p>
          <w:p w14:paraId="188DA7C7" w14:textId="0C04F582" w:rsidR="001B17CC" w:rsidRPr="001F2652" w:rsidRDefault="001B17CC" w:rsidP="001B17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US" w:eastAsia="pt-BR"/>
              </w:rPr>
            </w:pPr>
            <w:r w:rsidRPr="001F2652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vertAlign w:val="superscript"/>
                <w:lang w:val="en-US" w:eastAsia="pt-BR"/>
              </w:rPr>
              <w:t>b</w:t>
            </w:r>
            <w:r w:rsidRPr="001F2652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pt-BR"/>
              </w:rPr>
              <w:t xml:space="preserve">: </w:t>
            </w:r>
            <w:r w:rsidRPr="001F265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US" w:eastAsia="pt-BR"/>
              </w:rPr>
              <w:t>Studies conducted in two countries (Matza, 2005: United States and United Kingdom).</w:t>
            </w:r>
          </w:p>
          <w:p w14:paraId="53C76371" w14:textId="77777777" w:rsidR="001B17CC" w:rsidRPr="001F2652" w:rsidRDefault="001B17CC" w:rsidP="001B17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US" w:eastAsia="pt-BR"/>
              </w:rPr>
            </w:pPr>
            <w:r w:rsidRPr="001F2652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vertAlign w:val="superscript"/>
                <w:lang w:val="en-US" w:eastAsia="pt-BR"/>
              </w:rPr>
              <w:t>c</w:t>
            </w:r>
            <w:r w:rsidRPr="001F2652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pt-BR"/>
              </w:rPr>
              <w:t xml:space="preserve">: </w:t>
            </w:r>
            <w:r w:rsidRPr="001F265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US" w:eastAsia="pt-BR"/>
              </w:rPr>
              <w:t>Studies that assessed two instruments simultaneously (Ngwira, 2023; Wong, 2019 (a) and Wong, 2019 (b): EQ-5D-Y-3L and EQ-5D-Y-5L).</w:t>
            </w:r>
          </w:p>
          <w:p w14:paraId="3BB241B5" w14:textId="65F22968" w:rsidR="001B17CC" w:rsidRPr="001F2652" w:rsidRDefault="001B17CC" w:rsidP="001B17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US" w:eastAsia="pt-BR"/>
              </w:rPr>
            </w:pPr>
            <w:r w:rsidRPr="001F265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vertAlign w:val="superscript"/>
                <w:lang w:val="en-US" w:eastAsia="pt-BR"/>
              </w:rPr>
              <w:t>d</w:t>
            </w:r>
            <w:r w:rsidRPr="001F265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US" w:eastAsia="pt-BR"/>
              </w:rPr>
              <w:t>: Studies that used different subsamples (Zhou, 2024: self-reported version for children and proxy-reported version for mothers/fathers).</w:t>
            </w:r>
          </w:p>
        </w:tc>
      </w:tr>
    </w:tbl>
    <w:p w14:paraId="6BABE1DC" w14:textId="73F3594C" w:rsidR="00643770" w:rsidRPr="001F2652" w:rsidRDefault="00643770">
      <w:pPr>
        <w:rPr>
          <w:lang w:val="en-US"/>
        </w:rPr>
      </w:pPr>
      <w:r w:rsidRPr="001F2652">
        <w:rPr>
          <w:lang w:val="en-US"/>
        </w:rPr>
        <w:br w:type="page"/>
      </w:r>
      <w:r w:rsidRPr="008266E1">
        <w:rPr>
          <w:rFonts w:ascii="Times New Roman" w:hAnsi="Times New Roman"/>
          <w:b/>
          <w:bCs/>
          <w:sz w:val="24"/>
          <w:lang w:val="en-US"/>
        </w:rPr>
        <w:lastRenderedPageBreak/>
        <w:t>S</w:t>
      </w:r>
      <w:r w:rsidR="00581329" w:rsidRPr="008266E1">
        <w:rPr>
          <w:rFonts w:ascii="Times New Roman" w:hAnsi="Times New Roman"/>
          <w:b/>
          <w:bCs/>
          <w:sz w:val="24"/>
          <w:lang w:val="en-US"/>
        </w:rPr>
        <w:t>I</w:t>
      </w:r>
      <w:r w:rsidR="00AE0E69" w:rsidRPr="008266E1">
        <w:rPr>
          <w:rFonts w:ascii="Times New Roman" w:hAnsi="Times New Roman"/>
          <w:b/>
          <w:bCs/>
          <w:sz w:val="24"/>
          <w:lang w:val="en-US"/>
        </w:rPr>
        <w:t xml:space="preserve"> 1</w:t>
      </w:r>
      <w:r w:rsidR="00AA6C11" w:rsidRPr="008266E1">
        <w:rPr>
          <w:rFonts w:ascii="Times New Roman" w:hAnsi="Times New Roman"/>
          <w:b/>
          <w:bCs/>
          <w:sz w:val="24"/>
          <w:lang w:val="en-US"/>
        </w:rPr>
        <w:t>3</w:t>
      </w:r>
      <w:r w:rsidRPr="008266E1">
        <w:rPr>
          <w:rFonts w:ascii="Times New Roman" w:hAnsi="Times New Roman"/>
          <w:b/>
          <w:bCs/>
          <w:sz w:val="24"/>
          <w:lang w:val="en-US"/>
        </w:rPr>
        <w:t xml:space="preserve"> – </w:t>
      </w:r>
      <w:r w:rsidR="0057173E" w:rsidRPr="008266E1">
        <w:rPr>
          <w:rFonts w:ascii="Times New Roman" w:hAnsi="Times New Roman"/>
          <w:b/>
          <w:bCs/>
          <w:sz w:val="24"/>
          <w:lang w:val="en-US"/>
        </w:rPr>
        <w:t>Interpretability</w:t>
      </w:r>
      <w:r w:rsidR="0057173E" w:rsidRPr="001F2652">
        <w:rPr>
          <w:rFonts w:ascii="Times New Roman" w:hAnsi="Times New Roman"/>
          <w:b/>
          <w:bCs/>
          <w:sz w:val="24"/>
          <w:lang w:val="en-US"/>
        </w:rPr>
        <w:t xml:space="preserve"> (ceiling and floor effects) data and checklist of the generic preference-based measures of each study and EQ-5D version</w:t>
      </w:r>
    </w:p>
    <w:tbl>
      <w:tblPr>
        <w:tblStyle w:val="TableGrid"/>
        <w:tblW w:w="1616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1418"/>
        <w:gridCol w:w="4251"/>
        <w:gridCol w:w="7"/>
        <w:gridCol w:w="2262"/>
        <w:gridCol w:w="1701"/>
        <w:gridCol w:w="15"/>
        <w:gridCol w:w="1403"/>
        <w:gridCol w:w="1417"/>
        <w:gridCol w:w="1985"/>
      </w:tblGrid>
      <w:tr w:rsidR="00002542" w:rsidRPr="001F2652" w14:paraId="35DDB3FE" w14:textId="77777777" w:rsidTr="008E6EFF">
        <w:trPr>
          <w:jc w:val="center"/>
        </w:trPr>
        <w:tc>
          <w:tcPr>
            <w:tcW w:w="1701" w:type="dxa"/>
            <w:tcBorders>
              <w:top w:val="single" w:sz="4" w:space="0" w:color="auto"/>
            </w:tcBorders>
          </w:tcPr>
          <w:p w14:paraId="35A8B969" w14:textId="77777777" w:rsidR="00002542" w:rsidRPr="001F2652" w:rsidRDefault="00002542" w:rsidP="0057173E">
            <w:pPr>
              <w:rPr>
                <w:rFonts w:ascii="Times New Roman" w:eastAsia="Calibri" w:hAnsi="Times New Roman" w:cs="Times New Roman"/>
                <w:b/>
                <w:bCs/>
                <w:lang w:val="en-US"/>
              </w:rPr>
            </w:pPr>
          </w:p>
        </w:tc>
        <w:tc>
          <w:tcPr>
            <w:tcW w:w="567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4DDCBBC" w14:textId="77777777" w:rsidR="00002542" w:rsidRPr="001F2652" w:rsidRDefault="00002542" w:rsidP="0057173E">
            <w:pPr>
              <w:rPr>
                <w:rFonts w:ascii="Times New Roman" w:eastAsia="Calibri" w:hAnsi="Times New Roman" w:cs="Times New Roman"/>
                <w:b/>
                <w:bCs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b/>
                <w:bCs/>
                <w:lang w:val="en-GB"/>
              </w:rPr>
              <w:t>Practicality</w:t>
            </w:r>
          </w:p>
        </w:tc>
        <w:tc>
          <w:tcPr>
            <w:tcW w:w="2262" w:type="dxa"/>
            <w:tcBorders>
              <w:top w:val="single" w:sz="4" w:space="0" w:color="auto"/>
              <w:bottom w:val="single" w:sz="4" w:space="0" w:color="auto"/>
            </w:tcBorders>
          </w:tcPr>
          <w:p w14:paraId="77DAD2D2" w14:textId="0B489DB6" w:rsidR="00002542" w:rsidRPr="001F2652" w:rsidRDefault="00002542" w:rsidP="00002542">
            <w:pPr>
              <w:jc w:val="center"/>
              <w:rPr>
                <w:rFonts w:ascii="Times New Roman" w:eastAsia="Calibri" w:hAnsi="Times New Roman" w:cs="Times New Roman"/>
                <w:b/>
                <w:bCs/>
                <w:lang w:val="en-GB"/>
              </w:rPr>
            </w:pPr>
          </w:p>
        </w:tc>
        <w:tc>
          <w:tcPr>
            <w:tcW w:w="171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BDDB5EC" w14:textId="7BD70F07" w:rsidR="00002542" w:rsidRPr="001F2652" w:rsidRDefault="00002542" w:rsidP="00002542">
            <w:pPr>
              <w:jc w:val="center"/>
              <w:rPr>
                <w:rFonts w:ascii="Times New Roman" w:eastAsia="Calibri" w:hAnsi="Times New Roman" w:cs="Times New Roman"/>
                <w:b/>
                <w:bCs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b/>
                <w:bCs/>
                <w:lang w:val="en-GB"/>
              </w:rPr>
              <w:t>Reliability</w:t>
            </w:r>
          </w:p>
        </w:tc>
        <w:tc>
          <w:tcPr>
            <w:tcW w:w="28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3991BA4" w14:textId="77777777" w:rsidR="00002542" w:rsidRPr="001F2652" w:rsidRDefault="00002542" w:rsidP="00002542">
            <w:pPr>
              <w:jc w:val="center"/>
              <w:rPr>
                <w:rFonts w:ascii="Times New Roman" w:eastAsia="Calibri" w:hAnsi="Times New Roman" w:cs="Times New Roman"/>
                <w:b/>
                <w:bCs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b/>
                <w:bCs/>
                <w:lang w:val="en-GB"/>
              </w:rPr>
              <w:t>Validity - Description (content validity)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13C634A1" w14:textId="77777777" w:rsidR="00002542" w:rsidRPr="001F2652" w:rsidRDefault="00002542" w:rsidP="00002542">
            <w:pPr>
              <w:jc w:val="center"/>
              <w:rPr>
                <w:rFonts w:ascii="Times New Roman" w:eastAsia="Calibri" w:hAnsi="Times New Roman" w:cs="Times New Roman"/>
                <w:b/>
                <w:bCs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b/>
                <w:bCs/>
                <w:lang w:val="en-GB"/>
              </w:rPr>
              <w:t>Validity - Description (construct validity)</w:t>
            </w:r>
          </w:p>
        </w:tc>
      </w:tr>
      <w:tr w:rsidR="00585D99" w:rsidRPr="002A487E" w14:paraId="579E8160" w14:textId="77777777" w:rsidTr="008E6EFF">
        <w:trPr>
          <w:jc w:val="center"/>
        </w:trPr>
        <w:tc>
          <w:tcPr>
            <w:tcW w:w="1701" w:type="dxa"/>
            <w:tcBorders>
              <w:bottom w:val="single" w:sz="4" w:space="0" w:color="auto"/>
            </w:tcBorders>
          </w:tcPr>
          <w:p w14:paraId="210330AE" w14:textId="4D047C78" w:rsidR="0057173E" w:rsidRPr="001F2652" w:rsidRDefault="0057173E" w:rsidP="0057173E">
            <w:pPr>
              <w:rPr>
                <w:rFonts w:ascii="Times New Roman" w:eastAsia="Calibri" w:hAnsi="Times New Roman" w:cs="Times New Roman"/>
                <w:b/>
                <w:bCs/>
                <w:lang w:val="en-US"/>
              </w:rPr>
            </w:pPr>
            <w:r w:rsidRPr="001F2652">
              <w:rPr>
                <w:rFonts w:ascii="Times New Roman" w:eastAsia="Calibri" w:hAnsi="Times New Roman" w:cs="Times New Roman"/>
                <w:b/>
                <w:bCs/>
                <w:lang w:val="en-US"/>
              </w:rPr>
              <w:t>Author, year of publication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126F49CC" w14:textId="77777777" w:rsidR="0057173E" w:rsidRPr="001F2652" w:rsidRDefault="0057173E" w:rsidP="0057173E">
            <w:pPr>
              <w:rPr>
                <w:rFonts w:ascii="Times New Roman" w:eastAsia="Calibri" w:hAnsi="Times New Roman" w:cs="Times New Roman"/>
                <w:b/>
                <w:bCs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b/>
                <w:bCs/>
                <w:lang w:val="en-GB"/>
              </w:rPr>
              <w:t>Ceiling and floor effects – Health profile (i.e., 11111 or 33333)</w:t>
            </w:r>
          </w:p>
        </w:tc>
        <w:tc>
          <w:tcPr>
            <w:tcW w:w="4251" w:type="dxa"/>
            <w:tcBorders>
              <w:top w:val="single" w:sz="4" w:space="0" w:color="auto"/>
              <w:bottom w:val="single" w:sz="4" w:space="0" w:color="auto"/>
            </w:tcBorders>
          </w:tcPr>
          <w:p w14:paraId="526ECEA1" w14:textId="77777777" w:rsidR="0057173E" w:rsidRPr="001F2652" w:rsidRDefault="0057173E" w:rsidP="0057173E">
            <w:pPr>
              <w:rPr>
                <w:rFonts w:ascii="Times New Roman" w:eastAsia="Calibri" w:hAnsi="Times New Roman" w:cs="Times New Roman"/>
                <w:b/>
                <w:bCs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b/>
                <w:bCs/>
                <w:lang w:val="en-GB"/>
              </w:rPr>
              <w:t>Ceiling and floor effects – Descriptive system (dimensions)</w:t>
            </w:r>
          </w:p>
        </w:tc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FF9E72D" w14:textId="77777777" w:rsidR="0057173E" w:rsidRPr="001F2652" w:rsidRDefault="0057173E" w:rsidP="0057173E">
            <w:pPr>
              <w:rPr>
                <w:rFonts w:ascii="Times New Roman" w:eastAsia="Calibri" w:hAnsi="Times New Roman" w:cs="Times New Roman"/>
                <w:b/>
                <w:bCs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b/>
                <w:bCs/>
                <w:lang w:val="en-GB"/>
              </w:rPr>
              <w:t>Time takes to complete</w:t>
            </w:r>
          </w:p>
          <w:p w14:paraId="3126B0BF" w14:textId="77777777" w:rsidR="0057173E" w:rsidRPr="001F2652" w:rsidRDefault="0057173E" w:rsidP="0057173E">
            <w:pPr>
              <w:rPr>
                <w:rFonts w:ascii="Times New Roman" w:eastAsia="Calibri" w:hAnsi="Times New Roman" w:cs="Times New Roman"/>
                <w:b/>
                <w:bCs/>
                <w:lang w:val="en-GB"/>
              </w:rPr>
            </w:pPr>
          </w:p>
          <w:p w14:paraId="34574B8E" w14:textId="77777777" w:rsidR="0057173E" w:rsidRPr="001F2652" w:rsidRDefault="0057173E" w:rsidP="0057173E">
            <w:pPr>
              <w:rPr>
                <w:rFonts w:ascii="Times New Roman" w:eastAsia="Calibri" w:hAnsi="Times New Roman" w:cs="Times New Roman"/>
                <w:b/>
                <w:bCs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b/>
                <w:bCs/>
                <w:lang w:val="en-GB"/>
              </w:rPr>
              <w:t>Response rate</w:t>
            </w:r>
          </w:p>
          <w:p w14:paraId="13FA5AF5" w14:textId="77777777" w:rsidR="0057173E" w:rsidRPr="001F2652" w:rsidRDefault="0057173E" w:rsidP="0057173E">
            <w:pPr>
              <w:rPr>
                <w:rFonts w:ascii="Times New Roman" w:eastAsia="Calibri" w:hAnsi="Times New Roman" w:cs="Times New Roman"/>
                <w:b/>
                <w:bCs/>
                <w:lang w:val="en-GB"/>
              </w:rPr>
            </w:pPr>
          </w:p>
          <w:p w14:paraId="068030B7" w14:textId="77777777" w:rsidR="0057173E" w:rsidRPr="001F2652" w:rsidRDefault="0057173E" w:rsidP="0057173E">
            <w:pPr>
              <w:rPr>
                <w:rFonts w:ascii="Times New Roman" w:eastAsia="Calibri" w:hAnsi="Times New Roman" w:cs="Times New Roman"/>
                <w:b/>
                <w:bCs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b/>
                <w:bCs/>
                <w:lang w:val="en-GB"/>
              </w:rPr>
              <w:t>Completion rate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ED9896F" w14:textId="77777777" w:rsidR="0057173E" w:rsidRPr="001F2652" w:rsidRDefault="0057173E" w:rsidP="0057173E">
            <w:pPr>
              <w:rPr>
                <w:rFonts w:ascii="Times New Roman" w:eastAsia="Calibri" w:hAnsi="Times New Roman" w:cs="Times New Roman"/>
                <w:b/>
                <w:bCs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b/>
                <w:bCs/>
                <w:lang w:val="en-GB"/>
              </w:rPr>
              <w:t>Reliability – administration mode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A7A66ED" w14:textId="77777777" w:rsidR="0057173E" w:rsidRPr="001F2652" w:rsidRDefault="0057173E" w:rsidP="0057173E">
            <w:pPr>
              <w:rPr>
                <w:rFonts w:ascii="Times New Roman" w:eastAsia="Calibri" w:hAnsi="Times New Roman" w:cs="Times New Roman"/>
                <w:b/>
                <w:bCs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b/>
                <w:bCs/>
                <w:lang w:val="en-GB"/>
              </w:rPr>
              <w:t xml:space="preserve">Does the instruments cover all dimensions of </w:t>
            </w:r>
            <w:proofErr w:type="spellStart"/>
            <w:r w:rsidRPr="001F2652">
              <w:rPr>
                <w:rFonts w:ascii="Times New Roman" w:eastAsia="Calibri" w:hAnsi="Times New Roman" w:cs="Times New Roman"/>
                <w:b/>
                <w:bCs/>
                <w:lang w:val="en-GB"/>
              </w:rPr>
              <w:t>HRQoL</w:t>
            </w:r>
            <w:proofErr w:type="spellEnd"/>
            <w:r w:rsidRPr="001F2652">
              <w:rPr>
                <w:rFonts w:ascii="Times New Roman" w:eastAsia="Calibri" w:hAnsi="Times New Roman" w:cs="Times New Roman"/>
                <w:b/>
                <w:bCs/>
                <w:lang w:val="en-GB"/>
              </w:rPr>
              <w:t>?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4CB78D3" w14:textId="77777777" w:rsidR="0057173E" w:rsidRPr="001F2652" w:rsidRDefault="0057173E" w:rsidP="0057173E">
            <w:pPr>
              <w:rPr>
                <w:rFonts w:ascii="Times New Roman" w:eastAsia="Calibri" w:hAnsi="Times New Roman" w:cs="Times New Roman"/>
                <w:b/>
                <w:bCs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b/>
                <w:bCs/>
                <w:lang w:val="en-GB"/>
              </w:rPr>
              <w:t>Do the items appear sensitive enough?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4CE711B1" w14:textId="77777777" w:rsidR="0057173E" w:rsidRPr="001F2652" w:rsidRDefault="0057173E" w:rsidP="0057173E">
            <w:pPr>
              <w:rPr>
                <w:rFonts w:ascii="Times New Roman" w:eastAsia="Calibri" w:hAnsi="Times New Roman" w:cs="Times New Roman"/>
                <w:b/>
                <w:bCs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b/>
                <w:bCs/>
                <w:lang w:val="en-GB"/>
              </w:rPr>
              <w:t>Can the classification the instruments detect known or expected differences?</w:t>
            </w:r>
          </w:p>
        </w:tc>
      </w:tr>
      <w:tr w:rsidR="00585D99" w:rsidRPr="001F2652" w14:paraId="1032014F" w14:textId="77777777" w:rsidTr="00042402">
        <w:trPr>
          <w:jc w:val="center"/>
        </w:trPr>
        <w:tc>
          <w:tcPr>
            <w:tcW w:w="16160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14:paraId="76D6240D" w14:textId="77777777" w:rsidR="0057173E" w:rsidRPr="001F2652" w:rsidRDefault="0057173E" w:rsidP="0057173E">
            <w:pPr>
              <w:jc w:val="center"/>
              <w:rPr>
                <w:rFonts w:ascii="Times New Roman" w:eastAsia="Calibri" w:hAnsi="Times New Roman" w:cs="Times New Roman"/>
                <w:b/>
                <w:bCs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b/>
                <w:bCs/>
                <w:lang w:val="en-US"/>
              </w:rPr>
              <w:t>EQ-5D-3L</w:t>
            </w:r>
          </w:p>
        </w:tc>
      </w:tr>
      <w:tr w:rsidR="00585D99" w:rsidRPr="002A487E" w14:paraId="2DA3D69F" w14:textId="77777777" w:rsidTr="00042402">
        <w:trPr>
          <w:jc w:val="center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168C0706" w14:textId="7B5FC5F8" w:rsidR="0057173E" w:rsidRPr="001F2652" w:rsidRDefault="0057173E" w:rsidP="0057173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Bouwmans</w:t>
            </w:r>
            <w:proofErr w:type="spellEnd"/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, 2014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14F63897" w14:textId="77777777" w:rsidR="0057173E" w:rsidRPr="001F2652" w:rsidRDefault="0057173E" w:rsidP="0057173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NR</w:t>
            </w:r>
          </w:p>
        </w:tc>
        <w:tc>
          <w:tcPr>
            <w:tcW w:w="4251" w:type="dxa"/>
            <w:tcBorders>
              <w:top w:val="single" w:sz="4" w:space="0" w:color="auto"/>
              <w:bottom w:val="single" w:sz="4" w:space="0" w:color="auto"/>
            </w:tcBorders>
          </w:tcPr>
          <w:p w14:paraId="44E5B04D" w14:textId="77777777" w:rsidR="0057173E" w:rsidRPr="001F2652" w:rsidRDefault="0057173E" w:rsidP="0057173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Ceiling (%):</w:t>
            </w:r>
          </w:p>
          <w:p w14:paraId="3AA963B2" w14:textId="77777777" w:rsidR="0057173E" w:rsidRPr="001F2652" w:rsidRDefault="0057173E" w:rsidP="0057173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0F6288D2" w14:textId="77777777" w:rsidR="0057173E" w:rsidRPr="001F2652" w:rsidRDefault="0057173E" w:rsidP="0057173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Mobility: 96.2; Self-care: 67.2; Usual activities: 28.8; Pain/discomfort: 79.8; Anxiety/depression: 61.6</w:t>
            </w:r>
          </w:p>
          <w:p w14:paraId="52279C02" w14:textId="77777777" w:rsidR="0057173E" w:rsidRPr="001F2652" w:rsidRDefault="0057173E" w:rsidP="0057173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5498C9A6" w14:textId="77777777" w:rsidR="0057173E" w:rsidRPr="001F2652" w:rsidRDefault="0057173E" w:rsidP="0057173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Floor (%):</w:t>
            </w:r>
          </w:p>
          <w:p w14:paraId="047CC5BE" w14:textId="77777777" w:rsidR="0057173E" w:rsidRPr="001F2652" w:rsidRDefault="0057173E" w:rsidP="0057173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41BAB4BC" w14:textId="77777777" w:rsidR="0057173E" w:rsidRPr="001F2652" w:rsidRDefault="0057173E" w:rsidP="0057173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Mobility: 0.1; Self-care: 0.9; Usual activities: 2.6; Pain/discomfort: 0.8; Anxiety/depression: 2.2</w:t>
            </w:r>
          </w:p>
        </w:tc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2B4584E" w14:textId="77777777" w:rsidR="0057173E" w:rsidRPr="001F2652" w:rsidRDefault="0057173E" w:rsidP="0057173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Time to complete: NR</w:t>
            </w:r>
          </w:p>
          <w:p w14:paraId="4BAC712A" w14:textId="77777777" w:rsidR="0057173E" w:rsidRPr="001F2652" w:rsidRDefault="0057173E" w:rsidP="0057173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317E4761" w14:textId="1A0E4129" w:rsidR="0057173E" w:rsidRPr="001F2652" w:rsidRDefault="0057173E" w:rsidP="0057173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Response rate</w:t>
            </w:r>
            <w:r w:rsidR="00A07C3B"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,</w:t>
            </w: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 n (%): 739 (94.9) at baseline</w:t>
            </w:r>
          </w:p>
          <w:p w14:paraId="54851606" w14:textId="77777777" w:rsidR="0057173E" w:rsidRPr="001F2652" w:rsidRDefault="0057173E" w:rsidP="0057173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10AAD074" w14:textId="77777777" w:rsidR="0057173E" w:rsidRPr="001F2652" w:rsidRDefault="0057173E" w:rsidP="0057173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Completion rate: NR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040BB7AE" w14:textId="77777777" w:rsidR="0057173E" w:rsidRPr="001F2652" w:rsidRDefault="0057173E" w:rsidP="0057173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NR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09230E7" w14:textId="77777777" w:rsidR="0057173E" w:rsidRPr="001F2652" w:rsidRDefault="0057173E" w:rsidP="0057173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36AEB95" w14:textId="77777777" w:rsidR="0057173E" w:rsidRPr="001F2652" w:rsidRDefault="0057173E" w:rsidP="0057173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Partial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07DC688E" w14:textId="77777777" w:rsidR="0057173E" w:rsidRPr="001F2652" w:rsidRDefault="0057173E" w:rsidP="0057173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Yes (compared with general population: values were significantly lower to the ADHD)</w:t>
            </w:r>
          </w:p>
        </w:tc>
      </w:tr>
      <w:tr w:rsidR="00585D99" w:rsidRPr="001F2652" w14:paraId="11FA8B72" w14:textId="77777777" w:rsidTr="00042402">
        <w:trPr>
          <w:jc w:val="center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0DC24FD7" w14:textId="51B141E7" w:rsidR="0057173E" w:rsidRPr="001F2652" w:rsidRDefault="0057173E" w:rsidP="0057173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Brussoni</w:t>
            </w:r>
            <w:proofErr w:type="spellEnd"/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, 2013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727D9D88" w14:textId="77777777" w:rsidR="0057173E" w:rsidRPr="001F2652" w:rsidRDefault="0057173E" w:rsidP="0057173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NR</w:t>
            </w:r>
          </w:p>
        </w:tc>
        <w:tc>
          <w:tcPr>
            <w:tcW w:w="4251" w:type="dxa"/>
            <w:tcBorders>
              <w:top w:val="single" w:sz="4" w:space="0" w:color="auto"/>
              <w:bottom w:val="single" w:sz="4" w:space="0" w:color="auto"/>
            </w:tcBorders>
          </w:tcPr>
          <w:p w14:paraId="58114D9C" w14:textId="77777777" w:rsidR="0057173E" w:rsidRPr="001F2652" w:rsidRDefault="0057173E" w:rsidP="0057173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NR</w:t>
            </w:r>
          </w:p>
        </w:tc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ADB4665" w14:textId="77777777" w:rsidR="0057173E" w:rsidRPr="001F2652" w:rsidRDefault="0057173E" w:rsidP="0057173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Time to complete: NR</w:t>
            </w:r>
          </w:p>
          <w:p w14:paraId="392859AC" w14:textId="77777777" w:rsidR="0057173E" w:rsidRPr="001F2652" w:rsidRDefault="0057173E" w:rsidP="0057173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5C04F22D" w14:textId="2FE67466" w:rsidR="0057173E" w:rsidRPr="001F2652" w:rsidRDefault="0057173E" w:rsidP="0057173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Response rate</w:t>
            </w:r>
            <w:r w:rsidR="00A07C3B"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,</w:t>
            </w: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 n (%): 253 (73.3) at one month after baseline</w:t>
            </w:r>
          </w:p>
          <w:p w14:paraId="44CB8842" w14:textId="77777777" w:rsidR="0057173E" w:rsidRPr="001F2652" w:rsidRDefault="0057173E" w:rsidP="0057173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4F3712A2" w14:textId="77777777" w:rsidR="0057173E" w:rsidRPr="001F2652" w:rsidRDefault="0057173E" w:rsidP="0057173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Completion rate: NR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0ED2B5B5" w14:textId="6CB20A93" w:rsidR="0057173E" w:rsidRPr="001F2652" w:rsidRDefault="0057173E" w:rsidP="0057173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Descriptive system: no more than four points beyond two standard deviations of the mean with the most variance exhibited between online and paper and pencil; </w:t>
            </w:r>
            <w:r w:rsidR="00AD6AE9"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EQ </w:t>
            </w:r>
            <w:r w:rsidR="00AD6AE9"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lastRenderedPageBreak/>
              <w:t>VAS</w:t>
            </w: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: showed as few as two points beyond two standard deviations of the mean, the greatest variance was seen when comparing telephone with paper and pencil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491A6F6" w14:textId="77777777" w:rsidR="0057173E" w:rsidRPr="001F2652" w:rsidRDefault="0057173E" w:rsidP="0057173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lastRenderedPageBreak/>
              <w:t>Yes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2BF0CC7" w14:textId="77777777" w:rsidR="0057173E" w:rsidRPr="001F2652" w:rsidRDefault="0057173E" w:rsidP="0057173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Partial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1659E6DE" w14:textId="77777777" w:rsidR="0057173E" w:rsidRPr="001F2652" w:rsidRDefault="0057173E" w:rsidP="0057173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NR</w:t>
            </w:r>
          </w:p>
        </w:tc>
      </w:tr>
      <w:tr w:rsidR="00585D99" w:rsidRPr="002A487E" w14:paraId="1A111E88" w14:textId="77777777" w:rsidTr="00042402">
        <w:trPr>
          <w:jc w:val="center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F65189F" w14:textId="3753DD18" w:rsidR="0057173E" w:rsidRPr="001F2652" w:rsidRDefault="0057173E" w:rsidP="0057173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Byford, 2013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446E6A06" w14:textId="77777777" w:rsidR="0057173E" w:rsidRPr="001F2652" w:rsidRDefault="0057173E" w:rsidP="0057173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NA</w:t>
            </w:r>
          </w:p>
        </w:tc>
        <w:tc>
          <w:tcPr>
            <w:tcW w:w="4251" w:type="dxa"/>
            <w:tcBorders>
              <w:top w:val="single" w:sz="4" w:space="0" w:color="auto"/>
              <w:bottom w:val="single" w:sz="4" w:space="0" w:color="auto"/>
            </w:tcBorders>
          </w:tcPr>
          <w:p w14:paraId="5AE62EFC" w14:textId="77777777" w:rsidR="0057173E" w:rsidRPr="001F2652" w:rsidRDefault="0057173E" w:rsidP="0057173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NR</w:t>
            </w:r>
          </w:p>
        </w:tc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BA56C56" w14:textId="77777777" w:rsidR="0057173E" w:rsidRPr="001F2652" w:rsidRDefault="0057173E" w:rsidP="0057173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Time to complete: NR</w:t>
            </w:r>
          </w:p>
          <w:p w14:paraId="243A0393" w14:textId="77777777" w:rsidR="0057173E" w:rsidRPr="001F2652" w:rsidRDefault="0057173E" w:rsidP="0057173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60A7DA32" w14:textId="7E613CFD" w:rsidR="0057173E" w:rsidRPr="001F2652" w:rsidRDefault="0057173E" w:rsidP="0057173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Response rate</w:t>
            </w:r>
            <w:r w:rsidR="00990A17"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 </w:t>
            </w: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(%): 96 at baseline</w:t>
            </w:r>
          </w:p>
          <w:p w14:paraId="226A880F" w14:textId="77777777" w:rsidR="0057173E" w:rsidRPr="001F2652" w:rsidRDefault="0057173E" w:rsidP="0057173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6BF25D65" w14:textId="77777777" w:rsidR="0057173E" w:rsidRPr="001F2652" w:rsidRDefault="0057173E" w:rsidP="0057173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Completion rate: NR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4BF5E380" w14:textId="77777777" w:rsidR="0057173E" w:rsidRPr="001F2652" w:rsidRDefault="0057173E" w:rsidP="0057173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NR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325906C" w14:textId="77777777" w:rsidR="0057173E" w:rsidRPr="001F2652" w:rsidRDefault="0057173E" w:rsidP="0057173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32260CB" w14:textId="77777777" w:rsidR="0057173E" w:rsidRPr="001F2652" w:rsidRDefault="0057173E" w:rsidP="0057173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Partial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18E81242" w14:textId="7E5010EC" w:rsidR="0057173E" w:rsidRPr="001F2652" w:rsidRDefault="0057173E" w:rsidP="0057173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Yes (gender female - anxiety/depression p&lt;0.05; co-morbid disorders &gt;3 - usual activities and utility score p&lt;0.05; CGAS &gt;40 - mobility p&lt;0.05; MFQ &gt;40 - mobility, pain/discomfort</w:t>
            </w:r>
            <w:r w:rsidR="00F65507"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,</w:t>
            </w: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 and utility score p&lt;0.05; CDRS &gt;58 - utility score p&lt;0.05; </w:t>
            </w:r>
            <w:proofErr w:type="spellStart"/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HoNOSCA</w:t>
            </w:r>
            <w:proofErr w:type="spellEnd"/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 &gt;25 - mobility, usual activities</w:t>
            </w:r>
            <w:r w:rsidR="00F65507"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,</w:t>
            </w: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 and utility score p&lt;0.05)</w:t>
            </w:r>
          </w:p>
        </w:tc>
      </w:tr>
      <w:tr w:rsidR="00585D99" w:rsidRPr="001F2652" w14:paraId="082582E5" w14:textId="77777777" w:rsidTr="00042402">
        <w:trPr>
          <w:jc w:val="center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CA14AF5" w14:textId="349E1F57" w:rsidR="0057173E" w:rsidRPr="001F2652" w:rsidRDefault="0057173E" w:rsidP="0057173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Dickerson, 2017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12C57B03" w14:textId="77777777" w:rsidR="0057173E" w:rsidRPr="001F2652" w:rsidRDefault="0057173E" w:rsidP="0057173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NR</w:t>
            </w:r>
          </w:p>
        </w:tc>
        <w:tc>
          <w:tcPr>
            <w:tcW w:w="4251" w:type="dxa"/>
            <w:tcBorders>
              <w:top w:val="single" w:sz="4" w:space="0" w:color="auto"/>
              <w:bottom w:val="single" w:sz="4" w:space="0" w:color="auto"/>
            </w:tcBorders>
          </w:tcPr>
          <w:p w14:paraId="3D0CEC0B" w14:textId="77777777" w:rsidR="0057173E" w:rsidRPr="001F2652" w:rsidRDefault="0057173E" w:rsidP="0057173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NR </w:t>
            </w:r>
          </w:p>
        </w:tc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3C8468D" w14:textId="77777777" w:rsidR="0057173E" w:rsidRPr="001F2652" w:rsidRDefault="0057173E" w:rsidP="0057173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Time to complete: NR</w:t>
            </w:r>
          </w:p>
          <w:p w14:paraId="25475FEC" w14:textId="77777777" w:rsidR="0057173E" w:rsidRPr="001F2652" w:rsidRDefault="0057173E" w:rsidP="0057173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3E37AC43" w14:textId="135211CD" w:rsidR="0057173E" w:rsidRPr="001F2652" w:rsidRDefault="0057173E" w:rsidP="0057173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Response rate</w:t>
            </w:r>
            <w:r w:rsidR="00A07C3B"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, </w:t>
            </w: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n (%): 392 (15.0) at baseline and 376 (95.9) at follow-up</w:t>
            </w:r>
          </w:p>
          <w:p w14:paraId="78D863C6" w14:textId="77777777" w:rsidR="0057173E" w:rsidRPr="001F2652" w:rsidRDefault="0057173E" w:rsidP="0057173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2078902D" w14:textId="77777777" w:rsidR="0057173E" w:rsidRPr="001F2652" w:rsidRDefault="0057173E" w:rsidP="0057173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Completion rate: NR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4C3FE1E4" w14:textId="77777777" w:rsidR="0057173E" w:rsidRPr="001F2652" w:rsidRDefault="0057173E" w:rsidP="0057173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NR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9C9D5F9" w14:textId="77777777" w:rsidR="0057173E" w:rsidRPr="001F2652" w:rsidRDefault="0057173E" w:rsidP="0057173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5F228BBE" w14:textId="77777777" w:rsidR="0057173E" w:rsidRPr="001F2652" w:rsidRDefault="0057173E" w:rsidP="0057173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Partial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4B57F381" w14:textId="77777777" w:rsidR="0057173E" w:rsidRPr="001F2652" w:rsidRDefault="0057173E" w:rsidP="0057173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NR</w:t>
            </w:r>
          </w:p>
        </w:tc>
      </w:tr>
      <w:tr w:rsidR="00585D99" w:rsidRPr="001F2652" w14:paraId="4C956100" w14:textId="77777777" w:rsidTr="00042402">
        <w:trPr>
          <w:jc w:val="center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AB04BCD" w14:textId="5BB3A4D6" w:rsidR="0057173E" w:rsidRPr="001F2652" w:rsidRDefault="0057173E" w:rsidP="0057173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Klaassen, 2010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5858E398" w14:textId="77777777" w:rsidR="0057173E" w:rsidRPr="001F2652" w:rsidRDefault="0057173E" w:rsidP="0057173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NR</w:t>
            </w:r>
          </w:p>
        </w:tc>
        <w:tc>
          <w:tcPr>
            <w:tcW w:w="4251" w:type="dxa"/>
            <w:tcBorders>
              <w:top w:val="single" w:sz="4" w:space="0" w:color="auto"/>
              <w:bottom w:val="single" w:sz="4" w:space="0" w:color="auto"/>
            </w:tcBorders>
          </w:tcPr>
          <w:p w14:paraId="65201C40" w14:textId="77777777" w:rsidR="0057173E" w:rsidRPr="001F2652" w:rsidRDefault="0057173E" w:rsidP="0057173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NR</w:t>
            </w:r>
          </w:p>
        </w:tc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BE8C1E2" w14:textId="77777777" w:rsidR="0057173E" w:rsidRPr="001F2652" w:rsidRDefault="0057173E" w:rsidP="0057173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Time to complete: NR</w:t>
            </w:r>
          </w:p>
          <w:p w14:paraId="4B62AD87" w14:textId="77777777" w:rsidR="0057173E" w:rsidRPr="001F2652" w:rsidRDefault="0057173E" w:rsidP="0057173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23A7F740" w14:textId="77777777" w:rsidR="0057173E" w:rsidRPr="001F2652" w:rsidRDefault="0057173E" w:rsidP="0057173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Response rate (%): 96.1 at baseline</w:t>
            </w:r>
          </w:p>
          <w:p w14:paraId="7DC5189B" w14:textId="77777777" w:rsidR="0057173E" w:rsidRPr="001F2652" w:rsidRDefault="0057173E" w:rsidP="0057173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0D4DE1A8" w14:textId="77777777" w:rsidR="0057173E" w:rsidRPr="001F2652" w:rsidRDefault="0057173E" w:rsidP="0057173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Completion rate: NR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FD69A82" w14:textId="77777777" w:rsidR="0057173E" w:rsidRPr="001F2652" w:rsidRDefault="0057173E" w:rsidP="0057173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lastRenderedPageBreak/>
              <w:t>NR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6F25B12" w14:textId="77777777" w:rsidR="0057173E" w:rsidRPr="001F2652" w:rsidRDefault="0057173E" w:rsidP="0057173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7A9CA677" w14:textId="77777777" w:rsidR="0057173E" w:rsidRPr="001F2652" w:rsidRDefault="0057173E" w:rsidP="0057173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Partial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66AB16C5" w14:textId="77777777" w:rsidR="0057173E" w:rsidRPr="001F2652" w:rsidRDefault="0057173E" w:rsidP="0057173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NR</w:t>
            </w:r>
          </w:p>
        </w:tc>
      </w:tr>
      <w:tr w:rsidR="00585D99" w:rsidRPr="002A487E" w14:paraId="0EB5AA5C" w14:textId="77777777" w:rsidTr="00042402">
        <w:trPr>
          <w:jc w:val="center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19B72A40" w14:textId="5F427FDD" w:rsidR="0057173E" w:rsidRPr="001F2652" w:rsidRDefault="0057173E" w:rsidP="0057173E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  <w:t>United Kingdom</w:t>
            </w:r>
            <w:r w:rsidR="008E6EFF" w:rsidRPr="001F2652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  <w:t xml:space="preserve"> and United States</w:t>
            </w:r>
          </w:p>
          <w:p w14:paraId="22DC8649" w14:textId="77777777" w:rsidR="0057173E" w:rsidRPr="001F2652" w:rsidRDefault="0057173E" w:rsidP="0057173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13937C02" w14:textId="3CBDE523" w:rsidR="0057173E" w:rsidRPr="001F2652" w:rsidRDefault="0057173E" w:rsidP="0057173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Matza, 2005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4E134E97" w14:textId="77777777" w:rsidR="008E6EFF" w:rsidRPr="001F2652" w:rsidRDefault="008E6EFF" w:rsidP="008E6EFF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  <w:t>United Kingdom and United States</w:t>
            </w:r>
          </w:p>
          <w:p w14:paraId="24D219C9" w14:textId="77777777" w:rsidR="0057173E" w:rsidRPr="001F2652" w:rsidRDefault="0057173E" w:rsidP="0057173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76EE1E15" w14:textId="4BDA771B" w:rsidR="0057173E" w:rsidRPr="001F2652" w:rsidRDefault="0057173E" w:rsidP="0057173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NR</w:t>
            </w:r>
          </w:p>
        </w:tc>
        <w:tc>
          <w:tcPr>
            <w:tcW w:w="4251" w:type="dxa"/>
            <w:tcBorders>
              <w:top w:val="single" w:sz="4" w:space="0" w:color="auto"/>
              <w:bottom w:val="single" w:sz="4" w:space="0" w:color="auto"/>
            </w:tcBorders>
          </w:tcPr>
          <w:p w14:paraId="2804FD5F" w14:textId="77777777" w:rsidR="0057173E" w:rsidRPr="001F2652" w:rsidRDefault="0057173E" w:rsidP="0057173E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  <w:t>United Kingdom</w:t>
            </w:r>
          </w:p>
          <w:p w14:paraId="6278F529" w14:textId="77777777" w:rsidR="0057173E" w:rsidRPr="001F2652" w:rsidRDefault="0057173E" w:rsidP="0057173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1873B414" w14:textId="5605488E" w:rsidR="008E6EFF" w:rsidRPr="001F2652" w:rsidRDefault="0057173E" w:rsidP="0057173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Ceiling n (%)</w:t>
            </w:r>
            <w:r w:rsidR="008E6EFF"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:</w:t>
            </w:r>
          </w:p>
          <w:p w14:paraId="2C183B69" w14:textId="143C81A7" w:rsidR="0057173E" w:rsidRPr="001F2652" w:rsidRDefault="0057173E" w:rsidP="0057173E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</w:pPr>
          </w:p>
          <w:p w14:paraId="38ABECC8" w14:textId="77777777" w:rsidR="0057173E" w:rsidRPr="001F2652" w:rsidRDefault="0057173E" w:rsidP="0057173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Mobility: 77 (92.8); Self-care 48 (57.8); Usual activities: 17 (20.5); Pain/discomfort: 63 (75.9); Anxiety/depression: 27 (32.5)</w:t>
            </w:r>
          </w:p>
          <w:p w14:paraId="36A792FE" w14:textId="77777777" w:rsidR="0057173E" w:rsidRPr="001F2652" w:rsidRDefault="0057173E" w:rsidP="0057173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55BEE80C" w14:textId="77777777" w:rsidR="0057173E" w:rsidRPr="001F2652" w:rsidRDefault="0057173E" w:rsidP="0057173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Floor n (%): </w:t>
            </w:r>
          </w:p>
          <w:p w14:paraId="17D90308" w14:textId="77777777" w:rsidR="0057173E" w:rsidRPr="001F2652" w:rsidRDefault="0057173E" w:rsidP="0057173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7B56083E" w14:textId="77777777" w:rsidR="0057173E" w:rsidRPr="001F2652" w:rsidRDefault="0057173E" w:rsidP="0057173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Mobility: 0 (0); Self-care: 1 (1.2); Usual activities: 1 (1.2); Pain/discomfort: 1 (1.2); Anxiety/depression: 4 (4.8)</w:t>
            </w:r>
          </w:p>
          <w:p w14:paraId="2E873786" w14:textId="77777777" w:rsidR="0057173E" w:rsidRPr="001F2652" w:rsidRDefault="0057173E" w:rsidP="0057173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1469D30B" w14:textId="77777777" w:rsidR="0057173E" w:rsidRPr="001F2652" w:rsidRDefault="0057173E" w:rsidP="0057173E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  <w:t>United States</w:t>
            </w:r>
          </w:p>
          <w:p w14:paraId="3AD20BC9" w14:textId="77777777" w:rsidR="0057173E" w:rsidRPr="001F2652" w:rsidRDefault="0057173E" w:rsidP="0057173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271B001A" w14:textId="77777777" w:rsidR="0057173E" w:rsidRPr="001F2652" w:rsidRDefault="0057173E" w:rsidP="0057173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Ceiling n (%): </w:t>
            </w:r>
          </w:p>
          <w:p w14:paraId="51DFB65E" w14:textId="77777777" w:rsidR="0057173E" w:rsidRPr="001F2652" w:rsidRDefault="0057173E" w:rsidP="0057173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0E641496" w14:textId="77777777" w:rsidR="0057173E" w:rsidRPr="001F2652" w:rsidRDefault="0057173E" w:rsidP="0057173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Mobility: 42 (97.7); Self-care: 32 (74.4); Usual activities: 10 (23.3); Pain/discomfort: 33 (76.7); Anxiety/depression: 18 (41.9)</w:t>
            </w:r>
          </w:p>
          <w:p w14:paraId="30766934" w14:textId="77777777" w:rsidR="0057173E" w:rsidRPr="001F2652" w:rsidRDefault="0057173E" w:rsidP="0057173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49AEB7E5" w14:textId="77777777" w:rsidR="0057173E" w:rsidRPr="001F2652" w:rsidRDefault="0057173E" w:rsidP="0057173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Floor n (%):</w:t>
            </w:r>
          </w:p>
          <w:p w14:paraId="4ED1BB62" w14:textId="77777777" w:rsidR="0057173E" w:rsidRPr="001F2652" w:rsidRDefault="0057173E" w:rsidP="0057173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5F0E8DB8" w14:textId="77777777" w:rsidR="0057173E" w:rsidRPr="001F2652" w:rsidRDefault="0057173E" w:rsidP="0057173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Mobility: 0 (0); Self-care: 0 (0); Usual activities: 1 (2.3); Pain/discomfort: 0 (0); Anxiety/depression: 2 (4.7)</w:t>
            </w:r>
          </w:p>
        </w:tc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C5FB3FE" w14:textId="77777777" w:rsidR="0057173E" w:rsidRPr="001F2652" w:rsidRDefault="0057173E" w:rsidP="0057173E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  <w:t>United Kingdom</w:t>
            </w:r>
          </w:p>
          <w:p w14:paraId="0E89038C" w14:textId="77777777" w:rsidR="0057173E" w:rsidRPr="001F2652" w:rsidRDefault="0057173E" w:rsidP="0057173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3959D765" w14:textId="77777777" w:rsidR="0057173E" w:rsidRPr="001F2652" w:rsidRDefault="0057173E" w:rsidP="0057173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Time to complete: NR</w:t>
            </w:r>
          </w:p>
          <w:p w14:paraId="46A906BF" w14:textId="77777777" w:rsidR="0057173E" w:rsidRPr="001F2652" w:rsidRDefault="0057173E" w:rsidP="0057173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5D74AB0C" w14:textId="767EA504" w:rsidR="0057173E" w:rsidRPr="001F2652" w:rsidRDefault="0057173E" w:rsidP="0057173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Response rate (%):</w:t>
            </w:r>
            <w:r w:rsidR="00E93DD3"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 </w:t>
            </w: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83 (63.8) at baseline</w:t>
            </w:r>
          </w:p>
          <w:p w14:paraId="5FD2C725" w14:textId="77777777" w:rsidR="0057173E" w:rsidRPr="001F2652" w:rsidRDefault="0057173E" w:rsidP="0057173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342EC3D6" w14:textId="64144A87" w:rsidR="0057173E" w:rsidRPr="001F2652" w:rsidRDefault="0057173E" w:rsidP="0057173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Completion rate (%): 100 for the descriptive system and </w:t>
            </w:r>
            <w:r w:rsidR="00AD6AE9"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EQ VAS</w:t>
            </w:r>
          </w:p>
          <w:p w14:paraId="011BCA14" w14:textId="77777777" w:rsidR="0057173E" w:rsidRPr="001F2652" w:rsidRDefault="0057173E" w:rsidP="0057173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222412DF" w14:textId="77777777" w:rsidR="0057173E" w:rsidRPr="001F2652" w:rsidRDefault="0057173E" w:rsidP="0057173E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  <w:t>United States</w:t>
            </w:r>
          </w:p>
          <w:p w14:paraId="5CF4B1EE" w14:textId="77777777" w:rsidR="0057173E" w:rsidRPr="001F2652" w:rsidRDefault="0057173E" w:rsidP="0057173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325AD04A" w14:textId="77777777" w:rsidR="0057173E" w:rsidRPr="001F2652" w:rsidRDefault="0057173E" w:rsidP="0057173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Time to complete: NR</w:t>
            </w:r>
          </w:p>
          <w:p w14:paraId="60F57A5A" w14:textId="77777777" w:rsidR="0057173E" w:rsidRPr="001F2652" w:rsidRDefault="0057173E" w:rsidP="0057173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4463B5DF" w14:textId="38CB3C1A" w:rsidR="0057173E" w:rsidRPr="001F2652" w:rsidRDefault="0057173E" w:rsidP="0057173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Response rate</w:t>
            </w:r>
            <w:r w:rsidR="00CE71F2"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, </w:t>
            </w: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n (%): 43 (81.1) at baseline</w:t>
            </w:r>
          </w:p>
          <w:p w14:paraId="40450A6C" w14:textId="77777777" w:rsidR="0057173E" w:rsidRPr="001F2652" w:rsidRDefault="0057173E" w:rsidP="0057173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33ADA5FB" w14:textId="28473966" w:rsidR="0057173E" w:rsidRPr="001F2652" w:rsidRDefault="0057173E" w:rsidP="0057173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Completion rate (%): 100 for the descriptive system and 97.7 for the </w:t>
            </w:r>
            <w:r w:rsidR="00AD6AE9"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EQ VAS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F71E8AE" w14:textId="77777777" w:rsidR="008E6EFF" w:rsidRPr="001F2652" w:rsidRDefault="008E6EFF" w:rsidP="008E6EFF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  <w:t>United Kingdom and United States</w:t>
            </w:r>
          </w:p>
          <w:p w14:paraId="57F5C53A" w14:textId="77777777" w:rsidR="0057173E" w:rsidRPr="001F2652" w:rsidRDefault="0057173E" w:rsidP="0057173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53502431" w14:textId="213CCB64" w:rsidR="0057173E" w:rsidRPr="001F2652" w:rsidRDefault="0057173E" w:rsidP="0057173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NR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097DD76" w14:textId="77777777" w:rsidR="00413CE2" w:rsidRPr="001F2652" w:rsidRDefault="00413CE2" w:rsidP="00413CE2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  <w:t>United Kingdom and United States</w:t>
            </w:r>
          </w:p>
          <w:p w14:paraId="642CD4A0" w14:textId="77777777" w:rsidR="0057173E" w:rsidRPr="001F2652" w:rsidRDefault="0057173E" w:rsidP="0057173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45173D92" w14:textId="6D0743D1" w:rsidR="0057173E" w:rsidRPr="001F2652" w:rsidRDefault="0057173E" w:rsidP="0057173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AC1962C" w14:textId="77777777" w:rsidR="00413CE2" w:rsidRPr="001F2652" w:rsidRDefault="00413CE2" w:rsidP="00413CE2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  <w:t>United Kingdom and United States</w:t>
            </w:r>
          </w:p>
          <w:p w14:paraId="080C27C9" w14:textId="77777777" w:rsidR="0057173E" w:rsidRPr="001F2652" w:rsidRDefault="0057173E" w:rsidP="0057173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5C0F506A" w14:textId="59C5316E" w:rsidR="0057173E" w:rsidRPr="001F2652" w:rsidRDefault="0057173E" w:rsidP="00413CE2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Partial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6D71859D" w14:textId="77777777" w:rsidR="00413CE2" w:rsidRPr="001F2652" w:rsidRDefault="00413CE2" w:rsidP="00413CE2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  <w:t>United Kingdom and United States</w:t>
            </w:r>
          </w:p>
          <w:p w14:paraId="7EAAC273" w14:textId="77777777" w:rsidR="0057173E" w:rsidRPr="001F2652" w:rsidRDefault="0057173E" w:rsidP="0057173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6E6408E2" w14:textId="702F9B9B" w:rsidR="0057173E" w:rsidRPr="001F2652" w:rsidRDefault="0057173E" w:rsidP="0057173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NR</w:t>
            </w:r>
          </w:p>
        </w:tc>
      </w:tr>
      <w:tr w:rsidR="00413CE2" w:rsidRPr="002A487E" w14:paraId="547BA7D4" w14:textId="77777777" w:rsidTr="00042402">
        <w:trPr>
          <w:jc w:val="center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6E381E2" w14:textId="7973261F" w:rsidR="00413CE2" w:rsidRPr="001F2652" w:rsidRDefault="00413CE2" w:rsidP="0057173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Shafie, 2021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00FA8E80" w14:textId="35C57225" w:rsidR="00413CE2" w:rsidRPr="001F2652" w:rsidRDefault="00CE71F2" w:rsidP="008E6EFF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NR</w:t>
            </w:r>
          </w:p>
        </w:tc>
        <w:tc>
          <w:tcPr>
            <w:tcW w:w="4251" w:type="dxa"/>
            <w:tcBorders>
              <w:top w:val="single" w:sz="4" w:space="0" w:color="auto"/>
              <w:bottom w:val="single" w:sz="4" w:space="0" w:color="auto"/>
            </w:tcBorders>
          </w:tcPr>
          <w:p w14:paraId="5DB31AB3" w14:textId="5EFF4EE0" w:rsidR="00CE71F2" w:rsidRPr="001F2652" w:rsidRDefault="00CE71F2" w:rsidP="0057173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Ceiling</w:t>
            </w:r>
            <w:r w:rsidR="00517F3A"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, </w:t>
            </w: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n (%): </w:t>
            </w:r>
          </w:p>
          <w:p w14:paraId="0DD43D9E" w14:textId="77777777" w:rsidR="00CE71F2" w:rsidRPr="001F2652" w:rsidRDefault="00CE71F2" w:rsidP="0057173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56043C3C" w14:textId="77777777" w:rsidR="00413CE2" w:rsidRPr="001F2652" w:rsidRDefault="00CE71F2" w:rsidP="0057173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Mobility: ceiling: 355 (96.5); Self-care: 347 (94.3); Usual activities: 341 (92.7); </w:t>
            </w: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lastRenderedPageBreak/>
              <w:t>Pain/discomfort: 300 (81.7); Anxiety/depression: 325 (88.1)</w:t>
            </w:r>
          </w:p>
          <w:p w14:paraId="1F412302" w14:textId="77777777" w:rsidR="00CE71F2" w:rsidRPr="001F2652" w:rsidRDefault="00CE71F2" w:rsidP="0057173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3CA65793" w14:textId="05D67CA7" w:rsidR="00CE71F2" w:rsidRPr="001F2652" w:rsidRDefault="00CE71F2" w:rsidP="0057173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Floor</w:t>
            </w:r>
            <w:r w:rsidR="00517F3A"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, </w:t>
            </w: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n (%):</w:t>
            </w:r>
          </w:p>
          <w:p w14:paraId="7BB7D447" w14:textId="77777777" w:rsidR="00CE71F2" w:rsidRPr="001F2652" w:rsidRDefault="00CE71F2" w:rsidP="0057173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27397E59" w14:textId="547A87C8" w:rsidR="00CE71F2" w:rsidRPr="001F2652" w:rsidRDefault="00CE71F2" w:rsidP="0057173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Mobility: 2 (0.5); Self-care: 7 (1.9); Usual activities: 6 (1.7); Pain/discomfort: 0 (0); Anxiety/depression: 3 (0.8)</w:t>
            </w:r>
          </w:p>
        </w:tc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25657AC" w14:textId="77777777" w:rsidR="00CE71F2" w:rsidRPr="001F2652" w:rsidRDefault="00CE71F2" w:rsidP="00CE71F2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lastRenderedPageBreak/>
              <w:t>Time to complete: NR</w:t>
            </w:r>
          </w:p>
          <w:p w14:paraId="156E1EEE" w14:textId="77777777" w:rsidR="00CE71F2" w:rsidRPr="001F2652" w:rsidRDefault="00CE71F2" w:rsidP="00CE71F2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3CA541D7" w14:textId="404AC13A" w:rsidR="00CE71F2" w:rsidRPr="001F2652" w:rsidRDefault="00CE71F2" w:rsidP="00CE71F2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Response rate, n (%): 51 (32) at baseline</w:t>
            </w:r>
          </w:p>
          <w:p w14:paraId="2ADBA37B" w14:textId="77777777" w:rsidR="00CE71F2" w:rsidRPr="001F2652" w:rsidRDefault="00CE71F2" w:rsidP="00CE71F2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63B0D880" w14:textId="6D12C6A6" w:rsidR="00413CE2" w:rsidRPr="001F2652" w:rsidRDefault="00CE71F2" w:rsidP="00CE71F2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Completion rate: NR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126E8660" w14:textId="4C3A1A95" w:rsidR="00413CE2" w:rsidRPr="001F2652" w:rsidRDefault="00CE71F2" w:rsidP="008E6EFF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lastRenderedPageBreak/>
              <w:t>NR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525C0D5" w14:textId="10DDDB69" w:rsidR="00413CE2" w:rsidRPr="001F2652" w:rsidRDefault="00CE71F2" w:rsidP="00413CE2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4636873" w14:textId="68C8765C" w:rsidR="00413CE2" w:rsidRPr="001F2652" w:rsidRDefault="00CE71F2" w:rsidP="00413CE2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Partial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74AAB8AD" w14:textId="4771D090" w:rsidR="00413CE2" w:rsidRPr="001F2652" w:rsidRDefault="00CE71F2" w:rsidP="00413CE2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Yes (Mobility for Iron chelation therapy and number of iron chelation therapy </w:t>
            </w: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lastRenderedPageBreak/>
              <w:t>agents; self-care for age and number of iron chelation therapy agents; usual activities for presence of iron overload complications and number of iron chelation therapy agents; pain/discomfort for presence of iron overload complication; anxiety/depression for age, sex, presence of iron overload complications, iron chelation therapy [route of administration], number of iron chelation therapy agents; EQ-5D-3L index score for presence of iron overload complications, iron chelation therapy [route of administration] and, number of iron chelation therapy agents)</w:t>
            </w:r>
          </w:p>
        </w:tc>
      </w:tr>
      <w:tr w:rsidR="00585D99" w:rsidRPr="001F2652" w14:paraId="4D973129" w14:textId="77777777" w:rsidTr="00042402">
        <w:trPr>
          <w:jc w:val="center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38F9A80" w14:textId="57F1995C" w:rsidR="0057173E" w:rsidRPr="001F2652" w:rsidRDefault="0057173E" w:rsidP="0057173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lastRenderedPageBreak/>
              <w:t>Stolk</w:t>
            </w:r>
            <w:proofErr w:type="spellEnd"/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, 2000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5726F0AC" w14:textId="77777777" w:rsidR="0057173E" w:rsidRPr="001F2652" w:rsidRDefault="0057173E" w:rsidP="0057173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NR</w:t>
            </w:r>
          </w:p>
        </w:tc>
        <w:tc>
          <w:tcPr>
            <w:tcW w:w="4251" w:type="dxa"/>
            <w:tcBorders>
              <w:top w:val="single" w:sz="4" w:space="0" w:color="auto"/>
              <w:bottom w:val="single" w:sz="4" w:space="0" w:color="auto"/>
            </w:tcBorders>
          </w:tcPr>
          <w:p w14:paraId="0BEBDDF7" w14:textId="77777777" w:rsidR="0057173E" w:rsidRPr="001F2652" w:rsidRDefault="0057173E" w:rsidP="0057173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NR</w:t>
            </w:r>
          </w:p>
        </w:tc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2AEFA49" w14:textId="77777777" w:rsidR="0057173E" w:rsidRPr="001F2652" w:rsidRDefault="0057173E" w:rsidP="0057173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Time to complete: NR</w:t>
            </w:r>
          </w:p>
          <w:p w14:paraId="3DC4AD25" w14:textId="77777777" w:rsidR="0057173E" w:rsidRPr="001F2652" w:rsidRDefault="0057173E" w:rsidP="0057173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3D332A33" w14:textId="77777777" w:rsidR="0057173E" w:rsidRPr="001F2652" w:rsidRDefault="0057173E" w:rsidP="0057173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lastRenderedPageBreak/>
              <w:t>Response rate (%): NR</w:t>
            </w:r>
          </w:p>
          <w:p w14:paraId="6EE6C47C" w14:textId="77777777" w:rsidR="0057173E" w:rsidRPr="001F2652" w:rsidRDefault="0057173E" w:rsidP="0057173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260CC0B6" w14:textId="5A7D6001" w:rsidR="0057173E" w:rsidRPr="001F2652" w:rsidRDefault="0057173E" w:rsidP="0057173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Completion rate: 99.9 for the descriptive system and </w:t>
            </w:r>
            <w:r w:rsidR="00AD6AE9"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EQ VAS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249BCBD" w14:textId="77777777" w:rsidR="0057173E" w:rsidRPr="001F2652" w:rsidRDefault="0057173E" w:rsidP="0057173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lastRenderedPageBreak/>
              <w:t>NR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1DA8875" w14:textId="77777777" w:rsidR="0057173E" w:rsidRPr="001F2652" w:rsidRDefault="0057173E" w:rsidP="0057173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67B1DCA0" w14:textId="77777777" w:rsidR="0057173E" w:rsidRPr="001F2652" w:rsidRDefault="0057173E" w:rsidP="0057173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Partial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2D69C429" w14:textId="77777777" w:rsidR="0057173E" w:rsidRPr="001F2652" w:rsidRDefault="0057173E" w:rsidP="0057173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NR</w:t>
            </w:r>
          </w:p>
        </w:tc>
      </w:tr>
      <w:tr w:rsidR="00585D99" w:rsidRPr="002A487E" w14:paraId="3D5F352D" w14:textId="77777777" w:rsidTr="00042402">
        <w:trPr>
          <w:jc w:val="center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5758503" w14:textId="7B20428D" w:rsidR="0057173E" w:rsidRPr="001F2652" w:rsidRDefault="0057173E" w:rsidP="0057173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Vitale, 2001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187CB370" w14:textId="77777777" w:rsidR="0057173E" w:rsidRPr="001F2652" w:rsidRDefault="0057173E" w:rsidP="0057173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NR</w:t>
            </w:r>
          </w:p>
        </w:tc>
        <w:tc>
          <w:tcPr>
            <w:tcW w:w="4251" w:type="dxa"/>
            <w:tcBorders>
              <w:top w:val="single" w:sz="4" w:space="0" w:color="auto"/>
              <w:bottom w:val="single" w:sz="4" w:space="0" w:color="auto"/>
            </w:tcBorders>
          </w:tcPr>
          <w:p w14:paraId="02FC8005" w14:textId="77777777" w:rsidR="0057173E" w:rsidRPr="001F2652" w:rsidRDefault="0057173E" w:rsidP="0057173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NR</w:t>
            </w:r>
          </w:p>
        </w:tc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BC7F95D" w14:textId="77777777" w:rsidR="0057173E" w:rsidRPr="001F2652" w:rsidRDefault="0057173E" w:rsidP="0057173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Time to complete: NR</w:t>
            </w:r>
          </w:p>
          <w:p w14:paraId="31B62B72" w14:textId="77777777" w:rsidR="0057173E" w:rsidRPr="001F2652" w:rsidRDefault="0057173E" w:rsidP="0057173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34AD89E9" w14:textId="77777777" w:rsidR="0057173E" w:rsidRPr="001F2652" w:rsidRDefault="0057173E" w:rsidP="0057173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Response rate: NR</w:t>
            </w:r>
          </w:p>
          <w:p w14:paraId="00906CCA" w14:textId="77777777" w:rsidR="0057173E" w:rsidRPr="001F2652" w:rsidRDefault="0057173E" w:rsidP="0057173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3FAA3D40" w14:textId="77777777" w:rsidR="0057173E" w:rsidRPr="001F2652" w:rsidRDefault="0057173E" w:rsidP="0057173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Completion rate (%): &gt;98 for the descriptive system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00FC9F1D" w14:textId="77777777" w:rsidR="0057173E" w:rsidRPr="001F2652" w:rsidRDefault="0057173E" w:rsidP="0057173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NR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670D8D3" w14:textId="77777777" w:rsidR="0057173E" w:rsidRPr="001F2652" w:rsidRDefault="0057173E" w:rsidP="0057173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623B06D2" w14:textId="77777777" w:rsidR="0057173E" w:rsidRPr="001F2652" w:rsidRDefault="0057173E" w:rsidP="0057173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Partial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0D818886" w14:textId="77777777" w:rsidR="0057173E" w:rsidRPr="001F2652" w:rsidRDefault="0057173E" w:rsidP="0057173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Yes (scoliosis with comorbidity related to idiopathic scoliosis and cerebral palsy p&lt;0.05)</w:t>
            </w:r>
          </w:p>
        </w:tc>
      </w:tr>
      <w:tr w:rsidR="00585D99" w:rsidRPr="002A487E" w14:paraId="53A85F28" w14:textId="77777777" w:rsidTr="00042402">
        <w:trPr>
          <w:jc w:val="center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14FA35FF" w14:textId="77777777" w:rsidR="00A07C3B" w:rsidRPr="001F2652" w:rsidRDefault="00A07C3B" w:rsidP="00A07C3B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1F2652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Asthma, diabetes, rheumatic disorders, speech/language and/or hearing disorders</w:t>
            </w:r>
          </w:p>
          <w:p w14:paraId="5E649AF4" w14:textId="77777777" w:rsidR="0057173E" w:rsidRPr="001F2652" w:rsidRDefault="0057173E" w:rsidP="0057173E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  <w:p w14:paraId="4F85DAA0" w14:textId="5F0091DA" w:rsidR="0057173E" w:rsidRPr="001F2652" w:rsidRDefault="0057173E" w:rsidP="0057173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Willems, 2009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6A642900" w14:textId="77777777" w:rsidR="00A07C3B" w:rsidRPr="001F2652" w:rsidRDefault="00A07C3B" w:rsidP="00A07C3B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1F2652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Asthma, diabetes, rheumatic disorders, speech/language and/or hearing disorders</w:t>
            </w:r>
          </w:p>
          <w:p w14:paraId="5A2A8128" w14:textId="77777777" w:rsidR="0057173E" w:rsidRPr="001F2652" w:rsidRDefault="0057173E" w:rsidP="0057173E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  <w:p w14:paraId="0DF42924" w14:textId="44B9099C" w:rsidR="0057173E" w:rsidRPr="001F2652" w:rsidRDefault="0057173E" w:rsidP="0057173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NR</w:t>
            </w:r>
          </w:p>
        </w:tc>
        <w:tc>
          <w:tcPr>
            <w:tcW w:w="4251" w:type="dxa"/>
            <w:tcBorders>
              <w:top w:val="single" w:sz="4" w:space="0" w:color="auto"/>
              <w:bottom w:val="single" w:sz="4" w:space="0" w:color="auto"/>
            </w:tcBorders>
          </w:tcPr>
          <w:p w14:paraId="09B277B9" w14:textId="77777777" w:rsidR="00A07C3B" w:rsidRPr="001F2652" w:rsidRDefault="00A07C3B" w:rsidP="00A07C3B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1F2652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Asthma, diabetes, rheumatic disorders, speech/language and/or hearing disorders</w:t>
            </w:r>
          </w:p>
          <w:p w14:paraId="6CBFB375" w14:textId="77777777" w:rsidR="0057173E" w:rsidRPr="001F2652" w:rsidRDefault="0057173E" w:rsidP="0057173E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  <w:p w14:paraId="224F04D7" w14:textId="55048AAB" w:rsidR="0057173E" w:rsidRPr="001F2652" w:rsidRDefault="0057173E" w:rsidP="0057173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NR</w:t>
            </w:r>
          </w:p>
        </w:tc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C797B74" w14:textId="77777777" w:rsidR="0057173E" w:rsidRPr="001F2652" w:rsidRDefault="0057173E" w:rsidP="0057173E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  <w:t>Asthma</w:t>
            </w:r>
          </w:p>
          <w:p w14:paraId="6B81F8B0" w14:textId="77777777" w:rsidR="0057173E" w:rsidRPr="001F2652" w:rsidRDefault="0057173E" w:rsidP="0057173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742E7930" w14:textId="77777777" w:rsidR="0057173E" w:rsidRPr="001F2652" w:rsidRDefault="0057173E" w:rsidP="0057173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Time to complete: NR</w:t>
            </w:r>
          </w:p>
          <w:p w14:paraId="35EC0D04" w14:textId="77777777" w:rsidR="0057173E" w:rsidRPr="001F2652" w:rsidRDefault="0057173E" w:rsidP="0057173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3BBC1F8E" w14:textId="03742724" w:rsidR="0057173E" w:rsidRPr="001F2652" w:rsidRDefault="0057173E" w:rsidP="0057173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Response rate</w:t>
            </w:r>
            <w:r w:rsidR="00A07C3B"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, </w:t>
            </w: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n (%): 46 (65.1) at baseline and 47 (83.9) at follow-up</w:t>
            </w:r>
          </w:p>
          <w:p w14:paraId="3B1360E7" w14:textId="77777777" w:rsidR="0057173E" w:rsidRPr="001F2652" w:rsidRDefault="0057173E" w:rsidP="0057173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71796158" w14:textId="1B1DA58C" w:rsidR="0057173E" w:rsidRPr="001F2652" w:rsidRDefault="0057173E" w:rsidP="0057173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Completion rate (%): 99.7 for the descriptive system and 91.2 for the </w:t>
            </w:r>
            <w:r w:rsidR="00AD6AE9"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EQ VAS</w:t>
            </w: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 for all sample (n = 181)</w:t>
            </w:r>
          </w:p>
          <w:p w14:paraId="58986E98" w14:textId="77777777" w:rsidR="0057173E" w:rsidRPr="001F2652" w:rsidRDefault="0057173E" w:rsidP="0057173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6AD7A059" w14:textId="77777777" w:rsidR="0057173E" w:rsidRPr="001F2652" w:rsidRDefault="0057173E" w:rsidP="0057173E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  <w:t>Diabetes</w:t>
            </w:r>
          </w:p>
          <w:p w14:paraId="6D2F5C15" w14:textId="77777777" w:rsidR="0057173E" w:rsidRPr="001F2652" w:rsidRDefault="0057173E" w:rsidP="0057173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4CEC853E" w14:textId="77777777" w:rsidR="0057173E" w:rsidRPr="001F2652" w:rsidRDefault="0057173E" w:rsidP="0057173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Time to complete: NR</w:t>
            </w:r>
          </w:p>
          <w:p w14:paraId="28C07FDB" w14:textId="77777777" w:rsidR="0057173E" w:rsidRPr="001F2652" w:rsidRDefault="0057173E" w:rsidP="0057173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7BF5B059" w14:textId="4E81AA08" w:rsidR="0057173E" w:rsidRPr="001F2652" w:rsidRDefault="0057173E" w:rsidP="0057173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Response rate</w:t>
            </w:r>
            <w:r w:rsidR="00A07C3B"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,</w:t>
            </w: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 n (%): 60 (48.4) at baseline and 57 (95) at follow-up</w:t>
            </w:r>
          </w:p>
          <w:p w14:paraId="1B7B4497" w14:textId="77777777" w:rsidR="0057173E" w:rsidRPr="001F2652" w:rsidRDefault="0057173E" w:rsidP="0057173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63030AE1" w14:textId="3D7E00B5" w:rsidR="0057173E" w:rsidRPr="001F2652" w:rsidRDefault="0057173E" w:rsidP="0057173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Completion rate (%): 100 for the descriptive </w:t>
            </w: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lastRenderedPageBreak/>
              <w:t xml:space="preserve">system and 91.2 for the </w:t>
            </w:r>
            <w:r w:rsidR="00AD6AE9"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EQ VAS</w:t>
            </w: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 for all sample (n = 181)</w:t>
            </w:r>
          </w:p>
          <w:p w14:paraId="06C53228" w14:textId="77777777" w:rsidR="0057173E" w:rsidRPr="001F2652" w:rsidRDefault="0057173E" w:rsidP="0057173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5621E8E5" w14:textId="77777777" w:rsidR="0057173E" w:rsidRPr="001F2652" w:rsidRDefault="0057173E" w:rsidP="0057173E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  <w:t>Rheumatic disorders</w:t>
            </w:r>
          </w:p>
          <w:p w14:paraId="6DF07427" w14:textId="77777777" w:rsidR="0057173E" w:rsidRPr="001F2652" w:rsidRDefault="0057173E" w:rsidP="0057173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3CA4E9A4" w14:textId="77777777" w:rsidR="0057173E" w:rsidRPr="001F2652" w:rsidRDefault="0057173E" w:rsidP="0057173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Time to complete: NR</w:t>
            </w:r>
          </w:p>
          <w:p w14:paraId="1DA3FA98" w14:textId="77777777" w:rsidR="0057173E" w:rsidRPr="001F2652" w:rsidRDefault="0057173E" w:rsidP="0057173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36D14DAB" w14:textId="5F64D676" w:rsidR="0057173E" w:rsidRPr="001F2652" w:rsidRDefault="0057173E" w:rsidP="0057173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Response rate</w:t>
            </w:r>
            <w:r w:rsidR="00A07C3B"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,</w:t>
            </w: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 n (%): 23 (29.5) at baseline and 22 (95.6) at follow-up</w:t>
            </w:r>
          </w:p>
          <w:p w14:paraId="169D78A8" w14:textId="77777777" w:rsidR="0057173E" w:rsidRPr="001F2652" w:rsidRDefault="0057173E" w:rsidP="0057173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322A8F36" w14:textId="373C3A7E" w:rsidR="0057173E" w:rsidRPr="001F2652" w:rsidRDefault="0057173E" w:rsidP="0057173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Completion rate (%): 99.7 for the descriptive system and 91.2 for the </w:t>
            </w:r>
            <w:r w:rsidR="00AD6AE9"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EQ VAS</w:t>
            </w: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 for all sample (n = 181)</w:t>
            </w:r>
          </w:p>
          <w:p w14:paraId="25C4DDB7" w14:textId="77777777" w:rsidR="0057173E" w:rsidRPr="001F2652" w:rsidRDefault="0057173E" w:rsidP="0057173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0C7A79D2" w14:textId="77777777" w:rsidR="0057173E" w:rsidRPr="001F2652" w:rsidRDefault="0057173E" w:rsidP="0057173E">
            <w:pPr>
              <w:rPr>
                <w:rFonts w:ascii="Times New Roman" w:eastAsia="Calibri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1F2652">
              <w:rPr>
                <w:rFonts w:ascii="Times New Roman" w:eastAsia="Calibri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Speech/language and/or hearing disorders</w:t>
            </w:r>
          </w:p>
          <w:p w14:paraId="51A01394" w14:textId="77777777" w:rsidR="0057173E" w:rsidRPr="001F2652" w:rsidRDefault="0057173E" w:rsidP="0057173E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  <w:p w14:paraId="051BE7A4" w14:textId="77777777" w:rsidR="0057173E" w:rsidRPr="001F2652" w:rsidRDefault="0057173E" w:rsidP="0057173E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Time to complete: NR</w:t>
            </w:r>
          </w:p>
          <w:p w14:paraId="1A922E03" w14:textId="77777777" w:rsidR="0057173E" w:rsidRPr="001F2652" w:rsidRDefault="0057173E" w:rsidP="0057173E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  <w:p w14:paraId="74FBDBBD" w14:textId="23CBC238" w:rsidR="0057173E" w:rsidRPr="001F2652" w:rsidRDefault="0057173E" w:rsidP="0057173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Response rate</w:t>
            </w:r>
            <w:r w:rsidR="00A07C3B" w:rsidRPr="001F2652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, </w:t>
            </w: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n (%): </w:t>
            </w: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43 (53.7) at baseline and 35 (81.4) at follow-up</w:t>
            </w:r>
          </w:p>
          <w:p w14:paraId="7D29D9C4" w14:textId="77777777" w:rsidR="0057173E" w:rsidRPr="001F2652" w:rsidRDefault="0057173E" w:rsidP="0057173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49943B00" w14:textId="45D0D9FC" w:rsidR="0057173E" w:rsidRPr="001F2652" w:rsidRDefault="0057173E" w:rsidP="0057173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Completion rate (%): 100 for the descriptive system and 91.2 for the </w:t>
            </w:r>
            <w:r w:rsidR="00AD6AE9"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EQ VAS</w:t>
            </w: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 for all sample (n = 181)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B7AA232" w14:textId="77777777" w:rsidR="00A07C3B" w:rsidRPr="001F2652" w:rsidRDefault="00A07C3B" w:rsidP="00A07C3B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1F2652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lastRenderedPageBreak/>
              <w:t>Asthma, diabetes, rheumatic disorders, speech/language and/or hearing disorders</w:t>
            </w:r>
          </w:p>
          <w:p w14:paraId="0FB1C0C8" w14:textId="77777777" w:rsidR="0057173E" w:rsidRPr="001F2652" w:rsidRDefault="0057173E" w:rsidP="0057173E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  <w:p w14:paraId="0C65BE18" w14:textId="3141A397" w:rsidR="0057173E" w:rsidRPr="001F2652" w:rsidRDefault="0057173E" w:rsidP="0057173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NR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E2D95F9" w14:textId="77777777" w:rsidR="00A07C3B" w:rsidRPr="001F2652" w:rsidRDefault="00A07C3B" w:rsidP="00A07C3B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1F2652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Asthma, diabetes, rheumatic disorders, speech/language and/or hearing disorders</w:t>
            </w:r>
          </w:p>
          <w:p w14:paraId="75B8221C" w14:textId="77777777" w:rsidR="0057173E" w:rsidRPr="001F2652" w:rsidRDefault="0057173E" w:rsidP="0057173E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  <w:p w14:paraId="74919A21" w14:textId="494ED921" w:rsidR="0057173E" w:rsidRPr="001F2652" w:rsidRDefault="0057173E" w:rsidP="0057173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70EC985C" w14:textId="77777777" w:rsidR="00A07C3B" w:rsidRPr="001F2652" w:rsidRDefault="00A07C3B" w:rsidP="00A07C3B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1F2652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Asthma, diabetes, rheumatic disorders, speech/language and/or hearing disorders</w:t>
            </w:r>
          </w:p>
          <w:p w14:paraId="035596E6" w14:textId="77777777" w:rsidR="0057173E" w:rsidRPr="001F2652" w:rsidRDefault="0057173E" w:rsidP="0057173E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  <w:p w14:paraId="1F8469E2" w14:textId="5BE8D4D8" w:rsidR="0057173E" w:rsidRPr="001F2652" w:rsidRDefault="0057173E" w:rsidP="0057173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Partial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35DEC497" w14:textId="77777777" w:rsidR="0057173E" w:rsidRPr="001F2652" w:rsidRDefault="0057173E" w:rsidP="0057173E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  <w:t>Asthma</w:t>
            </w:r>
          </w:p>
          <w:p w14:paraId="3E28A541" w14:textId="77777777" w:rsidR="0057173E" w:rsidRPr="001F2652" w:rsidRDefault="0057173E" w:rsidP="0057173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385884A2" w14:textId="05C47551" w:rsidR="0057173E" w:rsidRPr="001F2652" w:rsidRDefault="0057173E" w:rsidP="0057173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Yes (children and adolescents with rheumatic disorder compared to other health conditions to mobility, usual activities</w:t>
            </w:r>
            <w:r w:rsidR="002F7267"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,</w:t>
            </w: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 and pain/discomfort</w:t>
            </w:r>
            <w:r w:rsidR="00A07C3B"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 – </w:t>
            </w: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visual bars)</w:t>
            </w:r>
          </w:p>
          <w:p w14:paraId="36E50269" w14:textId="77777777" w:rsidR="0057173E" w:rsidRPr="001F2652" w:rsidRDefault="0057173E" w:rsidP="0057173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0A9A3B88" w14:textId="77777777" w:rsidR="0057173E" w:rsidRPr="001F2652" w:rsidRDefault="0057173E" w:rsidP="0057173E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  <w:t>Diabetes</w:t>
            </w:r>
          </w:p>
          <w:p w14:paraId="59EA8B86" w14:textId="77777777" w:rsidR="0057173E" w:rsidRPr="001F2652" w:rsidRDefault="0057173E" w:rsidP="0057173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15F77996" w14:textId="2174F424" w:rsidR="0057173E" w:rsidRPr="001F2652" w:rsidRDefault="0057173E" w:rsidP="0057173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Yes (children and adolescents with rheumatic disorder compared to other health conditions to mobility, usual activities</w:t>
            </w:r>
            <w:r w:rsidR="002F7267"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,</w:t>
            </w: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 and pain/discomfort</w:t>
            </w:r>
            <w:r w:rsidR="00A07C3B"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 –</w:t>
            </w: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 visual bars)</w:t>
            </w:r>
          </w:p>
          <w:p w14:paraId="5200242A" w14:textId="77777777" w:rsidR="0057173E" w:rsidRPr="001F2652" w:rsidRDefault="0057173E" w:rsidP="0057173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6A7853B2" w14:textId="77777777" w:rsidR="0057173E" w:rsidRPr="001F2652" w:rsidRDefault="0057173E" w:rsidP="0057173E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  <w:lastRenderedPageBreak/>
              <w:t>Rheumatic disorders</w:t>
            </w:r>
          </w:p>
          <w:p w14:paraId="252FB7D8" w14:textId="77777777" w:rsidR="0057173E" w:rsidRPr="001F2652" w:rsidRDefault="0057173E" w:rsidP="0057173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32ACADB0" w14:textId="596EB297" w:rsidR="0057173E" w:rsidRPr="001F2652" w:rsidRDefault="0057173E" w:rsidP="0057173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Yes (children and adolescents with rheumatic disorder compared to other health conditions to mobility, usual activities</w:t>
            </w:r>
            <w:r w:rsidR="002F7267"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,</w:t>
            </w: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 and pain/discomfort</w:t>
            </w:r>
            <w:r w:rsidR="00A07C3B"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 –</w:t>
            </w: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 visual bars)</w:t>
            </w:r>
          </w:p>
          <w:p w14:paraId="25901913" w14:textId="77777777" w:rsidR="0057173E" w:rsidRPr="001F2652" w:rsidRDefault="0057173E" w:rsidP="0057173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241EA31A" w14:textId="77777777" w:rsidR="0057173E" w:rsidRPr="001F2652" w:rsidRDefault="0057173E" w:rsidP="0057173E">
            <w:pPr>
              <w:rPr>
                <w:rFonts w:ascii="Times New Roman" w:eastAsia="Calibri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1F2652">
              <w:rPr>
                <w:rFonts w:ascii="Times New Roman" w:eastAsia="Calibri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Speech/language and/or hearing disorders</w:t>
            </w:r>
          </w:p>
          <w:p w14:paraId="4663F4F0" w14:textId="77777777" w:rsidR="0057173E" w:rsidRPr="001F2652" w:rsidRDefault="0057173E" w:rsidP="0057173E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  <w:p w14:paraId="03B86286" w14:textId="56B7541F" w:rsidR="0057173E" w:rsidRPr="001F2652" w:rsidRDefault="0057173E" w:rsidP="0057173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Yes (children and adolescents with rheumatic disorder compared to other health conditions to mobility, usual activities</w:t>
            </w:r>
            <w:r w:rsidR="002F7267"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,</w:t>
            </w: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 and pain/discomfort </w:t>
            </w:r>
            <w:r w:rsidR="00A07C3B"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– </w:t>
            </w: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visual bars)</w:t>
            </w:r>
          </w:p>
        </w:tc>
      </w:tr>
      <w:tr w:rsidR="00585D99" w:rsidRPr="001F2652" w14:paraId="1E589AA8" w14:textId="77777777" w:rsidTr="00585D99">
        <w:trPr>
          <w:jc w:val="center"/>
        </w:trPr>
        <w:tc>
          <w:tcPr>
            <w:tcW w:w="16160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14:paraId="7D576F5F" w14:textId="77777777" w:rsidR="0057173E" w:rsidRPr="001F2652" w:rsidRDefault="0057173E" w:rsidP="005717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b/>
                <w:bCs/>
                <w:lang w:val="en-US"/>
              </w:rPr>
              <w:lastRenderedPageBreak/>
              <w:t>EQ-5D-5L</w:t>
            </w:r>
          </w:p>
        </w:tc>
      </w:tr>
      <w:tr w:rsidR="00585D99" w:rsidRPr="002A487E" w14:paraId="133DFECD" w14:textId="77777777" w:rsidTr="00042402">
        <w:trPr>
          <w:jc w:val="center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5D029AA" w14:textId="171726FF" w:rsidR="0057173E" w:rsidRPr="001F2652" w:rsidRDefault="0057173E" w:rsidP="0057173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Cheung, 2016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4DDB682D" w14:textId="77777777" w:rsidR="0057173E" w:rsidRPr="001F2652" w:rsidRDefault="0057173E" w:rsidP="0057173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Ceiling by health profile and utility </w:t>
            </w: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lastRenderedPageBreak/>
              <w:t>score (%): 66 and &gt;70</w:t>
            </w:r>
          </w:p>
          <w:p w14:paraId="75386547" w14:textId="77777777" w:rsidR="0057173E" w:rsidRPr="001F2652" w:rsidRDefault="0057173E" w:rsidP="0057173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0F925A52" w14:textId="77777777" w:rsidR="0057173E" w:rsidRPr="001F2652" w:rsidRDefault="0057173E" w:rsidP="0057173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Floor by health profile and utility score: NR</w:t>
            </w:r>
          </w:p>
        </w:tc>
        <w:tc>
          <w:tcPr>
            <w:tcW w:w="4251" w:type="dxa"/>
            <w:tcBorders>
              <w:top w:val="single" w:sz="4" w:space="0" w:color="auto"/>
              <w:bottom w:val="single" w:sz="4" w:space="0" w:color="auto"/>
            </w:tcBorders>
          </w:tcPr>
          <w:p w14:paraId="7C9FA346" w14:textId="77777777" w:rsidR="0057173E" w:rsidRPr="001F2652" w:rsidRDefault="0057173E" w:rsidP="0057173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lastRenderedPageBreak/>
              <w:t xml:space="preserve">Ceiling (%): </w:t>
            </w:r>
          </w:p>
          <w:p w14:paraId="1347AA12" w14:textId="77777777" w:rsidR="0057173E" w:rsidRPr="001F2652" w:rsidRDefault="0057173E" w:rsidP="0057173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3F542EE9" w14:textId="77777777" w:rsidR="0057173E" w:rsidRPr="001F2652" w:rsidRDefault="0057173E" w:rsidP="0057173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lastRenderedPageBreak/>
              <w:t>Mobility: 93.4; Self-care: 96.0; Usual activities: 85.9; Pain/discomfort: 70.0; Anxiety/depression: 79.3</w:t>
            </w:r>
          </w:p>
          <w:p w14:paraId="1B98673B" w14:textId="77777777" w:rsidR="0057173E" w:rsidRPr="001F2652" w:rsidRDefault="0057173E" w:rsidP="0057173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40BCF9F5" w14:textId="77777777" w:rsidR="0057173E" w:rsidRPr="001F2652" w:rsidRDefault="0057173E" w:rsidP="0057173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Floor (%):</w:t>
            </w:r>
          </w:p>
          <w:p w14:paraId="2CCDF656" w14:textId="77777777" w:rsidR="0057173E" w:rsidRPr="001F2652" w:rsidRDefault="0057173E" w:rsidP="0057173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746FFBE8" w14:textId="020D17FF" w:rsidR="0057173E" w:rsidRPr="001F2652" w:rsidRDefault="0057173E" w:rsidP="0057173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Mobility: 0; Self-care: 0; Usual activities: 0; Pain/discomfort: 0; Anxiety/depression: 0</w:t>
            </w:r>
          </w:p>
        </w:tc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71FFC1B" w14:textId="77777777" w:rsidR="0057173E" w:rsidRPr="001F2652" w:rsidRDefault="0057173E" w:rsidP="0057173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lastRenderedPageBreak/>
              <w:t>Time to complete: NR</w:t>
            </w:r>
          </w:p>
          <w:p w14:paraId="71173EFE" w14:textId="77777777" w:rsidR="0057173E" w:rsidRPr="001F2652" w:rsidRDefault="0057173E" w:rsidP="0057173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23D89667" w14:textId="2C744341" w:rsidR="0057173E" w:rsidRPr="001F2652" w:rsidRDefault="0057173E" w:rsidP="0057173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lastRenderedPageBreak/>
              <w:t>Response rate</w:t>
            </w:r>
            <w:r w:rsidR="00A07C3B"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,</w:t>
            </w: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 n (%):106 (83.5) at follow-up</w:t>
            </w:r>
          </w:p>
          <w:p w14:paraId="470EB845" w14:textId="77777777" w:rsidR="0057173E" w:rsidRPr="001F2652" w:rsidRDefault="0057173E" w:rsidP="0057173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1AC01A84" w14:textId="77777777" w:rsidR="0057173E" w:rsidRPr="001F2652" w:rsidRDefault="0057173E" w:rsidP="0057173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Completion rate: NR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6C5FF8F" w14:textId="77777777" w:rsidR="0057173E" w:rsidRPr="001F2652" w:rsidRDefault="0057173E" w:rsidP="0057173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lastRenderedPageBreak/>
              <w:t>NR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4EA0757" w14:textId="77777777" w:rsidR="0057173E" w:rsidRPr="001F2652" w:rsidRDefault="0057173E" w:rsidP="0057173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12847C9" w14:textId="77777777" w:rsidR="0057173E" w:rsidRPr="001F2652" w:rsidRDefault="0057173E" w:rsidP="0057173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21569FD2" w14:textId="0D1D55EC" w:rsidR="0057173E" w:rsidRPr="001F2652" w:rsidRDefault="0057173E" w:rsidP="0057173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Yes (observation versus bracing or surgery p&lt;0.001 and </w:t>
            </w: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lastRenderedPageBreak/>
              <w:t xml:space="preserve">ES 0.66; observation versus bracing p&lt;0.001 and ES 0.62; bracing versus surgery p=0.372 and ES 0.21; duration of bracing &lt;1 year ≥1 year p=0.023 and ES -0.66; Cobb angle ≤40º and &gt;40º p=0.402 and ES 0.19; modified </w:t>
            </w:r>
            <w:proofErr w:type="spellStart"/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Lenke</w:t>
            </w:r>
            <w:proofErr w:type="spellEnd"/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 classification thoracic curve, lumbar curve</w:t>
            </w:r>
            <w:r w:rsidR="00CC4CBF"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,</w:t>
            </w: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 and thoracic % lumbar curve p=0.271)</w:t>
            </w:r>
          </w:p>
        </w:tc>
      </w:tr>
      <w:tr w:rsidR="00585D99" w:rsidRPr="001F2652" w14:paraId="27DFEDA2" w14:textId="77777777" w:rsidTr="00042402">
        <w:trPr>
          <w:jc w:val="center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64310D2" w14:textId="139DA699" w:rsidR="0057173E" w:rsidRPr="001F2652" w:rsidRDefault="0057173E" w:rsidP="0057173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lastRenderedPageBreak/>
              <w:t>Cheung, 2017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65E921AD" w14:textId="77777777" w:rsidR="0057173E" w:rsidRPr="001F2652" w:rsidRDefault="0057173E" w:rsidP="0057173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Ceiling by utility score (%): 65.6 at baseline and 66.9 at follow-up</w:t>
            </w:r>
          </w:p>
          <w:p w14:paraId="3BBDDE70" w14:textId="77777777" w:rsidR="0057173E" w:rsidRPr="001F2652" w:rsidRDefault="0057173E" w:rsidP="0057173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7E0B3A70" w14:textId="77777777" w:rsidR="0057173E" w:rsidRPr="001F2652" w:rsidRDefault="0057173E" w:rsidP="0057173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Floor by utility score (%): 0 at baseline and follow-up</w:t>
            </w:r>
          </w:p>
        </w:tc>
        <w:tc>
          <w:tcPr>
            <w:tcW w:w="4251" w:type="dxa"/>
            <w:tcBorders>
              <w:top w:val="single" w:sz="4" w:space="0" w:color="auto"/>
              <w:bottom w:val="single" w:sz="4" w:space="0" w:color="auto"/>
            </w:tcBorders>
          </w:tcPr>
          <w:p w14:paraId="0FCDCD08" w14:textId="77777777" w:rsidR="0057173E" w:rsidRPr="001F2652" w:rsidRDefault="0057173E" w:rsidP="0057173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NR</w:t>
            </w:r>
          </w:p>
        </w:tc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53F6693" w14:textId="77777777" w:rsidR="0057173E" w:rsidRPr="001F2652" w:rsidRDefault="0057173E" w:rsidP="0057173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Time to complete: NR</w:t>
            </w:r>
          </w:p>
          <w:p w14:paraId="4C4EF7DC" w14:textId="77777777" w:rsidR="0057173E" w:rsidRPr="001F2652" w:rsidRDefault="0057173E" w:rsidP="0057173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0C878054" w14:textId="6163D181" w:rsidR="0057173E" w:rsidRPr="001F2652" w:rsidRDefault="0057173E" w:rsidP="0057173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Response rate</w:t>
            </w:r>
            <w:r w:rsidR="00A07C3B"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, </w:t>
            </w: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n (%):176 (77.5) at follow-up</w:t>
            </w:r>
          </w:p>
          <w:p w14:paraId="4552BBFB" w14:textId="77777777" w:rsidR="0057173E" w:rsidRPr="001F2652" w:rsidRDefault="0057173E" w:rsidP="0057173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12025F22" w14:textId="77777777" w:rsidR="0057173E" w:rsidRPr="001F2652" w:rsidRDefault="0057173E" w:rsidP="0057173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Completion rate: NR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000851C1" w14:textId="77777777" w:rsidR="0057173E" w:rsidRPr="001F2652" w:rsidRDefault="0057173E" w:rsidP="0057173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NR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A3507A4" w14:textId="77777777" w:rsidR="0057173E" w:rsidRPr="001F2652" w:rsidRDefault="0057173E" w:rsidP="0057173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3F731711" w14:textId="77777777" w:rsidR="0057173E" w:rsidRPr="001F2652" w:rsidRDefault="0057173E" w:rsidP="0057173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3D48AB49" w14:textId="77777777" w:rsidR="0057173E" w:rsidRPr="001F2652" w:rsidRDefault="0057173E" w:rsidP="0057173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NR</w:t>
            </w:r>
          </w:p>
        </w:tc>
      </w:tr>
      <w:tr w:rsidR="00585D99" w:rsidRPr="002A487E" w14:paraId="195AD1FC" w14:textId="77777777" w:rsidTr="00042402">
        <w:trPr>
          <w:jc w:val="center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EAE85F4" w14:textId="598E5E0E" w:rsidR="0057173E" w:rsidRPr="001F2652" w:rsidRDefault="0057173E" w:rsidP="0057173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Dams, 2020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3855CAD7" w14:textId="77777777" w:rsidR="0057173E" w:rsidRPr="001F2652" w:rsidRDefault="0057173E" w:rsidP="0057173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NR</w:t>
            </w:r>
          </w:p>
        </w:tc>
        <w:tc>
          <w:tcPr>
            <w:tcW w:w="4251" w:type="dxa"/>
            <w:tcBorders>
              <w:top w:val="single" w:sz="4" w:space="0" w:color="auto"/>
              <w:bottom w:val="single" w:sz="4" w:space="0" w:color="auto"/>
            </w:tcBorders>
          </w:tcPr>
          <w:p w14:paraId="4E5374D8" w14:textId="77777777" w:rsidR="0057173E" w:rsidRPr="001F2652" w:rsidRDefault="0057173E" w:rsidP="0057173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NR</w:t>
            </w:r>
          </w:p>
        </w:tc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2B65B08" w14:textId="77777777" w:rsidR="0057173E" w:rsidRPr="001F2652" w:rsidRDefault="0057173E" w:rsidP="0057173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Time to complete: NR</w:t>
            </w:r>
          </w:p>
          <w:p w14:paraId="58CF3692" w14:textId="77777777" w:rsidR="0057173E" w:rsidRPr="001F2652" w:rsidRDefault="0057173E" w:rsidP="0057173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206D51D6" w14:textId="77777777" w:rsidR="0057173E" w:rsidRPr="001F2652" w:rsidRDefault="0057173E" w:rsidP="0057173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Response rate: NR</w:t>
            </w:r>
          </w:p>
          <w:p w14:paraId="1CE94D92" w14:textId="77777777" w:rsidR="0057173E" w:rsidRPr="001F2652" w:rsidRDefault="0057173E" w:rsidP="0057173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3D5190D0" w14:textId="77777777" w:rsidR="0057173E" w:rsidRPr="001F2652" w:rsidRDefault="0057173E" w:rsidP="0057173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Completion rate: NR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D2D4CEE" w14:textId="77777777" w:rsidR="0057173E" w:rsidRPr="001F2652" w:rsidRDefault="0057173E" w:rsidP="0057173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NR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DED50B4" w14:textId="77777777" w:rsidR="0057173E" w:rsidRPr="001F2652" w:rsidRDefault="0057173E" w:rsidP="0057173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43DE82D" w14:textId="77777777" w:rsidR="0057173E" w:rsidRPr="001F2652" w:rsidRDefault="0057173E" w:rsidP="0057173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7600D791" w14:textId="6732DAB0" w:rsidR="0057173E" w:rsidRPr="001F2652" w:rsidRDefault="0057173E" w:rsidP="0057173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Yes (compared with general population p&lt;0.05; CAPS-CA total score 17-56 utility score p&lt;0.05; CAPS-CA total score 57-73 utility score </w:t>
            </w: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lastRenderedPageBreak/>
              <w:t xml:space="preserve">and </w:t>
            </w:r>
            <w:r w:rsidR="00AD6AE9"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EQ VAS</w:t>
            </w: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 score p&lt;0.05; CAPS-CA total score 74-113 utility score p&lt;0.05)</w:t>
            </w:r>
          </w:p>
        </w:tc>
      </w:tr>
      <w:tr w:rsidR="00B97B91" w:rsidRPr="002A487E" w14:paraId="5CC8A300" w14:textId="77777777" w:rsidTr="00042402">
        <w:trPr>
          <w:jc w:val="center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17CDEDA3" w14:textId="6407F970" w:rsidR="00B97B91" w:rsidRPr="001F2652" w:rsidRDefault="00B97B91" w:rsidP="0057173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lastRenderedPageBreak/>
              <w:t>Xu, 2023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3DA9F341" w14:textId="77777777" w:rsidR="00B97B91" w:rsidRPr="001F2652" w:rsidRDefault="00B97B91" w:rsidP="0057173E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  <w:t xml:space="preserve">Duchenne muscular dystrophy </w:t>
            </w:r>
          </w:p>
          <w:p w14:paraId="7C715B5C" w14:textId="77777777" w:rsidR="00B97B91" w:rsidRPr="001F2652" w:rsidRDefault="00B97B91" w:rsidP="0057173E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</w:pPr>
          </w:p>
          <w:p w14:paraId="0A9B4FED" w14:textId="77777777" w:rsidR="00B97B91" w:rsidRPr="001F2652" w:rsidRDefault="00B97B91" w:rsidP="0057173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Ceiling effects present (%): health profile [11111]: 2.5; EQ VAS: 4.7; utility score: 2.3</w:t>
            </w:r>
          </w:p>
          <w:p w14:paraId="13AD08B7" w14:textId="77777777" w:rsidR="00B97B91" w:rsidRPr="001F2652" w:rsidRDefault="00B97B91" w:rsidP="0057173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7033FDC3" w14:textId="77CD2FCE" w:rsidR="00B97B91" w:rsidRPr="001F2652" w:rsidRDefault="00B97B91" w:rsidP="00B97B91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  <w:t>Spinal muscular atrophy</w:t>
            </w:r>
          </w:p>
          <w:p w14:paraId="159B2544" w14:textId="77777777" w:rsidR="00B97B91" w:rsidRPr="001F2652" w:rsidRDefault="00B97B91" w:rsidP="00B97B91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</w:pPr>
          </w:p>
          <w:p w14:paraId="52223A97" w14:textId="1A91B39F" w:rsidR="00B97B91" w:rsidRPr="001F2652" w:rsidRDefault="00B97B91" w:rsidP="0057173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Ceiling effects present (%): health profile [11111]: 0.5; EQ VAS: 4.4; utility score: 0.6</w:t>
            </w:r>
          </w:p>
        </w:tc>
        <w:tc>
          <w:tcPr>
            <w:tcW w:w="4251" w:type="dxa"/>
            <w:tcBorders>
              <w:top w:val="single" w:sz="4" w:space="0" w:color="auto"/>
              <w:bottom w:val="single" w:sz="4" w:space="0" w:color="auto"/>
            </w:tcBorders>
          </w:tcPr>
          <w:p w14:paraId="7461B7C7" w14:textId="77777777" w:rsidR="00B97B91" w:rsidRPr="001F2652" w:rsidRDefault="00B97B91" w:rsidP="0057173E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  <w:t>Duchenne muscular dystrophy</w:t>
            </w:r>
          </w:p>
          <w:p w14:paraId="65752ABA" w14:textId="77777777" w:rsidR="00B97B91" w:rsidRPr="001F2652" w:rsidRDefault="00B97B91" w:rsidP="0057173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050729AE" w14:textId="13FDABE0" w:rsidR="00B97B91" w:rsidRPr="001F2652" w:rsidRDefault="00B97B91" w:rsidP="0057173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Ceiling %</w:t>
            </w:r>
          </w:p>
          <w:p w14:paraId="18FF779A" w14:textId="77777777" w:rsidR="00B97B91" w:rsidRPr="001F2652" w:rsidRDefault="00B97B91" w:rsidP="0057173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63C78635" w14:textId="6C11F668" w:rsidR="00B97B91" w:rsidRPr="001F2652" w:rsidRDefault="00B97B91" w:rsidP="0057173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Mobility: 13.4; Self-care 29.8; Usual activities: 10 Pain/discomfort: 3.9; Anxiety/depression: 3.7</w:t>
            </w:r>
          </w:p>
          <w:p w14:paraId="2B0814D8" w14:textId="77777777" w:rsidR="00B97B91" w:rsidRPr="001F2652" w:rsidRDefault="00B97B91" w:rsidP="0057173E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</w:pPr>
          </w:p>
          <w:p w14:paraId="153E8485" w14:textId="5ED6E123" w:rsidR="00B97B91" w:rsidRPr="001F2652" w:rsidRDefault="00B97B91" w:rsidP="0057173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Floor %</w:t>
            </w:r>
          </w:p>
          <w:p w14:paraId="2144351A" w14:textId="77777777" w:rsidR="00B97B91" w:rsidRPr="001F2652" w:rsidRDefault="00B97B91" w:rsidP="0057173E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</w:pPr>
          </w:p>
          <w:p w14:paraId="650A01DA" w14:textId="6E57BE0E" w:rsidR="00B97B91" w:rsidRPr="001F2652" w:rsidRDefault="00B97B91" w:rsidP="00B97B91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Mobility: 32.4; Self-care 17.3; Usual activities: 24; Pain/discomfort 24.7; Anxiety/depression: 25.8</w:t>
            </w:r>
          </w:p>
          <w:p w14:paraId="1B77FBF7" w14:textId="77777777" w:rsidR="00B97B91" w:rsidRPr="001F2652" w:rsidRDefault="00B97B91" w:rsidP="0057173E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</w:pPr>
          </w:p>
          <w:p w14:paraId="52B28346" w14:textId="5AEC4BA6" w:rsidR="00B97B91" w:rsidRPr="001F2652" w:rsidRDefault="00B97B91" w:rsidP="0057173E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  <w:t>Spinal muscular atrophy</w:t>
            </w:r>
          </w:p>
          <w:p w14:paraId="5F3080AD" w14:textId="77777777" w:rsidR="00B97B91" w:rsidRPr="001F2652" w:rsidRDefault="00B97B91" w:rsidP="0057173E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</w:pPr>
          </w:p>
          <w:p w14:paraId="01FAD9F0" w14:textId="59C9AA7F" w:rsidR="00B97B91" w:rsidRPr="001F2652" w:rsidRDefault="00B97B91" w:rsidP="00B97B91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Ceiling %</w:t>
            </w:r>
          </w:p>
          <w:p w14:paraId="68700637" w14:textId="77777777" w:rsidR="00B97B91" w:rsidRPr="001F2652" w:rsidRDefault="00B97B91" w:rsidP="00B97B91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7D8CB303" w14:textId="5E52F2FD" w:rsidR="00B97B91" w:rsidRPr="001F2652" w:rsidRDefault="00B97B91" w:rsidP="00B97B91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Mobility: 3.3; Self-care 10.4; Usual activities: 2.7 Pain/discomfort: 4.4; Anxiety/depression: 6.8</w:t>
            </w:r>
          </w:p>
          <w:p w14:paraId="19BC816A" w14:textId="77777777" w:rsidR="00B97B91" w:rsidRPr="001F2652" w:rsidRDefault="00B97B91" w:rsidP="00B97B91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</w:pPr>
          </w:p>
          <w:p w14:paraId="6FBD74A1" w14:textId="77777777" w:rsidR="00B97B91" w:rsidRPr="001F2652" w:rsidRDefault="00B97B91" w:rsidP="00B97B91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Floor %</w:t>
            </w:r>
          </w:p>
          <w:p w14:paraId="52303C5F" w14:textId="77777777" w:rsidR="00B97B91" w:rsidRPr="001F2652" w:rsidRDefault="00B97B91" w:rsidP="00B97B91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</w:pPr>
          </w:p>
          <w:p w14:paraId="062E8B6D" w14:textId="64F4BAFA" w:rsidR="00B97B91" w:rsidRPr="001F2652" w:rsidRDefault="00B97B91" w:rsidP="0057173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Mobility: 74; Self-care 65.7; Usual activities: 54.1; Pain/discomfort 30.5; Anxiety/depression: </w:t>
            </w:r>
            <w:r w:rsidR="00AF14D5"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22.5</w:t>
            </w:r>
          </w:p>
        </w:tc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258A197" w14:textId="38A6455C" w:rsidR="00AF14D5" w:rsidRPr="001F2652" w:rsidRDefault="00AF14D5" w:rsidP="00AF14D5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  <w:t>Duchenne muscular dystrophy and spinal muscular atrophy</w:t>
            </w:r>
          </w:p>
          <w:p w14:paraId="403330F0" w14:textId="77777777" w:rsidR="00B97B91" w:rsidRPr="001F2652" w:rsidRDefault="00B97B91" w:rsidP="0057173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74394834" w14:textId="77777777" w:rsidR="00AF14D5" w:rsidRPr="001F2652" w:rsidRDefault="00AF14D5" w:rsidP="00AF14D5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Time to complete: NR</w:t>
            </w:r>
          </w:p>
          <w:p w14:paraId="5493E827" w14:textId="77777777" w:rsidR="00AF14D5" w:rsidRPr="001F2652" w:rsidRDefault="00AF14D5" w:rsidP="00AF14D5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493E0459" w14:textId="77777777" w:rsidR="00AF14D5" w:rsidRPr="001F2652" w:rsidRDefault="00AF14D5" w:rsidP="00AF14D5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Response rate: NR</w:t>
            </w:r>
          </w:p>
          <w:p w14:paraId="6B399E8D" w14:textId="77777777" w:rsidR="00AF14D5" w:rsidRPr="001F2652" w:rsidRDefault="00AF14D5" w:rsidP="00AF14D5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42A77C89" w14:textId="1C84675C" w:rsidR="00AF14D5" w:rsidRPr="001F2652" w:rsidRDefault="00AF14D5" w:rsidP="00AF14D5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Completion rate: NR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4C405C54" w14:textId="77777777" w:rsidR="00B97B91" w:rsidRPr="001F2652" w:rsidRDefault="00AF14D5" w:rsidP="0057173E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  <w:t>Duchenne muscular dystrophy and spinal muscular atrophy</w:t>
            </w:r>
          </w:p>
          <w:p w14:paraId="3EF9916A" w14:textId="77777777" w:rsidR="00AF14D5" w:rsidRPr="001F2652" w:rsidRDefault="00AF14D5" w:rsidP="0057173E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</w:pPr>
          </w:p>
          <w:p w14:paraId="2E61667E" w14:textId="188F3739" w:rsidR="00AF14D5" w:rsidRPr="001F2652" w:rsidRDefault="00AF14D5" w:rsidP="0057173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NR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9A5B7A1" w14:textId="7816A934" w:rsidR="00B97B91" w:rsidRPr="001F2652" w:rsidRDefault="00AF14D5" w:rsidP="0057173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5827CC0" w14:textId="4B63CBA7" w:rsidR="00B97B91" w:rsidRPr="001F2652" w:rsidRDefault="00AF14D5" w:rsidP="0057173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7C9A5B39" w14:textId="77777777" w:rsidR="00AF14D5" w:rsidRPr="001F2652" w:rsidRDefault="00AF14D5" w:rsidP="00AF14D5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  <w:t>Duchenne muscular dystrophy</w:t>
            </w:r>
          </w:p>
          <w:p w14:paraId="507298C3" w14:textId="77777777" w:rsidR="00B97B91" w:rsidRPr="001F2652" w:rsidRDefault="00B97B91" w:rsidP="0057173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45855F9F" w14:textId="77777777" w:rsidR="00AF14D5" w:rsidRPr="001F2652" w:rsidRDefault="00AF14D5" w:rsidP="0057173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Yes (Utility score for frequent falls, muscle pain and stiffness, running and jumping, walking the toes, large calf muscles, levels of creatine kinase, depression/anxiety - p&lt;0.001) /// Yes (EQ VAS for muscle pain and stiffness - p&lt;0.001)</w:t>
            </w:r>
          </w:p>
          <w:p w14:paraId="35F8AB43" w14:textId="77777777" w:rsidR="00AF14D5" w:rsidRPr="001F2652" w:rsidRDefault="00AF14D5" w:rsidP="00AF14D5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</w:pPr>
          </w:p>
          <w:p w14:paraId="1FCEEE6D" w14:textId="77777777" w:rsidR="00AF14D5" w:rsidRPr="001F2652" w:rsidRDefault="00AF14D5" w:rsidP="00AF14D5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  <w:t>Spinal muscular atrophy</w:t>
            </w:r>
          </w:p>
          <w:p w14:paraId="17D86E48" w14:textId="77777777" w:rsidR="00AF14D5" w:rsidRPr="001F2652" w:rsidRDefault="00AF14D5" w:rsidP="0057173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49F87C62" w14:textId="56F54981" w:rsidR="00AF14D5" w:rsidRPr="001F2652" w:rsidRDefault="00AF14D5" w:rsidP="0057173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Yes (Utility score for breathing difficulties, floppy or weak arms and legs, twitching or shaking muscles, difficulty walking, bone and joint problems, difficulty sitting up, difficulty crawling, depression/anxiety - p&lt;0.001) /// Yes (EQ </w:t>
            </w: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lastRenderedPageBreak/>
              <w:t>VAS for breathing difficulties - p&lt;0.001)</w:t>
            </w:r>
          </w:p>
        </w:tc>
      </w:tr>
      <w:tr w:rsidR="00A07C3B" w:rsidRPr="002A487E" w14:paraId="26803BEA" w14:textId="77777777" w:rsidTr="00042402">
        <w:trPr>
          <w:jc w:val="center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114926B8" w14:textId="47DE0390" w:rsidR="00A07C3B" w:rsidRPr="001F2652" w:rsidRDefault="00A07C3B" w:rsidP="0057173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lastRenderedPageBreak/>
              <w:t>Welie, 2022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3E5F2AF3" w14:textId="24170A5C" w:rsidR="00A07C3B" w:rsidRPr="001F2652" w:rsidRDefault="00A07C3B" w:rsidP="0057173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NR</w:t>
            </w:r>
          </w:p>
        </w:tc>
        <w:tc>
          <w:tcPr>
            <w:tcW w:w="4251" w:type="dxa"/>
            <w:tcBorders>
              <w:top w:val="single" w:sz="4" w:space="0" w:color="auto"/>
              <w:bottom w:val="single" w:sz="4" w:space="0" w:color="auto"/>
            </w:tcBorders>
          </w:tcPr>
          <w:p w14:paraId="7432BAB9" w14:textId="5BE1D8BB" w:rsidR="00A07C3B" w:rsidRPr="001F2652" w:rsidRDefault="00A07C3B" w:rsidP="0057173E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  <w:t>Healthy</w:t>
            </w:r>
          </w:p>
          <w:p w14:paraId="12EDD859" w14:textId="77777777" w:rsidR="00A07C3B" w:rsidRPr="001F2652" w:rsidRDefault="00A07C3B" w:rsidP="0057173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6096E74D" w14:textId="77777777" w:rsidR="004F7A9E" w:rsidRPr="001F2652" w:rsidRDefault="00A07C3B" w:rsidP="0057173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Ceiling, n (%): </w:t>
            </w:r>
          </w:p>
          <w:p w14:paraId="29E2D1AF" w14:textId="77777777" w:rsidR="004F7A9E" w:rsidRPr="001F2652" w:rsidRDefault="004F7A9E" w:rsidP="0057173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35892DF7" w14:textId="045E29DD" w:rsidR="004F7A9E" w:rsidRPr="001F2652" w:rsidRDefault="00A07C3B" w:rsidP="0057173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Mobility: 190 (94.5); Self-care: 193 (96); Usual activities: 166 (82.6); Pain/discomfort: 153 (76.1); Anxiety/depression:</w:t>
            </w:r>
            <w:r w:rsidR="004F7A9E"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 </w:t>
            </w: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130 (64.5)</w:t>
            </w:r>
          </w:p>
          <w:p w14:paraId="09C90819" w14:textId="77777777" w:rsidR="004F7A9E" w:rsidRPr="001F2652" w:rsidRDefault="004F7A9E" w:rsidP="0057173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1485189E" w14:textId="77777777" w:rsidR="005E71D1" w:rsidRPr="001F2652" w:rsidRDefault="004F7A9E" w:rsidP="0057173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Floor, n (%):</w:t>
            </w:r>
          </w:p>
          <w:p w14:paraId="267268D0" w14:textId="77777777" w:rsidR="005E71D1" w:rsidRPr="001F2652" w:rsidRDefault="005E71D1" w:rsidP="0057173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75D4CE71" w14:textId="009FB896" w:rsidR="004F7A9E" w:rsidRPr="001F2652" w:rsidRDefault="005E71D1" w:rsidP="0057173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Mobility: 1 (0.5); Self-care: 0 (0); Usual activities: 0 (0); Pain/discomfort: 1 (0.5); Anxiety/depression: 1 (0.5)</w:t>
            </w:r>
          </w:p>
          <w:p w14:paraId="41B9B637" w14:textId="77777777" w:rsidR="004F7A9E" w:rsidRPr="001F2652" w:rsidRDefault="004F7A9E" w:rsidP="0057173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11A1CA64" w14:textId="3F5057CE" w:rsidR="004F7A9E" w:rsidRPr="001F2652" w:rsidRDefault="00A07C3B" w:rsidP="0057173E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  <w:t>Bipolar disorder</w:t>
            </w:r>
            <w:r w:rsidR="004F7A9E" w:rsidRPr="001F2652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  <w:t>:</w:t>
            </w:r>
          </w:p>
          <w:p w14:paraId="7C079D9D" w14:textId="77777777" w:rsidR="004F7A9E" w:rsidRPr="001F2652" w:rsidRDefault="004F7A9E" w:rsidP="0057173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17004568" w14:textId="77777777" w:rsidR="004F7A9E" w:rsidRPr="001F2652" w:rsidRDefault="004F7A9E" w:rsidP="0057173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Ceiling, n (%):</w:t>
            </w:r>
          </w:p>
          <w:p w14:paraId="66C74BB6" w14:textId="77777777" w:rsidR="004F7A9E" w:rsidRPr="001F2652" w:rsidRDefault="004F7A9E" w:rsidP="0057173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1767FE49" w14:textId="00736A72" w:rsidR="004F7A9E" w:rsidRPr="001F2652" w:rsidRDefault="00A07C3B" w:rsidP="0057173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Mobility: 96 (97</w:t>
            </w:r>
            <w:r w:rsidR="004F7A9E"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)</w:t>
            </w: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; Self-care: 54 (54); Usual activities: 39 (39)</w:t>
            </w:r>
            <w:r w:rsidR="004F7A9E"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; </w:t>
            </w: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Pain/discomfort: 51 (51.5); Anxiety/depression: 30 (30.3)</w:t>
            </w:r>
          </w:p>
          <w:p w14:paraId="3BBB4627" w14:textId="77777777" w:rsidR="004F7A9E" w:rsidRPr="001F2652" w:rsidRDefault="004F7A9E" w:rsidP="0057173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17A8B92C" w14:textId="5BC3FD73" w:rsidR="004F7A9E" w:rsidRPr="001F2652" w:rsidRDefault="004F7A9E" w:rsidP="0057173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Floor, n (%):</w:t>
            </w:r>
          </w:p>
          <w:p w14:paraId="5E2940D0" w14:textId="77777777" w:rsidR="005E71D1" w:rsidRPr="001F2652" w:rsidRDefault="005E71D1" w:rsidP="0057173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2520C621" w14:textId="1305FB6E" w:rsidR="005E71D1" w:rsidRPr="001F2652" w:rsidRDefault="005E71D1" w:rsidP="0057173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Mobility: 0 (0); Self-care: 1 (1); Usual activities: 1 (1); Pain/discomfort: 1 (1); Anxiety/depression: 1 (1)</w:t>
            </w:r>
          </w:p>
          <w:p w14:paraId="21C543AB" w14:textId="77777777" w:rsidR="004F7A9E" w:rsidRPr="001F2652" w:rsidRDefault="004F7A9E" w:rsidP="0057173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532801F4" w14:textId="77777777" w:rsidR="004F7A9E" w:rsidRPr="001F2652" w:rsidRDefault="00A07C3B" w:rsidP="0057173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  <w:t>Schizophrenia</w:t>
            </w:r>
          </w:p>
          <w:p w14:paraId="636A9190" w14:textId="77777777" w:rsidR="004F7A9E" w:rsidRPr="001F2652" w:rsidRDefault="004F7A9E" w:rsidP="0057173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45A77138" w14:textId="77777777" w:rsidR="004F7A9E" w:rsidRPr="001F2652" w:rsidRDefault="004F7A9E" w:rsidP="0057173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Ceiling, </w:t>
            </w:r>
            <w:r w:rsidR="00A07C3B"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n (%):</w:t>
            </w:r>
          </w:p>
          <w:p w14:paraId="39178266" w14:textId="77777777" w:rsidR="004F7A9E" w:rsidRPr="001F2652" w:rsidRDefault="004F7A9E" w:rsidP="0057173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0957091C" w14:textId="77777777" w:rsidR="004F7A9E" w:rsidRPr="001F2652" w:rsidRDefault="00A07C3B" w:rsidP="0057173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lastRenderedPageBreak/>
              <w:t>Mobility: 91 (91); Self-care: 52 (52); Usual activities: 26 (26); Pain/discomfort</w:t>
            </w:r>
            <w:r w:rsidR="004F7A9E"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:</w:t>
            </w: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 43 (43; Anxiety/depression: 20 (20)</w:t>
            </w:r>
          </w:p>
          <w:p w14:paraId="3EC0C54E" w14:textId="77777777" w:rsidR="004F7A9E" w:rsidRPr="001F2652" w:rsidRDefault="004F7A9E" w:rsidP="0057173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19BF85EC" w14:textId="77777777" w:rsidR="005E71D1" w:rsidRPr="001F2652" w:rsidRDefault="005E71D1" w:rsidP="0057173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Floor, n (%)</w:t>
            </w:r>
          </w:p>
          <w:p w14:paraId="783F4527" w14:textId="77777777" w:rsidR="005E71D1" w:rsidRPr="001F2652" w:rsidRDefault="005E71D1" w:rsidP="0057173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6AF1A67E" w14:textId="15A365A1" w:rsidR="005E71D1" w:rsidRPr="001F2652" w:rsidRDefault="005E71D1" w:rsidP="0057173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Mobility: 0 (0); Self-care: 3 (3); Usual activities: 5 (5); Pain/discomfort: 3 (3); Anxiety/depression: 5 (5)</w:t>
            </w:r>
          </w:p>
          <w:p w14:paraId="679C3C6A" w14:textId="77777777" w:rsidR="005E71D1" w:rsidRPr="001F2652" w:rsidRDefault="005E71D1" w:rsidP="0057173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1DCB03EA" w14:textId="77777777" w:rsidR="005E71D1" w:rsidRPr="001F2652" w:rsidRDefault="00A07C3B" w:rsidP="0057173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  <w:t>Depression</w:t>
            </w: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 </w:t>
            </w:r>
          </w:p>
          <w:p w14:paraId="1966C518" w14:textId="77777777" w:rsidR="005E71D1" w:rsidRPr="001F2652" w:rsidRDefault="005E71D1" w:rsidP="0057173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2254FC5A" w14:textId="77777777" w:rsidR="005E71D1" w:rsidRPr="001F2652" w:rsidRDefault="005E71D1" w:rsidP="0057173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Floor, </w:t>
            </w:r>
            <w:r w:rsidR="00A07C3B"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n (%):</w:t>
            </w:r>
          </w:p>
          <w:p w14:paraId="11034D0D" w14:textId="77777777" w:rsidR="005E71D1" w:rsidRPr="001F2652" w:rsidRDefault="005E71D1" w:rsidP="0057173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686F4D05" w14:textId="77777777" w:rsidR="00A07C3B" w:rsidRPr="001F2652" w:rsidRDefault="00A07C3B" w:rsidP="0057173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Mobility: 86 (89); Self-care</w:t>
            </w:r>
            <w:r w:rsidR="005E71D1"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: </w:t>
            </w: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60 (61.9); Usual activities: 34 (35</w:t>
            </w:r>
            <w:r w:rsidR="005E71D1"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)</w:t>
            </w: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; Pain/discomfort: 34 (35); Anxiety/depression: 6 (6.2)</w:t>
            </w:r>
          </w:p>
          <w:p w14:paraId="17C306C0" w14:textId="77777777" w:rsidR="005E71D1" w:rsidRPr="001F2652" w:rsidRDefault="005E71D1" w:rsidP="0057173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0A2CE66B" w14:textId="77777777" w:rsidR="005E71D1" w:rsidRPr="001F2652" w:rsidRDefault="005E71D1" w:rsidP="0057173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Ceiling, n (%): </w:t>
            </w:r>
          </w:p>
          <w:p w14:paraId="74BD92CC" w14:textId="77777777" w:rsidR="005E71D1" w:rsidRPr="001F2652" w:rsidRDefault="005E71D1" w:rsidP="0057173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63FF7867" w14:textId="142B9FD5" w:rsidR="005E71D1" w:rsidRPr="001F2652" w:rsidRDefault="005E71D1" w:rsidP="0057173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Mobility: 0 (0); Self-care: 0 (0); Usual activities: 0 (0); Pain/discomfort: 0 (0); Anxiety/depression: 1 (1)</w:t>
            </w:r>
          </w:p>
        </w:tc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7F4FA86" w14:textId="77777777" w:rsidR="005E71D1" w:rsidRPr="001F2652" w:rsidRDefault="005E71D1" w:rsidP="005E71D1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lastRenderedPageBreak/>
              <w:t>Time to complete: NR</w:t>
            </w:r>
          </w:p>
          <w:p w14:paraId="4C3BB521" w14:textId="77777777" w:rsidR="005E71D1" w:rsidRPr="001F2652" w:rsidRDefault="005E71D1" w:rsidP="005E71D1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29A093A6" w14:textId="22E04013" w:rsidR="005E71D1" w:rsidRPr="001F2652" w:rsidRDefault="005E71D1" w:rsidP="005E71D1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Response rate, n (%): 497</w:t>
            </w:r>
            <w:r w:rsidR="00990A17"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 (98)</w:t>
            </w: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 at baseline</w:t>
            </w:r>
          </w:p>
          <w:p w14:paraId="104D06EC" w14:textId="77777777" w:rsidR="005E71D1" w:rsidRPr="001F2652" w:rsidRDefault="005E71D1" w:rsidP="005E71D1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5ABAF63C" w14:textId="42E820D4" w:rsidR="00A07C3B" w:rsidRPr="001F2652" w:rsidRDefault="005E71D1" w:rsidP="005E71D1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Completion rate</w:t>
            </w:r>
            <w:r w:rsidR="00990A17"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 (%): 99.8 for descriptive system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1854E70" w14:textId="62C09D55" w:rsidR="00A07C3B" w:rsidRPr="001F2652" w:rsidRDefault="00990A17" w:rsidP="0057173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NR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21EF515" w14:textId="0A00A98F" w:rsidR="00A07C3B" w:rsidRPr="001F2652" w:rsidRDefault="00990A17" w:rsidP="0057173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78ACEAA9" w14:textId="3566B331" w:rsidR="00A07C3B" w:rsidRPr="001F2652" w:rsidRDefault="00990A17" w:rsidP="0057173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1CB352E7" w14:textId="0D4FFEEB" w:rsidR="00A07C3B" w:rsidRPr="001F2652" w:rsidRDefault="00990A17" w:rsidP="0057173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Yes (EQ-5D-5L dimensions, self-care, usual care, pain/discomfort and anxiety/depression between healthy and those with major mental health disorders p&lt;0.001) and (for those who had chronic illness history in the family than those who had no chronic illness history for all dimensions p&lt;0.001)</w:t>
            </w:r>
          </w:p>
        </w:tc>
      </w:tr>
      <w:tr w:rsidR="0057173E" w:rsidRPr="001F2652" w14:paraId="5FA1F517" w14:textId="77777777" w:rsidTr="00990A17">
        <w:trPr>
          <w:jc w:val="center"/>
        </w:trPr>
        <w:tc>
          <w:tcPr>
            <w:tcW w:w="16160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14:paraId="4C367136" w14:textId="77777777" w:rsidR="0057173E" w:rsidRPr="001F2652" w:rsidRDefault="0057173E" w:rsidP="005717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b/>
                <w:bCs/>
                <w:lang w:val="en-US"/>
              </w:rPr>
              <w:t>EQ-5D-Y-3L</w:t>
            </w:r>
          </w:p>
        </w:tc>
      </w:tr>
      <w:tr w:rsidR="00990A17" w:rsidRPr="002A487E" w14:paraId="0555796F" w14:textId="77777777" w:rsidTr="00042402">
        <w:trPr>
          <w:jc w:val="center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681831E" w14:textId="0BE3E704" w:rsidR="00990A17" w:rsidRPr="001F2652" w:rsidRDefault="00990A17" w:rsidP="0057173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Amien</w:t>
            </w:r>
            <w:proofErr w:type="spellEnd"/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, 2022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11900851" w14:textId="60918653" w:rsidR="00990A17" w:rsidRPr="001F2652" w:rsidRDefault="00990A17" w:rsidP="0057173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Ceiling effects by health profile, n (%): self-reported 80 (39)</w:t>
            </w:r>
            <w:r w:rsidR="00343BE2"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 and </w:t>
            </w: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interviewer-administered 62 (30)</w:t>
            </w:r>
          </w:p>
        </w:tc>
        <w:tc>
          <w:tcPr>
            <w:tcW w:w="4251" w:type="dxa"/>
            <w:tcBorders>
              <w:top w:val="single" w:sz="4" w:space="0" w:color="auto"/>
              <w:bottom w:val="single" w:sz="4" w:space="0" w:color="auto"/>
            </w:tcBorders>
          </w:tcPr>
          <w:p w14:paraId="35FF52B4" w14:textId="77777777" w:rsidR="00343BE2" w:rsidRPr="001F2652" w:rsidRDefault="00343BE2" w:rsidP="0057173E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  <w:t>Self-completed version</w:t>
            </w:r>
          </w:p>
          <w:p w14:paraId="752B6EBD" w14:textId="77777777" w:rsidR="00343BE2" w:rsidRPr="001F2652" w:rsidRDefault="00343BE2" w:rsidP="0057173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43B4FF88" w14:textId="77777777" w:rsidR="00343BE2" w:rsidRPr="001F2652" w:rsidRDefault="00343BE2" w:rsidP="00343BE2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Ceiling, n (%):</w:t>
            </w:r>
          </w:p>
          <w:p w14:paraId="7188CEB1" w14:textId="77777777" w:rsidR="00343BE2" w:rsidRPr="001F2652" w:rsidRDefault="00343BE2" w:rsidP="00343BE2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2A057376" w14:textId="77777777" w:rsidR="00990A17" w:rsidRPr="001F2652" w:rsidRDefault="00343BE2" w:rsidP="00343BE2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Mobility (walking about): 151 (73); Looking after </w:t>
            </w:r>
            <w:proofErr w:type="gramStart"/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myself</w:t>
            </w:r>
            <w:proofErr w:type="gramEnd"/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: 143 (69); Doing usual activities: 145 (70); Having pain or discomfort: 122 (59); Feeling worried, sad or unhappy: 135 (65)</w:t>
            </w:r>
          </w:p>
          <w:p w14:paraId="4B7BA882" w14:textId="77777777" w:rsidR="00343BE2" w:rsidRPr="001F2652" w:rsidRDefault="00343BE2" w:rsidP="00343BE2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00D0AC45" w14:textId="77777777" w:rsidR="00343BE2" w:rsidRPr="001F2652" w:rsidRDefault="00343BE2" w:rsidP="00343BE2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Floor, n (%): </w:t>
            </w:r>
          </w:p>
          <w:p w14:paraId="6231924D" w14:textId="77777777" w:rsidR="00343BE2" w:rsidRPr="001F2652" w:rsidRDefault="00343BE2" w:rsidP="00343BE2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5EE0C3B7" w14:textId="77777777" w:rsidR="00343BE2" w:rsidRPr="001F2652" w:rsidRDefault="00343BE2" w:rsidP="00343BE2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lastRenderedPageBreak/>
              <w:t xml:space="preserve">Mobility (walking about): 12 (6); Looking after </w:t>
            </w:r>
            <w:proofErr w:type="gramStart"/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myself</w:t>
            </w:r>
            <w:proofErr w:type="gramEnd"/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: 12 (6); Doing usual activities: 15 (7); Having pain or discomfort: 18 (9); Feeling worried, sad or unhappy: 10 (5)</w:t>
            </w:r>
          </w:p>
          <w:p w14:paraId="62BA8474" w14:textId="77777777" w:rsidR="00343BE2" w:rsidRPr="001F2652" w:rsidRDefault="00343BE2" w:rsidP="00343BE2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3E0F2E36" w14:textId="77777777" w:rsidR="00343BE2" w:rsidRPr="001F2652" w:rsidRDefault="00343BE2" w:rsidP="00343BE2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  <w:t>Interviewer-administered version</w:t>
            </w:r>
          </w:p>
          <w:p w14:paraId="4D9D8DF8" w14:textId="77777777" w:rsidR="00343BE2" w:rsidRPr="001F2652" w:rsidRDefault="00343BE2" w:rsidP="00343BE2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79E761E3" w14:textId="77777777" w:rsidR="00343BE2" w:rsidRPr="001F2652" w:rsidRDefault="00343BE2" w:rsidP="00343BE2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Ceiling, n (%):</w:t>
            </w:r>
          </w:p>
          <w:p w14:paraId="5C40C448" w14:textId="77777777" w:rsidR="00343BE2" w:rsidRPr="001F2652" w:rsidRDefault="00343BE2" w:rsidP="00343BE2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6953EE80" w14:textId="237D960A" w:rsidR="00343BE2" w:rsidRPr="001F2652" w:rsidRDefault="00343BE2" w:rsidP="00343BE2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Mobility (walking about): 146 (71); Looking after </w:t>
            </w:r>
            <w:proofErr w:type="gramStart"/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myself</w:t>
            </w:r>
            <w:proofErr w:type="gramEnd"/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: 150 (72); Doing usual activities: 141 (68); Having pain or discomfort: 133 (64); Feeling worried, sad or unhappy: 147 (71)</w:t>
            </w:r>
          </w:p>
          <w:p w14:paraId="75D5BB41" w14:textId="77777777" w:rsidR="00343BE2" w:rsidRPr="001F2652" w:rsidRDefault="00343BE2" w:rsidP="00343BE2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69630C5A" w14:textId="0F58D5DB" w:rsidR="00343BE2" w:rsidRPr="001F2652" w:rsidRDefault="00343BE2" w:rsidP="00343BE2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Floor, n (%)</w:t>
            </w:r>
          </w:p>
          <w:p w14:paraId="48A380F6" w14:textId="77777777" w:rsidR="00343BE2" w:rsidRPr="001F2652" w:rsidRDefault="00343BE2" w:rsidP="00343BE2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5D9BCCE9" w14:textId="568E61C6" w:rsidR="00343BE2" w:rsidRPr="001F2652" w:rsidRDefault="00343BE2" w:rsidP="00343BE2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Mobility (walking about): 18 (9); Looking after </w:t>
            </w:r>
            <w:proofErr w:type="gramStart"/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myself</w:t>
            </w:r>
            <w:proofErr w:type="gramEnd"/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: 10 (5); Doing usual activities: 19 (9); Having pain or discomfort: 14 (7); Feeling worried, sad or unhappy: 11 (5)</w:t>
            </w:r>
          </w:p>
        </w:tc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B442E41" w14:textId="16BAC172" w:rsidR="00343BE2" w:rsidRPr="001F2652" w:rsidRDefault="00343BE2" w:rsidP="00343BE2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lastRenderedPageBreak/>
              <w:t>Time to complete: Self-completed version (median of 157 seconds) and interviewer-administered (median of 110 seconds)</w:t>
            </w:r>
          </w:p>
          <w:p w14:paraId="4B7B5702" w14:textId="77777777" w:rsidR="00343BE2" w:rsidRPr="001F2652" w:rsidRDefault="00343BE2" w:rsidP="00343BE2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31AF61E9" w14:textId="57C2D005" w:rsidR="00343BE2" w:rsidRPr="001F2652" w:rsidRDefault="00343BE2" w:rsidP="00343BE2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Response rate, n (%): 471 (44)</w:t>
            </w:r>
          </w:p>
          <w:p w14:paraId="304BE982" w14:textId="77777777" w:rsidR="00343BE2" w:rsidRPr="001F2652" w:rsidRDefault="00343BE2" w:rsidP="00343BE2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2CFBF386" w14:textId="77777777" w:rsidR="00343BE2" w:rsidRPr="001F2652" w:rsidRDefault="00343BE2" w:rsidP="00343BE2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Completion rate: </w:t>
            </w:r>
          </w:p>
          <w:p w14:paraId="77260935" w14:textId="77777777" w:rsidR="00343BE2" w:rsidRPr="001F2652" w:rsidRDefault="00343BE2" w:rsidP="00343BE2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046F66F3" w14:textId="77777777" w:rsidR="00343BE2" w:rsidRPr="001F2652" w:rsidRDefault="00343BE2" w:rsidP="00343BE2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lastRenderedPageBreak/>
              <w:t xml:space="preserve">Self-completed, n (%): Mobility (walking about) 193 (93); Looking after </w:t>
            </w:r>
            <w:proofErr w:type="gramStart"/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myself</w:t>
            </w:r>
            <w:proofErr w:type="gramEnd"/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: 192 (93); Usual activities: 192 (93); Having pain or discomfort: 196 (95); Felling worried, sad or unhappy: 197 (95)</w:t>
            </w:r>
          </w:p>
          <w:p w14:paraId="1859B0B4" w14:textId="77777777" w:rsidR="00343BE2" w:rsidRPr="001F2652" w:rsidRDefault="00343BE2" w:rsidP="00343BE2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3D10FD68" w14:textId="43DCB13F" w:rsidR="00990A17" w:rsidRPr="001F2652" w:rsidRDefault="00343BE2" w:rsidP="00343BE2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Interviewer-administered, n (%): Mobility (walking about) 100 (100); Looking after </w:t>
            </w:r>
            <w:proofErr w:type="gramStart"/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myself</w:t>
            </w:r>
            <w:proofErr w:type="gramEnd"/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: 100 (100); Usual activities: 100 (100); Having pain or discomfort: 100 (100); Felling worried, sad or unhappy: 100 (100)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4FD654CC" w14:textId="084E1F71" w:rsidR="00990A17" w:rsidRPr="001F2652" w:rsidRDefault="00343BE2" w:rsidP="0057173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lastRenderedPageBreak/>
              <w:t>NR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C800407" w14:textId="1D574D15" w:rsidR="00990A17" w:rsidRPr="001F2652" w:rsidRDefault="00343BE2" w:rsidP="0057173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6276C4B" w14:textId="460321A5" w:rsidR="00990A17" w:rsidRPr="001F2652" w:rsidRDefault="00343BE2" w:rsidP="0057173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Partial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31723484" w14:textId="05AAE158" w:rsidR="00990A17" w:rsidRPr="001F2652" w:rsidRDefault="00343BE2" w:rsidP="0057173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Yes (</w:t>
            </w:r>
            <w:r w:rsidR="00AD6AE9"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EQ VAS</w:t>
            </w: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 and utility score in different subgroups of sample)</w:t>
            </w:r>
          </w:p>
        </w:tc>
      </w:tr>
      <w:tr w:rsidR="008F5806" w:rsidRPr="002A487E" w14:paraId="2BBB828E" w14:textId="77777777" w:rsidTr="00042402">
        <w:trPr>
          <w:jc w:val="center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161BCB0" w14:textId="18B619A2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Amien</w:t>
            </w:r>
            <w:proofErr w:type="spellEnd"/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, 2023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4D9092F7" w14:textId="75F599F3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NR</w:t>
            </w:r>
          </w:p>
        </w:tc>
        <w:tc>
          <w:tcPr>
            <w:tcW w:w="4251" w:type="dxa"/>
            <w:tcBorders>
              <w:top w:val="single" w:sz="4" w:space="0" w:color="auto"/>
              <w:bottom w:val="single" w:sz="4" w:space="0" w:color="auto"/>
            </w:tcBorders>
          </w:tcPr>
          <w:p w14:paraId="092D6694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  <w:t>5-7 years old and 8-10 years old</w:t>
            </w:r>
          </w:p>
          <w:p w14:paraId="76AAD43C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3E62DE47" w14:textId="2DC4EC52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NR</w:t>
            </w:r>
          </w:p>
        </w:tc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C99CEE2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  <w:t>5-7 years old</w:t>
            </w:r>
          </w:p>
          <w:p w14:paraId="032B4EAD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1B501610" w14:textId="33A2AF49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Time to complete: NR</w:t>
            </w:r>
          </w:p>
          <w:p w14:paraId="6A6B2BE4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2C7FBFFE" w14:textId="015DE488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Response rate, n (%): 177 (69.4) at baseline</w:t>
            </w:r>
          </w:p>
          <w:p w14:paraId="3BF537E9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035C9DA9" w14:textId="5C8F3FE3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Completion rate: NR</w:t>
            </w:r>
          </w:p>
          <w:p w14:paraId="45BEB5F3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5A1A642F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  <w:t>8-10 years old</w:t>
            </w:r>
          </w:p>
          <w:p w14:paraId="3C1057B5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</w:pPr>
          </w:p>
          <w:p w14:paraId="5A018216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Time to complete: NR</w:t>
            </w:r>
          </w:p>
          <w:p w14:paraId="06E85CD6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1B3E453A" w14:textId="7B21B8C2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Response rate, n (%): 471 (44.8) at baseline</w:t>
            </w:r>
          </w:p>
          <w:p w14:paraId="3EF2807C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7837FAA6" w14:textId="03CC7392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lastRenderedPageBreak/>
              <w:t>Completion rate: NR</w:t>
            </w:r>
          </w:p>
          <w:p w14:paraId="71F62DBF" w14:textId="0BEF8971" w:rsidR="008F5806" w:rsidRPr="001F2652" w:rsidRDefault="008F5806" w:rsidP="008F5806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1673D84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  <w:lastRenderedPageBreak/>
              <w:t>5-7 years old and 8-10 years old</w:t>
            </w:r>
          </w:p>
          <w:p w14:paraId="1811254D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0C45DE11" w14:textId="33C72EB4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NR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4643A34" w14:textId="60025EB9" w:rsidR="008F5806" w:rsidRPr="001F2652" w:rsidRDefault="008F5806" w:rsidP="008F5806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  <w:t>5-7 years old and 8-10 years old</w:t>
            </w:r>
          </w:p>
          <w:p w14:paraId="1D160C7B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6F64F862" w14:textId="13CCEBBE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1734E7D" w14:textId="4574C9C7" w:rsidR="008F5806" w:rsidRPr="001F2652" w:rsidRDefault="008F5806" w:rsidP="008F5806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  <w:t>5-7 years old and 8-10 years old</w:t>
            </w:r>
          </w:p>
          <w:p w14:paraId="5C8C5F41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0F99A903" w14:textId="040AFC35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Partial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05962985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  <w:t>5-7 years old and 8-10 years old</w:t>
            </w:r>
          </w:p>
          <w:p w14:paraId="26197445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14F590AA" w14:textId="7123EB64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No (there were no difference between child age with 5-7 and 8-10 years old)</w:t>
            </w:r>
          </w:p>
        </w:tc>
      </w:tr>
      <w:tr w:rsidR="008F5806" w:rsidRPr="001F2652" w14:paraId="15448E02" w14:textId="77777777" w:rsidTr="00042402">
        <w:trPr>
          <w:jc w:val="center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D4E728A" w14:textId="7CF433F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Bergfors</w:t>
            </w:r>
            <w:proofErr w:type="spellEnd"/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, 2015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258CF618" w14:textId="0EF8A7EF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Ceiling by health profile, n (%): 44 (48.9)</w:t>
            </w:r>
          </w:p>
          <w:p w14:paraId="2BC9C804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770B1E5C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Floor by health profile: NR</w:t>
            </w:r>
          </w:p>
        </w:tc>
        <w:tc>
          <w:tcPr>
            <w:tcW w:w="4251" w:type="dxa"/>
            <w:tcBorders>
              <w:top w:val="single" w:sz="4" w:space="0" w:color="auto"/>
              <w:bottom w:val="single" w:sz="4" w:space="0" w:color="auto"/>
            </w:tcBorders>
          </w:tcPr>
          <w:p w14:paraId="0098B89F" w14:textId="2ED21DF2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Ceiling, n (%):</w:t>
            </w:r>
          </w:p>
          <w:p w14:paraId="7DEF4F59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60C41440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Mobility (walking about): 89 (98.9); Looking after </w:t>
            </w:r>
            <w:proofErr w:type="gramStart"/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myself</w:t>
            </w:r>
            <w:proofErr w:type="gramEnd"/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: 89 (98.9); Doing usual activities: 70 (77.8); Having pain or discomfort: 60 (66.7); Feeling worried, sad or unhappy: 72 (80)</w:t>
            </w:r>
          </w:p>
          <w:p w14:paraId="5D49B77C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701100E3" w14:textId="102B9DEA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Floor, n (%): </w:t>
            </w:r>
          </w:p>
          <w:p w14:paraId="575BF36F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7D96C39C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Mobility (walking about): 0 (0); Looking after </w:t>
            </w:r>
            <w:proofErr w:type="gramStart"/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myself</w:t>
            </w:r>
            <w:proofErr w:type="gramEnd"/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: 0 (0); Doing usual activities: 2 (2.2); Having pain or discomfort: 0 (0); Feeling worried, sad or unhappy: 0 (0)</w:t>
            </w:r>
          </w:p>
        </w:tc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BDB3328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Time to complete: NR</w:t>
            </w:r>
          </w:p>
          <w:p w14:paraId="43464632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79FFBCA2" w14:textId="570A61B0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Response rate, n (%): 94 (39.2) at baseline</w:t>
            </w:r>
          </w:p>
          <w:p w14:paraId="62F49633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5C330C66" w14:textId="45D54335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Completion rate (%): 99.6 for the descriptive system and 98.9 for the </w:t>
            </w:r>
            <w:r w:rsidR="00AD6AE9"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EQ VAS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D6F9825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NR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D2C9D48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39AA4D5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Partial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7EB23267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NR</w:t>
            </w:r>
          </w:p>
        </w:tc>
      </w:tr>
      <w:tr w:rsidR="008F5806" w:rsidRPr="002A487E" w14:paraId="2E19A780" w14:textId="77777777" w:rsidTr="00042402">
        <w:trPr>
          <w:jc w:val="center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B60E447" w14:textId="16F67ECB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Burström</w:t>
            </w:r>
            <w:proofErr w:type="spellEnd"/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, 2011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7F226350" w14:textId="44527235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Ceiling by health profile, n (%): 274 (56.3)</w:t>
            </w:r>
          </w:p>
          <w:p w14:paraId="6548E713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38D5BD36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Floor by health profile: NR</w:t>
            </w:r>
          </w:p>
        </w:tc>
        <w:tc>
          <w:tcPr>
            <w:tcW w:w="4251" w:type="dxa"/>
            <w:tcBorders>
              <w:top w:val="single" w:sz="4" w:space="0" w:color="auto"/>
              <w:bottom w:val="single" w:sz="4" w:space="0" w:color="auto"/>
            </w:tcBorders>
          </w:tcPr>
          <w:p w14:paraId="7AC89D60" w14:textId="165CB2C3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Ceiling, n (%):</w:t>
            </w:r>
          </w:p>
          <w:p w14:paraId="7D4A6721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2A63558D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Mobility (walking about): 471 (96.1); Looking after </w:t>
            </w:r>
            <w:proofErr w:type="gramStart"/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myself</w:t>
            </w:r>
            <w:proofErr w:type="gramEnd"/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: 458 (93.5); Doing usual activities: 472 (96.3); Having pain or discomfort: 331 (67.6); Feeling worried, sad or unhappy: 416 (84.9)</w:t>
            </w:r>
          </w:p>
          <w:p w14:paraId="3FD5BFBD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06299460" w14:textId="1141242A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Floor, n (%):</w:t>
            </w:r>
          </w:p>
          <w:p w14:paraId="042DCAC5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6BC89B44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Mobility (walking about): 1 (0.2); Looking after </w:t>
            </w:r>
            <w:proofErr w:type="gramStart"/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myself</w:t>
            </w:r>
            <w:proofErr w:type="gramEnd"/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: 1 (0.2); Doing usual activities: 2 (0.4); Having pain or discomfort: 3 (0.6); Feeling worried, sad or unhappy: 5 (1)</w:t>
            </w:r>
          </w:p>
        </w:tc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9F96649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Time to complete: NR</w:t>
            </w:r>
          </w:p>
          <w:p w14:paraId="3FD5A542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0231AB4C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Response rate (%): 63.7 at baseline</w:t>
            </w:r>
          </w:p>
          <w:p w14:paraId="46853FAD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00E8AB1E" w14:textId="4A4FD3E9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Completion rate (%): 100 for the descriptive system and </w:t>
            </w:r>
            <w:r w:rsidR="00AD6AE9"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EQ VAS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8F94B27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NR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EC50C49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387507F0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Partial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7CBE5D99" w14:textId="589F529A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Yes (asthma – </w:t>
            </w:r>
            <w:r w:rsidR="00AD6AE9"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EQ VAS</w:t>
            </w: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 p&lt;0.05 / severe illness and/or handicap – mobility and having pain or discomfort p&lt;0.05 / health care consultation – mobility and doing usual activities p&lt;0.05 / overweight or obesity – feeling worried, sad or unhappy and </w:t>
            </w:r>
            <w:r w:rsidR="00AD6AE9"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EQ VAS</w:t>
            </w: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 p&lt;0.05 / any of clinical characteristics – doing usual activities, feeling worried, sad or unhappy and </w:t>
            </w:r>
            <w:r w:rsidR="00AD6AE9"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EQ VAS</w:t>
            </w: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 p&lt;0.05 / several </w:t>
            </w: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lastRenderedPageBreak/>
              <w:t>clinical characteristics – feeling worried, sad or unhappy p&lt;0.05 / Origin outside Nordic countries – mobility and having pain or discomfort p&lt;0.05)</w:t>
            </w:r>
          </w:p>
        </w:tc>
      </w:tr>
      <w:tr w:rsidR="008F5806" w:rsidRPr="002A487E" w14:paraId="1BF2AFCD" w14:textId="77777777" w:rsidTr="00042402">
        <w:trPr>
          <w:jc w:val="center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E4BBE2F" w14:textId="77777777" w:rsidR="008F5806" w:rsidRPr="001F2652" w:rsidRDefault="008F5806" w:rsidP="008F5806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1F2652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lastRenderedPageBreak/>
              <w:t>Health population and functional disability</w:t>
            </w:r>
          </w:p>
          <w:p w14:paraId="70D4F3DD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15CBD2B0" w14:textId="17BDD9A4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Burstrom</w:t>
            </w:r>
            <w:proofErr w:type="spellEnd"/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, 2014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475E5672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1F2652">
              <w:rPr>
                <w:rFonts w:ascii="Times New Roman" w:eastAsia="Calibri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Health population</w:t>
            </w:r>
          </w:p>
          <w:p w14:paraId="09272936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3E64AF45" w14:textId="69531C0D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Ceiling by health profile, n (%): 253 (63.4)</w:t>
            </w:r>
          </w:p>
          <w:p w14:paraId="37A4BBD0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45C5FAEC" w14:textId="1A41B7E0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Floor by health profile, n (%): NR</w:t>
            </w:r>
          </w:p>
          <w:p w14:paraId="5737F9D6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1978793C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1F2652">
              <w:rPr>
                <w:rFonts w:ascii="Times New Roman" w:eastAsia="Calibri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Functional disability</w:t>
            </w:r>
          </w:p>
          <w:p w14:paraId="3DCFBB41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654F78E3" w14:textId="6637D820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Ceiling by health profile, n (%): 12 (17.1)</w:t>
            </w:r>
          </w:p>
          <w:p w14:paraId="34DD9939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344BE3BE" w14:textId="076B35F8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Floor by health profile, n (%): NR</w:t>
            </w:r>
          </w:p>
        </w:tc>
        <w:tc>
          <w:tcPr>
            <w:tcW w:w="4251" w:type="dxa"/>
            <w:tcBorders>
              <w:top w:val="single" w:sz="4" w:space="0" w:color="auto"/>
              <w:bottom w:val="single" w:sz="4" w:space="0" w:color="auto"/>
            </w:tcBorders>
          </w:tcPr>
          <w:p w14:paraId="5E6CC72A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1F2652">
              <w:rPr>
                <w:rFonts w:ascii="Times New Roman" w:eastAsia="Calibri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Health population</w:t>
            </w:r>
          </w:p>
          <w:p w14:paraId="0E21799E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35435055" w14:textId="3DD9393B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Ceiling, n (%):</w:t>
            </w:r>
          </w:p>
          <w:p w14:paraId="726D8D9D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6FDEBDD6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Mobility (walking about): 388 (97.2); Looking after </w:t>
            </w:r>
            <w:proofErr w:type="gramStart"/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myself</w:t>
            </w:r>
            <w:proofErr w:type="gramEnd"/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: 395 (99); Doing usual activities: 387 (97); Having pain or discomfort: 300 (75.1); Feeling worried, sad or unhappy: 324 (81.2)</w:t>
            </w:r>
          </w:p>
          <w:p w14:paraId="4F25BA0B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755F2936" w14:textId="478E0B60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Floor, n (%):</w:t>
            </w:r>
          </w:p>
          <w:p w14:paraId="5EBCE810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101F99F0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Mobility (walking about): 0 (0); Looking after </w:t>
            </w:r>
            <w:proofErr w:type="gramStart"/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myself</w:t>
            </w:r>
            <w:proofErr w:type="gramEnd"/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: 0 (0); Doing usual activities: 1 (0.2); Having pain or discomfort: 3 (0.8); Feeling worried, sad or unhappy: 2 (0.5)</w:t>
            </w:r>
          </w:p>
          <w:p w14:paraId="276143C9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59724751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1F2652">
              <w:rPr>
                <w:rFonts w:ascii="Times New Roman" w:eastAsia="Calibri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Functional disability</w:t>
            </w:r>
          </w:p>
          <w:p w14:paraId="1026CB57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3B538513" w14:textId="11098F3E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Ceiling, n (%):</w:t>
            </w:r>
          </w:p>
          <w:p w14:paraId="0E24F3C9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3AA91D3E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Mobility (walking about): 34 (48.5); Looking after </w:t>
            </w:r>
            <w:proofErr w:type="gramStart"/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myself</w:t>
            </w:r>
            <w:proofErr w:type="gramEnd"/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: 56 (80); Doing usual activities: 41 (58.6); Having pain or discomfort: 27 (38.6); Feeling worried, sad or unhappy: 52 (74.3)</w:t>
            </w:r>
          </w:p>
          <w:p w14:paraId="04D3A859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46EE031F" w14:textId="00045048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Floor, n (%):</w:t>
            </w:r>
          </w:p>
          <w:p w14:paraId="33FA9D38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306E48D5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lastRenderedPageBreak/>
              <w:t xml:space="preserve">Mobility (walking about): 6 (8.6); Looking after </w:t>
            </w:r>
            <w:proofErr w:type="gramStart"/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myself</w:t>
            </w:r>
            <w:proofErr w:type="gramEnd"/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: 2 (2.9); Doing usual activities: 8 (11.4); Having pain or discomfort: 8 (11.4); Feeling worried, sad or unhappy: 4 (5.7)</w:t>
            </w:r>
          </w:p>
        </w:tc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1ECE4E7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1F2652">
              <w:rPr>
                <w:rFonts w:ascii="Times New Roman" w:eastAsia="Calibri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lastRenderedPageBreak/>
              <w:t>Health population</w:t>
            </w:r>
          </w:p>
          <w:p w14:paraId="48163D5F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183D3BFB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Time to complete: NR</w:t>
            </w:r>
          </w:p>
          <w:p w14:paraId="0032D731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39761F75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Response rate (%): 70.9 at baseline</w:t>
            </w:r>
          </w:p>
          <w:p w14:paraId="03A1AF3D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6CCC6FF4" w14:textId="2FED6159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Completion rate (%): 98.94 for the descriptive system and </w:t>
            </w:r>
            <w:r w:rsidR="00AD6AE9"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EQ VAS</w:t>
            </w:r>
          </w:p>
          <w:p w14:paraId="79EFD7B4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0132FC2C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1F2652">
              <w:rPr>
                <w:rFonts w:ascii="Times New Roman" w:eastAsia="Calibri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Functional disability</w:t>
            </w:r>
          </w:p>
          <w:p w14:paraId="1C00C721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</w:p>
          <w:p w14:paraId="64E3F7BB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Time to complete: NR</w:t>
            </w:r>
          </w:p>
          <w:p w14:paraId="18A3B5DD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5B8490E3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Response rate (%): NR</w:t>
            </w:r>
          </w:p>
          <w:p w14:paraId="07B737C0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1AE267B7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Completion rate (%): </w:t>
            </w:r>
          </w:p>
          <w:p w14:paraId="7AB19C56" w14:textId="1439EAC0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98.83 for the descriptive system and </w:t>
            </w:r>
            <w:r w:rsidR="00AD6AE9"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EQ VAS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4EEB3157" w14:textId="77777777" w:rsidR="008F5806" w:rsidRPr="001F2652" w:rsidRDefault="008F5806" w:rsidP="008F5806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1F2652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Health population and functional disability</w:t>
            </w:r>
          </w:p>
          <w:p w14:paraId="246C7F06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7129D45D" w14:textId="72C345F5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NR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85FAEF5" w14:textId="77777777" w:rsidR="008F5806" w:rsidRPr="001F2652" w:rsidRDefault="008F5806" w:rsidP="008F5806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1F2652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Health population and functional disability</w:t>
            </w:r>
          </w:p>
          <w:p w14:paraId="5A8C05C2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74D28285" w14:textId="1DB73A14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93BCC16" w14:textId="77777777" w:rsidR="008F5806" w:rsidRPr="001F2652" w:rsidRDefault="008F5806" w:rsidP="008F5806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1F2652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Health population and functional disability</w:t>
            </w:r>
          </w:p>
          <w:p w14:paraId="7729909D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2158431C" w14:textId="7CB8D556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Partial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52134D6E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1F2652">
              <w:rPr>
                <w:rFonts w:ascii="Times New Roman" w:eastAsia="Calibri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Health population</w:t>
            </w:r>
          </w:p>
          <w:p w14:paraId="498E6102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  <w:p w14:paraId="762C60B7" w14:textId="5C009E9A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Yes (disability sample and general population – all EQ-5D-Y-3L dimensions and </w:t>
            </w:r>
            <w:r w:rsidR="00AD6AE9"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EQ VAS</w:t>
            </w: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 p&lt;0.05)</w:t>
            </w:r>
          </w:p>
          <w:p w14:paraId="1F874844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23EC0EE1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1F2652">
              <w:rPr>
                <w:rFonts w:ascii="Times New Roman" w:eastAsia="Calibri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Functional disability</w:t>
            </w:r>
          </w:p>
          <w:p w14:paraId="32038DBA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4D60F70E" w14:textId="600C51BE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Yes (disability sample and general population – all EQ-5D-Y-3L dimensions and </w:t>
            </w:r>
            <w:r w:rsidR="00AD6AE9"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EQ VAS</w:t>
            </w: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 score p&lt;0.05)</w:t>
            </w:r>
          </w:p>
        </w:tc>
      </w:tr>
      <w:tr w:rsidR="008F5806" w:rsidRPr="001F2652" w14:paraId="1EA1DB6A" w14:textId="77777777" w:rsidTr="00042402">
        <w:trPr>
          <w:jc w:val="center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42969E4C" w14:textId="7BD8D6AE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Canaway</w:t>
            </w:r>
            <w:proofErr w:type="spellEnd"/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, 2013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2743B06A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NR</w:t>
            </w:r>
          </w:p>
        </w:tc>
        <w:tc>
          <w:tcPr>
            <w:tcW w:w="4251" w:type="dxa"/>
            <w:tcBorders>
              <w:top w:val="single" w:sz="4" w:space="0" w:color="auto"/>
              <w:bottom w:val="single" w:sz="4" w:space="0" w:color="auto"/>
            </w:tcBorders>
          </w:tcPr>
          <w:p w14:paraId="6AD38E13" w14:textId="5F349006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Ceiling, n (%):</w:t>
            </w:r>
          </w:p>
          <w:p w14:paraId="50FE5840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488C7813" w14:textId="12DDA092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Mobility (walking about): 139 (86.9); Looking after </w:t>
            </w:r>
            <w:proofErr w:type="gramStart"/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myself</w:t>
            </w:r>
            <w:proofErr w:type="gramEnd"/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: 121 (75.6); Doing usual activities: 126 (78.8); Having pain or discomfort: 96 (60.0); Feeling worried, sad or unhappy: 113 (70.6)</w:t>
            </w:r>
          </w:p>
          <w:p w14:paraId="4FE74F29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77D4C510" w14:textId="579926AD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Floor, n (%):</w:t>
            </w:r>
          </w:p>
          <w:p w14:paraId="3898E99A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5D469D46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Mobility (walking about): 7 (4.4); Looking after </w:t>
            </w:r>
            <w:proofErr w:type="gramStart"/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myself</w:t>
            </w:r>
            <w:proofErr w:type="gramEnd"/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: 12 (7.5); Doing usual activities: 11 (6.9); Having pain or discomfort: 14 (8.8); Feeling worried, sad or unhappy: 13 (8.1)</w:t>
            </w:r>
          </w:p>
        </w:tc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90C6895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Time to </w:t>
            </w:r>
            <w:proofErr w:type="gramStart"/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complete:</w:t>
            </w:r>
            <w:proofErr w:type="gramEnd"/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 mean (SD): 109.8 (32) seconds</w:t>
            </w:r>
          </w:p>
          <w:p w14:paraId="6C151A61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00A1FDFE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Response rate: NR</w:t>
            </w:r>
          </w:p>
          <w:p w14:paraId="6199AB66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5F5155C0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Completion rate (%): 100 for descriptive system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4E53890E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NR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5BDC3E9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C11BC15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Partial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1F691D9D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NR</w:t>
            </w:r>
          </w:p>
        </w:tc>
      </w:tr>
      <w:tr w:rsidR="008F5806" w:rsidRPr="002A487E" w14:paraId="00F78487" w14:textId="77777777" w:rsidTr="00042402">
        <w:trPr>
          <w:jc w:val="center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52555D8" w14:textId="7049436E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Chen, 2015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745B005B" w14:textId="0366CD6E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Ceiling by health profile, n (%): 808 (40)</w:t>
            </w:r>
          </w:p>
          <w:p w14:paraId="6229886F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6E640162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Floor by health profile: NR</w:t>
            </w:r>
          </w:p>
        </w:tc>
        <w:tc>
          <w:tcPr>
            <w:tcW w:w="4251" w:type="dxa"/>
            <w:tcBorders>
              <w:top w:val="single" w:sz="4" w:space="0" w:color="auto"/>
              <w:bottom w:val="single" w:sz="4" w:space="0" w:color="auto"/>
            </w:tcBorders>
          </w:tcPr>
          <w:p w14:paraId="0D95FE7F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NR</w:t>
            </w:r>
          </w:p>
        </w:tc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E510535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Time to complete: NR</w:t>
            </w:r>
          </w:p>
          <w:p w14:paraId="1541AF81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13F694E6" w14:textId="63329D60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Response rate, n (%): 2076 (43) at baseline</w:t>
            </w:r>
          </w:p>
          <w:p w14:paraId="75BAF565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20652C96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Completion rate: NR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46C4AEF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NR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983A7DD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3ACB987C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Partial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2FA5A6AA" w14:textId="3A81E0EC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Yes (age ≤14 years old and ≥ 15 years old; Family Affluence Scale low [low ≤3, medium =4 or 5 and high ≥6]; general health [excellent, very good, good, fair or poor] and long-term disability, illness, or medical conditions p&lt;0.05)</w:t>
            </w:r>
          </w:p>
        </w:tc>
      </w:tr>
      <w:tr w:rsidR="008F5806" w:rsidRPr="001F2652" w14:paraId="5BB5F56F" w14:textId="77777777" w:rsidTr="00042402">
        <w:trPr>
          <w:jc w:val="center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EB4686B" w14:textId="5734CAFB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Eidt</w:t>
            </w:r>
            <w:proofErr w:type="spellEnd"/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-Koch, 2009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5A169C8C" w14:textId="27CC5394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Ceiling by health profile, n (%): 41 (44.6)</w:t>
            </w:r>
          </w:p>
          <w:p w14:paraId="3080923C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4F76C670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lastRenderedPageBreak/>
              <w:t>Floor by health profile: NR</w:t>
            </w:r>
          </w:p>
        </w:tc>
        <w:tc>
          <w:tcPr>
            <w:tcW w:w="4251" w:type="dxa"/>
            <w:tcBorders>
              <w:top w:val="single" w:sz="4" w:space="0" w:color="auto"/>
              <w:bottom w:val="single" w:sz="4" w:space="0" w:color="auto"/>
            </w:tcBorders>
          </w:tcPr>
          <w:p w14:paraId="1AA78AD6" w14:textId="64AF173A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lastRenderedPageBreak/>
              <w:t>Ceiling, n (%):</w:t>
            </w:r>
          </w:p>
          <w:p w14:paraId="2885E68C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33EA422E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Mobility (walking about): 81 (86.2); Looking after </w:t>
            </w:r>
            <w:proofErr w:type="gramStart"/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myself</w:t>
            </w:r>
            <w:proofErr w:type="gramEnd"/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: 83 (88.3); Doing usual activities: 79 (84.0); Having pain or discomfort: 58 (61.7); Feeling worried, sad or unhappy: 61 (64.9)</w:t>
            </w:r>
          </w:p>
          <w:p w14:paraId="3CF9B6D4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52E7ADDE" w14:textId="52C17D5D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Floor, n (%):</w:t>
            </w:r>
          </w:p>
          <w:p w14:paraId="1D060919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0B97C9B2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Mobility (walking about): 1 (1.1); Looking after </w:t>
            </w:r>
            <w:proofErr w:type="gramStart"/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myself</w:t>
            </w:r>
            <w:proofErr w:type="gramEnd"/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: 1 (1.1); Doing usual activities: 1 (1.1); Having pain or discomfort: 2 (2.1); Feeling worried, sad or unhappy: 2 (2.1)</w:t>
            </w:r>
          </w:p>
        </w:tc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9215B53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lastRenderedPageBreak/>
              <w:t>Time to complete: NR</w:t>
            </w:r>
          </w:p>
          <w:p w14:paraId="6FB958B0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348C5A77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Response rate: NR</w:t>
            </w:r>
          </w:p>
          <w:p w14:paraId="07774AE5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0680E77F" w14:textId="10095532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Completion rate, n (%): 92 (95.8)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1A3D9E5F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NR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8F174EF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721FC72B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Partial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4828AE5D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NR</w:t>
            </w:r>
          </w:p>
        </w:tc>
      </w:tr>
      <w:tr w:rsidR="008F5806" w:rsidRPr="001F2652" w14:paraId="35B532DB" w14:textId="77777777" w:rsidTr="00042402">
        <w:trPr>
          <w:jc w:val="center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067ECC4" w14:textId="77777777" w:rsidR="008F5806" w:rsidRPr="001F2652" w:rsidRDefault="008F5806" w:rsidP="008F5806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1F2652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Children and parents [mothers and fathers]</w:t>
            </w:r>
          </w:p>
          <w:p w14:paraId="786B205E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  <w:p w14:paraId="54318356" w14:textId="6F7FB2A6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Gusi</w:t>
            </w:r>
            <w:proofErr w:type="spellEnd"/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, 2014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10F57D8C" w14:textId="77777777" w:rsidR="008F5806" w:rsidRPr="001F2652" w:rsidRDefault="008F5806" w:rsidP="008F5806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1F2652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Children and parents [mothers and fathers]</w:t>
            </w:r>
          </w:p>
          <w:p w14:paraId="2C4AAD14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  <w:p w14:paraId="4547DF49" w14:textId="6304D1BD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NR</w:t>
            </w:r>
          </w:p>
        </w:tc>
        <w:tc>
          <w:tcPr>
            <w:tcW w:w="4251" w:type="dxa"/>
            <w:tcBorders>
              <w:top w:val="single" w:sz="4" w:space="0" w:color="auto"/>
              <w:bottom w:val="single" w:sz="4" w:space="0" w:color="auto"/>
            </w:tcBorders>
          </w:tcPr>
          <w:p w14:paraId="714DDBAB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1F2652">
              <w:rPr>
                <w:rFonts w:ascii="Times New Roman" w:eastAsia="Calibri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Mothers and Fathers</w:t>
            </w:r>
          </w:p>
          <w:p w14:paraId="52F11B64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  <w:p w14:paraId="06B4B74E" w14:textId="2387E990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Mothers – Ceiling, n (%):</w:t>
            </w:r>
          </w:p>
          <w:p w14:paraId="5DE8D4FF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4840142D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Mobility (walking about): 428 (96.8); Looking after </w:t>
            </w:r>
            <w:proofErr w:type="gramStart"/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myself</w:t>
            </w:r>
            <w:proofErr w:type="gramEnd"/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: 421 (95.2); Doing usual activities: 418 (94.6); Having pain or discomfort: 358 (81.0); Feeling worried, sad or unhappy: 370 (83.7) </w:t>
            </w:r>
          </w:p>
          <w:p w14:paraId="5D52DE82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4F2F0B1A" w14:textId="0E3F584B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Fathers – Ceiling, n (%):</w:t>
            </w:r>
          </w:p>
          <w:p w14:paraId="5AC9B12C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069EBED4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Mobility (walking about): 260 (97.7); Looking after </w:t>
            </w:r>
            <w:proofErr w:type="gramStart"/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myself</w:t>
            </w:r>
            <w:proofErr w:type="gramEnd"/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: 256 (96.2); Doing usual activities: 253 (95.1); Having pain or discomfort: 228 (85.7); Feeling worried, sad or unhappy: 231 (86.8)</w:t>
            </w:r>
          </w:p>
          <w:p w14:paraId="130B7654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39C7278B" w14:textId="7240782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Mothers – Floor, n (%):</w:t>
            </w:r>
          </w:p>
          <w:p w14:paraId="2844CDB9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7294FDF5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Mobility (walking about): 0 (0); Looking after </w:t>
            </w:r>
            <w:proofErr w:type="gramStart"/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myself</w:t>
            </w:r>
            <w:proofErr w:type="gramEnd"/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: 0 (0); Doing usual activities: 3 (0.5); Having pain or discomfort: 1 (0.2); Feeling worried, sad or unhappy: 3 (0.5)</w:t>
            </w:r>
          </w:p>
          <w:p w14:paraId="58DF9258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13FE1B01" w14:textId="2399665B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Fathers – Floor, n (%):</w:t>
            </w:r>
          </w:p>
          <w:p w14:paraId="165EB175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49CAA2E8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Mobility (walking about): 0 (0); Looking after </w:t>
            </w:r>
            <w:proofErr w:type="gramStart"/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myself</w:t>
            </w:r>
            <w:proofErr w:type="gramEnd"/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: 0 (0); Doing usual activities: 0 (0); </w:t>
            </w: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lastRenderedPageBreak/>
              <w:t>Having pain or discomfort: 0 (0); Feeling worried, sad or unhappy: 0 (0)</w:t>
            </w:r>
          </w:p>
          <w:p w14:paraId="7DD86A1B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726B871D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1F2652">
              <w:rPr>
                <w:rFonts w:ascii="Times New Roman" w:eastAsia="Calibri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Children</w:t>
            </w:r>
          </w:p>
          <w:p w14:paraId="222B66BD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7611163B" w14:textId="5A7EF090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Ceiling, n (%):</w:t>
            </w:r>
          </w:p>
          <w:p w14:paraId="088ED0C5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69EBC871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Mobility (walking about): 600 (96.8); Looking after </w:t>
            </w:r>
            <w:proofErr w:type="gramStart"/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myself</w:t>
            </w:r>
            <w:proofErr w:type="gramEnd"/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: 599 (96.6); Doing usual activities: 575 (92.7); Having pain or discomfort: 552 (84.2); Feeling worried, sad or unhappy: 495 (79.8)</w:t>
            </w:r>
          </w:p>
          <w:p w14:paraId="15757DB5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57643662" w14:textId="4475BB1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Floor, n (%):</w:t>
            </w:r>
          </w:p>
          <w:p w14:paraId="3A873F32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719022B9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Mobility (walking about): 4 (0.6); Looking after </w:t>
            </w:r>
            <w:proofErr w:type="gramStart"/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myself</w:t>
            </w:r>
            <w:proofErr w:type="gramEnd"/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: 2 (0.3); Doing usual activities: 6 (1.0); Having pain or discomfort: 5 (0.8); Feeling worried, sad or unhappy: 7 (1.1)</w:t>
            </w:r>
          </w:p>
        </w:tc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19110F0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1F2652">
              <w:rPr>
                <w:rFonts w:ascii="Times New Roman" w:eastAsia="Calibri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lastRenderedPageBreak/>
              <w:t>Mothers and Fathers</w:t>
            </w:r>
          </w:p>
          <w:p w14:paraId="7543993B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3D5A68AA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Time to complete: Unclear</w:t>
            </w:r>
          </w:p>
          <w:p w14:paraId="506E21E4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2C170364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Response rate n (%): 158 (25.5) at follow-up</w:t>
            </w:r>
          </w:p>
          <w:p w14:paraId="09E9EBD2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6E089E9E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Completion rate (%): 100 for the descriptive system</w:t>
            </w:r>
          </w:p>
          <w:p w14:paraId="5BBA109A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0C1BD1DE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1F2652">
              <w:rPr>
                <w:rFonts w:ascii="Times New Roman" w:eastAsia="Calibri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Children</w:t>
            </w:r>
          </w:p>
          <w:p w14:paraId="224EF709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4A67CF63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Time to complete: NR</w:t>
            </w:r>
          </w:p>
          <w:p w14:paraId="0B8BEEDF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125795B0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Response rate n (%): 114 (16.1) at follow-up</w:t>
            </w:r>
          </w:p>
          <w:p w14:paraId="45164F03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03E20A46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Completion rate (%): 100 for the descriptive system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0959DAC6" w14:textId="77777777" w:rsidR="008F5806" w:rsidRPr="001F2652" w:rsidRDefault="008F5806" w:rsidP="008F5806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1F2652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Children and parents [mothers and fathers]</w:t>
            </w:r>
          </w:p>
          <w:p w14:paraId="46C049A7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  <w:p w14:paraId="74E7D551" w14:textId="4BB3DC99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NR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E22A6E8" w14:textId="77777777" w:rsidR="008F5806" w:rsidRPr="001F2652" w:rsidRDefault="008F5806" w:rsidP="008F5806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1F2652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Children and parents [mothers and fathers]</w:t>
            </w:r>
          </w:p>
          <w:p w14:paraId="07A3D592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  <w:p w14:paraId="05FE0DA9" w14:textId="7B90F3FF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YeS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2ED6B1C" w14:textId="77777777" w:rsidR="008F5806" w:rsidRPr="001F2652" w:rsidRDefault="008F5806" w:rsidP="008F5806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1F2652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Children and parents [mothers and fathers]</w:t>
            </w:r>
          </w:p>
          <w:p w14:paraId="167782B8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  <w:p w14:paraId="24B03EA9" w14:textId="34DF8A7A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Partial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7ED03C97" w14:textId="77777777" w:rsidR="008F5806" w:rsidRPr="001F2652" w:rsidRDefault="008F5806" w:rsidP="008F5806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1F2652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Children and parents [mothers and fathers]</w:t>
            </w:r>
          </w:p>
          <w:p w14:paraId="4B0358F1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  <w:p w14:paraId="6D6779B6" w14:textId="4F7B8F2F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NR</w:t>
            </w:r>
          </w:p>
        </w:tc>
      </w:tr>
      <w:tr w:rsidR="008F5806" w:rsidRPr="002A487E" w14:paraId="19176651" w14:textId="77777777" w:rsidTr="00042402">
        <w:trPr>
          <w:jc w:val="center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4020559" w14:textId="3FFB44BF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He, 2023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C93E97E" w14:textId="1B8A50E2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NR</w:t>
            </w:r>
          </w:p>
        </w:tc>
        <w:tc>
          <w:tcPr>
            <w:tcW w:w="42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DFE7B7C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Ceiling, n (%):</w:t>
            </w:r>
          </w:p>
          <w:p w14:paraId="06D42469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138573E3" w14:textId="1473AF08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Mobility (walking about): 1097 (97.9); Looking after </w:t>
            </w:r>
            <w:proofErr w:type="gramStart"/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myself</w:t>
            </w:r>
            <w:proofErr w:type="gramEnd"/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: 1074 (97.6); Doing usual activities: 747 (67.9); Having pain or discomfort: 911 (82.8); Feeling worried, sad or unhappy: 903 (82.1)</w:t>
            </w:r>
          </w:p>
          <w:p w14:paraId="01BB9799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14B36AAD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Floor, n (%):</w:t>
            </w:r>
          </w:p>
          <w:p w14:paraId="42103B21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31716F86" w14:textId="110E63EC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Mobility (walking about): 0 (0); Looking after </w:t>
            </w:r>
            <w:proofErr w:type="gramStart"/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myself</w:t>
            </w:r>
            <w:proofErr w:type="gramEnd"/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: 1 (0.1); Doing usual activities: 152 (13.8); Having pain or discomfort: </w:t>
            </w:r>
            <w:r w:rsidR="00A32206"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1</w:t>
            </w: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 (0</w:t>
            </w:r>
            <w:r w:rsidR="00A32206"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.1</w:t>
            </w: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); Feeling worried, sad or unhappy: </w:t>
            </w:r>
            <w:r w:rsidR="00A32206"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1</w:t>
            </w: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 (0</w:t>
            </w:r>
            <w:r w:rsidR="00A32206"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.1</w:t>
            </w: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62685A9" w14:textId="77777777" w:rsidR="008F5806" w:rsidRPr="001F2652" w:rsidRDefault="00A322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Time to complete: Less than 5 minutes</w:t>
            </w:r>
          </w:p>
          <w:p w14:paraId="2EE41A12" w14:textId="77777777" w:rsidR="00A32206" w:rsidRPr="001F2652" w:rsidRDefault="00A322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6B54E3FA" w14:textId="77777777" w:rsidR="00A32206" w:rsidRPr="001F2652" w:rsidRDefault="00A322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Response rate: NR</w:t>
            </w:r>
          </w:p>
          <w:p w14:paraId="44229DC7" w14:textId="77777777" w:rsidR="00A32206" w:rsidRPr="001F2652" w:rsidRDefault="00A322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67D03EF8" w14:textId="7C1166C7" w:rsidR="00A32206" w:rsidRPr="001F2652" w:rsidRDefault="00A322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Completion rate (%): 100 for descriptive system and EQ VAS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B0CA163" w14:textId="2EF40F5A" w:rsidR="008F5806" w:rsidRPr="001F2652" w:rsidRDefault="00A322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NR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E981F04" w14:textId="2E5F5855" w:rsidR="008F5806" w:rsidRPr="001F2652" w:rsidRDefault="00A322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CEAC44D" w14:textId="2534C0EB" w:rsidR="008F5806" w:rsidRPr="001F2652" w:rsidRDefault="00A322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Partial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579B4BC" w14:textId="4ADCFB15" w:rsidR="008F5806" w:rsidRPr="001F2652" w:rsidRDefault="00A322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Yes (EQ VAS and utility score distinguish children and adolescents with different levels of dyspepsia functional)</w:t>
            </w:r>
          </w:p>
        </w:tc>
      </w:tr>
      <w:tr w:rsidR="008F5806" w:rsidRPr="002A487E" w14:paraId="61448315" w14:textId="77777777" w:rsidTr="00042402">
        <w:trPr>
          <w:jc w:val="center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1D82E113" w14:textId="3639E4CB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Hsu, 2018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41014A6D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Ceiling by health profile (%): 67.8</w:t>
            </w:r>
          </w:p>
          <w:p w14:paraId="69911E19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7F3C9180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Floor by health profile: NR</w:t>
            </w:r>
          </w:p>
        </w:tc>
        <w:tc>
          <w:tcPr>
            <w:tcW w:w="4251" w:type="dxa"/>
            <w:tcBorders>
              <w:top w:val="single" w:sz="4" w:space="0" w:color="auto"/>
              <w:bottom w:val="single" w:sz="4" w:space="0" w:color="auto"/>
            </w:tcBorders>
          </w:tcPr>
          <w:p w14:paraId="51A6D555" w14:textId="56C57571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lastRenderedPageBreak/>
              <w:t>Ceiling, n (%):</w:t>
            </w:r>
          </w:p>
          <w:p w14:paraId="08530535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73FB883C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lastRenderedPageBreak/>
              <w:t xml:space="preserve">Mobility (walking about): 116 (95.9); Looking after </w:t>
            </w:r>
            <w:proofErr w:type="gramStart"/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myself</w:t>
            </w:r>
            <w:proofErr w:type="gramEnd"/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: 118 (97.5); Doing usual activities: 112 (92.6); Having pain or discomfort: 102 (84.3); Feeling worried, sad or unhappy: 104 (85.9)</w:t>
            </w:r>
          </w:p>
          <w:p w14:paraId="13A658AA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6FA436C4" w14:textId="7934F2FA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Floor, n (%):</w:t>
            </w:r>
          </w:p>
          <w:p w14:paraId="09D5E236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6D53DF65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Mobility (walking about): 4 (3.3); Looking after </w:t>
            </w:r>
            <w:proofErr w:type="gramStart"/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myself</w:t>
            </w:r>
            <w:proofErr w:type="gramEnd"/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: 0 (0); Doing usual activities: 0 (0); Having pain or discomfort: 0 (0); Feeling worried, sad or unhappy: 0 (0)</w:t>
            </w:r>
          </w:p>
        </w:tc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5AE2538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lastRenderedPageBreak/>
              <w:t>Time to complete: NR</w:t>
            </w:r>
          </w:p>
          <w:p w14:paraId="44D6B52D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7BF16566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lastRenderedPageBreak/>
              <w:t>Response rate n (%): 53 (77.9) at follow-up</w:t>
            </w:r>
          </w:p>
          <w:p w14:paraId="76CBE307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06D16FD1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Completion rate: NR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BBB6A89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lastRenderedPageBreak/>
              <w:t>NR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FF2D9CB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329A1A49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Partial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5CEF3EAE" w14:textId="0C1A4FDB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Yes (</w:t>
            </w:r>
            <w:r w:rsidR="00AD6AE9"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EQ VAS</w:t>
            </w: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: age 13-15: -10.1 [-16.8 to -3.4]; age &gt;15: -6.8 [-</w:t>
            </w: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lastRenderedPageBreak/>
              <w:t>11.8 to -1.9]; gender boy: 5.1 [0.7 to 9.6]; mineral bone disorders: -20 [-30.0 to -9.9])</w:t>
            </w:r>
          </w:p>
        </w:tc>
      </w:tr>
      <w:tr w:rsidR="00A32206" w:rsidRPr="001F2652" w14:paraId="47F5AF06" w14:textId="77777777" w:rsidTr="00042402">
        <w:trPr>
          <w:jc w:val="center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4756612" w14:textId="0D972523" w:rsidR="00A32206" w:rsidRPr="001F2652" w:rsidRDefault="00A322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lastRenderedPageBreak/>
              <w:t>Hsu, 2023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06D9A16D" w14:textId="04C41A82" w:rsidR="00A32206" w:rsidRPr="001F2652" w:rsidRDefault="00A32206" w:rsidP="00A322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NR</w:t>
            </w:r>
          </w:p>
        </w:tc>
        <w:tc>
          <w:tcPr>
            <w:tcW w:w="4251" w:type="dxa"/>
            <w:tcBorders>
              <w:top w:val="single" w:sz="4" w:space="0" w:color="auto"/>
              <w:bottom w:val="single" w:sz="4" w:space="0" w:color="auto"/>
            </w:tcBorders>
          </w:tcPr>
          <w:p w14:paraId="661280C0" w14:textId="25DD01D3" w:rsidR="00A32206" w:rsidRPr="001F2652" w:rsidRDefault="00A322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NR</w:t>
            </w:r>
          </w:p>
        </w:tc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E96B936" w14:textId="77777777" w:rsidR="00A32206" w:rsidRPr="001F2652" w:rsidRDefault="00A32206" w:rsidP="00A322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Time to complete: NR</w:t>
            </w:r>
          </w:p>
          <w:p w14:paraId="074C18E6" w14:textId="77777777" w:rsidR="00A32206" w:rsidRPr="001F2652" w:rsidRDefault="00A32206" w:rsidP="00A322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0D63DF96" w14:textId="73B36255" w:rsidR="00A32206" w:rsidRPr="001F2652" w:rsidRDefault="00A32206" w:rsidP="00A322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Response rate, n (%):83 (68.6) at follow-up</w:t>
            </w:r>
          </w:p>
          <w:p w14:paraId="4B854187" w14:textId="77777777" w:rsidR="00A32206" w:rsidRPr="001F2652" w:rsidRDefault="00A32206" w:rsidP="00A322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6EE241C1" w14:textId="522FAF2F" w:rsidR="00A32206" w:rsidRPr="001F2652" w:rsidRDefault="00A32206" w:rsidP="00A322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Completion rate: NR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9017A8D" w14:textId="264B649C" w:rsidR="00A32206" w:rsidRPr="001F2652" w:rsidRDefault="00A322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NR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8C77393" w14:textId="232D974E" w:rsidR="00A32206" w:rsidRPr="001F2652" w:rsidRDefault="00A322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6A9AE16" w14:textId="0B88D7F9" w:rsidR="00A32206" w:rsidRPr="001F2652" w:rsidRDefault="00A322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Partial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56885A1B" w14:textId="6683ADCC" w:rsidR="00A32206" w:rsidRPr="001F2652" w:rsidRDefault="00A322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NR</w:t>
            </w:r>
          </w:p>
        </w:tc>
      </w:tr>
      <w:tr w:rsidR="008F5806" w:rsidRPr="002A487E" w14:paraId="241D1F42" w14:textId="77777777" w:rsidTr="00042402">
        <w:trPr>
          <w:jc w:val="center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7E7AE3E" w14:textId="31E83D32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Kim, 2017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3E148047" w14:textId="0C2697A2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Ceiling by health profile, n (%): 2003 (81.2)</w:t>
            </w:r>
          </w:p>
          <w:p w14:paraId="3389F205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4E167592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Floor by health profile: NR</w:t>
            </w:r>
          </w:p>
        </w:tc>
        <w:tc>
          <w:tcPr>
            <w:tcW w:w="4251" w:type="dxa"/>
            <w:tcBorders>
              <w:top w:val="single" w:sz="4" w:space="0" w:color="auto"/>
              <w:bottom w:val="single" w:sz="4" w:space="0" w:color="auto"/>
            </w:tcBorders>
          </w:tcPr>
          <w:p w14:paraId="4EA92E04" w14:textId="3F93CAFD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Ceiling, n (%):</w:t>
            </w:r>
          </w:p>
          <w:p w14:paraId="4B573056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6AE627C2" w14:textId="5B65BF4E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Mobility (walking about): 2409 (97.7); Looking after </w:t>
            </w:r>
            <w:proofErr w:type="gramStart"/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myself</w:t>
            </w:r>
            <w:proofErr w:type="gramEnd"/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: 2408 (97.7); Doing usual activities: 2370 (96.1); Having pain or discomfort: 2224 (90.2); Felling worried, sad or unhappy: 2236 (90.7)</w:t>
            </w:r>
          </w:p>
          <w:p w14:paraId="1A90397C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29FA1534" w14:textId="23DF1B09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Floor, n (%): </w:t>
            </w:r>
          </w:p>
          <w:p w14:paraId="7A0C267B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3F2D3E89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Mobility (walking about): 5 (0.2); Looking after </w:t>
            </w:r>
            <w:proofErr w:type="gramStart"/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myself</w:t>
            </w:r>
            <w:proofErr w:type="gramEnd"/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: 7 (0.3); Doing usual activities: 5 (0.2); Having pain or discomfort: 9 (0.4); Felling worried, sad or unhappy: 8 (0.3)</w:t>
            </w:r>
          </w:p>
        </w:tc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5C4DF5E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Time to complete: NR</w:t>
            </w:r>
          </w:p>
          <w:p w14:paraId="2CB9EB92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738F1262" w14:textId="24A62B5B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Response rate, n (%): 2494 (91.3) at baseline</w:t>
            </w:r>
          </w:p>
          <w:p w14:paraId="52C12B58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57A89E9E" w14:textId="1CAC27C9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Completion rate (%): 96.6 for the descriptive system and 92.5 for the </w:t>
            </w:r>
            <w:r w:rsidR="00AD6AE9"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EQ VAS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AD9F075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NR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5EAA946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666CA424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Partial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70E1DE61" w14:textId="26F553B1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Yes (age – female older group ‘having pain or discomfort’, ‘feeling worried, sad or unhappy’ and </w:t>
            </w:r>
            <w:r w:rsidR="00AD6AE9"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EQ VAS</w:t>
            </w: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 p&lt;0.05; age – male older – </w:t>
            </w:r>
            <w:r w:rsidR="00AD6AE9"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EQ VAS</w:t>
            </w: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 p&lt;0.05; age [regardless gender] - ‘having pain or discomfort’ p&lt;0.05; gender – ‘looking after myself’ and ‘doing usual activities’ p&lt;0.05; education level of parents – middle school or less, high </w:t>
            </w: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lastRenderedPageBreak/>
              <w:t>school and college or more 'looking after myself' and 'doing usual activities' p&lt;0.05)</w:t>
            </w:r>
          </w:p>
        </w:tc>
      </w:tr>
      <w:tr w:rsidR="008F5806" w:rsidRPr="002A487E" w14:paraId="4C48C491" w14:textId="77777777" w:rsidTr="00042402">
        <w:trPr>
          <w:jc w:val="center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3D52EE6" w14:textId="38F55BCD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lastRenderedPageBreak/>
              <w:t>Kim, 2018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04751975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Ceiling by health profile (%): 82.0</w:t>
            </w:r>
          </w:p>
          <w:p w14:paraId="1B5E4033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09D19BD4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Floor by health profile: NR</w:t>
            </w:r>
          </w:p>
        </w:tc>
        <w:tc>
          <w:tcPr>
            <w:tcW w:w="4251" w:type="dxa"/>
            <w:tcBorders>
              <w:top w:val="single" w:sz="4" w:space="0" w:color="auto"/>
              <w:bottom w:val="single" w:sz="4" w:space="0" w:color="auto"/>
            </w:tcBorders>
          </w:tcPr>
          <w:p w14:paraId="78C97434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  <w:t>Grade 1-3</w:t>
            </w:r>
          </w:p>
          <w:p w14:paraId="238D891B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4953C970" w14:textId="1375C24A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Ceiling, n (%):</w:t>
            </w:r>
          </w:p>
          <w:p w14:paraId="2E63BB16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430CF5F6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Mobility (walking about): 4916 (98.3); Looking after </w:t>
            </w:r>
            <w:proofErr w:type="gramStart"/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myself</w:t>
            </w:r>
            <w:proofErr w:type="gramEnd"/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: 4828 (96.6); Doing usual activities: 4828 (96.6); Having pain or discomfort: 4596 (91.9); Felling worried, sad or unhappy: 4590 (91.8)</w:t>
            </w:r>
          </w:p>
          <w:p w14:paraId="6344B655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3511E9F1" w14:textId="60B20445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Floor, n (%):</w:t>
            </w:r>
          </w:p>
          <w:p w14:paraId="0B488504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7823A259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Mobility (walking about): 5 (0.1); Looking after </w:t>
            </w:r>
            <w:proofErr w:type="gramStart"/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myself</w:t>
            </w:r>
            <w:proofErr w:type="gramEnd"/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: 5 (0.1); Doing usual activities: 11 (0.2); Having pain or discomfort: 8 (0.2); Felling worried, sad or unhappy: 16 (0.3)</w:t>
            </w:r>
          </w:p>
          <w:p w14:paraId="7856CD61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44BA3647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  <w:t>Grade 4-6</w:t>
            </w:r>
          </w:p>
          <w:p w14:paraId="277C3C7A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5E13BE28" w14:textId="6428D6C8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Ceiling, n (%):</w:t>
            </w:r>
          </w:p>
          <w:p w14:paraId="3672F839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73A96790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Mobility (walking about): 3817 (97.4); Looking after </w:t>
            </w:r>
            <w:proofErr w:type="gramStart"/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myself</w:t>
            </w:r>
            <w:proofErr w:type="gramEnd"/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: 3874 (98.9); Doing usual activities: 3806 (97.1); Having pain or discomfort: 3491 (89.1); Felling worried, sad or unhappy: 3533 (90.2)</w:t>
            </w:r>
          </w:p>
          <w:p w14:paraId="44F6FCBE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5FDD7568" w14:textId="7BC571F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Floor, n (%):</w:t>
            </w:r>
          </w:p>
          <w:p w14:paraId="4DEDFC4F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3DF54142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Mobility (walking about): 10 (0.3); Looking after </w:t>
            </w:r>
            <w:proofErr w:type="gramStart"/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myself</w:t>
            </w:r>
            <w:proofErr w:type="gramEnd"/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: 4 (0.1); Doing usual activities: 6 (0.2); </w:t>
            </w: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lastRenderedPageBreak/>
              <w:t>Having pain or discomfort: 10 (0.3); Felling worried, sad or unhappy: 11 (0.3)</w:t>
            </w:r>
          </w:p>
        </w:tc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4D563A9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lastRenderedPageBreak/>
              <w:t>Time to complete: NR</w:t>
            </w:r>
          </w:p>
          <w:p w14:paraId="095D0657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50C8F712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Response rate n (%): 9117 (91.6) at baseline</w:t>
            </w:r>
          </w:p>
          <w:p w14:paraId="48BB419C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52D0CFDE" w14:textId="6F4966FE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Completion rate (%): 97.8 for the descriptive system and 86.2 for the </w:t>
            </w:r>
            <w:r w:rsidR="00AD6AE9"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EQ VAS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FC35B74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NR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49848E1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130D47B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Partial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19542629" w14:textId="1E96AB6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Yes (wheezing or whistling in the chest – all dimensions and </w:t>
            </w:r>
            <w:r w:rsidR="00AD6AE9"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EQ VAS</w:t>
            </w: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 p&lt;0.05; runny or blocked nose – all dimensions and </w:t>
            </w:r>
            <w:r w:rsidR="00AD6AE9"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EQ VAS</w:t>
            </w: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 p&lt;0.05; itchy rash – all dimensions and </w:t>
            </w:r>
            <w:r w:rsidR="00AD6AE9"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EQ VAS</w:t>
            </w: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 p&lt;0.05; number of allergic symptoms – all dimensions and </w:t>
            </w:r>
            <w:r w:rsidR="00AD6AE9"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EQ VAS</w:t>
            </w: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 p&lt;0.05)</w:t>
            </w:r>
          </w:p>
        </w:tc>
      </w:tr>
      <w:tr w:rsidR="008F5806" w:rsidRPr="002A487E" w14:paraId="3492BC8E" w14:textId="77777777" w:rsidTr="00042402">
        <w:trPr>
          <w:jc w:val="center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B01F52B" w14:textId="5DB2A323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Mayoral, 2019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75276509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Ceiling by health profile (%): 50.7</w:t>
            </w:r>
          </w:p>
          <w:p w14:paraId="035BF220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79645FCE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Floor by health profile: NR</w:t>
            </w:r>
          </w:p>
        </w:tc>
        <w:tc>
          <w:tcPr>
            <w:tcW w:w="4251" w:type="dxa"/>
            <w:tcBorders>
              <w:top w:val="single" w:sz="4" w:space="0" w:color="auto"/>
              <w:bottom w:val="single" w:sz="4" w:space="0" w:color="auto"/>
            </w:tcBorders>
          </w:tcPr>
          <w:p w14:paraId="1ABC6C28" w14:textId="535CA6E2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Ceiling, n (%):</w:t>
            </w:r>
          </w:p>
          <w:p w14:paraId="498DF9FF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66BC7FB4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Mobility (walking about): 133 (97.8); Looking after </w:t>
            </w:r>
            <w:proofErr w:type="gramStart"/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myself</w:t>
            </w:r>
            <w:proofErr w:type="gramEnd"/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: 132 (97.1); Doing usual activities: 119 (87.5); Having pain or discomfort: 89 (65.4); Felling worried, sad or unhappy: 97 (71.3)</w:t>
            </w:r>
          </w:p>
          <w:p w14:paraId="687C14F3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7B3C9214" w14:textId="247B063E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Floor, n (%):</w:t>
            </w:r>
          </w:p>
          <w:p w14:paraId="5DBD075E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37D095F6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Mobility (walking about): 0 (0); Looking after </w:t>
            </w:r>
            <w:proofErr w:type="gramStart"/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myself</w:t>
            </w:r>
            <w:proofErr w:type="gramEnd"/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: 0 (0); Usual activities: 0 (0); Having pain or discomfort: 2 (1.5); Felling worried, sad or unhappy: (2.9)</w:t>
            </w:r>
          </w:p>
        </w:tc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815DF06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Time to complete: NR</w:t>
            </w:r>
          </w:p>
          <w:p w14:paraId="5A19CF28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2B2D138A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Response rate n (%): 136 (66.3) at baseline and 119 (87.5) at follow-up (fourth visit)</w:t>
            </w:r>
          </w:p>
          <w:p w14:paraId="7B535F15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4873B38C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Completion rate: NR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19BBD2B6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NR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58F4338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74129089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Partial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073FC5C5" w14:textId="77BF5732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Yes (general health question – descriptive score [summary score] p&lt;0.01 and ES 0.7 [CI 95% 0.39-1.09] and </w:t>
            </w:r>
            <w:r w:rsidR="00AD6AE9"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EQ VAS</w:t>
            </w: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 score p&lt;0.01 and ES 1.0 [CI 95% 0.66-1.38]; Mental health [SDQ] – descriptive score [summary score] p&lt;0.01 and ES 1.5 [CI 95% 1.01-1.98]; Family function [APGAR] - descriptive score [summary score] p=0.06 and ES 0.4 [CI 95% 0.01-0.71])</w:t>
            </w:r>
          </w:p>
        </w:tc>
      </w:tr>
      <w:tr w:rsidR="008F5806" w:rsidRPr="002A487E" w14:paraId="377029D6" w14:textId="77777777" w:rsidTr="00042402">
        <w:trPr>
          <w:jc w:val="center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46D4FD79" w14:textId="10553A40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Mayoral, 2022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7F296B0E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Ceiling by health profile, n (%): 60.3% (baseline)</w:t>
            </w:r>
          </w:p>
          <w:p w14:paraId="6F383055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740CE70B" w14:textId="145E9931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Floor by health profile: NR</w:t>
            </w:r>
          </w:p>
        </w:tc>
        <w:tc>
          <w:tcPr>
            <w:tcW w:w="4251" w:type="dxa"/>
            <w:tcBorders>
              <w:top w:val="single" w:sz="4" w:space="0" w:color="auto"/>
              <w:bottom w:val="single" w:sz="4" w:space="0" w:color="auto"/>
            </w:tcBorders>
          </w:tcPr>
          <w:p w14:paraId="6FF3B6E5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Ceiling, n (%):</w:t>
            </w:r>
          </w:p>
          <w:p w14:paraId="1AB7994E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0F7C6A09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Mobility (walking about): 111 (94.9); Looking after </w:t>
            </w:r>
            <w:proofErr w:type="gramStart"/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myself</w:t>
            </w:r>
            <w:proofErr w:type="gramEnd"/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: 114 (97.4); Doing usual activities: 84 (71.2); Having pain or discomfort: 98 (82.4); Feeling worried, sad or unhappy: 110 (92.4)</w:t>
            </w:r>
          </w:p>
          <w:p w14:paraId="1D75ED24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78D9B290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Floor, n (%):</w:t>
            </w:r>
          </w:p>
          <w:p w14:paraId="0010B5F3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2E0873E7" w14:textId="5B9BD7D6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Mobility (walking about): 0 (0); Looking after </w:t>
            </w:r>
            <w:proofErr w:type="gramStart"/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myself</w:t>
            </w:r>
            <w:proofErr w:type="gramEnd"/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: 0 (0); Doing usual activities: 1 (0.8); Having pain or discomfort: 0 (0); Feeling worried, sad or unhappy: 0 (0)</w:t>
            </w:r>
          </w:p>
        </w:tc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6193F5E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Time to complete: NR</w:t>
            </w:r>
          </w:p>
          <w:p w14:paraId="51A0D47C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220482FF" w14:textId="6C6C9731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Response rate, n (%): 119 (63) at baseline and 62 (52) at follow-up</w:t>
            </w:r>
          </w:p>
          <w:p w14:paraId="22224455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155335C5" w14:textId="615CED42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Completion rate (%): 99.2% for descriptive system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44279AB" w14:textId="33EA3066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NR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5426A50" w14:textId="0787AA68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FF56D0F" w14:textId="7F644CB4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Partial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5565A4CD" w14:textId="2C836AA9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Yes (</w:t>
            </w:r>
            <w:r w:rsidR="00AD6AE9"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EQ VAS</w:t>
            </w: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 in the asthma control, ES [95% CI]: 0.66 [0.19 to 1.13]; frequency of Short-Acting β-Agonists, ES [95% CI]: 0.68 [0.30 to 1.07]; second-hand smoke exposure, ES [95% CI]: 0.75 [0.21 to 1.30]) and (utility score in the frequency of Short-Acting β-Agonists, </w:t>
            </w: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lastRenderedPageBreak/>
              <w:t>ES [95% CI]: -0.59 [-0.98 to -0.2])</w:t>
            </w:r>
          </w:p>
        </w:tc>
      </w:tr>
      <w:tr w:rsidR="00A32206" w:rsidRPr="002A487E" w14:paraId="074C0E80" w14:textId="77777777" w:rsidTr="00042402">
        <w:trPr>
          <w:jc w:val="center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0958F20C" w14:textId="62346E61" w:rsidR="00A32206" w:rsidRPr="001F2652" w:rsidRDefault="00A322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lastRenderedPageBreak/>
              <w:t>Mihalopoulos</w:t>
            </w:r>
            <w:proofErr w:type="spellEnd"/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, 2023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19144F26" w14:textId="77777777" w:rsidR="00A32206" w:rsidRPr="001F2652" w:rsidRDefault="00A322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Ceiling effects by health profile, (%): (11.9)</w:t>
            </w:r>
          </w:p>
          <w:p w14:paraId="4E4DF9B4" w14:textId="77777777" w:rsidR="00A32206" w:rsidRPr="001F2652" w:rsidRDefault="00A322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344A7C91" w14:textId="5F11FA7A" w:rsidR="00A32206" w:rsidRPr="001F2652" w:rsidRDefault="00A322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Floor by health profile: NR</w:t>
            </w:r>
          </w:p>
        </w:tc>
        <w:tc>
          <w:tcPr>
            <w:tcW w:w="4251" w:type="dxa"/>
            <w:tcBorders>
              <w:top w:val="single" w:sz="4" w:space="0" w:color="auto"/>
              <w:bottom w:val="single" w:sz="4" w:space="0" w:color="auto"/>
            </w:tcBorders>
          </w:tcPr>
          <w:p w14:paraId="2899A816" w14:textId="075C80B4" w:rsidR="00A32206" w:rsidRPr="001F2652" w:rsidRDefault="00A322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NR</w:t>
            </w:r>
          </w:p>
        </w:tc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1754C94" w14:textId="77777777" w:rsidR="00A32206" w:rsidRPr="001F2652" w:rsidRDefault="00A322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Time to complete: NR </w:t>
            </w:r>
          </w:p>
          <w:p w14:paraId="0052327D" w14:textId="77777777" w:rsidR="00A32206" w:rsidRPr="001F2652" w:rsidRDefault="00A322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60E9ECDB" w14:textId="77777777" w:rsidR="00A32206" w:rsidRPr="001F2652" w:rsidRDefault="00A322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Response rate: NR</w:t>
            </w:r>
          </w:p>
          <w:p w14:paraId="21B37D74" w14:textId="77777777" w:rsidR="00A32206" w:rsidRPr="001F2652" w:rsidRDefault="00A322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29D20C91" w14:textId="5D770D03" w:rsidR="00A32206" w:rsidRPr="001F2652" w:rsidRDefault="00A322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Completion rate: NR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A38CF78" w14:textId="62E3872F" w:rsidR="00A32206" w:rsidRPr="001F2652" w:rsidRDefault="00A322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NR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07C22A8" w14:textId="1A83A218" w:rsidR="00A32206" w:rsidRPr="001F2652" w:rsidRDefault="00A322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654A6ECE" w14:textId="0E9A782B" w:rsidR="00A32206" w:rsidRPr="001F2652" w:rsidRDefault="00A322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Partial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7389C4B3" w14:textId="36F5AB88" w:rsidR="00A32206" w:rsidRPr="001F2652" w:rsidRDefault="00041271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Yes (the EQ-5D-Y-3L utility score differs according to the CGAS 31-50: 0.54 [called group 1], CGAS 51-70: 0.60 [called group 2), CGAS 71-100: 0.72 [called group 3]) /// Effect size 2-1: 0.23; 3-2: 0.51 and 3-1: 0.84</w:t>
            </w:r>
          </w:p>
        </w:tc>
      </w:tr>
      <w:tr w:rsidR="00C33907" w:rsidRPr="002A487E" w14:paraId="0A2E34D9" w14:textId="77777777" w:rsidTr="00042402">
        <w:trPr>
          <w:jc w:val="center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EDEB96A" w14:textId="19C46B3F" w:rsidR="00C33907" w:rsidRPr="001F2652" w:rsidRDefault="00C33907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O’Loughlin, 2023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417C10D1" w14:textId="31479FDD" w:rsidR="00C33907" w:rsidRPr="001F2652" w:rsidRDefault="00C33907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NR</w:t>
            </w:r>
          </w:p>
        </w:tc>
        <w:tc>
          <w:tcPr>
            <w:tcW w:w="4251" w:type="dxa"/>
            <w:tcBorders>
              <w:top w:val="single" w:sz="4" w:space="0" w:color="auto"/>
              <w:bottom w:val="single" w:sz="4" w:space="0" w:color="auto"/>
            </w:tcBorders>
          </w:tcPr>
          <w:p w14:paraId="4F9DFEC3" w14:textId="7D5C4D03" w:rsidR="00C33907" w:rsidRPr="001F2652" w:rsidRDefault="00C33907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NR</w:t>
            </w:r>
          </w:p>
        </w:tc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16A9967" w14:textId="77777777" w:rsidR="00C33907" w:rsidRPr="001F2652" w:rsidRDefault="00C33907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Time to complete: NR</w:t>
            </w:r>
          </w:p>
          <w:p w14:paraId="3A2E65F0" w14:textId="77777777" w:rsidR="00C33907" w:rsidRPr="001F2652" w:rsidRDefault="00C33907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4C3ADF77" w14:textId="77777777" w:rsidR="00C33907" w:rsidRPr="001F2652" w:rsidRDefault="00C33907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Response rate, n (%): 729 (72) at baseline and 284 (28) at follow-up</w:t>
            </w:r>
          </w:p>
          <w:p w14:paraId="36D159C7" w14:textId="77777777" w:rsidR="00C33907" w:rsidRPr="001F2652" w:rsidRDefault="00C33907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7B435AB3" w14:textId="31ED376F" w:rsidR="00C33907" w:rsidRPr="001F2652" w:rsidRDefault="00C33907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Completion rate: NR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1FB7964" w14:textId="32AD7C33" w:rsidR="00C33907" w:rsidRPr="001F2652" w:rsidRDefault="00C33907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NR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76CCE9E" w14:textId="35CADD9F" w:rsidR="00C33907" w:rsidRPr="001F2652" w:rsidRDefault="00C33907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743F3C57" w14:textId="4156D380" w:rsidR="00C33907" w:rsidRPr="001F2652" w:rsidRDefault="00C33907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Partial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38FAD79B" w14:textId="151A4166" w:rsidR="00C33907" w:rsidRPr="001F2652" w:rsidRDefault="00C33907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Yes (utility score differs severity of the anxiety and depression using the RCADS-25]): RCADS-25 &lt;70: 0.79; RCADS-25 &gt;70: 0.59 [effect size: 1.03 p&lt;0.001] /// Yes (utility score differs severity of ADHD using the SWAN: SWAN &lt;0.74: 0.80; &gt;0.74: 0.71 [effect size: 0.43 p&lt;0.001 /// Yes (utility score differs severity of symptoms using the SDQ: SDQ &lt;0.17: 0.84; &gt;0.17: 0.72 [effect size: 0.61 p&lt;0.001] /// Yes </w:t>
            </w: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lastRenderedPageBreak/>
              <w:t>(utility score differs children and adolescents with SHN: No SHN: 0.73; Yes SHN: 0.60 [effect size: 0.51 p&lt;0.001]</w:t>
            </w:r>
          </w:p>
        </w:tc>
      </w:tr>
      <w:tr w:rsidR="008F5806" w:rsidRPr="002A487E" w14:paraId="3DB34AD2" w14:textId="77777777" w:rsidTr="00042402">
        <w:trPr>
          <w:jc w:val="center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444C6164" w14:textId="091EFF38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lastRenderedPageBreak/>
              <w:t>Pan, 2020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41412021" w14:textId="0531ABFD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Ceiling by health profile, n (%): elementary school 1052 (61.5) and secondary school 982 (47.2)</w:t>
            </w:r>
          </w:p>
          <w:p w14:paraId="7A7A73EB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46BDE7B8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Floor by health profile: NR</w:t>
            </w:r>
          </w:p>
        </w:tc>
        <w:tc>
          <w:tcPr>
            <w:tcW w:w="4251" w:type="dxa"/>
            <w:tcBorders>
              <w:top w:val="single" w:sz="4" w:space="0" w:color="auto"/>
              <w:bottom w:val="single" w:sz="4" w:space="0" w:color="auto"/>
            </w:tcBorders>
          </w:tcPr>
          <w:p w14:paraId="7F3C61F1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  <w:t>Elementary school</w:t>
            </w:r>
          </w:p>
          <w:p w14:paraId="1C8B8FEF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7E6F66AA" w14:textId="6EA3B9F4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Ceiling, n (%):</w:t>
            </w:r>
          </w:p>
          <w:p w14:paraId="12C28C62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4C90528F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Mobility (walking about): 1657 (96.7); Looking after </w:t>
            </w:r>
            <w:proofErr w:type="gramStart"/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myself</w:t>
            </w:r>
            <w:proofErr w:type="gramEnd"/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: 1640 (95.6); Doing usual activities: 1549 (90.3); Having pain or discomfort: 1326 (77.4); Felling worried, sad or unhappy: 1349 (78.8)</w:t>
            </w:r>
          </w:p>
          <w:p w14:paraId="57BC1250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0FA0995C" w14:textId="4B23BE6E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Floor, n (%):</w:t>
            </w:r>
          </w:p>
          <w:p w14:paraId="1F28260E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6248B370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Mobility (walking about): 16 (0.9); Looking after </w:t>
            </w:r>
            <w:proofErr w:type="gramStart"/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myself</w:t>
            </w:r>
            <w:proofErr w:type="gramEnd"/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: 9 (0.5); Doing usual activities: 32 (1.9); Having pain or discomfort: 37 (2.2); Felling worried, sad or unhappy: 63 (3.7)</w:t>
            </w:r>
          </w:p>
          <w:p w14:paraId="1A18AD0D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0AA7A936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  <w:t>Secondary school</w:t>
            </w:r>
          </w:p>
          <w:p w14:paraId="44F4F135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6F8C1DD2" w14:textId="03D665F5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Ceiling, n (%):</w:t>
            </w:r>
          </w:p>
          <w:p w14:paraId="6D61022A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3D9CEF48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Mobility (walking about): 2085 (98.9); Looking after </w:t>
            </w:r>
            <w:proofErr w:type="gramStart"/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myself</w:t>
            </w:r>
            <w:proofErr w:type="gramEnd"/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: 2089 (99.1); Doing usual activities: 2046 (97.2); Having pain or discomfort: 1491 (71.3); Felling worried, sad or unhappy: 1171 (56.1)</w:t>
            </w:r>
          </w:p>
          <w:p w14:paraId="003D0131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3FB38BA3" w14:textId="7AF3F57D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Floor, n (%): </w:t>
            </w:r>
          </w:p>
          <w:p w14:paraId="6600C3BB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4661BCC4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lastRenderedPageBreak/>
              <w:t xml:space="preserve">Mobility (walking about): 2 (0.1); Looking after </w:t>
            </w:r>
            <w:proofErr w:type="gramStart"/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myself</w:t>
            </w:r>
            <w:proofErr w:type="gramEnd"/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: 3 (0.1); Doing usual activities: 9 (0.4); Having pain or discomfort: 15 (0.7); Felling worried, sad or unhappy: 34 (1.6)</w:t>
            </w:r>
          </w:p>
        </w:tc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E939142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lastRenderedPageBreak/>
              <w:t>Time to complete: NR</w:t>
            </w:r>
          </w:p>
          <w:p w14:paraId="6E385396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01EB8DB1" w14:textId="7C1DA994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Response rate, n (%): 1728 (74.8) elementary students and 2114 (96.5) secondary students in time-point of cohort that used the EQ-5D-Y-3L</w:t>
            </w:r>
          </w:p>
          <w:p w14:paraId="44A77DDE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0A6584AB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Completion rate (%):</w:t>
            </w:r>
          </w:p>
          <w:p w14:paraId="4261F50B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4E631DE7" w14:textId="65971E41" w:rsidR="008F5806" w:rsidRPr="001F2652" w:rsidRDefault="008F5806" w:rsidP="008F5806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  <w:t>Elementary School</w:t>
            </w:r>
          </w:p>
          <w:p w14:paraId="067D9ACE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1BD455FF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Mobility (walking about): 99.2; Looking after </w:t>
            </w:r>
            <w:proofErr w:type="gramStart"/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myself</w:t>
            </w:r>
            <w:proofErr w:type="gramEnd"/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: 99.3; Doing usual activities: 99.3; Having pain or discomfort: 99.2; Felling worried, sad or unhappy: 99.1 - total descriptive system: 100</w:t>
            </w:r>
          </w:p>
          <w:p w14:paraId="12622D9B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49F2083D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  <w:t>Secondary school</w:t>
            </w:r>
          </w:p>
          <w:p w14:paraId="6C46E453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68947AD3" w14:textId="6532E34D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Mobility (walking about): 99.7; Looking after </w:t>
            </w:r>
            <w:proofErr w:type="gramStart"/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myself</w:t>
            </w:r>
            <w:proofErr w:type="gramEnd"/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: 99.7; Doing usual activities: 99.6; </w:t>
            </w: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lastRenderedPageBreak/>
              <w:t>Having pain or discomfort: 98.9; Felling worried, sad or unhappy: 98.7 - total descriptive system: 100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338E4F1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lastRenderedPageBreak/>
              <w:t>NR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8B3C7CB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4049336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Partial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3E9037A3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Yes (gender in secondary school - doing usual activities p=0.008; having pain or discomfort p=0.001; feeling worried, sad or unhappy p&lt;0.001)</w:t>
            </w:r>
          </w:p>
        </w:tc>
      </w:tr>
      <w:tr w:rsidR="00041271" w:rsidRPr="001F2652" w14:paraId="7A8360B1" w14:textId="77777777" w:rsidTr="00042402">
        <w:trPr>
          <w:jc w:val="center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49FC4B30" w14:textId="105D5134" w:rsidR="00041271" w:rsidRPr="001F2652" w:rsidRDefault="00041271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Perry, 2024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53543367" w14:textId="7FFC6C76" w:rsidR="00041271" w:rsidRPr="001F2652" w:rsidRDefault="00041271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Ceiling effect by </w:t>
            </w:r>
            <w:proofErr w:type="spellStart"/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utilty</w:t>
            </w:r>
            <w:proofErr w:type="spellEnd"/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 score (%): 12.8</w:t>
            </w:r>
          </w:p>
          <w:p w14:paraId="495E1803" w14:textId="77777777" w:rsidR="00041271" w:rsidRPr="001F2652" w:rsidRDefault="00041271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6EDD519E" w14:textId="6ABD9EB4" w:rsidR="00041271" w:rsidRPr="001F2652" w:rsidRDefault="00041271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Floor effect by utility score (%): 0.5 </w:t>
            </w:r>
          </w:p>
        </w:tc>
        <w:tc>
          <w:tcPr>
            <w:tcW w:w="4251" w:type="dxa"/>
            <w:tcBorders>
              <w:top w:val="single" w:sz="4" w:space="0" w:color="auto"/>
              <w:bottom w:val="single" w:sz="4" w:space="0" w:color="auto"/>
            </w:tcBorders>
          </w:tcPr>
          <w:p w14:paraId="3B910ACB" w14:textId="13407D42" w:rsidR="00041271" w:rsidRPr="001F2652" w:rsidRDefault="00041271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NR</w:t>
            </w:r>
          </w:p>
        </w:tc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6F42F1F" w14:textId="77777777" w:rsidR="00041271" w:rsidRPr="001F2652" w:rsidRDefault="00041271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Time to complete: NR </w:t>
            </w:r>
          </w:p>
          <w:p w14:paraId="288EEBA7" w14:textId="77777777" w:rsidR="00041271" w:rsidRPr="001F2652" w:rsidRDefault="00041271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423AA1FD" w14:textId="77777777" w:rsidR="00041271" w:rsidRPr="001F2652" w:rsidRDefault="00041271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Response rate: NR</w:t>
            </w:r>
          </w:p>
          <w:p w14:paraId="6E88AAE0" w14:textId="77777777" w:rsidR="00041271" w:rsidRPr="001F2652" w:rsidRDefault="00041271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4657D2E8" w14:textId="0BA06439" w:rsidR="00041271" w:rsidRPr="001F2652" w:rsidRDefault="00041271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Completion rate (%): 99.5 for descriptive system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242DADC" w14:textId="40855DF4" w:rsidR="00041271" w:rsidRPr="001F2652" w:rsidRDefault="00041271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NR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9D2F5D3" w14:textId="28468189" w:rsidR="00041271" w:rsidRPr="001F2652" w:rsidRDefault="00041271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3D2D7991" w14:textId="2117E279" w:rsidR="00041271" w:rsidRPr="001F2652" w:rsidRDefault="00041271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Partial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149D8852" w14:textId="46103568" w:rsidR="00041271" w:rsidRPr="001F2652" w:rsidRDefault="00041271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NR</w:t>
            </w:r>
          </w:p>
        </w:tc>
      </w:tr>
      <w:tr w:rsidR="008F5806" w:rsidRPr="002A487E" w14:paraId="70443301" w14:textId="77777777" w:rsidTr="00042402">
        <w:trPr>
          <w:jc w:val="center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F207260" w14:textId="77777777" w:rsidR="008F5806" w:rsidRPr="001F2652" w:rsidRDefault="008F5806" w:rsidP="008F5806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1F2652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Germany, Italy, South Africa, Spain and, Sweden</w:t>
            </w:r>
          </w:p>
          <w:p w14:paraId="13F82514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  <w:p w14:paraId="08801120" w14:textId="3E99F06F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Ravens-</w:t>
            </w:r>
            <w:proofErr w:type="spellStart"/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Sieberer</w:t>
            </w:r>
            <w:proofErr w:type="spellEnd"/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, 2010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32A9B2AF" w14:textId="77777777" w:rsidR="008F5806" w:rsidRPr="001F2652" w:rsidRDefault="008F5806" w:rsidP="008F5806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1F2652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Germany, Italy, South Africa, Spain and, Sweden</w:t>
            </w:r>
          </w:p>
          <w:p w14:paraId="6FDC2493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  <w:p w14:paraId="1609FA9B" w14:textId="0C3580BA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NR</w:t>
            </w:r>
          </w:p>
        </w:tc>
        <w:tc>
          <w:tcPr>
            <w:tcW w:w="4251" w:type="dxa"/>
            <w:tcBorders>
              <w:top w:val="single" w:sz="4" w:space="0" w:color="auto"/>
              <w:bottom w:val="single" w:sz="4" w:space="0" w:color="auto"/>
            </w:tcBorders>
          </w:tcPr>
          <w:p w14:paraId="17DFC4BB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  <w:t>Germany</w:t>
            </w:r>
          </w:p>
          <w:p w14:paraId="7E8B0B27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3737D37A" w14:textId="7B980794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Ceiling, n (%):</w:t>
            </w:r>
          </w:p>
          <w:p w14:paraId="73B8AFFB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0F442706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Mobility (walking about): 695 (91.9); Looking after </w:t>
            </w:r>
            <w:proofErr w:type="gramStart"/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myself</w:t>
            </w:r>
            <w:proofErr w:type="gramEnd"/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: 740 (97.9); Doing usual activities: 705 (93.3); Having pain or discomfort: 469 (62.0); Felling worried, sad or unhappy: 452 (59.8)</w:t>
            </w:r>
          </w:p>
          <w:p w14:paraId="4499C7F4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5A98AD03" w14:textId="1267B8D2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Floor, n (%): </w:t>
            </w:r>
          </w:p>
          <w:p w14:paraId="2E322FF8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56671BCD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Mobility (walking about): 1 (0.1); Looking after </w:t>
            </w:r>
            <w:proofErr w:type="gramStart"/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myself</w:t>
            </w:r>
            <w:proofErr w:type="gramEnd"/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: (0.3); Doing usual activities: 2 (0.3); Having pain or discomfort: 10 (1.3); Felling worried, sad or unhappy: 29 (3.8)</w:t>
            </w:r>
          </w:p>
          <w:p w14:paraId="4CA27817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0FE5E46C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  <w:t>Italy</w:t>
            </w:r>
          </w:p>
          <w:p w14:paraId="0178C374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10EEDFCF" w14:textId="36CB61EE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Ceiling, n (%):</w:t>
            </w:r>
          </w:p>
          <w:p w14:paraId="370CB130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7CF64B20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Mobility (walking about): 388 (93.5); Looking after </w:t>
            </w:r>
            <w:proofErr w:type="gramStart"/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myself</w:t>
            </w:r>
            <w:proofErr w:type="gramEnd"/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: 397 (95.7); Doing usual activities: </w:t>
            </w: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lastRenderedPageBreak/>
              <w:t>350 (84.3); Having pain or discomfort: 253 (61.0); Felling worried, sad or unhappy: 253)</w:t>
            </w:r>
          </w:p>
          <w:p w14:paraId="0FACF421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791E3FDF" w14:textId="3378BAA2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Floor, n (%): </w:t>
            </w:r>
          </w:p>
          <w:p w14:paraId="18853C75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4A6D2474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Mobility (walking about): 1 (0.2); Looking after </w:t>
            </w:r>
            <w:proofErr w:type="gramStart"/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myself</w:t>
            </w:r>
            <w:proofErr w:type="gramEnd"/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: 1 (0.2); Doing usual activities: 3 (0.7); Having pain or discomfort: 3 (0.7); Felling worried, sad or unhappy: 18 (4.3)</w:t>
            </w:r>
          </w:p>
          <w:p w14:paraId="581C48B6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501E4E66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  <w:t>South Africa</w:t>
            </w:r>
          </w:p>
          <w:p w14:paraId="35B2888E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1D2D7FD6" w14:textId="777C480E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Ceiling, n (%):</w:t>
            </w:r>
          </w:p>
          <w:p w14:paraId="758DFCD2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6328FA73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Mobility (walking about): 220 (85.3); Looking after </w:t>
            </w:r>
            <w:proofErr w:type="gramStart"/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myself</w:t>
            </w:r>
            <w:proofErr w:type="gramEnd"/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: 245 (95.0); Doing usual activities: 213 (82.6); Having pain or discomfort: 133 (51.6); Felling worried, sad or unhappy: 155 (60.1)</w:t>
            </w:r>
          </w:p>
          <w:p w14:paraId="361CF8DA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10838C54" w14:textId="4E7C6AD6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Floor, n (%):</w:t>
            </w:r>
          </w:p>
          <w:p w14:paraId="21AB30C9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3F7B4053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Mobility (walking about): 1 (0.4); Looking after </w:t>
            </w:r>
            <w:proofErr w:type="gramStart"/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myself</w:t>
            </w:r>
            <w:proofErr w:type="gramEnd"/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: 1 (0.4); Doing usual activities: 2 (0.8); Having pain or discomfort: 2 (0.8); Felling worried, sad or unhappy: 10 (3.9)</w:t>
            </w:r>
          </w:p>
          <w:p w14:paraId="765F778E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477A86C2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  <w:t>Spain</w:t>
            </w:r>
          </w:p>
          <w:p w14:paraId="4290AA33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42DE4BAE" w14:textId="7753C1CA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Ceiling, n (%):</w:t>
            </w:r>
          </w:p>
          <w:p w14:paraId="650A344A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5384F22B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Mobility (walking about): 927 (95.3); Looking after </w:t>
            </w:r>
            <w:proofErr w:type="gramStart"/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myself</w:t>
            </w:r>
            <w:proofErr w:type="gramEnd"/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: 959 (98.6); Doing usual activities: 912 (93.7); Having pain or discomfort: 778 (80.0); Felling worried, sad or unhappy: 748 (76.9)</w:t>
            </w:r>
          </w:p>
          <w:p w14:paraId="2E4B3C0E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174BB629" w14:textId="67FCF74A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Floor, n (%):</w:t>
            </w:r>
          </w:p>
          <w:p w14:paraId="4E980AE6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39E708C0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Mobility (walking about): 1 (0.1); Looking after </w:t>
            </w:r>
            <w:proofErr w:type="gramStart"/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myself</w:t>
            </w:r>
            <w:proofErr w:type="gramEnd"/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: 3 (0.3); Doing usual activities: 6 (0.6); Having pain or discomfort: 10 (1.0); Felling worried, sad or unhappy: 11 (1.1)</w:t>
            </w:r>
          </w:p>
          <w:p w14:paraId="6F477681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239A1B04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  <w:t>Sweden</w:t>
            </w:r>
          </w:p>
          <w:p w14:paraId="6A0B2E82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4A042B0F" w14:textId="5E970438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Ceiling, n (%):</w:t>
            </w:r>
          </w:p>
          <w:p w14:paraId="1CF4C5A1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754E6988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Mobility (walking about): 392 (96.3); Looking after </w:t>
            </w:r>
            <w:proofErr w:type="gramStart"/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myself</w:t>
            </w:r>
            <w:proofErr w:type="gramEnd"/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: 399 (98.0); Doing usual activities: 390 (95.8); Having pain or discomfort: 301 (74.0); Felling worried, sad or unhappy: 327 (80.3)</w:t>
            </w:r>
          </w:p>
          <w:p w14:paraId="5C338183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3EFC6937" w14:textId="2CC87713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Floor, n (%):</w:t>
            </w:r>
          </w:p>
          <w:p w14:paraId="745D28A9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34EDD8C0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Mobility (walking about): 0 (0); Looking after </w:t>
            </w:r>
            <w:proofErr w:type="gramStart"/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myself</w:t>
            </w:r>
            <w:proofErr w:type="gramEnd"/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: 0 (0); Doing usual activities: 1 (0.3); Having pain or discomfort: 3 (0.7); Felling worried, sad or unhappy: 2 (0.5)</w:t>
            </w:r>
          </w:p>
        </w:tc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3A1133F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  <w:lastRenderedPageBreak/>
              <w:t>Germany</w:t>
            </w:r>
          </w:p>
          <w:p w14:paraId="756C1506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4E6F8FC6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Time to complete: NR</w:t>
            </w:r>
          </w:p>
          <w:p w14:paraId="28EB7DDE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6D486671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Response rate: NR</w:t>
            </w:r>
          </w:p>
          <w:p w14:paraId="0D8EF11E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3FC4CD50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Completion rate (%): Mobility (walking about): 99.6; Looking after </w:t>
            </w:r>
            <w:proofErr w:type="gramStart"/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myself</w:t>
            </w:r>
            <w:proofErr w:type="gramEnd"/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: 99.7; Doing usual activities: 99.7; Having pain or discomfort: 99.3; Felling worried, sad or unhappy: 99.5 – total descriptive system: 97.9</w:t>
            </w:r>
          </w:p>
          <w:p w14:paraId="7C053F7D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70619EE9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  <w:t>Italy</w:t>
            </w:r>
          </w:p>
          <w:p w14:paraId="6C1A3E43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45D386A7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Time to complete: NR</w:t>
            </w:r>
          </w:p>
          <w:p w14:paraId="5EE18750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0D10EF51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Response rate: NR</w:t>
            </w:r>
          </w:p>
          <w:p w14:paraId="5DB9B570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387280AD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lastRenderedPageBreak/>
              <w:t xml:space="preserve">Completion rate (%): Mobility (walking about): 100; Looking after </w:t>
            </w:r>
            <w:proofErr w:type="gramStart"/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myself</w:t>
            </w:r>
            <w:proofErr w:type="gramEnd"/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: 100; Doing usual activities: 100; Having pain or discomfort: 100; Felling worried, sad or unhappy: 100 – total descriptive system: 100</w:t>
            </w:r>
          </w:p>
          <w:p w14:paraId="1BBF3169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10D74457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  <w:t>South Africa</w:t>
            </w:r>
          </w:p>
          <w:p w14:paraId="2D65841D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2A8A2374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Time to complete: NR</w:t>
            </w:r>
          </w:p>
          <w:p w14:paraId="107EE798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6F876C83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Response rate: NR</w:t>
            </w:r>
          </w:p>
          <w:p w14:paraId="395AC391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6A0D73C1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Completion rate (%): Mobility (walking about): 97.7; Looking after </w:t>
            </w:r>
            <w:proofErr w:type="gramStart"/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myself</w:t>
            </w:r>
            <w:proofErr w:type="gramEnd"/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: 98.1; Doing usual activities: 98.1; Having pain or discomfort: 98.1; Felling worried, sad or unhappy: 98.1 – total descriptive system: 90.0</w:t>
            </w:r>
          </w:p>
          <w:p w14:paraId="211EAA67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307BEB7D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  <w:t>Spain</w:t>
            </w:r>
          </w:p>
          <w:p w14:paraId="1D05EB7C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0727BC0F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Time to complete: NR</w:t>
            </w:r>
          </w:p>
          <w:p w14:paraId="1A662DEB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5CFC5920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Response rate: NR</w:t>
            </w:r>
          </w:p>
          <w:p w14:paraId="57F408C6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48018033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Completion rate (%): Mobility (walking </w:t>
            </w: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lastRenderedPageBreak/>
              <w:t xml:space="preserve">about): 100; Looking after </w:t>
            </w:r>
            <w:proofErr w:type="gramStart"/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myself</w:t>
            </w:r>
            <w:proofErr w:type="gramEnd"/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: 100; Doing usual activities: 100; Having pain or discomfort: 100; Felling worried, sad or unhappy: 100 – total descriptive system: 100</w:t>
            </w:r>
          </w:p>
          <w:p w14:paraId="7CA0106C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23A2EEA8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  <w:t>Sweden</w:t>
            </w:r>
          </w:p>
          <w:p w14:paraId="3CAA5A67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6E5B042C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Time to complete: NR</w:t>
            </w:r>
          </w:p>
          <w:p w14:paraId="34BBF542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29BCC6C2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Response rate: NR</w:t>
            </w:r>
          </w:p>
          <w:p w14:paraId="4A21DBE4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0FFD8463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Completion rate (%): Mobility (walking about): 99.0; Looking after </w:t>
            </w:r>
            <w:proofErr w:type="gramStart"/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myself</w:t>
            </w:r>
            <w:proofErr w:type="gramEnd"/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: 99.0; Doing usual activities: 98.8; Having pain or discomfort: 98.3; Felling worried, sad or unhappy: 99.0 – total descriptive system: 94.1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39E0552" w14:textId="77777777" w:rsidR="008F5806" w:rsidRPr="001F2652" w:rsidRDefault="008F5806" w:rsidP="008F5806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1F2652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lastRenderedPageBreak/>
              <w:t>Germany, Italy, South Africa, Spain and, Sweden</w:t>
            </w:r>
          </w:p>
          <w:p w14:paraId="3D6B5B71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  <w:p w14:paraId="0EA7E170" w14:textId="19C2DB98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NR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8F1AFFD" w14:textId="77777777" w:rsidR="008F5806" w:rsidRPr="001F2652" w:rsidRDefault="008F5806" w:rsidP="008F5806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1F2652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Germany, Italy, South Africa, Spain and, Sweden</w:t>
            </w:r>
          </w:p>
          <w:p w14:paraId="274BCFDD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  <w:p w14:paraId="6DAF1913" w14:textId="38B3A23B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5AF9357B" w14:textId="77777777" w:rsidR="008F5806" w:rsidRPr="001F2652" w:rsidRDefault="008F5806" w:rsidP="008F5806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1F2652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Germany, Italy, South Africa, Spain and, Sweden</w:t>
            </w:r>
          </w:p>
          <w:p w14:paraId="5545F023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  <w:p w14:paraId="77628771" w14:textId="25858ED8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Partial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2E842007" w14:textId="77777777" w:rsidR="008F5806" w:rsidRPr="001F2652" w:rsidRDefault="008F5806" w:rsidP="008F5806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1F2652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Germany, Italy, South Africa, Spain and, Sweden</w:t>
            </w:r>
          </w:p>
          <w:p w14:paraId="16EDBE97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  <w:p w14:paraId="33D7938C" w14:textId="1DCD6C76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Yes (chronic conditions – all dimensions for all countries p&lt;0.05)</w:t>
            </w:r>
          </w:p>
        </w:tc>
      </w:tr>
      <w:tr w:rsidR="008F5806" w:rsidRPr="002A487E" w14:paraId="5237CD46" w14:textId="77777777" w:rsidTr="00042402">
        <w:trPr>
          <w:jc w:val="center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020A650" w14:textId="1A5C4BA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lastRenderedPageBreak/>
              <w:t>Robles, 2015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2F994DF7" w14:textId="257922F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Ceiling by health profile, n (%): online 473 (66.3) and paper and pencil 462 (65.0)</w:t>
            </w:r>
          </w:p>
          <w:p w14:paraId="2750BCCC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5F679D33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Floor by health profile: NR</w:t>
            </w:r>
          </w:p>
        </w:tc>
        <w:tc>
          <w:tcPr>
            <w:tcW w:w="4251" w:type="dxa"/>
            <w:tcBorders>
              <w:top w:val="single" w:sz="4" w:space="0" w:color="auto"/>
              <w:bottom w:val="single" w:sz="4" w:space="0" w:color="auto"/>
            </w:tcBorders>
          </w:tcPr>
          <w:p w14:paraId="74214A92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  <w:t>Online</w:t>
            </w:r>
          </w:p>
          <w:p w14:paraId="1B3D9B3D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2506851F" w14:textId="333F333A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Ceiling, n (%):</w:t>
            </w:r>
          </w:p>
          <w:p w14:paraId="062DB6B4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22C6D2F6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Mobility (walking about): 665 (93.3); Looking after </w:t>
            </w:r>
            <w:proofErr w:type="gramStart"/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myself</w:t>
            </w:r>
            <w:proofErr w:type="gramEnd"/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: 691 (96.9); Doing usual activities: 666 (93.4); Having pain or discomfort: 569 (79.6); Felling worried, sad or unhappy: 574 (80.5) </w:t>
            </w:r>
          </w:p>
          <w:p w14:paraId="4097EA5A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5028489B" w14:textId="2BC27699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Floor, n (%):</w:t>
            </w:r>
          </w:p>
          <w:p w14:paraId="34764750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389A9C35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Mobility (walking about): 3 (0.4); Looking after </w:t>
            </w:r>
            <w:proofErr w:type="gramStart"/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myself</w:t>
            </w:r>
            <w:proofErr w:type="gramEnd"/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: 5 (0.7); Doing usual activities: 7 (1.0); Having pain or discomfort: 13 (1.8); Felling worried, sad or unhappy: 15 (2.1)</w:t>
            </w:r>
          </w:p>
          <w:p w14:paraId="39B89CD8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243E8AB4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  <w:t>Paper and pencil</w:t>
            </w:r>
          </w:p>
          <w:p w14:paraId="77071F2F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5E5E815D" w14:textId="6D8EDF75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Ceiling, n (%):</w:t>
            </w:r>
          </w:p>
          <w:p w14:paraId="6A95A50C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09E9BC84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Mobility (walking about): 663 (93.3); Looking after </w:t>
            </w:r>
            <w:proofErr w:type="gramStart"/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myself</w:t>
            </w:r>
            <w:proofErr w:type="gramEnd"/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: 686 (96.5); Doing usual activities: 663 (93.4); Having pain or discomfort: 575 (80.9); Felling worried, sad or unhappy: 570 (80.2)</w:t>
            </w:r>
          </w:p>
          <w:p w14:paraId="2FF4D364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0236C68F" w14:textId="495FED73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Floor, n (%):</w:t>
            </w:r>
          </w:p>
          <w:p w14:paraId="0A6C0DB5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6E567D3E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Mobility (walking about): 3 (0.4); Looking after </w:t>
            </w:r>
            <w:proofErr w:type="gramStart"/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myself</w:t>
            </w:r>
            <w:proofErr w:type="gramEnd"/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: 6 (0.8); Doing usual activities: 5 (0.7); Having pain or discomfort: 7 (1.0); Felling worried, sad or unhappy: 13 (1.8)</w:t>
            </w:r>
          </w:p>
        </w:tc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70FB5F8" w14:textId="6FC92F2E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lastRenderedPageBreak/>
              <w:t xml:space="preserve">Time to </w:t>
            </w:r>
            <w:proofErr w:type="gramStart"/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complete:</w:t>
            </w:r>
            <w:proofErr w:type="gramEnd"/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 mean of 1.25 minutes (online version)</w:t>
            </w:r>
          </w:p>
          <w:p w14:paraId="00C4986E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11186352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Response rate n (%): 715 (77) at baseline</w:t>
            </w:r>
          </w:p>
          <w:p w14:paraId="6FA6EC79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55C37B22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Completion rate (%):</w:t>
            </w:r>
          </w:p>
          <w:p w14:paraId="06DB5178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28F443B5" w14:textId="47579AD2" w:rsidR="008F5806" w:rsidRPr="001F2652" w:rsidRDefault="008F5806" w:rsidP="008F5806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  <w:t>Online</w:t>
            </w:r>
          </w:p>
          <w:p w14:paraId="604C3AFF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1E592F6D" w14:textId="2E18BBBF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lastRenderedPageBreak/>
              <w:t xml:space="preserve">Mobility (walking about): 99.7; Looking after </w:t>
            </w:r>
            <w:proofErr w:type="gramStart"/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myself</w:t>
            </w:r>
            <w:proofErr w:type="gramEnd"/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: 99.7; Doing usual activities: 99.7; Having pain or discomfort: 99.7; Felling worried, sad or unhappy: 99.7; </w:t>
            </w:r>
            <w:r w:rsidR="00AD6AE9"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EQ VAS</w:t>
            </w: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: 98.8</w:t>
            </w:r>
          </w:p>
          <w:p w14:paraId="05A15D6B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636DE7F9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  <w:t>Paper and pencil</w:t>
            </w:r>
          </w:p>
          <w:p w14:paraId="01705C17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71CABF53" w14:textId="15187E7A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Mobility (walking about): 99.5; Looking after </w:t>
            </w:r>
            <w:proofErr w:type="gramStart"/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myself</w:t>
            </w:r>
            <w:proofErr w:type="gramEnd"/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: 99.5; Doing usual activities: 99.3; Having pain or discomfort: 99.5; Felling worried, sad or unhappy: 99.5; </w:t>
            </w:r>
            <w:r w:rsidR="00AD6AE9"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EQ VAS</w:t>
            </w: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: 98.8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0A1AC1D3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  <w:lastRenderedPageBreak/>
              <w:t>Online vs Paper and pencil</w:t>
            </w:r>
          </w:p>
          <w:p w14:paraId="3F8A7A11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3E79C3C7" w14:textId="35B043A1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Kappa (95% CI): Mobility (walking about): 0.75 (0.68 to 0.82); Looking after myself: 0.67 (0.60 to 0.73); Doing usual activities: 0.55 </w:t>
            </w: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lastRenderedPageBreak/>
              <w:t xml:space="preserve">(0.48 to 0.61); Having pain or discomfort: 0.72 (0.65 to 0.79); Felling worried, sad or unhappy: 0.65 (0.58 to 0.72); ICC of the </w:t>
            </w:r>
            <w:r w:rsidR="00AD6AE9"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EQ VAS</w:t>
            </w: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 (95% CI): 0.84 (0.82 to 0.86)</w:t>
            </w:r>
          </w:p>
          <w:p w14:paraId="60588ED2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406BECD9" w14:textId="4E898458" w:rsidR="008F5806" w:rsidRPr="001F2652" w:rsidRDefault="008F5806" w:rsidP="008F5806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  <w:t>Agreement (%)</w:t>
            </w:r>
          </w:p>
          <w:p w14:paraId="076A2384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0DE13AE6" w14:textId="36C58020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Mobility (walking about): (97.0); Looking after </w:t>
            </w:r>
            <w:proofErr w:type="gramStart"/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myself</w:t>
            </w:r>
            <w:proofErr w:type="gramEnd"/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: (98.2); Doing usual activities: (94.1); Having pain or discomfort: (91.3); Felling worried, sad or unhappy: (89.5); </w:t>
            </w:r>
            <w:r w:rsidR="00AD6AE9"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EQ VAS</w:t>
            </w: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 mean difference (SD): 0.07 (9.01)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49D4906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lastRenderedPageBreak/>
              <w:t>Yes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710718E2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Partial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38528EA9" w14:textId="1A52A5BD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Yes (self-perceived health - mobility [walking about]: online p=0.03, paper and pencil p&lt;0.001; doing usual activities: online and paper and pencil p&lt;0.001; having pain or discomfort: online and paper and pencil </w:t>
            </w: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lastRenderedPageBreak/>
              <w:t>p&lt;0.001; feeling worried, sad or unhappy: online and paper and pencil p&lt;0.001; strengths and difficulties questionnaire: mobility [walking about]: online and paper and pencil p&lt;0.001; doing usual activities: online and paper and pencil p=0.009; having pain or discomfort: online and paper and pencil p&lt;0.001; feeling worried, sad or unhappy: online and paper and pencil p&lt;0.001)</w:t>
            </w:r>
          </w:p>
        </w:tc>
      </w:tr>
      <w:tr w:rsidR="008F5806" w:rsidRPr="002A487E" w14:paraId="512860C4" w14:textId="77777777" w:rsidTr="00042402">
        <w:trPr>
          <w:jc w:val="center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630E6F1" w14:textId="7DEAE541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lastRenderedPageBreak/>
              <w:t>Ryan, 2020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4D189221" w14:textId="5E4E26EE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Ceiling by health profile n, (%): 20 (32.3)</w:t>
            </w:r>
          </w:p>
          <w:p w14:paraId="42AAC917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2CF14DAD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Floor by health profile: NR</w:t>
            </w:r>
          </w:p>
        </w:tc>
        <w:tc>
          <w:tcPr>
            <w:tcW w:w="4251" w:type="dxa"/>
            <w:tcBorders>
              <w:top w:val="single" w:sz="4" w:space="0" w:color="auto"/>
              <w:bottom w:val="single" w:sz="4" w:space="0" w:color="auto"/>
            </w:tcBorders>
          </w:tcPr>
          <w:p w14:paraId="403DA2EA" w14:textId="585E4EEC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Ceiling, n (%):</w:t>
            </w:r>
          </w:p>
          <w:p w14:paraId="179FC646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6786280B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Mobility (walking about): 32 (50.8); Looking after </w:t>
            </w:r>
            <w:proofErr w:type="gramStart"/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myself</w:t>
            </w:r>
            <w:proofErr w:type="gramEnd"/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: 42 (66.7); Doing usual activities: 42 (66.7); Having pain or discomfort: 35 (55.6); Felling worried, sad or unhappy: 53 (84.1)</w:t>
            </w:r>
          </w:p>
          <w:p w14:paraId="20BB2C2D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479A8FB1" w14:textId="350697FD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Floor, n (%):</w:t>
            </w:r>
          </w:p>
          <w:p w14:paraId="0F874EDF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54E9851F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Mobility (walking about): 3 (4.8); Looking after </w:t>
            </w:r>
            <w:proofErr w:type="gramStart"/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myself</w:t>
            </w:r>
            <w:proofErr w:type="gramEnd"/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: 3 (4.8); Usual activities: 3 (4.8); Having pain or discomfort: 4 (6.3); Felling worried, sad or unhappy: 0 (0)</w:t>
            </w:r>
          </w:p>
        </w:tc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DA4D460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lastRenderedPageBreak/>
              <w:t>Time to complete: NR</w:t>
            </w:r>
          </w:p>
          <w:p w14:paraId="57741FBF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1CF2B70F" w14:textId="5901A019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Response rate, n (%): 63 (98.4) at baseline</w:t>
            </w:r>
          </w:p>
          <w:p w14:paraId="266577AB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1DAC9DF6" w14:textId="2E67BB18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Completion rate (%): 99.7 for the descriptive system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02349ABF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NR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7214397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22AC629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Partial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0E00D642" w14:textId="5E733965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Yes (GMFCS – mobility p=0.007; looking after myself p=0.036)</w:t>
            </w:r>
          </w:p>
        </w:tc>
      </w:tr>
      <w:tr w:rsidR="008F5806" w:rsidRPr="002A487E" w14:paraId="3D64FA77" w14:textId="77777777" w:rsidTr="00042402">
        <w:trPr>
          <w:jc w:val="center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F58D57C" w14:textId="6059C7E0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Scalone</w:t>
            </w:r>
            <w:proofErr w:type="spellEnd"/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, 2011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4E02C71E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NR</w:t>
            </w:r>
          </w:p>
        </w:tc>
        <w:tc>
          <w:tcPr>
            <w:tcW w:w="4251" w:type="dxa"/>
            <w:tcBorders>
              <w:top w:val="single" w:sz="4" w:space="0" w:color="auto"/>
              <w:bottom w:val="single" w:sz="4" w:space="0" w:color="auto"/>
            </w:tcBorders>
          </w:tcPr>
          <w:p w14:paraId="3EA8132E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  <w:t>Community</w:t>
            </w:r>
          </w:p>
          <w:p w14:paraId="565A2E8E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5B9DB844" w14:textId="1C7601B3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Ceiling, n (%):</w:t>
            </w:r>
          </w:p>
          <w:p w14:paraId="4CB2F7E5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08DCFB50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Mobility (walking about): 388 (93.5); Looking after </w:t>
            </w:r>
            <w:proofErr w:type="gramStart"/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myself</w:t>
            </w:r>
            <w:proofErr w:type="gramEnd"/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: 397 (95.7); Doing usual activities: 350 (84.3); Having pain or discomfort: 253 (61.0); Felling worried, sad or unhappy: 253 (61.0)</w:t>
            </w:r>
          </w:p>
          <w:p w14:paraId="20A1EDDA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71792AE4" w14:textId="2B89071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Floor, n (%):</w:t>
            </w:r>
          </w:p>
          <w:p w14:paraId="506F5A4C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5AE7FDFC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Mobility (walking about): 1 (0.2); Looking after </w:t>
            </w:r>
            <w:proofErr w:type="gramStart"/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myself</w:t>
            </w:r>
            <w:proofErr w:type="gramEnd"/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: 1 (0.2); Doing usual activities: 3 (0.7); Having pain or discomfort: 3 (0.7); Felling worried, sad or unhappy: 18 (4.3)</w:t>
            </w:r>
          </w:p>
          <w:p w14:paraId="6988932F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2E5F6898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  <w:t>Severe ill</w:t>
            </w:r>
          </w:p>
          <w:p w14:paraId="2D10CA3E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3383A164" w14:textId="6F181350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Ceiling, n (%):</w:t>
            </w:r>
          </w:p>
          <w:p w14:paraId="5BD35B7C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56697BF0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Mobility (walking about): 23 (92.0); Looking after </w:t>
            </w:r>
            <w:proofErr w:type="gramStart"/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myself</w:t>
            </w:r>
            <w:proofErr w:type="gramEnd"/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: 20 (80); Doing usual activities: 18 (72.0); Having pain or discomfort: 11 (44.0); Felling worried, sad or unhappy: 13 (52.0)</w:t>
            </w:r>
          </w:p>
          <w:p w14:paraId="1107875D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68E0B3F4" w14:textId="517C665B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Floor, n (%):</w:t>
            </w:r>
          </w:p>
          <w:p w14:paraId="0F648830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1EC9462C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Mobility (walking about): 0 (0); Looking after </w:t>
            </w:r>
            <w:proofErr w:type="gramStart"/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myself</w:t>
            </w:r>
            <w:proofErr w:type="gramEnd"/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: 0 (0); Doing usual activities: 0 (0); </w:t>
            </w: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lastRenderedPageBreak/>
              <w:t>Having pain or discomfort: 2 (8.0); Felling worried, sad or unhappy: 2 (8.0)</w:t>
            </w:r>
          </w:p>
        </w:tc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A95CA52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lastRenderedPageBreak/>
              <w:t>Time to complete: NR</w:t>
            </w:r>
          </w:p>
          <w:p w14:paraId="4F7F7871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683C59EB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Response rate n (%): 415 (90.8) at baseline (from community)</w:t>
            </w:r>
          </w:p>
          <w:p w14:paraId="6E528886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6F4C7C0E" w14:textId="5D976EEC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Completion rate (%): 100 for the descriptive system and </w:t>
            </w:r>
            <w:r w:rsidR="00AD6AE9"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EQ VAS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4401D32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NR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AACE79A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Yes 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63DA9A8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Partial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26A25A0A" w14:textId="0953DF94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Yes (children and adolescents from community and severe ill conditions - feeling worried, sad or unhappy: OR: 3.15, 95% CI: 1.21 to 8.17, p=0.0156)</w:t>
            </w:r>
          </w:p>
        </w:tc>
      </w:tr>
      <w:tr w:rsidR="008F5806" w:rsidRPr="002A487E" w14:paraId="6618942D" w14:textId="77777777" w:rsidTr="00042402">
        <w:trPr>
          <w:jc w:val="center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E2CDEF0" w14:textId="72922B7D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Scott, 2017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0A7162B9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NR</w:t>
            </w:r>
          </w:p>
        </w:tc>
        <w:tc>
          <w:tcPr>
            <w:tcW w:w="4251" w:type="dxa"/>
            <w:tcBorders>
              <w:top w:val="single" w:sz="4" w:space="0" w:color="auto"/>
              <w:bottom w:val="single" w:sz="4" w:space="0" w:color="auto"/>
            </w:tcBorders>
          </w:tcPr>
          <w:p w14:paraId="7997B285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  <w:t>Healthy mainstream school children</w:t>
            </w:r>
          </w:p>
          <w:p w14:paraId="1ACDFC13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3AE51C43" w14:textId="4BA8839D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Ceiling (%): </w:t>
            </w:r>
          </w:p>
          <w:p w14:paraId="027A1401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205E1FCA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Mobility (walking about): 84.8; Looking after </w:t>
            </w:r>
            <w:proofErr w:type="gramStart"/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myself</w:t>
            </w:r>
            <w:proofErr w:type="gramEnd"/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: 86.7; Doing usual activities: 78.1; Having pain or discomfort: 75.2; Felling worried, sad or unhappy: 83.8</w:t>
            </w:r>
          </w:p>
          <w:p w14:paraId="0EF7FC09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7C512FE1" w14:textId="4BBED629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Floor (%):</w:t>
            </w:r>
          </w:p>
          <w:p w14:paraId="51A6D7D4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08B2BB0F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Mobility (walking about): 1.0; Looking after </w:t>
            </w:r>
            <w:proofErr w:type="gramStart"/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myself</w:t>
            </w:r>
            <w:proofErr w:type="gramEnd"/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: 0; Doing usual activities: 1.0; Having pain or discomfort: 3.8; Felling worried, sad or unhappy: 4.8</w:t>
            </w:r>
          </w:p>
          <w:p w14:paraId="5E624DD8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005C211C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  <w:t>Children with a chronic physical disability</w:t>
            </w:r>
          </w:p>
          <w:p w14:paraId="5B33CBEC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65518DD7" w14:textId="696ED023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Ceiling (%):</w:t>
            </w:r>
          </w:p>
          <w:p w14:paraId="04BB665F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24530841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Mobility (walking about): 28.6; Looking after </w:t>
            </w:r>
            <w:proofErr w:type="gramStart"/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myself</w:t>
            </w:r>
            <w:proofErr w:type="gramEnd"/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: 51.4; Doing usual activities: 62.9; Having pain or discomfort: 69.0; Felling worried, sad or unhappy: 60.0</w:t>
            </w:r>
          </w:p>
          <w:p w14:paraId="3DF174EA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312E11F7" w14:textId="18B3BBEF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Floor (%):</w:t>
            </w:r>
          </w:p>
          <w:p w14:paraId="4F740E64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3258EE1E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Mobility (walking about): 37.1; Looking after </w:t>
            </w:r>
            <w:proofErr w:type="gramStart"/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myself</w:t>
            </w:r>
            <w:proofErr w:type="gramEnd"/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: 14.3; Doing usual activities: 2.9; Having pain or discomfort: 5.7; Felling worried, sad or unhappy: 8.6</w:t>
            </w:r>
          </w:p>
          <w:p w14:paraId="207072DE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4CD78C76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  <w:t>Chronically ill children</w:t>
            </w:r>
          </w:p>
          <w:p w14:paraId="689DEA35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178038D1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lastRenderedPageBreak/>
              <w:t>Ceiling (%):</w:t>
            </w:r>
          </w:p>
          <w:p w14:paraId="6ACD2834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14F36C8B" w14:textId="2D107109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Mobility (walking about): 53.1; Looking after </w:t>
            </w:r>
            <w:proofErr w:type="gramStart"/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myself</w:t>
            </w:r>
            <w:proofErr w:type="gramEnd"/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: 65.6; Doing usual activities: 62.5; Having pain or discomfort: 53.1; Felling worried, sad or unhappy: 56.3)</w:t>
            </w:r>
          </w:p>
          <w:p w14:paraId="735BCFF9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1448FC8E" w14:textId="04C1FB0A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Floor (%):</w:t>
            </w:r>
          </w:p>
          <w:p w14:paraId="4F0D8D81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55FA775C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Mobility (walking about): 12.5; Looking after </w:t>
            </w:r>
            <w:proofErr w:type="gramStart"/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myself</w:t>
            </w:r>
            <w:proofErr w:type="gramEnd"/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: 6.3; Doing usual activities: 3.1; Having pain or discomfort: 3.1; Felling worried, sad or unhappy: 3.1</w:t>
            </w:r>
          </w:p>
          <w:p w14:paraId="5997C552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51FE491B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  <w:t>Acutely ill children</w:t>
            </w:r>
          </w:p>
          <w:p w14:paraId="05717861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7FEE8FD2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Ceiling (%):</w:t>
            </w:r>
          </w:p>
          <w:p w14:paraId="587CA123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2E79B6CD" w14:textId="7E10759A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Mobility (walking about): 30.8; Looking after </w:t>
            </w:r>
            <w:proofErr w:type="gramStart"/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myself</w:t>
            </w:r>
            <w:proofErr w:type="gramEnd"/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: 40.4; Usual activities: 11.5; Having pain or discomfort: 42.3; Felling worried, sad or unhappy: 44.2</w:t>
            </w:r>
          </w:p>
          <w:p w14:paraId="0E66B26A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7EFD990D" w14:textId="403E8FDC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Floor (%):</w:t>
            </w:r>
          </w:p>
          <w:p w14:paraId="61E5774A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3B1E3D8E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Mobility (walking about): 51.9; Looking after </w:t>
            </w:r>
            <w:proofErr w:type="gramStart"/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myself</w:t>
            </w:r>
            <w:proofErr w:type="gramEnd"/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: 30.8; Doing usual activities: 50.0; Having pain or discomfort: 30.8; Felling worried, sad or unhappy: 21.2</w:t>
            </w:r>
          </w:p>
        </w:tc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22C4B1A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lastRenderedPageBreak/>
              <w:t>Time to complete: Less than 5 minutes</w:t>
            </w:r>
          </w:p>
          <w:p w14:paraId="4849E81B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565A2E79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Response rate n (%): 224 (64.5) at baseline, 198 (88.4) at follow-up of 3 months and 167 (74.5) at follow-up of 6 months</w:t>
            </w:r>
          </w:p>
          <w:p w14:paraId="5CB5A98D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40367F02" w14:textId="7E8D2AD4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Completion rate (%): 100 for the descriptive system and </w:t>
            </w:r>
            <w:r w:rsidR="00AD6AE9"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EQ VAS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05B34214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NR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8FA9E48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5196FFA8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Partial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28DA9F28" w14:textId="5A7567BE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Yes (between groups healthy mainstream school children, children with a chronic physical disability, chronically ill children, and acutely ill children p&lt;0.001)</w:t>
            </w:r>
          </w:p>
        </w:tc>
      </w:tr>
      <w:tr w:rsidR="008F5806" w:rsidRPr="001F2652" w14:paraId="4BBC7A2E" w14:textId="77777777" w:rsidTr="00042402">
        <w:trPr>
          <w:jc w:val="center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4B968FD" w14:textId="196C5FAE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Scott, 2019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67FD9CD5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NR</w:t>
            </w:r>
          </w:p>
        </w:tc>
        <w:tc>
          <w:tcPr>
            <w:tcW w:w="4251" w:type="dxa"/>
            <w:tcBorders>
              <w:top w:val="single" w:sz="4" w:space="0" w:color="auto"/>
              <w:bottom w:val="single" w:sz="4" w:space="0" w:color="auto"/>
            </w:tcBorders>
          </w:tcPr>
          <w:p w14:paraId="077678F0" w14:textId="6D9F47F6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Ceiling, n (%): </w:t>
            </w:r>
          </w:p>
          <w:p w14:paraId="670A55B1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12866495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Mobility (walking about): </w:t>
            </w:r>
          </w:p>
          <w:p w14:paraId="48CD7694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38 (59.4); Looking after </w:t>
            </w:r>
            <w:proofErr w:type="gramStart"/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myself</w:t>
            </w:r>
            <w:proofErr w:type="gramEnd"/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: 54 (84.4); Doing usual activities: 40 (62.5); Having pain or discomfort: 29 (45.3); Feeling worried, sad or unhappy: 42 (65.6)</w:t>
            </w:r>
          </w:p>
          <w:p w14:paraId="0D4AEC6D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0348D4A8" w14:textId="502D3EF4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Floor, n (%): </w:t>
            </w:r>
          </w:p>
          <w:p w14:paraId="19D857CB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0E5CD137" w14:textId="1C12D73F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Mobility (walking about): 3 (4.7); Looking after </w:t>
            </w:r>
            <w:proofErr w:type="gramStart"/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myself</w:t>
            </w:r>
            <w:proofErr w:type="gramEnd"/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: 1 (1.6); Doing usual activities: 6 (9.4); Having pain or discomfort: 5 (7.8); Feeling worried, sad or unhappy: 4 (6.2)</w:t>
            </w:r>
          </w:p>
        </w:tc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9D2E6A0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lastRenderedPageBreak/>
              <w:t xml:space="preserve">Time to </w:t>
            </w:r>
            <w:proofErr w:type="gramStart"/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complete:</w:t>
            </w:r>
            <w:proofErr w:type="gramEnd"/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 mean (SD): 1.3 (0.81) minutes</w:t>
            </w:r>
          </w:p>
          <w:p w14:paraId="4AE65214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00E7ADD3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Response rate (%): 29.2 at baseline</w:t>
            </w:r>
          </w:p>
          <w:p w14:paraId="530421FC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6098B270" w14:textId="0A4682E8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lastRenderedPageBreak/>
              <w:t xml:space="preserve">Completion rate (%): 100 for the descriptive system and </w:t>
            </w:r>
            <w:r w:rsidR="00AD6AE9"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EQ VAS</w:t>
            </w:r>
          </w:p>
          <w:p w14:paraId="5D025B96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E806EB9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lastRenderedPageBreak/>
              <w:t>NR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02471E4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71322AFD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Partial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73EB4656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Yes (mild and moderate disease severity – </w:t>
            </w:r>
          </w:p>
          <w:p w14:paraId="2CA83315" w14:textId="362992A3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ES: 0.72 and p&lt;0.05)</w:t>
            </w:r>
          </w:p>
        </w:tc>
      </w:tr>
      <w:tr w:rsidR="008F5806" w:rsidRPr="001F2652" w14:paraId="7D5C07CB" w14:textId="77777777" w:rsidTr="00042402">
        <w:trPr>
          <w:jc w:val="center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1EE3AB0" w14:textId="3A8B6094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Shiroiwa</w:t>
            </w:r>
            <w:proofErr w:type="spellEnd"/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, 2019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5B4E6627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NR</w:t>
            </w:r>
          </w:p>
        </w:tc>
        <w:tc>
          <w:tcPr>
            <w:tcW w:w="4251" w:type="dxa"/>
            <w:tcBorders>
              <w:top w:val="single" w:sz="4" w:space="0" w:color="auto"/>
              <w:bottom w:val="single" w:sz="4" w:space="0" w:color="auto"/>
            </w:tcBorders>
          </w:tcPr>
          <w:p w14:paraId="69B1CC71" w14:textId="1004D3C0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Ceiling, n (%): </w:t>
            </w:r>
          </w:p>
          <w:p w14:paraId="64FD08EE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5A4C724B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Mobility (walking about): 495 (75.7); Looking after </w:t>
            </w:r>
            <w:proofErr w:type="gramStart"/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myself</w:t>
            </w:r>
            <w:proofErr w:type="gramEnd"/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: 630 (96.3); Doing usual activities: 593 (90.7); Having pain or discomfort: 391 (59.8); Felling worried, sad or unhappy: 370 (56.6)</w:t>
            </w:r>
          </w:p>
          <w:p w14:paraId="41C98D4C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6C3E8595" w14:textId="243C3941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Floor, n (%):</w:t>
            </w:r>
          </w:p>
          <w:p w14:paraId="35979154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12AF0215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Mobility (walking about): 4 (0.6); Looking after </w:t>
            </w:r>
            <w:proofErr w:type="gramStart"/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myself</w:t>
            </w:r>
            <w:proofErr w:type="gramEnd"/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: 0 (0); Doing usual activities: 3 (0.5); Having pain or discomfort: 27 (4.1); Felling worried, sad or unhappy: 22 (3.4)</w:t>
            </w:r>
          </w:p>
        </w:tc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EEFACCE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Time to complete: NR</w:t>
            </w:r>
          </w:p>
          <w:p w14:paraId="2BC53820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4806DC92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Response rate (%): 100 at follow-up</w:t>
            </w:r>
          </w:p>
          <w:p w14:paraId="4A48A8AD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607BD44E" w14:textId="228826BF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Completion rate (%): 100 for the descriptive system and </w:t>
            </w:r>
            <w:r w:rsidR="00AD6AE9"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EQ VAS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098C9DEA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NR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292CADC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47D4440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Partial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54AFF522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NR</w:t>
            </w:r>
          </w:p>
        </w:tc>
      </w:tr>
      <w:tr w:rsidR="008F5806" w:rsidRPr="002A487E" w14:paraId="0BCD3E12" w14:textId="77777777" w:rsidTr="00042402">
        <w:trPr>
          <w:jc w:val="center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9F8D3E5" w14:textId="77777777" w:rsidR="008F5806" w:rsidRPr="001F2652" w:rsidRDefault="008F5806" w:rsidP="008F5806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1F2652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3 years old, 4 years old and, 5 years old</w:t>
            </w:r>
          </w:p>
          <w:p w14:paraId="01C46B5C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  <w:p w14:paraId="2B36D953" w14:textId="79F2C52E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Verstraete, 2020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718375D6" w14:textId="77777777" w:rsidR="008F5806" w:rsidRPr="001F2652" w:rsidRDefault="008F5806" w:rsidP="008F5806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1F2652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3 years old, 4 years old and, 5 years old</w:t>
            </w:r>
          </w:p>
          <w:p w14:paraId="125CB7BD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10A0D3C3" w14:textId="7878D9BA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NR</w:t>
            </w:r>
          </w:p>
        </w:tc>
        <w:tc>
          <w:tcPr>
            <w:tcW w:w="4251" w:type="dxa"/>
            <w:tcBorders>
              <w:top w:val="single" w:sz="4" w:space="0" w:color="auto"/>
              <w:bottom w:val="single" w:sz="4" w:space="0" w:color="auto"/>
            </w:tcBorders>
          </w:tcPr>
          <w:p w14:paraId="04E8A048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1F2652">
              <w:rPr>
                <w:rFonts w:ascii="Times New Roman" w:eastAsia="Calibri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3 years old</w:t>
            </w:r>
          </w:p>
          <w:p w14:paraId="6B59A5B9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  <w:p w14:paraId="6937938E" w14:textId="4F45A7BC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Ceiling, n (%):</w:t>
            </w:r>
          </w:p>
          <w:p w14:paraId="1424976A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5AD17567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Mobility (walking about): 73 (69.5); Looking after </w:t>
            </w:r>
            <w:proofErr w:type="gramStart"/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myself</w:t>
            </w:r>
            <w:proofErr w:type="gramEnd"/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: 55 (52.4); Doing usual activities: 75 (71.4); Having pain or discomfort: 71 (67.6); Felling worried, sad or unhappy: 70 (66.7)</w:t>
            </w:r>
          </w:p>
          <w:p w14:paraId="3091DD97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66EEB648" w14:textId="53E6913B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Floor, n (%):</w:t>
            </w:r>
          </w:p>
          <w:p w14:paraId="6ED3CC7C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4E589334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Mobility (walking about): 15 (14.3); Looking after </w:t>
            </w:r>
            <w:proofErr w:type="gramStart"/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myself</w:t>
            </w:r>
            <w:proofErr w:type="gramEnd"/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: 17 (16.2); Doing usual activities: 8 (7.6); Having pain or discomfort: 3 (2.8); Felling worried, sad or unhappy: 6 (5.7)</w:t>
            </w:r>
          </w:p>
          <w:p w14:paraId="371409EF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16CDD9B6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1F2652">
              <w:rPr>
                <w:rFonts w:ascii="Times New Roman" w:eastAsia="Calibri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4 years old</w:t>
            </w:r>
          </w:p>
          <w:p w14:paraId="7225E452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</w:p>
          <w:p w14:paraId="32B50963" w14:textId="3E40B82E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Ceiling, n (%):</w:t>
            </w:r>
          </w:p>
          <w:p w14:paraId="6635EE82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3E0BDF5F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Mobility (walking about): 67 (68.4); Looking after </w:t>
            </w:r>
            <w:proofErr w:type="gramStart"/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myself</w:t>
            </w:r>
            <w:proofErr w:type="gramEnd"/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: 48 (49.0); Doing usual activities: 67 (68.4); Having pain or discomfort: 73 (74.5); Felling worried, sad or unhappy: 68 (69.4)</w:t>
            </w:r>
          </w:p>
          <w:p w14:paraId="688519CC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553BA297" w14:textId="4F5E5A13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Floor, n (%): </w:t>
            </w:r>
          </w:p>
          <w:p w14:paraId="6BD961E1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0D8CEB94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Mobility (walking about): 14 (14.3); Looking after </w:t>
            </w:r>
            <w:proofErr w:type="gramStart"/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myself</w:t>
            </w:r>
            <w:proofErr w:type="gramEnd"/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: 13 (13.3); Doing usual activities: 7 (7.1); Having pain or discomfort: 1 (1.0); Felling worried, sad or unhappy: 6 (6.1)</w:t>
            </w:r>
          </w:p>
          <w:p w14:paraId="72364389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26C9D682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  <w:t>5 years old</w:t>
            </w:r>
          </w:p>
          <w:p w14:paraId="2836F6E5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5FAA7579" w14:textId="71B27C5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Ceiling, n (%):</w:t>
            </w:r>
          </w:p>
          <w:p w14:paraId="29698B55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511316B1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Mobility (walking about): 71 (60.2); Looking after </w:t>
            </w:r>
            <w:proofErr w:type="gramStart"/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myself</w:t>
            </w:r>
            <w:proofErr w:type="gramEnd"/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: 63 (53.4); Doing usual activities: 73 (61.9); Having pain or discomfort: 64 (54.2); Felling worried, sad or unhappy: 64 (54.2)</w:t>
            </w:r>
          </w:p>
          <w:p w14:paraId="645A63D5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7AB4D2EB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Floor n (%): Mobility (walking about): 13 (11.0); Looking after </w:t>
            </w:r>
            <w:proofErr w:type="gramStart"/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myself</w:t>
            </w:r>
            <w:proofErr w:type="gramEnd"/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: 15 (12.7); Doing usual activities: 9 (7.6); Having pain or discomfort: 3 (2.5); Felling worried, sad or unhappy: 4 (3.4)</w:t>
            </w:r>
          </w:p>
        </w:tc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60C7AD5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1F2652">
              <w:rPr>
                <w:rFonts w:ascii="Times New Roman" w:eastAsia="Calibri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lastRenderedPageBreak/>
              <w:t>3 years old</w:t>
            </w:r>
          </w:p>
          <w:p w14:paraId="27D101CA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183E7601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Time to complete: NR</w:t>
            </w:r>
          </w:p>
          <w:p w14:paraId="2F41D31D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0B4CD5B5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Response rate n (%): 321 (78.3) at baseline; 85 (84.1) at follow-up (chronic ill)</w:t>
            </w:r>
          </w:p>
          <w:p w14:paraId="1DAF2FE3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64CCD49B" w14:textId="1BA5F288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Completion rate (%): 99.9 for the descriptive system and </w:t>
            </w:r>
            <w:r w:rsidR="00AD6AE9"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EQ VAS</w:t>
            </w:r>
          </w:p>
          <w:p w14:paraId="2105208B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5CBE2CFE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1F2652">
              <w:rPr>
                <w:rFonts w:ascii="Times New Roman" w:eastAsia="Calibri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4 years old</w:t>
            </w:r>
          </w:p>
          <w:p w14:paraId="06D0E478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16D97B0E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lastRenderedPageBreak/>
              <w:t>Time to complete: NR</w:t>
            </w:r>
          </w:p>
          <w:p w14:paraId="3052890D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69607DB4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Response rate n (%): 321 (78.3) at baseline; 85 (84.1) at follow-up (chronic ill)</w:t>
            </w:r>
          </w:p>
          <w:p w14:paraId="35C35542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21AA89EA" w14:textId="25E9583C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Completion rate (%): 99.9 for the descriptive system and </w:t>
            </w:r>
            <w:r w:rsidR="00AD6AE9"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EQ VAS</w:t>
            </w:r>
          </w:p>
          <w:p w14:paraId="26798DAE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203D247B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1F2652">
              <w:rPr>
                <w:rFonts w:ascii="Times New Roman" w:eastAsia="Calibri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5 years old</w:t>
            </w:r>
          </w:p>
          <w:p w14:paraId="64AD351C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63DB5660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Time to complete: NR</w:t>
            </w:r>
          </w:p>
          <w:p w14:paraId="708D8D98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017DEF91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Response rate n (%): 321 (78.3) at baseline; 85 (84.1) at follow-up (chronic ill)</w:t>
            </w:r>
          </w:p>
          <w:p w14:paraId="575C3E27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08C94C05" w14:textId="5C97D229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Completion rate (%): 99.9 for the descriptive system and </w:t>
            </w:r>
            <w:r w:rsidR="00AD6AE9"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EQ VAS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75915F5" w14:textId="77777777" w:rsidR="008F5806" w:rsidRPr="001F2652" w:rsidRDefault="008F5806" w:rsidP="008F5806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1F2652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lastRenderedPageBreak/>
              <w:t>3 years old, 4 years old and, 5 years old</w:t>
            </w:r>
          </w:p>
          <w:p w14:paraId="22D13D77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  <w:p w14:paraId="2662B34B" w14:textId="01BEE49D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NR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3551DCD" w14:textId="77777777" w:rsidR="008F5806" w:rsidRPr="001F2652" w:rsidRDefault="008F5806" w:rsidP="008F5806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1F2652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3 years old, 4 years old and, 5 years old</w:t>
            </w:r>
          </w:p>
          <w:p w14:paraId="109BB4D0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  <w:p w14:paraId="40A36587" w14:textId="77A698A6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D3B0327" w14:textId="77777777" w:rsidR="008F5806" w:rsidRPr="001F2652" w:rsidRDefault="008F5806" w:rsidP="008F5806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1F2652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3 years old, 4 years old and, 5 years old</w:t>
            </w:r>
          </w:p>
          <w:p w14:paraId="1A3D3557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  <w:p w14:paraId="70019CB8" w14:textId="3CB3B395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Partial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08E63A67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1F2652">
              <w:rPr>
                <w:rFonts w:ascii="Times New Roman" w:eastAsia="Calibri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3 years old</w:t>
            </w:r>
          </w:p>
          <w:p w14:paraId="035B4921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601123F2" w14:textId="3C2BED02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Yes (children and adolescents with a health condition compared to healthy population – utility score and </w:t>
            </w:r>
            <w:r w:rsidR="00AD6AE9"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EQ VAS</w:t>
            </w: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 p&lt;0.001)</w:t>
            </w:r>
          </w:p>
          <w:p w14:paraId="0C9CD428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7783C2D1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1F2652">
              <w:rPr>
                <w:rFonts w:ascii="Times New Roman" w:eastAsia="Calibri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4 years old</w:t>
            </w:r>
          </w:p>
          <w:p w14:paraId="14D5C649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6824A9D2" w14:textId="637BFE6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Yes (children and adolescents with a health condition </w:t>
            </w: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lastRenderedPageBreak/>
              <w:t xml:space="preserve">compared to healthy population – utility score and </w:t>
            </w:r>
            <w:r w:rsidR="00AD6AE9"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EQ VAS</w:t>
            </w: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 p&lt;0.001)</w:t>
            </w:r>
          </w:p>
          <w:p w14:paraId="6193CC2E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7E0CFA51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1F2652">
              <w:rPr>
                <w:rFonts w:ascii="Times New Roman" w:eastAsia="Calibri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5 years old</w:t>
            </w:r>
          </w:p>
          <w:p w14:paraId="52EBEE0F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4018A05F" w14:textId="555AABDD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Yes (children and adolescents with a health condition compared to healthy population – utility score and </w:t>
            </w:r>
            <w:r w:rsidR="00AD6AE9"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EQ VAS</w:t>
            </w: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 p&lt;0.001)</w:t>
            </w:r>
          </w:p>
        </w:tc>
      </w:tr>
      <w:tr w:rsidR="00DC77F6" w:rsidRPr="002A487E" w14:paraId="0C99DB08" w14:textId="77777777" w:rsidTr="00042402">
        <w:trPr>
          <w:jc w:val="center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4EB3084E" w14:textId="6E94356F" w:rsidR="00DC77F6" w:rsidRPr="001F2652" w:rsidRDefault="00DC77F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lastRenderedPageBreak/>
              <w:t>Verstraete</w:t>
            </w:r>
            <w:proofErr w:type="spellEnd"/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, 2024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0FAC927E" w14:textId="77777777" w:rsidR="00DC77F6" w:rsidRPr="001F2652" w:rsidRDefault="00DC77F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Ceiling by health profile, n (%): 20 (26)</w:t>
            </w:r>
          </w:p>
          <w:p w14:paraId="4C26B2B4" w14:textId="77777777" w:rsidR="00DC77F6" w:rsidRPr="001F2652" w:rsidRDefault="00DC77F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455289A1" w14:textId="21EF63AA" w:rsidR="00DC77F6" w:rsidRPr="001F2652" w:rsidRDefault="00DC77F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lastRenderedPageBreak/>
              <w:t>Floor by health profile: NR</w:t>
            </w:r>
          </w:p>
        </w:tc>
        <w:tc>
          <w:tcPr>
            <w:tcW w:w="4251" w:type="dxa"/>
            <w:tcBorders>
              <w:top w:val="single" w:sz="4" w:space="0" w:color="auto"/>
              <w:bottom w:val="single" w:sz="4" w:space="0" w:color="auto"/>
            </w:tcBorders>
          </w:tcPr>
          <w:p w14:paraId="46265E76" w14:textId="77777777" w:rsidR="00DC77F6" w:rsidRPr="001F2652" w:rsidRDefault="00DC77F6" w:rsidP="00DC77F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lastRenderedPageBreak/>
              <w:t>Ceiling, n (%):</w:t>
            </w:r>
          </w:p>
          <w:p w14:paraId="4902B42D" w14:textId="77777777" w:rsidR="00DC77F6" w:rsidRPr="001F2652" w:rsidRDefault="00DC77F6" w:rsidP="00DC77F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02440A43" w14:textId="074A54E1" w:rsidR="00DC77F6" w:rsidRPr="001F2652" w:rsidRDefault="00DC77F6" w:rsidP="00DC77F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Mobility (walking about): 39 (50.6); Looking after </w:t>
            </w:r>
            <w:proofErr w:type="gramStart"/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myself</w:t>
            </w:r>
            <w:proofErr w:type="gramEnd"/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: 38 (49.4); Doing usual activities: 49 (63.6); Having pain or discomfort: 42 (54.5); Felling worried, sad or unhappy: 56 (72.7)</w:t>
            </w:r>
          </w:p>
          <w:p w14:paraId="780A8C01" w14:textId="77777777" w:rsidR="00DC77F6" w:rsidRPr="001F2652" w:rsidRDefault="00DC77F6" w:rsidP="00DC77F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6425E6B2" w14:textId="00440CEF" w:rsidR="00DC77F6" w:rsidRPr="001F2652" w:rsidRDefault="00DC77F6" w:rsidP="00DC77F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Floor, n (%)</w:t>
            </w:r>
          </w:p>
          <w:p w14:paraId="12812A65" w14:textId="77777777" w:rsidR="00DC77F6" w:rsidRPr="001F2652" w:rsidRDefault="00DC77F6" w:rsidP="00DC77F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0A76B18B" w14:textId="0DEAC466" w:rsidR="00DC77F6" w:rsidRPr="001F2652" w:rsidRDefault="00DC77F6" w:rsidP="00DC77F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Mobility (walking about): 24 (31.2); Looking after </w:t>
            </w:r>
            <w:proofErr w:type="gramStart"/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myself</w:t>
            </w:r>
            <w:proofErr w:type="gramEnd"/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: 25 (32.5); Doing usual activities: 14 (18.2); Having pain or discomfort: 5 (6.5); Felling worried, sad or unhappy: 6 (6.5)</w:t>
            </w:r>
          </w:p>
        </w:tc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2183639" w14:textId="77777777" w:rsidR="00DC77F6" w:rsidRPr="001F2652" w:rsidRDefault="00DC77F6" w:rsidP="00DC77F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lastRenderedPageBreak/>
              <w:t>Time to complete: NR</w:t>
            </w:r>
          </w:p>
          <w:p w14:paraId="45E4E218" w14:textId="77777777" w:rsidR="00DC77F6" w:rsidRPr="001F2652" w:rsidRDefault="00DC77F6" w:rsidP="00DC77F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78C2828D" w14:textId="0284C67E" w:rsidR="00DC77F6" w:rsidRPr="001F2652" w:rsidRDefault="00DC77F6" w:rsidP="00DC77F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Response rate, n (%): 78 (89) </w:t>
            </w:r>
          </w:p>
          <w:p w14:paraId="59175CEC" w14:textId="77777777" w:rsidR="00DC77F6" w:rsidRPr="001F2652" w:rsidRDefault="00DC77F6" w:rsidP="00DC77F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0685E2FD" w14:textId="6977C86B" w:rsidR="00DC77F6" w:rsidRPr="001F2652" w:rsidRDefault="00DC77F6" w:rsidP="00DC77F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Completion rate (%): NR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961ADF2" w14:textId="3786B005" w:rsidR="00DC77F6" w:rsidRPr="001F2652" w:rsidRDefault="00DC77F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NR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35AF2EF" w14:textId="0320E5EA" w:rsidR="00DC77F6" w:rsidRPr="001F2652" w:rsidRDefault="00DC77F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3268262" w14:textId="3A97E8BF" w:rsidR="00DC77F6" w:rsidRPr="001F2652" w:rsidRDefault="00DC77F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Partial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1764AEFD" w14:textId="12D370C6" w:rsidR="00DC77F6" w:rsidRPr="001F2652" w:rsidRDefault="00DC77F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No (EQ VAS for age-groups, gender, technology for breathing, clinical severity and prognosis)</w:t>
            </w:r>
          </w:p>
        </w:tc>
      </w:tr>
      <w:tr w:rsidR="008F5806" w:rsidRPr="001F2652" w14:paraId="06DDA66A" w14:textId="77777777" w:rsidTr="00042402">
        <w:trPr>
          <w:jc w:val="center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B87E03E" w14:textId="50AEB2F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Wille, 2010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66B28B2E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NR</w:t>
            </w:r>
          </w:p>
        </w:tc>
        <w:tc>
          <w:tcPr>
            <w:tcW w:w="4251" w:type="dxa"/>
            <w:tcBorders>
              <w:top w:val="single" w:sz="4" w:space="0" w:color="auto"/>
              <w:bottom w:val="single" w:sz="4" w:space="0" w:color="auto"/>
            </w:tcBorders>
          </w:tcPr>
          <w:p w14:paraId="47AA6C32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  <w:t>Germany</w:t>
            </w:r>
          </w:p>
          <w:p w14:paraId="20EC1D76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6A9249B0" w14:textId="7005932D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Ceiling (%):</w:t>
            </w:r>
          </w:p>
          <w:p w14:paraId="0921C6F3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6FD9FBDE" w14:textId="0ECC1532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Mobility (walking about): (92.3); Looking after </w:t>
            </w:r>
            <w:proofErr w:type="gramStart"/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myself</w:t>
            </w:r>
            <w:proofErr w:type="gramEnd"/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: (98.1); Doing usual activities: (93.5); Having pain or discomfort: (62.5); Felling worried, sad or unhappy: (60.1)</w:t>
            </w:r>
          </w:p>
          <w:p w14:paraId="6536D27B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74F03A5D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Floor (%):</w:t>
            </w:r>
          </w:p>
          <w:p w14:paraId="3EFBF52D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62F98EB2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Mobility (walking about): (0.1); Looking after </w:t>
            </w:r>
            <w:proofErr w:type="gramStart"/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myself</w:t>
            </w:r>
            <w:proofErr w:type="gramEnd"/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: (0.3); Doing usual activities: (0.3); Having pain or discomfort: (1.3); Felling worried, sad or unhappy: (3.9)</w:t>
            </w:r>
          </w:p>
          <w:p w14:paraId="18A05834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11E0E204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  <w:t>South Africa</w:t>
            </w:r>
          </w:p>
          <w:p w14:paraId="18E0714E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5A6493BD" w14:textId="7B4B7550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Ceiling (%):</w:t>
            </w:r>
          </w:p>
          <w:p w14:paraId="5F84931F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7C0D07D1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Mobility (walking about): (87.4); Looking after </w:t>
            </w:r>
            <w:proofErr w:type="gramStart"/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myself</w:t>
            </w:r>
            <w:proofErr w:type="gramEnd"/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: (96.9); Doing usual activities: (84.3); Having pain or discomfort: (52.8); Felling worried, sad or unhappy: (61.4)</w:t>
            </w:r>
          </w:p>
          <w:p w14:paraId="01A16F9F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76B9B582" w14:textId="124C98FF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Floor (%):</w:t>
            </w:r>
          </w:p>
          <w:p w14:paraId="4D753247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24169B32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Mobility (walking about): (0.4); Looking after </w:t>
            </w:r>
            <w:proofErr w:type="gramStart"/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myself</w:t>
            </w:r>
            <w:proofErr w:type="gramEnd"/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: (0.4); Doing usual activities: (0.8); </w:t>
            </w: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lastRenderedPageBreak/>
              <w:t>Having pain or discomfort: (0.8); Felling worried, sad or unhappy: (3.9)</w:t>
            </w:r>
          </w:p>
          <w:p w14:paraId="1AF1CAEC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54D615A9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  <w:t>Spain</w:t>
            </w:r>
          </w:p>
          <w:p w14:paraId="7B24D855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49028C16" w14:textId="3409E862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Ceiling (%):</w:t>
            </w:r>
          </w:p>
          <w:p w14:paraId="01C5055B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7E6B33F8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Mobility (walking about): (95.3); Looking after </w:t>
            </w:r>
            <w:proofErr w:type="gramStart"/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myself</w:t>
            </w:r>
            <w:proofErr w:type="gramEnd"/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: (98.6); Doing usual activities: (93.7); Having pain or discomfort: (80.0); Felling worried, sad or unhappy: (76.9)</w:t>
            </w:r>
          </w:p>
          <w:p w14:paraId="71B5AEF9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62364212" w14:textId="7FAB8799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Floor (%):</w:t>
            </w:r>
          </w:p>
          <w:p w14:paraId="56918B06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288F40E5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Mobility (walking about): (0.1); Looking after </w:t>
            </w:r>
            <w:proofErr w:type="gramStart"/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myself</w:t>
            </w:r>
            <w:proofErr w:type="gramEnd"/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: (0.3); Doing usual activities: (0.6); Having pain or discomfort: (1.0); Felling worried, sad or unhappy: (1.1)</w:t>
            </w:r>
          </w:p>
        </w:tc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AB95142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lastRenderedPageBreak/>
              <w:t>Time to complete: NR</w:t>
            </w:r>
          </w:p>
          <w:p w14:paraId="526F1011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09C833C5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Response rate: NR</w:t>
            </w:r>
          </w:p>
          <w:p w14:paraId="6076CD01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46A161D9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Completion rate:</w:t>
            </w:r>
          </w:p>
          <w:p w14:paraId="31CAA5EC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5910CFF3" w14:textId="1FF29FE8" w:rsidR="008F5806" w:rsidRPr="001F2652" w:rsidRDefault="008F5806" w:rsidP="008F5806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  <w:t>Germany (%)</w:t>
            </w:r>
          </w:p>
          <w:p w14:paraId="1789E3BE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48A3814B" w14:textId="59E3D730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Mobility (walking about): (99.6); Looking after </w:t>
            </w:r>
            <w:proofErr w:type="gramStart"/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myself</w:t>
            </w:r>
            <w:proofErr w:type="gramEnd"/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: (99.7); Doing usual activities: (99.7); Having pain or discomfort: (99.3); Felling worried, sad or unhappy: (99.5); </w:t>
            </w:r>
            <w:r w:rsidR="00AD6AE9"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EQ VAS</w:t>
            </w: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: (91.1)</w:t>
            </w:r>
          </w:p>
          <w:p w14:paraId="43A40398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470BE87C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  <w:t>South Africa (%)</w:t>
            </w:r>
          </w:p>
          <w:p w14:paraId="4CF8F855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062AC6E6" w14:textId="206EE323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Mobility (walking about): (97.7); Looking after </w:t>
            </w:r>
            <w:proofErr w:type="gramStart"/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myself</w:t>
            </w:r>
            <w:proofErr w:type="gramEnd"/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: (98.1); Doing usual activities: (98.1); Having pain or discomfort: (98.1); Felling worried, sad or unhappy: (98.1); </w:t>
            </w:r>
            <w:r w:rsidR="00AD6AE9"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EQ VAS</w:t>
            </w: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: (95.4)</w:t>
            </w:r>
          </w:p>
          <w:p w14:paraId="321D0F84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02BA2A0C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  <w:t>Spain (%)</w:t>
            </w:r>
          </w:p>
          <w:p w14:paraId="7FA3757E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1FE90A01" w14:textId="4CEFC5AE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Mobility (walking about): (100); Looking after </w:t>
            </w:r>
            <w:proofErr w:type="gramStart"/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myself</w:t>
            </w:r>
            <w:proofErr w:type="gramEnd"/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: (100); Doing usual activities: (100); Having pain or discomfort: (100); Felling worried, sad or unhappy: (100); </w:t>
            </w:r>
            <w:r w:rsidR="00AD6AE9"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EQ VAS</w:t>
            </w: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: (97.0)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4A31940A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lastRenderedPageBreak/>
              <w:t>NR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B092F01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5A5D1E5E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Partial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4162D04B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NR</w:t>
            </w:r>
          </w:p>
        </w:tc>
      </w:tr>
      <w:tr w:rsidR="008F5806" w:rsidRPr="001F2652" w14:paraId="15284222" w14:textId="77777777" w:rsidTr="00F721BE">
        <w:trPr>
          <w:jc w:val="center"/>
        </w:trPr>
        <w:tc>
          <w:tcPr>
            <w:tcW w:w="16160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14:paraId="0045E9D5" w14:textId="77777777" w:rsidR="008F5806" w:rsidRPr="001F2652" w:rsidRDefault="008F5806" w:rsidP="008F580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b/>
                <w:bCs/>
                <w:lang w:val="en-GB"/>
              </w:rPr>
              <w:t>EQ-5D-Y-5L</w:t>
            </w:r>
          </w:p>
        </w:tc>
      </w:tr>
      <w:tr w:rsidR="008F5806" w:rsidRPr="002A487E" w14:paraId="315F054A" w14:textId="77777777" w:rsidTr="00042402">
        <w:trPr>
          <w:jc w:val="center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4C222DE" w14:textId="19B26C50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1F2652">
              <w:rPr>
                <w:rFonts w:ascii="Times New Roman" w:eastAsia="Calibri" w:hAnsi="Times New Roman" w:cs="Times New Roman"/>
                <w:sz w:val="20"/>
                <w:szCs w:val="20"/>
              </w:rPr>
              <w:t>Åström</w:t>
            </w:r>
            <w:proofErr w:type="spellEnd"/>
            <w:r w:rsidRPr="001F2652">
              <w:rPr>
                <w:rFonts w:ascii="Times New Roman" w:eastAsia="Calibri" w:hAnsi="Times New Roman" w:cs="Times New Roman"/>
                <w:sz w:val="20"/>
                <w:szCs w:val="20"/>
              </w:rPr>
              <w:t>, 2020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56C09D0D" w14:textId="39091575" w:rsidR="008F5806" w:rsidRPr="001F2652" w:rsidRDefault="008F5806" w:rsidP="008F5806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NR</w:t>
            </w:r>
          </w:p>
        </w:tc>
        <w:tc>
          <w:tcPr>
            <w:tcW w:w="4251" w:type="dxa"/>
            <w:tcBorders>
              <w:top w:val="single" w:sz="4" w:space="0" w:color="auto"/>
              <w:bottom w:val="single" w:sz="4" w:space="0" w:color="auto"/>
            </w:tcBorders>
          </w:tcPr>
          <w:p w14:paraId="2C88FD6A" w14:textId="6CF1ED83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Ceiling, n (%): </w:t>
            </w:r>
          </w:p>
          <w:p w14:paraId="1E6EA6D9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1603966C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Mobility (walking about): 38 (73); Looking after </w:t>
            </w:r>
            <w:proofErr w:type="gramStart"/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myself</w:t>
            </w:r>
            <w:proofErr w:type="gramEnd"/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: 27 (52); Doing usual activities: 6 (12); Having pain or discomfort: 14 (27); Feeling worried, sad or unhappy: 3 (6)</w:t>
            </w:r>
          </w:p>
          <w:p w14:paraId="22AE5A91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3160EEBD" w14:textId="10539CCE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Floor, n (%):</w:t>
            </w:r>
          </w:p>
          <w:p w14:paraId="6352FEBF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3655E60C" w14:textId="6EB39E87" w:rsidR="008F5806" w:rsidRPr="001F2652" w:rsidRDefault="008F5806" w:rsidP="008F5806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Mobility (walking about): (0); Looking after </w:t>
            </w:r>
            <w:proofErr w:type="gramStart"/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myself</w:t>
            </w:r>
            <w:proofErr w:type="gramEnd"/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: 0 (0); Doing usual activities: 8 (15); Having pain or discomfort: 2 (4); Feeling worried, sad or unhappy: 12 (23)</w:t>
            </w:r>
          </w:p>
        </w:tc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BD58106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Time to complete: Less than 5 minutes</w:t>
            </w:r>
          </w:p>
          <w:p w14:paraId="48C3B73E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1759AD4D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Response rate: NR</w:t>
            </w:r>
          </w:p>
          <w:p w14:paraId="665A2C66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18672A89" w14:textId="2541DF59" w:rsidR="008F5806" w:rsidRPr="001F2652" w:rsidRDefault="008F5806" w:rsidP="008F5806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Completion rate (%): 100 for the descriptive system and 98.08 for </w:t>
            </w:r>
            <w:r w:rsidR="00AD6AE9"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EQ VAS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48D78AE2" w14:textId="6A874621" w:rsidR="008F5806" w:rsidRPr="001F2652" w:rsidRDefault="008F5806" w:rsidP="008F5806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NR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FF7D406" w14:textId="629A4F41" w:rsidR="008F5806" w:rsidRPr="001F2652" w:rsidRDefault="008F5806" w:rsidP="008F5806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318DAE71" w14:textId="54DF66B3" w:rsidR="008F5806" w:rsidRPr="001F2652" w:rsidRDefault="008F5806" w:rsidP="008F5806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2369EABC" w14:textId="16911902" w:rsidR="008F5806" w:rsidRPr="001F2652" w:rsidRDefault="008F5806" w:rsidP="008F5806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Yes (self-rated health - having pain or discomfort; feeling worried, sad or unhappy; </w:t>
            </w:r>
            <w:r w:rsidR="00AD6AE9"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EQ VAS</w:t>
            </w: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 mean p&lt;0.05)</w:t>
            </w:r>
          </w:p>
        </w:tc>
      </w:tr>
      <w:tr w:rsidR="00042402" w:rsidRPr="001F2652" w14:paraId="2035191B" w14:textId="77777777" w:rsidTr="00042402">
        <w:trPr>
          <w:jc w:val="center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C60ECE3" w14:textId="4C99A5DA" w:rsidR="00042402" w:rsidRPr="001F2652" w:rsidRDefault="00042402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Downs, 2024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6AF016D3" w14:textId="77777777" w:rsidR="00042402" w:rsidRPr="001F2652" w:rsidRDefault="00042402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Ceiling by health profile, n (%): 4 (1.7)</w:t>
            </w:r>
          </w:p>
          <w:p w14:paraId="388E06A4" w14:textId="77777777" w:rsidR="00042402" w:rsidRPr="001F2652" w:rsidRDefault="00042402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0D6C9BD8" w14:textId="2C080DA4" w:rsidR="00042402" w:rsidRPr="001F2652" w:rsidRDefault="00042402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lastRenderedPageBreak/>
              <w:t>Floor by health profile: NR</w:t>
            </w:r>
          </w:p>
        </w:tc>
        <w:tc>
          <w:tcPr>
            <w:tcW w:w="4251" w:type="dxa"/>
            <w:tcBorders>
              <w:top w:val="single" w:sz="4" w:space="0" w:color="auto"/>
              <w:bottom w:val="single" w:sz="4" w:space="0" w:color="auto"/>
            </w:tcBorders>
          </w:tcPr>
          <w:p w14:paraId="7A5FB45E" w14:textId="3ECA357D" w:rsidR="00042402" w:rsidRPr="001F2652" w:rsidRDefault="00042402" w:rsidP="00042402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lastRenderedPageBreak/>
              <w:t>Ceiling</w:t>
            </w:r>
          </w:p>
          <w:p w14:paraId="433C6D55" w14:textId="77777777" w:rsidR="00042402" w:rsidRPr="001F2652" w:rsidRDefault="00042402" w:rsidP="00042402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44976F56" w14:textId="0DAE843D" w:rsidR="00042402" w:rsidRPr="001F2652" w:rsidRDefault="00042402" w:rsidP="00042402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Mobility (walking about): 107 (46); Looking after </w:t>
            </w:r>
            <w:proofErr w:type="gramStart"/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myself</w:t>
            </w:r>
            <w:proofErr w:type="gramEnd"/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: 19 (8); Doing usual activities: 19 (8); </w:t>
            </w: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lastRenderedPageBreak/>
              <w:t>Having pain or discomfort: 97 (41); Feeling worried, sad or unhappy: 69 (6]30)</w:t>
            </w:r>
          </w:p>
          <w:p w14:paraId="00971362" w14:textId="77777777" w:rsidR="00042402" w:rsidRPr="001F2652" w:rsidRDefault="00042402" w:rsidP="00042402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3ECF419C" w14:textId="77777777" w:rsidR="00042402" w:rsidRPr="001F2652" w:rsidRDefault="00042402" w:rsidP="00042402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Floor, n (%):</w:t>
            </w:r>
          </w:p>
          <w:p w14:paraId="3014E18E" w14:textId="77777777" w:rsidR="00042402" w:rsidRPr="001F2652" w:rsidRDefault="00042402" w:rsidP="00042402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1AA36166" w14:textId="27F2DE0A" w:rsidR="00042402" w:rsidRPr="001F2652" w:rsidRDefault="00042402" w:rsidP="00042402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Mobility (walking about): 47 (20); Looking after </w:t>
            </w:r>
            <w:proofErr w:type="gramStart"/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myself</w:t>
            </w:r>
            <w:proofErr w:type="gramEnd"/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: 75 (32); Doing usual activities: 33 (14); Having pain or discomfort: 3 (1); Feeling worried, sad or unhappy: 0 (0)</w:t>
            </w:r>
          </w:p>
        </w:tc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67379D1" w14:textId="77777777" w:rsidR="00042402" w:rsidRPr="001F2652" w:rsidRDefault="00042402" w:rsidP="00042402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lastRenderedPageBreak/>
              <w:t>Time to complete: NR</w:t>
            </w:r>
          </w:p>
          <w:p w14:paraId="071515AE" w14:textId="77777777" w:rsidR="00042402" w:rsidRPr="001F2652" w:rsidRDefault="00042402" w:rsidP="00042402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4EED6404" w14:textId="53234FA3" w:rsidR="00042402" w:rsidRPr="001F2652" w:rsidRDefault="00042402" w:rsidP="00042402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Response rate, n (%) 2 (0.9) for descriptive </w:t>
            </w:r>
            <w:proofErr w:type="gramStart"/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lastRenderedPageBreak/>
              <w:t>system  and</w:t>
            </w:r>
            <w:proofErr w:type="gramEnd"/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 1 (0.4) for EQ VAS</w:t>
            </w:r>
          </w:p>
          <w:p w14:paraId="0422C2F3" w14:textId="77777777" w:rsidR="00042402" w:rsidRPr="001F2652" w:rsidRDefault="00042402" w:rsidP="00042402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08DC34D0" w14:textId="70BD58E0" w:rsidR="00042402" w:rsidRPr="001F2652" w:rsidRDefault="00042402" w:rsidP="00042402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Completion rate: NR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02E2D03B" w14:textId="4AB98B0A" w:rsidR="00042402" w:rsidRPr="001F2652" w:rsidRDefault="00042402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lastRenderedPageBreak/>
              <w:t>NR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25B118B" w14:textId="1B9F4352" w:rsidR="00042402" w:rsidRPr="001F2652" w:rsidRDefault="00042402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ABCDE7D" w14:textId="79440A13" w:rsidR="00042402" w:rsidRPr="001F2652" w:rsidRDefault="00042402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0AB0157D" w14:textId="2E38F633" w:rsidR="00042402" w:rsidRPr="001F2652" w:rsidRDefault="00042402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NR</w:t>
            </w:r>
          </w:p>
        </w:tc>
      </w:tr>
      <w:tr w:rsidR="008F5806" w:rsidRPr="001F2652" w14:paraId="5AB16440" w14:textId="77777777" w:rsidTr="00042402">
        <w:trPr>
          <w:jc w:val="center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2A4BB3A" w14:textId="06A646A5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Kreimeier</w:t>
            </w:r>
            <w:proofErr w:type="spellEnd"/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, 2019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74AF7663" w14:textId="5115647C" w:rsidR="008F5806" w:rsidRPr="001F2652" w:rsidRDefault="008F5806" w:rsidP="008F5806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NR</w:t>
            </w:r>
          </w:p>
        </w:tc>
        <w:tc>
          <w:tcPr>
            <w:tcW w:w="4251" w:type="dxa"/>
            <w:tcBorders>
              <w:top w:val="single" w:sz="4" w:space="0" w:color="auto"/>
              <w:bottom w:val="single" w:sz="4" w:space="0" w:color="auto"/>
            </w:tcBorders>
          </w:tcPr>
          <w:p w14:paraId="0A5D9766" w14:textId="3CBCDB77" w:rsidR="008F5806" w:rsidRPr="001F2652" w:rsidRDefault="008F5806" w:rsidP="008F5806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NR</w:t>
            </w:r>
          </w:p>
        </w:tc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43C25B8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Time to complete: NR</w:t>
            </w:r>
          </w:p>
          <w:p w14:paraId="027FD43F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7CFE248A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Response rate: NR</w:t>
            </w:r>
          </w:p>
          <w:p w14:paraId="3CCCB00E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4385D907" w14:textId="138AE57A" w:rsidR="008F5806" w:rsidRPr="001F2652" w:rsidRDefault="008F5806" w:rsidP="008F5806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Completion rate: NR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00E3CB7F" w14:textId="52922B5F" w:rsidR="008F5806" w:rsidRPr="001F2652" w:rsidRDefault="008F5806" w:rsidP="008F5806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NR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E027478" w14:textId="4C96C23D" w:rsidR="008F5806" w:rsidRPr="001F2652" w:rsidRDefault="008F5806" w:rsidP="008F5806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7F3AF54F" w14:textId="4EA6791F" w:rsidR="008F5806" w:rsidRPr="001F2652" w:rsidRDefault="008F5806" w:rsidP="008F5806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13E1DB93" w14:textId="638187BB" w:rsidR="008F5806" w:rsidRPr="001F2652" w:rsidRDefault="008F5806" w:rsidP="008F5806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NR</w:t>
            </w:r>
          </w:p>
        </w:tc>
      </w:tr>
      <w:tr w:rsidR="008F5806" w:rsidRPr="002A487E" w14:paraId="54478785" w14:textId="77777777" w:rsidTr="00771D21">
        <w:trPr>
          <w:jc w:val="center"/>
        </w:trPr>
        <w:tc>
          <w:tcPr>
            <w:tcW w:w="16160" w:type="dxa"/>
            <w:gridSpan w:val="1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57B856" w14:textId="5C0CFE3B" w:rsidR="008F5806" w:rsidRPr="001F2652" w:rsidRDefault="008F5806" w:rsidP="008F5806">
            <w:pPr>
              <w:jc w:val="center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b/>
                <w:bCs/>
                <w:lang w:val="en-GB"/>
              </w:rPr>
              <w:t>EQ-5D-Y-3L and EQ-5D-Y-5L</w:t>
            </w:r>
          </w:p>
        </w:tc>
      </w:tr>
      <w:tr w:rsidR="008F5806" w:rsidRPr="001F2652" w14:paraId="779BCEEC" w14:textId="77777777" w:rsidTr="00042402">
        <w:trPr>
          <w:jc w:val="center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FB453EC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  <w:t>EQ-5D-Y-3L and EQ-5D-Y-5L</w:t>
            </w:r>
          </w:p>
          <w:p w14:paraId="35BE69CF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1C2A0D2B" w14:textId="0404585C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Fitriana, 2021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1990EBA5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  <w:t>EQ-5D-Y-3L and EQ-5D-Y-5L</w:t>
            </w:r>
          </w:p>
          <w:p w14:paraId="6C9DC5DC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05E63C00" w14:textId="434ADF23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Ceiling by health profile, n (%): 21.3</w:t>
            </w:r>
          </w:p>
          <w:p w14:paraId="1D4F2CA8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1447F507" w14:textId="05BCF582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Floor by health profile: NR</w:t>
            </w:r>
          </w:p>
        </w:tc>
        <w:tc>
          <w:tcPr>
            <w:tcW w:w="4251" w:type="dxa"/>
            <w:tcBorders>
              <w:top w:val="single" w:sz="4" w:space="0" w:color="auto"/>
              <w:bottom w:val="single" w:sz="4" w:space="0" w:color="auto"/>
            </w:tcBorders>
          </w:tcPr>
          <w:p w14:paraId="0EBD4546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  <w:t>EQ-5D-Y-3L</w:t>
            </w:r>
          </w:p>
          <w:p w14:paraId="2BA485D6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45660D4C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Ceiling (%):</w:t>
            </w:r>
          </w:p>
          <w:p w14:paraId="14826224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3ECFADDC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Mobility (walking about): (69.9); Looking after </w:t>
            </w:r>
            <w:proofErr w:type="gramStart"/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myself</w:t>
            </w:r>
            <w:proofErr w:type="gramEnd"/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: (62.6); Usual activities: (51); Having pain or discomfort: (39.2); Felling worried, sad or unhappy: (65)</w:t>
            </w:r>
          </w:p>
          <w:p w14:paraId="7FB0C018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09BB61B1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  <w:t>EQ-5D-Y-5L</w:t>
            </w:r>
          </w:p>
          <w:p w14:paraId="2493E25B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</w:pPr>
          </w:p>
          <w:p w14:paraId="5204CDC1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Floor (%):</w:t>
            </w:r>
          </w:p>
          <w:p w14:paraId="13DBE43C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278FCF2F" w14:textId="29199BD8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Mobility (walking about): (30.1); Looking after </w:t>
            </w:r>
            <w:proofErr w:type="gramStart"/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myself</w:t>
            </w:r>
            <w:proofErr w:type="gramEnd"/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: (37.4); Usual activities (49); Having pain or discomfort: (60.8); Felling worried, sad or unhappy: (35)</w:t>
            </w:r>
          </w:p>
        </w:tc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F1151A7" w14:textId="5E01B1EF" w:rsidR="008F5806" w:rsidRPr="001F2652" w:rsidRDefault="008F5806" w:rsidP="008F5806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  <w:t>EQ-5D-Y-3L and EQ-5D-Y-5L</w:t>
            </w:r>
          </w:p>
          <w:p w14:paraId="517FFD4E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362583BC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Time to complete: NR</w:t>
            </w:r>
          </w:p>
          <w:p w14:paraId="583B9A70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01A09E0C" w14:textId="645019F4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Response rate, n (%): 309 (92.5) at baseline; 243 (85) at follow-up retest and 229 (80) at follow-up</w:t>
            </w:r>
          </w:p>
          <w:p w14:paraId="09DBE04B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530BF60B" w14:textId="7FF6F6FC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Completion rate (%): 100 for descriptive system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0CEAF823" w14:textId="56BCFC24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NR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4D26163" w14:textId="275D4C66" w:rsidR="008F5806" w:rsidRPr="001F2652" w:rsidRDefault="008F5806" w:rsidP="008F5806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  <w:t>EQ-5D-Y-3L and</w:t>
            </w:r>
          </w:p>
          <w:p w14:paraId="5CDA9406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  <w:t>EQ-5D-Y-5L</w:t>
            </w:r>
          </w:p>
          <w:p w14:paraId="301A7B33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2D3E1F06" w14:textId="7639B9B5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69BC3D8B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  <w:t>EQ-5D-Y-3L</w:t>
            </w:r>
          </w:p>
          <w:p w14:paraId="7A79E7D2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5F529595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Partial</w:t>
            </w:r>
          </w:p>
          <w:p w14:paraId="2AE9ACFB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2886F9A6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  <w:t>EQ-5D-Y-5L</w:t>
            </w:r>
          </w:p>
          <w:p w14:paraId="4D996DFD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4338E785" w14:textId="6C9D4765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1E1DFC65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  <w:t>EQ-5D-Y-3L and EQ-5D-Y-5L</w:t>
            </w:r>
          </w:p>
          <w:p w14:paraId="0EA27FF9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7916B7F3" w14:textId="5A6C7A73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NR</w:t>
            </w:r>
          </w:p>
        </w:tc>
      </w:tr>
      <w:tr w:rsidR="008F5806" w:rsidRPr="001F2652" w14:paraId="6E424F71" w14:textId="77777777" w:rsidTr="00042402">
        <w:trPr>
          <w:jc w:val="center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4FDF4BBD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  <w:t>EQ-5D-Y-3L and EQ-5D-Y-5L</w:t>
            </w:r>
          </w:p>
          <w:p w14:paraId="1CC0AE7E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00B96204" w14:textId="0099C34C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Fitriana, 2022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6B1935FC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  <w:t>EQ-5D-Y-3L</w:t>
            </w:r>
          </w:p>
          <w:p w14:paraId="408CAD1F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4DC6AB9F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lastRenderedPageBreak/>
              <w:t>Ceiling by health profile (%): 21.3</w:t>
            </w:r>
          </w:p>
          <w:p w14:paraId="3E471026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2BE9922F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Floor by health profile (%): NR</w:t>
            </w:r>
          </w:p>
          <w:p w14:paraId="39B24F42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44D8E6C2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  <w:t>EQ-5D-Y-5L</w:t>
            </w:r>
          </w:p>
          <w:p w14:paraId="7BD26E77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6228015A" w14:textId="2EA7EC4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Ceiling by health profile (%): 16.7</w:t>
            </w:r>
          </w:p>
          <w:p w14:paraId="33C8B46F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62F1DDB6" w14:textId="7B202540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Floor by health profile (%): NR</w:t>
            </w:r>
          </w:p>
        </w:tc>
        <w:tc>
          <w:tcPr>
            <w:tcW w:w="4251" w:type="dxa"/>
            <w:tcBorders>
              <w:top w:val="single" w:sz="4" w:space="0" w:color="auto"/>
              <w:bottom w:val="single" w:sz="4" w:space="0" w:color="auto"/>
            </w:tcBorders>
          </w:tcPr>
          <w:p w14:paraId="18ABDF46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  <w:lastRenderedPageBreak/>
              <w:t>EQ-5D-Y-3L</w:t>
            </w:r>
          </w:p>
          <w:p w14:paraId="08177409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6AE26B51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Ceiling (%)</w:t>
            </w:r>
          </w:p>
          <w:p w14:paraId="183ACC71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0B5C665B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lastRenderedPageBreak/>
              <w:t xml:space="preserve">Mobility (walking about): (74.8); Looking after </w:t>
            </w:r>
            <w:proofErr w:type="gramStart"/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myself</w:t>
            </w:r>
            <w:proofErr w:type="gramEnd"/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: (58.9); Usual activities: (53.5); Having pain or discomfort: (33); Felling worried, sad or unhappy: (61.6)</w:t>
            </w:r>
          </w:p>
          <w:p w14:paraId="19BB08A9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6DBE0D0B" w14:textId="5539D02F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Floor (%): NR</w:t>
            </w:r>
          </w:p>
          <w:p w14:paraId="46F62F34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7F60C1A2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  <w:t>EQ-5D-Y-5L</w:t>
            </w:r>
          </w:p>
          <w:p w14:paraId="728C6854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7A943734" w14:textId="3540E385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Ceiling (%)</w:t>
            </w:r>
          </w:p>
          <w:p w14:paraId="679C5A0E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73D37A0A" w14:textId="4EC936F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Mobility (walking about): (70.9); Looking after </w:t>
            </w:r>
            <w:proofErr w:type="gramStart"/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myself</w:t>
            </w:r>
            <w:proofErr w:type="gramEnd"/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: (58.9); Usual activities: (51.5); Having pain or discomfort: (29.2); Felling worried, sad or unhappy: (59.8)</w:t>
            </w:r>
          </w:p>
        </w:tc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0F697FB" w14:textId="7CFEB6BB" w:rsidR="008F5806" w:rsidRPr="001F2652" w:rsidRDefault="008F5806" w:rsidP="008F5806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  <w:lastRenderedPageBreak/>
              <w:t>EQ-5D-Y-3L and EQ-5D-Y-5L</w:t>
            </w:r>
          </w:p>
          <w:p w14:paraId="0B0FBAD7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72DBC2C1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Time to complete: NR</w:t>
            </w:r>
          </w:p>
          <w:p w14:paraId="73CB6723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5D40A1D3" w14:textId="4B80BC8E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Response rate, n (%): NR</w:t>
            </w:r>
          </w:p>
          <w:p w14:paraId="138CFC17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3457E881" w14:textId="37EEC26C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Completion rate (%): 99 for descriptive system</w:t>
            </w:r>
          </w:p>
          <w:p w14:paraId="12FDBEA8" w14:textId="62C9FDF3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9612F3E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  <w:lastRenderedPageBreak/>
              <w:t>EQ-5D-Y-3L and EQ-5D-Y-5L</w:t>
            </w:r>
          </w:p>
          <w:p w14:paraId="5CE5B56B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2B87F199" w14:textId="54CBB9A3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NR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F3706E4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  <w:t>EQ-5D-Y-3L and</w:t>
            </w:r>
          </w:p>
          <w:p w14:paraId="3D102029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  <w:t>EQ-5D-Y-5L</w:t>
            </w:r>
          </w:p>
          <w:p w14:paraId="2EAE9BBD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194C47C3" w14:textId="7B996923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lastRenderedPageBreak/>
              <w:t>Yes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7636EDB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  <w:lastRenderedPageBreak/>
              <w:t>EQ-5D-Y-3L</w:t>
            </w:r>
          </w:p>
          <w:p w14:paraId="4CA0AD3C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4B22C34B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Partial</w:t>
            </w:r>
          </w:p>
          <w:p w14:paraId="0FAAEEB0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2B9392A2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  <w:lastRenderedPageBreak/>
              <w:t>EQ-5D-Y-5L</w:t>
            </w:r>
          </w:p>
          <w:p w14:paraId="576D0945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1E69BAC4" w14:textId="0D0993A8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4BEBE698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  <w:lastRenderedPageBreak/>
              <w:t>EQ-5D-Y-3L and EQ-5D-Y-5L</w:t>
            </w:r>
          </w:p>
          <w:p w14:paraId="33FA3EA5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592EAA26" w14:textId="22420939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NR</w:t>
            </w:r>
          </w:p>
        </w:tc>
      </w:tr>
      <w:tr w:rsidR="00041271" w:rsidRPr="002A487E" w14:paraId="4E863070" w14:textId="77777777" w:rsidTr="00042402">
        <w:trPr>
          <w:jc w:val="center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C2FB837" w14:textId="77777777" w:rsidR="00041271" w:rsidRPr="001F2652" w:rsidRDefault="00041271" w:rsidP="00041271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  <w:t>EQ-5D-Y-3L and EQ-5D-Y-5L</w:t>
            </w:r>
          </w:p>
          <w:p w14:paraId="19BFA3BF" w14:textId="77777777" w:rsidR="00041271" w:rsidRPr="001F2652" w:rsidRDefault="00041271" w:rsidP="008F5806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</w:pPr>
          </w:p>
          <w:p w14:paraId="5B2D0512" w14:textId="6C7259EF" w:rsidR="00041271" w:rsidRPr="001F2652" w:rsidRDefault="00041271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Jones, 2023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33440C9B" w14:textId="77777777" w:rsidR="00041271" w:rsidRPr="001F2652" w:rsidRDefault="00041271" w:rsidP="00041271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  <w:t>EQ-5D-Y-3L and EQ-5D-Y-5L</w:t>
            </w:r>
          </w:p>
          <w:p w14:paraId="3F7B6100" w14:textId="77777777" w:rsidR="00041271" w:rsidRPr="001F2652" w:rsidRDefault="00041271" w:rsidP="008F5806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</w:pPr>
          </w:p>
          <w:p w14:paraId="6928586E" w14:textId="2364D4F8" w:rsidR="00041271" w:rsidRPr="001F2652" w:rsidRDefault="00041271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NR</w:t>
            </w:r>
          </w:p>
        </w:tc>
        <w:tc>
          <w:tcPr>
            <w:tcW w:w="4251" w:type="dxa"/>
            <w:tcBorders>
              <w:top w:val="single" w:sz="4" w:space="0" w:color="auto"/>
              <w:bottom w:val="single" w:sz="4" w:space="0" w:color="auto"/>
            </w:tcBorders>
          </w:tcPr>
          <w:p w14:paraId="4F2BB11E" w14:textId="77777777" w:rsidR="00041271" w:rsidRPr="001F2652" w:rsidRDefault="00041271" w:rsidP="00041271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  <w:t>EQ-5D-Y-3L and EQ-5D-Y-5L</w:t>
            </w:r>
          </w:p>
          <w:p w14:paraId="7D7B5596" w14:textId="77777777" w:rsidR="00041271" w:rsidRPr="001F2652" w:rsidRDefault="00041271" w:rsidP="008F5806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</w:pPr>
          </w:p>
          <w:p w14:paraId="4BD56C72" w14:textId="3AE87FF6" w:rsidR="00041271" w:rsidRPr="001F2652" w:rsidRDefault="00041271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NR</w:t>
            </w:r>
          </w:p>
        </w:tc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49CF4EE" w14:textId="77777777" w:rsidR="00041271" w:rsidRPr="001F2652" w:rsidRDefault="00041271" w:rsidP="00041271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  <w:t>EQ-5D-Y-3L and EQ-5D-Y-5L</w:t>
            </w:r>
          </w:p>
          <w:p w14:paraId="34DEE6A3" w14:textId="77777777" w:rsidR="00041271" w:rsidRPr="001F2652" w:rsidRDefault="00041271" w:rsidP="008F5806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</w:pPr>
          </w:p>
          <w:p w14:paraId="709C205A" w14:textId="77777777" w:rsidR="00041271" w:rsidRPr="001F2652" w:rsidRDefault="00041271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Time to complete: NR</w:t>
            </w:r>
          </w:p>
          <w:p w14:paraId="7031F7E3" w14:textId="77777777" w:rsidR="00041271" w:rsidRPr="001F2652" w:rsidRDefault="00041271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4A269993" w14:textId="77777777" w:rsidR="00041271" w:rsidRPr="001F2652" w:rsidRDefault="00041271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Response rate: NR</w:t>
            </w:r>
          </w:p>
          <w:p w14:paraId="053C79BD" w14:textId="77777777" w:rsidR="00041271" w:rsidRPr="001F2652" w:rsidRDefault="00041271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55AE2E40" w14:textId="4158E226" w:rsidR="00041271" w:rsidRPr="001F2652" w:rsidRDefault="00041271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Completion rate: NR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C5E45AB" w14:textId="77777777" w:rsidR="00041271" w:rsidRPr="001F2652" w:rsidRDefault="00041271" w:rsidP="00041271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  <w:t>EQ-5D-Y-3L and EQ-5D-Y-5L</w:t>
            </w:r>
          </w:p>
          <w:p w14:paraId="010E0994" w14:textId="77777777" w:rsidR="00041271" w:rsidRPr="001F2652" w:rsidRDefault="00041271" w:rsidP="008F5806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</w:pPr>
          </w:p>
          <w:p w14:paraId="1631291D" w14:textId="12922F50" w:rsidR="00041271" w:rsidRPr="001F2652" w:rsidRDefault="00041271" w:rsidP="008F5806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NR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ECD8F7E" w14:textId="77777777" w:rsidR="00041271" w:rsidRPr="001F2652" w:rsidRDefault="00041271" w:rsidP="00041271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  <w:t>EQ-5D-Y-3L and EQ-5D-Y-5L</w:t>
            </w:r>
          </w:p>
          <w:p w14:paraId="18EA1586" w14:textId="77777777" w:rsidR="00B8414B" w:rsidRPr="001F2652" w:rsidRDefault="00B8414B" w:rsidP="00041271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</w:pPr>
          </w:p>
          <w:p w14:paraId="77030B88" w14:textId="117A9B3F" w:rsidR="00041271" w:rsidRPr="001F2652" w:rsidRDefault="00041271" w:rsidP="008F5806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NR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31D70FFE" w14:textId="77777777" w:rsidR="00B8414B" w:rsidRPr="001F2652" w:rsidRDefault="00B8414B" w:rsidP="00B8414B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  <w:t>EQ-5D-Y-3L</w:t>
            </w:r>
          </w:p>
          <w:p w14:paraId="23625CE9" w14:textId="77777777" w:rsidR="00B8414B" w:rsidRPr="001F2652" w:rsidRDefault="00B8414B" w:rsidP="00B8414B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</w:pPr>
          </w:p>
          <w:p w14:paraId="36D466A0" w14:textId="77777777" w:rsidR="00B8414B" w:rsidRPr="001F2652" w:rsidRDefault="00B8414B" w:rsidP="00B8414B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Partial</w:t>
            </w:r>
          </w:p>
          <w:p w14:paraId="651D4BC9" w14:textId="77777777" w:rsidR="00B8414B" w:rsidRPr="001F2652" w:rsidRDefault="00B8414B" w:rsidP="00B8414B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</w:pPr>
          </w:p>
          <w:p w14:paraId="1037D622" w14:textId="0D71E2FA" w:rsidR="00B8414B" w:rsidRPr="001F2652" w:rsidRDefault="00B8414B" w:rsidP="00B8414B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  <w:t>EQ-5D-Y-5L</w:t>
            </w:r>
          </w:p>
          <w:p w14:paraId="5970A59C" w14:textId="77777777" w:rsidR="00041271" w:rsidRPr="001F2652" w:rsidRDefault="00041271" w:rsidP="008F5806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</w:pPr>
          </w:p>
          <w:p w14:paraId="4ADE63FB" w14:textId="77362201" w:rsidR="00B8414B" w:rsidRPr="001F2652" w:rsidRDefault="00B8414B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5189C806" w14:textId="77777777" w:rsidR="00B8414B" w:rsidRPr="001F2652" w:rsidRDefault="00B8414B" w:rsidP="00B8414B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  <w:t>EQ-5D-Y-3L</w:t>
            </w:r>
          </w:p>
          <w:p w14:paraId="725EF716" w14:textId="77777777" w:rsidR="00041271" w:rsidRPr="001F2652" w:rsidRDefault="00041271" w:rsidP="008F5806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</w:pPr>
          </w:p>
          <w:p w14:paraId="386570B3" w14:textId="096AAA2C" w:rsidR="00B8414B" w:rsidRPr="001F2652" w:rsidRDefault="00B8414B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Yes (LSS between healthy children and </w:t>
            </w:r>
            <w:proofErr w:type="gramStart"/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adolescents</w:t>
            </w:r>
            <w:proofErr w:type="gramEnd"/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 vs those with special healthcare needs - effect size: -0.84)</w:t>
            </w:r>
          </w:p>
          <w:p w14:paraId="152FDC72" w14:textId="77777777" w:rsidR="00B8414B" w:rsidRPr="001F2652" w:rsidRDefault="00B8414B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6828CF43" w14:textId="77777777" w:rsidR="00B8414B" w:rsidRPr="001F2652" w:rsidRDefault="00B8414B" w:rsidP="00B8414B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  <w:t>EQ-5D-Y-5L</w:t>
            </w:r>
          </w:p>
          <w:p w14:paraId="36448167" w14:textId="77777777" w:rsidR="00B8414B" w:rsidRPr="001F2652" w:rsidRDefault="00B8414B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50AE6C86" w14:textId="764F2C85" w:rsidR="00B8414B" w:rsidRPr="001F2652" w:rsidRDefault="00B8414B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'Yes (LSS between healthy children and </w:t>
            </w:r>
            <w:proofErr w:type="gramStart"/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adolescents</w:t>
            </w:r>
            <w:proofErr w:type="gramEnd"/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 vs those with special healthcare needs - effect size: -0.85)</w:t>
            </w:r>
          </w:p>
        </w:tc>
      </w:tr>
      <w:tr w:rsidR="008F5806" w:rsidRPr="002A487E" w14:paraId="2389A32A" w14:textId="77777777" w:rsidTr="00042402">
        <w:trPr>
          <w:jc w:val="center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510AA3B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  <w:t>EQ-5D-Y-3L and EQ-5D-Y-5L</w:t>
            </w:r>
          </w:p>
          <w:p w14:paraId="3A76B7EA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</w:pPr>
          </w:p>
          <w:p w14:paraId="01107FF6" w14:textId="20A4F815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Lin, 2022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719D0B31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  <w:lastRenderedPageBreak/>
              <w:t>EQ-5D-Y-3L</w:t>
            </w:r>
          </w:p>
          <w:p w14:paraId="30C35A60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516EED37" w14:textId="2530474A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lastRenderedPageBreak/>
              <w:t>Ceiling by health profile, n (%): 81 (62.8)</w:t>
            </w:r>
          </w:p>
          <w:p w14:paraId="278F36BE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3C33CFBF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Floor by health profile (%): NR</w:t>
            </w:r>
          </w:p>
          <w:p w14:paraId="2AB5991F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13BFFFB9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  <w:t>EQ-5D-Y-5L</w:t>
            </w:r>
          </w:p>
          <w:p w14:paraId="47C21E4B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7D110506" w14:textId="13117B7F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Ceiling by health profile, n (%): 80 (62)</w:t>
            </w:r>
          </w:p>
          <w:p w14:paraId="10FAB8F5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7109BE1B" w14:textId="7D96598E" w:rsidR="008F5806" w:rsidRPr="001F2652" w:rsidRDefault="008F5806" w:rsidP="008F5806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Floor by health profile (%): NR</w:t>
            </w:r>
          </w:p>
        </w:tc>
        <w:tc>
          <w:tcPr>
            <w:tcW w:w="4251" w:type="dxa"/>
            <w:tcBorders>
              <w:top w:val="single" w:sz="4" w:space="0" w:color="auto"/>
              <w:bottom w:val="single" w:sz="4" w:space="0" w:color="auto"/>
            </w:tcBorders>
          </w:tcPr>
          <w:p w14:paraId="000F739A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  <w:lastRenderedPageBreak/>
              <w:t>EQ-5D-Y-3L</w:t>
            </w:r>
          </w:p>
          <w:p w14:paraId="05E86B58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</w:pPr>
          </w:p>
          <w:p w14:paraId="6342F42A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lastRenderedPageBreak/>
              <w:t>Ceiling (%):</w:t>
            </w:r>
          </w:p>
          <w:p w14:paraId="32CE0F08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</w:pPr>
          </w:p>
          <w:p w14:paraId="5911D3DF" w14:textId="47DB306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Mobility (walking about): 110 (85.3); Looking after </w:t>
            </w:r>
            <w:proofErr w:type="gramStart"/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myself</w:t>
            </w:r>
            <w:proofErr w:type="gramEnd"/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: 126 (97.7); Usual activities: 122 (94.6); Having pain or discomfort: 100 (77.5); Felling worried, sad or unhappy: 103 (79.8)</w:t>
            </w:r>
          </w:p>
          <w:p w14:paraId="3FCB830A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4110DD8F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Floor (%): NR</w:t>
            </w:r>
          </w:p>
          <w:p w14:paraId="78DD2F12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47909949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  <w:t>EQ-5D-Y-5L</w:t>
            </w:r>
          </w:p>
          <w:p w14:paraId="15EFBECD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35BEF3F2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Ceiling (%): </w:t>
            </w:r>
          </w:p>
          <w:p w14:paraId="3D10CF67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6DA6F9A7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Mobility (walking about): 109 (84.5); Looking after </w:t>
            </w:r>
            <w:proofErr w:type="gramStart"/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myself</w:t>
            </w:r>
            <w:proofErr w:type="gramEnd"/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: 125 (97); Usual activities: 119 (92.3); Having pain or discomfort: 102 (79.1); Felling worried, sad or unhappy: 100 (77.5)</w:t>
            </w:r>
          </w:p>
          <w:p w14:paraId="740556F9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1DCF056D" w14:textId="6E18CC18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Floor (%): NR</w:t>
            </w:r>
          </w:p>
        </w:tc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073F04C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  <w:lastRenderedPageBreak/>
              <w:t>EQ-5D-Y-3L and EQ-5D-Y-5L</w:t>
            </w:r>
          </w:p>
          <w:p w14:paraId="3AD67B76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514B2E44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Time to complete: NR</w:t>
            </w:r>
          </w:p>
          <w:p w14:paraId="4C3ABCB8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0466CCC4" w14:textId="41CC022F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Response rate, n (%): 68 (53)</w:t>
            </w:r>
          </w:p>
          <w:p w14:paraId="76CA4095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481C9BF9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Completion rate (%): 99 for descriptive system</w:t>
            </w:r>
          </w:p>
          <w:p w14:paraId="2A0FF01B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8F213CE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  <w:lastRenderedPageBreak/>
              <w:t>EQ-5D-Y-3L and EQ-5D-Y-5L</w:t>
            </w:r>
          </w:p>
          <w:p w14:paraId="7DFE34BB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</w:pPr>
          </w:p>
          <w:p w14:paraId="407AF68D" w14:textId="722071C1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NR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164A58B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  <w:lastRenderedPageBreak/>
              <w:t>EQ-5D-Y-3L and</w:t>
            </w:r>
          </w:p>
          <w:p w14:paraId="7D2F948B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  <w:lastRenderedPageBreak/>
              <w:t>EQ-5D-Y-5L</w:t>
            </w:r>
          </w:p>
          <w:p w14:paraId="25628A8A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485168A6" w14:textId="5069954A" w:rsidR="008F5806" w:rsidRPr="001F2652" w:rsidRDefault="008F5806" w:rsidP="008F5806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7D912AD2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  <w:lastRenderedPageBreak/>
              <w:t>EQ-5D-Y-3L</w:t>
            </w:r>
          </w:p>
          <w:p w14:paraId="4524AC8E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2AFC9D94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lastRenderedPageBreak/>
              <w:t>Partial</w:t>
            </w:r>
          </w:p>
          <w:p w14:paraId="3835F003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0845743E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  <w:t>EQ-5D-Y-5L</w:t>
            </w:r>
          </w:p>
          <w:p w14:paraId="6B891722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76287195" w14:textId="05495E6E" w:rsidR="008F5806" w:rsidRPr="001F2652" w:rsidRDefault="008F5806" w:rsidP="008F5806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60E869B8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  <w:lastRenderedPageBreak/>
              <w:t>EQ-5D-Y-3L</w:t>
            </w:r>
          </w:p>
          <w:p w14:paraId="7D36A8B9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</w:pPr>
          </w:p>
          <w:p w14:paraId="2E0707E7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lastRenderedPageBreak/>
              <w:t>Yes (Doing usual activities compared to treatment modality [observation vs bracing] p=0.034)</w:t>
            </w:r>
          </w:p>
          <w:p w14:paraId="1445D834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09330E4F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  <w:t>EQ-5D-Y-5L</w:t>
            </w:r>
          </w:p>
          <w:p w14:paraId="763E74FD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089A53B3" w14:textId="29712DD0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Yes (Looking after </w:t>
            </w:r>
            <w:proofErr w:type="gramStart"/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myself</w:t>
            </w:r>
            <w:proofErr w:type="gramEnd"/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 p=0.044 and Doing usual activities p=0.008 compared to treatment modality [observation vs bracing])</w:t>
            </w:r>
          </w:p>
        </w:tc>
      </w:tr>
      <w:tr w:rsidR="00B8414B" w:rsidRPr="002A487E" w14:paraId="7BC20515" w14:textId="77777777" w:rsidTr="00042402">
        <w:trPr>
          <w:jc w:val="center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24F4355" w14:textId="7F62C189" w:rsidR="00B8414B" w:rsidRPr="001F2652" w:rsidRDefault="00B8414B" w:rsidP="008F5806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  <w:lastRenderedPageBreak/>
              <w:t>EQ-5D-Y-3L and EQ-5D-Y-5L</w:t>
            </w:r>
          </w:p>
          <w:p w14:paraId="07B1553A" w14:textId="77777777" w:rsidR="00B8414B" w:rsidRPr="001F2652" w:rsidRDefault="00B8414B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74E020B2" w14:textId="65D7179A" w:rsidR="00B8414B" w:rsidRPr="001F2652" w:rsidRDefault="00B8414B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Ngwira, 2023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32D0E260" w14:textId="77777777" w:rsidR="00B8414B" w:rsidRPr="001F2652" w:rsidRDefault="00B8414B" w:rsidP="008F5806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  <w:t>EQ-5D-Y-3L</w:t>
            </w:r>
          </w:p>
          <w:p w14:paraId="3ABC318C" w14:textId="77777777" w:rsidR="00B8414B" w:rsidRPr="001F2652" w:rsidRDefault="00B8414B" w:rsidP="008F5806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</w:pPr>
          </w:p>
          <w:p w14:paraId="6EC81036" w14:textId="2BC874B8" w:rsidR="00B8414B" w:rsidRPr="001F2652" w:rsidRDefault="00B8414B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Ceiling effects by health profile, n (%): 128 (44)</w:t>
            </w:r>
          </w:p>
          <w:p w14:paraId="3221637A" w14:textId="77777777" w:rsidR="00B8414B" w:rsidRPr="001F2652" w:rsidRDefault="00B8414B" w:rsidP="008F5806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</w:pPr>
          </w:p>
          <w:p w14:paraId="694BFF71" w14:textId="77777777" w:rsidR="00B8414B" w:rsidRPr="001F2652" w:rsidRDefault="00B8414B" w:rsidP="008F5806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  <w:t>EQ-5D-Y-5L</w:t>
            </w:r>
          </w:p>
          <w:p w14:paraId="6BE6613F" w14:textId="77777777" w:rsidR="00B8414B" w:rsidRPr="001F2652" w:rsidRDefault="00B8414B" w:rsidP="008F5806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</w:pPr>
          </w:p>
          <w:p w14:paraId="33ED14B0" w14:textId="24AA38F7" w:rsidR="00B8414B" w:rsidRPr="001F2652" w:rsidRDefault="00B8414B" w:rsidP="00B8414B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Ceiling effects by health profile, n (%): 132 (46)</w:t>
            </w:r>
          </w:p>
          <w:p w14:paraId="555355A2" w14:textId="4604A5E1" w:rsidR="00B8414B" w:rsidRPr="001F2652" w:rsidRDefault="00B8414B" w:rsidP="008F5806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</w:pPr>
          </w:p>
        </w:tc>
        <w:tc>
          <w:tcPr>
            <w:tcW w:w="4251" w:type="dxa"/>
            <w:tcBorders>
              <w:top w:val="single" w:sz="4" w:space="0" w:color="auto"/>
              <w:bottom w:val="single" w:sz="4" w:space="0" w:color="auto"/>
            </w:tcBorders>
          </w:tcPr>
          <w:p w14:paraId="1B82A7F6" w14:textId="77777777" w:rsidR="00B8414B" w:rsidRPr="001F2652" w:rsidRDefault="00B8414B" w:rsidP="00B8414B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  <w:t>EQ-5D-Y-3L</w:t>
            </w:r>
          </w:p>
          <w:p w14:paraId="1C51E7D2" w14:textId="77777777" w:rsidR="00B8414B" w:rsidRPr="001F2652" w:rsidRDefault="00B8414B" w:rsidP="008F5806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</w:pPr>
          </w:p>
          <w:p w14:paraId="617601C5" w14:textId="040098E2" w:rsidR="00B8414B" w:rsidRPr="001F2652" w:rsidRDefault="00B8414B" w:rsidP="00B8414B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Ceiling, n (%):</w:t>
            </w:r>
          </w:p>
          <w:p w14:paraId="072EBB5C" w14:textId="77777777" w:rsidR="00B8414B" w:rsidRPr="001F2652" w:rsidRDefault="00B8414B" w:rsidP="00B8414B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</w:pPr>
          </w:p>
          <w:p w14:paraId="26D67544" w14:textId="2A4A1382" w:rsidR="00B8414B" w:rsidRPr="001F2652" w:rsidRDefault="00B8414B" w:rsidP="00B8414B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Mobility (walking about): 227 (79); Looking after </w:t>
            </w:r>
            <w:proofErr w:type="gramStart"/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myself</w:t>
            </w:r>
            <w:proofErr w:type="gramEnd"/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: 236 (82); </w:t>
            </w:r>
            <w:r w:rsidR="0034494D"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Doing u</w:t>
            </w: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sual activities: 220 (76); Having pain or discomfort: 187 (65); Felling worried, sad or unhappy: 202 (70)</w:t>
            </w:r>
          </w:p>
          <w:p w14:paraId="1911B09B" w14:textId="77777777" w:rsidR="00B8414B" w:rsidRPr="001F2652" w:rsidRDefault="00B8414B" w:rsidP="008F5806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</w:pPr>
          </w:p>
          <w:p w14:paraId="3521809E" w14:textId="5DA4626E" w:rsidR="00B8414B" w:rsidRPr="001F2652" w:rsidRDefault="00B8414B" w:rsidP="00B8414B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Floor</w:t>
            </w:r>
            <w:r w:rsidR="0034494D"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, n </w:t>
            </w: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(%):</w:t>
            </w:r>
          </w:p>
          <w:p w14:paraId="614FF46E" w14:textId="77777777" w:rsidR="00B8414B" w:rsidRPr="001F2652" w:rsidRDefault="00B8414B" w:rsidP="00B8414B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724EA319" w14:textId="7CE35B30" w:rsidR="0034494D" w:rsidRPr="001F2652" w:rsidRDefault="0034494D" w:rsidP="0034494D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Mobility (walking about): 4 (1); Looking after </w:t>
            </w:r>
            <w:proofErr w:type="gramStart"/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myself</w:t>
            </w:r>
            <w:proofErr w:type="gramEnd"/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: 4 (1); Doing </w:t>
            </w:r>
            <w:proofErr w:type="spellStart"/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sual</w:t>
            </w:r>
            <w:proofErr w:type="spellEnd"/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 activities: 6 (2); Having pain or discomfort: 9 (3); Felling worried, sad or unhappy: 15 (75)</w:t>
            </w:r>
          </w:p>
          <w:p w14:paraId="78DA1574" w14:textId="77777777" w:rsidR="00B8414B" w:rsidRPr="001F2652" w:rsidRDefault="00B8414B" w:rsidP="008F5806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</w:pPr>
          </w:p>
          <w:p w14:paraId="56B0F799" w14:textId="77777777" w:rsidR="00B8414B" w:rsidRPr="001F2652" w:rsidRDefault="00B8414B" w:rsidP="00B8414B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  <w:t>EQ-5D-Y-5L</w:t>
            </w:r>
          </w:p>
          <w:p w14:paraId="0B8BA7C4" w14:textId="77777777" w:rsidR="0034494D" w:rsidRPr="001F2652" w:rsidRDefault="0034494D" w:rsidP="00B8414B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</w:pPr>
          </w:p>
          <w:p w14:paraId="2C3E39D1" w14:textId="77777777" w:rsidR="0034494D" w:rsidRPr="001F2652" w:rsidRDefault="0034494D" w:rsidP="0034494D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Ceiling, n (%):</w:t>
            </w:r>
          </w:p>
          <w:p w14:paraId="6A3CE269" w14:textId="77777777" w:rsidR="0034494D" w:rsidRPr="001F2652" w:rsidRDefault="0034494D" w:rsidP="0034494D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</w:pPr>
          </w:p>
          <w:p w14:paraId="3CC6CE08" w14:textId="1ED83776" w:rsidR="0034494D" w:rsidRPr="001F2652" w:rsidRDefault="0034494D" w:rsidP="0034494D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Mobility (walking about): 221 (76); Looking after </w:t>
            </w:r>
            <w:proofErr w:type="gramStart"/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myself</w:t>
            </w:r>
            <w:proofErr w:type="gramEnd"/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: 232 (80); Doing usual activities: 217 (75); Having pain or discomfort: 178 (62); Felling worried, sad or unhappy: 199 (69)</w:t>
            </w:r>
          </w:p>
          <w:p w14:paraId="31DAD45C" w14:textId="77777777" w:rsidR="0034494D" w:rsidRPr="001F2652" w:rsidRDefault="0034494D" w:rsidP="0034494D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</w:pPr>
          </w:p>
          <w:p w14:paraId="3311A3E4" w14:textId="1F1E380F" w:rsidR="0034494D" w:rsidRPr="001F2652" w:rsidRDefault="0034494D" w:rsidP="0034494D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Floor, n (%):</w:t>
            </w:r>
          </w:p>
          <w:p w14:paraId="46C92CD5" w14:textId="77777777" w:rsidR="0034494D" w:rsidRPr="001F2652" w:rsidRDefault="0034494D" w:rsidP="0034494D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79091A1D" w14:textId="64EFD697" w:rsidR="00B8414B" w:rsidRPr="001F2652" w:rsidRDefault="0034494D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Mobility (walking about): 2 (1); Looking after </w:t>
            </w:r>
            <w:proofErr w:type="gramStart"/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myself</w:t>
            </w:r>
            <w:proofErr w:type="gramEnd"/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: 4 (1); Doing </w:t>
            </w:r>
            <w:proofErr w:type="spellStart"/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sual</w:t>
            </w:r>
            <w:proofErr w:type="spellEnd"/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 activities: 2 (1); Having pain or discomfort: 1 (0); Felling worried, sad or unhappy: 8 (3)</w:t>
            </w:r>
          </w:p>
        </w:tc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8E39A46" w14:textId="77777777" w:rsidR="0034494D" w:rsidRPr="001F2652" w:rsidRDefault="0034494D" w:rsidP="0034494D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  <w:lastRenderedPageBreak/>
              <w:t>EQ-5D-Y-3L</w:t>
            </w:r>
          </w:p>
          <w:p w14:paraId="6845E07E" w14:textId="77777777" w:rsidR="0034494D" w:rsidRPr="001F2652" w:rsidRDefault="0034494D" w:rsidP="008F5806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</w:pPr>
          </w:p>
          <w:p w14:paraId="00D10E96" w14:textId="77777777" w:rsidR="0034494D" w:rsidRPr="001F2652" w:rsidRDefault="0034494D" w:rsidP="0034494D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Time to complete: NR</w:t>
            </w:r>
          </w:p>
          <w:p w14:paraId="6F2947C9" w14:textId="77777777" w:rsidR="0034494D" w:rsidRPr="001F2652" w:rsidRDefault="0034494D" w:rsidP="0034494D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1DB3EC2C" w14:textId="77C56AFA" w:rsidR="0034494D" w:rsidRPr="001F2652" w:rsidRDefault="0034494D" w:rsidP="0034494D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Response rate: NR</w:t>
            </w:r>
          </w:p>
          <w:p w14:paraId="1A78267C" w14:textId="77777777" w:rsidR="0034494D" w:rsidRPr="001F2652" w:rsidRDefault="0034494D" w:rsidP="0034494D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35831533" w14:textId="4D10993A" w:rsidR="0034494D" w:rsidRPr="001F2652" w:rsidRDefault="0034494D" w:rsidP="0034494D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Completion rate (%): 99.3 for descriptive system</w:t>
            </w:r>
          </w:p>
          <w:p w14:paraId="240544DA" w14:textId="77777777" w:rsidR="0034494D" w:rsidRPr="001F2652" w:rsidRDefault="0034494D" w:rsidP="0034494D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</w:pPr>
          </w:p>
          <w:p w14:paraId="411E9282" w14:textId="77777777" w:rsidR="0034494D" w:rsidRPr="001F2652" w:rsidRDefault="0034494D" w:rsidP="0034494D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  <w:t>EQ-5D-Y-5L</w:t>
            </w:r>
          </w:p>
          <w:p w14:paraId="0D2EB61E" w14:textId="77777777" w:rsidR="0034494D" w:rsidRPr="001F2652" w:rsidRDefault="0034494D" w:rsidP="008F5806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</w:pPr>
          </w:p>
          <w:p w14:paraId="4AC40403" w14:textId="77777777" w:rsidR="0034494D" w:rsidRPr="001F2652" w:rsidRDefault="0034494D" w:rsidP="0034494D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Time to complete: NR</w:t>
            </w:r>
          </w:p>
          <w:p w14:paraId="5CDAB158" w14:textId="77777777" w:rsidR="0034494D" w:rsidRPr="001F2652" w:rsidRDefault="0034494D" w:rsidP="0034494D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4CD25708" w14:textId="77777777" w:rsidR="0034494D" w:rsidRPr="001F2652" w:rsidRDefault="0034494D" w:rsidP="0034494D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Response rate: NR</w:t>
            </w:r>
          </w:p>
          <w:p w14:paraId="3C61B47C" w14:textId="77777777" w:rsidR="0034494D" w:rsidRPr="001F2652" w:rsidRDefault="0034494D" w:rsidP="0034494D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6D3BCACF" w14:textId="3F9FB600" w:rsidR="0034494D" w:rsidRPr="001F2652" w:rsidRDefault="0034494D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lastRenderedPageBreak/>
              <w:t>Completion rate (%): 98.7 for descriptive system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00D16DC3" w14:textId="77777777" w:rsidR="0034494D" w:rsidRPr="001F2652" w:rsidRDefault="0034494D" w:rsidP="0034494D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  <w:lastRenderedPageBreak/>
              <w:t>EQ-5D-Y-3L and EQ-5D-Y-5L</w:t>
            </w:r>
          </w:p>
          <w:p w14:paraId="467FCEE5" w14:textId="77777777" w:rsidR="00B8414B" w:rsidRPr="001F2652" w:rsidRDefault="00B8414B" w:rsidP="008F5806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</w:pPr>
          </w:p>
          <w:p w14:paraId="29E06634" w14:textId="60AB7C7A" w:rsidR="0034494D" w:rsidRPr="001F2652" w:rsidRDefault="0034494D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NR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8031367" w14:textId="77777777" w:rsidR="0034494D" w:rsidRPr="001F2652" w:rsidRDefault="0034494D" w:rsidP="008F5806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  <w:t xml:space="preserve">EQ-5D-Y-3L and EQ-5D-Y-5L </w:t>
            </w:r>
          </w:p>
          <w:p w14:paraId="461F6911" w14:textId="77777777" w:rsidR="0034494D" w:rsidRPr="001F2652" w:rsidRDefault="0034494D" w:rsidP="008F5806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</w:pPr>
          </w:p>
          <w:p w14:paraId="20BDAE3C" w14:textId="4CCC2F21" w:rsidR="0034494D" w:rsidRPr="001F2652" w:rsidRDefault="0034494D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306D40D4" w14:textId="77777777" w:rsidR="0034494D" w:rsidRPr="001F2652" w:rsidRDefault="0034494D" w:rsidP="0034494D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  <w:t>EQ-5D-Y-3L</w:t>
            </w:r>
          </w:p>
          <w:p w14:paraId="04912F42" w14:textId="77777777" w:rsidR="00B8414B" w:rsidRPr="001F2652" w:rsidRDefault="00B8414B" w:rsidP="008F5806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</w:pPr>
          </w:p>
          <w:p w14:paraId="08D3730F" w14:textId="649E2FF1" w:rsidR="0034494D" w:rsidRPr="001F2652" w:rsidRDefault="0034494D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Partial</w:t>
            </w:r>
          </w:p>
          <w:p w14:paraId="7C4EA399" w14:textId="77777777" w:rsidR="0034494D" w:rsidRPr="001F2652" w:rsidRDefault="0034494D" w:rsidP="008F5806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</w:pPr>
          </w:p>
          <w:p w14:paraId="77684341" w14:textId="77777777" w:rsidR="0034494D" w:rsidRPr="001F2652" w:rsidRDefault="0034494D" w:rsidP="0034494D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  <w:t>EQ-5D-Y-5L</w:t>
            </w:r>
          </w:p>
          <w:p w14:paraId="1B360756" w14:textId="77777777" w:rsidR="0034494D" w:rsidRPr="001F2652" w:rsidRDefault="0034494D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27D2095E" w14:textId="04656411" w:rsidR="0034494D" w:rsidRPr="001F2652" w:rsidRDefault="0034494D" w:rsidP="008F5806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1EEC0EA9" w14:textId="180C9E8D" w:rsidR="00B8414B" w:rsidRPr="001F2652" w:rsidRDefault="0034494D" w:rsidP="008F5806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  <w:t xml:space="preserve">EQ-5D-Y-3L and EQ-5D-Y-5L </w:t>
            </w:r>
          </w:p>
          <w:p w14:paraId="1D500005" w14:textId="77777777" w:rsidR="0034494D" w:rsidRPr="001F2652" w:rsidRDefault="0034494D" w:rsidP="008F5806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</w:pPr>
          </w:p>
          <w:p w14:paraId="3FBE1F42" w14:textId="0669018B" w:rsidR="0034494D" w:rsidRPr="001F2652" w:rsidRDefault="0034494D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Yes (utility score and level-sum score between school grades for adolescents aged 13-17 years)</w:t>
            </w:r>
          </w:p>
        </w:tc>
      </w:tr>
      <w:tr w:rsidR="008F5806" w:rsidRPr="002A487E" w14:paraId="11113107" w14:textId="77777777" w:rsidTr="00042402">
        <w:trPr>
          <w:jc w:val="center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B8411F8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  <w:t>EQ-5D-Y-3L and EQ-5D-Y-5L</w:t>
            </w:r>
          </w:p>
          <w:p w14:paraId="3E54C8D0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6950234C" w14:textId="3E8CBDCA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Pei, 2021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686B787B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  <w:t>EQ-5D-Y-3L and EQ-5D-Y-5L</w:t>
            </w:r>
          </w:p>
          <w:p w14:paraId="76C27F5D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426707B5" w14:textId="0C02393F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NR</w:t>
            </w:r>
          </w:p>
        </w:tc>
        <w:tc>
          <w:tcPr>
            <w:tcW w:w="4251" w:type="dxa"/>
            <w:tcBorders>
              <w:top w:val="single" w:sz="4" w:space="0" w:color="auto"/>
              <w:bottom w:val="single" w:sz="4" w:space="0" w:color="auto"/>
            </w:tcBorders>
          </w:tcPr>
          <w:p w14:paraId="55C1028C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  <w:t>EQ-5D-Y-3L</w:t>
            </w:r>
          </w:p>
          <w:p w14:paraId="4FB71AA0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13BC87E2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Ceiling, n (%)</w:t>
            </w:r>
          </w:p>
          <w:p w14:paraId="4E94D0CC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01CC6F3C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Mobility (walking about): 245 (93.5); Looking after </w:t>
            </w:r>
            <w:proofErr w:type="gramStart"/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myself</w:t>
            </w:r>
            <w:proofErr w:type="gramEnd"/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: 255 (97.3); Doing usual activities: 214 (81.7); Having pain or discomfort: 184 (70.2); Feeling worried, sad or unhappy: 140 (53.4)</w:t>
            </w:r>
          </w:p>
          <w:p w14:paraId="52084ADD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7C2A1C5E" w14:textId="4EECEAEA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Floor, n (%)</w:t>
            </w:r>
          </w:p>
          <w:p w14:paraId="10E2FDD1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1BBA4406" w14:textId="7A1959DF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Mobility (walking about): 1 (0.3); Looking after </w:t>
            </w:r>
            <w:proofErr w:type="gramStart"/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myself</w:t>
            </w:r>
            <w:proofErr w:type="gramEnd"/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: (0); Doing usual activities: 1 (0.3); Having pain or discomfort: 0 (0); Feeling worried, sad or unhappy: 2 (0.8)</w:t>
            </w:r>
          </w:p>
          <w:p w14:paraId="6D7ED011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19C5FF94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  <w:t>EQ-5D-Y-5L</w:t>
            </w:r>
          </w:p>
          <w:p w14:paraId="4F83E8D3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56C999D5" w14:textId="441D6488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Ceiling, n (%)</w:t>
            </w:r>
          </w:p>
          <w:p w14:paraId="2EA71780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5ACB8CCA" w14:textId="5A756DC3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lastRenderedPageBreak/>
              <w:t xml:space="preserve">Mobility (walking about): 250 (95.4); Looking after </w:t>
            </w:r>
            <w:proofErr w:type="gramStart"/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myself</w:t>
            </w:r>
            <w:proofErr w:type="gramEnd"/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: 254 (96.9); Doing usual activities: 239 (91.2); Having pain or discomfort: 176 (67.2); Feeling worried, sad or unhappy: 144 (55)</w:t>
            </w:r>
          </w:p>
          <w:p w14:paraId="47532F81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3A75681F" w14:textId="4FF6ABDF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Floor, n (%)</w:t>
            </w:r>
          </w:p>
          <w:p w14:paraId="51F14006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059F7037" w14:textId="5DDCE16F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Mobility (walking about): 0 (0); Looking after </w:t>
            </w:r>
            <w:proofErr w:type="gramStart"/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myself</w:t>
            </w:r>
            <w:proofErr w:type="gramEnd"/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: 0 (0); Doing usual activities: 0 (0); Having pain or discomfort: 0 (0); Feeling worried, sad or unhappy: 2 (0.8)</w:t>
            </w:r>
          </w:p>
        </w:tc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44E9621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  <w:lastRenderedPageBreak/>
              <w:t>EQ-5D-Y-3L</w:t>
            </w:r>
          </w:p>
          <w:p w14:paraId="35E26780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49A96879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Time to complete: NR</w:t>
            </w:r>
          </w:p>
          <w:p w14:paraId="0319D509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110E5D0A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Response rate, n (%): NR</w:t>
            </w:r>
          </w:p>
          <w:p w14:paraId="6F1406E6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080A303D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Completion rate (%): 95.3 for descriptive system</w:t>
            </w:r>
          </w:p>
          <w:p w14:paraId="55908855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24CB198B" w14:textId="4DC34081" w:rsidR="008F5806" w:rsidRPr="001F2652" w:rsidRDefault="008F5806" w:rsidP="008F5806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  <w:t>EQ-5D-Y-5L</w:t>
            </w:r>
          </w:p>
          <w:p w14:paraId="1E9FBC38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71047833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Time to complete: NR</w:t>
            </w:r>
          </w:p>
          <w:p w14:paraId="53841DC9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0E77792C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Response rate, n (%): NR</w:t>
            </w:r>
          </w:p>
          <w:p w14:paraId="18703599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50A0B011" w14:textId="1C28EF3D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Completion rate (%): 99.5 for descriptive system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1F5F0A0E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  <w:t>EQ-5D-Y-3L and EQ-5D-Y-5L</w:t>
            </w:r>
          </w:p>
          <w:p w14:paraId="66801CD1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3F8F5DF5" w14:textId="7C6C654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NR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5764230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  <w:t>EQ-5D-Y-3L and EQ-5D-Y-5L</w:t>
            </w:r>
          </w:p>
          <w:p w14:paraId="22B4B989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7A145B6A" w14:textId="3A624F90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76BC979B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  <w:t>EQ-5D-Y-3L</w:t>
            </w:r>
          </w:p>
          <w:p w14:paraId="3C1103E7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73CF92A7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Partial</w:t>
            </w:r>
          </w:p>
          <w:p w14:paraId="7D39F36C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333C5FA9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  <w:t>EQ-5D-Y-5L</w:t>
            </w:r>
          </w:p>
          <w:p w14:paraId="2E2E9FC0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7A03E26C" w14:textId="74DA3809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Yes 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34E7AD36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  <w:t>EQ-5D-Y-3L</w:t>
            </w:r>
          </w:p>
          <w:p w14:paraId="32F4F523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7BDC69C0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NR </w:t>
            </w:r>
          </w:p>
          <w:p w14:paraId="7A0D6864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29552DCD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EQ-5D-Y-5L</w:t>
            </w:r>
          </w:p>
          <w:p w14:paraId="5620425E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02123F40" w14:textId="5E14DC32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Yes (</w:t>
            </w:r>
            <w:r w:rsidR="00AD6AE9"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EQ VAS</w:t>
            </w: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 and summated dimension score between children and adolescents with shortsighted compared those healthy)</w:t>
            </w:r>
          </w:p>
        </w:tc>
      </w:tr>
      <w:tr w:rsidR="008F5806" w:rsidRPr="001F2652" w14:paraId="1325217F" w14:textId="77777777" w:rsidTr="00042402">
        <w:trPr>
          <w:jc w:val="center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46ECB29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  <w:t>EQ-5D-Y-3L and EQ-5D-Y-5L</w:t>
            </w:r>
          </w:p>
          <w:p w14:paraId="033F09FC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58201452" w14:textId="3F2ED8C6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Pérez-Souza, 2021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6EDB8E6F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  <w:t>EQ-5D-Y-3L</w:t>
            </w:r>
          </w:p>
          <w:p w14:paraId="77F41921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6A74FAE6" w14:textId="65CAC4F5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Ceiling by health profile, n (%): 491 (69)</w:t>
            </w:r>
          </w:p>
          <w:p w14:paraId="24CA49C2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7F7C6925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Floor by health profile (%): NR</w:t>
            </w:r>
          </w:p>
          <w:p w14:paraId="62DAB031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7AA63C76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  <w:t>EQ-5D-Y-5L</w:t>
            </w:r>
          </w:p>
          <w:p w14:paraId="566A73F3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4CEF1F7F" w14:textId="730F524B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Ceiling by health profile, n (%): 472 (66)</w:t>
            </w:r>
          </w:p>
          <w:p w14:paraId="0C982C66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61B8830D" w14:textId="44EBEFB0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Floor by health profile (%): NR</w:t>
            </w:r>
          </w:p>
        </w:tc>
        <w:tc>
          <w:tcPr>
            <w:tcW w:w="4251" w:type="dxa"/>
            <w:tcBorders>
              <w:top w:val="single" w:sz="4" w:space="0" w:color="auto"/>
              <w:bottom w:val="single" w:sz="4" w:space="0" w:color="auto"/>
            </w:tcBorders>
          </w:tcPr>
          <w:p w14:paraId="533318B0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  <w:t>EQ-5D-Y-3L</w:t>
            </w:r>
          </w:p>
          <w:p w14:paraId="3FF5429C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250FED90" w14:textId="025F90C5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Ceiling, n (%):</w:t>
            </w:r>
          </w:p>
          <w:p w14:paraId="40A7DD3F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01BF0CE4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Mobility (walking about): 678 (95); Looking after </w:t>
            </w:r>
            <w:proofErr w:type="gramStart"/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myself</w:t>
            </w:r>
            <w:proofErr w:type="gramEnd"/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: 695 (97.3); Doing usual activities: 660 (92.4); Having pain or discomfort: 588 (82.4); Feeling worried, sad or unhappy: 609 (85.3)</w:t>
            </w:r>
          </w:p>
          <w:p w14:paraId="23564AC6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70C2D8FF" w14:textId="1634FBB4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Floor, n (%)</w:t>
            </w:r>
          </w:p>
          <w:p w14:paraId="30748963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5A9CA2BB" w14:textId="6959956C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Mobility (walking about): 0 (0); Looking after </w:t>
            </w:r>
            <w:proofErr w:type="gramStart"/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myself</w:t>
            </w:r>
            <w:proofErr w:type="gramEnd"/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: 3 (0.4); Doing usual activities: 1 (0.1); Having pain or discomfort: 17 (2.4); Feeling worried, sad or unhappy: 10 (1.4)</w:t>
            </w:r>
          </w:p>
          <w:p w14:paraId="5173770A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0BE0D191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  <w:t>EQ-5D-Y-5L</w:t>
            </w:r>
          </w:p>
          <w:p w14:paraId="4EACAE7F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47AA474D" w14:textId="3AF0ECB3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Ceiling, n (%):</w:t>
            </w:r>
          </w:p>
          <w:p w14:paraId="132379BE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126D4CF4" w14:textId="530C3C9A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Mobility (walking about): 668 (93.6); Looking after </w:t>
            </w:r>
            <w:proofErr w:type="gramStart"/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myself</w:t>
            </w:r>
            <w:proofErr w:type="gramEnd"/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: 680 (95.2); Doing usual activities: 660 (92.4); Having pain or discomfort: 660 (81); Feeling worried, sad or unhappy: 580 (81.2)</w:t>
            </w:r>
          </w:p>
          <w:p w14:paraId="50AB7EE5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6EDFE15A" w14:textId="3D91DFC5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lastRenderedPageBreak/>
              <w:t>Floor, n (%):</w:t>
            </w:r>
          </w:p>
          <w:p w14:paraId="2B44FE4B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7E886DD3" w14:textId="47643F1A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Mobility (walking about): 0 (0); Looking after </w:t>
            </w:r>
            <w:proofErr w:type="gramStart"/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myself</w:t>
            </w:r>
            <w:proofErr w:type="gramEnd"/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: 0 (0); Doing usual activities: 0 (0); Having pain or discomfort: 3 (0.4); Feeling worried, sad or unhappy: 1 (0.4)</w:t>
            </w:r>
          </w:p>
        </w:tc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747363C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  <w:lastRenderedPageBreak/>
              <w:t>EQ-5D-Y-3L and EQ-5D-Y-5L</w:t>
            </w:r>
          </w:p>
          <w:p w14:paraId="11F874F7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03ABE10E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Time to complete: NR</w:t>
            </w:r>
          </w:p>
          <w:p w14:paraId="73E587D6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47990DF5" w14:textId="3F6803A4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Response rate, n (%): 714 (75)</w:t>
            </w:r>
          </w:p>
          <w:p w14:paraId="55B95B86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52EA2B44" w14:textId="1B624454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Completion rate (%): 99.8 for descriptive system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EFD98CA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  <w:t>EQ-5D-Y-3L and EQ-5D-Y-5L</w:t>
            </w:r>
          </w:p>
          <w:p w14:paraId="51DB4B3C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7C8AB407" w14:textId="64E20C12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NR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EF5EF1F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  <w:t>EQ-5D-Y-3L and EQ-5D-Y-5L</w:t>
            </w:r>
          </w:p>
          <w:p w14:paraId="4BE35745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7029790F" w14:textId="6B97D831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39E2787C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  <w:t>EQ-5D-Y-3L</w:t>
            </w:r>
          </w:p>
          <w:p w14:paraId="4034FCC5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4BD1F598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Partial</w:t>
            </w:r>
          </w:p>
          <w:p w14:paraId="50C7B4DD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18726AAA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  <w:t>EQ-5D-Y-5L</w:t>
            </w:r>
          </w:p>
          <w:p w14:paraId="7872B034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021632DB" w14:textId="62DEC0C9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0467DC60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  <w:t>EQ-5D-Y-3L and EQ-5D-Y-5L</w:t>
            </w:r>
          </w:p>
          <w:p w14:paraId="3E417E7B" w14:textId="77777777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28A9BF85" w14:textId="59AE04AF" w:rsidR="008F5806" w:rsidRPr="001F2652" w:rsidRDefault="008F5806" w:rsidP="008F580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NR</w:t>
            </w:r>
          </w:p>
        </w:tc>
      </w:tr>
      <w:tr w:rsidR="00BA3A1D" w:rsidRPr="001F2652" w14:paraId="56775698" w14:textId="77777777" w:rsidTr="00042402">
        <w:trPr>
          <w:jc w:val="center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620FA77" w14:textId="77777777" w:rsidR="00BA3A1D" w:rsidRPr="001F2652" w:rsidRDefault="00BA3A1D" w:rsidP="00BA3A1D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  <w:t>EQ-5D-Y-3L and EQ-5D-Y-5L</w:t>
            </w:r>
          </w:p>
          <w:p w14:paraId="2836F58F" w14:textId="77777777" w:rsidR="00BA3A1D" w:rsidRPr="001F2652" w:rsidRDefault="00BA3A1D" w:rsidP="00BA3A1D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</w:pPr>
          </w:p>
          <w:p w14:paraId="2DFF773B" w14:textId="1E8F2342" w:rsidR="00BA3A1D" w:rsidRPr="001F2652" w:rsidRDefault="00BA3A1D" w:rsidP="00BA3A1D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Van </w:t>
            </w:r>
            <w:proofErr w:type="spellStart"/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Heusden</w:t>
            </w:r>
            <w:proofErr w:type="spellEnd"/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, 2024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31F2FB37" w14:textId="77777777" w:rsidR="00BA3A1D" w:rsidRPr="001F2652" w:rsidRDefault="00BA3A1D" w:rsidP="00BA3A1D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  <w:t>EQ-5D-Y-3L</w:t>
            </w:r>
          </w:p>
          <w:p w14:paraId="72BA7EF1" w14:textId="77777777" w:rsidR="00BA3A1D" w:rsidRPr="001F2652" w:rsidRDefault="00BA3A1D" w:rsidP="00BA3A1D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0A8BC2D5" w14:textId="388E8231" w:rsidR="00BA3A1D" w:rsidRPr="001F2652" w:rsidRDefault="00BA3A1D" w:rsidP="00BA3A1D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Ceiling by health profile, n (%): 106 (40)</w:t>
            </w:r>
          </w:p>
          <w:p w14:paraId="0AFB9723" w14:textId="77777777" w:rsidR="00BA3A1D" w:rsidRPr="001F2652" w:rsidRDefault="00BA3A1D" w:rsidP="00BA3A1D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1FA6B834" w14:textId="4615BBDA" w:rsidR="00BA3A1D" w:rsidRPr="001F2652" w:rsidRDefault="00BA3A1D" w:rsidP="00BA3A1D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Floor by health profile: NR</w:t>
            </w:r>
          </w:p>
          <w:p w14:paraId="50B6EE7F" w14:textId="77777777" w:rsidR="00BA3A1D" w:rsidRPr="001F2652" w:rsidRDefault="00BA3A1D" w:rsidP="00BA3A1D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15C86060" w14:textId="14E85F9F" w:rsidR="00BA3A1D" w:rsidRPr="001F2652" w:rsidRDefault="00BA3A1D" w:rsidP="00BA3A1D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  <w:t>EQ-5D-Y-5L</w:t>
            </w:r>
          </w:p>
          <w:p w14:paraId="2343228A" w14:textId="77777777" w:rsidR="00BA3A1D" w:rsidRPr="001F2652" w:rsidRDefault="00BA3A1D" w:rsidP="00BA3A1D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</w:pPr>
          </w:p>
          <w:p w14:paraId="75254F69" w14:textId="18CB430B" w:rsidR="00BA3A1D" w:rsidRPr="001F2652" w:rsidRDefault="00BA3A1D" w:rsidP="00BA3A1D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Ceiling by health profile, n (%): 73 (27)</w:t>
            </w:r>
          </w:p>
          <w:p w14:paraId="33647125" w14:textId="77777777" w:rsidR="00BA3A1D" w:rsidRPr="001F2652" w:rsidRDefault="00BA3A1D" w:rsidP="00BA3A1D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3C8DDA41" w14:textId="2F5577FA" w:rsidR="00BA3A1D" w:rsidRPr="001F2652" w:rsidRDefault="00BA3A1D" w:rsidP="00BA3A1D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Floor by health profile: NR</w:t>
            </w:r>
          </w:p>
        </w:tc>
        <w:tc>
          <w:tcPr>
            <w:tcW w:w="4251" w:type="dxa"/>
            <w:tcBorders>
              <w:top w:val="single" w:sz="4" w:space="0" w:color="auto"/>
              <w:bottom w:val="single" w:sz="4" w:space="0" w:color="auto"/>
            </w:tcBorders>
          </w:tcPr>
          <w:p w14:paraId="45E37854" w14:textId="77777777" w:rsidR="00BA3A1D" w:rsidRPr="001F2652" w:rsidRDefault="00BA3A1D" w:rsidP="00BA3A1D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  <w:t>EQ-5D-Y-3L</w:t>
            </w:r>
          </w:p>
          <w:p w14:paraId="428BF8B2" w14:textId="77777777" w:rsidR="00BA3A1D" w:rsidRPr="001F2652" w:rsidRDefault="00BA3A1D" w:rsidP="00BA3A1D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0ED097C3" w14:textId="77777777" w:rsidR="00BA3A1D" w:rsidRPr="001F2652" w:rsidRDefault="00BA3A1D" w:rsidP="00BA3A1D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Ceiling, n (%):</w:t>
            </w:r>
          </w:p>
          <w:p w14:paraId="735AD82C" w14:textId="77777777" w:rsidR="00BA3A1D" w:rsidRPr="001F2652" w:rsidRDefault="00BA3A1D" w:rsidP="00BA3A1D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7F2402FF" w14:textId="211A4A63" w:rsidR="00BA3A1D" w:rsidRPr="001F2652" w:rsidRDefault="00BA3A1D" w:rsidP="00BA3A1D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Mobility (walking about): 253 (94); Looking after </w:t>
            </w:r>
            <w:proofErr w:type="gramStart"/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myself</w:t>
            </w:r>
            <w:proofErr w:type="gramEnd"/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: 118 (44); Doing usual activities: 210 (78); Having pain or discomfort: 218 (81); Feeling worried, sad or unhappy: 152 (56)</w:t>
            </w:r>
          </w:p>
          <w:p w14:paraId="2393E9F3" w14:textId="77777777" w:rsidR="00BA3A1D" w:rsidRPr="001F2652" w:rsidRDefault="00BA3A1D" w:rsidP="00BA3A1D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7C82C5BF" w14:textId="77777777" w:rsidR="00BA3A1D" w:rsidRPr="001F2652" w:rsidRDefault="00BA3A1D" w:rsidP="00BA3A1D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Floor, n (%)</w:t>
            </w:r>
          </w:p>
          <w:p w14:paraId="3FE9329D" w14:textId="77777777" w:rsidR="00BA3A1D" w:rsidRPr="001F2652" w:rsidRDefault="00BA3A1D" w:rsidP="00BA3A1D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70477F08" w14:textId="04B5E8BE" w:rsidR="00BA3A1D" w:rsidRPr="001F2652" w:rsidRDefault="00BA3A1D" w:rsidP="00BA3A1D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Mobility (walking about): 0 (0); Looking after </w:t>
            </w:r>
            <w:proofErr w:type="gramStart"/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myself</w:t>
            </w:r>
            <w:proofErr w:type="gramEnd"/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: 9 (3.3); Doing usual activities: 1 (0.4); Having pain or discomfort: 1 (o.4); Feeling worried, sad or unhappy: 0 (0)</w:t>
            </w:r>
          </w:p>
          <w:p w14:paraId="01E1597C" w14:textId="77777777" w:rsidR="00BA3A1D" w:rsidRPr="001F2652" w:rsidRDefault="00BA3A1D" w:rsidP="00BA3A1D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3D329C06" w14:textId="77777777" w:rsidR="00BA3A1D" w:rsidRPr="001F2652" w:rsidRDefault="00BA3A1D" w:rsidP="00BA3A1D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  <w:t>EQ-5D-Y-5L</w:t>
            </w:r>
          </w:p>
          <w:p w14:paraId="599871F0" w14:textId="77777777" w:rsidR="00BA3A1D" w:rsidRPr="001F2652" w:rsidRDefault="00BA3A1D" w:rsidP="00BA3A1D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4857FA46" w14:textId="77777777" w:rsidR="00BA3A1D" w:rsidRPr="001F2652" w:rsidRDefault="00BA3A1D" w:rsidP="00BA3A1D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Ceiling, n (%):</w:t>
            </w:r>
          </w:p>
          <w:p w14:paraId="72293375" w14:textId="77777777" w:rsidR="00BA3A1D" w:rsidRPr="001F2652" w:rsidRDefault="00BA3A1D" w:rsidP="00BA3A1D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31A7FC27" w14:textId="47C8EA8A" w:rsidR="00BA3A1D" w:rsidRPr="001F2652" w:rsidRDefault="00BA3A1D" w:rsidP="00BA3A1D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Mobility (walking about): 253 (94); Looking after </w:t>
            </w:r>
            <w:proofErr w:type="gramStart"/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myself</w:t>
            </w:r>
            <w:proofErr w:type="gramEnd"/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: 118 (44); Doing usual activities: 210 (78); Having pain or discomfort: 218 (81); Feeling worried, sad or unhappy: 152 (56)</w:t>
            </w:r>
          </w:p>
          <w:p w14:paraId="1481262F" w14:textId="77777777" w:rsidR="00BA3A1D" w:rsidRPr="001F2652" w:rsidRDefault="00BA3A1D" w:rsidP="00BA3A1D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39A28D86" w14:textId="77777777" w:rsidR="00BA3A1D" w:rsidRPr="001F2652" w:rsidRDefault="00BA3A1D" w:rsidP="00BA3A1D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Floor, n (%):</w:t>
            </w:r>
          </w:p>
          <w:p w14:paraId="2C1C2D37" w14:textId="77777777" w:rsidR="00BA3A1D" w:rsidRPr="001F2652" w:rsidRDefault="00BA3A1D" w:rsidP="00BA3A1D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28FABA35" w14:textId="42B79357" w:rsidR="00BA3A1D" w:rsidRPr="001F2652" w:rsidRDefault="00BA3A1D" w:rsidP="00BA3A1D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Mobility (walking about): 0 (0); Looking after </w:t>
            </w:r>
            <w:proofErr w:type="gramStart"/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myself</w:t>
            </w:r>
            <w:proofErr w:type="gramEnd"/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: 9 (3.3); Doing usual activities: 1 (0.4); </w:t>
            </w: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lastRenderedPageBreak/>
              <w:t>Having pain or discomfort: 1 (0.4); Feeling worried, sad or unhappy: 1 (0)</w:t>
            </w:r>
          </w:p>
        </w:tc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58BE4A0" w14:textId="77777777" w:rsidR="00BA3A1D" w:rsidRPr="001F2652" w:rsidRDefault="00BA3A1D" w:rsidP="00BA3A1D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  <w:lastRenderedPageBreak/>
              <w:t>EQ-5D-Y-3L</w:t>
            </w:r>
          </w:p>
          <w:p w14:paraId="427CDA7E" w14:textId="77777777" w:rsidR="00BA3A1D" w:rsidRPr="001F2652" w:rsidRDefault="00BA3A1D" w:rsidP="00BA3A1D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</w:pPr>
          </w:p>
          <w:p w14:paraId="4AD6DE67" w14:textId="77777777" w:rsidR="00BA3A1D" w:rsidRPr="001F2652" w:rsidRDefault="00BA3A1D" w:rsidP="00BA3A1D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Time to complete: NR</w:t>
            </w:r>
          </w:p>
          <w:p w14:paraId="301EEBF6" w14:textId="77777777" w:rsidR="00BA3A1D" w:rsidRPr="001F2652" w:rsidRDefault="00BA3A1D" w:rsidP="00BA3A1D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2D4F0E57" w14:textId="3B2FD308" w:rsidR="00BA3A1D" w:rsidRPr="001F2652" w:rsidRDefault="00BA3A1D" w:rsidP="00BA3A1D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Response rate, n (%): 86 (9.8) at follow-up</w:t>
            </w:r>
          </w:p>
          <w:p w14:paraId="4CE5EE81" w14:textId="77777777" w:rsidR="00BA3A1D" w:rsidRPr="001F2652" w:rsidRDefault="00BA3A1D" w:rsidP="00BA3A1D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0B4D434B" w14:textId="77777777" w:rsidR="00BA3A1D" w:rsidRPr="001F2652" w:rsidRDefault="00BA3A1D" w:rsidP="00BA3A1D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Completion rate: NR</w:t>
            </w:r>
          </w:p>
          <w:p w14:paraId="67A9B53B" w14:textId="77777777" w:rsidR="00BA3A1D" w:rsidRPr="001F2652" w:rsidRDefault="00BA3A1D" w:rsidP="00BA3A1D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749A8394" w14:textId="14D75237" w:rsidR="00BA3A1D" w:rsidRPr="001F2652" w:rsidRDefault="00BA3A1D" w:rsidP="00BA3A1D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  <w:t>EQ-5D-Y-5L</w:t>
            </w:r>
          </w:p>
          <w:p w14:paraId="0B3980A8" w14:textId="77777777" w:rsidR="00BA3A1D" w:rsidRPr="001F2652" w:rsidRDefault="00BA3A1D" w:rsidP="00BA3A1D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</w:pPr>
          </w:p>
          <w:p w14:paraId="3ED5CDE7" w14:textId="77777777" w:rsidR="00BA3A1D" w:rsidRPr="001F2652" w:rsidRDefault="00BA3A1D" w:rsidP="00BA3A1D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Time to complete: NR</w:t>
            </w:r>
          </w:p>
          <w:p w14:paraId="2B48DFAD" w14:textId="77777777" w:rsidR="00BA3A1D" w:rsidRPr="001F2652" w:rsidRDefault="00BA3A1D" w:rsidP="00BA3A1D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25B9B1A3" w14:textId="30C61466" w:rsidR="00BA3A1D" w:rsidRPr="001F2652" w:rsidRDefault="00BA3A1D" w:rsidP="00BA3A1D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Response rate: NR</w:t>
            </w:r>
          </w:p>
          <w:p w14:paraId="5FE0801F" w14:textId="77777777" w:rsidR="00BA3A1D" w:rsidRPr="001F2652" w:rsidRDefault="00BA3A1D" w:rsidP="00BA3A1D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35C6432B" w14:textId="42A01129" w:rsidR="00BA3A1D" w:rsidRPr="001F2652" w:rsidRDefault="00BA3A1D" w:rsidP="00BA3A1D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Completion rate: NR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3C85362" w14:textId="47EE0957" w:rsidR="00BA3A1D" w:rsidRPr="001F2652" w:rsidRDefault="00BA3A1D" w:rsidP="00BA3A1D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  <w:t xml:space="preserve">EQ-5D-Y-3L and EQ-5D-Y-5L </w:t>
            </w:r>
          </w:p>
          <w:p w14:paraId="370F629D" w14:textId="77777777" w:rsidR="00BA3A1D" w:rsidRPr="001F2652" w:rsidRDefault="00BA3A1D" w:rsidP="00BA3A1D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</w:pPr>
          </w:p>
          <w:p w14:paraId="1346C736" w14:textId="6714A7AB" w:rsidR="00BA3A1D" w:rsidRPr="001F2652" w:rsidRDefault="00BA3A1D" w:rsidP="00BA3A1D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NR</w:t>
            </w:r>
          </w:p>
          <w:p w14:paraId="120BA024" w14:textId="77777777" w:rsidR="00BA3A1D" w:rsidRPr="001F2652" w:rsidRDefault="00BA3A1D" w:rsidP="00BA3A1D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1EE99D0" w14:textId="77777777" w:rsidR="00BA3A1D" w:rsidRPr="001F2652" w:rsidRDefault="00BA3A1D" w:rsidP="00BA3A1D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  <w:t>EQ-5D-Y-3L and EQ-5D-Y-5L</w:t>
            </w:r>
          </w:p>
          <w:p w14:paraId="098F801B" w14:textId="77777777" w:rsidR="00BA3A1D" w:rsidRPr="001F2652" w:rsidRDefault="00BA3A1D" w:rsidP="00BA3A1D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630B3E8C" w14:textId="6132407B" w:rsidR="00BA3A1D" w:rsidRPr="001F2652" w:rsidRDefault="00BA3A1D" w:rsidP="00BA3A1D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5FE0A31F" w14:textId="77777777" w:rsidR="00BA3A1D" w:rsidRPr="001F2652" w:rsidRDefault="00BA3A1D" w:rsidP="00BA3A1D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  <w:t>EQ-5D-Y-3L</w:t>
            </w:r>
          </w:p>
          <w:p w14:paraId="47DEC071" w14:textId="77777777" w:rsidR="00BA3A1D" w:rsidRPr="001F2652" w:rsidRDefault="00BA3A1D" w:rsidP="00BA3A1D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47898345" w14:textId="77777777" w:rsidR="00BA3A1D" w:rsidRPr="001F2652" w:rsidRDefault="00BA3A1D" w:rsidP="00BA3A1D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Partial</w:t>
            </w:r>
          </w:p>
          <w:p w14:paraId="017DCE34" w14:textId="77777777" w:rsidR="00BA3A1D" w:rsidRPr="001F2652" w:rsidRDefault="00BA3A1D" w:rsidP="00BA3A1D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525C5617" w14:textId="77777777" w:rsidR="00BA3A1D" w:rsidRPr="001F2652" w:rsidRDefault="00BA3A1D" w:rsidP="00BA3A1D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  <w:t>EQ-5D-Y-5L</w:t>
            </w:r>
          </w:p>
          <w:p w14:paraId="3B5F88D9" w14:textId="77777777" w:rsidR="00BA3A1D" w:rsidRPr="001F2652" w:rsidRDefault="00BA3A1D" w:rsidP="00BA3A1D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416B66E9" w14:textId="5B11BFA0" w:rsidR="00BA3A1D" w:rsidRPr="001F2652" w:rsidRDefault="00BA3A1D" w:rsidP="00BA3A1D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59A2DADA" w14:textId="77777777" w:rsidR="00BA3A1D" w:rsidRPr="001F2652" w:rsidRDefault="00BA3A1D" w:rsidP="00BA3A1D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  <w:t>EQ-5D-Y-3L and EQ-5D-Y-5L</w:t>
            </w:r>
          </w:p>
          <w:p w14:paraId="000D4FF6" w14:textId="77777777" w:rsidR="00BA3A1D" w:rsidRPr="001F2652" w:rsidRDefault="00BA3A1D" w:rsidP="00BA3A1D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</w:pPr>
          </w:p>
          <w:p w14:paraId="5057E19E" w14:textId="24C21940" w:rsidR="00BA3A1D" w:rsidRPr="001F2652" w:rsidRDefault="00BA3A1D" w:rsidP="00BA3A1D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NR</w:t>
            </w:r>
          </w:p>
        </w:tc>
      </w:tr>
      <w:tr w:rsidR="00BA3A1D" w:rsidRPr="001F2652" w14:paraId="6A1CFB22" w14:textId="77777777" w:rsidTr="00042402">
        <w:trPr>
          <w:jc w:val="center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415CA11B" w14:textId="77777777" w:rsidR="00BA3A1D" w:rsidRPr="001F2652" w:rsidRDefault="00BA3A1D" w:rsidP="00BA3A1D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  <w:t>EQ-5D-Y-3L and EQ-5D-Y-5L</w:t>
            </w:r>
          </w:p>
          <w:p w14:paraId="475F7AA6" w14:textId="77777777" w:rsidR="00BA3A1D" w:rsidRPr="001F2652" w:rsidRDefault="00BA3A1D" w:rsidP="00BA3A1D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1E69A3B8" w14:textId="387F02B8" w:rsidR="00BA3A1D" w:rsidRPr="001F2652" w:rsidRDefault="00BA3A1D" w:rsidP="00BA3A1D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Verstraete, 2022 (a)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6A446880" w14:textId="77777777" w:rsidR="00BA3A1D" w:rsidRPr="001F2652" w:rsidRDefault="00BA3A1D" w:rsidP="00BA3A1D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  <w:t>EQ-5D-Y-3L</w:t>
            </w:r>
          </w:p>
          <w:p w14:paraId="5D69D522" w14:textId="77777777" w:rsidR="00BA3A1D" w:rsidRPr="001F2652" w:rsidRDefault="00BA3A1D" w:rsidP="00BA3A1D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40226300" w14:textId="12FC51ED" w:rsidR="00BA3A1D" w:rsidRPr="001F2652" w:rsidRDefault="00BA3A1D" w:rsidP="00BA3A1D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Ceiling by health profile, n (%): 5 (6)</w:t>
            </w:r>
          </w:p>
          <w:p w14:paraId="023CD530" w14:textId="77777777" w:rsidR="00BA3A1D" w:rsidRPr="001F2652" w:rsidRDefault="00BA3A1D" w:rsidP="00BA3A1D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72CB5246" w14:textId="77777777" w:rsidR="00BA3A1D" w:rsidRPr="001F2652" w:rsidRDefault="00BA3A1D" w:rsidP="00BA3A1D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Floor by health profile (%): NR</w:t>
            </w:r>
          </w:p>
          <w:p w14:paraId="7D203E57" w14:textId="77777777" w:rsidR="00BA3A1D" w:rsidRPr="001F2652" w:rsidRDefault="00BA3A1D" w:rsidP="00BA3A1D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59048A90" w14:textId="77777777" w:rsidR="00BA3A1D" w:rsidRPr="001F2652" w:rsidRDefault="00BA3A1D" w:rsidP="00BA3A1D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  <w:t>EQ-5D-Y-5L</w:t>
            </w:r>
          </w:p>
          <w:p w14:paraId="1E449300" w14:textId="77777777" w:rsidR="00BA3A1D" w:rsidRPr="001F2652" w:rsidRDefault="00BA3A1D" w:rsidP="00BA3A1D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47C834ED" w14:textId="295C19F0" w:rsidR="00BA3A1D" w:rsidRPr="001F2652" w:rsidRDefault="00BA3A1D" w:rsidP="00BA3A1D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Ceiling by health profile, n (%): 4 (5)</w:t>
            </w:r>
          </w:p>
          <w:p w14:paraId="66A33E57" w14:textId="77777777" w:rsidR="00BA3A1D" w:rsidRPr="001F2652" w:rsidRDefault="00BA3A1D" w:rsidP="00BA3A1D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55BA7C58" w14:textId="1F9B6C12" w:rsidR="00BA3A1D" w:rsidRPr="001F2652" w:rsidRDefault="00BA3A1D" w:rsidP="00BA3A1D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Floor by health profile (%): NR</w:t>
            </w:r>
          </w:p>
        </w:tc>
        <w:tc>
          <w:tcPr>
            <w:tcW w:w="4251" w:type="dxa"/>
            <w:tcBorders>
              <w:top w:val="single" w:sz="4" w:space="0" w:color="auto"/>
              <w:bottom w:val="single" w:sz="4" w:space="0" w:color="auto"/>
            </w:tcBorders>
          </w:tcPr>
          <w:p w14:paraId="1B2287D7" w14:textId="77777777" w:rsidR="00BA3A1D" w:rsidRPr="001F2652" w:rsidRDefault="00BA3A1D" w:rsidP="00BA3A1D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  <w:t>EQ-5D-Y-3L</w:t>
            </w:r>
          </w:p>
          <w:p w14:paraId="2D425F97" w14:textId="77777777" w:rsidR="00BA3A1D" w:rsidRPr="001F2652" w:rsidRDefault="00BA3A1D" w:rsidP="00BA3A1D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07FF0621" w14:textId="77777777" w:rsidR="00BA3A1D" w:rsidRPr="001F2652" w:rsidRDefault="00BA3A1D" w:rsidP="00BA3A1D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Ceiling, n (%):</w:t>
            </w:r>
          </w:p>
          <w:p w14:paraId="18D1A0D8" w14:textId="77777777" w:rsidR="00BA3A1D" w:rsidRPr="001F2652" w:rsidRDefault="00BA3A1D" w:rsidP="00BA3A1D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4E76668A" w14:textId="77777777" w:rsidR="00BA3A1D" w:rsidRPr="001F2652" w:rsidRDefault="00BA3A1D" w:rsidP="00BA3A1D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Mobility (walking about): 14 (17); Looking after </w:t>
            </w:r>
            <w:proofErr w:type="gramStart"/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myself</w:t>
            </w:r>
            <w:proofErr w:type="gramEnd"/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 51 (61); Doing usual activities: 12 (14); Having pain or discomfort: 41 (49; Feeling worried, sad or unhappy: 49 (59)</w:t>
            </w:r>
          </w:p>
          <w:p w14:paraId="11E73E04" w14:textId="77777777" w:rsidR="00BA3A1D" w:rsidRPr="001F2652" w:rsidRDefault="00BA3A1D" w:rsidP="00BA3A1D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25A22634" w14:textId="77777777" w:rsidR="00BA3A1D" w:rsidRPr="001F2652" w:rsidRDefault="00BA3A1D" w:rsidP="00BA3A1D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Floor, n (%):</w:t>
            </w:r>
          </w:p>
          <w:p w14:paraId="1E27A411" w14:textId="77777777" w:rsidR="00BA3A1D" w:rsidRPr="001F2652" w:rsidRDefault="00BA3A1D" w:rsidP="00BA3A1D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39B07FAB" w14:textId="77777777" w:rsidR="00BA3A1D" w:rsidRPr="001F2652" w:rsidRDefault="00BA3A1D" w:rsidP="00BA3A1D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Mobility (walking about): 48 (58); Looking after </w:t>
            </w:r>
            <w:proofErr w:type="gramStart"/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myself</w:t>
            </w:r>
            <w:proofErr w:type="gramEnd"/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 11 (13); Doing usual activities: 48 (58); Having pain or discomfort: 8 (10); Feeling worried, sad or unhappy: 7 (8)</w:t>
            </w:r>
          </w:p>
          <w:p w14:paraId="074D687E" w14:textId="77777777" w:rsidR="00BA3A1D" w:rsidRPr="001F2652" w:rsidRDefault="00BA3A1D" w:rsidP="00BA3A1D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64D55A12" w14:textId="77777777" w:rsidR="00BA3A1D" w:rsidRPr="001F2652" w:rsidRDefault="00BA3A1D" w:rsidP="00BA3A1D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  <w:t>EQ-5D-Y-5L</w:t>
            </w:r>
          </w:p>
          <w:p w14:paraId="148FF4A1" w14:textId="77777777" w:rsidR="00BA3A1D" w:rsidRPr="001F2652" w:rsidRDefault="00BA3A1D" w:rsidP="00BA3A1D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031067E1" w14:textId="6A7E981A" w:rsidR="00BA3A1D" w:rsidRPr="001F2652" w:rsidRDefault="00BA3A1D" w:rsidP="00BA3A1D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Ceiling, n (%):</w:t>
            </w:r>
          </w:p>
          <w:p w14:paraId="38F40DDC" w14:textId="77777777" w:rsidR="00BA3A1D" w:rsidRPr="001F2652" w:rsidRDefault="00BA3A1D" w:rsidP="00BA3A1D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735A1071" w14:textId="627F2A72" w:rsidR="00BA3A1D" w:rsidRPr="001F2652" w:rsidRDefault="00BA3A1D" w:rsidP="00BA3A1D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Mobility (walking about): 9 (11); Looking after </w:t>
            </w:r>
            <w:proofErr w:type="gramStart"/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myself</w:t>
            </w:r>
            <w:proofErr w:type="gramEnd"/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: 49 (59); Doing usual activities: 12 (14); Having pain or discomfort: 36 (43); Feeling worried, sad or unhappy: 46 (55)</w:t>
            </w:r>
          </w:p>
          <w:p w14:paraId="66A36A99" w14:textId="77777777" w:rsidR="00BA3A1D" w:rsidRPr="001F2652" w:rsidRDefault="00BA3A1D" w:rsidP="00BA3A1D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74E2B56E" w14:textId="77777777" w:rsidR="00BA3A1D" w:rsidRPr="001F2652" w:rsidRDefault="00BA3A1D" w:rsidP="00BA3A1D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Floor, n (%):</w:t>
            </w:r>
          </w:p>
          <w:p w14:paraId="01C494C5" w14:textId="77777777" w:rsidR="00BA3A1D" w:rsidRPr="001F2652" w:rsidRDefault="00BA3A1D" w:rsidP="00BA3A1D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6E412624" w14:textId="4FB63028" w:rsidR="00BA3A1D" w:rsidRPr="001F2652" w:rsidRDefault="00BA3A1D" w:rsidP="00BA3A1D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Mobility (walking about): 50 (60); Looking after </w:t>
            </w:r>
            <w:proofErr w:type="gramStart"/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myself</w:t>
            </w:r>
            <w:proofErr w:type="gramEnd"/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: 11 (13); Doing usual activities: 48 (58); Having pain or discomfort: 3 (4); Feeling worried, sad or unhappy: 2 (2)</w:t>
            </w:r>
          </w:p>
        </w:tc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DF2D762" w14:textId="77777777" w:rsidR="00BA3A1D" w:rsidRPr="001F2652" w:rsidRDefault="00BA3A1D" w:rsidP="00BA3A1D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  <w:t>EQ-5D-Y-3L and EQ-5D-Y-5L</w:t>
            </w:r>
          </w:p>
          <w:p w14:paraId="783DB778" w14:textId="77777777" w:rsidR="00BA3A1D" w:rsidRPr="001F2652" w:rsidRDefault="00BA3A1D" w:rsidP="00BA3A1D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72B473DF" w14:textId="77777777" w:rsidR="00BA3A1D" w:rsidRPr="001F2652" w:rsidRDefault="00BA3A1D" w:rsidP="00BA3A1D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Time to complete: NR</w:t>
            </w:r>
          </w:p>
          <w:p w14:paraId="0FCE26D4" w14:textId="77777777" w:rsidR="00BA3A1D" w:rsidRPr="001F2652" w:rsidRDefault="00BA3A1D" w:rsidP="00BA3A1D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72B44D62" w14:textId="7FC26F72" w:rsidR="00BA3A1D" w:rsidRPr="001F2652" w:rsidRDefault="00BA3A1D" w:rsidP="00BA3A1D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Response rate, n (%): 83 (90) at baseline</w:t>
            </w:r>
          </w:p>
          <w:p w14:paraId="0A09958D" w14:textId="77777777" w:rsidR="00BA3A1D" w:rsidRPr="001F2652" w:rsidRDefault="00BA3A1D" w:rsidP="00BA3A1D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54611BAD" w14:textId="6E17878F" w:rsidR="00BA3A1D" w:rsidRPr="001F2652" w:rsidRDefault="00BA3A1D" w:rsidP="00BA3A1D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Completion rate (%): 100 for descriptive system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81B9A0F" w14:textId="77777777" w:rsidR="00BA3A1D" w:rsidRPr="001F2652" w:rsidRDefault="00BA3A1D" w:rsidP="00BA3A1D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  <w:t>EQ-5D-Y-3L and EQ-5D-Y-5L</w:t>
            </w:r>
          </w:p>
          <w:p w14:paraId="55F220B7" w14:textId="77777777" w:rsidR="00BA3A1D" w:rsidRPr="001F2652" w:rsidRDefault="00BA3A1D" w:rsidP="00BA3A1D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2C6FAB91" w14:textId="44DE02A4" w:rsidR="00BA3A1D" w:rsidRPr="001F2652" w:rsidRDefault="00BA3A1D" w:rsidP="00BA3A1D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NR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4183894" w14:textId="77777777" w:rsidR="00BA3A1D" w:rsidRPr="001F2652" w:rsidRDefault="00BA3A1D" w:rsidP="00BA3A1D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  <w:t>EQ-5D-Y-3L and EQ-5D-Y-5L</w:t>
            </w:r>
          </w:p>
          <w:p w14:paraId="003F47EE" w14:textId="77777777" w:rsidR="00BA3A1D" w:rsidRPr="001F2652" w:rsidRDefault="00BA3A1D" w:rsidP="00BA3A1D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5315ACD8" w14:textId="16B737DA" w:rsidR="00BA3A1D" w:rsidRPr="001F2652" w:rsidRDefault="00BA3A1D" w:rsidP="00BA3A1D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DE65721" w14:textId="77777777" w:rsidR="00BA3A1D" w:rsidRPr="001F2652" w:rsidRDefault="00BA3A1D" w:rsidP="00BA3A1D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  <w:t>EQ-5D-Y-3L</w:t>
            </w:r>
          </w:p>
          <w:p w14:paraId="58A93FEB" w14:textId="77777777" w:rsidR="00BA3A1D" w:rsidRPr="001F2652" w:rsidRDefault="00BA3A1D" w:rsidP="00BA3A1D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70060FD6" w14:textId="77777777" w:rsidR="00BA3A1D" w:rsidRPr="001F2652" w:rsidRDefault="00BA3A1D" w:rsidP="00BA3A1D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Partial</w:t>
            </w:r>
          </w:p>
          <w:p w14:paraId="339A859F" w14:textId="77777777" w:rsidR="00BA3A1D" w:rsidRPr="001F2652" w:rsidRDefault="00BA3A1D" w:rsidP="00BA3A1D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4A04E86C" w14:textId="77777777" w:rsidR="00BA3A1D" w:rsidRPr="001F2652" w:rsidRDefault="00BA3A1D" w:rsidP="00BA3A1D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  <w:t>EQ-5D-Y-5L</w:t>
            </w:r>
          </w:p>
          <w:p w14:paraId="395551E6" w14:textId="77777777" w:rsidR="00BA3A1D" w:rsidRPr="001F2652" w:rsidRDefault="00BA3A1D" w:rsidP="00BA3A1D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0194CC24" w14:textId="1933B627" w:rsidR="00BA3A1D" w:rsidRPr="001F2652" w:rsidRDefault="00BA3A1D" w:rsidP="00BA3A1D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2333B783" w14:textId="77777777" w:rsidR="00BA3A1D" w:rsidRPr="001F2652" w:rsidRDefault="00BA3A1D" w:rsidP="00BA3A1D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  <w:t>EQ-5D-Y-3L and EQ-5D-Y-5L</w:t>
            </w:r>
          </w:p>
          <w:p w14:paraId="1213EEA4" w14:textId="77777777" w:rsidR="00BA3A1D" w:rsidRPr="001F2652" w:rsidRDefault="00BA3A1D" w:rsidP="00BA3A1D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4468233F" w14:textId="21B6B916" w:rsidR="00BA3A1D" w:rsidRPr="001F2652" w:rsidRDefault="00BA3A1D" w:rsidP="00BA3A1D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NR</w:t>
            </w:r>
          </w:p>
        </w:tc>
      </w:tr>
      <w:tr w:rsidR="00BA3A1D" w:rsidRPr="002A487E" w14:paraId="3A456FAB" w14:textId="77777777" w:rsidTr="00042402">
        <w:trPr>
          <w:jc w:val="center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6B768EC" w14:textId="77777777" w:rsidR="00BA3A1D" w:rsidRPr="001F2652" w:rsidRDefault="00BA3A1D" w:rsidP="00BA3A1D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  <w:t>EQ-5D-Y-3L and EQ-5D-Y-5L</w:t>
            </w:r>
          </w:p>
          <w:p w14:paraId="5541166D" w14:textId="77777777" w:rsidR="00BA3A1D" w:rsidRPr="001F2652" w:rsidRDefault="00BA3A1D" w:rsidP="00BA3A1D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05E1F7DF" w14:textId="0F59B202" w:rsidR="00BA3A1D" w:rsidRPr="001F2652" w:rsidRDefault="00BA3A1D" w:rsidP="00BA3A1D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lastRenderedPageBreak/>
              <w:t>Verstraete, 2022 (b)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5D5738FA" w14:textId="77777777" w:rsidR="00BA3A1D" w:rsidRPr="001F2652" w:rsidRDefault="00BA3A1D" w:rsidP="00BA3A1D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  <w:lastRenderedPageBreak/>
              <w:t>EQ-5D-Y-3L and EQ-5D-Y-5L</w:t>
            </w:r>
          </w:p>
          <w:p w14:paraId="6B0622B8" w14:textId="77777777" w:rsidR="00BA3A1D" w:rsidRPr="001F2652" w:rsidRDefault="00BA3A1D" w:rsidP="00BA3A1D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48EEEBFF" w14:textId="68135EF0" w:rsidR="00BA3A1D" w:rsidRPr="001F2652" w:rsidRDefault="00BA3A1D" w:rsidP="00BA3A1D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NR</w:t>
            </w:r>
          </w:p>
        </w:tc>
        <w:tc>
          <w:tcPr>
            <w:tcW w:w="4251" w:type="dxa"/>
            <w:tcBorders>
              <w:top w:val="single" w:sz="4" w:space="0" w:color="auto"/>
              <w:bottom w:val="single" w:sz="4" w:space="0" w:color="auto"/>
            </w:tcBorders>
          </w:tcPr>
          <w:p w14:paraId="07377EAF" w14:textId="77777777" w:rsidR="00BA3A1D" w:rsidRPr="001F2652" w:rsidRDefault="00BA3A1D" w:rsidP="00BA3A1D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  <w:lastRenderedPageBreak/>
              <w:t>EQ-5D-Y-3L</w:t>
            </w:r>
          </w:p>
          <w:p w14:paraId="659998A4" w14:textId="77777777" w:rsidR="00BA3A1D" w:rsidRPr="001F2652" w:rsidRDefault="00BA3A1D" w:rsidP="00BA3A1D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799D0E21" w14:textId="77777777" w:rsidR="00BA3A1D" w:rsidRPr="001F2652" w:rsidRDefault="00BA3A1D" w:rsidP="00BA3A1D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Ceiling, n (%):</w:t>
            </w:r>
          </w:p>
          <w:p w14:paraId="7C089319" w14:textId="77777777" w:rsidR="00BA3A1D" w:rsidRPr="001F2652" w:rsidRDefault="00BA3A1D" w:rsidP="00BA3A1D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4DAD542A" w14:textId="5978AF95" w:rsidR="00BA3A1D" w:rsidRPr="001F2652" w:rsidRDefault="00BA3A1D" w:rsidP="00BA3A1D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Mobility (walking about): ceiling (no problem) 389 (71); Looking after </w:t>
            </w:r>
            <w:proofErr w:type="gramStart"/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myself</w:t>
            </w:r>
            <w:proofErr w:type="gramEnd"/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: 435 (79); Doing usual activities: 370 (67); Having pain or discomfort: 364 (66); Feeling worried, sad or unhappy: 366 (67)</w:t>
            </w:r>
          </w:p>
          <w:p w14:paraId="18B8A5FC" w14:textId="77777777" w:rsidR="00BA3A1D" w:rsidRPr="001F2652" w:rsidRDefault="00BA3A1D" w:rsidP="00BA3A1D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5292006D" w14:textId="75B679EE" w:rsidR="00BA3A1D" w:rsidRPr="001F2652" w:rsidRDefault="00BA3A1D" w:rsidP="00BA3A1D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Floor, n (%):</w:t>
            </w:r>
          </w:p>
          <w:p w14:paraId="1F0BF58B" w14:textId="77777777" w:rsidR="00BA3A1D" w:rsidRPr="001F2652" w:rsidRDefault="00BA3A1D" w:rsidP="00BA3A1D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74D8CEA3" w14:textId="664383DC" w:rsidR="00BA3A1D" w:rsidRPr="001F2652" w:rsidRDefault="00BA3A1D" w:rsidP="00BA3A1D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Mobility (walking about): 76 (14); Looking after </w:t>
            </w:r>
            <w:proofErr w:type="gramStart"/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myself</w:t>
            </w:r>
            <w:proofErr w:type="gramEnd"/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: 29 (5); Doing usual activities: 70 (13); Having pain or discomfort: 19 (13); Feeling worried, sad or unhappy: 23 (4)</w:t>
            </w:r>
          </w:p>
          <w:p w14:paraId="28234BCA" w14:textId="77777777" w:rsidR="00BA3A1D" w:rsidRPr="001F2652" w:rsidRDefault="00BA3A1D" w:rsidP="00BA3A1D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5E0F98B9" w14:textId="77777777" w:rsidR="00BA3A1D" w:rsidRPr="001F2652" w:rsidRDefault="00BA3A1D" w:rsidP="00BA3A1D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  <w:t>EQ-5D-Y-5L</w:t>
            </w:r>
          </w:p>
          <w:p w14:paraId="48054FA3" w14:textId="77777777" w:rsidR="00BA3A1D" w:rsidRPr="001F2652" w:rsidRDefault="00BA3A1D" w:rsidP="00BA3A1D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</w:pPr>
          </w:p>
          <w:p w14:paraId="6A428A01" w14:textId="37FFDD97" w:rsidR="00BA3A1D" w:rsidRPr="001F2652" w:rsidRDefault="00BA3A1D" w:rsidP="00BA3A1D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Ceiling, n (%):</w:t>
            </w:r>
          </w:p>
          <w:p w14:paraId="1AFC92C1" w14:textId="77777777" w:rsidR="00BA3A1D" w:rsidRPr="001F2652" w:rsidRDefault="00BA3A1D" w:rsidP="00BA3A1D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7AFB036E" w14:textId="77777777" w:rsidR="00BA3A1D" w:rsidRPr="001F2652" w:rsidRDefault="00BA3A1D" w:rsidP="00BA3A1D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Mobility (walking about): 360 (65); Looking after </w:t>
            </w:r>
            <w:proofErr w:type="gramStart"/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myself</w:t>
            </w:r>
            <w:proofErr w:type="gramEnd"/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: 428 (78); Doing usual activities: 352 (64); Having pain or discomfort: 343 (62); Feeling worried, sad or unhappy: 348 (63)</w:t>
            </w:r>
          </w:p>
          <w:p w14:paraId="70C2D7EB" w14:textId="77777777" w:rsidR="00BA3A1D" w:rsidRPr="001F2652" w:rsidRDefault="00BA3A1D" w:rsidP="00BA3A1D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14F90EBB" w14:textId="77777777" w:rsidR="00BA3A1D" w:rsidRPr="001F2652" w:rsidRDefault="00BA3A1D" w:rsidP="00BA3A1D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Floor, n (%):</w:t>
            </w:r>
          </w:p>
          <w:p w14:paraId="4BE9B035" w14:textId="77777777" w:rsidR="00BA3A1D" w:rsidRPr="001F2652" w:rsidRDefault="00BA3A1D" w:rsidP="00BA3A1D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10E06224" w14:textId="272FCB76" w:rsidR="00BA3A1D" w:rsidRPr="001F2652" w:rsidRDefault="00BA3A1D" w:rsidP="00BA3A1D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Mobility (walking about): 74 (13); Looking after </w:t>
            </w:r>
            <w:proofErr w:type="gramStart"/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myself</w:t>
            </w:r>
            <w:proofErr w:type="gramEnd"/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: 28 (5); Doing usual activities: 59 (11); Having pain or discomfort: 5 (1); Feeling worried, sad or unhappy: 12 (2)</w:t>
            </w:r>
          </w:p>
        </w:tc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B33731E" w14:textId="77777777" w:rsidR="00BA3A1D" w:rsidRPr="001F2652" w:rsidRDefault="00BA3A1D" w:rsidP="00BA3A1D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  <w:lastRenderedPageBreak/>
              <w:t>EQ-5D-Y-3L</w:t>
            </w:r>
          </w:p>
          <w:p w14:paraId="3FD408A9" w14:textId="77777777" w:rsidR="00BA3A1D" w:rsidRPr="001F2652" w:rsidRDefault="00BA3A1D" w:rsidP="00BA3A1D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445D0F2A" w14:textId="77777777" w:rsidR="00BA3A1D" w:rsidRPr="001F2652" w:rsidRDefault="00BA3A1D" w:rsidP="00BA3A1D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Time to complete: NR</w:t>
            </w:r>
          </w:p>
          <w:p w14:paraId="411B9AF2" w14:textId="77777777" w:rsidR="00BA3A1D" w:rsidRPr="001F2652" w:rsidRDefault="00BA3A1D" w:rsidP="00BA3A1D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5B1403D7" w14:textId="4D371FEA" w:rsidR="00BA3A1D" w:rsidRPr="001F2652" w:rsidRDefault="00BA3A1D" w:rsidP="00BA3A1D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Response rate, n (%): 550 (32) at baseline</w:t>
            </w:r>
          </w:p>
          <w:p w14:paraId="29E42559" w14:textId="77777777" w:rsidR="00BA3A1D" w:rsidRPr="001F2652" w:rsidRDefault="00BA3A1D" w:rsidP="00BA3A1D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3079A3CB" w14:textId="2215E181" w:rsidR="00BA3A1D" w:rsidRPr="001F2652" w:rsidRDefault="00BA3A1D" w:rsidP="00BA3A1D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Completion rate (%): 99 for descriptive system</w:t>
            </w:r>
          </w:p>
          <w:p w14:paraId="458D8221" w14:textId="77777777" w:rsidR="00BA3A1D" w:rsidRPr="001F2652" w:rsidRDefault="00BA3A1D" w:rsidP="00BA3A1D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60C60E98" w14:textId="77777777" w:rsidR="00BA3A1D" w:rsidRPr="001F2652" w:rsidRDefault="00BA3A1D" w:rsidP="00BA3A1D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  <w:t>EQ-5D-Y-5L</w:t>
            </w:r>
          </w:p>
          <w:p w14:paraId="292AB88F" w14:textId="77777777" w:rsidR="00BA3A1D" w:rsidRPr="001F2652" w:rsidRDefault="00BA3A1D" w:rsidP="00BA3A1D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66F70988" w14:textId="77777777" w:rsidR="00BA3A1D" w:rsidRPr="001F2652" w:rsidRDefault="00BA3A1D" w:rsidP="00BA3A1D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Time to complete: NR</w:t>
            </w:r>
          </w:p>
          <w:p w14:paraId="2E35A077" w14:textId="77777777" w:rsidR="00BA3A1D" w:rsidRPr="001F2652" w:rsidRDefault="00BA3A1D" w:rsidP="00BA3A1D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02C10F0E" w14:textId="77777777" w:rsidR="00BA3A1D" w:rsidRPr="001F2652" w:rsidRDefault="00BA3A1D" w:rsidP="00BA3A1D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Response rate, n (%): 550 (32) at baseline</w:t>
            </w:r>
          </w:p>
          <w:p w14:paraId="41CB9E53" w14:textId="77777777" w:rsidR="00BA3A1D" w:rsidRPr="001F2652" w:rsidRDefault="00BA3A1D" w:rsidP="00BA3A1D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0B21C404" w14:textId="2FF213B4" w:rsidR="00BA3A1D" w:rsidRPr="001F2652" w:rsidRDefault="00BA3A1D" w:rsidP="00BA3A1D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Completion rate (%): 96 for descriptive system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B65CD2D" w14:textId="77777777" w:rsidR="00BA3A1D" w:rsidRPr="001F2652" w:rsidRDefault="00BA3A1D" w:rsidP="00BA3A1D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  <w:lastRenderedPageBreak/>
              <w:t>EQ-5D-Y-3L and EQ-5D-Y-5L</w:t>
            </w:r>
          </w:p>
          <w:p w14:paraId="3B7D39CC" w14:textId="77777777" w:rsidR="00BA3A1D" w:rsidRPr="001F2652" w:rsidRDefault="00BA3A1D" w:rsidP="00BA3A1D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29698520" w14:textId="4E1F2A17" w:rsidR="00BA3A1D" w:rsidRPr="001F2652" w:rsidRDefault="00BA3A1D" w:rsidP="00BA3A1D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lastRenderedPageBreak/>
              <w:t>NR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C9E8C2D" w14:textId="77777777" w:rsidR="00BA3A1D" w:rsidRPr="001F2652" w:rsidRDefault="00BA3A1D" w:rsidP="00BA3A1D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  <w:lastRenderedPageBreak/>
              <w:t>EQ-5D-Y-3L and EQ-5D-Y-5L</w:t>
            </w:r>
          </w:p>
          <w:p w14:paraId="09744955" w14:textId="77777777" w:rsidR="00BA3A1D" w:rsidRPr="001F2652" w:rsidRDefault="00BA3A1D" w:rsidP="00BA3A1D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5024F4E4" w14:textId="4D2DF115" w:rsidR="00BA3A1D" w:rsidRPr="001F2652" w:rsidRDefault="00BA3A1D" w:rsidP="00BA3A1D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76869D19" w14:textId="77777777" w:rsidR="00BA3A1D" w:rsidRPr="001F2652" w:rsidRDefault="00BA3A1D" w:rsidP="00BA3A1D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  <w:lastRenderedPageBreak/>
              <w:t>EQ-5D-Y-3L</w:t>
            </w:r>
          </w:p>
          <w:p w14:paraId="2545CC8F" w14:textId="77777777" w:rsidR="00BA3A1D" w:rsidRPr="001F2652" w:rsidRDefault="00BA3A1D" w:rsidP="00BA3A1D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01C542D3" w14:textId="77777777" w:rsidR="00BA3A1D" w:rsidRPr="001F2652" w:rsidRDefault="00BA3A1D" w:rsidP="00BA3A1D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Partial</w:t>
            </w:r>
          </w:p>
          <w:p w14:paraId="07A146F6" w14:textId="77777777" w:rsidR="00BA3A1D" w:rsidRPr="001F2652" w:rsidRDefault="00BA3A1D" w:rsidP="00BA3A1D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512C0896" w14:textId="77777777" w:rsidR="00BA3A1D" w:rsidRPr="001F2652" w:rsidRDefault="00BA3A1D" w:rsidP="00BA3A1D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  <w:t>EQ-5D-Y-5L</w:t>
            </w:r>
          </w:p>
          <w:p w14:paraId="21523C53" w14:textId="77777777" w:rsidR="00BA3A1D" w:rsidRPr="001F2652" w:rsidRDefault="00BA3A1D" w:rsidP="00BA3A1D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34D3A79F" w14:textId="6AE0FE89" w:rsidR="00BA3A1D" w:rsidRPr="001F2652" w:rsidRDefault="00BA3A1D" w:rsidP="00BA3A1D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08A6A3BD" w14:textId="77777777" w:rsidR="00BA3A1D" w:rsidRPr="001F2652" w:rsidRDefault="00BA3A1D" w:rsidP="00BA3A1D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  <w:lastRenderedPageBreak/>
              <w:t>EQ-5D-Y-3L</w:t>
            </w:r>
          </w:p>
          <w:p w14:paraId="7BBA1406" w14:textId="77777777" w:rsidR="00BA3A1D" w:rsidRPr="001F2652" w:rsidRDefault="00BA3A1D" w:rsidP="00BA3A1D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5CC08928" w14:textId="77777777" w:rsidR="00BA3A1D" w:rsidRPr="001F2652" w:rsidRDefault="00BA3A1D" w:rsidP="00BA3A1D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lastRenderedPageBreak/>
              <w:t>Yes (Level sum score between acute vs chronic; acute vs general population and chronic vs general population)</w:t>
            </w:r>
          </w:p>
          <w:p w14:paraId="6FFD2D05" w14:textId="77777777" w:rsidR="00BA3A1D" w:rsidRPr="001F2652" w:rsidRDefault="00BA3A1D" w:rsidP="00BA3A1D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</w:pPr>
          </w:p>
          <w:p w14:paraId="15806CDA" w14:textId="77777777" w:rsidR="00BA3A1D" w:rsidRPr="001F2652" w:rsidRDefault="00BA3A1D" w:rsidP="00BA3A1D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  <w:t>EQ-5D-Y-5L</w:t>
            </w:r>
          </w:p>
          <w:p w14:paraId="7D431D59" w14:textId="77777777" w:rsidR="00BA3A1D" w:rsidRPr="001F2652" w:rsidRDefault="00BA3A1D" w:rsidP="00BA3A1D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36D23B9B" w14:textId="60E019EE" w:rsidR="00BA3A1D" w:rsidRPr="001F2652" w:rsidRDefault="00BA3A1D" w:rsidP="00BA3A1D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Yes (Level sum score between acute vs chronic; acute vs general population and chronic vs general population) and (</w:t>
            </w:r>
            <w:r w:rsidR="00AD6AE9"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EQ VAS</w:t>
            </w: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 between acute vs chronic; acute vs general population)</w:t>
            </w:r>
          </w:p>
        </w:tc>
      </w:tr>
      <w:tr w:rsidR="00BA3A1D" w:rsidRPr="001F2652" w14:paraId="2D6AAC13" w14:textId="77777777" w:rsidTr="00042402">
        <w:trPr>
          <w:jc w:val="center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6727C28" w14:textId="77777777" w:rsidR="00BA3A1D" w:rsidRPr="001F2652" w:rsidRDefault="00BA3A1D" w:rsidP="00BA3A1D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  <w:lastRenderedPageBreak/>
              <w:t>EQ-5D-Y-3L and EQ-5D-Y-5L</w:t>
            </w:r>
          </w:p>
          <w:p w14:paraId="71CFB798" w14:textId="77777777" w:rsidR="00BA3A1D" w:rsidRPr="001F2652" w:rsidRDefault="00BA3A1D" w:rsidP="00BA3A1D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1301EE20" w14:textId="1994CE1A" w:rsidR="00BA3A1D" w:rsidRPr="001F2652" w:rsidRDefault="00BA3A1D" w:rsidP="00BA3A1D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Verstraete, 2022 (c)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16D98201" w14:textId="77777777" w:rsidR="00BA3A1D" w:rsidRPr="001F2652" w:rsidRDefault="00BA3A1D" w:rsidP="00BA3A1D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  <w:t>EQ-5D-Y-3L</w:t>
            </w:r>
          </w:p>
          <w:p w14:paraId="315D296B" w14:textId="77777777" w:rsidR="00BA3A1D" w:rsidRPr="001F2652" w:rsidRDefault="00BA3A1D" w:rsidP="00BA3A1D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5E0ACB88" w14:textId="7AE78DB4" w:rsidR="00BA3A1D" w:rsidRPr="001F2652" w:rsidRDefault="00BA3A1D" w:rsidP="00BA3A1D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Ceiling by health profile, n (%): 40 (7.3)</w:t>
            </w:r>
          </w:p>
          <w:p w14:paraId="5F2EFC31" w14:textId="77777777" w:rsidR="00BA3A1D" w:rsidRPr="001F2652" w:rsidRDefault="00BA3A1D" w:rsidP="00BA3A1D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288DD133" w14:textId="77777777" w:rsidR="00BA3A1D" w:rsidRPr="001F2652" w:rsidRDefault="00BA3A1D" w:rsidP="00BA3A1D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lastRenderedPageBreak/>
              <w:t>Floor by health profile (%): NR</w:t>
            </w:r>
          </w:p>
          <w:p w14:paraId="639F4C7E" w14:textId="77777777" w:rsidR="00BA3A1D" w:rsidRPr="001F2652" w:rsidRDefault="00BA3A1D" w:rsidP="00BA3A1D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71467C1A" w14:textId="77777777" w:rsidR="00BA3A1D" w:rsidRPr="001F2652" w:rsidRDefault="00BA3A1D" w:rsidP="00BA3A1D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  <w:t>EQ-5D-Y-5L</w:t>
            </w:r>
          </w:p>
          <w:p w14:paraId="3813D4BA" w14:textId="77777777" w:rsidR="00BA3A1D" w:rsidRPr="001F2652" w:rsidRDefault="00BA3A1D" w:rsidP="00BA3A1D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6BD4B0F8" w14:textId="323420B7" w:rsidR="00BA3A1D" w:rsidRPr="001F2652" w:rsidRDefault="00BA3A1D" w:rsidP="00BA3A1D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Ceiling by health profile, n (%): 40 (7.3)</w:t>
            </w:r>
          </w:p>
          <w:p w14:paraId="59960C49" w14:textId="77777777" w:rsidR="00BA3A1D" w:rsidRPr="001F2652" w:rsidRDefault="00BA3A1D" w:rsidP="00BA3A1D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4C191039" w14:textId="6C621F76" w:rsidR="00BA3A1D" w:rsidRPr="001F2652" w:rsidRDefault="00BA3A1D" w:rsidP="00BA3A1D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Floor by health profile (%): NR</w:t>
            </w:r>
          </w:p>
        </w:tc>
        <w:tc>
          <w:tcPr>
            <w:tcW w:w="4251" w:type="dxa"/>
            <w:tcBorders>
              <w:top w:val="single" w:sz="4" w:space="0" w:color="auto"/>
              <w:bottom w:val="single" w:sz="4" w:space="0" w:color="auto"/>
            </w:tcBorders>
          </w:tcPr>
          <w:p w14:paraId="39ABA976" w14:textId="77777777" w:rsidR="00BA3A1D" w:rsidRPr="001F2652" w:rsidRDefault="00BA3A1D" w:rsidP="00BA3A1D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  <w:lastRenderedPageBreak/>
              <w:t>EQ-5D-Y-3L and EQ-5D-Y-5L</w:t>
            </w:r>
          </w:p>
          <w:p w14:paraId="17EACB34" w14:textId="77777777" w:rsidR="00BA3A1D" w:rsidRPr="001F2652" w:rsidRDefault="00BA3A1D" w:rsidP="00BA3A1D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7890494C" w14:textId="141C66EC" w:rsidR="00BA3A1D" w:rsidRPr="001F2652" w:rsidRDefault="00BA3A1D" w:rsidP="00BA3A1D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NR</w:t>
            </w:r>
          </w:p>
        </w:tc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AB96021" w14:textId="77777777" w:rsidR="00BA3A1D" w:rsidRPr="001F2652" w:rsidRDefault="00BA3A1D" w:rsidP="00BA3A1D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  <w:t>EQ-5D-Y-3L and EQ-5D-Y-5L</w:t>
            </w:r>
          </w:p>
          <w:p w14:paraId="6D1A39C4" w14:textId="77777777" w:rsidR="00BA3A1D" w:rsidRPr="001F2652" w:rsidRDefault="00BA3A1D" w:rsidP="00BA3A1D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2227057F" w14:textId="77777777" w:rsidR="00BA3A1D" w:rsidRPr="001F2652" w:rsidRDefault="00BA3A1D" w:rsidP="00BA3A1D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Time to complete: NR</w:t>
            </w:r>
          </w:p>
          <w:p w14:paraId="4E0AA530" w14:textId="77777777" w:rsidR="00BA3A1D" w:rsidRPr="001F2652" w:rsidRDefault="00BA3A1D" w:rsidP="00BA3A1D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09700A4B" w14:textId="05ED18DB" w:rsidR="00BA3A1D" w:rsidRPr="001F2652" w:rsidRDefault="00BA3A1D" w:rsidP="00BA3A1D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Response rate, n (%): 550 (57.4) at baseline</w:t>
            </w:r>
          </w:p>
          <w:p w14:paraId="2A478948" w14:textId="77777777" w:rsidR="00BA3A1D" w:rsidRPr="001F2652" w:rsidRDefault="00BA3A1D" w:rsidP="00BA3A1D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5258ECB5" w14:textId="35D924D0" w:rsidR="00BA3A1D" w:rsidRPr="001F2652" w:rsidRDefault="00BA3A1D" w:rsidP="00BA3A1D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Completion rate (%): NR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0F737FAA" w14:textId="77777777" w:rsidR="00BA3A1D" w:rsidRPr="001F2652" w:rsidRDefault="00BA3A1D" w:rsidP="00BA3A1D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  <w:lastRenderedPageBreak/>
              <w:t>EQ-5D-Y-3L and EQ-5D-Y-5L</w:t>
            </w:r>
          </w:p>
          <w:p w14:paraId="5CF55B52" w14:textId="77777777" w:rsidR="00BA3A1D" w:rsidRPr="001F2652" w:rsidRDefault="00BA3A1D" w:rsidP="00BA3A1D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387DBE96" w14:textId="4BBD4C54" w:rsidR="00BA3A1D" w:rsidRPr="001F2652" w:rsidRDefault="00BA3A1D" w:rsidP="00BA3A1D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NR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8260FCD" w14:textId="77777777" w:rsidR="00BA3A1D" w:rsidRPr="001F2652" w:rsidRDefault="00BA3A1D" w:rsidP="00BA3A1D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  <w:t>EQ-5D-Y-3L and EQ-5D-Y-5L</w:t>
            </w:r>
          </w:p>
          <w:p w14:paraId="27390AC9" w14:textId="77777777" w:rsidR="00BA3A1D" w:rsidRPr="001F2652" w:rsidRDefault="00BA3A1D" w:rsidP="00BA3A1D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4B054A5F" w14:textId="525F764B" w:rsidR="00BA3A1D" w:rsidRPr="001F2652" w:rsidRDefault="00BA3A1D" w:rsidP="00BA3A1D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3349FAB5" w14:textId="77777777" w:rsidR="00BA3A1D" w:rsidRPr="001F2652" w:rsidRDefault="00BA3A1D" w:rsidP="00BA3A1D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  <w:t>EQ-5D-Y-3L</w:t>
            </w:r>
          </w:p>
          <w:p w14:paraId="3823B4F7" w14:textId="77777777" w:rsidR="00BA3A1D" w:rsidRPr="001F2652" w:rsidRDefault="00BA3A1D" w:rsidP="00BA3A1D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4CE23EF2" w14:textId="77777777" w:rsidR="00BA3A1D" w:rsidRPr="001F2652" w:rsidRDefault="00BA3A1D" w:rsidP="00BA3A1D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Partial</w:t>
            </w:r>
          </w:p>
          <w:p w14:paraId="1E95B43D" w14:textId="77777777" w:rsidR="00BA3A1D" w:rsidRPr="001F2652" w:rsidRDefault="00BA3A1D" w:rsidP="00BA3A1D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70305855" w14:textId="77777777" w:rsidR="00BA3A1D" w:rsidRPr="001F2652" w:rsidRDefault="00BA3A1D" w:rsidP="00BA3A1D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  <w:t>EQ-5D-Y-5L</w:t>
            </w:r>
          </w:p>
          <w:p w14:paraId="09B99C5C" w14:textId="77777777" w:rsidR="00BA3A1D" w:rsidRPr="001F2652" w:rsidRDefault="00BA3A1D" w:rsidP="00BA3A1D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2502FC19" w14:textId="30B0230E" w:rsidR="00BA3A1D" w:rsidRPr="001F2652" w:rsidRDefault="00BA3A1D" w:rsidP="00BA3A1D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7A320DA4" w14:textId="77777777" w:rsidR="00BA3A1D" w:rsidRPr="001F2652" w:rsidRDefault="00BA3A1D" w:rsidP="00BA3A1D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  <w:t>EQ-5D-Y-3L and EQ-5D-Y-5L</w:t>
            </w:r>
          </w:p>
          <w:p w14:paraId="6D424536" w14:textId="77777777" w:rsidR="00BA3A1D" w:rsidRPr="001F2652" w:rsidRDefault="00BA3A1D" w:rsidP="00BA3A1D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7E8E1FE6" w14:textId="2266138B" w:rsidR="00BA3A1D" w:rsidRPr="001F2652" w:rsidRDefault="00BA3A1D" w:rsidP="00BA3A1D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NR</w:t>
            </w:r>
          </w:p>
        </w:tc>
      </w:tr>
      <w:tr w:rsidR="00BA3A1D" w:rsidRPr="001F2652" w14:paraId="5B7ABB67" w14:textId="77777777" w:rsidTr="00042402">
        <w:trPr>
          <w:jc w:val="center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12D41197" w14:textId="77777777" w:rsidR="00BA3A1D" w:rsidRPr="001F2652" w:rsidRDefault="00BA3A1D" w:rsidP="00BA3A1D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  <w:t>EQ-5D-Y-3L and EQ-5D-Y-5L</w:t>
            </w:r>
          </w:p>
          <w:p w14:paraId="6CB39363" w14:textId="77777777" w:rsidR="00BA3A1D" w:rsidRPr="001F2652" w:rsidRDefault="00BA3A1D" w:rsidP="00BA3A1D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70580F92" w14:textId="7ADC6959" w:rsidR="00BA3A1D" w:rsidRPr="001F2652" w:rsidRDefault="00BA3A1D" w:rsidP="00BA3A1D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Verstraete, 2022 (d)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4A27979D" w14:textId="77777777" w:rsidR="00BA3A1D" w:rsidRPr="001F2652" w:rsidRDefault="00BA3A1D" w:rsidP="00BA3A1D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  <w:t>EQ-5D-Y-3L</w:t>
            </w:r>
          </w:p>
          <w:p w14:paraId="6BF03F05" w14:textId="77777777" w:rsidR="00BA3A1D" w:rsidRPr="001F2652" w:rsidRDefault="00BA3A1D" w:rsidP="00BA3A1D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7AAE8C9D" w14:textId="4E118574" w:rsidR="00BA3A1D" w:rsidRPr="001F2652" w:rsidRDefault="00BA3A1D" w:rsidP="00BA3A1D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Ceiling by health profile, n (%): 7 (14)</w:t>
            </w:r>
          </w:p>
          <w:p w14:paraId="15554F29" w14:textId="77777777" w:rsidR="00BA3A1D" w:rsidRPr="001F2652" w:rsidRDefault="00BA3A1D" w:rsidP="00BA3A1D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04CA8F92" w14:textId="418D6D98" w:rsidR="00BA3A1D" w:rsidRPr="001F2652" w:rsidRDefault="00BA3A1D" w:rsidP="00BA3A1D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Floor by health profile, n (%): 0 (0)</w:t>
            </w:r>
          </w:p>
          <w:p w14:paraId="69F285F0" w14:textId="77777777" w:rsidR="00BA3A1D" w:rsidRPr="001F2652" w:rsidRDefault="00BA3A1D" w:rsidP="00BA3A1D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18094758" w14:textId="77777777" w:rsidR="00BA3A1D" w:rsidRPr="001F2652" w:rsidRDefault="00BA3A1D" w:rsidP="00BA3A1D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  <w:t>EQ-5D-Y-5L</w:t>
            </w:r>
          </w:p>
          <w:p w14:paraId="3702B7D0" w14:textId="77777777" w:rsidR="00BA3A1D" w:rsidRPr="001F2652" w:rsidRDefault="00BA3A1D" w:rsidP="00BA3A1D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7E526CEB" w14:textId="7F791B7E" w:rsidR="00BA3A1D" w:rsidRPr="001F2652" w:rsidRDefault="00BA3A1D" w:rsidP="00BA3A1D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Ceiling by health profile, n (%): 6 (12)</w:t>
            </w:r>
          </w:p>
          <w:p w14:paraId="3B2962B7" w14:textId="77777777" w:rsidR="00BA3A1D" w:rsidRPr="001F2652" w:rsidRDefault="00BA3A1D" w:rsidP="00BA3A1D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7D5A367E" w14:textId="4E1D32DE" w:rsidR="00BA3A1D" w:rsidRPr="001F2652" w:rsidRDefault="00BA3A1D" w:rsidP="00BA3A1D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Floor by health profile, n (%): 0 (0)</w:t>
            </w:r>
          </w:p>
        </w:tc>
        <w:tc>
          <w:tcPr>
            <w:tcW w:w="4251" w:type="dxa"/>
            <w:tcBorders>
              <w:top w:val="single" w:sz="4" w:space="0" w:color="auto"/>
              <w:bottom w:val="single" w:sz="4" w:space="0" w:color="auto"/>
            </w:tcBorders>
          </w:tcPr>
          <w:p w14:paraId="7758A414" w14:textId="1D710D95" w:rsidR="00BA3A1D" w:rsidRPr="001F2652" w:rsidRDefault="00BA3A1D" w:rsidP="00BA3A1D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  <w:t>EQ-5D-Y-3L</w:t>
            </w:r>
          </w:p>
          <w:p w14:paraId="51BD1108" w14:textId="77777777" w:rsidR="00BA3A1D" w:rsidRPr="001F2652" w:rsidRDefault="00BA3A1D" w:rsidP="00BA3A1D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64939775" w14:textId="77777777" w:rsidR="00BA3A1D" w:rsidRPr="001F2652" w:rsidRDefault="00BA3A1D" w:rsidP="00BA3A1D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Ceiling, n (%): </w:t>
            </w:r>
          </w:p>
          <w:p w14:paraId="0F9064B2" w14:textId="77777777" w:rsidR="00BA3A1D" w:rsidRPr="001F2652" w:rsidRDefault="00BA3A1D" w:rsidP="00BA3A1D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2184CB72" w14:textId="77777777" w:rsidR="00BA3A1D" w:rsidRPr="001F2652" w:rsidRDefault="00BA3A1D" w:rsidP="00BA3A1D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Mobility (walking about): 16 (31); Looking after </w:t>
            </w:r>
            <w:proofErr w:type="gramStart"/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myself</w:t>
            </w:r>
            <w:proofErr w:type="gramEnd"/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: 24 (47); Doing usual activities: 21 (41); Having pain or discomfort: 29 (57); Felling worried, sad or unhappy: 33 (65)</w:t>
            </w:r>
          </w:p>
          <w:p w14:paraId="35735238" w14:textId="77777777" w:rsidR="00BA3A1D" w:rsidRPr="001F2652" w:rsidRDefault="00BA3A1D" w:rsidP="00BA3A1D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2DD04BB7" w14:textId="77777777" w:rsidR="00BA3A1D" w:rsidRPr="001F2652" w:rsidRDefault="00BA3A1D" w:rsidP="00BA3A1D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Floor, n (%): </w:t>
            </w:r>
          </w:p>
          <w:p w14:paraId="23EC5BCC" w14:textId="77777777" w:rsidR="00BA3A1D" w:rsidRPr="001F2652" w:rsidRDefault="00BA3A1D" w:rsidP="00BA3A1D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709753BD" w14:textId="77777777" w:rsidR="00BA3A1D" w:rsidRPr="001F2652" w:rsidRDefault="00BA3A1D" w:rsidP="00BA3A1D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Mobility (walking about): 11 (22); Looking after </w:t>
            </w:r>
            <w:proofErr w:type="gramStart"/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myself</w:t>
            </w:r>
            <w:proofErr w:type="gramEnd"/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: 7 (14); Doing usual activities: 6 (12); Having pain or discomfort: 2 (4); Felling worried, sad or unhappy: 2 (4)</w:t>
            </w:r>
          </w:p>
          <w:p w14:paraId="24324A8A" w14:textId="77777777" w:rsidR="00BA3A1D" w:rsidRPr="001F2652" w:rsidRDefault="00BA3A1D" w:rsidP="00BA3A1D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2C5763AF" w14:textId="77777777" w:rsidR="00BA3A1D" w:rsidRPr="001F2652" w:rsidRDefault="00BA3A1D" w:rsidP="00BA3A1D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  <w:t>EQ-5D-Y-5L</w:t>
            </w:r>
          </w:p>
          <w:p w14:paraId="738CFBF1" w14:textId="77777777" w:rsidR="00BA3A1D" w:rsidRPr="001F2652" w:rsidRDefault="00BA3A1D" w:rsidP="00BA3A1D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569AC489" w14:textId="194E8784" w:rsidR="00BA3A1D" w:rsidRPr="001F2652" w:rsidRDefault="00BA3A1D" w:rsidP="00BA3A1D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Ceiling, n (%):</w:t>
            </w:r>
          </w:p>
          <w:p w14:paraId="59008152" w14:textId="77777777" w:rsidR="00BA3A1D" w:rsidRPr="001F2652" w:rsidRDefault="00BA3A1D" w:rsidP="00BA3A1D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164D5993" w14:textId="77777777" w:rsidR="00BA3A1D" w:rsidRPr="001F2652" w:rsidRDefault="00BA3A1D" w:rsidP="00BA3A1D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Mobility (walking about): 9 (18); Looking after </w:t>
            </w:r>
            <w:proofErr w:type="gramStart"/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myself</w:t>
            </w:r>
            <w:proofErr w:type="gramEnd"/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: 24 (47); Doing usual activities: 23 (45); </w:t>
            </w: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lastRenderedPageBreak/>
              <w:t>Having pain or discomfort: 29 (57); Felling worried, sad or unhappy: 33 (65)</w:t>
            </w:r>
          </w:p>
          <w:p w14:paraId="2498683D" w14:textId="77777777" w:rsidR="00BA3A1D" w:rsidRPr="001F2652" w:rsidRDefault="00BA3A1D" w:rsidP="00BA3A1D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17D60141" w14:textId="77777777" w:rsidR="00BA3A1D" w:rsidRPr="001F2652" w:rsidRDefault="00BA3A1D" w:rsidP="00BA3A1D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Floor, n (%): </w:t>
            </w:r>
          </w:p>
          <w:p w14:paraId="403C066D" w14:textId="77777777" w:rsidR="00BA3A1D" w:rsidRPr="001F2652" w:rsidRDefault="00BA3A1D" w:rsidP="00BA3A1D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08E973B1" w14:textId="4DCA6F49" w:rsidR="00BA3A1D" w:rsidRPr="001F2652" w:rsidRDefault="00BA3A1D" w:rsidP="00BA3A1D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Mobility (walking about): 9 (18); Looking after </w:t>
            </w:r>
            <w:proofErr w:type="gramStart"/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myself</w:t>
            </w:r>
            <w:proofErr w:type="gramEnd"/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: 9 (18); Doing usual activities: 3 (6); Having pain or discomfort: 0 (0); Felling worried, sad or unhappy: 0 (0)</w:t>
            </w:r>
          </w:p>
        </w:tc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6FB16D6" w14:textId="77777777" w:rsidR="00BA3A1D" w:rsidRPr="001F2652" w:rsidRDefault="00BA3A1D" w:rsidP="00BA3A1D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  <w:lastRenderedPageBreak/>
              <w:t>EQ-5D-Y-3L and EQ-5D-Y-5L</w:t>
            </w:r>
          </w:p>
          <w:p w14:paraId="69A7C9A9" w14:textId="77777777" w:rsidR="00BA3A1D" w:rsidRPr="001F2652" w:rsidRDefault="00BA3A1D" w:rsidP="00BA3A1D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64F041E4" w14:textId="77777777" w:rsidR="00BA3A1D" w:rsidRPr="001F2652" w:rsidRDefault="00BA3A1D" w:rsidP="00BA3A1D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Time to complete: NR</w:t>
            </w:r>
          </w:p>
          <w:p w14:paraId="701CBE70" w14:textId="77777777" w:rsidR="00BA3A1D" w:rsidRPr="001F2652" w:rsidRDefault="00BA3A1D" w:rsidP="00BA3A1D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19C2BD22" w14:textId="08DE9021" w:rsidR="00BA3A1D" w:rsidRPr="001F2652" w:rsidRDefault="00BA3A1D" w:rsidP="00BA3A1D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Response rate, n (%): 51 (32) at baseline</w:t>
            </w:r>
          </w:p>
          <w:p w14:paraId="5EDE914C" w14:textId="77777777" w:rsidR="00BA3A1D" w:rsidRPr="001F2652" w:rsidRDefault="00BA3A1D" w:rsidP="00BA3A1D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7F0800C6" w14:textId="1B79098C" w:rsidR="00BA3A1D" w:rsidRPr="001F2652" w:rsidRDefault="00BA3A1D" w:rsidP="00BA3A1D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Completion rate (%): NR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A64B43E" w14:textId="77777777" w:rsidR="00BA3A1D" w:rsidRPr="001F2652" w:rsidRDefault="00BA3A1D" w:rsidP="00BA3A1D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  <w:t>EQ-5D-Y-3L and EQ-5D-Y-5L</w:t>
            </w:r>
          </w:p>
          <w:p w14:paraId="446383A5" w14:textId="77777777" w:rsidR="00BA3A1D" w:rsidRPr="001F2652" w:rsidRDefault="00BA3A1D" w:rsidP="00BA3A1D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7112A3F6" w14:textId="38BE289C" w:rsidR="00BA3A1D" w:rsidRPr="001F2652" w:rsidRDefault="00BA3A1D" w:rsidP="00BA3A1D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NR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228B013" w14:textId="77777777" w:rsidR="00BA3A1D" w:rsidRPr="001F2652" w:rsidRDefault="00BA3A1D" w:rsidP="00BA3A1D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  <w:t>EQ-5D-Y-3L and EQ-5D-Y-5L</w:t>
            </w:r>
          </w:p>
          <w:p w14:paraId="1DF7CD14" w14:textId="77777777" w:rsidR="00BA3A1D" w:rsidRPr="001F2652" w:rsidRDefault="00BA3A1D" w:rsidP="00BA3A1D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73291444" w14:textId="46833BA0" w:rsidR="00BA3A1D" w:rsidRPr="001F2652" w:rsidRDefault="00BA3A1D" w:rsidP="00BA3A1D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33934E47" w14:textId="77777777" w:rsidR="00BA3A1D" w:rsidRPr="001F2652" w:rsidRDefault="00BA3A1D" w:rsidP="00BA3A1D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  <w:t>EQ-5D-Y-3L</w:t>
            </w:r>
          </w:p>
          <w:p w14:paraId="352EDBE0" w14:textId="77777777" w:rsidR="00BA3A1D" w:rsidRPr="001F2652" w:rsidRDefault="00BA3A1D" w:rsidP="00BA3A1D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61B5F14C" w14:textId="77777777" w:rsidR="00BA3A1D" w:rsidRPr="001F2652" w:rsidRDefault="00BA3A1D" w:rsidP="00BA3A1D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Partial</w:t>
            </w:r>
          </w:p>
          <w:p w14:paraId="1BF6D10B" w14:textId="77777777" w:rsidR="00BA3A1D" w:rsidRPr="001F2652" w:rsidRDefault="00BA3A1D" w:rsidP="00BA3A1D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66BE6411" w14:textId="77777777" w:rsidR="00BA3A1D" w:rsidRPr="001F2652" w:rsidRDefault="00BA3A1D" w:rsidP="00BA3A1D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  <w:t>EQ-5D-Y-5L</w:t>
            </w:r>
          </w:p>
          <w:p w14:paraId="3111CE8C" w14:textId="77777777" w:rsidR="00BA3A1D" w:rsidRPr="001F2652" w:rsidRDefault="00BA3A1D" w:rsidP="00BA3A1D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09FB774F" w14:textId="132D99B1" w:rsidR="00BA3A1D" w:rsidRPr="001F2652" w:rsidRDefault="00BA3A1D" w:rsidP="00BA3A1D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3F8BB713" w14:textId="77777777" w:rsidR="00BA3A1D" w:rsidRPr="001F2652" w:rsidRDefault="00BA3A1D" w:rsidP="00BA3A1D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  <w:t>EQ-5D-Y-3L and EQ-5D-Y-5L</w:t>
            </w:r>
          </w:p>
          <w:p w14:paraId="6DFB1CF4" w14:textId="77777777" w:rsidR="00BA3A1D" w:rsidRPr="001F2652" w:rsidRDefault="00BA3A1D" w:rsidP="00BA3A1D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0F1CB5E5" w14:textId="5592C0AA" w:rsidR="00BA3A1D" w:rsidRPr="001F2652" w:rsidRDefault="00BA3A1D" w:rsidP="00BA3A1D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NR</w:t>
            </w:r>
          </w:p>
        </w:tc>
      </w:tr>
      <w:tr w:rsidR="00BA3A1D" w:rsidRPr="002A487E" w14:paraId="25BFE8B4" w14:textId="77777777" w:rsidTr="00042402">
        <w:trPr>
          <w:jc w:val="center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17C055E" w14:textId="77777777" w:rsidR="00BA3A1D" w:rsidRPr="001F2652" w:rsidRDefault="00BA3A1D" w:rsidP="00BA3A1D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  <w:t>EQ-5D-Y-3L and EQ-5D-Y-5L</w:t>
            </w:r>
          </w:p>
          <w:p w14:paraId="0750098E" w14:textId="77777777" w:rsidR="00BA3A1D" w:rsidRPr="001F2652" w:rsidRDefault="00BA3A1D" w:rsidP="00BA3A1D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</w:pPr>
          </w:p>
          <w:p w14:paraId="0C246555" w14:textId="02E287A8" w:rsidR="00BA3A1D" w:rsidRPr="001F2652" w:rsidRDefault="00BA3A1D" w:rsidP="00BA3A1D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Xu, 2022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614D8514" w14:textId="77777777" w:rsidR="00BA3A1D" w:rsidRPr="001F2652" w:rsidRDefault="00BA3A1D" w:rsidP="00BA3A1D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  <w:t>EQ-5D-Y-3L</w:t>
            </w:r>
          </w:p>
          <w:p w14:paraId="0392B74C" w14:textId="77777777" w:rsidR="00BA3A1D" w:rsidRPr="001F2652" w:rsidRDefault="00BA3A1D" w:rsidP="00BA3A1D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2E8E85B9" w14:textId="341B9D1E" w:rsidR="00BA3A1D" w:rsidRPr="001F2652" w:rsidRDefault="00BA3A1D" w:rsidP="00BA3A1D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Ceiling by health profile, n (%): 15 (9.6)</w:t>
            </w:r>
          </w:p>
          <w:p w14:paraId="2CACDD01" w14:textId="77777777" w:rsidR="00BA3A1D" w:rsidRPr="001F2652" w:rsidRDefault="00BA3A1D" w:rsidP="00BA3A1D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7EA73E2F" w14:textId="77777777" w:rsidR="00BA3A1D" w:rsidRPr="001F2652" w:rsidRDefault="00BA3A1D" w:rsidP="00BA3A1D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Floor by health profile, n (%): NR</w:t>
            </w:r>
          </w:p>
          <w:p w14:paraId="6C2F7E25" w14:textId="77777777" w:rsidR="00BA3A1D" w:rsidRPr="001F2652" w:rsidRDefault="00BA3A1D" w:rsidP="00BA3A1D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25B64CC6" w14:textId="119B1C9A" w:rsidR="00BA3A1D" w:rsidRPr="001F2652" w:rsidRDefault="00BA3A1D" w:rsidP="00BA3A1D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  <w:t>EQ-5D-Y-5L</w:t>
            </w:r>
          </w:p>
          <w:p w14:paraId="5DAC072B" w14:textId="77777777" w:rsidR="00BA3A1D" w:rsidRPr="001F2652" w:rsidRDefault="00BA3A1D" w:rsidP="00BA3A1D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2B9BE227" w14:textId="77777777" w:rsidR="00BA3A1D" w:rsidRPr="001F2652" w:rsidRDefault="00BA3A1D" w:rsidP="00BA3A1D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Ceiling by health profile, n (%): 17 (12)</w:t>
            </w:r>
          </w:p>
          <w:p w14:paraId="163FAA5E" w14:textId="77777777" w:rsidR="00BA3A1D" w:rsidRPr="001F2652" w:rsidRDefault="00BA3A1D" w:rsidP="00BA3A1D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23779478" w14:textId="77777777" w:rsidR="00BA3A1D" w:rsidRPr="001F2652" w:rsidRDefault="00BA3A1D" w:rsidP="00BA3A1D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Floor by health profile, n (%): NR</w:t>
            </w:r>
          </w:p>
          <w:p w14:paraId="3324CC17" w14:textId="77777777" w:rsidR="00BA3A1D" w:rsidRPr="001F2652" w:rsidRDefault="00BA3A1D" w:rsidP="00BA3A1D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6B5024CD" w14:textId="77777777" w:rsidR="00BA3A1D" w:rsidRPr="001F2652" w:rsidRDefault="00BA3A1D" w:rsidP="00BA3A1D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</w:pPr>
          </w:p>
        </w:tc>
        <w:tc>
          <w:tcPr>
            <w:tcW w:w="4251" w:type="dxa"/>
            <w:tcBorders>
              <w:top w:val="single" w:sz="4" w:space="0" w:color="auto"/>
              <w:bottom w:val="single" w:sz="4" w:space="0" w:color="auto"/>
            </w:tcBorders>
          </w:tcPr>
          <w:p w14:paraId="3AAED6CC" w14:textId="2BA84FA2" w:rsidR="00BA3A1D" w:rsidRPr="001F2652" w:rsidRDefault="00BA3A1D" w:rsidP="00BA3A1D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  <w:t>EQ-5D-Y-3L</w:t>
            </w:r>
          </w:p>
          <w:p w14:paraId="60732B85" w14:textId="77777777" w:rsidR="00BA3A1D" w:rsidRPr="001F2652" w:rsidRDefault="00BA3A1D" w:rsidP="00BA3A1D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3D597E3C" w14:textId="77777777" w:rsidR="00BA3A1D" w:rsidRPr="001F2652" w:rsidRDefault="00BA3A1D" w:rsidP="00BA3A1D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Ceiling, n (%)</w:t>
            </w:r>
          </w:p>
          <w:p w14:paraId="2D4C935F" w14:textId="77777777" w:rsidR="00BA3A1D" w:rsidRPr="001F2652" w:rsidRDefault="00BA3A1D" w:rsidP="00BA3A1D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6DBE799A" w14:textId="5BA9009D" w:rsidR="00BA3A1D" w:rsidRPr="001F2652" w:rsidRDefault="00BA3A1D" w:rsidP="00BA3A1D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Mobility (walking about): 51 (33); Looking after </w:t>
            </w:r>
            <w:proofErr w:type="gramStart"/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myself</w:t>
            </w:r>
            <w:proofErr w:type="gramEnd"/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: 64 (41); Doing usual activities: 38 (24); Having pain or discomfort: 75 (48); Feeling worried, sad or unhappy: 55 (35)</w:t>
            </w:r>
          </w:p>
          <w:p w14:paraId="732532C2" w14:textId="77777777" w:rsidR="00BA3A1D" w:rsidRPr="001F2652" w:rsidRDefault="00BA3A1D" w:rsidP="00BA3A1D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5A1DCAB9" w14:textId="77777777" w:rsidR="00BA3A1D" w:rsidRPr="001F2652" w:rsidRDefault="00BA3A1D" w:rsidP="00BA3A1D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Floor, n (%):</w:t>
            </w:r>
          </w:p>
          <w:p w14:paraId="43F70801" w14:textId="77777777" w:rsidR="00BA3A1D" w:rsidRPr="001F2652" w:rsidRDefault="00BA3A1D" w:rsidP="00BA3A1D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76FADE4F" w14:textId="4796DB96" w:rsidR="00BA3A1D" w:rsidRPr="001F2652" w:rsidRDefault="00BA3A1D" w:rsidP="00BA3A1D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Mobility (walking about): 46 (29); Looking after </w:t>
            </w:r>
            <w:proofErr w:type="gramStart"/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myself</w:t>
            </w:r>
            <w:proofErr w:type="gramEnd"/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: 29 (18); Doing usual activities: 38 (424); Having pain or discomfort: 6 (3.8); Feeling worried, sad or unhappy: 6 (3.8)</w:t>
            </w:r>
          </w:p>
          <w:p w14:paraId="28348258" w14:textId="77777777" w:rsidR="00BA3A1D" w:rsidRPr="001F2652" w:rsidRDefault="00BA3A1D" w:rsidP="00BA3A1D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</w:pPr>
          </w:p>
          <w:p w14:paraId="017930BE" w14:textId="77777777" w:rsidR="00BA3A1D" w:rsidRPr="001F2652" w:rsidRDefault="00BA3A1D" w:rsidP="00BA3A1D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  <w:t>EQ-5D-Y-5L</w:t>
            </w:r>
          </w:p>
          <w:p w14:paraId="223C1927" w14:textId="77777777" w:rsidR="00BA3A1D" w:rsidRPr="001F2652" w:rsidRDefault="00BA3A1D" w:rsidP="00BA3A1D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</w:pPr>
          </w:p>
          <w:p w14:paraId="646EE746" w14:textId="2B63A61D" w:rsidR="00BA3A1D" w:rsidRPr="001F2652" w:rsidRDefault="00BA3A1D" w:rsidP="00BA3A1D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Mobility (walking about): 47 (30); Looking after </w:t>
            </w:r>
            <w:proofErr w:type="gramStart"/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myself</w:t>
            </w:r>
            <w:proofErr w:type="gramEnd"/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: 67 (43); Doing usual activities: 33 (21); Having pain or discomfort: 69 (44); Feeling worried, sad or unhappy: 44 (28)</w:t>
            </w:r>
          </w:p>
          <w:p w14:paraId="0DAB589A" w14:textId="77777777" w:rsidR="00BA3A1D" w:rsidRPr="001F2652" w:rsidRDefault="00BA3A1D" w:rsidP="00BA3A1D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0172BC34" w14:textId="77777777" w:rsidR="00BA3A1D" w:rsidRPr="001F2652" w:rsidRDefault="00BA3A1D" w:rsidP="00BA3A1D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Floor, n (%):</w:t>
            </w:r>
          </w:p>
          <w:p w14:paraId="29AAC978" w14:textId="77777777" w:rsidR="00BA3A1D" w:rsidRPr="001F2652" w:rsidRDefault="00BA3A1D" w:rsidP="00BA3A1D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7CA0ABC7" w14:textId="0699A409" w:rsidR="00BA3A1D" w:rsidRPr="001F2652" w:rsidRDefault="00BA3A1D" w:rsidP="00BA3A1D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Mobility (walking about): 21 (31); Looking after </w:t>
            </w:r>
            <w:proofErr w:type="gramStart"/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myself</w:t>
            </w:r>
            <w:proofErr w:type="gramEnd"/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: 19 (12); Doing usual activities: 19 (12); </w:t>
            </w: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lastRenderedPageBreak/>
              <w:t>Having pain or discomfort: 0 (0); Feeling worried, sad or unhappy: 4 (25)</w:t>
            </w:r>
          </w:p>
        </w:tc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BADC8FB" w14:textId="77777777" w:rsidR="00BA3A1D" w:rsidRPr="001F2652" w:rsidRDefault="00BA3A1D" w:rsidP="00BA3A1D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  <w:lastRenderedPageBreak/>
              <w:t>EQ-5D-Y-3L and EQ-5D-Y-5L</w:t>
            </w:r>
          </w:p>
          <w:p w14:paraId="1F1AA1D2" w14:textId="77777777" w:rsidR="00BA3A1D" w:rsidRPr="001F2652" w:rsidRDefault="00BA3A1D" w:rsidP="00BA3A1D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</w:pPr>
          </w:p>
          <w:p w14:paraId="7071D33F" w14:textId="77777777" w:rsidR="00BA3A1D" w:rsidRPr="001F2652" w:rsidRDefault="00BA3A1D" w:rsidP="00BA3A1D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Time to complete: NR</w:t>
            </w:r>
          </w:p>
          <w:p w14:paraId="0317FF14" w14:textId="77777777" w:rsidR="00BA3A1D" w:rsidRPr="001F2652" w:rsidRDefault="00BA3A1D" w:rsidP="00BA3A1D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051FDE9A" w14:textId="77777777" w:rsidR="00BA3A1D" w:rsidRPr="001F2652" w:rsidRDefault="00BA3A1D" w:rsidP="00BA3A1D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Response rate, n (%): 157 (90)</w:t>
            </w:r>
          </w:p>
          <w:p w14:paraId="76FBC99C" w14:textId="77777777" w:rsidR="00BA3A1D" w:rsidRPr="001F2652" w:rsidRDefault="00BA3A1D" w:rsidP="00BA3A1D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3AEAF34B" w14:textId="7899ED03" w:rsidR="00BA3A1D" w:rsidRPr="001F2652" w:rsidRDefault="00BA3A1D" w:rsidP="00BA3A1D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Completion rate: NR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4C28003" w14:textId="75C60BAC" w:rsidR="00BA3A1D" w:rsidRPr="001F2652" w:rsidRDefault="00BA3A1D" w:rsidP="00BA3A1D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  <w:t>EQ-5D-Y-3L and EQ-5D-Y-5L</w:t>
            </w:r>
          </w:p>
          <w:p w14:paraId="10F050B1" w14:textId="77777777" w:rsidR="00BA3A1D" w:rsidRPr="001F2652" w:rsidRDefault="00BA3A1D" w:rsidP="00BA3A1D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628463C7" w14:textId="44B5E3C8" w:rsidR="00BA3A1D" w:rsidRPr="001F2652" w:rsidRDefault="00BA3A1D" w:rsidP="00BA3A1D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NR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AD5FEB0" w14:textId="77777777" w:rsidR="00BA3A1D" w:rsidRPr="001F2652" w:rsidRDefault="00BA3A1D" w:rsidP="00BA3A1D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  <w:t>EQ-5D-Y-3L and EQ-5D-Y-5L</w:t>
            </w:r>
          </w:p>
          <w:p w14:paraId="1E985DB0" w14:textId="77777777" w:rsidR="00BA3A1D" w:rsidRPr="001F2652" w:rsidRDefault="00BA3A1D" w:rsidP="00BA3A1D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0BF4B9D7" w14:textId="564EE1CF" w:rsidR="00BA3A1D" w:rsidRPr="001F2652" w:rsidRDefault="00BA3A1D" w:rsidP="00BA3A1D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D5E66AA" w14:textId="77777777" w:rsidR="00BA3A1D" w:rsidRPr="001F2652" w:rsidRDefault="00BA3A1D" w:rsidP="00BA3A1D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  <w:t>EQ-5D-Y-3L</w:t>
            </w:r>
          </w:p>
          <w:p w14:paraId="499558C1" w14:textId="77777777" w:rsidR="00BA3A1D" w:rsidRPr="001F2652" w:rsidRDefault="00BA3A1D" w:rsidP="00BA3A1D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017ACB85" w14:textId="77777777" w:rsidR="00BA3A1D" w:rsidRPr="001F2652" w:rsidRDefault="00BA3A1D" w:rsidP="00BA3A1D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Partial</w:t>
            </w:r>
          </w:p>
          <w:p w14:paraId="5EDE53E7" w14:textId="77777777" w:rsidR="00BA3A1D" w:rsidRPr="001F2652" w:rsidRDefault="00BA3A1D" w:rsidP="00BA3A1D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1245B3AB" w14:textId="77777777" w:rsidR="00BA3A1D" w:rsidRPr="001F2652" w:rsidRDefault="00BA3A1D" w:rsidP="00BA3A1D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  <w:t>EQ-5D-Y-5L</w:t>
            </w:r>
          </w:p>
          <w:p w14:paraId="170A5189" w14:textId="77777777" w:rsidR="00BA3A1D" w:rsidRPr="001F2652" w:rsidRDefault="00BA3A1D" w:rsidP="00BA3A1D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468A19D6" w14:textId="01E6A0E8" w:rsidR="00BA3A1D" w:rsidRPr="001F2652" w:rsidRDefault="00BA3A1D" w:rsidP="00BA3A1D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6FD61FF3" w14:textId="77777777" w:rsidR="00BA3A1D" w:rsidRPr="001F2652" w:rsidRDefault="00BA3A1D" w:rsidP="00BA3A1D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  <w:t>EQ-5D-Y-3L and EQ-5D-Y-5L</w:t>
            </w:r>
          </w:p>
          <w:p w14:paraId="56C8E9A4" w14:textId="77777777" w:rsidR="00BA3A1D" w:rsidRPr="001F2652" w:rsidRDefault="00BA3A1D" w:rsidP="00BA3A1D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</w:pPr>
          </w:p>
          <w:p w14:paraId="3B0E1171" w14:textId="49DC7153" w:rsidR="00BA3A1D" w:rsidRPr="001F2652" w:rsidRDefault="00BA3A1D" w:rsidP="00BA3A1D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Yes (LSS for those with, fracture per year, scoliosis, foot eversion/inversion, deformities, deficit mobility)</w:t>
            </w:r>
          </w:p>
        </w:tc>
      </w:tr>
      <w:tr w:rsidR="00BA3A1D" w:rsidRPr="001F2652" w14:paraId="12B0C21F" w14:textId="77777777" w:rsidTr="00042402">
        <w:trPr>
          <w:jc w:val="center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874F8AD" w14:textId="77777777" w:rsidR="00BA3A1D" w:rsidRPr="001F2652" w:rsidRDefault="00BA3A1D" w:rsidP="00BA3A1D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  <w:t>EQ-5D-Y-3L and EQ-5D-Y-5L</w:t>
            </w:r>
          </w:p>
          <w:p w14:paraId="70399B7D" w14:textId="77777777" w:rsidR="00BA3A1D" w:rsidRPr="001F2652" w:rsidRDefault="00BA3A1D" w:rsidP="00BA3A1D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5F21BD33" w14:textId="34B3EA25" w:rsidR="00BA3A1D" w:rsidRPr="001F2652" w:rsidRDefault="00BA3A1D" w:rsidP="00BA3A1D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Zhou, 2021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26302DEA" w14:textId="77777777" w:rsidR="00BA3A1D" w:rsidRPr="001F2652" w:rsidRDefault="00BA3A1D" w:rsidP="00BA3A1D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  <w:t>EQ-5D-Y-3L</w:t>
            </w:r>
          </w:p>
          <w:p w14:paraId="215E2D4C" w14:textId="77777777" w:rsidR="00BA3A1D" w:rsidRPr="001F2652" w:rsidRDefault="00BA3A1D" w:rsidP="00BA3A1D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6290A06B" w14:textId="6F855E49" w:rsidR="00BA3A1D" w:rsidRPr="001F2652" w:rsidRDefault="00BA3A1D" w:rsidP="00BA3A1D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Children</w:t>
            </w:r>
          </w:p>
          <w:p w14:paraId="494FC13C" w14:textId="77777777" w:rsidR="00BA3A1D" w:rsidRPr="001F2652" w:rsidRDefault="00BA3A1D" w:rsidP="00BA3A1D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34FC746F" w14:textId="2C66EE35" w:rsidR="00BA3A1D" w:rsidRPr="001F2652" w:rsidRDefault="00BA3A1D" w:rsidP="00BA3A1D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Ceiling by health profile, n (%): 21 (21.9)</w:t>
            </w:r>
          </w:p>
          <w:p w14:paraId="540B862A" w14:textId="77777777" w:rsidR="00BA3A1D" w:rsidRPr="001F2652" w:rsidRDefault="00BA3A1D" w:rsidP="00BA3A1D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5926C9CE" w14:textId="3AEAA56A" w:rsidR="00BA3A1D" w:rsidRPr="001F2652" w:rsidRDefault="00BA3A1D" w:rsidP="00BA3A1D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Floor by health profile, n (%): NR</w:t>
            </w:r>
          </w:p>
          <w:p w14:paraId="4018C7CA" w14:textId="77777777" w:rsidR="00BA3A1D" w:rsidRPr="001F2652" w:rsidRDefault="00BA3A1D" w:rsidP="00BA3A1D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11B57610" w14:textId="77777777" w:rsidR="00BA3A1D" w:rsidRPr="001F2652" w:rsidRDefault="00BA3A1D" w:rsidP="00BA3A1D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  <w:t>EQ-5D-Y-5L</w:t>
            </w:r>
          </w:p>
          <w:p w14:paraId="797F09F1" w14:textId="77777777" w:rsidR="00BA3A1D" w:rsidRPr="001F2652" w:rsidRDefault="00BA3A1D" w:rsidP="00BA3A1D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19AD635B" w14:textId="605D4868" w:rsidR="00BA3A1D" w:rsidRPr="001F2652" w:rsidRDefault="00BA3A1D" w:rsidP="00BA3A1D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Ceiling by health profile, n (%): 20 (20.8)</w:t>
            </w:r>
          </w:p>
          <w:p w14:paraId="2BC956D4" w14:textId="77777777" w:rsidR="00BA3A1D" w:rsidRPr="001F2652" w:rsidRDefault="00BA3A1D" w:rsidP="00BA3A1D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7595DD23" w14:textId="77777777" w:rsidR="00BA3A1D" w:rsidRPr="001F2652" w:rsidRDefault="00BA3A1D" w:rsidP="00BA3A1D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Floor by health profile, n (%): NR</w:t>
            </w:r>
          </w:p>
          <w:p w14:paraId="00B28A4B" w14:textId="77777777" w:rsidR="00BA3A1D" w:rsidRPr="001F2652" w:rsidRDefault="00BA3A1D" w:rsidP="00BA3A1D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4E048A30" w14:textId="42496FAF" w:rsidR="00BA3A1D" w:rsidRPr="001F2652" w:rsidRDefault="00BA3A1D" w:rsidP="00BA3A1D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  <w:t>EQ-5D-Y-3L</w:t>
            </w:r>
          </w:p>
          <w:p w14:paraId="1F362483" w14:textId="77777777" w:rsidR="00BA3A1D" w:rsidRPr="001F2652" w:rsidRDefault="00BA3A1D" w:rsidP="00BA3A1D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55B0C53A" w14:textId="1385CC6D" w:rsidR="00BA3A1D" w:rsidRPr="001F2652" w:rsidRDefault="00BA3A1D" w:rsidP="00BA3A1D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Parents</w:t>
            </w:r>
          </w:p>
          <w:p w14:paraId="694D24B8" w14:textId="77777777" w:rsidR="00BA3A1D" w:rsidRPr="001F2652" w:rsidRDefault="00BA3A1D" w:rsidP="00BA3A1D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7B237D98" w14:textId="6850E92C" w:rsidR="00BA3A1D" w:rsidRPr="001F2652" w:rsidRDefault="00BA3A1D" w:rsidP="00BA3A1D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Ceiling by health profile, n (%): 23 (24)</w:t>
            </w:r>
          </w:p>
          <w:p w14:paraId="1B961F6A" w14:textId="77777777" w:rsidR="00BA3A1D" w:rsidRPr="001F2652" w:rsidRDefault="00BA3A1D" w:rsidP="00BA3A1D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693FEE43" w14:textId="77777777" w:rsidR="00BA3A1D" w:rsidRPr="001F2652" w:rsidRDefault="00BA3A1D" w:rsidP="00BA3A1D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lastRenderedPageBreak/>
              <w:t>Floor by health profile, n (%): NR</w:t>
            </w:r>
          </w:p>
          <w:p w14:paraId="061CF955" w14:textId="77777777" w:rsidR="00BA3A1D" w:rsidRPr="001F2652" w:rsidRDefault="00BA3A1D" w:rsidP="00BA3A1D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06A9885C" w14:textId="23A3FE11" w:rsidR="00BA3A1D" w:rsidRPr="001F2652" w:rsidRDefault="00BA3A1D" w:rsidP="00BA3A1D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  <w:t>EQ-5D-Y-5L</w:t>
            </w:r>
          </w:p>
          <w:p w14:paraId="3C4D3929" w14:textId="77777777" w:rsidR="00BA3A1D" w:rsidRPr="001F2652" w:rsidRDefault="00BA3A1D" w:rsidP="00BA3A1D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1142A1CA" w14:textId="2EF6CD1C" w:rsidR="00BA3A1D" w:rsidRPr="001F2652" w:rsidRDefault="00BA3A1D" w:rsidP="00BA3A1D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Ceiling by health profile, n (%): 21 (21.9)</w:t>
            </w:r>
          </w:p>
          <w:p w14:paraId="44458BF6" w14:textId="77777777" w:rsidR="00BA3A1D" w:rsidRPr="001F2652" w:rsidRDefault="00BA3A1D" w:rsidP="00BA3A1D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Floor by health profile, n (%): NR</w:t>
            </w:r>
          </w:p>
          <w:p w14:paraId="2FF757F7" w14:textId="77777777" w:rsidR="00BA3A1D" w:rsidRPr="001F2652" w:rsidRDefault="00BA3A1D" w:rsidP="00BA3A1D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2C642A4A" w14:textId="62212BCC" w:rsidR="00BA3A1D" w:rsidRPr="001F2652" w:rsidRDefault="00BA3A1D" w:rsidP="00BA3A1D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4251" w:type="dxa"/>
            <w:tcBorders>
              <w:top w:val="single" w:sz="4" w:space="0" w:color="auto"/>
              <w:bottom w:val="single" w:sz="4" w:space="0" w:color="auto"/>
            </w:tcBorders>
          </w:tcPr>
          <w:p w14:paraId="7BCB47F0" w14:textId="77777777" w:rsidR="00BA3A1D" w:rsidRPr="001F2652" w:rsidRDefault="00BA3A1D" w:rsidP="00BA3A1D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  <w:lastRenderedPageBreak/>
              <w:t>EQ-5D-Y-3L</w:t>
            </w:r>
          </w:p>
          <w:p w14:paraId="7DAC9E0F" w14:textId="77777777" w:rsidR="00BA3A1D" w:rsidRPr="001F2652" w:rsidRDefault="00BA3A1D" w:rsidP="00BA3A1D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4D269B7E" w14:textId="6C201575" w:rsidR="00BA3A1D" w:rsidRPr="001F2652" w:rsidRDefault="00BA3A1D" w:rsidP="00BA3A1D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Children</w:t>
            </w:r>
          </w:p>
          <w:p w14:paraId="6320A6BC" w14:textId="77777777" w:rsidR="00BA3A1D" w:rsidRPr="001F2652" w:rsidRDefault="00BA3A1D" w:rsidP="00BA3A1D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524044AD" w14:textId="77777777" w:rsidR="00BA3A1D" w:rsidRPr="001F2652" w:rsidRDefault="00BA3A1D" w:rsidP="00BA3A1D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Ceiling, n (%)</w:t>
            </w:r>
          </w:p>
          <w:p w14:paraId="7B16F172" w14:textId="77777777" w:rsidR="00BA3A1D" w:rsidRPr="001F2652" w:rsidRDefault="00BA3A1D" w:rsidP="00BA3A1D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6D17F85F" w14:textId="77777777" w:rsidR="00BA3A1D" w:rsidRPr="001F2652" w:rsidRDefault="00BA3A1D" w:rsidP="00BA3A1D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Mobility (walking about): 63 (65.6); Looking after </w:t>
            </w:r>
            <w:proofErr w:type="gramStart"/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myself</w:t>
            </w:r>
            <w:proofErr w:type="gramEnd"/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: 49 (51); Doing usual activities: 59 (61.4); Having pain or discomfort: 54 (56.3); Feeling worried, sad or unhappy: 58 (60.4)</w:t>
            </w:r>
          </w:p>
          <w:p w14:paraId="5D5B0AC8" w14:textId="77777777" w:rsidR="00BA3A1D" w:rsidRPr="001F2652" w:rsidRDefault="00BA3A1D" w:rsidP="00BA3A1D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09AF5C9D" w14:textId="77777777" w:rsidR="00BA3A1D" w:rsidRPr="001F2652" w:rsidRDefault="00BA3A1D" w:rsidP="00BA3A1D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Floor, n (%):</w:t>
            </w:r>
          </w:p>
          <w:p w14:paraId="0CDFC882" w14:textId="77777777" w:rsidR="00BA3A1D" w:rsidRPr="001F2652" w:rsidRDefault="00BA3A1D" w:rsidP="00BA3A1D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63EBE381" w14:textId="77777777" w:rsidR="00BA3A1D" w:rsidRPr="001F2652" w:rsidRDefault="00BA3A1D" w:rsidP="00BA3A1D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Mobility (walking about): 1 (1); Looking after </w:t>
            </w:r>
            <w:proofErr w:type="gramStart"/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myself</w:t>
            </w:r>
            <w:proofErr w:type="gramEnd"/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: 7 (7.3); Doing usual activities: 4 (4.2); Having pain or discomfort: 1 (1); Feeling worried, sad or unhappy: 1 (1)</w:t>
            </w:r>
          </w:p>
          <w:p w14:paraId="379AB7FB" w14:textId="77777777" w:rsidR="00BA3A1D" w:rsidRPr="001F2652" w:rsidRDefault="00BA3A1D" w:rsidP="00BA3A1D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296EDA4D" w14:textId="77777777" w:rsidR="00BA3A1D" w:rsidRPr="001F2652" w:rsidRDefault="00BA3A1D" w:rsidP="00BA3A1D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  <w:t>EQ-5D-Y-5L</w:t>
            </w:r>
          </w:p>
          <w:p w14:paraId="131D479F" w14:textId="77777777" w:rsidR="00BA3A1D" w:rsidRPr="001F2652" w:rsidRDefault="00BA3A1D" w:rsidP="00BA3A1D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147F139A" w14:textId="77777777" w:rsidR="00BA3A1D" w:rsidRPr="001F2652" w:rsidRDefault="00BA3A1D" w:rsidP="00BA3A1D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Ceiling, n (%):</w:t>
            </w:r>
          </w:p>
          <w:p w14:paraId="3B3A6EFB" w14:textId="77777777" w:rsidR="00BA3A1D" w:rsidRPr="001F2652" w:rsidRDefault="00BA3A1D" w:rsidP="00BA3A1D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2CED35D7" w14:textId="7D285987" w:rsidR="00BA3A1D" w:rsidRPr="001F2652" w:rsidRDefault="00BA3A1D" w:rsidP="00BA3A1D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Mobility (walking about): 58 (60.4); Looking after </w:t>
            </w:r>
            <w:proofErr w:type="gramStart"/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myself</w:t>
            </w:r>
            <w:proofErr w:type="gramEnd"/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: 50 (52.1); Doing usual activities: 57 (59.4); Having pain or discomfort: 52 (54.2); Felling worried, sad or unhappy: 58 (60.4)</w:t>
            </w:r>
          </w:p>
          <w:p w14:paraId="5F1F5820" w14:textId="77777777" w:rsidR="00BA3A1D" w:rsidRPr="001F2652" w:rsidRDefault="00BA3A1D" w:rsidP="00BA3A1D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1B500CFC" w14:textId="77777777" w:rsidR="00BA3A1D" w:rsidRPr="001F2652" w:rsidRDefault="00BA3A1D" w:rsidP="00BA3A1D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Floor, n (%):</w:t>
            </w:r>
          </w:p>
          <w:p w14:paraId="7C20B80D" w14:textId="77777777" w:rsidR="00BA3A1D" w:rsidRPr="001F2652" w:rsidRDefault="00BA3A1D" w:rsidP="00BA3A1D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4AFEDBB1" w14:textId="77777777" w:rsidR="00BA3A1D" w:rsidRPr="001F2652" w:rsidRDefault="00BA3A1D" w:rsidP="00BA3A1D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Mobility (walking about): 1 (1); Looking after </w:t>
            </w:r>
            <w:proofErr w:type="gramStart"/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myself</w:t>
            </w:r>
            <w:proofErr w:type="gramEnd"/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: 7 (7.3); Doing usual activities: 4 (4.2); Having pain or discomfort: 0 (0); Felling worried, sad or unhappy: 0 (0)</w:t>
            </w:r>
          </w:p>
          <w:p w14:paraId="41F86C44" w14:textId="77777777" w:rsidR="00BA3A1D" w:rsidRPr="001F2652" w:rsidRDefault="00BA3A1D" w:rsidP="00BA3A1D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50C0B89F" w14:textId="77777777" w:rsidR="00BA3A1D" w:rsidRPr="001F2652" w:rsidRDefault="00BA3A1D" w:rsidP="00BA3A1D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  <w:lastRenderedPageBreak/>
              <w:t>EQ-5D-Y-3L</w:t>
            </w:r>
          </w:p>
          <w:p w14:paraId="63F64C74" w14:textId="77777777" w:rsidR="00BA3A1D" w:rsidRPr="001F2652" w:rsidRDefault="00BA3A1D" w:rsidP="00BA3A1D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248AA61B" w14:textId="77777777" w:rsidR="00BA3A1D" w:rsidRPr="001F2652" w:rsidRDefault="00BA3A1D" w:rsidP="00BA3A1D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Parents</w:t>
            </w:r>
          </w:p>
          <w:p w14:paraId="581BEB36" w14:textId="77777777" w:rsidR="00BA3A1D" w:rsidRPr="001F2652" w:rsidRDefault="00BA3A1D" w:rsidP="00BA3A1D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0E87D3BF" w14:textId="77777777" w:rsidR="00BA3A1D" w:rsidRPr="001F2652" w:rsidRDefault="00BA3A1D" w:rsidP="00BA3A1D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Ceiling, n (%):</w:t>
            </w:r>
          </w:p>
          <w:p w14:paraId="364FD5E6" w14:textId="77777777" w:rsidR="00BA3A1D" w:rsidRPr="001F2652" w:rsidRDefault="00BA3A1D" w:rsidP="00BA3A1D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0F6E8819" w14:textId="77777777" w:rsidR="00BA3A1D" w:rsidRPr="001F2652" w:rsidRDefault="00BA3A1D" w:rsidP="00BA3A1D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Mobility (walking about): 71 (74); Looking after </w:t>
            </w:r>
            <w:proofErr w:type="gramStart"/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myself</w:t>
            </w:r>
            <w:proofErr w:type="gramEnd"/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 60 (62.5); Doing usual activities: 67 (69.8); Having pain or discomfort: 52 (54.2); Feeling worried, sad or unhappy: 51 (53.1)</w:t>
            </w:r>
          </w:p>
          <w:p w14:paraId="13D3539F" w14:textId="77777777" w:rsidR="00BA3A1D" w:rsidRPr="001F2652" w:rsidRDefault="00BA3A1D" w:rsidP="00BA3A1D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5A667697" w14:textId="77777777" w:rsidR="00BA3A1D" w:rsidRPr="001F2652" w:rsidRDefault="00BA3A1D" w:rsidP="00BA3A1D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Floor, n (%): </w:t>
            </w:r>
          </w:p>
          <w:p w14:paraId="6563EE93" w14:textId="77777777" w:rsidR="00BA3A1D" w:rsidRPr="001F2652" w:rsidRDefault="00BA3A1D" w:rsidP="00BA3A1D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520A4223" w14:textId="77777777" w:rsidR="00BA3A1D" w:rsidRPr="001F2652" w:rsidRDefault="00BA3A1D" w:rsidP="00BA3A1D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Mobility (walking about): 5 (5.2); Looking after </w:t>
            </w:r>
            <w:proofErr w:type="gramStart"/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myself</w:t>
            </w:r>
            <w:proofErr w:type="gramEnd"/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: 5 (5.2); Doing usual activities: 5 (5.2); Having pain or discomfort: 0 (0); Feeling worried, sad or unhappy: 5 (5.2)</w:t>
            </w:r>
          </w:p>
          <w:p w14:paraId="5BE7196D" w14:textId="77777777" w:rsidR="00BA3A1D" w:rsidRPr="001F2652" w:rsidRDefault="00BA3A1D" w:rsidP="00BA3A1D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3E70A61F" w14:textId="77777777" w:rsidR="00BA3A1D" w:rsidRPr="001F2652" w:rsidRDefault="00BA3A1D" w:rsidP="00BA3A1D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  <w:t>EQ-5D-Y-5L</w:t>
            </w:r>
          </w:p>
          <w:p w14:paraId="15E41D7F" w14:textId="77777777" w:rsidR="00BA3A1D" w:rsidRPr="001F2652" w:rsidRDefault="00BA3A1D" w:rsidP="00BA3A1D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3B4BEA25" w14:textId="77777777" w:rsidR="00BA3A1D" w:rsidRPr="001F2652" w:rsidRDefault="00BA3A1D" w:rsidP="00BA3A1D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Ceiling, n (%):</w:t>
            </w:r>
          </w:p>
          <w:p w14:paraId="5B3B112C" w14:textId="77777777" w:rsidR="00BA3A1D" w:rsidRPr="001F2652" w:rsidRDefault="00BA3A1D" w:rsidP="00BA3A1D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1630AFA4" w14:textId="77777777" w:rsidR="00BA3A1D" w:rsidRPr="001F2652" w:rsidRDefault="00BA3A1D" w:rsidP="00BA3A1D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Mobility (walking about): 65 (67.7); Looking after </w:t>
            </w:r>
            <w:proofErr w:type="gramStart"/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myself</w:t>
            </w:r>
            <w:proofErr w:type="gramEnd"/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: 52 (54.2); Doing usual activities: 68 (70.8); Having pain or discomfort: 54 (56.2); Felling worried, sad or unhappy: 49 (51)</w:t>
            </w:r>
          </w:p>
          <w:p w14:paraId="6F2875E7" w14:textId="77777777" w:rsidR="00BA3A1D" w:rsidRPr="001F2652" w:rsidRDefault="00BA3A1D" w:rsidP="00BA3A1D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27BC3D83" w14:textId="77777777" w:rsidR="00BA3A1D" w:rsidRPr="001F2652" w:rsidRDefault="00BA3A1D" w:rsidP="00BA3A1D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Floor, n (%): </w:t>
            </w:r>
          </w:p>
          <w:p w14:paraId="7426D0DD" w14:textId="77777777" w:rsidR="00BA3A1D" w:rsidRPr="001F2652" w:rsidRDefault="00BA3A1D" w:rsidP="00BA3A1D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19B72DC7" w14:textId="6551DE98" w:rsidR="00BA3A1D" w:rsidRPr="001F2652" w:rsidRDefault="00BA3A1D" w:rsidP="00BA3A1D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Mobility (walking about): 3 (3.1); Looking after </w:t>
            </w:r>
            <w:proofErr w:type="gramStart"/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myself</w:t>
            </w:r>
            <w:proofErr w:type="gramEnd"/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: 3 (3.1); Doing usual activities: 4 (4.2); Having pain or discomfort: 0 (0); Felling worried, sad or unhappy: 0 (0)</w:t>
            </w:r>
          </w:p>
        </w:tc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CAF0AD4" w14:textId="77777777" w:rsidR="00BA3A1D" w:rsidRPr="001F2652" w:rsidRDefault="00BA3A1D" w:rsidP="00BA3A1D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  <w:lastRenderedPageBreak/>
              <w:t>EQ-5D-Y-3L and EQ-5D-Y-5L (Children and parents)</w:t>
            </w:r>
          </w:p>
          <w:p w14:paraId="4DB97979" w14:textId="77777777" w:rsidR="00BA3A1D" w:rsidRPr="001F2652" w:rsidRDefault="00BA3A1D" w:rsidP="00BA3A1D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</w:pPr>
          </w:p>
          <w:p w14:paraId="5F7602A1" w14:textId="77777777" w:rsidR="00BA3A1D" w:rsidRPr="001F2652" w:rsidRDefault="00BA3A1D" w:rsidP="00BA3A1D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Time to complete: NR</w:t>
            </w:r>
          </w:p>
          <w:p w14:paraId="4D4FCC01" w14:textId="77777777" w:rsidR="00BA3A1D" w:rsidRPr="001F2652" w:rsidRDefault="00BA3A1D" w:rsidP="00BA3A1D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09522353" w14:textId="5992FF60" w:rsidR="00BA3A1D" w:rsidRPr="001F2652" w:rsidRDefault="00BA3A1D" w:rsidP="00BA3A1D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Response rate, n (%): 96 (83.5) at baseline and 84 (87) at follow-up</w:t>
            </w:r>
          </w:p>
          <w:p w14:paraId="2F21DC47" w14:textId="77777777" w:rsidR="00BA3A1D" w:rsidRPr="001F2652" w:rsidRDefault="00BA3A1D" w:rsidP="00BA3A1D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2363FD6B" w14:textId="586E3401" w:rsidR="00BA3A1D" w:rsidRPr="001F2652" w:rsidRDefault="00BA3A1D" w:rsidP="00BA3A1D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Completion rate (%): 100 for descriptive system and </w:t>
            </w:r>
            <w:r w:rsidR="00AD6AE9"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EQ VAS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0EB939C6" w14:textId="77777777" w:rsidR="00BA3A1D" w:rsidRPr="001F2652" w:rsidRDefault="00BA3A1D" w:rsidP="00BA3A1D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  <w:t>EQ-5D-Y-3L and EQ-5D-Y-5L</w:t>
            </w:r>
          </w:p>
          <w:p w14:paraId="72EA1BE5" w14:textId="77777777" w:rsidR="00BA3A1D" w:rsidRPr="001F2652" w:rsidRDefault="00BA3A1D" w:rsidP="00BA3A1D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4DFDA858" w14:textId="1A3D1E86" w:rsidR="00BA3A1D" w:rsidRPr="001F2652" w:rsidRDefault="00BA3A1D" w:rsidP="00BA3A1D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NR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5C8B7BF" w14:textId="77777777" w:rsidR="00BA3A1D" w:rsidRPr="001F2652" w:rsidRDefault="00BA3A1D" w:rsidP="00BA3A1D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  <w:t>EQ-5D-Y-3L and EQ-5D-Y-5L</w:t>
            </w:r>
          </w:p>
          <w:p w14:paraId="703DF5A6" w14:textId="77777777" w:rsidR="00BA3A1D" w:rsidRPr="001F2652" w:rsidRDefault="00BA3A1D" w:rsidP="00BA3A1D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173013D5" w14:textId="1405C44A" w:rsidR="00BA3A1D" w:rsidRPr="001F2652" w:rsidRDefault="00BA3A1D" w:rsidP="00BA3A1D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3C47FC69" w14:textId="77777777" w:rsidR="00BA3A1D" w:rsidRPr="001F2652" w:rsidRDefault="00BA3A1D" w:rsidP="00BA3A1D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  <w:t>EQ-5D-Y-3L</w:t>
            </w:r>
          </w:p>
          <w:p w14:paraId="30AB2475" w14:textId="77777777" w:rsidR="00BA3A1D" w:rsidRPr="001F2652" w:rsidRDefault="00BA3A1D" w:rsidP="00BA3A1D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30A26DF4" w14:textId="77777777" w:rsidR="00BA3A1D" w:rsidRPr="001F2652" w:rsidRDefault="00BA3A1D" w:rsidP="00BA3A1D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Partial</w:t>
            </w:r>
          </w:p>
          <w:p w14:paraId="6260EE20" w14:textId="77777777" w:rsidR="00BA3A1D" w:rsidRPr="001F2652" w:rsidRDefault="00BA3A1D" w:rsidP="00BA3A1D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3B9C1C37" w14:textId="77777777" w:rsidR="00BA3A1D" w:rsidRPr="001F2652" w:rsidRDefault="00BA3A1D" w:rsidP="00BA3A1D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  <w:t>EQ-5D-Y-5L</w:t>
            </w:r>
          </w:p>
          <w:p w14:paraId="6EF3349B" w14:textId="77777777" w:rsidR="00BA3A1D" w:rsidRPr="001F2652" w:rsidRDefault="00BA3A1D" w:rsidP="00BA3A1D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2A75A062" w14:textId="03361B38" w:rsidR="00BA3A1D" w:rsidRPr="001F2652" w:rsidRDefault="00BA3A1D" w:rsidP="00BA3A1D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42C3B0E9" w14:textId="77777777" w:rsidR="00BA3A1D" w:rsidRPr="001F2652" w:rsidRDefault="00BA3A1D" w:rsidP="00BA3A1D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  <w:t>EQ-5D-Y-3L and EQ-5D-Y-5L</w:t>
            </w:r>
          </w:p>
          <w:p w14:paraId="6866BC33" w14:textId="77777777" w:rsidR="00BA3A1D" w:rsidRPr="001F2652" w:rsidRDefault="00BA3A1D" w:rsidP="00BA3A1D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7D968672" w14:textId="484EDD66" w:rsidR="00BA3A1D" w:rsidRPr="001F2652" w:rsidRDefault="00BA3A1D" w:rsidP="00BA3A1D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NR</w:t>
            </w:r>
          </w:p>
        </w:tc>
      </w:tr>
      <w:tr w:rsidR="00042402" w:rsidRPr="001F2652" w14:paraId="796B6629" w14:textId="77777777" w:rsidTr="00042402">
        <w:trPr>
          <w:jc w:val="center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4C40363B" w14:textId="77777777" w:rsidR="00042402" w:rsidRPr="001F2652" w:rsidRDefault="00042402" w:rsidP="00042402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  <w:t>EQ-5D-Y-3L and EQ-5D-Y-5L</w:t>
            </w:r>
          </w:p>
          <w:p w14:paraId="566D4096" w14:textId="77777777" w:rsidR="00042402" w:rsidRPr="001F2652" w:rsidRDefault="00042402" w:rsidP="00042402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622B576F" w14:textId="469ED88B" w:rsidR="00042402" w:rsidRPr="001F2652" w:rsidRDefault="00042402" w:rsidP="00042402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lastRenderedPageBreak/>
              <w:t>Zhou, 2024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7A7F6643" w14:textId="77777777" w:rsidR="00042402" w:rsidRPr="001F2652" w:rsidRDefault="00042402" w:rsidP="00042402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  <w:lastRenderedPageBreak/>
              <w:t>EQ-5D-Y-3L</w:t>
            </w:r>
          </w:p>
          <w:p w14:paraId="0483103B" w14:textId="77777777" w:rsidR="00042402" w:rsidRPr="001F2652" w:rsidRDefault="00042402" w:rsidP="00042402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33124C86" w14:textId="77777777" w:rsidR="00042402" w:rsidRPr="001F2652" w:rsidRDefault="00042402" w:rsidP="00042402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Children</w:t>
            </w:r>
          </w:p>
          <w:p w14:paraId="600E8725" w14:textId="77777777" w:rsidR="00042402" w:rsidRPr="001F2652" w:rsidRDefault="00042402" w:rsidP="00042402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0D5DE339" w14:textId="13BFA7FB" w:rsidR="00042402" w:rsidRPr="001F2652" w:rsidRDefault="00042402" w:rsidP="00042402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Ceiling by health profile, n (%): 21 (21.9)</w:t>
            </w:r>
          </w:p>
          <w:p w14:paraId="0FB015F0" w14:textId="77777777" w:rsidR="00042402" w:rsidRPr="001F2652" w:rsidRDefault="00042402" w:rsidP="00042402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65E2BF12" w14:textId="77777777" w:rsidR="00042402" w:rsidRPr="001F2652" w:rsidRDefault="00042402" w:rsidP="00042402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Floor by health profile, n (%): NR</w:t>
            </w:r>
          </w:p>
          <w:p w14:paraId="46C90CAD" w14:textId="77777777" w:rsidR="00042402" w:rsidRPr="001F2652" w:rsidRDefault="00042402" w:rsidP="00042402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29F81B58" w14:textId="77777777" w:rsidR="00042402" w:rsidRPr="001F2652" w:rsidRDefault="00042402" w:rsidP="00042402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  <w:t>EQ-5D-Y-5L</w:t>
            </w:r>
          </w:p>
          <w:p w14:paraId="2E3DD849" w14:textId="77777777" w:rsidR="00042402" w:rsidRPr="001F2652" w:rsidRDefault="00042402" w:rsidP="00042402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159F2FC7" w14:textId="77777777" w:rsidR="00042402" w:rsidRPr="001F2652" w:rsidRDefault="00042402" w:rsidP="00042402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Ceiling by health profile, n (%): 20 (20.8)</w:t>
            </w:r>
          </w:p>
          <w:p w14:paraId="16F8B52B" w14:textId="77777777" w:rsidR="00042402" w:rsidRPr="001F2652" w:rsidRDefault="00042402" w:rsidP="00042402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5E4AFE39" w14:textId="77777777" w:rsidR="00042402" w:rsidRPr="001F2652" w:rsidRDefault="00042402" w:rsidP="00042402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Floor by health profile, n (%): NR</w:t>
            </w:r>
          </w:p>
          <w:p w14:paraId="7E07B51C" w14:textId="77777777" w:rsidR="00042402" w:rsidRPr="001F2652" w:rsidRDefault="00042402" w:rsidP="00042402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08BBDC4D" w14:textId="77777777" w:rsidR="00042402" w:rsidRPr="001F2652" w:rsidRDefault="00042402" w:rsidP="00042402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  <w:t>EQ-5D-Y-3L</w:t>
            </w:r>
          </w:p>
          <w:p w14:paraId="29FF2375" w14:textId="77777777" w:rsidR="00042402" w:rsidRPr="001F2652" w:rsidRDefault="00042402" w:rsidP="00042402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3BFFFCCC" w14:textId="77777777" w:rsidR="00042402" w:rsidRPr="001F2652" w:rsidRDefault="00042402" w:rsidP="00042402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Parents</w:t>
            </w:r>
          </w:p>
          <w:p w14:paraId="6691E7E9" w14:textId="77777777" w:rsidR="00042402" w:rsidRPr="001F2652" w:rsidRDefault="00042402" w:rsidP="00042402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067AD2A1" w14:textId="77777777" w:rsidR="00042402" w:rsidRPr="001F2652" w:rsidRDefault="00042402" w:rsidP="00042402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Ceiling by health profile, n (%): 23 (24)</w:t>
            </w:r>
          </w:p>
          <w:p w14:paraId="30EF1D11" w14:textId="77777777" w:rsidR="00042402" w:rsidRPr="001F2652" w:rsidRDefault="00042402" w:rsidP="00042402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603ADFF4" w14:textId="77777777" w:rsidR="00042402" w:rsidRPr="001F2652" w:rsidRDefault="00042402" w:rsidP="00042402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Floor by health profile, n (%): NR</w:t>
            </w:r>
          </w:p>
          <w:p w14:paraId="4DAE781E" w14:textId="77777777" w:rsidR="00042402" w:rsidRPr="001F2652" w:rsidRDefault="00042402" w:rsidP="00042402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394306FE" w14:textId="77777777" w:rsidR="00042402" w:rsidRPr="001F2652" w:rsidRDefault="00042402" w:rsidP="00042402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  <w:t>EQ-5D-Y-5L</w:t>
            </w:r>
          </w:p>
          <w:p w14:paraId="5B700DEC" w14:textId="77777777" w:rsidR="00042402" w:rsidRPr="001F2652" w:rsidRDefault="00042402" w:rsidP="00042402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74D2F3CB" w14:textId="77777777" w:rsidR="00042402" w:rsidRPr="001F2652" w:rsidRDefault="00042402" w:rsidP="00042402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lastRenderedPageBreak/>
              <w:t>Ceiling by health profile, n (%): 21 (21.9)</w:t>
            </w:r>
          </w:p>
          <w:p w14:paraId="5892A94E" w14:textId="77777777" w:rsidR="00042402" w:rsidRPr="001F2652" w:rsidRDefault="00042402" w:rsidP="00042402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33C62866" w14:textId="0D760AC1" w:rsidR="00042402" w:rsidRPr="001F2652" w:rsidRDefault="00042402" w:rsidP="00042402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Floor by health profile, n (%): NR</w:t>
            </w:r>
          </w:p>
        </w:tc>
        <w:tc>
          <w:tcPr>
            <w:tcW w:w="4251" w:type="dxa"/>
            <w:tcBorders>
              <w:top w:val="single" w:sz="4" w:space="0" w:color="auto"/>
              <w:bottom w:val="single" w:sz="4" w:space="0" w:color="auto"/>
            </w:tcBorders>
          </w:tcPr>
          <w:p w14:paraId="253C1F10" w14:textId="77777777" w:rsidR="00042402" w:rsidRPr="001F2652" w:rsidRDefault="00042402" w:rsidP="00042402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  <w:lastRenderedPageBreak/>
              <w:t>EQ-5D-Y-3L</w:t>
            </w:r>
          </w:p>
          <w:p w14:paraId="0E807278" w14:textId="77777777" w:rsidR="00042402" w:rsidRPr="001F2652" w:rsidRDefault="00042402" w:rsidP="00042402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70B42E46" w14:textId="77777777" w:rsidR="00042402" w:rsidRPr="001F2652" w:rsidRDefault="00042402" w:rsidP="00042402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Children</w:t>
            </w:r>
          </w:p>
          <w:p w14:paraId="4B60149C" w14:textId="77777777" w:rsidR="00042402" w:rsidRPr="001F2652" w:rsidRDefault="00042402" w:rsidP="00042402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40039524" w14:textId="77777777" w:rsidR="00042402" w:rsidRPr="001F2652" w:rsidRDefault="00042402" w:rsidP="00042402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Ceiling, n (%)</w:t>
            </w:r>
          </w:p>
          <w:p w14:paraId="647D5234" w14:textId="77777777" w:rsidR="00042402" w:rsidRPr="001F2652" w:rsidRDefault="00042402" w:rsidP="00042402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36C783B6" w14:textId="77777777" w:rsidR="00042402" w:rsidRPr="001F2652" w:rsidRDefault="00042402" w:rsidP="00042402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Mobility (walking about): 63 (65.6); Looking after </w:t>
            </w:r>
            <w:proofErr w:type="gramStart"/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myself</w:t>
            </w:r>
            <w:proofErr w:type="gramEnd"/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: 49 (51); Doing usual activities: 59 (61.4); Having pain or discomfort: 54 (56.3); Feeling worried, sad or unhappy: 58 (60.4)</w:t>
            </w:r>
          </w:p>
          <w:p w14:paraId="1F14A966" w14:textId="77777777" w:rsidR="00042402" w:rsidRPr="001F2652" w:rsidRDefault="00042402" w:rsidP="00042402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76B35E15" w14:textId="77777777" w:rsidR="00042402" w:rsidRPr="001F2652" w:rsidRDefault="00042402" w:rsidP="00042402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Floor, n (%):</w:t>
            </w:r>
          </w:p>
          <w:p w14:paraId="5A2D3607" w14:textId="77777777" w:rsidR="00042402" w:rsidRPr="001F2652" w:rsidRDefault="00042402" w:rsidP="00042402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137E81B0" w14:textId="77777777" w:rsidR="00042402" w:rsidRPr="001F2652" w:rsidRDefault="00042402" w:rsidP="00042402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Mobility (walking about): 1 (1); Looking after </w:t>
            </w:r>
            <w:proofErr w:type="gramStart"/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myself</w:t>
            </w:r>
            <w:proofErr w:type="gramEnd"/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: 7 (7.3); Doing usual activities: 4 (4.2); Having pain or discomfort: 1 (1); Feeling worried, sad or unhappy: 1 (1)</w:t>
            </w:r>
          </w:p>
          <w:p w14:paraId="7741F9ED" w14:textId="77777777" w:rsidR="00042402" w:rsidRPr="001F2652" w:rsidRDefault="00042402" w:rsidP="00042402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391DF3C2" w14:textId="77777777" w:rsidR="00042402" w:rsidRPr="001F2652" w:rsidRDefault="00042402" w:rsidP="00042402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  <w:t>EQ-5D-Y-5L</w:t>
            </w:r>
          </w:p>
          <w:p w14:paraId="4D1D1A4A" w14:textId="77777777" w:rsidR="00042402" w:rsidRPr="001F2652" w:rsidRDefault="00042402" w:rsidP="00042402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7086674A" w14:textId="77777777" w:rsidR="00042402" w:rsidRPr="001F2652" w:rsidRDefault="00042402" w:rsidP="00042402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Ceiling, n (%):</w:t>
            </w:r>
          </w:p>
          <w:p w14:paraId="6F357CFD" w14:textId="77777777" w:rsidR="00042402" w:rsidRPr="001F2652" w:rsidRDefault="00042402" w:rsidP="00042402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7208E088" w14:textId="77777777" w:rsidR="00042402" w:rsidRPr="001F2652" w:rsidRDefault="00042402" w:rsidP="00042402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Mobility (walking about): 58 (60.4); Looking after </w:t>
            </w:r>
            <w:proofErr w:type="gramStart"/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myself</w:t>
            </w:r>
            <w:proofErr w:type="gramEnd"/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: 50 (52.1); Doing usual activities: 57 (59.4); Having pain or discomfort: 52 (54.2); Felling worried, sad or unhappy: 58 (60.4)</w:t>
            </w:r>
          </w:p>
          <w:p w14:paraId="599AAD87" w14:textId="77777777" w:rsidR="00042402" w:rsidRPr="001F2652" w:rsidRDefault="00042402" w:rsidP="00042402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1DFFF215" w14:textId="77777777" w:rsidR="00042402" w:rsidRPr="001F2652" w:rsidRDefault="00042402" w:rsidP="00042402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Floor, n (%):</w:t>
            </w:r>
          </w:p>
          <w:p w14:paraId="7EF6C187" w14:textId="77777777" w:rsidR="00042402" w:rsidRPr="001F2652" w:rsidRDefault="00042402" w:rsidP="00042402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5B6B5732" w14:textId="77777777" w:rsidR="00042402" w:rsidRPr="001F2652" w:rsidRDefault="00042402" w:rsidP="00042402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Mobility (walking about): 1 (1); Looking after </w:t>
            </w:r>
            <w:proofErr w:type="gramStart"/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myself</w:t>
            </w:r>
            <w:proofErr w:type="gramEnd"/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: 7 (7.3); Doing usual activities: 4 (4.2); Having pain or discomfort: 0 (0); Felling worried, sad or unhappy: 0 (0)</w:t>
            </w:r>
          </w:p>
          <w:p w14:paraId="3FFCFC72" w14:textId="77777777" w:rsidR="00042402" w:rsidRPr="001F2652" w:rsidRDefault="00042402" w:rsidP="00042402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676D6EBD" w14:textId="77777777" w:rsidR="00042402" w:rsidRPr="001F2652" w:rsidRDefault="00042402" w:rsidP="00042402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  <w:t>EQ-5D-Y-3L</w:t>
            </w:r>
          </w:p>
          <w:p w14:paraId="6C3E33E1" w14:textId="77777777" w:rsidR="00042402" w:rsidRPr="001F2652" w:rsidRDefault="00042402" w:rsidP="00042402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29593C2C" w14:textId="77777777" w:rsidR="00042402" w:rsidRPr="001F2652" w:rsidRDefault="00042402" w:rsidP="00042402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Parents</w:t>
            </w:r>
          </w:p>
          <w:p w14:paraId="5F661A02" w14:textId="77777777" w:rsidR="00042402" w:rsidRPr="001F2652" w:rsidRDefault="00042402" w:rsidP="00042402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6B009724" w14:textId="77777777" w:rsidR="00042402" w:rsidRPr="001F2652" w:rsidRDefault="00042402" w:rsidP="00042402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Ceiling, n (%):</w:t>
            </w:r>
          </w:p>
          <w:p w14:paraId="10B326CF" w14:textId="77777777" w:rsidR="00042402" w:rsidRPr="001F2652" w:rsidRDefault="00042402" w:rsidP="00042402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43E487E0" w14:textId="77777777" w:rsidR="00042402" w:rsidRPr="001F2652" w:rsidRDefault="00042402" w:rsidP="00042402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Mobility (walking about): 71 (74); Looking after </w:t>
            </w:r>
            <w:proofErr w:type="gramStart"/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myself</w:t>
            </w:r>
            <w:proofErr w:type="gramEnd"/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 60 (62.5); Doing usual activities: 67 (69.8); Having pain or discomfort: 52 (54.2); Feeling worried, sad or unhappy: 51 (53.1)</w:t>
            </w:r>
          </w:p>
          <w:p w14:paraId="313D6A74" w14:textId="77777777" w:rsidR="00042402" w:rsidRPr="001F2652" w:rsidRDefault="00042402" w:rsidP="00042402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1C29A1F5" w14:textId="77777777" w:rsidR="00042402" w:rsidRPr="001F2652" w:rsidRDefault="00042402" w:rsidP="00042402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Floor, n (%): </w:t>
            </w:r>
          </w:p>
          <w:p w14:paraId="0437083A" w14:textId="77777777" w:rsidR="00042402" w:rsidRPr="001F2652" w:rsidRDefault="00042402" w:rsidP="00042402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4E4352D7" w14:textId="77777777" w:rsidR="00042402" w:rsidRPr="001F2652" w:rsidRDefault="00042402" w:rsidP="00042402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Mobility (walking about): 5 (5.2); Looking after </w:t>
            </w:r>
            <w:proofErr w:type="gramStart"/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myself</w:t>
            </w:r>
            <w:proofErr w:type="gramEnd"/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: 5 (5.2); Doing usual activities: 5 (5.2); Having pain or discomfort: 0 (0); Feeling worried, sad or unhappy: 5 (5.2)</w:t>
            </w:r>
          </w:p>
          <w:p w14:paraId="07CDDDAC" w14:textId="77777777" w:rsidR="00042402" w:rsidRPr="001F2652" w:rsidRDefault="00042402" w:rsidP="00042402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7FBDC19C" w14:textId="77777777" w:rsidR="00042402" w:rsidRPr="001F2652" w:rsidRDefault="00042402" w:rsidP="00042402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  <w:t>EQ-5D-Y-5L</w:t>
            </w:r>
          </w:p>
          <w:p w14:paraId="2DB96B5E" w14:textId="77777777" w:rsidR="00042402" w:rsidRPr="001F2652" w:rsidRDefault="00042402" w:rsidP="00042402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3D58CBFE" w14:textId="77777777" w:rsidR="00042402" w:rsidRPr="001F2652" w:rsidRDefault="00042402" w:rsidP="00042402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Ceiling, n (%):</w:t>
            </w:r>
          </w:p>
          <w:p w14:paraId="129696C2" w14:textId="77777777" w:rsidR="00042402" w:rsidRPr="001F2652" w:rsidRDefault="00042402" w:rsidP="00042402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36224EE5" w14:textId="77777777" w:rsidR="00042402" w:rsidRPr="001F2652" w:rsidRDefault="00042402" w:rsidP="00042402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Mobility (walking about): 65 (67.7); Looking after </w:t>
            </w:r>
            <w:proofErr w:type="gramStart"/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myself</w:t>
            </w:r>
            <w:proofErr w:type="gramEnd"/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: 52 (54.2); Doing usual activities: 68 (70.8); Having pain or discomfort: 54 (56.2); Felling worried, sad or unhappy: 49 (51)</w:t>
            </w:r>
          </w:p>
          <w:p w14:paraId="5D39666E" w14:textId="77777777" w:rsidR="00042402" w:rsidRPr="001F2652" w:rsidRDefault="00042402" w:rsidP="00042402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7E1B6F7C" w14:textId="77777777" w:rsidR="00042402" w:rsidRPr="001F2652" w:rsidRDefault="00042402" w:rsidP="00042402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Floor, n (%): </w:t>
            </w:r>
          </w:p>
          <w:p w14:paraId="7D90ECF7" w14:textId="77777777" w:rsidR="00042402" w:rsidRPr="001F2652" w:rsidRDefault="00042402" w:rsidP="00042402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54089A2F" w14:textId="3BDFC8C6" w:rsidR="00042402" w:rsidRPr="001F2652" w:rsidRDefault="00042402" w:rsidP="00042402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Mobility (walking about): 3 (3.1); Looking after </w:t>
            </w:r>
            <w:proofErr w:type="gramStart"/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myself</w:t>
            </w:r>
            <w:proofErr w:type="gramEnd"/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: 3 (3.1); Doing usual activities: 4 (4.2); Having pain or discomfort: 0 (0); Felling worried, sad or unhappy: 0 (0)</w:t>
            </w:r>
          </w:p>
        </w:tc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3263650" w14:textId="77777777" w:rsidR="00042402" w:rsidRPr="001F2652" w:rsidRDefault="00042402" w:rsidP="00042402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  <w:lastRenderedPageBreak/>
              <w:t>EQ-5D-Y-3L and EQ-5D-Y-5L (Children and parents)</w:t>
            </w:r>
          </w:p>
          <w:p w14:paraId="3BFE617F" w14:textId="77777777" w:rsidR="00042402" w:rsidRPr="001F2652" w:rsidRDefault="00042402" w:rsidP="00042402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</w:pPr>
          </w:p>
          <w:p w14:paraId="28EF1516" w14:textId="77777777" w:rsidR="00042402" w:rsidRPr="001F2652" w:rsidRDefault="00042402" w:rsidP="00042402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Time to complete: NR</w:t>
            </w:r>
          </w:p>
          <w:p w14:paraId="7708BF8F" w14:textId="77777777" w:rsidR="00042402" w:rsidRPr="001F2652" w:rsidRDefault="00042402" w:rsidP="00042402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25A9D799" w14:textId="77777777" w:rsidR="00042402" w:rsidRPr="001F2652" w:rsidRDefault="00042402" w:rsidP="00042402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Response rate, n (%): 96 (83.5) at baseline and 84 (87) at follow-up</w:t>
            </w:r>
          </w:p>
          <w:p w14:paraId="7FC0CBCA" w14:textId="77777777" w:rsidR="00042402" w:rsidRPr="001F2652" w:rsidRDefault="00042402" w:rsidP="00042402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690FE1B3" w14:textId="78363CD4" w:rsidR="00042402" w:rsidRPr="001F2652" w:rsidRDefault="00042402" w:rsidP="00042402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Completion rate (%): 100 for descriptive system and </w:t>
            </w:r>
            <w:r w:rsidR="00AD6AE9"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EQ VAS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EF324B0" w14:textId="77777777" w:rsidR="00042402" w:rsidRPr="001F2652" w:rsidRDefault="00042402" w:rsidP="00042402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  <w:lastRenderedPageBreak/>
              <w:t>EQ-5D-Y-3L and EQ-5D-Y-5L</w:t>
            </w:r>
          </w:p>
          <w:p w14:paraId="50D36A79" w14:textId="77777777" w:rsidR="00042402" w:rsidRPr="001F2652" w:rsidRDefault="00042402" w:rsidP="00042402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21528E0F" w14:textId="59A88B6F" w:rsidR="00042402" w:rsidRPr="001F2652" w:rsidRDefault="00042402" w:rsidP="00042402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lastRenderedPageBreak/>
              <w:t>NR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1F9F53F" w14:textId="77777777" w:rsidR="00042402" w:rsidRPr="001F2652" w:rsidRDefault="00042402" w:rsidP="00042402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  <w:lastRenderedPageBreak/>
              <w:t>EQ-5D-Y-3L and EQ-5D-Y-5L</w:t>
            </w:r>
          </w:p>
          <w:p w14:paraId="5D423625" w14:textId="77777777" w:rsidR="00042402" w:rsidRPr="001F2652" w:rsidRDefault="00042402" w:rsidP="00042402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77209CDA" w14:textId="5024157D" w:rsidR="00042402" w:rsidRPr="001F2652" w:rsidRDefault="00042402" w:rsidP="00042402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3593368" w14:textId="77777777" w:rsidR="00042402" w:rsidRPr="001F2652" w:rsidRDefault="00042402" w:rsidP="00042402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  <w:lastRenderedPageBreak/>
              <w:t>EQ-5D-Y-3L</w:t>
            </w:r>
          </w:p>
          <w:p w14:paraId="6015CBD6" w14:textId="77777777" w:rsidR="00042402" w:rsidRPr="001F2652" w:rsidRDefault="00042402" w:rsidP="00042402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3F39AD47" w14:textId="77777777" w:rsidR="00042402" w:rsidRPr="001F2652" w:rsidRDefault="00042402" w:rsidP="00042402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Partial</w:t>
            </w:r>
          </w:p>
          <w:p w14:paraId="22B96326" w14:textId="77777777" w:rsidR="00042402" w:rsidRPr="001F2652" w:rsidRDefault="00042402" w:rsidP="00042402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3D1D60ED" w14:textId="77777777" w:rsidR="00042402" w:rsidRPr="001F2652" w:rsidRDefault="00042402" w:rsidP="00042402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  <w:t>EQ-5D-Y-5L</w:t>
            </w:r>
          </w:p>
          <w:p w14:paraId="2B1C3FD0" w14:textId="77777777" w:rsidR="00042402" w:rsidRPr="001F2652" w:rsidRDefault="00042402" w:rsidP="00042402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392E5B5F" w14:textId="75C8CEA0" w:rsidR="00042402" w:rsidRPr="001F2652" w:rsidRDefault="00042402" w:rsidP="00042402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33ABB594" w14:textId="77777777" w:rsidR="00042402" w:rsidRPr="001F2652" w:rsidRDefault="00042402" w:rsidP="00042402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  <w:lastRenderedPageBreak/>
              <w:t>EQ-5D-Y-3L and EQ-5D-Y-5L</w:t>
            </w:r>
          </w:p>
          <w:p w14:paraId="5D61C65B" w14:textId="77777777" w:rsidR="00042402" w:rsidRPr="001F2652" w:rsidRDefault="00042402" w:rsidP="00042402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42740EDF" w14:textId="0B0377DD" w:rsidR="00042402" w:rsidRPr="001F2652" w:rsidRDefault="00042402" w:rsidP="00042402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lastRenderedPageBreak/>
              <w:t>NR</w:t>
            </w:r>
          </w:p>
        </w:tc>
      </w:tr>
      <w:tr w:rsidR="00042402" w:rsidRPr="001F2652" w14:paraId="3CA615FE" w14:textId="77777777" w:rsidTr="00042402">
        <w:trPr>
          <w:jc w:val="center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DCDE22A" w14:textId="77777777" w:rsidR="00042402" w:rsidRPr="001F2652" w:rsidRDefault="00042402" w:rsidP="00042402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  <w:lastRenderedPageBreak/>
              <w:t>EQ-5D-Y-3L and EQ-5D-Y-5L</w:t>
            </w:r>
          </w:p>
          <w:p w14:paraId="6EFA7D1F" w14:textId="77777777" w:rsidR="00042402" w:rsidRPr="001F2652" w:rsidRDefault="00042402" w:rsidP="00042402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</w:pPr>
          </w:p>
          <w:p w14:paraId="4EB67B1E" w14:textId="3D29DA81" w:rsidR="00042402" w:rsidRPr="001F2652" w:rsidRDefault="00042402" w:rsidP="00042402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Wong, 2019 (a)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0A106D4B" w14:textId="77777777" w:rsidR="00042402" w:rsidRPr="001F2652" w:rsidRDefault="00042402" w:rsidP="00042402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  <w:t>EQ-5D-Y-3L</w:t>
            </w:r>
          </w:p>
          <w:p w14:paraId="5B6BE948" w14:textId="77777777" w:rsidR="00042402" w:rsidRPr="001F2652" w:rsidRDefault="00042402" w:rsidP="00042402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</w:pPr>
          </w:p>
          <w:p w14:paraId="4BF163D9" w14:textId="77777777" w:rsidR="00042402" w:rsidRPr="001F2652" w:rsidRDefault="00042402" w:rsidP="00042402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Ceiling by health profile (%): 61.2</w:t>
            </w:r>
          </w:p>
          <w:p w14:paraId="0690524E" w14:textId="77777777" w:rsidR="00042402" w:rsidRPr="001F2652" w:rsidRDefault="00042402" w:rsidP="00042402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69B21EF9" w14:textId="77777777" w:rsidR="00042402" w:rsidRPr="001F2652" w:rsidRDefault="00042402" w:rsidP="00042402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lastRenderedPageBreak/>
              <w:t>Floor by health profile: NR</w:t>
            </w:r>
          </w:p>
          <w:p w14:paraId="6418EDC6" w14:textId="77777777" w:rsidR="00042402" w:rsidRPr="001F2652" w:rsidRDefault="00042402" w:rsidP="00042402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</w:pPr>
          </w:p>
          <w:p w14:paraId="2B66BD7E" w14:textId="77777777" w:rsidR="00042402" w:rsidRPr="001F2652" w:rsidRDefault="00042402" w:rsidP="00042402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  <w:t>EQ-5D-Y-5L</w:t>
            </w:r>
          </w:p>
          <w:p w14:paraId="1F804838" w14:textId="77777777" w:rsidR="00042402" w:rsidRPr="001F2652" w:rsidRDefault="00042402" w:rsidP="00042402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175F3DB9" w14:textId="72A3F527" w:rsidR="00042402" w:rsidRPr="001F2652" w:rsidRDefault="00042402" w:rsidP="00042402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Ceiling by health profile (%): (58.6)</w:t>
            </w:r>
          </w:p>
          <w:p w14:paraId="3BCFB095" w14:textId="77777777" w:rsidR="00042402" w:rsidRPr="001F2652" w:rsidRDefault="00042402" w:rsidP="00042402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499E1B25" w14:textId="29B61DD2" w:rsidR="00042402" w:rsidRPr="001F2652" w:rsidRDefault="00042402" w:rsidP="00042402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Floor by health profile: NR</w:t>
            </w:r>
          </w:p>
        </w:tc>
        <w:tc>
          <w:tcPr>
            <w:tcW w:w="4251" w:type="dxa"/>
            <w:tcBorders>
              <w:top w:val="single" w:sz="4" w:space="0" w:color="auto"/>
              <w:bottom w:val="single" w:sz="4" w:space="0" w:color="auto"/>
            </w:tcBorders>
          </w:tcPr>
          <w:p w14:paraId="690100FE" w14:textId="77777777" w:rsidR="00042402" w:rsidRPr="001F2652" w:rsidRDefault="00042402" w:rsidP="00042402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  <w:lastRenderedPageBreak/>
              <w:t>EQ-5D-Y-3L</w:t>
            </w:r>
          </w:p>
          <w:p w14:paraId="3E25BD64" w14:textId="77777777" w:rsidR="00042402" w:rsidRPr="001F2652" w:rsidRDefault="00042402" w:rsidP="00042402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018CDF44" w14:textId="77777777" w:rsidR="00042402" w:rsidRPr="001F2652" w:rsidRDefault="00042402" w:rsidP="00042402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Ceiling, n (%): </w:t>
            </w:r>
          </w:p>
          <w:p w14:paraId="72499812" w14:textId="77777777" w:rsidR="00042402" w:rsidRPr="001F2652" w:rsidRDefault="00042402" w:rsidP="00042402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4C513C80" w14:textId="77777777" w:rsidR="00042402" w:rsidRPr="001F2652" w:rsidRDefault="00042402" w:rsidP="00042402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Mobility (walking about): 86 (93.5); Looking after </w:t>
            </w:r>
            <w:proofErr w:type="gramStart"/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myself</w:t>
            </w:r>
            <w:proofErr w:type="gramEnd"/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: 89 (96.7); Doing usual activities: 85 (92.4); Having pain or discomfort: 74 (80.4); Feeling worried, sad or unhappy: 75 (81.5)</w:t>
            </w:r>
          </w:p>
          <w:p w14:paraId="61EF4908" w14:textId="77777777" w:rsidR="00042402" w:rsidRPr="001F2652" w:rsidRDefault="00042402" w:rsidP="00042402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776AD310" w14:textId="77777777" w:rsidR="00042402" w:rsidRPr="001F2652" w:rsidRDefault="00042402" w:rsidP="00042402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Floor, n (%): </w:t>
            </w:r>
          </w:p>
          <w:p w14:paraId="43DDE1E4" w14:textId="77777777" w:rsidR="00042402" w:rsidRPr="001F2652" w:rsidRDefault="00042402" w:rsidP="00042402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62B85A5E" w14:textId="77777777" w:rsidR="00042402" w:rsidRPr="001F2652" w:rsidRDefault="00042402" w:rsidP="00042402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Mobility (walking about): 1 (1.1); Looking after </w:t>
            </w:r>
            <w:proofErr w:type="gramStart"/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myself</w:t>
            </w:r>
            <w:proofErr w:type="gramEnd"/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: 1 (1.1); Doing usual activities: 1 (1.1); Having pain or discomfort: 2 (2.2); Feeling worried, sad or unhappy: 2 (2.2)</w:t>
            </w:r>
          </w:p>
          <w:p w14:paraId="382A4720" w14:textId="77777777" w:rsidR="00042402" w:rsidRPr="001F2652" w:rsidRDefault="00042402" w:rsidP="00042402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599AC17D" w14:textId="77777777" w:rsidR="00042402" w:rsidRPr="001F2652" w:rsidRDefault="00042402" w:rsidP="00042402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  <w:t>EQ-5D-Y-5L</w:t>
            </w:r>
          </w:p>
          <w:p w14:paraId="42CE0ED7" w14:textId="77777777" w:rsidR="00042402" w:rsidRPr="001F2652" w:rsidRDefault="00042402" w:rsidP="00042402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0A235268" w14:textId="144CAF4A" w:rsidR="00042402" w:rsidRPr="001F2652" w:rsidRDefault="00042402" w:rsidP="00042402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Ceiling, n (%):</w:t>
            </w:r>
          </w:p>
          <w:p w14:paraId="61867978" w14:textId="2E45630B" w:rsidR="00042402" w:rsidRPr="001F2652" w:rsidRDefault="00042402" w:rsidP="00042402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1337B938" w14:textId="77777777" w:rsidR="00042402" w:rsidRPr="001F2652" w:rsidRDefault="00042402" w:rsidP="00042402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Mobility (walking about): 84 (92.3); Looking after </w:t>
            </w:r>
            <w:proofErr w:type="gramStart"/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myself</w:t>
            </w:r>
            <w:proofErr w:type="gramEnd"/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: 89 (97.8); Doing usual activities: 81 (89.0); Having pain or discomfort: 84 (81.3); Feeling worried, sad or unhappy: 70 (76.9)</w:t>
            </w:r>
          </w:p>
          <w:p w14:paraId="530B17AD" w14:textId="77777777" w:rsidR="00042402" w:rsidRPr="001F2652" w:rsidRDefault="00042402" w:rsidP="00042402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183C551B" w14:textId="77777777" w:rsidR="00042402" w:rsidRPr="001F2652" w:rsidRDefault="00042402" w:rsidP="00042402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Floor, n (%): </w:t>
            </w:r>
          </w:p>
          <w:p w14:paraId="69A12273" w14:textId="77777777" w:rsidR="00042402" w:rsidRPr="001F2652" w:rsidRDefault="00042402" w:rsidP="00042402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51842DD6" w14:textId="1FBCA1C5" w:rsidR="00042402" w:rsidRPr="001F2652" w:rsidRDefault="00042402" w:rsidP="00042402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Mobility (walking about): 0 (0); Looking after </w:t>
            </w:r>
            <w:proofErr w:type="gramStart"/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myself</w:t>
            </w:r>
            <w:proofErr w:type="gramEnd"/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: 0 (0); Doing usual activities: 0 (0); Having pain or discomfort: 0 (0); Feeling worried, sad or unhappy: 1 (1.1)</w:t>
            </w:r>
          </w:p>
        </w:tc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E5B49B8" w14:textId="77777777" w:rsidR="00042402" w:rsidRPr="001F2652" w:rsidRDefault="00042402" w:rsidP="00042402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  <w:lastRenderedPageBreak/>
              <w:t>EQ-5D-Y-3L</w:t>
            </w:r>
          </w:p>
          <w:p w14:paraId="4A80D778" w14:textId="77777777" w:rsidR="00042402" w:rsidRPr="001F2652" w:rsidRDefault="00042402" w:rsidP="00042402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</w:pPr>
          </w:p>
          <w:p w14:paraId="4BD6FD9F" w14:textId="77777777" w:rsidR="00042402" w:rsidRPr="001F2652" w:rsidRDefault="00042402" w:rsidP="00042402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Time to complete: NR</w:t>
            </w:r>
          </w:p>
          <w:p w14:paraId="11CC8D3D" w14:textId="77777777" w:rsidR="00042402" w:rsidRPr="001F2652" w:rsidRDefault="00042402" w:rsidP="00042402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6F5313C8" w14:textId="7110C4DF" w:rsidR="00042402" w:rsidRPr="001F2652" w:rsidRDefault="00042402" w:rsidP="00042402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Response rate (%): 86 at baseline</w:t>
            </w:r>
          </w:p>
          <w:p w14:paraId="612AC974" w14:textId="77777777" w:rsidR="00042402" w:rsidRPr="001F2652" w:rsidRDefault="00042402" w:rsidP="00042402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137090D5" w14:textId="77777777" w:rsidR="00042402" w:rsidRPr="001F2652" w:rsidRDefault="00042402" w:rsidP="00042402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Completion rate (%): NR</w:t>
            </w:r>
          </w:p>
          <w:p w14:paraId="68207260" w14:textId="77777777" w:rsidR="00042402" w:rsidRPr="001F2652" w:rsidRDefault="00042402" w:rsidP="00042402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480E3430" w14:textId="77777777" w:rsidR="00042402" w:rsidRPr="001F2652" w:rsidRDefault="00042402" w:rsidP="00042402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EQ-5D-Y-5L</w:t>
            </w:r>
          </w:p>
          <w:p w14:paraId="6CB3A52D" w14:textId="77777777" w:rsidR="00042402" w:rsidRPr="001F2652" w:rsidRDefault="00042402" w:rsidP="00042402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</w:pPr>
          </w:p>
          <w:p w14:paraId="42D49493" w14:textId="77777777" w:rsidR="00042402" w:rsidRPr="001F2652" w:rsidRDefault="00042402" w:rsidP="00042402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Time to complete: NR</w:t>
            </w:r>
          </w:p>
          <w:p w14:paraId="7054B486" w14:textId="77777777" w:rsidR="00042402" w:rsidRPr="001F2652" w:rsidRDefault="00042402" w:rsidP="00042402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7C9E72CF" w14:textId="1BD7E264" w:rsidR="00042402" w:rsidRPr="001F2652" w:rsidRDefault="00042402" w:rsidP="00042402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Response rate (%): 85.2 at baseline</w:t>
            </w:r>
          </w:p>
          <w:p w14:paraId="65A77266" w14:textId="77777777" w:rsidR="00042402" w:rsidRPr="001F2652" w:rsidRDefault="00042402" w:rsidP="00042402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56DF4AF3" w14:textId="4414DEEF" w:rsidR="00042402" w:rsidRPr="001F2652" w:rsidRDefault="00042402" w:rsidP="00042402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Completion rate (%): NR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98449B1" w14:textId="77777777" w:rsidR="00042402" w:rsidRPr="001F2652" w:rsidRDefault="00042402" w:rsidP="00042402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  <w:lastRenderedPageBreak/>
              <w:t>EQ-5D-Y-3L and EQ-5D-Y-5L</w:t>
            </w:r>
          </w:p>
          <w:p w14:paraId="630C1697" w14:textId="77777777" w:rsidR="00042402" w:rsidRPr="001F2652" w:rsidRDefault="00042402" w:rsidP="00042402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4F4B2ECF" w14:textId="61CB9278" w:rsidR="00042402" w:rsidRPr="001F2652" w:rsidRDefault="00042402" w:rsidP="00042402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NR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9BEE9D9" w14:textId="77777777" w:rsidR="00042402" w:rsidRPr="001F2652" w:rsidRDefault="00042402" w:rsidP="00042402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  <w:t>EQ-5D-Y-3L and EQ-5D-Y-5L</w:t>
            </w:r>
          </w:p>
          <w:p w14:paraId="0C1E0506" w14:textId="77777777" w:rsidR="00042402" w:rsidRPr="001F2652" w:rsidRDefault="00042402" w:rsidP="00042402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124F8F92" w14:textId="76B36CD3" w:rsidR="00042402" w:rsidRPr="001F2652" w:rsidRDefault="00042402" w:rsidP="00042402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5C62DCF4" w14:textId="77777777" w:rsidR="00042402" w:rsidRPr="001F2652" w:rsidRDefault="00042402" w:rsidP="00042402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  <w:t>EQ-5D-Y-3L</w:t>
            </w:r>
          </w:p>
          <w:p w14:paraId="57C351AF" w14:textId="77777777" w:rsidR="00042402" w:rsidRPr="001F2652" w:rsidRDefault="00042402" w:rsidP="00042402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7B2186A1" w14:textId="77777777" w:rsidR="00042402" w:rsidRPr="001F2652" w:rsidRDefault="00042402" w:rsidP="00042402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Partial</w:t>
            </w:r>
          </w:p>
          <w:p w14:paraId="5036C972" w14:textId="77777777" w:rsidR="00042402" w:rsidRPr="001F2652" w:rsidRDefault="00042402" w:rsidP="00042402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60DAF719" w14:textId="77777777" w:rsidR="00042402" w:rsidRPr="001F2652" w:rsidRDefault="00042402" w:rsidP="00042402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  <w:t>EQ-5D-Y-5L</w:t>
            </w:r>
          </w:p>
          <w:p w14:paraId="4B466E5F" w14:textId="77777777" w:rsidR="00042402" w:rsidRPr="001F2652" w:rsidRDefault="00042402" w:rsidP="00042402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11439BC0" w14:textId="680508C1" w:rsidR="00042402" w:rsidRPr="001F2652" w:rsidRDefault="00042402" w:rsidP="00042402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7E833876" w14:textId="77777777" w:rsidR="00042402" w:rsidRPr="001F2652" w:rsidRDefault="00042402" w:rsidP="00042402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  <w:t>EQ-5D-Y-3L and EQ-5D-Y-5L</w:t>
            </w:r>
          </w:p>
          <w:p w14:paraId="0B19F0D2" w14:textId="77777777" w:rsidR="00042402" w:rsidRPr="001F2652" w:rsidRDefault="00042402" w:rsidP="00042402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69BAC1B4" w14:textId="7D3855C4" w:rsidR="00042402" w:rsidRPr="001F2652" w:rsidRDefault="00042402" w:rsidP="00042402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NR</w:t>
            </w:r>
          </w:p>
        </w:tc>
      </w:tr>
      <w:tr w:rsidR="00042402" w:rsidRPr="002A487E" w14:paraId="72FE06C3" w14:textId="77777777" w:rsidTr="00042402">
        <w:trPr>
          <w:jc w:val="center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44F1577" w14:textId="72D95B13" w:rsidR="00042402" w:rsidRPr="001F2652" w:rsidRDefault="00042402" w:rsidP="00042402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  <w:t>EQ-5D-Y-3L and EQ-5D-Y-5L</w:t>
            </w:r>
          </w:p>
          <w:p w14:paraId="18F77B4E" w14:textId="77777777" w:rsidR="00042402" w:rsidRPr="001F2652" w:rsidRDefault="00042402" w:rsidP="00042402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0918FBC8" w14:textId="25CBFC02" w:rsidR="00042402" w:rsidRPr="001F2652" w:rsidRDefault="00042402" w:rsidP="00042402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Wong, 2019 (b)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1E7FD4C4" w14:textId="77777777" w:rsidR="00042402" w:rsidRPr="001F2652" w:rsidRDefault="00042402" w:rsidP="00042402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  <w:t>EQ-5D-Y-3L</w:t>
            </w:r>
          </w:p>
          <w:p w14:paraId="29122405" w14:textId="77777777" w:rsidR="00042402" w:rsidRPr="001F2652" w:rsidRDefault="00042402" w:rsidP="00042402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6E8E7207" w14:textId="1000CEE4" w:rsidR="00042402" w:rsidRPr="001F2652" w:rsidRDefault="00042402" w:rsidP="00042402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Ceiling by health profile, n (%): 79 (61.2)</w:t>
            </w:r>
          </w:p>
          <w:p w14:paraId="33C84FDF" w14:textId="77777777" w:rsidR="00042402" w:rsidRPr="001F2652" w:rsidRDefault="00042402" w:rsidP="00042402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69B96117" w14:textId="77777777" w:rsidR="00042402" w:rsidRPr="001F2652" w:rsidRDefault="00042402" w:rsidP="00042402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Floor by health profile: NR</w:t>
            </w:r>
          </w:p>
          <w:p w14:paraId="07CE9496" w14:textId="77777777" w:rsidR="00042402" w:rsidRPr="001F2652" w:rsidRDefault="00042402" w:rsidP="00042402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1B27012E" w14:textId="77777777" w:rsidR="00042402" w:rsidRPr="001F2652" w:rsidRDefault="00042402" w:rsidP="00042402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  <w:t>EQ-5D-Y-5L</w:t>
            </w:r>
          </w:p>
          <w:p w14:paraId="42650E83" w14:textId="77777777" w:rsidR="00042402" w:rsidRPr="001F2652" w:rsidRDefault="00042402" w:rsidP="00042402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39EA9866" w14:textId="3FBE25AB" w:rsidR="00042402" w:rsidRPr="001F2652" w:rsidRDefault="00042402" w:rsidP="00042402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lastRenderedPageBreak/>
              <w:t>Ceiling by health profile, n (%): 75 (58.6)</w:t>
            </w:r>
          </w:p>
          <w:p w14:paraId="77E54E9A" w14:textId="77777777" w:rsidR="00042402" w:rsidRPr="001F2652" w:rsidRDefault="00042402" w:rsidP="00042402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33056A13" w14:textId="77777777" w:rsidR="00042402" w:rsidRPr="001F2652" w:rsidRDefault="00042402" w:rsidP="00042402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Floor by health profile: NR</w:t>
            </w:r>
          </w:p>
        </w:tc>
        <w:tc>
          <w:tcPr>
            <w:tcW w:w="4251" w:type="dxa"/>
            <w:tcBorders>
              <w:top w:val="single" w:sz="4" w:space="0" w:color="auto"/>
              <w:bottom w:val="single" w:sz="4" w:space="0" w:color="auto"/>
            </w:tcBorders>
          </w:tcPr>
          <w:p w14:paraId="71C325C1" w14:textId="77777777" w:rsidR="00042402" w:rsidRPr="001F2652" w:rsidRDefault="00042402" w:rsidP="00042402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  <w:lastRenderedPageBreak/>
              <w:t>EQ-5D-Y-3L</w:t>
            </w:r>
          </w:p>
          <w:p w14:paraId="668C488F" w14:textId="77777777" w:rsidR="00042402" w:rsidRPr="001F2652" w:rsidRDefault="00042402" w:rsidP="00042402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2EC88212" w14:textId="77777777" w:rsidR="00042402" w:rsidRPr="001F2652" w:rsidRDefault="00042402" w:rsidP="00042402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Ceiling n (%):</w:t>
            </w:r>
          </w:p>
          <w:p w14:paraId="5D32CA7F" w14:textId="77777777" w:rsidR="00042402" w:rsidRPr="001F2652" w:rsidRDefault="00042402" w:rsidP="00042402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008F61CD" w14:textId="77777777" w:rsidR="00042402" w:rsidRPr="001F2652" w:rsidRDefault="00042402" w:rsidP="00042402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Mobility (walking about): 119 (93); Looking after </w:t>
            </w:r>
            <w:proofErr w:type="gramStart"/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myself</w:t>
            </w:r>
            <w:proofErr w:type="gramEnd"/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: 122 (95.3); Doing usual activities: 115 (89.8); Having pain or discomfort: 101 (78.9); Feeling worried, sad or unhappy: 102 (79.7)</w:t>
            </w:r>
          </w:p>
          <w:p w14:paraId="17A7AC06" w14:textId="77777777" w:rsidR="00042402" w:rsidRPr="001F2652" w:rsidRDefault="00042402" w:rsidP="00042402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167F1EA7" w14:textId="77777777" w:rsidR="00042402" w:rsidRPr="001F2652" w:rsidRDefault="00042402" w:rsidP="00042402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Floor n (%):</w:t>
            </w:r>
          </w:p>
          <w:p w14:paraId="25C79BB0" w14:textId="77777777" w:rsidR="00042402" w:rsidRPr="001F2652" w:rsidRDefault="00042402" w:rsidP="00042402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75AC74CE" w14:textId="77777777" w:rsidR="00042402" w:rsidRPr="001F2652" w:rsidRDefault="00042402" w:rsidP="00042402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Mobility (walking about): 0 (0); Looking after </w:t>
            </w:r>
            <w:proofErr w:type="gramStart"/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myself</w:t>
            </w:r>
            <w:proofErr w:type="gramEnd"/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: 1 (0.8); Doing usual activities: 2 (1.6); </w:t>
            </w: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lastRenderedPageBreak/>
              <w:t>Having pain or discomfort: 2 (1.6); Feeling worried, sad or unhappy: 2 (1.6)</w:t>
            </w:r>
          </w:p>
          <w:p w14:paraId="7409FE6D" w14:textId="77777777" w:rsidR="00042402" w:rsidRPr="001F2652" w:rsidRDefault="00042402" w:rsidP="00042402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3E72A04C" w14:textId="77777777" w:rsidR="00042402" w:rsidRPr="001F2652" w:rsidRDefault="00042402" w:rsidP="00042402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  <w:t>EQ-5D-Y-5L</w:t>
            </w:r>
          </w:p>
          <w:p w14:paraId="4E7C5176" w14:textId="77777777" w:rsidR="00042402" w:rsidRPr="001F2652" w:rsidRDefault="00042402" w:rsidP="00042402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</w:pPr>
          </w:p>
          <w:p w14:paraId="124DEB25" w14:textId="77777777" w:rsidR="00042402" w:rsidRPr="001F2652" w:rsidRDefault="00042402" w:rsidP="00042402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Ceiling n (%):</w:t>
            </w:r>
          </w:p>
          <w:p w14:paraId="5242A4A9" w14:textId="77777777" w:rsidR="00042402" w:rsidRPr="001F2652" w:rsidRDefault="00042402" w:rsidP="00042402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61B3C667" w14:textId="77777777" w:rsidR="00042402" w:rsidRPr="001F2652" w:rsidRDefault="00042402" w:rsidP="00042402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Mobility (walking about): 118 (92.2); Looking after </w:t>
            </w:r>
            <w:proofErr w:type="gramStart"/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myself</w:t>
            </w:r>
            <w:proofErr w:type="gramEnd"/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: 122 (95.3); Doing usual activities: 110 (85.9); Having pain or discomfort: 98 (76.6); Feeling worried, sad or unhappy: 92 (71.9)</w:t>
            </w:r>
          </w:p>
          <w:p w14:paraId="48CF438C" w14:textId="77777777" w:rsidR="00042402" w:rsidRPr="001F2652" w:rsidRDefault="00042402" w:rsidP="00042402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525F1B70" w14:textId="77777777" w:rsidR="00042402" w:rsidRPr="001F2652" w:rsidRDefault="00042402" w:rsidP="00042402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Floor n (%):</w:t>
            </w:r>
          </w:p>
          <w:p w14:paraId="25AC7FC4" w14:textId="77777777" w:rsidR="00042402" w:rsidRPr="001F2652" w:rsidRDefault="00042402" w:rsidP="00042402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65AE4124" w14:textId="77777777" w:rsidR="00042402" w:rsidRPr="001F2652" w:rsidRDefault="00042402" w:rsidP="00042402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Mobility (walking about): 0 (0); Looking after </w:t>
            </w:r>
            <w:proofErr w:type="gramStart"/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myself</w:t>
            </w:r>
            <w:proofErr w:type="gramEnd"/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: 0 (0); Doing usual activities: 0 (0); Having pain or discomfort: 0 (0); Feeling worried, sad or unhappy: 2 (1.6)</w:t>
            </w:r>
          </w:p>
        </w:tc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905F218" w14:textId="77777777" w:rsidR="00042402" w:rsidRPr="001F2652" w:rsidRDefault="00042402" w:rsidP="00042402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  <w:lastRenderedPageBreak/>
              <w:t>EQ-5D-Y-3L</w:t>
            </w:r>
          </w:p>
          <w:p w14:paraId="242571C4" w14:textId="77777777" w:rsidR="00042402" w:rsidRPr="001F2652" w:rsidRDefault="00042402" w:rsidP="00042402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4B8A2705" w14:textId="77777777" w:rsidR="00042402" w:rsidRPr="001F2652" w:rsidRDefault="00042402" w:rsidP="00042402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Time to complete: NR</w:t>
            </w:r>
          </w:p>
          <w:p w14:paraId="0E07DB36" w14:textId="77777777" w:rsidR="00042402" w:rsidRPr="001F2652" w:rsidRDefault="00042402" w:rsidP="00042402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5E716BC6" w14:textId="77777777" w:rsidR="00042402" w:rsidRPr="001F2652" w:rsidRDefault="00042402" w:rsidP="00042402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Response rate n (%): 70 (45.7) at follow-up</w:t>
            </w:r>
          </w:p>
          <w:p w14:paraId="40407DDF" w14:textId="77777777" w:rsidR="00042402" w:rsidRPr="001F2652" w:rsidRDefault="00042402" w:rsidP="00042402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05299FEB" w14:textId="77777777" w:rsidR="00042402" w:rsidRPr="001F2652" w:rsidRDefault="00042402" w:rsidP="00042402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Completion rate (%): 100 for descriptive system</w:t>
            </w:r>
          </w:p>
          <w:p w14:paraId="28E8ADEC" w14:textId="77777777" w:rsidR="00042402" w:rsidRPr="001F2652" w:rsidRDefault="00042402" w:rsidP="00042402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01650F61" w14:textId="77777777" w:rsidR="00042402" w:rsidRPr="001F2652" w:rsidRDefault="00042402" w:rsidP="00042402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  <w:t>EQ-5D-Y-5L</w:t>
            </w:r>
          </w:p>
          <w:p w14:paraId="1D0BAB25" w14:textId="77777777" w:rsidR="00042402" w:rsidRPr="001F2652" w:rsidRDefault="00042402" w:rsidP="00042402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63B1790A" w14:textId="77777777" w:rsidR="00042402" w:rsidRPr="001F2652" w:rsidRDefault="00042402" w:rsidP="00042402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Time to complete: NR</w:t>
            </w:r>
          </w:p>
          <w:p w14:paraId="2A7D6EBB" w14:textId="77777777" w:rsidR="00042402" w:rsidRPr="001F2652" w:rsidRDefault="00042402" w:rsidP="00042402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290DC1EB" w14:textId="77777777" w:rsidR="00042402" w:rsidRPr="001F2652" w:rsidRDefault="00042402" w:rsidP="00042402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Response rate n (%): 70 (45.7) at follow-up</w:t>
            </w:r>
          </w:p>
          <w:p w14:paraId="0FD520E0" w14:textId="77777777" w:rsidR="00042402" w:rsidRPr="001F2652" w:rsidRDefault="00042402" w:rsidP="00042402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7E5AF64E" w14:textId="77777777" w:rsidR="00042402" w:rsidRPr="001F2652" w:rsidRDefault="00042402" w:rsidP="00042402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Completion rate (%): 99.2 for descriptive system</w:t>
            </w:r>
          </w:p>
          <w:p w14:paraId="02A812BD" w14:textId="77777777" w:rsidR="00042402" w:rsidRPr="001F2652" w:rsidRDefault="00042402" w:rsidP="00042402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04E38EA4" w14:textId="3A417EB7" w:rsidR="00042402" w:rsidRPr="001F2652" w:rsidRDefault="00042402" w:rsidP="00042402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  <w:lastRenderedPageBreak/>
              <w:t>EQ-5D-Y-3L and EQ-5D-Y-5L</w:t>
            </w:r>
          </w:p>
          <w:p w14:paraId="28E3E2FA" w14:textId="77777777" w:rsidR="00042402" w:rsidRPr="001F2652" w:rsidRDefault="00042402" w:rsidP="00042402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5F0D0903" w14:textId="18E5C0CD" w:rsidR="00042402" w:rsidRPr="001F2652" w:rsidRDefault="00042402" w:rsidP="00042402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NR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D960BB2" w14:textId="77777777" w:rsidR="00042402" w:rsidRPr="001F2652" w:rsidRDefault="00042402" w:rsidP="00042402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  <w:t>EQ-5D-Y-3L and EQ-5D-Y-5L</w:t>
            </w:r>
          </w:p>
          <w:p w14:paraId="39C33AD1" w14:textId="77777777" w:rsidR="00042402" w:rsidRPr="001F2652" w:rsidRDefault="00042402" w:rsidP="00042402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745469AA" w14:textId="77777777" w:rsidR="00042402" w:rsidRPr="001F2652" w:rsidRDefault="00042402" w:rsidP="00042402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6566A57A" w14:textId="77777777" w:rsidR="00042402" w:rsidRPr="001F2652" w:rsidRDefault="00042402" w:rsidP="00042402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  <w:t>EQ-5D-Y-3L</w:t>
            </w:r>
          </w:p>
          <w:p w14:paraId="2DE729F0" w14:textId="77777777" w:rsidR="00042402" w:rsidRPr="001F2652" w:rsidRDefault="00042402" w:rsidP="00042402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1840B641" w14:textId="77777777" w:rsidR="00042402" w:rsidRPr="001F2652" w:rsidRDefault="00042402" w:rsidP="00042402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Partial</w:t>
            </w:r>
          </w:p>
          <w:p w14:paraId="059C9BD5" w14:textId="77777777" w:rsidR="00042402" w:rsidRPr="001F2652" w:rsidRDefault="00042402" w:rsidP="00042402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6412E10A" w14:textId="77777777" w:rsidR="00042402" w:rsidRPr="001F2652" w:rsidRDefault="00042402" w:rsidP="00042402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  <w:t>EQ-5D-Y-5L</w:t>
            </w:r>
          </w:p>
          <w:p w14:paraId="43503258" w14:textId="77777777" w:rsidR="00042402" w:rsidRPr="001F2652" w:rsidRDefault="00042402" w:rsidP="00042402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76A84184" w14:textId="77777777" w:rsidR="00042402" w:rsidRPr="001F2652" w:rsidRDefault="00042402" w:rsidP="00042402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2FE66635" w14:textId="77777777" w:rsidR="00042402" w:rsidRPr="001F2652" w:rsidRDefault="00042402" w:rsidP="00042402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  <w:t>EQ-5D-Y-3L</w:t>
            </w:r>
          </w:p>
          <w:p w14:paraId="34EBBF78" w14:textId="77777777" w:rsidR="00042402" w:rsidRPr="001F2652" w:rsidRDefault="00042402" w:rsidP="00042402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531D2B9F" w14:textId="7169CF98" w:rsidR="00042402" w:rsidRPr="001F2652" w:rsidRDefault="00042402" w:rsidP="00042402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Yes (difference for looking after myself, doing usual activities, having pain/discomfort and full health by stratified by treatment modality – p &lt;0.05); Yes (having pain/discomfort by </w:t>
            </w: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lastRenderedPageBreak/>
              <w:t>stratified by curve magnitude – p &lt;0.05)</w:t>
            </w:r>
          </w:p>
          <w:p w14:paraId="211F421D" w14:textId="77777777" w:rsidR="00042402" w:rsidRPr="001F2652" w:rsidRDefault="00042402" w:rsidP="00042402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473813B9" w14:textId="77777777" w:rsidR="00042402" w:rsidRPr="001F2652" w:rsidRDefault="00042402" w:rsidP="00042402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  <w:t>EQ-5D-Y-5L</w:t>
            </w:r>
          </w:p>
          <w:p w14:paraId="4D597B18" w14:textId="77777777" w:rsidR="00042402" w:rsidRPr="001F2652" w:rsidRDefault="00042402" w:rsidP="00042402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7CD42E38" w14:textId="5F41EEDA" w:rsidR="00042402" w:rsidRPr="001F2652" w:rsidRDefault="00042402" w:rsidP="00042402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Yes (looking after myself, doing usual activities, having pain/discomfort, feeling worried/sad/unhappy and full health stratified by treatment modality – p &lt;0.05)</w:t>
            </w:r>
          </w:p>
        </w:tc>
      </w:tr>
      <w:tr w:rsidR="00042402" w:rsidRPr="002A487E" w14:paraId="5B350CE8" w14:textId="77777777" w:rsidTr="00585D99">
        <w:trPr>
          <w:jc w:val="center"/>
        </w:trPr>
        <w:tc>
          <w:tcPr>
            <w:tcW w:w="16160" w:type="dxa"/>
            <w:gridSpan w:val="10"/>
            <w:tcBorders>
              <w:top w:val="single" w:sz="4" w:space="0" w:color="auto"/>
            </w:tcBorders>
          </w:tcPr>
          <w:p w14:paraId="672D9835" w14:textId="5094A1CC" w:rsidR="00042402" w:rsidRPr="001F2652" w:rsidRDefault="00042402" w:rsidP="00042402">
            <w:pPr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  <w:lang w:val="en-GB"/>
              </w:rPr>
            </w:pPr>
            <w:r w:rsidRPr="001F2652"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  <w:lang w:val="en-GB"/>
              </w:rPr>
              <w:lastRenderedPageBreak/>
              <w:t xml:space="preserve">NR: not reported; NA: not applicable; n: sample size; PROM: patient-reported outcome measure; </w:t>
            </w:r>
            <w:proofErr w:type="spellStart"/>
            <w:r w:rsidRPr="001F2652"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  <w:lang w:val="en-GB"/>
              </w:rPr>
              <w:t>HRQoL</w:t>
            </w:r>
            <w:proofErr w:type="spellEnd"/>
            <w:r w:rsidRPr="001F2652"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  <w:lang w:val="en-GB"/>
              </w:rPr>
              <w:t xml:space="preserve">: health-related quality of life; </w:t>
            </w:r>
            <w:r w:rsidR="00AD6AE9" w:rsidRPr="001F2652"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  <w:lang w:val="en-GB"/>
              </w:rPr>
              <w:t>EQ VAS</w:t>
            </w:r>
            <w:r w:rsidRPr="001F2652"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  <w:lang w:val="en-GB"/>
              </w:rPr>
              <w:t xml:space="preserve">: visual analogue scale of the EQ-5D; </w:t>
            </w:r>
            <w:r w:rsidRPr="001F2652"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  <w:lang w:val="en-US"/>
              </w:rPr>
              <w:t>ADHD: Attention Deficit Hyperactivity Disorder; CGAS:</w:t>
            </w:r>
            <w:r w:rsidRPr="001F2652">
              <w:rPr>
                <w:rFonts w:ascii="Calibri" w:eastAsia="Calibri" w:hAnsi="Calibri" w:cs="Kalinga"/>
                <w:i/>
                <w:iCs/>
                <w:sz w:val="18"/>
                <w:szCs w:val="18"/>
                <w:lang w:val="en-US"/>
              </w:rPr>
              <w:t xml:space="preserve"> C</w:t>
            </w:r>
            <w:r w:rsidRPr="001F2652"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  <w:lang w:val="en-US"/>
              </w:rPr>
              <w:t xml:space="preserve">hildren’s Global Assessment Scale; MFQ: Mood and Feelings Questionnaire; CDRS: Revised Children’s Depression Rating Scale; </w:t>
            </w:r>
            <w:proofErr w:type="spellStart"/>
            <w:r w:rsidRPr="001F2652"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  <w:lang w:val="en-US"/>
              </w:rPr>
              <w:t>HoNOSCA</w:t>
            </w:r>
            <w:proofErr w:type="spellEnd"/>
            <w:r w:rsidRPr="001F2652"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  <w:lang w:val="en-US"/>
              </w:rPr>
              <w:t>:</w:t>
            </w:r>
            <w:r w:rsidRPr="001F2652">
              <w:rPr>
                <w:rFonts w:ascii="Calibri" w:eastAsia="Calibri" w:hAnsi="Calibri" w:cs="Kalinga"/>
                <w:i/>
                <w:iCs/>
                <w:sz w:val="18"/>
                <w:szCs w:val="18"/>
                <w:lang w:val="en-US"/>
              </w:rPr>
              <w:t xml:space="preserve"> </w:t>
            </w:r>
            <w:r w:rsidRPr="001F2652"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  <w:lang w:val="en-US"/>
              </w:rPr>
              <w:t>Health of the Nation Outcome Scale for Children and Adolescents; ES: effect size; CAPS-CA:</w:t>
            </w:r>
            <w:r w:rsidRPr="001F2652">
              <w:rPr>
                <w:rFonts w:ascii="Calibri" w:eastAsia="Calibri" w:hAnsi="Calibri" w:cs="Kalinga"/>
                <w:i/>
                <w:iCs/>
                <w:sz w:val="18"/>
                <w:szCs w:val="18"/>
                <w:lang w:val="en-US"/>
              </w:rPr>
              <w:t xml:space="preserve"> </w:t>
            </w:r>
            <w:r w:rsidRPr="001F2652"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  <w:lang w:val="en-US"/>
              </w:rPr>
              <w:t xml:space="preserve">Clinician Administered Posttraumatic Stress Disorder Scale for Children and Adolescents; SD: standard deviation; CI 95%: 95% confidence interval; </w:t>
            </w:r>
            <w:r w:rsidRPr="001F2652"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  <w:lang w:val="en-GB"/>
              </w:rPr>
              <w:t>SDQ:</w:t>
            </w:r>
            <w:r w:rsidRPr="001F2652">
              <w:rPr>
                <w:rFonts w:ascii="Calibri" w:eastAsia="Calibri" w:hAnsi="Calibri" w:cs="Kalinga"/>
                <w:i/>
                <w:iCs/>
                <w:sz w:val="18"/>
                <w:szCs w:val="18"/>
                <w:lang w:val="en-US"/>
              </w:rPr>
              <w:t xml:space="preserve"> </w:t>
            </w:r>
            <w:r w:rsidRPr="001F2652"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  <w:lang w:val="en-GB"/>
              </w:rPr>
              <w:t xml:space="preserve">Strengths and Difficulties Questionnaire; APGAR: Adaptation, Partnership, Growth, Affection, and Resolve; ICC: intraclass correlation coefficient; GMFCS: Gross Motor Function Classification System; OR: odds ratio; LSS: Level sum score; RCADS: Revised Children’s Anxiety and Depression Scale, Short form; SWAN: Strengths and Weaknesses of Attention-Deficit/ Hyperactivity Disorder Symptoms and Normal </w:t>
            </w:r>
            <w:proofErr w:type="spellStart"/>
            <w:r w:rsidRPr="001F2652"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  <w:lang w:val="en-GB"/>
              </w:rPr>
              <w:t>Behavior</w:t>
            </w:r>
            <w:proofErr w:type="spellEnd"/>
            <w:r w:rsidRPr="001F2652"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  <w:lang w:val="en-GB"/>
              </w:rPr>
              <w:t xml:space="preserve"> Scale; SHN: special healthcare needs. </w:t>
            </w:r>
          </w:p>
        </w:tc>
      </w:tr>
    </w:tbl>
    <w:p w14:paraId="0C794260" w14:textId="77777777" w:rsidR="009C509F" w:rsidRPr="001F2652" w:rsidRDefault="009C509F">
      <w:pPr>
        <w:rPr>
          <w:lang w:val="en-US"/>
        </w:rPr>
        <w:sectPr w:rsidR="009C509F" w:rsidRPr="001F2652" w:rsidSect="00355D2D">
          <w:pgSz w:w="16838" w:h="11906" w:orient="landscape"/>
          <w:pgMar w:top="1701" w:right="1417" w:bottom="1701" w:left="1103" w:header="708" w:footer="708" w:gutter="0"/>
          <w:cols w:space="708"/>
          <w:docGrid w:linePitch="360"/>
        </w:sectPr>
      </w:pPr>
    </w:p>
    <w:p w14:paraId="6CEC0FC0" w14:textId="6FC64E69" w:rsidR="009C509F" w:rsidRPr="001F2652" w:rsidRDefault="009C509F" w:rsidP="009C509F">
      <w:pPr>
        <w:spacing w:line="360" w:lineRule="auto"/>
        <w:rPr>
          <w:rFonts w:ascii="Times New Roman" w:hAnsi="Times New Roman"/>
          <w:b/>
          <w:bCs/>
          <w:sz w:val="24"/>
          <w:lang w:val="en-US"/>
        </w:rPr>
      </w:pPr>
      <w:r w:rsidRPr="008266E1">
        <w:rPr>
          <w:rFonts w:ascii="Times New Roman" w:hAnsi="Times New Roman"/>
          <w:b/>
          <w:bCs/>
          <w:sz w:val="24"/>
          <w:lang w:val="en-US"/>
        </w:rPr>
        <w:lastRenderedPageBreak/>
        <w:t>S</w:t>
      </w:r>
      <w:r w:rsidR="00581329" w:rsidRPr="008266E1">
        <w:rPr>
          <w:rFonts w:ascii="Times New Roman" w:hAnsi="Times New Roman"/>
          <w:b/>
          <w:bCs/>
          <w:sz w:val="24"/>
          <w:lang w:val="en-US"/>
        </w:rPr>
        <w:t xml:space="preserve">I </w:t>
      </w:r>
      <w:r w:rsidRPr="008266E1">
        <w:rPr>
          <w:rFonts w:ascii="Times New Roman" w:hAnsi="Times New Roman"/>
          <w:b/>
          <w:bCs/>
          <w:sz w:val="24"/>
          <w:lang w:val="en-US"/>
        </w:rPr>
        <w:t>1</w:t>
      </w:r>
      <w:r w:rsidR="005E42EF" w:rsidRPr="008266E1">
        <w:rPr>
          <w:rFonts w:ascii="Times New Roman" w:hAnsi="Times New Roman"/>
          <w:b/>
          <w:bCs/>
          <w:sz w:val="24"/>
          <w:lang w:val="en-US"/>
        </w:rPr>
        <w:t>4</w:t>
      </w:r>
      <w:r w:rsidRPr="008266E1">
        <w:rPr>
          <w:rFonts w:ascii="Times New Roman" w:hAnsi="Times New Roman"/>
          <w:b/>
          <w:bCs/>
          <w:sz w:val="24"/>
          <w:lang w:val="en-US"/>
        </w:rPr>
        <w:t xml:space="preserve"> – Summarized</w:t>
      </w:r>
      <w:r w:rsidRPr="001F2652">
        <w:rPr>
          <w:rFonts w:ascii="Times New Roman" w:hAnsi="Times New Roman"/>
          <w:b/>
          <w:bCs/>
          <w:sz w:val="24"/>
          <w:lang w:val="en-US"/>
        </w:rPr>
        <w:t xml:space="preserve"> results of studies on measurement properties (measurement error and reliability) using the descriptive system</w:t>
      </w:r>
    </w:p>
    <w:tbl>
      <w:tblPr>
        <w:tblStyle w:val="TableGrid"/>
        <w:tblW w:w="5154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04"/>
        <w:gridCol w:w="1048"/>
        <w:gridCol w:w="1128"/>
        <w:gridCol w:w="1110"/>
        <w:gridCol w:w="897"/>
        <w:gridCol w:w="980"/>
        <w:gridCol w:w="3185"/>
        <w:gridCol w:w="56"/>
        <w:gridCol w:w="883"/>
        <w:gridCol w:w="912"/>
        <w:gridCol w:w="3306"/>
        <w:gridCol w:w="50"/>
      </w:tblGrid>
      <w:tr w:rsidR="00F46541" w:rsidRPr="001F2652" w14:paraId="6AD18FB6" w14:textId="77777777" w:rsidTr="002A487E">
        <w:trPr>
          <w:gridAfter w:val="1"/>
          <w:wAfter w:w="17" w:type="pct"/>
          <w:jc w:val="center"/>
        </w:trPr>
        <w:tc>
          <w:tcPr>
            <w:tcW w:w="408" w:type="pct"/>
            <w:vMerge w:val="restart"/>
            <w:tcBorders>
              <w:top w:val="single" w:sz="4" w:space="0" w:color="auto"/>
            </w:tcBorders>
            <w:vAlign w:val="center"/>
          </w:tcPr>
          <w:p w14:paraId="53ED2EFE" w14:textId="77777777" w:rsidR="009C509F" w:rsidRPr="001F2652" w:rsidRDefault="009C509F" w:rsidP="00132206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1F265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PROM</w:t>
            </w:r>
          </w:p>
        </w:tc>
        <w:tc>
          <w:tcPr>
            <w:tcW w:w="355" w:type="pct"/>
            <w:vMerge w:val="restart"/>
            <w:tcBorders>
              <w:top w:val="single" w:sz="4" w:space="0" w:color="auto"/>
            </w:tcBorders>
            <w:vAlign w:val="center"/>
          </w:tcPr>
          <w:p w14:paraId="4D30B3AB" w14:textId="77777777" w:rsidR="009C509F" w:rsidRPr="001F2652" w:rsidRDefault="009C509F" w:rsidP="00132206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1F265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Reference,</w:t>
            </w:r>
          </w:p>
          <w:p w14:paraId="60698874" w14:textId="77777777" w:rsidR="009C509F" w:rsidRPr="001F2652" w:rsidRDefault="009C509F" w:rsidP="00132206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1F265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year</w:t>
            </w:r>
          </w:p>
        </w:tc>
        <w:tc>
          <w:tcPr>
            <w:tcW w:w="381" w:type="pct"/>
            <w:vMerge w:val="restart"/>
            <w:tcBorders>
              <w:top w:val="single" w:sz="4" w:space="0" w:color="auto"/>
            </w:tcBorders>
            <w:vAlign w:val="center"/>
          </w:tcPr>
          <w:p w14:paraId="4BA4A21B" w14:textId="77777777" w:rsidR="009C509F" w:rsidRPr="001F2652" w:rsidRDefault="009C509F" w:rsidP="00132206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1F265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Language,</w:t>
            </w:r>
          </w:p>
          <w:p w14:paraId="05EBC918" w14:textId="77777777" w:rsidR="009C509F" w:rsidRPr="001F2652" w:rsidRDefault="009C509F" w:rsidP="00132206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1F265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Country</w:t>
            </w:r>
          </w:p>
        </w:tc>
        <w:tc>
          <w:tcPr>
            <w:tcW w:w="376" w:type="pct"/>
            <w:vMerge w:val="restart"/>
            <w:tcBorders>
              <w:top w:val="single" w:sz="4" w:space="0" w:color="auto"/>
            </w:tcBorders>
            <w:vAlign w:val="center"/>
          </w:tcPr>
          <w:p w14:paraId="418E44AF" w14:textId="77777777" w:rsidR="009C509F" w:rsidRPr="001F2652" w:rsidRDefault="009C509F" w:rsidP="00132206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1F265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Condition</w:t>
            </w:r>
          </w:p>
        </w:tc>
        <w:tc>
          <w:tcPr>
            <w:tcW w:w="1715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EDB270" w14:textId="77777777" w:rsidR="009C509F" w:rsidRPr="001F2652" w:rsidRDefault="009C509F" w:rsidP="0013220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1F265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Measurement error</w:t>
            </w:r>
          </w:p>
        </w:tc>
        <w:tc>
          <w:tcPr>
            <w:tcW w:w="1747" w:type="pct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E32363" w14:textId="77777777" w:rsidR="009C509F" w:rsidRPr="001F2652" w:rsidRDefault="009C509F" w:rsidP="0013220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1F265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Reliability</w:t>
            </w:r>
          </w:p>
        </w:tc>
      </w:tr>
      <w:tr w:rsidR="00F46541" w:rsidRPr="001F2652" w14:paraId="3D1497E0" w14:textId="77777777" w:rsidTr="00F46541">
        <w:trPr>
          <w:jc w:val="center"/>
        </w:trPr>
        <w:tc>
          <w:tcPr>
            <w:tcW w:w="408" w:type="pct"/>
            <w:vMerge/>
            <w:tcBorders>
              <w:top w:val="single" w:sz="4" w:space="0" w:color="auto"/>
              <w:bottom w:val="single" w:sz="4" w:space="0" w:color="auto"/>
            </w:tcBorders>
          </w:tcPr>
          <w:p w14:paraId="048337FA" w14:textId="77777777" w:rsidR="009C509F" w:rsidRPr="001F2652" w:rsidRDefault="009C509F" w:rsidP="00132206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355" w:type="pct"/>
            <w:vMerge/>
            <w:tcBorders>
              <w:top w:val="single" w:sz="4" w:space="0" w:color="auto"/>
              <w:bottom w:val="single" w:sz="4" w:space="0" w:color="auto"/>
            </w:tcBorders>
          </w:tcPr>
          <w:p w14:paraId="390712DD" w14:textId="77777777" w:rsidR="009C509F" w:rsidRPr="001F2652" w:rsidRDefault="009C509F" w:rsidP="00132206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381" w:type="pct"/>
            <w:vMerge/>
            <w:tcBorders>
              <w:top w:val="single" w:sz="4" w:space="0" w:color="auto"/>
              <w:bottom w:val="single" w:sz="4" w:space="0" w:color="auto"/>
            </w:tcBorders>
          </w:tcPr>
          <w:p w14:paraId="5F6B8618" w14:textId="77777777" w:rsidR="009C509F" w:rsidRPr="001F2652" w:rsidRDefault="009C509F" w:rsidP="00132206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376" w:type="pct"/>
            <w:vMerge/>
            <w:tcBorders>
              <w:top w:val="single" w:sz="4" w:space="0" w:color="auto"/>
              <w:bottom w:val="single" w:sz="4" w:space="0" w:color="auto"/>
            </w:tcBorders>
          </w:tcPr>
          <w:p w14:paraId="3B043071" w14:textId="77777777" w:rsidR="009C509F" w:rsidRPr="001F2652" w:rsidRDefault="009C509F" w:rsidP="00132206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304" w:type="pct"/>
            <w:tcBorders>
              <w:top w:val="single" w:sz="4" w:space="0" w:color="auto"/>
              <w:bottom w:val="single" w:sz="4" w:space="0" w:color="auto"/>
            </w:tcBorders>
          </w:tcPr>
          <w:p w14:paraId="2AC34435" w14:textId="40FB1DB7" w:rsidR="009C509F" w:rsidRPr="008266E1" w:rsidRDefault="00F46541" w:rsidP="00132206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8266E1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Sample size</w:t>
            </w:r>
          </w:p>
        </w:tc>
        <w:tc>
          <w:tcPr>
            <w:tcW w:w="332" w:type="pct"/>
            <w:tcBorders>
              <w:top w:val="single" w:sz="4" w:space="0" w:color="auto"/>
              <w:bottom w:val="single" w:sz="4" w:space="0" w:color="auto"/>
            </w:tcBorders>
          </w:tcPr>
          <w:p w14:paraId="201C60F9" w14:textId="77777777" w:rsidR="009C509F" w:rsidRPr="008266E1" w:rsidRDefault="009C509F" w:rsidP="00132206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8266E1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Study quality</w:t>
            </w:r>
          </w:p>
        </w:tc>
        <w:tc>
          <w:tcPr>
            <w:tcW w:w="1098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BC10160" w14:textId="77777777" w:rsidR="009C509F" w:rsidRPr="008266E1" w:rsidRDefault="009C509F" w:rsidP="00132206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8266E1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Result (rating)</w:t>
            </w:r>
          </w:p>
        </w:tc>
        <w:tc>
          <w:tcPr>
            <w:tcW w:w="299" w:type="pct"/>
            <w:tcBorders>
              <w:top w:val="single" w:sz="4" w:space="0" w:color="auto"/>
              <w:bottom w:val="single" w:sz="4" w:space="0" w:color="auto"/>
            </w:tcBorders>
          </w:tcPr>
          <w:p w14:paraId="365EC6AC" w14:textId="7CAFD65C" w:rsidR="009C509F" w:rsidRPr="008266E1" w:rsidRDefault="00F46541" w:rsidP="00132206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8266E1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Sample size</w:t>
            </w:r>
          </w:p>
        </w:tc>
        <w:tc>
          <w:tcPr>
            <w:tcW w:w="309" w:type="pct"/>
            <w:tcBorders>
              <w:top w:val="single" w:sz="4" w:space="0" w:color="auto"/>
              <w:bottom w:val="single" w:sz="4" w:space="0" w:color="auto"/>
            </w:tcBorders>
          </w:tcPr>
          <w:p w14:paraId="6CF885A1" w14:textId="77777777" w:rsidR="009C509F" w:rsidRPr="008266E1" w:rsidRDefault="009C509F" w:rsidP="00132206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8266E1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Study quality</w:t>
            </w:r>
          </w:p>
        </w:tc>
        <w:tc>
          <w:tcPr>
            <w:tcW w:w="1137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52B66D4" w14:textId="77777777" w:rsidR="009C509F" w:rsidRPr="001F2652" w:rsidRDefault="009C509F" w:rsidP="00132206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1F265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Result (rating)</w:t>
            </w:r>
          </w:p>
        </w:tc>
      </w:tr>
      <w:tr w:rsidR="00F46541" w:rsidRPr="002A487E" w14:paraId="509C8BD5" w14:textId="77777777" w:rsidTr="002A487E">
        <w:trPr>
          <w:jc w:val="center"/>
        </w:trPr>
        <w:tc>
          <w:tcPr>
            <w:tcW w:w="408" w:type="pct"/>
            <w:tcBorders>
              <w:top w:val="single" w:sz="4" w:space="0" w:color="auto"/>
            </w:tcBorders>
            <w:vAlign w:val="center"/>
          </w:tcPr>
          <w:p w14:paraId="5A134371" w14:textId="77777777" w:rsidR="009C509F" w:rsidRPr="001F2652" w:rsidRDefault="009C509F" w:rsidP="00132206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F265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EQ-5D-Y-3L</w:t>
            </w:r>
          </w:p>
          <w:p w14:paraId="300F2270" w14:textId="77777777" w:rsidR="009C509F" w:rsidRPr="001F2652" w:rsidRDefault="009C509F" w:rsidP="00132206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F265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Self-reported</w:t>
            </w:r>
          </w:p>
        </w:tc>
        <w:tc>
          <w:tcPr>
            <w:tcW w:w="355" w:type="pct"/>
            <w:tcBorders>
              <w:top w:val="single" w:sz="4" w:space="0" w:color="auto"/>
            </w:tcBorders>
            <w:vAlign w:val="center"/>
          </w:tcPr>
          <w:p w14:paraId="4FA8FB1A" w14:textId="77777777" w:rsidR="009C509F" w:rsidRPr="001F2652" w:rsidRDefault="009C509F" w:rsidP="00132206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1F265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Gusi</w:t>
            </w:r>
            <w:proofErr w:type="spellEnd"/>
            <w:r w:rsidRPr="001F265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, 2014</w:t>
            </w:r>
          </w:p>
        </w:tc>
        <w:tc>
          <w:tcPr>
            <w:tcW w:w="381" w:type="pct"/>
            <w:tcBorders>
              <w:top w:val="single" w:sz="4" w:space="0" w:color="auto"/>
            </w:tcBorders>
            <w:vAlign w:val="center"/>
          </w:tcPr>
          <w:p w14:paraId="20B5FB2D" w14:textId="77777777" w:rsidR="009C509F" w:rsidRPr="001F2652" w:rsidRDefault="009C509F" w:rsidP="00132206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F265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Spanish, Spain</w:t>
            </w:r>
          </w:p>
        </w:tc>
        <w:tc>
          <w:tcPr>
            <w:tcW w:w="376" w:type="pct"/>
            <w:tcBorders>
              <w:top w:val="single" w:sz="4" w:space="0" w:color="auto"/>
            </w:tcBorders>
            <w:vAlign w:val="center"/>
          </w:tcPr>
          <w:p w14:paraId="0071A1F4" w14:textId="77777777" w:rsidR="009C509F" w:rsidRPr="001F2652" w:rsidRDefault="009C509F" w:rsidP="00132206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F265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General population</w:t>
            </w:r>
          </w:p>
        </w:tc>
        <w:tc>
          <w:tcPr>
            <w:tcW w:w="304" w:type="pct"/>
            <w:tcBorders>
              <w:top w:val="single" w:sz="4" w:space="0" w:color="auto"/>
            </w:tcBorders>
            <w:vAlign w:val="center"/>
          </w:tcPr>
          <w:p w14:paraId="225EAE63" w14:textId="77777777" w:rsidR="009C509F" w:rsidRPr="001F2652" w:rsidRDefault="009C509F" w:rsidP="00132206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F265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158</w:t>
            </w:r>
          </w:p>
        </w:tc>
        <w:tc>
          <w:tcPr>
            <w:tcW w:w="332" w:type="pct"/>
            <w:tcBorders>
              <w:top w:val="single" w:sz="4" w:space="0" w:color="auto"/>
            </w:tcBorders>
            <w:vAlign w:val="center"/>
          </w:tcPr>
          <w:p w14:paraId="2554CDE8" w14:textId="77777777" w:rsidR="009C509F" w:rsidRPr="001F2652" w:rsidRDefault="009C509F" w:rsidP="00132206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F265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Doubtful</w:t>
            </w:r>
          </w:p>
        </w:tc>
        <w:tc>
          <w:tcPr>
            <w:tcW w:w="1098" w:type="pct"/>
            <w:gridSpan w:val="2"/>
            <w:tcBorders>
              <w:top w:val="single" w:sz="4" w:space="0" w:color="auto"/>
            </w:tcBorders>
          </w:tcPr>
          <w:p w14:paraId="416BF644" w14:textId="77777777" w:rsidR="009C509F" w:rsidRPr="001F2652" w:rsidRDefault="009C509F" w:rsidP="00132206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F265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mobility: 95; looking after myself: 97.5; doing usual activities 97.5; having pain or discomfort: 89.9; worried/sad/unhappy: 91.8</w:t>
            </w:r>
          </w:p>
        </w:tc>
        <w:tc>
          <w:tcPr>
            <w:tcW w:w="299" w:type="pct"/>
            <w:tcBorders>
              <w:top w:val="single" w:sz="4" w:space="0" w:color="auto"/>
            </w:tcBorders>
            <w:vAlign w:val="center"/>
          </w:tcPr>
          <w:p w14:paraId="65D35AA4" w14:textId="77777777" w:rsidR="009C509F" w:rsidRPr="001F2652" w:rsidRDefault="009C509F" w:rsidP="00132206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F265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158</w:t>
            </w:r>
          </w:p>
        </w:tc>
        <w:tc>
          <w:tcPr>
            <w:tcW w:w="309" w:type="pct"/>
            <w:tcBorders>
              <w:top w:val="single" w:sz="4" w:space="0" w:color="auto"/>
            </w:tcBorders>
            <w:vAlign w:val="center"/>
          </w:tcPr>
          <w:p w14:paraId="7849361E" w14:textId="77777777" w:rsidR="009C509F" w:rsidRPr="001F2652" w:rsidRDefault="009C509F" w:rsidP="00132206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F265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Doubtful</w:t>
            </w:r>
          </w:p>
        </w:tc>
        <w:tc>
          <w:tcPr>
            <w:tcW w:w="1137" w:type="pct"/>
            <w:gridSpan w:val="2"/>
            <w:tcBorders>
              <w:top w:val="single" w:sz="4" w:space="0" w:color="auto"/>
            </w:tcBorders>
          </w:tcPr>
          <w:p w14:paraId="2BAE165C" w14:textId="77777777" w:rsidR="009C509F" w:rsidRPr="001F2652" w:rsidRDefault="009C509F" w:rsidP="00132206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F265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mobility: 0.56; looking after myself: 0.88; doing usual activities 0.89; having pain or discomfort: 0.68; worried/sad/unhappy: 0.81 (+)</w:t>
            </w:r>
          </w:p>
        </w:tc>
      </w:tr>
      <w:tr w:rsidR="00F46541" w:rsidRPr="002A487E" w14:paraId="70ADE8D9" w14:textId="77777777" w:rsidTr="002A487E">
        <w:trPr>
          <w:jc w:val="center"/>
        </w:trPr>
        <w:tc>
          <w:tcPr>
            <w:tcW w:w="408" w:type="pct"/>
            <w:vAlign w:val="center"/>
          </w:tcPr>
          <w:p w14:paraId="20AD3E00" w14:textId="77777777" w:rsidR="009C509F" w:rsidRPr="001F2652" w:rsidRDefault="009C509F" w:rsidP="00132206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F265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EQ-5D-Y-3L</w:t>
            </w:r>
          </w:p>
          <w:p w14:paraId="313054C0" w14:textId="77777777" w:rsidR="009C509F" w:rsidRPr="001F2652" w:rsidRDefault="009C509F" w:rsidP="00132206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F265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Self-reported</w:t>
            </w:r>
          </w:p>
        </w:tc>
        <w:tc>
          <w:tcPr>
            <w:tcW w:w="355" w:type="pct"/>
            <w:vAlign w:val="center"/>
          </w:tcPr>
          <w:p w14:paraId="26301FEB" w14:textId="77777777" w:rsidR="009C509F" w:rsidRPr="001F2652" w:rsidRDefault="009C509F" w:rsidP="00132206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F265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Ravens-</w:t>
            </w:r>
            <w:proofErr w:type="spellStart"/>
            <w:r w:rsidRPr="001F265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Sieberer</w:t>
            </w:r>
            <w:proofErr w:type="spellEnd"/>
            <w:r w:rsidRPr="001F265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, 2010</w:t>
            </w:r>
          </w:p>
        </w:tc>
        <w:tc>
          <w:tcPr>
            <w:tcW w:w="381" w:type="pct"/>
            <w:vAlign w:val="center"/>
          </w:tcPr>
          <w:p w14:paraId="1F454FDE" w14:textId="77777777" w:rsidR="009C509F" w:rsidRPr="001F2652" w:rsidRDefault="009C509F" w:rsidP="00132206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F265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Italian, Italy</w:t>
            </w:r>
          </w:p>
        </w:tc>
        <w:tc>
          <w:tcPr>
            <w:tcW w:w="376" w:type="pct"/>
            <w:vAlign w:val="center"/>
          </w:tcPr>
          <w:p w14:paraId="4115B4CA" w14:textId="77777777" w:rsidR="009C509F" w:rsidRPr="001F2652" w:rsidRDefault="009C509F" w:rsidP="00132206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F265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General population</w:t>
            </w:r>
          </w:p>
        </w:tc>
        <w:tc>
          <w:tcPr>
            <w:tcW w:w="304" w:type="pct"/>
            <w:vAlign w:val="center"/>
          </w:tcPr>
          <w:p w14:paraId="78C58B9C" w14:textId="77777777" w:rsidR="009C509F" w:rsidRPr="001F2652" w:rsidRDefault="009C509F" w:rsidP="00132206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F265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415</w:t>
            </w:r>
          </w:p>
        </w:tc>
        <w:tc>
          <w:tcPr>
            <w:tcW w:w="332" w:type="pct"/>
            <w:vAlign w:val="center"/>
          </w:tcPr>
          <w:p w14:paraId="4D89E4E5" w14:textId="77777777" w:rsidR="009C509F" w:rsidRPr="001F2652" w:rsidRDefault="009C509F" w:rsidP="00132206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F265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Doubtful</w:t>
            </w:r>
          </w:p>
        </w:tc>
        <w:tc>
          <w:tcPr>
            <w:tcW w:w="1098" w:type="pct"/>
            <w:gridSpan w:val="2"/>
          </w:tcPr>
          <w:p w14:paraId="3E1EFD88" w14:textId="77777777" w:rsidR="009C509F" w:rsidRPr="001F2652" w:rsidRDefault="009C509F" w:rsidP="00132206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F265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mobility: 91.5; looking after myself: 93.8; doing usual activities: 82.9; having pain or discomfort: 69.8; worried/sad/unhappy: 78.3</w:t>
            </w:r>
          </w:p>
        </w:tc>
        <w:tc>
          <w:tcPr>
            <w:tcW w:w="299" w:type="pct"/>
            <w:vAlign w:val="center"/>
          </w:tcPr>
          <w:p w14:paraId="45F12A2A" w14:textId="77777777" w:rsidR="009C509F" w:rsidRPr="001F2652" w:rsidRDefault="009C509F" w:rsidP="00132206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F265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415</w:t>
            </w:r>
          </w:p>
        </w:tc>
        <w:tc>
          <w:tcPr>
            <w:tcW w:w="309" w:type="pct"/>
            <w:vAlign w:val="center"/>
          </w:tcPr>
          <w:p w14:paraId="4FEB6C57" w14:textId="77777777" w:rsidR="009C509F" w:rsidRPr="001F2652" w:rsidRDefault="009C509F" w:rsidP="00132206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F265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Doubtful</w:t>
            </w:r>
          </w:p>
        </w:tc>
        <w:tc>
          <w:tcPr>
            <w:tcW w:w="1137" w:type="pct"/>
            <w:gridSpan w:val="2"/>
          </w:tcPr>
          <w:p w14:paraId="15A832B4" w14:textId="77777777" w:rsidR="009C509F" w:rsidRPr="001F2652" w:rsidRDefault="009C509F" w:rsidP="00132206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F265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mobility: 0.22; looking after myself: 0.00; doing usual activities: 0.35; having pain or discomfort: 0.35; worried/sad/unhappy: 0.55 (-)</w:t>
            </w:r>
          </w:p>
        </w:tc>
      </w:tr>
      <w:tr w:rsidR="00F46541" w:rsidRPr="002A487E" w14:paraId="408CFE03" w14:textId="77777777" w:rsidTr="002A487E">
        <w:trPr>
          <w:jc w:val="center"/>
        </w:trPr>
        <w:tc>
          <w:tcPr>
            <w:tcW w:w="408" w:type="pct"/>
            <w:tcBorders>
              <w:bottom w:val="single" w:sz="4" w:space="0" w:color="auto"/>
            </w:tcBorders>
            <w:vAlign w:val="center"/>
          </w:tcPr>
          <w:p w14:paraId="5ACAB548" w14:textId="77777777" w:rsidR="009C509F" w:rsidRPr="001F2652" w:rsidRDefault="009C509F" w:rsidP="00132206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F265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EQ-5D-Y-3L</w:t>
            </w:r>
          </w:p>
          <w:p w14:paraId="2D996D17" w14:textId="77777777" w:rsidR="009C509F" w:rsidRPr="001F2652" w:rsidRDefault="009C509F" w:rsidP="00132206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F265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Self-reported</w:t>
            </w:r>
          </w:p>
        </w:tc>
        <w:tc>
          <w:tcPr>
            <w:tcW w:w="355" w:type="pct"/>
            <w:tcBorders>
              <w:bottom w:val="single" w:sz="4" w:space="0" w:color="auto"/>
            </w:tcBorders>
            <w:vAlign w:val="center"/>
          </w:tcPr>
          <w:p w14:paraId="71FACE57" w14:textId="77777777" w:rsidR="009C509F" w:rsidRPr="001F2652" w:rsidRDefault="009C509F" w:rsidP="00132206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F265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Ravens-</w:t>
            </w:r>
            <w:proofErr w:type="spellStart"/>
            <w:r w:rsidRPr="001F265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Sieberer</w:t>
            </w:r>
            <w:proofErr w:type="spellEnd"/>
            <w:r w:rsidRPr="001F265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, 2010</w:t>
            </w:r>
          </w:p>
        </w:tc>
        <w:tc>
          <w:tcPr>
            <w:tcW w:w="381" w:type="pct"/>
            <w:tcBorders>
              <w:bottom w:val="single" w:sz="4" w:space="0" w:color="auto"/>
            </w:tcBorders>
            <w:vAlign w:val="center"/>
          </w:tcPr>
          <w:p w14:paraId="3DCAC848" w14:textId="77777777" w:rsidR="009C509F" w:rsidRPr="001F2652" w:rsidRDefault="009C509F" w:rsidP="00132206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F265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Spanish, Spain</w:t>
            </w:r>
          </w:p>
        </w:tc>
        <w:tc>
          <w:tcPr>
            <w:tcW w:w="376" w:type="pct"/>
            <w:tcBorders>
              <w:bottom w:val="single" w:sz="4" w:space="0" w:color="auto"/>
            </w:tcBorders>
            <w:vAlign w:val="center"/>
          </w:tcPr>
          <w:p w14:paraId="2772428E" w14:textId="77777777" w:rsidR="009C509F" w:rsidRPr="001F2652" w:rsidRDefault="009C509F" w:rsidP="00132206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F265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General population</w:t>
            </w:r>
          </w:p>
        </w:tc>
        <w:tc>
          <w:tcPr>
            <w:tcW w:w="304" w:type="pct"/>
            <w:tcBorders>
              <w:bottom w:val="single" w:sz="4" w:space="0" w:color="auto"/>
            </w:tcBorders>
            <w:vAlign w:val="center"/>
          </w:tcPr>
          <w:p w14:paraId="6570179A" w14:textId="77777777" w:rsidR="009C509F" w:rsidRPr="001F2652" w:rsidRDefault="009C509F" w:rsidP="00132206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F265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973</w:t>
            </w:r>
          </w:p>
        </w:tc>
        <w:tc>
          <w:tcPr>
            <w:tcW w:w="332" w:type="pct"/>
            <w:tcBorders>
              <w:bottom w:val="single" w:sz="4" w:space="0" w:color="auto"/>
            </w:tcBorders>
            <w:vAlign w:val="center"/>
          </w:tcPr>
          <w:p w14:paraId="18465CDE" w14:textId="77777777" w:rsidR="009C509F" w:rsidRPr="001F2652" w:rsidRDefault="009C509F" w:rsidP="00132206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F265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Doubtful</w:t>
            </w:r>
          </w:p>
        </w:tc>
        <w:tc>
          <w:tcPr>
            <w:tcW w:w="1098" w:type="pct"/>
            <w:gridSpan w:val="2"/>
            <w:tcBorders>
              <w:bottom w:val="single" w:sz="4" w:space="0" w:color="auto"/>
            </w:tcBorders>
          </w:tcPr>
          <w:p w14:paraId="5E657608" w14:textId="77777777" w:rsidR="009C509F" w:rsidRPr="001F2652" w:rsidRDefault="009C509F" w:rsidP="00132206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F265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mobility: 99.4; looking after myself: 99.7; doing usual activities: 97.5; having pain or discomfort: 86.2; worried/sad/unhappy: 87.4</w:t>
            </w:r>
          </w:p>
        </w:tc>
        <w:tc>
          <w:tcPr>
            <w:tcW w:w="299" w:type="pct"/>
            <w:tcBorders>
              <w:bottom w:val="single" w:sz="4" w:space="0" w:color="auto"/>
            </w:tcBorders>
            <w:vAlign w:val="center"/>
          </w:tcPr>
          <w:p w14:paraId="756DF263" w14:textId="77777777" w:rsidR="009C509F" w:rsidRPr="001F2652" w:rsidRDefault="009C509F" w:rsidP="00132206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F265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973</w:t>
            </w:r>
          </w:p>
        </w:tc>
        <w:tc>
          <w:tcPr>
            <w:tcW w:w="309" w:type="pct"/>
            <w:tcBorders>
              <w:bottom w:val="single" w:sz="4" w:space="0" w:color="auto"/>
            </w:tcBorders>
            <w:vAlign w:val="center"/>
          </w:tcPr>
          <w:p w14:paraId="15F8A5DF" w14:textId="77777777" w:rsidR="009C509F" w:rsidRPr="001F2652" w:rsidRDefault="009C509F" w:rsidP="00132206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F265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Doubtful</w:t>
            </w:r>
          </w:p>
        </w:tc>
        <w:tc>
          <w:tcPr>
            <w:tcW w:w="1137" w:type="pct"/>
            <w:gridSpan w:val="2"/>
            <w:tcBorders>
              <w:bottom w:val="single" w:sz="4" w:space="0" w:color="auto"/>
            </w:tcBorders>
          </w:tcPr>
          <w:p w14:paraId="7F0010AF" w14:textId="77777777" w:rsidR="009C509F" w:rsidRPr="001F2652" w:rsidRDefault="009C509F" w:rsidP="00132206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F265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mobility: -0.00; looking after myself: 0.66; doing usual activities: 0.56; having pain or discomfort: 0.43; worried/sad/unhappy: 0.47 (-)</w:t>
            </w:r>
          </w:p>
        </w:tc>
      </w:tr>
      <w:tr w:rsidR="00F46541" w:rsidRPr="002A487E" w14:paraId="1E32566F" w14:textId="77777777" w:rsidTr="00F46541">
        <w:trPr>
          <w:jc w:val="center"/>
        </w:trPr>
        <w:tc>
          <w:tcPr>
            <w:tcW w:w="1145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F99D6A" w14:textId="77777777" w:rsidR="009C509F" w:rsidRPr="001F2652" w:rsidRDefault="009C509F" w:rsidP="00132206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1F265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Summary results (overall ratings)</w:t>
            </w:r>
          </w:p>
        </w:tc>
        <w:tc>
          <w:tcPr>
            <w:tcW w:w="37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18F407" w14:textId="77777777" w:rsidR="009C509F" w:rsidRPr="001F2652" w:rsidRDefault="009C509F" w:rsidP="00132206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30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568896" w14:textId="6AA63BD0" w:rsidR="009C509F" w:rsidRPr="008266E1" w:rsidRDefault="00F46541" w:rsidP="00132206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8266E1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n=</w:t>
            </w:r>
            <w:r w:rsidR="009C509F" w:rsidRPr="008266E1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1.546</w:t>
            </w:r>
          </w:p>
        </w:tc>
        <w:tc>
          <w:tcPr>
            <w:tcW w:w="33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C2A660" w14:textId="77777777" w:rsidR="009C509F" w:rsidRPr="008266E1" w:rsidRDefault="009C509F" w:rsidP="00132206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1098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275A072" w14:textId="77777777" w:rsidR="009C509F" w:rsidRPr="008266E1" w:rsidRDefault="009C509F" w:rsidP="00132206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8266E1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mobility: 91.5 to 99.4; looking after myself: 93.8 to 99.7; doing usual activities: 82.9 to 97.5; having pain or discomfort: 69.8 to 89.9; worried/sad/unhappy: 78.3 to 91.8</w:t>
            </w:r>
          </w:p>
        </w:tc>
        <w:tc>
          <w:tcPr>
            <w:tcW w:w="29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9911A6" w14:textId="1DA7AF42" w:rsidR="009C509F" w:rsidRPr="008266E1" w:rsidRDefault="00F46541" w:rsidP="00132206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8266E1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n=</w:t>
            </w:r>
            <w:r w:rsidR="009C509F" w:rsidRPr="008266E1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1.546</w:t>
            </w:r>
          </w:p>
        </w:tc>
        <w:tc>
          <w:tcPr>
            <w:tcW w:w="30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46FE25" w14:textId="77777777" w:rsidR="009C509F" w:rsidRPr="001F2652" w:rsidRDefault="009C509F" w:rsidP="00132206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1137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A90C068" w14:textId="77777777" w:rsidR="009C509F" w:rsidRPr="001F2652" w:rsidRDefault="009C509F" w:rsidP="00132206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1F265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mobility: -0.00 to 0.56; looking after myself: 0.00 to 0.88; doing usual activities: 0.35 to 0.89; having pain or discomfort: 0.35 to 0.68; worried/sad/unhappy: 0.47 to 0.81 (-)</w:t>
            </w:r>
          </w:p>
        </w:tc>
      </w:tr>
      <w:tr w:rsidR="00F46541" w:rsidRPr="002A487E" w14:paraId="184CE76A" w14:textId="77777777" w:rsidTr="002A487E">
        <w:trPr>
          <w:jc w:val="center"/>
        </w:trPr>
        <w:tc>
          <w:tcPr>
            <w:tcW w:w="408" w:type="pct"/>
            <w:tcBorders>
              <w:top w:val="single" w:sz="4" w:space="0" w:color="auto"/>
            </w:tcBorders>
            <w:vAlign w:val="center"/>
          </w:tcPr>
          <w:p w14:paraId="0C2AB585" w14:textId="77777777" w:rsidR="009C509F" w:rsidRPr="001F2652" w:rsidRDefault="009C509F" w:rsidP="00132206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F265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EQ-5D-Y-3L</w:t>
            </w:r>
          </w:p>
          <w:p w14:paraId="5D8276F2" w14:textId="77777777" w:rsidR="009C509F" w:rsidRPr="001F2652" w:rsidRDefault="009C509F" w:rsidP="00132206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1F265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Proxy-reported</w:t>
            </w:r>
          </w:p>
        </w:tc>
        <w:tc>
          <w:tcPr>
            <w:tcW w:w="355" w:type="pct"/>
            <w:tcBorders>
              <w:top w:val="single" w:sz="4" w:space="0" w:color="auto"/>
            </w:tcBorders>
            <w:vAlign w:val="center"/>
          </w:tcPr>
          <w:p w14:paraId="711A14A0" w14:textId="77777777" w:rsidR="009C509F" w:rsidRPr="001F2652" w:rsidRDefault="009C509F" w:rsidP="00132206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proofErr w:type="spellStart"/>
            <w:r w:rsidRPr="001F265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Gusi</w:t>
            </w:r>
            <w:proofErr w:type="spellEnd"/>
            <w:r w:rsidRPr="001F265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, 2014</w:t>
            </w:r>
          </w:p>
        </w:tc>
        <w:tc>
          <w:tcPr>
            <w:tcW w:w="381" w:type="pct"/>
            <w:tcBorders>
              <w:top w:val="single" w:sz="4" w:space="0" w:color="auto"/>
            </w:tcBorders>
            <w:vAlign w:val="center"/>
          </w:tcPr>
          <w:p w14:paraId="109641DA" w14:textId="77777777" w:rsidR="009C509F" w:rsidRPr="001F2652" w:rsidRDefault="009C509F" w:rsidP="00132206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1F265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Sweden, Swedish</w:t>
            </w:r>
          </w:p>
        </w:tc>
        <w:tc>
          <w:tcPr>
            <w:tcW w:w="376" w:type="pct"/>
            <w:tcBorders>
              <w:top w:val="single" w:sz="4" w:space="0" w:color="auto"/>
            </w:tcBorders>
            <w:vAlign w:val="center"/>
          </w:tcPr>
          <w:p w14:paraId="6F690842" w14:textId="77777777" w:rsidR="009C509F" w:rsidRPr="001F2652" w:rsidRDefault="009C509F" w:rsidP="00132206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F265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General population</w:t>
            </w:r>
          </w:p>
        </w:tc>
        <w:tc>
          <w:tcPr>
            <w:tcW w:w="304" w:type="pct"/>
            <w:tcBorders>
              <w:top w:val="single" w:sz="4" w:space="0" w:color="auto"/>
            </w:tcBorders>
            <w:vAlign w:val="center"/>
          </w:tcPr>
          <w:p w14:paraId="2B6EB16E" w14:textId="77777777" w:rsidR="009C509F" w:rsidRPr="001F2652" w:rsidRDefault="009C509F" w:rsidP="00132206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F265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79</w:t>
            </w:r>
          </w:p>
        </w:tc>
        <w:tc>
          <w:tcPr>
            <w:tcW w:w="332" w:type="pct"/>
            <w:tcBorders>
              <w:top w:val="single" w:sz="4" w:space="0" w:color="auto"/>
            </w:tcBorders>
            <w:vAlign w:val="center"/>
          </w:tcPr>
          <w:p w14:paraId="5099A0B4" w14:textId="77777777" w:rsidR="009C509F" w:rsidRPr="001F2652" w:rsidRDefault="009C509F" w:rsidP="00132206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1F265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Doubtful</w:t>
            </w:r>
          </w:p>
        </w:tc>
        <w:tc>
          <w:tcPr>
            <w:tcW w:w="1098" w:type="pct"/>
            <w:gridSpan w:val="2"/>
            <w:tcBorders>
              <w:top w:val="single" w:sz="4" w:space="0" w:color="auto"/>
            </w:tcBorders>
          </w:tcPr>
          <w:p w14:paraId="30B6E7C4" w14:textId="77777777" w:rsidR="009C509F" w:rsidRPr="001F2652" w:rsidRDefault="009C509F" w:rsidP="00132206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F265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mobility: 98.7; looking after myself: 94.9; doing usual activities 93.7; having pain or discomfort: 87.3; worried/sad/unhappy: 89.9</w:t>
            </w:r>
          </w:p>
        </w:tc>
        <w:tc>
          <w:tcPr>
            <w:tcW w:w="299" w:type="pct"/>
            <w:tcBorders>
              <w:top w:val="single" w:sz="4" w:space="0" w:color="auto"/>
            </w:tcBorders>
            <w:vAlign w:val="center"/>
          </w:tcPr>
          <w:p w14:paraId="73E623E4" w14:textId="77777777" w:rsidR="009C509F" w:rsidRPr="001F2652" w:rsidRDefault="009C509F" w:rsidP="00132206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F265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79</w:t>
            </w:r>
          </w:p>
        </w:tc>
        <w:tc>
          <w:tcPr>
            <w:tcW w:w="309" w:type="pct"/>
            <w:tcBorders>
              <w:top w:val="single" w:sz="4" w:space="0" w:color="auto"/>
            </w:tcBorders>
            <w:vAlign w:val="center"/>
          </w:tcPr>
          <w:p w14:paraId="5EFBCBED" w14:textId="77777777" w:rsidR="009C509F" w:rsidRPr="001F2652" w:rsidRDefault="009C509F" w:rsidP="00132206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1F265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Doubtful</w:t>
            </w:r>
          </w:p>
        </w:tc>
        <w:tc>
          <w:tcPr>
            <w:tcW w:w="1137" w:type="pct"/>
            <w:gridSpan w:val="2"/>
            <w:tcBorders>
              <w:top w:val="single" w:sz="4" w:space="0" w:color="auto"/>
            </w:tcBorders>
          </w:tcPr>
          <w:p w14:paraId="7CCB24BA" w14:textId="77777777" w:rsidR="009C509F" w:rsidRPr="001F2652" w:rsidRDefault="009C509F" w:rsidP="00132206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F265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mobility 0.66; looking after myself: 0 47; doing usual activities 0.26; having pain or discomfort: 0.63; worried/sad/unhappy: 0.60 (-)</w:t>
            </w:r>
          </w:p>
        </w:tc>
      </w:tr>
      <w:tr w:rsidR="00F46541" w:rsidRPr="002A487E" w14:paraId="24163296" w14:textId="77777777" w:rsidTr="002A487E">
        <w:trPr>
          <w:jc w:val="center"/>
        </w:trPr>
        <w:tc>
          <w:tcPr>
            <w:tcW w:w="408" w:type="pct"/>
            <w:tcBorders>
              <w:bottom w:val="single" w:sz="4" w:space="0" w:color="auto"/>
            </w:tcBorders>
            <w:vAlign w:val="center"/>
          </w:tcPr>
          <w:p w14:paraId="59567A17" w14:textId="77777777" w:rsidR="009C509F" w:rsidRPr="001F2652" w:rsidRDefault="009C509F" w:rsidP="00132206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F265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EQ-5D-Y-3L</w:t>
            </w:r>
          </w:p>
          <w:p w14:paraId="6596A11D" w14:textId="77777777" w:rsidR="009C509F" w:rsidRPr="001F2652" w:rsidRDefault="009C509F" w:rsidP="00132206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1F265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Proxy-reported</w:t>
            </w:r>
          </w:p>
        </w:tc>
        <w:tc>
          <w:tcPr>
            <w:tcW w:w="355" w:type="pct"/>
            <w:tcBorders>
              <w:bottom w:val="single" w:sz="4" w:space="0" w:color="auto"/>
            </w:tcBorders>
            <w:vAlign w:val="center"/>
          </w:tcPr>
          <w:p w14:paraId="5EAFD0CA" w14:textId="77777777" w:rsidR="009C509F" w:rsidRPr="001F2652" w:rsidRDefault="009C509F" w:rsidP="00132206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proofErr w:type="spellStart"/>
            <w:r w:rsidRPr="001F265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Gusi</w:t>
            </w:r>
            <w:proofErr w:type="spellEnd"/>
            <w:r w:rsidRPr="001F265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, 2014</w:t>
            </w:r>
          </w:p>
        </w:tc>
        <w:tc>
          <w:tcPr>
            <w:tcW w:w="381" w:type="pct"/>
            <w:tcBorders>
              <w:bottom w:val="single" w:sz="4" w:space="0" w:color="auto"/>
            </w:tcBorders>
            <w:vAlign w:val="center"/>
          </w:tcPr>
          <w:p w14:paraId="19E9CDDF" w14:textId="77777777" w:rsidR="009C509F" w:rsidRPr="001F2652" w:rsidRDefault="009C509F" w:rsidP="00132206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1F265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Spanish, Spain</w:t>
            </w:r>
          </w:p>
        </w:tc>
        <w:tc>
          <w:tcPr>
            <w:tcW w:w="376" w:type="pct"/>
            <w:tcBorders>
              <w:bottom w:val="single" w:sz="4" w:space="0" w:color="auto"/>
            </w:tcBorders>
            <w:vAlign w:val="center"/>
          </w:tcPr>
          <w:p w14:paraId="398B9A7C" w14:textId="77777777" w:rsidR="009C509F" w:rsidRPr="001F2652" w:rsidRDefault="009C509F" w:rsidP="00132206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F265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General population</w:t>
            </w:r>
          </w:p>
        </w:tc>
        <w:tc>
          <w:tcPr>
            <w:tcW w:w="304" w:type="pct"/>
            <w:tcBorders>
              <w:bottom w:val="single" w:sz="4" w:space="0" w:color="auto"/>
            </w:tcBorders>
            <w:vAlign w:val="center"/>
          </w:tcPr>
          <w:p w14:paraId="3BB262E9" w14:textId="77777777" w:rsidR="009C509F" w:rsidRPr="001F2652" w:rsidRDefault="009C509F" w:rsidP="00132206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F265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35</w:t>
            </w:r>
          </w:p>
        </w:tc>
        <w:tc>
          <w:tcPr>
            <w:tcW w:w="332" w:type="pct"/>
            <w:tcBorders>
              <w:bottom w:val="single" w:sz="4" w:space="0" w:color="auto"/>
            </w:tcBorders>
            <w:vAlign w:val="center"/>
          </w:tcPr>
          <w:p w14:paraId="458952A5" w14:textId="77777777" w:rsidR="009C509F" w:rsidRPr="001F2652" w:rsidRDefault="009C509F" w:rsidP="00132206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1F265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Doubtful</w:t>
            </w:r>
          </w:p>
        </w:tc>
        <w:tc>
          <w:tcPr>
            <w:tcW w:w="1098" w:type="pct"/>
            <w:gridSpan w:val="2"/>
            <w:tcBorders>
              <w:bottom w:val="single" w:sz="4" w:space="0" w:color="auto"/>
            </w:tcBorders>
          </w:tcPr>
          <w:p w14:paraId="40346127" w14:textId="77777777" w:rsidR="009C509F" w:rsidRPr="001F2652" w:rsidRDefault="009C509F" w:rsidP="00132206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F265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mobility: 100; looking after myself: 100; doing usual activities 100; having pain or discomfort: 88.6; worried/sad/unhappy: 91.4</w:t>
            </w:r>
          </w:p>
        </w:tc>
        <w:tc>
          <w:tcPr>
            <w:tcW w:w="299" w:type="pct"/>
            <w:tcBorders>
              <w:bottom w:val="single" w:sz="4" w:space="0" w:color="auto"/>
            </w:tcBorders>
            <w:vAlign w:val="center"/>
          </w:tcPr>
          <w:p w14:paraId="347FED82" w14:textId="77777777" w:rsidR="009C509F" w:rsidRPr="001F2652" w:rsidRDefault="009C509F" w:rsidP="00132206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F265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35</w:t>
            </w:r>
          </w:p>
        </w:tc>
        <w:tc>
          <w:tcPr>
            <w:tcW w:w="309" w:type="pct"/>
            <w:tcBorders>
              <w:bottom w:val="single" w:sz="4" w:space="0" w:color="auto"/>
            </w:tcBorders>
            <w:vAlign w:val="center"/>
          </w:tcPr>
          <w:p w14:paraId="2AC773FD" w14:textId="77777777" w:rsidR="009C509F" w:rsidRPr="001F2652" w:rsidRDefault="009C509F" w:rsidP="00132206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1F265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Doubtful</w:t>
            </w:r>
          </w:p>
        </w:tc>
        <w:tc>
          <w:tcPr>
            <w:tcW w:w="1137" w:type="pct"/>
            <w:gridSpan w:val="2"/>
            <w:tcBorders>
              <w:bottom w:val="single" w:sz="4" w:space="0" w:color="auto"/>
            </w:tcBorders>
          </w:tcPr>
          <w:p w14:paraId="40B969A2" w14:textId="77777777" w:rsidR="009C509F" w:rsidRPr="001F2652" w:rsidRDefault="009C509F" w:rsidP="00132206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F265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mobility: not calculated; looking after myself: 1.00; doing usual activities 1.00; having pain or discomfort: 0.64; worried/sad/unhappy: 0.68 (-)</w:t>
            </w:r>
          </w:p>
        </w:tc>
      </w:tr>
      <w:tr w:rsidR="00F46541" w:rsidRPr="002A487E" w14:paraId="4D6C0326" w14:textId="77777777" w:rsidTr="00F46541">
        <w:trPr>
          <w:jc w:val="center"/>
        </w:trPr>
        <w:tc>
          <w:tcPr>
            <w:tcW w:w="1145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9F69F4" w14:textId="77777777" w:rsidR="009C509F" w:rsidRPr="001F2652" w:rsidRDefault="009C509F" w:rsidP="00132206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1F265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Summary results (overall ratings)</w:t>
            </w:r>
          </w:p>
        </w:tc>
        <w:tc>
          <w:tcPr>
            <w:tcW w:w="37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B077BA" w14:textId="77777777" w:rsidR="009C509F" w:rsidRPr="001F2652" w:rsidRDefault="009C509F" w:rsidP="00132206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30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EDFC5A" w14:textId="036CDDBA" w:rsidR="009C509F" w:rsidRPr="008266E1" w:rsidRDefault="00F46541" w:rsidP="00132206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8266E1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n=</w:t>
            </w:r>
            <w:r w:rsidR="009C509F" w:rsidRPr="008266E1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114</w:t>
            </w:r>
          </w:p>
        </w:tc>
        <w:tc>
          <w:tcPr>
            <w:tcW w:w="332" w:type="pct"/>
            <w:tcBorders>
              <w:top w:val="single" w:sz="4" w:space="0" w:color="auto"/>
              <w:bottom w:val="single" w:sz="4" w:space="0" w:color="auto"/>
            </w:tcBorders>
          </w:tcPr>
          <w:p w14:paraId="18F6FB1D" w14:textId="77777777" w:rsidR="009C509F" w:rsidRPr="008266E1" w:rsidRDefault="009C509F" w:rsidP="00132206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1098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60C4905" w14:textId="77777777" w:rsidR="009C509F" w:rsidRPr="008266E1" w:rsidRDefault="009C509F" w:rsidP="00132206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8266E1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mobility: 98.7 to 100; looking after myself: 94.9 to 100; doing usual activities: 93.7 to 100; having pain or discomfort: 87.3 to 88.6; worried/sad/unhappy: 89.9 to 91.4</w:t>
            </w:r>
          </w:p>
        </w:tc>
        <w:tc>
          <w:tcPr>
            <w:tcW w:w="29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5A3B94" w14:textId="24952E78" w:rsidR="009C509F" w:rsidRPr="008266E1" w:rsidRDefault="00F46541" w:rsidP="00132206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8266E1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n=</w:t>
            </w:r>
            <w:r w:rsidR="009C509F" w:rsidRPr="008266E1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114</w:t>
            </w:r>
          </w:p>
        </w:tc>
        <w:tc>
          <w:tcPr>
            <w:tcW w:w="309" w:type="pct"/>
            <w:tcBorders>
              <w:top w:val="single" w:sz="4" w:space="0" w:color="auto"/>
              <w:bottom w:val="single" w:sz="4" w:space="0" w:color="auto"/>
            </w:tcBorders>
          </w:tcPr>
          <w:p w14:paraId="10AC72C9" w14:textId="77777777" w:rsidR="009C509F" w:rsidRPr="001F2652" w:rsidRDefault="009C509F" w:rsidP="00132206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1137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2BC5094" w14:textId="77777777" w:rsidR="009C509F" w:rsidRPr="001F2652" w:rsidRDefault="009C509F" w:rsidP="00132206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1F265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mobility:0.66; looking after myself: 0.47 to 1.00; doing usual activities: 0.26 to 1.00; having pain or discomfort: 0.63 to 0.64; worried/sad/unhappy: 0.60 to 0.68 (-)</w:t>
            </w:r>
          </w:p>
        </w:tc>
      </w:tr>
      <w:tr w:rsidR="00F46541" w:rsidRPr="002A487E" w14:paraId="1D1329EB" w14:textId="77777777" w:rsidTr="002A487E">
        <w:trPr>
          <w:gridAfter w:val="1"/>
          <w:wAfter w:w="17" w:type="pct"/>
          <w:jc w:val="center"/>
        </w:trPr>
        <w:tc>
          <w:tcPr>
            <w:tcW w:w="4983" w:type="pct"/>
            <w:gridSpan w:val="11"/>
            <w:tcBorders>
              <w:top w:val="single" w:sz="4" w:space="0" w:color="auto"/>
            </w:tcBorders>
          </w:tcPr>
          <w:p w14:paraId="43C1AA49" w14:textId="77777777" w:rsidR="009C509F" w:rsidRPr="001F2652" w:rsidRDefault="009C509F" w:rsidP="00132206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</w:pPr>
            <w:r w:rsidRPr="001F2652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PROM: patient-reported outcome measure; n: sample size; hypo(’s): hypothesis(es); measurement error presented the agreement values for each dimension in the descriptive system; reliability presented the kappa values for each dimension in the descriptive system.</w:t>
            </w:r>
          </w:p>
          <w:p w14:paraId="77AE986B" w14:textId="77777777" w:rsidR="009C509F" w:rsidRPr="001F2652" w:rsidRDefault="009C509F" w:rsidP="00132206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</w:pPr>
            <w:r w:rsidRPr="001F2652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COSMIN risk of bias: very good, adequate, doubtful, or inadequate quality.</w:t>
            </w:r>
          </w:p>
          <w:p w14:paraId="001A4247" w14:textId="77777777" w:rsidR="009C509F" w:rsidRPr="001F2652" w:rsidRDefault="009C509F" w:rsidP="00132206">
            <w:pPr>
              <w:rPr>
                <w:i/>
                <w:iCs/>
                <w:sz w:val="20"/>
                <w:szCs w:val="20"/>
                <w:lang w:val="en-US"/>
              </w:rPr>
            </w:pPr>
            <w:r w:rsidRPr="001F2652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Overall ratings: ‘+’ = sufficient; ‘-’ = insufficient; ‘?’ = indeterminate; ‘±’ = inconsistent.</w:t>
            </w:r>
          </w:p>
          <w:p w14:paraId="0A6D4595" w14:textId="77777777" w:rsidR="009C509F" w:rsidRPr="001F2652" w:rsidRDefault="009C509F" w:rsidP="00132206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</w:pPr>
            <w:r w:rsidRPr="001F2652">
              <w:rPr>
                <w:rFonts w:ascii="Times New Roman" w:hAnsi="Times New Roman" w:cs="Times New Roman"/>
                <w:i/>
                <w:iCs/>
                <w:sz w:val="16"/>
                <w:szCs w:val="16"/>
                <w:vertAlign w:val="superscript"/>
                <w:lang w:val="en-US"/>
              </w:rPr>
              <w:t>a</w:t>
            </w:r>
            <w:r w:rsidRPr="001F2652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 xml:space="preserve">: measurement error by agreement was not rated according to the summary results. </w:t>
            </w:r>
            <w:r w:rsidRPr="001F265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</w:p>
        </w:tc>
      </w:tr>
    </w:tbl>
    <w:p w14:paraId="4DBCD9B9" w14:textId="0EE2C9D6" w:rsidR="009C509F" w:rsidRPr="001F2652" w:rsidRDefault="009C509F" w:rsidP="009C509F">
      <w:pPr>
        <w:spacing w:line="360" w:lineRule="auto"/>
        <w:rPr>
          <w:rFonts w:ascii="Times New Roman" w:hAnsi="Times New Roman"/>
          <w:b/>
          <w:bCs/>
          <w:sz w:val="24"/>
          <w:lang w:val="en-US"/>
        </w:rPr>
      </w:pPr>
      <w:r w:rsidRPr="008266E1">
        <w:rPr>
          <w:rFonts w:ascii="Times New Roman" w:hAnsi="Times New Roman"/>
          <w:b/>
          <w:bCs/>
          <w:sz w:val="24"/>
          <w:lang w:val="en-US"/>
        </w:rPr>
        <w:lastRenderedPageBreak/>
        <w:t>S</w:t>
      </w:r>
      <w:r w:rsidR="00581329" w:rsidRPr="008266E1">
        <w:rPr>
          <w:rFonts w:ascii="Times New Roman" w:hAnsi="Times New Roman"/>
          <w:b/>
          <w:bCs/>
          <w:sz w:val="24"/>
          <w:lang w:val="en-US"/>
        </w:rPr>
        <w:t xml:space="preserve">I </w:t>
      </w:r>
      <w:r w:rsidRPr="008266E1">
        <w:rPr>
          <w:rFonts w:ascii="Times New Roman" w:hAnsi="Times New Roman"/>
          <w:b/>
          <w:bCs/>
          <w:sz w:val="24"/>
          <w:lang w:val="en-US"/>
        </w:rPr>
        <w:t>1</w:t>
      </w:r>
      <w:r w:rsidR="005E42EF" w:rsidRPr="008266E1">
        <w:rPr>
          <w:rFonts w:ascii="Times New Roman" w:hAnsi="Times New Roman"/>
          <w:b/>
          <w:bCs/>
          <w:sz w:val="24"/>
          <w:lang w:val="en-US"/>
        </w:rPr>
        <w:t>5</w:t>
      </w:r>
      <w:r w:rsidRPr="008266E1">
        <w:rPr>
          <w:rFonts w:ascii="Times New Roman" w:hAnsi="Times New Roman"/>
          <w:b/>
          <w:bCs/>
          <w:sz w:val="24"/>
          <w:lang w:val="en-US"/>
        </w:rPr>
        <w:t xml:space="preserve"> – Summarized</w:t>
      </w:r>
      <w:r w:rsidRPr="001F2652">
        <w:rPr>
          <w:rFonts w:ascii="Times New Roman" w:hAnsi="Times New Roman"/>
          <w:b/>
          <w:bCs/>
          <w:sz w:val="24"/>
          <w:lang w:val="en-US"/>
        </w:rPr>
        <w:t xml:space="preserve"> results of studies on measurement properties (hypothesis testing of construct validity) using the descriptive system</w:t>
      </w:r>
    </w:p>
    <w:p w14:paraId="5E49FED9" w14:textId="77777777" w:rsidR="009C509F" w:rsidRPr="001F2652" w:rsidRDefault="009C509F" w:rsidP="009C509F">
      <w:pPr>
        <w:spacing w:line="360" w:lineRule="auto"/>
        <w:rPr>
          <w:rFonts w:ascii="Times New Roman" w:hAnsi="Times New Roman"/>
          <w:b/>
          <w:bCs/>
          <w:sz w:val="24"/>
          <w:lang w:val="en-US"/>
        </w:rPr>
      </w:pPr>
    </w:p>
    <w:tbl>
      <w:tblPr>
        <w:tblStyle w:val="TableGrid"/>
        <w:tblW w:w="4709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48"/>
        <w:gridCol w:w="1508"/>
        <w:gridCol w:w="1311"/>
        <w:gridCol w:w="1543"/>
        <w:gridCol w:w="995"/>
        <w:gridCol w:w="1753"/>
        <w:gridCol w:w="4927"/>
      </w:tblGrid>
      <w:tr w:rsidR="00F46541" w:rsidRPr="001F2652" w14:paraId="3F7F6883" w14:textId="77777777" w:rsidTr="002A487E">
        <w:trPr>
          <w:jc w:val="center"/>
        </w:trPr>
        <w:tc>
          <w:tcPr>
            <w:tcW w:w="537" w:type="pct"/>
            <w:tcBorders>
              <w:top w:val="single" w:sz="4" w:space="0" w:color="auto"/>
            </w:tcBorders>
            <w:vAlign w:val="center"/>
          </w:tcPr>
          <w:p w14:paraId="50523D25" w14:textId="77777777" w:rsidR="009C509F" w:rsidRPr="001F2652" w:rsidRDefault="009C509F" w:rsidP="0013220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1F265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PROM</w:t>
            </w:r>
          </w:p>
        </w:tc>
        <w:tc>
          <w:tcPr>
            <w:tcW w:w="559" w:type="pct"/>
            <w:tcBorders>
              <w:top w:val="single" w:sz="4" w:space="0" w:color="auto"/>
            </w:tcBorders>
            <w:vAlign w:val="center"/>
          </w:tcPr>
          <w:p w14:paraId="7E008C7B" w14:textId="77777777" w:rsidR="009C509F" w:rsidRPr="001F2652" w:rsidRDefault="009C509F" w:rsidP="0013220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1F265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Reference,</w:t>
            </w:r>
          </w:p>
          <w:p w14:paraId="761A34EE" w14:textId="77777777" w:rsidR="009C509F" w:rsidRPr="001F2652" w:rsidRDefault="009C509F" w:rsidP="0013220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1F265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year</w:t>
            </w:r>
          </w:p>
        </w:tc>
        <w:tc>
          <w:tcPr>
            <w:tcW w:w="486" w:type="pct"/>
            <w:tcBorders>
              <w:top w:val="single" w:sz="4" w:space="0" w:color="auto"/>
            </w:tcBorders>
            <w:vAlign w:val="center"/>
          </w:tcPr>
          <w:p w14:paraId="666D7E2D" w14:textId="77777777" w:rsidR="009C509F" w:rsidRPr="001F2652" w:rsidRDefault="009C509F" w:rsidP="0013220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1F265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Language,</w:t>
            </w:r>
          </w:p>
          <w:p w14:paraId="118E7DF6" w14:textId="77777777" w:rsidR="009C509F" w:rsidRPr="001F2652" w:rsidRDefault="009C509F" w:rsidP="0013220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1F265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Country</w:t>
            </w:r>
          </w:p>
        </w:tc>
        <w:tc>
          <w:tcPr>
            <w:tcW w:w="572" w:type="pct"/>
            <w:tcBorders>
              <w:top w:val="single" w:sz="4" w:space="0" w:color="auto"/>
            </w:tcBorders>
            <w:vAlign w:val="center"/>
          </w:tcPr>
          <w:p w14:paraId="2282F247" w14:textId="77777777" w:rsidR="009C509F" w:rsidRPr="001F2652" w:rsidRDefault="009C509F" w:rsidP="0013220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1F265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Condition</w:t>
            </w:r>
          </w:p>
        </w:tc>
        <w:tc>
          <w:tcPr>
            <w:tcW w:w="2846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955235" w14:textId="77777777" w:rsidR="009C509F" w:rsidRPr="001F2652" w:rsidRDefault="009C509F" w:rsidP="0013220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1F265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Hypotheses testing</w:t>
            </w:r>
          </w:p>
        </w:tc>
      </w:tr>
      <w:tr w:rsidR="00F46541" w:rsidRPr="001F2652" w14:paraId="2081BA50" w14:textId="77777777" w:rsidTr="002A487E">
        <w:trPr>
          <w:jc w:val="center"/>
        </w:trPr>
        <w:tc>
          <w:tcPr>
            <w:tcW w:w="537" w:type="pct"/>
            <w:tcBorders>
              <w:bottom w:val="single" w:sz="4" w:space="0" w:color="auto"/>
            </w:tcBorders>
          </w:tcPr>
          <w:p w14:paraId="15D93858" w14:textId="77777777" w:rsidR="009C509F" w:rsidRPr="001F2652" w:rsidRDefault="009C509F" w:rsidP="00132206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59" w:type="pct"/>
            <w:tcBorders>
              <w:bottom w:val="single" w:sz="4" w:space="0" w:color="auto"/>
            </w:tcBorders>
          </w:tcPr>
          <w:p w14:paraId="495337C6" w14:textId="77777777" w:rsidR="009C509F" w:rsidRPr="001F2652" w:rsidRDefault="009C509F" w:rsidP="00132206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486" w:type="pct"/>
            <w:tcBorders>
              <w:bottom w:val="single" w:sz="4" w:space="0" w:color="auto"/>
            </w:tcBorders>
          </w:tcPr>
          <w:p w14:paraId="188F7C6D" w14:textId="77777777" w:rsidR="009C509F" w:rsidRPr="001F2652" w:rsidRDefault="009C509F" w:rsidP="00132206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72" w:type="pct"/>
            <w:tcBorders>
              <w:bottom w:val="single" w:sz="4" w:space="0" w:color="auto"/>
            </w:tcBorders>
          </w:tcPr>
          <w:p w14:paraId="53A51EBD" w14:textId="77777777" w:rsidR="009C509F" w:rsidRPr="001F2652" w:rsidRDefault="009C509F" w:rsidP="00132206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369" w:type="pct"/>
            <w:tcBorders>
              <w:top w:val="single" w:sz="4" w:space="0" w:color="auto"/>
              <w:bottom w:val="single" w:sz="4" w:space="0" w:color="auto"/>
            </w:tcBorders>
          </w:tcPr>
          <w:p w14:paraId="00991AE5" w14:textId="2D65D5E8" w:rsidR="009C509F" w:rsidRPr="001F2652" w:rsidRDefault="00F46541" w:rsidP="00132206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8266E1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Sample size</w:t>
            </w:r>
          </w:p>
        </w:tc>
        <w:tc>
          <w:tcPr>
            <w:tcW w:w="650" w:type="pct"/>
            <w:tcBorders>
              <w:top w:val="single" w:sz="4" w:space="0" w:color="auto"/>
              <w:bottom w:val="single" w:sz="4" w:space="0" w:color="auto"/>
            </w:tcBorders>
          </w:tcPr>
          <w:p w14:paraId="0CA97BB1" w14:textId="77777777" w:rsidR="009C509F" w:rsidRPr="001F2652" w:rsidRDefault="009C509F" w:rsidP="00132206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1F265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Study quality</w:t>
            </w:r>
          </w:p>
        </w:tc>
        <w:tc>
          <w:tcPr>
            <w:tcW w:w="1825" w:type="pct"/>
            <w:tcBorders>
              <w:top w:val="single" w:sz="4" w:space="0" w:color="auto"/>
              <w:bottom w:val="single" w:sz="4" w:space="0" w:color="auto"/>
            </w:tcBorders>
          </w:tcPr>
          <w:p w14:paraId="5CFAE721" w14:textId="77777777" w:rsidR="009C509F" w:rsidRPr="001F2652" w:rsidRDefault="009C509F" w:rsidP="00132206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1F265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Result (rating)</w:t>
            </w:r>
          </w:p>
        </w:tc>
      </w:tr>
      <w:tr w:rsidR="00F46541" w:rsidRPr="002A487E" w14:paraId="6C3BB5B1" w14:textId="77777777" w:rsidTr="002A487E">
        <w:trPr>
          <w:jc w:val="center"/>
        </w:trPr>
        <w:tc>
          <w:tcPr>
            <w:tcW w:w="537" w:type="pct"/>
            <w:tcBorders>
              <w:top w:val="single" w:sz="4" w:space="0" w:color="auto"/>
            </w:tcBorders>
            <w:vAlign w:val="center"/>
          </w:tcPr>
          <w:p w14:paraId="2BD55EA3" w14:textId="77777777" w:rsidR="009C509F" w:rsidRPr="001F2652" w:rsidRDefault="009C509F" w:rsidP="00132206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F265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EQ-5D-3L</w:t>
            </w:r>
          </w:p>
          <w:p w14:paraId="339C694F" w14:textId="77777777" w:rsidR="009C509F" w:rsidRPr="001F2652" w:rsidRDefault="009C509F" w:rsidP="00132206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F265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Proxy-reported</w:t>
            </w:r>
          </w:p>
        </w:tc>
        <w:tc>
          <w:tcPr>
            <w:tcW w:w="559" w:type="pct"/>
            <w:tcBorders>
              <w:top w:val="single" w:sz="4" w:space="0" w:color="auto"/>
            </w:tcBorders>
            <w:vAlign w:val="center"/>
          </w:tcPr>
          <w:p w14:paraId="1280CA3A" w14:textId="77777777" w:rsidR="009C509F" w:rsidRPr="001F2652" w:rsidRDefault="009C509F" w:rsidP="00132206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1F265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Stolk</w:t>
            </w:r>
            <w:proofErr w:type="spellEnd"/>
            <w:r w:rsidRPr="001F265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, 2020</w:t>
            </w:r>
          </w:p>
        </w:tc>
        <w:tc>
          <w:tcPr>
            <w:tcW w:w="486" w:type="pct"/>
            <w:tcBorders>
              <w:top w:val="single" w:sz="4" w:space="0" w:color="auto"/>
            </w:tcBorders>
            <w:vAlign w:val="center"/>
          </w:tcPr>
          <w:p w14:paraId="71DAD455" w14:textId="77777777" w:rsidR="009C509F" w:rsidRPr="001F2652" w:rsidRDefault="009C509F" w:rsidP="00132206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F265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Dutch, Netherlands</w:t>
            </w:r>
          </w:p>
        </w:tc>
        <w:tc>
          <w:tcPr>
            <w:tcW w:w="572" w:type="pct"/>
            <w:tcBorders>
              <w:top w:val="single" w:sz="4" w:space="0" w:color="auto"/>
            </w:tcBorders>
            <w:vAlign w:val="center"/>
          </w:tcPr>
          <w:p w14:paraId="7310A2BC" w14:textId="77777777" w:rsidR="009C509F" w:rsidRPr="001F2652" w:rsidRDefault="009C509F" w:rsidP="00132206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F265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Imperforate anus (5-10 years)</w:t>
            </w:r>
          </w:p>
        </w:tc>
        <w:tc>
          <w:tcPr>
            <w:tcW w:w="369" w:type="pct"/>
            <w:tcBorders>
              <w:top w:val="single" w:sz="4" w:space="0" w:color="auto"/>
            </w:tcBorders>
            <w:vAlign w:val="center"/>
          </w:tcPr>
          <w:p w14:paraId="603FE8D3" w14:textId="77777777" w:rsidR="009C509F" w:rsidRPr="001F2652" w:rsidRDefault="009C509F" w:rsidP="00132206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F265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47</w:t>
            </w:r>
          </w:p>
        </w:tc>
        <w:tc>
          <w:tcPr>
            <w:tcW w:w="650" w:type="pct"/>
            <w:tcBorders>
              <w:top w:val="single" w:sz="4" w:space="0" w:color="auto"/>
            </w:tcBorders>
            <w:vAlign w:val="center"/>
          </w:tcPr>
          <w:p w14:paraId="0ED3E177" w14:textId="77777777" w:rsidR="009C509F" w:rsidRPr="001F2652" w:rsidRDefault="009C509F" w:rsidP="0013220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F265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Inadequate</w:t>
            </w:r>
          </w:p>
        </w:tc>
        <w:tc>
          <w:tcPr>
            <w:tcW w:w="1825" w:type="pct"/>
            <w:tcBorders>
              <w:top w:val="single" w:sz="4" w:space="0" w:color="auto"/>
            </w:tcBorders>
          </w:tcPr>
          <w:p w14:paraId="717D3A8A" w14:textId="77777777" w:rsidR="009C509F" w:rsidRPr="001F2652" w:rsidRDefault="009C509F" w:rsidP="00132206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F265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  <w:t>LSQ-7:</w:t>
            </w:r>
            <w:r w:rsidRPr="001F265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Results in line with 2 hypo’s (2+) and not in line with 3 </w:t>
            </w:r>
            <w:proofErr w:type="gramStart"/>
            <w:r w:rsidRPr="001F265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hypo’s</w:t>
            </w:r>
            <w:proofErr w:type="gramEnd"/>
            <w:r w:rsidRPr="001F265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(3-)</w:t>
            </w:r>
          </w:p>
        </w:tc>
      </w:tr>
      <w:tr w:rsidR="00F46541" w:rsidRPr="002A487E" w14:paraId="2B3175E2" w14:textId="77777777" w:rsidTr="002A487E">
        <w:trPr>
          <w:jc w:val="center"/>
        </w:trPr>
        <w:tc>
          <w:tcPr>
            <w:tcW w:w="537" w:type="pct"/>
            <w:tcBorders>
              <w:bottom w:val="single" w:sz="4" w:space="0" w:color="auto"/>
            </w:tcBorders>
            <w:vAlign w:val="center"/>
          </w:tcPr>
          <w:p w14:paraId="49B6475A" w14:textId="77777777" w:rsidR="009C509F" w:rsidRPr="001F2652" w:rsidRDefault="009C509F" w:rsidP="00132206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F265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EQ-5D-3L</w:t>
            </w:r>
          </w:p>
          <w:p w14:paraId="70DC31DE" w14:textId="77777777" w:rsidR="009C509F" w:rsidRPr="001F2652" w:rsidRDefault="009C509F" w:rsidP="00132206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F265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Proxy-reported</w:t>
            </w:r>
          </w:p>
        </w:tc>
        <w:tc>
          <w:tcPr>
            <w:tcW w:w="559" w:type="pct"/>
            <w:tcBorders>
              <w:bottom w:val="single" w:sz="4" w:space="0" w:color="auto"/>
            </w:tcBorders>
            <w:vAlign w:val="center"/>
          </w:tcPr>
          <w:p w14:paraId="4A71FA3F" w14:textId="77777777" w:rsidR="009C509F" w:rsidRPr="001F2652" w:rsidRDefault="009C509F" w:rsidP="00132206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1F265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Stolk</w:t>
            </w:r>
            <w:proofErr w:type="spellEnd"/>
            <w:r w:rsidRPr="001F265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, 2020</w:t>
            </w:r>
          </w:p>
        </w:tc>
        <w:tc>
          <w:tcPr>
            <w:tcW w:w="486" w:type="pct"/>
            <w:tcBorders>
              <w:bottom w:val="single" w:sz="4" w:space="0" w:color="auto"/>
            </w:tcBorders>
            <w:vAlign w:val="center"/>
          </w:tcPr>
          <w:p w14:paraId="119A329C" w14:textId="77777777" w:rsidR="009C509F" w:rsidRPr="001F2652" w:rsidRDefault="009C509F" w:rsidP="00132206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F265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Dutch, Netherlands</w:t>
            </w:r>
          </w:p>
        </w:tc>
        <w:tc>
          <w:tcPr>
            <w:tcW w:w="572" w:type="pct"/>
            <w:tcBorders>
              <w:bottom w:val="single" w:sz="4" w:space="0" w:color="auto"/>
            </w:tcBorders>
            <w:vAlign w:val="center"/>
          </w:tcPr>
          <w:p w14:paraId="6394377A" w14:textId="77777777" w:rsidR="009C509F" w:rsidRPr="001F2652" w:rsidRDefault="009C509F" w:rsidP="00132206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F265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Imperforate anus (11-15 years)</w:t>
            </w:r>
          </w:p>
        </w:tc>
        <w:tc>
          <w:tcPr>
            <w:tcW w:w="369" w:type="pct"/>
            <w:tcBorders>
              <w:bottom w:val="single" w:sz="4" w:space="0" w:color="auto"/>
            </w:tcBorders>
            <w:vAlign w:val="center"/>
          </w:tcPr>
          <w:p w14:paraId="482134FD" w14:textId="77777777" w:rsidR="009C509F" w:rsidRPr="001F2652" w:rsidRDefault="009C509F" w:rsidP="00132206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F265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36</w:t>
            </w:r>
          </w:p>
        </w:tc>
        <w:tc>
          <w:tcPr>
            <w:tcW w:w="650" w:type="pct"/>
            <w:tcBorders>
              <w:bottom w:val="single" w:sz="4" w:space="0" w:color="auto"/>
            </w:tcBorders>
            <w:vAlign w:val="center"/>
          </w:tcPr>
          <w:p w14:paraId="3CFA9671" w14:textId="77777777" w:rsidR="009C509F" w:rsidRPr="001F2652" w:rsidRDefault="009C509F" w:rsidP="0013220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F265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Inadequate</w:t>
            </w:r>
          </w:p>
        </w:tc>
        <w:tc>
          <w:tcPr>
            <w:tcW w:w="1825" w:type="pct"/>
            <w:tcBorders>
              <w:bottom w:val="single" w:sz="4" w:space="0" w:color="auto"/>
            </w:tcBorders>
          </w:tcPr>
          <w:p w14:paraId="746A404B" w14:textId="77777777" w:rsidR="009C509F" w:rsidRPr="001F2652" w:rsidRDefault="009C509F" w:rsidP="00132206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F265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  <w:t>LSQ-7:</w:t>
            </w:r>
            <w:r w:rsidRPr="001F265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Results in line with 3 hypo’s (3+) and not in line with 2 </w:t>
            </w:r>
            <w:proofErr w:type="gramStart"/>
            <w:r w:rsidRPr="001F265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hypo’s</w:t>
            </w:r>
            <w:proofErr w:type="gramEnd"/>
            <w:r w:rsidRPr="001F265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(2-)</w:t>
            </w:r>
          </w:p>
        </w:tc>
      </w:tr>
      <w:tr w:rsidR="00F46541" w:rsidRPr="001F2652" w14:paraId="6BF16EB0" w14:textId="77777777" w:rsidTr="002A487E">
        <w:trPr>
          <w:jc w:val="center"/>
        </w:trPr>
        <w:tc>
          <w:tcPr>
            <w:tcW w:w="1582" w:type="pct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38423AA" w14:textId="77777777" w:rsidR="009C509F" w:rsidRPr="001F2652" w:rsidRDefault="009C509F" w:rsidP="00132206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F265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Summary results (overall ratings)</w:t>
            </w:r>
          </w:p>
        </w:tc>
        <w:tc>
          <w:tcPr>
            <w:tcW w:w="572" w:type="pct"/>
            <w:tcBorders>
              <w:top w:val="single" w:sz="4" w:space="0" w:color="auto"/>
              <w:bottom w:val="single" w:sz="4" w:space="0" w:color="auto"/>
            </w:tcBorders>
          </w:tcPr>
          <w:p w14:paraId="1F58EBF4" w14:textId="77777777" w:rsidR="009C509F" w:rsidRPr="001F2652" w:rsidRDefault="009C509F" w:rsidP="0013220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369" w:type="pct"/>
            <w:tcBorders>
              <w:top w:val="single" w:sz="4" w:space="0" w:color="auto"/>
              <w:bottom w:val="single" w:sz="4" w:space="0" w:color="auto"/>
            </w:tcBorders>
          </w:tcPr>
          <w:p w14:paraId="3160B626" w14:textId="231E056D" w:rsidR="009C509F" w:rsidRPr="001F2652" w:rsidRDefault="00F46541" w:rsidP="00132206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8266E1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n=</w:t>
            </w:r>
            <w:r w:rsidR="009C509F" w:rsidRPr="008266E1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83</w:t>
            </w:r>
          </w:p>
        </w:tc>
        <w:tc>
          <w:tcPr>
            <w:tcW w:w="65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38A6B8" w14:textId="77777777" w:rsidR="009C509F" w:rsidRPr="001F2652" w:rsidRDefault="009C509F" w:rsidP="0013220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1825" w:type="pct"/>
            <w:tcBorders>
              <w:top w:val="single" w:sz="4" w:space="0" w:color="auto"/>
              <w:bottom w:val="single" w:sz="4" w:space="0" w:color="auto"/>
            </w:tcBorders>
          </w:tcPr>
          <w:p w14:paraId="2660D5A9" w14:textId="77777777" w:rsidR="009C509F" w:rsidRPr="001F2652" w:rsidRDefault="009C509F" w:rsidP="00132206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1F2652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val="en-US"/>
              </w:rPr>
              <w:t>LSQ-7:</w:t>
            </w:r>
            <w:r w:rsidRPr="001F265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 xml:space="preserve"> 5+ and 5- overall (-)</w:t>
            </w:r>
          </w:p>
        </w:tc>
      </w:tr>
      <w:tr w:rsidR="00F46541" w:rsidRPr="002A487E" w14:paraId="4E497127" w14:textId="77777777" w:rsidTr="002A487E">
        <w:trPr>
          <w:jc w:val="center"/>
        </w:trPr>
        <w:tc>
          <w:tcPr>
            <w:tcW w:w="537" w:type="pct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303BEB" w14:textId="77777777" w:rsidR="009C509F" w:rsidRPr="001F2652" w:rsidRDefault="009C509F" w:rsidP="00132206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F265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EQ-5D-Y-3L</w:t>
            </w:r>
          </w:p>
          <w:p w14:paraId="5D776216" w14:textId="77777777" w:rsidR="009C509F" w:rsidRPr="001F2652" w:rsidRDefault="009C509F" w:rsidP="00132206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F265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Self-reported</w:t>
            </w:r>
          </w:p>
        </w:tc>
        <w:tc>
          <w:tcPr>
            <w:tcW w:w="559" w:type="pct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FADD47" w14:textId="77777777" w:rsidR="009C509F" w:rsidRPr="001F2652" w:rsidRDefault="009C509F" w:rsidP="00132206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1F265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Gusi</w:t>
            </w:r>
            <w:proofErr w:type="spellEnd"/>
            <w:r w:rsidRPr="001F265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, 2014</w:t>
            </w:r>
          </w:p>
        </w:tc>
        <w:tc>
          <w:tcPr>
            <w:tcW w:w="486" w:type="pct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07CD39" w14:textId="77777777" w:rsidR="009C509F" w:rsidRPr="001F2652" w:rsidRDefault="009C509F" w:rsidP="00132206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F265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Spanish, Spain</w:t>
            </w:r>
          </w:p>
        </w:tc>
        <w:tc>
          <w:tcPr>
            <w:tcW w:w="572" w:type="pct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58FB25" w14:textId="77777777" w:rsidR="009C509F" w:rsidRPr="001F2652" w:rsidRDefault="009C509F" w:rsidP="00132206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F265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General population</w:t>
            </w:r>
          </w:p>
        </w:tc>
        <w:tc>
          <w:tcPr>
            <w:tcW w:w="369" w:type="pct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A78299" w14:textId="77777777" w:rsidR="009C509F" w:rsidRPr="001F2652" w:rsidRDefault="009C509F" w:rsidP="00132206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F265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477</w:t>
            </w:r>
          </w:p>
        </w:tc>
        <w:tc>
          <w:tcPr>
            <w:tcW w:w="65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49FE59" w14:textId="77777777" w:rsidR="009C509F" w:rsidRPr="001F2652" w:rsidRDefault="009C509F" w:rsidP="0013220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F265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Doubtful</w:t>
            </w:r>
          </w:p>
        </w:tc>
        <w:tc>
          <w:tcPr>
            <w:tcW w:w="1825" w:type="pct"/>
            <w:tcBorders>
              <w:top w:val="single" w:sz="4" w:space="0" w:color="auto"/>
              <w:bottom w:val="single" w:sz="4" w:space="0" w:color="auto"/>
            </w:tcBorders>
          </w:tcPr>
          <w:p w14:paraId="1EAF8336" w14:textId="77777777" w:rsidR="009C509F" w:rsidRPr="001F2652" w:rsidRDefault="009C509F" w:rsidP="00132206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F265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  <w:t>KIDSCREEN-27:</w:t>
            </w:r>
            <w:r w:rsidRPr="001F265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Results in line with 7 hypo’s (7+) and not in line with 8 </w:t>
            </w:r>
            <w:proofErr w:type="gramStart"/>
            <w:r w:rsidRPr="001F265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hypo’s</w:t>
            </w:r>
            <w:proofErr w:type="gramEnd"/>
            <w:r w:rsidRPr="001F265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(8-)</w:t>
            </w:r>
          </w:p>
        </w:tc>
      </w:tr>
      <w:tr w:rsidR="00F46541" w:rsidRPr="002A487E" w14:paraId="38F68643" w14:textId="77777777" w:rsidTr="002A487E">
        <w:trPr>
          <w:jc w:val="center"/>
        </w:trPr>
        <w:tc>
          <w:tcPr>
            <w:tcW w:w="537" w:type="pct"/>
            <w:vMerge/>
            <w:tcBorders>
              <w:bottom w:val="single" w:sz="4" w:space="0" w:color="auto"/>
            </w:tcBorders>
          </w:tcPr>
          <w:p w14:paraId="7286CA65" w14:textId="77777777" w:rsidR="009C509F" w:rsidRPr="001F2652" w:rsidRDefault="009C509F" w:rsidP="00132206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59" w:type="pct"/>
            <w:vMerge/>
            <w:tcBorders>
              <w:bottom w:val="single" w:sz="4" w:space="0" w:color="auto"/>
            </w:tcBorders>
          </w:tcPr>
          <w:p w14:paraId="380F6DBE" w14:textId="77777777" w:rsidR="009C509F" w:rsidRPr="001F2652" w:rsidRDefault="009C509F" w:rsidP="00132206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486" w:type="pct"/>
            <w:vMerge/>
            <w:tcBorders>
              <w:bottom w:val="single" w:sz="4" w:space="0" w:color="auto"/>
            </w:tcBorders>
          </w:tcPr>
          <w:p w14:paraId="42F1DEFA" w14:textId="77777777" w:rsidR="009C509F" w:rsidRPr="001F2652" w:rsidRDefault="009C509F" w:rsidP="00132206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72" w:type="pct"/>
            <w:vMerge/>
            <w:tcBorders>
              <w:bottom w:val="single" w:sz="4" w:space="0" w:color="auto"/>
            </w:tcBorders>
          </w:tcPr>
          <w:p w14:paraId="5403E533" w14:textId="77777777" w:rsidR="009C509F" w:rsidRPr="001F2652" w:rsidRDefault="009C509F" w:rsidP="00132206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369" w:type="pct"/>
            <w:vMerge/>
            <w:tcBorders>
              <w:bottom w:val="single" w:sz="4" w:space="0" w:color="auto"/>
            </w:tcBorders>
          </w:tcPr>
          <w:p w14:paraId="347CC133" w14:textId="77777777" w:rsidR="009C509F" w:rsidRPr="001F2652" w:rsidRDefault="009C509F" w:rsidP="00132206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5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0C9C0B" w14:textId="77777777" w:rsidR="009C509F" w:rsidRPr="001F2652" w:rsidRDefault="009C509F" w:rsidP="0013220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F265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Inadequate</w:t>
            </w:r>
          </w:p>
        </w:tc>
        <w:tc>
          <w:tcPr>
            <w:tcW w:w="1825" w:type="pct"/>
            <w:tcBorders>
              <w:top w:val="single" w:sz="4" w:space="0" w:color="auto"/>
              <w:bottom w:val="single" w:sz="4" w:space="0" w:color="auto"/>
            </w:tcBorders>
          </w:tcPr>
          <w:p w14:paraId="4BCB15A8" w14:textId="77777777" w:rsidR="009C509F" w:rsidRPr="001F2652" w:rsidRDefault="009C509F" w:rsidP="00132206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F265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  <w:t>SRH:</w:t>
            </w:r>
            <w:r w:rsidRPr="001F265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Results in line with 2 hypo’s (2+) and not in line with 3 </w:t>
            </w:r>
            <w:proofErr w:type="gramStart"/>
            <w:r w:rsidRPr="001F265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hypo’s</w:t>
            </w:r>
            <w:proofErr w:type="gramEnd"/>
            <w:r w:rsidRPr="001F265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(3-)</w:t>
            </w:r>
          </w:p>
          <w:p w14:paraId="490AA8B2" w14:textId="77777777" w:rsidR="009C509F" w:rsidRPr="001F2652" w:rsidRDefault="009C509F" w:rsidP="00132206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1F265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  <w:t>Cantril</w:t>
            </w:r>
            <w:proofErr w:type="spellEnd"/>
            <w:r w:rsidRPr="001F265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  <w:t>-ladder:</w:t>
            </w:r>
            <w:r w:rsidRPr="001F265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Results in line with 4 hypo’s (4+) and not in line with 1 hypo (1-)</w:t>
            </w:r>
          </w:p>
        </w:tc>
      </w:tr>
      <w:tr w:rsidR="00F46541" w:rsidRPr="002A487E" w14:paraId="42026A71" w14:textId="77777777" w:rsidTr="002A487E">
        <w:trPr>
          <w:jc w:val="center"/>
        </w:trPr>
        <w:tc>
          <w:tcPr>
            <w:tcW w:w="537" w:type="pct"/>
            <w:tcBorders>
              <w:top w:val="single" w:sz="4" w:space="0" w:color="auto"/>
              <w:bottom w:val="single" w:sz="4" w:space="0" w:color="auto"/>
            </w:tcBorders>
          </w:tcPr>
          <w:p w14:paraId="64898AC2" w14:textId="77777777" w:rsidR="009C509F" w:rsidRPr="001F2652" w:rsidRDefault="009C509F" w:rsidP="00132206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F265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EQ-5D-Y-3L</w:t>
            </w:r>
          </w:p>
          <w:p w14:paraId="0B9D2D31" w14:textId="77777777" w:rsidR="009C509F" w:rsidRPr="001F2652" w:rsidRDefault="009C509F" w:rsidP="00132206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F265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Self-reported</w:t>
            </w:r>
          </w:p>
        </w:tc>
        <w:tc>
          <w:tcPr>
            <w:tcW w:w="559" w:type="pct"/>
            <w:tcBorders>
              <w:top w:val="single" w:sz="4" w:space="0" w:color="auto"/>
              <w:bottom w:val="single" w:sz="4" w:space="0" w:color="auto"/>
            </w:tcBorders>
          </w:tcPr>
          <w:p w14:paraId="27DB55D1" w14:textId="77777777" w:rsidR="009C509F" w:rsidRPr="001F2652" w:rsidRDefault="009C509F" w:rsidP="00132206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F265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Ravens-</w:t>
            </w:r>
            <w:proofErr w:type="spellStart"/>
            <w:r w:rsidRPr="001F265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Sieberer</w:t>
            </w:r>
            <w:proofErr w:type="spellEnd"/>
            <w:r w:rsidRPr="001F265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, 2010</w:t>
            </w:r>
          </w:p>
        </w:tc>
        <w:tc>
          <w:tcPr>
            <w:tcW w:w="486" w:type="pct"/>
            <w:tcBorders>
              <w:top w:val="single" w:sz="4" w:space="0" w:color="auto"/>
              <w:bottom w:val="single" w:sz="4" w:space="0" w:color="auto"/>
            </w:tcBorders>
          </w:tcPr>
          <w:p w14:paraId="2478026D" w14:textId="77777777" w:rsidR="009C509F" w:rsidRPr="001F2652" w:rsidRDefault="009C509F" w:rsidP="00132206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F265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Italian,</w:t>
            </w:r>
          </w:p>
          <w:p w14:paraId="2B01DEB9" w14:textId="77777777" w:rsidR="009C509F" w:rsidRPr="001F2652" w:rsidRDefault="009C509F" w:rsidP="00132206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F265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Italy</w:t>
            </w:r>
          </w:p>
        </w:tc>
        <w:tc>
          <w:tcPr>
            <w:tcW w:w="572" w:type="pct"/>
            <w:tcBorders>
              <w:top w:val="single" w:sz="4" w:space="0" w:color="auto"/>
              <w:bottom w:val="single" w:sz="4" w:space="0" w:color="auto"/>
            </w:tcBorders>
          </w:tcPr>
          <w:p w14:paraId="01CA31DB" w14:textId="77777777" w:rsidR="009C509F" w:rsidRPr="001F2652" w:rsidRDefault="009C509F" w:rsidP="00132206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F265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General population</w:t>
            </w:r>
          </w:p>
        </w:tc>
        <w:tc>
          <w:tcPr>
            <w:tcW w:w="369" w:type="pct"/>
            <w:tcBorders>
              <w:top w:val="single" w:sz="4" w:space="0" w:color="auto"/>
              <w:bottom w:val="single" w:sz="4" w:space="0" w:color="auto"/>
            </w:tcBorders>
          </w:tcPr>
          <w:p w14:paraId="44E75F72" w14:textId="77777777" w:rsidR="009C509F" w:rsidRPr="001F2652" w:rsidRDefault="009C509F" w:rsidP="00132206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F265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415</w:t>
            </w:r>
          </w:p>
        </w:tc>
        <w:tc>
          <w:tcPr>
            <w:tcW w:w="65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457DCB" w14:textId="77777777" w:rsidR="009C509F" w:rsidRPr="001F2652" w:rsidRDefault="009C509F" w:rsidP="0013220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F265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Inadequate</w:t>
            </w:r>
          </w:p>
        </w:tc>
        <w:tc>
          <w:tcPr>
            <w:tcW w:w="1825" w:type="pct"/>
            <w:tcBorders>
              <w:top w:val="single" w:sz="4" w:space="0" w:color="auto"/>
              <w:bottom w:val="single" w:sz="4" w:space="0" w:color="auto"/>
            </w:tcBorders>
          </w:tcPr>
          <w:p w14:paraId="33F7BC5F" w14:textId="77777777" w:rsidR="009C509F" w:rsidRPr="001F2652" w:rsidRDefault="009C509F" w:rsidP="00132206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F265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  <w:t>SRH:</w:t>
            </w:r>
            <w:r w:rsidRPr="001F265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Results in line with 2 hypo’s (2+) and not in line with 3 </w:t>
            </w:r>
            <w:proofErr w:type="gramStart"/>
            <w:r w:rsidRPr="001F265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hypo’s</w:t>
            </w:r>
            <w:proofErr w:type="gramEnd"/>
            <w:r w:rsidRPr="001F265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(3-)</w:t>
            </w:r>
          </w:p>
        </w:tc>
      </w:tr>
      <w:tr w:rsidR="00F46541" w:rsidRPr="002A487E" w14:paraId="76DACE1E" w14:textId="77777777" w:rsidTr="002A487E">
        <w:trPr>
          <w:jc w:val="center"/>
        </w:trPr>
        <w:tc>
          <w:tcPr>
            <w:tcW w:w="537" w:type="pct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BA5A66" w14:textId="77777777" w:rsidR="009C509F" w:rsidRPr="001F2652" w:rsidRDefault="009C509F" w:rsidP="00132206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F265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EQ-5D-Y-3L</w:t>
            </w:r>
          </w:p>
          <w:p w14:paraId="152AE3BC" w14:textId="77777777" w:rsidR="009C509F" w:rsidRPr="001F2652" w:rsidRDefault="009C509F" w:rsidP="00132206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F265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Self-reported</w:t>
            </w:r>
          </w:p>
        </w:tc>
        <w:tc>
          <w:tcPr>
            <w:tcW w:w="559" w:type="pct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6F4D55" w14:textId="77777777" w:rsidR="009C509F" w:rsidRPr="001F2652" w:rsidRDefault="009C509F" w:rsidP="00132206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F265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Ravens-</w:t>
            </w:r>
            <w:proofErr w:type="spellStart"/>
            <w:r w:rsidRPr="001F265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Sieberer</w:t>
            </w:r>
            <w:proofErr w:type="spellEnd"/>
            <w:r w:rsidRPr="001F265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, 2010</w:t>
            </w:r>
          </w:p>
        </w:tc>
        <w:tc>
          <w:tcPr>
            <w:tcW w:w="486" w:type="pct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F68BE6" w14:textId="77777777" w:rsidR="009C509F" w:rsidRPr="001F2652" w:rsidRDefault="009C509F" w:rsidP="00132206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F265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Spanish, Spain</w:t>
            </w:r>
          </w:p>
        </w:tc>
        <w:tc>
          <w:tcPr>
            <w:tcW w:w="572" w:type="pct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61BE1C" w14:textId="77777777" w:rsidR="009C509F" w:rsidRPr="001F2652" w:rsidRDefault="009C509F" w:rsidP="00132206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F265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General population</w:t>
            </w:r>
          </w:p>
        </w:tc>
        <w:tc>
          <w:tcPr>
            <w:tcW w:w="369" w:type="pct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C723EB" w14:textId="77777777" w:rsidR="009C509F" w:rsidRPr="001F2652" w:rsidRDefault="009C509F" w:rsidP="00132206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F265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973</w:t>
            </w:r>
          </w:p>
        </w:tc>
        <w:tc>
          <w:tcPr>
            <w:tcW w:w="65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B9CFDA" w14:textId="77777777" w:rsidR="009C509F" w:rsidRPr="001F2652" w:rsidRDefault="009C509F" w:rsidP="0013220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F265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Doubtful</w:t>
            </w:r>
          </w:p>
        </w:tc>
        <w:tc>
          <w:tcPr>
            <w:tcW w:w="1825" w:type="pct"/>
            <w:tcBorders>
              <w:top w:val="single" w:sz="4" w:space="0" w:color="auto"/>
              <w:bottom w:val="single" w:sz="4" w:space="0" w:color="auto"/>
            </w:tcBorders>
          </w:tcPr>
          <w:p w14:paraId="1B67C41A" w14:textId="77777777" w:rsidR="009C509F" w:rsidRPr="001F2652" w:rsidRDefault="009C509F" w:rsidP="00132206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F265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  <w:t>KIDSCREEN-27:</w:t>
            </w:r>
            <w:r w:rsidRPr="001F265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Results in line with 6 hypo’s (6+) and not in line with 9 </w:t>
            </w:r>
            <w:proofErr w:type="gramStart"/>
            <w:r w:rsidRPr="001F265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hypo’s</w:t>
            </w:r>
            <w:proofErr w:type="gramEnd"/>
            <w:r w:rsidRPr="001F265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(9-)</w:t>
            </w:r>
          </w:p>
        </w:tc>
      </w:tr>
      <w:tr w:rsidR="00F46541" w:rsidRPr="002A487E" w14:paraId="7FA0A55C" w14:textId="77777777" w:rsidTr="002A487E">
        <w:trPr>
          <w:jc w:val="center"/>
        </w:trPr>
        <w:tc>
          <w:tcPr>
            <w:tcW w:w="537" w:type="pct"/>
            <w:vMerge/>
            <w:tcBorders>
              <w:bottom w:val="single" w:sz="4" w:space="0" w:color="auto"/>
            </w:tcBorders>
          </w:tcPr>
          <w:p w14:paraId="43224956" w14:textId="77777777" w:rsidR="009C509F" w:rsidRPr="001F2652" w:rsidRDefault="009C509F" w:rsidP="00132206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59" w:type="pct"/>
            <w:vMerge/>
            <w:tcBorders>
              <w:bottom w:val="single" w:sz="4" w:space="0" w:color="auto"/>
            </w:tcBorders>
          </w:tcPr>
          <w:p w14:paraId="15644C93" w14:textId="77777777" w:rsidR="009C509F" w:rsidRPr="001F2652" w:rsidRDefault="009C509F" w:rsidP="00132206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486" w:type="pct"/>
            <w:vMerge/>
            <w:tcBorders>
              <w:bottom w:val="single" w:sz="4" w:space="0" w:color="auto"/>
            </w:tcBorders>
          </w:tcPr>
          <w:p w14:paraId="43DA5F32" w14:textId="77777777" w:rsidR="009C509F" w:rsidRPr="001F2652" w:rsidRDefault="009C509F" w:rsidP="00132206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72" w:type="pct"/>
            <w:vMerge/>
            <w:tcBorders>
              <w:bottom w:val="single" w:sz="4" w:space="0" w:color="auto"/>
            </w:tcBorders>
          </w:tcPr>
          <w:p w14:paraId="2B82D90E" w14:textId="77777777" w:rsidR="009C509F" w:rsidRPr="001F2652" w:rsidRDefault="009C509F" w:rsidP="00132206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369" w:type="pct"/>
            <w:vMerge/>
            <w:tcBorders>
              <w:bottom w:val="single" w:sz="4" w:space="0" w:color="auto"/>
            </w:tcBorders>
          </w:tcPr>
          <w:p w14:paraId="55CDCA66" w14:textId="77777777" w:rsidR="009C509F" w:rsidRPr="001F2652" w:rsidRDefault="009C509F" w:rsidP="00132206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5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DA7C80" w14:textId="77777777" w:rsidR="009C509F" w:rsidRPr="001F2652" w:rsidRDefault="009C509F" w:rsidP="0013220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F265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Inadequate</w:t>
            </w:r>
          </w:p>
        </w:tc>
        <w:tc>
          <w:tcPr>
            <w:tcW w:w="1825" w:type="pct"/>
            <w:tcBorders>
              <w:top w:val="single" w:sz="4" w:space="0" w:color="auto"/>
              <w:bottom w:val="single" w:sz="4" w:space="0" w:color="auto"/>
            </w:tcBorders>
          </w:tcPr>
          <w:p w14:paraId="22E7255A" w14:textId="77777777" w:rsidR="009C509F" w:rsidRPr="001F2652" w:rsidRDefault="009C509F" w:rsidP="00132206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F265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  <w:t>SRH:</w:t>
            </w:r>
            <w:r w:rsidRPr="001F265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Results in line with 2 hypo’s (2+) and not in line with 3 </w:t>
            </w:r>
            <w:proofErr w:type="gramStart"/>
            <w:r w:rsidRPr="001F265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hypo’s</w:t>
            </w:r>
            <w:proofErr w:type="gramEnd"/>
            <w:r w:rsidRPr="001F265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(3-)</w:t>
            </w:r>
          </w:p>
          <w:p w14:paraId="1890A1EC" w14:textId="77777777" w:rsidR="009C509F" w:rsidRPr="001F2652" w:rsidRDefault="009C509F" w:rsidP="00132206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1F265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  <w:t>Cantril</w:t>
            </w:r>
            <w:proofErr w:type="spellEnd"/>
            <w:r w:rsidRPr="001F265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  <w:t>-ladder:</w:t>
            </w:r>
            <w:r w:rsidRPr="001F265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Results in line with 5 </w:t>
            </w:r>
            <w:proofErr w:type="gramStart"/>
            <w:r w:rsidRPr="001F265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hypo’s</w:t>
            </w:r>
            <w:proofErr w:type="gramEnd"/>
            <w:r w:rsidRPr="001F265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(5+)</w:t>
            </w:r>
          </w:p>
        </w:tc>
      </w:tr>
      <w:tr w:rsidR="00F46541" w:rsidRPr="002A487E" w14:paraId="38C42863" w14:textId="77777777" w:rsidTr="002A487E">
        <w:trPr>
          <w:jc w:val="center"/>
        </w:trPr>
        <w:tc>
          <w:tcPr>
            <w:tcW w:w="537" w:type="pct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F4B754" w14:textId="77777777" w:rsidR="009C509F" w:rsidRPr="001F2652" w:rsidRDefault="009C509F" w:rsidP="00132206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F265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EQ-5D-Y-3L</w:t>
            </w:r>
          </w:p>
          <w:p w14:paraId="5729E390" w14:textId="77777777" w:rsidR="009C509F" w:rsidRPr="001F2652" w:rsidRDefault="009C509F" w:rsidP="00132206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F265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Self-reported</w:t>
            </w:r>
          </w:p>
        </w:tc>
        <w:tc>
          <w:tcPr>
            <w:tcW w:w="559" w:type="pct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0BE12D" w14:textId="77777777" w:rsidR="009C509F" w:rsidRPr="001F2652" w:rsidRDefault="009C509F" w:rsidP="00132206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F265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Ravens-</w:t>
            </w:r>
            <w:proofErr w:type="spellStart"/>
            <w:r w:rsidRPr="001F265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Sieberer</w:t>
            </w:r>
            <w:proofErr w:type="spellEnd"/>
            <w:r w:rsidRPr="001F265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, 2010</w:t>
            </w:r>
          </w:p>
        </w:tc>
        <w:tc>
          <w:tcPr>
            <w:tcW w:w="486" w:type="pct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CA81B2" w14:textId="77777777" w:rsidR="009C509F" w:rsidRPr="001F2652" w:rsidRDefault="009C509F" w:rsidP="00132206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F265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German, Germany</w:t>
            </w:r>
          </w:p>
        </w:tc>
        <w:tc>
          <w:tcPr>
            <w:tcW w:w="572" w:type="pct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DE575E" w14:textId="77777777" w:rsidR="009C509F" w:rsidRPr="001F2652" w:rsidRDefault="009C509F" w:rsidP="00132206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F265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General population</w:t>
            </w:r>
          </w:p>
        </w:tc>
        <w:tc>
          <w:tcPr>
            <w:tcW w:w="369" w:type="pct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CA727D" w14:textId="77777777" w:rsidR="009C509F" w:rsidRPr="001F2652" w:rsidRDefault="009C509F" w:rsidP="00132206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F265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756</w:t>
            </w:r>
          </w:p>
        </w:tc>
        <w:tc>
          <w:tcPr>
            <w:tcW w:w="65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96E7DE" w14:textId="77777777" w:rsidR="009C509F" w:rsidRPr="001F2652" w:rsidRDefault="009C509F" w:rsidP="0013220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F265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Doubtful</w:t>
            </w:r>
          </w:p>
        </w:tc>
        <w:tc>
          <w:tcPr>
            <w:tcW w:w="1825" w:type="pct"/>
            <w:tcBorders>
              <w:top w:val="single" w:sz="4" w:space="0" w:color="auto"/>
              <w:bottom w:val="single" w:sz="4" w:space="0" w:color="auto"/>
            </w:tcBorders>
          </w:tcPr>
          <w:p w14:paraId="0B4A3446" w14:textId="77777777" w:rsidR="009C509F" w:rsidRPr="001F2652" w:rsidRDefault="009C509F" w:rsidP="00132206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F265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  <w:t>KIDSCREEN-27:</w:t>
            </w:r>
            <w:r w:rsidRPr="001F265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Results in line with 11 hypo’s (11+) and not in line with 4 </w:t>
            </w:r>
            <w:proofErr w:type="gramStart"/>
            <w:r w:rsidRPr="001F265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hypo’s</w:t>
            </w:r>
            <w:proofErr w:type="gramEnd"/>
            <w:r w:rsidRPr="001F265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(4-)</w:t>
            </w:r>
          </w:p>
        </w:tc>
      </w:tr>
      <w:tr w:rsidR="00F46541" w:rsidRPr="002A487E" w14:paraId="7979F590" w14:textId="77777777" w:rsidTr="002A487E">
        <w:trPr>
          <w:jc w:val="center"/>
        </w:trPr>
        <w:tc>
          <w:tcPr>
            <w:tcW w:w="537" w:type="pct"/>
            <w:vMerge/>
            <w:tcBorders>
              <w:bottom w:val="single" w:sz="4" w:space="0" w:color="auto"/>
            </w:tcBorders>
          </w:tcPr>
          <w:p w14:paraId="584E3854" w14:textId="77777777" w:rsidR="009C509F" w:rsidRPr="001F2652" w:rsidRDefault="009C509F" w:rsidP="00132206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59" w:type="pct"/>
            <w:vMerge/>
            <w:tcBorders>
              <w:bottom w:val="single" w:sz="4" w:space="0" w:color="auto"/>
            </w:tcBorders>
          </w:tcPr>
          <w:p w14:paraId="4BD3CA9A" w14:textId="77777777" w:rsidR="009C509F" w:rsidRPr="001F2652" w:rsidRDefault="009C509F" w:rsidP="00132206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486" w:type="pct"/>
            <w:vMerge/>
            <w:tcBorders>
              <w:bottom w:val="single" w:sz="4" w:space="0" w:color="auto"/>
            </w:tcBorders>
          </w:tcPr>
          <w:p w14:paraId="171058DA" w14:textId="77777777" w:rsidR="009C509F" w:rsidRPr="001F2652" w:rsidRDefault="009C509F" w:rsidP="00132206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72" w:type="pct"/>
            <w:vMerge/>
            <w:tcBorders>
              <w:bottom w:val="single" w:sz="4" w:space="0" w:color="auto"/>
            </w:tcBorders>
          </w:tcPr>
          <w:p w14:paraId="692D740A" w14:textId="77777777" w:rsidR="009C509F" w:rsidRPr="001F2652" w:rsidRDefault="009C509F" w:rsidP="00132206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369" w:type="pct"/>
            <w:vMerge/>
            <w:tcBorders>
              <w:bottom w:val="single" w:sz="4" w:space="0" w:color="auto"/>
            </w:tcBorders>
          </w:tcPr>
          <w:p w14:paraId="0FC9A377" w14:textId="77777777" w:rsidR="009C509F" w:rsidRPr="001F2652" w:rsidRDefault="009C509F" w:rsidP="00132206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5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90BB10" w14:textId="77777777" w:rsidR="009C509F" w:rsidRPr="001F2652" w:rsidRDefault="009C509F" w:rsidP="0013220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F265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Inadequate</w:t>
            </w:r>
          </w:p>
        </w:tc>
        <w:tc>
          <w:tcPr>
            <w:tcW w:w="1825" w:type="pct"/>
            <w:tcBorders>
              <w:top w:val="single" w:sz="4" w:space="0" w:color="auto"/>
              <w:bottom w:val="single" w:sz="4" w:space="0" w:color="auto"/>
            </w:tcBorders>
          </w:tcPr>
          <w:p w14:paraId="5C651C71" w14:textId="77777777" w:rsidR="009C509F" w:rsidRPr="001F2652" w:rsidRDefault="009C509F" w:rsidP="00132206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F265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  <w:t>SRH:</w:t>
            </w:r>
            <w:r w:rsidRPr="001F265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Results in line with 3 hypo’s (3+) and not in line with 2 </w:t>
            </w:r>
            <w:proofErr w:type="gramStart"/>
            <w:r w:rsidRPr="001F265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hypo’s</w:t>
            </w:r>
            <w:proofErr w:type="gramEnd"/>
            <w:r w:rsidRPr="001F265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(2-)</w:t>
            </w:r>
          </w:p>
          <w:p w14:paraId="2E010DC4" w14:textId="77777777" w:rsidR="009C509F" w:rsidRPr="001F2652" w:rsidRDefault="009C509F" w:rsidP="00132206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1F265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  <w:t>Cantril</w:t>
            </w:r>
            <w:proofErr w:type="spellEnd"/>
            <w:r w:rsidRPr="001F265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  <w:t>-ladder:</w:t>
            </w:r>
            <w:r w:rsidRPr="001F265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Results in line with 5 </w:t>
            </w:r>
            <w:proofErr w:type="gramStart"/>
            <w:r w:rsidRPr="001F265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hypo’s</w:t>
            </w:r>
            <w:proofErr w:type="gramEnd"/>
            <w:r w:rsidRPr="001F265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(5+)</w:t>
            </w:r>
          </w:p>
        </w:tc>
      </w:tr>
      <w:tr w:rsidR="00F46541" w:rsidRPr="002A487E" w14:paraId="16C9AD35" w14:textId="77777777" w:rsidTr="002A487E">
        <w:trPr>
          <w:jc w:val="center"/>
        </w:trPr>
        <w:tc>
          <w:tcPr>
            <w:tcW w:w="537" w:type="pct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CE7B97" w14:textId="77777777" w:rsidR="009C509F" w:rsidRPr="001F2652" w:rsidRDefault="009C509F" w:rsidP="00132206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F265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EQ-5D-Y-3L</w:t>
            </w:r>
          </w:p>
          <w:p w14:paraId="4A682772" w14:textId="77777777" w:rsidR="009C509F" w:rsidRPr="001F2652" w:rsidRDefault="009C509F" w:rsidP="00132206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F265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Self-reported</w:t>
            </w:r>
          </w:p>
        </w:tc>
        <w:tc>
          <w:tcPr>
            <w:tcW w:w="559" w:type="pct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BE2738" w14:textId="77777777" w:rsidR="009C509F" w:rsidRPr="001F2652" w:rsidRDefault="009C509F" w:rsidP="00132206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F265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Ravens-</w:t>
            </w:r>
            <w:proofErr w:type="spellStart"/>
            <w:r w:rsidRPr="001F265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Sieberer</w:t>
            </w:r>
            <w:proofErr w:type="spellEnd"/>
            <w:r w:rsidRPr="001F265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, 2010</w:t>
            </w:r>
          </w:p>
        </w:tc>
        <w:tc>
          <w:tcPr>
            <w:tcW w:w="486" w:type="pct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F34AE9" w14:textId="77777777" w:rsidR="009C509F" w:rsidRPr="001F2652" w:rsidRDefault="009C509F" w:rsidP="00132206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F265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Unclear, South Africa</w:t>
            </w:r>
          </w:p>
        </w:tc>
        <w:tc>
          <w:tcPr>
            <w:tcW w:w="572" w:type="pct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8DB5FE" w14:textId="77777777" w:rsidR="009C509F" w:rsidRPr="001F2652" w:rsidRDefault="009C509F" w:rsidP="00132206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F265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General population</w:t>
            </w:r>
          </w:p>
        </w:tc>
        <w:tc>
          <w:tcPr>
            <w:tcW w:w="369" w:type="pct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8BB9F3" w14:textId="77777777" w:rsidR="009C509F" w:rsidRPr="001F2652" w:rsidRDefault="009C509F" w:rsidP="00132206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F265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258</w:t>
            </w:r>
          </w:p>
        </w:tc>
        <w:tc>
          <w:tcPr>
            <w:tcW w:w="65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696FAD" w14:textId="77777777" w:rsidR="009C509F" w:rsidRPr="001F2652" w:rsidRDefault="009C509F" w:rsidP="0013220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F265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Doubtful</w:t>
            </w:r>
          </w:p>
        </w:tc>
        <w:tc>
          <w:tcPr>
            <w:tcW w:w="1825" w:type="pct"/>
            <w:tcBorders>
              <w:top w:val="single" w:sz="4" w:space="0" w:color="auto"/>
              <w:bottom w:val="single" w:sz="4" w:space="0" w:color="auto"/>
            </w:tcBorders>
          </w:tcPr>
          <w:p w14:paraId="26EE15DE" w14:textId="77777777" w:rsidR="009C509F" w:rsidRPr="001F2652" w:rsidRDefault="009C509F" w:rsidP="00132206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F265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  <w:t>KIDSCREEN-27:</w:t>
            </w:r>
            <w:r w:rsidRPr="001F265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Results in line with 8 hypo’s (8+) and not in line with 7 </w:t>
            </w:r>
            <w:proofErr w:type="gramStart"/>
            <w:r w:rsidRPr="001F265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hypo’s</w:t>
            </w:r>
            <w:proofErr w:type="gramEnd"/>
            <w:r w:rsidRPr="001F265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(7-)</w:t>
            </w:r>
          </w:p>
        </w:tc>
      </w:tr>
      <w:tr w:rsidR="00F46541" w:rsidRPr="002A487E" w14:paraId="23998C6F" w14:textId="77777777" w:rsidTr="002A487E">
        <w:trPr>
          <w:jc w:val="center"/>
        </w:trPr>
        <w:tc>
          <w:tcPr>
            <w:tcW w:w="537" w:type="pct"/>
            <w:vMerge/>
            <w:tcBorders>
              <w:bottom w:val="single" w:sz="4" w:space="0" w:color="auto"/>
            </w:tcBorders>
          </w:tcPr>
          <w:p w14:paraId="52068FA3" w14:textId="77777777" w:rsidR="009C509F" w:rsidRPr="001F2652" w:rsidRDefault="009C509F" w:rsidP="00132206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59" w:type="pct"/>
            <w:vMerge/>
            <w:tcBorders>
              <w:bottom w:val="single" w:sz="4" w:space="0" w:color="auto"/>
            </w:tcBorders>
          </w:tcPr>
          <w:p w14:paraId="60C141B2" w14:textId="77777777" w:rsidR="009C509F" w:rsidRPr="001F2652" w:rsidRDefault="009C509F" w:rsidP="00132206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486" w:type="pct"/>
            <w:vMerge/>
            <w:tcBorders>
              <w:bottom w:val="single" w:sz="4" w:space="0" w:color="auto"/>
            </w:tcBorders>
          </w:tcPr>
          <w:p w14:paraId="71022F90" w14:textId="77777777" w:rsidR="009C509F" w:rsidRPr="001F2652" w:rsidRDefault="009C509F" w:rsidP="00132206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72" w:type="pct"/>
            <w:vMerge/>
            <w:tcBorders>
              <w:bottom w:val="single" w:sz="4" w:space="0" w:color="auto"/>
            </w:tcBorders>
          </w:tcPr>
          <w:p w14:paraId="7BE7A8B6" w14:textId="77777777" w:rsidR="009C509F" w:rsidRPr="001F2652" w:rsidRDefault="009C509F" w:rsidP="00132206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369" w:type="pct"/>
            <w:vMerge/>
            <w:tcBorders>
              <w:bottom w:val="single" w:sz="4" w:space="0" w:color="auto"/>
            </w:tcBorders>
          </w:tcPr>
          <w:p w14:paraId="014042A3" w14:textId="77777777" w:rsidR="009C509F" w:rsidRPr="001F2652" w:rsidRDefault="009C509F" w:rsidP="00132206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5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4905B7" w14:textId="77777777" w:rsidR="009C509F" w:rsidRPr="001F2652" w:rsidRDefault="009C509F" w:rsidP="0013220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F265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Inadequate</w:t>
            </w:r>
          </w:p>
        </w:tc>
        <w:tc>
          <w:tcPr>
            <w:tcW w:w="1825" w:type="pct"/>
            <w:tcBorders>
              <w:top w:val="single" w:sz="4" w:space="0" w:color="auto"/>
              <w:bottom w:val="single" w:sz="4" w:space="0" w:color="auto"/>
            </w:tcBorders>
          </w:tcPr>
          <w:p w14:paraId="216CEE30" w14:textId="77777777" w:rsidR="009C509F" w:rsidRPr="001F2652" w:rsidRDefault="009C509F" w:rsidP="00132206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F265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  <w:t>SRH:</w:t>
            </w:r>
            <w:r w:rsidRPr="001F265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Results in line with 2 hypo’s (2+) and not in line with 3 </w:t>
            </w:r>
            <w:proofErr w:type="gramStart"/>
            <w:r w:rsidRPr="001F265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hypo’s</w:t>
            </w:r>
            <w:proofErr w:type="gramEnd"/>
            <w:r w:rsidRPr="001F265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(3-)</w:t>
            </w:r>
          </w:p>
          <w:p w14:paraId="6AFA68F6" w14:textId="77777777" w:rsidR="009C509F" w:rsidRPr="001F2652" w:rsidRDefault="009C509F" w:rsidP="00132206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1F265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  <w:t>Cantril</w:t>
            </w:r>
            <w:proofErr w:type="spellEnd"/>
            <w:r w:rsidRPr="001F265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  <w:t>-ladder:</w:t>
            </w:r>
            <w:r w:rsidRPr="001F265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Results in line with 4 hypo’s (4+) and not in line with 1 hypo (1-)</w:t>
            </w:r>
          </w:p>
        </w:tc>
      </w:tr>
      <w:tr w:rsidR="00F46541" w:rsidRPr="002A487E" w14:paraId="64D8D683" w14:textId="77777777" w:rsidTr="002A487E">
        <w:trPr>
          <w:jc w:val="center"/>
        </w:trPr>
        <w:tc>
          <w:tcPr>
            <w:tcW w:w="537" w:type="pct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AD3F23" w14:textId="77777777" w:rsidR="009C509F" w:rsidRPr="001F2652" w:rsidRDefault="009C509F" w:rsidP="00132206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F265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lastRenderedPageBreak/>
              <w:t>EQ-5D-Y-3L</w:t>
            </w:r>
          </w:p>
          <w:p w14:paraId="155C0021" w14:textId="77777777" w:rsidR="009C509F" w:rsidRPr="001F2652" w:rsidRDefault="009C509F" w:rsidP="00132206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F265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Self-reported</w:t>
            </w:r>
          </w:p>
        </w:tc>
        <w:tc>
          <w:tcPr>
            <w:tcW w:w="559" w:type="pct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7DA05F" w14:textId="77777777" w:rsidR="009C509F" w:rsidRPr="001F2652" w:rsidRDefault="009C509F" w:rsidP="00132206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F265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Ravens-</w:t>
            </w:r>
            <w:proofErr w:type="spellStart"/>
            <w:r w:rsidRPr="001F265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Sieberer</w:t>
            </w:r>
            <w:proofErr w:type="spellEnd"/>
            <w:r w:rsidRPr="001F265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, 2010</w:t>
            </w:r>
          </w:p>
        </w:tc>
        <w:tc>
          <w:tcPr>
            <w:tcW w:w="486" w:type="pct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7E20B2" w14:textId="77777777" w:rsidR="009C509F" w:rsidRPr="001F2652" w:rsidRDefault="009C509F" w:rsidP="00132206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F265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Sweden, Swedish</w:t>
            </w:r>
          </w:p>
        </w:tc>
        <w:tc>
          <w:tcPr>
            <w:tcW w:w="572" w:type="pct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B931BE" w14:textId="77777777" w:rsidR="009C509F" w:rsidRPr="001F2652" w:rsidRDefault="009C509F" w:rsidP="00132206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F265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General population</w:t>
            </w:r>
          </w:p>
        </w:tc>
        <w:tc>
          <w:tcPr>
            <w:tcW w:w="369" w:type="pct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B62123" w14:textId="77777777" w:rsidR="009C509F" w:rsidRPr="001F2652" w:rsidRDefault="009C509F" w:rsidP="00132206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F265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407</w:t>
            </w:r>
          </w:p>
        </w:tc>
        <w:tc>
          <w:tcPr>
            <w:tcW w:w="65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2210C1" w14:textId="77777777" w:rsidR="009C509F" w:rsidRPr="001F2652" w:rsidRDefault="009C509F" w:rsidP="0013220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F265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Doubtful</w:t>
            </w:r>
          </w:p>
        </w:tc>
        <w:tc>
          <w:tcPr>
            <w:tcW w:w="1825" w:type="pct"/>
            <w:tcBorders>
              <w:top w:val="single" w:sz="4" w:space="0" w:color="auto"/>
              <w:bottom w:val="single" w:sz="4" w:space="0" w:color="auto"/>
            </w:tcBorders>
          </w:tcPr>
          <w:p w14:paraId="2AE9C289" w14:textId="77777777" w:rsidR="009C509F" w:rsidRPr="001F2652" w:rsidRDefault="009C509F" w:rsidP="00132206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F265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  <w:t>KIDSCREEN-27:</w:t>
            </w:r>
            <w:r w:rsidRPr="001F265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Results in line with 10 hypo’s (10+) and not in line with 5 </w:t>
            </w:r>
            <w:proofErr w:type="gramStart"/>
            <w:r w:rsidRPr="001F265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hypo’s</w:t>
            </w:r>
            <w:proofErr w:type="gramEnd"/>
            <w:r w:rsidRPr="001F265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(5-)</w:t>
            </w:r>
          </w:p>
        </w:tc>
      </w:tr>
      <w:tr w:rsidR="00F46541" w:rsidRPr="002A487E" w14:paraId="03CF7FA0" w14:textId="77777777" w:rsidTr="002A487E">
        <w:trPr>
          <w:jc w:val="center"/>
        </w:trPr>
        <w:tc>
          <w:tcPr>
            <w:tcW w:w="537" w:type="pct"/>
            <w:vMerge/>
            <w:tcBorders>
              <w:bottom w:val="single" w:sz="4" w:space="0" w:color="auto"/>
            </w:tcBorders>
          </w:tcPr>
          <w:p w14:paraId="6DAA4A23" w14:textId="77777777" w:rsidR="009C509F" w:rsidRPr="001F2652" w:rsidRDefault="009C509F" w:rsidP="00132206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59" w:type="pct"/>
            <w:vMerge/>
            <w:tcBorders>
              <w:bottom w:val="single" w:sz="4" w:space="0" w:color="auto"/>
            </w:tcBorders>
          </w:tcPr>
          <w:p w14:paraId="38EB05CB" w14:textId="77777777" w:rsidR="009C509F" w:rsidRPr="001F2652" w:rsidRDefault="009C509F" w:rsidP="00132206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486" w:type="pct"/>
            <w:vMerge/>
            <w:tcBorders>
              <w:bottom w:val="single" w:sz="4" w:space="0" w:color="auto"/>
            </w:tcBorders>
          </w:tcPr>
          <w:p w14:paraId="2B4A17EF" w14:textId="77777777" w:rsidR="009C509F" w:rsidRPr="001F2652" w:rsidRDefault="009C509F" w:rsidP="00132206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72" w:type="pct"/>
            <w:vMerge/>
            <w:tcBorders>
              <w:bottom w:val="single" w:sz="4" w:space="0" w:color="auto"/>
            </w:tcBorders>
          </w:tcPr>
          <w:p w14:paraId="548507D6" w14:textId="77777777" w:rsidR="009C509F" w:rsidRPr="001F2652" w:rsidRDefault="009C509F" w:rsidP="00132206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369" w:type="pct"/>
            <w:vMerge/>
            <w:tcBorders>
              <w:bottom w:val="single" w:sz="4" w:space="0" w:color="auto"/>
            </w:tcBorders>
          </w:tcPr>
          <w:p w14:paraId="0E8A78AF" w14:textId="77777777" w:rsidR="009C509F" w:rsidRPr="001F2652" w:rsidRDefault="009C509F" w:rsidP="00132206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5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44802D" w14:textId="77777777" w:rsidR="009C509F" w:rsidRPr="001F2652" w:rsidRDefault="009C509F" w:rsidP="0013220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F265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Inadequate</w:t>
            </w:r>
          </w:p>
        </w:tc>
        <w:tc>
          <w:tcPr>
            <w:tcW w:w="1825" w:type="pct"/>
            <w:tcBorders>
              <w:top w:val="single" w:sz="4" w:space="0" w:color="auto"/>
              <w:bottom w:val="single" w:sz="4" w:space="0" w:color="auto"/>
            </w:tcBorders>
          </w:tcPr>
          <w:p w14:paraId="6BF63DCC" w14:textId="77777777" w:rsidR="009C509F" w:rsidRPr="001F2652" w:rsidRDefault="009C509F" w:rsidP="00132206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F265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  <w:t>SRH:</w:t>
            </w:r>
            <w:r w:rsidRPr="001F265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Results in line with 3 hypo’s (3+) and not in line with 2 </w:t>
            </w:r>
            <w:proofErr w:type="gramStart"/>
            <w:r w:rsidRPr="001F265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hypo’s</w:t>
            </w:r>
            <w:proofErr w:type="gramEnd"/>
            <w:r w:rsidRPr="001F265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(2-)</w:t>
            </w:r>
          </w:p>
          <w:p w14:paraId="60ADBA43" w14:textId="77777777" w:rsidR="009C509F" w:rsidRPr="001F2652" w:rsidRDefault="009C509F" w:rsidP="00132206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1F265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  <w:t>Cantril</w:t>
            </w:r>
            <w:proofErr w:type="spellEnd"/>
            <w:r w:rsidRPr="001F265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  <w:t>-ladder:</w:t>
            </w:r>
            <w:r w:rsidRPr="001F265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Results in line with 5 </w:t>
            </w:r>
            <w:proofErr w:type="gramStart"/>
            <w:r w:rsidRPr="001F265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hypo’s</w:t>
            </w:r>
            <w:proofErr w:type="gramEnd"/>
            <w:r w:rsidRPr="001F265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(5+)</w:t>
            </w:r>
          </w:p>
        </w:tc>
      </w:tr>
      <w:tr w:rsidR="00F46541" w:rsidRPr="002A487E" w14:paraId="533EFD0A" w14:textId="77777777" w:rsidTr="002A487E">
        <w:trPr>
          <w:jc w:val="center"/>
        </w:trPr>
        <w:tc>
          <w:tcPr>
            <w:tcW w:w="537" w:type="pct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5FC416" w14:textId="77777777" w:rsidR="009C509F" w:rsidRPr="001F2652" w:rsidRDefault="009C509F" w:rsidP="00132206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F265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EQ-5D-Y-3L</w:t>
            </w:r>
          </w:p>
          <w:p w14:paraId="56F26B37" w14:textId="77777777" w:rsidR="009C509F" w:rsidRPr="001F2652" w:rsidRDefault="009C509F" w:rsidP="00132206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F265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Self-reported</w:t>
            </w:r>
          </w:p>
        </w:tc>
        <w:tc>
          <w:tcPr>
            <w:tcW w:w="559" w:type="pct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07F40C" w14:textId="77777777" w:rsidR="009C509F" w:rsidRPr="001F2652" w:rsidRDefault="009C509F" w:rsidP="00132206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F265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Pérez-Souza, 2021</w:t>
            </w:r>
          </w:p>
        </w:tc>
        <w:tc>
          <w:tcPr>
            <w:tcW w:w="486" w:type="pct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2A4CBF" w14:textId="77777777" w:rsidR="009C509F" w:rsidRPr="001F2652" w:rsidRDefault="009C509F" w:rsidP="00132206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F265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Spain, Spanish</w:t>
            </w:r>
          </w:p>
        </w:tc>
        <w:tc>
          <w:tcPr>
            <w:tcW w:w="572" w:type="pct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CF13CD" w14:textId="77777777" w:rsidR="009C509F" w:rsidRPr="001F2652" w:rsidRDefault="009C509F" w:rsidP="00132206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F265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General population</w:t>
            </w:r>
          </w:p>
        </w:tc>
        <w:tc>
          <w:tcPr>
            <w:tcW w:w="369" w:type="pct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378633" w14:textId="77777777" w:rsidR="009C509F" w:rsidRPr="001F2652" w:rsidRDefault="009C509F" w:rsidP="00132206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F265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714</w:t>
            </w:r>
          </w:p>
        </w:tc>
        <w:tc>
          <w:tcPr>
            <w:tcW w:w="65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242D7E" w14:textId="77777777" w:rsidR="009C509F" w:rsidRPr="001F2652" w:rsidRDefault="009C509F" w:rsidP="0013220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F265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Doubtful</w:t>
            </w:r>
          </w:p>
        </w:tc>
        <w:tc>
          <w:tcPr>
            <w:tcW w:w="1825" w:type="pct"/>
            <w:tcBorders>
              <w:top w:val="single" w:sz="4" w:space="0" w:color="auto"/>
              <w:bottom w:val="single" w:sz="4" w:space="0" w:color="auto"/>
            </w:tcBorders>
          </w:tcPr>
          <w:p w14:paraId="04F201E2" w14:textId="77777777" w:rsidR="009C509F" w:rsidRPr="001F2652" w:rsidRDefault="009C509F" w:rsidP="00132206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F265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  <w:t>KIDSCREEN-27:</w:t>
            </w:r>
            <w:r w:rsidRPr="001F265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Results in line with 6 hypo’s (6+) and not in line with 9 </w:t>
            </w:r>
            <w:proofErr w:type="gramStart"/>
            <w:r w:rsidRPr="001F265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hypo’s</w:t>
            </w:r>
            <w:proofErr w:type="gramEnd"/>
            <w:r w:rsidRPr="001F265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(9-)</w:t>
            </w:r>
          </w:p>
        </w:tc>
      </w:tr>
      <w:tr w:rsidR="00F46541" w:rsidRPr="002A487E" w14:paraId="1D6EAE3A" w14:textId="77777777" w:rsidTr="002A487E">
        <w:trPr>
          <w:jc w:val="center"/>
        </w:trPr>
        <w:tc>
          <w:tcPr>
            <w:tcW w:w="537" w:type="pct"/>
            <w:vMerge/>
            <w:tcBorders>
              <w:bottom w:val="single" w:sz="4" w:space="0" w:color="auto"/>
            </w:tcBorders>
          </w:tcPr>
          <w:p w14:paraId="327E3C7B" w14:textId="77777777" w:rsidR="009C509F" w:rsidRPr="001F2652" w:rsidRDefault="009C509F" w:rsidP="00132206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59" w:type="pct"/>
            <w:vMerge/>
            <w:tcBorders>
              <w:bottom w:val="single" w:sz="4" w:space="0" w:color="auto"/>
            </w:tcBorders>
          </w:tcPr>
          <w:p w14:paraId="2FE2F7FA" w14:textId="77777777" w:rsidR="009C509F" w:rsidRPr="001F2652" w:rsidRDefault="009C509F" w:rsidP="00132206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486" w:type="pct"/>
            <w:vMerge/>
            <w:tcBorders>
              <w:bottom w:val="single" w:sz="4" w:space="0" w:color="auto"/>
            </w:tcBorders>
          </w:tcPr>
          <w:p w14:paraId="314FFBA0" w14:textId="77777777" w:rsidR="009C509F" w:rsidRPr="001F2652" w:rsidRDefault="009C509F" w:rsidP="00132206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72" w:type="pct"/>
            <w:vMerge/>
            <w:tcBorders>
              <w:bottom w:val="single" w:sz="4" w:space="0" w:color="auto"/>
            </w:tcBorders>
          </w:tcPr>
          <w:p w14:paraId="6474FFBD" w14:textId="77777777" w:rsidR="009C509F" w:rsidRPr="001F2652" w:rsidRDefault="009C509F" w:rsidP="00132206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369" w:type="pct"/>
            <w:vMerge/>
            <w:tcBorders>
              <w:bottom w:val="single" w:sz="4" w:space="0" w:color="auto"/>
            </w:tcBorders>
          </w:tcPr>
          <w:p w14:paraId="7783F4F6" w14:textId="77777777" w:rsidR="009C509F" w:rsidRPr="001F2652" w:rsidRDefault="009C509F" w:rsidP="00132206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50" w:type="pct"/>
            <w:tcBorders>
              <w:top w:val="single" w:sz="4" w:space="0" w:color="auto"/>
            </w:tcBorders>
            <w:vAlign w:val="center"/>
          </w:tcPr>
          <w:p w14:paraId="1C597283" w14:textId="77777777" w:rsidR="009C509F" w:rsidRPr="001F2652" w:rsidRDefault="009C509F" w:rsidP="0013220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F265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Inadequate</w:t>
            </w:r>
          </w:p>
        </w:tc>
        <w:tc>
          <w:tcPr>
            <w:tcW w:w="1825" w:type="pct"/>
            <w:tcBorders>
              <w:top w:val="single" w:sz="4" w:space="0" w:color="auto"/>
            </w:tcBorders>
          </w:tcPr>
          <w:p w14:paraId="2E8AC9DB" w14:textId="77777777" w:rsidR="009C509F" w:rsidRPr="001F2652" w:rsidRDefault="009C509F" w:rsidP="00132206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1F265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  <w:t>Cantril</w:t>
            </w:r>
            <w:proofErr w:type="spellEnd"/>
            <w:r w:rsidRPr="001F265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  <w:t>-ladder:</w:t>
            </w:r>
            <w:r w:rsidRPr="001F265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Results in line with 5 </w:t>
            </w:r>
            <w:proofErr w:type="gramStart"/>
            <w:r w:rsidRPr="001F265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hypo’s</w:t>
            </w:r>
            <w:proofErr w:type="gramEnd"/>
            <w:r w:rsidRPr="001F265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(5+)</w:t>
            </w:r>
          </w:p>
        </w:tc>
      </w:tr>
      <w:tr w:rsidR="00F46541" w:rsidRPr="001F2652" w14:paraId="2482AB42" w14:textId="77777777" w:rsidTr="002A487E">
        <w:trPr>
          <w:jc w:val="center"/>
        </w:trPr>
        <w:tc>
          <w:tcPr>
            <w:tcW w:w="1582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1EAE7A" w14:textId="77777777" w:rsidR="009C509F" w:rsidRPr="001F2652" w:rsidRDefault="009C509F" w:rsidP="00132206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1F265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Summary results (overall ratings)</w:t>
            </w:r>
          </w:p>
        </w:tc>
        <w:tc>
          <w:tcPr>
            <w:tcW w:w="572" w:type="pct"/>
            <w:tcBorders>
              <w:top w:val="single" w:sz="4" w:space="0" w:color="auto"/>
              <w:bottom w:val="single" w:sz="4" w:space="0" w:color="auto"/>
            </w:tcBorders>
          </w:tcPr>
          <w:p w14:paraId="46185C21" w14:textId="77777777" w:rsidR="009C509F" w:rsidRPr="001F2652" w:rsidRDefault="009C509F" w:rsidP="00132206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369" w:type="pct"/>
            <w:tcBorders>
              <w:top w:val="single" w:sz="4" w:space="0" w:color="auto"/>
              <w:bottom w:val="single" w:sz="4" w:space="0" w:color="auto"/>
            </w:tcBorders>
          </w:tcPr>
          <w:p w14:paraId="2F9347B7" w14:textId="25D13A36" w:rsidR="009C509F" w:rsidRPr="008266E1" w:rsidRDefault="00F46541" w:rsidP="00132206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vertAlign w:val="superscript"/>
                <w:lang w:val="en-US"/>
              </w:rPr>
            </w:pPr>
            <w:r w:rsidRPr="008266E1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n=</w:t>
            </w:r>
            <w:r w:rsidR="009C509F" w:rsidRPr="008266E1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3.585</w:t>
            </w:r>
            <w:r w:rsidR="009C509F" w:rsidRPr="008266E1">
              <w:rPr>
                <w:rFonts w:ascii="Times New Roman" w:hAnsi="Times New Roman" w:cs="Times New Roman"/>
                <w:b/>
                <w:bCs/>
                <w:sz w:val="18"/>
                <w:szCs w:val="18"/>
                <w:vertAlign w:val="superscript"/>
                <w:lang w:val="en-US"/>
              </w:rPr>
              <w:t>a</w:t>
            </w:r>
          </w:p>
          <w:p w14:paraId="4032F645" w14:textId="2826D4F1" w:rsidR="009C509F" w:rsidRPr="008266E1" w:rsidRDefault="00F46541" w:rsidP="00132206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vertAlign w:val="superscript"/>
                <w:lang w:val="en-US"/>
              </w:rPr>
            </w:pPr>
            <w:r w:rsidRPr="008266E1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n=</w:t>
            </w:r>
            <w:r w:rsidR="009C509F" w:rsidRPr="008266E1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3.585</w:t>
            </w:r>
            <w:r w:rsidR="009C509F" w:rsidRPr="008266E1">
              <w:rPr>
                <w:rFonts w:ascii="Times New Roman" w:hAnsi="Times New Roman" w:cs="Times New Roman"/>
                <w:b/>
                <w:bCs/>
                <w:sz w:val="18"/>
                <w:szCs w:val="18"/>
                <w:vertAlign w:val="superscript"/>
                <w:lang w:val="en-US"/>
              </w:rPr>
              <w:t>a</w:t>
            </w:r>
          </w:p>
          <w:p w14:paraId="7E1E9725" w14:textId="06D0CF79" w:rsidR="009C509F" w:rsidRPr="008266E1" w:rsidRDefault="00F46541" w:rsidP="00132206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8266E1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n=</w:t>
            </w:r>
            <w:r w:rsidR="009C509F" w:rsidRPr="008266E1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3.286</w:t>
            </w:r>
            <w:r w:rsidR="009C509F" w:rsidRPr="008266E1">
              <w:rPr>
                <w:rFonts w:ascii="Times New Roman" w:hAnsi="Times New Roman" w:cs="Times New Roman"/>
                <w:b/>
                <w:bCs/>
                <w:sz w:val="18"/>
                <w:szCs w:val="18"/>
                <w:vertAlign w:val="superscript"/>
                <w:lang w:val="en-US"/>
              </w:rPr>
              <w:t>b</w:t>
            </w:r>
          </w:p>
        </w:tc>
        <w:tc>
          <w:tcPr>
            <w:tcW w:w="650" w:type="pct"/>
            <w:tcBorders>
              <w:top w:val="single" w:sz="4" w:space="0" w:color="auto"/>
              <w:bottom w:val="single" w:sz="4" w:space="0" w:color="auto"/>
            </w:tcBorders>
          </w:tcPr>
          <w:p w14:paraId="76995DB9" w14:textId="77777777" w:rsidR="009C509F" w:rsidRPr="001F2652" w:rsidRDefault="009C509F" w:rsidP="00132206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1825" w:type="pct"/>
            <w:tcBorders>
              <w:top w:val="single" w:sz="4" w:space="0" w:color="auto"/>
              <w:bottom w:val="single" w:sz="4" w:space="0" w:color="auto"/>
            </w:tcBorders>
          </w:tcPr>
          <w:p w14:paraId="74AD8900" w14:textId="77777777" w:rsidR="009C509F" w:rsidRPr="001F2652" w:rsidRDefault="009C509F" w:rsidP="00132206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1F2652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val="en-US"/>
              </w:rPr>
              <w:t>KIDSCREEN-27:</w:t>
            </w:r>
            <w:r w:rsidRPr="001F265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 xml:space="preserve"> 48+ and 42- overall (-)</w:t>
            </w:r>
          </w:p>
          <w:p w14:paraId="406DBC83" w14:textId="77777777" w:rsidR="009C509F" w:rsidRPr="001F2652" w:rsidRDefault="009C509F" w:rsidP="00132206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proofErr w:type="spellStart"/>
            <w:r w:rsidRPr="001F2652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val="en-US"/>
              </w:rPr>
              <w:t>Cantril</w:t>
            </w:r>
            <w:proofErr w:type="spellEnd"/>
            <w:r w:rsidRPr="001F2652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val="en-US"/>
              </w:rPr>
              <w:t>-ladder:</w:t>
            </w:r>
            <w:r w:rsidRPr="001F265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 xml:space="preserve"> 28+ and 2- overall (+)</w:t>
            </w:r>
          </w:p>
          <w:p w14:paraId="4CE5BCA4" w14:textId="77777777" w:rsidR="009C509F" w:rsidRPr="001F2652" w:rsidRDefault="009C509F" w:rsidP="00132206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1F2652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val="en-US"/>
              </w:rPr>
              <w:t>SRH:</w:t>
            </w:r>
            <w:r w:rsidRPr="001F265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 xml:space="preserve"> 14+ and 16- overall (-)</w:t>
            </w:r>
          </w:p>
        </w:tc>
      </w:tr>
      <w:tr w:rsidR="00F46541" w:rsidRPr="002A487E" w14:paraId="019D7013" w14:textId="77777777" w:rsidTr="002A487E">
        <w:trPr>
          <w:jc w:val="center"/>
        </w:trPr>
        <w:tc>
          <w:tcPr>
            <w:tcW w:w="537" w:type="pct"/>
            <w:vMerge w:val="restart"/>
            <w:vAlign w:val="center"/>
          </w:tcPr>
          <w:p w14:paraId="43F0C7FC" w14:textId="77777777" w:rsidR="009C509F" w:rsidRPr="001F2652" w:rsidRDefault="009C509F" w:rsidP="00132206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F265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EQ-5D-Y-3L</w:t>
            </w:r>
          </w:p>
          <w:p w14:paraId="0734F38E" w14:textId="77777777" w:rsidR="009C509F" w:rsidRPr="001F2652" w:rsidRDefault="009C509F" w:rsidP="00132206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1F265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Proxy-reported</w:t>
            </w:r>
          </w:p>
        </w:tc>
        <w:tc>
          <w:tcPr>
            <w:tcW w:w="559" w:type="pct"/>
            <w:vMerge w:val="restart"/>
            <w:vAlign w:val="center"/>
          </w:tcPr>
          <w:p w14:paraId="15703C5F" w14:textId="77777777" w:rsidR="009C509F" w:rsidRPr="001F2652" w:rsidRDefault="009C509F" w:rsidP="00132206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proofErr w:type="spellStart"/>
            <w:r w:rsidRPr="001F265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Gusi</w:t>
            </w:r>
            <w:proofErr w:type="spellEnd"/>
            <w:r w:rsidRPr="001F265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, 2014</w:t>
            </w:r>
          </w:p>
        </w:tc>
        <w:tc>
          <w:tcPr>
            <w:tcW w:w="486" w:type="pct"/>
            <w:vMerge w:val="restart"/>
            <w:vAlign w:val="center"/>
          </w:tcPr>
          <w:p w14:paraId="0DC8BB51" w14:textId="77777777" w:rsidR="009C509F" w:rsidRPr="001F2652" w:rsidRDefault="009C509F" w:rsidP="00132206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1F265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Spanish, Spain</w:t>
            </w:r>
          </w:p>
        </w:tc>
        <w:tc>
          <w:tcPr>
            <w:tcW w:w="572" w:type="pct"/>
            <w:vMerge w:val="restart"/>
            <w:vAlign w:val="center"/>
          </w:tcPr>
          <w:p w14:paraId="68C6CBBE" w14:textId="77777777" w:rsidR="009C509F" w:rsidRPr="001F2652" w:rsidRDefault="009C509F" w:rsidP="00132206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F265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General population</w:t>
            </w:r>
          </w:p>
        </w:tc>
        <w:tc>
          <w:tcPr>
            <w:tcW w:w="369" w:type="pct"/>
            <w:vMerge w:val="restart"/>
            <w:vAlign w:val="center"/>
          </w:tcPr>
          <w:p w14:paraId="2D833681" w14:textId="77777777" w:rsidR="009C509F" w:rsidRPr="001F2652" w:rsidRDefault="009C509F" w:rsidP="00132206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F265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442</w:t>
            </w:r>
          </w:p>
        </w:tc>
        <w:tc>
          <w:tcPr>
            <w:tcW w:w="650" w:type="pct"/>
            <w:tcBorders>
              <w:bottom w:val="single" w:sz="4" w:space="0" w:color="auto"/>
            </w:tcBorders>
            <w:vAlign w:val="center"/>
          </w:tcPr>
          <w:p w14:paraId="1DCEBDB8" w14:textId="77777777" w:rsidR="009C509F" w:rsidRPr="001F2652" w:rsidRDefault="009C509F" w:rsidP="0013220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F265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Doubtful</w:t>
            </w:r>
          </w:p>
        </w:tc>
        <w:tc>
          <w:tcPr>
            <w:tcW w:w="1825" w:type="pct"/>
            <w:tcBorders>
              <w:bottom w:val="single" w:sz="4" w:space="0" w:color="auto"/>
            </w:tcBorders>
          </w:tcPr>
          <w:p w14:paraId="1F5100EE" w14:textId="77777777" w:rsidR="009C509F" w:rsidRPr="001F2652" w:rsidRDefault="009C509F" w:rsidP="00132206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1F265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  <w:t>KIDSCREEN-27:</w:t>
            </w:r>
            <w:r w:rsidRPr="001F265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Results in line with 7 hypo’s (7+) and not in line with 8 </w:t>
            </w:r>
            <w:proofErr w:type="gramStart"/>
            <w:r w:rsidRPr="001F265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hypo’s</w:t>
            </w:r>
            <w:proofErr w:type="gramEnd"/>
            <w:r w:rsidRPr="001F265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(8-)</w:t>
            </w:r>
          </w:p>
        </w:tc>
      </w:tr>
      <w:tr w:rsidR="00F46541" w:rsidRPr="002A487E" w14:paraId="6391142B" w14:textId="77777777" w:rsidTr="002A487E">
        <w:trPr>
          <w:jc w:val="center"/>
        </w:trPr>
        <w:tc>
          <w:tcPr>
            <w:tcW w:w="537" w:type="pct"/>
            <w:vMerge/>
            <w:tcBorders>
              <w:bottom w:val="single" w:sz="4" w:space="0" w:color="auto"/>
            </w:tcBorders>
          </w:tcPr>
          <w:p w14:paraId="0FE13291" w14:textId="77777777" w:rsidR="009C509F" w:rsidRPr="001F2652" w:rsidRDefault="009C509F" w:rsidP="00132206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59" w:type="pct"/>
            <w:vMerge/>
            <w:tcBorders>
              <w:bottom w:val="single" w:sz="4" w:space="0" w:color="auto"/>
            </w:tcBorders>
          </w:tcPr>
          <w:p w14:paraId="4D5D97DA" w14:textId="77777777" w:rsidR="009C509F" w:rsidRPr="001F2652" w:rsidRDefault="009C509F" w:rsidP="00132206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486" w:type="pct"/>
            <w:vMerge/>
            <w:tcBorders>
              <w:bottom w:val="single" w:sz="4" w:space="0" w:color="auto"/>
            </w:tcBorders>
            <w:vAlign w:val="center"/>
          </w:tcPr>
          <w:p w14:paraId="1A976DDC" w14:textId="77777777" w:rsidR="009C509F" w:rsidRPr="001F2652" w:rsidRDefault="009C509F" w:rsidP="00132206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72" w:type="pct"/>
            <w:vMerge/>
            <w:tcBorders>
              <w:bottom w:val="single" w:sz="4" w:space="0" w:color="auto"/>
            </w:tcBorders>
          </w:tcPr>
          <w:p w14:paraId="3E5E630B" w14:textId="77777777" w:rsidR="009C509F" w:rsidRPr="001F2652" w:rsidRDefault="009C509F" w:rsidP="00132206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369" w:type="pct"/>
            <w:vMerge/>
            <w:tcBorders>
              <w:bottom w:val="single" w:sz="4" w:space="0" w:color="auto"/>
            </w:tcBorders>
          </w:tcPr>
          <w:p w14:paraId="460A79D5" w14:textId="77777777" w:rsidR="009C509F" w:rsidRPr="001F2652" w:rsidRDefault="009C509F" w:rsidP="00132206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65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F0BC3E" w14:textId="77777777" w:rsidR="009C509F" w:rsidRPr="001F2652" w:rsidRDefault="009C509F" w:rsidP="0013220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F265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Inadequate</w:t>
            </w:r>
          </w:p>
        </w:tc>
        <w:tc>
          <w:tcPr>
            <w:tcW w:w="1825" w:type="pct"/>
            <w:tcBorders>
              <w:top w:val="single" w:sz="4" w:space="0" w:color="auto"/>
              <w:bottom w:val="single" w:sz="4" w:space="0" w:color="auto"/>
            </w:tcBorders>
          </w:tcPr>
          <w:p w14:paraId="20726487" w14:textId="77777777" w:rsidR="009C509F" w:rsidRPr="001F2652" w:rsidRDefault="009C509F" w:rsidP="00132206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F265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  <w:t>SRH:</w:t>
            </w:r>
            <w:r w:rsidRPr="001F265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Results in line with 2 hypo’s (2+) and not in line with 3 </w:t>
            </w:r>
            <w:proofErr w:type="gramStart"/>
            <w:r w:rsidRPr="001F265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hypo’s</w:t>
            </w:r>
            <w:proofErr w:type="gramEnd"/>
            <w:r w:rsidRPr="001F265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(3-)</w:t>
            </w:r>
          </w:p>
          <w:p w14:paraId="5F8745E4" w14:textId="77777777" w:rsidR="009C509F" w:rsidRPr="001F2652" w:rsidRDefault="009C509F" w:rsidP="00132206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1F265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  <w:t>Cantril</w:t>
            </w:r>
            <w:proofErr w:type="spellEnd"/>
            <w:r w:rsidRPr="001F265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  <w:t>-ladder:</w:t>
            </w:r>
            <w:r w:rsidRPr="001F265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Results in line with 4 hypo’s (4+) and not in line with 1 hypo (1-)</w:t>
            </w:r>
          </w:p>
        </w:tc>
      </w:tr>
      <w:tr w:rsidR="00F46541" w:rsidRPr="002A487E" w14:paraId="654077A9" w14:textId="77777777" w:rsidTr="002A487E">
        <w:trPr>
          <w:jc w:val="center"/>
        </w:trPr>
        <w:tc>
          <w:tcPr>
            <w:tcW w:w="537" w:type="pct"/>
            <w:vMerge w:val="restart"/>
            <w:tcBorders>
              <w:top w:val="single" w:sz="4" w:space="0" w:color="auto"/>
            </w:tcBorders>
            <w:vAlign w:val="center"/>
          </w:tcPr>
          <w:p w14:paraId="4FBF9561" w14:textId="77777777" w:rsidR="009C509F" w:rsidRPr="001F2652" w:rsidRDefault="009C509F" w:rsidP="00132206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F265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EQ-5D-Y-3L</w:t>
            </w:r>
          </w:p>
          <w:p w14:paraId="03D28954" w14:textId="77777777" w:rsidR="009C509F" w:rsidRPr="001F2652" w:rsidRDefault="009C509F" w:rsidP="00132206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1F265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Proxy-reported</w:t>
            </w:r>
          </w:p>
        </w:tc>
        <w:tc>
          <w:tcPr>
            <w:tcW w:w="559" w:type="pct"/>
            <w:vMerge w:val="restart"/>
            <w:tcBorders>
              <w:top w:val="single" w:sz="4" w:space="0" w:color="auto"/>
            </w:tcBorders>
            <w:vAlign w:val="center"/>
          </w:tcPr>
          <w:p w14:paraId="3EEAFBE3" w14:textId="77777777" w:rsidR="009C509F" w:rsidRPr="001F2652" w:rsidRDefault="009C509F" w:rsidP="00132206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proofErr w:type="spellStart"/>
            <w:r w:rsidRPr="001F265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Gusi</w:t>
            </w:r>
            <w:proofErr w:type="spellEnd"/>
            <w:r w:rsidRPr="001F265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, 2014</w:t>
            </w:r>
          </w:p>
        </w:tc>
        <w:tc>
          <w:tcPr>
            <w:tcW w:w="486" w:type="pct"/>
            <w:vMerge w:val="restart"/>
            <w:tcBorders>
              <w:top w:val="single" w:sz="4" w:space="0" w:color="auto"/>
            </w:tcBorders>
            <w:vAlign w:val="center"/>
          </w:tcPr>
          <w:p w14:paraId="57CDF8EC" w14:textId="77777777" w:rsidR="009C509F" w:rsidRPr="001F2652" w:rsidRDefault="009C509F" w:rsidP="00132206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1F265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Spanish, Spain</w:t>
            </w:r>
          </w:p>
        </w:tc>
        <w:tc>
          <w:tcPr>
            <w:tcW w:w="572" w:type="pct"/>
            <w:vMerge w:val="restart"/>
            <w:tcBorders>
              <w:top w:val="single" w:sz="4" w:space="0" w:color="auto"/>
            </w:tcBorders>
            <w:vAlign w:val="center"/>
          </w:tcPr>
          <w:p w14:paraId="13D35E30" w14:textId="77777777" w:rsidR="009C509F" w:rsidRPr="001F2652" w:rsidRDefault="009C509F" w:rsidP="00132206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F265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General population</w:t>
            </w:r>
          </w:p>
        </w:tc>
        <w:tc>
          <w:tcPr>
            <w:tcW w:w="369" w:type="pct"/>
            <w:vMerge w:val="restart"/>
            <w:tcBorders>
              <w:top w:val="single" w:sz="4" w:space="0" w:color="auto"/>
            </w:tcBorders>
            <w:vAlign w:val="center"/>
          </w:tcPr>
          <w:p w14:paraId="2ED112DB" w14:textId="77777777" w:rsidR="009C509F" w:rsidRPr="001F2652" w:rsidRDefault="009C509F" w:rsidP="00132206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F265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266</w:t>
            </w:r>
          </w:p>
        </w:tc>
        <w:tc>
          <w:tcPr>
            <w:tcW w:w="65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CD36F9" w14:textId="77777777" w:rsidR="009C509F" w:rsidRPr="001F2652" w:rsidRDefault="009C509F" w:rsidP="0013220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F265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Doubtful</w:t>
            </w:r>
          </w:p>
        </w:tc>
        <w:tc>
          <w:tcPr>
            <w:tcW w:w="1825" w:type="pct"/>
            <w:tcBorders>
              <w:top w:val="single" w:sz="4" w:space="0" w:color="auto"/>
              <w:bottom w:val="single" w:sz="4" w:space="0" w:color="auto"/>
            </w:tcBorders>
          </w:tcPr>
          <w:p w14:paraId="4CC2B903" w14:textId="77777777" w:rsidR="009C509F" w:rsidRPr="001F2652" w:rsidRDefault="009C509F" w:rsidP="00132206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1F265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  <w:t>KIDSCREEN-27:</w:t>
            </w:r>
            <w:r w:rsidRPr="001F265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Results in line with 6 hypo’s (6+) and not in line with 9 </w:t>
            </w:r>
            <w:proofErr w:type="gramStart"/>
            <w:r w:rsidRPr="001F265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hypo’s</w:t>
            </w:r>
            <w:proofErr w:type="gramEnd"/>
            <w:r w:rsidRPr="001F265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(9-)</w:t>
            </w:r>
          </w:p>
        </w:tc>
      </w:tr>
      <w:tr w:rsidR="00F46541" w:rsidRPr="002A487E" w14:paraId="40DCA8E8" w14:textId="77777777" w:rsidTr="002A487E">
        <w:trPr>
          <w:jc w:val="center"/>
        </w:trPr>
        <w:tc>
          <w:tcPr>
            <w:tcW w:w="537" w:type="pct"/>
            <w:vMerge/>
            <w:tcBorders>
              <w:bottom w:val="single" w:sz="4" w:space="0" w:color="auto"/>
            </w:tcBorders>
          </w:tcPr>
          <w:p w14:paraId="753B8AD9" w14:textId="77777777" w:rsidR="009C509F" w:rsidRPr="001F2652" w:rsidRDefault="009C509F" w:rsidP="00132206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59" w:type="pct"/>
            <w:vMerge/>
            <w:tcBorders>
              <w:bottom w:val="single" w:sz="4" w:space="0" w:color="auto"/>
            </w:tcBorders>
          </w:tcPr>
          <w:p w14:paraId="084A9BB9" w14:textId="77777777" w:rsidR="009C509F" w:rsidRPr="001F2652" w:rsidRDefault="009C509F" w:rsidP="00132206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486" w:type="pct"/>
            <w:vMerge/>
            <w:tcBorders>
              <w:bottom w:val="single" w:sz="4" w:space="0" w:color="auto"/>
            </w:tcBorders>
            <w:vAlign w:val="center"/>
          </w:tcPr>
          <w:p w14:paraId="3144C979" w14:textId="77777777" w:rsidR="009C509F" w:rsidRPr="001F2652" w:rsidRDefault="009C509F" w:rsidP="00132206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72" w:type="pct"/>
            <w:vMerge/>
            <w:tcBorders>
              <w:bottom w:val="single" w:sz="4" w:space="0" w:color="auto"/>
            </w:tcBorders>
          </w:tcPr>
          <w:p w14:paraId="36F1E273" w14:textId="77777777" w:rsidR="009C509F" w:rsidRPr="001F2652" w:rsidRDefault="009C509F" w:rsidP="00132206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369" w:type="pct"/>
            <w:vMerge/>
            <w:tcBorders>
              <w:bottom w:val="single" w:sz="4" w:space="0" w:color="auto"/>
            </w:tcBorders>
          </w:tcPr>
          <w:p w14:paraId="78893828" w14:textId="77777777" w:rsidR="009C509F" w:rsidRPr="001F2652" w:rsidRDefault="009C509F" w:rsidP="00132206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65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3C4354" w14:textId="77777777" w:rsidR="009C509F" w:rsidRPr="001F2652" w:rsidRDefault="009C509F" w:rsidP="0013220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F265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Inadequate</w:t>
            </w:r>
          </w:p>
        </w:tc>
        <w:tc>
          <w:tcPr>
            <w:tcW w:w="1825" w:type="pct"/>
            <w:tcBorders>
              <w:top w:val="single" w:sz="4" w:space="0" w:color="auto"/>
              <w:bottom w:val="single" w:sz="4" w:space="0" w:color="auto"/>
            </w:tcBorders>
          </w:tcPr>
          <w:p w14:paraId="79EFBD76" w14:textId="77777777" w:rsidR="009C509F" w:rsidRPr="001F2652" w:rsidRDefault="009C509F" w:rsidP="00132206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F265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  <w:t>SRH:</w:t>
            </w:r>
            <w:r w:rsidRPr="001F265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Results in line with 2 hypo’s (2+) and not in line with 3 </w:t>
            </w:r>
            <w:proofErr w:type="gramStart"/>
            <w:r w:rsidRPr="001F265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hypo’s</w:t>
            </w:r>
            <w:proofErr w:type="gramEnd"/>
            <w:r w:rsidRPr="001F265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(3-)</w:t>
            </w:r>
          </w:p>
          <w:p w14:paraId="7D4450CC" w14:textId="77777777" w:rsidR="009C509F" w:rsidRPr="001F2652" w:rsidRDefault="009C509F" w:rsidP="00132206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proofErr w:type="spellStart"/>
            <w:r w:rsidRPr="001F265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  <w:t>Cantril</w:t>
            </w:r>
            <w:proofErr w:type="spellEnd"/>
            <w:r w:rsidRPr="001F265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  <w:t>-ladder:</w:t>
            </w:r>
            <w:r w:rsidRPr="001F265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Results in line with 4 hypo’s (4+) and not in line with 1 hypo (1-)</w:t>
            </w:r>
          </w:p>
        </w:tc>
      </w:tr>
      <w:tr w:rsidR="00F46541" w:rsidRPr="001F2652" w14:paraId="3B5B89C2" w14:textId="77777777" w:rsidTr="002A487E">
        <w:trPr>
          <w:jc w:val="center"/>
        </w:trPr>
        <w:tc>
          <w:tcPr>
            <w:tcW w:w="1582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489D6D" w14:textId="77777777" w:rsidR="009C509F" w:rsidRPr="001F2652" w:rsidRDefault="009C509F" w:rsidP="00132206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1F265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Summary results (overall ratings)</w:t>
            </w:r>
          </w:p>
        </w:tc>
        <w:tc>
          <w:tcPr>
            <w:tcW w:w="57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CC53F0" w14:textId="77777777" w:rsidR="009C509F" w:rsidRPr="008266E1" w:rsidRDefault="009C509F" w:rsidP="00132206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36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BCE30D" w14:textId="57D07B82" w:rsidR="009C509F" w:rsidRPr="008266E1" w:rsidRDefault="00F46541" w:rsidP="00132206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8266E1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n=</w:t>
            </w:r>
            <w:r w:rsidR="009C509F" w:rsidRPr="008266E1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708</w:t>
            </w:r>
          </w:p>
        </w:tc>
        <w:tc>
          <w:tcPr>
            <w:tcW w:w="65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5F1A6E" w14:textId="77777777" w:rsidR="009C509F" w:rsidRPr="001F2652" w:rsidRDefault="009C509F" w:rsidP="00132206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1825" w:type="pct"/>
            <w:tcBorders>
              <w:top w:val="single" w:sz="4" w:space="0" w:color="auto"/>
              <w:bottom w:val="single" w:sz="4" w:space="0" w:color="auto"/>
            </w:tcBorders>
          </w:tcPr>
          <w:p w14:paraId="5985A3FC" w14:textId="77777777" w:rsidR="009C509F" w:rsidRPr="001F2652" w:rsidRDefault="009C509F" w:rsidP="00132206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1F2652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val="en-US"/>
              </w:rPr>
              <w:t>KIDSCREEN-27:</w:t>
            </w:r>
            <w:r w:rsidRPr="001F265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 xml:space="preserve"> 13+ and 17- overall (-)</w:t>
            </w:r>
          </w:p>
          <w:p w14:paraId="76F0D2F6" w14:textId="77777777" w:rsidR="009C509F" w:rsidRPr="001F2652" w:rsidRDefault="009C509F" w:rsidP="00132206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1F2652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val="en-US"/>
              </w:rPr>
              <w:t>SRH:</w:t>
            </w:r>
            <w:r w:rsidRPr="001F265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 xml:space="preserve"> 4+ and 6- overall (-)</w:t>
            </w:r>
          </w:p>
          <w:p w14:paraId="0FDA0E19" w14:textId="77777777" w:rsidR="009C509F" w:rsidRPr="001F2652" w:rsidRDefault="009C509F" w:rsidP="00132206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proofErr w:type="spellStart"/>
            <w:r w:rsidRPr="001F2652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val="en-US"/>
              </w:rPr>
              <w:t>Cantril</w:t>
            </w:r>
            <w:proofErr w:type="spellEnd"/>
            <w:r w:rsidRPr="001F2652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val="en-US"/>
              </w:rPr>
              <w:t xml:space="preserve">-ladder: </w:t>
            </w:r>
            <w:r w:rsidRPr="001F265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8+ and 2- overall (+)</w:t>
            </w:r>
          </w:p>
        </w:tc>
      </w:tr>
      <w:tr w:rsidR="00F46541" w:rsidRPr="002A487E" w14:paraId="4557BACC" w14:textId="77777777" w:rsidTr="002A487E">
        <w:trPr>
          <w:jc w:val="center"/>
        </w:trPr>
        <w:tc>
          <w:tcPr>
            <w:tcW w:w="5000" w:type="pct"/>
            <w:gridSpan w:val="7"/>
            <w:tcBorders>
              <w:top w:val="single" w:sz="4" w:space="0" w:color="auto"/>
            </w:tcBorders>
          </w:tcPr>
          <w:p w14:paraId="41C0A58D" w14:textId="77777777" w:rsidR="009C509F" w:rsidRPr="001F2652" w:rsidRDefault="009C509F" w:rsidP="00132206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</w:pPr>
            <w:r w:rsidRPr="001F265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US" w:eastAsia="pt-BR"/>
              </w:rPr>
              <w:t xml:space="preserve">PROM(s) = patient-reported outcome measure(s); </w:t>
            </w:r>
            <w:r w:rsidRPr="001F2652"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/>
              </w:rPr>
              <w:t xml:space="preserve">n: sample size; </w:t>
            </w:r>
            <w:r w:rsidRPr="001F2652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 xml:space="preserve">hypo(’s): hypothesis(es); LSQ-7: </w:t>
            </w:r>
            <w:proofErr w:type="spellStart"/>
            <w:r w:rsidRPr="001F2652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Langemeijer</w:t>
            </w:r>
            <w:proofErr w:type="spellEnd"/>
            <w:r w:rsidRPr="001F2652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 xml:space="preserve"> Stool </w:t>
            </w:r>
            <w:proofErr w:type="spellStart"/>
            <w:r w:rsidRPr="001F2652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Questionionaire</w:t>
            </w:r>
            <w:proofErr w:type="spellEnd"/>
            <w:r w:rsidRPr="001F2652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 xml:space="preserve">; SRH: Self-rated health item; </w:t>
            </w:r>
            <w:proofErr w:type="spellStart"/>
            <w:r w:rsidRPr="001F2652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Cantril</w:t>
            </w:r>
            <w:proofErr w:type="spellEnd"/>
            <w:r w:rsidRPr="001F2652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 xml:space="preserve">-ladder: </w:t>
            </w:r>
            <w:proofErr w:type="spellStart"/>
            <w:r w:rsidRPr="001F2652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Cantril’s</w:t>
            </w:r>
            <w:proofErr w:type="spellEnd"/>
            <w:r w:rsidRPr="001F2652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 xml:space="preserve"> Life-Satisfaction-Ladder. </w:t>
            </w:r>
          </w:p>
          <w:p w14:paraId="169BF668" w14:textId="77777777" w:rsidR="009C509F" w:rsidRPr="001F2652" w:rsidRDefault="009C509F" w:rsidP="00132206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US" w:eastAsia="pt-BR"/>
              </w:rPr>
            </w:pPr>
            <w:r w:rsidRPr="001F265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US" w:eastAsia="pt-BR"/>
              </w:rPr>
              <w:t>COSMIN risk of bias: very good, adequate, doubtful, or inadequate quality.</w:t>
            </w:r>
          </w:p>
          <w:p w14:paraId="7848A1A2" w14:textId="77777777" w:rsidR="009C509F" w:rsidRPr="001F2652" w:rsidRDefault="009C509F" w:rsidP="00132206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</w:pPr>
            <w:r w:rsidRPr="001F265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US" w:eastAsia="pt-BR"/>
              </w:rPr>
              <w:t>Overall ratings: ‘+’ = sufficient; ‘-</w:t>
            </w:r>
            <w:r w:rsidRPr="001F2652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’</w:t>
            </w:r>
            <w:r w:rsidRPr="001F265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US" w:eastAsia="pt-BR"/>
              </w:rPr>
              <w:t xml:space="preserve"> = insufficient; ‘?’ = indeterminate; ‘±’ = inconsistent.</w:t>
            </w:r>
          </w:p>
          <w:p w14:paraId="156DCA5A" w14:textId="77777777" w:rsidR="009C509F" w:rsidRPr="001F2652" w:rsidRDefault="009C509F" w:rsidP="00132206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</w:pPr>
            <w:r w:rsidRPr="001F2652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KIDSCREEN-27: Comparisons include the physical well-being, psychological well-being and KIDSCREEN-10 index score.</w:t>
            </w:r>
            <w:r w:rsidRPr="001F265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  <w:t xml:space="preserve"> </w:t>
            </w:r>
          </w:p>
          <w:p w14:paraId="2FF893F8" w14:textId="77777777" w:rsidR="009C509F" w:rsidRPr="001F2652" w:rsidRDefault="009C509F" w:rsidP="00132206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</w:pPr>
            <w:r w:rsidRPr="001F2652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a: The study conducted in Italy did not use the KIDSCREEN-27 for the hypothesis testing of construct validity.</w:t>
            </w:r>
          </w:p>
          <w:p w14:paraId="6E51708D" w14:textId="77777777" w:rsidR="009C509F" w:rsidRPr="00453ED0" w:rsidRDefault="009C509F" w:rsidP="00132206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</w:pPr>
            <w:r w:rsidRPr="001F2652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b: The study Pérez-Souza did not use the Self-rated item for the hypothesis testing of construct validity.</w:t>
            </w:r>
          </w:p>
        </w:tc>
      </w:tr>
    </w:tbl>
    <w:p w14:paraId="6516BF68" w14:textId="77777777" w:rsidR="009C509F" w:rsidRDefault="009C509F" w:rsidP="009C509F">
      <w:pPr>
        <w:spacing w:line="360" w:lineRule="auto"/>
        <w:rPr>
          <w:rFonts w:ascii="Times New Roman" w:hAnsi="Times New Roman"/>
          <w:b/>
          <w:bCs/>
          <w:sz w:val="24"/>
          <w:lang w:val="en-US"/>
        </w:rPr>
      </w:pPr>
    </w:p>
    <w:p w14:paraId="6832FA8E" w14:textId="77777777" w:rsidR="00505684" w:rsidRPr="00193DA9" w:rsidRDefault="00505684">
      <w:pPr>
        <w:rPr>
          <w:lang w:val="en-US"/>
        </w:rPr>
      </w:pPr>
    </w:p>
    <w:sectPr w:rsidR="00505684" w:rsidRPr="00193DA9" w:rsidSect="00355D2D">
      <w:pgSz w:w="16838" w:h="11906" w:orient="landscape"/>
      <w:pgMar w:top="1701" w:right="1103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33FCCA" w14:textId="77777777" w:rsidR="00755749" w:rsidRDefault="00755749" w:rsidP="00193DA9">
      <w:pPr>
        <w:spacing w:after="0" w:line="240" w:lineRule="auto"/>
      </w:pPr>
      <w:r>
        <w:separator/>
      </w:r>
    </w:p>
  </w:endnote>
  <w:endnote w:type="continuationSeparator" w:id="0">
    <w:p w14:paraId="1E680739" w14:textId="77777777" w:rsidR="00755749" w:rsidRDefault="00755749" w:rsidP="00193D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Kalinga">
    <w:panose1 w:val="020B0502040204020203"/>
    <w:charset w:val="00"/>
    <w:family w:val="swiss"/>
    <w:pitch w:val="variable"/>
    <w:sig w:usb0="0008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DC99FB" w14:textId="77777777" w:rsidR="00755749" w:rsidRDefault="00755749" w:rsidP="00193DA9">
      <w:pPr>
        <w:spacing w:after="0" w:line="240" w:lineRule="auto"/>
      </w:pPr>
      <w:r>
        <w:separator/>
      </w:r>
    </w:p>
  </w:footnote>
  <w:footnote w:type="continuationSeparator" w:id="0">
    <w:p w14:paraId="327DF09F" w14:textId="77777777" w:rsidR="00755749" w:rsidRDefault="00755749" w:rsidP="00193D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0533C"/>
    <w:multiLevelType w:val="hybridMultilevel"/>
    <w:tmpl w:val="5538A338"/>
    <w:lvl w:ilvl="0" w:tplc="AF46C20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6E589E"/>
    <w:multiLevelType w:val="hybridMultilevel"/>
    <w:tmpl w:val="4092902A"/>
    <w:lvl w:ilvl="0" w:tplc="F24E481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1A19BF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900409D"/>
    <w:multiLevelType w:val="hybridMultilevel"/>
    <w:tmpl w:val="44EECF5E"/>
    <w:lvl w:ilvl="0" w:tplc="A75E70A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3854E5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25A310FE"/>
    <w:multiLevelType w:val="hybridMultilevel"/>
    <w:tmpl w:val="FBA0BC56"/>
    <w:lvl w:ilvl="0" w:tplc="28E65F8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EF231F"/>
    <w:multiLevelType w:val="hybridMultilevel"/>
    <w:tmpl w:val="600662C0"/>
    <w:lvl w:ilvl="0" w:tplc="64D4B7D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573DE9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28CB2DB4"/>
    <w:multiLevelType w:val="hybridMultilevel"/>
    <w:tmpl w:val="CC64937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296555"/>
    <w:multiLevelType w:val="hybridMultilevel"/>
    <w:tmpl w:val="9C064384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6108B0"/>
    <w:multiLevelType w:val="hybridMultilevel"/>
    <w:tmpl w:val="FDA0A24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580659"/>
    <w:multiLevelType w:val="hybridMultilevel"/>
    <w:tmpl w:val="522AA86A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A51BA4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504063C6"/>
    <w:multiLevelType w:val="hybridMultilevel"/>
    <w:tmpl w:val="8376E814"/>
    <w:lvl w:ilvl="0" w:tplc="B082EAC8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6037CB8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56A70194"/>
    <w:multiLevelType w:val="hybridMultilevel"/>
    <w:tmpl w:val="7530487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7010F1"/>
    <w:multiLevelType w:val="hybridMultilevel"/>
    <w:tmpl w:val="2BB4DC90"/>
    <w:lvl w:ilvl="0" w:tplc="CEC2852A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9F5637F"/>
    <w:multiLevelType w:val="multilevel"/>
    <w:tmpl w:val="A7BA3ED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67060E24"/>
    <w:multiLevelType w:val="hybridMultilevel"/>
    <w:tmpl w:val="ED72B2B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92875B0"/>
    <w:multiLevelType w:val="multilevel"/>
    <w:tmpl w:val="A7BA3ED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3342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6B9D42C1"/>
    <w:multiLevelType w:val="hybridMultilevel"/>
    <w:tmpl w:val="89FC30A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C22257E"/>
    <w:multiLevelType w:val="hybridMultilevel"/>
    <w:tmpl w:val="B8F8848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250454D"/>
    <w:multiLevelType w:val="multilevel"/>
    <w:tmpl w:val="9992267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3" w15:restartNumberingAfterBreak="0">
    <w:nsid w:val="72FC08BA"/>
    <w:multiLevelType w:val="hybridMultilevel"/>
    <w:tmpl w:val="AADC538A"/>
    <w:lvl w:ilvl="0" w:tplc="D4FC7C3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3443B43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75311D6C"/>
    <w:multiLevelType w:val="hybridMultilevel"/>
    <w:tmpl w:val="24A09636"/>
    <w:lvl w:ilvl="0" w:tplc="AFF0263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69B6235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76E32D33"/>
    <w:multiLevelType w:val="hybridMultilevel"/>
    <w:tmpl w:val="01324D1A"/>
    <w:lvl w:ilvl="0" w:tplc="F6B64268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96A337F"/>
    <w:multiLevelType w:val="hybridMultilevel"/>
    <w:tmpl w:val="D142534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A4A42C8"/>
    <w:multiLevelType w:val="hybridMultilevel"/>
    <w:tmpl w:val="5B96056E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B5D7A05"/>
    <w:multiLevelType w:val="hybridMultilevel"/>
    <w:tmpl w:val="12DE46BE"/>
    <w:lvl w:ilvl="0" w:tplc="09C8B25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4928893">
    <w:abstractNumId w:val="3"/>
  </w:num>
  <w:num w:numId="2" w16cid:durableId="1671709666">
    <w:abstractNumId w:val="1"/>
  </w:num>
  <w:num w:numId="3" w16cid:durableId="506288197">
    <w:abstractNumId w:val="5"/>
  </w:num>
  <w:num w:numId="4" w16cid:durableId="719666171">
    <w:abstractNumId w:val="0"/>
  </w:num>
  <w:num w:numId="5" w16cid:durableId="710153799">
    <w:abstractNumId w:val="8"/>
  </w:num>
  <w:num w:numId="6" w16cid:durableId="345985701">
    <w:abstractNumId w:val="15"/>
  </w:num>
  <w:num w:numId="7" w16cid:durableId="1612130134">
    <w:abstractNumId w:val="20"/>
  </w:num>
  <w:num w:numId="8" w16cid:durableId="596210695">
    <w:abstractNumId w:val="18"/>
  </w:num>
  <w:num w:numId="9" w16cid:durableId="79059342">
    <w:abstractNumId w:val="21"/>
  </w:num>
  <w:num w:numId="10" w16cid:durableId="1050498087">
    <w:abstractNumId w:val="28"/>
  </w:num>
  <w:num w:numId="11" w16cid:durableId="1239823337">
    <w:abstractNumId w:val="9"/>
  </w:num>
  <w:num w:numId="12" w16cid:durableId="400832190">
    <w:abstractNumId w:val="11"/>
  </w:num>
  <w:num w:numId="13" w16cid:durableId="34425124">
    <w:abstractNumId w:val="29"/>
  </w:num>
  <w:num w:numId="14" w16cid:durableId="1560049479">
    <w:abstractNumId w:val="10"/>
  </w:num>
  <w:num w:numId="15" w16cid:durableId="397094753">
    <w:abstractNumId w:val="7"/>
  </w:num>
  <w:num w:numId="16" w16cid:durableId="1135567065">
    <w:abstractNumId w:val="13"/>
  </w:num>
  <w:num w:numId="17" w16cid:durableId="1091662291">
    <w:abstractNumId w:val="22"/>
  </w:num>
  <w:num w:numId="18" w16cid:durableId="1363745924">
    <w:abstractNumId w:val="4"/>
  </w:num>
  <w:num w:numId="19" w16cid:durableId="1196045136">
    <w:abstractNumId w:val="23"/>
  </w:num>
  <w:num w:numId="20" w16cid:durableId="1619489749">
    <w:abstractNumId w:val="16"/>
  </w:num>
  <w:num w:numId="21" w16cid:durableId="1007907669">
    <w:abstractNumId w:val="25"/>
  </w:num>
  <w:num w:numId="22" w16cid:durableId="1604416409">
    <w:abstractNumId w:val="27"/>
  </w:num>
  <w:num w:numId="23" w16cid:durableId="630476242">
    <w:abstractNumId w:val="24"/>
  </w:num>
  <w:num w:numId="24" w16cid:durableId="1197082106">
    <w:abstractNumId w:val="30"/>
  </w:num>
  <w:num w:numId="25" w16cid:durableId="833490389">
    <w:abstractNumId w:val="19"/>
  </w:num>
  <w:num w:numId="26" w16cid:durableId="1696924012">
    <w:abstractNumId w:val="2"/>
  </w:num>
  <w:num w:numId="27" w16cid:durableId="236866304">
    <w:abstractNumId w:val="14"/>
  </w:num>
  <w:num w:numId="28" w16cid:durableId="940845389">
    <w:abstractNumId w:val="26"/>
  </w:num>
  <w:num w:numId="29" w16cid:durableId="1889342122">
    <w:abstractNumId w:val="12"/>
  </w:num>
  <w:num w:numId="30" w16cid:durableId="537623984">
    <w:abstractNumId w:val="17"/>
  </w:num>
  <w:num w:numId="31" w16cid:durableId="18430052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D36"/>
    <w:rsid w:val="00000370"/>
    <w:rsid w:val="00002542"/>
    <w:rsid w:val="000125C6"/>
    <w:rsid w:val="00032336"/>
    <w:rsid w:val="00037899"/>
    <w:rsid w:val="00041271"/>
    <w:rsid w:val="00042402"/>
    <w:rsid w:val="00043D36"/>
    <w:rsid w:val="000627E1"/>
    <w:rsid w:val="00083CE9"/>
    <w:rsid w:val="000B2B9E"/>
    <w:rsid w:val="000C1CCA"/>
    <w:rsid w:val="000C2351"/>
    <w:rsid w:val="000F4A71"/>
    <w:rsid w:val="001051D8"/>
    <w:rsid w:val="0011740D"/>
    <w:rsid w:val="00120FC9"/>
    <w:rsid w:val="00151BE2"/>
    <w:rsid w:val="0016201F"/>
    <w:rsid w:val="001625DD"/>
    <w:rsid w:val="0018511B"/>
    <w:rsid w:val="00193DA9"/>
    <w:rsid w:val="001A7F61"/>
    <w:rsid w:val="001B17CC"/>
    <w:rsid w:val="001B2E9A"/>
    <w:rsid w:val="001C3204"/>
    <w:rsid w:val="001D60C9"/>
    <w:rsid w:val="001F2652"/>
    <w:rsid w:val="001F3B4D"/>
    <w:rsid w:val="002333A1"/>
    <w:rsid w:val="00245175"/>
    <w:rsid w:val="00247330"/>
    <w:rsid w:val="00266384"/>
    <w:rsid w:val="00267659"/>
    <w:rsid w:val="00277471"/>
    <w:rsid w:val="00280C40"/>
    <w:rsid w:val="00282CD0"/>
    <w:rsid w:val="002A13B2"/>
    <w:rsid w:val="002A487E"/>
    <w:rsid w:val="002C0AAE"/>
    <w:rsid w:val="002C4225"/>
    <w:rsid w:val="002D0A6A"/>
    <w:rsid w:val="002D5266"/>
    <w:rsid w:val="002F7267"/>
    <w:rsid w:val="00301F05"/>
    <w:rsid w:val="0032577F"/>
    <w:rsid w:val="003416DB"/>
    <w:rsid w:val="00343BE2"/>
    <w:rsid w:val="0034494D"/>
    <w:rsid w:val="00355D2D"/>
    <w:rsid w:val="003825DC"/>
    <w:rsid w:val="00385E06"/>
    <w:rsid w:val="003A0632"/>
    <w:rsid w:val="003A330F"/>
    <w:rsid w:val="003F3547"/>
    <w:rsid w:val="003F7322"/>
    <w:rsid w:val="0040223C"/>
    <w:rsid w:val="004122FE"/>
    <w:rsid w:val="00412D36"/>
    <w:rsid w:val="004135A6"/>
    <w:rsid w:val="00413CE2"/>
    <w:rsid w:val="00417368"/>
    <w:rsid w:val="0044422D"/>
    <w:rsid w:val="00453015"/>
    <w:rsid w:val="00456CD4"/>
    <w:rsid w:val="00457903"/>
    <w:rsid w:val="00466463"/>
    <w:rsid w:val="00473054"/>
    <w:rsid w:val="00476B0A"/>
    <w:rsid w:val="00482BD7"/>
    <w:rsid w:val="004A0F1D"/>
    <w:rsid w:val="004B6816"/>
    <w:rsid w:val="004C1C9D"/>
    <w:rsid w:val="004C351F"/>
    <w:rsid w:val="004C3BFD"/>
    <w:rsid w:val="004D4EE6"/>
    <w:rsid w:val="004E4417"/>
    <w:rsid w:val="004E7074"/>
    <w:rsid w:val="004F4BBC"/>
    <w:rsid w:val="004F7A9E"/>
    <w:rsid w:val="00501158"/>
    <w:rsid w:val="005030EB"/>
    <w:rsid w:val="00505684"/>
    <w:rsid w:val="00517F3A"/>
    <w:rsid w:val="005406AB"/>
    <w:rsid w:val="005418A1"/>
    <w:rsid w:val="0056158F"/>
    <w:rsid w:val="0057173E"/>
    <w:rsid w:val="005719CC"/>
    <w:rsid w:val="00573D15"/>
    <w:rsid w:val="00581329"/>
    <w:rsid w:val="00585D99"/>
    <w:rsid w:val="00585DD4"/>
    <w:rsid w:val="0058724D"/>
    <w:rsid w:val="0058745A"/>
    <w:rsid w:val="005A123D"/>
    <w:rsid w:val="005A6CCA"/>
    <w:rsid w:val="005B32CF"/>
    <w:rsid w:val="005B682A"/>
    <w:rsid w:val="005B7F7C"/>
    <w:rsid w:val="005C16BA"/>
    <w:rsid w:val="005C766F"/>
    <w:rsid w:val="005D486A"/>
    <w:rsid w:val="005D5FF3"/>
    <w:rsid w:val="005E1034"/>
    <w:rsid w:val="005E42EF"/>
    <w:rsid w:val="005E71D1"/>
    <w:rsid w:val="0060407A"/>
    <w:rsid w:val="00605F2C"/>
    <w:rsid w:val="00615ECA"/>
    <w:rsid w:val="00627342"/>
    <w:rsid w:val="00643770"/>
    <w:rsid w:val="0064607B"/>
    <w:rsid w:val="00664CA7"/>
    <w:rsid w:val="00670005"/>
    <w:rsid w:val="00683931"/>
    <w:rsid w:val="006A3103"/>
    <w:rsid w:val="006C0F37"/>
    <w:rsid w:val="006C68AA"/>
    <w:rsid w:val="006F1D3A"/>
    <w:rsid w:val="006F3B65"/>
    <w:rsid w:val="006F4360"/>
    <w:rsid w:val="006F7FF7"/>
    <w:rsid w:val="00711834"/>
    <w:rsid w:val="00725415"/>
    <w:rsid w:val="00727C08"/>
    <w:rsid w:val="00733729"/>
    <w:rsid w:val="00734125"/>
    <w:rsid w:val="00755749"/>
    <w:rsid w:val="00757125"/>
    <w:rsid w:val="00771D21"/>
    <w:rsid w:val="00784EE8"/>
    <w:rsid w:val="00790762"/>
    <w:rsid w:val="00793133"/>
    <w:rsid w:val="007A56D3"/>
    <w:rsid w:val="007B41B2"/>
    <w:rsid w:val="007C3056"/>
    <w:rsid w:val="007C53CF"/>
    <w:rsid w:val="007C7878"/>
    <w:rsid w:val="007D120D"/>
    <w:rsid w:val="007D72EE"/>
    <w:rsid w:val="007F05C4"/>
    <w:rsid w:val="00804C71"/>
    <w:rsid w:val="00807A66"/>
    <w:rsid w:val="00817E5D"/>
    <w:rsid w:val="008266E1"/>
    <w:rsid w:val="0084714A"/>
    <w:rsid w:val="0085367F"/>
    <w:rsid w:val="008606C9"/>
    <w:rsid w:val="00866184"/>
    <w:rsid w:val="00871104"/>
    <w:rsid w:val="00887E2C"/>
    <w:rsid w:val="008B70CF"/>
    <w:rsid w:val="008C2932"/>
    <w:rsid w:val="008D1B5D"/>
    <w:rsid w:val="008D1D67"/>
    <w:rsid w:val="008E6EFF"/>
    <w:rsid w:val="008F2CED"/>
    <w:rsid w:val="008F5806"/>
    <w:rsid w:val="008F7AF4"/>
    <w:rsid w:val="009022FB"/>
    <w:rsid w:val="00906849"/>
    <w:rsid w:val="0093605B"/>
    <w:rsid w:val="00947DE4"/>
    <w:rsid w:val="00971516"/>
    <w:rsid w:val="00971C0E"/>
    <w:rsid w:val="0098237F"/>
    <w:rsid w:val="00990A17"/>
    <w:rsid w:val="009937DA"/>
    <w:rsid w:val="009C0798"/>
    <w:rsid w:val="009C509F"/>
    <w:rsid w:val="009D3FE0"/>
    <w:rsid w:val="009F5624"/>
    <w:rsid w:val="009F7726"/>
    <w:rsid w:val="00A00493"/>
    <w:rsid w:val="00A01214"/>
    <w:rsid w:val="00A07C3B"/>
    <w:rsid w:val="00A22454"/>
    <w:rsid w:val="00A226F4"/>
    <w:rsid w:val="00A26C0B"/>
    <w:rsid w:val="00A32206"/>
    <w:rsid w:val="00A54992"/>
    <w:rsid w:val="00A65505"/>
    <w:rsid w:val="00A70043"/>
    <w:rsid w:val="00A842F9"/>
    <w:rsid w:val="00AA6C11"/>
    <w:rsid w:val="00AB16F6"/>
    <w:rsid w:val="00AD6AE9"/>
    <w:rsid w:val="00AE0E69"/>
    <w:rsid w:val="00AF14D5"/>
    <w:rsid w:val="00AF6193"/>
    <w:rsid w:val="00B13615"/>
    <w:rsid w:val="00B2002E"/>
    <w:rsid w:val="00B27F26"/>
    <w:rsid w:val="00B301D1"/>
    <w:rsid w:val="00B769B2"/>
    <w:rsid w:val="00B77D7F"/>
    <w:rsid w:val="00B82FE1"/>
    <w:rsid w:val="00B83966"/>
    <w:rsid w:val="00B8414B"/>
    <w:rsid w:val="00B850C9"/>
    <w:rsid w:val="00B91DBE"/>
    <w:rsid w:val="00B97B91"/>
    <w:rsid w:val="00BA3A1D"/>
    <w:rsid w:val="00BB3BFF"/>
    <w:rsid w:val="00BB7134"/>
    <w:rsid w:val="00BC0726"/>
    <w:rsid w:val="00BE008F"/>
    <w:rsid w:val="00BF0A65"/>
    <w:rsid w:val="00BF31BA"/>
    <w:rsid w:val="00BF34F1"/>
    <w:rsid w:val="00C06609"/>
    <w:rsid w:val="00C15CD4"/>
    <w:rsid w:val="00C33907"/>
    <w:rsid w:val="00C465D7"/>
    <w:rsid w:val="00C660DB"/>
    <w:rsid w:val="00C70E9D"/>
    <w:rsid w:val="00C71EB9"/>
    <w:rsid w:val="00C95E31"/>
    <w:rsid w:val="00CA3E2C"/>
    <w:rsid w:val="00CA75C8"/>
    <w:rsid w:val="00CB5D06"/>
    <w:rsid w:val="00CC4CBF"/>
    <w:rsid w:val="00CE06CE"/>
    <w:rsid w:val="00CE71F2"/>
    <w:rsid w:val="00CF18E5"/>
    <w:rsid w:val="00CF67FE"/>
    <w:rsid w:val="00D321D5"/>
    <w:rsid w:val="00D4437E"/>
    <w:rsid w:val="00D478B1"/>
    <w:rsid w:val="00D50679"/>
    <w:rsid w:val="00D577AF"/>
    <w:rsid w:val="00D75D1E"/>
    <w:rsid w:val="00D91E35"/>
    <w:rsid w:val="00DA3039"/>
    <w:rsid w:val="00DC46F4"/>
    <w:rsid w:val="00DC68EE"/>
    <w:rsid w:val="00DC77F6"/>
    <w:rsid w:val="00DF3C6F"/>
    <w:rsid w:val="00E20A9A"/>
    <w:rsid w:val="00E24434"/>
    <w:rsid w:val="00E46D96"/>
    <w:rsid w:val="00E5276C"/>
    <w:rsid w:val="00E54F7E"/>
    <w:rsid w:val="00E758DE"/>
    <w:rsid w:val="00E916FD"/>
    <w:rsid w:val="00E93DD3"/>
    <w:rsid w:val="00E974D5"/>
    <w:rsid w:val="00EA2804"/>
    <w:rsid w:val="00EA2CAC"/>
    <w:rsid w:val="00EA489D"/>
    <w:rsid w:val="00EC0233"/>
    <w:rsid w:val="00EC46DF"/>
    <w:rsid w:val="00EC7045"/>
    <w:rsid w:val="00EE79B4"/>
    <w:rsid w:val="00EF2B6C"/>
    <w:rsid w:val="00EF32F6"/>
    <w:rsid w:val="00F07129"/>
    <w:rsid w:val="00F160C3"/>
    <w:rsid w:val="00F16F95"/>
    <w:rsid w:val="00F31C5C"/>
    <w:rsid w:val="00F339A1"/>
    <w:rsid w:val="00F46541"/>
    <w:rsid w:val="00F65507"/>
    <w:rsid w:val="00F65E09"/>
    <w:rsid w:val="00F721BE"/>
    <w:rsid w:val="00F732AF"/>
    <w:rsid w:val="00F82408"/>
    <w:rsid w:val="00F97D36"/>
    <w:rsid w:val="00FC06E1"/>
    <w:rsid w:val="00FD6148"/>
    <w:rsid w:val="00FE4436"/>
    <w:rsid w:val="00FE72E8"/>
    <w:rsid w:val="00FF25A6"/>
    <w:rsid w:val="00FF2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or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C1D1164"/>
  <w15:chartTrackingRefBased/>
  <w15:docId w15:val="{E3095771-104C-4B0E-9CF2-9B233F9E6C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or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3CE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4">
    <w:name w:val="Plain Table 4"/>
    <w:basedOn w:val="TableNormal"/>
    <w:uiPriority w:val="44"/>
    <w:rsid w:val="00412D3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Header">
    <w:name w:val="header"/>
    <w:basedOn w:val="Normal"/>
    <w:link w:val="HeaderChar"/>
    <w:uiPriority w:val="99"/>
    <w:unhideWhenUsed/>
    <w:rsid w:val="00193DA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93DA9"/>
  </w:style>
  <w:style w:type="paragraph" w:styleId="Footer">
    <w:name w:val="footer"/>
    <w:basedOn w:val="Normal"/>
    <w:link w:val="FooterChar"/>
    <w:uiPriority w:val="99"/>
    <w:unhideWhenUsed/>
    <w:rsid w:val="00193DA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3DA9"/>
  </w:style>
  <w:style w:type="character" w:styleId="CommentReference">
    <w:name w:val="annotation reference"/>
    <w:basedOn w:val="DefaultParagraphFont"/>
    <w:uiPriority w:val="99"/>
    <w:semiHidden/>
    <w:unhideWhenUsed/>
    <w:rsid w:val="00F8240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82408"/>
    <w:pPr>
      <w:spacing w:line="240" w:lineRule="auto"/>
    </w:pPr>
    <w:rPr>
      <w:rFonts w:ascii="Times New Roman" w:hAnsi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82408"/>
    <w:rPr>
      <w:rFonts w:ascii="Times New Roman" w:hAnsi="Times New Roman"/>
      <w:sz w:val="20"/>
      <w:szCs w:val="20"/>
    </w:rPr>
  </w:style>
  <w:style w:type="paragraph" w:styleId="Revision">
    <w:name w:val="Revision"/>
    <w:hidden/>
    <w:uiPriority w:val="99"/>
    <w:semiHidden/>
    <w:rsid w:val="00F16F95"/>
    <w:pPr>
      <w:spacing w:after="0" w:line="240" w:lineRule="auto"/>
    </w:pPr>
  </w:style>
  <w:style w:type="paragraph" w:customStyle="1" w:styleId="heading2">
    <w:name w:val="heading2"/>
    <w:basedOn w:val="Normal"/>
    <w:next w:val="Normal"/>
    <w:rsid w:val="00A70043"/>
    <w:pPr>
      <w:keepNext/>
      <w:overflowPunct w:val="0"/>
      <w:autoSpaceDE w:val="0"/>
      <w:autoSpaceDN w:val="0"/>
      <w:adjustRightInd w:val="0"/>
      <w:spacing w:before="240" w:after="180" w:line="360" w:lineRule="auto"/>
      <w:textAlignment w:val="baseline"/>
    </w:pPr>
    <w:rPr>
      <w:rFonts w:ascii="Arial" w:eastAsia="Times New Roman" w:hAnsi="Arial" w:cs="Times New Roman"/>
      <w:b/>
      <w:sz w:val="24"/>
      <w:szCs w:val="20"/>
      <w:lang w:val="en-US" w:eastAsia="de-DE" w:bidi="ar-SA"/>
    </w:rPr>
  </w:style>
  <w:style w:type="table" w:styleId="TableGrid">
    <w:name w:val="Table Grid"/>
    <w:basedOn w:val="TableNormal"/>
    <w:uiPriority w:val="39"/>
    <w:rsid w:val="0057173E"/>
    <w:pPr>
      <w:spacing w:after="0" w:line="240" w:lineRule="auto"/>
    </w:pPr>
    <w:rPr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51BE2"/>
    <w:rPr>
      <w:rFonts w:asciiTheme="minorHAnsi" w:hAnsiTheme="minorHAns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51BE2"/>
    <w:rPr>
      <w:rFonts w:ascii="Times New Roman" w:hAnsi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F65E0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65E09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2A13B2"/>
    <w:pPr>
      <w:ind w:left="720"/>
      <w:contextualSpacing/>
    </w:pPr>
    <w:rPr>
      <w:lang w:val="en-AU" w:bidi="ar-SA"/>
    </w:rPr>
  </w:style>
  <w:style w:type="paragraph" w:styleId="Caption">
    <w:name w:val="caption"/>
    <w:basedOn w:val="Normal"/>
    <w:next w:val="Normal"/>
    <w:uiPriority w:val="35"/>
    <w:unhideWhenUsed/>
    <w:qFormat/>
    <w:rsid w:val="002A13B2"/>
    <w:pPr>
      <w:spacing w:after="200" w:line="240" w:lineRule="auto"/>
    </w:pPr>
    <w:rPr>
      <w:i/>
      <w:iCs/>
      <w:color w:val="44546A" w:themeColor="text2"/>
      <w:sz w:val="18"/>
      <w:szCs w:val="18"/>
      <w:lang w:val="en-AU"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A13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13B2"/>
    <w:rPr>
      <w:rFonts w:ascii="Segoe UI" w:hAnsi="Segoe UI" w:cs="Segoe UI"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A13B2"/>
    <w:rPr>
      <w:color w:val="605E5C"/>
      <w:shd w:val="clear" w:color="auto" w:fill="E1DFDD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2A13B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A13B2"/>
    <w:rPr>
      <w:color w:val="954F72" w:themeColor="followedHyperlink"/>
      <w:u w:val="single"/>
    </w:rPr>
  </w:style>
  <w:style w:type="character" w:customStyle="1" w:styleId="MenoPendente2">
    <w:name w:val="Menção Pendente2"/>
    <w:basedOn w:val="DefaultParagraphFont"/>
    <w:uiPriority w:val="99"/>
    <w:semiHidden/>
    <w:unhideWhenUsed/>
    <w:rsid w:val="002A13B2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DefaultParagraphFont"/>
    <w:rsid w:val="002A13B2"/>
  </w:style>
  <w:style w:type="paragraph" w:styleId="NormalWeb">
    <w:name w:val="Normal (Web)"/>
    <w:basedOn w:val="Normal"/>
    <w:uiPriority w:val="99"/>
    <w:semiHidden/>
    <w:unhideWhenUsed/>
    <w:rsid w:val="002A13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 w:bidi="ar-SA"/>
    </w:rPr>
  </w:style>
  <w:style w:type="character" w:customStyle="1" w:styleId="MenoPendente3">
    <w:name w:val="Menção Pendente3"/>
    <w:basedOn w:val="DefaultParagraphFont"/>
    <w:uiPriority w:val="99"/>
    <w:semiHidden/>
    <w:unhideWhenUsed/>
    <w:rsid w:val="002A13B2"/>
    <w:rPr>
      <w:color w:val="605E5C"/>
      <w:shd w:val="clear" w:color="auto" w:fill="E1DFDD"/>
    </w:rPr>
  </w:style>
  <w:style w:type="character" w:customStyle="1" w:styleId="MenoPendente4">
    <w:name w:val="Menção Pendente4"/>
    <w:basedOn w:val="DefaultParagraphFont"/>
    <w:uiPriority w:val="99"/>
    <w:semiHidden/>
    <w:unhideWhenUsed/>
    <w:rsid w:val="002A13B2"/>
    <w:rPr>
      <w:color w:val="605E5C"/>
      <w:shd w:val="clear" w:color="auto" w:fill="E1DFDD"/>
    </w:rPr>
  </w:style>
  <w:style w:type="character" w:styleId="LineNumber">
    <w:name w:val="line number"/>
    <w:basedOn w:val="DefaultParagraphFont"/>
    <w:uiPriority w:val="99"/>
    <w:semiHidden/>
    <w:unhideWhenUsed/>
    <w:rsid w:val="002A13B2"/>
  </w:style>
  <w:style w:type="paragraph" w:customStyle="1" w:styleId="msonormal0">
    <w:name w:val="msonormal"/>
    <w:basedOn w:val="Normal"/>
    <w:rsid w:val="002A13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f01">
    <w:name w:val="cf01"/>
    <w:basedOn w:val="DefaultParagraphFont"/>
    <w:rsid w:val="002A13B2"/>
    <w:rPr>
      <w:rFonts w:ascii="Segoe UI" w:hAnsi="Segoe UI" w:cs="Segoe UI" w:hint="default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2A13B2"/>
    <w:rPr>
      <w:color w:val="808080"/>
    </w:rPr>
  </w:style>
  <w:style w:type="table" w:customStyle="1" w:styleId="Tabelacomgrade1">
    <w:name w:val="Tabela com grade1"/>
    <w:basedOn w:val="TableNormal"/>
    <w:next w:val="TableGrid"/>
    <w:uiPriority w:val="39"/>
    <w:rsid w:val="002A13B2"/>
    <w:pPr>
      <w:spacing w:after="0" w:line="240" w:lineRule="auto"/>
    </w:pPr>
    <w:rPr>
      <w:rFonts w:ascii="Calibri" w:eastAsia="Calibri" w:hAnsi="Calibri" w:cs="Kaling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62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9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4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0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9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iparma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pubmed.ncbi.nlm.nih.gov/?term=Kreimeier+S&amp;cauthor_id=3137870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ubmed.ncbi.nlm.nih.gov/?term=Burstr%C3%B6m+K&amp;cauthor_id=20430804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D2D4239-4E66-EB44-A138-78CD02F05F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85</Pages>
  <Words>20413</Words>
  <Characters>116360</Characters>
  <Application>Microsoft Office Word</Application>
  <DocSecurity>0</DocSecurity>
  <Lines>969</Lines>
  <Paragraphs>272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136501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Caique de Melo</dc:creator>
  <cp:keywords/>
  <dc:description/>
  <cp:lastModifiedBy>Caique de Melo</cp:lastModifiedBy>
  <cp:revision>2</cp:revision>
  <dcterms:created xsi:type="dcterms:W3CDTF">2025-01-19T14:59:00Z</dcterms:created>
  <dcterms:modified xsi:type="dcterms:W3CDTF">2025-01-19T14:59:00Z</dcterms:modified>
</cp:coreProperties>
</file>