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bookmarkStart w:id="0" w:name="_GoBack"/>
            <w:bookmarkEnd w:id="0"/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5D107A34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743C0942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1447C045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2E8B2D1A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553BE95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54EDDBAE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61C67F5C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6722D147" w:rsidR="00FB3483" w:rsidRPr="006637FF" w:rsidRDefault="005A2DC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000EBAD3" w:rsidR="00930A31" w:rsidRPr="006637FF" w:rsidRDefault="005A2DC7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3CDD3E21" w:rsidR="00930A31" w:rsidRPr="006637FF" w:rsidRDefault="005A2DC7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5D9B746E" w:rsidR="00077B44" w:rsidRPr="006637FF" w:rsidRDefault="005A2DC7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funding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12514205" w:rsidR="00077B44" w:rsidRPr="006637FF" w:rsidRDefault="005A2DC7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10.1136/bmj.n71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9" w:history="1">
        <w:r w:rsidR="0054118F" w:rsidRPr="008C7D0F">
          <w:rPr>
            <w:rStyle w:val="Hyperlink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10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75703" w14:textId="77777777" w:rsidR="00522834" w:rsidRDefault="00522834">
      <w:r>
        <w:separator/>
      </w:r>
    </w:p>
  </w:endnote>
  <w:endnote w:type="continuationSeparator" w:id="0">
    <w:p w14:paraId="1FFCB6EA" w14:textId="77777777" w:rsidR="00522834" w:rsidRDefault="0052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5CFCE" w14:textId="77777777" w:rsidR="00522834" w:rsidRDefault="00522834">
      <w:r>
        <w:separator/>
      </w:r>
    </w:p>
  </w:footnote>
  <w:footnote w:type="continuationSeparator" w:id="0">
    <w:p w14:paraId="67CD0AC8" w14:textId="77777777" w:rsidR="00522834" w:rsidRDefault="0052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70B6" w14:textId="390F5251" w:rsidR="00947707" w:rsidRPr="00930A31" w:rsidRDefault="00A76450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  <w:lang w:val="de-AT" w:eastAsia="de-AT"/>
      </w:rPr>
      <w:drawing>
        <wp:anchor distT="0" distB="0" distL="114300" distR="114300" simplePos="0" relativeHeight="251657728" behindDoc="0" locked="0" layoutInCell="1" allowOverlap="1" wp14:anchorId="2979B458" wp14:editId="028EBDAD">
          <wp:simplePos x="0" y="0"/>
          <wp:positionH relativeFrom="column">
            <wp:posOffset>0</wp:posOffset>
          </wp:positionH>
          <wp:positionV relativeFrom="paragraph">
            <wp:posOffset>-184150</wp:posOffset>
          </wp:positionV>
          <wp:extent cx="457200" cy="438150"/>
          <wp:effectExtent l="0" t="0" r="0" b="0"/>
          <wp:wrapSquare wrapText="bothSides"/>
          <wp:docPr id="3" name="Bild 3" descr="Prisma-logo-Colour-white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isma-logo-Colour-white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F"/>
    <w:rsid w:val="00077B44"/>
    <w:rsid w:val="001019D0"/>
    <w:rsid w:val="00153D99"/>
    <w:rsid w:val="0018323E"/>
    <w:rsid w:val="00190C83"/>
    <w:rsid w:val="0021393F"/>
    <w:rsid w:val="00246C93"/>
    <w:rsid w:val="00256BAF"/>
    <w:rsid w:val="00267D7F"/>
    <w:rsid w:val="002A2A06"/>
    <w:rsid w:val="002C0037"/>
    <w:rsid w:val="002C3BDC"/>
    <w:rsid w:val="0030322E"/>
    <w:rsid w:val="003103C2"/>
    <w:rsid w:val="00323C0D"/>
    <w:rsid w:val="003516AD"/>
    <w:rsid w:val="00363B8D"/>
    <w:rsid w:val="003B79FF"/>
    <w:rsid w:val="00400A0B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9028D"/>
    <w:rsid w:val="005979B8"/>
    <w:rsid w:val="005A2DC7"/>
    <w:rsid w:val="005F199C"/>
    <w:rsid w:val="00635816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781ED0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76450"/>
    <w:rsid w:val="00A86593"/>
    <w:rsid w:val="00A86A41"/>
    <w:rsid w:val="00AB79CE"/>
    <w:rsid w:val="00AE4BBD"/>
    <w:rsid w:val="00B51910"/>
    <w:rsid w:val="00B655B4"/>
    <w:rsid w:val="00BA542D"/>
    <w:rsid w:val="00C12962"/>
    <w:rsid w:val="00C15DF7"/>
    <w:rsid w:val="00CC30DD"/>
    <w:rsid w:val="00D804F5"/>
    <w:rsid w:val="00D9401E"/>
    <w:rsid w:val="00D95D84"/>
    <w:rsid w:val="00DB2AAA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CA" w:eastAsia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Kopfzeile">
    <w:name w:val="header"/>
    <w:basedOn w:val="Standard"/>
    <w:rsid w:val="00E324A8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0" Target="header1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13" Target="../customXml/item1.xml" Type="http://schemas.openxmlformats.org/officeDocument/2006/relationships/customXml"/><Relationship Id="rId14" Target="../customXml/item2.xml" Type="http://schemas.openxmlformats.org/officeDocument/2006/relationships/customXml"/><Relationship Id="rId15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ttps://creativecommons.org/licenses/by/4.0/" TargetMode="External" Type="http://schemas.openxmlformats.org/officeDocument/2006/relationships/hyperlink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halt" ma:contentTypeID="0x0101009455936522FA450595936522FA15054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Ersteller" minOccurs="0"/>
                <xsd:element ref="ns2:Datum_x0020_der_x0020_Erstellung" minOccurs="0"/>
                <xsd:element ref="ns2:Bearbeiter" minOccurs="0"/>
                <xsd:element ref="ns2:Datum_x0020_der_x0020__x00c4_nderung" minOccurs="0"/>
                <xsd:element ref="ns2:Beschreibung" minOccurs="0"/>
                <xsd:element ref="ns2:Datum_x0020_des_x0020_letzten_x0020_Aufruf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Ersteller" ma:readOnly="true" ma:index="8" nillable="true" ma:displayName="Ersteller" ma:internalName="Ersteller">
      <xsd:simpleType>
        <xsd:restriction base="dms:Text">
</xsd:restriction>
      </xsd:simpleType>
    </xsd:element>
    <xsd:element name="Datum_x0020_der_x0020_Erstellung" ma:readOnly="true" ma:index="9" nillable="true" ma:displayName="Datum der Erstellung" ma:format="DateTime" ma:internalName="Datum_x0020_der_x0020_Erstellung">
      <xsd:simpleType>
        <xsd:restriction base="dms:DateTime">
</xsd:restriction>
      </xsd:simpleType>
    </xsd:element>
    <xsd:element name="Bearbeiter" ma:readOnly="true" ma:index="10" nillable="true" ma:displayName="Bearbeiter" ma:internalName="Bearbeiter">
      <xsd:simpleType>
        <xsd:restriction base="dms:Text">
</xsd:restriction>
      </xsd:simpleType>
    </xsd:element>
    <xsd:element name="Datum_x0020_der_x0020__x00c4_nderung" ma:readOnly="true" ma:index="11" nillable="true" ma:displayName="Datum der Änderung" ma:format="DateTime" ma:internalName="Datum_x0020_der_x0020__x00c4_nderung">
      <xsd:simpleType>
        <xsd:restriction base="dms:DateTime">
</xsd:restriction>
      </xsd:simpleType>
    </xsd:element>
    <xsd:element name="Beschreibung" ma:index="12" nillable="true" ma:displayName="Beschreibung" ma:internalName="Beschreibung">
      <xsd:simpleType>
        <xsd:restriction base="dms:Note">
</xsd:restriction>
      </xsd:simpleType>
    </xsd:element>
    <xsd:element name="Datum_x0020_des_x0020_letzten_x0020_Aufrufs" ma:readOnly="true" ma:index="13" nillable="true" ma:displayName="Datum des letzten Aufrufs" ma:format="DateTime" ma:internalName="Datum_x0020_des_x0020_letzten_x0020_Aufrufs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teller xmlns="0e656187-b300-4fb0-8bf4-3a50f872073c">02uu5v0x</Ersteller>
    <Datum_x0020_der_x0020_Erstellung xmlns="0e656187-b300-4fb0-8bf4-3a50f872073c">2026-06-12T07:01:44Z</Datum_x0020_der_x0020_Erstellung>
    <Bearbeiter xmlns="0e656187-b300-4fb0-8bf4-3a50f872073c">02uu5v0x</Bearbeiter>
    <Datum_x0020_der_x0020__x00c4_nderung xmlns="0e656187-b300-4fb0-8bf4-3a50f872073c">2026-06-12T07:01:44Z</Datum_x0020_der_x0020__x00c4_nderung>
    <Beschreibung xmlns="0e656187-b300-4fb0-8bf4-3a50f872073c" xsi:nil="true"/>
    <Datum_x0020_des_x0020_letzten_x0020_Aufrufs xmlns="0e656187-b300-4fb0-8bf4-3a50f872073c" xsi:nil="true"/>
  </documentManagement>
</p:properties>
</file>

<file path=customXml/itemProps1.xml><?xml version="1.0" encoding="utf-8"?>
<ds:datastoreItem xmlns:ds="http://schemas.openxmlformats.org/officeDocument/2006/customXml" ds:itemID=" {BEF9D655-6DAB-4294-9728-317ECE650505}"/>
</file>

<file path=customXml/itemProps2.xml><?xml version="1.0" encoding="utf-8"?>
<ds:datastoreItem xmlns:ds="http://schemas.openxmlformats.org/officeDocument/2006/customXml" ds:itemID=" {032504F6-3063-47D8-A3EF-2F93DBF9AA00}"/>
</file>

<file path=customXml/itemProps3.xml><?xml version="1.0" encoding="utf-8"?>
<ds:datastoreItem xmlns:ds="http://schemas.openxmlformats.org/officeDocument/2006/customXml" ds:itemID=" {CACABB1C-8557-404A-94A3-76224CD69B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PRISMA 2020 Abstract Checklist</vt:lpstr>
      <vt:lpstr>PRISMA 2020 Abstract Checklist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2026-06-12T07:01:00Z</dcterms:created>
  <dc:creator>mocampo</dc:creator>
  <cp:lastModifiedBy>Honegger Martina, Mag. (FH)</cp:lastModifiedBy>
  <cp:lastPrinted>2025-03-11T00:40:00Z</cp:lastPrinted>
  <dcterms:modified xsi:type="dcterms:W3CDTF">2026-06-12T07:01:00Z</dcterms:modified>
  <cp:revision>2</cp:revision>
  <dc:title>PRISMA 2020 Abstract Checklist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0x010100ADABE74821A74ADCABE74821A75ADCBB</vt:lpwstr>
  </property>
</Properties>
</file>