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A2612" w14:textId="1B535DE7" w:rsidR="006B3A60" w:rsidRDefault="009E3892" w:rsidP="006B3A6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Crisis, Country and Party Lines: Politicians’ Misinformation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Behavior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and Public Engagement</w:t>
      </w:r>
    </w:p>
    <w:p w14:paraId="5A58A530" w14:textId="2AF6A35C" w:rsidR="00422648" w:rsidRDefault="00000000" w:rsidP="001304B2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Information</w:t>
      </w:r>
      <w:r w:rsidR="001304B2">
        <w:rPr>
          <w:rFonts w:ascii="Times New Roman" w:eastAsia="Times New Roman" w:hAnsi="Times New Roman" w:cs="Times New Roman"/>
          <w:b/>
          <w:sz w:val="24"/>
          <w:szCs w:val="24"/>
        </w:rPr>
        <w:t xml:space="preserve"> (SI)</w:t>
      </w:r>
    </w:p>
    <w:p w14:paraId="094513F7" w14:textId="1E5E42A2" w:rsidR="00F73830" w:rsidRPr="0040607A" w:rsidRDefault="00F73830" w:rsidP="00F73830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607A">
        <w:rPr>
          <w:rFonts w:ascii="Times New Roman" w:eastAsia="Times New Roman" w:hAnsi="Times New Roman" w:cs="Times New Roman"/>
          <w:b/>
          <w:bCs/>
          <w:sz w:val="24"/>
          <w:szCs w:val="24"/>
        </w:rPr>
        <w:t>Method: Data Processing</w:t>
      </w:r>
    </w:p>
    <w:p w14:paraId="3A1BA686" w14:textId="77777777" w:rsidR="00F73830" w:rsidRDefault="00F73830" w:rsidP="00F7383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Crisis-related and general misinformation classification complementary keyword list:</w:t>
      </w:r>
    </w:p>
    <w:p w14:paraId="51D03A92" w14:textId="77777777" w:rsidR="00F73830" w:rsidRPr="001304B2" w:rsidRDefault="00F73830" w:rsidP="00F7383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Germany: impfen, </w:t>
      </w:r>
      <w:proofErr w:type="spellStart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>pandemie</w:t>
      </w:r>
      <w:proofErr w:type="spellEnd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>impfung</w:t>
      </w:r>
      <w:proofErr w:type="spellEnd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>maske</w:t>
      </w:r>
      <w:proofErr w:type="spellEnd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>coronakrise</w:t>
      </w:r>
      <w:proofErr w:type="spellEnd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>zweitimpfung</w:t>
      </w:r>
      <w:proofErr w:type="spellEnd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>boosterimpfung</w:t>
      </w:r>
      <w:proofErr w:type="spellEnd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>impfbus</w:t>
      </w:r>
      <w:proofErr w:type="spellEnd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epidemisch, </w:t>
      </w:r>
      <w:proofErr w:type="spellStart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>jens</w:t>
      </w:r>
      <w:proofErr w:type="spellEnd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>spahn</w:t>
      </w:r>
      <w:proofErr w:type="spellEnd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voll </w:t>
      </w:r>
      <w:proofErr w:type="spellStart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>impfschutz</w:t>
      </w:r>
      <w:proofErr w:type="spellEnd"/>
      <w:r w:rsidRPr="001304B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</w:p>
    <w:p w14:paraId="3C63CF5A" w14:textId="77777777" w:rsidR="00F73830" w:rsidRPr="003538E2" w:rsidRDefault="00F73830" w:rsidP="00F7383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3538E2">
        <w:rPr>
          <w:rFonts w:ascii="Times New Roman" w:eastAsia="Times New Roman" w:hAnsi="Times New Roman" w:cs="Times New Roman"/>
          <w:sz w:val="24"/>
          <w:szCs w:val="24"/>
          <w:lang w:val="it-IT"/>
        </w:rPr>
        <w:t>Italy</w:t>
      </w:r>
      <w:proofErr w:type="spellEnd"/>
      <w:r w:rsidRPr="003538E2">
        <w:rPr>
          <w:rFonts w:ascii="Times New Roman" w:eastAsia="Times New Roman" w:hAnsi="Times New Roman" w:cs="Times New Roman"/>
          <w:sz w:val="24"/>
          <w:szCs w:val="24"/>
          <w:lang w:val="it-IT"/>
        </w:rPr>
        <w:t>: vaccino, vaccinare, virus, mascherina, vaccinazione, vaccinale, coronavirus, green pass, zona rosso, attualmente positivo, caso positivo, chiedere riaprire, ora ripartire, primo doso, rischio contagio, rispettare regola, terapia intensivo.</w:t>
      </w:r>
    </w:p>
    <w:p w14:paraId="5C168124" w14:textId="77777777" w:rsidR="00F73830" w:rsidRDefault="00F73830" w:rsidP="00F7383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United Kingdom: dose,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vaccination,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selfisolate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stay home, return school, book test, face coverings, get test, protective equipment, second dose, tier 2, 2 m, 2 metre, close contact, contact tracer, death toll, hand hygiene, mobile testing, national restriction, need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selfisolate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nhscovid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19, prevent spread, restriction lift, sense taste, stop spread, test regularly, testing capacity, testing unit, tier 3, travel restriction, lateral flow test,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save life, protect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save, contact exist case, essential food medicine, mobile testing unit,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nhscovid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19 app, protect love one, school ready welcome.</w:t>
      </w:r>
    </w:p>
    <w:p w14:paraId="66652CED" w14:textId="77777777" w:rsidR="00F73830" w:rsidRDefault="00F73830" w:rsidP="00F7383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United States: N-gram complementary keyword list not applicable, the official annotation already yields convincing results. </w:t>
      </w:r>
    </w:p>
    <w:p w14:paraId="52795AAF" w14:textId="77777777" w:rsidR="00F73830" w:rsidRDefault="00F73830" w:rsidP="00F7383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Crisis-related and general misinformation classification results</w:t>
      </w:r>
    </w:p>
    <w:tbl>
      <w:tblPr>
        <w:tblStyle w:val="ab"/>
        <w:tblW w:w="9029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F73830" w14:paraId="3ADF1542" w14:textId="77777777" w:rsidTr="00E1597C"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98DC92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527D38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Precision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A9F51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Recall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DEB553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F1</w:t>
            </w:r>
          </w:p>
        </w:tc>
      </w:tr>
      <w:tr w:rsidR="00F73830" w14:paraId="5F497855" w14:textId="77777777" w:rsidTr="00E1597C"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3F523B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425F53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4FCE56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ABBB9F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0.92</w:t>
            </w:r>
          </w:p>
        </w:tc>
      </w:tr>
      <w:tr w:rsidR="00F73830" w14:paraId="4CD888DB" w14:textId="77777777" w:rsidTr="00E1597C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A5037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0400B5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BF878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7EFD4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F73830" w14:paraId="45D94CF9" w14:textId="77777777" w:rsidTr="00E1597C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72887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Kingdom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AA9D41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FBB20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AA5DA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0.84</w:t>
            </w:r>
          </w:p>
        </w:tc>
      </w:tr>
      <w:tr w:rsidR="00F73830" w14:paraId="42939E9B" w14:textId="77777777" w:rsidTr="00E1597C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6ACFD0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B332DB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2E2A9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E44D7" w14:textId="77777777" w:rsidR="00F73830" w:rsidRDefault="00F73830" w:rsidP="00E159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</w:t>
            </w:r>
          </w:p>
        </w:tc>
      </w:tr>
    </w:tbl>
    <w:p w14:paraId="6046700A" w14:textId="77777777" w:rsidR="00F73830" w:rsidRDefault="00F7383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C619A7" w14:textId="07F23C92" w:rsidR="00422648" w:rsidRDefault="003538E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Table S1: Misinformation Share per Country: ANOVA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TukeyHSD</w:t>
      </w:r>
      <w:proofErr w:type="spellEnd"/>
    </w:p>
    <w:p w14:paraId="6BD2CEC4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ANOVA</w:t>
      </w:r>
    </w:p>
    <w:tbl>
      <w:tblPr>
        <w:tblStyle w:val="a"/>
        <w:tblW w:w="9029" w:type="dxa"/>
        <w:tblLayout w:type="fixed"/>
        <w:tblLook w:val="0600" w:firstRow="0" w:lastRow="0" w:firstColumn="0" w:lastColumn="0" w:noHBand="1" w:noVBand="1"/>
      </w:tblPr>
      <w:tblGrid>
        <w:gridCol w:w="1289"/>
        <w:gridCol w:w="1290"/>
        <w:gridCol w:w="1290"/>
        <w:gridCol w:w="1290"/>
        <w:gridCol w:w="1290"/>
        <w:gridCol w:w="1290"/>
        <w:gridCol w:w="1290"/>
      </w:tblGrid>
      <w:tr w:rsidR="00422648" w14:paraId="1C8785DD" w14:textId="77777777" w:rsidTr="001304B2"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330C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2708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47E2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0983F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7E7E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9697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F78B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2</w:t>
            </w:r>
          </w:p>
        </w:tc>
      </w:tr>
      <w:tr w:rsidR="00422648" w14:paraId="2E5AE9F1" w14:textId="77777777" w:rsidTr="001304B2"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7204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0E88C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A2289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FBEAB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6861B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42.65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79B79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86183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422648" w14:paraId="0A37EEAB" w14:textId="77777777" w:rsidTr="001304B2"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CD89B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9BA3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20.57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92CB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3,116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9446F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72275A" w14:textId="77777777" w:rsidR="00422648" w:rsidRDefault="0042264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5C6A16" w14:textId="77777777" w:rsidR="00422648" w:rsidRDefault="0042264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E7EEB" w14:textId="77777777" w:rsidR="00422648" w:rsidRDefault="0042264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CBBBD0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F0DC0E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TukeyHSD</w:t>
      </w:r>
      <w:proofErr w:type="spellEnd"/>
    </w:p>
    <w:tbl>
      <w:tblPr>
        <w:tblStyle w:val="a0"/>
        <w:tblW w:w="9000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345"/>
        <w:gridCol w:w="1455"/>
        <w:gridCol w:w="1545"/>
        <w:gridCol w:w="1515"/>
        <w:gridCol w:w="1140"/>
      </w:tblGrid>
      <w:tr w:rsidR="00422648" w14:paraId="1E19A41C" w14:textId="77777777" w:rsidTr="00733541"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36AF20" w14:textId="77777777" w:rsidR="00422648" w:rsidRDefault="0042264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90E4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D5A7B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CI Lower Bound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8FDCD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95% CI Upper Bound 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8EBC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422648" w14:paraId="119FAA31" w14:textId="77777777" w:rsidTr="00733541">
        <w:tc>
          <w:tcPr>
            <w:tcW w:w="334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97AD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Italy-Germany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AA4E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853C7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D4F1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FDF2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422648" w14:paraId="7441D94F" w14:textId="77777777" w:rsidTr="00733541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50CBE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Kingdom - Germany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C30C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D8B29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48126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731E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.377</w:t>
            </w:r>
          </w:p>
        </w:tc>
      </w:tr>
      <w:tr w:rsidR="00422648" w14:paraId="1943D57C" w14:textId="77777777" w:rsidTr="00733541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A919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States - Germany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09BF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CE0A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62181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430C8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.298</w:t>
            </w:r>
          </w:p>
        </w:tc>
      </w:tr>
      <w:tr w:rsidR="00422648" w14:paraId="3313C1C1" w14:textId="77777777" w:rsidTr="00733541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61ABF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Kingdom - Italy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10271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-0.044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B83B7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E920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-0.035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C6220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422648" w14:paraId="210A6CC9" w14:textId="77777777" w:rsidTr="00733541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FCDBD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States - Italy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8A689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-0.033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B96D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36871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-0.024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E9D7D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422648" w14:paraId="7D1F8F79" w14:textId="77777777" w:rsidTr="00733541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FC236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States - United Kingdom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E6EBB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EE191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4524A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BF55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.001</w:t>
            </w:r>
          </w:p>
        </w:tc>
      </w:tr>
    </w:tbl>
    <w:p w14:paraId="3ED00DBE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AC045E" w14:textId="1B138C9C" w:rsidR="00422648" w:rsidRDefault="003538E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S2: (Mis)information Share per Level of</w:t>
      </w:r>
      <w:r w:rsidR="00FF352D">
        <w:rPr>
          <w:rFonts w:ascii="Times New Roman" w:eastAsia="Times New Roman" w:hAnsi="Times New Roman" w:cs="Times New Roman"/>
          <w:sz w:val="24"/>
          <w:szCs w:val="24"/>
        </w:rPr>
        <w:t xml:space="preserve"> Political Hierarchy</w:t>
      </w:r>
    </w:p>
    <w:tbl>
      <w:tblPr>
        <w:tblStyle w:val="a1"/>
        <w:tblW w:w="9000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2355"/>
        <w:gridCol w:w="2370"/>
        <w:gridCol w:w="1005"/>
        <w:gridCol w:w="1350"/>
      </w:tblGrid>
      <w:tr w:rsidR="00422648" w14:paraId="55F9B162" w14:textId="77777777" w:rsidTr="00DB3CDF"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07BE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DA95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Level</w:t>
            </w:r>
          </w:p>
        </w:tc>
        <w:tc>
          <w:tcPr>
            <w:tcW w:w="2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5CAA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(Mis)information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DBC83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9D19F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Proportion</w:t>
            </w:r>
          </w:p>
        </w:tc>
      </w:tr>
      <w:tr w:rsidR="00DB3CDF" w14:paraId="7253FEEC" w14:textId="77777777" w:rsidTr="00DB3CDF">
        <w:tc>
          <w:tcPr>
            <w:tcW w:w="192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16CD4C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235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CECE7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Executive</w:t>
            </w:r>
          </w:p>
        </w:tc>
        <w:tc>
          <w:tcPr>
            <w:tcW w:w="237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4E1E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C7B25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D14CD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DB3CDF" w14:paraId="70A9E40C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786B8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A7F25E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Executive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0A02D2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1B2A1A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2AEBE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3CDF" w14:paraId="76E94C4E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E915A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3B003D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Legislative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4F621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3453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61,900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E48C5B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0.912</w:t>
            </w:r>
          </w:p>
        </w:tc>
      </w:tr>
      <w:tr w:rsidR="00DB3CDF" w14:paraId="118BE598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156F3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11A9FA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Legislative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B2C5D8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5CCA35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1,027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C62BD2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B3CDF" w14:paraId="1E11CCAF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F3A494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FD89A0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Regional Executive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57A05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76E2D1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5,142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82CF7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0.076</w:t>
            </w:r>
          </w:p>
        </w:tc>
      </w:tr>
      <w:tr w:rsidR="00DB3CDF" w14:paraId="4B40CCF0" w14:textId="77777777" w:rsidTr="00DB3CDF">
        <w:tc>
          <w:tcPr>
            <w:tcW w:w="192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E61DF5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80550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Regional Executive</w:t>
            </w:r>
          </w:p>
        </w:tc>
        <w:tc>
          <w:tcPr>
            <w:tcW w:w="237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0A893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9FF96E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30A543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3CDF" w14:paraId="3858A8C0" w14:textId="77777777" w:rsidTr="00DB3CDF">
        <w:tc>
          <w:tcPr>
            <w:tcW w:w="192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2E59D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235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2F6404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Executive</w:t>
            </w:r>
          </w:p>
        </w:tc>
        <w:tc>
          <w:tcPr>
            <w:tcW w:w="237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1CDF31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AB50A9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593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4258E2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DB3CDF" w14:paraId="07DCF7F5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E8EA3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2E898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Executive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1DFD7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52607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20BC19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B3CDF" w14:paraId="0797CA87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21228F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379666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Legislative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91A7B7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DBD719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53,118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795BA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0.943</w:t>
            </w:r>
          </w:p>
        </w:tc>
      </w:tr>
      <w:tr w:rsidR="00DB3CDF" w14:paraId="027A8BC2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15B3B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55DD7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Legislative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F1CAA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9B8331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5,728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04DC0D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0.973</w:t>
            </w:r>
          </w:p>
        </w:tc>
      </w:tr>
      <w:tr w:rsidR="00DB3CDF" w14:paraId="349F6031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504B53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666B52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Regional Executive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01429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824DE5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2,613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F344B2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DB3CDF" w14:paraId="35B3338A" w14:textId="77777777" w:rsidTr="00DB3CDF">
        <w:tc>
          <w:tcPr>
            <w:tcW w:w="192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3A177C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A3C82A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Regional Executive</w:t>
            </w:r>
          </w:p>
        </w:tc>
        <w:tc>
          <w:tcPr>
            <w:tcW w:w="237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2BE1E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4239E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57505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DB3CDF" w14:paraId="3C83E218" w14:textId="77777777" w:rsidTr="00DB3CDF">
        <w:tc>
          <w:tcPr>
            <w:tcW w:w="192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D059B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Kingdom</w:t>
            </w:r>
          </w:p>
        </w:tc>
        <w:tc>
          <w:tcPr>
            <w:tcW w:w="235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5CE84B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Executive</w:t>
            </w:r>
          </w:p>
        </w:tc>
        <w:tc>
          <w:tcPr>
            <w:tcW w:w="237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86F0B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D8E51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2,154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A8DE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DB3CDF" w14:paraId="36EEDCE2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857C26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897F1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Executive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E9E619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2D15FD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B15AA3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DB3CDF" w14:paraId="79508089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9C9063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BE7FB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Legislative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DF3CA2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25F262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110,947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08A25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0.957</w:t>
            </w:r>
          </w:p>
        </w:tc>
      </w:tr>
      <w:tr w:rsidR="00DB3CDF" w14:paraId="55B73060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FF278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5B23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Legislative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F3EDC2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50146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3E8D16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0.921</w:t>
            </w:r>
          </w:p>
        </w:tc>
      </w:tr>
      <w:tr w:rsidR="00DB3CDF" w14:paraId="757C4B7C" w14:textId="77777777" w:rsidTr="00DB3CDF">
        <w:tc>
          <w:tcPr>
            <w:tcW w:w="1920" w:type="dxa"/>
            <w:vMerge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7B33B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33CEE6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Regional Executive</w:t>
            </w:r>
          </w:p>
        </w:tc>
        <w:tc>
          <w:tcPr>
            <w:tcW w:w="237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95401E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C9B4B0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2,873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258C19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DB3CDF" w14:paraId="25A56429" w14:textId="77777777" w:rsidTr="00DB3CDF">
        <w:tc>
          <w:tcPr>
            <w:tcW w:w="192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68BAED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D7EFA4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Regional Executive</w:t>
            </w:r>
          </w:p>
        </w:tc>
        <w:tc>
          <w:tcPr>
            <w:tcW w:w="237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11C61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7A78C0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772A79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0.068</w:t>
            </w:r>
          </w:p>
        </w:tc>
      </w:tr>
      <w:tr w:rsidR="00DB3CDF" w14:paraId="380E6328" w14:textId="77777777" w:rsidTr="00DB3CDF">
        <w:tc>
          <w:tcPr>
            <w:tcW w:w="192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004AA4" w14:textId="77777777" w:rsidR="00DB3CDF" w:rsidRDefault="00DB3CDF" w:rsidP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3C55F1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Executive</w:t>
            </w:r>
          </w:p>
        </w:tc>
        <w:tc>
          <w:tcPr>
            <w:tcW w:w="237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B9A24B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93E35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3,067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6A255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DB3CDF" w14:paraId="0ABDAE43" w14:textId="77777777" w:rsidTr="001E7795"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ECBED" w14:textId="77777777" w:rsidR="00DB3CDF" w:rsidRDefault="00DB3CDF" w:rsidP="00FC18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E20722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Executive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387A7E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01721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42149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DB3CDF" w14:paraId="1F7281FD" w14:textId="77777777" w:rsidTr="001E7795"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2F16C" w14:textId="77777777" w:rsidR="00DB3CDF" w:rsidRDefault="00DB3CDF" w:rsidP="00FC18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8485BB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Legislative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B28CB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28CB5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130,206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EF8FA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0.813</w:t>
            </w:r>
          </w:p>
        </w:tc>
      </w:tr>
      <w:tr w:rsidR="00DB3CDF" w14:paraId="76E7F1C0" w14:textId="77777777" w:rsidTr="001E7795"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F1816F" w14:textId="77777777" w:rsidR="00DB3CDF" w:rsidRDefault="00DB3CDF" w:rsidP="00FC18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FF2D7A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Legislative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09D53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206AAB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3,277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A90314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0.870</w:t>
            </w:r>
          </w:p>
        </w:tc>
      </w:tr>
      <w:tr w:rsidR="00DB3CDF" w14:paraId="115EEE49" w14:textId="77777777" w:rsidTr="001E7795"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324AA3" w14:textId="77777777" w:rsidR="00DB3CDF" w:rsidRDefault="00DB3CDF" w:rsidP="00FC18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61AAC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Regional Executive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19E896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Reliable Information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CB3DC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26,870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8CD1F2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0.168</w:t>
            </w:r>
          </w:p>
        </w:tc>
      </w:tr>
      <w:tr w:rsidR="00DB3CDF" w14:paraId="04C66694" w14:textId="77777777" w:rsidTr="001E7795"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E810E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DE4CF5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Regional Executive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3B2C51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20240D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3CDAF" w14:textId="77777777" w:rsidR="00DB3CDF" w:rsidRDefault="00DB3C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0.111</w:t>
            </w:r>
          </w:p>
        </w:tc>
      </w:tr>
    </w:tbl>
    <w:p w14:paraId="4A59F17D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4BEDD6" w14:textId="5805F6D1" w:rsidR="00E157B5" w:rsidRDefault="003538E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S3</w:t>
      </w:r>
      <w:r w:rsidR="00E157B5">
        <w:rPr>
          <w:rFonts w:ascii="Times New Roman" w:eastAsia="Times New Roman" w:hAnsi="Times New Roman" w:cs="Times New Roman"/>
          <w:sz w:val="24"/>
          <w:szCs w:val="24"/>
        </w:rPr>
        <w:t xml:space="preserve">: Pairwise </w:t>
      </w:r>
      <w:proofErr w:type="spellStart"/>
      <w:r w:rsidR="00E157B5">
        <w:rPr>
          <w:rFonts w:ascii="Times New Roman" w:eastAsia="Times New Roman" w:hAnsi="Times New Roman" w:cs="Times New Roman"/>
          <w:sz w:val="24"/>
          <w:szCs w:val="24"/>
        </w:rPr>
        <w:t>TukeyHSD</w:t>
      </w:r>
      <w:proofErr w:type="spellEnd"/>
      <w:r w:rsidR="00E157B5">
        <w:rPr>
          <w:rFonts w:ascii="Times New Roman" w:eastAsia="Times New Roman" w:hAnsi="Times New Roman" w:cs="Times New Roman"/>
          <w:sz w:val="24"/>
          <w:szCs w:val="24"/>
        </w:rPr>
        <w:t xml:space="preserve"> comparison among the levels of political hierarchy in each of the countries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564"/>
        <w:gridCol w:w="1418"/>
        <w:gridCol w:w="1554"/>
        <w:gridCol w:w="1564"/>
        <w:gridCol w:w="939"/>
      </w:tblGrid>
      <w:tr w:rsidR="001139C5" w14:paraId="530AADAB" w14:textId="77777777" w:rsidTr="001139C5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1FB34" w14:textId="35CF136D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EA100" w14:textId="337AF577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3762A" w14:textId="4163DEF1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8D1CB" w14:textId="2F6C8E08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CI Lower Bound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53CDA" w14:textId="0F6C00EB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CI Upper Bound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C4473" w14:textId="558828CD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E157B5" w14:paraId="3D3664EC" w14:textId="77777777" w:rsidTr="001139C5">
        <w:trPr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BB5544F" w14:textId="7EA12E7D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564" w:type="dxa"/>
            <w:tcBorders>
              <w:top w:val="single" w:sz="4" w:space="0" w:color="auto"/>
              <w:bottom w:val="nil"/>
            </w:tcBorders>
            <w:vAlign w:val="center"/>
          </w:tcPr>
          <w:p w14:paraId="567036B6" w14:textId="44023B90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NL – NE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14:paraId="29EFC00E" w14:textId="3051B202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0.050</w:t>
            </w: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  <w:vAlign w:val="center"/>
          </w:tcPr>
          <w:p w14:paraId="6DA7AE0D" w14:textId="1493ADFB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-0.016</w:t>
            </w:r>
          </w:p>
        </w:tc>
        <w:tc>
          <w:tcPr>
            <w:tcW w:w="1564" w:type="dxa"/>
            <w:tcBorders>
              <w:top w:val="single" w:sz="4" w:space="0" w:color="auto"/>
              <w:bottom w:val="nil"/>
            </w:tcBorders>
            <w:vAlign w:val="center"/>
          </w:tcPr>
          <w:p w14:paraId="54CD282D" w14:textId="1640507E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0.116</w:t>
            </w:r>
          </w:p>
        </w:tc>
        <w:tc>
          <w:tcPr>
            <w:tcW w:w="939" w:type="dxa"/>
            <w:tcBorders>
              <w:top w:val="single" w:sz="4" w:space="0" w:color="auto"/>
              <w:bottom w:val="nil"/>
            </w:tcBorders>
            <w:vAlign w:val="center"/>
          </w:tcPr>
          <w:p w14:paraId="5D8B1F23" w14:textId="106CC93F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.174</w:t>
            </w:r>
          </w:p>
        </w:tc>
      </w:tr>
      <w:tr w:rsidR="00E157B5" w14:paraId="61DBF075" w14:textId="77777777" w:rsidTr="001139C5">
        <w:trPr>
          <w:jc w:val="center"/>
        </w:trPr>
        <w:tc>
          <w:tcPr>
            <w:tcW w:w="1980" w:type="dxa"/>
            <w:vMerge/>
            <w:tcBorders>
              <w:top w:val="nil"/>
              <w:bottom w:val="nil"/>
            </w:tcBorders>
            <w:vAlign w:val="center"/>
          </w:tcPr>
          <w:p w14:paraId="6ACA7817" w14:textId="77777777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vAlign w:val="center"/>
          </w:tcPr>
          <w:p w14:paraId="746DF9B2" w14:textId="3D6BEBD2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 – NE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A111EDF" w14:textId="0D0FFB4C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1554" w:type="dxa"/>
            <w:tcBorders>
              <w:top w:val="nil"/>
              <w:bottom w:val="nil"/>
            </w:tcBorders>
            <w:vAlign w:val="center"/>
          </w:tcPr>
          <w:p w14:paraId="3DDA1892" w14:textId="67EAB398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-0.050</w:t>
            </w:r>
          </w:p>
        </w:tc>
        <w:tc>
          <w:tcPr>
            <w:tcW w:w="1564" w:type="dxa"/>
            <w:tcBorders>
              <w:top w:val="nil"/>
              <w:bottom w:val="nil"/>
            </w:tcBorders>
            <w:vAlign w:val="center"/>
          </w:tcPr>
          <w:p w14:paraId="72ED5E6B" w14:textId="03C39598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0.095</w:t>
            </w:r>
          </w:p>
        </w:tc>
        <w:tc>
          <w:tcPr>
            <w:tcW w:w="939" w:type="dxa"/>
            <w:tcBorders>
              <w:top w:val="nil"/>
              <w:bottom w:val="nil"/>
            </w:tcBorders>
            <w:vAlign w:val="center"/>
          </w:tcPr>
          <w:p w14:paraId="174C36B8" w14:textId="7001ECBD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.748</w:t>
            </w:r>
          </w:p>
        </w:tc>
      </w:tr>
      <w:tr w:rsidR="001139C5" w14:paraId="075AA3AE" w14:textId="77777777" w:rsidTr="001139C5">
        <w:trPr>
          <w:jc w:val="center"/>
        </w:trPr>
        <w:tc>
          <w:tcPr>
            <w:tcW w:w="198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DA49A82" w14:textId="77777777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vAlign w:val="center"/>
          </w:tcPr>
          <w:p w14:paraId="3EC85D8B" w14:textId="2645D195" w:rsidR="00E157B5" w:rsidRDefault="00E157B5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RE- NL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27B9820D" w14:textId="1E7956AF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-0.028</w:t>
            </w: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  <w:vAlign w:val="center"/>
          </w:tcPr>
          <w:p w14:paraId="12BEFD6C" w14:textId="44BB4E80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-0.065</w:t>
            </w: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vAlign w:val="center"/>
          </w:tcPr>
          <w:p w14:paraId="440CE3C3" w14:textId="6642B9A1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939" w:type="dxa"/>
            <w:tcBorders>
              <w:top w:val="nil"/>
              <w:bottom w:val="single" w:sz="4" w:space="0" w:color="auto"/>
            </w:tcBorders>
            <w:vAlign w:val="center"/>
          </w:tcPr>
          <w:p w14:paraId="3D8A8D47" w14:textId="0A443926" w:rsidR="00E157B5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.194</w:t>
            </w:r>
          </w:p>
        </w:tc>
      </w:tr>
      <w:tr w:rsidR="001D260B" w14:paraId="073F4128" w14:textId="77777777" w:rsidTr="001139C5">
        <w:trPr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B45F73E" w14:textId="063BCC73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Kingdom</w:t>
            </w:r>
          </w:p>
        </w:tc>
        <w:tc>
          <w:tcPr>
            <w:tcW w:w="1564" w:type="dxa"/>
            <w:tcBorders>
              <w:top w:val="single" w:sz="4" w:space="0" w:color="auto"/>
              <w:bottom w:val="nil"/>
            </w:tcBorders>
            <w:vAlign w:val="center"/>
          </w:tcPr>
          <w:p w14:paraId="062AE5BC" w14:textId="37D67EA9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NL – NE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14:paraId="36BC1977" w14:textId="4ECD8657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  <w:vAlign w:val="center"/>
          </w:tcPr>
          <w:p w14:paraId="6929BE99" w14:textId="32A79A88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-0.011</w:t>
            </w:r>
          </w:p>
        </w:tc>
        <w:tc>
          <w:tcPr>
            <w:tcW w:w="1564" w:type="dxa"/>
            <w:tcBorders>
              <w:top w:val="single" w:sz="4" w:space="0" w:color="auto"/>
              <w:bottom w:val="nil"/>
            </w:tcBorders>
            <w:vAlign w:val="center"/>
          </w:tcPr>
          <w:p w14:paraId="0181E1A8" w14:textId="43EF09E4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39" w:type="dxa"/>
            <w:tcBorders>
              <w:top w:val="single" w:sz="4" w:space="0" w:color="auto"/>
              <w:bottom w:val="nil"/>
            </w:tcBorders>
            <w:vAlign w:val="center"/>
          </w:tcPr>
          <w:p w14:paraId="6EBA96FC" w14:textId="17E14AEC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.853</w:t>
            </w:r>
          </w:p>
        </w:tc>
      </w:tr>
      <w:tr w:rsidR="001D260B" w14:paraId="447DC2B6" w14:textId="77777777" w:rsidTr="001139C5">
        <w:trPr>
          <w:jc w:val="center"/>
        </w:trPr>
        <w:tc>
          <w:tcPr>
            <w:tcW w:w="1980" w:type="dxa"/>
            <w:vMerge/>
            <w:tcBorders>
              <w:top w:val="nil"/>
              <w:bottom w:val="nil"/>
            </w:tcBorders>
            <w:vAlign w:val="center"/>
          </w:tcPr>
          <w:p w14:paraId="20B34113" w14:textId="77777777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vAlign w:val="center"/>
          </w:tcPr>
          <w:p w14:paraId="17D42975" w14:textId="7042B6D2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 – NE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1471FC8" w14:textId="056AF7BA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554" w:type="dxa"/>
            <w:tcBorders>
              <w:top w:val="nil"/>
              <w:bottom w:val="nil"/>
            </w:tcBorders>
            <w:vAlign w:val="center"/>
          </w:tcPr>
          <w:p w14:paraId="609B10EC" w14:textId="4A843FB5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-0.016</w:t>
            </w:r>
          </w:p>
        </w:tc>
        <w:tc>
          <w:tcPr>
            <w:tcW w:w="1564" w:type="dxa"/>
            <w:tcBorders>
              <w:top w:val="nil"/>
              <w:bottom w:val="nil"/>
            </w:tcBorders>
            <w:vAlign w:val="center"/>
          </w:tcPr>
          <w:p w14:paraId="37E522B3" w14:textId="66345081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939" w:type="dxa"/>
            <w:tcBorders>
              <w:top w:val="nil"/>
              <w:bottom w:val="nil"/>
            </w:tcBorders>
            <w:vAlign w:val="center"/>
          </w:tcPr>
          <w:p w14:paraId="6C70F541" w14:textId="7C14CA79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.978</w:t>
            </w:r>
          </w:p>
        </w:tc>
      </w:tr>
      <w:tr w:rsidR="001D260B" w14:paraId="61E733B4" w14:textId="77777777" w:rsidTr="001139C5">
        <w:trPr>
          <w:jc w:val="center"/>
        </w:trPr>
        <w:tc>
          <w:tcPr>
            <w:tcW w:w="198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7A3A2F3" w14:textId="77777777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vAlign w:val="center"/>
          </w:tcPr>
          <w:p w14:paraId="4BAF0E28" w14:textId="53B87D02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RE- NL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15BEF21F" w14:textId="637EA93D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  <w:vAlign w:val="center"/>
          </w:tcPr>
          <w:p w14:paraId="595B3DB7" w14:textId="2B30EB5F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-0.014</w:t>
            </w: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vAlign w:val="center"/>
          </w:tcPr>
          <w:p w14:paraId="1C5B8700" w14:textId="6FF23B10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39" w:type="dxa"/>
            <w:tcBorders>
              <w:top w:val="nil"/>
              <w:bottom w:val="single" w:sz="4" w:space="0" w:color="auto"/>
            </w:tcBorders>
            <w:vAlign w:val="center"/>
          </w:tcPr>
          <w:p w14:paraId="7E56C597" w14:textId="56419433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.947</w:t>
            </w:r>
          </w:p>
        </w:tc>
      </w:tr>
      <w:tr w:rsidR="001D260B" w14:paraId="47EEA158" w14:textId="77777777" w:rsidTr="001139C5">
        <w:trPr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</w:tcBorders>
            <w:vAlign w:val="center"/>
          </w:tcPr>
          <w:p w14:paraId="7DB77859" w14:textId="6D0C6DBB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0290E71F" w14:textId="26CCDB14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NL – NE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BFF3C40" w14:textId="1264CDD2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14:paraId="59B70844" w14:textId="3C24292E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-0.012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5DC4FF32" w14:textId="3773D479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939" w:type="dxa"/>
            <w:tcBorders>
              <w:top w:val="single" w:sz="4" w:space="0" w:color="auto"/>
            </w:tcBorders>
            <w:vAlign w:val="center"/>
          </w:tcPr>
          <w:p w14:paraId="697EFE4C" w14:textId="2119C509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.763</w:t>
            </w:r>
          </w:p>
        </w:tc>
      </w:tr>
      <w:tr w:rsidR="001D260B" w14:paraId="342CC61C" w14:textId="77777777" w:rsidTr="001139C5">
        <w:trPr>
          <w:jc w:val="center"/>
        </w:trPr>
        <w:tc>
          <w:tcPr>
            <w:tcW w:w="1980" w:type="dxa"/>
            <w:vMerge/>
            <w:vAlign w:val="center"/>
          </w:tcPr>
          <w:p w14:paraId="6AB13132" w14:textId="77777777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2AB9467F" w14:textId="4A6C86D5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 – NE</w:t>
            </w:r>
          </w:p>
        </w:tc>
        <w:tc>
          <w:tcPr>
            <w:tcW w:w="1418" w:type="dxa"/>
            <w:vAlign w:val="center"/>
          </w:tcPr>
          <w:p w14:paraId="20D24F3B" w14:textId="36E0E608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1554" w:type="dxa"/>
            <w:vAlign w:val="center"/>
          </w:tcPr>
          <w:p w14:paraId="3F363CC9" w14:textId="67B9E513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-0.022</w:t>
            </w:r>
          </w:p>
        </w:tc>
        <w:tc>
          <w:tcPr>
            <w:tcW w:w="1564" w:type="dxa"/>
            <w:vAlign w:val="center"/>
          </w:tcPr>
          <w:p w14:paraId="1EC6C742" w14:textId="0B0237D0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939" w:type="dxa"/>
            <w:vAlign w:val="center"/>
          </w:tcPr>
          <w:p w14:paraId="4AD6F974" w14:textId="792E29E0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.929</w:t>
            </w:r>
          </w:p>
        </w:tc>
      </w:tr>
      <w:tr w:rsidR="001D260B" w14:paraId="6DE2DCAB" w14:textId="77777777" w:rsidTr="001139C5">
        <w:trPr>
          <w:jc w:val="center"/>
        </w:trPr>
        <w:tc>
          <w:tcPr>
            <w:tcW w:w="1980" w:type="dxa"/>
            <w:vMerge/>
            <w:vAlign w:val="center"/>
          </w:tcPr>
          <w:p w14:paraId="4BFCA34F" w14:textId="77777777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3611FD45" w14:textId="617EBD46" w:rsidR="001D260B" w:rsidRDefault="001D260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RE- NL</w:t>
            </w:r>
          </w:p>
        </w:tc>
        <w:tc>
          <w:tcPr>
            <w:tcW w:w="1418" w:type="dxa"/>
            <w:vAlign w:val="center"/>
          </w:tcPr>
          <w:p w14:paraId="6B2E054C" w14:textId="1F601B08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1554" w:type="dxa"/>
            <w:vAlign w:val="center"/>
          </w:tcPr>
          <w:p w14:paraId="5F8E2E84" w14:textId="012A970B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-0.018</w:t>
            </w:r>
          </w:p>
        </w:tc>
        <w:tc>
          <w:tcPr>
            <w:tcW w:w="1564" w:type="dxa"/>
            <w:vAlign w:val="center"/>
          </w:tcPr>
          <w:p w14:paraId="6C9B6C2C" w14:textId="74EB6385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39" w:type="dxa"/>
            <w:vAlign w:val="center"/>
          </w:tcPr>
          <w:p w14:paraId="2191B53E" w14:textId="05E947FD" w:rsidR="001D260B" w:rsidRDefault="00E7467B" w:rsidP="006051D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.094</w:t>
            </w:r>
          </w:p>
        </w:tc>
      </w:tr>
    </w:tbl>
    <w:p w14:paraId="54CE375E" w14:textId="77777777" w:rsidR="00E157B5" w:rsidRDefault="00E157B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6248FD" w14:textId="77777777" w:rsidR="00E157B5" w:rsidRDefault="00E157B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922B50" w14:textId="21B65975" w:rsidR="00422648" w:rsidRDefault="00A46043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Table S4: Z-tests results for the comparison of cross-country beta coefficient in terms of cumulative sum and cumulative average engagements</w:t>
      </w:r>
    </w:p>
    <w:tbl>
      <w:tblPr>
        <w:tblStyle w:val="a2"/>
        <w:tblW w:w="9015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975"/>
        <w:gridCol w:w="1185"/>
        <w:gridCol w:w="1080"/>
        <w:gridCol w:w="585"/>
        <w:gridCol w:w="1110"/>
        <w:gridCol w:w="1185"/>
        <w:gridCol w:w="1035"/>
        <w:gridCol w:w="525"/>
      </w:tblGrid>
      <w:tr w:rsidR="00422648" w14:paraId="02B63A7E" w14:textId="77777777" w:rsidTr="00FC26BC">
        <w:trPr>
          <w:trHeight w:val="440"/>
        </w:trPr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949346" w14:textId="77777777" w:rsidR="00422648" w:rsidRDefault="0042264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E2BDF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Figure 2a: cumulative sum</w:t>
            </w:r>
          </w:p>
        </w:tc>
        <w:tc>
          <w:tcPr>
            <w:tcW w:w="385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EAF4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Figure 2b: cumulative average</w:t>
            </w:r>
          </w:p>
        </w:tc>
      </w:tr>
      <w:tr w:rsidR="00422648" w14:paraId="4D3F971F" w14:textId="77777777" w:rsidTr="00FC26BC">
        <w:tc>
          <w:tcPr>
            <w:tcW w:w="133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EE9A24" w14:textId="77777777" w:rsidR="00422648" w:rsidRDefault="0042264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9C0A8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4DD24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8824A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Z-statistics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F35CC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3C3CE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848B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0BAC6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Z-statistics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E14C7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422648" w14:paraId="11537529" w14:textId="77777777" w:rsidTr="00FC26BC">
        <w:tc>
          <w:tcPr>
            <w:tcW w:w="133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55FF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Germany - Italy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E9F0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DE: 0.008</w:t>
            </w:r>
          </w:p>
          <w:p w14:paraId="1677C0C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0.096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2ABDED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01C4F2B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10^-4.523</w:t>
            </w:r>
          </w:p>
          <w:p w14:paraId="7B9FD9C6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3E7280D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10^-3.030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55E8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-94.761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C8DB4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920CE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DE: 0.384</w:t>
            </w:r>
          </w:p>
          <w:p w14:paraId="6D053A3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1.085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97B422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62E6804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10^-2.625</w:t>
            </w:r>
          </w:p>
          <w:p w14:paraId="3FD4DEDE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6476BCC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10^-2.121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4AE6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-88.299</w:t>
            </w:r>
          </w:p>
        </w:tc>
        <w:tc>
          <w:tcPr>
            <w:tcW w:w="52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3814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648" w14:paraId="51046991" w14:textId="77777777" w:rsidTr="00FC26BC"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25CB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Germany - United Kingdom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CBD5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DE: 0.008</w:t>
            </w:r>
          </w:p>
          <w:p w14:paraId="26A9788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0.002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824B94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779A59D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10^-4.523</w:t>
            </w:r>
          </w:p>
          <w:p w14:paraId="777638BE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UK: </w:t>
            </w:r>
          </w:p>
          <w:p w14:paraId="0D6BB98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10^-4.769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BA18A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163.071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1CFD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9F0BB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DE: 0.384</w:t>
            </w:r>
          </w:p>
          <w:p w14:paraId="7F90AC6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0.203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32546A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61DD497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10^-2.625</w:t>
            </w:r>
          </w:p>
          <w:p w14:paraId="0159184E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UK: </w:t>
            </w:r>
          </w:p>
          <w:p w14:paraId="52061E4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10^-2.784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4A7F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62.695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CA50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648" w14:paraId="7062F8CE" w14:textId="77777777" w:rsidTr="00FC26BC"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52BFF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Germany - United States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B038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DE: 0.008</w:t>
            </w:r>
          </w:p>
          <w:p w14:paraId="2BE23C1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0.043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28EC9E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3A0A393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10^-4.523</w:t>
            </w:r>
          </w:p>
          <w:p w14:paraId="35411E2A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1E2EF36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10^-3.712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3D38A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-182.554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B2030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2BFB0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DE: 0.384</w:t>
            </w:r>
          </w:p>
          <w:p w14:paraId="4B49948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2.553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300CA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19D21CC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10^-2.625</w:t>
            </w:r>
          </w:p>
          <w:p w14:paraId="2CA5C3A6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6E4F7F3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10^-2.085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D1090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-253.676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53F82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648" w14:paraId="07E21E59" w14:textId="77777777" w:rsidTr="00FC26BC"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EFE97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Italy - United Kingdom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CC3D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0.096</w:t>
            </w:r>
          </w:p>
          <w:p w14:paraId="1D52C74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0.002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B2FDE1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6CC25E7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10^-3.030</w:t>
            </w:r>
          </w:p>
          <w:p w14:paraId="77AF61EE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UK: </w:t>
            </w:r>
          </w:p>
          <w:p w14:paraId="1E4CF22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10^-4.769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2A46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100.811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9BBE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CAD83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1.085</w:t>
            </w:r>
          </w:p>
          <w:p w14:paraId="2BD4EE5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0.203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8B3A9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08A1206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10^-2.121</w:t>
            </w:r>
          </w:p>
          <w:p w14:paraId="2863F5BE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UK: </w:t>
            </w:r>
          </w:p>
          <w:p w14:paraId="1DD73EF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10^-2.784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71B0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113.743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F526E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648" w14:paraId="2740B330" w14:textId="77777777" w:rsidTr="00FC26BC"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2F94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Italy - United States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0D99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0.096</w:t>
            </w:r>
          </w:p>
          <w:p w14:paraId="0277C7A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0.043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321C31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4570603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10^-3.030</w:t>
            </w:r>
          </w:p>
          <w:p w14:paraId="032700DC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0A58AF3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10^-3.712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46D32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55.230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E9D6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885B4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1.085</w:t>
            </w:r>
          </w:p>
          <w:p w14:paraId="72215DF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2.553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1FDEE0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32B5E5C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10^-2.121</w:t>
            </w:r>
          </w:p>
          <w:p w14:paraId="073C07AA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24FEC37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10^-2.085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9DD41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-131.399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D8B9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648" w14:paraId="0D0DB953" w14:textId="77777777" w:rsidTr="00FC26BC"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270D0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Kingdom - United States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BC88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0.002</w:t>
            </w:r>
          </w:p>
          <w:p w14:paraId="63B85D4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0.043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DF20CB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UK: </w:t>
            </w:r>
          </w:p>
          <w:p w14:paraId="34F9E7D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10^-4.769</w:t>
            </w:r>
          </w:p>
          <w:p w14:paraId="723FB948" w14:textId="77777777" w:rsidR="006E5EF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11B3F65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10^-3.712 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F4DB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-212.854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54351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5E9F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0.203</w:t>
            </w:r>
          </w:p>
          <w:p w14:paraId="216D28B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2.553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C067C5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UK: </w:t>
            </w:r>
          </w:p>
          <w:p w14:paraId="3759E89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10^-2.784</w:t>
            </w:r>
          </w:p>
          <w:p w14:paraId="0F3D357D" w14:textId="77777777" w:rsidR="003D7CC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3A39B23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10^-2.085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76852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-280.460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DE0FB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28B5076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A9842" w14:textId="614C1614" w:rsidR="00422648" w:rsidRDefault="00631C7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S5: Crisis-related versus General Misinformation</w:t>
      </w:r>
    </w:p>
    <w:p w14:paraId="66CFEA33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ANOVA</w:t>
      </w:r>
    </w:p>
    <w:tbl>
      <w:tblPr>
        <w:tblStyle w:val="a3"/>
        <w:tblW w:w="9029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289"/>
        <w:gridCol w:w="1290"/>
        <w:gridCol w:w="1290"/>
        <w:gridCol w:w="1290"/>
        <w:gridCol w:w="1290"/>
        <w:gridCol w:w="1290"/>
        <w:gridCol w:w="1290"/>
      </w:tblGrid>
      <w:tr w:rsidR="00422648" w14:paraId="00ECFC19" w14:textId="77777777" w:rsidTr="00416859"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5898A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4BDE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56C14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40AF2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8B80F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E081C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E0035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2</w:t>
            </w:r>
          </w:p>
        </w:tc>
      </w:tr>
      <w:tr w:rsidR="00422648" w14:paraId="5754C3BF" w14:textId="77777777" w:rsidTr="00416859"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FF63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673F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7.56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FC1FC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C620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9C6B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115.47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B8B7E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73E63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422648" w14:paraId="2A31C1F1" w14:textId="77777777" w:rsidTr="00416859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E64D8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 Type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39176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3785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6CD56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4DAC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21.83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9787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EDF8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422648" w14:paraId="3F109F30" w14:textId="77777777" w:rsidTr="00416859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E9FF1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Country * Misinformation Type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CB6B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2AEA7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70C7F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4438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5.46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00C2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2F1A4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422648" w14:paraId="70CE599E" w14:textId="77777777" w:rsidTr="00416859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7DC8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9372E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26.56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AB84D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1217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14418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21FC6" w14:textId="77777777" w:rsidR="00422648" w:rsidRDefault="0042264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29B8F5" w14:textId="77777777" w:rsidR="00422648" w:rsidRDefault="0042264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A97A87" w14:textId="77777777" w:rsidR="00422648" w:rsidRDefault="0042264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750F4AA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C6F7BF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Tukey HSD</w:t>
      </w:r>
    </w:p>
    <w:tbl>
      <w:tblPr>
        <w:tblStyle w:val="a4"/>
        <w:tblW w:w="9030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2115"/>
        <w:gridCol w:w="1340"/>
        <w:gridCol w:w="1340"/>
        <w:gridCol w:w="1340"/>
        <w:gridCol w:w="840"/>
      </w:tblGrid>
      <w:tr w:rsidR="00422648" w14:paraId="374A0DCE" w14:textId="77777777" w:rsidTr="00D844CA"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1B39F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8CBCC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339F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44B05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CI Lower Bound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E0F7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95% CI Upper Bound 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14067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422648" w14:paraId="442B0C25" w14:textId="77777777" w:rsidTr="00D844CA"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005F3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211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52AB5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Crisis - General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83C59A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-0.069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08A1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-0.155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FEC32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1F32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.214</w:t>
            </w:r>
          </w:p>
        </w:tc>
      </w:tr>
      <w:tr w:rsidR="00422648" w14:paraId="61119634" w14:textId="77777777" w:rsidTr="00D844CA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DB88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1C67F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Crisis - General</w:t>
            </w:r>
          </w:p>
        </w:tc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CD113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-0.109</w:t>
            </w:r>
          </w:p>
        </w:tc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199A4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-0.170</w:t>
            </w:r>
          </w:p>
        </w:tc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40A44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C309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422648" w14:paraId="182B37BB" w14:textId="77777777" w:rsidTr="00D844CA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BC384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Kingdom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C90C5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Crisis - General</w:t>
            </w:r>
          </w:p>
        </w:tc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C015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FCFB6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-0.083</w:t>
            </w:r>
          </w:p>
        </w:tc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45046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0.079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7559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2648" w14:paraId="42ACCFCF" w14:textId="77777777" w:rsidTr="00D844CA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05CB6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596A1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Crisis - General</w:t>
            </w:r>
          </w:p>
        </w:tc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48B4B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-0.023</w:t>
            </w:r>
          </w:p>
        </w:tc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4AF7E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-0.060</w:t>
            </w:r>
          </w:p>
        </w:tc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151DC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-0.015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24325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.580</w:t>
            </w:r>
          </w:p>
        </w:tc>
      </w:tr>
    </w:tbl>
    <w:p w14:paraId="7AAD10B0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661DA2" w14:textId="0549EA58" w:rsidR="00422648" w:rsidRDefault="00A471B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S6: Crisis-related versus General Misinformation Engagement Beta Coefficients z-test</w:t>
      </w:r>
    </w:p>
    <w:tbl>
      <w:tblPr>
        <w:tblStyle w:val="a5"/>
        <w:tblW w:w="9030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350"/>
        <w:gridCol w:w="960"/>
        <w:gridCol w:w="1200"/>
        <w:gridCol w:w="900"/>
        <w:gridCol w:w="780"/>
        <w:gridCol w:w="870"/>
        <w:gridCol w:w="1230"/>
        <w:gridCol w:w="915"/>
        <w:gridCol w:w="825"/>
      </w:tblGrid>
      <w:tr w:rsidR="00422648" w14:paraId="3E704BF2" w14:textId="77777777" w:rsidTr="002367FA">
        <w:trPr>
          <w:trHeight w:val="440"/>
        </w:trPr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BA6B1" w14:textId="77777777" w:rsidR="00422648" w:rsidRDefault="0042264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86C22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Figure 3b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D2EA3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Figure 3c</w:t>
            </w:r>
          </w:p>
        </w:tc>
      </w:tr>
      <w:tr w:rsidR="00422648" w14:paraId="5B1F2AFF" w14:textId="77777777" w:rsidTr="002367FA"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E6870" w14:textId="77777777" w:rsidR="00422648" w:rsidRDefault="0042264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99959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D648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D572B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Z-statistics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9FC09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ACF57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52ADE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E73E0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Z-statistics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447A9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422648" w14:paraId="2E85BD57" w14:textId="77777777" w:rsidTr="002367FA"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1716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Germany - Italy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90E9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DE: 0.412</w:t>
            </w:r>
          </w:p>
          <w:p w14:paraId="3721358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0.290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E8BE1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1918ED7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10^-2.398</w:t>
            </w:r>
          </w:p>
          <w:p w14:paraId="6C59AC17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472BD65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10^-2.430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B3F6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22.481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4BD37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C6B0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DE: 0.565</w:t>
            </w:r>
          </w:p>
          <w:p w14:paraId="0CA39E0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0.790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F13C64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70A6B2B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10^-2.339</w:t>
            </w:r>
          </w:p>
          <w:p w14:paraId="462360B6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5642098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10^-1.954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751B1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-18.702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9E573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648" w14:paraId="25713526" w14:textId="77777777" w:rsidTr="002367FA"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BD87F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Germany - United Kingdom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154AD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DE: 0.412</w:t>
            </w:r>
          </w:p>
          <w:p w14:paraId="78E52AF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0.343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AD3DAA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33235BA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10^-2.398</w:t>
            </w:r>
          </w:p>
          <w:p w14:paraId="6E7F0428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UK: </w:t>
            </w:r>
          </w:p>
          <w:p w14:paraId="19CF561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10^-2.019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27597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6.728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F4C1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815B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0.565 </w:t>
            </w:r>
          </w:p>
          <w:p w14:paraId="1EA58F8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0.496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F1E08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37AFEE6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10^-2.339</w:t>
            </w:r>
          </w:p>
          <w:p w14:paraId="7359A28F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UK: </w:t>
            </w:r>
          </w:p>
          <w:p w14:paraId="50BE2A2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10^-1.836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505A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4.548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966A1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422648" w14:paraId="56C23CDC" w14:textId="77777777" w:rsidTr="002367FA"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0B42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Germany - United States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DBBD6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DE: 0.412</w:t>
            </w:r>
          </w:p>
          <w:p w14:paraId="32FE055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0.113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1F45BD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08C33A2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10^-2.398</w:t>
            </w:r>
          </w:p>
          <w:p w14:paraId="449B3EF7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12CB5E2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10^-2.968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E8B30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72.324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28BC6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CFAED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DE: 0.565</w:t>
            </w:r>
          </w:p>
          <w:p w14:paraId="5B73C45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0.271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3F89E9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DE: </w:t>
            </w:r>
          </w:p>
          <w:p w14:paraId="379A566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10^-2.339</w:t>
            </w:r>
          </w:p>
          <w:p w14:paraId="36F0C3EC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4D9908C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10^-2.618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F3990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56.732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42ABB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648" w14:paraId="501FF053" w14:textId="77777777" w:rsidTr="002367FA"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A5A94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Italy - United Kingdom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5CBF9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0.290</w:t>
            </w:r>
          </w:p>
          <w:p w14:paraId="0B2F152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0.343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4AE7A3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5CA51EB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10^-2.430</w:t>
            </w:r>
          </w:p>
          <w:p w14:paraId="45987620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UK: </w:t>
            </w:r>
          </w:p>
          <w:p w14:paraId="04F8781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10^-2.019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3518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-5.156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CC0E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82261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0.790</w:t>
            </w:r>
          </w:p>
          <w:p w14:paraId="0EFCA3C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0.496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35466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1F69776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10^-1.954</w:t>
            </w:r>
          </w:p>
          <w:p w14:paraId="2C1602DB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UK: </w:t>
            </w:r>
          </w:p>
          <w:p w14:paraId="637868F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10^-1.836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0C58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16.057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8652B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648" w14:paraId="3E73C31B" w14:textId="77777777" w:rsidTr="002367FA"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5382A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Italy - United States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C947F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0.290</w:t>
            </w:r>
          </w:p>
          <w:p w14:paraId="3ED9D6C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0.113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124D3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1ABE83A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10^-2.430</w:t>
            </w:r>
          </w:p>
          <w:p w14:paraId="19CD5EB5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76B712B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10^-2.968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55722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45.723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86E2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77767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IT: 0.790</w:t>
            </w:r>
          </w:p>
          <w:p w14:paraId="2107621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0.271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4B8139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IT: </w:t>
            </w:r>
          </w:p>
          <w:p w14:paraId="72A9324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10^-1.954</w:t>
            </w:r>
          </w:p>
          <w:p w14:paraId="5FFA03E9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1574FE4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10^-2.618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4AB9B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45.636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C35A8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648" w14:paraId="25EC704E" w14:textId="77777777" w:rsidTr="002367FA"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0BE2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Kingdom - United States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5B926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0.343</w:t>
            </w:r>
          </w:p>
          <w:p w14:paraId="270BF76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0.113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1EBB48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UK: </w:t>
            </w:r>
          </w:p>
          <w:p w14:paraId="6303679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10^-2.019</w:t>
            </w:r>
          </w:p>
          <w:p w14:paraId="14AABD31" w14:textId="77777777" w:rsidR="009F08C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7528BB6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10^-2.968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A9ED2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23.860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CCF4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A9DC20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 0.496</w:t>
            </w:r>
          </w:p>
          <w:p w14:paraId="5F6E639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US: 0.271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F0230D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UK:</w:t>
            </w:r>
            <w:r w:rsidR="004D77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7D793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10^1.836</w:t>
            </w:r>
          </w:p>
          <w:p w14:paraId="2BA04ED5" w14:textId="77777777" w:rsidR="004D77AC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US: </w:t>
            </w:r>
          </w:p>
          <w:p w14:paraId="3FFD140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10^-2.618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6116E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15.198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078E5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7A9D2BEF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9A2071" w14:textId="584C6B65" w:rsidR="00A277C7" w:rsidRDefault="00266713" w:rsidP="00A277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S7</w:t>
      </w:r>
      <w:r w:rsidR="00A277C7">
        <w:rPr>
          <w:rFonts w:ascii="Times New Roman" w:eastAsia="Times New Roman" w:hAnsi="Times New Roman" w:cs="Times New Roman"/>
          <w:sz w:val="24"/>
          <w:szCs w:val="24"/>
        </w:rPr>
        <w:t>: Excluded Politicians</w:t>
      </w:r>
      <w:r w:rsidR="00FE5B9C">
        <w:rPr>
          <w:rFonts w:ascii="Times New Roman" w:eastAsia="Times New Roman" w:hAnsi="Times New Roman" w:cs="Times New Roman"/>
          <w:sz w:val="24"/>
          <w:szCs w:val="24"/>
        </w:rPr>
        <w:t xml:space="preserve"> and Tweets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126"/>
        <w:gridCol w:w="2127"/>
        <w:gridCol w:w="1417"/>
        <w:gridCol w:w="1516"/>
      </w:tblGrid>
      <w:tr w:rsidR="00102787" w14:paraId="0E92B299" w14:textId="77777777" w:rsidTr="00102787">
        <w:trPr>
          <w:trHeight w:val="1041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7DB684B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73CC588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Excluded National Legislative Politicians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172ECC3" w14:textId="2D0C5837" w:rsidR="00A277C7" w:rsidRDefault="00A97420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Percentage</w:t>
            </w:r>
            <w:r w:rsidR="00A27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Excluded National Legislative Politicians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0F1E681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Excluded Tweets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14:paraId="3B24D1D5" w14:textId="5F6318FB" w:rsidR="00A277C7" w:rsidRDefault="00A97420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Percentage</w:t>
            </w:r>
            <w:r w:rsidR="00A27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Excluded Tweets</w:t>
            </w:r>
          </w:p>
        </w:tc>
      </w:tr>
      <w:tr w:rsidR="00102787" w14:paraId="6773B07C" w14:textId="77777777" w:rsidTr="00102787">
        <w:trPr>
          <w:trHeight w:val="347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CDA3F5F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BBDE44C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EEC07B5" w14:textId="70984682" w:rsidR="00A277C7" w:rsidRDefault="000473DE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144C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FF08B43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1516" w:type="dxa"/>
            <w:tcBorders>
              <w:top w:val="single" w:sz="4" w:space="0" w:color="auto"/>
            </w:tcBorders>
            <w:vAlign w:val="center"/>
          </w:tcPr>
          <w:p w14:paraId="5A1B6161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1.5%</w:t>
            </w:r>
          </w:p>
        </w:tc>
      </w:tr>
      <w:tr w:rsidR="00102787" w14:paraId="1D524C07" w14:textId="77777777" w:rsidTr="00102787">
        <w:trPr>
          <w:trHeight w:val="347"/>
        </w:trPr>
        <w:tc>
          <w:tcPr>
            <w:tcW w:w="1843" w:type="dxa"/>
            <w:vAlign w:val="center"/>
          </w:tcPr>
          <w:p w14:paraId="5C46749D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2126" w:type="dxa"/>
            <w:vAlign w:val="center"/>
          </w:tcPr>
          <w:p w14:paraId="15F496A3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  <w:vAlign w:val="center"/>
          </w:tcPr>
          <w:p w14:paraId="63439865" w14:textId="31ED979D" w:rsidR="00A277C7" w:rsidRDefault="00342828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2.0%</w:t>
            </w:r>
          </w:p>
        </w:tc>
        <w:tc>
          <w:tcPr>
            <w:tcW w:w="1417" w:type="dxa"/>
            <w:vAlign w:val="center"/>
          </w:tcPr>
          <w:p w14:paraId="333A48D6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516" w:type="dxa"/>
            <w:vAlign w:val="center"/>
          </w:tcPr>
          <w:p w14:paraId="5E091407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0.3%</w:t>
            </w:r>
          </w:p>
        </w:tc>
      </w:tr>
      <w:tr w:rsidR="00102787" w14:paraId="3C76DB9D" w14:textId="77777777" w:rsidTr="00102787">
        <w:trPr>
          <w:trHeight w:val="347"/>
        </w:trPr>
        <w:tc>
          <w:tcPr>
            <w:tcW w:w="1843" w:type="dxa"/>
            <w:vAlign w:val="center"/>
          </w:tcPr>
          <w:p w14:paraId="793B6934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Kingdom</w:t>
            </w:r>
          </w:p>
        </w:tc>
        <w:tc>
          <w:tcPr>
            <w:tcW w:w="2126" w:type="dxa"/>
            <w:vAlign w:val="center"/>
          </w:tcPr>
          <w:p w14:paraId="773FE6B9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  <w:vAlign w:val="center"/>
          </w:tcPr>
          <w:p w14:paraId="69834AB4" w14:textId="127BF1CC" w:rsidR="00A277C7" w:rsidRDefault="00342828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2.0%</w:t>
            </w:r>
          </w:p>
        </w:tc>
        <w:tc>
          <w:tcPr>
            <w:tcW w:w="1417" w:type="dxa"/>
            <w:vAlign w:val="center"/>
          </w:tcPr>
          <w:p w14:paraId="6CD5D333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1516" w:type="dxa"/>
            <w:vAlign w:val="center"/>
          </w:tcPr>
          <w:p w14:paraId="62143660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0.4%</w:t>
            </w:r>
          </w:p>
        </w:tc>
      </w:tr>
      <w:tr w:rsidR="00102787" w14:paraId="5F2F161E" w14:textId="77777777" w:rsidTr="00102787">
        <w:trPr>
          <w:trHeight w:val="326"/>
        </w:trPr>
        <w:tc>
          <w:tcPr>
            <w:tcW w:w="1843" w:type="dxa"/>
            <w:vAlign w:val="center"/>
          </w:tcPr>
          <w:p w14:paraId="36D3EE9A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2126" w:type="dxa"/>
            <w:vAlign w:val="center"/>
          </w:tcPr>
          <w:p w14:paraId="7B75583E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14:paraId="5FC73B9B" w14:textId="2C0498C1" w:rsidR="00A277C7" w:rsidRDefault="00342828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0.5%</w:t>
            </w:r>
          </w:p>
        </w:tc>
        <w:tc>
          <w:tcPr>
            <w:tcW w:w="1417" w:type="dxa"/>
            <w:vAlign w:val="center"/>
          </w:tcPr>
          <w:p w14:paraId="79469786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1516" w:type="dxa"/>
            <w:vAlign w:val="center"/>
          </w:tcPr>
          <w:p w14:paraId="242FF74D" w14:textId="77777777" w:rsidR="00A277C7" w:rsidRDefault="00A277C7" w:rsidP="001027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0.4%</w:t>
            </w:r>
          </w:p>
        </w:tc>
      </w:tr>
    </w:tbl>
    <w:p w14:paraId="650D91AA" w14:textId="77777777" w:rsidR="00A277C7" w:rsidRDefault="00A277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2E683C" w14:textId="3A6FC29D" w:rsidR="004A42A5" w:rsidRDefault="008F01A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S8</w:t>
      </w:r>
      <w:r w:rsidRPr="00A3396E">
        <w:rPr>
          <w:rFonts w:ascii="Times New Roman" w:eastAsia="Times New Roman" w:hAnsi="Times New Roman" w:cs="Times New Roman"/>
          <w:sz w:val="24"/>
          <w:szCs w:val="24"/>
        </w:rPr>
        <w:t>: Breakdown Table of Misinformation Count for Misinformation Sharing Parties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5"/>
        <w:gridCol w:w="2739"/>
        <w:gridCol w:w="1713"/>
        <w:gridCol w:w="1078"/>
        <w:gridCol w:w="1694"/>
      </w:tblGrid>
      <w:tr w:rsidR="000264DD" w:rsidRPr="00556374" w14:paraId="0F2AFA57" w14:textId="77777777" w:rsidTr="00F34366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4BE41ADA" w14:textId="1C20CA08" w:rsidR="004A42A5" w:rsidRPr="00556374" w:rsidRDefault="004A42A5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2718" w:type="dxa"/>
            <w:tcBorders>
              <w:bottom w:val="single" w:sz="4" w:space="0" w:color="auto"/>
            </w:tcBorders>
            <w:noWrap/>
            <w:vAlign w:val="center"/>
          </w:tcPr>
          <w:p w14:paraId="08E70580" w14:textId="5A05D7A0" w:rsidR="004A42A5" w:rsidRPr="00556374" w:rsidRDefault="004A42A5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Political Affiliation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noWrap/>
            <w:vAlign w:val="center"/>
          </w:tcPr>
          <w:p w14:paraId="21CAACFC" w14:textId="69FB6B39" w:rsidR="004A42A5" w:rsidRPr="00556374" w:rsidRDefault="004A42A5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</w:t>
            </w:r>
            <w:r w:rsidR="002507C7">
              <w:rPr>
                <w:rFonts w:ascii="Times New Roman" w:eastAsia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noWrap/>
            <w:vAlign w:val="center"/>
          </w:tcPr>
          <w:p w14:paraId="775AFCD6" w14:textId="2380F2EC" w:rsidR="004A42A5" w:rsidRPr="00556374" w:rsidRDefault="004A42A5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</w:t>
            </w:r>
            <w:r w:rsidR="002507C7">
              <w:rPr>
                <w:rFonts w:ascii="Times New Roman" w:eastAsia="Times New Roman" w:hAnsi="Times New Roman" w:cs="Times New Roman"/>
                <w:sz w:val="24"/>
                <w:szCs w:val="24"/>
              </w:rPr>
              <w:t>Tweets</w:t>
            </w:r>
          </w:p>
        </w:tc>
        <w:tc>
          <w:tcPr>
            <w:tcW w:w="1682" w:type="dxa"/>
            <w:tcBorders>
              <w:bottom w:val="single" w:sz="4" w:space="0" w:color="auto"/>
            </w:tcBorders>
            <w:noWrap/>
            <w:vAlign w:val="center"/>
          </w:tcPr>
          <w:p w14:paraId="78A28DE8" w14:textId="0E821E25" w:rsidR="004A42A5" w:rsidRPr="00556374" w:rsidRDefault="004A42A5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Percentage Misinformation </w:t>
            </w:r>
            <w:r w:rsidR="00FD5719">
              <w:rPr>
                <w:rFonts w:ascii="Times New Roman" w:eastAsia="Times New Roman" w:hAnsi="Times New Roman" w:cs="Times New Roman"/>
                <w:sz w:val="24"/>
                <w:szCs w:val="24"/>
              </w:rPr>
              <w:t>in Party</w:t>
            </w:r>
          </w:p>
        </w:tc>
      </w:tr>
      <w:tr w:rsidR="00FD5719" w:rsidRPr="00556374" w14:paraId="46041AA7" w14:textId="77777777" w:rsidTr="00F34366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159EFBD" w14:textId="1C3BD743" w:rsidR="00D21560" w:rsidRPr="00556374" w:rsidRDefault="00822752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Germany</w:t>
            </w:r>
          </w:p>
        </w:tc>
        <w:tc>
          <w:tcPr>
            <w:tcW w:w="271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24F1F45" w14:textId="48DAF57B" w:rsidR="00D21560" w:rsidRPr="00556374" w:rsidRDefault="00136A1D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Alternative für Deutschland</w:t>
            </w:r>
          </w:p>
        </w:tc>
        <w:tc>
          <w:tcPr>
            <w:tcW w:w="174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06F6C57" w14:textId="77777777" w:rsidR="00D21560" w:rsidRPr="00556374" w:rsidRDefault="00D21560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109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D9C0A05" w14:textId="2B2264BB" w:rsidR="00D21560" w:rsidRPr="00556374" w:rsidRDefault="00D21560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2507C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168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6390F13" w14:textId="77777777" w:rsidR="00D21560" w:rsidRPr="00556374" w:rsidRDefault="00D21560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8.2%</w:t>
            </w:r>
          </w:p>
        </w:tc>
      </w:tr>
      <w:tr w:rsidR="00FD5719" w:rsidRPr="00556374" w14:paraId="3C9C00F1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267F4ED6" w14:textId="44091321" w:rsidR="00D21560" w:rsidRPr="00556374" w:rsidRDefault="00D21560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003D3B" w14:textId="143CD7DD" w:rsidR="00D21560" w:rsidRPr="00556374" w:rsidRDefault="00F8515E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D21560"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ie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00D21560"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inke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3A0A4E" w14:textId="77777777" w:rsidR="00D21560" w:rsidRPr="00556374" w:rsidRDefault="00D21560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AA0E35" w14:textId="3B8C32B1" w:rsidR="00D21560" w:rsidRPr="00556374" w:rsidRDefault="00D21560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7158F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603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EFBFC0" w14:textId="77777777" w:rsidR="00D21560" w:rsidRPr="00556374" w:rsidRDefault="00D21560" w:rsidP="004A42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0.2%</w:t>
            </w:r>
          </w:p>
        </w:tc>
      </w:tr>
      <w:tr w:rsidR="00345934" w:rsidRPr="00556374" w14:paraId="7546EDE3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47DCEF5F" w14:textId="07A4207C" w:rsidR="00345934" w:rsidRPr="00556374" w:rsidRDefault="00345934" w:rsidP="003459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</w:tcPr>
          <w:p w14:paraId="01D7F6D8" w14:textId="1058ADDE" w:rsidR="00345934" w:rsidRPr="00556374" w:rsidRDefault="00345934" w:rsidP="003459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CDU 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CSU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</w:tcPr>
          <w:p w14:paraId="55255C16" w14:textId="3512D6AB" w:rsidR="00345934" w:rsidRPr="00556374" w:rsidRDefault="00345934" w:rsidP="003459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</w:tcPr>
          <w:p w14:paraId="154AAADD" w14:textId="2EC240BA" w:rsidR="00345934" w:rsidRPr="00556374" w:rsidRDefault="00345934" w:rsidP="003459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940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</w:tcPr>
          <w:p w14:paraId="6C8995DB" w14:textId="6D39FAE8" w:rsidR="00345934" w:rsidRPr="00556374" w:rsidRDefault="00345934" w:rsidP="003459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0.1%</w:t>
            </w:r>
          </w:p>
        </w:tc>
      </w:tr>
      <w:tr w:rsidR="00F34366" w:rsidRPr="00556374" w14:paraId="1F76C06F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3D211D11" w14:textId="69D6BAEB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</w:tcPr>
          <w:p w14:paraId="3A64FBE7" w14:textId="3276C7AA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Sozialdemokratische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Deutschlands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</w:tcPr>
          <w:p w14:paraId="4F20A7E1" w14:textId="11D6807B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</w:tcPr>
          <w:p w14:paraId="32D55036" w14:textId="6D0B993E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</w:tcPr>
          <w:p w14:paraId="3C72E98E" w14:textId="7102BFF4" w:rsidR="00F34366" w:rsidRPr="00FF6479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0.1%</w:t>
            </w:r>
          </w:p>
        </w:tc>
      </w:tr>
      <w:tr w:rsidR="00F34366" w:rsidRPr="00556374" w14:paraId="3BC9EC89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29C11F9E" w14:textId="1BDCE951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</w:tcPr>
          <w:p w14:paraId="70E6BA33" w14:textId="32C5BD8F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Demokratische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Partei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</w:tcPr>
          <w:p w14:paraId="5E823382" w14:textId="6705DBA8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</w:tcPr>
          <w:p w14:paraId="43FEDB2B" w14:textId="66C8AB86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762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</w:tcPr>
          <w:p w14:paraId="232ACB67" w14:textId="3B69184F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0.1%</w:t>
            </w:r>
          </w:p>
        </w:tc>
      </w:tr>
      <w:tr w:rsidR="00F34366" w:rsidRPr="00556374" w14:paraId="294D4993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C840D80" w14:textId="65AE7259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106B727" w14:textId="77552B71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ündnis</w:t>
            </w:r>
            <w:proofErr w:type="spellEnd"/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 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ie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rünen</w:t>
            </w:r>
            <w:proofErr w:type="spellEnd"/>
          </w:p>
        </w:tc>
        <w:tc>
          <w:tcPr>
            <w:tcW w:w="174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9AD09DD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E60540D" w14:textId="4022D9B6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669</w:t>
            </w:r>
          </w:p>
        </w:tc>
        <w:tc>
          <w:tcPr>
            <w:tcW w:w="168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0856A56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F34366" w:rsidRPr="00556374" w14:paraId="79AD3465" w14:textId="77777777" w:rsidTr="00F34366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7D6261C" w14:textId="24A76716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271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D80A81C" w14:textId="7B9F030D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ratelli </w:t>
            </w:r>
            <w:proofErr w:type="spellStart"/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d'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talia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BBE0CE5" w14:textId="1D8DD6FA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747</w:t>
            </w:r>
          </w:p>
        </w:tc>
        <w:tc>
          <w:tcPr>
            <w:tcW w:w="109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501750D" w14:textId="69327536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168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3F42E9D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41.7%</w:t>
            </w:r>
          </w:p>
        </w:tc>
      </w:tr>
      <w:tr w:rsidR="00F34366" w:rsidRPr="00556374" w14:paraId="4FA71B40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04BFEE2C" w14:textId="40F83E26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20BB9D" w14:textId="0C8383AD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isto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CA67A0" w14:textId="078BD362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846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F64D0E" w14:textId="2239575E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059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F6C318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9.7%</w:t>
            </w:r>
          </w:p>
        </w:tc>
      </w:tr>
      <w:tr w:rsidR="00F34366" w:rsidRPr="00556374" w14:paraId="5D02CE09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58CD548C" w14:textId="19FD807F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3157B9" w14:textId="65EFEC69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ega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FF3E61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08F7D7" w14:textId="018F4B95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084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18BC75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9.2%</w:t>
            </w:r>
          </w:p>
        </w:tc>
      </w:tr>
      <w:tr w:rsidR="00F34366" w:rsidRPr="00556374" w14:paraId="128B95FE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4FA72116" w14:textId="6359B3D4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9AD1F75" w14:textId="0620D454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orza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talia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9CBCDE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068A08" w14:textId="273D6B76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755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EA38A2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F34366" w:rsidRPr="00556374" w14:paraId="1AF4A3BD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1005DD8F" w14:textId="5287F444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1177D6" w14:textId="45415CBB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talia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iva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2F321F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A29FE3" w14:textId="0F86B141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672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DC8C07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2.6%</w:t>
            </w:r>
          </w:p>
        </w:tc>
      </w:tr>
      <w:tr w:rsidR="00F34366" w:rsidRPr="00556374" w14:paraId="0AB30E8A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363A502B" w14:textId="33E333AF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225889" w14:textId="0CC053BF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artito</w:t>
            </w:r>
            <w:proofErr w:type="spellEnd"/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emocratico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AB7496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A458DD" w14:textId="09DA71E6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051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F1DCDE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0.1%</w:t>
            </w:r>
          </w:p>
        </w:tc>
      </w:tr>
      <w:tr w:rsidR="00F34366" w:rsidRPr="00556374" w14:paraId="11B2FA94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1241681A" w14:textId="06E5BB2C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43681D" w14:textId="2016BFD3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iberi</w:t>
            </w:r>
            <w:proofErr w:type="spellEnd"/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 e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guali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FE02FE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1C597D4" w14:textId="5BA0B7CC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5E536A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1.5%</w:t>
            </w:r>
          </w:p>
        </w:tc>
      </w:tr>
      <w:tr w:rsidR="00F34366" w:rsidRPr="00556374" w14:paraId="53641BB1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</w:tcBorders>
            <w:noWrap/>
            <w:vAlign w:val="center"/>
            <w:hideMark/>
          </w:tcPr>
          <w:p w14:paraId="1A43B6EA" w14:textId="5C94DFE3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</w:tcBorders>
            <w:noWrap/>
            <w:vAlign w:val="center"/>
            <w:hideMark/>
          </w:tcPr>
          <w:p w14:paraId="32CCFCDC" w14:textId="3D289344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ovimento</w:t>
            </w:r>
            <w:proofErr w:type="spellEnd"/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 5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telle</w:t>
            </w:r>
          </w:p>
        </w:tc>
        <w:tc>
          <w:tcPr>
            <w:tcW w:w="1743" w:type="dxa"/>
            <w:tcBorders>
              <w:top w:val="nil"/>
            </w:tcBorders>
            <w:noWrap/>
            <w:vAlign w:val="center"/>
            <w:hideMark/>
          </w:tcPr>
          <w:p w14:paraId="7D0D5331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5" w:type="dxa"/>
            <w:tcBorders>
              <w:top w:val="nil"/>
            </w:tcBorders>
            <w:noWrap/>
            <w:vAlign w:val="center"/>
            <w:hideMark/>
          </w:tcPr>
          <w:p w14:paraId="033D85C0" w14:textId="75C882D3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895</w:t>
            </w:r>
          </w:p>
        </w:tc>
        <w:tc>
          <w:tcPr>
            <w:tcW w:w="1682" w:type="dxa"/>
            <w:tcBorders>
              <w:top w:val="nil"/>
            </w:tcBorders>
            <w:noWrap/>
            <w:vAlign w:val="center"/>
            <w:hideMark/>
          </w:tcPr>
          <w:p w14:paraId="6A40CF78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0.8%</w:t>
            </w:r>
          </w:p>
        </w:tc>
      </w:tr>
      <w:tr w:rsidR="00F34366" w:rsidRPr="00556374" w14:paraId="4F942F0F" w14:textId="77777777" w:rsidTr="00F34366">
        <w:trPr>
          <w:trHeight w:val="34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28731C3" w14:textId="29EE7F95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8CE539" w14:textId="21D7755B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oraggio</w:t>
            </w:r>
            <w:proofErr w:type="spellEnd"/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talia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429E50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DC03E67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6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326B902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0.7%</w:t>
            </w:r>
          </w:p>
        </w:tc>
      </w:tr>
      <w:tr w:rsidR="00F34366" w:rsidRPr="00556374" w14:paraId="7DA3DD91" w14:textId="77777777" w:rsidTr="00F34366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5026139" w14:textId="401988FC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United Kingdom</w:t>
            </w:r>
          </w:p>
        </w:tc>
        <w:tc>
          <w:tcPr>
            <w:tcW w:w="271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758C4FC" w14:textId="130DEA29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onservative</w:t>
            </w:r>
          </w:p>
        </w:tc>
        <w:tc>
          <w:tcPr>
            <w:tcW w:w="174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389EC5D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09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D3D6627" w14:textId="085A7D4B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68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784D31D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0.5%</w:t>
            </w:r>
          </w:p>
        </w:tc>
      </w:tr>
      <w:tr w:rsidR="00F34366" w:rsidRPr="00556374" w14:paraId="7A1CFA01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1278024F" w14:textId="7E6A08E8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FD4347" w14:textId="477E7702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abour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0AC593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4A5684" w14:textId="00F583CC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E5F60B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0.1%</w:t>
            </w:r>
          </w:p>
        </w:tc>
      </w:tr>
      <w:tr w:rsidR="00F34366" w:rsidRPr="00556374" w14:paraId="6A94C65D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44AFFBDD" w14:textId="03D6A165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5E1EBC" w14:textId="17518A2A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cottish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ational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arty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CDD6C7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B5913E" w14:textId="7FBE8955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577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91E898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0.2%</w:t>
            </w:r>
          </w:p>
        </w:tc>
      </w:tr>
      <w:tr w:rsidR="00F34366" w:rsidRPr="00556374" w14:paraId="7FFD7331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688AD1FF" w14:textId="231BBA9C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A71947" w14:textId="61F35765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iberal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emocrat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817304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26191A" w14:textId="5C082F31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9DBA36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0.2%</w:t>
            </w:r>
          </w:p>
        </w:tc>
      </w:tr>
      <w:tr w:rsidR="00F34366" w:rsidRPr="00556374" w14:paraId="6039C464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39392D3D" w14:textId="65846D6A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896289" w14:textId="7907D522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abour (co-op)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9618C1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408F0A" w14:textId="3A5F3684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BC2DE7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0.1%</w:t>
            </w:r>
          </w:p>
        </w:tc>
      </w:tr>
      <w:tr w:rsidR="00F34366" w:rsidRPr="00556374" w14:paraId="438031B5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2330297D" w14:textId="0FCA4440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B46F3D" w14:textId="3570F910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reen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arty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1C2DEE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1AFB32" w14:textId="6FC4D9A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23910B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F34366" w:rsidRPr="00556374" w14:paraId="7B38132E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27FFB702" w14:textId="639A7061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1CA1CB" w14:textId="465306C1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lba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arty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77A8F6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99B266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5D9C0B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0.6%</w:t>
            </w:r>
          </w:p>
        </w:tc>
      </w:tr>
      <w:tr w:rsidR="00F34366" w:rsidRPr="00556374" w14:paraId="7F1114B1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3144CCF7" w14:textId="5D9D8719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77DFF2" w14:textId="3E5D97B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ishops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(House of Lords)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CD713F2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24D3E7" w14:textId="6EF63133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E2061B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0.2%</w:t>
            </w:r>
          </w:p>
        </w:tc>
      </w:tr>
      <w:tr w:rsidR="00F34366" w:rsidRPr="00556374" w14:paraId="2CD5559F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4D53D72A" w14:textId="0BC664E2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7252AE" w14:textId="58248ABF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laid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ymru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DAB0AE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B8EA62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841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04B661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0.1%</w:t>
            </w:r>
          </w:p>
        </w:tc>
      </w:tr>
      <w:tr w:rsidR="00F34366" w:rsidRPr="00556374" w14:paraId="23601CB1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0F4278F3" w14:textId="7D11E71C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26CC7F" w14:textId="1F3C1BB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emocratic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nionist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arty</w:t>
            </w:r>
          </w:p>
        </w:tc>
        <w:tc>
          <w:tcPr>
            <w:tcW w:w="174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7FE788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E2483A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68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F9A5F3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0.7%</w:t>
            </w:r>
          </w:p>
        </w:tc>
      </w:tr>
      <w:tr w:rsidR="00F34366" w:rsidRPr="00556374" w14:paraId="6C16B99A" w14:textId="77777777" w:rsidTr="00F34366">
        <w:trPr>
          <w:trHeight w:val="340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9397BBB" w14:textId="67616B96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D4C8F12" w14:textId="6A04C629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inn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Fé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</w:p>
        </w:tc>
        <w:tc>
          <w:tcPr>
            <w:tcW w:w="174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D199316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92C7C0C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68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A9FB605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0.9%</w:t>
            </w:r>
          </w:p>
        </w:tc>
      </w:tr>
      <w:tr w:rsidR="00F34366" w:rsidRPr="00556374" w14:paraId="531E2DDE" w14:textId="77777777" w:rsidTr="00F34366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369A85A" w14:textId="47413C26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nited States</w:t>
            </w:r>
          </w:p>
        </w:tc>
        <w:tc>
          <w:tcPr>
            <w:tcW w:w="27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6C5F35" w14:textId="7BF31026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epublican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arty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8D5E47" w14:textId="1F93D08F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66A475" w14:textId="32199F6E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BFEE19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4.6%</w:t>
            </w:r>
          </w:p>
        </w:tc>
      </w:tr>
      <w:tr w:rsidR="00F34366" w:rsidRPr="00556374" w14:paraId="053EA6FA" w14:textId="77777777" w:rsidTr="00F34366">
        <w:trPr>
          <w:trHeight w:val="340"/>
        </w:trPr>
        <w:tc>
          <w:tcPr>
            <w:tcW w:w="0" w:type="auto"/>
            <w:vMerge/>
            <w:noWrap/>
            <w:vAlign w:val="center"/>
            <w:hideMark/>
          </w:tcPr>
          <w:p w14:paraId="47D26FFF" w14:textId="53597512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noWrap/>
            <w:vAlign w:val="center"/>
            <w:hideMark/>
          </w:tcPr>
          <w:p w14:paraId="6F1F5503" w14:textId="1D29BC2A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emocratic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arty</w:t>
            </w:r>
          </w:p>
        </w:tc>
        <w:tc>
          <w:tcPr>
            <w:tcW w:w="1743" w:type="dxa"/>
            <w:noWrap/>
            <w:vAlign w:val="center"/>
            <w:hideMark/>
          </w:tcPr>
          <w:p w14:paraId="200D49F4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774</w:t>
            </w:r>
          </w:p>
        </w:tc>
        <w:tc>
          <w:tcPr>
            <w:tcW w:w="1095" w:type="dxa"/>
            <w:noWrap/>
            <w:vAlign w:val="center"/>
            <w:hideMark/>
          </w:tcPr>
          <w:p w14:paraId="38DAE4D7" w14:textId="558F0B21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067</w:t>
            </w:r>
          </w:p>
        </w:tc>
        <w:tc>
          <w:tcPr>
            <w:tcW w:w="1682" w:type="dxa"/>
            <w:noWrap/>
            <w:vAlign w:val="center"/>
            <w:hideMark/>
          </w:tcPr>
          <w:p w14:paraId="4089E5B8" w14:textId="77777777" w:rsidR="00F34366" w:rsidRPr="00556374" w:rsidRDefault="00F34366" w:rsidP="00F34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374">
              <w:rPr>
                <w:rFonts w:ascii="Times New Roman" w:eastAsia="Times New Roman" w:hAnsi="Times New Roman" w:cs="Times New Roman"/>
                <w:sz w:val="24"/>
                <w:szCs w:val="24"/>
              </w:rPr>
              <w:t>1%</w:t>
            </w:r>
          </w:p>
        </w:tc>
      </w:tr>
    </w:tbl>
    <w:p w14:paraId="40A282D8" w14:textId="09E8E349" w:rsidR="005E3856" w:rsidRDefault="005E385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3E63">
        <w:rPr>
          <w:rFonts w:ascii="Times New Roman" w:eastAsia="Times New Roman" w:hAnsi="Times New Roman" w:cs="Times New Roman"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46672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arties that</w:t>
      </w:r>
      <w:r w:rsidR="00BD3E63">
        <w:rPr>
          <w:rFonts w:ascii="Times New Roman" w:eastAsia="Times New Roman" w:hAnsi="Times New Roman" w:cs="Times New Roman"/>
          <w:sz w:val="24"/>
          <w:szCs w:val="24"/>
        </w:rPr>
        <w:t xml:space="preserve"> 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shared misinformation during 2020 and 2021.</w:t>
      </w:r>
      <w:r w:rsidR="004904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89C8CB" w14:textId="77777777" w:rsidR="002A71DC" w:rsidRDefault="002A71D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139330" w14:textId="3782D700" w:rsidR="00422648" w:rsidRPr="00D927AB" w:rsidRDefault="007E3E8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S9</w:t>
      </w:r>
      <w:r w:rsidRPr="00D927AB">
        <w:rPr>
          <w:rFonts w:ascii="Times New Roman" w:eastAsia="Times New Roman" w:hAnsi="Times New Roman" w:cs="Times New Roman"/>
          <w:sz w:val="24"/>
          <w:szCs w:val="24"/>
        </w:rPr>
        <w:t>: Distribution Likelihood of Public Engagement</w:t>
      </w:r>
    </w:p>
    <w:tbl>
      <w:tblPr>
        <w:tblStyle w:val="a7"/>
        <w:tblW w:w="9029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410"/>
        <w:gridCol w:w="1701"/>
        <w:gridCol w:w="1559"/>
        <w:gridCol w:w="1553"/>
        <w:gridCol w:w="1806"/>
      </w:tblGrid>
      <w:tr w:rsidR="00422648" w:rsidRPr="008A62EA" w14:paraId="6A9D02D9" w14:textId="77777777" w:rsidTr="005E1D01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2555B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Party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15162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Power Law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C07D3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Log Normal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500B8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Poisson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96F3B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Exponential</w:t>
            </w:r>
          </w:p>
        </w:tc>
      </w:tr>
      <w:tr w:rsidR="00422648" w:rsidRPr="008A62EA" w14:paraId="06751027" w14:textId="77777777" w:rsidTr="005E1D01"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32590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AfD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4B9E9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-1207.165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D0D1E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-1201.161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CF9D7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-22391.454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95A97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-1215.423</w:t>
            </w:r>
          </w:p>
        </w:tc>
      </w:tr>
      <w:tr w:rsidR="00422648" w:rsidRPr="008A62EA" w14:paraId="642D0AC7" w14:textId="77777777" w:rsidTr="005E1D01"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F94B9C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FdI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6764B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-3257.179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4CDD3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-3256.960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8E26E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-60181.070</w:t>
            </w:r>
          </w:p>
        </w:tc>
        <w:tc>
          <w:tcPr>
            <w:tcW w:w="1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37A71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-3537.756</w:t>
            </w:r>
          </w:p>
        </w:tc>
      </w:tr>
      <w:tr w:rsidR="006F1552" w:rsidRPr="008A62EA" w14:paraId="28C3C42E" w14:textId="77777777" w:rsidTr="005E1D01"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8B4080" w14:textId="5C563A55" w:rsidR="006F1552" w:rsidRPr="0011234E" w:rsidRDefault="006F15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Misto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645CC" w14:textId="72153C4B" w:rsidR="006F1552" w:rsidRPr="0011234E" w:rsidRDefault="006F15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-3322.283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047AD" w14:textId="528FF0AB" w:rsidR="006F1552" w:rsidRPr="0011234E" w:rsidRDefault="006F15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-3320.168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A83E6" w14:textId="4600C165" w:rsidR="006F1552" w:rsidRPr="0011234E" w:rsidRDefault="006F15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-126055.029</w:t>
            </w:r>
          </w:p>
        </w:tc>
        <w:tc>
          <w:tcPr>
            <w:tcW w:w="1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2F668" w14:textId="73CABC96" w:rsidR="006F1552" w:rsidRPr="0011234E" w:rsidRDefault="006F15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-3847.808</w:t>
            </w:r>
          </w:p>
        </w:tc>
      </w:tr>
      <w:tr w:rsidR="00422648" w:rsidRPr="008A62EA" w14:paraId="641A874D" w14:textId="77777777" w:rsidTr="005E1D01"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036A4E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Lega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20F66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-440.1720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58676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-438.7256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41E82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-6527.6632</w:t>
            </w:r>
          </w:p>
        </w:tc>
        <w:tc>
          <w:tcPr>
            <w:tcW w:w="1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31933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-453.6022</w:t>
            </w:r>
          </w:p>
        </w:tc>
      </w:tr>
      <w:tr w:rsidR="00422648" w:rsidRPr="008A62EA" w14:paraId="51E8FB69" w14:textId="77777777" w:rsidTr="005E1D01"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08D5B3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Conservative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B1476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-252.5948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CC3F0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-252.1173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5BC8F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-38051.5899</w:t>
            </w:r>
          </w:p>
        </w:tc>
        <w:tc>
          <w:tcPr>
            <w:tcW w:w="1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F82C8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-286.5805</w:t>
            </w:r>
          </w:p>
        </w:tc>
      </w:tr>
      <w:tr w:rsidR="00422648" w:rsidRPr="008A62EA" w14:paraId="4B6E77D9" w14:textId="77777777" w:rsidTr="005E1D01"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439BA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Labour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7614C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-100.6160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C7A73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-100.5226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25F73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-20229.5709</w:t>
            </w:r>
          </w:p>
        </w:tc>
        <w:tc>
          <w:tcPr>
            <w:tcW w:w="1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4982B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-112.5430</w:t>
            </w:r>
          </w:p>
        </w:tc>
      </w:tr>
      <w:tr w:rsidR="00422648" w:rsidRPr="008A62EA" w14:paraId="1F1D154F" w14:textId="77777777" w:rsidTr="005E1D01"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4AD01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SNP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DDEF8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-34.20856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FC79A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-33.66293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95448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-223.05104</w:t>
            </w:r>
          </w:p>
        </w:tc>
        <w:tc>
          <w:tcPr>
            <w:tcW w:w="1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33960" w14:textId="77777777" w:rsidR="00422648" w:rsidRPr="0011234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-33.60320</w:t>
            </w:r>
          </w:p>
        </w:tc>
      </w:tr>
      <w:tr w:rsidR="002D43C5" w:rsidRPr="008A62EA" w14:paraId="49CDBD51" w14:textId="77777777" w:rsidTr="005E1D01"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511ED" w14:textId="60816705" w:rsidR="002D43C5" w:rsidRPr="0011234E" w:rsidRDefault="002D43C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Liberal Democrats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D75F6" w14:textId="6F71CA5F" w:rsidR="002D43C5" w:rsidRPr="0011234E" w:rsidRDefault="003B2B9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-23.87559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30F13" w14:textId="274636B2" w:rsidR="002D43C5" w:rsidRPr="0011234E" w:rsidRDefault="003B2B9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-23.71228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601EC" w14:textId="48344A64" w:rsidR="002D43C5" w:rsidRPr="0011234E" w:rsidRDefault="003B2B9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sz w:val="24"/>
                <w:szCs w:val="24"/>
              </w:rPr>
              <w:t>-728.47853</w:t>
            </w:r>
          </w:p>
        </w:tc>
        <w:tc>
          <w:tcPr>
            <w:tcW w:w="1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4B983" w14:textId="635E8C4E" w:rsidR="002D43C5" w:rsidRPr="0011234E" w:rsidRDefault="003B2B9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23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-25.37421</w:t>
            </w:r>
          </w:p>
        </w:tc>
      </w:tr>
      <w:tr w:rsidR="00214261" w:rsidRPr="008A62EA" w14:paraId="01A49C3B" w14:textId="77777777" w:rsidTr="005E1D01"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72DB9" w14:textId="2C15955C" w:rsidR="00214261" w:rsidRPr="0088068C" w:rsidRDefault="00214261" w:rsidP="002142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eastAsia="Times New Roman" w:hAnsi="Times New Roman" w:cs="Times New Roman"/>
                <w:sz w:val="24"/>
                <w:szCs w:val="24"/>
              </w:rPr>
              <w:t>Republican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1EAA0" w14:textId="530FBB7E" w:rsidR="00214261" w:rsidRPr="0088068C" w:rsidRDefault="00214261" w:rsidP="002142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eastAsia="Times New Roman" w:hAnsi="Times New Roman" w:cs="Times New Roman"/>
                <w:sz w:val="24"/>
                <w:szCs w:val="24"/>
              </w:rPr>
              <w:t>-3159.493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2BC7C" w14:textId="1D98BF25" w:rsidR="00214261" w:rsidRPr="0088068C" w:rsidRDefault="00214261" w:rsidP="002142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6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-3152.188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5E260" w14:textId="07E9B747" w:rsidR="00214261" w:rsidRPr="0088068C" w:rsidRDefault="00214261" w:rsidP="002142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eastAsia="Times New Roman" w:hAnsi="Times New Roman" w:cs="Times New Roman"/>
                <w:sz w:val="24"/>
                <w:szCs w:val="24"/>
              </w:rPr>
              <w:t>-608235.187</w:t>
            </w:r>
          </w:p>
        </w:tc>
        <w:tc>
          <w:tcPr>
            <w:tcW w:w="1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A4423" w14:textId="2C28C130" w:rsidR="00214261" w:rsidRPr="0088068C" w:rsidRDefault="00214261" w:rsidP="002142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eastAsia="Times New Roman" w:hAnsi="Times New Roman" w:cs="Times New Roman"/>
                <w:sz w:val="24"/>
                <w:szCs w:val="24"/>
              </w:rPr>
              <w:t>-3184.137</w:t>
            </w:r>
          </w:p>
        </w:tc>
      </w:tr>
      <w:tr w:rsidR="00214261" w:rsidRPr="008A62EA" w14:paraId="7F018A8E" w14:textId="77777777" w:rsidTr="005E1D01"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A28AD" w14:textId="0DF89A3A" w:rsidR="00214261" w:rsidRPr="0088068C" w:rsidRDefault="00214261" w:rsidP="002142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eastAsia="Times New Roman" w:hAnsi="Times New Roman" w:cs="Times New Roman"/>
                <w:sz w:val="24"/>
                <w:szCs w:val="24"/>
              </w:rPr>
              <w:t>Democratic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732E3" w14:textId="15416157" w:rsidR="00214261" w:rsidRPr="0088068C" w:rsidRDefault="00214261" w:rsidP="002142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eastAsia="Times New Roman" w:hAnsi="Times New Roman" w:cs="Times New Roman"/>
                <w:sz w:val="24"/>
                <w:szCs w:val="24"/>
              </w:rPr>
              <w:t>-638.4966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82318" w14:textId="083FF7E9" w:rsidR="00214261" w:rsidRPr="0088068C" w:rsidRDefault="00214261" w:rsidP="002142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6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-638.3257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70BD0" w14:textId="19166D0E" w:rsidR="00214261" w:rsidRPr="0088068C" w:rsidRDefault="00214261" w:rsidP="002142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eastAsia="Times New Roman" w:hAnsi="Times New Roman" w:cs="Times New Roman"/>
                <w:sz w:val="24"/>
                <w:szCs w:val="24"/>
              </w:rPr>
              <w:t>-90225.8620</w:t>
            </w:r>
          </w:p>
        </w:tc>
        <w:tc>
          <w:tcPr>
            <w:tcW w:w="1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CF7F7" w14:textId="0C626989" w:rsidR="00214261" w:rsidRPr="0088068C" w:rsidRDefault="00214261" w:rsidP="002142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eastAsia="Times New Roman" w:hAnsi="Times New Roman" w:cs="Times New Roman"/>
                <w:sz w:val="24"/>
                <w:szCs w:val="24"/>
              </w:rPr>
              <w:t>-666.0813</w:t>
            </w:r>
          </w:p>
        </w:tc>
      </w:tr>
    </w:tbl>
    <w:p w14:paraId="792D62E4" w14:textId="77777777" w:rsidR="007E2CBC" w:rsidRDefault="007E2CB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4351">
        <w:rPr>
          <w:rFonts w:ascii="Times New Roman" w:eastAsia="Times New Roman" w:hAnsi="Times New Roman" w:cs="Times New Roman"/>
          <w:sz w:val="24"/>
          <w:szCs w:val="24"/>
        </w:rPr>
        <w:t>Note: Bold numbers are the highest likelihood among the 4 fitted distributions.</w:t>
      </w:r>
    </w:p>
    <w:p w14:paraId="645179FF" w14:textId="77777777" w:rsidR="002A71DC" w:rsidRPr="00284351" w:rsidRDefault="002A71D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D37C807" w14:textId="0A36F8C1" w:rsidR="00422648" w:rsidRPr="00317FE2" w:rsidRDefault="00C0642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S10</w:t>
      </w:r>
      <w:r w:rsidR="00E1749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17FE2">
        <w:rPr>
          <w:rFonts w:ascii="Times New Roman" w:eastAsia="Times New Roman" w:hAnsi="Times New Roman" w:cs="Times New Roman"/>
          <w:sz w:val="24"/>
          <w:szCs w:val="24"/>
        </w:rPr>
        <w:t xml:space="preserve"> Statistical difference of engagement distribution across the parties: Italy</w:t>
      </w:r>
    </w:p>
    <w:p w14:paraId="4001907B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E2">
        <w:rPr>
          <w:rFonts w:ascii="Times New Roman" w:eastAsia="Times New Roman" w:hAnsi="Times New Roman" w:cs="Times New Roman"/>
          <w:sz w:val="24"/>
          <w:szCs w:val="24"/>
        </w:rPr>
        <w:t>Anderson-Darling k-sample test: Italy</w:t>
      </w:r>
    </w:p>
    <w:tbl>
      <w:tblPr>
        <w:tblStyle w:val="a8"/>
        <w:tblW w:w="9029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22648" w14:paraId="57280F1C" w14:textId="77777777" w:rsidTr="007E2CBC"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093A8" w14:textId="77777777" w:rsidR="00422648" w:rsidRDefault="0042264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D46C1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05932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T.AD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A890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asympt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P-value</w:t>
            </w:r>
          </w:p>
        </w:tc>
      </w:tr>
      <w:tr w:rsidR="00422648" w14:paraId="793B7333" w14:textId="77777777" w:rsidTr="007E2CBC"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89424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version 1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8034B" w14:textId="2A466C52" w:rsidR="00422648" w:rsidRDefault="009F595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F1552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F1552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32266" w14:textId="017389CC" w:rsidR="00422648" w:rsidRDefault="009F595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F1552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F1552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B67D8" w14:textId="3C916BBD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</w:t>
            </w:r>
            <w:r w:rsidR="006F1552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  <w:r w:rsidR="00CD5F2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F1552">
              <w:rPr>
                <w:rFonts w:ascii="Times New Roman" w:eastAsia="Times New Roman" w:hAnsi="Times New Roman" w:cs="Times New Roman"/>
                <w:sz w:val="24"/>
                <w:szCs w:val="24"/>
              </w:rPr>
              <w:t>343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2648" w14:paraId="4DED0853" w14:textId="77777777" w:rsidTr="007E2CBC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F7265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version 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496A2" w14:textId="51749C8A" w:rsidR="00422648" w:rsidRDefault="009F595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F1552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AE20" w14:textId="43892578" w:rsidR="00422648" w:rsidRDefault="009F595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F1552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F1552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BE355" w14:textId="05523C18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</w:t>
            </w:r>
            <w:r w:rsidR="006F1552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  <w:r w:rsidR="00CD5F2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F1552">
              <w:rPr>
                <w:rFonts w:ascii="Times New Roman" w:eastAsia="Times New Roman" w:hAnsi="Times New Roman" w:cs="Times New Roman"/>
                <w:sz w:val="24"/>
                <w:szCs w:val="24"/>
              </w:rPr>
              <w:t>444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96526D4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8F6237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Quantile-Based Permutation Test: Italy</w:t>
      </w:r>
    </w:p>
    <w:p w14:paraId="0FB7B199" w14:textId="713DB68B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Log-Likelihood (Combined Model): -</w:t>
      </w:r>
      <w:r w:rsidR="00FE3492">
        <w:rPr>
          <w:rFonts w:ascii="Times New Roman" w:eastAsia="Times New Roman" w:hAnsi="Times New Roman" w:cs="Times New Roman"/>
          <w:sz w:val="24"/>
          <w:szCs w:val="24"/>
        </w:rPr>
        <w:t>1</w:t>
      </w:r>
      <w:r w:rsidR="005B708C">
        <w:rPr>
          <w:rFonts w:ascii="Times New Roman" w:eastAsia="Times New Roman" w:hAnsi="Times New Roman" w:cs="Times New Roman"/>
          <w:sz w:val="24"/>
          <w:szCs w:val="24"/>
        </w:rPr>
        <w:t>8120</w:t>
      </w:r>
      <w:r w:rsidR="00FE3492">
        <w:rPr>
          <w:rFonts w:ascii="Times New Roman" w:eastAsia="Times New Roman" w:hAnsi="Times New Roman" w:cs="Times New Roman"/>
          <w:sz w:val="24"/>
          <w:szCs w:val="24"/>
        </w:rPr>
        <w:t>.</w:t>
      </w:r>
      <w:r w:rsidR="005B708C">
        <w:rPr>
          <w:rFonts w:ascii="Times New Roman" w:eastAsia="Times New Roman" w:hAnsi="Times New Roman" w:cs="Times New Roman"/>
          <w:sz w:val="24"/>
          <w:szCs w:val="24"/>
        </w:rPr>
        <w:t>19</w:t>
      </w:r>
    </w:p>
    <w:p w14:paraId="1524F75A" w14:textId="0D95ACE3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Log-Likelihood (Individual Models): -</w:t>
      </w:r>
      <w:r w:rsidR="00FE3492">
        <w:rPr>
          <w:rFonts w:ascii="Times New Roman" w:eastAsia="Times New Roman" w:hAnsi="Times New Roman" w:cs="Times New Roman"/>
          <w:sz w:val="24"/>
          <w:szCs w:val="24"/>
        </w:rPr>
        <w:t>11174.46</w:t>
      </w:r>
    </w:p>
    <w:p w14:paraId="4631F716" w14:textId="6E11B19A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Likelihood Ratio Statistic: </w:t>
      </w:r>
      <w:r w:rsidR="005B708C">
        <w:rPr>
          <w:rFonts w:ascii="Times New Roman" w:eastAsia="Times New Roman" w:hAnsi="Times New Roman" w:cs="Times New Roman"/>
          <w:sz w:val="24"/>
          <w:szCs w:val="24"/>
        </w:rPr>
        <w:t>13891.45</w:t>
      </w:r>
    </w:p>
    <w:p w14:paraId="05E0D419" w14:textId="0AD5EB32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Degrees of Freedom: </w:t>
      </w:r>
      <w:r w:rsidR="005B708C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1D35730A" w14:textId="101E611D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p-value: </w:t>
      </w:r>
      <w:r w:rsidR="00C703B7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3E19C54A" w14:textId="3A43CFC5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P-value for 95th quantile difference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vs </w:t>
      </w:r>
      <w:r w:rsidR="00C703B7">
        <w:rPr>
          <w:rFonts w:ascii="Times New Roman" w:eastAsia="Times New Roman" w:hAnsi="Times New Roman" w:cs="Times New Roman"/>
          <w:sz w:val="24"/>
          <w:szCs w:val="24"/>
        </w:rPr>
        <w:t>Misto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 w:rsidR="00C703B7">
        <w:rPr>
          <w:rFonts w:ascii="Times New Roman" w:eastAsia="Times New Roman" w:hAnsi="Times New Roman" w:cs="Times New Roman"/>
          <w:sz w:val="24"/>
          <w:szCs w:val="24"/>
        </w:rPr>
        <w:t>0.6098</w:t>
      </w:r>
    </w:p>
    <w:p w14:paraId="0113A5C7" w14:textId="05240084" w:rsidR="00C703B7" w:rsidRDefault="00C703B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P-value for 95th quantile difference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vs Lega): 0</w:t>
      </w:r>
    </w:p>
    <w:p w14:paraId="7DF625FD" w14:textId="3F2DC4DD" w:rsidR="00C703B7" w:rsidRDefault="00C703B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P-value for 95th quantile difference (Misto vs Lega): 0</w:t>
      </w:r>
    </w:p>
    <w:p w14:paraId="4586181A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5772CA" w14:textId="4E711C0E" w:rsidR="00422648" w:rsidRDefault="00E1749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S11:</w:t>
      </w:r>
      <w:r w:rsidRPr="00F82984">
        <w:rPr>
          <w:rFonts w:ascii="Times New Roman" w:eastAsia="Times New Roman" w:hAnsi="Times New Roman" w:cs="Times New Roman"/>
          <w:sz w:val="24"/>
          <w:szCs w:val="24"/>
        </w:rPr>
        <w:t xml:space="preserve"> Statistical difference of engagement distribution across the parties: United Kingdom</w:t>
      </w:r>
    </w:p>
    <w:p w14:paraId="69DB84F3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Anderson-Darling k-sample test: United Kingdom</w:t>
      </w:r>
    </w:p>
    <w:tbl>
      <w:tblPr>
        <w:tblStyle w:val="a9"/>
        <w:tblW w:w="9029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22648" w14:paraId="355BD50E" w14:textId="77777777" w:rsidTr="00ED46D7"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848C1" w14:textId="77777777" w:rsidR="00422648" w:rsidRDefault="0042264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BCBD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8962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T.AD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55147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asympt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P-value</w:t>
            </w:r>
          </w:p>
        </w:tc>
      </w:tr>
      <w:tr w:rsidR="00422648" w14:paraId="61580E53" w14:textId="77777777" w:rsidTr="00ED46D7"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93FC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version 1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05690" w14:textId="0C0EC2BB" w:rsidR="00422648" w:rsidRDefault="00A525E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2.3878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59EA9" w14:textId="7C61D491" w:rsidR="00422648" w:rsidRDefault="00A525E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-0.4741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4BD1E" w14:textId="630F170E" w:rsidR="00422648" w:rsidRDefault="00622A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0.628</w:t>
            </w:r>
          </w:p>
        </w:tc>
      </w:tr>
      <w:tr w:rsidR="00422648" w14:paraId="4BAE4555" w14:textId="77777777" w:rsidTr="00ED46D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A6B9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version 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EF0E7" w14:textId="0F633CFD" w:rsidR="00422648" w:rsidRDefault="00A525E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2.3100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C8E5A" w14:textId="04172CE0" w:rsidR="00422648" w:rsidRDefault="00A525E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-0.5321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E1AFE" w14:textId="16DD6D0F" w:rsidR="00422648" w:rsidRDefault="00622A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0.657</w:t>
            </w:r>
          </w:p>
        </w:tc>
      </w:tr>
    </w:tbl>
    <w:p w14:paraId="77A6BD85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C189E2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Quantile-Based Permutation Test: United Kingdom</w:t>
      </w:r>
    </w:p>
    <w:p w14:paraId="65D37299" w14:textId="78125238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Log-Likelihood (Combined Model): -</w:t>
      </w:r>
      <w:r w:rsidR="00FC210C">
        <w:rPr>
          <w:rFonts w:ascii="Times New Roman" w:eastAsia="Times New Roman" w:hAnsi="Times New Roman" w:cs="Times New Roman"/>
          <w:sz w:val="24"/>
          <w:szCs w:val="24"/>
        </w:rPr>
        <w:t>675.6736</w:t>
      </w:r>
    </w:p>
    <w:p w14:paraId="7BE04D11" w14:textId="4C56F0B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Log-Likelihood (Individual Models): -</w:t>
      </w:r>
      <w:r w:rsidR="00FC210C">
        <w:rPr>
          <w:rFonts w:ascii="Times New Roman" w:eastAsia="Times New Roman" w:hAnsi="Times New Roman" w:cs="Times New Roman"/>
          <w:sz w:val="24"/>
          <w:szCs w:val="24"/>
        </w:rPr>
        <w:t>674.165</w:t>
      </w:r>
    </w:p>
    <w:p w14:paraId="66F97E2F" w14:textId="2ADBAB89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Likelihood Ratio Statistic: </w:t>
      </w:r>
      <w:r w:rsidR="005B5655">
        <w:rPr>
          <w:rFonts w:ascii="Times New Roman" w:eastAsia="Times New Roman" w:hAnsi="Times New Roman" w:cs="Times New Roman"/>
          <w:sz w:val="24"/>
          <w:szCs w:val="24"/>
        </w:rPr>
        <w:t>3.0172</w:t>
      </w:r>
    </w:p>
    <w:p w14:paraId="0C6AB867" w14:textId="28EC8FED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Degrees of Freedom: </w:t>
      </w:r>
      <w:r w:rsidR="009D225E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75DBF4EB" w14:textId="7251DC38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p-value: </w:t>
      </w:r>
      <w:r w:rsidR="00DA05A8">
        <w:rPr>
          <w:rFonts w:ascii="Times New Roman" w:eastAsia="Times New Roman" w:hAnsi="Times New Roman" w:cs="Times New Roman"/>
          <w:sz w:val="24"/>
          <w:szCs w:val="24"/>
        </w:rPr>
        <w:t>0.807</w:t>
      </w:r>
    </w:p>
    <w:p w14:paraId="124FC6BF" w14:textId="2F32B99E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P-value for 95th quantile difference (Conservative vs Labour): </w:t>
      </w:r>
      <w:r w:rsidR="00FE17BB">
        <w:rPr>
          <w:rFonts w:ascii="Times New Roman" w:eastAsia="Times New Roman" w:hAnsi="Times New Roman" w:cs="Times New Roman"/>
          <w:sz w:val="24"/>
          <w:szCs w:val="24"/>
        </w:rPr>
        <w:t>0.8453</w:t>
      </w:r>
    </w:p>
    <w:p w14:paraId="1CDC5C90" w14:textId="65BE2BE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P-value for 95th quantile difference (Conservative vs SNP): </w:t>
      </w:r>
      <w:r w:rsidR="00FE17BB">
        <w:rPr>
          <w:rFonts w:ascii="Times New Roman" w:eastAsia="Times New Roman" w:hAnsi="Times New Roman" w:cs="Times New Roman"/>
          <w:sz w:val="24"/>
          <w:szCs w:val="24"/>
        </w:rPr>
        <w:t>0.5772</w:t>
      </w:r>
    </w:p>
    <w:p w14:paraId="22F1A45A" w14:textId="32956180" w:rsidR="008B421E" w:rsidRDefault="008B421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P-value for 95th quantile difference (Conservative vs Liberal Democrat):</w:t>
      </w:r>
      <w:r w:rsidR="00FE17BB">
        <w:rPr>
          <w:rFonts w:ascii="Times New Roman" w:eastAsia="Times New Roman" w:hAnsi="Times New Roman" w:cs="Times New Roman"/>
          <w:sz w:val="24"/>
          <w:szCs w:val="24"/>
        </w:rPr>
        <w:t xml:space="preserve"> 0.4356</w:t>
      </w:r>
    </w:p>
    <w:p w14:paraId="4BCE84FF" w14:textId="43167669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P-value for 95th quantile difference (Labour vs SNP): </w:t>
      </w:r>
      <w:r w:rsidR="00FE17BB">
        <w:rPr>
          <w:rFonts w:ascii="Times New Roman" w:eastAsia="Times New Roman" w:hAnsi="Times New Roman" w:cs="Times New Roman"/>
          <w:sz w:val="24"/>
          <w:szCs w:val="24"/>
        </w:rPr>
        <w:t>0.6629</w:t>
      </w:r>
    </w:p>
    <w:p w14:paraId="0AE9BFB3" w14:textId="6D166633" w:rsidR="00B05D04" w:rsidRDefault="00B05D0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P-value for 95th quantile difference (Labour vs Liberal Democrat):</w:t>
      </w:r>
      <w:r w:rsidR="00FE17BB">
        <w:rPr>
          <w:rFonts w:ascii="Times New Roman" w:eastAsia="Times New Roman" w:hAnsi="Times New Roman" w:cs="Times New Roman"/>
          <w:sz w:val="24"/>
          <w:szCs w:val="24"/>
        </w:rPr>
        <w:t xml:space="preserve"> 0.5217</w:t>
      </w:r>
    </w:p>
    <w:p w14:paraId="3DC92082" w14:textId="3F9B3A42" w:rsidR="00AD2E76" w:rsidRDefault="00AD2E7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P-value for 95th quantile difference (SNP vs Liberal Democrat): </w:t>
      </w:r>
      <w:r w:rsidR="00FE17BB">
        <w:rPr>
          <w:rFonts w:ascii="Times New Roman" w:eastAsia="Times New Roman" w:hAnsi="Times New Roman" w:cs="Times New Roman"/>
          <w:sz w:val="24"/>
          <w:szCs w:val="24"/>
        </w:rPr>
        <w:t>0.7773</w:t>
      </w:r>
    </w:p>
    <w:p w14:paraId="09B9AD17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3207E6" w14:textId="5F22C01B" w:rsidR="00422648" w:rsidRDefault="004206D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S12: Statistical difference of engagement distribution across the parties: United States</w:t>
      </w:r>
    </w:p>
    <w:p w14:paraId="2165D368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Anderson-Darling k-sample test: United States</w:t>
      </w:r>
    </w:p>
    <w:tbl>
      <w:tblPr>
        <w:tblStyle w:val="aa"/>
        <w:tblW w:w="9029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22648" w14:paraId="1839CDBD" w14:textId="77777777" w:rsidTr="00ED46D7"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BEFE2" w14:textId="77777777" w:rsidR="00422648" w:rsidRDefault="0042264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E864B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2D93D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T.AD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4EBD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asympt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P-value</w:t>
            </w:r>
          </w:p>
        </w:tc>
      </w:tr>
      <w:tr w:rsidR="00422648" w14:paraId="5853590B" w14:textId="77777777" w:rsidTr="00ED46D7"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68BB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version 1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B1DA9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88.159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DB423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114.54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47116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10^-47.945</w:t>
            </w:r>
          </w:p>
        </w:tc>
      </w:tr>
      <w:tr w:rsidR="00422648" w14:paraId="1FD69201" w14:textId="77777777" w:rsidTr="00ED46D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BE52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version 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38B38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88.000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0D30F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114.35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DDFFC" w14:textId="77777777" w:rsidR="0042264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10^-47.711</w:t>
            </w:r>
          </w:p>
        </w:tc>
      </w:tr>
    </w:tbl>
    <w:p w14:paraId="05ABE079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CF2699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Quantile-Based Permutation Test: United States</w:t>
      </w:r>
    </w:p>
    <w:p w14:paraId="7F088E99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Log-Likelihood (Combined Model): -19980.98</w:t>
      </w:r>
    </w:p>
    <w:p w14:paraId="06538DAE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Log-Likelihood (Individual Models): -19857.5</w:t>
      </w:r>
    </w:p>
    <w:p w14:paraId="4E6EF6B2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Likelihood Ratio Statistic: 246.974</w:t>
      </w:r>
    </w:p>
    <w:p w14:paraId="11FAE422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Degrees of Freedom: 2</w:t>
      </w:r>
    </w:p>
    <w:p w14:paraId="610E9B2E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p-value: 10^-53.630</w:t>
      </w:r>
    </w:p>
    <w:p w14:paraId="086421B6" w14:textId="77777777" w:rsidR="00422648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P-value for 95th quantile difference (Democrat vs Republican): 0</w:t>
      </w:r>
    </w:p>
    <w:p w14:paraId="046DE91C" w14:textId="77777777" w:rsidR="00422648" w:rsidRDefault="0042264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22648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86E2F" w14:textId="77777777" w:rsidR="00FB0098" w:rsidRDefault="00FB0098">
      <w:pPr>
        <w:spacing w:line="240" w:lineRule="auto"/>
      </w:pPr>
      <w:r>
        <w:separator/>
      </w:r>
    </w:p>
  </w:endnote>
  <w:endnote w:type="continuationSeparator" w:id="0">
    <w:p w14:paraId="276566B7" w14:textId="77777777" w:rsidR="00FB0098" w:rsidRDefault="00FB00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AD29A" w14:textId="77777777" w:rsidR="00FB0098" w:rsidRDefault="00FB0098">
      <w:pPr>
        <w:spacing w:line="240" w:lineRule="auto"/>
      </w:pPr>
      <w:r>
        <w:separator/>
      </w:r>
    </w:p>
  </w:footnote>
  <w:footnote w:type="continuationSeparator" w:id="0">
    <w:p w14:paraId="32E423E4" w14:textId="77777777" w:rsidR="00FB0098" w:rsidRDefault="00FB00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EEAA5" w14:textId="77777777" w:rsidR="00422648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304B2"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48"/>
    <w:rsid w:val="0002521C"/>
    <w:rsid w:val="000264DD"/>
    <w:rsid w:val="000266C9"/>
    <w:rsid w:val="00044EA1"/>
    <w:rsid w:val="000473DE"/>
    <w:rsid w:val="00062592"/>
    <w:rsid w:val="0006338C"/>
    <w:rsid w:val="000D1882"/>
    <w:rsid w:val="000D40C1"/>
    <w:rsid w:val="00102787"/>
    <w:rsid w:val="0011234E"/>
    <w:rsid w:val="001139C5"/>
    <w:rsid w:val="001227C4"/>
    <w:rsid w:val="001304B2"/>
    <w:rsid w:val="00136A1D"/>
    <w:rsid w:val="0015093D"/>
    <w:rsid w:val="00154D2F"/>
    <w:rsid w:val="001709AB"/>
    <w:rsid w:val="00186503"/>
    <w:rsid w:val="001B6546"/>
    <w:rsid w:val="001C5C79"/>
    <w:rsid w:val="001D260B"/>
    <w:rsid w:val="001D43AD"/>
    <w:rsid w:val="001E7795"/>
    <w:rsid w:val="00214261"/>
    <w:rsid w:val="00233C7F"/>
    <w:rsid w:val="002367FA"/>
    <w:rsid w:val="002507C7"/>
    <w:rsid w:val="00260C17"/>
    <w:rsid w:val="00266713"/>
    <w:rsid w:val="00270B98"/>
    <w:rsid w:val="00284351"/>
    <w:rsid w:val="002A0EF7"/>
    <w:rsid w:val="002A71DC"/>
    <w:rsid w:val="002D43C5"/>
    <w:rsid w:val="002F13FB"/>
    <w:rsid w:val="002F3342"/>
    <w:rsid w:val="00317FE2"/>
    <w:rsid w:val="00324007"/>
    <w:rsid w:val="00335E0E"/>
    <w:rsid w:val="00342828"/>
    <w:rsid w:val="00345934"/>
    <w:rsid w:val="003538E2"/>
    <w:rsid w:val="003777FC"/>
    <w:rsid w:val="003A7608"/>
    <w:rsid w:val="003B2B9B"/>
    <w:rsid w:val="003B3E08"/>
    <w:rsid w:val="003D013D"/>
    <w:rsid w:val="003D7CC4"/>
    <w:rsid w:val="0040607A"/>
    <w:rsid w:val="004079CF"/>
    <w:rsid w:val="00416859"/>
    <w:rsid w:val="004206D4"/>
    <w:rsid w:val="00422648"/>
    <w:rsid w:val="0048145F"/>
    <w:rsid w:val="004904CD"/>
    <w:rsid w:val="004A42A5"/>
    <w:rsid w:val="004A52C8"/>
    <w:rsid w:val="004D00FE"/>
    <w:rsid w:val="004D77AC"/>
    <w:rsid w:val="004E3451"/>
    <w:rsid w:val="004F0E32"/>
    <w:rsid w:val="0052272F"/>
    <w:rsid w:val="005362FC"/>
    <w:rsid w:val="00556374"/>
    <w:rsid w:val="005661A4"/>
    <w:rsid w:val="005806C5"/>
    <w:rsid w:val="005B0A44"/>
    <w:rsid w:val="005B5655"/>
    <w:rsid w:val="005B708C"/>
    <w:rsid w:val="005E1D01"/>
    <w:rsid w:val="005E3856"/>
    <w:rsid w:val="006051DB"/>
    <w:rsid w:val="00622A72"/>
    <w:rsid w:val="00631C79"/>
    <w:rsid w:val="00643F3F"/>
    <w:rsid w:val="006748BF"/>
    <w:rsid w:val="006770D5"/>
    <w:rsid w:val="006830F9"/>
    <w:rsid w:val="00686E2F"/>
    <w:rsid w:val="00697549"/>
    <w:rsid w:val="006A4872"/>
    <w:rsid w:val="006B3A60"/>
    <w:rsid w:val="006E3ED2"/>
    <w:rsid w:val="006E5EFE"/>
    <w:rsid w:val="006F1552"/>
    <w:rsid w:val="006F34B6"/>
    <w:rsid w:val="007158F0"/>
    <w:rsid w:val="0072593D"/>
    <w:rsid w:val="007273FB"/>
    <w:rsid w:val="00733541"/>
    <w:rsid w:val="00746672"/>
    <w:rsid w:val="00750097"/>
    <w:rsid w:val="00794F8B"/>
    <w:rsid w:val="007B4FB6"/>
    <w:rsid w:val="007C5F4B"/>
    <w:rsid w:val="007E2CBC"/>
    <w:rsid w:val="007E3E8F"/>
    <w:rsid w:val="007F23F3"/>
    <w:rsid w:val="00801481"/>
    <w:rsid w:val="00822752"/>
    <w:rsid w:val="008325BC"/>
    <w:rsid w:val="0088068C"/>
    <w:rsid w:val="008A62EA"/>
    <w:rsid w:val="008B421E"/>
    <w:rsid w:val="008B4E9B"/>
    <w:rsid w:val="008F01AB"/>
    <w:rsid w:val="008F28D7"/>
    <w:rsid w:val="00931689"/>
    <w:rsid w:val="00967A5A"/>
    <w:rsid w:val="00980A30"/>
    <w:rsid w:val="00986DBE"/>
    <w:rsid w:val="009A0064"/>
    <w:rsid w:val="009A0C26"/>
    <w:rsid w:val="009B1E12"/>
    <w:rsid w:val="009B4638"/>
    <w:rsid w:val="009C785F"/>
    <w:rsid w:val="009D225E"/>
    <w:rsid w:val="009E1A30"/>
    <w:rsid w:val="009E3892"/>
    <w:rsid w:val="009F08C8"/>
    <w:rsid w:val="009F595D"/>
    <w:rsid w:val="009F5BD0"/>
    <w:rsid w:val="00A277C7"/>
    <w:rsid w:val="00A3396E"/>
    <w:rsid w:val="00A46043"/>
    <w:rsid w:val="00A471B6"/>
    <w:rsid w:val="00A525E1"/>
    <w:rsid w:val="00A63579"/>
    <w:rsid w:val="00A87BEB"/>
    <w:rsid w:val="00A97420"/>
    <w:rsid w:val="00AD2E76"/>
    <w:rsid w:val="00AF6639"/>
    <w:rsid w:val="00AF66CC"/>
    <w:rsid w:val="00B00373"/>
    <w:rsid w:val="00B05D04"/>
    <w:rsid w:val="00B06762"/>
    <w:rsid w:val="00B165AE"/>
    <w:rsid w:val="00B23ACA"/>
    <w:rsid w:val="00B63262"/>
    <w:rsid w:val="00B67327"/>
    <w:rsid w:val="00BA5CE8"/>
    <w:rsid w:val="00BD3E63"/>
    <w:rsid w:val="00BF03C1"/>
    <w:rsid w:val="00C0555F"/>
    <w:rsid w:val="00C06426"/>
    <w:rsid w:val="00C1741A"/>
    <w:rsid w:val="00C4221A"/>
    <w:rsid w:val="00C703B7"/>
    <w:rsid w:val="00C7581E"/>
    <w:rsid w:val="00C9009A"/>
    <w:rsid w:val="00CA3663"/>
    <w:rsid w:val="00CC0586"/>
    <w:rsid w:val="00CD5F26"/>
    <w:rsid w:val="00D21560"/>
    <w:rsid w:val="00D26EF9"/>
    <w:rsid w:val="00D844CA"/>
    <w:rsid w:val="00D849D1"/>
    <w:rsid w:val="00D927AB"/>
    <w:rsid w:val="00D960F7"/>
    <w:rsid w:val="00DA05A8"/>
    <w:rsid w:val="00DB3CDF"/>
    <w:rsid w:val="00DB668C"/>
    <w:rsid w:val="00DD7E2B"/>
    <w:rsid w:val="00DE00BF"/>
    <w:rsid w:val="00E12D20"/>
    <w:rsid w:val="00E157B5"/>
    <w:rsid w:val="00E17491"/>
    <w:rsid w:val="00E17F39"/>
    <w:rsid w:val="00E32D04"/>
    <w:rsid w:val="00E3624F"/>
    <w:rsid w:val="00E41FA3"/>
    <w:rsid w:val="00E54A25"/>
    <w:rsid w:val="00E56FC5"/>
    <w:rsid w:val="00E7467B"/>
    <w:rsid w:val="00ED46D7"/>
    <w:rsid w:val="00F0749A"/>
    <w:rsid w:val="00F144CE"/>
    <w:rsid w:val="00F34366"/>
    <w:rsid w:val="00F60986"/>
    <w:rsid w:val="00F63E5B"/>
    <w:rsid w:val="00F73830"/>
    <w:rsid w:val="00F743D3"/>
    <w:rsid w:val="00F82984"/>
    <w:rsid w:val="00F83DE9"/>
    <w:rsid w:val="00F8515E"/>
    <w:rsid w:val="00FB0098"/>
    <w:rsid w:val="00FB02BC"/>
    <w:rsid w:val="00FC210C"/>
    <w:rsid w:val="00FC26BC"/>
    <w:rsid w:val="00FC73DD"/>
    <w:rsid w:val="00FD5719"/>
    <w:rsid w:val="00FE17BB"/>
    <w:rsid w:val="00FE3011"/>
    <w:rsid w:val="00FE3492"/>
    <w:rsid w:val="00FE4434"/>
    <w:rsid w:val="00FE5B9C"/>
    <w:rsid w:val="00FF352D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201220"/>
  <w15:docId w15:val="{B67BF066-700B-F547-AEE6-D37F0E91B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0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67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67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676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157B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538E2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727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685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0220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28458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9389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1869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39585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7197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24232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959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8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7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7138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352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57188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479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4113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5363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19572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1981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5153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34642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2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2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9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5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76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085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5871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8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06003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573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0270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43616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42336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8752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531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1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542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45067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07648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1317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95291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238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73902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405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70806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964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3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8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5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4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928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9836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01964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6986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9466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834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871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6887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06557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899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374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9</Pages>
  <Words>1541</Words>
  <Characters>9330</Characters>
  <Application>Microsoft Office Word</Application>
  <DocSecurity>0</DocSecurity>
  <Lines>141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135</cp:revision>
  <dcterms:created xsi:type="dcterms:W3CDTF">2024-11-28T12:50:00Z</dcterms:created>
  <dcterms:modified xsi:type="dcterms:W3CDTF">2025-08-07T13:56:00Z</dcterms:modified>
</cp:coreProperties>
</file>