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E6B44" w14:textId="77777777" w:rsidR="002B73E4" w:rsidRPr="00F859BD" w:rsidRDefault="002B73E4" w:rsidP="002B73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9B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561929" wp14:editId="671001AD">
            <wp:extent cx="5029200" cy="2175954"/>
            <wp:effectExtent l="0" t="0" r="0" b="0"/>
            <wp:docPr id="18733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3648" name=""/>
                    <pic:cNvPicPr/>
                  </pic:nvPicPr>
                  <pic:blipFill rotWithShape="1">
                    <a:blip r:embed="rId4"/>
                    <a:srcRect l="5052" r="2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75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9606D7" w14:textId="191E1D1A" w:rsidR="002B73E4" w:rsidRPr="00F859BD" w:rsidRDefault="002B73E4" w:rsidP="002B73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9BD">
        <w:rPr>
          <w:rFonts w:ascii="Times New Roman" w:hAnsi="Times New Roman" w:cs="Times New Roman"/>
          <w:sz w:val="24"/>
          <w:szCs w:val="24"/>
        </w:rPr>
        <w:t>(</w:t>
      </w:r>
      <w:r w:rsidR="00F80BFA">
        <w:rPr>
          <w:rFonts w:ascii="Times New Roman" w:hAnsi="Times New Roman" w:cs="Times New Roman"/>
          <w:sz w:val="24"/>
          <w:szCs w:val="24"/>
        </w:rPr>
        <w:t>a</w:t>
      </w:r>
      <w:r w:rsidRPr="00F859BD">
        <w:rPr>
          <w:rFonts w:ascii="Times New Roman" w:hAnsi="Times New Roman" w:cs="Times New Roman"/>
          <w:sz w:val="24"/>
          <w:szCs w:val="24"/>
        </w:rPr>
        <w:t>)</w:t>
      </w:r>
    </w:p>
    <w:p w14:paraId="419138C0" w14:textId="77777777" w:rsidR="002B73E4" w:rsidRPr="00F859BD" w:rsidRDefault="002B73E4" w:rsidP="002B73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9B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1D3B23" wp14:editId="3872A022">
            <wp:extent cx="5029200" cy="2181781"/>
            <wp:effectExtent l="0" t="0" r="0" b="9525"/>
            <wp:docPr id="672230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30687" name=""/>
                    <pic:cNvPicPr/>
                  </pic:nvPicPr>
                  <pic:blipFill rotWithShape="1">
                    <a:blip r:embed="rId5"/>
                    <a:srcRect l="5556" r="2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81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3B04FF" w14:textId="01280621" w:rsidR="002B73E4" w:rsidRPr="00F859BD" w:rsidRDefault="002B73E4" w:rsidP="002B73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9BD">
        <w:rPr>
          <w:rFonts w:ascii="Times New Roman" w:hAnsi="Times New Roman" w:cs="Times New Roman"/>
          <w:sz w:val="24"/>
          <w:szCs w:val="24"/>
        </w:rPr>
        <w:t>(</w:t>
      </w:r>
      <w:r w:rsidR="00F80BFA">
        <w:rPr>
          <w:rFonts w:ascii="Times New Roman" w:hAnsi="Times New Roman" w:cs="Times New Roman"/>
          <w:sz w:val="24"/>
          <w:szCs w:val="24"/>
        </w:rPr>
        <w:t>b</w:t>
      </w:r>
      <w:r w:rsidRPr="00F859BD">
        <w:rPr>
          <w:rFonts w:ascii="Times New Roman" w:hAnsi="Times New Roman" w:cs="Times New Roman"/>
          <w:sz w:val="24"/>
          <w:szCs w:val="24"/>
        </w:rPr>
        <w:t>)</w:t>
      </w:r>
    </w:p>
    <w:p w14:paraId="223BB661" w14:textId="77777777" w:rsidR="002B73E4" w:rsidRPr="00F859BD" w:rsidRDefault="002B73E4" w:rsidP="002B73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9B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75F9EB" wp14:editId="69015D5F">
            <wp:extent cx="5029200" cy="2087233"/>
            <wp:effectExtent l="0" t="0" r="0" b="8890"/>
            <wp:docPr id="1293753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7535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8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077EF" w14:textId="7EFA013A" w:rsidR="002B73E4" w:rsidRPr="00F859BD" w:rsidRDefault="002B73E4" w:rsidP="002B73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9BD">
        <w:rPr>
          <w:rFonts w:ascii="Times New Roman" w:hAnsi="Times New Roman" w:cs="Times New Roman"/>
          <w:sz w:val="24"/>
          <w:szCs w:val="24"/>
        </w:rPr>
        <w:t>(</w:t>
      </w:r>
      <w:r w:rsidR="00F80BFA">
        <w:rPr>
          <w:rFonts w:ascii="Times New Roman" w:hAnsi="Times New Roman" w:cs="Times New Roman"/>
          <w:sz w:val="24"/>
          <w:szCs w:val="24"/>
        </w:rPr>
        <w:t>c</w:t>
      </w:r>
      <w:r w:rsidRPr="00F859BD">
        <w:rPr>
          <w:rFonts w:ascii="Times New Roman" w:hAnsi="Times New Roman" w:cs="Times New Roman"/>
          <w:sz w:val="24"/>
          <w:szCs w:val="24"/>
        </w:rPr>
        <w:t>)</w:t>
      </w:r>
    </w:p>
    <w:p w14:paraId="4395FDB7" w14:textId="77777777" w:rsidR="002B73E4" w:rsidRPr="00F859BD" w:rsidRDefault="002B73E4" w:rsidP="002B73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9B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467FDC5" wp14:editId="547F5CDC">
            <wp:extent cx="5029200" cy="2195586"/>
            <wp:effectExtent l="0" t="0" r="0" b="0"/>
            <wp:docPr id="1974711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711031" name=""/>
                    <pic:cNvPicPr/>
                  </pic:nvPicPr>
                  <pic:blipFill rotWithShape="1">
                    <a:blip r:embed="rId7"/>
                    <a:srcRect l="5801" r="2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95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332EA" w14:textId="2CE7B4F5" w:rsidR="002B73E4" w:rsidRPr="00F80BFA" w:rsidRDefault="002B73E4" w:rsidP="002B73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BFA">
        <w:rPr>
          <w:rFonts w:ascii="Times New Roman" w:hAnsi="Times New Roman" w:cs="Times New Roman"/>
          <w:sz w:val="24"/>
          <w:szCs w:val="24"/>
        </w:rPr>
        <w:t>(</w:t>
      </w:r>
      <w:r w:rsidR="00F80BFA">
        <w:rPr>
          <w:rFonts w:ascii="Times New Roman" w:hAnsi="Times New Roman" w:cs="Times New Roman"/>
          <w:sz w:val="24"/>
          <w:szCs w:val="24"/>
        </w:rPr>
        <w:t>d</w:t>
      </w:r>
      <w:r w:rsidRPr="00F80BFA">
        <w:rPr>
          <w:rFonts w:ascii="Times New Roman" w:hAnsi="Times New Roman" w:cs="Times New Roman"/>
          <w:sz w:val="24"/>
          <w:szCs w:val="24"/>
        </w:rPr>
        <w:t>)</w:t>
      </w:r>
    </w:p>
    <w:p w14:paraId="735DCFFF" w14:textId="23C8F57F" w:rsidR="002B73E4" w:rsidRPr="00F80BFA" w:rsidRDefault="00F80BFA" w:rsidP="00F80BFA">
      <w:r w:rsidRPr="00F80BFA">
        <w:rPr>
          <w:rFonts w:ascii="Times New Roman" w:hAnsi="Times New Roman" w:cs="Times New Roman"/>
          <w:sz w:val="24"/>
          <w:szCs w:val="24"/>
        </w:rPr>
        <w:t>Figure S1. EDS spectra acquired from the regions marked in Figure 3: (a) Point I, (b) Point II, (c) Point III, and (d) Point IV.</w:t>
      </w:r>
    </w:p>
    <w:sectPr w:rsidR="002B73E4" w:rsidRPr="00F80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3E4"/>
    <w:rsid w:val="00074DF9"/>
    <w:rsid w:val="002B73E4"/>
    <w:rsid w:val="00F8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AD5C9"/>
  <w15:chartTrackingRefBased/>
  <w15:docId w15:val="{89AAFBB8-FE52-4DC6-ABA7-74950430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3E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3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3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3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3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3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3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3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3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3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3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3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2026-07-25T15:34:00Z</dcterms:created>
  <dcterms:modified xsi:type="dcterms:W3CDTF">2026-07-25T15:36:00Z</dcterms:modified>
</cp:coreProperties>
</file>