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4F0F" w14:textId="77777777" w:rsidR="00CF6943" w:rsidRPr="00B8169E" w:rsidRDefault="00CF6943" w:rsidP="00CF6943">
      <w:pPr>
        <w:widowControl w:val="0"/>
        <w:spacing w:before="1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D0DCBA" wp14:editId="43B07C33">
                <wp:simplePos x="0" y="0"/>
                <wp:positionH relativeFrom="column">
                  <wp:posOffset>-666750</wp:posOffset>
                </wp:positionH>
                <wp:positionV relativeFrom="page">
                  <wp:posOffset>3282950</wp:posOffset>
                </wp:positionV>
                <wp:extent cx="277495" cy="252095"/>
                <wp:effectExtent l="0" t="0" r="8255" b="0"/>
                <wp:wrapNone/>
                <wp:docPr id="138883439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131D1" w14:textId="77777777" w:rsidR="00CF6943" w:rsidRPr="001F2241" w:rsidRDefault="00CF6943" w:rsidP="00CF6943">
                            <w:pPr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D0DCBA"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26" type="#_x0000_t202" style="position:absolute;left:0;text-align:left;margin-left:-52.5pt;margin-top:258.5pt;width:21.85pt;height:19.8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" stroked="f">
                <v:textbox style="mso-fit-shape-to-text:t">
                  <w:txbxContent>
                    <w:p w14:paraId="6BE131D1" w14:textId="77777777" w:rsidR="00CF6943" w:rsidRPr="001F2241" w:rsidRDefault="00CF6943" w:rsidP="00CF6943">
                      <w:pPr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9985F2" wp14:editId="70B47173">
                <wp:simplePos x="0" y="0"/>
                <wp:positionH relativeFrom="column">
                  <wp:posOffset>-635000</wp:posOffset>
                </wp:positionH>
                <wp:positionV relativeFrom="page">
                  <wp:posOffset>6172200</wp:posOffset>
                </wp:positionV>
                <wp:extent cx="281940" cy="229235"/>
                <wp:effectExtent l="0" t="0" r="3810" b="0"/>
                <wp:wrapNone/>
                <wp:docPr id="37438661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C0F04" w14:textId="77777777" w:rsidR="00CF6943" w:rsidRPr="001F2241" w:rsidRDefault="00CF6943" w:rsidP="00CF6943">
                            <w:pPr>
                              <w:rPr>
                                <w:b w:val="0"/>
                              </w:rPr>
                            </w:pPr>
                            <w:r w:rsidRPr="001F2241">
                              <w:rPr>
                                <w:b w:val="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985F2" id="Text Box 140" o:spid="_x0000_s1027" type="#_x0000_t202" style="position:absolute;left:0;text-align:left;margin-left:-50pt;margin-top:486pt;width:22.2pt;height:1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" stroked="f">
                <v:textbox>
                  <w:txbxContent>
                    <w:p w14:paraId="119C0F04" w14:textId="77777777" w:rsidR="00CF6943" w:rsidRPr="001F2241" w:rsidRDefault="00CF6943" w:rsidP="00CF6943">
                      <w:pPr>
                        <w:rPr>
                          <w:b w:val="0"/>
                        </w:rPr>
                      </w:pPr>
                      <w:r w:rsidRPr="001F2241">
                        <w:rPr>
                          <w:b w:val="0"/>
                        </w:rPr>
                        <w:t>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712F21" wp14:editId="7229E39F">
                <wp:simplePos x="0" y="0"/>
                <wp:positionH relativeFrom="column">
                  <wp:posOffset>3069590</wp:posOffset>
                </wp:positionH>
                <wp:positionV relativeFrom="page">
                  <wp:posOffset>6160770</wp:posOffset>
                </wp:positionV>
                <wp:extent cx="288290" cy="252095"/>
                <wp:effectExtent l="0" t="0" r="0" b="0"/>
                <wp:wrapNone/>
                <wp:docPr id="58327429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9FC29" w14:textId="77777777" w:rsidR="00CF6943" w:rsidRPr="001F2241" w:rsidRDefault="00CF6943" w:rsidP="00CF6943">
                            <w:pPr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712F21" id="Text Box 141" o:spid="_x0000_s1028" type="#_x0000_t202" style="position:absolute;left:0;text-align:left;margin-left:241.7pt;margin-top:485.1pt;width:22.7pt;height:19.8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" stroked="f">
                <v:textbox style="mso-fit-shape-to-text:t">
                  <w:txbxContent>
                    <w:p w14:paraId="2429FC29" w14:textId="77777777" w:rsidR="00CF6943" w:rsidRPr="001F2241" w:rsidRDefault="00CF6943" w:rsidP="00CF6943">
                      <w:pPr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E3469" wp14:editId="57FD7E7A">
                <wp:simplePos x="0" y="0"/>
                <wp:positionH relativeFrom="column">
                  <wp:posOffset>3079750</wp:posOffset>
                </wp:positionH>
                <wp:positionV relativeFrom="page">
                  <wp:posOffset>3375660</wp:posOffset>
                </wp:positionV>
                <wp:extent cx="277495" cy="252095"/>
                <wp:effectExtent l="0" t="0" r="8255" b="0"/>
                <wp:wrapNone/>
                <wp:docPr id="129385488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01FEA" w14:textId="77777777" w:rsidR="00CF6943" w:rsidRPr="001F2241" w:rsidRDefault="00CF6943" w:rsidP="00CF6943">
                            <w:pPr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0E3469" id="Text Box 143" o:spid="_x0000_s1029" type="#_x0000_t202" style="position:absolute;left:0;text-align:left;margin-left:242.5pt;margin-top:265.8pt;width:21.85pt;height:19.8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" stroked="f">
                <v:textbox style="mso-fit-shape-to-text:t">
                  <w:txbxContent>
                    <w:p w14:paraId="28001FEA" w14:textId="77777777" w:rsidR="00CF6943" w:rsidRPr="001F2241" w:rsidRDefault="00CF6943" w:rsidP="00CF6943">
                      <w:pPr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B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2EA0276" wp14:editId="566D312C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7537450" cy="5607050"/>
                <wp:effectExtent l="0" t="0" r="6350" b="12700"/>
                <wp:wrapTopAndBottom/>
                <wp:docPr id="1156100409" name="Group 1156100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7450" cy="5607050"/>
                          <a:chOff x="0" y="0"/>
                          <a:chExt cx="7439292" cy="4914286"/>
                        </a:xfrm>
                      </wpg:grpSpPr>
                      <wpg:grpSp>
                        <wpg:cNvPr id="1757012681" name="Group 1757012681"/>
                        <wpg:cNvGrpSpPr/>
                        <wpg:grpSpPr>
                          <a:xfrm>
                            <a:off x="0" y="0"/>
                            <a:ext cx="7439292" cy="2487478"/>
                            <a:chOff x="0" y="0"/>
                            <a:chExt cx="9201229" cy="2466071"/>
                          </a:xfrm>
                        </wpg:grpSpPr>
                        <wpg:graphicFrame>
                          <wpg:cNvPr id="2034091764" name="Chart 2034091764"/>
                          <wpg:cNvFrPr/>
                          <wpg:xfrm>
                            <a:off x="0" y="0"/>
                            <a:ext cx="4572000" cy="246607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"/>
                            </a:graphicData>
                          </a:graphic>
                        </wpg:graphicFrame>
                        <wpg:graphicFrame>
                          <wpg:cNvPr id="1359485227" name="Chart 1359485227"/>
                          <wpg:cNvFrPr/>
                          <wpg:xfrm>
                            <a:off x="4605335" y="0"/>
                            <a:ext cx="4595894" cy="246607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9"/>
                            </a:graphicData>
                          </a:graphic>
                        </wpg:graphicFrame>
                      </wpg:grpSp>
                      <wpg:grpSp>
                        <wpg:cNvPr id="1241882357" name="Group 1241882357"/>
                        <wpg:cNvGrpSpPr/>
                        <wpg:grpSpPr>
                          <a:xfrm>
                            <a:off x="0" y="2487477"/>
                            <a:ext cx="7429453" cy="2426809"/>
                            <a:chOff x="-1257" y="2492993"/>
                            <a:chExt cx="8410455" cy="2390161"/>
                          </a:xfrm>
                        </wpg:grpSpPr>
                        <wpg:graphicFrame>
                          <wpg:cNvPr id="1396228615" name="Chart 1396228615"/>
                          <wpg:cNvFrPr/>
                          <wpg:xfrm>
                            <a:off x="-1257" y="2492994"/>
                            <a:ext cx="4184608" cy="239016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  <wpg:graphicFrame>
                          <wpg:cNvPr id="2011919559" name="Chart 2011919559"/>
                          <wpg:cNvFrPr>
                            <a:graphicFrameLocks/>
                          </wpg:cNvFrPr>
                          <wpg:xfrm>
                            <a:off x="4183350" y="2492993"/>
                            <a:ext cx="4225848" cy="239016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1"/>
                            </a:graphicData>
                          </a:graphic>
                        </wpg:graphicFrame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3CE60" id="Group 1156100409" o:spid="_x0000_s1026" style="position:absolute;margin-left:-60pt;margin-top:0;width:593.5pt;height:441.5pt;z-index:251669504;mso-width-relative:margin;mso-height-relative:margin" coordsize="74392,49142" o:gfxdata="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">
                <v:group id="Group 1757012681" o:spid="_x0000_s1027" style="position:absolute;width:74392;height:24874" coordsize="92012,2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Chart 2034091764" o:spid="_x0000_s1028" type="#_x0000_t75" style="position:absolute;left:-74;top:-52;width:45839;height:247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">
                    <v:imagedata r:id="rId12" o:title=""/>
                    <o:lock v:ext="edit" aspectratio="f"/>
                  </v:shape>
                  <v:shape id="Chart 1359485227" o:spid="_x0000_s1029" type="#_x0000_t75" style="position:absolute;left:45989;top:-52;width:46063;height:247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">
                    <v:imagedata r:id="rId13" o:title=""/>
                    <o:lock v:ext="edit" aspectratio="f"/>
                  </v:shape>
                </v:group>
                <v:group id="Group 1241882357" o:spid="_x0000_s1030" style="position:absolute;top:24874;width:74294;height:24268" coordorigin="-12,24929" coordsize="84104,2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">
                  <v:shape id="Chart 1396228615" o:spid="_x0000_s1031" type="#_x0000_t75" style="position:absolute;left:-80;top:24899;width:41955;height:23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">
                    <v:imagedata r:id="rId14" o:title=""/>
                    <o:lock v:ext="edit" aspectratio="f"/>
                  </v:shape>
                  <v:shape id="Chart 2011919559" o:spid="_x0000_s1032" type="#_x0000_t75" style="position:absolute;left:41739;top:24899;width:42433;height:23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">
                    <v:imagedata r:id="rId15" o:title=""/>
                    <o:lock v:ext="edit" aspectratio="f"/>
                  </v:shape>
                </v:group>
                <w10:wrap type="topAndBottom"/>
              </v:group>
            </w:pict>
          </mc:Fallback>
        </mc:AlternateContent>
      </w:r>
      <w:r w:rsidRPr="00B8169E">
        <w:rPr>
          <w:rFonts w:asciiTheme="minorHAnsi" w:hAnsiTheme="minorHAnsi"/>
          <w:sz w:val="24"/>
        </w:rPr>
        <w:t xml:space="preserve">Supplementary </w:t>
      </w:r>
      <w:r>
        <w:rPr>
          <w:rFonts w:asciiTheme="minorHAnsi" w:hAnsiTheme="minorHAnsi"/>
          <w:sz w:val="24"/>
        </w:rPr>
        <w:t>Figure</w:t>
      </w:r>
      <w:r w:rsidRPr="00B8169E">
        <w:rPr>
          <w:rFonts w:asciiTheme="minorHAnsi" w:hAnsiTheme="minorHAnsi"/>
          <w:sz w:val="24"/>
        </w:rPr>
        <w:t xml:space="preserve"> 1</w:t>
      </w:r>
      <w:r w:rsidRPr="00B8169E">
        <w:rPr>
          <w:rFonts w:asciiTheme="minorHAnsi" w:hAnsiTheme="minorHAnsi"/>
          <w:bCs/>
          <w:sz w:val="24"/>
        </w:rPr>
        <w:t>:</w:t>
      </w:r>
      <w:r w:rsidRPr="00B8169E">
        <w:rPr>
          <w:rFonts w:asciiTheme="minorHAnsi" w:hAnsiTheme="minorHAnsi"/>
          <w:b w:val="0"/>
          <w:bCs/>
          <w:sz w:val="24"/>
        </w:rPr>
        <w:t xml:space="preserve"> Precipitation (A, B) and temperatures (C, D) over the experimentation period at Kangundo and Mitaboni in </w:t>
      </w:r>
      <w:r>
        <w:rPr>
          <w:rFonts w:asciiTheme="minorHAnsi" w:hAnsiTheme="minorHAnsi"/>
          <w:b w:val="0"/>
          <w:bCs/>
          <w:sz w:val="24"/>
        </w:rPr>
        <w:t>seasons</w:t>
      </w:r>
      <w:r w:rsidRPr="00B8169E">
        <w:rPr>
          <w:rFonts w:asciiTheme="minorHAnsi" w:hAnsiTheme="minorHAnsi"/>
          <w:b w:val="0"/>
          <w:bCs/>
          <w:sz w:val="24"/>
        </w:rPr>
        <w:t xml:space="preserve"> one and two respectively</w:t>
      </w:r>
      <w:r w:rsidRPr="00B8169E">
        <w:rPr>
          <w:rFonts w:asciiTheme="minorHAnsi" w:hAnsiTheme="minorHAnsi"/>
          <w:bCs/>
          <w:sz w:val="24"/>
        </w:rPr>
        <w:t>.</w:t>
      </w:r>
    </w:p>
    <w:p w14:paraId="55D8D3EE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7A47375C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1923C5D3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0C68FDCE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32DD8C9F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78687FDB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5BFDFB6E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39A38301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50E5813F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0F9C3D75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77EE76BC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124E0435" w14:textId="77777777" w:rsidR="00CF6943" w:rsidRDefault="00CF6943" w:rsidP="00CF6943">
      <w:pPr>
        <w:tabs>
          <w:tab w:val="left" w:pos="945"/>
        </w:tabs>
        <w:rPr>
          <w:sz w:val="24"/>
        </w:rPr>
      </w:pPr>
    </w:p>
    <w:p w14:paraId="0EA9215C" w14:textId="4F40D79F" w:rsidR="004041EA" w:rsidRDefault="004041EA" w:rsidP="004041EA">
      <w:pPr>
        <w:widowControl w:val="0"/>
        <w:tabs>
          <w:tab w:val="left" w:pos="8730"/>
        </w:tabs>
        <w:spacing w:line="360" w:lineRule="auto"/>
        <w:rPr>
          <w:sz w:val="24"/>
        </w:rPr>
      </w:pPr>
      <w:r>
        <w:rPr>
          <w:sz w:val="24"/>
        </w:rPr>
        <w:lastRenderedPageBreak/>
        <w:t>Supplementary t</w:t>
      </w:r>
      <w:r w:rsidRPr="006C3C4F">
        <w:rPr>
          <w:sz w:val="24"/>
        </w:rPr>
        <w:t>able 1:</w:t>
      </w:r>
      <w:r w:rsidRPr="007E4E0F">
        <w:rPr>
          <w:sz w:val="24"/>
        </w:rPr>
        <w:t xml:space="preserve"> </w:t>
      </w:r>
      <w:r w:rsidRPr="006C3C4F">
        <w:rPr>
          <w:b w:val="0"/>
          <w:sz w:val="24"/>
        </w:rPr>
        <w:t>Physicochemical properties of soil samples collected from the experimental site at Kangundo and Mitaboni</w:t>
      </w:r>
    </w:p>
    <w:tbl>
      <w:tblPr>
        <w:tblW w:w="10938" w:type="dxa"/>
        <w:tblInd w:w="-720" w:type="dxa"/>
        <w:tblLook w:val="04A0" w:firstRow="1" w:lastRow="0" w:firstColumn="1" w:lastColumn="0" w:noHBand="0" w:noVBand="1"/>
      </w:tblPr>
      <w:tblGrid>
        <w:gridCol w:w="2160"/>
        <w:gridCol w:w="705"/>
        <w:gridCol w:w="730"/>
        <w:gridCol w:w="851"/>
        <w:gridCol w:w="601"/>
        <w:gridCol w:w="839"/>
        <w:gridCol w:w="601"/>
        <w:gridCol w:w="601"/>
        <w:gridCol w:w="601"/>
        <w:gridCol w:w="987"/>
        <w:gridCol w:w="601"/>
        <w:gridCol w:w="601"/>
        <w:gridCol w:w="601"/>
        <w:gridCol w:w="495"/>
      </w:tblGrid>
      <w:tr w:rsidR="004041EA" w:rsidRPr="006C3C4F" w14:paraId="5D2C3FF3" w14:textId="77777777" w:rsidTr="00314956">
        <w:trPr>
          <w:trHeight w:val="4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7242" w14:textId="77777777" w:rsidR="004041EA" w:rsidRPr="006C3C4F" w:rsidRDefault="00D46047" w:rsidP="00314956">
            <w:r>
              <w:t>Measurement u</w:t>
            </w:r>
            <w:r w:rsidR="004041EA" w:rsidRPr="006C3C4F">
              <w:t>nits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0B6B" w14:textId="724A9090" w:rsidR="004041EA" w:rsidRPr="006C3C4F" w:rsidRDefault="00075F97" w:rsidP="00314956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3670506" wp14:editId="4CD3BEC6">
                      <wp:simplePos x="0" y="0"/>
                      <wp:positionH relativeFrom="column">
                        <wp:posOffset>-1440815</wp:posOffset>
                      </wp:positionH>
                      <wp:positionV relativeFrom="paragraph">
                        <wp:posOffset>-41911</wp:posOffset>
                      </wp:positionV>
                      <wp:extent cx="692467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24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E31C2" id="Straight Connector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13.45pt,-3.3pt" to="431.8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" strokecolor="black [3040]">
                      <o:lock v:ext="edit" shapetype="f"/>
                    </v:line>
                  </w:pict>
                </mc:Fallback>
              </mc:AlternateContent>
            </w:r>
            <w:r w:rsidR="004041EA" w:rsidRPr="006C3C4F">
              <w:t>Scale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DF9E" w14:textId="77777777" w:rsidR="004041EA" w:rsidRPr="006C3C4F" w:rsidRDefault="004041EA" w:rsidP="00314956">
            <w:pPr>
              <w:jc w:val="right"/>
            </w:pPr>
            <w:r w:rsidRPr="006C3C4F">
              <w:t>dS/M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586A" w14:textId="77777777" w:rsidR="004041EA" w:rsidRPr="006C3C4F" w:rsidRDefault="004041EA" w:rsidP="00314956">
            <w:pPr>
              <w:jc w:val="center"/>
            </w:pPr>
            <w:r w:rsidRPr="006C3C4F">
              <w:t>Percent</w:t>
            </w:r>
          </w:p>
        </w:tc>
        <w:tc>
          <w:tcPr>
            <w:tcW w:w="2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8DD6" w14:textId="77777777" w:rsidR="004041EA" w:rsidRPr="006C3C4F" w:rsidRDefault="004041EA" w:rsidP="00314956">
            <w:pPr>
              <w:jc w:val="center"/>
            </w:pPr>
            <w:r w:rsidRPr="006C3C4F">
              <w:t>Cmol/Kg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0E7A" w14:textId="77777777" w:rsidR="004041EA" w:rsidRPr="006C3C4F" w:rsidRDefault="004041EA" w:rsidP="00314956">
            <w:pPr>
              <w:jc w:val="center"/>
            </w:pPr>
            <w:r w:rsidRPr="006C3C4F">
              <w:t>Ppm</w:t>
            </w:r>
          </w:p>
        </w:tc>
      </w:tr>
      <w:tr w:rsidR="004041EA" w:rsidRPr="006C3C4F" w14:paraId="3B318090" w14:textId="77777777" w:rsidTr="00314956">
        <w:trPr>
          <w:trHeight w:val="4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411F" w14:textId="77777777" w:rsidR="004041EA" w:rsidRPr="006C3C4F" w:rsidRDefault="004041EA" w:rsidP="00314956">
            <w:pPr>
              <w:rPr>
                <w:b w:val="0"/>
              </w:rPr>
            </w:pPr>
            <w:r w:rsidRPr="006C3C4F">
              <w:rPr>
                <w:b w:val="0"/>
              </w:rPr>
              <w:t>Experimental Site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EEB2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pH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F17D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EC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258C" w14:textId="2AAE0629" w:rsidR="004041EA" w:rsidRPr="006C3C4F" w:rsidRDefault="00075F97" w:rsidP="00314956">
            <w:pPr>
              <w:jc w:val="center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4384" behindDoc="0" locked="0" layoutInCell="1" allowOverlap="1" wp14:anchorId="02389645" wp14:editId="3A71614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-48896</wp:posOffset>
                      </wp:positionV>
                      <wp:extent cx="67627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36108" id="Straight Connector 6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.35pt,-3.85pt" to="62.6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" strokecolor="black [3040]">
                      <o:lock v:ext="edit" shapetype="f"/>
                    </v:line>
                  </w:pict>
                </mc:Fallback>
              </mc:AlternateContent>
            </w:r>
            <w:r w:rsidR="004041EA" w:rsidRPr="006C3C4F">
              <w:rPr>
                <w:b w:val="0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3D3C" w14:textId="77777777" w:rsidR="004041EA" w:rsidRPr="006C3C4F" w:rsidRDefault="004041EA" w:rsidP="00314956">
            <w:pPr>
              <w:jc w:val="center"/>
              <w:rPr>
                <w:b w:val="0"/>
              </w:rPr>
            </w:pPr>
            <w:r w:rsidRPr="006C3C4F">
              <w:rPr>
                <w:b w:val="0"/>
              </w:rPr>
              <w:t>OC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451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Ca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AFC6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Mg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092F" w14:textId="34891B5A" w:rsidR="004041EA" w:rsidRPr="006C3C4F" w:rsidRDefault="00075F97" w:rsidP="00314956">
            <w:pPr>
              <w:jc w:val="righ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4FE9756F" wp14:editId="34296EB6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-48896</wp:posOffset>
                      </wp:positionV>
                      <wp:extent cx="1381125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1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D84A5" id="Straight Connector 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6.7pt,-3.85pt" to="52.0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 w:rsidR="004041EA" w:rsidRPr="006C3C4F">
              <w:rPr>
                <w:b w:val="0"/>
              </w:rPr>
              <w:t>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2A24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Na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674B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P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7546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Mn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CDC8" w14:textId="0AF73DD5" w:rsidR="004041EA" w:rsidRPr="006C3C4F" w:rsidRDefault="00075F97" w:rsidP="00314956">
            <w:pPr>
              <w:jc w:val="righ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 wp14:anchorId="4A4B0F26" wp14:editId="170737E0">
                      <wp:simplePos x="0" y="0"/>
                      <wp:positionH relativeFrom="column">
                        <wp:posOffset>-624840</wp:posOffset>
                      </wp:positionH>
                      <wp:positionV relativeFrom="paragraph">
                        <wp:posOffset>-39371</wp:posOffset>
                      </wp:positionV>
                      <wp:extent cx="160972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C0DFD9" id="Straight Connector 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9.2pt,-3.1pt" to="77.5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" strokecolor="black [3040]">
                      <o:lock v:ext="edit" shapetype="f"/>
                    </v:line>
                  </w:pict>
                </mc:Fallback>
              </mc:AlternateContent>
            </w:r>
            <w:r w:rsidR="004041EA" w:rsidRPr="006C3C4F">
              <w:rPr>
                <w:b w:val="0"/>
              </w:rPr>
              <w:t>Zn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32D8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Fe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635C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Cu</w:t>
            </w:r>
          </w:p>
        </w:tc>
      </w:tr>
      <w:tr w:rsidR="004041EA" w:rsidRPr="006C3C4F" w14:paraId="12A5F80C" w14:textId="77777777" w:rsidTr="00314956">
        <w:trPr>
          <w:trHeight w:val="413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DA5E" w14:textId="77777777" w:rsidR="004041EA" w:rsidRPr="006C3C4F" w:rsidRDefault="004041EA" w:rsidP="00314956">
            <w:pPr>
              <w:rPr>
                <w:b w:val="0"/>
              </w:rPr>
            </w:pPr>
            <w:r w:rsidRPr="006C3C4F">
              <w:rPr>
                <w:b w:val="0"/>
              </w:rPr>
              <w:t>Mitaboni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41FC" w14:textId="32D9937A" w:rsidR="004041EA" w:rsidRPr="006C3C4F" w:rsidRDefault="00075F97" w:rsidP="00314956">
            <w:pPr>
              <w:jc w:val="righ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C90FDE5" wp14:editId="089AB9E1">
                      <wp:simplePos x="0" y="0"/>
                      <wp:positionH relativeFrom="column">
                        <wp:posOffset>-1442085</wp:posOffset>
                      </wp:positionH>
                      <wp:positionV relativeFrom="paragraph">
                        <wp:posOffset>-75566</wp:posOffset>
                      </wp:positionV>
                      <wp:extent cx="692467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924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BEE6D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13.55pt,-5.95pt" to="431.7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" strokecolor="black [3040]">
                      <o:lock v:ext="edit" shapetype="f"/>
                    </v:line>
                  </w:pict>
                </mc:Fallback>
              </mc:AlternateContent>
            </w:r>
            <w:r w:rsidR="004041EA" w:rsidRPr="006C3C4F">
              <w:rPr>
                <w:b w:val="0"/>
              </w:rPr>
              <w:t>6.46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218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649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0.28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27E7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0.74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B437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8004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1.85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F1B8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F8A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0.36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420E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39.2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FFCE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38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712D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3.86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C868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17.3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F767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2.6</w:t>
            </w:r>
          </w:p>
        </w:tc>
      </w:tr>
      <w:tr w:rsidR="004041EA" w:rsidRPr="006C3C4F" w14:paraId="33E61FA7" w14:textId="77777777" w:rsidTr="00314956">
        <w:trPr>
          <w:trHeight w:val="413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99EBC" w14:textId="77777777" w:rsidR="004041EA" w:rsidRPr="006C3C4F" w:rsidRDefault="004041EA" w:rsidP="00314956">
            <w:pPr>
              <w:rPr>
                <w:b w:val="0"/>
              </w:rPr>
            </w:pPr>
            <w:r w:rsidRPr="006C3C4F">
              <w:rPr>
                <w:b w:val="0"/>
              </w:rPr>
              <w:t>Kangundo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B3284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7.52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DCFD6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B356F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DC45C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B98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3CA5C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1.05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D0E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8676A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0.4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403E8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97.4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6B02D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31.6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18078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7.24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A586E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65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4FD3" w14:textId="77777777" w:rsidR="004041EA" w:rsidRPr="006C3C4F" w:rsidRDefault="004041EA" w:rsidP="00314956">
            <w:pPr>
              <w:jc w:val="right"/>
              <w:rPr>
                <w:b w:val="0"/>
              </w:rPr>
            </w:pPr>
            <w:r w:rsidRPr="006C3C4F">
              <w:rPr>
                <w:b w:val="0"/>
              </w:rPr>
              <w:t>1.5</w:t>
            </w:r>
          </w:p>
        </w:tc>
      </w:tr>
    </w:tbl>
    <w:p w14:paraId="1E5926E2" w14:textId="77777777" w:rsidR="004041EA" w:rsidRPr="00F72528" w:rsidRDefault="004041EA" w:rsidP="004041EA">
      <w:pPr>
        <w:widowControl w:val="0"/>
        <w:spacing w:before="1" w:line="276" w:lineRule="auto"/>
        <w:rPr>
          <w:b w:val="0"/>
          <w:szCs w:val="22"/>
        </w:rPr>
      </w:pPr>
      <w:r w:rsidRPr="00F72528">
        <w:rPr>
          <w:b w:val="0"/>
          <w:szCs w:val="22"/>
        </w:rPr>
        <w:t>EC= Electric conductivity; N = Nitrogen; OC = Organic carbon; Ca = Calcium; Mg = Magnesium; K = Potassium; Na = Sodium; P = Phosphorus; Mn = Manganese;, Zn = Zinc; Fe = Iron; Cu = Copper; Ppm = parts per million; Kg = Kilogram; Cmol = centimoles; Kg = Kilograms</w:t>
      </w:r>
    </w:p>
    <w:p w14:paraId="5D355E14" w14:textId="77777777" w:rsidR="00E55DA9" w:rsidRDefault="00E55DA9" w:rsidP="00833FB5"/>
    <w:p w14:paraId="74BAB1E3" w14:textId="77777777" w:rsidR="000B046E" w:rsidRDefault="000B046E" w:rsidP="000B046E"/>
    <w:p w14:paraId="39474A66" w14:textId="77777777" w:rsidR="000B046E" w:rsidRDefault="000B046E" w:rsidP="000B046E"/>
    <w:p w14:paraId="586314F8" w14:textId="05F36FB3" w:rsidR="000B046E" w:rsidRDefault="000B046E" w:rsidP="000B046E">
      <w:pPr>
        <w:widowControl w:val="0"/>
        <w:rPr>
          <w:b w:val="0"/>
          <w:sz w:val="24"/>
        </w:rPr>
      </w:pPr>
      <w:r>
        <w:rPr>
          <w:sz w:val="24"/>
        </w:rPr>
        <w:t xml:space="preserve">Supplementary </w:t>
      </w:r>
      <w:r w:rsidRPr="007E4E0F">
        <w:rPr>
          <w:sz w:val="24"/>
        </w:rPr>
        <w:t>Tab</w:t>
      </w:r>
      <w:r w:rsidRPr="007E4E0F">
        <w:rPr>
          <w:spacing w:val="1"/>
          <w:sz w:val="24"/>
        </w:rPr>
        <w:t>l</w:t>
      </w:r>
      <w:r w:rsidRPr="007E4E0F">
        <w:rPr>
          <w:sz w:val="24"/>
        </w:rPr>
        <w:t>e</w:t>
      </w:r>
      <w:r w:rsidRPr="007E4E0F">
        <w:rPr>
          <w:spacing w:val="-2"/>
          <w:sz w:val="24"/>
        </w:rPr>
        <w:t xml:space="preserve"> </w:t>
      </w:r>
      <w:r>
        <w:rPr>
          <w:sz w:val="24"/>
        </w:rPr>
        <w:t>2</w:t>
      </w:r>
      <w:r w:rsidRPr="007E4E0F">
        <w:rPr>
          <w:sz w:val="24"/>
        </w:rPr>
        <w:t>:</w:t>
      </w:r>
      <w:r w:rsidRPr="007E4E0F">
        <w:rPr>
          <w:spacing w:val="1"/>
          <w:sz w:val="24"/>
        </w:rPr>
        <w:t xml:space="preserve"> </w:t>
      </w:r>
      <w:r w:rsidRPr="00242F7E">
        <w:rPr>
          <w:b w:val="0"/>
          <w:spacing w:val="-1"/>
          <w:sz w:val="24"/>
        </w:rPr>
        <w:t>N</w:t>
      </w:r>
      <w:r w:rsidRPr="00242F7E">
        <w:rPr>
          <w:b w:val="0"/>
          <w:spacing w:val="-2"/>
          <w:sz w:val="24"/>
        </w:rPr>
        <w:t>u</w:t>
      </w:r>
      <w:r w:rsidRPr="00242F7E">
        <w:rPr>
          <w:b w:val="0"/>
          <w:spacing w:val="1"/>
          <w:sz w:val="24"/>
        </w:rPr>
        <w:t>m</w:t>
      </w:r>
      <w:r w:rsidRPr="00242F7E">
        <w:rPr>
          <w:b w:val="0"/>
          <w:spacing w:val="-2"/>
          <w:sz w:val="24"/>
        </w:rPr>
        <w:t>b</w:t>
      </w:r>
      <w:r w:rsidRPr="00242F7E">
        <w:rPr>
          <w:b w:val="0"/>
          <w:sz w:val="24"/>
        </w:rPr>
        <w:t>er</w:t>
      </w:r>
      <w:r w:rsidRPr="00242F7E">
        <w:rPr>
          <w:b w:val="0"/>
          <w:spacing w:val="1"/>
          <w:sz w:val="24"/>
        </w:rPr>
        <w:t xml:space="preserve"> </w:t>
      </w:r>
      <w:r w:rsidRPr="00242F7E">
        <w:rPr>
          <w:b w:val="0"/>
          <w:spacing w:val="-2"/>
          <w:sz w:val="24"/>
        </w:rPr>
        <w:t>o</w:t>
      </w:r>
      <w:r w:rsidRPr="00242F7E">
        <w:rPr>
          <w:b w:val="0"/>
          <w:sz w:val="24"/>
        </w:rPr>
        <w:t>f marketable</w:t>
      </w:r>
      <w:r w:rsidRPr="00242F7E">
        <w:rPr>
          <w:b w:val="0"/>
          <w:spacing w:val="1"/>
          <w:sz w:val="24"/>
        </w:rPr>
        <w:t xml:space="preserve"> </w:t>
      </w:r>
      <w:r w:rsidRPr="00242F7E">
        <w:rPr>
          <w:b w:val="0"/>
          <w:spacing w:val="-1"/>
          <w:sz w:val="24"/>
        </w:rPr>
        <w:t>t</w:t>
      </w:r>
      <w:r w:rsidRPr="00242F7E">
        <w:rPr>
          <w:b w:val="0"/>
          <w:sz w:val="24"/>
        </w:rPr>
        <w:t>ube</w:t>
      </w:r>
      <w:r w:rsidRPr="00242F7E">
        <w:rPr>
          <w:b w:val="0"/>
          <w:spacing w:val="-1"/>
          <w:sz w:val="24"/>
        </w:rPr>
        <w:t>r</w:t>
      </w:r>
      <w:r w:rsidRPr="00242F7E">
        <w:rPr>
          <w:b w:val="0"/>
          <w:sz w:val="24"/>
        </w:rPr>
        <w:t>s p</w:t>
      </w:r>
      <w:r w:rsidRPr="00242F7E">
        <w:rPr>
          <w:b w:val="0"/>
          <w:spacing w:val="1"/>
          <w:sz w:val="24"/>
        </w:rPr>
        <w:t>e</w:t>
      </w:r>
      <w:r w:rsidRPr="00242F7E">
        <w:rPr>
          <w:b w:val="0"/>
          <w:sz w:val="24"/>
        </w:rPr>
        <w:t>r</w:t>
      </w:r>
      <w:r w:rsidRPr="00242F7E">
        <w:rPr>
          <w:b w:val="0"/>
          <w:spacing w:val="-2"/>
          <w:sz w:val="24"/>
        </w:rPr>
        <w:t xml:space="preserve"> </w:t>
      </w:r>
      <w:r w:rsidRPr="00242F7E">
        <w:rPr>
          <w:b w:val="0"/>
          <w:sz w:val="24"/>
        </w:rPr>
        <w:t>c</w:t>
      </w:r>
      <w:r w:rsidRPr="00242F7E">
        <w:rPr>
          <w:b w:val="0"/>
          <w:spacing w:val="1"/>
          <w:sz w:val="24"/>
        </w:rPr>
        <w:t>r</w:t>
      </w:r>
      <w:r w:rsidRPr="00242F7E">
        <w:rPr>
          <w:b w:val="0"/>
          <w:spacing w:val="-2"/>
          <w:sz w:val="24"/>
        </w:rPr>
        <w:t>o</w:t>
      </w:r>
      <w:r w:rsidRPr="00242F7E">
        <w:rPr>
          <w:b w:val="0"/>
          <w:sz w:val="24"/>
        </w:rPr>
        <w:t>p for the</w:t>
      </w:r>
      <w:r w:rsidRPr="00242F7E">
        <w:rPr>
          <w:b w:val="0"/>
          <w:spacing w:val="-2"/>
          <w:sz w:val="24"/>
        </w:rPr>
        <w:t xml:space="preserve"> </w:t>
      </w:r>
      <w:r w:rsidRPr="00242F7E">
        <w:rPr>
          <w:b w:val="0"/>
          <w:sz w:val="24"/>
        </w:rPr>
        <w:t>d</w:t>
      </w:r>
      <w:r w:rsidRPr="00242F7E">
        <w:rPr>
          <w:b w:val="0"/>
          <w:spacing w:val="-1"/>
          <w:sz w:val="24"/>
        </w:rPr>
        <w:t>i</w:t>
      </w:r>
      <w:r w:rsidRPr="00242F7E">
        <w:rPr>
          <w:b w:val="0"/>
          <w:spacing w:val="1"/>
          <w:sz w:val="24"/>
        </w:rPr>
        <w:t>ff</w:t>
      </w:r>
      <w:r w:rsidRPr="00242F7E">
        <w:rPr>
          <w:b w:val="0"/>
          <w:spacing w:val="-2"/>
          <w:sz w:val="24"/>
        </w:rPr>
        <w:t>e</w:t>
      </w:r>
      <w:r w:rsidRPr="00242F7E">
        <w:rPr>
          <w:b w:val="0"/>
          <w:spacing w:val="1"/>
          <w:sz w:val="24"/>
        </w:rPr>
        <w:t>r</w:t>
      </w:r>
      <w:r w:rsidRPr="00242F7E">
        <w:rPr>
          <w:b w:val="0"/>
          <w:sz w:val="24"/>
        </w:rPr>
        <w:t>e</w:t>
      </w:r>
      <w:r w:rsidRPr="00242F7E">
        <w:rPr>
          <w:b w:val="0"/>
          <w:spacing w:val="-2"/>
          <w:sz w:val="24"/>
        </w:rPr>
        <w:t>n</w:t>
      </w:r>
      <w:r w:rsidRPr="00242F7E">
        <w:rPr>
          <w:b w:val="0"/>
          <w:sz w:val="24"/>
        </w:rPr>
        <w:t>t</w:t>
      </w:r>
      <w:r w:rsidRPr="00242F7E">
        <w:rPr>
          <w:b w:val="0"/>
          <w:spacing w:val="1"/>
          <w:sz w:val="24"/>
        </w:rPr>
        <w:t xml:space="preserve"> </w:t>
      </w:r>
      <w:r w:rsidRPr="00242F7E">
        <w:rPr>
          <w:b w:val="0"/>
          <w:sz w:val="24"/>
        </w:rPr>
        <w:t>v</w:t>
      </w:r>
      <w:r w:rsidRPr="00242F7E">
        <w:rPr>
          <w:b w:val="0"/>
          <w:spacing w:val="-2"/>
          <w:sz w:val="24"/>
        </w:rPr>
        <w:t>a</w:t>
      </w:r>
      <w:r w:rsidRPr="00242F7E">
        <w:rPr>
          <w:b w:val="0"/>
          <w:spacing w:val="1"/>
          <w:sz w:val="24"/>
        </w:rPr>
        <w:t>r</w:t>
      </w:r>
      <w:r w:rsidRPr="00242F7E">
        <w:rPr>
          <w:b w:val="0"/>
          <w:spacing w:val="-1"/>
          <w:sz w:val="24"/>
        </w:rPr>
        <w:t>i</w:t>
      </w:r>
      <w:r w:rsidRPr="00242F7E">
        <w:rPr>
          <w:b w:val="0"/>
          <w:spacing w:val="-2"/>
          <w:sz w:val="24"/>
        </w:rPr>
        <w:t>e</w:t>
      </w:r>
      <w:r w:rsidRPr="00242F7E">
        <w:rPr>
          <w:b w:val="0"/>
          <w:spacing w:val="1"/>
          <w:sz w:val="24"/>
        </w:rPr>
        <w:t>ti</w:t>
      </w:r>
      <w:r w:rsidRPr="00242F7E">
        <w:rPr>
          <w:b w:val="0"/>
          <w:spacing w:val="-2"/>
          <w:sz w:val="24"/>
        </w:rPr>
        <w:t>e</w:t>
      </w:r>
      <w:r w:rsidRPr="00242F7E">
        <w:rPr>
          <w:b w:val="0"/>
          <w:sz w:val="24"/>
        </w:rPr>
        <w:t>s of</w:t>
      </w:r>
      <w:r w:rsidRPr="00242F7E">
        <w:rPr>
          <w:b w:val="0"/>
          <w:spacing w:val="-1"/>
          <w:sz w:val="24"/>
        </w:rPr>
        <w:t xml:space="preserve"> </w:t>
      </w:r>
      <w:r w:rsidRPr="00242F7E">
        <w:rPr>
          <w:b w:val="0"/>
          <w:sz w:val="24"/>
        </w:rPr>
        <w:t>po</w:t>
      </w:r>
      <w:r w:rsidRPr="00242F7E">
        <w:rPr>
          <w:b w:val="0"/>
          <w:spacing w:val="-1"/>
          <w:sz w:val="24"/>
        </w:rPr>
        <w:t>t</w:t>
      </w:r>
      <w:r w:rsidRPr="00242F7E">
        <w:rPr>
          <w:b w:val="0"/>
          <w:sz w:val="24"/>
        </w:rPr>
        <w:t>a</w:t>
      </w:r>
      <w:r w:rsidRPr="00242F7E">
        <w:rPr>
          <w:b w:val="0"/>
          <w:spacing w:val="1"/>
          <w:sz w:val="24"/>
        </w:rPr>
        <w:t>t</w:t>
      </w:r>
      <w:r w:rsidRPr="00242F7E">
        <w:rPr>
          <w:b w:val="0"/>
          <w:sz w:val="24"/>
        </w:rPr>
        <w:t>o</w:t>
      </w:r>
    </w:p>
    <w:tbl>
      <w:tblPr>
        <w:tblpPr w:leftFromText="180" w:rightFromText="180" w:vertAnchor="text" w:horzAnchor="page" w:tblpX="748" w:tblpY="227"/>
        <w:tblW w:w="1115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990"/>
        <w:gridCol w:w="1219"/>
        <w:gridCol w:w="283"/>
        <w:gridCol w:w="928"/>
        <w:gridCol w:w="1064"/>
        <w:gridCol w:w="303"/>
        <w:gridCol w:w="1025"/>
        <w:gridCol w:w="96"/>
        <w:gridCol w:w="734"/>
        <w:gridCol w:w="101"/>
        <w:gridCol w:w="457"/>
        <w:gridCol w:w="919"/>
        <w:gridCol w:w="1308"/>
      </w:tblGrid>
      <w:tr w:rsidR="000B046E" w:rsidRPr="007E4E0F" w14:paraId="2E251A5B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6C28404A" w14:textId="0772597F" w:rsidR="000B046E" w:rsidRPr="007E4E0F" w:rsidRDefault="00075F97" w:rsidP="00D017F8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3" distB="4294967293" distL="114300" distR="114300" simplePos="0" relativeHeight="251666432" behindDoc="0" locked="0" layoutInCell="1" allowOverlap="1" wp14:anchorId="1ABBB1E8" wp14:editId="2AB5470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-36831</wp:posOffset>
                      </wp:positionV>
                      <wp:extent cx="710565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105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CF9A6" id="Straight Connector 2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3.75pt,-2.9pt" to="555.7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iwvgEAAHUDAAAOAAAAZHJzL2Uyb0RvYy54bWysU01v2zAMvQ/YfxB0X+x0aFYY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209" w:type="dxa"/>
            <w:gridSpan w:val="2"/>
            <w:noWrap/>
            <w:hideMark/>
          </w:tcPr>
          <w:p w14:paraId="5F373AB0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</w:rPr>
            </w:pPr>
            <w:r w:rsidRPr="007E4E0F">
              <w:rPr>
                <w:color w:val="000000" w:themeColor="text1"/>
              </w:rPr>
              <w:t>Kangundo sn 1</w:t>
            </w:r>
          </w:p>
        </w:tc>
        <w:tc>
          <w:tcPr>
            <w:tcW w:w="283" w:type="dxa"/>
            <w:noWrap/>
            <w:hideMark/>
          </w:tcPr>
          <w:p w14:paraId="64D349AD" w14:textId="77777777" w:rsidR="000B046E" w:rsidRPr="007E4E0F" w:rsidRDefault="000B046E" w:rsidP="00D017F8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92" w:type="dxa"/>
            <w:gridSpan w:val="2"/>
            <w:noWrap/>
            <w:hideMark/>
          </w:tcPr>
          <w:p w14:paraId="18BE6697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</w:rPr>
            </w:pPr>
            <w:r w:rsidRPr="007E4E0F">
              <w:rPr>
                <w:color w:val="000000" w:themeColor="text1"/>
              </w:rPr>
              <w:t>Mitaboni sn 1</w:t>
            </w:r>
          </w:p>
        </w:tc>
        <w:tc>
          <w:tcPr>
            <w:tcW w:w="303" w:type="dxa"/>
            <w:noWrap/>
            <w:hideMark/>
          </w:tcPr>
          <w:p w14:paraId="5B72622E" w14:textId="77777777" w:rsidR="000B046E" w:rsidRPr="007E4E0F" w:rsidRDefault="000B046E" w:rsidP="00D017F8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55" w:type="dxa"/>
            <w:gridSpan w:val="3"/>
            <w:noWrap/>
            <w:hideMark/>
          </w:tcPr>
          <w:p w14:paraId="4E2D68CF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</w:rPr>
            </w:pPr>
            <w:r w:rsidRPr="007E4E0F">
              <w:rPr>
                <w:color w:val="000000" w:themeColor="text1"/>
              </w:rPr>
              <w:t>Kangundo sn 2</w:t>
            </w:r>
          </w:p>
        </w:tc>
        <w:tc>
          <w:tcPr>
            <w:tcW w:w="558" w:type="dxa"/>
            <w:gridSpan w:val="2"/>
            <w:noWrap/>
            <w:hideMark/>
          </w:tcPr>
          <w:p w14:paraId="3F1AAED5" w14:textId="77777777" w:rsidR="000B046E" w:rsidRPr="007E4E0F" w:rsidRDefault="000B046E" w:rsidP="00D017F8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227" w:type="dxa"/>
            <w:gridSpan w:val="2"/>
            <w:noWrap/>
            <w:hideMark/>
          </w:tcPr>
          <w:p w14:paraId="7DB1EEDA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</w:rPr>
            </w:pPr>
            <w:r w:rsidRPr="007E4E0F">
              <w:rPr>
                <w:color w:val="000000" w:themeColor="text1"/>
              </w:rPr>
              <w:t>Mitaboni sn 2</w:t>
            </w:r>
          </w:p>
        </w:tc>
      </w:tr>
      <w:tr w:rsidR="000B046E" w:rsidRPr="007E4E0F" w14:paraId="0622ED93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6070E3F5" w14:textId="77777777" w:rsidR="000B046E" w:rsidRPr="007E4E0F" w:rsidRDefault="000B046E" w:rsidP="00D017F8">
            <w:pPr>
              <w:rPr>
                <w:color w:val="000000" w:themeColor="text1"/>
              </w:rPr>
            </w:pPr>
            <w:r w:rsidRPr="007E4E0F">
              <w:rPr>
                <w:color w:val="000000" w:themeColor="text1"/>
              </w:rPr>
              <w:t>Variety</w:t>
            </w:r>
          </w:p>
        </w:tc>
        <w:tc>
          <w:tcPr>
            <w:tcW w:w="990" w:type="dxa"/>
            <w:noWrap/>
            <w:hideMark/>
          </w:tcPr>
          <w:p w14:paraId="65E6121B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Irrigated</w:t>
            </w:r>
          </w:p>
        </w:tc>
        <w:tc>
          <w:tcPr>
            <w:tcW w:w="1502" w:type="dxa"/>
            <w:gridSpan w:val="2"/>
            <w:noWrap/>
            <w:hideMark/>
          </w:tcPr>
          <w:p w14:paraId="4651896C" w14:textId="77777777" w:rsidR="000B046E" w:rsidRPr="007E4E0F" w:rsidRDefault="000B046E" w:rsidP="00D017F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Non-irrigated</w:t>
            </w:r>
          </w:p>
        </w:tc>
        <w:tc>
          <w:tcPr>
            <w:tcW w:w="928" w:type="dxa"/>
            <w:noWrap/>
            <w:hideMark/>
          </w:tcPr>
          <w:p w14:paraId="4111D87D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Irrigated</w:t>
            </w:r>
          </w:p>
        </w:tc>
        <w:tc>
          <w:tcPr>
            <w:tcW w:w="1367" w:type="dxa"/>
            <w:gridSpan w:val="2"/>
            <w:noWrap/>
            <w:hideMark/>
          </w:tcPr>
          <w:p w14:paraId="64AB0E99" w14:textId="77777777" w:rsidR="000B046E" w:rsidRPr="007E4E0F" w:rsidRDefault="000B046E" w:rsidP="00D017F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Non-irrigated</w:t>
            </w:r>
          </w:p>
        </w:tc>
        <w:tc>
          <w:tcPr>
            <w:tcW w:w="1025" w:type="dxa"/>
            <w:noWrap/>
            <w:hideMark/>
          </w:tcPr>
          <w:p w14:paraId="115BDF99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Irrigated</w:t>
            </w:r>
          </w:p>
        </w:tc>
        <w:tc>
          <w:tcPr>
            <w:tcW w:w="1388" w:type="dxa"/>
            <w:gridSpan w:val="4"/>
            <w:noWrap/>
            <w:hideMark/>
          </w:tcPr>
          <w:p w14:paraId="0C9DA629" w14:textId="77777777" w:rsidR="000B046E" w:rsidRPr="007E4E0F" w:rsidRDefault="000B046E" w:rsidP="00D017F8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 xml:space="preserve"> Non-irrigated </w:t>
            </w:r>
          </w:p>
        </w:tc>
        <w:tc>
          <w:tcPr>
            <w:tcW w:w="919" w:type="dxa"/>
            <w:noWrap/>
            <w:hideMark/>
          </w:tcPr>
          <w:p w14:paraId="16FC2181" w14:textId="77777777" w:rsidR="000B046E" w:rsidRPr="007E4E0F" w:rsidRDefault="000B046E" w:rsidP="00D017F8">
            <w:pP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>Irrigated</w:t>
            </w:r>
          </w:p>
        </w:tc>
        <w:tc>
          <w:tcPr>
            <w:tcW w:w="1308" w:type="dxa"/>
            <w:noWrap/>
            <w:hideMark/>
          </w:tcPr>
          <w:p w14:paraId="619E0497" w14:textId="77777777" w:rsidR="000B046E" w:rsidRPr="007E4E0F" w:rsidRDefault="000B046E" w:rsidP="00D017F8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E4E0F">
              <w:rPr>
                <w:color w:val="000000" w:themeColor="text1"/>
                <w:sz w:val="18"/>
                <w:szCs w:val="18"/>
              </w:rPr>
              <w:t xml:space="preserve">Non-irrigated </w:t>
            </w:r>
          </w:p>
        </w:tc>
      </w:tr>
      <w:tr w:rsidR="000B046E" w:rsidRPr="007E4E0F" w14:paraId="6259F9B9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0500D648" w14:textId="17FAD309" w:rsidR="000B046E" w:rsidRPr="00242F7E" w:rsidRDefault="00075F97" w:rsidP="00D017F8">
            <w:pPr>
              <w:rPr>
                <w:b w:val="0"/>
                <w:color w:val="000000" w:themeColor="text1"/>
              </w:rPr>
            </w:pPr>
            <w:r>
              <w:rPr>
                <w:b w:val="0"/>
                <w:noProof/>
                <w:color w:val="000000" w:themeColor="text1"/>
              </w:rPr>
              <mc:AlternateContent>
                <mc:Choice Requires="wps">
                  <w:drawing>
                    <wp:anchor distT="4294967293" distB="4294967293" distL="114300" distR="114300" simplePos="0" relativeHeight="251667456" behindDoc="0" locked="0" layoutInCell="1" allowOverlap="1" wp14:anchorId="2DA4E487" wp14:editId="19A632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2539</wp:posOffset>
                      </wp:positionV>
                      <wp:extent cx="710565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105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B71D9" id="Straight Connector 1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0,.2pt" to="559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iwvgEAAHUDAAAOAAAAZHJzL2Uyb0RvYy54bWysU01v2zAMvQ/YfxB0X+x0aFYY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0B046E" w:rsidRPr="00242F7E">
              <w:rPr>
                <w:b w:val="0"/>
                <w:color w:val="000000" w:themeColor="text1"/>
              </w:rPr>
              <w:t>Asante</w:t>
            </w:r>
          </w:p>
        </w:tc>
        <w:tc>
          <w:tcPr>
            <w:tcW w:w="990" w:type="dxa"/>
            <w:noWrap/>
            <w:hideMark/>
          </w:tcPr>
          <w:p w14:paraId="0C292C46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19.3def</w:t>
            </w:r>
          </w:p>
        </w:tc>
        <w:tc>
          <w:tcPr>
            <w:tcW w:w="1219" w:type="dxa"/>
            <w:noWrap/>
            <w:hideMark/>
          </w:tcPr>
          <w:p w14:paraId="2294420A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19.3b-f</w:t>
            </w:r>
          </w:p>
        </w:tc>
        <w:tc>
          <w:tcPr>
            <w:tcW w:w="283" w:type="dxa"/>
            <w:noWrap/>
            <w:hideMark/>
          </w:tcPr>
          <w:p w14:paraId="2CB62D7C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63FBBC3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26.3a-d</w:t>
            </w:r>
          </w:p>
        </w:tc>
        <w:tc>
          <w:tcPr>
            <w:tcW w:w="1064" w:type="dxa"/>
            <w:noWrap/>
            <w:hideMark/>
          </w:tcPr>
          <w:p w14:paraId="4B6FB550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16.7cde</w:t>
            </w:r>
          </w:p>
        </w:tc>
        <w:tc>
          <w:tcPr>
            <w:tcW w:w="303" w:type="dxa"/>
            <w:noWrap/>
            <w:hideMark/>
          </w:tcPr>
          <w:p w14:paraId="178B8E2A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5FD99B6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8.3cde</w:t>
            </w:r>
          </w:p>
        </w:tc>
        <w:tc>
          <w:tcPr>
            <w:tcW w:w="835" w:type="dxa"/>
            <w:gridSpan w:val="2"/>
            <w:noWrap/>
            <w:hideMark/>
          </w:tcPr>
          <w:p w14:paraId="3A2B9676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5.0b-e</w:t>
            </w:r>
          </w:p>
        </w:tc>
        <w:tc>
          <w:tcPr>
            <w:tcW w:w="457" w:type="dxa"/>
            <w:noWrap/>
            <w:hideMark/>
          </w:tcPr>
          <w:p w14:paraId="3537F0C1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3E1BE55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11.9bcd</w:t>
            </w:r>
          </w:p>
        </w:tc>
        <w:tc>
          <w:tcPr>
            <w:tcW w:w="1308" w:type="dxa"/>
            <w:noWrap/>
            <w:hideMark/>
          </w:tcPr>
          <w:p w14:paraId="4F394006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11.4b</w:t>
            </w:r>
          </w:p>
        </w:tc>
      </w:tr>
      <w:tr w:rsidR="000B046E" w:rsidRPr="007E4E0F" w14:paraId="6177340D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30CE1C5A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Chulu</w:t>
            </w:r>
          </w:p>
        </w:tc>
        <w:tc>
          <w:tcPr>
            <w:tcW w:w="990" w:type="dxa"/>
            <w:noWrap/>
            <w:hideMark/>
          </w:tcPr>
          <w:p w14:paraId="6E2282FB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22.7b-e</w:t>
            </w:r>
          </w:p>
        </w:tc>
        <w:tc>
          <w:tcPr>
            <w:tcW w:w="1219" w:type="dxa"/>
            <w:noWrap/>
            <w:hideMark/>
          </w:tcPr>
          <w:p w14:paraId="3D07D2AA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22.3abc</w:t>
            </w:r>
          </w:p>
        </w:tc>
        <w:tc>
          <w:tcPr>
            <w:tcW w:w="283" w:type="dxa"/>
            <w:noWrap/>
            <w:hideMark/>
          </w:tcPr>
          <w:p w14:paraId="7029AAC8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0989B17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20.3b-f</w:t>
            </w:r>
          </w:p>
        </w:tc>
        <w:tc>
          <w:tcPr>
            <w:tcW w:w="1064" w:type="dxa"/>
            <w:noWrap/>
            <w:hideMark/>
          </w:tcPr>
          <w:p w14:paraId="026B0BEA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16.3cde</w:t>
            </w:r>
          </w:p>
        </w:tc>
        <w:tc>
          <w:tcPr>
            <w:tcW w:w="303" w:type="dxa"/>
            <w:noWrap/>
            <w:hideMark/>
          </w:tcPr>
          <w:p w14:paraId="5FB4BB04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33776C56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6.0ef</w:t>
            </w:r>
          </w:p>
        </w:tc>
        <w:tc>
          <w:tcPr>
            <w:tcW w:w="835" w:type="dxa"/>
            <w:gridSpan w:val="2"/>
            <w:noWrap/>
            <w:hideMark/>
          </w:tcPr>
          <w:p w14:paraId="0783EE9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4.0b-e</w:t>
            </w:r>
          </w:p>
        </w:tc>
        <w:tc>
          <w:tcPr>
            <w:tcW w:w="457" w:type="dxa"/>
            <w:noWrap/>
            <w:hideMark/>
          </w:tcPr>
          <w:p w14:paraId="6B64FE67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1C80B6AC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12.5bcd</w:t>
            </w:r>
          </w:p>
        </w:tc>
        <w:tc>
          <w:tcPr>
            <w:tcW w:w="1308" w:type="dxa"/>
            <w:noWrap/>
            <w:hideMark/>
          </w:tcPr>
          <w:p w14:paraId="10ECA4B3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8.5cd</w:t>
            </w:r>
          </w:p>
        </w:tc>
      </w:tr>
      <w:tr w:rsidR="000B046E" w:rsidRPr="007E4E0F" w14:paraId="04AB397A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3514CC70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Desiree</w:t>
            </w:r>
          </w:p>
        </w:tc>
        <w:tc>
          <w:tcPr>
            <w:tcW w:w="990" w:type="dxa"/>
            <w:noWrap/>
            <w:hideMark/>
          </w:tcPr>
          <w:p w14:paraId="79F3A5D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9.7g</w:t>
            </w:r>
          </w:p>
        </w:tc>
        <w:tc>
          <w:tcPr>
            <w:tcW w:w="1219" w:type="dxa"/>
            <w:noWrap/>
            <w:hideMark/>
          </w:tcPr>
          <w:p w14:paraId="132F5D4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9.0gh</w:t>
            </w:r>
          </w:p>
        </w:tc>
        <w:tc>
          <w:tcPr>
            <w:tcW w:w="283" w:type="dxa"/>
            <w:noWrap/>
            <w:hideMark/>
          </w:tcPr>
          <w:p w14:paraId="1B19B9EB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44FE3966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11.0fg</w:t>
            </w:r>
          </w:p>
        </w:tc>
        <w:tc>
          <w:tcPr>
            <w:tcW w:w="1064" w:type="dxa"/>
            <w:noWrap/>
            <w:hideMark/>
          </w:tcPr>
          <w:p w14:paraId="67ECCD67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15.7c-f</w:t>
            </w:r>
          </w:p>
        </w:tc>
        <w:tc>
          <w:tcPr>
            <w:tcW w:w="303" w:type="dxa"/>
            <w:noWrap/>
            <w:hideMark/>
          </w:tcPr>
          <w:p w14:paraId="0290CFF9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088737FC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3.0f</w:t>
            </w:r>
          </w:p>
        </w:tc>
        <w:tc>
          <w:tcPr>
            <w:tcW w:w="835" w:type="dxa"/>
            <w:gridSpan w:val="2"/>
            <w:noWrap/>
            <w:hideMark/>
          </w:tcPr>
          <w:p w14:paraId="467B7EB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4.7b-e</w:t>
            </w:r>
          </w:p>
        </w:tc>
        <w:tc>
          <w:tcPr>
            <w:tcW w:w="457" w:type="dxa"/>
            <w:noWrap/>
            <w:hideMark/>
          </w:tcPr>
          <w:p w14:paraId="0AB802FE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5057856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6.4ef</w:t>
            </w:r>
          </w:p>
        </w:tc>
        <w:tc>
          <w:tcPr>
            <w:tcW w:w="1308" w:type="dxa"/>
            <w:noWrap/>
            <w:hideMark/>
          </w:tcPr>
          <w:p w14:paraId="48A5333B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7.4de</w:t>
            </w:r>
          </w:p>
        </w:tc>
      </w:tr>
      <w:tr w:rsidR="000B046E" w:rsidRPr="007E4E0F" w14:paraId="747C6FA5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37C8A508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Dutch robyjin</w:t>
            </w:r>
          </w:p>
        </w:tc>
        <w:tc>
          <w:tcPr>
            <w:tcW w:w="990" w:type="dxa"/>
            <w:noWrap/>
            <w:hideMark/>
          </w:tcPr>
          <w:p w14:paraId="27700816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29.3abc</w:t>
            </w:r>
          </w:p>
        </w:tc>
        <w:tc>
          <w:tcPr>
            <w:tcW w:w="1219" w:type="dxa"/>
            <w:noWrap/>
            <w:hideMark/>
          </w:tcPr>
          <w:p w14:paraId="0FF3083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30.3a</w:t>
            </w:r>
          </w:p>
        </w:tc>
        <w:tc>
          <w:tcPr>
            <w:tcW w:w="283" w:type="dxa"/>
            <w:noWrap/>
            <w:hideMark/>
          </w:tcPr>
          <w:p w14:paraId="798EDFBF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792AA44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28.0abc</w:t>
            </w:r>
          </w:p>
        </w:tc>
        <w:tc>
          <w:tcPr>
            <w:tcW w:w="1064" w:type="dxa"/>
            <w:noWrap/>
            <w:hideMark/>
          </w:tcPr>
          <w:p w14:paraId="73EE69B3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25.0ab</w:t>
            </w:r>
          </w:p>
        </w:tc>
        <w:tc>
          <w:tcPr>
            <w:tcW w:w="303" w:type="dxa"/>
            <w:noWrap/>
            <w:hideMark/>
          </w:tcPr>
          <w:p w14:paraId="1C59F3B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41E848F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7.2de</w:t>
            </w:r>
          </w:p>
        </w:tc>
        <w:tc>
          <w:tcPr>
            <w:tcW w:w="835" w:type="dxa"/>
            <w:gridSpan w:val="2"/>
            <w:noWrap/>
            <w:hideMark/>
          </w:tcPr>
          <w:p w14:paraId="074310A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4.7b-e</w:t>
            </w:r>
          </w:p>
        </w:tc>
        <w:tc>
          <w:tcPr>
            <w:tcW w:w="457" w:type="dxa"/>
            <w:noWrap/>
            <w:hideMark/>
          </w:tcPr>
          <w:p w14:paraId="32E1CA7A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1B2189EE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14.1b</w:t>
            </w:r>
          </w:p>
        </w:tc>
        <w:tc>
          <w:tcPr>
            <w:tcW w:w="1308" w:type="dxa"/>
            <w:noWrap/>
            <w:hideMark/>
          </w:tcPr>
          <w:p w14:paraId="70B5409B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8.5cd</w:t>
            </w:r>
          </w:p>
        </w:tc>
      </w:tr>
      <w:tr w:rsidR="000B046E" w:rsidRPr="007E4E0F" w14:paraId="7358236E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64D3F829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Kenya Mpya</w:t>
            </w:r>
          </w:p>
        </w:tc>
        <w:tc>
          <w:tcPr>
            <w:tcW w:w="990" w:type="dxa"/>
            <w:noWrap/>
            <w:hideMark/>
          </w:tcPr>
          <w:p w14:paraId="32E43A6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15.0efg</w:t>
            </w:r>
          </w:p>
        </w:tc>
        <w:tc>
          <w:tcPr>
            <w:tcW w:w="1219" w:type="dxa"/>
            <w:noWrap/>
            <w:hideMark/>
          </w:tcPr>
          <w:p w14:paraId="78A13E6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11.3fgh</w:t>
            </w:r>
          </w:p>
        </w:tc>
        <w:tc>
          <w:tcPr>
            <w:tcW w:w="283" w:type="dxa"/>
            <w:noWrap/>
            <w:hideMark/>
          </w:tcPr>
          <w:p w14:paraId="5CE41670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353DADD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17.0c-f</w:t>
            </w:r>
          </w:p>
        </w:tc>
        <w:tc>
          <w:tcPr>
            <w:tcW w:w="1064" w:type="dxa"/>
            <w:noWrap/>
            <w:hideMark/>
          </w:tcPr>
          <w:p w14:paraId="1A43D5B3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14.0def</w:t>
            </w:r>
          </w:p>
        </w:tc>
        <w:tc>
          <w:tcPr>
            <w:tcW w:w="303" w:type="dxa"/>
            <w:noWrap/>
            <w:hideMark/>
          </w:tcPr>
          <w:p w14:paraId="3769E269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741F9A5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6.3def</w:t>
            </w:r>
          </w:p>
        </w:tc>
        <w:tc>
          <w:tcPr>
            <w:tcW w:w="835" w:type="dxa"/>
            <w:gridSpan w:val="2"/>
            <w:noWrap/>
            <w:hideMark/>
          </w:tcPr>
          <w:p w14:paraId="7B706D9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5.1a-e</w:t>
            </w:r>
          </w:p>
        </w:tc>
        <w:tc>
          <w:tcPr>
            <w:tcW w:w="457" w:type="dxa"/>
            <w:noWrap/>
            <w:hideMark/>
          </w:tcPr>
          <w:p w14:paraId="23293B69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7FD8E0D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12.7bc</w:t>
            </w:r>
          </w:p>
        </w:tc>
        <w:tc>
          <w:tcPr>
            <w:tcW w:w="1308" w:type="dxa"/>
            <w:noWrap/>
            <w:hideMark/>
          </w:tcPr>
          <w:p w14:paraId="3E37878E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8.5cd</w:t>
            </w:r>
          </w:p>
        </w:tc>
      </w:tr>
      <w:tr w:rsidR="000B046E" w:rsidRPr="007E4E0F" w14:paraId="677B53D7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175432CB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Konjo</w:t>
            </w:r>
          </w:p>
        </w:tc>
        <w:tc>
          <w:tcPr>
            <w:tcW w:w="990" w:type="dxa"/>
            <w:noWrap/>
            <w:hideMark/>
          </w:tcPr>
          <w:p w14:paraId="142D44BB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23.7b-e</w:t>
            </w:r>
          </w:p>
        </w:tc>
        <w:tc>
          <w:tcPr>
            <w:tcW w:w="1219" w:type="dxa"/>
            <w:noWrap/>
            <w:hideMark/>
          </w:tcPr>
          <w:p w14:paraId="27B2692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26.7ab</w:t>
            </w:r>
          </w:p>
        </w:tc>
        <w:tc>
          <w:tcPr>
            <w:tcW w:w="283" w:type="dxa"/>
            <w:noWrap/>
            <w:hideMark/>
          </w:tcPr>
          <w:p w14:paraId="02784E31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5C5C658C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2.0g</w:t>
            </w:r>
          </w:p>
        </w:tc>
        <w:tc>
          <w:tcPr>
            <w:tcW w:w="1064" w:type="dxa"/>
            <w:noWrap/>
            <w:hideMark/>
          </w:tcPr>
          <w:p w14:paraId="5FB08B18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21.0bc</w:t>
            </w:r>
          </w:p>
        </w:tc>
        <w:tc>
          <w:tcPr>
            <w:tcW w:w="303" w:type="dxa"/>
            <w:noWrap/>
            <w:hideMark/>
          </w:tcPr>
          <w:p w14:paraId="12D50365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10EFEDD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7.0de</w:t>
            </w:r>
          </w:p>
        </w:tc>
        <w:tc>
          <w:tcPr>
            <w:tcW w:w="835" w:type="dxa"/>
            <w:gridSpan w:val="2"/>
            <w:noWrap/>
            <w:hideMark/>
          </w:tcPr>
          <w:p w14:paraId="5F843B2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5.7a-d</w:t>
            </w:r>
          </w:p>
        </w:tc>
        <w:tc>
          <w:tcPr>
            <w:tcW w:w="457" w:type="dxa"/>
            <w:noWrap/>
            <w:hideMark/>
          </w:tcPr>
          <w:p w14:paraId="6EDD3BA6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3846474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18.3a</w:t>
            </w:r>
          </w:p>
        </w:tc>
        <w:tc>
          <w:tcPr>
            <w:tcW w:w="1308" w:type="dxa"/>
            <w:noWrap/>
            <w:hideMark/>
          </w:tcPr>
          <w:p w14:paraId="7B28CE3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12.9ab</w:t>
            </w:r>
          </w:p>
        </w:tc>
      </w:tr>
      <w:tr w:rsidR="000B046E" w:rsidRPr="007E4E0F" w14:paraId="44A6DC39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014C4CBB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Lenana</w:t>
            </w:r>
          </w:p>
        </w:tc>
        <w:tc>
          <w:tcPr>
            <w:tcW w:w="990" w:type="dxa"/>
            <w:noWrap/>
            <w:hideMark/>
          </w:tcPr>
          <w:p w14:paraId="67284B7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9.3g</w:t>
            </w:r>
          </w:p>
        </w:tc>
        <w:tc>
          <w:tcPr>
            <w:tcW w:w="1219" w:type="dxa"/>
            <w:noWrap/>
            <w:hideMark/>
          </w:tcPr>
          <w:p w14:paraId="0FE32005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8.3h</w:t>
            </w:r>
          </w:p>
        </w:tc>
        <w:tc>
          <w:tcPr>
            <w:tcW w:w="283" w:type="dxa"/>
            <w:noWrap/>
            <w:hideMark/>
          </w:tcPr>
          <w:p w14:paraId="17502953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794E0FE5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19.3b-f</w:t>
            </w:r>
          </w:p>
        </w:tc>
        <w:tc>
          <w:tcPr>
            <w:tcW w:w="1064" w:type="dxa"/>
            <w:noWrap/>
            <w:hideMark/>
          </w:tcPr>
          <w:p w14:paraId="42C4AD9E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9.3f</w:t>
            </w:r>
          </w:p>
        </w:tc>
        <w:tc>
          <w:tcPr>
            <w:tcW w:w="303" w:type="dxa"/>
            <w:noWrap/>
            <w:hideMark/>
          </w:tcPr>
          <w:p w14:paraId="0E454FC2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14117249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6.3def</w:t>
            </w:r>
          </w:p>
        </w:tc>
        <w:tc>
          <w:tcPr>
            <w:tcW w:w="835" w:type="dxa"/>
            <w:gridSpan w:val="2"/>
            <w:noWrap/>
            <w:hideMark/>
          </w:tcPr>
          <w:p w14:paraId="7C5A25D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3.8de</w:t>
            </w:r>
          </w:p>
        </w:tc>
        <w:tc>
          <w:tcPr>
            <w:tcW w:w="457" w:type="dxa"/>
            <w:noWrap/>
            <w:hideMark/>
          </w:tcPr>
          <w:p w14:paraId="2969D82F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5C97565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6.4ef</w:t>
            </w:r>
          </w:p>
        </w:tc>
        <w:tc>
          <w:tcPr>
            <w:tcW w:w="1308" w:type="dxa"/>
            <w:noWrap/>
            <w:hideMark/>
          </w:tcPr>
          <w:p w14:paraId="34D75A1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6.5de</w:t>
            </w:r>
          </w:p>
        </w:tc>
      </w:tr>
      <w:tr w:rsidR="000B046E" w:rsidRPr="007E4E0F" w14:paraId="146FFE8D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505B4A54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Mayan gold</w:t>
            </w:r>
          </w:p>
        </w:tc>
        <w:tc>
          <w:tcPr>
            <w:tcW w:w="990" w:type="dxa"/>
            <w:noWrap/>
            <w:hideMark/>
          </w:tcPr>
          <w:p w14:paraId="593F474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30.3ab</w:t>
            </w:r>
          </w:p>
        </w:tc>
        <w:tc>
          <w:tcPr>
            <w:tcW w:w="1219" w:type="dxa"/>
            <w:noWrap/>
            <w:hideMark/>
          </w:tcPr>
          <w:p w14:paraId="6B9DD1DE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18.0c-f</w:t>
            </w:r>
          </w:p>
        </w:tc>
        <w:tc>
          <w:tcPr>
            <w:tcW w:w="283" w:type="dxa"/>
            <w:noWrap/>
            <w:hideMark/>
          </w:tcPr>
          <w:p w14:paraId="20892D82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49A3917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13.3fg</w:t>
            </w:r>
          </w:p>
        </w:tc>
        <w:tc>
          <w:tcPr>
            <w:tcW w:w="1064" w:type="dxa"/>
            <w:noWrap/>
            <w:hideMark/>
          </w:tcPr>
          <w:p w14:paraId="230F8541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19.3bcd</w:t>
            </w:r>
          </w:p>
        </w:tc>
        <w:tc>
          <w:tcPr>
            <w:tcW w:w="303" w:type="dxa"/>
            <w:noWrap/>
            <w:hideMark/>
          </w:tcPr>
          <w:p w14:paraId="2577C2F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7E803C79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13.3ab</w:t>
            </w:r>
          </w:p>
        </w:tc>
        <w:tc>
          <w:tcPr>
            <w:tcW w:w="835" w:type="dxa"/>
            <w:gridSpan w:val="2"/>
            <w:noWrap/>
            <w:hideMark/>
          </w:tcPr>
          <w:p w14:paraId="189CE2A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5.0b-e</w:t>
            </w:r>
          </w:p>
        </w:tc>
        <w:tc>
          <w:tcPr>
            <w:tcW w:w="457" w:type="dxa"/>
            <w:noWrap/>
            <w:hideMark/>
          </w:tcPr>
          <w:p w14:paraId="55AEC08E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2C1DFCC6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12.2bcd</w:t>
            </w:r>
          </w:p>
        </w:tc>
        <w:tc>
          <w:tcPr>
            <w:tcW w:w="1308" w:type="dxa"/>
            <w:noWrap/>
            <w:hideMark/>
          </w:tcPr>
          <w:p w14:paraId="1577151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7.7de</w:t>
            </w:r>
          </w:p>
        </w:tc>
      </w:tr>
      <w:tr w:rsidR="000B046E" w:rsidRPr="007E4E0F" w14:paraId="6B0EDBAC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278524BE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Nyota</w:t>
            </w:r>
          </w:p>
        </w:tc>
        <w:tc>
          <w:tcPr>
            <w:tcW w:w="990" w:type="dxa"/>
            <w:noWrap/>
            <w:hideMark/>
          </w:tcPr>
          <w:p w14:paraId="39DF455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20.3cde</w:t>
            </w:r>
          </w:p>
        </w:tc>
        <w:tc>
          <w:tcPr>
            <w:tcW w:w="1219" w:type="dxa"/>
            <w:noWrap/>
            <w:hideMark/>
          </w:tcPr>
          <w:p w14:paraId="457517C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19.7b-e</w:t>
            </w:r>
          </w:p>
        </w:tc>
        <w:tc>
          <w:tcPr>
            <w:tcW w:w="283" w:type="dxa"/>
            <w:noWrap/>
            <w:hideMark/>
          </w:tcPr>
          <w:p w14:paraId="381D9445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61CDDB4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14.0ef</w:t>
            </w:r>
          </w:p>
        </w:tc>
        <w:tc>
          <w:tcPr>
            <w:tcW w:w="1064" w:type="dxa"/>
            <w:noWrap/>
            <w:hideMark/>
          </w:tcPr>
          <w:p w14:paraId="3162262F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11.7ef</w:t>
            </w:r>
          </w:p>
        </w:tc>
        <w:tc>
          <w:tcPr>
            <w:tcW w:w="303" w:type="dxa"/>
            <w:noWrap/>
            <w:hideMark/>
          </w:tcPr>
          <w:p w14:paraId="1D5FA86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79CD1EC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6.8de</w:t>
            </w:r>
          </w:p>
        </w:tc>
        <w:tc>
          <w:tcPr>
            <w:tcW w:w="835" w:type="dxa"/>
            <w:gridSpan w:val="2"/>
            <w:noWrap/>
            <w:hideMark/>
          </w:tcPr>
          <w:p w14:paraId="4D22DFE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5.7a-d</w:t>
            </w:r>
          </w:p>
        </w:tc>
        <w:tc>
          <w:tcPr>
            <w:tcW w:w="457" w:type="dxa"/>
            <w:noWrap/>
            <w:hideMark/>
          </w:tcPr>
          <w:p w14:paraId="4DF4ADDC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3EBE9DF3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13.2bc</w:t>
            </w:r>
          </w:p>
        </w:tc>
        <w:tc>
          <w:tcPr>
            <w:tcW w:w="1308" w:type="dxa"/>
            <w:noWrap/>
            <w:hideMark/>
          </w:tcPr>
          <w:p w14:paraId="31BE42A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7.7de</w:t>
            </w:r>
          </w:p>
        </w:tc>
      </w:tr>
      <w:tr w:rsidR="000B046E" w:rsidRPr="007E4E0F" w14:paraId="2FF9FF3D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340E56BD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Royal</w:t>
            </w:r>
          </w:p>
        </w:tc>
        <w:tc>
          <w:tcPr>
            <w:tcW w:w="990" w:type="dxa"/>
            <w:noWrap/>
            <w:hideMark/>
          </w:tcPr>
          <w:p w14:paraId="252250E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10.7fg</w:t>
            </w:r>
          </w:p>
        </w:tc>
        <w:tc>
          <w:tcPr>
            <w:tcW w:w="1219" w:type="dxa"/>
            <w:noWrap/>
            <w:hideMark/>
          </w:tcPr>
          <w:p w14:paraId="30856E6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13.3d-h</w:t>
            </w:r>
          </w:p>
        </w:tc>
        <w:tc>
          <w:tcPr>
            <w:tcW w:w="283" w:type="dxa"/>
            <w:noWrap/>
            <w:hideMark/>
          </w:tcPr>
          <w:p w14:paraId="09E934C5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529A2AC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10.0fg</w:t>
            </w:r>
          </w:p>
        </w:tc>
        <w:tc>
          <w:tcPr>
            <w:tcW w:w="1064" w:type="dxa"/>
            <w:noWrap/>
            <w:hideMark/>
          </w:tcPr>
          <w:p w14:paraId="7F6708FF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9.0f</w:t>
            </w:r>
          </w:p>
        </w:tc>
        <w:tc>
          <w:tcPr>
            <w:tcW w:w="303" w:type="dxa"/>
            <w:noWrap/>
            <w:hideMark/>
          </w:tcPr>
          <w:p w14:paraId="2ED12B81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297EB9EC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6.0ef</w:t>
            </w:r>
          </w:p>
        </w:tc>
        <w:tc>
          <w:tcPr>
            <w:tcW w:w="835" w:type="dxa"/>
            <w:gridSpan w:val="2"/>
            <w:noWrap/>
            <w:hideMark/>
          </w:tcPr>
          <w:p w14:paraId="7DAF6633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3.9cde</w:t>
            </w:r>
          </w:p>
        </w:tc>
        <w:tc>
          <w:tcPr>
            <w:tcW w:w="457" w:type="dxa"/>
            <w:noWrap/>
            <w:hideMark/>
          </w:tcPr>
          <w:p w14:paraId="4CF0C011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4B052AA9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5.2f</w:t>
            </w:r>
          </w:p>
        </w:tc>
        <w:tc>
          <w:tcPr>
            <w:tcW w:w="1308" w:type="dxa"/>
            <w:noWrap/>
            <w:hideMark/>
          </w:tcPr>
          <w:p w14:paraId="2042711C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6.1de</w:t>
            </w:r>
          </w:p>
        </w:tc>
      </w:tr>
      <w:tr w:rsidR="000B046E" w:rsidRPr="007E4E0F" w14:paraId="71CCE22E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24C18640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Sarpomira</w:t>
            </w:r>
          </w:p>
        </w:tc>
        <w:tc>
          <w:tcPr>
            <w:tcW w:w="990" w:type="dxa"/>
            <w:noWrap/>
            <w:hideMark/>
          </w:tcPr>
          <w:p w14:paraId="2F481CD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16.0efg</w:t>
            </w:r>
          </w:p>
        </w:tc>
        <w:tc>
          <w:tcPr>
            <w:tcW w:w="1219" w:type="dxa"/>
            <w:noWrap/>
            <w:hideMark/>
          </w:tcPr>
          <w:p w14:paraId="7C874AE7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16.7c-g</w:t>
            </w:r>
          </w:p>
        </w:tc>
        <w:tc>
          <w:tcPr>
            <w:tcW w:w="283" w:type="dxa"/>
            <w:noWrap/>
            <w:hideMark/>
          </w:tcPr>
          <w:p w14:paraId="6D518836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6BE3690A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15.7def</w:t>
            </w:r>
          </w:p>
        </w:tc>
        <w:tc>
          <w:tcPr>
            <w:tcW w:w="1064" w:type="dxa"/>
            <w:noWrap/>
            <w:hideMark/>
          </w:tcPr>
          <w:p w14:paraId="0E41945B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11.7ef</w:t>
            </w:r>
          </w:p>
        </w:tc>
        <w:tc>
          <w:tcPr>
            <w:tcW w:w="303" w:type="dxa"/>
            <w:noWrap/>
            <w:hideMark/>
          </w:tcPr>
          <w:p w14:paraId="04E513F2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633AD6D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9.0cde</w:t>
            </w:r>
          </w:p>
        </w:tc>
        <w:tc>
          <w:tcPr>
            <w:tcW w:w="835" w:type="dxa"/>
            <w:gridSpan w:val="2"/>
            <w:noWrap/>
            <w:hideMark/>
          </w:tcPr>
          <w:p w14:paraId="6350210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7.4a</w:t>
            </w:r>
          </w:p>
        </w:tc>
        <w:tc>
          <w:tcPr>
            <w:tcW w:w="457" w:type="dxa"/>
            <w:noWrap/>
            <w:hideMark/>
          </w:tcPr>
          <w:p w14:paraId="1411366F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73620F1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9.3de</w:t>
            </w:r>
          </w:p>
        </w:tc>
        <w:tc>
          <w:tcPr>
            <w:tcW w:w="1308" w:type="dxa"/>
            <w:noWrap/>
            <w:hideMark/>
          </w:tcPr>
          <w:p w14:paraId="13E92213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5.3e</w:t>
            </w:r>
          </w:p>
        </w:tc>
      </w:tr>
      <w:tr w:rsidR="000B046E" w:rsidRPr="007E4E0F" w14:paraId="686C32CC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5C0DF027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Shangi</w:t>
            </w:r>
          </w:p>
        </w:tc>
        <w:tc>
          <w:tcPr>
            <w:tcW w:w="990" w:type="dxa"/>
            <w:noWrap/>
            <w:hideMark/>
          </w:tcPr>
          <w:p w14:paraId="1DC2E24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26.7bcd</w:t>
            </w:r>
          </w:p>
        </w:tc>
        <w:tc>
          <w:tcPr>
            <w:tcW w:w="1219" w:type="dxa"/>
            <w:noWrap/>
            <w:hideMark/>
          </w:tcPr>
          <w:p w14:paraId="5870B7E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24.0abc</w:t>
            </w:r>
          </w:p>
        </w:tc>
        <w:tc>
          <w:tcPr>
            <w:tcW w:w="283" w:type="dxa"/>
            <w:noWrap/>
            <w:hideMark/>
          </w:tcPr>
          <w:p w14:paraId="774B2201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18647674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29.0ab</w:t>
            </w:r>
          </w:p>
        </w:tc>
        <w:tc>
          <w:tcPr>
            <w:tcW w:w="1064" w:type="dxa"/>
            <w:noWrap/>
            <w:hideMark/>
          </w:tcPr>
          <w:p w14:paraId="6120FDCE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19.3bcd</w:t>
            </w:r>
          </w:p>
        </w:tc>
        <w:tc>
          <w:tcPr>
            <w:tcW w:w="303" w:type="dxa"/>
            <w:noWrap/>
            <w:hideMark/>
          </w:tcPr>
          <w:p w14:paraId="49B5B47B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5AD9BB0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9.9bcd</w:t>
            </w:r>
          </w:p>
        </w:tc>
        <w:tc>
          <w:tcPr>
            <w:tcW w:w="835" w:type="dxa"/>
            <w:gridSpan w:val="2"/>
            <w:noWrap/>
            <w:hideMark/>
          </w:tcPr>
          <w:p w14:paraId="6DEA0943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6.1abc</w:t>
            </w:r>
          </w:p>
        </w:tc>
        <w:tc>
          <w:tcPr>
            <w:tcW w:w="457" w:type="dxa"/>
            <w:noWrap/>
            <w:hideMark/>
          </w:tcPr>
          <w:p w14:paraId="46722EE0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257D11A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14.5b</w:t>
            </w:r>
          </w:p>
        </w:tc>
        <w:tc>
          <w:tcPr>
            <w:tcW w:w="1308" w:type="dxa"/>
            <w:noWrap/>
            <w:hideMark/>
          </w:tcPr>
          <w:p w14:paraId="4A1A278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10.8bc</w:t>
            </w:r>
          </w:p>
        </w:tc>
      </w:tr>
      <w:tr w:rsidR="000B046E" w:rsidRPr="007E4E0F" w14:paraId="4122D692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19E5AF80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Sherekea</w:t>
            </w:r>
          </w:p>
        </w:tc>
        <w:tc>
          <w:tcPr>
            <w:tcW w:w="990" w:type="dxa"/>
            <w:noWrap/>
            <w:hideMark/>
          </w:tcPr>
          <w:p w14:paraId="1B8A90DA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31.3ab</w:t>
            </w:r>
          </w:p>
        </w:tc>
        <w:tc>
          <w:tcPr>
            <w:tcW w:w="1219" w:type="dxa"/>
            <w:noWrap/>
            <w:hideMark/>
          </w:tcPr>
          <w:p w14:paraId="2DE3BC6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22.7abc</w:t>
            </w:r>
          </w:p>
        </w:tc>
        <w:tc>
          <w:tcPr>
            <w:tcW w:w="283" w:type="dxa"/>
            <w:noWrap/>
            <w:hideMark/>
          </w:tcPr>
          <w:p w14:paraId="14BED67E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78375FE9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37.3a</w:t>
            </w:r>
          </w:p>
        </w:tc>
        <w:tc>
          <w:tcPr>
            <w:tcW w:w="1064" w:type="dxa"/>
            <w:noWrap/>
            <w:hideMark/>
          </w:tcPr>
          <w:p w14:paraId="7F675A10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29.3a</w:t>
            </w:r>
          </w:p>
        </w:tc>
        <w:tc>
          <w:tcPr>
            <w:tcW w:w="303" w:type="dxa"/>
            <w:noWrap/>
            <w:hideMark/>
          </w:tcPr>
          <w:p w14:paraId="3AF711B9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336FAE1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13.8a</w:t>
            </w:r>
          </w:p>
        </w:tc>
        <w:tc>
          <w:tcPr>
            <w:tcW w:w="835" w:type="dxa"/>
            <w:gridSpan w:val="2"/>
            <w:noWrap/>
            <w:hideMark/>
          </w:tcPr>
          <w:p w14:paraId="5E757D1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6.2ab</w:t>
            </w:r>
          </w:p>
        </w:tc>
        <w:tc>
          <w:tcPr>
            <w:tcW w:w="457" w:type="dxa"/>
            <w:noWrap/>
            <w:hideMark/>
          </w:tcPr>
          <w:p w14:paraId="5C4BEC89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67BE2B2B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18.9a</w:t>
            </w:r>
          </w:p>
        </w:tc>
        <w:tc>
          <w:tcPr>
            <w:tcW w:w="1308" w:type="dxa"/>
            <w:noWrap/>
            <w:hideMark/>
          </w:tcPr>
          <w:p w14:paraId="058B03F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11.6b</w:t>
            </w:r>
          </w:p>
        </w:tc>
      </w:tr>
      <w:tr w:rsidR="000B046E" w:rsidRPr="007609B9" w14:paraId="21EE8BE6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708E6458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Tigoni</w:t>
            </w:r>
          </w:p>
        </w:tc>
        <w:tc>
          <w:tcPr>
            <w:tcW w:w="990" w:type="dxa"/>
            <w:noWrap/>
            <w:hideMark/>
          </w:tcPr>
          <w:p w14:paraId="21AC84D9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26.7bcd</w:t>
            </w:r>
          </w:p>
        </w:tc>
        <w:tc>
          <w:tcPr>
            <w:tcW w:w="1219" w:type="dxa"/>
            <w:noWrap/>
            <w:hideMark/>
          </w:tcPr>
          <w:p w14:paraId="72713C7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20.7bcd</w:t>
            </w:r>
          </w:p>
        </w:tc>
        <w:tc>
          <w:tcPr>
            <w:tcW w:w="283" w:type="dxa"/>
            <w:noWrap/>
            <w:hideMark/>
          </w:tcPr>
          <w:p w14:paraId="7D2A886F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63C1026F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28.3abc</w:t>
            </w:r>
          </w:p>
        </w:tc>
        <w:tc>
          <w:tcPr>
            <w:tcW w:w="1064" w:type="dxa"/>
            <w:noWrap/>
            <w:hideMark/>
          </w:tcPr>
          <w:p w14:paraId="7E873CC1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14.7c-f</w:t>
            </w:r>
          </w:p>
        </w:tc>
        <w:tc>
          <w:tcPr>
            <w:tcW w:w="303" w:type="dxa"/>
            <w:noWrap/>
            <w:hideMark/>
          </w:tcPr>
          <w:p w14:paraId="2532AF8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24857C61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11.3abc</w:t>
            </w:r>
          </w:p>
        </w:tc>
        <w:tc>
          <w:tcPr>
            <w:tcW w:w="835" w:type="dxa"/>
            <w:gridSpan w:val="2"/>
            <w:noWrap/>
            <w:hideMark/>
          </w:tcPr>
          <w:p w14:paraId="30016C0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6.1abc</w:t>
            </w:r>
          </w:p>
        </w:tc>
        <w:tc>
          <w:tcPr>
            <w:tcW w:w="457" w:type="dxa"/>
            <w:noWrap/>
            <w:hideMark/>
          </w:tcPr>
          <w:p w14:paraId="4199493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309B9210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20.3a</w:t>
            </w:r>
          </w:p>
        </w:tc>
        <w:tc>
          <w:tcPr>
            <w:tcW w:w="1308" w:type="dxa"/>
            <w:noWrap/>
            <w:hideMark/>
          </w:tcPr>
          <w:p w14:paraId="5B3F2EA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15.1a</w:t>
            </w:r>
          </w:p>
        </w:tc>
      </w:tr>
      <w:tr w:rsidR="000B046E" w:rsidRPr="007E4E0F" w14:paraId="099CCF4C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5779C35B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Unica</w:t>
            </w:r>
          </w:p>
        </w:tc>
        <w:tc>
          <w:tcPr>
            <w:tcW w:w="990" w:type="dxa"/>
            <w:noWrap/>
            <w:hideMark/>
          </w:tcPr>
          <w:p w14:paraId="75485ADD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17.3d-g</w:t>
            </w:r>
          </w:p>
        </w:tc>
        <w:tc>
          <w:tcPr>
            <w:tcW w:w="1219" w:type="dxa"/>
            <w:noWrap/>
            <w:hideMark/>
          </w:tcPr>
          <w:p w14:paraId="73D2C432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12.0e-h</w:t>
            </w:r>
          </w:p>
        </w:tc>
        <w:tc>
          <w:tcPr>
            <w:tcW w:w="283" w:type="dxa"/>
            <w:noWrap/>
            <w:hideMark/>
          </w:tcPr>
          <w:p w14:paraId="77BDB25D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437091E5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15.7def</w:t>
            </w:r>
          </w:p>
        </w:tc>
        <w:tc>
          <w:tcPr>
            <w:tcW w:w="1064" w:type="dxa"/>
            <w:noWrap/>
            <w:hideMark/>
          </w:tcPr>
          <w:p w14:paraId="5099DEA0" w14:textId="77777777" w:rsidR="000B046E" w:rsidRPr="00490CAC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490CAC">
              <w:rPr>
                <w:b w:val="0"/>
                <w:color w:val="000000" w:themeColor="text1"/>
              </w:rPr>
              <w:t>13.7def</w:t>
            </w:r>
          </w:p>
        </w:tc>
        <w:tc>
          <w:tcPr>
            <w:tcW w:w="303" w:type="dxa"/>
            <w:noWrap/>
            <w:hideMark/>
          </w:tcPr>
          <w:p w14:paraId="39FE7133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noWrap/>
            <w:hideMark/>
          </w:tcPr>
          <w:p w14:paraId="71497988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9.5cde</w:t>
            </w:r>
          </w:p>
        </w:tc>
        <w:tc>
          <w:tcPr>
            <w:tcW w:w="835" w:type="dxa"/>
            <w:gridSpan w:val="2"/>
            <w:noWrap/>
            <w:hideMark/>
          </w:tcPr>
          <w:p w14:paraId="2AC8459A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3.3e</w:t>
            </w:r>
          </w:p>
        </w:tc>
        <w:tc>
          <w:tcPr>
            <w:tcW w:w="457" w:type="dxa"/>
            <w:noWrap/>
            <w:hideMark/>
          </w:tcPr>
          <w:p w14:paraId="6022EDB3" w14:textId="77777777" w:rsidR="000B046E" w:rsidRPr="00490CAC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3705D42E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10.5cd</w:t>
            </w:r>
          </w:p>
        </w:tc>
        <w:tc>
          <w:tcPr>
            <w:tcW w:w="1308" w:type="dxa"/>
            <w:noWrap/>
            <w:hideMark/>
          </w:tcPr>
          <w:p w14:paraId="75A9AE9E" w14:textId="77777777" w:rsidR="000B046E" w:rsidRPr="00490CAC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490CAC">
              <w:rPr>
                <w:rFonts w:eastAsia="Calibri"/>
                <w:b w:val="0"/>
                <w:color w:val="000000" w:themeColor="text1"/>
              </w:rPr>
              <w:t>8.1d</w:t>
            </w:r>
          </w:p>
        </w:tc>
      </w:tr>
      <w:tr w:rsidR="000B046E" w:rsidRPr="007E4E0F" w14:paraId="49897584" w14:textId="77777777" w:rsidTr="00D017F8">
        <w:trPr>
          <w:trHeight w:val="238"/>
        </w:trPr>
        <w:tc>
          <w:tcPr>
            <w:tcW w:w="1728" w:type="dxa"/>
            <w:tcBorders>
              <w:bottom w:val="single" w:sz="4" w:space="0" w:color="auto"/>
            </w:tcBorders>
            <w:noWrap/>
            <w:hideMark/>
          </w:tcPr>
          <w:p w14:paraId="5FC95FAA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Wanjiku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4B67DA6B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36.3a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noWrap/>
            <w:hideMark/>
          </w:tcPr>
          <w:p w14:paraId="6A3316A8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30.3a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44F9186D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14:paraId="232AEEEE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25.3b-e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noWrap/>
            <w:hideMark/>
          </w:tcPr>
          <w:p w14:paraId="411CF86D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17.3cde</w:t>
            </w:r>
          </w:p>
        </w:tc>
        <w:tc>
          <w:tcPr>
            <w:tcW w:w="303" w:type="dxa"/>
            <w:tcBorders>
              <w:bottom w:val="single" w:sz="4" w:space="0" w:color="auto"/>
            </w:tcBorders>
            <w:noWrap/>
            <w:hideMark/>
          </w:tcPr>
          <w:p w14:paraId="0F7350E2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5F29510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11.4abc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64D7209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6.1abc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noWrap/>
            <w:hideMark/>
          </w:tcPr>
          <w:p w14:paraId="741C9A55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noWrap/>
            <w:hideMark/>
          </w:tcPr>
          <w:p w14:paraId="0859B1A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19.5a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noWrap/>
            <w:hideMark/>
          </w:tcPr>
          <w:p w14:paraId="740045FA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rFonts w:eastAsia="Calibri"/>
                <w:b w:val="0"/>
                <w:color w:val="000000" w:themeColor="text1"/>
              </w:rPr>
              <w:t>13.3ab</w:t>
            </w:r>
          </w:p>
        </w:tc>
      </w:tr>
      <w:tr w:rsidR="000B046E" w:rsidRPr="007E4E0F" w14:paraId="1728E2BE" w14:textId="77777777" w:rsidTr="00D017F8">
        <w:trPr>
          <w:trHeight w:val="238"/>
        </w:trPr>
        <w:tc>
          <w:tcPr>
            <w:tcW w:w="17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6E1FCC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 xml:space="preserve">Means                                                          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0C69C9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21.5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E7231A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19.4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E6F975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FCBCAC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19.6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ADECAAE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16.5</w:t>
            </w:r>
          </w:p>
        </w:tc>
        <w:tc>
          <w:tcPr>
            <w:tcW w:w="30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01257E4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AC2A82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8.4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8B9062E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5.2</w:t>
            </w:r>
          </w:p>
        </w:tc>
        <w:tc>
          <w:tcPr>
            <w:tcW w:w="45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2EE6C8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5858DB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12.9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558700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9.3</w:t>
            </w:r>
          </w:p>
        </w:tc>
      </w:tr>
      <w:tr w:rsidR="000B046E" w:rsidRPr="007E4E0F" w14:paraId="2F3EACA9" w14:textId="77777777" w:rsidTr="00D017F8">
        <w:trPr>
          <w:trHeight w:val="238"/>
        </w:trPr>
        <w:tc>
          <w:tcPr>
            <w:tcW w:w="1728" w:type="dxa"/>
            <w:tcBorders>
              <w:top w:val="nil"/>
            </w:tcBorders>
            <w:noWrap/>
            <w:hideMark/>
          </w:tcPr>
          <w:p w14:paraId="168F6167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LSD(P≤0.05) V</w:t>
            </w:r>
          </w:p>
        </w:tc>
        <w:tc>
          <w:tcPr>
            <w:tcW w:w="990" w:type="dxa"/>
            <w:tcBorders>
              <w:top w:val="nil"/>
            </w:tcBorders>
            <w:noWrap/>
            <w:hideMark/>
          </w:tcPr>
          <w:p w14:paraId="15985FBF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9.6</w:t>
            </w:r>
          </w:p>
        </w:tc>
        <w:tc>
          <w:tcPr>
            <w:tcW w:w="1219" w:type="dxa"/>
            <w:tcBorders>
              <w:top w:val="nil"/>
            </w:tcBorders>
            <w:noWrap/>
            <w:hideMark/>
          </w:tcPr>
          <w:p w14:paraId="119DE620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8.1</w:t>
            </w:r>
          </w:p>
        </w:tc>
        <w:tc>
          <w:tcPr>
            <w:tcW w:w="283" w:type="dxa"/>
            <w:tcBorders>
              <w:top w:val="nil"/>
            </w:tcBorders>
            <w:noWrap/>
          </w:tcPr>
          <w:p w14:paraId="719214E4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tcBorders>
              <w:top w:val="nil"/>
            </w:tcBorders>
            <w:noWrap/>
            <w:hideMark/>
          </w:tcPr>
          <w:p w14:paraId="0C3862AC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11.4</w:t>
            </w:r>
          </w:p>
        </w:tc>
        <w:tc>
          <w:tcPr>
            <w:tcW w:w="1064" w:type="dxa"/>
            <w:tcBorders>
              <w:top w:val="nil"/>
            </w:tcBorders>
            <w:noWrap/>
            <w:hideMark/>
          </w:tcPr>
          <w:p w14:paraId="6A2E0D11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7.0</w:t>
            </w:r>
          </w:p>
        </w:tc>
        <w:tc>
          <w:tcPr>
            <w:tcW w:w="303" w:type="dxa"/>
            <w:tcBorders>
              <w:top w:val="nil"/>
            </w:tcBorders>
            <w:noWrap/>
          </w:tcPr>
          <w:p w14:paraId="03B821F1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1121" w:type="dxa"/>
            <w:gridSpan w:val="2"/>
            <w:tcBorders>
              <w:top w:val="nil"/>
            </w:tcBorders>
            <w:noWrap/>
            <w:hideMark/>
          </w:tcPr>
          <w:p w14:paraId="49FAC915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3.7</w:t>
            </w:r>
          </w:p>
        </w:tc>
        <w:tc>
          <w:tcPr>
            <w:tcW w:w="835" w:type="dxa"/>
            <w:gridSpan w:val="2"/>
            <w:tcBorders>
              <w:top w:val="nil"/>
            </w:tcBorders>
            <w:noWrap/>
            <w:hideMark/>
          </w:tcPr>
          <w:p w14:paraId="3500FCC0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2.3</w:t>
            </w:r>
          </w:p>
        </w:tc>
        <w:tc>
          <w:tcPr>
            <w:tcW w:w="457" w:type="dxa"/>
            <w:tcBorders>
              <w:top w:val="nil"/>
            </w:tcBorders>
            <w:noWrap/>
          </w:tcPr>
          <w:p w14:paraId="01ED2E9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tcBorders>
              <w:top w:val="nil"/>
            </w:tcBorders>
            <w:noWrap/>
            <w:hideMark/>
          </w:tcPr>
          <w:p w14:paraId="03210C5C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3.4</w:t>
            </w:r>
          </w:p>
        </w:tc>
        <w:tc>
          <w:tcPr>
            <w:tcW w:w="1308" w:type="dxa"/>
            <w:tcBorders>
              <w:top w:val="nil"/>
            </w:tcBorders>
            <w:noWrap/>
            <w:hideMark/>
          </w:tcPr>
          <w:p w14:paraId="25E3CD10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2.5</w:t>
            </w:r>
          </w:p>
        </w:tc>
      </w:tr>
      <w:tr w:rsidR="000B046E" w:rsidRPr="007E4E0F" w14:paraId="33C17FB6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12729707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CV%</w:t>
            </w:r>
          </w:p>
        </w:tc>
        <w:tc>
          <w:tcPr>
            <w:tcW w:w="990" w:type="dxa"/>
            <w:noWrap/>
            <w:hideMark/>
          </w:tcPr>
          <w:p w14:paraId="5118B3E5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26.8</w:t>
            </w:r>
          </w:p>
        </w:tc>
        <w:tc>
          <w:tcPr>
            <w:tcW w:w="1219" w:type="dxa"/>
            <w:noWrap/>
            <w:hideMark/>
          </w:tcPr>
          <w:p w14:paraId="3BBA358D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25.4</w:t>
            </w:r>
          </w:p>
        </w:tc>
        <w:tc>
          <w:tcPr>
            <w:tcW w:w="283" w:type="dxa"/>
            <w:noWrap/>
            <w:hideMark/>
          </w:tcPr>
          <w:p w14:paraId="71A5487F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6CDB2E04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35.0</w:t>
            </w:r>
          </w:p>
        </w:tc>
        <w:tc>
          <w:tcPr>
            <w:tcW w:w="1064" w:type="dxa"/>
            <w:noWrap/>
            <w:hideMark/>
          </w:tcPr>
          <w:p w14:paraId="2F812F4A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25.4</w:t>
            </w:r>
          </w:p>
        </w:tc>
        <w:tc>
          <w:tcPr>
            <w:tcW w:w="303" w:type="dxa"/>
            <w:noWrap/>
            <w:hideMark/>
          </w:tcPr>
          <w:p w14:paraId="09FFE9A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1025" w:type="dxa"/>
            <w:noWrap/>
            <w:hideMark/>
          </w:tcPr>
          <w:p w14:paraId="39B34EE3" w14:textId="77777777" w:rsidR="000B046E" w:rsidRPr="00242F7E" w:rsidRDefault="000B046E" w:rsidP="00D017F8">
            <w:pPr>
              <w:ind w:right="-105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60.8</w:t>
            </w:r>
          </w:p>
        </w:tc>
        <w:tc>
          <w:tcPr>
            <w:tcW w:w="830" w:type="dxa"/>
            <w:gridSpan w:val="2"/>
            <w:noWrap/>
            <w:hideMark/>
          </w:tcPr>
          <w:p w14:paraId="2EE61C2E" w14:textId="77777777" w:rsidR="000B046E" w:rsidRPr="00242F7E" w:rsidRDefault="000B046E" w:rsidP="00D017F8">
            <w:pPr>
              <w:ind w:left="-136" w:right="-127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62.2</w:t>
            </w:r>
          </w:p>
        </w:tc>
        <w:tc>
          <w:tcPr>
            <w:tcW w:w="558" w:type="dxa"/>
            <w:gridSpan w:val="2"/>
            <w:noWrap/>
            <w:hideMark/>
          </w:tcPr>
          <w:p w14:paraId="4CD3CFA6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74D20352" w14:textId="77777777" w:rsidR="000B046E" w:rsidRPr="00242F7E" w:rsidRDefault="000B046E" w:rsidP="00D017F8">
            <w:pPr>
              <w:ind w:right="-140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36.7</w:t>
            </w:r>
          </w:p>
        </w:tc>
        <w:tc>
          <w:tcPr>
            <w:tcW w:w="1308" w:type="dxa"/>
            <w:noWrap/>
            <w:hideMark/>
          </w:tcPr>
          <w:p w14:paraId="37D64FD5" w14:textId="77777777" w:rsidR="000B046E" w:rsidRPr="00242F7E" w:rsidRDefault="000B046E" w:rsidP="00D017F8">
            <w:pPr>
              <w:ind w:right="-10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37.0</w:t>
            </w:r>
          </w:p>
        </w:tc>
      </w:tr>
      <w:tr w:rsidR="000B046E" w:rsidRPr="007E4E0F" w14:paraId="0FDF4479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214D4116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P value (V)</w:t>
            </w:r>
          </w:p>
        </w:tc>
        <w:tc>
          <w:tcPr>
            <w:tcW w:w="990" w:type="dxa"/>
            <w:noWrap/>
            <w:hideMark/>
          </w:tcPr>
          <w:p w14:paraId="2BC6A5E9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1219" w:type="dxa"/>
            <w:noWrap/>
            <w:hideMark/>
          </w:tcPr>
          <w:p w14:paraId="7ED7A8F8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283" w:type="dxa"/>
            <w:noWrap/>
          </w:tcPr>
          <w:p w14:paraId="327A1D51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11C3839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1064" w:type="dxa"/>
            <w:noWrap/>
            <w:hideMark/>
          </w:tcPr>
          <w:p w14:paraId="149B3509" w14:textId="77777777" w:rsidR="000B046E" w:rsidRPr="00242F7E" w:rsidRDefault="000B046E" w:rsidP="00D017F8">
            <w:pPr>
              <w:jc w:val="center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303" w:type="dxa"/>
            <w:noWrap/>
          </w:tcPr>
          <w:p w14:paraId="214E4834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025" w:type="dxa"/>
            <w:noWrap/>
            <w:hideMark/>
          </w:tcPr>
          <w:p w14:paraId="5334B3A1" w14:textId="77777777" w:rsidR="000B046E" w:rsidRPr="00242F7E" w:rsidRDefault="000B046E" w:rsidP="00D017F8">
            <w:pPr>
              <w:ind w:right="-195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830" w:type="dxa"/>
            <w:gridSpan w:val="2"/>
            <w:noWrap/>
            <w:hideMark/>
          </w:tcPr>
          <w:p w14:paraId="27DBFEEE" w14:textId="77777777" w:rsidR="000B046E" w:rsidRPr="00242F7E" w:rsidRDefault="000B046E" w:rsidP="00D017F8">
            <w:pPr>
              <w:ind w:right="-127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0.044</w:t>
            </w:r>
          </w:p>
        </w:tc>
        <w:tc>
          <w:tcPr>
            <w:tcW w:w="558" w:type="dxa"/>
            <w:gridSpan w:val="2"/>
            <w:noWrap/>
          </w:tcPr>
          <w:p w14:paraId="3DCFC954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676B5F53" w14:textId="77777777" w:rsidR="000B046E" w:rsidRPr="00242F7E" w:rsidRDefault="000B046E" w:rsidP="00D017F8">
            <w:pPr>
              <w:ind w:right="-140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1308" w:type="dxa"/>
            <w:noWrap/>
            <w:hideMark/>
          </w:tcPr>
          <w:p w14:paraId="1D34DBC1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</w:tr>
      <w:tr w:rsidR="000B046E" w:rsidRPr="007E4E0F" w14:paraId="0C8FFB8C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035282C5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P value (I.V)</w:t>
            </w:r>
          </w:p>
        </w:tc>
        <w:tc>
          <w:tcPr>
            <w:tcW w:w="990" w:type="dxa"/>
            <w:noWrap/>
            <w:hideMark/>
          </w:tcPr>
          <w:p w14:paraId="0F6F648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0.523</w:t>
            </w:r>
          </w:p>
        </w:tc>
        <w:tc>
          <w:tcPr>
            <w:tcW w:w="1219" w:type="dxa"/>
            <w:noWrap/>
          </w:tcPr>
          <w:p w14:paraId="3F6F97C3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283" w:type="dxa"/>
            <w:noWrap/>
          </w:tcPr>
          <w:p w14:paraId="371DD7BA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  <w:hideMark/>
          </w:tcPr>
          <w:p w14:paraId="0EE9C3C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0.002</w:t>
            </w:r>
          </w:p>
        </w:tc>
        <w:tc>
          <w:tcPr>
            <w:tcW w:w="1064" w:type="dxa"/>
            <w:noWrap/>
          </w:tcPr>
          <w:p w14:paraId="39086E8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303" w:type="dxa"/>
            <w:noWrap/>
          </w:tcPr>
          <w:p w14:paraId="13850497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025" w:type="dxa"/>
            <w:noWrap/>
            <w:hideMark/>
          </w:tcPr>
          <w:p w14:paraId="710DDCA2" w14:textId="77777777" w:rsidR="000B046E" w:rsidRPr="00242F7E" w:rsidRDefault="000B046E" w:rsidP="00D017F8">
            <w:pPr>
              <w:ind w:right="-81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0.101</w:t>
            </w:r>
          </w:p>
        </w:tc>
        <w:tc>
          <w:tcPr>
            <w:tcW w:w="830" w:type="dxa"/>
            <w:gridSpan w:val="2"/>
            <w:noWrap/>
          </w:tcPr>
          <w:p w14:paraId="3BD63381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558" w:type="dxa"/>
            <w:gridSpan w:val="2"/>
            <w:noWrap/>
          </w:tcPr>
          <w:p w14:paraId="2382B10F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  <w:hideMark/>
          </w:tcPr>
          <w:p w14:paraId="67CF5414" w14:textId="77777777" w:rsidR="000B046E" w:rsidRPr="00242F7E" w:rsidRDefault="000B046E" w:rsidP="00D017F8">
            <w:pPr>
              <w:ind w:right="-140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0.081</w:t>
            </w:r>
          </w:p>
        </w:tc>
        <w:tc>
          <w:tcPr>
            <w:tcW w:w="1308" w:type="dxa"/>
            <w:noWrap/>
          </w:tcPr>
          <w:p w14:paraId="17D975FC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</w:tr>
      <w:tr w:rsidR="000B046E" w:rsidRPr="007E4E0F" w14:paraId="6E5397DB" w14:textId="77777777" w:rsidTr="00D017F8">
        <w:trPr>
          <w:trHeight w:val="238"/>
        </w:trPr>
        <w:tc>
          <w:tcPr>
            <w:tcW w:w="1728" w:type="dxa"/>
            <w:noWrap/>
            <w:hideMark/>
          </w:tcPr>
          <w:p w14:paraId="0AB1E9C7" w14:textId="77777777" w:rsidR="000B046E" w:rsidRPr="00242F7E" w:rsidRDefault="000B046E" w:rsidP="00D017F8">
            <w:pPr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P VALUE (S.V)</w:t>
            </w:r>
          </w:p>
        </w:tc>
        <w:tc>
          <w:tcPr>
            <w:tcW w:w="990" w:type="dxa"/>
            <w:noWrap/>
            <w:hideMark/>
          </w:tcPr>
          <w:p w14:paraId="66622872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0.006</w:t>
            </w:r>
          </w:p>
        </w:tc>
        <w:tc>
          <w:tcPr>
            <w:tcW w:w="1219" w:type="dxa"/>
            <w:noWrap/>
          </w:tcPr>
          <w:p w14:paraId="5EB67D3F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283" w:type="dxa"/>
            <w:noWrap/>
            <w:hideMark/>
          </w:tcPr>
          <w:p w14:paraId="19EFBFF1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28" w:type="dxa"/>
            <w:noWrap/>
          </w:tcPr>
          <w:p w14:paraId="1DA3432A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1064" w:type="dxa"/>
            <w:noWrap/>
          </w:tcPr>
          <w:p w14:paraId="1B546818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303" w:type="dxa"/>
            <w:noWrap/>
          </w:tcPr>
          <w:p w14:paraId="102A1F4A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025" w:type="dxa"/>
            <w:noWrap/>
          </w:tcPr>
          <w:p w14:paraId="3AFF00B2" w14:textId="77777777" w:rsidR="000B046E" w:rsidRPr="00242F7E" w:rsidRDefault="000B046E" w:rsidP="00D017F8">
            <w:pPr>
              <w:ind w:right="-81"/>
              <w:jc w:val="right"/>
              <w:rPr>
                <w:b w:val="0"/>
                <w:color w:val="000000" w:themeColor="text1"/>
              </w:rPr>
            </w:pPr>
            <w:r w:rsidRPr="00242F7E">
              <w:rPr>
                <w:b w:val="0"/>
                <w:color w:val="000000" w:themeColor="text1"/>
              </w:rPr>
              <w:t>0.001</w:t>
            </w:r>
          </w:p>
        </w:tc>
        <w:tc>
          <w:tcPr>
            <w:tcW w:w="830" w:type="dxa"/>
            <w:gridSpan w:val="2"/>
            <w:noWrap/>
          </w:tcPr>
          <w:p w14:paraId="63CA89F3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558" w:type="dxa"/>
            <w:gridSpan w:val="2"/>
            <w:noWrap/>
          </w:tcPr>
          <w:p w14:paraId="6C1B0E95" w14:textId="77777777" w:rsidR="000B046E" w:rsidRPr="00242F7E" w:rsidRDefault="000B046E" w:rsidP="00D017F8">
            <w:pPr>
              <w:jc w:val="right"/>
              <w:rPr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919" w:type="dxa"/>
            <w:noWrap/>
          </w:tcPr>
          <w:p w14:paraId="650B6C21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  <w:tc>
          <w:tcPr>
            <w:tcW w:w="1308" w:type="dxa"/>
            <w:noWrap/>
          </w:tcPr>
          <w:p w14:paraId="02400D87" w14:textId="77777777" w:rsidR="000B046E" w:rsidRPr="00242F7E" w:rsidRDefault="000B046E" w:rsidP="00D017F8">
            <w:pPr>
              <w:jc w:val="right"/>
              <w:rPr>
                <w:b w:val="0"/>
                <w:color w:val="000000" w:themeColor="text1"/>
              </w:rPr>
            </w:pPr>
          </w:p>
        </w:tc>
      </w:tr>
    </w:tbl>
    <w:p w14:paraId="17F5A606" w14:textId="77777777" w:rsidR="000B046E" w:rsidRPr="00242F7E" w:rsidRDefault="000B046E" w:rsidP="000B046E">
      <w:pPr>
        <w:widowControl w:val="0"/>
        <w:spacing w:line="276" w:lineRule="auto"/>
        <w:rPr>
          <w:b w:val="0"/>
          <w:sz w:val="24"/>
        </w:rPr>
      </w:pPr>
      <w:r w:rsidRPr="00242F7E">
        <w:rPr>
          <w:b w:val="0"/>
          <w:sz w:val="24"/>
        </w:rPr>
        <w:t>Means followed by the same letters within a sub-stratum column are not significantly different based on Fishers Protected LSD test (P≤0.05); Sn -Season; V – variety; I.V – Interaction between irrigation condition and variety; S.V -Interaction between experimental site and variety</w:t>
      </w:r>
    </w:p>
    <w:p w14:paraId="45EEE927" w14:textId="77777777" w:rsidR="000B046E" w:rsidRDefault="000B046E" w:rsidP="000B046E"/>
    <w:p w14:paraId="7973671D" w14:textId="77777777" w:rsidR="000B046E" w:rsidRDefault="000B046E" w:rsidP="000B046E"/>
    <w:p w14:paraId="18E220B1" w14:textId="77777777" w:rsidR="00CF1921" w:rsidRDefault="00CF1921" w:rsidP="000B046E"/>
    <w:p w14:paraId="2A1EEA05" w14:textId="77777777" w:rsidR="00CF1921" w:rsidRDefault="00CF1921" w:rsidP="000B046E"/>
    <w:p w14:paraId="6C232AAF" w14:textId="654671E3" w:rsidR="000B046E" w:rsidRPr="007E4E0F" w:rsidRDefault="000B046E" w:rsidP="000B046E">
      <w:pPr>
        <w:widowControl w:val="0"/>
        <w:ind w:right="50"/>
        <w:rPr>
          <w:sz w:val="24"/>
        </w:rPr>
      </w:pPr>
      <w:r>
        <w:rPr>
          <w:sz w:val="24"/>
        </w:rPr>
        <w:lastRenderedPageBreak/>
        <w:t xml:space="preserve">Supplementary Table 3: </w:t>
      </w:r>
      <w:r>
        <w:rPr>
          <w:b w:val="0"/>
          <w:sz w:val="24"/>
        </w:rPr>
        <w:t xml:space="preserve">Mean number of non-marketable </w:t>
      </w:r>
      <w:r w:rsidRPr="00515FE7">
        <w:rPr>
          <w:b w:val="0"/>
          <w:sz w:val="24"/>
        </w:rPr>
        <w:t>tubers for different varieties of potato</w:t>
      </w:r>
      <w:r>
        <w:rPr>
          <w:sz w:val="24"/>
        </w:rPr>
        <w:t xml:space="preserve"> </w:t>
      </w:r>
    </w:p>
    <w:tbl>
      <w:tblPr>
        <w:tblW w:w="11227" w:type="dxa"/>
        <w:tblInd w:w="-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1154"/>
        <w:gridCol w:w="1283"/>
        <w:gridCol w:w="107"/>
        <w:gridCol w:w="947"/>
        <w:gridCol w:w="107"/>
        <w:gridCol w:w="1262"/>
        <w:gridCol w:w="110"/>
        <w:gridCol w:w="1071"/>
        <w:gridCol w:w="111"/>
        <w:gridCol w:w="1111"/>
        <w:gridCol w:w="112"/>
        <w:gridCol w:w="1193"/>
        <w:gridCol w:w="112"/>
        <w:gridCol w:w="869"/>
        <w:gridCol w:w="188"/>
      </w:tblGrid>
      <w:tr w:rsidR="000B046E" w:rsidRPr="007E4E0F" w14:paraId="568AF73F" w14:textId="77777777" w:rsidTr="00D017F8">
        <w:trPr>
          <w:trHeight w:hRule="exact" w:val="445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C2960F4" w14:textId="77777777" w:rsidR="000B046E" w:rsidRPr="007E4E0F" w:rsidRDefault="000B046E" w:rsidP="00D017F8">
            <w:pPr>
              <w:widowControl w:val="0"/>
              <w:spacing w:line="166" w:lineRule="exact"/>
              <w:ind w:left="104"/>
              <w:jc w:val="center"/>
              <w:rPr>
                <w:spacing w:val="-1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A794156" w14:textId="77777777" w:rsidR="000B046E" w:rsidRPr="007E4E0F" w:rsidRDefault="000B046E" w:rsidP="00D017F8">
            <w:pPr>
              <w:widowControl w:val="0"/>
              <w:spacing w:before="80" w:line="177" w:lineRule="exact"/>
              <w:ind w:left="290"/>
              <w:jc w:val="center"/>
              <w:rPr>
                <w:spacing w:val="-1"/>
                <w:position w:val="-1"/>
              </w:rPr>
            </w:pPr>
            <w:r w:rsidRPr="007E4E0F">
              <w:rPr>
                <w:spacing w:val="-1"/>
                <w:position w:val="-1"/>
              </w:rPr>
              <w:t>Kangundo Sn 1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8CC7223" w14:textId="77777777" w:rsidR="000B046E" w:rsidRPr="007E4E0F" w:rsidRDefault="000B046E" w:rsidP="00D017F8">
            <w:pPr>
              <w:widowControl w:val="0"/>
              <w:spacing w:before="80" w:line="177" w:lineRule="exact"/>
              <w:ind w:left="282"/>
              <w:jc w:val="center"/>
              <w:rPr>
                <w:spacing w:val="-1"/>
                <w:position w:val="-1"/>
              </w:rPr>
            </w:pPr>
            <w:r w:rsidRPr="007E4E0F">
              <w:rPr>
                <w:spacing w:val="-1"/>
                <w:position w:val="-1"/>
              </w:rPr>
              <w:t>Mitaboni Sn 1</w:t>
            </w:r>
          </w:p>
        </w:tc>
        <w:tc>
          <w:tcPr>
            <w:tcW w:w="2405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6435FC9" w14:textId="77777777" w:rsidR="000B046E" w:rsidRPr="007E4E0F" w:rsidRDefault="000B046E" w:rsidP="00D017F8">
            <w:pPr>
              <w:widowControl w:val="0"/>
              <w:spacing w:before="80" w:line="177" w:lineRule="exact"/>
              <w:ind w:left="139"/>
              <w:jc w:val="center"/>
              <w:rPr>
                <w:spacing w:val="-1"/>
                <w:position w:val="-1"/>
              </w:rPr>
            </w:pPr>
            <w:r w:rsidRPr="007E4E0F">
              <w:rPr>
                <w:spacing w:val="-1"/>
                <w:position w:val="-1"/>
              </w:rPr>
              <w:t>Kangundo Sn 2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1BE8F45" w14:textId="77777777" w:rsidR="000B046E" w:rsidRPr="007E4E0F" w:rsidRDefault="000B046E" w:rsidP="00D017F8">
            <w:pPr>
              <w:widowControl w:val="0"/>
              <w:spacing w:before="80" w:line="177" w:lineRule="exact"/>
              <w:ind w:left="83"/>
              <w:jc w:val="center"/>
              <w:rPr>
                <w:spacing w:val="-1"/>
                <w:position w:val="-1"/>
              </w:rPr>
            </w:pPr>
            <w:r w:rsidRPr="007E4E0F">
              <w:rPr>
                <w:spacing w:val="-1"/>
                <w:position w:val="-1"/>
              </w:rPr>
              <w:t>Mitaboni Sn 2</w:t>
            </w:r>
          </w:p>
        </w:tc>
      </w:tr>
      <w:tr w:rsidR="000B046E" w:rsidRPr="007E4E0F" w14:paraId="584B5589" w14:textId="77777777" w:rsidTr="00D017F8">
        <w:trPr>
          <w:trHeight w:hRule="exact" w:val="280"/>
        </w:trPr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C3C1A08" w14:textId="77777777" w:rsidR="000B046E" w:rsidRPr="007E4E0F" w:rsidRDefault="000B046E" w:rsidP="00D017F8">
            <w:pPr>
              <w:widowControl w:val="0"/>
              <w:spacing w:line="166" w:lineRule="exact"/>
            </w:pPr>
            <w:r w:rsidRPr="007E4E0F">
              <w:rPr>
                <w:spacing w:val="-1"/>
              </w:rPr>
              <w:t>V</w:t>
            </w:r>
            <w:r w:rsidRPr="007E4E0F">
              <w:t>a</w:t>
            </w:r>
            <w:r w:rsidRPr="007E4E0F">
              <w:rPr>
                <w:spacing w:val="-1"/>
              </w:rPr>
              <w:t>r</w:t>
            </w:r>
            <w:r w:rsidRPr="007E4E0F">
              <w:rPr>
                <w:spacing w:val="1"/>
              </w:rPr>
              <w:t>i</w:t>
            </w:r>
            <w:r w:rsidRPr="007E4E0F">
              <w:t>e</w:t>
            </w:r>
            <w:r w:rsidRPr="007E4E0F">
              <w:rPr>
                <w:spacing w:val="-1"/>
              </w:rPr>
              <w:t>t</w:t>
            </w:r>
            <w:r w:rsidRPr="007E4E0F">
              <w:t>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8BF7F33" w14:textId="77777777" w:rsidR="000B046E" w:rsidRPr="007E4E0F" w:rsidRDefault="000B046E" w:rsidP="00D017F8">
            <w:pPr>
              <w:widowControl w:val="0"/>
              <w:spacing w:before="80" w:line="177" w:lineRule="exact"/>
              <w:rPr>
                <w:sz w:val="18"/>
                <w:szCs w:val="18"/>
              </w:rPr>
            </w:pPr>
            <w:r>
              <w:rPr>
                <w:spacing w:val="-3"/>
                <w:position w:val="-1"/>
                <w:sz w:val="18"/>
                <w:szCs w:val="18"/>
              </w:rPr>
              <w:t xml:space="preserve">     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t</w:t>
            </w:r>
            <w:r w:rsidRPr="007E4E0F">
              <w:rPr>
                <w:position w:val="-1"/>
                <w:sz w:val="18"/>
                <w:szCs w:val="18"/>
              </w:rPr>
              <w:t>ed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7F7649" w14:textId="77777777" w:rsidR="000B046E" w:rsidRPr="007E4E0F" w:rsidRDefault="000B046E" w:rsidP="00D017F8">
            <w:pPr>
              <w:widowControl w:val="0"/>
              <w:spacing w:before="80" w:line="177" w:lineRule="exact"/>
              <w:ind w:left="290"/>
              <w:jc w:val="center"/>
              <w:rPr>
                <w:sz w:val="18"/>
                <w:szCs w:val="18"/>
              </w:rPr>
            </w:pPr>
            <w:r w:rsidRPr="007E4E0F">
              <w:rPr>
                <w:spacing w:val="-1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o</w:t>
            </w:r>
            <w:r w:rsidRPr="007E4E0F">
              <w:rPr>
                <w:spacing w:val="2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-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t</w:t>
            </w:r>
            <w:r w:rsidRPr="007E4E0F">
              <w:rPr>
                <w:spacing w:val="-2"/>
                <w:position w:val="-1"/>
                <w:sz w:val="18"/>
                <w:szCs w:val="18"/>
              </w:rPr>
              <w:t>e</w:t>
            </w:r>
            <w:r w:rsidRPr="007E4E0F">
              <w:rPr>
                <w:position w:val="-1"/>
                <w:sz w:val="18"/>
                <w:szCs w:val="18"/>
              </w:rPr>
              <w:t>d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E98F30" w14:textId="77777777" w:rsidR="000B046E" w:rsidRPr="007E4E0F" w:rsidRDefault="000B046E" w:rsidP="00D017F8">
            <w:pPr>
              <w:widowControl w:val="0"/>
              <w:spacing w:before="80" w:line="177" w:lineRule="exact"/>
              <w:rPr>
                <w:sz w:val="18"/>
                <w:szCs w:val="18"/>
              </w:rPr>
            </w:pPr>
            <w:r>
              <w:rPr>
                <w:spacing w:val="-3"/>
                <w:position w:val="-1"/>
                <w:sz w:val="18"/>
                <w:szCs w:val="18"/>
              </w:rPr>
              <w:t xml:space="preserve">      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t</w:t>
            </w:r>
            <w:r w:rsidRPr="007E4E0F">
              <w:rPr>
                <w:position w:val="-1"/>
                <w:sz w:val="18"/>
                <w:szCs w:val="18"/>
              </w:rPr>
              <w:t>ed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C26CE8B" w14:textId="77777777" w:rsidR="000B046E" w:rsidRPr="007E4E0F" w:rsidRDefault="000B046E" w:rsidP="00D017F8">
            <w:pPr>
              <w:widowControl w:val="0"/>
              <w:spacing w:before="80" w:line="177" w:lineRule="exact"/>
              <w:ind w:left="282"/>
              <w:jc w:val="right"/>
              <w:rPr>
                <w:sz w:val="18"/>
                <w:szCs w:val="18"/>
              </w:rPr>
            </w:pPr>
            <w:r w:rsidRPr="007E4E0F">
              <w:rPr>
                <w:spacing w:val="-1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o</w:t>
            </w:r>
            <w:r w:rsidRPr="007E4E0F">
              <w:rPr>
                <w:spacing w:val="2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-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t</w:t>
            </w:r>
            <w:r w:rsidRPr="007E4E0F">
              <w:rPr>
                <w:spacing w:val="-2"/>
                <w:position w:val="-1"/>
                <w:sz w:val="18"/>
                <w:szCs w:val="18"/>
              </w:rPr>
              <w:t>e</w:t>
            </w:r>
            <w:r w:rsidRPr="007E4E0F">
              <w:rPr>
                <w:position w:val="-1"/>
                <w:sz w:val="18"/>
                <w:szCs w:val="18"/>
              </w:rPr>
              <w:t>d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CEADD9" w14:textId="77777777" w:rsidR="000B046E" w:rsidRPr="007E4E0F" w:rsidRDefault="000B046E" w:rsidP="00D017F8">
            <w:pPr>
              <w:widowControl w:val="0"/>
              <w:spacing w:before="80" w:line="177" w:lineRule="exact"/>
              <w:rPr>
                <w:sz w:val="18"/>
                <w:szCs w:val="18"/>
              </w:rPr>
            </w:pPr>
            <w:r>
              <w:rPr>
                <w:spacing w:val="-3"/>
                <w:position w:val="-1"/>
                <w:sz w:val="18"/>
                <w:szCs w:val="18"/>
              </w:rPr>
              <w:t xml:space="preserve">          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t</w:t>
            </w:r>
            <w:r w:rsidRPr="007E4E0F">
              <w:rPr>
                <w:position w:val="-1"/>
                <w:sz w:val="18"/>
                <w:szCs w:val="18"/>
              </w:rPr>
              <w:t>ed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F02158" w14:textId="77777777" w:rsidR="000B046E" w:rsidRPr="007E4E0F" w:rsidRDefault="000B046E" w:rsidP="00D017F8">
            <w:pPr>
              <w:widowControl w:val="0"/>
              <w:spacing w:before="80" w:line="177" w:lineRule="exact"/>
              <w:ind w:left="139"/>
              <w:jc w:val="right"/>
              <w:rPr>
                <w:sz w:val="18"/>
                <w:szCs w:val="18"/>
              </w:rPr>
            </w:pPr>
            <w:r w:rsidRPr="007E4E0F">
              <w:rPr>
                <w:spacing w:val="-1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o</w:t>
            </w:r>
            <w:r w:rsidRPr="007E4E0F">
              <w:rPr>
                <w:spacing w:val="2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-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t</w:t>
            </w:r>
            <w:r w:rsidRPr="007E4E0F">
              <w:rPr>
                <w:spacing w:val="-2"/>
                <w:position w:val="-1"/>
                <w:sz w:val="18"/>
                <w:szCs w:val="18"/>
              </w:rPr>
              <w:t>e</w:t>
            </w:r>
            <w:r w:rsidRPr="007E4E0F">
              <w:rPr>
                <w:position w:val="-1"/>
                <w:sz w:val="18"/>
                <w:szCs w:val="18"/>
              </w:rPr>
              <w:t>d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D3BF9B3" w14:textId="77777777" w:rsidR="000B046E" w:rsidRPr="007E4E0F" w:rsidRDefault="000B046E" w:rsidP="00D017F8">
            <w:pPr>
              <w:widowControl w:val="0"/>
              <w:spacing w:before="80" w:line="177" w:lineRule="exact"/>
              <w:rPr>
                <w:sz w:val="18"/>
                <w:szCs w:val="18"/>
              </w:rPr>
            </w:pPr>
            <w:r>
              <w:rPr>
                <w:spacing w:val="-3"/>
                <w:position w:val="-1"/>
                <w:sz w:val="18"/>
                <w:szCs w:val="18"/>
              </w:rPr>
              <w:t xml:space="preserve">        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t</w:t>
            </w:r>
            <w:r w:rsidRPr="007E4E0F">
              <w:rPr>
                <w:position w:val="-1"/>
                <w:sz w:val="18"/>
                <w:szCs w:val="18"/>
              </w:rPr>
              <w:t>ed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E6FB81" w14:textId="77777777" w:rsidR="000B046E" w:rsidRPr="007E4E0F" w:rsidRDefault="000B046E" w:rsidP="00D017F8">
            <w:pPr>
              <w:widowControl w:val="0"/>
              <w:spacing w:before="80" w:line="177" w:lineRule="exact"/>
              <w:rPr>
                <w:sz w:val="18"/>
                <w:szCs w:val="18"/>
              </w:rPr>
            </w:pPr>
            <w:r w:rsidRPr="007E4E0F">
              <w:rPr>
                <w:spacing w:val="-1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o</w:t>
            </w:r>
            <w:r w:rsidRPr="007E4E0F">
              <w:rPr>
                <w:spacing w:val="2"/>
                <w:position w:val="-1"/>
                <w:sz w:val="18"/>
                <w:szCs w:val="18"/>
              </w:rPr>
              <w:t>n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-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-3"/>
                <w:position w:val="-1"/>
                <w:sz w:val="18"/>
                <w:szCs w:val="18"/>
              </w:rPr>
              <w:t>r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i</w:t>
            </w:r>
            <w:r w:rsidRPr="007E4E0F">
              <w:rPr>
                <w:spacing w:val="-1"/>
                <w:position w:val="-1"/>
                <w:sz w:val="18"/>
                <w:szCs w:val="18"/>
              </w:rPr>
              <w:t>g</w:t>
            </w:r>
            <w:r w:rsidRPr="007E4E0F">
              <w:rPr>
                <w:position w:val="-1"/>
                <w:sz w:val="18"/>
                <w:szCs w:val="18"/>
              </w:rPr>
              <w:t>a</w:t>
            </w:r>
            <w:r w:rsidRPr="007E4E0F">
              <w:rPr>
                <w:spacing w:val="1"/>
                <w:position w:val="-1"/>
                <w:sz w:val="18"/>
                <w:szCs w:val="18"/>
              </w:rPr>
              <w:t>t</w:t>
            </w:r>
            <w:r w:rsidRPr="007E4E0F">
              <w:rPr>
                <w:spacing w:val="-2"/>
                <w:position w:val="-1"/>
                <w:sz w:val="18"/>
                <w:szCs w:val="18"/>
              </w:rPr>
              <w:t>e</w:t>
            </w:r>
            <w:r w:rsidRPr="007E4E0F">
              <w:rPr>
                <w:position w:val="-1"/>
                <w:sz w:val="18"/>
                <w:szCs w:val="18"/>
              </w:rPr>
              <w:t>d</w:t>
            </w:r>
          </w:p>
        </w:tc>
      </w:tr>
      <w:tr w:rsidR="000B046E" w:rsidRPr="007E4E0F" w14:paraId="5EC4E3E9" w14:textId="77777777" w:rsidTr="00D017F8">
        <w:trPr>
          <w:gridAfter w:val="1"/>
          <w:wAfter w:w="188" w:type="dxa"/>
          <w:trHeight w:hRule="exact" w:val="384"/>
        </w:trPr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1D4228" w14:textId="77777777" w:rsidR="000B046E" w:rsidRPr="00F72528" w:rsidRDefault="000B046E" w:rsidP="00D017F8">
            <w:pPr>
              <w:widowControl w:val="0"/>
              <w:spacing w:before="3" w:line="100" w:lineRule="exact"/>
              <w:rPr>
                <w:b w:val="0"/>
              </w:rPr>
            </w:pPr>
          </w:p>
          <w:p w14:paraId="467FED1F" w14:textId="77777777" w:rsidR="000B046E" w:rsidRPr="00F72528" w:rsidRDefault="000B046E" w:rsidP="00D017F8">
            <w:pPr>
              <w:widowControl w:val="0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A</w:t>
            </w:r>
            <w:r w:rsidRPr="00F72528">
              <w:rPr>
                <w:b w:val="0"/>
              </w:rPr>
              <w:t>sa</w:t>
            </w:r>
            <w:r w:rsidRPr="00F72528">
              <w:rPr>
                <w:b w:val="0"/>
                <w:spacing w:val="1"/>
              </w:rPr>
              <w:t>n</w:t>
            </w:r>
            <w:r w:rsidRPr="00F72528">
              <w:rPr>
                <w:b w:val="0"/>
                <w:spacing w:val="-1"/>
              </w:rPr>
              <w:t>t</w:t>
            </w:r>
            <w:r w:rsidRPr="00F72528">
              <w:rPr>
                <w:b w:val="0"/>
              </w:rPr>
              <w:t>e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B88A04" w14:textId="77777777" w:rsidR="000B046E" w:rsidRPr="00490CAC" w:rsidRDefault="000B046E" w:rsidP="00D017F8">
            <w:pPr>
              <w:widowControl w:val="0"/>
              <w:spacing w:before="3" w:line="100" w:lineRule="exact"/>
              <w:rPr>
                <w:b w:val="0"/>
              </w:rPr>
            </w:pPr>
          </w:p>
          <w:p w14:paraId="2693876F" w14:textId="77777777" w:rsidR="000B046E" w:rsidRPr="00490CAC" w:rsidRDefault="000B046E" w:rsidP="00D017F8">
            <w:pPr>
              <w:widowControl w:val="0"/>
              <w:ind w:left="320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cd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BF67D9" w14:textId="77777777" w:rsidR="000B046E" w:rsidRPr="00490CAC" w:rsidRDefault="000B046E" w:rsidP="00D017F8">
            <w:pPr>
              <w:widowControl w:val="0"/>
              <w:spacing w:before="3" w:line="100" w:lineRule="exact"/>
              <w:jc w:val="center"/>
              <w:rPr>
                <w:b w:val="0"/>
              </w:rPr>
            </w:pPr>
          </w:p>
          <w:p w14:paraId="3DFF9DFD" w14:textId="77777777" w:rsidR="000B046E" w:rsidRPr="00490CAC" w:rsidRDefault="000B046E" w:rsidP="00D017F8">
            <w:pPr>
              <w:widowControl w:val="0"/>
              <w:ind w:left="170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5CC88E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0C86BAAB" w14:textId="77777777" w:rsidR="000B046E" w:rsidRPr="00490CAC" w:rsidRDefault="000B046E" w:rsidP="00D017F8">
            <w:pPr>
              <w:widowControl w:val="0"/>
              <w:ind w:left="18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B3E5C0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3B81AFFF" w14:textId="77777777" w:rsidR="000B046E" w:rsidRPr="00490CAC" w:rsidRDefault="000B046E" w:rsidP="00D017F8">
            <w:pPr>
              <w:widowControl w:val="0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499AC8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17C3DFFF" w14:textId="77777777" w:rsidR="000B046E" w:rsidRPr="00490CAC" w:rsidRDefault="000B046E" w:rsidP="00D017F8">
            <w:pPr>
              <w:widowControl w:val="0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74FE7F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33542534" w14:textId="77777777" w:rsidR="000B046E" w:rsidRPr="00490CAC" w:rsidRDefault="000B046E" w:rsidP="00D017F8">
            <w:pPr>
              <w:widowControl w:val="0"/>
              <w:ind w:left="37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9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cd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241847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09C43436" w14:textId="77777777" w:rsidR="000B046E" w:rsidRPr="00490CAC" w:rsidRDefault="000B046E" w:rsidP="00D017F8">
            <w:pPr>
              <w:widowControl w:val="0"/>
              <w:ind w:left="27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f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13BBFB" w14:textId="77777777" w:rsidR="000B046E" w:rsidRPr="00490CAC" w:rsidRDefault="000B046E" w:rsidP="00D017F8">
            <w:pPr>
              <w:widowControl w:val="0"/>
              <w:spacing w:before="3" w:line="100" w:lineRule="exact"/>
              <w:jc w:val="right"/>
              <w:rPr>
                <w:b w:val="0"/>
              </w:rPr>
            </w:pPr>
          </w:p>
          <w:p w14:paraId="5B1F6725" w14:textId="77777777" w:rsidR="000B046E" w:rsidRPr="00490CAC" w:rsidRDefault="000B046E" w:rsidP="00D017F8">
            <w:pPr>
              <w:widowControl w:val="0"/>
              <w:ind w:left="19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e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7E4E0F" w14:paraId="4E5E27FA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426849F2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C</w:t>
            </w:r>
            <w:r w:rsidRPr="00F72528">
              <w:rPr>
                <w:b w:val="0"/>
                <w:spacing w:val="-1"/>
              </w:rPr>
              <w:t>h</w:t>
            </w:r>
            <w:r w:rsidRPr="00F72528">
              <w:rPr>
                <w:b w:val="0"/>
                <w:spacing w:val="1"/>
              </w:rPr>
              <w:t>u</w:t>
            </w:r>
            <w:r w:rsidRPr="00F72528">
              <w:rPr>
                <w:b w:val="0"/>
                <w:spacing w:val="-1"/>
              </w:rPr>
              <w:t>l</w:t>
            </w:r>
            <w:r w:rsidRPr="00F72528">
              <w:rPr>
                <w:b w:val="0"/>
              </w:rPr>
              <w:t>u</w:t>
            </w:r>
          </w:p>
        </w:tc>
        <w:tc>
          <w:tcPr>
            <w:tcW w:w="1154" w:type="dxa"/>
            <w:hideMark/>
          </w:tcPr>
          <w:p w14:paraId="35E99CC2" w14:textId="77777777" w:rsidR="000B046E" w:rsidRPr="00490CAC" w:rsidRDefault="000B046E" w:rsidP="00D017F8">
            <w:pPr>
              <w:widowControl w:val="0"/>
              <w:spacing w:before="45"/>
              <w:ind w:left="241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-d</w:t>
            </w:r>
          </w:p>
        </w:tc>
        <w:tc>
          <w:tcPr>
            <w:tcW w:w="1283" w:type="dxa"/>
            <w:hideMark/>
          </w:tcPr>
          <w:p w14:paraId="5E2FA221" w14:textId="77777777" w:rsidR="000B046E" w:rsidRPr="00490CAC" w:rsidRDefault="000B046E" w:rsidP="00D017F8">
            <w:pPr>
              <w:widowControl w:val="0"/>
              <w:spacing w:before="45"/>
              <w:ind w:left="233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9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0d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646BBC27" w14:textId="77777777" w:rsidR="000B046E" w:rsidRPr="00490CAC" w:rsidRDefault="000B046E" w:rsidP="00D017F8">
            <w:pPr>
              <w:widowControl w:val="0"/>
              <w:spacing w:before="45"/>
              <w:ind w:left="16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141E2127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62EA87BE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5A66752A" w14:textId="77777777" w:rsidR="000B046E" w:rsidRPr="00490CAC" w:rsidRDefault="000B046E" w:rsidP="00D017F8">
            <w:pPr>
              <w:widowControl w:val="0"/>
              <w:spacing w:before="45"/>
              <w:ind w:left="463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27A9B0BD" w14:textId="77777777" w:rsidR="000B046E" w:rsidRPr="00490CAC" w:rsidRDefault="000B046E" w:rsidP="00D017F8">
            <w:pPr>
              <w:widowControl w:val="0"/>
              <w:spacing w:before="45"/>
              <w:ind w:left="24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9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d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981" w:type="dxa"/>
            <w:gridSpan w:val="2"/>
            <w:hideMark/>
          </w:tcPr>
          <w:p w14:paraId="33EE0C64" w14:textId="77777777" w:rsidR="000B046E" w:rsidRPr="00490CAC" w:rsidRDefault="000B046E" w:rsidP="00D017F8">
            <w:pPr>
              <w:widowControl w:val="0"/>
              <w:spacing w:before="45"/>
              <w:ind w:left="15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1"/>
              </w:rPr>
              <w:t>e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7E4E0F" w14:paraId="1E284683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0D307EE2" w14:textId="77777777" w:rsidR="000B046E" w:rsidRPr="00F72528" w:rsidRDefault="000B046E" w:rsidP="00D017F8">
            <w:pPr>
              <w:widowControl w:val="0"/>
              <w:spacing w:before="46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D</w:t>
            </w:r>
            <w:r w:rsidRPr="00F72528">
              <w:rPr>
                <w:b w:val="0"/>
              </w:rPr>
              <w:t>es</w:t>
            </w:r>
            <w:r w:rsidRPr="00F72528">
              <w:rPr>
                <w:b w:val="0"/>
                <w:spacing w:val="1"/>
              </w:rPr>
              <w:t>i</w:t>
            </w:r>
            <w:r w:rsidRPr="00F72528">
              <w:rPr>
                <w:b w:val="0"/>
                <w:spacing w:val="-1"/>
              </w:rPr>
              <w:t>r</w:t>
            </w:r>
            <w:r w:rsidRPr="00F72528">
              <w:rPr>
                <w:b w:val="0"/>
              </w:rPr>
              <w:t>ee</w:t>
            </w:r>
          </w:p>
        </w:tc>
        <w:tc>
          <w:tcPr>
            <w:tcW w:w="1154" w:type="dxa"/>
            <w:hideMark/>
          </w:tcPr>
          <w:p w14:paraId="18806E82" w14:textId="77777777" w:rsidR="000B046E" w:rsidRPr="00490CAC" w:rsidRDefault="000B046E" w:rsidP="00D017F8">
            <w:pPr>
              <w:widowControl w:val="0"/>
              <w:spacing w:before="46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9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121C32DE" w14:textId="77777777" w:rsidR="000B046E" w:rsidRPr="00490CAC" w:rsidRDefault="000B046E" w:rsidP="00D017F8">
            <w:pPr>
              <w:widowControl w:val="0"/>
              <w:spacing w:before="46"/>
              <w:ind w:left="153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5ED8269E" w14:textId="77777777" w:rsidR="000B046E" w:rsidRPr="00490CAC" w:rsidRDefault="000B046E" w:rsidP="00D017F8">
            <w:pPr>
              <w:widowControl w:val="0"/>
              <w:spacing w:before="46"/>
              <w:ind w:left="31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  <w:spacing w:val="-1"/>
              </w:rPr>
              <w:t>de</w:t>
            </w:r>
          </w:p>
        </w:tc>
        <w:tc>
          <w:tcPr>
            <w:tcW w:w="1369" w:type="dxa"/>
            <w:gridSpan w:val="2"/>
            <w:hideMark/>
          </w:tcPr>
          <w:p w14:paraId="254E6F8A" w14:textId="77777777" w:rsidR="000B046E" w:rsidRPr="00490CAC" w:rsidRDefault="000B046E" w:rsidP="00D017F8">
            <w:pPr>
              <w:widowControl w:val="0"/>
              <w:spacing w:before="46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4D19C970" w14:textId="77777777" w:rsidR="000B046E" w:rsidRPr="00490CAC" w:rsidRDefault="000B046E" w:rsidP="00D017F8">
            <w:pPr>
              <w:widowControl w:val="0"/>
              <w:spacing w:before="46"/>
              <w:ind w:left="49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7151B263" w14:textId="77777777" w:rsidR="000B046E" w:rsidRPr="00490CAC" w:rsidRDefault="000B046E" w:rsidP="00D017F8">
            <w:pPr>
              <w:widowControl w:val="0"/>
              <w:spacing w:before="46"/>
              <w:ind w:left="21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663584F6" w14:textId="77777777" w:rsidR="000B046E" w:rsidRPr="00490CAC" w:rsidRDefault="000B046E" w:rsidP="00D017F8">
            <w:pPr>
              <w:widowControl w:val="0"/>
              <w:spacing w:before="46"/>
              <w:ind w:left="24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e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981" w:type="dxa"/>
            <w:gridSpan w:val="2"/>
            <w:hideMark/>
          </w:tcPr>
          <w:p w14:paraId="2E3ABB18" w14:textId="77777777" w:rsidR="000B046E" w:rsidRPr="00490CAC" w:rsidRDefault="000B046E" w:rsidP="00D017F8">
            <w:pPr>
              <w:widowControl w:val="0"/>
              <w:spacing w:before="46"/>
              <w:ind w:left="21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2"/>
              </w:rPr>
              <w:t>b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f</w:t>
            </w:r>
          </w:p>
        </w:tc>
      </w:tr>
      <w:tr w:rsidR="000B046E" w:rsidRPr="007E4E0F" w14:paraId="07C396B3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0A25CB50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D</w:t>
            </w:r>
            <w:r w:rsidRPr="00F72528">
              <w:rPr>
                <w:b w:val="0"/>
                <w:spacing w:val="1"/>
              </w:rPr>
              <w:t>ut</w:t>
            </w:r>
            <w:r w:rsidRPr="00F72528">
              <w:rPr>
                <w:b w:val="0"/>
                <w:spacing w:val="-2"/>
              </w:rPr>
              <w:t>c</w:t>
            </w:r>
            <w:r w:rsidRPr="00F72528">
              <w:rPr>
                <w:b w:val="0"/>
              </w:rPr>
              <w:t>h robyjin</w:t>
            </w:r>
          </w:p>
        </w:tc>
        <w:tc>
          <w:tcPr>
            <w:tcW w:w="1154" w:type="dxa"/>
            <w:hideMark/>
          </w:tcPr>
          <w:p w14:paraId="66F5669F" w14:textId="77777777" w:rsidR="000B046E" w:rsidRPr="00490CAC" w:rsidRDefault="000B046E" w:rsidP="00D017F8">
            <w:pPr>
              <w:widowControl w:val="0"/>
              <w:spacing w:before="45"/>
              <w:ind w:left="320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283" w:type="dxa"/>
            <w:hideMark/>
          </w:tcPr>
          <w:p w14:paraId="6F6EC231" w14:textId="77777777" w:rsidR="000B046E" w:rsidRPr="00490CAC" w:rsidRDefault="000B046E" w:rsidP="00D017F8">
            <w:pPr>
              <w:widowControl w:val="0"/>
              <w:spacing w:before="45"/>
              <w:ind w:left="161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054" w:type="dxa"/>
            <w:gridSpan w:val="2"/>
            <w:hideMark/>
          </w:tcPr>
          <w:p w14:paraId="071CC93E" w14:textId="77777777" w:rsidR="000B046E" w:rsidRPr="00490CAC" w:rsidRDefault="000B046E" w:rsidP="00D017F8">
            <w:pPr>
              <w:widowControl w:val="0"/>
              <w:spacing w:before="45"/>
              <w:ind w:left="15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69" w:type="dxa"/>
            <w:gridSpan w:val="2"/>
            <w:hideMark/>
          </w:tcPr>
          <w:p w14:paraId="7660F150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9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00168732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7B4D49D3" w14:textId="77777777" w:rsidR="000B046E" w:rsidRPr="00490CAC" w:rsidRDefault="000B046E" w:rsidP="00D017F8">
            <w:pPr>
              <w:widowControl w:val="0"/>
              <w:spacing w:before="45"/>
              <w:ind w:left="21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5F161A7D" w14:textId="77777777" w:rsidR="000B046E" w:rsidRPr="00490CAC" w:rsidRDefault="000B046E" w:rsidP="00D017F8">
            <w:pPr>
              <w:widowControl w:val="0"/>
              <w:spacing w:before="45"/>
              <w:ind w:left="24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981" w:type="dxa"/>
            <w:gridSpan w:val="2"/>
            <w:hideMark/>
          </w:tcPr>
          <w:p w14:paraId="6E03182E" w14:textId="77777777" w:rsidR="000B046E" w:rsidRPr="00490CAC" w:rsidRDefault="000B046E" w:rsidP="00D017F8">
            <w:pPr>
              <w:widowControl w:val="0"/>
              <w:spacing w:before="45"/>
              <w:ind w:left="19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g</w:t>
            </w:r>
          </w:p>
        </w:tc>
      </w:tr>
      <w:tr w:rsidR="000B046E" w:rsidRPr="007E4E0F" w14:paraId="7980B880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7578F969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K</w:t>
            </w:r>
            <w:r w:rsidRPr="00F72528">
              <w:rPr>
                <w:b w:val="0"/>
                <w:spacing w:val="-2"/>
              </w:rPr>
              <w:t>e</w:t>
            </w: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  <w:spacing w:val="1"/>
              </w:rPr>
              <w:t>y</w:t>
            </w:r>
            <w:r w:rsidRPr="00F72528">
              <w:rPr>
                <w:b w:val="0"/>
              </w:rPr>
              <w:t>a Mpya</w:t>
            </w:r>
          </w:p>
        </w:tc>
        <w:tc>
          <w:tcPr>
            <w:tcW w:w="1154" w:type="dxa"/>
            <w:hideMark/>
          </w:tcPr>
          <w:p w14:paraId="3D052DAD" w14:textId="77777777" w:rsidR="000B046E" w:rsidRPr="00490CAC" w:rsidRDefault="000B046E" w:rsidP="00D017F8">
            <w:pPr>
              <w:widowControl w:val="0"/>
              <w:spacing w:before="45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0AB61B7F" w14:textId="77777777" w:rsidR="000B046E" w:rsidRPr="00490CAC" w:rsidRDefault="000B046E" w:rsidP="00D017F8">
            <w:pPr>
              <w:widowControl w:val="0"/>
              <w:spacing w:before="45"/>
              <w:ind w:left="161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07497BDB" w14:textId="77777777" w:rsidR="000B046E" w:rsidRPr="00490CAC" w:rsidRDefault="000B046E" w:rsidP="00D017F8">
            <w:pPr>
              <w:widowControl w:val="0"/>
              <w:spacing w:before="45"/>
              <w:ind w:left="39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29213430" w14:textId="77777777" w:rsidR="000B046E" w:rsidRPr="00490CAC" w:rsidRDefault="000B046E" w:rsidP="00D017F8">
            <w:pPr>
              <w:widowControl w:val="0"/>
              <w:spacing w:before="45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hideMark/>
          </w:tcPr>
          <w:p w14:paraId="79DBCEAE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0094E0BA" w14:textId="77777777" w:rsidR="000B046E" w:rsidRPr="00490CAC" w:rsidRDefault="000B046E" w:rsidP="00D017F8">
            <w:pPr>
              <w:widowControl w:val="0"/>
              <w:spacing w:before="45"/>
              <w:ind w:left="24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6A7DE841" w14:textId="77777777" w:rsidR="000B046E" w:rsidRPr="00490CAC" w:rsidRDefault="000B046E" w:rsidP="00D017F8">
            <w:pPr>
              <w:widowControl w:val="0"/>
              <w:spacing w:before="45"/>
              <w:ind w:left="23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981" w:type="dxa"/>
            <w:gridSpan w:val="2"/>
            <w:hideMark/>
          </w:tcPr>
          <w:p w14:paraId="7B43F7A7" w14:textId="77777777" w:rsidR="000B046E" w:rsidRPr="00490CAC" w:rsidRDefault="000B046E" w:rsidP="00D017F8">
            <w:pPr>
              <w:widowControl w:val="0"/>
              <w:spacing w:before="45"/>
              <w:ind w:left="18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-3"/>
              </w:rPr>
              <w:t>f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7E4E0F" w14:paraId="5C061AA7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5A3309FF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K</w:t>
            </w:r>
            <w:r w:rsidRPr="00F72528">
              <w:rPr>
                <w:b w:val="0"/>
                <w:spacing w:val="1"/>
              </w:rPr>
              <w:t>o</w:t>
            </w: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  <w:spacing w:val="1"/>
              </w:rPr>
              <w:t>j</w:t>
            </w:r>
            <w:r w:rsidRPr="00F72528">
              <w:rPr>
                <w:b w:val="0"/>
              </w:rPr>
              <w:t>o</w:t>
            </w:r>
          </w:p>
        </w:tc>
        <w:tc>
          <w:tcPr>
            <w:tcW w:w="1154" w:type="dxa"/>
            <w:hideMark/>
          </w:tcPr>
          <w:p w14:paraId="73137372" w14:textId="77777777" w:rsidR="000B046E" w:rsidRPr="00490CAC" w:rsidRDefault="000B046E" w:rsidP="00D017F8">
            <w:pPr>
              <w:widowControl w:val="0"/>
              <w:spacing w:before="45"/>
              <w:ind w:left="241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-d</w:t>
            </w:r>
          </w:p>
        </w:tc>
        <w:tc>
          <w:tcPr>
            <w:tcW w:w="1283" w:type="dxa"/>
            <w:hideMark/>
          </w:tcPr>
          <w:p w14:paraId="4C40C743" w14:textId="77777777" w:rsidR="000B046E" w:rsidRPr="00490CAC" w:rsidRDefault="000B046E" w:rsidP="00D017F8">
            <w:pPr>
              <w:widowControl w:val="0"/>
              <w:spacing w:before="45"/>
              <w:ind w:left="170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054" w:type="dxa"/>
            <w:gridSpan w:val="2"/>
            <w:hideMark/>
          </w:tcPr>
          <w:p w14:paraId="6C293013" w14:textId="77777777" w:rsidR="000B046E" w:rsidRPr="00490CAC" w:rsidRDefault="000B046E" w:rsidP="00D017F8">
            <w:pPr>
              <w:widowControl w:val="0"/>
              <w:spacing w:before="45"/>
              <w:ind w:left="39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032647D6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6E9E84D4" w14:textId="77777777" w:rsidR="000B046E" w:rsidRPr="00490CAC" w:rsidRDefault="000B046E" w:rsidP="00D017F8">
            <w:pPr>
              <w:widowControl w:val="0"/>
              <w:spacing w:before="45"/>
              <w:ind w:left="33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d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525A99AD" w14:textId="77777777" w:rsidR="000B046E" w:rsidRPr="00490CAC" w:rsidRDefault="000B046E" w:rsidP="00D017F8">
            <w:pPr>
              <w:widowControl w:val="0"/>
              <w:spacing w:before="45"/>
              <w:ind w:left="21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78C65889" w14:textId="77777777" w:rsidR="000B046E" w:rsidRPr="00490CAC" w:rsidRDefault="000B046E" w:rsidP="00D017F8">
            <w:pPr>
              <w:widowControl w:val="0"/>
              <w:spacing w:before="45"/>
              <w:ind w:left="22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981" w:type="dxa"/>
            <w:gridSpan w:val="2"/>
            <w:hideMark/>
          </w:tcPr>
          <w:p w14:paraId="6C3F860A" w14:textId="77777777" w:rsidR="000B046E" w:rsidRPr="00490CAC" w:rsidRDefault="000B046E" w:rsidP="00D017F8">
            <w:pPr>
              <w:widowControl w:val="0"/>
              <w:spacing w:before="45"/>
              <w:ind w:left="17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c</w:t>
            </w:r>
          </w:p>
        </w:tc>
      </w:tr>
      <w:tr w:rsidR="000B046E" w:rsidRPr="007E4E0F" w14:paraId="30661E1A" w14:textId="77777777" w:rsidTr="00D017F8">
        <w:trPr>
          <w:gridAfter w:val="1"/>
          <w:wAfter w:w="188" w:type="dxa"/>
          <w:trHeight w:hRule="exact" w:val="261"/>
        </w:trPr>
        <w:tc>
          <w:tcPr>
            <w:tcW w:w="1490" w:type="dxa"/>
            <w:hideMark/>
          </w:tcPr>
          <w:p w14:paraId="71395D98" w14:textId="77777777" w:rsidR="000B046E" w:rsidRPr="00F72528" w:rsidRDefault="000B046E" w:rsidP="00D017F8">
            <w:pPr>
              <w:widowControl w:val="0"/>
              <w:spacing w:before="46"/>
              <w:ind w:left="104"/>
              <w:rPr>
                <w:b w:val="0"/>
              </w:rPr>
            </w:pPr>
            <w:r w:rsidRPr="00F72528">
              <w:rPr>
                <w:b w:val="0"/>
              </w:rPr>
              <w:t>L</w:t>
            </w:r>
            <w:r w:rsidRPr="00F72528">
              <w:rPr>
                <w:b w:val="0"/>
                <w:spacing w:val="1"/>
              </w:rPr>
              <w:t>e</w:t>
            </w: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</w:rPr>
              <w:t>a</w:t>
            </w:r>
          </w:p>
        </w:tc>
        <w:tc>
          <w:tcPr>
            <w:tcW w:w="1154" w:type="dxa"/>
            <w:hideMark/>
          </w:tcPr>
          <w:p w14:paraId="40C883C2" w14:textId="77777777" w:rsidR="000B046E" w:rsidRPr="00490CAC" w:rsidRDefault="000B046E" w:rsidP="00D017F8">
            <w:pPr>
              <w:widowControl w:val="0"/>
              <w:spacing w:before="46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677386E9" w14:textId="77777777" w:rsidR="000B046E" w:rsidRPr="00490CAC" w:rsidRDefault="000B046E" w:rsidP="00D017F8">
            <w:pPr>
              <w:widowControl w:val="0"/>
              <w:spacing w:before="46"/>
              <w:ind w:left="312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2"/>
              </w:rPr>
              <w:t>7</w:t>
            </w:r>
            <w:r w:rsidRPr="00490CAC">
              <w:rPr>
                <w:b w:val="0"/>
                <w:spacing w:val="-1"/>
              </w:rPr>
              <w:t>fg</w:t>
            </w:r>
          </w:p>
        </w:tc>
        <w:tc>
          <w:tcPr>
            <w:tcW w:w="1054" w:type="dxa"/>
            <w:gridSpan w:val="2"/>
            <w:hideMark/>
          </w:tcPr>
          <w:p w14:paraId="560B85E4" w14:textId="77777777" w:rsidR="000B046E" w:rsidRPr="00490CAC" w:rsidRDefault="000B046E" w:rsidP="00D017F8">
            <w:pPr>
              <w:widowControl w:val="0"/>
              <w:spacing w:before="46"/>
              <w:ind w:left="24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9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c</w:t>
            </w:r>
            <w:r w:rsidRPr="00490CAC">
              <w:rPr>
                <w:b w:val="0"/>
                <w:spacing w:val="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131C4F3A" w14:textId="77777777" w:rsidR="000B046E" w:rsidRPr="00490CAC" w:rsidRDefault="000B046E" w:rsidP="00D017F8">
            <w:pPr>
              <w:widowControl w:val="0"/>
              <w:spacing w:before="46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hideMark/>
          </w:tcPr>
          <w:p w14:paraId="40181DEA" w14:textId="77777777" w:rsidR="000B046E" w:rsidRPr="00490CAC" w:rsidRDefault="000B046E" w:rsidP="00D017F8">
            <w:pPr>
              <w:widowControl w:val="0"/>
              <w:spacing w:before="46"/>
              <w:ind w:left="33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de</w:t>
            </w:r>
          </w:p>
        </w:tc>
        <w:tc>
          <w:tcPr>
            <w:tcW w:w="1222" w:type="dxa"/>
            <w:gridSpan w:val="2"/>
            <w:hideMark/>
          </w:tcPr>
          <w:p w14:paraId="78407C89" w14:textId="77777777" w:rsidR="000B046E" w:rsidRPr="00490CAC" w:rsidRDefault="000B046E" w:rsidP="00D017F8">
            <w:pPr>
              <w:widowControl w:val="0"/>
              <w:spacing w:before="46"/>
              <w:ind w:left="44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5CF68E80" w14:textId="77777777" w:rsidR="000B046E" w:rsidRPr="00490CAC" w:rsidRDefault="000B046E" w:rsidP="00D017F8">
            <w:pPr>
              <w:widowControl w:val="0"/>
              <w:spacing w:before="46"/>
              <w:ind w:left="45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5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981" w:type="dxa"/>
            <w:gridSpan w:val="2"/>
            <w:hideMark/>
          </w:tcPr>
          <w:p w14:paraId="79C5B2B7" w14:textId="77777777" w:rsidR="000B046E" w:rsidRPr="00490CAC" w:rsidRDefault="000B046E" w:rsidP="00D017F8">
            <w:pPr>
              <w:widowControl w:val="0"/>
              <w:spacing w:before="46"/>
              <w:ind w:left="23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3g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7E4E0F" w14:paraId="1F85BA2D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589D9C97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M</w:t>
            </w:r>
            <w:r w:rsidRPr="00F72528">
              <w:rPr>
                <w:b w:val="0"/>
                <w:spacing w:val="-2"/>
              </w:rPr>
              <w:t>a</w:t>
            </w:r>
            <w:r w:rsidRPr="00F72528">
              <w:rPr>
                <w:b w:val="0"/>
                <w:spacing w:val="1"/>
              </w:rPr>
              <w:t>y</w:t>
            </w:r>
            <w:r w:rsidRPr="00F72528">
              <w:rPr>
                <w:b w:val="0"/>
                <w:spacing w:val="-2"/>
              </w:rPr>
              <w:t>a</w:t>
            </w:r>
            <w:r w:rsidRPr="00F72528">
              <w:rPr>
                <w:b w:val="0"/>
              </w:rPr>
              <w:t>n gold</w:t>
            </w:r>
          </w:p>
        </w:tc>
        <w:tc>
          <w:tcPr>
            <w:tcW w:w="1154" w:type="dxa"/>
            <w:hideMark/>
          </w:tcPr>
          <w:p w14:paraId="318D4232" w14:textId="77777777" w:rsidR="000B046E" w:rsidRPr="00490CAC" w:rsidRDefault="000B046E" w:rsidP="00D017F8">
            <w:pPr>
              <w:widowControl w:val="0"/>
              <w:spacing w:before="45"/>
              <w:ind w:left="313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283" w:type="dxa"/>
            <w:hideMark/>
          </w:tcPr>
          <w:p w14:paraId="13313CE0" w14:textId="77777777" w:rsidR="000B046E" w:rsidRPr="00490CAC" w:rsidRDefault="000B046E" w:rsidP="00D017F8">
            <w:pPr>
              <w:widowControl w:val="0"/>
              <w:spacing w:before="45"/>
              <w:ind w:left="161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054" w:type="dxa"/>
            <w:gridSpan w:val="2"/>
            <w:hideMark/>
          </w:tcPr>
          <w:p w14:paraId="62F92681" w14:textId="77777777" w:rsidR="000B046E" w:rsidRPr="00490CAC" w:rsidRDefault="000B046E" w:rsidP="00D017F8">
            <w:pPr>
              <w:widowControl w:val="0"/>
              <w:spacing w:before="45"/>
              <w:ind w:left="22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b</w:t>
            </w:r>
          </w:p>
        </w:tc>
        <w:tc>
          <w:tcPr>
            <w:tcW w:w="1369" w:type="dxa"/>
            <w:gridSpan w:val="2"/>
            <w:hideMark/>
          </w:tcPr>
          <w:p w14:paraId="0B47077F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3EF74471" w14:textId="77777777" w:rsidR="000B046E" w:rsidRPr="00490CAC" w:rsidRDefault="000B046E" w:rsidP="00D017F8">
            <w:pPr>
              <w:widowControl w:val="0"/>
              <w:spacing w:before="45"/>
              <w:ind w:left="32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222" w:type="dxa"/>
            <w:gridSpan w:val="2"/>
            <w:hideMark/>
          </w:tcPr>
          <w:p w14:paraId="2F096A75" w14:textId="77777777" w:rsidR="000B046E" w:rsidRPr="00490CAC" w:rsidRDefault="000B046E" w:rsidP="00D017F8">
            <w:pPr>
              <w:widowControl w:val="0"/>
              <w:spacing w:before="45"/>
              <w:ind w:left="29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305" w:type="dxa"/>
            <w:gridSpan w:val="2"/>
            <w:hideMark/>
          </w:tcPr>
          <w:p w14:paraId="1745E851" w14:textId="77777777" w:rsidR="000B046E" w:rsidRPr="00490CAC" w:rsidRDefault="000B046E" w:rsidP="00D017F8">
            <w:pPr>
              <w:widowControl w:val="0"/>
              <w:spacing w:before="45"/>
              <w:ind w:left="24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981" w:type="dxa"/>
            <w:gridSpan w:val="2"/>
            <w:hideMark/>
          </w:tcPr>
          <w:p w14:paraId="6FEE2EC9" w14:textId="77777777" w:rsidR="000B046E" w:rsidRPr="00490CAC" w:rsidRDefault="000B046E" w:rsidP="00D017F8">
            <w:pPr>
              <w:widowControl w:val="0"/>
              <w:spacing w:before="45"/>
              <w:ind w:left="20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</w:tr>
      <w:tr w:rsidR="000B046E" w:rsidRPr="007E4E0F" w14:paraId="33B4C752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68440C37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  <w:spacing w:val="1"/>
              </w:rPr>
              <w:t>y</w:t>
            </w:r>
            <w:r w:rsidRPr="00F72528">
              <w:rPr>
                <w:b w:val="0"/>
                <w:spacing w:val="-1"/>
              </w:rPr>
              <w:t>o</w:t>
            </w:r>
            <w:r w:rsidRPr="00F72528">
              <w:rPr>
                <w:b w:val="0"/>
                <w:spacing w:val="1"/>
              </w:rPr>
              <w:t>t</w:t>
            </w:r>
            <w:r w:rsidRPr="00F72528">
              <w:rPr>
                <w:b w:val="0"/>
              </w:rPr>
              <w:t>a</w:t>
            </w:r>
          </w:p>
        </w:tc>
        <w:tc>
          <w:tcPr>
            <w:tcW w:w="1154" w:type="dxa"/>
            <w:hideMark/>
          </w:tcPr>
          <w:p w14:paraId="159578D8" w14:textId="77777777" w:rsidR="000B046E" w:rsidRPr="00490CAC" w:rsidRDefault="000B046E" w:rsidP="00D017F8">
            <w:pPr>
              <w:widowControl w:val="0"/>
              <w:spacing w:before="45"/>
              <w:ind w:left="320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cd</w:t>
            </w:r>
          </w:p>
        </w:tc>
        <w:tc>
          <w:tcPr>
            <w:tcW w:w="1283" w:type="dxa"/>
            <w:hideMark/>
          </w:tcPr>
          <w:p w14:paraId="2249A84C" w14:textId="77777777" w:rsidR="000B046E" w:rsidRPr="00490CAC" w:rsidRDefault="000B046E" w:rsidP="00D017F8">
            <w:pPr>
              <w:widowControl w:val="0"/>
              <w:spacing w:before="45"/>
              <w:ind w:left="312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  <w:spacing w:val="-1"/>
              </w:rPr>
              <w:t>fg</w:t>
            </w:r>
          </w:p>
        </w:tc>
        <w:tc>
          <w:tcPr>
            <w:tcW w:w="1054" w:type="dxa"/>
            <w:gridSpan w:val="2"/>
            <w:hideMark/>
          </w:tcPr>
          <w:p w14:paraId="7ECA3D6D" w14:textId="77777777" w:rsidR="000B046E" w:rsidRPr="00490CAC" w:rsidRDefault="000B046E" w:rsidP="00D017F8">
            <w:pPr>
              <w:widowControl w:val="0"/>
              <w:spacing w:before="45"/>
              <w:ind w:left="39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2FA38C4A" w14:textId="77777777" w:rsidR="000B046E" w:rsidRPr="00490CAC" w:rsidRDefault="000B046E" w:rsidP="00D017F8">
            <w:pPr>
              <w:widowControl w:val="0"/>
              <w:spacing w:before="45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5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hideMark/>
          </w:tcPr>
          <w:p w14:paraId="3049B8F1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1748C906" w14:textId="77777777" w:rsidR="000B046E" w:rsidRPr="00490CAC" w:rsidRDefault="000B046E" w:rsidP="00D017F8">
            <w:pPr>
              <w:widowControl w:val="0"/>
              <w:spacing w:before="45"/>
              <w:ind w:left="22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305" w:type="dxa"/>
            <w:gridSpan w:val="2"/>
            <w:hideMark/>
          </w:tcPr>
          <w:p w14:paraId="5E54ABFE" w14:textId="77777777" w:rsidR="000B046E" w:rsidRPr="00490CAC" w:rsidRDefault="000B046E" w:rsidP="00D017F8">
            <w:pPr>
              <w:widowControl w:val="0"/>
              <w:spacing w:before="45"/>
              <w:ind w:left="27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f</w:t>
            </w:r>
          </w:p>
        </w:tc>
        <w:tc>
          <w:tcPr>
            <w:tcW w:w="981" w:type="dxa"/>
            <w:gridSpan w:val="2"/>
            <w:hideMark/>
          </w:tcPr>
          <w:p w14:paraId="71570DAE" w14:textId="77777777" w:rsidR="000B046E" w:rsidRPr="00490CAC" w:rsidRDefault="000B046E" w:rsidP="00D017F8">
            <w:pPr>
              <w:widowControl w:val="0"/>
              <w:spacing w:before="45"/>
              <w:ind w:left="19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e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7E4E0F" w14:paraId="0EFBE860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394F590D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R</w:t>
            </w:r>
            <w:r w:rsidRPr="00F72528">
              <w:rPr>
                <w:b w:val="0"/>
                <w:spacing w:val="-1"/>
              </w:rPr>
              <w:t>o</w:t>
            </w:r>
            <w:r w:rsidRPr="00F72528">
              <w:rPr>
                <w:b w:val="0"/>
                <w:spacing w:val="1"/>
              </w:rPr>
              <w:t>y</w:t>
            </w:r>
            <w:r w:rsidRPr="00F72528">
              <w:rPr>
                <w:b w:val="0"/>
                <w:spacing w:val="-2"/>
              </w:rPr>
              <w:t>a</w:t>
            </w:r>
            <w:r w:rsidRPr="00F72528">
              <w:rPr>
                <w:b w:val="0"/>
              </w:rPr>
              <w:t>l</w:t>
            </w:r>
          </w:p>
        </w:tc>
        <w:tc>
          <w:tcPr>
            <w:tcW w:w="1154" w:type="dxa"/>
            <w:hideMark/>
          </w:tcPr>
          <w:p w14:paraId="34180D68" w14:textId="77777777" w:rsidR="000B046E" w:rsidRPr="00490CAC" w:rsidRDefault="000B046E" w:rsidP="00D017F8">
            <w:pPr>
              <w:widowControl w:val="0"/>
              <w:spacing w:before="45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19C725C7" w14:textId="77777777" w:rsidR="000B046E" w:rsidRPr="00490CAC" w:rsidRDefault="000B046E" w:rsidP="00D017F8">
            <w:pPr>
              <w:widowControl w:val="0"/>
              <w:spacing w:before="45"/>
              <w:ind w:left="187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f</w:t>
            </w:r>
          </w:p>
        </w:tc>
        <w:tc>
          <w:tcPr>
            <w:tcW w:w="1054" w:type="dxa"/>
            <w:gridSpan w:val="2"/>
            <w:hideMark/>
          </w:tcPr>
          <w:p w14:paraId="0800F25A" w14:textId="77777777" w:rsidR="000B046E" w:rsidRPr="00490CAC" w:rsidRDefault="000B046E" w:rsidP="00D017F8">
            <w:pPr>
              <w:widowControl w:val="0"/>
              <w:spacing w:before="45"/>
              <w:ind w:left="39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275E1CDF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60865700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222" w:type="dxa"/>
            <w:gridSpan w:val="2"/>
            <w:hideMark/>
          </w:tcPr>
          <w:p w14:paraId="1CC4797D" w14:textId="77777777" w:rsidR="000B046E" w:rsidRPr="00490CAC" w:rsidRDefault="000B046E" w:rsidP="00D017F8">
            <w:pPr>
              <w:widowControl w:val="0"/>
              <w:spacing w:before="45"/>
              <w:ind w:left="44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387565C3" w14:textId="77777777" w:rsidR="000B046E" w:rsidRPr="00490CAC" w:rsidRDefault="000B046E" w:rsidP="00D017F8">
            <w:pPr>
              <w:widowControl w:val="0"/>
              <w:spacing w:before="45"/>
              <w:ind w:left="39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1"/>
              </w:rPr>
              <w:t>fg</w:t>
            </w:r>
          </w:p>
        </w:tc>
        <w:tc>
          <w:tcPr>
            <w:tcW w:w="981" w:type="dxa"/>
            <w:gridSpan w:val="2"/>
            <w:hideMark/>
          </w:tcPr>
          <w:p w14:paraId="0ACDA9E8" w14:textId="77777777" w:rsidR="000B046E" w:rsidRPr="00490CAC" w:rsidRDefault="000B046E" w:rsidP="00D017F8">
            <w:pPr>
              <w:widowControl w:val="0"/>
              <w:spacing w:before="45"/>
              <w:ind w:left="18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-3"/>
              </w:rPr>
              <w:t>f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FE24F9" w14:paraId="2290662C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710E5C1A" w14:textId="77777777" w:rsidR="000B046E" w:rsidRPr="00F72528" w:rsidRDefault="000B046E" w:rsidP="00D017F8">
            <w:pPr>
              <w:widowControl w:val="0"/>
              <w:spacing w:before="46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S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r</w:t>
            </w:r>
            <w:r w:rsidRPr="00F72528">
              <w:rPr>
                <w:b w:val="0"/>
                <w:spacing w:val="1"/>
              </w:rPr>
              <w:t>p</w:t>
            </w:r>
            <w:r w:rsidRPr="00F72528">
              <w:rPr>
                <w:b w:val="0"/>
                <w:spacing w:val="-1"/>
              </w:rPr>
              <w:t>o</w:t>
            </w:r>
            <w:r w:rsidRPr="00F72528">
              <w:rPr>
                <w:b w:val="0"/>
              </w:rPr>
              <w:t>mi</w:t>
            </w:r>
            <w:r w:rsidRPr="00F72528">
              <w:rPr>
                <w:b w:val="0"/>
                <w:spacing w:val="-1"/>
              </w:rPr>
              <w:t>r</w:t>
            </w:r>
            <w:r w:rsidRPr="00F72528">
              <w:rPr>
                <w:b w:val="0"/>
              </w:rPr>
              <w:t>a</w:t>
            </w:r>
          </w:p>
        </w:tc>
        <w:tc>
          <w:tcPr>
            <w:tcW w:w="1154" w:type="dxa"/>
            <w:hideMark/>
          </w:tcPr>
          <w:p w14:paraId="4EF0383F" w14:textId="77777777" w:rsidR="000B046E" w:rsidRPr="00490CAC" w:rsidRDefault="000B046E" w:rsidP="00D017F8">
            <w:pPr>
              <w:widowControl w:val="0"/>
              <w:spacing w:before="46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70AAAAD1" w14:textId="77777777" w:rsidR="000B046E" w:rsidRPr="00490CAC" w:rsidRDefault="000B046E" w:rsidP="00D017F8">
            <w:pPr>
              <w:widowControl w:val="0"/>
              <w:spacing w:before="46"/>
              <w:ind w:left="365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5E67FD46" w14:textId="77777777" w:rsidR="000B046E" w:rsidRPr="00490CAC" w:rsidRDefault="000B046E" w:rsidP="00D017F8">
            <w:pPr>
              <w:widowControl w:val="0"/>
              <w:spacing w:before="46"/>
              <w:ind w:left="39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566C4F41" w14:textId="77777777" w:rsidR="000B046E" w:rsidRPr="00490CAC" w:rsidRDefault="000B046E" w:rsidP="00D017F8">
            <w:pPr>
              <w:widowControl w:val="0"/>
              <w:spacing w:before="46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hideMark/>
          </w:tcPr>
          <w:p w14:paraId="14294EE0" w14:textId="77777777" w:rsidR="000B046E" w:rsidRPr="00490CAC" w:rsidRDefault="000B046E" w:rsidP="00D017F8">
            <w:pPr>
              <w:widowControl w:val="0"/>
              <w:spacing w:before="46"/>
              <w:ind w:left="25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2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22" w:type="dxa"/>
            <w:gridSpan w:val="2"/>
            <w:hideMark/>
          </w:tcPr>
          <w:p w14:paraId="0FC3AE2F" w14:textId="77777777" w:rsidR="000B046E" w:rsidRPr="00490CAC" w:rsidRDefault="000B046E" w:rsidP="00D017F8">
            <w:pPr>
              <w:widowControl w:val="0"/>
              <w:spacing w:before="46"/>
              <w:ind w:left="22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305" w:type="dxa"/>
            <w:gridSpan w:val="2"/>
            <w:hideMark/>
          </w:tcPr>
          <w:p w14:paraId="60FE0D80" w14:textId="77777777" w:rsidR="000B046E" w:rsidRPr="00490CAC" w:rsidRDefault="000B046E" w:rsidP="00D017F8">
            <w:pPr>
              <w:widowControl w:val="0"/>
              <w:spacing w:before="46"/>
              <w:ind w:left="24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e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981" w:type="dxa"/>
            <w:gridSpan w:val="2"/>
            <w:hideMark/>
          </w:tcPr>
          <w:p w14:paraId="0D58CBD5" w14:textId="77777777" w:rsidR="000B046E" w:rsidRPr="00490CAC" w:rsidRDefault="000B046E" w:rsidP="00D017F8">
            <w:pPr>
              <w:widowControl w:val="0"/>
              <w:spacing w:before="46"/>
              <w:ind w:left="39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9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</w:rPr>
              <w:t>h</w:t>
            </w:r>
          </w:p>
        </w:tc>
      </w:tr>
      <w:tr w:rsidR="000B046E" w:rsidRPr="00A90742" w14:paraId="5FDD19B6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18AC7DE1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S</w:t>
            </w:r>
            <w:r w:rsidRPr="00F72528">
              <w:rPr>
                <w:b w:val="0"/>
                <w:spacing w:val="1"/>
              </w:rPr>
              <w:t>h</w:t>
            </w:r>
            <w:r w:rsidRPr="00F72528">
              <w:rPr>
                <w:b w:val="0"/>
                <w:spacing w:val="-2"/>
              </w:rPr>
              <w:t>a</w:t>
            </w:r>
            <w:r w:rsidRPr="00F72528">
              <w:rPr>
                <w:b w:val="0"/>
                <w:spacing w:val="1"/>
              </w:rPr>
              <w:t>n</w:t>
            </w:r>
            <w:r w:rsidRPr="00F72528">
              <w:rPr>
                <w:b w:val="0"/>
                <w:spacing w:val="-1"/>
              </w:rPr>
              <w:t>g</w:t>
            </w:r>
            <w:r w:rsidRPr="00F72528">
              <w:rPr>
                <w:b w:val="0"/>
              </w:rPr>
              <w:t>i</w:t>
            </w:r>
          </w:p>
        </w:tc>
        <w:tc>
          <w:tcPr>
            <w:tcW w:w="1154" w:type="dxa"/>
            <w:hideMark/>
          </w:tcPr>
          <w:p w14:paraId="2C65D6B0" w14:textId="77777777" w:rsidR="000B046E" w:rsidRPr="00490CAC" w:rsidRDefault="000B046E" w:rsidP="00D017F8">
            <w:pPr>
              <w:widowControl w:val="0"/>
              <w:spacing w:before="45"/>
              <w:ind w:left="320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283" w:type="dxa"/>
            <w:hideMark/>
          </w:tcPr>
          <w:p w14:paraId="59E9EF62" w14:textId="77777777" w:rsidR="000B046E" w:rsidRPr="00490CAC" w:rsidRDefault="000B046E" w:rsidP="00D017F8">
            <w:pPr>
              <w:widowControl w:val="0"/>
              <w:spacing w:before="45"/>
              <w:ind w:left="213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054" w:type="dxa"/>
            <w:gridSpan w:val="2"/>
            <w:hideMark/>
          </w:tcPr>
          <w:p w14:paraId="7E916D72" w14:textId="77777777" w:rsidR="000B046E" w:rsidRPr="00490CAC" w:rsidRDefault="000B046E" w:rsidP="00D017F8">
            <w:pPr>
              <w:widowControl w:val="0"/>
              <w:spacing w:before="45"/>
              <w:ind w:left="15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69" w:type="dxa"/>
            <w:gridSpan w:val="2"/>
            <w:hideMark/>
          </w:tcPr>
          <w:p w14:paraId="2C20AF5E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181" w:type="dxa"/>
            <w:gridSpan w:val="2"/>
            <w:hideMark/>
          </w:tcPr>
          <w:p w14:paraId="7CF473D9" w14:textId="77777777" w:rsidR="000B046E" w:rsidRPr="00490CAC" w:rsidRDefault="000B046E" w:rsidP="00D017F8">
            <w:pPr>
              <w:widowControl w:val="0"/>
              <w:spacing w:before="45"/>
              <w:ind w:left="27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22" w:type="dxa"/>
            <w:gridSpan w:val="2"/>
            <w:hideMark/>
          </w:tcPr>
          <w:p w14:paraId="490D4FB5" w14:textId="77777777" w:rsidR="000B046E" w:rsidRPr="00490CAC" w:rsidRDefault="000B046E" w:rsidP="00D017F8">
            <w:pPr>
              <w:widowControl w:val="0"/>
              <w:spacing w:before="45"/>
              <w:ind w:left="29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305" w:type="dxa"/>
            <w:gridSpan w:val="2"/>
            <w:hideMark/>
          </w:tcPr>
          <w:p w14:paraId="1EB7A09B" w14:textId="77777777" w:rsidR="000B046E" w:rsidRPr="00490CAC" w:rsidRDefault="000B046E" w:rsidP="00D017F8">
            <w:pPr>
              <w:widowControl w:val="0"/>
              <w:spacing w:before="45"/>
              <w:ind w:left="248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5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981" w:type="dxa"/>
            <w:gridSpan w:val="2"/>
            <w:hideMark/>
          </w:tcPr>
          <w:p w14:paraId="05992996" w14:textId="77777777" w:rsidR="000B046E" w:rsidRPr="00490CAC" w:rsidRDefault="000B046E" w:rsidP="00D017F8">
            <w:pPr>
              <w:widowControl w:val="0"/>
              <w:spacing w:before="45"/>
              <w:ind w:left="31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9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a</w:t>
            </w:r>
          </w:p>
        </w:tc>
      </w:tr>
      <w:tr w:rsidR="000B046E" w:rsidRPr="007E4E0F" w14:paraId="5A9EC51B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40303A20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S</w:t>
            </w:r>
            <w:r w:rsidRPr="00F72528">
              <w:rPr>
                <w:b w:val="0"/>
                <w:spacing w:val="1"/>
              </w:rPr>
              <w:t>h</w:t>
            </w:r>
            <w:r w:rsidRPr="00F72528">
              <w:rPr>
                <w:b w:val="0"/>
              </w:rPr>
              <w:t>e</w:t>
            </w:r>
            <w:r w:rsidRPr="00F72528">
              <w:rPr>
                <w:b w:val="0"/>
                <w:spacing w:val="-1"/>
              </w:rPr>
              <w:t>r</w:t>
            </w:r>
            <w:r w:rsidRPr="00F72528">
              <w:rPr>
                <w:b w:val="0"/>
                <w:spacing w:val="-2"/>
              </w:rPr>
              <w:t>e</w:t>
            </w:r>
            <w:r w:rsidRPr="00F72528">
              <w:rPr>
                <w:b w:val="0"/>
                <w:spacing w:val="1"/>
              </w:rPr>
              <w:t>k</w:t>
            </w:r>
            <w:r w:rsidRPr="00F72528">
              <w:rPr>
                <w:b w:val="0"/>
                <w:spacing w:val="-2"/>
              </w:rPr>
              <w:t>e</w:t>
            </w:r>
            <w:r w:rsidRPr="00F72528">
              <w:rPr>
                <w:b w:val="0"/>
              </w:rPr>
              <w:t>a</w:t>
            </w:r>
          </w:p>
        </w:tc>
        <w:tc>
          <w:tcPr>
            <w:tcW w:w="1154" w:type="dxa"/>
            <w:hideMark/>
          </w:tcPr>
          <w:p w14:paraId="1532C3C1" w14:textId="77777777" w:rsidR="000B046E" w:rsidRPr="00490CAC" w:rsidRDefault="000B046E" w:rsidP="00D017F8">
            <w:pPr>
              <w:widowControl w:val="0"/>
              <w:spacing w:before="45"/>
              <w:ind w:left="320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ab</w:t>
            </w:r>
          </w:p>
        </w:tc>
        <w:tc>
          <w:tcPr>
            <w:tcW w:w="1283" w:type="dxa"/>
            <w:hideMark/>
          </w:tcPr>
          <w:p w14:paraId="578C8CB1" w14:textId="77777777" w:rsidR="000B046E" w:rsidRPr="00490CAC" w:rsidRDefault="000B046E" w:rsidP="00D017F8">
            <w:pPr>
              <w:widowControl w:val="0"/>
              <w:spacing w:before="45"/>
              <w:ind w:left="206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054" w:type="dxa"/>
            <w:gridSpan w:val="2"/>
            <w:hideMark/>
          </w:tcPr>
          <w:p w14:paraId="45FE4A60" w14:textId="77777777" w:rsidR="000B046E" w:rsidRPr="00490CAC" w:rsidRDefault="000B046E" w:rsidP="00D017F8">
            <w:pPr>
              <w:widowControl w:val="0"/>
              <w:spacing w:before="45"/>
              <w:ind w:left="30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4</w:t>
            </w:r>
            <w:r w:rsidRPr="00490CAC">
              <w:rPr>
                <w:b w:val="0"/>
                <w:spacing w:val="-1"/>
              </w:rPr>
              <w:t>9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369" w:type="dxa"/>
            <w:gridSpan w:val="2"/>
            <w:hideMark/>
          </w:tcPr>
          <w:p w14:paraId="47782A2E" w14:textId="77777777" w:rsidR="000B046E" w:rsidRPr="00490CAC" w:rsidRDefault="000B046E" w:rsidP="00D017F8">
            <w:pPr>
              <w:widowControl w:val="0"/>
              <w:spacing w:before="45"/>
              <w:ind w:left="126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5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181" w:type="dxa"/>
            <w:gridSpan w:val="2"/>
            <w:hideMark/>
          </w:tcPr>
          <w:p w14:paraId="67F6F05D" w14:textId="77777777" w:rsidR="000B046E" w:rsidRPr="00490CAC" w:rsidRDefault="000B046E" w:rsidP="00D017F8">
            <w:pPr>
              <w:widowControl w:val="0"/>
              <w:spacing w:before="45"/>
              <w:ind w:left="33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6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1222" w:type="dxa"/>
            <w:gridSpan w:val="2"/>
            <w:hideMark/>
          </w:tcPr>
          <w:p w14:paraId="07700ED5" w14:textId="77777777" w:rsidR="000B046E" w:rsidRPr="00490CAC" w:rsidRDefault="000B046E" w:rsidP="00D017F8">
            <w:pPr>
              <w:widowControl w:val="0"/>
              <w:spacing w:before="45"/>
              <w:ind w:left="36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1305" w:type="dxa"/>
            <w:gridSpan w:val="2"/>
            <w:hideMark/>
          </w:tcPr>
          <w:p w14:paraId="70F5BC32" w14:textId="77777777" w:rsidR="000B046E" w:rsidRPr="00490CAC" w:rsidRDefault="000B046E" w:rsidP="00D017F8">
            <w:pPr>
              <w:widowControl w:val="0"/>
              <w:spacing w:before="45"/>
              <w:ind w:left="30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ab</w:t>
            </w:r>
          </w:p>
        </w:tc>
        <w:tc>
          <w:tcPr>
            <w:tcW w:w="981" w:type="dxa"/>
            <w:gridSpan w:val="2"/>
            <w:hideMark/>
          </w:tcPr>
          <w:p w14:paraId="1E41BA8F" w14:textId="77777777" w:rsidR="000B046E" w:rsidRPr="00490CAC" w:rsidRDefault="000B046E" w:rsidP="00D017F8">
            <w:pPr>
              <w:widowControl w:val="0"/>
              <w:spacing w:before="45"/>
              <w:ind w:left="19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</w:tr>
      <w:tr w:rsidR="000B046E" w:rsidRPr="007E4E0F" w14:paraId="53CD8E07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17FC8FC0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</w:rPr>
              <w:t>T</w:t>
            </w:r>
            <w:r w:rsidRPr="00F72528">
              <w:rPr>
                <w:b w:val="0"/>
                <w:spacing w:val="1"/>
              </w:rPr>
              <w:t>i</w:t>
            </w:r>
            <w:r w:rsidRPr="00F72528">
              <w:rPr>
                <w:b w:val="0"/>
                <w:spacing w:val="-1"/>
              </w:rPr>
              <w:t>go</w:t>
            </w:r>
            <w:r w:rsidRPr="00F72528">
              <w:rPr>
                <w:b w:val="0"/>
                <w:spacing w:val="1"/>
              </w:rPr>
              <w:t>n</w:t>
            </w:r>
            <w:r w:rsidRPr="00F72528">
              <w:rPr>
                <w:b w:val="0"/>
              </w:rPr>
              <w:t>i</w:t>
            </w:r>
          </w:p>
        </w:tc>
        <w:tc>
          <w:tcPr>
            <w:tcW w:w="1154" w:type="dxa"/>
            <w:hideMark/>
          </w:tcPr>
          <w:p w14:paraId="4F2384A7" w14:textId="77777777" w:rsidR="000B046E" w:rsidRPr="00490CAC" w:rsidRDefault="000B046E" w:rsidP="00D017F8">
            <w:pPr>
              <w:widowControl w:val="0"/>
              <w:spacing w:before="45"/>
              <w:ind w:left="241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9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20A4D496" w14:textId="77777777" w:rsidR="000B046E" w:rsidRPr="00490CAC" w:rsidRDefault="000B046E" w:rsidP="00D017F8">
            <w:pPr>
              <w:widowControl w:val="0"/>
              <w:spacing w:before="45"/>
              <w:ind w:left="161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c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6E7C30C4" w14:textId="77777777" w:rsidR="000B046E" w:rsidRPr="00490CAC" w:rsidRDefault="000B046E" w:rsidP="00D017F8">
            <w:pPr>
              <w:widowControl w:val="0"/>
              <w:spacing w:before="45"/>
              <w:ind w:left="307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8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b</w:t>
            </w:r>
          </w:p>
        </w:tc>
        <w:tc>
          <w:tcPr>
            <w:tcW w:w="1369" w:type="dxa"/>
            <w:gridSpan w:val="2"/>
            <w:hideMark/>
          </w:tcPr>
          <w:p w14:paraId="2D67CAD6" w14:textId="77777777" w:rsidR="000B046E" w:rsidRPr="00490CAC" w:rsidRDefault="000B046E" w:rsidP="00D017F8">
            <w:pPr>
              <w:widowControl w:val="0"/>
              <w:spacing w:before="45"/>
              <w:ind w:left="13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bc</w:t>
            </w:r>
          </w:p>
        </w:tc>
        <w:tc>
          <w:tcPr>
            <w:tcW w:w="1181" w:type="dxa"/>
            <w:gridSpan w:val="2"/>
            <w:hideMark/>
          </w:tcPr>
          <w:p w14:paraId="01DD427F" w14:textId="77777777" w:rsidR="000B046E" w:rsidRPr="00490CAC" w:rsidRDefault="000B046E" w:rsidP="00D017F8">
            <w:pPr>
              <w:widowControl w:val="0"/>
              <w:spacing w:before="45"/>
              <w:ind w:left="26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9Shereka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222" w:type="dxa"/>
            <w:gridSpan w:val="2"/>
            <w:hideMark/>
          </w:tcPr>
          <w:p w14:paraId="204CB1F1" w14:textId="77777777" w:rsidR="000B046E" w:rsidRPr="00490CAC" w:rsidRDefault="000B046E" w:rsidP="00D017F8">
            <w:pPr>
              <w:widowControl w:val="0"/>
              <w:spacing w:before="45"/>
              <w:ind w:left="24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4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  <w:spacing w:val="1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305" w:type="dxa"/>
            <w:gridSpan w:val="2"/>
            <w:hideMark/>
          </w:tcPr>
          <w:p w14:paraId="3953400C" w14:textId="77777777" w:rsidR="000B046E" w:rsidRPr="00490CAC" w:rsidRDefault="000B046E" w:rsidP="00D017F8">
            <w:pPr>
              <w:widowControl w:val="0"/>
              <w:spacing w:before="45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5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a</w:t>
            </w:r>
          </w:p>
        </w:tc>
        <w:tc>
          <w:tcPr>
            <w:tcW w:w="981" w:type="dxa"/>
            <w:gridSpan w:val="2"/>
            <w:hideMark/>
          </w:tcPr>
          <w:p w14:paraId="49CCE081" w14:textId="77777777" w:rsidR="000B046E" w:rsidRPr="00490CAC" w:rsidRDefault="000B046E" w:rsidP="00D017F8">
            <w:pPr>
              <w:widowControl w:val="0"/>
              <w:spacing w:before="45"/>
              <w:ind w:left="17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0</w:t>
            </w:r>
            <w:r w:rsidRPr="00490CAC">
              <w:rPr>
                <w:b w:val="0"/>
              </w:rPr>
              <w:t>a</w:t>
            </w:r>
            <w:r w:rsidRPr="00490CAC">
              <w:rPr>
                <w:b w:val="0"/>
                <w:spacing w:val="-1"/>
              </w:rPr>
              <w:t>-</w:t>
            </w:r>
            <w:r w:rsidRPr="00490CAC">
              <w:rPr>
                <w:b w:val="0"/>
              </w:rPr>
              <w:t>c</w:t>
            </w:r>
          </w:p>
        </w:tc>
      </w:tr>
      <w:tr w:rsidR="000B046E" w:rsidRPr="007E4E0F" w14:paraId="789FA4DA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0FCE823B" w14:textId="77777777" w:rsidR="000B046E" w:rsidRPr="00F72528" w:rsidRDefault="000B046E" w:rsidP="00D017F8">
            <w:pPr>
              <w:widowControl w:val="0"/>
              <w:spacing w:before="46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U</w:t>
            </w:r>
            <w:r w:rsidRPr="00F72528">
              <w:rPr>
                <w:b w:val="0"/>
                <w:spacing w:val="1"/>
              </w:rPr>
              <w:t>ni</w:t>
            </w:r>
            <w:r w:rsidRPr="00F72528">
              <w:rPr>
                <w:b w:val="0"/>
                <w:spacing w:val="-2"/>
              </w:rPr>
              <w:t>c</w:t>
            </w:r>
            <w:r w:rsidRPr="00F72528">
              <w:rPr>
                <w:b w:val="0"/>
              </w:rPr>
              <w:t>a</w:t>
            </w:r>
          </w:p>
        </w:tc>
        <w:tc>
          <w:tcPr>
            <w:tcW w:w="1154" w:type="dxa"/>
            <w:hideMark/>
          </w:tcPr>
          <w:p w14:paraId="0066C331" w14:textId="77777777" w:rsidR="000B046E" w:rsidRPr="00490CAC" w:rsidRDefault="000B046E" w:rsidP="00D017F8">
            <w:pPr>
              <w:widowControl w:val="0"/>
              <w:spacing w:before="46"/>
              <w:ind w:left="471"/>
              <w:rPr>
                <w:b w:val="0"/>
              </w:rPr>
            </w:pPr>
            <w:r w:rsidRPr="00490CAC">
              <w:rPr>
                <w:b w:val="0"/>
                <w:spacing w:val="1"/>
              </w:rPr>
              <w:t>5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83" w:type="dxa"/>
            <w:hideMark/>
          </w:tcPr>
          <w:p w14:paraId="015AD34C" w14:textId="77777777" w:rsidR="000B046E" w:rsidRPr="00490CAC" w:rsidRDefault="000B046E" w:rsidP="00D017F8">
            <w:pPr>
              <w:widowControl w:val="0"/>
              <w:spacing w:before="46"/>
              <w:ind w:left="242"/>
              <w:jc w:val="center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3</w:t>
            </w:r>
            <w:r w:rsidRPr="00490CAC">
              <w:rPr>
                <w:b w:val="0"/>
              </w:rPr>
              <w:t>e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1054" w:type="dxa"/>
            <w:gridSpan w:val="2"/>
            <w:hideMark/>
          </w:tcPr>
          <w:p w14:paraId="1468A956" w14:textId="77777777" w:rsidR="000B046E" w:rsidRPr="00490CAC" w:rsidRDefault="000B046E" w:rsidP="00D017F8">
            <w:pPr>
              <w:widowControl w:val="0"/>
              <w:spacing w:before="46"/>
              <w:ind w:left="245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c</w:t>
            </w:r>
            <w:r w:rsidRPr="00490CAC">
              <w:rPr>
                <w:b w:val="0"/>
                <w:spacing w:val="1"/>
              </w:rPr>
              <w:t>-</w:t>
            </w:r>
            <w:r w:rsidRPr="00490CAC">
              <w:rPr>
                <w:b w:val="0"/>
              </w:rPr>
              <w:t>e</w:t>
            </w:r>
          </w:p>
        </w:tc>
        <w:tc>
          <w:tcPr>
            <w:tcW w:w="1369" w:type="dxa"/>
            <w:gridSpan w:val="2"/>
            <w:hideMark/>
          </w:tcPr>
          <w:p w14:paraId="0E34F5DD" w14:textId="77777777" w:rsidR="000B046E" w:rsidRPr="00490CAC" w:rsidRDefault="000B046E" w:rsidP="00D017F8">
            <w:pPr>
              <w:widowControl w:val="0"/>
              <w:spacing w:before="46"/>
              <w:ind w:left="29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6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0</w:t>
            </w:r>
            <w:r w:rsidRPr="00490CAC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hideMark/>
          </w:tcPr>
          <w:p w14:paraId="20C8DF20" w14:textId="77777777" w:rsidR="000B046E" w:rsidRPr="00490CAC" w:rsidRDefault="000B046E" w:rsidP="00D017F8">
            <w:pPr>
              <w:widowControl w:val="0"/>
              <w:spacing w:before="46"/>
              <w:ind w:left="252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1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  <w:spacing w:val="1"/>
              </w:rPr>
              <w:t>b</w:t>
            </w:r>
            <w:r w:rsidRPr="00490CAC">
              <w:rPr>
                <w:b w:val="0"/>
                <w:spacing w:val="-2"/>
              </w:rPr>
              <w:t>-</w:t>
            </w:r>
            <w:r w:rsidRPr="00490CAC">
              <w:rPr>
                <w:b w:val="0"/>
              </w:rPr>
              <w:t>d</w:t>
            </w:r>
          </w:p>
        </w:tc>
        <w:tc>
          <w:tcPr>
            <w:tcW w:w="1222" w:type="dxa"/>
            <w:gridSpan w:val="2"/>
            <w:hideMark/>
          </w:tcPr>
          <w:p w14:paraId="55249F2C" w14:textId="77777777" w:rsidR="000B046E" w:rsidRPr="00490CAC" w:rsidRDefault="000B046E" w:rsidP="00D017F8">
            <w:pPr>
              <w:widowControl w:val="0"/>
              <w:spacing w:before="46"/>
              <w:ind w:left="379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8</w:t>
            </w:r>
            <w:r w:rsidRPr="00490CAC">
              <w:rPr>
                <w:b w:val="0"/>
                <w:spacing w:val="-2"/>
              </w:rPr>
              <w:t>.</w:t>
            </w:r>
            <w:r w:rsidRPr="00490CAC">
              <w:rPr>
                <w:b w:val="0"/>
                <w:spacing w:val="1"/>
              </w:rPr>
              <w:t>7</w:t>
            </w:r>
            <w:r w:rsidRPr="00490CAC">
              <w:rPr>
                <w:b w:val="0"/>
                <w:spacing w:val="-2"/>
              </w:rPr>
              <w:t>cd</w:t>
            </w:r>
          </w:p>
        </w:tc>
        <w:tc>
          <w:tcPr>
            <w:tcW w:w="1305" w:type="dxa"/>
            <w:gridSpan w:val="2"/>
            <w:hideMark/>
          </w:tcPr>
          <w:p w14:paraId="78FB3EF0" w14:textId="77777777" w:rsidR="000B046E" w:rsidRPr="00490CAC" w:rsidRDefault="000B046E" w:rsidP="00D017F8">
            <w:pPr>
              <w:widowControl w:val="0"/>
              <w:spacing w:before="46"/>
              <w:ind w:left="241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1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d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  <w:tc>
          <w:tcPr>
            <w:tcW w:w="981" w:type="dxa"/>
            <w:gridSpan w:val="2"/>
            <w:hideMark/>
          </w:tcPr>
          <w:p w14:paraId="59AA62DD" w14:textId="77777777" w:rsidR="000B046E" w:rsidRPr="00490CAC" w:rsidRDefault="000B046E" w:rsidP="00D017F8">
            <w:pPr>
              <w:widowControl w:val="0"/>
              <w:spacing w:before="46"/>
              <w:ind w:left="184"/>
              <w:jc w:val="right"/>
              <w:rPr>
                <w:b w:val="0"/>
              </w:rPr>
            </w:pPr>
            <w:r w:rsidRPr="00490CAC">
              <w:rPr>
                <w:b w:val="0"/>
                <w:spacing w:val="1"/>
              </w:rPr>
              <w:t>2</w:t>
            </w:r>
            <w:r w:rsidRPr="00490CAC">
              <w:rPr>
                <w:b w:val="0"/>
                <w:spacing w:val="-1"/>
              </w:rPr>
              <w:t>3</w:t>
            </w:r>
            <w:r w:rsidRPr="00490CAC">
              <w:rPr>
                <w:b w:val="0"/>
              </w:rPr>
              <w:t>.</w:t>
            </w:r>
            <w:r w:rsidRPr="00490CAC">
              <w:rPr>
                <w:b w:val="0"/>
                <w:spacing w:val="-1"/>
              </w:rPr>
              <w:t>7</w:t>
            </w:r>
            <w:r w:rsidRPr="00490CAC">
              <w:rPr>
                <w:b w:val="0"/>
                <w:spacing w:val="1"/>
              </w:rPr>
              <w:t>d</w:t>
            </w:r>
            <w:r w:rsidRPr="00490CAC">
              <w:rPr>
                <w:b w:val="0"/>
                <w:spacing w:val="-3"/>
              </w:rPr>
              <w:t>-</w:t>
            </w:r>
            <w:r w:rsidRPr="00490CAC">
              <w:rPr>
                <w:b w:val="0"/>
              </w:rPr>
              <w:t>g</w:t>
            </w:r>
          </w:p>
        </w:tc>
      </w:tr>
      <w:tr w:rsidR="000B046E" w:rsidRPr="007E4E0F" w14:paraId="38F2655E" w14:textId="77777777" w:rsidTr="00D017F8">
        <w:trPr>
          <w:gridAfter w:val="1"/>
          <w:wAfter w:w="188" w:type="dxa"/>
          <w:trHeight w:hRule="exact" w:val="350"/>
        </w:trPr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F8446F8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-1"/>
              </w:rPr>
              <w:t>W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n</w:t>
            </w:r>
            <w:r w:rsidRPr="00F72528">
              <w:rPr>
                <w:b w:val="0"/>
                <w:spacing w:val="1"/>
              </w:rPr>
              <w:t>j</w:t>
            </w:r>
            <w:r w:rsidRPr="00F72528">
              <w:rPr>
                <w:b w:val="0"/>
                <w:spacing w:val="-1"/>
              </w:rPr>
              <w:t>i</w:t>
            </w:r>
            <w:r w:rsidRPr="00F72528">
              <w:rPr>
                <w:b w:val="0"/>
                <w:spacing w:val="1"/>
              </w:rPr>
              <w:t>k</w:t>
            </w:r>
            <w:r w:rsidRPr="00F72528">
              <w:rPr>
                <w:b w:val="0"/>
              </w:rPr>
              <w:t>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A350AA" w14:textId="77777777" w:rsidR="000B046E" w:rsidRPr="00F72528" w:rsidRDefault="000B046E" w:rsidP="00D017F8">
            <w:pPr>
              <w:widowControl w:val="0"/>
              <w:spacing w:before="45"/>
              <w:ind w:left="320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  <w:spacing w:val="1"/>
              </w:rPr>
              <w:t>b</w:t>
            </w:r>
            <w:r w:rsidRPr="00F72528">
              <w:rPr>
                <w:b w:val="0"/>
              </w:rPr>
              <w:t>c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45A68EC" w14:textId="77777777" w:rsidR="000B046E" w:rsidRPr="00F72528" w:rsidRDefault="000B046E" w:rsidP="00D017F8">
            <w:pPr>
              <w:widowControl w:val="0"/>
              <w:spacing w:before="45"/>
              <w:ind w:left="144"/>
              <w:jc w:val="center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-</w:t>
            </w:r>
            <w:r w:rsidRPr="00F72528">
              <w:rPr>
                <w:b w:val="0"/>
              </w:rPr>
              <w:t>c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77CD13" w14:textId="77777777" w:rsidR="000B046E" w:rsidRPr="00F72528" w:rsidRDefault="000B046E" w:rsidP="00D017F8">
            <w:pPr>
              <w:widowControl w:val="0"/>
              <w:spacing w:before="45"/>
              <w:ind w:left="156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  <w:spacing w:val="1"/>
              </w:rPr>
              <w:t>b</w:t>
            </w:r>
            <w:r w:rsidRPr="00F72528">
              <w:rPr>
                <w:b w:val="0"/>
              </w:rPr>
              <w:t>c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03133D" w14:textId="77777777" w:rsidR="000B046E" w:rsidRPr="00F72528" w:rsidRDefault="000B046E" w:rsidP="00D017F8">
            <w:pPr>
              <w:widowControl w:val="0"/>
              <w:spacing w:before="45"/>
              <w:ind w:left="29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9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</w:rPr>
              <w:t>c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05F3FC" w14:textId="77777777" w:rsidR="000B046E" w:rsidRPr="00F72528" w:rsidRDefault="000B046E" w:rsidP="00D017F8">
            <w:pPr>
              <w:widowControl w:val="0"/>
              <w:spacing w:before="45"/>
              <w:ind w:left="278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  <w:spacing w:val="1"/>
              </w:rPr>
              <w:t>a</w:t>
            </w:r>
            <w:r w:rsidRPr="00F72528">
              <w:rPr>
                <w:b w:val="0"/>
                <w:spacing w:val="-1"/>
              </w:rPr>
              <w:t>-</w:t>
            </w:r>
            <w:r w:rsidRPr="00F72528">
              <w:rPr>
                <w:b w:val="0"/>
              </w:rPr>
              <w:t>d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6DE8CE" w14:textId="77777777" w:rsidR="000B046E" w:rsidRPr="00F72528" w:rsidRDefault="000B046E" w:rsidP="00D017F8">
            <w:pPr>
              <w:widowControl w:val="0"/>
              <w:spacing w:before="45"/>
              <w:ind w:left="297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  <w:spacing w:val="1"/>
              </w:rPr>
              <w:t>ab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891401" w14:textId="77777777" w:rsidR="000B046E" w:rsidRPr="00F72528" w:rsidRDefault="000B046E" w:rsidP="00D017F8">
            <w:pPr>
              <w:widowControl w:val="0"/>
              <w:spacing w:before="45"/>
              <w:ind w:left="301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  <w:spacing w:val="1"/>
              </w:rPr>
              <w:t>bc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D15D3A" w14:textId="77777777" w:rsidR="000B046E" w:rsidRPr="00F72528" w:rsidRDefault="000B046E" w:rsidP="00D017F8">
            <w:pPr>
              <w:widowControl w:val="0"/>
              <w:spacing w:before="45"/>
              <w:ind w:left="24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  <w:spacing w:val="1"/>
              </w:rPr>
              <w:t>ab</w:t>
            </w:r>
          </w:p>
        </w:tc>
      </w:tr>
      <w:tr w:rsidR="000B046E" w:rsidRPr="007E4E0F" w14:paraId="47D6A2FD" w14:textId="77777777" w:rsidTr="00D017F8">
        <w:trPr>
          <w:gridAfter w:val="1"/>
          <w:wAfter w:w="188" w:type="dxa"/>
          <w:trHeight w:hRule="exact" w:val="286"/>
        </w:trPr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627A52F" w14:textId="77777777" w:rsidR="000B046E" w:rsidRPr="00F72528" w:rsidRDefault="000B046E" w:rsidP="00D017F8">
            <w:pPr>
              <w:widowControl w:val="0"/>
              <w:spacing w:before="16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M</w:t>
            </w:r>
            <w:r w:rsidRPr="00F72528">
              <w:rPr>
                <w:b w:val="0"/>
                <w:spacing w:val="-2"/>
              </w:rPr>
              <w:t>e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1"/>
              </w:rPr>
              <w:t>n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9F8D456" w14:textId="77777777" w:rsidR="000B046E" w:rsidRPr="00F72528" w:rsidRDefault="000B046E" w:rsidP="00D017F8">
            <w:pPr>
              <w:widowControl w:val="0"/>
              <w:spacing w:before="16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</w:t>
            </w: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</w:rPr>
              <w:t>.7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9F6E665" w14:textId="77777777" w:rsidR="000B046E" w:rsidRPr="00F72528" w:rsidRDefault="000B046E" w:rsidP="00D017F8">
            <w:pPr>
              <w:widowControl w:val="0"/>
              <w:spacing w:before="16"/>
              <w:ind w:left="653"/>
              <w:jc w:val="center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.9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FF193F8" w14:textId="77777777" w:rsidR="000B046E" w:rsidRPr="00F72528" w:rsidRDefault="000B046E" w:rsidP="00D017F8">
            <w:pPr>
              <w:widowControl w:val="0"/>
              <w:spacing w:before="16"/>
              <w:ind w:left="67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.8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1C684C9" w14:textId="77777777" w:rsidR="000B046E" w:rsidRPr="00F72528" w:rsidRDefault="000B046E" w:rsidP="00D017F8">
            <w:pPr>
              <w:widowControl w:val="0"/>
              <w:spacing w:before="16"/>
              <w:ind w:left="541" w:right="49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.7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7E0D7E1" w14:textId="77777777" w:rsidR="000B046E" w:rsidRPr="00F72528" w:rsidRDefault="000B046E" w:rsidP="00D017F8">
            <w:pPr>
              <w:widowControl w:val="0"/>
              <w:spacing w:before="16"/>
              <w:ind w:left="770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  <w:spacing w:val="1"/>
              </w:rPr>
              <w:t>.</w:t>
            </w:r>
            <w:r w:rsidRPr="00F72528">
              <w:rPr>
                <w:b w:val="0"/>
              </w:rPr>
              <w:t>7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7C6A9CE" w14:textId="77777777" w:rsidR="000B046E" w:rsidRPr="00F72528" w:rsidRDefault="000B046E" w:rsidP="00D017F8">
            <w:pPr>
              <w:widowControl w:val="0"/>
              <w:spacing w:before="16"/>
              <w:ind w:left="737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  <w:spacing w:val="1"/>
              </w:rPr>
              <w:t>.</w:t>
            </w:r>
            <w:r w:rsidRPr="00F72528">
              <w:rPr>
                <w:b w:val="0"/>
              </w:rPr>
              <w:t>2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B6D2039" w14:textId="77777777" w:rsidR="000B046E" w:rsidRPr="00F72528" w:rsidRDefault="000B046E" w:rsidP="00D017F8">
            <w:pPr>
              <w:widowControl w:val="0"/>
              <w:spacing w:before="16"/>
              <w:ind w:right="8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</w:rPr>
              <w:t>.9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47A0320" w14:textId="77777777" w:rsidR="000B046E" w:rsidRPr="00F72528" w:rsidRDefault="000B046E" w:rsidP="00D017F8">
            <w:pPr>
              <w:widowControl w:val="0"/>
              <w:spacing w:before="16"/>
              <w:ind w:left="619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.4</w:t>
            </w:r>
          </w:p>
        </w:tc>
      </w:tr>
      <w:tr w:rsidR="000B046E" w:rsidRPr="007E4E0F" w14:paraId="1011568F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10379EE0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  <w:spacing w:val="1"/>
              </w:rPr>
              <w:t>C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%</w:t>
            </w:r>
          </w:p>
        </w:tc>
        <w:tc>
          <w:tcPr>
            <w:tcW w:w="1154" w:type="dxa"/>
            <w:hideMark/>
          </w:tcPr>
          <w:p w14:paraId="40D6BE7B" w14:textId="77777777" w:rsidR="000B046E" w:rsidRPr="00F72528" w:rsidRDefault="000B046E" w:rsidP="00D017F8">
            <w:pPr>
              <w:widowControl w:val="0"/>
              <w:spacing w:before="45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</w:t>
            </w:r>
            <w:r w:rsidRPr="00F72528">
              <w:rPr>
                <w:b w:val="0"/>
                <w:spacing w:val="1"/>
              </w:rPr>
              <w:t>5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.2</w:t>
            </w:r>
          </w:p>
        </w:tc>
        <w:tc>
          <w:tcPr>
            <w:tcW w:w="1283" w:type="dxa"/>
            <w:hideMark/>
          </w:tcPr>
          <w:p w14:paraId="09565CFD" w14:textId="77777777" w:rsidR="000B046E" w:rsidRPr="00F72528" w:rsidRDefault="000B046E" w:rsidP="00D017F8">
            <w:pPr>
              <w:widowControl w:val="0"/>
              <w:spacing w:before="45"/>
              <w:ind w:left="653"/>
              <w:jc w:val="center"/>
              <w:rPr>
                <w:b w:val="0"/>
              </w:rPr>
            </w:pPr>
            <w:r w:rsidRPr="00F72528">
              <w:rPr>
                <w:b w:val="0"/>
                <w:spacing w:val="1"/>
              </w:rPr>
              <w:t>5</w:t>
            </w:r>
            <w:r w:rsidRPr="00F72528">
              <w:rPr>
                <w:b w:val="0"/>
                <w:spacing w:val="-1"/>
              </w:rPr>
              <w:t>1</w:t>
            </w:r>
            <w:r w:rsidRPr="00F72528">
              <w:rPr>
                <w:b w:val="0"/>
              </w:rPr>
              <w:t>.8</w:t>
            </w:r>
          </w:p>
        </w:tc>
        <w:tc>
          <w:tcPr>
            <w:tcW w:w="1054" w:type="dxa"/>
            <w:gridSpan w:val="2"/>
            <w:hideMark/>
          </w:tcPr>
          <w:p w14:paraId="513A0364" w14:textId="77777777" w:rsidR="000B046E" w:rsidRPr="00F72528" w:rsidRDefault="000B046E" w:rsidP="00D017F8">
            <w:pPr>
              <w:widowControl w:val="0"/>
              <w:spacing w:before="45"/>
              <w:ind w:left="67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6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</w:rPr>
              <w:t>.2</w:t>
            </w:r>
          </w:p>
        </w:tc>
        <w:tc>
          <w:tcPr>
            <w:tcW w:w="1369" w:type="dxa"/>
            <w:gridSpan w:val="2"/>
            <w:hideMark/>
          </w:tcPr>
          <w:p w14:paraId="39A0F6FC" w14:textId="77777777" w:rsidR="000B046E" w:rsidRPr="00F72528" w:rsidRDefault="000B046E" w:rsidP="00D017F8">
            <w:pPr>
              <w:widowControl w:val="0"/>
              <w:spacing w:before="45"/>
              <w:ind w:left="541" w:right="49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8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</w:rPr>
              <w:t>.1</w:t>
            </w:r>
          </w:p>
        </w:tc>
        <w:tc>
          <w:tcPr>
            <w:tcW w:w="1181" w:type="dxa"/>
            <w:gridSpan w:val="2"/>
            <w:hideMark/>
          </w:tcPr>
          <w:p w14:paraId="6F2FEB59" w14:textId="77777777" w:rsidR="000B046E" w:rsidRPr="00F72528" w:rsidRDefault="000B046E" w:rsidP="00D017F8">
            <w:pPr>
              <w:widowControl w:val="0"/>
              <w:spacing w:before="45"/>
              <w:ind w:left="770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4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.8</w:t>
            </w:r>
          </w:p>
        </w:tc>
        <w:tc>
          <w:tcPr>
            <w:tcW w:w="1222" w:type="dxa"/>
            <w:gridSpan w:val="2"/>
            <w:hideMark/>
          </w:tcPr>
          <w:p w14:paraId="1C64B251" w14:textId="77777777" w:rsidR="000B046E" w:rsidRPr="00F72528" w:rsidRDefault="000B046E" w:rsidP="00D017F8">
            <w:pPr>
              <w:widowControl w:val="0"/>
              <w:spacing w:before="45"/>
              <w:ind w:left="737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.5</w:t>
            </w:r>
          </w:p>
        </w:tc>
        <w:tc>
          <w:tcPr>
            <w:tcW w:w="1305" w:type="dxa"/>
            <w:gridSpan w:val="2"/>
            <w:hideMark/>
          </w:tcPr>
          <w:p w14:paraId="5E198000" w14:textId="77777777" w:rsidR="000B046E" w:rsidRPr="00F72528" w:rsidRDefault="000B046E" w:rsidP="00D017F8">
            <w:pPr>
              <w:widowControl w:val="0"/>
              <w:spacing w:before="45"/>
              <w:ind w:right="83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.4</w:t>
            </w:r>
          </w:p>
        </w:tc>
        <w:tc>
          <w:tcPr>
            <w:tcW w:w="981" w:type="dxa"/>
            <w:gridSpan w:val="2"/>
            <w:hideMark/>
          </w:tcPr>
          <w:p w14:paraId="13507125" w14:textId="77777777" w:rsidR="000B046E" w:rsidRPr="00F72528" w:rsidRDefault="000B046E" w:rsidP="00D017F8">
            <w:pPr>
              <w:widowControl w:val="0"/>
              <w:spacing w:before="45"/>
              <w:ind w:left="655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1</w:t>
            </w:r>
            <w:r w:rsidRPr="00F72528">
              <w:rPr>
                <w:b w:val="0"/>
              </w:rPr>
              <w:t>.1</w:t>
            </w:r>
          </w:p>
        </w:tc>
      </w:tr>
      <w:tr w:rsidR="000B046E" w:rsidRPr="007E4E0F" w14:paraId="2DCEDE19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043275AF" w14:textId="77777777" w:rsidR="000B046E" w:rsidRPr="00F72528" w:rsidRDefault="000B046E" w:rsidP="00D017F8">
            <w:pPr>
              <w:widowControl w:val="0"/>
              <w:spacing w:before="46"/>
              <w:ind w:left="104"/>
              <w:rPr>
                <w:b w:val="0"/>
              </w:rPr>
            </w:pPr>
            <w:r w:rsidRPr="00F72528">
              <w:rPr>
                <w:b w:val="0"/>
              </w:rPr>
              <w:t>LS</w:t>
            </w:r>
            <w:r w:rsidRPr="00F72528">
              <w:rPr>
                <w:b w:val="0"/>
                <w:spacing w:val="-1"/>
              </w:rPr>
              <w:t>D(P</w:t>
            </w:r>
            <w:r w:rsidRPr="00F72528">
              <w:rPr>
                <w:b w:val="0"/>
              </w:rPr>
              <w:t>≤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05</w:t>
            </w:r>
            <w:r w:rsidRPr="00F72528">
              <w:rPr>
                <w:b w:val="0"/>
              </w:rPr>
              <w:t>)</w:t>
            </w:r>
            <w:r w:rsidRPr="00F72528">
              <w:rPr>
                <w:b w:val="0"/>
                <w:spacing w:val="-1"/>
              </w:rPr>
              <w:t xml:space="preserve"> </w:t>
            </w:r>
            <w:r w:rsidRPr="00F72528">
              <w:rPr>
                <w:b w:val="0"/>
              </w:rPr>
              <w:t>V</w:t>
            </w:r>
          </w:p>
        </w:tc>
        <w:tc>
          <w:tcPr>
            <w:tcW w:w="1154" w:type="dxa"/>
            <w:hideMark/>
          </w:tcPr>
          <w:p w14:paraId="1ED963DD" w14:textId="77777777" w:rsidR="000B046E" w:rsidRPr="00F72528" w:rsidRDefault="000B046E" w:rsidP="00D017F8">
            <w:pPr>
              <w:widowControl w:val="0"/>
              <w:spacing w:before="46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 </w:t>
            </w: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.0</w:t>
            </w:r>
          </w:p>
        </w:tc>
        <w:tc>
          <w:tcPr>
            <w:tcW w:w="1283" w:type="dxa"/>
            <w:hideMark/>
          </w:tcPr>
          <w:p w14:paraId="14D8CBFC" w14:textId="77777777" w:rsidR="000B046E" w:rsidRPr="00F72528" w:rsidRDefault="000B046E" w:rsidP="00D017F8">
            <w:pPr>
              <w:widowControl w:val="0"/>
              <w:spacing w:before="46"/>
              <w:ind w:left="653"/>
              <w:jc w:val="center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3</w:t>
            </w:r>
            <w:r w:rsidRPr="00F72528">
              <w:rPr>
                <w:b w:val="0"/>
              </w:rPr>
              <w:t>.8</w:t>
            </w:r>
          </w:p>
        </w:tc>
        <w:tc>
          <w:tcPr>
            <w:tcW w:w="1054" w:type="dxa"/>
            <w:gridSpan w:val="2"/>
            <w:hideMark/>
          </w:tcPr>
          <w:p w14:paraId="5C164CF3" w14:textId="77777777" w:rsidR="000B046E" w:rsidRPr="00F72528" w:rsidRDefault="000B046E" w:rsidP="00D017F8">
            <w:pPr>
              <w:widowControl w:val="0"/>
              <w:spacing w:before="46"/>
              <w:ind w:left="67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7</w:t>
            </w:r>
            <w:r w:rsidRPr="00F72528">
              <w:rPr>
                <w:b w:val="0"/>
              </w:rPr>
              <w:t>.7</w:t>
            </w:r>
          </w:p>
        </w:tc>
        <w:tc>
          <w:tcPr>
            <w:tcW w:w="1369" w:type="dxa"/>
            <w:gridSpan w:val="2"/>
            <w:hideMark/>
          </w:tcPr>
          <w:p w14:paraId="5E92EE47" w14:textId="77777777" w:rsidR="000B046E" w:rsidRPr="00F72528" w:rsidRDefault="000B046E" w:rsidP="00D017F8">
            <w:pPr>
              <w:widowControl w:val="0"/>
              <w:spacing w:before="46"/>
              <w:ind w:left="541" w:right="49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.3</w:t>
            </w:r>
          </w:p>
        </w:tc>
        <w:tc>
          <w:tcPr>
            <w:tcW w:w="1181" w:type="dxa"/>
            <w:gridSpan w:val="2"/>
            <w:hideMark/>
          </w:tcPr>
          <w:p w14:paraId="45CBF821" w14:textId="77777777" w:rsidR="000B046E" w:rsidRPr="00F72528" w:rsidRDefault="000B046E" w:rsidP="00D017F8">
            <w:pPr>
              <w:widowControl w:val="0"/>
              <w:spacing w:before="46"/>
              <w:ind w:left="770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6</w:t>
            </w:r>
            <w:r w:rsidRPr="00F72528">
              <w:rPr>
                <w:b w:val="0"/>
              </w:rPr>
              <w:t>.1</w:t>
            </w:r>
          </w:p>
        </w:tc>
        <w:tc>
          <w:tcPr>
            <w:tcW w:w="1222" w:type="dxa"/>
            <w:gridSpan w:val="2"/>
            <w:hideMark/>
          </w:tcPr>
          <w:p w14:paraId="3CFAD7C4" w14:textId="77777777" w:rsidR="000B046E" w:rsidRPr="00F72528" w:rsidRDefault="000B046E" w:rsidP="00D017F8">
            <w:pPr>
              <w:widowControl w:val="0"/>
              <w:spacing w:before="46"/>
              <w:ind w:left="818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7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</w:rPr>
              <w:t>6</w:t>
            </w:r>
          </w:p>
        </w:tc>
        <w:tc>
          <w:tcPr>
            <w:tcW w:w="1305" w:type="dxa"/>
            <w:gridSpan w:val="2"/>
            <w:hideMark/>
          </w:tcPr>
          <w:p w14:paraId="7E344281" w14:textId="77777777" w:rsidR="000B046E" w:rsidRPr="00F72528" w:rsidRDefault="000B046E" w:rsidP="00D017F8">
            <w:pPr>
              <w:widowControl w:val="0"/>
              <w:spacing w:before="46"/>
              <w:ind w:right="8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4</w:t>
            </w:r>
            <w:r w:rsidRPr="00F72528">
              <w:rPr>
                <w:b w:val="0"/>
              </w:rPr>
              <w:t>.1</w:t>
            </w:r>
          </w:p>
        </w:tc>
        <w:tc>
          <w:tcPr>
            <w:tcW w:w="981" w:type="dxa"/>
            <w:gridSpan w:val="2"/>
            <w:hideMark/>
          </w:tcPr>
          <w:p w14:paraId="35E859EE" w14:textId="77777777" w:rsidR="000B046E" w:rsidRPr="00F72528" w:rsidRDefault="000B046E" w:rsidP="00D017F8">
            <w:pPr>
              <w:widowControl w:val="0"/>
              <w:spacing w:before="46"/>
              <w:ind w:left="655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1</w:t>
            </w:r>
            <w:r w:rsidRPr="00F72528">
              <w:rPr>
                <w:b w:val="0"/>
                <w:spacing w:val="-1"/>
              </w:rPr>
              <w:t>2</w:t>
            </w:r>
            <w:r w:rsidRPr="00F72528">
              <w:rPr>
                <w:b w:val="0"/>
              </w:rPr>
              <w:t>.6</w:t>
            </w:r>
          </w:p>
        </w:tc>
      </w:tr>
      <w:tr w:rsidR="000B046E" w:rsidRPr="007E4E0F" w14:paraId="31499762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742B285D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</w:rPr>
              <w:t xml:space="preserve">P 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l</w:t>
            </w:r>
            <w:r w:rsidRPr="00F72528">
              <w:rPr>
                <w:b w:val="0"/>
                <w:spacing w:val="1"/>
              </w:rPr>
              <w:t>u</w:t>
            </w:r>
            <w:r w:rsidRPr="00F72528">
              <w:rPr>
                <w:b w:val="0"/>
              </w:rPr>
              <w:t>e</w:t>
            </w:r>
            <w:r w:rsidRPr="00F72528">
              <w:rPr>
                <w:b w:val="0"/>
                <w:spacing w:val="1"/>
              </w:rPr>
              <w:t xml:space="preserve"> </w:t>
            </w:r>
            <w:r w:rsidRPr="00F72528">
              <w:rPr>
                <w:b w:val="0"/>
                <w:spacing w:val="-1"/>
              </w:rPr>
              <w:t>(V</w:t>
            </w:r>
            <w:r w:rsidRPr="00F72528">
              <w:rPr>
                <w:b w:val="0"/>
              </w:rPr>
              <w:t>)</w:t>
            </w:r>
          </w:p>
        </w:tc>
        <w:tc>
          <w:tcPr>
            <w:tcW w:w="1154" w:type="dxa"/>
            <w:hideMark/>
          </w:tcPr>
          <w:p w14:paraId="36B87C56" w14:textId="77777777" w:rsidR="000B046E" w:rsidRPr="00F72528" w:rsidRDefault="000B046E" w:rsidP="00D017F8">
            <w:pPr>
              <w:widowControl w:val="0"/>
              <w:spacing w:before="45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1</w:t>
            </w:r>
          </w:p>
        </w:tc>
        <w:tc>
          <w:tcPr>
            <w:tcW w:w="1283" w:type="dxa"/>
            <w:hideMark/>
          </w:tcPr>
          <w:p w14:paraId="5E86AF28" w14:textId="77777777" w:rsidR="000B046E" w:rsidRPr="00F72528" w:rsidRDefault="000B046E" w:rsidP="00D017F8">
            <w:pPr>
              <w:widowControl w:val="0"/>
              <w:spacing w:before="45"/>
              <w:ind w:left="573"/>
              <w:jc w:val="center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2</w:t>
            </w:r>
          </w:p>
        </w:tc>
        <w:tc>
          <w:tcPr>
            <w:tcW w:w="1054" w:type="dxa"/>
            <w:gridSpan w:val="2"/>
            <w:hideMark/>
          </w:tcPr>
          <w:p w14:paraId="6FFA690B" w14:textId="77777777" w:rsidR="000B046E" w:rsidRPr="00F72528" w:rsidRDefault="000B046E" w:rsidP="00D017F8">
            <w:pPr>
              <w:widowControl w:val="0"/>
              <w:spacing w:before="45"/>
              <w:ind w:left="595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1</w:t>
            </w:r>
          </w:p>
        </w:tc>
        <w:tc>
          <w:tcPr>
            <w:tcW w:w="1369" w:type="dxa"/>
            <w:gridSpan w:val="2"/>
            <w:hideMark/>
          </w:tcPr>
          <w:p w14:paraId="749CD131" w14:textId="77777777" w:rsidR="000B046E" w:rsidRPr="00F72528" w:rsidRDefault="000B046E" w:rsidP="00D017F8">
            <w:pPr>
              <w:widowControl w:val="0"/>
              <w:spacing w:before="45"/>
              <w:ind w:left="461" w:right="49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07</w:t>
            </w:r>
          </w:p>
        </w:tc>
        <w:tc>
          <w:tcPr>
            <w:tcW w:w="1181" w:type="dxa"/>
            <w:gridSpan w:val="2"/>
            <w:hideMark/>
          </w:tcPr>
          <w:p w14:paraId="3F122AEE" w14:textId="77777777" w:rsidR="000B046E" w:rsidRPr="00F72528" w:rsidRDefault="000B046E" w:rsidP="00D017F8">
            <w:pPr>
              <w:widowControl w:val="0"/>
              <w:spacing w:before="45"/>
              <w:ind w:left="691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5</w:t>
            </w:r>
          </w:p>
        </w:tc>
        <w:tc>
          <w:tcPr>
            <w:tcW w:w="1222" w:type="dxa"/>
            <w:gridSpan w:val="2"/>
            <w:hideMark/>
          </w:tcPr>
          <w:p w14:paraId="3705B61E" w14:textId="77777777" w:rsidR="000B046E" w:rsidRPr="00F72528" w:rsidRDefault="000B046E" w:rsidP="00D017F8">
            <w:pPr>
              <w:widowControl w:val="0"/>
              <w:spacing w:before="45"/>
              <w:ind w:left="657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8</w:t>
            </w:r>
          </w:p>
        </w:tc>
        <w:tc>
          <w:tcPr>
            <w:tcW w:w="1305" w:type="dxa"/>
            <w:gridSpan w:val="2"/>
            <w:hideMark/>
          </w:tcPr>
          <w:p w14:paraId="71286594" w14:textId="77777777" w:rsidR="000B046E" w:rsidRPr="00F72528" w:rsidRDefault="000B046E" w:rsidP="00D017F8">
            <w:pPr>
              <w:widowControl w:val="0"/>
              <w:spacing w:before="45"/>
              <w:ind w:right="8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1</w:t>
            </w:r>
          </w:p>
        </w:tc>
        <w:tc>
          <w:tcPr>
            <w:tcW w:w="981" w:type="dxa"/>
            <w:gridSpan w:val="2"/>
            <w:hideMark/>
          </w:tcPr>
          <w:p w14:paraId="35CDBFF3" w14:textId="77777777" w:rsidR="000B046E" w:rsidRPr="00F72528" w:rsidRDefault="000B046E" w:rsidP="00D017F8">
            <w:pPr>
              <w:widowControl w:val="0"/>
              <w:spacing w:before="45"/>
              <w:ind w:left="575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1"/>
              </w:rPr>
              <w:t>0</w:t>
            </w:r>
            <w:r w:rsidRPr="00F72528">
              <w:rPr>
                <w:b w:val="0"/>
              </w:rPr>
              <w:t>1</w:t>
            </w:r>
          </w:p>
        </w:tc>
      </w:tr>
      <w:tr w:rsidR="000B046E" w:rsidRPr="007E4E0F" w14:paraId="4C40B984" w14:textId="77777777" w:rsidTr="00D017F8">
        <w:trPr>
          <w:gridAfter w:val="1"/>
          <w:wAfter w:w="188" w:type="dxa"/>
          <w:trHeight w:hRule="exact" w:val="319"/>
        </w:trPr>
        <w:tc>
          <w:tcPr>
            <w:tcW w:w="1490" w:type="dxa"/>
            <w:hideMark/>
          </w:tcPr>
          <w:p w14:paraId="6F4156BA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</w:rPr>
              <w:t xml:space="preserve">P 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l</w:t>
            </w:r>
            <w:r w:rsidRPr="00F72528">
              <w:rPr>
                <w:b w:val="0"/>
                <w:spacing w:val="1"/>
              </w:rPr>
              <w:t>u</w:t>
            </w:r>
            <w:r w:rsidRPr="00F72528">
              <w:rPr>
                <w:b w:val="0"/>
              </w:rPr>
              <w:t>e</w:t>
            </w:r>
            <w:r w:rsidRPr="00F72528">
              <w:rPr>
                <w:b w:val="0"/>
                <w:spacing w:val="1"/>
              </w:rPr>
              <w:t xml:space="preserve"> </w:t>
            </w:r>
            <w:r w:rsidRPr="00F72528">
              <w:rPr>
                <w:b w:val="0"/>
                <w:spacing w:val="-1"/>
              </w:rPr>
              <w:t>(</w:t>
            </w:r>
            <w:r w:rsidRPr="00F72528">
              <w:rPr>
                <w:b w:val="0"/>
                <w:spacing w:val="-3"/>
              </w:rPr>
              <w:t>I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)</w:t>
            </w:r>
          </w:p>
        </w:tc>
        <w:tc>
          <w:tcPr>
            <w:tcW w:w="1154" w:type="dxa"/>
            <w:hideMark/>
          </w:tcPr>
          <w:p w14:paraId="38A90C64" w14:textId="77777777" w:rsidR="000B046E" w:rsidRPr="00F72528" w:rsidRDefault="000B046E" w:rsidP="00D017F8">
            <w:pPr>
              <w:widowControl w:val="0"/>
              <w:spacing w:before="45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3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6</w:t>
            </w:r>
          </w:p>
        </w:tc>
        <w:tc>
          <w:tcPr>
            <w:tcW w:w="1283" w:type="dxa"/>
          </w:tcPr>
          <w:p w14:paraId="484D24AE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054" w:type="dxa"/>
            <w:gridSpan w:val="2"/>
            <w:hideMark/>
          </w:tcPr>
          <w:p w14:paraId="52850492" w14:textId="77777777" w:rsidR="000B046E" w:rsidRPr="00F72528" w:rsidRDefault="000B046E" w:rsidP="00D017F8">
            <w:pPr>
              <w:widowControl w:val="0"/>
              <w:spacing w:before="45"/>
              <w:ind w:left="595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5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7</w:t>
            </w:r>
          </w:p>
        </w:tc>
        <w:tc>
          <w:tcPr>
            <w:tcW w:w="1369" w:type="dxa"/>
            <w:gridSpan w:val="2"/>
          </w:tcPr>
          <w:p w14:paraId="540D3B51" w14:textId="77777777" w:rsidR="000B046E" w:rsidRPr="00F72528" w:rsidRDefault="000B046E" w:rsidP="00D017F8">
            <w:pPr>
              <w:widowControl w:val="0"/>
              <w:ind w:right="49"/>
              <w:jc w:val="right"/>
              <w:rPr>
                <w:b w:val="0"/>
              </w:rPr>
            </w:pPr>
          </w:p>
        </w:tc>
        <w:tc>
          <w:tcPr>
            <w:tcW w:w="1181" w:type="dxa"/>
            <w:gridSpan w:val="2"/>
            <w:hideMark/>
          </w:tcPr>
          <w:p w14:paraId="1AA969F2" w14:textId="77777777" w:rsidR="000B046E" w:rsidRPr="00F72528" w:rsidRDefault="000B046E" w:rsidP="00D017F8">
            <w:pPr>
              <w:widowControl w:val="0"/>
              <w:spacing w:before="45"/>
              <w:ind w:left="691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1</w:t>
            </w:r>
            <w:r w:rsidRPr="00F72528">
              <w:rPr>
                <w:b w:val="0"/>
              </w:rPr>
              <w:t>0</w:t>
            </w:r>
          </w:p>
        </w:tc>
        <w:tc>
          <w:tcPr>
            <w:tcW w:w="1222" w:type="dxa"/>
            <w:gridSpan w:val="2"/>
          </w:tcPr>
          <w:p w14:paraId="70522262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305" w:type="dxa"/>
            <w:gridSpan w:val="2"/>
            <w:hideMark/>
          </w:tcPr>
          <w:p w14:paraId="19FDEFA8" w14:textId="77777777" w:rsidR="000B046E" w:rsidRPr="00F72528" w:rsidRDefault="000B046E" w:rsidP="00D017F8">
            <w:pPr>
              <w:widowControl w:val="0"/>
              <w:spacing w:before="45"/>
              <w:ind w:right="84"/>
              <w:jc w:val="right"/>
              <w:rPr>
                <w:b w:val="0"/>
              </w:rPr>
            </w:pP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2</w:t>
            </w:r>
            <w:r w:rsidRPr="00F72528">
              <w:rPr>
                <w:b w:val="0"/>
                <w:spacing w:val="-1"/>
              </w:rPr>
              <w:t>8</w:t>
            </w:r>
            <w:r w:rsidRPr="00F72528">
              <w:rPr>
                <w:b w:val="0"/>
              </w:rPr>
              <w:t>2</w:t>
            </w:r>
          </w:p>
        </w:tc>
        <w:tc>
          <w:tcPr>
            <w:tcW w:w="981" w:type="dxa"/>
            <w:gridSpan w:val="2"/>
          </w:tcPr>
          <w:p w14:paraId="3DDFC2CB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</w:tr>
      <w:tr w:rsidR="000B046E" w:rsidRPr="007E4E0F" w14:paraId="27F2D805" w14:textId="77777777" w:rsidTr="00D017F8">
        <w:trPr>
          <w:gridAfter w:val="1"/>
          <w:wAfter w:w="188" w:type="dxa"/>
          <w:trHeight w:hRule="exact" w:val="288"/>
        </w:trPr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19D9A3" w14:textId="77777777" w:rsidR="000B046E" w:rsidRPr="00F72528" w:rsidRDefault="000B046E" w:rsidP="00D017F8">
            <w:pPr>
              <w:widowControl w:val="0"/>
              <w:spacing w:before="45"/>
              <w:ind w:left="104"/>
              <w:rPr>
                <w:b w:val="0"/>
              </w:rPr>
            </w:pPr>
            <w:r w:rsidRPr="00F72528">
              <w:rPr>
                <w:b w:val="0"/>
              </w:rPr>
              <w:t xml:space="preserve">P 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a</w:t>
            </w:r>
            <w:r w:rsidRPr="00F72528">
              <w:rPr>
                <w:b w:val="0"/>
                <w:spacing w:val="-1"/>
              </w:rPr>
              <w:t>l</w:t>
            </w:r>
            <w:r w:rsidRPr="00F72528">
              <w:rPr>
                <w:b w:val="0"/>
                <w:spacing w:val="1"/>
              </w:rPr>
              <w:t>u</w:t>
            </w:r>
            <w:r w:rsidRPr="00F72528">
              <w:rPr>
                <w:b w:val="0"/>
              </w:rPr>
              <w:t>e</w:t>
            </w:r>
            <w:r w:rsidRPr="00F72528">
              <w:rPr>
                <w:b w:val="0"/>
                <w:spacing w:val="1"/>
              </w:rPr>
              <w:t xml:space="preserve"> </w:t>
            </w:r>
            <w:r w:rsidRPr="00F72528">
              <w:rPr>
                <w:b w:val="0"/>
                <w:spacing w:val="-1"/>
              </w:rPr>
              <w:t>(S</w:t>
            </w:r>
            <w:r w:rsidRPr="00F72528">
              <w:rPr>
                <w:b w:val="0"/>
              </w:rPr>
              <w:t>.</w:t>
            </w:r>
            <w:r w:rsidRPr="00F72528">
              <w:rPr>
                <w:b w:val="0"/>
                <w:spacing w:val="-1"/>
              </w:rPr>
              <w:t>V</w:t>
            </w:r>
            <w:r w:rsidRPr="00F72528">
              <w:rPr>
                <w:b w:val="0"/>
              </w:rPr>
              <w:t>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BF3680" w14:textId="77777777" w:rsidR="000B046E" w:rsidRPr="00F72528" w:rsidRDefault="000B046E" w:rsidP="00D017F8">
            <w:pPr>
              <w:widowControl w:val="0"/>
              <w:spacing w:before="45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</w:t>
            </w:r>
            <w:r w:rsidRPr="00F72528">
              <w:rPr>
                <w:b w:val="0"/>
                <w:spacing w:val="1"/>
              </w:rPr>
              <w:t>4</w:t>
            </w:r>
            <w:r w:rsidRPr="00F72528">
              <w:rPr>
                <w:b w:val="0"/>
                <w:spacing w:val="-1"/>
              </w:rPr>
              <w:t>5</w:t>
            </w:r>
            <w:r w:rsidRPr="00F72528">
              <w:rPr>
                <w:b w:val="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9AC91B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21ED59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9B2F52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733B46" w14:textId="77777777" w:rsidR="000B046E" w:rsidRPr="00F72528" w:rsidRDefault="000B046E" w:rsidP="00D017F8">
            <w:pPr>
              <w:widowControl w:val="0"/>
              <w:spacing w:before="45"/>
              <w:ind w:right="34"/>
              <w:rPr>
                <w:b w:val="0"/>
              </w:rPr>
            </w:pPr>
            <w:r>
              <w:rPr>
                <w:b w:val="0"/>
                <w:spacing w:val="1"/>
              </w:rPr>
              <w:t xml:space="preserve">         </w:t>
            </w:r>
            <w:r w:rsidRPr="00F72528">
              <w:rPr>
                <w:b w:val="0"/>
                <w:spacing w:val="1"/>
              </w:rPr>
              <w:t>0</w:t>
            </w:r>
            <w:r w:rsidRPr="00F72528">
              <w:rPr>
                <w:b w:val="0"/>
                <w:spacing w:val="-2"/>
              </w:rPr>
              <w:t>.00</w:t>
            </w:r>
            <w:r w:rsidRPr="00F72528">
              <w:rPr>
                <w:b w:val="0"/>
                <w:spacing w:val="-1"/>
              </w:rPr>
              <w:t>1</w:t>
            </w:r>
            <w:r w:rsidRPr="00F72528">
              <w:rPr>
                <w:b w:val="0"/>
              </w:rPr>
              <w:t>1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B5C825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CBF382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498152" w14:textId="77777777" w:rsidR="000B046E" w:rsidRPr="00F72528" w:rsidRDefault="000B046E" w:rsidP="00D017F8">
            <w:pPr>
              <w:widowControl w:val="0"/>
              <w:jc w:val="right"/>
              <w:rPr>
                <w:b w:val="0"/>
              </w:rPr>
            </w:pPr>
          </w:p>
        </w:tc>
      </w:tr>
    </w:tbl>
    <w:p w14:paraId="2A55F842" w14:textId="77777777" w:rsidR="000B046E" w:rsidRPr="00F72528" w:rsidRDefault="000B046E" w:rsidP="000B046E">
      <w:pPr>
        <w:widowControl w:val="0"/>
        <w:spacing w:before="4" w:line="276" w:lineRule="auto"/>
        <w:rPr>
          <w:b w:val="0"/>
          <w:szCs w:val="22"/>
        </w:rPr>
      </w:pPr>
      <w:bookmarkStart w:id="0" w:name="_Hlk111732933"/>
      <w:r w:rsidRPr="00F72528">
        <w:rPr>
          <w:b w:val="0"/>
          <w:szCs w:val="22"/>
        </w:rPr>
        <w:t>Means followed by the same letters within a sub-stratum column are not significantly different based on Fishers Protected LSD test (P≤0.05); Sn -Season; V – variety; I.V – Interaction between irrigation condition and variety; S.V -Interaction between experimental site and variety</w:t>
      </w:r>
    </w:p>
    <w:bookmarkEnd w:id="0"/>
    <w:p w14:paraId="3F21B78C" w14:textId="77777777" w:rsidR="000B046E" w:rsidRDefault="000B046E" w:rsidP="000B046E"/>
    <w:p w14:paraId="6F3D38DF" w14:textId="77777777" w:rsidR="000B046E" w:rsidRPr="00833FB5" w:rsidRDefault="000B046E" w:rsidP="00833FB5"/>
    <w:sectPr w:rsidR="000B046E" w:rsidRPr="00833FB5" w:rsidSect="0038489F">
      <w:footerReference w:type="even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8E66" w14:textId="77777777" w:rsidR="00734CDE" w:rsidRDefault="00734CDE" w:rsidP="00C11ADB">
      <w:r>
        <w:separator/>
      </w:r>
    </w:p>
  </w:endnote>
  <w:endnote w:type="continuationSeparator" w:id="0">
    <w:p w14:paraId="1C5C202B" w14:textId="77777777" w:rsidR="00734CDE" w:rsidRDefault="00734CDE" w:rsidP="00C1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78A5" w14:textId="62EC04FF" w:rsidR="00986446" w:rsidRDefault="00986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889F61" wp14:editId="4CD3401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9" name="Text Box 9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99AC6" w14:textId="07E391C6" w:rsidR="00986446" w:rsidRPr="00986446" w:rsidRDefault="00986446" w:rsidP="009864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986446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89F6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RESTRICTED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67E99AC6" w14:textId="07E391C6" w:rsidR="00986446" w:rsidRPr="00986446" w:rsidRDefault="00986446" w:rsidP="00986446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986446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D308" w14:textId="558FCB2A" w:rsidR="00986446" w:rsidRDefault="00986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71F0D7" wp14:editId="3AF82F72">
              <wp:simplePos x="914400" y="94424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0" name="Text Box 10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27A8F" w14:textId="26849AFD" w:rsidR="00986446" w:rsidRPr="00986446" w:rsidRDefault="00986446" w:rsidP="009864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986446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F0D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RESTRICTED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57E27A8F" w14:textId="26849AFD" w:rsidR="00986446" w:rsidRPr="00986446" w:rsidRDefault="00986446" w:rsidP="00986446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986446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4110" w14:textId="62F26C4D" w:rsidR="00986446" w:rsidRDefault="00986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31C32E" wp14:editId="16DC620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8" name="Text Box 8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3BA5E" w14:textId="33B18DAD" w:rsidR="00986446" w:rsidRPr="00986446" w:rsidRDefault="00986446" w:rsidP="009864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986446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1C32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RESTRICTED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5623BA5E" w14:textId="33B18DAD" w:rsidR="00986446" w:rsidRPr="00986446" w:rsidRDefault="00986446" w:rsidP="00986446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986446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C319" w14:textId="77777777" w:rsidR="00734CDE" w:rsidRDefault="00734CDE" w:rsidP="00C11ADB">
      <w:r>
        <w:separator/>
      </w:r>
    </w:p>
  </w:footnote>
  <w:footnote w:type="continuationSeparator" w:id="0">
    <w:p w14:paraId="3BEE3EFD" w14:textId="77777777" w:rsidR="00734CDE" w:rsidRDefault="00734CDE" w:rsidP="00C1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35B4"/>
    <w:multiLevelType w:val="hybridMultilevel"/>
    <w:tmpl w:val="4E4419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7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2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CD"/>
    <w:rsid w:val="00001C1B"/>
    <w:rsid w:val="0000586C"/>
    <w:rsid w:val="00006518"/>
    <w:rsid w:val="00007B11"/>
    <w:rsid w:val="0001195B"/>
    <w:rsid w:val="00015580"/>
    <w:rsid w:val="0001604E"/>
    <w:rsid w:val="0002199E"/>
    <w:rsid w:val="00027F70"/>
    <w:rsid w:val="000400BC"/>
    <w:rsid w:val="00043FEE"/>
    <w:rsid w:val="00044872"/>
    <w:rsid w:val="000460EE"/>
    <w:rsid w:val="00046DAD"/>
    <w:rsid w:val="0004799B"/>
    <w:rsid w:val="00051158"/>
    <w:rsid w:val="00052A39"/>
    <w:rsid w:val="00052AB6"/>
    <w:rsid w:val="00053D3F"/>
    <w:rsid w:val="00055D0A"/>
    <w:rsid w:val="000563A3"/>
    <w:rsid w:val="00065379"/>
    <w:rsid w:val="000750BF"/>
    <w:rsid w:val="00075992"/>
    <w:rsid w:val="00075F97"/>
    <w:rsid w:val="000771D7"/>
    <w:rsid w:val="00084A3E"/>
    <w:rsid w:val="00092330"/>
    <w:rsid w:val="00095213"/>
    <w:rsid w:val="000A0966"/>
    <w:rsid w:val="000A1C2F"/>
    <w:rsid w:val="000A44FB"/>
    <w:rsid w:val="000A52B7"/>
    <w:rsid w:val="000A57A2"/>
    <w:rsid w:val="000A5E86"/>
    <w:rsid w:val="000B046E"/>
    <w:rsid w:val="000C4C55"/>
    <w:rsid w:val="000C63FD"/>
    <w:rsid w:val="000C65C4"/>
    <w:rsid w:val="000C6A7C"/>
    <w:rsid w:val="000D18CA"/>
    <w:rsid w:val="000D1EB6"/>
    <w:rsid w:val="000E667A"/>
    <w:rsid w:val="000E7E38"/>
    <w:rsid w:val="000E7F60"/>
    <w:rsid w:val="000F09F3"/>
    <w:rsid w:val="000F1CD5"/>
    <w:rsid w:val="000F3F62"/>
    <w:rsid w:val="00100E85"/>
    <w:rsid w:val="00102E7E"/>
    <w:rsid w:val="001030B9"/>
    <w:rsid w:val="00105CEF"/>
    <w:rsid w:val="001113A7"/>
    <w:rsid w:val="00115FF5"/>
    <w:rsid w:val="001217A5"/>
    <w:rsid w:val="00124FF5"/>
    <w:rsid w:val="00125F51"/>
    <w:rsid w:val="00127870"/>
    <w:rsid w:val="0013209A"/>
    <w:rsid w:val="00132139"/>
    <w:rsid w:val="001371C6"/>
    <w:rsid w:val="001433D6"/>
    <w:rsid w:val="00143BE2"/>
    <w:rsid w:val="00144539"/>
    <w:rsid w:val="00152100"/>
    <w:rsid w:val="001555AC"/>
    <w:rsid w:val="00155C7E"/>
    <w:rsid w:val="00155ECB"/>
    <w:rsid w:val="00156AA6"/>
    <w:rsid w:val="00157642"/>
    <w:rsid w:val="00163A17"/>
    <w:rsid w:val="0016403C"/>
    <w:rsid w:val="00164240"/>
    <w:rsid w:val="00166880"/>
    <w:rsid w:val="00167C99"/>
    <w:rsid w:val="00172016"/>
    <w:rsid w:val="001757F1"/>
    <w:rsid w:val="001805A1"/>
    <w:rsid w:val="00182ED2"/>
    <w:rsid w:val="001841DD"/>
    <w:rsid w:val="00184417"/>
    <w:rsid w:val="00185016"/>
    <w:rsid w:val="001859B6"/>
    <w:rsid w:val="00191229"/>
    <w:rsid w:val="001A0299"/>
    <w:rsid w:val="001A0B50"/>
    <w:rsid w:val="001B70C7"/>
    <w:rsid w:val="001C40C7"/>
    <w:rsid w:val="001D1070"/>
    <w:rsid w:val="001D6AAA"/>
    <w:rsid w:val="001E026E"/>
    <w:rsid w:val="001E2925"/>
    <w:rsid w:val="001E4D2D"/>
    <w:rsid w:val="001F38B8"/>
    <w:rsid w:val="001F3E6F"/>
    <w:rsid w:val="001F4B9B"/>
    <w:rsid w:val="001F682D"/>
    <w:rsid w:val="001F7F24"/>
    <w:rsid w:val="00202FCD"/>
    <w:rsid w:val="0020576D"/>
    <w:rsid w:val="00211533"/>
    <w:rsid w:val="00215ACF"/>
    <w:rsid w:val="00225FFA"/>
    <w:rsid w:val="00234C32"/>
    <w:rsid w:val="00235C38"/>
    <w:rsid w:val="00237424"/>
    <w:rsid w:val="002415F8"/>
    <w:rsid w:val="00241645"/>
    <w:rsid w:val="00242337"/>
    <w:rsid w:val="00242F7E"/>
    <w:rsid w:val="0024447D"/>
    <w:rsid w:val="002514D2"/>
    <w:rsid w:val="00257161"/>
    <w:rsid w:val="00261D82"/>
    <w:rsid w:val="00264DAD"/>
    <w:rsid w:val="00265984"/>
    <w:rsid w:val="00271A26"/>
    <w:rsid w:val="002810D4"/>
    <w:rsid w:val="00281344"/>
    <w:rsid w:val="00282CD4"/>
    <w:rsid w:val="002841C2"/>
    <w:rsid w:val="00284334"/>
    <w:rsid w:val="00284C95"/>
    <w:rsid w:val="00291103"/>
    <w:rsid w:val="00291FCA"/>
    <w:rsid w:val="00294BCB"/>
    <w:rsid w:val="00296766"/>
    <w:rsid w:val="002A203A"/>
    <w:rsid w:val="002A26E5"/>
    <w:rsid w:val="002B300A"/>
    <w:rsid w:val="002B6D6F"/>
    <w:rsid w:val="002C093D"/>
    <w:rsid w:val="002C13E6"/>
    <w:rsid w:val="002C1A4A"/>
    <w:rsid w:val="002C25AA"/>
    <w:rsid w:val="002C5D0C"/>
    <w:rsid w:val="002D77D2"/>
    <w:rsid w:val="002E053C"/>
    <w:rsid w:val="002E083A"/>
    <w:rsid w:val="002E2EF8"/>
    <w:rsid w:val="002E6E1A"/>
    <w:rsid w:val="002F0F25"/>
    <w:rsid w:val="002F556F"/>
    <w:rsid w:val="002F7BCA"/>
    <w:rsid w:val="002F7CD8"/>
    <w:rsid w:val="00300BF8"/>
    <w:rsid w:val="003020A0"/>
    <w:rsid w:val="0030274F"/>
    <w:rsid w:val="003149C9"/>
    <w:rsid w:val="00316AE9"/>
    <w:rsid w:val="00324249"/>
    <w:rsid w:val="003267C3"/>
    <w:rsid w:val="00333AB2"/>
    <w:rsid w:val="00335D90"/>
    <w:rsid w:val="00344CB4"/>
    <w:rsid w:val="00350E85"/>
    <w:rsid w:val="003518C3"/>
    <w:rsid w:val="00351EB9"/>
    <w:rsid w:val="0035286F"/>
    <w:rsid w:val="00357039"/>
    <w:rsid w:val="00363007"/>
    <w:rsid w:val="0037020F"/>
    <w:rsid w:val="00373F5F"/>
    <w:rsid w:val="00377208"/>
    <w:rsid w:val="00382096"/>
    <w:rsid w:val="00383CE8"/>
    <w:rsid w:val="0038489F"/>
    <w:rsid w:val="003947BC"/>
    <w:rsid w:val="00395128"/>
    <w:rsid w:val="003A34ED"/>
    <w:rsid w:val="003B18B6"/>
    <w:rsid w:val="003B491E"/>
    <w:rsid w:val="003B7D03"/>
    <w:rsid w:val="003C39BE"/>
    <w:rsid w:val="003C5117"/>
    <w:rsid w:val="003D35DB"/>
    <w:rsid w:val="003D54C7"/>
    <w:rsid w:val="003E1824"/>
    <w:rsid w:val="003E2E7B"/>
    <w:rsid w:val="003E3193"/>
    <w:rsid w:val="003E52CE"/>
    <w:rsid w:val="003E7B6B"/>
    <w:rsid w:val="003E7CE7"/>
    <w:rsid w:val="003F1B4B"/>
    <w:rsid w:val="003F33D8"/>
    <w:rsid w:val="003F6483"/>
    <w:rsid w:val="003F75A9"/>
    <w:rsid w:val="00401767"/>
    <w:rsid w:val="00404059"/>
    <w:rsid w:val="004041EA"/>
    <w:rsid w:val="00404870"/>
    <w:rsid w:val="0041334A"/>
    <w:rsid w:val="00420C3C"/>
    <w:rsid w:val="00424143"/>
    <w:rsid w:val="004252E9"/>
    <w:rsid w:val="00425F50"/>
    <w:rsid w:val="00430977"/>
    <w:rsid w:val="00430E86"/>
    <w:rsid w:val="004318DC"/>
    <w:rsid w:val="0043677A"/>
    <w:rsid w:val="00436A2A"/>
    <w:rsid w:val="004371D3"/>
    <w:rsid w:val="00440FC7"/>
    <w:rsid w:val="00446855"/>
    <w:rsid w:val="00447427"/>
    <w:rsid w:val="00447881"/>
    <w:rsid w:val="00454783"/>
    <w:rsid w:val="004633D3"/>
    <w:rsid w:val="00463D55"/>
    <w:rsid w:val="00465429"/>
    <w:rsid w:val="00467F76"/>
    <w:rsid w:val="00470530"/>
    <w:rsid w:val="00471B73"/>
    <w:rsid w:val="00472F56"/>
    <w:rsid w:val="00473B0F"/>
    <w:rsid w:val="004742E8"/>
    <w:rsid w:val="004750B8"/>
    <w:rsid w:val="004758B9"/>
    <w:rsid w:val="00480FEF"/>
    <w:rsid w:val="004815A9"/>
    <w:rsid w:val="004838FF"/>
    <w:rsid w:val="00484F04"/>
    <w:rsid w:val="00490CAC"/>
    <w:rsid w:val="00493E7D"/>
    <w:rsid w:val="004942C2"/>
    <w:rsid w:val="00494F4D"/>
    <w:rsid w:val="00495E36"/>
    <w:rsid w:val="004A2C34"/>
    <w:rsid w:val="004A48AA"/>
    <w:rsid w:val="004A5C7C"/>
    <w:rsid w:val="004A7429"/>
    <w:rsid w:val="004B1A2A"/>
    <w:rsid w:val="004B6B47"/>
    <w:rsid w:val="004B752A"/>
    <w:rsid w:val="004C610E"/>
    <w:rsid w:val="004D0B86"/>
    <w:rsid w:val="004E21CC"/>
    <w:rsid w:val="004E6C96"/>
    <w:rsid w:val="004E7522"/>
    <w:rsid w:val="004F4DB9"/>
    <w:rsid w:val="004F5ABF"/>
    <w:rsid w:val="005005EB"/>
    <w:rsid w:val="00501A8A"/>
    <w:rsid w:val="00505A17"/>
    <w:rsid w:val="00510ED0"/>
    <w:rsid w:val="00515FE7"/>
    <w:rsid w:val="00517F14"/>
    <w:rsid w:val="00536711"/>
    <w:rsid w:val="0053792E"/>
    <w:rsid w:val="005430B4"/>
    <w:rsid w:val="00544D4E"/>
    <w:rsid w:val="00552183"/>
    <w:rsid w:val="0055346C"/>
    <w:rsid w:val="00557070"/>
    <w:rsid w:val="005613BD"/>
    <w:rsid w:val="00564CC0"/>
    <w:rsid w:val="0056518A"/>
    <w:rsid w:val="00565789"/>
    <w:rsid w:val="00575C7D"/>
    <w:rsid w:val="00577CCD"/>
    <w:rsid w:val="00581C9A"/>
    <w:rsid w:val="00581D86"/>
    <w:rsid w:val="00583E86"/>
    <w:rsid w:val="0059039C"/>
    <w:rsid w:val="005939A9"/>
    <w:rsid w:val="005951C4"/>
    <w:rsid w:val="00595AA4"/>
    <w:rsid w:val="005A0467"/>
    <w:rsid w:val="005A40E0"/>
    <w:rsid w:val="005A475C"/>
    <w:rsid w:val="005A6666"/>
    <w:rsid w:val="005B295F"/>
    <w:rsid w:val="005B478C"/>
    <w:rsid w:val="005B4FE0"/>
    <w:rsid w:val="005B5D43"/>
    <w:rsid w:val="005B7577"/>
    <w:rsid w:val="005C2409"/>
    <w:rsid w:val="005C2EE5"/>
    <w:rsid w:val="005D0E8D"/>
    <w:rsid w:val="005D4C60"/>
    <w:rsid w:val="005E0749"/>
    <w:rsid w:val="005E4891"/>
    <w:rsid w:val="005E5316"/>
    <w:rsid w:val="005F2A0D"/>
    <w:rsid w:val="005F43B0"/>
    <w:rsid w:val="006017B8"/>
    <w:rsid w:val="0060550E"/>
    <w:rsid w:val="006057CA"/>
    <w:rsid w:val="00607148"/>
    <w:rsid w:val="00610214"/>
    <w:rsid w:val="0061493B"/>
    <w:rsid w:val="00617310"/>
    <w:rsid w:val="0061740C"/>
    <w:rsid w:val="00620812"/>
    <w:rsid w:val="00623FDE"/>
    <w:rsid w:val="006247A1"/>
    <w:rsid w:val="006264C4"/>
    <w:rsid w:val="00630487"/>
    <w:rsid w:val="006320AE"/>
    <w:rsid w:val="00636B22"/>
    <w:rsid w:val="0064494B"/>
    <w:rsid w:val="00646D2B"/>
    <w:rsid w:val="00647FBB"/>
    <w:rsid w:val="00651423"/>
    <w:rsid w:val="0065378F"/>
    <w:rsid w:val="00657B0B"/>
    <w:rsid w:val="00660563"/>
    <w:rsid w:val="0066421C"/>
    <w:rsid w:val="00665C78"/>
    <w:rsid w:val="00671AB6"/>
    <w:rsid w:val="00672EBE"/>
    <w:rsid w:val="006733ED"/>
    <w:rsid w:val="00675886"/>
    <w:rsid w:val="00677D25"/>
    <w:rsid w:val="00680837"/>
    <w:rsid w:val="006833F0"/>
    <w:rsid w:val="00694E54"/>
    <w:rsid w:val="0069524D"/>
    <w:rsid w:val="00695F1E"/>
    <w:rsid w:val="006A22CA"/>
    <w:rsid w:val="006A24FD"/>
    <w:rsid w:val="006B15B7"/>
    <w:rsid w:val="006B5E6F"/>
    <w:rsid w:val="006C26D1"/>
    <w:rsid w:val="006C30CC"/>
    <w:rsid w:val="006C3C4F"/>
    <w:rsid w:val="006C3D8C"/>
    <w:rsid w:val="006D7C17"/>
    <w:rsid w:val="006E7233"/>
    <w:rsid w:val="006F4A59"/>
    <w:rsid w:val="006F6591"/>
    <w:rsid w:val="006F6990"/>
    <w:rsid w:val="00701923"/>
    <w:rsid w:val="007038B7"/>
    <w:rsid w:val="00707844"/>
    <w:rsid w:val="00710F79"/>
    <w:rsid w:val="007129C3"/>
    <w:rsid w:val="0071369E"/>
    <w:rsid w:val="00716120"/>
    <w:rsid w:val="0071677B"/>
    <w:rsid w:val="00717BCD"/>
    <w:rsid w:val="00723843"/>
    <w:rsid w:val="00731B16"/>
    <w:rsid w:val="00733ED2"/>
    <w:rsid w:val="00734CDE"/>
    <w:rsid w:val="007364FD"/>
    <w:rsid w:val="0073713C"/>
    <w:rsid w:val="007409AC"/>
    <w:rsid w:val="007424A3"/>
    <w:rsid w:val="0074264E"/>
    <w:rsid w:val="007428CD"/>
    <w:rsid w:val="00742FB5"/>
    <w:rsid w:val="00751A83"/>
    <w:rsid w:val="00760A4E"/>
    <w:rsid w:val="00762552"/>
    <w:rsid w:val="007638E0"/>
    <w:rsid w:val="00767817"/>
    <w:rsid w:val="0077146C"/>
    <w:rsid w:val="00771A36"/>
    <w:rsid w:val="007809E5"/>
    <w:rsid w:val="00785F92"/>
    <w:rsid w:val="00787A8F"/>
    <w:rsid w:val="00791921"/>
    <w:rsid w:val="0079378C"/>
    <w:rsid w:val="0079675F"/>
    <w:rsid w:val="007A0BC3"/>
    <w:rsid w:val="007A7803"/>
    <w:rsid w:val="007A7884"/>
    <w:rsid w:val="007B296E"/>
    <w:rsid w:val="007B5289"/>
    <w:rsid w:val="007B6146"/>
    <w:rsid w:val="007C0CC9"/>
    <w:rsid w:val="007C10D6"/>
    <w:rsid w:val="007C3268"/>
    <w:rsid w:val="007C5D45"/>
    <w:rsid w:val="007C66CA"/>
    <w:rsid w:val="007D11F9"/>
    <w:rsid w:val="007D2E6E"/>
    <w:rsid w:val="007D50A9"/>
    <w:rsid w:val="007D7869"/>
    <w:rsid w:val="007E1821"/>
    <w:rsid w:val="007E24F9"/>
    <w:rsid w:val="007E3895"/>
    <w:rsid w:val="007E5C24"/>
    <w:rsid w:val="007F58C2"/>
    <w:rsid w:val="007F69E1"/>
    <w:rsid w:val="00802630"/>
    <w:rsid w:val="00804D3C"/>
    <w:rsid w:val="0081784A"/>
    <w:rsid w:val="00825D3C"/>
    <w:rsid w:val="00833EAD"/>
    <w:rsid w:val="00833FB5"/>
    <w:rsid w:val="00834BB8"/>
    <w:rsid w:val="00852148"/>
    <w:rsid w:val="00860916"/>
    <w:rsid w:val="0086091A"/>
    <w:rsid w:val="00863206"/>
    <w:rsid w:val="008650E1"/>
    <w:rsid w:val="00870724"/>
    <w:rsid w:val="00872B51"/>
    <w:rsid w:val="00887216"/>
    <w:rsid w:val="0089054A"/>
    <w:rsid w:val="00895672"/>
    <w:rsid w:val="00897644"/>
    <w:rsid w:val="008A00A5"/>
    <w:rsid w:val="008A788C"/>
    <w:rsid w:val="008A7CA6"/>
    <w:rsid w:val="008B0344"/>
    <w:rsid w:val="008B22A5"/>
    <w:rsid w:val="008C0569"/>
    <w:rsid w:val="008C2342"/>
    <w:rsid w:val="008C4B3F"/>
    <w:rsid w:val="008C65DC"/>
    <w:rsid w:val="008D498D"/>
    <w:rsid w:val="008E0916"/>
    <w:rsid w:val="008E5F82"/>
    <w:rsid w:val="008E72C9"/>
    <w:rsid w:val="008F0014"/>
    <w:rsid w:val="008F0F5E"/>
    <w:rsid w:val="008F50F4"/>
    <w:rsid w:val="008F69CA"/>
    <w:rsid w:val="008F7CB4"/>
    <w:rsid w:val="008F7DC3"/>
    <w:rsid w:val="00901B36"/>
    <w:rsid w:val="00903839"/>
    <w:rsid w:val="0091231B"/>
    <w:rsid w:val="00920F10"/>
    <w:rsid w:val="00921832"/>
    <w:rsid w:val="00921A24"/>
    <w:rsid w:val="00922E1D"/>
    <w:rsid w:val="00922F9A"/>
    <w:rsid w:val="009311E1"/>
    <w:rsid w:val="00934AE8"/>
    <w:rsid w:val="00941093"/>
    <w:rsid w:val="00941C5D"/>
    <w:rsid w:val="00943C39"/>
    <w:rsid w:val="00947B81"/>
    <w:rsid w:val="00953925"/>
    <w:rsid w:val="0095451B"/>
    <w:rsid w:val="00954CF4"/>
    <w:rsid w:val="00955C02"/>
    <w:rsid w:val="0095621A"/>
    <w:rsid w:val="00961309"/>
    <w:rsid w:val="00962618"/>
    <w:rsid w:val="009632B4"/>
    <w:rsid w:val="00963FB8"/>
    <w:rsid w:val="009644BF"/>
    <w:rsid w:val="0096538D"/>
    <w:rsid w:val="0097240F"/>
    <w:rsid w:val="0097331F"/>
    <w:rsid w:val="00980AD1"/>
    <w:rsid w:val="00986446"/>
    <w:rsid w:val="009934C8"/>
    <w:rsid w:val="00995B7F"/>
    <w:rsid w:val="009A3C19"/>
    <w:rsid w:val="009A3F53"/>
    <w:rsid w:val="009B0249"/>
    <w:rsid w:val="009B0E4B"/>
    <w:rsid w:val="009B11CA"/>
    <w:rsid w:val="009C1361"/>
    <w:rsid w:val="009C1AE8"/>
    <w:rsid w:val="009C25E7"/>
    <w:rsid w:val="009D48AF"/>
    <w:rsid w:val="009E19DD"/>
    <w:rsid w:val="009E3D76"/>
    <w:rsid w:val="009E6C38"/>
    <w:rsid w:val="009E729F"/>
    <w:rsid w:val="009E769D"/>
    <w:rsid w:val="009F0C79"/>
    <w:rsid w:val="009F23EB"/>
    <w:rsid w:val="009F6E34"/>
    <w:rsid w:val="00A02A15"/>
    <w:rsid w:val="00A10CB0"/>
    <w:rsid w:val="00A111D3"/>
    <w:rsid w:val="00A14B2A"/>
    <w:rsid w:val="00A151DB"/>
    <w:rsid w:val="00A159B0"/>
    <w:rsid w:val="00A159D6"/>
    <w:rsid w:val="00A20DA5"/>
    <w:rsid w:val="00A224EF"/>
    <w:rsid w:val="00A23F3C"/>
    <w:rsid w:val="00A24D22"/>
    <w:rsid w:val="00A264A2"/>
    <w:rsid w:val="00A319FB"/>
    <w:rsid w:val="00A3261A"/>
    <w:rsid w:val="00A37DCC"/>
    <w:rsid w:val="00A41807"/>
    <w:rsid w:val="00A431E2"/>
    <w:rsid w:val="00A45337"/>
    <w:rsid w:val="00A51F23"/>
    <w:rsid w:val="00A5229C"/>
    <w:rsid w:val="00A62095"/>
    <w:rsid w:val="00A65134"/>
    <w:rsid w:val="00A659C8"/>
    <w:rsid w:val="00A67D23"/>
    <w:rsid w:val="00A7018A"/>
    <w:rsid w:val="00A70823"/>
    <w:rsid w:val="00A8104C"/>
    <w:rsid w:val="00A81CAD"/>
    <w:rsid w:val="00A8211E"/>
    <w:rsid w:val="00A927B0"/>
    <w:rsid w:val="00A92FAF"/>
    <w:rsid w:val="00A94766"/>
    <w:rsid w:val="00AA49A8"/>
    <w:rsid w:val="00AA628A"/>
    <w:rsid w:val="00AA7CA8"/>
    <w:rsid w:val="00AB2F85"/>
    <w:rsid w:val="00AB47FE"/>
    <w:rsid w:val="00AC2671"/>
    <w:rsid w:val="00AC60A1"/>
    <w:rsid w:val="00AC73CA"/>
    <w:rsid w:val="00AD2650"/>
    <w:rsid w:val="00AD3902"/>
    <w:rsid w:val="00AD3B5D"/>
    <w:rsid w:val="00AD5ACF"/>
    <w:rsid w:val="00AD78D6"/>
    <w:rsid w:val="00AD7E43"/>
    <w:rsid w:val="00AE2F74"/>
    <w:rsid w:val="00AF1779"/>
    <w:rsid w:val="00AF18B0"/>
    <w:rsid w:val="00AF3DA6"/>
    <w:rsid w:val="00AF74BA"/>
    <w:rsid w:val="00B05A19"/>
    <w:rsid w:val="00B26276"/>
    <w:rsid w:val="00B31AD9"/>
    <w:rsid w:val="00B32204"/>
    <w:rsid w:val="00B32ACA"/>
    <w:rsid w:val="00B3447B"/>
    <w:rsid w:val="00B40F56"/>
    <w:rsid w:val="00B42280"/>
    <w:rsid w:val="00B46ADB"/>
    <w:rsid w:val="00B51D2E"/>
    <w:rsid w:val="00B53757"/>
    <w:rsid w:val="00B54EDE"/>
    <w:rsid w:val="00B55B31"/>
    <w:rsid w:val="00B57DDF"/>
    <w:rsid w:val="00B63C6B"/>
    <w:rsid w:val="00B64389"/>
    <w:rsid w:val="00B64899"/>
    <w:rsid w:val="00B65A8B"/>
    <w:rsid w:val="00B67979"/>
    <w:rsid w:val="00B704AF"/>
    <w:rsid w:val="00B8386C"/>
    <w:rsid w:val="00B9276E"/>
    <w:rsid w:val="00B93187"/>
    <w:rsid w:val="00B9321C"/>
    <w:rsid w:val="00B93EF0"/>
    <w:rsid w:val="00B94B5E"/>
    <w:rsid w:val="00B97D88"/>
    <w:rsid w:val="00BA4B51"/>
    <w:rsid w:val="00BA6A20"/>
    <w:rsid w:val="00BA6BC0"/>
    <w:rsid w:val="00BB2FC1"/>
    <w:rsid w:val="00BB491E"/>
    <w:rsid w:val="00BC123E"/>
    <w:rsid w:val="00BC1529"/>
    <w:rsid w:val="00BC48F1"/>
    <w:rsid w:val="00BC4CAB"/>
    <w:rsid w:val="00BC7F18"/>
    <w:rsid w:val="00BD1350"/>
    <w:rsid w:val="00BD48B4"/>
    <w:rsid w:val="00BE22EF"/>
    <w:rsid w:val="00BE419F"/>
    <w:rsid w:val="00BF2DFB"/>
    <w:rsid w:val="00BF4E76"/>
    <w:rsid w:val="00BF732A"/>
    <w:rsid w:val="00C014EC"/>
    <w:rsid w:val="00C0241F"/>
    <w:rsid w:val="00C064DF"/>
    <w:rsid w:val="00C119EE"/>
    <w:rsid w:val="00C11ADB"/>
    <w:rsid w:val="00C16264"/>
    <w:rsid w:val="00C2433C"/>
    <w:rsid w:val="00C26290"/>
    <w:rsid w:val="00C33E98"/>
    <w:rsid w:val="00C37DF3"/>
    <w:rsid w:val="00C37E61"/>
    <w:rsid w:val="00C455FE"/>
    <w:rsid w:val="00C503D5"/>
    <w:rsid w:val="00C50F41"/>
    <w:rsid w:val="00C554AA"/>
    <w:rsid w:val="00C664F5"/>
    <w:rsid w:val="00C7649A"/>
    <w:rsid w:val="00C7744C"/>
    <w:rsid w:val="00C82D42"/>
    <w:rsid w:val="00C938B8"/>
    <w:rsid w:val="00C94B1B"/>
    <w:rsid w:val="00C96F8C"/>
    <w:rsid w:val="00C97B59"/>
    <w:rsid w:val="00CA11FE"/>
    <w:rsid w:val="00CA1A4A"/>
    <w:rsid w:val="00CA2100"/>
    <w:rsid w:val="00CB2634"/>
    <w:rsid w:val="00CC125F"/>
    <w:rsid w:val="00CC4289"/>
    <w:rsid w:val="00CC706D"/>
    <w:rsid w:val="00CD4339"/>
    <w:rsid w:val="00CD48C4"/>
    <w:rsid w:val="00CD607A"/>
    <w:rsid w:val="00CE177E"/>
    <w:rsid w:val="00CE2B48"/>
    <w:rsid w:val="00CE39E0"/>
    <w:rsid w:val="00CE7935"/>
    <w:rsid w:val="00CF051C"/>
    <w:rsid w:val="00CF1921"/>
    <w:rsid w:val="00CF6943"/>
    <w:rsid w:val="00CF78A6"/>
    <w:rsid w:val="00D03C93"/>
    <w:rsid w:val="00D04AF7"/>
    <w:rsid w:val="00D13077"/>
    <w:rsid w:val="00D15B0F"/>
    <w:rsid w:val="00D2616A"/>
    <w:rsid w:val="00D266A1"/>
    <w:rsid w:val="00D271C4"/>
    <w:rsid w:val="00D43975"/>
    <w:rsid w:val="00D43AC5"/>
    <w:rsid w:val="00D44DC9"/>
    <w:rsid w:val="00D46047"/>
    <w:rsid w:val="00D643EC"/>
    <w:rsid w:val="00D71896"/>
    <w:rsid w:val="00D71B9B"/>
    <w:rsid w:val="00D72102"/>
    <w:rsid w:val="00D77FC1"/>
    <w:rsid w:val="00D83153"/>
    <w:rsid w:val="00D86A8C"/>
    <w:rsid w:val="00D965C6"/>
    <w:rsid w:val="00D97800"/>
    <w:rsid w:val="00DA06F5"/>
    <w:rsid w:val="00DA238C"/>
    <w:rsid w:val="00DA51FC"/>
    <w:rsid w:val="00DB29B9"/>
    <w:rsid w:val="00DB3BF0"/>
    <w:rsid w:val="00DB7005"/>
    <w:rsid w:val="00DB73DB"/>
    <w:rsid w:val="00DC34A5"/>
    <w:rsid w:val="00DC4877"/>
    <w:rsid w:val="00DC68EF"/>
    <w:rsid w:val="00DC7EE7"/>
    <w:rsid w:val="00DD0E9A"/>
    <w:rsid w:val="00DD4626"/>
    <w:rsid w:val="00DD5843"/>
    <w:rsid w:val="00DE0407"/>
    <w:rsid w:val="00DE10FB"/>
    <w:rsid w:val="00DE1BD9"/>
    <w:rsid w:val="00DE4E6B"/>
    <w:rsid w:val="00DE6528"/>
    <w:rsid w:val="00DE775B"/>
    <w:rsid w:val="00DF26E1"/>
    <w:rsid w:val="00DF666F"/>
    <w:rsid w:val="00DF7C6F"/>
    <w:rsid w:val="00E01020"/>
    <w:rsid w:val="00E050F6"/>
    <w:rsid w:val="00E15349"/>
    <w:rsid w:val="00E16838"/>
    <w:rsid w:val="00E20AE0"/>
    <w:rsid w:val="00E23D90"/>
    <w:rsid w:val="00E2678E"/>
    <w:rsid w:val="00E27862"/>
    <w:rsid w:val="00E30E37"/>
    <w:rsid w:val="00E317B7"/>
    <w:rsid w:val="00E36F01"/>
    <w:rsid w:val="00E40CC0"/>
    <w:rsid w:val="00E50D75"/>
    <w:rsid w:val="00E53E0C"/>
    <w:rsid w:val="00E547BE"/>
    <w:rsid w:val="00E55DA9"/>
    <w:rsid w:val="00E60481"/>
    <w:rsid w:val="00E64441"/>
    <w:rsid w:val="00E65C29"/>
    <w:rsid w:val="00E70E72"/>
    <w:rsid w:val="00E743EE"/>
    <w:rsid w:val="00E745A0"/>
    <w:rsid w:val="00E75744"/>
    <w:rsid w:val="00E77296"/>
    <w:rsid w:val="00E82CAA"/>
    <w:rsid w:val="00E82FBE"/>
    <w:rsid w:val="00E87374"/>
    <w:rsid w:val="00E9152D"/>
    <w:rsid w:val="00E9240A"/>
    <w:rsid w:val="00E93AF9"/>
    <w:rsid w:val="00EA2217"/>
    <w:rsid w:val="00EA3517"/>
    <w:rsid w:val="00EA5280"/>
    <w:rsid w:val="00EB1254"/>
    <w:rsid w:val="00EB3374"/>
    <w:rsid w:val="00EB4F34"/>
    <w:rsid w:val="00EB77B1"/>
    <w:rsid w:val="00EC0D52"/>
    <w:rsid w:val="00EC1A21"/>
    <w:rsid w:val="00EC2074"/>
    <w:rsid w:val="00EC3078"/>
    <w:rsid w:val="00EC3943"/>
    <w:rsid w:val="00ED17D0"/>
    <w:rsid w:val="00ED61DE"/>
    <w:rsid w:val="00EE00A7"/>
    <w:rsid w:val="00EE3DCE"/>
    <w:rsid w:val="00EE66F7"/>
    <w:rsid w:val="00EE7797"/>
    <w:rsid w:val="00EE7968"/>
    <w:rsid w:val="00EF02B6"/>
    <w:rsid w:val="00EF0CE3"/>
    <w:rsid w:val="00EF430B"/>
    <w:rsid w:val="00EF47EC"/>
    <w:rsid w:val="00F04E7B"/>
    <w:rsid w:val="00F05D20"/>
    <w:rsid w:val="00F06324"/>
    <w:rsid w:val="00F0754B"/>
    <w:rsid w:val="00F11C33"/>
    <w:rsid w:val="00F22ADC"/>
    <w:rsid w:val="00F2617D"/>
    <w:rsid w:val="00F30E66"/>
    <w:rsid w:val="00F32F04"/>
    <w:rsid w:val="00F54C1B"/>
    <w:rsid w:val="00F565F8"/>
    <w:rsid w:val="00F70176"/>
    <w:rsid w:val="00F714EA"/>
    <w:rsid w:val="00F72528"/>
    <w:rsid w:val="00F76A13"/>
    <w:rsid w:val="00F80077"/>
    <w:rsid w:val="00F85905"/>
    <w:rsid w:val="00F928BA"/>
    <w:rsid w:val="00F960E3"/>
    <w:rsid w:val="00F969E3"/>
    <w:rsid w:val="00FA1754"/>
    <w:rsid w:val="00FA3E6E"/>
    <w:rsid w:val="00FA4054"/>
    <w:rsid w:val="00FB1910"/>
    <w:rsid w:val="00FD11A8"/>
    <w:rsid w:val="00FD47CA"/>
    <w:rsid w:val="00FD78C3"/>
    <w:rsid w:val="00FE2B82"/>
    <w:rsid w:val="00FE6137"/>
    <w:rsid w:val="00FE6C71"/>
    <w:rsid w:val="00FF16CA"/>
    <w:rsid w:val="00FF2B03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B4CE6"/>
  <w15:docId w15:val="{5C18D6AF-3156-4FA7-A417-108A99D4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CD"/>
    <w:pPr>
      <w:keepLines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Theme="minorEastAsia" w:hAnsi="Times New Roman" w:cs="Times New Roman"/>
      <w:b/>
      <w:color w:val="000000"/>
      <w:szCs w:val="24"/>
    </w:rPr>
  </w:style>
  <w:style w:type="paragraph" w:styleId="Heading1">
    <w:name w:val="heading 1"/>
    <w:basedOn w:val="Normal"/>
    <w:link w:val="Heading1Char"/>
    <w:uiPriority w:val="9"/>
    <w:qFormat/>
    <w:rsid w:val="00CC125F"/>
    <w:pPr>
      <w:keepLines w:val="0"/>
      <w:autoSpaceDE/>
      <w:autoSpaceDN/>
      <w:adjustRightInd/>
      <w:spacing w:before="100" w:beforeAutospacing="1" w:after="100" w:afterAutospacing="1"/>
      <w:contextualSpacing w:val="0"/>
      <w:jc w:val="left"/>
      <w:outlineLvl w:val="0"/>
    </w:pPr>
    <w:rPr>
      <w:rFonts w:eastAsia="Times New Roman"/>
      <w:bCs/>
      <w:color w:val="auto"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8B4"/>
    <w:pPr>
      <w:keepNext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82D42"/>
    <w:rPr>
      <w:rFonts w:cstheme="minorBidi"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qFormat/>
    <w:rsid w:val="00C82D42"/>
    <w:pPr>
      <w:widowControl w:val="0"/>
      <w:ind w:left="115"/>
    </w:pPr>
    <w:rPr>
      <w:rFonts w:eastAsia="Times New Roman"/>
      <w:b w:val="0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82D4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82D42"/>
    <w:pPr>
      <w:ind w:left="720"/>
    </w:pPr>
    <w:rPr>
      <w:rFonts w:cstheme="minorBidi"/>
    </w:rPr>
  </w:style>
  <w:style w:type="character" w:styleId="Hyperlink">
    <w:name w:val="Hyperlink"/>
    <w:basedOn w:val="DefaultParagraphFont"/>
    <w:uiPriority w:val="99"/>
    <w:unhideWhenUsed/>
    <w:rsid w:val="007428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42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428CD"/>
    <w:pPr>
      <w:keepLines/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Theme="minorEastAsia" w:hAnsi="Times New Roman" w:cs="Times New Roman"/>
      <w:b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FEF"/>
    <w:rPr>
      <w:rFonts w:ascii="Tahoma" w:eastAsiaTheme="minorEastAsia" w:hAnsi="Tahoma" w:cs="Tahoma"/>
      <w:b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12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CC125F"/>
    <w:rPr>
      <w:i/>
      <w:iCs/>
    </w:rPr>
  </w:style>
  <w:style w:type="character" w:customStyle="1" w:styleId="epub-date">
    <w:name w:val="epub-date"/>
    <w:basedOn w:val="DefaultParagraphFont"/>
    <w:rsid w:val="00CC125F"/>
  </w:style>
  <w:style w:type="character" w:customStyle="1" w:styleId="authors">
    <w:name w:val="authors"/>
    <w:basedOn w:val="DefaultParagraphFont"/>
    <w:rsid w:val="00CC125F"/>
  </w:style>
  <w:style w:type="character" w:customStyle="1" w:styleId="Date1">
    <w:name w:val="Date1"/>
    <w:basedOn w:val="DefaultParagraphFont"/>
    <w:rsid w:val="00CC125F"/>
  </w:style>
  <w:style w:type="character" w:customStyle="1" w:styleId="arttitle">
    <w:name w:val="art_title"/>
    <w:basedOn w:val="DefaultParagraphFont"/>
    <w:rsid w:val="00CC125F"/>
  </w:style>
  <w:style w:type="character" w:customStyle="1" w:styleId="serialtitle">
    <w:name w:val="serial_title"/>
    <w:basedOn w:val="DefaultParagraphFont"/>
    <w:rsid w:val="00CC125F"/>
  </w:style>
  <w:style w:type="character" w:customStyle="1" w:styleId="volumeissue">
    <w:name w:val="volume_issue"/>
    <w:basedOn w:val="DefaultParagraphFont"/>
    <w:rsid w:val="00CC125F"/>
  </w:style>
  <w:style w:type="character" w:customStyle="1" w:styleId="pagerange">
    <w:name w:val="page_range"/>
    <w:basedOn w:val="DefaultParagraphFont"/>
    <w:rsid w:val="00CC125F"/>
  </w:style>
  <w:style w:type="character" w:customStyle="1" w:styleId="doilink">
    <w:name w:val="doi_link"/>
    <w:basedOn w:val="DefaultParagraphFont"/>
    <w:rsid w:val="00CC125F"/>
  </w:style>
  <w:style w:type="character" w:customStyle="1" w:styleId="issue">
    <w:name w:val="issue"/>
    <w:basedOn w:val="DefaultParagraphFont"/>
    <w:rsid w:val="00CC125F"/>
  </w:style>
  <w:style w:type="character" w:customStyle="1" w:styleId="page-range">
    <w:name w:val="page-range"/>
    <w:basedOn w:val="DefaultParagraphFont"/>
    <w:rsid w:val="00CC125F"/>
  </w:style>
  <w:style w:type="paragraph" w:styleId="Header">
    <w:name w:val="header"/>
    <w:basedOn w:val="Normal"/>
    <w:link w:val="HeaderChar"/>
    <w:uiPriority w:val="99"/>
    <w:semiHidden/>
    <w:unhideWhenUsed/>
    <w:rsid w:val="00C11A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ADB"/>
    <w:rPr>
      <w:rFonts w:ascii="Times New Roman" w:eastAsiaTheme="minorEastAsia" w:hAnsi="Times New Roman" w:cs="Times New Roman"/>
      <w:b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A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ADB"/>
    <w:rPr>
      <w:rFonts w:ascii="Times New Roman" w:eastAsiaTheme="minorEastAsia" w:hAnsi="Times New Roman" w:cs="Times New Roman"/>
      <w:b/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1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896"/>
    <w:rPr>
      <w:rFonts w:ascii="Times New Roman" w:eastAsiaTheme="minorEastAsia" w:hAnsi="Times New Roman" w:cs="Times New Roman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896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896"/>
    <w:rPr>
      <w:rFonts w:ascii="Times New Roman" w:eastAsiaTheme="minorEastAsia" w:hAnsi="Times New Roman" w:cs="Times New Roman"/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8B4"/>
    <w:rPr>
      <w:rFonts w:asciiTheme="majorHAnsi" w:eastAsiaTheme="majorEastAsia" w:hAnsiTheme="majorHAnsi" w:cstheme="majorBidi"/>
      <w:bCs/>
      <w:i/>
      <w:iCs/>
      <w:color w:val="4F81BD" w:themeColor="accent1"/>
      <w:szCs w:val="24"/>
    </w:rPr>
  </w:style>
  <w:style w:type="paragraph" w:styleId="NormalWeb">
    <w:name w:val="Normal (Web)"/>
    <w:basedOn w:val="Normal"/>
    <w:uiPriority w:val="99"/>
    <w:semiHidden/>
    <w:unhideWhenUsed/>
    <w:rsid w:val="00AC60A1"/>
    <w:pPr>
      <w:keepLines w:val="0"/>
      <w:autoSpaceDE/>
      <w:autoSpaceDN/>
      <w:adjustRightInd/>
      <w:spacing w:before="100" w:beforeAutospacing="1" w:after="100" w:afterAutospacing="1"/>
      <w:contextualSpacing w:val="0"/>
      <w:jc w:val="left"/>
    </w:pPr>
    <w:rPr>
      <w:rFonts w:eastAsia="Times New Roman"/>
      <w:b w:val="0"/>
      <w:color w:val="auto"/>
      <w:sz w:val="24"/>
    </w:rPr>
  </w:style>
  <w:style w:type="character" w:styleId="Strong">
    <w:name w:val="Strong"/>
    <w:basedOn w:val="DefaultParagraphFont"/>
    <w:uiPriority w:val="22"/>
    <w:qFormat/>
    <w:rsid w:val="00AC60A1"/>
    <w:rPr>
      <w:b/>
      <w:bCs/>
    </w:rPr>
  </w:style>
  <w:style w:type="character" w:customStyle="1" w:styleId="muxgbd">
    <w:name w:val="muxgbd"/>
    <w:basedOn w:val="DefaultParagraphFont"/>
    <w:rsid w:val="00CE2B48"/>
  </w:style>
  <w:style w:type="character" w:styleId="FollowedHyperlink">
    <w:name w:val="FollowedHyperlink"/>
    <w:basedOn w:val="DefaultParagraphFont"/>
    <w:uiPriority w:val="99"/>
    <w:semiHidden/>
    <w:unhideWhenUsed/>
    <w:rsid w:val="000B0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new%20analysed%2011-6-2022\Weather%20data\Used%20for%20third%20version%20revsion-Temperat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new%20analysed%2011-6-2022\Weather%20data\Used%20for%20third%20version%20revsion-Temperatur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new%20analysed%2011-6-2022\Weather%20data\Used%20for%20third%20version%20revsion-Temperatur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new%20analysed%2011-6-2022\Weather%20data\Used%20for%20third%20version%20revsion-Temperatur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70842272350434"/>
          <c:y val="0.12442184310294549"/>
          <c:w val="0.82573609217990085"/>
          <c:h val="0.53460475466996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Precipitation!$B$1</c:f>
              <c:strCache>
                <c:ptCount val="1"/>
                <c:pt idx="0">
                  <c:v>Kagundo Prep. Sn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Precipitation!$A$2:$A$110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Precipitation!$B$2:$B$110</c:f>
              <c:numCache>
                <c:formatCode>General</c:formatCode>
                <c:ptCount val="109"/>
                <c:pt idx="0">
                  <c:v>12.32</c:v>
                </c:pt>
                <c:pt idx="1">
                  <c:v>6</c:v>
                </c:pt>
                <c:pt idx="2">
                  <c:v>0.82</c:v>
                </c:pt>
                <c:pt idx="3">
                  <c:v>2.48</c:v>
                </c:pt>
                <c:pt idx="4">
                  <c:v>4.25</c:v>
                </c:pt>
                <c:pt idx="5">
                  <c:v>15.52</c:v>
                </c:pt>
                <c:pt idx="6">
                  <c:v>6.36</c:v>
                </c:pt>
                <c:pt idx="7">
                  <c:v>0.92</c:v>
                </c:pt>
                <c:pt idx="8">
                  <c:v>1.56</c:v>
                </c:pt>
                <c:pt idx="9">
                  <c:v>1.32</c:v>
                </c:pt>
                <c:pt idx="10">
                  <c:v>0.56000000000000005</c:v>
                </c:pt>
                <c:pt idx="11">
                  <c:v>2.75</c:v>
                </c:pt>
                <c:pt idx="12">
                  <c:v>13.57</c:v>
                </c:pt>
                <c:pt idx="13">
                  <c:v>5.55</c:v>
                </c:pt>
                <c:pt idx="14">
                  <c:v>4.5999999999999996</c:v>
                </c:pt>
                <c:pt idx="15">
                  <c:v>6.53</c:v>
                </c:pt>
                <c:pt idx="16">
                  <c:v>3.91</c:v>
                </c:pt>
                <c:pt idx="17">
                  <c:v>2.86</c:v>
                </c:pt>
                <c:pt idx="18">
                  <c:v>1.22</c:v>
                </c:pt>
                <c:pt idx="19">
                  <c:v>0.4</c:v>
                </c:pt>
                <c:pt idx="20">
                  <c:v>0.21</c:v>
                </c:pt>
                <c:pt idx="21">
                  <c:v>3.32</c:v>
                </c:pt>
                <c:pt idx="22">
                  <c:v>2.72</c:v>
                </c:pt>
                <c:pt idx="23">
                  <c:v>14.31</c:v>
                </c:pt>
                <c:pt idx="24">
                  <c:v>11.21</c:v>
                </c:pt>
                <c:pt idx="25">
                  <c:v>0.8</c:v>
                </c:pt>
                <c:pt idx="26">
                  <c:v>0.84</c:v>
                </c:pt>
                <c:pt idx="27">
                  <c:v>5.79</c:v>
                </c:pt>
                <c:pt idx="28">
                  <c:v>2.99</c:v>
                </c:pt>
                <c:pt idx="29">
                  <c:v>3.23</c:v>
                </c:pt>
                <c:pt idx="30">
                  <c:v>2.15</c:v>
                </c:pt>
                <c:pt idx="31">
                  <c:v>0.23</c:v>
                </c:pt>
                <c:pt idx="32">
                  <c:v>1.04</c:v>
                </c:pt>
                <c:pt idx="33">
                  <c:v>3.94</c:v>
                </c:pt>
                <c:pt idx="34">
                  <c:v>5.71</c:v>
                </c:pt>
                <c:pt idx="35">
                  <c:v>12.95</c:v>
                </c:pt>
                <c:pt idx="36">
                  <c:v>0.76</c:v>
                </c:pt>
                <c:pt idx="37">
                  <c:v>0.04</c:v>
                </c:pt>
                <c:pt idx="38">
                  <c:v>0.03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1.48</c:v>
                </c:pt>
                <c:pt idx="43">
                  <c:v>1.04</c:v>
                </c:pt>
                <c:pt idx="44">
                  <c:v>0.32</c:v>
                </c:pt>
                <c:pt idx="45">
                  <c:v>1.2</c:v>
                </c:pt>
                <c:pt idx="46">
                  <c:v>0.34</c:v>
                </c:pt>
                <c:pt idx="47">
                  <c:v>1.0900000000000001</c:v>
                </c:pt>
                <c:pt idx="48">
                  <c:v>1.1200000000000001</c:v>
                </c:pt>
                <c:pt idx="49">
                  <c:v>6.22</c:v>
                </c:pt>
                <c:pt idx="50">
                  <c:v>0.11</c:v>
                </c:pt>
                <c:pt idx="51">
                  <c:v>0.03</c:v>
                </c:pt>
                <c:pt idx="52">
                  <c:v>0</c:v>
                </c:pt>
                <c:pt idx="53">
                  <c:v>0.02</c:v>
                </c:pt>
                <c:pt idx="54">
                  <c:v>0.06</c:v>
                </c:pt>
                <c:pt idx="55">
                  <c:v>5.03</c:v>
                </c:pt>
                <c:pt idx="56">
                  <c:v>14.19</c:v>
                </c:pt>
                <c:pt idx="57">
                  <c:v>2.57</c:v>
                </c:pt>
                <c:pt idx="58">
                  <c:v>1.1100000000000001</c:v>
                </c:pt>
                <c:pt idx="59">
                  <c:v>1.62</c:v>
                </c:pt>
                <c:pt idx="60">
                  <c:v>0.6</c:v>
                </c:pt>
                <c:pt idx="61">
                  <c:v>0.05</c:v>
                </c:pt>
                <c:pt idx="62">
                  <c:v>0.01</c:v>
                </c:pt>
                <c:pt idx="63">
                  <c:v>0</c:v>
                </c:pt>
                <c:pt idx="64">
                  <c:v>0.01</c:v>
                </c:pt>
                <c:pt idx="65">
                  <c:v>1.1499999999999999</c:v>
                </c:pt>
                <c:pt idx="66">
                  <c:v>8.0299999999999994</c:v>
                </c:pt>
                <c:pt idx="67">
                  <c:v>1.19</c:v>
                </c:pt>
                <c:pt idx="68">
                  <c:v>0.63</c:v>
                </c:pt>
                <c:pt idx="69">
                  <c:v>0.09</c:v>
                </c:pt>
                <c:pt idx="70">
                  <c:v>0.02</c:v>
                </c:pt>
                <c:pt idx="71">
                  <c:v>0.16</c:v>
                </c:pt>
                <c:pt idx="72">
                  <c:v>0.47</c:v>
                </c:pt>
                <c:pt idx="73">
                  <c:v>1.07</c:v>
                </c:pt>
                <c:pt idx="74">
                  <c:v>0.67</c:v>
                </c:pt>
                <c:pt idx="75">
                  <c:v>0.21</c:v>
                </c:pt>
                <c:pt idx="76">
                  <c:v>0.02</c:v>
                </c:pt>
                <c:pt idx="77">
                  <c:v>0.46</c:v>
                </c:pt>
                <c:pt idx="78">
                  <c:v>5.76</c:v>
                </c:pt>
                <c:pt idx="79">
                  <c:v>0.86</c:v>
                </c:pt>
                <c:pt idx="80">
                  <c:v>0.14000000000000001</c:v>
                </c:pt>
                <c:pt idx="81">
                  <c:v>1.36</c:v>
                </c:pt>
                <c:pt idx="82">
                  <c:v>0.19</c:v>
                </c:pt>
                <c:pt idx="83">
                  <c:v>0</c:v>
                </c:pt>
                <c:pt idx="84">
                  <c:v>0</c:v>
                </c:pt>
                <c:pt idx="85">
                  <c:v>0.03</c:v>
                </c:pt>
                <c:pt idx="86">
                  <c:v>0.02</c:v>
                </c:pt>
                <c:pt idx="87">
                  <c:v>0</c:v>
                </c:pt>
                <c:pt idx="88">
                  <c:v>0</c:v>
                </c:pt>
                <c:pt idx="89">
                  <c:v>0.05</c:v>
                </c:pt>
                <c:pt idx="90">
                  <c:v>0.01</c:v>
                </c:pt>
                <c:pt idx="91">
                  <c:v>0</c:v>
                </c:pt>
                <c:pt idx="92">
                  <c:v>0.75</c:v>
                </c:pt>
                <c:pt idx="93">
                  <c:v>2.25</c:v>
                </c:pt>
                <c:pt idx="94">
                  <c:v>6.39</c:v>
                </c:pt>
                <c:pt idx="95">
                  <c:v>20.239999999999998</c:v>
                </c:pt>
                <c:pt idx="96">
                  <c:v>3.27</c:v>
                </c:pt>
                <c:pt idx="97">
                  <c:v>0.18</c:v>
                </c:pt>
                <c:pt idx="98">
                  <c:v>0.36</c:v>
                </c:pt>
                <c:pt idx="99">
                  <c:v>3.83</c:v>
                </c:pt>
                <c:pt idx="100">
                  <c:v>5.56</c:v>
                </c:pt>
                <c:pt idx="101">
                  <c:v>4.5199999999999996</c:v>
                </c:pt>
                <c:pt idx="102">
                  <c:v>7.0000000000000007E-2</c:v>
                </c:pt>
                <c:pt idx="103">
                  <c:v>0.03</c:v>
                </c:pt>
                <c:pt idx="104">
                  <c:v>0.01</c:v>
                </c:pt>
                <c:pt idx="105">
                  <c:v>7.0000000000000007E-2</c:v>
                </c:pt>
                <c:pt idx="106">
                  <c:v>7.0000000000000007E-2</c:v>
                </c:pt>
                <c:pt idx="107">
                  <c:v>0.02</c:v>
                </c:pt>
                <c:pt idx="108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8C-443D-B54D-DDD504107792}"/>
            </c:ext>
          </c:extLst>
        </c:ser>
        <c:ser>
          <c:idx val="1"/>
          <c:order val="1"/>
          <c:tx>
            <c:strRef>
              <c:f>Precipitation!$C$1</c:f>
              <c:strCache>
                <c:ptCount val="1"/>
                <c:pt idx="0">
                  <c:v>Mitaboni Prep. Sn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Precipitation!$A$2:$A$110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Precipitation!$C$2:$C$110</c:f>
              <c:numCache>
                <c:formatCode>General</c:formatCode>
                <c:ptCount val="109"/>
                <c:pt idx="0">
                  <c:v>8.32</c:v>
                </c:pt>
                <c:pt idx="1">
                  <c:v>6</c:v>
                </c:pt>
                <c:pt idx="2">
                  <c:v>0.82</c:v>
                </c:pt>
                <c:pt idx="3">
                  <c:v>2.48</c:v>
                </c:pt>
                <c:pt idx="4">
                  <c:v>8.25</c:v>
                </c:pt>
                <c:pt idx="5">
                  <c:v>10.52</c:v>
                </c:pt>
                <c:pt idx="6">
                  <c:v>6.36</c:v>
                </c:pt>
                <c:pt idx="7">
                  <c:v>5.92</c:v>
                </c:pt>
                <c:pt idx="8">
                  <c:v>1.56</c:v>
                </c:pt>
                <c:pt idx="9">
                  <c:v>1.32</c:v>
                </c:pt>
                <c:pt idx="10">
                  <c:v>0.56000000000000005</c:v>
                </c:pt>
                <c:pt idx="11">
                  <c:v>2.75</c:v>
                </c:pt>
                <c:pt idx="12">
                  <c:v>7.57</c:v>
                </c:pt>
                <c:pt idx="13">
                  <c:v>8.5500000000000007</c:v>
                </c:pt>
                <c:pt idx="14">
                  <c:v>4.5999999999999996</c:v>
                </c:pt>
                <c:pt idx="15">
                  <c:v>6.53</c:v>
                </c:pt>
                <c:pt idx="16">
                  <c:v>3.91</c:v>
                </c:pt>
                <c:pt idx="17">
                  <c:v>2.86</c:v>
                </c:pt>
                <c:pt idx="18">
                  <c:v>1.22</c:v>
                </c:pt>
                <c:pt idx="19">
                  <c:v>0.4</c:v>
                </c:pt>
                <c:pt idx="20">
                  <c:v>0.21</c:v>
                </c:pt>
                <c:pt idx="21">
                  <c:v>0.32</c:v>
                </c:pt>
                <c:pt idx="22">
                  <c:v>2.72</c:v>
                </c:pt>
                <c:pt idx="23">
                  <c:v>11.31</c:v>
                </c:pt>
                <c:pt idx="24">
                  <c:v>17.21</c:v>
                </c:pt>
                <c:pt idx="25">
                  <c:v>0.8</c:v>
                </c:pt>
                <c:pt idx="26">
                  <c:v>0.84</c:v>
                </c:pt>
                <c:pt idx="27">
                  <c:v>3.79</c:v>
                </c:pt>
                <c:pt idx="28">
                  <c:v>2.99</c:v>
                </c:pt>
                <c:pt idx="29">
                  <c:v>5.23</c:v>
                </c:pt>
                <c:pt idx="30">
                  <c:v>2.15</c:v>
                </c:pt>
                <c:pt idx="31">
                  <c:v>0.23</c:v>
                </c:pt>
                <c:pt idx="32">
                  <c:v>1.04</c:v>
                </c:pt>
                <c:pt idx="33">
                  <c:v>3.94</c:v>
                </c:pt>
                <c:pt idx="34">
                  <c:v>5.71</c:v>
                </c:pt>
                <c:pt idx="35">
                  <c:v>8.9499999999999993</c:v>
                </c:pt>
                <c:pt idx="36">
                  <c:v>0.76</c:v>
                </c:pt>
                <c:pt idx="37">
                  <c:v>4.04</c:v>
                </c:pt>
                <c:pt idx="38">
                  <c:v>0.03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1.48</c:v>
                </c:pt>
                <c:pt idx="43">
                  <c:v>1.04</c:v>
                </c:pt>
                <c:pt idx="44">
                  <c:v>2.3199999999999998</c:v>
                </c:pt>
                <c:pt idx="45">
                  <c:v>1.2</c:v>
                </c:pt>
                <c:pt idx="46">
                  <c:v>0.34</c:v>
                </c:pt>
                <c:pt idx="47">
                  <c:v>1.0900000000000001</c:v>
                </c:pt>
                <c:pt idx="48">
                  <c:v>1.1200000000000001</c:v>
                </c:pt>
                <c:pt idx="49">
                  <c:v>2.2200000000000002</c:v>
                </c:pt>
                <c:pt idx="50">
                  <c:v>0.11</c:v>
                </c:pt>
                <c:pt idx="51">
                  <c:v>0.03</c:v>
                </c:pt>
                <c:pt idx="52">
                  <c:v>0</c:v>
                </c:pt>
                <c:pt idx="53">
                  <c:v>0.02</c:v>
                </c:pt>
                <c:pt idx="54">
                  <c:v>0.06</c:v>
                </c:pt>
                <c:pt idx="55">
                  <c:v>5.03</c:v>
                </c:pt>
                <c:pt idx="56">
                  <c:v>18.190000000000001</c:v>
                </c:pt>
                <c:pt idx="57">
                  <c:v>2.57</c:v>
                </c:pt>
                <c:pt idx="58">
                  <c:v>1.1100000000000001</c:v>
                </c:pt>
                <c:pt idx="59">
                  <c:v>1.62</c:v>
                </c:pt>
                <c:pt idx="60">
                  <c:v>0.6</c:v>
                </c:pt>
                <c:pt idx="61">
                  <c:v>0.05</c:v>
                </c:pt>
                <c:pt idx="62">
                  <c:v>0.01</c:v>
                </c:pt>
                <c:pt idx="63">
                  <c:v>0</c:v>
                </c:pt>
                <c:pt idx="64">
                  <c:v>0.01</c:v>
                </c:pt>
                <c:pt idx="65">
                  <c:v>1.1499999999999999</c:v>
                </c:pt>
                <c:pt idx="66">
                  <c:v>3.03</c:v>
                </c:pt>
                <c:pt idx="67">
                  <c:v>1.19</c:v>
                </c:pt>
                <c:pt idx="68">
                  <c:v>0.63</c:v>
                </c:pt>
                <c:pt idx="69">
                  <c:v>0.09</c:v>
                </c:pt>
                <c:pt idx="70">
                  <c:v>5.0199999999999996</c:v>
                </c:pt>
                <c:pt idx="71">
                  <c:v>0.16</c:v>
                </c:pt>
                <c:pt idx="72">
                  <c:v>0.47</c:v>
                </c:pt>
                <c:pt idx="73">
                  <c:v>1.07</c:v>
                </c:pt>
                <c:pt idx="74">
                  <c:v>0.67</c:v>
                </c:pt>
                <c:pt idx="75">
                  <c:v>0.21</c:v>
                </c:pt>
                <c:pt idx="76">
                  <c:v>0.02</c:v>
                </c:pt>
                <c:pt idx="77">
                  <c:v>0.46</c:v>
                </c:pt>
                <c:pt idx="78">
                  <c:v>3.76</c:v>
                </c:pt>
                <c:pt idx="79">
                  <c:v>0.86</c:v>
                </c:pt>
                <c:pt idx="80">
                  <c:v>0.14000000000000001</c:v>
                </c:pt>
                <c:pt idx="81">
                  <c:v>1.36</c:v>
                </c:pt>
                <c:pt idx="82">
                  <c:v>0.19</c:v>
                </c:pt>
                <c:pt idx="83">
                  <c:v>0</c:v>
                </c:pt>
                <c:pt idx="84">
                  <c:v>0</c:v>
                </c:pt>
                <c:pt idx="85">
                  <c:v>0.03</c:v>
                </c:pt>
                <c:pt idx="86">
                  <c:v>0.02</c:v>
                </c:pt>
                <c:pt idx="87">
                  <c:v>0</c:v>
                </c:pt>
                <c:pt idx="88">
                  <c:v>0</c:v>
                </c:pt>
                <c:pt idx="89">
                  <c:v>0.05</c:v>
                </c:pt>
                <c:pt idx="90">
                  <c:v>0.01</c:v>
                </c:pt>
                <c:pt idx="91">
                  <c:v>0</c:v>
                </c:pt>
                <c:pt idx="92">
                  <c:v>0.75</c:v>
                </c:pt>
                <c:pt idx="93">
                  <c:v>5.25</c:v>
                </c:pt>
                <c:pt idx="94">
                  <c:v>6.39</c:v>
                </c:pt>
                <c:pt idx="95">
                  <c:v>17.239999999999998</c:v>
                </c:pt>
                <c:pt idx="96">
                  <c:v>3.27</c:v>
                </c:pt>
                <c:pt idx="97">
                  <c:v>0.18</c:v>
                </c:pt>
                <c:pt idx="98">
                  <c:v>0.36</c:v>
                </c:pt>
                <c:pt idx="99">
                  <c:v>3.83</c:v>
                </c:pt>
                <c:pt idx="100">
                  <c:v>4.5599999999999996</c:v>
                </c:pt>
                <c:pt idx="101">
                  <c:v>6.52</c:v>
                </c:pt>
                <c:pt idx="102">
                  <c:v>7.0000000000000007E-2</c:v>
                </c:pt>
                <c:pt idx="103">
                  <c:v>0.03</c:v>
                </c:pt>
                <c:pt idx="104">
                  <c:v>0.01</c:v>
                </c:pt>
                <c:pt idx="105">
                  <c:v>0</c:v>
                </c:pt>
                <c:pt idx="106">
                  <c:v>0.03</c:v>
                </c:pt>
                <c:pt idx="107">
                  <c:v>0.02</c:v>
                </c:pt>
                <c:pt idx="108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8C-443D-B54D-DDD504107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5929992"/>
        <c:axId val="485930976"/>
      </c:barChart>
      <c:dateAx>
        <c:axId val="485929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Experimentation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dates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d\-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5930976"/>
        <c:crosses val="autoZero"/>
        <c:auto val="1"/>
        <c:lblOffset val="100"/>
        <c:baseTimeUnit val="days"/>
      </c:dateAx>
      <c:valAx>
        <c:axId val="485930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Precipitation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in mm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5929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9234317585301838"/>
          <c:y val="0"/>
          <c:w val="0.69395587995268937"/>
          <c:h val="7.73039049809205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26618547681539"/>
          <c:y val="0.11511738116068827"/>
          <c:w val="0.848178258967629"/>
          <c:h val="0.54769867308253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Precipitation!$F$1</c:f>
              <c:strCache>
                <c:ptCount val="1"/>
                <c:pt idx="0">
                  <c:v>Kagundo Prep. Sn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Precipitation!$E$2:$E$110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Precipitation!$F$2:$F$110</c:f>
              <c:numCache>
                <c:formatCode>General</c:formatCode>
                <c:ptCount val="109"/>
                <c:pt idx="0">
                  <c:v>13.55</c:v>
                </c:pt>
                <c:pt idx="1">
                  <c:v>13.55</c:v>
                </c:pt>
                <c:pt idx="2">
                  <c:v>13.24</c:v>
                </c:pt>
                <c:pt idx="3">
                  <c:v>12.08</c:v>
                </c:pt>
                <c:pt idx="4">
                  <c:v>11.41</c:v>
                </c:pt>
                <c:pt idx="5">
                  <c:v>11.54</c:v>
                </c:pt>
                <c:pt idx="6">
                  <c:v>12.94</c:v>
                </c:pt>
                <c:pt idx="7">
                  <c:v>12.57</c:v>
                </c:pt>
                <c:pt idx="8">
                  <c:v>13.43</c:v>
                </c:pt>
                <c:pt idx="9">
                  <c:v>13.85</c:v>
                </c:pt>
                <c:pt idx="10">
                  <c:v>12.94</c:v>
                </c:pt>
                <c:pt idx="11">
                  <c:v>13.37</c:v>
                </c:pt>
                <c:pt idx="12">
                  <c:v>12.76</c:v>
                </c:pt>
                <c:pt idx="13">
                  <c:v>13.18</c:v>
                </c:pt>
                <c:pt idx="14">
                  <c:v>13.06</c:v>
                </c:pt>
                <c:pt idx="15">
                  <c:v>13</c:v>
                </c:pt>
                <c:pt idx="16">
                  <c:v>13.73</c:v>
                </c:pt>
                <c:pt idx="17">
                  <c:v>13.92</c:v>
                </c:pt>
                <c:pt idx="18">
                  <c:v>13.43</c:v>
                </c:pt>
                <c:pt idx="19">
                  <c:v>12.51</c:v>
                </c:pt>
                <c:pt idx="20">
                  <c:v>12.21</c:v>
                </c:pt>
                <c:pt idx="21">
                  <c:v>12.51</c:v>
                </c:pt>
                <c:pt idx="22">
                  <c:v>12.27</c:v>
                </c:pt>
                <c:pt idx="23">
                  <c:v>12.94</c:v>
                </c:pt>
                <c:pt idx="24">
                  <c:v>13.49</c:v>
                </c:pt>
                <c:pt idx="25">
                  <c:v>12.7</c:v>
                </c:pt>
                <c:pt idx="26">
                  <c:v>12.51</c:v>
                </c:pt>
                <c:pt idx="27">
                  <c:v>12.88</c:v>
                </c:pt>
                <c:pt idx="28">
                  <c:v>11.66</c:v>
                </c:pt>
                <c:pt idx="29">
                  <c:v>11.72</c:v>
                </c:pt>
                <c:pt idx="30">
                  <c:v>12.45</c:v>
                </c:pt>
                <c:pt idx="31">
                  <c:v>13.79</c:v>
                </c:pt>
                <c:pt idx="32">
                  <c:v>12.76</c:v>
                </c:pt>
                <c:pt idx="33">
                  <c:v>12.02</c:v>
                </c:pt>
                <c:pt idx="34">
                  <c:v>12.88</c:v>
                </c:pt>
                <c:pt idx="35">
                  <c:v>11.66</c:v>
                </c:pt>
                <c:pt idx="36">
                  <c:v>11.54</c:v>
                </c:pt>
                <c:pt idx="37">
                  <c:v>12.02</c:v>
                </c:pt>
                <c:pt idx="38">
                  <c:v>11.78</c:v>
                </c:pt>
                <c:pt idx="39">
                  <c:v>11.17</c:v>
                </c:pt>
                <c:pt idx="40">
                  <c:v>11.54</c:v>
                </c:pt>
                <c:pt idx="41">
                  <c:v>11.54</c:v>
                </c:pt>
                <c:pt idx="42">
                  <c:v>12.45</c:v>
                </c:pt>
                <c:pt idx="43">
                  <c:v>12.45</c:v>
                </c:pt>
                <c:pt idx="44">
                  <c:v>11.23</c:v>
                </c:pt>
                <c:pt idx="45">
                  <c:v>11.6</c:v>
                </c:pt>
                <c:pt idx="46">
                  <c:v>10.86</c:v>
                </c:pt>
                <c:pt idx="47">
                  <c:v>10.8</c:v>
                </c:pt>
                <c:pt idx="48">
                  <c:v>11.9</c:v>
                </c:pt>
                <c:pt idx="49">
                  <c:v>12.27</c:v>
                </c:pt>
                <c:pt idx="50">
                  <c:v>11.84</c:v>
                </c:pt>
                <c:pt idx="51">
                  <c:v>11.41</c:v>
                </c:pt>
                <c:pt idx="52">
                  <c:v>10.93</c:v>
                </c:pt>
                <c:pt idx="53">
                  <c:v>10.93</c:v>
                </c:pt>
                <c:pt idx="54">
                  <c:v>11.78</c:v>
                </c:pt>
                <c:pt idx="55">
                  <c:v>11.47</c:v>
                </c:pt>
                <c:pt idx="56">
                  <c:v>11.29</c:v>
                </c:pt>
                <c:pt idx="57">
                  <c:v>11.17</c:v>
                </c:pt>
                <c:pt idx="58">
                  <c:v>10.8</c:v>
                </c:pt>
                <c:pt idx="59">
                  <c:v>11.29</c:v>
                </c:pt>
                <c:pt idx="60">
                  <c:v>11.35</c:v>
                </c:pt>
                <c:pt idx="61">
                  <c:v>11.41</c:v>
                </c:pt>
                <c:pt idx="62">
                  <c:v>11.29</c:v>
                </c:pt>
                <c:pt idx="63">
                  <c:v>10.99</c:v>
                </c:pt>
                <c:pt idx="64">
                  <c:v>11.11</c:v>
                </c:pt>
                <c:pt idx="65">
                  <c:v>10.8</c:v>
                </c:pt>
                <c:pt idx="66">
                  <c:v>10.130000000000001</c:v>
                </c:pt>
                <c:pt idx="67">
                  <c:v>11.66</c:v>
                </c:pt>
                <c:pt idx="68">
                  <c:v>10.38</c:v>
                </c:pt>
                <c:pt idx="69">
                  <c:v>10.38</c:v>
                </c:pt>
                <c:pt idx="70">
                  <c:v>10.74</c:v>
                </c:pt>
                <c:pt idx="71">
                  <c:v>11.54</c:v>
                </c:pt>
                <c:pt idx="72">
                  <c:v>10.86</c:v>
                </c:pt>
                <c:pt idx="73">
                  <c:v>9.89</c:v>
                </c:pt>
                <c:pt idx="74">
                  <c:v>10.86</c:v>
                </c:pt>
                <c:pt idx="75">
                  <c:v>10.01</c:v>
                </c:pt>
                <c:pt idx="76">
                  <c:v>11.05</c:v>
                </c:pt>
                <c:pt idx="77">
                  <c:v>10.68</c:v>
                </c:pt>
                <c:pt idx="78">
                  <c:v>9.77</c:v>
                </c:pt>
                <c:pt idx="79">
                  <c:v>9.64</c:v>
                </c:pt>
                <c:pt idx="80">
                  <c:v>10.56</c:v>
                </c:pt>
                <c:pt idx="81">
                  <c:v>10.74</c:v>
                </c:pt>
                <c:pt idx="82">
                  <c:v>10.130000000000001</c:v>
                </c:pt>
                <c:pt idx="83">
                  <c:v>10.93</c:v>
                </c:pt>
                <c:pt idx="84">
                  <c:v>10.62</c:v>
                </c:pt>
                <c:pt idx="85">
                  <c:v>10.25</c:v>
                </c:pt>
                <c:pt idx="86">
                  <c:v>10.19</c:v>
                </c:pt>
                <c:pt idx="87">
                  <c:v>10.62</c:v>
                </c:pt>
                <c:pt idx="88">
                  <c:v>10.130000000000001</c:v>
                </c:pt>
                <c:pt idx="89">
                  <c:v>11.11</c:v>
                </c:pt>
                <c:pt idx="90">
                  <c:v>11.23</c:v>
                </c:pt>
                <c:pt idx="91">
                  <c:v>9.89</c:v>
                </c:pt>
                <c:pt idx="92">
                  <c:v>9.64</c:v>
                </c:pt>
                <c:pt idx="93">
                  <c:v>9.77</c:v>
                </c:pt>
                <c:pt idx="94">
                  <c:v>10.130000000000001</c:v>
                </c:pt>
                <c:pt idx="95">
                  <c:v>10.38</c:v>
                </c:pt>
                <c:pt idx="96">
                  <c:v>10.19</c:v>
                </c:pt>
                <c:pt idx="97">
                  <c:v>11.11</c:v>
                </c:pt>
                <c:pt idx="98">
                  <c:v>10.93</c:v>
                </c:pt>
                <c:pt idx="99">
                  <c:v>9.09</c:v>
                </c:pt>
                <c:pt idx="100">
                  <c:v>9.2799999999999994</c:v>
                </c:pt>
                <c:pt idx="101">
                  <c:v>7.87</c:v>
                </c:pt>
                <c:pt idx="102">
                  <c:v>9.2200000000000006</c:v>
                </c:pt>
                <c:pt idx="103">
                  <c:v>9.58</c:v>
                </c:pt>
                <c:pt idx="104">
                  <c:v>10.5</c:v>
                </c:pt>
                <c:pt idx="105">
                  <c:v>10.07</c:v>
                </c:pt>
                <c:pt idx="106">
                  <c:v>9.16</c:v>
                </c:pt>
                <c:pt idx="107">
                  <c:v>9.58</c:v>
                </c:pt>
                <c:pt idx="108">
                  <c:v>9.34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5-4767-958D-49ECDF93411E}"/>
            </c:ext>
          </c:extLst>
        </c:ser>
        <c:ser>
          <c:idx val="1"/>
          <c:order val="1"/>
          <c:tx>
            <c:strRef>
              <c:f>Precipitation!$G$1</c:f>
              <c:strCache>
                <c:ptCount val="1"/>
                <c:pt idx="0">
                  <c:v>Mitaboni Prep Sn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Precipitation!$E$2:$E$110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Precipitation!$G$2:$G$110</c:f>
              <c:numCache>
                <c:formatCode>General</c:formatCode>
                <c:ptCount val="109"/>
                <c:pt idx="0">
                  <c:v>0.9</c:v>
                </c:pt>
                <c:pt idx="1">
                  <c:v>0.99</c:v>
                </c:pt>
                <c:pt idx="2">
                  <c:v>2.29</c:v>
                </c:pt>
                <c:pt idx="3">
                  <c:v>1.69</c:v>
                </c:pt>
                <c:pt idx="4">
                  <c:v>0.78</c:v>
                </c:pt>
                <c:pt idx="5">
                  <c:v>1.64</c:v>
                </c:pt>
                <c:pt idx="6">
                  <c:v>2.68</c:v>
                </c:pt>
                <c:pt idx="7">
                  <c:v>1.71</c:v>
                </c:pt>
                <c:pt idx="8">
                  <c:v>3.46</c:v>
                </c:pt>
                <c:pt idx="9">
                  <c:v>8.0500000000000007</c:v>
                </c:pt>
                <c:pt idx="10">
                  <c:v>0.5</c:v>
                </c:pt>
                <c:pt idx="11">
                  <c:v>0.76</c:v>
                </c:pt>
                <c:pt idx="12">
                  <c:v>4.68</c:v>
                </c:pt>
                <c:pt idx="13">
                  <c:v>1.94</c:v>
                </c:pt>
                <c:pt idx="14">
                  <c:v>1.1200000000000001</c:v>
                </c:pt>
                <c:pt idx="15">
                  <c:v>0.41</c:v>
                </c:pt>
                <c:pt idx="16">
                  <c:v>0.72</c:v>
                </c:pt>
                <c:pt idx="17">
                  <c:v>15.72</c:v>
                </c:pt>
                <c:pt idx="18">
                  <c:v>3.7</c:v>
                </c:pt>
                <c:pt idx="19">
                  <c:v>6.7</c:v>
                </c:pt>
                <c:pt idx="20">
                  <c:v>0.79</c:v>
                </c:pt>
                <c:pt idx="21">
                  <c:v>2.2999999999999998</c:v>
                </c:pt>
                <c:pt idx="22">
                  <c:v>2.36</c:v>
                </c:pt>
                <c:pt idx="23">
                  <c:v>2.42</c:v>
                </c:pt>
                <c:pt idx="24">
                  <c:v>2.95</c:v>
                </c:pt>
                <c:pt idx="25">
                  <c:v>16.04</c:v>
                </c:pt>
                <c:pt idx="26">
                  <c:v>6.32</c:v>
                </c:pt>
                <c:pt idx="27">
                  <c:v>8.11</c:v>
                </c:pt>
                <c:pt idx="28">
                  <c:v>4.32</c:v>
                </c:pt>
                <c:pt idx="29">
                  <c:v>0.18</c:v>
                </c:pt>
                <c:pt idx="30">
                  <c:v>0.23</c:v>
                </c:pt>
                <c:pt idx="31">
                  <c:v>0.36</c:v>
                </c:pt>
                <c:pt idx="32">
                  <c:v>0.11</c:v>
                </c:pt>
                <c:pt idx="33">
                  <c:v>0.19</c:v>
                </c:pt>
                <c:pt idx="34">
                  <c:v>0.24</c:v>
                </c:pt>
                <c:pt idx="35">
                  <c:v>0.19</c:v>
                </c:pt>
                <c:pt idx="36">
                  <c:v>0.16</c:v>
                </c:pt>
                <c:pt idx="37">
                  <c:v>0.39</c:v>
                </c:pt>
                <c:pt idx="38">
                  <c:v>0.54</c:v>
                </c:pt>
                <c:pt idx="39">
                  <c:v>0.23</c:v>
                </c:pt>
                <c:pt idx="40">
                  <c:v>2.4700000000000002</c:v>
                </c:pt>
                <c:pt idx="41">
                  <c:v>0.65</c:v>
                </c:pt>
                <c:pt idx="42">
                  <c:v>3.14</c:v>
                </c:pt>
                <c:pt idx="43">
                  <c:v>2.75</c:v>
                </c:pt>
                <c:pt idx="44">
                  <c:v>0.63</c:v>
                </c:pt>
                <c:pt idx="45">
                  <c:v>0.23</c:v>
                </c:pt>
                <c:pt idx="46">
                  <c:v>7.0000000000000007E-2</c:v>
                </c:pt>
                <c:pt idx="47">
                  <c:v>0.05</c:v>
                </c:pt>
                <c:pt idx="48">
                  <c:v>0.05</c:v>
                </c:pt>
                <c:pt idx="49">
                  <c:v>7.0000000000000007E-2</c:v>
                </c:pt>
                <c:pt idx="50">
                  <c:v>0.2</c:v>
                </c:pt>
                <c:pt idx="51">
                  <c:v>0.27</c:v>
                </c:pt>
                <c:pt idx="52">
                  <c:v>0.11</c:v>
                </c:pt>
                <c:pt idx="53">
                  <c:v>0.05</c:v>
                </c:pt>
                <c:pt idx="54">
                  <c:v>1.05</c:v>
                </c:pt>
                <c:pt idx="55">
                  <c:v>0.11</c:v>
                </c:pt>
                <c:pt idx="56">
                  <c:v>0.06</c:v>
                </c:pt>
                <c:pt idx="57">
                  <c:v>0.1</c:v>
                </c:pt>
                <c:pt idx="58">
                  <c:v>0.05</c:v>
                </c:pt>
                <c:pt idx="59">
                  <c:v>7.0000000000000007E-2</c:v>
                </c:pt>
                <c:pt idx="60">
                  <c:v>0.15</c:v>
                </c:pt>
                <c:pt idx="61">
                  <c:v>0.27</c:v>
                </c:pt>
                <c:pt idx="62">
                  <c:v>0.15</c:v>
                </c:pt>
                <c:pt idx="63">
                  <c:v>7.0000000000000007E-2</c:v>
                </c:pt>
                <c:pt idx="64">
                  <c:v>0.05</c:v>
                </c:pt>
                <c:pt idx="65">
                  <c:v>0.19</c:v>
                </c:pt>
                <c:pt idx="66">
                  <c:v>0.27</c:v>
                </c:pt>
                <c:pt idx="67">
                  <c:v>1.08</c:v>
                </c:pt>
                <c:pt idx="68">
                  <c:v>0.27</c:v>
                </c:pt>
                <c:pt idx="69">
                  <c:v>0.09</c:v>
                </c:pt>
                <c:pt idx="70">
                  <c:v>0.49</c:v>
                </c:pt>
                <c:pt idx="71">
                  <c:v>1.42</c:v>
                </c:pt>
                <c:pt idx="72">
                  <c:v>0.51</c:v>
                </c:pt>
                <c:pt idx="73">
                  <c:v>0.17</c:v>
                </c:pt>
                <c:pt idx="74">
                  <c:v>0.15</c:v>
                </c:pt>
                <c:pt idx="75">
                  <c:v>0.1</c:v>
                </c:pt>
                <c:pt idx="76">
                  <c:v>0.45</c:v>
                </c:pt>
                <c:pt idx="77">
                  <c:v>0.28999999999999998</c:v>
                </c:pt>
                <c:pt idx="78">
                  <c:v>0.2</c:v>
                </c:pt>
                <c:pt idx="79">
                  <c:v>0.24</c:v>
                </c:pt>
                <c:pt idx="80">
                  <c:v>0.9</c:v>
                </c:pt>
                <c:pt idx="81">
                  <c:v>1.25</c:v>
                </c:pt>
                <c:pt idx="82">
                  <c:v>0.55000000000000004</c:v>
                </c:pt>
                <c:pt idx="83">
                  <c:v>1.79</c:v>
                </c:pt>
                <c:pt idx="84">
                  <c:v>2.81</c:v>
                </c:pt>
                <c:pt idx="85">
                  <c:v>1.73</c:v>
                </c:pt>
                <c:pt idx="86">
                  <c:v>0.52</c:v>
                </c:pt>
                <c:pt idx="87">
                  <c:v>0.66</c:v>
                </c:pt>
                <c:pt idx="88">
                  <c:v>0.09</c:v>
                </c:pt>
                <c:pt idx="89">
                  <c:v>0.56000000000000005</c:v>
                </c:pt>
                <c:pt idx="90">
                  <c:v>1.24</c:v>
                </c:pt>
                <c:pt idx="91">
                  <c:v>0.21</c:v>
                </c:pt>
                <c:pt idx="92">
                  <c:v>0.54</c:v>
                </c:pt>
                <c:pt idx="93">
                  <c:v>0.44</c:v>
                </c:pt>
                <c:pt idx="94">
                  <c:v>0.72</c:v>
                </c:pt>
                <c:pt idx="95">
                  <c:v>0.43</c:v>
                </c:pt>
                <c:pt idx="96">
                  <c:v>0.39</c:v>
                </c:pt>
                <c:pt idx="97">
                  <c:v>0.55000000000000004</c:v>
                </c:pt>
                <c:pt idx="98">
                  <c:v>1.67</c:v>
                </c:pt>
                <c:pt idx="99">
                  <c:v>7.0000000000000007E-2</c:v>
                </c:pt>
                <c:pt idx="100">
                  <c:v>0.43</c:v>
                </c:pt>
                <c:pt idx="101">
                  <c:v>0</c:v>
                </c:pt>
                <c:pt idx="102">
                  <c:v>0.36</c:v>
                </c:pt>
                <c:pt idx="103">
                  <c:v>0.28999999999999998</c:v>
                </c:pt>
                <c:pt idx="104">
                  <c:v>1.02</c:v>
                </c:pt>
                <c:pt idx="105">
                  <c:v>0.9</c:v>
                </c:pt>
                <c:pt idx="106">
                  <c:v>0.2</c:v>
                </c:pt>
                <c:pt idx="107">
                  <c:v>0.28000000000000003</c:v>
                </c:pt>
                <c:pt idx="108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45-4767-958D-49ECDF9341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9022568"/>
        <c:axId val="489023552"/>
      </c:barChart>
      <c:dateAx>
        <c:axId val="489022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Experimentation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dates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d\-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9023552"/>
        <c:crosses val="autoZero"/>
        <c:auto val="1"/>
        <c:lblOffset val="100"/>
        <c:baseTimeUnit val="days"/>
      </c:dateAx>
      <c:valAx>
        <c:axId val="489023552"/>
        <c:scaling>
          <c:orientation val="minMax"/>
          <c:max val="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Precipitation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in mm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9022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57522358382007"/>
          <c:y val="0.16724701079031787"/>
          <c:w val="0.86042477641617998"/>
          <c:h val="0.48745975503062117"/>
        </c:manualLayout>
      </c:layout>
      <c:lineChart>
        <c:grouping val="standard"/>
        <c:varyColors val="0"/>
        <c:ser>
          <c:idx val="0"/>
          <c:order val="0"/>
          <c:tx>
            <c:strRef>
              <c:f>'Kang + Mit Sn 1'!$B$1</c:f>
              <c:strCache>
                <c:ptCount val="1"/>
                <c:pt idx="0">
                  <c:v>Kangundo Av. Temp. </c:v>
                </c:pt>
              </c:strCache>
            </c:strRef>
          </c:tx>
          <c:spPr>
            <a:ln w="158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1'!$B$2:$B$110</c:f>
              <c:numCache>
                <c:formatCode>General</c:formatCode>
                <c:ptCount val="109"/>
                <c:pt idx="0">
                  <c:v>19.93</c:v>
                </c:pt>
                <c:pt idx="1">
                  <c:v>22.19</c:v>
                </c:pt>
                <c:pt idx="2">
                  <c:v>21.95</c:v>
                </c:pt>
                <c:pt idx="3">
                  <c:v>22.33</c:v>
                </c:pt>
                <c:pt idx="4">
                  <c:v>22.13</c:v>
                </c:pt>
                <c:pt idx="5">
                  <c:v>21.56</c:v>
                </c:pt>
                <c:pt idx="6">
                  <c:v>21.76</c:v>
                </c:pt>
                <c:pt idx="7">
                  <c:v>21.62</c:v>
                </c:pt>
                <c:pt idx="8">
                  <c:v>21.77</c:v>
                </c:pt>
                <c:pt idx="9">
                  <c:v>21.97</c:v>
                </c:pt>
                <c:pt idx="10">
                  <c:v>20.47</c:v>
                </c:pt>
                <c:pt idx="11">
                  <c:v>21.22</c:v>
                </c:pt>
                <c:pt idx="12">
                  <c:v>22.04</c:v>
                </c:pt>
                <c:pt idx="13">
                  <c:v>21.94</c:v>
                </c:pt>
                <c:pt idx="14">
                  <c:v>22.42</c:v>
                </c:pt>
                <c:pt idx="15">
                  <c:v>22.01</c:v>
                </c:pt>
                <c:pt idx="16">
                  <c:v>22.26</c:v>
                </c:pt>
                <c:pt idx="17">
                  <c:v>22.37</c:v>
                </c:pt>
                <c:pt idx="18">
                  <c:v>21.77</c:v>
                </c:pt>
                <c:pt idx="19">
                  <c:v>22.56</c:v>
                </c:pt>
                <c:pt idx="20">
                  <c:v>22.8</c:v>
                </c:pt>
                <c:pt idx="21">
                  <c:v>23.26</c:v>
                </c:pt>
                <c:pt idx="22">
                  <c:v>22.5</c:v>
                </c:pt>
                <c:pt idx="23">
                  <c:v>20.97</c:v>
                </c:pt>
                <c:pt idx="24">
                  <c:v>21.76</c:v>
                </c:pt>
                <c:pt idx="25">
                  <c:v>20.2</c:v>
                </c:pt>
                <c:pt idx="26">
                  <c:v>22.09</c:v>
                </c:pt>
                <c:pt idx="27">
                  <c:v>20.64</c:v>
                </c:pt>
                <c:pt idx="28">
                  <c:v>20.83</c:v>
                </c:pt>
                <c:pt idx="29">
                  <c:v>21.24</c:v>
                </c:pt>
                <c:pt idx="30">
                  <c:v>21.85</c:v>
                </c:pt>
                <c:pt idx="31">
                  <c:v>22.11</c:v>
                </c:pt>
                <c:pt idx="32">
                  <c:v>19.73</c:v>
                </c:pt>
                <c:pt idx="33">
                  <c:v>21.38</c:v>
                </c:pt>
                <c:pt idx="34">
                  <c:v>21.49</c:v>
                </c:pt>
                <c:pt idx="35">
                  <c:v>19.12</c:v>
                </c:pt>
                <c:pt idx="36">
                  <c:v>20.8</c:v>
                </c:pt>
                <c:pt idx="37">
                  <c:v>21.14</c:v>
                </c:pt>
                <c:pt idx="38">
                  <c:v>21.17</c:v>
                </c:pt>
                <c:pt idx="39">
                  <c:v>21.02</c:v>
                </c:pt>
                <c:pt idx="40">
                  <c:v>21.61</c:v>
                </c:pt>
                <c:pt idx="41">
                  <c:v>19.03</c:v>
                </c:pt>
                <c:pt idx="42">
                  <c:v>21.98</c:v>
                </c:pt>
                <c:pt idx="43">
                  <c:v>21.87</c:v>
                </c:pt>
                <c:pt idx="44">
                  <c:v>22.46</c:v>
                </c:pt>
                <c:pt idx="45">
                  <c:v>22.42</c:v>
                </c:pt>
                <c:pt idx="46">
                  <c:v>20.55</c:v>
                </c:pt>
                <c:pt idx="47">
                  <c:v>22.35</c:v>
                </c:pt>
                <c:pt idx="48">
                  <c:v>21.87</c:v>
                </c:pt>
                <c:pt idx="49">
                  <c:v>22.14</c:v>
                </c:pt>
                <c:pt idx="50">
                  <c:v>22.87</c:v>
                </c:pt>
                <c:pt idx="51">
                  <c:v>22.8</c:v>
                </c:pt>
                <c:pt idx="52">
                  <c:v>21.67</c:v>
                </c:pt>
                <c:pt idx="53">
                  <c:v>21.83</c:v>
                </c:pt>
                <c:pt idx="54">
                  <c:v>22.65</c:v>
                </c:pt>
                <c:pt idx="55">
                  <c:v>22.82</c:v>
                </c:pt>
                <c:pt idx="56">
                  <c:v>21.28</c:v>
                </c:pt>
                <c:pt idx="57">
                  <c:v>21.05</c:v>
                </c:pt>
                <c:pt idx="58">
                  <c:v>22.29</c:v>
                </c:pt>
                <c:pt idx="59">
                  <c:v>21.81</c:v>
                </c:pt>
                <c:pt idx="60">
                  <c:v>20.7</c:v>
                </c:pt>
                <c:pt idx="61">
                  <c:v>21.95</c:v>
                </c:pt>
                <c:pt idx="62">
                  <c:v>22.19</c:v>
                </c:pt>
                <c:pt idx="63">
                  <c:v>21.94</c:v>
                </c:pt>
                <c:pt idx="64">
                  <c:v>22.27</c:v>
                </c:pt>
                <c:pt idx="65">
                  <c:v>22.1</c:v>
                </c:pt>
                <c:pt idx="66">
                  <c:v>18.63</c:v>
                </c:pt>
                <c:pt idx="67">
                  <c:v>21.02</c:v>
                </c:pt>
                <c:pt idx="68">
                  <c:v>21.9</c:v>
                </c:pt>
                <c:pt idx="69">
                  <c:v>22.46</c:v>
                </c:pt>
                <c:pt idx="70">
                  <c:v>22.72</c:v>
                </c:pt>
                <c:pt idx="71">
                  <c:v>22.78</c:v>
                </c:pt>
                <c:pt idx="72">
                  <c:v>22.78</c:v>
                </c:pt>
                <c:pt idx="73">
                  <c:v>23.01</c:v>
                </c:pt>
                <c:pt idx="74">
                  <c:v>23.3</c:v>
                </c:pt>
                <c:pt idx="75">
                  <c:v>23.33</c:v>
                </c:pt>
                <c:pt idx="76">
                  <c:v>23.37</c:v>
                </c:pt>
                <c:pt idx="77">
                  <c:v>22.62</c:v>
                </c:pt>
                <c:pt idx="78">
                  <c:v>21.75</c:v>
                </c:pt>
                <c:pt idx="79">
                  <c:v>22.69</c:v>
                </c:pt>
                <c:pt idx="80">
                  <c:v>22.81</c:v>
                </c:pt>
                <c:pt idx="81">
                  <c:v>20.23</c:v>
                </c:pt>
                <c:pt idx="82">
                  <c:v>21.94</c:v>
                </c:pt>
                <c:pt idx="83">
                  <c:v>20.55</c:v>
                </c:pt>
                <c:pt idx="84">
                  <c:v>22.86</c:v>
                </c:pt>
                <c:pt idx="85">
                  <c:v>23.18</c:v>
                </c:pt>
                <c:pt idx="86">
                  <c:v>22.15</c:v>
                </c:pt>
                <c:pt idx="87">
                  <c:v>22.05</c:v>
                </c:pt>
                <c:pt idx="88">
                  <c:v>23.51</c:v>
                </c:pt>
                <c:pt idx="89">
                  <c:v>24.3</c:v>
                </c:pt>
                <c:pt idx="90">
                  <c:v>23.06</c:v>
                </c:pt>
                <c:pt idx="91">
                  <c:v>24.24</c:v>
                </c:pt>
                <c:pt idx="92">
                  <c:v>24.48</c:v>
                </c:pt>
                <c:pt idx="93">
                  <c:v>24.4</c:v>
                </c:pt>
                <c:pt idx="94">
                  <c:v>22.8</c:v>
                </c:pt>
                <c:pt idx="95">
                  <c:v>20.77</c:v>
                </c:pt>
                <c:pt idx="96">
                  <c:v>20.99</c:v>
                </c:pt>
                <c:pt idx="97">
                  <c:v>21.43</c:v>
                </c:pt>
                <c:pt idx="98">
                  <c:v>20.239999999999998</c:v>
                </c:pt>
                <c:pt idx="99">
                  <c:v>22.62</c:v>
                </c:pt>
                <c:pt idx="100">
                  <c:v>22.17</c:v>
                </c:pt>
                <c:pt idx="101">
                  <c:v>22.59</c:v>
                </c:pt>
                <c:pt idx="102">
                  <c:v>23.47</c:v>
                </c:pt>
                <c:pt idx="103">
                  <c:v>22.45</c:v>
                </c:pt>
                <c:pt idx="104">
                  <c:v>23.55</c:v>
                </c:pt>
                <c:pt idx="105">
                  <c:v>22.63</c:v>
                </c:pt>
                <c:pt idx="106">
                  <c:v>24.37</c:v>
                </c:pt>
                <c:pt idx="107">
                  <c:v>22.53</c:v>
                </c:pt>
                <c:pt idx="108">
                  <c:v>24.09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3C-4F30-9689-04CDA07ED27B}"/>
            </c:ext>
          </c:extLst>
        </c:ser>
        <c:ser>
          <c:idx val="1"/>
          <c:order val="1"/>
          <c:tx>
            <c:strRef>
              <c:f>'Kang + Mit Sn 1'!$C$1</c:f>
              <c:strCache>
                <c:ptCount val="1"/>
                <c:pt idx="0">
                  <c:v>Kangundo Max. Temp. 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1'!$C$2:$C$110</c:f>
              <c:numCache>
                <c:formatCode>General</c:formatCode>
                <c:ptCount val="109"/>
                <c:pt idx="0">
                  <c:v>27.045000000000002</c:v>
                </c:pt>
                <c:pt idx="1">
                  <c:v>28.42</c:v>
                </c:pt>
                <c:pt idx="2">
                  <c:v>29.58</c:v>
                </c:pt>
                <c:pt idx="3">
                  <c:v>28.695</c:v>
                </c:pt>
                <c:pt idx="4">
                  <c:v>28.305</c:v>
                </c:pt>
                <c:pt idx="5">
                  <c:v>27.305</c:v>
                </c:pt>
                <c:pt idx="6">
                  <c:v>27.455000000000002</c:v>
                </c:pt>
                <c:pt idx="7">
                  <c:v>28.1</c:v>
                </c:pt>
                <c:pt idx="8">
                  <c:v>28.270000000000003</c:v>
                </c:pt>
                <c:pt idx="9">
                  <c:v>28.225000000000001</c:v>
                </c:pt>
                <c:pt idx="10">
                  <c:v>27.884999999999998</c:v>
                </c:pt>
                <c:pt idx="11">
                  <c:v>28.195</c:v>
                </c:pt>
                <c:pt idx="12">
                  <c:v>28.305</c:v>
                </c:pt>
                <c:pt idx="13">
                  <c:v>28.740000000000002</c:v>
                </c:pt>
                <c:pt idx="14">
                  <c:v>29.25</c:v>
                </c:pt>
                <c:pt idx="15">
                  <c:v>28.54</c:v>
                </c:pt>
                <c:pt idx="16">
                  <c:v>28.845000000000002</c:v>
                </c:pt>
                <c:pt idx="17">
                  <c:v>28.59</c:v>
                </c:pt>
                <c:pt idx="18">
                  <c:v>28.715000000000003</c:v>
                </c:pt>
                <c:pt idx="19">
                  <c:v>29.13</c:v>
                </c:pt>
                <c:pt idx="20">
                  <c:v>30.28</c:v>
                </c:pt>
                <c:pt idx="21">
                  <c:v>30.490000000000002</c:v>
                </c:pt>
                <c:pt idx="22">
                  <c:v>28.39</c:v>
                </c:pt>
                <c:pt idx="23">
                  <c:v>26.234999999999999</c:v>
                </c:pt>
                <c:pt idx="24">
                  <c:v>27.46</c:v>
                </c:pt>
                <c:pt idx="25">
                  <c:v>27.864999999999998</c:v>
                </c:pt>
                <c:pt idx="26">
                  <c:v>28.645000000000003</c:v>
                </c:pt>
                <c:pt idx="27">
                  <c:v>25.945</c:v>
                </c:pt>
                <c:pt idx="28">
                  <c:v>26.189999999999998</c:v>
                </c:pt>
                <c:pt idx="29">
                  <c:v>27.855</c:v>
                </c:pt>
                <c:pt idx="30">
                  <c:v>28.515000000000001</c:v>
                </c:pt>
                <c:pt idx="31">
                  <c:v>29.279999999999998</c:v>
                </c:pt>
                <c:pt idx="32">
                  <c:v>28.58</c:v>
                </c:pt>
                <c:pt idx="33">
                  <c:v>26.97</c:v>
                </c:pt>
                <c:pt idx="34">
                  <c:v>28.02</c:v>
                </c:pt>
                <c:pt idx="35">
                  <c:v>22.064999999999998</c:v>
                </c:pt>
                <c:pt idx="36">
                  <c:v>28.25</c:v>
                </c:pt>
                <c:pt idx="37">
                  <c:v>28.270000000000003</c:v>
                </c:pt>
                <c:pt idx="38">
                  <c:v>28.075000000000003</c:v>
                </c:pt>
                <c:pt idx="39">
                  <c:v>29.1</c:v>
                </c:pt>
                <c:pt idx="40">
                  <c:v>29.9</c:v>
                </c:pt>
                <c:pt idx="41">
                  <c:v>28.17</c:v>
                </c:pt>
                <c:pt idx="42">
                  <c:v>28.305</c:v>
                </c:pt>
                <c:pt idx="43">
                  <c:v>28.765000000000001</c:v>
                </c:pt>
                <c:pt idx="44">
                  <c:v>29.21</c:v>
                </c:pt>
                <c:pt idx="45">
                  <c:v>29.1</c:v>
                </c:pt>
                <c:pt idx="46">
                  <c:v>28.914999999999999</c:v>
                </c:pt>
                <c:pt idx="47">
                  <c:v>29.58</c:v>
                </c:pt>
                <c:pt idx="48">
                  <c:v>28.965</c:v>
                </c:pt>
                <c:pt idx="49">
                  <c:v>28.725000000000001</c:v>
                </c:pt>
                <c:pt idx="50">
                  <c:v>30.094999999999999</c:v>
                </c:pt>
                <c:pt idx="51">
                  <c:v>30.14</c:v>
                </c:pt>
                <c:pt idx="52">
                  <c:v>29.770000000000003</c:v>
                </c:pt>
                <c:pt idx="53">
                  <c:v>29.689999999999998</c:v>
                </c:pt>
                <c:pt idx="54">
                  <c:v>30.954999999999998</c:v>
                </c:pt>
                <c:pt idx="55">
                  <c:v>30.495000000000001</c:v>
                </c:pt>
                <c:pt idx="56">
                  <c:v>27.015000000000001</c:v>
                </c:pt>
                <c:pt idx="57">
                  <c:v>26.380000000000003</c:v>
                </c:pt>
                <c:pt idx="58">
                  <c:v>29.060000000000002</c:v>
                </c:pt>
                <c:pt idx="59">
                  <c:v>28.35</c:v>
                </c:pt>
                <c:pt idx="60">
                  <c:v>27.449999999999996</c:v>
                </c:pt>
                <c:pt idx="61">
                  <c:v>29.524999999999999</c:v>
                </c:pt>
                <c:pt idx="62">
                  <c:v>29.384999999999998</c:v>
                </c:pt>
                <c:pt idx="63">
                  <c:v>30.090000000000003</c:v>
                </c:pt>
                <c:pt idx="64">
                  <c:v>30.68</c:v>
                </c:pt>
                <c:pt idx="65">
                  <c:v>28.844999999999999</c:v>
                </c:pt>
                <c:pt idx="66">
                  <c:v>23.254999999999999</c:v>
                </c:pt>
                <c:pt idx="67">
                  <c:v>28.39</c:v>
                </c:pt>
                <c:pt idx="68">
                  <c:v>28.364999999999998</c:v>
                </c:pt>
                <c:pt idx="69">
                  <c:v>29.910000000000004</c:v>
                </c:pt>
                <c:pt idx="70">
                  <c:v>30.57</c:v>
                </c:pt>
                <c:pt idx="71">
                  <c:v>30.935000000000002</c:v>
                </c:pt>
                <c:pt idx="72">
                  <c:v>29.984999999999999</c:v>
                </c:pt>
                <c:pt idx="73">
                  <c:v>30.035000000000004</c:v>
                </c:pt>
                <c:pt idx="74">
                  <c:v>30.355000000000004</c:v>
                </c:pt>
                <c:pt idx="75">
                  <c:v>30.619999999999997</c:v>
                </c:pt>
                <c:pt idx="76">
                  <c:v>31.445</c:v>
                </c:pt>
                <c:pt idx="77">
                  <c:v>30.36</c:v>
                </c:pt>
                <c:pt idx="78">
                  <c:v>28.09</c:v>
                </c:pt>
                <c:pt idx="79">
                  <c:v>29.305</c:v>
                </c:pt>
                <c:pt idx="80">
                  <c:v>30.484999999999999</c:v>
                </c:pt>
                <c:pt idx="81">
                  <c:v>28.305</c:v>
                </c:pt>
                <c:pt idx="82">
                  <c:v>29.970000000000002</c:v>
                </c:pt>
                <c:pt idx="83">
                  <c:v>30.19</c:v>
                </c:pt>
                <c:pt idx="84">
                  <c:v>31.565000000000001</c:v>
                </c:pt>
                <c:pt idx="85">
                  <c:v>31.305</c:v>
                </c:pt>
                <c:pt idx="86">
                  <c:v>30.844999999999999</c:v>
                </c:pt>
                <c:pt idx="87">
                  <c:v>30.47</c:v>
                </c:pt>
                <c:pt idx="88">
                  <c:v>31.380000000000003</c:v>
                </c:pt>
                <c:pt idx="89">
                  <c:v>31.85</c:v>
                </c:pt>
                <c:pt idx="90">
                  <c:v>31.45</c:v>
                </c:pt>
                <c:pt idx="91">
                  <c:v>32.724999999999994</c:v>
                </c:pt>
                <c:pt idx="92">
                  <c:v>32.68</c:v>
                </c:pt>
                <c:pt idx="93">
                  <c:v>32.064999999999998</c:v>
                </c:pt>
                <c:pt idx="94">
                  <c:v>29.58</c:v>
                </c:pt>
                <c:pt idx="95">
                  <c:v>25.515000000000001</c:v>
                </c:pt>
                <c:pt idx="96">
                  <c:v>26.504999999999999</c:v>
                </c:pt>
                <c:pt idx="97">
                  <c:v>27.5</c:v>
                </c:pt>
                <c:pt idx="98">
                  <c:v>28.43</c:v>
                </c:pt>
                <c:pt idx="99">
                  <c:v>29.509999999999998</c:v>
                </c:pt>
                <c:pt idx="100">
                  <c:v>28.32</c:v>
                </c:pt>
                <c:pt idx="101">
                  <c:v>29.049999999999997</c:v>
                </c:pt>
                <c:pt idx="102">
                  <c:v>31.25</c:v>
                </c:pt>
                <c:pt idx="103">
                  <c:v>31.31</c:v>
                </c:pt>
                <c:pt idx="104">
                  <c:v>31.564999999999998</c:v>
                </c:pt>
                <c:pt idx="105">
                  <c:v>30.58</c:v>
                </c:pt>
                <c:pt idx="106">
                  <c:v>33.25</c:v>
                </c:pt>
                <c:pt idx="107">
                  <c:v>30.490000000000002</c:v>
                </c:pt>
                <c:pt idx="108">
                  <c:v>31.279999999999998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3C-4F30-9689-04CDA07ED27B}"/>
            </c:ext>
          </c:extLst>
        </c:ser>
        <c:ser>
          <c:idx val="2"/>
          <c:order val="2"/>
          <c:tx>
            <c:strRef>
              <c:f>'Kang + Mit Sn 1'!$D$1</c:f>
              <c:strCache>
                <c:ptCount val="1"/>
                <c:pt idx="0">
                  <c:v>Kangundo Min. Temp. 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1'!$D$2:$D$110</c:f>
              <c:numCache>
                <c:formatCode>General</c:formatCode>
                <c:ptCount val="109"/>
                <c:pt idx="0">
                  <c:v>16.005000000000003</c:v>
                </c:pt>
                <c:pt idx="1">
                  <c:v>17.350000000000001</c:v>
                </c:pt>
                <c:pt idx="2">
                  <c:v>15.799999999999999</c:v>
                </c:pt>
                <c:pt idx="3">
                  <c:v>16.085000000000001</c:v>
                </c:pt>
                <c:pt idx="4">
                  <c:v>17.454999999999998</c:v>
                </c:pt>
                <c:pt idx="5">
                  <c:v>17.105</c:v>
                </c:pt>
                <c:pt idx="6">
                  <c:v>17.984999999999999</c:v>
                </c:pt>
                <c:pt idx="7">
                  <c:v>17.28</c:v>
                </c:pt>
                <c:pt idx="8">
                  <c:v>16.670000000000002</c:v>
                </c:pt>
                <c:pt idx="9">
                  <c:v>17.325000000000003</c:v>
                </c:pt>
                <c:pt idx="10">
                  <c:v>15.684999999999999</c:v>
                </c:pt>
                <c:pt idx="11">
                  <c:v>17.094999999999999</c:v>
                </c:pt>
                <c:pt idx="12">
                  <c:v>17.494999999999997</c:v>
                </c:pt>
                <c:pt idx="13">
                  <c:v>16.830000000000002</c:v>
                </c:pt>
                <c:pt idx="14">
                  <c:v>16.630000000000003</c:v>
                </c:pt>
                <c:pt idx="15">
                  <c:v>17.950000000000003</c:v>
                </c:pt>
                <c:pt idx="16">
                  <c:v>16.885000000000002</c:v>
                </c:pt>
                <c:pt idx="17">
                  <c:v>17.740000000000002</c:v>
                </c:pt>
                <c:pt idx="18">
                  <c:v>17.145000000000003</c:v>
                </c:pt>
                <c:pt idx="19">
                  <c:v>17.419999999999998</c:v>
                </c:pt>
                <c:pt idx="20">
                  <c:v>16.920000000000002</c:v>
                </c:pt>
                <c:pt idx="21">
                  <c:v>17.290000000000003</c:v>
                </c:pt>
                <c:pt idx="22">
                  <c:v>17.989999999999998</c:v>
                </c:pt>
                <c:pt idx="23">
                  <c:v>17.885000000000002</c:v>
                </c:pt>
                <c:pt idx="24">
                  <c:v>17.700000000000003</c:v>
                </c:pt>
                <c:pt idx="25">
                  <c:v>16.004999999999999</c:v>
                </c:pt>
                <c:pt idx="26">
                  <c:v>16.744999999999997</c:v>
                </c:pt>
                <c:pt idx="27">
                  <c:v>17.125</c:v>
                </c:pt>
                <c:pt idx="28">
                  <c:v>16.84</c:v>
                </c:pt>
                <c:pt idx="29">
                  <c:v>16.104999999999997</c:v>
                </c:pt>
                <c:pt idx="30">
                  <c:v>16.545000000000002</c:v>
                </c:pt>
                <c:pt idx="31">
                  <c:v>16.39</c:v>
                </c:pt>
                <c:pt idx="32">
                  <c:v>15.15</c:v>
                </c:pt>
                <c:pt idx="33">
                  <c:v>17.23</c:v>
                </c:pt>
                <c:pt idx="34">
                  <c:v>16.21</c:v>
                </c:pt>
                <c:pt idx="35">
                  <c:v>15.775</c:v>
                </c:pt>
                <c:pt idx="36">
                  <c:v>14.6</c:v>
                </c:pt>
                <c:pt idx="37">
                  <c:v>15.100000000000001</c:v>
                </c:pt>
                <c:pt idx="38">
                  <c:v>15.435</c:v>
                </c:pt>
                <c:pt idx="39">
                  <c:v>13.66</c:v>
                </c:pt>
                <c:pt idx="40">
                  <c:v>14.15</c:v>
                </c:pt>
                <c:pt idx="41">
                  <c:v>13.69</c:v>
                </c:pt>
                <c:pt idx="42">
                  <c:v>16.805</c:v>
                </c:pt>
                <c:pt idx="43">
                  <c:v>16.145</c:v>
                </c:pt>
                <c:pt idx="44">
                  <c:v>16.04</c:v>
                </c:pt>
                <c:pt idx="45">
                  <c:v>17.14</c:v>
                </c:pt>
                <c:pt idx="46">
                  <c:v>14.895</c:v>
                </c:pt>
                <c:pt idx="47">
                  <c:v>16.450000000000003</c:v>
                </c:pt>
                <c:pt idx="48">
                  <c:v>15.405000000000001</c:v>
                </c:pt>
                <c:pt idx="49">
                  <c:v>16.765000000000001</c:v>
                </c:pt>
                <c:pt idx="50">
                  <c:v>16.625</c:v>
                </c:pt>
                <c:pt idx="51">
                  <c:v>16.060000000000002</c:v>
                </c:pt>
                <c:pt idx="52">
                  <c:v>14.86</c:v>
                </c:pt>
                <c:pt idx="53">
                  <c:v>14.379999999999999</c:v>
                </c:pt>
                <c:pt idx="54">
                  <c:v>14.904999999999999</c:v>
                </c:pt>
                <c:pt idx="55">
                  <c:v>16.015000000000001</c:v>
                </c:pt>
                <c:pt idx="56">
                  <c:v>17.774999999999999</c:v>
                </c:pt>
                <c:pt idx="57">
                  <c:v>16.810000000000002</c:v>
                </c:pt>
                <c:pt idx="58">
                  <c:v>16.769999999999996</c:v>
                </c:pt>
                <c:pt idx="59">
                  <c:v>16.68</c:v>
                </c:pt>
                <c:pt idx="60">
                  <c:v>15.829999999999998</c:v>
                </c:pt>
                <c:pt idx="61">
                  <c:v>14.874999999999998</c:v>
                </c:pt>
                <c:pt idx="62">
                  <c:v>15.385</c:v>
                </c:pt>
                <c:pt idx="63">
                  <c:v>14.39</c:v>
                </c:pt>
                <c:pt idx="64">
                  <c:v>14.95</c:v>
                </c:pt>
                <c:pt idx="65">
                  <c:v>15.355</c:v>
                </c:pt>
                <c:pt idx="66">
                  <c:v>15.154999999999999</c:v>
                </c:pt>
                <c:pt idx="67">
                  <c:v>14.159999999999998</c:v>
                </c:pt>
                <c:pt idx="68">
                  <c:v>16.585000000000001</c:v>
                </c:pt>
                <c:pt idx="69">
                  <c:v>15.23</c:v>
                </c:pt>
                <c:pt idx="70">
                  <c:v>15.589999999999998</c:v>
                </c:pt>
                <c:pt idx="71">
                  <c:v>15.015000000000001</c:v>
                </c:pt>
                <c:pt idx="72">
                  <c:v>16.115000000000002</c:v>
                </c:pt>
                <c:pt idx="73">
                  <c:v>16.685000000000002</c:v>
                </c:pt>
                <c:pt idx="74">
                  <c:v>16.695</c:v>
                </c:pt>
                <c:pt idx="75">
                  <c:v>16.54</c:v>
                </c:pt>
                <c:pt idx="76">
                  <c:v>15.415000000000001</c:v>
                </c:pt>
                <c:pt idx="77">
                  <c:v>15.63</c:v>
                </c:pt>
                <c:pt idx="78">
                  <c:v>17.12</c:v>
                </c:pt>
                <c:pt idx="79">
                  <c:v>17.425000000000004</c:v>
                </c:pt>
                <c:pt idx="80">
                  <c:v>15.105</c:v>
                </c:pt>
                <c:pt idx="81">
                  <c:v>16.445</c:v>
                </c:pt>
                <c:pt idx="82">
                  <c:v>15.9</c:v>
                </c:pt>
                <c:pt idx="83">
                  <c:v>13.870000000000001</c:v>
                </c:pt>
                <c:pt idx="84">
                  <c:v>15.645</c:v>
                </c:pt>
                <c:pt idx="85">
                  <c:v>15.355</c:v>
                </c:pt>
                <c:pt idx="86">
                  <c:v>15.304999999999998</c:v>
                </c:pt>
                <c:pt idx="87">
                  <c:v>14.76</c:v>
                </c:pt>
                <c:pt idx="88">
                  <c:v>14.57</c:v>
                </c:pt>
                <c:pt idx="89">
                  <c:v>15.77</c:v>
                </c:pt>
                <c:pt idx="90">
                  <c:v>16.72</c:v>
                </c:pt>
                <c:pt idx="91">
                  <c:v>16.305</c:v>
                </c:pt>
                <c:pt idx="92">
                  <c:v>16.5</c:v>
                </c:pt>
                <c:pt idx="93">
                  <c:v>16.555</c:v>
                </c:pt>
                <c:pt idx="94">
                  <c:v>17.579999999999998</c:v>
                </c:pt>
                <c:pt idx="95">
                  <c:v>17.284999999999997</c:v>
                </c:pt>
                <c:pt idx="96">
                  <c:v>16.004999999999999</c:v>
                </c:pt>
                <c:pt idx="97">
                  <c:v>16.659999999999997</c:v>
                </c:pt>
                <c:pt idx="98">
                  <c:v>16.57</c:v>
                </c:pt>
                <c:pt idx="99">
                  <c:v>16.899999999999999</c:v>
                </c:pt>
                <c:pt idx="100">
                  <c:v>17.39</c:v>
                </c:pt>
                <c:pt idx="101">
                  <c:v>17.049999999999997</c:v>
                </c:pt>
                <c:pt idx="102">
                  <c:v>16.699999999999996</c:v>
                </c:pt>
                <c:pt idx="103">
                  <c:v>15.16</c:v>
                </c:pt>
                <c:pt idx="104">
                  <c:v>16.225000000000001</c:v>
                </c:pt>
                <c:pt idx="105">
                  <c:v>15.6</c:v>
                </c:pt>
                <c:pt idx="106">
                  <c:v>16.060000000000002</c:v>
                </c:pt>
                <c:pt idx="107">
                  <c:v>16</c:v>
                </c:pt>
                <c:pt idx="108">
                  <c:v>16.96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3C-4F30-9689-04CDA07ED27B}"/>
            </c:ext>
          </c:extLst>
        </c:ser>
        <c:ser>
          <c:idx val="3"/>
          <c:order val="3"/>
          <c:tx>
            <c:strRef>
              <c:f>'Kang + Mit Sn 1'!$E$1</c:f>
              <c:strCache>
                <c:ptCount val="1"/>
                <c:pt idx="0">
                  <c:v>Mitaboni Av. Temp. </c:v>
                </c:pt>
              </c:strCache>
            </c:strRef>
          </c:tx>
          <c:spPr>
            <a:ln w="158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1'!$E$2:$E$110</c:f>
              <c:numCache>
                <c:formatCode>General</c:formatCode>
                <c:ptCount val="109"/>
                <c:pt idx="0">
                  <c:v>21.93</c:v>
                </c:pt>
                <c:pt idx="1">
                  <c:v>22.19</c:v>
                </c:pt>
                <c:pt idx="2">
                  <c:v>22.95</c:v>
                </c:pt>
                <c:pt idx="3">
                  <c:v>22.33</c:v>
                </c:pt>
                <c:pt idx="4">
                  <c:v>22.13</c:v>
                </c:pt>
                <c:pt idx="5">
                  <c:v>22.56</c:v>
                </c:pt>
                <c:pt idx="6">
                  <c:v>21.76</c:v>
                </c:pt>
                <c:pt idx="7">
                  <c:v>21.62</c:v>
                </c:pt>
                <c:pt idx="8">
                  <c:v>21.77</c:v>
                </c:pt>
                <c:pt idx="9">
                  <c:v>21.97</c:v>
                </c:pt>
                <c:pt idx="10">
                  <c:v>22.47</c:v>
                </c:pt>
                <c:pt idx="11">
                  <c:v>22.22</c:v>
                </c:pt>
                <c:pt idx="12">
                  <c:v>22.04</c:v>
                </c:pt>
                <c:pt idx="13">
                  <c:v>22.94</c:v>
                </c:pt>
                <c:pt idx="14">
                  <c:v>21.42</c:v>
                </c:pt>
                <c:pt idx="15">
                  <c:v>21.01</c:v>
                </c:pt>
                <c:pt idx="16">
                  <c:v>22.26</c:v>
                </c:pt>
                <c:pt idx="17">
                  <c:v>22.37</c:v>
                </c:pt>
                <c:pt idx="18">
                  <c:v>22.77</c:v>
                </c:pt>
                <c:pt idx="19">
                  <c:v>22.56</c:v>
                </c:pt>
                <c:pt idx="20">
                  <c:v>21.8</c:v>
                </c:pt>
                <c:pt idx="21">
                  <c:v>23.26</c:v>
                </c:pt>
                <c:pt idx="22">
                  <c:v>22.5</c:v>
                </c:pt>
                <c:pt idx="23">
                  <c:v>20.97</c:v>
                </c:pt>
                <c:pt idx="24">
                  <c:v>21.76</c:v>
                </c:pt>
                <c:pt idx="25">
                  <c:v>22.2</c:v>
                </c:pt>
                <c:pt idx="26">
                  <c:v>20.09</c:v>
                </c:pt>
                <c:pt idx="27">
                  <c:v>20.64</c:v>
                </c:pt>
                <c:pt idx="28">
                  <c:v>20.83</c:v>
                </c:pt>
                <c:pt idx="29">
                  <c:v>21.24</c:v>
                </c:pt>
                <c:pt idx="30">
                  <c:v>21.85</c:v>
                </c:pt>
                <c:pt idx="31">
                  <c:v>22.11</c:v>
                </c:pt>
                <c:pt idx="32">
                  <c:v>22.73</c:v>
                </c:pt>
                <c:pt idx="33">
                  <c:v>21.38</c:v>
                </c:pt>
                <c:pt idx="34">
                  <c:v>19.489999999999998</c:v>
                </c:pt>
                <c:pt idx="35">
                  <c:v>19.12</c:v>
                </c:pt>
                <c:pt idx="36">
                  <c:v>20.8</c:v>
                </c:pt>
                <c:pt idx="37">
                  <c:v>21.14</c:v>
                </c:pt>
                <c:pt idx="38">
                  <c:v>21.17</c:v>
                </c:pt>
                <c:pt idx="39">
                  <c:v>18.02</c:v>
                </c:pt>
                <c:pt idx="40">
                  <c:v>21.61</c:v>
                </c:pt>
                <c:pt idx="41">
                  <c:v>22.03</c:v>
                </c:pt>
                <c:pt idx="42">
                  <c:v>21.98</c:v>
                </c:pt>
                <c:pt idx="43">
                  <c:v>21.87</c:v>
                </c:pt>
                <c:pt idx="44">
                  <c:v>22.46</c:v>
                </c:pt>
                <c:pt idx="45">
                  <c:v>22.42</c:v>
                </c:pt>
                <c:pt idx="46">
                  <c:v>22.55</c:v>
                </c:pt>
                <c:pt idx="47">
                  <c:v>21.35</c:v>
                </c:pt>
                <c:pt idx="48">
                  <c:v>21.87</c:v>
                </c:pt>
                <c:pt idx="49">
                  <c:v>22.14</c:v>
                </c:pt>
                <c:pt idx="50">
                  <c:v>22.87</c:v>
                </c:pt>
                <c:pt idx="51">
                  <c:v>22.8</c:v>
                </c:pt>
                <c:pt idx="52">
                  <c:v>21.67</c:v>
                </c:pt>
                <c:pt idx="53">
                  <c:v>21.83</c:v>
                </c:pt>
                <c:pt idx="54">
                  <c:v>22.65</c:v>
                </c:pt>
                <c:pt idx="55">
                  <c:v>22.82</c:v>
                </c:pt>
                <c:pt idx="56">
                  <c:v>21.28</c:v>
                </c:pt>
                <c:pt idx="57">
                  <c:v>21.05</c:v>
                </c:pt>
                <c:pt idx="58">
                  <c:v>22.29</c:v>
                </c:pt>
                <c:pt idx="59">
                  <c:v>21.81</c:v>
                </c:pt>
                <c:pt idx="60">
                  <c:v>20.7</c:v>
                </c:pt>
                <c:pt idx="61">
                  <c:v>21.95</c:v>
                </c:pt>
                <c:pt idx="62">
                  <c:v>22.19</c:v>
                </c:pt>
                <c:pt idx="63">
                  <c:v>21.94</c:v>
                </c:pt>
                <c:pt idx="64">
                  <c:v>22.27</c:v>
                </c:pt>
                <c:pt idx="65">
                  <c:v>22.1</c:v>
                </c:pt>
                <c:pt idx="66">
                  <c:v>18.63</c:v>
                </c:pt>
                <c:pt idx="67">
                  <c:v>21.02</c:v>
                </c:pt>
                <c:pt idx="68">
                  <c:v>21.9</c:v>
                </c:pt>
                <c:pt idx="69">
                  <c:v>22.46</c:v>
                </c:pt>
                <c:pt idx="70">
                  <c:v>22.72</c:v>
                </c:pt>
                <c:pt idx="71">
                  <c:v>22.78</c:v>
                </c:pt>
                <c:pt idx="72">
                  <c:v>22.78</c:v>
                </c:pt>
                <c:pt idx="73">
                  <c:v>23.01</c:v>
                </c:pt>
                <c:pt idx="74">
                  <c:v>23.3</c:v>
                </c:pt>
                <c:pt idx="75">
                  <c:v>23.33</c:v>
                </c:pt>
                <c:pt idx="76">
                  <c:v>23.37</c:v>
                </c:pt>
                <c:pt idx="77">
                  <c:v>22.62</c:v>
                </c:pt>
                <c:pt idx="78">
                  <c:v>21.75</c:v>
                </c:pt>
                <c:pt idx="79">
                  <c:v>22.69</c:v>
                </c:pt>
                <c:pt idx="80">
                  <c:v>22.81</c:v>
                </c:pt>
                <c:pt idx="81">
                  <c:v>22.23</c:v>
                </c:pt>
                <c:pt idx="82">
                  <c:v>21.94</c:v>
                </c:pt>
                <c:pt idx="83">
                  <c:v>22.55</c:v>
                </c:pt>
                <c:pt idx="84">
                  <c:v>22.86</c:v>
                </c:pt>
                <c:pt idx="85">
                  <c:v>22.18</c:v>
                </c:pt>
                <c:pt idx="86">
                  <c:v>23.15</c:v>
                </c:pt>
                <c:pt idx="87">
                  <c:v>22.05</c:v>
                </c:pt>
                <c:pt idx="88">
                  <c:v>23.51</c:v>
                </c:pt>
                <c:pt idx="89">
                  <c:v>24.3</c:v>
                </c:pt>
                <c:pt idx="90">
                  <c:v>23.06</c:v>
                </c:pt>
                <c:pt idx="91">
                  <c:v>24.24</c:v>
                </c:pt>
                <c:pt idx="92">
                  <c:v>21.48</c:v>
                </c:pt>
                <c:pt idx="93">
                  <c:v>24.4</c:v>
                </c:pt>
                <c:pt idx="94">
                  <c:v>22.8</c:v>
                </c:pt>
                <c:pt idx="95">
                  <c:v>20.77</c:v>
                </c:pt>
                <c:pt idx="96">
                  <c:v>20.99</c:v>
                </c:pt>
                <c:pt idx="97">
                  <c:v>21.43</c:v>
                </c:pt>
                <c:pt idx="98">
                  <c:v>23.24</c:v>
                </c:pt>
                <c:pt idx="99">
                  <c:v>22.62</c:v>
                </c:pt>
                <c:pt idx="100">
                  <c:v>22.17</c:v>
                </c:pt>
                <c:pt idx="101">
                  <c:v>21.59</c:v>
                </c:pt>
                <c:pt idx="102">
                  <c:v>23.47</c:v>
                </c:pt>
                <c:pt idx="103">
                  <c:v>23.45</c:v>
                </c:pt>
                <c:pt idx="104">
                  <c:v>23.55</c:v>
                </c:pt>
                <c:pt idx="105">
                  <c:v>23.63</c:v>
                </c:pt>
                <c:pt idx="106">
                  <c:v>24.37</c:v>
                </c:pt>
                <c:pt idx="107">
                  <c:v>23.53</c:v>
                </c:pt>
                <c:pt idx="108">
                  <c:v>24.09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63C-4F30-9689-04CDA07ED27B}"/>
            </c:ext>
          </c:extLst>
        </c:ser>
        <c:ser>
          <c:idx val="4"/>
          <c:order val="4"/>
          <c:tx>
            <c:strRef>
              <c:f>'Kang + Mit Sn 1'!$F$1</c:f>
              <c:strCache>
                <c:ptCount val="1"/>
                <c:pt idx="0">
                  <c:v>Mitaboni Max. Temp. </c:v>
                </c:pt>
              </c:strCache>
            </c:strRef>
          </c:tx>
          <c:spPr>
            <a:ln w="158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1'!$F$2:$F$110</c:f>
              <c:numCache>
                <c:formatCode>General</c:formatCode>
                <c:ptCount val="109"/>
                <c:pt idx="0">
                  <c:v>28.045000000000002</c:v>
                </c:pt>
                <c:pt idx="1">
                  <c:v>28.42</c:v>
                </c:pt>
                <c:pt idx="2">
                  <c:v>30.08</c:v>
                </c:pt>
                <c:pt idx="3">
                  <c:v>28.695</c:v>
                </c:pt>
                <c:pt idx="4">
                  <c:v>28.305</c:v>
                </c:pt>
                <c:pt idx="5">
                  <c:v>27.805</c:v>
                </c:pt>
                <c:pt idx="6">
                  <c:v>27.455000000000002</c:v>
                </c:pt>
                <c:pt idx="7">
                  <c:v>28.1</c:v>
                </c:pt>
                <c:pt idx="8">
                  <c:v>28.270000000000003</c:v>
                </c:pt>
                <c:pt idx="9">
                  <c:v>28.225000000000001</c:v>
                </c:pt>
                <c:pt idx="10">
                  <c:v>28.884999999999998</c:v>
                </c:pt>
                <c:pt idx="11">
                  <c:v>28.695</c:v>
                </c:pt>
                <c:pt idx="12">
                  <c:v>28.305</c:v>
                </c:pt>
                <c:pt idx="13">
                  <c:v>29.240000000000002</c:v>
                </c:pt>
                <c:pt idx="14">
                  <c:v>28.75</c:v>
                </c:pt>
                <c:pt idx="15">
                  <c:v>28.04</c:v>
                </c:pt>
                <c:pt idx="16">
                  <c:v>28.845000000000002</c:v>
                </c:pt>
                <c:pt idx="17">
                  <c:v>28.59</c:v>
                </c:pt>
                <c:pt idx="18">
                  <c:v>29.215000000000003</c:v>
                </c:pt>
                <c:pt idx="19">
                  <c:v>29.13</c:v>
                </c:pt>
                <c:pt idx="20">
                  <c:v>29.78</c:v>
                </c:pt>
                <c:pt idx="21">
                  <c:v>30.490000000000002</c:v>
                </c:pt>
                <c:pt idx="22">
                  <c:v>28.39</c:v>
                </c:pt>
                <c:pt idx="23">
                  <c:v>26.234999999999999</c:v>
                </c:pt>
                <c:pt idx="24">
                  <c:v>27.46</c:v>
                </c:pt>
                <c:pt idx="25">
                  <c:v>28.864999999999998</c:v>
                </c:pt>
                <c:pt idx="26">
                  <c:v>27.645000000000003</c:v>
                </c:pt>
                <c:pt idx="27">
                  <c:v>25.945</c:v>
                </c:pt>
                <c:pt idx="28">
                  <c:v>26.189999999999998</c:v>
                </c:pt>
                <c:pt idx="29">
                  <c:v>27.855</c:v>
                </c:pt>
                <c:pt idx="30">
                  <c:v>28.515000000000001</c:v>
                </c:pt>
                <c:pt idx="31">
                  <c:v>29.279999999999998</c:v>
                </c:pt>
                <c:pt idx="32">
                  <c:v>30.08</c:v>
                </c:pt>
                <c:pt idx="33">
                  <c:v>26.97</c:v>
                </c:pt>
                <c:pt idx="34">
                  <c:v>27.02</c:v>
                </c:pt>
                <c:pt idx="35">
                  <c:v>22.064999999999998</c:v>
                </c:pt>
                <c:pt idx="36">
                  <c:v>28.25</c:v>
                </c:pt>
                <c:pt idx="37">
                  <c:v>28.270000000000003</c:v>
                </c:pt>
                <c:pt idx="38">
                  <c:v>28.075000000000003</c:v>
                </c:pt>
                <c:pt idx="39">
                  <c:v>27.6</c:v>
                </c:pt>
                <c:pt idx="40">
                  <c:v>29.9</c:v>
                </c:pt>
                <c:pt idx="41">
                  <c:v>29.67</c:v>
                </c:pt>
                <c:pt idx="42">
                  <c:v>28.305</c:v>
                </c:pt>
                <c:pt idx="43">
                  <c:v>28.765000000000001</c:v>
                </c:pt>
                <c:pt idx="44">
                  <c:v>29.21</c:v>
                </c:pt>
                <c:pt idx="45">
                  <c:v>29.1</c:v>
                </c:pt>
                <c:pt idx="46">
                  <c:v>29.914999999999999</c:v>
                </c:pt>
                <c:pt idx="47">
                  <c:v>29.08</c:v>
                </c:pt>
                <c:pt idx="48">
                  <c:v>28.965</c:v>
                </c:pt>
                <c:pt idx="49">
                  <c:v>28.725000000000001</c:v>
                </c:pt>
                <c:pt idx="50">
                  <c:v>30.094999999999999</c:v>
                </c:pt>
                <c:pt idx="51">
                  <c:v>30.14</c:v>
                </c:pt>
                <c:pt idx="52">
                  <c:v>29.770000000000003</c:v>
                </c:pt>
                <c:pt idx="53">
                  <c:v>29.689999999999998</c:v>
                </c:pt>
                <c:pt idx="54">
                  <c:v>30.954999999999998</c:v>
                </c:pt>
                <c:pt idx="55">
                  <c:v>30.495000000000001</c:v>
                </c:pt>
                <c:pt idx="56">
                  <c:v>27.015000000000001</c:v>
                </c:pt>
                <c:pt idx="57">
                  <c:v>26.380000000000003</c:v>
                </c:pt>
                <c:pt idx="58">
                  <c:v>29.060000000000002</c:v>
                </c:pt>
                <c:pt idx="59">
                  <c:v>28.35</c:v>
                </c:pt>
                <c:pt idx="60">
                  <c:v>27.449999999999996</c:v>
                </c:pt>
                <c:pt idx="61">
                  <c:v>29.524999999999999</c:v>
                </c:pt>
                <c:pt idx="62">
                  <c:v>29.384999999999998</c:v>
                </c:pt>
                <c:pt idx="63">
                  <c:v>30.090000000000003</c:v>
                </c:pt>
                <c:pt idx="64">
                  <c:v>30.68</c:v>
                </c:pt>
                <c:pt idx="65">
                  <c:v>28.844999999999999</c:v>
                </c:pt>
                <c:pt idx="66">
                  <c:v>23.254999999999999</c:v>
                </c:pt>
                <c:pt idx="67">
                  <c:v>28.39</c:v>
                </c:pt>
                <c:pt idx="68">
                  <c:v>28.364999999999998</c:v>
                </c:pt>
                <c:pt idx="69">
                  <c:v>29.910000000000004</c:v>
                </c:pt>
                <c:pt idx="70">
                  <c:v>30.57</c:v>
                </c:pt>
                <c:pt idx="71">
                  <c:v>30.935000000000002</c:v>
                </c:pt>
                <c:pt idx="72">
                  <c:v>29.984999999999999</c:v>
                </c:pt>
                <c:pt idx="73">
                  <c:v>30.035000000000004</c:v>
                </c:pt>
                <c:pt idx="74">
                  <c:v>30.355000000000004</c:v>
                </c:pt>
                <c:pt idx="75">
                  <c:v>30.619999999999997</c:v>
                </c:pt>
                <c:pt idx="76">
                  <c:v>31.445</c:v>
                </c:pt>
                <c:pt idx="77">
                  <c:v>30.36</c:v>
                </c:pt>
                <c:pt idx="78">
                  <c:v>28.09</c:v>
                </c:pt>
                <c:pt idx="79">
                  <c:v>29.305</c:v>
                </c:pt>
                <c:pt idx="80">
                  <c:v>30.484999999999999</c:v>
                </c:pt>
                <c:pt idx="81">
                  <c:v>29.305</c:v>
                </c:pt>
                <c:pt idx="82">
                  <c:v>29.970000000000002</c:v>
                </c:pt>
                <c:pt idx="83">
                  <c:v>31.19</c:v>
                </c:pt>
                <c:pt idx="84">
                  <c:v>31.565000000000001</c:v>
                </c:pt>
                <c:pt idx="85">
                  <c:v>30.805</c:v>
                </c:pt>
                <c:pt idx="86">
                  <c:v>31.344999999999999</c:v>
                </c:pt>
                <c:pt idx="87">
                  <c:v>30.47</c:v>
                </c:pt>
                <c:pt idx="88">
                  <c:v>31.380000000000003</c:v>
                </c:pt>
                <c:pt idx="89">
                  <c:v>31.85</c:v>
                </c:pt>
                <c:pt idx="90">
                  <c:v>31.45</c:v>
                </c:pt>
                <c:pt idx="91">
                  <c:v>32.724999999999994</c:v>
                </c:pt>
                <c:pt idx="92">
                  <c:v>31.18</c:v>
                </c:pt>
                <c:pt idx="93">
                  <c:v>32.064999999999998</c:v>
                </c:pt>
                <c:pt idx="94">
                  <c:v>29.58</c:v>
                </c:pt>
                <c:pt idx="95">
                  <c:v>25.515000000000001</c:v>
                </c:pt>
                <c:pt idx="96">
                  <c:v>26.504999999999999</c:v>
                </c:pt>
                <c:pt idx="97">
                  <c:v>27.5</c:v>
                </c:pt>
                <c:pt idx="98">
                  <c:v>29.93</c:v>
                </c:pt>
                <c:pt idx="99">
                  <c:v>29.509999999999998</c:v>
                </c:pt>
                <c:pt idx="100">
                  <c:v>28.32</c:v>
                </c:pt>
                <c:pt idx="101">
                  <c:v>28.549999999999997</c:v>
                </c:pt>
                <c:pt idx="102">
                  <c:v>31.25</c:v>
                </c:pt>
                <c:pt idx="103">
                  <c:v>31.81</c:v>
                </c:pt>
                <c:pt idx="104">
                  <c:v>31.564999999999998</c:v>
                </c:pt>
                <c:pt idx="105">
                  <c:v>31.08</c:v>
                </c:pt>
                <c:pt idx="106">
                  <c:v>33.25</c:v>
                </c:pt>
                <c:pt idx="107">
                  <c:v>30.990000000000002</c:v>
                </c:pt>
                <c:pt idx="108">
                  <c:v>31.279999999999998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63C-4F30-9689-04CDA07ED27B}"/>
            </c:ext>
          </c:extLst>
        </c:ser>
        <c:ser>
          <c:idx val="5"/>
          <c:order val="5"/>
          <c:tx>
            <c:strRef>
              <c:f>'Kang + Mit Sn 1'!$G$1</c:f>
              <c:strCache>
                <c:ptCount val="1"/>
                <c:pt idx="0">
                  <c:v>Mitaboni Min. Temp. </c:v>
                </c:pt>
              </c:strCache>
            </c:strRef>
          </c:tx>
          <c:spPr>
            <a:ln w="158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'Kang + Mit Sn 1'!$A$2:$A$110</c:f>
              <c:numCache>
                <c:formatCode>d\-mmm\-yy</c:formatCode>
                <c:ptCount val="109"/>
                <c:pt idx="0">
                  <c:v>44140</c:v>
                </c:pt>
                <c:pt idx="1">
                  <c:v>44141</c:v>
                </c:pt>
                <c:pt idx="2">
                  <c:v>44142</c:v>
                </c:pt>
                <c:pt idx="3">
                  <c:v>44143</c:v>
                </c:pt>
                <c:pt idx="4">
                  <c:v>44144</c:v>
                </c:pt>
                <c:pt idx="5">
                  <c:v>44145</c:v>
                </c:pt>
                <c:pt idx="6">
                  <c:v>44146</c:v>
                </c:pt>
                <c:pt idx="7">
                  <c:v>44147</c:v>
                </c:pt>
                <c:pt idx="8">
                  <c:v>44148</c:v>
                </c:pt>
                <c:pt idx="9">
                  <c:v>44149</c:v>
                </c:pt>
                <c:pt idx="10">
                  <c:v>44150</c:v>
                </c:pt>
                <c:pt idx="11">
                  <c:v>44151</c:v>
                </c:pt>
                <c:pt idx="12">
                  <c:v>44152</c:v>
                </c:pt>
                <c:pt idx="13">
                  <c:v>44153</c:v>
                </c:pt>
                <c:pt idx="14">
                  <c:v>44154</c:v>
                </c:pt>
                <c:pt idx="15">
                  <c:v>44155</c:v>
                </c:pt>
                <c:pt idx="16">
                  <c:v>44156</c:v>
                </c:pt>
                <c:pt idx="17">
                  <c:v>44157</c:v>
                </c:pt>
                <c:pt idx="18">
                  <c:v>44158</c:v>
                </c:pt>
                <c:pt idx="19">
                  <c:v>44159</c:v>
                </c:pt>
                <c:pt idx="20">
                  <c:v>44160</c:v>
                </c:pt>
                <c:pt idx="21">
                  <c:v>44161</c:v>
                </c:pt>
                <c:pt idx="22">
                  <c:v>44162</c:v>
                </c:pt>
                <c:pt idx="23">
                  <c:v>44163</c:v>
                </c:pt>
                <c:pt idx="24">
                  <c:v>44164</c:v>
                </c:pt>
                <c:pt idx="25">
                  <c:v>44165</c:v>
                </c:pt>
                <c:pt idx="26">
                  <c:v>44166</c:v>
                </c:pt>
                <c:pt idx="27">
                  <c:v>44167</c:v>
                </c:pt>
                <c:pt idx="28">
                  <c:v>44168</c:v>
                </c:pt>
                <c:pt idx="29">
                  <c:v>44169</c:v>
                </c:pt>
                <c:pt idx="30">
                  <c:v>44170</c:v>
                </c:pt>
                <c:pt idx="31">
                  <c:v>44171</c:v>
                </c:pt>
                <c:pt idx="32">
                  <c:v>44172</c:v>
                </c:pt>
                <c:pt idx="33">
                  <c:v>44173</c:v>
                </c:pt>
                <c:pt idx="34">
                  <c:v>44174</c:v>
                </c:pt>
                <c:pt idx="35">
                  <c:v>44175</c:v>
                </c:pt>
                <c:pt idx="36">
                  <c:v>44176</c:v>
                </c:pt>
                <c:pt idx="37">
                  <c:v>44177</c:v>
                </c:pt>
                <c:pt idx="38">
                  <c:v>44178</c:v>
                </c:pt>
                <c:pt idx="39">
                  <c:v>44179</c:v>
                </c:pt>
                <c:pt idx="40">
                  <c:v>44180</c:v>
                </c:pt>
                <c:pt idx="41">
                  <c:v>44181</c:v>
                </c:pt>
                <c:pt idx="42">
                  <c:v>44182</c:v>
                </c:pt>
                <c:pt idx="43">
                  <c:v>44183</c:v>
                </c:pt>
                <c:pt idx="44">
                  <c:v>44184</c:v>
                </c:pt>
                <c:pt idx="45">
                  <c:v>44185</c:v>
                </c:pt>
                <c:pt idx="46">
                  <c:v>44186</c:v>
                </c:pt>
                <c:pt idx="47">
                  <c:v>44187</c:v>
                </c:pt>
                <c:pt idx="48">
                  <c:v>44188</c:v>
                </c:pt>
                <c:pt idx="49">
                  <c:v>44189</c:v>
                </c:pt>
                <c:pt idx="50">
                  <c:v>44190</c:v>
                </c:pt>
                <c:pt idx="51">
                  <c:v>44191</c:v>
                </c:pt>
                <c:pt idx="52">
                  <c:v>44192</c:v>
                </c:pt>
                <c:pt idx="53">
                  <c:v>44193</c:v>
                </c:pt>
                <c:pt idx="54">
                  <c:v>44194</c:v>
                </c:pt>
                <c:pt idx="55">
                  <c:v>44195</c:v>
                </c:pt>
                <c:pt idx="56">
                  <c:v>44196</c:v>
                </c:pt>
                <c:pt idx="57">
                  <c:v>44197</c:v>
                </c:pt>
                <c:pt idx="58">
                  <c:v>44198</c:v>
                </c:pt>
                <c:pt idx="59">
                  <c:v>44199</c:v>
                </c:pt>
                <c:pt idx="60">
                  <c:v>44200</c:v>
                </c:pt>
                <c:pt idx="61">
                  <c:v>44201</c:v>
                </c:pt>
                <c:pt idx="62">
                  <c:v>44202</c:v>
                </c:pt>
                <c:pt idx="63">
                  <c:v>44203</c:v>
                </c:pt>
                <c:pt idx="64">
                  <c:v>44204</c:v>
                </c:pt>
                <c:pt idx="65">
                  <c:v>44205</c:v>
                </c:pt>
                <c:pt idx="66">
                  <c:v>44206</c:v>
                </c:pt>
                <c:pt idx="67">
                  <c:v>44207</c:v>
                </c:pt>
                <c:pt idx="68">
                  <c:v>44208</c:v>
                </c:pt>
                <c:pt idx="69">
                  <c:v>44209</c:v>
                </c:pt>
                <c:pt idx="70">
                  <c:v>44210</c:v>
                </c:pt>
                <c:pt idx="71">
                  <c:v>44211</c:v>
                </c:pt>
                <c:pt idx="72">
                  <c:v>44212</c:v>
                </c:pt>
                <c:pt idx="73">
                  <c:v>44213</c:v>
                </c:pt>
                <c:pt idx="74">
                  <c:v>44214</c:v>
                </c:pt>
                <c:pt idx="75">
                  <c:v>44215</c:v>
                </c:pt>
                <c:pt idx="76">
                  <c:v>44216</c:v>
                </c:pt>
                <c:pt idx="77">
                  <c:v>44217</c:v>
                </c:pt>
                <c:pt idx="78">
                  <c:v>44218</c:v>
                </c:pt>
                <c:pt idx="79">
                  <c:v>44219</c:v>
                </c:pt>
                <c:pt idx="80">
                  <c:v>44220</c:v>
                </c:pt>
                <c:pt idx="81">
                  <c:v>44221</c:v>
                </c:pt>
                <c:pt idx="82">
                  <c:v>44222</c:v>
                </c:pt>
                <c:pt idx="83">
                  <c:v>44223</c:v>
                </c:pt>
                <c:pt idx="84">
                  <c:v>44224</c:v>
                </c:pt>
                <c:pt idx="85">
                  <c:v>44225</c:v>
                </c:pt>
                <c:pt idx="86">
                  <c:v>44226</c:v>
                </c:pt>
                <c:pt idx="87">
                  <c:v>44227</c:v>
                </c:pt>
                <c:pt idx="88">
                  <c:v>44228</c:v>
                </c:pt>
                <c:pt idx="89">
                  <c:v>44229</c:v>
                </c:pt>
                <c:pt idx="90">
                  <c:v>44230</c:v>
                </c:pt>
                <c:pt idx="91">
                  <c:v>44231</c:v>
                </c:pt>
                <c:pt idx="92">
                  <c:v>44232</c:v>
                </c:pt>
                <c:pt idx="93">
                  <c:v>44233</c:v>
                </c:pt>
                <c:pt idx="94">
                  <c:v>44234</c:v>
                </c:pt>
                <c:pt idx="95">
                  <c:v>44235</c:v>
                </c:pt>
                <c:pt idx="96">
                  <c:v>44236</c:v>
                </c:pt>
                <c:pt idx="97">
                  <c:v>44237</c:v>
                </c:pt>
                <c:pt idx="98">
                  <c:v>44238</c:v>
                </c:pt>
                <c:pt idx="99">
                  <c:v>44239</c:v>
                </c:pt>
                <c:pt idx="100">
                  <c:v>44240</c:v>
                </c:pt>
                <c:pt idx="101">
                  <c:v>44241</c:v>
                </c:pt>
                <c:pt idx="102">
                  <c:v>44242</c:v>
                </c:pt>
                <c:pt idx="103">
                  <c:v>44243</c:v>
                </c:pt>
                <c:pt idx="104">
                  <c:v>44244</c:v>
                </c:pt>
                <c:pt idx="105">
                  <c:v>44245</c:v>
                </c:pt>
                <c:pt idx="106">
                  <c:v>44246</c:v>
                </c:pt>
                <c:pt idx="107">
                  <c:v>44247</c:v>
                </c:pt>
                <c:pt idx="108">
                  <c:v>44248</c:v>
                </c:pt>
              </c:numCache>
            </c:numRef>
          </c:cat>
          <c:val>
            <c:numRef>
              <c:f>'Kang + Mit Sn 1'!$G$2:$G$110</c:f>
              <c:numCache>
                <c:formatCode>General</c:formatCode>
                <c:ptCount val="109"/>
                <c:pt idx="0">
                  <c:v>17.005000000000003</c:v>
                </c:pt>
                <c:pt idx="1">
                  <c:v>17.350000000000001</c:v>
                </c:pt>
                <c:pt idx="2">
                  <c:v>16.299999999999997</c:v>
                </c:pt>
                <c:pt idx="3">
                  <c:v>16.085000000000001</c:v>
                </c:pt>
                <c:pt idx="4">
                  <c:v>17.454999999999998</c:v>
                </c:pt>
                <c:pt idx="5">
                  <c:v>17.605</c:v>
                </c:pt>
                <c:pt idx="6">
                  <c:v>17.984999999999999</c:v>
                </c:pt>
                <c:pt idx="7">
                  <c:v>17.28</c:v>
                </c:pt>
                <c:pt idx="8">
                  <c:v>16.670000000000002</c:v>
                </c:pt>
                <c:pt idx="9">
                  <c:v>17.325000000000003</c:v>
                </c:pt>
                <c:pt idx="10">
                  <c:v>16.684999999999999</c:v>
                </c:pt>
                <c:pt idx="11">
                  <c:v>17.594999999999999</c:v>
                </c:pt>
                <c:pt idx="12">
                  <c:v>17.494999999999997</c:v>
                </c:pt>
                <c:pt idx="13">
                  <c:v>17.330000000000002</c:v>
                </c:pt>
                <c:pt idx="14">
                  <c:v>16.130000000000003</c:v>
                </c:pt>
                <c:pt idx="15">
                  <c:v>17.450000000000003</c:v>
                </c:pt>
                <c:pt idx="16">
                  <c:v>16.885000000000002</c:v>
                </c:pt>
                <c:pt idx="17">
                  <c:v>17.740000000000002</c:v>
                </c:pt>
                <c:pt idx="18">
                  <c:v>17.645000000000003</c:v>
                </c:pt>
                <c:pt idx="19">
                  <c:v>17.419999999999998</c:v>
                </c:pt>
                <c:pt idx="20">
                  <c:v>16.420000000000002</c:v>
                </c:pt>
                <c:pt idx="21">
                  <c:v>17.290000000000003</c:v>
                </c:pt>
                <c:pt idx="22">
                  <c:v>17.989999999999998</c:v>
                </c:pt>
                <c:pt idx="23">
                  <c:v>17.885000000000002</c:v>
                </c:pt>
                <c:pt idx="24">
                  <c:v>17.700000000000003</c:v>
                </c:pt>
                <c:pt idx="25">
                  <c:v>17.004999999999999</c:v>
                </c:pt>
                <c:pt idx="26">
                  <c:v>15.744999999999999</c:v>
                </c:pt>
                <c:pt idx="27">
                  <c:v>17.125</c:v>
                </c:pt>
                <c:pt idx="28">
                  <c:v>16.84</c:v>
                </c:pt>
                <c:pt idx="29">
                  <c:v>16.104999999999997</c:v>
                </c:pt>
                <c:pt idx="30">
                  <c:v>16.545000000000002</c:v>
                </c:pt>
                <c:pt idx="31">
                  <c:v>16.39</c:v>
                </c:pt>
                <c:pt idx="32">
                  <c:v>16.649999999999999</c:v>
                </c:pt>
                <c:pt idx="33">
                  <c:v>17.23</c:v>
                </c:pt>
                <c:pt idx="34">
                  <c:v>15.209999999999999</c:v>
                </c:pt>
                <c:pt idx="35">
                  <c:v>15.775</c:v>
                </c:pt>
                <c:pt idx="36">
                  <c:v>14.6</c:v>
                </c:pt>
                <c:pt idx="37">
                  <c:v>15.100000000000001</c:v>
                </c:pt>
                <c:pt idx="38">
                  <c:v>15.435</c:v>
                </c:pt>
                <c:pt idx="39">
                  <c:v>12.16</c:v>
                </c:pt>
                <c:pt idx="40">
                  <c:v>14.15</c:v>
                </c:pt>
                <c:pt idx="41">
                  <c:v>15.19</c:v>
                </c:pt>
                <c:pt idx="42">
                  <c:v>16.805</c:v>
                </c:pt>
                <c:pt idx="43">
                  <c:v>16.145</c:v>
                </c:pt>
                <c:pt idx="44">
                  <c:v>16.04</c:v>
                </c:pt>
                <c:pt idx="45">
                  <c:v>17.14</c:v>
                </c:pt>
                <c:pt idx="46">
                  <c:v>15.895</c:v>
                </c:pt>
                <c:pt idx="47">
                  <c:v>15.950000000000001</c:v>
                </c:pt>
                <c:pt idx="48">
                  <c:v>15.405000000000001</c:v>
                </c:pt>
                <c:pt idx="49">
                  <c:v>16.765000000000001</c:v>
                </c:pt>
                <c:pt idx="50">
                  <c:v>16.625</c:v>
                </c:pt>
                <c:pt idx="51">
                  <c:v>16.060000000000002</c:v>
                </c:pt>
                <c:pt idx="52">
                  <c:v>14.86</c:v>
                </c:pt>
                <c:pt idx="53">
                  <c:v>14.379999999999999</c:v>
                </c:pt>
                <c:pt idx="54">
                  <c:v>14.904999999999999</c:v>
                </c:pt>
                <c:pt idx="55">
                  <c:v>16.015000000000001</c:v>
                </c:pt>
                <c:pt idx="56">
                  <c:v>17.774999999999999</c:v>
                </c:pt>
                <c:pt idx="57">
                  <c:v>16.810000000000002</c:v>
                </c:pt>
                <c:pt idx="58">
                  <c:v>16.769999999999996</c:v>
                </c:pt>
                <c:pt idx="59">
                  <c:v>16.68</c:v>
                </c:pt>
                <c:pt idx="60">
                  <c:v>15.829999999999998</c:v>
                </c:pt>
                <c:pt idx="61">
                  <c:v>14.874999999999998</c:v>
                </c:pt>
                <c:pt idx="62">
                  <c:v>15.385</c:v>
                </c:pt>
                <c:pt idx="63">
                  <c:v>14.39</c:v>
                </c:pt>
                <c:pt idx="64">
                  <c:v>14.95</c:v>
                </c:pt>
                <c:pt idx="65">
                  <c:v>15.355</c:v>
                </c:pt>
                <c:pt idx="66">
                  <c:v>15.154999999999999</c:v>
                </c:pt>
                <c:pt idx="67">
                  <c:v>14.159999999999998</c:v>
                </c:pt>
                <c:pt idx="68">
                  <c:v>16.585000000000001</c:v>
                </c:pt>
                <c:pt idx="69">
                  <c:v>15.23</c:v>
                </c:pt>
                <c:pt idx="70">
                  <c:v>15.589999999999998</c:v>
                </c:pt>
                <c:pt idx="71">
                  <c:v>15.015000000000001</c:v>
                </c:pt>
                <c:pt idx="72">
                  <c:v>16.115000000000002</c:v>
                </c:pt>
                <c:pt idx="73">
                  <c:v>16.685000000000002</c:v>
                </c:pt>
                <c:pt idx="74">
                  <c:v>16.695</c:v>
                </c:pt>
                <c:pt idx="75">
                  <c:v>16.54</c:v>
                </c:pt>
                <c:pt idx="76">
                  <c:v>15.415000000000001</c:v>
                </c:pt>
                <c:pt idx="77">
                  <c:v>15.63</c:v>
                </c:pt>
                <c:pt idx="78">
                  <c:v>17.12</c:v>
                </c:pt>
                <c:pt idx="79">
                  <c:v>17.425000000000004</c:v>
                </c:pt>
                <c:pt idx="80">
                  <c:v>15.105</c:v>
                </c:pt>
                <c:pt idx="81">
                  <c:v>17.445</c:v>
                </c:pt>
                <c:pt idx="82">
                  <c:v>15.9</c:v>
                </c:pt>
                <c:pt idx="83">
                  <c:v>14.870000000000001</c:v>
                </c:pt>
                <c:pt idx="84">
                  <c:v>15.645</c:v>
                </c:pt>
                <c:pt idx="85">
                  <c:v>14.855</c:v>
                </c:pt>
                <c:pt idx="86">
                  <c:v>15.804999999999998</c:v>
                </c:pt>
                <c:pt idx="87">
                  <c:v>14.76</c:v>
                </c:pt>
                <c:pt idx="88">
                  <c:v>14.57</c:v>
                </c:pt>
                <c:pt idx="89">
                  <c:v>15.77</c:v>
                </c:pt>
                <c:pt idx="90">
                  <c:v>16.72</c:v>
                </c:pt>
                <c:pt idx="91">
                  <c:v>16.305</c:v>
                </c:pt>
                <c:pt idx="92">
                  <c:v>15</c:v>
                </c:pt>
                <c:pt idx="93">
                  <c:v>16.555</c:v>
                </c:pt>
                <c:pt idx="94">
                  <c:v>17.579999999999998</c:v>
                </c:pt>
                <c:pt idx="95">
                  <c:v>17.284999999999997</c:v>
                </c:pt>
                <c:pt idx="96">
                  <c:v>16.004999999999999</c:v>
                </c:pt>
                <c:pt idx="97">
                  <c:v>16.659999999999997</c:v>
                </c:pt>
                <c:pt idx="98">
                  <c:v>18.07</c:v>
                </c:pt>
                <c:pt idx="99">
                  <c:v>16.899999999999999</c:v>
                </c:pt>
                <c:pt idx="100">
                  <c:v>17.39</c:v>
                </c:pt>
                <c:pt idx="101">
                  <c:v>16.549999999999997</c:v>
                </c:pt>
                <c:pt idx="102">
                  <c:v>16.699999999999996</c:v>
                </c:pt>
                <c:pt idx="103">
                  <c:v>15.66</c:v>
                </c:pt>
                <c:pt idx="104">
                  <c:v>16.225000000000001</c:v>
                </c:pt>
                <c:pt idx="105">
                  <c:v>16.100000000000001</c:v>
                </c:pt>
                <c:pt idx="106">
                  <c:v>16.060000000000002</c:v>
                </c:pt>
                <c:pt idx="107">
                  <c:v>16.5</c:v>
                </c:pt>
                <c:pt idx="108">
                  <c:v>16.96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63C-4F30-9689-04CDA07ED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9019288"/>
        <c:axId val="489026504"/>
      </c:lineChart>
      <c:dateAx>
        <c:axId val="489019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Experimentation dates</a:t>
                </a:r>
              </a:p>
            </c:rich>
          </c:tx>
          <c:layout>
            <c:manualLayout>
              <c:xMode val="edge"/>
              <c:yMode val="edge"/>
              <c:x val="0.37505746538615259"/>
              <c:y val="0.919828402364661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d\-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9026504"/>
        <c:crosses val="autoZero"/>
        <c:auto val="1"/>
        <c:lblOffset val="100"/>
        <c:baseTimeUnit val="days"/>
      </c:dateAx>
      <c:valAx>
        <c:axId val="489026504"/>
        <c:scaling>
          <c:orientation val="minMax"/>
          <c:min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Temperature in ˚C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01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7165791776027997E-2"/>
          <c:y val="5.0462962962962953E-3"/>
          <c:w val="0.9540017497812775"/>
          <c:h val="0.11632108486439195"/>
        </c:manualLayout>
      </c:layout>
      <c:overlay val="0"/>
      <c:spPr>
        <a:noFill/>
        <a:ln w="0">
          <a:solidFill>
            <a:schemeClr val="tx1">
              <a:lumMod val="50000"/>
              <a:lumOff val="50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06792138746907"/>
          <c:y val="0.17187664041994752"/>
          <c:w val="0.84637654949664165"/>
          <c:h val="0.49709163953810048"/>
        </c:manualLayout>
      </c:layout>
      <c:lineChart>
        <c:grouping val="standard"/>
        <c:varyColors val="0"/>
        <c:ser>
          <c:idx val="0"/>
          <c:order val="0"/>
          <c:tx>
            <c:strRef>
              <c:f>'Kang + Mita Sn 2'!$B$1</c:f>
              <c:strCache>
                <c:ptCount val="1"/>
                <c:pt idx="0">
                  <c:v>Kangundo Av. Temp. </c:v>
                </c:pt>
              </c:strCache>
            </c:strRef>
          </c:tx>
          <c:spPr>
            <a:ln w="158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2'!$B$2:$B$110</c:f>
              <c:numCache>
                <c:formatCode>General</c:formatCode>
                <c:ptCount val="109"/>
                <c:pt idx="0">
                  <c:v>20.49</c:v>
                </c:pt>
                <c:pt idx="1">
                  <c:v>21.69</c:v>
                </c:pt>
                <c:pt idx="2">
                  <c:v>22.79</c:v>
                </c:pt>
                <c:pt idx="3">
                  <c:v>19.03</c:v>
                </c:pt>
                <c:pt idx="4">
                  <c:v>22.56</c:v>
                </c:pt>
                <c:pt idx="5">
                  <c:v>22.94</c:v>
                </c:pt>
                <c:pt idx="6">
                  <c:v>23.1</c:v>
                </c:pt>
                <c:pt idx="7">
                  <c:v>23.29</c:v>
                </c:pt>
                <c:pt idx="8">
                  <c:v>20.96</c:v>
                </c:pt>
                <c:pt idx="9">
                  <c:v>22.76</c:v>
                </c:pt>
                <c:pt idx="10">
                  <c:v>22.88</c:v>
                </c:pt>
                <c:pt idx="11">
                  <c:v>23.34</c:v>
                </c:pt>
                <c:pt idx="12">
                  <c:v>23</c:v>
                </c:pt>
                <c:pt idx="13">
                  <c:v>23.45</c:v>
                </c:pt>
                <c:pt idx="14">
                  <c:v>23.24</c:v>
                </c:pt>
                <c:pt idx="15">
                  <c:v>24.36</c:v>
                </c:pt>
                <c:pt idx="16">
                  <c:v>22.88</c:v>
                </c:pt>
                <c:pt idx="17">
                  <c:v>21.57</c:v>
                </c:pt>
                <c:pt idx="18">
                  <c:v>22</c:v>
                </c:pt>
                <c:pt idx="19">
                  <c:v>19.12</c:v>
                </c:pt>
                <c:pt idx="20">
                  <c:v>21.4</c:v>
                </c:pt>
                <c:pt idx="21">
                  <c:v>21.72</c:v>
                </c:pt>
                <c:pt idx="22">
                  <c:v>22.02</c:v>
                </c:pt>
                <c:pt idx="23">
                  <c:v>21.05</c:v>
                </c:pt>
                <c:pt idx="24">
                  <c:v>19.149999999999999</c:v>
                </c:pt>
                <c:pt idx="25">
                  <c:v>18.420000000000002</c:v>
                </c:pt>
                <c:pt idx="26">
                  <c:v>19.54</c:v>
                </c:pt>
                <c:pt idx="27">
                  <c:v>18.03</c:v>
                </c:pt>
                <c:pt idx="28">
                  <c:v>20.36</c:v>
                </c:pt>
                <c:pt idx="29">
                  <c:v>22.01</c:v>
                </c:pt>
                <c:pt idx="30">
                  <c:v>19.440000000000001</c:v>
                </c:pt>
                <c:pt idx="31">
                  <c:v>22.05</c:v>
                </c:pt>
                <c:pt idx="32">
                  <c:v>21.66</c:v>
                </c:pt>
                <c:pt idx="33">
                  <c:v>21.47</c:v>
                </c:pt>
                <c:pt idx="34">
                  <c:v>22.37</c:v>
                </c:pt>
                <c:pt idx="35">
                  <c:v>20.190000000000001</c:v>
                </c:pt>
                <c:pt idx="36">
                  <c:v>21.26</c:v>
                </c:pt>
                <c:pt idx="37">
                  <c:v>21.17</c:v>
                </c:pt>
                <c:pt idx="38">
                  <c:v>19.850000000000001</c:v>
                </c:pt>
                <c:pt idx="39">
                  <c:v>21.02</c:v>
                </c:pt>
                <c:pt idx="40">
                  <c:v>19.72</c:v>
                </c:pt>
                <c:pt idx="41">
                  <c:v>19.46</c:v>
                </c:pt>
                <c:pt idx="42">
                  <c:v>20.76</c:v>
                </c:pt>
                <c:pt idx="43">
                  <c:v>20.3</c:v>
                </c:pt>
                <c:pt idx="44">
                  <c:v>19.559999999999999</c:v>
                </c:pt>
                <c:pt idx="45">
                  <c:v>20.58</c:v>
                </c:pt>
                <c:pt idx="46">
                  <c:v>20.52</c:v>
                </c:pt>
                <c:pt idx="47">
                  <c:v>20</c:v>
                </c:pt>
                <c:pt idx="48">
                  <c:v>21.78</c:v>
                </c:pt>
                <c:pt idx="49">
                  <c:v>21.67</c:v>
                </c:pt>
                <c:pt idx="50">
                  <c:v>21.19</c:v>
                </c:pt>
                <c:pt idx="51">
                  <c:v>20</c:v>
                </c:pt>
                <c:pt idx="52">
                  <c:v>20.55</c:v>
                </c:pt>
                <c:pt idx="53">
                  <c:v>20.71</c:v>
                </c:pt>
                <c:pt idx="54">
                  <c:v>19.5</c:v>
                </c:pt>
                <c:pt idx="55">
                  <c:v>20.73</c:v>
                </c:pt>
                <c:pt idx="56">
                  <c:v>20.95</c:v>
                </c:pt>
                <c:pt idx="57">
                  <c:v>20.260000000000002</c:v>
                </c:pt>
                <c:pt idx="58">
                  <c:v>21.23</c:v>
                </c:pt>
                <c:pt idx="59">
                  <c:v>20.9</c:v>
                </c:pt>
                <c:pt idx="60">
                  <c:v>18</c:v>
                </c:pt>
                <c:pt idx="61">
                  <c:v>19.47</c:v>
                </c:pt>
                <c:pt idx="62">
                  <c:v>19.95</c:v>
                </c:pt>
                <c:pt idx="63">
                  <c:v>21.17</c:v>
                </c:pt>
                <c:pt idx="64">
                  <c:v>20.260000000000002</c:v>
                </c:pt>
                <c:pt idx="65">
                  <c:v>19.68</c:v>
                </c:pt>
                <c:pt idx="66">
                  <c:v>19.579999999999998</c:v>
                </c:pt>
                <c:pt idx="67">
                  <c:v>20.329999999999998</c:v>
                </c:pt>
                <c:pt idx="68">
                  <c:v>19.579999999999998</c:v>
                </c:pt>
                <c:pt idx="69">
                  <c:v>19.899999999999999</c:v>
                </c:pt>
                <c:pt idx="70">
                  <c:v>19.8</c:v>
                </c:pt>
                <c:pt idx="71">
                  <c:v>18.850000000000001</c:v>
                </c:pt>
                <c:pt idx="72">
                  <c:v>18.62</c:v>
                </c:pt>
                <c:pt idx="73">
                  <c:v>19.649999999999999</c:v>
                </c:pt>
                <c:pt idx="74">
                  <c:v>20.100000000000001</c:v>
                </c:pt>
                <c:pt idx="75">
                  <c:v>20.67</c:v>
                </c:pt>
                <c:pt idx="76">
                  <c:v>20.73</c:v>
                </c:pt>
                <c:pt idx="77">
                  <c:v>20.51</c:v>
                </c:pt>
                <c:pt idx="78">
                  <c:v>19.71</c:v>
                </c:pt>
                <c:pt idx="79">
                  <c:v>18.440000000000001</c:v>
                </c:pt>
                <c:pt idx="80">
                  <c:v>18.53</c:v>
                </c:pt>
                <c:pt idx="81">
                  <c:v>19.329999999999998</c:v>
                </c:pt>
                <c:pt idx="82">
                  <c:v>20.28</c:v>
                </c:pt>
                <c:pt idx="83">
                  <c:v>19.329999999999998</c:v>
                </c:pt>
                <c:pt idx="84">
                  <c:v>18.149999999999999</c:v>
                </c:pt>
                <c:pt idx="85">
                  <c:v>17.89</c:v>
                </c:pt>
                <c:pt idx="86">
                  <c:v>18.96</c:v>
                </c:pt>
                <c:pt idx="87">
                  <c:v>18.899999999999999</c:v>
                </c:pt>
                <c:pt idx="88">
                  <c:v>20.65</c:v>
                </c:pt>
                <c:pt idx="89">
                  <c:v>21.14</c:v>
                </c:pt>
                <c:pt idx="90">
                  <c:v>20.16</c:v>
                </c:pt>
                <c:pt idx="91">
                  <c:v>20.81</c:v>
                </c:pt>
                <c:pt idx="92">
                  <c:v>19.57</c:v>
                </c:pt>
                <c:pt idx="93">
                  <c:v>20.32</c:v>
                </c:pt>
                <c:pt idx="94">
                  <c:v>18.420000000000002</c:v>
                </c:pt>
                <c:pt idx="95">
                  <c:v>20.46</c:v>
                </c:pt>
                <c:pt idx="96">
                  <c:v>21.14</c:v>
                </c:pt>
                <c:pt idx="97">
                  <c:v>21.05</c:v>
                </c:pt>
                <c:pt idx="98">
                  <c:v>20.149999999999999</c:v>
                </c:pt>
                <c:pt idx="99">
                  <c:v>20.190000000000001</c:v>
                </c:pt>
                <c:pt idx="100">
                  <c:v>20.51</c:v>
                </c:pt>
                <c:pt idx="101">
                  <c:v>19.71</c:v>
                </c:pt>
                <c:pt idx="102">
                  <c:v>19.87</c:v>
                </c:pt>
                <c:pt idx="103">
                  <c:v>19.63</c:v>
                </c:pt>
                <c:pt idx="104">
                  <c:v>20.149999999999999</c:v>
                </c:pt>
                <c:pt idx="105">
                  <c:v>20.28</c:v>
                </c:pt>
                <c:pt idx="106">
                  <c:v>18.010000000000002</c:v>
                </c:pt>
                <c:pt idx="107">
                  <c:v>19.98</c:v>
                </c:pt>
                <c:pt idx="108">
                  <c:v>20.100000000000001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25-410F-B700-47EB57074C0A}"/>
            </c:ext>
          </c:extLst>
        </c:ser>
        <c:ser>
          <c:idx val="1"/>
          <c:order val="1"/>
          <c:tx>
            <c:strRef>
              <c:f>'Kang + Mita Sn 2'!$C$1</c:f>
              <c:strCache>
                <c:ptCount val="1"/>
                <c:pt idx="0">
                  <c:v>Kangundo Max. Temp. 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2'!$C$2:$C$110</c:f>
              <c:numCache>
                <c:formatCode>General</c:formatCode>
                <c:ptCount val="109"/>
                <c:pt idx="0">
                  <c:v>28.645</c:v>
                </c:pt>
                <c:pt idx="1">
                  <c:v>29.375</c:v>
                </c:pt>
                <c:pt idx="2">
                  <c:v>29.634999999999998</c:v>
                </c:pt>
                <c:pt idx="3">
                  <c:v>27.614999999999998</c:v>
                </c:pt>
                <c:pt idx="4">
                  <c:v>30.25</c:v>
                </c:pt>
                <c:pt idx="5">
                  <c:v>30.5</c:v>
                </c:pt>
                <c:pt idx="6">
                  <c:v>30.234999999999999</c:v>
                </c:pt>
                <c:pt idx="7">
                  <c:v>30.4</c:v>
                </c:pt>
                <c:pt idx="8">
                  <c:v>29.625</c:v>
                </c:pt>
                <c:pt idx="9">
                  <c:v>29.299999999999997</c:v>
                </c:pt>
                <c:pt idx="10">
                  <c:v>30.54</c:v>
                </c:pt>
                <c:pt idx="11">
                  <c:v>29.835000000000001</c:v>
                </c:pt>
                <c:pt idx="12">
                  <c:v>30.39</c:v>
                </c:pt>
                <c:pt idx="13">
                  <c:v>30.914999999999999</c:v>
                </c:pt>
                <c:pt idx="14">
                  <c:v>30.354999999999997</c:v>
                </c:pt>
                <c:pt idx="15">
                  <c:v>31.740000000000002</c:v>
                </c:pt>
                <c:pt idx="16">
                  <c:v>28.004999999999999</c:v>
                </c:pt>
                <c:pt idx="17">
                  <c:v>27.614999999999998</c:v>
                </c:pt>
                <c:pt idx="18">
                  <c:v>28.075000000000003</c:v>
                </c:pt>
                <c:pt idx="19">
                  <c:v>26.12</c:v>
                </c:pt>
                <c:pt idx="20">
                  <c:v>28.324999999999999</c:v>
                </c:pt>
                <c:pt idx="21">
                  <c:v>28.46</c:v>
                </c:pt>
                <c:pt idx="22">
                  <c:v>29.245000000000001</c:v>
                </c:pt>
                <c:pt idx="23">
                  <c:v>26.605000000000004</c:v>
                </c:pt>
                <c:pt idx="24">
                  <c:v>24.089999999999996</c:v>
                </c:pt>
                <c:pt idx="25">
                  <c:v>22.75</c:v>
                </c:pt>
                <c:pt idx="26">
                  <c:v>25.72</c:v>
                </c:pt>
                <c:pt idx="27">
                  <c:v>21.445</c:v>
                </c:pt>
                <c:pt idx="28">
                  <c:v>27.454999999999998</c:v>
                </c:pt>
                <c:pt idx="29">
                  <c:v>29.32</c:v>
                </c:pt>
                <c:pt idx="30">
                  <c:v>27.585000000000001</c:v>
                </c:pt>
                <c:pt idx="31">
                  <c:v>28.525000000000002</c:v>
                </c:pt>
                <c:pt idx="32">
                  <c:v>27.595000000000002</c:v>
                </c:pt>
                <c:pt idx="33">
                  <c:v>28.310000000000002</c:v>
                </c:pt>
                <c:pt idx="34">
                  <c:v>29.51</c:v>
                </c:pt>
                <c:pt idx="35">
                  <c:v>28.145</c:v>
                </c:pt>
                <c:pt idx="36">
                  <c:v>28.785</c:v>
                </c:pt>
                <c:pt idx="37">
                  <c:v>27.730000000000004</c:v>
                </c:pt>
                <c:pt idx="38">
                  <c:v>26.58</c:v>
                </c:pt>
                <c:pt idx="39">
                  <c:v>27.83</c:v>
                </c:pt>
                <c:pt idx="40">
                  <c:v>26</c:v>
                </c:pt>
                <c:pt idx="41">
                  <c:v>26.700000000000003</c:v>
                </c:pt>
                <c:pt idx="42">
                  <c:v>27.275000000000002</c:v>
                </c:pt>
                <c:pt idx="43">
                  <c:v>26.89</c:v>
                </c:pt>
                <c:pt idx="44">
                  <c:v>25.655000000000001</c:v>
                </c:pt>
                <c:pt idx="45">
                  <c:v>27.084999999999997</c:v>
                </c:pt>
                <c:pt idx="46">
                  <c:v>27.33</c:v>
                </c:pt>
                <c:pt idx="47">
                  <c:v>27.424999999999997</c:v>
                </c:pt>
                <c:pt idx="48">
                  <c:v>28.965000000000003</c:v>
                </c:pt>
                <c:pt idx="49">
                  <c:v>28.39</c:v>
                </c:pt>
                <c:pt idx="50">
                  <c:v>27.62</c:v>
                </c:pt>
                <c:pt idx="51">
                  <c:v>26.935000000000002</c:v>
                </c:pt>
                <c:pt idx="52">
                  <c:v>27.574999999999999</c:v>
                </c:pt>
                <c:pt idx="53">
                  <c:v>28.160000000000004</c:v>
                </c:pt>
                <c:pt idx="54">
                  <c:v>26.22</c:v>
                </c:pt>
                <c:pt idx="55">
                  <c:v>27.615000000000002</c:v>
                </c:pt>
                <c:pt idx="56">
                  <c:v>28.015000000000001</c:v>
                </c:pt>
                <c:pt idx="57">
                  <c:v>26.84</c:v>
                </c:pt>
                <c:pt idx="58">
                  <c:v>29.57</c:v>
                </c:pt>
                <c:pt idx="59">
                  <c:v>27.715</c:v>
                </c:pt>
                <c:pt idx="60">
                  <c:v>24.38</c:v>
                </c:pt>
                <c:pt idx="61">
                  <c:v>25.334999999999997</c:v>
                </c:pt>
                <c:pt idx="62">
                  <c:v>25.63</c:v>
                </c:pt>
                <c:pt idx="63">
                  <c:v>28.134999999999998</c:v>
                </c:pt>
                <c:pt idx="64">
                  <c:v>26.855</c:v>
                </c:pt>
                <c:pt idx="65">
                  <c:v>25.81</c:v>
                </c:pt>
                <c:pt idx="66">
                  <c:v>26.64</c:v>
                </c:pt>
                <c:pt idx="67">
                  <c:v>26.33</c:v>
                </c:pt>
                <c:pt idx="68">
                  <c:v>26.36</c:v>
                </c:pt>
                <c:pt idx="69">
                  <c:v>27.1</c:v>
                </c:pt>
                <c:pt idx="70">
                  <c:v>26.8</c:v>
                </c:pt>
                <c:pt idx="71">
                  <c:v>24.259999999999998</c:v>
                </c:pt>
                <c:pt idx="72">
                  <c:v>23.815000000000001</c:v>
                </c:pt>
                <c:pt idx="73">
                  <c:v>26.625</c:v>
                </c:pt>
                <c:pt idx="74">
                  <c:v>27.11</c:v>
                </c:pt>
                <c:pt idx="75">
                  <c:v>28.14</c:v>
                </c:pt>
                <c:pt idx="76">
                  <c:v>27.62</c:v>
                </c:pt>
                <c:pt idx="77">
                  <c:v>27.344999999999999</c:v>
                </c:pt>
                <c:pt idx="78">
                  <c:v>26.39</c:v>
                </c:pt>
                <c:pt idx="79">
                  <c:v>25.914999999999999</c:v>
                </c:pt>
                <c:pt idx="80">
                  <c:v>25.174999999999997</c:v>
                </c:pt>
                <c:pt idx="81">
                  <c:v>25.59</c:v>
                </c:pt>
                <c:pt idx="82">
                  <c:v>27.255000000000003</c:v>
                </c:pt>
                <c:pt idx="83">
                  <c:v>25.145000000000003</c:v>
                </c:pt>
                <c:pt idx="84">
                  <c:v>23.310000000000002</c:v>
                </c:pt>
                <c:pt idx="85">
                  <c:v>24.015000000000001</c:v>
                </c:pt>
                <c:pt idx="86">
                  <c:v>25.285</c:v>
                </c:pt>
                <c:pt idx="87">
                  <c:v>24.414999999999999</c:v>
                </c:pt>
                <c:pt idx="88">
                  <c:v>27.740000000000002</c:v>
                </c:pt>
                <c:pt idx="89">
                  <c:v>27.595000000000002</c:v>
                </c:pt>
                <c:pt idx="90">
                  <c:v>26.31</c:v>
                </c:pt>
                <c:pt idx="91">
                  <c:v>28.32</c:v>
                </c:pt>
                <c:pt idx="92">
                  <c:v>25.54</c:v>
                </c:pt>
                <c:pt idx="93">
                  <c:v>27.009999999999998</c:v>
                </c:pt>
                <c:pt idx="94">
                  <c:v>25.085000000000001</c:v>
                </c:pt>
                <c:pt idx="95">
                  <c:v>27.305</c:v>
                </c:pt>
                <c:pt idx="96">
                  <c:v>28.48</c:v>
                </c:pt>
                <c:pt idx="97">
                  <c:v>28.184999999999999</c:v>
                </c:pt>
                <c:pt idx="98">
                  <c:v>25.494999999999997</c:v>
                </c:pt>
                <c:pt idx="99">
                  <c:v>26.970000000000002</c:v>
                </c:pt>
                <c:pt idx="100">
                  <c:v>26.240000000000002</c:v>
                </c:pt>
                <c:pt idx="101">
                  <c:v>28.32</c:v>
                </c:pt>
                <c:pt idx="102">
                  <c:v>27.065000000000001</c:v>
                </c:pt>
                <c:pt idx="103">
                  <c:v>25.65</c:v>
                </c:pt>
                <c:pt idx="104">
                  <c:v>25.68</c:v>
                </c:pt>
                <c:pt idx="105">
                  <c:v>27.04</c:v>
                </c:pt>
                <c:pt idx="106">
                  <c:v>26.770000000000003</c:v>
                </c:pt>
                <c:pt idx="107">
                  <c:v>26.164999999999999</c:v>
                </c:pt>
                <c:pt idx="108">
                  <c:v>26.285000000000004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25-410F-B700-47EB57074C0A}"/>
            </c:ext>
          </c:extLst>
        </c:ser>
        <c:ser>
          <c:idx val="2"/>
          <c:order val="2"/>
          <c:tx>
            <c:strRef>
              <c:f>'Kang + Mita Sn 2'!$D$1</c:f>
              <c:strCache>
                <c:ptCount val="1"/>
                <c:pt idx="0">
                  <c:v>Kangundo Min. Temp. 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2'!$D$2:$D$110</c:f>
              <c:numCache>
                <c:formatCode>General</c:formatCode>
                <c:ptCount val="109"/>
                <c:pt idx="0">
                  <c:v>16.395</c:v>
                </c:pt>
                <c:pt idx="1">
                  <c:v>17.225000000000001</c:v>
                </c:pt>
                <c:pt idx="2">
                  <c:v>17.344999999999999</c:v>
                </c:pt>
                <c:pt idx="3">
                  <c:v>14.975000000000001</c:v>
                </c:pt>
                <c:pt idx="4">
                  <c:v>15.69</c:v>
                </c:pt>
                <c:pt idx="5">
                  <c:v>16.82</c:v>
                </c:pt>
                <c:pt idx="6">
                  <c:v>16.255000000000003</c:v>
                </c:pt>
                <c:pt idx="7">
                  <c:v>16.829999999999998</c:v>
                </c:pt>
                <c:pt idx="8">
                  <c:v>16.555</c:v>
                </c:pt>
                <c:pt idx="9">
                  <c:v>17.79</c:v>
                </c:pt>
                <c:pt idx="10">
                  <c:v>16.93</c:v>
                </c:pt>
                <c:pt idx="11">
                  <c:v>17.664999999999999</c:v>
                </c:pt>
                <c:pt idx="12">
                  <c:v>16.409999999999997</c:v>
                </c:pt>
                <c:pt idx="13">
                  <c:v>16.675000000000001</c:v>
                </c:pt>
                <c:pt idx="14">
                  <c:v>16.134999999999998</c:v>
                </c:pt>
                <c:pt idx="15">
                  <c:v>17.64</c:v>
                </c:pt>
                <c:pt idx="16">
                  <c:v>18.074999999999999</c:v>
                </c:pt>
                <c:pt idx="17">
                  <c:v>17.734999999999999</c:v>
                </c:pt>
                <c:pt idx="18">
                  <c:v>17.634999999999998</c:v>
                </c:pt>
                <c:pt idx="19">
                  <c:v>15.5</c:v>
                </c:pt>
                <c:pt idx="20">
                  <c:v>15.135</c:v>
                </c:pt>
                <c:pt idx="21">
                  <c:v>16.309999999999999</c:v>
                </c:pt>
                <c:pt idx="22">
                  <c:v>16.515000000000001</c:v>
                </c:pt>
                <c:pt idx="23">
                  <c:v>16.325000000000003</c:v>
                </c:pt>
                <c:pt idx="24">
                  <c:v>16.740000000000002</c:v>
                </c:pt>
                <c:pt idx="25">
                  <c:v>15.11</c:v>
                </c:pt>
                <c:pt idx="26">
                  <c:v>15.31</c:v>
                </c:pt>
                <c:pt idx="27">
                  <c:v>15.535</c:v>
                </c:pt>
                <c:pt idx="28">
                  <c:v>14.715</c:v>
                </c:pt>
                <c:pt idx="29">
                  <c:v>14.6</c:v>
                </c:pt>
                <c:pt idx="30">
                  <c:v>14.475</c:v>
                </c:pt>
                <c:pt idx="31">
                  <c:v>16.555</c:v>
                </c:pt>
                <c:pt idx="32">
                  <c:v>16.455000000000002</c:v>
                </c:pt>
                <c:pt idx="33">
                  <c:v>16.11</c:v>
                </c:pt>
                <c:pt idx="34">
                  <c:v>16.329999999999998</c:v>
                </c:pt>
                <c:pt idx="35">
                  <c:v>14.895000000000001</c:v>
                </c:pt>
                <c:pt idx="36">
                  <c:v>14.955000000000002</c:v>
                </c:pt>
                <c:pt idx="37">
                  <c:v>15.740000000000002</c:v>
                </c:pt>
                <c:pt idx="38">
                  <c:v>15.390000000000002</c:v>
                </c:pt>
                <c:pt idx="39">
                  <c:v>15.48</c:v>
                </c:pt>
                <c:pt idx="40">
                  <c:v>14.69</c:v>
                </c:pt>
                <c:pt idx="41">
                  <c:v>13.84</c:v>
                </c:pt>
                <c:pt idx="42">
                  <c:v>15.235000000000001</c:v>
                </c:pt>
                <c:pt idx="43">
                  <c:v>15.21</c:v>
                </c:pt>
                <c:pt idx="44">
                  <c:v>15.065</c:v>
                </c:pt>
                <c:pt idx="45">
                  <c:v>15.324999999999999</c:v>
                </c:pt>
                <c:pt idx="46">
                  <c:v>14.83</c:v>
                </c:pt>
                <c:pt idx="47">
                  <c:v>14.555000000000001</c:v>
                </c:pt>
                <c:pt idx="48">
                  <c:v>15.225</c:v>
                </c:pt>
                <c:pt idx="49">
                  <c:v>16.650000000000002</c:v>
                </c:pt>
                <c:pt idx="50">
                  <c:v>15.49</c:v>
                </c:pt>
                <c:pt idx="51">
                  <c:v>14.945</c:v>
                </c:pt>
                <c:pt idx="52">
                  <c:v>14.035</c:v>
                </c:pt>
                <c:pt idx="53">
                  <c:v>13.41</c:v>
                </c:pt>
                <c:pt idx="54">
                  <c:v>14.41</c:v>
                </c:pt>
                <c:pt idx="55">
                  <c:v>15.005000000000001</c:v>
                </c:pt>
                <c:pt idx="56">
                  <c:v>14.995000000000001</c:v>
                </c:pt>
                <c:pt idx="57">
                  <c:v>15.110000000000001</c:v>
                </c:pt>
                <c:pt idx="58">
                  <c:v>14.799999999999999</c:v>
                </c:pt>
                <c:pt idx="59">
                  <c:v>14.664999999999999</c:v>
                </c:pt>
                <c:pt idx="60">
                  <c:v>14.040000000000001</c:v>
                </c:pt>
                <c:pt idx="61">
                  <c:v>15.464999999999998</c:v>
                </c:pt>
                <c:pt idx="62">
                  <c:v>15.209999999999999</c:v>
                </c:pt>
                <c:pt idx="63">
                  <c:v>15.485000000000001</c:v>
                </c:pt>
                <c:pt idx="64">
                  <c:v>15.235000000000001</c:v>
                </c:pt>
                <c:pt idx="65">
                  <c:v>14.799999999999999</c:v>
                </c:pt>
                <c:pt idx="66">
                  <c:v>12.18</c:v>
                </c:pt>
                <c:pt idx="67">
                  <c:v>14.759999999999998</c:v>
                </c:pt>
                <c:pt idx="68">
                  <c:v>13.6</c:v>
                </c:pt>
                <c:pt idx="69">
                  <c:v>13.87</c:v>
                </c:pt>
                <c:pt idx="70">
                  <c:v>14.129999999999999</c:v>
                </c:pt>
                <c:pt idx="71">
                  <c:v>14.82</c:v>
                </c:pt>
                <c:pt idx="72">
                  <c:v>14.355</c:v>
                </c:pt>
                <c:pt idx="73">
                  <c:v>12.574999999999999</c:v>
                </c:pt>
                <c:pt idx="74">
                  <c:v>13.680000000000001</c:v>
                </c:pt>
                <c:pt idx="75">
                  <c:v>13.830000000000002</c:v>
                </c:pt>
                <c:pt idx="76">
                  <c:v>14.69</c:v>
                </c:pt>
                <c:pt idx="77">
                  <c:v>14.795</c:v>
                </c:pt>
                <c:pt idx="78">
                  <c:v>13.7</c:v>
                </c:pt>
                <c:pt idx="79">
                  <c:v>11.935</c:v>
                </c:pt>
                <c:pt idx="80">
                  <c:v>13.365</c:v>
                </c:pt>
                <c:pt idx="81">
                  <c:v>14.579999999999998</c:v>
                </c:pt>
                <c:pt idx="82">
                  <c:v>13.685</c:v>
                </c:pt>
                <c:pt idx="83">
                  <c:v>14.865</c:v>
                </c:pt>
                <c:pt idx="84">
                  <c:v>14.129999999999999</c:v>
                </c:pt>
                <c:pt idx="85">
                  <c:v>13.685</c:v>
                </c:pt>
                <c:pt idx="86">
                  <c:v>12.945</c:v>
                </c:pt>
                <c:pt idx="87">
                  <c:v>14.304999999999998</c:v>
                </c:pt>
                <c:pt idx="88">
                  <c:v>13.819999999999999</c:v>
                </c:pt>
                <c:pt idx="89">
                  <c:v>15.205000000000002</c:v>
                </c:pt>
                <c:pt idx="90">
                  <c:v>15.13</c:v>
                </c:pt>
                <c:pt idx="91">
                  <c:v>13.95</c:v>
                </c:pt>
                <c:pt idx="92">
                  <c:v>14.13</c:v>
                </c:pt>
                <c:pt idx="93">
                  <c:v>13.92</c:v>
                </c:pt>
                <c:pt idx="94">
                  <c:v>13.565000000000001</c:v>
                </c:pt>
                <c:pt idx="95">
                  <c:v>14.375</c:v>
                </c:pt>
                <c:pt idx="96">
                  <c:v>15.08</c:v>
                </c:pt>
                <c:pt idx="97">
                  <c:v>14.525</c:v>
                </c:pt>
                <c:pt idx="98">
                  <c:v>15.184999999999999</c:v>
                </c:pt>
                <c:pt idx="99">
                  <c:v>13.48</c:v>
                </c:pt>
                <c:pt idx="100">
                  <c:v>14.300000000000002</c:v>
                </c:pt>
                <c:pt idx="101">
                  <c:v>11.35</c:v>
                </c:pt>
                <c:pt idx="102">
                  <c:v>12.615</c:v>
                </c:pt>
                <c:pt idx="103">
                  <c:v>14.17</c:v>
                </c:pt>
                <c:pt idx="104">
                  <c:v>14.76</c:v>
                </c:pt>
                <c:pt idx="105">
                  <c:v>14.16</c:v>
                </c:pt>
                <c:pt idx="106">
                  <c:v>11.04</c:v>
                </c:pt>
                <c:pt idx="107">
                  <c:v>13.775</c:v>
                </c:pt>
                <c:pt idx="108">
                  <c:v>14.385000000000002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C25-410F-B700-47EB57074C0A}"/>
            </c:ext>
          </c:extLst>
        </c:ser>
        <c:ser>
          <c:idx val="3"/>
          <c:order val="3"/>
          <c:tx>
            <c:strRef>
              <c:f>'Kang + Mita Sn 2'!$E$1</c:f>
              <c:strCache>
                <c:ptCount val="1"/>
                <c:pt idx="0">
                  <c:v>Mitaboni Av. Temp. </c:v>
                </c:pt>
              </c:strCache>
            </c:strRef>
          </c:tx>
          <c:spPr>
            <a:ln w="158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2'!$E$2:$E$110</c:f>
              <c:numCache>
                <c:formatCode>General</c:formatCode>
                <c:ptCount val="109"/>
                <c:pt idx="0">
                  <c:v>23.49</c:v>
                </c:pt>
                <c:pt idx="1">
                  <c:v>23.69</c:v>
                </c:pt>
                <c:pt idx="2">
                  <c:v>20.79</c:v>
                </c:pt>
                <c:pt idx="3">
                  <c:v>22.03</c:v>
                </c:pt>
                <c:pt idx="4">
                  <c:v>22.56</c:v>
                </c:pt>
                <c:pt idx="5">
                  <c:v>19.940000000000001</c:v>
                </c:pt>
                <c:pt idx="6">
                  <c:v>23.1</c:v>
                </c:pt>
                <c:pt idx="7">
                  <c:v>20.29</c:v>
                </c:pt>
                <c:pt idx="8">
                  <c:v>23.96</c:v>
                </c:pt>
                <c:pt idx="9">
                  <c:v>23.76</c:v>
                </c:pt>
                <c:pt idx="10">
                  <c:v>23.88</c:v>
                </c:pt>
                <c:pt idx="11">
                  <c:v>23.34</c:v>
                </c:pt>
                <c:pt idx="12">
                  <c:v>23</c:v>
                </c:pt>
                <c:pt idx="13">
                  <c:v>23.45</c:v>
                </c:pt>
                <c:pt idx="14">
                  <c:v>23.24</c:v>
                </c:pt>
                <c:pt idx="15">
                  <c:v>24.36</c:v>
                </c:pt>
                <c:pt idx="16">
                  <c:v>23.88</c:v>
                </c:pt>
                <c:pt idx="17">
                  <c:v>22.57</c:v>
                </c:pt>
                <c:pt idx="18">
                  <c:v>22</c:v>
                </c:pt>
                <c:pt idx="19">
                  <c:v>20.12</c:v>
                </c:pt>
                <c:pt idx="20">
                  <c:v>22.4</c:v>
                </c:pt>
                <c:pt idx="21">
                  <c:v>21.72</c:v>
                </c:pt>
                <c:pt idx="22">
                  <c:v>22.02</c:v>
                </c:pt>
                <c:pt idx="23">
                  <c:v>21.05</c:v>
                </c:pt>
                <c:pt idx="24">
                  <c:v>20.149999999999999</c:v>
                </c:pt>
                <c:pt idx="25">
                  <c:v>18.420000000000002</c:v>
                </c:pt>
                <c:pt idx="26">
                  <c:v>19.54</c:v>
                </c:pt>
                <c:pt idx="27">
                  <c:v>18.03</c:v>
                </c:pt>
                <c:pt idx="28">
                  <c:v>18.36</c:v>
                </c:pt>
                <c:pt idx="29">
                  <c:v>21.01</c:v>
                </c:pt>
                <c:pt idx="30">
                  <c:v>21.44</c:v>
                </c:pt>
                <c:pt idx="31">
                  <c:v>22.05</c:v>
                </c:pt>
                <c:pt idx="32">
                  <c:v>21.66</c:v>
                </c:pt>
                <c:pt idx="33">
                  <c:v>21.47</c:v>
                </c:pt>
                <c:pt idx="34">
                  <c:v>20.37</c:v>
                </c:pt>
                <c:pt idx="35">
                  <c:v>21.19</c:v>
                </c:pt>
                <c:pt idx="36">
                  <c:v>20.260000000000002</c:v>
                </c:pt>
                <c:pt idx="37">
                  <c:v>21.17</c:v>
                </c:pt>
                <c:pt idx="38">
                  <c:v>20.85</c:v>
                </c:pt>
                <c:pt idx="39">
                  <c:v>20.02</c:v>
                </c:pt>
                <c:pt idx="40">
                  <c:v>19.72</c:v>
                </c:pt>
                <c:pt idx="41">
                  <c:v>20.46</c:v>
                </c:pt>
                <c:pt idx="42">
                  <c:v>20.76</c:v>
                </c:pt>
                <c:pt idx="43">
                  <c:v>20.3</c:v>
                </c:pt>
                <c:pt idx="44">
                  <c:v>18.559999999999999</c:v>
                </c:pt>
                <c:pt idx="45">
                  <c:v>20.58</c:v>
                </c:pt>
                <c:pt idx="46">
                  <c:v>20.52</c:v>
                </c:pt>
                <c:pt idx="47">
                  <c:v>20.74</c:v>
                </c:pt>
                <c:pt idx="48">
                  <c:v>21</c:v>
                </c:pt>
                <c:pt idx="49">
                  <c:v>21.67</c:v>
                </c:pt>
                <c:pt idx="50">
                  <c:v>21.19</c:v>
                </c:pt>
                <c:pt idx="51">
                  <c:v>20.440000000000001</c:v>
                </c:pt>
                <c:pt idx="52">
                  <c:v>20.55</c:v>
                </c:pt>
                <c:pt idx="53">
                  <c:v>20.71</c:v>
                </c:pt>
                <c:pt idx="54">
                  <c:v>20.5</c:v>
                </c:pt>
                <c:pt idx="55">
                  <c:v>20.2</c:v>
                </c:pt>
                <c:pt idx="56">
                  <c:v>20.95</c:v>
                </c:pt>
                <c:pt idx="57">
                  <c:v>20.260000000000002</c:v>
                </c:pt>
                <c:pt idx="58">
                  <c:v>20.23</c:v>
                </c:pt>
                <c:pt idx="59">
                  <c:v>20.9</c:v>
                </c:pt>
                <c:pt idx="60">
                  <c:v>19.82</c:v>
                </c:pt>
                <c:pt idx="61">
                  <c:v>19.47</c:v>
                </c:pt>
                <c:pt idx="62">
                  <c:v>18.13</c:v>
                </c:pt>
                <c:pt idx="63">
                  <c:v>21.17</c:v>
                </c:pt>
                <c:pt idx="64">
                  <c:v>20.260000000000002</c:v>
                </c:pt>
                <c:pt idx="65">
                  <c:v>19.68</c:v>
                </c:pt>
                <c:pt idx="66">
                  <c:v>19.579999999999998</c:v>
                </c:pt>
                <c:pt idx="67">
                  <c:v>18.329999999999998</c:v>
                </c:pt>
                <c:pt idx="68">
                  <c:v>21.58</c:v>
                </c:pt>
                <c:pt idx="69">
                  <c:v>19.899999999999999</c:v>
                </c:pt>
                <c:pt idx="70">
                  <c:v>20.8</c:v>
                </c:pt>
                <c:pt idx="71">
                  <c:v>18.850000000000001</c:v>
                </c:pt>
                <c:pt idx="72">
                  <c:v>18.62</c:v>
                </c:pt>
                <c:pt idx="73">
                  <c:v>19.649999999999999</c:v>
                </c:pt>
                <c:pt idx="74">
                  <c:v>20.100000000000001</c:v>
                </c:pt>
                <c:pt idx="75">
                  <c:v>20.67</c:v>
                </c:pt>
                <c:pt idx="76">
                  <c:v>20.73</c:v>
                </c:pt>
                <c:pt idx="77">
                  <c:v>20.51</c:v>
                </c:pt>
                <c:pt idx="78">
                  <c:v>18.71</c:v>
                </c:pt>
                <c:pt idx="79">
                  <c:v>19.440000000000001</c:v>
                </c:pt>
                <c:pt idx="80">
                  <c:v>19.37</c:v>
                </c:pt>
                <c:pt idx="81">
                  <c:v>19.329999999999998</c:v>
                </c:pt>
                <c:pt idx="82">
                  <c:v>22.28</c:v>
                </c:pt>
                <c:pt idx="83">
                  <c:v>19.329999999999998</c:v>
                </c:pt>
                <c:pt idx="84">
                  <c:v>18.149999999999999</c:v>
                </c:pt>
                <c:pt idx="85">
                  <c:v>18.36</c:v>
                </c:pt>
                <c:pt idx="86">
                  <c:v>18.96</c:v>
                </c:pt>
                <c:pt idx="87">
                  <c:v>19.32</c:v>
                </c:pt>
                <c:pt idx="88">
                  <c:v>20.65</c:v>
                </c:pt>
                <c:pt idx="89">
                  <c:v>20.94</c:v>
                </c:pt>
                <c:pt idx="90">
                  <c:v>20.100000000000001</c:v>
                </c:pt>
                <c:pt idx="91">
                  <c:v>20.81</c:v>
                </c:pt>
                <c:pt idx="92">
                  <c:v>21.12</c:v>
                </c:pt>
                <c:pt idx="93">
                  <c:v>20.32</c:v>
                </c:pt>
                <c:pt idx="94">
                  <c:v>19.62</c:v>
                </c:pt>
                <c:pt idx="95">
                  <c:v>22.46</c:v>
                </c:pt>
                <c:pt idx="96">
                  <c:v>21.14</c:v>
                </c:pt>
                <c:pt idx="97">
                  <c:v>21.35</c:v>
                </c:pt>
                <c:pt idx="98">
                  <c:v>20.149999999999999</c:v>
                </c:pt>
                <c:pt idx="99">
                  <c:v>22.19</c:v>
                </c:pt>
                <c:pt idx="100">
                  <c:v>19.510000000000002</c:v>
                </c:pt>
                <c:pt idx="101">
                  <c:v>19.71</c:v>
                </c:pt>
                <c:pt idx="102">
                  <c:v>19.87</c:v>
                </c:pt>
                <c:pt idx="103">
                  <c:v>19.63</c:v>
                </c:pt>
                <c:pt idx="104">
                  <c:v>19.149999999999999</c:v>
                </c:pt>
                <c:pt idx="105">
                  <c:v>18.09</c:v>
                </c:pt>
                <c:pt idx="106">
                  <c:v>20.010000000000002</c:v>
                </c:pt>
                <c:pt idx="107">
                  <c:v>19.98</c:v>
                </c:pt>
                <c:pt idx="108">
                  <c:v>20.100000000000001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C25-410F-B700-47EB57074C0A}"/>
            </c:ext>
          </c:extLst>
        </c:ser>
        <c:ser>
          <c:idx val="4"/>
          <c:order val="4"/>
          <c:tx>
            <c:strRef>
              <c:f>'Kang + Mita Sn 2'!$F$1</c:f>
              <c:strCache>
                <c:ptCount val="1"/>
                <c:pt idx="0">
                  <c:v>Mitaboni Max. Temp. </c:v>
                </c:pt>
              </c:strCache>
            </c:strRef>
          </c:tx>
          <c:spPr>
            <a:ln w="158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2'!$F$2:$F$110</c:f>
              <c:numCache>
                <c:formatCode>General</c:formatCode>
                <c:ptCount val="109"/>
                <c:pt idx="0">
                  <c:v>30.145</c:v>
                </c:pt>
                <c:pt idx="1">
                  <c:v>29.87</c:v>
                </c:pt>
                <c:pt idx="2">
                  <c:v>29.11</c:v>
                </c:pt>
                <c:pt idx="3">
                  <c:v>28.65</c:v>
                </c:pt>
                <c:pt idx="4">
                  <c:v>29.69</c:v>
                </c:pt>
                <c:pt idx="5">
                  <c:v>29.98</c:v>
                </c:pt>
                <c:pt idx="6">
                  <c:v>29.69</c:v>
                </c:pt>
                <c:pt idx="7">
                  <c:v>29.86</c:v>
                </c:pt>
                <c:pt idx="8">
                  <c:v>30.55</c:v>
                </c:pt>
                <c:pt idx="9">
                  <c:v>28.88</c:v>
                </c:pt>
                <c:pt idx="10">
                  <c:v>30.5</c:v>
                </c:pt>
                <c:pt idx="11">
                  <c:v>29.26</c:v>
                </c:pt>
                <c:pt idx="12">
                  <c:v>29.85</c:v>
                </c:pt>
                <c:pt idx="13">
                  <c:v>30.34</c:v>
                </c:pt>
                <c:pt idx="14">
                  <c:v>29.83</c:v>
                </c:pt>
                <c:pt idx="15">
                  <c:v>31.19</c:v>
                </c:pt>
                <c:pt idx="16">
                  <c:v>27.66</c:v>
                </c:pt>
                <c:pt idx="17">
                  <c:v>27.31</c:v>
                </c:pt>
                <c:pt idx="18">
                  <c:v>27.67</c:v>
                </c:pt>
                <c:pt idx="19">
                  <c:v>26.32</c:v>
                </c:pt>
                <c:pt idx="20">
                  <c:v>27.95</c:v>
                </c:pt>
                <c:pt idx="21">
                  <c:v>28.07</c:v>
                </c:pt>
                <c:pt idx="22">
                  <c:v>28.87</c:v>
                </c:pt>
                <c:pt idx="23">
                  <c:v>26.26</c:v>
                </c:pt>
                <c:pt idx="24">
                  <c:v>24.4</c:v>
                </c:pt>
                <c:pt idx="25">
                  <c:v>22.68</c:v>
                </c:pt>
                <c:pt idx="26">
                  <c:v>25.4</c:v>
                </c:pt>
                <c:pt idx="27">
                  <c:v>21.36</c:v>
                </c:pt>
                <c:pt idx="28">
                  <c:v>27.14</c:v>
                </c:pt>
                <c:pt idx="29">
                  <c:v>28.51</c:v>
                </c:pt>
                <c:pt idx="30">
                  <c:v>28.23</c:v>
                </c:pt>
                <c:pt idx="31">
                  <c:v>28.12</c:v>
                </c:pt>
                <c:pt idx="32">
                  <c:v>27.26</c:v>
                </c:pt>
                <c:pt idx="33">
                  <c:v>27.94</c:v>
                </c:pt>
                <c:pt idx="34">
                  <c:v>29.01</c:v>
                </c:pt>
                <c:pt idx="35">
                  <c:v>28.15</c:v>
                </c:pt>
                <c:pt idx="36">
                  <c:v>28.31</c:v>
                </c:pt>
                <c:pt idx="37">
                  <c:v>27.3</c:v>
                </c:pt>
                <c:pt idx="38">
                  <c:v>26.65</c:v>
                </c:pt>
                <c:pt idx="39">
                  <c:v>27.36</c:v>
                </c:pt>
                <c:pt idx="40">
                  <c:v>25.51</c:v>
                </c:pt>
                <c:pt idx="41">
                  <c:v>26.73</c:v>
                </c:pt>
                <c:pt idx="42">
                  <c:v>26.8</c:v>
                </c:pt>
                <c:pt idx="43">
                  <c:v>26.44</c:v>
                </c:pt>
                <c:pt idx="44">
                  <c:v>25.32</c:v>
                </c:pt>
                <c:pt idx="45">
                  <c:v>26.65</c:v>
                </c:pt>
                <c:pt idx="46">
                  <c:v>26.88</c:v>
                </c:pt>
                <c:pt idx="47">
                  <c:v>27.33</c:v>
                </c:pt>
                <c:pt idx="48">
                  <c:v>28.44</c:v>
                </c:pt>
                <c:pt idx="49">
                  <c:v>27.97</c:v>
                </c:pt>
                <c:pt idx="50">
                  <c:v>27.14</c:v>
                </c:pt>
                <c:pt idx="51">
                  <c:v>26.71</c:v>
                </c:pt>
                <c:pt idx="52">
                  <c:v>27.08</c:v>
                </c:pt>
                <c:pt idx="53">
                  <c:v>27.69</c:v>
                </c:pt>
                <c:pt idx="54">
                  <c:v>26.21</c:v>
                </c:pt>
                <c:pt idx="55">
                  <c:v>27.12</c:v>
                </c:pt>
                <c:pt idx="56">
                  <c:v>27.48</c:v>
                </c:pt>
                <c:pt idx="57">
                  <c:v>26.33</c:v>
                </c:pt>
                <c:pt idx="58">
                  <c:v>28.96</c:v>
                </c:pt>
                <c:pt idx="59">
                  <c:v>27.23</c:v>
                </c:pt>
                <c:pt idx="60">
                  <c:v>24.83</c:v>
                </c:pt>
                <c:pt idx="61">
                  <c:v>24.9</c:v>
                </c:pt>
                <c:pt idx="62">
                  <c:v>25.18</c:v>
                </c:pt>
                <c:pt idx="63">
                  <c:v>27.63</c:v>
                </c:pt>
                <c:pt idx="64">
                  <c:v>26.36</c:v>
                </c:pt>
                <c:pt idx="65">
                  <c:v>25.27</c:v>
                </c:pt>
                <c:pt idx="66">
                  <c:v>26.13</c:v>
                </c:pt>
                <c:pt idx="67">
                  <c:v>25.44</c:v>
                </c:pt>
                <c:pt idx="68">
                  <c:v>25.85</c:v>
                </c:pt>
                <c:pt idx="69">
                  <c:v>26.6</c:v>
                </c:pt>
                <c:pt idx="70">
                  <c:v>26.28</c:v>
                </c:pt>
                <c:pt idx="71">
                  <c:v>23.88</c:v>
                </c:pt>
                <c:pt idx="72">
                  <c:v>23.44</c:v>
                </c:pt>
                <c:pt idx="73">
                  <c:v>26.12</c:v>
                </c:pt>
                <c:pt idx="74">
                  <c:v>26.59</c:v>
                </c:pt>
                <c:pt idx="75">
                  <c:v>27.55</c:v>
                </c:pt>
                <c:pt idx="76">
                  <c:v>27.05</c:v>
                </c:pt>
                <c:pt idx="77">
                  <c:v>26.8</c:v>
                </c:pt>
                <c:pt idx="78">
                  <c:v>25.87</c:v>
                </c:pt>
                <c:pt idx="79">
                  <c:v>25.87</c:v>
                </c:pt>
                <c:pt idx="80">
                  <c:v>25.04</c:v>
                </c:pt>
                <c:pt idx="81">
                  <c:v>25.05</c:v>
                </c:pt>
                <c:pt idx="82">
                  <c:v>26.69</c:v>
                </c:pt>
                <c:pt idx="83">
                  <c:v>24.67</c:v>
                </c:pt>
                <c:pt idx="84">
                  <c:v>22.94</c:v>
                </c:pt>
                <c:pt idx="85">
                  <c:v>23.81</c:v>
                </c:pt>
                <c:pt idx="86">
                  <c:v>24.82</c:v>
                </c:pt>
                <c:pt idx="87">
                  <c:v>24.06</c:v>
                </c:pt>
                <c:pt idx="88">
                  <c:v>27.17</c:v>
                </c:pt>
                <c:pt idx="89">
                  <c:v>26.94</c:v>
                </c:pt>
                <c:pt idx="90">
                  <c:v>25.83</c:v>
                </c:pt>
                <c:pt idx="91">
                  <c:v>27.74</c:v>
                </c:pt>
                <c:pt idx="92">
                  <c:v>25.06</c:v>
                </c:pt>
                <c:pt idx="93">
                  <c:v>26.4</c:v>
                </c:pt>
                <c:pt idx="94">
                  <c:v>25.18</c:v>
                </c:pt>
                <c:pt idx="95">
                  <c:v>26.76</c:v>
                </c:pt>
                <c:pt idx="96">
                  <c:v>27.87</c:v>
                </c:pt>
                <c:pt idx="97">
                  <c:v>27.65</c:v>
                </c:pt>
                <c:pt idx="98">
                  <c:v>25</c:v>
                </c:pt>
                <c:pt idx="99">
                  <c:v>26.42</c:v>
                </c:pt>
                <c:pt idx="100">
                  <c:v>25.15</c:v>
                </c:pt>
                <c:pt idx="101">
                  <c:v>27.59</c:v>
                </c:pt>
                <c:pt idx="102">
                  <c:v>26.37</c:v>
                </c:pt>
                <c:pt idx="103">
                  <c:v>25.07</c:v>
                </c:pt>
                <c:pt idx="104">
                  <c:v>24.64</c:v>
                </c:pt>
                <c:pt idx="105">
                  <c:v>26.39</c:v>
                </c:pt>
                <c:pt idx="106">
                  <c:v>27.1</c:v>
                </c:pt>
                <c:pt idx="107">
                  <c:v>25.58</c:v>
                </c:pt>
                <c:pt idx="108">
                  <c:v>25.71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C25-410F-B700-47EB57074C0A}"/>
            </c:ext>
          </c:extLst>
        </c:ser>
        <c:ser>
          <c:idx val="5"/>
          <c:order val="5"/>
          <c:tx>
            <c:strRef>
              <c:f>'Kang + Mita Sn 2'!$G$1</c:f>
              <c:strCache>
                <c:ptCount val="1"/>
                <c:pt idx="0">
                  <c:v>Mitaboni Min. Temp. </c:v>
                </c:pt>
              </c:strCache>
            </c:strRef>
          </c:tx>
          <c:spPr>
            <a:ln w="158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'Kang + Mita Sn 2'!$A$2:$A$110</c:f>
              <c:numCache>
                <c:formatCode>d\-mmm\-yy</c:formatCode>
                <c:ptCount val="109"/>
                <c:pt idx="0">
                  <c:v>44302</c:v>
                </c:pt>
                <c:pt idx="1">
                  <c:v>44303</c:v>
                </c:pt>
                <c:pt idx="2">
                  <c:v>44304</c:v>
                </c:pt>
                <c:pt idx="3">
                  <c:v>44305</c:v>
                </c:pt>
                <c:pt idx="4">
                  <c:v>44306</c:v>
                </c:pt>
                <c:pt idx="5">
                  <c:v>44307</c:v>
                </c:pt>
                <c:pt idx="6">
                  <c:v>44308</c:v>
                </c:pt>
                <c:pt idx="7">
                  <c:v>44309</c:v>
                </c:pt>
                <c:pt idx="8">
                  <c:v>44310</c:v>
                </c:pt>
                <c:pt idx="9">
                  <c:v>44311</c:v>
                </c:pt>
                <c:pt idx="10">
                  <c:v>44312</c:v>
                </c:pt>
                <c:pt idx="11">
                  <c:v>44313</c:v>
                </c:pt>
                <c:pt idx="12">
                  <c:v>44314</c:v>
                </c:pt>
                <c:pt idx="13">
                  <c:v>44315</c:v>
                </c:pt>
                <c:pt idx="14">
                  <c:v>44316</c:v>
                </c:pt>
                <c:pt idx="15">
                  <c:v>44317</c:v>
                </c:pt>
                <c:pt idx="16">
                  <c:v>44318</c:v>
                </c:pt>
                <c:pt idx="17">
                  <c:v>44319</c:v>
                </c:pt>
                <c:pt idx="18">
                  <c:v>44320</c:v>
                </c:pt>
                <c:pt idx="19">
                  <c:v>44321</c:v>
                </c:pt>
                <c:pt idx="20">
                  <c:v>44322</c:v>
                </c:pt>
                <c:pt idx="21">
                  <c:v>44323</c:v>
                </c:pt>
                <c:pt idx="22">
                  <c:v>44324</c:v>
                </c:pt>
                <c:pt idx="23">
                  <c:v>44325</c:v>
                </c:pt>
                <c:pt idx="24">
                  <c:v>44326</c:v>
                </c:pt>
                <c:pt idx="25">
                  <c:v>44327</c:v>
                </c:pt>
                <c:pt idx="26">
                  <c:v>44328</c:v>
                </c:pt>
                <c:pt idx="27">
                  <c:v>44329</c:v>
                </c:pt>
                <c:pt idx="28">
                  <c:v>44330</c:v>
                </c:pt>
                <c:pt idx="29">
                  <c:v>44331</c:v>
                </c:pt>
                <c:pt idx="30">
                  <c:v>44332</c:v>
                </c:pt>
                <c:pt idx="31">
                  <c:v>44333</c:v>
                </c:pt>
                <c:pt idx="32">
                  <c:v>44334</c:v>
                </c:pt>
                <c:pt idx="33">
                  <c:v>44335</c:v>
                </c:pt>
                <c:pt idx="34">
                  <c:v>44336</c:v>
                </c:pt>
                <c:pt idx="35">
                  <c:v>44337</c:v>
                </c:pt>
                <c:pt idx="36">
                  <c:v>44338</c:v>
                </c:pt>
                <c:pt idx="37">
                  <c:v>44339</c:v>
                </c:pt>
                <c:pt idx="38">
                  <c:v>44340</c:v>
                </c:pt>
                <c:pt idx="39">
                  <c:v>44341</c:v>
                </c:pt>
                <c:pt idx="40">
                  <c:v>44342</c:v>
                </c:pt>
                <c:pt idx="41">
                  <c:v>44343</c:v>
                </c:pt>
                <c:pt idx="42">
                  <c:v>44344</c:v>
                </c:pt>
                <c:pt idx="43">
                  <c:v>44345</c:v>
                </c:pt>
                <c:pt idx="44">
                  <c:v>44346</c:v>
                </c:pt>
                <c:pt idx="45">
                  <c:v>44347</c:v>
                </c:pt>
                <c:pt idx="46">
                  <c:v>44348</c:v>
                </c:pt>
                <c:pt idx="47">
                  <c:v>44349</c:v>
                </c:pt>
                <c:pt idx="48">
                  <c:v>44350</c:v>
                </c:pt>
                <c:pt idx="49">
                  <c:v>44351</c:v>
                </c:pt>
                <c:pt idx="50">
                  <c:v>44352</c:v>
                </c:pt>
                <c:pt idx="51">
                  <c:v>44353</c:v>
                </c:pt>
                <c:pt idx="52">
                  <c:v>44354</c:v>
                </c:pt>
                <c:pt idx="53">
                  <c:v>44355</c:v>
                </c:pt>
                <c:pt idx="54">
                  <c:v>44356</c:v>
                </c:pt>
                <c:pt idx="55">
                  <c:v>44357</c:v>
                </c:pt>
                <c:pt idx="56">
                  <c:v>44358</c:v>
                </c:pt>
                <c:pt idx="57">
                  <c:v>44359</c:v>
                </c:pt>
                <c:pt idx="58">
                  <c:v>44360</c:v>
                </c:pt>
                <c:pt idx="59">
                  <c:v>44361</c:v>
                </c:pt>
                <c:pt idx="60">
                  <c:v>44362</c:v>
                </c:pt>
                <c:pt idx="61">
                  <c:v>44363</c:v>
                </c:pt>
                <c:pt idx="62">
                  <c:v>44364</c:v>
                </c:pt>
                <c:pt idx="63">
                  <c:v>44365</c:v>
                </c:pt>
                <c:pt idx="64">
                  <c:v>44366</c:v>
                </c:pt>
                <c:pt idx="65">
                  <c:v>44367</c:v>
                </c:pt>
                <c:pt idx="66">
                  <c:v>44368</c:v>
                </c:pt>
                <c:pt idx="67">
                  <c:v>44369</c:v>
                </c:pt>
                <c:pt idx="68">
                  <c:v>44370</c:v>
                </c:pt>
                <c:pt idx="69">
                  <c:v>44371</c:v>
                </c:pt>
                <c:pt idx="70">
                  <c:v>44372</c:v>
                </c:pt>
                <c:pt idx="71">
                  <c:v>44373</c:v>
                </c:pt>
                <c:pt idx="72">
                  <c:v>44374</c:v>
                </c:pt>
                <c:pt idx="73">
                  <c:v>44375</c:v>
                </c:pt>
                <c:pt idx="74">
                  <c:v>44376</c:v>
                </c:pt>
                <c:pt idx="75">
                  <c:v>44377</c:v>
                </c:pt>
                <c:pt idx="76">
                  <c:v>44378</c:v>
                </c:pt>
                <c:pt idx="77">
                  <c:v>44379</c:v>
                </c:pt>
                <c:pt idx="78">
                  <c:v>44380</c:v>
                </c:pt>
                <c:pt idx="79">
                  <c:v>44381</c:v>
                </c:pt>
                <c:pt idx="80">
                  <c:v>44382</c:v>
                </c:pt>
                <c:pt idx="81">
                  <c:v>44383</c:v>
                </c:pt>
                <c:pt idx="82">
                  <c:v>44384</c:v>
                </c:pt>
                <c:pt idx="83">
                  <c:v>44385</c:v>
                </c:pt>
                <c:pt idx="84">
                  <c:v>44386</c:v>
                </c:pt>
                <c:pt idx="85">
                  <c:v>44387</c:v>
                </c:pt>
                <c:pt idx="86">
                  <c:v>44388</c:v>
                </c:pt>
                <c:pt idx="87">
                  <c:v>44389</c:v>
                </c:pt>
                <c:pt idx="88">
                  <c:v>44390</c:v>
                </c:pt>
                <c:pt idx="89">
                  <c:v>44391</c:v>
                </c:pt>
                <c:pt idx="90">
                  <c:v>44392</c:v>
                </c:pt>
                <c:pt idx="91">
                  <c:v>44393</c:v>
                </c:pt>
                <c:pt idx="92">
                  <c:v>44394</c:v>
                </c:pt>
                <c:pt idx="93">
                  <c:v>44395</c:v>
                </c:pt>
                <c:pt idx="94">
                  <c:v>44396</c:v>
                </c:pt>
                <c:pt idx="95">
                  <c:v>44397</c:v>
                </c:pt>
                <c:pt idx="96">
                  <c:v>44398</c:v>
                </c:pt>
                <c:pt idx="97">
                  <c:v>44399</c:v>
                </c:pt>
                <c:pt idx="98">
                  <c:v>44400</c:v>
                </c:pt>
                <c:pt idx="99">
                  <c:v>44401</c:v>
                </c:pt>
                <c:pt idx="100">
                  <c:v>44402</c:v>
                </c:pt>
                <c:pt idx="101">
                  <c:v>44403</c:v>
                </c:pt>
                <c:pt idx="102">
                  <c:v>44404</c:v>
                </c:pt>
                <c:pt idx="103">
                  <c:v>44405</c:v>
                </c:pt>
                <c:pt idx="104">
                  <c:v>44406</c:v>
                </c:pt>
                <c:pt idx="105">
                  <c:v>44407</c:v>
                </c:pt>
                <c:pt idx="106">
                  <c:v>44408</c:v>
                </c:pt>
                <c:pt idx="107">
                  <c:v>44409</c:v>
                </c:pt>
                <c:pt idx="108">
                  <c:v>44410</c:v>
                </c:pt>
              </c:numCache>
            </c:numRef>
          </c:cat>
          <c:val>
            <c:numRef>
              <c:f>'Kang + Mita Sn 2'!$G$2:$G$110</c:f>
              <c:numCache>
                <c:formatCode>General</c:formatCode>
                <c:ptCount val="109"/>
                <c:pt idx="0">
                  <c:v>17.895</c:v>
                </c:pt>
                <c:pt idx="1">
                  <c:v>17.72</c:v>
                </c:pt>
                <c:pt idx="2">
                  <c:v>16.82</c:v>
                </c:pt>
                <c:pt idx="3">
                  <c:v>16.010000000000002</c:v>
                </c:pt>
                <c:pt idx="4">
                  <c:v>15.13</c:v>
                </c:pt>
                <c:pt idx="5">
                  <c:v>16.3</c:v>
                </c:pt>
                <c:pt idx="6">
                  <c:v>15.71</c:v>
                </c:pt>
                <c:pt idx="7">
                  <c:v>16.29</c:v>
                </c:pt>
                <c:pt idx="8">
                  <c:v>17.48</c:v>
                </c:pt>
                <c:pt idx="9">
                  <c:v>17.37</c:v>
                </c:pt>
                <c:pt idx="10">
                  <c:v>16.89</c:v>
                </c:pt>
                <c:pt idx="11">
                  <c:v>17.09</c:v>
                </c:pt>
                <c:pt idx="12">
                  <c:v>15.87</c:v>
                </c:pt>
                <c:pt idx="13">
                  <c:v>16.100000000000001</c:v>
                </c:pt>
                <c:pt idx="14">
                  <c:v>15.61</c:v>
                </c:pt>
                <c:pt idx="15">
                  <c:v>17.09</c:v>
                </c:pt>
                <c:pt idx="16">
                  <c:v>17.73</c:v>
                </c:pt>
                <c:pt idx="17">
                  <c:v>17.43</c:v>
                </c:pt>
                <c:pt idx="18">
                  <c:v>17.23</c:v>
                </c:pt>
                <c:pt idx="19">
                  <c:v>15.7</c:v>
                </c:pt>
                <c:pt idx="20">
                  <c:v>14.76</c:v>
                </c:pt>
                <c:pt idx="21">
                  <c:v>15.92</c:v>
                </c:pt>
                <c:pt idx="22">
                  <c:v>16.14</c:v>
                </c:pt>
                <c:pt idx="23">
                  <c:v>15.98</c:v>
                </c:pt>
                <c:pt idx="24">
                  <c:v>17.05</c:v>
                </c:pt>
                <c:pt idx="25">
                  <c:v>15.04</c:v>
                </c:pt>
                <c:pt idx="26">
                  <c:v>14.99</c:v>
                </c:pt>
                <c:pt idx="27">
                  <c:v>15.45</c:v>
                </c:pt>
                <c:pt idx="28">
                  <c:v>14.4</c:v>
                </c:pt>
                <c:pt idx="29">
                  <c:v>13.79</c:v>
                </c:pt>
                <c:pt idx="30">
                  <c:v>15.12</c:v>
                </c:pt>
                <c:pt idx="31">
                  <c:v>16.149999999999999</c:v>
                </c:pt>
                <c:pt idx="32">
                  <c:v>16.12</c:v>
                </c:pt>
                <c:pt idx="33">
                  <c:v>15.74</c:v>
                </c:pt>
                <c:pt idx="34">
                  <c:v>15.83</c:v>
                </c:pt>
                <c:pt idx="35">
                  <c:v>14.9</c:v>
                </c:pt>
                <c:pt idx="36">
                  <c:v>14.48</c:v>
                </c:pt>
                <c:pt idx="37">
                  <c:v>15.31</c:v>
                </c:pt>
                <c:pt idx="38">
                  <c:v>15.46</c:v>
                </c:pt>
                <c:pt idx="39">
                  <c:v>15.01</c:v>
                </c:pt>
                <c:pt idx="40">
                  <c:v>14.2</c:v>
                </c:pt>
                <c:pt idx="41">
                  <c:v>13.87</c:v>
                </c:pt>
                <c:pt idx="42">
                  <c:v>14.76</c:v>
                </c:pt>
                <c:pt idx="43">
                  <c:v>14.76</c:v>
                </c:pt>
                <c:pt idx="44">
                  <c:v>14.73</c:v>
                </c:pt>
                <c:pt idx="45">
                  <c:v>14.89</c:v>
                </c:pt>
                <c:pt idx="46">
                  <c:v>14.38</c:v>
                </c:pt>
                <c:pt idx="47">
                  <c:v>14.46</c:v>
                </c:pt>
                <c:pt idx="48">
                  <c:v>14.7</c:v>
                </c:pt>
                <c:pt idx="49">
                  <c:v>16.23</c:v>
                </c:pt>
                <c:pt idx="50">
                  <c:v>15.01</c:v>
                </c:pt>
                <c:pt idx="51">
                  <c:v>14.72</c:v>
                </c:pt>
                <c:pt idx="52">
                  <c:v>13.54</c:v>
                </c:pt>
                <c:pt idx="53">
                  <c:v>12.94</c:v>
                </c:pt>
                <c:pt idx="54">
                  <c:v>14.4</c:v>
                </c:pt>
                <c:pt idx="55">
                  <c:v>14.51</c:v>
                </c:pt>
                <c:pt idx="56">
                  <c:v>14.46</c:v>
                </c:pt>
                <c:pt idx="57">
                  <c:v>14.6</c:v>
                </c:pt>
                <c:pt idx="58">
                  <c:v>14.19</c:v>
                </c:pt>
                <c:pt idx="59">
                  <c:v>14.18</c:v>
                </c:pt>
                <c:pt idx="60">
                  <c:v>14.49</c:v>
                </c:pt>
                <c:pt idx="61">
                  <c:v>15.03</c:v>
                </c:pt>
                <c:pt idx="62">
                  <c:v>14.76</c:v>
                </c:pt>
                <c:pt idx="63">
                  <c:v>14.98</c:v>
                </c:pt>
                <c:pt idx="64">
                  <c:v>14.74</c:v>
                </c:pt>
                <c:pt idx="65">
                  <c:v>14.26</c:v>
                </c:pt>
                <c:pt idx="66">
                  <c:v>11.67</c:v>
                </c:pt>
                <c:pt idx="67">
                  <c:v>13.87</c:v>
                </c:pt>
                <c:pt idx="68">
                  <c:v>13.09</c:v>
                </c:pt>
                <c:pt idx="69">
                  <c:v>13.37</c:v>
                </c:pt>
                <c:pt idx="70">
                  <c:v>13.61</c:v>
                </c:pt>
                <c:pt idx="71">
                  <c:v>14.44</c:v>
                </c:pt>
                <c:pt idx="72">
                  <c:v>13.98</c:v>
                </c:pt>
                <c:pt idx="73">
                  <c:v>12.07</c:v>
                </c:pt>
                <c:pt idx="74">
                  <c:v>13.16</c:v>
                </c:pt>
                <c:pt idx="75">
                  <c:v>13.24</c:v>
                </c:pt>
                <c:pt idx="76">
                  <c:v>14.12</c:v>
                </c:pt>
                <c:pt idx="77">
                  <c:v>14.25</c:v>
                </c:pt>
                <c:pt idx="78">
                  <c:v>13.18</c:v>
                </c:pt>
                <c:pt idx="79">
                  <c:v>11.89</c:v>
                </c:pt>
                <c:pt idx="80">
                  <c:v>13.23</c:v>
                </c:pt>
                <c:pt idx="81">
                  <c:v>14.04</c:v>
                </c:pt>
                <c:pt idx="82">
                  <c:v>13.12</c:v>
                </c:pt>
                <c:pt idx="83">
                  <c:v>14.39</c:v>
                </c:pt>
                <c:pt idx="84">
                  <c:v>13.76</c:v>
                </c:pt>
                <c:pt idx="85">
                  <c:v>13.48</c:v>
                </c:pt>
                <c:pt idx="86">
                  <c:v>12.48</c:v>
                </c:pt>
                <c:pt idx="87">
                  <c:v>13.95</c:v>
                </c:pt>
                <c:pt idx="88">
                  <c:v>13.25</c:v>
                </c:pt>
                <c:pt idx="89">
                  <c:v>14.55</c:v>
                </c:pt>
                <c:pt idx="90">
                  <c:v>14.65</c:v>
                </c:pt>
                <c:pt idx="91">
                  <c:v>13.37</c:v>
                </c:pt>
                <c:pt idx="92">
                  <c:v>13.65</c:v>
                </c:pt>
                <c:pt idx="93">
                  <c:v>13.31</c:v>
                </c:pt>
                <c:pt idx="94">
                  <c:v>13.66</c:v>
                </c:pt>
                <c:pt idx="95">
                  <c:v>13.83</c:v>
                </c:pt>
                <c:pt idx="96">
                  <c:v>14.47</c:v>
                </c:pt>
                <c:pt idx="97">
                  <c:v>13.99</c:v>
                </c:pt>
                <c:pt idx="98">
                  <c:v>14.69</c:v>
                </c:pt>
                <c:pt idx="99">
                  <c:v>12.93</c:v>
                </c:pt>
                <c:pt idx="100">
                  <c:v>13.21</c:v>
                </c:pt>
                <c:pt idx="101">
                  <c:v>10.62</c:v>
                </c:pt>
                <c:pt idx="102">
                  <c:v>11.92</c:v>
                </c:pt>
                <c:pt idx="103">
                  <c:v>13.59</c:v>
                </c:pt>
                <c:pt idx="104">
                  <c:v>13.72</c:v>
                </c:pt>
                <c:pt idx="105">
                  <c:v>13.51</c:v>
                </c:pt>
                <c:pt idx="106">
                  <c:v>11.37</c:v>
                </c:pt>
                <c:pt idx="107">
                  <c:v>13.19</c:v>
                </c:pt>
                <c:pt idx="108">
                  <c:v>13.81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C25-410F-B700-47EB57074C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2175656"/>
        <c:axId val="482175984"/>
      </c:lineChart>
      <c:dateAx>
        <c:axId val="482175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Experimentation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dates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7381759640151196"/>
              <c:y val="0.91402061606287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d\-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2175984"/>
        <c:crosses val="autoZero"/>
        <c:auto val="1"/>
        <c:lblOffset val="100"/>
        <c:baseTimeUnit val="days"/>
      </c:dateAx>
      <c:valAx>
        <c:axId val="482175984"/>
        <c:scaling>
          <c:orientation val="minMax"/>
          <c:min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Temperature</a:t>
                </a:r>
                <a:r>
                  <a:rPr lang="en-US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in ˚C</a:t>
                </a:r>
                <a:endParaRPr lang="en-US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2175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4388013998250222E-2"/>
          <c:y val="2.7777777777777776E-2"/>
          <c:w val="0.9262239720034996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86C7-9745-432E-BD8A-B2858F6B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Gitonga</dc:creator>
  <cp:lastModifiedBy>Dr. Orekk Charles </cp:lastModifiedBy>
  <cp:revision>3</cp:revision>
  <dcterms:created xsi:type="dcterms:W3CDTF">2023-10-12T14:10:00Z</dcterms:created>
  <dcterms:modified xsi:type="dcterms:W3CDTF">2025-01-09T18:31:00Z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bcfc2c2f6392dd1ec58f424d7776332002a95a137b3b88eeea131eaa3f8043bb</vt:lpwstr>
  </property>
  <property fmtid="{D5CDD505-2E9C-101B-9397-08002B2CF9AE}" pid="3" name="ClassificationContentMarkingFooterShapeIds">
    <vt:lpwstr>8,9,a</vt:lpwstr>
  </property>
  <property fmtid="{D5CDD505-2E9C-101B-9397-08002B2CF9AE}" pid="4" name="ClassificationContentMarkingFooterFontProps">
    <vt:lpwstr>#ff8939,22,Calibri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2023-10-12T14:10:25Z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36deefd7-afd8-4659-876c-b5ccbe789622</vt:lpwstr>
  </property>
  <property fmtid="{D5CDD505-2E9C-101B-9397-08002B2CF9AE}" pid="12" name="MSIP_Label_2c76c141-ac86-40e5-abf2-c6f60e474cee_ContentBits">
    <vt:lpwstr>2</vt:lpwstr>
  </property>
</Properties>
</file>