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489E0F" w14:textId="308918CC" w:rsidR="00D0574C" w:rsidRPr="00D0574C" w:rsidRDefault="00D0574C" w:rsidP="00D0574C">
      <w:pPr>
        <w:rPr>
          <w:b/>
          <w:bCs/>
          <w:lang w:val="en-US"/>
        </w:rPr>
      </w:pPr>
      <w:r>
        <w:rPr>
          <w:b/>
          <w:bCs/>
          <w:lang w:val="en-US"/>
        </w:rPr>
        <w:t>S</w:t>
      </w:r>
      <w:r w:rsidRPr="00D0574C">
        <w:rPr>
          <w:b/>
          <w:bCs/>
          <w:lang w:val="en-US"/>
        </w:rPr>
        <w:t>upplementary material</w:t>
      </w:r>
      <w:r>
        <w:rPr>
          <w:b/>
          <w:bCs/>
          <w:lang w:val="en-US"/>
        </w:rPr>
        <w:t xml:space="preserve"> </w:t>
      </w:r>
    </w:p>
    <w:p w14:paraId="6B38AF21" w14:textId="16676EC9" w:rsidR="00746AB7" w:rsidRDefault="00F376E4" w:rsidP="00292599">
      <w:pPr>
        <w:spacing w:after="0"/>
        <w:rPr>
          <w:sz w:val="20"/>
          <w:szCs w:val="20"/>
          <w:lang w:val="en-US"/>
        </w:rPr>
      </w:pPr>
      <w:r w:rsidRPr="00F376E4">
        <w:rPr>
          <w:sz w:val="20"/>
          <w:szCs w:val="20"/>
          <w:lang w:val="en-US"/>
        </w:rPr>
        <w:t>Long-term results of a digital treatment tool as an add-on to pediatric obesity lifestyle treatment: A 3-year pragmatic clinical trial</w:t>
      </w:r>
    </w:p>
    <w:p w14:paraId="5DE5F809" w14:textId="77777777" w:rsidR="00292599" w:rsidRDefault="00292599" w:rsidP="00D0574C">
      <w:pPr>
        <w:rPr>
          <w:sz w:val="20"/>
          <w:szCs w:val="20"/>
          <w:lang w:val="en-US"/>
        </w:rPr>
      </w:pPr>
    </w:p>
    <w:p w14:paraId="7EC0FBEB" w14:textId="0D6FA6D6" w:rsidR="00D0574C" w:rsidRPr="00D0574C" w:rsidRDefault="00D0574C" w:rsidP="00D0574C">
      <w:pPr>
        <w:rPr>
          <w:sz w:val="20"/>
          <w:szCs w:val="20"/>
          <w:vertAlign w:val="superscript"/>
          <w:lang w:val="en-US"/>
        </w:rPr>
      </w:pPr>
      <w:r w:rsidRPr="00D0574C">
        <w:rPr>
          <w:sz w:val="20"/>
          <w:szCs w:val="20"/>
          <w:lang w:val="en-US"/>
        </w:rPr>
        <w:t>Emilia Hagman E</w:t>
      </w:r>
      <w:r w:rsidRPr="00D0574C">
        <w:rPr>
          <w:sz w:val="20"/>
          <w:szCs w:val="20"/>
          <w:vertAlign w:val="superscript"/>
          <w:lang w:val="en-US"/>
        </w:rPr>
        <w:t>1</w:t>
      </w:r>
      <w:r w:rsidRPr="00D0574C">
        <w:rPr>
          <w:sz w:val="20"/>
          <w:szCs w:val="20"/>
          <w:lang w:val="en-US"/>
        </w:rPr>
        <w:t>, Louise Lindberg</w:t>
      </w:r>
      <w:r w:rsidRPr="00D0574C">
        <w:rPr>
          <w:sz w:val="20"/>
          <w:szCs w:val="20"/>
          <w:vertAlign w:val="superscript"/>
          <w:lang w:val="en-US"/>
        </w:rPr>
        <w:t>1,2</w:t>
      </w:r>
      <w:r w:rsidRPr="00D0574C">
        <w:rPr>
          <w:sz w:val="20"/>
          <w:szCs w:val="20"/>
          <w:lang w:val="en-US"/>
        </w:rPr>
        <w:t>, Resthie R. Putri</w:t>
      </w:r>
      <w:r w:rsidRPr="00D0574C">
        <w:rPr>
          <w:sz w:val="20"/>
          <w:szCs w:val="20"/>
          <w:vertAlign w:val="superscript"/>
          <w:lang w:val="en-US"/>
        </w:rPr>
        <w:t>1</w:t>
      </w:r>
      <w:r w:rsidRPr="00D0574C">
        <w:rPr>
          <w:sz w:val="20"/>
          <w:szCs w:val="20"/>
          <w:lang w:val="en-US"/>
        </w:rPr>
        <w:t>, Andreas Drangel</w:t>
      </w:r>
      <w:r w:rsidRPr="00D0574C">
        <w:rPr>
          <w:sz w:val="20"/>
          <w:szCs w:val="20"/>
          <w:vertAlign w:val="superscript"/>
          <w:lang w:val="en-US"/>
        </w:rPr>
        <w:t xml:space="preserve"> 2</w:t>
      </w:r>
      <w:r w:rsidRPr="00D0574C">
        <w:rPr>
          <w:sz w:val="20"/>
          <w:szCs w:val="20"/>
          <w:lang w:val="en-US"/>
        </w:rPr>
        <w:t>, Claude Marcus</w:t>
      </w:r>
      <w:r w:rsidRPr="00D0574C">
        <w:rPr>
          <w:sz w:val="20"/>
          <w:szCs w:val="20"/>
          <w:vertAlign w:val="superscript"/>
          <w:lang w:val="en-US"/>
        </w:rPr>
        <w:t>1,2</w:t>
      </w:r>
      <w:r w:rsidRPr="00D0574C">
        <w:rPr>
          <w:sz w:val="20"/>
          <w:szCs w:val="20"/>
          <w:lang w:val="en-US"/>
        </w:rPr>
        <w:t>, Pernilla Danielsson</w:t>
      </w:r>
      <w:r w:rsidRPr="00D0574C">
        <w:rPr>
          <w:sz w:val="20"/>
          <w:szCs w:val="20"/>
          <w:vertAlign w:val="superscript"/>
          <w:lang w:val="en-US"/>
        </w:rPr>
        <w:t>1</w:t>
      </w:r>
    </w:p>
    <w:p w14:paraId="50F62B16" w14:textId="77777777" w:rsidR="00451C55" w:rsidRDefault="00D0574C" w:rsidP="00D0574C">
      <w:pPr>
        <w:rPr>
          <w:sz w:val="20"/>
          <w:szCs w:val="20"/>
          <w:lang w:val="en-US"/>
        </w:rPr>
      </w:pPr>
      <w:r w:rsidRPr="00D0574C">
        <w:rPr>
          <w:sz w:val="20"/>
          <w:szCs w:val="20"/>
          <w:vertAlign w:val="superscript"/>
          <w:lang w:val="en-US"/>
        </w:rPr>
        <w:t>1</w:t>
      </w:r>
      <w:r w:rsidRPr="00D0574C">
        <w:rPr>
          <w:sz w:val="20"/>
          <w:szCs w:val="20"/>
          <w:lang w:val="en-US"/>
        </w:rPr>
        <w:t xml:space="preserve">Department of Clinical Science, Intervention and Technology, Division of Pediatrics, Karolinska Institutet, Sweden </w:t>
      </w:r>
      <w:r w:rsidRPr="00D0574C">
        <w:rPr>
          <w:sz w:val="20"/>
          <w:szCs w:val="20"/>
          <w:vertAlign w:val="superscript"/>
          <w:lang w:val="en-US"/>
        </w:rPr>
        <w:t>2</w:t>
      </w:r>
      <w:r w:rsidRPr="00D0574C">
        <w:rPr>
          <w:sz w:val="20"/>
          <w:szCs w:val="20"/>
          <w:lang w:val="en-US"/>
        </w:rPr>
        <w:t xml:space="preserve">Evira AB, </w:t>
      </w:r>
      <w:proofErr w:type="spellStart"/>
      <w:r w:rsidRPr="00D0574C">
        <w:rPr>
          <w:sz w:val="20"/>
          <w:szCs w:val="20"/>
          <w:lang w:val="en-US"/>
        </w:rPr>
        <w:t>Triewaldsgränd</w:t>
      </w:r>
      <w:proofErr w:type="spellEnd"/>
      <w:r w:rsidRPr="00D0574C">
        <w:rPr>
          <w:sz w:val="20"/>
          <w:szCs w:val="20"/>
          <w:lang w:val="en-US"/>
        </w:rPr>
        <w:t xml:space="preserve"> 2, S-111 29 Stockholm, Sweden</w:t>
      </w:r>
      <w:r w:rsidR="00451C55">
        <w:rPr>
          <w:sz w:val="20"/>
          <w:szCs w:val="20"/>
          <w:lang w:val="en-US"/>
        </w:rPr>
        <w:t>.</w:t>
      </w:r>
      <w:r w:rsidRPr="00D0574C">
        <w:rPr>
          <w:sz w:val="20"/>
          <w:szCs w:val="20"/>
          <w:lang w:val="en-US"/>
        </w:rPr>
        <w:t xml:space="preserve"> </w:t>
      </w:r>
    </w:p>
    <w:p w14:paraId="5F868D53" w14:textId="55E86EF9" w:rsidR="00315518" w:rsidRDefault="00D0574C" w:rsidP="00D0574C">
      <w:pPr>
        <w:rPr>
          <w:sz w:val="20"/>
          <w:szCs w:val="20"/>
          <w:lang w:val="en-US"/>
        </w:rPr>
      </w:pPr>
      <w:r w:rsidRPr="00D0574C">
        <w:rPr>
          <w:b/>
          <w:bCs/>
          <w:sz w:val="20"/>
          <w:szCs w:val="20"/>
          <w:lang w:val="en-US"/>
        </w:rPr>
        <w:t xml:space="preserve">Corresponding author: </w:t>
      </w:r>
      <w:r w:rsidRPr="00D0574C">
        <w:rPr>
          <w:sz w:val="20"/>
          <w:szCs w:val="20"/>
          <w:lang w:val="en-US"/>
        </w:rPr>
        <w:t xml:space="preserve">Pernilla Danielsson, </w:t>
      </w:r>
      <w:hyperlink r:id="rId8" w:history="1">
        <w:r w:rsidR="00CE5F6E" w:rsidRPr="00C24F02">
          <w:rPr>
            <w:rStyle w:val="Hyperlnk"/>
            <w:sz w:val="20"/>
            <w:szCs w:val="20"/>
            <w:lang w:val="en-US"/>
          </w:rPr>
          <w:t>pernilla.danielsson-liljeqvist@regionstockholm.se</w:t>
        </w:r>
      </w:hyperlink>
      <w:r w:rsidRPr="00D0574C">
        <w:rPr>
          <w:sz w:val="20"/>
          <w:szCs w:val="20"/>
          <w:lang w:val="en-US"/>
        </w:rPr>
        <w:t xml:space="preserve"> </w:t>
      </w:r>
    </w:p>
    <w:p w14:paraId="4745141D" w14:textId="77777777" w:rsidR="009710FE" w:rsidRDefault="009710FE" w:rsidP="00D0574C">
      <w:pPr>
        <w:rPr>
          <w:sz w:val="20"/>
          <w:szCs w:val="20"/>
          <w:lang w:val="en-US"/>
        </w:rPr>
      </w:pPr>
    </w:p>
    <w:p w14:paraId="3C50CF12" w14:textId="77777777" w:rsidR="00BB7055" w:rsidRDefault="00BB7055" w:rsidP="00D0574C">
      <w:pPr>
        <w:rPr>
          <w:sz w:val="20"/>
          <w:szCs w:val="20"/>
          <w:lang w:val="en-US"/>
        </w:rPr>
      </w:pPr>
    </w:p>
    <w:p w14:paraId="67F3DF18" w14:textId="77777777" w:rsidR="00BB7055" w:rsidRDefault="00BB7055" w:rsidP="00D0574C">
      <w:pPr>
        <w:rPr>
          <w:sz w:val="20"/>
          <w:szCs w:val="20"/>
          <w:lang w:val="en-US"/>
        </w:rPr>
      </w:pPr>
    </w:p>
    <w:p w14:paraId="06CDB4D8" w14:textId="77777777" w:rsidR="00BB7055" w:rsidRDefault="00BB7055" w:rsidP="00D0574C">
      <w:pPr>
        <w:rPr>
          <w:sz w:val="20"/>
          <w:szCs w:val="20"/>
          <w:lang w:val="en-US"/>
        </w:rPr>
      </w:pPr>
    </w:p>
    <w:p w14:paraId="47E8A396" w14:textId="6E00C697" w:rsidR="00315518" w:rsidRPr="00ED48AD" w:rsidRDefault="009710FE" w:rsidP="00315518">
      <w:pPr>
        <w:rPr>
          <w:b/>
          <w:sz w:val="18"/>
          <w:szCs w:val="18"/>
          <w:lang w:val="en-US"/>
        </w:rPr>
      </w:pPr>
      <w:r>
        <w:rPr>
          <w:b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37683A3" wp14:editId="7337534D">
                <wp:simplePos x="0" y="0"/>
                <wp:positionH relativeFrom="column">
                  <wp:posOffset>3302410</wp:posOffset>
                </wp:positionH>
                <wp:positionV relativeFrom="paragraph">
                  <wp:posOffset>217154</wp:posOffset>
                </wp:positionV>
                <wp:extent cx="3339465" cy="4161452"/>
                <wp:effectExtent l="0" t="0" r="0" b="10795"/>
                <wp:wrapNone/>
                <wp:docPr id="56663192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9465" cy="4161452"/>
                          <a:chOff x="1763" y="2577"/>
                          <a:chExt cx="3308" cy="3461"/>
                        </a:xfrm>
                      </wpg:grpSpPr>
                      <wps:wsp>
                        <wps:cNvPr id="398644819" name="AutoShape 2"/>
                        <wps:cNvSpPr>
                          <a:spLocks noChangeArrowheads="1"/>
                        </wps:cNvSpPr>
                        <wps:spPr bwMode="auto">
                          <a:xfrm>
                            <a:off x="1783" y="2577"/>
                            <a:ext cx="1640" cy="52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FBEE56D" w14:textId="7308FF01" w:rsidR="00C03CB0" w:rsidRPr="00FA6103" w:rsidRDefault="00C03CB0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</w:pPr>
                              <w:r w:rsidRPr="00FA6103">
                                <w:rPr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STANDARD CARE</w:t>
                              </w:r>
                            </w:p>
                            <w:p w14:paraId="3832F433" w14:textId="0E9E736D" w:rsidR="00315518" w:rsidRPr="00C03CB0" w:rsidRDefault="00315518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C03CB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START OF TREATMENT</w:t>
                              </w:r>
                            </w:p>
                            <w:p w14:paraId="15CF16E8" w14:textId="77777777" w:rsidR="00315518" w:rsidRPr="00C03CB0" w:rsidRDefault="00315518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C03CB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n=321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189000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784" y="3489"/>
                            <a:ext cx="1640" cy="64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3E2A567" w14:textId="77777777" w:rsidR="00315518" w:rsidRPr="00C73ED0" w:rsidRDefault="00315518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C73ED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YEAR 1</w:t>
                              </w:r>
                            </w:p>
                            <w:p w14:paraId="5C7DBF30" w14:textId="28C9C770" w:rsidR="00C73ED0" w:rsidRPr="002E3143" w:rsidRDefault="00C73ED0" w:rsidP="00C73ED0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2E3143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Patients in t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reatment, n=</w:t>
                              </w:r>
                              <w:r w:rsidR="0013550C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231</w:t>
                              </w:r>
                            </w:p>
                            <w:p w14:paraId="5F1C6BE1" w14:textId="39C0DE6C" w:rsidR="00C73ED0" w:rsidRDefault="00C73ED0" w:rsidP="00C73ED0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Missing data at year 1, n=</w:t>
                              </w:r>
                              <w:r w:rsidR="0013550C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33</w:t>
                              </w:r>
                            </w:p>
                            <w:p w14:paraId="60636F9A" w14:textId="3A4FB2F3" w:rsidR="00C73ED0" w:rsidRPr="002E3143" w:rsidRDefault="00C73ED0" w:rsidP="00C73ED0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Included in analyses, n</w:t>
                              </w:r>
                              <w:r w:rsidRPr="002E3143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=</w:t>
                              </w:r>
                              <w:r w:rsidR="0013550C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198</w:t>
                              </w:r>
                            </w:p>
                            <w:p w14:paraId="58F06869" w14:textId="18DFCB0F" w:rsidR="00315518" w:rsidRPr="00145BBB" w:rsidRDefault="00315518" w:rsidP="00C73ED0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9615661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763" y="4519"/>
                            <a:ext cx="1640" cy="644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24B137" w14:textId="77777777" w:rsidR="00315518" w:rsidRPr="00C73ED0" w:rsidRDefault="00315518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C73ED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YEAR 2</w:t>
                              </w:r>
                            </w:p>
                            <w:p w14:paraId="7C972153" w14:textId="063F6D60" w:rsidR="00C73ED0" w:rsidRPr="002E3143" w:rsidRDefault="00C73ED0" w:rsidP="00C73ED0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2E3143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Patients in t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reatment, n=</w:t>
                              </w:r>
                              <w:r w:rsidR="00CD298C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160</w:t>
                              </w:r>
                            </w:p>
                            <w:p w14:paraId="4CE66689" w14:textId="30594015" w:rsidR="00C73ED0" w:rsidRDefault="00C73ED0" w:rsidP="00C73ED0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Missing data at year </w:t>
                              </w:r>
                              <w:r w:rsidR="00B72CB2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, n=</w:t>
                              </w:r>
                              <w:r w:rsidR="00CD298C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29</w:t>
                              </w:r>
                            </w:p>
                            <w:p w14:paraId="3DF87980" w14:textId="3C4F228F" w:rsidR="00C73ED0" w:rsidRPr="002E3143" w:rsidRDefault="00C73ED0" w:rsidP="00C73ED0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Included in analyses, n</w:t>
                              </w:r>
                              <w:r w:rsidRPr="002E3143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=</w:t>
                              </w:r>
                              <w:r w:rsidR="00CD298C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131</w:t>
                              </w:r>
                            </w:p>
                            <w:p w14:paraId="3AAF55AF" w14:textId="0DDD446F" w:rsidR="00315518" w:rsidRPr="00145BBB" w:rsidRDefault="00315518" w:rsidP="00C73ED0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1044380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1775" y="5544"/>
                            <a:ext cx="1640" cy="49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61831D8" w14:textId="77777777" w:rsidR="00315518" w:rsidRPr="00C73ED0" w:rsidRDefault="00315518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C73ED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YEAR 3</w:t>
                              </w:r>
                            </w:p>
                            <w:p w14:paraId="0BD5305B" w14:textId="29F64755" w:rsidR="00C73ED0" w:rsidRPr="002E3143" w:rsidRDefault="00C73ED0" w:rsidP="00C73ED0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2E3143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Patients in t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reatment, n=</w:t>
                              </w:r>
                              <w:r w:rsidR="00CD298C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109</w:t>
                              </w:r>
                            </w:p>
                            <w:p w14:paraId="5A914FB8" w14:textId="140ACF46" w:rsidR="00C73ED0" w:rsidRPr="002E3143" w:rsidRDefault="00C73ED0" w:rsidP="00C73ED0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Included in analyses, n</w:t>
                              </w:r>
                              <w:r w:rsidRPr="002E3143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=</w:t>
                              </w:r>
                              <w:r w:rsidR="00CD298C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109</w:t>
                              </w:r>
                            </w:p>
                            <w:p w14:paraId="136F0B7B" w14:textId="6FC24B71" w:rsidR="00315518" w:rsidRPr="00CD298C" w:rsidRDefault="00315518" w:rsidP="00C73ED0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800563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466" y="3058"/>
                            <a:ext cx="1605" cy="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E531C2" w14:textId="77777777" w:rsidR="00315518" w:rsidRPr="00B2215D" w:rsidRDefault="00315518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B2215D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Obesity remission, n=0</w:t>
                              </w:r>
                            </w:p>
                            <w:p w14:paraId="21B2A589" w14:textId="77777777" w:rsidR="00315518" w:rsidRPr="006924CC" w:rsidRDefault="00315518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B2215D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Over 18 years, n=2</w:t>
                              </w:r>
                            </w:p>
                            <w:p w14:paraId="5DCAA756" w14:textId="592B9DC7" w:rsidR="00315518" w:rsidRPr="00B2215D" w:rsidRDefault="00E62EFB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Non-retention</w:t>
                              </w:r>
                              <w:r w:rsidR="00315518" w:rsidRPr="00B2215D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, n=8</w:t>
                              </w:r>
                              <w:r w:rsidR="00315518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937235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459" y="4054"/>
                            <a:ext cx="1605" cy="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1F0C59" w14:textId="77777777" w:rsidR="00315518" w:rsidRPr="00F75530" w:rsidRDefault="00315518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7553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Obesity remission, n=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20</w:t>
                              </w:r>
                            </w:p>
                            <w:p w14:paraId="0829ADBE" w14:textId="77777777" w:rsidR="00315518" w:rsidRDefault="00315518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7553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Over 18 years, n=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9</w:t>
                              </w:r>
                            </w:p>
                            <w:p w14:paraId="5700464F" w14:textId="57D1B657" w:rsidR="00315518" w:rsidRDefault="00E62EFB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Non-retention</w:t>
                              </w:r>
                              <w:r w:rsidR="00315518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, n=42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7393185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451" y="5084"/>
                            <a:ext cx="1605" cy="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1D9EB8" w14:textId="77777777" w:rsidR="00315518" w:rsidRPr="00F75530" w:rsidRDefault="00315518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7553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Obesity remission, n=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14</w:t>
                              </w:r>
                            </w:p>
                            <w:p w14:paraId="1B5EDE73" w14:textId="77777777" w:rsidR="00315518" w:rsidRDefault="00315518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7553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Over 18 years, n=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7</w:t>
                              </w:r>
                            </w:p>
                            <w:p w14:paraId="53AA40DA" w14:textId="51FC4B4C" w:rsidR="00315518" w:rsidRPr="00145BBB" w:rsidRDefault="00E62EFB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Non-retention</w:t>
                              </w:r>
                              <w:r w:rsidR="00315518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, n= 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721874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2598" y="3104"/>
                            <a:ext cx="1" cy="38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5421438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2577" y="4128"/>
                            <a:ext cx="1" cy="38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4440601" name="AutoShape 27"/>
                        <wps:cNvCnPr>
                          <a:cxnSpLocks noChangeShapeType="1"/>
                        </wps:cNvCnPr>
                        <wps:spPr bwMode="auto">
                          <a:xfrm>
                            <a:off x="2578" y="5161"/>
                            <a:ext cx="0" cy="38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9308320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2603" y="3299"/>
                            <a:ext cx="8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4812684" name="AutoShape 31"/>
                        <wps:cNvCnPr>
                          <a:cxnSpLocks noChangeShapeType="1"/>
                        </wps:cNvCnPr>
                        <wps:spPr bwMode="auto">
                          <a:xfrm>
                            <a:off x="2578" y="4291"/>
                            <a:ext cx="8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865380" name="AutoShape 32"/>
                        <wps:cNvCnPr>
                          <a:cxnSpLocks noChangeShapeType="1"/>
                        </wps:cNvCnPr>
                        <wps:spPr bwMode="auto">
                          <a:xfrm>
                            <a:off x="2581" y="5322"/>
                            <a:ext cx="891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7683A3" id="Group 35" o:spid="_x0000_s1026" style="position:absolute;margin-left:260.05pt;margin-top:17.1pt;width:262.95pt;height:327.65pt;z-index:251658240;mso-width-relative:margin;mso-height-relative:margin" coordorigin="1763,2577" coordsize="3308,3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">
                <v:roundrect id="AutoShape 2" o:spid="_x0000_s1027" style="position:absolute;left:1783;top:2577;width:1640;height:52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">
                  <v:textbox>
                    <w:txbxContent>
                      <w:p w14:paraId="6FBEE56D" w14:textId="7308FF01" w:rsidR="00C03CB0" w:rsidRPr="00FA6103" w:rsidRDefault="00C03CB0" w:rsidP="00315518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  <w:u w:val="single"/>
                            <w:lang w:val="en-US"/>
                          </w:rPr>
                        </w:pPr>
                        <w:r w:rsidRPr="00FA6103">
                          <w:rPr>
                            <w:sz w:val="18"/>
                            <w:szCs w:val="18"/>
                            <w:u w:val="single"/>
                            <w:lang w:val="en-US"/>
                          </w:rPr>
                          <w:t>STANDARD CARE</w:t>
                        </w:r>
                      </w:p>
                      <w:p w14:paraId="3832F433" w14:textId="0E9E736D" w:rsidR="00315518" w:rsidRPr="00C03CB0" w:rsidRDefault="00315518" w:rsidP="00315518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 w:rsidRPr="00C03CB0">
                          <w:rPr>
                            <w:sz w:val="18"/>
                            <w:szCs w:val="18"/>
                            <w:lang w:val="en-US"/>
                          </w:rPr>
                          <w:t>START OF TREATMENT</w:t>
                        </w:r>
                      </w:p>
                      <w:p w14:paraId="15CF16E8" w14:textId="77777777" w:rsidR="00315518" w:rsidRPr="00C03CB0" w:rsidRDefault="00315518" w:rsidP="00315518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 w:rsidRPr="00C03CB0">
                          <w:rPr>
                            <w:sz w:val="18"/>
                            <w:szCs w:val="18"/>
                            <w:lang w:val="en-US"/>
                          </w:rPr>
                          <w:t>n=321</w:t>
                        </w:r>
                      </w:p>
                    </w:txbxContent>
                  </v:textbox>
                </v:roundrect>
                <v:roundrect id="AutoShape 3" o:spid="_x0000_s1028" style="position:absolute;left:1784;top:3489;width:1640;height:64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">
                  <v:textbox>
                    <w:txbxContent>
                      <w:p w14:paraId="73E2A567" w14:textId="77777777" w:rsidR="00315518" w:rsidRPr="00C73ED0" w:rsidRDefault="00315518" w:rsidP="00315518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 w:rsidRPr="00C73ED0">
                          <w:rPr>
                            <w:sz w:val="18"/>
                            <w:szCs w:val="18"/>
                            <w:lang w:val="en-US"/>
                          </w:rPr>
                          <w:t>YEAR 1</w:t>
                        </w:r>
                      </w:p>
                      <w:p w14:paraId="5C7DBF30" w14:textId="28C9C770" w:rsidR="00C73ED0" w:rsidRPr="002E3143" w:rsidRDefault="00C73ED0" w:rsidP="00C73ED0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 w:rsidRPr="002E3143">
                          <w:rPr>
                            <w:sz w:val="18"/>
                            <w:szCs w:val="18"/>
                            <w:lang w:val="en-US"/>
                          </w:rPr>
                          <w:t>Patients in t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reatment, n=</w:t>
                        </w:r>
                        <w:r w:rsidR="0013550C">
                          <w:rPr>
                            <w:sz w:val="18"/>
                            <w:szCs w:val="18"/>
                            <w:lang w:val="en-US"/>
                          </w:rPr>
                          <w:t>231</w:t>
                        </w:r>
                      </w:p>
                      <w:p w14:paraId="5F1C6BE1" w14:textId="39C0DE6C" w:rsidR="00C73ED0" w:rsidRDefault="00C73ED0" w:rsidP="00C73ED0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Missing data at year 1, n=</w:t>
                        </w:r>
                        <w:r w:rsidR="0013550C">
                          <w:rPr>
                            <w:sz w:val="18"/>
                            <w:szCs w:val="18"/>
                            <w:lang w:val="en-US"/>
                          </w:rPr>
                          <w:t>33</w:t>
                        </w:r>
                      </w:p>
                      <w:p w14:paraId="60636F9A" w14:textId="3A4FB2F3" w:rsidR="00C73ED0" w:rsidRPr="002E3143" w:rsidRDefault="00C73ED0" w:rsidP="00C73ED0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Included in analyses, n</w:t>
                        </w:r>
                        <w:r w:rsidRPr="002E3143">
                          <w:rPr>
                            <w:sz w:val="18"/>
                            <w:szCs w:val="18"/>
                            <w:lang w:val="en-US"/>
                          </w:rPr>
                          <w:t>=</w:t>
                        </w:r>
                        <w:r w:rsidR="0013550C">
                          <w:rPr>
                            <w:sz w:val="18"/>
                            <w:szCs w:val="18"/>
                            <w:lang w:val="en-US"/>
                          </w:rPr>
                          <w:t>198</w:t>
                        </w:r>
                      </w:p>
                      <w:p w14:paraId="58F06869" w14:textId="18DFCB0F" w:rsidR="00315518" w:rsidRPr="00145BBB" w:rsidRDefault="00315518" w:rsidP="00C73ED0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4" o:spid="_x0000_s1029" type="#_x0000_t176" style="position:absolute;left:1763;top:4519;width:1640;height: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">
                  <v:textbox>
                    <w:txbxContent>
                      <w:p w14:paraId="2024B137" w14:textId="77777777" w:rsidR="00315518" w:rsidRPr="00C73ED0" w:rsidRDefault="00315518" w:rsidP="00315518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 w:rsidRPr="00C73ED0">
                          <w:rPr>
                            <w:sz w:val="18"/>
                            <w:szCs w:val="18"/>
                            <w:lang w:val="en-US"/>
                          </w:rPr>
                          <w:t>YEAR 2</w:t>
                        </w:r>
                      </w:p>
                      <w:p w14:paraId="7C972153" w14:textId="063F6D60" w:rsidR="00C73ED0" w:rsidRPr="002E3143" w:rsidRDefault="00C73ED0" w:rsidP="00C73ED0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 w:rsidRPr="002E3143">
                          <w:rPr>
                            <w:sz w:val="18"/>
                            <w:szCs w:val="18"/>
                            <w:lang w:val="en-US"/>
                          </w:rPr>
                          <w:t>Patients in t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reatment, n=</w:t>
                        </w:r>
                        <w:r w:rsidR="00CD298C">
                          <w:rPr>
                            <w:sz w:val="18"/>
                            <w:szCs w:val="18"/>
                            <w:lang w:val="en-US"/>
                          </w:rPr>
                          <w:t>160</w:t>
                        </w:r>
                      </w:p>
                      <w:p w14:paraId="4CE66689" w14:textId="30594015" w:rsidR="00C73ED0" w:rsidRDefault="00C73ED0" w:rsidP="00C73ED0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 xml:space="preserve">Missing data at year </w:t>
                        </w:r>
                        <w:r w:rsidR="00B72CB2">
                          <w:rPr>
                            <w:sz w:val="18"/>
                            <w:szCs w:val="18"/>
                            <w:lang w:val="en-US"/>
                          </w:rPr>
                          <w:t>2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, n=</w:t>
                        </w:r>
                        <w:r w:rsidR="00CD298C">
                          <w:rPr>
                            <w:sz w:val="18"/>
                            <w:szCs w:val="18"/>
                            <w:lang w:val="en-US"/>
                          </w:rPr>
                          <w:t>29</w:t>
                        </w:r>
                      </w:p>
                      <w:p w14:paraId="3DF87980" w14:textId="3C4F228F" w:rsidR="00C73ED0" w:rsidRPr="002E3143" w:rsidRDefault="00C73ED0" w:rsidP="00C73ED0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Included in analyses, n</w:t>
                        </w:r>
                        <w:r w:rsidRPr="002E3143">
                          <w:rPr>
                            <w:sz w:val="18"/>
                            <w:szCs w:val="18"/>
                            <w:lang w:val="en-US"/>
                          </w:rPr>
                          <w:t>=</w:t>
                        </w:r>
                        <w:r w:rsidR="00CD298C">
                          <w:rPr>
                            <w:sz w:val="18"/>
                            <w:szCs w:val="18"/>
                            <w:lang w:val="en-US"/>
                          </w:rPr>
                          <w:t>131</w:t>
                        </w:r>
                      </w:p>
                      <w:p w14:paraId="3AAF55AF" w14:textId="0DDD446F" w:rsidR="00315518" w:rsidRPr="00145BBB" w:rsidRDefault="00315518" w:rsidP="00C73ED0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roundrect id="AutoShape 5" o:spid="_x0000_s1030" style="position:absolute;left:1775;top:5544;width:1640;height:49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">
                  <v:textbox>
                    <w:txbxContent>
                      <w:p w14:paraId="361831D8" w14:textId="77777777" w:rsidR="00315518" w:rsidRPr="00C73ED0" w:rsidRDefault="00315518" w:rsidP="00315518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 w:rsidRPr="00C73ED0">
                          <w:rPr>
                            <w:sz w:val="18"/>
                            <w:szCs w:val="18"/>
                            <w:lang w:val="en-US"/>
                          </w:rPr>
                          <w:t>YEAR 3</w:t>
                        </w:r>
                      </w:p>
                      <w:p w14:paraId="0BD5305B" w14:textId="29F64755" w:rsidR="00C73ED0" w:rsidRPr="002E3143" w:rsidRDefault="00C73ED0" w:rsidP="00C73ED0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 w:rsidRPr="002E3143">
                          <w:rPr>
                            <w:sz w:val="18"/>
                            <w:szCs w:val="18"/>
                            <w:lang w:val="en-US"/>
                          </w:rPr>
                          <w:t>Patients in t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reatment, n=</w:t>
                        </w:r>
                        <w:r w:rsidR="00CD298C">
                          <w:rPr>
                            <w:sz w:val="18"/>
                            <w:szCs w:val="18"/>
                            <w:lang w:val="en-US"/>
                          </w:rPr>
                          <w:t>109</w:t>
                        </w:r>
                      </w:p>
                      <w:p w14:paraId="5A914FB8" w14:textId="140ACF46" w:rsidR="00C73ED0" w:rsidRPr="002E3143" w:rsidRDefault="00C73ED0" w:rsidP="00C73ED0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Included in analyses, n</w:t>
                        </w:r>
                        <w:r w:rsidRPr="002E3143">
                          <w:rPr>
                            <w:sz w:val="18"/>
                            <w:szCs w:val="18"/>
                            <w:lang w:val="en-US"/>
                          </w:rPr>
                          <w:t>=</w:t>
                        </w:r>
                        <w:r w:rsidR="00CD298C">
                          <w:rPr>
                            <w:sz w:val="18"/>
                            <w:szCs w:val="18"/>
                            <w:lang w:val="en-US"/>
                          </w:rPr>
                          <w:t>109</w:t>
                        </w:r>
                      </w:p>
                      <w:p w14:paraId="136F0B7B" w14:textId="6FC24B71" w:rsidR="00315518" w:rsidRPr="00CD298C" w:rsidRDefault="00315518" w:rsidP="00C73ED0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31" type="#_x0000_t202" style="position:absolute;left:3466;top:3058;width:1605;height: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" filled="f" stroked="f">
                  <v:textbox>
                    <w:txbxContent>
                      <w:p w14:paraId="06E531C2" w14:textId="77777777" w:rsidR="00315518" w:rsidRPr="00B2215D" w:rsidRDefault="00315518" w:rsidP="00315518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 w:rsidRPr="00B2215D">
                          <w:rPr>
                            <w:sz w:val="18"/>
                            <w:szCs w:val="18"/>
                            <w:lang w:val="en-US"/>
                          </w:rPr>
                          <w:t>Obesity remission, n=0</w:t>
                        </w:r>
                      </w:p>
                      <w:p w14:paraId="21B2A589" w14:textId="77777777" w:rsidR="00315518" w:rsidRPr="006924CC" w:rsidRDefault="00315518" w:rsidP="00315518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 w:rsidRPr="00B2215D">
                          <w:rPr>
                            <w:sz w:val="18"/>
                            <w:szCs w:val="18"/>
                            <w:lang w:val="en-US"/>
                          </w:rPr>
                          <w:t>Over 18 years, n=2</w:t>
                        </w:r>
                      </w:p>
                      <w:p w14:paraId="5DCAA756" w14:textId="592B9DC7" w:rsidR="00315518" w:rsidRPr="00B2215D" w:rsidRDefault="00E62EFB" w:rsidP="00315518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Non-retention</w:t>
                        </w:r>
                        <w:r w:rsidR="00315518" w:rsidRPr="00B2215D">
                          <w:rPr>
                            <w:sz w:val="18"/>
                            <w:szCs w:val="18"/>
                            <w:lang w:val="en-US"/>
                          </w:rPr>
                          <w:t>, n=8</w:t>
                        </w:r>
                        <w:r w:rsidR="00315518">
                          <w:rPr>
                            <w:sz w:val="18"/>
                            <w:szCs w:val="18"/>
                            <w:lang w:val="en-US"/>
                          </w:rPr>
                          <w:t>8</w:t>
                        </w:r>
                      </w:p>
                    </w:txbxContent>
                  </v:textbox>
                </v:shape>
                <v:shape id="Text Box 20" o:spid="_x0000_s1032" type="#_x0000_t202" style="position:absolute;left:3459;top:4054;width:1605;height: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" filled="f" stroked="f">
                  <v:textbox>
                    <w:txbxContent>
                      <w:p w14:paraId="7E1F0C59" w14:textId="77777777" w:rsidR="00315518" w:rsidRPr="00F75530" w:rsidRDefault="00315518" w:rsidP="00315518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 w:rsidRPr="00F75530">
                          <w:rPr>
                            <w:sz w:val="18"/>
                            <w:szCs w:val="18"/>
                            <w:lang w:val="en-US"/>
                          </w:rPr>
                          <w:t>Obesity remission, n=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20</w:t>
                        </w:r>
                      </w:p>
                      <w:p w14:paraId="0829ADBE" w14:textId="77777777" w:rsidR="00315518" w:rsidRDefault="00315518" w:rsidP="00315518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 w:rsidRPr="00F75530">
                          <w:rPr>
                            <w:sz w:val="18"/>
                            <w:szCs w:val="18"/>
                            <w:lang w:val="en-US"/>
                          </w:rPr>
                          <w:t>Over 18 years, n=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9</w:t>
                        </w:r>
                      </w:p>
                      <w:p w14:paraId="5700464F" w14:textId="57D1B657" w:rsidR="00315518" w:rsidRDefault="00E62EFB" w:rsidP="00315518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Non-retention</w:t>
                        </w:r>
                        <w:r w:rsidR="00315518">
                          <w:rPr>
                            <w:sz w:val="18"/>
                            <w:szCs w:val="18"/>
                            <w:lang w:val="en-US"/>
                          </w:rPr>
                          <w:t>, n=42</w:t>
                        </w:r>
                      </w:p>
                    </w:txbxContent>
                  </v:textbox>
                </v:shape>
                <v:shape id="Text Box 21" o:spid="_x0000_s1033" type="#_x0000_t202" style="position:absolute;left:3451;top:5084;width:1605;height: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" filled="f" stroked="f">
                  <v:textbox>
                    <w:txbxContent>
                      <w:p w14:paraId="501D9EB8" w14:textId="77777777" w:rsidR="00315518" w:rsidRPr="00F75530" w:rsidRDefault="00315518" w:rsidP="00315518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 w:rsidRPr="00F75530">
                          <w:rPr>
                            <w:sz w:val="18"/>
                            <w:szCs w:val="18"/>
                            <w:lang w:val="en-US"/>
                          </w:rPr>
                          <w:t>Obesity remission, n=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14</w:t>
                        </w:r>
                      </w:p>
                      <w:p w14:paraId="1B5EDE73" w14:textId="77777777" w:rsidR="00315518" w:rsidRDefault="00315518" w:rsidP="00315518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 w:rsidRPr="00F75530">
                          <w:rPr>
                            <w:sz w:val="18"/>
                            <w:szCs w:val="18"/>
                            <w:lang w:val="en-US"/>
                          </w:rPr>
                          <w:t>Over 18 years, n=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7</w:t>
                        </w:r>
                      </w:p>
                      <w:p w14:paraId="53AA40DA" w14:textId="51FC4B4C" w:rsidR="00315518" w:rsidRPr="00145BBB" w:rsidRDefault="00E62EFB" w:rsidP="00315518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Non-retention</w:t>
                        </w:r>
                        <w:r w:rsidR="00315518">
                          <w:rPr>
                            <w:sz w:val="18"/>
                            <w:szCs w:val="18"/>
                            <w:lang w:val="en-US"/>
                          </w:rPr>
                          <w:t>, n= 30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4" o:spid="_x0000_s1034" type="#_x0000_t32" style="position:absolute;left:2598;top:3104;width:1;height:3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">
                  <v:stroke endarrow="block"/>
                </v:shape>
                <v:shape id="AutoShape 25" o:spid="_x0000_s1035" type="#_x0000_t32" style="position:absolute;left:2577;top:4128;width:1;height:3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">
                  <v:stroke endarrow="block"/>
                </v:shape>
                <v:shape id="AutoShape 27" o:spid="_x0000_s1036" type="#_x0000_t32" style="position:absolute;left:2578;top:5161;width:0;height:3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">
                  <v:stroke endarrow="block"/>
                </v:shape>
                <v:shape id="AutoShape 29" o:spid="_x0000_s1037" type="#_x0000_t32" style="position:absolute;left:2603;top:3299;width:8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">
                  <v:stroke endarrow="block"/>
                </v:shape>
                <v:shape id="AutoShape 31" o:spid="_x0000_s1038" type="#_x0000_t32" style="position:absolute;left:2578;top:4291;width:8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">
                  <v:stroke endarrow="block"/>
                </v:shape>
                <v:shape id="AutoShape 32" o:spid="_x0000_s1039" type="#_x0000_t32" style="position:absolute;left:2581;top:5322;width:891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">
                  <v:stroke endarrow="block"/>
                </v:shape>
              </v:group>
            </w:pict>
          </mc:Fallback>
        </mc:AlternateContent>
      </w:r>
      <w:r w:rsidR="00742D53">
        <w:rPr>
          <w:b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15BF6FB9" wp14:editId="2ECF737C">
                <wp:simplePos x="0" y="0"/>
                <wp:positionH relativeFrom="column">
                  <wp:posOffset>-204454</wp:posOffset>
                </wp:positionH>
                <wp:positionV relativeFrom="paragraph">
                  <wp:posOffset>220176</wp:posOffset>
                </wp:positionV>
                <wp:extent cx="3335450" cy="4176395"/>
                <wp:effectExtent l="0" t="0" r="17780" b="14605"/>
                <wp:wrapNone/>
                <wp:docPr id="197015491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5450" cy="4176395"/>
                          <a:chOff x="60530" y="0"/>
                          <a:chExt cx="3335450" cy="4176395"/>
                        </a:xfrm>
                      </wpg:grpSpPr>
                      <wpg:grpSp>
                        <wpg:cNvPr id="468097673" name="Group 2"/>
                        <wpg:cNvGrpSpPr/>
                        <wpg:grpSpPr>
                          <a:xfrm>
                            <a:off x="60530" y="0"/>
                            <a:ext cx="3335450" cy="4176395"/>
                            <a:chOff x="498722" y="-120297"/>
                            <a:chExt cx="3337583" cy="4177898"/>
                          </a:xfrm>
                        </wpg:grpSpPr>
                        <wpg:grpSp>
                          <wpg:cNvPr id="1372346147" name="Group 1"/>
                          <wpg:cNvGrpSpPr/>
                          <wpg:grpSpPr>
                            <a:xfrm>
                              <a:off x="498722" y="-120297"/>
                              <a:ext cx="3337583" cy="4177898"/>
                              <a:chOff x="498722" y="-120297"/>
                              <a:chExt cx="3337583" cy="4177898"/>
                            </a:xfrm>
                          </wpg:grpSpPr>
                          <wpg:grpSp>
                            <wpg:cNvPr id="1958670858" name="Group 35"/>
                            <wpg:cNvGrpSpPr>
                              <a:grpSpLocks/>
                            </wpg:cNvGrpSpPr>
                            <wpg:grpSpPr bwMode="auto">
                              <a:xfrm>
                                <a:off x="498722" y="-120297"/>
                                <a:ext cx="3337583" cy="4177898"/>
                                <a:chOff x="-124" y="2577"/>
                                <a:chExt cx="3306" cy="3473"/>
                              </a:xfrm>
                            </wpg:grpSpPr>
                            <wps:wsp>
                              <wps:cNvPr id="952717611" name="AutoShape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32" y="2577"/>
                                  <a:ext cx="1641" cy="527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4B5219" w14:textId="356F6C67" w:rsidR="001257BE" w:rsidRPr="00FA6103" w:rsidRDefault="001257BE" w:rsidP="00315518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  <w:szCs w:val="18"/>
                                        <w:u w:val="single"/>
                                        <w:lang w:val="en-US"/>
                                      </w:rPr>
                                    </w:pPr>
                                    <w:r w:rsidRPr="00FA6103">
                                      <w:rPr>
                                        <w:sz w:val="18"/>
                                        <w:szCs w:val="18"/>
                                        <w:u w:val="single"/>
                                        <w:lang w:val="en-US"/>
                                      </w:rPr>
                                      <w:t>E</w:t>
                                    </w:r>
                                    <w:r w:rsidR="00C03CB0" w:rsidRPr="00FA6103">
                                      <w:rPr>
                                        <w:sz w:val="18"/>
                                        <w:szCs w:val="18"/>
                                        <w:u w:val="single"/>
                                        <w:lang w:val="en-US"/>
                                      </w:rPr>
                                      <w:t>VIRA</w:t>
                                    </w:r>
                                  </w:p>
                                  <w:p w14:paraId="6446EF98" w14:textId="74E794FB" w:rsidR="00315518" w:rsidRPr="001257BE" w:rsidRDefault="00315518" w:rsidP="00DB0EDE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 w:rsidRPr="001257BE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START OF TREATMENT</w:t>
                                    </w:r>
                                  </w:p>
                                  <w:p w14:paraId="1062793B" w14:textId="77777777" w:rsidR="00315518" w:rsidRPr="001257BE" w:rsidRDefault="00315518" w:rsidP="00DB0EDE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 w:rsidRPr="001257BE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n=107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8791218" name="AutoShap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34" y="3489"/>
                                  <a:ext cx="1641" cy="642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FC4A1A" w14:textId="77777777" w:rsidR="00315518" w:rsidRPr="002E3143" w:rsidRDefault="00315518" w:rsidP="007574AA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 w:rsidRPr="002E3143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YEAR 1</w:t>
                                    </w:r>
                                  </w:p>
                                  <w:p w14:paraId="0B4C261E" w14:textId="035FFC1D" w:rsidR="002E3143" w:rsidRPr="002E3143" w:rsidRDefault="002E3143" w:rsidP="007574AA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 w:rsidRPr="002E3143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Patients in t</w:t>
                                    </w:r>
                                    <w:r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reatment</w:t>
                                    </w:r>
                                    <w:r w:rsidR="00936739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, n=82</w:t>
                                    </w:r>
                                  </w:p>
                                  <w:p w14:paraId="7B810713" w14:textId="77777777" w:rsidR="00B94823" w:rsidRDefault="00B94823" w:rsidP="007574AA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Missing data at year 1, n=4</w:t>
                                    </w:r>
                                  </w:p>
                                  <w:p w14:paraId="32570B9E" w14:textId="42976DB8" w:rsidR="00E62EFB" w:rsidRPr="002E3143" w:rsidRDefault="00B94823" w:rsidP="007574AA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Included in analyses, n</w:t>
                                    </w:r>
                                    <w:r w:rsidR="00315518" w:rsidRPr="002E3143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=78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7139516" name="AutoShap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41" y="4525"/>
                                  <a:ext cx="1641" cy="643"/>
                                </a:xfrm>
                                <a:prstGeom prst="flowChartAlternate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A81534F" w14:textId="77777777" w:rsidR="00315518" w:rsidRPr="00C73ED0" w:rsidRDefault="00315518" w:rsidP="00315518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 w:rsidRPr="00C73ED0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YEAR 2</w:t>
                                    </w:r>
                                  </w:p>
                                  <w:p w14:paraId="418364C8" w14:textId="0E7B88B9" w:rsidR="00C73ED0" w:rsidRPr="002E3143" w:rsidRDefault="00C73ED0" w:rsidP="00C73ED0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 w:rsidRPr="002E3143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Patients in t</w:t>
                                    </w:r>
                                    <w:r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reatment, n=</w:t>
                                    </w:r>
                                    <w:r w:rsidR="00F36BC8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57</w:t>
                                    </w:r>
                                  </w:p>
                                  <w:p w14:paraId="68BE34A8" w14:textId="73C0E3CB" w:rsidR="00C73ED0" w:rsidRDefault="00C73ED0" w:rsidP="00C73ED0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Missing data at year </w:t>
                                    </w:r>
                                    <w:r w:rsidR="00B72CB2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2</w:t>
                                    </w:r>
                                    <w:r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, n=</w:t>
                                    </w:r>
                                    <w:r w:rsidR="00F36BC8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3</w:t>
                                    </w:r>
                                  </w:p>
                                  <w:p w14:paraId="63F6EF5D" w14:textId="20DDB04B" w:rsidR="00C73ED0" w:rsidRPr="002E3143" w:rsidRDefault="00C73ED0" w:rsidP="00C73ED0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Included in analyses, n</w:t>
                                    </w:r>
                                    <w:r w:rsidRPr="002E3143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=</w:t>
                                    </w:r>
                                    <w:r w:rsidR="00F36BC8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54</w:t>
                                    </w:r>
                                  </w:p>
                                  <w:p w14:paraId="7323AFE4" w14:textId="77777777" w:rsidR="008B759D" w:rsidRDefault="008B759D" w:rsidP="00315518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4C260684" w14:textId="77777777" w:rsidR="008B759D" w:rsidRDefault="008B759D" w:rsidP="00315518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3794268A" w14:textId="77777777" w:rsidR="00B35B42" w:rsidRPr="00145BBB" w:rsidRDefault="00B35B42" w:rsidP="00315518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147172" name="AutoShap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41" y="5556"/>
                                  <a:ext cx="1641" cy="494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FC43148" w14:textId="77777777" w:rsidR="00315518" w:rsidRPr="00C73ED0" w:rsidRDefault="00315518" w:rsidP="00315518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 w:rsidRPr="00C73ED0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YEAR 3</w:t>
                                    </w:r>
                                  </w:p>
                                  <w:p w14:paraId="7F909672" w14:textId="04DF1CC2" w:rsidR="00C73ED0" w:rsidRPr="002E3143" w:rsidRDefault="00C73ED0" w:rsidP="00C73ED0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 w:rsidRPr="002E3143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Patients in t</w:t>
                                    </w:r>
                                    <w:r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reatment, n=</w:t>
                                    </w:r>
                                    <w:r w:rsidR="00F36BC8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50</w:t>
                                    </w:r>
                                  </w:p>
                                  <w:p w14:paraId="3BA51B0B" w14:textId="194FE804" w:rsidR="00C73ED0" w:rsidRPr="002E3143" w:rsidRDefault="00C73ED0" w:rsidP="00C73ED0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Included in analyses, n</w:t>
                                    </w:r>
                                    <w:r w:rsidRPr="002E3143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=</w:t>
                                    </w:r>
                                    <w:r w:rsidR="00F36BC8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50</w:t>
                                    </w:r>
                                  </w:p>
                                  <w:p w14:paraId="3702DF91" w14:textId="207D3CC2" w:rsidR="00315518" w:rsidRPr="00F36BC8" w:rsidRDefault="00315518" w:rsidP="00C73ED0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3320661" name="Text Box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118" y="3034"/>
                                  <a:ext cx="1606" cy="4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94E8BA" w14:textId="77777777" w:rsidR="00315518" w:rsidRPr="00B2215D" w:rsidRDefault="00315518" w:rsidP="00315518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 w:rsidRPr="00B2215D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Obesity remission, n=</w:t>
                                    </w:r>
                                    <w:r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  <w:p w14:paraId="4DB10574" w14:textId="77777777" w:rsidR="00315518" w:rsidRPr="00B2215D" w:rsidRDefault="00315518" w:rsidP="00315518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 w:rsidRPr="00B2215D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Over 18 years, n=1</w:t>
                                    </w:r>
                                  </w:p>
                                  <w:p w14:paraId="1B2B23D6" w14:textId="5B13E997" w:rsidR="00315518" w:rsidRPr="00B2215D" w:rsidRDefault="00600F8E" w:rsidP="00315518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Non-retention</w:t>
                                    </w:r>
                                    <w:r w:rsidR="00315518" w:rsidRPr="00B2215D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, n=</w:t>
                                    </w:r>
                                    <w:r w:rsidR="00315518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24</w:t>
                                    </w:r>
                                    <w:r w:rsidR="00315518" w:rsidRPr="00B2215D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41241892" name="Text Box 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124" y="4060"/>
                                  <a:ext cx="1606" cy="4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131E3B5" w14:textId="77777777" w:rsidR="00315518" w:rsidRPr="00F75530" w:rsidRDefault="00315518" w:rsidP="00315518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 w:rsidRPr="00F75530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Obesity remission, n=</w:t>
                                    </w:r>
                                    <w:r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9</w:t>
                                    </w:r>
                                  </w:p>
                                  <w:p w14:paraId="21F995C2" w14:textId="77777777" w:rsidR="00315518" w:rsidRDefault="00315518" w:rsidP="00315518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 w:rsidRPr="00F75530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Over 18 years, n=</w:t>
                                    </w:r>
                                    <w:r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5</w:t>
                                    </w:r>
                                  </w:p>
                                  <w:p w14:paraId="3339B9C2" w14:textId="7AC22B68" w:rsidR="00315518" w:rsidRPr="00145BBB" w:rsidRDefault="00E62EFB" w:rsidP="00315518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Non-retention</w:t>
                                    </w:r>
                                    <w:r w:rsidR="00315518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, n=11</w:t>
                                    </w:r>
                                  </w:p>
                                  <w:p w14:paraId="48981E78" w14:textId="77777777" w:rsidR="00315518" w:rsidRPr="00145BBB" w:rsidRDefault="00315518" w:rsidP="00315518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964639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124" y="5094"/>
                                  <a:ext cx="1606" cy="4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DACAA1" w14:textId="77777777" w:rsidR="00315518" w:rsidRPr="00F75530" w:rsidRDefault="00315518" w:rsidP="00315518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 w:rsidRPr="00F75530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Obesity remission, n=</w:t>
                                    </w:r>
                                    <w:r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  <w:p w14:paraId="5F9C427A" w14:textId="77777777" w:rsidR="00315518" w:rsidRDefault="00315518" w:rsidP="00315518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 w:rsidRPr="00F75530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Over 18 years, n=</w:t>
                                    </w:r>
                                    <w:r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  <w:p w14:paraId="73C09349" w14:textId="79A3A088" w:rsidR="00315518" w:rsidRPr="0084512A" w:rsidRDefault="00E62EFB" w:rsidP="004D0350">
                                    <w:pPr>
                                      <w:spacing w:after="0"/>
                                      <w:jc w:val="center"/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Non-retention</w:t>
                                    </w:r>
                                    <w:r w:rsidR="00315518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, n=6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1707313" name="AutoShap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60" y="3104"/>
                                  <a:ext cx="4" cy="38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2937797" name="AutoShap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49" y="4130"/>
                                  <a:ext cx="8" cy="39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11573012" name="AutoShape 2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463" y="3267"/>
                                  <a:ext cx="8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727289174" name="AutoShape 2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100850" y="1948825"/>
                                <a:ext cx="89959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370941832" name="AutoShape 2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07831" y="3192570"/>
                              <a:ext cx="899591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833356850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2575163" y="3113189"/>
                            <a:ext cx="7620" cy="4686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5BF6FB9" id="Group 1" o:spid="_x0000_s1040" style="position:absolute;margin-left:-16.1pt;margin-top:17.35pt;width:262.65pt;height:328.85pt;z-index:251658241;mso-width-relative:margin" coordorigin="605" coordsize="33354,41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">
                <v:group id="Group 2" o:spid="_x0000_s1041" style="position:absolute;left:605;width:33354;height:41763" coordorigin="4987,-1202" coordsize="33375,41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">
                  <v:group id="_x0000_s1042" style="position:absolute;left:4987;top:-1202;width:33376;height:41778" coordorigin="4987,-1202" coordsize="33375,41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">
                    <v:group id="_x0000_s1043" style="position:absolute;left:4987;top:-1202;width:33376;height:41778" coordorigin="-124,2577" coordsize="3306,3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">
                      <v:roundrect id="AutoShape 2" o:spid="_x0000_s1044" style="position:absolute;left:1532;top:2577;width:1641;height:52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">
                        <v:textbox>
                          <w:txbxContent>
                            <w:p w14:paraId="734B5219" w14:textId="356F6C67" w:rsidR="001257BE" w:rsidRPr="00FA6103" w:rsidRDefault="001257BE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</w:pPr>
                              <w:r w:rsidRPr="00FA6103">
                                <w:rPr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E</w:t>
                              </w:r>
                              <w:r w:rsidR="00C03CB0" w:rsidRPr="00FA6103">
                                <w:rPr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VIRA</w:t>
                              </w:r>
                            </w:p>
                            <w:p w14:paraId="6446EF98" w14:textId="74E794FB" w:rsidR="00315518" w:rsidRPr="001257BE" w:rsidRDefault="00315518" w:rsidP="00DB0EDE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1257BE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START OF TREATMENT</w:t>
                              </w:r>
                            </w:p>
                            <w:p w14:paraId="1062793B" w14:textId="77777777" w:rsidR="00315518" w:rsidRPr="001257BE" w:rsidRDefault="00315518" w:rsidP="00DB0EDE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1257BE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n=107</w:t>
                              </w:r>
                            </w:p>
                          </w:txbxContent>
                        </v:textbox>
                      </v:roundrect>
                      <v:roundrect id="AutoShape 3" o:spid="_x0000_s1045" style="position:absolute;left:1534;top:3489;width:1641;height:6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">
                        <v:textbox>
                          <w:txbxContent>
                            <w:p w14:paraId="7DFC4A1A" w14:textId="77777777" w:rsidR="00315518" w:rsidRPr="002E3143" w:rsidRDefault="00315518" w:rsidP="007574AA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2E3143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YEAR 1</w:t>
                              </w:r>
                            </w:p>
                            <w:p w14:paraId="0B4C261E" w14:textId="035FFC1D" w:rsidR="002E3143" w:rsidRPr="002E3143" w:rsidRDefault="002E3143" w:rsidP="007574AA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2E3143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Patients in t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reatment</w:t>
                              </w:r>
                              <w:r w:rsidR="0093673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, n=82</w:t>
                              </w:r>
                            </w:p>
                            <w:p w14:paraId="7B810713" w14:textId="77777777" w:rsidR="00B94823" w:rsidRDefault="00B94823" w:rsidP="007574AA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Missing data at year 1, n=4</w:t>
                              </w:r>
                            </w:p>
                            <w:p w14:paraId="32570B9E" w14:textId="42976DB8" w:rsidR="00E62EFB" w:rsidRPr="002E3143" w:rsidRDefault="00B94823" w:rsidP="007574AA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Included in analyses, n</w:t>
                              </w:r>
                              <w:r w:rsidR="00315518" w:rsidRPr="002E3143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=78</w:t>
                              </w:r>
                            </w:p>
                          </w:txbxContent>
                        </v:textbox>
                      </v:roundrect>
                      <v:shape id="AutoShape 4" o:spid="_x0000_s1046" type="#_x0000_t176" style="position:absolute;left:1541;top:4525;width:1641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">
                        <v:textbox>
                          <w:txbxContent>
                            <w:p w14:paraId="0A81534F" w14:textId="77777777" w:rsidR="00315518" w:rsidRPr="00C73ED0" w:rsidRDefault="00315518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C73ED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YEAR 2</w:t>
                              </w:r>
                            </w:p>
                            <w:p w14:paraId="418364C8" w14:textId="0E7B88B9" w:rsidR="00C73ED0" w:rsidRPr="002E3143" w:rsidRDefault="00C73ED0" w:rsidP="00C73ED0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2E3143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Patients in t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reatment, n=</w:t>
                              </w:r>
                              <w:r w:rsidR="00F36BC8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57</w:t>
                              </w:r>
                            </w:p>
                            <w:p w14:paraId="68BE34A8" w14:textId="73C0E3CB" w:rsidR="00C73ED0" w:rsidRDefault="00C73ED0" w:rsidP="00C73ED0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Missing data at year </w:t>
                              </w:r>
                              <w:r w:rsidR="00B72CB2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, n=</w:t>
                              </w:r>
                              <w:r w:rsidR="00F36BC8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3</w:t>
                              </w:r>
                            </w:p>
                            <w:p w14:paraId="63F6EF5D" w14:textId="20DDB04B" w:rsidR="00C73ED0" w:rsidRPr="002E3143" w:rsidRDefault="00C73ED0" w:rsidP="00C73ED0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Included in analyses, n</w:t>
                              </w:r>
                              <w:r w:rsidRPr="002E3143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=</w:t>
                              </w:r>
                              <w:r w:rsidR="00F36BC8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54</w:t>
                              </w:r>
                            </w:p>
                            <w:p w14:paraId="7323AFE4" w14:textId="77777777" w:rsidR="008B759D" w:rsidRDefault="008B759D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4C260684" w14:textId="77777777" w:rsidR="008B759D" w:rsidRDefault="008B759D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3794268A" w14:textId="77777777" w:rsidR="00B35B42" w:rsidRPr="00145BBB" w:rsidRDefault="00B35B42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roundrect id="AutoShape 5" o:spid="_x0000_s1047" style="position:absolute;left:1541;top:5556;width:1641;height:49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">
                        <v:textbox>
                          <w:txbxContent>
                            <w:p w14:paraId="0FC43148" w14:textId="77777777" w:rsidR="00315518" w:rsidRPr="00C73ED0" w:rsidRDefault="00315518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C73ED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YEAR 3</w:t>
                              </w:r>
                            </w:p>
                            <w:p w14:paraId="7F909672" w14:textId="04DF1CC2" w:rsidR="00C73ED0" w:rsidRPr="002E3143" w:rsidRDefault="00C73ED0" w:rsidP="00C73ED0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2E3143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Patients in t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reatment, n=</w:t>
                              </w:r>
                              <w:r w:rsidR="00F36BC8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50</w:t>
                              </w:r>
                            </w:p>
                            <w:p w14:paraId="3BA51B0B" w14:textId="194FE804" w:rsidR="00C73ED0" w:rsidRPr="002E3143" w:rsidRDefault="00C73ED0" w:rsidP="00C73ED0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Included in analyses, n</w:t>
                              </w:r>
                              <w:r w:rsidRPr="002E3143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=</w:t>
                              </w:r>
                              <w:r w:rsidR="00F36BC8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50</w:t>
                              </w:r>
                            </w:p>
                            <w:p w14:paraId="3702DF91" w14:textId="207D3CC2" w:rsidR="00315518" w:rsidRPr="00F36BC8" w:rsidRDefault="00315518" w:rsidP="00C73ED0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roundrect>
                      <v:shape id="Text Box 19" o:spid="_x0000_s1048" type="#_x0000_t202" style="position:absolute;left:-118;top:3034;width:1606;height: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" filled="f" stroked="f">
                        <v:textbox>
                          <w:txbxContent>
                            <w:p w14:paraId="4A94E8BA" w14:textId="77777777" w:rsidR="00315518" w:rsidRPr="00B2215D" w:rsidRDefault="00315518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B2215D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Obesity remission, n=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  <w:p w14:paraId="4DB10574" w14:textId="77777777" w:rsidR="00315518" w:rsidRPr="00B2215D" w:rsidRDefault="00315518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B2215D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Over 18 years, n=1</w:t>
                              </w:r>
                            </w:p>
                            <w:p w14:paraId="1B2B23D6" w14:textId="5B13E997" w:rsidR="00315518" w:rsidRPr="00B2215D" w:rsidRDefault="00600F8E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Non-retention</w:t>
                              </w:r>
                              <w:r w:rsidR="00315518" w:rsidRPr="00B2215D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, n=</w:t>
                              </w:r>
                              <w:r w:rsidR="00315518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24</w:t>
                              </w:r>
                              <w:r w:rsidR="00315518" w:rsidRPr="00B2215D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20" o:spid="_x0000_s1049" type="#_x0000_t202" style="position:absolute;left:-124;top:4060;width:1606;height: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" filled="f" stroked="f">
                        <v:textbox>
                          <w:txbxContent>
                            <w:p w14:paraId="7131E3B5" w14:textId="77777777" w:rsidR="00315518" w:rsidRPr="00F75530" w:rsidRDefault="00315518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7553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Obesity remission, n=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9</w:t>
                              </w:r>
                            </w:p>
                            <w:p w14:paraId="21F995C2" w14:textId="77777777" w:rsidR="00315518" w:rsidRDefault="00315518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7553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Over 18 years, n=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5</w:t>
                              </w:r>
                            </w:p>
                            <w:p w14:paraId="3339B9C2" w14:textId="7AC22B68" w:rsidR="00315518" w:rsidRPr="00145BBB" w:rsidRDefault="00E62EFB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Non-retention</w:t>
                              </w:r>
                              <w:r w:rsidR="00315518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, n=11</w:t>
                              </w:r>
                            </w:p>
                            <w:p w14:paraId="48981E78" w14:textId="77777777" w:rsidR="00315518" w:rsidRPr="00145BBB" w:rsidRDefault="00315518" w:rsidP="00315518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  <v:shape id="Text Box 21" o:spid="_x0000_s1050" type="#_x0000_t202" style="position:absolute;left:-124;top:5094;width:1606;height: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" filled="f" stroked="f">
                        <v:textbox>
                          <w:txbxContent>
                            <w:p w14:paraId="37DACAA1" w14:textId="77777777" w:rsidR="00315518" w:rsidRPr="00F75530" w:rsidRDefault="00315518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7553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Obesity remission, n=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1</w:t>
                              </w:r>
                            </w:p>
                            <w:p w14:paraId="5F9C427A" w14:textId="77777777" w:rsidR="00315518" w:rsidRDefault="00315518" w:rsidP="00315518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7553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Over 18 years, n=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  <w:p w14:paraId="73C09349" w14:textId="79A3A088" w:rsidR="00315518" w:rsidRPr="0084512A" w:rsidRDefault="00E62EFB" w:rsidP="004D0350">
                              <w:pPr>
                                <w:spacing w:after="0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Non-retention</w:t>
                              </w:r>
                              <w:r w:rsidR="00315518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, n=6</w:t>
                              </w:r>
                            </w:p>
                          </w:txbxContent>
                        </v:textbox>
                      </v:shape>
                      <v:shape id="AutoShape 24" o:spid="_x0000_s1051" type="#_x0000_t32" style="position:absolute;left:2360;top:3104;width:4;height:3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">
                        <v:stroke endarrow="block"/>
                      </v:shape>
                      <v:shape id="AutoShape 25" o:spid="_x0000_s1052" type="#_x0000_t32" style="position:absolute;left:2349;top:4130;width:8;height:3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">
                        <v:stroke endarrow="block"/>
                      </v:shape>
                      <v:shape id="AutoShape 29" o:spid="_x0000_s1053" type="#_x0000_t32" style="position:absolute;left:1463;top:3267;width:89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">
                        <v:stroke endarrow="block"/>
                      </v:shape>
                    </v:group>
                    <v:shape id="AutoShape 29" o:spid="_x0000_s1054" type="#_x0000_t32" style="position:absolute;left:21008;top:19488;width:899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">
                      <v:stroke endarrow="block"/>
                    </v:shape>
                  </v:group>
                  <v:shape id="AutoShape 29" o:spid="_x0000_s1055" type="#_x0000_t32" style="position:absolute;left:21078;top:31925;width:899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">
                    <v:stroke endarrow="block"/>
                  </v:shape>
                </v:group>
                <v:shape id="AutoShape 25" o:spid="_x0000_s1056" type="#_x0000_t32" style="position:absolute;left:25751;top:31131;width:76;height:46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">
                  <v:stroke endarrow="block"/>
                </v:shape>
              </v:group>
            </w:pict>
          </mc:Fallback>
        </mc:AlternateContent>
      </w:r>
      <w:r w:rsidR="00794C5D">
        <w:rPr>
          <w:b/>
          <w:sz w:val="18"/>
          <w:szCs w:val="18"/>
          <w:lang w:val="en-US"/>
        </w:rPr>
        <w:tab/>
      </w:r>
      <w:r w:rsidR="00794C5D">
        <w:rPr>
          <w:b/>
          <w:sz w:val="18"/>
          <w:szCs w:val="18"/>
          <w:lang w:val="en-US"/>
        </w:rPr>
        <w:tab/>
      </w:r>
      <w:r w:rsidR="00794C5D">
        <w:rPr>
          <w:b/>
          <w:sz w:val="18"/>
          <w:szCs w:val="18"/>
          <w:lang w:val="en-US"/>
        </w:rPr>
        <w:tab/>
      </w:r>
    </w:p>
    <w:p w14:paraId="42D883B0" w14:textId="1EC32525" w:rsidR="00315518" w:rsidRPr="00ED48AD" w:rsidRDefault="00315518" w:rsidP="00315518">
      <w:pPr>
        <w:rPr>
          <w:b/>
          <w:sz w:val="18"/>
          <w:szCs w:val="18"/>
          <w:lang w:val="en-US"/>
        </w:rPr>
      </w:pPr>
    </w:p>
    <w:p w14:paraId="0740DABF" w14:textId="4EF27237" w:rsidR="00315518" w:rsidRPr="00ED48AD" w:rsidRDefault="00315518" w:rsidP="00315518">
      <w:pPr>
        <w:rPr>
          <w:b/>
          <w:sz w:val="18"/>
          <w:szCs w:val="18"/>
          <w:lang w:val="en-US"/>
        </w:rPr>
      </w:pPr>
    </w:p>
    <w:p w14:paraId="5E1482C3" w14:textId="2D32EDC8" w:rsidR="00315518" w:rsidRPr="00ED48AD" w:rsidRDefault="00315518" w:rsidP="00315518">
      <w:pPr>
        <w:rPr>
          <w:b/>
          <w:sz w:val="18"/>
          <w:szCs w:val="18"/>
          <w:lang w:val="en-US"/>
        </w:rPr>
      </w:pPr>
    </w:p>
    <w:p w14:paraId="53E96794" w14:textId="65A2B0E1" w:rsidR="00315518" w:rsidRPr="00ED48AD" w:rsidRDefault="00315518" w:rsidP="00315518">
      <w:pPr>
        <w:rPr>
          <w:b/>
          <w:sz w:val="18"/>
          <w:szCs w:val="18"/>
          <w:lang w:val="en-US"/>
        </w:rPr>
      </w:pPr>
    </w:p>
    <w:p w14:paraId="3C377275" w14:textId="6E4632EF" w:rsidR="00315518" w:rsidRPr="00ED48AD" w:rsidRDefault="00315518" w:rsidP="00315518">
      <w:pPr>
        <w:rPr>
          <w:b/>
          <w:sz w:val="18"/>
          <w:szCs w:val="18"/>
          <w:lang w:val="en-US"/>
        </w:rPr>
      </w:pPr>
    </w:p>
    <w:p w14:paraId="362EB63D" w14:textId="2A5B4EDF" w:rsidR="00315518" w:rsidRPr="00ED48AD" w:rsidRDefault="00315518" w:rsidP="00315518">
      <w:pPr>
        <w:rPr>
          <w:b/>
          <w:sz w:val="18"/>
          <w:szCs w:val="18"/>
          <w:lang w:val="en-US"/>
        </w:rPr>
      </w:pPr>
    </w:p>
    <w:p w14:paraId="391223CB" w14:textId="39EA694B" w:rsidR="00315518" w:rsidRPr="00ED48AD" w:rsidRDefault="00315518" w:rsidP="00315518">
      <w:pPr>
        <w:rPr>
          <w:b/>
          <w:sz w:val="18"/>
          <w:szCs w:val="18"/>
          <w:lang w:val="en-US"/>
        </w:rPr>
      </w:pPr>
    </w:p>
    <w:p w14:paraId="07F3F03A" w14:textId="30E2DB05" w:rsidR="00315518" w:rsidRPr="00ED48AD" w:rsidRDefault="00315518" w:rsidP="00315518">
      <w:pPr>
        <w:rPr>
          <w:b/>
          <w:sz w:val="18"/>
          <w:szCs w:val="18"/>
          <w:lang w:val="en-US"/>
        </w:rPr>
      </w:pPr>
    </w:p>
    <w:p w14:paraId="34538D81" w14:textId="2EB08FE8" w:rsidR="00315518" w:rsidRPr="00ED48AD" w:rsidRDefault="00315518" w:rsidP="00315518">
      <w:pPr>
        <w:rPr>
          <w:b/>
          <w:sz w:val="18"/>
          <w:szCs w:val="18"/>
          <w:lang w:val="en-US"/>
        </w:rPr>
      </w:pPr>
    </w:p>
    <w:p w14:paraId="4DBFC04B" w14:textId="01A4FBF5" w:rsidR="00315518" w:rsidRPr="00ED48AD" w:rsidRDefault="00315518" w:rsidP="00315518">
      <w:pPr>
        <w:rPr>
          <w:b/>
          <w:sz w:val="18"/>
          <w:szCs w:val="18"/>
          <w:lang w:val="en-US"/>
        </w:rPr>
      </w:pPr>
    </w:p>
    <w:p w14:paraId="480B64E9" w14:textId="6468FE74" w:rsidR="00074274" w:rsidRPr="00ED48AD" w:rsidRDefault="00074274" w:rsidP="00315518">
      <w:pPr>
        <w:rPr>
          <w:b/>
          <w:sz w:val="18"/>
          <w:szCs w:val="18"/>
          <w:lang w:val="en-US"/>
        </w:rPr>
      </w:pPr>
    </w:p>
    <w:p w14:paraId="2F673676" w14:textId="673DD51C" w:rsidR="00074274" w:rsidRPr="00ED48AD" w:rsidRDefault="00074274" w:rsidP="00315518">
      <w:pPr>
        <w:rPr>
          <w:b/>
          <w:sz w:val="18"/>
          <w:szCs w:val="18"/>
          <w:lang w:val="en-US"/>
        </w:rPr>
      </w:pPr>
    </w:p>
    <w:p w14:paraId="636DC6D4" w14:textId="34C05EDB" w:rsidR="00074274" w:rsidRPr="00ED48AD" w:rsidRDefault="00074274" w:rsidP="00315518">
      <w:pPr>
        <w:rPr>
          <w:b/>
          <w:sz w:val="18"/>
          <w:szCs w:val="18"/>
          <w:lang w:val="en-US"/>
        </w:rPr>
      </w:pPr>
    </w:p>
    <w:p w14:paraId="75769803" w14:textId="77777777" w:rsidR="00074274" w:rsidRPr="00ED48AD" w:rsidRDefault="00074274" w:rsidP="00315518">
      <w:pPr>
        <w:rPr>
          <w:bCs/>
          <w:sz w:val="18"/>
          <w:szCs w:val="18"/>
          <w:lang w:val="en-US"/>
        </w:rPr>
      </w:pPr>
    </w:p>
    <w:p w14:paraId="34110276" w14:textId="77777777" w:rsidR="00074274" w:rsidRPr="00ED48AD" w:rsidRDefault="00074274" w:rsidP="00315518">
      <w:pPr>
        <w:rPr>
          <w:bCs/>
          <w:sz w:val="18"/>
          <w:szCs w:val="18"/>
          <w:lang w:val="en-US"/>
        </w:rPr>
      </w:pPr>
    </w:p>
    <w:p w14:paraId="0B29E61A" w14:textId="77777777" w:rsidR="00D0574C" w:rsidRDefault="00D0574C" w:rsidP="00D0574C">
      <w:pPr>
        <w:spacing w:after="0"/>
        <w:rPr>
          <w:b/>
          <w:bCs/>
          <w:sz w:val="18"/>
          <w:szCs w:val="18"/>
          <w:lang w:val="en-US"/>
        </w:rPr>
      </w:pPr>
    </w:p>
    <w:p w14:paraId="33867CE4" w14:textId="77777777" w:rsidR="00D0574C" w:rsidRDefault="00D0574C" w:rsidP="00D0574C">
      <w:pPr>
        <w:spacing w:after="0"/>
        <w:rPr>
          <w:b/>
          <w:bCs/>
          <w:sz w:val="18"/>
          <w:szCs w:val="18"/>
          <w:lang w:val="en-US"/>
        </w:rPr>
      </w:pPr>
    </w:p>
    <w:p w14:paraId="2C476AC7" w14:textId="77777777" w:rsidR="00AF2C34" w:rsidRDefault="00AF2C34" w:rsidP="00D0574C">
      <w:pPr>
        <w:spacing w:after="0"/>
        <w:rPr>
          <w:b/>
          <w:bCs/>
          <w:sz w:val="18"/>
          <w:szCs w:val="18"/>
          <w:lang w:val="en-US"/>
        </w:rPr>
      </w:pPr>
    </w:p>
    <w:p w14:paraId="47F4DA66" w14:textId="77777777" w:rsidR="00494324" w:rsidRDefault="00494324" w:rsidP="00D0574C">
      <w:pPr>
        <w:spacing w:after="0"/>
        <w:rPr>
          <w:b/>
          <w:bCs/>
          <w:sz w:val="18"/>
          <w:szCs w:val="18"/>
          <w:lang w:val="en-US"/>
        </w:rPr>
      </w:pPr>
    </w:p>
    <w:p w14:paraId="0A34C2E2" w14:textId="77777777" w:rsidR="00494324" w:rsidRDefault="00494324" w:rsidP="00D0574C">
      <w:pPr>
        <w:spacing w:after="0"/>
        <w:rPr>
          <w:b/>
          <w:bCs/>
          <w:sz w:val="18"/>
          <w:szCs w:val="18"/>
          <w:lang w:val="en-US"/>
        </w:rPr>
      </w:pPr>
    </w:p>
    <w:p w14:paraId="1C44FB65" w14:textId="77777777" w:rsidR="00494324" w:rsidRDefault="00494324" w:rsidP="00D0574C">
      <w:pPr>
        <w:spacing w:after="0"/>
        <w:rPr>
          <w:b/>
          <w:bCs/>
          <w:sz w:val="18"/>
          <w:szCs w:val="18"/>
          <w:lang w:val="en-US"/>
        </w:rPr>
      </w:pPr>
    </w:p>
    <w:p w14:paraId="22987905" w14:textId="0CBEC0BB" w:rsidR="00553256" w:rsidRDefault="00796906" w:rsidP="00D0574C">
      <w:pPr>
        <w:spacing w:after="0"/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Supplementary Figure 1</w:t>
      </w:r>
      <w:r w:rsidR="77A7F42E" w:rsidRPr="00C8783E">
        <w:rPr>
          <w:b/>
          <w:bCs/>
          <w:sz w:val="18"/>
          <w:szCs w:val="18"/>
          <w:lang w:val="en-US"/>
        </w:rPr>
        <w:t>.</w:t>
      </w:r>
      <w:r w:rsidR="77A7F42E" w:rsidRPr="39D34C30">
        <w:rPr>
          <w:sz w:val="18"/>
          <w:szCs w:val="18"/>
          <w:lang w:val="en-US"/>
        </w:rPr>
        <w:t xml:space="preserve"> </w:t>
      </w:r>
      <w:r w:rsidR="720A71A3" w:rsidRPr="39D34C30">
        <w:rPr>
          <w:sz w:val="18"/>
          <w:szCs w:val="18"/>
          <w:lang w:val="en-US"/>
        </w:rPr>
        <w:t>Flowchart of patients</w:t>
      </w:r>
      <w:r w:rsidR="71203C31" w:rsidRPr="39D34C30">
        <w:rPr>
          <w:sz w:val="18"/>
          <w:szCs w:val="18"/>
          <w:lang w:val="en-US"/>
        </w:rPr>
        <w:t xml:space="preserve"> over three years of treatment.</w:t>
      </w:r>
      <w:r w:rsidR="2538FF33" w:rsidRPr="39D34C30">
        <w:rPr>
          <w:sz w:val="18"/>
          <w:szCs w:val="18"/>
          <w:lang w:val="en-US"/>
        </w:rPr>
        <w:t xml:space="preserve"> “</w:t>
      </w:r>
      <w:r w:rsidR="5F5F06B1" w:rsidRPr="39D34C30">
        <w:rPr>
          <w:sz w:val="18"/>
          <w:szCs w:val="18"/>
          <w:lang w:val="en-US"/>
        </w:rPr>
        <w:t>Non-retention</w:t>
      </w:r>
      <w:r w:rsidR="2538FF33" w:rsidRPr="39D34C30">
        <w:rPr>
          <w:sz w:val="18"/>
          <w:szCs w:val="18"/>
          <w:lang w:val="en-US"/>
        </w:rPr>
        <w:t xml:space="preserve">” </w:t>
      </w:r>
      <w:r w:rsidR="066E0C3A" w:rsidRPr="39D34C30">
        <w:rPr>
          <w:sz w:val="18"/>
          <w:szCs w:val="18"/>
          <w:lang w:val="en-US"/>
        </w:rPr>
        <w:t>reflects</w:t>
      </w:r>
      <w:r w:rsidR="2538FF33" w:rsidRPr="39D34C30">
        <w:rPr>
          <w:sz w:val="18"/>
          <w:szCs w:val="18"/>
          <w:lang w:val="en-US"/>
        </w:rPr>
        <w:t xml:space="preserve"> </w:t>
      </w:r>
      <w:r w:rsidR="6CF7C9DB" w:rsidRPr="39D34C30">
        <w:rPr>
          <w:sz w:val="18"/>
          <w:szCs w:val="18"/>
          <w:lang w:val="en-US"/>
        </w:rPr>
        <w:t>patient’s wish to terminate treatment or health care</w:t>
      </w:r>
      <w:r w:rsidR="5951B4FD" w:rsidRPr="39D34C30">
        <w:rPr>
          <w:sz w:val="18"/>
          <w:szCs w:val="18"/>
          <w:lang w:val="en-US"/>
        </w:rPr>
        <w:t>’s in</w:t>
      </w:r>
      <w:r w:rsidR="02412205" w:rsidRPr="39D34C30">
        <w:rPr>
          <w:sz w:val="18"/>
          <w:szCs w:val="18"/>
          <w:lang w:val="en-US"/>
        </w:rPr>
        <w:t>ability</w:t>
      </w:r>
      <w:r w:rsidR="5951B4FD" w:rsidRPr="39D34C30">
        <w:rPr>
          <w:sz w:val="18"/>
          <w:szCs w:val="18"/>
          <w:lang w:val="en-US"/>
        </w:rPr>
        <w:t xml:space="preserve"> to </w:t>
      </w:r>
      <w:r w:rsidR="78A8B600" w:rsidRPr="39D34C30">
        <w:rPr>
          <w:sz w:val="18"/>
          <w:szCs w:val="18"/>
          <w:lang w:val="en-US"/>
        </w:rPr>
        <w:t>offer treatment.</w:t>
      </w:r>
      <w:r w:rsidR="2538FF33" w:rsidRPr="39D34C30">
        <w:rPr>
          <w:sz w:val="18"/>
          <w:szCs w:val="18"/>
          <w:lang w:val="en-US"/>
        </w:rPr>
        <w:t xml:space="preserve"> </w:t>
      </w:r>
    </w:p>
    <w:p w14:paraId="5FA5AF39" w14:textId="77777777" w:rsidR="00C65058" w:rsidRDefault="00C65058" w:rsidP="00D0574C">
      <w:pPr>
        <w:spacing w:after="0"/>
        <w:rPr>
          <w:sz w:val="18"/>
          <w:szCs w:val="18"/>
          <w:lang w:val="en-US"/>
        </w:rPr>
      </w:pPr>
    </w:p>
    <w:p w14:paraId="1BF13650" w14:textId="77777777" w:rsidR="00D6223B" w:rsidRDefault="00D6223B" w:rsidP="00D0574C">
      <w:pPr>
        <w:spacing w:after="0"/>
        <w:rPr>
          <w:sz w:val="18"/>
          <w:szCs w:val="18"/>
          <w:lang w:val="en-US"/>
        </w:rPr>
      </w:pPr>
    </w:p>
    <w:p w14:paraId="700CECAD" w14:textId="23E27DCC" w:rsidR="005A70C9" w:rsidRDefault="005A70C9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br w:type="page"/>
      </w:r>
    </w:p>
    <w:p w14:paraId="4300B8C7" w14:textId="77777777" w:rsidR="00D6223B" w:rsidRDefault="00D6223B" w:rsidP="00D0574C">
      <w:pPr>
        <w:spacing w:after="0"/>
        <w:rPr>
          <w:sz w:val="18"/>
          <w:szCs w:val="18"/>
          <w:lang w:val="en-US"/>
        </w:rPr>
      </w:pPr>
    </w:p>
    <w:p w14:paraId="56B84589" w14:textId="77777777" w:rsidR="00144CC3" w:rsidRDefault="00144CC3" w:rsidP="00D0574C">
      <w:pPr>
        <w:spacing w:after="0"/>
        <w:rPr>
          <w:sz w:val="18"/>
          <w:szCs w:val="18"/>
          <w:lang w:val="en-US"/>
        </w:rPr>
      </w:pPr>
    </w:p>
    <w:tbl>
      <w:tblPr>
        <w:tblStyle w:val="Tabellrutntljust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2001"/>
        <w:gridCol w:w="1814"/>
        <w:gridCol w:w="2001"/>
        <w:gridCol w:w="1818"/>
      </w:tblGrid>
      <w:tr w:rsidR="00404224" w:rsidRPr="0086756C" w14:paraId="02637F46" w14:textId="77777777" w:rsidTr="00284AD8">
        <w:tc>
          <w:tcPr>
            <w:tcW w:w="8647" w:type="dxa"/>
            <w:gridSpan w:val="5"/>
          </w:tcPr>
          <w:p w14:paraId="3FB4490E" w14:textId="338EC7D1" w:rsidR="00404224" w:rsidRPr="008B006D" w:rsidRDefault="00404224" w:rsidP="00902227">
            <w:pPr>
              <w:rPr>
                <w:sz w:val="18"/>
                <w:szCs w:val="18"/>
                <w:lang w:val="en-US"/>
              </w:rPr>
            </w:pPr>
            <w:r w:rsidRPr="008B006D">
              <w:rPr>
                <w:b/>
                <w:bCs/>
                <w:sz w:val="18"/>
                <w:szCs w:val="18"/>
                <w:lang w:val="en-US"/>
              </w:rPr>
              <w:t>Supplementary Table 1.</w:t>
            </w:r>
            <w:r w:rsidRPr="008B006D">
              <w:rPr>
                <w:sz w:val="18"/>
                <w:szCs w:val="18"/>
                <w:lang w:val="en-US"/>
              </w:rPr>
              <w:t xml:space="preserve"> Estimated average change in BMI Z-score and associated 95% confidence intervals </w:t>
            </w:r>
            <w:r w:rsidRPr="00955325">
              <w:rPr>
                <w:sz w:val="18"/>
                <w:szCs w:val="18"/>
                <w:lang w:val="en-US"/>
              </w:rPr>
              <w:t>for each year of follow-up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8B006D">
              <w:rPr>
                <w:sz w:val="18"/>
                <w:szCs w:val="18"/>
                <w:lang w:val="en-US"/>
              </w:rPr>
              <w:t>from mixed model</w:t>
            </w:r>
            <w:r w:rsidR="000523D0">
              <w:rPr>
                <w:sz w:val="18"/>
                <w:szCs w:val="18"/>
                <w:lang w:val="en-US"/>
              </w:rPr>
              <w:t>.</w:t>
            </w:r>
            <w:r w:rsidRPr="008B006D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0523D0" w:rsidRPr="00404224" w14:paraId="51F59492" w14:textId="77777777" w:rsidTr="00284AD8">
        <w:tc>
          <w:tcPr>
            <w:tcW w:w="1013" w:type="dxa"/>
          </w:tcPr>
          <w:p w14:paraId="0F4490FF" w14:textId="77777777" w:rsidR="000523D0" w:rsidRPr="008B006D" w:rsidRDefault="000523D0" w:rsidP="00902227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815" w:type="dxa"/>
            <w:gridSpan w:val="2"/>
          </w:tcPr>
          <w:p w14:paraId="4B531624" w14:textId="043ED1F8" w:rsidR="000523D0" w:rsidRPr="00F91638" w:rsidRDefault="000523D0" w:rsidP="00284AD8">
            <w:pPr>
              <w:jc w:val="center"/>
              <w:rPr>
                <w:sz w:val="18"/>
                <w:szCs w:val="18"/>
                <w:lang w:val="en-US"/>
              </w:rPr>
            </w:pPr>
            <w:r w:rsidRPr="00F91638">
              <w:rPr>
                <w:sz w:val="18"/>
                <w:szCs w:val="18"/>
                <w:lang w:val="en-US"/>
              </w:rPr>
              <w:t>Unadjusted estimates</w:t>
            </w:r>
          </w:p>
        </w:tc>
        <w:tc>
          <w:tcPr>
            <w:tcW w:w="3819" w:type="dxa"/>
            <w:gridSpan w:val="2"/>
          </w:tcPr>
          <w:p w14:paraId="5700BA3D" w14:textId="3E895A8B" w:rsidR="000523D0" w:rsidRPr="00F91638" w:rsidRDefault="000523D0" w:rsidP="00284AD8">
            <w:pPr>
              <w:jc w:val="center"/>
              <w:rPr>
                <w:sz w:val="18"/>
                <w:szCs w:val="18"/>
                <w:lang w:val="en-US"/>
              </w:rPr>
            </w:pPr>
            <w:r w:rsidRPr="00F91638">
              <w:rPr>
                <w:sz w:val="18"/>
                <w:szCs w:val="18"/>
                <w:lang w:val="en-US"/>
              </w:rPr>
              <w:t>Adjusted estimates</w:t>
            </w:r>
            <w:r w:rsidRPr="00F91638">
              <w:rPr>
                <w:sz w:val="18"/>
                <w:szCs w:val="18"/>
                <w:vertAlign w:val="superscript"/>
                <w:lang w:val="en-US"/>
              </w:rPr>
              <w:t>1</w:t>
            </w:r>
          </w:p>
        </w:tc>
      </w:tr>
      <w:tr w:rsidR="000523D0" w:rsidRPr="0009396A" w14:paraId="51EE7CB8" w14:textId="77777777" w:rsidTr="00284AD8">
        <w:tc>
          <w:tcPr>
            <w:tcW w:w="1013" w:type="dxa"/>
            <w:tcBorders>
              <w:top w:val="single" w:sz="4" w:space="0" w:color="auto"/>
            </w:tcBorders>
          </w:tcPr>
          <w:p w14:paraId="3E164419" w14:textId="77777777" w:rsidR="000523D0" w:rsidRPr="0009396A" w:rsidRDefault="000523D0" w:rsidP="000523D0">
            <w:pPr>
              <w:rPr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auto"/>
            </w:tcBorders>
          </w:tcPr>
          <w:p w14:paraId="0B020F34" w14:textId="2D71740B" w:rsidR="000523D0" w:rsidRPr="008B006D" w:rsidRDefault="000523D0" w:rsidP="000523D0">
            <w:pPr>
              <w:jc w:val="center"/>
              <w:rPr>
                <w:sz w:val="18"/>
                <w:szCs w:val="18"/>
                <w:lang w:val="en-US"/>
              </w:rPr>
            </w:pPr>
            <w:r w:rsidRPr="008B006D">
              <w:rPr>
                <w:sz w:val="18"/>
                <w:szCs w:val="18"/>
                <w:lang w:val="en-US"/>
              </w:rPr>
              <w:t>Digi-physical treatment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56651612" w14:textId="747DA5B5" w:rsidR="000523D0" w:rsidRPr="008B006D" w:rsidRDefault="000523D0" w:rsidP="000523D0">
            <w:pPr>
              <w:jc w:val="center"/>
              <w:rPr>
                <w:sz w:val="18"/>
                <w:szCs w:val="18"/>
                <w:lang w:val="en-US"/>
              </w:rPr>
            </w:pPr>
            <w:r w:rsidRPr="008B006D">
              <w:rPr>
                <w:sz w:val="18"/>
                <w:szCs w:val="18"/>
                <w:lang w:val="en-US"/>
              </w:rPr>
              <w:t>Standard treatment</w:t>
            </w:r>
          </w:p>
        </w:tc>
        <w:tc>
          <w:tcPr>
            <w:tcW w:w="2001" w:type="dxa"/>
            <w:tcBorders>
              <w:top w:val="single" w:sz="4" w:space="0" w:color="auto"/>
            </w:tcBorders>
          </w:tcPr>
          <w:p w14:paraId="773F383D" w14:textId="1369A17E" w:rsidR="000523D0" w:rsidRPr="008B006D" w:rsidRDefault="000523D0" w:rsidP="000523D0">
            <w:pPr>
              <w:jc w:val="center"/>
              <w:rPr>
                <w:sz w:val="18"/>
                <w:szCs w:val="18"/>
                <w:lang w:val="en-US"/>
              </w:rPr>
            </w:pPr>
            <w:r w:rsidRPr="008B006D">
              <w:rPr>
                <w:sz w:val="18"/>
                <w:szCs w:val="18"/>
                <w:lang w:val="en-US"/>
              </w:rPr>
              <w:t>Digi-physical treatment</w:t>
            </w:r>
          </w:p>
        </w:tc>
        <w:tc>
          <w:tcPr>
            <w:tcW w:w="1818" w:type="dxa"/>
            <w:tcBorders>
              <w:top w:val="single" w:sz="4" w:space="0" w:color="auto"/>
            </w:tcBorders>
          </w:tcPr>
          <w:p w14:paraId="4F5D861A" w14:textId="77777777" w:rsidR="000523D0" w:rsidRPr="008B006D" w:rsidRDefault="000523D0" w:rsidP="000523D0">
            <w:pPr>
              <w:jc w:val="center"/>
              <w:rPr>
                <w:sz w:val="18"/>
                <w:szCs w:val="18"/>
                <w:lang w:val="en-US"/>
              </w:rPr>
            </w:pPr>
            <w:r w:rsidRPr="008B006D">
              <w:rPr>
                <w:sz w:val="18"/>
                <w:szCs w:val="18"/>
                <w:lang w:val="en-US"/>
              </w:rPr>
              <w:t>Standard treatment</w:t>
            </w:r>
          </w:p>
        </w:tc>
      </w:tr>
      <w:tr w:rsidR="00404224" w:rsidRPr="0009396A" w14:paraId="6D01344E" w14:textId="77777777" w:rsidTr="00284AD8">
        <w:tc>
          <w:tcPr>
            <w:tcW w:w="1013" w:type="dxa"/>
          </w:tcPr>
          <w:p w14:paraId="4533808D" w14:textId="77777777" w:rsidR="00404224" w:rsidRPr="008B006D" w:rsidRDefault="00404224" w:rsidP="00902227">
            <w:pPr>
              <w:rPr>
                <w:sz w:val="18"/>
                <w:szCs w:val="18"/>
                <w:lang w:val="en-US"/>
              </w:rPr>
            </w:pPr>
            <w:r w:rsidRPr="008B006D">
              <w:rPr>
                <w:sz w:val="18"/>
                <w:szCs w:val="18"/>
                <w:lang w:val="en-US"/>
              </w:rPr>
              <w:t>Year 1</w:t>
            </w:r>
          </w:p>
        </w:tc>
        <w:tc>
          <w:tcPr>
            <w:tcW w:w="2001" w:type="dxa"/>
          </w:tcPr>
          <w:p w14:paraId="0DC9B860" w14:textId="6079D639" w:rsidR="00404224" w:rsidRPr="008B006D" w:rsidRDefault="00130986" w:rsidP="0090222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-0.28 (-0.37 to -0.19)</w:t>
            </w:r>
          </w:p>
        </w:tc>
        <w:tc>
          <w:tcPr>
            <w:tcW w:w="1814" w:type="dxa"/>
          </w:tcPr>
          <w:p w14:paraId="0D3ADCC5" w14:textId="35031245" w:rsidR="00404224" w:rsidRPr="008B006D" w:rsidRDefault="00BE116C" w:rsidP="0090222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  <w:r w:rsidR="000E4B97">
              <w:rPr>
                <w:sz w:val="18"/>
                <w:szCs w:val="18"/>
                <w:lang w:val="en-US"/>
              </w:rPr>
              <w:t>0.12 (-0.17 to -0.08)</w:t>
            </w:r>
          </w:p>
        </w:tc>
        <w:tc>
          <w:tcPr>
            <w:tcW w:w="2001" w:type="dxa"/>
          </w:tcPr>
          <w:p w14:paraId="63D775AA" w14:textId="2F5C9131" w:rsidR="00404224" w:rsidRPr="008B006D" w:rsidRDefault="00404224" w:rsidP="00902227">
            <w:pPr>
              <w:jc w:val="center"/>
              <w:rPr>
                <w:sz w:val="18"/>
                <w:szCs w:val="18"/>
                <w:lang w:val="en-US"/>
              </w:rPr>
            </w:pPr>
            <w:r w:rsidRPr="008B006D">
              <w:rPr>
                <w:sz w:val="18"/>
                <w:szCs w:val="18"/>
                <w:lang w:val="en-US"/>
              </w:rPr>
              <w:t>-0.28 (-0.38 to -0.19)</w:t>
            </w:r>
          </w:p>
        </w:tc>
        <w:tc>
          <w:tcPr>
            <w:tcW w:w="1818" w:type="dxa"/>
          </w:tcPr>
          <w:p w14:paraId="5BC9EFCB" w14:textId="77777777" w:rsidR="00404224" w:rsidRPr="008B006D" w:rsidRDefault="00404224" w:rsidP="00902227">
            <w:pPr>
              <w:jc w:val="center"/>
              <w:rPr>
                <w:sz w:val="18"/>
                <w:szCs w:val="18"/>
                <w:lang w:val="en-US"/>
              </w:rPr>
            </w:pPr>
            <w:r w:rsidRPr="008B006D">
              <w:rPr>
                <w:sz w:val="18"/>
                <w:szCs w:val="18"/>
                <w:lang w:val="en-US"/>
              </w:rPr>
              <w:t>-0.13 (-0.17 to -0.08)</w:t>
            </w:r>
          </w:p>
        </w:tc>
      </w:tr>
      <w:tr w:rsidR="00404224" w:rsidRPr="0009396A" w14:paraId="115501B1" w14:textId="77777777" w:rsidTr="00E821A9">
        <w:tc>
          <w:tcPr>
            <w:tcW w:w="1013" w:type="dxa"/>
          </w:tcPr>
          <w:p w14:paraId="62409450" w14:textId="77777777" w:rsidR="00404224" w:rsidRPr="008B006D" w:rsidRDefault="00404224" w:rsidP="00902227">
            <w:pPr>
              <w:rPr>
                <w:sz w:val="18"/>
                <w:szCs w:val="18"/>
                <w:lang w:val="en-US"/>
              </w:rPr>
            </w:pPr>
            <w:r w:rsidRPr="008B006D">
              <w:rPr>
                <w:sz w:val="18"/>
                <w:szCs w:val="18"/>
                <w:lang w:val="en-US"/>
              </w:rPr>
              <w:t>Year 2</w:t>
            </w:r>
          </w:p>
        </w:tc>
        <w:tc>
          <w:tcPr>
            <w:tcW w:w="2001" w:type="dxa"/>
          </w:tcPr>
          <w:p w14:paraId="00DAA9AB" w14:textId="054250EA" w:rsidR="00404224" w:rsidRPr="008B006D" w:rsidRDefault="00130986" w:rsidP="0090222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-0.2</w:t>
            </w:r>
            <w:r w:rsidR="00BE116C">
              <w:rPr>
                <w:sz w:val="18"/>
                <w:szCs w:val="18"/>
                <w:lang w:val="en-US"/>
              </w:rPr>
              <w:t>8 (-0.37 to -0.19)</w:t>
            </w:r>
          </w:p>
        </w:tc>
        <w:tc>
          <w:tcPr>
            <w:tcW w:w="1814" w:type="dxa"/>
          </w:tcPr>
          <w:p w14:paraId="7DC3065C" w14:textId="082752D1" w:rsidR="00404224" w:rsidRPr="008B006D" w:rsidRDefault="000E4B97" w:rsidP="0090222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</w:t>
            </w:r>
            <w:r w:rsidR="00C56321">
              <w:rPr>
                <w:sz w:val="18"/>
                <w:szCs w:val="18"/>
                <w:lang w:val="en-US"/>
              </w:rPr>
              <w:t>.18 (-0.25 to -0.11)</w:t>
            </w:r>
          </w:p>
        </w:tc>
        <w:tc>
          <w:tcPr>
            <w:tcW w:w="2001" w:type="dxa"/>
          </w:tcPr>
          <w:p w14:paraId="6286A431" w14:textId="74FBDFBB" w:rsidR="00404224" w:rsidRPr="008B006D" w:rsidRDefault="00404224" w:rsidP="00902227">
            <w:pPr>
              <w:jc w:val="center"/>
              <w:rPr>
                <w:sz w:val="18"/>
                <w:szCs w:val="18"/>
                <w:lang w:val="en-US"/>
              </w:rPr>
            </w:pPr>
            <w:r w:rsidRPr="008B006D">
              <w:rPr>
                <w:sz w:val="18"/>
                <w:szCs w:val="18"/>
                <w:lang w:val="en-US"/>
              </w:rPr>
              <w:t>-0.27 (-0.37 to -0.18)</w:t>
            </w:r>
          </w:p>
        </w:tc>
        <w:tc>
          <w:tcPr>
            <w:tcW w:w="1818" w:type="dxa"/>
          </w:tcPr>
          <w:p w14:paraId="6255D18D" w14:textId="77777777" w:rsidR="00404224" w:rsidRPr="008B006D" w:rsidRDefault="00404224" w:rsidP="00902227">
            <w:pPr>
              <w:jc w:val="center"/>
              <w:rPr>
                <w:sz w:val="18"/>
                <w:szCs w:val="18"/>
                <w:lang w:val="en-US"/>
              </w:rPr>
            </w:pPr>
            <w:r w:rsidRPr="008B006D">
              <w:rPr>
                <w:sz w:val="18"/>
                <w:szCs w:val="18"/>
                <w:lang w:val="en-US"/>
              </w:rPr>
              <w:t>-0.18 (-0.24 to -0.11)</w:t>
            </w:r>
          </w:p>
        </w:tc>
      </w:tr>
      <w:tr w:rsidR="00404224" w:rsidRPr="0009396A" w14:paraId="54E3EBF5" w14:textId="77777777" w:rsidTr="00E821A9">
        <w:tc>
          <w:tcPr>
            <w:tcW w:w="1013" w:type="dxa"/>
            <w:tcBorders>
              <w:bottom w:val="single" w:sz="4" w:space="0" w:color="auto"/>
            </w:tcBorders>
          </w:tcPr>
          <w:p w14:paraId="052E9342" w14:textId="77777777" w:rsidR="00404224" w:rsidRPr="008B006D" w:rsidRDefault="00404224" w:rsidP="00902227">
            <w:pPr>
              <w:rPr>
                <w:sz w:val="18"/>
                <w:szCs w:val="18"/>
                <w:lang w:val="en-US"/>
              </w:rPr>
            </w:pPr>
            <w:r w:rsidRPr="008B006D">
              <w:rPr>
                <w:sz w:val="18"/>
                <w:szCs w:val="18"/>
                <w:lang w:val="en-US"/>
              </w:rPr>
              <w:t>Year 3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14:paraId="177018FF" w14:textId="362FEB06" w:rsidR="00404224" w:rsidRPr="008B006D" w:rsidRDefault="00BE116C" w:rsidP="0090222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-0.29 (-0.40 to -0.18)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42BBC2EA" w14:textId="1AC555FC" w:rsidR="00404224" w:rsidRPr="008B006D" w:rsidRDefault="00C56321" w:rsidP="0090222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  <w:r w:rsidR="001C7ED3">
              <w:rPr>
                <w:sz w:val="18"/>
                <w:szCs w:val="18"/>
                <w:lang w:val="en-US"/>
              </w:rPr>
              <w:t>0.13 (-0.22 to -0.03)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14:paraId="66D4080B" w14:textId="3880DD6F" w:rsidR="00404224" w:rsidRPr="008B006D" w:rsidRDefault="00404224" w:rsidP="00902227">
            <w:pPr>
              <w:jc w:val="center"/>
              <w:rPr>
                <w:sz w:val="18"/>
                <w:szCs w:val="18"/>
                <w:lang w:val="en-US"/>
              </w:rPr>
            </w:pPr>
            <w:r w:rsidRPr="008B006D">
              <w:rPr>
                <w:sz w:val="18"/>
                <w:szCs w:val="18"/>
                <w:lang w:val="en-US"/>
              </w:rPr>
              <w:t>-0.29 (-0.40 to -0.18)</w:t>
            </w:r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14:paraId="6F456942" w14:textId="77777777" w:rsidR="00404224" w:rsidRPr="008B006D" w:rsidRDefault="00404224" w:rsidP="00902227">
            <w:pPr>
              <w:jc w:val="center"/>
              <w:rPr>
                <w:sz w:val="18"/>
                <w:szCs w:val="18"/>
                <w:lang w:val="en-US"/>
              </w:rPr>
            </w:pPr>
            <w:r w:rsidRPr="008B006D">
              <w:rPr>
                <w:sz w:val="18"/>
                <w:szCs w:val="18"/>
                <w:lang w:val="en-US"/>
              </w:rPr>
              <w:t>-0.12 (-0.21 to -0.03)</w:t>
            </w:r>
          </w:p>
        </w:tc>
      </w:tr>
      <w:tr w:rsidR="000523D0" w:rsidRPr="0086756C" w14:paraId="5523192B" w14:textId="77777777" w:rsidTr="00E821A9">
        <w:tc>
          <w:tcPr>
            <w:tcW w:w="8647" w:type="dxa"/>
            <w:gridSpan w:val="5"/>
            <w:tcBorders>
              <w:top w:val="single" w:sz="4" w:space="0" w:color="auto"/>
            </w:tcBorders>
          </w:tcPr>
          <w:p w14:paraId="4FB45B65" w14:textId="23D9AE13" w:rsidR="000523D0" w:rsidRPr="008B006D" w:rsidRDefault="000523D0" w:rsidP="000523D0">
            <w:pPr>
              <w:rPr>
                <w:sz w:val="18"/>
                <w:szCs w:val="18"/>
                <w:lang w:val="en-US"/>
              </w:rPr>
            </w:pPr>
            <w:r w:rsidRPr="000523D0">
              <w:rPr>
                <w:sz w:val="18"/>
                <w:szCs w:val="18"/>
                <w:vertAlign w:val="superscript"/>
                <w:lang w:val="en-US"/>
              </w:rPr>
              <w:t>1</w:t>
            </w:r>
            <w:r>
              <w:rPr>
                <w:sz w:val="18"/>
                <w:szCs w:val="18"/>
                <w:lang w:val="en-US"/>
              </w:rPr>
              <w:t xml:space="preserve"> A</w:t>
            </w:r>
            <w:r w:rsidRPr="008B006D">
              <w:rPr>
                <w:sz w:val="18"/>
                <w:szCs w:val="18"/>
                <w:lang w:val="en-US"/>
              </w:rPr>
              <w:t>djusted for sex, age category (&lt;12 years vs. ≥12 years), and degree of obesity (class I vs. class II).</w:t>
            </w:r>
          </w:p>
        </w:tc>
      </w:tr>
    </w:tbl>
    <w:p w14:paraId="0B20B01E" w14:textId="77777777" w:rsidR="00144CC3" w:rsidRDefault="00144CC3" w:rsidP="00D0574C">
      <w:pPr>
        <w:spacing w:after="0"/>
        <w:rPr>
          <w:lang w:val="en-US"/>
        </w:rPr>
      </w:pPr>
    </w:p>
    <w:p w14:paraId="2580050D" w14:textId="77777777" w:rsidR="00D6223B" w:rsidRDefault="00D6223B" w:rsidP="00D0574C">
      <w:pPr>
        <w:spacing w:after="0"/>
        <w:rPr>
          <w:lang w:val="en-US"/>
        </w:rPr>
      </w:pPr>
    </w:p>
    <w:p w14:paraId="51A3731F" w14:textId="77777777" w:rsidR="00D6223B" w:rsidRDefault="00D6223B" w:rsidP="00D0574C">
      <w:pPr>
        <w:spacing w:after="0"/>
        <w:rPr>
          <w:lang w:val="en-US"/>
        </w:rPr>
      </w:pPr>
    </w:p>
    <w:tbl>
      <w:tblPr>
        <w:tblStyle w:val="Tabellrutntljus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268"/>
      </w:tblGrid>
      <w:tr w:rsidR="00503079" w:rsidRPr="0086756C" w14:paraId="7F055CD3" w14:textId="77777777" w:rsidTr="00FE6ABB">
        <w:tc>
          <w:tcPr>
            <w:tcW w:w="6096" w:type="dxa"/>
            <w:gridSpan w:val="2"/>
            <w:tcBorders>
              <w:bottom w:val="single" w:sz="4" w:space="0" w:color="auto"/>
            </w:tcBorders>
          </w:tcPr>
          <w:p w14:paraId="1284783C" w14:textId="7252D8B8" w:rsidR="00503079" w:rsidRPr="008B006D" w:rsidRDefault="00503079" w:rsidP="00635213">
            <w:pPr>
              <w:rPr>
                <w:sz w:val="18"/>
                <w:szCs w:val="18"/>
                <w:lang w:val="en-US"/>
              </w:rPr>
            </w:pPr>
            <w:r w:rsidRPr="008B006D">
              <w:rPr>
                <w:b/>
                <w:bCs/>
                <w:sz w:val="18"/>
                <w:szCs w:val="18"/>
                <w:lang w:val="en-US"/>
              </w:rPr>
              <w:t xml:space="preserve">Supplementary Table </w:t>
            </w:r>
            <w:r>
              <w:rPr>
                <w:b/>
                <w:bCs/>
                <w:sz w:val="18"/>
                <w:szCs w:val="18"/>
                <w:lang w:val="en-US"/>
              </w:rPr>
              <w:t>2</w:t>
            </w:r>
            <w:r w:rsidRPr="008B006D">
              <w:rPr>
                <w:b/>
                <w:bCs/>
                <w:sz w:val="18"/>
                <w:szCs w:val="18"/>
                <w:lang w:val="en-US"/>
              </w:rPr>
              <w:t>.</w:t>
            </w:r>
            <w:r w:rsidRPr="008B006D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 xml:space="preserve">Unadjusted </w:t>
            </w:r>
            <w:r w:rsidR="00AD62DA">
              <w:rPr>
                <w:sz w:val="18"/>
                <w:szCs w:val="18"/>
                <w:lang w:val="en-US"/>
              </w:rPr>
              <w:t xml:space="preserve">incidence rate ratio </w:t>
            </w:r>
            <w:r w:rsidR="00DC307F">
              <w:rPr>
                <w:sz w:val="18"/>
                <w:szCs w:val="18"/>
                <w:lang w:val="en-US"/>
              </w:rPr>
              <w:t xml:space="preserve">(IRR) </w:t>
            </w:r>
            <w:r w:rsidR="00AD62DA" w:rsidRPr="008B006D">
              <w:rPr>
                <w:sz w:val="18"/>
                <w:szCs w:val="18"/>
                <w:lang w:val="en-US"/>
              </w:rPr>
              <w:t>and associated 95% confidence</w:t>
            </w:r>
            <w:r w:rsidR="00AD62DA">
              <w:rPr>
                <w:sz w:val="18"/>
                <w:szCs w:val="18"/>
                <w:lang w:val="en-US"/>
              </w:rPr>
              <w:t xml:space="preserve"> intervals </w:t>
            </w:r>
            <w:r w:rsidR="00C06ADB">
              <w:rPr>
                <w:sz w:val="18"/>
                <w:szCs w:val="18"/>
                <w:lang w:val="en-US"/>
              </w:rPr>
              <w:t xml:space="preserve">(CI) </w:t>
            </w:r>
            <w:r w:rsidR="00AD62DA">
              <w:rPr>
                <w:sz w:val="18"/>
                <w:szCs w:val="18"/>
                <w:lang w:val="en-US"/>
              </w:rPr>
              <w:t xml:space="preserve">for obesity remission. </w:t>
            </w:r>
          </w:p>
        </w:tc>
      </w:tr>
      <w:tr w:rsidR="00815528" w:rsidRPr="00DC307F" w14:paraId="3E387969" w14:textId="77777777" w:rsidTr="00FE6ABB">
        <w:tc>
          <w:tcPr>
            <w:tcW w:w="3828" w:type="dxa"/>
            <w:tcBorders>
              <w:top w:val="single" w:sz="4" w:space="0" w:color="auto"/>
            </w:tcBorders>
          </w:tcPr>
          <w:p w14:paraId="0BC7125A" w14:textId="1E7143FB" w:rsidR="00815528" w:rsidRPr="0009396A" w:rsidRDefault="00385B84" w:rsidP="00635213">
            <w:pPr>
              <w:rPr>
                <w:lang w:val="en-US"/>
              </w:rPr>
            </w:pPr>
            <w:r w:rsidRPr="008256B3">
              <w:rPr>
                <w:sz w:val="18"/>
                <w:szCs w:val="18"/>
                <w:lang w:val="en-US"/>
              </w:rPr>
              <w:t>Digi-physical treatment vs Standard Care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F17B85F" w14:textId="7E57F227" w:rsidR="00815528" w:rsidRPr="008B006D" w:rsidRDefault="00815528" w:rsidP="006352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IRR (95% CI)</w:t>
            </w:r>
          </w:p>
        </w:tc>
      </w:tr>
      <w:tr w:rsidR="00815528" w:rsidRPr="00DC307F" w14:paraId="4D6E5918" w14:textId="77777777" w:rsidTr="0086756C">
        <w:tc>
          <w:tcPr>
            <w:tcW w:w="3828" w:type="dxa"/>
          </w:tcPr>
          <w:p w14:paraId="1796836C" w14:textId="0A7C727B" w:rsidR="00815528" w:rsidRPr="008B006D" w:rsidRDefault="008256B3" w:rsidP="0063521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All</w:t>
            </w:r>
          </w:p>
        </w:tc>
        <w:tc>
          <w:tcPr>
            <w:tcW w:w="2268" w:type="dxa"/>
          </w:tcPr>
          <w:p w14:paraId="043C72AC" w14:textId="57708194" w:rsidR="00815528" w:rsidRPr="008B006D" w:rsidRDefault="00FE6ABB" w:rsidP="00635213">
            <w:pPr>
              <w:jc w:val="center"/>
              <w:rPr>
                <w:sz w:val="18"/>
                <w:szCs w:val="18"/>
                <w:lang w:val="en-US"/>
              </w:rPr>
            </w:pPr>
            <w:r w:rsidRPr="00FE6ABB">
              <w:rPr>
                <w:sz w:val="18"/>
                <w:szCs w:val="18"/>
                <w:lang w:val="en-US"/>
              </w:rPr>
              <w:t>1.56 (1.02 - 2.38)</w:t>
            </w:r>
          </w:p>
        </w:tc>
      </w:tr>
      <w:tr w:rsidR="00815528" w:rsidRPr="00DC307F" w14:paraId="06EE7EE5" w14:textId="77777777" w:rsidTr="0086756C">
        <w:tc>
          <w:tcPr>
            <w:tcW w:w="3828" w:type="dxa"/>
            <w:tcBorders>
              <w:bottom w:val="single" w:sz="4" w:space="0" w:color="auto"/>
            </w:tcBorders>
          </w:tcPr>
          <w:p w14:paraId="1D5CD19A" w14:textId="7CCAE81A" w:rsidR="00815528" w:rsidRPr="008B006D" w:rsidRDefault="008256B3" w:rsidP="0063521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Adolescents only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CE1B94B" w14:textId="6A585D6D" w:rsidR="00815528" w:rsidRPr="008B006D" w:rsidRDefault="003C33B8" w:rsidP="00635213">
            <w:pPr>
              <w:jc w:val="center"/>
              <w:rPr>
                <w:sz w:val="18"/>
                <w:szCs w:val="18"/>
                <w:lang w:val="en-US"/>
              </w:rPr>
            </w:pPr>
            <w:r w:rsidRPr="003C33B8">
              <w:rPr>
                <w:sz w:val="18"/>
                <w:szCs w:val="18"/>
                <w:lang w:val="en-US"/>
              </w:rPr>
              <w:t>1.70 (0.86 - 3.36)</w:t>
            </w:r>
          </w:p>
        </w:tc>
      </w:tr>
    </w:tbl>
    <w:p w14:paraId="1DF4C8ED" w14:textId="77777777" w:rsidR="00D6223B" w:rsidRDefault="00D6223B" w:rsidP="00D0574C">
      <w:pPr>
        <w:spacing w:after="0"/>
        <w:rPr>
          <w:lang w:val="en-US"/>
        </w:rPr>
      </w:pPr>
    </w:p>
    <w:p w14:paraId="7FD0826B" w14:textId="77777777" w:rsidR="00451C55" w:rsidRDefault="00451C55" w:rsidP="00D0574C">
      <w:pPr>
        <w:spacing w:after="0"/>
        <w:rPr>
          <w:lang w:val="en-US"/>
        </w:rPr>
      </w:pPr>
    </w:p>
    <w:p w14:paraId="0EDE07FE" w14:textId="77777777" w:rsidR="00451C55" w:rsidRDefault="00451C55" w:rsidP="00D0574C">
      <w:pPr>
        <w:spacing w:after="0"/>
        <w:rPr>
          <w:lang w:val="en-US"/>
        </w:rPr>
      </w:pPr>
    </w:p>
    <w:tbl>
      <w:tblPr>
        <w:tblStyle w:val="Tabellrutntljus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4"/>
        <w:gridCol w:w="2129"/>
        <w:gridCol w:w="2130"/>
        <w:gridCol w:w="2013"/>
      </w:tblGrid>
      <w:tr w:rsidR="001820EE" w:rsidRPr="00AD62DA" w14:paraId="4604EF87" w14:textId="77777777" w:rsidTr="00100068">
        <w:tc>
          <w:tcPr>
            <w:tcW w:w="7366" w:type="dxa"/>
            <w:gridSpan w:val="4"/>
            <w:tcBorders>
              <w:bottom w:val="single" w:sz="4" w:space="0" w:color="auto"/>
            </w:tcBorders>
          </w:tcPr>
          <w:p w14:paraId="5A77EE7C" w14:textId="04399D09" w:rsidR="001820EE" w:rsidRPr="008B006D" w:rsidRDefault="001820EE" w:rsidP="00902227">
            <w:pPr>
              <w:rPr>
                <w:sz w:val="18"/>
                <w:szCs w:val="18"/>
                <w:lang w:val="en-US"/>
              </w:rPr>
            </w:pPr>
            <w:r w:rsidRPr="008B006D">
              <w:rPr>
                <w:b/>
                <w:bCs/>
                <w:sz w:val="18"/>
                <w:szCs w:val="18"/>
                <w:lang w:val="en-US"/>
              </w:rPr>
              <w:t xml:space="preserve">Supplementary Table </w:t>
            </w:r>
            <w:r w:rsidR="00503079">
              <w:rPr>
                <w:b/>
                <w:bCs/>
                <w:sz w:val="18"/>
                <w:szCs w:val="18"/>
                <w:lang w:val="en-US"/>
              </w:rPr>
              <w:t>3</w:t>
            </w:r>
            <w:r w:rsidRPr="008B006D">
              <w:rPr>
                <w:b/>
                <w:bCs/>
                <w:sz w:val="18"/>
                <w:szCs w:val="18"/>
                <w:lang w:val="en-US"/>
              </w:rPr>
              <w:t>.</w:t>
            </w:r>
            <w:r w:rsidRPr="008B006D">
              <w:rPr>
                <w:sz w:val="18"/>
                <w:szCs w:val="18"/>
                <w:lang w:val="en-US"/>
              </w:rPr>
              <w:t xml:space="preserve"> Estimates for non-retention and associated 95% confidence</w:t>
            </w:r>
            <w:r w:rsidR="00AD62DA">
              <w:rPr>
                <w:sz w:val="18"/>
                <w:szCs w:val="18"/>
                <w:lang w:val="en-US"/>
              </w:rPr>
              <w:t xml:space="preserve"> intervals</w:t>
            </w:r>
            <w:r w:rsidRPr="008B006D">
              <w:rPr>
                <w:sz w:val="18"/>
                <w:szCs w:val="18"/>
                <w:lang w:val="en-US"/>
              </w:rPr>
              <w:t xml:space="preserve"> </w:t>
            </w:r>
            <w:r w:rsidR="00955325" w:rsidRPr="002A7E84">
              <w:rPr>
                <w:sz w:val="18"/>
                <w:szCs w:val="18"/>
                <w:lang w:val="en-US"/>
              </w:rPr>
              <w:t>for each year of follow-up</w:t>
            </w:r>
            <w:r w:rsidR="00955325">
              <w:rPr>
                <w:sz w:val="18"/>
                <w:szCs w:val="18"/>
                <w:lang w:val="en-US"/>
              </w:rPr>
              <w:t xml:space="preserve"> </w:t>
            </w:r>
            <w:r w:rsidRPr="008B006D">
              <w:rPr>
                <w:sz w:val="18"/>
                <w:szCs w:val="18"/>
                <w:lang w:val="en-US"/>
              </w:rPr>
              <w:t>from Kaplan-Meier. P-values were obtained from Poisson regression analysis.</w:t>
            </w:r>
          </w:p>
        </w:tc>
      </w:tr>
      <w:tr w:rsidR="001820EE" w:rsidRPr="0009396A" w14:paraId="25FDABE0" w14:textId="77777777" w:rsidTr="00100068">
        <w:tc>
          <w:tcPr>
            <w:tcW w:w="1094" w:type="dxa"/>
            <w:tcBorders>
              <w:top w:val="single" w:sz="4" w:space="0" w:color="auto"/>
            </w:tcBorders>
          </w:tcPr>
          <w:p w14:paraId="4665D7C6" w14:textId="77777777" w:rsidR="001820EE" w:rsidRPr="0009396A" w:rsidRDefault="001820EE" w:rsidP="00902227">
            <w:pPr>
              <w:rPr>
                <w:lang w:val="en-US"/>
              </w:rPr>
            </w:pPr>
          </w:p>
        </w:tc>
        <w:tc>
          <w:tcPr>
            <w:tcW w:w="2129" w:type="dxa"/>
            <w:tcBorders>
              <w:top w:val="single" w:sz="4" w:space="0" w:color="auto"/>
            </w:tcBorders>
          </w:tcPr>
          <w:p w14:paraId="4C139694" w14:textId="77777777" w:rsidR="001820EE" w:rsidRPr="008B006D" w:rsidRDefault="001820EE" w:rsidP="00902227">
            <w:pPr>
              <w:jc w:val="center"/>
              <w:rPr>
                <w:sz w:val="18"/>
                <w:szCs w:val="18"/>
                <w:lang w:val="en-US"/>
              </w:rPr>
            </w:pPr>
            <w:r w:rsidRPr="008B006D">
              <w:rPr>
                <w:sz w:val="18"/>
                <w:szCs w:val="18"/>
                <w:lang w:val="en-US"/>
              </w:rPr>
              <w:t>Digi-physical treatment</w:t>
            </w:r>
          </w:p>
        </w:tc>
        <w:tc>
          <w:tcPr>
            <w:tcW w:w="2130" w:type="dxa"/>
            <w:tcBorders>
              <w:top w:val="single" w:sz="4" w:space="0" w:color="auto"/>
            </w:tcBorders>
          </w:tcPr>
          <w:p w14:paraId="268488D4" w14:textId="77777777" w:rsidR="001820EE" w:rsidRPr="008B006D" w:rsidRDefault="001820EE" w:rsidP="00902227">
            <w:pPr>
              <w:jc w:val="center"/>
              <w:rPr>
                <w:sz w:val="18"/>
                <w:szCs w:val="18"/>
                <w:lang w:val="en-US"/>
              </w:rPr>
            </w:pPr>
            <w:r w:rsidRPr="008B006D">
              <w:rPr>
                <w:sz w:val="18"/>
                <w:szCs w:val="18"/>
                <w:lang w:val="en-US"/>
              </w:rPr>
              <w:t>Standard treatment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14:paraId="4581F76B" w14:textId="77777777" w:rsidR="001820EE" w:rsidRPr="008B006D" w:rsidRDefault="001820EE" w:rsidP="00902227">
            <w:pPr>
              <w:jc w:val="center"/>
              <w:rPr>
                <w:sz w:val="18"/>
                <w:szCs w:val="18"/>
                <w:lang w:val="en-US"/>
              </w:rPr>
            </w:pPr>
            <w:r w:rsidRPr="008B006D">
              <w:rPr>
                <w:sz w:val="18"/>
                <w:szCs w:val="18"/>
                <w:lang w:val="en-US"/>
              </w:rPr>
              <w:t>p between groups</w:t>
            </w:r>
          </w:p>
        </w:tc>
      </w:tr>
      <w:tr w:rsidR="001820EE" w:rsidRPr="0009396A" w14:paraId="242C03D1" w14:textId="77777777" w:rsidTr="00100068">
        <w:tc>
          <w:tcPr>
            <w:tcW w:w="1094" w:type="dxa"/>
          </w:tcPr>
          <w:p w14:paraId="0FB7685A" w14:textId="77777777" w:rsidR="001820EE" w:rsidRPr="008B006D" w:rsidRDefault="001820EE" w:rsidP="00902227">
            <w:pPr>
              <w:rPr>
                <w:sz w:val="18"/>
                <w:szCs w:val="18"/>
                <w:lang w:val="en-US"/>
              </w:rPr>
            </w:pPr>
            <w:r w:rsidRPr="008B006D">
              <w:rPr>
                <w:sz w:val="18"/>
                <w:szCs w:val="18"/>
                <w:lang w:val="en-US"/>
              </w:rPr>
              <w:t>Year 1</w:t>
            </w:r>
          </w:p>
        </w:tc>
        <w:tc>
          <w:tcPr>
            <w:tcW w:w="2129" w:type="dxa"/>
          </w:tcPr>
          <w:p w14:paraId="0A2AEC1C" w14:textId="77777777" w:rsidR="001820EE" w:rsidRPr="008B006D" w:rsidRDefault="001820EE" w:rsidP="00902227">
            <w:pPr>
              <w:jc w:val="center"/>
              <w:rPr>
                <w:sz w:val="18"/>
                <w:szCs w:val="18"/>
                <w:lang w:val="en-US"/>
              </w:rPr>
            </w:pPr>
            <w:r w:rsidRPr="008B006D">
              <w:rPr>
                <w:sz w:val="18"/>
                <w:szCs w:val="18"/>
                <w:lang w:val="en-US"/>
              </w:rPr>
              <w:t>0.23 (0.16 to 0.32)</w:t>
            </w:r>
          </w:p>
        </w:tc>
        <w:tc>
          <w:tcPr>
            <w:tcW w:w="2130" w:type="dxa"/>
          </w:tcPr>
          <w:p w14:paraId="2BB0B67B" w14:textId="77777777" w:rsidR="001820EE" w:rsidRPr="008B006D" w:rsidRDefault="001820EE" w:rsidP="00902227">
            <w:pPr>
              <w:jc w:val="center"/>
              <w:rPr>
                <w:sz w:val="18"/>
                <w:szCs w:val="18"/>
                <w:lang w:val="en-US"/>
              </w:rPr>
            </w:pPr>
            <w:r w:rsidRPr="008B006D">
              <w:rPr>
                <w:sz w:val="18"/>
                <w:szCs w:val="18"/>
                <w:lang w:val="en-US"/>
              </w:rPr>
              <w:t>0.27 (0.23 to 0.33)</w:t>
            </w:r>
          </w:p>
        </w:tc>
        <w:tc>
          <w:tcPr>
            <w:tcW w:w="2013" w:type="dxa"/>
          </w:tcPr>
          <w:p w14:paraId="35554B06" w14:textId="77777777" w:rsidR="001820EE" w:rsidRPr="008B006D" w:rsidRDefault="001820EE" w:rsidP="00902227">
            <w:pPr>
              <w:jc w:val="center"/>
              <w:rPr>
                <w:sz w:val="18"/>
                <w:szCs w:val="18"/>
                <w:lang w:val="en-US"/>
              </w:rPr>
            </w:pPr>
            <w:r w:rsidRPr="008B006D">
              <w:rPr>
                <w:sz w:val="18"/>
                <w:szCs w:val="18"/>
                <w:lang w:val="en-US"/>
              </w:rPr>
              <w:t>0.28</w:t>
            </w:r>
          </w:p>
        </w:tc>
      </w:tr>
      <w:tr w:rsidR="001820EE" w:rsidRPr="0009396A" w14:paraId="5D5572A5" w14:textId="77777777" w:rsidTr="00100068">
        <w:tc>
          <w:tcPr>
            <w:tcW w:w="1094" w:type="dxa"/>
          </w:tcPr>
          <w:p w14:paraId="479B2C36" w14:textId="77777777" w:rsidR="001820EE" w:rsidRPr="008B006D" w:rsidRDefault="001820EE" w:rsidP="00902227">
            <w:pPr>
              <w:rPr>
                <w:sz w:val="18"/>
                <w:szCs w:val="18"/>
                <w:lang w:val="en-US"/>
              </w:rPr>
            </w:pPr>
            <w:r w:rsidRPr="008B006D">
              <w:rPr>
                <w:sz w:val="18"/>
                <w:szCs w:val="18"/>
                <w:lang w:val="en-US"/>
              </w:rPr>
              <w:t>Year 2</w:t>
            </w:r>
          </w:p>
        </w:tc>
        <w:tc>
          <w:tcPr>
            <w:tcW w:w="2129" w:type="dxa"/>
          </w:tcPr>
          <w:p w14:paraId="26FBF1CE" w14:textId="77777777" w:rsidR="001820EE" w:rsidRPr="008B006D" w:rsidRDefault="001820EE" w:rsidP="00902227">
            <w:pPr>
              <w:jc w:val="center"/>
              <w:rPr>
                <w:sz w:val="18"/>
                <w:szCs w:val="18"/>
                <w:lang w:val="en-US"/>
              </w:rPr>
            </w:pPr>
            <w:r w:rsidRPr="008B006D">
              <w:rPr>
                <w:sz w:val="18"/>
                <w:szCs w:val="18"/>
                <w:lang w:val="en-US"/>
              </w:rPr>
              <w:t>0.35 (0.27 to 0.46)</w:t>
            </w:r>
          </w:p>
        </w:tc>
        <w:tc>
          <w:tcPr>
            <w:tcW w:w="2130" w:type="dxa"/>
          </w:tcPr>
          <w:p w14:paraId="2A782BAD" w14:textId="77777777" w:rsidR="001820EE" w:rsidRPr="008B006D" w:rsidRDefault="001820EE" w:rsidP="00902227">
            <w:pPr>
              <w:jc w:val="center"/>
              <w:rPr>
                <w:sz w:val="18"/>
                <w:szCs w:val="18"/>
                <w:lang w:val="en-US"/>
              </w:rPr>
            </w:pPr>
            <w:r w:rsidRPr="008B006D">
              <w:rPr>
                <w:sz w:val="18"/>
                <w:szCs w:val="18"/>
                <w:lang w:val="en-US"/>
              </w:rPr>
              <w:t>0.43 (0.37 to 0.48)</w:t>
            </w:r>
          </w:p>
        </w:tc>
        <w:tc>
          <w:tcPr>
            <w:tcW w:w="2013" w:type="dxa"/>
          </w:tcPr>
          <w:p w14:paraId="5F305C65" w14:textId="77777777" w:rsidR="001820EE" w:rsidRPr="008B006D" w:rsidRDefault="001820EE" w:rsidP="00902227">
            <w:pPr>
              <w:jc w:val="center"/>
              <w:rPr>
                <w:sz w:val="18"/>
                <w:szCs w:val="18"/>
                <w:lang w:val="en-US"/>
              </w:rPr>
            </w:pPr>
            <w:r w:rsidRPr="008B006D">
              <w:rPr>
                <w:sz w:val="18"/>
                <w:szCs w:val="18"/>
                <w:lang w:val="en-US"/>
              </w:rPr>
              <w:t>0.051</w:t>
            </w:r>
          </w:p>
        </w:tc>
      </w:tr>
      <w:tr w:rsidR="001820EE" w:rsidRPr="0009396A" w14:paraId="4091C327" w14:textId="77777777" w:rsidTr="00100068">
        <w:tc>
          <w:tcPr>
            <w:tcW w:w="1094" w:type="dxa"/>
            <w:tcBorders>
              <w:bottom w:val="single" w:sz="4" w:space="0" w:color="auto"/>
            </w:tcBorders>
          </w:tcPr>
          <w:p w14:paraId="321C099F" w14:textId="77777777" w:rsidR="001820EE" w:rsidRPr="008B006D" w:rsidRDefault="001820EE" w:rsidP="00902227">
            <w:pPr>
              <w:rPr>
                <w:sz w:val="18"/>
                <w:szCs w:val="18"/>
                <w:lang w:val="en-US"/>
              </w:rPr>
            </w:pPr>
            <w:r w:rsidRPr="008B006D">
              <w:rPr>
                <w:sz w:val="18"/>
                <w:szCs w:val="18"/>
                <w:lang w:val="en-US"/>
              </w:rPr>
              <w:t>Year 3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14:paraId="78A9DEE4" w14:textId="77777777" w:rsidR="001820EE" w:rsidRPr="008B006D" w:rsidRDefault="001820EE" w:rsidP="00902227">
            <w:pPr>
              <w:jc w:val="center"/>
              <w:rPr>
                <w:sz w:val="18"/>
                <w:szCs w:val="18"/>
                <w:lang w:val="en-US"/>
              </w:rPr>
            </w:pPr>
            <w:r w:rsidRPr="008B006D">
              <w:rPr>
                <w:sz w:val="18"/>
                <w:szCs w:val="18"/>
                <w:lang w:val="en-US"/>
              </w:rPr>
              <w:t>0.42 (0.33 to 0.53)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14:paraId="27D8D1A2" w14:textId="77777777" w:rsidR="001820EE" w:rsidRPr="008B006D" w:rsidRDefault="001820EE" w:rsidP="00902227">
            <w:pPr>
              <w:jc w:val="center"/>
              <w:rPr>
                <w:sz w:val="18"/>
                <w:szCs w:val="18"/>
                <w:lang w:val="en-US"/>
              </w:rPr>
            </w:pPr>
            <w:r w:rsidRPr="008B006D">
              <w:rPr>
                <w:sz w:val="18"/>
                <w:szCs w:val="18"/>
                <w:lang w:val="en-US"/>
              </w:rPr>
              <w:t>0.55 (0.49 to 0.61)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14:paraId="43EEF09E" w14:textId="77777777" w:rsidR="001820EE" w:rsidRPr="008B006D" w:rsidRDefault="001820EE" w:rsidP="00902227">
            <w:pPr>
              <w:jc w:val="center"/>
              <w:rPr>
                <w:sz w:val="18"/>
                <w:szCs w:val="18"/>
                <w:lang w:val="en-US"/>
              </w:rPr>
            </w:pPr>
            <w:r w:rsidRPr="008B006D">
              <w:rPr>
                <w:sz w:val="18"/>
                <w:szCs w:val="18"/>
                <w:lang w:val="en-US"/>
              </w:rPr>
              <w:t>0.0002</w:t>
            </w:r>
          </w:p>
        </w:tc>
      </w:tr>
    </w:tbl>
    <w:p w14:paraId="70A82229" w14:textId="77777777" w:rsidR="00C65058" w:rsidRDefault="00C65058" w:rsidP="00D0574C">
      <w:pPr>
        <w:spacing w:after="0"/>
        <w:rPr>
          <w:lang w:val="en-US"/>
        </w:rPr>
      </w:pPr>
    </w:p>
    <w:p w14:paraId="56C534D9" w14:textId="77777777" w:rsidR="00D6223B" w:rsidRDefault="00D6223B" w:rsidP="00D0574C">
      <w:pPr>
        <w:spacing w:after="0"/>
        <w:rPr>
          <w:lang w:val="en-US"/>
        </w:rPr>
      </w:pPr>
    </w:p>
    <w:p w14:paraId="3E6488E7" w14:textId="77777777" w:rsidR="00D6223B" w:rsidRDefault="00D6223B" w:rsidP="00D0574C">
      <w:pPr>
        <w:spacing w:after="0"/>
        <w:rPr>
          <w:lang w:val="en-US"/>
        </w:rPr>
      </w:pPr>
    </w:p>
    <w:p w14:paraId="32CDD9A5" w14:textId="77777777" w:rsidR="00D6223B" w:rsidRDefault="00D6223B" w:rsidP="00D0574C">
      <w:pPr>
        <w:spacing w:after="0"/>
        <w:rPr>
          <w:lang w:val="en-US"/>
        </w:rPr>
      </w:pPr>
    </w:p>
    <w:p w14:paraId="698898C1" w14:textId="77777777" w:rsidR="00846B73" w:rsidRDefault="00846B73" w:rsidP="00D0574C">
      <w:pPr>
        <w:spacing w:after="0"/>
        <w:rPr>
          <w:lang w:val="en-US"/>
        </w:rPr>
      </w:pPr>
    </w:p>
    <w:tbl>
      <w:tblPr>
        <w:tblStyle w:val="Tabellrutntljust"/>
        <w:tblW w:w="10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1"/>
        <w:gridCol w:w="1077"/>
        <w:gridCol w:w="1077"/>
        <w:gridCol w:w="794"/>
        <w:gridCol w:w="1077"/>
        <w:gridCol w:w="1077"/>
        <w:gridCol w:w="681"/>
        <w:gridCol w:w="1077"/>
        <w:gridCol w:w="1077"/>
        <w:gridCol w:w="796"/>
      </w:tblGrid>
      <w:tr w:rsidR="00062285" w:rsidRPr="0086756C" w14:paraId="27A6E5A6" w14:textId="77777777" w:rsidTr="00100068">
        <w:tc>
          <w:tcPr>
            <w:tcW w:w="10884" w:type="dxa"/>
            <w:gridSpan w:val="10"/>
            <w:tcBorders>
              <w:bottom w:val="single" w:sz="4" w:space="0" w:color="auto"/>
            </w:tcBorders>
          </w:tcPr>
          <w:p w14:paraId="433A1E3D" w14:textId="48494307" w:rsidR="00062285" w:rsidRPr="009F10F3" w:rsidRDefault="00062285" w:rsidP="00902227">
            <w:pPr>
              <w:rPr>
                <w:sz w:val="18"/>
                <w:szCs w:val="18"/>
                <w:lang w:val="en-US"/>
              </w:rPr>
            </w:pPr>
            <w:r w:rsidRPr="0009368C">
              <w:rPr>
                <w:b/>
                <w:bCs/>
                <w:sz w:val="18"/>
                <w:szCs w:val="18"/>
                <w:lang w:val="en-US"/>
              </w:rPr>
              <w:t xml:space="preserve">Supplementary Table </w:t>
            </w:r>
            <w:r w:rsidR="004E595A">
              <w:rPr>
                <w:b/>
                <w:bCs/>
                <w:sz w:val="18"/>
                <w:szCs w:val="18"/>
                <w:lang w:val="en-US"/>
              </w:rPr>
              <w:t>4</w:t>
            </w:r>
            <w:r w:rsidRPr="0009368C">
              <w:rPr>
                <w:b/>
                <w:bCs/>
                <w:sz w:val="18"/>
                <w:szCs w:val="18"/>
                <w:lang w:val="en-US"/>
              </w:rPr>
              <w:t>.</w:t>
            </w:r>
            <w:r w:rsidRPr="009F10F3">
              <w:rPr>
                <w:sz w:val="18"/>
                <w:szCs w:val="18"/>
                <w:lang w:val="en-US"/>
              </w:rPr>
              <w:t xml:space="preserve"> Baseline characteristics of participants with and without 3-year follow-up data.</w:t>
            </w:r>
          </w:p>
        </w:tc>
      </w:tr>
      <w:tr w:rsidR="00062285" w:rsidRPr="009F10F3" w14:paraId="5316C8F2" w14:textId="77777777" w:rsidTr="00100068">
        <w:tc>
          <w:tcPr>
            <w:tcW w:w="2151" w:type="dxa"/>
            <w:tcBorders>
              <w:top w:val="single" w:sz="4" w:space="0" w:color="auto"/>
              <w:bottom w:val="single" w:sz="4" w:space="0" w:color="auto"/>
            </w:tcBorders>
          </w:tcPr>
          <w:p w14:paraId="48C4E2D4" w14:textId="77777777" w:rsidR="00062285" w:rsidRPr="009F10F3" w:rsidRDefault="00062285" w:rsidP="0090222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9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43EAA78" w14:textId="77777777" w:rsidR="00062285" w:rsidRPr="009F10F3" w:rsidRDefault="00062285" w:rsidP="00973EB0">
            <w:pPr>
              <w:rPr>
                <w:sz w:val="18"/>
                <w:szCs w:val="18"/>
              </w:rPr>
            </w:pPr>
            <w:r w:rsidRPr="009F10F3">
              <w:rPr>
                <w:sz w:val="18"/>
                <w:szCs w:val="18"/>
              </w:rPr>
              <w:t>All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1E9410" w14:textId="77777777" w:rsidR="00062285" w:rsidRPr="009F10F3" w:rsidRDefault="00062285" w:rsidP="00973EB0">
            <w:pPr>
              <w:rPr>
                <w:sz w:val="18"/>
                <w:szCs w:val="18"/>
              </w:rPr>
            </w:pPr>
            <w:r w:rsidRPr="009F10F3">
              <w:rPr>
                <w:sz w:val="18"/>
                <w:szCs w:val="18"/>
              </w:rPr>
              <w:t>Digi-physical treatment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22F4D1" w14:textId="77777777" w:rsidR="00062285" w:rsidRPr="009F10F3" w:rsidRDefault="00062285" w:rsidP="00973EB0">
            <w:pPr>
              <w:rPr>
                <w:sz w:val="18"/>
                <w:szCs w:val="18"/>
              </w:rPr>
            </w:pPr>
            <w:r w:rsidRPr="009F10F3">
              <w:rPr>
                <w:sz w:val="18"/>
                <w:szCs w:val="18"/>
              </w:rPr>
              <w:t>Standard treatment</w:t>
            </w:r>
          </w:p>
        </w:tc>
      </w:tr>
      <w:tr w:rsidR="00062285" w:rsidRPr="00B81EE6" w14:paraId="449DC517" w14:textId="77777777" w:rsidTr="00353594">
        <w:tc>
          <w:tcPr>
            <w:tcW w:w="2151" w:type="dxa"/>
            <w:tcBorders>
              <w:top w:val="single" w:sz="4" w:space="0" w:color="auto"/>
              <w:bottom w:val="single" w:sz="4" w:space="0" w:color="auto"/>
            </w:tcBorders>
          </w:tcPr>
          <w:p w14:paraId="2C27CFA5" w14:textId="77777777" w:rsidR="00062285" w:rsidRPr="009F10F3" w:rsidRDefault="00062285" w:rsidP="00353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7B127897" w14:textId="77777777" w:rsidR="00353594" w:rsidRDefault="00062285" w:rsidP="00353594">
            <w:pPr>
              <w:jc w:val="center"/>
              <w:rPr>
                <w:sz w:val="18"/>
                <w:szCs w:val="18"/>
              </w:rPr>
            </w:pPr>
            <w:proofErr w:type="spellStart"/>
            <w:r w:rsidRPr="009F10F3">
              <w:rPr>
                <w:sz w:val="18"/>
                <w:szCs w:val="18"/>
              </w:rPr>
              <w:t>With</w:t>
            </w:r>
            <w:proofErr w:type="spellEnd"/>
            <w:r w:rsidRPr="009F10F3">
              <w:rPr>
                <w:sz w:val="18"/>
                <w:szCs w:val="18"/>
              </w:rPr>
              <w:t xml:space="preserve"> data</w:t>
            </w:r>
            <w:r w:rsidR="00B85342">
              <w:rPr>
                <w:sz w:val="18"/>
                <w:szCs w:val="18"/>
              </w:rPr>
              <w:t xml:space="preserve"> </w:t>
            </w:r>
          </w:p>
          <w:p w14:paraId="0B835745" w14:textId="77777777" w:rsidR="00353594" w:rsidRDefault="00353594" w:rsidP="00353594">
            <w:pPr>
              <w:jc w:val="center"/>
              <w:rPr>
                <w:sz w:val="18"/>
                <w:szCs w:val="18"/>
              </w:rPr>
            </w:pPr>
          </w:p>
          <w:p w14:paraId="0E55BDB8" w14:textId="0EA92F2C" w:rsidR="00062285" w:rsidRPr="009F10F3" w:rsidRDefault="00B85342" w:rsidP="0035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(n = </w:t>
            </w:r>
            <w:r w:rsidR="00482DF0">
              <w:rPr>
                <w:sz w:val="18"/>
                <w:szCs w:val="18"/>
              </w:rPr>
              <w:t>159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78F7EF05" w14:textId="2D8ACB67" w:rsidR="00B85342" w:rsidRDefault="00062285" w:rsidP="00353594">
            <w:pPr>
              <w:jc w:val="center"/>
              <w:rPr>
                <w:sz w:val="18"/>
                <w:szCs w:val="18"/>
              </w:rPr>
            </w:pPr>
            <w:proofErr w:type="spellStart"/>
            <w:r w:rsidRPr="009F10F3">
              <w:rPr>
                <w:sz w:val="18"/>
                <w:szCs w:val="18"/>
              </w:rPr>
              <w:t>Without</w:t>
            </w:r>
            <w:proofErr w:type="spellEnd"/>
            <w:r w:rsidRPr="009F10F3">
              <w:rPr>
                <w:sz w:val="18"/>
                <w:szCs w:val="18"/>
              </w:rPr>
              <w:t xml:space="preserve"> data</w:t>
            </w:r>
          </w:p>
          <w:p w14:paraId="0A5BE7FB" w14:textId="1C11AD81" w:rsidR="00062285" w:rsidRPr="009F10F3" w:rsidRDefault="00B85342" w:rsidP="0035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(n = </w:t>
            </w:r>
            <w:r w:rsidR="00DA3BF2">
              <w:rPr>
                <w:sz w:val="18"/>
                <w:szCs w:val="18"/>
              </w:rPr>
              <w:t>269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02DF3B24" w14:textId="77777777" w:rsidR="00062285" w:rsidRPr="009F10F3" w:rsidRDefault="00062285" w:rsidP="00353594">
            <w:pPr>
              <w:jc w:val="center"/>
              <w:rPr>
                <w:sz w:val="18"/>
                <w:szCs w:val="18"/>
              </w:rPr>
            </w:pPr>
            <w:r w:rsidRPr="009F10F3">
              <w:rPr>
                <w:sz w:val="18"/>
                <w:szCs w:val="18"/>
              </w:rPr>
              <w:t>p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48180311" w14:textId="77777777" w:rsidR="00062285" w:rsidRDefault="00062285" w:rsidP="00353594">
            <w:pPr>
              <w:jc w:val="center"/>
              <w:rPr>
                <w:sz w:val="18"/>
                <w:szCs w:val="18"/>
              </w:rPr>
            </w:pPr>
            <w:proofErr w:type="spellStart"/>
            <w:r w:rsidRPr="009F10F3">
              <w:rPr>
                <w:sz w:val="18"/>
                <w:szCs w:val="18"/>
              </w:rPr>
              <w:t>With</w:t>
            </w:r>
            <w:proofErr w:type="spellEnd"/>
            <w:r w:rsidRPr="009F10F3">
              <w:rPr>
                <w:sz w:val="18"/>
                <w:szCs w:val="18"/>
              </w:rPr>
              <w:t xml:space="preserve"> data</w:t>
            </w:r>
          </w:p>
          <w:p w14:paraId="62F151BC" w14:textId="77777777" w:rsidR="00353594" w:rsidRDefault="00353594" w:rsidP="00353594">
            <w:pPr>
              <w:jc w:val="center"/>
              <w:rPr>
                <w:sz w:val="18"/>
                <w:szCs w:val="18"/>
              </w:rPr>
            </w:pPr>
          </w:p>
          <w:p w14:paraId="48EC74F9" w14:textId="7F7873BB" w:rsidR="005604A1" w:rsidRPr="009F10F3" w:rsidRDefault="005604A1" w:rsidP="0035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(n = </w:t>
            </w:r>
            <w:r w:rsidR="005977E4">
              <w:rPr>
                <w:sz w:val="18"/>
                <w:szCs w:val="18"/>
              </w:rPr>
              <w:t>50)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6C9FCEAB" w14:textId="77777777" w:rsidR="00062285" w:rsidRDefault="00062285" w:rsidP="00353594">
            <w:pPr>
              <w:jc w:val="center"/>
              <w:rPr>
                <w:sz w:val="18"/>
                <w:szCs w:val="18"/>
              </w:rPr>
            </w:pPr>
            <w:proofErr w:type="spellStart"/>
            <w:r w:rsidRPr="009F10F3">
              <w:rPr>
                <w:sz w:val="18"/>
                <w:szCs w:val="18"/>
              </w:rPr>
              <w:t>Without</w:t>
            </w:r>
            <w:proofErr w:type="spellEnd"/>
            <w:r w:rsidRPr="009F10F3">
              <w:rPr>
                <w:sz w:val="18"/>
                <w:szCs w:val="18"/>
              </w:rPr>
              <w:t xml:space="preserve"> data</w:t>
            </w:r>
          </w:p>
          <w:p w14:paraId="32504456" w14:textId="2AC2B609" w:rsidR="000E51E2" w:rsidRPr="009F10F3" w:rsidRDefault="000E51E2" w:rsidP="0035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(n = </w:t>
            </w:r>
            <w:r w:rsidR="00783A57">
              <w:rPr>
                <w:sz w:val="18"/>
                <w:szCs w:val="18"/>
              </w:rPr>
              <w:t>57)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14:paraId="4C5A537C" w14:textId="77777777" w:rsidR="00062285" w:rsidRPr="009F10F3" w:rsidRDefault="00062285" w:rsidP="00353594">
            <w:pPr>
              <w:jc w:val="center"/>
              <w:rPr>
                <w:sz w:val="18"/>
                <w:szCs w:val="18"/>
              </w:rPr>
            </w:pPr>
            <w:r w:rsidRPr="009F10F3">
              <w:rPr>
                <w:sz w:val="18"/>
                <w:szCs w:val="18"/>
              </w:rPr>
              <w:t>p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666E8B63" w14:textId="77777777" w:rsidR="00062285" w:rsidRDefault="00062285" w:rsidP="00353594">
            <w:pPr>
              <w:jc w:val="center"/>
              <w:rPr>
                <w:sz w:val="18"/>
                <w:szCs w:val="18"/>
              </w:rPr>
            </w:pPr>
            <w:proofErr w:type="spellStart"/>
            <w:r w:rsidRPr="009F10F3">
              <w:rPr>
                <w:sz w:val="18"/>
                <w:szCs w:val="18"/>
              </w:rPr>
              <w:t>With</w:t>
            </w:r>
            <w:proofErr w:type="spellEnd"/>
            <w:r w:rsidRPr="009F10F3">
              <w:rPr>
                <w:sz w:val="18"/>
                <w:szCs w:val="18"/>
              </w:rPr>
              <w:t xml:space="preserve"> data</w:t>
            </w:r>
          </w:p>
          <w:p w14:paraId="5933BF97" w14:textId="77777777" w:rsidR="00353594" w:rsidRDefault="00353594" w:rsidP="00353594">
            <w:pPr>
              <w:jc w:val="center"/>
              <w:rPr>
                <w:sz w:val="18"/>
                <w:szCs w:val="18"/>
              </w:rPr>
            </w:pPr>
          </w:p>
          <w:p w14:paraId="40419763" w14:textId="5B6ECBD1" w:rsidR="005977E4" w:rsidRPr="009F10F3" w:rsidRDefault="005977E4" w:rsidP="0035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 = 109)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608CB208" w14:textId="77777777" w:rsidR="00062285" w:rsidRDefault="00062285" w:rsidP="00353594">
            <w:pPr>
              <w:jc w:val="center"/>
              <w:rPr>
                <w:sz w:val="18"/>
                <w:szCs w:val="18"/>
              </w:rPr>
            </w:pPr>
            <w:proofErr w:type="spellStart"/>
            <w:r w:rsidRPr="009F10F3">
              <w:rPr>
                <w:sz w:val="18"/>
                <w:szCs w:val="18"/>
              </w:rPr>
              <w:t>Without</w:t>
            </w:r>
            <w:proofErr w:type="spellEnd"/>
            <w:r w:rsidRPr="009F10F3">
              <w:rPr>
                <w:sz w:val="18"/>
                <w:szCs w:val="18"/>
              </w:rPr>
              <w:t xml:space="preserve"> data</w:t>
            </w:r>
          </w:p>
          <w:p w14:paraId="2F59748D" w14:textId="092FFD52" w:rsidR="000E51E2" w:rsidRPr="009F10F3" w:rsidRDefault="000E51E2" w:rsidP="003535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(n = </w:t>
            </w:r>
            <w:r w:rsidR="00D0038A">
              <w:rPr>
                <w:sz w:val="18"/>
                <w:szCs w:val="18"/>
              </w:rPr>
              <w:t>212)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14:paraId="15D918EC" w14:textId="77777777" w:rsidR="00062285" w:rsidRPr="009F10F3" w:rsidRDefault="00062285" w:rsidP="00353594">
            <w:pPr>
              <w:jc w:val="center"/>
              <w:rPr>
                <w:sz w:val="18"/>
                <w:szCs w:val="18"/>
              </w:rPr>
            </w:pPr>
            <w:r w:rsidRPr="009F10F3">
              <w:rPr>
                <w:sz w:val="18"/>
                <w:szCs w:val="18"/>
              </w:rPr>
              <w:t>p</w:t>
            </w:r>
          </w:p>
        </w:tc>
      </w:tr>
      <w:tr w:rsidR="00062285" w:rsidRPr="00B81EE6" w14:paraId="6C501D4D" w14:textId="77777777" w:rsidTr="00100068">
        <w:tc>
          <w:tcPr>
            <w:tcW w:w="2151" w:type="dxa"/>
            <w:tcBorders>
              <w:top w:val="single" w:sz="4" w:space="0" w:color="auto"/>
            </w:tcBorders>
          </w:tcPr>
          <w:p w14:paraId="739ED566" w14:textId="77777777" w:rsidR="00062285" w:rsidRPr="009F10F3" w:rsidRDefault="00062285" w:rsidP="00902227">
            <w:pPr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Sex, Females / Males (%)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2F6DA64A" w14:textId="77777777" w:rsidR="00062285" w:rsidRPr="009F10F3" w:rsidRDefault="00062285" w:rsidP="00AE46A7">
            <w:pPr>
              <w:jc w:val="center"/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23.9 / 76.1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1C911EA8" w14:textId="77777777" w:rsidR="00062285" w:rsidRPr="009F10F3" w:rsidRDefault="00062285" w:rsidP="00AE46A7">
            <w:pPr>
              <w:jc w:val="center"/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37.9 / 62.1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0651C83C" w14:textId="77777777" w:rsidR="00062285" w:rsidRPr="009F10F3" w:rsidRDefault="00062285" w:rsidP="00AE46A7">
            <w:pPr>
              <w:jc w:val="center"/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0.0028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0A7B57ED" w14:textId="77777777" w:rsidR="00062285" w:rsidRPr="009F10F3" w:rsidRDefault="00062285" w:rsidP="00AE46A7">
            <w:pPr>
              <w:jc w:val="center"/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24.0 / 76.0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38E8E66E" w14:textId="77777777" w:rsidR="00062285" w:rsidRPr="009F10F3" w:rsidRDefault="00062285" w:rsidP="00AE46A7">
            <w:pPr>
              <w:jc w:val="center"/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40.4 / 59.6</w:t>
            </w:r>
          </w:p>
        </w:tc>
        <w:tc>
          <w:tcPr>
            <w:tcW w:w="681" w:type="dxa"/>
            <w:tcBorders>
              <w:top w:val="single" w:sz="4" w:space="0" w:color="auto"/>
            </w:tcBorders>
            <w:vAlign w:val="center"/>
          </w:tcPr>
          <w:p w14:paraId="59DCE0CD" w14:textId="77777777" w:rsidR="00062285" w:rsidRPr="009F10F3" w:rsidRDefault="00062285" w:rsidP="00AE46A7">
            <w:pPr>
              <w:jc w:val="center"/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0.072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09A90652" w14:textId="77777777" w:rsidR="00062285" w:rsidRPr="009F10F3" w:rsidRDefault="00062285" w:rsidP="00AE46A7">
            <w:pPr>
              <w:jc w:val="center"/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29.9 / 76.1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34643635" w14:textId="77777777" w:rsidR="00062285" w:rsidRPr="009F10F3" w:rsidRDefault="00062285" w:rsidP="00AE46A7">
            <w:pPr>
              <w:jc w:val="center"/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37.2 / 62.7</w:t>
            </w:r>
          </w:p>
        </w:tc>
        <w:tc>
          <w:tcPr>
            <w:tcW w:w="796" w:type="dxa"/>
            <w:tcBorders>
              <w:top w:val="single" w:sz="4" w:space="0" w:color="auto"/>
            </w:tcBorders>
            <w:vAlign w:val="center"/>
          </w:tcPr>
          <w:p w14:paraId="03804E7F" w14:textId="77777777" w:rsidR="00062285" w:rsidRPr="009F10F3" w:rsidRDefault="00062285" w:rsidP="00AE46A7">
            <w:pPr>
              <w:jc w:val="center"/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0.015</w:t>
            </w:r>
          </w:p>
        </w:tc>
      </w:tr>
      <w:tr w:rsidR="00062285" w:rsidRPr="00B81EE6" w14:paraId="49C933DB" w14:textId="77777777" w:rsidTr="00100068">
        <w:tc>
          <w:tcPr>
            <w:tcW w:w="2151" w:type="dxa"/>
          </w:tcPr>
          <w:p w14:paraId="5880F188" w14:textId="77777777" w:rsidR="00062285" w:rsidRPr="009F10F3" w:rsidRDefault="00062285" w:rsidP="00902227">
            <w:pPr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Age at treatment initiation, mean (SD)</w:t>
            </w:r>
          </w:p>
        </w:tc>
        <w:tc>
          <w:tcPr>
            <w:tcW w:w="1077" w:type="dxa"/>
            <w:vAlign w:val="center"/>
          </w:tcPr>
          <w:p w14:paraId="65BED13C" w14:textId="77777777" w:rsidR="00062285" w:rsidRPr="009F10F3" w:rsidRDefault="00062285" w:rsidP="00AE46A7">
            <w:pPr>
              <w:jc w:val="center"/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10.5 (2.7)</w:t>
            </w:r>
          </w:p>
        </w:tc>
        <w:tc>
          <w:tcPr>
            <w:tcW w:w="1077" w:type="dxa"/>
            <w:vAlign w:val="center"/>
          </w:tcPr>
          <w:p w14:paraId="646DDB0A" w14:textId="77777777" w:rsidR="00062285" w:rsidRPr="009F10F3" w:rsidRDefault="00062285" w:rsidP="00AE46A7">
            <w:pPr>
              <w:jc w:val="center"/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12.1 (3.2)</w:t>
            </w:r>
          </w:p>
        </w:tc>
        <w:tc>
          <w:tcPr>
            <w:tcW w:w="794" w:type="dxa"/>
            <w:vAlign w:val="center"/>
          </w:tcPr>
          <w:p w14:paraId="6578EC37" w14:textId="77777777" w:rsidR="00062285" w:rsidRPr="009F10F3" w:rsidRDefault="00062285" w:rsidP="00AE46A7">
            <w:pPr>
              <w:jc w:val="center"/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</w:rPr>
              <w:t>&lt;.0001</w:t>
            </w:r>
          </w:p>
        </w:tc>
        <w:tc>
          <w:tcPr>
            <w:tcW w:w="1077" w:type="dxa"/>
            <w:vAlign w:val="center"/>
          </w:tcPr>
          <w:p w14:paraId="6B0AF529" w14:textId="77777777" w:rsidR="00062285" w:rsidRPr="009F10F3" w:rsidRDefault="00062285" w:rsidP="00AE46A7">
            <w:pPr>
              <w:jc w:val="center"/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11.2 (2.6)</w:t>
            </w:r>
          </w:p>
        </w:tc>
        <w:tc>
          <w:tcPr>
            <w:tcW w:w="1077" w:type="dxa"/>
            <w:vAlign w:val="center"/>
          </w:tcPr>
          <w:p w14:paraId="1E6C176A" w14:textId="77777777" w:rsidR="00062285" w:rsidRPr="009F10F3" w:rsidRDefault="00062285" w:rsidP="00AE46A7">
            <w:pPr>
              <w:jc w:val="center"/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15.5 (3.4)</w:t>
            </w:r>
          </w:p>
        </w:tc>
        <w:tc>
          <w:tcPr>
            <w:tcW w:w="681" w:type="dxa"/>
            <w:vAlign w:val="center"/>
          </w:tcPr>
          <w:p w14:paraId="33CAF82E" w14:textId="77777777" w:rsidR="00062285" w:rsidRPr="009F10F3" w:rsidRDefault="00062285" w:rsidP="00AE46A7">
            <w:pPr>
              <w:jc w:val="center"/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0.030</w:t>
            </w:r>
          </w:p>
        </w:tc>
        <w:tc>
          <w:tcPr>
            <w:tcW w:w="1077" w:type="dxa"/>
            <w:vAlign w:val="center"/>
          </w:tcPr>
          <w:p w14:paraId="0C9FB8CF" w14:textId="77777777" w:rsidR="00062285" w:rsidRPr="009F10F3" w:rsidRDefault="00062285" w:rsidP="00AE46A7">
            <w:pPr>
              <w:jc w:val="center"/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10.1 (2.6)</w:t>
            </w:r>
          </w:p>
        </w:tc>
        <w:tc>
          <w:tcPr>
            <w:tcW w:w="1077" w:type="dxa"/>
            <w:vAlign w:val="center"/>
          </w:tcPr>
          <w:p w14:paraId="6681843C" w14:textId="77777777" w:rsidR="00062285" w:rsidRPr="009F10F3" w:rsidRDefault="00062285" w:rsidP="00AE46A7">
            <w:pPr>
              <w:jc w:val="center"/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12.0 (3.1)</w:t>
            </w:r>
          </w:p>
        </w:tc>
        <w:tc>
          <w:tcPr>
            <w:tcW w:w="796" w:type="dxa"/>
            <w:vAlign w:val="center"/>
          </w:tcPr>
          <w:p w14:paraId="11BAE3FE" w14:textId="77777777" w:rsidR="00062285" w:rsidRPr="009F10F3" w:rsidRDefault="00062285" w:rsidP="00AE46A7">
            <w:pPr>
              <w:jc w:val="center"/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</w:rPr>
              <w:t>&lt;.0001</w:t>
            </w:r>
          </w:p>
        </w:tc>
      </w:tr>
      <w:tr w:rsidR="00062285" w:rsidRPr="00B81EE6" w14:paraId="7F2057E9" w14:textId="77777777" w:rsidTr="00100068">
        <w:tc>
          <w:tcPr>
            <w:tcW w:w="2151" w:type="dxa"/>
            <w:tcBorders>
              <w:bottom w:val="single" w:sz="4" w:space="0" w:color="auto"/>
            </w:tcBorders>
          </w:tcPr>
          <w:p w14:paraId="46D73552" w14:textId="77777777" w:rsidR="00062285" w:rsidRPr="009F10F3" w:rsidRDefault="00062285" w:rsidP="00902227">
            <w:pPr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BMI Z-score at treatment initiation, mean (SD)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49255FAF" w14:textId="77777777" w:rsidR="00062285" w:rsidRPr="009F10F3" w:rsidRDefault="00062285" w:rsidP="00AE46A7">
            <w:pPr>
              <w:jc w:val="center"/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2.79 (0.38)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39D48EB2" w14:textId="77777777" w:rsidR="00062285" w:rsidRPr="009F10F3" w:rsidRDefault="00062285" w:rsidP="00AE46A7">
            <w:pPr>
              <w:jc w:val="center"/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2.78 (0.37)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2A731F80" w14:textId="77777777" w:rsidR="00062285" w:rsidRPr="009F10F3" w:rsidRDefault="00062285" w:rsidP="00AE46A7">
            <w:pPr>
              <w:jc w:val="center"/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0.80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1D8C4D5D" w14:textId="77777777" w:rsidR="00062285" w:rsidRPr="009F10F3" w:rsidRDefault="00062285" w:rsidP="00AE46A7">
            <w:pPr>
              <w:jc w:val="center"/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2.79 (0.33)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2A80B6CA" w14:textId="77777777" w:rsidR="00062285" w:rsidRPr="009F10F3" w:rsidRDefault="00062285" w:rsidP="00AE46A7">
            <w:pPr>
              <w:jc w:val="center"/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2.82 (0.39)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26F11A3B" w14:textId="77777777" w:rsidR="00062285" w:rsidRPr="009F10F3" w:rsidRDefault="00062285" w:rsidP="00AE46A7">
            <w:pPr>
              <w:jc w:val="center"/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0.68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0A8821C7" w14:textId="77777777" w:rsidR="00062285" w:rsidRPr="009F10F3" w:rsidRDefault="00062285" w:rsidP="00AE46A7">
            <w:pPr>
              <w:jc w:val="center"/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2.78 (0.40)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238488B1" w14:textId="77777777" w:rsidR="00062285" w:rsidRPr="009F10F3" w:rsidRDefault="00062285" w:rsidP="00AE46A7">
            <w:pPr>
              <w:jc w:val="center"/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2.77 (0.37)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2E7CA706" w14:textId="77777777" w:rsidR="00062285" w:rsidRPr="009F10F3" w:rsidRDefault="00062285" w:rsidP="00AE46A7">
            <w:pPr>
              <w:jc w:val="center"/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0.68</w:t>
            </w:r>
          </w:p>
        </w:tc>
      </w:tr>
      <w:tr w:rsidR="00062285" w:rsidRPr="0086756C" w14:paraId="2EE2CAC2" w14:textId="77777777" w:rsidTr="00100068">
        <w:tc>
          <w:tcPr>
            <w:tcW w:w="10884" w:type="dxa"/>
            <w:gridSpan w:val="10"/>
            <w:tcBorders>
              <w:top w:val="single" w:sz="4" w:space="0" w:color="auto"/>
            </w:tcBorders>
          </w:tcPr>
          <w:p w14:paraId="16D97178" w14:textId="77777777" w:rsidR="00062285" w:rsidRPr="009F10F3" w:rsidRDefault="00062285" w:rsidP="00902227">
            <w:pPr>
              <w:rPr>
                <w:sz w:val="18"/>
                <w:szCs w:val="18"/>
                <w:lang w:val="en-US"/>
              </w:rPr>
            </w:pPr>
            <w:r w:rsidRPr="009F10F3">
              <w:rPr>
                <w:sz w:val="18"/>
                <w:szCs w:val="18"/>
                <w:lang w:val="en-US"/>
              </w:rPr>
              <w:t>Differences in proportions were assessed using Chi-squared test, and t-tests were applied for continuous variables.</w:t>
            </w:r>
          </w:p>
        </w:tc>
      </w:tr>
    </w:tbl>
    <w:p w14:paraId="49ABA475" w14:textId="77777777" w:rsidR="00846B73" w:rsidRPr="00553256" w:rsidRDefault="00846B73" w:rsidP="00D0574C">
      <w:pPr>
        <w:spacing w:after="0"/>
        <w:rPr>
          <w:lang w:val="en-US"/>
        </w:rPr>
      </w:pPr>
    </w:p>
    <w:sectPr w:rsidR="00846B73" w:rsidRPr="00553256" w:rsidSect="00A2317B">
      <w:footerReference w:type="even" r:id="rId9"/>
      <w:footerReference w:type="default" r:id="rId10"/>
      <w:pgSz w:w="11906" w:h="16838"/>
      <w:pgMar w:top="1134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C78276" w14:textId="77777777" w:rsidR="002427C8" w:rsidRDefault="002427C8" w:rsidP="00155F26">
      <w:pPr>
        <w:spacing w:after="0" w:line="240" w:lineRule="auto"/>
      </w:pPr>
      <w:r>
        <w:separator/>
      </w:r>
    </w:p>
  </w:endnote>
  <w:endnote w:type="continuationSeparator" w:id="0">
    <w:p w14:paraId="6F823FCD" w14:textId="77777777" w:rsidR="002427C8" w:rsidRDefault="002427C8" w:rsidP="00155F26">
      <w:pPr>
        <w:spacing w:after="0" w:line="240" w:lineRule="auto"/>
      </w:pPr>
      <w:r>
        <w:continuationSeparator/>
      </w:r>
    </w:p>
  </w:endnote>
  <w:endnote w:type="continuationNotice" w:id="1">
    <w:p w14:paraId="2B368F04" w14:textId="77777777" w:rsidR="002427C8" w:rsidRDefault="002427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idnummer"/>
      </w:rPr>
      <w:id w:val="2061439421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61423591" w14:textId="7C38123B" w:rsidR="00155F26" w:rsidRDefault="00155F26" w:rsidP="00A757D8">
        <w:pPr>
          <w:pStyle w:val="Sidfot"/>
          <w:framePr w:wrap="none" w:vAnchor="text" w:hAnchor="margin" w:xAlign="center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4F0725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4C1874B6" w14:textId="77777777" w:rsidR="00155F26" w:rsidRDefault="00155F2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E009C" w14:textId="613B480D" w:rsidR="00155F26" w:rsidRDefault="00155F26" w:rsidP="00A757D8">
    <w:pPr>
      <w:pStyle w:val="Sidfot"/>
      <w:framePr w:wrap="none" w:vAnchor="text" w:hAnchor="margin" w:xAlign="center" w:y="1"/>
      <w:rPr>
        <w:rStyle w:val="Sidnummer"/>
      </w:rPr>
    </w:pPr>
  </w:p>
  <w:p w14:paraId="6E45C61C" w14:textId="77777777" w:rsidR="00155F26" w:rsidRDefault="00155F2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A39231" w14:textId="77777777" w:rsidR="002427C8" w:rsidRDefault="002427C8" w:rsidP="00155F26">
      <w:pPr>
        <w:spacing w:after="0" w:line="240" w:lineRule="auto"/>
      </w:pPr>
      <w:r>
        <w:separator/>
      </w:r>
    </w:p>
  </w:footnote>
  <w:footnote w:type="continuationSeparator" w:id="0">
    <w:p w14:paraId="02E489A6" w14:textId="77777777" w:rsidR="002427C8" w:rsidRDefault="002427C8" w:rsidP="00155F26">
      <w:pPr>
        <w:spacing w:after="0" w:line="240" w:lineRule="auto"/>
      </w:pPr>
      <w:r>
        <w:continuationSeparator/>
      </w:r>
    </w:p>
  </w:footnote>
  <w:footnote w:type="continuationNotice" w:id="1">
    <w:p w14:paraId="4240366F" w14:textId="77777777" w:rsidR="002427C8" w:rsidRDefault="002427C8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1C0A6F"/>
    <w:multiLevelType w:val="multilevel"/>
    <w:tmpl w:val="F2AC4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7D4F16"/>
    <w:multiLevelType w:val="hybridMultilevel"/>
    <w:tmpl w:val="37D8C80C"/>
    <w:lvl w:ilvl="0" w:tplc="FB5C80D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AD475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BE21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8EA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A2AC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D8B0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6A9A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C051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50DB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8F361B"/>
    <w:multiLevelType w:val="multilevel"/>
    <w:tmpl w:val="B400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0968348">
    <w:abstractNumId w:val="1"/>
  </w:num>
  <w:num w:numId="2" w16cid:durableId="682905185">
    <w:abstractNumId w:val="2"/>
  </w:num>
  <w:num w:numId="3" w16cid:durableId="1221938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IAQmNDQyMjM3NzEyUdpeDU4uLM/DyQAkODWgAUHWTILQ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uperkort&lt;/Style&gt;&lt;LeftDelim&gt;{&lt;/LeftDelim&gt;&lt;RightDelim&gt;}&lt;/RightDelim&gt;&lt;FontName&gt;Calibri Light&lt;/FontName&gt;&lt;FontSize&gt;13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fexwazravvvx9e9928vavxzpx29zepf0rzt&quot;&gt;Publication Library-Converted&lt;record-ids&gt;&lt;item&gt;444&lt;/item&gt;&lt;item&gt;456&lt;/item&gt;&lt;item&gt;1297&lt;/item&gt;&lt;item&gt;1320&lt;/item&gt;&lt;item&gt;1338&lt;/item&gt;&lt;item&gt;1346&lt;/item&gt;&lt;item&gt;1406&lt;/item&gt;&lt;item&gt;1639&lt;/item&gt;&lt;item&gt;1745&lt;/item&gt;&lt;item&gt;1796&lt;/item&gt;&lt;item&gt;1797&lt;/item&gt;&lt;item&gt;1798&lt;/item&gt;&lt;item&gt;1799&lt;/item&gt;&lt;item&gt;1800&lt;/item&gt;&lt;item&gt;1806&lt;/item&gt;&lt;/record-ids&gt;&lt;/item&gt;&lt;/Libraries&gt;"/>
  </w:docVars>
  <w:rsids>
    <w:rsidRoot w:val="00D80135"/>
    <w:rsid w:val="000048F4"/>
    <w:rsid w:val="0000495C"/>
    <w:rsid w:val="000050F8"/>
    <w:rsid w:val="0000580F"/>
    <w:rsid w:val="00006275"/>
    <w:rsid w:val="00007542"/>
    <w:rsid w:val="00012841"/>
    <w:rsid w:val="000132F8"/>
    <w:rsid w:val="000138B0"/>
    <w:rsid w:val="00013D39"/>
    <w:rsid w:val="00014219"/>
    <w:rsid w:val="000165A7"/>
    <w:rsid w:val="00017F84"/>
    <w:rsid w:val="000209E3"/>
    <w:rsid w:val="00026B65"/>
    <w:rsid w:val="00027E04"/>
    <w:rsid w:val="0003121D"/>
    <w:rsid w:val="00034152"/>
    <w:rsid w:val="00034202"/>
    <w:rsid w:val="00035399"/>
    <w:rsid w:val="0003569A"/>
    <w:rsid w:val="000369F1"/>
    <w:rsid w:val="000374B8"/>
    <w:rsid w:val="00041411"/>
    <w:rsid w:val="00042BAE"/>
    <w:rsid w:val="00044CCC"/>
    <w:rsid w:val="00044F1B"/>
    <w:rsid w:val="00045B91"/>
    <w:rsid w:val="00045FB4"/>
    <w:rsid w:val="000465F0"/>
    <w:rsid w:val="000466B7"/>
    <w:rsid w:val="00047362"/>
    <w:rsid w:val="00051BB8"/>
    <w:rsid w:val="000523D0"/>
    <w:rsid w:val="000528A4"/>
    <w:rsid w:val="00052B69"/>
    <w:rsid w:val="00062285"/>
    <w:rsid w:val="00063DA1"/>
    <w:rsid w:val="00063FDC"/>
    <w:rsid w:val="000640DA"/>
    <w:rsid w:val="00064B8A"/>
    <w:rsid w:val="00064F83"/>
    <w:rsid w:val="00065D5C"/>
    <w:rsid w:val="000708B9"/>
    <w:rsid w:val="00070C68"/>
    <w:rsid w:val="00074139"/>
    <w:rsid w:val="00074274"/>
    <w:rsid w:val="00080D6F"/>
    <w:rsid w:val="00080E2B"/>
    <w:rsid w:val="000821CE"/>
    <w:rsid w:val="00082D12"/>
    <w:rsid w:val="00082DA4"/>
    <w:rsid w:val="000835B2"/>
    <w:rsid w:val="00085EB8"/>
    <w:rsid w:val="00086B5E"/>
    <w:rsid w:val="00090089"/>
    <w:rsid w:val="00091175"/>
    <w:rsid w:val="00091EF7"/>
    <w:rsid w:val="0009524E"/>
    <w:rsid w:val="00095407"/>
    <w:rsid w:val="00095B0A"/>
    <w:rsid w:val="00097256"/>
    <w:rsid w:val="0009AE4E"/>
    <w:rsid w:val="000A2B6C"/>
    <w:rsid w:val="000A3220"/>
    <w:rsid w:val="000A44CD"/>
    <w:rsid w:val="000A58DA"/>
    <w:rsid w:val="000A7398"/>
    <w:rsid w:val="000B0A8B"/>
    <w:rsid w:val="000B307E"/>
    <w:rsid w:val="000B5F91"/>
    <w:rsid w:val="000C1DEC"/>
    <w:rsid w:val="000C1EDD"/>
    <w:rsid w:val="000C3E9A"/>
    <w:rsid w:val="000C5391"/>
    <w:rsid w:val="000D056A"/>
    <w:rsid w:val="000D0B25"/>
    <w:rsid w:val="000D3053"/>
    <w:rsid w:val="000D3071"/>
    <w:rsid w:val="000D3950"/>
    <w:rsid w:val="000D5D75"/>
    <w:rsid w:val="000D6794"/>
    <w:rsid w:val="000D70D1"/>
    <w:rsid w:val="000D73D5"/>
    <w:rsid w:val="000D7D1A"/>
    <w:rsid w:val="000D7F66"/>
    <w:rsid w:val="000E26C4"/>
    <w:rsid w:val="000E2D89"/>
    <w:rsid w:val="000E3DA3"/>
    <w:rsid w:val="000E49B3"/>
    <w:rsid w:val="000E4B97"/>
    <w:rsid w:val="000E4DCA"/>
    <w:rsid w:val="000E51E2"/>
    <w:rsid w:val="000E6985"/>
    <w:rsid w:val="000E7277"/>
    <w:rsid w:val="000E7535"/>
    <w:rsid w:val="000F0DE9"/>
    <w:rsid w:val="000F1C03"/>
    <w:rsid w:val="000F272C"/>
    <w:rsid w:val="000F2B5D"/>
    <w:rsid w:val="000F3A53"/>
    <w:rsid w:val="000F54D1"/>
    <w:rsid w:val="000F55F1"/>
    <w:rsid w:val="00100068"/>
    <w:rsid w:val="00100599"/>
    <w:rsid w:val="00101AC6"/>
    <w:rsid w:val="001032A3"/>
    <w:rsid w:val="00104267"/>
    <w:rsid w:val="00105068"/>
    <w:rsid w:val="00105BB6"/>
    <w:rsid w:val="001077CA"/>
    <w:rsid w:val="001104FD"/>
    <w:rsid w:val="00112045"/>
    <w:rsid w:val="00112663"/>
    <w:rsid w:val="001134BA"/>
    <w:rsid w:val="001145E5"/>
    <w:rsid w:val="00114B2E"/>
    <w:rsid w:val="00114DE1"/>
    <w:rsid w:val="0011668B"/>
    <w:rsid w:val="00116C70"/>
    <w:rsid w:val="001205A6"/>
    <w:rsid w:val="0012470E"/>
    <w:rsid w:val="00124833"/>
    <w:rsid w:val="001254B5"/>
    <w:rsid w:val="001257BE"/>
    <w:rsid w:val="00125A22"/>
    <w:rsid w:val="00125BBD"/>
    <w:rsid w:val="00125E79"/>
    <w:rsid w:val="0012760B"/>
    <w:rsid w:val="001276F7"/>
    <w:rsid w:val="001305EA"/>
    <w:rsid w:val="00130986"/>
    <w:rsid w:val="00131675"/>
    <w:rsid w:val="00132110"/>
    <w:rsid w:val="00132524"/>
    <w:rsid w:val="0013550C"/>
    <w:rsid w:val="001365C2"/>
    <w:rsid w:val="00137B42"/>
    <w:rsid w:val="001427B9"/>
    <w:rsid w:val="001432B0"/>
    <w:rsid w:val="001437AA"/>
    <w:rsid w:val="00143980"/>
    <w:rsid w:val="00144CC3"/>
    <w:rsid w:val="0014718B"/>
    <w:rsid w:val="0014763E"/>
    <w:rsid w:val="001492A5"/>
    <w:rsid w:val="00150F1F"/>
    <w:rsid w:val="001524A9"/>
    <w:rsid w:val="00153096"/>
    <w:rsid w:val="00153663"/>
    <w:rsid w:val="00153C98"/>
    <w:rsid w:val="001549BB"/>
    <w:rsid w:val="00155351"/>
    <w:rsid w:val="00155F26"/>
    <w:rsid w:val="00155FB2"/>
    <w:rsid w:val="00156FF1"/>
    <w:rsid w:val="0015EB37"/>
    <w:rsid w:val="001600BF"/>
    <w:rsid w:val="00161E20"/>
    <w:rsid w:val="00162026"/>
    <w:rsid w:val="00162DBB"/>
    <w:rsid w:val="00163F7D"/>
    <w:rsid w:val="0016420A"/>
    <w:rsid w:val="00167C1D"/>
    <w:rsid w:val="00170D09"/>
    <w:rsid w:val="001751A6"/>
    <w:rsid w:val="00175A9F"/>
    <w:rsid w:val="001761D0"/>
    <w:rsid w:val="0017677F"/>
    <w:rsid w:val="001773F4"/>
    <w:rsid w:val="0017797B"/>
    <w:rsid w:val="001779E5"/>
    <w:rsid w:val="001802CA"/>
    <w:rsid w:val="00180BCF"/>
    <w:rsid w:val="00181424"/>
    <w:rsid w:val="001820EE"/>
    <w:rsid w:val="00182C67"/>
    <w:rsid w:val="001853DE"/>
    <w:rsid w:val="001856CA"/>
    <w:rsid w:val="00185940"/>
    <w:rsid w:val="00190EE1"/>
    <w:rsid w:val="00190F35"/>
    <w:rsid w:val="0019197D"/>
    <w:rsid w:val="00192253"/>
    <w:rsid w:val="00192B12"/>
    <w:rsid w:val="001979EF"/>
    <w:rsid w:val="001A113B"/>
    <w:rsid w:val="001A1D38"/>
    <w:rsid w:val="001A3309"/>
    <w:rsid w:val="001A5369"/>
    <w:rsid w:val="001A5A7F"/>
    <w:rsid w:val="001A5FC8"/>
    <w:rsid w:val="001A772C"/>
    <w:rsid w:val="001B1318"/>
    <w:rsid w:val="001B1378"/>
    <w:rsid w:val="001B1861"/>
    <w:rsid w:val="001B2185"/>
    <w:rsid w:val="001B4B4C"/>
    <w:rsid w:val="001B4D7D"/>
    <w:rsid w:val="001B4F63"/>
    <w:rsid w:val="001C00E3"/>
    <w:rsid w:val="001C157B"/>
    <w:rsid w:val="001C19C4"/>
    <w:rsid w:val="001C3BE3"/>
    <w:rsid w:val="001C4145"/>
    <w:rsid w:val="001C443A"/>
    <w:rsid w:val="001C586E"/>
    <w:rsid w:val="001C661E"/>
    <w:rsid w:val="001C7318"/>
    <w:rsid w:val="001C7E7E"/>
    <w:rsid w:val="001C7ED3"/>
    <w:rsid w:val="001D0ADC"/>
    <w:rsid w:val="001D2951"/>
    <w:rsid w:val="001D3206"/>
    <w:rsid w:val="001D420E"/>
    <w:rsid w:val="001D4C58"/>
    <w:rsid w:val="001D5737"/>
    <w:rsid w:val="001D5EC6"/>
    <w:rsid w:val="001D6FB4"/>
    <w:rsid w:val="001D781A"/>
    <w:rsid w:val="001D7B5E"/>
    <w:rsid w:val="001E1225"/>
    <w:rsid w:val="001E1309"/>
    <w:rsid w:val="001E2F6F"/>
    <w:rsid w:val="001E37D2"/>
    <w:rsid w:val="001E57E2"/>
    <w:rsid w:val="001E6525"/>
    <w:rsid w:val="001E6CC3"/>
    <w:rsid w:val="001F0242"/>
    <w:rsid w:val="001F07C0"/>
    <w:rsid w:val="001F0FD1"/>
    <w:rsid w:val="001F0FE2"/>
    <w:rsid w:val="001F204D"/>
    <w:rsid w:val="001F26E0"/>
    <w:rsid w:val="001F64E1"/>
    <w:rsid w:val="0020271C"/>
    <w:rsid w:val="00203430"/>
    <w:rsid w:val="0020486E"/>
    <w:rsid w:val="00211262"/>
    <w:rsid w:val="00211A6A"/>
    <w:rsid w:val="0021248E"/>
    <w:rsid w:val="00212B5B"/>
    <w:rsid w:val="00213DA9"/>
    <w:rsid w:val="00213F7D"/>
    <w:rsid w:val="00215D5B"/>
    <w:rsid w:val="00217AD6"/>
    <w:rsid w:val="00220DCE"/>
    <w:rsid w:val="00222AB1"/>
    <w:rsid w:val="00222C06"/>
    <w:rsid w:val="00225F05"/>
    <w:rsid w:val="00230B23"/>
    <w:rsid w:val="00235018"/>
    <w:rsid w:val="002359AC"/>
    <w:rsid w:val="0023627D"/>
    <w:rsid w:val="002411D8"/>
    <w:rsid w:val="0024218F"/>
    <w:rsid w:val="002427C8"/>
    <w:rsid w:val="00242F8C"/>
    <w:rsid w:val="00243744"/>
    <w:rsid w:val="00243B49"/>
    <w:rsid w:val="002442E5"/>
    <w:rsid w:val="002455AA"/>
    <w:rsid w:val="002514B1"/>
    <w:rsid w:val="00252896"/>
    <w:rsid w:val="00252DDD"/>
    <w:rsid w:val="002564F4"/>
    <w:rsid w:val="002568B9"/>
    <w:rsid w:val="00256D3B"/>
    <w:rsid w:val="00261E3F"/>
    <w:rsid w:val="00263333"/>
    <w:rsid w:val="002665F6"/>
    <w:rsid w:val="002668F7"/>
    <w:rsid w:val="00267F95"/>
    <w:rsid w:val="00271754"/>
    <w:rsid w:val="00271C59"/>
    <w:rsid w:val="00272BA9"/>
    <w:rsid w:val="00274951"/>
    <w:rsid w:val="002763D5"/>
    <w:rsid w:val="00276B34"/>
    <w:rsid w:val="0027767F"/>
    <w:rsid w:val="00283396"/>
    <w:rsid w:val="00283438"/>
    <w:rsid w:val="00284AD8"/>
    <w:rsid w:val="00284F3D"/>
    <w:rsid w:val="002864FE"/>
    <w:rsid w:val="00286777"/>
    <w:rsid w:val="00287C34"/>
    <w:rsid w:val="00292599"/>
    <w:rsid w:val="002925EF"/>
    <w:rsid w:val="00294203"/>
    <w:rsid w:val="00294DBD"/>
    <w:rsid w:val="002961DD"/>
    <w:rsid w:val="002963B8"/>
    <w:rsid w:val="002A05A7"/>
    <w:rsid w:val="002A0942"/>
    <w:rsid w:val="002A0CCF"/>
    <w:rsid w:val="002A184E"/>
    <w:rsid w:val="002A2AC0"/>
    <w:rsid w:val="002A31DE"/>
    <w:rsid w:val="002A48B2"/>
    <w:rsid w:val="002A49E1"/>
    <w:rsid w:val="002A6830"/>
    <w:rsid w:val="002A7E84"/>
    <w:rsid w:val="002B0595"/>
    <w:rsid w:val="002B200C"/>
    <w:rsid w:val="002B2697"/>
    <w:rsid w:val="002B3256"/>
    <w:rsid w:val="002B5436"/>
    <w:rsid w:val="002C055F"/>
    <w:rsid w:val="002C0CE8"/>
    <w:rsid w:val="002C0E7B"/>
    <w:rsid w:val="002C4FEB"/>
    <w:rsid w:val="002C58C4"/>
    <w:rsid w:val="002C5EC1"/>
    <w:rsid w:val="002C6C16"/>
    <w:rsid w:val="002C6CAD"/>
    <w:rsid w:val="002D12FD"/>
    <w:rsid w:val="002D16AF"/>
    <w:rsid w:val="002D268E"/>
    <w:rsid w:val="002D2C5E"/>
    <w:rsid w:val="002D3741"/>
    <w:rsid w:val="002D426A"/>
    <w:rsid w:val="002D5A51"/>
    <w:rsid w:val="002D70D8"/>
    <w:rsid w:val="002D77AB"/>
    <w:rsid w:val="002D7D6C"/>
    <w:rsid w:val="002D7F98"/>
    <w:rsid w:val="002E16A3"/>
    <w:rsid w:val="002E2661"/>
    <w:rsid w:val="002E27FA"/>
    <w:rsid w:val="002E2DAD"/>
    <w:rsid w:val="002E3143"/>
    <w:rsid w:val="002E34B3"/>
    <w:rsid w:val="002E50FC"/>
    <w:rsid w:val="002E5253"/>
    <w:rsid w:val="002E5CAA"/>
    <w:rsid w:val="002E7927"/>
    <w:rsid w:val="002F0C11"/>
    <w:rsid w:val="002F1BBE"/>
    <w:rsid w:val="002F2E7E"/>
    <w:rsid w:val="002F39F9"/>
    <w:rsid w:val="002F5277"/>
    <w:rsid w:val="002F64F0"/>
    <w:rsid w:val="002F6D53"/>
    <w:rsid w:val="002F6F9F"/>
    <w:rsid w:val="002F70D0"/>
    <w:rsid w:val="002F76E9"/>
    <w:rsid w:val="00301B05"/>
    <w:rsid w:val="0030288F"/>
    <w:rsid w:val="00303250"/>
    <w:rsid w:val="00304AFD"/>
    <w:rsid w:val="00306F1B"/>
    <w:rsid w:val="00311047"/>
    <w:rsid w:val="003128A2"/>
    <w:rsid w:val="003137F3"/>
    <w:rsid w:val="003145FD"/>
    <w:rsid w:val="00314B35"/>
    <w:rsid w:val="0031519E"/>
    <w:rsid w:val="00315518"/>
    <w:rsid w:val="00315DDE"/>
    <w:rsid w:val="00316B03"/>
    <w:rsid w:val="00316CF3"/>
    <w:rsid w:val="00320241"/>
    <w:rsid w:val="00321137"/>
    <w:rsid w:val="00322261"/>
    <w:rsid w:val="003227F9"/>
    <w:rsid w:val="003233D4"/>
    <w:rsid w:val="00325710"/>
    <w:rsid w:val="00326AC5"/>
    <w:rsid w:val="0032749F"/>
    <w:rsid w:val="003319D8"/>
    <w:rsid w:val="00335FF5"/>
    <w:rsid w:val="003375FB"/>
    <w:rsid w:val="0034035C"/>
    <w:rsid w:val="00342530"/>
    <w:rsid w:val="00342FDA"/>
    <w:rsid w:val="0034346F"/>
    <w:rsid w:val="00344D22"/>
    <w:rsid w:val="00347BCD"/>
    <w:rsid w:val="00350A08"/>
    <w:rsid w:val="00353594"/>
    <w:rsid w:val="00353C74"/>
    <w:rsid w:val="003545EC"/>
    <w:rsid w:val="00354B25"/>
    <w:rsid w:val="003557A9"/>
    <w:rsid w:val="00355A17"/>
    <w:rsid w:val="00355EB6"/>
    <w:rsid w:val="00356CBE"/>
    <w:rsid w:val="00357522"/>
    <w:rsid w:val="0035756D"/>
    <w:rsid w:val="003612FA"/>
    <w:rsid w:val="00361A5D"/>
    <w:rsid w:val="003624EF"/>
    <w:rsid w:val="00362C3C"/>
    <w:rsid w:val="00364F44"/>
    <w:rsid w:val="0036508E"/>
    <w:rsid w:val="00365A2F"/>
    <w:rsid w:val="00367666"/>
    <w:rsid w:val="00371B98"/>
    <w:rsid w:val="0037221D"/>
    <w:rsid w:val="003738D6"/>
    <w:rsid w:val="003748A8"/>
    <w:rsid w:val="00374EA1"/>
    <w:rsid w:val="003751F6"/>
    <w:rsid w:val="00375BD2"/>
    <w:rsid w:val="003805AA"/>
    <w:rsid w:val="003816DD"/>
    <w:rsid w:val="0038557E"/>
    <w:rsid w:val="00385771"/>
    <w:rsid w:val="00385B84"/>
    <w:rsid w:val="00385FCF"/>
    <w:rsid w:val="0038600A"/>
    <w:rsid w:val="00387204"/>
    <w:rsid w:val="00387CC3"/>
    <w:rsid w:val="00387E55"/>
    <w:rsid w:val="00390A90"/>
    <w:rsid w:val="00390EAE"/>
    <w:rsid w:val="003926AB"/>
    <w:rsid w:val="00392721"/>
    <w:rsid w:val="0039458F"/>
    <w:rsid w:val="00394B18"/>
    <w:rsid w:val="00396210"/>
    <w:rsid w:val="00396F3F"/>
    <w:rsid w:val="0039765A"/>
    <w:rsid w:val="00397A16"/>
    <w:rsid w:val="00397AC9"/>
    <w:rsid w:val="003A2FDC"/>
    <w:rsid w:val="003A3FE7"/>
    <w:rsid w:val="003A49B4"/>
    <w:rsid w:val="003A65D1"/>
    <w:rsid w:val="003A6DC7"/>
    <w:rsid w:val="003A78E9"/>
    <w:rsid w:val="003B116B"/>
    <w:rsid w:val="003B1847"/>
    <w:rsid w:val="003B19BF"/>
    <w:rsid w:val="003B1A6F"/>
    <w:rsid w:val="003B2F40"/>
    <w:rsid w:val="003B3EE9"/>
    <w:rsid w:val="003B5D84"/>
    <w:rsid w:val="003B6197"/>
    <w:rsid w:val="003B72CF"/>
    <w:rsid w:val="003C33B8"/>
    <w:rsid w:val="003C3951"/>
    <w:rsid w:val="003C4469"/>
    <w:rsid w:val="003C5BBE"/>
    <w:rsid w:val="003D0809"/>
    <w:rsid w:val="003D0D49"/>
    <w:rsid w:val="003D13BA"/>
    <w:rsid w:val="003D2564"/>
    <w:rsid w:val="003D625E"/>
    <w:rsid w:val="003D628B"/>
    <w:rsid w:val="003D6C78"/>
    <w:rsid w:val="003E067B"/>
    <w:rsid w:val="003E0B7A"/>
    <w:rsid w:val="003E0F52"/>
    <w:rsid w:val="003E1FDE"/>
    <w:rsid w:val="003E254A"/>
    <w:rsid w:val="003E27E4"/>
    <w:rsid w:val="003E29E7"/>
    <w:rsid w:val="003E2D2A"/>
    <w:rsid w:val="003E3607"/>
    <w:rsid w:val="003E37A9"/>
    <w:rsid w:val="003E3C20"/>
    <w:rsid w:val="003E4D8B"/>
    <w:rsid w:val="003F0F7A"/>
    <w:rsid w:val="003F1B00"/>
    <w:rsid w:val="003F1E51"/>
    <w:rsid w:val="003F38D8"/>
    <w:rsid w:val="003F3992"/>
    <w:rsid w:val="003F43EA"/>
    <w:rsid w:val="003F5FA1"/>
    <w:rsid w:val="003F71D2"/>
    <w:rsid w:val="003F7672"/>
    <w:rsid w:val="004007CF"/>
    <w:rsid w:val="00402256"/>
    <w:rsid w:val="00402579"/>
    <w:rsid w:val="004038F5"/>
    <w:rsid w:val="00404224"/>
    <w:rsid w:val="00404598"/>
    <w:rsid w:val="00406D8D"/>
    <w:rsid w:val="004124E9"/>
    <w:rsid w:val="00413160"/>
    <w:rsid w:val="004133E0"/>
    <w:rsid w:val="004135B8"/>
    <w:rsid w:val="00413A9E"/>
    <w:rsid w:val="00413EA7"/>
    <w:rsid w:val="00413FD5"/>
    <w:rsid w:val="00414DF1"/>
    <w:rsid w:val="00416AFB"/>
    <w:rsid w:val="004217EA"/>
    <w:rsid w:val="00421A0A"/>
    <w:rsid w:val="00422B6D"/>
    <w:rsid w:val="00423E13"/>
    <w:rsid w:val="00424951"/>
    <w:rsid w:val="00424DE4"/>
    <w:rsid w:val="00426246"/>
    <w:rsid w:val="00427602"/>
    <w:rsid w:val="00427645"/>
    <w:rsid w:val="00427793"/>
    <w:rsid w:val="00432EE9"/>
    <w:rsid w:val="004332FD"/>
    <w:rsid w:val="00433674"/>
    <w:rsid w:val="00434748"/>
    <w:rsid w:val="00435602"/>
    <w:rsid w:val="00435C17"/>
    <w:rsid w:val="00435CD0"/>
    <w:rsid w:val="00435F8A"/>
    <w:rsid w:val="00436446"/>
    <w:rsid w:val="004364F2"/>
    <w:rsid w:val="00436A92"/>
    <w:rsid w:val="004378F4"/>
    <w:rsid w:val="0044005D"/>
    <w:rsid w:val="00441100"/>
    <w:rsid w:val="00441370"/>
    <w:rsid w:val="0044537F"/>
    <w:rsid w:val="00446178"/>
    <w:rsid w:val="00447D1C"/>
    <w:rsid w:val="0045007D"/>
    <w:rsid w:val="00450161"/>
    <w:rsid w:val="004502FF"/>
    <w:rsid w:val="00450741"/>
    <w:rsid w:val="00450931"/>
    <w:rsid w:val="004518D1"/>
    <w:rsid w:val="00451C55"/>
    <w:rsid w:val="004528A0"/>
    <w:rsid w:val="004535FE"/>
    <w:rsid w:val="00454649"/>
    <w:rsid w:val="00454E17"/>
    <w:rsid w:val="00454ECA"/>
    <w:rsid w:val="00455637"/>
    <w:rsid w:val="0045581A"/>
    <w:rsid w:val="0045616D"/>
    <w:rsid w:val="00460922"/>
    <w:rsid w:val="00461A32"/>
    <w:rsid w:val="00461BD7"/>
    <w:rsid w:val="00461F05"/>
    <w:rsid w:val="00462A48"/>
    <w:rsid w:val="00462DA2"/>
    <w:rsid w:val="004659CF"/>
    <w:rsid w:val="00466102"/>
    <w:rsid w:val="004700A7"/>
    <w:rsid w:val="004710A6"/>
    <w:rsid w:val="004720C8"/>
    <w:rsid w:val="004727E4"/>
    <w:rsid w:val="0047422D"/>
    <w:rsid w:val="004750DD"/>
    <w:rsid w:val="00475462"/>
    <w:rsid w:val="004775EE"/>
    <w:rsid w:val="00480800"/>
    <w:rsid w:val="0048180B"/>
    <w:rsid w:val="00481AAD"/>
    <w:rsid w:val="00482033"/>
    <w:rsid w:val="00482DF0"/>
    <w:rsid w:val="004835D6"/>
    <w:rsid w:val="00483983"/>
    <w:rsid w:val="00487077"/>
    <w:rsid w:val="00487AFC"/>
    <w:rsid w:val="00487E3E"/>
    <w:rsid w:val="00490672"/>
    <w:rsid w:val="00490ADD"/>
    <w:rsid w:val="004912A7"/>
    <w:rsid w:val="00492233"/>
    <w:rsid w:val="00492E36"/>
    <w:rsid w:val="00492E7F"/>
    <w:rsid w:val="00493038"/>
    <w:rsid w:val="004931C6"/>
    <w:rsid w:val="00494324"/>
    <w:rsid w:val="004949EF"/>
    <w:rsid w:val="00495701"/>
    <w:rsid w:val="00495957"/>
    <w:rsid w:val="00496BFC"/>
    <w:rsid w:val="0049741F"/>
    <w:rsid w:val="004A0701"/>
    <w:rsid w:val="004A4044"/>
    <w:rsid w:val="004A49E9"/>
    <w:rsid w:val="004A4BC4"/>
    <w:rsid w:val="004A500B"/>
    <w:rsid w:val="004A7A07"/>
    <w:rsid w:val="004B0889"/>
    <w:rsid w:val="004B1A78"/>
    <w:rsid w:val="004B4ED2"/>
    <w:rsid w:val="004B5962"/>
    <w:rsid w:val="004B74CF"/>
    <w:rsid w:val="004B77EE"/>
    <w:rsid w:val="004C270F"/>
    <w:rsid w:val="004C34E4"/>
    <w:rsid w:val="004C6EE0"/>
    <w:rsid w:val="004D0350"/>
    <w:rsid w:val="004D0C4A"/>
    <w:rsid w:val="004D1EA4"/>
    <w:rsid w:val="004D3BB1"/>
    <w:rsid w:val="004D6481"/>
    <w:rsid w:val="004D66BA"/>
    <w:rsid w:val="004D709D"/>
    <w:rsid w:val="004E021C"/>
    <w:rsid w:val="004E313E"/>
    <w:rsid w:val="004E321D"/>
    <w:rsid w:val="004E3E7A"/>
    <w:rsid w:val="004E595A"/>
    <w:rsid w:val="004E7B46"/>
    <w:rsid w:val="004E7CA4"/>
    <w:rsid w:val="004E7D44"/>
    <w:rsid w:val="004F0725"/>
    <w:rsid w:val="004F28D0"/>
    <w:rsid w:val="004F2DAC"/>
    <w:rsid w:val="004F38E8"/>
    <w:rsid w:val="004F7BBD"/>
    <w:rsid w:val="004FF82A"/>
    <w:rsid w:val="00501889"/>
    <w:rsid w:val="00503079"/>
    <w:rsid w:val="00506985"/>
    <w:rsid w:val="00510719"/>
    <w:rsid w:val="00510F24"/>
    <w:rsid w:val="005115BA"/>
    <w:rsid w:val="00514361"/>
    <w:rsid w:val="00517703"/>
    <w:rsid w:val="0051780F"/>
    <w:rsid w:val="005178F3"/>
    <w:rsid w:val="00517AA6"/>
    <w:rsid w:val="00520642"/>
    <w:rsid w:val="00521EA4"/>
    <w:rsid w:val="0052276D"/>
    <w:rsid w:val="005236E0"/>
    <w:rsid w:val="00523B0B"/>
    <w:rsid w:val="00524C59"/>
    <w:rsid w:val="005267DB"/>
    <w:rsid w:val="00531CCB"/>
    <w:rsid w:val="005322ED"/>
    <w:rsid w:val="00533B08"/>
    <w:rsid w:val="005355A6"/>
    <w:rsid w:val="00537C3F"/>
    <w:rsid w:val="00537FBB"/>
    <w:rsid w:val="0054488B"/>
    <w:rsid w:val="0054536B"/>
    <w:rsid w:val="005458EC"/>
    <w:rsid w:val="00546538"/>
    <w:rsid w:val="00546AF9"/>
    <w:rsid w:val="00546B36"/>
    <w:rsid w:val="005471A2"/>
    <w:rsid w:val="005507AA"/>
    <w:rsid w:val="00553256"/>
    <w:rsid w:val="00555D62"/>
    <w:rsid w:val="0055647D"/>
    <w:rsid w:val="005601FD"/>
    <w:rsid w:val="005604A1"/>
    <w:rsid w:val="00560B5C"/>
    <w:rsid w:val="00560DF4"/>
    <w:rsid w:val="00561254"/>
    <w:rsid w:val="0056315D"/>
    <w:rsid w:val="0056517B"/>
    <w:rsid w:val="005651AA"/>
    <w:rsid w:val="005651D6"/>
    <w:rsid w:val="0056597D"/>
    <w:rsid w:val="00570425"/>
    <w:rsid w:val="00571D55"/>
    <w:rsid w:val="0057293A"/>
    <w:rsid w:val="005743C7"/>
    <w:rsid w:val="00575829"/>
    <w:rsid w:val="00576522"/>
    <w:rsid w:val="005809EA"/>
    <w:rsid w:val="005817CE"/>
    <w:rsid w:val="00585C13"/>
    <w:rsid w:val="005873C4"/>
    <w:rsid w:val="005908E5"/>
    <w:rsid w:val="00590EB0"/>
    <w:rsid w:val="005919F2"/>
    <w:rsid w:val="005927A6"/>
    <w:rsid w:val="00594ABE"/>
    <w:rsid w:val="00595719"/>
    <w:rsid w:val="0059641B"/>
    <w:rsid w:val="0059644E"/>
    <w:rsid w:val="00596C23"/>
    <w:rsid w:val="00597387"/>
    <w:rsid w:val="005977E4"/>
    <w:rsid w:val="005A4E60"/>
    <w:rsid w:val="005A6373"/>
    <w:rsid w:val="005A6EBB"/>
    <w:rsid w:val="005A70C9"/>
    <w:rsid w:val="005B0F0B"/>
    <w:rsid w:val="005B1745"/>
    <w:rsid w:val="005B30C0"/>
    <w:rsid w:val="005B38DB"/>
    <w:rsid w:val="005B41BD"/>
    <w:rsid w:val="005B68F1"/>
    <w:rsid w:val="005B6B3B"/>
    <w:rsid w:val="005BAA9D"/>
    <w:rsid w:val="005C0DAD"/>
    <w:rsid w:val="005C135D"/>
    <w:rsid w:val="005C2A2B"/>
    <w:rsid w:val="005C4F6D"/>
    <w:rsid w:val="005C5F2D"/>
    <w:rsid w:val="005C61A4"/>
    <w:rsid w:val="005C7835"/>
    <w:rsid w:val="005D0A41"/>
    <w:rsid w:val="005D3A3C"/>
    <w:rsid w:val="005D446E"/>
    <w:rsid w:val="005D54F3"/>
    <w:rsid w:val="005D6475"/>
    <w:rsid w:val="005D7660"/>
    <w:rsid w:val="005D7DF9"/>
    <w:rsid w:val="005E21A7"/>
    <w:rsid w:val="005E2487"/>
    <w:rsid w:val="005E43DC"/>
    <w:rsid w:val="005E53E8"/>
    <w:rsid w:val="005E594C"/>
    <w:rsid w:val="005F009A"/>
    <w:rsid w:val="005F1456"/>
    <w:rsid w:val="005F311B"/>
    <w:rsid w:val="005F5101"/>
    <w:rsid w:val="005F6780"/>
    <w:rsid w:val="00600ED0"/>
    <w:rsid w:val="00600F8E"/>
    <w:rsid w:val="006016F2"/>
    <w:rsid w:val="00603408"/>
    <w:rsid w:val="0060370A"/>
    <w:rsid w:val="00603B15"/>
    <w:rsid w:val="00605376"/>
    <w:rsid w:val="006053D4"/>
    <w:rsid w:val="006055F2"/>
    <w:rsid w:val="0060680B"/>
    <w:rsid w:val="006070E0"/>
    <w:rsid w:val="006076EE"/>
    <w:rsid w:val="00607F32"/>
    <w:rsid w:val="00612895"/>
    <w:rsid w:val="006130CE"/>
    <w:rsid w:val="00613892"/>
    <w:rsid w:val="00614158"/>
    <w:rsid w:val="006147A2"/>
    <w:rsid w:val="00614E04"/>
    <w:rsid w:val="006162EF"/>
    <w:rsid w:val="0061786B"/>
    <w:rsid w:val="00620213"/>
    <w:rsid w:val="00620B7F"/>
    <w:rsid w:val="00620D5B"/>
    <w:rsid w:val="00621F13"/>
    <w:rsid w:val="0062243E"/>
    <w:rsid w:val="0062301C"/>
    <w:rsid w:val="00625811"/>
    <w:rsid w:val="00627D0D"/>
    <w:rsid w:val="006322EE"/>
    <w:rsid w:val="00633DE2"/>
    <w:rsid w:val="006343A6"/>
    <w:rsid w:val="0063500C"/>
    <w:rsid w:val="00635F73"/>
    <w:rsid w:val="00636210"/>
    <w:rsid w:val="006364EC"/>
    <w:rsid w:val="0063738D"/>
    <w:rsid w:val="00641334"/>
    <w:rsid w:val="006450CD"/>
    <w:rsid w:val="00645F36"/>
    <w:rsid w:val="00646612"/>
    <w:rsid w:val="0065092D"/>
    <w:rsid w:val="00650F77"/>
    <w:rsid w:val="0065103F"/>
    <w:rsid w:val="00651FF7"/>
    <w:rsid w:val="00654049"/>
    <w:rsid w:val="006545AF"/>
    <w:rsid w:val="006556EB"/>
    <w:rsid w:val="006562D1"/>
    <w:rsid w:val="00660837"/>
    <w:rsid w:val="00660D08"/>
    <w:rsid w:val="006657AB"/>
    <w:rsid w:val="0066594F"/>
    <w:rsid w:val="00666E70"/>
    <w:rsid w:val="00670169"/>
    <w:rsid w:val="0067309D"/>
    <w:rsid w:val="00673FC0"/>
    <w:rsid w:val="006752B7"/>
    <w:rsid w:val="00675F34"/>
    <w:rsid w:val="00676B35"/>
    <w:rsid w:val="00680231"/>
    <w:rsid w:val="00680B8D"/>
    <w:rsid w:val="006820F9"/>
    <w:rsid w:val="00682714"/>
    <w:rsid w:val="00682C17"/>
    <w:rsid w:val="00683D33"/>
    <w:rsid w:val="00686A58"/>
    <w:rsid w:val="00686B5A"/>
    <w:rsid w:val="00687045"/>
    <w:rsid w:val="00687E9C"/>
    <w:rsid w:val="00690E4F"/>
    <w:rsid w:val="00691C9E"/>
    <w:rsid w:val="006940C0"/>
    <w:rsid w:val="00695F9D"/>
    <w:rsid w:val="006979F2"/>
    <w:rsid w:val="006A3C3A"/>
    <w:rsid w:val="006A4E8C"/>
    <w:rsid w:val="006A566E"/>
    <w:rsid w:val="006A5A02"/>
    <w:rsid w:val="006A619B"/>
    <w:rsid w:val="006B01B7"/>
    <w:rsid w:val="006C0526"/>
    <w:rsid w:val="006C256E"/>
    <w:rsid w:val="006C2838"/>
    <w:rsid w:val="006C4213"/>
    <w:rsid w:val="006C51F3"/>
    <w:rsid w:val="006C573A"/>
    <w:rsid w:val="006C6611"/>
    <w:rsid w:val="006C73C1"/>
    <w:rsid w:val="006C78DA"/>
    <w:rsid w:val="006D0675"/>
    <w:rsid w:val="006D247D"/>
    <w:rsid w:val="006D6FB3"/>
    <w:rsid w:val="006E2220"/>
    <w:rsid w:val="006E5BBD"/>
    <w:rsid w:val="006E6013"/>
    <w:rsid w:val="006E6601"/>
    <w:rsid w:val="006E66A2"/>
    <w:rsid w:val="006E75FB"/>
    <w:rsid w:val="006F0FE4"/>
    <w:rsid w:val="006F107D"/>
    <w:rsid w:val="006F228E"/>
    <w:rsid w:val="006F2E94"/>
    <w:rsid w:val="006F4253"/>
    <w:rsid w:val="006F4289"/>
    <w:rsid w:val="006F4F1C"/>
    <w:rsid w:val="006F7337"/>
    <w:rsid w:val="00704217"/>
    <w:rsid w:val="007065F0"/>
    <w:rsid w:val="00706E67"/>
    <w:rsid w:val="00707266"/>
    <w:rsid w:val="007101C4"/>
    <w:rsid w:val="00710D39"/>
    <w:rsid w:val="00711F6B"/>
    <w:rsid w:val="00714E2F"/>
    <w:rsid w:val="00715686"/>
    <w:rsid w:val="007161E9"/>
    <w:rsid w:val="00716493"/>
    <w:rsid w:val="007167D4"/>
    <w:rsid w:val="0071771D"/>
    <w:rsid w:val="007177C4"/>
    <w:rsid w:val="0072172D"/>
    <w:rsid w:val="0072345B"/>
    <w:rsid w:val="007263ED"/>
    <w:rsid w:val="00726EC5"/>
    <w:rsid w:val="00730CC1"/>
    <w:rsid w:val="00734CEF"/>
    <w:rsid w:val="00737CBF"/>
    <w:rsid w:val="0074092B"/>
    <w:rsid w:val="00741BAA"/>
    <w:rsid w:val="0074223C"/>
    <w:rsid w:val="00742D53"/>
    <w:rsid w:val="007442E6"/>
    <w:rsid w:val="007444AD"/>
    <w:rsid w:val="007448B4"/>
    <w:rsid w:val="007451E8"/>
    <w:rsid w:val="00746670"/>
    <w:rsid w:val="00746AB7"/>
    <w:rsid w:val="0074764A"/>
    <w:rsid w:val="00747851"/>
    <w:rsid w:val="0075108A"/>
    <w:rsid w:val="007510B7"/>
    <w:rsid w:val="00752144"/>
    <w:rsid w:val="007522A0"/>
    <w:rsid w:val="007525CE"/>
    <w:rsid w:val="00753B3F"/>
    <w:rsid w:val="007574AA"/>
    <w:rsid w:val="007574AE"/>
    <w:rsid w:val="007602A3"/>
    <w:rsid w:val="0076070D"/>
    <w:rsid w:val="0076583D"/>
    <w:rsid w:val="00766BDC"/>
    <w:rsid w:val="00767D5F"/>
    <w:rsid w:val="00772D51"/>
    <w:rsid w:val="00773AFE"/>
    <w:rsid w:val="00775AD1"/>
    <w:rsid w:val="0077696D"/>
    <w:rsid w:val="00776B5D"/>
    <w:rsid w:val="00782E9F"/>
    <w:rsid w:val="00783A57"/>
    <w:rsid w:val="00784947"/>
    <w:rsid w:val="00786E1D"/>
    <w:rsid w:val="007870E1"/>
    <w:rsid w:val="0078B16A"/>
    <w:rsid w:val="007927FD"/>
    <w:rsid w:val="00794C5D"/>
    <w:rsid w:val="00795AD8"/>
    <w:rsid w:val="007965B8"/>
    <w:rsid w:val="00796906"/>
    <w:rsid w:val="00796AFD"/>
    <w:rsid w:val="007979F4"/>
    <w:rsid w:val="007A1CF5"/>
    <w:rsid w:val="007A586C"/>
    <w:rsid w:val="007A5B21"/>
    <w:rsid w:val="007A673F"/>
    <w:rsid w:val="007A7623"/>
    <w:rsid w:val="007A7B41"/>
    <w:rsid w:val="007B018E"/>
    <w:rsid w:val="007B0692"/>
    <w:rsid w:val="007B25CD"/>
    <w:rsid w:val="007B53E1"/>
    <w:rsid w:val="007B7022"/>
    <w:rsid w:val="007C4892"/>
    <w:rsid w:val="007C6A60"/>
    <w:rsid w:val="007C76AF"/>
    <w:rsid w:val="007D0732"/>
    <w:rsid w:val="007D317C"/>
    <w:rsid w:val="007D4129"/>
    <w:rsid w:val="007D4D03"/>
    <w:rsid w:val="007D6B24"/>
    <w:rsid w:val="007E0286"/>
    <w:rsid w:val="007E07D0"/>
    <w:rsid w:val="007E0EE5"/>
    <w:rsid w:val="007E16A3"/>
    <w:rsid w:val="007E34D6"/>
    <w:rsid w:val="007E3A47"/>
    <w:rsid w:val="007E43BE"/>
    <w:rsid w:val="007E4ED3"/>
    <w:rsid w:val="007E74E6"/>
    <w:rsid w:val="007E7A6E"/>
    <w:rsid w:val="007E7D0E"/>
    <w:rsid w:val="007F083E"/>
    <w:rsid w:val="007F0BF3"/>
    <w:rsid w:val="007F0F79"/>
    <w:rsid w:val="007F189D"/>
    <w:rsid w:val="007F53B0"/>
    <w:rsid w:val="007F54C1"/>
    <w:rsid w:val="007F5715"/>
    <w:rsid w:val="007F6A55"/>
    <w:rsid w:val="007F6D3B"/>
    <w:rsid w:val="00801A95"/>
    <w:rsid w:val="00806AC1"/>
    <w:rsid w:val="00807468"/>
    <w:rsid w:val="0080D7C0"/>
    <w:rsid w:val="00810B6E"/>
    <w:rsid w:val="0081150C"/>
    <w:rsid w:val="0081188D"/>
    <w:rsid w:val="0081383B"/>
    <w:rsid w:val="00814293"/>
    <w:rsid w:val="0081536E"/>
    <w:rsid w:val="00815528"/>
    <w:rsid w:val="00815583"/>
    <w:rsid w:val="00816A40"/>
    <w:rsid w:val="00817597"/>
    <w:rsid w:val="00820737"/>
    <w:rsid w:val="00821474"/>
    <w:rsid w:val="008225CE"/>
    <w:rsid w:val="008235A0"/>
    <w:rsid w:val="00824371"/>
    <w:rsid w:val="00825337"/>
    <w:rsid w:val="008256B3"/>
    <w:rsid w:val="00825FE8"/>
    <w:rsid w:val="00826200"/>
    <w:rsid w:val="00831BD9"/>
    <w:rsid w:val="008343FB"/>
    <w:rsid w:val="00837DAD"/>
    <w:rsid w:val="00837E4D"/>
    <w:rsid w:val="0084009E"/>
    <w:rsid w:val="00841A2E"/>
    <w:rsid w:val="00843FD4"/>
    <w:rsid w:val="00846B73"/>
    <w:rsid w:val="00846EB2"/>
    <w:rsid w:val="00846FA9"/>
    <w:rsid w:val="008476BE"/>
    <w:rsid w:val="00851BD8"/>
    <w:rsid w:val="0085229D"/>
    <w:rsid w:val="008546D2"/>
    <w:rsid w:val="008564F0"/>
    <w:rsid w:val="00857666"/>
    <w:rsid w:val="008576B7"/>
    <w:rsid w:val="0086173C"/>
    <w:rsid w:val="00866DE1"/>
    <w:rsid w:val="00867061"/>
    <w:rsid w:val="0086756C"/>
    <w:rsid w:val="0087012F"/>
    <w:rsid w:val="00871CF6"/>
    <w:rsid w:val="00872984"/>
    <w:rsid w:val="00874831"/>
    <w:rsid w:val="00874C5D"/>
    <w:rsid w:val="00877C26"/>
    <w:rsid w:val="00880047"/>
    <w:rsid w:val="00880C15"/>
    <w:rsid w:val="00880C64"/>
    <w:rsid w:val="008819F1"/>
    <w:rsid w:val="00882BA6"/>
    <w:rsid w:val="008831A5"/>
    <w:rsid w:val="00883382"/>
    <w:rsid w:val="0088351C"/>
    <w:rsid w:val="00883C87"/>
    <w:rsid w:val="008841E3"/>
    <w:rsid w:val="0088712F"/>
    <w:rsid w:val="0089206A"/>
    <w:rsid w:val="008921F4"/>
    <w:rsid w:val="008931CE"/>
    <w:rsid w:val="00894AED"/>
    <w:rsid w:val="00894DE1"/>
    <w:rsid w:val="008966D9"/>
    <w:rsid w:val="008971AC"/>
    <w:rsid w:val="008A0991"/>
    <w:rsid w:val="008A0D64"/>
    <w:rsid w:val="008A40CF"/>
    <w:rsid w:val="008A4426"/>
    <w:rsid w:val="008A46CB"/>
    <w:rsid w:val="008A4E94"/>
    <w:rsid w:val="008A5041"/>
    <w:rsid w:val="008A6C9F"/>
    <w:rsid w:val="008A6ECA"/>
    <w:rsid w:val="008A77F8"/>
    <w:rsid w:val="008A7B35"/>
    <w:rsid w:val="008B006D"/>
    <w:rsid w:val="008B412D"/>
    <w:rsid w:val="008B676B"/>
    <w:rsid w:val="008B759D"/>
    <w:rsid w:val="008C0161"/>
    <w:rsid w:val="008C0423"/>
    <w:rsid w:val="008C169A"/>
    <w:rsid w:val="008C2A06"/>
    <w:rsid w:val="008C49BA"/>
    <w:rsid w:val="008C5988"/>
    <w:rsid w:val="008D09CC"/>
    <w:rsid w:val="008D0E7C"/>
    <w:rsid w:val="008D1D84"/>
    <w:rsid w:val="008D3DC1"/>
    <w:rsid w:val="008D464D"/>
    <w:rsid w:val="008D75BE"/>
    <w:rsid w:val="008E2E28"/>
    <w:rsid w:val="008E4149"/>
    <w:rsid w:val="008E5FB8"/>
    <w:rsid w:val="008F0D43"/>
    <w:rsid w:val="008F1AAF"/>
    <w:rsid w:val="008F2331"/>
    <w:rsid w:val="008F25F8"/>
    <w:rsid w:val="008F2711"/>
    <w:rsid w:val="008F4625"/>
    <w:rsid w:val="008F4BF4"/>
    <w:rsid w:val="008F4F9C"/>
    <w:rsid w:val="008F54D0"/>
    <w:rsid w:val="008F5505"/>
    <w:rsid w:val="008F5B31"/>
    <w:rsid w:val="00900070"/>
    <w:rsid w:val="00902AAE"/>
    <w:rsid w:val="00906551"/>
    <w:rsid w:val="00907354"/>
    <w:rsid w:val="00910B54"/>
    <w:rsid w:val="009118EE"/>
    <w:rsid w:val="00911DE2"/>
    <w:rsid w:val="0091337E"/>
    <w:rsid w:val="00913BB7"/>
    <w:rsid w:val="00914D0F"/>
    <w:rsid w:val="00915D22"/>
    <w:rsid w:val="0091684E"/>
    <w:rsid w:val="0092101F"/>
    <w:rsid w:val="0092203B"/>
    <w:rsid w:val="0092475A"/>
    <w:rsid w:val="0092600C"/>
    <w:rsid w:val="00930079"/>
    <w:rsid w:val="00931145"/>
    <w:rsid w:val="0093133B"/>
    <w:rsid w:val="009313AC"/>
    <w:rsid w:val="00936714"/>
    <w:rsid w:val="00936739"/>
    <w:rsid w:val="0094021B"/>
    <w:rsid w:val="00940933"/>
    <w:rsid w:val="00943405"/>
    <w:rsid w:val="009444C2"/>
    <w:rsid w:val="00945131"/>
    <w:rsid w:val="00946D8A"/>
    <w:rsid w:val="00947568"/>
    <w:rsid w:val="009528AD"/>
    <w:rsid w:val="00955325"/>
    <w:rsid w:val="00957344"/>
    <w:rsid w:val="00960D7F"/>
    <w:rsid w:val="00961F40"/>
    <w:rsid w:val="009627B7"/>
    <w:rsid w:val="00962939"/>
    <w:rsid w:val="009669A2"/>
    <w:rsid w:val="00966D59"/>
    <w:rsid w:val="00966F51"/>
    <w:rsid w:val="009679A3"/>
    <w:rsid w:val="009710FE"/>
    <w:rsid w:val="009730AE"/>
    <w:rsid w:val="00973EB0"/>
    <w:rsid w:val="00974139"/>
    <w:rsid w:val="009749D1"/>
    <w:rsid w:val="00975458"/>
    <w:rsid w:val="00976929"/>
    <w:rsid w:val="00981EBE"/>
    <w:rsid w:val="00982EB1"/>
    <w:rsid w:val="00983356"/>
    <w:rsid w:val="00983B1F"/>
    <w:rsid w:val="00983E2C"/>
    <w:rsid w:val="009845CA"/>
    <w:rsid w:val="00986781"/>
    <w:rsid w:val="0098703F"/>
    <w:rsid w:val="0098799E"/>
    <w:rsid w:val="009957AF"/>
    <w:rsid w:val="0099602C"/>
    <w:rsid w:val="00997250"/>
    <w:rsid w:val="009975A4"/>
    <w:rsid w:val="009A0E52"/>
    <w:rsid w:val="009A2477"/>
    <w:rsid w:val="009A3700"/>
    <w:rsid w:val="009A3DC6"/>
    <w:rsid w:val="009A3EDB"/>
    <w:rsid w:val="009A531C"/>
    <w:rsid w:val="009A57A1"/>
    <w:rsid w:val="009A69AE"/>
    <w:rsid w:val="009A71A0"/>
    <w:rsid w:val="009A7754"/>
    <w:rsid w:val="009B0152"/>
    <w:rsid w:val="009B15F5"/>
    <w:rsid w:val="009B4E0C"/>
    <w:rsid w:val="009B7091"/>
    <w:rsid w:val="009B753B"/>
    <w:rsid w:val="009B7DA9"/>
    <w:rsid w:val="009C019E"/>
    <w:rsid w:val="009C064B"/>
    <w:rsid w:val="009C6591"/>
    <w:rsid w:val="009C68A4"/>
    <w:rsid w:val="009C6942"/>
    <w:rsid w:val="009C77C7"/>
    <w:rsid w:val="009D15FF"/>
    <w:rsid w:val="009D2241"/>
    <w:rsid w:val="009D412A"/>
    <w:rsid w:val="009D57D7"/>
    <w:rsid w:val="009D5CE1"/>
    <w:rsid w:val="009D68F7"/>
    <w:rsid w:val="009E04C6"/>
    <w:rsid w:val="009E28AC"/>
    <w:rsid w:val="009E2A61"/>
    <w:rsid w:val="009E2E1B"/>
    <w:rsid w:val="009E3DA4"/>
    <w:rsid w:val="009E5D88"/>
    <w:rsid w:val="009E6548"/>
    <w:rsid w:val="009E6AAC"/>
    <w:rsid w:val="009F1727"/>
    <w:rsid w:val="009F2CA8"/>
    <w:rsid w:val="009F350A"/>
    <w:rsid w:val="009F399C"/>
    <w:rsid w:val="009F45AA"/>
    <w:rsid w:val="009F481B"/>
    <w:rsid w:val="009F4A9E"/>
    <w:rsid w:val="009F694B"/>
    <w:rsid w:val="009F7003"/>
    <w:rsid w:val="00A0103B"/>
    <w:rsid w:val="00A01095"/>
    <w:rsid w:val="00A02885"/>
    <w:rsid w:val="00A02F6C"/>
    <w:rsid w:val="00A031E5"/>
    <w:rsid w:val="00A049DB"/>
    <w:rsid w:val="00A04BC7"/>
    <w:rsid w:val="00A06519"/>
    <w:rsid w:val="00A06A09"/>
    <w:rsid w:val="00A06D17"/>
    <w:rsid w:val="00A07E4A"/>
    <w:rsid w:val="00A10E5F"/>
    <w:rsid w:val="00A11A07"/>
    <w:rsid w:val="00A11A9A"/>
    <w:rsid w:val="00A11E3F"/>
    <w:rsid w:val="00A1260C"/>
    <w:rsid w:val="00A15AA1"/>
    <w:rsid w:val="00A17C62"/>
    <w:rsid w:val="00A2141F"/>
    <w:rsid w:val="00A2217C"/>
    <w:rsid w:val="00A229F8"/>
    <w:rsid w:val="00A2317B"/>
    <w:rsid w:val="00A23C42"/>
    <w:rsid w:val="00A25880"/>
    <w:rsid w:val="00A25977"/>
    <w:rsid w:val="00A2665A"/>
    <w:rsid w:val="00A26778"/>
    <w:rsid w:val="00A27188"/>
    <w:rsid w:val="00A30EC5"/>
    <w:rsid w:val="00A3108D"/>
    <w:rsid w:val="00A33AF7"/>
    <w:rsid w:val="00A354C8"/>
    <w:rsid w:val="00A36E4E"/>
    <w:rsid w:val="00A36F5E"/>
    <w:rsid w:val="00A41646"/>
    <w:rsid w:val="00A4246E"/>
    <w:rsid w:val="00A44B54"/>
    <w:rsid w:val="00A501CF"/>
    <w:rsid w:val="00A50E90"/>
    <w:rsid w:val="00A51606"/>
    <w:rsid w:val="00A54548"/>
    <w:rsid w:val="00A54861"/>
    <w:rsid w:val="00A55395"/>
    <w:rsid w:val="00A553BD"/>
    <w:rsid w:val="00A55860"/>
    <w:rsid w:val="00A56B95"/>
    <w:rsid w:val="00A56FA1"/>
    <w:rsid w:val="00A60A94"/>
    <w:rsid w:val="00A60EAD"/>
    <w:rsid w:val="00A63EFB"/>
    <w:rsid w:val="00A64043"/>
    <w:rsid w:val="00A65E3A"/>
    <w:rsid w:val="00A66859"/>
    <w:rsid w:val="00A70B5D"/>
    <w:rsid w:val="00A72415"/>
    <w:rsid w:val="00A74361"/>
    <w:rsid w:val="00A81227"/>
    <w:rsid w:val="00A825FD"/>
    <w:rsid w:val="00A8333E"/>
    <w:rsid w:val="00A87E0F"/>
    <w:rsid w:val="00A90DBB"/>
    <w:rsid w:val="00A9165A"/>
    <w:rsid w:val="00A91A36"/>
    <w:rsid w:val="00A94C1C"/>
    <w:rsid w:val="00A953F0"/>
    <w:rsid w:val="00A954A8"/>
    <w:rsid w:val="00A95819"/>
    <w:rsid w:val="00A96971"/>
    <w:rsid w:val="00A97CEC"/>
    <w:rsid w:val="00AA105D"/>
    <w:rsid w:val="00AA1064"/>
    <w:rsid w:val="00AA1D43"/>
    <w:rsid w:val="00AA4280"/>
    <w:rsid w:val="00AA45C6"/>
    <w:rsid w:val="00AA48D3"/>
    <w:rsid w:val="00AA51B3"/>
    <w:rsid w:val="00AA5E04"/>
    <w:rsid w:val="00AA60C7"/>
    <w:rsid w:val="00AA79C5"/>
    <w:rsid w:val="00AB30EC"/>
    <w:rsid w:val="00AB38DC"/>
    <w:rsid w:val="00AB3ADE"/>
    <w:rsid w:val="00AB4A21"/>
    <w:rsid w:val="00AB56EC"/>
    <w:rsid w:val="00AB5C1A"/>
    <w:rsid w:val="00AB7FC3"/>
    <w:rsid w:val="00AC1140"/>
    <w:rsid w:val="00AC2C89"/>
    <w:rsid w:val="00AC3A63"/>
    <w:rsid w:val="00AC412B"/>
    <w:rsid w:val="00AC496E"/>
    <w:rsid w:val="00AC4D55"/>
    <w:rsid w:val="00AC51A3"/>
    <w:rsid w:val="00AC6670"/>
    <w:rsid w:val="00AC6770"/>
    <w:rsid w:val="00AC73AD"/>
    <w:rsid w:val="00AD2762"/>
    <w:rsid w:val="00AD28A9"/>
    <w:rsid w:val="00AD2D6D"/>
    <w:rsid w:val="00AD5CFF"/>
    <w:rsid w:val="00AD62DA"/>
    <w:rsid w:val="00AD71BF"/>
    <w:rsid w:val="00AD7367"/>
    <w:rsid w:val="00AE1436"/>
    <w:rsid w:val="00AE46A7"/>
    <w:rsid w:val="00AE53AE"/>
    <w:rsid w:val="00AE552B"/>
    <w:rsid w:val="00AE5648"/>
    <w:rsid w:val="00AE5D5A"/>
    <w:rsid w:val="00AE63AC"/>
    <w:rsid w:val="00AE66D9"/>
    <w:rsid w:val="00AE6733"/>
    <w:rsid w:val="00AE77CE"/>
    <w:rsid w:val="00AF00A5"/>
    <w:rsid w:val="00AF0527"/>
    <w:rsid w:val="00AF2800"/>
    <w:rsid w:val="00AF2C34"/>
    <w:rsid w:val="00AF34E2"/>
    <w:rsid w:val="00AF41CE"/>
    <w:rsid w:val="00AF44EC"/>
    <w:rsid w:val="00B01492"/>
    <w:rsid w:val="00B01885"/>
    <w:rsid w:val="00B03010"/>
    <w:rsid w:val="00B068A1"/>
    <w:rsid w:val="00B07313"/>
    <w:rsid w:val="00B10B80"/>
    <w:rsid w:val="00B12072"/>
    <w:rsid w:val="00B12C53"/>
    <w:rsid w:val="00B13B1C"/>
    <w:rsid w:val="00B146A2"/>
    <w:rsid w:val="00B165A7"/>
    <w:rsid w:val="00B16618"/>
    <w:rsid w:val="00B16E8D"/>
    <w:rsid w:val="00B16F37"/>
    <w:rsid w:val="00B203ED"/>
    <w:rsid w:val="00B21726"/>
    <w:rsid w:val="00B21961"/>
    <w:rsid w:val="00B23F1E"/>
    <w:rsid w:val="00B277F6"/>
    <w:rsid w:val="00B32E86"/>
    <w:rsid w:val="00B33440"/>
    <w:rsid w:val="00B3419D"/>
    <w:rsid w:val="00B346B5"/>
    <w:rsid w:val="00B35276"/>
    <w:rsid w:val="00B352F3"/>
    <w:rsid w:val="00B35B42"/>
    <w:rsid w:val="00B417A1"/>
    <w:rsid w:val="00B4182F"/>
    <w:rsid w:val="00B446A2"/>
    <w:rsid w:val="00B452A2"/>
    <w:rsid w:val="00B46556"/>
    <w:rsid w:val="00B536F7"/>
    <w:rsid w:val="00B54144"/>
    <w:rsid w:val="00B543F5"/>
    <w:rsid w:val="00B57DC6"/>
    <w:rsid w:val="00B60513"/>
    <w:rsid w:val="00B60525"/>
    <w:rsid w:val="00B62763"/>
    <w:rsid w:val="00B62EE3"/>
    <w:rsid w:val="00B65710"/>
    <w:rsid w:val="00B65825"/>
    <w:rsid w:val="00B712F2"/>
    <w:rsid w:val="00B71479"/>
    <w:rsid w:val="00B72761"/>
    <w:rsid w:val="00B72CB2"/>
    <w:rsid w:val="00B73A59"/>
    <w:rsid w:val="00B73F55"/>
    <w:rsid w:val="00B759D6"/>
    <w:rsid w:val="00B770D5"/>
    <w:rsid w:val="00B8376C"/>
    <w:rsid w:val="00B84853"/>
    <w:rsid w:val="00B849AC"/>
    <w:rsid w:val="00B84E31"/>
    <w:rsid w:val="00B84FEF"/>
    <w:rsid w:val="00B850B3"/>
    <w:rsid w:val="00B85342"/>
    <w:rsid w:val="00B87036"/>
    <w:rsid w:val="00B87C28"/>
    <w:rsid w:val="00B90392"/>
    <w:rsid w:val="00B91D98"/>
    <w:rsid w:val="00B933A3"/>
    <w:rsid w:val="00B93C9E"/>
    <w:rsid w:val="00B94823"/>
    <w:rsid w:val="00B9728D"/>
    <w:rsid w:val="00B97874"/>
    <w:rsid w:val="00BA0EDE"/>
    <w:rsid w:val="00BA2C50"/>
    <w:rsid w:val="00BA33F0"/>
    <w:rsid w:val="00BA3B21"/>
    <w:rsid w:val="00BB0D3A"/>
    <w:rsid w:val="00BB2713"/>
    <w:rsid w:val="00BB3E28"/>
    <w:rsid w:val="00BB5902"/>
    <w:rsid w:val="00BB7055"/>
    <w:rsid w:val="00BB7F7D"/>
    <w:rsid w:val="00BC268E"/>
    <w:rsid w:val="00BC3F8B"/>
    <w:rsid w:val="00BC7166"/>
    <w:rsid w:val="00BD0D79"/>
    <w:rsid w:val="00BD3661"/>
    <w:rsid w:val="00BD594A"/>
    <w:rsid w:val="00BE0264"/>
    <w:rsid w:val="00BE116C"/>
    <w:rsid w:val="00BE1E92"/>
    <w:rsid w:val="00BE2D59"/>
    <w:rsid w:val="00BE2E9F"/>
    <w:rsid w:val="00BE2F84"/>
    <w:rsid w:val="00BE3736"/>
    <w:rsid w:val="00BE6B71"/>
    <w:rsid w:val="00BF3E8F"/>
    <w:rsid w:val="00BF50C2"/>
    <w:rsid w:val="00BF5AC0"/>
    <w:rsid w:val="00BF7D63"/>
    <w:rsid w:val="00BF7ECD"/>
    <w:rsid w:val="00C000B4"/>
    <w:rsid w:val="00C002FE"/>
    <w:rsid w:val="00C012B7"/>
    <w:rsid w:val="00C02BD0"/>
    <w:rsid w:val="00C02EAD"/>
    <w:rsid w:val="00C03CB0"/>
    <w:rsid w:val="00C0449C"/>
    <w:rsid w:val="00C04B1D"/>
    <w:rsid w:val="00C04B3B"/>
    <w:rsid w:val="00C06ADB"/>
    <w:rsid w:val="00C06B61"/>
    <w:rsid w:val="00C0723C"/>
    <w:rsid w:val="00C07BBF"/>
    <w:rsid w:val="00C120EB"/>
    <w:rsid w:val="00C12993"/>
    <w:rsid w:val="00C12DF0"/>
    <w:rsid w:val="00C1593E"/>
    <w:rsid w:val="00C20805"/>
    <w:rsid w:val="00C20AFF"/>
    <w:rsid w:val="00C21591"/>
    <w:rsid w:val="00C22C38"/>
    <w:rsid w:val="00C23365"/>
    <w:rsid w:val="00C24443"/>
    <w:rsid w:val="00C247F4"/>
    <w:rsid w:val="00C26296"/>
    <w:rsid w:val="00C26B59"/>
    <w:rsid w:val="00C26E2E"/>
    <w:rsid w:val="00C27251"/>
    <w:rsid w:val="00C3153B"/>
    <w:rsid w:val="00C316DD"/>
    <w:rsid w:val="00C34454"/>
    <w:rsid w:val="00C34AFC"/>
    <w:rsid w:val="00C365B5"/>
    <w:rsid w:val="00C36BD3"/>
    <w:rsid w:val="00C3725E"/>
    <w:rsid w:val="00C52725"/>
    <w:rsid w:val="00C527EB"/>
    <w:rsid w:val="00C534DB"/>
    <w:rsid w:val="00C54290"/>
    <w:rsid w:val="00C56321"/>
    <w:rsid w:val="00C62422"/>
    <w:rsid w:val="00C63562"/>
    <w:rsid w:val="00C6358C"/>
    <w:rsid w:val="00C635E8"/>
    <w:rsid w:val="00C63686"/>
    <w:rsid w:val="00C64500"/>
    <w:rsid w:val="00C65058"/>
    <w:rsid w:val="00C65D03"/>
    <w:rsid w:val="00C664D2"/>
    <w:rsid w:val="00C6692C"/>
    <w:rsid w:val="00C66FE7"/>
    <w:rsid w:val="00C72AF3"/>
    <w:rsid w:val="00C733C5"/>
    <w:rsid w:val="00C73ED0"/>
    <w:rsid w:val="00C74560"/>
    <w:rsid w:val="00C7571B"/>
    <w:rsid w:val="00C77925"/>
    <w:rsid w:val="00C77C98"/>
    <w:rsid w:val="00C822D5"/>
    <w:rsid w:val="00C834C5"/>
    <w:rsid w:val="00C841AC"/>
    <w:rsid w:val="00C84BDB"/>
    <w:rsid w:val="00C84D54"/>
    <w:rsid w:val="00C8569F"/>
    <w:rsid w:val="00C858CE"/>
    <w:rsid w:val="00C863E7"/>
    <w:rsid w:val="00C86AA5"/>
    <w:rsid w:val="00C86EA2"/>
    <w:rsid w:val="00C87377"/>
    <w:rsid w:val="00C8783E"/>
    <w:rsid w:val="00C9028B"/>
    <w:rsid w:val="00C90ADA"/>
    <w:rsid w:val="00C917A0"/>
    <w:rsid w:val="00C91EFB"/>
    <w:rsid w:val="00C92A3F"/>
    <w:rsid w:val="00C93BAF"/>
    <w:rsid w:val="00C952B1"/>
    <w:rsid w:val="00C959F7"/>
    <w:rsid w:val="00C95D2B"/>
    <w:rsid w:val="00C9603C"/>
    <w:rsid w:val="00C96DC4"/>
    <w:rsid w:val="00C96DE5"/>
    <w:rsid w:val="00C96E94"/>
    <w:rsid w:val="00C970AD"/>
    <w:rsid w:val="00C975D9"/>
    <w:rsid w:val="00CA0C6B"/>
    <w:rsid w:val="00CA1287"/>
    <w:rsid w:val="00CA3A65"/>
    <w:rsid w:val="00CA4AC1"/>
    <w:rsid w:val="00CA5935"/>
    <w:rsid w:val="00CA7C3A"/>
    <w:rsid w:val="00CB364F"/>
    <w:rsid w:val="00CB4A8A"/>
    <w:rsid w:val="00CB6453"/>
    <w:rsid w:val="00CB6CB7"/>
    <w:rsid w:val="00CB74E9"/>
    <w:rsid w:val="00CC0A2B"/>
    <w:rsid w:val="00CC14C2"/>
    <w:rsid w:val="00CC1A4F"/>
    <w:rsid w:val="00CC2AB3"/>
    <w:rsid w:val="00CC2F1D"/>
    <w:rsid w:val="00CC46C7"/>
    <w:rsid w:val="00CC49E3"/>
    <w:rsid w:val="00CC5643"/>
    <w:rsid w:val="00CC6BA6"/>
    <w:rsid w:val="00CC71B3"/>
    <w:rsid w:val="00CC71CF"/>
    <w:rsid w:val="00CC727F"/>
    <w:rsid w:val="00CD0397"/>
    <w:rsid w:val="00CD0A23"/>
    <w:rsid w:val="00CD113F"/>
    <w:rsid w:val="00CD298C"/>
    <w:rsid w:val="00CD4A08"/>
    <w:rsid w:val="00CE1B13"/>
    <w:rsid w:val="00CE23F2"/>
    <w:rsid w:val="00CE35BB"/>
    <w:rsid w:val="00CE37CA"/>
    <w:rsid w:val="00CE4893"/>
    <w:rsid w:val="00CE5F6E"/>
    <w:rsid w:val="00CE6250"/>
    <w:rsid w:val="00CE7069"/>
    <w:rsid w:val="00CF0335"/>
    <w:rsid w:val="00CF3055"/>
    <w:rsid w:val="00CF4D00"/>
    <w:rsid w:val="00CF5E92"/>
    <w:rsid w:val="00CF745D"/>
    <w:rsid w:val="00D0038A"/>
    <w:rsid w:val="00D01D9C"/>
    <w:rsid w:val="00D0574C"/>
    <w:rsid w:val="00D066D6"/>
    <w:rsid w:val="00D0712A"/>
    <w:rsid w:val="00D07432"/>
    <w:rsid w:val="00D10D67"/>
    <w:rsid w:val="00D12155"/>
    <w:rsid w:val="00D1262F"/>
    <w:rsid w:val="00D128AC"/>
    <w:rsid w:val="00D15BFC"/>
    <w:rsid w:val="00D1614E"/>
    <w:rsid w:val="00D17489"/>
    <w:rsid w:val="00D2086D"/>
    <w:rsid w:val="00D21BA3"/>
    <w:rsid w:val="00D222F5"/>
    <w:rsid w:val="00D2241C"/>
    <w:rsid w:val="00D23358"/>
    <w:rsid w:val="00D23E40"/>
    <w:rsid w:val="00D26BD8"/>
    <w:rsid w:val="00D302DB"/>
    <w:rsid w:val="00D304A5"/>
    <w:rsid w:val="00D30E8D"/>
    <w:rsid w:val="00D323CC"/>
    <w:rsid w:val="00D337B7"/>
    <w:rsid w:val="00D33812"/>
    <w:rsid w:val="00D35364"/>
    <w:rsid w:val="00D365E0"/>
    <w:rsid w:val="00D36CDC"/>
    <w:rsid w:val="00D413DC"/>
    <w:rsid w:val="00D415DB"/>
    <w:rsid w:val="00D42E6E"/>
    <w:rsid w:val="00D44738"/>
    <w:rsid w:val="00D4493F"/>
    <w:rsid w:val="00D44B75"/>
    <w:rsid w:val="00D44E61"/>
    <w:rsid w:val="00D45290"/>
    <w:rsid w:val="00D505A3"/>
    <w:rsid w:val="00D5175C"/>
    <w:rsid w:val="00D52A0D"/>
    <w:rsid w:val="00D53617"/>
    <w:rsid w:val="00D551BC"/>
    <w:rsid w:val="00D5727E"/>
    <w:rsid w:val="00D57653"/>
    <w:rsid w:val="00D60519"/>
    <w:rsid w:val="00D6068A"/>
    <w:rsid w:val="00D6223B"/>
    <w:rsid w:val="00D627B2"/>
    <w:rsid w:val="00D63D8A"/>
    <w:rsid w:val="00D65161"/>
    <w:rsid w:val="00D652FF"/>
    <w:rsid w:val="00D65772"/>
    <w:rsid w:val="00D65D3D"/>
    <w:rsid w:val="00D65DA1"/>
    <w:rsid w:val="00D6C0AC"/>
    <w:rsid w:val="00D712BA"/>
    <w:rsid w:val="00D71AF3"/>
    <w:rsid w:val="00D73FF3"/>
    <w:rsid w:val="00D7427F"/>
    <w:rsid w:val="00D756FB"/>
    <w:rsid w:val="00D80135"/>
    <w:rsid w:val="00D82C45"/>
    <w:rsid w:val="00D84D6A"/>
    <w:rsid w:val="00D84FC9"/>
    <w:rsid w:val="00D85E71"/>
    <w:rsid w:val="00D860FF"/>
    <w:rsid w:val="00D86104"/>
    <w:rsid w:val="00D86543"/>
    <w:rsid w:val="00D919FC"/>
    <w:rsid w:val="00D91A6E"/>
    <w:rsid w:val="00D91C16"/>
    <w:rsid w:val="00D9231C"/>
    <w:rsid w:val="00D923D8"/>
    <w:rsid w:val="00D93E23"/>
    <w:rsid w:val="00D95A52"/>
    <w:rsid w:val="00D95FE8"/>
    <w:rsid w:val="00DA25AA"/>
    <w:rsid w:val="00DA2751"/>
    <w:rsid w:val="00DA2DF1"/>
    <w:rsid w:val="00DA2E49"/>
    <w:rsid w:val="00DA3BF2"/>
    <w:rsid w:val="00DA42BE"/>
    <w:rsid w:val="00DA4629"/>
    <w:rsid w:val="00DA4EE8"/>
    <w:rsid w:val="00DA61E1"/>
    <w:rsid w:val="00DA7827"/>
    <w:rsid w:val="00DB03D1"/>
    <w:rsid w:val="00DB0EDE"/>
    <w:rsid w:val="00DB14A0"/>
    <w:rsid w:val="00DB197C"/>
    <w:rsid w:val="00DB1D41"/>
    <w:rsid w:val="00DB6122"/>
    <w:rsid w:val="00DB614A"/>
    <w:rsid w:val="00DC307F"/>
    <w:rsid w:val="00DC549C"/>
    <w:rsid w:val="00DD0C30"/>
    <w:rsid w:val="00DD2B3D"/>
    <w:rsid w:val="00DD45AE"/>
    <w:rsid w:val="00DD4757"/>
    <w:rsid w:val="00DD4AC4"/>
    <w:rsid w:val="00DD4C92"/>
    <w:rsid w:val="00DD50A6"/>
    <w:rsid w:val="00DD6E44"/>
    <w:rsid w:val="00DD71CB"/>
    <w:rsid w:val="00DD71F8"/>
    <w:rsid w:val="00DE035B"/>
    <w:rsid w:val="00DE12CB"/>
    <w:rsid w:val="00DE4F78"/>
    <w:rsid w:val="00DE52DF"/>
    <w:rsid w:val="00DE5711"/>
    <w:rsid w:val="00DE6119"/>
    <w:rsid w:val="00DE697C"/>
    <w:rsid w:val="00DF1C9F"/>
    <w:rsid w:val="00DF2B99"/>
    <w:rsid w:val="00DF327A"/>
    <w:rsid w:val="00DF35CC"/>
    <w:rsid w:val="00DF420A"/>
    <w:rsid w:val="00DF79FD"/>
    <w:rsid w:val="00E050B7"/>
    <w:rsid w:val="00E064AA"/>
    <w:rsid w:val="00E06DAF"/>
    <w:rsid w:val="00E139C4"/>
    <w:rsid w:val="00E1425E"/>
    <w:rsid w:val="00E14EB6"/>
    <w:rsid w:val="00E16314"/>
    <w:rsid w:val="00E17052"/>
    <w:rsid w:val="00E170E4"/>
    <w:rsid w:val="00E206B0"/>
    <w:rsid w:val="00E20D59"/>
    <w:rsid w:val="00E22B88"/>
    <w:rsid w:val="00E31E24"/>
    <w:rsid w:val="00E31E65"/>
    <w:rsid w:val="00E32AC8"/>
    <w:rsid w:val="00E32C1C"/>
    <w:rsid w:val="00E3629B"/>
    <w:rsid w:val="00E40DF5"/>
    <w:rsid w:val="00E41E2C"/>
    <w:rsid w:val="00E442A6"/>
    <w:rsid w:val="00E448F4"/>
    <w:rsid w:val="00E45642"/>
    <w:rsid w:val="00E459A9"/>
    <w:rsid w:val="00E45A0B"/>
    <w:rsid w:val="00E466A9"/>
    <w:rsid w:val="00E4703B"/>
    <w:rsid w:val="00E50D8C"/>
    <w:rsid w:val="00E50FFB"/>
    <w:rsid w:val="00E5144D"/>
    <w:rsid w:val="00E517A1"/>
    <w:rsid w:val="00E51D84"/>
    <w:rsid w:val="00E51E16"/>
    <w:rsid w:val="00E531B1"/>
    <w:rsid w:val="00E5426D"/>
    <w:rsid w:val="00E54312"/>
    <w:rsid w:val="00E54BEA"/>
    <w:rsid w:val="00E54F47"/>
    <w:rsid w:val="00E55A33"/>
    <w:rsid w:val="00E563EA"/>
    <w:rsid w:val="00E56AD7"/>
    <w:rsid w:val="00E56C7F"/>
    <w:rsid w:val="00E60748"/>
    <w:rsid w:val="00E60756"/>
    <w:rsid w:val="00E61AA9"/>
    <w:rsid w:val="00E62044"/>
    <w:rsid w:val="00E62EFB"/>
    <w:rsid w:val="00E6325C"/>
    <w:rsid w:val="00E63EC7"/>
    <w:rsid w:val="00E64583"/>
    <w:rsid w:val="00E645AE"/>
    <w:rsid w:val="00E64F9B"/>
    <w:rsid w:val="00E65060"/>
    <w:rsid w:val="00E65F58"/>
    <w:rsid w:val="00E677D3"/>
    <w:rsid w:val="00E71A11"/>
    <w:rsid w:val="00E71F31"/>
    <w:rsid w:val="00E72C63"/>
    <w:rsid w:val="00E72FAB"/>
    <w:rsid w:val="00E73684"/>
    <w:rsid w:val="00E75B6F"/>
    <w:rsid w:val="00E779FF"/>
    <w:rsid w:val="00E811EC"/>
    <w:rsid w:val="00E821A9"/>
    <w:rsid w:val="00E85E23"/>
    <w:rsid w:val="00E87398"/>
    <w:rsid w:val="00E876D4"/>
    <w:rsid w:val="00E90D06"/>
    <w:rsid w:val="00E91ACA"/>
    <w:rsid w:val="00E9210A"/>
    <w:rsid w:val="00E926BF"/>
    <w:rsid w:val="00E951A9"/>
    <w:rsid w:val="00E9652D"/>
    <w:rsid w:val="00E96A2B"/>
    <w:rsid w:val="00EA0189"/>
    <w:rsid w:val="00EA50B9"/>
    <w:rsid w:val="00EA61E3"/>
    <w:rsid w:val="00EA6CB3"/>
    <w:rsid w:val="00EB1808"/>
    <w:rsid w:val="00EB1DC4"/>
    <w:rsid w:val="00EB3102"/>
    <w:rsid w:val="00EB366B"/>
    <w:rsid w:val="00EB457B"/>
    <w:rsid w:val="00EB4613"/>
    <w:rsid w:val="00EB6764"/>
    <w:rsid w:val="00EB6FD7"/>
    <w:rsid w:val="00EB7C18"/>
    <w:rsid w:val="00EB7E00"/>
    <w:rsid w:val="00EC02D7"/>
    <w:rsid w:val="00EC04DD"/>
    <w:rsid w:val="00EC0BEE"/>
    <w:rsid w:val="00EC1C13"/>
    <w:rsid w:val="00EC2D1D"/>
    <w:rsid w:val="00EC3CC2"/>
    <w:rsid w:val="00EC49CE"/>
    <w:rsid w:val="00EC5AD9"/>
    <w:rsid w:val="00EC663D"/>
    <w:rsid w:val="00EC686B"/>
    <w:rsid w:val="00EC7B80"/>
    <w:rsid w:val="00EC7D77"/>
    <w:rsid w:val="00ED3C57"/>
    <w:rsid w:val="00ED4154"/>
    <w:rsid w:val="00ED4278"/>
    <w:rsid w:val="00ED48AD"/>
    <w:rsid w:val="00ED4DF2"/>
    <w:rsid w:val="00ED4F55"/>
    <w:rsid w:val="00ED52CB"/>
    <w:rsid w:val="00ED7DC7"/>
    <w:rsid w:val="00EE08EC"/>
    <w:rsid w:val="00EE0C31"/>
    <w:rsid w:val="00EE2817"/>
    <w:rsid w:val="00EE2CAB"/>
    <w:rsid w:val="00EE6EF0"/>
    <w:rsid w:val="00EE7306"/>
    <w:rsid w:val="00EE7A98"/>
    <w:rsid w:val="00EF19B7"/>
    <w:rsid w:val="00EF33F6"/>
    <w:rsid w:val="00EF37D9"/>
    <w:rsid w:val="00EF3A25"/>
    <w:rsid w:val="00EF3FF7"/>
    <w:rsid w:val="00EF57F4"/>
    <w:rsid w:val="00F011A5"/>
    <w:rsid w:val="00F01513"/>
    <w:rsid w:val="00F026F9"/>
    <w:rsid w:val="00F034A3"/>
    <w:rsid w:val="00F035BF"/>
    <w:rsid w:val="00F03A1D"/>
    <w:rsid w:val="00F040E6"/>
    <w:rsid w:val="00F04BE5"/>
    <w:rsid w:val="00F111DB"/>
    <w:rsid w:val="00F112B7"/>
    <w:rsid w:val="00F12BC2"/>
    <w:rsid w:val="00F15FC2"/>
    <w:rsid w:val="00F162B0"/>
    <w:rsid w:val="00F176DC"/>
    <w:rsid w:val="00F20FDE"/>
    <w:rsid w:val="00F2162F"/>
    <w:rsid w:val="00F21ADA"/>
    <w:rsid w:val="00F2295F"/>
    <w:rsid w:val="00F22961"/>
    <w:rsid w:val="00F240C8"/>
    <w:rsid w:val="00F24B1D"/>
    <w:rsid w:val="00F24E64"/>
    <w:rsid w:val="00F25C80"/>
    <w:rsid w:val="00F261BF"/>
    <w:rsid w:val="00F31419"/>
    <w:rsid w:val="00F3158D"/>
    <w:rsid w:val="00F32BCC"/>
    <w:rsid w:val="00F3359A"/>
    <w:rsid w:val="00F33B54"/>
    <w:rsid w:val="00F34E20"/>
    <w:rsid w:val="00F35294"/>
    <w:rsid w:val="00F35C90"/>
    <w:rsid w:val="00F35F39"/>
    <w:rsid w:val="00F36BC8"/>
    <w:rsid w:val="00F376E4"/>
    <w:rsid w:val="00F4373C"/>
    <w:rsid w:val="00F43DAA"/>
    <w:rsid w:val="00F452DA"/>
    <w:rsid w:val="00F45910"/>
    <w:rsid w:val="00F46E4B"/>
    <w:rsid w:val="00F5110A"/>
    <w:rsid w:val="00F5430D"/>
    <w:rsid w:val="00F5543A"/>
    <w:rsid w:val="00F5573E"/>
    <w:rsid w:val="00F56A38"/>
    <w:rsid w:val="00F62803"/>
    <w:rsid w:val="00F63C94"/>
    <w:rsid w:val="00F63F9B"/>
    <w:rsid w:val="00F64FB2"/>
    <w:rsid w:val="00F66552"/>
    <w:rsid w:val="00F666EF"/>
    <w:rsid w:val="00F6761D"/>
    <w:rsid w:val="00F700C9"/>
    <w:rsid w:val="00F7134C"/>
    <w:rsid w:val="00F73553"/>
    <w:rsid w:val="00F73751"/>
    <w:rsid w:val="00F73A4B"/>
    <w:rsid w:val="00F73A94"/>
    <w:rsid w:val="00F756F5"/>
    <w:rsid w:val="00F76517"/>
    <w:rsid w:val="00F76576"/>
    <w:rsid w:val="00F800E6"/>
    <w:rsid w:val="00F8341D"/>
    <w:rsid w:val="00F85097"/>
    <w:rsid w:val="00F851BE"/>
    <w:rsid w:val="00F854DF"/>
    <w:rsid w:val="00F86BA6"/>
    <w:rsid w:val="00F914B9"/>
    <w:rsid w:val="00F914C5"/>
    <w:rsid w:val="00F91638"/>
    <w:rsid w:val="00F91DF1"/>
    <w:rsid w:val="00F928AE"/>
    <w:rsid w:val="00F951E0"/>
    <w:rsid w:val="00F955C0"/>
    <w:rsid w:val="00F958EA"/>
    <w:rsid w:val="00F96FAD"/>
    <w:rsid w:val="00F97798"/>
    <w:rsid w:val="00F97F79"/>
    <w:rsid w:val="00FA05B2"/>
    <w:rsid w:val="00FA3B7E"/>
    <w:rsid w:val="00FA6103"/>
    <w:rsid w:val="00FA68F3"/>
    <w:rsid w:val="00FA7310"/>
    <w:rsid w:val="00FB39F9"/>
    <w:rsid w:val="00FB4252"/>
    <w:rsid w:val="00FB4963"/>
    <w:rsid w:val="00FB57BB"/>
    <w:rsid w:val="00FB5A71"/>
    <w:rsid w:val="00FB5ACE"/>
    <w:rsid w:val="00FB5BD6"/>
    <w:rsid w:val="00FB5C4A"/>
    <w:rsid w:val="00FB7FED"/>
    <w:rsid w:val="00FC0D74"/>
    <w:rsid w:val="00FC0F66"/>
    <w:rsid w:val="00FC0F79"/>
    <w:rsid w:val="00FC1731"/>
    <w:rsid w:val="00FC3D4E"/>
    <w:rsid w:val="00FC5CE2"/>
    <w:rsid w:val="00FD052C"/>
    <w:rsid w:val="00FD1AA7"/>
    <w:rsid w:val="00FD3CEA"/>
    <w:rsid w:val="00FD6A6B"/>
    <w:rsid w:val="00FE16BF"/>
    <w:rsid w:val="00FE2C47"/>
    <w:rsid w:val="00FE5740"/>
    <w:rsid w:val="00FE6312"/>
    <w:rsid w:val="00FE6ABB"/>
    <w:rsid w:val="00FE7ED7"/>
    <w:rsid w:val="00FF017E"/>
    <w:rsid w:val="00FF19E0"/>
    <w:rsid w:val="00FF2460"/>
    <w:rsid w:val="00FF2B7A"/>
    <w:rsid w:val="00FF33DF"/>
    <w:rsid w:val="00FF3614"/>
    <w:rsid w:val="00FF4F07"/>
    <w:rsid w:val="00FF66AA"/>
    <w:rsid w:val="00FF71AE"/>
    <w:rsid w:val="00FF7F21"/>
    <w:rsid w:val="010A0B7C"/>
    <w:rsid w:val="0114B3B8"/>
    <w:rsid w:val="0114B96B"/>
    <w:rsid w:val="012E6BC5"/>
    <w:rsid w:val="012FF3A9"/>
    <w:rsid w:val="01359BD9"/>
    <w:rsid w:val="0135E120"/>
    <w:rsid w:val="01381043"/>
    <w:rsid w:val="01419430"/>
    <w:rsid w:val="0144C23E"/>
    <w:rsid w:val="014FEB7F"/>
    <w:rsid w:val="0154283E"/>
    <w:rsid w:val="0167EB93"/>
    <w:rsid w:val="016D18E2"/>
    <w:rsid w:val="016F43FE"/>
    <w:rsid w:val="0172364F"/>
    <w:rsid w:val="0173DFC7"/>
    <w:rsid w:val="017C5D17"/>
    <w:rsid w:val="0186DC4C"/>
    <w:rsid w:val="019C56A6"/>
    <w:rsid w:val="01B66388"/>
    <w:rsid w:val="01BBD787"/>
    <w:rsid w:val="01BF6115"/>
    <w:rsid w:val="01C68D87"/>
    <w:rsid w:val="01D50AE1"/>
    <w:rsid w:val="01E421AD"/>
    <w:rsid w:val="01FC1ABC"/>
    <w:rsid w:val="01FC5B73"/>
    <w:rsid w:val="01FCFE64"/>
    <w:rsid w:val="02074224"/>
    <w:rsid w:val="020A33A0"/>
    <w:rsid w:val="020B623F"/>
    <w:rsid w:val="02171D44"/>
    <w:rsid w:val="021788E6"/>
    <w:rsid w:val="0222F644"/>
    <w:rsid w:val="022E7F1A"/>
    <w:rsid w:val="0230ABCC"/>
    <w:rsid w:val="02412205"/>
    <w:rsid w:val="024ADF08"/>
    <w:rsid w:val="026FC9B6"/>
    <w:rsid w:val="02865177"/>
    <w:rsid w:val="028B4061"/>
    <w:rsid w:val="02BDC86B"/>
    <w:rsid w:val="02DBDE66"/>
    <w:rsid w:val="02F8AD9D"/>
    <w:rsid w:val="02F9AE53"/>
    <w:rsid w:val="030D9B2B"/>
    <w:rsid w:val="0315BAED"/>
    <w:rsid w:val="031ACB02"/>
    <w:rsid w:val="0321D601"/>
    <w:rsid w:val="03314BB5"/>
    <w:rsid w:val="03399D47"/>
    <w:rsid w:val="034EBEED"/>
    <w:rsid w:val="03607636"/>
    <w:rsid w:val="037ADA60"/>
    <w:rsid w:val="038E83A9"/>
    <w:rsid w:val="038F1D23"/>
    <w:rsid w:val="03A021A5"/>
    <w:rsid w:val="03A025AD"/>
    <w:rsid w:val="03A1B042"/>
    <w:rsid w:val="03AF1F22"/>
    <w:rsid w:val="03BC41C0"/>
    <w:rsid w:val="03CB836E"/>
    <w:rsid w:val="03DCAB5A"/>
    <w:rsid w:val="03E40B53"/>
    <w:rsid w:val="03F3A72A"/>
    <w:rsid w:val="03F3BB49"/>
    <w:rsid w:val="03F541A7"/>
    <w:rsid w:val="03FB72B3"/>
    <w:rsid w:val="03FC27AE"/>
    <w:rsid w:val="04051650"/>
    <w:rsid w:val="04106971"/>
    <w:rsid w:val="042B2178"/>
    <w:rsid w:val="04312A3D"/>
    <w:rsid w:val="0435A3A5"/>
    <w:rsid w:val="044B4962"/>
    <w:rsid w:val="0456280B"/>
    <w:rsid w:val="045E0BAD"/>
    <w:rsid w:val="0462365D"/>
    <w:rsid w:val="0462841F"/>
    <w:rsid w:val="0466354C"/>
    <w:rsid w:val="046DCB1B"/>
    <w:rsid w:val="047752AD"/>
    <w:rsid w:val="04A4B0F6"/>
    <w:rsid w:val="04C4ECF4"/>
    <w:rsid w:val="04CB1AE0"/>
    <w:rsid w:val="04E7AE28"/>
    <w:rsid w:val="04E85C25"/>
    <w:rsid w:val="04F07124"/>
    <w:rsid w:val="0515E45A"/>
    <w:rsid w:val="051FCC1A"/>
    <w:rsid w:val="052AB2F9"/>
    <w:rsid w:val="0531AD86"/>
    <w:rsid w:val="0536D70E"/>
    <w:rsid w:val="05381174"/>
    <w:rsid w:val="0550786F"/>
    <w:rsid w:val="05534E7F"/>
    <w:rsid w:val="0559515C"/>
    <w:rsid w:val="05666715"/>
    <w:rsid w:val="05677AAB"/>
    <w:rsid w:val="056F6CCC"/>
    <w:rsid w:val="0571DA4D"/>
    <w:rsid w:val="0573A08F"/>
    <w:rsid w:val="057E7AF2"/>
    <w:rsid w:val="058E39F4"/>
    <w:rsid w:val="0597702B"/>
    <w:rsid w:val="05AF7AEB"/>
    <w:rsid w:val="05BF32CF"/>
    <w:rsid w:val="05C4DFD0"/>
    <w:rsid w:val="05CAD827"/>
    <w:rsid w:val="05CE6021"/>
    <w:rsid w:val="05F2B025"/>
    <w:rsid w:val="05FBEF5F"/>
    <w:rsid w:val="060D05F8"/>
    <w:rsid w:val="0620DD97"/>
    <w:rsid w:val="06271D07"/>
    <w:rsid w:val="0651D12D"/>
    <w:rsid w:val="065AB6CA"/>
    <w:rsid w:val="066E0C3A"/>
    <w:rsid w:val="0681F2C0"/>
    <w:rsid w:val="068651DC"/>
    <w:rsid w:val="06899357"/>
    <w:rsid w:val="068DFE4E"/>
    <w:rsid w:val="068E9D4E"/>
    <w:rsid w:val="068F082A"/>
    <w:rsid w:val="0692362E"/>
    <w:rsid w:val="069A82D3"/>
    <w:rsid w:val="06B27B22"/>
    <w:rsid w:val="06C3EE9E"/>
    <w:rsid w:val="06CC6504"/>
    <w:rsid w:val="06CF2F8B"/>
    <w:rsid w:val="06D0B1C6"/>
    <w:rsid w:val="06D931B4"/>
    <w:rsid w:val="06E58D97"/>
    <w:rsid w:val="06F2E946"/>
    <w:rsid w:val="0707F5C0"/>
    <w:rsid w:val="070A3118"/>
    <w:rsid w:val="070E3D45"/>
    <w:rsid w:val="070F2CAE"/>
    <w:rsid w:val="071941D6"/>
    <w:rsid w:val="0728EFCD"/>
    <w:rsid w:val="072A6E78"/>
    <w:rsid w:val="072C61A6"/>
    <w:rsid w:val="07300B37"/>
    <w:rsid w:val="0730A63F"/>
    <w:rsid w:val="07395D13"/>
    <w:rsid w:val="075AB74E"/>
    <w:rsid w:val="075CDB79"/>
    <w:rsid w:val="0761B332"/>
    <w:rsid w:val="07642052"/>
    <w:rsid w:val="07713C78"/>
    <w:rsid w:val="07920424"/>
    <w:rsid w:val="079DA756"/>
    <w:rsid w:val="07A09C2A"/>
    <w:rsid w:val="07ABA9FC"/>
    <w:rsid w:val="07B42998"/>
    <w:rsid w:val="07B43A2E"/>
    <w:rsid w:val="07D603E5"/>
    <w:rsid w:val="08008648"/>
    <w:rsid w:val="0800E296"/>
    <w:rsid w:val="0801DBE8"/>
    <w:rsid w:val="08059AFE"/>
    <w:rsid w:val="0806BDF1"/>
    <w:rsid w:val="08122606"/>
    <w:rsid w:val="08133F79"/>
    <w:rsid w:val="081637B5"/>
    <w:rsid w:val="0816B991"/>
    <w:rsid w:val="081A0118"/>
    <w:rsid w:val="082B934E"/>
    <w:rsid w:val="082CE4C0"/>
    <w:rsid w:val="0845B0E2"/>
    <w:rsid w:val="085D50A4"/>
    <w:rsid w:val="086675D5"/>
    <w:rsid w:val="088213AC"/>
    <w:rsid w:val="0882BC04"/>
    <w:rsid w:val="0888036F"/>
    <w:rsid w:val="089E1F9B"/>
    <w:rsid w:val="08A42F65"/>
    <w:rsid w:val="08AB619F"/>
    <w:rsid w:val="08ABC520"/>
    <w:rsid w:val="08AE86C4"/>
    <w:rsid w:val="08BEB8A6"/>
    <w:rsid w:val="08CAD4D3"/>
    <w:rsid w:val="08CC5260"/>
    <w:rsid w:val="08D41208"/>
    <w:rsid w:val="08DA0578"/>
    <w:rsid w:val="08DA8B2C"/>
    <w:rsid w:val="08E01855"/>
    <w:rsid w:val="08E632C5"/>
    <w:rsid w:val="08F2B48E"/>
    <w:rsid w:val="08FBD583"/>
    <w:rsid w:val="0919D1CA"/>
    <w:rsid w:val="0921264D"/>
    <w:rsid w:val="09254153"/>
    <w:rsid w:val="092DA8D6"/>
    <w:rsid w:val="0936B05C"/>
    <w:rsid w:val="095F1B52"/>
    <w:rsid w:val="09742CC4"/>
    <w:rsid w:val="0974411A"/>
    <w:rsid w:val="0979743C"/>
    <w:rsid w:val="0983EDCA"/>
    <w:rsid w:val="098DC15B"/>
    <w:rsid w:val="09A3A4BE"/>
    <w:rsid w:val="09A5997A"/>
    <w:rsid w:val="09B62A6F"/>
    <w:rsid w:val="09C4AAFE"/>
    <w:rsid w:val="09CC5F4C"/>
    <w:rsid w:val="09D1EAC1"/>
    <w:rsid w:val="09EB07F1"/>
    <w:rsid w:val="09EE5806"/>
    <w:rsid w:val="0A062CA1"/>
    <w:rsid w:val="0A0CDD3E"/>
    <w:rsid w:val="0A1761A7"/>
    <w:rsid w:val="0A1AF262"/>
    <w:rsid w:val="0A1B9E29"/>
    <w:rsid w:val="0A22150B"/>
    <w:rsid w:val="0A233778"/>
    <w:rsid w:val="0A2ACAFC"/>
    <w:rsid w:val="0A2CA5B9"/>
    <w:rsid w:val="0A3084A1"/>
    <w:rsid w:val="0A49CB90"/>
    <w:rsid w:val="0A526D6C"/>
    <w:rsid w:val="0A5BBBBF"/>
    <w:rsid w:val="0A5C8B9C"/>
    <w:rsid w:val="0A61BFE8"/>
    <w:rsid w:val="0A7933A5"/>
    <w:rsid w:val="0A7ADFF9"/>
    <w:rsid w:val="0A7B5C01"/>
    <w:rsid w:val="0A8D56E2"/>
    <w:rsid w:val="0A8D6A77"/>
    <w:rsid w:val="0A9E232E"/>
    <w:rsid w:val="0AB2FA2F"/>
    <w:rsid w:val="0AC18D6E"/>
    <w:rsid w:val="0AC9829B"/>
    <w:rsid w:val="0ACA8EB4"/>
    <w:rsid w:val="0ACC1ED5"/>
    <w:rsid w:val="0ACE8EC8"/>
    <w:rsid w:val="0AE5ED3B"/>
    <w:rsid w:val="0AE966D0"/>
    <w:rsid w:val="0AF443E1"/>
    <w:rsid w:val="0AF5FB8B"/>
    <w:rsid w:val="0AFAEBB3"/>
    <w:rsid w:val="0AFF03BC"/>
    <w:rsid w:val="0B030FB5"/>
    <w:rsid w:val="0B1D7D47"/>
    <w:rsid w:val="0B3C3D18"/>
    <w:rsid w:val="0B41B505"/>
    <w:rsid w:val="0BABDA82"/>
    <w:rsid w:val="0BCD5F8B"/>
    <w:rsid w:val="0BCD738D"/>
    <w:rsid w:val="0BCF2FB4"/>
    <w:rsid w:val="0BD1A922"/>
    <w:rsid w:val="0BD230FD"/>
    <w:rsid w:val="0BD2A9B9"/>
    <w:rsid w:val="0BD2BD81"/>
    <w:rsid w:val="0BD4A2D6"/>
    <w:rsid w:val="0BE07237"/>
    <w:rsid w:val="0BE3E4B5"/>
    <w:rsid w:val="0BEB2F1A"/>
    <w:rsid w:val="0BF2CCCA"/>
    <w:rsid w:val="0BFC3080"/>
    <w:rsid w:val="0BFEEDC6"/>
    <w:rsid w:val="0C0EA32A"/>
    <w:rsid w:val="0C1340B2"/>
    <w:rsid w:val="0C2BA666"/>
    <w:rsid w:val="0C2BA900"/>
    <w:rsid w:val="0C2DA516"/>
    <w:rsid w:val="0C35A34C"/>
    <w:rsid w:val="0C39C4F9"/>
    <w:rsid w:val="0C3C6349"/>
    <w:rsid w:val="0C436769"/>
    <w:rsid w:val="0C464C36"/>
    <w:rsid w:val="0C54B6A6"/>
    <w:rsid w:val="0C58AA04"/>
    <w:rsid w:val="0C58B591"/>
    <w:rsid w:val="0C5F1EAC"/>
    <w:rsid w:val="0C60D1D1"/>
    <w:rsid w:val="0C68C32D"/>
    <w:rsid w:val="0C6B88E1"/>
    <w:rsid w:val="0C6DB1B1"/>
    <w:rsid w:val="0C7FF197"/>
    <w:rsid w:val="0C8B6603"/>
    <w:rsid w:val="0CA0A291"/>
    <w:rsid w:val="0CA5F0AE"/>
    <w:rsid w:val="0CABF5DC"/>
    <w:rsid w:val="0CBC8044"/>
    <w:rsid w:val="0CD853CE"/>
    <w:rsid w:val="0CE0C0FA"/>
    <w:rsid w:val="0CF34354"/>
    <w:rsid w:val="0CF7E4CF"/>
    <w:rsid w:val="0CFF7058"/>
    <w:rsid w:val="0D000043"/>
    <w:rsid w:val="0D086320"/>
    <w:rsid w:val="0D0FF3D2"/>
    <w:rsid w:val="0D24D4B3"/>
    <w:rsid w:val="0D2ECC3C"/>
    <w:rsid w:val="0D38488C"/>
    <w:rsid w:val="0D4E0B36"/>
    <w:rsid w:val="0D52D353"/>
    <w:rsid w:val="0D55CA5D"/>
    <w:rsid w:val="0D78CE65"/>
    <w:rsid w:val="0D8F441C"/>
    <w:rsid w:val="0DB9E415"/>
    <w:rsid w:val="0DBEB8C5"/>
    <w:rsid w:val="0DD354EC"/>
    <w:rsid w:val="0DD377DA"/>
    <w:rsid w:val="0DE2F1FC"/>
    <w:rsid w:val="0DEC9B29"/>
    <w:rsid w:val="0DEF0F45"/>
    <w:rsid w:val="0E0490BA"/>
    <w:rsid w:val="0E0FE06F"/>
    <w:rsid w:val="0E151EFA"/>
    <w:rsid w:val="0E2AAB24"/>
    <w:rsid w:val="0E48C211"/>
    <w:rsid w:val="0E80186C"/>
    <w:rsid w:val="0E96D485"/>
    <w:rsid w:val="0ECB42D1"/>
    <w:rsid w:val="0ECC1E48"/>
    <w:rsid w:val="0ECFC124"/>
    <w:rsid w:val="0EE18298"/>
    <w:rsid w:val="0EF21C5B"/>
    <w:rsid w:val="0EF8943D"/>
    <w:rsid w:val="0F05525A"/>
    <w:rsid w:val="0F0AA96E"/>
    <w:rsid w:val="0F0E138D"/>
    <w:rsid w:val="0F0EDFA1"/>
    <w:rsid w:val="0F1C66AD"/>
    <w:rsid w:val="0F1D65C3"/>
    <w:rsid w:val="0F1DA607"/>
    <w:rsid w:val="0F22F107"/>
    <w:rsid w:val="0F245F9B"/>
    <w:rsid w:val="0F2D4DE4"/>
    <w:rsid w:val="0F3A649C"/>
    <w:rsid w:val="0F3BE84E"/>
    <w:rsid w:val="0F5B7C9E"/>
    <w:rsid w:val="0F5E8991"/>
    <w:rsid w:val="0F6A0718"/>
    <w:rsid w:val="0F76D957"/>
    <w:rsid w:val="0F81BA2F"/>
    <w:rsid w:val="0F890673"/>
    <w:rsid w:val="0F9A78DF"/>
    <w:rsid w:val="0FA1541D"/>
    <w:rsid w:val="0FAEF7B8"/>
    <w:rsid w:val="0FB1B2AB"/>
    <w:rsid w:val="0FB6FD6C"/>
    <w:rsid w:val="0FB94457"/>
    <w:rsid w:val="0FC7A0FE"/>
    <w:rsid w:val="0FCAB30C"/>
    <w:rsid w:val="0FE2401F"/>
    <w:rsid w:val="0FFD4FFC"/>
    <w:rsid w:val="10026ED7"/>
    <w:rsid w:val="10032758"/>
    <w:rsid w:val="10585D84"/>
    <w:rsid w:val="10648A8A"/>
    <w:rsid w:val="10717B78"/>
    <w:rsid w:val="107679F9"/>
    <w:rsid w:val="107DE2C6"/>
    <w:rsid w:val="107DF80B"/>
    <w:rsid w:val="109CEE67"/>
    <w:rsid w:val="10A1F66A"/>
    <w:rsid w:val="10A3ACD4"/>
    <w:rsid w:val="10BA96EA"/>
    <w:rsid w:val="10CD6126"/>
    <w:rsid w:val="10D16C7D"/>
    <w:rsid w:val="10DCFE32"/>
    <w:rsid w:val="10FEBBB7"/>
    <w:rsid w:val="10FFA139"/>
    <w:rsid w:val="110EE47D"/>
    <w:rsid w:val="110F5CB3"/>
    <w:rsid w:val="111706F4"/>
    <w:rsid w:val="112484B8"/>
    <w:rsid w:val="1125D665"/>
    <w:rsid w:val="113D9923"/>
    <w:rsid w:val="1142F2E9"/>
    <w:rsid w:val="1149328D"/>
    <w:rsid w:val="114B0DE6"/>
    <w:rsid w:val="114EAF3B"/>
    <w:rsid w:val="1154135F"/>
    <w:rsid w:val="11614392"/>
    <w:rsid w:val="11678139"/>
    <w:rsid w:val="11696A39"/>
    <w:rsid w:val="116B5B19"/>
    <w:rsid w:val="117D03C0"/>
    <w:rsid w:val="117EEEF3"/>
    <w:rsid w:val="1181D892"/>
    <w:rsid w:val="11955FA6"/>
    <w:rsid w:val="1195D872"/>
    <w:rsid w:val="1196BDA8"/>
    <w:rsid w:val="119F4A15"/>
    <w:rsid w:val="11B7BA2B"/>
    <w:rsid w:val="11C2A61E"/>
    <w:rsid w:val="11C3A095"/>
    <w:rsid w:val="11CF88F2"/>
    <w:rsid w:val="11ECB3F0"/>
    <w:rsid w:val="11F16F6B"/>
    <w:rsid w:val="11F9A3B8"/>
    <w:rsid w:val="11FA6C8C"/>
    <w:rsid w:val="120DFD2B"/>
    <w:rsid w:val="12338E1A"/>
    <w:rsid w:val="1240033C"/>
    <w:rsid w:val="1254027C"/>
    <w:rsid w:val="12A27A61"/>
    <w:rsid w:val="12AB384B"/>
    <w:rsid w:val="12B19495"/>
    <w:rsid w:val="12B33ADE"/>
    <w:rsid w:val="12B6937A"/>
    <w:rsid w:val="12B84FD5"/>
    <w:rsid w:val="12D106D2"/>
    <w:rsid w:val="12D44175"/>
    <w:rsid w:val="12F2D885"/>
    <w:rsid w:val="130A0F8A"/>
    <w:rsid w:val="13128386"/>
    <w:rsid w:val="1318EE89"/>
    <w:rsid w:val="133D496C"/>
    <w:rsid w:val="1344F308"/>
    <w:rsid w:val="135ECD37"/>
    <w:rsid w:val="1361DBCF"/>
    <w:rsid w:val="136D56AC"/>
    <w:rsid w:val="13740CD2"/>
    <w:rsid w:val="138B656E"/>
    <w:rsid w:val="138F816A"/>
    <w:rsid w:val="1395B428"/>
    <w:rsid w:val="13C43E67"/>
    <w:rsid w:val="13CCA479"/>
    <w:rsid w:val="13E5DC5B"/>
    <w:rsid w:val="13E6A767"/>
    <w:rsid w:val="13E8036C"/>
    <w:rsid w:val="13EDB90A"/>
    <w:rsid w:val="13F9B06C"/>
    <w:rsid w:val="13FD3DB6"/>
    <w:rsid w:val="1408612A"/>
    <w:rsid w:val="1418309C"/>
    <w:rsid w:val="141949FD"/>
    <w:rsid w:val="141E875C"/>
    <w:rsid w:val="14208120"/>
    <w:rsid w:val="142F03A7"/>
    <w:rsid w:val="14330638"/>
    <w:rsid w:val="1438C04D"/>
    <w:rsid w:val="1444B81E"/>
    <w:rsid w:val="1448CFC2"/>
    <w:rsid w:val="14614F11"/>
    <w:rsid w:val="14680253"/>
    <w:rsid w:val="146AE1CF"/>
    <w:rsid w:val="14746D88"/>
    <w:rsid w:val="1482AEA8"/>
    <w:rsid w:val="148EE90C"/>
    <w:rsid w:val="149015E8"/>
    <w:rsid w:val="1497AA17"/>
    <w:rsid w:val="14986E24"/>
    <w:rsid w:val="149A4265"/>
    <w:rsid w:val="14A6D5DE"/>
    <w:rsid w:val="14AB0A73"/>
    <w:rsid w:val="14C82EC3"/>
    <w:rsid w:val="14CB6A3F"/>
    <w:rsid w:val="14D34BF3"/>
    <w:rsid w:val="14D8414C"/>
    <w:rsid w:val="14E7852B"/>
    <w:rsid w:val="150DA1D3"/>
    <w:rsid w:val="151EC6E2"/>
    <w:rsid w:val="1520AD81"/>
    <w:rsid w:val="152B9CE7"/>
    <w:rsid w:val="152FEA01"/>
    <w:rsid w:val="15600EC8"/>
    <w:rsid w:val="15627687"/>
    <w:rsid w:val="15713B60"/>
    <w:rsid w:val="157740DA"/>
    <w:rsid w:val="157CE9D2"/>
    <w:rsid w:val="15834D60"/>
    <w:rsid w:val="1590D7B8"/>
    <w:rsid w:val="15ADE4E9"/>
    <w:rsid w:val="15AFA156"/>
    <w:rsid w:val="15B17C52"/>
    <w:rsid w:val="15B3E34D"/>
    <w:rsid w:val="15BB3860"/>
    <w:rsid w:val="15C99C82"/>
    <w:rsid w:val="15CF0A00"/>
    <w:rsid w:val="15D0E526"/>
    <w:rsid w:val="15D3CFF6"/>
    <w:rsid w:val="15D8F1EC"/>
    <w:rsid w:val="15DAA90A"/>
    <w:rsid w:val="15E0F24E"/>
    <w:rsid w:val="15E4150A"/>
    <w:rsid w:val="1603D2B4"/>
    <w:rsid w:val="160607C9"/>
    <w:rsid w:val="160E1027"/>
    <w:rsid w:val="161939FD"/>
    <w:rsid w:val="16290F6A"/>
    <w:rsid w:val="162E1B0B"/>
    <w:rsid w:val="162E2398"/>
    <w:rsid w:val="16444B4C"/>
    <w:rsid w:val="165A0F19"/>
    <w:rsid w:val="1668F7A0"/>
    <w:rsid w:val="1674554A"/>
    <w:rsid w:val="167E128B"/>
    <w:rsid w:val="16812045"/>
    <w:rsid w:val="1695EF69"/>
    <w:rsid w:val="16983480"/>
    <w:rsid w:val="169BD018"/>
    <w:rsid w:val="16A5737E"/>
    <w:rsid w:val="16AA3008"/>
    <w:rsid w:val="16BA3238"/>
    <w:rsid w:val="16C2A20C"/>
    <w:rsid w:val="16C81A72"/>
    <w:rsid w:val="16CEF151"/>
    <w:rsid w:val="16D49CFB"/>
    <w:rsid w:val="16D534AA"/>
    <w:rsid w:val="171A38E3"/>
    <w:rsid w:val="171D570E"/>
    <w:rsid w:val="1720ED2E"/>
    <w:rsid w:val="1724444D"/>
    <w:rsid w:val="17264EAA"/>
    <w:rsid w:val="172ED180"/>
    <w:rsid w:val="17405D3D"/>
    <w:rsid w:val="17429C24"/>
    <w:rsid w:val="1744C811"/>
    <w:rsid w:val="174B740D"/>
    <w:rsid w:val="174C46D8"/>
    <w:rsid w:val="176459CA"/>
    <w:rsid w:val="17654F3B"/>
    <w:rsid w:val="179DFAEC"/>
    <w:rsid w:val="17A26F90"/>
    <w:rsid w:val="17B41C0E"/>
    <w:rsid w:val="17C03779"/>
    <w:rsid w:val="17E06D8F"/>
    <w:rsid w:val="1802F322"/>
    <w:rsid w:val="1804C628"/>
    <w:rsid w:val="181482EC"/>
    <w:rsid w:val="18155138"/>
    <w:rsid w:val="181843D6"/>
    <w:rsid w:val="181BF310"/>
    <w:rsid w:val="1823BB87"/>
    <w:rsid w:val="18245C55"/>
    <w:rsid w:val="182D4C3F"/>
    <w:rsid w:val="1833528E"/>
    <w:rsid w:val="1839F584"/>
    <w:rsid w:val="183C218F"/>
    <w:rsid w:val="186190E3"/>
    <w:rsid w:val="1864CB24"/>
    <w:rsid w:val="186D3723"/>
    <w:rsid w:val="187A3B0F"/>
    <w:rsid w:val="18846C36"/>
    <w:rsid w:val="1888E538"/>
    <w:rsid w:val="18954D1B"/>
    <w:rsid w:val="189CC9E8"/>
    <w:rsid w:val="18A312EA"/>
    <w:rsid w:val="18A7F0B0"/>
    <w:rsid w:val="18A8CD53"/>
    <w:rsid w:val="18B396E6"/>
    <w:rsid w:val="18B7798D"/>
    <w:rsid w:val="18BAAF70"/>
    <w:rsid w:val="18BB1039"/>
    <w:rsid w:val="18C2345F"/>
    <w:rsid w:val="18C4112D"/>
    <w:rsid w:val="18F154B1"/>
    <w:rsid w:val="18F621AC"/>
    <w:rsid w:val="18FEF24C"/>
    <w:rsid w:val="19000741"/>
    <w:rsid w:val="19043468"/>
    <w:rsid w:val="19047CFA"/>
    <w:rsid w:val="19055B57"/>
    <w:rsid w:val="19086C19"/>
    <w:rsid w:val="19132143"/>
    <w:rsid w:val="191DFE8C"/>
    <w:rsid w:val="19241C43"/>
    <w:rsid w:val="192671A1"/>
    <w:rsid w:val="1949D717"/>
    <w:rsid w:val="194C70D8"/>
    <w:rsid w:val="1950AFD3"/>
    <w:rsid w:val="19566643"/>
    <w:rsid w:val="19854F9A"/>
    <w:rsid w:val="199E1692"/>
    <w:rsid w:val="19B3F9AD"/>
    <w:rsid w:val="19B521A0"/>
    <w:rsid w:val="19C05C2E"/>
    <w:rsid w:val="19CBDC1E"/>
    <w:rsid w:val="19D47650"/>
    <w:rsid w:val="19DFC5D7"/>
    <w:rsid w:val="19EDF3A4"/>
    <w:rsid w:val="19F511B7"/>
    <w:rsid w:val="1A002F3F"/>
    <w:rsid w:val="1A0DD2A6"/>
    <w:rsid w:val="1A239C54"/>
    <w:rsid w:val="1A2B7658"/>
    <w:rsid w:val="1A5072D1"/>
    <w:rsid w:val="1A69EF93"/>
    <w:rsid w:val="1A8CFBED"/>
    <w:rsid w:val="1A9A1665"/>
    <w:rsid w:val="1AB54E11"/>
    <w:rsid w:val="1ACEC5CF"/>
    <w:rsid w:val="1ADAC9BC"/>
    <w:rsid w:val="1AE9119D"/>
    <w:rsid w:val="1AF32C92"/>
    <w:rsid w:val="1AFC6AEF"/>
    <w:rsid w:val="1B083D24"/>
    <w:rsid w:val="1B0B565F"/>
    <w:rsid w:val="1B0C37EC"/>
    <w:rsid w:val="1B11783D"/>
    <w:rsid w:val="1B240C22"/>
    <w:rsid w:val="1B30E764"/>
    <w:rsid w:val="1B3C5D05"/>
    <w:rsid w:val="1B3FAA9A"/>
    <w:rsid w:val="1B5EE32E"/>
    <w:rsid w:val="1B5FC140"/>
    <w:rsid w:val="1B610A49"/>
    <w:rsid w:val="1B61704E"/>
    <w:rsid w:val="1B87967A"/>
    <w:rsid w:val="1B9EBDEB"/>
    <w:rsid w:val="1BA81D17"/>
    <w:rsid w:val="1BAEE296"/>
    <w:rsid w:val="1BB326FD"/>
    <w:rsid w:val="1BB71F28"/>
    <w:rsid w:val="1BBF4A0F"/>
    <w:rsid w:val="1BC0A381"/>
    <w:rsid w:val="1BCEA2A9"/>
    <w:rsid w:val="1BE658CE"/>
    <w:rsid w:val="1BEF953E"/>
    <w:rsid w:val="1BFA3202"/>
    <w:rsid w:val="1C07BE18"/>
    <w:rsid w:val="1C0BCA54"/>
    <w:rsid w:val="1C1CABE9"/>
    <w:rsid w:val="1C2CD67D"/>
    <w:rsid w:val="1C37B0DE"/>
    <w:rsid w:val="1C3D0C0B"/>
    <w:rsid w:val="1C499D22"/>
    <w:rsid w:val="1C4A4205"/>
    <w:rsid w:val="1C64500D"/>
    <w:rsid w:val="1C7E9D9D"/>
    <w:rsid w:val="1C9BB926"/>
    <w:rsid w:val="1C9CA581"/>
    <w:rsid w:val="1C9EE2CA"/>
    <w:rsid w:val="1CB97D38"/>
    <w:rsid w:val="1CBBC786"/>
    <w:rsid w:val="1CBF5250"/>
    <w:rsid w:val="1CC08DF8"/>
    <w:rsid w:val="1CCE7FCC"/>
    <w:rsid w:val="1CDE41A8"/>
    <w:rsid w:val="1CE07931"/>
    <w:rsid w:val="1CF00BE8"/>
    <w:rsid w:val="1CF722E5"/>
    <w:rsid w:val="1D082793"/>
    <w:rsid w:val="1D08C153"/>
    <w:rsid w:val="1D262651"/>
    <w:rsid w:val="1D31955E"/>
    <w:rsid w:val="1D39EECE"/>
    <w:rsid w:val="1D3E220F"/>
    <w:rsid w:val="1D45B050"/>
    <w:rsid w:val="1D53A38D"/>
    <w:rsid w:val="1D62F73D"/>
    <w:rsid w:val="1D632117"/>
    <w:rsid w:val="1D6CC4B0"/>
    <w:rsid w:val="1D89BBEC"/>
    <w:rsid w:val="1D9461CE"/>
    <w:rsid w:val="1D9F7AE5"/>
    <w:rsid w:val="1DB31985"/>
    <w:rsid w:val="1DBD9371"/>
    <w:rsid w:val="1DCE99FA"/>
    <w:rsid w:val="1DD024AB"/>
    <w:rsid w:val="1DE13851"/>
    <w:rsid w:val="1DE15F5D"/>
    <w:rsid w:val="1DE4755E"/>
    <w:rsid w:val="1DE7D911"/>
    <w:rsid w:val="1DEBBCE7"/>
    <w:rsid w:val="1DF1C74E"/>
    <w:rsid w:val="1E00BB67"/>
    <w:rsid w:val="1E0225B9"/>
    <w:rsid w:val="1E11179D"/>
    <w:rsid w:val="1E1DAC04"/>
    <w:rsid w:val="1E3DDE0C"/>
    <w:rsid w:val="1E44E2BE"/>
    <w:rsid w:val="1E48AE22"/>
    <w:rsid w:val="1E565125"/>
    <w:rsid w:val="1E5FC001"/>
    <w:rsid w:val="1E60AF2D"/>
    <w:rsid w:val="1E6C6445"/>
    <w:rsid w:val="1E848673"/>
    <w:rsid w:val="1E8A103F"/>
    <w:rsid w:val="1EAFD759"/>
    <w:rsid w:val="1EBABDC8"/>
    <w:rsid w:val="1EBD00D3"/>
    <w:rsid w:val="1EC1F6B2"/>
    <w:rsid w:val="1EE5B5FF"/>
    <w:rsid w:val="1EEBD2B8"/>
    <w:rsid w:val="1EF2BB15"/>
    <w:rsid w:val="1F083B0E"/>
    <w:rsid w:val="1F0D1B47"/>
    <w:rsid w:val="1F1852A7"/>
    <w:rsid w:val="1F36E64D"/>
    <w:rsid w:val="1F47045D"/>
    <w:rsid w:val="1F4BE0FE"/>
    <w:rsid w:val="1F5A19BC"/>
    <w:rsid w:val="1F64BE86"/>
    <w:rsid w:val="1F77C5FF"/>
    <w:rsid w:val="1F7EA6B8"/>
    <w:rsid w:val="1F7FE74E"/>
    <w:rsid w:val="1F846152"/>
    <w:rsid w:val="1F8F9D1F"/>
    <w:rsid w:val="1F97D95F"/>
    <w:rsid w:val="1FA81C58"/>
    <w:rsid w:val="1FA9D39B"/>
    <w:rsid w:val="1FB0338B"/>
    <w:rsid w:val="1FBB4125"/>
    <w:rsid w:val="1FBEECE7"/>
    <w:rsid w:val="1FBFB6EC"/>
    <w:rsid w:val="1FC18A0F"/>
    <w:rsid w:val="1FC3F6E5"/>
    <w:rsid w:val="1FDDC94E"/>
    <w:rsid w:val="1FEBC04D"/>
    <w:rsid w:val="1FF0C9C4"/>
    <w:rsid w:val="1FF2FB8D"/>
    <w:rsid w:val="1FFAF8FF"/>
    <w:rsid w:val="20046E49"/>
    <w:rsid w:val="2006FEB8"/>
    <w:rsid w:val="2021B9E1"/>
    <w:rsid w:val="2023D0EF"/>
    <w:rsid w:val="20267F7F"/>
    <w:rsid w:val="2042472F"/>
    <w:rsid w:val="2054AEBC"/>
    <w:rsid w:val="206AF356"/>
    <w:rsid w:val="20753B44"/>
    <w:rsid w:val="208B7B17"/>
    <w:rsid w:val="209F1387"/>
    <w:rsid w:val="20A57768"/>
    <w:rsid w:val="20BF452A"/>
    <w:rsid w:val="20C0F50E"/>
    <w:rsid w:val="20C2AC02"/>
    <w:rsid w:val="20CAE7BA"/>
    <w:rsid w:val="20CFAF8F"/>
    <w:rsid w:val="20D0EFB9"/>
    <w:rsid w:val="20D726D1"/>
    <w:rsid w:val="20D93B3D"/>
    <w:rsid w:val="20E60BB6"/>
    <w:rsid w:val="2110220C"/>
    <w:rsid w:val="211675C6"/>
    <w:rsid w:val="21465693"/>
    <w:rsid w:val="21563B9B"/>
    <w:rsid w:val="2162D527"/>
    <w:rsid w:val="216BA810"/>
    <w:rsid w:val="216DC57A"/>
    <w:rsid w:val="216FE894"/>
    <w:rsid w:val="21724606"/>
    <w:rsid w:val="2178E7B4"/>
    <w:rsid w:val="21A1AE51"/>
    <w:rsid w:val="21AD82B4"/>
    <w:rsid w:val="21B0730C"/>
    <w:rsid w:val="21CBBB57"/>
    <w:rsid w:val="21CCAA55"/>
    <w:rsid w:val="21DC5D2C"/>
    <w:rsid w:val="21E0BE85"/>
    <w:rsid w:val="21F4C47F"/>
    <w:rsid w:val="2203CCEE"/>
    <w:rsid w:val="220EB31F"/>
    <w:rsid w:val="220FD9E4"/>
    <w:rsid w:val="222221FB"/>
    <w:rsid w:val="222241BD"/>
    <w:rsid w:val="224A0C1F"/>
    <w:rsid w:val="224F7891"/>
    <w:rsid w:val="224F832B"/>
    <w:rsid w:val="2250480E"/>
    <w:rsid w:val="225D300A"/>
    <w:rsid w:val="2276A474"/>
    <w:rsid w:val="227B90A1"/>
    <w:rsid w:val="22AB7E51"/>
    <w:rsid w:val="22BF391B"/>
    <w:rsid w:val="22C67DE5"/>
    <w:rsid w:val="22CD5D81"/>
    <w:rsid w:val="231552E3"/>
    <w:rsid w:val="2329B99A"/>
    <w:rsid w:val="232D14F3"/>
    <w:rsid w:val="2337B13C"/>
    <w:rsid w:val="23461FB2"/>
    <w:rsid w:val="23467566"/>
    <w:rsid w:val="23482C8D"/>
    <w:rsid w:val="234B467C"/>
    <w:rsid w:val="235860DD"/>
    <w:rsid w:val="2369584E"/>
    <w:rsid w:val="236BD3F7"/>
    <w:rsid w:val="236D32C1"/>
    <w:rsid w:val="237B793B"/>
    <w:rsid w:val="23804A8A"/>
    <w:rsid w:val="2384E6AC"/>
    <w:rsid w:val="238B0FEB"/>
    <w:rsid w:val="238C450B"/>
    <w:rsid w:val="23A67A22"/>
    <w:rsid w:val="23AA4332"/>
    <w:rsid w:val="23B17D82"/>
    <w:rsid w:val="23C61A80"/>
    <w:rsid w:val="23E21952"/>
    <w:rsid w:val="23E31FA9"/>
    <w:rsid w:val="23FD6031"/>
    <w:rsid w:val="240E12B6"/>
    <w:rsid w:val="2413CD13"/>
    <w:rsid w:val="241D5FE7"/>
    <w:rsid w:val="243867BF"/>
    <w:rsid w:val="243DF3A1"/>
    <w:rsid w:val="2448184B"/>
    <w:rsid w:val="2450B325"/>
    <w:rsid w:val="245AD660"/>
    <w:rsid w:val="245D088C"/>
    <w:rsid w:val="246751BE"/>
    <w:rsid w:val="248BB552"/>
    <w:rsid w:val="24A1DE53"/>
    <w:rsid w:val="24AE9743"/>
    <w:rsid w:val="24C15321"/>
    <w:rsid w:val="24CD17F2"/>
    <w:rsid w:val="24D8788B"/>
    <w:rsid w:val="24E353A3"/>
    <w:rsid w:val="24F4220B"/>
    <w:rsid w:val="24F8BD7C"/>
    <w:rsid w:val="250EEA7B"/>
    <w:rsid w:val="2518965B"/>
    <w:rsid w:val="251E5CAF"/>
    <w:rsid w:val="2538FF33"/>
    <w:rsid w:val="253A8183"/>
    <w:rsid w:val="2562386F"/>
    <w:rsid w:val="25720656"/>
    <w:rsid w:val="258BF4AB"/>
    <w:rsid w:val="258F1F8D"/>
    <w:rsid w:val="2594E49F"/>
    <w:rsid w:val="25B61EAE"/>
    <w:rsid w:val="25D13CFD"/>
    <w:rsid w:val="25F323C2"/>
    <w:rsid w:val="25F801F6"/>
    <w:rsid w:val="2622E6E2"/>
    <w:rsid w:val="263A044E"/>
    <w:rsid w:val="265305EB"/>
    <w:rsid w:val="265EBF71"/>
    <w:rsid w:val="266432AE"/>
    <w:rsid w:val="2666BFCD"/>
    <w:rsid w:val="266AEE37"/>
    <w:rsid w:val="268160D4"/>
    <w:rsid w:val="26996079"/>
    <w:rsid w:val="269CABA5"/>
    <w:rsid w:val="269E4BD7"/>
    <w:rsid w:val="26A477F8"/>
    <w:rsid w:val="26AEBF6D"/>
    <w:rsid w:val="26B0828A"/>
    <w:rsid w:val="26B77D6D"/>
    <w:rsid w:val="26E01C89"/>
    <w:rsid w:val="26E2A063"/>
    <w:rsid w:val="26FE74F9"/>
    <w:rsid w:val="27047A84"/>
    <w:rsid w:val="2708CA6F"/>
    <w:rsid w:val="270EB257"/>
    <w:rsid w:val="271E197D"/>
    <w:rsid w:val="27284B67"/>
    <w:rsid w:val="27329590"/>
    <w:rsid w:val="273A173A"/>
    <w:rsid w:val="273F0068"/>
    <w:rsid w:val="2745B378"/>
    <w:rsid w:val="274C82DC"/>
    <w:rsid w:val="274E1506"/>
    <w:rsid w:val="27540E88"/>
    <w:rsid w:val="27572C57"/>
    <w:rsid w:val="275BB749"/>
    <w:rsid w:val="276244AB"/>
    <w:rsid w:val="27638349"/>
    <w:rsid w:val="276D797F"/>
    <w:rsid w:val="2775F9EF"/>
    <w:rsid w:val="2787F51E"/>
    <w:rsid w:val="27903296"/>
    <w:rsid w:val="279FBFCC"/>
    <w:rsid w:val="27B0A103"/>
    <w:rsid w:val="27D57836"/>
    <w:rsid w:val="27E0C189"/>
    <w:rsid w:val="27FFE223"/>
    <w:rsid w:val="2823ED39"/>
    <w:rsid w:val="282C1741"/>
    <w:rsid w:val="282FA752"/>
    <w:rsid w:val="2836F967"/>
    <w:rsid w:val="284996B0"/>
    <w:rsid w:val="287DCC0B"/>
    <w:rsid w:val="28821917"/>
    <w:rsid w:val="289732F8"/>
    <w:rsid w:val="289D5EBA"/>
    <w:rsid w:val="28ABE0D3"/>
    <w:rsid w:val="28ADCEEE"/>
    <w:rsid w:val="28B79F80"/>
    <w:rsid w:val="28C220AE"/>
    <w:rsid w:val="28CA54B5"/>
    <w:rsid w:val="28D65B2E"/>
    <w:rsid w:val="28DF01FB"/>
    <w:rsid w:val="28DF4FAF"/>
    <w:rsid w:val="28E183D9"/>
    <w:rsid w:val="28E302D3"/>
    <w:rsid w:val="28FB9017"/>
    <w:rsid w:val="29063F5A"/>
    <w:rsid w:val="29080AC7"/>
    <w:rsid w:val="290EE2DD"/>
    <w:rsid w:val="291A05D5"/>
    <w:rsid w:val="29207A51"/>
    <w:rsid w:val="29316675"/>
    <w:rsid w:val="2932419C"/>
    <w:rsid w:val="293B6125"/>
    <w:rsid w:val="2944FFFA"/>
    <w:rsid w:val="294D41D5"/>
    <w:rsid w:val="2952E962"/>
    <w:rsid w:val="2961F09E"/>
    <w:rsid w:val="296B3867"/>
    <w:rsid w:val="296F14BF"/>
    <w:rsid w:val="297B140D"/>
    <w:rsid w:val="297E83AD"/>
    <w:rsid w:val="297E9651"/>
    <w:rsid w:val="29888890"/>
    <w:rsid w:val="29986297"/>
    <w:rsid w:val="299EFF01"/>
    <w:rsid w:val="29A0BE7E"/>
    <w:rsid w:val="29A590D1"/>
    <w:rsid w:val="29B84A49"/>
    <w:rsid w:val="29C01D8F"/>
    <w:rsid w:val="29CDC980"/>
    <w:rsid w:val="29E09F31"/>
    <w:rsid w:val="29E8DAD5"/>
    <w:rsid w:val="2A069BBC"/>
    <w:rsid w:val="2A08DD04"/>
    <w:rsid w:val="2A0F3229"/>
    <w:rsid w:val="2A0F541D"/>
    <w:rsid w:val="2A2C32DE"/>
    <w:rsid w:val="2A2C599A"/>
    <w:rsid w:val="2A314545"/>
    <w:rsid w:val="2A380B15"/>
    <w:rsid w:val="2A601AF7"/>
    <w:rsid w:val="2A692830"/>
    <w:rsid w:val="2A6DABB3"/>
    <w:rsid w:val="2A771C35"/>
    <w:rsid w:val="2A809650"/>
    <w:rsid w:val="2A8B731A"/>
    <w:rsid w:val="2A9314F3"/>
    <w:rsid w:val="2A9D63F5"/>
    <w:rsid w:val="2AA35918"/>
    <w:rsid w:val="2AC8B97F"/>
    <w:rsid w:val="2ACB0616"/>
    <w:rsid w:val="2AD20BD2"/>
    <w:rsid w:val="2ADE33A8"/>
    <w:rsid w:val="2ADEE445"/>
    <w:rsid w:val="2AE15E84"/>
    <w:rsid w:val="2AF1572E"/>
    <w:rsid w:val="2B028DF4"/>
    <w:rsid w:val="2B0359F4"/>
    <w:rsid w:val="2B166A76"/>
    <w:rsid w:val="2B1BD09A"/>
    <w:rsid w:val="2B1E9D91"/>
    <w:rsid w:val="2B29C3F0"/>
    <w:rsid w:val="2B331BE1"/>
    <w:rsid w:val="2B335D57"/>
    <w:rsid w:val="2B4854FD"/>
    <w:rsid w:val="2B5C2025"/>
    <w:rsid w:val="2B78925C"/>
    <w:rsid w:val="2B8D523A"/>
    <w:rsid w:val="2B8EFDC9"/>
    <w:rsid w:val="2B9918FC"/>
    <w:rsid w:val="2BA2B9B6"/>
    <w:rsid w:val="2BA6FD59"/>
    <w:rsid w:val="2BC6A9AE"/>
    <w:rsid w:val="2BD0915C"/>
    <w:rsid w:val="2BF64823"/>
    <w:rsid w:val="2C07674A"/>
    <w:rsid w:val="2C0D16FF"/>
    <w:rsid w:val="2C0E846D"/>
    <w:rsid w:val="2C10572D"/>
    <w:rsid w:val="2C29C486"/>
    <w:rsid w:val="2C378093"/>
    <w:rsid w:val="2C423487"/>
    <w:rsid w:val="2C4BE004"/>
    <w:rsid w:val="2C4D4C59"/>
    <w:rsid w:val="2C7B7D3C"/>
    <w:rsid w:val="2C829377"/>
    <w:rsid w:val="2C97B6EB"/>
    <w:rsid w:val="2C9C96F6"/>
    <w:rsid w:val="2CE21964"/>
    <w:rsid w:val="2D06376B"/>
    <w:rsid w:val="2D0B98D1"/>
    <w:rsid w:val="2D17FE7E"/>
    <w:rsid w:val="2D1E5E9B"/>
    <w:rsid w:val="2D42CDBA"/>
    <w:rsid w:val="2D435528"/>
    <w:rsid w:val="2D6657BF"/>
    <w:rsid w:val="2D6BF98A"/>
    <w:rsid w:val="2D98AB07"/>
    <w:rsid w:val="2DBF676A"/>
    <w:rsid w:val="2DD2AC59"/>
    <w:rsid w:val="2DE328F5"/>
    <w:rsid w:val="2DE41766"/>
    <w:rsid w:val="2DE66306"/>
    <w:rsid w:val="2DF17224"/>
    <w:rsid w:val="2DF3541E"/>
    <w:rsid w:val="2DFAC2F4"/>
    <w:rsid w:val="2E0EAC95"/>
    <w:rsid w:val="2E1DFA94"/>
    <w:rsid w:val="2E2D45D1"/>
    <w:rsid w:val="2E3A7798"/>
    <w:rsid w:val="2E51055A"/>
    <w:rsid w:val="2E54C94C"/>
    <w:rsid w:val="2E580C40"/>
    <w:rsid w:val="2E6F3D5C"/>
    <w:rsid w:val="2E70B0F0"/>
    <w:rsid w:val="2E755F37"/>
    <w:rsid w:val="2E9115E2"/>
    <w:rsid w:val="2E9BFBAA"/>
    <w:rsid w:val="2EA85B8E"/>
    <w:rsid w:val="2EB6A3FE"/>
    <w:rsid w:val="2EC0B54A"/>
    <w:rsid w:val="2EC398D0"/>
    <w:rsid w:val="2ECBFF09"/>
    <w:rsid w:val="2ECE82AF"/>
    <w:rsid w:val="2ED4E084"/>
    <w:rsid w:val="2ED88955"/>
    <w:rsid w:val="2EDA6C5F"/>
    <w:rsid w:val="2EE567A7"/>
    <w:rsid w:val="2EF32677"/>
    <w:rsid w:val="2EFE1CC1"/>
    <w:rsid w:val="2F070519"/>
    <w:rsid w:val="2F12D7E2"/>
    <w:rsid w:val="2F15BF69"/>
    <w:rsid w:val="2F27A506"/>
    <w:rsid w:val="2F3DFF3B"/>
    <w:rsid w:val="2F65CEC9"/>
    <w:rsid w:val="2F6E7E72"/>
    <w:rsid w:val="2F75D8FE"/>
    <w:rsid w:val="2F766477"/>
    <w:rsid w:val="2F93AEAE"/>
    <w:rsid w:val="2F93FE23"/>
    <w:rsid w:val="2F99312D"/>
    <w:rsid w:val="2F9FB4D2"/>
    <w:rsid w:val="2FAACB98"/>
    <w:rsid w:val="2FB1575D"/>
    <w:rsid w:val="2FC2B59A"/>
    <w:rsid w:val="2FC63048"/>
    <w:rsid w:val="2FCC5CB7"/>
    <w:rsid w:val="2FDC33CA"/>
    <w:rsid w:val="2FE7F22C"/>
    <w:rsid w:val="2FED3F76"/>
    <w:rsid w:val="30053449"/>
    <w:rsid w:val="301162B5"/>
    <w:rsid w:val="3014A296"/>
    <w:rsid w:val="301D364B"/>
    <w:rsid w:val="30207C67"/>
    <w:rsid w:val="3036516B"/>
    <w:rsid w:val="303A7AF2"/>
    <w:rsid w:val="30452CCB"/>
    <w:rsid w:val="30635D2C"/>
    <w:rsid w:val="307A3FB7"/>
    <w:rsid w:val="309B32F7"/>
    <w:rsid w:val="30A37FC1"/>
    <w:rsid w:val="30AF5EC2"/>
    <w:rsid w:val="30B49325"/>
    <w:rsid w:val="30BF4383"/>
    <w:rsid w:val="30C6C387"/>
    <w:rsid w:val="30D35C98"/>
    <w:rsid w:val="30DEA2FD"/>
    <w:rsid w:val="30F90145"/>
    <w:rsid w:val="310D3448"/>
    <w:rsid w:val="311546D9"/>
    <w:rsid w:val="3119F961"/>
    <w:rsid w:val="311F82C3"/>
    <w:rsid w:val="31206229"/>
    <w:rsid w:val="312FF11E"/>
    <w:rsid w:val="31555AFB"/>
    <w:rsid w:val="315E2B68"/>
    <w:rsid w:val="3181D445"/>
    <w:rsid w:val="3188EC28"/>
    <w:rsid w:val="31928FCA"/>
    <w:rsid w:val="3192F193"/>
    <w:rsid w:val="319D2A1D"/>
    <w:rsid w:val="31A452CD"/>
    <w:rsid w:val="31ABD97F"/>
    <w:rsid w:val="31BCC0F0"/>
    <w:rsid w:val="31C96929"/>
    <w:rsid w:val="31D73662"/>
    <w:rsid w:val="31EF324D"/>
    <w:rsid w:val="32128583"/>
    <w:rsid w:val="32270270"/>
    <w:rsid w:val="3238E9C4"/>
    <w:rsid w:val="323E1EC9"/>
    <w:rsid w:val="324E8252"/>
    <w:rsid w:val="3253AEB8"/>
    <w:rsid w:val="325CBB5E"/>
    <w:rsid w:val="325F1DF4"/>
    <w:rsid w:val="325FB6BB"/>
    <w:rsid w:val="326DF48C"/>
    <w:rsid w:val="3280349F"/>
    <w:rsid w:val="328466C1"/>
    <w:rsid w:val="3284E022"/>
    <w:rsid w:val="32AF7D77"/>
    <w:rsid w:val="32C2EB09"/>
    <w:rsid w:val="32D5A290"/>
    <w:rsid w:val="32FCB0D6"/>
    <w:rsid w:val="330B8277"/>
    <w:rsid w:val="3326672A"/>
    <w:rsid w:val="333F0C1B"/>
    <w:rsid w:val="3347CAEA"/>
    <w:rsid w:val="334F63A9"/>
    <w:rsid w:val="3361581D"/>
    <w:rsid w:val="3363CAD6"/>
    <w:rsid w:val="336F2B6E"/>
    <w:rsid w:val="33783119"/>
    <w:rsid w:val="33821D18"/>
    <w:rsid w:val="3384ACD6"/>
    <w:rsid w:val="338FF9DC"/>
    <w:rsid w:val="3394134C"/>
    <w:rsid w:val="33AA7E94"/>
    <w:rsid w:val="33AD288E"/>
    <w:rsid w:val="33CC814D"/>
    <w:rsid w:val="33D1575E"/>
    <w:rsid w:val="33D7B526"/>
    <w:rsid w:val="33DBAA70"/>
    <w:rsid w:val="33E43007"/>
    <w:rsid w:val="33FCE5C0"/>
    <w:rsid w:val="3405AD31"/>
    <w:rsid w:val="340879A6"/>
    <w:rsid w:val="340FCF47"/>
    <w:rsid w:val="341805F8"/>
    <w:rsid w:val="3422A6AF"/>
    <w:rsid w:val="3442E1DF"/>
    <w:rsid w:val="3443E586"/>
    <w:rsid w:val="344BCCA6"/>
    <w:rsid w:val="3451CCDD"/>
    <w:rsid w:val="3462F3E5"/>
    <w:rsid w:val="346439D2"/>
    <w:rsid w:val="34682604"/>
    <w:rsid w:val="34692A21"/>
    <w:rsid w:val="346CC992"/>
    <w:rsid w:val="34709CB1"/>
    <w:rsid w:val="34757EA5"/>
    <w:rsid w:val="348A0D80"/>
    <w:rsid w:val="349771B1"/>
    <w:rsid w:val="349A6C9E"/>
    <w:rsid w:val="34A3AAF2"/>
    <w:rsid w:val="34A997C1"/>
    <w:rsid w:val="34ACD07F"/>
    <w:rsid w:val="34B2B6EA"/>
    <w:rsid w:val="34B48889"/>
    <w:rsid w:val="34B536A3"/>
    <w:rsid w:val="34C5A747"/>
    <w:rsid w:val="34DEB414"/>
    <w:rsid w:val="35037263"/>
    <w:rsid w:val="350ED9B9"/>
    <w:rsid w:val="35122897"/>
    <w:rsid w:val="3531D671"/>
    <w:rsid w:val="35329E67"/>
    <w:rsid w:val="3535EEB4"/>
    <w:rsid w:val="353AFC6A"/>
    <w:rsid w:val="35613063"/>
    <w:rsid w:val="35627F0D"/>
    <w:rsid w:val="3565C26E"/>
    <w:rsid w:val="356C1C5A"/>
    <w:rsid w:val="3577CAD9"/>
    <w:rsid w:val="35792A0E"/>
    <w:rsid w:val="357CD2C6"/>
    <w:rsid w:val="358F84A3"/>
    <w:rsid w:val="35951933"/>
    <w:rsid w:val="35956446"/>
    <w:rsid w:val="3598C477"/>
    <w:rsid w:val="359EAAC9"/>
    <w:rsid w:val="35A5DF4A"/>
    <w:rsid w:val="35AB9190"/>
    <w:rsid w:val="35AF2D61"/>
    <w:rsid w:val="35B49A3C"/>
    <w:rsid w:val="35BC54F6"/>
    <w:rsid w:val="35E2A847"/>
    <w:rsid w:val="35E3A210"/>
    <w:rsid w:val="35E5DA06"/>
    <w:rsid w:val="35F0468A"/>
    <w:rsid w:val="35F908E7"/>
    <w:rsid w:val="360CDDC3"/>
    <w:rsid w:val="36170686"/>
    <w:rsid w:val="36173F5C"/>
    <w:rsid w:val="36205C39"/>
    <w:rsid w:val="36263ACE"/>
    <w:rsid w:val="362A2C15"/>
    <w:rsid w:val="36334087"/>
    <w:rsid w:val="364AAE03"/>
    <w:rsid w:val="365B8CF2"/>
    <w:rsid w:val="365BEA35"/>
    <w:rsid w:val="365E0BB3"/>
    <w:rsid w:val="3665EDB6"/>
    <w:rsid w:val="3685FDCC"/>
    <w:rsid w:val="369178A1"/>
    <w:rsid w:val="3698F114"/>
    <w:rsid w:val="369EC081"/>
    <w:rsid w:val="369EE9A0"/>
    <w:rsid w:val="369F6620"/>
    <w:rsid w:val="36A0251D"/>
    <w:rsid w:val="36A38C56"/>
    <w:rsid w:val="36B6C440"/>
    <w:rsid w:val="36B7B5A2"/>
    <w:rsid w:val="36C98949"/>
    <w:rsid w:val="36CD1B52"/>
    <w:rsid w:val="36D47078"/>
    <w:rsid w:val="36E306B8"/>
    <w:rsid w:val="36E3C7FD"/>
    <w:rsid w:val="36E63912"/>
    <w:rsid w:val="36F7A03E"/>
    <w:rsid w:val="370710D7"/>
    <w:rsid w:val="371941A2"/>
    <w:rsid w:val="3725C934"/>
    <w:rsid w:val="37368485"/>
    <w:rsid w:val="373BD343"/>
    <w:rsid w:val="37430382"/>
    <w:rsid w:val="375AB367"/>
    <w:rsid w:val="37644382"/>
    <w:rsid w:val="376A5CC2"/>
    <w:rsid w:val="376E0F1E"/>
    <w:rsid w:val="376F0104"/>
    <w:rsid w:val="376F011D"/>
    <w:rsid w:val="376F84A8"/>
    <w:rsid w:val="37839467"/>
    <w:rsid w:val="3783A982"/>
    <w:rsid w:val="37862726"/>
    <w:rsid w:val="3792FA28"/>
    <w:rsid w:val="379D3AF3"/>
    <w:rsid w:val="37A7070C"/>
    <w:rsid w:val="37B26FFC"/>
    <w:rsid w:val="37B4500B"/>
    <w:rsid w:val="37BC2FA5"/>
    <w:rsid w:val="37BD0094"/>
    <w:rsid w:val="37EDDFCA"/>
    <w:rsid w:val="3802AA5C"/>
    <w:rsid w:val="3803ED67"/>
    <w:rsid w:val="380D7A90"/>
    <w:rsid w:val="3813A296"/>
    <w:rsid w:val="381F3C56"/>
    <w:rsid w:val="382737E2"/>
    <w:rsid w:val="38282F13"/>
    <w:rsid w:val="3841B63F"/>
    <w:rsid w:val="38421562"/>
    <w:rsid w:val="3849F821"/>
    <w:rsid w:val="38502289"/>
    <w:rsid w:val="3852C9C7"/>
    <w:rsid w:val="385AC3BD"/>
    <w:rsid w:val="3863C367"/>
    <w:rsid w:val="386C09D0"/>
    <w:rsid w:val="38774BB1"/>
    <w:rsid w:val="3877B22B"/>
    <w:rsid w:val="3884A32A"/>
    <w:rsid w:val="389A859B"/>
    <w:rsid w:val="389B7977"/>
    <w:rsid w:val="389EAD7D"/>
    <w:rsid w:val="38A1B354"/>
    <w:rsid w:val="38A333CC"/>
    <w:rsid w:val="38A394B9"/>
    <w:rsid w:val="38B36A9D"/>
    <w:rsid w:val="38D53CE2"/>
    <w:rsid w:val="38E883B3"/>
    <w:rsid w:val="390C6311"/>
    <w:rsid w:val="391265E8"/>
    <w:rsid w:val="3916053B"/>
    <w:rsid w:val="3922FDA5"/>
    <w:rsid w:val="392FB127"/>
    <w:rsid w:val="3931891D"/>
    <w:rsid w:val="3955EB46"/>
    <w:rsid w:val="3960262E"/>
    <w:rsid w:val="396D6D6F"/>
    <w:rsid w:val="3972F597"/>
    <w:rsid w:val="39764DAC"/>
    <w:rsid w:val="397B5566"/>
    <w:rsid w:val="3980ED95"/>
    <w:rsid w:val="3985ACCF"/>
    <w:rsid w:val="398798D0"/>
    <w:rsid w:val="39979B5F"/>
    <w:rsid w:val="399F5B02"/>
    <w:rsid w:val="39A089C9"/>
    <w:rsid w:val="39AC9160"/>
    <w:rsid w:val="39BB82F3"/>
    <w:rsid w:val="39BFECFF"/>
    <w:rsid w:val="39C543A1"/>
    <w:rsid w:val="39CE62DF"/>
    <w:rsid w:val="39D0B5E3"/>
    <w:rsid w:val="39D34C30"/>
    <w:rsid w:val="39D72C33"/>
    <w:rsid w:val="39DCBD88"/>
    <w:rsid w:val="39DEA0CE"/>
    <w:rsid w:val="39EB9424"/>
    <w:rsid w:val="39EBF5BB"/>
    <w:rsid w:val="39EDA4E8"/>
    <w:rsid w:val="39F894E9"/>
    <w:rsid w:val="3A06D60C"/>
    <w:rsid w:val="3A0F9412"/>
    <w:rsid w:val="3A13BE96"/>
    <w:rsid w:val="3A210294"/>
    <w:rsid w:val="3A28976C"/>
    <w:rsid w:val="3A36BD4F"/>
    <w:rsid w:val="3A520BDD"/>
    <w:rsid w:val="3A525A48"/>
    <w:rsid w:val="3A6542D2"/>
    <w:rsid w:val="3A6EF0E2"/>
    <w:rsid w:val="3A7EA6A3"/>
    <w:rsid w:val="3A88FD52"/>
    <w:rsid w:val="3A8BBBF0"/>
    <w:rsid w:val="3A903080"/>
    <w:rsid w:val="3A9F9583"/>
    <w:rsid w:val="3A9FDC63"/>
    <w:rsid w:val="3AB1F274"/>
    <w:rsid w:val="3AD3B8AF"/>
    <w:rsid w:val="3AE4DF2E"/>
    <w:rsid w:val="3B075B57"/>
    <w:rsid w:val="3B20BB6D"/>
    <w:rsid w:val="3B3ABD57"/>
    <w:rsid w:val="3B5A23D7"/>
    <w:rsid w:val="3B682069"/>
    <w:rsid w:val="3B6844C5"/>
    <w:rsid w:val="3B740E01"/>
    <w:rsid w:val="3B7A5646"/>
    <w:rsid w:val="3B8C2BD1"/>
    <w:rsid w:val="3B9E8FA8"/>
    <w:rsid w:val="3BA404F8"/>
    <w:rsid w:val="3BB42B0E"/>
    <w:rsid w:val="3BBB896F"/>
    <w:rsid w:val="3BBF9491"/>
    <w:rsid w:val="3BC3C9F1"/>
    <w:rsid w:val="3BD0813F"/>
    <w:rsid w:val="3C0453B2"/>
    <w:rsid w:val="3C15C3C5"/>
    <w:rsid w:val="3C28EB76"/>
    <w:rsid w:val="3C2A2010"/>
    <w:rsid w:val="3C341E4B"/>
    <w:rsid w:val="3C39133C"/>
    <w:rsid w:val="3C43E58A"/>
    <w:rsid w:val="3C4B5916"/>
    <w:rsid w:val="3C68A77B"/>
    <w:rsid w:val="3C69C0DC"/>
    <w:rsid w:val="3C6B2A86"/>
    <w:rsid w:val="3C704EB0"/>
    <w:rsid w:val="3C7BD158"/>
    <w:rsid w:val="3C906CFE"/>
    <w:rsid w:val="3C92F069"/>
    <w:rsid w:val="3C97951A"/>
    <w:rsid w:val="3CAB7D2B"/>
    <w:rsid w:val="3CB0FFBA"/>
    <w:rsid w:val="3CB7B3AC"/>
    <w:rsid w:val="3CCA5402"/>
    <w:rsid w:val="3CDDF214"/>
    <w:rsid w:val="3CDED113"/>
    <w:rsid w:val="3CEAC7D2"/>
    <w:rsid w:val="3CF5F5D9"/>
    <w:rsid w:val="3CFBA7B8"/>
    <w:rsid w:val="3CFC81BE"/>
    <w:rsid w:val="3CFDF7AC"/>
    <w:rsid w:val="3CFFB4AD"/>
    <w:rsid w:val="3D0397DF"/>
    <w:rsid w:val="3D041B5F"/>
    <w:rsid w:val="3D133147"/>
    <w:rsid w:val="3D13FD79"/>
    <w:rsid w:val="3D175939"/>
    <w:rsid w:val="3D23172F"/>
    <w:rsid w:val="3D2367A9"/>
    <w:rsid w:val="3D27E8B4"/>
    <w:rsid w:val="3D2CC111"/>
    <w:rsid w:val="3D35D82B"/>
    <w:rsid w:val="3D46F7A8"/>
    <w:rsid w:val="3D8BEE8A"/>
    <w:rsid w:val="3D92AD20"/>
    <w:rsid w:val="3DB5B106"/>
    <w:rsid w:val="3DCDE564"/>
    <w:rsid w:val="3DD5FD3F"/>
    <w:rsid w:val="3DDBC437"/>
    <w:rsid w:val="3DE3695D"/>
    <w:rsid w:val="3DE3A571"/>
    <w:rsid w:val="3DF328C0"/>
    <w:rsid w:val="3DF97E3E"/>
    <w:rsid w:val="3DFBD539"/>
    <w:rsid w:val="3E0477DC"/>
    <w:rsid w:val="3E05656A"/>
    <w:rsid w:val="3E0AD30C"/>
    <w:rsid w:val="3E0DD272"/>
    <w:rsid w:val="3E1CFFAD"/>
    <w:rsid w:val="3E2D87C3"/>
    <w:rsid w:val="3E31E3D5"/>
    <w:rsid w:val="3E369135"/>
    <w:rsid w:val="3E7CB903"/>
    <w:rsid w:val="3E9BFB4D"/>
    <w:rsid w:val="3EA3317E"/>
    <w:rsid w:val="3ECB2D79"/>
    <w:rsid w:val="3EDBBDCC"/>
    <w:rsid w:val="3EDF87D4"/>
    <w:rsid w:val="3EE03CC2"/>
    <w:rsid w:val="3EEF5E34"/>
    <w:rsid w:val="3EF00389"/>
    <w:rsid w:val="3F031232"/>
    <w:rsid w:val="3F08AC58"/>
    <w:rsid w:val="3F136D6C"/>
    <w:rsid w:val="3F21DA6F"/>
    <w:rsid w:val="3F29E627"/>
    <w:rsid w:val="3F390502"/>
    <w:rsid w:val="3F403BA1"/>
    <w:rsid w:val="3F46A8C4"/>
    <w:rsid w:val="3F46D14F"/>
    <w:rsid w:val="3F5734B2"/>
    <w:rsid w:val="3F6A76AE"/>
    <w:rsid w:val="3F731F04"/>
    <w:rsid w:val="3F78B91A"/>
    <w:rsid w:val="3F7C4B55"/>
    <w:rsid w:val="3F8150BC"/>
    <w:rsid w:val="3F978738"/>
    <w:rsid w:val="3F9DFA30"/>
    <w:rsid w:val="3FD75EE1"/>
    <w:rsid w:val="3FECB755"/>
    <w:rsid w:val="3FEF4242"/>
    <w:rsid w:val="3FF55C5A"/>
    <w:rsid w:val="3FFEF38C"/>
    <w:rsid w:val="40017F4D"/>
    <w:rsid w:val="4006AAC7"/>
    <w:rsid w:val="4008778B"/>
    <w:rsid w:val="40188964"/>
    <w:rsid w:val="401AC7B2"/>
    <w:rsid w:val="401F84C2"/>
    <w:rsid w:val="4033158A"/>
    <w:rsid w:val="403F01DF"/>
    <w:rsid w:val="4041E638"/>
    <w:rsid w:val="404E4490"/>
    <w:rsid w:val="405AACD9"/>
    <w:rsid w:val="4060D026"/>
    <w:rsid w:val="40613287"/>
    <w:rsid w:val="4069D341"/>
    <w:rsid w:val="406AC089"/>
    <w:rsid w:val="406ACC54"/>
    <w:rsid w:val="40772EFB"/>
    <w:rsid w:val="40819EA4"/>
    <w:rsid w:val="409C9834"/>
    <w:rsid w:val="40AE54CC"/>
    <w:rsid w:val="40BB099E"/>
    <w:rsid w:val="40C4FEDD"/>
    <w:rsid w:val="40D8F8CB"/>
    <w:rsid w:val="40D999D5"/>
    <w:rsid w:val="40F7B56E"/>
    <w:rsid w:val="40F9779E"/>
    <w:rsid w:val="40FED348"/>
    <w:rsid w:val="4104256D"/>
    <w:rsid w:val="4126A6C6"/>
    <w:rsid w:val="41311090"/>
    <w:rsid w:val="414F1E13"/>
    <w:rsid w:val="415CA7B9"/>
    <w:rsid w:val="41657697"/>
    <w:rsid w:val="4171D656"/>
    <w:rsid w:val="41731269"/>
    <w:rsid w:val="41762F22"/>
    <w:rsid w:val="418393D5"/>
    <w:rsid w:val="418816E0"/>
    <w:rsid w:val="4189FC69"/>
    <w:rsid w:val="41C0F080"/>
    <w:rsid w:val="41C25757"/>
    <w:rsid w:val="41CE5AA9"/>
    <w:rsid w:val="41E1C7F4"/>
    <w:rsid w:val="41E26C82"/>
    <w:rsid w:val="41E42D6A"/>
    <w:rsid w:val="41EDB19F"/>
    <w:rsid w:val="41F5B9F0"/>
    <w:rsid w:val="42032CA3"/>
    <w:rsid w:val="4204E202"/>
    <w:rsid w:val="42071945"/>
    <w:rsid w:val="422EA41C"/>
    <w:rsid w:val="4246024E"/>
    <w:rsid w:val="42592E12"/>
    <w:rsid w:val="426E4B97"/>
    <w:rsid w:val="427810E8"/>
    <w:rsid w:val="42A0362E"/>
    <w:rsid w:val="42A2DA85"/>
    <w:rsid w:val="42A62963"/>
    <w:rsid w:val="42AB545A"/>
    <w:rsid w:val="42ABE69D"/>
    <w:rsid w:val="42B1097F"/>
    <w:rsid w:val="42C81C2E"/>
    <w:rsid w:val="42D7E8FF"/>
    <w:rsid w:val="431008AE"/>
    <w:rsid w:val="43327DC1"/>
    <w:rsid w:val="4339BBF4"/>
    <w:rsid w:val="4360F55E"/>
    <w:rsid w:val="436441E0"/>
    <w:rsid w:val="4376A2A1"/>
    <w:rsid w:val="4378D24E"/>
    <w:rsid w:val="437D1CA4"/>
    <w:rsid w:val="437D236C"/>
    <w:rsid w:val="438EDF2C"/>
    <w:rsid w:val="43975CE1"/>
    <w:rsid w:val="4397FDF3"/>
    <w:rsid w:val="439EDB52"/>
    <w:rsid w:val="43A729BE"/>
    <w:rsid w:val="43AD80E1"/>
    <w:rsid w:val="43B44E33"/>
    <w:rsid w:val="43B72D60"/>
    <w:rsid w:val="43BF22C4"/>
    <w:rsid w:val="43CB2561"/>
    <w:rsid w:val="43D6D4F3"/>
    <w:rsid w:val="43D8D912"/>
    <w:rsid w:val="43D98769"/>
    <w:rsid w:val="43D98D1F"/>
    <w:rsid w:val="43E406B1"/>
    <w:rsid w:val="43EDBD5C"/>
    <w:rsid w:val="43F0173A"/>
    <w:rsid w:val="43FA44F7"/>
    <w:rsid w:val="4403C23E"/>
    <w:rsid w:val="440CC065"/>
    <w:rsid w:val="4415996C"/>
    <w:rsid w:val="44192A76"/>
    <w:rsid w:val="44256343"/>
    <w:rsid w:val="44277604"/>
    <w:rsid w:val="4449F2B8"/>
    <w:rsid w:val="4458B735"/>
    <w:rsid w:val="4462E62F"/>
    <w:rsid w:val="44640E77"/>
    <w:rsid w:val="44673803"/>
    <w:rsid w:val="446BC805"/>
    <w:rsid w:val="44712CC9"/>
    <w:rsid w:val="4482B3A7"/>
    <w:rsid w:val="449132E8"/>
    <w:rsid w:val="44A75DAA"/>
    <w:rsid w:val="44B2CF2A"/>
    <w:rsid w:val="44B718D2"/>
    <w:rsid w:val="44BAE62D"/>
    <w:rsid w:val="44C9D5AE"/>
    <w:rsid w:val="44CB0F4E"/>
    <w:rsid w:val="44E8843E"/>
    <w:rsid w:val="44F15FCB"/>
    <w:rsid w:val="44F7257B"/>
    <w:rsid w:val="44FAFE25"/>
    <w:rsid w:val="45127302"/>
    <w:rsid w:val="4513AF74"/>
    <w:rsid w:val="451EF5E7"/>
    <w:rsid w:val="4531D9C0"/>
    <w:rsid w:val="4533E9F0"/>
    <w:rsid w:val="4538375B"/>
    <w:rsid w:val="45419A71"/>
    <w:rsid w:val="454440CB"/>
    <w:rsid w:val="454E3957"/>
    <w:rsid w:val="455C2B31"/>
    <w:rsid w:val="455D2CAA"/>
    <w:rsid w:val="4581E18F"/>
    <w:rsid w:val="4588D71B"/>
    <w:rsid w:val="459221D6"/>
    <w:rsid w:val="45935CC3"/>
    <w:rsid w:val="4598BDD7"/>
    <w:rsid w:val="459919BF"/>
    <w:rsid w:val="459A0556"/>
    <w:rsid w:val="45AA9B4D"/>
    <w:rsid w:val="45AF8EA0"/>
    <w:rsid w:val="45AF8FE2"/>
    <w:rsid w:val="45B437A3"/>
    <w:rsid w:val="45C808AD"/>
    <w:rsid w:val="45CF2701"/>
    <w:rsid w:val="45D7945E"/>
    <w:rsid w:val="45DC9E26"/>
    <w:rsid w:val="45DFB37A"/>
    <w:rsid w:val="45E1C0C9"/>
    <w:rsid w:val="46135642"/>
    <w:rsid w:val="4633FA24"/>
    <w:rsid w:val="463AA3F3"/>
    <w:rsid w:val="464007E6"/>
    <w:rsid w:val="464DDB1D"/>
    <w:rsid w:val="464F9B79"/>
    <w:rsid w:val="4652D67D"/>
    <w:rsid w:val="466807E3"/>
    <w:rsid w:val="4668CC66"/>
    <w:rsid w:val="467B6812"/>
    <w:rsid w:val="467FCC30"/>
    <w:rsid w:val="468FCB71"/>
    <w:rsid w:val="46A53A5D"/>
    <w:rsid w:val="46B0F51A"/>
    <w:rsid w:val="46C4E2DE"/>
    <w:rsid w:val="46ECBF18"/>
    <w:rsid w:val="46F30520"/>
    <w:rsid w:val="46F7FB92"/>
    <w:rsid w:val="46FC5B35"/>
    <w:rsid w:val="470B86D9"/>
    <w:rsid w:val="471087FB"/>
    <w:rsid w:val="4713F026"/>
    <w:rsid w:val="47188BDB"/>
    <w:rsid w:val="471F1E53"/>
    <w:rsid w:val="472A9C8B"/>
    <w:rsid w:val="472B9541"/>
    <w:rsid w:val="473596D5"/>
    <w:rsid w:val="47363341"/>
    <w:rsid w:val="47464F8A"/>
    <w:rsid w:val="4753BE7F"/>
    <w:rsid w:val="47550BD6"/>
    <w:rsid w:val="475BE6C5"/>
    <w:rsid w:val="476344A9"/>
    <w:rsid w:val="478500BE"/>
    <w:rsid w:val="4785F56F"/>
    <w:rsid w:val="47AB8027"/>
    <w:rsid w:val="47B02036"/>
    <w:rsid w:val="47C4CFCF"/>
    <w:rsid w:val="47C7D776"/>
    <w:rsid w:val="47D273B6"/>
    <w:rsid w:val="47DFCCB2"/>
    <w:rsid w:val="47E49F1C"/>
    <w:rsid w:val="47E7C7B4"/>
    <w:rsid w:val="47F524D1"/>
    <w:rsid w:val="47FC32F2"/>
    <w:rsid w:val="480510E4"/>
    <w:rsid w:val="480868FC"/>
    <w:rsid w:val="480EB6AF"/>
    <w:rsid w:val="4813316B"/>
    <w:rsid w:val="481A4B95"/>
    <w:rsid w:val="48202500"/>
    <w:rsid w:val="4830EA01"/>
    <w:rsid w:val="4831200E"/>
    <w:rsid w:val="48339FBF"/>
    <w:rsid w:val="483974E4"/>
    <w:rsid w:val="484F0DA4"/>
    <w:rsid w:val="48505448"/>
    <w:rsid w:val="485C2BE3"/>
    <w:rsid w:val="485F47CA"/>
    <w:rsid w:val="487436B2"/>
    <w:rsid w:val="487E362A"/>
    <w:rsid w:val="488782A3"/>
    <w:rsid w:val="488C18C7"/>
    <w:rsid w:val="4893D900"/>
    <w:rsid w:val="489A9DF6"/>
    <w:rsid w:val="48B21BAE"/>
    <w:rsid w:val="48BC59A1"/>
    <w:rsid w:val="48F05C6C"/>
    <w:rsid w:val="48F577CB"/>
    <w:rsid w:val="48F57FD7"/>
    <w:rsid w:val="49012E59"/>
    <w:rsid w:val="493217D7"/>
    <w:rsid w:val="4933B5A3"/>
    <w:rsid w:val="4963EB4C"/>
    <w:rsid w:val="49646E91"/>
    <w:rsid w:val="49680146"/>
    <w:rsid w:val="496DCC82"/>
    <w:rsid w:val="497C29BD"/>
    <w:rsid w:val="498CD484"/>
    <w:rsid w:val="498DB77B"/>
    <w:rsid w:val="4999B24F"/>
    <w:rsid w:val="499C1FF5"/>
    <w:rsid w:val="49C4C6D0"/>
    <w:rsid w:val="49D01584"/>
    <w:rsid w:val="49D6C53D"/>
    <w:rsid w:val="49DE3BE3"/>
    <w:rsid w:val="49F11A11"/>
    <w:rsid w:val="4A016446"/>
    <w:rsid w:val="4A07C635"/>
    <w:rsid w:val="4A0D0CDA"/>
    <w:rsid w:val="4A12969A"/>
    <w:rsid w:val="4A166ADB"/>
    <w:rsid w:val="4A1DF7A4"/>
    <w:rsid w:val="4A217AAD"/>
    <w:rsid w:val="4A2985D0"/>
    <w:rsid w:val="4A391F6D"/>
    <w:rsid w:val="4A3AFD8C"/>
    <w:rsid w:val="4A441B3E"/>
    <w:rsid w:val="4A46029F"/>
    <w:rsid w:val="4A46A683"/>
    <w:rsid w:val="4A56667E"/>
    <w:rsid w:val="4A698073"/>
    <w:rsid w:val="4A80035B"/>
    <w:rsid w:val="4A846B67"/>
    <w:rsid w:val="4A85007F"/>
    <w:rsid w:val="4A8F0E69"/>
    <w:rsid w:val="4A923247"/>
    <w:rsid w:val="4AA7CACE"/>
    <w:rsid w:val="4ABC75AD"/>
    <w:rsid w:val="4ABEBD24"/>
    <w:rsid w:val="4AD4F428"/>
    <w:rsid w:val="4AD7324F"/>
    <w:rsid w:val="4AEDBBD4"/>
    <w:rsid w:val="4AFC5D0C"/>
    <w:rsid w:val="4B0DA85E"/>
    <w:rsid w:val="4B28E380"/>
    <w:rsid w:val="4B345DFA"/>
    <w:rsid w:val="4B4067D9"/>
    <w:rsid w:val="4B42493E"/>
    <w:rsid w:val="4B5167EE"/>
    <w:rsid w:val="4B5A147A"/>
    <w:rsid w:val="4B5DB1ED"/>
    <w:rsid w:val="4B71E68C"/>
    <w:rsid w:val="4B7F6975"/>
    <w:rsid w:val="4B8953D4"/>
    <w:rsid w:val="4B898C0F"/>
    <w:rsid w:val="4B959C69"/>
    <w:rsid w:val="4B9E4FA6"/>
    <w:rsid w:val="4BA5FC6E"/>
    <w:rsid w:val="4BA63F2E"/>
    <w:rsid w:val="4BB40345"/>
    <w:rsid w:val="4BC2326D"/>
    <w:rsid w:val="4BC2ACF6"/>
    <w:rsid w:val="4BD106CD"/>
    <w:rsid w:val="4BDCE449"/>
    <w:rsid w:val="4BE716B3"/>
    <w:rsid w:val="4BEDFEED"/>
    <w:rsid w:val="4BFC751F"/>
    <w:rsid w:val="4C0BC962"/>
    <w:rsid w:val="4C10602C"/>
    <w:rsid w:val="4C1B8414"/>
    <w:rsid w:val="4C325B06"/>
    <w:rsid w:val="4C339427"/>
    <w:rsid w:val="4C3AB034"/>
    <w:rsid w:val="4C3DA2C2"/>
    <w:rsid w:val="4C47B42C"/>
    <w:rsid w:val="4C67DFCD"/>
    <w:rsid w:val="4C684005"/>
    <w:rsid w:val="4C7B8C35"/>
    <w:rsid w:val="4C7DE659"/>
    <w:rsid w:val="4C914B06"/>
    <w:rsid w:val="4C982132"/>
    <w:rsid w:val="4CA6A64D"/>
    <w:rsid w:val="4CAA3397"/>
    <w:rsid w:val="4CAC452B"/>
    <w:rsid w:val="4CC2BCF9"/>
    <w:rsid w:val="4CC39156"/>
    <w:rsid w:val="4CCF3930"/>
    <w:rsid w:val="4CD13CB8"/>
    <w:rsid w:val="4CD7D751"/>
    <w:rsid w:val="4CF07763"/>
    <w:rsid w:val="4CFE9F67"/>
    <w:rsid w:val="4D01BF9B"/>
    <w:rsid w:val="4D045343"/>
    <w:rsid w:val="4D124F98"/>
    <w:rsid w:val="4D21550D"/>
    <w:rsid w:val="4D25D7C2"/>
    <w:rsid w:val="4D25E8D2"/>
    <w:rsid w:val="4D3C2353"/>
    <w:rsid w:val="4D688ED4"/>
    <w:rsid w:val="4D99E8BC"/>
    <w:rsid w:val="4D9A173F"/>
    <w:rsid w:val="4D9B1F69"/>
    <w:rsid w:val="4D9BFE87"/>
    <w:rsid w:val="4DA2080E"/>
    <w:rsid w:val="4DA4A54E"/>
    <w:rsid w:val="4DB1E59E"/>
    <w:rsid w:val="4DE049F0"/>
    <w:rsid w:val="4DE189DB"/>
    <w:rsid w:val="4DEC60B5"/>
    <w:rsid w:val="4DEE77EB"/>
    <w:rsid w:val="4E096D5B"/>
    <w:rsid w:val="4E0D4619"/>
    <w:rsid w:val="4E0EE635"/>
    <w:rsid w:val="4E106892"/>
    <w:rsid w:val="4E122D48"/>
    <w:rsid w:val="4E150CAE"/>
    <w:rsid w:val="4E1E64EB"/>
    <w:rsid w:val="4E20100C"/>
    <w:rsid w:val="4E2C9881"/>
    <w:rsid w:val="4E2E2FC9"/>
    <w:rsid w:val="4E42EB78"/>
    <w:rsid w:val="4E46CE3A"/>
    <w:rsid w:val="4E6C6CBF"/>
    <w:rsid w:val="4E8531E8"/>
    <w:rsid w:val="4E9C16F3"/>
    <w:rsid w:val="4EBC39FC"/>
    <w:rsid w:val="4EBEC849"/>
    <w:rsid w:val="4ED16471"/>
    <w:rsid w:val="4ED55955"/>
    <w:rsid w:val="4EDE8498"/>
    <w:rsid w:val="4EF76581"/>
    <w:rsid w:val="4F2513A7"/>
    <w:rsid w:val="4F39A892"/>
    <w:rsid w:val="4F40457D"/>
    <w:rsid w:val="4F498E15"/>
    <w:rsid w:val="4F5EEF3D"/>
    <w:rsid w:val="4F6F3C0A"/>
    <w:rsid w:val="4F7B3BF1"/>
    <w:rsid w:val="4F7D79BA"/>
    <w:rsid w:val="4F90B7F8"/>
    <w:rsid w:val="4F98ECBC"/>
    <w:rsid w:val="4F9E881B"/>
    <w:rsid w:val="4FA8D8C4"/>
    <w:rsid w:val="4FAB91AC"/>
    <w:rsid w:val="4FB1756B"/>
    <w:rsid w:val="4FB24308"/>
    <w:rsid w:val="4FB2AD4E"/>
    <w:rsid w:val="4FB5DD4A"/>
    <w:rsid w:val="4FBFD8D1"/>
    <w:rsid w:val="4FCC4E60"/>
    <w:rsid w:val="4FD3EB1F"/>
    <w:rsid w:val="4FE08B95"/>
    <w:rsid w:val="4FE1A93A"/>
    <w:rsid w:val="4FE48F21"/>
    <w:rsid w:val="4FE79C34"/>
    <w:rsid w:val="501BC562"/>
    <w:rsid w:val="5024F0EB"/>
    <w:rsid w:val="50301454"/>
    <w:rsid w:val="503C8E85"/>
    <w:rsid w:val="504A4E02"/>
    <w:rsid w:val="5052ADFE"/>
    <w:rsid w:val="5058C436"/>
    <w:rsid w:val="5059C91B"/>
    <w:rsid w:val="507DD443"/>
    <w:rsid w:val="50863A4B"/>
    <w:rsid w:val="50A637C6"/>
    <w:rsid w:val="50A8A3B0"/>
    <w:rsid w:val="50C15443"/>
    <w:rsid w:val="50C56563"/>
    <w:rsid w:val="50C5A781"/>
    <w:rsid w:val="50CC3374"/>
    <w:rsid w:val="50D18FBB"/>
    <w:rsid w:val="50D24D70"/>
    <w:rsid w:val="50D92730"/>
    <w:rsid w:val="50DBDAC7"/>
    <w:rsid w:val="50EAB91A"/>
    <w:rsid w:val="50F4AAB5"/>
    <w:rsid w:val="50FC42CA"/>
    <w:rsid w:val="50FFE36C"/>
    <w:rsid w:val="51037FC5"/>
    <w:rsid w:val="51046FCA"/>
    <w:rsid w:val="51111498"/>
    <w:rsid w:val="5111E6B8"/>
    <w:rsid w:val="51343B56"/>
    <w:rsid w:val="513D6208"/>
    <w:rsid w:val="515A4D96"/>
    <w:rsid w:val="516EBC86"/>
    <w:rsid w:val="5171B76C"/>
    <w:rsid w:val="5189C868"/>
    <w:rsid w:val="519A082E"/>
    <w:rsid w:val="51AC1E26"/>
    <w:rsid w:val="51B03F4A"/>
    <w:rsid w:val="51B34DFB"/>
    <w:rsid w:val="51B8382D"/>
    <w:rsid w:val="51C4CFFE"/>
    <w:rsid w:val="51C7F280"/>
    <w:rsid w:val="51D2EE68"/>
    <w:rsid w:val="51D41F91"/>
    <w:rsid w:val="51E27DDE"/>
    <w:rsid w:val="51E8FC05"/>
    <w:rsid w:val="51F31F43"/>
    <w:rsid w:val="520E1FE2"/>
    <w:rsid w:val="52193DA5"/>
    <w:rsid w:val="521F9CDF"/>
    <w:rsid w:val="522F0643"/>
    <w:rsid w:val="52306071"/>
    <w:rsid w:val="5235E391"/>
    <w:rsid w:val="5262DCBC"/>
    <w:rsid w:val="5268059F"/>
    <w:rsid w:val="5273ADD9"/>
    <w:rsid w:val="5273FEF5"/>
    <w:rsid w:val="52787824"/>
    <w:rsid w:val="527E1F0A"/>
    <w:rsid w:val="52811086"/>
    <w:rsid w:val="52814D5F"/>
    <w:rsid w:val="5285D663"/>
    <w:rsid w:val="52877D30"/>
    <w:rsid w:val="5297A36C"/>
    <w:rsid w:val="52A5B6A8"/>
    <w:rsid w:val="52C8A54D"/>
    <w:rsid w:val="52D4E67D"/>
    <w:rsid w:val="52E41B0C"/>
    <w:rsid w:val="52EC3760"/>
    <w:rsid w:val="52FCC597"/>
    <w:rsid w:val="53047280"/>
    <w:rsid w:val="530A9717"/>
    <w:rsid w:val="5316F7CD"/>
    <w:rsid w:val="534E25CF"/>
    <w:rsid w:val="535C7431"/>
    <w:rsid w:val="5369F91E"/>
    <w:rsid w:val="5373D09C"/>
    <w:rsid w:val="538C90F9"/>
    <w:rsid w:val="539735CF"/>
    <w:rsid w:val="53AB8AD7"/>
    <w:rsid w:val="53C4477D"/>
    <w:rsid w:val="53CFC3BD"/>
    <w:rsid w:val="53E8B6BF"/>
    <w:rsid w:val="53EB1633"/>
    <w:rsid w:val="53EBA0E2"/>
    <w:rsid w:val="53F9C305"/>
    <w:rsid w:val="53F9CD61"/>
    <w:rsid w:val="54127756"/>
    <w:rsid w:val="5418BD48"/>
    <w:rsid w:val="541C9580"/>
    <w:rsid w:val="5427B9AE"/>
    <w:rsid w:val="5438FC1E"/>
    <w:rsid w:val="544EAD14"/>
    <w:rsid w:val="544F38BE"/>
    <w:rsid w:val="5475F5FF"/>
    <w:rsid w:val="5477CBEF"/>
    <w:rsid w:val="5481DB71"/>
    <w:rsid w:val="54A9CA38"/>
    <w:rsid w:val="54C66F37"/>
    <w:rsid w:val="54C73B98"/>
    <w:rsid w:val="54D31FB1"/>
    <w:rsid w:val="54D60314"/>
    <w:rsid w:val="54E4EF23"/>
    <w:rsid w:val="550DA32C"/>
    <w:rsid w:val="550EF943"/>
    <w:rsid w:val="55120D78"/>
    <w:rsid w:val="551C796B"/>
    <w:rsid w:val="5520B3F7"/>
    <w:rsid w:val="55246F8F"/>
    <w:rsid w:val="55412510"/>
    <w:rsid w:val="5542893A"/>
    <w:rsid w:val="55584278"/>
    <w:rsid w:val="5558675B"/>
    <w:rsid w:val="5558E54A"/>
    <w:rsid w:val="55710D9B"/>
    <w:rsid w:val="557FA594"/>
    <w:rsid w:val="55815815"/>
    <w:rsid w:val="559999A2"/>
    <w:rsid w:val="55A11268"/>
    <w:rsid w:val="55A344CC"/>
    <w:rsid w:val="55BAD418"/>
    <w:rsid w:val="55C4D408"/>
    <w:rsid w:val="55CEBCFC"/>
    <w:rsid w:val="55DB5FD4"/>
    <w:rsid w:val="55DC434B"/>
    <w:rsid w:val="55EA7D75"/>
    <w:rsid w:val="55EE0674"/>
    <w:rsid w:val="55FC66DB"/>
    <w:rsid w:val="560BAEA7"/>
    <w:rsid w:val="5619202E"/>
    <w:rsid w:val="561C3068"/>
    <w:rsid w:val="56249A11"/>
    <w:rsid w:val="562D9B11"/>
    <w:rsid w:val="56341FBA"/>
    <w:rsid w:val="563F0A34"/>
    <w:rsid w:val="5640B393"/>
    <w:rsid w:val="565CAF4F"/>
    <w:rsid w:val="565E9D81"/>
    <w:rsid w:val="566886AB"/>
    <w:rsid w:val="5672AF29"/>
    <w:rsid w:val="56787D31"/>
    <w:rsid w:val="5681DFB9"/>
    <w:rsid w:val="568FB8C3"/>
    <w:rsid w:val="5693C023"/>
    <w:rsid w:val="5695C451"/>
    <w:rsid w:val="56A2182E"/>
    <w:rsid w:val="56A6A9A3"/>
    <w:rsid w:val="56B2F559"/>
    <w:rsid w:val="56CCEFE6"/>
    <w:rsid w:val="56DBA0AB"/>
    <w:rsid w:val="56E30A57"/>
    <w:rsid w:val="56EB1D1E"/>
    <w:rsid w:val="56EE497E"/>
    <w:rsid w:val="56F5AC59"/>
    <w:rsid w:val="57176E52"/>
    <w:rsid w:val="571B801A"/>
    <w:rsid w:val="57363ECB"/>
    <w:rsid w:val="573ED950"/>
    <w:rsid w:val="57535B57"/>
    <w:rsid w:val="575CCB43"/>
    <w:rsid w:val="57616542"/>
    <w:rsid w:val="5774EE4F"/>
    <w:rsid w:val="57790FC9"/>
    <w:rsid w:val="5779B18B"/>
    <w:rsid w:val="578C8707"/>
    <w:rsid w:val="5799B5AB"/>
    <w:rsid w:val="579C2F49"/>
    <w:rsid w:val="57B6D9CF"/>
    <w:rsid w:val="57C5D3EF"/>
    <w:rsid w:val="57C6B86E"/>
    <w:rsid w:val="57DA5B93"/>
    <w:rsid w:val="57E14398"/>
    <w:rsid w:val="57E202A6"/>
    <w:rsid w:val="57E2D922"/>
    <w:rsid w:val="57EBB640"/>
    <w:rsid w:val="57EEB85E"/>
    <w:rsid w:val="57FF24F1"/>
    <w:rsid w:val="58069E90"/>
    <w:rsid w:val="58088872"/>
    <w:rsid w:val="582DDFB8"/>
    <w:rsid w:val="58366F6D"/>
    <w:rsid w:val="58374E09"/>
    <w:rsid w:val="583E007A"/>
    <w:rsid w:val="58406771"/>
    <w:rsid w:val="584A3AC6"/>
    <w:rsid w:val="58537270"/>
    <w:rsid w:val="586A5E76"/>
    <w:rsid w:val="586EA2CC"/>
    <w:rsid w:val="58749D38"/>
    <w:rsid w:val="587C1C29"/>
    <w:rsid w:val="5893FEDE"/>
    <w:rsid w:val="589EE24E"/>
    <w:rsid w:val="58AB56AC"/>
    <w:rsid w:val="58B26EF2"/>
    <w:rsid w:val="58B4D243"/>
    <w:rsid w:val="58CAA30C"/>
    <w:rsid w:val="58CC7FBE"/>
    <w:rsid w:val="58CE52CC"/>
    <w:rsid w:val="58D62512"/>
    <w:rsid w:val="58D6A5EB"/>
    <w:rsid w:val="58D8C989"/>
    <w:rsid w:val="58EAFDE8"/>
    <w:rsid w:val="58F2BFA5"/>
    <w:rsid w:val="590E7ED1"/>
    <w:rsid w:val="590E9C69"/>
    <w:rsid w:val="5913AF15"/>
    <w:rsid w:val="59154FC1"/>
    <w:rsid w:val="591A86A3"/>
    <w:rsid w:val="5925FEED"/>
    <w:rsid w:val="5934723C"/>
    <w:rsid w:val="593B7A65"/>
    <w:rsid w:val="594B9676"/>
    <w:rsid w:val="594BE1A0"/>
    <w:rsid w:val="5951B4FD"/>
    <w:rsid w:val="5955C3E6"/>
    <w:rsid w:val="596D83EE"/>
    <w:rsid w:val="59918EA5"/>
    <w:rsid w:val="5991FD81"/>
    <w:rsid w:val="5992110E"/>
    <w:rsid w:val="59A6DDB9"/>
    <w:rsid w:val="59AC9DC7"/>
    <w:rsid w:val="59D7B475"/>
    <w:rsid w:val="59DD0AA2"/>
    <w:rsid w:val="59FDF3A6"/>
    <w:rsid w:val="5A0C0381"/>
    <w:rsid w:val="5A102A91"/>
    <w:rsid w:val="5A13BF6B"/>
    <w:rsid w:val="5A2FC4D0"/>
    <w:rsid w:val="5A36CF3B"/>
    <w:rsid w:val="5A40E017"/>
    <w:rsid w:val="5A44442B"/>
    <w:rsid w:val="5A4E3118"/>
    <w:rsid w:val="5A4F903B"/>
    <w:rsid w:val="5A7DD475"/>
    <w:rsid w:val="5A8AC5FB"/>
    <w:rsid w:val="5A96909F"/>
    <w:rsid w:val="5A9B3068"/>
    <w:rsid w:val="5AA37727"/>
    <w:rsid w:val="5AAECC52"/>
    <w:rsid w:val="5AAFDC96"/>
    <w:rsid w:val="5AD346E5"/>
    <w:rsid w:val="5AE19C37"/>
    <w:rsid w:val="5AE38868"/>
    <w:rsid w:val="5AE7B201"/>
    <w:rsid w:val="5AF5131C"/>
    <w:rsid w:val="5AFFEF3F"/>
    <w:rsid w:val="5B0412B5"/>
    <w:rsid w:val="5B0CAA41"/>
    <w:rsid w:val="5B0E77F0"/>
    <w:rsid w:val="5B1C54CA"/>
    <w:rsid w:val="5B2166C4"/>
    <w:rsid w:val="5B338C09"/>
    <w:rsid w:val="5B34CC03"/>
    <w:rsid w:val="5B3F837A"/>
    <w:rsid w:val="5B59561E"/>
    <w:rsid w:val="5B90AD51"/>
    <w:rsid w:val="5BDD9717"/>
    <w:rsid w:val="5BF34D7B"/>
    <w:rsid w:val="5BFE73C0"/>
    <w:rsid w:val="5C004C9C"/>
    <w:rsid w:val="5C0B11AB"/>
    <w:rsid w:val="5C0CB2FE"/>
    <w:rsid w:val="5C1C41CE"/>
    <w:rsid w:val="5C23D576"/>
    <w:rsid w:val="5C3B9E65"/>
    <w:rsid w:val="5C5257A6"/>
    <w:rsid w:val="5C55EB33"/>
    <w:rsid w:val="5C561EA7"/>
    <w:rsid w:val="5C5DBA52"/>
    <w:rsid w:val="5C6561CD"/>
    <w:rsid w:val="5C68BA45"/>
    <w:rsid w:val="5C785A37"/>
    <w:rsid w:val="5C91FAB1"/>
    <w:rsid w:val="5CA5A098"/>
    <w:rsid w:val="5CA8B1FF"/>
    <w:rsid w:val="5CACD7C7"/>
    <w:rsid w:val="5CAF6FC4"/>
    <w:rsid w:val="5CB33B77"/>
    <w:rsid w:val="5CBA1DBE"/>
    <w:rsid w:val="5CBE04ED"/>
    <w:rsid w:val="5CC449BD"/>
    <w:rsid w:val="5CD94290"/>
    <w:rsid w:val="5CE30D0C"/>
    <w:rsid w:val="5CF25875"/>
    <w:rsid w:val="5CFAC9B2"/>
    <w:rsid w:val="5D0638D3"/>
    <w:rsid w:val="5D10075A"/>
    <w:rsid w:val="5D15B834"/>
    <w:rsid w:val="5D2B951A"/>
    <w:rsid w:val="5D2F1AA9"/>
    <w:rsid w:val="5D306645"/>
    <w:rsid w:val="5D320FD2"/>
    <w:rsid w:val="5D43D162"/>
    <w:rsid w:val="5D4DD36A"/>
    <w:rsid w:val="5D4E8DE1"/>
    <w:rsid w:val="5D6D4B37"/>
    <w:rsid w:val="5D6F2500"/>
    <w:rsid w:val="5D70CAEE"/>
    <w:rsid w:val="5D7EA169"/>
    <w:rsid w:val="5D8A64A8"/>
    <w:rsid w:val="5DAC6C01"/>
    <w:rsid w:val="5DBCDDB7"/>
    <w:rsid w:val="5DD5761B"/>
    <w:rsid w:val="5E011C3F"/>
    <w:rsid w:val="5E076D1E"/>
    <w:rsid w:val="5E14AC74"/>
    <w:rsid w:val="5E151740"/>
    <w:rsid w:val="5E2896F8"/>
    <w:rsid w:val="5E2F4767"/>
    <w:rsid w:val="5E400209"/>
    <w:rsid w:val="5E4D7357"/>
    <w:rsid w:val="5E5077D5"/>
    <w:rsid w:val="5E520111"/>
    <w:rsid w:val="5E56FAE2"/>
    <w:rsid w:val="5E58F1A4"/>
    <w:rsid w:val="5E6883B2"/>
    <w:rsid w:val="5E87BDD6"/>
    <w:rsid w:val="5E972950"/>
    <w:rsid w:val="5E97E9DC"/>
    <w:rsid w:val="5E9B0AFD"/>
    <w:rsid w:val="5E9C46B7"/>
    <w:rsid w:val="5EA1B164"/>
    <w:rsid w:val="5EB6D201"/>
    <w:rsid w:val="5EC136B0"/>
    <w:rsid w:val="5EC6C8B9"/>
    <w:rsid w:val="5F00BC42"/>
    <w:rsid w:val="5F0B654D"/>
    <w:rsid w:val="5F1576D1"/>
    <w:rsid w:val="5F283F14"/>
    <w:rsid w:val="5F29C67B"/>
    <w:rsid w:val="5F3148E0"/>
    <w:rsid w:val="5F3D7B6C"/>
    <w:rsid w:val="5F48DA5F"/>
    <w:rsid w:val="5F4A27AD"/>
    <w:rsid w:val="5F59B16F"/>
    <w:rsid w:val="5F5F06B1"/>
    <w:rsid w:val="5F692C14"/>
    <w:rsid w:val="5F6D55A9"/>
    <w:rsid w:val="5F773C16"/>
    <w:rsid w:val="5F789B40"/>
    <w:rsid w:val="5F7D56A8"/>
    <w:rsid w:val="5F80EAC1"/>
    <w:rsid w:val="5F879ECB"/>
    <w:rsid w:val="5F8ADC8C"/>
    <w:rsid w:val="5F96E179"/>
    <w:rsid w:val="5FA1D0C8"/>
    <w:rsid w:val="5FAC6E48"/>
    <w:rsid w:val="5FB5904A"/>
    <w:rsid w:val="5FC7DF11"/>
    <w:rsid w:val="5FCB46AE"/>
    <w:rsid w:val="5FE1171A"/>
    <w:rsid w:val="5FEBADF7"/>
    <w:rsid w:val="601D7D6C"/>
    <w:rsid w:val="606D1901"/>
    <w:rsid w:val="606E0764"/>
    <w:rsid w:val="60814288"/>
    <w:rsid w:val="60871B3D"/>
    <w:rsid w:val="609C5104"/>
    <w:rsid w:val="60AC1B14"/>
    <w:rsid w:val="60B14732"/>
    <w:rsid w:val="60B47EB9"/>
    <w:rsid w:val="60BC5CDD"/>
    <w:rsid w:val="60BE363C"/>
    <w:rsid w:val="60BE97F4"/>
    <w:rsid w:val="60BF805A"/>
    <w:rsid w:val="60CB386F"/>
    <w:rsid w:val="60D9CDA3"/>
    <w:rsid w:val="60E3A3BA"/>
    <w:rsid w:val="60E742D0"/>
    <w:rsid w:val="60E9D0C5"/>
    <w:rsid w:val="610A9220"/>
    <w:rsid w:val="6114FBE5"/>
    <w:rsid w:val="612E6D1B"/>
    <w:rsid w:val="61352725"/>
    <w:rsid w:val="61383090"/>
    <w:rsid w:val="6143188A"/>
    <w:rsid w:val="61519FA1"/>
    <w:rsid w:val="615A0880"/>
    <w:rsid w:val="616BFBC5"/>
    <w:rsid w:val="6177F8D0"/>
    <w:rsid w:val="6194ECD2"/>
    <w:rsid w:val="619A6991"/>
    <w:rsid w:val="61A912A3"/>
    <w:rsid w:val="61BA1F66"/>
    <w:rsid w:val="61BEF05B"/>
    <w:rsid w:val="61C12EA9"/>
    <w:rsid w:val="61CEA339"/>
    <w:rsid w:val="61D09D61"/>
    <w:rsid w:val="61D79533"/>
    <w:rsid w:val="61E3C6AF"/>
    <w:rsid w:val="61E7F0D7"/>
    <w:rsid w:val="61E9913A"/>
    <w:rsid w:val="61EEF4B8"/>
    <w:rsid w:val="61F8B578"/>
    <w:rsid w:val="61FFC7EB"/>
    <w:rsid w:val="620DE90A"/>
    <w:rsid w:val="6215CFAC"/>
    <w:rsid w:val="621817A3"/>
    <w:rsid w:val="622612E5"/>
    <w:rsid w:val="62261909"/>
    <w:rsid w:val="6229664E"/>
    <w:rsid w:val="62331B97"/>
    <w:rsid w:val="623A7BFB"/>
    <w:rsid w:val="6242C66F"/>
    <w:rsid w:val="6251C994"/>
    <w:rsid w:val="62774955"/>
    <w:rsid w:val="627F741B"/>
    <w:rsid w:val="62815570"/>
    <w:rsid w:val="62839CB4"/>
    <w:rsid w:val="62844DD0"/>
    <w:rsid w:val="628BAD92"/>
    <w:rsid w:val="62937032"/>
    <w:rsid w:val="62945CA5"/>
    <w:rsid w:val="629CEDC9"/>
    <w:rsid w:val="62A9C052"/>
    <w:rsid w:val="62B48176"/>
    <w:rsid w:val="62BB1A93"/>
    <w:rsid w:val="62BC4258"/>
    <w:rsid w:val="62C3848D"/>
    <w:rsid w:val="62D771C0"/>
    <w:rsid w:val="62EDA024"/>
    <w:rsid w:val="62FAA755"/>
    <w:rsid w:val="6309BE69"/>
    <w:rsid w:val="630B8AA1"/>
    <w:rsid w:val="6320357A"/>
    <w:rsid w:val="6320B422"/>
    <w:rsid w:val="632B7128"/>
    <w:rsid w:val="63366469"/>
    <w:rsid w:val="633DD336"/>
    <w:rsid w:val="63561151"/>
    <w:rsid w:val="6360B67E"/>
    <w:rsid w:val="6378BA89"/>
    <w:rsid w:val="637BAB8E"/>
    <w:rsid w:val="6388FD13"/>
    <w:rsid w:val="63962CF4"/>
    <w:rsid w:val="639D302D"/>
    <w:rsid w:val="63A90CD7"/>
    <w:rsid w:val="63A93C9D"/>
    <w:rsid w:val="63C84449"/>
    <w:rsid w:val="63CE3AFC"/>
    <w:rsid w:val="63D767C9"/>
    <w:rsid w:val="63F36D9F"/>
    <w:rsid w:val="63F68A4F"/>
    <w:rsid w:val="64098588"/>
    <w:rsid w:val="6411026A"/>
    <w:rsid w:val="6412ABA7"/>
    <w:rsid w:val="64209D63"/>
    <w:rsid w:val="642B36A8"/>
    <w:rsid w:val="643A6838"/>
    <w:rsid w:val="6469D800"/>
    <w:rsid w:val="6479B8C6"/>
    <w:rsid w:val="647FE969"/>
    <w:rsid w:val="649685D8"/>
    <w:rsid w:val="649D1181"/>
    <w:rsid w:val="64A07993"/>
    <w:rsid w:val="64A0EFCD"/>
    <w:rsid w:val="64B60659"/>
    <w:rsid w:val="64BF9B75"/>
    <w:rsid w:val="64C1C6CC"/>
    <w:rsid w:val="64D65A84"/>
    <w:rsid w:val="64DB8C5F"/>
    <w:rsid w:val="64DF6F7E"/>
    <w:rsid w:val="64E23233"/>
    <w:rsid w:val="64F9298E"/>
    <w:rsid w:val="65073D37"/>
    <w:rsid w:val="65076D02"/>
    <w:rsid w:val="65133EEC"/>
    <w:rsid w:val="65195417"/>
    <w:rsid w:val="651A0004"/>
    <w:rsid w:val="651E761A"/>
    <w:rsid w:val="6535E6ED"/>
    <w:rsid w:val="653944A2"/>
    <w:rsid w:val="654A3D4F"/>
    <w:rsid w:val="655A0558"/>
    <w:rsid w:val="6561F64A"/>
    <w:rsid w:val="6567B23D"/>
    <w:rsid w:val="6583E4DB"/>
    <w:rsid w:val="658B1BD2"/>
    <w:rsid w:val="658C98BA"/>
    <w:rsid w:val="65951917"/>
    <w:rsid w:val="6595A476"/>
    <w:rsid w:val="6599084C"/>
    <w:rsid w:val="65A28054"/>
    <w:rsid w:val="65A3387C"/>
    <w:rsid w:val="65A7C3FA"/>
    <w:rsid w:val="65CD744C"/>
    <w:rsid w:val="65D73AA8"/>
    <w:rsid w:val="65EBC79F"/>
    <w:rsid w:val="65ECDB3D"/>
    <w:rsid w:val="65EF6668"/>
    <w:rsid w:val="6616356E"/>
    <w:rsid w:val="661E66BF"/>
    <w:rsid w:val="6629BFF7"/>
    <w:rsid w:val="66322DA0"/>
    <w:rsid w:val="66351799"/>
    <w:rsid w:val="66489BBC"/>
    <w:rsid w:val="66602BF7"/>
    <w:rsid w:val="668C8103"/>
    <w:rsid w:val="66A3239E"/>
    <w:rsid w:val="66B3817F"/>
    <w:rsid w:val="66DCDB7C"/>
    <w:rsid w:val="66E7FDC6"/>
    <w:rsid w:val="66EBDF15"/>
    <w:rsid w:val="66EEFE69"/>
    <w:rsid w:val="66F28ABC"/>
    <w:rsid w:val="67065ADB"/>
    <w:rsid w:val="670BBB1B"/>
    <w:rsid w:val="670FB06D"/>
    <w:rsid w:val="671365DA"/>
    <w:rsid w:val="6719563B"/>
    <w:rsid w:val="67377CF9"/>
    <w:rsid w:val="676944AD"/>
    <w:rsid w:val="67705397"/>
    <w:rsid w:val="6771F573"/>
    <w:rsid w:val="6786A88C"/>
    <w:rsid w:val="678956CA"/>
    <w:rsid w:val="67952725"/>
    <w:rsid w:val="67A6B27F"/>
    <w:rsid w:val="67B8925F"/>
    <w:rsid w:val="67C18DBB"/>
    <w:rsid w:val="67C59058"/>
    <w:rsid w:val="67C8E33D"/>
    <w:rsid w:val="67D038B3"/>
    <w:rsid w:val="67D13768"/>
    <w:rsid w:val="67DC3AAE"/>
    <w:rsid w:val="67E76CA8"/>
    <w:rsid w:val="67F18920"/>
    <w:rsid w:val="67FF344E"/>
    <w:rsid w:val="68043C93"/>
    <w:rsid w:val="681C31B0"/>
    <w:rsid w:val="681D344C"/>
    <w:rsid w:val="683526E9"/>
    <w:rsid w:val="6885D21B"/>
    <w:rsid w:val="68BD6CF2"/>
    <w:rsid w:val="68CB0778"/>
    <w:rsid w:val="68D7A133"/>
    <w:rsid w:val="68E407BE"/>
    <w:rsid w:val="68F29D33"/>
    <w:rsid w:val="6905150E"/>
    <w:rsid w:val="6906E468"/>
    <w:rsid w:val="6923C476"/>
    <w:rsid w:val="694AA997"/>
    <w:rsid w:val="694C3C79"/>
    <w:rsid w:val="695594E2"/>
    <w:rsid w:val="6955B769"/>
    <w:rsid w:val="69618EF5"/>
    <w:rsid w:val="69649674"/>
    <w:rsid w:val="6969F8ED"/>
    <w:rsid w:val="696B5580"/>
    <w:rsid w:val="696BF886"/>
    <w:rsid w:val="697995FA"/>
    <w:rsid w:val="697B91DA"/>
    <w:rsid w:val="698B31B5"/>
    <w:rsid w:val="698C954B"/>
    <w:rsid w:val="69C03045"/>
    <w:rsid w:val="69CA0412"/>
    <w:rsid w:val="69D6060E"/>
    <w:rsid w:val="69E61F5B"/>
    <w:rsid w:val="69F8D801"/>
    <w:rsid w:val="69F91FBB"/>
    <w:rsid w:val="6A0FEDB1"/>
    <w:rsid w:val="6A106ADE"/>
    <w:rsid w:val="6A2075D9"/>
    <w:rsid w:val="6A22739A"/>
    <w:rsid w:val="6A24C1C0"/>
    <w:rsid w:val="6A25460F"/>
    <w:rsid w:val="6A2982F5"/>
    <w:rsid w:val="6A29F128"/>
    <w:rsid w:val="6A35B5DA"/>
    <w:rsid w:val="6A65F0C6"/>
    <w:rsid w:val="6A6EDE1A"/>
    <w:rsid w:val="6A82B7E0"/>
    <w:rsid w:val="6A94879D"/>
    <w:rsid w:val="6A998A3F"/>
    <w:rsid w:val="6A9C8932"/>
    <w:rsid w:val="6AA11F1C"/>
    <w:rsid w:val="6AA24635"/>
    <w:rsid w:val="6AA8493E"/>
    <w:rsid w:val="6AACEA30"/>
    <w:rsid w:val="6AB7B5CE"/>
    <w:rsid w:val="6ABA5B52"/>
    <w:rsid w:val="6AC05B0D"/>
    <w:rsid w:val="6AD0D72B"/>
    <w:rsid w:val="6ADA5A57"/>
    <w:rsid w:val="6ADD264D"/>
    <w:rsid w:val="6AEE4D60"/>
    <w:rsid w:val="6AFB8DBA"/>
    <w:rsid w:val="6B05E0B2"/>
    <w:rsid w:val="6B0CE7D8"/>
    <w:rsid w:val="6B30C0BD"/>
    <w:rsid w:val="6B388FB1"/>
    <w:rsid w:val="6B3B1E94"/>
    <w:rsid w:val="6B55A193"/>
    <w:rsid w:val="6B60CDA2"/>
    <w:rsid w:val="6B767118"/>
    <w:rsid w:val="6B774B42"/>
    <w:rsid w:val="6B8154B2"/>
    <w:rsid w:val="6B828654"/>
    <w:rsid w:val="6B8B146B"/>
    <w:rsid w:val="6B9A3CEE"/>
    <w:rsid w:val="6BA5DA2C"/>
    <w:rsid w:val="6BA73190"/>
    <w:rsid w:val="6BB7B9FE"/>
    <w:rsid w:val="6BB840D3"/>
    <w:rsid w:val="6BD0BA09"/>
    <w:rsid w:val="6BF47597"/>
    <w:rsid w:val="6C004806"/>
    <w:rsid w:val="6C0132D6"/>
    <w:rsid w:val="6C032D6C"/>
    <w:rsid w:val="6C0DC179"/>
    <w:rsid w:val="6C19EE90"/>
    <w:rsid w:val="6C1CC29F"/>
    <w:rsid w:val="6C38A644"/>
    <w:rsid w:val="6C3A96FC"/>
    <w:rsid w:val="6C40DFD3"/>
    <w:rsid w:val="6C5068BD"/>
    <w:rsid w:val="6C534460"/>
    <w:rsid w:val="6C7038B5"/>
    <w:rsid w:val="6C7B1FB7"/>
    <w:rsid w:val="6C812E46"/>
    <w:rsid w:val="6C8940F3"/>
    <w:rsid w:val="6C89FEF3"/>
    <w:rsid w:val="6C8F4D13"/>
    <w:rsid w:val="6C99017B"/>
    <w:rsid w:val="6CA590E8"/>
    <w:rsid w:val="6CB260EA"/>
    <w:rsid w:val="6CB6D5DC"/>
    <w:rsid w:val="6CCDA6A1"/>
    <w:rsid w:val="6CD162AB"/>
    <w:rsid w:val="6CE306BD"/>
    <w:rsid w:val="6CF52116"/>
    <w:rsid w:val="6CF7C9DB"/>
    <w:rsid w:val="6D058635"/>
    <w:rsid w:val="6D2048DA"/>
    <w:rsid w:val="6D301272"/>
    <w:rsid w:val="6D3B58BF"/>
    <w:rsid w:val="6D41E499"/>
    <w:rsid w:val="6D50A193"/>
    <w:rsid w:val="6D6E9A94"/>
    <w:rsid w:val="6D6EA800"/>
    <w:rsid w:val="6D9C60F3"/>
    <w:rsid w:val="6DA3BC42"/>
    <w:rsid w:val="6DA7DC5F"/>
    <w:rsid w:val="6DB0AE5B"/>
    <w:rsid w:val="6DC29D1D"/>
    <w:rsid w:val="6DE5521C"/>
    <w:rsid w:val="6E0DE8E2"/>
    <w:rsid w:val="6E2580B8"/>
    <w:rsid w:val="6E29B7C0"/>
    <w:rsid w:val="6E2EA3DC"/>
    <w:rsid w:val="6E30B2E9"/>
    <w:rsid w:val="6E4A0E9E"/>
    <w:rsid w:val="6E4D340D"/>
    <w:rsid w:val="6E51134E"/>
    <w:rsid w:val="6E54C272"/>
    <w:rsid w:val="6E5CA8AF"/>
    <w:rsid w:val="6E651DCA"/>
    <w:rsid w:val="6E66D8FC"/>
    <w:rsid w:val="6E7C8FB0"/>
    <w:rsid w:val="6E7E7F2E"/>
    <w:rsid w:val="6E87665D"/>
    <w:rsid w:val="6E878F02"/>
    <w:rsid w:val="6E9860E7"/>
    <w:rsid w:val="6E9AAEFF"/>
    <w:rsid w:val="6EB18CE9"/>
    <w:rsid w:val="6EB52EB7"/>
    <w:rsid w:val="6ECA964A"/>
    <w:rsid w:val="6ECBD649"/>
    <w:rsid w:val="6ED332EA"/>
    <w:rsid w:val="6EDB76E2"/>
    <w:rsid w:val="6EE60D81"/>
    <w:rsid w:val="6EFCFC30"/>
    <w:rsid w:val="6F12A283"/>
    <w:rsid w:val="6F2E440E"/>
    <w:rsid w:val="6F39B762"/>
    <w:rsid w:val="6F3ECC83"/>
    <w:rsid w:val="6F55B323"/>
    <w:rsid w:val="6F595ED0"/>
    <w:rsid w:val="6F67FC85"/>
    <w:rsid w:val="6F71FF05"/>
    <w:rsid w:val="6F7BA78A"/>
    <w:rsid w:val="6F88AFE6"/>
    <w:rsid w:val="6F8B0022"/>
    <w:rsid w:val="6F9294B0"/>
    <w:rsid w:val="6F9B41C8"/>
    <w:rsid w:val="6FA44F26"/>
    <w:rsid w:val="6FA58B69"/>
    <w:rsid w:val="6FA7D977"/>
    <w:rsid w:val="6FB2F29B"/>
    <w:rsid w:val="6FBCF89A"/>
    <w:rsid w:val="6FC2C57F"/>
    <w:rsid w:val="6FC9F6B1"/>
    <w:rsid w:val="6FD6E4B3"/>
    <w:rsid w:val="6FEBECC4"/>
    <w:rsid w:val="6FF0F147"/>
    <w:rsid w:val="6FFF96F8"/>
    <w:rsid w:val="7000BCCD"/>
    <w:rsid w:val="701086C1"/>
    <w:rsid w:val="701E99E3"/>
    <w:rsid w:val="7045BEE8"/>
    <w:rsid w:val="7048C571"/>
    <w:rsid w:val="705F808B"/>
    <w:rsid w:val="70737AE5"/>
    <w:rsid w:val="707DF652"/>
    <w:rsid w:val="708D2999"/>
    <w:rsid w:val="7096C46B"/>
    <w:rsid w:val="709F0F0A"/>
    <w:rsid w:val="70AE3476"/>
    <w:rsid w:val="70C4367C"/>
    <w:rsid w:val="70C9F838"/>
    <w:rsid w:val="70D7A08C"/>
    <w:rsid w:val="70DBBD5A"/>
    <w:rsid w:val="70E14FCF"/>
    <w:rsid w:val="70F5BB71"/>
    <w:rsid w:val="710326FD"/>
    <w:rsid w:val="71041512"/>
    <w:rsid w:val="71094513"/>
    <w:rsid w:val="7115FEE0"/>
    <w:rsid w:val="711C6AE5"/>
    <w:rsid w:val="711CDF35"/>
    <w:rsid w:val="71203C31"/>
    <w:rsid w:val="71357995"/>
    <w:rsid w:val="713A5EAD"/>
    <w:rsid w:val="713FF9E1"/>
    <w:rsid w:val="7143A9D8"/>
    <w:rsid w:val="71544C62"/>
    <w:rsid w:val="715548FA"/>
    <w:rsid w:val="716153E4"/>
    <w:rsid w:val="716C3E26"/>
    <w:rsid w:val="717B0102"/>
    <w:rsid w:val="7195B41B"/>
    <w:rsid w:val="719D36B7"/>
    <w:rsid w:val="71AF0012"/>
    <w:rsid w:val="71B11810"/>
    <w:rsid w:val="71B2CE70"/>
    <w:rsid w:val="71B4058C"/>
    <w:rsid w:val="71BA60F1"/>
    <w:rsid w:val="71BB126B"/>
    <w:rsid w:val="71C3B802"/>
    <w:rsid w:val="71D5024E"/>
    <w:rsid w:val="71DE7482"/>
    <w:rsid w:val="71E55FE2"/>
    <w:rsid w:val="7202B013"/>
    <w:rsid w:val="7205327E"/>
    <w:rsid w:val="720A71A3"/>
    <w:rsid w:val="721B3011"/>
    <w:rsid w:val="7232D6AC"/>
    <w:rsid w:val="7253EDDB"/>
    <w:rsid w:val="72551BDC"/>
    <w:rsid w:val="72693FAE"/>
    <w:rsid w:val="726F4D3D"/>
    <w:rsid w:val="72700713"/>
    <w:rsid w:val="72744D33"/>
    <w:rsid w:val="7282FDCA"/>
    <w:rsid w:val="72920957"/>
    <w:rsid w:val="729A7DF0"/>
    <w:rsid w:val="729F4C7B"/>
    <w:rsid w:val="72A4F18E"/>
    <w:rsid w:val="72B5083F"/>
    <w:rsid w:val="72BFAFE6"/>
    <w:rsid w:val="72CB7626"/>
    <w:rsid w:val="72CC38D7"/>
    <w:rsid w:val="72DCAC3D"/>
    <w:rsid w:val="72EE1F8A"/>
    <w:rsid w:val="72F63034"/>
    <w:rsid w:val="72FDA18A"/>
    <w:rsid w:val="73032FA3"/>
    <w:rsid w:val="730635D0"/>
    <w:rsid w:val="730BBB7E"/>
    <w:rsid w:val="730CC297"/>
    <w:rsid w:val="730F6A35"/>
    <w:rsid w:val="7313DE54"/>
    <w:rsid w:val="731FE03B"/>
    <w:rsid w:val="7321152E"/>
    <w:rsid w:val="732E2A08"/>
    <w:rsid w:val="7334C747"/>
    <w:rsid w:val="734CA8D9"/>
    <w:rsid w:val="735462C4"/>
    <w:rsid w:val="736275C6"/>
    <w:rsid w:val="73644765"/>
    <w:rsid w:val="73702DC7"/>
    <w:rsid w:val="73745B15"/>
    <w:rsid w:val="737CCB43"/>
    <w:rsid w:val="738D211A"/>
    <w:rsid w:val="738FF4AD"/>
    <w:rsid w:val="73AEC021"/>
    <w:rsid w:val="73B80032"/>
    <w:rsid w:val="73BAB380"/>
    <w:rsid w:val="73C15F01"/>
    <w:rsid w:val="73FD7879"/>
    <w:rsid w:val="73FEC7A3"/>
    <w:rsid w:val="74152D7A"/>
    <w:rsid w:val="7422951D"/>
    <w:rsid w:val="74379D95"/>
    <w:rsid w:val="743E13AF"/>
    <w:rsid w:val="744189C0"/>
    <w:rsid w:val="745BA593"/>
    <w:rsid w:val="746B2EEE"/>
    <w:rsid w:val="746B6230"/>
    <w:rsid w:val="7475F8C0"/>
    <w:rsid w:val="747719FB"/>
    <w:rsid w:val="747957A4"/>
    <w:rsid w:val="7484EF9C"/>
    <w:rsid w:val="748C5E34"/>
    <w:rsid w:val="74A25519"/>
    <w:rsid w:val="74B38C91"/>
    <w:rsid w:val="74B651A8"/>
    <w:rsid w:val="74C60820"/>
    <w:rsid w:val="74E38577"/>
    <w:rsid w:val="74F8A884"/>
    <w:rsid w:val="74F9586B"/>
    <w:rsid w:val="74FDA933"/>
    <w:rsid w:val="7505B73A"/>
    <w:rsid w:val="7509EB89"/>
    <w:rsid w:val="7510BE8C"/>
    <w:rsid w:val="752B64AF"/>
    <w:rsid w:val="753F1DDF"/>
    <w:rsid w:val="75419438"/>
    <w:rsid w:val="754383FF"/>
    <w:rsid w:val="75453131"/>
    <w:rsid w:val="75487502"/>
    <w:rsid w:val="754FBBDB"/>
    <w:rsid w:val="755C65D3"/>
    <w:rsid w:val="755D7CC4"/>
    <w:rsid w:val="755DEA49"/>
    <w:rsid w:val="756ECC93"/>
    <w:rsid w:val="7570FA80"/>
    <w:rsid w:val="757EECE4"/>
    <w:rsid w:val="7583FFDF"/>
    <w:rsid w:val="7584F31F"/>
    <w:rsid w:val="758DAA7D"/>
    <w:rsid w:val="758EB656"/>
    <w:rsid w:val="75A6B674"/>
    <w:rsid w:val="75BC1A87"/>
    <w:rsid w:val="75CB4298"/>
    <w:rsid w:val="75D96372"/>
    <w:rsid w:val="75DA7BCF"/>
    <w:rsid w:val="75E3984D"/>
    <w:rsid w:val="75F082B0"/>
    <w:rsid w:val="75F7C5A4"/>
    <w:rsid w:val="7607218B"/>
    <w:rsid w:val="760A6FF1"/>
    <w:rsid w:val="760EFB95"/>
    <w:rsid w:val="7617C9E7"/>
    <w:rsid w:val="761895A6"/>
    <w:rsid w:val="7624C076"/>
    <w:rsid w:val="762A62C6"/>
    <w:rsid w:val="762D5085"/>
    <w:rsid w:val="763AB8D0"/>
    <w:rsid w:val="765F0B2F"/>
    <w:rsid w:val="76606F23"/>
    <w:rsid w:val="766E4631"/>
    <w:rsid w:val="76767D12"/>
    <w:rsid w:val="767D19E7"/>
    <w:rsid w:val="768083F7"/>
    <w:rsid w:val="768310C5"/>
    <w:rsid w:val="768677F9"/>
    <w:rsid w:val="76A35244"/>
    <w:rsid w:val="76A3FA7C"/>
    <w:rsid w:val="76A9212D"/>
    <w:rsid w:val="76CE421F"/>
    <w:rsid w:val="76DE69F3"/>
    <w:rsid w:val="76E25CFA"/>
    <w:rsid w:val="76E8D4FE"/>
    <w:rsid w:val="76E95B9C"/>
    <w:rsid w:val="76EE17F2"/>
    <w:rsid w:val="76F94D25"/>
    <w:rsid w:val="76F9E83E"/>
    <w:rsid w:val="7715042E"/>
    <w:rsid w:val="77175A2E"/>
    <w:rsid w:val="77244323"/>
    <w:rsid w:val="77306269"/>
    <w:rsid w:val="77309BFE"/>
    <w:rsid w:val="77715A47"/>
    <w:rsid w:val="777C43B8"/>
    <w:rsid w:val="7790064B"/>
    <w:rsid w:val="77909061"/>
    <w:rsid w:val="77A2E4B0"/>
    <w:rsid w:val="77A7F42E"/>
    <w:rsid w:val="77B1EDE8"/>
    <w:rsid w:val="77BB033B"/>
    <w:rsid w:val="77BEF92B"/>
    <w:rsid w:val="77C24D75"/>
    <w:rsid w:val="77C3A2B5"/>
    <w:rsid w:val="77C43B7F"/>
    <w:rsid w:val="77D72C28"/>
    <w:rsid w:val="77E3C63D"/>
    <w:rsid w:val="77E78B54"/>
    <w:rsid w:val="77F15AEE"/>
    <w:rsid w:val="7800A3B7"/>
    <w:rsid w:val="780DECBD"/>
    <w:rsid w:val="781A4E1D"/>
    <w:rsid w:val="7825634C"/>
    <w:rsid w:val="782B0728"/>
    <w:rsid w:val="78358072"/>
    <w:rsid w:val="7853F0ED"/>
    <w:rsid w:val="7859DEC4"/>
    <w:rsid w:val="7878F264"/>
    <w:rsid w:val="7885F03B"/>
    <w:rsid w:val="7886193B"/>
    <w:rsid w:val="78A20092"/>
    <w:rsid w:val="78A41D32"/>
    <w:rsid w:val="78A8B600"/>
    <w:rsid w:val="78C0B443"/>
    <w:rsid w:val="78C80D91"/>
    <w:rsid w:val="78C89871"/>
    <w:rsid w:val="78CCD3A7"/>
    <w:rsid w:val="78EEBA5E"/>
    <w:rsid w:val="78F1B566"/>
    <w:rsid w:val="7920342E"/>
    <w:rsid w:val="792295B5"/>
    <w:rsid w:val="794B5EDF"/>
    <w:rsid w:val="79507F6E"/>
    <w:rsid w:val="7955E316"/>
    <w:rsid w:val="795AC7EB"/>
    <w:rsid w:val="79806E95"/>
    <w:rsid w:val="799A776B"/>
    <w:rsid w:val="799FA793"/>
    <w:rsid w:val="79A44E36"/>
    <w:rsid w:val="79A68A43"/>
    <w:rsid w:val="79B7B9D1"/>
    <w:rsid w:val="79BD3B2C"/>
    <w:rsid w:val="79BF82AD"/>
    <w:rsid w:val="79CB82BA"/>
    <w:rsid w:val="79D41EB3"/>
    <w:rsid w:val="79DB34FC"/>
    <w:rsid w:val="79EB0E01"/>
    <w:rsid w:val="79EBDC0F"/>
    <w:rsid w:val="79F0CD12"/>
    <w:rsid w:val="79F92F64"/>
    <w:rsid w:val="7A1E40C4"/>
    <w:rsid w:val="7A214585"/>
    <w:rsid w:val="7A366DCD"/>
    <w:rsid w:val="7A38F1A6"/>
    <w:rsid w:val="7A3A70B2"/>
    <w:rsid w:val="7A41B44E"/>
    <w:rsid w:val="7A6CF5C3"/>
    <w:rsid w:val="7A7186D3"/>
    <w:rsid w:val="7A75E435"/>
    <w:rsid w:val="7A882268"/>
    <w:rsid w:val="7A887EA4"/>
    <w:rsid w:val="7A976809"/>
    <w:rsid w:val="7A98763D"/>
    <w:rsid w:val="7AB2E4F1"/>
    <w:rsid w:val="7AC391BA"/>
    <w:rsid w:val="7AD59674"/>
    <w:rsid w:val="7AD61CC7"/>
    <w:rsid w:val="7AEA9B9C"/>
    <w:rsid w:val="7B01552E"/>
    <w:rsid w:val="7B209AB0"/>
    <w:rsid w:val="7B2D69F4"/>
    <w:rsid w:val="7B2F2998"/>
    <w:rsid w:val="7B346E0A"/>
    <w:rsid w:val="7B3D399E"/>
    <w:rsid w:val="7B4D5A54"/>
    <w:rsid w:val="7B581DD9"/>
    <w:rsid w:val="7B5A49B2"/>
    <w:rsid w:val="7B5C6482"/>
    <w:rsid w:val="7B67EBA9"/>
    <w:rsid w:val="7B7C5AEA"/>
    <w:rsid w:val="7B7EE190"/>
    <w:rsid w:val="7B93411E"/>
    <w:rsid w:val="7B98009F"/>
    <w:rsid w:val="7BAC9A75"/>
    <w:rsid w:val="7BAE0A01"/>
    <w:rsid w:val="7BB811EA"/>
    <w:rsid w:val="7BC2EE53"/>
    <w:rsid w:val="7BC54C33"/>
    <w:rsid w:val="7BC74B3C"/>
    <w:rsid w:val="7BCB6010"/>
    <w:rsid w:val="7BDD84AF"/>
    <w:rsid w:val="7BE17385"/>
    <w:rsid w:val="7BF9ADDE"/>
    <w:rsid w:val="7BFEF0FB"/>
    <w:rsid w:val="7C06B652"/>
    <w:rsid w:val="7C142579"/>
    <w:rsid w:val="7C2D7E2C"/>
    <w:rsid w:val="7C461BEF"/>
    <w:rsid w:val="7C4DD5C9"/>
    <w:rsid w:val="7C580E93"/>
    <w:rsid w:val="7C5C56CA"/>
    <w:rsid w:val="7C66D314"/>
    <w:rsid w:val="7C6B208A"/>
    <w:rsid w:val="7C74AE23"/>
    <w:rsid w:val="7C759D4E"/>
    <w:rsid w:val="7C930E26"/>
    <w:rsid w:val="7CA48D2E"/>
    <w:rsid w:val="7CACBDF9"/>
    <w:rsid w:val="7CB94A18"/>
    <w:rsid w:val="7CBA68E7"/>
    <w:rsid w:val="7CCFFC5F"/>
    <w:rsid w:val="7CDFEF05"/>
    <w:rsid w:val="7CE413E0"/>
    <w:rsid w:val="7CF8FA32"/>
    <w:rsid w:val="7CFC1B2D"/>
    <w:rsid w:val="7D03AE0D"/>
    <w:rsid w:val="7D0A6A28"/>
    <w:rsid w:val="7D1AA62F"/>
    <w:rsid w:val="7D3ED70C"/>
    <w:rsid w:val="7D41D652"/>
    <w:rsid w:val="7D4962BE"/>
    <w:rsid w:val="7D4F664C"/>
    <w:rsid w:val="7D501CCD"/>
    <w:rsid w:val="7D5E32A4"/>
    <w:rsid w:val="7D60B922"/>
    <w:rsid w:val="7D64DCA9"/>
    <w:rsid w:val="7D6B338F"/>
    <w:rsid w:val="7D6CD702"/>
    <w:rsid w:val="7D7A9F69"/>
    <w:rsid w:val="7D8F0B10"/>
    <w:rsid w:val="7DA77586"/>
    <w:rsid w:val="7DB0CAE4"/>
    <w:rsid w:val="7DB9E8A8"/>
    <w:rsid w:val="7DBAA199"/>
    <w:rsid w:val="7DBD62E9"/>
    <w:rsid w:val="7DBED572"/>
    <w:rsid w:val="7DC14BB7"/>
    <w:rsid w:val="7DD869BD"/>
    <w:rsid w:val="7DE7726B"/>
    <w:rsid w:val="7DF7F847"/>
    <w:rsid w:val="7E0A4BBF"/>
    <w:rsid w:val="7E12C433"/>
    <w:rsid w:val="7E1A6F71"/>
    <w:rsid w:val="7E2EAC40"/>
    <w:rsid w:val="7E37CA5B"/>
    <w:rsid w:val="7E44A4EE"/>
    <w:rsid w:val="7E4D3D6C"/>
    <w:rsid w:val="7E55EF21"/>
    <w:rsid w:val="7E68DAD9"/>
    <w:rsid w:val="7E7D9810"/>
    <w:rsid w:val="7E80889A"/>
    <w:rsid w:val="7E93869D"/>
    <w:rsid w:val="7E982AA3"/>
    <w:rsid w:val="7EBFAA01"/>
    <w:rsid w:val="7EC93276"/>
    <w:rsid w:val="7ECECC33"/>
    <w:rsid w:val="7EDA34FC"/>
    <w:rsid w:val="7EDAEC2B"/>
    <w:rsid w:val="7EDF8767"/>
    <w:rsid w:val="7EEB2D6D"/>
    <w:rsid w:val="7EFE52FB"/>
    <w:rsid w:val="7F019D21"/>
    <w:rsid w:val="7F02867C"/>
    <w:rsid w:val="7F152571"/>
    <w:rsid w:val="7F15CBCB"/>
    <w:rsid w:val="7F2900DB"/>
    <w:rsid w:val="7F299DB6"/>
    <w:rsid w:val="7F378436"/>
    <w:rsid w:val="7F3B6B50"/>
    <w:rsid w:val="7F3FF7F1"/>
    <w:rsid w:val="7F4E43E7"/>
    <w:rsid w:val="7F51604A"/>
    <w:rsid w:val="7F5F852E"/>
    <w:rsid w:val="7F7D2B12"/>
    <w:rsid w:val="7F7EBC29"/>
    <w:rsid w:val="7F98F9C4"/>
    <w:rsid w:val="7F99EDBE"/>
    <w:rsid w:val="7FAD4B52"/>
    <w:rsid w:val="7FB90B75"/>
    <w:rsid w:val="7FD70C1A"/>
    <w:rsid w:val="7FD8F29C"/>
    <w:rsid w:val="7FF6D5EB"/>
    <w:rsid w:val="7FF9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FF430"/>
  <w15:chartTrackingRefBased/>
  <w15:docId w15:val="{3C284B2E-493E-455F-BE13-FFEA7E3F0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71C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71C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Betoning">
    <w:name w:val="Emphasis"/>
    <w:basedOn w:val="Standardstycketeckensnitt"/>
    <w:uiPriority w:val="20"/>
    <w:qFormat/>
    <w:rsid w:val="009A3DC6"/>
    <w:rPr>
      <w:i/>
      <w:iCs/>
    </w:rPr>
  </w:style>
  <w:style w:type="character" w:customStyle="1" w:styleId="Rubrik1Char">
    <w:name w:val="Rubrik 1 Char"/>
    <w:basedOn w:val="Standardstycketeckensnitt"/>
    <w:link w:val="Rubrik1"/>
    <w:uiPriority w:val="9"/>
    <w:rsid w:val="00871C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871C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textrun">
    <w:name w:val="normaltextrun"/>
    <w:basedOn w:val="Standardstycketeckensnitt"/>
    <w:rsid w:val="00483983"/>
  </w:style>
  <w:style w:type="paragraph" w:customStyle="1" w:styleId="paragraph">
    <w:name w:val="paragraph"/>
    <w:basedOn w:val="Normal"/>
    <w:rsid w:val="00461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customStyle="1" w:styleId="eop">
    <w:name w:val="eop"/>
    <w:basedOn w:val="Standardstycketeckensnitt"/>
    <w:rsid w:val="00461BD7"/>
  </w:style>
  <w:style w:type="paragraph" w:customStyle="1" w:styleId="EndNoteBibliographyTitle">
    <w:name w:val="EndNote Bibliography Title"/>
    <w:basedOn w:val="Normal"/>
    <w:link w:val="EndNoteBibliographyTitleChar"/>
    <w:rsid w:val="00880C64"/>
    <w:pPr>
      <w:spacing w:after="0"/>
      <w:jc w:val="center"/>
    </w:pPr>
    <w:rPr>
      <w:rFonts w:ascii="Calibri Light" w:hAnsi="Calibri Light" w:cs="Calibri Light"/>
      <w:noProof/>
      <w:sz w:val="26"/>
      <w:lang w:val="en-US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880C64"/>
    <w:rPr>
      <w:rFonts w:ascii="Calibri Light" w:hAnsi="Calibri Light" w:cs="Calibri Light"/>
      <w:noProof/>
      <w:sz w:val="26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80C64"/>
    <w:pPr>
      <w:spacing w:line="240" w:lineRule="auto"/>
    </w:pPr>
    <w:rPr>
      <w:rFonts w:ascii="Calibri Light" w:hAnsi="Calibri Light" w:cs="Calibri Light"/>
      <w:noProof/>
      <w:sz w:val="26"/>
      <w:lang w:val="en-US"/>
    </w:rPr>
  </w:style>
  <w:style w:type="character" w:customStyle="1" w:styleId="EndNoteBibliographyChar">
    <w:name w:val="EndNote Bibliography Char"/>
    <w:basedOn w:val="Standardstycketeckensnitt"/>
    <w:link w:val="EndNoteBibliography"/>
    <w:rsid w:val="00880C64"/>
    <w:rPr>
      <w:rFonts w:ascii="Calibri Light" w:hAnsi="Calibri Light" w:cs="Calibri Light"/>
      <w:noProof/>
      <w:sz w:val="26"/>
      <w:lang w:val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835B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0835B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835B2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835B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835B2"/>
    <w:rPr>
      <w:b/>
      <w:bCs/>
      <w:sz w:val="20"/>
      <w:szCs w:val="20"/>
    </w:rPr>
  </w:style>
  <w:style w:type="table" w:styleId="Tabellrutnt">
    <w:name w:val="Table Grid"/>
    <w:basedOn w:val="Normaltabell"/>
    <w:uiPriority w:val="39"/>
    <w:rsid w:val="00880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772D5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7B53E1"/>
    <w:pPr>
      <w:spacing w:after="0" w:line="240" w:lineRule="auto"/>
    </w:pPr>
  </w:style>
  <w:style w:type="character" w:styleId="Nmn">
    <w:name w:val="Mention"/>
    <w:basedOn w:val="Standardstycketeckensnitt"/>
    <w:uiPriority w:val="99"/>
    <w:unhideWhenUsed/>
    <w:rsid w:val="00EC0BEE"/>
    <w:rPr>
      <w:color w:val="2B579A"/>
      <w:shd w:val="clear" w:color="auto" w:fill="E1DFDD"/>
    </w:rPr>
  </w:style>
  <w:style w:type="character" w:styleId="Hyperlnk">
    <w:name w:val="Hyperlink"/>
    <w:basedOn w:val="Standardstycketeckensnitt"/>
    <w:uiPriority w:val="99"/>
    <w:unhideWhenUsed/>
    <w:rsid w:val="0061786B"/>
    <w:rPr>
      <w:color w:val="0000FF"/>
      <w:u w:val="single"/>
    </w:rPr>
  </w:style>
  <w:style w:type="character" w:customStyle="1" w:styleId="identifier">
    <w:name w:val="identifier"/>
    <w:basedOn w:val="Standardstycketeckensnitt"/>
    <w:rsid w:val="0061786B"/>
  </w:style>
  <w:style w:type="character" w:customStyle="1" w:styleId="id-label">
    <w:name w:val="id-label"/>
    <w:basedOn w:val="Standardstycketeckensnitt"/>
    <w:rsid w:val="0061786B"/>
  </w:style>
  <w:style w:type="character" w:styleId="Olstomnmnande">
    <w:name w:val="Unresolved Mention"/>
    <w:basedOn w:val="Standardstycketeckensnitt"/>
    <w:uiPriority w:val="99"/>
    <w:semiHidden/>
    <w:unhideWhenUsed/>
    <w:rsid w:val="003E0F52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2C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155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55F26"/>
  </w:style>
  <w:style w:type="character" w:styleId="Sidnummer">
    <w:name w:val="page number"/>
    <w:basedOn w:val="Standardstycketeckensnitt"/>
    <w:uiPriority w:val="99"/>
    <w:semiHidden/>
    <w:unhideWhenUsed/>
    <w:rsid w:val="00155F26"/>
  </w:style>
  <w:style w:type="paragraph" w:styleId="Sidhuvud">
    <w:name w:val="header"/>
    <w:basedOn w:val="Normal"/>
    <w:link w:val="SidhuvudChar"/>
    <w:uiPriority w:val="99"/>
    <w:unhideWhenUsed/>
    <w:rsid w:val="00D05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0574C"/>
  </w:style>
  <w:style w:type="table" w:styleId="Tabellrutntljust">
    <w:name w:val="Grid Table Light"/>
    <w:basedOn w:val="Normaltabell"/>
    <w:uiPriority w:val="40"/>
    <w:rsid w:val="0060340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5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8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nilla.danielsson-liljeqvist@regionstockholm.se" TargetMode="External"/><Relationship Id="rId13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DEA10-F894-4B42-884F-04862CE7C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Hagman</dc:creator>
  <cp:keywords/>
  <dc:description/>
  <cp:lastModifiedBy>Pernilla Danielsson Liljeqvist</cp:lastModifiedBy>
  <cp:revision>2</cp:revision>
  <cp:lastPrinted>2024-06-07T12:52:00Z</cp:lastPrinted>
  <dcterms:created xsi:type="dcterms:W3CDTF">2025-01-23T15:35:00Z</dcterms:created>
  <dcterms:modified xsi:type="dcterms:W3CDTF">2025-01-23T15:35:00Z</dcterms:modified>
</cp:coreProperties>
</file>