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list of antihypertensive medications are as follow: benazepril, captopril, cilazapril, enalapril, enalaprilat, fosinopril, lisinopril, moexipril, perindopril, quinapril, ramipril, trandolapril, azilsartan, candesartan, eprosartan, irbesartan, losartan, olmesartan, telmisartan, valsartan, acebutolol, atenolol, betaxolol, bisoprolol, carteolol, carvedilol, esmolol, labetalol, levobunolol, metropolol, nadolol, nebivolol, pindolol, propranolol, sotalol, timolol, chlorthalidone, hydrochlorothiazide, indapamide, amlodipine, clevidipine, felodipine, flunarizine, isradipine, levamlodipine, nicardipine, nifedipine, nimodipine, nisoldipine, diltiazem, verapamil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