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8CFF7" w14:textId="6B13BFF3" w:rsidR="006953FB" w:rsidRPr="004C5B3C" w:rsidRDefault="006953FB" w:rsidP="006953FB">
      <w:pPr>
        <w:rPr>
          <w:rFonts w:ascii="Times New Roman" w:hAnsi="Times New Roman" w:cs="Times New Roman"/>
          <w:sz w:val="24"/>
          <w:szCs w:val="24"/>
        </w:rPr>
      </w:pPr>
      <w:r w:rsidRPr="004C5B3C">
        <w:rPr>
          <w:rFonts w:ascii="Times New Roman" w:hAnsi="Times New Roman" w:cs="Times New Roman"/>
          <w:b/>
          <w:sz w:val="24"/>
          <w:szCs w:val="24"/>
        </w:rPr>
        <w:t>Table S</w:t>
      </w:r>
      <w:r w:rsidR="003A6AB9">
        <w:rPr>
          <w:rFonts w:ascii="Times New Roman" w:hAnsi="Times New Roman" w:cs="Times New Roman"/>
          <w:b/>
          <w:sz w:val="24"/>
          <w:szCs w:val="24"/>
        </w:rPr>
        <w:t>5</w:t>
      </w:r>
      <w:r w:rsidRPr="004C5B3C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4C5B3C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661D9CA" w14:textId="4F882E91" w:rsidR="006953FB" w:rsidRPr="00826721" w:rsidRDefault="006953FB" w:rsidP="006953FB">
      <w:pPr>
        <w:rPr>
          <w:rFonts w:ascii="Times New Roman" w:hAnsi="Times New Roman" w:cs="Times New Roman"/>
          <w:sz w:val="24"/>
          <w:szCs w:val="24"/>
        </w:rPr>
      </w:pPr>
      <w:r w:rsidRPr="004C5B3C">
        <w:rPr>
          <w:rFonts w:ascii="Times New Roman" w:hAnsi="Times New Roman" w:cs="Times New Roman" w:hint="eastAsia"/>
          <w:sz w:val="24"/>
          <w:szCs w:val="24"/>
        </w:rPr>
        <w:t xml:space="preserve">Primers </w:t>
      </w:r>
      <w:r w:rsidR="00826721">
        <w:rPr>
          <w:rFonts w:ascii="Times New Roman" w:hAnsi="Times New Roman" w:cs="Times New Roman"/>
          <w:sz w:val="24"/>
          <w:szCs w:val="24"/>
        </w:rPr>
        <w:t xml:space="preserve">and siRNAs </w:t>
      </w:r>
      <w:r w:rsidRPr="004C5B3C">
        <w:rPr>
          <w:rFonts w:ascii="Times New Roman" w:hAnsi="Times New Roman" w:cs="Times New Roman" w:hint="eastAsia"/>
          <w:sz w:val="24"/>
          <w:szCs w:val="24"/>
        </w:rPr>
        <w:t>used in this study.</w:t>
      </w:r>
    </w:p>
    <w:tbl>
      <w:tblPr>
        <w:tblW w:w="0" w:type="auto"/>
        <w:tblInd w:w="96" w:type="dxa"/>
        <w:tblLook w:val="04A0" w:firstRow="1" w:lastRow="0" w:firstColumn="1" w:lastColumn="0" w:noHBand="0" w:noVBand="1"/>
      </w:tblPr>
      <w:tblGrid>
        <w:gridCol w:w="2011"/>
        <w:gridCol w:w="3813"/>
        <w:gridCol w:w="3903"/>
      </w:tblGrid>
      <w:tr w:rsidR="00FC7B74" w:rsidRPr="003E5999" w14:paraId="1EE58CB7" w14:textId="77777777" w:rsidTr="00C066D4">
        <w:trPr>
          <w:trHeight w:val="316"/>
        </w:trPr>
        <w:tc>
          <w:tcPr>
            <w:tcW w:w="0" w:type="auto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CE3F7" w14:textId="653A2A81" w:rsidR="00FC7B74" w:rsidRPr="00770A5D" w:rsidRDefault="00FC7B74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bookmarkStart w:id="0" w:name="_Hlk60063301"/>
            <w:r w:rsidRPr="00770A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Gene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Name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23C71" w14:textId="7BC1F1F5" w:rsidR="00FC7B74" w:rsidRPr="00770A5D" w:rsidRDefault="00FC7B74" w:rsidP="00FC7B7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70A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Sequence (5</w:t>
            </w:r>
            <w:r w:rsidR="00E7230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’</w:t>
            </w:r>
            <w:r w:rsidRPr="00770A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→3</w:t>
            </w:r>
            <w:r w:rsidR="00E7230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’</w:t>
            </w:r>
            <w:r w:rsidRPr="00770A5D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</w:tr>
      <w:tr w:rsidR="006953FB" w:rsidRPr="003E5999" w14:paraId="70689CBD" w14:textId="77777777" w:rsidTr="00C066D4">
        <w:trPr>
          <w:trHeight w:val="242"/>
        </w:trPr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1958" w14:textId="3339A2CF" w:rsidR="006953FB" w:rsidRPr="006953FB" w:rsidRDefault="00F55FA4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The sequence of siRNAs used in this study</w:t>
            </w:r>
          </w:p>
        </w:tc>
      </w:tr>
      <w:tr w:rsidR="00EB1457" w:rsidRPr="003E5999" w14:paraId="3B7EE4C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1FA4A" w14:textId="09E70DDF" w:rsidR="006953FB" w:rsidRPr="006953FB" w:rsidRDefault="0004402C" w:rsidP="00C46C6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iRNA 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BDDFE" w14:textId="45F71831" w:rsidR="006953FB" w:rsidRPr="006953FB" w:rsidRDefault="0004402C" w:rsidP="000440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Sense strand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055E2" w14:textId="23B01981" w:rsidR="006953FB" w:rsidRPr="006953FB" w:rsidRDefault="0004402C" w:rsidP="000440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Antisense strand</w:t>
            </w:r>
          </w:p>
        </w:tc>
      </w:tr>
      <w:tr w:rsidR="00EB1457" w:rsidRPr="003E5999" w14:paraId="5426CDFE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B915F" w14:textId="00B387CB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</w:t>
            </w:r>
            <w:r w:rsidR="0059135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(Universal)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4AC6C" w14:textId="5630D9DC" w:rsidR="0004402C" w:rsidRPr="00004DFA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UUCUCCGAACGUGUCACGU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78CF1" w14:textId="2B22ADBB" w:rsidR="0004402C" w:rsidRPr="00004DFA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GACACG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</w:t>
            </w: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CGGAGAA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</w:tr>
      <w:tr w:rsidR="00EB1457" w:rsidRPr="003E5999" w14:paraId="34477427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F2FBE" w14:textId="22406DA5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siUBE2CP3#1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7427E" w14:textId="1CBB1C26" w:rsidR="0004402C" w:rsidRPr="00004DFA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GCCUAGUGACACAGGGAUUTT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EDE00" w14:textId="5133A30A" w:rsidR="0004402C" w:rsidRPr="00004DFA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AAUCCCUGUGUCACUAGGCTT</w:t>
            </w:r>
          </w:p>
        </w:tc>
      </w:tr>
      <w:tr w:rsidR="00EB1457" w:rsidRPr="003E5999" w14:paraId="40035BBB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86402" w14:textId="1D68237C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UBE2CP3#2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156F9" w14:textId="44F5B36C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CCUGAAGGACAAGUGGUCUTT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7BC8" w14:textId="3A68D89E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AGACCACUUGUCCUUCAGGTT</w:t>
            </w:r>
          </w:p>
        </w:tc>
      </w:tr>
      <w:tr w:rsidR="00EB1457" w:rsidRPr="003E5999" w14:paraId="19E03223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7E035" w14:textId="5D0F3CAA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UBE2CP3#3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0FFA2" w14:textId="1ABE8846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GCAAGAAACCUACUUAAAGTT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BD467" w14:textId="04409555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CUUUAAGUAGGUUUCUUGCTT</w:t>
            </w:r>
          </w:p>
        </w:tc>
      </w:tr>
      <w:tr w:rsidR="00EB1457" w:rsidRPr="003E5999" w14:paraId="1316B1E4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C5BE1" w14:textId="61196E73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UBE2CP3#4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D9D48" w14:textId="0B4287A6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AAGCC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CCAG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</w:t>
            </w: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004DF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7A520" w14:textId="621380AA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AGCAC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GGAGGC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UUTT</w:t>
            </w:r>
          </w:p>
        </w:tc>
      </w:tr>
      <w:tr w:rsidR="00EB1457" w:rsidRPr="003E5999" w14:paraId="5F077DA9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2F916" w14:textId="055FAFE8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UBE2CP3#5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ACA55" w14:textId="7AAA875B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CCACC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11D21" w14:textId="4B1C151A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GACAGGCCA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</w:tr>
      <w:tr w:rsidR="00EB1457" w:rsidRPr="003E5999" w14:paraId="7FE51AF3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C2793" w14:textId="7E3EF0C0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siELF3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#1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6F6B3" w14:textId="56AC064A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GCUGCAACCUGUGAGAUUATT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30D61" w14:textId="18E79D07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UAAUCUCACAGGUUGCAGCTT</w:t>
            </w:r>
          </w:p>
        </w:tc>
      </w:tr>
      <w:tr w:rsidR="00EB1457" w:rsidRPr="003E5999" w14:paraId="626DBA47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BECCD" w14:textId="62553E53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siELF3#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84B2B" w14:textId="733FF934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CCUCUGCAAUUGUGCCCUUTT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86A2B" w14:textId="40EABA82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AAGGGCACAAUUGCAGAGGTT</w:t>
            </w:r>
          </w:p>
        </w:tc>
      </w:tr>
      <w:tr w:rsidR="00EB1457" w:rsidRPr="003E5999" w14:paraId="2261EA2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B14CA" w14:textId="1F45C749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siELF3#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974AF" w14:textId="0E53A7F6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CCAUGAGGUACUACUACAATT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E153F" w14:textId="12F18D19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UUGUAGUAGUACCUCAUGGTT</w:t>
            </w:r>
          </w:p>
        </w:tc>
      </w:tr>
      <w:tr w:rsidR="00EB1457" w:rsidRPr="003E5999" w14:paraId="42166981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BDB8F" w14:textId="2EF7BC49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IGFBP7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#1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2EF70" w14:textId="6FD21DA8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GGGUCACUAUGGAGUUCAATT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88A82" w14:textId="2346AD29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UUGAACUCCAUAGUGACCCTT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 </w:t>
            </w:r>
          </w:p>
        </w:tc>
      </w:tr>
      <w:tr w:rsidR="00EB1457" w:rsidRPr="003E5999" w14:paraId="03DBE69F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6BEBD" w14:textId="5027056A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IGFBP7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02551" w14:textId="5490E275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UGCUGAUGCUGAAGCCUGUCCUUGG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440EF" w14:textId="00BF33E8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CCAAGGACAGGCUUCAGCAUCAGCA</w:t>
            </w:r>
          </w:p>
        </w:tc>
      </w:tr>
      <w:tr w:rsidR="00EB1457" w:rsidRPr="003E5999" w14:paraId="4FF6E417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E8D71" w14:textId="479CDAC9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IGFBP7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#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4EC9B" w14:textId="2B70925C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UAGAGGAGAUACCAGCACCCAGCCA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5FE3B" w14:textId="27EA8AED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B4D92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UGGCUGGGUGCUGGUAUCGCCUCUA</w:t>
            </w:r>
          </w:p>
        </w:tc>
      </w:tr>
      <w:tr w:rsidR="00EB1457" w:rsidRPr="003E5999" w14:paraId="2E07FC2B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0097A" w14:textId="6050126F" w:rsidR="00591357" w:rsidRPr="006953FB" w:rsidRDefault="00591357" w:rsidP="005913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si-ITGA2#1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858B2" w14:textId="0466D0BD" w:rsidR="00591357" w:rsidRPr="006953FB" w:rsidRDefault="00591357" w:rsidP="005913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CUGGAGGUUUUCUCACAUTT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F9A87" w14:textId="1A2125AB" w:rsidR="00591357" w:rsidRPr="006953FB" w:rsidRDefault="00591357" w:rsidP="005913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UGUGAGAAAACCUCCAGUTT</w:t>
            </w:r>
          </w:p>
        </w:tc>
      </w:tr>
      <w:tr w:rsidR="00EB1457" w:rsidRPr="003E5999" w14:paraId="6A227EB5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EE668" w14:textId="419BDD87" w:rsidR="00591357" w:rsidRPr="006953FB" w:rsidRDefault="00591357" w:rsidP="005913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si-ITGA2#2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A2482" w14:textId="575E3CA7" w:rsidR="00591357" w:rsidRPr="006C5765" w:rsidRDefault="00591357" w:rsidP="005913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GAGGAGACAACUUUCAGATT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76B76" w14:textId="07A23AEF" w:rsidR="00591357" w:rsidRPr="006C5765" w:rsidRDefault="00591357" w:rsidP="005913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A74B0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A74B0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GAAAG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</w:t>
            </w:r>
            <w:r w:rsidRPr="00A74B0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A74B0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A74B0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A74B0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</w:tr>
      <w:tr w:rsidR="00EB1457" w:rsidRPr="003E5999" w14:paraId="7DA4AB94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B66CC" w14:textId="50DBE893" w:rsidR="004135A0" w:rsidRPr="006953FB" w:rsidRDefault="004135A0" w:rsidP="004135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miRNA mimics-NC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36831" w14:textId="5CE871CD" w:rsidR="004135A0" w:rsidRPr="006C5765" w:rsidRDefault="004135A0" w:rsidP="004135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UUCUCCGAACGUGUCACGU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0EF99" w14:textId="4F83865A" w:rsidR="004135A0" w:rsidRPr="006C5765" w:rsidRDefault="004135A0" w:rsidP="004135A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</w:t>
            </w: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GACACG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UU</w:t>
            </w:r>
            <w:r w:rsidRPr="006C576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CGGAGAA</w:t>
            </w:r>
            <w:r w:rsidRPr="006953F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TT</w:t>
            </w:r>
          </w:p>
        </w:tc>
      </w:tr>
      <w:tr w:rsidR="00EB1457" w:rsidRPr="003E5999" w14:paraId="6D1BE0FF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E0789" w14:textId="6EFF6EFB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miR-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mimics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40C62" w14:textId="63AD35B4" w:rsidR="0004402C" w:rsidRPr="006953FB" w:rsidRDefault="00141E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GCUGGUGUUGUGAAUCAGGCCG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BB783" w14:textId="36AC9B92" w:rsidR="0004402C" w:rsidRPr="006953FB" w:rsidRDefault="00141E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CCUGAUUCACAACACCAGCUUU</w:t>
            </w:r>
          </w:p>
        </w:tc>
      </w:tr>
      <w:tr w:rsidR="00141E31" w:rsidRPr="003E5999" w14:paraId="117E8909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4F0A6" w14:textId="0238F150" w:rsidR="00141E31" w:rsidRPr="006953FB" w:rsidRDefault="00141E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Inhibitors-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5D3B" w14:textId="07B1D5CF" w:rsidR="00141E31" w:rsidRPr="006953FB" w:rsidRDefault="00141E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AGUACUUUUGUGUAGUACAA</w:t>
            </w:r>
          </w:p>
        </w:tc>
      </w:tr>
      <w:tr w:rsidR="00141E31" w:rsidRPr="003E5999" w14:paraId="348A14B3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534FD3" w14:textId="2241B1D1" w:rsidR="00141E31" w:rsidRPr="006953FB" w:rsidRDefault="00141E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miR-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inhibitors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621C4" w14:textId="13B38AB0" w:rsidR="00141E31" w:rsidRPr="006953FB" w:rsidRDefault="00141E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GGCCUGAUUCACAACACCAGCU</w:t>
            </w:r>
          </w:p>
        </w:tc>
      </w:tr>
      <w:tr w:rsidR="0004402C" w:rsidRPr="003E5999" w14:paraId="76B7F62C" w14:textId="77777777" w:rsidTr="00C066D4">
        <w:trPr>
          <w:trHeight w:val="23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3B587" w14:textId="09435FBC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The sequence of 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RT </w:t>
            </w:r>
            <w:r w:rsidR="00686291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reverse transcription) and qPCR (quantification PCR)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primers used in this study</w:t>
            </w:r>
          </w:p>
        </w:tc>
      </w:tr>
      <w:tr w:rsidR="00EB1457" w:rsidRPr="003E5999" w14:paraId="535A88EF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E0090" w14:textId="44C41A72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28568D" w14:textId="73987582" w:rsidR="0004402C" w:rsidRPr="006953FB" w:rsidRDefault="0004402C" w:rsidP="000440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orward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D2894" w14:textId="5A00D4CF" w:rsidR="0004402C" w:rsidRPr="006953FB" w:rsidRDefault="0004402C" w:rsidP="0004402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everse primer</w:t>
            </w:r>
          </w:p>
        </w:tc>
      </w:tr>
      <w:tr w:rsidR="00EB1457" w:rsidRPr="003E5999" w14:paraId="51D720AF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A689D" w14:textId="1D3DE1B1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C262E" w14:textId="724C3AF2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CCCCAGAGGGTTACAATTCA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16FB4" w14:textId="241AC214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GCTCCTGCTGTAGCCTTTTG</w:t>
            </w:r>
          </w:p>
        </w:tc>
      </w:tr>
      <w:tr w:rsidR="00EB1457" w:rsidRPr="003E5999" w14:paraId="23AD2AD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FEF8F" w14:textId="54B07C5E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UBE2CP1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5E883" w14:textId="08BFE60C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CTCCCGAGTTCCTGTCTCTG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5BFD4" w14:textId="591FAB1F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CCTTGCTGCCACACATTATG</w:t>
            </w:r>
          </w:p>
        </w:tc>
      </w:tr>
      <w:tr w:rsidR="00EB1457" w:rsidRPr="003E5999" w14:paraId="70202B5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F708C" w14:textId="119FF7CB" w:rsidR="0004402C" w:rsidRPr="006953F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UBE2CP2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D9482" w14:textId="780211BB" w:rsidR="0004402C" w:rsidRPr="006953F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D357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ACGGCAGGATACAGCAAGAG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71D69" w14:textId="669520DD" w:rsidR="0004402C" w:rsidRPr="006953F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D357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AGGCTATTGATGTTGAGTTCTACTAGC</w:t>
            </w:r>
          </w:p>
        </w:tc>
      </w:tr>
      <w:tr w:rsidR="00EB1457" w:rsidRPr="003E5999" w14:paraId="520727F3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0416A" w14:textId="40F1F1D3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UBE2CP3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A7539" w14:textId="124D4B81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GTTGCTGCTGCCTATAAAGGT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FCCF9" w14:textId="684033F5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CCTGTGTCACTAGGCATTG</w:t>
            </w:r>
          </w:p>
        </w:tc>
      </w:tr>
      <w:tr w:rsidR="00EB1457" w:rsidRPr="003E5999" w14:paraId="424477DB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3725D" w14:textId="1CD705A5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UBE2CP4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2B28" w14:textId="23FE8E92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GCTGGGATTACAAGCACCTG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F816A" w14:textId="4A9D33FA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GCTCAACCGAGGCTTAATTT</w:t>
            </w:r>
          </w:p>
        </w:tc>
      </w:tr>
      <w:tr w:rsidR="00EB1457" w:rsidRPr="003E5999" w14:paraId="1C9114F5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EAE37" w14:textId="00004431" w:rsidR="0004402C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UBE2CP5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E274E" w14:textId="5C886E82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GTCCAAGGCCTGACAAACAT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6C570" w14:textId="13DDD7E0" w:rsidR="0004402C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TCCTGGCTGGTGACCTACTT</w:t>
            </w:r>
          </w:p>
        </w:tc>
      </w:tr>
      <w:tr w:rsidR="00EB1457" w:rsidRPr="003E5999" w14:paraId="4B99E8EF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0959A" w14:textId="2544B696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E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LF3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8032C" w14:textId="044C3EDB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GAAGTGACGTGGACCTGGAT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E91BE" w14:textId="7EC41AD5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CTTCTTGCCCTCGAGACAGT</w:t>
            </w:r>
          </w:p>
        </w:tc>
      </w:tr>
      <w:tr w:rsidR="00EB1457" w:rsidRPr="003E5999" w14:paraId="61BCDAF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3E0692" w14:textId="581D6778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A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CTIN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EE894" w14:textId="0E7F557B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ATCGTCCACCGCAAATGCTTCTA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D51EE" w14:textId="2965D53C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AGCCATGCCAATCTCATCTTGTT</w:t>
            </w:r>
          </w:p>
        </w:tc>
      </w:tr>
      <w:tr w:rsidR="00EB1457" w:rsidRPr="003E5999" w14:paraId="52FDDC1B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663D0" w14:textId="7B173916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TGA2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FE16D" w14:textId="24E92F52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AACAAGCATTCCAAATGTTACTGA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7FBA5" w14:textId="2D5A8A15" w:rsidR="0004402C" w:rsidRPr="00022E0B" w:rsidRDefault="0004402C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AACTACCATTACTTTCGTAGCACT</w:t>
            </w:r>
          </w:p>
        </w:tc>
      </w:tr>
      <w:tr w:rsidR="00EB1457" w:rsidRPr="003E5999" w14:paraId="356A0676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C210E" w14:textId="44F600AC" w:rsidR="000D357E" w:rsidRPr="00022E0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GFBP7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CD639" w14:textId="0B6B68F1" w:rsidR="000D357E" w:rsidRPr="00022E0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CACTGGTGCCCAGGTGTACT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33522" w14:textId="03CBEA07" w:rsidR="000D357E" w:rsidRPr="00022E0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TTGGATGCATGGCACTCATAT</w:t>
            </w:r>
          </w:p>
        </w:tc>
      </w:tr>
      <w:tr w:rsidR="00EB1457" w:rsidRPr="003E5999" w14:paraId="31F6609B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1A57A" w14:textId="62EE319A" w:rsidR="00022E0B" w:rsidRPr="00022E0B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GFBP7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_RIP_</w:t>
            </w:r>
            <w:r w:rsidR="00B461D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60466" w14:textId="269E383A" w:rsidR="00022E0B" w:rsidRPr="009E51B1" w:rsidRDefault="009E51B1" w:rsidP="007862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E51B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CTGCATGGTTAAAAGTAGTCATGG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3970C" w14:textId="427BD311" w:rsidR="00022E0B" w:rsidRPr="009E51B1" w:rsidRDefault="009E51B1" w:rsidP="007862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E51B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TGATATGCATGCTTTTCTTCTG</w:t>
            </w:r>
          </w:p>
        </w:tc>
      </w:tr>
      <w:tr w:rsidR="00EB1457" w:rsidRPr="003E5999" w14:paraId="08917F31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BDB5F" w14:textId="36E3F2A6" w:rsidR="00022E0B" w:rsidRPr="00022E0B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I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GFBP7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_RIP_</w:t>
            </w:r>
            <w:r w:rsidR="00BA38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BC305" w14:textId="2521CC50" w:rsidR="00022E0B" w:rsidRPr="0078626D" w:rsidRDefault="0078626D" w:rsidP="007862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862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TTCCTCCTCTTCGGACACCT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58C3B" w14:textId="52A40977" w:rsidR="00022E0B" w:rsidRPr="0078626D" w:rsidRDefault="0078626D" w:rsidP="007862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862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CTCTTCACGCACTCCATGC</w:t>
            </w:r>
          </w:p>
        </w:tc>
      </w:tr>
      <w:tr w:rsidR="00EB1457" w:rsidRPr="003E5999" w14:paraId="55494BD0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B1F1F" w14:textId="6EA91AFD" w:rsidR="000D357E" w:rsidRPr="00022E0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U</w:t>
            </w: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BE2CP3_</w:t>
            </w:r>
            <w:r w:rsidR="00686291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oe_</w:t>
            </w:r>
            <w:r w:rsidR="0078626D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59B5D" w14:textId="071DCE3C" w:rsidR="000D357E" w:rsidRPr="00022E0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CAGTTGCAGTTGTGTTCTTTAA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13FA" w14:textId="2E961866" w:rsidR="000D357E" w:rsidRPr="00022E0B" w:rsidRDefault="000D357E" w:rsidP="0004402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ACATCACAAGCACTCAACTGGAG</w:t>
            </w:r>
          </w:p>
        </w:tc>
      </w:tr>
      <w:tr w:rsidR="00686291" w:rsidRPr="003E5999" w14:paraId="0A173919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6632A" w14:textId="32C5F229" w:rsidR="00686291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_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D0A77" w14:textId="14DE1D36" w:rsidR="00686291" w:rsidRPr="006953FB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GTCGTATCCAGTGCGTGTCGTGGAGTCGGCAATTGCACTGGATACGACCGGCCTG</w:t>
            </w:r>
          </w:p>
        </w:tc>
      </w:tr>
      <w:tr w:rsidR="00EB1457" w:rsidRPr="003E5999" w14:paraId="134DADF5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67A77" w14:textId="4FCFFD60" w:rsidR="00022E0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mi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_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5118D" w14:textId="017F4400" w:rsidR="00022E0B" w:rsidRPr="006953FB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GGG</w:t>
            </w:r>
            <w:r w:rsidRP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AGCTGGTGTTGTGAATC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F44C3" w14:textId="4C51599C" w:rsidR="00022E0B" w:rsidRPr="006953FB" w:rsidRDefault="00022E0B" w:rsidP="00022E0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CAGTGCGTGTCGTGGAGT</w:t>
            </w:r>
          </w:p>
        </w:tc>
      </w:tr>
      <w:tr w:rsidR="00EB1457" w:rsidRPr="003E5999" w14:paraId="244B80EC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CEF7B" w14:textId="356849C8" w:rsidR="00022E0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U6</w:t>
            </w:r>
            <w:r w:rsidR="0068629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 qPCR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C2C16" w14:textId="5FB6542E" w:rsidR="00022E0B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CTCGCTTCGGCAGCACA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3F8C5" w14:textId="4DD2E4D0" w:rsidR="00022E0B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AACGCTTCACGAATTTGCGT</w:t>
            </w:r>
          </w:p>
        </w:tc>
      </w:tr>
      <w:tr w:rsidR="00686291" w:rsidRPr="003E5999" w14:paraId="5AF72AA0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B683B" w14:textId="22A2FFF6" w:rsidR="00686291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U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6_RT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0E2BC" w14:textId="03312B81" w:rsidR="00686291" w:rsidRPr="00022E0B" w:rsidRDefault="0068629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AACGCTTCACGAATTTGCGT</w:t>
            </w:r>
          </w:p>
        </w:tc>
      </w:tr>
      <w:tr w:rsidR="00EB1457" w:rsidRPr="003E5999" w14:paraId="2C400377" w14:textId="77777777" w:rsidTr="00C066D4">
        <w:trPr>
          <w:trHeight w:val="230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B065D" w14:textId="131036BC" w:rsidR="00EB1457" w:rsidRPr="006953FB" w:rsidRDefault="00EB1457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The sequence of chip-qPCR primers used in this study</w:t>
            </w:r>
          </w:p>
        </w:tc>
      </w:tr>
      <w:tr w:rsidR="00EB1457" w:rsidRPr="003E5999" w14:paraId="45EF060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425F0" w14:textId="701084D0" w:rsidR="00022E0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04B2C" w14:textId="6F8CDCCC" w:rsidR="00022E0B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F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orward primer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08870" w14:textId="26E0345E" w:rsidR="00022E0B" w:rsidRPr="006953FB" w:rsidRDefault="00022E0B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everse primer</w:t>
            </w:r>
          </w:p>
        </w:tc>
      </w:tr>
      <w:tr w:rsidR="00EB1457" w:rsidRPr="003E5999" w14:paraId="3EA19018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F1E68" w14:textId="01ECDF91" w:rsidR="00022E0B" w:rsidRDefault="00357A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UBE2CP3</w:t>
            </w:r>
            <w:r w:rsidR="00022E0B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_P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E5C38" w14:textId="428D6E3D" w:rsidR="00022E0B" w:rsidRPr="00EB1457" w:rsidRDefault="00357A31" w:rsidP="0004402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357A31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GGCCTATTTGGGGCTTTTAC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47B0D" w14:textId="0F50C982" w:rsidR="00022E0B" w:rsidRPr="00EB1457" w:rsidRDefault="0078626D" w:rsidP="0078626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8626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GGCCACATGTGTGCTGTTAG</w:t>
            </w:r>
          </w:p>
        </w:tc>
      </w:tr>
      <w:tr w:rsidR="00EB1457" w:rsidRPr="003E5999" w14:paraId="0CBDE1F0" w14:textId="77777777" w:rsidTr="00C066D4">
        <w:trPr>
          <w:trHeight w:val="230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4A844C4" w14:textId="01EAC80A" w:rsidR="00775A58" w:rsidRDefault="00357A31" w:rsidP="0004402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Ubiquitin_P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662F0DE" w14:textId="20C5B7C5" w:rsidR="00775A58" w:rsidRPr="00EB1457" w:rsidRDefault="00EB1457" w:rsidP="00EB145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B145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TGGGTCCGATTATTGAATGG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CBF2A13" w14:textId="73CFDEA1" w:rsidR="00775A58" w:rsidRPr="00EB1457" w:rsidRDefault="00EB1457" w:rsidP="00EB145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B145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AGCTGGGTGTCCAGGTTAAA</w:t>
            </w:r>
          </w:p>
        </w:tc>
      </w:tr>
      <w:bookmarkEnd w:id="0"/>
    </w:tbl>
    <w:p w14:paraId="555EB74B" w14:textId="77777777" w:rsidR="00F165BE" w:rsidRDefault="00F165BE"/>
    <w:sectPr w:rsidR="00F165BE" w:rsidSect="006953F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D7A9B" w14:textId="77777777" w:rsidR="008B656A" w:rsidRDefault="008B656A" w:rsidP="006953FB">
      <w:r>
        <w:separator/>
      </w:r>
    </w:p>
  </w:endnote>
  <w:endnote w:type="continuationSeparator" w:id="0">
    <w:p w14:paraId="003C65F9" w14:textId="77777777" w:rsidR="008B656A" w:rsidRDefault="008B656A" w:rsidP="0069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A74F8" w14:textId="77777777" w:rsidR="008B656A" w:rsidRDefault="008B656A" w:rsidP="006953FB">
      <w:r>
        <w:separator/>
      </w:r>
    </w:p>
  </w:footnote>
  <w:footnote w:type="continuationSeparator" w:id="0">
    <w:p w14:paraId="6C37A525" w14:textId="77777777" w:rsidR="008B656A" w:rsidRDefault="008B656A" w:rsidP="00695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06"/>
    <w:rsid w:val="00004DFA"/>
    <w:rsid w:val="00022E0B"/>
    <w:rsid w:val="0004402C"/>
    <w:rsid w:val="000D357E"/>
    <w:rsid w:val="00141E31"/>
    <w:rsid w:val="00210255"/>
    <w:rsid w:val="00210F9A"/>
    <w:rsid w:val="00251897"/>
    <w:rsid w:val="00357A31"/>
    <w:rsid w:val="003A6AB9"/>
    <w:rsid w:val="004135A0"/>
    <w:rsid w:val="004455A6"/>
    <w:rsid w:val="00591357"/>
    <w:rsid w:val="00686291"/>
    <w:rsid w:val="006953FB"/>
    <w:rsid w:val="006C5765"/>
    <w:rsid w:val="007356FE"/>
    <w:rsid w:val="00752EAA"/>
    <w:rsid w:val="00775A58"/>
    <w:rsid w:val="00777755"/>
    <w:rsid w:val="0078626D"/>
    <w:rsid w:val="007B4D92"/>
    <w:rsid w:val="007D75C0"/>
    <w:rsid w:val="007F5CCB"/>
    <w:rsid w:val="0081047F"/>
    <w:rsid w:val="00826721"/>
    <w:rsid w:val="008912C2"/>
    <w:rsid w:val="008B656A"/>
    <w:rsid w:val="0090089A"/>
    <w:rsid w:val="009E51B1"/>
    <w:rsid w:val="00A74B06"/>
    <w:rsid w:val="00A90F4B"/>
    <w:rsid w:val="00AA0306"/>
    <w:rsid w:val="00B24FDB"/>
    <w:rsid w:val="00B461D0"/>
    <w:rsid w:val="00BA38F4"/>
    <w:rsid w:val="00C066D4"/>
    <w:rsid w:val="00D33B7C"/>
    <w:rsid w:val="00E26ABD"/>
    <w:rsid w:val="00E7230D"/>
    <w:rsid w:val="00EA0821"/>
    <w:rsid w:val="00EB1457"/>
    <w:rsid w:val="00EB37B4"/>
    <w:rsid w:val="00F165BE"/>
    <w:rsid w:val="00F55FA4"/>
    <w:rsid w:val="00FC7B74"/>
    <w:rsid w:val="00F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7D2BD"/>
  <w15:chartTrackingRefBased/>
  <w15:docId w15:val="{F03CD717-0D8D-43F5-A25C-039C1C6C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3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53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53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53FB"/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FC7B7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FC7B7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qinss77@163.com</dc:creator>
  <cp:keywords/>
  <dc:description/>
  <cp:lastModifiedBy>Qin Shanshan</cp:lastModifiedBy>
  <cp:revision>25</cp:revision>
  <dcterms:created xsi:type="dcterms:W3CDTF">2020-11-11T09:02:00Z</dcterms:created>
  <dcterms:modified xsi:type="dcterms:W3CDTF">2021-05-12T01:45:00Z</dcterms:modified>
</cp:coreProperties>
</file>