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53D0D" w14:textId="77777777" w:rsidR="007F07DB" w:rsidRPr="004D7A69" w:rsidRDefault="007F07DB" w:rsidP="007F07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7A69">
        <w:rPr>
          <w:rFonts w:ascii="Times New Roman" w:hAnsi="Times New Roman" w:cs="Times New Roman"/>
          <w:b/>
          <w:bCs/>
          <w:sz w:val="28"/>
          <w:szCs w:val="28"/>
        </w:rPr>
        <w:t>Supplement Materials</w:t>
      </w:r>
    </w:p>
    <w:p w14:paraId="4CA3E12E" w14:textId="77777777" w:rsidR="007F07DB" w:rsidRPr="00E65F32" w:rsidRDefault="007F07DB" w:rsidP="007F07DB">
      <w:pPr>
        <w:rPr>
          <w:rFonts w:ascii="Times New Roman" w:hAnsi="Times New Roman" w:cs="Times New Roman"/>
          <w:sz w:val="20"/>
          <w:szCs w:val="20"/>
        </w:rPr>
      </w:pPr>
    </w:p>
    <w:p w14:paraId="46028A29" w14:textId="6DA8E2D2" w:rsidR="007F07DB" w:rsidRDefault="007F07DB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22A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A22AB">
        <w:rPr>
          <w:rFonts w:ascii="Times New Roman" w:hAnsi="Times New Roman" w:cs="Times New Roman"/>
          <w:b/>
          <w:bCs/>
          <w:sz w:val="24"/>
          <w:szCs w:val="24"/>
        </w:rPr>
        <w:t>upplement tables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(1-</w:t>
      </w:r>
      <w:r w:rsidR="00D122C6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A22AB">
        <w:rPr>
          <w:rFonts w:ascii="Times New Roman" w:hAnsi="Times New Roman" w:cs="Times New Roman"/>
          <w:b/>
          <w:bCs/>
          <w:sz w:val="24"/>
          <w:szCs w:val="24"/>
        </w:rPr>
        <w:t xml:space="preserve"> are in supplement_table.xlsx</w:t>
      </w:r>
    </w:p>
    <w:p w14:paraId="418C359D" w14:textId="77777777" w:rsidR="009705F3" w:rsidRPr="006A22AB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7B28AC" w14:textId="48292BEC" w:rsidR="007F07DB" w:rsidRPr="009705F3" w:rsidRDefault="007869C2" w:rsidP="007F07DB">
      <w:pPr>
        <w:rPr>
          <w:rFonts w:ascii="Times New Roman" w:hAnsi="Times New Roman" w:cs="Times New Roman"/>
          <w:bCs/>
          <w:sz w:val="24"/>
          <w:szCs w:val="24"/>
        </w:rPr>
      </w:pPr>
      <w:r w:rsidRPr="005C2148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0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90C64" w:rsidRPr="009705F3">
        <w:rPr>
          <w:rFonts w:ascii="Times New Roman" w:hAnsi="Times New Roman" w:cs="Times New Roman"/>
          <w:bCs/>
          <w:sz w:val="24"/>
          <w:szCs w:val="24"/>
        </w:rPr>
        <w:t>Basic characteristics in FHS and ADNI</w:t>
      </w:r>
    </w:p>
    <w:p w14:paraId="64E70882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431C91" w14:textId="3AF1AF83" w:rsidR="007869C2" w:rsidRPr="009705F3" w:rsidRDefault="007869C2" w:rsidP="007F07DB">
      <w:pPr>
        <w:rPr>
          <w:rFonts w:ascii="Times New Roman" w:hAnsi="Times New Roman" w:cs="Times New Roman"/>
          <w:bCs/>
          <w:sz w:val="24"/>
          <w:szCs w:val="24"/>
        </w:rPr>
      </w:pPr>
      <w:r w:rsidRPr="005C2148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F0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90C64" w:rsidRPr="009705F3">
        <w:rPr>
          <w:rFonts w:ascii="Times New Roman" w:hAnsi="Times New Roman" w:cs="Times New Roman"/>
          <w:bCs/>
          <w:sz w:val="24"/>
          <w:szCs w:val="24"/>
        </w:rPr>
        <w:t>Information for 10 inflammatory &amp; AD-related SNPs</w:t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RGVwYXJ0bWVudCBvZiBQYXRob2xvZ3ksIFVuaXZlcnNpdHkgb2YgTWljaGlnYW4sIEFubiBBcmJv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=
</w:fldData>
        </w:fldCha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PEVuZE5vdGU+PENpdGU+PEF1dGhvcj5Ib2xsaW5nd29ydGg8L0F1dGhvcj48WWVhcj4yMDExPC9Z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==
</w:fldData>
        </w:fldCha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YXV0aG9yPjxhdXRob3I+Q3JhaWcsIEQuPC9hdXRob3I+PGF1dGhvcj5XdSwgQy4gSy48L2F1dGhv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==
</w:fldData>
        </w:fldCha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RGVwYXJ0bWVudCBvZiBQYXRob2xvZ3ksIFVuaXZlcnNpdHkgb2YgTWljaGlnYW4sIEFubiBBcmJv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=
</w:fldData>
        </w:fldCha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63093A" w:rsidRPr="009705F3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1-11</w:t>
      </w:r>
      <w:r w:rsidR="0063093A" w:rsidRPr="009705F3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073D69E2" w14:textId="7294AD91" w:rsidR="009705F3" w:rsidRDefault="009705F3" w:rsidP="00190C6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38352" w14:textId="10CD3590" w:rsidR="00753858" w:rsidRPr="00E23FE3" w:rsidRDefault="00753858" w:rsidP="00190C64">
      <w:pPr>
        <w:jc w:val="left"/>
        <w:rPr>
          <w:rFonts w:ascii="Times New Roman" w:hAnsi="Times New Roman" w:cs="Times New Roman"/>
          <w:sz w:val="24"/>
          <w:szCs w:val="24"/>
        </w:rPr>
      </w:pPr>
      <w:r w:rsidRPr="005C2148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E23FE3">
        <w:rPr>
          <w:rFonts w:ascii="Times New Roman" w:hAnsi="Times New Roman" w:cs="Times New Roman"/>
          <w:sz w:val="24"/>
          <w:szCs w:val="24"/>
        </w:rPr>
        <w:t>Power analysis for the stratified genotype analysis</w:t>
      </w:r>
    </w:p>
    <w:p w14:paraId="150EF62B" w14:textId="77777777" w:rsidR="00753858" w:rsidRDefault="00753858" w:rsidP="00190C6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D3FC5" w14:textId="5C6D54B1" w:rsidR="007869C2" w:rsidRPr="009705F3" w:rsidRDefault="007869C2" w:rsidP="00190C6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C2148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5385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90C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90C64" w:rsidRPr="009705F3">
        <w:rPr>
          <w:rFonts w:ascii="Times New Roman" w:hAnsi="Times New Roman" w:cs="Times New Roman"/>
          <w:bCs/>
          <w:sz w:val="24"/>
          <w:szCs w:val="24"/>
        </w:rPr>
        <w:t>Interaction effect between high CRP cutoff and SNPs genotypes (dominant) on AD risk, adjusted for age, sex, years of education, APOE4 and PCs, for 5 SNPs in UKBB, FHS and meta-analysis</w:t>
      </w:r>
    </w:p>
    <w:p w14:paraId="40E2E25A" w14:textId="77777777" w:rsidR="009705F3" w:rsidRDefault="009705F3" w:rsidP="00190C6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B07B9" w14:textId="6956F1A0" w:rsidR="007869C2" w:rsidRPr="009705F3" w:rsidRDefault="007869C2" w:rsidP="00190C6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C2148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5385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90C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90C64" w:rsidRPr="009705F3">
        <w:rPr>
          <w:rFonts w:ascii="Times New Roman" w:hAnsi="Times New Roman" w:cs="Times New Roman"/>
          <w:bCs/>
          <w:sz w:val="24"/>
          <w:szCs w:val="24"/>
        </w:rPr>
        <w:t>Number of AD cases (percentage) under different CRP level cutoff for 3 significant SNPs in UKBB</w:t>
      </w:r>
    </w:p>
    <w:p w14:paraId="6DDB84C8" w14:textId="77777777" w:rsidR="009705F3" w:rsidRDefault="009705F3" w:rsidP="00190C6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C7F8F" w14:textId="47807379" w:rsidR="007869C2" w:rsidRPr="009705F3" w:rsidRDefault="007869C2" w:rsidP="00190C6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C2148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5385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90C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90C64" w:rsidRPr="009705F3">
        <w:rPr>
          <w:rFonts w:ascii="Times New Roman" w:hAnsi="Times New Roman" w:cs="Times New Roman"/>
          <w:bCs/>
          <w:sz w:val="24"/>
          <w:szCs w:val="24"/>
        </w:rPr>
        <w:t>Interaction of CRP and SPI1 rs1057233/CD33 rs3865444 on MCI-AD conversion, adjusted by age, sex, years of education and APOE4 in ADNI MCI patients</w:t>
      </w:r>
    </w:p>
    <w:p w14:paraId="05312C82" w14:textId="77777777" w:rsidR="007869C2" w:rsidRDefault="007869C2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DAFA84" w14:textId="7AA880E9" w:rsidR="007869C2" w:rsidRDefault="007869C2" w:rsidP="007F07DB">
      <w:pPr>
        <w:rPr>
          <w:rFonts w:ascii="Times New Roman" w:hAnsi="Times New Roman" w:cs="Times New Roman"/>
          <w:bCs/>
          <w:sz w:val="24"/>
          <w:szCs w:val="24"/>
        </w:rPr>
      </w:pPr>
      <w:r w:rsidRPr="006A22AB">
        <w:rPr>
          <w:rFonts w:ascii="Times New Roman" w:hAnsi="Times New Roman" w:cs="Times New Roman"/>
          <w:b/>
          <w:bCs/>
          <w:sz w:val="24"/>
          <w:szCs w:val="24"/>
        </w:rPr>
        <w:t>Supplement Figure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05F3">
        <w:rPr>
          <w:rFonts w:ascii="Times New Roman" w:hAnsi="Times New Roman" w:cs="Times New Roman"/>
          <w:bCs/>
          <w:sz w:val="24"/>
          <w:szCs w:val="24"/>
        </w:rPr>
        <w:t>Trends of cumulative AD incidence rates across CRP level cutoff (1-12 mg/L) among 3 SNPs genotypes in UKBB.</w:t>
      </w:r>
    </w:p>
    <w:p w14:paraId="2D665BCA" w14:textId="77777777" w:rsidR="0003328C" w:rsidRDefault="0003328C" w:rsidP="007F07DB">
      <w:pPr>
        <w:rPr>
          <w:rFonts w:ascii="Times New Roman" w:hAnsi="Times New Roman" w:cs="Times New Roman"/>
          <w:bCs/>
          <w:sz w:val="24"/>
          <w:szCs w:val="24"/>
        </w:rPr>
      </w:pPr>
    </w:p>
    <w:p w14:paraId="007258F2" w14:textId="624919E8" w:rsidR="0003328C" w:rsidRPr="00696B5B" w:rsidRDefault="0003328C" w:rsidP="0003328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 Figure 2. </w:t>
      </w:r>
      <w:r w:rsidR="00DF5CEE" w:rsidRPr="00696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96B5B" w:rsidRPr="00696B5B">
        <w:rPr>
          <w:rFonts w:ascii="Times New Roman" w:hAnsi="Times New Roman" w:cs="Times New Roman"/>
          <w:color w:val="000000" w:themeColor="text1"/>
          <w:sz w:val="24"/>
          <w:szCs w:val="24"/>
        </w:rPr>
        <w:t>Forest plot for the stratified genotype analysis of 3 SNPs for the effect of CRP levels</w:t>
      </w:r>
      <w:r w:rsidR="00696B5B" w:rsidRPr="0069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cutoffs (all 3-12 mg/L)</w:t>
      </w:r>
      <w:r w:rsidR="00696B5B" w:rsidRPr="0069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AD incidence </w:t>
      </w:r>
      <w:r w:rsidR="00696B5B" w:rsidRPr="00696B5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696B5B" w:rsidRPr="00696B5B">
        <w:rPr>
          <w:rFonts w:ascii="Times New Roman" w:hAnsi="Times New Roman" w:cs="Times New Roman"/>
          <w:color w:val="000000" w:themeColor="text1"/>
          <w:sz w:val="24"/>
          <w:szCs w:val="24"/>
        </w:rPr>
        <w:t>n Cox proportional hazard regression models.</w:t>
      </w:r>
    </w:p>
    <w:p w14:paraId="291ABDA7" w14:textId="77777777" w:rsidR="009705F3" w:rsidRPr="009705F3" w:rsidRDefault="009705F3" w:rsidP="007F07DB">
      <w:pPr>
        <w:rPr>
          <w:rFonts w:ascii="Times New Roman" w:hAnsi="Times New Roman" w:cs="Times New Roman"/>
          <w:bCs/>
          <w:sz w:val="24"/>
          <w:szCs w:val="24"/>
        </w:rPr>
      </w:pPr>
    </w:p>
    <w:p w14:paraId="1BC7662C" w14:textId="6F02E08C" w:rsidR="007869C2" w:rsidRPr="009705F3" w:rsidRDefault="00225376" w:rsidP="00225376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A22AB">
        <w:rPr>
          <w:rFonts w:ascii="Times New Roman" w:hAnsi="Times New Roman" w:cs="Times New Roman"/>
          <w:b/>
          <w:bCs/>
          <w:sz w:val="24"/>
          <w:szCs w:val="24"/>
        </w:rPr>
        <w:t>Supplement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28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869C2" w:rsidRPr="006A22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6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69C2" w:rsidRPr="009705F3">
        <w:rPr>
          <w:rFonts w:ascii="Times New Roman" w:hAnsi="Times New Roman" w:cs="Times New Roman"/>
          <w:bCs/>
          <w:sz w:val="24"/>
          <w:szCs w:val="24"/>
        </w:rPr>
        <w:t>CSF</w:t>
      </w:r>
      <w:r w:rsidR="007869C2" w:rsidRPr="009705F3">
        <w:rPr>
          <w:rFonts w:ascii="Times New Roman" w:hAnsi="Times New Roman" w:cs="Times New Roman"/>
          <w:sz w:val="24"/>
          <w:szCs w:val="24"/>
        </w:rPr>
        <w:t xml:space="preserve"> AD biomarkers based on elevated serum CRP and different genotypes of </w:t>
      </w:r>
      <w:r w:rsidR="007869C2" w:rsidRPr="009705F3">
        <w:rPr>
          <w:rFonts w:ascii="Times New Roman" w:hAnsi="Times New Roman" w:cs="Times New Roman"/>
          <w:i/>
          <w:sz w:val="24"/>
          <w:szCs w:val="24"/>
        </w:rPr>
        <w:t>SPI1</w:t>
      </w:r>
      <w:r w:rsidR="007869C2" w:rsidRPr="009705F3">
        <w:rPr>
          <w:rFonts w:ascii="Times New Roman" w:hAnsi="Times New Roman" w:cs="Times New Roman"/>
          <w:sz w:val="24"/>
          <w:szCs w:val="24"/>
        </w:rPr>
        <w:t xml:space="preserve"> and </w:t>
      </w:r>
      <w:r w:rsidR="007869C2" w:rsidRPr="009705F3">
        <w:rPr>
          <w:rFonts w:ascii="Times New Roman" w:hAnsi="Times New Roman" w:cs="Times New Roman"/>
          <w:i/>
          <w:sz w:val="24"/>
          <w:szCs w:val="24"/>
        </w:rPr>
        <w:t>CD33</w:t>
      </w:r>
      <w:r w:rsidR="007869C2" w:rsidRPr="009705F3">
        <w:rPr>
          <w:rFonts w:ascii="Times New Roman" w:hAnsi="Times New Roman" w:cs="Times New Roman"/>
          <w:sz w:val="24"/>
          <w:szCs w:val="24"/>
        </w:rPr>
        <w:t>.</w:t>
      </w:r>
    </w:p>
    <w:p w14:paraId="34873852" w14:textId="77777777" w:rsidR="007869C2" w:rsidRPr="00225376" w:rsidRDefault="007869C2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8925D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82EF3F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0228BD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3596ED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E054B3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F509F1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92DA42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E6E927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C7C7C6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DFA3C3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8A988F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1C972C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EB84C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7CE86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A58C4D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1F1414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926DB8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D45043" w14:textId="3766B0E5" w:rsidR="007F07DB" w:rsidRPr="00A63105" w:rsidRDefault="007F07DB" w:rsidP="007F07DB">
      <w:pPr>
        <w:rPr>
          <w:rFonts w:ascii="Times New Roman" w:hAnsi="Times New Roman" w:cs="Times New Roman"/>
          <w:sz w:val="24"/>
          <w:szCs w:val="24"/>
        </w:rPr>
      </w:pPr>
      <w:r w:rsidRPr="006A22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Figure 1. </w:t>
      </w:r>
      <w:r w:rsidRPr="00A63105">
        <w:rPr>
          <w:rFonts w:ascii="Times New Roman" w:hAnsi="Times New Roman" w:cs="Times New Roman"/>
          <w:sz w:val="24"/>
          <w:szCs w:val="24"/>
        </w:rPr>
        <w:t>Trends of cumulative AD incidence rates across CRP level cutoff (1-12 mg/L) among 3 SNPs genotypes in UKBB.</w:t>
      </w:r>
    </w:p>
    <w:p w14:paraId="1670551C" w14:textId="77777777" w:rsidR="009705F3" w:rsidRDefault="009705F3" w:rsidP="007F07D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7E4E5" w14:textId="59B5D21F" w:rsidR="007F07DB" w:rsidRPr="009705F3" w:rsidRDefault="007F07DB" w:rsidP="009705F3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705F3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9705F3">
        <w:rPr>
          <w:rFonts w:ascii="Times New Roman" w:hAnsi="Times New Roman" w:cs="Times New Roman"/>
          <w:b/>
          <w:bCs/>
          <w:sz w:val="24"/>
          <w:szCs w:val="24"/>
        </w:rPr>
        <w:t>LU</w:t>
      </w:r>
    </w:p>
    <w:p w14:paraId="6DA478A9" w14:textId="77777777" w:rsidR="009705F3" w:rsidRPr="009705F3" w:rsidRDefault="009705F3" w:rsidP="009705F3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4F4C4" w14:textId="77777777" w:rsidR="007F07DB" w:rsidRPr="00A50A27" w:rsidRDefault="007F07DB" w:rsidP="007F07D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50A27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7E454923" wp14:editId="4313D11B">
            <wp:extent cx="2687674" cy="1658679"/>
            <wp:effectExtent l="0" t="0" r="5080" b="5080"/>
            <wp:docPr id="106" name="图片 106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图表, 折线图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1547" cy="169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0A27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6A49C95B" wp14:editId="2BBE8C04">
            <wp:extent cx="2670445" cy="1648046"/>
            <wp:effectExtent l="0" t="0" r="0" b="3175"/>
            <wp:docPr id="108" name="图片 10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图表, 折线图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5525" cy="16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D94B" w14:textId="77777777" w:rsidR="007F07DB" w:rsidRDefault="007F07DB" w:rsidP="007F07D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3CCF3" w14:textId="77777777" w:rsidR="009705F3" w:rsidRDefault="009705F3" w:rsidP="007F07D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30722" w14:textId="3FE26E31" w:rsidR="007F07DB" w:rsidRPr="009705F3" w:rsidRDefault="007F07DB" w:rsidP="009705F3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705F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705F3">
        <w:rPr>
          <w:rFonts w:ascii="Times New Roman" w:hAnsi="Times New Roman" w:cs="Times New Roman"/>
          <w:b/>
          <w:bCs/>
          <w:sz w:val="24"/>
          <w:szCs w:val="24"/>
        </w:rPr>
        <w:t>PI1</w:t>
      </w:r>
    </w:p>
    <w:p w14:paraId="70386E0A" w14:textId="77777777" w:rsidR="009705F3" w:rsidRPr="009705F3" w:rsidRDefault="009705F3" w:rsidP="009705F3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58AFA" w14:textId="77777777" w:rsidR="007F07DB" w:rsidRPr="00A50A27" w:rsidRDefault="007F07DB" w:rsidP="007F07D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50A27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480E34C4" wp14:editId="640B2FB3">
            <wp:extent cx="2743200" cy="1692946"/>
            <wp:effectExtent l="0" t="0" r="0" b="0"/>
            <wp:docPr id="110" name="图片 11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图表, 折线图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5488" cy="171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0A27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1C31C078" wp14:editId="3BB17849">
            <wp:extent cx="2644405" cy="1631976"/>
            <wp:effectExtent l="0" t="0" r="0" b="0"/>
            <wp:docPr id="112" name="图片 11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图表, 折线图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2330" cy="171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4AAE2" w14:textId="77777777" w:rsidR="009705F3" w:rsidRDefault="009705F3" w:rsidP="007F07D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17AAE" w14:textId="687430ED" w:rsidR="007F07DB" w:rsidRPr="009705F3" w:rsidRDefault="007F07DB" w:rsidP="009705F3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705F3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9705F3">
        <w:rPr>
          <w:rFonts w:ascii="Times New Roman" w:hAnsi="Times New Roman" w:cs="Times New Roman"/>
          <w:b/>
          <w:bCs/>
          <w:sz w:val="24"/>
          <w:szCs w:val="24"/>
        </w:rPr>
        <w:t>D33</w:t>
      </w:r>
    </w:p>
    <w:p w14:paraId="7A068DA0" w14:textId="77777777" w:rsidR="009705F3" w:rsidRPr="009705F3" w:rsidRDefault="009705F3" w:rsidP="009705F3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C213C" w14:textId="77777777" w:rsidR="007F07DB" w:rsidRPr="008B4701" w:rsidRDefault="007F07DB" w:rsidP="007F07D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B470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2260674E" wp14:editId="6767EC8E">
            <wp:extent cx="2732567" cy="1686385"/>
            <wp:effectExtent l="0" t="0" r="0" b="3175"/>
            <wp:docPr id="114" name="图片 11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图表, 折线图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7256" cy="173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701">
        <w:rPr>
          <w:rFonts w:ascii="宋体" w:eastAsia="宋体" w:hAnsi="宋体" w:cs="宋体"/>
          <w:noProof/>
          <w:kern w:val="0"/>
          <w:sz w:val="24"/>
          <w:szCs w:val="24"/>
          <w:lang w:eastAsia="en-US"/>
        </w:rPr>
        <w:drawing>
          <wp:inline distT="0" distB="0" distL="0" distR="0" wp14:anchorId="18EAFFE5" wp14:editId="0A67B4C8">
            <wp:extent cx="2691480" cy="1661027"/>
            <wp:effectExtent l="0" t="0" r="1270" b="3175"/>
            <wp:docPr id="116" name="图片 116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图表, 折线图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7454" cy="16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9ADD" w14:textId="77777777" w:rsidR="007F07DB" w:rsidRDefault="007F07DB" w:rsidP="007F07DB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8190698" w14:textId="77777777" w:rsidR="007F07DB" w:rsidRDefault="007F07DB" w:rsidP="007F07D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D512F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9604A" w14:textId="77777777" w:rsidR="009705F3" w:rsidRDefault="009705F3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729FDD" w14:textId="77777777" w:rsidR="00064342" w:rsidRDefault="00064342" w:rsidP="007F07DB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A01B0C4" w14:textId="77777777" w:rsidR="002E7448" w:rsidRDefault="002E7448" w:rsidP="007F07DB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2E74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097A255" w14:textId="77777777" w:rsidR="00D43C4A" w:rsidRPr="00696B5B" w:rsidRDefault="00D43C4A" w:rsidP="00D43C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6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 Figure 2.  </w:t>
      </w:r>
      <w:r w:rsidRPr="00696B5B">
        <w:rPr>
          <w:rFonts w:ascii="Times New Roman" w:hAnsi="Times New Roman" w:cs="Times New Roman"/>
          <w:color w:val="000000" w:themeColor="text1"/>
          <w:sz w:val="24"/>
          <w:szCs w:val="24"/>
        </w:rPr>
        <w:t>Forest plot for the stratified genotype analysis of 3 SNPs for the effect of CRP levels cutoffs (all 3-12 mg/L) on AD incidence in Cox proportional hazard regression models.</w:t>
      </w:r>
    </w:p>
    <w:p w14:paraId="081B40A4" w14:textId="3E4D5F00" w:rsidR="00064342" w:rsidRDefault="00246E48" w:rsidP="007F07DB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46E48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39425426" wp14:editId="667B7DC4">
            <wp:extent cx="8752400" cy="5416951"/>
            <wp:effectExtent l="0" t="0" r="0" b="6350"/>
            <wp:docPr id="23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A5C6BB77-03D0-1630-6E37-F5B2985762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>
                      <a:extLst>
                        <a:ext uri="{FF2B5EF4-FFF2-40B4-BE49-F238E27FC236}">
                          <a16:creationId xmlns:a16="http://schemas.microsoft.com/office/drawing/2014/main" id="{A5C6BB77-03D0-1630-6E37-F5B2985762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93330" cy="544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1F8F9" w14:textId="77777777" w:rsidR="00064342" w:rsidRPr="00064342" w:rsidRDefault="00064342" w:rsidP="007F07DB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31EEE3A" w14:textId="7F9B9DFF" w:rsidR="007F07DB" w:rsidRDefault="007F07DB" w:rsidP="007F07D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A22AB">
        <w:rPr>
          <w:rFonts w:ascii="Times New Roman" w:hAnsi="Times New Roman" w:cs="Times New Roman"/>
          <w:b/>
          <w:bCs/>
          <w:sz w:val="24"/>
          <w:szCs w:val="24"/>
        </w:rPr>
        <w:t xml:space="preserve">Supplement Figure </w:t>
      </w:r>
      <w:r w:rsidR="009C33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A22A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11F5">
        <w:rPr>
          <w:rFonts w:ascii="Times New Roman" w:hAnsi="Times New Roman" w:cs="Times New Roman"/>
          <w:sz w:val="24"/>
          <w:szCs w:val="24"/>
        </w:rPr>
        <w:t xml:space="preserve">CSF AD biomarkers based on elevated serum CRP and different genotypes of </w:t>
      </w:r>
      <w:r w:rsidRPr="000B11F5">
        <w:rPr>
          <w:rFonts w:ascii="Times New Roman" w:hAnsi="Times New Roman" w:cs="Times New Roman"/>
          <w:i/>
          <w:sz w:val="24"/>
          <w:szCs w:val="24"/>
        </w:rPr>
        <w:t>SPI1</w:t>
      </w:r>
      <w:r w:rsidRPr="000B11F5">
        <w:rPr>
          <w:rFonts w:ascii="Times New Roman" w:hAnsi="Times New Roman" w:cs="Times New Roman"/>
          <w:sz w:val="24"/>
          <w:szCs w:val="24"/>
        </w:rPr>
        <w:t xml:space="preserve"> and </w:t>
      </w:r>
      <w:r w:rsidRPr="000B11F5">
        <w:rPr>
          <w:rFonts w:ascii="Times New Roman" w:hAnsi="Times New Roman" w:cs="Times New Roman"/>
          <w:i/>
          <w:sz w:val="24"/>
          <w:szCs w:val="24"/>
        </w:rPr>
        <w:t>CD33</w:t>
      </w:r>
      <w:r w:rsidRPr="000B11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ADNI participants with measured CSF AD biomarkers</w:t>
      </w:r>
      <w:r w:rsidRPr="00877974">
        <w:rPr>
          <w:rFonts w:ascii="Times New Roman" w:hAnsi="Times New Roman" w:cs="Times New Roman"/>
          <w:sz w:val="24"/>
          <w:szCs w:val="24"/>
        </w:rPr>
        <w:t xml:space="preserve"> were divided 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SPI1 </w:t>
      </w:r>
      <w:r>
        <w:rPr>
          <w:rFonts w:ascii="Times New Roman" w:hAnsi="Times New Roman" w:cs="Times New Roman"/>
          <w:sz w:val="24"/>
          <w:szCs w:val="24"/>
        </w:rPr>
        <w:t xml:space="preserve">AA/GG+GA and </w:t>
      </w:r>
      <w:r w:rsidRPr="00D44F4F">
        <w:rPr>
          <w:rFonts w:ascii="Times New Roman" w:hAnsi="Times New Roman" w:cs="Times New Roman"/>
          <w:i/>
          <w:iCs/>
          <w:sz w:val="24"/>
          <w:szCs w:val="24"/>
        </w:rPr>
        <w:t>CD33</w:t>
      </w:r>
      <w:r>
        <w:rPr>
          <w:rFonts w:ascii="Times New Roman" w:hAnsi="Times New Roman" w:cs="Times New Roman"/>
          <w:sz w:val="24"/>
          <w:szCs w:val="24"/>
        </w:rPr>
        <w:t xml:space="preserve"> CC/AA+AC </w:t>
      </w:r>
      <w:r w:rsidRPr="00877974">
        <w:rPr>
          <w:rFonts w:ascii="Times New Roman" w:hAnsi="Times New Roman" w:cs="Times New Roman"/>
          <w:sz w:val="24"/>
          <w:szCs w:val="24"/>
        </w:rPr>
        <w:t xml:space="preserve">genotypes. </w:t>
      </w:r>
      <w:r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877974">
        <w:rPr>
          <w:rFonts w:ascii="Times New Roman" w:hAnsi="Times New Roman" w:cs="Times New Roman"/>
          <w:sz w:val="24"/>
          <w:szCs w:val="24"/>
        </w:rPr>
        <w:t>CRP cutoff level</w:t>
      </w:r>
      <w:r>
        <w:rPr>
          <w:rFonts w:ascii="Times New Roman" w:hAnsi="Times New Roman" w:cs="Times New Roman"/>
          <w:sz w:val="24"/>
          <w:szCs w:val="24"/>
        </w:rPr>
        <w:t xml:space="preserve"> (3-10mg/L) were</w:t>
      </w:r>
      <w:r w:rsidRPr="00877974">
        <w:rPr>
          <w:rFonts w:ascii="Times New Roman" w:hAnsi="Times New Roman" w:cs="Times New Roman"/>
          <w:sz w:val="24"/>
          <w:szCs w:val="24"/>
        </w:rPr>
        <w:t xml:space="preserve"> used to </w:t>
      </w:r>
      <w:r>
        <w:rPr>
          <w:rFonts w:ascii="Times New Roman" w:hAnsi="Times New Roman" w:cs="Times New Roman"/>
          <w:sz w:val="24"/>
          <w:szCs w:val="24"/>
        </w:rPr>
        <w:t>further divide participants into two genotype groups</w:t>
      </w:r>
      <w:r w:rsidRPr="008779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F3212">
        <w:rPr>
          <w:rFonts w:ascii="Times New Roman" w:hAnsi="Times New Roman" w:cs="Times New Roman"/>
          <w:sz w:val="24"/>
          <w:szCs w:val="24"/>
        </w:rPr>
        <w:t>revalent AD cases were excluded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5F3212">
        <w:rPr>
          <w:rFonts w:ascii="Times New Roman" w:hAnsi="Times New Roman" w:cs="Times New Roman"/>
          <w:sz w:val="24"/>
          <w:szCs w:val="24"/>
        </w:rPr>
        <w:t>-Tau and p-Tau at each participants’ last exam were used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3212">
        <w:rPr>
          <w:rFonts w:ascii="Times New Roman" w:hAnsi="Times New Roman" w:cs="Times New Roman"/>
          <w:sz w:val="24"/>
          <w:szCs w:val="24"/>
        </w:rPr>
        <w:t xml:space="preserve"> Level of t-Tau and p-Tau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5F3212">
        <w:rPr>
          <w:rFonts w:ascii="Times New Roman" w:hAnsi="Times New Roman" w:cs="Times New Roman"/>
          <w:sz w:val="24"/>
          <w:szCs w:val="24"/>
        </w:rPr>
        <w:t xml:space="preserve"> log transformed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3212">
        <w:rPr>
          <w:rFonts w:ascii="Times New Roman" w:hAnsi="Times New Roman" w:cs="Times New Roman"/>
          <w:sz w:val="24"/>
          <w:szCs w:val="24"/>
        </w:rPr>
        <w:t>Boxplot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5F3212">
        <w:rPr>
          <w:rFonts w:ascii="Times New Roman" w:hAnsi="Times New Roman" w:cs="Times New Roman"/>
          <w:sz w:val="24"/>
          <w:szCs w:val="24"/>
        </w:rPr>
        <w:t xml:space="preserve">of t-Tau and p-Tau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5F3212">
        <w:rPr>
          <w:rFonts w:ascii="Times New Roman" w:hAnsi="Times New Roman" w:cs="Times New Roman"/>
          <w:sz w:val="24"/>
          <w:szCs w:val="24"/>
        </w:rPr>
        <w:t xml:space="preserve"> different </w:t>
      </w:r>
      <w:r>
        <w:rPr>
          <w:rFonts w:ascii="Times New Roman" w:hAnsi="Times New Roman" w:cs="Times New Roman"/>
          <w:sz w:val="24"/>
          <w:szCs w:val="24"/>
        </w:rPr>
        <w:t xml:space="preserve">SNP-CRP </w:t>
      </w:r>
      <w:r w:rsidRPr="005F3212">
        <w:rPr>
          <w:rFonts w:ascii="Times New Roman" w:hAnsi="Times New Roman" w:cs="Times New Roman"/>
          <w:sz w:val="24"/>
          <w:szCs w:val="24"/>
        </w:rPr>
        <w:t>group</w:t>
      </w:r>
      <w:r>
        <w:rPr>
          <w:rFonts w:ascii="Times New Roman" w:hAnsi="Times New Roman" w:cs="Times New Roman"/>
          <w:sz w:val="24"/>
          <w:szCs w:val="24"/>
        </w:rPr>
        <w:t>s with</w:t>
      </w:r>
      <w:r w:rsidRPr="005F3212">
        <w:rPr>
          <w:rFonts w:ascii="Times New Roman" w:hAnsi="Times New Roman" w:cs="Times New Roman"/>
          <w:sz w:val="24"/>
          <w:szCs w:val="24"/>
        </w:rPr>
        <w:t xml:space="preserve"> p-values of interaction between CRP</w:t>
      </w:r>
      <w:r>
        <w:rPr>
          <w:rFonts w:ascii="Times New Roman" w:hAnsi="Times New Roman" w:cs="Times New Roman"/>
          <w:sz w:val="24"/>
          <w:szCs w:val="24"/>
        </w:rPr>
        <w:t xml:space="preserve"> cutoffs</w:t>
      </w:r>
      <w:r w:rsidRPr="005F3212">
        <w:rPr>
          <w:rFonts w:ascii="Times New Roman" w:hAnsi="Times New Roman" w:cs="Times New Roman"/>
          <w:sz w:val="24"/>
          <w:szCs w:val="24"/>
        </w:rPr>
        <w:t xml:space="preserve"> and SNPs genotypes from linear regression analysis, adjusted for age, sex, education and </w:t>
      </w:r>
      <w:r w:rsidRPr="004A4792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5F3212">
        <w:rPr>
          <w:rFonts w:ascii="Times New Roman" w:hAnsi="Times New Roman" w:cs="Times New Roman"/>
          <w:sz w:val="24"/>
          <w:szCs w:val="24"/>
        </w:rPr>
        <w:t xml:space="preserve"> ε4, were shown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D27D31">
        <w:rPr>
          <w:rFonts w:ascii="Times New Roman" w:hAnsi="Times New Roman" w:cs="Times New Roman"/>
          <w:i/>
          <w:sz w:val="24"/>
          <w:szCs w:val="24"/>
        </w:rPr>
        <w:t>SPI1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27D31">
        <w:rPr>
          <w:rFonts w:ascii="Times New Roman" w:hAnsi="Times New Roman" w:cs="Times New Roman"/>
          <w:b/>
          <w:sz w:val="24"/>
          <w:szCs w:val="24"/>
        </w:rPr>
        <w:t>a-b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Pr="00D27D31">
        <w:rPr>
          <w:rFonts w:ascii="Times New Roman" w:hAnsi="Times New Roman" w:cs="Times New Roman"/>
          <w:i/>
          <w:sz w:val="24"/>
          <w:szCs w:val="24"/>
        </w:rPr>
        <w:t>CD33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27D31">
        <w:rPr>
          <w:rFonts w:ascii="Times New Roman" w:hAnsi="Times New Roman" w:cs="Times New Roman"/>
          <w:b/>
          <w:sz w:val="24"/>
          <w:szCs w:val="24"/>
        </w:rPr>
        <w:t>c-d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066FE93" w14:textId="77777777" w:rsidR="00F25C91" w:rsidRDefault="00F25C91" w:rsidP="007F07D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4A60E66" w14:textId="11803898" w:rsidR="007F07DB" w:rsidRPr="00F25C91" w:rsidRDefault="00F25C91" w:rsidP="00F25C9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SPI1 vs. t-Tau</w:t>
      </w:r>
    </w:p>
    <w:p w14:paraId="7183251C" w14:textId="77777777" w:rsidR="007F07DB" w:rsidRDefault="007F07DB" w:rsidP="007F07D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312AE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478F2629" wp14:editId="23302967">
            <wp:extent cx="5911156" cy="2102996"/>
            <wp:effectExtent l="0" t="0" r="0" b="571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1538" cy="215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B6A12" w14:textId="77777777" w:rsidR="00F25C91" w:rsidRDefault="00F25C91" w:rsidP="007F07D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266B899" w14:textId="016E963C" w:rsidR="00F25C91" w:rsidRPr="009C33F4" w:rsidRDefault="00F25C91" w:rsidP="007F07D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25C91">
        <w:rPr>
          <w:rFonts w:ascii="Times New Roman" w:hAnsi="Times New Roman" w:cs="Times New Roman"/>
          <w:b/>
          <w:bCs/>
          <w:noProof/>
          <w:sz w:val="24"/>
          <w:szCs w:val="24"/>
        </w:rPr>
        <w:t>SPI1 vs. p-Tau</w:t>
      </w:r>
    </w:p>
    <w:p w14:paraId="657722B0" w14:textId="3A5F5DA6" w:rsidR="00F25C91" w:rsidRPr="009C33F4" w:rsidRDefault="007F07DB" w:rsidP="007F07DB">
      <w:r w:rsidRPr="006312AE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0C2183F8" wp14:editId="7CD08979">
            <wp:extent cx="5943600" cy="1787244"/>
            <wp:effectExtent l="0" t="0" r="0" b="3810"/>
            <wp:docPr id="6" name="图片 5" descr="图表, 瀑布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7C15C7BD-78E9-6F43-A9E1-351991B0BF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图表, 瀑布图&#10;&#10;描述已自动生成">
                      <a:extLst>
                        <a:ext uri="{FF2B5EF4-FFF2-40B4-BE49-F238E27FC236}">
                          <a16:creationId xmlns:a16="http://schemas.microsoft.com/office/drawing/2014/main" id="{7C15C7BD-78E9-6F43-A9E1-351991B0BF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4E4C" w14:textId="2FC0F323" w:rsidR="00F25C91" w:rsidRPr="00F25C91" w:rsidRDefault="007F07DB" w:rsidP="00F25C9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312A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CED6C" wp14:editId="2E3D37E1">
                <wp:simplePos x="0" y="0"/>
                <wp:positionH relativeFrom="column">
                  <wp:posOffset>7080250</wp:posOffset>
                </wp:positionH>
                <wp:positionV relativeFrom="paragraph">
                  <wp:posOffset>3663315</wp:posOffset>
                </wp:positionV>
                <wp:extent cx="606256" cy="369332"/>
                <wp:effectExtent l="0" t="0" r="0" b="0"/>
                <wp:wrapNone/>
                <wp:docPr id="10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25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957F16" w14:textId="77777777" w:rsidR="007F07DB" w:rsidRDefault="007F07DB" w:rsidP="007F07DB">
                            <w:pPr>
                              <w:rPr>
                                <w:rFonts w:hAnsi="DengXian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DengXi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CRP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4CED6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557.5pt;margin-top:288.45pt;width:47.75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" filled="f" stroked="f">
                <v:textbox style="mso-fit-shape-to-text:t">
                  <w:txbxContent>
                    <w:p w14:paraId="7D957F16" w14:textId="77777777" w:rsidR="007F07DB" w:rsidRDefault="007F07DB" w:rsidP="007F07DB">
                      <w:pPr>
                        <w:rPr>
                          <w:rFonts w:hAnsi="DengXian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DengXi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CRP</w:t>
                      </w:r>
                    </w:p>
                  </w:txbxContent>
                </v:textbox>
              </v:shape>
            </w:pict>
          </mc:Fallback>
        </mc:AlternateContent>
      </w:r>
      <w:r w:rsidR="00F25C91" w:rsidRPr="00F25C9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F25C91">
        <w:rPr>
          <w:rFonts w:ascii="Times New Roman" w:hAnsi="Times New Roman" w:cs="Times New Roman"/>
          <w:b/>
          <w:bCs/>
          <w:noProof/>
          <w:sz w:val="24"/>
          <w:szCs w:val="24"/>
        </w:rPr>
        <w:t>CD33 vs. t-Tau</w:t>
      </w:r>
    </w:p>
    <w:p w14:paraId="4C424A49" w14:textId="7C2166A3" w:rsidR="007F07DB" w:rsidRPr="00F25C91" w:rsidRDefault="007F07DB" w:rsidP="00F25C91">
      <w:pPr>
        <w:pStyle w:val="a3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6289F06" w14:textId="77777777" w:rsidR="007F07DB" w:rsidRDefault="007F07DB">
      <w:r w:rsidRPr="006312AE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25D5DAE5" wp14:editId="183B59BD">
            <wp:extent cx="5943600" cy="1669343"/>
            <wp:effectExtent l="0" t="0" r="0" b="7620"/>
            <wp:docPr id="5" name="图片 4" descr="图表, 箱线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AF12EDA2-E16F-CE4D-ACDB-67D89EB49A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表, 箱线图&#10;&#10;描述已自动生成">
                      <a:extLst>
                        <a:ext uri="{FF2B5EF4-FFF2-40B4-BE49-F238E27FC236}">
                          <a16:creationId xmlns:a16="http://schemas.microsoft.com/office/drawing/2014/main" id="{AF12EDA2-E16F-CE4D-ACDB-67D89EB49A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451E5" w14:textId="77777777" w:rsidR="00F25C91" w:rsidRDefault="00F25C91" w:rsidP="007F07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696E1C" w14:textId="28D570F4" w:rsidR="007F07DB" w:rsidRDefault="00F25C91" w:rsidP="00F25C9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CD33 vs. p-Tau</w:t>
      </w:r>
    </w:p>
    <w:p w14:paraId="35C51E62" w14:textId="77777777" w:rsidR="00F25C91" w:rsidRPr="00F25C91" w:rsidRDefault="00F25C91" w:rsidP="00F25C9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22C93" w14:textId="7E27B80F" w:rsidR="007F07DB" w:rsidRDefault="007F07DB">
      <w:r w:rsidRPr="006312AE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37EE5345" wp14:editId="4CFD4CF7">
            <wp:extent cx="5943600" cy="1780196"/>
            <wp:effectExtent l="0" t="0" r="0" b="0"/>
            <wp:docPr id="104" name="图片 5" descr="图表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ACAD1C3B-AF1E-724E-B4DD-BDE3AFD799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5" descr="图表&#10;&#10;描述已自动生成">
                      <a:extLst>
                        <a:ext uri="{FF2B5EF4-FFF2-40B4-BE49-F238E27FC236}">
                          <a16:creationId xmlns:a16="http://schemas.microsoft.com/office/drawing/2014/main" id="{ACAD1C3B-AF1E-724E-B4DD-BDE3AFD799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D1FD1" w14:textId="62631C53" w:rsidR="003B4BFC" w:rsidRDefault="003B4BFC"/>
    <w:p w14:paraId="0F429A69" w14:textId="092A6419" w:rsidR="00480FD0" w:rsidRDefault="00480FD0"/>
    <w:p w14:paraId="3A4EBE2B" w14:textId="79E23C1A" w:rsidR="00480FD0" w:rsidRDefault="00480FD0"/>
    <w:p w14:paraId="6F50BDC1" w14:textId="5967F563" w:rsidR="00480FD0" w:rsidRDefault="00480FD0" w:rsidP="00480FD0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Reference</w:t>
      </w:r>
    </w:p>
    <w:p w14:paraId="433CA0FD" w14:textId="77777777" w:rsidR="0063093A" w:rsidRDefault="0063093A"/>
    <w:p w14:paraId="2C94573D" w14:textId="77777777" w:rsidR="00EA3537" w:rsidRPr="007039CF" w:rsidRDefault="0063093A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EA3537" w:rsidRPr="007039CF">
        <w:rPr>
          <w:rFonts w:ascii="Times New Roman" w:hAnsi="Times New Roman" w:cs="Times New Roman"/>
          <w:noProof/>
          <w:sz w:val="24"/>
          <w:szCs w:val="24"/>
        </w:rPr>
        <w:t>1.</w:t>
      </w:r>
      <w:r w:rsidR="00EA3537"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Hollingworth P, Harold D, Sims R, et al. Common variants at ABCA7, MS4A6A/MS4A4E, EPHA1, CD33 and CD2AP are associated with Alzheimer's disease. </w:t>
      </w:r>
      <w:r w:rsidR="00EA3537" w:rsidRPr="007039CF">
        <w:rPr>
          <w:rFonts w:ascii="Times New Roman" w:hAnsi="Times New Roman" w:cs="Times New Roman"/>
          <w:i/>
          <w:noProof/>
          <w:sz w:val="24"/>
          <w:szCs w:val="24"/>
        </w:rPr>
        <w:t>Nat Genet</w:t>
      </w:r>
      <w:r w:rsidR="00EA3537" w:rsidRPr="007039CF">
        <w:rPr>
          <w:rFonts w:ascii="Times New Roman" w:hAnsi="Times New Roman" w:cs="Times New Roman"/>
          <w:noProof/>
          <w:sz w:val="24"/>
          <w:szCs w:val="24"/>
        </w:rPr>
        <w:t>. May 2011;43(5):429-35. doi:10.1038/ng.803</w:t>
      </w:r>
    </w:p>
    <w:p w14:paraId="4B639337" w14:textId="77777777" w:rsidR="00EA3537" w:rsidRPr="007039CF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7039CF">
        <w:rPr>
          <w:rFonts w:ascii="Times New Roman" w:hAnsi="Times New Roman" w:cs="Times New Roman"/>
          <w:noProof/>
          <w:sz w:val="24"/>
          <w:szCs w:val="24"/>
        </w:rPr>
        <w:t>2.</w:t>
      </w:r>
      <w:r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Lambert JC, Ibrahim-Verbaas CA, Harold D, et al. Meta-analysis of 74,046 individuals identifies 11 new susceptibility loci for </w:t>
      </w:r>
      <w:r w:rsidRPr="007039CF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Alzheimer's disease. </w:t>
      </w:r>
      <w:r w:rsidRPr="007039CF">
        <w:rPr>
          <w:rFonts w:ascii="Times New Roman" w:hAnsi="Times New Roman" w:cs="Times New Roman"/>
          <w:i/>
          <w:noProof/>
          <w:sz w:val="24"/>
          <w:szCs w:val="24"/>
        </w:rPr>
        <w:t>Nat Genet</w:t>
      </w:r>
      <w:r w:rsidRPr="007039CF">
        <w:rPr>
          <w:rFonts w:ascii="Times New Roman" w:hAnsi="Times New Roman" w:cs="Times New Roman"/>
          <w:noProof/>
          <w:sz w:val="24"/>
          <w:szCs w:val="24"/>
        </w:rPr>
        <w:t>. Dec 2013;45(12):1452-8. doi:10.1038/ng.2802</w:t>
      </w:r>
    </w:p>
    <w:p w14:paraId="5A756F84" w14:textId="77777777" w:rsidR="00EA3537" w:rsidRPr="007039CF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7039CF">
        <w:rPr>
          <w:rFonts w:ascii="Times New Roman" w:hAnsi="Times New Roman" w:cs="Times New Roman"/>
          <w:noProof/>
          <w:sz w:val="24"/>
          <w:szCs w:val="24"/>
        </w:rPr>
        <w:t>3.</w:t>
      </w:r>
      <w:r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Malik M, Parikh I, Vasquez JB, et al. Genetics ignite focus on microglial inflammation in Alzheimer's disease. </w:t>
      </w:r>
      <w:r w:rsidRPr="007039CF">
        <w:rPr>
          <w:rFonts w:ascii="Times New Roman" w:hAnsi="Times New Roman" w:cs="Times New Roman"/>
          <w:i/>
          <w:noProof/>
          <w:sz w:val="24"/>
          <w:szCs w:val="24"/>
        </w:rPr>
        <w:t>Mol Neurodegener</w:t>
      </w:r>
      <w:r w:rsidRPr="007039CF">
        <w:rPr>
          <w:rFonts w:ascii="Times New Roman" w:hAnsi="Times New Roman" w:cs="Times New Roman"/>
          <w:noProof/>
          <w:sz w:val="24"/>
          <w:szCs w:val="24"/>
        </w:rPr>
        <w:t>. Oct 5 2015;10:52. doi:10.1186/s13024-015-0048-1</w:t>
      </w:r>
    </w:p>
    <w:p w14:paraId="616BB8DA" w14:textId="77777777" w:rsidR="00EA3537" w:rsidRPr="007039CF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7039CF">
        <w:rPr>
          <w:rFonts w:ascii="Times New Roman" w:hAnsi="Times New Roman" w:cs="Times New Roman"/>
          <w:noProof/>
          <w:sz w:val="24"/>
          <w:szCs w:val="24"/>
        </w:rPr>
        <w:t>4.</w:t>
      </w:r>
      <w:r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Villegas-Llerena C, Phillips A, Garcia-Reitboeck P, Hardy J, Pocock JM. Microglial genes regulating neuroinflammation in the progression of Alzheimer's disease. </w:t>
      </w:r>
      <w:r w:rsidRPr="007039CF">
        <w:rPr>
          <w:rFonts w:ascii="Times New Roman" w:hAnsi="Times New Roman" w:cs="Times New Roman"/>
          <w:i/>
          <w:noProof/>
          <w:sz w:val="24"/>
          <w:szCs w:val="24"/>
        </w:rPr>
        <w:t>Curr Opin Neurobiol</w:t>
      </w:r>
      <w:r w:rsidRPr="007039CF">
        <w:rPr>
          <w:rFonts w:ascii="Times New Roman" w:hAnsi="Times New Roman" w:cs="Times New Roman"/>
          <w:noProof/>
          <w:sz w:val="24"/>
          <w:szCs w:val="24"/>
        </w:rPr>
        <w:t>. Feb 2016;36:74-81. doi:10.1016/j.conb.2015.10.004</w:t>
      </w:r>
    </w:p>
    <w:p w14:paraId="0DFF578D" w14:textId="77777777" w:rsidR="00EA3537" w:rsidRPr="007039CF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7039CF">
        <w:rPr>
          <w:rFonts w:ascii="Times New Roman" w:hAnsi="Times New Roman" w:cs="Times New Roman"/>
          <w:noProof/>
          <w:sz w:val="24"/>
          <w:szCs w:val="24"/>
        </w:rPr>
        <w:t>5.</w:t>
      </w:r>
      <w:r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Naj AC, Jun G, Beecham GW, et al. Common variants at MS4A4/MS4A6E, CD2AP, CD33 and EPHA1 are associated with late-onset Alzheimer's disease. </w:t>
      </w:r>
      <w:r w:rsidRPr="007039CF">
        <w:rPr>
          <w:rFonts w:ascii="Times New Roman" w:hAnsi="Times New Roman" w:cs="Times New Roman"/>
          <w:i/>
          <w:noProof/>
          <w:sz w:val="24"/>
          <w:szCs w:val="24"/>
        </w:rPr>
        <w:t>Nat Genet</w:t>
      </w:r>
      <w:r w:rsidRPr="007039CF">
        <w:rPr>
          <w:rFonts w:ascii="Times New Roman" w:hAnsi="Times New Roman" w:cs="Times New Roman"/>
          <w:noProof/>
          <w:sz w:val="24"/>
          <w:szCs w:val="24"/>
        </w:rPr>
        <w:t>. May 2011;43(5):436-41. doi:10.1038/ng.801</w:t>
      </w:r>
    </w:p>
    <w:p w14:paraId="002D2D43" w14:textId="77777777" w:rsidR="00EA3537" w:rsidRPr="007039CF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7039CF">
        <w:rPr>
          <w:rFonts w:ascii="Times New Roman" w:hAnsi="Times New Roman" w:cs="Times New Roman"/>
          <w:noProof/>
          <w:sz w:val="24"/>
          <w:szCs w:val="24"/>
        </w:rPr>
        <w:t>6.</w:t>
      </w:r>
      <w:r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Kunkle BW, Grenier-Boley B, Sims R, et al. Genetic meta-analysis of diagnosed Alzheimer's disease identifies new risk loci and implicates Abeta, tau, immunity and lipid processing. </w:t>
      </w:r>
      <w:r w:rsidRPr="007039CF">
        <w:rPr>
          <w:rFonts w:ascii="Times New Roman" w:hAnsi="Times New Roman" w:cs="Times New Roman"/>
          <w:i/>
          <w:noProof/>
          <w:sz w:val="24"/>
          <w:szCs w:val="24"/>
        </w:rPr>
        <w:t>Nat Genet</w:t>
      </w:r>
      <w:r w:rsidRPr="007039CF">
        <w:rPr>
          <w:rFonts w:ascii="Times New Roman" w:hAnsi="Times New Roman" w:cs="Times New Roman"/>
          <w:noProof/>
          <w:sz w:val="24"/>
          <w:szCs w:val="24"/>
        </w:rPr>
        <w:t>. Mar 2019;51(3):414-430. doi:10.1038/s41588-019-0358-2</w:t>
      </w:r>
    </w:p>
    <w:p w14:paraId="6C375A86" w14:textId="77777777" w:rsidR="00EA3537" w:rsidRPr="0003328C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7039CF">
        <w:rPr>
          <w:rFonts w:ascii="Times New Roman" w:hAnsi="Times New Roman" w:cs="Times New Roman"/>
          <w:noProof/>
          <w:sz w:val="24"/>
          <w:szCs w:val="24"/>
        </w:rPr>
        <w:t>7.</w:t>
      </w:r>
      <w:r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Dries JL, Kent SD, Virag JA. Intramyocardial administration of chimeric ephrinA1-Fc promotes tissue salvage following myocardial infarction in mice. </w:t>
      </w:r>
      <w:r w:rsidRPr="0003328C">
        <w:rPr>
          <w:rFonts w:ascii="Times New Roman" w:hAnsi="Times New Roman" w:cs="Times New Roman"/>
          <w:i/>
          <w:noProof/>
          <w:sz w:val="24"/>
          <w:szCs w:val="24"/>
          <w:lang w:val="fr-FR"/>
        </w:rPr>
        <w:t>J Physiol</w:t>
      </w:r>
      <w:r w:rsidRPr="0003328C">
        <w:rPr>
          <w:rFonts w:ascii="Times New Roman" w:hAnsi="Times New Roman" w:cs="Times New Roman"/>
          <w:noProof/>
          <w:sz w:val="24"/>
          <w:szCs w:val="24"/>
          <w:lang w:val="fr-FR"/>
        </w:rPr>
        <w:t>. Apr 1 2011;589(Pt 7):1725-40. doi:10.1113/jphysiol.2010.202366</w:t>
      </w:r>
    </w:p>
    <w:p w14:paraId="7FEF48FE" w14:textId="77777777" w:rsidR="00EA3537" w:rsidRPr="007039CF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03328C">
        <w:rPr>
          <w:rFonts w:ascii="Times New Roman" w:hAnsi="Times New Roman" w:cs="Times New Roman"/>
          <w:noProof/>
          <w:sz w:val="24"/>
          <w:szCs w:val="24"/>
          <w:lang w:val="fr-FR"/>
        </w:rPr>
        <w:t>8.</w:t>
      </w:r>
      <w:r w:rsidRPr="0003328C">
        <w:rPr>
          <w:rFonts w:ascii="Times New Roman" w:hAnsi="Times New Roman" w:cs="Times New Roman"/>
          <w:noProof/>
          <w:sz w:val="24"/>
          <w:szCs w:val="24"/>
          <w:lang w:val="fr-FR"/>
        </w:rPr>
        <w:tab/>
        <w:t xml:space="preserve">Kim M, Suh J, Romano D, et al. </w:t>
      </w:r>
      <w:r w:rsidRPr="007039CF">
        <w:rPr>
          <w:rFonts w:ascii="Times New Roman" w:hAnsi="Times New Roman" w:cs="Times New Roman"/>
          <w:noProof/>
          <w:sz w:val="24"/>
          <w:szCs w:val="24"/>
        </w:rPr>
        <w:t xml:space="preserve">Potential late-onset Alzheimer's disease-associated mutations in the ADAM10 gene attenuate {alpha}-secretase activity. </w:t>
      </w:r>
      <w:r w:rsidRPr="007039CF">
        <w:rPr>
          <w:rFonts w:ascii="Times New Roman" w:hAnsi="Times New Roman" w:cs="Times New Roman"/>
          <w:i/>
          <w:noProof/>
          <w:sz w:val="24"/>
          <w:szCs w:val="24"/>
        </w:rPr>
        <w:t>Hum Mol Genet</w:t>
      </w:r>
      <w:r w:rsidRPr="007039CF">
        <w:rPr>
          <w:rFonts w:ascii="Times New Roman" w:hAnsi="Times New Roman" w:cs="Times New Roman"/>
          <w:noProof/>
          <w:sz w:val="24"/>
          <w:szCs w:val="24"/>
        </w:rPr>
        <w:t>. Oct 15 2009;18(20):3987-96. doi:10.1093/hmg/ddp323</w:t>
      </w:r>
    </w:p>
    <w:p w14:paraId="0864CF91" w14:textId="77777777" w:rsidR="00EA3537" w:rsidRPr="0003328C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7039CF">
        <w:rPr>
          <w:rFonts w:ascii="Times New Roman" w:hAnsi="Times New Roman" w:cs="Times New Roman"/>
          <w:noProof/>
          <w:sz w:val="24"/>
          <w:szCs w:val="24"/>
        </w:rPr>
        <w:t>9.</w:t>
      </w:r>
      <w:r w:rsidRPr="007039CF">
        <w:rPr>
          <w:rFonts w:ascii="Times New Roman" w:hAnsi="Times New Roman" w:cs="Times New Roman"/>
          <w:noProof/>
          <w:sz w:val="24"/>
          <w:szCs w:val="24"/>
        </w:rPr>
        <w:tab/>
        <w:t xml:space="preserve">Gerhardt S, Hassall G, Hawtin P, et al. Crystal structures of human ADAMTS-1 reveal a conserved catalytic domain and a disintegrin-like domain with a fold homologous to cysteine-rich domains. </w:t>
      </w:r>
      <w:r w:rsidRPr="0003328C">
        <w:rPr>
          <w:rFonts w:ascii="Times New Roman" w:hAnsi="Times New Roman" w:cs="Times New Roman"/>
          <w:i/>
          <w:noProof/>
          <w:sz w:val="24"/>
          <w:szCs w:val="24"/>
          <w:lang w:val="es-ES"/>
        </w:rPr>
        <w:t>J Mol Biol</w:t>
      </w:r>
      <w:r w:rsidRPr="0003328C">
        <w:rPr>
          <w:rFonts w:ascii="Times New Roman" w:hAnsi="Times New Roman" w:cs="Times New Roman"/>
          <w:noProof/>
          <w:sz w:val="24"/>
          <w:szCs w:val="24"/>
          <w:lang w:val="es-ES"/>
        </w:rPr>
        <w:t>. Nov 2 2007;373(4):891-902. doi:10.1016/j.jmb.2007.07.047</w:t>
      </w:r>
    </w:p>
    <w:p w14:paraId="0DC6A7A0" w14:textId="77777777" w:rsidR="00EA3537" w:rsidRPr="0003328C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  <w:lang w:val="fr-FR"/>
        </w:rPr>
      </w:pPr>
      <w:r w:rsidRPr="0003328C">
        <w:rPr>
          <w:rFonts w:ascii="Times New Roman" w:hAnsi="Times New Roman" w:cs="Times New Roman"/>
          <w:noProof/>
          <w:sz w:val="24"/>
          <w:szCs w:val="24"/>
          <w:lang w:val="es-ES"/>
        </w:rPr>
        <w:t>10.</w:t>
      </w:r>
      <w:r w:rsidRPr="0003328C">
        <w:rPr>
          <w:rFonts w:ascii="Times New Roman" w:hAnsi="Times New Roman" w:cs="Times New Roman"/>
          <w:noProof/>
          <w:sz w:val="24"/>
          <w:szCs w:val="24"/>
          <w:lang w:val="es-ES"/>
        </w:rPr>
        <w:tab/>
        <w:t xml:space="preserve">Huang KL, Marcora E, Pimenova AA, et al. </w:t>
      </w:r>
      <w:r w:rsidRPr="007039CF">
        <w:rPr>
          <w:rFonts w:ascii="Times New Roman" w:hAnsi="Times New Roman" w:cs="Times New Roman"/>
          <w:noProof/>
          <w:sz w:val="24"/>
          <w:szCs w:val="24"/>
        </w:rPr>
        <w:t xml:space="preserve">A common haplotype lowers PU.1 expression in myeloid cells and delays onset of Alzheimer's disease. </w:t>
      </w:r>
      <w:r w:rsidRPr="0003328C">
        <w:rPr>
          <w:rFonts w:ascii="Times New Roman" w:hAnsi="Times New Roman" w:cs="Times New Roman"/>
          <w:i/>
          <w:noProof/>
          <w:sz w:val="24"/>
          <w:szCs w:val="24"/>
          <w:lang w:val="fr-FR"/>
        </w:rPr>
        <w:t>Nat Neurosci</w:t>
      </w:r>
      <w:r w:rsidRPr="0003328C">
        <w:rPr>
          <w:rFonts w:ascii="Times New Roman" w:hAnsi="Times New Roman" w:cs="Times New Roman"/>
          <w:noProof/>
          <w:sz w:val="24"/>
          <w:szCs w:val="24"/>
          <w:lang w:val="fr-FR"/>
        </w:rPr>
        <w:t>. Aug 2017;20(8):1052-1061. doi:10.1038/nn.4587</w:t>
      </w:r>
    </w:p>
    <w:p w14:paraId="2C6D9B60" w14:textId="77777777" w:rsidR="00EA3537" w:rsidRPr="007039CF" w:rsidRDefault="00EA3537" w:rsidP="007039CF">
      <w:pPr>
        <w:pStyle w:val="EndNoteBibliography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03328C">
        <w:rPr>
          <w:rFonts w:ascii="Times New Roman" w:hAnsi="Times New Roman" w:cs="Times New Roman"/>
          <w:noProof/>
          <w:sz w:val="24"/>
          <w:szCs w:val="24"/>
          <w:lang w:val="fr-FR"/>
        </w:rPr>
        <w:t>11.</w:t>
      </w:r>
      <w:r w:rsidRPr="0003328C">
        <w:rPr>
          <w:rFonts w:ascii="Times New Roman" w:hAnsi="Times New Roman" w:cs="Times New Roman"/>
          <w:noProof/>
          <w:sz w:val="24"/>
          <w:szCs w:val="24"/>
          <w:lang w:val="fr-FR"/>
        </w:rPr>
        <w:tab/>
        <w:t xml:space="preserve">Fagan V, Johansson C, Gileadi C, et al. </w:t>
      </w:r>
      <w:r w:rsidRPr="007039CF">
        <w:rPr>
          <w:rFonts w:ascii="Times New Roman" w:hAnsi="Times New Roman" w:cs="Times New Roman"/>
          <w:noProof/>
          <w:sz w:val="24"/>
          <w:szCs w:val="24"/>
        </w:rPr>
        <w:t xml:space="preserve">A Chemical Probe for Tudor Domain Protein Spindlin1 to Investigate Chromatin Function. </w:t>
      </w:r>
      <w:r w:rsidRPr="007039CF">
        <w:rPr>
          <w:rFonts w:ascii="Times New Roman" w:hAnsi="Times New Roman" w:cs="Times New Roman"/>
          <w:i/>
          <w:noProof/>
          <w:sz w:val="24"/>
          <w:szCs w:val="24"/>
        </w:rPr>
        <w:t>J Med Chem</w:t>
      </w:r>
      <w:r w:rsidRPr="007039CF">
        <w:rPr>
          <w:rFonts w:ascii="Times New Roman" w:hAnsi="Times New Roman" w:cs="Times New Roman"/>
          <w:noProof/>
          <w:sz w:val="24"/>
          <w:szCs w:val="24"/>
        </w:rPr>
        <w:t>. Oct 24 2019;62(20):9008-9025. doi:10.1021/acs.jmedchem.9b00562</w:t>
      </w:r>
    </w:p>
    <w:p w14:paraId="5CAAD863" w14:textId="7EB6231A" w:rsidR="003B4BFC" w:rsidRDefault="0063093A">
      <w:r>
        <w:fldChar w:fldCharType="end"/>
      </w:r>
    </w:p>
    <w:sectPr w:rsidR="003B4BFC" w:rsidSect="002E74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544B"/>
    <w:multiLevelType w:val="hybridMultilevel"/>
    <w:tmpl w:val="9AFAD2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9777C"/>
    <w:multiLevelType w:val="hybridMultilevel"/>
    <w:tmpl w:val="5EBA713C"/>
    <w:lvl w:ilvl="0" w:tplc="84A8BA10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A633E"/>
    <w:multiLevelType w:val="hybridMultilevel"/>
    <w:tmpl w:val="BB30C2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111EA"/>
    <w:multiLevelType w:val="hybridMultilevel"/>
    <w:tmpl w:val="9AFAD2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830176">
    <w:abstractNumId w:val="1"/>
  </w:num>
  <w:num w:numId="2" w16cid:durableId="192959824">
    <w:abstractNumId w:val="2"/>
  </w:num>
  <w:num w:numId="3" w16cid:durableId="1626619278">
    <w:abstractNumId w:val="3"/>
  </w:num>
  <w:num w:numId="4" w16cid:durableId="213444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_11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0p5x5xu2fs0newwazxrx0zrvvwzxd5dsrs&quot;&gt;My EndNote Library&lt;record-ids&gt;&lt;item&gt;3&lt;/item&gt;&lt;item&gt;21&lt;/item&gt;&lt;item&gt;40&lt;/item&gt;&lt;item&gt;45&lt;/item&gt;&lt;item&gt;66&lt;/item&gt;&lt;item&gt;67&lt;/item&gt;&lt;item&gt;68&lt;/item&gt;&lt;item&gt;69&lt;/item&gt;&lt;item&gt;70&lt;/item&gt;&lt;item&gt;72&lt;/item&gt;&lt;item&gt;73&lt;/item&gt;&lt;/record-ids&gt;&lt;/item&gt;&lt;/Libraries&gt;"/>
  </w:docVars>
  <w:rsids>
    <w:rsidRoot w:val="007F07DB"/>
    <w:rsid w:val="0003328C"/>
    <w:rsid w:val="00064342"/>
    <w:rsid w:val="000B11F5"/>
    <w:rsid w:val="00155CC3"/>
    <w:rsid w:val="00190C64"/>
    <w:rsid w:val="00225376"/>
    <w:rsid w:val="00246E48"/>
    <w:rsid w:val="002E7448"/>
    <w:rsid w:val="003B4BFC"/>
    <w:rsid w:val="004564A7"/>
    <w:rsid w:val="00480FD0"/>
    <w:rsid w:val="004D7A69"/>
    <w:rsid w:val="005354EA"/>
    <w:rsid w:val="006010EF"/>
    <w:rsid w:val="0063093A"/>
    <w:rsid w:val="00642E44"/>
    <w:rsid w:val="00696B5B"/>
    <w:rsid w:val="007039CF"/>
    <w:rsid w:val="007043C0"/>
    <w:rsid w:val="00753858"/>
    <w:rsid w:val="007869C2"/>
    <w:rsid w:val="007F07DB"/>
    <w:rsid w:val="007F0C52"/>
    <w:rsid w:val="00877AC5"/>
    <w:rsid w:val="009705F3"/>
    <w:rsid w:val="009C33F4"/>
    <w:rsid w:val="00A63105"/>
    <w:rsid w:val="00C218CD"/>
    <w:rsid w:val="00D122C6"/>
    <w:rsid w:val="00D43C4A"/>
    <w:rsid w:val="00DD6C14"/>
    <w:rsid w:val="00DF5CEE"/>
    <w:rsid w:val="00E23FE3"/>
    <w:rsid w:val="00EA3537"/>
    <w:rsid w:val="00EE2121"/>
    <w:rsid w:val="00F25C91"/>
    <w:rsid w:val="00F8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2893"/>
  <w15:chartTrackingRefBased/>
  <w15:docId w15:val="{62B6CB53-AE22-4B18-9CE0-937047FB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7DB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B4BFC"/>
    <w:pPr>
      <w:widowControl/>
      <w:spacing w:line="276" w:lineRule="auto"/>
      <w:ind w:left="720"/>
      <w:contextualSpacing/>
      <w:jc w:val="left"/>
    </w:pPr>
    <w:rPr>
      <w:rFonts w:ascii="Arial" w:eastAsia="Arial" w:hAnsi="Arial" w:cs="Arial"/>
      <w:kern w:val="0"/>
      <w:sz w:val="22"/>
      <w:lang w:val="en" w:eastAsia="en-US"/>
    </w:rPr>
  </w:style>
  <w:style w:type="paragraph" w:customStyle="1" w:styleId="EndNoteBibliographyTitle">
    <w:name w:val="EndNote Bibliography Title"/>
    <w:basedOn w:val="a"/>
    <w:link w:val="EndNoteBibliographyTitle0"/>
    <w:rsid w:val="0063093A"/>
    <w:pPr>
      <w:jc w:val="center"/>
    </w:pPr>
    <w:rPr>
      <w:rFonts w:ascii="Calibri" w:hAnsi="Calibri" w:cs="Calibri"/>
      <w:sz w:val="20"/>
    </w:rPr>
  </w:style>
  <w:style w:type="character" w:customStyle="1" w:styleId="a4">
    <w:name w:val="列表段落 字符"/>
    <w:basedOn w:val="a0"/>
    <w:link w:val="a3"/>
    <w:uiPriority w:val="34"/>
    <w:rsid w:val="0063093A"/>
    <w:rPr>
      <w:rFonts w:ascii="Arial" w:eastAsia="Arial" w:hAnsi="Arial" w:cs="Arial"/>
      <w:lang w:val="en"/>
    </w:rPr>
  </w:style>
  <w:style w:type="character" w:customStyle="1" w:styleId="EndNoteBibliographyTitle0">
    <w:name w:val="EndNote Bibliography Title 字符"/>
    <w:basedOn w:val="a4"/>
    <w:link w:val="EndNoteBibliographyTitle"/>
    <w:rsid w:val="0063093A"/>
    <w:rPr>
      <w:rFonts w:ascii="Calibri" w:eastAsia="Arial" w:hAnsi="Calibri" w:cs="Calibri"/>
      <w:kern w:val="2"/>
      <w:sz w:val="20"/>
      <w:lang w:val="en" w:eastAsia="zh-CN"/>
    </w:rPr>
  </w:style>
  <w:style w:type="paragraph" w:customStyle="1" w:styleId="EndNoteBibliography">
    <w:name w:val="EndNote Bibliography"/>
    <w:basedOn w:val="a"/>
    <w:link w:val="EndNoteBibliography0"/>
    <w:rsid w:val="0063093A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4"/>
    <w:link w:val="EndNoteBibliography"/>
    <w:rsid w:val="0063093A"/>
    <w:rPr>
      <w:rFonts w:ascii="Calibri" w:eastAsia="Arial" w:hAnsi="Calibri" w:cs="Calibri"/>
      <w:kern w:val="2"/>
      <w:sz w:val="20"/>
      <w:lang w:val="en" w:eastAsia="zh-CN"/>
    </w:rPr>
  </w:style>
  <w:style w:type="paragraph" w:styleId="a5">
    <w:name w:val="Revision"/>
    <w:hidden/>
    <w:uiPriority w:val="99"/>
    <w:semiHidden/>
    <w:rsid w:val="0003328C"/>
    <w:pPr>
      <w:spacing w:after="0" w:line="240" w:lineRule="auto"/>
    </w:pPr>
    <w:rPr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tiff"/><Relationship Id="rId5" Type="http://schemas.openxmlformats.org/officeDocument/2006/relationships/styles" Target="styles.xml"/><Relationship Id="rId15" Type="http://schemas.openxmlformats.org/officeDocument/2006/relationships/image" Target="media/image8.emf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tif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2E8926ADC3848ACE42F1019A05A51" ma:contentTypeVersion="11" ma:contentTypeDescription="Create a new document." ma:contentTypeScope="" ma:versionID="0e537a755a14516e3c7cfac792857a34">
  <xsd:schema xmlns:xsd="http://www.w3.org/2001/XMLSchema" xmlns:xs="http://www.w3.org/2001/XMLSchema" xmlns:p="http://schemas.microsoft.com/office/2006/metadata/properties" xmlns:ns3="075a60c8-2c10-425d-b072-74bbfd131dfc" targetNamespace="http://schemas.microsoft.com/office/2006/metadata/properties" ma:root="true" ma:fieldsID="8147db1baef35bbe197462ac3158bc3f" ns3:_="">
    <xsd:import namespace="075a60c8-2c10-425d-b072-74bbfd131d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a60c8-2c10-425d-b072-74bbfd131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378EC-5E7F-4324-8F26-7485438B4E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B7797-DA94-46D5-819A-BBA9975D7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a60c8-2c10-425d-b072-74bbfd131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7B665A-9800-4BDC-976B-C63285850F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Xiaoling</dc:creator>
  <cp:keywords/>
  <dc:description/>
  <cp:lastModifiedBy>HUANG, Jinghan</cp:lastModifiedBy>
  <cp:revision>8</cp:revision>
  <dcterms:created xsi:type="dcterms:W3CDTF">2022-10-13T12:59:00Z</dcterms:created>
  <dcterms:modified xsi:type="dcterms:W3CDTF">2022-10-18T03:50:00Z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0x010100FA42E8926ADC3848ACE42F1019A05A51</vt:lpwstr>
  </property>
</Properties>
</file>