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A1389" w14:textId="166048BA" w:rsidR="004043EA" w:rsidRPr="00BB3D5C" w:rsidRDefault="00E25EFB" w:rsidP="00EC72E0">
      <w:pPr>
        <w:rPr>
          <w:rFonts w:ascii="Times New Roman" w:hAnsi="Times New Roman" w:cs="Times New Roman"/>
          <w:sz w:val="21"/>
          <w:szCs w:val="21"/>
        </w:rPr>
      </w:pPr>
      <w:r w:rsidRPr="00BB3D5C">
        <w:rPr>
          <w:rFonts w:ascii="Times New Roman" w:hAnsi="Times New Roman" w:cs="Times New Roman"/>
          <w:b/>
          <w:sz w:val="21"/>
          <w:szCs w:val="21"/>
        </w:rPr>
        <w:t xml:space="preserve">Additional </w:t>
      </w:r>
      <w:r w:rsidR="007F6174" w:rsidRPr="00BB3D5C">
        <w:rPr>
          <w:rFonts w:ascii="Times New Roman" w:hAnsi="Times New Roman" w:cs="Times New Roman"/>
          <w:b/>
          <w:sz w:val="21"/>
          <w:szCs w:val="21"/>
        </w:rPr>
        <w:t>file 1</w:t>
      </w:r>
      <w:r w:rsidRPr="00BB3D5C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1450E683" w14:textId="1BA35415" w:rsidR="00346011" w:rsidRPr="00BB3D5C" w:rsidRDefault="007F6174" w:rsidP="00346011">
      <w:pPr>
        <w:rPr>
          <w:rFonts w:ascii="Times New Roman" w:hAnsi="Times New Roman" w:cs="Times New Roman"/>
          <w:b/>
          <w:sz w:val="21"/>
          <w:szCs w:val="21"/>
        </w:rPr>
      </w:pPr>
      <w:r w:rsidRPr="00BB3D5C">
        <w:rPr>
          <w:rFonts w:ascii="Times New Roman" w:hAnsi="Times New Roman" w:cs="Times New Roman"/>
          <w:b/>
          <w:sz w:val="21"/>
          <w:szCs w:val="21"/>
        </w:rPr>
        <w:t>Table S1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521"/>
        <w:gridCol w:w="2084"/>
        <w:gridCol w:w="2280"/>
      </w:tblGrid>
      <w:tr w:rsidR="00BF0384" w:rsidRPr="00BB3D5C" w14:paraId="3B0A378A" w14:textId="7EFA1C30" w:rsidTr="008210AC">
        <w:tc>
          <w:tcPr>
            <w:tcW w:w="2405" w:type="dxa"/>
          </w:tcPr>
          <w:p w14:paraId="7EA7E4DC" w14:textId="77777777" w:rsidR="00BF0384" w:rsidRPr="00BB3D5C" w:rsidRDefault="00BF0384" w:rsidP="00197D3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1" w:type="dxa"/>
          </w:tcPr>
          <w:p w14:paraId="0A03D1BF" w14:textId="7485E599" w:rsidR="00BF0384" w:rsidRPr="00BB3D5C" w:rsidRDefault="00BF0384" w:rsidP="00BF038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Patient 1</w:t>
            </w:r>
          </w:p>
        </w:tc>
        <w:tc>
          <w:tcPr>
            <w:tcW w:w="2084" w:type="dxa"/>
          </w:tcPr>
          <w:p w14:paraId="4F924FBF" w14:textId="0932C7F4" w:rsidR="00BF0384" w:rsidRPr="00BB3D5C" w:rsidRDefault="00BF0384" w:rsidP="00BF038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Patient 2</w:t>
            </w:r>
          </w:p>
        </w:tc>
        <w:tc>
          <w:tcPr>
            <w:tcW w:w="2280" w:type="dxa"/>
          </w:tcPr>
          <w:p w14:paraId="5C184C54" w14:textId="7410B4B2" w:rsidR="00BF0384" w:rsidRPr="00BB3D5C" w:rsidRDefault="00BF0384" w:rsidP="00BF038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Patient 3</w:t>
            </w:r>
          </w:p>
        </w:tc>
      </w:tr>
      <w:tr w:rsidR="00BF0384" w:rsidRPr="00BB3D5C" w14:paraId="69B71072" w14:textId="2B352C20" w:rsidTr="008210AC">
        <w:tc>
          <w:tcPr>
            <w:tcW w:w="2405" w:type="dxa"/>
          </w:tcPr>
          <w:p w14:paraId="7BFEF592" w14:textId="6505E44B" w:rsidR="00BF0384" w:rsidRPr="00BB3D5C" w:rsidRDefault="00BF0384" w:rsidP="00197D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Age(y)</w:t>
            </w:r>
          </w:p>
        </w:tc>
        <w:tc>
          <w:tcPr>
            <w:tcW w:w="1521" w:type="dxa"/>
            <w:vAlign w:val="center"/>
          </w:tcPr>
          <w:p w14:paraId="7F1FD13B" w14:textId="65C64707" w:rsidR="00BF0384" w:rsidRPr="00BB3D5C" w:rsidRDefault="00525FE8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084" w:type="dxa"/>
            <w:vAlign w:val="center"/>
          </w:tcPr>
          <w:p w14:paraId="02AAB38E" w14:textId="445EE306" w:rsidR="00BF0384" w:rsidRPr="00BB3D5C" w:rsidRDefault="00525FE8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2280" w:type="dxa"/>
            <w:vAlign w:val="center"/>
          </w:tcPr>
          <w:p w14:paraId="31EA99E6" w14:textId="60FF285B" w:rsidR="00BF0384" w:rsidRPr="00BB3D5C" w:rsidRDefault="008210AC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59</w:t>
            </w:r>
          </w:p>
        </w:tc>
      </w:tr>
      <w:tr w:rsidR="00BF0384" w:rsidRPr="00BB3D5C" w14:paraId="11A3F10C" w14:textId="101ED0F8" w:rsidTr="008210AC">
        <w:tc>
          <w:tcPr>
            <w:tcW w:w="2405" w:type="dxa"/>
          </w:tcPr>
          <w:p w14:paraId="2EFED8A8" w14:textId="7AA8AAD9" w:rsidR="00BF0384" w:rsidRPr="00BB3D5C" w:rsidRDefault="00BF0384" w:rsidP="00197D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Gender</w:t>
            </w:r>
          </w:p>
        </w:tc>
        <w:tc>
          <w:tcPr>
            <w:tcW w:w="1521" w:type="dxa"/>
            <w:vAlign w:val="center"/>
          </w:tcPr>
          <w:p w14:paraId="01CA7D73" w14:textId="0D4E8684" w:rsidR="00BF0384" w:rsidRPr="00BB3D5C" w:rsidRDefault="008210AC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Fem</w:t>
            </w:r>
            <w:r w:rsidR="00525FE8">
              <w:rPr>
                <w:rFonts w:ascii="Times New Roman" w:hAnsi="Times New Roman" w:cs="Times New Roman" w:hint="eastAsia"/>
                <w:sz w:val="21"/>
                <w:szCs w:val="21"/>
              </w:rPr>
              <w:t>ale</w:t>
            </w:r>
          </w:p>
        </w:tc>
        <w:tc>
          <w:tcPr>
            <w:tcW w:w="2084" w:type="dxa"/>
            <w:vAlign w:val="center"/>
          </w:tcPr>
          <w:p w14:paraId="503B6524" w14:textId="54E11A5C" w:rsidR="00BF0384" w:rsidRPr="00BB3D5C" w:rsidRDefault="008210AC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="00525FE8">
              <w:rPr>
                <w:rFonts w:ascii="Times New Roman" w:hAnsi="Times New Roman" w:cs="Times New Roman" w:hint="eastAsia"/>
                <w:sz w:val="21"/>
                <w:szCs w:val="21"/>
              </w:rPr>
              <w:t>ale</w:t>
            </w:r>
          </w:p>
        </w:tc>
        <w:tc>
          <w:tcPr>
            <w:tcW w:w="2280" w:type="dxa"/>
            <w:vAlign w:val="center"/>
          </w:tcPr>
          <w:p w14:paraId="0943675B" w14:textId="0A82315D" w:rsidR="00BF0384" w:rsidRPr="00BB3D5C" w:rsidRDefault="008210AC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Fem</w:t>
            </w:r>
            <w:r w:rsidR="00525FE8">
              <w:rPr>
                <w:rFonts w:ascii="Times New Roman" w:hAnsi="Times New Roman" w:cs="Times New Roman" w:hint="eastAsia"/>
                <w:sz w:val="21"/>
                <w:szCs w:val="21"/>
              </w:rPr>
              <w:t>ale</w:t>
            </w:r>
          </w:p>
        </w:tc>
      </w:tr>
      <w:tr w:rsidR="00BF0384" w:rsidRPr="00BB3D5C" w14:paraId="4F838756" w14:textId="79E0B671" w:rsidTr="008210AC">
        <w:tc>
          <w:tcPr>
            <w:tcW w:w="2405" w:type="dxa"/>
          </w:tcPr>
          <w:p w14:paraId="5963111B" w14:textId="69DDBD00" w:rsidR="00BF0384" w:rsidRPr="00BB3D5C" w:rsidRDefault="00BF0384" w:rsidP="00197D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Tumor size(cm)</w:t>
            </w:r>
          </w:p>
        </w:tc>
        <w:tc>
          <w:tcPr>
            <w:tcW w:w="1521" w:type="dxa"/>
            <w:vAlign w:val="center"/>
          </w:tcPr>
          <w:p w14:paraId="4894180B" w14:textId="160A7250" w:rsidR="00BF0384" w:rsidRPr="00BB3D5C" w:rsidRDefault="00525FE8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*3.5</w:t>
            </w:r>
          </w:p>
        </w:tc>
        <w:tc>
          <w:tcPr>
            <w:tcW w:w="2084" w:type="dxa"/>
            <w:vAlign w:val="center"/>
          </w:tcPr>
          <w:p w14:paraId="746B32AA" w14:textId="6B674F7E" w:rsidR="00BF0384" w:rsidRPr="00BB3D5C" w:rsidRDefault="00525FE8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*0.8</w:t>
            </w:r>
          </w:p>
        </w:tc>
        <w:tc>
          <w:tcPr>
            <w:tcW w:w="2280" w:type="dxa"/>
            <w:vAlign w:val="center"/>
          </w:tcPr>
          <w:p w14:paraId="3CC40995" w14:textId="0B15D6E1" w:rsidR="00BF0384" w:rsidRPr="00BB3D5C" w:rsidRDefault="008210AC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*2.4</w:t>
            </w:r>
          </w:p>
        </w:tc>
      </w:tr>
      <w:tr w:rsidR="00BF0384" w:rsidRPr="00BB3D5C" w14:paraId="2AD015C8" w14:textId="47B06EC6" w:rsidTr="008210AC">
        <w:tc>
          <w:tcPr>
            <w:tcW w:w="2405" w:type="dxa"/>
          </w:tcPr>
          <w:p w14:paraId="03EBD785" w14:textId="160F98B6" w:rsidR="00BF0384" w:rsidRPr="00BB3D5C" w:rsidRDefault="00525FE8" w:rsidP="00197D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E</w:t>
            </w:r>
            <w:r w:rsidR="008210AC">
              <w:rPr>
                <w:rFonts w:ascii="Times New Roman" w:hAnsi="Times New Roman" w:cs="Times New Roman" w:hint="eastAsia"/>
                <w:sz w:val="21"/>
                <w:szCs w:val="21"/>
              </w:rPr>
              <w:t>xtrathyroidal</w:t>
            </w:r>
            <w:r w:rsidR="008210A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210AC">
              <w:rPr>
                <w:rFonts w:ascii="Times New Roman" w:hAnsi="Times New Roman" w:cs="Times New Roman" w:hint="eastAsia"/>
                <w:sz w:val="21"/>
                <w:szCs w:val="21"/>
              </w:rPr>
              <w:t>extension</w:t>
            </w:r>
          </w:p>
        </w:tc>
        <w:tc>
          <w:tcPr>
            <w:tcW w:w="1521" w:type="dxa"/>
            <w:vAlign w:val="center"/>
          </w:tcPr>
          <w:p w14:paraId="09B7C4AA" w14:textId="42BEED23" w:rsidR="00BF0384" w:rsidRPr="00BB3D5C" w:rsidRDefault="008210AC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2084" w:type="dxa"/>
            <w:vAlign w:val="center"/>
          </w:tcPr>
          <w:p w14:paraId="6A005BD6" w14:textId="2A94942D" w:rsidR="00BF0384" w:rsidRPr="00BB3D5C" w:rsidRDefault="008210AC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egtive</w:t>
            </w:r>
          </w:p>
        </w:tc>
        <w:tc>
          <w:tcPr>
            <w:tcW w:w="2280" w:type="dxa"/>
            <w:vAlign w:val="center"/>
          </w:tcPr>
          <w:p w14:paraId="56966D02" w14:textId="32076A77" w:rsidR="00BF0384" w:rsidRPr="00BB3D5C" w:rsidRDefault="008210AC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</w:tr>
      <w:tr w:rsidR="00BF0384" w:rsidRPr="00BB3D5C" w14:paraId="3D23384A" w14:textId="63E0BFB7" w:rsidTr="008210AC">
        <w:tc>
          <w:tcPr>
            <w:tcW w:w="2405" w:type="dxa"/>
          </w:tcPr>
          <w:p w14:paraId="0BE068DC" w14:textId="0B6BB485" w:rsidR="00BF0384" w:rsidRPr="00BB3D5C" w:rsidRDefault="00BF0384" w:rsidP="00197D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Clinical stage</w:t>
            </w:r>
          </w:p>
        </w:tc>
        <w:tc>
          <w:tcPr>
            <w:tcW w:w="1521" w:type="dxa"/>
            <w:vAlign w:val="center"/>
          </w:tcPr>
          <w:p w14:paraId="3B23732C" w14:textId="32A8A41C" w:rsidR="00BF0384" w:rsidRPr="00BB3D5C" w:rsidRDefault="00525FE8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III</w:t>
            </w:r>
          </w:p>
        </w:tc>
        <w:tc>
          <w:tcPr>
            <w:tcW w:w="2084" w:type="dxa"/>
            <w:vAlign w:val="center"/>
          </w:tcPr>
          <w:p w14:paraId="5A06421D" w14:textId="2756A844" w:rsidR="00BF0384" w:rsidRPr="00BB3D5C" w:rsidRDefault="00525FE8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</w:p>
        </w:tc>
        <w:tc>
          <w:tcPr>
            <w:tcW w:w="2280" w:type="dxa"/>
            <w:vAlign w:val="center"/>
          </w:tcPr>
          <w:p w14:paraId="4027AF17" w14:textId="3CABC0FB" w:rsidR="00BF0384" w:rsidRPr="00BB3D5C" w:rsidRDefault="008210AC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III</w:t>
            </w:r>
          </w:p>
        </w:tc>
      </w:tr>
      <w:tr w:rsidR="00BF0384" w:rsidRPr="00BB3D5C" w14:paraId="0ACBECBF" w14:textId="4D74D681" w:rsidTr="008210AC">
        <w:tc>
          <w:tcPr>
            <w:tcW w:w="2405" w:type="dxa"/>
          </w:tcPr>
          <w:p w14:paraId="0B333BFD" w14:textId="35E48A17" w:rsidR="00BF0384" w:rsidRPr="00BB3D5C" w:rsidRDefault="00BF0384" w:rsidP="00197D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T classification</w:t>
            </w:r>
          </w:p>
        </w:tc>
        <w:tc>
          <w:tcPr>
            <w:tcW w:w="1521" w:type="dxa"/>
            <w:vAlign w:val="center"/>
          </w:tcPr>
          <w:p w14:paraId="479108DD" w14:textId="41D11D9A" w:rsidR="00BF0384" w:rsidRPr="00BB3D5C" w:rsidRDefault="00525FE8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</w:p>
        </w:tc>
        <w:tc>
          <w:tcPr>
            <w:tcW w:w="2084" w:type="dxa"/>
            <w:vAlign w:val="center"/>
          </w:tcPr>
          <w:p w14:paraId="220DE9B8" w14:textId="2A63FB34" w:rsidR="00BF0384" w:rsidRPr="00BB3D5C" w:rsidRDefault="00525FE8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</w:p>
        </w:tc>
        <w:tc>
          <w:tcPr>
            <w:tcW w:w="2280" w:type="dxa"/>
            <w:vAlign w:val="center"/>
          </w:tcPr>
          <w:p w14:paraId="1655E1D7" w14:textId="2A47AB9C" w:rsidR="00BF0384" w:rsidRPr="00BB3D5C" w:rsidRDefault="008210AC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BF0384" w:rsidRPr="00BB3D5C" w14:paraId="3DAD66A8" w14:textId="77C5B9D0" w:rsidTr="008210AC">
        <w:tc>
          <w:tcPr>
            <w:tcW w:w="2405" w:type="dxa"/>
          </w:tcPr>
          <w:p w14:paraId="4C461801" w14:textId="1B9251B9" w:rsidR="00BF0384" w:rsidRPr="00BB3D5C" w:rsidRDefault="00BF0384" w:rsidP="00197D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N classification</w:t>
            </w:r>
          </w:p>
        </w:tc>
        <w:tc>
          <w:tcPr>
            <w:tcW w:w="1521" w:type="dxa"/>
            <w:vAlign w:val="center"/>
          </w:tcPr>
          <w:p w14:paraId="3813B62E" w14:textId="4877FE95" w:rsidR="00BF0384" w:rsidRPr="00BB3D5C" w:rsidRDefault="00525FE8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</w:p>
        </w:tc>
        <w:tc>
          <w:tcPr>
            <w:tcW w:w="2084" w:type="dxa"/>
            <w:vAlign w:val="center"/>
          </w:tcPr>
          <w:p w14:paraId="6740D80D" w14:textId="225D0B4F" w:rsidR="00BF0384" w:rsidRPr="00BB3D5C" w:rsidRDefault="00525FE8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1b</w:t>
            </w:r>
          </w:p>
        </w:tc>
        <w:tc>
          <w:tcPr>
            <w:tcW w:w="2280" w:type="dxa"/>
            <w:vAlign w:val="center"/>
          </w:tcPr>
          <w:p w14:paraId="7776500E" w14:textId="1DB8CADA" w:rsidR="00BF0384" w:rsidRPr="00BB3D5C" w:rsidRDefault="008210AC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1b</w:t>
            </w:r>
          </w:p>
        </w:tc>
      </w:tr>
      <w:tr w:rsidR="00BF0384" w:rsidRPr="00BB3D5C" w14:paraId="533E0127" w14:textId="10EA0DB8" w:rsidTr="00EC72E0">
        <w:trPr>
          <w:trHeight w:val="60"/>
        </w:trPr>
        <w:tc>
          <w:tcPr>
            <w:tcW w:w="2405" w:type="dxa"/>
          </w:tcPr>
          <w:p w14:paraId="1175C38E" w14:textId="6981611D" w:rsidR="00525FE8" w:rsidRDefault="008210AC" w:rsidP="00197D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210AC">
              <w:rPr>
                <w:rFonts w:ascii="Times New Roman" w:hAnsi="Times New Roman" w:cs="Times New Roman"/>
                <w:sz w:val="21"/>
                <w:szCs w:val="21"/>
              </w:rPr>
              <w:t>Lymph node metastasis</w:t>
            </w:r>
          </w:p>
          <w:p w14:paraId="4047FF24" w14:textId="193E98B9" w:rsidR="00BF0384" w:rsidRPr="00BB3D5C" w:rsidRDefault="00525FE8" w:rsidP="00197D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(Positive/Total)</w:t>
            </w:r>
          </w:p>
        </w:tc>
        <w:tc>
          <w:tcPr>
            <w:tcW w:w="1521" w:type="dxa"/>
            <w:vAlign w:val="center"/>
          </w:tcPr>
          <w:p w14:paraId="2513E631" w14:textId="0756315C" w:rsidR="00BF0384" w:rsidRPr="00BB3D5C" w:rsidRDefault="00525FE8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7+/66</w:t>
            </w:r>
          </w:p>
        </w:tc>
        <w:tc>
          <w:tcPr>
            <w:tcW w:w="2084" w:type="dxa"/>
            <w:vAlign w:val="center"/>
          </w:tcPr>
          <w:p w14:paraId="07729EAD" w14:textId="5BCF6F64" w:rsidR="00BF0384" w:rsidRPr="00BB3D5C" w:rsidRDefault="00525FE8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5+/52</w:t>
            </w:r>
          </w:p>
        </w:tc>
        <w:tc>
          <w:tcPr>
            <w:tcW w:w="2280" w:type="dxa"/>
            <w:vAlign w:val="center"/>
          </w:tcPr>
          <w:p w14:paraId="7E1CFD38" w14:textId="5E405E97" w:rsidR="00BF0384" w:rsidRPr="00BB3D5C" w:rsidRDefault="008210AC" w:rsidP="00821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12+/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</w:tbl>
    <w:p w14:paraId="4A362905" w14:textId="77777777" w:rsidR="008F0714" w:rsidRPr="00BB3D5C" w:rsidRDefault="008F0714">
      <w:pPr>
        <w:rPr>
          <w:rFonts w:ascii="Times New Roman" w:hAnsi="Times New Roman" w:cs="Times New Roman"/>
          <w:b/>
          <w:sz w:val="21"/>
          <w:szCs w:val="21"/>
        </w:rPr>
      </w:pPr>
    </w:p>
    <w:p w14:paraId="678EBB5E" w14:textId="417CE19F" w:rsidR="00A11EC8" w:rsidRPr="00BB3D5C" w:rsidRDefault="00A11EC8">
      <w:pPr>
        <w:rPr>
          <w:rFonts w:ascii="Times New Roman" w:hAnsi="Times New Roman" w:cs="Times New Roman"/>
          <w:sz w:val="21"/>
          <w:szCs w:val="21"/>
        </w:rPr>
      </w:pPr>
      <w:r w:rsidRPr="00BB3D5C">
        <w:rPr>
          <w:rFonts w:ascii="Times New Roman" w:hAnsi="Times New Roman" w:cs="Times New Roman"/>
          <w:b/>
          <w:sz w:val="21"/>
          <w:szCs w:val="21"/>
        </w:rPr>
        <w:t xml:space="preserve">Table </w:t>
      </w:r>
      <w:r w:rsidR="007F6174" w:rsidRPr="00BB3D5C">
        <w:rPr>
          <w:rFonts w:ascii="Times New Roman" w:hAnsi="Times New Roman" w:cs="Times New Roman"/>
          <w:b/>
          <w:sz w:val="21"/>
          <w:szCs w:val="21"/>
        </w:rPr>
        <w:t>S</w:t>
      </w:r>
      <w:r w:rsidRPr="00BB3D5C">
        <w:rPr>
          <w:rFonts w:ascii="Times New Roman" w:hAnsi="Times New Roman" w:cs="Times New Roman"/>
          <w:b/>
          <w:sz w:val="21"/>
          <w:szCs w:val="21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2"/>
        <w:gridCol w:w="1042"/>
        <w:gridCol w:w="4616"/>
      </w:tblGrid>
      <w:tr w:rsidR="00A11EC8" w:rsidRPr="00BB3D5C" w14:paraId="284F8C54" w14:textId="77777777" w:rsidTr="0088220C">
        <w:tc>
          <w:tcPr>
            <w:tcW w:w="2632" w:type="dxa"/>
          </w:tcPr>
          <w:p w14:paraId="4AFCBC3B" w14:textId="2B5F541C" w:rsidR="00A11EC8" w:rsidRPr="00BB3D5C" w:rsidRDefault="00A11EC8" w:rsidP="0088220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Primer </w:t>
            </w:r>
            <w:r w:rsidR="00BC5456" w:rsidRPr="00BB3D5C">
              <w:rPr>
                <w:rFonts w:ascii="Times New Roman" w:hAnsi="Times New Roman" w:cs="Times New Roman"/>
                <w:b/>
                <w:sz w:val="21"/>
                <w:szCs w:val="21"/>
              </w:rPr>
              <w:t>for qPCR</w:t>
            </w:r>
          </w:p>
        </w:tc>
        <w:tc>
          <w:tcPr>
            <w:tcW w:w="1042" w:type="dxa"/>
          </w:tcPr>
          <w:p w14:paraId="5CCE0896" w14:textId="77777777" w:rsidR="00A11EC8" w:rsidRPr="00BB3D5C" w:rsidRDefault="00A11EC8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16" w:type="dxa"/>
          </w:tcPr>
          <w:p w14:paraId="672C4492" w14:textId="77777777" w:rsidR="00A11EC8" w:rsidRPr="00BB3D5C" w:rsidRDefault="00A11EC8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C5456" w:rsidRPr="00BB3D5C" w14:paraId="1054FB68" w14:textId="77777777" w:rsidTr="0088220C">
        <w:tc>
          <w:tcPr>
            <w:tcW w:w="2632" w:type="dxa"/>
          </w:tcPr>
          <w:p w14:paraId="0EC72C97" w14:textId="432E5790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MiR-296-3p</w:t>
            </w:r>
          </w:p>
        </w:tc>
        <w:tc>
          <w:tcPr>
            <w:tcW w:w="1042" w:type="dxa"/>
          </w:tcPr>
          <w:p w14:paraId="0A064791" w14:textId="2545B3A7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2DF44DAF" w14:textId="3AB8F0B7" w:rsidR="00BC5456" w:rsidRPr="00BB3D5C" w:rsidRDefault="00BB4501" w:rsidP="00BB4501">
            <w:pPr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kern w:val="2"/>
                <w:sz w:val="21"/>
                <w:szCs w:val="21"/>
              </w:rPr>
              <w:t>GAGGGTTGGGTGGAGGCTCTCC</w:t>
            </w:r>
          </w:p>
        </w:tc>
      </w:tr>
      <w:tr w:rsidR="00BC5456" w:rsidRPr="00BB3D5C" w14:paraId="7F631E8C" w14:textId="77777777" w:rsidTr="0088220C">
        <w:tc>
          <w:tcPr>
            <w:tcW w:w="2632" w:type="dxa"/>
          </w:tcPr>
          <w:p w14:paraId="273D8D8A" w14:textId="3BD993B9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7F6BA8EB" w14:textId="59ABC507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603C2BA4" w14:textId="35EAB620" w:rsidR="00BC5456" w:rsidRPr="00BB3D5C" w:rsidRDefault="00BC5456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Universal R Primer (CWBIO)</w:t>
            </w:r>
          </w:p>
        </w:tc>
      </w:tr>
      <w:tr w:rsidR="00BC5456" w:rsidRPr="00BB3D5C" w14:paraId="091C165B" w14:textId="77777777" w:rsidTr="0088220C">
        <w:tc>
          <w:tcPr>
            <w:tcW w:w="2632" w:type="dxa"/>
          </w:tcPr>
          <w:p w14:paraId="1897D740" w14:textId="4719E7D3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OLE_LINK35"/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U6</w:t>
            </w:r>
            <w:bookmarkEnd w:id="0"/>
          </w:p>
        </w:tc>
        <w:tc>
          <w:tcPr>
            <w:tcW w:w="1042" w:type="dxa"/>
          </w:tcPr>
          <w:p w14:paraId="1429656E" w14:textId="5CC11ADF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1324E2C3" w14:textId="18C073B9" w:rsidR="00BC5456" w:rsidRPr="00BB3D5C" w:rsidRDefault="00BC5456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CTCGCTTCGGCAGCACA</w:t>
            </w:r>
          </w:p>
        </w:tc>
      </w:tr>
      <w:tr w:rsidR="00BC5456" w:rsidRPr="00BB3D5C" w14:paraId="6BD416CA" w14:textId="77777777" w:rsidTr="0088220C">
        <w:tc>
          <w:tcPr>
            <w:tcW w:w="2632" w:type="dxa"/>
          </w:tcPr>
          <w:p w14:paraId="1592476D" w14:textId="4B5E0B81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27CAD413" w14:textId="72A48C54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2B36AE93" w14:textId="382A5C5D" w:rsidR="00BC5456" w:rsidRPr="00BB3D5C" w:rsidRDefault="00BC5456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AACGCTTCACGAATTTGCGT</w:t>
            </w:r>
          </w:p>
        </w:tc>
      </w:tr>
      <w:tr w:rsidR="00BC5456" w:rsidRPr="00BB3D5C" w14:paraId="2CD02E1A" w14:textId="77777777" w:rsidTr="0088220C">
        <w:tc>
          <w:tcPr>
            <w:tcW w:w="2632" w:type="dxa"/>
          </w:tcPr>
          <w:p w14:paraId="427B37F9" w14:textId="52F06D42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RUNX1 mRNA</w:t>
            </w:r>
          </w:p>
        </w:tc>
        <w:tc>
          <w:tcPr>
            <w:tcW w:w="1042" w:type="dxa"/>
          </w:tcPr>
          <w:p w14:paraId="0C1F1737" w14:textId="2589FC59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1FCA3E99" w14:textId="57791A4D" w:rsidR="00BC5456" w:rsidRPr="00BB3D5C" w:rsidRDefault="00BB4501" w:rsidP="00BB4501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AGCTTCACTCTGACCATCACTG</w:t>
            </w:r>
          </w:p>
        </w:tc>
      </w:tr>
      <w:tr w:rsidR="00BC5456" w:rsidRPr="00BB3D5C" w14:paraId="366A4FA1" w14:textId="77777777" w:rsidTr="0088220C">
        <w:tc>
          <w:tcPr>
            <w:tcW w:w="2632" w:type="dxa"/>
          </w:tcPr>
          <w:p w14:paraId="49856FF7" w14:textId="0DF274EF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1F252C60" w14:textId="2FB38C48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702429F3" w14:textId="2C8723E7" w:rsidR="00BC5456" w:rsidRPr="00BB3D5C" w:rsidRDefault="00BB4501" w:rsidP="00BB4501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CTGCCGATGTCTTCGAGGTT</w:t>
            </w:r>
          </w:p>
        </w:tc>
      </w:tr>
      <w:tr w:rsidR="00BC5456" w:rsidRPr="00BB3D5C" w14:paraId="1887AE0F" w14:textId="77777777" w:rsidTr="0088220C">
        <w:tc>
          <w:tcPr>
            <w:tcW w:w="2632" w:type="dxa"/>
          </w:tcPr>
          <w:p w14:paraId="277DB32C" w14:textId="75091875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CircRUNX1</w:t>
            </w:r>
          </w:p>
        </w:tc>
        <w:tc>
          <w:tcPr>
            <w:tcW w:w="1042" w:type="dxa"/>
          </w:tcPr>
          <w:p w14:paraId="1C4F771A" w14:textId="3108CD74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2F98EB4D" w14:textId="71BFB5B1" w:rsidR="00BC5456" w:rsidRPr="00BB3D5C" w:rsidRDefault="00BB4501" w:rsidP="00BB4501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AGTCAGATGCAGGGGAAAAGC</w:t>
            </w:r>
          </w:p>
        </w:tc>
      </w:tr>
      <w:tr w:rsidR="00BC5456" w:rsidRPr="00BB3D5C" w14:paraId="5C83014C" w14:textId="77777777" w:rsidTr="0088220C">
        <w:tc>
          <w:tcPr>
            <w:tcW w:w="2632" w:type="dxa"/>
          </w:tcPr>
          <w:p w14:paraId="282D3B0F" w14:textId="30BE47B6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6A3F7E78" w14:textId="6B084E8A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20E3C180" w14:textId="3961A33A" w:rsidR="00BC5456" w:rsidRPr="00BB3D5C" w:rsidRDefault="00BB4501" w:rsidP="00BB4501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CTGCCGATGTCTTCGAGGTT</w:t>
            </w:r>
          </w:p>
        </w:tc>
      </w:tr>
      <w:tr w:rsidR="00BC5456" w:rsidRPr="00BB3D5C" w14:paraId="7597233C" w14:textId="77777777" w:rsidTr="0088220C">
        <w:tc>
          <w:tcPr>
            <w:tcW w:w="2632" w:type="dxa"/>
          </w:tcPr>
          <w:p w14:paraId="28D5AA7C" w14:textId="5100A9B1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β-actin</w:t>
            </w:r>
          </w:p>
        </w:tc>
        <w:tc>
          <w:tcPr>
            <w:tcW w:w="1042" w:type="dxa"/>
          </w:tcPr>
          <w:p w14:paraId="27FA23C6" w14:textId="62C7A326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423B3CC5" w14:textId="5DDDAEA9" w:rsidR="00BC5456" w:rsidRPr="00BB3D5C" w:rsidRDefault="00D3665D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AGAGCTACGAGCTGCCTGAC</w:t>
            </w:r>
          </w:p>
        </w:tc>
      </w:tr>
      <w:tr w:rsidR="00BC5456" w:rsidRPr="00BB3D5C" w14:paraId="70004D46" w14:textId="77777777" w:rsidTr="0088220C">
        <w:tc>
          <w:tcPr>
            <w:tcW w:w="2632" w:type="dxa"/>
          </w:tcPr>
          <w:p w14:paraId="422FB48D" w14:textId="24F358E7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3B2E5386" w14:textId="51651E83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7B470E66" w14:textId="1EAA4FD4" w:rsidR="00BC5456" w:rsidRPr="00BB3D5C" w:rsidRDefault="00D3665D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AGCACTGTGTTGGCGTACAG</w:t>
            </w:r>
          </w:p>
        </w:tc>
      </w:tr>
      <w:tr w:rsidR="00BC5456" w:rsidRPr="00BB3D5C" w14:paraId="2AFE731E" w14:textId="77777777" w:rsidTr="0088220C">
        <w:tc>
          <w:tcPr>
            <w:tcW w:w="2632" w:type="dxa"/>
          </w:tcPr>
          <w:p w14:paraId="56A157C3" w14:textId="217AC717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GADPH</w:t>
            </w:r>
          </w:p>
        </w:tc>
        <w:tc>
          <w:tcPr>
            <w:tcW w:w="1042" w:type="dxa"/>
          </w:tcPr>
          <w:p w14:paraId="06B0ABE2" w14:textId="439C62F4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42BEC0FD" w14:textId="24E88C17" w:rsidR="00BC5456" w:rsidRPr="00BB3D5C" w:rsidRDefault="00D3665D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AGGGCTGCTTTTAACTCTGGT</w:t>
            </w:r>
          </w:p>
        </w:tc>
      </w:tr>
      <w:tr w:rsidR="00BC5456" w:rsidRPr="00BB3D5C" w14:paraId="39A83A67" w14:textId="77777777" w:rsidTr="0088220C">
        <w:tc>
          <w:tcPr>
            <w:tcW w:w="2632" w:type="dxa"/>
          </w:tcPr>
          <w:p w14:paraId="7E930B21" w14:textId="58FAC414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6A1EEAE5" w14:textId="394C2F6B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3F264169" w14:textId="00476DC3" w:rsidR="00BC5456" w:rsidRPr="00BB3D5C" w:rsidRDefault="00D3665D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CCCCACTTGATTTTGGAGGGA</w:t>
            </w:r>
          </w:p>
        </w:tc>
      </w:tr>
      <w:tr w:rsidR="00BC5456" w:rsidRPr="00BB3D5C" w14:paraId="6CDC9BF6" w14:textId="77777777" w:rsidTr="0088220C">
        <w:tc>
          <w:tcPr>
            <w:tcW w:w="2632" w:type="dxa"/>
          </w:tcPr>
          <w:p w14:paraId="05D5526B" w14:textId="48560F16" w:rsidR="00BC5456" w:rsidRPr="00BB3D5C" w:rsidRDefault="00AE4B84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="00BC5456" w:rsidRPr="00BB3D5C">
              <w:rPr>
                <w:rFonts w:ascii="Times New Roman" w:hAnsi="Times New Roman" w:cs="Times New Roman"/>
                <w:sz w:val="21"/>
                <w:szCs w:val="21"/>
              </w:rPr>
              <w:t>uman DDHD2</w:t>
            </w:r>
          </w:p>
        </w:tc>
        <w:tc>
          <w:tcPr>
            <w:tcW w:w="1042" w:type="dxa"/>
          </w:tcPr>
          <w:p w14:paraId="63C793E8" w14:textId="7B16E729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7A821E98" w14:textId="64714C4F" w:rsidR="00BC5456" w:rsidRPr="00BB3D5C" w:rsidRDefault="00A74057" w:rsidP="00A74057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ATGTCATCAGTGCAGTCACAAC</w:t>
            </w:r>
          </w:p>
        </w:tc>
      </w:tr>
      <w:tr w:rsidR="00BC5456" w:rsidRPr="00BB3D5C" w14:paraId="3A3F5D31" w14:textId="77777777" w:rsidTr="0088220C">
        <w:tc>
          <w:tcPr>
            <w:tcW w:w="2632" w:type="dxa"/>
          </w:tcPr>
          <w:p w14:paraId="66581830" w14:textId="09D3A61E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5CA4D1F6" w14:textId="0A7F7B40" w:rsidR="00BC5456" w:rsidRPr="00BB3D5C" w:rsidRDefault="00BC5456" w:rsidP="00BC54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3A17B31E" w14:textId="75CA1414" w:rsidR="00BC5456" w:rsidRPr="00BB3D5C" w:rsidRDefault="00A74057" w:rsidP="00A74057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ACTGGTTCATACAAGCTGCCA</w:t>
            </w:r>
          </w:p>
        </w:tc>
      </w:tr>
      <w:tr w:rsidR="00BB3D5C" w:rsidRPr="00BB3D5C" w14:paraId="296E7C41" w14:textId="77777777" w:rsidTr="0088220C">
        <w:tc>
          <w:tcPr>
            <w:tcW w:w="2632" w:type="dxa"/>
          </w:tcPr>
          <w:p w14:paraId="7BB54D00" w14:textId="67E2E9DB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Human ZNF763</w:t>
            </w:r>
          </w:p>
        </w:tc>
        <w:tc>
          <w:tcPr>
            <w:tcW w:w="1042" w:type="dxa"/>
          </w:tcPr>
          <w:p w14:paraId="7557FC1F" w14:textId="53FF01CC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4B702CAB" w14:textId="6C7A0096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CTCCAGAGCGCATTCTTAGGT</w:t>
            </w:r>
          </w:p>
        </w:tc>
      </w:tr>
      <w:tr w:rsidR="00BB3D5C" w:rsidRPr="00BB3D5C" w14:paraId="2E618141" w14:textId="77777777" w:rsidTr="0088220C">
        <w:tc>
          <w:tcPr>
            <w:tcW w:w="2632" w:type="dxa"/>
          </w:tcPr>
          <w:p w14:paraId="518D6BD3" w14:textId="77777777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396E6A60" w14:textId="78F4D6A8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5BF3ADDB" w14:textId="4A32DB25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CTCCAGAGCGCATTCTTAGGT</w:t>
            </w:r>
          </w:p>
        </w:tc>
      </w:tr>
      <w:tr w:rsidR="00BB3D5C" w:rsidRPr="00BB3D5C" w14:paraId="022C0C52" w14:textId="77777777" w:rsidTr="0088220C">
        <w:tc>
          <w:tcPr>
            <w:tcW w:w="2632" w:type="dxa"/>
          </w:tcPr>
          <w:p w14:paraId="7395FA6B" w14:textId="40EF9352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Human DEPTOR</w:t>
            </w:r>
          </w:p>
        </w:tc>
        <w:tc>
          <w:tcPr>
            <w:tcW w:w="1042" w:type="dxa"/>
          </w:tcPr>
          <w:p w14:paraId="5BB4BF20" w14:textId="281C960D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401509F7" w14:textId="150C2DA7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CTCAGGCTGCACGAAGAAAAG</w:t>
            </w:r>
          </w:p>
        </w:tc>
      </w:tr>
      <w:tr w:rsidR="00BB3D5C" w:rsidRPr="00BB3D5C" w14:paraId="17BA7D51" w14:textId="77777777" w:rsidTr="0088220C">
        <w:tc>
          <w:tcPr>
            <w:tcW w:w="2632" w:type="dxa"/>
          </w:tcPr>
          <w:p w14:paraId="12FF42DF" w14:textId="77777777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65B53303" w14:textId="6BB54B9C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7372D74C" w14:textId="39DEB624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TTGCGACAAAACAGTTTGGGT</w:t>
            </w:r>
          </w:p>
        </w:tc>
      </w:tr>
      <w:tr w:rsidR="00BB3D5C" w:rsidRPr="00BB3D5C" w14:paraId="040C5535" w14:textId="77777777" w:rsidTr="0088220C">
        <w:tc>
          <w:tcPr>
            <w:tcW w:w="2632" w:type="dxa"/>
          </w:tcPr>
          <w:p w14:paraId="66D71436" w14:textId="54621008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Human POSTN</w:t>
            </w:r>
          </w:p>
        </w:tc>
        <w:tc>
          <w:tcPr>
            <w:tcW w:w="1042" w:type="dxa"/>
          </w:tcPr>
          <w:p w14:paraId="642F4DCE" w14:textId="6A6B6514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05C8D126" w14:textId="55519C59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GACCGTGTGCTTACACAAATTG</w:t>
            </w:r>
          </w:p>
        </w:tc>
      </w:tr>
      <w:tr w:rsidR="00BB3D5C" w:rsidRPr="00BB3D5C" w14:paraId="5B118EF2" w14:textId="77777777" w:rsidTr="0088220C">
        <w:tc>
          <w:tcPr>
            <w:tcW w:w="2632" w:type="dxa"/>
          </w:tcPr>
          <w:p w14:paraId="07937178" w14:textId="77777777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3E74C2F7" w14:textId="3511B26B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20684451" w14:textId="207C663A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AAGTGACCGTCTCTTCCAAGG</w:t>
            </w:r>
          </w:p>
        </w:tc>
      </w:tr>
      <w:tr w:rsidR="00BB3D5C" w:rsidRPr="00BB3D5C" w14:paraId="506DF6F1" w14:textId="77777777" w:rsidTr="0088220C">
        <w:tc>
          <w:tcPr>
            <w:tcW w:w="2632" w:type="dxa"/>
          </w:tcPr>
          <w:p w14:paraId="1C7E6AF5" w14:textId="627B6E70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Human EGR2</w:t>
            </w:r>
          </w:p>
        </w:tc>
        <w:tc>
          <w:tcPr>
            <w:tcW w:w="1042" w:type="dxa"/>
          </w:tcPr>
          <w:p w14:paraId="38D9FC97" w14:textId="43B9B7F7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1DBC008E" w14:textId="19216DBD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TCAACATTGACATGACTGGAGAG</w:t>
            </w:r>
          </w:p>
        </w:tc>
      </w:tr>
      <w:tr w:rsidR="00BB3D5C" w:rsidRPr="00BB3D5C" w14:paraId="358D90DF" w14:textId="77777777" w:rsidTr="0088220C">
        <w:tc>
          <w:tcPr>
            <w:tcW w:w="2632" w:type="dxa"/>
          </w:tcPr>
          <w:p w14:paraId="4660C178" w14:textId="77777777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08EAF549" w14:textId="46D3446A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38D09915" w14:textId="315E21FF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AGTGAAGGTCTGGTTTCTAGGT</w:t>
            </w:r>
          </w:p>
        </w:tc>
      </w:tr>
      <w:tr w:rsidR="00BB3D5C" w:rsidRPr="00BB3D5C" w14:paraId="2CD3257C" w14:textId="77777777" w:rsidTr="0088220C">
        <w:tc>
          <w:tcPr>
            <w:tcW w:w="2632" w:type="dxa"/>
          </w:tcPr>
          <w:p w14:paraId="4999304C" w14:textId="33E3D0B6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Human TUBB4A</w:t>
            </w:r>
          </w:p>
        </w:tc>
        <w:tc>
          <w:tcPr>
            <w:tcW w:w="1042" w:type="dxa"/>
          </w:tcPr>
          <w:p w14:paraId="14DEB159" w14:textId="55D7DE56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3E465FBA" w14:textId="317810D0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CCGGACAACTTCGTGTTTGG</w:t>
            </w:r>
          </w:p>
        </w:tc>
      </w:tr>
      <w:tr w:rsidR="00BB3D5C" w:rsidRPr="00BB3D5C" w14:paraId="1032888F" w14:textId="77777777" w:rsidTr="0088220C">
        <w:tc>
          <w:tcPr>
            <w:tcW w:w="2632" w:type="dxa"/>
          </w:tcPr>
          <w:p w14:paraId="70E9E24C" w14:textId="77777777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579B7B6A" w14:textId="557964F4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02DA6A74" w14:textId="5D39E6E7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TCGCGGATCTTACTGATGAGC</w:t>
            </w:r>
          </w:p>
        </w:tc>
      </w:tr>
      <w:tr w:rsidR="00BB3D5C" w:rsidRPr="00BB3D5C" w14:paraId="6D34147B" w14:textId="77777777" w:rsidTr="0088220C">
        <w:tc>
          <w:tcPr>
            <w:tcW w:w="2632" w:type="dxa"/>
          </w:tcPr>
          <w:p w14:paraId="1C8452B9" w14:textId="6E4E9E15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Human C1RL</w:t>
            </w:r>
          </w:p>
        </w:tc>
        <w:tc>
          <w:tcPr>
            <w:tcW w:w="1042" w:type="dxa"/>
          </w:tcPr>
          <w:p w14:paraId="1B663F74" w14:textId="62C2A41B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3C9CFA1E" w14:textId="26795ED2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CAATCTCATTCGTCGGTTCGG</w:t>
            </w:r>
          </w:p>
        </w:tc>
      </w:tr>
      <w:tr w:rsidR="00BB3D5C" w:rsidRPr="00BB3D5C" w14:paraId="071E4EDA" w14:textId="77777777" w:rsidTr="0088220C">
        <w:tc>
          <w:tcPr>
            <w:tcW w:w="2632" w:type="dxa"/>
          </w:tcPr>
          <w:p w14:paraId="63757082" w14:textId="77777777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2B6A04D8" w14:textId="601E8928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1D48A63E" w14:textId="660D7BDA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CAGCCACGGTTTGGTAGAGG</w:t>
            </w:r>
          </w:p>
        </w:tc>
      </w:tr>
      <w:tr w:rsidR="00BB3D5C" w:rsidRPr="00BB3D5C" w14:paraId="5A59E874" w14:textId="77777777" w:rsidTr="0088220C">
        <w:tc>
          <w:tcPr>
            <w:tcW w:w="2632" w:type="dxa"/>
          </w:tcPr>
          <w:p w14:paraId="2BE6EBBB" w14:textId="12B550FA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 xml:space="preserve">Hsa_circ_0061406 </w:t>
            </w:r>
          </w:p>
        </w:tc>
        <w:tc>
          <w:tcPr>
            <w:tcW w:w="1042" w:type="dxa"/>
          </w:tcPr>
          <w:p w14:paraId="54EE30FC" w14:textId="2F375EC3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50DA1B66" w14:textId="17FCCD3D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CAATAATCGTGCTGCTGACGC</w:t>
            </w:r>
          </w:p>
        </w:tc>
      </w:tr>
      <w:tr w:rsidR="00BB3D5C" w:rsidRPr="00BB3D5C" w14:paraId="780BED29" w14:textId="77777777" w:rsidTr="0088220C">
        <w:tc>
          <w:tcPr>
            <w:tcW w:w="2632" w:type="dxa"/>
          </w:tcPr>
          <w:p w14:paraId="46378029" w14:textId="2A0C0596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5A3C6C73" w14:textId="624F444D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5B196386" w14:textId="61586A8F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CTTTGTACAGCTGGGTTGCTG</w:t>
            </w:r>
          </w:p>
        </w:tc>
      </w:tr>
      <w:tr w:rsidR="00BB3D5C" w:rsidRPr="00BB3D5C" w14:paraId="7A9BE2C9" w14:textId="77777777" w:rsidTr="0088220C">
        <w:tc>
          <w:tcPr>
            <w:tcW w:w="2632" w:type="dxa"/>
          </w:tcPr>
          <w:p w14:paraId="7C9623CB" w14:textId="628DE316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 xml:space="preserve">Hsa_circ_0008677 </w:t>
            </w:r>
          </w:p>
        </w:tc>
        <w:tc>
          <w:tcPr>
            <w:tcW w:w="1042" w:type="dxa"/>
          </w:tcPr>
          <w:p w14:paraId="26E82426" w14:textId="49D28139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32BF93F5" w14:textId="7D6D638D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AGCGCAAAAAGTTGATCCCC</w:t>
            </w:r>
          </w:p>
        </w:tc>
      </w:tr>
      <w:tr w:rsidR="00BB3D5C" w:rsidRPr="00BB3D5C" w14:paraId="491B913F" w14:textId="77777777" w:rsidTr="0088220C">
        <w:tc>
          <w:tcPr>
            <w:tcW w:w="2632" w:type="dxa"/>
          </w:tcPr>
          <w:p w14:paraId="49582F7B" w14:textId="53236414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57226244" w14:textId="05551F47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5D20A9B6" w14:textId="63C4DE95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TTACCATCAGGGGGTGGTCT</w:t>
            </w:r>
          </w:p>
        </w:tc>
      </w:tr>
      <w:tr w:rsidR="00BB3D5C" w:rsidRPr="00BB3D5C" w14:paraId="3274663C" w14:textId="77777777" w:rsidTr="0088220C">
        <w:tc>
          <w:tcPr>
            <w:tcW w:w="2632" w:type="dxa"/>
          </w:tcPr>
          <w:p w14:paraId="419FE777" w14:textId="65E560B4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Hsa_circ_0061407</w:t>
            </w:r>
          </w:p>
        </w:tc>
        <w:tc>
          <w:tcPr>
            <w:tcW w:w="1042" w:type="dxa"/>
          </w:tcPr>
          <w:p w14:paraId="2E7FA84F" w14:textId="3E461DE4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72689DA3" w14:textId="364A4424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CACCAGCAACCCAGACACAT</w:t>
            </w:r>
          </w:p>
        </w:tc>
      </w:tr>
      <w:tr w:rsidR="00BB3D5C" w:rsidRPr="00BB3D5C" w14:paraId="2384A18E" w14:textId="77777777" w:rsidTr="0088220C">
        <w:tc>
          <w:tcPr>
            <w:tcW w:w="2632" w:type="dxa"/>
          </w:tcPr>
          <w:p w14:paraId="3682D48E" w14:textId="4C33672A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54210D5F" w14:textId="13ACA9CD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130AE1C9" w14:textId="4FF208B0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TCGGGCTGTGGAACATAGAG</w:t>
            </w:r>
          </w:p>
        </w:tc>
      </w:tr>
      <w:tr w:rsidR="00BB3D5C" w:rsidRPr="00BB3D5C" w14:paraId="4A144E62" w14:textId="77777777" w:rsidTr="0088220C">
        <w:tc>
          <w:tcPr>
            <w:tcW w:w="2632" w:type="dxa"/>
          </w:tcPr>
          <w:p w14:paraId="32368DA4" w14:textId="2F77D157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Hsa_circ_0003279</w:t>
            </w:r>
          </w:p>
        </w:tc>
        <w:tc>
          <w:tcPr>
            <w:tcW w:w="1042" w:type="dxa"/>
          </w:tcPr>
          <w:p w14:paraId="71E4AA3C" w14:textId="43201595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6C63C1F2" w14:textId="3AF7C867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TCTCTGTGCACGACTCTCAGG</w:t>
            </w:r>
          </w:p>
        </w:tc>
      </w:tr>
      <w:tr w:rsidR="00BB3D5C" w:rsidRPr="00BB3D5C" w14:paraId="5B04A824" w14:textId="77777777" w:rsidTr="0088220C">
        <w:tc>
          <w:tcPr>
            <w:tcW w:w="2632" w:type="dxa"/>
          </w:tcPr>
          <w:p w14:paraId="080FEDFB" w14:textId="6806CAF8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66296AA2" w14:textId="6DB33182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5DECA862" w14:textId="123B6367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CATCTCGTCGTCACTCCACTC</w:t>
            </w:r>
          </w:p>
        </w:tc>
      </w:tr>
      <w:tr w:rsidR="00BB3D5C" w:rsidRPr="00BB3D5C" w14:paraId="1C926BC3" w14:textId="77777777" w:rsidTr="0088220C">
        <w:tc>
          <w:tcPr>
            <w:tcW w:w="2632" w:type="dxa"/>
          </w:tcPr>
          <w:p w14:paraId="5CB36689" w14:textId="158BA860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Hsa_circ_0076710</w:t>
            </w:r>
          </w:p>
        </w:tc>
        <w:tc>
          <w:tcPr>
            <w:tcW w:w="1042" w:type="dxa"/>
          </w:tcPr>
          <w:p w14:paraId="69718077" w14:textId="407AF932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425A483F" w14:textId="5FBCB797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TCTTCGCCATGGGATGGGAG</w:t>
            </w:r>
          </w:p>
        </w:tc>
      </w:tr>
      <w:tr w:rsidR="00BB3D5C" w:rsidRPr="00BB3D5C" w14:paraId="1BDE913C" w14:textId="77777777" w:rsidTr="0088220C">
        <w:tc>
          <w:tcPr>
            <w:tcW w:w="2632" w:type="dxa"/>
          </w:tcPr>
          <w:p w14:paraId="383CC745" w14:textId="5201B3F1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0EB57B16" w14:textId="41C8AFC7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633FA660" w14:textId="05758CFF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AGAGCCATAGGTCTGGAGGT</w:t>
            </w:r>
          </w:p>
        </w:tc>
      </w:tr>
      <w:tr w:rsidR="00BB3D5C" w:rsidRPr="00BB3D5C" w14:paraId="05DC6035" w14:textId="77777777" w:rsidTr="0088220C">
        <w:tc>
          <w:tcPr>
            <w:tcW w:w="2632" w:type="dxa"/>
          </w:tcPr>
          <w:p w14:paraId="447674E7" w14:textId="4568F86D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Hsa_circ_0070659</w:t>
            </w:r>
          </w:p>
        </w:tc>
        <w:tc>
          <w:tcPr>
            <w:tcW w:w="1042" w:type="dxa"/>
          </w:tcPr>
          <w:p w14:paraId="0F6F8E0C" w14:textId="25768CF9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45A92AD1" w14:textId="2C997FA8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GCCATCTTCACAGCAGGTTT</w:t>
            </w:r>
          </w:p>
        </w:tc>
      </w:tr>
      <w:tr w:rsidR="00BB3D5C" w:rsidRPr="00BB3D5C" w14:paraId="643B8200" w14:textId="77777777" w:rsidTr="0088220C">
        <w:tc>
          <w:tcPr>
            <w:tcW w:w="2632" w:type="dxa"/>
          </w:tcPr>
          <w:p w14:paraId="72638148" w14:textId="70C462BE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6E63918D" w14:textId="2F8B70C6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7CD3CBB9" w14:textId="2909BC44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GTTACCAAGGGAAGGCCATGT</w:t>
            </w:r>
          </w:p>
        </w:tc>
      </w:tr>
      <w:tr w:rsidR="00BB3D5C" w:rsidRPr="00BB3D5C" w14:paraId="4FABDAEE" w14:textId="77777777" w:rsidTr="0088220C">
        <w:tc>
          <w:tcPr>
            <w:tcW w:w="2632" w:type="dxa"/>
          </w:tcPr>
          <w:p w14:paraId="59F71556" w14:textId="252B53DE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Hsa_circ_0004217</w:t>
            </w:r>
          </w:p>
        </w:tc>
        <w:tc>
          <w:tcPr>
            <w:tcW w:w="1042" w:type="dxa"/>
          </w:tcPr>
          <w:p w14:paraId="76FA6E30" w14:textId="4D5758D2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00622180" w14:textId="7DA4503D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GCAGTCCAAGTCAGCTGTGG</w:t>
            </w:r>
          </w:p>
        </w:tc>
      </w:tr>
      <w:tr w:rsidR="00BB3D5C" w:rsidRPr="00BB3D5C" w14:paraId="6D7DEBE1" w14:textId="77777777" w:rsidTr="0088220C">
        <w:tc>
          <w:tcPr>
            <w:tcW w:w="2632" w:type="dxa"/>
          </w:tcPr>
          <w:p w14:paraId="0EFAB57B" w14:textId="41409C83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4310E974" w14:textId="201DF163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7AD8E2B3" w14:textId="6F3EC6ED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TAGAGCCTGTTCTCGATGGTT</w:t>
            </w:r>
          </w:p>
        </w:tc>
      </w:tr>
      <w:tr w:rsidR="00BB3D5C" w:rsidRPr="00BB3D5C" w14:paraId="75B94E50" w14:textId="77777777" w:rsidTr="0088220C">
        <w:tc>
          <w:tcPr>
            <w:tcW w:w="2632" w:type="dxa"/>
          </w:tcPr>
          <w:p w14:paraId="12CF0483" w14:textId="66D4754A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Hsa_circ_0061404</w:t>
            </w:r>
          </w:p>
        </w:tc>
        <w:tc>
          <w:tcPr>
            <w:tcW w:w="1042" w:type="dxa"/>
          </w:tcPr>
          <w:p w14:paraId="2AECCD1D" w14:textId="6E8A0723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59859BDD" w14:textId="45917A91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CACAGCAGCAAGCTGTACAAAG</w:t>
            </w:r>
          </w:p>
        </w:tc>
      </w:tr>
      <w:tr w:rsidR="00BB3D5C" w:rsidRPr="00BB3D5C" w14:paraId="1512D708" w14:textId="77777777" w:rsidTr="0088220C">
        <w:tc>
          <w:tcPr>
            <w:tcW w:w="2632" w:type="dxa"/>
          </w:tcPr>
          <w:p w14:paraId="60FE5BE1" w14:textId="1CAD8624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1917BAA8" w14:textId="2D95CB32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3E60726F" w14:textId="142416C7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GCGTCAGCAGCACGATTATT</w:t>
            </w:r>
          </w:p>
        </w:tc>
      </w:tr>
      <w:tr w:rsidR="00BB3D5C" w:rsidRPr="00BB3D5C" w14:paraId="7EB32C72" w14:textId="77777777" w:rsidTr="0088220C">
        <w:tc>
          <w:tcPr>
            <w:tcW w:w="2632" w:type="dxa"/>
          </w:tcPr>
          <w:p w14:paraId="0ED0050F" w14:textId="20248A4C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Hsa_circ_0070074</w:t>
            </w:r>
          </w:p>
        </w:tc>
        <w:tc>
          <w:tcPr>
            <w:tcW w:w="1042" w:type="dxa"/>
          </w:tcPr>
          <w:p w14:paraId="5D5EB7EF" w14:textId="0E78662D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4616" w:type="dxa"/>
          </w:tcPr>
          <w:p w14:paraId="15C34177" w14:textId="1C637FE7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TTGGGATCTTCACACAGCCAC</w:t>
            </w:r>
          </w:p>
        </w:tc>
      </w:tr>
      <w:tr w:rsidR="00BB3D5C" w:rsidRPr="00BB3D5C" w14:paraId="026DA1AF" w14:textId="77777777" w:rsidTr="0088220C">
        <w:tc>
          <w:tcPr>
            <w:tcW w:w="2632" w:type="dxa"/>
          </w:tcPr>
          <w:p w14:paraId="3ABD16C9" w14:textId="3E0BBDBF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dxa"/>
          </w:tcPr>
          <w:p w14:paraId="03200327" w14:textId="4BA6426D" w:rsidR="00BB3D5C" w:rsidRPr="00BB3D5C" w:rsidRDefault="00BB3D5C" w:rsidP="00BB3D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4616" w:type="dxa"/>
          </w:tcPr>
          <w:p w14:paraId="7E259261" w14:textId="2B1D3C89" w:rsidR="00BB3D5C" w:rsidRPr="00BB3D5C" w:rsidRDefault="00BB3D5C" w:rsidP="00BB3D5C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BB3D5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CATCTTCCTCAACAGTCTTGGC</w:t>
            </w:r>
          </w:p>
        </w:tc>
      </w:tr>
    </w:tbl>
    <w:p w14:paraId="69B701AD" w14:textId="77777777" w:rsidR="00A11EC8" w:rsidRPr="00BB3D5C" w:rsidRDefault="00A11EC8">
      <w:pPr>
        <w:rPr>
          <w:rFonts w:ascii="Times New Roman" w:hAnsi="Times New Roman" w:cs="Times New Roman"/>
          <w:sz w:val="21"/>
          <w:szCs w:val="21"/>
        </w:rPr>
      </w:pPr>
    </w:p>
    <w:p w14:paraId="3CC0693E" w14:textId="67736EEA" w:rsidR="006A61E4" w:rsidRPr="00BB3D5C" w:rsidRDefault="006A61E4">
      <w:pPr>
        <w:rPr>
          <w:rFonts w:ascii="Times New Roman" w:hAnsi="Times New Roman" w:cs="Times New Roman"/>
          <w:sz w:val="21"/>
          <w:szCs w:val="21"/>
        </w:rPr>
      </w:pPr>
      <w:r w:rsidRPr="00BB3D5C">
        <w:rPr>
          <w:rFonts w:ascii="Times New Roman" w:hAnsi="Times New Roman" w:cs="Times New Roman"/>
          <w:b/>
          <w:sz w:val="21"/>
          <w:szCs w:val="21"/>
        </w:rPr>
        <w:t xml:space="preserve">Table </w:t>
      </w:r>
      <w:r w:rsidR="007F6174" w:rsidRPr="00BB3D5C">
        <w:rPr>
          <w:rFonts w:ascii="Times New Roman" w:hAnsi="Times New Roman" w:cs="Times New Roman"/>
          <w:b/>
          <w:sz w:val="21"/>
          <w:szCs w:val="21"/>
        </w:rPr>
        <w:t>S</w:t>
      </w:r>
      <w:r w:rsidRPr="00BB3D5C">
        <w:rPr>
          <w:rFonts w:ascii="Times New Roman" w:hAnsi="Times New Roman" w:cs="Times New Roman"/>
          <w:b/>
          <w:sz w:val="21"/>
          <w:szCs w:val="21"/>
        </w:rPr>
        <w:t>3</w:t>
      </w:r>
    </w:p>
    <w:tbl>
      <w:tblPr>
        <w:tblStyle w:val="a3"/>
        <w:tblW w:w="8352" w:type="dxa"/>
        <w:tblLook w:val="04A0" w:firstRow="1" w:lastRow="0" w:firstColumn="1" w:lastColumn="0" w:noHBand="0" w:noVBand="1"/>
      </w:tblPr>
      <w:tblGrid>
        <w:gridCol w:w="2515"/>
        <w:gridCol w:w="5837"/>
      </w:tblGrid>
      <w:tr w:rsidR="006A61E4" w:rsidRPr="00BB3D5C" w14:paraId="7E74052E" w14:textId="77777777" w:rsidTr="0088220C">
        <w:tc>
          <w:tcPr>
            <w:tcW w:w="2515" w:type="dxa"/>
          </w:tcPr>
          <w:p w14:paraId="56F97BF1" w14:textId="30906025" w:rsidR="006A61E4" w:rsidRPr="00BB3D5C" w:rsidRDefault="00AE4B84" w:rsidP="0088220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shRNA or </w:t>
            </w:r>
            <w:r w:rsidR="006A61E4" w:rsidRPr="00BB3D5C">
              <w:rPr>
                <w:rFonts w:ascii="Times New Roman" w:hAnsi="Times New Roman" w:cs="Times New Roman"/>
                <w:b/>
                <w:sz w:val="21"/>
                <w:szCs w:val="21"/>
              </w:rPr>
              <w:t>siRNAs</w:t>
            </w:r>
          </w:p>
        </w:tc>
        <w:tc>
          <w:tcPr>
            <w:tcW w:w="5837" w:type="dxa"/>
          </w:tcPr>
          <w:p w14:paraId="3C14A112" w14:textId="77777777" w:rsidR="006A61E4" w:rsidRPr="00BB3D5C" w:rsidRDefault="006A61E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F0384" w:rsidRPr="00BB3D5C" w14:paraId="040C66E3" w14:textId="77777777" w:rsidTr="0088220C">
        <w:tc>
          <w:tcPr>
            <w:tcW w:w="2515" w:type="dxa"/>
          </w:tcPr>
          <w:p w14:paraId="43F7A727" w14:textId="0109A7E0" w:rsidR="00BF0384" w:rsidRPr="00BB3D5C" w:rsidRDefault="00AE4B8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kern w:val="2"/>
                <w:sz w:val="21"/>
                <w:szCs w:val="21"/>
              </w:rPr>
              <w:t>CircSERPINE2 shRNA #1</w:t>
            </w:r>
          </w:p>
        </w:tc>
        <w:tc>
          <w:tcPr>
            <w:tcW w:w="5837" w:type="dxa"/>
          </w:tcPr>
          <w:p w14:paraId="0ED45D4F" w14:textId="5C06E581" w:rsidR="00BF0384" w:rsidRPr="00BB3D5C" w:rsidRDefault="000F7B19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GAGUCAGAUGCAGGGGAAA</w:t>
            </w:r>
          </w:p>
        </w:tc>
      </w:tr>
      <w:tr w:rsidR="00BF0384" w:rsidRPr="00BB3D5C" w14:paraId="18E368CF" w14:textId="77777777" w:rsidTr="0088220C">
        <w:tc>
          <w:tcPr>
            <w:tcW w:w="2515" w:type="dxa"/>
          </w:tcPr>
          <w:p w14:paraId="6AD3B501" w14:textId="27B1E0BE" w:rsidR="00BF0384" w:rsidRPr="00BB3D5C" w:rsidRDefault="00AE4B8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kern w:val="2"/>
                <w:sz w:val="21"/>
                <w:szCs w:val="21"/>
              </w:rPr>
              <w:t>CircSERPINE2 shRNA #2</w:t>
            </w:r>
          </w:p>
        </w:tc>
        <w:tc>
          <w:tcPr>
            <w:tcW w:w="5837" w:type="dxa"/>
          </w:tcPr>
          <w:p w14:paraId="56D3DD73" w14:textId="168208B7" w:rsidR="00BF0384" w:rsidRPr="00BB3D5C" w:rsidRDefault="000F7B19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AGAGUCAGAUGCAGGGGAATT</w:t>
            </w:r>
          </w:p>
        </w:tc>
      </w:tr>
      <w:tr w:rsidR="00BF0384" w:rsidRPr="00BB3D5C" w14:paraId="194E2044" w14:textId="77777777" w:rsidTr="0088220C">
        <w:tc>
          <w:tcPr>
            <w:tcW w:w="2515" w:type="dxa"/>
          </w:tcPr>
          <w:p w14:paraId="6738937B" w14:textId="5F5E10D2" w:rsidR="00BF0384" w:rsidRPr="00BB3D5C" w:rsidRDefault="00AE4B8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kern w:val="2"/>
                <w:sz w:val="21"/>
                <w:szCs w:val="21"/>
              </w:rPr>
              <w:lastRenderedPageBreak/>
              <w:t>CircSERPINE2 shRNA #</w:t>
            </w:r>
            <w:r w:rsidR="000F7B19" w:rsidRPr="00BB3D5C">
              <w:rPr>
                <w:rFonts w:ascii="Times New Roman" w:hAnsi="Times New Roman" w:cs="Times New Roman"/>
                <w:kern w:val="2"/>
                <w:sz w:val="21"/>
                <w:szCs w:val="21"/>
              </w:rPr>
              <w:t>3</w:t>
            </w:r>
          </w:p>
        </w:tc>
        <w:tc>
          <w:tcPr>
            <w:tcW w:w="5837" w:type="dxa"/>
          </w:tcPr>
          <w:p w14:paraId="007EBE10" w14:textId="1EF5F361" w:rsidR="00BF0384" w:rsidRPr="00BB3D5C" w:rsidRDefault="000F7B19" w:rsidP="0088220C">
            <w:pPr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AUGCAGGGGAAAAGCUUCATT</w:t>
            </w:r>
          </w:p>
        </w:tc>
      </w:tr>
      <w:tr w:rsidR="00BF0384" w:rsidRPr="00BB3D5C" w14:paraId="4BBCF6CB" w14:textId="77777777" w:rsidTr="0088220C">
        <w:tc>
          <w:tcPr>
            <w:tcW w:w="2515" w:type="dxa"/>
          </w:tcPr>
          <w:p w14:paraId="653889DF" w14:textId="386509DF" w:rsidR="00BF0384" w:rsidRPr="00BB3D5C" w:rsidRDefault="00AE4B8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DDHD2 si</w:t>
            </w:r>
          </w:p>
        </w:tc>
        <w:tc>
          <w:tcPr>
            <w:tcW w:w="5837" w:type="dxa"/>
          </w:tcPr>
          <w:p w14:paraId="450E2C0E" w14:textId="3C383002" w:rsidR="00BF0384" w:rsidRPr="00BB3D5C" w:rsidRDefault="00D3665D" w:rsidP="00D3665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GATCCATCTCCGTCACCAA</w:t>
            </w:r>
          </w:p>
        </w:tc>
      </w:tr>
      <w:tr w:rsidR="00AE4B84" w:rsidRPr="00BB3D5C" w14:paraId="752A006C" w14:textId="77777777" w:rsidTr="0088220C">
        <w:tc>
          <w:tcPr>
            <w:tcW w:w="2515" w:type="dxa"/>
          </w:tcPr>
          <w:p w14:paraId="62F3C5F3" w14:textId="4C3DBDBF" w:rsidR="00AE4B84" w:rsidRPr="00BB3D5C" w:rsidRDefault="00AE4B8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DEPTOR si</w:t>
            </w:r>
          </w:p>
        </w:tc>
        <w:tc>
          <w:tcPr>
            <w:tcW w:w="5837" w:type="dxa"/>
          </w:tcPr>
          <w:p w14:paraId="3CFDF197" w14:textId="628321D5" w:rsidR="00AE4B84" w:rsidRPr="00BB3D5C" w:rsidRDefault="00935EC0" w:rsidP="0088220C">
            <w:pPr>
              <w:pStyle w:val="p1"/>
              <w:rPr>
                <w:rFonts w:ascii="Times New Roman" w:hAnsi="Times New Roman" w:cs="Times New Roman"/>
                <w:sz w:val="21"/>
                <w:szCs w:val="21"/>
              </w:rPr>
            </w:pPr>
            <w:r w:rsidRPr="00935EC0">
              <w:rPr>
                <w:rFonts w:ascii="Times New Roman" w:hAnsi="Times New Roman" w:cs="Times New Roman"/>
                <w:sz w:val="21"/>
                <w:szCs w:val="21"/>
              </w:rPr>
              <w:t>CCATGTGTGTGATGAGCAT</w:t>
            </w:r>
          </w:p>
        </w:tc>
      </w:tr>
      <w:tr w:rsidR="00AE4B84" w:rsidRPr="00BB3D5C" w14:paraId="02783ECF" w14:textId="77777777" w:rsidTr="0088220C">
        <w:tc>
          <w:tcPr>
            <w:tcW w:w="2515" w:type="dxa"/>
          </w:tcPr>
          <w:p w14:paraId="1567E6CC" w14:textId="662B4265" w:rsidR="00AE4B84" w:rsidRPr="00BB3D5C" w:rsidRDefault="00AE4B8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POSTN si</w:t>
            </w:r>
          </w:p>
        </w:tc>
        <w:tc>
          <w:tcPr>
            <w:tcW w:w="5837" w:type="dxa"/>
          </w:tcPr>
          <w:p w14:paraId="4E0DCCD7" w14:textId="6891C670" w:rsidR="00AE4B84" w:rsidRPr="00BB3D5C" w:rsidRDefault="00935EC0" w:rsidP="0088220C">
            <w:pPr>
              <w:pStyle w:val="p1"/>
              <w:rPr>
                <w:rFonts w:ascii="Times New Roman" w:hAnsi="Times New Roman" w:cs="Times New Roman"/>
                <w:sz w:val="21"/>
                <w:szCs w:val="21"/>
              </w:rPr>
            </w:pPr>
            <w:r w:rsidRPr="00935EC0">
              <w:rPr>
                <w:rFonts w:ascii="Times New Roman" w:hAnsi="Times New Roman" w:cs="Times New Roman"/>
                <w:sz w:val="21"/>
                <w:szCs w:val="21"/>
              </w:rPr>
              <w:t>UAAAAAGGGAAUCAUCUUGAG</w:t>
            </w:r>
          </w:p>
        </w:tc>
      </w:tr>
      <w:tr w:rsidR="00AE4B84" w:rsidRPr="00BB3D5C" w14:paraId="55A630E8" w14:textId="77777777" w:rsidTr="0088220C">
        <w:tc>
          <w:tcPr>
            <w:tcW w:w="2515" w:type="dxa"/>
          </w:tcPr>
          <w:p w14:paraId="0F72BD60" w14:textId="51E39054" w:rsidR="00AE4B84" w:rsidRPr="00BB3D5C" w:rsidRDefault="00AE4B8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EGR2 si</w:t>
            </w:r>
          </w:p>
        </w:tc>
        <w:tc>
          <w:tcPr>
            <w:tcW w:w="5837" w:type="dxa"/>
          </w:tcPr>
          <w:p w14:paraId="3FD7D228" w14:textId="2409CE7A" w:rsidR="00AE4B84" w:rsidRPr="00BB3D5C" w:rsidRDefault="00D3665D" w:rsidP="00D3665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CGCTAGCCGTCAAGTTCAA</w:t>
            </w:r>
          </w:p>
        </w:tc>
      </w:tr>
      <w:tr w:rsidR="00AE4B84" w:rsidRPr="00BB3D5C" w14:paraId="466322FF" w14:textId="77777777" w:rsidTr="0088220C">
        <w:tc>
          <w:tcPr>
            <w:tcW w:w="2515" w:type="dxa"/>
          </w:tcPr>
          <w:p w14:paraId="4BE84553" w14:textId="540FBF00" w:rsidR="00AE4B84" w:rsidRPr="00BB3D5C" w:rsidRDefault="00AE4B8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ZNF763 si</w:t>
            </w:r>
          </w:p>
        </w:tc>
        <w:tc>
          <w:tcPr>
            <w:tcW w:w="5837" w:type="dxa"/>
          </w:tcPr>
          <w:p w14:paraId="28B86E10" w14:textId="564F7DDC" w:rsidR="00AE4B84" w:rsidRPr="00935EC0" w:rsidRDefault="00935EC0" w:rsidP="00935E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35EC0">
              <w:rPr>
                <w:rFonts w:ascii="Times New Roman" w:hAnsi="Times New Roman" w:cs="Times New Roman"/>
                <w:sz w:val="21"/>
                <w:szCs w:val="21"/>
              </w:rPr>
              <w:t>GGAGAAACTTCAGGAGTCT</w:t>
            </w:r>
          </w:p>
        </w:tc>
      </w:tr>
      <w:tr w:rsidR="00AE4B84" w:rsidRPr="00BB3D5C" w14:paraId="10D0FFB9" w14:textId="77777777" w:rsidTr="0088220C">
        <w:tc>
          <w:tcPr>
            <w:tcW w:w="2515" w:type="dxa"/>
          </w:tcPr>
          <w:p w14:paraId="41A093F4" w14:textId="46490EA7" w:rsidR="00AE4B84" w:rsidRPr="00BB3D5C" w:rsidRDefault="00AE4B8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TUBB4A</w:t>
            </w:r>
            <w:r w:rsidR="008D3A7B" w:rsidRPr="00BB3D5C">
              <w:rPr>
                <w:rFonts w:ascii="Times New Roman" w:hAnsi="Times New Roman" w:cs="Times New Roman"/>
                <w:sz w:val="21"/>
                <w:szCs w:val="21"/>
              </w:rPr>
              <w:t xml:space="preserve"> si</w:t>
            </w:r>
          </w:p>
        </w:tc>
        <w:tc>
          <w:tcPr>
            <w:tcW w:w="5837" w:type="dxa"/>
          </w:tcPr>
          <w:p w14:paraId="4858C6D7" w14:textId="4DE8D6FE" w:rsidR="00AE4B84" w:rsidRPr="00935EC0" w:rsidRDefault="00935EC0" w:rsidP="0088220C">
            <w:pPr>
              <w:pStyle w:val="p1"/>
              <w:rPr>
                <w:rFonts w:ascii="Times New Roman" w:hAnsi="Times New Roman" w:cs="Times New Roman"/>
                <w:sz w:val="21"/>
                <w:szCs w:val="21"/>
              </w:rPr>
            </w:pPr>
            <w:r w:rsidRPr="00935EC0">
              <w:rPr>
                <w:rFonts w:ascii="Times New Roman" w:hAnsi="Times New Roman" w:cs="Times New Roman"/>
                <w:sz w:val="21"/>
                <w:szCs w:val="21"/>
              </w:rPr>
              <w:t>AUAAAUUAGGGCUCAAAGGGG</w:t>
            </w:r>
          </w:p>
        </w:tc>
      </w:tr>
      <w:tr w:rsidR="00AE4B84" w:rsidRPr="00BB3D5C" w14:paraId="0343EBF7" w14:textId="77777777" w:rsidTr="0088220C">
        <w:tc>
          <w:tcPr>
            <w:tcW w:w="2515" w:type="dxa"/>
          </w:tcPr>
          <w:p w14:paraId="369683C7" w14:textId="4A935795" w:rsidR="00AE4B84" w:rsidRPr="00BB3D5C" w:rsidRDefault="00AE4B8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C1RL</w:t>
            </w:r>
            <w:r w:rsidR="008D3A7B" w:rsidRPr="00BB3D5C">
              <w:rPr>
                <w:rFonts w:ascii="Times New Roman" w:hAnsi="Times New Roman" w:cs="Times New Roman"/>
                <w:sz w:val="21"/>
                <w:szCs w:val="21"/>
              </w:rPr>
              <w:t xml:space="preserve"> si</w:t>
            </w:r>
          </w:p>
        </w:tc>
        <w:tc>
          <w:tcPr>
            <w:tcW w:w="5837" w:type="dxa"/>
          </w:tcPr>
          <w:p w14:paraId="474A2A41" w14:textId="4F1DA271" w:rsidR="00AE4B84" w:rsidRPr="00935EC0" w:rsidRDefault="00935EC0" w:rsidP="0088220C">
            <w:pPr>
              <w:pStyle w:val="p1"/>
              <w:rPr>
                <w:rFonts w:ascii="Times New Roman" w:hAnsi="Times New Roman" w:cs="Times New Roman"/>
                <w:sz w:val="21"/>
                <w:szCs w:val="21"/>
              </w:rPr>
            </w:pPr>
            <w:r w:rsidRPr="00935EC0">
              <w:rPr>
                <w:rFonts w:ascii="Times New Roman" w:hAnsi="Times New Roman" w:cs="Times New Roman"/>
                <w:sz w:val="21"/>
                <w:szCs w:val="21"/>
              </w:rPr>
              <w:t>AGUUAUGGGACUCAUUCUGAC</w:t>
            </w:r>
          </w:p>
        </w:tc>
      </w:tr>
    </w:tbl>
    <w:p w14:paraId="3C924864" w14:textId="77777777" w:rsidR="006A61E4" w:rsidRPr="00BB3D5C" w:rsidRDefault="006A61E4">
      <w:pPr>
        <w:rPr>
          <w:rFonts w:ascii="Times New Roman" w:hAnsi="Times New Roman" w:cs="Times New Roman"/>
          <w:sz w:val="21"/>
          <w:szCs w:val="21"/>
        </w:rPr>
      </w:pPr>
    </w:p>
    <w:p w14:paraId="4F2AF385" w14:textId="1EE05736" w:rsidR="006A61E4" w:rsidRPr="00BB3D5C" w:rsidRDefault="006A61E4" w:rsidP="006A61E4">
      <w:pPr>
        <w:rPr>
          <w:rFonts w:ascii="Times New Roman" w:hAnsi="Times New Roman" w:cs="Times New Roman"/>
          <w:sz w:val="21"/>
          <w:szCs w:val="21"/>
        </w:rPr>
      </w:pPr>
      <w:r w:rsidRPr="00BB3D5C">
        <w:rPr>
          <w:rFonts w:ascii="Times New Roman" w:hAnsi="Times New Roman" w:cs="Times New Roman"/>
          <w:b/>
          <w:sz w:val="21"/>
          <w:szCs w:val="21"/>
        </w:rPr>
        <w:t xml:space="preserve">Table </w:t>
      </w:r>
      <w:r w:rsidR="007F6174" w:rsidRPr="00BB3D5C">
        <w:rPr>
          <w:rFonts w:ascii="Times New Roman" w:hAnsi="Times New Roman" w:cs="Times New Roman"/>
          <w:b/>
          <w:sz w:val="21"/>
          <w:szCs w:val="21"/>
        </w:rPr>
        <w:t>S</w:t>
      </w:r>
      <w:r w:rsidRPr="00BB3D5C">
        <w:rPr>
          <w:rFonts w:ascii="Times New Roman" w:hAnsi="Times New Roman" w:cs="Times New Roman"/>
          <w:b/>
          <w:sz w:val="21"/>
          <w:szCs w:val="21"/>
        </w:rPr>
        <w:t>4</w:t>
      </w:r>
    </w:p>
    <w:tbl>
      <w:tblPr>
        <w:tblStyle w:val="a3"/>
        <w:tblW w:w="8352" w:type="dxa"/>
        <w:tblLook w:val="04A0" w:firstRow="1" w:lastRow="0" w:firstColumn="1" w:lastColumn="0" w:noHBand="0" w:noVBand="1"/>
      </w:tblPr>
      <w:tblGrid>
        <w:gridCol w:w="2540"/>
        <w:gridCol w:w="5812"/>
      </w:tblGrid>
      <w:tr w:rsidR="006A61E4" w:rsidRPr="00BB3D5C" w14:paraId="106E142A" w14:textId="77777777" w:rsidTr="0088220C">
        <w:tc>
          <w:tcPr>
            <w:tcW w:w="2540" w:type="dxa"/>
          </w:tcPr>
          <w:p w14:paraId="5EDBEF88" w14:textId="77777777" w:rsidR="006A61E4" w:rsidRPr="00BB3D5C" w:rsidRDefault="006A61E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mimics and inhibitors </w:t>
            </w:r>
          </w:p>
        </w:tc>
        <w:tc>
          <w:tcPr>
            <w:tcW w:w="5812" w:type="dxa"/>
          </w:tcPr>
          <w:p w14:paraId="368110CB" w14:textId="77777777" w:rsidR="006A61E4" w:rsidRPr="00BB3D5C" w:rsidRDefault="006A61E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F0384" w:rsidRPr="00BB3D5C" w14:paraId="3D28E3AE" w14:textId="77777777" w:rsidTr="0088220C">
        <w:tc>
          <w:tcPr>
            <w:tcW w:w="2540" w:type="dxa"/>
          </w:tcPr>
          <w:p w14:paraId="6A084F9E" w14:textId="402AB055" w:rsidR="00BF0384" w:rsidRPr="00BB3D5C" w:rsidRDefault="00BF038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miR-296-3p</w:t>
            </w:r>
            <w:r w:rsidR="00AE4B84" w:rsidRPr="00BB3D5C">
              <w:rPr>
                <w:rFonts w:ascii="Times New Roman" w:hAnsi="Times New Roman" w:cs="Times New Roman"/>
                <w:sz w:val="21"/>
                <w:szCs w:val="21"/>
              </w:rPr>
              <w:t xml:space="preserve"> mimics</w:t>
            </w:r>
          </w:p>
        </w:tc>
        <w:tc>
          <w:tcPr>
            <w:tcW w:w="5812" w:type="dxa"/>
          </w:tcPr>
          <w:p w14:paraId="5BE361B9" w14:textId="719A2842" w:rsidR="00BF0384" w:rsidRPr="00BB3D5C" w:rsidRDefault="000F7B19" w:rsidP="000F7B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GAGGGUUGGGUGGAGGCUCUCC</w:t>
            </w:r>
          </w:p>
        </w:tc>
      </w:tr>
      <w:tr w:rsidR="00BF0384" w:rsidRPr="00BB3D5C" w14:paraId="5480C0F5" w14:textId="77777777" w:rsidTr="0088220C">
        <w:tc>
          <w:tcPr>
            <w:tcW w:w="2540" w:type="dxa"/>
          </w:tcPr>
          <w:p w14:paraId="64B34C25" w14:textId="6AA776D3" w:rsidR="00BF0384" w:rsidRPr="00BB3D5C" w:rsidRDefault="00BF038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nc</w:t>
            </w:r>
            <w:r w:rsidR="00AE4B84" w:rsidRPr="00BB3D5C">
              <w:rPr>
                <w:rFonts w:ascii="Times New Roman" w:hAnsi="Times New Roman" w:cs="Times New Roman"/>
                <w:sz w:val="21"/>
                <w:szCs w:val="21"/>
              </w:rPr>
              <w:t xml:space="preserve"> mimics</w:t>
            </w:r>
          </w:p>
        </w:tc>
        <w:tc>
          <w:tcPr>
            <w:tcW w:w="5812" w:type="dxa"/>
          </w:tcPr>
          <w:p w14:paraId="4D7D21A6" w14:textId="50798E96" w:rsidR="00BF0384" w:rsidRPr="00BB3D5C" w:rsidRDefault="000C3BA3" w:rsidP="0088220C">
            <w:pPr>
              <w:pStyle w:val="p1"/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UUCUCCGAACGUGUCACGUTT</w:t>
            </w:r>
          </w:p>
        </w:tc>
      </w:tr>
      <w:tr w:rsidR="00BF0384" w:rsidRPr="00BB3D5C" w14:paraId="6B51C1E2" w14:textId="77777777" w:rsidTr="0088220C">
        <w:tc>
          <w:tcPr>
            <w:tcW w:w="2540" w:type="dxa"/>
          </w:tcPr>
          <w:p w14:paraId="6A77672B" w14:textId="62687B24" w:rsidR="00BF0384" w:rsidRPr="00BB3D5C" w:rsidRDefault="00BF038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miR-296-3p</w:t>
            </w:r>
            <w:r w:rsidR="00AE4B84" w:rsidRPr="00BB3D5C">
              <w:rPr>
                <w:rFonts w:ascii="Times New Roman" w:hAnsi="Times New Roman" w:cs="Times New Roman"/>
                <w:sz w:val="21"/>
                <w:szCs w:val="21"/>
              </w:rPr>
              <w:t xml:space="preserve"> inhibitor</w:t>
            </w:r>
          </w:p>
        </w:tc>
        <w:tc>
          <w:tcPr>
            <w:tcW w:w="5812" w:type="dxa"/>
          </w:tcPr>
          <w:p w14:paraId="01BDD99B" w14:textId="35C02B84" w:rsidR="00BF0384" w:rsidRPr="00BB3D5C" w:rsidRDefault="003B7CDE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GAGAGCCUCCACCCAACCCUC</w:t>
            </w:r>
          </w:p>
        </w:tc>
      </w:tr>
      <w:tr w:rsidR="00BF0384" w:rsidRPr="00BB3D5C" w14:paraId="227FA743" w14:textId="77777777" w:rsidTr="0088220C">
        <w:trPr>
          <w:trHeight w:val="394"/>
        </w:trPr>
        <w:tc>
          <w:tcPr>
            <w:tcW w:w="2540" w:type="dxa"/>
          </w:tcPr>
          <w:p w14:paraId="3A87EC3F" w14:textId="3F6F5481" w:rsidR="00BF0384" w:rsidRPr="00BB3D5C" w:rsidRDefault="00AE4B8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Nc inhibitor</w:t>
            </w:r>
          </w:p>
        </w:tc>
        <w:tc>
          <w:tcPr>
            <w:tcW w:w="5812" w:type="dxa"/>
          </w:tcPr>
          <w:p w14:paraId="0B7F0215" w14:textId="56FD754B" w:rsidR="00BF0384" w:rsidRPr="00BB3D5C" w:rsidRDefault="0034610A" w:rsidP="0088220C">
            <w:pPr>
              <w:pStyle w:val="p1"/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CAGUACUUUUGUGUAGUACAA</w:t>
            </w:r>
          </w:p>
        </w:tc>
      </w:tr>
      <w:tr w:rsidR="003C4603" w:rsidRPr="00BB3D5C" w14:paraId="43E6C352" w14:textId="77777777" w:rsidTr="0088220C">
        <w:trPr>
          <w:trHeight w:val="394"/>
        </w:trPr>
        <w:tc>
          <w:tcPr>
            <w:tcW w:w="2540" w:type="dxa"/>
          </w:tcPr>
          <w:p w14:paraId="0DEF5BDA" w14:textId="25A5FF29" w:rsidR="003C4603" w:rsidRPr="00BB3D5C" w:rsidRDefault="003C4603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miR-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762</w:t>
            </w: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 xml:space="preserve"> mimics</w:t>
            </w:r>
          </w:p>
        </w:tc>
        <w:tc>
          <w:tcPr>
            <w:tcW w:w="5812" w:type="dxa"/>
          </w:tcPr>
          <w:p w14:paraId="32A375B1" w14:textId="5FB531FC" w:rsidR="003C4603" w:rsidRPr="00BB3D5C" w:rsidRDefault="00EC0ACE" w:rsidP="0088220C">
            <w:pPr>
              <w:pStyle w:val="p1"/>
              <w:rPr>
                <w:rFonts w:ascii="Times New Roman" w:hAnsi="Times New Roman" w:cs="Times New Roman"/>
                <w:sz w:val="21"/>
                <w:szCs w:val="21"/>
              </w:rPr>
            </w:pPr>
            <w:r w:rsidRPr="00EC0ACE">
              <w:rPr>
                <w:rFonts w:ascii="Times New Roman" w:hAnsi="Times New Roman" w:cs="Times New Roman"/>
                <w:sz w:val="21"/>
                <w:szCs w:val="21"/>
              </w:rPr>
              <w:t>TCTCACTATAAGACGGCTCG</w:t>
            </w:r>
          </w:p>
        </w:tc>
      </w:tr>
      <w:tr w:rsidR="003C4603" w:rsidRPr="00BB3D5C" w14:paraId="62ECCE91" w14:textId="77777777" w:rsidTr="0088220C">
        <w:trPr>
          <w:trHeight w:val="394"/>
        </w:trPr>
        <w:tc>
          <w:tcPr>
            <w:tcW w:w="2540" w:type="dxa"/>
          </w:tcPr>
          <w:p w14:paraId="299B109B" w14:textId="69643F2F" w:rsidR="003C4603" w:rsidRPr="00BB3D5C" w:rsidRDefault="003C4603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miR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-1268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="00EC0AC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C0ACE" w:rsidRPr="00BB3D5C">
              <w:rPr>
                <w:rFonts w:ascii="Times New Roman" w:hAnsi="Times New Roman" w:cs="Times New Roman"/>
                <w:sz w:val="21"/>
                <w:szCs w:val="21"/>
              </w:rPr>
              <w:t>mimics</w:t>
            </w:r>
          </w:p>
        </w:tc>
        <w:tc>
          <w:tcPr>
            <w:tcW w:w="5812" w:type="dxa"/>
          </w:tcPr>
          <w:p w14:paraId="3CD8C43B" w14:textId="4FA468BE" w:rsidR="003C4603" w:rsidRPr="00BB3D5C" w:rsidRDefault="00EC0ACE" w:rsidP="0088220C">
            <w:pPr>
              <w:pStyle w:val="p1"/>
              <w:rPr>
                <w:rFonts w:ascii="Times New Roman" w:hAnsi="Times New Roman" w:cs="Times New Roman"/>
                <w:sz w:val="21"/>
                <w:szCs w:val="21"/>
              </w:rPr>
            </w:pPr>
            <w:r w:rsidRPr="00EC0ACE">
              <w:rPr>
                <w:rFonts w:ascii="Times New Roman" w:hAnsi="Times New Roman" w:cs="Times New Roman"/>
                <w:sz w:val="21"/>
                <w:szCs w:val="21"/>
              </w:rPr>
              <w:t>CGGGCGUGGUGGUGGGGG</w:t>
            </w:r>
          </w:p>
        </w:tc>
      </w:tr>
      <w:tr w:rsidR="003C4603" w:rsidRPr="00BB3D5C" w14:paraId="55966E28" w14:textId="77777777" w:rsidTr="0088220C">
        <w:trPr>
          <w:trHeight w:val="394"/>
        </w:trPr>
        <w:tc>
          <w:tcPr>
            <w:tcW w:w="2540" w:type="dxa"/>
          </w:tcPr>
          <w:p w14:paraId="314B7888" w14:textId="2BECA5FA" w:rsidR="003C4603" w:rsidRPr="00BB3D5C" w:rsidRDefault="003C4603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miR-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1268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="00EC0AC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C0ACE" w:rsidRPr="00BB3D5C">
              <w:rPr>
                <w:rFonts w:ascii="Times New Roman" w:hAnsi="Times New Roman" w:cs="Times New Roman"/>
                <w:sz w:val="21"/>
                <w:szCs w:val="21"/>
              </w:rPr>
              <w:t>mimics</w:t>
            </w:r>
          </w:p>
        </w:tc>
        <w:tc>
          <w:tcPr>
            <w:tcW w:w="5812" w:type="dxa"/>
          </w:tcPr>
          <w:p w14:paraId="375BBE0B" w14:textId="23A2C211" w:rsidR="003C4603" w:rsidRPr="006B68CE" w:rsidRDefault="006B68CE" w:rsidP="006B68CE">
            <w:r w:rsidRPr="006B68CE">
              <w:rPr>
                <w:rFonts w:ascii="Times New Roman" w:hAnsi="Times New Roman" w:cs="Times New Roman"/>
                <w:sz w:val="21"/>
                <w:szCs w:val="21"/>
              </w:rPr>
              <w:t>CGGGCGUGGUGGUGGGUG</w:t>
            </w:r>
          </w:p>
        </w:tc>
      </w:tr>
      <w:tr w:rsidR="003C4603" w:rsidRPr="00BB3D5C" w14:paraId="5DCDC3F1" w14:textId="77777777" w:rsidTr="0088220C">
        <w:trPr>
          <w:trHeight w:val="394"/>
        </w:trPr>
        <w:tc>
          <w:tcPr>
            <w:tcW w:w="2540" w:type="dxa"/>
          </w:tcPr>
          <w:p w14:paraId="1739C46C" w14:textId="41FA216C" w:rsidR="003C4603" w:rsidRPr="00BB3D5C" w:rsidRDefault="003C4603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miR-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3147</w:t>
            </w:r>
            <w:r w:rsidR="00EC0AC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C0ACE" w:rsidRPr="00BB3D5C">
              <w:rPr>
                <w:rFonts w:ascii="Times New Roman" w:hAnsi="Times New Roman" w:cs="Times New Roman"/>
                <w:sz w:val="21"/>
                <w:szCs w:val="21"/>
              </w:rPr>
              <w:t>mimics</w:t>
            </w:r>
          </w:p>
        </w:tc>
        <w:tc>
          <w:tcPr>
            <w:tcW w:w="5812" w:type="dxa"/>
          </w:tcPr>
          <w:p w14:paraId="1E31210D" w14:textId="776DE23D" w:rsidR="003C4603" w:rsidRPr="00EC0ACE" w:rsidRDefault="000D373B" w:rsidP="000D37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C0ACE">
              <w:rPr>
                <w:rFonts w:ascii="Times New Roman" w:hAnsi="Times New Roman" w:cs="Times New Roman" w:hint="eastAsia"/>
                <w:sz w:val="21"/>
                <w:szCs w:val="21"/>
              </w:rPr>
              <w:t>GGUUGGGCAGUGAGGAGGGUGUGA</w:t>
            </w:r>
          </w:p>
        </w:tc>
      </w:tr>
      <w:tr w:rsidR="003C4603" w:rsidRPr="00BB3D5C" w14:paraId="13386DB1" w14:textId="77777777" w:rsidTr="0088220C">
        <w:trPr>
          <w:trHeight w:val="394"/>
        </w:trPr>
        <w:tc>
          <w:tcPr>
            <w:tcW w:w="2540" w:type="dxa"/>
          </w:tcPr>
          <w:p w14:paraId="5FDC08B4" w14:textId="578B1CEA" w:rsidR="003C4603" w:rsidRPr="00BB3D5C" w:rsidRDefault="003C4603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miR-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4739</w:t>
            </w:r>
            <w:r w:rsidR="00EC0AC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C0ACE" w:rsidRPr="00BB3D5C">
              <w:rPr>
                <w:rFonts w:ascii="Times New Roman" w:hAnsi="Times New Roman" w:cs="Times New Roman"/>
                <w:sz w:val="21"/>
                <w:szCs w:val="21"/>
              </w:rPr>
              <w:t>mimics</w:t>
            </w:r>
          </w:p>
        </w:tc>
        <w:tc>
          <w:tcPr>
            <w:tcW w:w="5812" w:type="dxa"/>
          </w:tcPr>
          <w:p w14:paraId="1746D3CF" w14:textId="2B3888BC" w:rsidR="003C4603" w:rsidRPr="00EC0ACE" w:rsidRDefault="000D373B" w:rsidP="000D37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C0ACE">
              <w:rPr>
                <w:rFonts w:ascii="Times New Roman" w:hAnsi="Times New Roman" w:cs="Times New Roman" w:hint="eastAsia"/>
                <w:sz w:val="21"/>
                <w:szCs w:val="21"/>
              </w:rPr>
              <w:t>AAGGGAGGAGGAGCGGAGGGGCCCU</w:t>
            </w:r>
          </w:p>
        </w:tc>
      </w:tr>
      <w:tr w:rsidR="003C4603" w:rsidRPr="00BB3D5C" w14:paraId="3C19FD54" w14:textId="77777777" w:rsidTr="0088220C">
        <w:trPr>
          <w:trHeight w:val="394"/>
        </w:trPr>
        <w:tc>
          <w:tcPr>
            <w:tcW w:w="2540" w:type="dxa"/>
          </w:tcPr>
          <w:p w14:paraId="6E60B539" w14:textId="6D3628FE" w:rsidR="003C4603" w:rsidRPr="00BB3D5C" w:rsidRDefault="003C4603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miR-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6846-5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="00EC0AC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C0ACE" w:rsidRPr="00BB3D5C">
              <w:rPr>
                <w:rFonts w:ascii="Times New Roman" w:hAnsi="Times New Roman" w:cs="Times New Roman"/>
                <w:sz w:val="21"/>
                <w:szCs w:val="21"/>
              </w:rPr>
              <w:t>mimics</w:t>
            </w:r>
          </w:p>
        </w:tc>
        <w:tc>
          <w:tcPr>
            <w:tcW w:w="5812" w:type="dxa"/>
          </w:tcPr>
          <w:p w14:paraId="0F153835" w14:textId="404B4225" w:rsidR="003C4603" w:rsidRPr="00EC0ACE" w:rsidRDefault="000D373B" w:rsidP="000D37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C0ACE">
              <w:rPr>
                <w:rFonts w:ascii="Times New Roman" w:hAnsi="Times New Roman" w:cs="Times New Roman" w:hint="eastAsia"/>
                <w:sz w:val="21"/>
                <w:szCs w:val="21"/>
              </w:rPr>
              <w:t>UGGGGGCUGGAUGGGGUAGAGU</w:t>
            </w:r>
          </w:p>
        </w:tc>
      </w:tr>
      <w:tr w:rsidR="003C4603" w:rsidRPr="00BB3D5C" w14:paraId="661873AB" w14:textId="77777777" w:rsidTr="0088220C">
        <w:trPr>
          <w:trHeight w:val="394"/>
        </w:trPr>
        <w:tc>
          <w:tcPr>
            <w:tcW w:w="2540" w:type="dxa"/>
          </w:tcPr>
          <w:p w14:paraId="215BD7E6" w14:textId="20CF1809" w:rsidR="003C4603" w:rsidRPr="00BB3D5C" w:rsidRDefault="003C4603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miR-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6848-5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="00EC0AC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C0ACE" w:rsidRPr="00BB3D5C">
              <w:rPr>
                <w:rFonts w:ascii="Times New Roman" w:hAnsi="Times New Roman" w:cs="Times New Roman"/>
                <w:sz w:val="21"/>
                <w:szCs w:val="21"/>
              </w:rPr>
              <w:t>mimics</w:t>
            </w:r>
          </w:p>
        </w:tc>
        <w:tc>
          <w:tcPr>
            <w:tcW w:w="5812" w:type="dxa"/>
          </w:tcPr>
          <w:p w14:paraId="5B7657F0" w14:textId="6F6429A9" w:rsidR="003C4603" w:rsidRPr="00EC0ACE" w:rsidRDefault="000D373B" w:rsidP="000D37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C0ACE">
              <w:rPr>
                <w:rFonts w:ascii="Times New Roman" w:hAnsi="Times New Roman" w:cs="Times New Roman" w:hint="eastAsia"/>
                <w:sz w:val="21"/>
                <w:szCs w:val="21"/>
              </w:rPr>
              <w:t>UGGGGGCUGGGAUGGGCCAUGGU</w:t>
            </w:r>
          </w:p>
        </w:tc>
      </w:tr>
    </w:tbl>
    <w:p w14:paraId="2B549E31" w14:textId="77777777" w:rsidR="006A61E4" w:rsidRPr="00BB3D5C" w:rsidRDefault="006A61E4">
      <w:pPr>
        <w:rPr>
          <w:rFonts w:ascii="Times New Roman" w:hAnsi="Times New Roman" w:cs="Times New Roman"/>
          <w:sz w:val="21"/>
          <w:szCs w:val="21"/>
        </w:rPr>
      </w:pPr>
    </w:p>
    <w:p w14:paraId="164081B2" w14:textId="7D24EA4A" w:rsidR="006A61E4" w:rsidRPr="00BB3D5C" w:rsidRDefault="006A61E4">
      <w:pPr>
        <w:rPr>
          <w:rFonts w:ascii="Times New Roman" w:hAnsi="Times New Roman" w:cs="Times New Roman"/>
          <w:b/>
          <w:sz w:val="21"/>
          <w:szCs w:val="21"/>
        </w:rPr>
      </w:pPr>
      <w:r w:rsidRPr="00BB3D5C">
        <w:rPr>
          <w:rFonts w:ascii="Times New Roman" w:hAnsi="Times New Roman" w:cs="Times New Roman"/>
          <w:b/>
          <w:sz w:val="21"/>
          <w:szCs w:val="21"/>
        </w:rPr>
        <w:t xml:space="preserve">Table </w:t>
      </w:r>
      <w:r w:rsidR="007F6174" w:rsidRPr="00BB3D5C">
        <w:rPr>
          <w:rFonts w:ascii="Times New Roman" w:hAnsi="Times New Roman" w:cs="Times New Roman"/>
          <w:b/>
          <w:sz w:val="21"/>
          <w:szCs w:val="21"/>
        </w:rPr>
        <w:t>S</w:t>
      </w:r>
      <w:r w:rsidR="003B7CDE">
        <w:rPr>
          <w:rFonts w:ascii="Times New Roman" w:hAnsi="Times New Roman" w:cs="Times New Roman"/>
          <w:b/>
          <w:sz w:val="21"/>
          <w:szCs w:val="21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601"/>
      </w:tblGrid>
      <w:tr w:rsidR="006A61E4" w:rsidRPr="00BB3D5C" w14:paraId="09599339" w14:textId="77777777" w:rsidTr="008D3A7B">
        <w:tc>
          <w:tcPr>
            <w:tcW w:w="2689" w:type="dxa"/>
          </w:tcPr>
          <w:p w14:paraId="5EC546DB" w14:textId="5FEDE82F" w:rsidR="006A61E4" w:rsidRPr="00BB3D5C" w:rsidRDefault="008D3A7B" w:rsidP="0088220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  <w:t>Probes for FISH</w:t>
            </w:r>
          </w:p>
        </w:tc>
        <w:tc>
          <w:tcPr>
            <w:tcW w:w="5601" w:type="dxa"/>
          </w:tcPr>
          <w:p w14:paraId="513C1760" w14:textId="77777777" w:rsidR="006A61E4" w:rsidRPr="00BB3D5C" w:rsidRDefault="006A61E4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A61E4" w:rsidRPr="00BB3D5C" w14:paraId="3B3151F6" w14:textId="77777777" w:rsidTr="008D3A7B">
        <w:tc>
          <w:tcPr>
            <w:tcW w:w="2689" w:type="dxa"/>
          </w:tcPr>
          <w:p w14:paraId="4C71A0E9" w14:textId="0DB52A14" w:rsidR="006A61E4" w:rsidRPr="00BB3D5C" w:rsidRDefault="008D3A7B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kern w:val="2"/>
                <w:sz w:val="21"/>
                <w:szCs w:val="21"/>
              </w:rPr>
              <w:t>Cy3-</w:t>
            </w: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="006A61E4" w:rsidRPr="00BB3D5C">
              <w:rPr>
                <w:rFonts w:ascii="Times New Roman" w:hAnsi="Times New Roman" w:cs="Times New Roman"/>
                <w:sz w:val="21"/>
                <w:szCs w:val="21"/>
              </w:rPr>
              <w:t>irc</w:t>
            </w: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RUNX1</w:t>
            </w:r>
          </w:p>
        </w:tc>
        <w:tc>
          <w:tcPr>
            <w:tcW w:w="5601" w:type="dxa"/>
          </w:tcPr>
          <w:p w14:paraId="5D665E02" w14:textId="598A0BDE" w:rsidR="006A61E4" w:rsidRPr="00BB3D5C" w:rsidRDefault="000C3BA3" w:rsidP="0088220C">
            <w:pPr>
              <w:pStyle w:val="HTML"/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CY3-GAAGCTTTTCCCCTGCATCTGACTCTG</w:t>
            </w:r>
          </w:p>
        </w:tc>
      </w:tr>
      <w:tr w:rsidR="006A61E4" w:rsidRPr="00BB3D5C" w14:paraId="56EE911B" w14:textId="77777777" w:rsidTr="008D3A7B">
        <w:tc>
          <w:tcPr>
            <w:tcW w:w="2689" w:type="dxa"/>
          </w:tcPr>
          <w:p w14:paraId="6E221F09" w14:textId="57AA31CD" w:rsidR="006A61E4" w:rsidRPr="00BB3D5C" w:rsidRDefault="008D3A7B" w:rsidP="008822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kern w:val="2"/>
                <w:sz w:val="21"/>
                <w:szCs w:val="21"/>
              </w:rPr>
              <w:t>Fam-</w:t>
            </w:r>
            <w:r w:rsidR="006A61E4" w:rsidRPr="00BB3D5C">
              <w:rPr>
                <w:rFonts w:ascii="Times New Roman" w:hAnsi="Times New Roman" w:cs="Times New Roman"/>
                <w:sz w:val="21"/>
                <w:szCs w:val="21"/>
              </w:rPr>
              <w:t>miR-</w:t>
            </w: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296-3p</w:t>
            </w:r>
          </w:p>
        </w:tc>
        <w:tc>
          <w:tcPr>
            <w:tcW w:w="5601" w:type="dxa"/>
          </w:tcPr>
          <w:p w14:paraId="2E0D7FDA" w14:textId="4ED54FB3" w:rsidR="006A61E4" w:rsidRPr="00BB3D5C" w:rsidRDefault="000C3BA3" w:rsidP="0088220C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BB3D5C">
              <w:rPr>
                <w:rFonts w:ascii="Times New Roman" w:hAnsi="Times New Roman" w:cs="Times New Roman"/>
                <w:sz w:val="21"/>
                <w:szCs w:val="21"/>
              </w:rPr>
              <w:t>FAM-GGAGAGCCTCCACCCAACCCTC</w:t>
            </w:r>
          </w:p>
        </w:tc>
      </w:tr>
    </w:tbl>
    <w:p w14:paraId="40BEBD70" w14:textId="0DB773C2" w:rsidR="007F6174" w:rsidRDefault="007F6174" w:rsidP="00882B31">
      <w:pPr>
        <w:rPr>
          <w:rFonts w:ascii="Times New Roman" w:hAnsi="Times New Roman" w:cs="Times New Roman"/>
          <w:b/>
          <w:sz w:val="21"/>
          <w:szCs w:val="21"/>
        </w:rPr>
      </w:pPr>
    </w:p>
    <w:tbl>
      <w:tblPr>
        <w:tblpPr w:leftFromText="180" w:rightFromText="180" w:vertAnchor="page" w:horzAnchor="margin" w:tblpY="3323"/>
        <w:tblW w:w="73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"/>
        <w:gridCol w:w="1023"/>
        <w:gridCol w:w="1160"/>
        <w:gridCol w:w="1337"/>
        <w:gridCol w:w="2181"/>
      </w:tblGrid>
      <w:tr w:rsidR="00E96156" w:rsidRPr="00507E83" w14:paraId="65312C48" w14:textId="77777777" w:rsidTr="00E96156">
        <w:trPr>
          <w:trHeight w:val="794"/>
        </w:trPr>
        <w:tc>
          <w:tcPr>
            <w:tcW w:w="732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3E7F866" w14:textId="77777777" w:rsidR="00E96156" w:rsidRPr="00507E83" w:rsidRDefault="00E96156" w:rsidP="00E9615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  <w:r w:rsidRPr="00507E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507E83">
              <w:rPr>
                <w:rFonts w:ascii="Times New Roman" w:hAnsi="Times New Roman" w:cs="Times New Roman"/>
                <w:color w:val="000000" w:themeColor="text1"/>
              </w:rPr>
              <w:t>Relationship between circRUNX1 expression and the clinical pathological characteristics of 52 PTC patients</w:t>
            </w:r>
          </w:p>
        </w:tc>
      </w:tr>
      <w:tr w:rsidR="00E96156" w:rsidRPr="00507E83" w14:paraId="39F0B041" w14:textId="77777777" w:rsidTr="00E96156">
        <w:trPr>
          <w:trHeight w:val="324"/>
        </w:trPr>
        <w:tc>
          <w:tcPr>
            <w:tcW w:w="1619" w:type="dxa"/>
            <w:vAlign w:val="center"/>
            <w:hideMark/>
          </w:tcPr>
          <w:p w14:paraId="2A7CAE15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Characteristics</w:t>
            </w:r>
          </w:p>
        </w:tc>
        <w:tc>
          <w:tcPr>
            <w:tcW w:w="1023" w:type="dxa"/>
            <w:vAlign w:val="center"/>
          </w:tcPr>
          <w:p w14:paraId="0C2F3300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9C43289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CircRUNX1 expression</w:t>
            </w:r>
          </w:p>
        </w:tc>
        <w:tc>
          <w:tcPr>
            <w:tcW w:w="2181" w:type="dxa"/>
            <w:vAlign w:val="center"/>
            <w:hideMark/>
          </w:tcPr>
          <w:p w14:paraId="46D379B3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p Value</w:t>
            </w:r>
            <w:r w:rsidRPr="00507E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  <w:vertAlign w:val="superscript"/>
              </w:rPr>
              <w:t>†</w:t>
            </w:r>
          </w:p>
        </w:tc>
      </w:tr>
      <w:tr w:rsidR="00E96156" w:rsidRPr="00507E83" w14:paraId="67970590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61A67A7D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  <w:hideMark/>
          </w:tcPr>
          <w:p w14:paraId="4AB5F52F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Low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  <w:hideMark/>
          </w:tcPr>
          <w:p w14:paraId="418BFBDE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High</w:t>
            </w:r>
          </w:p>
        </w:tc>
        <w:tc>
          <w:tcPr>
            <w:tcW w:w="2181" w:type="dxa"/>
            <w:vAlign w:val="center"/>
            <w:hideMark/>
          </w:tcPr>
          <w:p w14:paraId="324A4DCA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6156" w:rsidRPr="00507E83" w14:paraId="3E4E2A12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27BD5495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Gender</w:t>
            </w:r>
          </w:p>
        </w:tc>
        <w:tc>
          <w:tcPr>
            <w:tcW w:w="1160" w:type="dxa"/>
            <w:vAlign w:val="center"/>
            <w:hideMark/>
          </w:tcPr>
          <w:p w14:paraId="2562A7DB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7" w:type="dxa"/>
            <w:vAlign w:val="center"/>
            <w:hideMark/>
          </w:tcPr>
          <w:p w14:paraId="54CE3A39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1" w:type="dxa"/>
            <w:vAlign w:val="center"/>
            <w:hideMark/>
          </w:tcPr>
          <w:p w14:paraId="069C895B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6156" w:rsidRPr="00507E83" w14:paraId="4580C2B0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57B0CF5A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 Male </w:t>
            </w:r>
          </w:p>
        </w:tc>
        <w:tc>
          <w:tcPr>
            <w:tcW w:w="1160" w:type="dxa"/>
            <w:vAlign w:val="center"/>
            <w:hideMark/>
          </w:tcPr>
          <w:p w14:paraId="350F8F3B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337" w:type="dxa"/>
            <w:vAlign w:val="center"/>
            <w:hideMark/>
          </w:tcPr>
          <w:p w14:paraId="30F6949D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181" w:type="dxa"/>
            <w:vAlign w:val="center"/>
            <w:hideMark/>
          </w:tcPr>
          <w:p w14:paraId="7EB01E21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0.760</w:t>
            </w:r>
          </w:p>
        </w:tc>
      </w:tr>
      <w:tr w:rsidR="00E96156" w:rsidRPr="00507E83" w14:paraId="689DE800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77B9A696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 Female </w:t>
            </w:r>
          </w:p>
        </w:tc>
        <w:tc>
          <w:tcPr>
            <w:tcW w:w="1160" w:type="dxa"/>
            <w:vAlign w:val="center"/>
            <w:hideMark/>
          </w:tcPr>
          <w:p w14:paraId="2838C1BA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337" w:type="dxa"/>
            <w:vAlign w:val="center"/>
            <w:hideMark/>
          </w:tcPr>
          <w:p w14:paraId="246CD284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181" w:type="dxa"/>
            <w:vAlign w:val="center"/>
            <w:hideMark/>
          </w:tcPr>
          <w:p w14:paraId="7DD4D28A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6156" w:rsidRPr="00507E83" w14:paraId="39F9E263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0CDA292F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Age (years)</w:t>
            </w:r>
          </w:p>
        </w:tc>
        <w:tc>
          <w:tcPr>
            <w:tcW w:w="1160" w:type="dxa"/>
            <w:vAlign w:val="center"/>
            <w:hideMark/>
          </w:tcPr>
          <w:p w14:paraId="286ABA1B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7" w:type="dxa"/>
            <w:vAlign w:val="center"/>
            <w:hideMark/>
          </w:tcPr>
          <w:p w14:paraId="217262F8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1" w:type="dxa"/>
            <w:vAlign w:val="center"/>
            <w:hideMark/>
          </w:tcPr>
          <w:p w14:paraId="3C4B90AC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6156" w:rsidRPr="00507E83" w14:paraId="6759C93F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426EC9E1" w14:textId="77777777" w:rsidR="00E96156" w:rsidRPr="00507E83" w:rsidRDefault="00E96156" w:rsidP="00E96156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45 </w:t>
            </w:r>
          </w:p>
        </w:tc>
        <w:tc>
          <w:tcPr>
            <w:tcW w:w="1160" w:type="dxa"/>
            <w:vAlign w:val="center"/>
            <w:hideMark/>
          </w:tcPr>
          <w:p w14:paraId="2F439561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337" w:type="dxa"/>
            <w:vAlign w:val="center"/>
            <w:hideMark/>
          </w:tcPr>
          <w:p w14:paraId="4EC67F82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181" w:type="dxa"/>
            <w:vAlign w:val="center"/>
            <w:hideMark/>
          </w:tcPr>
          <w:p w14:paraId="30166CD4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0.781</w:t>
            </w:r>
          </w:p>
        </w:tc>
      </w:tr>
      <w:tr w:rsidR="00E96156" w:rsidRPr="00507E83" w14:paraId="4ACBCE85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7A8A539E" w14:textId="77777777" w:rsidR="00E96156" w:rsidRPr="00507E83" w:rsidRDefault="00E96156" w:rsidP="00E96156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≥45 </w:t>
            </w:r>
          </w:p>
        </w:tc>
        <w:tc>
          <w:tcPr>
            <w:tcW w:w="1160" w:type="dxa"/>
            <w:vAlign w:val="center"/>
            <w:hideMark/>
          </w:tcPr>
          <w:p w14:paraId="27B6DD85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337" w:type="dxa"/>
            <w:vAlign w:val="center"/>
            <w:hideMark/>
          </w:tcPr>
          <w:p w14:paraId="2D5CFA61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181" w:type="dxa"/>
            <w:vAlign w:val="center"/>
            <w:hideMark/>
          </w:tcPr>
          <w:p w14:paraId="62FE2484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6156" w:rsidRPr="00507E83" w14:paraId="24409511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07BE93BF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Tumor size (cm)</w:t>
            </w:r>
          </w:p>
        </w:tc>
        <w:tc>
          <w:tcPr>
            <w:tcW w:w="1160" w:type="dxa"/>
            <w:vAlign w:val="center"/>
            <w:hideMark/>
          </w:tcPr>
          <w:p w14:paraId="3536A82E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7" w:type="dxa"/>
            <w:vAlign w:val="center"/>
            <w:hideMark/>
          </w:tcPr>
          <w:p w14:paraId="0CDEC37B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1" w:type="dxa"/>
            <w:vAlign w:val="center"/>
            <w:hideMark/>
          </w:tcPr>
          <w:p w14:paraId="58FE0632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6156" w:rsidRPr="00507E83" w14:paraId="7D79481F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5CA36C0A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07E83">
              <w:rPr>
                <w:rFonts w:ascii="Times New Roman" w:hAnsi="Times New Roman" w:cs="Times New Roman"/>
                <w:color w:val="000000" w:themeColor="text1"/>
              </w:rPr>
              <w:t>＜</w:t>
            </w:r>
            <w:r w:rsidRPr="00507E8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60" w:type="dxa"/>
            <w:vAlign w:val="center"/>
            <w:hideMark/>
          </w:tcPr>
          <w:p w14:paraId="0474A4B0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337" w:type="dxa"/>
            <w:vAlign w:val="center"/>
            <w:hideMark/>
          </w:tcPr>
          <w:p w14:paraId="09DE9A61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181" w:type="dxa"/>
            <w:vAlign w:val="center"/>
            <w:hideMark/>
          </w:tcPr>
          <w:p w14:paraId="3BD535AF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0.005</w:t>
            </w:r>
            <w:r w:rsidRPr="00507E8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</w:tr>
      <w:tr w:rsidR="00E96156" w:rsidRPr="00507E83" w14:paraId="0FCEB6E4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30D0CD64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 ≥1 </w:t>
            </w:r>
          </w:p>
        </w:tc>
        <w:tc>
          <w:tcPr>
            <w:tcW w:w="1160" w:type="dxa"/>
            <w:vAlign w:val="center"/>
            <w:hideMark/>
          </w:tcPr>
          <w:p w14:paraId="5564402E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337" w:type="dxa"/>
            <w:vAlign w:val="center"/>
            <w:hideMark/>
          </w:tcPr>
          <w:p w14:paraId="01FF102A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181" w:type="dxa"/>
            <w:vAlign w:val="center"/>
            <w:hideMark/>
          </w:tcPr>
          <w:p w14:paraId="311BBA81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6156" w:rsidRPr="00507E83" w14:paraId="6A2E9542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084B1303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TNM Stage</w:t>
            </w:r>
          </w:p>
        </w:tc>
        <w:tc>
          <w:tcPr>
            <w:tcW w:w="1160" w:type="dxa"/>
            <w:vAlign w:val="center"/>
            <w:hideMark/>
          </w:tcPr>
          <w:p w14:paraId="432506D2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7" w:type="dxa"/>
            <w:vAlign w:val="center"/>
            <w:hideMark/>
          </w:tcPr>
          <w:p w14:paraId="7E8390FC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1" w:type="dxa"/>
            <w:vAlign w:val="center"/>
            <w:hideMark/>
          </w:tcPr>
          <w:p w14:paraId="185E0691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6156" w:rsidRPr="00507E83" w14:paraId="69F11DB7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1820E1BE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 I/II</w:t>
            </w:r>
          </w:p>
        </w:tc>
        <w:tc>
          <w:tcPr>
            <w:tcW w:w="1160" w:type="dxa"/>
            <w:vAlign w:val="center"/>
            <w:hideMark/>
          </w:tcPr>
          <w:p w14:paraId="4080E48E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337" w:type="dxa"/>
            <w:vAlign w:val="center"/>
            <w:hideMark/>
          </w:tcPr>
          <w:p w14:paraId="2BCCEDB5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181" w:type="dxa"/>
            <w:vAlign w:val="center"/>
            <w:hideMark/>
          </w:tcPr>
          <w:p w14:paraId="6FC81596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0.013</w:t>
            </w:r>
            <w:r w:rsidRPr="00507E8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</w:tr>
      <w:tr w:rsidR="00E96156" w:rsidRPr="00507E83" w14:paraId="36F00E02" w14:textId="77777777" w:rsidTr="00E96156">
        <w:trPr>
          <w:trHeight w:val="302"/>
        </w:trPr>
        <w:tc>
          <w:tcPr>
            <w:tcW w:w="2642" w:type="dxa"/>
            <w:gridSpan w:val="2"/>
            <w:vAlign w:val="center"/>
            <w:hideMark/>
          </w:tcPr>
          <w:p w14:paraId="620DE9FE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 III/IV</w:t>
            </w:r>
          </w:p>
        </w:tc>
        <w:tc>
          <w:tcPr>
            <w:tcW w:w="1160" w:type="dxa"/>
            <w:vAlign w:val="center"/>
            <w:hideMark/>
          </w:tcPr>
          <w:p w14:paraId="4AD6A06C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37" w:type="dxa"/>
            <w:vAlign w:val="center"/>
            <w:hideMark/>
          </w:tcPr>
          <w:p w14:paraId="26D51F56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91FE063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6156" w:rsidRPr="00507E83" w14:paraId="47A398F6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3256269D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Lymph node metastasis</w:t>
            </w:r>
          </w:p>
        </w:tc>
        <w:tc>
          <w:tcPr>
            <w:tcW w:w="1160" w:type="dxa"/>
            <w:vAlign w:val="center"/>
            <w:hideMark/>
          </w:tcPr>
          <w:p w14:paraId="2E141E3E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7" w:type="dxa"/>
            <w:vAlign w:val="center"/>
            <w:hideMark/>
          </w:tcPr>
          <w:p w14:paraId="54D8F5C2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1" w:type="dxa"/>
            <w:vAlign w:val="center"/>
            <w:hideMark/>
          </w:tcPr>
          <w:p w14:paraId="2258E706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6156" w:rsidRPr="00507E83" w14:paraId="3B99F82F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6A2FEFA7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 Negtive</w:t>
            </w:r>
          </w:p>
        </w:tc>
        <w:tc>
          <w:tcPr>
            <w:tcW w:w="1160" w:type="dxa"/>
            <w:vAlign w:val="center"/>
            <w:hideMark/>
          </w:tcPr>
          <w:p w14:paraId="4C09D526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337" w:type="dxa"/>
            <w:vAlign w:val="center"/>
            <w:hideMark/>
          </w:tcPr>
          <w:p w14:paraId="3042F9D5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181" w:type="dxa"/>
            <w:vAlign w:val="center"/>
            <w:hideMark/>
          </w:tcPr>
          <w:p w14:paraId="147730DB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0.026</w:t>
            </w:r>
            <w:r w:rsidRPr="00507E8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</w:tr>
      <w:tr w:rsidR="00E96156" w:rsidRPr="00507E83" w14:paraId="50BB6468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1CD2E683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 Positive</w:t>
            </w:r>
          </w:p>
        </w:tc>
        <w:tc>
          <w:tcPr>
            <w:tcW w:w="1160" w:type="dxa"/>
            <w:vAlign w:val="center"/>
            <w:hideMark/>
          </w:tcPr>
          <w:p w14:paraId="61E1F559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337" w:type="dxa"/>
            <w:vAlign w:val="center"/>
            <w:hideMark/>
          </w:tcPr>
          <w:p w14:paraId="348E354B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181" w:type="dxa"/>
            <w:vAlign w:val="center"/>
            <w:hideMark/>
          </w:tcPr>
          <w:p w14:paraId="4E9F4F8B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6156" w:rsidRPr="00507E83" w14:paraId="4D24F0C9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4007CC9D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Extra-thyroidal Extension</w:t>
            </w:r>
          </w:p>
        </w:tc>
        <w:tc>
          <w:tcPr>
            <w:tcW w:w="1160" w:type="dxa"/>
            <w:vAlign w:val="center"/>
            <w:hideMark/>
          </w:tcPr>
          <w:p w14:paraId="06416CEB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7" w:type="dxa"/>
            <w:vAlign w:val="center"/>
            <w:hideMark/>
          </w:tcPr>
          <w:p w14:paraId="16FC2A99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1" w:type="dxa"/>
            <w:vAlign w:val="center"/>
            <w:hideMark/>
          </w:tcPr>
          <w:p w14:paraId="62FADE09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6156" w:rsidRPr="00507E83" w14:paraId="632C1A6F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1D362FFB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 Negtive</w:t>
            </w:r>
          </w:p>
        </w:tc>
        <w:tc>
          <w:tcPr>
            <w:tcW w:w="1160" w:type="dxa"/>
            <w:vAlign w:val="center"/>
            <w:hideMark/>
          </w:tcPr>
          <w:p w14:paraId="42DB654F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337" w:type="dxa"/>
            <w:vAlign w:val="center"/>
            <w:hideMark/>
          </w:tcPr>
          <w:p w14:paraId="75CA5938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181" w:type="dxa"/>
            <w:vAlign w:val="center"/>
            <w:hideMark/>
          </w:tcPr>
          <w:p w14:paraId="6ECDAB28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0.048</w:t>
            </w:r>
            <w:r w:rsidRPr="00507E8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</w:tr>
      <w:tr w:rsidR="00E96156" w:rsidRPr="00507E83" w14:paraId="19DEE38A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2DFF0CBC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 Positive</w:t>
            </w:r>
          </w:p>
        </w:tc>
        <w:tc>
          <w:tcPr>
            <w:tcW w:w="1160" w:type="dxa"/>
            <w:vAlign w:val="center"/>
            <w:hideMark/>
          </w:tcPr>
          <w:p w14:paraId="2C985E2B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37" w:type="dxa"/>
            <w:vAlign w:val="center"/>
            <w:hideMark/>
          </w:tcPr>
          <w:p w14:paraId="6C61513D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181" w:type="dxa"/>
            <w:vAlign w:val="center"/>
            <w:hideMark/>
          </w:tcPr>
          <w:p w14:paraId="6C768526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6156" w:rsidRPr="00507E83" w14:paraId="633E4885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16CBEBCB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Nodular Goiter</w:t>
            </w:r>
          </w:p>
        </w:tc>
        <w:tc>
          <w:tcPr>
            <w:tcW w:w="1160" w:type="dxa"/>
            <w:vAlign w:val="center"/>
            <w:hideMark/>
          </w:tcPr>
          <w:p w14:paraId="2821893D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7" w:type="dxa"/>
            <w:vAlign w:val="center"/>
            <w:hideMark/>
          </w:tcPr>
          <w:p w14:paraId="299AAF5F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1" w:type="dxa"/>
            <w:vAlign w:val="center"/>
            <w:hideMark/>
          </w:tcPr>
          <w:p w14:paraId="2E468A8E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6156" w:rsidRPr="00507E83" w14:paraId="33C432A1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  <w:hideMark/>
          </w:tcPr>
          <w:p w14:paraId="6770F579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 Negtive</w:t>
            </w:r>
          </w:p>
        </w:tc>
        <w:tc>
          <w:tcPr>
            <w:tcW w:w="1160" w:type="dxa"/>
            <w:vAlign w:val="center"/>
            <w:hideMark/>
          </w:tcPr>
          <w:p w14:paraId="73861705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337" w:type="dxa"/>
            <w:vAlign w:val="center"/>
            <w:hideMark/>
          </w:tcPr>
          <w:p w14:paraId="7A2E0284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181" w:type="dxa"/>
            <w:vAlign w:val="center"/>
            <w:hideMark/>
          </w:tcPr>
          <w:p w14:paraId="52236AC7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0.092</w:t>
            </w:r>
          </w:p>
        </w:tc>
      </w:tr>
      <w:tr w:rsidR="00E96156" w:rsidRPr="00507E83" w14:paraId="50EF50DE" w14:textId="77777777" w:rsidTr="00E96156">
        <w:trPr>
          <w:trHeight w:val="226"/>
        </w:trPr>
        <w:tc>
          <w:tcPr>
            <w:tcW w:w="2642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8D71844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 Positive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  <w:hideMark/>
          </w:tcPr>
          <w:p w14:paraId="3ECAB102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  <w:hideMark/>
          </w:tcPr>
          <w:p w14:paraId="00F57E6F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181" w:type="dxa"/>
            <w:tcBorders>
              <w:bottom w:val="single" w:sz="4" w:space="0" w:color="auto"/>
            </w:tcBorders>
            <w:vAlign w:val="center"/>
            <w:hideMark/>
          </w:tcPr>
          <w:p w14:paraId="65002098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</w:tr>
      <w:tr w:rsidR="00E96156" w:rsidRPr="00507E83" w14:paraId="3FA8C7CB" w14:textId="77777777" w:rsidTr="00E96156">
        <w:trPr>
          <w:trHeight w:val="226"/>
        </w:trPr>
        <w:tc>
          <w:tcPr>
            <w:tcW w:w="7320" w:type="dxa"/>
            <w:gridSpan w:val="5"/>
            <w:tcBorders>
              <w:top w:val="single" w:sz="4" w:space="0" w:color="auto"/>
            </w:tcBorders>
            <w:vAlign w:val="center"/>
          </w:tcPr>
          <w:p w14:paraId="07FE3E4D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  <w:vertAlign w:val="superscript"/>
              </w:rPr>
              <w:t>†</w:t>
            </w:r>
            <w:r w:rsidRPr="00507E83">
              <w:rPr>
                <w:rFonts w:ascii="Times New Roman" w:hAnsi="Times New Roman" w:cs="Times New Roman"/>
                <w:color w:val="000000" w:themeColor="text1"/>
              </w:rPr>
              <w:t>Peason’schi-squared test</w:t>
            </w:r>
          </w:p>
        </w:tc>
      </w:tr>
      <w:tr w:rsidR="00E96156" w:rsidRPr="00507E83" w14:paraId="2E7C42C9" w14:textId="77777777" w:rsidTr="00E96156">
        <w:trPr>
          <w:trHeight w:val="226"/>
        </w:trPr>
        <w:tc>
          <w:tcPr>
            <w:tcW w:w="2642" w:type="dxa"/>
            <w:gridSpan w:val="2"/>
            <w:vAlign w:val="center"/>
          </w:tcPr>
          <w:p w14:paraId="49059CF3" w14:textId="77777777" w:rsidR="00E96156" w:rsidRPr="00507E83" w:rsidRDefault="00E96156" w:rsidP="00E961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07E8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lastRenderedPageBreak/>
              <w:t>*</w:t>
            </w:r>
            <w:r w:rsidRPr="00507E83">
              <w:rPr>
                <w:rFonts w:ascii="Times New Roman" w:hAnsi="Times New Roman" w:cs="Times New Roman"/>
                <w:color w:val="000000" w:themeColor="text1"/>
              </w:rPr>
              <w:t>p&lt;0.05</w:t>
            </w:r>
          </w:p>
        </w:tc>
        <w:tc>
          <w:tcPr>
            <w:tcW w:w="1160" w:type="dxa"/>
            <w:vAlign w:val="center"/>
          </w:tcPr>
          <w:p w14:paraId="7762E6D2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7" w:type="dxa"/>
            <w:vAlign w:val="center"/>
          </w:tcPr>
          <w:p w14:paraId="283E109C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1" w:type="dxa"/>
            <w:vAlign w:val="center"/>
          </w:tcPr>
          <w:p w14:paraId="700FF022" w14:textId="77777777" w:rsidR="00E96156" w:rsidRPr="00507E83" w:rsidRDefault="00E96156" w:rsidP="00E961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51E09A97" w14:textId="309766C7" w:rsidR="006B504D" w:rsidRDefault="006B504D" w:rsidP="00882B31">
      <w:pPr>
        <w:rPr>
          <w:rFonts w:ascii="Times New Roman" w:hAnsi="Times New Roman" w:cs="Times New Roman"/>
          <w:b/>
          <w:sz w:val="21"/>
          <w:szCs w:val="21"/>
        </w:rPr>
      </w:pPr>
    </w:p>
    <w:p w14:paraId="3B4EA48E" w14:textId="530BA145" w:rsidR="006B504D" w:rsidRDefault="006B504D" w:rsidP="00882B31">
      <w:pPr>
        <w:rPr>
          <w:rFonts w:ascii="Times New Roman" w:hAnsi="Times New Roman" w:cs="Times New Roman"/>
          <w:b/>
          <w:sz w:val="21"/>
          <w:szCs w:val="21"/>
        </w:rPr>
      </w:pPr>
    </w:p>
    <w:p w14:paraId="0036AB10" w14:textId="77777777" w:rsidR="006B504D" w:rsidRPr="00BB3D5C" w:rsidRDefault="006B504D" w:rsidP="00882B31">
      <w:pPr>
        <w:rPr>
          <w:rFonts w:ascii="Times New Roman" w:hAnsi="Times New Roman" w:cs="Times New Roman"/>
          <w:b/>
          <w:sz w:val="21"/>
          <w:szCs w:val="21"/>
        </w:rPr>
      </w:pPr>
    </w:p>
    <w:sectPr w:rsidR="006B504D" w:rsidRPr="00BB3D5C" w:rsidSect="00A5290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doNotDisplayPageBoundaries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496"/>
    <w:rsid w:val="00007FB7"/>
    <w:rsid w:val="00015224"/>
    <w:rsid w:val="00017AC4"/>
    <w:rsid w:val="00022652"/>
    <w:rsid w:val="000240CB"/>
    <w:rsid w:val="000326CC"/>
    <w:rsid w:val="00032C35"/>
    <w:rsid w:val="00034A68"/>
    <w:rsid w:val="00037847"/>
    <w:rsid w:val="000440BD"/>
    <w:rsid w:val="00046D23"/>
    <w:rsid w:val="0004776E"/>
    <w:rsid w:val="00051015"/>
    <w:rsid w:val="0006097B"/>
    <w:rsid w:val="00063BF9"/>
    <w:rsid w:val="000671C6"/>
    <w:rsid w:val="00070E28"/>
    <w:rsid w:val="000733B5"/>
    <w:rsid w:val="0007397B"/>
    <w:rsid w:val="000751A6"/>
    <w:rsid w:val="000771E9"/>
    <w:rsid w:val="00081EA4"/>
    <w:rsid w:val="00082A87"/>
    <w:rsid w:val="000A15C2"/>
    <w:rsid w:val="000A5006"/>
    <w:rsid w:val="000A644A"/>
    <w:rsid w:val="000A7330"/>
    <w:rsid w:val="000B22F5"/>
    <w:rsid w:val="000B3030"/>
    <w:rsid w:val="000B73C4"/>
    <w:rsid w:val="000C26D3"/>
    <w:rsid w:val="000C3BA3"/>
    <w:rsid w:val="000C46E3"/>
    <w:rsid w:val="000C5A84"/>
    <w:rsid w:val="000C7080"/>
    <w:rsid w:val="000D373B"/>
    <w:rsid w:val="000D62A4"/>
    <w:rsid w:val="000F7B19"/>
    <w:rsid w:val="00101987"/>
    <w:rsid w:val="00114130"/>
    <w:rsid w:val="00135163"/>
    <w:rsid w:val="001355E2"/>
    <w:rsid w:val="00144510"/>
    <w:rsid w:val="001447D9"/>
    <w:rsid w:val="001536A6"/>
    <w:rsid w:val="00154D23"/>
    <w:rsid w:val="001722B3"/>
    <w:rsid w:val="00192C48"/>
    <w:rsid w:val="00192E03"/>
    <w:rsid w:val="00193EE0"/>
    <w:rsid w:val="001A61CD"/>
    <w:rsid w:val="001A70C7"/>
    <w:rsid w:val="001B07C9"/>
    <w:rsid w:val="001B429C"/>
    <w:rsid w:val="001B42EA"/>
    <w:rsid w:val="001C1989"/>
    <w:rsid w:val="001C5862"/>
    <w:rsid w:val="001D790C"/>
    <w:rsid w:val="001E1C1E"/>
    <w:rsid w:val="001E205B"/>
    <w:rsid w:val="001E7399"/>
    <w:rsid w:val="0020038E"/>
    <w:rsid w:val="002179C1"/>
    <w:rsid w:val="002226AF"/>
    <w:rsid w:val="0024065A"/>
    <w:rsid w:val="002413AC"/>
    <w:rsid w:val="002441B1"/>
    <w:rsid w:val="002458E5"/>
    <w:rsid w:val="0025612C"/>
    <w:rsid w:val="00273A7C"/>
    <w:rsid w:val="002940B7"/>
    <w:rsid w:val="002A4EAE"/>
    <w:rsid w:val="002B378F"/>
    <w:rsid w:val="002C6816"/>
    <w:rsid w:val="002C6A08"/>
    <w:rsid w:val="002D6F66"/>
    <w:rsid w:val="00312408"/>
    <w:rsid w:val="00323D7E"/>
    <w:rsid w:val="003276C9"/>
    <w:rsid w:val="00337175"/>
    <w:rsid w:val="00337D85"/>
    <w:rsid w:val="00346011"/>
    <w:rsid w:val="0034610A"/>
    <w:rsid w:val="003521FE"/>
    <w:rsid w:val="00362539"/>
    <w:rsid w:val="00371F3E"/>
    <w:rsid w:val="00377C24"/>
    <w:rsid w:val="003906A7"/>
    <w:rsid w:val="00394A01"/>
    <w:rsid w:val="003A006E"/>
    <w:rsid w:val="003A26ED"/>
    <w:rsid w:val="003A5924"/>
    <w:rsid w:val="003B7CDE"/>
    <w:rsid w:val="003C2AE3"/>
    <w:rsid w:val="003C4603"/>
    <w:rsid w:val="003D3255"/>
    <w:rsid w:val="003D546E"/>
    <w:rsid w:val="003E2F81"/>
    <w:rsid w:val="003F57FB"/>
    <w:rsid w:val="004043EA"/>
    <w:rsid w:val="00412F3D"/>
    <w:rsid w:val="004141D6"/>
    <w:rsid w:val="00414386"/>
    <w:rsid w:val="00422769"/>
    <w:rsid w:val="0042406F"/>
    <w:rsid w:val="0042527E"/>
    <w:rsid w:val="00426F92"/>
    <w:rsid w:val="004337AC"/>
    <w:rsid w:val="00434AB2"/>
    <w:rsid w:val="00436902"/>
    <w:rsid w:val="00437666"/>
    <w:rsid w:val="00440A91"/>
    <w:rsid w:val="00441B44"/>
    <w:rsid w:val="004504FD"/>
    <w:rsid w:val="00450639"/>
    <w:rsid w:val="00460803"/>
    <w:rsid w:val="0047336C"/>
    <w:rsid w:val="00477D67"/>
    <w:rsid w:val="004800E4"/>
    <w:rsid w:val="004802C4"/>
    <w:rsid w:val="004802D1"/>
    <w:rsid w:val="00487D9A"/>
    <w:rsid w:val="0049230E"/>
    <w:rsid w:val="004A7A6C"/>
    <w:rsid w:val="004A7ADF"/>
    <w:rsid w:val="004B720E"/>
    <w:rsid w:val="004E3775"/>
    <w:rsid w:val="004E5CD0"/>
    <w:rsid w:val="004E77BE"/>
    <w:rsid w:val="0050139A"/>
    <w:rsid w:val="00506C9F"/>
    <w:rsid w:val="00512431"/>
    <w:rsid w:val="0052172C"/>
    <w:rsid w:val="005221E0"/>
    <w:rsid w:val="00522332"/>
    <w:rsid w:val="00525FE8"/>
    <w:rsid w:val="0053723D"/>
    <w:rsid w:val="00551713"/>
    <w:rsid w:val="00553880"/>
    <w:rsid w:val="00564823"/>
    <w:rsid w:val="00565540"/>
    <w:rsid w:val="005738F0"/>
    <w:rsid w:val="00576FD5"/>
    <w:rsid w:val="00581C42"/>
    <w:rsid w:val="005865A4"/>
    <w:rsid w:val="0059154E"/>
    <w:rsid w:val="005A3251"/>
    <w:rsid w:val="005A5C64"/>
    <w:rsid w:val="005B167E"/>
    <w:rsid w:val="005C1B5F"/>
    <w:rsid w:val="005C5F4D"/>
    <w:rsid w:val="005D11E3"/>
    <w:rsid w:val="005D3D0F"/>
    <w:rsid w:val="005D420D"/>
    <w:rsid w:val="005F67BA"/>
    <w:rsid w:val="006051AE"/>
    <w:rsid w:val="00607B08"/>
    <w:rsid w:val="00617452"/>
    <w:rsid w:val="006200B3"/>
    <w:rsid w:val="00627594"/>
    <w:rsid w:val="006351EE"/>
    <w:rsid w:val="00643F29"/>
    <w:rsid w:val="006444AF"/>
    <w:rsid w:val="006479D1"/>
    <w:rsid w:val="006738DE"/>
    <w:rsid w:val="00676415"/>
    <w:rsid w:val="00686C32"/>
    <w:rsid w:val="006905B8"/>
    <w:rsid w:val="00691E7B"/>
    <w:rsid w:val="006971AF"/>
    <w:rsid w:val="006979C1"/>
    <w:rsid w:val="006A497D"/>
    <w:rsid w:val="006A61E4"/>
    <w:rsid w:val="006B504D"/>
    <w:rsid w:val="006B68CE"/>
    <w:rsid w:val="006C7546"/>
    <w:rsid w:val="006E0081"/>
    <w:rsid w:val="006F3C3C"/>
    <w:rsid w:val="006F4F57"/>
    <w:rsid w:val="00711247"/>
    <w:rsid w:val="00712E17"/>
    <w:rsid w:val="0071692E"/>
    <w:rsid w:val="00717DC4"/>
    <w:rsid w:val="00720FA1"/>
    <w:rsid w:val="007222A0"/>
    <w:rsid w:val="007349DF"/>
    <w:rsid w:val="00735556"/>
    <w:rsid w:val="007454F5"/>
    <w:rsid w:val="0074607B"/>
    <w:rsid w:val="007521A6"/>
    <w:rsid w:val="007606C9"/>
    <w:rsid w:val="0077657E"/>
    <w:rsid w:val="0077679C"/>
    <w:rsid w:val="00781332"/>
    <w:rsid w:val="00785246"/>
    <w:rsid w:val="00792F6E"/>
    <w:rsid w:val="007A1A01"/>
    <w:rsid w:val="007A4B99"/>
    <w:rsid w:val="007E057B"/>
    <w:rsid w:val="007E1FCC"/>
    <w:rsid w:val="007E6B4D"/>
    <w:rsid w:val="007F116D"/>
    <w:rsid w:val="007F212C"/>
    <w:rsid w:val="007F5E51"/>
    <w:rsid w:val="007F6174"/>
    <w:rsid w:val="00814A9D"/>
    <w:rsid w:val="008152D1"/>
    <w:rsid w:val="008210AC"/>
    <w:rsid w:val="008327F2"/>
    <w:rsid w:val="00834599"/>
    <w:rsid w:val="0084082E"/>
    <w:rsid w:val="00846F9C"/>
    <w:rsid w:val="0085178C"/>
    <w:rsid w:val="00855992"/>
    <w:rsid w:val="008674BC"/>
    <w:rsid w:val="00875D1C"/>
    <w:rsid w:val="0088220C"/>
    <w:rsid w:val="00882B31"/>
    <w:rsid w:val="008868EB"/>
    <w:rsid w:val="0089035B"/>
    <w:rsid w:val="00897225"/>
    <w:rsid w:val="008B0953"/>
    <w:rsid w:val="008B29FF"/>
    <w:rsid w:val="008B3606"/>
    <w:rsid w:val="008B4415"/>
    <w:rsid w:val="008C5518"/>
    <w:rsid w:val="008D26C4"/>
    <w:rsid w:val="008D3A7B"/>
    <w:rsid w:val="008D3F27"/>
    <w:rsid w:val="008D61DF"/>
    <w:rsid w:val="008D713C"/>
    <w:rsid w:val="008E1393"/>
    <w:rsid w:val="008E27A0"/>
    <w:rsid w:val="008F0714"/>
    <w:rsid w:val="008F2A22"/>
    <w:rsid w:val="008F4BD9"/>
    <w:rsid w:val="00911EAB"/>
    <w:rsid w:val="00916F5E"/>
    <w:rsid w:val="0091794E"/>
    <w:rsid w:val="00917F38"/>
    <w:rsid w:val="00921A12"/>
    <w:rsid w:val="00921FA4"/>
    <w:rsid w:val="00933748"/>
    <w:rsid w:val="00935EC0"/>
    <w:rsid w:val="00940E58"/>
    <w:rsid w:val="009431BE"/>
    <w:rsid w:val="00943CFB"/>
    <w:rsid w:val="00945E5D"/>
    <w:rsid w:val="009479DB"/>
    <w:rsid w:val="009534DA"/>
    <w:rsid w:val="00953515"/>
    <w:rsid w:val="00955BF8"/>
    <w:rsid w:val="0096515D"/>
    <w:rsid w:val="00972AB9"/>
    <w:rsid w:val="009743AA"/>
    <w:rsid w:val="00974A89"/>
    <w:rsid w:val="00976AD0"/>
    <w:rsid w:val="00991752"/>
    <w:rsid w:val="009B7052"/>
    <w:rsid w:val="009D0C16"/>
    <w:rsid w:val="009D1EF5"/>
    <w:rsid w:val="009D54B1"/>
    <w:rsid w:val="009E265E"/>
    <w:rsid w:val="009E309F"/>
    <w:rsid w:val="009F0CDE"/>
    <w:rsid w:val="00A05B4F"/>
    <w:rsid w:val="00A107BD"/>
    <w:rsid w:val="00A11EC8"/>
    <w:rsid w:val="00A127A1"/>
    <w:rsid w:val="00A13E56"/>
    <w:rsid w:val="00A177DC"/>
    <w:rsid w:val="00A20959"/>
    <w:rsid w:val="00A243B6"/>
    <w:rsid w:val="00A249FC"/>
    <w:rsid w:val="00A24B07"/>
    <w:rsid w:val="00A250B7"/>
    <w:rsid w:val="00A2707E"/>
    <w:rsid w:val="00A46E5D"/>
    <w:rsid w:val="00A472AC"/>
    <w:rsid w:val="00A479FC"/>
    <w:rsid w:val="00A52901"/>
    <w:rsid w:val="00A65580"/>
    <w:rsid w:val="00A72FFC"/>
    <w:rsid w:val="00A74057"/>
    <w:rsid w:val="00A875C1"/>
    <w:rsid w:val="00AC58CD"/>
    <w:rsid w:val="00AD2975"/>
    <w:rsid w:val="00AD6451"/>
    <w:rsid w:val="00AD6B02"/>
    <w:rsid w:val="00AE2BB4"/>
    <w:rsid w:val="00AE4B84"/>
    <w:rsid w:val="00B015E4"/>
    <w:rsid w:val="00B078F2"/>
    <w:rsid w:val="00B2527A"/>
    <w:rsid w:val="00B27AD2"/>
    <w:rsid w:val="00B3455E"/>
    <w:rsid w:val="00B433D0"/>
    <w:rsid w:val="00B44C89"/>
    <w:rsid w:val="00B45C3F"/>
    <w:rsid w:val="00B500FF"/>
    <w:rsid w:val="00B53521"/>
    <w:rsid w:val="00B56308"/>
    <w:rsid w:val="00B71DE5"/>
    <w:rsid w:val="00B74848"/>
    <w:rsid w:val="00B75E09"/>
    <w:rsid w:val="00B9638E"/>
    <w:rsid w:val="00B96A07"/>
    <w:rsid w:val="00B96C72"/>
    <w:rsid w:val="00BA1133"/>
    <w:rsid w:val="00BB0D63"/>
    <w:rsid w:val="00BB1673"/>
    <w:rsid w:val="00BB3820"/>
    <w:rsid w:val="00BB3D5C"/>
    <w:rsid w:val="00BB4501"/>
    <w:rsid w:val="00BC5456"/>
    <w:rsid w:val="00BD5981"/>
    <w:rsid w:val="00BE5806"/>
    <w:rsid w:val="00BF0384"/>
    <w:rsid w:val="00C01D5D"/>
    <w:rsid w:val="00C03667"/>
    <w:rsid w:val="00C219BE"/>
    <w:rsid w:val="00C25914"/>
    <w:rsid w:val="00C341BA"/>
    <w:rsid w:val="00C46163"/>
    <w:rsid w:val="00C61A9E"/>
    <w:rsid w:val="00C7021C"/>
    <w:rsid w:val="00C70859"/>
    <w:rsid w:val="00C72531"/>
    <w:rsid w:val="00C72A85"/>
    <w:rsid w:val="00C76E1E"/>
    <w:rsid w:val="00C76F36"/>
    <w:rsid w:val="00C82697"/>
    <w:rsid w:val="00C82CCC"/>
    <w:rsid w:val="00C833AE"/>
    <w:rsid w:val="00C92E2C"/>
    <w:rsid w:val="00C93995"/>
    <w:rsid w:val="00C93F68"/>
    <w:rsid w:val="00CA044E"/>
    <w:rsid w:val="00CA0FB3"/>
    <w:rsid w:val="00CC3A74"/>
    <w:rsid w:val="00CC4024"/>
    <w:rsid w:val="00CD2E06"/>
    <w:rsid w:val="00CE2E9D"/>
    <w:rsid w:val="00CE39A8"/>
    <w:rsid w:val="00CE3F6B"/>
    <w:rsid w:val="00CE6C54"/>
    <w:rsid w:val="00CF2068"/>
    <w:rsid w:val="00CF25BC"/>
    <w:rsid w:val="00CF5CD9"/>
    <w:rsid w:val="00D128FB"/>
    <w:rsid w:val="00D14257"/>
    <w:rsid w:val="00D16661"/>
    <w:rsid w:val="00D26695"/>
    <w:rsid w:val="00D26972"/>
    <w:rsid w:val="00D3665D"/>
    <w:rsid w:val="00D40DA1"/>
    <w:rsid w:val="00D455CE"/>
    <w:rsid w:val="00D458E1"/>
    <w:rsid w:val="00D5165B"/>
    <w:rsid w:val="00D644F3"/>
    <w:rsid w:val="00D64978"/>
    <w:rsid w:val="00D84740"/>
    <w:rsid w:val="00D95DF8"/>
    <w:rsid w:val="00DA10D8"/>
    <w:rsid w:val="00DB2150"/>
    <w:rsid w:val="00DB3BDC"/>
    <w:rsid w:val="00DC201C"/>
    <w:rsid w:val="00DD274E"/>
    <w:rsid w:val="00DD55C3"/>
    <w:rsid w:val="00DD6B2D"/>
    <w:rsid w:val="00DD7E35"/>
    <w:rsid w:val="00DE3825"/>
    <w:rsid w:val="00DE5382"/>
    <w:rsid w:val="00DE77C5"/>
    <w:rsid w:val="00DF138E"/>
    <w:rsid w:val="00E17496"/>
    <w:rsid w:val="00E20E4B"/>
    <w:rsid w:val="00E235B2"/>
    <w:rsid w:val="00E25EFB"/>
    <w:rsid w:val="00E351A2"/>
    <w:rsid w:val="00E36FD7"/>
    <w:rsid w:val="00E408EC"/>
    <w:rsid w:val="00E51B33"/>
    <w:rsid w:val="00E57591"/>
    <w:rsid w:val="00E71504"/>
    <w:rsid w:val="00E7428A"/>
    <w:rsid w:val="00E93521"/>
    <w:rsid w:val="00E9537E"/>
    <w:rsid w:val="00E96156"/>
    <w:rsid w:val="00EA0487"/>
    <w:rsid w:val="00EA1562"/>
    <w:rsid w:val="00EA57D3"/>
    <w:rsid w:val="00EA7301"/>
    <w:rsid w:val="00EB1AEB"/>
    <w:rsid w:val="00EC0ACE"/>
    <w:rsid w:val="00EC72E0"/>
    <w:rsid w:val="00ED32BF"/>
    <w:rsid w:val="00ED626E"/>
    <w:rsid w:val="00ED752E"/>
    <w:rsid w:val="00ED7EE9"/>
    <w:rsid w:val="00EF0ADB"/>
    <w:rsid w:val="00EF1480"/>
    <w:rsid w:val="00EF3662"/>
    <w:rsid w:val="00EF4100"/>
    <w:rsid w:val="00F14824"/>
    <w:rsid w:val="00F14C8D"/>
    <w:rsid w:val="00F32013"/>
    <w:rsid w:val="00F35ADB"/>
    <w:rsid w:val="00F60193"/>
    <w:rsid w:val="00FA5F90"/>
    <w:rsid w:val="00FA771E"/>
    <w:rsid w:val="00FC4FD1"/>
    <w:rsid w:val="00FD3D99"/>
    <w:rsid w:val="00FE42A4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4EA5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B68CE"/>
    <w:rPr>
      <w:rFonts w:ascii="宋体" w:eastAsia="宋体" w:hAnsi="宋体" w:cs="宋体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FE5618"/>
    <w:rPr>
      <w:sz w:val="17"/>
      <w:szCs w:val="17"/>
    </w:rPr>
  </w:style>
  <w:style w:type="character" w:customStyle="1" w:styleId="apple-converted-space">
    <w:name w:val="apple-converted-space"/>
    <w:basedOn w:val="a0"/>
    <w:rsid w:val="00FE5618"/>
  </w:style>
  <w:style w:type="paragraph" w:styleId="a4">
    <w:name w:val="Normal (Web)"/>
    <w:basedOn w:val="a"/>
    <w:uiPriority w:val="99"/>
    <w:unhideWhenUsed/>
    <w:rsid w:val="0074607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EA15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rsid w:val="00EA1562"/>
    <w:rPr>
      <w:rFonts w:ascii="Courier New" w:hAnsi="Courier New" w:cs="Courier New"/>
      <w:kern w:val="0"/>
      <w:sz w:val="20"/>
      <w:szCs w:val="20"/>
    </w:rPr>
  </w:style>
  <w:style w:type="paragraph" w:customStyle="1" w:styleId="p2">
    <w:name w:val="p2"/>
    <w:basedOn w:val="a"/>
    <w:rsid w:val="00691E7B"/>
    <w:rPr>
      <w:sz w:val="17"/>
      <w:szCs w:val="17"/>
    </w:rPr>
  </w:style>
  <w:style w:type="paragraph" w:customStyle="1" w:styleId="Default">
    <w:name w:val="Default"/>
    <w:rsid w:val="00007FB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1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3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7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0257D5-FB99-7740-AC35-0B6E38490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褚 俊杰</cp:lastModifiedBy>
  <cp:revision>23</cp:revision>
  <dcterms:created xsi:type="dcterms:W3CDTF">2020-05-21T07:26:00Z</dcterms:created>
  <dcterms:modified xsi:type="dcterms:W3CDTF">2020-12-03T02:05:00Z</dcterms:modified>
</cp:coreProperties>
</file>