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D533B" w14:textId="77777777" w:rsidR="00867860" w:rsidRPr="007D4CB2" w:rsidRDefault="00867860" w:rsidP="00867860">
      <w:pPr>
        <w:widowControl/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</w:pPr>
      <w:r w:rsidRPr="007D4CB2">
        <w:rPr>
          <w:rFonts w:ascii="Times New Roman" w:eastAsia="宋体" w:hAnsi="Times New Roman" w:cs="Times New Roman" w:hint="eastAsia"/>
          <w:b/>
          <w:sz w:val="24"/>
          <w:szCs w:val="24"/>
        </w:rPr>
        <w:t>Table</w:t>
      </w:r>
      <w:r w:rsidRPr="007D4CB2">
        <w:rPr>
          <w:rFonts w:ascii="Times New Roman" w:eastAsia="宋体" w:hAnsi="Times New Roman" w:cs="Times New Roman"/>
          <w:b/>
          <w:sz w:val="24"/>
          <w:szCs w:val="24"/>
        </w:rPr>
        <w:t xml:space="preserve"> S1. </w:t>
      </w:r>
      <w:r w:rsidRPr="00B70430">
        <w:rPr>
          <w:rFonts w:ascii="Times New Roman" w:eastAsia="宋体" w:hAnsi="Times New Roman" w:cs="Times New Roman" w:hint="eastAsia"/>
          <w:bCs/>
          <w:sz w:val="24"/>
          <w:szCs w:val="24"/>
        </w:rPr>
        <w:t>The</w:t>
      </w:r>
      <w:r w:rsidRPr="00B70430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B70430">
        <w:rPr>
          <w:rFonts w:ascii="Times New Roman" w:eastAsia="宋体" w:hAnsi="Times New Roman" w:cs="Times New Roman" w:hint="eastAsia"/>
          <w:bCs/>
          <w:sz w:val="24"/>
          <w:szCs w:val="24"/>
        </w:rPr>
        <w:t>key</w:t>
      </w:r>
      <w:r w:rsidRPr="00B70430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B70430">
        <w:rPr>
          <w:rFonts w:ascii="Times New Roman" w:eastAsia="宋体" w:hAnsi="Times New Roman" w:cs="Times New Roman" w:hint="eastAsia"/>
          <w:bCs/>
          <w:sz w:val="24"/>
          <w:szCs w:val="24"/>
        </w:rPr>
        <w:t>resources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284"/>
        <w:gridCol w:w="4252"/>
      </w:tblGrid>
      <w:tr w:rsidR="00867860" w:rsidRPr="0077685E" w14:paraId="79C779EC" w14:textId="77777777" w:rsidTr="00EC3408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EB6A1" w14:textId="77777777" w:rsidR="00867860" w:rsidRPr="0077685E" w:rsidRDefault="00867860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REAGENT or RESOURCE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1212C" w14:textId="77777777" w:rsidR="00867860" w:rsidRPr="0077685E" w:rsidRDefault="00867860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SOURCE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50EC" w14:textId="77777777" w:rsidR="00867860" w:rsidRPr="0077685E" w:rsidRDefault="00867860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IDENTIFIER</w:t>
            </w:r>
          </w:p>
        </w:tc>
      </w:tr>
      <w:tr w:rsidR="008763FA" w:rsidRPr="0077685E" w14:paraId="469040E3" w14:textId="77777777" w:rsidTr="00EC3408">
        <w:trPr>
          <w:jc w:val="center"/>
        </w:trPr>
        <w:tc>
          <w:tcPr>
            <w:tcW w:w="907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24D2" w14:textId="77777777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Cell Lines</w:t>
            </w:r>
          </w:p>
        </w:tc>
      </w:tr>
      <w:tr w:rsidR="008763FA" w:rsidRPr="0077685E" w14:paraId="59E651C5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31DDF5" w14:textId="77777777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HepG2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1CE1DD" w14:textId="77777777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Cell bank of the Chinese Academy of Sciences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11974D" w14:textId="77777777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TCHu72</w:t>
            </w:r>
          </w:p>
        </w:tc>
      </w:tr>
      <w:tr w:rsidR="008763FA" w:rsidRPr="0077685E" w14:paraId="7026EDC2" w14:textId="77777777" w:rsidTr="00861540">
        <w:trPr>
          <w:jc w:val="center"/>
        </w:trPr>
        <w:tc>
          <w:tcPr>
            <w:tcW w:w="2552" w:type="dxa"/>
            <w:tcBorders>
              <w:top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DBCDFA" w14:textId="77777777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HepG2</w:t>
            </w: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shNC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79E0BD" w14:textId="620EE2CF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top w:val="nil"/>
              <w:lef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AF8250" w14:textId="5CBFDD2C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[1]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8763FA" w:rsidRPr="0077685E" w14:paraId="6A01E61E" w14:textId="77777777" w:rsidTr="00861540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7C1C3F" w14:textId="77777777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HepG2</w:t>
            </w: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shNFE2L1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4545E99" w14:textId="70201D00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BDF8E3" w14:textId="0F7D80B8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[1]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8763FA" w:rsidRPr="0077685E" w14:paraId="1F120EAD" w14:textId="77777777" w:rsidTr="00EC3408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E5FBF1" w14:textId="66CF5FC5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HepG2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EGFP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FF2DBC" w14:textId="77777777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8A4F53" w14:textId="77777777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8763FA" w:rsidRPr="0077685E" w14:paraId="45D49726" w14:textId="77777777" w:rsidTr="00EC3408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C9CF6D" w14:textId="6AC8C591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HepG2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LKB1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275480" w14:textId="77777777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E18C69" w14:textId="77777777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8763FA" w:rsidRPr="0077685E" w14:paraId="2D6B0559" w14:textId="77777777" w:rsidTr="00EC3408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4D79A3" w14:textId="523FC029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HepG2</w:t>
            </w: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shNFE2L1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+EGFP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A40134B" w14:textId="257E5AFA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30FD1C" w14:textId="77777777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8763FA" w:rsidRPr="0077685E" w14:paraId="06FAD608" w14:textId="77777777" w:rsidTr="00EC3408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046AB7" w14:textId="65B0BA84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HepG2</w:t>
            </w: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shNFE2L1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+LKB1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07EB07F" w14:textId="7B74ED14" w:rsidR="008763FA" w:rsidRPr="0077685E" w:rsidRDefault="008763FA" w:rsidP="009C0608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45AC96" w14:textId="77777777" w:rsidR="008763FA" w:rsidRPr="0077685E" w:rsidRDefault="008763FA" w:rsidP="009C0608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7B15E4" w:rsidRPr="0077685E" w14:paraId="6138E5EE" w14:textId="77777777" w:rsidTr="00EC3408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7F3618E" w14:textId="18D35720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HEK293T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F26911" w14:textId="7EC22436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</w:tcPr>
          <w:p w14:paraId="24B57AE8" w14:textId="78F437A8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7B15E4" w:rsidRPr="0077685E" w14:paraId="26208546" w14:textId="77777777" w:rsidTr="00EC3408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4B657BE" w14:textId="7E12A47F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HEK293T</w:t>
            </w:r>
            <w:r w:rsidRPr="007B15E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LKB</w:t>
            </w:r>
            <w:proofErr w:type="gramStart"/>
            <w:r w:rsidRPr="007B15E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1::</w:t>
            </w:r>
            <w:proofErr w:type="gramEnd"/>
            <w:r w:rsidRPr="007B15E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EGFP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50D5F5" w14:textId="1DBF2B8E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</w:tcPr>
          <w:p w14:paraId="522D1236" w14:textId="41A5509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7B15E4" w:rsidRPr="0077685E" w14:paraId="62B5795F" w14:textId="77777777" w:rsidTr="00EC3408">
        <w:trPr>
          <w:jc w:val="center"/>
        </w:trPr>
        <w:tc>
          <w:tcPr>
            <w:tcW w:w="907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90444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Chemicals</w:t>
            </w:r>
          </w:p>
        </w:tc>
      </w:tr>
      <w:tr w:rsidR="007B15E4" w:rsidRPr="0077685E" w14:paraId="11F07EB9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FE1517" w14:textId="100F55D5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WZB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7BFC8E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APExBIO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94AE52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A8244</w:t>
            </w:r>
          </w:p>
        </w:tc>
      </w:tr>
      <w:tr w:rsidR="007B15E4" w:rsidRPr="0077685E" w14:paraId="5FB0AB92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B632B6B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Glucose (GLU)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856B3B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76F9B97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A600219</w:t>
            </w:r>
          </w:p>
        </w:tc>
      </w:tr>
      <w:tr w:rsidR="007B15E4" w:rsidRPr="0077685E" w14:paraId="73E072C1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A0CF3CA" w14:textId="058F57B4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proofErr w:type="gramStart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-(</w:t>
            </w:r>
            <w:proofErr w:type="gramEnd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-)-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Fructose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(FRU)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DF1336C" w14:textId="7BD7A30A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94E8211" w14:textId="24A954AC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A600213</w:t>
            </w:r>
          </w:p>
        </w:tc>
      </w:tr>
      <w:tr w:rsidR="007B15E4" w:rsidRPr="0077685E" w14:paraId="5F3AB89F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0174E91" w14:textId="602D6B0F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proofErr w:type="gramStart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-(</w:t>
            </w:r>
            <w:proofErr w:type="gramEnd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+)-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Mannose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(MAN)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92DEA70" w14:textId="0207AF2B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5187BBC1" w14:textId="0042FB24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A600554</w:t>
            </w:r>
          </w:p>
        </w:tc>
      </w:tr>
      <w:tr w:rsidR="007B15E4" w:rsidRPr="0077685E" w14:paraId="33ABE27F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5668AC" w14:textId="44F479BD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Fructose 1,6-bisphosphate</w:t>
            </w:r>
            <w:r w:rsidRPr="00DE6B2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FBP)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FFA543D" w14:textId="1A96AD19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417EAC7C" w14:textId="2EA0703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A600468</w:t>
            </w:r>
          </w:p>
        </w:tc>
      </w:tr>
      <w:tr w:rsidR="007B15E4" w:rsidRPr="0077685E" w14:paraId="6A664821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E8BC4A" w14:textId="33A87399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pyruvate</w:t>
            </w:r>
            <w:r w:rsidRPr="00DE6B2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8C4185" w14:textId="217B693B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4BA4E9A" w14:textId="353819C4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A100342</w:t>
            </w:r>
          </w:p>
        </w:tc>
      </w:tr>
      <w:tr w:rsidR="007B15E4" w:rsidRPr="0077685E" w14:paraId="13D0B177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F1D3E9F" w14:textId="2B464DC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proofErr w:type="gramStart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-(</w:t>
            </w:r>
            <w:proofErr w:type="gramEnd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+)-Galactose</w:t>
            </w:r>
            <w:r w:rsidRPr="00DE6B2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F822BD" w14:textId="1680CB69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D59A9B8" w14:textId="66D8DF91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A600215</w:t>
            </w:r>
          </w:p>
        </w:tc>
      </w:tr>
      <w:tr w:rsidR="007B15E4" w:rsidRPr="0077685E" w14:paraId="25A3D0B1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BEC3EE" w14:textId="5E94B7C3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proofErr w:type="gramStart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-(</w:t>
            </w:r>
            <w:proofErr w:type="gramEnd"/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-)-Ribose</w:t>
            </w:r>
            <w:r w:rsidRPr="00DE6B2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RIB)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E6F57A1" w14:textId="66083FDA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208190FC" w14:textId="0F2204A0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A610475</w:t>
            </w:r>
          </w:p>
        </w:tc>
      </w:tr>
      <w:tr w:rsidR="007B15E4" w:rsidRPr="0077685E" w14:paraId="020618AE" w14:textId="77777777" w:rsidTr="00BC374D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7AE897" w14:textId="2052FB28" w:rsidR="007B15E4" w:rsidRPr="00053F9B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3A6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Endo</w:t>
            </w:r>
            <w:r w:rsidRPr="00893A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93A6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39C9AA" w14:textId="7C68BFFF" w:rsidR="007B15E4" w:rsidRPr="00893A68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N</w:t>
            </w:r>
            <w:r w:rsidRPr="00893A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ew England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B</w:t>
            </w:r>
            <w:r w:rsidRPr="00893A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iolabs</w:t>
            </w:r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FFA57C6" w14:textId="2D6F718F" w:rsidR="007B15E4" w:rsidRPr="00893A68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3A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P0702S</w:t>
            </w:r>
          </w:p>
        </w:tc>
      </w:tr>
      <w:tr w:rsidR="007B15E4" w:rsidRPr="0077685E" w14:paraId="54C97496" w14:textId="77777777" w:rsidTr="00BC374D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DEAE7E" w14:textId="5DBCA17F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Oligomycin</w:t>
            </w:r>
            <w:r w:rsidRPr="008763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OM)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D8FAE8" w14:textId="4F488DB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61E55AD" w14:textId="2AA360F5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A606700</w:t>
            </w:r>
          </w:p>
        </w:tc>
      </w:tr>
      <w:tr w:rsidR="007B15E4" w:rsidRPr="0077685E" w14:paraId="0EDB309F" w14:textId="77777777" w:rsidTr="00EC3408">
        <w:trPr>
          <w:jc w:val="center"/>
        </w:trPr>
        <w:tc>
          <w:tcPr>
            <w:tcW w:w="2552" w:type="dxa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557B80" w14:textId="0CC48B24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B054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2-Deoxy-D-glucose</w:t>
            </w:r>
            <w:r w:rsidRPr="009B054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2-DG)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6FD323" w14:textId="2C617B2E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B054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APExBIO</w:t>
            </w:r>
            <w:proofErr w:type="spellEnd"/>
          </w:p>
        </w:tc>
        <w:tc>
          <w:tcPr>
            <w:tcW w:w="4252" w:type="dxa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F03C64C" w14:textId="3E6F9405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B054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B1027</w:t>
            </w:r>
          </w:p>
        </w:tc>
      </w:tr>
      <w:tr w:rsidR="007B15E4" w:rsidRPr="0077685E" w14:paraId="0263DE32" w14:textId="77777777" w:rsidTr="00EC3408">
        <w:trPr>
          <w:jc w:val="center"/>
        </w:trPr>
        <w:tc>
          <w:tcPr>
            <w:tcW w:w="2552" w:type="dxa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7D1A32B" w14:textId="70C59493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2-NBDG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06D7DE4" w14:textId="371E12A8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B054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APExBIO</w:t>
            </w:r>
            <w:proofErr w:type="spellEnd"/>
          </w:p>
        </w:tc>
        <w:tc>
          <w:tcPr>
            <w:tcW w:w="4252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</w:tcPr>
          <w:p w14:paraId="2383626E" w14:textId="5BCFB819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B054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B6035</w:t>
            </w:r>
          </w:p>
        </w:tc>
      </w:tr>
      <w:tr w:rsidR="007B15E4" w:rsidRPr="0077685E" w14:paraId="1CA3634C" w14:textId="77777777" w:rsidTr="00EC3408">
        <w:trPr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AC7E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Antibodies</w:t>
            </w:r>
          </w:p>
        </w:tc>
      </w:tr>
      <w:tr w:rsidR="007B15E4" w:rsidRPr="0077685E" w14:paraId="45F7F967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252876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p-ACC</w:t>
            </w:r>
            <w:r>
              <w:t xml:space="preserve"> </w:t>
            </w: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(Phospho-Ser79)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8E0625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7A8E73A8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D155180 </w:t>
            </w:r>
          </w:p>
        </w:tc>
      </w:tr>
      <w:tr w:rsidR="007B15E4" w:rsidRPr="0077685E" w14:paraId="11E0E439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27CA8B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922670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BD97EC3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763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D155300</w:t>
            </w:r>
          </w:p>
        </w:tc>
      </w:tr>
      <w:tr w:rsidR="007B15E4" w:rsidRPr="0077685E" w14:paraId="6CE115C7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A0090A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p-AMPK</w:t>
            </w:r>
            <w:r>
              <w:t xml:space="preserve"> </w:t>
            </w: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(Phospho-Thr183/Thr172)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587B686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272101F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D151212</w:t>
            </w:r>
          </w:p>
        </w:tc>
      </w:tr>
      <w:tr w:rsidR="007B15E4" w:rsidRPr="0077685E" w14:paraId="7B26C013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0D6D0F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MPK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1D82EF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F34E44B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D261273</w:t>
            </w:r>
          </w:p>
        </w:tc>
      </w:tr>
      <w:tr w:rsidR="007B15E4" w:rsidRPr="0077685E" w14:paraId="74CD2FDA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8A386E6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p-mTOR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47AF1E8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B9F2EA5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#5536</w:t>
            </w:r>
          </w:p>
        </w:tc>
      </w:tr>
      <w:tr w:rsidR="007B15E4" w:rsidRPr="0077685E" w14:paraId="7C3CCD2D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B1BC12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p-S6K1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8904BD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A87866D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D151473</w:t>
            </w:r>
          </w:p>
        </w:tc>
      </w:tr>
      <w:tr w:rsidR="007B15E4" w:rsidRPr="0077685E" w14:paraId="410D01F4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3981F6C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K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EAP1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DFA579D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47FFF2A8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D260984</w:t>
            </w:r>
          </w:p>
        </w:tc>
      </w:tr>
      <w:tr w:rsidR="007B15E4" w:rsidRPr="0077685E" w14:paraId="4B6E7DE3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B10CF33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TGS2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E99E09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23609630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18"/>
                <w:szCs w:val="18"/>
              </w:rPr>
              <w:t>ab62331</w:t>
            </w:r>
          </w:p>
        </w:tc>
      </w:tr>
      <w:tr w:rsidR="007B15E4" w:rsidRPr="0077685E" w14:paraId="33AE1294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8E04E1F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021E13E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2ECAC32B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D221854</w:t>
            </w:r>
          </w:p>
        </w:tc>
      </w:tr>
      <w:tr w:rsidR="007B15E4" w:rsidRPr="0077685E" w14:paraId="7725B7BC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80B8458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FKL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E0EFDF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4C5F17ED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D222865</w:t>
            </w:r>
          </w:p>
        </w:tc>
      </w:tr>
      <w:tr w:rsidR="007B15E4" w:rsidRPr="0077685E" w14:paraId="1C0B1863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06A2ED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2A55337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B7614DD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D162511</w:t>
            </w:r>
          </w:p>
        </w:tc>
      </w:tr>
      <w:tr w:rsidR="007B15E4" w:rsidRPr="0077685E" w14:paraId="398707EF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0B35DFC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C298C73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50FDF403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D221117</w:t>
            </w:r>
          </w:p>
        </w:tc>
      </w:tr>
      <w:tr w:rsidR="007B15E4" w:rsidRPr="0077685E" w14:paraId="3A110949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48246F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AA6A2D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2B80E80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D221821</w:t>
            </w:r>
          </w:p>
        </w:tc>
      </w:tr>
      <w:tr w:rsidR="007B15E4" w:rsidRPr="0077685E" w14:paraId="4356AE0A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9E059E" w14:textId="7777777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B4A5EE8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4F27C252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D222530</w:t>
            </w:r>
          </w:p>
        </w:tc>
      </w:tr>
      <w:tr w:rsidR="007B15E4" w:rsidRPr="0077685E" w14:paraId="3BAF03F3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5F7ED6" w14:textId="7777777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CK2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D91C357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BFFB427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E6B2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D222686</w:t>
            </w:r>
          </w:p>
        </w:tc>
      </w:tr>
      <w:tr w:rsidR="007B15E4" w:rsidRPr="0077685E" w14:paraId="7FF55466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375B91" w14:textId="7777777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GLUT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C09ECC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A98B8C5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DD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ab115730</w:t>
            </w:r>
          </w:p>
        </w:tc>
      </w:tr>
      <w:tr w:rsidR="007B15E4" w:rsidRPr="0077685E" w14:paraId="153D774D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1B3D068" w14:textId="7777777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GLUT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4EE94A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058AEF9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DD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ab192599</w:t>
            </w:r>
          </w:p>
        </w:tc>
      </w:tr>
      <w:tr w:rsidR="007B15E4" w:rsidRPr="0077685E" w14:paraId="722F272C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2168DBA" w14:textId="7777777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GLUT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64800B8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3507F43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DD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ab191071</w:t>
            </w:r>
          </w:p>
        </w:tc>
      </w:tr>
      <w:tr w:rsidR="007B15E4" w:rsidRPr="0077685E" w14:paraId="1482F21D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5FEAA50" w14:textId="7777777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GLUT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5D8851E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Calibri" w:eastAsia="等线" w:hAnsi="Calibri" w:cs="Calibri"/>
                <w:color w:val="000000"/>
                <w:kern w:val="0"/>
                <w:sz w:val="18"/>
                <w:szCs w:val="18"/>
              </w:rPr>
              <w:t>Bioss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E77C9BB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31DD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bs-0384R</w:t>
            </w:r>
          </w:p>
        </w:tc>
      </w:tr>
      <w:tr w:rsidR="007B15E4" w:rsidRPr="0077685E" w14:paraId="30D55DE6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8EFA94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KB1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E2FFADF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21B827A3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142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ab199970</w:t>
            </w:r>
          </w:p>
        </w:tc>
      </w:tr>
      <w:tr w:rsidR="007B15E4" w:rsidRPr="0077685E" w14:paraId="0137BFDF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480178D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142B47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DCD1F54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D220756</w:t>
            </w:r>
          </w:p>
        </w:tc>
      </w:tr>
      <w:tr w:rsidR="007B15E4" w:rsidRPr="0077685E" w14:paraId="7D7BA3D3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C88622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NFE2L1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CEA210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F2C31B5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#8052</w:t>
            </w:r>
          </w:p>
        </w:tc>
      </w:tr>
      <w:tr w:rsidR="0060338F" w:rsidRPr="0077685E" w14:paraId="5BCB034F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88C520" w14:textId="09F6883F" w:rsidR="0060338F" w:rsidRPr="0077685E" w:rsidRDefault="0060338F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NFE2L1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FF6BBD" w14:textId="24A74DEA" w:rsidR="0060338F" w:rsidRPr="0077685E" w:rsidRDefault="0060338F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Zhang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’s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4D50919" w14:textId="43065358" w:rsidR="0060338F" w:rsidRPr="0077685E" w:rsidRDefault="0060338F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Gift from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Yiguo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Zhang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&lt;EndNote&gt;&lt;Cite&gt;&lt;Author&gt;Zhang&lt;/Author&gt;&lt;Year&gt;2010&lt;/Year&gt;&lt;RecNum&gt;168&lt;/RecNum&gt;&lt;DisplayText&gt;[2]&lt;/DisplayText&gt;&lt;record&gt;&lt;rec-number&gt;168&lt;/rec-number&gt;&lt;foreign-keys&gt;&lt;key app="EN" db-id="sxervwr9nzae9sev9aq5az2v2vzz9fwxpt02" timestamp="1525410272"&gt;168&lt;/key&gt;&lt;/foreign-keys&gt;&lt;ref-type name="Journal Article"&gt;17&lt;/ref-type&gt;&lt;contributors&gt;&lt;authors&gt;&lt;author&gt;Zhang, Y. G.&lt;/author&gt;&lt;author&gt;Hayes, J. D.&lt;/author&gt;&lt;/authors&gt;&lt;/contributors&gt;&lt;auth-address&gt;Univ Dundee, Biomed Res Inst, Ninewells Hosp &amp;amp; Med Sch, Dundee DD1 9SY, Scotland&amp;#xD;Chongqing Univ, Coll Bioengn &amp;amp; Life Sci, Lab Cell Biochem &amp;amp; Gene Regulat, Chongqing 400044, Peoples R China&lt;/auth-address&gt;&lt;titles&gt;&lt;title&gt;Identification of topological determinants in the N-terminal domain of transcription factor Nrf1 that control its orientation in the endoplasmic reticulum membrane&lt;/title&gt;&lt;secondary-title&gt;Biochemical Journal&lt;/secondary-title&gt;&lt;alt-title&gt;Biochem J&amp;#xD;Biochem J&lt;/alt-title&gt;&lt;/titles&gt;&lt;pages&gt;497-510&lt;/pages&gt;&lt;volume&gt;430&lt;/volume&gt;&lt;keywords&gt;&lt;keyword&gt;detergent-resistant membrane&lt;/keyword&gt;&lt;keyword&gt;endoplasmic reticulum&lt;/keyword&gt;&lt;keyword&gt;nf-e2 (nuclear factor-erythroid 2)-related factor 1 (nrf1)&lt;/keyword&gt;&lt;keyword&gt;n-glycosylation&lt;/keyword&gt;&lt;keyword&gt;nuclear envelope&lt;/keyword&gt;&lt;keyword&gt;topology&lt;/keyword&gt;&lt;keyword&gt;leucine-zipper&lt;/keyword&gt;&lt;keyword&gt;inducible expression&lt;/keyword&gt;&lt;keyword&gt;nonalcoholic steatohepatitis&lt;/keyword&gt;&lt;keyword&gt;functional-characterization&lt;/keyword&gt;&lt;keyword&gt;embryonic lethality&lt;/keyword&gt;&lt;keyword&gt;molecular-cloning&lt;/keyword&gt;&lt;keyword&gt;oxidative stress&lt;/keyword&gt;&lt;keyword&gt;cell-survival&lt;/keyword&gt;&lt;keyword&gt;factor tcf11&lt;/keyword&gt;&lt;keyword&gt;arf gaps&lt;/keyword&gt;&lt;/keywords&gt;&lt;dates&gt;&lt;year&gt;2010&lt;/year&gt;&lt;pub-dates&gt;&lt;date&gt;Sep 15&lt;/date&gt;&lt;/pub-dates&gt;&lt;/dates&gt;&lt;isbn&gt;0264-6021&lt;/isbn&gt;&lt;accession-num&gt;WOS:000282246700012&lt;/accession-num&gt;&lt;urls&gt;&lt;related-urls&gt;&lt;url&gt;&amp;lt;Go to ISI&amp;gt;://WOS:000282246700012&lt;/url&gt;&lt;/related-urls&gt;&lt;/urls&gt;&lt;language&gt;English&lt;/language&gt;&lt;/record&gt;&lt;/Cite&gt;&lt;/EndNote&gt;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[2]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7B15E4" w:rsidRPr="0077685E" w14:paraId="174F115D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48C2E7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NFE2L2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69C51B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BB3E3A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ab62352</w:t>
            </w:r>
          </w:p>
        </w:tc>
      </w:tr>
      <w:tr w:rsidR="007B15E4" w:rsidRPr="0077685E" w14:paraId="01AFD729" w14:textId="77777777" w:rsidTr="00EC3408">
        <w:trPr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59D701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β-actin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9A205F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ZSGB-BIO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7D8C2A3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rightChars="287" w:right="60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TA-09</w:t>
            </w:r>
          </w:p>
        </w:tc>
      </w:tr>
      <w:tr w:rsidR="007B15E4" w:rsidRPr="0077685E" w14:paraId="51DDAFCB" w14:textId="77777777" w:rsidTr="00EC3408">
        <w:trPr>
          <w:jc w:val="center"/>
        </w:trPr>
        <w:tc>
          <w:tcPr>
            <w:tcW w:w="907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FF5C043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Oligonucleotides</w:t>
            </w:r>
            <w:r w:rsidRPr="0077685E">
              <w:rPr>
                <w:rFonts w:ascii="Times New Roman" w:hAnsi="Times New Roman" w:cs="Times New Roman"/>
                <w:sz w:val="18"/>
                <w:szCs w:val="18"/>
              </w:rPr>
              <w:t xml:space="preserve"> for qPCR</w:t>
            </w:r>
          </w:p>
        </w:tc>
      </w:tr>
      <w:tr w:rsidR="007B15E4" w:rsidRPr="0077685E" w14:paraId="13784073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0ADD656" w14:textId="1B235DD9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GLUT1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804880B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0E3EFEE" w14:textId="73BDE79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GCAGCTACCCTGGATGTCCTATCT</w:t>
            </w:r>
          </w:p>
        </w:tc>
      </w:tr>
      <w:tr w:rsidR="007B15E4" w:rsidRPr="0077685E" w14:paraId="5332F804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74D3E18" w14:textId="50338A6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GLUT1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953C8AE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5E468A42" w14:textId="5769E6EA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CTGGAAGCACATGCCCACAATGA</w:t>
            </w:r>
          </w:p>
        </w:tc>
      </w:tr>
      <w:tr w:rsidR="007B15E4" w:rsidRPr="0077685E" w14:paraId="25094A0B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C618289" w14:textId="37CA3C42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GLUT2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3D9C365" w14:textId="5BF1A6CA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429DCD3" w14:textId="14CC8A3C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AGCTACCGACAGCCTATTCTAGTG</w:t>
            </w:r>
          </w:p>
        </w:tc>
      </w:tr>
      <w:tr w:rsidR="007B15E4" w:rsidRPr="0077685E" w14:paraId="34DA4581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951980F" w14:textId="32D125C1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GLUT2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A4346A6" w14:textId="6098862C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41FA27EB" w14:textId="05DFD081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CAAACATCCCACTCATTCCAAT</w:t>
            </w:r>
          </w:p>
        </w:tc>
      </w:tr>
      <w:tr w:rsidR="007B15E4" w:rsidRPr="0077685E" w14:paraId="3CC5F576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03827FC" w14:textId="13FB1925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GLUT3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562A938" w14:textId="56602A50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35028570" w14:textId="764E9AE2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CCAACTTCCTAGTCGGATTGCT</w:t>
            </w:r>
          </w:p>
        </w:tc>
      </w:tr>
      <w:tr w:rsidR="007B15E4" w:rsidRPr="0077685E" w14:paraId="6DDE200F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452070" w14:textId="04724A31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GLUT3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DFA4A9F" w14:textId="42442138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260D78C0" w14:textId="4098CEE1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GTGGTCTCCTTAGCAGGCTCGAT</w:t>
            </w:r>
          </w:p>
        </w:tc>
      </w:tr>
      <w:tr w:rsidR="007B15E4" w:rsidRPr="0077685E" w14:paraId="53C05823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95788B" w14:textId="0109D6DD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GLUT4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33E52D9" w14:textId="4ABB393C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8FD2D50" w14:textId="414574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TTCCAGTATGTTGCGGAGGCTAT</w:t>
            </w:r>
          </w:p>
        </w:tc>
      </w:tr>
      <w:tr w:rsidR="007B15E4" w:rsidRPr="0077685E" w14:paraId="3D028147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BD2942B" w14:textId="7E515A9E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GLUT4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88B1ED2" w14:textId="4177F943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3C2A476A" w14:textId="2091D432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CTGGGTTTCACCTCCTGCTCTA</w:t>
            </w:r>
          </w:p>
        </w:tc>
      </w:tr>
      <w:tr w:rsidR="007B15E4" w:rsidRPr="0077685E" w14:paraId="5CCAEDB7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202C2EB" w14:textId="7E2A5D4C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GLUT5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EFC52B7" w14:textId="277198D5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0FE09CD" w14:textId="15864946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GTGGTCTGTAACCGTGTCCATGTT</w:t>
            </w:r>
          </w:p>
        </w:tc>
      </w:tr>
      <w:tr w:rsidR="007B15E4" w:rsidRPr="0077685E" w14:paraId="63B14554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AD5E338" w14:textId="47CBDA28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GLUT5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A7AA24D" w14:textId="5AB1D98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DB13E57" w14:textId="5BB5C45D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AGCTCAAATGATGTGGCGACTCT</w:t>
            </w:r>
          </w:p>
        </w:tc>
      </w:tr>
      <w:tr w:rsidR="007B15E4" w:rsidRPr="0077685E" w14:paraId="5742CBFC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6540127" w14:textId="600DEF7D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GLUT6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FBD050B" w14:textId="32A24E3E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177429A" w14:textId="673B1DF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CGGTGTACGTGTCTGAGATTGCT</w:t>
            </w:r>
          </w:p>
        </w:tc>
      </w:tr>
      <w:tr w:rsidR="007B15E4" w:rsidRPr="0077685E" w14:paraId="7CD7F6FB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7DDEEB5" w14:textId="2B282FE4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GLUT6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81B73DD" w14:textId="17A05E44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038C484" w14:textId="61FA7CED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ATGAAGCTGAGCAGCAGGATCAT</w:t>
            </w:r>
          </w:p>
        </w:tc>
      </w:tr>
      <w:tr w:rsidR="007B15E4" w:rsidRPr="0077685E" w14:paraId="2FB4C9B1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C802B7" w14:textId="24464ACC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GLUT7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E1D27BA" w14:textId="35BEBE78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3F8A1783" w14:textId="6197804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CCGCACAAGGTCTTCAAGTCAT</w:t>
            </w:r>
          </w:p>
        </w:tc>
      </w:tr>
      <w:tr w:rsidR="007B15E4" w:rsidRPr="0077685E" w14:paraId="0CC69374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7257B2" w14:textId="06FB781D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GLUT7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9B3270" w14:textId="4D296354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FEAC64F" w14:textId="0C20875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GGCAAAGATGTTGTTGATCAGCA</w:t>
            </w:r>
          </w:p>
        </w:tc>
      </w:tr>
      <w:tr w:rsidR="007B15E4" w:rsidRPr="0077685E" w14:paraId="25970C12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82EA561" w14:textId="733D0681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GLUT8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8B73C6" w14:textId="7E4D23F3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0E53E61" w14:textId="56F42DBA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GTCTACATCTCCGAAATCGCCTA</w:t>
            </w:r>
          </w:p>
        </w:tc>
      </w:tr>
      <w:tr w:rsidR="007B15E4" w:rsidRPr="0077685E" w14:paraId="3078D3C2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3F2266A" w14:textId="44C6D4B8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GLUT8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BB893F0" w14:textId="70692BE4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53103973" w14:textId="708B29B6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GAAGCACATGAGAAGCAGCATGA</w:t>
            </w:r>
          </w:p>
        </w:tc>
      </w:tr>
      <w:tr w:rsidR="007B15E4" w:rsidRPr="0077685E" w14:paraId="01F16483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68FDD4" w14:textId="786C6B1E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GLUT9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6DE83F5" w14:textId="13CB8FBD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17934F4" w14:textId="25CC0F99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TCCCATACGTCACCTTGAGTACA</w:t>
            </w:r>
          </w:p>
        </w:tc>
      </w:tr>
      <w:tr w:rsidR="007B15E4" w:rsidRPr="0077685E" w14:paraId="770B728C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E46F974" w14:textId="7711556E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GLUT9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3DCDD1E" w14:textId="15DBB306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4B1B72AF" w14:textId="207F2A6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A370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GAAGAACTCACCAGTCAAGATGAAC</w:t>
            </w:r>
          </w:p>
        </w:tc>
      </w:tr>
      <w:tr w:rsidR="007B15E4" w:rsidRPr="0077685E" w14:paraId="5C79DB96" w14:textId="77777777" w:rsidTr="00986FF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5619CD3" w14:textId="61531B5B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NFE2L1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CCA2FA7" w14:textId="4F6225D3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2393142E" w14:textId="609BF8E8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B73F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CACTCCCATCAATCAGAATGTCA</w:t>
            </w:r>
          </w:p>
        </w:tc>
      </w:tr>
      <w:tr w:rsidR="007B15E4" w:rsidRPr="0077685E" w14:paraId="1061A6F0" w14:textId="77777777" w:rsidTr="00986FF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9E9F025" w14:textId="7B3DBD0C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NFE2L1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EAE8F70" w14:textId="7C6E0B66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9C186EA" w14:textId="186A91E4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B73F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AGGTTGGTGGAGCCGAAGGT</w:t>
            </w:r>
          </w:p>
        </w:tc>
      </w:tr>
      <w:tr w:rsidR="007B15E4" w:rsidRPr="0077685E" w14:paraId="058BE070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D4DF645" w14:textId="7B102980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2ED6792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68AB0FD9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GCCAGCAACAAAGTGCAAGAT</w:t>
            </w:r>
          </w:p>
        </w:tc>
      </w:tr>
      <w:tr w:rsidR="007B15E4" w:rsidRPr="0077685E" w14:paraId="22A09A10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2DE2AE" w14:textId="32FD6A6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5E1DAE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56A56856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GGTAAGGAAGCCAGCCAAGAGA</w:t>
            </w:r>
          </w:p>
        </w:tc>
      </w:tr>
      <w:tr w:rsidR="007B15E4" w:rsidRPr="0077685E" w14:paraId="5FF7F729" w14:textId="77777777" w:rsidTr="005C0E90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6432418" w14:textId="34527452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PTGS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8CC5CBF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330EF5C9" w14:textId="69811BB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5341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CGCCAGTGAATCCCTGTTGTT</w:t>
            </w:r>
          </w:p>
        </w:tc>
      </w:tr>
      <w:tr w:rsidR="007B15E4" w:rsidRPr="0077685E" w14:paraId="1A308607" w14:textId="77777777" w:rsidTr="005C0E90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6D1C340" w14:textId="1561A71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PTGS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83C428B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3AD1B599" w14:textId="19124468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5341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AAGGTGGCATTGACAAACTCC</w:t>
            </w:r>
          </w:p>
        </w:tc>
      </w:tr>
      <w:tr w:rsidR="007B15E4" w:rsidRPr="0077685E" w14:paraId="183C3711" w14:textId="77777777" w:rsidTr="005C0E90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2926D0B" w14:textId="2AC3FA2D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PTGS2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66E292B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5B2E3F38" w14:textId="6CD71156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5341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AAGTCCCTGAGCATCTACGGTTT</w:t>
            </w:r>
          </w:p>
        </w:tc>
      </w:tr>
      <w:tr w:rsidR="007B15E4" w:rsidRPr="0077685E" w14:paraId="4F9AF6D1" w14:textId="77777777" w:rsidTr="005C0E90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91933FB" w14:textId="236462EA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PTGS2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6EC15DA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A0F14BB" w14:textId="11C0FBF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45341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GTTGTGTTCCCTCAGCCAGATT</w:t>
            </w:r>
          </w:p>
        </w:tc>
      </w:tr>
      <w:tr w:rsidR="007B15E4" w:rsidRPr="0077685E" w14:paraId="71EB4D65" w14:textId="77777777" w:rsidTr="00165129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CAA9B35" w14:textId="192C7B0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K1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8110C9B" w14:textId="78158BD1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511D73AB" w14:textId="66163E40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CACATGGAGTCCGAGGTTTATG</w:t>
            </w:r>
          </w:p>
        </w:tc>
      </w:tr>
      <w:tr w:rsidR="007B15E4" w:rsidRPr="0077685E" w14:paraId="23962C84" w14:textId="77777777" w:rsidTr="00165129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7B7365D" w14:textId="2CBCEE80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K1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AAD4768" w14:textId="6DA1B9E6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24992E69" w14:textId="7E5F156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CGTGAATCCCACAGGTAACTTC</w:t>
            </w:r>
          </w:p>
        </w:tc>
      </w:tr>
      <w:tr w:rsidR="007B15E4" w:rsidRPr="0077685E" w14:paraId="3F3D0B30" w14:textId="77777777" w:rsidTr="00165129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E47B0DB" w14:textId="1ABB44AA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HK2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58CA88" w14:textId="6B8508E6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2C5E7862" w14:textId="20C62AA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GAGCCACCACTCACCCTACT</w:t>
            </w:r>
          </w:p>
        </w:tc>
      </w:tr>
      <w:tr w:rsidR="007B15E4" w:rsidRPr="0077685E" w14:paraId="4D3FC89C" w14:textId="77777777" w:rsidTr="00165129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A4CB2D5" w14:textId="71A93191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HK2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B757F1A" w14:textId="2142491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599EDAD" w14:textId="6D5F0EB9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CCAGGCATTCGGCAATGTG</w:t>
            </w:r>
          </w:p>
        </w:tc>
      </w:tr>
      <w:tr w:rsidR="007B15E4" w:rsidRPr="0077685E" w14:paraId="61E8FEF6" w14:textId="77777777" w:rsidTr="00690A66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EF29559" w14:textId="50923E10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PFKL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B586D7F" w14:textId="52844B45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4A6D65D8" w14:textId="7AE22514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GGCTTCGACACCCGTGTAA</w:t>
            </w:r>
          </w:p>
        </w:tc>
      </w:tr>
      <w:tr w:rsidR="007B15E4" w:rsidRPr="0077685E" w14:paraId="4AC77E14" w14:textId="77777777" w:rsidTr="00690A66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3A19373" w14:textId="30E8E185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PFKL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8A28C47" w14:textId="506F6CA1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EEC500A" w14:textId="595B37ED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CGTCAAACCTCTTGTCATCCA</w:t>
            </w:r>
          </w:p>
        </w:tc>
      </w:tr>
      <w:tr w:rsidR="007B15E4" w:rsidRPr="0077685E" w14:paraId="7A3E945C" w14:textId="77777777" w:rsidTr="000B70AD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CC814D2" w14:textId="447C7616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PFKM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2D37636" w14:textId="4B3053D0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556AB8C1" w14:textId="1B7D6740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GGTGCCCGTGTCTTCTTTGTC</w:t>
            </w:r>
          </w:p>
        </w:tc>
      </w:tr>
      <w:tr w:rsidR="007B15E4" w:rsidRPr="0077685E" w14:paraId="01C48B93" w14:textId="77777777" w:rsidTr="000B70AD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C2CAD7" w14:textId="32E433FC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PFKM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1EC7B0F" w14:textId="23FF54E3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839F04D" w14:textId="34EEC829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CAGCTCGGAGTCGTCCTTCTC</w:t>
            </w:r>
          </w:p>
        </w:tc>
      </w:tr>
      <w:tr w:rsidR="007B15E4" w:rsidRPr="0077685E" w14:paraId="615E805E" w14:textId="77777777" w:rsidTr="000B70AD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735D5AE" w14:textId="3432152F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PKM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753395F" w14:textId="051F337F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ECCC998" w14:textId="4781926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ATGTCGAAGCCCCATAGTGAA</w:t>
            </w:r>
          </w:p>
        </w:tc>
      </w:tr>
      <w:tr w:rsidR="007B15E4" w:rsidRPr="0077685E" w14:paraId="50C24F2D" w14:textId="77777777" w:rsidTr="000B70AD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BF0F4DB" w14:textId="5AC5F5F0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PKM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5EE298F" w14:textId="482000DC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CBD2F0A" w14:textId="50DB4F04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TGGGTGGTGAATCAATGTCCA</w:t>
            </w:r>
          </w:p>
        </w:tc>
      </w:tr>
      <w:tr w:rsidR="007B15E4" w:rsidRPr="0077685E" w14:paraId="1BB7526F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3EE3E5" w14:textId="7967686C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PC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B99631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11C3B304" w14:textId="0AD1A3FD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CTGAATACTCGCCTCTTCCTGC</w:t>
            </w:r>
          </w:p>
        </w:tc>
      </w:tr>
      <w:tr w:rsidR="007B15E4" w:rsidRPr="0077685E" w14:paraId="43F3C29F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E225B8" w14:textId="2EE588FC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PC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CDE2EE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2D878B32" w14:textId="278CC840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CTTCATGGCCTGGGTGTCCTTG</w:t>
            </w:r>
          </w:p>
        </w:tc>
      </w:tr>
      <w:tr w:rsidR="007B15E4" w:rsidRPr="0077685E" w14:paraId="23A64918" w14:textId="77777777" w:rsidTr="00B22949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97E3635" w14:textId="3AA84BB2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DLD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9F29765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AA6FF8A" w14:textId="14A6B9AB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GAAATGTCCGAAGTTCGCTTGA</w:t>
            </w:r>
          </w:p>
        </w:tc>
      </w:tr>
      <w:tr w:rsidR="007B15E4" w:rsidRPr="0077685E" w14:paraId="3279C552" w14:textId="77777777" w:rsidTr="00B22949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D4EF024" w14:textId="1667B69B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DLD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5F676D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F0F8BFA" w14:textId="5B2D918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TCAGCTTTCGTAGCAGTGACT</w:t>
            </w:r>
          </w:p>
        </w:tc>
      </w:tr>
      <w:tr w:rsidR="007B15E4" w:rsidRPr="0077685E" w14:paraId="673FBDBF" w14:textId="77777777" w:rsidTr="00AF6EC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493A9EB" w14:textId="2A889B5C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CS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FEA48A8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49F215EB" w14:textId="2F73D842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TGCTTCCTCCACGAATTTGAAA</w:t>
            </w:r>
          </w:p>
        </w:tc>
      </w:tr>
      <w:tr w:rsidR="007B15E4" w:rsidRPr="0077685E" w14:paraId="7A8A159B" w14:textId="77777777" w:rsidTr="00AF6EC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35F3F60" w14:textId="3DBAD0B3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CS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80F0A6F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41025E3" w14:textId="0A3C16A6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CCACCATACATCATGTCCACAG</w:t>
            </w:r>
          </w:p>
        </w:tc>
      </w:tr>
      <w:tr w:rsidR="007B15E4" w:rsidRPr="0077685E" w14:paraId="421FA540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E6BD897" w14:textId="3FB4B6C2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IDH1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A60E74F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2967BFE" w14:textId="5D30046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TGTGGTAGAGATGCAAGGAGA</w:t>
            </w:r>
          </w:p>
        </w:tc>
      </w:tr>
      <w:tr w:rsidR="007B15E4" w:rsidRPr="0077685E" w14:paraId="6EA34426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136A41" w14:textId="35DA6B8D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 xml:space="preserve">IDH1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AE02FEF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59BA203" w14:textId="1625372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TTGGTGACTTGGTCGTTGGTG</w:t>
            </w:r>
          </w:p>
        </w:tc>
      </w:tr>
      <w:tr w:rsidR="007B15E4" w:rsidRPr="0077685E" w14:paraId="7EE12F01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9E79255" w14:textId="5219F95F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IDH2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3E5BB17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4F4756FE" w14:textId="2CC10625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TGGCAGTGGTGTCAAGGAGTG</w:t>
            </w:r>
          </w:p>
        </w:tc>
      </w:tr>
      <w:tr w:rsidR="007B15E4" w:rsidRPr="0077685E" w14:paraId="55C3F31A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D52650" w14:textId="4674B31C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IDH2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F2B82BC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53433E90" w14:textId="04157769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GCCCATCGTAGGCTTTCAGTA</w:t>
            </w:r>
          </w:p>
        </w:tc>
      </w:tr>
      <w:tr w:rsidR="007B15E4" w:rsidRPr="0077685E" w14:paraId="601E8C5F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9520FA6" w14:textId="2D210814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IDH3A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2F4007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7BB81585" w14:textId="4692B2F0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TCACCCATCTATGAATTTACTGCTG</w:t>
            </w:r>
          </w:p>
        </w:tc>
      </w:tr>
      <w:tr w:rsidR="007B15E4" w:rsidRPr="0077685E" w14:paraId="7D0EF80E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EFBF880" w14:textId="100BC695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IDH3A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378EDC2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1463294" w14:textId="04E77915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GATACTCTGCACGACTCCATCAAC</w:t>
            </w:r>
          </w:p>
        </w:tc>
      </w:tr>
      <w:tr w:rsidR="007B15E4" w:rsidRPr="0077685E" w14:paraId="5366C32A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24F3C4E" w14:textId="76B3F1E9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IDH3B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4C94E14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9C55BFC" w14:textId="3F1CD094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GAGCCAAGTCTCAGCGGAT</w:t>
            </w:r>
          </w:p>
        </w:tc>
      </w:tr>
      <w:tr w:rsidR="007B15E4" w:rsidRPr="0077685E" w14:paraId="6B62A0B2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859FC53" w14:textId="441EE2B5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IDH3B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31BC5E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52142F2D" w14:textId="4F7A8F36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GGGCATCACAAGCACATCAA</w:t>
            </w:r>
          </w:p>
        </w:tc>
      </w:tr>
      <w:tr w:rsidR="007B15E4" w:rsidRPr="0077685E" w14:paraId="39596D02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1BBB437" w14:textId="04F839F1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IDH3G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8FD7D04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FB1F6E5" w14:textId="2BD4F5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GACCCGGCACAAGGACATAG</w:t>
            </w:r>
          </w:p>
        </w:tc>
      </w:tr>
      <w:tr w:rsidR="007B15E4" w:rsidRPr="0077685E" w14:paraId="2E94C23A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6B7B9F2" w14:textId="378192CB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IDH3G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165590C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6815FCEB" w14:textId="23D9B0D2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GCTTGAAGGCATACTCGGCAA</w:t>
            </w:r>
          </w:p>
        </w:tc>
      </w:tr>
      <w:tr w:rsidR="007B15E4" w:rsidRPr="0077685E" w14:paraId="1FF7C905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1E46CDA" w14:textId="5B13C917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OGDH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30A383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0BFDBAE6" w14:textId="716132EA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TAGAAGGCTGCGAGGTACTGA</w:t>
            </w:r>
          </w:p>
        </w:tc>
      </w:tr>
      <w:tr w:rsidR="007B15E4" w:rsidRPr="0077685E" w14:paraId="702D5536" w14:textId="77777777" w:rsidTr="0051598E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FE798E2" w14:textId="0E5C2D32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OGDH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E10EA9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3EFC4D46" w14:textId="38EB37EA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CGATTGATCCTGCGGTGATA</w:t>
            </w:r>
          </w:p>
        </w:tc>
      </w:tr>
      <w:tr w:rsidR="007B15E4" w:rsidRPr="0077685E" w14:paraId="49362062" w14:textId="77777777" w:rsidTr="003510B3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62AF035" w14:textId="07F65941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G6PC3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84DD0D6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2C516255" w14:textId="49591E06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CGAGGCGCTACAGAACCAG</w:t>
            </w:r>
          </w:p>
        </w:tc>
      </w:tr>
      <w:tr w:rsidR="007B15E4" w:rsidRPr="0077685E" w14:paraId="4134B67A" w14:textId="77777777" w:rsidTr="003510B3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8530B6" w14:textId="4B17F8ED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G6PC3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CAA792D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</w:tcPr>
          <w:p w14:paraId="12F7A2FE" w14:textId="7AE1A9FD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CACTCGGTGATGAGGCTGAT</w:t>
            </w:r>
          </w:p>
        </w:tc>
      </w:tr>
      <w:tr w:rsidR="007B15E4" w:rsidRPr="0077685E" w14:paraId="2B16F85E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E4935BF" w14:textId="02DEA13D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FBP1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99FA88A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7D11B342" w14:textId="2E63739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CTCTATGGCATTGCTGGTTCTAC</w:t>
            </w:r>
          </w:p>
        </w:tc>
      </w:tr>
      <w:tr w:rsidR="007B15E4" w:rsidRPr="0077685E" w14:paraId="654A3266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B42FEB3" w14:textId="7EDEA53F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FBP1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431D69E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7035113" w14:textId="38573FDA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GGTTCCACTATGATGGCGTGT</w:t>
            </w:r>
          </w:p>
        </w:tc>
      </w:tr>
      <w:tr w:rsidR="007B15E4" w:rsidRPr="0077685E" w14:paraId="3DCF25B2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A7C4D7E" w14:textId="601FD349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PCK2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DB5BDD4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00404CCE" w14:textId="6535A13E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AGTAGAGAGCAAGACGGTGAT</w:t>
            </w:r>
          </w:p>
        </w:tc>
      </w:tr>
      <w:tr w:rsidR="007B15E4" w:rsidRPr="0077685E" w14:paraId="1EA9F996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EE5F39C" w14:textId="5CFAF2FF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PCK2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6BF76A5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5A378303" w14:textId="5577B524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9530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TGCTGAATGGAAGCACATACAT</w:t>
            </w:r>
          </w:p>
        </w:tc>
      </w:tr>
      <w:tr w:rsidR="007B15E4" w:rsidRPr="0077685E" w14:paraId="02138614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A2A3772" w14:textId="6AB3BF62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LKB1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9DDE7E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36D4597" w14:textId="45B9D76F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4323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CGGCTTCAAGGTGGACATCTGGT</w:t>
            </w:r>
          </w:p>
        </w:tc>
      </w:tr>
      <w:tr w:rsidR="007B15E4" w:rsidRPr="0077685E" w14:paraId="411158A4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20B6709" w14:textId="4965EF7F" w:rsidR="007B15E4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LKB1 </w:t>
            </w: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7C9FD5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2A0C9DE0" w14:textId="508D7FA3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4323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GTTCGTACTCAAGCATCCCTTTCAG</w:t>
            </w:r>
          </w:p>
        </w:tc>
      </w:tr>
      <w:tr w:rsidR="007B15E4" w:rsidRPr="0077685E" w14:paraId="2CC68426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98FBF98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β-actin FW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AB5DBF9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6DC4AA4F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CATGTACGTTGCTATCCAGGC</w:t>
            </w:r>
          </w:p>
        </w:tc>
      </w:tr>
      <w:tr w:rsidR="007B15E4" w:rsidRPr="0077685E" w14:paraId="28EBAB7C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6C86B90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β-actin REV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1D35145" w14:textId="77777777" w:rsidR="007B15E4" w:rsidRPr="0077685E" w:rsidRDefault="007B15E4" w:rsidP="007B15E4">
            <w:pPr>
              <w:widowControl/>
              <w:spacing w:line="280" w:lineRule="exact"/>
              <w:ind w:leftChars="-10" w:left="-21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E1BBBB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CTCCTTAATGTCACGCACGAT</w:t>
            </w:r>
          </w:p>
        </w:tc>
      </w:tr>
      <w:tr w:rsidR="007B15E4" w:rsidRPr="0077685E" w14:paraId="4ECF58D6" w14:textId="77777777" w:rsidTr="00EC3408">
        <w:trPr>
          <w:trHeight w:val="276"/>
          <w:jc w:val="center"/>
        </w:trPr>
        <w:tc>
          <w:tcPr>
            <w:tcW w:w="907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41E7083" w14:textId="77777777" w:rsidR="007B15E4" w:rsidRPr="0077685E" w:rsidRDefault="007B15E4" w:rsidP="007B15E4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Oligonucleotides</w:t>
            </w:r>
            <w:r w:rsidRPr="0077685E">
              <w:rPr>
                <w:rFonts w:ascii="Times New Roman" w:hAnsi="Times New Roman" w:cs="Times New Roman"/>
                <w:sz w:val="18"/>
                <w:szCs w:val="18"/>
              </w:rPr>
              <w:t xml:space="preserve"> for construct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46">
              <w:rPr>
                <w:rFonts w:ascii="Times New Roman" w:hAnsi="Times New Roman" w:cs="Times New Roman"/>
                <w:sz w:val="18"/>
                <w:szCs w:val="18"/>
              </w:rPr>
              <w:t>plasmid</w:t>
            </w:r>
          </w:p>
        </w:tc>
      </w:tr>
      <w:tr w:rsidR="007B15E4" w:rsidRPr="0077685E" w14:paraId="0F3B37E1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C7514C4" w14:textId="775EAD56" w:rsidR="007B15E4" w:rsidRPr="0077685E" w:rsidRDefault="007B15E4" w:rsidP="007B15E4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LKB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1</w:t>
            </w:r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AA71E0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FDF93F1" w14:textId="7F0B299C" w:rsidR="007B15E4" w:rsidRPr="00456CAC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 w:rsidRPr="000A1E84">
              <w:rPr>
                <w:rFonts w:ascii="Times New Roman" w:hAnsi="Times New Roman" w:cs="Times New Roman"/>
                <w:bCs/>
                <w:sz w:val="18"/>
                <w:szCs w:val="18"/>
              </w:rPr>
              <w:t>CGCCTCGAGATGGAGGTGGTGGA</w:t>
            </w:r>
          </w:p>
        </w:tc>
      </w:tr>
      <w:tr w:rsidR="007B15E4" w:rsidRPr="0077685E" w14:paraId="02590E8D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DDB7679" w14:textId="4815DCFC" w:rsidR="007B15E4" w:rsidRPr="0077685E" w:rsidRDefault="007B15E4" w:rsidP="007B15E4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LKB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1</w:t>
            </w:r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75CE197" w14:textId="77777777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61472B68" w14:textId="0F6B4D1B" w:rsidR="007B15E4" w:rsidRPr="00456CAC" w:rsidRDefault="007B15E4" w:rsidP="007B15E4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 w:rsidRPr="000A1E84">
              <w:rPr>
                <w:rFonts w:ascii="Times New Roman" w:hAnsi="Times New Roman" w:cs="Times New Roman"/>
                <w:bCs/>
                <w:sz w:val="18"/>
                <w:szCs w:val="18"/>
              </w:rPr>
              <w:t>CGCGAATTCTGCTGCTTGCAGGC</w:t>
            </w:r>
          </w:p>
        </w:tc>
      </w:tr>
      <w:tr w:rsidR="007B15E4" w:rsidRPr="0077685E" w14:paraId="558BC3B4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7694E0C" w14:textId="3FE585BC" w:rsidR="007B15E4" w:rsidRDefault="007B15E4" w:rsidP="007B15E4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AMP</w:t>
            </w:r>
            <w:r w:rsidRPr="007B15E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Kα1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FW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DE3CDBE" w14:textId="36796F5F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6758D261" w14:textId="19E7D388" w:rsidR="007B15E4" w:rsidRPr="000A1E84" w:rsidRDefault="00A36D9A" w:rsidP="007B15E4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36D9A">
              <w:rPr>
                <w:rFonts w:ascii="Times New Roman" w:hAnsi="Times New Roman" w:cs="Times New Roman"/>
                <w:bCs/>
                <w:sz w:val="18"/>
                <w:szCs w:val="18"/>
              </w:rPr>
              <w:t>CCGCCTCGAGATGCGCAGACTCAGTTC</w:t>
            </w:r>
          </w:p>
        </w:tc>
      </w:tr>
      <w:tr w:rsidR="007B15E4" w:rsidRPr="0077685E" w14:paraId="687EB78D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E449D01" w14:textId="5EC7F805" w:rsidR="007B15E4" w:rsidRDefault="007B15E4" w:rsidP="007B15E4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AMP</w:t>
            </w:r>
            <w:r w:rsidRPr="007B15E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Kα1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REV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947F98B" w14:textId="6BB26C6C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693D1C97" w14:textId="0CE3CFCC" w:rsidR="007B15E4" w:rsidRPr="000A1E84" w:rsidRDefault="00A36D9A" w:rsidP="007B15E4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36D9A">
              <w:rPr>
                <w:rFonts w:ascii="Times New Roman" w:hAnsi="Times New Roman" w:cs="Times New Roman"/>
                <w:bCs/>
                <w:sz w:val="18"/>
                <w:szCs w:val="18"/>
              </w:rPr>
              <w:t>GCAAGAGGGCCCATTAGATTTGCACACATCTC</w:t>
            </w:r>
          </w:p>
        </w:tc>
      </w:tr>
      <w:tr w:rsidR="007B15E4" w:rsidRPr="0077685E" w14:paraId="5D8DDD5C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76C2DD7" w14:textId="0BD183C7" w:rsidR="007B15E4" w:rsidRDefault="007B15E4" w:rsidP="007B15E4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AMP</w:t>
            </w:r>
            <w:r w:rsidRPr="007B15E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Kα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2 </w:t>
            </w:r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FW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C277F2D" w14:textId="62C7A614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246B4AB" w14:textId="60111BA4" w:rsidR="007B15E4" w:rsidRPr="000A1E84" w:rsidRDefault="00A36D9A" w:rsidP="007B15E4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36D9A">
              <w:rPr>
                <w:rFonts w:ascii="Times New Roman" w:hAnsi="Times New Roman" w:cs="Times New Roman"/>
                <w:bCs/>
                <w:sz w:val="18"/>
                <w:szCs w:val="18"/>
              </w:rPr>
              <w:t>GCGCGCTCGAGATGGCTGAGAAGCAGA</w:t>
            </w:r>
          </w:p>
        </w:tc>
      </w:tr>
      <w:tr w:rsidR="007B15E4" w:rsidRPr="0077685E" w14:paraId="22FE8C8B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BA86F32" w14:textId="7B2FC7A2" w:rsidR="007B15E4" w:rsidRDefault="007B15E4" w:rsidP="007B15E4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AMP</w:t>
            </w:r>
            <w:r w:rsidRPr="007B15E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Kα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2 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REV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7BE9CB2" w14:textId="1C969799" w:rsidR="007B15E4" w:rsidRPr="0077685E" w:rsidRDefault="007B15E4" w:rsidP="007B15E4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Sangon</w:t>
            </w:r>
            <w:proofErr w:type="spellEnd"/>
            <w:r w:rsidRPr="0077685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568E0FBC" w14:textId="6DE4B76A" w:rsidR="007B15E4" w:rsidRPr="000A1E84" w:rsidRDefault="00A36D9A" w:rsidP="007B15E4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36D9A">
              <w:rPr>
                <w:rFonts w:ascii="Times New Roman" w:hAnsi="Times New Roman" w:cs="Times New Roman"/>
                <w:bCs/>
                <w:sz w:val="18"/>
                <w:szCs w:val="18"/>
              </w:rPr>
              <w:t>CTAGAGACGGATCCACGGGCTAAAGTAGTA</w:t>
            </w:r>
          </w:p>
        </w:tc>
      </w:tr>
      <w:tr w:rsidR="00150C5D" w:rsidRPr="0077685E" w14:paraId="049FD32E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3B077B9" w14:textId="023B8B6D" w:rsidR="00150C5D" w:rsidRPr="00150C5D" w:rsidRDefault="00150C5D" w:rsidP="00150C5D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150C5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NFE2L1</w:t>
            </w:r>
            <w:r w:rsidRPr="00150C5D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ΔC</w:t>
            </w:r>
            <w:r w:rsidRPr="00150C5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FW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3EDD709" w14:textId="22B4784C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65F6483" w14:textId="3841CD8D" w:rsidR="00150C5D" w:rsidRPr="000A1E84" w:rsidRDefault="00692235" w:rsidP="00150C5D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2235">
              <w:rPr>
                <w:rFonts w:ascii="Times New Roman" w:hAnsi="Times New Roman" w:cs="Times New Roman"/>
                <w:bCs/>
                <w:sz w:val="18"/>
                <w:szCs w:val="18"/>
              </w:rPr>
              <w:t>CTCGAGGAATTCATG CTTTCTCTGAAGAAATAC</w:t>
            </w:r>
          </w:p>
        </w:tc>
      </w:tr>
      <w:tr w:rsidR="00150C5D" w:rsidRPr="0077685E" w14:paraId="33CB3A04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4CD9C22" w14:textId="3150BB8F" w:rsidR="00150C5D" w:rsidRPr="00150C5D" w:rsidRDefault="00150C5D" w:rsidP="00150C5D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150C5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NFE2L1</w:t>
            </w:r>
            <w:r w:rsidRPr="00150C5D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ΔC</w:t>
            </w:r>
            <w:r w:rsidRPr="00150C5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REV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EEB94D4" w14:textId="0D6A4F4D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EB93FA3" w14:textId="3DE14CAD" w:rsidR="00150C5D" w:rsidRPr="000A1E84" w:rsidRDefault="00692235" w:rsidP="00150C5D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2235">
              <w:rPr>
                <w:rFonts w:ascii="Times New Roman" w:hAnsi="Times New Roman" w:cs="Times New Roman"/>
                <w:bCs/>
                <w:sz w:val="18"/>
                <w:szCs w:val="18"/>
              </w:rPr>
              <w:t>GAAAGGTCTAGATCAGGCTCGGGCTCGGTGCTCAT</w:t>
            </w:r>
          </w:p>
        </w:tc>
      </w:tr>
      <w:tr w:rsidR="00150C5D" w:rsidRPr="00D15F38" w14:paraId="054CBD37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2B95851" w14:textId="28717C29" w:rsidR="00150C5D" w:rsidRPr="00D15F38" w:rsidRDefault="00150C5D" w:rsidP="00150C5D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NFE2L1 FW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B7DE4DB" w14:textId="24B4FA8D" w:rsidR="00150C5D" w:rsidRPr="00D15F38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7C17FB2" w14:textId="29EDA5E7" w:rsidR="00150C5D" w:rsidRPr="00D15F38" w:rsidRDefault="00150C5D" w:rsidP="00150C5D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5F38">
              <w:rPr>
                <w:rFonts w:ascii="Times New Roman" w:hAnsi="Times New Roman" w:cs="Times New Roman"/>
                <w:bCs/>
                <w:sz w:val="18"/>
                <w:szCs w:val="18"/>
              </w:rPr>
              <w:t>CTCGAGGAATTCATGCTTTCTCTGAAGAAATAC</w:t>
            </w:r>
          </w:p>
        </w:tc>
      </w:tr>
      <w:tr w:rsidR="00150C5D" w:rsidRPr="0077685E" w14:paraId="3F2A9CDA" w14:textId="77777777" w:rsidTr="00D15F3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C2B5326" w14:textId="4DFCBBE7" w:rsidR="00150C5D" w:rsidRPr="00D15F38" w:rsidRDefault="00150C5D" w:rsidP="00150C5D">
            <w:pPr>
              <w:widowControl/>
              <w:spacing w:line="280" w:lineRule="exact"/>
              <w:ind w:rightChars="-347" w:right="-729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NFE2L1 REV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219A5F" w14:textId="73C16E19" w:rsidR="00150C5D" w:rsidRPr="00D15F38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Sangon</w:t>
            </w:r>
            <w:proofErr w:type="spellEnd"/>
            <w:r w:rsidRPr="00D15F3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52BDF84" w14:textId="1D02628A" w:rsidR="00150C5D" w:rsidRPr="00D15F38" w:rsidRDefault="00150C5D" w:rsidP="00150C5D">
            <w:pPr>
              <w:widowControl/>
              <w:tabs>
                <w:tab w:val="left" w:pos="1761"/>
              </w:tabs>
              <w:spacing w:line="280" w:lineRule="exact"/>
              <w:ind w:leftChars="150" w:left="316" w:hanging="1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5F38">
              <w:rPr>
                <w:rFonts w:ascii="Times New Roman" w:hAnsi="Times New Roman" w:cs="Times New Roman"/>
                <w:bCs/>
                <w:sz w:val="18"/>
                <w:szCs w:val="18"/>
              </w:rPr>
              <w:t>GGCCGCTCTAGATCACTTTCTCCGGTCCTTTG</w:t>
            </w:r>
          </w:p>
        </w:tc>
      </w:tr>
      <w:tr w:rsidR="00150C5D" w:rsidRPr="0077685E" w14:paraId="1D81B73B" w14:textId="77777777" w:rsidTr="00EC3408">
        <w:trPr>
          <w:trHeight w:val="276"/>
          <w:jc w:val="center"/>
        </w:trPr>
        <w:tc>
          <w:tcPr>
            <w:tcW w:w="907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CD75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Plasmid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C5564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vector</w:t>
            </w:r>
          </w:p>
        </w:tc>
      </w:tr>
      <w:tr w:rsidR="00150C5D" w:rsidRPr="0077685E" w14:paraId="71FBC7E6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45F0EFB" w14:textId="77777777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614EB3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pLVX</w:t>
            </w:r>
            <w:proofErr w:type="spellEnd"/>
            <w:r w:rsidRPr="00614EB3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CE692C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hAnsi="Times New Roman" w:cs="Times New Roman"/>
                <w:kern w:val="0"/>
                <w:sz w:val="18"/>
                <w:szCs w:val="18"/>
              </w:rPr>
              <w:t>Biofeng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2A57EBD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PT4002-5</w:t>
            </w:r>
          </w:p>
        </w:tc>
      </w:tr>
      <w:tr w:rsidR="00150C5D" w:rsidRPr="0077685E" w14:paraId="1C8BB8DF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330C3B1" w14:textId="77777777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14EB3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pMD2.G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D04C91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addgene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2164CC4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hAnsi="Times New Roman" w:cs="Times New Roman"/>
                <w:sz w:val="18"/>
                <w:szCs w:val="18"/>
                <w:shd w:val="clear" w:color="auto" w:fill="EDEFF0"/>
              </w:rPr>
              <w:t>12259</w:t>
            </w:r>
          </w:p>
        </w:tc>
      </w:tr>
      <w:tr w:rsidR="00150C5D" w:rsidRPr="0077685E" w14:paraId="23D856F0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740094C" w14:textId="77777777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14EB3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psPAX2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B16A9F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addgene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7543093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hAnsi="Times New Roman" w:cs="Times New Roman"/>
                <w:kern w:val="0"/>
                <w:sz w:val="18"/>
                <w:szCs w:val="18"/>
              </w:rPr>
              <w:t>12260</w:t>
            </w:r>
          </w:p>
        </w:tc>
      </w:tr>
      <w:tr w:rsidR="00150C5D" w:rsidRPr="0077685E" w14:paraId="046CCC8C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C730A4" w14:textId="65E0B5A2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pLVX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-EGFP-puro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4A1C0DE" w14:textId="388B3A13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2C70F4D1" w14:textId="503FB82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150C5D" w:rsidRPr="0077685E" w14:paraId="03B1E9D2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C54081" w14:textId="7AC6B49C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pLVX-LKB</w:t>
            </w:r>
            <w:proofErr w:type="gramStart"/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EGFP-puro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488A34" w14:textId="70C46F78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1EAB1BF" w14:textId="3AF53DF0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150C5D" w:rsidRPr="0077685E" w14:paraId="1A4AC53B" w14:textId="77777777" w:rsidTr="00D86187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73FC46" w14:textId="17943A1E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pLVX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-</w:t>
            </w:r>
            <w:r w:rsidRPr="007B15E4">
              <w:rPr>
                <w:rFonts w:ascii="Times New Roman" w:eastAsia="等线" w:hAnsi="Times New Roman" w:cs="Times New Roman" w:hint="eastAsia"/>
                <w:bCs/>
                <w:i/>
                <w:iCs/>
                <w:color w:val="000000"/>
                <w:kern w:val="0"/>
                <w:sz w:val="18"/>
                <w:szCs w:val="18"/>
              </w:rPr>
              <w:t>AMP</w:t>
            </w:r>
            <w:r w:rsidRPr="007B15E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8"/>
                <w:szCs w:val="18"/>
              </w:rPr>
              <w:t>Kα</w:t>
            </w:r>
            <w:proofErr w:type="gramStart"/>
            <w:r w:rsidRPr="007B15E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EGFP-puro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3A1CE96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517F436E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150C5D" w:rsidRPr="0077685E" w14:paraId="4BC41F81" w14:textId="77777777" w:rsidTr="00D86187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17D1BFC" w14:textId="2C865C47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pLVX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-</w:t>
            </w:r>
            <w:r w:rsidRPr="007B15E4">
              <w:rPr>
                <w:rFonts w:ascii="Times New Roman" w:eastAsia="等线" w:hAnsi="Times New Roman" w:cs="Times New Roman" w:hint="eastAsia"/>
                <w:bCs/>
                <w:i/>
                <w:iCs/>
                <w:color w:val="000000"/>
                <w:kern w:val="0"/>
                <w:sz w:val="18"/>
                <w:szCs w:val="18"/>
              </w:rPr>
              <w:t>AMP</w:t>
            </w:r>
            <w:r w:rsidRPr="007B15E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8"/>
                <w:szCs w:val="18"/>
              </w:rPr>
              <w:t>Kα</w:t>
            </w:r>
            <w:proofErr w:type="gramStart"/>
            <w:r w:rsidRPr="007B15E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EGFP-puro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A76B2F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CC7E5B4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150C5D" w:rsidRPr="0077685E" w14:paraId="0B5951EB" w14:textId="77777777" w:rsidTr="00D86187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F00251" w14:textId="1D4186D5" w:rsidR="00150C5D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pLVX-</w:t>
            </w:r>
            <w:r>
              <w:rPr>
                <w:rFonts w:ascii="Times New Roman" w:eastAsia="等线" w:hAnsi="Times New Roman" w:cs="Times New Roman" w:hint="eastAsia"/>
                <w:bCs/>
                <w:i/>
                <w:iCs/>
                <w:color w:val="000000"/>
                <w:kern w:val="0"/>
                <w:sz w:val="18"/>
                <w:szCs w:val="18"/>
              </w:rPr>
              <w:t>NFE2L</w:t>
            </w:r>
            <w:r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8"/>
                <w:szCs w:val="18"/>
              </w:rPr>
              <w:t>1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Δ</w:t>
            </w:r>
            <w:r w:rsidRPr="00150C5D">
              <w:rPr>
                <w:rFonts w:ascii="Times New Roman" w:eastAsia="等线" w:hAnsi="Times New Roman" w:cs="Times New Roman" w:hint="eastAsia"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B95D4EF" w14:textId="1D922469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this </w:t>
            </w:r>
            <w:r w:rsidRPr="0071330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manuscript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3E16CA3D" w14:textId="0A8B99A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150C5D" w:rsidRPr="0077685E" w14:paraId="6E735F7C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9F0FAF5" w14:textId="75DE516C" w:rsidR="00150C5D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LVX-NFE2L1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Δ</w:t>
            </w:r>
            <w:r w:rsidRPr="00150C5D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perscript"/>
              </w:rPr>
              <w:t>C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CD858A6" w14:textId="43D61993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42CDDBBB" w14:textId="079FFF3D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[1]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150C5D" w:rsidRPr="0077685E" w14:paraId="7532394F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0B15A62" w14:textId="6CE6A2D7" w:rsidR="00150C5D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LVX-NFE2L1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Δ</w:t>
            </w:r>
            <w:r w:rsidRPr="00150C5D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perscript"/>
              </w:rPr>
              <w:t>C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E55032" w14:textId="6A7486D5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E426BE7" w14:textId="13659158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[1]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150C5D" w:rsidRPr="0077685E" w14:paraId="747899C1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7674D2E" w14:textId="67020B6A" w:rsidR="00150C5D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LVX-NFE2L1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Δ</w:t>
            </w:r>
            <w:r w:rsidRPr="00150C5D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perscript"/>
              </w:rPr>
              <w:t>N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08A2DF" w14:textId="410686CE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35D1197" w14:textId="326E741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[1]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150C5D" w:rsidRPr="0077685E" w14:paraId="51EA899C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FDF3AB4" w14:textId="547CBE58" w:rsidR="00150C5D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LVX-NFE2L1</w:t>
            </w:r>
            <w:r w:rsidRPr="00150C5D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Δ</w:t>
            </w:r>
            <w:r w:rsidRPr="00150C5D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perscript"/>
              </w:rPr>
              <w:t>N2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1DBFC29" w14:textId="0F6AFACB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5F65729B" w14:textId="1623E5D6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[1]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150C5D" w:rsidRPr="0077685E" w14:paraId="62B3E914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CACA94D" w14:textId="4854FAF5" w:rsidR="00150C5D" w:rsidRPr="00614EB3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LVX-NFE2L1-puro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6E7F3F9" w14:textId="4C3798EF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preservation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B875AD2" w14:textId="210022DA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>
                <w:fldData xml:space="preserve">PEVuZE5vdGU+PENpdGU+PEF1dGhvcj5Hb3U8L0F1dGhvcj48WWVhcj4yMDIxPC9ZZWFyPjxSZWNO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</w:fldData>
              </w:fldCha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[1]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150C5D" w:rsidRPr="0077685E" w14:paraId="1CE17BC7" w14:textId="77777777" w:rsidTr="00EC3408">
        <w:trPr>
          <w:trHeight w:val="276"/>
          <w:jc w:val="center"/>
        </w:trPr>
        <w:tc>
          <w:tcPr>
            <w:tcW w:w="907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D4C35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Software</w:t>
            </w:r>
          </w:p>
        </w:tc>
      </w:tr>
      <w:tr w:rsidR="00150C5D" w:rsidRPr="0077685E" w14:paraId="3C88A356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5631C6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Canvas X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C0406A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Canvas GFX, Inc.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73E0ED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https://www.canvasgfx.com/</w:t>
            </w:r>
          </w:p>
        </w:tc>
      </w:tr>
      <w:tr w:rsidR="00150C5D" w:rsidRPr="0077685E" w14:paraId="155847A5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EEFFC5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Chromas 2.4.1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BD70720" w14:textId="77777777" w:rsidR="00150C5D" w:rsidRPr="0077685E" w:rsidRDefault="00DB6A3F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hyperlink r:id="rId6" w:tgtFrame="_blank" w:history="1">
              <w:r w:rsidR="00150C5D" w:rsidRPr="0077685E">
                <w:rPr>
                  <w:rFonts w:ascii="Times New Roman" w:eastAsia="等线" w:hAnsi="Times New Roman" w:cs="Times New Roman"/>
                  <w:color w:val="000000"/>
                  <w:kern w:val="0"/>
                  <w:sz w:val="18"/>
                  <w:szCs w:val="18"/>
                </w:rPr>
                <w:t>Technelysium Pty Ltd</w:t>
              </w:r>
            </w:hyperlink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1339394F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http://technelysium.com.au/wp/chromas/</w:t>
            </w:r>
          </w:p>
        </w:tc>
      </w:tr>
      <w:tr w:rsidR="00150C5D" w:rsidRPr="0077685E" w14:paraId="2FEFCDF3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C14467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Excel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6A1DD9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Microsoft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5508068A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https://www.microsoft.com/</w:t>
            </w:r>
          </w:p>
        </w:tc>
      </w:tr>
      <w:tr w:rsidR="00150C5D" w:rsidRPr="0077685E" w14:paraId="11EC4411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BCB9BF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Quantity One 4.5.2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C2E9F63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Bio-Rad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53A59259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https://www.bio-rad.com/</w:t>
            </w:r>
          </w:p>
        </w:tc>
      </w:tr>
      <w:tr w:rsidR="00150C5D" w:rsidRPr="0077685E" w14:paraId="7FEA7F0D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512A842" w14:textId="0320F649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Seahorse Analytics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7CDF445" w14:textId="3A86EB4C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Agilent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320E47D" w14:textId="1A73977D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https://www.agilent.com.cn/</w:t>
            </w:r>
          </w:p>
        </w:tc>
      </w:tr>
      <w:tr w:rsidR="00150C5D" w:rsidRPr="0077685E" w14:paraId="2535075B" w14:textId="77777777" w:rsidTr="00EC3408">
        <w:trPr>
          <w:trHeight w:val="276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A689F76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Primer Premier 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ABA6ACE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PREMIER </w:t>
            </w: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Biosoft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International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A01AE7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https://www.PremierBiosoft.com/</w:t>
            </w:r>
          </w:p>
        </w:tc>
      </w:tr>
      <w:tr w:rsidR="00150C5D" w:rsidRPr="0077685E" w14:paraId="755D72BF" w14:textId="77777777" w:rsidTr="00EC3408">
        <w:trPr>
          <w:trHeight w:val="276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7F636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Kits</w:t>
            </w:r>
          </w:p>
        </w:tc>
      </w:tr>
      <w:tr w:rsidR="00150C5D" w:rsidRPr="0077685E" w14:paraId="44658950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07F06A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Lipofectamine® 3000 Transfection Kit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9EE30E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79740A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L3000-015</w:t>
            </w:r>
          </w:p>
        </w:tc>
      </w:tr>
      <w:tr w:rsidR="00150C5D" w:rsidRPr="0077685E" w14:paraId="2ADCA9FD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6518846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TIANpuro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Midi Plasmid Kit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0E5A07A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Tiangen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44A20E5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DP107</w:t>
            </w:r>
          </w:p>
        </w:tc>
      </w:tr>
      <w:tr w:rsidR="00150C5D" w:rsidRPr="0077685E" w14:paraId="649033D1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B08542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Reactive Oxygen Species Assay Kit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F511A9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B374AF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S0033</w:t>
            </w:r>
          </w:p>
        </w:tc>
      </w:tr>
      <w:tr w:rsidR="00150C5D" w:rsidRPr="0077685E" w14:paraId="0C76B985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A9147E" w14:textId="7EAFB7E4" w:rsidR="00150C5D" w:rsidRPr="0058459C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845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TP </w:t>
            </w:r>
            <w:r w:rsidRPr="005845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Assay</w:t>
            </w:r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5845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Kit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68418B7" w14:textId="02551AA9" w:rsidR="00150C5D" w:rsidRPr="0058459C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Beyotime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64B4F062" w14:textId="1F78D96E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S0026</w:t>
            </w:r>
          </w:p>
        </w:tc>
      </w:tr>
      <w:tr w:rsidR="00150C5D" w:rsidRPr="0077685E" w14:paraId="69218B31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FA8E3DB" w14:textId="3586325F" w:rsidR="00150C5D" w:rsidRPr="0058459C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Lactic Acid assay kit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D3A3283" w14:textId="4C7BB9FB" w:rsidR="00150C5D" w:rsidRPr="0058459C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Nanjing </w:t>
            </w:r>
            <w:proofErr w:type="spellStart"/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Jiancheng</w:t>
            </w:r>
            <w:proofErr w:type="spellEnd"/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Bioengineering Institute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0CB07913" w14:textId="01DA74BF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54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A019-2-1</w:t>
            </w:r>
          </w:p>
        </w:tc>
      </w:tr>
      <w:tr w:rsidR="00150C5D" w:rsidRPr="0077685E" w14:paraId="2B4798D1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5FCD579" w14:textId="2DC78988" w:rsidR="00150C5D" w:rsidRPr="0058459C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bookmarkStart w:id="0" w:name="_Hlk80022780"/>
            <w:r w:rsidRPr="005845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Seahorse XF Cell Mito Stress Test Kit</w:t>
            </w:r>
            <w:bookmarkEnd w:id="0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F966111" w14:textId="59AB481E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Agilent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2716A869" w14:textId="2825FDDD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03015-100</w:t>
            </w:r>
          </w:p>
        </w:tc>
      </w:tr>
      <w:tr w:rsidR="00150C5D" w:rsidRPr="0077685E" w14:paraId="1474D087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B20B564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_Hlk51961156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ell Counting Kit-8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0DB765A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eyotime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7E5816EF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0039</w:t>
            </w:r>
          </w:p>
        </w:tc>
      </w:tr>
      <w:bookmarkEnd w:id="1"/>
      <w:tr w:rsidR="00150C5D" w:rsidRPr="0077685E" w14:paraId="0CF62746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AA62F5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RNAsimple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Total RNA Kit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A33542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Tiangen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Biotech</w:t>
            </w:r>
          </w:p>
        </w:tc>
        <w:tc>
          <w:tcPr>
            <w:tcW w:w="4252" w:type="dxa"/>
            <w:tcBorders>
              <w:top w:val="nil"/>
              <w:lef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3F0029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DP419</w:t>
            </w:r>
          </w:p>
        </w:tc>
      </w:tr>
      <w:tr w:rsidR="00150C5D" w:rsidRPr="0077685E" w14:paraId="060E0CD0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4D5E01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Revert Aid First Strand Synthesis Kit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1C2154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Thermo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3792F9" w14:textId="77777777" w:rsidR="00150C5D" w:rsidRPr="0077685E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K1622</w:t>
            </w:r>
          </w:p>
        </w:tc>
      </w:tr>
      <w:tr w:rsidR="00150C5D" w:rsidRPr="00666AA6" w14:paraId="24035488" w14:textId="77777777" w:rsidTr="00EC3408">
        <w:trPr>
          <w:trHeight w:val="288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0E3D70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GoTaq</w:t>
            </w:r>
            <w:proofErr w:type="spellEnd"/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® qPCR Master Mix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57D32A" w14:textId="77777777" w:rsidR="00150C5D" w:rsidRPr="0077685E" w:rsidRDefault="00150C5D" w:rsidP="00150C5D">
            <w:pPr>
              <w:widowControl/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Promega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4CA282" w14:textId="77777777" w:rsidR="00150C5D" w:rsidRPr="00666AA6" w:rsidRDefault="00150C5D" w:rsidP="00150C5D">
            <w:pPr>
              <w:widowControl/>
              <w:tabs>
                <w:tab w:val="left" w:pos="1761"/>
              </w:tabs>
              <w:spacing w:line="28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7685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A6001</w:t>
            </w:r>
          </w:p>
        </w:tc>
      </w:tr>
    </w:tbl>
    <w:p w14:paraId="4E936B82" w14:textId="77777777" w:rsidR="00B31DDD" w:rsidRDefault="00B31DDD"/>
    <w:p w14:paraId="6B3F04C4" w14:textId="77777777" w:rsidR="0060338F" w:rsidRPr="0060338F" w:rsidRDefault="00B31DDD" w:rsidP="0060338F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60338F" w:rsidRPr="0060338F">
        <w:t>1.</w:t>
      </w:r>
      <w:r w:rsidR="0060338F" w:rsidRPr="0060338F">
        <w:tab/>
        <w:t>Gou, S.; Qiu, L.; Yang, Q.; Li, P.; Zhou, X.; Sun, Y.; Zhou, X.; Zhao, W.; Zhai, W.; Li, G.</w:t>
      </w:r>
      <w:r w:rsidR="0060338F" w:rsidRPr="0060338F">
        <w:rPr>
          <w:i/>
        </w:rPr>
        <w:t>, et al.</w:t>
      </w:r>
      <w:r w:rsidR="0060338F" w:rsidRPr="0060338F">
        <w:t xml:space="preserve"> Metformin leads to accumulation of reactive oxygen species by inhibiting the nfe2l1 expression in human hepatocellular carcinoma cells. </w:t>
      </w:r>
      <w:r w:rsidR="0060338F" w:rsidRPr="0060338F">
        <w:rPr>
          <w:i/>
        </w:rPr>
        <w:t xml:space="preserve">Toxicol Appl Pharmacol </w:t>
      </w:r>
      <w:r w:rsidR="0060338F" w:rsidRPr="0060338F">
        <w:rPr>
          <w:b/>
        </w:rPr>
        <w:t>2021</w:t>
      </w:r>
      <w:r w:rsidR="0060338F" w:rsidRPr="0060338F">
        <w:t xml:space="preserve">, </w:t>
      </w:r>
      <w:r w:rsidR="0060338F" w:rsidRPr="0060338F">
        <w:rPr>
          <w:i/>
        </w:rPr>
        <w:t>420</w:t>
      </w:r>
      <w:r w:rsidR="0060338F" w:rsidRPr="0060338F">
        <w:t>, 115523.</w:t>
      </w:r>
    </w:p>
    <w:p w14:paraId="4714C1D7" w14:textId="77777777" w:rsidR="0060338F" w:rsidRPr="0060338F" w:rsidRDefault="0060338F" w:rsidP="0060338F">
      <w:pPr>
        <w:pStyle w:val="EndNoteBibliography"/>
        <w:ind w:left="720" w:hanging="720"/>
      </w:pPr>
      <w:r w:rsidRPr="0060338F">
        <w:t>2.</w:t>
      </w:r>
      <w:r w:rsidRPr="0060338F">
        <w:tab/>
        <w:t xml:space="preserve">Zhang, Y.G.; Hayes, J.D. Identification of topological determinants in the n-terminal domain of transcription factor nrf1 that control its orientation in the endoplasmic reticulum membrane. </w:t>
      </w:r>
      <w:r w:rsidRPr="0060338F">
        <w:rPr>
          <w:i/>
        </w:rPr>
        <w:t xml:space="preserve">Biochemical Journal </w:t>
      </w:r>
      <w:r w:rsidRPr="0060338F">
        <w:rPr>
          <w:b/>
        </w:rPr>
        <w:t>2010</w:t>
      </w:r>
      <w:r w:rsidRPr="0060338F">
        <w:t xml:space="preserve">, </w:t>
      </w:r>
      <w:r w:rsidRPr="0060338F">
        <w:rPr>
          <w:i/>
        </w:rPr>
        <w:t>430</w:t>
      </w:r>
      <w:r w:rsidRPr="0060338F">
        <w:t>, 497-510.</w:t>
      </w:r>
    </w:p>
    <w:p w14:paraId="210FCCB6" w14:textId="47A19B95" w:rsidR="00CE0089" w:rsidRPr="003038B4" w:rsidRDefault="00B31DDD">
      <w:r>
        <w:fldChar w:fldCharType="end"/>
      </w:r>
    </w:p>
    <w:sectPr w:rsidR="00CE0089" w:rsidRPr="003038B4" w:rsidSect="00BC37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DDCF" w14:textId="77777777" w:rsidR="00DB6A3F" w:rsidRDefault="00DB6A3F" w:rsidP="00CE0089">
      <w:r>
        <w:separator/>
      </w:r>
    </w:p>
  </w:endnote>
  <w:endnote w:type="continuationSeparator" w:id="0">
    <w:p w14:paraId="1960FF7A" w14:textId="77777777" w:rsidR="00DB6A3F" w:rsidRDefault="00DB6A3F" w:rsidP="00CE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124428"/>
      <w:docPartObj>
        <w:docPartGallery w:val="Page Numbers (Bottom of Page)"/>
        <w:docPartUnique/>
      </w:docPartObj>
    </w:sdtPr>
    <w:sdtEndPr/>
    <w:sdtContent>
      <w:p w14:paraId="4A4CBF6C" w14:textId="77777777" w:rsidR="007C5098" w:rsidRDefault="00A346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6387">
          <w:rPr>
            <w:noProof/>
            <w:lang w:val="zh-CN"/>
          </w:rPr>
          <w:t>29</w:t>
        </w:r>
        <w:r>
          <w:fldChar w:fldCharType="end"/>
        </w:r>
      </w:p>
    </w:sdtContent>
  </w:sdt>
  <w:p w14:paraId="7D587E34" w14:textId="77777777" w:rsidR="007C5098" w:rsidRDefault="00DB6A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B9FF" w14:textId="77777777" w:rsidR="00DB6A3F" w:rsidRDefault="00DB6A3F" w:rsidP="00CE0089">
      <w:r>
        <w:separator/>
      </w:r>
    </w:p>
  </w:footnote>
  <w:footnote w:type="continuationSeparator" w:id="0">
    <w:p w14:paraId="3A65B0AF" w14:textId="77777777" w:rsidR="00DB6A3F" w:rsidRDefault="00DB6A3F" w:rsidP="00CE0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0MDPI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ervwr9nzae9sev9aq5az2v2vzz9fwxpt02&quot;&gt;My EndNote Library&lt;record-ids&gt;&lt;item&gt;168&lt;/item&gt;&lt;item&gt;751&lt;/item&gt;&lt;/record-ids&gt;&lt;/item&gt;&lt;/Libraries&gt;"/>
  </w:docVars>
  <w:rsids>
    <w:rsidRoot w:val="000D7FFC"/>
    <w:rsid w:val="00053F9B"/>
    <w:rsid w:val="00066123"/>
    <w:rsid w:val="0007350F"/>
    <w:rsid w:val="000A1E84"/>
    <w:rsid w:val="000D7FFC"/>
    <w:rsid w:val="001142FB"/>
    <w:rsid w:val="0014323A"/>
    <w:rsid w:val="00150C5D"/>
    <w:rsid w:val="0016008C"/>
    <w:rsid w:val="002C6C1B"/>
    <w:rsid w:val="003038B4"/>
    <w:rsid w:val="00396997"/>
    <w:rsid w:val="003B4FFA"/>
    <w:rsid w:val="00410E7F"/>
    <w:rsid w:val="0045341A"/>
    <w:rsid w:val="00456CAC"/>
    <w:rsid w:val="004A5820"/>
    <w:rsid w:val="004C17A4"/>
    <w:rsid w:val="00553521"/>
    <w:rsid w:val="0058459C"/>
    <w:rsid w:val="0059530D"/>
    <w:rsid w:val="005A31A6"/>
    <w:rsid w:val="0060338F"/>
    <w:rsid w:val="00604B3A"/>
    <w:rsid w:val="00611A1F"/>
    <w:rsid w:val="00692235"/>
    <w:rsid w:val="00692FF4"/>
    <w:rsid w:val="006B7F5C"/>
    <w:rsid w:val="006F2260"/>
    <w:rsid w:val="006F4AE8"/>
    <w:rsid w:val="00701A57"/>
    <w:rsid w:val="0070469B"/>
    <w:rsid w:val="0073525C"/>
    <w:rsid w:val="00757AF8"/>
    <w:rsid w:val="00771934"/>
    <w:rsid w:val="00784FAA"/>
    <w:rsid w:val="007B15E4"/>
    <w:rsid w:val="007C7977"/>
    <w:rsid w:val="007F0FE3"/>
    <w:rsid w:val="0083543D"/>
    <w:rsid w:val="00847EC9"/>
    <w:rsid w:val="00861540"/>
    <w:rsid w:val="00867860"/>
    <w:rsid w:val="008763FA"/>
    <w:rsid w:val="00893A68"/>
    <w:rsid w:val="008B35EA"/>
    <w:rsid w:val="008B73F9"/>
    <w:rsid w:val="008E3F01"/>
    <w:rsid w:val="009A3706"/>
    <w:rsid w:val="009B0541"/>
    <w:rsid w:val="009C0608"/>
    <w:rsid w:val="009C7674"/>
    <w:rsid w:val="009D5A80"/>
    <w:rsid w:val="00A346A4"/>
    <w:rsid w:val="00A36D9A"/>
    <w:rsid w:val="00A85423"/>
    <w:rsid w:val="00B11062"/>
    <w:rsid w:val="00B31DDD"/>
    <w:rsid w:val="00BC374D"/>
    <w:rsid w:val="00CE0089"/>
    <w:rsid w:val="00D15F38"/>
    <w:rsid w:val="00D32864"/>
    <w:rsid w:val="00D34DD7"/>
    <w:rsid w:val="00D74F12"/>
    <w:rsid w:val="00D815BE"/>
    <w:rsid w:val="00DB6A3F"/>
    <w:rsid w:val="00DE6B2B"/>
    <w:rsid w:val="00E31BC4"/>
    <w:rsid w:val="00EA3150"/>
    <w:rsid w:val="00F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74172"/>
  <w15:chartTrackingRefBased/>
  <w15:docId w15:val="{E1E6B6F4-D000-40C7-B7D4-843F3818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8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00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0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0089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67860"/>
  </w:style>
  <w:style w:type="paragraph" w:customStyle="1" w:styleId="EndNoteBibliographyTitle">
    <w:name w:val="EndNote Bibliography Title"/>
    <w:basedOn w:val="a"/>
    <w:link w:val="EndNoteBibliographyTitle0"/>
    <w:rsid w:val="00B31DD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31DD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31DD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31DDD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idu.com/link?url=Z4b5CJjCWWFkUOLD-A5XGqStVl1TGC7fGWGoe8Z7MSAzDX5MFgCT27KZTsARjy9N&amp;wd=&amp;eqid=e2341667000303b1000000055b6be0a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4</Pages>
  <Words>1442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苟闪闪 苟闪闪</dc:creator>
  <cp:keywords/>
  <dc:description/>
  <cp:lastModifiedBy>QL</cp:lastModifiedBy>
  <cp:revision>49</cp:revision>
  <dcterms:created xsi:type="dcterms:W3CDTF">2020-10-30T07:35:00Z</dcterms:created>
  <dcterms:modified xsi:type="dcterms:W3CDTF">2022-03-15T11:07:00Z</dcterms:modified>
</cp:coreProperties>
</file>