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69603" w14:textId="35E6F251" w:rsidR="00E61F64" w:rsidRPr="006B2543" w:rsidRDefault="00E61F64" w:rsidP="00E61F6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1F64">
        <w:rPr>
          <w:rFonts w:ascii="Times New Roman" w:hAnsi="Times New Roman" w:cs="Times New Roman"/>
          <w:b/>
          <w:bCs/>
          <w:sz w:val="24"/>
          <w:szCs w:val="24"/>
        </w:rPr>
        <w:t>Supplementary Table 1. Peptides only be retrieved by Mut-Reg1cp or WT-Reg1cp by Mass spectrometry analyze after RNA pulldown.</w:t>
      </w:r>
    </w:p>
    <w:p w14:paraId="77EAD0B5" w14:textId="77777777" w:rsidR="00E61F64" w:rsidRPr="00E61F64" w:rsidRDefault="00E61F64" w:rsidP="00E61F6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44"/>
        <w:gridCol w:w="1276"/>
        <w:gridCol w:w="1559"/>
        <w:gridCol w:w="851"/>
        <w:gridCol w:w="1134"/>
        <w:gridCol w:w="992"/>
        <w:gridCol w:w="1110"/>
      </w:tblGrid>
      <w:tr w:rsidR="00E61F64" w:rsidRPr="00E61F64" w14:paraId="7A387DAA" w14:textId="77777777" w:rsidTr="00E61F64">
        <w:trPr>
          <w:trHeight w:val="781"/>
          <w:jc w:val="center"/>
        </w:trPr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A1CFA55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Sequence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4BC3326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Mass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302E8FD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Leading razor protein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1B0DD84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Charges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92F0638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Intensity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C0E502A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Intensity _WT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C26091E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Intensity _MUT</w:t>
            </w:r>
          </w:p>
        </w:tc>
      </w:tr>
      <w:tr w:rsidR="00E61F64" w:rsidRPr="00E61F64" w14:paraId="054BBF48" w14:textId="77777777" w:rsidTr="00E61F64">
        <w:trPr>
          <w:trHeight w:val="267"/>
          <w:jc w:val="center"/>
        </w:trPr>
        <w:tc>
          <w:tcPr>
            <w:tcW w:w="35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439E4AE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INHEGEVNRARYMPQNPHIIATK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C06E638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2687.371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FBAA140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F6ZLC6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5C8E2DA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6B38D6D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75796000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1456C55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75796000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F59DBA3" w14:textId="2DBCA034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</w:tr>
      <w:tr w:rsidR="00E61F64" w:rsidRPr="00E61F64" w14:paraId="62697EF0" w14:textId="77777777" w:rsidTr="00E61F64">
        <w:trPr>
          <w:trHeight w:val="524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5F5D013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DTKCTVTPLTEGSLYVFRVAAENAIGQSDYTEIGDSVLAK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23C351C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4318.132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ACE1C3B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A0A5K1VVQ1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01DF1F5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7D80B6A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62303000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63A98F5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62303000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10AB25E" w14:textId="385ABCF0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</w:tr>
      <w:tr w:rsidR="00E61F64" w:rsidRPr="00E61F64" w14:paraId="3D570786" w14:textId="77777777" w:rsidTr="00E61F64">
        <w:trPr>
          <w:trHeight w:val="26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379F46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MISHIEDVESK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4E5EAFD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1286.618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74CC57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Q9CUR1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2D01D0B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4F6F700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20952000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16EAA32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20952000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8408EC" w14:textId="0C0F190F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</w:tr>
      <w:tr w:rsidR="00E61F64" w:rsidRPr="00E61F64" w14:paraId="22462DEC" w14:textId="77777777" w:rsidTr="00E61F64">
        <w:trPr>
          <w:trHeight w:val="26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C86596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MHQGQLEIDK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8EE1763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1197.581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1042062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G5E881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5B2D55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2E71F00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1352300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9D0610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1352300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DFE5D17" w14:textId="3A410E12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</w:tr>
      <w:tr w:rsidR="00E61F64" w:rsidRPr="00E61F64" w14:paraId="43D30672" w14:textId="77777777" w:rsidTr="00E61F64">
        <w:trPr>
          <w:trHeight w:val="26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95C863B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AKFNIGFGDR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D967AEB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1123.577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F68261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Q5NCP6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BF4AA90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4042AA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503550000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04A19E6" w14:textId="07022B78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5D0517E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503550000</w:t>
            </w:r>
          </w:p>
        </w:tc>
      </w:tr>
      <w:tr w:rsidR="00E61F64" w:rsidRPr="00E61F64" w14:paraId="7C377359" w14:textId="77777777" w:rsidTr="00E61F64">
        <w:trPr>
          <w:trHeight w:val="26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1AB1BAF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LQQSLQQGNHSSGSNR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C51BB00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1739.83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67FD235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A0JLT5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B0019D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B3AAD04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10838000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50C4925" w14:textId="62716E10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35EF059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10838000</w:t>
            </w:r>
          </w:p>
        </w:tc>
      </w:tr>
      <w:tr w:rsidR="00E61F64" w:rsidRPr="00E61F64" w14:paraId="24C4EFA2" w14:textId="77777777" w:rsidTr="00E61F64">
        <w:trPr>
          <w:trHeight w:val="26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51288C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SEFKDEPLLFRFFADEEMEGSNMK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28D6F95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2895.31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6FE7030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Q3LAC4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A2298BD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C4A4015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4939500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7895305" w14:textId="34983773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A42EE82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4939500</w:t>
            </w:r>
          </w:p>
        </w:tc>
      </w:tr>
      <w:tr w:rsidR="00E61F64" w:rsidRPr="00E61F64" w14:paraId="0EB0B33E" w14:textId="77777777" w:rsidTr="00E61F64">
        <w:trPr>
          <w:trHeight w:val="26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229DDBD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PSITNSGGHR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B2C64DE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1024.505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1265DE2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D3YXG0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7EC7AA5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629FA16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4664800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36BF86E" w14:textId="4E94163C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0267703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4664800</w:t>
            </w:r>
          </w:p>
        </w:tc>
      </w:tr>
      <w:tr w:rsidR="00E61F64" w:rsidRPr="00E61F64" w14:paraId="7E4D953E" w14:textId="77777777" w:rsidTr="00E61F64">
        <w:trPr>
          <w:trHeight w:val="26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BD8FC75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NNQFQALLQYADPVSAQHAK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E59F16A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2242.113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B8F5257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Q3TQW3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4569D7C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9E47BA1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4466600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D67CAAB" w14:textId="2225E55F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1D6F3A4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4466600</w:t>
            </w:r>
          </w:p>
        </w:tc>
      </w:tr>
      <w:tr w:rsidR="00E61F64" w:rsidRPr="00E61F64" w14:paraId="70AB4F95" w14:textId="77777777" w:rsidTr="00E61F64">
        <w:trPr>
          <w:trHeight w:val="26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1637459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VTFLEEVTEYYISGDEDRK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F732185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2292.08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ED9C515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Q8BFW3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6A8CCB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9A8439B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4353400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364E74" w14:textId="22DD44BB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96C7403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4353400</w:t>
            </w:r>
          </w:p>
        </w:tc>
      </w:tr>
      <w:tr w:rsidR="00E61F64" w:rsidRPr="00E61F64" w14:paraId="6FE32921" w14:textId="77777777" w:rsidTr="00E61F64">
        <w:trPr>
          <w:trHeight w:val="26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71905AE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ALDLIEVLVTK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5FBDC79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1212.733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A45D5F6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A0JLT5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42E2D8F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A96B611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4222100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2D39253" w14:textId="1DA27DE5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9A1666C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4222100</w:t>
            </w:r>
          </w:p>
        </w:tc>
      </w:tr>
      <w:tr w:rsidR="00E61F64" w:rsidRPr="00E61F64" w14:paraId="7377481D" w14:textId="77777777" w:rsidTr="00E61F64">
        <w:trPr>
          <w:trHeight w:val="26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8ADC667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DGDGVPGGR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DA16184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828.3726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326E7C8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Q6KAM6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696D3E6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34BFC4A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3693100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51A85A4" w14:textId="7DC48A5C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585A77E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3693100</w:t>
            </w:r>
          </w:p>
        </w:tc>
      </w:tr>
      <w:tr w:rsidR="00E61F64" w:rsidRPr="00E61F64" w14:paraId="46F3BC36" w14:textId="77777777" w:rsidTr="00E61F64">
        <w:trPr>
          <w:trHeight w:val="26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2167B58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VTPQSLFILFGVYGDVQR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386ADB7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2038.089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0C34204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Q3TQW3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C842BC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B4F15F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3624300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69CC9DE" w14:textId="77FCF942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F902F9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3624300</w:t>
            </w:r>
          </w:p>
        </w:tc>
      </w:tr>
      <w:tr w:rsidR="00E61F64" w:rsidRPr="00E61F64" w14:paraId="04F611C1" w14:textId="77777777" w:rsidTr="00E61F64">
        <w:trPr>
          <w:trHeight w:val="26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F882E79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KLPSDVTEGEVISLGLPFGK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6B9D0A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2085.136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974749B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Q3TQW3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3AA2E69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2C32C4A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2556800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486EAED" w14:textId="3EF35356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6EF49FB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2556800</w:t>
            </w:r>
          </w:p>
        </w:tc>
      </w:tr>
      <w:tr w:rsidR="00E61F64" w:rsidRPr="00E61F64" w14:paraId="531BE879" w14:textId="77777777" w:rsidTr="00E61F64">
        <w:trPr>
          <w:trHeight w:val="26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F13DE58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FDMQVTVPR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845CFE0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1091.543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944B298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O88967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B84527A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E5CE351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2420700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C8981D4" w14:textId="17D0D58C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2466EF8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2420700</w:t>
            </w:r>
          </w:p>
        </w:tc>
      </w:tr>
      <w:tr w:rsidR="00E61F64" w:rsidRPr="00E61F64" w14:paraId="760E74D6" w14:textId="77777777" w:rsidTr="00E61F64">
        <w:trPr>
          <w:trHeight w:val="26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0B255A0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LLAGDHPIELLLRDFKK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8BDC01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1977.141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83D607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Q3UYK7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B67ED8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2CF612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1700800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BE8BC99" w14:textId="419D2464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A980BEE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1700800</w:t>
            </w:r>
          </w:p>
        </w:tc>
      </w:tr>
      <w:tr w:rsidR="00E61F64" w:rsidRPr="00E61F64" w14:paraId="01C4D107" w14:textId="77777777" w:rsidTr="00E61F64">
        <w:trPr>
          <w:trHeight w:val="26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3A52B9B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AAVAGEDGR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286A883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844.4039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2FB5CD7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A0A2I3BQH3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025873D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AC1EE8E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1663400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CE96453" w14:textId="4489E393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0BA9A79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1663400</w:t>
            </w:r>
          </w:p>
        </w:tc>
      </w:tr>
      <w:tr w:rsidR="00E61F64" w:rsidRPr="00E61F64" w14:paraId="5ABDFBA2" w14:textId="77777777" w:rsidTr="00E61F64">
        <w:trPr>
          <w:trHeight w:val="26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93AE70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QAVVTQESALTTSPGETVTLTCR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A980809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2448.217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57909B9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A2MXS5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F76F0DA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1028B3A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781810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9A3F41B" w14:textId="78EC50AC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1D886F4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781810</w:t>
            </w:r>
          </w:p>
        </w:tc>
      </w:tr>
      <w:tr w:rsidR="00E61F64" w:rsidRPr="00E61F64" w14:paraId="284D599E" w14:textId="77777777" w:rsidTr="00E61F64">
        <w:trPr>
          <w:trHeight w:val="26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56B4A25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YCHEVGPCAEALHAQVER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08548B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2124.947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AA02FF1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A0JLT5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E5BE30E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2253E5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725290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DF960CB" w14:textId="1CDFC142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303151B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725290</w:t>
            </w:r>
          </w:p>
        </w:tc>
      </w:tr>
      <w:tr w:rsidR="00E61F64" w:rsidRPr="00E61F64" w14:paraId="01E975C0" w14:textId="77777777" w:rsidTr="00E61F64">
        <w:trPr>
          <w:trHeight w:val="267"/>
          <w:jc w:val="center"/>
        </w:trPr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A73CDB4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VHWTFKFFDSQGARSR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7A751EE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1967.976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8FEBB47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Q8BRB3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F6365E4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348A02A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258500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43537E9" w14:textId="4F05D4AC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8AEB885" w14:textId="77777777" w:rsidR="00E61F64" w:rsidRPr="00E61F64" w:rsidRDefault="00E61F64" w:rsidP="00E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64">
              <w:rPr>
                <w:rFonts w:ascii="Times New Roman" w:hAnsi="Times New Roman" w:cs="Times New Roman"/>
                <w:sz w:val="24"/>
                <w:szCs w:val="24"/>
              </w:rPr>
              <w:t>258500</w:t>
            </w:r>
          </w:p>
        </w:tc>
      </w:tr>
    </w:tbl>
    <w:p w14:paraId="45EB08AD" w14:textId="77777777" w:rsidR="00EE53E8" w:rsidRPr="00E61F64" w:rsidRDefault="00EE53E8"/>
    <w:sectPr w:rsidR="00EE53E8" w:rsidRPr="00E61F64" w:rsidSect="00E61F6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949"/>
    <w:rsid w:val="006B2543"/>
    <w:rsid w:val="00B71949"/>
    <w:rsid w:val="00E61F64"/>
    <w:rsid w:val="00EE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00B87"/>
  <w15:chartTrackingRefBased/>
  <w15:docId w15:val="{8A41BC22-D176-47FB-982D-917AE4D74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ym2405@163.com</dc:creator>
  <cp:keywords/>
  <dc:description/>
  <cp:lastModifiedBy>ym2405@163.com</cp:lastModifiedBy>
  <cp:revision>3</cp:revision>
  <dcterms:created xsi:type="dcterms:W3CDTF">2022-04-26T12:37:00Z</dcterms:created>
  <dcterms:modified xsi:type="dcterms:W3CDTF">2022-04-26T12:45:00Z</dcterms:modified>
</cp:coreProperties>
</file>