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67"/>
        <w:gridCol w:w="1985"/>
        <w:gridCol w:w="1984"/>
        <w:gridCol w:w="284"/>
        <w:gridCol w:w="1842"/>
        <w:gridCol w:w="1985"/>
      </w:tblGrid>
      <w:tr w:rsidR="005474ED" w:rsidRPr="004336B3" w14:paraId="7BBD6A3D" w14:textId="77777777" w:rsidTr="004C7672">
        <w:tc>
          <w:tcPr>
            <w:tcW w:w="1838" w:type="dxa"/>
          </w:tcPr>
          <w:p w14:paraId="2908EDA5" w14:textId="77777777" w:rsidR="005474ED" w:rsidRDefault="005474ED" w:rsidP="004C7672"/>
        </w:tc>
        <w:tc>
          <w:tcPr>
            <w:tcW w:w="567" w:type="dxa"/>
          </w:tcPr>
          <w:p w14:paraId="5691AC2E" w14:textId="77777777" w:rsidR="005474ED" w:rsidRDefault="005474ED" w:rsidP="004C7672"/>
        </w:tc>
        <w:tc>
          <w:tcPr>
            <w:tcW w:w="3969" w:type="dxa"/>
            <w:gridSpan w:val="2"/>
          </w:tcPr>
          <w:p w14:paraId="2D87475D" w14:textId="77777777" w:rsidR="005474ED" w:rsidRDefault="005474ED" w:rsidP="004C7672"/>
          <w:p w14:paraId="39C98EC8" w14:textId="77777777" w:rsidR="005474ED" w:rsidRDefault="005474ED" w:rsidP="004C7672">
            <w:pPr>
              <w:rPr>
                <w:b/>
                <w:bCs/>
                <w:sz w:val="28"/>
                <w:szCs w:val="28"/>
              </w:rPr>
            </w:pPr>
            <w:r>
              <w:t xml:space="preserve">                           </w:t>
            </w:r>
            <w:r w:rsidRPr="004336B3">
              <w:rPr>
                <w:b/>
                <w:bCs/>
                <w:sz w:val="28"/>
                <w:szCs w:val="28"/>
              </w:rPr>
              <w:t>MALES</w:t>
            </w:r>
          </w:p>
          <w:p w14:paraId="047759E3" w14:textId="77777777" w:rsidR="005474ED" w:rsidRPr="004336B3" w:rsidRDefault="005474ED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4" w:type="dxa"/>
            <w:vMerge w:val="restart"/>
          </w:tcPr>
          <w:p w14:paraId="71C01B06" w14:textId="77777777" w:rsidR="005474ED" w:rsidRDefault="005474ED" w:rsidP="004C7672"/>
        </w:tc>
        <w:tc>
          <w:tcPr>
            <w:tcW w:w="3827" w:type="dxa"/>
            <w:gridSpan w:val="2"/>
          </w:tcPr>
          <w:p w14:paraId="71D9B2E8" w14:textId="77777777" w:rsidR="005474ED" w:rsidRDefault="005474ED" w:rsidP="004C7672"/>
          <w:p w14:paraId="47B166B1" w14:textId="77777777" w:rsidR="005474ED" w:rsidRPr="004336B3" w:rsidRDefault="005474ED" w:rsidP="004C7672">
            <w:pPr>
              <w:rPr>
                <w:b/>
                <w:bCs/>
                <w:sz w:val="28"/>
                <w:szCs w:val="28"/>
              </w:rPr>
            </w:pPr>
            <w:r>
              <w:t xml:space="preserve">                             </w:t>
            </w:r>
            <w:r w:rsidRPr="004336B3">
              <w:rPr>
                <w:b/>
                <w:bCs/>
                <w:sz w:val="28"/>
                <w:szCs w:val="28"/>
              </w:rPr>
              <w:t xml:space="preserve"> FEMALES</w:t>
            </w:r>
          </w:p>
        </w:tc>
      </w:tr>
      <w:tr w:rsidR="005474ED" w:rsidRPr="002144DD" w14:paraId="3B084D61" w14:textId="77777777" w:rsidTr="004C7672">
        <w:tc>
          <w:tcPr>
            <w:tcW w:w="1838" w:type="dxa"/>
          </w:tcPr>
          <w:p w14:paraId="2CA1B37A" w14:textId="77777777" w:rsidR="005474ED" w:rsidRDefault="005474ED" w:rsidP="004C7672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526F18F9" w14:textId="77777777" w:rsidR="005474ED" w:rsidRPr="002B1E05" w:rsidRDefault="005474ED" w:rsidP="004C7672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14:paraId="0B1DF781" w14:textId="77777777" w:rsidR="005474ED" w:rsidRPr="006A0F35" w:rsidRDefault="005474ED" w:rsidP="004C7672">
            <w:pPr>
              <w:rPr>
                <w:b/>
                <w:bCs/>
              </w:rPr>
            </w:pPr>
            <w:r>
              <w:t xml:space="preserve">          </w:t>
            </w:r>
            <w:r w:rsidRPr="006A0F35">
              <w:rPr>
                <w:b/>
                <w:bCs/>
              </w:rPr>
              <w:t xml:space="preserve"> COLA</w:t>
            </w:r>
          </w:p>
          <w:p w14:paraId="17ACCAAF" w14:textId="77777777" w:rsidR="005474ED" w:rsidRDefault="005474ED" w:rsidP="004C7672"/>
        </w:tc>
        <w:tc>
          <w:tcPr>
            <w:tcW w:w="1984" w:type="dxa"/>
          </w:tcPr>
          <w:p w14:paraId="5AE8659A" w14:textId="77777777" w:rsidR="005474ED" w:rsidRPr="006A0F35" w:rsidRDefault="005474ED" w:rsidP="004C7672">
            <w:pPr>
              <w:rPr>
                <w:b/>
                <w:bCs/>
              </w:rPr>
            </w:pPr>
            <w:r>
              <w:t xml:space="preserve">      </w:t>
            </w:r>
            <w:r w:rsidRPr="006A0F35">
              <w:rPr>
                <w:b/>
                <w:bCs/>
              </w:rPr>
              <w:t>APPLE JUICE</w:t>
            </w:r>
          </w:p>
        </w:tc>
        <w:tc>
          <w:tcPr>
            <w:tcW w:w="284" w:type="dxa"/>
            <w:vMerge/>
          </w:tcPr>
          <w:p w14:paraId="208EB078" w14:textId="77777777" w:rsidR="005474ED" w:rsidRDefault="005474ED" w:rsidP="004C7672"/>
        </w:tc>
        <w:tc>
          <w:tcPr>
            <w:tcW w:w="1842" w:type="dxa"/>
          </w:tcPr>
          <w:p w14:paraId="1D14B82C" w14:textId="77777777" w:rsidR="005474ED" w:rsidRPr="002144DD" w:rsidRDefault="005474ED" w:rsidP="004C7672">
            <w:pPr>
              <w:rPr>
                <w:b/>
                <w:bCs/>
              </w:rPr>
            </w:pPr>
            <w:r w:rsidRPr="002144DD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        </w:t>
            </w:r>
            <w:r w:rsidRPr="002144DD">
              <w:rPr>
                <w:b/>
                <w:bCs/>
              </w:rPr>
              <w:t>COLA</w:t>
            </w:r>
          </w:p>
        </w:tc>
        <w:tc>
          <w:tcPr>
            <w:tcW w:w="1985" w:type="dxa"/>
          </w:tcPr>
          <w:p w14:paraId="3EEA3BE3" w14:textId="77777777" w:rsidR="005474ED" w:rsidRPr="002144DD" w:rsidRDefault="005474ED" w:rsidP="004C767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  <w:r w:rsidRPr="002144DD">
              <w:rPr>
                <w:b/>
                <w:bCs/>
              </w:rPr>
              <w:t>APPLE JUICE</w:t>
            </w:r>
          </w:p>
        </w:tc>
      </w:tr>
      <w:tr w:rsidR="005474ED" w14:paraId="525B2488" w14:textId="77777777" w:rsidTr="004C7672">
        <w:tc>
          <w:tcPr>
            <w:tcW w:w="1838" w:type="dxa"/>
          </w:tcPr>
          <w:p w14:paraId="488D5AE1" w14:textId="77777777" w:rsidR="005474ED" w:rsidRPr="002C15C1" w:rsidRDefault="005474ED" w:rsidP="004C7672">
            <w:pPr>
              <w:rPr>
                <w:b/>
                <w:bCs/>
                <w:sz w:val="28"/>
                <w:szCs w:val="28"/>
              </w:rPr>
            </w:pPr>
            <w:r w:rsidRPr="002C15C1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2C15C1">
              <w:rPr>
                <w:b/>
                <w:bCs/>
                <w:sz w:val="28"/>
                <w:szCs w:val="28"/>
              </w:rPr>
              <w:t>4 Years</w:t>
            </w:r>
          </w:p>
        </w:tc>
        <w:tc>
          <w:tcPr>
            <w:tcW w:w="567" w:type="dxa"/>
          </w:tcPr>
          <w:p w14:paraId="71E43F01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Yes</w:t>
            </w:r>
          </w:p>
          <w:p w14:paraId="5C51FE53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No</w:t>
            </w:r>
          </w:p>
        </w:tc>
        <w:tc>
          <w:tcPr>
            <w:tcW w:w="1985" w:type="dxa"/>
          </w:tcPr>
          <w:p w14:paraId="5096A4D2" w14:textId="77777777" w:rsidR="005474ED" w:rsidRDefault="005474ED" w:rsidP="004C7672">
            <w:r>
              <w:t xml:space="preserve"> 6095  (1467) 2243</w:t>
            </w:r>
          </w:p>
          <w:p w14:paraId="3E3DF0FE" w14:textId="77777777" w:rsidR="005474ED" w:rsidRDefault="005474ED" w:rsidP="004C7672">
            <w:r>
              <w:t xml:space="preserve"> 5872 (1322)  2257</w:t>
            </w:r>
          </w:p>
          <w:p w14:paraId="69531EE8" w14:textId="77777777" w:rsidR="005474ED" w:rsidRDefault="005474ED" w:rsidP="004C7672">
            <w:r>
              <w:t xml:space="preserve">       p&lt; 0.001</w:t>
            </w:r>
          </w:p>
          <w:p w14:paraId="34D593EE" w14:textId="77777777" w:rsidR="005474ED" w:rsidRDefault="005474ED" w:rsidP="004C7672"/>
        </w:tc>
        <w:tc>
          <w:tcPr>
            <w:tcW w:w="1984" w:type="dxa"/>
          </w:tcPr>
          <w:p w14:paraId="0098EFA6" w14:textId="77777777" w:rsidR="005474ED" w:rsidRDefault="005474ED" w:rsidP="004C7672">
            <w:r>
              <w:t xml:space="preserve"> 5938 (1324) 2009</w:t>
            </w:r>
          </w:p>
          <w:p w14:paraId="062E7326" w14:textId="77777777" w:rsidR="005474ED" w:rsidRDefault="005474ED" w:rsidP="004C7672">
            <w:r>
              <w:t xml:space="preserve"> 6019 (1457) 2473</w:t>
            </w:r>
          </w:p>
          <w:p w14:paraId="3F0422FE" w14:textId="77777777" w:rsidR="005474ED" w:rsidRDefault="005474ED" w:rsidP="004C7672">
            <w:r>
              <w:t xml:space="preserve">         p&lt;0.05</w:t>
            </w:r>
          </w:p>
        </w:tc>
        <w:tc>
          <w:tcPr>
            <w:tcW w:w="284" w:type="dxa"/>
            <w:vMerge/>
          </w:tcPr>
          <w:p w14:paraId="1CBF335D" w14:textId="77777777" w:rsidR="005474ED" w:rsidRDefault="005474ED" w:rsidP="004C7672"/>
        </w:tc>
        <w:tc>
          <w:tcPr>
            <w:tcW w:w="1842" w:type="dxa"/>
          </w:tcPr>
          <w:p w14:paraId="6E223D24" w14:textId="77777777" w:rsidR="005474ED" w:rsidRDefault="005474ED" w:rsidP="004C7672">
            <w:r>
              <w:t xml:space="preserve"> 5936 (1386) 2055</w:t>
            </w:r>
          </w:p>
          <w:p w14:paraId="32907D6C" w14:textId="77777777" w:rsidR="005474ED" w:rsidRDefault="005474ED" w:rsidP="004C7672">
            <w:r>
              <w:t xml:space="preserve"> 5683 (1231) 2139</w:t>
            </w:r>
          </w:p>
          <w:p w14:paraId="6C286F13" w14:textId="77777777" w:rsidR="005474ED" w:rsidRDefault="005474ED" w:rsidP="004C7672">
            <w:r>
              <w:t xml:space="preserve">        p&lt;0.001</w:t>
            </w:r>
          </w:p>
          <w:p w14:paraId="663A19BF" w14:textId="77777777" w:rsidR="005474ED" w:rsidRDefault="005474ED" w:rsidP="004C7672"/>
        </w:tc>
        <w:tc>
          <w:tcPr>
            <w:tcW w:w="1985" w:type="dxa"/>
          </w:tcPr>
          <w:p w14:paraId="5DFA9950" w14:textId="77777777" w:rsidR="005474ED" w:rsidRDefault="005474ED" w:rsidP="004C7672">
            <w:r>
              <w:t xml:space="preserve"> 5815  (1313) 1818</w:t>
            </w:r>
          </w:p>
          <w:p w14:paraId="71D88599" w14:textId="77777777" w:rsidR="005474ED" w:rsidRDefault="005474ED" w:rsidP="004C7672">
            <w:r>
              <w:t xml:space="preserve"> 5796  (1322) 2361</w:t>
            </w:r>
          </w:p>
          <w:p w14:paraId="1A8A423C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  <w:p w14:paraId="451BB0D1" w14:textId="77777777" w:rsidR="005474ED" w:rsidRDefault="005474ED" w:rsidP="004C7672"/>
        </w:tc>
      </w:tr>
      <w:tr w:rsidR="005474ED" w14:paraId="51791709" w14:textId="77777777" w:rsidTr="004C7672">
        <w:tc>
          <w:tcPr>
            <w:tcW w:w="1838" w:type="dxa"/>
          </w:tcPr>
          <w:p w14:paraId="0D9550BF" w14:textId="77777777" w:rsidR="005474ED" w:rsidRPr="002C15C1" w:rsidRDefault="005474ED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2C15C1">
              <w:rPr>
                <w:b/>
                <w:bCs/>
                <w:sz w:val="28"/>
                <w:szCs w:val="28"/>
              </w:rPr>
              <w:t>7 Years</w:t>
            </w:r>
          </w:p>
        </w:tc>
        <w:tc>
          <w:tcPr>
            <w:tcW w:w="567" w:type="dxa"/>
          </w:tcPr>
          <w:p w14:paraId="344772F9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Yes</w:t>
            </w:r>
          </w:p>
          <w:p w14:paraId="34128E27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No</w:t>
            </w:r>
          </w:p>
        </w:tc>
        <w:tc>
          <w:tcPr>
            <w:tcW w:w="1985" w:type="dxa"/>
          </w:tcPr>
          <w:p w14:paraId="46E443E3" w14:textId="77777777" w:rsidR="005474ED" w:rsidRDefault="005474ED" w:rsidP="004C7672">
            <w:r>
              <w:t xml:space="preserve"> 7897 (1790)  1913</w:t>
            </w:r>
          </w:p>
          <w:p w14:paraId="3E0D2D83" w14:textId="77777777" w:rsidR="005474ED" w:rsidRDefault="005474ED" w:rsidP="004C7672">
            <w:r>
              <w:t xml:space="preserve"> 7672 (1791)  2035</w:t>
            </w:r>
          </w:p>
          <w:p w14:paraId="1A97D076" w14:textId="77777777" w:rsidR="005474ED" w:rsidRDefault="005474ED" w:rsidP="004C7672">
            <w:r>
              <w:t xml:space="preserve">        p&lt;0.001</w:t>
            </w:r>
          </w:p>
          <w:p w14:paraId="4D24F87D" w14:textId="77777777" w:rsidR="005474ED" w:rsidRDefault="005474ED" w:rsidP="004C7672"/>
        </w:tc>
        <w:tc>
          <w:tcPr>
            <w:tcW w:w="1984" w:type="dxa"/>
          </w:tcPr>
          <w:p w14:paraId="1E5DA10A" w14:textId="77777777" w:rsidR="005474ED" w:rsidRDefault="005474ED" w:rsidP="004C7672">
            <w:r>
              <w:t xml:space="preserve"> 7726 (1789)  1785 </w:t>
            </w:r>
          </w:p>
          <w:p w14:paraId="08F7B701" w14:textId="77777777" w:rsidR="005474ED" w:rsidRDefault="005474ED" w:rsidP="004C7672">
            <w:r>
              <w:t xml:space="preserve"> 7824 (1934)  2150</w:t>
            </w:r>
          </w:p>
          <w:p w14:paraId="223467F3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</w:tc>
        <w:tc>
          <w:tcPr>
            <w:tcW w:w="284" w:type="dxa"/>
            <w:vMerge/>
          </w:tcPr>
          <w:p w14:paraId="4F848CCC" w14:textId="77777777" w:rsidR="005474ED" w:rsidRDefault="005474ED" w:rsidP="004C7672"/>
        </w:tc>
        <w:tc>
          <w:tcPr>
            <w:tcW w:w="1842" w:type="dxa"/>
          </w:tcPr>
          <w:p w14:paraId="2B1A5ECE" w14:textId="77777777" w:rsidR="005474ED" w:rsidRDefault="005474ED" w:rsidP="004C7672">
            <w:r>
              <w:t xml:space="preserve"> 7715 (1817) 1811</w:t>
            </w:r>
          </w:p>
          <w:p w14:paraId="2DB3BF82" w14:textId="77777777" w:rsidR="005474ED" w:rsidRDefault="005474ED" w:rsidP="004C7672">
            <w:r>
              <w:t xml:space="preserve"> 7323 (1620) 1942</w:t>
            </w:r>
          </w:p>
          <w:p w14:paraId="63C69A51" w14:textId="77777777" w:rsidR="005474ED" w:rsidRDefault="005474ED" w:rsidP="004C7672">
            <w:r>
              <w:t xml:space="preserve">        p&lt;0.001</w:t>
            </w:r>
          </w:p>
        </w:tc>
        <w:tc>
          <w:tcPr>
            <w:tcW w:w="1985" w:type="dxa"/>
          </w:tcPr>
          <w:p w14:paraId="551B0930" w14:textId="77777777" w:rsidR="005474ED" w:rsidRDefault="005474ED" w:rsidP="004C7672">
            <w:r>
              <w:t xml:space="preserve"> 7506 (1732) 1651</w:t>
            </w:r>
          </w:p>
          <w:p w14:paraId="093C68A2" w14:textId="77777777" w:rsidR="005474ED" w:rsidRDefault="005474ED" w:rsidP="004C7672">
            <w:r>
              <w:t xml:space="preserve"> 7515 (1736) 2093</w:t>
            </w:r>
          </w:p>
          <w:p w14:paraId="6D86BB6E" w14:textId="77777777" w:rsidR="005474ED" w:rsidRDefault="005474ED" w:rsidP="004C7672">
            <w:r>
              <w:t xml:space="preserve"> 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  <w:p w14:paraId="64D16E15" w14:textId="77777777" w:rsidR="005474ED" w:rsidRDefault="005474ED" w:rsidP="004C7672"/>
        </w:tc>
      </w:tr>
      <w:tr w:rsidR="005474ED" w14:paraId="5B6859BB" w14:textId="77777777" w:rsidTr="004C7672">
        <w:tc>
          <w:tcPr>
            <w:tcW w:w="1838" w:type="dxa"/>
          </w:tcPr>
          <w:p w14:paraId="2D759454" w14:textId="77777777" w:rsidR="005474ED" w:rsidRPr="002C15C1" w:rsidRDefault="005474ED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2C15C1">
              <w:rPr>
                <w:b/>
                <w:bCs/>
                <w:sz w:val="28"/>
                <w:szCs w:val="28"/>
              </w:rPr>
              <w:t>9 Years</w:t>
            </w:r>
          </w:p>
        </w:tc>
        <w:tc>
          <w:tcPr>
            <w:tcW w:w="567" w:type="dxa"/>
          </w:tcPr>
          <w:p w14:paraId="12C82F1D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Yes</w:t>
            </w:r>
          </w:p>
          <w:p w14:paraId="24C421C9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No</w:t>
            </w:r>
          </w:p>
        </w:tc>
        <w:tc>
          <w:tcPr>
            <w:tcW w:w="1985" w:type="dxa"/>
          </w:tcPr>
          <w:p w14:paraId="1350E2FB" w14:textId="77777777" w:rsidR="005474ED" w:rsidRDefault="005474ED" w:rsidP="004C7672">
            <w:r>
              <w:t xml:space="preserve"> 8259  (2079 ) 1753</w:t>
            </w:r>
          </w:p>
          <w:p w14:paraId="21206B30" w14:textId="77777777" w:rsidR="005474ED" w:rsidRDefault="005474ED" w:rsidP="004C7672">
            <w:r>
              <w:t xml:space="preserve"> 7985 (1905) 1874</w:t>
            </w:r>
          </w:p>
          <w:p w14:paraId="73BCC629" w14:textId="77777777" w:rsidR="005474ED" w:rsidRDefault="005474ED" w:rsidP="004C7672">
            <w:r>
              <w:t xml:space="preserve">        p&lt;0.001</w:t>
            </w:r>
          </w:p>
          <w:p w14:paraId="2C0AF5CD" w14:textId="77777777" w:rsidR="005474ED" w:rsidRDefault="005474ED" w:rsidP="004C7672"/>
        </w:tc>
        <w:tc>
          <w:tcPr>
            <w:tcW w:w="1984" w:type="dxa"/>
          </w:tcPr>
          <w:p w14:paraId="3B848A52" w14:textId="77777777" w:rsidR="005474ED" w:rsidRDefault="005474ED" w:rsidP="004C7672">
            <w:r>
              <w:t xml:space="preserve"> 8129 (1919)  1658</w:t>
            </w:r>
          </w:p>
          <w:p w14:paraId="66BB4540" w14:textId="77777777" w:rsidR="005474ED" w:rsidRDefault="005474ED" w:rsidP="004C7672">
            <w:r>
              <w:t xml:space="preserve"> 8103 (2056)  1957</w:t>
            </w:r>
          </w:p>
          <w:p w14:paraId="395CA3CF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</w:tc>
        <w:tc>
          <w:tcPr>
            <w:tcW w:w="284" w:type="dxa"/>
            <w:vMerge/>
          </w:tcPr>
          <w:p w14:paraId="320503D5" w14:textId="77777777" w:rsidR="005474ED" w:rsidRDefault="005474ED" w:rsidP="004C7672"/>
        </w:tc>
        <w:tc>
          <w:tcPr>
            <w:tcW w:w="1842" w:type="dxa"/>
          </w:tcPr>
          <w:p w14:paraId="0570CEBC" w14:textId="77777777" w:rsidR="005474ED" w:rsidRDefault="005474ED" w:rsidP="004C7672">
            <w:r>
              <w:t>7963 (1965) 1651</w:t>
            </w:r>
          </w:p>
          <w:p w14:paraId="53B7B94B" w14:textId="77777777" w:rsidR="005474ED" w:rsidRDefault="005474ED" w:rsidP="004C7672">
            <w:r>
              <w:t xml:space="preserve">7639 (1753)  1841   </w:t>
            </w:r>
          </w:p>
          <w:p w14:paraId="4A4C5886" w14:textId="77777777" w:rsidR="005474ED" w:rsidRDefault="005474ED" w:rsidP="004C7672">
            <w:r>
              <w:t xml:space="preserve">         p&lt;0.001</w:t>
            </w:r>
          </w:p>
          <w:p w14:paraId="6DECE432" w14:textId="77777777" w:rsidR="005474ED" w:rsidRDefault="005474ED" w:rsidP="004C7672"/>
        </w:tc>
        <w:tc>
          <w:tcPr>
            <w:tcW w:w="1985" w:type="dxa"/>
          </w:tcPr>
          <w:p w14:paraId="33FB3200" w14:textId="77777777" w:rsidR="005474ED" w:rsidRDefault="005474ED" w:rsidP="004C7672">
            <w:r>
              <w:t xml:space="preserve"> 7790  (1839) 1555</w:t>
            </w:r>
          </w:p>
          <w:p w14:paraId="46B9E9C4" w14:textId="77777777" w:rsidR="005474ED" w:rsidRDefault="005474ED" w:rsidP="004C7672">
            <w:r>
              <w:t xml:space="preserve"> 7793  (1881) 1928</w:t>
            </w:r>
          </w:p>
          <w:p w14:paraId="6549CDC8" w14:textId="77777777" w:rsidR="005474ED" w:rsidRDefault="005474ED" w:rsidP="004C7672">
            <w:r>
              <w:t xml:space="preserve"> 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</w:tc>
      </w:tr>
      <w:tr w:rsidR="005474ED" w14:paraId="0F1D82CD" w14:textId="77777777" w:rsidTr="004C7672">
        <w:tc>
          <w:tcPr>
            <w:tcW w:w="1838" w:type="dxa"/>
          </w:tcPr>
          <w:p w14:paraId="4D47403C" w14:textId="77777777" w:rsidR="005474ED" w:rsidRPr="002C15C1" w:rsidRDefault="005474ED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2C15C1">
              <w:rPr>
                <w:b/>
                <w:bCs/>
                <w:sz w:val="28"/>
                <w:szCs w:val="28"/>
              </w:rPr>
              <w:t>11 Years</w:t>
            </w:r>
          </w:p>
        </w:tc>
        <w:tc>
          <w:tcPr>
            <w:tcW w:w="567" w:type="dxa"/>
          </w:tcPr>
          <w:p w14:paraId="41782DD1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Yes</w:t>
            </w:r>
          </w:p>
          <w:p w14:paraId="3A82739B" w14:textId="77777777" w:rsidR="005474ED" w:rsidRPr="002B1E05" w:rsidRDefault="005474ED" w:rsidP="004C7672">
            <w:pPr>
              <w:rPr>
                <w:b/>
                <w:bCs/>
              </w:rPr>
            </w:pPr>
            <w:r w:rsidRPr="002B1E05">
              <w:rPr>
                <w:b/>
                <w:bCs/>
              </w:rPr>
              <w:t>No</w:t>
            </w:r>
          </w:p>
        </w:tc>
        <w:tc>
          <w:tcPr>
            <w:tcW w:w="1985" w:type="dxa"/>
          </w:tcPr>
          <w:p w14:paraId="3999E27E" w14:textId="77777777" w:rsidR="005474ED" w:rsidRDefault="005474ED" w:rsidP="004C7672">
            <w:r>
              <w:t xml:space="preserve"> 8141 (1688 ) 1500</w:t>
            </w:r>
          </w:p>
          <w:p w14:paraId="5F92C5CD" w14:textId="77777777" w:rsidR="005474ED" w:rsidRDefault="005474ED" w:rsidP="004C7672">
            <w:r>
              <w:t xml:space="preserve"> 8249 (1606)  1678</w:t>
            </w:r>
          </w:p>
          <w:p w14:paraId="1CBB34FF" w14:textId="77777777" w:rsidR="005474ED" w:rsidRDefault="005474ED" w:rsidP="004C7672">
            <w:r>
              <w:t xml:space="preserve">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  <w:p w14:paraId="54ECE736" w14:textId="77777777" w:rsidR="005474ED" w:rsidRDefault="005474ED" w:rsidP="004C7672"/>
        </w:tc>
        <w:tc>
          <w:tcPr>
            <w:tcW w:w="1984" w:type="dxa"/>
          </w:tcPr>
          <w:p w14:paraId="1F6EF4E3" w14:textId="77777777" w:rsidR="005474ED" w:rsidRDefault="005474ED" w:rsidP="004C7672">
            <w:r>
              <w:t xml:space="preserve"> 8200 (1624)  1483</w:t>
            </w:r>
          </w:p>
          <w:p w14:paraId="7EB55C03" w14:textId="77777777" w:rsidR="005474ED" w:rsidRDefault="005474ED" w:rsidP="004C7672">
            <w:r>
              <w:t xml:space="preserve">  8201 (1663) 1685</w:t>
            </w:r>
          </w:p>
          <w:p w14:paraId="0E97DE19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</w:p>
        </w:tc>
        <w:tc>
          <w:tcPr>
            <w:tcW w:w="284" w:type="dxa"/>
            <w:vMerge/>
          </w:tcPr>
          <w:p w14:paraId="7330140F" w14:textId="77777777" w:rsidR="005474ED" w:rsidRDefault="005474ED" w:rsidP="004C7672"/>
        </w:tc>
        <w:tc>
          <w:tcPr>
            <w:tcW w:w="1842" w:type="dxa"/>
          </w:tcPr>
          <w:p w14:paraId="167E7F62" w14:textId="77777777" w:rsidR="005474ED" w:rsidRDefault="005474ED" w:rsidP="004C7672">
            <w:r>
              <w:t>7376 (1477)  1511</w:t>
            </w:r>
          </w:p>
          <w:p w14:paraId="0DE996DD" w14:textId="77777777" w:rsidR="005474ED" w:rsidRDefault="005474ED" w:rsidP="004C7672">
            <w:r>
              <w:t>7408 (1431)  1676</w:t>
            </w:r>
          </w:p>
          <w:p w14:paraId="554D61F8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14:paraId="14B43E17" w14:textId="77777777" w:rsidR="005474ED" w:rsidRDefault="005474ED" w:rsidP="004C7672">
            <w:r>
              <w:t xml:space="preserve"> 7419  (1380)  1447</w:t>
            </w:r>
          </w:p>
          <w:p w14:paraId="61BEA769" w14:textId="77777777" w:rsidR="005474ED" w:rsidRDefault="005474ED" w:rsidP="004C7672">
            <w:r>
              <w:t xml:space="preserve"> 7375  (1508)  1737</w:t>
            </w:r>
          </w:p>
          <w:p w14:paraId="6A2943AE" w14:textId="77777777" w:rsidR="005474ED" w:rsidRDefault="005474ED" w:rsidP="004C7672">
            <w:r>
              <w:t xml:space="preserve"> 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  <w:p w14:paraId="4C165090" w14:textId="77777777" w:rsidR="005474ED" w:rsidRDefault="005474ED" w:rsidP="004C7672"/>
        </w:tc>
      </w:tr>
      <w:tr w:rsidR="005474ED" w14:paraId="2D01DE67" w14:textId="77777777" w:rsidTr="004C7672">
        <w:tc>
          <w:tcPr>
            <w:tcW w:w="1838" w:type="dxa"/>
          </w:tcPr>
          <w:p w14:paraId="7A2FA7D2" w14:textId="77777777" w:rsidR="005474ED" w:rsidRDefault="005474ED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13 Years</w:t>
            </w:r>
          </w:p>
        </w:tc>
        <w:tc>
          <w:tcPr>
            <w:tcW w:w="567" w:type="dxa"/>
          </w:tcPr>
          <w:p w14:paraId="114609B8" w14:textId="77777777" w:rsidR="005474ED" w:rsidRDefault="005474ED" w:rsidP="004C7672">
            <w:pPr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  <w:p w14:paraId="46EF9702" w14:textId="77777777" w:rsidR="005474ED" w:rsidRPr="002B1E05" w:rsidRDefault="005474ED" w:rsidP="004C7672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985" w:type="dxa"/>
          </w:tcPr>
          <w:p w14:paraId="70810649" w14:textId="77777777" w:rsidR="005474ED" w:rsidRDefault="005474ED" w:rsidP="004C7672">
            <w:r>
              <w:t xml:space="preserve">  8935 (2340 ) 1204</w:t>
            </w:r>
          </w:p>
          <w:p w14:paraId="20DB0134" w14:textId="77777777" w:rsidR="005474ED" w:rsidRDefault="005474ED" w:rsidP="004C7672">
            <w:r>
              <w:t xml:space="preserve">  9058 (2168 ) 1409</w:t>
            </w:r>
          </w:p>
          <w:p w14:paraId="0CC9E3E9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  <w:p w14:paraId="38392814" w14:textId="77777777" w:rsidR="005474ED" w:rsidRDefault="005474ED" w:rsidP="004C7672"/>
        </w:tc>
        <w:tc>
          <w:tcPr>
            <w:tcW w:w="1984" w:type="dxa"/>
          </w:tcPr>
          <w:p w14:paraId="03C35738" w14:textId="77777777" w:rsidR="005474ED" w:rsidRDefault="005474ED" w:rsidP="004C7672">
            <w:r>
              <w:t xml:space="preserve"> 9057  (2250)  1242</w:t>
            </w:r>
          </w:p>
          <w:p w14:paraId="77F5AB8C" w14:textId="77777777" w:rsidR="005474ED" w:rsidRDefault="005474ED" w:rsidP="004C7672">
            <w:r>
              <w:t xml:space="preserve"> 8958  (2252)  1361</w:t>
            </w:r>
          </w:p>
          <w:p w14:paraId="26C32082" w14:textId="77777777" w:rsidR="005474ED" w:rsidRDefault="005474ED" w:rsidP="004C7672">
            <w:r>
              <w:t xml:space="preserve">   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  <w:p w14:paraId="26C2DE70" w14:textId="77777777" w:rsidR="005474ED" w:rsidRDefault="005474ED" w:rsidP="004C7672"/>
        </w:tc>
        <w:tc>
          <w:tcPr>
            <w:tcW w:w="284" w:type="dxa"/>
          </w:tcPr>
          <w:p w14:paraId="1CDC45E8" w14:textId="77777777" w:rsidR="005474ED" w:rsidRDefault="005474ED" w:rsidP="004C7672"/>
        </w:tc>
        <w:tc>
          <w:tcPr>
            <w:tcW w:w="1842" w:type="dxa"/>
          </w:tcPr>
          <w:p w14:paraId="4972993E" w14:textId="77777777" w:rsidR="005474ED" w:rsidRDefault="005474ED" w:rsidP="004C7672">
            <w:r>
              <w:t>7341 (1856) 1217</w:t>
            </w:r>
          </w:p>
          <w:p w14:paraId="4C6DAFB2" w14:textId="77777777" w:rsidR="005474ED" w:rsidRDefault="005474ED" w:rsidP="004C7672">
            <w:r>
              <w:t>7554 (1769) 1461</w:t>
            </w:r>
          </w:p>
          <w:p w14:paraId="26FA2724" w14:textId="77777777" w:rsidR="005474ED" w:rsidRDefault="005474ED" w:rsidP="004C7672">
            <w:r>
              <w:t xml:space="preserve">        p&lt;0.002</w:t>
            </w:r>
          </w:p>
        </w:tc>
        <w:tc>
          <w:tcPr>
            <w:tcW w:w="1985" w:type="dxa"/>
          </w:tcPr>
          <w:p w14:paraId="65BC63FF" w14:textId="77777777" w:rsidR="005474ED" w:rsidRDefault="005474ED" w:rsidP="004C7672">
            <w:r>
              <w:t xml:space="preserve"> 7598  (1824)  1259</w:t>
            </w:r>
          </w:p>
          <w:p w14:paraId="07551843" w14:textId="77777777" w:rsidR="005474ED" w:rsidRDefault="005474ED" w:rsidP="004C7672">
            <w:r>
              <w:t xml:space="preserve"> 7340  (1780)  1413</w:t>
            </w:r>
          </w:p>
          <w:p w14:paraId="66908805" w14:textId="77777777" w:rsidR="005474ED" w:rsidRDefault="005474ED" w:rsidP="004C7672">
            <w:r>
              <w:t xml:space="preserve">         p&lt;0.001</w:t>
            </w:r>
          </w:p>
          <w:p w14:paraId="51BF252C" w14:textId="77777777" w:rsidR="005474ED" w:rsidRDefault="005474ED" w:rsidP="004C7672"/>
        </w:tc>
      </w:tr>
    </w:tbl>
    <w:p w14:paraId="3BBDF1F4" w14:textId="77777777" w:rsidR="005474ED" w:rsidRDefault="005474ED" w:rsidP="005474ED">
      <w:pPr>
        <w:rPr>
          <w:rFonts w:ascii="Times New Roman" w:hAnsi="Times New Roman" w:cs="Times New Roman"/>
          <w:sz w:val="28"/>
          <w:szCs w:val="28"/>
        </w:rPr>
      </w:pPr>
    </w:p>
    <w:p w14:paraId="00F803FF" w14:textId="77777777" w:rsidR="005474ED" w:rsidRDefault="005474ED" w:rsidP="005474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E0C5B">
        <w:rPr>
          <w:rFonts w:ascii="Times New Roman" w:hAnsi="Times New Roman" w:cs="Times New Roman"/>
          <w:b/>
          <w:bCs/>
          <w:sz w:val="28"/>
          <w:szCs w:val="28"/>
        </w:rPr>
        <w:t xml:space="preserve">Table </w:t>
      </w:r>
      <w:r>
        <w:rPr>
          <w:rFonts w:ascii="Times New Roman" w:hAnsi="Times New Roman" w:cs="Times New Roman"/>
          <w:b/>
          <w:bCs/>
          <w:sz w:val="28"/>
          <w:szCs w:val="28"/>
        </w:rPr>
        <w:t>S6</w:t>
      </w:r>
      <w:r w:rsidRPr="00CE0C5B">
        <w:rPr>
          <w:rFonts w:ascii="Times New Roman" w:hAnsi="Times New Roman" w:cs="Times New Roman"/>
          <w:b/>
          <w:bCs/>
          <w:sz w:val="28"/>
          <w:szCs w:val="28"/>
        </w:rPr>
        <w:t xml:space="preserve">  The association between the drink consumed prior to two years and energy intake up to 13 years of age.</w:t>
      </w:r>
    </w:p>
    <w:p w14:paraId="66EA6494" w14:textId="38DC21F4" w:rsidR="00547986" w:rsidRDefault="005474ED">
      <w:r>
        <w:rPr>
          <w:sz w:val="28"/>
          <w:szCs w:val="28"/>
        </w:rPr>
        <w:t>Those who did or did not consume the drinks before two years of age (Yes / No) were compared in terms of the total energy consumed up to 13 years of age.  The data are mean  joules, standard deviation in brackets and sample size.</w:t>
      </w:r>
    </w:p>
    <w:sectPr w:rsidR="00547986" w:rsidSect="005474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ED"/>
    <w:rsid w:val="005474ED"/>
    <w:rsid w:val="0054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CA3E4"/>
  <w15:chartTrackingRefBased/>
  <w15:docId w15:val="{9B670664-4CF6-4FAB-9B36-59F436E1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4E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4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1473</Characters>
  <Application>Microsoft Office Word</Application>
  <DocSecurity>0</DocSecurity>
  <Lines>12</Lines>
  <Paragraphs>3</Paragraphs>
  <ScaleCrop>false</ScaleCrop>
  <Company>Swansea University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Benton</dc:creator>
  <cp:keywords/>
  <dc:description/>
  <cp:lastModifiedBy>David Benton</cp:lastModifiedBy>
  <cp:revision>1</cp:revision>
  <dcterms:created xsi:type="dcterms:W3CDTF">2023-11-29T12:32:00Z</dcterms:created>
  <dcterms:modified xsi:type="dcterms:W3CDTF">2023-11-29T12:34:00Z</dcterms:modified>
</cp:coreProperties>
</file>