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1E" w:rsidRPr="00CD23A4" w:rsidRDefault="000230EA">
      <w:pPr>
        <w:rPr>
          <w:rFonts w:ascii="Cambria" w:hAnsi="Cambria"/>
          <w:b/>
          <w:sz w:val="28"/>
        </w:rPr>
      </w:pPr>
      <w:r w:rsidRPr="00CD23A4">
        <w:rPr>
          <w:rFonts w:ascii="Cambria" w:hAnsi="Cambria"/>
          <w:b/>
          <w:sz w:val="28"/>
        </w:rPr>
        <w:t>Description of Additional Supplementary Files</w:t>
      </w:r>
    </w:p>
    <w:p w:rsidR="000230EA" w:rsidRDefault="000230EA">
      <w:pPr>
        <w:rPr>
          <w:rFonts w:ascii="Cambria" w:hAnsi="Cambria"/>
        </w:rPr>
      </w:pPr>
    </w:p>
    <w:p w:rsidR="00C57E8D" w:rsidRDefault="00C57E8D">
      <w:pPr>
        <w:rPr>
          <w:rFonts w:ascii="Cambria" w:hAnsi="Cambria"/>
          <w:b/>
        </w:rPr>
      </w:pPr>
    </w:p>
    <w:p w:rsidR="000E2B6C" w:rsidRDefault="000E2B6C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="000230EA" w:rsidRPr="000230EA">
        <w:rPr>
          <w:rFonts w:ascii="Cambria" w:hAnsi="Cambria"/>
          <w:b/>
        </w:rPr>
        <w:t xml:space="preserve">Supplementary </w:t>
      </w:r>
      <w:r w:rsidR="00352CBD">
        <w:rPr>
          <w:rFonts w:ascii="Cambria" w:hAnsi="Cambria"/>
          <w:b/>
        </w:rPr>
        <w:t>Movie</w:t>
      </w:r>
      <w:r w:rsidR="00571F81">
        <w:rPr>
          <w:rFonts w:ascii="Cambria" w:hAnsi="Cambria"/>
          <w:b/>
        </w:rPr>
        <w:t xml:space="preserve"> </w:t>
      </w:r>
      <w:r w:rsidR="000230EA" w:rsidRPr="000230EA">
        <w:rPr>
          <w:rFonts w:ascii="Cambria" w:hAnsi="Cambria"/>
          <w:b/>
        </w:rPr>
        <w:t>1</w:t>
      </w:r>
    </w:p>
    <w:p w:rsidR="007A2C90" w:rsidRPr="007A2C90" w:rsidRDefault="000E2B6C" w:rsidP="00B7691B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 w:rsidR="000230EA">
        <w:rPr>
          <w:rFonts w:ascii="Cambria" w:hAnsi="Cambria"/>
        </w:rPr>
        <w:t xml:space="preserve"> </w:t>
      </w:r>
      <w:r w:rsidR="00B7691B" w:rsidRPr="00B7691B">
        <w:rPr>
          <w:rFonts w:ascii="Cambria" w:hAnsi="Cambria"/>
        </w:rPr>
        <w:t>Molecular movie of DP-</w:t>
      </w:r>
      <w:proofErr w:type="spellStart"/>
      <w:r w:rsidR="00B7691B" w:rsidRPr="00B7691B">
        <w:rPr>
          <w:rFonts w:ascii="Cambria" w:hAnsi="Cambria"/>
        </w:rPr>
        <w:t>Mes</w:t>
      </w:r>
      <w:proofErr w:type="spellEnd"/>
      <w:r w:rsidR="00B7691B" w:rsidRPr="00B7691B">
        <w:rPr>
          <w:rFonts w:ascii="Cambria" w:hAnsi="Cambria"/>
        </w:rPr>
        <w:t>. Displacements</w:t>
      </w:r>
      <w:r w:rsidR="00B7691B">
        <w:rPr>
          <w:rFonts w:ascii="Cambria" w:hAnsi="Cambria"/>
        </w:rPr>
        <w:t xml:space="preserve"> </w:t>
      </w:r>
      <w:r w:rsidR="00B7691B" w:rsidRPr="00B7691B">
        <w:rPr>
          <w:rFonts w:ascii="Cambria" w:hAnsi="Cambria"/>
        </w:rPr>
        <w:t>were amplified by a factor</w:t>
      </w:r>
      <w:r w:rsidR="00B7691B">
        <w:rPr>
          <w:rFonts w:ascii="Cambria" w:hAnsi="Cambria"/>
        </w:rPr>
        <w:t xml:space="preserve"> of 3 for ease of </w:t>
      </w:r>
      <w:proofErr w:type="spellStart"/>
      <w:r w:rsidR="00B7691B">
        <w:rPr>
          <w:rFonts w:ascii="Cambria" w:hAnsi="Cambria"/>
        </w:rPr>
        <w:t>visualisation</w:t>
      </w:r>
      <w:proofErr w:type="spellEnd"/>
      <w:r w:rsidR="00B7691B" w:rsidRPr="00B7691B">
        <w:rPr>
          <w:rFonts w:ascii="Cambria" w:hAnsi="Cambria"/>
        </w:rPr>
        <w:t>.</w:t>
      </w:r>
      <w:bookmarkStart w:id="0" w:name="_GoBack"/>
      <w:bookmarkEnd w:id="0"/>
    </w:p>
    <w:p w:rsidR="00BF518D" w:rsidRPr="00BF518D" w:rsidRDefault="00BF518D" w:rsidP="00BF518D">
      <w:pPr>
        <w:rPr>
          <w:rFonts w:ascii="Cambria" w:hAnsi="Cambria"/>
        </w:rPr>
      </w:pPr>
    </w:p>
    <w:p w:rsidR="007A2C90" w:rsidRDefault="007A2C90" w:rsidP="007A2C90">
      <w:pPr>
        <w:rPr>
          <w:rFonts w:ascii="Cambria" w:hAnsi="Cambria"/>
        </w:rPr>
      </w:pPr>
    </w:p>
    <w:p w:rsidR="007A2C90" w:rsidRDefault="007A2C90" w:rsidP="007A2C90">
      <w:pPr>
        <w:rPr>
          <w:rFonts w:ascii="Cambria" w:hAnsi="Cambria"/>
        </w:rPr>
      </w:pPr>
    </w:p>
    <w:p w:rsidR="007A2C90" w:rsidRDefault="007A2C90" w:rsidP="007A2C90">
      <w:pPr>
        <w:rPr>
          <w:rFonts w:ascii="Cambria" w:hAnsi="Cambria"/>
        </w:rPr>
      </w:pPr>
    </w:p>
    <w:p w:rsidR="00187A58" w:rsidRPr="00AE599F" w:rsidRDefault="00187A58" w:rsidP="00187A58">
      <w:pPr>
        <w:rPr>
          <w:rFonts w:ascii="Cambria" w:hAnsi="Cambria"/>
        </w:rPr>
      </w:pPr>
    </w:p>
    <w:sectPr w:rsidR="00187A58" w:rsidRPr="00AE59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536" w:rsidRDefault="00631536" w:rsidP="00A5242E">
      <w:pPr>
        <w:spacing w:after="0" w:line="240" w:lineRule="auto"/>
      </w:pPr>
      <w:r>
        <w:separator/>
      </w:r>
    </w:p>
  </w:endnote>
  <w:endnote w:type="continuationSeparator" w:id="0">
    <w:p w:rsidR="00631536" w:rsidRDefault="00631536" w:rsidP="00A52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536" w:rsidRDefault="00631536" w:rsidP="00A5242E">
      <w:pPr>
        <w:spacing w:after="0" w:line="240" w:lineRule="auto"/>
      </w:pPr>
      <w:r>
        <w:separator/>
      </w:r>
    </w:p>
  </w:footnote>
  <w:footnote w:type="continuationSeparator" w:id="0">
    <w:p w:rsidR="00631536" w:rsidRDefault="00631536" w:rsidP="00A52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xtrA0sgRiI0NzEyUdpeDU4uLM/DyQAqNaADR1XDcsAAAA"/>
  </w:docVars>
  <w:rsids>
    <w:rsidRoot w:val="000230EA"/>
    <w:rsid w:val="000230EA"/>
    <w:rsid w:val="000E2B6C"/>
    <w:rsid w:val="00115C76"/>
    <w:rsid w:val="00187A58"/>
    <w:rsid w:val="00190887"/>
    <w:rsid w:val="001B31B1"/>
    <w:rsid w:val="002D4472"/>
    <w:rsid w:val="0030411C"/>
    <w:rsid w:val="00305C02"/>
    <w:rsid w:val="003107DA"/>
    <w:rsid w:val="00344EC8"/>
    <w:rsid w:val="00352CBD"/>
    <w:rsid w:val="003920FC"/>
    <w:rsid w:val="003F6F02"/>
    <w:rsid w:val="00413A90"/>
    <w:rsid w:val="004D00C2"/>
    <w:rsid w:val="004E0B33"/>
    <w:rsid w:val="0052399A"/>
    <w:rsid w:val="00571F81"/>
    <w:rsid w:val="005D6438"/>
    <w:rsid w:val="00631536"/>
    <w:rsid w:val="006B371E"/>
    <w:rsid w:val="006E6B79"/>
    <w:rsid w:val="006E6D05"/>
    <w:rsid w:val="006F0E65"/>
    <w:rsid w:val="00786DA6"/>
    <w:rsid w:val="007A2C90"/>
    <w:rsid w:val="007B1FE4"/>
    <w:rsid w:val="00833A04"/>
    <w:rsid w:val="008A16C6"/>
    <w:rsid w:val="008A26A9"/>
    <w:rsid w:val="009A7A5C"/>
    <w:rsid w:val="009D3B0F"/>
    <w:rsid w:val="009D541C"/>
    <w:rsid w:val="009D7153"/>
    <w:rsid w:val="00A5242E"/>
    <w:rsid w:val="00A614F1"/>
    <w:rsid w:val="00AC735A"/>
    <w:rsid w:val="00AE599F"/>
    <w:rsid w:val="00B01DF5"/>
    <w:rsid w:val="00B44365"/>
    <w:rsid w:val="00B7691B"/>
    <w:rsid w:val="00BF518D"/>
    <w:rsid w:val="00C15871"/>
    <w:rsid w:val="00C264E7"/>
    <w:rsid w:val="00C3504A"/>
    <w:rsid w:val="00C57E8D"/>
    <w:rsid w:val="00CB41C4"/>
    <w:rsid w:val="00CD23A4"/>
    <w:rsid w:val="00D25F1D"/>
    <w:rsid w:val="00D741A2"/>
    <w:rsid w:val="00E40661"/>
    <w:rsid w:val="00E444FB"/>
    <w:rsid w:val="00E64EF5"/>
    <w:rsid w:val="00E740F4"/>
    <w:rsid w:val="00E9587A"/>
    <w:rsid w:val="00E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Nathan Reeves</cp:lastModifiedBy>
  <cp:revision>23</cp:revision>
  <dcterms:created xsi:type="dcterms:W3CDTF">2019-02-19T09:40:00Z</dcterms:created>
  <dcterms:modified xsi:type="dcterms:W3CDTF">2019-08-23T12:36:00Z</dcterms:modified>
</cp:coreProperties>
</file>