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090AC8" w:rsidRDefault="00090AC8" w:rsidP="00090AC8"/>
    <w:p w:rsidR="006626C4" w:rsidRDefault="006626C4" w:rsidP="00644FC6">
      <w:pPr>
        <w:rPr>
          <w:b/>
        </w:rPr>
      </w:pPr>
    </w:p>
    <w:p w:rsidR="00644FC6" w:rsidRPr="00644FC6" w:rsidRDefault="00644FC6" w:rsidP="00644FC6">
      <w:pPr>
        <w:rPr>
          <w:b/>
        </w:rPr>
      </w:pPr>
      <w:r w:rsidRPr="00644FC6">
        <w:rPr>
          <w:b/>
        </w:rPr>
        <w:t>File Name: Supplementary Data 1</w:t>
      </w:r>
    </w:p>
    <w:p w:rsidR="00BC4907" w:rsidRPr="00BC4907" w:rsidRDefault="00644FC6" w:rsidP="00BC4907">
      <w:r w:rsidRPr="00644FC6">
        <w:rPr>
          <w:b/>
        </w:rPr>
        <w:t xml:space="preserve">Description: </w:t>
      </w:r>
      <w:r w:rsidR="00BC4907" w:rsidRPr="00BC4907">
        <w:t xml:space="preserve">Information of </w:t>
      </w:r>
      <w:proofErr w:type="spellStart"/>
      <w:r w:rsidR="00BC4907" w:rsidRPr="00BC4907">
        <w:t>fecal</w:t>
      </w:r>
      <w:proofErr w:type="spellEnd"/>
      <w:r w:rsidR="00BC4907" w:rsidRPr="00BC4907">
        <w:t xml:space="preserve"> samples of 14 students in 7 time points and data</w:t>
      </w:r>
      <w:r w:rsidR="00BC4907">
        <w:t xml:space="preserve"> </w:t>
      </w:r>
      <w:r w:rsidR="00BC4907" w:rsidRPr="00BC4907">
        <w:t xml:space="preserve">production using 16S </w:t>
      </w:r>
      <w:proofErr w:type="spellStart"/>
      <w:r w:rsidR="00BC4907" w:rsidRPr="00BC4907">
        <w:t>rRNA</w:t>
      </w:r>
      <w:proofErr w:type="spellEnd"/>
      <w:r w:rsidR="00BC4907" w:rsidRPr="00BC4907">
        <w:t xml:space="preserve"> gene sequencing</w:t>
      </w:r>
      <w:r w:rsidR="00BC4907">
        <w:t xml:space="preserve">. </w:t>
      </w:r>
    </w:p>
    <w:p w:rsidR="00390358" w:rsidRPr="00390358" w:rsidRDefault="00390358" w:rsidP="00390358"/>
    <w:p w:rsidR="003117AD" w:rsidRPr="003117AD" w:rsidRDefault="003117AD" w:rsidP="003117AD"/>
    <w:p w:rsidR="00644FC6" w:rsidRPr="00644FC6" w:rsidRDefault="00644FC6" w:rsidP="00644FC6">
      <w:pPr>
        <w:rPr>
          <w:b/>
        </w:rPr>
      </w:pPr>
      <w:r w:rsidRPr="00644FC6">
        <w:rPr>
          <w:b/>
        </w:rPr>
        <w:t>File Name: Supplementary Data 2</w:t>
      </w:r>
    </w:p>
    <w:p w:rsidR="00BC4907" w:rsidRPr="00BC4907" w:rsidRDefault="00644FC6" w:rsidP="00BC4907">
      <w:r w:rsidRPr="00644FC6">
        <w:rPr>
          <w:b/>
        </w:rPr>
        <w:t xml:space="preserve">Description: </w:t>
      </w:r>
      <w:r w:rsidR="00BC4907" w:rsidRPr="00BC4907">
        <w:t>Comparison of the relative abundances of microbial taxa (at the phylum and</w:t>
      </w:r>
      <w:r w:rsidR="00BC4907">
        <w:t xml:space="preserve"> </w:t>
      </w:r>
      <w:r w:rsidR="00BC4907" w:rsidRPr="00BC4907">
        <w:t>genus levels) between T0 and other time points</w:t>
      </w:r>
      <w:r w:rsidR="00BC4907">
        <w:t xml:space="preserve">. </w:t>
      </w:r>
    </w:p>
    <w:p w:rsidR="00390358" w:rsidRPr="00390358" w:rsidRDefault="00390358" w:rsidP="00390358">
      <w:pPr>
        <w:rPr>
          <w:b/>
        </w:rPr>
      </w:pPr>
    </w:p>
    <w:p w:rsidR="004A5862" w:rsidRDefault="004A5862" w:rsidP="004A5862">
      <w:pPr>
        <w:rPr>
          <w:b/>
        </w:rPr>
      </w:pPr>
    </w:p>
    <w:p w:rsidR="004A5862" w:rsidRPr="00644FC6" w:rsidRDefault="004A5862" w:rsidP="004A5862">
      <w:pPr>
        <w:rPr>
          <w:b/>
        </w:rPr>
      </w:pPr>
      <w:r>
        <w:rPr>
          <w:b/>
        </w:rPr>
        <w:t>File Name: Supplementary Data 3</w:t>
      </w:r>
    </w:p>
    <w:p w:rsidR="00BC4907" w:rsidRPr="00BC4907" w:rsidRDefault="004A5862" w:rsidP="00BC4907">
      <w:r w:rsidRPr="00644FC6">
        <w:rPr>
          <w:b/>
        </w:rPr>
        <w:t xml:space="preserve">Description: </w:t>
      </w:r>
      <w:r w:rsidR="00BC4907" w:rsidRPr="00BC4907">
        <w:t xml:space="preserve">Data production, de novo assembly and gene prediction of </w:t>
      </w:r>
      <w:proofErr w:type="spellStart"/>
      <w:r w:rsidR="00BC4907" w:rsidRPr="00BC4907">
        <w:t>fecal</w:t>
      </w:r>
      <w:proofErr w:type="spellEnd"/>
      <w:r w:rsidR="00BC4907" w:rsidRPr="00BC4907">
        <w:t xml:space="preserve"> samples of</w:t>
      </w:r>
      <w:r w:rsidR="00BC4907">
        <w:t xml:space="preserve"> </w:t>
      </w:r>
      <w:r w:rsidR="00BC4907" w:rsidRPr="00BC4907">
        <w:t xml:space="preserve">students on time point T0, T3 and T6, and swine farm workers using </w:t>
      </w:r>
      <w:proofErr w:type="spellStart"/>
      <w:r w:rsidR="00BC4907" w:rsidRPr="00BC4907">
        <w:t>wholemetagenome</w:t>
      </w:r>
      <w:proofErr w:type="spellEnd"/>
      <w:r w:rsidR="00BC4907" w:rsidRPr="00BC4907">
        <w:t xml:space="preserve"> shotgun sequencing</w:t>
      </w:r>
      <w:r w:rsidR="00BC4907">
        <w:t xml:space="preserve">. </w:t>
      </w:r>
    </w:p>
    <w:p w:rsidR="00390358" w:rsidRPr="00390358" w:rsidRDefault="00390358" w:rsidP="00390358"/>
    <w:p w:rsidR="004A5862" w:rsidRDefault="004A5862" w:rsidP="004A5862">
      <w:pPr>
        <w:rPr>
          <w:b/>
        </w:rPr>
      </w:pPr>
    </w:p>
    <w:p w:rsidR="004A5862" w:rsidRPr="00644FC6" w:rsidRDefault="004A5862" w:rsidP="004A5862">
      <w:pPr>
        <w:rPr>
          <w:b/>
        </w:rPr>
      </w:pPr>
      <w:r>
        <w:rPr>
          <w:b/>
        </w:rPr>
        <w:t>File Name: Supplementary Data 4</w:t>
      </w:r>
    </w:p>
    <w:p w:rsidR="00BC4907" w:rsidRPr="00BC4907" w:rsidRDefault="004A5862" w:rsidP="00BC4907">
      <w:pPr>
        <w:rPr>
          <w:b/>
        </w:rPr>
      </w:pPr>
      <w:r w:rsidRPr="00644FC6">
        <w:rPr>
          <w:b/>
        </w:rPr>
        <w:t xml:space="preserve">Description: </w:t>
      </w:r>
      <w:r w:rsidR="00BC4907" w:rsidRPr="00BC4907">
        <w:t>Detailed information of the antibiotic resistance genes identified from human</w:t>
      </w:r>
      <w:r w:rsidR="00BC4907" w:rsidRPr="00BC4907">
        <w:t xml:space="preserve"> </w:t>
      </w:r>
      <w:r w:rsidR="00BC4907" w:rsidRPr="00BC4907">
        <w:t>microbiomes</w:t>
      </w:r>
      <w:r w:rsidR="00BC4907" w:rsidRPr="00BC4907">
        <w:t>.</w:t>
      </w:r>
      <w:r w:rsidR="00BC4907">
        <w:rPr>
          <w:b/>
        </w:rPr>
        <w:t xml:space="preserve"> </w:t>
      </w:r>
    </w:p>
    <w:p w:rsidR="00256D6C" w:rsidRDefault="00256D6C" w:rsidP="00256D6C"/>
    <w:p w:rsidR="004A5862" w:rsidRDefault="004A5862" w:rsidP="004A5862"/>
    <w:p w:rsidR="004A5862" w:rsidRPr="00644FC6" w:rsidRDefault="004A5862" w:rsidP="004A5862">
      <w:pPr>
        <w:rPr>
          <w:b/>
        </w:rPr>
      </w:pPr>
      <w:r>
        <w:rPr>
          <w:b/>
        </w:rPr>
        <w:t>File Name: Supplementary Data 5</w:t>
      </w:r>
    </w:p>
    <w:p w:rsidR="00BC4907" w:rsidRPr="00BC4907" w:rsidRDefault="004A5862" w:rsidP="00BC4907">
      <w:r w:rsidRPr="00644FC6">
        <w:rPr>
          <w:b/>
        </w:rPr>
        <w:t xml:space="preserve">Description: </w:t>
      </w:r>
      <w:r w:rsidR="00BC4907" w:rsidRPr="00BC4907">
        <w:t>Data production, de novo assembly and gene prediction of environmental</w:t>
      </w:r>
      <w:r w:rsidR="00BC4907">
        <w:t xml:space="preserve"> </w:t>
      </w:r>
      <w:r w:rsidR="00BC4907" w:rsidRPr="00BC4907">
        <w:t>samples of three swine farms using whole-metagenome shotgun sequencing</w:t>
      </w:r>
      <w:r w:rsidR="00BC4907">
        <w:t xml:space="preserve">. </w:t>
      </w:r>
    </w:p>
    <w:p w:rsidR="00390358" w:rsidRPr="00390358" w:rsidRDefault="00390358" w:rsidP="00390358"/>
    <w:p w:rsidR="00256D6C" w:rsidRDefault="00256D6C" w:rsidP="00256D6C"/>
    <w:p w:rsidR="004A5862" w:rsidRDefault="004A5862" w:rsidP="004A5862">
      <w:pPr>
        <w:rPr>
          <w:b/>
        </w:rPr>
      </w:pPr>
    </w:p>
    <w:p w:rsidR="004A5862" w:rsidRPr="00644FC6" w:rsidRDefault="004A5862" w:rsidP="004A5862">
      <w:pPr>
        <w:rPr>
          <w:b/>
        </w:rPr>
      </w:pPr>
      <w:r>
        <w:rPr>
          <w:b/>
        </w:rPr>
        <w:lastRenderedPageBreak/>
        <w:t>File Name: Supplementary Data 6</w:t>
      </w:r>
    </w:p>
    <w:p w:rsidR="00390358" w:rsidRPr="00390358" w:rsidRDefault="004A5862" w:rsidP="00390358">
      <w:pPr>
        <w:rPr>
          <w:b/>
        </w:rPr>
      </w:pPr>
      <w:r w:rsidRPr="00644FC6">
        <w:rPr>
          <w:b/>
        </w:rPr>
        <w:t xml:space="preserve">Description: </w:t>
      </w:r>
      <w:r w:rsidR="00BC4907" w:rsidRPr="00BC4907">
        <w:t>Detailed information of the species transmission events</w:t>
      </w:r>
      <w:r w:rsidR="00BC4907">
        <w:t xml:space="preserve">. </w:t>
      </w:r>
    </w:p>
    <w:p w:rsidR="00256D6C" w:rsidRDefault="00256D6C" w:rsidP="00256D6C">
      <w:bookmarkStart w:id="0" w:name="_GoBack"/>
      <w:bookmarkEnd w:id="0"/>
    </w:p>
    <w:p w:rsidR="004A5862" w:rsidRDefault="004A5862" w:rsidP="004A5862">
      <w:pPr>
        <w:rPr>
          <w:b/>
        </w:rPr>
      </w:pPr>
    </w:p>
    <w:p w:rsidR="00256D6C" w:rsidRPr="00644FC6" w:rsidRDefault="00256D6C" w:rsidP="00256D6C">
      <w:pPr>
        <w:rPr>
          <w:b/>
        </w:rPr>
      </w:pPr>
      <w:r>
        <w:rPr>
          <w:b/>
        </w:rPr>
        <w:t>File Name: Supplementary Data 7</w:t>
      </w:r>
    </w:p>
    <w:p w:rsidR="00BC4907" w:rsidRPr="00BC4907" w:rsidRDefault="00256D6C" w:rsidP="00BC4907">
      <w:r w:rsidRPr="00644FC6">
        <w:rPr>
          <w:b/>
        </w:rPr>
        <w:t>Description:</w:t>
      </w:r>
      <w:r w:rsidRPr="00256D6C">
        <w:t xml:space="preserve"> </w:t>
      </w:r>
      <w:r w:rsidR="00BC4907" w:rsidRPr="00BC4907">
        <w:t xml:space="preserve">Detailed information of the draft genomes reconstructed from </w:t>
      </w:r>
      <w:r w:rsidR="00BC4907">
        <w:t xml:space="preserve">metagenomics </w:t>
      </w:r>
      <w:r w:rsidR="00BC4907" w:rsidRPr="00BC4907">
        <w:t>data</w:t>
      </w:r>
      <w:r w:rsidR="00BC4907">
        <w:t xml:space="preserve">. </w:t>
      </w:r>
    </w:p>
    <w:p w:rsidR="00256D6C" w:rsidRDefault="00256D6C" w:rsidP="00256D6C">
      <w:pPr>
        <w:rPr>
          <w:b/>
        </w:rPr>
      </w:pPr>
    </w:p>
    <w:p w:rsidR="00256D6C" w:rsidRDefault="00256D6C" w:rsidP="00256D6C">
      <w:pPr>
        <w:rPr>
          <w:b/>
        </w:rPr>
      </w:pPr>
    </w:p>
    <w:p w:rsidR="00256D6C" w:rsidRPr="00644FC6" w:rsidRDefault="00256D6C" w:rsidP="00256D6C">
      <w:pPr>
        <w:rPr>
          <w:b/>
        </w:rPr>
      </w:pPr>
      <w:r>
        <w:rPr>
          <w:b/>
        </w:rPr>
        <w:t>File Name: Supplementary Data 8</w:t>
      </w:r>
    </w:p>
    <w:p w:rsidR="00390358" w:rsidRPr="00390358" w:rsidRDefault="00256D6C" w:rsidP="00390358">
      <w:r w:rsidRPr="00644FC6">
        <w:rPr>
          <w:b/>
        </w:rPr>
        <w:t>Description:</w:t>
      </w:r>
      <w:r w:rsidRPr="00256D6C">
        <w:t xml:space="preserve"> </w:t>
      </w:r>
      <w:r w:rsidR="00BC4907" w:rsidRPr="00BC4907">
        <w:t>Detailed information of the transmission events of AR genes</w:t>
      </w:r>
      <w:r w:rsidR="00BC4907">
        <w:t xml:space="preserve">. </w:t>
      </w:r>
    </w:p>
    <w:p w:rsidR="00390358" w:rsidRDefault="00390358" w:rsidP="00390358">
      <w:pPr>
        <w:rPr>
          <w:b/>
        </w:rPr>
      </w:pPr>
    </w:p>
    <w:p w:rsidR="00CC6E31" w:rsidRDefault="00CC6E31" w:rsidP="00390358">
      <w:pPr>
        <w:rPr>
          <w:b/>
        </w:rPr>
      </w:pPr>
    </w:p>
    <w:p w:rsidR="004A5862" w:rsidRPr="003117AD" w:rsidRDefault="004A5862" w:rsidP="003E70CA">
      <w:pPr>
        <w:rPr>
          <w:b/>
        </w:rPr>
      </w:pPr>
    </w:p>
    <w:p w:rsidR="00256D6C" w:rsidRDefault="00256D6C" w:rsidP="00256D6C"/>
    <w:p w:rsidR="003117AD" w:rsidRPr="00626D53" w:rsidRDefault="003117AD">
      <w:pPr>
        <w:rPr>
          <w:b/>
        </w:rPr>
      </w:pPr>
    </w:p>
    <w:sectPr w:rsidR="003117AD" w:rsidRPr="00626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0738B"/>
    <w:rsid w:val="00015C8F"/>
    <w:rsid w:val="00040EAD"/>
    <w:rsid w:val="000629CA"/>
    <w:rsid w:val="000807C3"/>
    <w:rsid w:val="0009029C"/>
    <w:rsid w:val="00090AC8"/>
    <w:rsid w:val="000F0683"/>
    <w:rsid w:val="000F7BF6"/>
    <w:rsid w:val="00212AF8"/>
    <w:rsid w:val="002166B5"/>
    <w:rsid w:val="00225841"/>
    <w:rsid w:val="0023294B"/>
    <w:rsid w:val="0024154C"/>
    <w:rsid w:val="00256D6C"/>
    <w:rsid w:val="0027124F"/>
    <w:rsid w:val="0028691C"/>
    <w:rsid w:val="002B0D0E"/>
    <w:rsid w:val="002D0130"/>
    <w:rsid w:val="003117AD"/>
    <w:rsid w:val="003123FC"/>
    <w:rsid w:val="003705B1"/>
    <w:rsid w:val="003810A5"/>
    <w:rsid w:val="00390358"/>
    <w:rsid w:val="00394E2C"/>
    <w:rsid w:val="003E70CA"/>
    <w:rsid w:val="00426C7C"/>
    <w:rsid w:val="004A5862"/>
    <w:rsid w:val="00522353"/>
    <w:rsid w:val="00536782"/>
    <w:rsid w:val="0054792D"/>
    <w:rsid w:val="0055065D"/>
    <w:rsid w:val="00560F44"/>
    <w:rsid w:val="0058589B"/>
    <w:rsid w:val="005967BE"/>
    <w:rsid w:val="005C5F58"/>
    <w:rsid w:val="00602C77"/>
    <w:rsid w:val="00626D53"/>
    <w:rsid w:val="00630CCC"/>
    <w:rsid w:val="00644FC6"/>
    <w:rsid w:val="00654C8F"/>
    <w:rsid w:val="006626C4"/>
    <w:rsid w:val="00677633"/>
    <w:rsid w:val="006A1130"/>
    <w:rsid w:val="006B4170"/>
    <w:rsid w:val="006E0D3F"/>
    <w:rsid w:val="00705357"/>
    <w:rsid w:val="00706264"/>
    <w:rsid w:val="0072622B"/>
    <w:rsid w:val="00783E0F"/>
    <w:rsid w:val="007865AE"/>
    <w:rsid w:val="00800BA6"/>
    <w:rsid w:val="00803EA8"/>
    <w:rsid w:val="00815727"/>
    <w:rsid w:val="00850AE2"/>
    <w:rsid w:val="00850DFF"/>
    <w:rsid w:val="0087172B"/>
    <w:rsid w:val="0088250A"/>
    <w:rsid w:val="008A4200"/>
    <w:rsid w:val="008B335F"/>
    <w:rsid w:val="008B5896"/>
    <w:rsid w:val="008D26EA"/>
    <w:rsid w:val="008E4E89"/>
    <w:rsid w:val="00912A00"/>
    <w:rsid w:val="009218B7"/>
    <w:rsid w:val="0093275D"/>
    <w:rsid w:val="00951672"/>
    <w:rsid w:val="009E12C1"/>
    <w:rsid w:val="00A22313"/>
    <w:rsid w:val="00A4011D"/>
    <w:rsid w:val="00A44F3A"/>
    <w:rsid w:val="00A65D9B"/>
    <w:rsid w:val="00AA0C51"/>
    <w:rsid w:val="00AF598F"/>
    <w:rsid w:val="00B2112D"/>
    <w:rsid w:val="00B21C32"/>
    <w:rsid w:val="00B21F95"/>
    <w:rsid w:val="00B30601"/>
    <w:rsid w:val="00B40DCE"/>
    <w:rsid w:val="00B5244A"/>
    <w:rsid w:val="00B532D5"/>
    <w:rsid w:val="00B6583B"/>
    <w:rsid w:val="00B66B45"/>
    <w:rsid w:val="00B81F6D"/>
    <w:rsid w:val="00BC4907"/>
    <w:rsid w:val="00BC575C"/>
    <w:rsid w:val="00BF5ACA"/>
    <w:rsid w:val="00C17E18"/>
    <w:rsid w:val="00C30A22"/>
    <w:rsid w:val="00CA61A2"/>
    <w:rsid w:val="00CC54E5"/>
    <w:rsid w:val="00CC698F"/>
    <w:rsid w:val="00CC6E31"/>
    <w:rsid w:val="00CF19AB"/>
    <w:rsid w:val="00D651A2"/>
    <w:rsid w:val="00D80B45"/>
    <w:rsid w:val="00D84B2D"/>
    <w:rsid w:val="00D96E1C"/>
    <w:rsid w:val="00DC7E32"/>
    <w:rsid w:val="00E416A1"/>
    <w:rsid w:val="00E70EA7"/>
    <w:rsid w:val="00E84D08"/>
    <w:rsid w:val="00EA2BE5"/>
    <w:rsid w:val="00EB2F90"/>
    <w:rsid w:val="00EC3D6A"/>
    <w:rsid w:val="00EF1944"/>
    <w:rsid w:val="00F003A4"/>
    <w:rsid w:val="00F13319"/>
    <w:rsid w:val="00F31216"/>
    <w:rsid w:val="00F669D5"/>
    <w:rsid w:val="00FB3F78"/>
    <w:rsid w:val="00FE4CFA"/>
    <w:rsid w:val="00FE734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  <w:style w:type="character" w:styleId="Hyperlink">
    <w:name w:val="Hyperlink"/>
    <w:basedOn w:val="DefaultParagraphFont"/>
    <w:uiPriority w:val="99"/>
    <w:unhideWhenUsed/>
    <w:rsid w:val="005967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75FB1-A29E-4252-B048-4C1644548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108</cp:revision>
  <dcterms:created xsi:type="dcterms:W3CDTF">2018-12-21T09:59:00Z</dcterms:created>
  <dcterms:modified xsi:type="dcterms:W3CDTF">2020-02-17T14:40:00Z</dcterms:modified>
</cp:coreProperties>
</file>