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B51B6" w14:textId="77777777" w:rsidR="00723F7E" w:rsidRPr="00DA19D0" w:rsidRDefault="00723F7E" w:rsidP="00723F7E">
      <w:pPr>
        <w:spacing w:line="480" w:lineRule="auto"/>
        <w:rPr>
          <w:rFonts w:ascii="Arial" w:eastAsia="Arial" w:hAnsi="Arial" w:cs="Arial"/>
        </w:rPr>
      </w:pPr>
    </w:p>
    <w:p w14:paraId="6FDB6B82" w14:textId="2F664328" w:rsidR="001603EA" w:rsidRPr="00DA19D0" w:rsidRDefault="001603EA" w:rsidP="00FF7F91">
      <w:pPr>
        <w:spacing w:line="480" w:lineRule="auto"/>
        <w:rPr>
          <w:rFonts w:ascii="Arial" w:eastAsia="Arial" w:hAnsi="Arial" w:cs="Arial"/>
          <w:sz w:val="12"/>
          <w:szCs w:val="12"/>
        </w:rPr>
      </w:pPr>
    </w:p>
    <w:p w14:paraId="4FB85183" w14:textId="77777777" w:rsidR="001603EA" w:rsidRPr="00DA19D0" w:rsidRDefault="001603EA" w:rsidP="001603EA">
      <w:pPr>
        <w:spacing w:line="480" w:lineRule="auto"/>
        <w:jc w:val="center"/>
        <w:rPr>
          <w:rFonts w:ascii="Arial" w:eastAsia="Arial" w:hAnsi="Arial" w:cs="Arial"/>
          <w:color w:val="000000" w:themeColor="text1"/>
          <w:sz w:val="32"/>
          <w:szCs w:val="32"/>
        </w:rPr>
      </w:pPr>
      <w:proofErr w:type="gramStart"/>
      <w:r w:rsidRPr="00DA19D0">
        <w:rPr>
          <w:rFonts w:ascii="Arial" w:eastAsia="Arial" w:hAnsi="Arial" w:cs="Arial"/>
          <w:color w:val="000000" w:themeColor="text1"/>
          <w:sz w:val="32"/>
          <w:szCs w:val="32"/>
        </w:rPr>
        <w:t>High-affinity</w:t>
      </w:r>
      <w:proofErr w:type="gramEnd"/>
      <w:r w:rsidRPr="00DA19D0">
        <w:rPr>
          <w:rFonts w:ascii="Arial" w:eastAsia="Arial" w:hAnsi="Arial" w:cs="Arial"/>
          <w:color w:val="000000" w:themeColor="text1"/>
          <w:sz w:val="32"/>
          <w:szCs w:val="32"/>
        </w:rPr>
        <w:t xml:space="preserve"> agonism at the P2X</w:t>
      </w:r>
      <w:r w:rsidRPr="00DA19D0">
        <w:rPr>
          <w:rFonts w:ascii="Arial" w:eastAsia="Arial" w:hAnsi="Arial" w:cs="Arial"/>
          <w:color w:val="000000" w:themeColor="text1"/>
          <w:sz w:val="32"/>
          <w:szCs w:val="32"/>
          <w:vertAlign w:val="subscript"/>
        </w:rPr>
        <w:t>7</w:t>
      </w:r>
      <w:r w:rsidRPr="00DA19D0">
        <w:rPr>
          <w:rFonts w:ascii="Arial" w:eastAsia="Arial" w:hAnsi="Arial" w:cs="Arial"/>
          <w:color w:val="000000" w:themeColor="text1"/>
          <w:sz w:val="32"/>
          <w:szCs w:val="32"/>
        </w:rPr>
        <w:t xml:space="preserve"> receptor is mediated by three residues outside the </w:t>
      </w:r>
      <w:proofErr w:type="spellStart"/>
      <w:r w:rsidRPr="00DA19D0">
        <w:rPr>
          <w:rFonts w:ascii="Arial" w:eastAsia="Arial" w:hAnsi="Arial" w:cs="Arial"/>
          <w:color w:val="000000" w:themeColor="text1"/>
          <w:sz w:val="32"/>
          <w:szCs w:val="32"/>
        </w:rPr>
        <w:t>orthosteric</w:t>
      </w:r>
      <w:proofErr w:type="spellEnd"/>
      <w:r w:rsidRPr="00DA19D0">
        <w:rPr>
          <w:rFonts w:ascii="Arial" w:eastAsia="Arial" w:hAnsi="Arial" w:cs="Arial"/>
          <w:color w:val="000000" w:themeColor="text1"/>
          <w:sz w:val="32"/>
          <w:szCs w:val="32"/>
        </w:rPr>
        <w:t xml:space="preserve"> pocket</w:t>
      </w:r>
    </w:p>
    <w:p w14:paraId="6D1BEF05" w14:textId="77777777" w:rsidR="001603EA" w:rsidRPr="00DA19D0" w:rsidRDefault="001603EA" w:rsidP="001603EA">
      <w:pPr>
        <w:spacing w:line="480" w:lineRule="auto"/>
        <w:rPr>
          <w:sz w:val="6"/>
          <w:szCs w:val="6"/>
        </w:rPr>
      </w:pPr>
    </w:p>
    <w:p w14:paraId="63AD8A40" w14:textId="77777777" w:rsidR="001603EA" w:rsidRPr="00DA19D0" w:rsidRDefault="001603EA" w:rsidP="001603EA">
      <w:pPr>
        <w:spacing w:line="480" w:lineRule="auto"/>
        <w:jc w:val="center"/>
      </w:pPr>
      <w:r w:rsidRPr="00DA19D0">
        <w:rPr>
          <w:rFonts w:ascii="Arial" w:eastAsia="Arial" w:hAnsi="Arial" w:cs="Arial"/>
          <w:b/>
          <w:bCs/>
        </w:rPr>
        <w:t>Authors:</w:t>
      </w:r>
      <w:r w:rsidRPr="00DA19D0">
        <w:rPr>
          <w:rFonts w:ascii="Arial" w:eastAsia="Arial" w:hAnsi="Arial" w:cs="Arial"/>
        </w:rPr>
        <w:t xml:space="preserve"> Adam C. Oken</w:t>
      </w:r>
      <w:r w:rsidRPr="00DA19D0">
        <w:rPr>
          <w:rFonts w:ascii="Arial" w:eastAsia="Arial" w:hAnsi="Arial" w:cs="Arial"/>
          <w:vertAlign w:val="superscript"/>
        </w:rPr>
        <w:t>a</w:t>
      </w:r>
      <w:r w:rsidRPr="00DA19D0">
        <w:rPr>
          <w:rFonts w:ascii="Arial" w:eastAsia="Arial" w:hAnsi="Arial" w:cs="Arial"/>
        </w:rPr>
        <w:t>, Nicolas E. Lisi</w:t>
      </w:r>
      <w:r w:rsidRPr="00DA19D0">
        <w:rPr>
          <w:rFonts w:ascii="Arial" w:eastAsia="Arial" w:hAnsi="Arial" w:cs="Arial"/>
          <w:vertAlign w:val="superscript"/>
        </w:rPr>
        <w:t>a</w:t>
      </w:r>
      <w:r w:rsidRPr="00DA19D0">
        <w:rPr>
          <w:rFonts w:ascii="Arial" w:eastAsia="Arial" w:hAnsi="Arial" w:cs="Arial"/>
        </w:rPr>
        <w:t xml:space="preserve">, Ipsita </w:t>
      </w:r>
      <w:proofErr w:type="spellStart"/>
      <w:r w:rsidRPr="00DA19D0">
        <w:rPr>
          <w:rFonts w:ascii="Arial" w:eastAsia="Arial" w:hAnsi="Arial" w:cs="Arial"/>
        </w:rPr>
        <w:t>Krishnamurthy</w:t>
      </w:r>
      <w:r w:rsidRPr="00DA19D0">
        <w:rPr>
          <w:rFonts w:ascii="Arial" w:eastAsia="Arial" w:hAnsi="Arial" w:cs="Arial"/>
          <w:vertAlign w:val="superscript"/>
        </w:rPr>
        <w:t>a</w:t>
      </w:r>
      <w:proofErr w:type="spellEnd"/>
      <w:r w:rsidRPr="00DA19D0">
        <w:rPr>
          <w:rFonts w:ascii="Arial" w:eastAsia="Arial" w:hAnsi="Arial" w:cs="Arial"/>
        </w:rPr>
        <w:t xml:space="preserve">, Alanna E. </w:t>
      </w:r>
      <w:proofErr w:type="spellStart"/>
      <w:r w:rsidRPr="00DA19D0">
        <w:rPr>
          <w:rFonts w:ascii="Arial" w:eastAsia="Arial" w:hAnsi="Arial" w:cs="Arial"/>
        </w:rPr>
        <w:t>McCarthy</w:t>
      </w:r>
      <w:r w:rsidRPr="00DA19D0">
        <w:rPr>
          <w:rFonts w:ascii="Arial" w:eastAsia="Arial" w:hAnsi="Arial" w:cs="Arial"/>
          <w:vertAlign w:val="superscript"/>
        </w:rPr>
        <w:t>b</w:t>
      </w:r>
      <w:proofErr w:type="spellEnd"/>
      <w:r w:rsidRPr="00DA19D0">
        <w:rPr>
          <w:rFonts w:ascii="Arial" w:eastAsia="Arial" w:hAnsi="Arial" w:cs="Arial"/>
        </w:rPr>
        <w:t xml:space="preserve">, Michael H. </w:t>
      </w:r>
      <w:proofErr w:type="spellStart"/>
      <w:r w:rsidRPr="00DA19D0">
        <w:rPr>
          <w:rFonts w:ascii="Arial" w:eastAsia="Arial" w:hAnsi="Arial" w:cs="Arial"/>
        </w:rPr>
        <w:t>Godsey</w:t>
      </w:r>
      <w:r w:rsidRPr="00DA19D0">
        <w:rPr>
          <w:rFonts w:ascii="Arial" w:eastAsia="Arial" w:hAnsi="Arial" w:cs="Arial"/>
          <w:vertAlign w:val="superscript"/>
        </w:rPr>
        <w:t>a</w:t>
      </w:r>
      <w:proofErr w:type="spellEnd"/>
      <w:r w:rsidRPr="00DA19D0">
        <w:rPr>
          <w:rFonts w:ascii="Arial" w:eastAsia="Arial" w:hAnsi="Arial" w:cs="Arial"/>
        </w:rPr>
        <w:t xml:space="preserve">, Arthur </w:t>
      </w:r>
      <w:proofErr w:type="spellStart"/>
      <w:r w:rsidRPr="00DA19D0">
        <w:rPr>
          <w:rFonts w:ascii="Arial" w:eastAsia="Arial" w:hAnsi="Arial" w:cs="Arial"/>
        </w:rPr>
        <w:t>Glasfeld</w:t>
      </w:r>
      <w:r w:rsidRPr="00DA19D0">
        <w:rPr>
          <w:rFonts w:ascii="Arial" w:eastAsia="Arial" w:hAnsi="Arial" w:cs="Arial"/>
          <w:vertAlign w:val="superscript"/>
        </w:rPr>
        <w:t>a</w:t>
      </w:r>
      <w:proofErr w:type="spellEnd"/>
      <w:r w:rsidRPr="00DA19D0">
        <w:rPr>
          <w:rFonts w:ascii="Arial" w:eastAsia="Arial" w:hAnsi="Arial" w:cs="Arial"/>
        </w:rPr>
        <w:t xml:space="preserve">, and Steven E. </w:t>
      </w:r>
      <w:proofErr w:type="spellStart"/>
      <w:proofErr w:type="gramStart"/>
      <w:r w:rsidRPr="00DA19D0">
        <w:rPr>
          <w:rFonts w:ascii="Arial" w:eastAsia="Arial" w:hAnsi="Arial" w:cs="Arial"/>
        </w:rPr>
        <w:t>Mansoor</w:t>
      </w:r>
      <w:r w:rsidRPr="00DA19D0">
        <w:rPr>
          <w:rFonts w:ascii="Arial" w:eastAsia="Arial" w:hAnsi="Arial" w:cs="Arial"/>
          <w:vertAlign w:val="superscript"/>
        </w:rPr>
        <w:t>a,b</w:t>
      </w:r>
      <w:proofErr w:type="spellEnd"/>
      <w:proofErr w:type="gramEnd"/>
      <w:r w:rsidRPr="00DA19D0">
        <w:rPr>
          <w:rFonts w:ascii="Arial" w:eastAsia="Arial" w:hAnsi="Arial" w:cs="Arial"/>
          <w:vertAlign w:val="superscript"/>
        </w:rPr>
        <w:t>*</w:t>
      </w:r>
    </w:p>
    <w:p w14:paraId="139DA7C6" w14:textId="77777777" w:rsidR="001603EA" w:rsidRPr="00DA19D0" w:rsidRDefault="001603EA" w:rsidP="001603EA">
      <w:pPr>
        <w:spacing w:line="480" w:lineRule="auto"/>
        <w:ind w:firstLine="360"/>
      </w:pPr>
      <w:r w:rsidRPr="00DA19D0">
        <w:rPr>
          <w:rFonts w:ascii="Arial" w:eastAsia="Arial" w:hAnsi="Arial" w:cs="Arial"/>
          <w:b/>
          <w:bCs/>
        </w:rPr>
        <w:t>Affiliations:</w:t>
      </w:r>
    </w:p>
    <w:p w14:paraId="223A0756" w14:textId="77777777" w:rsidR="001603EA" w:rsidRPr="00DA19D0" w:rsidRDefault="001603EA" w:rsidP="001603EA">
      <w:pPr>
        <w:pStyle w:val="ListParagraph"/>
        <w:numPr>
          <w:ilvl w:val="0"/>
          <w:numId w:val="30"/>
        </w:numPr>
        <w:rPr>
          <w:rFonts w:ascii="Arial" w:eastAsia="Arial" w:hAnsi="Arial" w:cs="Arial"/>
        </w:rPr>
      </w:pPr>
      <w:r w:rsidRPr="00DA19D0">
        <w:rPr>
          <w:rFonts w:ascii="Arial" w:eastAsia="Arial" w:hAnsi="Arial" w:cs="Arial"/>
        </w:rPr>
        <w:t>Department of Chemical Physiology &amp; Biochemistry, Oregon Health &amp; Science University, Portland, Oregon 97239, USA.</w:t>
      </w:r>
    </w:p>
    <w:p w14:paraId="27382EC2" w14:textId="77777777" w:rsidR="001603EA" w:rsidRPr="00DA19D0" w:rsidRDefault="001603EA" w:rsidP="001603EA">
      <w:pPr>
        <w:pStyle w:val="ListParagraph"/>
        <w:numPr>
          <w:ilvl w:val="0"/>
          <w:numId w:val="30"/>
        </w:numPr>
        <w:rPr>
          <w:rFonts w:ascii="Arial" w:eastAsia="Arial" w:hAnsi="Arial" w:cs="Arial"/>
        </w:rPr>
      </w:pPr>
      <w:r w:rsidRPr="00DA19D0">
        <w:rPr>
          <w:rFonts w:ascii="Arial" w:eastAsia="Arial" w:hAnsi="Arial" w:cs="Arial"/>
          <w:color w:val="000000" w:themeColor="text1"/>
        </w:rPr>
        <w:t>Division of Cardiovascular Medicine,</w:t>
      </w:r>
      <w:r w:rsidRPr="00DA19D0">
        <w:rPr>
          <w:rFonts w:ascii="Arial" w:eastAsia="Arial" w:hAnsi="Arial" w:cs="Arial"/>
        </w:rPr>
        <w:t xml:space="preserve"> Knight Cardiovascular Institute, Oregon Health &amp; Science University, Portland, Oregon 97239, USA.</w:t>
      </w:r>
    </w:p>
    <w:p w14:paraId="31668B04" w14:textId="77777777" w:rsidR="001603EA" w:rsidRPr="00DA19D0" w:rsidRDefault="001603EA" w:rsidP="001603EA">
      <w:pPr>
        <w:spacing w:line="257" w:lineRule="auto"/>
        <w:contextualSpacing/>
      </w:pPr>
      <w:r w:rsidRPr="00DA19D0">
        <w:rPr>
          <w:rFonts w:ascii="Arial" w:eastAsia="Arial" w:hAnsi="Arial" w:cs="Arial"/>
        </w:rPr>
        <w:t xml:space="preserve"> </w:t>
      </w:r>
    </w:p>
    <w:p w14:paraId="45EFD751" w14:textId="77777777" w:rsidR="001603EA" w:rsidRPr="00DA19D0" w:rsidRDefault="001603EA" w:rsidP="001603EA">
      <w:pPr>
        <w:spacing w:line="257" w:lineRule="auto"/>
        <w:contextualSpacing/>
      </w:pPr>
      <w:r w:rsidRPr="00DA19D0">
        <w:rPr>
          <w:rFonts w:ascii="Arial" w:eastAsia="Arial" w:hAnsi="Arial" w:cs="Arial"/>
        </w:rPr>
        <w:t xml:space="preserve">* To whom correspondence should be addressed: </w:t>
      </w:r>
      <w:hyperlink r:id="rId8">
        <w:r w:rsidRPr="00DA19D0">
          <w:rPr>
            <w:rStyle w:val="Hyperlink"/>
            <w:rFonts w:ascii="Arial" w:eastAsia="Arial" w:hAnsi="Arial" w:cs="Arial"/>
          </w:rPr>
          <w:t>mansoors@ohsu.edu</w:t>
        </w:r>
      </w:hyperlink>
    </w:p>
    <w:p w14:paraId="1D24277A" w14:textId="77777777" w:rsidR="001603EA" w:rsidRPr="001603EA" w:rsidRDefault="001603EA" w:rsidP="001603EA">
      <w:pPr>
        <w:contextualSpacing/>
        <w:rPr>
          <w:rFonts w:ascii="Arial" w:eastAsia="Arial" w:hAnsi="Arial" w:cs="Arial"/>
          <w:b/>
          <w:bCs/>
        </w:rPr>
      </w:pPr>
    </w:p>
    <w:p w14:paraId="0F0B4020" w14:textId="77777777" w:rsidR="001603EA" w:rsidRPr="001603EA" w:rsidRDefault="001603EA" w:rsidP="001603EA">
      <w:pPr>
        <w:contextualSpacing/>
        <w:rPr>
          <w:rFonts w:ascii="Arial" w:eastAsia="Arial" w:hAnsi="Arial" w:cs="Arial"/>
          <w:b/>
          <w:bCs/>
        </w:rPr>
      </w:pPr>
    </w:p>
    <w:p w14:paraId="73FB49E2" w14:textId="77777777" w:rsidR="001603EA" w:rsidRPr="001603EA" w:rsidRDefault="001603EA" w:rsidP="001603EA">
      <w:pPr>
        <w:contextualSpacing/>
        <w:rPr>
          <w:rFonts w:ascii="Arial" w:eastAsia="Arial" w:hAnsi="Arial" w:cs="Arial"/>
          <w:b/>
          <w:bCs/>
        </w:rPr>
      </w:pPr>
      <w:r w:rsidRPr="001603EA">
        <w:rPr>
          <w:rFonts w:ascii="Arial" w:eastAsia="Arial" w:hAnsi="Arial" w:cs="Arial"/>
          <w:b/>
          <w:bCs/>
        </w:rPr>
        <w:t>This PDF file includes:</w:t>
      </w:r>
    </w:p>
    <w:p w14:paraId="2C7C72CA" w14:textId="43AF9BF1" w:rsidR="001603EA" w:rsidRPr="001603EA" w:rsidRDefault="001603EA" w:rsidP="001603EA">
      <w:pPr>
        <w:ind w:firstLine="720"/>
        <w:contextualSpacing/>
        <w:rPr>
          <w:rFonts w:ascii="Arial" w:eastAsia="Arial" w:hAnsi="Arial" w:cs="Arial"/>
        </w:rPr>
      </w:pPr>
      <w:r w:rsidRPr="001603EA">
        <w:rPr>
          <w:rFonts w:ascii="Arial" w:eastAsia="Arial" w:hAnsi="Arial" w:cs="Arial"/>
        </w:rPr>
        <w:t xml:space="preserve">Supplementary Figures 1 to </w:t>
      </w:r>
      <w:r w:rsidR="00DD7D9A">
        <w:rPr>
          <w:rFonts w:ascii="Arial" w:eastAsia="Arial" w:hAnsi="Arial" w:cs="Arial"/>
        </w:rPr>
        <w:t>9</w:t>
      </w:r>
    </w:p>
    <w:p w14:paraId="3DA7C612" w14:textId="539B12AB" w:rsidR="001603EA" w:rsidRPr="001603EA" w:rsidRDefault="001603EA" w:rsidP="001603EA">
      <w:pPr>
        <w:ind w:firstLine="720"/>
        <w:contextualSpacing/>
        <w:rPr>
          <w:rFonts w:ascii="Arial" w:eastAsia="Arial" w:hAnsi="Arial" w:cs="Arial"/>
        </w:rPr>
      </w:pPr>
      <w:r w:rsidRPr="001603EA">
        <w:rPr>
          <w:rFonts w:ascii="Arial" w:eastAsia="Arial" w:hAnsi="Arial" w:cs="Arial"/>
        </w:rPr>
        <w:t>Supplementary Table 1</w:t>
      </w:r>
      <w:r w:rsidR="000E0081">
        <w:rPr>
          <w:rFonts w:ascii="Arial" w:eastAsia="Arial" w:hAnsi="Arial" w:cs="Arial"/>
        </w:rPr>
        <w:t xml:space="preserve"> </w:t>
      </w:r>
      <w:r w:rsidR="00C6313C">
        <w:rPr>
          <w:rFonts w:ascii="Arial" w:eastAsia="Arial" w:hAnsi="Arial" w:cs="Arial"/>
        </w:rPr>
        <w:t>and</w:t>
      </w:r>
      <w:r w:rsidR="000E0081">
        <w:rPr>
          <w:rFonts w:ascii="Arial" w:eastAsia="Arial" w:hAnsi="Arial" w:cs="Arial"/>
        </w:rPr>
        <w:t xml:space="preserve"> 2</w:t>
      </w:r>
    </w:p>
    <w:p w14:paraId="75E4B2BC" w14:textId="77777777" w:rsidR="002445C1" w:rsidRPr="00DA19D0" w:rsidRDefault="002445C1" w:rsidP="002445C1">
      <w:pPr>
        <w:rPr>
          <w:rFonts w:ascii="Arial" w:eastAsia="Arial" w:hAnsi="Arial" w:cs="Arial"/>
          <w:b/>
          <w:bCs/>
          <w:sz w:val="28"/>
          <w:szCs w:val="28"/>
        </w:rPr>
      </w:pPr>
    </w:p>
    <w:p w14:paraId="61A9BB86" w14:textId="77777777" w:rsidR="002445C1" w:rsidRPr="00DA19D0" w:rsidRDefault="002445C1" w:rsidP="002445C1">
      <w:pPr>
        <w:rPr>
          <w:rFonts w:ascii="Arial" w:eastAsia="Arial" w:hAnsi="Arial" w:cs="Arial"/>
          <w:b/>
          <w:bCs/>
          <w:sz w:val="28"/>
          <w:szCs w:val="28"/>
        </w:rPr>
      </w:pPr>
    </w:p>
    <w:p w14:paraId="478BF858" w14:textId="77777777" w:rsidR="002445C1" w:rsidRPr="00DA19D0" w:rsidRDefault="002445C1" w:rsidP="002445C1">
      <w:pPr>
        <w:rPr>
          <w:rFonts w:ascii="Arial" w:eastAsia="Arial" w:hAnsi="Arial" w:cs="Arial"/>
          <w:b/>
          <w:bCs/>
          <w:sz w:val="28"/>
          <w:szCs w:val="28"/>
        </w:rPr>
      </w:pPr>
    </w:p>
    <w:p w14:paraId="5FC31AB0" w14:textId="77777777" w:rsidR="002445C1" w:rsidRPr="00DA19D0" w:rsidRDefault="002445C1" w:rsidP="002445C1">
      <w:pPr>
        <w:rPr>
          <w:rFonts w:ascii="Arial" w:eastAsia="Arial" w:hAnsi="Arial" w:cs="Arial"/>
          <w:b/>
          <w:bCs/>
          <w:sz w:val="28"/>
          <w:szCs w:val="28"/>
        </w:rPr>
      </w:pPr>
    </w:p>
    <w:p w14:paraId="5AE3C028" w14:textId="77777777" w:rsidR="002445C1" w:rsidRPr="00DA19D0" w:rsidRDefault="002445C1" w:rsidP="002445C1">
      <w:pPr>
        <w:rPr>
          <w:rFonts w:ascii="Arial" w:eastAsia="Arial" w:hAnsi="Arial" w:cs="Arial"/>
          <w:b/>
          <w:bCs/>
          <w:sz w:val="28"/>
          <w:szCs w:val="28"/>
        </w:rPr>
      </w:pPr>
    </w:p>
    <w:p w14:paraId="6E4F9FC9" w14:textId="77777777" w:rsidR="002445C1" w:rsidRPr="00DA19D0" w:rsidRDefault="002445C1" w:rsidP="002445C1">
      <w:pPr>
        <w:rPr>
          <w:rFonts w:ascii="Arial" w:eastAsia="Arial" w:hAnsi="Arial" w:cs="Arial"/>
          <w:b/>
          <w:bCs/>
          <w:sz w:val="28"/>
          <w:szCs w:val="28"/>
        </w:rPr>
      </w:pPr>
    </w:p>
    <w:p w14:paraId="7FB1D960" w14:textId="77777777" w:rsidR="002445C1" w:rsidRPr="00DA19D0" w:rsidRDefault="002445C1" w:rsidP="002445C1">
      <w:pPr>
        <w:rPr>
          <w:rFonts w:ascii="Arial" w:eastAsia="Arial" w:hAnsi="Arial" w:cs="Arial"/>
          <w:b/>
          <w:bCs/>
          <w:sz w:val="28"/>
          <w:szCs w:val="28"/>
        </w:rPr>
      </w:pPr>
    </w:p>
    <w:p w14:paraId="64ED45B6" w14:textId="77777777" w:rsidR="002445C1" w:rsidRPr="00DA19D0" w:rsidRDefault="002445C1" w:rsidP="002445C1">
      <w:pPr>
        <w:rPr>
          <w:rFonts w:ascii="Arial" w:eastAsia="Arial" w:hAnsi="Arial" w:cs="Arial"/>
          <w:b/>
          <w:bCs/>
          <w:sz w:val="28"/>
          <w:szCs w:val="28"/>
        </w:rPr>
      </w:pPr>
    </w:p>
    <w:p w14:paraId="489BA5BC" w14:textId="77777777" w:rsidR="001603EA" w:rsidRDefault="001603EA" w:rsidP="00DB5EE8">
      <w:pPr>
        <w:contextualSpacing/>
        <w:rPr>
          <w:rFonts w:ascii="Arial" w:eastAsia="Arial" w:hAnsi="Arial" w:cs="Arial"/>
          <w:b/>
          <w:sz w:val="28"/>
        </w:rPr>
      </w:pPr>
    </w:p>
    <w:p w14:paraId="5E30509E" w14:textId="77777777" w:rsidR="00723F7E" w:rsidRDefault="00723F7E" w:rsidP="00DB5EE8">
      <w:pPr>
        <w:contextualSpacing/>
        <w:rPr>
          <w:rFonts w:ascii="Arial" w:eastAsia="Arial" w:hAnsi="Arial" w:cs="Arial"/>
          <w:b/>
          <w:sz w:val="28"/>
        </w:rPr>
      </w:pPr>
    </w:p>
    <w:p w14:paraId="23DA72C7" w14:textId="30B3AF0E" w:rsidR="00952911" w:rsidRPr="00DA19D0" w:rsidRDefault="0054066B" w:rsidP="00DB5EE8">
      <w:pPr>
        <w:contextualSpacing/>
        <w:rPr>
          <w:rFonts w:ascii="Arial" w:eastAsia="Arial" w:hAnsi="Arial" w:cs="Arial"/>
          <w:b/>
          <w:sz w:val="28"/>
        </w:rPr>
      </w:pPr>
      <w:r w:rsidRPr="00DA19D0">
        <w:rPr>
          <w:rFonts w:ascii="Arial" w:eastAsia="Arial" w:hAnsi="Arial" w:cs="Arial"/>
          <w:b/>
          <w:noProof/>
          <w:sz w:val="28"/>
        </w:rPr>
        <w:lastRenderedPageBreak/>
        <w:drawing>
          <wp:inline distT="0" distB="0" distL="0" distR="0" wp14:anchorId="581C264C" wp14:editId="15B42868">
            <wp:extent cx="5943600" cy="4524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upFig1-V4 (1).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524375"/>
                    </a:xfrm>
                    <a:prstGeom prst="rect">
                      <a:avLst/>
                    </a:prstGeom>
                  </pic:spPr>
                </pic:pic>
              </a:graphicData>
            </a:graphic>
          </wp:inline>
        </w:drawing>
      </w:r>
    </w:p>
    <w:p w14:paraId="55F3C874" w14:textId="77777777" w:rsidR="002615CF" w:rsidRPr="00DA19D0" w:rsidRDefault="002615CF" w:rsidP="695C97BD">
      <w:pPr>
        <w:contextualSpacing/>
        <w:rPr>
          <w:rFonts w:ascii="Arial" w:eastAsia="Arial" w:hAnsi="Arial" w:cs="Arial"/>
          <w:b/>
          <w:bCs/>
        </w:rPr>
      </w:pPr>
    </w:p>
    <w:p w14:paraId="343E30E8" w14:textId="78C4564F" w:rsidR="00EE01AB" w:rsidRPr="00DA19D0" w:rsidRDefault="00346A56" w:rsidP="695C97BD">
      <w:pPr>
        <w:contextualSpacing/>
        <w:rPr>
          <w:rFonts w:ascii="Arial" w:eastAsia="Arial" w:hAnsi="Arial" w:cs="Arial"/>
          <w:b/>
          <w:bCs/>
          <w:color w:val="000000" w:themeColor="text1"/>
        </w:rPr>
      </w:pPr>
      <w:r>
        <w:rPr>
          <w:rFonts w:ascii="Arial" w:eastAsia="Arial" w:hAnsi="Arial" w:cs="Arial"/>
          <w:b/>
          <w:bCs/>
        </w:rPr>
        <w:t>Supplementary</w:t>
      </w:r>
      <w:r w:rsidR="007573FF" w:rsidRPr="00DA19D0">
        <w:rPr>
          <w:rFonts w:ascii="Arial" w:eastAsia="Arial" w:hAnsi="Arial" w:cs="Arial"/>
          <w:b/>
          <w:bCs/>
        </w:rPr>
        <w:t xml:space="preserve"> Fig. 1</w:t>
      </w:r>
      <w:r w:rsidR="007C345A" w:rsidRPr="00DA19D0">
        <w:rPr>
          <w:rFonts w:ascii="Arial" w:eastAsia="Arial" w:hAnsi="Arial" w:cs="Arial"/>
          <w:b/>
          <w:bCs/>
        </w:rPr>
        <w:t>:</w:t>
      </w:r>
      <w:r w:rsidR="00EE01AB" w:rsidRPr="00DA19D0">
        <w:rPr>
          <w:rFonts w:ascii="Arial" w:eastAsia="Arial" w:hAnsi="Arial" w:cs="Arial"/>
          <w:b/>
          <w:bCs/>
          <w:color w:val="000000" w:themeColor="text1"/>
        </w:rPr>
        <w:t xml:space="preserve"> Chemical structures and functional group names of P2XR agonists</w:t>
      </w:r>
      <w:r w:rsidR="3907DA1F" w:rsidRPr="00DA19D0">
        <w:rPr>
          <w:rFonts w:ascii="Arial" w:eastAsia="Arial" w:hAnsi="Arial" w:cs="Arial"/>
          <w:b/>
          <w:bCs/>
          <w:color w:val="000000" w:themeColor="text1"/>
        </w:rPr>
        <w:t xml:space="preserve"> and </w:t>
      </w:r>
      <w:proofErr w:type="spellStart"/>
      <w:r w:rsidR="3907DA1F" w:rsidRPr="00DA19D0">
        <w:rPr>
          <w:rFonts w:ascii="Arial" w:eastAsia="Arial" w:hAnsi="Arial" w:cs="Arial"/>
          <w:b/>
          <w:bCs/>
          <w:color w:val="000000" w:themeColor="text1"/>
        </w:rPr>
        <w:t>orthosteric</w:t>
      </w:r>
      <w:proofErr w:type="spellEnd"/>
      <w:r w:rsidR="3907DA1F" w:rsidRPr="00DA19D0">
        <w:rPr>
          <w:rFonts w:ascii="Arial" w:eastAsia="Arial" w:hAnsi="Arial" w:cs="Arial"/>
          <w:b/>
          <w:bCs/>
          <w:color w:val="000000" w:themeColor="text1"/>
        </w:rPr>
        <w:t xml:space="preserve"> antagonists</w:t>
      </w:r>
      <w:r w:rsidR="00324792" w:rsidRPr="00DA19D0">
        <w:rPr>
          <w:rFonts w:ascii="Arial" w:eastAsia="Arial" w:hAnsi="Arial" w:cs="Arial"/>
          <w:b/>
          <w:bCs/>
          <w:color w:val="000000" w:themeColor="text1"/>
        </w:rPr>
        <w:t>.</w:t>
      </w:r>
      <w:r w:rsidR="002F18FB" w:rsidRPr="00DA19D0">
        <w:rPr>
          <w:rFonts w:ascii="Arial" w:eastAsia="Arial" w:hAnsi="Arial" w:cs="Arial"/>
          <w:b/>
          <w:bCs/>
          <w:color w:val="000000" w:themeColor="text1"/>
        </w:rPr>
        <w:t xml:space="preserve"> </w:t>
      </w:r>
      <w:r w:rsidR="00F01D48" w:rsidRPr="00DA19D0">
        <w:rPr>
          <w:rFonts w:ascii="Arial" w:eastAsia="Arial" w:hAnsi="Arial" w:cs="Arial"/>
          <w:color w:val="000000" w:themeColor="text1"/>
        </w:rPr>
        <w:t xml:space="preserve">The structural basis for </w:t>
      </w:r>
      <w:r w:rsidR="00A7714C" w:rsidRPr="00DA19D0">
        <w:rPr>
          <w:rFonts w:ascii="Arial" w:eastAsia="Arial" w:hAnsi="Arial" w:cs="Arial"/>
          <w:color w:val="000000" w:themeColor="text1"/>
        </w:rPr>
        <w:t xml:space="preserve">each of </w:t>
      </w:r>
      <w:r w:rsidR="00F01D48" w:rsidRPr="00DA19D0">
        <w:rPr>
          <w:rFonts w:ascii="Arial" w:eastAsia="Arial" w:hAnsi="Arial" w:cs="Arial"/>
          <w:color w:val="000000" w:themeColor="text1"/>
        </w:rPr>
        <w:t xml:space="preserve">the </w:t>
      </w:r>
      <w:r w:rsidR="00A7714C" w:rsidRPr="00DA19D0">
        <w:rPr>
          <w:rFonts w:ascii="Arial" w:eastAsia="Arial" w:hAnsi="Arial" w:cs="Arial"/>
          <w:color w:val="000000" w:themeColor="text1"/>
        </w:rPr>
        <w:t xml:space="preserve">above </w:t>
      </w:r>
      <w:proofErr w:type="spellStart"/>
      <w:r w:rsidR="00F01D48" w:rsidRPr="00DA19D0">
        <w:rPr>
          <w:rFonts w:ascii="Arial" w:eastAsia="Arial" w:hAnsi="Arial" w:cs="Arial"/>
          <w:color w:val="000000" w:themeColor="text1"/>
        </w:rPr>
        <w:t>orthosteric</w:t>
      </w:r>
      <w:proofErr w:type="spellEnd"/>
      <w:r w:rsidR="00F01D48" w:rsidRPr="00DA19D0">
        <w:rPr>
          <w:rFonts w:ascii="Arial" w:eastAsia="Arial" w:hAnsi="Arial" w:cs="Arial"/>
          <w:color w:val="000000" w:themeColor="text1"/>
        </w:rPr>
        <w:t xml:space="preserve"> antagonists </w:t>
      </w:r>
      <w:r w:rsidR="00A7714C" w:rsidRPr="00DA19D0">
        <w:rPr>
          <w:rFonts w:ascii="Arial" w:eastAsia="Arial" w:hAnsi="Arial" w:cs="Arial"/>
          <w:color w:val="000000" w:themeColor="text1"/>
        </w:rPr>
        <w:t>has been previously described</w:t>
      </w:r>
      <w:r w:rsidR="00A7714C" w:rsidRPr="00DA19D0">
        <w:rPr>
          <w:rFonts w:ascii="Arial" w:eastAsia="Arial" w:hAnsi="Arial" w:cs="Arial"/>
          <w:color w:val="000000" w:themeColor="text1"/>
        </w:rPr>
        <w:fldChar w:fldCharType="begin">
          <w:fldData xml:space="preserve">PEVuZE5vdGU+PENpdGU+PEF1dGhvcj5TaGVuZzwvQXV0aG9yPjxZZWFyPjIwMjM8L1llYXI+PFJl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==
</w:fldData>
        </w:fldChar>
      </w:r>
      <w:r w:rsidR="000E0081">
        <w:rPr>
          <w:rFonts w:ascii="Arial" w:eastAsia="Arial" w:hAnsi="Arial" w:cs="Arial"/>
          <w:color w:val="000000" w:themeColor="text1"/>
        </w:rPr>
        <w:instrText xml:space="preserve"> ADDIN EN.CITE </w:instrText>
      </w:r>
      <w:r w:rsidR="000E0081">
        <w:rPr>
          <w:rFonts w:ascii="Arial" w:eastAsia="Arial" w:hAnsi="Arial" w:cs="Arial"/>
          <w:color w:val="000000" w:themeColor="text1"/>
        </w:rPr>
        <w:fldChar w:fldCharType="begin">
          <w:fldData xml:space="preserve">PEVuZE5vdGU+PENpdGU+PEF1dGhvcj5TaGVuZzwvQXV0aG9yPjxZZWFyPjIwMjM8L1llYXI+PFJl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==
</w:fldData>
        </w:fldChar>
      </w:r>
      <w:r w:rsidR="000E0081">
        <w:rPr>
          <w:rFonts w:ascii="Arial" w:eastAsia="Arial" w:hAnsi="Arial" w:cs="Arial"/>
          <w:color w:val="000000" w:themeColor="text1"/>
        </w:rPr>
        <w:instrText xml:space="preserve"> ADDIN EN.CITE.DATA </w:instrText>
      </w:r>
      <w:r w:rsidR="000E0081">
        <w:rPr>
          <w:rFonts w:ascii="Arial" w:eastAsia="Arial" w:hAnsi="Arial" w:cs="Arial"/>
          <w:color w:val="000000" w:themeColor="text1"/>
        </w:rPr>
      </w:r>
      <w:r w:rsidR="000E0081">
        <w:rPr>
          <w:rFonts w:ascii="Arial" w:eastAsia="Arial" w:hAnsi="Arial" w:cs="Arial"/>
          <w:color w:val="000000" w:themeColor="text1"/>
        </w:rPr>
        <w:fldChar w:fldCharType="end"/>
      </w:r>
      <w:r w:rsidR="00A7714C" w:rsidRPr="00DA19D0">
        <w:rPr>
          <w:rFonts w:ascii="Arial" w:eastAsia="Arial" w:hAnsi="Arial" w:cs="Arial"/>
          <w:color w:val="000000" w:themeColor="text1"/>
        </w:rPr>
      </w:r>
      <w:r w:rsidR="00A7714C" w:rsidRPr="00DA19D0">
        <w:rPr>
          <w:rFonts w:ascii="Arial" w:eastAsia="Arial" w:hAnsi="Arial" w:cs="Arial"/>
          <w:color w:val="000000" w:themeColor="text1"/>
        </w:rPr>
        <w:fldChar w:fldCharType="separate"/>
      </w:r>
      <w:r w:rsidR="000E0081" w:rsidRPr="000E0081">
        <w:rPr>
          <w:rFonts w:ascii="Arial" w:eastAsia="Arial" w:hAnsi="Arial" w:cs="Arial"/>
          <w:noProof/>
          <w:color w:val="000000" w:themeColor="text1"/>
          <w:vertAlign w:val="superscript"/>
        </w:rPr>
        <w:t>1,2</w:t>
      </w:r>
      <w:r w:rsidR="00A7714C" w:rsidRPr="00DA19D0">
        <w:rPr>
          <w:rFonts w:ascii="Arial" w:eastAsia="Arial" w:hAnsi="Arial" w:cs="Arial"/>
          <w:color w:val="000000" w:themeColor="text1"/>
        </w:rPr>
        <w:fldChar w:fldCharType="end"/>
      </w:r>
      <w:r w:rsidR="00A7714C" w:rsidRPr="00DA19D0">
        <w:rPr>
          <w:rFonts w:ascii="Arial" w:eastAsia="Arial" w:hAnsi="Arial" w:cs="Arial"/>
          <w:color w:val="000000" w:themeColor="text1"/>
        </w:rPr>
        <w:t xml:space="preserve">. </w:t>
      </w:r>
    </w:p>
    <w:p w14:paraId="064FB17B" w14:textId="77777777" w:rsidR="007E442D" w:rsidRPr="00DA19D0" w:rsidRDefault="007E442D" w:rsidP="0003373B">
      <w:pPr>
        <w:contextualSpacing/>
        <w:rPr>
          <w:rFonts w:ascii="Arial" w:eastAsia="Arial" w:hAnsi="Arial" w:cs="Arial"/>
          <w:b/>
          <w:bCs/>
        </w:rPr>
      </w:pPr>
    </w:p>
    <w:p w14:paraId="6B9A71FC" w14:textId="749321C6" w:rsidR="007E442D" w:rsidRPr="00DA19D0" w:rsidRDefault="00EB2DEA" w:rsidP="0003373B">
      <w:pPr>
        <w:contextualSpacing/>
        <w:rPr>
          <w:rFonts w:ascii="Arial" w:eastAsia="Arial" w:hAnsi="Arial" w:cs="Arial"/>
          <w:b/>
          <w:bCs/>
        </w:rPr>
      </w:pPr>
      <w:r w:rsidRPr="00DA19D0">
        <w:rPr>
          <w:rFonts w:ascii="Arial" w:eastAsia="Arial" w:hAnsi="Arial" w:cs="Arial"/>
          <w:b/>
          <w:bCs/>
          <w:noProof/>
        </w:rPr>
        <w:lastRenderedPageBreak/>
        <w:drawing>
          <wp:inline distT="0" distB="0" distL="0" distR="0" wp14:anchorId="4B83B0C6" wp14:editId="09F59933">
            <wp:extent cx="5943600" cy="3960495"/>
            <wp:effectExtent l="0" t="0" r="0" b="1905"/>
            <wp:docPr id="945645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45161" name="Picture 945645161"/>
                    <pic:cNvPicPr/>
                  </pic:nvPicPr>
                  <pic:blipFill>
                    <a:blip r:embed="rId10">
                      <a:extLst>
                        <a:ext uri="{28A0092B-C50C-407E-A947-70E740481C1C}">
                          <a14:useLocalDpi xmlns:a14="http://schemas.microsoft.com/office/drawing/2010/main" val="0"/>
                        </a:ext>
                      </a:extLst>
                    </a:blip>
                    <a:stretch>
                      <a:fillRect/>
                    </a:stretch>
                  </pic:blipFill>
                  <pic:spPr>
                    <a:xfrm>
                      <a:off x="0" y="0"/>
                      <a:ext cx="5943600" cy="3960495"/>
                    </a:xfrm>
                    <a:prstGeom prst="rect">
                      <a:avLst/>
                    </a:prstGeom>
                  </pic:spPr>
                </pic:pic>
              </a:graphicData>
            </a:graphic>
          </wp:inline>
        </w:drawing>
      </w:r>
    </w:p>
    <w:p w14:paraId="6E22D51C" w14:textId="4CB46AF4" w:rsidR="0003373B" w:rsidRPr="00DA19D0" w:rsidRDefault="00346A56" w:rsidP="0328ED60">
      <w:pPr>
        <w:contextualSpacing/>
        <w:rPr>
          <w:rFonts w:ascii="Arial" w:eastAsia="Arial" w:hAnsi="Arial" w:cs="Arial"/>
          <w:b/>
          <w:bCs/>
          <w:color w:val="000000" w:themeColor="text1"/>
        </w:rPr>
      </w:pPr>
      <w:r>
        <w:rPr>
          <w:rFonts w:ascii="Arial" w:eastAsia="Arial" w:hAnsi="Arial" w:cs="Arial"/>
          <w:b/>
          <w:bCs/>
        </w:rPr>
        <w:t>Supplementary</w:t>
      </w:r>
      <w:r w:rsidR="42E1607F" w:rsidRPr="00DA19D0">
        <w:rPr>
          <w:rFonts w:ascii="Arial" w:eastAsia="Arial" w:hAnsi="Arial" w:cs="Arial"/>
          <w:b/>
          <w:bCs/>
        </w:rPr>
        <w:t xml:space="preserve"> Fig. </w:t>
      </w:r>
      <w:r w:rsidR="144F2BF5" w:rsidRPr="00DA19D0">
        <w:rPr>
          <w:rFonts w:ascii="Arial" w:eastAsia="Arial" w:hAnsi="Arial" w:cs="Arial"/>
          <w:b/>
          <w:bCs/>
        </w:rPr>
        <w:t>2</w:t>
      </w:r>
      <w:r w:rsidR="11A7E786" w:rsidRPr="00DA19D0">
        <w:rPr>
          <w:rFonts w:ascii="Arial" w:eastAsia="Arial" w:hAnsi="Arial" w:cs="Arial"/>
          <w:b/>
          <w:bCs/>
        </w:rPr>
        <w:t>:</w:t>
      </w:r>
      <w:r w:rsidR="144F2BF5" w:rsidRPr="00DA19D0">
        <w:rPr>
          <w:rFonts w:ascii="Arial" w:eastAsia="Arial" w:hAnsi="Arial" w:cs="Arial"/>
          <w:b/>
          <w:bCs/>
        </w:rPr>
        <w:t xml:space="preserve"> General cryo-EM processing pipeline for rP2X</w:t>
      </w:r>
      <w:r w:rsidR="144F2BF5" w:rsidRPr="00DA19D0">
        <w:rPr>
          <w:rFonts w:ascii="Arial" w:eastAsia="Arial" w:hAnsi="Arial" w:cs="Arial"/>
          <w:b/>
          <w:bCs/>
          <w:vertAlign w:val="subscript"/>
        </w:rPr>
        <w:t>7</w:t>
      </w:r>
      <w:r w:rsidR="144F2BF5" w:rsidRPr="00DA19D0">
        <w:rPr>
          <w:rFonts w:ascii="Arial" w:eastAsia="Arial" w:hAnsi="Arial" w:cs="Arial"/>
          <w:b/>
          <w:bCs/>
        </w:rPr>
        <w:t xml:space="preserve"> reconstructions.</w:t>
      </w:r>
      <w:r w:rsidR="144F2BF5" w:rsidRPr="00DA19D0">
        <w:rPr>
          <w:rFonts w:ascii="Arial" w:eastAsia="Arial" w:hAnsi="Arial" w:cs="Arial"/>
        </w:rPr>
        <w:t xml:space="preserve"> After high-throughput data acquisition, movies </w:t>
      </w:r>
      <w:r w:rsidR="3636BD7C" w:rsidRPr="00DA19D0">
        <w:rPr>
          <w:rFonts w:ascii="Arial" w:eastAsia="Arial" w:hAnsi="Arial" w:cs="Arial"/>
        </w:rPr>
        <w:t>were</w:t>
      </w:r>
      <w:r w:rsidR="144F2BF5" w:rsidRPr="00DA19D0">
        <w:rPr>
          <w:rFonts w:ascii="Arial" w:eastAsia="Arial" w:hAnsi="Arial" w:cs="Arial"/>
        </w:rPr>
        <w:t xml:space="preserve"> binned during patch motion correction, patch CTF correction performed, and usable micrographs selected in CryoS</w:t>
      </w:r>
      <w:r w:rsidR="000E0081">
        <w:rPr>
          <w:rFonts w:ascii="Arial" w:eastAsia="Arial" w:hAnsi="Arial" w:cs="Arial"/>
        </w:rPr>
        <w:t>PARC</w:t>
      </w:r>
      <w:r w:rsidR="000E0081">
        <w:rPr>
          <w:rFonts w:ascii="Arial" w:eastAsia="Arial" w:hAnsi="Arial" w:cs="Arial"/>
        </w:rPr>
        <w:fldChar w:fldCharType="begin">
          <w:fldData xml:space="preserve">PEVuZE5vdGU+PENpdGU+PEF1dGhvcj5QdW5qYW5pPC9BdXRob3I+PFllYXI+MjAxNzwvWWVhcj48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</w:fldData>
        </w:fldChar>
      </w:r>
      <w:r w:rsidR="000E0081">
        <w:rPr>
          <w:rFonts w:ascii="Arial" w:eastAsia="Arial" w:hAnsi="Arial" w:cs="Arial"/>
        </w:rPr>
        <w:instrText xml:space="preserve"> ADDIN EN.CITE </w:instrText>
      </w:r>
      <w:r w:rsidR="000E0081">
        <w:rPr>
          <w:rFonts w:ascii="Arial" w:eastAsia="Arial" w:hAnsi="Arial" w:cs="Arial"/>
        </w:rPr>
        <w:fldChar w:fldCharType="begin">
          <w:fldData xml:space="preserve">PEVuZE5vdGU+PENpdGU+PEF1dGhvcj5QdW5qYW5pPC9BdXRob3I+PFllYXI+MjAxNzwvWWVhcj48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</w:fldData>
        </w:fldChar>
      </w:r>
      <w:r w:rsidR="000E0081">
        <w:rPr>
          <w:rFonts w:ascii="Arial" w:eastAsia="Arial" w:hAnsi="Arial" w:cs="Arial"/>
        </w:rPr>
        <w:instrText xml:space="preserve"> ADDIN EN.CITE.DATA </w:instrText>
      </w:r>
      <w:r w:rsidR="000E0081">
        <w:rPr>
          <w:rFonts w:ascii="Arial" w:eastAsia="Arial" w:hAnsi="Arial" w:cs="Arial"/>
        </w:rPr>
      </w:r>
      <w:r w:rsidR="000E0081">
        <w:rPr>
          <w:rFonts w:ascii="Arial" w:eastAsia="Arial" w:hAnsi="Arial" w:cs="Arial"/>
        </w:rPr>
        <w:fldChar w:fldCharType="end"/>
      </w:r>
      <w:r w:rsidR="000E0081">
        <w:rPr>
          <w:rFonts w:ascii="Arial" w:eastAsia="Arial" w:hAnsi="Arial" w:cs="Arial"/>
        </w:rPr>
      </w:r>
      <w:r w:rsidR="000E0081">
        <w:rPr>
          <w:rFonts w:ascii="Arial" w:eastAsia="Arial" w:hAnsi="Arial" w:cs="Arial"/>
        </w:rPr>
        <w:fldChar w:fldCharType="separate"/>
      </w:r>
      <w:r w:rsidR="000E0081" w:rsidRPr="000E0081">
        <w:rPr>
          <w:rFonts w:ascii="Arial" w:eastAsia="Arial" w:hAnsi="Arial" w:cs="Arial"/>
          <w:noProof/>
          <w:vertAlign w:val="superscript"/>
        </w:rPr>
        <w:t>3</w:t>
      </w:r>
      <w:r w:rsidR="000E0081">
        <w:rPr>
          <w:rFonts w:ascii="Arial" w:eastAsia="Arial" w:hAnsi="Arial" w:cs="Arial"/>
        </w:rPr>
        <w:fldChar w:fldCharType="end"/>
      </w:r>
      <w:r w:rsidR="144F2BF5" w:rsidRPr="00DA19D0">
        <w:rPr>
          <w:rFonts w:ascii="Arial" w:eastAsia="Arial" w:hAnsi="Arial" w:cs="Arial"/>
        </w:rPr>
        <w:t>. Accepted micrographs were template picked using 2D templates generated from a low resolution rP2X</w:t>
      </w:r>
      <w:r w:rsidR="144F2BF5" w:rsidRPr="00DA19D0">
        <w:rPr>
          <w:rFonts w:ascii="Arial" w:eastAsia="Arial" w:hAnsi="Arial" w:cs="Arial"/>
          <w:vertAlign w:val="subscript"/>
        </w:rPr>
        <w:t>7</w:t>
      </w:r>
      <w:r w:rsidR="144F2BF5" w:rsidRPr="00DA19D0">
        <w:rPr>
          <w:rFonts w:ascii="Arial" w:eastAsia="Arial" w:hAnsi="Arial" w:cs="Arial"/>
        </w:rPr>
        <w:t xml:space="preserve"> map</w:t>
      </w:r>
      <w:r w:rsidR="014C4C02" w:rsidRPr="00DA19D0">
        <w:rPr>
          <w:rFonts w:ascii="Arial" w:eastAsia="Arial" w:hAnsi="Arial" w:cs="Arial"/>
        </w:rPr>
        <w:t>. P</w:t>
      </w:r>
      <w:r w:rsidR="144F2BF5" w:rsidRPr="00DA19D0">
        <w:rPr>
          <w:rFonts w:ascii="Arial" w:eastAsia="Arial" w:hAnsi="Arial" w:cs="Arial"/>
        </w:rPr>
        <w:t xml:space="preserve">articles </w:t>
      </w:r>
      <w:r w:rsidR="014C4C02" w:rsidRPr="00DA19D0">
        <w:rPr>
          <w:rFonts w:ascii="Arial" w:eastAsia="Arial" w:hAnsi="Arial" w:cs="Arial"/>
        </w:rPr>
        <w:t xml:space="preserve">from the template picker </w:t>
      </w:r>
      <w:r w:rsidR="79B35BE5" w:rsidRPr="00DA19D0">
        <w:rPr>
          <w:rFonts w:ascii="Arial" w:eastAsia="Arial" w:hAnsi="Arial" w:cs="Arial"/>
        </w:rPr>
        <w:t xml:space="preserve">were </w:t>
      </w:r>
      <w:r w:rsidR="014C4C02" w:rsidRPr="00DA19D0">
        <w:rPr>
          <w:rFonts w:ascii="Arial" w:eastAsia="Arial" w:hAnsi="Arial" w:cs="Arial"/>
        </w:rPr>
        <w:t xml:space="preserve">subsequently </w:t>
      </w:r>
      <w:r w:rsidR="79B35BE5" w:rsidRPr="00DA19D0">
        <w:rPr>
          <w:rFonts w:ascii="Arial" w:eastAsia="Arial" w:hAnsi="Arial" w:cs="Arial"/>
        </w:rPr>
        <w:t xml:space="preserve">inspected and </w:t>
      </w:r>
      <w:r w:rsidR="144F2BF5" w:rsidRPr="00DA19D0">
        <w:rPr>
          <w:rFonts w:ascii="Arial" w:eastAsia="Arial" w:hAnsi="Arial" w:cs="Arial"/>
        </w:rPr>
        <w:t>extracted</w:t>
      </w:r>
      <w:r w:rsidR="35FF52B9" w:rsidRPr="00DA19D0">
        <w:rPr>
          <w:rFonts w:ascii="Arial" w:eastAsia="Arial" w:hAnsi="Arial" w:cs="Arial"/>
        </w:rPr>
        <w:t xml:space="preserve"> for further processing</w:t>
      </w:r>
      <w:r w:rsidR="6BB376E2" w:rsidRPr="00DA19D0">
        <w:rPr>
          <w:rFonts w:ascii="Arial" w:eastAsia="Arial" w:hAnsi="Arial" w:cs="Arial"/>
        </w:rPr>
        <w:t xml:space="preserve">. </w:t>
      </w:r>
      <w:r w:rsidR="25C40941" w:rsidRPr="00DA19D0">
        <w:rPr>
          <w:rFonts w:ascii="Arial" w:eastAsia="Arial" w:hAnsi="Arial" w:cs="Arial"/>
        </w:rPr>
        <w:t xml:space="preserve">Skipping 2D classification, </w:t>
      </w:r>
      <w:r w:rsidR="35FF52B9" w:rsidRPr="00DA19D0">
        <w:rPr>
          <w:rFonts w:ascii="Arial" w:eastAsia="Arial" w:hAnsi="Arial" w:cs="Arial"/>
        </w:rPr>
        <w:t xml:space="preserve">extracted </w:t>
      </w:r>
      <w:r w:rsidR="25C40941" w:rsidRPr="00DA19D0">
        <w:rPr>
          <w:rFonts w:ascii="Arial" w:eastAsia="Arial" w:hAnsi="Arial" w:cs="Arial"/>
        </w:rPr>
        <w:t>particles were</w:t>
      </w:r>
      <w:r w:rsidR="144F2BF5" w:rsidRPr="00DA19D0">
        <w:rPr>
          <w:rFonts w:ascii="Arial" w:eastAsia="Arial" w:hAnsi="Arial" w:cs="Arial"/>
        </w:rPr>
        <w:t xml:space="preserve"> sent directly to iterative 3D classification using ab-initio</w:t>
      </w:r>
      <w:r w:rsidR="25C40941" w:rsidRPr="00DA19D0">
        <w:rPr>
          <w:rFonts w:ascii="Arial" w:eastAsia="Arial" w:hAnsi="Arial" w:cs="Arial"/>
        </w:rPr>
        <w:t xml:space="preserve"> </w:t>
      </w:r>
      <w:r w:rsidR="04E94B45" w:rsidRPr="00DA19D0">
        <w:rPr>
          <w:rFonts w:ascii="Arial" w:eastAsia="Arial" w:hAnsi="Arial" w:cs="Arial"/>
        </w:rPr>
        <w:t>jobs</w:t>
      </w:r>
      <w:r w:rsidR="25C40941" w:rsidRPr="00DA19D0">
        <w:rPr>
          <w:rFonts w:ascii="Arial" w:eastAsia="Arial" w:hAnsi="Arial" w:cs="Arial"/>
        </w:rPr>
        <w:t xml:space="preserve"> to genera</w:t>
      </w:r>
      <w:r w:rsidR="04E94B45" w:rsidRPr="00DA19D0">
        <w:rPr>
          <w:rFonts w:ascii="Arial" w:eastAsia="Arial" w:hAnsi="Arial" w:cs="Arial"/>
        </w:rPr>
        <w:t>te</w:t>
      </w:r>
      <w:r w:rsidR="25C40941" w:rsidRPr="00DA19D0">
        <w:rPr>
          <w:rFonts w:ascii="Arial" w:eastAsia="Arial" w:hAnsi="Arial" w:cs="Arial"/>
        </w:rPr>
        <w:t xml:space="preserve"> initial maps</w:t>
      </w:r>
      <w:r w:rsidR="144F2BF5" w:rsidRPr="00DA19D0">
        <w:rPr>
          <w:rFonts w:ascii="Arial" w:eastAsia="Arial" w:hAnsi="Arial" w:cs="Arial"/>
        </w:rPr>
        <w:t xml:space="preserve"> </w:t>
      </w:r>
      <w:r w:rsidR="5B3F2AC5" w:rsidRPr="00DA19D0">
        <w:rPr>
          <w:rFonts w:ascii="Arial" w:eastAsia="Arial" w:hAnsi="Arial" w:cs="Arial"/>
        </w:rPr>
        <w:t xml:space="preserve">and then </w:t>
      </w:r>
      <w:r w:rsidR="144F2BF5" w:rsidRPr="00DA19D0">
        <w:rPr>
          <w:rFonts w:ascii="Arial" w:eastAsia="Arial" w:hAnsi="Arial" w:cs="Arial"/>
        </w:rPr>
        <w:t xml:space="preserve">heterogenous classification </w:t>
      </w:r>
      <w:r w:rsidR="5B3F2AC5" w:rsidRPr="00DA19D0">
        <w:rPr>
          <w:rFonts w:ascii="Arial" w:eastAsia="Arial" w:hAnsi="Arial" w:cs="Arial"/>
        </w:rPr>
        <w:t xml:space="preserve">to </w:t>
      </w:r>
      <w:r w:rsidR="5DA5F678" w:rsidRPr="00DA19D0">
        <w:rPr>
          <w:rFonts w:ascii="Arial" w:eastAsia="Arial" w:hAnsi="Arial" w:cs="Arial"/>
        </w:rPr>
        <w:t>homogenize</w:t>
      </w:r>
      <w:r w:rsidR="5B3F2AC5" w:rsidRPr="00DA19D0">
        <w:rPr>
          <w:rFonts w:ascii="Arial" w:eastAsia="Arial" w:hAnsi="Arial" w:cs="Arial"/>
        </w:rPr>
        <w:t xml:space="preserve"> particle stacks</w:t>
      </w:r>
      <w:r w:rsidR="144F2BF5" w:rsidRPr="00DA19D0">
        <w:rPr>
          <w:rFonts w:ascii="Arial" w:eastAsia="Arial" w:hAnsi="Arial" w:cs="Arial"/>
        </w:rPr>
        <w:t xml:space="preserve"> in </w:t>
      </w:r>
      <w:proofErr w:type="spellStart"/>
      <w:r w:rsidR="144F2BF5" w:rsidRPr="00DA19D0">
        <w:rPr>
          <w:rFonts w:ascii="Arial" w:eastAsia="Arial" w:hAnsi="Arial" w:cs="Arial"/>
        </w:rPr>
        <w:t>CryoS</w:t>
      </w:r>
      <w:r w:rsidR="000E0081">
        <w:rPr>
          <w:rFonts w:ascii="Arial" w:eastAsia="Arial" w:hAnsi="Arial" w:cs="Arial"/>
        </w:rPr>
        <w:t>PARC</w:t>
      </w:r>
      <w:proofErr w:type="spellEnd"/>
      <w:r w:rsidR="144F2BF5" w:rsidRPr="00DA19D0">
        <w:rPr>
          <w:rFonts w:ascii="Arial" w:eastAsia="Arial" w:hAnsi="Arial" w:cs="Arial"/>
        </w:rPr>
        <w:t xml:space="preserve">. </w:t>
      </w:r>
      <w:r w:rsidR="35FF52B9" w:rsidRPr="00DA19D0">
        <w:rPr>
          <w:rFonts w:ascii="Arial" w:eastAsia="Arial" w:hAnsi="Arial" w:cs="Arial"/>
        </w:rPr>
        <w:t xml:space="preserve">Classifications were conducted using C3 symmetry. </w:t>
      </w:r>
      <w:r w:rsidR="144F2BF5" w:rsidRPr="00DA19D0">
        <w:rPr>
          <w:rFonts w:ascii="Arial" w:eastAsia="Arial" w:hAnsi="Arial" w:cs="Arial"/>
        </w:rPr>
        <w:t xml:space="preserve">After a final particle stack </w:t>
      </w:r>
      <w:r w:rsidR="35FF52B9" w:rsidRPr="00DA19D0">
        <w:rPr>
          <w:rFonts w:ascii="Arial" w:eastAsia="Arial" w:hAnsi="Arial" w:cs="Arial"/>
        </w:rPr>
        <w:t>was</w:t>
      </w:r>
      <w:r w:rsidR="144F2BF5" w:rsidRPr="00DA19D0">
        <w:rPr>
          <w:rFonts w:ascii="Arial" w:eastAsia="Arial" w:hAnsi="Arial" w:cs="Arial"/>
        </w:rPr>
        <w:t xml:space="preserve"> determined, particles </w:t>
      </w:r>
      <w:r w:rsidR="35FF52B9" w:rsidRPr="00DA19D0">
        <w:rPr>
          <w:rFonts w:ascii="Arial" w:eastAsia="Arial" w:hAnsi="Arial" w:cs="Arial"/>
        </w:rPr>
        <w:t>were</w:t>
      </w:r>
      <w:r w:rsidR="144F2BF5" w:rsidRPr="00DA19D0">
        <w:rPr>
          <w:rFonts w:ascii="Arial" w:eastAsia="Arial" w:hAnsi="Arial" w:cs="Arial"/>
        </w:rPr>
        <w:t xml:space="preserve"> extracted at the </w:t>
      </w:r>
      <w:r w:rsidR="35FF52B9" w:rsidRPr="00DA19D0">
        <w:rPr>
          <w:rFonts w:ascii="Arial" w:eastAsia="Arial" w:hAnsi="Arial" w:cs="Arial"/>
        </w:rPr>
        <w:t>physical</w:t>
      </w:r>
      <w:r w:rsidR="144F2BF5" w:rsidRPr="00DA19D0">
        <w:rPr>
          <w:rFonts w:ascii="Arial" w:eastAsia="Arial" w:hAnsi="Arial" w:cs="Arial"/>
        </w:rPr>
        <w:t xml:space="preserve"> pixel size, CTF correct</w:t>
      </w:r>
      <w:r w:rsidR="35FF52B9" w:rsidRPr="00DA19D0">
        <w:rPr>
          <w:rFonts w:ascii="Arial" w:eastAsia="Arial" w:hAnsi="Arial" w:cs="Arial"/>
        </w:rPr>
        <w:t>ion was performed</w:t>
      </w:r>
      <w:r w:rsidR="144F2BF5" w:rsidRPr="00DA19D0">
        <w:rPr>
          <w:rFonts w:ascii="Arial" w:eastAsia="Arial" w:hAnsi="Arial" w:cs="Arial"/>
        </w:rPr>
        <w:t xml:space="preserve"> at both the global and per-particle levels</w:t>
      </w:r>
      <w:r w:rsidR="35FF52B9" w:rsidRPr="00DA19D0">
        <w:rPr>
          <w:rFonts w:ascii="Arial" w:eastAsia="Arial" w:hAnsi="Arial" w:cs="Arial"/>
        </w:rPr>
        <w:t>,</w:t>
      </w:r>
      <w:r w:rsidR="144F2BF5" w:rsidRPr="00DA19D0">
        <w:rPr>
          <w:rFonts w:ascii="Arial" w:eastAsia="Arial" w:hAnsi="Arial" w:cs="Arial"/>
        </w:rPr>
        <w:t xml:space="preserve"> and </w:t>
      </w:r>
      <w:r w:rsidR="35FF52B9" w:rsidRPr="00DA19D0">
        <w:rPr>
          <w:rFonts w:ascii="Arial" w:eastAsia="Arial" w:hAnsi="Arial" w:cs="Arial"/>
        </w:rPr>
        <w:t xml:space="preserve">finally </w:t>
      </w:r>
      <w:r w:rsidR="144F2BF5" w:rsidRPr="00DA19D0">
        <w:rPr>
          <w:rFonts w:ascii="Arial" w:eastAsia="Arial" w:hAnsi="Arial" w:cs="Arial"/>
        </w:rPr>
        <w:t xml:space="preserve">refined using </w:t>
      </w:r>
      <w:proofErr w:type="spellStart"/>
      <w:r w:rsidR="144F2BF5" w:rsidRPr="00DA19D0">
        <w:rPr>
          <w:rFonts w:ascii="Arial" w:eastAsia="Arial" w:hAnsi="Arial" w:cs="Arial"/>
        </w:rPr>
        <w:t>CryoS</w:t>
      </w:r>
      <w:r w:rsidR="000E0081">
        <w:rPr>
          <w:rFonts w:ascii="Arial" w:eastAsia="Arial" w:hAnsi="Arial" w:cs="Arial"/>
        </w:rPr>
        <w:t>PARC</w:t>
      </w:r>
      <w:r w:rsidR="144F2BF5" w:rsidRPr="00DA19D0">
        <w:rPr>
          <w:rFonts w:ascii="Arial" w:eastAsia="Arial" w:hAnsi="Arial" w:cs="Arial"/>
        </w:rPr>
        <w:t>’s</w:t>
      </w:r>
      <w:proofErr w:type="spellEnd"/>
      <w:r w:rsidR="144F2BF5" w:rsidRPr="00DA19D0">
        <w:rPr>
          <w:rFonts w:ascii="Arial" w:eastAsia="Arial" w:hAnsi="Arial" w:cs="Arial"/>
        </w:rPr>
        <w:t xml:space="preserve"> non-uniform refinement</w:t>
      </w:r>
      <w:r w:rsidR="35FF52B9" w:rsidRPr="00DA19D0">
        <w:rPr>
          <w:rFonts w:ascii="Arial" w:eastAsia="Arial" w:hAnsi="Arial" w:cs="Arial"/>
        </w:rPr>
        <w:t xml:space="preserve"> with C3 symmetry</w:t>
      </w:r>
      <w:r w:rsidR="144F2BF5" w:rsidRPr="00DA19D0">
        <w:rPr>
          <w:rFonts w:ascii="Arial" w:eastAsia="Arial" w:hAnsi="Arial" w:cs="Arial"/>
        </w:rPr>
        <w:t xml:space="preserve">. </w:t>
      </w:r>
      <w:r w:rsidR="00B956FE" w:rsidRPr="00DA19D0">
        <w:rPr>
          <w:rFonts w:ascii="Arial" w:eastAsia="Arial" w:hAnsi="Arial" w:cs="Arial"/>
        </w:rPr>
        <w:t>The number of initial movies,</w:t>
      </w:r>
      <w:r w:rsidR="000F4797" w:rsidRPr="00DA19D0">
        <w:rPr>
          <w:rFonts w:ascii="Arial" w:eastAsia="Arial" w:hAnsi="Arial" w:cs="Arial"/>
        </w:rPr>
        <w:t xml:space="preserve"> accepted movies</w:t>
      </w:r>
      <w:r w:rsidR="00CD02DE" w:rsidRPr="00DA19D0">
        <w:rPr>
          <w:rFonts w:ascii="Arial" w:eastAsia="Arial" w:hAnsi="Arial" w:cs="Arial"/>
        </w:rPr>
        <w:t>, initial template picked particles, and final particles</w:t>
      </w:r>
      <w:r w:rsidR="00753618" w:rsidRPr="00DA19D0">
        <w:rPr>
          <w:rFonts w:ascii="Arial" w:eastAsia="Arial" w:hAnsi="Arial" w:cs="Arial"/>
        </w:rPr>
        <w:t xml:space="preserve"> </w:t>
      </w:r>
      <w:r w:rsidR="001223E9" w:rsidRPr="00DA19D0">
        <w:rPr>
          <w:rFonts w:ascii="Arial" w:eastAsia="Arial" w:hAnsi="Arial" w:cs="Arial"/>
        </w:rPr>
        <w:t xml:space="preserve">for the apo NaCl (dark green), apo </w:t>
      </w:r>
      <w:proofErr w:type="spellStart"/>
      <w:r w:rsidR="001223E9" w:rsidRPr="00DA19D0">
        <w:rPr>
          <w:rFonts w:ascii="Arial" w:eastAsia="Arial" w:hAnsi="Arial" w:cs="Arial"/>
        </w:rPr>
        <w:t>KCl</w:t>
      </w:r>
      <w:proofErr w:type="spellEnd"/>
      <w:r w:rsidR="001223E9" w:rsidRPr="00DA19D0">
        <w:rPr>
          <w:rFonts w:ascii="Arial" w:eastAsia="Arial" w:hAnsi="Arial" w:cs="Arial"/>
        </w:rPr>
        <w:t xml:space="preserve"> (light green), and </w:t>
      </w:r>
      <w:proofErr w:type="spellStart"/>
      <w:r w:rsidR="001223E9" w:rsidRPr="00DA19D0">
        <w:rPr>
          <w:rFonts w:ascii="Arial" w:eastAsia="Arial" w:hAnsi="Arial" w:cs="Arial"/>
        </w:rPr>
        <w:t>BzATP</w:t>
      </w:r>
      <w:proofErr w:type="spellEnd"/>
      <w:r w:rsidR="001223E9" w:rsidRPr="00DA19D0">
        <w:rPr>
          <w:rFonts w:ascii="Arial" w:eastAsia="Arial" w:hAnsi="Arial" w:cs="Arial"/>
        </w:rPr>
        <w:t>-bound</w:t>
      </w:r>
      <w:r w:rsidR="00A72FC1" w:rsidRPr="00DA19D0">
        <w:rPr>
          <w:rFonts w:ascii="Arial" w:eastAsia="Arial" w:hAnsi="Arial" w:cs="Arial"/>
        </w:rPr>
        <w:t xml:space="preserve"> (blue) data processing</w:t>
      </w:r>
      <w:r w:rsidR="001223E9" w:rsidRPr="00DA19D0">
        <w:rPr>
          <w:rFonts w:ascii="Arial" w:eastAsia="Arial" w:hAnsi="Arial" w:cs="Arial"/>
        </w:rPr>
        <w:t xml:space="preserve"> are </w:t>
      </w:r>
      <w:r w:rsidR="00A72FC1" w:rsidRPr="00DA19D0">
        <w:rPr>
          <w:rFonts w:ascii="Arial" w:eastAsia="Arial" w:hAnsi="Arial" w:cs="Arial"/>
        </w:rPr>
        <w:t>provided</w:t>
      </w:r>
      <w:r w:rsidR="008A485F" w:rsidRPr="00DA19D0">
        <w:rPr>
          <w:rFonts w:ascii="Arial" w:eastAsia="Arial" w:hAnsi="Arial" w:cs="Arial"/>
        </w:rPr>
        <w:t xml:space="preserve"> here and in </w:t>
      </w:r>
      <w:r>
        <w:rPr>
          <w:rFonts w:ascii="Arial" w:eastAsia="Arial" w:hAnsi="Arial" w:cs="Arial"/>
        </w:rPr>
        <w:t>Supplementary</w:t>
      </w:r>
      <w:r w:rsidR="008A485F" w:rsidRPr="00DA19D0">
        <w:rPr>
          <w:rFonts w:ascii="Arial" w:eastAsia="Arial" w:hAnsi="Arial" w:cs="Arial"/>
        </w:rPr>
        <w:t xml:space="preserve"> Table 1</w:t>
      </w:r>
      <w:r w:rsidR="00A72FC1" w:rsidRPr="00DA19D0">
        <w:rPr>
          <w:rFonts w:ascii="Arial" w:eastAsia="Arial" w:hAnsi="Arial" w:cs="Arial"/>
        </w:rPr>
        <w:t>.</w:t>
      </w:r>
      <w:r w:rsidR="144F2BF5" w:rsidRPr="00DA19D0">
        <w:rPr>
          <w:rFonts w:ascii="Arial" w:eastAsia="Arial" w:hAnsi="Arial" w:cs="Arial"/>
        </w:rPr>
        <w:t xml:space="preserve"> </w:t>
      </w:r>
    </w:p>
    <w:p w14:paraId="495683B7" w14:textId="77777777" w:rsidR="0003373B" w:rsidRPr="00DA19D0" w:rsidRDefault="0003373B" w:rsidP="0003373B">
      <w:pPr>
        <w:contextualSpacing/>
        <w:rPr>
          <w:rFonts w:ascii="Arial" w:eastAsia="Arial" w:hAnsi="Arial" w:cs="Arial"/>
          <w:b/>
          <w:color w:val="000000" w:themeColor="text1"/>
        </w:rPr>
      </w:pPr>
    </w:p>
    <w:p w14:paraId="40F77BD3" w14:textId="4D08E5D0" w:rsidR="00CE0B5F" w:rsidRDefault="00CE0B5F">
      <w:pPr>
        <w:rPr>
          <w:noProof/>
        </w:rPr>
      </w:pPr>
      <w:r>
        <w:rPr>
          <w:noProof/>
        </w:rPr>
        <w:br w:type="page"/>
      </w:r>
    </w:p>
    <w:p w14:paraId="696539C5" w14:textId="4BAFEBD3" w:rsidR="00CE0B5F" w:rsidRPr="00DA19D0" w:rsidRDefault="00CE0B5F" w:rsidP="69658CD6">
      <w:pPr>
        <w:contextualSpacing/>
      </w:pPr>
      <w:r>
        <w:rPr>
          <w:noProof/>
        </w:rPr>
        <w:lastRenderedPageBreak/>
        <w:drawing>
          <wp:inline distT="0" distB="0" distL="0" distR="0" wp14:anchorId="36F6DCE3" wp14:editId="12185F35">
            <wp:extent cx="5943600" cy="5614035"/>
            <wp:effectExtent l="0" t="0" r="0" b="5715"/>
            <wp:docPr id="1825359353" name="Picture 1" descr="A collage of different types of dna molecu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59353" name="Picture 1" descr="A collage of different types of dna molecules&#10;&#10;Description automatically generated"/>
                    <pic:cNvPicPr/>
                  </pic:nvPicPr>
                  <pic:blipFill>
                    <a:blip r:embed="rId11"/>
                    <a:stretch>
                      <a:fillRect/>
                    </a:stretch>
                  </pic:blipFill>
                  <pic:spPr>
                    <a:xfrm>
                      <a:off x="0" y="0"/>
                      <a:ext cx="5943600" cy="5614035"/>
                    </a:xfrm>
                    <a:prstGeom prst="rect">
                      <a:avLst/>
                    </a:prstGeom>
                  </pic:spPr>
                </pic:pic>
              </a:graphicData>
            </a:graphic>
          </wp:inline>
        </w:drawing>
      </w:r>
    </w:p>
    <w:p w14:paraId="187B7344" w14:textId="4CE953F2" w:rsidR="007573FF" w:rsidRPr="00DA19D0" w:rsidRDefault="00346A56" w:rsidP="5F1E6FAE">
      <w:pPr>
        <w:contextualSpacing/>
        <w:rPr>
          <w:rFonts w:ascii="Arial" w:eastAsia="Arial" w:hAnsi="Arial" w:cs="Arial"/>
          <w:color w:val="000000" w:themeColor="text1"/>
        </w:rPr>
      </w:pPr>
      <w:r>
        <w:rPr>
          <w:rFonts w:ascii="Arial" w:eastAsia="Arial" w:hAnsi="Arial" w:cs="Arial"/>
          <w:b/>
          <w:bCs/>
        </w:rPr>
        <w:t>Supplementary</w:t>
      </w:r>
      <w:r w:rsidR="007573FF" w:rsidRPr="00DA19D0">
        <w:rPr>
          <w:rFonts w:ascii="Arial" w:eastAsia="Arial" w:hAnsi="Arial" w:cs="Arial"/>
          <w:b/>
          <w:bCs/>
        </w:rPr>
        <w:t xml:space="preserve"> Fig. </w:t>
      </w:r>
      <w:r w:rsidR="0003373B" w:rsidRPr="00DA19D0">
        <w:rPr>
          <w:rFonts w:ascii="Arial" w:eastAsia="Arial" w:hAnsi="Arial" w:cs="Arial"/>
          <w:b/>
          <w:bCs/>
        </w:rPr>
        <w:t>3</w:t>
      </w:r>
      <w:r w:rsidR="007C345A" w:rsidRPr="00DA19D0">
        <w:rPr>
          <w:rFonts w:ascii="Arial" w:eastAsia="Arial" w:hAnsi="Arial" w:cs="Arial"/>
          <w:b/>
          <w:bCs/>
        </w:rPr>
        <w:t>:</w:t>
      </w:r>
      <w:r w:rsidR="0003373B" w:rsidRPr="00DA19D0">
        <w:rPr>
          <w:rFonts w:ascii="Arial" w:eastAsia="Arial" w:hAnsi="Arial" w:cs="Arial"/>
          <w:b/>
          <w:bCs/>
          <w:color w:val="000000" w:themeColor="text1"/>
        </w:rPr>
        <w:t xml:space="preserve"> Local resolution</w:t>
      </w:r>
      <w:r w:rsidR="00E60EBE">
        <w:rPr>
          <w:rFonts w:ascii="Arial" w:eastAsia="Arial" w:hAnsi="Arial" w:cs="Arial"/>
          <w:b/>
          <w:bCs/>
          <w:color w:val="000000" w:themeColor="text1"/>
        </w:rPr>
        <w:t xml:space="preserve">, </w:t>
      </w:r>
      <w:r w:rsidR="0003373B" w:rsidRPr="00DA19D0">
        <w:rPr>
          <w:rFonts w:ascii="Arial" w:eastAsia="Arial" w:hAnsi="Arial" w:cs="Arial"/>
          <w:b/>
          <w:bCs/>
          <w:color w:val="000000" w:themeColor="text1"/>
        </w:rPr>
        <w:t>Fourier shell correlation (FSC) plots</w:t>
      </w:r>
      <w:r w:rsidR="00E60EBE">
        <w:rPr>
          <w:rFonts w:ascii="Arial" w:eastAsia="Arial" w:hAnsi="Arial" w:cs="Arial"/>
          <w:b/>
          <w:bCs/>
          <w:color w:val="000000" w:themeColor="text1"/>
        </w:rPr>
        <w:t>, and map fits</w:t>
      </w:r>
      <w:r w:rsidR="0003373B" w:rsidRPr="00DA19D0">
        <w:rPr>
          <w:rFonts w:ascii="Arial" w:eastAsia="Arial" w:hAnsi="Arial" w:cs="Arial"/>
          <w:b/>
          <w:bCs/>
          <w:color w:val="000000" w:themeColor="text1"/>
        </w:rPr>
        <w:t xml:space="preserve"> for all rP2X</w:t>
      </w:r>
      <w:r w:rsidR="0003373B" w:rsidRPr="00DA19D0">
        <w:rPr>
          <w:rFonts w:ascii="Arial" w:eastAsia="Arial" w:hAnsi="Arial" w:cs="Arial"/>
          <w:b/>
          <w:bCs/>
          <w:color w:val="000000" w:themeColor="text1"/>
          <w:vertAlign w:val="subscript"/>
        </w:rPr>
        <w:t>7</w:t>
      </w:r>
      <w:r w:rsidR="0003373B" w:rsidRPr="00DA19D0">
        <w:rPr>
          <w:rFonts w:ascii="Arial" w:eastAsia="Arial" w:hAnsi="Arial" w:cs="Arial"/>
          <w:b/>
          <w:bCs/>
          <w:color w:val="000000" w:themeColor="text1"/>
        </w:rPr>
        <w:t xml:space="preserve"> datasets.</w:t>
      </w:r>
      <w:r w:rsidR="0003373B" w:rsidRPr="00DA19D0">
        <w:rPr>
          <w:rFonts w:ascii="Arial" w:eastAsia="Arial" w:hAnsi="Arial" w:cs="Arial"/>
          <w:color w:val="000000" w:themeColor="text1"/>
        </w:rPr>
        <w:t xml:space="preserve"> Resolution stated is at an FSC = 0.143. All local resolution plots range between 1.5 </w:t>
      </w:r>
      <w:r w:rsidR="0003373B" w:rsidRPr="00DA19D0">
        <w:rPr>
          <w:rFonts w:ascii="Arial" w:eastAsia="Calibri" w:hAnsi="Arial" w:cs="Arial"/>
          <w:lang w:eastAsia="ja-JP"/>
        </w:rPr>
        <w:t>Å</w:t>
      </w:r>
      <w:r w:rsidR="0003373B" w:rsidRPr="00DA19D0">
        <w:rPr>
          <w:rFonts w:ascii="Arial" w:eastAsia="Arial" w:hAnsi="Arial" w:cs="Arial"/>
          <w:color w:val="000000" w:themeColor="text1"/>
        </w:rPr>
        <w:t xml:space="preserve"> (blue) and 3.5 </w:t>
      </w:r>
      <w:r w:rsidR="0003373B" w:rsidRPr="00DA19D0">
        <w:rPr>
          <w:rFonts w:ascii="Arial" w:eastAsia="Calibri" w:hAnsi="Arial" w:cs="Arial"/>
          <w:lang w:eastAsia="ja-JP"/>
        </w:rPr>
        <w:t>Å</w:t>
      </w:r>
      <w:r w:rsidR="0003373B" w:rsidRPr="00DA19D0">
        <w:rPr>
          <w:rFonts w:ascii="Arial" w:eastAsia="Arial" w:hAnsi="Arial" w:cs="Arial"/>
          <w:color w:val="000000" w:themeColor="text1"/>
        </w:rPr>
        <w:t xml:space="preserve"> (red). </w:t>
      </w:r>
      <w:r w:rsidR="00014499">
        <w:rPr>
          <w:rFonts w:ascii="Arial" w:eastAsia="Arial" w:hAnsi="Arial" w:cs="Arial"/>
          <w:color w:val="000000" w:themeColor="text1"/>
        </w:rPr>
        <w:t xml:space="preserve">Representative </w:t>
      </w:r>
      <w:r w:rsidR="00071A77">
        <w:rPr>
          <w:rFonts w:ascii="Arial" w:eastAsia="Arial" w:hAnsi="Arial" w:cs="Arial"/>
          <w:color w:val="000000" w:themeColor="text1"/>
        </w:rPr>
        <w:t>regions (TM1, TM2, β</w:t>
      </w:r>
      <w:r w:rsidR="00071A77" w:rsidRPr="000E5B93">
        <w:rPr>
          <w:rFonts w:ascii="Arial" w:eastAsia="Arial" w:hAnsi="Arial" w:cs="Arial"/>
          <w:color w:val="000000" w:themeColor="text1"/>
          <w:vertAlign w:val="subscript"/>
        </w:rPr>
        <w:t>-1</w:t>
      </w:r>
      <w:r w:rsidR="00071A77">
        <w:rPr>
          <w:rFonts w:ascii="Arial" w:eastAsia="Arial" w:hAnsi="Arial" w:cs="Arial"/>
          <w:color w:val="000000" w:themeColor="text1"/>
        </w:rPr>
        <w:t>, β</w:t>
      </w:r>
      <w:r w:rsidR="00071A77" w:rsidRPr="000E5B93">
        <w:rPr>
          <w:rFonts w:ascii="Arial" w:eastAsia="Arial" w:hAnsi="Arial" w:cs="Arial"/>
          <w:color w:val="000000" w:themeColor="text1"/>
          <w:vertAlign w:val="subscript"/>
        </w:rPr>
        <w:t>0</w:t>
      </w:r>
      <w:r w:rsidR="00071A77">
        <w:rPr>
          <w:rFonts w:ascii="Arial" w:eastAsia="Arial" w:hAnsi="Arial" w:cs="Arial"/>
          <w:color w:val="000000" w:themeColor="text1"/>
        </w:rPr>
        <w:t>, β</w:t>
      </w:r>
      <w:r w:rsidR="00071A77" w:rsidRPr="000E5B93">
        <w:rPr>
          <w:rFonts w:ascii="Arial" w:eastAsia="Arial" w:hAnsi="Arial" w:cs="Arial"/>
          <w:color w:val="000000" w:themeColor="text1"/>
          <w:vertAlign w:val="subscript"/>
        </w:rPr>
        <w:t>14</w:t>
      </w:r>
      <w:r w:rsidR="00071A77">
        <w:rPr>
          <w:rFonts w:ascii="Arial" w:eastAsia="Arial" w:hAnsi="Arial" w:cs="Arial"/>
          <w:color w:val="000000" w:themeColor="text1"/>
        </w:rPr>
        <w:t>, α</w:t>
      </w:r>
      <w:r w:rsidR="00071A77" w:rsidRPr="000E5B93">
        <w:rPr>
          <w:rFonts w:ascii="Arial" w:eastAsia="Arial" w:hAnsi="Arial" w:cs="Arial"/>
          <w:color w:val="000000" w:themeColor="text1"/>
          <w:vertAlign w:val="subscript"/>
        </w:rPr>
        <w:t>14</w:t>
      </w:r>
      <w:r w:rsidR="00071A77">
        <w:rPr>
          <w:rFonts w:ascii="Arial" w:eastAsia="Arial" w:hAnsi="Arial" w:cs="Arial"/>
          <w:color w:val="000000" w:themeColor="text1"/>
        </w:rPr>
        <w:t xml:space="preserve">, and GDP) from </w:t>
      </w:r>
      <w:r w:rsidR="001B2C6B">
        <w:rPr>
          <w:rFonts w:ascii="Arial" w:eastAsia="Arial" w:hAnsi="Arial" w:cs="Arial"/>
          <w:color w:val="000000" w:themeColor="text1"/>
        </w:rPr>
        <w:t>the apo NaCl (green),</w:t>
      </w:r>
      <w:r w:rsidR="001B2C6B" w:rsidRPr="001B2C6B">
        <w:rPr>
          <w:rFonts w:ascii="Arial" w:eastAsia="Arial" w:hAnsi="Arial" w:cs="Arial"/>
          <w:color w:val="000000" w:themeColor="text1"/>
        </w:rPr>
        <w:t xml:space="preserve"> </w:t>
      </w:r>
      <w:r w:rsidR="001B2C6B">
        <w:rPr>
          <w:rFonts w:ascii="Arial" w:eastAsia="Arial" w:hAnsi="Arial" w:cs="Arial"/>
          <w:color w:val="000000" w:themeColor="text1"/>
        </w:rPr>
        <w:t xml:space="preserve">apo </w:t>
      </w:r>
      <w:proofErr w:type="spellStart"/>
      <w:r w:rsidR="001B2C6B">
        <w:rPr>
          <w:rFonts w:ascii="Arial" w:eastAsia="Arial" w:hAnsi="Arial" w:cs="Arial"/>
          <w:color w:val="000000" w:themeColor="text1"/>
        </w:rPr>
        <w:t>KCl</w:t>
      </w:r>
      <w:proofErr w:type="spellEnd"/>
      <w:r w:rsidR="001B2C6B">
        <w:rPr>
          <w:rFonts w:ascii="Arial" w:eastAsia="Arial" w:hAnsi="Arial" w:cs="Arial"/>
          <w:color w:val="000000" w:themeColor="text1"/>
        </w:rPr>
        <w:t xml:space="preserve"> (green)</w:t>
      </w:r>
      <w:r w:rsidR="00D403C2">
        <w:rPr>
          <w:rFonts w:ascii="Arial" w:eastAsia="Arial" w:hAnsi="Arial" w:cs="Arial"/>
          <w:color w:val="000000" w:themeColor="text1"/>
        </w:rPr>
        <w:t>,</w:t>
      </w:r>
      <w:r w:rsidR="001B2C6B">
        <w:rPr>
          <w:rFonts w:ascii="Arial" w:eastAsia="Arial" w:hAnsi="Arial" w:cs="Arial"/>
          <w:color w:val="000000" w:themeColor="text1"/>
        </w:rPr>
        <w:t xml:space="preserve"> </w:t>
      </w:r>
      <w:r w:rsidR="00350592">
        <w:rPr>
          <w:rFonts w:ascii="Arial" w:eastAsia="Arial" w:hAnsi="Arial" w:cs="Arial"/>
          <w:color w:val="000000" w:themeColor="text1"/>
        </w:rPr>
        <w:t xml:space="preserve">and the </w:t>
      </w:r>
      <w:proofErr w:type="spellStart"/>
      <w:r w:rsidR="00350592">
        <w:rPr>
          <w:rFonts w:ascii="Arial" w:eastAsia="Arial" w:hAnsi="Arial" w:cs="Arial"/>
          <w:color w:val="000000" w:themeColor="text1"/>
        </w:rPr>
        <w:t>BzATP</w:t>
      </w:r>
      <w:proofErr w:type="spellEnd"/>
      <w:r w:rsidR="00350592">
        <w:rPr>
          <w:rFonts w:ascii="Arial" w:eastAsia="Arial" w:hAnsi="Arial" w:cs="Arial"/>
          <w:color w:val="000000" w:themeColor="text1"/>
        </w:rPr>
        <w:t>-bound</w:t>
      </w:r>
      <w:r w:rsidR="0003373B" w:rsidRPr="00DA19D0">
        <w:rPr>
          <w:rFonts w:ascii="Arial" w:eastAsia="Arial" w:hAnsi="Arial" w:cs="Arial"/>
          <w:color w:val="000000" w:themeColor="text1"/>
        </w:rPr>
        <w:t xml:space="preserve"> </w:t>
      </w:r>
      <w:r w:rsidR="00350592">
        <w:rPr>
          <w:rFonts w:ascii="Arial" w:eastAsia="Arial" w:hAnsi="Arial" w:cs="Arial"/>
          <w:color w:val="000000" w:themeColor="text1"/>
        </w:rPr>
        <w:t>(blue) structures shown within</w:t>
      </w:r>
      <w:r w:rsidR="006D6EDE">
        <w:rPr>
          <w:rFonts w:ascii="Arial" w:eastAsia="Arial" w:hAnsi="Arial" w:cs="Arial"/>
          <w:color w:val="000000" w:themeColor="text1"/>
        </w:rPr>
        <w:t xml:space="preserve"> their respective electron densities (</w:t>
      </w:r>
      <w:r w:rsidR="00350592">
        <w:rPr>
          <w:rFonts w:ascii="Arial" w:eastAsia="Arial" w:hAnsi="Arial" w:cs="Arial"/>
          <w:color w:val="000000" w:themeColor="text1"/>
        </w:rPr>
        <w:t>blue mesh</w:t>
      </w:r>
      <w:r w:rsidR="006D6EDE">
        <w:rPr>
          <w:rFonts w:ascii="Arial" w:eastAsia="Arial" w:hAnsi="Arial" w:cs="Arial"/>
          <w:color w:val="000000" w:themeColor="text1"/>
        </w:rPr>
        <w:t>)</w:t>
      </w:r>
      <w:r w:rsidR="00071A77">
        <w:rPr>
          <w:rFonts w:ascii="Arial" w:eastAsia="Arial" w:hAnsi="Arial" w:cs="Arial"/>
          <w:color w:val="000000" w:themeColor="text1"/>
        </w:rPr>
        <w:t xml:space="preserve"> highlighting the </w:t>
      </w:r>
      <w:r w:rsidR="00C260B5">
        <w:rPr>
          <w:rFonts w:ascii="Arial" w:eastAsia="Arial" w:hAnsi="Arial" w:cs="Arial"/>
          <w:color w:val="000000" w:themeColor="text1"/>
        </w:rPr>
        <w:t xml:space="preserve">strong </w:t>
      </w:r>
      <w:r w:rsidR="00071A77">
        <w:rPr>
          <w:rFonts w:ascii="Arial" w:eastAsia="Arial" w:hAnsi="Arial" w:cs="Arial"/>
          <w:color w:val="000000" w:themeColor="text1"/>
        </w:rPr>
        <w:t>map-to-model fit</w:t>
      </w:r>
      <w:r w:rsidR="001B2C6B">
        <w:rPr>
          <w:rFonts w:ascii="Arial" w:eastAsia="Arial" w:hAnsi="Arial" w:cs="Arial"/>
          <w:color w:val="000000" w:themeColor="text1"/>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1B2C6B">
        <w:rPr>
          <w:rFonts w:ascii="Arial" w:eastAsia="Arial" w:hAnsi="Arial" w:cs="Arial"/>
          <w:color w:val="000000" w:themeColor="text1"/>
        </w:rPr>
        <w:instrText xml:space="preserve"> ADDIN EN.CITE </w:instrText>
      </w:r>
      <w:r w:rsidR="001B2C6B">
        <w:rPr>
          <w:rFonts w:ascii="Arial" w:eastAsia="Arial" w:hAnsi="Arial" w:cs="Arial"/>
          <w:color w:val="000000" w:themeColor="text1"/>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1B2C6B">
        <w:rPr>
          <w:rFonts w:ascii="Arial" w:eastAsia="Arial" w:hAnsi="Arial" w:cs="Arial"/>
          <w:color w:val="000000" w:themeColor="text1"/>
        </w:rPr>
        <w:instrText xml:space="preserve"> ADDIN EN.CITE.DATA </w:instrText>
      </w:r>
      <w:r w:rsidR="001B2C6B">
        <w:rPr>
          <w:rFonts w:ascii="Arial" w:eastAsia="Arial" w:hAnsi="Arial" w:cs="Arial"/>
          <w:color w:val="000000" w:themeColor="text1"/>
        </w:rPr>
      </w:r>
      <w:r w:rsidR="001B2C6B">
        <w:rPr>
          <w:rFonts w:ascii="Arial" w:eastAsia="Arial" w:hAnsi="Arial" w:cs="Arial"/>
          <w:color w:val="000000" w:themeColor="text1"/>
        </w:rPr>
        <w:fldChar w:fldCharType="end"/>
      </w:r>
      <w:r w:rsidR="001B2C6B">
        <w:rPr>
          <w:rFonts w:ascii="Arial" w:eastAsia="Arial" w:hAnsi="Arial" w:cs="Arial"/>
          <w:color w:val="000000" w:themeColor="text1"/>
        </w:rPr>
      </w:r>
      <w:r w:rsidR="001B2C6B">
        <w:rPr>
          <w:rFonts w:ascii="Arial" w:eastAsia="Arial" w:hAnsi="Arial" w:cs="Arial"/>
          <w:color w:val="000000" w:themeColor="text1"/>
        </w:rPr>
        <w:fldChar w:fldCharType="separate"/>
      </w:r>
      <w:r w:rsidR="001B2C6B" w:rsidRPr="001B2C6B">
        <w:rPr>
          <w:rFonts w:ascii="Arial" w:eastAsia="Arial" w:hAnsi="Arial" w:cs="Arial"/>
          <w:noProof/>
          <w:color w:val="000000" w:themeColor="text1"/>
          <w:vertAlign w:val="superscript"/>
        </w:rPr>
        <w:t>4</w:t>
      </w:r>
      <w:r w:rsidR="001B2C6B">
        <w:rPr>
          <w:rFonts w:ascii="Arial" w:eastAsia="Arial" w:hAnsi="Arial" w:cs="Arial"/>
          <w:color w:val="000000" w:themeColor="text1"/>
        </w:rPr>
        <w:fldChar w:fldCharType="end"/>
      </w:r>
      <w:r w:rsidR="00350592">
        <w:rPr>
          <w:rFonts w:ascii="Arial" w:eastAsia="Arial" w:hAnsi="Arial" w:cs="Arial"/>
          <w:color w:val="000000" w:themeColor="text1"/>
        </w:rPr>
        <w:t xml:space="preserve">. </w:t>
      </w:r>
    </w:p>
    <w:p w14:paraId="68B9844B" w14:textId="77777777" w:rsidR="00F40FFE" w:rsidRPr="00DA19D0" w:rsidRDefault="00F40FFE" w:rsidP="5F1E6FAE">
      <w:pPr>
        <w:contextualSpacing/>
        <w:rPr>
          <w:rFonts w:ascii="Arial" w:eastAsia="Arial" w:hAnsi="Arial" w:cs="Arial"/>
          <w:b/>
          <w:bCs/>
        </w:rPr>
      </w:pPr>
    </w:p>
    <w:p w14:paraId="0EB140BD" w14:textId="58DFCA00" w:rsidR="00E417F0" w:rsidRPr="00DA19D0" w:rsidRDefault="1283C7B9" w:rsidP="5F1E6FAE">
      <w:pPr>
        <w:contextualSpacing/>
        <w:rPr>
          <w:rFonts w:ascii="Arial" w:eastAsia="Arial" w:hAnsi="Arial" w:cs="Arial"/>
        </w:rPr>
      </w:pPr>
      <w:r w:rsidRPr="00DA19D0">
        <w:rPr>
          <w:noProof/>
        </w:rPr>
        <w:lastRenderedPageBreak/>
        <w:drawing>
          <wp:inline distT="0" distB="0" distL="0" distR="0" wp14:anchorId="3F11AB83" wp14:editId="4764ED51">
            <wp:extent cx="5943600" cy="3731260"/>
            <wp:effectExtent l="0" t="0" r="0" b="2540"/>
            <wp:docPr id="27925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943600" cy="3731260"/>
                    </a:xfrm>
                    <a:prstGeom prst="rect">
                      <a:avLst/>
                    </a:prstGeom>
                  </pic:spPr>
                </pic:pic>
              </a:graphicData>
            </a:graphic>
          </wp:inline>
        </w:drawing>
      </w:r>
      <w:r w:rsidR="00346A56">
        <w:rPr>
          <w:rFonts w:ascii="Arial" w:eastAsia="Arial" w:hAnsi="Arial" w:cs="Arial"/>
          <w:b/>
          <w:bCs/>
        </w:rPr>
        <w:t>Supplementary</w:t>
      </w:r>
      <w:r w:rsidR="4DDAC85F" w:rsidRPr="00DA19D0">
        <w:rPr>
          <w:rFonts w:ascii="Arial" w:eastAsia="Arial" w:hAnsi="Arial" w:cs="Arial"/>
          <w:b/>
          <w:bCs/>
        </w:rPr>
        <w:t xml:space="preserve"> Fig. 4: </w:t>
      </w:r>
      <w:r w:rsidR="77CB5550" w:rsidRPr="00DA19D0">
        <w:rPr>
          <w:rFonts w:ascii="Arial" w:eastAsia="Arial" w:hAnsi="Arial" w:cs="Arial"/>
          <w:b/>
          <w:bCs/>
        </w:rPr>
        <w:t>Ordered waters affect the h</w:t>
      </w:r>
      <w:r w:rsidR="4DDAC85F" w:rsidRPr="00DA19D0">
        <w:rPr>
          <w:rFonts w:ascii="Arial" w:eastAsia="Arial" w:hAnsi="Arial" w:cs="Arial"/>
          <w:b/>
          <w:bCs/>
        </w:rPr>
        <w:t xml:space="preserve">elical </w:t>
      </w:r>
      <w:r w:rsidR="77CB5550" w:rsidRPr="00DA19D0">
        <w:rPr>
          <w:rFonts w:ascii="Arial" w:eastAsia="Arial" w:hAnsi="Arial" w:cs="Arial"/>
          <w:b/>
          <w:bCs/>
        </w:rPr>
        <w:t>topology</w:t>
      </w:r>
      <w:r w:rsidR="4DDAC85F" w:rsidRPr="00DA19D0">
        <w:rPr>
          <w:rFonts w:ascii="Arial" w:eastAsia="Arial" w:hAnsi="Arial" w:cs="Arial"/>
          <w:b/>
          <w:bCs/>
        </w:rPr>
        <w:t xml:space="preserve"> </w:t>
      </w:r>
      <w:r w:rsidR="77CB5550" w:rsidRPr="00DA19D0">
        <w:rPr>
          <w:rFonts w:ascii="Arial" w:eastAsia="Arial" w:hAnsi="Arial" w:cs="Arial"/>
          <w:b/>
          <w:bCs/>
        </w:rPr>
        <w:t>of t</w:t>
      </w:r>
      <w:r w:rsidR="20BED65E" w:rsidRPr="00DA19D0">
        <w:rPr>
          <w:rFonts w:ascii="Arial" w:eastAsia="Arial" w:hAnsi="Arial" w:cs="Arial"/>
          <w:b/>
          <w:bCs/>
        </w:rPr>
        <w:t>he</w:t>
      </w:r>
      <w:r w:rsidR="77CB5550" w:rsidRPr="00DA19D0">
        <w:rPr>
          <w:rFonts w:ascii="Arial" w:eastAsia="Arial" w:hAnsi="Arial" w:cs="Arial"/>
          <w:b/>
          <w:bCs/>
        </w:rPr>
        <w:t xml:space="preserve"> </w:t>
      </w:r>
      <w:r w:rsidR="20BED65E" w:rsidRPr="00DA19D0">
        <w:rPr>
          <w:rFonts w:ascii="Arial" w:eastAsia="Arial" w:hAnsi="Arial" w:cs="Arial"/>
          <w:b/>
          <w:bCs/>
        </w:rPr>
        <w:t>TM2 helix of rP2X</w:t>
      </w:r>
      <w:r w:rsidR="20BED65E" w:rsidRPr="00DA19D0">
        <w:rPr>
          <w:rFonts w:ascii="Arial" w:eastAsia="Arial" w:hAnsi="Arial" w:cs="Arial"/>
          <w:b/>
          <w:bCs/>
          <w:vertAlign w:val="subscript"/>
        </w:rPr>
        <w:t>7</w:t>
      </w:r>
      <w:r w:rsidR="0419AF49" w:rsidRPr="00DA19D0">
        <w:rPr>
          <w:rFonts w:ascii="Arial" w:eastAsia="Arial" w:hAnsi="Arial" w:cs="Arial"/>
          <w:b/>
          <w:bCs/>
        </w:rPr>
        <w:t xml:space="preserve">. </w:t>
      </w:r>
      <w:r w:rsidR="20BED65E" w:rsidRPr="00DA19D0">
        <w:rPr>
          <w:rFonts w:ascii="Arial" w:eastAsia="Arial" w:hAnsi="Arial" w:cs="Arial"/>
        </w:rPr>
        <w:t>(A</w:t>
      </w:r>
      <w:r w:rsidR="3D97B337" w:rsidRPr="00DA19D0">
        <w:rPr>
          <w:rFonts w:ascii="Arial" w:eastAsia="Arial" w:hAnsi="Arial" w:cs="Arial"/>
        </w:rPr>
        <w:t xml:space="preserve"> and </w:t>
      </w:r>
      <w:r w:rsidR="20BED65E" w:rsidRPr="00DA19D0">
        <w:rPr>
          <w:rFonts w:ascii="Arial" w:eastAsia="Arial" w:hAnsi="Arial" w:cs="Arial"/>
        </w:rPr>
        <w:t xml:space="preserve">B) </w:t>
      </w:r>
      <w:r w:rsidR="77CB5550" w:rsidRPr="00DA19D0">
        <w:rPr>
          <w:rFonts w:ascii="Arial" w:eastAsia="Arial" w:hAnsi="Arial" w:cs="Arial"/>
        </w:rPr>
        <w:t>Magnified</w:t>
      </w:r>
      <w:r w:rsidR="20BED65E" w:rsidRPr="00DA19D0">
        <w:rPr>
          <w:rFonts w:ascii="Arial" w:eastAsia="Arial" w:hAnsi="Arial" w:cs="Arial"/>
        </w:rPr>
        <w:t xml:space="preserve"> view of Fig. 1D highlighting the initiation (A) and termination (B) of a short 3</w:t>
      </w:r>
      <w:r w:rsidR="20BED65E" w:rsidRPr="00DA19D0">
        <w:rPr>
          <w:rFonts w:ascii="Arial" w:eastAsia="Arial" w:hAnsi="Arial" w:cs="Arial"/>
          <w:vertAlign w:val="subscript"/>
        </w:rPr>
        <w:t>10</w:t>
      </w:r>
      <w:r w:rsidR="20BED65E" w:rsidRPr="00DA19D0">
        <w:rPr>
          <w:rFonts w:ascii="Arial" w:eastAsia="Arial" w:hAnsi="Arial" w:cs="Arial"/>
        </w:rPr>
        <w:t xml:space="preserve">-helix </w:t>
      </w:r>
      <w:r w:rsidR="3D97B337" w:rsidRPr="00DA19D0">
        <w:rPr>
          <w:rFonts w:ascii="Arial" w:eastAsia="Arial" w:hAnsi="Arial" w:cs="Arial"/>
        </w:rPr>
        <w:t xml:space="preserve">in each symmetry-related TM2 by </w:t>
      </w:r>
      <w:r w:rsidR="6B75F2FD" w:rsidRPr="00DA19D0">
        <w:rPr>
          <w:rFonts w:ascii="Arial" w:eastAsia="Arial" w:hAnsi="Arial" w:cs="Arial"/>
        </w:rPr>
        <w:t>three</w:t>
      </w:r>
      <w:r w:rsidR="23269B90" w:rsidRPr="00DA19D0">
        <w:rPr>
          <w:rFonts w:ascii="Arial" w:eastAsia="Arial" w:hAnsi="Arial" w:cs="Arial"/>
        </w:rPr>
        <w:t xml:space="preserve"> different</w:t>
      </w:r>
      <w:r w:rsidR="6B75F2FD" w:rsidRPr="00DA19D0">
        <w:rPr>
          <w:rFonts w:ascii="Arial" w:eastAsia="Arial" w:hAnsi="Arial" w:cs="Arial"/>
        </w:rPr>
        <w:t xml:space="preserve"> sets of </w:t>
      </w:r>
      <w:r w:rsidR="3E9B1AB3" w:rsidRPr="00DA19D0">
        <w:rPr>
          <w:rFonts w:ascii="Arial" w:eastAsia="Arial" w:hAnsi="Arial" w:cs="Arial"/>
        </w:rPr>
        <w:t xml:space="preserve">symmetry-related </w:t>
      </w:r>
      <w:r w:rsidR="21F6ED07" w:rsidRPr="00DA19D0">
        <w:rPr>
          <w:rFonts w:ascii="Arial" w:eastAsia="Arial" w:hAnsi="Arial" w:cs="Arial"/>
        </w:rPr>
        <w:t xml:space="preserve">ordered </w:t>
      </w:r>
      <w:r w:rsidR="3D97B337" w:rsidRPr="00DA19D0">
        <w:rPr>
          <w:rFonts w:ascii="Arial" w:eastAsia="Arial" w:hAnsi="Arial" w:cs="Arial"/>
        </w:rPr>
        <w:t xml:space="preserve">water molecules </w:t>
      </w:r>
      <w:r w:rsidR="406D45C3" w:rsidRPr="00DA19D0">
        <w:rPr>
          <w:rFonts w:ascii="Arial" w:eastAsia="Arial" w:hAnsi="Arial" w:cs="Arial"/>
        </w:rPr>
        <w:t>(red</w:t>
      </w:r>
      <w:r w:rsidR="4D9305FB" w:rsidRPr="00DA19D0">
        <w:rPr>
          <w:rFonts w:ascii="Arial" w:eastAsia="Arial" w:hAnsi="Arial" w:cs="Arial"/>
        </w:rPr>
        <w:t xml:space="preserve"> spheres</w:t>
      </w:r>
      <w:r w:rsidR="406D45C3" w:rsidRPr="00DA19D0">
        <w:rPr>
          <w:rFonts w:ascii="Arial" w:eastAsia="Arial" w:hAnsi="Arial" w:cs="Arial"/>
        </w:rPr>
        <w:t xml:space="preserve">) that </w:t>
      </w:r>
      <w:r w:rsidR="3D97B337" w:rsidRPr="00DA19D0">
        <w:rPr>
          <w:rFonts w:ascii="Arial" w:eastAsia="Arial" w:hAnsi="Arial" w:cs="Arial"/>
        </w:rPr>
        <w:t xml:space="preserve">disrupt standard </w:t>
      </w:r>
      <w:r w:rsidR="79ABB150" w:rsidRPr="00DA19D0">
        <w:rPr>
          <w:rFonts w:ascii="Arial" w:eastAsia="Arial" w:hAnsi="Arial" w:cs="Arial"/>
        </w:rPr>
        <w:t>alpha</w:t>
      </w:r>
      <w:r w:rsidR="3D97B337" w:rsidRPr="00DA19D0">
        <w:rPr>
          <w:rFonts w:ascii="Arial" w:eastAsia="Arial" w:hAnsi="Arial" w:cs="Arial"/>
        </w:rPr>
        <w:t xml:space="preserve"> helical backbone hydrogen bonding patterns. </w:t>
      </w:r>
      <w:r w:rsidR="406D45C3" w:rsidRPr="00DA19D0">
        <w:rPr>
          <w:rFonts w:ascii="Arial" w:eastAsia="Arial" w:hAnsi="Arial" w:cs="Arial"/>
        </w:rPr>
        <w:t>Electron density for the water molecules (red</w:t>
      </w:r>
      <w:r w:rsidR="190F8F90" w:rsidRPr="00DA19D0">
        <w:rPr>
          <w:rFonts w:ascii="Arial" w:eastAsia="Arial" w:hAnsi="Arial" w:cs="Arial"/>
        </w:rPr>
        <w:t xml:space="preserve"> spheres</w:t>
      </w:r>
      <w:r w:rsidR="406D45C3" w:rsidRPr="00DA19D0">
        <w:rPr>
          <w:rFonts w:ascii="Arial" w:eastAsia="Arial" w:hAnsi="Arial" w:cs="Arial"/>
        </w:rPr>
        <w:t xml:space="preserve">) and </w:t>
      </w:r>
      <w:r w:rsidR="587D1A32" w:rsidRPr="00DA19D0">
        <w:rPr>
          <w:rFonts w:ascii="Arial" w:eastAsia="Arial" w:hAnsi="Arial" w:cs="Arial"/>
        </w:rPr>
        <w:t>Na</w:t>
      </w:r>
      <w:r w:rsidR="587D1A32" w:rsidRPr="00DA19D0">
        <w:rPr>
          <w:rFonts w:ascii="Arial" w:eastAsia="Arial" w:hAnsi="Arial" w:cs="Arial"/>
          <w:vertAlign w:val="superscript"/>
        </w:rPr>
        <w:t>+</w:t>
      </w:r>
      <w:r w:rsidR="406D45C3" w:rsidRPr="00DA19D0">
        <w:rPr>
          <w:rFonts w:ascii="Arial" w:eastAsia="Arial" w:hAnsi="Arial" w:cs="Arial"/>
        </w:rPr>
        <w:t xml:space="preserve"> ion (purple</w:t>
      </w:r>
      <w:r w:rsidR="2006B296" w:rsidRPr="00DA19D0">
        <w:rPr>
          <w:rFonts w:ascii="Arial" w:eastAsia="Arial" w:hAnsi="Arial" w:cs="Arial"/>
        </w:rPr>
        <w:t xml:space="preserve"> sphere</w:t>
      </w:r>
      <w:r w:rsidR="406D45C3" w:rsidRPr="00DA19D0">
        <w:rPr>
          <w:rFonts w:ascii="Arial" w:eastAsia="Arial" w:hAnsi="Arial" w:cs="Arial"/>
        </w:rPr>
        <w:t>) is show</w:t>
      </w:r>
      <w:r w:rsidR="40BB1572" w:rsidRPr="00DA19D0">
        <w:rPr>
          <w:rFonts w:ascii="Arial" w:eastAsia="Arial" w:hAnsi="Arial" w:cs="Arial"/>
        </w:rPr>
        <w:t>n</w:t>
      </w:r>
      <w:r w:rsidR="406D45C3" w:rsidRPr="00DA19D0">
        <w:rPr>
          <w:rFonts w:ascii="Arial" w:eastAsia="Arial" w:hAnsi="Arial" w:cs="Arial"/>
        </w:rPr>
        <w:t xml:space="preserve"> in blue mesh. </w:t>
      </w:r>
      <w:r w:rsidR="20BED65E" w:rsidRPr="00DA19D0">
        <w:rPr>
          <w:rFonts w:ascii="Arial" w:eastAsia="Arial" w:hAnsi="Arial" w:cs="Arial"/>
        </w:rPr>
        <w:t xml:space="preserve">(A) </w:t>
      </w:r>
      <w:r w:rsidR="6BC26258" w:rsidRPr="00DA19D0">
        <w:rPr>
          <w:rFonts w:ascii="Arial" w:eastAsia="Arial" w:hAnsi="Arial" w:cs="Arial"/>
        </w:rPr>
        <w:t>The short 3</w:t>
      </w:r>
      <w:r w:rsidR="6BC26258" w:rsidRPr="00DA19D0">
        <w:rPr>
          <w:rFonts w:ascii="Arial" w:eastAsia="Arial" w:hAnsi="Arial" w:cs="Arial"/>
          <w:vertAlign w:val="subscript"/>
        </w:rPr>
        <w:t>10</w:t>
      </w:r>
      <w:r w:rsidR="6BC26258" w:rsidRPr="00DA19D0">
        <w:rPr>
          <w:rFonts w:ascii="Arial" w:eastAsia="Arial" w:hAnsi="Arial" w:cs="Arial"/>
        </w:rPr>
        <w:t>-helix</w:t>
      </w:r>
      <w:r w:rsidR="02E3ED14" w:rsidRPr="00DA19D0">
        <w:rPr>
          <w:rFonts w:ascii="Arial" w:eastAsia="Arial" w:hAnsi="Arial" w:cs="Arial"/>
        </w:rPr>
        <w:t xml:space="preserve"> </w:t>
      </w:r>
      <w:r w:rsidR="5C3BAB0C" w:rsidRPr="00DA19D0">
        <w:rPr>
          <w:rFonts w:ascii="Arial" w:eastAsia="Arial" w:hAnsi="Arial" w:cs="Arial"/>
        </w:rPr>
        <w:t>(</w:t>
      </w:r>
      <w:r w:rsidR="000233C7" w:rsidRPr="00DA19D0">
        <w:rPr>
          <w:rFonts w:ascii="Arial" w:eastAsia="Arial" w:hAnsi="Arial" w:cs="Arial"/>
        </w:rPr>
        <w:t>cyan</w:t>
      </w:r>
      <w:r w:rsidR="5C3BAB0C" w:rsidRPr="00DA19D0">
        <w:rPr>
          <w:rFonts w:ascii="Arial" w:eastAsia="Arial" w:hAnsi="Arial" w:cs="Arial"/>
        </w:rPr>
        <w:t xml:space="preserve"> ribbon) </w:t>
      </w:r>
      <w:r w:rsidR="6BC26258" w:rsidRPr="00DA19D0">
        <w:rPr>
          <w:rFonts w:ascii="Arial" w:eastAsia="Arial" w:hAnsi="Arial" w:cs="Arial"/>
        </w:rPr>
        <w:t xml:space="preserve">is initiated </w:t>
      </w:r>
      <w:r w:rsidR="00DC08DB" w:rsidRPr="00DA19D0">
        <w:rPr>
          <w:rFonts w:ascii="Arial" w:eastAsia="Arial" w:hAnsi="Arial" w:cs="Arial"/>
        </w:rPr>
        <w:t xml:space="preserve">by a </w:t>
      </w:r>
      <w:r w:rsidR="4620DD5E" w:rsidRPr="00DA19D0">
        <w:rPr>
          <w:rFonts w:ascii="Arial" w:eastAsia="Arial" w:hAnsi="Arial" w:cs="Arial"/>
        </w:rPr>
        <w:t xml:space="preserve">set of </w:t>
      </w:r>
      <w:r w:rsidR="1A8A400A" w:rsidRPr="00DA19D0">
        <w:rPr>
          <w:rFonts w:ascii="Arial" w:eastAsia="Arial" w:hAnsi="Arial" w:cs="Arial"/>
        </w:rPr>
        <w:t xml:space="preserve">symmetry-related </w:t>
      </w:r>
      <w:r w:rsidR="07353919" w:rsidRPr="00DA19D0">
        <w:rPr>
          <w:rFonts w:ascii="Arial" w:eastAsia="Arial" w:hAnsi="Arial" w:cs="Arial"/>
        </w:rPr>
        <w:t xml:space="preserve">ordered </w:t>
      </w:r>
      <w:r w:rsidR="00DC08DB" w:rsidRPr="00DA19D0">
        <w:rPr>
          <w:rFonts w:ascii="Arial" w:eastAsia="Arial" w:hAnsi="Arial" w:cs="Arial"/>
        </w:rPr>
        <w:t>water molecule</w:t>
      </w:r>
      <w:r w:rsidR="4620DD5E" w:rsidRPr="00DA19D0">
        <w:rPr>
          <w:rFonts w:ascii="Arial" w:eastAsia="Arial" w:hAnsi="Arial" w:cs="Arial"/>
        </w:rPr>
        <w:t>s</w:t>
      </w:r>
      <w:r w:rsidR="00DC08DB" w:rsidRPr="00DA19D0">
        <w:rPr>
          <w:rFonts w:ascii="Arial" w:eastAsia="Arial" w:hAnsi="Arial" w:cs="Arial"/>
        </w:rPr>
        <w:t xml:space="preserve"> </w:t>
      </w:r>
      <w:r w:rsidR="74D73D4A" w:rsidRPr="00DA19D0">
        <w:rPr>
          <w:rFonts w:ascii="Arial" w:eastAsia="Arial" w:hAnsi="Arial" w:cs="Arial"/>
        </w:rPr>
        <w:t xml:space="preserve">within the pore and </w:t>
      </w:r>
      <w:r w:rsidR="353CFE42" w:rsidRPr="00DA19D0">
        <w:rPr>
          <w:rFonts w:ascii="Arial" w:eastAsia="Arial" w:hAnsi="Arial" w:cs="Arial"/>
        </w:rPr>
        <w:t xml:space="preserve">above the gate </w:t>
      </w:r>
      <w:r w:rsidR="00DC08DB" w:rsidRPr="00DA19D0">
        <w:rPr>
          <w:rFonts w:ascii="Arial" w:eastAsia="Arial" w:hAnsi="Arial" w:cs="Arial"/>
        </w:rPr>
        <w:t>that</w:t>
      </w:r>
      <w:r w:rsidR="673EDA22" w:rsidRPr="00DA19D0">
        <w:rPr>
          <w:rFonts w:ascii="Arial" w:eastAsia="Arial" w:hAnsi="Arial" w:cs="Arial"/>
        </w:rPr>
        <w:t xml:space="preserve"> interact with the Na</w:t>
      </w:r>
      <w:r w:rsidR="673EDA22" w:rsidRPr="00DA19D0">
        <w:rPr>
          <w:rFonts w:ascii="Arial" w:eastAsia="Arial" w:hAnsi="Arial" w:cs="Arial"/>
          <w:vertAlign w:val="superscript"/>
        </w:rPr>
        <w:t>+</w:t>
      </w:r>
      <w:r w:rsidR="673EDA22" w:rsidRPr="00DA19D0">
        <w:rPr>
          <w:rFonts w:ascii="Arial" w:eastAsia="Arial" w:hAnsi="Arial" w:cs="Arial"/>
        </w:rPr>
        <w:t xml:space="preserve"> ion and</w:t>
      </w:r>
      <w:r w:rsidR="00DC08DB" w:rsidRPr="00DA19D0">
        <w:rPr>
          <w:rFonts w:ascii="Arial" w:eastAsia="Arial" w:hAnsi="Arial" w:cs="Arial"/>
        </w:rPr>
        <w:t xml:space="preserve"> </w:t>
      </w:r>
      <w:r w:rsidR="3163B336" w:rsidRPr="00DA19D0">
        <w:rPr>
          <w:rFonts w:ascii="Arial" w:eastAsia="Arial" w:hAnsi="Arial" w:cs="Arial"/>
        </w:rPr>
        <w:t>stabilize</w:t>
      </w:r>
      <w:r w:rsidR="3D97B337" w:rsidRPr="00DA19D0">
        <w:rPr>
          <w:rFonts w:ascii="Arial" w:eastAsia="Arial" w:hAnsi="Arial" w:cs="Arial"/>
        </w:rPr>
        <w:t xml:space="preserve"> a kink </w:t>
      </w:r>
      <w:r w:rsidR="6FA001ED" w:rsidRPr="00DA19D0">
        <w:rPr>
          <w:rFonts w:ascii="Arial" w:eastAsia="Arial" w:hAnsi="Arial" w:cs="Arial"/>
        </w:rPr>
        <w:t xml:space="preserve">in TM2 </w:t>
      </w:r>
      <w:r w:rsidR="2CB5B9FC" w:rsidRPr="00DA19D0">
        <w:rPr>
          <w:rFonts w:ascii="Arial" w:eastAsia="Arial" w:hAnsi="Arial" w:cs="Arial"/>
        </w:rPr>
        <w:t>by</w:t>
      </w:r>
      <w:r w:rsidR="3D97B337" w:rsidRPr="00DA19D0">
        <w:rPr>
          <w:rFonts w:ascii="Arial" w:eastAsia="Arial" w:hAnsi="Arial" w:cs="Arial"/>
        </w:rPr>
        <w:t xml:space="preserve"> </w:t>
      </w:r>
      <w:r w:rsidR="00DC08DB" w:rsidRPr="00DA19D0">
        <w:rPr>
          <w:rFonts w:ascii="Arial" w:eastAsia="Arial" w:hAnsi="Arial" w:cs="Arial"/>
        </w:rPr>
        <w:t>interact</w:t>
      </w:r>
      <w:r w:rsidR="7E749793" w:rsidRPr="00DA19D0">
        <w:rPr>
          <w:rFonts w:ascii="Arial" w:eastAsia="Arial" w:hAnsi="Arial" w:cs="Arial"/>
        </w:rPr>
        <w:t>ing</w:t>
      </w:r>
      <w:r w:rsidR="00DC08DB" w:rsidRPr="00DA19D0">
        <w:rPr>
          <w:rFonts w:ascii="Arial" w:eastAsia="Arial" w:hAnsi="Arial" w:cs="Arial"/>
        </w:rPr>
        <w:t xml:space="preserve"> with </w:t>
      </w:r>
      <w:r w:rsidR="20BED65E" w:rsidRPr="00DA19D0">
        <w:rPr>
          <w:rFonts w:ascii="Arial" w:eastAsia="Arial" w:hAnsi="Arial" w:cs="Arial"/>
        </w:rPr>
        <w:t xml:space="preserve">the backbone carbonyl of G338 </w:t>
      </w:r>
      <w:r w:rsidR="3D97B337" w:rsidRPr="00DA19D0">
        <w:rPr>
          <w:rFonts w:ascii="Arial" w:eastAsia="Arial" w:hAnsi="Arial" w:cs="Arial"/>
        </w:rPr>
        <w:t xml:space="preserve">(2.2 </w:t>
      </w:r>
      <w:r w:rsidR="3D97B337" w:rsidRPr="00DA19D0">
        <w:rPr>
          <w:rFonts w:ascii="Arial" w:eastAsia="Calibri" w:hAnsi="Arial" w:cs="Arial"/>
          <w:lang w:eastAsia="ja-JP"/>
        </w:rPr>
        <w:t>Å</w:t>
      </w:r>
      <w:r w:rsidR="3D97B337" w:rsidRPr="00DA19D0">
        <w:rPr>
          <w:rFonts w:ascii="Arial" w:eastAsia="Arial" w:hAnsi="Arial" w:cs="Arial"/>
        </w:rPr>
        <w:t xml:space="preserve">) </w:t>
      </w:r>
      <w:r w:rsidR="20BED65E" w:rsidRPr="00DA19D0">
        <w:rPr>
          <w:rFonts w:ascii="Arial" w:eastAsia="Arial" w:hAnsi="Arial" w:cs="Arial"/>
        </w:rPr>
        <w:t>and the backbone nitrogen of S342</w:t>
      </w:r>
      <w:r w:rsidR="3D97B337" w:rsidRPr="00DA19D0">
        <w:rPr>
          <w:rFonts w:ascii="Arial" w:eastAsia="Arial" w:hAnsi="Arial" w:cs="Arial"/>
        </w:rPr>
        <w:t xml:space="preserve"> (3.2</w:t>
      </w:r>
      <w:r w:rsidR="3D97B337" w:rsidRPr="00DA19D0">
        <w:rPr>
          <w:rFonts w:ascii="Arial" w:eastAsia="Calibri" w:hAnsi="Arial" w:cs="Arial"/>
          <w:lang w:eastAsia="ja-JP"/>
        </w:rPr>
        <w:t xml:space="preserve"> Å)</w:t>
      </w:r>
      <w:r w:rsidR="20BED65E" w:rsidRPr="00DA19D0">
        <w:rPr>
          <w:rFonts w:ascii="Arial" w:eastAsia="Arial" w:hAnsi="Arial" w:cs="Arial"/>
        </w:rPr>
        <w:t>.</w:t>
      </w:r>
      <w:r w:rsidR="3D97B337" w:rsidRPr="00DA19D0">
        <w:rPr>
          <w:rFonts w:ascii="Arial" w:eastAsia="Arial" w:hAnsi="Arial" w:cs="Arial"/>
        </w:rPr>
        <w:t xml:space="preserve"> The </w:t>
      </w:r>
      <w:r w:rsidR="6C11A7E1" w:rsidRPr="00DA19D0">
        <w:rPr>
          <w:rFonts w:ascii="Arial" w:eastAsia="Arial" w:hAnsi="Arial" w:cs="Arial"/>
        </w:rPr>
        <w:t>magenta</w:t>
      </w:r>
      <w:r w:rsidR="3D97B337" w:rsidRPr="00DA19D0">
        <w:rPr>
          <w:rFonts w:ascii="Arial" w:eastAsia="Arial" w:hAnsi="Arial" w:cs="Arial"/>
        </w:rPr>
        <w:t xml:space="preserve"> line highlights an unreasonably long </w:t>
      </w:r>
      <w:proofErr w:type="gramStart"/>
      <w:r w:rsidR="3D97B337" w:rsidRPr="00DA19D0">
        <w:rPr>
          <w:rFonts w:ascii="Arial" w:eastAsia="Arial" w:hAnsi="Arial" w:cs="Arial"/>
        </w:rPr>
        <w:t>n:n</w:t>
      </w:r>
      <w:proofErr w:type="gramEnd"/>
      <w:r w:rsidR="3D97B337" w:rsidRPr="00DA19D0">
        <w:rPr>
          <w:rFonts w:ascii="Arial" w:eastAsia="Arial" w:hAnsi="Arial" w:cs="Arial"/>
        </w:rPr>
        <w:t>+4 backbone hydrogen bonding distance (4.6 Å)</w:t>
      </w:r>
      <w:r w:rsidR="7AC12252" w:rsidRPr="00DA19D0">
        <w:rPr>
          <w:rFonts w:ascii="Arial" w:eastAsia="Arial" w:hAnsi="Arial" w:cs="Arial"/>
        </w:rPr>
        <w:t xml:space="preserve"> that would be expected for a standard alpha helix. Th</w:t>
      </w:r>
      <w:r w:rsidR="5D5347DF" w:rsidRPr="00DA19D0">
        <w:rPr>
          <w:rFonts w:ascii="Arial" w:eastAsia="Arial" w:hAnsi="Arial" w:cs="Arial"/>
        </w:rPr>
        <w:t>is</w:t>
      </w:r>
      <w:r w:rsidR="64BC7786" w:rsidRPr="00DA19D0">
        <w:rPr>
          <w:rFonts w:ascii="Arial" w:eastAsia="Arial" w:hAnsi="Arial" w:cs="Arial"/>
        </w:rPr>
        <w:t xml:space="preserve"> set of</w:t>
      </w:r>
      <w:r w:rsidR="7AC12252" w:rsidRPr="00DA19D0">
        <w:rPr>
          <w:rFonts w:ascii="Arial" w:eastAsia="Arial" w:hAnsi="Arial" w:cs="Arial"/>
        </w:rPr>
        <w:t xml:space="preserve"> ordered water molecules </w:t>
      </w:r>
      <w:r w:rsidR="64BC7786" w:rsidRPr="00DA19D0">
        <w:rPr>
          <w:rFonts w:ascii="Arial" w:eastAsia="Arial" w:hAnsi="Arial" w:cs="Arial"/>
        </w:rPr>
        <w:t>mediate</w:t>
      </w:r>
      <w:r w:rsidR="51DBAB66" w:rsidRPr="00DA19D0">
        <w:rPr>
          <w:rFonts w:ascii="Arial" w:eastAsia="Arial" w:hAnsi="Arial" w:cs="Arial"/>
        </w:rPr>
        <w:t>s</w:t>
      </w:r>
      <w:r w:rsidR="7AC12252" w:rsidRPr="00DA19D0">
        <w:rPr>
          <w:rFonts w:ascii="Arial" w:eastAsia="Arial" w:hAnsi="Arial" w:cs="Arial"/>
        </w:rPr>
        <w:t xml:space="preserve"> the loss of this interactio</w:t>
      </w:r>
      <w:r w:rsidR="4620DD5E" w:rsidRPr="00DA19D0">
        <w:rPr>
          <w:rFonts w:ascii="Arial" w:eastAsia="Arial" w:hAnsi="Arial" w:cs="Arial"/>
        </w:rPr>
        <w:t>n</w:t>
      </w:r>
      <w:r w:rsidR="3D97B337" w:rsidRPr="00DA19D0">
        <w:rPr>
          <w:rFonts w:ascii="Arial" w:eastAsia="Arial" w:hAnsi="Arial" w:cs="Arial"/>
        </w:rPr>
        <w:t xml:space="preserve">. </w:t>
      </w:r>
      <w:r w:rsidR="20BED65E" w:rsidRPr="00DA19D0">
        <w:rPr>
          <w:rFonts w:ascii="Arial" w:eastAsia="Arial" w:hAnsi="Arial" w:cs="Arial"/>
        </w:rPr>
        <w:t>(B) The short 3</w:t>
      </w:r>
      <w:r w:rsidR="20BED65E" w:rsidRPr="00DA19D0">
        <w:rPr>
          <w:rFonts w:ascii="Arial" w:eastAsia="Arial" w:hAnsi="Arial" w:cs="Arial"/>
          <w:vertAlign w:val="subscript"/>
        </w:rPr>
        <w:t>10</w:t>
      </w:r>
      <w:r w:rsidR="20BED65E" w:rsidRPr="00DA19D0">
        <w:rPr>
          <w:rFonts w:ascii="Arial" w:eastAsia="Arial" w:hAnsi="Arial" w:cs="Arial"/>
        </w:rPr>
        <w:t>-helix is</w:t>
      </w:r>
      <w:r w:rsidR="6841BC98" w:rsidRPr="00DA19D0">
        <w:rPr>
          <w:rFonts w:ascii="Arial" w:eastAsia="Arial" w:hAnsi="Arial" w:cs="Arial"/>
        </w:rPr>
        <w:t xml:space="preserve"> terminated </w:t>
      </w:r>
      <w:r w:rsidR="20BED65E" w:rsidRPr="00DA19D0">
        <w:rPr>
          <w:rFonts w:ascii="Arial" w:eastAsia="Arial" w:hAnsi="Arial" w:cs="Arial"/>
        </w:rPr>
        <w:t xml:space="preserve">by two </w:t>
      </w:r>
      <w:r w:rsidR="7E97E11E" w:rsidRPr="00DA19D0">
        <w:rPr>
          <w:rFonts w:ascii="Arial" w:eastAsia="Arial" w:hAnsi="Arial" w:cs="Arial"/>
        </w:rPr>
        <w:t xml:space="preserve">additional </w:t>
      </w:r>
      <w:r w:rsidR="4620DD5E" w:rsidRPr="00DA19D0">
        <w:rPr>
          <w:rFonts w:ascii="Arial" w:eastAsia="Arial" w:hAnsi="Arial" w:cs="Arial"/>
        </w:rPr>
        <w:t>sets</w:t>
      </w:r>
      <w:r w:rsidR="05721622" w:rsidRPr="00DA19D0">
        <w:rPr>
          <w:rFonts w:ascii="Arial" w:eastAsia="Arial" w:hAnsi="Arial" w:cs="Arial"/>
        </w:rPr>
        <w:t xml:space="preserve"> </w:t>
      </w:r>
      <w:r w:rsidR="353CFE42" w:rsidRPr="00DA19D0">
        <w:rPr>
          <w:rFonts w:ascii="Arial" w:eastAsia="Arial" w:hAnsi="Arial" w:cs="Arial"/>
        </w:rPr>
        <w:t xml:space="preserve">of </w:t>
      </w:r>
      <w:r w:rsidR="6321B18A" w:rsidRPr="00DA19D0">
        <w:rPr>
          <w:rFonts w:ascii="Arial" w:eastAsia="Arial" w:hAnsi="Arial" w:cs="Arial"/>
        </w:rPr>
        <w:t xml:space="preserve">symmetry-related ordered </w:t>
      </w:r>
      <w:r w:rsidR="677B2568" w:rsidRPr="00DA19D0">
        <w:rPr>
          <w:rFonts w:ascii="Arial" w:eastAsia="Arial" w:hAnsi="Arial" w:cs="Arial"/>
        </w:rPr>
        <w:t>water molecule</w:t>
      </w:r>
      <w:r w:rsidR="20BED65E" w:rsidRPr="00DA19D0">
        <w:rPr>
          <w:rFonts w:ascii="Arial" w:eastAsia="Arial" w:hAnsi="Arial" w:cs="Arial"/>
        </w:rPr>
        <w:t>s</w:t>
      </w:r>
      <w:r w:rsidR="64CF4EC4" w:rsidRPr="00DA19D0">
        <w:rPr>
          <w:rFonts w:ascii="Arial" w:eastAsia="Arial" w:hAnsi="Arial" w:cs="Arial"/>
        </w:rPr>
        <w:t xml:space="preserve"> below </w:t>
      </w:r>
      <w:r w:rsidR="3163B336" w:rsidRPr="00DA19D0">
        <w:rPr>
          <w:rFonts w:ascii="Arial" w:eastAsia="Arial" w:hAnsi="Arial" w:cs="Arial"/>
        </w:rPr>
        <w:t>the gate</w:t>
      </w:r>
      <w:r w:rsidR="3D97B337" w:rsidRPr="00DA19D0">
        <w:rPr>
          <w:rFonts w:ascii="Arial" w:eastAsia="Arial" w:hAnsi="Arial" w:cs="Arial"/>
        </w:rPr>
        <w:t xml:space="preserve"> </w:t>
      </w:r>
      <w:r w:rsidR="1C901685" w:rsidRPr="00DA19D0">
        <w:rPr>
          <w:rFonts w:ascii="Arial" w:eastAsia="Arial" w:hAnsi="Arial" w:cs="Arial"/>
        </w:rPr>
        <w:t xml:space="preserve">and within the </w:t>
      </w:r>
      <w:r w:rsidR="260D0206" w:rsidRPr="00DA19D0">
        <w:rPr>
          <w:rFonts w:ascii="Arial" w:eastAsia="Arial" w:hAnsi="Arial" w:cs="Arial"/>
        </w:rPr>
        <w:t xml:space="preserve">transmembrane domain </w:t>
      </w:r>
      <w:r w:rsidR="3D97B337" w:rsidRPr="00DA19D0">
        <w:rPr>
          <w:rFonts w:ascii="Arial" w:eastAsia="Arial" w:hAnsi="Arial" w:cs="Arial"/>
        </w:rPr>
        <w:t xml:space="preserve">that </w:t>
      </w:r>
      <w:r w:rsidR="3163B336" w:rsidRPr="00DA19D0">
        <w:rPr>
          <w:rFonts w:ascii="Arial" w:eastAsia="Arial" w:hAnsi="Arial" w:cs="Arial"/>
        </w:rPr>
        <w:t>stabilize</w:t>
      </w:r>
      <w:r w:rsidR="3D97B337" w:rsidRPr="00DA19D0">
        <w:rPr>
          <w:rFonts w:ascii="Arial" w:eastAsia="Arial" w:hAnsi="Arial" w:cs="Arial"/>
        </w:rPr>
        <w:t xml:space="preserve"> another kink</w:t>
      </w:r>
      <w:r w:rsidR="20BED65E" w:rsidRPr="00DA19D0">
        <w:rPr>
          <w:rFonts w:ascii="Arial" w:eastAsia="Arial" w:hAnsi="Arial" w:cs="Arial"/>
        </w:rPr>
        <w:t xml:space="preserve">. The first </w:t>
      </w:r>
      <w:r w:rsidR="4620DD5E" w:rsidRPr="00DA19D0">
        <w:rPr>
          <w:rFonts w:ascii="Arial" w:eastAsia="Arial" w:hAnsi="Arial" w:cs="Arial"/>
        </w:rPr>
        <w:t xml:space="preserve">set of </w:t>
      </w:r>
      <w:r w:rsidR="5193605B" w:rsidRPr="00DA19D0">
        <w:rPr>
          <w:rFonts w:ascii="Arial" w:eastAsia="Arial" w:hAnsi="Arial" w:cs="Arial"/>
        </w:rPr>
        <w:t xml:space="preserve">symmetry-related </w:t>
      </w:r>
      <w:r w:rsidR="4620DD5E" w:rsidRPr="00DA19D0">
        <w:rPr>
          <w:rFonts w:ascii="Arial" w:eastAsia="Arial" w:hAnsi="Arial" w:cs="Arial"/>
        </w:rPr>
        <w:t>waters</w:t>
      </w:r>
      <w:r w:rsidR="3D97B337" w:rsidRPr="00DA19D0">
        <w:rPr>
          <w:rFonts w:ascii="Arial" w:eastAsia="Arial" w:hAnsi="Arial" w:cs="Arial"/>
        </w:rPr>
        <w:t xml:space="preserve"> </w:t>
      </w:r>
      <w:r w:rsidR="470C77DD" w:rsidRPr="00DA19D0">
        <w:rPr>
          <w:rFonts w:ascii="Arial" w:eastAsia="Arial" w:hAnsi="Arial" w:cs="Arial"/>
        </w:rPr>
        <w:t>below the gate</w:t>
      </w:r>
      <w:r w:rsidR="3D97B337" w:rsidRPr="00DA19D0">
        <w:rPr>
          <w:rFonts w:ascii="Arial" w:eastAsia="Arial" w:hAnsi="Arial" w:cs="Arial"/>
        </w:rPr>
        <w:t xml:space="preserve"> </w:t>
      </w:r>
      <w:r w:rsidR="20BED65E" w:rsidRPr="00DA19D0">
        <w:rPr>
          <w:rFonts w:ascii="Arial" w:eastAsia="Arial" w:hAnsi="Arial" w:cs="Arial"/>
        </w:rPr>
        <w:t>interact</w:t>
      </w:r>
      <w:r w:rsidR="4620DD5E" w:rsidRPr="00DA19D0">
        <w:rPr>
          <w:rFonts w:ascii="Arial" w:eastAsia="Arial" w:hAnsi="Arial" w:cs="Arial"/>
        </w:rPr>
        <w:t xml:space="preserve"> </w:t>
      </w:r>
      <w:r w:rsidR="20BED65E" w:rsidRPr="00DA19D0">
        <w:rPr>
          <w:rFonts w:ascii="Arial" w:eastAsia="Arial" w:hAnsi="Arial" w:cs="Arial"/>
        </w:rPr>
        <w:t xml:space="preserve">with </w:t>
      </w:r>
      <w:r w:rsidR="3D97B337" w:rsidRPr="00DA19D0">
        <w:rPr>
          <w:rFonts w:ascii="Arial" w:eastAsia="Arial" w:hAnsi="Arial" w:cs="Arial"/>
        </w:rPr>
        <w:t xml:space="preserve">the imidazole ring of </w:t>
      </w:r>
      <w:r w:rsidR="20BED65E" w:rsidRPr="00DA19D0">
        <w:rPr>
          <w:rFonts w:ascii="Arial" w:eastAsia="Arial" w:hAnsi="Arial" w:cs="Arial"/>
        </w:rPr>
        <w:t>H34 on TM1 and the backbone nitrogen of A347.</w:t>
      </w:r>
      <w:r w:rsidR="48D082D0" w:rsidRPr="00DA19D0">
        <w:rPr>
          <w:rFonts w:ascii="Arial" w:eastAsia="Arial" w:hAnsi="Arial" w:cs="Arial"/>
        </w:rPr>
        <w:t xml:space="preserve"> </w:t>
      </w:r>
      <w:r w:rsidR="6C7C7298" w:rsidRPr="00DA19D0">
        <w:rPr>
          <w:rFonts w:ascii="Arial" w:eastAsia="Arial" w:hAnsi="Arial" w:cs="Arial"/>
        </w:rPr>
        <w:t>Th</w:t>
      </w:r>
      <w:r w:rsidR="51B46534" w:rsidRPr="00DA19D0">
        <w:rPr>
          <w:rFonts w:ascii="Arial" w:eastAsia="Arial" w:hAnsi="Arial" w:cs="Arial"/>
        </w:rPr>
        <w:t>is set of</w:t>
      </w:r>
      <w:r w:rsidR="6C7C7298" w:rsidRPr="00DA19D0">
        <w:rPr>
          <w:rFonts w:ascii="Arial" w:eastAsia="Arial" w:hAnsi="Arial" w:cs="Arial"/>
        </w:rPr>
        <w:t xml:space="preserve"> waters do</w:t>
      </w:r>
      <w:r w:rsidR="00CD5B52" w:rsidRPr="00DA19D0">
        <w:rPr>
          <w:rFonts w:ascii="Arial" w:eastAsia="Arial" w:hAnsi="Arial" w:cs="Arial"/>
        </w:rPr>
        <w:t>es</w:t>
      </w:r>
      <w:r w:rsidR="6C7C7298" w:rsidRPr="00DA19D0">
        <w:rPr>
          <w:rFonts w:ascii="Arial" w:eastAsia="Arial" w:hAnsi="Arial" w:cs="Arial"/>
        </w:rPr>
        <w:t xml:space="preserve"> not coordinate to the backbone carbonyls of either Y343 (</w:t>
      </w:r>
      <w:r w:rsidR="6C11A7E1" w:rsidRPr="00DA19D0">
        <w:rPr>
          <w:rFonts w:ascii="Arial" w:eastAsia="Arial" w:hAnsi="Arial" w:cs="Arial"/>
        </w:rPr>
        <w:t xml:space="preserve">due to an </w:t>
      </w:r>
      <w:r w:rsidR="6C7C7298" w:rsidRPr="00DA19D0">
        <w:rPr>
          <w:rFonts w:ascii="Arial" w:eastAsia="Arial" w:hAnsi="Arial" w:cs="Arial"/>
        </w:rPr>
        <w:t>inappropriate H-bonding distance</w:t>
      </w:r>
      <w:r w:rsidR="17D8F784" w:rsidRPr="00DA19D0">
        <w:rPr>
          <w:rFonts w:ascii="Arial" w:eastAsia="Arial" w:hAnsi="Arial" w:cs="Arial"/>
        </w:rPr>
        <w:t>, 3.8</w:t>
      </w:r>
      <w:r w:rsidR="17D8F784" w:rsidRPr="00DA19D0">
        <w:rPr>
          <w:rFonts w:ascii="Arial" w:eastAsia="Calibri" w:hAnsi="Arial" w:cs="Arial"/>
          <w:lang w:eastAsia="ja-JP"/>
        </w:rPr>
        <w:t xml:space="preserve"> Å</w:t>
      </w:r>
      <w:r w:rsidR="6C7C7298" w:rsidRPr="00DA19D0">
        <w:rPr>
          <w:rFonts w:ascii="Arial" w:eastAsia="Arial" w:hAnsi="Arial" w:cs="Arial"/>
        </w:rPr>
        <w:t>) or F344 (</w:t>
      </w:r>
      <w:r w:rsidR="6C11A7E1" w:rsidRPr="00DA19D0">
        <w:rPr>
          <w:rFonts w:ascii="Arial" w:eastAsia="Arial" w:hAnsi="Arial" w:cs="Arial"/>
        </w:rPr>
        <w:t xml:space="preserve">due to an </w:t>
      </w:r>
      <w:r w:rsidR="6C7C7298" w:rsidRPr="00DA19D0">
        <w:rPr>
          <w:rFonts w:ascii="Arial" w:eastAsia="Arial" w:hAnsi="Arial" w:cs="Arial"/>
        </w:rPr>
        <w:t>inappropriate H-bonding angle)</w:t>
      </w:r>
      <w:r w:rsidR="17D8F784" w:rsidRPr="00DA19D0">
        <w:rPr>
          <w:rFonts w:ascii="Arial" w:eastAsia="Arial" w:hAnsi="Arial" w:cs="Arial"/>
        </w:rPr>
        <w:t xml:space="preserve">. </w:t>
      </w:r>
      <w:r w:rsidR="20BED65E" w:rsidRPr="00DA19D0">
        <w:rPr>
          <w:rFonts w:ascii="Arial" w:eastAsia="Arial" w:hAnsi="Arial" w:cs="Arial"/>
        </w:rPr>
        <w:t xml:space="preserve">The second </w:t>
      </w:r>
      <w:r w:rsidR="7AD895C7" w:rsidRPr="00DA19D0">
        <w:rPr>
          <w:rFonts w:ascii="Arial" w:eastAsia="Arial" w:hAnsi="Arial" w:cs="Arial"/>
        </w:rPr>
        <w:t xml:space="preserve">set of </w:t>
      </w:r>
      <w:r w:rsidR="6523E334" w:rsidRPr="00DA19D0">
        <w:rPr>
          <w:rFonts w:ascii="Arial" w:eastAsia="Arial" w:hAnsi="Arial" w:cs="Arial"/>
        </w:rPr>
        <w:t xml:space="preserve">symmetry-related </w:t>
      </w:r>
      <w:r w:rsidR="20BED65E" w:rsidRPr="00DA19D0">
        <w:rPr>
          <w:rFonts w:ascii="Arial" w:eastAsia="Arial" w:hAnsi="Arial" w:cs="Arial"/>
        </w:rPr>
        <w:t>water</w:t>
      </w:r>
      <w:r w:rsidR="7AD895C7" w:rsidRPr="00DA19D0">
        <w:rPr>
          <w:rFonts w:ascii="Arial" w:eastAsia="Arial" w:hAnsi="Arial" w:cs="Arial"/>
        </w:rPr>
        <w:t>s</w:t>
      </w:r>
      <w:r w:rsidR="20BED65E" w:rsidRPr="00DA19D0">
        <w:rPr>
          <w:rFonts w:ascii="Arial" w:eastAsia="Arial" w:hAnsi="Arial" w:cs="Arial"/>
        </w:rPr>
        <w:t xml:space="preserve"> </w:t>
      </w:r>
      <w:r w:rsidR="53951495" w:rsidRPr="00DA19D0">
        <w:rPr>
          <w:rFonts w:ascii="Arial" w:eastAsia="Arial" w:hAnsi="Arial" w:cs="Arial"/>
        </w:rPr>
        <w:t>below the gate</w:t>
      </w:r>
      <w:r w:rsidR="20BED65E" w:rsidRPr="00DA19D0">
        <w:rPr>
          <w:rFonts w:ascii="Arial" w:eastAsia="Arial" w:hAnsi="Arial" w:cs="Arial"/>
        </w:rPr>
        <w:t xml:space="preserve"> interact with the backbone carbonyl of F344 </w:t>
      </w:r>
      <w:r w:rsidR="3D97B337" w:rsidRPr="00DA19D0">
        <w:rPr>
          <w:rFonts w:ascii="Arial" w:eastAsia="Arial" w:hAnsi="Arial" w:cs="Arial"/>
        </w:rPr>
        <w:t>(2.6</w:t>
      </w:r>
      <w:r w:rsidR="3D97B337" w:rsidRPr="00DA19D0">
        <w:rPr>
          <w:rFonts w:ascii="Arial" w:eastAsia="Calibri" w:hAnsi="Arial" w:cs="Arial"/>
          <w:lang w:eastAsia="ja-JP"/>
        </w:rPr>
        <w:t xml:space="preserve"> Å)</w:t>
      </w:r>
      <w:r w:rsidR="3D97B337" w:rsidRPr="00DA19D0">
        <w:rPr>
          <w:rFonts w:ascii="Arial" w:eastAsia="Arial" w:hAnsi="Arial" w:cs="Arial"/>
        </w:rPr>
        <w:t xml:space="preserve"> </w:t>
      </w:r>
      <w:r w:rsidR="20BED65E" w:rsidRPr="00DA19D0">
        <w:rPr>
          <w:rFonts w:ascii="Arial" w:eastAsia="Arial" w:hAnsi="Arial" w:cs="Arial"/>
        </w:rPr>
        <w:t>and the backbone nitrogen of T348</w:t>
      </w:r>
      <w:r w:rsidR="3D97B337" w:rsidRPr="00DA19D0">
        <w:rPr>
          <w:rFonts w:ascii="Arial" w:eastAsia="Arial" w:hAnsi="Arial" w:cs="Arial"/>
        </w:rPr>
        <w:t xml:space="preserve"> (3.2</w:t>
      </w:r>
      <w:r w:rsidR="3D97B337" w:rsidRPr="00DA19D0">
        <w:rPr>
          <w:rFonts w:ascii="Arial" w:eastAsia="Calibri" w:hAnsi="Arial" w:cs="Arial"/>
          <w:lang w:eastAsia="ja-JP"/>
        </w:rPr>
        <w:t xml:space="preserve"> Å)</w:t>
      </w:r>
      <w:r w:rsidR="20BED65E" w:rsidRPr="00DA19D0">
        <w:rPr>
          <w:rFonts w:ascii="Arial" w:eastAsia="Arial" w:hAnsi="Arial" w:cs="Arial"/>
        </w:rPr>
        <w:t xml:space="preserve">. </w:t>
      </w:r>
      <w:r w:rsidR="3D97B337" w:rsidRPr="00DA19D0">
        <w:rPr>
          <w:rFonts w:ascii="Arial" w:eastAsia="Arial" w:hAnsi="Arial" w:cs="Arial"/>
        </w:rPr>
        <w:t xml:space="preserve">The </w:t>
      </w:r>
      <w:r w:rsidR="6C11A7E1" w:rsidRPr="00DA19D0">
        <w:rPr>
          <w:rFonts w:ascii="Arial" w:eastAsia="Arial" w:hAnsi="Arial" w:cs="Arial"/>
        </w:rPr>
        <w:t>magenta</w:t>
      </w:r>
      <w:r w:rsidR="3D97B337" w:rsidRPr="00DA19D0">
        <w:rPr>
          <w:rFonts w:ascii="Arial" w:eastAsia="Arial" w:hAnsi="Arial" w:cs="Arial"/>
        </w:rPr>
        <w:t xml:space="preserve"> line highlights an unreasonably long </w:t>
      </w:r>
      <w:proofErr w:type="gramStart"/>
      <w:r w:rsidR="3D97B337" w:rsidRPr="00DA19D0">
        <w:rPr>
          <w:rFonts w:ascii="Arial" w:eastAsia="Arial" w:hAnsi="Arial" w:cs="Arial"/>
        </w:rPr>
        <w:t>n:n</w:t>
      </w:r>
      <w:proofErr w:type="gramEnd"/>
      <w:r w:rsidR="3D97B337" w:rsidRPr="00DA19D0">
        <w:rPr>
          <w:rFonts w:ascii="Arial" w:eastAsia="Arial" w:hAnsi="Arial" w:cs="Arial"/>
        </w:rPr>
        <w:t>+4 backbone hydrogen bonding distance (5.1 Å</w:t>
      </w:r>
      <w:r w:rsidR="6B75F2FD" w:rsidRPr="00DA19D0">
        <w:rPr>
          <w:rFonts w:ascii="Arial" w:eastAsia="Arial" w:hAnsi="Arial" w:cs="Arial"/>
        </w:rPr>
        <w:t xml:space="preserve">) </w:t>
      </w:r>
      <w:r w:rsidR="55BF679A" w:rsidRPr="00DA19D0">
        <w:rPr>
          <w:rFonts w:ascii="Arial" w:eastAsia="Arial" w:hAnsi="Arial" w:cs="Arial"/>
        </w:rPr>
        <w:t xml:space="preserve">between F344 and T348 </w:t>
      </w:r>
      <w:r w:rsidR="64BC7786" w:rsidRPr="00DA19D0">
        <w:rPr>
          <w:rFonts w:ascii="Arial" w:eastAsia="Arial" w:hAnsi="Arial" w:cs="Arial"/>
        </w:rPr>
        <w:t>that would be expected for a standard alpha helix. Th</w:t>
      </w:r>
      <w:r w:rsidR="5AE94CA0" w:rsidRPr="00DA19D0">
        <w:rPr>
          <w:rFonts w:ascii="Arial" w:eastAsia="Arial" w:hAnsi="Arial" w:cs="Arial"/>
        </w:rPr>
        <w:t>is</w:t>
      </w:r>
      <w:r w:rsidR="64BC7786" w:rsidRPr="00DA19D0">
        <w:rPr>
          <w:rFonts w:ascii="Arial" w:eastAsia="Arial" w:hAnsi="Arial" w:cs="Arial"/>
        </w:rPr>
        <w:t xml:space="preserve"> </w:t>
      </w:r>
      <w:r w:rsidR="61174B4F" w:rsidRPr="00DA19D0">
        <w:rPr>
          <w:rFonts w:ascii="Arial" w:eastAsia="Arial" w:hAnsi="Arial" w:cs="Arial"/>
        </w:rPr>
        <w:t>second</w:t>
      </w:r>
      <w:r w:rsidR="25C8197B" w:rsidRPr="00DA19D0">
        <w:rPr>
          <w:rFonts w:ascii="Arial" w:eastAsia="Arial" w:hAnsi="Arial" w:cs="Arial"/>
        </w:rPr>
        <w:t xml:space="preserve"> set of </w:t>
      </w:r>
      <w:r w:rsidR="64BC7786" w:rsidRPr="00DA19D0">
        <w:rPr>
          <w:rFonts w:ascii="Arial" w:eastAsia="Arial" w:hAnsi="Arial" w:cs="Arial"/>
        </w:rPr>
        <w:t xml:space="preserve">ordered water molecules </w:t>
      </w:r>
      <w:r w:rsidR="25C8197B" w:rsidRPr="00DA19D0">
        <w:rPr>
          <w:rFonts w:ascii="Arial" w:eastAsia="Arial" w:hAnsi="Arial" w:cs="Arial"/>
        </w:rPr>
        <w:t>mediate</w:t>
      </w:r>
      <w:r w:rsidR="1D13DFE4" w:rsidRPr="00DA19D0">
        <w:rPr>
          <w:rFonts w:ascii="Arial" w:eastAsia="Arial" w:hAnsi="Arial" w:cs="Arial"/>
        </w:rPr>
        <w:t>s</w:t>
      </w:r>
      <w:r w:rsidR="64BC7786" w:rsidRPr="00DA19D0">
        <w:rPr>
          <w:rFonts w:ascii="Arial" w:eastAsia="Arial" w:hAnsi="Arial" w:cs="Arial"/>
        </w:rPr>
        <w:t xml:space="preserve"> the loss of this interaction. </w:t>
      </w:r>
    </w:p>
    <w:p w14:paraId="6F3981B9" w14:textId="32BC5C92" w:rsidR="00AE34AF" w:rsidRPr="00DA19D0" w:rsidRDefault="00AE34AF" w:rsidP="2A7FD534">
      <w:pPr>
        <w:contextualSpacing/>
        <w:rPr>
          <w:rFonts w:ascii="Arial" w:eastAsia="Arial" w:hAnsi="Arial" w:cs="Arial"/>
          <w:b/>
          <w:bCs/>
        </w:rPr>
      </w:pPr>
    </w:p>
    <w:p w14:paraId="28D1FEB6" w14:textId="53299EF6" w:rsidR="00473CE0" w:rsidRPr="00DA19D0" w:rsidRDefault="6ACFA4C2" w:rsidP="2A7FD534">
      <w:pPr>
        <w:contextualSpacing/>
        <w:rPr>
          <w:rFonts w:ascii="Arial" w:eastAsia="Arial" w:hAnsi="Arial" w:cs="Arial"/>
          <w:b/>
          <w:bCs/>
          <w:color w:val="000000" w:themeColor="text1"/>
        </w:rPr>
      </w:pPr>
      <w:r w:rsidRPr="00DA19D0">
        <w:rPr>
          <w:noProof/>
        </w:rPr>
        <w:lastRenderedPageBreak/>
        <w:drawing>
          <wp:inline distT="0" distB="0" distL="0" distR="0" wp14:anchorId="47DF101C" wp14:editId="7F0F5151">
            <wp:extent cx="5943600" cy="6706868"/>
            <wp:effectExtent l="0" t="0" r="0" b="0"/>
            <wp:docPr id="13144029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5943600" cy="6706868"/>
                    </a:xfrm>
                    <a:prstGeom prst="rect">
                      <a:avLst/>
                    </a:prstGeom>
                  </pic:spPr>
                </pic:pic>
              </a:graphicData>
            </a:graphic>
          </wp:inline>
        </w:drawing>
      </w:r>
      <w:r w:rsidR="00346A56">
        <w:rPr>
          <w:rFonts w:ascii="Arial" w:eastAsia="Arial" w:hAnsi="Arial" w:cs="Arial"/>
          <w:b/>
          <w:bCs/>
        </w:rPr>
        <w:t>Supplementary</w:t>
      </w:r>
      <w:r w:rsidR="2209FA83" w:rsidRPr="00DA19D0">
        <w:rPr>
          <w:rFonts w:ascii="Arial" w:eastAsia="Arial" w:hAnsi="Arial" w:cs="Arial"/>
          <w:b/>
          <w:bCs/>
        </w:rPr>
        <w:t xml:space="preserve"> Fig. </w:t>
      </w:r>
      <w:r w:rsidR="72FA8FB1" w:rsidRPr="00DA19D0">
        <w:rPr>
          <w:rFonts w:ascii="Arial" w:eastAsia="Arial" w:hAnsi="Arial" w:cs="Arial"/>
          <w:b/>
          <w:bCs/>
        </w:rPr>
        <w:t>5</w:t>
      </w:r>
      <w:r w:rsidR="2209FA83" w:rsidRPr="00DA19D0">
        <w:rPr>
          <w:rFonts w:ascii="Arial" w:eastAsia="Arial" w:hAnsi="Arial" w:cs="Arial"/>
          <w:b/>
          <w:bCs/>
        </w:rPr>
        <w:t>: Comparison of the rP2X</w:t>
      </w:r>
      <w:r w:rsidR="2209FA83" w:rsidRPr="00DA19D0">
        <w:rPr>
          <w:rFonts w:ascii="Arial" w:eastAsia="Arial" w:hAnsi="Arial" w:cs="Arial"/>
          <w:b/>
          <w:bCs/>
          <w:vertAlign w:val="subscript"/>
        </w:rPr>
        <w:t>7</w:t>
      </w:r>
      <w:r w:rsidR="2209FA83" w:rsidRPr="00DA19D0">
        <w:rPr>
          <w:rFonts w:ascii="Arial" w:eastAsia="Arial" w:hAnsi="Arial" w:cs="Arial"/>
          <w:b/>
          <w:bCs/>
        </w:rPr>
        <w:t xml:space="preserve"> pore in the apo closed, </w:t>
      </w:r>
      <w:proofErr w:type="spellStart"/>
      <w:r w:rsidR="2209FA83" w:rsidRPr="00DA19D0">
        <w:rPr>
          <w:rFonts w:ascii="Arial" w:eastAsia="Arial" w:hAnsi="Arial" w:cs="Arial"/>
          <w:b/>
          <w:bCs/>
        </w:rPr>
        <w:t>BzATP</w:t>
      </w:r>
      <w:proofErr w:type="spellEnd"/>
      <w:r w:rsidR="2209FA83" w:rsidRPr="00DA19D0">
        <w:rPr>
          <w:rFonts w:ascii="Arial" w:eastAsia="Arial" w:hAnsi="Arial" w:cs="Arial"/>
          <w:b/>
          <w:bCs/>
        </w:rPr>
        <w:t xml:space="preserve">-bound open, and ATP-bound open states. </w:t>
      </w:r>
      <w:r w:rsidR="2209FA83" w:rsidRPr="00DA19D0">
        <w:rPr>
          <w:rFonts w:ascii="Arial" w:eastAsia="Arial" w:hAnsi="Arial" w:cs="Arial"/>
        </w:rPr>
        <w:t xml:space="preserve">(A-C) View of the pore found in the apo closed (shades of green), </w:t>
      </w:r>
      <w:proofErr w:type="spellStart"/>
      <w:r w:rsidR="2209FA83" w:rsidRPr="00DA19D0">
        <w:rPr>
          <w:rFonts w:ascii="Arial" w:eastAsia="Arial" w:hAnsi="Arial" w:cs="Arial"/>
        </w:rPr>
        <w:t>BzATP</w:t>
      </w:r>
      <w:proofErr w:type="spellEnd"/>
      <w:r w:rsidR="2209FA83" w:rsidRPr="00DA19D0">
        <w:rPr>
          <w:rFonts w:ascii="Arial" w:eastAsia="Arial" w:hAnsi="Arial" w:cs="Arial"/>
        </w:rPr>
        <w:t>-bound open (shades of blue), and the ATP-bound open (shades of orange) states visualized looking down the pore from the extracellular surface. This view highlights the closed pore of rP2X</w:t>
      </w:r>
      <w:r w:rsidR="2209FA83" w:rsidRPr="00DA19D0">
        <w:rPr>
          <w:rFonts w:ascii="Arial" w:eastAsia="Arial" w:hAnsi="Arial" w:cs="Arial"/>
          <w:vertAlign w:val="subscript"/>
        </w:rPr>
        <w:t>7</w:t>
      </w:r>
      <w:r w:rsidR="2209FA83" w:rsidRPr="00DA19D0">
        <w:rPr>
          <w:rFonts w:ascii="Arial" w:eastAsia="Arial" w:hAnsi="Arial" w:cs="Arial"/>
        </w:rPr>
        <w:t xml:space="preserve"> with the side chains of residues S339 and S342 occluding the potential flow of ions as well as the similarities of the open pore in both agonist-bound structures (PDB 6U9W)</w:t>
      </w:r>
      <w:r w:rsidR="00B85CE7">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B85CE7">
        <w:rPr>
          <w:rFonts w:ascii="Arial" w:eastAsia="Arial" w:hAnsi="Arial" w:cs="Arial"/>
        </w:rPr>
        <w:instrText xml:space="preserve"> ADDIN EN.CITE </w:instrText>
      </w:r>
      <w:r w:rsidR="00B85CE7">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B85CE7">
        <w:rPr>
          <w:rFonts w:ascii="Arial" w:eastAsia="Arial" w:hAnsi="Arial" w:cs="Arial"/>
        </w:rPr>
        <w:instrText xml:space="preserve"> ADDIN EN.CITE.DATA </w:instrText>
      </w:r>
      <w:r w:rsidR="00B85CE7">
        <w:rPr>
          <w:rFonts w:ascii="Arial" w:eastAsia="Arial" w:hAnsi="Arial" w:cs="Arial"/>
        </w:rPr>
      </w:r>
      <w:r w:rsidR="00B85CE7">
        <w:rPr>
          <w:rFonts w:ascii="Arial" w:eastAsia="Arial" w:hAnsi="Arial" w:cs="Arial"/>
        </w:rPr>
        <w:fldChar w:fldCharType="end"/>
      </w:r>
      <w:r w:rsidR="00B85CE7">
        <w:rPr>
          <w:rFonts w:ascii="Arial" w:eastAsia="Arial" w:hAnsi="Arial" w:cs="Arial"/>
        </w:rPr>
      </w:r>
      <w:r w:rsidR="00B85CE7">
        <w:rPr>
          <w:rFonts w:ascii="Arial" w:eastAsia="Arial" w:hAnsi="Arial" w:cs="Arial"/>
        </w:rPr>
        <w:fldChar w:fldCharType="separate"/>
      </w:r>
      <w:r w:rsidR="00B85CE7" w:rsidRPr="00B85CE7">
        <w:rPr>
          <w:rFonts w:ascii="Arial" w:eastAsia="Arial" w:hAnsi="Arial" w:cs="Arial"/>
          <w:noProof/>
          <w:vertAlign w:val="superscript"/>
        </w:rPr>
        <w:t>4</w:t>
      </w:r>
      <w:r w:rsidR="00B85CE7">
        <w:rPr>
          <w:rFonts w:ascii="Arial" w:eastAsia="Arial" w:hAnsi="Arial" w:cs="Arial"/>
        </w:rPr>
        <w:fldChar w:fldCharType="end"/>
      </w:r>
      <w:r w:rsidR="2209FA83" w:rsidRPr="00DA19D0">
        <w:rPr>
          <w:rFonts w:ascii="Arial" w:eastAsia="Arial" w:hAnsi="Arial" w:cs="Arial"/>
        </w:rPr>
        <w:t xml:space="preserve">. Of note, </w:t>
      </w:r>
      <w:r w:rsidR="185407BF" w:rsidRPr="00DA19D0">
        <w:rPr>
          <w:rFonts w:ascii="Arial" w:eastAsia="Arial" w:hAnsi="Arial" w:cs="Arial"/>
        </w:rPr>
        <w:t xml:space="preserve">in the open state structures, </w:t>
      </w:r>
      <w:r w:rsidR="2209FA83" w:rsidRPr="00DA19D0">
        <w:rPr>
          <w:rFonts w:ascii="Arial" w:eastAsia="Arial" w:hAnsi="Arial" w:cs="Arial"/>
        </w:rPr>
        <w:t xml:space="preserve">residue S342 points into the center of the pore, comprising the narrowest constriction of the open pore. </w:t>
      </w:r>
      <w:r w:rsidR="3F4C7891" w:rsidRPr="00DA19D0">
        <w:rPr>
          <w:rFonts w:ascii="Arial" w:eastAsia="Arial" w:hAnsi="Arial" w:cs="Arial"/>
        </w:rPr>
        <w:t xml:space="preserve">This residue likely mediates interactions </w:t>
      </w:r>
      <w:r w:rsidR="3F4C7891" w:rsidRPr="00DA19D0">
        <w:rPr>
          <w:rFonts w:ascii="Arial" w:eastAsia="Arial" w:hAnsi="Arial" w:cs="Arial"/>
        </w:rPr>
        <w:lastRenderedPageBreak/>
        <w:t xml:space="preserve">with cations as they pass through the open pore. </w:t>
      </w:r>
      <w:r w:rsidR="2209FA83" w:rsidRPr="00DA19D0">
        <w:rPr>
          <w:rFonts w:ascii="Arial" w:eastAsia="Arial" w:hAnsi="Arial" w:cs="Arial"/>
          <w:color w:val="000000" w:themeColor="text1"/>
        </w:rPr>
        <w:t xml:space="preserve">(D-F) Superimposed comparison of the pore between ATP-bound and </w:t>
      </w:r>
      <w:proofErr w:type="spellStart"/>
      <w:r w:rsidR="2209FA83" w:rsidRPr="00DA19D0">
        <w:rPr>
          <w:rFonts w:ascii="Arial" w:eastAsia="Arial" w:hAnsi="Arial" w:cs="Arial"/>
          <w:color w:val="000000" w:themeColor="text1"/>
        </w:rPr>
        <w:t>BzATP</w:t>
      </w:r>
      <w:proofErr w:type="spellEnd"/>
      <w:r w:rsidR="2209FA83" w:rsidRPr="00DA19D0">
        <w:rPr>
          <w:rFonts w:ascii="Arial" w:eastAsia="Arial" w:hAnsi="Arial" w:cs="Arial"/>
          <w:color w:val="000000" w:themeColor="text1"/>
        </w:rPr>
        <w:t>-bo</w:t>
      </w:r>
      <w:r w:rsidR="3F4C7891" w:rsidRPr="00DA19D0">
        <w:rPr>
          <w:rFonts w:ascii="Arial" w:eastAsia="Arial" w:hAnsi="Arial" w:cs="Arial"/>
          <w:color w:val="000000" w:themeColor="text1"/>
        </w:rPr>
        <w:t>u</w:t>
      </w:r>
      <w:r w:rsidR="2209FA83" w:rsidRPr="00DA19D0">
        <w:rPr>
          <w:rFonts w:ascii="Arial" w:eastAsia="Arial" w:hAnsi="Arial" w:cs="Arial"/>
          <w:color w:val="000000" w:themeColor="text1"/>
        </w:rPr>
        <w:t xml:space="preserve">nd (D), apo and </w:t>
      </w:r>
      <w:proofErr w:type="spellStart"/>
      <w:r w:rsidR="2209FA83" w:rsidRPr="00DA19D0">
        <w:rPr>
          <w:rFonts w:ascii="Arial" w:eastAsia="Arial" w:hAnsi="Arial" w:cs="Arial"/>
          <w:color w:val="000000" w:themeColor="text1"/>
        </w:rPr>
        <w:t>BzATP</w:t>
      </w:r>
      <w:proofErr w:type="spellEnd"/>
      <w:r w:rsidR="2209FA83" w:rsidRPr="00DA19D0">
        <w:rPr>
          <w:rFonts w:ascii="Arial" w:eastAsia="Arial" w:hAnsi="Arial" w:cs="Arial"/>
          <w:color w:val="000000" w:themeColor="text1"/>
        </w:rPr>
        <w:t xml:space="preserve">-bound (E), and apo and ATP-bound (F) structures highlighting the differences </w:t>
      </w:r>
      <w:r w:rsidR="268F10E9" w:rsidRPr="00DA19D0">
        <w:rPr>
          <w:rFonts w:ascii="Arial" w:eastAsia="Arial" w:hAnsi="Arial" w:cs="Arial"/>
          <w:color w:val="000000" w:themeColor="text1"/>
        </w:rPr>
        <w:t xml:space="preserve">in the TM helices </w:t>
      </w:r>
      <w:r w:rsidR="2209FA83" w:rsidRPr="00DA19D0">
        <w:rPr>
          <w:rFonts w:ascii="Arial" w:eastAsia="Arial" w:hAnsi="Arial" w:cs="Arial"/>
          <w:color w:val="000000" w:themeColor="text1"/>
        </w:rPr>
        <w:t>between open and closed states. (G-I) Visualization of the pore radius, as calculated by the program M</w:t>
      </w:r>
      <w:r w:rsidR="64540C1B" w:rsidRPr="00DA19D0">
        <w:rPr>
          <w:rFonts w:ascii="Arial" w:eastAsia="Arial" w:hAnsi="Arial" w:cs="Arial"/>
          <w:color w:val="000000" w:themeColor="text1"/>
        </w:rPr>
        <w:t>OLE</w:t>
      </w:r>
      <w:r w:rsidR="2209FA83" w:rsidRPr="00DA19D0">
        <w:rPr>
          <w:rFonts w:ascii="Arial" w:eastAsia="Arial" w:hAnsi="Arial" w:cs="Arial"/>
          <w:color w:val="000000" w:themeColor="text1"/>
        </w:rPr>
        <w:t xml:space="preserve">, for the apo closed (G), </w:t>
      </w:r>
      <w:proofErr w:type="spellStart"/>
      <w:r w:rsidR="2209FA83" w:rsidRPr="00DA19D0">
        <w:rPr>
          <w:rFonts w:ascii="Arial" w:eastAsia="Arial" w:hAnsi="Arial" w:cs="Arial"/>
          <w:color w:val="000000" w:themeColor="text1"/>
        </w:rPr>
        <w:t>BzATP</w:t>
      </w:r>
      <w:proofErr w:type="spellEnd"/>
      <w:r w:rsidR="2209FA83" w:rsidRPr="00DA19D0">
        <w:rPr>
          <w:rFonts w:ascii="Arial" w:eastAsia="Arial" w:hAnsi="Arial" w:cs="Arial"/>
          <w:color w:val="000000" w:themeColor="text1"/>
        </w:rPr>
        <w:t>-bound open (H), and ATP-bound open (I) states</w:t>
      </w:r>
      <w:r w:rsidR="001D21E7" w:rsidRPr="00DA19D0">
        <w:rPr>
          <w:rFonts w:ascii="Arial" w:eastAsia="Arial" w:hAnsi="Arial" w:cs="Arial"/>
          <w:color w:val="000000" w:themeColor="text1"/>
        </w:rPr>
        <w:fldChar w:fldCharType="begin"/>
      </w:r>
      <w:r w:rsidR="00B85CE7">
        <w:rPr>
          <w:rFonts w:ascii="Arial" w:eastAsia="Arial" w:hAnsi="Arial" w:cs="Arial"/>
          <w:color w:val="000000" w:themeColor="text1"/>
        </w:rPr>
        <w:instrText xml:space="preserve"> ADDIN EN.CITE &lt;EndNote&gt;&lt;Cite&gt;&lt;Author&gt;Berka&lt;/Author&gt;&lt;Year&gt;2012&lt;/Year&gt;&lt;RecNum&gt;254&lt;/RecNum&gt;&lt;DisplayText&gt;&lt;style face="superscript"&gt;5&lt;/style&gt;&lt;/DisplayText&gt;&lt;record&gt;&lt;rec-number&gt;254&lt;/rec-number&gt;&lt;foreign-keys&gt;&lt;key app="EN" db-id="5z5sw5fsxv5venerarr5rvd759xzstzzxt5t" timestamp="1713891360"&gt;254&lt;/key&gt;&lt;/foreign-keys&gt;&lt;ref-type name="Journal Article"&gt;17&lt;/ref-type&gt;&lt;contributors&gt;&lt;authors&gt;&lt;author&gt;Berka, Karel&lt;/author&gt;&lt;author&gt;Hanák, Ondřej&lt;/author&gt;&lt;author&gt;Sehnal, David&lt;/author&gt;&lt;author&gt;Banáš, Pavel&lt;/author&gt;&lt;author&gt;Navrátilová, Veronika&lt;/author&gt;&lt;author&gt;Jaiswal, Deepti&lt;/author&gt;&lt;author&gt;Ionescu, Crina-Maria&lt;/author&gt;&lt;author&gt;Svobodová Vařeková, Radka&lt;/author&gt;&lt;author&gt;Koča, Jaroslav&lt;/author&gt;&lt;author&gt;Otyepka, Michal&lt;/author&gt;&lt;/authors&gt;&lt;/contributors&gt;&lt;titles&gt;&lt;title&gt;MOLEonline 2.0: interactive web-based analysis of biomacromolecular channels&lt;/title&gt;&lt;secondary-title&gt;Nucleic Acids Research&lt;/secondary-title&gt;&lt;/titles&gt;&lt;periodical&gt;&lt;full-title&gt;Nucleic Acids Research&lt;/full-title&gt;&lt;/periodical&gt;&lt;pages&gt;W222-W227&lt;/pages&gt;&lt;volume&gt;40&lt;/volume&gt;&lt;number&gt;W1&lt;/number&gt;&lt;dates&gt;&lt;year&gt;2012&lt;/year&gt;&lt;/dates&gt;&lt;isbn&gt;0305-1048&lt;/isbn&gt;&lt;urls&gt;&lt;related-urls&gt;&lt;url&gt;https://doi.org/10.1093/nar/gks363&lt;/url&gt;&lt;/related-urls&gt;&lt;/urls&gt;&lt;electronic-resource-num&gt;10.1093/nar/gks363&lt;/electronic-resource-num&gt;&lt;access-date&gt;4/23/2024&lt;/access-date&gt;&lt;/record&gt;&lt;/Cite&gt;&lt;/EndNote&gt;</w:instrText>
      </w:r>
      <w:r w:rsidR="001D21E7" w:rsidRPr="00DA19D0">
        <w:rPr>
          <w:rFonts w:ascii="Arial" w:eastAsia="Arial" w:hAnsi="Arial" w:cs="Arial"/>
          <w:color w:val="000000" w:themeColor="text1"/>
        </w:rPr>
        <w:fldChar w:fldCharType="separate"/>
      </w:r>
      <w:r w:rsidR="00B85CE7" w:rsidRPr="00B85CE7">
        <w:rPr>
          <w:rFonts w:ascii="Arial" w:eastAsia="Arial" w:hAnsi="Arial" w:cs="Arial"/>
          <w:noProof/>
          <w:color w:val="000000" w:themeColor="text1"/>
          <w:vertAlign w:val="superscript"/>
        </w:rPr>
        <w:t>5</w:t>
      </w:r>
      <w:r w:rsidR="001D21E7" w:rsidRPr="00DA19D0">
        <w:rPr>
          <w:rFonts w:ascii="Arial" w:eastAsia="Arial" w:hAnsi="Arial" w:cs="Arial"/>
          <w:color w:val="000000" w:themeColor="text1"/>
        </w:rPr>
        <w:fldChar w:fldCharType="end"/>
      </w:r>
      <w:r w:rsidR="2209FA83" w:rsidRPr="00DA19D0">
        <w:rPr>
          <w:rFonts w:ascii="Arial" w:eastAsia="Arial" w:hAnsi="Arial" w:cs="Arial"/>
          <w:color w:val="000000" w:themeColor="text1"/>
        </w:rPr>
        <w:t xml:space="preserve">. </w:t>
      </w:r>
      <w:r w:rsidR="2209FA83" w:rsidRPr="00DA19D0">
        <w:rPr>
          <w:rFonts w:ascii="Arial" w:eastAsia="Arial" w:hAnsi="Arial" w:cs="Arial"/>
        </w:rPr>
        <w:t>(A-I) All side chains in TM1 and TM2 are hidden except for the side chains of S339 and S342</w:t>
      </w:r>
      <w:r w:rsidR="0AF8BFB6" w:rsidRPr="00DA19D0">
        <w:rPr>
          <w:rFonts w:ascii="Arial" w:eastAsia="Arial" w:hAnsi="Arial" w:cs="Arial"/>
        </w:rPr>
        <w:t>, the two residues that define the narrowest region of the pore in each state</w:t>
      </w:r>
      <w:r w:rsidR="2209FA83" w:rsidRPr="00DA19D0">
        <w:rPr>
          <w:rFonts w:ascii="Arial" w:eastAsia="Arial" w:hAnsi="Arial" w:cs="Arial"/>
        </w:rPr>
        <w:t>.</w:t>
      </w:r>
    </w:p>
    <w:p w14:paraId="3441B2CA" w14:textId="7A36A1C3" w:rsidR="00CC2660" w:rsidRDefault="00CC2660">
      <w:pPr>
        <w:rPr>
          <w:rFonts w:ascii="Arial" w:eastAsia="Arial" w:hAnsi="Arial" w:cs="Arial"/>
          <w:b/>
          <w:bCs/>
        </w:rPr>
      </w:pPr>
      <w:r w:rsidRPr="694EA30F">
        <w:rPr>
          <w:rFonts w:ascii="Arial" w:eastAsia="Arial" w:hAnsi="Arial" w:cs="Arial"/>
          <w:b/>
          <w:bCs/>
        </w:rPr>
        <w:br w:type="page"/>
      </w:r>
    </w:p>
    <w:p w14:paraId="53C1F42C" w14:textId="7CDFA714" w:rsidR="0003373B" w:rsidRPr="00DA19D0" w:rsidRDefault="00CE0B5F" w:rsidP="694EA30F">
      <w:pPr>
        <w:contextualSpacing/>
        <w:rPr>
          <w:rFonts w:ascii="Arial" w:eastAsia="Arial" w:hAnsi="Arial" w:cs="Arial"/>
          <w:color w:val="000000" w:themeColor="text1"/>
        </w:rPr>
      </w:pPr>
      <w:r>
        <w:rPr>
          <w:rFonts w:ascii="Arial" w:eastAsia="Arial" w:hAnsi="Arial" w:cs="Arial"/>
          <w:b/>
          <w:bCs/>
          <w:noProof/>
        </w:rPr>
        <w:lastRenderedPageBreak/>
        <w:drawing>
          <wp:inline distT="0" distB="0" distL="0" distR="0" wp14:anchorId="7D9B5167" wp14:editId="5E5E5600">
            <wp:extent cx="5943600" cy="6604000"/>
            <wp:effectExtent l="0" t="0" r="0" b="6350"/>
            <wp:docPr id="397099600" name="Picture 2" descr="A collage of images of a dn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099600" name="Picture 2" descr="A collage of images of a dna molecule&#10;&#10;Description automatically generated"/>
                    <pic:cNvPicPr/>
                  </pic:nvPicPr>
                  <pic:blipFill>
                    <a:blip r:embed="rId14"/>
                    <a:stretch>
                      <a:fillRect/>
                    </a:stretch>
                  </pic:blipFill>
                  <pic:spPr>
                    <a:xfrm>
                      <a:off x="0" y="0"/>
                      <a:ext cx="5943600" cy="6604000"/>
                    </a:xfrm>
                    <a:prstGeom prst="rect">
                      <a:avLst/>
                    </a:prstGeom>
                  </pic:spPr>
                </pic:pic>
              </a:graphicData>
            </a:graphic>
          </wp:inline>
        </w:drawing>
      </w:r>
      <w:r w:rsidR="2229EAB4" w:rsidRPr="00DA19D0">
        <w:rPr>
          <w:rFonts w:ascii="Arial" w:eastAsia="Arial" w:hAnsi="Arial" w:cs="Arial"/>
          <w:b/>
          <w:bCs/>
        </w:rPr>
        <w:t>Supplementary</w:t>
      </w:r>
      <w:r w:rsidR="007573FF" w:rsidRPr="00DA19D0">
        <w:rPr>
          <w:rFonts w:ascii="Arial" w:eastAsia="Arial" w:hAnsi="Arial" w:cs="Arial"/>
          <w:b/>
          <w:bCs/>
        </w:rPr>
        <w:t xml:space="preserve"> Fig. </w:t>
      </w:r>
      <w:r w:rsidR="0076657E" w:rsidRPr="00DA19D0">
        <w:rPr>
          <w:rFonts w:ascii="Arial" w:eastAsia="Arial" w:hAnsi="Arial" w:cs="Arial"/>
          <w:b/>
          <w:bCs/>
        </w:rPr>
        <w:t>6</w:t>
      </w:r>
      <w:r w:rsidR="00B73706" w:rsidRPr="00DA19D0">
        <w:rPr>
          <w:rFonts w:ascii="Arial" w:eastAsia="Arial" w:hAnsi="Arial" w:cs="Arial"/>
          <w:b/>
          <w:bCs/>
        </w:rPr>
        <w:t>:</w:t>
      </w:r>
      <w:r w:rsidR="0003373B" w:rsidRPr="00DA19D0">
        <w:rPr>
          <w:rFonts w:ascii="Arial" w:eastAsia="Arial" w:hAnsi="Arial" w:cs="Arial"/>
          <w:b/>
          <w:bCs/>
        </w:rPr>
        <w:t xml:space="preserve"> </w:t>
      </w:r>
      <w:r w:rsidR="014B7EB3" w:rsidRPr="00DA19D0">
        <w:rPr>
          <w:rFonts w:ascii="Arial" w:eastAsia="Arial" w:hAnsi="Arial" w:cs="Arial"/>
          <w:b/>
          <w:bCs/>
          <w:color w:val="000000" w:themeColor="text1"/>
        </w:rPr>
        <w:t>I</w:t>
      </w:r>
      <w:r w:rsidR="0003373B" w:rsidRPr="00DA19D0">
        <w:rPr>
          <w:rFonts w:ascii="Arial" w:eastAsia="Arial" w:hAnsi="Arial" w:cs="Arial"/>
          <w:b/>
          <w:bCs/>
          <w:color w:val="000000" w:themeColor="text1"/>
        </w:rPr>
        <w:t xml:space="preserve">nteractions between </w:t>
      </w:r>
      <w:proofErr w:type="spellStart"/>
      <w:r w:rsidR="0003373B" w:rsidRPr="00DA19D0">
        <w:rPr>
          <w:rFonts w:ascii="Arial" w:eastAsia="Arial" w:hAnsi="Arial" w:cs="Arial"/>
          <w:b/>
          <w:bCs/>
          <w:color w:val="000000" w:themeColor="text1"/>
        </w:rPr>
        <w:t>BzATP</w:t>
      </w:r>
      <w:proofErr w:type="spellEnd"/>
      <w:r w:rsidR="0003373B" w:rsidRPr="00DA19D0">
        <w:rPr>
          <w:rFonts w:ascii="Arial" w:eastAsia="Arial" w:hAnsi="Arial" w:cs="Arial"/>
          <w:b/>
          <w:bCs/>
          <w:color w:val="000000" w:themeColor="text1"/>
        </w:rPr>
        <w:t xml:space="preserve"> and</w:t>
      </w:r>
      <w:r w:rsidR="37B51912" w:rsidRPr="00DA19D0">
        <w:rPr>
          <w:rFonts w:ascii="Arial" w:eastAsia="Arial" w:hAnsi="Arial" w:cs="Arial"/>
          <w:b/>
          <w:bCs/>
          <w:color w:val="000000" w:themeColor="text1"/>
        </w:rPr>
        <w:t xml:space="preserve"> </w:t>
      </w:r>
      <w:r w:rsidR="0003373B" w:rsidRPr="00DA19D0">
        <w:rPr>
          <w:rFonts w:ascii="Arial" w:eastAsia="Arial" w:hAnsi="Arial" w:cs="Arial"/>
          <w:b/>
          <w:bCs/>
          <w:color w:val="000000" w:themeColor="text1"/>
        </w:rPr>
        <w:t>three key residues R125, Q143, and I214 in rP2X</w:t>
      </w:r>
      <w:r w:rsidR="0003373B" w:rsidRPr="00DA19D0">
        <w:rPr>
          <w:rFonts w:ascii="Arial" w:eastAsia="Arial" w:hAnsi="Arial" w:cs="Arial"/>
          <w:b/>
          <w:bCs/>
          <w:color w:val="000000" w:themeColor="text1"/>
          <w:vertAlign w:val="subscript"/>
        </w:rPr>
        <w:t>7</w:t>
      </w:r>
      <w:r w:rsidR="0003373B" w:rsidRPr="00DA19D0">
        <w:rPr>
          <w:rFonts w:ascii="Arial" w:eastAsia="Arial" w:hAnsi="Arial" w:cs="Arial"/>
          <w:b/>
          <w:bCs/>
          <w:color w:val="000000" w:themeColor="text1"/>
        </w:rPr>
        <w:t>.</w:t>
      </w:r>
      <w:r w:rsidR="0003373B" w:rsidRPr="00DA19D0">
        <w:rPr>
          <w:rFonts w:ascii="Arial" w:eastAsia="Arial" w:hAnsi="Arial" w:cs="Arial"/>
          <w:color w:val="000000" w:themeColor="text1"/>
        </w:rPr>
        <w:t xml:space="preserve"> </w:t>
      </w:r>
      <w:r w:rsidR="00D150DA" w:rsidRPr="00DA19D0">
        <w:rPr>
          <w:rFonts w:ascii="Arial" w:eastAsia="Arial" w:hAnsi="Arial" w:cs="Arial"/>
          <w:color w:val="000000" w:themeColor="text1"/>
        </w:rPr>
        <w:t>(A-B</w:t>
      </w:r>
      <w:r w:rsidR="00D150DA" w:rsidRPr="00DA19D0">
        <w:rPr>
          <w:rFonts w:ascii="Arial" w:eastAsia="Arial" w:hAnsi="Arial" w:cs="Arial"/>
        </w:rPr>
        <w:t xml:space="preserve">) Magnified view of </w:t>
      </w:r>
      <w:r w:rsidR="006F4AE2" w:rsidRPr="00DA19D0">
        <w:rPr>
          <w:rFonts w:ascii="Arial" w:eastAsia="Arial" w:hAnsi="Arial" w:cs="Arial"/>
        </w:rPr>
        <w:t>Fig</w:t>
      </w:r>
      <w:r w:rsidR="00683F7E" w:rsidRPr="00DA19D0">
        <w:rPr>
          <w:rFonts w:ascii="Arial" w:eastAsia="Arial" w:hAnsi="Arial" w:cs="Arial"/>
        </w:rPr>
        <w:t>.</w:t>
      </w:r>
      <w:r w:rsidR="006F4AE2" w:rsidRPr="00DA19D0">
        <w:rPr>
          <w:rFonts w:ascii="Arial" w:eastAsia="Arial" w:hAnsi="Arial" w:cs="Arial"/>
        </w:rPr>
        <w:t xml:space="preserve"> 3C</w:t>
      </w:r>
      <w:r w:rsidR="00683F7E" w:rsidRPr="00DA19D0">
        <w:rPr>
          <w:rFonts w:ascii="Arial" w:eastAsia="Arial" w:hAnsi="Arial" w:cs="Arial"/>
        </w:rPr>
        <w:t xml:space="preserve"> focusing on movements </w:t>
      </w:r>
      <w:r w:rsidR="000A6973" w:rsidRPr="00DA19D0">
        <w:rPr>
          <w:rFonts w:ascii="Arial" w:eastAsia="Arial" w:hAnsi="Arial" w:cs="Arial"/>
        </w:rPr>
        <w:t xml:space="preserve">and interactions </w:t>
      </w:r>
      <w:r w:rsidR="00683F7E" w:rsidRPr="00DA19D0">
        <w:rPr>
          <w:rFonts w:ascii="Arial" w:eastAsia="Arial" w:hAnsi="Arial" w:cs="Arial"/>
        </w:rPr>
        <w:t>of residue I214</w:t>
      </w:r>
      <w:r w:rsidR="006F4AE2" w:rsidRPr="00DA19D0">
        <w:rPr>
          <w:rFonts w:ascii="Arial" w:eastAsia="Arial" w:hAnsi="Arial" w:cs="Arial"/>
        </w:rPr>
        <w:t>. (</w:t>
      </w:r>
      <w:r w:rsidR="0031360D" w:rsidRPr="00DA19D0">
        <w:rPr>
          <w:rFonts w:ascii="Arial" w:eastAsia="Arial" w:hAnsi="Arial" w:cs="Arial"/>
          <w:color w:val="000000" w:themeColor="text1"/>
        </w:rPr>
        <w:t>A</w:t>
      </w:r>
      <w:r w:rsidR="0003373B" w:rsidRPr="00DA19D0">
        <w:rPr>
          <w:rFonts w:ascii="Arial" w:eastAsia="Arial" w:hAnsi="Arial" w:cs="Arial"/>
          <w:color w:val="000000" w:themeColor="text1"/>
        </w:rPr>
        <w:t xml:space="preserve">) View highlighting </w:t>
      </w:r>
      <w:r w:rsidR="00AB7F44" w:rsidRPr="00DA19D0">
        <w:rPr>
          <w:rFonts w:ascii="Arial" w:eastAsia="Arial" w:hAnsi="Arial" w:cs="Arial"/>
          <w:color w:val="000000" w:themeColor="text1"/>
        </w:rPr>
        <w:t>a small</w:t>
      </w:r>
      <w:r w:rsidR="0003373B" w:rsidRPr="00DA19D0">
        <w:rPr>
          <w:rFonts w:ascii="Arial" w:eastAsia="Arial" w:hAnsi="Arial" w:cs="Arial"/>
          <w:color w:val="000000" w:themeColor="text1"/>
        </w:rPr>
        <w:t xml:space="preserve"> hydrophobic pocket between I214, L287, F288, and </w:t>
      </w:r>
      <w:proofErr w:type="spellStart"/>
      <w:r w:rsidR="0003373B" w:rsidRPr="00DA19D0">
        <w:rPr>
          <w:rFonts w:ascii="Arial" w:eastAsia="Arial" w:hAnsi="Arial" w:cs="Arial"/>
          <w:color w:val="000000" w:themeColor="text1"/>
        </w:rPr>
        <w:t>BzATP</w:t>
      </w:r>
      <w:proofErr w:type="spellEnd"/>
      <w:r w:rsidR="0003373B" w:rsidRPr="00DA19D0">
        <w:rPr>
          <w:rFonts w:ascii="Arial" w:eastAsia="Arial" w:hAnsi="Arial" w:cs="Arial"/>
          <w:color w:val="000000" w:themeColor="text1"/>
        </w:rPr>
        <w:t>. (</w:t>
      </w:r>
      <w:r w:rsidR="0031360D" w:rsidRPr="00DA19D0">
        <w:rPr>
          <w:rFonts w:ascii="Arial" w:eastAsia="Arial" w:hAnsi="Arial" w:cs="Arial"/>
          <w:color w:val="000000" w:themeColor="text1"/>
        </w:rPr>
        <w:t>B</w:t>
      </w:r>
      <w:r w:rsidR="0003373B" w:rsidRPr="00DA19D0">
        <w:rPr>
          <w:rFonts w:ascii="Arial" w:eastAsia="Arial" w:hAnsi="Arial" w:cs="Arial"/>
          <w:color w:val="000000" w:themeColor="text1"/>
        </w:rPr>
        <w:t xml:space="preserve">) View highlighting the 1.1 </w:t>
      </w:r>
      <w:r w:rsidR="0003373B" w:rsidRPr="00DA19D0">
        <w:rPr>
          <w:rFonts w:ascii="Arial" w:eastAsia="Arial" w:hAnsi="Arial" w:cs="Arial"/>
        </w:rPr>
        <w:t xml:space="preserve">Å movement of I214 towards </w:t>
      </w:r>
      <w:proofErr w:type="spellStart"/>
      <w:r w:rsidR="0003373B" w:rsidRPr="00DA19D0">
        <w:rPr>
          <w:rFonts w:ascii="Arial" w:eastAsia="Arial" w:hAnsi="Arial" w:cs="Arial"/>
        </w:rPr>
        <w:t>BzATP</w:t>
      </w:r>
      <w:proofErr w:type="spellEnd"/>
      <w:r w:rsidR="0003373B" w:rsidRPr="00DA19D0">
        <w:rPr>
          <w:rFonts w:ascii="Arial" w:eastAsia="Arial" w:hAnsi="Arial" w:cs="Arial"/>
        </w:rPr>
        <w:t xml:space="preserve"> between the </w:t>
      </w:r>
      <w:proofErr w:type="spellStart"/>
      <w:r w:rsidR="0003373B" w:rsidRPr="00DA19D0">
        <w:rPr>
          <w:rFonts w:ascii="Arial" w:eastAsia="Arial" w:hAnsi="Arial" w:cs="Arial"/>
        </w:rPr>
        <w:t>BzATP</w:t>
      </w:r>
      <w:proofErr w:type="spellEnd"/>
      <w:r w:rsidR="0003373B" w:rsidRPr="00DA19D0">
        <w:rPr>
          <w:rFonts w:ascii="Arial" w:eastAsia="Arial" w:hAnsi="Arial" w:cs="Arial"/>
        </w:rPr>
        <w:t>-bound (blue and dark grey) and the ATP-bound (</w:t>
      </w:r>
      <w:r w:rsidR="24DE70CA" w:rsidRPr="00DA19D0">
        <w:rPr>
          <w:rFonts w:ascii="Arial" w:eastAsia="Arial" w:hAnsi="Arial" w:cs="Arial"/>
        </w:rPr>
        <w:t xml:space="preserve">orange </w:t>
      </w:r>
      <w:r w:rsidR="0003373B" w:rsidRPr="00DA19D0">
        <w:rPr>
          <w:rFonts w:ascii="Arial" w:eastAsia="Arial" w:hAnsi="Arial" w:cs="Arial"/>
        </w:rPr>
        <w:t>and light grey) structures</w:t>
      </w:r>
      <w:r w:rsidR="003C2F5B">
        <w:rPr>
          <w:rFonts w:ascii="Arial" w:eastAsia="Arial" w:hAnsi="Arial" w:cs="Arial"/>
        </w:rPr>
        <w:t xml:space="preserve"> (PDB code: 6U9W)</w:t>
      </w:r>
      <w:r w:rsidR="003C2F5B">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3C2F5B">
        <w:rPr>
          <w:rFonts w:ascii="Arial" w:eastAsia="Arial" w:hAnsi="Arial" w:cs="Arial"/>
        </w:rPr>
        <w:instrText xml:space="preserve"> ADDIN EN.CITE </w:instrText>
      </w:r>
      <w:r w:rsidR="003C2F5B">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3C2F5B">
        <w:rPr>
          <w:rFonts w:ascii="Arial" w:eastAsia="Arial" w:hAnsi="Arial" w:cs="Arial"/>
        </w:rPr>
        <w:instrText xml:space="preserve"> ADDIN EN.CITE.DATA </w:instrText>
      </w:r>
      <w:r w:rsidR="003C2F5B">
        <w:rPr>
          <w:rFonts w:ascii="Arial" w:eastAsia="Arial" w:hAnsi="Arial" w:cs="Arial"/>
        </w:rPr>
      </w:r>
      <w:r w:rsidR="003C2F5B">
        <w:rPr>
          <w:rFonts w:ascii="Arial" w:eastAsia="Arial" w:hAnsi="Arial" w:cs="Arial"/>
        </w:rPr>
        <w:fldChar w:fldCharType="end"/>
      </w:r>
      <w:r w:rsidR="003C2F5B">
        <w:rPr>
          <w:rFonts w:ascii="Arial" w:eastAsia="Arial" w:hAnsi="Arial" w:cs="Arial"/>
        </w:rPr>
      </w:r>
      <w:r w:rsidR="003C2F5B">
        <w:rPr>
          <w:rFonts w:ascii="Arial" w:eastAsia="Arial" w:hAnsi="Arial" w:cs="Arial"/>
        </w:rPr>
        <w:fldChar w:fldCharType="separate"/>
      </w:r>
      <w:r w:rsidR="003C2F5B" w:rsidRPr="003C2F5B">
        <w:rPr>
          <w:rFonts w:ascii="Arial" w:eastAsia="Arial" w:hAnsi="Arial" w:cs="Arial"/>
          <w:noProof/>
          <w:vertAlign w:val="superscript"/>
        </w:rPr>
        <w:t>4</w:t>
      </w:r>
      <w:r w:rsidR="003C2F5B">
        <w:rPr>
          <w:rFonts w:ascii="Arial" w:eastAsia="Arial" w:hAnsi="Arial" w:cs="Arial"/>
        </w:rPr>
        <w:fldChar w:fldCharType="end"/>
      </w:r>
      <w:r w:rsidR="0003373B" w:rsidRPr="00DA19D0">
        <w:rPr>
          <w:rFonts w:ascii="Arial" w:eastAsia="Arial" w:hAnsi="Arial" w:cs="Arial"/>
        </w:rPr>
        <w:t>. T</w:t>
      </w:r>
      <w:r w:rsidR="0003373B" w:rsidRPr="00DA19D0">
        <w:rPr>
          <w:rFonts w:ascii="Arial" w:eastAsia="Arial" w:hAnsi="Arial" w:cs="Arial"/>
          <w:color w:val="202124"/>
        </w:rPr>
        <w:t xml:space="preserve">he inward movement and rotamer change of I214 creates new hydrophobic interactions with F288 and the ribose of </w:t>
      </w:r>
      <w:proofErr w:type="spellStart"/>
      <w:r w:rsidR="0003373B" w:rsidRPr="00DA19D0">
        <w:rPr>
          <w:rFonts w:ascii="Arial" w:eastAsia="Arial" w:hAnsi="Arial" w:cs="Arial"/>
          <w:color w:val="202124"/>
        </w:rPr>
        <w:t>BzATP</w:t>
      </w:r>
      <w:proofErr w:type="spellEnd"/>
      <w:r w:rsidR="0003373B" w:rsidRPr="00DA19D0">
        <w:rPr>
          <w:rFonts w:ascii="Arial" w:eastAsia="Arial" w:hAnsi="Arial" w:cs="Arial"/>
          <w:color w:val="000000" w:themeColor="text1"/>
        </w:rPr>
        <w:t>.</w:t>
      </w:r>
      <w:r w:rsidR="0031360D" w:rsidRPr="00DA19D0">
        <w:rPr>
          <w:rFonts w:ascii="Arial" w:eastAsia="Arial" w:hAnsi="Arial" w:cs="Arial"/>
          <w:color w:val="000000" w:themeColor="text1"/>
        </w:rPr>
        <w:t xml:space="preserve"> (C) </w:t>
      </w:r>
      <w:r w:rsidR="00C82AF5" w:rsidRPr="00DA19D0">
        <w:rPr>
          <w:rFonts w:ascii="Arial" w:eastAsia="Arial" w:hAnsi="Arial" w:cs="Arial"/>
          <w:color w:val="000000" w:themeColor="text1"/>
        </w:rPr>
        <w:t xml:space="preserve">Rotated view from panel A </w:t>
      </w:r>
      <w:r w:rsidR="0031360D" w:rsidRPr="00DA19D0">
        <w:rPr>
          <w:rFonts w:ascii="Arial" w:eastAsia="Arial" w:hAnsi="Arial" w:cs="Arial"/>
          <w:color w:val="000000" w:themeColor="text1"/>
        </w:rPr>
        <w:t xml:space="preserve">highlighting the interactions between the guanidino group of R125 and </w:t>
      </w:r>
      <w:proofErr w:type="spellStart"/>
      <w:r w:rsidR="0031360D" w:rsidRPr="00DA19D0">
        <w:rPr>
          <w:rFonts w:ascii="Arial" w:eastAsia="Arial" w:hAnsi="Arial" w:cs="Arial"/>
          <w:color w:val="000000" w:themeColor="text1"/>
        </w:rPr>
        <w:t>BzATP</w:t>
      </w:r>
      <w:proofErr w:type="spellEnd"/>
      <w:r w:rsidR="0031360D" w:rsidRPr="00DA19D0">
        <w:rPr>
          <w:rFonts w:ascii="Arial" w:eastAsia="Arial" w:hAnsi="Arial" w:cs="Arial"/>
          <w:color w:val="000000" w:themeColor="text1"/>
        </w:rPr>
        <w:t xml:space="preserve">. The guanidino group of R125 forms five new hydrogen bonds with </w:t>
      </w:r>
      <w:proofErr w:type="spellStart"/>
      <w:r w:rsidR="0031360D" w:rsidRPr="00DA19D0">
        <w:rPr>
          <w:rFonts w:ascii="Arial" w:eastAsia="Arial" w:hAnsi="Arial" w:cs="Arial"/>
          <w:color w:val="000000" w:themeColor="text1"/>
        </w:rPr>
        <w:t>BzATP</w:t>
      </w:r>
      <w:proofErr w:type="spellEnd"/>
      <w:r w:rsidR="0031360D" w:rsidRPr="00DA19D0">
        <w:rPr>
          <w:rFonts w:ascii="Arial" w:eastAsia="Arial" w:hAnsi="Arial" w:cs="Arial"/>
          <w:color w:val="000000" w:themeColor="text1"/>
        </w:rPr>
        <w:t xml:space="preserve">, each ranging from 2.7-3.5 Å: two with the β/γ </w:t>
      </w:r>
      <w:r w:rsidR="0031360D" w:rsidRPr="00DA19D0">
        <w:rPr>
          <w:rFonts w:ascii="Arial" w:eastAsia="Arial" w:hAnsi="Arial" w:cs="Arial"/>
          <w:color w:val="000000" w:themeColor="text1"/>
        </w:rPr>
        <w:lastRenderedPageBreak/>
        <w:t xml:space="preserve">phosphates on the phosphate tail, one with the 3’ hydroxy on the ribose, and two with the carboxyl group on the </w:t>
      </w:r>
      <w:proofErr w:type="spellStart"/>
      <w:r w:rsidR="0031360D" w:rsidRPr="00DA19D0">
        <w:rPr>
          <w:rFonts w:ascii="Arial" w:eastAsia="Arial" w:hAnsi="Arial" w:cs="Arial"/>
          <w:color w:val="000000" w:themeColor="text1"/>
          <w:lang w:val="en"/>
        </w:rPr>
        <w:t>carboxybenzophenone</w:t>
      </w:r>
      <w:proofErr w:type="spellEnd"/>
      <w:r w:rsidR="0031360D" w:rsidRPr="00DA19D0">
        <w:rPr>
          <w:rFonts w:ascii="Arial" w:eastAsia="Arial" w:hAnsi="Arial" w:cs="Arial"/>
          <w:color w:val="000000" w:themeColor="text1"/>
        </w:rPr>
        <w:t xml:space="preserve"> moiety of </w:t>
      </w:r>
      <w:proofErr w:type="spellStart"/>
      <w:r w:rsidR="0031360D" w:rsidRPr="00DA19D0">
        <w:rPr>
          <w:rFonts w:ascii="Arial" w:eastAsia="Arial" w:hAnsi="Arial" w:cs="Arial"/>
          <w:color w:val="000000" w:themeColor="text1"/>
        </w:rPr>
        <w:t>BzATP</w:t>
      </w:r>
      <w:proofErr w:type="spellEnd"/>
      <w:r w:rsidR="0031360D" w:rsidRPr="00DA19D0">
        <w:rPr>
          <w:rFonts w:ascii="Arial" w:eastAsia="Arial" w:hAnsi="Arial" w:cs="Arial"/>
          <w:color w:val="000000" w:themeColor="text1"/>
        </w:rPr>
        <w:t xml:space="preserve">. Additionally, the side chain of R125 forms cation-π interactions with the benzoyl ester portion of the </w:t>
      </w:r>
      <w:proofErr w:type="spellStart"/>
      <w:r w:rsidR="0031360D" w:rsidRPr="00DA19D0">
        <w:rPr>
          <w:rFonts w:ascii="Arial" w:eastAsia="Arial" w:hAnsi="Arial" w:cs="Arial"/>
          <w:color w:val="000000" w:themeColor="text1"/>
        </w:rPr>
        <w:t>carboxybenzophenone</w:t>
      </w:r>
      <w:proofErr w:type="spellEnd"/>
      <w:r w:rsidR="0031360D" w:rsidRPr="00DA19D0">
        <w:rPr>
          <w:rFonts w:ascii="Arial" w:eastAsia="Arial" w:hAnsi="Arial" w:cs="Arial"/>
          <w:color w:val="000000" w:themeColor="text1"/>
        </w:rPr>
        <w:t xml:space="preserve"> moiety. (D) </w:t>
      </w:r>
      <w:r w:rsidR="00C82AF5" w:rsidRPr="00DA19D0">
        <w:rPr>
          <w:rFonts w:ascii="Arial" w:eastAsia="Arial" w:hAnsi="Arial" w:cs="Arial"/>
          <w:color w:val="000000" w:themeColor="text1"/>
        </w:rPr>
        <w:t>A different rotation of panel A</w:t>
      </w:r>
      <w:r w:rsidR="0031360D" w:rsidRPr="00DA19D0">
        <w:rPr>
          <w:rFonts w:ascii="Arial" w:eastAsia="Arial" w:hAnsi="Arial" w:cs="Arial"/>
          <w:color w:val="000000" w:themeColor="text1"/>
        </w:rPr>
        <w:t xml:space="preserve"> highlighting the interactions between the amide group of Q143 and </w:t>
      </w:r>
      <w:proofErr w:type="spellStart"/>
      <w:r w:rsidR="0031360D" w:rsidRPr="00DA19D0">
        <w:rPr>
          <w:rFonts w:ascii="Arial" w:eastAsia="Arial" w:hAnsi="Arial" w:cs="Arial"/>
          <w:color w:val="000000" w:themeColor="text1"/>
        </w:rPr>
        <w:t>BzATP</w:t>
      </w:r>
      <w:proofErr w:type="spellEnd"/>
      <w:r w:rsidR="0031360D" w:rsidRPr="00DA19D0">
        <w:rPr>
          <w:rFonts w:ascii="Arial" w:eastAsia="Arial" w:hAnsi="Arial" w:cs="Arial"/>
          <w:color w:val="000000" w:themeColor="text1"/>
        </w:rPr>
        <w:t xml:space="preserve">. The side chain of Q143 interacts with the 2’-hydroxyl on the ribose (distances of 2.9 - 3.1 Å). Additionally, the sidechain oxygen of Q143 forms a strong hydrogen </w:t>
      </w:r>
      <w:r w:rsidR="0D89DEA5" w:rsidRPr="00DA19D0">
        <w:rPr>
          <w:rFonts w:ascii="Arial" w:eastAsia="Arial" w:hAnsi="Arial" w:cs="Arial"/>
          <w:color w:val="000000" w:themeColor="text1"/>
        </w:rPr>
        <w:t xml:space="preserve">bond </w:t>
      </w:r>
      <w:r w:rsidR="0031360D" w:rsidRPr="00DA19D0">
        <w:rPr>
          <w:rFonts w:ascii="Arial" w:eastAsia="Arial" w:hAnsi="Arial" w:cs="Arial"/>
          <w:color w:val="000000" w:themeColor="text1"/>
        </w:rPr>
        <w:t xml:space="preserve">with the guanidino group of R125 which, </w:t>
      </w:r>
      <w:proofErr w:type="gramStart"/>
      <w:r w:rsidR="0031360D" w:rsidRPr="00DA19D0">
        <w:rPr>
          <w:rFonts w:ascii="Arial" w:eastAsia="Arial" w:hAnsi="Arial" w:cs="Arial"/>
          <w:color w:val="000000" w:themeColor="text1"/>
        </w:rPr>
        <w:t>as a result of</w:t>
      </w:r>
      <w:proofErr w:type="gramEnd"/>
      <w:r w:rsidR="0031360D" w:rsidRPr="00DA19D0">
        <w:rPr>
          <w:rFonts w:ascii="Arial" w:eastAsia="Arial" w:hAnsi="Arial" w:cs="Arial"/>
          <w:color w:val="000000" w:themeColor="text1"/>
        </w:rPr>
        <w:t xml:space="preserve"> the structural change described, is only 2.5 Å away.</w:t>
      </w:r>
      <w:r w:rsidR="00C260B5">
        <w:rPr>
          <w:rFonts w:ascii="Arial" w:eastAsia="Arial" w:hAnsi="Arial" w:cs="Arial"/>
          <w:color w:val="000000" w:themeColor="text1"/>
        </w:rPr>
        <w:t xml:space="preserve"> (E</w:t>
      </w:r>
      <w:r w:rsidR="00D83B09">
        <w:rPr>
          <w:rFonts w:ascii="Arial" w:eastAsia="Arial" w:hAnsi="Arial" w:cs="Arial"/>
          <w:color w:val="000000" w:themeColor="text1"/>
        </w:rPr>
        <w:t>) Zoomed out view of panel A</w:t>
      </w:r>
      <w:r w:rsidR="00FB081A">
        <w:rPr>
          <w:rFonts w:ascii="Arial" w:eastAsia="Arial" w:hAnsi="Arial" w:cs="Arial"/>
          <w:color w:val="000000" w:themeColor="text1"/>
        </w:rPr>
        <w:t xml:space="preserve"> showing </w:t>
      </w:r>
      <w:proofErr w:type="spellStart"/>
      <w:r w:rsidR="00FB081A">
        <w:rPr>
          <w:rFonts w:ascii="Arial" w:eastAsia="Arial" w:hAnsi="Arial" w:cs="Arial"/>
          <w:color w:val="000000" w:themeColor="text1"/>
        </w:rPr>
        <w:t>BzATP</w:t>
      </w:r>
      <w:proofErr w:type="spellEnd"/>
      <w:r w:rsidR="00FB081A">
        <w:rPr>
          <w:rFonts w:ascii="Arial" w:eastAsia="Arial" w:hAnsi="Arial" w:cs="Arial"/>
          <w:color w:val="000000" w:themeColor="text1"/>
        </w:rPr>
        <w:t xml:space="preserve"> and its </w:t>
      </w:r>
      <w:r w:rsidR="008270F4">
        <w:rPr>
          <w:rFonts w:ascii="Arial" w:eastAsia="Arial" w:hAnsi="Arial" w:cs="Arial"/>
          <w:color w:val="000000" w:themeColor="text1"/>
        </w:rPr>
        <w:t>corresponding</w:t>
      </w:r>
      <w:r w:rsidR="00FB081A">
        <w:rPr>
          <w:rFonts w:ascii="Arial" w:eastAsia="Arial" w:hAnsi="Arial" w:cs="Arial"/>
          <w:color w:val="000000" w:themeColor="text1"/>
        </w:rPr>
        <w:t xml:space="preserve"> electron density</w:t>
      </w:r>
      <w:r w:rsidR="0087052A">
        <w:rPr>
          <w:rFonts w:ascii="Arial" w:eastAsia="Arial" w:hAnsi="Arial" w:cs="Arial"/>
          <w:color w:val="000000" w:themeColor="text1"/>
        </w:rPr>
        <w:t xml:space="preserve"> (blue mesh)</w:t>
      </w:r>
      <w:r w:rsidR="00FB081A">
        <w:rPr>
          <w:rFonts w:ascii="Arial" w:eastAsia="Arial" w:hAnsi="Arial" w:cs="Arial"/>
          <w:color w:val="000000" w:themeColor="text1"/>
        </w:rPr>
        <w:t xml:space="preserve">. (F) A 120º rotation of panel E highlighting another </w:t>
      </w:r>
      <w:r w:rsidR="008270F4">
        <w:rPr>
          <w:rFonts w:ascii="Arial" w:eastAsia="Arial" w:hAnsi="Arial" w:cs="Arial"/>
          <w:color w:val="000000" w:themeColor="text1"/>
        </w:rPr>
        <w:t xml:space="preserve">view of </w:t>
      </w:r>
      <w:proofErr w:type="spellStart"/>
      <w:r w:rsidR="008270F4">
        <w:rPr>
          <w:rFonts w:ascii="Arial" w:eastAsia="Arial" w:hAnsi="Arial" w:cs="Arial"/>
          <w:color w:val="000000" w:themeColor="text1"/>
        </w:rPr>
        <w:t>BzATP</w:t>
      </w:r>
      <w:proofErr w:type="spellEnd"/>
      <w:r w:rsidR="008270F4">
        <w:rPr>
          <w:rFonts w:ascii="Arial" w:eastAsia="Arial" w:hAnsi="Arial" w:cs="Arial"/>
          <w:color w:val="000000" w:themeColor="text1"/>
        </w:rPr>
        <w:t xml:space="preserve"> </w:t>
      </w:r>
      <w:r w:rsidR="0087052A">
        <w:rPr>
          <w:rFonts w:ascii="Arial" w:eastAsia="Arial" w:hAnsi="Arial" w:cs="Arial"/>
          <w:color w:val="000000" w:themeColor="text1"/>
        </w:rPr>
        <w:t xml:space="preserve">and its corresponding electron density (blue mesh). </w:t>
      </w:r>
    </w:p>
    <w:p w14:paraId="12D4ACE6" w14:textId="64163908" w:rsidR="00CE0B5F" w:rsidRDefault="00CE0B5F">
      <w:pPr>
        <w:rPr>
          <w:rFonts w:ascii="Arial" w:eastAsia="Arial" w:hAnsi="Arial" w:cs="Arial"/>
          <w:color w:val="000000" w:themeColor="text1"/>
        </w:rPr>
      </w:pPr>
      <w:r>
        <w:rPr>
          <w:rFonts w:ascii="Arial" w:eastAsia="Arial" w:hAnsi="Arial" w:cs="Arial"/>
          <w:color w:val="000000" w:themeColor="text1"/>
        </w:rPr>
        <w:br w:type="page"/>
      </w:r>
    </w:p>
    <w:p w14:paraId="6E5E3A92" w14:textId="620C747C" w:rsidR="0022549D" w:rsidRPr="00DA19D0" w:rsidRDefault="00A243E7" w:rsidP="009B2CAB">
      <w:pPr>
        <w:contextualSpacing/>
        <w:rPr>
          <w:rFonts w:ascii="Arial" w:eastAsia="Arial" w:hAnsi="Arial" w:cs="Arial"/>
          <w:b/>
          <w:bCs/>
        </w:rPr>
      </w:pPr>
      <w:r w:rsidRPr="00DA19D0">
        <w:rPr>
          <w:rFonts w:ascii="Arial" w:eastAsia="Arial" w:hAnsi="Arial" w:cs="Arial"/>
          <w:b/>
          <w:bCs/>
          <w:noProof/>
        </w:rPr>
        <w:lastRenderedPageBreak/>
        <w:drawing>
          <wp:inline distT="0" distB="0" distL="0" distR="0" wp14:anchorId="12DDA925" wp14:editId="7698E767">
            <wp:extent cx="5943600" cy="5146040"/>
            <wp:effectExtent l="0" t="0" r="0" b="0"/>
            <wp:docPr id="12381840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4097" name="Picture 1238184097"/>
                    <pic:cNvPicPr/>
                  </pic:nvPicPr>
                  <pic:blipFill>
                    <a:blip r:embed="rId15">
                      <a:extLst>
                        <a:ext uri="{28A0092B-C50C-407E-A947-70E740481C1C}">
                          <a14:useLocalDpi xmlns:a14="http://schemas.microsoft.com/office/drawing/2010/main" val="0"/>
                        </a:ext>
                      </a:extLst>
                    </a:blip>
                    <a:stretch>
                      <a:fillRect/>
                    </a:stretch>
                  </pic:blipFill>
                  <pic:spPr>
                    <a:xfrm>
                      <a:off x="0" y="0"/>
                      <a:ext cx="5943600" cy="5146040"/>
                    </a:xfrm>
                    <a:prstGeom prst="rect">
                      <a:avLst/>
                    </a:prstGeom>
                  </pic:spPr>
                </pic:pic>
              </a:graphicData>
            </a:graphic>
          </wp:inline>
        </w:drawing>
      </w:r>
    </w:p>
    <w:p w14:paraId="3BEE1F97" w14:textId="66829516" w:rsidR="00430FB6" w:rsidRPr="00DA19D0" w:rsidRDefault="00346A56" w:rsidP="009B2CAB">
      <w:pPr>
        <w:contextualSpacing/>
        <w:rPr>
          <w:rFonts w:ascii="Arial" w:eastAsia="Arial" w:hAnsi="Arial" w:cs="Arial"/>
        </w:rPr>
      </w:pPr>
      <w:r>
        <w:rPr>
          <w:rFonts w:ascii="Arial" w:eastAsia="Arial" w:hAnsi="Arial" w:cs="Arial"/>
          <w:b/>
          <w:bCs/>
        </w:rPr>
        <w:t>Supplementary</w:t>
      </w:r>
      <w:r w:rsidR="7622679D" w:rsidRPr="00DA19D0">
        <w:rPr>
          <w:rFonts w:ascii="Arial" w:eastAsia="Arial" w:hAnsi="Arial" w:cs="Arial"/>
          <w:b/>
          <w:bCs/>
        </w:rPr>
        <w:t xml:space="preserve"> Fig. </w:t>
      </w:r>
      <w:r w:rsidR="01567381" w:rsidRPr="00DA19D0">
        <w:rPr>
          <w:rFonts w:ascii="Arial" w:eastAsia="Arial" w:hAnsi="Arial" w:cs="Arial"/>
          <w:b/>
          <w:bCs/>
        </w:rPr>
        <w:t>7</w:t>
      </w:r>
      <w:r w:rsidR="7622679D" w:rsidRPr="00DA19D0">
        <w:rPr>
          <w:rFonts w:ascii="Arial" w:eastAsia="Arial" w:hAnsi="Arial" w:cs="Arial"/>
          <w:b/>
          <w:bCs/>
        </w:rPr>
        <w:t xml:space="preserve">: </w:t>
      </w:r>
      <w:r w:rsidR="338AD9FC" w:rsidRPr="00DA19D0">
        <w:rPr>
          <w:rFonts w:ascii="Arial" w:eastAsia="Arial" w:hAnsi="Arial" w:cs="Arial"/>
          <w:b/>
          <w:bCs/>
        </w:rPr>
        <w:t>Comparison between the p</w:t>
      </w:r>
      <w:r w:rsidR="0CE5BA6A" w:rsidRPr="00DA19D0">
        <w:rPr>
          <w:rFonts w:ascii="Arial" w:eastAsia="Arial" w:hAnsi="Arial" w:cs="Arial"/>
          <w:b/>
          <w:bCs/>
        </w:rPr>
        <w:t xml:space="preserve">osition of residue </w:t>
      </w:r>
      <w:r w:rsidR="07FED895" w:rsidRPr="00DA19D0">
        <w:rPr>
          <w:rFonts w:ascii="Arial" w:eastAsia="Arial" w:hAnsi="Arial" w:cs="Arial"/>
          <w:b/>
          <w:bCs/>
        </w:rPr>
        <w:t>R</w:t>
      </w:r>
      <w:r w:rsidR="0CE5BA6A" w:rsidRPr="00DA19D0">
        <w:rPr>
          <w:rFonts w:ascii="Arial" w:eastAsia="Arial" w:hAnsi="Arial" w:cs="Arial"/>
          <w:b/>
          <w:bCs/>
        </w:rPr>
        <w:t xml:space="preserve">125 in the apo closed, ATP-bound open, and </w:t>
      </w:r>
      <w:proofErr w:type="spellStart"/>
      <w:r w:rsidR="0CE5BA6A" w:rsidRPr="00DA19D0">
        <w:rPr>
          <w:rFonts w:ascii="Arial" w:eastAsia="Arial" w:hAnsi="Arial" w:cs="Arial"/>
          <w:b/>
          <w:bCs/>
        </w:rPr>
        <w:t>BzATP</w:t>
      </w:r>
      <w:proofErr w:type="spellEnd"/>
      <w:r w:rsidR="0CE5BA6A" w:rsidRPr="00DA19D0">
        <w:rPr>
          <w:rFonts w:ascii="Arial" w:eastAsia="Arial" w:hAnsi="Arial" w:cs="Arial"/>
          <w:b/>
          <w:bCs/>
        </w:rPr>
        <w:t>-bound open states</w:t>
      </w:r>
      <w:r w:rsidR="338AD9FC" w:rsidRPr="00DA19D0">
        <w:rPr>
          <w:rFonts w:ascii="Arial" w:eastAsia="Arial" w:hAnsi="Arial" w:cs="Arial"/>
          <w:b/>
          <w:bCs/>
        </w:rPr>
        <w:t xml:space="preserve">. </w:t>
      </w:r>
      <w:r w:rsidR="338AD9FC" w:rsidRPr="00DA19D0">
        <w:rPr>
          <w:rFonts w:ascii="Arial" w:eastAsia="Arial" w:hAnsi="Arial" w:cs="Arial"/>
        </w:rPr>
        <w:t>(A</w:t>
      </w:r>
      <w:r w:rsidR="3D1F1E18" w:rsidRPr="00DA19D0">
        <w:rPr>
          <w:rFonts w:ascii="Arial" w:eastAsia="Arial" w:hAnsi="Arial" w:cs="Arial"/>
        </w:rPr>
        <w:t>-D</w:t>
      </w:r>
      <w:r w:rsidR="338AD9FC" w:rsidRPr="00DA19D0">
        <w:rPr>
          <w:rFonts w:ascii="Arial" w:eastAsia="Arial" w:hAnsi="Arial" w:cs="Arial"/>
        </w:rPr>
        <w:t>)</w:t>
      </w:r>
      <w:r w:rsidR="2D57FAC7" w:rsidRPr="00DA19D0">
        <w:rPr>
          <w:rFonts w:ascii="Arial" w:eastAsia="Arial" w:hAnsi="Arial" w:cs="Arial"/>
        </w:rPr>
        <w:t xml:space="preserve"> </w:t>
      </w:r>
      <w:r w:rsidR="07FED895" w:rsidRPr="00DA19D0">
        <w:rPr>
          <w:rFonts w:ascii="Arial" w:eastAsia="Arial" w:hAnsi="Arial" w:cs="Arial"/>
        </w:rPr>
        <w:t>Z</w:t>
      </w:r>
      <w:r w:rsidR="2D57FAC7" w:rsidRPr="00DA19D0">
        <w:rPr>
          <w:rFonts w:ascii="Arial" w:eastAsia="Arial" w:hAnsi="Arial" w:cs="Arial"/>
        </w:rPr>
        <w:t>oomed</w:t>
      </w:r>
      <w:r w:rsidR="3D1F1E18" w:rsidRPr="00DA19D0">
        <w:rPr>
          <w:rFonts w:ascii="Arial" w:eastAsia="Arial" w:hAnsi="Arial" w:cs="Arial"/>
        </w:rPr>
        <w:t xml:space="preserve">-out view of Fig. 3C focusing on the </w:t>
      </w:r>
      <w:r w:rsidR="37089725" w:rsidRPr="00DA19D0">
        <w:rPr>
          <w:rFonts w:ascii="Arial" w:eastAsia="Arial" w:hAnsi="Arial" w:cs="Arial"/>
        </w:rPr>
        <w:t xml:space="preserve">location and </w:t>
      </w:r>
      <w:r w:rsidR="3D1F1E18" w:rsidRPr="00DA19D0">
        <w:rPr>
          <w:rFonts w:ascii="Arial" w:eastAsia="Arial" w:hAnsi="Arial" w:cs="Arial"/>
        </w:rPr>
        <w:t xml:space="preserve">movement of </w:t>
      </w:r>
      <w:r w:rsidR="07FED895" w:rsidRPr="00DA19D0">
        <w:rPr>
          <w:rFonts w:ascii="Arial" w:eastAsia="Arial" w:hAnsi="Arial" w:cs="Arial"/>
        </w:rPr>
        <w:t>R</w:t>
      </w:r>
      <w:r w:rsidR="3D1F1E18" w:rsidRPr="00DA19D0">
        <w:rPr>
          <w:rFonts w:ascii="Arial" w:eastAsia="Arial" w:hAnsi="Arial" w:cs="Arial"/>
        </w:rPr>
        <w:t>125 across different states</w:t>
      </w:r>
      <w:r w:rsidR="1FE78095" w:rsidRPr="00DA19D0">
        <w:rPr>
          <w:rFonts w:ascii="Arial" w:eastAsia="Arial" w:hAnsi="Arial" w:cs="Arial"/>
        </w:rPr>
        <w:t xml:space="preserve">. (A) </w:t>
      </w:r>
      <w:r w:rsidR="3D733AAF" w:rsidRPr="00DA19D0">
        <w:rPr>
          <w:rFonts w:ascii="Arial" w:eastAsia="Arial" w:hAnsi="Arial" w:cs="Arial"/>
        </w:rPr>
        <w:t xml:space="preserve">Comparison of residue </w:t>
      </w:r>
      <w:r w:rsidR="07FED895" w:rsidRPr="00DA19D0">
        <w:rPr>
          <w:rFonts w:ascii="Arial" w:eastAsia="Arial" w:hAnsi="Arial" w:cs="Arial"/>
        </w:rPr>
        <w:t>R</w:t>
      </w:r>
      <w:r w:rsidR="3D733AAF" w:rsidRPr="00DA19D0">
        <w:rPr>
          <w:rFonts w:ascii="Arial" w:eastAsia="Arial" w:hAnsi="Arial" w:cs="Arial"/>
        </w:rPr>
        <w:t>125 across the apo closed</w:t>
      </w:r>
      <w:r w:rsidR="12060AC1" w:rsidRPr="00DA19D0">
        <w:rPr>
          <w:rFonts w:ascii="Arial" w:eastAsia="Arial" w:hAnsi="Arial" w:cs="Arial"/>
        </w:rPr>
        <w:t xml:space="preserve"> (shades of green)</w:t>
      </w:r>
      <w:r w:rsidR="3D733AAF" w:rsidRPr="00DA19D0">
        <w:rPr>
          <w:rFonts w:ascii="Arial" w:eastAsia="Arial" w:hAnsi="Arial" w:cs="Arial"/>
        </w:rPr>
        <w:t>, ATP-bound open</w:t>
      </w:r>
      <w:r w:rsidR="12060AC1" w:rsidRPr="00DA19D0">
        <w:rPr>
          <w:rFonts w:ascii="Arial" w:eastAsia="Arial" w:hAnsi="Arial" w:cs="Arial"/>
        </w:rPr>
        <w:t xml:space="preserve"> (orange</w:t>
      </w:r>
      <w:r w:rsidR="00276927" w:rsidRPr="00DA19D0">
        <w:rPr>
          <w:rFonts w:ascii="Arial" w:eastAsia="Arial" w:hAnsi="Arial" w:cs="Arial"/>
        </w:rPr>
        <w:t xml:space="preserve"> and light gray</w:t>
      </w:r>
      <w:r w:rsidR="003C2F5B">
        <w:rPr>
          <w:rFonts w:ascii="Arial" w:eastAsia="Arial" w:hAnsi="Arial" w:cs="Arial"/>
        </w:rPr>
        <w:t>, PDB code: 6U9W</w:t>
      </w:r>
      <w:r w:rsidR="12060AC1" w:rsidRPr="00DA19D0">
        <w:rPr>
          <w:rFonts w:ascii="Arial" w:eastAsia="Arial" w:hAnsi="Arial" w:cs="Arial"/>
        </w:rPr>
        <w:t>)</w:t>
      </w:r>
      <w:r w:rsidR="3D733AAF" w:rsidRPr="00DA19D0">
        <w:rPr>
          <w:rFonts w:ascii="Arial" w:eastAsia="Arial" w:hAnsi="Arial" w:cs="Arial"/>
        </w:rPr>
        <w:t xml:space="preserve">, and </w:t>
      </w:r>
      <w:proofErr w:type="spellStart"/>
      <w:r w:rsidR="3D733AAF" w:rsidRPr="00DA19D0">
        <w:rPr>
          <w:rFonts w:ascii="Arial" w:eastAsia="Arial" w:hAnsi="Arial" w:cs="Arial"/>
        </w:rPr>
        <w:t>BzATP</w:t>
      </w:r>
      <w:proofErr w:type="spellEnd"/>
      <w:r w:rsidR="3D733AAF" w:rsidRPr="00DA19D0">
        <w:rPr>
          <w:rFonts w:ascii="Arial" w:eastAsia="Arial" w:hAnsi="Arial" w:cs="Arial"/>
        </w:rPr>
        <w:t>-bound open</w:t>
      </w:r>
      <w:r w:rsidR="12060AC1" w:rsidRPr="00DA19D0">
        <w:rPr>
          <w:rFonts w:ascii="Arial" w:eastAsia="Arial" w:hAnsi="Arial" w:cs="Arial"/>
        </w:rPr>
        <w:t xml:space="preserve"> (blue</w:t>
      </w:r>
      <w:r w:rsidR="00D80BC0" w:rsidRPr="00DA19D0">
        <w:rPr>
          <w:rFonts w:ascii="Arial" w:eastAsia="Arial" w:hAnsi="Arial" w:cs="Arial"/>
        </w:rPr>
        <w:t xml:space="preserve"> and dark grey</w:t>
      </w:r>
      <w:r w:rsidR="12060AC1" w:rsidRPr="00DA19D0">
        <w:rPr>
          <w:rFonts w:ascii="Arial" w:eastAsia="Arial" w:hAnsi="Arial" w:cs="Arial"/>
        </w:rPr>
        <w:t>)</w:t>
      </w:r>
      <w:r w:rsidR="3D733AAF" w:rsidRPr="00DA19D0">
        <w:rPr>
          <w:rFonts w:ascii="Arial" w:eastAsia="Arial" w:hAnsi="Arial" w:cs="Arial"/>
        </w:rPr>
        <w:t xml:space="preserve"> states</w:t>
      </w:r>
      <w:r w:rsidR="003C2F5B">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3C2F5B">
        <w:rPr>
          <w:rFonts w:ascii="Arial" w:eastAsia="Arial" w:hAnsi="Arial" w:cs="Arial"/>
        </w:rPr>
        <w:instrText xml:space="preserve"> ADDIN EN.CITE </w:instrText>
      </w:r>
      <w:r w:rsidR="003C2F5B">
        <w:rPr>
          <w:rFonts w:ascii="Arial" w:eastAsia="Arial" w:hAnsi="Arial" w:cs="Arial"/>
        </w:rPr>
        <w:fldChar w:fldCharType="begin">
          <w:fldData xml:space="preserve">PEVuZE5vdGU+PENpdGU+PEF1dGhvcj5NY0NhcnRoeTwvQXV0aG9yPjxZZWFyPjIwMTk8L1llYXI+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</w:fldData>
        </w:fldChar>
      </w:r>
      <w:r w:rsidR="003C2F5B">
        <w:rPr>
          <w:rFonts w:ascii="Arial" w:eastAsia="Arial" w:hAnsi="Arial" w:cs="Arial"/>
        </w:rPr>
        <w:instrText xml:space="preserve"> ADDIN EN.CITE.DATA </w:instrText>
      </w:r>
      <w:r w:rsidR="003C2F5B">
        <w:rPr>
          <w:rFonts w:ascii="Arial" w:eastAsia="Arial" w:hAnsi="Arial" w:cs="Arial"/>
        </w:rPr>
      </w:r>
      <w:r w:rsidR="003C2F5B">
        <w:rPr>
          <w:rFonts w:ascii="Arial" w:eastAsia="Arial" w:hAnsi="Arial" w:cs="Arial"/>
        </w:rPr>
        <w:fldChar w:fldCharType="end"/>
      </w:r>
      <w:r w:rsidR="003C2F5B">
        <w:rPr>
          <w:rFonts w:ascii="Arial" w:eastAsia="Arial" w:hAnsi="Arial" w:cs="Arial"/>
        </w:rPr>
      </w:r>
      <w:r w:rsidR="003C2F5B">
        <w:rPr>
          <w:rFonts w:ascii="Arial" w:eastAsia="Arial" w:hAnsi="Arial" w:cs="Arial"/>
        </w:rPr>
        <w:fldChar w:fldCharType="separate"/>
      </w:r>
      <w:r w:rsidR="003C2F5B" w:rsidRPr="003C2F5B">
        <w:rPr>
          <w:rFonts w:ascii="Arial" w:eastAsia="Arial" w:hAnsi="Arial" w:cs="Arial"/>
          <w:noProof/>
          <w:vertAlign w:val="superscript"/>
        </w:rPr>
        <w:t>4</w:t>
      </w:r>
      <w:r w:rsidR="003C2F5B">
        <w:rPr>
          <w:rFonts w:ascii="Arial" w:eastAsia="Arial" w:hAnsi="Arial" w:cs="Arial"/>
        </w:rPr>
        <w:fldChar w:fldCharType="end"/>
      </w:r>
      <w:r w:rsidR="3D733AAF" w:rsidRPr="00DA19D0">
        <w:rPr>
          <w:rFonts w:ascii="Arial" w:eastAsia="Arial" w:hAnsi="Arial" w:cs="Arial"/>
        </w:rPr>
        <w:t xml:space="preserve">. </w:t>
      </w:r>
      <w:r w:rsidR="07FED895" w:rsidRPr="00DA19D0">
        <w:rPr>
          <w:rFonts w:ascii="Arial" w:eastAsia="Arial" w:hAnsi="Arial" w:cs="Arial"/>
        </w:rPr>
        <w:t>In the apo closed and ATP-bound open state structures, the side chain</w:t>
      </w:r>
      <w:r w:rsidR="7C600D75" w:rsidRPr="00DA19D0">
        <w:rPr>
          <w:rFonts w:ascii="Arial" w:eastAsia="Arial" w:hAnsi="Arial" w:cs="Arial"/>
        </w:rPr>
        <w:t>s</w:t>
      </w:r>
      <w:r w:rsidR="07FED895" w:rsidRPr="00DA19D0">
        <w:rPr>
          <w:rFonts w:ascii="Arial" w:eastAsia="Arial" w:hAnsi="Arial" w:cs="Arial"/>
        </w:rPr>
        <w:t xml:space="preserve"> of R125 lack</w:t>
      </w:r>
      <w:r w:rsidR="7C600D75" w:rsidRPr="00DA19D0">
        <w:rPr>
          <w:rFonts w:ascii="Arial" w:eastAsia="Arial" w:hAnsi="Arial" w:cs="Arial"/>
        </w:rPr>
        <w:t xml:space="preserve"> </w:t>
      </w:r>
      <w:r w:rsidR="07FED895" w:rsidRPr="00DA19D0">
        <w:rPr>
          <w:rFonts w:ascii="Arial" w:eastAsia="Arial" w:hAnsi="Arial" w:cs="Arial"/>
        </w:rPr>
        <w:t>any density in the cryo-EM maps and are stubbed at the Cβ carbon.</w:t>
      </w:r>
      <w:r w:rsidR="6C11A7E1" w:rsidRPr="00DA19D0">
        <w:rPr>
          <w:rFonts w:ascii="Arial" w:eastAsia="Arial" w:hAnsi="Arial" w:cs="Arial"/>
        </w:rPr>
        <w:t xml:space="preserve"> In contrast, in the </w:t>
      </w:r>
      <w:proofErr w:type="spellStart"/>
      <w:r w:rsidR="5F5E40DC" w:rsidRPr="00DA19D0">
        <w:rPr>
          <w:rFonts w:ascii="Arial" w:eastAsia="Arial" w:hAnsi="Arial" w:cs="Arial"/>
        </w:rPr>
        <w:t>BzATP</w:t>
      </w:r>
      <w:proofErr w:type="spellEnd"/>
      <w:r w:rsidR="5F5E40DC" w:rsidRPr="00DA19D0">
        <w:rPr>
          <w:rFonts w:ascii="Arial" w:eastAsia="Arial" w:hAnsi="Arial" w:cs="Arial"/>
        </w:rPr>
        <w:t>-bound open state structure, the electron density for the side chain of R125 is very well defined.</w:t>
      </w:r>
      <w:r w:rsidR="07FED895" w:rsidRPr="00DA19D0">
        <w:rPr>
          <w:rFonts w:ascii="Arial" w:eastAsia="Arial" w:hAnsi="Arial" w:cs="Arial"/>
        </w:rPr>
        <w:t xml:space="preserve"> </w:t>
      </w:r>
      <w:r w:rsidR="3D733AAF" w:rsidRPr="00DA19D0">
        <w:rPr>
          <w:rFonts w:ascii="Arial" w:eastAsia="Arial" w:hAnsi="Arial" w:cs="Arial"/>
        </w:rPr>
        <w:t xml:space="preserve">(B-D) </w:t>
      </w:r>
      <w:r w:rsidR="2381FE31" w:rsidRPr="00DA19D0">
        <w:rPr>
          <w:rFonts w:ascii="Arial" w:eastAsia="Arial" w:hAnsi="Arial" w:cs="Arial"/>
          <w:color w:val="000000" w:themeColor="text1"/>
        </w:rPr>
        <w:t xml:space="preserve">Superimposed comparison of the </w:t>
      </w:r>
      <w:r w:rsidR="6C7F4A03" w:rsidRPr="00DA19D0">
        <w:rPr>
          <w:rFonts w:ascii="Arial" w:eastAsia="Arial" w:hAnsi="Arial" w:cs="Arial"/>
          <w:color w:val="000000" w:themeColor="text1"/>
        </w:rPr>
        <w:t>position</w:t>
      </w:r>
      <w:r w:rsidR="2381FE31" w:rsidRPr="00DA19D0">
        <w:rPr>
          <w:rFonts w:ascii="Arial" w:eastAsia="Arial" w:hAnsi="Arial" w:cs="Arial"/>
          <w:color w:val="000000" w:themeColor="text1"/>
        </w:rPr>
        <w:t xml:space="preserve"> of residue </w:t>
      </w:r>
      <w:r w:rsidR="07FED895" w:rsidRPr="00DA19D0">
        <w:rPr>
          <w:rFonts w:ascii="Arial" w:eastAsia="Arial" w:hAnsi="Arial" w:cs="Arial"/>
          <w:color w:val="000000" w:themeColor="text1"/>
        </w:rPr>
        <w:t>R</w:t>
      </w:r>
      <w:r w:rsidR="2381FE31" w:rsidRPr="00DA19D0">
        <w:rPr>
          <w:rFonts w:ascii="Arial" w:eastAsia="Arial" w:hAnsi="Arial" w:cs="Arial"/>
          <w:color w:val="000000" w:themeColor="text1"/>
        </w:rPr>
        <w:t xml:space="preserve">125 between ATP-bound and </w:t>
      </w:r>
      <w:proofErr w:type="spellStart"/>
      <w:r w:rsidR="2381FE31" w:rsidRPr="00DA19D0">
        <w:rPr>
          <w:rFonts w:ascii="Arial" w:eastAsia="Arial" w:hAnsi="Arial" w:cs="Arial"/>
          <w:color w:val="000000" w:themeColor="text1"/>
        </w:rPr>
        <w:t>BzATP</w:t>
      </w:r>
      <w:proofErr w:type="spellEnd"/>
      <w:r w:rsidR="2381FE31" w:rsidRPr="00DA19D0">
        <w:rPr>
          <w:rFonts w:ascii="Arial" w:eastAsia="Arial" w:hAnsi="Arial" w:cs="Arial"/>
          <w:color w:val="000000" w:themeColor="text1"/>
        </w:rPr>
        <w:t>-bo</w:t>
      </w:r>
      <w:r w:rsidR="02DB7C1C" w:rsidRPr="00DA19D0">
        <w:rPr>
          <w:rFonts w:ascii="Arial" w:eastAsia="Arial" w:hAnsi="Arial" w:cs="Arial"/>
          <w:color w:val="000000" w:themeColor="text1"/>
        </w:rPr>
        <w:t>u</w:t>
      </w:r>
      <w:r w:rsidR="2381FE31" w:rsidRPr="00DA19D0">
        <w:rPr>
          <w:rFonts w:ascii="Arial" w:eastAsia="Arial" w:hAnsi="Arial" w:cs="Arial"/>
          <w:color w:val="000000" w:themeColor="text1"/>
        </w:rPr>
        <w:t>nd (</w:t>
      </w:r>
      <w:r w:rsidR="3D733AAF" w:rsidRPr="00DA19D0">
        <w:rPr>
          <w:rFonts w:ascii="Arial" w:eastAsia="Arial" w:hAnsi="Arial" w:cs="Arial"/>
          <w:color w:val="000000" w:themeColor="text1"/>
        </w:rPr>
        <w:t>B</w:t>
      </w:r>
      <w:r w:rsidR="2381FE31" w:rsidRPr="00DA19D0">
        <w:rPr>
          <w:rFonts w:ascii="Arial" w:eastAsia="Arial" w:hAnsi="Arial" w:cs="Arial"/>
          <w:color w:val="000000" w:themeColor="text1"/>
        </w:rPr>
        <w:t>), apo and ATP-bound (</w:t>
      </w:r>
      <w:r w:rsidR="3D733AAF" w:rsidRPr="00DA19D0">
        <w:rPr>
          <w:rFonts w:ascii="Arial" w:eastAsia="Arial" w:hAnsi="Arial" w:cs="Arial"/>
          <w:color w:val="000000" w:themeColor="text1"/>
        </w:rPr>
        <w:t>C</w:t>
      </w:r>
      <w:r w:rsidR="2381FE31" w:rsidRPr="00DA19D0">
        <w:rPr>
          <w:rFonts w:ascii="Arial" w:eastAsia="Arial" w:hAnsi="Arial" w:cs="Arial"/>
          <w:color w:val="000000" w:themeColor="text1"/>
        </w:rPr>
        <w:t xml:space="preserve">), and apo and </w:t>
      </w:r>
      <w:proofErr w:type="spellStart"/>
      <w:r w:rsidR="3D733AAF" w:rsidRPr="00DA19D0">
        <w:rPr>
          <w:rFonts w:ascii="Arial" w:eastAsia="Arial" w:hAnsi="Arial" w:cs="Arial"/>
          <w:color w:val="000000" w:themeColor="text1"/>
        </w:rPr>
        <w:t>Bz</w:t>
      </w:r>
      <w:r w:rsidR="2381FE31" w:rsidRPr="00DA19D0">
        <w:rPr>
          <w:rFonts w:ascii="Arial" w:eastAsia="Arial" w:hAnsi="Arial" w:cs="Arial"/>
          <w:color w:val="000000" w:themeColor="text1"/>
        </w:rPr>
        <w:t>ATP</w:t>
      </w:r>
      <w:proofErr w:type="spellEnd"/>
      <w:r w:rsidR="2381FE31" w:rsidRPr="00DA19D0">
        <w:rPr>
          <w:rFonts w:ascii="Arial" w:eastAsia="Arial" w:hAnsi="Arial" w:cs="Arial"/>
          <w:color w:val="000000" w:themeColor="text1"/>
        </w:rPr>
        <w:t>-bound (</w:t>
      </w:r>
      <w:r w:rsidR="3D733AAF" w:rsidRPr="00DA19D0">
        <w:rPr>
          <w:rFonts w:ascii="Arial" w:eastAsia="Arial" w:hAnsi="Arial" w:cs="Arial"/>
          <w:color w:val="000000" w:themeColor="text1"/>
        </w:rPr>
        <w:t>D</w:t>
      </w:r>
      <w:r w:rsidR="2381FE31" w:rsidRPr="00DA19D0">
        <w:rPr>
          <w:rFonts w:ascii="Arial" w:eastAsia="Arial" w:hAnsi="Arial" w:cs="Arial"/>
          <w:color w:val="000000" w:themeColor="text1"/>
        </w:rPr>
        <w:t>) structures</w:t>
      </w:r>
      <w:r w:rsidR="12060AC1" w:rsidRPr="00DA19D0">
        <w:rPr>
          <w:rFonts w:ascii="Arial" w:eastAsia="Arial" w:hAnsi="Arial" w:cs="Arial"/>
          <w:color w:val="000000" w:themeColor="text1"/>
        </w:rPr>
        <w:t xml:space="preserve">. </w:t>
      </w:r>
      <w:r w:rsidR="0D01F722" w:rsidRPr="00DA19D0">
        <w:rPr>
          <w:rFonts w:ascii="Arial" w:eastAsia="Arial" w:hAnsi="Arial" w:cs="Arial"/>
          <w:color w:val="000000" w:themeColor="text1"/>
        </w:rPr>
        <w:t>The distance between Cβ</w:t>
      </w:r>
      <w:r w:rsidR="6B6F45C8" w:rsidRPr="00DA19D0">
        <w:rPr>
          <w:rFonts w:ascii="Arial" w:eastAsia="Arial" w:hAnsi="Arial" w:cs="Arial"/>
          <w:color w:val="000000" w:themeColor="text1"/>
        </w:rPr>
        <w:t xml:space="preserve"> carbons on the R125 side chain between the apo and ATP-bound structures </w:t>
      </w:r>
      <w:r w:rsidR="41F2438C" w:rsidRPr="00DA19D0">
        <w:rPr>
          <w:rFonts w:ascii="Arial" w:eastAsia="Arial" w:hAnsi="Arial" w:cs="Arial"/>
          <w:color w:val="000000" w:themeColor="text1"/>
        </w:rPr>
        <w:t>is 5.7 Å</w:t>
      </w:r>
      <w:r w:rsidR="1F3B4DFA" w:rsidRPr="00DA19D0">
        <w:rPr>
          <w:rFonts w:ascii="Arial" w:eastAsia="Arial" w:hAnsi="Arial" w:cs="Arial"/>
          <w:color w:val="000000" w:themeColor="text1"/>
        </w:rPr>
        <w:t xml:space="preserve"> (C) compared to the apo and </w:t>
      </w:r>
      <w:proofErr w:type="spellStart"/>
      <w:r w:rsidR="1F3B4DFA" w:rsidRPr="00DA19D0">
        <w:rPr>
          <w:rFonts w:ascii="Arial" w:eastAsia="Arial" w:hAnsi="Arial" w:cs="Arial"/>
          <w:color w:val="000000" w:themeColor="text1"/>
        </w:rPr>
        <w:t>BzATP</w:t>
      </w:r>
      <w:proofErr w:type="spellEnd"/>
      <w:r w:rsidR="1F3B4DFA" w:rsidRPr="00DA19D0">
        <w:rPr>
          <w:rFonts w:ascii="Arial" w:eastAsia="Arial" w:hAnsi="Arial" w:cs="Arial"/>
          <w:color w:val="000000" w:themeColor="text1"/>
        </w:rPr>
        <w:t xml:space="preserve">-bound structures which is 7.8 Å (D). </w:t>
      </w:r>
    </w:p>
    <w:p w14:paraId="3C0CD883" w14:textId="77777777" w:rsidR="0022549D" w:rsidRPr="00DA19D0" w:rsidRDefault="0022549D" w:rsidP="009B2CAB">
      <w:pPr>
        <w:contextualSpacing/>
        <w:rPr>
          <w:rFonts w:ascii="Arial" w:eastAsia="Arial" w:hAnsi="Arial" w:cs="Arial"/>
          <w:b/>
          <w:bCs/>
        </w:rPr>
      </w:pPr>
    </w:p>
    <w:p w14:paraId="1D2ACCF4" w14:textId="57B135CD" w:rsidR="007E442D" w:rsidRPr="00DA19D0" w:rsidRDefault="0054066B" w:rsidP="009B2CAB">
      <w:pPr>
        <w:contextualSpacing/>
        <w:rPr>
          <w:rFonts w:ascii="Arial" w:eastAsia="Arial" w:hAnsi="Arial" w:cs="Arial"/>
          <w:b/>
          <w:bCs/>
        </w:rPr>
      </w:pPr>
      <w:r w:rsidRPr="00DA19D0">
        <w:rPr>
          <w:rFonts w:ascii="Arial" w:eastAsia="Arial" w:hAnsi="Arial" w:cs="Arial"/>
          <w:b/>
          <w:bCs/>
          <w:noProof/>
        </w:rPr>
        <w:lastRenderedPageBreak/>
        <w:drawing>
          <wp:inline distT="0" distB="0" distL="0" distR="0" wp14:anchorId="4469EEE3" wp14:editId="01F826C9">
            <wp:extent cx="5943600" cy="30568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TPComparison.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056890"/>
                    </a:xfrm>
                    <a:prstGeom prst="rect">
                      <a:avLst/>
                    </a:prstGeom>
                  </pic:spPr>
                </pic:pic>
              </a:graphicData>
            </a:graphic>
          </wp:inline>
        </w:drawing>
      </w:r>
    </w:p>
    <w:p w14:paraId="2370BF5A" w14:textId="44FDF82C" w:rsidR="009B2CAB" w:rsidRPr="00DA19D0" w:rsidRDefault="00346A56" w:rsidP="009B2CAB">
      <w:pPr>
        <w:contextualSpacing/>
        <w:rPr>
          <w:rFonts w:ascii="Arial" w:eastAsia="Arial" w:hAnsi="Arial" w:cs="Arial"/>
          <w:b/>
          <w:bCs/>
          <w:sz w:val="28"/>
          <w:szCs w:val="28"/>
        </w:rPr>
      </w:pPr>
      <w:r>
        <w:rPr>
          <w:rFonts w:ascii="Arial" w:eastAsia="Arial" w:hAnsi="Arial" w:cs="Arial"/>
          <w:b/>
          <w:bCs/>
        </w:rPr>
        <w:t>Supplementary</w:t>
      </w:r>
      <w:r w:rsidR="009B2CAB" w:rsidRPr="00DA19D0">
        <w:rPr>
          <w:rFonts w:ascii="Arial" w:eastAsia="Arial" w:hAnsi="Arial" w:cs="Arial"/>
          <w:b/>
          <w:bCs/>
        </w:rPr>
        <w:t xml:space="preserve"> Fig. </w:t>
      </w:r>
      <w:r w:rsidR="000569E0" w:rsidRPr="00DA19D0">
        <w:rPr>
          <w:rFonts w:ascii="Arial" w:eastAsia="Arial" w:hAnsi="Arial" w:cs="Arial"/>
          <w:b/>
          <w:bCs/>
        </w:rPr>
        <w:t>8</w:t>
      </w:r>
      <w:r w:rsidR="009B2CAB" w:rsidRPr="00DA19D0">
        <w:rPr>
          <w:rFonts w:ascii="Arial" w:eastAsia="Arial" w:hAnsi="Arial" w:cs="Arial"/>
          <w:b/>
          <w:bCs/>
        </w:rPr>
        <w:t xml:space="preserve">: Apparent </w:t>
      </w:r>
      <w:r w:rsidR="1BDFBA36" w:rsidRPr="00DA19D0">
        <w:rPr>
          <w:rFonts w:ascii="Arial" w:eastAsia="Arial" w:hAnsi="Arial" w:cs="Arial"/>
          <w:b/>
          <w:bCs/>
        </w:rPr>
        <w:t>a</w:t>
      </w:r>
      <w:r w:rsidR="009B2CAB" w:rsidRPr="00DA19D0">
        <w:rPr>
          <w:rFonts w:ascii="Arial" w:eastAsia="Arial" w:hAnsi="Arial" w:cs="Arial"/>
          <w:b/>
          <w:bCs/>
        </w:rPr>
        <w:t>ffinities of wild-type and mutant rP2X</w:t>
      </w:r>
      <w:r w:rsidR="009B2CAB" w:rsidRPr="00DA19D0">
        <w:rPr>
          <w:rFonts w:ascii="Arial" w:eastAsia="Arial" w:hAnsi="Arial" w:cs="Arial"/>
          <w:b/>
          <w:bCs/>
          <w:vertAlign w:val="subscript"/>
        </w:rPr>
        <w:t>7</w:t>
      </w:r>
      <w:r w:rsidR="009B2CAB" w:rsidRPr="00DA19D0">
        <w:rPr>
          <w:rFonts w:ascii="Arial" w:eastAsia="Arial" w:hAnsi="Arial" w:cs="Arial"/>
          <w:b/>
          <w:bCs/>
        </w:rPr>
        <w:t xml:space="preserve"> activation by ATP. </w:t>
      </w:r>
      <w:r w:rsidR="009B2CAB" w:rsidRPr="00DA19D0">
        <w:rPr>
          <w:rFonts w:ascii="Arial" w:eastAsia="Arial" w:hAnsi="Arial" w:cs="Arial"/>
        </w:rPr>
        <w:t>Dose-response curves (EC</w:t>
      </w:r>
      <w:r w:rsidR="009B2CAB" w:rsidRPr="00DA19D0">
        <w:rPr>
          <w:rFonts w:ascii="Arial" w:eastAsia="Arial" w:hAnsi="Arial" w:cs="Arial"/>
          <w:vertAlign w:val="subscript"/>
        </w:rPr>
        <w:t>50</w:t>
      </w:r>
      <w:r w:rsidR="009B2CAB" w:rsidRPr="00DA19D0">
        <w:rPr>
          <w:rFonts w:ascii="Arial" w:eastAsia="Arial" w:hAnsi="Arial" w:cs="Arial"/>
        </w:rPr>
        <w:t xml:space="preserve">) for wild-type as well as the three single mutants (R125A, Q143A, and I214A) activation by ATP. These traces highlight similar apparent affinities of R125A, Q143A, and I214A mutants to ATP. Additionally, the apparent affinity </w:t>
      </w:r>
      <w:r w:rsidR="3B6ECDB3" w:rsidRPr="00DA19D0">
        <w:rPr>
          <w:rFonts w:ascii="Arial" w:eastAsia="Arial" w:hAnsi="Arial" w:cs="Arial"/>
        </w:rPr>
        <w:t>(EC</w:t>
      </w:r>
      <w:r w:rsidR="3B6ECDB3" w:rsidRPr="00DA19D0">
        <w:rPr>
          <w:rFonts w:ascii="Arial" w:eastAsia="Arial" w:hAnsi="Arial" w:cs="Arial"/>
          <w:vertAlign w:val="subscript"/>
        </w:rPr>
        <w:t>50</w:t>
      </w:r>
      <w:r w:rsidR="3B6ECDB3" w:rsidRPr="00DA19D0">
        <w:rPr>
          <w:rFonts w:ascii="Arial" w:eastAsia="Arial" w:hAnsi="Arial" w:cs="Arial"/>
        </w:rPr>
        <w:t xml:space="preserve">) </w:t>
      </w:r>
      <w:r w:rsidR="009B2CAB" w:rsidRPr="00DA19D0">
        <w:rPr>
          <w:rFonts w:ascii="Arial" w:eastAsia="Arial" w:hAnsi="Arial" w:cs="Arial"/>
        </w:rPr>
        <w:t>of the glycine mutant, I214G, found in mouse P2X</w:t>
      </w:r>
      <w:r w:rsidR="009B2CAB" w:rsidRPr="00DA19D0">
        <w:rPr>
          <w:rFonts w:ascii="Arial" w:eastAsia="Arial" w:hAnsi="Arial" w:cs="Arial"/>
          <w:sz w:val="20"/>
          <w:szCs w:val="20"/>
          <w:vertAlign w:val="subscript"/>
        </w:rPr>
        <w:t>7</w:t>
      </w:r>
      <w:r w:rsidR="009B2CAB" w:rsidRPr="00DA19D0">
        <w:rPr>
          <w:rFonts w:ascii="Arial" w:eastAsia="Arial" w:hAnsi="Arial" w:cs="Arial"/>
        </w:rPr>
        <w:t xml:space="preserve"> is significantly decreased relative to either the I214A mutant or wild-type receptor. </w:t>
      </w:r>
    </w:p>
    <w:p w14:paraId="1D781956" w14:textId="77777777" w:rsidR="009B2CAB" w:rsidRPr="00DA19D0" w:rsidRDefault="009B2CAB" w:rsidP="0003373B">
      <w:pPr>
        <w:contextualSpacing/>
        <w:rPr>
          <w:rFonts w:ascii="Arial" w:eastAsia="Arial" w:hAnsi="Arial" w:cs="Arial"/>
          <w:color w:val="000000" w:themeColor="text1"/>
        </w:rPr>
      </w:pPr>
    </w:p>
    <w:p w14:paraId="0DC85E2A" w14:textId="77777777" w:rsidR="007E442D" w:rsidRPr="00DA19D0" w:rsidRDefault="007E442D" w:rsidP="1F8FFB0B">
      <w:pPr>
        <w:contextualSpacing/>
        <w:rPr>
          <w:rFonts w:ascii="Arial" w:eastAsia="Arial" w:hAnsi="Arial" w:cs="Arial"/>
          <w:b/>
          <w:bCs/>
        </w:rPr>
      </w:pPr>
    </w:p>
    <w:p w14:paraId="25780697" w14:textId="77777777" w:rsidR="007E442D" w:rsidRPr="00DA19D0" w:rsidRDefault="007E442D" w:rsidP="1F8FFB0B">
      <w:pPr>
        <w:contextualSpacing/>
        <w:rPr>
          <w:rFonts w:ascii="Arial" w:eastAsia="Arial" w:hAnsi="Arial" w:cs="Arial"/>
          <w:b/>
          <w:bCs/>
        </w:rPr>
      </w:pPr>
    </w:p>
    <w:p w14:paraId="3A25651E" w14:textId="77777777" w:rsidR="007E442D" w:rsidRPr="00DA19D0" w:rsidRDefault="007E442D" w:rsidP="1F8FFB0B">
      <w:pPr>
        <w:contextualSpacing/>
        <w:rPr>
          <w:rFonts w:ascii="Arial" w:eastAsia="Arial" w:hAnsi="Arial" w:cs="Arial"/>
          <w:b/>
          <w:bCs/>
        </w:rPr>
      </w:pPr>
    </w:p>
    <w:p w14:paraId="1EE406D2" w14:textId="77777777" w:rsidR="007E442D" w:rsidRPr="00DA19D0" w:rsidRDefault="007E442D" w:rsidP="1F8FFB0B">
      <w:pPr>
        <w:contextualSpacing/>
        <w:rPr>
          <w:rFonts w:ascii="Arial" w:eastAsia="Arial" w:hAnsi="Arial" w:cs="Arial"/>
          <w:b/>
          <w:bCs/>
        </w:rPr>
      </w:pPr>
    </w:p>
    <w:p w14:paraId="1ED1A610" w14:textId="77777777" w:rsidR="007E442D" w:rsidRPr="00DA19D0" w:rsidRDefault="007E442D" w:rsidP="1F8FFB0B">
      <w:pPr>
        <w:contextualSpacing/>
        <w:rPr>
          <w:rFonts w:ascii="Arial" w:eastAsia="Arial" w:hAnsi="Arial" w:cs="Arial"/>
          <w:b/>
          <w:bCs/>
        </w:rPr>
      </w:pPr>
    </w:p>
    <w:p w14:paraId="04AF2E50" w14:textId="77777777" w:rsidR="007E442D" w:rsidRPr="00DA19D0" w:rsidRDefault="007E442D" w:rsidP="1F8FFB0B">
      <w:pPr>
        <w:contextualSpacing/>
        <w:rPr>
          <w:rFonts w:ascii="Arial" w:eastAsia="Arial" w:hAnsi="Arial" w:cs="Arial"/>
          <w:b/>
          <w:bCs/>
        </w:rPr>
      </w:pPr>
    </w:p>
    <w:p w14:paraId="720B0A2E" w14:textId="77777777" w:rsidR="007E442D" w:rsidRPr="00DA19D0" w:rsidRDefault="007E442D" w:rsidP="1F8FFB0B">
      <w:pPr>
        <w:contextualSpacing/>
        <w:rPr>
          <w:rFonts w:ascii="Arial" w:eastAsia="Arial" w:hAnsi="Arial" w:cs="Arial"/>
          <w:b/>
          <w:bCs/>
        </w:rPr>
      </w:pPr>
    </w:p>
    <w:p w14:paraId="0C31D20D" w14:textId="77777777" w:rsidR="007E442D" w:rsidRPr="00DA19D0" w:rsidRDefault="007E442D" w:rsidP="1F8FFB0B">
      <w:pPr>
        <w:contextualSpacing/>
        <w:rPr>
          <w:rFonts w:ascii="Arial" w:eastAsia="Arial" w:hAnsi="Arial" w:cs="Arial"/>
          <w:b/>
          <w:bCs/>
        </w:rPr>
      </w:pPr>
    </w:p>
    <w:p w14:paraId="2699F609" w14:textId="77777777" w:rsidR="007E442D" w:rsidRPr="00DA19D0" w:rsidRDefault="007E442D" w:rsidP="1F8FFB0B">
      <w:pPr>
        <w:contextualSpacing/>
        <w:rPr>
          <w:rFonts w:ascii="Arial" w:eastAsia="Arial" w:hAnsi="Arial" w:cs="Arial"/>
          <w:b/>
          <w:bCs/>
        </w:rPr>
      </w:pPr>
    </w:p>
    <w:p w14:paraId="0BC7CDD1" w14:textId="77777777" w:rsidR="007E442D" w:rsidRPr="00DA19D0" w:rsidRDefault="007E442D" w:rsidP="1F8FFB0B">
      <w:pPr>
        <w:contextualSpacing/>
        <w:rPr>
          <w:rFonts w:ascii="Arial" w:eastAsia="Arial" w:hAnsi="Arial" w:cs="Arial"/>
          <w:b/>
          <w:bCs/>
        </w:rPr>
      </w:pPr>
    </w:p>
    <w:p w14:paraId="38618378" w14:textId="77777777" w:rsidR="007E442D" w:rsidRPr="00DA19D0" w:rsidRDefault="007E442D" w:rsidP="1F8FFB0B">
      <w:pPr>
        <w:contextualSpacing/>
        <w:rPr>
          <w:rFonts w:ascii="Arial" w:eastAsia="Arial" w:hAnsi="Arial" w:cs="Arial"/>
          <w:b/>
          <w:bCs/>
        </w:rPr>
      </w:pPr>
    </w:p>
    <w:p w14:paraId="0818F14B" w14:textId="77777777" w:rsidR="007E442D" w:rsidRPr="00DA19D0" w:rsidRDefault="007E442D" w:rsidP="1F8FFB0B">
      <w:pPr>
        <w:contextualSpacing/>
        <w:rPr>
          <w:rFonts w:ascii="Arial" w:eastAsia="Arial" w:hAnsi="Arial" w:cs="Arial"/>
          <w:b/>
          <w:bCs/>
        </w:rPr>
      </w:pPr>
    </w:p>
    <w:p w14:paraId="1558EFBE" w14:textId="77777777" w:rsidR="007E442D" w:rsidRPr="00DA19D0" w:rsidRDefault="007E442D" w:rsidP="1F8FFB0B">
      <w:pPr>
        <w:contextualSpacing/>
        <w:rPr>
          <w:rFonts w:ascii="Arial" w:eastAsia="Arial" w:hAnsi="Arial" w:cs="Arial"/>
          <w:b/>
          <w:bCs/>
        </w:rPr>
      </w:pPr>
    </w:p>
    <w:p w14:paraId="550E3EB3" w14:textId="77777777" w:rsidR="007E442D" w:rsidRPr="00DA19D0" w:rsidRDefault="007E442D" w:rsidP="1F8FFB0B">
      <w:pPr>
        <w:contextualSpacing/>
        <w:rPr>
          <w:rFonts w:ascii="Arial" w:eastAsia="Arial" w:hAnsi="Arial" w:cs="Arial"/>
          <w:b/>
          <w:bCs/>
        </w:rPr>
      </w:pPr>
    </w:p>
    <w:p w14:paraId="6E139247" w14:textId="77777777" w:rsidR="007E442D" w:rsidRPr="00DA19D0" w:rsidRDefault="007E442D" w:rsidP="1F8FFB0B">
      <w:pPr>
        <w:contextualSpacing/>
        <w:rPr>
          <w:rFonts w:ascii="Arial" w:eastAsia="Arial" w:hAnsi="Arial" w:cs="Arial"/>
          <w:b/>
          <w:bCs/>
        </w:rPr>
      </w:pPr>
    </w:p>
    <w:p w14:paraId="41AD3232" w14:textId="77777777" w:rsidR="007E442D" w:rsidRPr="00DA19D0" w:rsidRDefault="007E442D" w:rsidP="1F8FFB0B">
      <w:pPr>
        <w:contextualSpacing/>
        <w:rPr>
          <w:rFonts w:ascii="Arial" w:eastAsia="Arial" w:hAnsi="Arial" w:cs="Arial"/>
          <w:b/>
          <w:bCs/>
        </w:rPr>
      </w:pPr>
    </w:p>
    <w:p w14:paraId="343068FC" w14:textId="77777777" w:rsidR="007E442D" w:rsidRPr="00DA19D0" w:rsidRDefault="007E442D" w:rsidP="1F8FFB0B">
      <w:pPr>
        <w:contextualSpacing/>
        <w:rPr>
          <w:rFonts w:ascii="Arial" w:eastAsia="Arial" w:hAnsi="Arial" w:cs="Arial"/>
          <w:b/>
          <w:bCs/>
        </w:rPr>
      </w:pPr>
    </w:p>
    <w:p w14:paraId="4B887BD0" w14:textId="77777777" w:rsidR="007E442D" w:rsidRPr="00DA19D0" w:rsidRDefault="007E442D" w:rsidP="1F8FFB0B">
      <w:pPr>
        <w:contextualSpacing/>
        <w:rPr>
          <w:rFonts w:ascii="Arial" w:eastAsia="Arial" w:hAnsi="Arial" w:cs="Arial"/>
          <w:b/>
          <w:bCs/>
        </w:rPr>
      </w:pPr>
    </w:p>
    <w:p w14:paraId="5A005761" w14:textId="77777777" w:rsidR="007E442D" w:rsidRPr="00DA19D0" w:rsidRDefault="007E442D" w:rsidP="1F8FFB0B">
      <w:pPr>
        <w:contextualSpacing/>
        <w:rPr>
          <w:rFonts w:ascii="Arial" w:eastAsia="Arial" w:hAnsi="Arial" w:cs="Arial"/>
          <w:b/>
          <w:bCs/>
        </w:rPr>
      </w:pPr>
    </w:p>
    <w:p w14:paraId="5BA96F1B" w14:textId="77777777" w:rsidR="007E442D" w:rsidRPr="00DA19D0" w:rsidRDefault="007E442D" w:rsidP="1F8FFB0B">
      <w:pPr>
        <w:contextualSpacing/>
        <w:rPr>
          <w:rFonts w:ascii="Arial" w:eastAsia="Arial" w:hAnsi="Arial" w:cs="Arial"/>
          <w:b/>
          <w:bCs/>
        </w:rPr>
      </w:pPr>
    </w:p>
    <w:p w14:paraId="51B25071" w14:textId="77777777" w:rsidR="007E442D" w:rsidRPr="00DA19D0" w:rsidRDefault="007E442D" w:rsidP="1F8FFB0B">
      <w:pPr>
        <w:contextualSpacing/>
        <w:rPr>
          <w:rFonts w:ascii="Arial" w:eastAsia="Arial" w:hAnsi="Arial" w:cs="Arial"/>
          <w:b/>
          <w:bCs/>
        </w:rPr>
      </w:pPr>
    </w:p>
    <w:p w14:paraId="13DD7FB1" w14:textId="4CC81E10" w:rsidR="007E442D" w:rsidRPr="00DA19D0" w:rsidRDefault="0054066B" w:rsidP="1F8FFB0B">
      <w:pPr>
        <w:contextualSpacing/>
        <w:rPr>
          <w:rFonts w:ascii="Arial" w:eastAsia="Arial" w:hAnsi="Arial" w:cs="Arial"/>
          <w:b/>
          <w:bCs/>
        </w:rPr>
      </w:pPr>
      <w:r w:rsidRPr="00DA19D0">
        <w:rPr>
          <w:rFonts w:ascii="Arial" w:eastAsia="Arial" w:hAnsi="Arial" w:cs="Arial"/>
          <w:b/>
          <w:bCs/>
          <w:noProof/>
        </w:rPr>
        <w:lastRenderedPageBreak/>
        <w:drawing>
          <wp:inline distT="0" distB="0" distL="0" distR="0" wp14:anchorId="343636A9" wp14:editId="1AAE35E1">
            <wp:extent cx="5943600" cy="48323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2XRs-trimmed-V7.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832350"/>
                    </a:xfrm>
                    <a:prstGeom prst="rect">
                      <a:avLst/>
                    </a:prstGeom>
                  </pic:spPr>
                </pic:pic>
              </a:graphicData>
            </a:graphic>
          </wp:inline>
        </w:drawing>
      </w:r>
    </w:p>
    <w:p w14:paraId="7E3CD26D" w14:textId="4DA8442F" w:rsidR="00B77A01" w:rsidRPr="00DA19D0" w:rsidRDefault="00346A56" w:rsidP="1F8FFB0B">
      <w:pPr>
        <w:contextualSpacing/>
        <w:rPr>
          <w:rFonts w:ascii="Arial" w:eastAsia="Arial" w:hAnsi="Arial" w:cs="Arial"/>
          <w:color w:val="000000" w:themeColor="text1"/>
        </w:rPr>
      </w:pPr>
      <w:r>
        <w:rPr>
          <w:rFonts w:ascii="Arial" w:eastAsia="Arial" w:hAnsi="Arial" w:cs="Arial"/>
          <w:b/>
          <w:bCs/>
        </w:rPr>
        <w:t>Supplementary</w:t>
      </w:r>
      <w:r w:rsidR="158D8A00" w:rsidRPr="00DA19D0">
        <w:rPr>
          <w:rFonts w:ascii="Arial" w:eastAsia="Arial" w:hAnsi="Arial" w:cs="Arial"/>
          <w:b/>
          <w:bCs/>
        </w:rPr>
        <w:t xml:space="preserve"> Fig. </w:t>
      </w:r>
      <w:r w:rsidR="0076657E" w:rsidRPr="00DA19D0">
        <w:rPr>
          <w:rFonts w:ascii="Arial" w:eastAsia="Arial" w:hAnsi="Arial" w:cs="Arial"/>
          <w:b/>
          <w:bCs/>
        </w:rPr>
        <w:t>9</w:t>
      </w:r>
      <w:r w:rsidR="00B73706" w:rsidRPr="00DA19D0">
        <w:rPr>
          <w:rFonts w:ascii="Arial" w:eastAsia="Arial" w:hAnsi="Arial" w:cs="Arial"/>
          <w:b/>
          <w:bCs/>
        </w:rPr>
        <w:t>:</w:t>
      </w:r>
      <w:r w:rsidR="158D8A00" w:rsidRPr="00DA19D0">
        <w:rPr>
          <w:rFonts w:ascii="Arial" w:eastAsia="Arial" w:hAnsi="Arial" w:cs="Arial"/>
          <w:b/>
          <w:bCs/>
        </w:rPr>
        <w:t xml:space="preserve"> Sequence alignment of selected P2X</w:t>
      </w:r>
      <w:r w:rsidR="07B21517" w:rsidRPr="00DA19D0">
        <w:rPr>
          <w:rFonts w:ascii="Arial" w:eastAsia="Arial" w:hAnsi="Arial" w:cs="Arial"/>
          <w:b/>
          <w:bCs/>
        </w:rPr>
        <w:t xml:space="preserve">R </w:t>
      </w:r>
      <w:r w:rsidR="776D19D0" w:rsidRPr="00DA19D0">
        <w:rPr>
          <w:rFonts w:ascii="Arial" w:eastAsia="Arial" w:hAnsi="Arial" w:cs="Arial"/>
          <w:b/>
          <w:bCs/>
        </w:rPr>
        <w:t>subtypes</w:t>
      </w:r>
      <w:r w:rsidR="158D8A00" w:rsidRPr="00DA19D0">
        <w:rPr>
          <w:rFonts w:ascii="Arial" w:eastAsia="Arial" w:hAnsi="Arial" w:cs="Arial"/>
          <w:b/>
          <w:bCs/>
        </w:rPr>
        <w:t xml:space="preserve">. </w:t>
      </w:r>
      <w:r w:rsidR="602CD8AE" w:rsidRPr="00DA19D0">
        <w:rPr>
          <w:rFonts w:ascii="Arial" w:eastAsia="Arial" w:hAnsi="Arial" w:cs="Arial"/>
        </w:rPr>
        <w:t>Protein sequence alignment of the seven human P2XR subtypes along with mouse and rat P2X</w:t>
      </w:r>
      <w:r w:rsidR="602CD8AE" w:rsidRPr="00DA19D0">
        <w:rPr>
          <w:rFonts w:ascii="Arial" w:eastAsia="Arial" w:hAnsi="Arial" w:cs="Arial"/>
          <w:vertAlign w:val="subscript"/>
        </w:rPr>
        <w:t>7</w:t>
      </w:r>
      <w:r w:rsidR="602CD8AE" w:rsidRPr="00DA19D0">
        <w:rPr>
          <w:rFonts w:ascii="Arial" w:eastAsia="Arial" w:hAnsi="Arial" w:cs="Arial"/>
        </w:rPr>
        <w:t>.</w:t>
      </w:r>
      <w:r w:rsidR="003611BB" w:rsidRPr="00DA19D0">
        <w:rPr>
          <w:rFonts w:ascii="Arial" w:eastAsia="Arial" w:hAnsi="Arial" w:cs="Arial"/>
        </w:rPr>
        <w:t xml:space="preserve"> Amino acids are shown in grayscale by level of sequence conservation</w:t>
      </w:r>
      <w:r w:rsidR="00BE4FF8" w:rsidRPr="00DA19D0">
        <w:rPr>
          <w:rFonts w:ascii="Arial" w:eastAsia="Arial" w:hAnsi="Arial" w:cs="Arial"/>
        </w:rPr>
        <w:t xml:space="preserve"> as calculated by </w:t>
      </w:r>
      <w:proofErr w:type="spellStart"/>
      <w:r w:rsidR="00BE4FF8" w:rsidRPr="00DA19D0">
        <w:rPr>
          <w:rFonts w:ascii="Arial" w:eastAsia="Arial" w:hAnsi="Arial" w:cs="Arial"/>
        </w:rPr>
        <w:t>Alscript</w:t>
      </w:r>
      <w:proofErr w:type="spellEnd"/>
      <w:r w:rsidR="00BE4FF8" w:rsidRPr="00DA19D0">
        <w:rPr>
          <w:rFonts w:ascii="Arial" w:eastAsia="Arial" w:hAnsi="Arial" w:cs="Arial"/>
        </w:rPr>
        <w:t xml:space="preserve"> (</w:t>
      </w:r>
      <w:r w:rsidR="00C56493" w:rsidRPr="00DA19D0">
        <w:rPr>
          <w:rFonts w:ascii="Arial" w:eastAsia="Arial" w:hAnsi="Arial" w:cs="Arial"/>
        </w:rPr>
        <w:t>black denotes full sequence conservation and white denotes no sequence conservation)</w:t>
      </w:r>
      <w:r w:rsidR="00BE4FF8" w:rsidRPr="00DA19D0">
        <w:rPr>
          <w:rFonts w:ascii="Arial" w:eastAsia="Arial" w:hAnsi="Arial" w:cs="Arial"/>
        </w:rPr>
        <w:fldChar w:fldCharType="begin"/>
      </w:r>
      <w:r w:rsidR="00B85CE7">
        <w:rPr>
          <w:rFonts w:ascii="Arial" w:eastAsia="Arial" w:hAnsi="Arial" w:cs="Arial"/>
        </w:rPr>
        <w:instrText xml:space="preserve"> ADDIN EN.CITE &lt;EndNote&gt;&lt;Cite&gt;&lt;Author&gt;Barton&lt;/Author&gt;&lt;Year&gt;1993&lt;/Year&gt;&lt;RecNum&gt;20&lt;/RecNum&gt;&lt;DisplayText&gt;&lt;style face="superscript"&gt;6&lt;/style&gt;&lt;/DisplayText&gt;&lt;record&gt;&lt;rec-number&gt;20&lt;/rec-number&gt;&lt;foreign-keys&gt;&lt;key app="EN" db-id="5z5sw5fsxv5venerarr5rvd759xzstzzxt5t" timestamp="1688703550" guid="2111b4b7-d94c-46d8-9efd-09dfae1cbb68"&gt;20&lt;/key&gt;&lt;/foreign-keys&gt;&lt;ref-type name="Journal Article"&gt;17&lt;/ref-type&gt;&lt;contributors&gt;&lt;authors&gt;&lt;author&gt;Barton, Geoffrey J.&lt;/author&gt;&lt;/authors&gt;&lt;translated-authors&gt;&lt;author&gt;Protein, Eng&lt;/author&gt;&lt;/translated-authors&gt;&lt;/contributors&gt;&lt;auth-address&gt;University of Oxford, Laboratory of Molecular Biophysics, UK.&lt;/auth-address&gt;&lt;titles&gt;&lt;title&gt;ALSCRIPT: a tool to format multiple sequence alignments&lt;/title&gt;&lt;secondary-title&gt;Protein Engineering, Design and Selection&lt;/secondary-title&gt;&lt;/titles&gt;&lt;periodical&gt;&lt;full-title&gt;Protein Engineering, Design and Selection&lt;/full-title&gt;&lt;/periodical&gt;&lt;pages&gt;37-40&lt;/pages&gt;&lt;volume&gt;6&lt;/volume&gt;&lt;number&gt;1&lt;/number&gt;&lt;dates&gt;&lt;year&gt;1993&lt;/year&gt;&lt;/dates&gt;&lt;isbn&gt;1741-0126&lt;/isbn&gt;&lt;urls&gt;&lt;/urls&gt;&lt;electronic-resource-num&gt;10.1093/protein/6.1.37&lt;/electronic-resource-num&gt;&lt;remote-database-provider&gt;1993 Jan&lt;/remote-database-provider&gt;&lt;research-notes&gt;0 (Annexins)&lt;/research-notes&gt;&lt;language&gt;eng&lt;/language&gt;&lt;/record&gt;&lt;/Cite&gt;&lt;/EndNote&gt;</w:instrText>
      </w:r>
      <w:r w:rsidR="00BE4FF8" w:rsidRPr="00DA19D0">
        <w:rPr>
          <w:rFonts w:ascii="Arial" w:eastAsia="Arial" w:hAnsi="Arial" w:cs="Arial"/>
        </w:rPr>
        <w:fldChar w:fldCharType="separate"/>
      </w:r>
      <w:r w:rsidR="00B85CE7" w:rsidRPr="00B85CE7">
        <w:rPr>
          <w:rFonts w:ascii="Arial" w:eastAsia="Arial" w:hAnsi="Arial" w:cs="Arial"/>
          <w:noProof/>
          <w:vertAlign w:val="superscript"/>
        </w:rPr>
        <w:t>6</w:t>
      </w:r>
      <w:r w:rsidR="00BE4FF8" w:rsidRPr="00DA19D0">
        <w:rPr>
          <w:rFonts w:ascii="Arial" w:eastAsia="Arial" w:hAnsi="Arial" w:cs="Arial"/>
        </w:rPr>
        <w:fldChar w:fldCharType="end"/>
      </w:r>
      <w:r w:rsidR="00BE4FF8" w:rsidRPr="00DA19D0">
        <w:rPr>
          <w:rFonts w:ascii="Arial" w:eastAsia="Arial" w:hAnsi="Arial" w:cs="Arial"/>
        </w:rPr>
        <w:t>.</w:t>
      </w:r>
      <w:r w:rsidR="0665FE2A" w:rsidRPr="00DA19D0">
        <w:rPr>
          <w:rFonts w:ascii="Arial" w:eastAsia="Arial" w:hAnsi="Arial" w:cs="Arial"/>
        </w:rPr>
        <w:t xml:space="preserve"> Right justified </w:t>
      </w:r>
      <w:r w:rsidR="4EEAF188" w:rsidRPr="00DA19D0">
        <w:rPr>
          <w:rFonts w:ascii="Arial" w:eastAsia="Arial" w:hAnsi="Arial" w:cs="Arial"/>
        </w:rPr>
        <w:t xml:space="preserve">red </w:t>
      </w:r>
      <w:r w:rsidR="0665FE2A" w:rsidRPr="00DA19D0">
        <w:rPr>
          <w:rFonts w:ascii="Arial" w:eastAsia="Arial" w:hAnsi="Arial" w:cs="Arial"/>
        </w:rPr>
        <w:t xml:space="preserve">columns indicate residues that </w:t>
      </w:r>
      <w:r w:rsidR="322BDAAB" w:rsidRPr="00DA19D0">
        <w:rPr>
          <w:rFonts w:ascii="Arial" w:eastAsia="Arial" w:hAnsi="Arial" w:cs="Arial"/>
        </w:rPr>
        <w:t>coordinate</w:t>
      </w:r>
      <w:r w:rsidR="0665FE2A" w:rsidRPr="00DA19D0">
        <w:rPr>
          <w:rFonts w:ascii="Arial" w:eastAsia="Arial" w:hAnsi="Arial" w:cs="Arial"/>
        </w:rPr>
        <w:t xml:space="preserve"> ATP across </w:t>
      </w:r>
      <w:r w:rsidR="0676191A" w:rsidRPr="00DA19D0">
        <w:rPr>
          <w:rFonts w:ascii="Arial" w:eastAsia="Arial" w:hAnsi="Arial" w:cs="Arial"/>
        </w:rPr>
        <w:t xml:space="preserve">all </w:t>
      </w:r>
      <w:r w:rsidR="0665FE2A" w:rsidRPr="00DA19D0">
        <w:rPr>
          <w:rFonts w:ascii="Arial" w:eastAsia="Arial" w:hAnsi="Arial" w:cs="Arial"/>
        </w:rPr>
        <w:t xml:space="preserve">P2XR subtypes. Right justified </w:t>
      </w:r>
      <w:r w:rsidR="71B6FB13" w:rsidRPr="00DA19D0">
        <w:rPr>
          <w:rFonts w:ascii="Arial" w:eastAsia="Arial" w:hAnsi="Arial" w:cs="Arial"/>
        </w:rPr>
        <w:t xml:space="preserve">orange columns indicate the position of residues </w:t>
      </w:r>
      <w:r w:rsidR="00666DCD" w:rsidRPr="00DA19D0">
        <w:rPr>
          <w:rFonts w:ascii="Arial" w:eastAsia="Arial" w:hAnsi="Arial" w:cs="Arial"/>
        </w:rPr>
        <w:t>in rP2X</w:t>
      </w:r>
      <w:r w:rsidR="00666DCD" w:rsidRPr="00DA19D0">
        <w:rPr>
          <w:rFonts w:ascii="Arial" w:eastAsia="Arial" w:hAnsi="Arial" w:cs="Arial"/>
          <w:vertAlign w:val="subscript"/>
        </w:rPr>
        <w:t>7</w:t>
      </w:r>
      <w:r w:rsidR="00666DCD" w:rsidRPr="00DA19D0">
        <w:rPr>
          <w:rFonts w:ascii="Arial" w:eastAsia="Arial" w:hAnsi="Arial" w:cs="Arial"/>
        </w:rPr>
        <w:t xml:space="preserve"> </w:t>
      </w:r>
      <w:r w:rsidR="71B6FB13" w:rsidRPr="00DA19D0">
        <w:rPr>
          <w:rFonts w:ascii="Arial" w:eastAsia="Arial" w:hAnsi="Arial" w:cs="Arial"/>
        </w:rPr>
        <w:t xml:space="preserve">known to interact with the </w:t>
      </w:r>
      <w:proofErr w:type="spellStart"/>
      <w:r w:rsidR="71B6FB13" w:rsidRPr="00DA19D0">
        <w:rPr>
          <w:rFonts w:ascii="Arial" w:eastAsia="Arial" w:hAnsi="Arial" w:cs="Arial"/>
          <w:color w:val="000000" w:themeColor="text1"/>
          <w:lang w:val="en"/>
        </w:rPr>
        <w:t>carboxybenzophenone</w:t>
      </w:r>
      <w:proofErr w:type="spellEnd"/>
      <w:r w:rsidR="71B6FB13" w:rsidRPr="00DA19D0">
        <w:rPr>
          <w:rFonts w:ascii="Arial" w:eastAsia="Arial" w:hAnsi="Arial" w:cs="Arial"/>
          <w:color w:val="000000" w:themeColor="text1"/>
        </w:rPr>
        <w:t xml:space="preserve"> moiety of </w:t>
      </w:r>
      <w:proofErr w:type="spellStart"/>
      <w:r w:rsidR="71B6FB13" w:rsidRPr="00DA19D0">
        <w:rPr>
          <w:rFonts w:ascii="Arial" w:eastAsia="Arial" w:hAnsi="Arial" w:cs="Arial"/>
          <w:color w:val="000000" w:themeColor="text1"/>
        </w:rPr>
        <w:t>BzATP</w:t>
      </w:r>
      <w:proofErr w:type="spellEnd"/>
      <w:r w:rsidR="00666DCD" w:rsidRPr="00DA19D0">
        <w:rPr>
          <w:rFonts w:ascii="Arial" w:eastAsia="Arial" w:hAnsi="Arial" w:cs="Arial"/>
          <w:color w:val="000000" w:themeColor="text1"/>
        </w:rPr>
        <w:t xml:space="preserve">, aligned to the analogous residues in other </w:t>
      </w:r>
      <w:r w:rsidR="71B6FB13" w:rsidRPr="00DA19D0">
        <w:rPr>
          <w:rFonts w:ascii="Arial" w:eastAsia="Arial" w:hAnsi="Arial" w:cs="Arial"/>
          <w:color w:val="000000" w:themeColor="text1"/>
        </w:rPr>
        <w:t>P2XR su</w:t>
      </w:r>
      <w:r w:rsidR="44504C4F" w:rsidRPr="00DA19D0">
        <w:rPr>
          <w:rFonts w:ascii="Arial" w:eastAsia="Arial" w:hAnsi="Arial" w:cs="Arial"/>
          <w:color w:val="000000" w:themeColor="text1"/>
        </w:rPr>
        <w:t>btypes.</w:t>
      </w:r>
      <w:r w:rsidR="00457A15" w:rsidRPr="00DA19D0">
        <w:rPr>
          <w:rFonts w:ascii="Arial" w:eastAsia="Arial" w:hAnsi="Arial" w:cs="Arial"/>
          <w:color w:val="000000" w:themeColor="text1"/>
        </w:rPr>
        <w:t xml:space="preserve"> The r</w:t>
      </w:r>
      <w:r w:rsidR="00457A15" w:rsidRPr="00DA19D0">
        <w:rPr>
          <w:rFonts w:ascii="Arial" w:eastAsia="Arial" w:hAnsi="Arial" w:cs="Arial"/>
        </w:rPr>
        <w:t>ight justified green column indicates the position</w:t>
      </w:r>
      <w:r w:rsidR="004F065C" w:rsidRPr="00DA19D0">
        <w:rPr>
          <w:rFonts w:ascii="Arial" w:eastAsia="Arial" w:hAnsi="Arial" w:cs="Arial"/>
        </w:rPr>
        <w:t xml:space="preserve"> of the pore constriction in rP2X</w:t>
      </w:r>
      <w:r w:rsidR="004F065C" w:rsidRPr="00DA19D0">
        <w:rPr>
          <w:rFonts w:ascii="Arial" w:eastAsia="Arial" w:hAnsi="Arial" w:cs="Arial"/>
          <w:vertAlign w:val="subscript"/>
        </w:rPr>
        <w:t>7</w:t>
      </w:r>
      <w:r w:rsidR="004F065C" w:rsidRPr="00DA19D0">
        <w:rPr>
          <w:rFonts w:ascii="Arial" w:eastAsia="Arial" w:hAnsi="Arial" w:cs="Arial"/>
        </w:rPr>
        <w:t xml:space="preserve"> (S342)</w:t>
      </w:r>
      <w:r w:rsidR="00C56493" w:rsidRPr="00DA19D0">
        <w:rPr>
          <w:rFonts w:ascii="Arial" w:eastAsia="Arial" w:hAnsi="Arial" w:cs="Arial"/>
        </w:rPr>
        <w:t xml:space="preserve">. The sequence </w:t>
      </w:r>
      <w:r w:rsidR="003A38A5" w:rsidRPr="00DA19D0">
        <w:rPr>
          <w:rFonts w:ascii="Arial" w:eastAsia="Arial" w:hAnsi="Arial" w:cs="Arial"/>
        </w:rPr>
        <w:t xml:space="preserve">alignment </w:t>
      </w:r>
      <w:r w:rsidR="00C56493" w:rsidRPr="00DA19D0">
        <w:rPr>
          <w:rFonts w:ascii="Arial" w:eastAsia="Arial" w:hAnsi="Arial" w:cs="Arial"/>
        </w:rPr>
        <w:t>was generated</w:t>
      </w:r>
      <w:r w:rsidR="00074225" w:rsidRPr="00DA19D0">
        <w:rPr>
          <w:rFonts w:ascii="Arial" w:eastAsia="Arial" w:hAnsi="Arial" w:cs="Arial"/>
        </w:rPr>
        <w:t xml:space="preserve"> in </w:t>
      </w:r>
      <w:proofErr w:type="spellStart"/>
      <w:r w:rsidR="00074225" w:rsidRPr="00DA19D0">
        <w:rPr>
          <w:rFonts w:ascii="Arial" w:eastAsia="Arial" w:hAnsi="Arial" w:cs="Arial"/>
        </w:rPr>
        <w:t>Clustal</w:t>
      </w:r>
      <w:proofErr w:type="spellEnd"/>
      <w:r w:rsidR="00074225" w:rsidRPr="00DA19D0">
        <w:rPr>
          <w:rFonts w:ascii="Arial" w:eastAsia="Arial" w:hAnsi="Arial" w:cs="Arial"/>
        </w:rPr>
        <w:t xml:space="preserve"> </w:t>
      </w:r>
      <w:proofErr w:type="gramStart"/>
      <w:r w:rsidR="00074225" w:rsidRPr="00DA19D0">
        <w:rPr>
          <w:rFonts w:ascii="Arial" w:eastAsia="Arial" w:hAnsi="Arial" w:cs="Arial"/>
        </w:rPr>
        <w:t>Omega</w:t>
      </w:r>
      <w:proofErr w:type="gramEnd"/>
      <w:r w:rsidR="00074225" w:rsidRPr="00DA19D0">
        <w:rPr>
          <w:rFonts w:ascii="Arial" w:eastAsia="Arial" w:hAnsi="Arial" w:cs="Arial"/>
        </w:rPr>
        <w:t xml:space="preserve"> and</w:t>
      </w:r>
      <w:r w:rsidR="003A38A5" w:rsidRPr="00DA19D0">
        <w:rPr>
          <w:rFonts w:ascii="Arial" w:eastAsia="Arial" w:hAnsi="Arial" w:cs="Arial"/>
        </w:rPr>
        <w:t xml:space="preserve"> the</w:t>
      </w:r>
      <w:r w:rsidR="00074225" w:rsidRPr="00DA19D0">
        <w:rPr>
          <w:rFonts w:ascii="Arial" w:eastAsia="Arial" w:hAnsi="Arial" w:cs="Arial"/>
        </w:rPr>
        <w:t xml:space="preserve"> </w:t>
      </w:r>
      <w:r w:rsidR="00E94C41" w:rsidRPr="00DA19D0">
        <w:rPr>
          <w:rFonts w:ascii="Arial" w:eastAsia="Arial" w:hAnsi="Arial" w:cs="Arial"/>
        </w:rPr>
        <w:t xml:space="preserve">figure </w:t>
      </w:r>
      <w:r w:rsidR="003A38A5" w:rsidRPr="00DA19D0">
        <w:rPr>
          <w:rFonts w:ascii="Arial" w:eastAsia="Arial" w:hAnsi="Arial" w:cs="Arial"/>
        </w:rPr>
        <w:t xml:space="preserve">was </w:t>
      </w:r>
      <w:r w:rsidR="00E94C41" w:rsidRPr="00DA19D0">
        <w:rPr>
          <w:rFonts w:ascii="Arial" w:eastAsia="Arial" w:hAnsi="Arial" w:cs="Arial"/>
        </w:rPr>
        <w:t>created within Aline</w:t>
      </w:r>
      <w:r w:rsidR="00E94C41" w:rsidRPr="00DA19D0">
        <w:rPr>
          <w:rFonts w:ascii="Arial" w:eastAsia="Arial" w:hAnsi="Arial" w:cs="Arial"/>
        </w:rPr>
        <w:fldChar w:fldCharType="begin">
          <w:fldData xml:space="preserve">PEVuZE5vdGU+PENpdGU+PEF1dGhvcj5Cb25kPC9BdXRob3I+PFllYXI+MjAwOTwvWWVhcj48UmVj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==
</w:fldData>
        </w:fldChar>
      </w:r>
      <w:r w:rsidR="00B85CE7">
        <w:rPr>
          <w:rFonts w:ascii="Arial" w:eastAsia="Arial" w:hAnsi="Arial" w:cs="Arial"/>
        </w:rPr>
        <w:instrText xml:space="preserve"> ADDIN EN.CITE </w:instrText>
      </w:r>
      <w:r w:rsidR="00B85CE7">
        <w:rPr>
          <w:rFonts w:ascii="Arial" w:eastAsia="Arial" w:hAnsi="Arial" w:cs="Arial"/>
        </w:rPr>
        <w:fldChar w:fldCharType="begin">
          <w:fldData xml:space="preserve">PEVuZE5vdGU+PENpdGU+PEF1dGhvcj5Cb25kPC9BdXRob3I+PFllYXI+MjAwOTwvWWVhcj48UmVj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==
</w:fldData>
        </w:fldChar>
      </w:r>
      <w:r w:rsidR="00B85CE7">
        <w:rPr>
          <w:rFonts w:ascii="Arial" w:eastAsia="Arial" w:hAnsi="Arial" w:cs="Arial"/>
        </w:rPr>
        <w:instrText xml:space="preserve"> ADDIN EN.CITE.DATA </w:instrText>
      </w:r>
      <w:r w:rsidR="00B85CE7">
        <w:rPr>
          <w:rFonts w:ascii="Arial" w:eastAsia="Arial" w:hAnsi="Arial" w:cs="Arial"/>
        </w:rPr>
      </w:r>
      <w:r w:rsidR="00B85CE7">
        <w:rPr>
          <w:rFonts w:ascii="Arial" w:eastAsia="Arial" w:hAnsi="Arial" w:cs="Arial"/>
        </w:rPr>
        <w:fldChar w:fldCharType="end"/>
      </w:r>
      <w:r w:rsidR="00E94C41" w:rsidRPr="00DA19D0">
        <w:rPr>
          <w:rFonts w:ascii="Arial" w:eastAsia="Arial" w:hAnsi="Arial" w:cs="Arial"/>
        </w:rPr>
      </w:r>
      <w:r w:rsidR="00E94C41" w:rsidRPr="00DA19D0">
        <w:rPr>
          <w:rFonts w:ascii="Arial" w:eastAsia="Arial" w:hAnsi="Arial" w:cs="Arial"/>
        </w:rPr>
        <w:fldChar w:fldCharType="separate"/>
      </w:r>
      <w:r w:rsidR="00B85CE7" w:rsidRPr="00B85CE7">
        <w:rPr>
          <w:rFonts w:ascii="Arial" w:eastAsia="Arial" w:hAnsi="Arial" w:cs="Arial"/>
          <w:noProof/>
          <w:vertAlign w:val="superscript"/>
        </w:rPr>
        <w:t>7,8</w:t>
      </w:r>
      <w:r w:rsidR="00E94C41" w:rsidRPr="00DA19D0">
        <w:rPr>
          <w:rFonts w:ascii="Arial" w:eastAsia="Arial" w:hAnsi="Arial" w:cs="Arial"/>
        </w:rPr>
        <w:fldChar w:fldCharType="end"/>
      </w:r>
      <w:r w:rsidR="00E94C41" w:rsidRPr="00DA19D0">
        <w:rPr>
          <w:rFonts w:ascii="Arial" w:eastAsia="Arial" w:hAnsi="Arial" w:cs="Arial"/>
        </w:rPr>
        <w:t xml:space="preserve">. Sequences were obtained from </w:t>
      </w:r>
      <w:proofErr w:type="spellStart"/>
      <w:r w:rsidR="00E94C41" w:rsidRPr="00DA19D0">
        <w:rPr>
          <w:rFonts w:ascii="Arial" w:eastAsia="Arial" w:hAnsi="Arial" w:cs="Arial"/>
        </w:rPr>
        <w:t>UniProt</w:t>
      </w:r>
      <w:proofErr w:type="spellEnd"/>
      <w:r w:rsidR="00611E29" w:rsidRPr="00DA19D0">
        <w:rPr>
          <w:rFonts w:ascii="Arial" w:eastAsia="Arial" w:hAnsi="Arial" w:cs="Arial"/>
        </w:rPr>
        <w:t xml:space="preserve"> with accession numbers </w:t>
      </w:r>
      <w:r w:rsidR="00145737" w:rsidRPr="00DA19D0">
        <w:rPr>
          <w:rFonts w:ascii="Arial" w:eastAsia="Arial" w:hAnsi="Arial" w:cs="Arial"/>
        </w:rPr>
        <w:t xml:space="preserve">P51575, </w:t>
      </w:r>
      <w:r w:rsidR="00A529DA" w:rsidRPr="00DA19D0">
        <w:rPr>
          <w:rFonts w:ascii="Arial" w:eastAsia="Arial" w:hAnsi="Arial" w:cs="Arial"/>
        </w:rPr>
        <w:t>Q9UBL9</w:t>
      </w:r>
      <w:r w:rsidR="00040128" w:rsidRPr="00DA19D0">
        <w:rPr>
          <w:rFonts w:ascii="Arial" w:eastAsia="Arial" w:hAnsi="Arial" w:cs="Arial"/>
        </w:rPr>
        <w:t xml:space="preserve">, </w:t>
      </w:r>
      <w:r w:rsidR="00A529DA" w:rsidRPr="00DA19D0">
        <w:rPr>
          <w:rFonts w:ascii="Arial" w:eastAsia="Arial" w:hAnsi="Arial" w:cs="Arial"/>
        </w:rPr>
        <w:t>P56373</w:t>
      </w:r>
      <w:r w:rsidR="00040128" w:rsidRPr="00DA19D0">
        <w:rPr>
          <w:rFonts w:ascii="Arial" w:eastAsia="Arial" w:hAnsi="Arial" w:cs="Arial"/>
        </w:rPr>
        <w:t>,</w:t>
      </w:r>
      <w:r w:rsidR="00A529DA" w:rsidRPr="00DA19D0">
        <w:rPr>
          <w:rFonts w:ascii="Arial" w:eastAsia="Arial" w:hAnsi="Arial" w:cs="Arial"/>
        </w:rPr>
        <w:t xml:space="preserve"> Q99571</w:t>
      </w:r>
      <w:r w:rsidR="00040128" w:rsidRPr="00DA19D0">
        <w:rPr>
          <w:rFonts w:ascii="Arial" w:eastAsia="Arial" w:hAnsi="Arial" w:cs="Arial"/>
        </w:rPr>
        <w:t xml:space="preserve">, </w:t>
      </w:r>
      <w:r w:rsidR="00A529DA" w:rsidRPr="00DA19D0">
        <w:rPr>
          <w:rFonts w:ascii="Arial" w:eastAsia="Arial" w:hAnsi="Arial" w:cs="Arial"/>
        </w:rPr>
        <w:t>Q93086</w:t>
      </w:r>
      <w:r w:rsidR="00040128" w:rsidRPr="00DA19D0">
        <w:rPr>
          <w:rFonts w:ascii="Arial" w:eastAsia="Arial" w:hAnsi="Arial" w:cs="Arial"/>
        </w:rPr>
        <w:t xml:space="preserve">, </w:t>
      </w:r>
      <w:r w:rsidR="00A529DA" w:rsidRPr="00DA19D0">
        <w:rPr>
          <w:rFonts w:ascii="Arial" w:eastAsia="Arial" w:hAnsi="Arial" w:cs="Arial"/>
        </w:rPr>
        <w:t>O15547</w:t>
      </w:r>
      <w:r w:rsidR="00040128" w:rsidRPr="00DA19D0">
        <w:rPr>
          <w:rFonts w:ascii="Arial" w:eastAsia="Arial" w:hAnsi="Arial" w:cs="Arial"/>
        </w:rPr>
        <w:t>, Q99572, Q9Z1M0</w:t>
      </w:r>
      <w:r w:rsidR="003D4E2E" w:rsidRPr="00DA19D0">
        <w:rPr>
          <w:rFonts w:ascii="Arial" w:eastAsia="Arial" w:hAnsi="Arial" w:cs="Arial"/>
        </w:rPr>
        <w:t xml:space="preserve">, </w:t>
      </w:r>
      <w:r w:rsidR="00040128" w:rsidRPr="00DA19D0">
        <w:rPr>
          <w:rFonts w:ascii="Arial" w:eastAsia="Arial" w:hAnsi="Arial" w:cs="Arial"/>
        </w:rPr>
        <w:t>Q64663</w:t>
      </w:r>
      <w:r w:rsidR="003D4E2E" w:rsidRPr="00DA19D0">
        <w:rPr>
          <w:rFonts w:ascii="Arial" w:eastAsia="Arial" w:hAnsi="Arial" w:cs="Arial"/>
        </w:rPr>
        <w:t xml:space="preserve"> for hP2X</w:t>
      </w:r>
      <w:r w:rsidR="003D4E2E" w:rsidRPr="00DA19D0">
        <w:rPr>
          <w:rFonts w:ascii="Arial" w:eastAsia="Arial" w:hAnsi="Arial" w:cs="Arial"/>
          <w:vertAlign w:val="subscript"/>
        </w:rPr>
        <w:t>1</w:t>
      </w:r>
      <w:r w:rsidR="003D4E2E" w:rsidRPr="00DA19D0">
        <w:rPr>
          <w:rFonts w:ascii="Arial" w:eastAsia="Arial" w:hAnsi="Arial" w:cs="Arial"/>
        </w:rPr>
        <w:t>-hP2X</w:t>
      </w:r>
      <w:r w:rsidR="003D4E2E" w:rsidRPr="00DA19D0">
        <w:rPr>
          <w:rFonts w:ascii="Arial" w:eastAsia="Arial" w:hAnsi="Arial" w:cs="Arial"/>
          <w:vertAlign w:val="subscript"/>
        </w:rPr>
        <w:t>7</w:t>
      </w:r>
      <w:r w:rsidR="003D4E2E" w:rsidRPr="00DA19D0">
        <w:rPr>
          <w:rFonts w:ascii="Arial" w:eastAsia="Arial" w:hAnsi="Arial" w:cs="Arial"/>
        </w:rPr>
        <w:t>, mP2X</w:t>
      </w:r>
      <w:r w:rsidR="003D4E2E" w:rsidRPr="00DA19D0">
        <w:rPr>
          <w:rFonts w:ascii="Arial" w:eastAsia="Arial" w:hAnsi="Arial" w:cs="Arial"/>
          <w:vertAlign w:val="subscript"/>
        </w:rPr>
        <w:t>7</w:t>
      </w:r>
      <w:r w:rsidR="003D4E2E" w:rsidRPr="00DA19D0">
        <w:rPr>
          <w:rFonts w:ascii="Arial" w:eastAsia="Arial" w:hAnsi="Arial" w:cs="Arial"/>
        </w:rPr>
        <w:t>, and rP2X</w:t>
      </w:r>
      <w:r w:rsidR="003D4E2E" w:rsidRPr="00DA19D0">
        <w:rPr>
          <w:rFonts w:ascii="Arial" w:eastAsia="Arial" w:hAnsi="Arial" w:cs="Arial"/>
          <w:vertAlign w:val="subscript"/>
        </w:rPr>
        <w:t>7</w:t>
      </w:r>
      <w:r w:rsidR="003D4E2E" w:rsidRPr="00DA19D0">
        <w:rPr>
          <w:rFonts w:ascii="Arial" w:eastAsia="Arial" w:hAnsi="Arial" w:cs="Arial"/>
        </w:rPr>
        <w:t xml:space="preserve">, respectively. </w:t>
      </w:r>
    </w:p>
    <w:p w14:paraId="0B1256E1" w14:textId="36B438C8" w:rsidR="0328ED60" w:rsidRDefault="0328ED60" w:rsidP="0328ED60">
      <w:pPr>
        <w:contextualSpacing/>
        <w:rPr>
          <w:rFonts w:ascii="Arial" w:eastAsia="Arial" w:hAnsi="Arial" w:cs="Arial"/>
          <w:b/>
          <w:color w:val="000000" w:themeColor="text1"/>
        </w:rPr>
      </w:pPr>
    </w:p>
    <w:p w14:paraId="19D8F194" w14:textId="77777777" w:rsidR="00CC2660" w:rsidRDefault="00CC2660" w:rsidP="0328ED60">
      <w:pPr>
        <w:contextualSpacing/>
        <w:rPr>
          <w:rFonts w:ascii="Arial" w:eastAsia="Arial" w:hAnsi="Arial" w:cs="Arial"/>
          <w:b/>
          <w:color w:val="000000" w:themeColor="text1"/>
        </w:rPr>
      </w:pPr>
    </w:p>
    <w:p w14:paraId="5BA86004" w14:textId="77777777" w:rsidR="00CC2660" w:rsidRDefault="00CC2660" w:rsidP="0328ED60">
      <w:pPr>
        <w:contextualSpacing/>
        <w:rPr>
          <w:rFonts w:ascii="Arial" w:eastAsia="Arial" w:hAnsi="Arial" w:cs="Arial"/>
          <w:b/>
          <w:color w:val="000000" w:themeColor="text1"/>
        </w:rPr>
      </w:pPr>
    </w:p>
    <w:p w14:paraId="7D835F2E" w14:textId="77777777" w:rsidR="00CC2660" w:rsidRDefault="00CC2660" w:rsidP="0328ED60">
      <w:pPr>
        <w:contextualSpacing/>
        <w:rPr>
          <w:rFonts w:ascii="Arial" w:eastAsia="Arial" w:hAnsi="Arial" w:cs="Arial"/>
          <w:b/>
          <w:color w:val="000000" w:themeColor="text1"/>
        </w:rPr>
      </w:pPr>
    </w:p>
    <w:p w14:paraId="745E53A2" w14:textId="77777777" w:rsidR="00CC2660" w:rsidRDefault="00CC2660" w:rsidP="0328ED60">
      <w:pPr>
        <w:contextualSpacing/>
        <w:rPr>
          <w:rFonts w:ascii="Arial" w:eastAsia="Arial" w:hAnsi="Arial" w:cs="Arial"/>
          <w:b/>
          <w:color w:val="000000" w:themeColor="text1"/>
        </w:rPr>
      </w:pPr>
    </w:p>
    <w:p w14:paraId="1162B3D1" w14:textId="77777777" w:rsidR="00CC2660" w:rsidRDefault="00CC2660" w:rsidP="0328ED60">
      <w:pPr>
        <w:contextualSpacing/>
        <w:rPr>
          <w:rFonts w:ascii="Arial" w:eastAsia="Arial" w:hAnsi="Arial" w:cs="Arial"/>
          <w:b/>
          <w:color w:val="000000" w:themeColor="text1"/>
        </w:rPr>
      </w:pPr>
    </w:p>
    <w:p w14:paraId="788208B8" w14:textId="77777777" w:rsidR="00CC2660" w:rsidRPr="00DA19D0" w:rsidRDefault="00CC2660" w:rsidP="0328ED60">
      <w:pPr>
        <w:contextualSpacing/>
        <w:rPr>
          <w:rFonts w:ascii="Arial" w:eastAsia="Arial" w:hAnsi="Arial" w:cs="Arial"/>
          <w:b/>
          <w:bCs/>
        </w:rPr>
      </w:pPr>
    </w:p>
    <w:p w14:paraId="32336F5A" w14:textId="1F9A9FDB" w:rsidR="004D14AE" w:rsidRPr="00DA19D0" w:rsidRDefault="00346A56" w:rsidP="004D14AE">
      <w:pPr>
        <w:contextualSpacing/>
        <w:rPr>
          <w:rFonts w:ascii="Arial" w:eastAsia="Arial" w:hAnsi="Arial" w:cs="Arial"/>
          <w:b/>
          <w:bCs/>
        </w:rPr>
      </w:pPr>
      <w:r>
        <w:rPr>
          <w:rFonts w:ascii="Arial" w:eastAsia="Arial" w:hAnsi="Arial" w:cs="Arial"/>
          <w:b/>
          <w:bCs/>
        </w:rPr>
        <w:lastRenderedPageBreak/>
        <w:t>Supplementary</w:t>
      </w:r>
      <w:r w:rsidR="004D14AE" w:rsidRPr="00DA19D0">
        <w:rPr>
          <w:rFonts w:ascii="Arial" w:eastAsia="Arial" w:hAnsi="Arial" w:cs="Arial"/>
          <w:b/>
          <w:bCs/>
        </w:rPr>
        <w:t xml:space="preserve"> Table 1: </w:t>
      </w:r>
      <w:r w:rsidR="004D14AE" w:rsidRPr="00DA19D0">
        <w:rPr>
          <w:rFonts w:ascii="Arial" w:eastAsia="Arial" w:hAnsi="Arial" w:cs="Arial"/>
          <w:b/>
        </w:rPr>
        <w:t>Cryo-EM collection, refinement, and validation statistics</w:t>
      </w:r>
    </w:p>
    <w:tbl>
      <w:tblPr>
        <w:tblW w:w="7290"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2700"/>
        <w:gridCol w:w="1530"/>
        <w:gridCol w:w="1530"/>
        <w:gridCol w:w="1530"/>
      </w:tblGrid>
      <w:tr w:rsidR="00447575" w:rsidRPr="00DA19D0" w14:paraId="60546B97" w14:textId="77777777" w:rsidTr="00900D4F">
        <w:tc>
          <w:tcPr>
            <w:tcW w:w="2700" w:type="dxa"/>
            <w:tcBorders>
              <w:top w:val="single" w:sz="12" w:space="0" w:color="auto"/>
              <w:bottom w:val="single" w:sz="12" w:space="0" w:color="auto"/>
            </w:tcBorders>
          </w:tcPr>
          <w:p w14:paraId="0C9113DB"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p>
        </w:tc>
        <w:tc>
          <w:tcPr>
            <w:tcW w:w="1530" w:type="dxa"/>
            <w:tcBorders>
              <w:top w:val="single" w:sz="12" w:space="0" w:color="auto"/>
              <w:bottom w:val="single" w:sz="12" w:space="0" w:color="auto"/>
            </w:tcBorders>
          </w:tcPr>
          <w:p w14:paraId="3F32341E" w14:textId="017759F7" w:rsidR="004B168D"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Apo</w:t>
            </w:r>
            <w:r w:rsidR="004B168D" w:rsidRPr="00DA19D0">
              <w:rPr>
                <w:rFonts w:ascii="Arial" w:eastAsia="Calibri" w:hAnsi="Arial" w:cs="Arial"/>
                <w:sz w:val="18"/>
                <w:szCs w:val="16"/>
                <w:bdr w:val="nil"/>
                <w:lang w:eastAsia="ja-JP"/>
              </w:rPr>
              <w:t xml:space="preserve"> </w:t>
            </w:r>
            <w:r w:rsidRPr="00DA19D0">
              <w:rPr>
                <w:rFonts w:ascii="Arial" w:eastAsia="Calibri" w:hAnsi="Arial" w:cs="Arial"/>
                <w:sz w:val="18"/>
                <w:szCs w:val="16"/>
                <w:bdr w:val="nil"/>
                <w:lang w:eastAsia="ja-JP"/>
              </w:rPr>
              <w:t>rP2X</w:t>
            </w:r>
            <w:r w:rsidRPr="00DA19D0">
              <w:rPr>
                <w:rFonts w:ascii="Arial" w:eastAsia="Calibri" w:hAnsi="Arial" w:cs="Arial"/>
                <w:sz w:val="18"/>
                <w:szCs w:val="16"/>
                <w:bdr w:val="nil"/>
                <w:vertAlign w:val="subscript"/>
                <w:lang w:eastAsia="ja-JP"/>
              </w:rPr>
              <w:t>7</w:t>
            </w:r>
          </w:p>
          <w:p w14:paraId="34B360F2" w14:textId="69C02E2A"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NaCl</w:t>
            </w:r>
          </w:p>
          <w:p w14:paraId="609AFA14"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(EMD-41570)</w:t>
            </w:r>
          </w:p>
          <w:p w14:paraId="3478CD20"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(PDB: 8TR5)</w:t>
            </w:r>
          </w:p>
        </w:tc>
        <w:tc>
          <w:tcPr>
            <w:tcW w:w="1530" w:type="dxa"/>
            <w:tcBorders>
              <w:top w:val="single" w:sz="12" w:space="0" w:color="auto"/>
              <w:bottom w:val="single" w:sz="12" w:space="0" w:color="auto"/>
            </w:tcBorders>
          </w:tcPr>
          <w:p w14:paraId="57CD7E69" w14:textId="77777777" w:rsidR="00847B48"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Ap</w:t>
            </w:r>
            <w:r w:rsidR="00847B48" w:rsidRPr="00DA19D0">
              <w:rPr>
                <w:rFonts w:ascii="Arial" w:eastAsia="Calibri" w:hAnsi="Arial" w:cs="Arial"/>
                <w:sz w:val="18"/>
                <w:szCs w:val="16"/>
                <w:bdr w:val="nil"/>
                <w:lang w:eastAsia="ja-JP"/>
              </w:rPr>
              <w:t xml:space="preserve">o </w:t>
            </w:r>
            <w:r w:rsidRPr="00DA19D0">
              <w:rPr>
                <w:rFonts w:ascii="Arial" w:eastAsia="Calibri" w:hAnsi="Arial" w:cs="Arial"/>
                <w:sz w:val="18"/>
                <w:szCs w:val="16"/>
                <w:bdr w:val="nil"/>
                <w:lang w:eastAsia="ja-JP"/>
              </w:rPr>
              <w:t>rP2X</w:t>
            </w:r>
            <w:r w:rsidRPr="00DA19D0">
              <w:rPr>
                <w:rFonts w:ascii="Arial" w:eastAsia="Calibri" w:hAnsi="Arial" w:cs="Arial"/>
                <w:sz w:val="18"/>
                <w:szCs w:val="16"/>
                <w:bdr w:val="nil"/>
                <w:vertAlign w:val="subscript"/>
                <w:lang w:eastAsia="ja-JP"/>
              </w:rPr>
              <w:t>7</w:t>
            </w:r>
          </w:p>
          <w:p w14:paraId="32E67C88" w14:textId="3030B64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roofErr w:type="spellStart"/>
            <w:r w:rsidRPr="00DA19D0">
              <w:rPr>
                <w:rFonts w:ascii="Arial" w:eastAsia="Calibri" w:hAnsi="Arial" w:cs="Arial"/>
                <w:sz w:val="18"/>
                <w:szCs w:val="16"/>
                <w:bdr w:val="nil"/>
                <w:lang w:eastAsia="ja-JP"/>
              </w:rPr>
              <w:t>KCl</w:t>
            </w:r>
            <w:proofErr w:type="spellEnd"/>
          </w:p>
          <w:p w14:paraId="6BF84F0A" w14:textId="41200411"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(EMD-</w:t>
            </w:r>
            <w:r w:rsidR="00B234D5" w:rsidRPr="00DA19D0">
              <w:rPr>
                <w:rFonts w:ascii="Arial" w:eastAsia="Calibri" w:hAnsi="Arial" w:cs="Arial"/>
                <w:sz w:val="18"/>
                <w:szCs w:val="16"/>
                <w:bdr w:val="nil"/>
                <w:lang w:eastAsia="ja-JP"/>
              </w:rPr>
              <w:t>42976</w:t>
            </w:r>
            <w:r w:rsidRPr="00DA19D0">
              <w:rPr>
                <w:rFonts w:ascii="Arial" w:eastAsia="Calibri" w:hAnsi="Arial" w:cs="Arial"/>
                <w:sz w:val="18"/>
                <w:szCs w:val="16"/>
                <w:bdr w:val="nil"/>
                <w:lang w:eastAsia="ja-JP"/>
              </w:rPr>
              <w:t>)</w:t>
            </w:r>
          </w:p>
          <w:p w14:paraId="11B5A703" w14:textId="2F2BECF2"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(PDB:</w:t>
            </w:r>
            <w:r w:rsidR="001B6A3E" w:rsidRPr="00DA19D0">
              <w:rPr>
                <w:rFonts w:ascii="Arial" w:eastAsia="Calibri" w:hAnsi="Arial" w:cs="Arial"/>
                <w:sz w:val="18"/>
                <w:szCs w:val="16"/>
                <w:bdr w:val="nil"/>
                <w:lang w:eastAsia="ja-JP"/>
              </w:rPr>
              <w:t xml:space="preserve"> </w:t>
            </w:r>
            <w:r w:rsidR="00B234D5" w:rsidRPr="00DA19D0">
              <w:rPr>
                <w:rFonts w:ascii="Arial" w:eastAsia="Calibri" w:hAnsi="Arial" w:cs="Arial"/>
                <w:sz w:val="18"/>
                <w:szCs w:val="16"/>
                <w:bdr w:val="nil"/>
                <w:lang w:eastAsia="ja-JP"/>
              </w:rPr>
              <w:t>8V4S</w:t>
            </w:r>
            <w:r w:rsidRPr="00DA19D0">
              <w:rPr>
                <w:rFonts w:ascii="Arial" w:eastAsia="Calibri" w:hAnsi="Arial" w:cs="Arial"/>
                <w:sz w:val="18"/>
                <w:szCs w:val="16"/>
                <w:bdr w:val="nil"/>
                <w:lang w:eastAsia="ja-JP"/>
              </w:rPr>
              <w:t>)</w:t>
            </w:r>
          </w:p>
        </w:tc>
        <w:tc>
          <w:tcPr>
            <w:tcW w:w="1530" w:type="dxa"/>
            <w:tcBorders>
              <w:top w:val="single" w:sz="12" w:space="0" w:color="auto"/>
              <w:bottom w:val="single" w:sz="12" w:space="0" w:color="auto"/>
            </w:tcBorders>
          </w:tcPr>
          <w:p w14:paraId="196201C5" w14:textId="5AC307B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roofErr w:type="spellStart"/>
            <w:r w:rsidRPr="00DA19D0">
              <w:rPr>
                <w:rFonts w:ascii="Arial" w:eastAsia="Calibri" w:hAnsi="Arial" w:cs="Arial"/>
                <w:sz w:val="18"/>
                <w:szCs w:val="16"/>
                <w:bdr w:val="nil"/>
                <w:lang w:eastAsia="ja-JP"/>
              </w:rPr>
              <w:t>BzATP</w:t>
            </w:r>
            <w:proofErr w:type="spellEnd"/>
            <w:r w:rsidRPr="00DA19D0">
              <w:rPr>
                <w:rFonts w:ascii="Arial" w:eastAsia="Calibri" w:hAnsi="Arial" w:cs="Arial"/>
                <w:sz w:val="18"/>
                <w:szCs w:val="16"/>
                <w:bdr w:val="nil"/>
                <w:lang w:eastAsia="ja-JP"/>
              </w:rPr>
              <w:t xml:space="preserve"> rP2X</w:t>
            </w:r>
            <w:r w:rsidRPr="00DA19D0">
              <w:rPr>
                <w:rFonts w:ascii="Arial" w:eastAsia="Calibri" w:hAnsi="Arial" w:cs="Arial"/>
                <w:sz w:val="18"/>
                <w:szCs w:val="16"/>
                <w:bdr w:val="nil"/>
                <w:vertAlign w:val="subscript"/>
                <w:lang w:eastAsia="ja-JP"/>
              </w:rPr>
              <w:t>7</w:t>
            </w:r>
          </w:p>
          <w:p w14:paraId="6CCA2107" w14:textId="77777777" w:rsidR="008360B7" w:rsidRPr="00DA19D0" w:rsidRDefault="008360B7"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p w14:paraId="5FEA9E6F" w14:textId="26D8F8B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(EMD-41581)</w:t>
            </w:r>
          </w:p>
          <w:p w14:paraId="46CCE72F"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(PDB: 8TRJ)</w:t>
            </w:r>
          </w:p>
        </w:tc>
      </w:tr>
      <w:tr w:rsidR="00447575" w:rsidRPr="00DA19D0" w14:paraId="4EF7FF17" w14:textId="77777777" w:rsidTr="00A00D89">
        <w:trPr>
          <w:trHeight w:val="259"/>
        </w:trPr>
        <w:tc>
          <w:tcPr>
            <w:tcW w:w="2700" w:type="dxa"/>
            <w:tcBorders>
              <w:top w:val="single" w:sz="12" w:space="0" w:color="auto"/>
            </w:tcBorders>
          </w:tcPr>
          <w:p w14:paraId="21B056A0"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b/>
                <w:bCs/>
                <w:sz w:val="18"/>
                <w:szCs w:val="16"/>
                <w:bdr w:val="nil"/>
                <w:lang w:eastAsia="ja-JP"/>
              </w:rPr>
            </w:pPr>
            <w:r w:rsidRPr="00DA19D0">
              <w:rPr>
                <w:rFonts w:ascii="Arial" w:eastAsia="Calibri" w:hAnsi="Arial" w:cs="Arial"/>
                <w:b/>
                <w:bCs/>
                <w:sz w:val="18"/>
                <w:szCs w:val="16"/>
                <w:bdr w:val="nil"/>
                <w:lang w:eastAsia="ja-JP"/>
              </w:rPr>
              <w:t>Data collection and processing</w:t>
            </w:r>
          </w:p>
        </w:tc>
        <w:tc>
          <w:tcPr>
            <w:tcW w:w="1530" w:type="dxa"/>
            <w:tcBorders>
              <w:top w:val="single" w:sz="12" w:space="0" w:color="auto"/>
            </w:tcBorders>
          </w:tcPr>
          <w:p w14:paraId="04F7F8A4"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c>
          <w:tcPr>
            <w:tcW w:w="1530" w:type="dxa"/>
            <w:tcBorders>
              <w:top w:val="single" w:sz="12" w:space="0" w:color="auto"/>
            </w:tcBorders>
          </w:tcPr>
          <w:p w14:paraId="25FD4F87"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c>
          <w:tcPr>
            <w:tcW w:w="1530" w:type="dxa"/>
            <w:tcBorders>
              <w:top w:val="single" w:sz="12" w:space="0" w:color="auto"/>
            </w:tcBorders>
          </w:tcPr>
          <w:p w14:paraId="380A6E1E" w14:textId="105760C8"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r>
      <w:tr w:rsidR="00447575" w:rsidRPr="00DA19D0" w14:paraId="083A67D5" w14:textId="77777777" w:rsidTr="00A00D89">
        <w:trPr>
          <w:trHeight w:val="259"/>
        </w:trPr>
        <w:tc>
          <w:tcPr>
            <w:tcW w:w="2700" w:type="dxa"/>
          </w:tcPr>
          <w:p w14:paraId="1B01E3CF" w14:textId="23DBB762"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Magnification (</w:t>
            </w:r>
            <w:proofErr w:type="spellStart"/>
            <w:r w:rsidRPr="00DA19D0">
              <w:rPr>
                <w:rFonts w:ascii="Arial" w:eastAsia="Calibri" w:hAnsi="Arial" w:cs="Arial"/>
                <w:sz w:val="18"/>
                <w:szCs w:val="16"/>
                <w:bdr w:val="nil"/>
                <w:lang w:eastAsia="ja-JP"/>
              </w:rPr>
              <w:t>kx</w:t>
            </w:r>
            <w:proofErr w:type="spellEnd"/>
            <w:r w:rsidRPr="00DA19D0">
              <w:rPr>
                <w:rFonts w:ascii="Arial" w:eastAsia="Calibri" w:hAnsi="Arial" w:cs="Arial"/>
                <w:sz w:val="18"/>
                <w:szCs w:val="16"/>
                <w:bdr w:val="nil"/>
                <w:lang w:eastAsia="ja-JP"/>
              </w:rPr>
              <w:t>)</w:t>
            </w:r>
          </w:p>
        </w:tc>
        <w:tc>
          <w:tcPr>
            <w:tcW w:w="1530" w:type="dxa"/>
          </w:tcPr>
          <w:p w14:paraId="328D367F"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130</w:t>
            </w:r>
          </w:p>
        </w:tc>
        <w:tc>
          <w:tcPr>
            <w:tcW w:w="1530" w:type="dxa"/>
          </w:tcPr>
          <w:p w14:paraId="19D93F6C" w14:textId="18A9C50D"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130</w:t>
            </w:r>
          </w:p>
        </w:tc>
        <w:tc>
          <w:tcPr>
            <w:tcW w:w="1530" w:type="dxa"/>
          </w:tcPr>
          <w:p w14:paraId="6E7065C0" w14:textId="5103CCEB"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130</w:t>
            </w:r>
          </w:p>
        </w:tc>
      </w:tr>
      <w:tr w:rsidR="00447575" w:rsidRPr="00DA19D0" w14:paraId="17CB3B78" w14:textId="77777777" w:rsidTr="00A00D89">
        <w:trPr>
          <w:trHeight w:val="259"/>
        </w:trPr>
        <w:tc>
          <w:tcPr>
            <w:tcW w:w="2700" w:type="dxa"/>
          </w:tcPr>
          <w:p w14:paraId="43AE0369"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Voltage (kV)</w:t>
            </w:r>
          </w:p>
        </w:tc>
        <w:tc>
          <w:tcPr>
            <w:tcW w:w="1530" w:type="dxa"/>
          </w:tcPr>
          <w:p w14:paraId="05C5B35B"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300</w:t>
            </w:r>
          </w:p>
        </w:tc>
        <w:tc>
          <w:tcPr>
            <w:tcW w:w="1530" w:type="dxa"/>
          </w:tcPr>
          <w:p w14:paraId="383F6087" w14:textId="3B5B9F5C"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300</w:t>
            </w:r>
          </w:p>
        </w:tc>
        <w:tc>
          <w:tcPr>
            <w:tcW w:w="1530" w:type="dxa"/>
          </w:tcPr>
          <w:p w14:paraId="0C7E663B" w14:textId="6FAF6EED"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300</w:t>
            </w:r>
          </w:p>
        </w:tc>
      </w:tr>
      <w:tr w:rsidR="00447575" w:rsidRPr="00DA19D0" w14:paraId="19A7008D" w14:textId="77777777" w:rsidTr="00A00D89">
        <w:trPr>
          <w:trHeight w:val="259"/>
        </w:trPr>
        <w:tc>
          <w:tcPr>
            <w:tcW w:w="2700" w:type="dxa"/>
          </w:tcPr>
          <w:p w14:paraId="6AB523E9"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bCs/>
                <w:iCs/>
                <w:sz w:val="18"/>
                <w:szCs w:val="16"/>
                <w:bdr w:val="nil"/>
                <w:lang w:eastAsia="ja-JP"/>
              </w:rPr>
              <w:t>Electron exposure (e–/Å</w:t>
            </w:r>
            <w:r w:rsidRPr="00DA19D0">
              <w:rPr>
                <w:rFonts w:ascii="Arial" w:eastAsia="Calibri" w:hAnsi="Arial" w:cs="Arial"/>
                <w:bCs/>
                <w:iCs/>
                <w:sz w:val="18"/>
                <w:szCs w:val="16"/>
                <w:bdr w:val="nil"/>
                <w:vertAlign w:val="superscript"/>
                <w:lang w:eastAsia="ja-JP"/>
              </w:rPr>
              <w:t>2</w:t>
            </w:r>
            <w:r w:rsidRPr="00DA19D0">
              <w:rPr>
                <w:rFonts w:ascii="Arial" w:eastAsia="Calibri" w:hAnsi="Arial" w:cs="Arial"/>
                <w:bCs/>
                <w:iCs/>
                <w:sz w:val="18"/>
                <w:szCs w:val="16"/>
                <w:bdr w:val="nil"/>
                <w:lang w:eastAsia="ja-JP"/>
              </w:rPr>
              <w:t>)</w:t>
            </w:r>
          </w:p>
        </w:tc>
        <w:tc>
          <w:tcPr>
            <w:tcW w:w="1530" w:type="dxa"/>
          </w:tcPr>
          <w:p w14:paraId="422FA020"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42</w:t>
            </w:r>
          </w:p>
        </w:tc>
        <w:tc>
          <w:tcPr>
            <w:tcW w:w="1530" w:type="dxa"/>
          </w:tcPr>
          <w:p w14:paraId="59ACCBA5" w14:textId="44BC92E1"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45</w:t>
            </w:r>
          </w:p>
        </w:tc>
        <w:tc>
          <w:tcPr>
            <w:tcW w:w="1530" w:type="dxa"/>
          </w:tcPr>
          <w:p w14:paraId="381EB67B" w14:textId="70286B64"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40</w:t>
            </w:r>
          </w:p>
        </w:tc>
      </w:tr>
      <w:tr w:rsidR="00447575" w:rsidRPr="00DA19D0" w14:paraId="0004F255" w14:textId="77777777" w:rsidTr="00A00D89">
        <w:trPr>
          <w:trHeight w:val="259"/>
        </w:trPr>
        <w:tc>
          <w:tcPr>
            <w:tcW w:w="2700" w:type="dxa"/>
          </w:tcPr>
          <w:p w14:paraId="36CCD4B3"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Movie frames</w:t>
            </w:r>
          </w:p>
        </w:tc>
        <w:tc>
          <w:tcPr>
            <w:tcW w:w="1530" w:type="dxa"/>
          </w:tcPr>
          <w:p w14:paraId="6B08A8B2" w14:textId="73500D7D"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50</w:t>
            </w:r>
          </w:p>
        </w:tc>
        <w:tc>
          <w:tcPr>
            <w:tcW w:w="1530" w:type="dxa"/>
          </w:tcPr>
          <w:p w14:paraId="5DE136C7" w14:textId="4B2348FB" w:rsidR="00447575" w:rsidRPr="00DA19D0" w:rsidRDefault="003605F9"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50</w:t>
            </w:r>
          </w:p>
        </w:tc>
        <w:tc>
          <w:tcPr>
            <w:tcW w:w="1530" w:type="dxa"/>
          </w:tcPr>
          <w:p w14:paraId="463CB46B" w14:textId="61227C2E"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50</w:t>
            </w:r>
          </w:p>
        </w:tc>
      </w:tr>
      <w:tr w:rsidR="00447575" w:rsidRPr="00DA19D0" w14:paraId="7ABEDB80" w14:textId="77777777" w:rsidTr="00A00D89">
        <w:trPr>
          <w:trHeight w:val="259"/>
        </w:trPr>
        <w:tc>
          <w:tcPr>
            <w:tcW w:w="2700" w:type="dxa"/>
          </w:tcPr>
          <w:p w14:paraId="58D145C0"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Defocus range (</w:t>
            </w:r>
            <w:proofErr w:type="spellStart"/>
            <w:r w:rsidRPr="00DA19D0">
              <w:rPr>
                <w:rFonts w:ascii="Arial" w:eastAsia="Calibri" w:hAnsi="Arial" w:cs="Arial"/>
                <w:sz w:val="18"/>
                <w:szCs w:val="16"/>
                <w:bdr w:val="nil"/>
                <w:lang w:eastAsia="ja-JP"/>
              </w:rPr>
              <w:t>μm</w:t>
            </w:r>
            <w:proofErr w:type="spellEnd"/>
            <w:r w:rsidRPr="00DA19D0">
              <w:rPr>
                <w:rFonts w:ascii="Arial" w:eastAsia="Calibri" w:hAnsi="Arial" w:cs="Arial"/>
                <w:sz w:val="18"/>
                <w:szCs w:val="16"/>
                <w:bdr w:val="nil"/>
                <w:lang w:eastAsia="ja-JP"/>
              </w:rPr>
              <w:t>)</w:t>
            </w:r>
          </w:p>
        </w:tc>
        <w:tc>
          <w:tcPr>
            <w:tcW w:w="1530" w:type="dxa"/>
          </w:tcPr>
          <w:p w14:paraId="6F6DAA4B" w14:textId="0302CFA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-0.8 to</w:t>
            </w:r>
            <w:r w:rsidR="00847B48" w:rsidRPr="00DA19D0">
              <w:rPr>
                <w:rFonts w:ascii="Arial" w:eastAsia="Calibri" w:hAnsi="Arial" w:cs="Arial"/>
                <w:sz w:val="18"/>
                <w:szCs w:val="16"/>
                <w:bdr w:val="nil"/>
                <w:lang w:eastAsia="ja-JP"/>
              </w:rPr>
              <w:t xml:space="preserve"> </w:t>
            </w:r>
            <w:r w:rsidRPr="00DA19D0">
              <w:rPr>
                <w:rFonts w:ascii="Arial" w:eastAsia="Calibri" w:hAnsi="Arial" w:cs="Arial"/>
                <w:sz w:val="18"/>
                <w:szCs w:val="16"/>
                <w:bdr w:val="nil"/>
                <w:lang w:eastAsia="ja-JP"/>
              </w:rPr>
              <w:t>–1.4</w:t>
            </w:r>
          </w:p>
        </w:tc>
        <w:tc>
          <w:tcPr>
            <w:tcW w:w="1530" w:type="dxa"/>
          </w:tcPr>
          <w:p w14:paraId="1C05CC1C" w14:textId="41A5FE0E" w:rsidR="00447575" w:rsidRPr="00DA19D0" w:rsidRDefault="003605F9"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-0.9 to</w:t>
            </w:r>
            <w:r w:rsidR="00847B48" w:rsidRPr="00DA19D0">
              <w:rPr>
                <w:rFonts w:ascii="Arial" w:eastAsia="Calibri" w:hAnsi="Arial" w:cs="Arial"/>
                <w:sz w:val="18"/>
                <w:szCs w:val="16"/>
                <w:bdr w:val="nil"/>
                <w:lang w:eastAsia="ja-JP"/>
              </w:rPr>
              <w:t xml:space="preserve"> </w:t>
            </w:r>
            <w:r w:rsidRPr="00DA19D0">
              <w:rPr>
                <w:rFonts w:ascii="Arial" w:eastAsia="Calibri" w:hAnsi="Arial" w:cs="Arial"/>
                <w:sz w:val="18"/>
                <w:szCs w:val="16"/>
                <w:bdr w:val="nil"/>
                <w:lang w:eastAsia="ja-JP"/>
              </w:rPr>
              <w:t>-1.4</w:t>
            </w:r>
          </w:p>
        </w:tc>
        <w:tc>
          <w:tcPr>
            <w:tcW w:w="1530" w:type="dxa"/>
          </w:tcPr>
          <w:p w14:paraId="5D2AFB40" w14:textId="6D76CF25"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-0.8 to</w:t>
            </w:r>
            <w:r w:rsidR="00847B48" w:rsidRPr="00DA19D0">
              <w:rPr>
                <w:rFonts w:ascii="Arial" w:eastAsia="Calibri" w:hAnsi="Arial" w:cs="Arial"/>
                <w:sz w:val="18"/>
                <w:szCs w:val="16"/>
                <w:bdr w:val="nil"/>
                <w:lang w:eastAsia="ja-JP"/>
              </w:rPr>
              <w:t xml:space="preserve"> </w:t>
            </w:r>
            <w:r w:rsidRPr="00DA19D0">
              <w:rPr>
                <w:rFonts w:ascii="Arial" w:eastAsia="Calibri" w:hAnsi="Arial" w:cs="Arial"/>
                <w:sz w:val="18"/>
                <w:szCs w:val="16"/>
                <w:bdr w:val="nil"/>
                <w:lang w:eastAsia="ja-JP"/>
              </w:rPr>
              <w:t>–2.2</w:t>
            </w:r>
          </w:p>
        </w:tc>
      </w:tr>
      <w:tr w:rsidR="00447575" w:rsidRPr="00DA19D0" w14:paraId="00973080" w14:textId="77777777" w:rsidTr="00A00D89">
        <w:trPr>
          <w:trHeight w:val="259"/>
        </w:trPr>
        <w:tc>
          <w:tcPr>
            <w:tcW w:w="2700" w:type="dxa"/>
          </w:tcPr>
          <w:p w14:paraId="77E1CF7F" w14:textId="77777777" w:rsidR="00310D7E"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Pixel size (Å)</w:t>
            </w:r>
          </w:p>
          <w:p w14:paraId="06F7B35E" w14:textId="49D7D3B6"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Physical (super-res)</w:t>
            </w:r>
          </w:p>
        </w:tc>
        <w:tc>
          <w:tcPr>
            <w:tcW w:w="1530" w:type="dxa"/>
          </w:tcPr>
          <w:p w14:paraId="67A8C5FB" w14:textId="01F5BD2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0.648 (0.324)</w:t>
            </w:r>
          </w:p>
        </w:tc>
        <w:tc>
          <w:tcPr>
            <w:tcW w:w="1530" w:type="dxa"/>
          </w:tcPr>
          <w:p w14:paraId="09BB1606" w14:textId="0B967C31" w:rsidR="00447575" w:rsidRPr="00DA19D0" w:rsidRDefault="00891A2B"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0.648 (0.324)</w:t>
            </w:r>
          </w:p>
        </w:tc>
        <w:tc>
          <w:tcPr>
            <w:tcW w:w="1530" w:type="dxa"/>
          </w:tcPr>
          <w:p w14:paraId="50C02E29" w14:textId="4B66144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0.648 (0.324)</w:t>
            </w:r>
          </w:p>
        </w:tc>
      </w:tr>
      <w:tr w:rsidR="00447575" w:rsidRPr="00DA19D0" w14:paraId="383C3A14" w14:textId="77777777" w:rsidTr="00A00D89">
        <w:trPr>
          <w:trHeight w:val="259"/>
        </w:trPr>
        <w:tc>
          <w:tcPr>
            <w:tcW w:w="2700" w:type="dxa"/>
          </w:tcPr>
          <w:p w14:paraId="432C4D1B"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Symmetry imposed</w:t>
            </w:r>
          </w:p>
        </w:tc>
        <w:tc>
          <w:tcPr>
            <w:tcW w:w="1530" w:type="dxa"/>
          </w:tcPr>
          <w:p w14:paraId="1596DDE7"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C3</w:t>
            </w:r>
          </w:p>
        </w:tc>
        <w:tc>
          <w:tcPr>
            <w:tcW w:w="1530" w:type="dxa"/>
          </w:tcPr>
          <w:p w14:paraId="3E8D9653" w14:textId="23ABD9D6" w:rsidR="00447575" w:rsidRPr="00DA19D0" w:rsidRDefault="00891A2B"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C3</w:t>
            </w:r>
          </w:p>
        </w:tc>
        <w:tc>
          <w:tcPr>
            <w:tcW w:w="1530" w:type="dxa"/>
          </w:tcPr>
          <w:p w14:paraId="57CBA4BC" w14:textId="78751402"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bdr w:val="nil"/>
                <w:lang w:eastAsia="ja-JP"/>
              </w:rPr>
              <w:t>C3</w:t>
            </w:r>
          </w:p>
        </w:tc>
      </w:tr>
      <w:tr w:rsidR="00447575" w:rsidRPr="00DA19D0" w14:paraId="1848C659" w14:textId="77777777" w:rsidTr="00A00D89">
        <w:trPr>
          <w:trHeight w:val="259"/>
        </w:trPr>
        <w:tc>
          <w:tcPr>
            <w:tcW w:w="2700" w:type="dxa"/>
          </w:tcPr>
          <w:p w14:paraId="798CF60A"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Initial micrographs (no.)</w:t>
            </w:r>
          </w:p>
        </w:tc>
        <w:tc>
          <w:tcPr>
            <w:tcW w:w="1530" w:type="dxa"/>
          </w:tcPr>
          <w:p w14:paraId="2FC7E99A" w14:textId="2624A77C"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8,580</w:t>
            </w:r>
          </w:p>
        </w:tc>
        <w:tc>
          <w:tcPr>
            <w:tcW w:w="1530" w:type="dxa"/>
          </w:tcPr>
          <w:p w14:paraId="6C8045C5" w14:textId="7F662B44"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11,353</w:t>
            </w:r>
          </w:p>
        </w:tc>
        <w:tc>
          <w:tcPr>
            <w:tcW w:w="1530" w:type="dxa"/>
          </w:tcPr>
          <w:p w14:paraId="2359781D" w14:textId="673A19A9"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7,630</w:t>
            </w:r>
          </w:p>
        </w:tc>
      </w:tr>
      <w:tr w:rsidR="00447575" w:rsidRPr="00DA19D0" w14:paraId="75B377DA" w14:textId="77777777" w:rsidTr="00A00D89">
        <w:trPr>
          <w:trHeight w:val="259"/>
        </w:trPr>
        <w:tc>
          <w:tcPr>
            <w:tcW w:w="2700" w:type="dxa"/>
          </w:tcPr>
          <w:p w14:paraId="3AEDFCAE"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Final micrographs used (no.)</w:t>
            </w:r>
          </w:p>
        </w:tc>
        <w:tc>
          <w:tcPr>
            <w:tcW w:w="1530" w:type="dxa"/>
          </w:tcPr>
          <w:p w14:paraId="57036977" w14:textId="3AF74B86"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8,366</w:t>
            </w:r>
          </w:p>
        </w:tc>
        <w:tc>
          <w:tcPr>
            <w:tcW w:w="1530" w:type="dxa"/>
          </w:tcPr>
          <w:p w14:paraId="7F90725C" w14:textId="294E0D01"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10,509</w:t>
            </w:r>
          </w:p>
        </w:tc>
        <w:tc>
          <w:tcPr>
            <w:tcW w:w="1530" w:type="dxa"/>
          </w:tcPr>
          <w:p w14:paraId="38F1D44C" w14:textId="3C19396F"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7,470</w:t>
            </w:r>
          </w:p>
        </w:tc>
      </w:tr>
      <w:tr w:rsidR="00447575" w:rsidRPr="00DA19D0" w14:paraId="60C7DD25" w14:textId="77777777" w:rsidTr="00A00D89">
        <w:trPr>
          <w:trHeight w:val="259"/>
        </w:trPr>
        <w:tc>
          <w:tcPr>
            <w:tcW w:w="2700" w:type="dxa"/>
          </w:tcPr>
          <w:p w14:paraId="0109DC83"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Initial particle images (no.)</w:t>
            </w:r>
          </w:p>
        </w:tc>
        <w:tc>
          <w:tcPr>
            <w:tcW w:w="1530" w:type="dxa"/>
          </w:tcPr>
          <w:p w14:paraId="725D39DF" w14:textId="2EBD246D"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2,038,256</w:t>
            </w:r>
          </w:p>
        </w:tc>
        <w:tc>
          <w:tcPr>
            <w:tcW w:w="1530" w:type="dxa"/>
          </w:tcPr>
          <w:p w14:paraId="4E41DBA4" w14:textId="5341DBD7"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2,314,563</w:t>
            </w:r>
          </w:p>
        </w:tc>
        <w:tc>
          <w:tcPr>
            <w:tcW w:w="1530" w:type="dxa"/>
          </w:tcPr>
          <w:p w14:paraId="7D820743" w14:textId="292B3FEB"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6,995,176</w:t>
            </w:r>
          </w:p>
        </w:tc>
      </w:tr>
      <w:tr w:rsidR="00447575" w:rsidRPr="00DA19D0" w14:paraId="209E9547" w14:textId="77777777" w:rsidTr="00A00D89">
        <w:trPr>
          <w:trHeight w:val="259"/>
        </w:trPr>
        <w:tc>
          <w:tcPr>
            <w:tcW w:w="2700" w:type="dxa"/>
          </w:tcPr>
          <w:p w14:paraId="6E7BD17F" w14:textId="10D7D263"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 xml:space="preserve">Final </w:t>
            </w:r>
            <w:bookmarkStart w:id="0" w:name="_Int_3nZ4Hle2"/>
            <w:r w:rsidRPr="00DA19D0">
              <w:rPr>
                <w:rFonts w:ascii="Arial" w:eastAsia="Calibri" w:hAnsi="Arial" w:cs="Arial"/>
                <w:sz w:val="18"/>
                <w:szCs w:val="16"/>
                <w:bdr w:val="nil"/>
                <w:lang w:eastAsia="ja-JP"/>
              </w:rPr>
              <w:t>particle images</w:t>
            </w:r>
            <w:bookmarkEnd w:id="0"/>
            <w:r w:rsidRPr="00DA19D0">
              <w:rPr>
                <w:rFonts w:ascii="Arial" w:eastAsia="Calibri" w:hAnsi="Arial" w:cs="Arial"/>
                <w:sz w:val="18"/>
                <w:szCs w:val="16"/>
                <w:bdr w:val="nil"/>
                <w:lang w:eastAsia="ja-JP"/>
              </w:rPr>
              <w:t xml:space="preserve"> (no.)</w:t>
            </w:r>
          </w:p>
        </w:tc>
        <w:tc>
          <w:tcPr>
            <w:tcW w:w="1530" w:type="dxa"/>
          </w:tcPr>
          <w:p w14:paraId="1F20D50C" w14:textId="7B3FD76F"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263,974</w:t>
            </w:r>
          </w:p>
        </w:tc>
        <w:tc>
          <w:tcPr>
            <w:tcW w:w="1530" w:type="dxa"/>
          </w:tcPr>
          <w:p w14:paraId="1742F1AD" w14:textId="13B995A2"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273,076</w:t>
            </w:r>
          </w:p>
        </w:tc>
        <w:tc>
          <w:tcPr>
            <w:tcW w:w="1530" w:type="dxa"/>
          </w:tcPr>
          <w:p w14:paraId="4999F404" w14:textId="5B38BEF3"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500,478</w:t>
            </w:r>
          </w:p>
        </w:tc>
      </w:tr>
      <w:tr w:rsidR="00447575" w:rsidRPr="00DA19D0" w14:paraId="3C093BAB" w14:textId="77777777" w:rsidTr="00A00D89">
        <w:trPr>
          <w:trHeight w:val="259"/>
        </w:trPr>
        <w:tc>
          <w:tcPr>
            <w:tcW w:w="2700" w:type="dxa"/>
          </w:tcPr>
          <w:p w14:paraId="7ED18740"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Map resolution (Å)</w:t>
            </w:r>
          </w:p>
          <w:p w14:paraId="473EA6DF"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 xml:space="preserve">    FSC threshold</w:t>
            </w:r>
          </w:p>
        </w:tc>
        <w:tc>
          <w:tcPr>
            <w:tcW w:w="1530" w:type="dxa"/>
          </w:tcPr>
          <w:p w14:paraId="4994A655" w14:textId="2B025369" w:rsidR="00447575" w:rsidRPr="00DA19D0" w:rsidRDefault="00447575" w:rsidP="00E02FE6">
            <w:pPr>
              <w:pBdr>
                <w:top w:val="nil"/>
                <w:left w:val="nil"/>
                <w:bottom w:val="nil"/>
                <w:right w:val="nil"/>
                <w:between w:val="nil"/>
                <w:bar w:val="nil"/>
              </w:pBdr>
              <w:spacing w:after="0" w:line="240" w:lineRule="auto"/>
              <w:contextualSpacing/>
              <w:jc w:val="center"/>
              <w:rPr>
                <w:rFonts w:ascii="Arial" w:hAnsi="Arial" w:cs="Arial"/>
                <w:color w:val="000000"/>
                <w:sz w:val="18"/>
                <w:szCs w:val="16"/>
              </w:rPr>
            </w:pPr>
            <w:r w:rsidRPr="00DA19D0">
              <w:rPr>
                <w:rFonts w:ascii="Arial" w:hAnsi="Arial" w:cs="Arial"/>
                <w:color w:val="000000" w:themeColor="text1"/>
                <w:sz w:val="18"/>
                <w:szCs w:val="16"/>
              </w:rPr>
              <w:t>2.53</w:t>
            </w:r>
          </w:p>
          <w:p w14:paraId="66BDE53E"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(0.143)</w:t>
            </w:r>
          </w:p>
        </w:tc>
        <w:tc>
          <w:tcPr>
            <w:tcW w:w="1530" w:type="dxa"/>
          </w:tcPr>
          <w:p w14:paraId="3ABB8DF9" w14:textId="77777777" w:rsidR="00913670"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 xml:space="preserve">2.49 </w:t>
            </w:r>
          </w:p>
          <w:p w14:paraId="7A5A82B7" w14:textId="0826273A"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(0.143)</w:t>
            </w:r>
          </w:p>
        </w:tc>
        <w:tc>
          <w:tcPr>
            <w:tcW w:w="1530" w:type="dxa"/>
          </w:tcPr>
          <w:p w14:paraId="1E10579D" w14:textId="1346A289" w:rsidR="00447575" w:rsidRPr="00DA19D0" w:rsidRDefault="00447575" w:rsidP="00E02FE6">
            <w:pPr>
              <w:pBdr>
                <w:top w:val="nil"/>
                <w:left w:val="nil"/>
                <w:bottom w:val="nil"/>
                <w:right w:val="nil"/>
                <w:between w:val="nil"/>
                <w:bar w:val="nil"/>
              </w:pBdr>
              <w:spacing w:after="0" w:line="240" w:lineRule="auto"/>
              <w:contextualSpacing/>
              <w:jc w:val="center"/>
              <w:rPr>
                <w:rFonts w:ascii="Arial" w:hAnsi="Arial" w:cs="Arial"/>
                <w:color w:val="000000"/>
                <w:sz w:val="18"/>
                <w:szCs w:val="16"/>
              </w:rPr>
            </w:pPr>
            <w:r w:rsidRPr="00DA19D0">
              <w:rPr>
                <w:rFonts w:ascii="Arial" w:hAnsi="Arial" w:cs="Arial"/>
                <w:color w:val="000000" w:themeColor="text1"/>
                <w:sz w:val="18"/>
                <w:szCs w:val="16"/>
              </w:rPr>
              <w:t>2.78</w:t>
            </w:r>
          </w:p>
          <w:p w14:paraId="73FDDE93"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(0.143)</w:t>
            </w:r>
          </w:p>
        </w:tc>
      </w:tr>
      <w:tr w:rsidR="00447575" w:rsidRPr="00DA19D0" w14:paraId="1B5AAAF4" w14:textId="77777777" w:rsidTr="00A00D89">
        <w:trPr>
          <w:trHeight w:val="259"/>
        </w:trPr>
        <w:tc>
          <w:tcPr>
            <w:tcW w:w="2700" w:type="dxa"/>
            <w:tcBorders>
              <w:bottom w:val="single" w:sz="4" w:space="0" w:color="auto"/>
            </w:tcBorders>
          </w:tcPr>
          <w:p w14:paraId="4942D0D5"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Map resolution range (Å)</w:t>
            </w:r>
          </w:p>
        </w:tc>
        <w:tc>
          <w:tcPr>
            <w:tcW w:w="1530" w:type="dxa"/>
            <w:tcBorders>
              <w:bottom w:val="single" w:sz="4" w:space="0" w:color="auto"/>
            </w:tcBorders>
          </w:tcPr>
          <w:p w14:paraId="235260AF" w14:textId="17D62EE0"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sz w:val="18"/>
                <w:szCs w:val="16"/>
              </w:rPr>
              <w:t>1.7 to 31</w:t>
            </w:r>
          </w:p>
        </w:tc>
        <w:tc>
          <w:tcPr>
            <w:tcW w:w="1530" w:type="dxa"/>
            <w:tcBorders>
              <w:bottom w:val="single" w:sz="4" w:space="0" w:color="auto"/>
            </w:tcBorders>
          </w:tcPr>
          <w:p w14:paraId="3B8506E4" w14:textId="57766921"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sz w:val="18"/>
                <w:szCs w:val="16"/>
              </w:rPr>
            </w:pPr>
            <w:r w:rsidRPr="00DA19D0">
              <w:rPr>
                <w:rFonts w:ascii="Arial" w:hAnsi="Arial" w:cs="Arial"/>
                <w:sz w:val="18"/>
                <w:szCs w:val="16"/>
              </w:rPr>
              <w:t>1.6 to 9.1</w:t>
            </w:r>
          </w:p>
        </w:tc>
        <w:tc>
          <w:tcPr>
            <w:tcW w:w="1530" w:type="dxa"/>
            <w:tcBorders>
              <w:bottom w:val="single" w:sz="4" w:space="0" w:color="auto"/>
            </w:tcBorders>
          </w:tcPr>
          <w:p w14:paraId="2A53E33B" w14:textId="7CB80AD8" w:rsidR="00447575" w:rsidRPr="00DA19D0" w:rsidRDefault="00447575" w:rsidP="00E02FE6">
            <w:pPr>
              <w:pBdr>
                <w:top w:val="nil"/>
                <w:left w:val="nil"/>
                <w:bottom w:val="nil"/>
                <w:right w:val="nil"/>
                <w:between w:val="nil"/>
                <w:bar w:val="nil"/>
              </w:pBdr>
              <w:spacing w:after="0" w:line="240" w:lineRule="auto"/>
              <w:contextualSpacing/>
              <w:jc w:val="center"/>
              <w:rPr>
                <w:rFonts w:ascii="Arial" w:hAnsi="Arial" w:cs="Arial"/>
                <w:sz w:val="18"/>
                <w:szCs w:val="16"/>
                <w:bdr w:val="nil"/>
                <w:lang w:eastAsia="ja-JP"/>
              </w:rPr>
            </w:pPr>
            <w:r w:rsidRPr="00DA19D0">
              <w:rPr>
                <w:rFonts w:ascii="Arial" w:hAnsi="Arial" w:cs="Arial"/>
                <w:sz w:val="18"/>
                <w:szCs w:val="16"/>
              </w:rPr>
              <w:t>1.6 to 12</w:t>
            </w:r>
          </w:p>
        </w:tc>
      </w:tr>
      <w:tr w:rsidR="00447575" w:rsidRPr="00DA19D0" w14:paraId="2AC77992" w14:textId="77777777" w:rsidTr="008B2A06">
        <w:trPr>
          <w:trHeight w:val="259"/>
        </w:trPr>
        <w:tc>
          <w:tcPr>
            <w:tcW w:w="2700" w:type="dxa"/>
            <w:tcBorders>
              <w:top w:val="single" w:sz="4" w:space="0" w:color="auto"/>
            </w:tcBorders>
          </w:tcPr>
          <w:p w14:paraId="005D128F"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b/>
                <w:bCs/>
                <w:sz w:val="18"/>
                <w:szCs w:val="16"/>
                <w:bdr w:val="nil"/>
                <w:lang w:eastAsia="ja-JP"/>
              </w:rPr>
            </w:pPr>
            <w:r w:rsidRPr="00DA19D0">
              <w:rPr>
                <w:rFonts w:ascii="Arial" w:eastAsia="Calibri" w:hAnsi="Arial" w:cs="Arial"/>
                <w:b/>
                <w:bCs/>
                <w:sz w:val="18"/>
                <w:szCs w:val="16"/>
                <w:bdr w:val="nil"/>
                <w:lang w:eastAsia="ja-JP"/>
              </w:rPr>
              <w:t>Refinement</w:t>
            </w:r>
          </w:p>
        </w:tc>
        <w:tc>
          <w:tcPr>
            <w:tcW w:w="1530" w:type="dxa"/>
            <w:tcBorders>
              <w:top w:val="single" w:sz="4" w:space="0" w:color="auto"/>
            </w:tcBorders>
          </w:tcPr>
          <w:p w14:paraId="0D9DA91B"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c>
          <w:tcPr>
            <w:tcW w:w="1530" w:type="dxa"/>
            <w:tcBorders>
              <w:top w:val="single" w:sz="4" w:space="0" w:color="auto"/>
            </w:tcBorders>
          </w:tcPr>
          <w:p w14:paraId="737342E4"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c>
          <w:tcPr>
            <w:tcW w:w="1530" w:type="dxa"/>
            <w:tcBorders>
              <w:top w:val="single" w:sz="4" w:space="0" w:color="auto"/>
            </w:tcBorders>
          </w:tcPr>
          <w:p w14:paraId="746D2A47" w14:textId="745B73B8"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p>
        </w:tc>
      </w:tr>
      <w:tr w:rsidR="00447575" w:rsidRPr="00DA19D0" w14:paraId="0CC27EFF" w14:textId="77777777" w:rsidTr="008B2A06">
        <w:trPr>
          <w:trHeight w:val="259"/>
        </w:trPr>
        <w:tc>
          <w:tcPr>
            <w:tcW w:w="2700" w:type="dxa"/>
          </w:tcPr>
          <w:p w14:paraId="418F944E" w14:textId="41589459" w:rsidR="00900D4F"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Initial model used (PDB code)</w:t>
            </w:r>
          </w:p>
        </w:tc>
        <w:tc>
          <w:tcPr>
            <w:tcW w:w="1530" w:type="dxa"/>
          </w:tcPr>
          <w:p w14:paraId="3C394C01" w14:textId="77777777"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6U9V</w:t>
            </w:r>
          </w:p>
        </w:tc>
        <w:tc>
          <w:tcPr>
            <w:tcW w:w="1530" w:type="dxa"/>
          </w:tcPr>
          <w:p w14:paraId="26F6BBEC" w14:textId="18CED0A9" w:rsidR="00447575" w:rsidRPr="00DA19D0" w:rsidRDefault="00891A2B" w:rsidP="00E02FE6">
            <w:pPr>
              <w:pBdr>
                <w:top w:val="nil"/>
                <w:left w:val="nil"/>
                <w:bottom w:val="nil"/>
                <w:right w:val="nil"/>
                <w:between w:val="nil"/>
                <w:bar w:val="nil"/>
              </w:pBdr>
              <w:spacing w:after="0" w:line="240" w:lineRule="auto"/>
              <w:contextualSpacing/>
              <w:jc w:val="center"/>
              <w:rPr>
                <w:rFonts w:ascii="Arial" w:hAnsi="Arial" w:cs="Arial"/>
                <w:color w:val="000000" w:themeColor="text1"/>
                <w:sz w:val="18"/>
                <w:szCs w:val="16"/>
              </w:rPr>
            </w:pPr>
            <w:r w:rsidRPr="00DA19D0">
              <w:rPr>
                <w:rFonts w:ascii="Arial" w:hAnsi="Arial" w:cs="Arial"/>
                <w:color w:val="000000" w:themeColor="text1"/>
                <w:sz w:val="18"/>
                <w:szCs w:val="16"/>
              </w:rPr>
              <w:t>6U9V</w:t>
            </w:r>
          </w:p>
        </w:tc>
        <w:tc>
          <w:tcPr>
            <w:tcW w:w="1530" w:type="dxa"/>
          </w:tcPr>
          <w:p w14:paraId="7D2589C4" w14:textId="5F1E42D5"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hAnsi="Arial" w:cs="Arial"/>
                <w:color w:val="000000" w:themeColor="text1"/>
                <w:sz w:val="18"/>
                <w:szCs w:val="16"/>
              </w:rPr>
              <w:t>6U9W</w:t>
            </w:r>
          </w:p>
        </w:tc>
      </w:tr>
      <w:tr w:rsidR="00447575" w:rsidRPr="00DA19D0" w14:paraId="60A7A2D6" w14:textId="77777777" w:rsidTr="008B2A06">
        <w:trPr>
          <w:trHeight w:val="259"/>
        </w:trPr>
        <w:tc>
          <w:tcPr>
            <w:tcW w:w="2700" w:type="dxa"/>
          </w:tcPr>
          <w:p w14:paraId="03972E79" w14:textId="77777777" w:rsidR="00447575" w:rsidRPr="00DA19D0" w:rsidRDefault="00891A2B"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Model resolution</w:t>
            </w:r>
          </w:p>
          <w:p w14:paraId="2B0C82EE" w14:textId="1FC9D782" w:rsidR="00891A2B" w:rsidRPr="00DA19D0" w:rsidRDefault="00891A2B"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sz w:val="18"/>
                <w:szCs w:val="16"/>
                <w:bdr w:val="nil"/>
                <w:lang w:eastAsia="ja-JP"/>
              </w:rPr>
              <w:t xml:space="preserve">    FSC threshold</w:t>
            </w:r>
          </w:p>
        </w:tc>
        <w:tc>
          <w:tcPr>
            <w:tcW w:w="1530" w:type="dxa"/>
          </w:tcPr>
          <w:p w14:paraId="4A370D99" w14:textId="0ED0F755" w:rsidR="00310D7E"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2.50</w:t>
            </w:r>
          </w:p>
          <w:p w14:paraId="1A07B0F7" w14:textId="42AEE294"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lang w:eastAsia="ja-JP"/>
              </w:rPr>
              <w:t>(0.143)</w:t>
            </w:r>
          </w:p>
        </w:tc>
        <w:tc>
          <w:tcPr>
            <w:tcW w:w="1530" w:type="dxa"/>
          </w:tcPr>
          <w:p w14:paraId="6521EDC4" w14:textId="01AD34F3" w:rsidR="00310D7E" w:rsidRPr="00DA19D0" w:rsidRDefault="00E42FCD"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2.46</w:t>
            </w:r>
          </w:p>
          <w:p w14:paraId="5610EF2E" w14:textId="3D118B83" w:rsidR="00447575" w:rsidRPr="00DA19D0" w:rsidRDefault="00E42FCD"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(0.143)</w:t>
            </w:r>
          </w:p>
        </w:tc>
        <w:tc>
          <w:tcPr>
            <w:tcW w:w="1530" w:type="dxa"/>
          </w:tcPr>
          <w:p w14:paraId="04FB7BB9" w14:textId="6CD5032D" w:rsidR="00310D7E"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2.74</w:t>
            </w:r>
          </w:p>
          <w:p w14:paraId="341CB8AA" w14:textId="61AB557D" w:rsidR="00447575" w:rsidRPr="00DA19D0" w:rsidRDefault="00447575" w:rsidP="00E02FE6">
            <w:pPr>
              <w:pBdr>
                <w:top w:val="nil"/>
                <w:left w:val="nil"/>
                <w:bottom w:val="nil"/>
                <w:right w:val="nil"/>
                <w:between w:val="nil"/>
                <w:bar w:val="nil"/>
              </w:pBdr>
              <w:spacing w:after="0" w:line="240" w:lineRule="auto"/>
              <w:contextualSpacing/>
              <w:jc w:val="center"/>
              <w:rPr>
                <w:rFonts w:ascii="Arial" w:eastAsia="Calibri" w:hAnsi="Arial" w:cs="Arial"/>
                <w:sz w:val="18"/>
                <w:szCs w:val="16"/>
                <w:bdr w:val="nil"/>
                <w:lang w:eastAsia="ja-JP"/>
              </w:rPr>
            </w:pPr>
            <w:r w:rsidRPr="00DA19D0">
              <w:rPr>
                <w:rFonts w:ascii="Arial" w:eastAsia="Calibri" w:hAnsi="Arial" w:cs="Arial"/>
                <w:sz w:val="18"/>
                <w:szCs w:val="16"/>
                <w:lang w:eastAsia="ja-JP"/>
              </w:rPr>
              <w:t>(0.143)</w:t>
            </w:r>
          </w:p>
        </w:tc>
      </w:tr>
      <w:tr w:rsidR="00447575" w:rsidRPr="00DA19D0" w14:paraId="6727F8F0" w14:textId="77777777" w:rsidTr="008B2A06">
        <w:trPr>
          <w:trHeight w:val="259"/>
        </w:trPr>
        <w:tc>
          <w:tcPr>
            <w:tcW w:w="2700" w:type="dxa"/>
          </w:tcPr>
          <w:p w14:paraId="1A1ECBA7" w14:textId="79D40B56"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bdr w:val="nil"/>
                <w:lang w:eastAsia="ja-JP"/>
              </w:rPr>
            </w:pPr>
            <w:r w:rsidRPr="00DA19D0">
              <w:rPr>
                <w:rFonts w:ascii="Arial" w:eastAsia="Calibri" w:hAnsi="Arial" w:cs="Arial"/>
                <w:iCs/>
                <w:sz w:val="18"/>
                <w:szCs w:val="16"/>
                <w:bdr w:val="nil"/>
                <w:lang w:eastAsia="ja-JP"/>
              </w:rPr>
              <w:t xml:space="preserve">Map sharpening </w:t>
            </w:r>
            <w:r w:rsidRPr="00DA19D0">
              <w:rPr>
                <w:rFonts w:ascii="Arial" w:eastAsia="Calibri" w:hAnsi="Arial" w:cs="Arial"/>
                <w:i/>
                <w:iCs/>
                <w:sz w:val="18"/>
                <w:szCs w:val="16"/>
                <w:bdr w:val="nil"/>
                <w:lang w:eastAsia="ja-JP"/>
              </w:rPr>
              <w:t>B</w:t>
            </w:r>
            <w:r w:rsidRPr="00DA19D0">
              <w:rPr>
                <w:rFonts w:ascii="Arial" w:eastAsia="Calibri" w:hAnsi="Arial" w:cs="Arial"/>
                <w:iCs/>
                <w:sz w:val="18"/>
                <w:szCs w:val="16"/>
                <w:bdr w:val="nil"/>
                <w:lang w:eastAsia="ja-JP"/>
              </w:rPr>
              <w:t xml:space="preserve"> factor</w:t>
            </w:r>
            <w:r w:rsidR="00900D4F" w:rsidRPr="00DA19D0">
              <w:rPr>
                <w:rFonts w:ascii="Arial" w:eastAsia="Calibri" w:hAnsi="Arial" w:cs="Arial"/>
                <w:iCs/>
                <w:sz w:val="18"/>
                <w:szCs w:val="16"/>
                <w:bdr w:val="nil"/>
                <w:lang w:eastAsia="ja-JP"/>
              </w:rPr>
              <w:t xml:space="preserve"> </w:t>
            </w:r>
            <w:r w:rsidRPr="00DA19D0">
              <w:rPr>
                <w:rFonts w:ascii="Arial" w:eastAsia="Calibri" w:hAnsi="Arial" w:cs="Arial"/>
                <w:iCs/>
                <w:sz w:val="18"/>
                <w:szCs w:val="16"/>
                <w:bdr w:val="nil"/>
                <w:lang w:eastAsia="ja-JP"/>
              </w:rPr>
              <w:t>(Å</w:t>
            </w:r>
            <w:r w:rsidRPr="00DA19D0">
              <w:rPr>
                <w:rFonts w:ascii="Arial" w:eastAsia="Calibri" w:hAnsi="Arial" w:cs="Arial"/>
                <w:iCs/>
                <w:sz w:val="18"/>
                <w:szCs w:val="16"/>
                <w:bdr w:val="nil"/>
                <w:vertAlign w:val="superscript"/>
                <w:lang w:eastAsia="ja-JP"/>
              </w:rPr>
              <w:t>2</w:t>
            </w:r>
            <w:r w:rsidRPr="00DA19D0">
              <w:rPr>
                <w:rFonts w:ascii="Arial" w:eastAsia="Calibri" w:hAnsi="Arial" w:cs="Arial"/>
                <w:sz w:val="18"/>
                <w:szCs w:val="16"/>
                <w:bdr w:val="nil"/>
                <w:lang w:eastAsia="ja-JP"/>
              </w:rPr>
              <w:t>)</w:t>
            </w:r>
          </w:p>
        </w:tc>
        <w:tc>
          <w:tcPr>
            <w:tcW w:w="1530" w:type="dxa"/>
          </w:tcPr>
          <w:p w14:paraId="2A778C54" w14:textId="42E7B855"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80.5</w:t>
            </w:r>
          </w:p>
        </w:tc>
        <w:tc>
          <w:tcPr>
            <w:tcW w:w="1530" w:type="dxa"/>
          </w:tcPr>
          <w:p w14:paraId="3310C78A" w14:textId="55B650CA" w:rsidR="00447575" w:rsidRPr="00DA19D0" w:rsidRDefault="00A870D4"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81.5</w:t>
            </w:r>
          </w:p>
        </w:tc>
        <w:tc>
          <w:tcPr>
            <w:tcW w:w="1530" w:type="dxa"/>
          </w:tcPr>
          <w:p w14:paraId="474F3101" w14:textId="4E975D56"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107.8</w:t>
            </w:r>
          </w:p>
        </w:tc>
      </w:tr>
      <w:tr w:rsidR="00447575" w:rsidRPr="00DA19D0" w14:paraId="04126526" w14:textId="77777777" w:rsidTr="008B2A06">
        <w:trPr>
          <w:trHeight w:val="259"/>
        </w:trPr>
        <w:tc>
          <w:tcPr>
            <w:tcW w:w="2700" w:type="dxa"/>
          </w:tcPr>
          <w:p w14:paraId="0385ED74"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Model composition</w:t>
            </w:r>
          </w:p>
        </w:tc>
        <w:tc>
          <w:tcPr>
            <w:tcW w:w="1530" w:type="dxa"/>
          </w:tcPr>
          <w:p w14:paraId="43F31B96" w14:textId="77777777" w:rsidR="00447575" w:rsidRPr="00DA19D0" w:rsidRDefault="00447575" w:rsidP="00E02FE6">
            <w:pPr>
              <w:spacing w:line="240" w:lineRule="auto"/>
              <w:contextualSpacing/>
              <w:jc w:val="center"/>
              <w:rPr>
                <w:rFonts w:ascii="Arial" w:eastAsia="Calibri" w:hAnsi="Arial" w:cs="Arial"/>
                <w:sz w:val="18"/>
                <w:szCs w:val="16"/>
                <w:lang w:eastAsia="ja-JP"/>
              </w:rPr>
            </w:pPr>
          </w:p>
        </w:tc>
        <w:tc>
          <w:tcPr>
            <w:tcW w:w="1530" w:type="dxa"/>
          </w:tcPr>
          <w:p w14:paraId="48AD8549" w14:textId="77777777" w:rsidR="00447575" w:rsidRPr="00DA19D0" w:rsidRDefault="00447575" w:rsidP="00E02FE6">
            <w:pPr>
              <w:spacing w:line="240" w:lineRule="auto"/>
              <w:contextualSpacing/>
              <w:jc w:val="center"/>
              <w:rPr>
                <w:rFonts w:ascii="Arial" w:eastAsia="Calibri" w:hAnsi="Arial" w:cs="Arial"/>
                <w:sz w:val="18"/>
                <w:szCs w:val="16"/>
                <w:lang w:eastAsia="ja-JP"/>
              </w:rPr>
            </w:pPr>
          </w:p>
        </w:tc>
        <w:tc>
          <w:tcPr>
            <w:tcW w:w="1530" w:type="dxa"/>
          </w:tcPr>
          <w:p w14:paraId="607615EB" w14:textId="543D247C" w:rsidR="00447575" w:rsidRPr="00DA19D0" w:rsidRDefault="00447575" w:rsidP="00E02FE6">
            <w:pPr>
              <w:spacing w:line="240" w:lineRule="auto"/>
              <w:contextualSpacing/>
              <w:jc w:val="center"/>
              <w:rPr>
                <w:rFonts w:ascii="Arial" w:eastAsia="Calibri" w:hAnsi="Arial" w:cs="Arial"/>
                <w:sz w:val="18"/>
                <w:szCs w:val="16"/>
                <w:lang w:eastAsia="ja-JP"/>
              </w:rPr>
            </w:pPr>
          </w:p>
        </w:tc>
      </w:tr>
      <w:tr w:rsidR="00447575" w:rsidRPr="00DA19D0" w14:paraId="3100A51B" w14:textId="77777777" w:rsidTr="008B2A06">
        <w:trPr>
          <w:trHeight w:val="259"/>
        </w:trPr>
        <w:tc>
          <w:tcPr>
            <w:tcW w:w="2700" w:type="dxa"/>
          </w:tcPr>
          <w:p w14:paraId="50BF0712"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Non-hydrogen atoms</w:t>
            </w:r>
          </w:p>
        </w:tc>
        <w:tc>
          <w:tcPr>
            <w:tcW w:w="1530" w:type="dxa"/>
          </w:tcPr>
          <w:p w14:paraId="4B7F1415" w14:textId="77777777"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13,855</w:t>
            </w:r>
          </w:p>
        </w:tc>
        <w:tc>
          <w:tcPr>
            <w:tcW w:w="1530" w:type="dxa"/>
          </w:tcPr>
          <w:p w14:paraId="2FA06AD5" w14:textId="3BD9ED95" w:rsidR="00447575" w:rsidRPr="00DA19D0" w:rsidRDefault="00A84FC4"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13</w:t>
            </w:r>
            <w:r w:rsidR="000C6BAE" w:rsidRPr="00DA19D0">
              <w:rPr>
                <w:rFonts w:ascii="Arial" w:eastAsia="Calibri" w:hAnsi="Arial" w:cs="Arial"/>
                <w:sz w:val="18"/>
                <w:szCs w:val="16"/>
                <w:lang w:eastAsia="ja-JP"/>
              </w:rPr>
              <w:t>857</w:t>
            </w:r>
          </w:p>
        </w:tc>
        <w:tc>
          <w:tcPr>
            <w:tcW w:w="1530" w:type="dxa"/>
          </w:tcPr>
          <w:p w14:paraId="65323B99" w14:textId="3E752886"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14,037</w:t>
            </w:r>
          </w:p>
        </w:tc>
      </w:tr>
      <w:tr w:rsidR="00447575" w:rsidRPr="00DA19D0" w14:paraId="02805D60" w14:textId="77777777" w:rsidTr="008B2A06">
        <w:trPr>
          <w:trHeight w:val="259"/>
        </w:trPr>
        <w:tc>
          <w:tcPr>
            <w:tcW w:w="2700" w:type="dxa"/>
          </w:tcPr>
          <w:p w14:paraId="00CAD288"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Protein Residues</w:t>
            </w:r>
          </w:p>
        </w:tc>
        <w:tc>
          <w:tcPr>
            <w:tcW w:w="1530" w:type="dxa"/>
          </w:tcPr>
          <w:p w14:paraId="7FFB5716" w14:textId="77777777"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1656</w:t>
            </w:r>
          </w:p>
        </w:tc>
        <w:tc>
          <w:tcPr>
            <w:tcW w:w="1530" w:type="dxa"/>
          </w:tcPr>
          <w:p w14:paraId="132156B8" w14:textId="0DF7C7B3" w:rsidR="00447575" w:rsidRPr="00DA19D0" w:rsidRDefault="000C6BAE"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1653</w:t>
            </w:r>
          </w:p>
        </w:tc>
        <w:tc>
          <w:tcPr>
            <w:tcW w:w="1530" w:type="dxa"/>
          </w:tcPr>
          <w:p w14:paraId="6848E339" w14:textId="0A059492"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1674</w:t>
            </w:r>
          </w:p>
        </w:tc>
      </w:tr>
      <w:tr w:rsidR="00447575" w:rsidRPr="00DA19D0" w14:paraId="79943687" w14:textId="77777777" w:rsidTr="008B2A06">
        <w:trPr>
          <w:trHeight w:val="259"/>
        </w:trPr>
        <w:tc>
          <w:tcPr>
            <w:tcW w:w="2700" w:type="dxa"/>
          </w:tcPr>
          <w:p w14:paraId="118ACDBF"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Ligands</w:t>
            </w:r>
          </w:p>
        </w:tc>
        <w:tc>
          <w:tcPr>
            <w:tcW w:w="1530" w:type="dxa"/>
          </w:tcPr>
          <w:p w14:paraId="1503CFC4" w14:textId="77777777"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22</w:t>
            </w:r>
          </w:p>
        </w:tc>
        <w:tc>
          <w:tcPr>
            <w:tcW w:w="1530" w:type="dxa"/>
          </w:tcPr>
          <w:p w14:paraId="3C968912" w14:textId="373D37DC" w:rsidR="00447575" w:rsidRPr="00DA19D0" w:rsidRDefault="000C6BAE"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18</w:t>
            </w:r>
          </w:p>
        </w:tc>
        <w:tc>
          <w:tcPr>
            <w:tcW w:w="1530" w:type="dxa"/>
          </w:tcPr>
          <w:p w14:paraId="4E463F3C" w14:textId="189F9151"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24</w:t>
            </w:r>
          </w:p>
        </w:tc>
      </w:tr>
      <w:tr w:rsidR="00447575" w:rsidRPr="00DA19D0" w14:paraId="4DBB9B75" w14:textId="77777777" w:rsidTr="008B2A06">
        <w:trPr>
          <w:trHeight w:val="259"/>
        </w:trPr>
        <w:tc>
          <w:tcPr>
            <w:tcW w:w="2700" w:type="dxa"/>
          </w:tcPr>
          <w:p w14:paraId="45FCE10A"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Waters</w:t>
            </w:r>
          </w:p>
        </w:tc>
        <w:tc>
          <w:tcPr>
            <w:tcW w:w="1530" w:type="dxa"/>
          </w:tcPr>
          <w:p w14:paraId="11520A30" w14:textId="547CF4DF"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20</w:t>
            </w:r>
            <w:r w:rsidR="00B64F24" w:rsidRPr="00DA19D0">
              <w:rPr>
                <w:rFonts w:ascii="Arial" w:eastAsia="Calibri" w:hAnsi="Arial" w:cs="Arial"/>
                <w:sz w:val="18"/>
                <w:szCs w:val="16"/>
                <w:lang w:eastAsia="ja-JP"/>
              </w:rPr>
              <w:t>4</w:t>
            </w:r>
          </w:p>
        </w:tc>
        <w:tc>
          <w:tcPr>
            <w:tcW w:w="1530" w:type="dxa"/>
          </w:tcPr>
          <w:p w14:paraId="0807BB7E" w14:textId="5BF3B1DD" w:rsidR="00447575" w:rsidRPr="00DA19D0" w:rsidRDefault="00D67F39"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231</w:t>
            </w:r>
          </w:p>
        </w:tc>
        <w:tc>
          <w:tcPr>
            <w:tcW w:w="1530" w:type="dxa"/>
          </w:tcPr>
          <w:p w14:paraId="135D86D7" w14:textId="0B20E542" w:rsidR="00447575" w:rsidRPr="00DA19D0" w:rsidRDefault="00447575" w:rsidP="00E02FE6">
            <w:pPr>
              <w:spacing w:line="240" w:lineRule="auto"/>
              <w:contextualSpacing/>
              <w:jc w:val="center"/>
              <w:rPr>
                <w:rFonts w:ascii="Arial" w:eastAsia="Calibri" w:hAnsi="Arial" w:cs="Arial"/>
                <w:sz w:val="18"/>
                <w:szCs w:val="16"/>
                <w:lang w:eastAsia="ja-JP"/>
              </w:rPr>
            </w:pPr>
            <w:r w:rsidRPr="00DA19D0">
              <w:rPr>
                <w:rFonts w:ascii="Arial" w:eastAsia="Calibri" w:hAnsi="Arial" w:cs="Arial"/>
                <w:sz w:val="18"/>
                <w:szCs w:val="16"/>
                <w:lang w:eastAsia="ja-JP"/>
              </w:rPr>
              <w:t>135</w:t>
            </w:r>
          </w:p>
        </w:tc>
      </w:tr>
      <w:tr w:rsidR="00447575" w:rsidRPr="00DA19D0" w14:paraId="4112C9A5" w14:textId="77777777" w:rsidTr="008B2A06">
        <w:trPr>
          <w:trHeight w:val="259"/>
        </w:trPr>
        <w:tc>
          <w:tcPr>
            <w:tcW w:w="2700" w:type="dxa"/>
          </w:tcPr>
          <w:p w14:paraId="3147C833"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lang w:eastAsia="ja-JP"/>
              </w:rPr>
            </w:pPr>
            <w:r w:rsidRPr="00DA19D0">
              <w:rPr>
                <w:rFonts w:ascii="Arial" w:eastAsia="Calibri" w:hAnsi="Arial" w:cs="Arial"/>
                <w:i/>
                <w:iCs/>
                <w:sz w:val="18"/>
                <w:szCs w:val="16"/>
                <w:lang w:eastAsia="ja-JP"/>
              </w:rPr>
              <w:t>B</w:t>
            </w:r>
            <w:r w:rsidRPr="00DA19D0">
              <w:rPr>
                <w:rFonts w:ascii="Arial" w:eastAsia="Calibri" w:hAnsi="Arial" w:cs="Arial"/>
                <w:sz w:val="18"/>
                <w:szCs w:val="16"/>
                <w:lang w:eastAsia="ja-JP"/>
              </w:rPr>
              <w:t xml:space="preserve"> factors (Å</w:t>
            </w:r>
            <w:r w:rsidRPr="00DA19D0">
              <w:rPr>
                <w:rFonts w:ascii="Arial" w:eastAsia="Calibri" w:hAnsi="Arial" w:cs="Arial"/>
                <w:sz w:val="18"/>
                <w:szCs w:val="16"/>
                <w:vertAlign w:val="superscript"/>
                <w:lang w:eastAsia="ja-JP"/>
              </w:rPr>
              <w:t>2</w:t>
            </w:r>
            <w:r w:rsidRPr="00DA19D0">
              <w:rPr>
                <w:rFonts w:ascii="Arial" w:eastAsia="Calibri" w:hAnsi="Arial" w:cs="Arial"/>
                <w:sz w:val="18"/>
                <w:szCs w:val="16"/>
                <w:lang w:eastAsia="ja-JP"/>
              </w:rPr>
              <w:t>)</w:t>
            </w:r>
          </w:p>
        </w:tc>
        <w:tc>
          <w:tcPr>
            <w:tcW w:w="1530" w:type="dxa"/>
          </w:tcPr>
          <w:p w14:paraId="29D80733" w14:textId="77777777" w:rsidR="00447575" w:rsidRPr="00DA19D0" w:rsidRDefault="00447575" w:rsidP="00E02FE6">
            <w:pPr>
              <w:spacing w:line="240" w:lineRule="auto"/>
              <w:contextualSpacing/>
              <w:jc w:val="center"/>
              <w:rPr>
                <w:rFonts w:ascii="Arial" w:eastAsia="Calibri" w:hAnsi="Arial" w:cs="Arial"/>
                <w:sz w:val="18"/>
                <w:szCs w:val="16"/>
                <w:lang w:eastAsia="ja-JP"/>
              </w:rPr>
            </w:pPr>
          </w:p>
        </w:tc>
        <w:tc>
          <w:tcPr>
            <w:tcW w:w="1530" w:type="dxa"/>
          </w:tcPr>
          <w:p w14:paraId="7E241690" w14:textId="77777777" w:rsidR="00447575" w:rsidRPr="00DA19D0" w:rsidRDefault="00447575" w:rsidP="00E02FE6">
            <w:pPr>
              <w:spacing w:line="240" w:lineRule="auto"/>
              <w:contextualSpacing/>
              <w:jc w:val="center"/>
              <w:rPr>
                <w:rFonts w:ascii="Arial" w:eastAsia="Calibri" w:hAnsi="Arial" w:cs="Arial"/>
                <w:sz w:val="18"/>
                <w:szCs w:val="16"/>
                <w:lang w:eastAsia="ja-JP"/>
              </w:rPr>
            </w:pPr>
          </w:p>
        </w:tc>
        <w:tc>
          <w:tcPr>
            <w:tcW w:w="1530" w:type="dxa"/>
          </w:tcPr>
          <w:p w14:paraId="5F98EB9E" w14:textId="7FF892C9" w:rsidR="00447575" w:rsidRPr="00DA19D0" w:rsidRDefault="00447575" w:rsidP="00E02FE6">
            <w:pPr>
              <w:spacing w:line="240" w:lineRule="auto"/>
              <w:contextualSpacing/>
              <w:jc w:val="center"/>
              <w:rPr>
                <w:rFonts w:ascii="Arial" w:eastAsia="Calibri" w:hAnsi="Arial" w:cs="Arial"/>
                <w:sz w:val="18"/>
                <w:szCs w:val="16"/>
                <w:lang w:eastAsia="ja-JP"/>
              </w:rPr>
            </w:pPr>
          </w:p>
        </w:tc>
      </w:tr>
      <w:tr w:rsidR="00447575" w:rsidRPr="00DA19D0" w14:paraId="1C7C3F2C" w14:textId="77777777" w:rsidTr="008B2A06">
        <w:trPr>
          <w:trHeight w:val="259"/>
        </w:trPr>
        <w:tc>
          <w:tcPr>
            <w:tcW w:w="2700" w:type="dxa"/>
          </w:tcPr>
          <w:p w14:paraId="08CE9ACF" w14:textId="77777777" w:rsidR="00447575" w:rsidRPr="00DA19D0" w:rsidRDefault="00447575" w:rsidP="00DB5EE8">
            <w:pPr>
              <w:spacing w:line="240" w:lineRule="auto"/>
              <w:contextualSpacing/>
              <w:rPr>
                <w:rFonts w:ascii="Arial" w:eastAsia="Calibri" w:hAnsi="Arial" w:cs="Arial"/>
                <w:i/>
                <w:iCs/>
                <w:sz w:val="18"/>
                <w:szCs w:val="16"/>
                <w:lang w:eastAsia="ja-JP"/>
              </w:rPr>
            </w:pPr>
            <w:r w:rsidRPr="00DA19D0">
              <w:rPr>
                <w:rFonts w:ascii="Arial" w:eastAsia="Calibri" w:hAnsi="Arial" w:cs="Arial"/>
                <w:i/>
                <w:iCs/>
                <w:sz w:val="18"/>
                <w:szCs w:val="16"/>
                <w:lang w:eastAsia="ja-JP"/>
              </w:rPr>
              <w:t xml:space="preserve">    </w:t>
            </w:r>
            <w:r w:rsidRPr="00DA19D0">
              <w:rPr>
                <w:rFonts w:ascii="Arial" w:eastAsia="Calibri" w:hAnsi="Arial" w:cs="Arial"/>
                <w:sz w:val="18"/>
                <w:szCs w:val="16"/>
                <w:lang w:eastAsia="ja-JP"/>
              </w:rPr>
              <w:t>Protein</w:t>
            </w:r>
          </w:p>
        </w:tc>
        <w:tc>
          <w:tcPr>
            <w:tcW w:w="1530" w:type="dxa"/>
          </w:tcPr>
          <w:p w14:paraId="79159ED5" w14:textId="7777777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30/108/ 62.1</w:t>
            </w:r>
          </w:p>
        </w:tc>
        <w:tc>
          <w:tcPr>
            <w:tcW w:w="1530" w:type="dxa"/>
          </w:tcPr>
          <w:p w14:paraId="467D74A6" w14:textId="628ADF03" w:rsidR="00447575" w:rsidRPr="00DA19D0" w:rsidRDefault="000C6BAE"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w:t>
            </w:r>
            <w:r w:rsidR="00477B6E" w:rsidRPr="00DA19D0">
              <w:rPr>
                <w:rFonts w:ascii="Arial" w:eastAsia="Arial" w:hAnsi="Arial" w:cs="Arial"/>
                <w:color w:val="000000" w:themeColor="text1"/>
                <w:sz w:val="18"/>
                <w:szCs w:val="16"/>
              </w:rPr>
              <w:t>25/123/60.4</w:t>
            </w:r>
          </w:p>
        </w:tc>
        <w:tc>
          <w:tcPr>
            <w:tcW w:w="1530" w:type="dxa"/>
          </w:tcPr>
          <w:p w14:paraId="4D7B54F4" w14:textId="1FE47885"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6.48/74.4/33.4</w:t>
            </w:r>
          </w:p>
        </w:tc>
      </w:tr>
      <w:tr w:rsidR="00447575" w:rsidRPr="00DA19D0" w14:paraId="6FB4E5D0" w14:textId="77777777" w:rsidTr="008B2A06">
        <w:trPr>
          <w:trHeight w:val="259"/>
        </w:trPr>
        <w:tc>
          <w:tcPr>
            <w:tcW w:w="2700" w:type="dxa"/>
          </w:tcPr>
          <w:p w14:paraId="65903008" w14:textId="77777777" w:rsidR="00447575" w:rsidRPr="00DA19D0" w:rsidRDefault="00447575" w:rsidP="00DB5EE8">
            <w:pPr>
              <w:spacing w:line="240" w:lineRule="auto"/>
              <w:contextualSpacing/>
              <w:rPr>
                <w:rFonts w:ascii="Arial" w:eastAsia="Calibri" w:hAnsi="Arial" w:cs="Arial"/>
                <w:i/>
                <w:iCs/>
                <w:sz w:val="18"/>
                <w:szCs w:val="16"/>
                <w:lang w:eastAsia="ja-JP"/>
              </w:rPr>
            </w:pPr>
            <w:r w:rsidRPr="00DA19D0">
              <w:rPr>
                <w:rFonts w:ascii="Arial" w:eastAsia="Calibri" w:hAnsi="Arial" w:cs="Arial"/>
                <w:i/>
                <w:iCs/>
                <w:sz w:val="18"/>
                <w:szCs w:val="16"/>
                <w:lang w:eastAsia="ja-JP"/>
              </w:rPr>
              <w:t xml:space="preserve">    </w:t>
            </w:r>
            <w:r w:rsidRPr="00DA19D0">
              <w:rPr>
                <w:rFonts w:ascii="Arial" w:eastAsia="Calibri" w:hAnsi="Arial" w:cs="Arial"/>
                <w:sz w:val="18"/>
                <w:szCs w:val="16"/>
                <w:lang w:eastAsia="ja-JP"/>
              </w:rPr>
              <w:t>Ligand</w:t>
            </w:r>
          </w:p>
        </w:tc>
        <w:tc>
          <w:tcPr>
            <w:tcW w:w="1530" w:type="dxa"/>
          </w:tcPr>
          <w:p w14:paraId="678F93D2" w14:textId="7777777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50.2/76.5/61.9</w:t>
            </w:r>
          </w:p>
        </w:tc>
        <w:tc>
          <w:tcPr>
            <w:tcW w:w="1530" w:type="dxa"/>
          </w:tcPr>
          <w:p w14:paraId="603A5F9D" w14:textId="2BDED8C1" w:rsidR="00447575" w:rsidRPr="00DA19D0" w:rsidRDefault="00065C66"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39.8/109/</w:t>
            </w:r>
            <w:r w:rsidR="00785898" w:rsidRPr="00DA19D0">
              <w:rPr>
                <w:rFonts w:ascii="Arial" w:eastAsia="Arial" w:hAnsi="Arial" w:cs="Arial"/>
                <w:color w:val="000000" w:themeColor="text1"/>
                <w:sz w:val="18"/>
                <w:szCs w:val="16"/>
              </w:rPr>
              <w:t>59.4</w:t>
            </w:r>
          </w:p>
        </w:tc>
        <w:tc>
          <w:tcPr>
            <w:tcW w:w="1530" w:type="dxa"/>
          </w:tcPr>
          <w:p w14:paraId="0A26D53B" w14:textId="1AF05CB6"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15.1/92.2/28.3</w:t>
            </w:r>
          </w:p>
        </w:tc>
      </w:tr>
      <w:tr w:rsidR="00447575" w:rsidRPr="00DA19D0" w14:paraId="53E82B8A" w14:textId="77777777" w:rsidTr="008B2A06">
        <w:trPr>
          <w:trHeight w:val="259"/>
        </w:trPr>
        <w:tc>
          <w:tcPr>
            <w:tcW w:w="2700" w:type="dxa"/>
          </w:tcPr>
          <w:p w14:paraId="09E15474" w14:textId="77777777" w:rsidR="00447575" w:rsidRPr="00DA19D0" w:rsidRDefault="00447575" w:rsidP="00DB5EE8">
            <w:pPr>
              <w:spacing w:line="240" w:lineRule="auto"/>
              <w:contextualSpacing/>
              <w:rPr>
                <w:rFonts w:ascii="Arial" w:eastAsia="Calibri" w:hAnsi="Arial" w:cs="Arial"/>
                <w:i/>
                <w:iCs/>
                <w:sz w:val="18"/>
                <w:szCs w:val="16"/>
                <w:lang w:eastAsia="ja-JP"/>
              </w:rPr>
            </w:pPr>
            <w:r w:rsidRPr="00DA19D0">
              <w:rPr>
                <w:rFonts w:ascii="Arial" w:eastAsia="Calibri" w:hAnsi="Arial" w:cs="Arial"/>
                <w:i/>
                <w:iCs/>
                <w:sz w:val="18"/>
                <w:szCs w:val="16"/>
                <w:lang w:eastAsia="ja-JP"/>
              </w:rPr>
              <w:t xml:space="preserve">    </w:t>
            </w:r>
            <w:r w:rsidRPr="00DA19D0">
              <w:rPr>
                <w:rFonts w:ascii="Arial" w:eastAsia="Calibri" w:hAnsi="Arial" w:cs="Arial"/>
                <w:sz w:val="18"/>
                <w:szCs w:val="16"/>
                <w:lang w:eastAsia="ja-JP"/>
              </w:rPr>
              <w:t>Nucleotide</w:t>
            </w:r>
          </w:p>
        </w:tc>
        <w:tc>
          <w:tcPr>
            <w:tcW w:w="1530" w:type="dxa"/>
          </w:tcPr>
          <w:p w14:paraId="24718B3B" w14:textId="12217628"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57.1/57.1/57.1</w:t>
            </w:r>
          </w:p>
        </w:tc>
        <w:tc>
          <w:tcPr>
            <w:tcW w:w="1530" w:type="dxa"/>
          </w:tcPr>
          <w:p w14:paraId="042DBE5F" w14:textId="637A0704" w:rsidR="00447575" w:rsidRPr="00DA19D0" w:rsidRDefault="00065C66"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66.7/85.1/71.8</w:t>
            </w:r>
          </w:p>
        </w:tc>
        <w:tc>
          <w:tcPr>
            <w:tcW w:w="1530" w:type="dxa"/>
          </w:tcPr>
          <w:p w14:paraId="32F72CE7" w14:textId="28BE8D50"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49.4/49.4/49.4</w:t>
            </w:r>
          </w:p>
        </w:tc>
      </w:tr>
      <w:tr w:rsidR="006B5F6F" w:rsidRPr="00DA19D0" w14:paraId="01422396" w14:textId="77777777" w:rsidTr="008B2A06">
        <w:trPr>
          <w:trHeight w:val="259"/>
        </w:trPr>
        <w:tc>
          <w:tcPr>
            <w:tcW w:w="2700" w:type="dxa"/>
          </w:tcPr>
          <w:p w14:paraId="181A223F" w14:textId="0B835C6E" w:rsidR="006B5F6F" w:rsidRPr="00DA19D0" w:rsidRDefault="006D531F" w:rsidP="00DB5EE8">
            <w:pPr>
              <w:spacing w:line="240" w:lineRule="auto"/>
              <w:contextualSpacing/>
              <w:rPr>
                <w:rFonts w:ascii="Arial" w:eastAsia="Calibri" w:hAnsi="Arial" w:cs="Arial"/>
                <w:iCs/>
                <w:sz w:val="18"/>
                <w:szCs w:val="16"/>
                <w:lang w:eastAsia="ja-JP"/>
              </w:rPr>
            </w:pPr>
            <w:r w:rsidRPr="00DA19D0">
              <w:rPr>
                <w:rFonts w:ascii="Arial" w:eastAsia="Calibri" w:hAnsi="Arial" w:cs="Arial"/>
                <w:iCs/>
                <w:sz w:val="18"/>
                <w:szCs w:val="16"/>
                <w:lang w:eastAsia="ja-JP"/>
              </w:rPr>
              <w:t xml:space="preserve">    Water</w:t>
            </w:r>
          </w:p>
        </w:tc>
        <w:tc>
          <w:tcPr>
            <w:tcW w:w="1530" w:type="dxa"/>
          </w:tcPr>
          <w:p w14:paraId="3DA0931E" w14:textId="0198E904" w:rsidR="006B5F6F" w:rsidRPr="00DA19D0" w:rsidRDefault="006D531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30/73.27/48.9</w:t>
            </w:r>
          </w:p>
        </w:tc>
        <w:tc>
          <w:tcPr>
            <w:tcW w:w="1530" w:type="dxa"/>
          </w:tcPr>
          <w:p w14:paraId="5438C3A2" w14:textId="76BF83FF" w:rsidR="006B5F6F" w:rsidRPr="00DA19D0" w:rsidRDefault="006D531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0.34/22.0/13.0</w:t>
            </w:r>
          </w:p>
        </w:tc>
        <w:tc>
          <w:tcPr>
            <w:tcW w:w="1530" w:type="dxa"/>
          </w:tcPr>
          <w:p w14:paraId="20B6009C" w14:textId="60C2FB2D" w:rsidR="006B5F6F" w:rsidRPr="00DA19D0" w:rsidRDefault="006D531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4.87/35.2/13.5</w:t>
            </w:r>
          </w:p>
        </w:tc>
      </w:tr>
      <w:tr w:rsidR="00447575" w:rsidRPr="00DA19D0" w14:paraId="3BC51FB0" w14:textId="77777777" w:rsidTr="008B2A06">
        <w:trPr>
          <w:trHeight w:val="259"/>
        </w:trPr>
        <w:tc>
          <w:tcPr>
            <w:tcW w:w="2700" w:type="dxa"/>
            <w:tcBorders>
              <w:top w:val="nil"/>
              <w:left w:val="nil"/>
              <w:bottom w:val="nil"/>
              <w:right w:val="nil"/>
            </w:tcBorders>
          </w:tcPr>
          <w:p w14:paraId="5F45F33E" w14:textId="77777777" w:rsidR="00447575" w:rsidRPr="00DA19D0" w:rsidRDefault="00447575" w:rsidP="00DB5EE8">
            <w:pPr>
              <w:pBdr>
                <w:top w:val="nil"/>
                <w:left w:val="nil"/>
                <w:bottom w:val="nil"/>
                <w:right w:val="nil"/>
                <w:between w:val="nil"/>
                <w:bar w:val="nil"/>
              </w:pBdr>
              <w:spacing w:after="0" w:line="240" w:lineRule="auto"/>
              <w:contextualSpacing/>
              <w:rPr>
                <w:rFonts w:ascii="Arial" w:eastAsia="Calibri" w:hAnsi="Arial" w:cs="Arial"/>
                <w:sz w:val="18"/>
                <w:szCs w:val="16"/>
                <w:lang w:eastAsia="ja-JP"/>
              </w:rPr>
            </w:pPr>
            <w:proofErr w:type="spellStart"/>
            <w:r w:rsidRPr="00DA19D0">
              <w:rPr>
                <w:rFonts w:ascii="Arial" w:eastAsia="Calibri" w:hAnsi="Arial" w:cs="Arial"/>
                <w:sz w:val="18"/>
                <w:szCs w:val="16"/>
                <w:lang w:eastAsia="ja-JP"/>
              </w:rPr>
              <w:t>R.m.s.</w:t>
            </w:r>
            <w:proofErr w:type="spellEnd"/>
            <w:r w:rsidRPr="00DA19D0">
              <w:rPr>
                <w:rFonts w:ascii="Arial" w:eastAsia="Calibri" w:hAnsi="Arial" w:cs="Arial"/>
                <w:sz w:val="18"/>
                <w:szCs w:val="16"/>
                <w:lang w:eastAsia="ja-JP"/>
              </w:rPr>
              <w:t xml:space="preserve"> deviations</w:t>
            </w:r>
          </w:p>
        </w:tc>
        <w:tc>
          <w:tcPr>
            <w:tcW w:w="1530" w:type="dxa"/>
            <w:tcBorders>
              <w:top w:val="nil"/>
              <w:left w:val="nil"/>
              <w:bottom w:val="nil"/>
              <w:right w:val="nil"/>
            </w:tcBorders>
          </w:tcPr>
          <w:p w14:paraId="19917388"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left w:val="nil"/>
              <w:bottom w:val="nil"/>
              <w:right w:val="nil"/>
            </w:tcBorders>
          </w:tcPr>
          <w:p w14:paraId="65E8AEC6"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left w:val="nil"/>
              <w:bottom w:val="nil"/>
              <w:right w:val="nil"/>
            </w:tcBorders>
          </w:tcPr>
          <w:p w14:paraId="7C09F25B" w14:textId="5B7656B1" w:rsidR="00447575" w:rsidRPr="00DA19D0" w:rsidRDefault="00447575" w:rsidP="00E02FE6">
            <w:pPr>
              <w:contextualSpacing/>
              <w:jc w:val="center"/>
              <w:rPr>
                <w:rFonts w:ascii="Arial" w:eastAsia="Arial" w:hAnsi="Arial" w:cs="Arial"/>
                <w:color w:val="000000" w:themeColor="text1"/>
                <w:sz w:val="18"/>
                <w:szCs w:val="16"/>
              </w:rPr>
            </w:pPr>
          </w:p>
        </w:tc>
      </w:tr>
      <w:tr w:rsidR="00447575" w:rsidRPr="00DA19D0" w14:paraId="232E00C4" w14:textId="77777777" w:rsidTr="008B2A06">
        <w:trPr>
          <w:trHeight w:val="259"/>
        </w:trPr>
        <w:tc>
          <w:tcPr>
            <w:tcW w:w="2700" w:type="dxa"/>
            <w:tcBorders>
              <w:top w:val="nil"/>
            </w:tcBorders>
          </w:tcPr>
          <w:p w14:paraId="145D8938" w14:textId="77777777" w:rsidR="00447575" w:rsidRPr="00DA19D0" w:rsidRDefault="00447575" w:rsidP="00DB5EE8">
            <w:pPr>
              <w:pBdr>
                <w:bar w:val="nil"/>
              </w:pBd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Bond lengths (Å)</w:t>
            </w:r>
          </w:p>
        </w:tc>
        <w:tc>
          <w:tcPr>
            <w:tcW w:w="1530" w:type="dxa"/>
            <w:tcBorders>
              <w:top w:val="nil"/>
            </w:tcBorders>
          </w:tcPr>
          <w:p w14:paraId="6365DA7F" w14:textId="44CE4A5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0.009 (0)</w:t>
            </w:r>
          </w:p>
        </w:tc>
        <w:tc>
          <w:tcPr>
            <w:tcW w:w="1530" w:type="dxa"/>
            <w:tcBorders>
              <w:top w:val="nil"/>
            </w:tcBorders>
          </w:tcPr>
          <w:p w14:paraId="60D8AA01" w14:textId="698496B0" w:rsidR="00447575" w:rsidRPr="00DA19D0" w:rsidRDefault="00785898"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0.004 (0)</w:t>
            </w:r>
          </w:p>
        </w:tc>
        <w:tc>
          <w:tcPr>
            <w:tcW w:w="1530" w:type="dxa"/>
            <w:tcBorders>
              <w:top w:val="nil"/>
            </w:tcBorders>
          </w:tcPr>
          <w:p w14:paraId="557C19F8" w14:textId="3906B4F6"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0.007 (0)</w:t>
            </w:r>
          </w:p>
        </w:tc>
      </w:tr>
      <w:tr w:rsidR="00447575" w:rsidRPr="00DA19D0" w14:paraId="6F33EF0B" w14:textId="77777777" w:rsidTr="008B2A06">
        <w:trPr>
          <w:trHeight w:val="259"/>
        </w:trPr>
        <w:tc>
          <w:tcPr>
            <w:tcW w:w="2700" w:type="dxa"/>
            <w:tcBorders>
              <w:bottom w:val="nil"/>
            </w:tcBorders>
          </w:tcPr>
          <w:p w14:paraId="36E0147A" w14:textId="77777777" w:rsidR="00447575" w:rsidRPr="00DA19D0" w:rsidRDefault="00447575" w:rsidP="00DB5EE8">
            <w:pPr>
              <w:pBdr>
                <w:bar w:val="nil"/>
              </w:pBd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Bond angles (°)</w:t>
            </w:r>
          </w:p>
        </w:tc>
        <w:tc>
          <w:tcPr>
            <w:tcW w:w="1530" w:type="dxa"/>
            <w:tcBorders>
              <w:bottom w:val="nil"/>
            </w:tcBorders>
          </w:tcPr>
          <w:p w14:paraId="4D7E6BC7" w14:textId="51591489"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0.656 (0)</w:t>
            </w:r>
          </w:p>
        </w:tc>
        <w:tc>
          <w:tcPr>
            <w:tcW w:w="1530" w:type="dxa"/>
            <w:tcBorders>
              <w:bottom w:val="nil"/>
            </w:tcBorders>
          </w:tcPr>
          <w:p w14:paraId="45243063" w14:textId="544FF151"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0.948(0)</w:t>
            </w:r>
          </w:p>
        </w:tc>
        <w:tc>
          <w:tcPr>
            <w:tcW w:w="1530" w:type="dxa"/>
            <w:tcBorders>
              <w:bottom w:val="nil"/>
            </w:tcBorders>
          </w:tcPr>
          <w:p w14:paraId="05F99ADF" w14:textId="6175BD6F"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0.688 (0)</w:t>
            </w:r>
          </w:p>
        </w:tc>
      </w:tr>
      <w:tr w:rsidR="00447575" w:rsidRPr="00DA19D0" w14:paraId="524B564F" w14:textId="77777777" w:rsidTr="008B2A06">
        <w:trPr>
          <w:trHeight w:val="259"/>
        </w:trPr>
        <w:tc>
          <w:tcPr>
            <w:tcW w:w="2700" w:type="dxa"/>
            <w:tcBorders>
              <w:top w:val="nil"/>
              <w:left w:val="nil"/>
              <w:bottom w:val="nil"/>
              <w:right w:val="nil"/>
            </w:tcBorders>
          </w:tcPr>
          <w:p w14:paraId="3666765A"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Validation</w:t>
            </w:r>
          </w:p>
        </w:tc>
        <w:tc>
          <w:tcPr>
            <w:tcW w:w="1530" w:type="dxa"/>
            <w:tcBorders>
              <w:top w:val="nil"/>
              <w:left w:val="nil"/>
              <w:bottom w:val="nil"/>
              <w:right w:val="nil"/>
            </w:tcBorders>
          </w:tcPr>
          <w:p w14:paraId="13D73031"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left w:val="nil"/>
              <w:bottom w:val="nil"/>
              <w:right w:val="nil"/>
            </w:tcBorders>
          </w:tcPr>
          <w:p w14:paraId="76C4532E"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left w:val="nil"/>
              <w:bottom w:val="nil"/>
              <w:right w:val="nil"/>
            </w:tcBorders>
          </w:tcPr>
          <w:p w14:paraId="416084F1" w14:textId="67F6811E" w:rsidR="00447575" w:rsidRPr="00DA19D0" w:rsidRDefault="00447575" w:rsidP="00E02FE6">
            <w:pPr>
              <w:contextualSpacing/>
              <w:jc w:val="center"/>
              <w:rPr>
                <w:rFonts w:ascii="Arial" w:eastAsia="Arial" w:hAnsi="Arial" w:cs="Arial"/>
                <w:color w:val="000000" w:themeColor="text1"/>
                <w:sz w:val="18"/>
                <w:szCs w:val="16"/>
              </w:rPr>
            </w:pPr>
          </w:p>
        </w:tc>
      </w:tr>
      <w:tr w:rsidR="00447575" w:rsidRPr="00DA19D0" w14:paraId="76AE85A0" w14:textId="77777777" w:rsidTr="008B2A06">
        <w:trPr>
          <w:trHeight w:val="259"/>
        </w:trPr>
        <w:tc>
          <w:tcPr>
            <w:tcW w:w="2700" w:type="dxa"/>
            <w:tcBorders>
              <w:top w:val="nil"/>
              <w:left w:val="nil"/>
              <w:bottom w:val="nil"/>
              <w:right w:val="nil"/>
            </w:tcBorders>
          </w:tcPr>
          <w:p w14:paraId="2F3AFFFF"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w:t>
            </w:r>
            <w:proofErr w:type="spellStart"/>
            <w:r w:rsidRPr="00DA19D0">
              <w:rPr>
                <w:rFonts w:ascii="Arial" w:eastAsia="Calibri" w:hAnsi="Arial" w:cs="Arial"/>
                <w:sz w:val="18"/>
                <w:szCs w:val="16"/>
                <w:lang w:eastAsia="ja-JP"/>
              </w:rPr>
              <w:t>MolProbity</w:t>
            </w:r>
            <w:proofErr w:type="spellEnd"/>
            <w:r w:rsidRPr="00DA19D0">
              <w:rPr>
                <w:rFonts w:ascii="Arial" w:eastAsia="Calibri" w:hAnsi="Arial" w:cs="Arial"/>
                <w:sz w:val="18"/>
                <w:szCs w:val="16"/>
                <w:lang w:eastAsia="ja-JP"/>
              </w:rPr>
              <w:t xml:space="preserve"> score</w:t>
            </w:r>
          </w:p>
        </w:tc>
        <w:tc>
          <w:tcPr>
            <w:tcW w:w="1530" w:type="dxa"/>
            <w:tcBorders>
              <w:top w:val="nil"/>
              <w:left w:val="nil"/>
              <w:bottom w:val="nil"/>
              <w:right w:val="nil"/>
            </w:tcBorders>
          </w:tcPr>
          <w:p w14:paraId="057BB7AD" w14:textId="7CF13A3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1.26</w:t>
            </w:r>
          </w:p>
        </w:tc>
        <w:tc>
          <w:tcPr>
            <w:tcW w:w="1530" w:type="dxa"/>
            <w:tcBorders>
              <w:top w:val="nil"/>
              <w:left w:val="nil"/>
              <w:bottom w:val="nil"/>
              <w:right w:val="nil"/>
            </w:tcBorders>
          </w:tcPr>
          <w:p w14:paraId="717442E7" w14:textId="1228F90D"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1.20</w:t>
            </w:r>
          </w:p>
        </w:tc>
        <w:tc>
          <w:tcPr>
            <w:tcW w:w="1530" w:type="dxa"/>
            <w:tcBorders>
              <w:top w:val="nil"/>
              <w:left w:val="nil"/>
              <w:bottom w:val="nil"/>
              <w:right w:val="nil"/>
            </w:tcBorders>
          </w:tcPr>
          <w:p w14:paraId="764219BF" w14:textId="4D53499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1.45</w:t>
            </w:r>
          </w:p>
        </w:tc>
      </w:tr>
      <w:tr w:rsidR="00447575" w:rsidRPr="00DA19D0" w14:paraId="799D696E" w14:textId="77777777" w:rsidTr="008B2A06">
        <w:trPr>
          <w:trHeight w:val="259"/>
        </w:trPr>
        <w:tc>
          <w:tcPr>
            <w:tcW w:w="2700" w:type="dxa"/>
            <w:tcBorders>
              <w:top w:val="nil"/>
              <w:left w:val="nil"/>
              <w:bottom w:val="nil"/>
              <w:right w:val="nil"/>
            </w:tcBorders>
          </w:tcPr>
          <w:p w14:paraId="2049323B"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Clash score</w:t>
            </w:r>
          </w:p>
        </w:tc>
        <w:tc>
          <w:tcPr>
            <w:tcW w:w="1530" w:type="dxa"/>
            <w:tcBorders>
              <w:top w:val="nil"/>
              <w:left w:val="nil"/>
              <w:bottom w:val="nil"/>
              <w:right w:val="nil"/>
            </w:tcBorders>
          </w:tcPr>
          <w:p w14:paraId="3318B283" w14:textId="0F3AF834"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4.99</w:t>
            </w:r>
          </w:p>
        </w:tc>
        <w:tc>
          <w:tcPr>
            <w:tcW w:w="1530" w:type="dxa"/>
            <w:tcBorders>
              <w:top w:val="nil"/>
              <w:left w:val="nil"/>
              <w:bottom w:val="nil"/>
              <w:right w:val="nil"/>
            </w:tcBorders>
          </w:tcPr>
          <w:p w14:paraId="202E8EFE" w14:textId="10FCEA38"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3.88</w:t>
            </w:r>
          </w:p>
        </w:tc>
        <w:tc>
          <w:tcPr>
            <w:tcW w:w="1530" w:type="dxa"/>
            <w:tcBorders>
              <w:top w:val="nil"/>
              <w:left w:val="nil"/>
              <w:bottom w:val="nil"/>
              <w:right w:val="nil"/>
            </w:tcBorders>
          </w:tcPr>
          <w:p w14:paraId="55852474" w14:textId="6450AE44"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4.56</w:t>
            </w:r>
          </w:p>
        </w:tc>
      </w:tr>
      <w:tr w:rsidR="00447575" w:rsidRPr="00DA19D0" w14:paraId="47FC60B6" w14:textId="77777777" w:rsidTr="008B2A06">
        <w:trPr>
          <w:trHeight w:val="259"/>
        </w:trPr>
        <w:tc>
          <w:tcPr>
            <w:tcW w:w="2700" w:type="dxa"/>
            <w:tcBorders>
              <w:top w:val="nil"/>
              <w:left w:val="nil"/>
              <w:bottom w:val="nil"/>
              <w:right w:val="nil"/>
            </w:tcBorders>
          </w:tcPr>
          <w:p w14:paraId="26E28A3D"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Poor rotamers</w:t>
            </w:r>
            <w:bookmarkStart w:id="1" w:name="_Int_MwKNYBXa"/>
            <w:r w:rsidRPr="00DA19D0">
              <w:rPr>
                <w:rFonts w:ascii="Arial" w:eastAsia="Calibri" w:hAnsi="Arial" w:cs="Arial"/>
                <w:sz w:val="18"/>
                <w:szCs w:val="16"/>
                <w:lang w:eastAsia="ja-JP"/>
              </w:rPr>
              <w:t xml:space="preserve"> </w:t>
            </w:r>
            <w:bookmarkEnd w:id="1"/>
            <w:r w:rsidRPr="00DA19D0">
              <w:rPr>
                <w:rFonts w:ascii="Arial" w:eastAsia="Calibri" w:hAnsi="Arial" w:cs="Arial"/>
                <w:sz w:val="18"/>
                <w:szCs w:val="16"/>
                <w:lang w:eastAsia="ja-JP"/>
              </w:rPr>
              <w:t>(%)</w:t>
            </w:r>
          </w:p>
        </w:tc>
        <w:tc>
          <w:tcPr>
            <w:tcW w:w="1530" w:type="dxa"/>
            <w:tcBorders>
              <w:top w:val="nil"/>
              <w:left w:val="nil"/>
              <w:bottom w:val="nil"/>
              <w:right w:val="nil"/>
            </w:tcBorders>
          </w:tcPr>
          <w:p w14:paraId="5BDE0194" w14:textId="063A5C92"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c>
          <w:tcPr>
            <w:tcW w:w="1530" w:type="dxa"/>
            <w:tcBorders>
              <w:top w:val="nil"/>
              <w:left w:val="nil"/>
              <w:bottom w:val="nil"/>
              <w:right w:val="nil"/>
            </w:tcBorders>
          </w:tcPr>
          <w:p w14:paraId="4E499719" w14:textId="51B2110D"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c>
          <w:tcPr>
            <w:tcW w:w="1530" w:type="dxa"/>
            <w:tcBorders>
              <w:top w:val="nil"/>
              <w:left w:val="nil"/>
              <w:bottom w:val="nil"/>
              <w:right w:val="nil"/>
            </w:tcBorders>
          </w:tcPr>
          <w:p w14:paraId="6EEF662D" w14:textId="07FDF5CE"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r>
      <w:tr w:rsidR="00447575" w:rsidRPr="00DA19D0" w14:paraId="247F318A" w14:textId="77777777" w:rsidTr="008B2A06">
        <w:trPr>
          <w:trHeight w:val="259"/>
        </w:trPr>
        <w:tc>
          <w:tcPr>
            <w:tcW w:w="2700" w:type="dxa"/>
            <w:tcBorders>
              <w:top w:val="nil"/>
            </w:tcBorders>
          </w:tcPr>
          <w:p w14:paraId="38170EF1"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Ramachandran plot</w:t>
            </w:r>
          </w:p>
        </w:tc>
        <w:tc>
          <w:tcPr>
            <w:tcW w:w="1530" w:type="dxa"/>
            <w:tcBorders>
              <w:top w:val="nil"/>
            </w:tcBorders>
          </w:tcPr>
          <w:p w14:paraId="67A511CF"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tcBorders>
          </w:tcPr>
          <w:p w14:paraId="4CDB76F3" w14:textId="77777777" w:rsidR="00447575" w:rsidRPr="00DA19D0" w:rsidRDefault="00447575" w:rsidP="00E02FE6">
            <w:pPr>
              <w:contextualSpacing/>
              <w:jc w:val="center"/>
              <w:rPr>
                <w:rFonts w:ascii="Arial" w:eastAsia="Arial" w:hAnsi="Arial" w:cs="Arial"/>
                <w:color w:val="000000" w:themeColor="text1"/>
                <w:sz w:val="18"/>
                <w:szCs w:val="16"/>
              </w:rPr>
            </w:pPr>
          </w:p>
        </w:tc>
        <w:tc>
          <w:tcPr>
            <w:tcW w:w="1530" w:type="dxa"/>
            <w:tcBorders>
              <w:top w:val="nil"/>
            </w:tcBorders>
          </w:tcPr>
          <w:p w14:paraId="42A91F5F" w14:textId="42839442" w:rsidR="00447575" w:rsidRPr="00DA19D0" w:rsidRDefault="00447575" w:rsidP="00E02FE6">
            <w:pPr>
              <w:contextualSpacing/>
              <w:jc w:val="center"/>
              <w:rPr>
                <w:rFonts w:ascii="Arial" w:eastAsia="Arial" w:hAnsi="Arial" w:cs="Arial"/>
                <w:color w:val="000000" w:themeColor="text1"/>
                <w:sz w:val="18"/>
                <w:szCs w:val="16"/>
              </w:rPr>
            </w:pPr>
          </w:p>
        </w:tc>
      </w:tr>
      <w:tr w:rsidR="00447575" w:rsidRPr="00DA19D0" w14:paraId="1EFCB720" w14:textId="77777777" w:rsidTr="008B2A06">
        <w:trPr>
          <w:trHeight w:val="259"/>
        </w:trPr>
        <w:tc>
          <w:tcPr>
            <w:tcW w:w="2700" w:type="dxa"/>
          </w:tcPr>
          <w:p w14:paraId="3E9C41DE"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Favored (%)</w:t>
            </w:r>
          </w:p>
        </w:tc>
        <w:tc>
          <w:tcPr>
            <w:tcW w:w="1530" w:type="dxa"/>
          </w:tcPr>
          <w:p w14:paraId="0B97A71C" w14:textId="34CB8C1F"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98.26</w:t>
            </w:r>
          </w:p>
        </w:tc>
        <w:tc>
          <w:tcPr>
            <w:tcW w:w="1530" w:type="dxa"/>
          </w:tcPr>
          <w:p w14:paraId="2A4A64D3" w14:textId="1236603D"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97.88</w:t>
            </w:r>
          </w:p>
        </w:tc>
        <w:tc>
          <w:tcPr>
            <w:tcW w:w="1530" w:type="dxa"/>
          </w:tcPr>
          <w:p w14:paraId="53F29F42" w14:textId="764F68F0"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96.64</w:t>
            </w:r>
          </w:p>
        </w:tc>
      </w:tr>
      <w:tr w:rsidR="00447575" w:rsidRPr="00DA19D0" w14:paraId="1EA608AD" w14:textId="77777777" w:rsidTr="008B2A06">
        <w:trPr>
          <w:trHeight w:val="259"/>
        </w:trPr>
        <w:tc>
          <w:tcPr>
            <w:tcW w:w="2700" w:type="dxa"/>
          </w:tcPr>
          <w:p w14:paraId="6009FEF8" w14:textId="77777777" w:rsidR="00447575" w:rsidRPr="00DA19D0" w:rsidRDefault="00447575"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Allowed (%)</w:t>
            </w:r>
          </w:p>
        </w:tc>
        <w:tc>
          <w:tcPr>
            <w:tcW w:w="1530" w:type="dxa"/>
          </w:tcPr>
          <w:p w14:paraId="7A8760B5" w14:textId="06DE9378"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1.74</w:t>
            </w:r>
          </w:p>
        </w:tc>
        <w:tc>
          <w:tcPr>
            <w:tcW w:w="1530" w:type="dxa"/>
          </w:tcPr>
          <w:p w14:paraId="1DAAAF30" w14:textId="71E16F7F"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2.12</w:t>
            </w:r>
          </w:p>
        </w:tc>
        <w:tc>
          <w:tcPr>
            <w:tcW w:w="1530" w:type="dxa"/>
          </w:tcPr>
          <w:p w14:paraId="3696002F" w14:textId="23CC03DD"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3.36</w:t>
            </w:r>
          </w:p>
        </w:tc>
      </w:tr>
      <w:tr w:rsidR="00447575" w:rsidRPr="00DA19D0" w14:paraId="374C3C34" w14:textId="77777777" w:rsidTr="008B2A06">
        <w:trPr>
          <w:trHeight w:val="259"/>
        </w:trPr>
        <w:tc>
          <w:tcPr>
            <w:tcW w:w="2700" w:type="dxa"/>
            <w:tcBorders>
              <w:bottom w:val="single" w:sz="12" w:space="0" w:color="auto"/>
            </w:tcBorders>
          </w:tcPr>
          <w:p w14:paraId="62A7A851" w14:textId="39780174" w:rsidR="00447575" w:rsidRPr="00DA19D0" w:rsidRDefault="008B2A06" w:rsidP="00DB5EE8">
            <w:pPr>
              <w:spacing w:line="240" w:lineRule="auto"/>
              <w:contextualSpacing/>
              <w:rPr>
                <w:rFonts w:ascii="Arial" w:eastAsia="Calibri" w:hAnsi="Arial" w:cs="Arial"/>
                <w:sz w:val="18"/>
                <w:szCs w:val="16"/>
                <w:lang w:eastAsia="ja-JP"/>
              </w:rPr>
            </w:pPr>
            <w:r w:rsidRPr="00DA19D0">
              <w:rPr>
                <w:rFonts w:ascii="Arial" w:eastAsia="Calibri" w:hAnsi="Arial" w:cs="Arial"/>
                <w:sz w:val="18"/>
                <w:szCs w:val="16"/>
                <w:lang w:eastAsia="ja-JP"/>
              </w:rPr>
              <w:t xml:space="preserve">    </w:t>
            </w:r>
            <w:r w:rsidR="00447575" w:rsidRPr="00DA19D0">
              <w:rPr>
                <w:rFonts w:ascii="Arial" w:eastAsia="Calibri" w:hAnsi="Arial" w:cs="Arial"/>
                <w:sz w:val="18"/>
                <w:szCs w:val="16"/>
                <w:lang w:eastAsia="ja-JP"/>
              </w:rPr>
              <w:t>Disallowed (%)</w:t>
            </w:r>
          </w:p>
        </w:tc>
        <w:tc>
          <w:tcPr>
            <w:tcW w:w="1530" w:type="dxa"/>
            <w:tcBorders>
              <w:bottom w:val="single" w:sz="12" w:space="0" w:color="auto"/>
            </w:tcBorders>
          </w:tcPr>
          <w:p w14:paraId="54F1129A" w14:textId="77777777"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c>
          <w:tcPr>
            <w:tcW w:w="1530" w:type="dxa"/>
            <w:tcBorders>
              <w:bottom w:val="single" w:sz="12" w:space="0" w:color="auto"/>
            </w:tcBorders>
          </w:tcPr>
          <w:p w14:paraId="2DBFF0F1" w14:textId="707F4A67" w:rsidR="00447575" w:rsidRPr="00DA19D0" w:rsidRDefault="0076226F"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c>
          <w:tcPr>
            <w:tcW w:w="1530" w:type="dxa"/>
            <w:tcBorders>
              <w:bottom w:val="single" w:sz="12" w:space="0" w:color="auto"/>
            </w:tcBorders>
          </w:tcPr>
          <w:p w14:paraId="3F637C5B" w14:textId="1210E8CE" w:rsidR="00447575" w:rsidRPr="00DA19D0" w:rsidRDefault="00447575" w:rsidP="00E02FE6">
            <w:pPr>
              <w:contextualSpacing/>
              <w:jc w:val="center"/>
              <w:rPr>
                <w:rFonts w:ascii="Arial" w:eastAsia="Arial" w:hAnsi="Arial" w:cs="Arial"/>
                <w:color w:val="000000" w:themeColor="text1"/>
                <w:sz w:val="18"/>
                <w:szCs w:val="16"/>
              </w:rPr>
            </w:pPr>
            <w:r w:rsidRPr="00DA19D0">
              <w:rPr>
                <w:rFonts w:ascii="Arial" w:eastAsia="Arial" w:hAnsi="Arial" w:cs="Arial"/>
                <w:color w:val="000000" w:themeColor="text1"/>
                <w:sz w:val="18"/>
                <w:szCs w:val="16"/>
              </w:rPr>
              <w:t>0</w:t>
            </w:r>
          </w:p>
        </w:tc>
      </w:tr>
    </w:tbl>
    <w:p w14:paraId="360EACAA" w14:textId="210A4684" w:rsidR="004C22AE" w:rsidRDefault="004C22AE" w:rsidP="0328ED60">
      <w:pPr>
        <w:contextualSpacing/>
        <w:rPr>
          <w:rFonts w:ascii="Arial" w:eastAsia="Arial" w:hAnsi="Arial" w:cs="Arial"/>
          <w:b/>
          <w:color w:val="000000" w:themeColor="text1"/>
        </w:rPr>
      </w:pPr>
    </w:p>
    <w:p w14:paraId="2240077A" w14:textId="77777777" w:rsidR="004C22AE" w:rsidRDefault="004C22AE">
      <w:pPr>
        <w:rPr>
          <w:rFonts w:ascii="Arial" w:eastAsia="Arial" w:hAnsi="Arial" w:cs="Arial"/>
          <w:b/>
          <w:color w:val="000000" w:themeColor="text1"/>
        </w:rPr>
      </w:pPr>
      <w:r>
        <w:rPr>
          <w:rFonts w:ascii="Arial" w:eastAsia="Arial" w:hAnsi="Arial" w:cs="Arial"/>
          <w:b/>
          <w:color w:val="000000" w:themeColor="text1"/>
        </w:rPr>
        <w:br w:type="page"/>
      </w:r>
    </w:p>
    <w:p w14:paraId="478E139E" w14:textId="09436056" w:rsidR="004C22AE" w:rsidRPr="004C22AE" w:rsidRDefault="004C22AE" w:rsidP="004C22AE">
      <w:pPr>
        <w:spacing w:after="0" w:line="240" w:lineRule="auto"/>
        <w:textAlignment w:val="baseline"/>
        <w:rPr>
          <w:rFonts w:ascii="Segoe UI" w:eastAsia="Times New Roman" w:hAnsi="Segoe UI" w:cs="Segoe UI"/>
        </w:rPr>
      </w:pPr>
      <w:r w:rsidRPr="004C22AE">
        <w:rPr>
          <w:rFonts w:ascii="Arial" w:eastAsia="Times New Roman" w:hAnsi="Arial" w:cs="Arial"/>
          <w:b/>
          <w:bCs/>
        </w:rPr>
        <w:lastRenderedPageBreak/>
        <w:t xml:space="preserve">Supplementary Table 2: </w:t>
      </w:r>
      <w:r w:rsidRPr="004C22AE">
        <w:rPr>
          <w:rFonts w:ascii="Arial" w:eastAsia="Times New Roman" w:hAnsi="Arial" w:cs="Arial"/>
          <w:b/>
          <w:bCs/>
          <w:color w:val="000000"/>
        </w:rPr>
        <w:t>ΔΔG calculations of wild-type and mutant rP2X</w:t>
      </w:r>
      <w:r w:rsidRPr="004C22AE">
        <w:rPr>
          <w:rFonts w:ascii="Arial" w:eastAsia="Times New Roman" w:hAnsi="Arial" w:cs="Arial"/>
          <w:b/>
          <w:bCs/>
          <w:color w:val="000000"/>
          <w:vertAlign w:val="subscript"/>
        </w:rPr>
        <w:t>7</w:t>
      </w:r>
      <w:r w:rsidRPr="004C22AE">
        <w:rPr>
          <w:rFonts w:ascii="Arial" w:eastAsia="Times New Roman" w:hAnsi="Arial" w:cs="Arial"/>
          <w:b/>
          <w:bCs/>
          <w:color w:val="000000"/>
        </w:rPr>
        <w:t xml:space="preserve"> performed in Rosetta using the all-atom scoring function reported in Rosetta Energy Unit</w:t>
      </w:r>
      <w:r w:rsidRPr="009E1D6D">
        <w:rPr>
          <w:rFonts w:ascii="Arial" w:eastAsia="Times New Roman" w:hAnsi="Arial" w:cs="Arial"/>
          <w:b/>
          <w:bCs/>
          <w:color w:val="000000"/>
        </w:rPr>
        <w:t>s</w:t>
      </w:r>
      <w:r w:rsidRPr="009E1D6D">
        <w:rPr>
          <w:rFonts w:ascii="Arial" w:eastAsia="Times New Roman" w:hAnsi="Arial" w:cs="Arial"/>
          <w:b/>
          <w:bCs/>
          <w:color w:val="000000"/>
        </w:rPr>
        <w:fldChar w:fldCharType="begin">
          <w:fldData xml:space="preserve">PEVuZE5vdGU+PENpdGU+PEF1dGhvcj5BbGZvcmQ8L0F1dGhvcj48WWVhcj4yMDE3PC9ZZWFyPjxS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</w:fldData>
        </w:fldChar>
      </w:r>
      <w:r w:rsidRPr="009E1D6D">
        <w:rPr>
          <w:rFonts w:ascii="Arial" w:eastAsia="Times New Roman" w:hAnsi="Arial" w:cs="Arial"/>
          <w:b/>
          <w:bCs/>
          <w:color w:val="000000"/>
        </w:rPr>
        <w:instrText xml:space="preserve"> ADDIN EN.CITE </w:instrText>
      </w:r>
      <w:r w:rsidRPr="009E1D6D">
        <w:rPr>
          <w:rFonts w:ascii="Arial" w:eastAsia="Times New Roman" w:hAnsi="Arial" w:cs="Arial"/>
          <w:b/>
          <w:bCs/>
          <w:color w:val="000000"/>
        </w:rPr>
        <w:fldChar w:fldCharType="begin">
          <w:fldData xml:space="preserve">PEVuZE5vdGU+PENpdGU+PEF1dGhvcj5BbGZvcmQ8L0F1dGhvcj48WWVhcj4yMDE3PC9ZZWFyPjxS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</w:fldData>
        </w:fldChar>
      </w:r>
      <w:r w:rsidRPr="009E1D6D">
        <w:rPr>
          <w:rFonts w:ascii="Arial" w:eastAsia="Times New Roman" w:hAnsi="Arial" w:cs="Arial"/>
          <w:b/>
          <w:bCs/>
          <w:color w:val="000000"/>
        </w:rPr>
        <w:instrText xml:space="preserve"> ADDIN EN.CITE.DATA </w:instrText>
      </w:r>
      <w:r w:rsidRPr="009E1D6D">
        <w:rPr>
          <w:rFonts w:ascii="Arial" w:eastAsia="Times New Roman" w:hAnsi="Arial" w:cs="Arial"/>
          <w:b/>
          <w:bCs/>
          <w:color w:val="000000"/>
        </w:rPr>
      </w:r>
      <w:r w:rsidRPr="009E1D6D">
        <w:rPr>
          <w:rFonts w:ascii="Arial" w:eastAsia="Times New Roman" w:hAnsi="Arial" w:cs="Arial"/>
          <w:b/>
          <w:bCs/>
          <w:color w:val="000000"/>
        </w:rPr>
        <w:fldChar w:fldCharType="end"/>
      </w:r>
      <w:r w:rsidRPr="009E1D6D">
        <w:rPr>
          <w:rFonts w:ascii="Arial" w:eastAsia="Times New Roman" w:hAnsi="Arial" w:cs="Arial"/>
          <w:b/>
          <w:bCs/>
          <w:color w:val="000000"/>
        </w:rPr>
      </w:r>
      <w:r w:rsidRPr="009E1D6D">
        <w:rPr>
          <w:rFonts w:ascii="Arial" w:eastAsia="Times New Roman" w:hAnsi="Arial" w:cs="Arial"/>
          <w:b/>
          <w:bCs/>
          <w:color w:val="000000"/>
        </w:rPr>
        <w:fldChar w:fldCharType="separate"/>
      </w:r>
      <w:r w:rsidRPr="009E1D6D">
        <w:rPr>
          <w:rFonts w:ascii="Arial" w:eastAsia="Times New Roman" w:hAnsi="Arial" w:cs="Arial"/>
          <w:b/>
          <w:bCs/>
          <w:noProof/>
          <w:color w:val="000000"/>
          <w:vertAlign w:val="superscript"/>
        </w:rPr>
        <w:t>9</w:t>
      </w:r>
      <w:r w:rsidRPr="009E1D6D">
        <w:rPr>
          <w:rFonts w:ascii="Arial" w:eastAsia="Times New Roman" w:hAnsi="Arial" w:cs="Arial"/>
          <w:b/>
          <w:bCs/>
          <w:color w:val="000000"/>
        </w:rPr>
        <w:fldChar w:fldCharType="end"/>
      </w:r>
      <w:r w:rsidRPr="004C22AE">
        <w:rPr>
          <w:rFonts w:ascii="Arial" w:eastAsia="Times New Roman" w:hAnsi="Arial" w:cs="Arial"/>
          <w:color w:val="000000"/>
        </w:rPr>
        <w:t> </w:t>
      </w:r>
    </w:p>
    <w:p w14:paraId="3093737C" w14:textId="77777777" w:rsidR="004C22AE" w:rsidRPr="004C22AE" w:rsidRDefault="004C22AE" w:rsidP="004C22AE">
      <w:pPr>
        <w:spacing w:after="0" w:line="240" w:lineRule="auto"/>
        <w:textAlignment w:val="baseline"/>
        <w:rPr>
          <w:rFonts w:ascii="Segoe UI" w:eastAsia="Times New Roman" w:hAnsi="Segoe UI" w:cs="Segoe UI"/>
        </w:rPr>
      </w:pPr>
      <w:r w:rsidRPr="004C22AE">
        <w:rPr>
          <w:rFonts w:ascii="Arial" w:eastAsia="Times New Roman" w:hAnsi="Arial" w:cs="Arial"/>
          <w:color w:val="000000"/>
        </w:rPr>
        <w:t>The scoring function uses a linear combination of energies of interaction, empirical potentials, and statistical potentials to approximate the energetics of biomolecules. Positive values suggest destabilizing energetics and negative values suggest stabilizing forces.  </w:t>
      </w:r>
    </w:p>
    <w:tbl>
      <w:tblPr>
        <w:tblW w:w="5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5"/>
        <w:gridCol w:w="1785"/>
        <w:gridCol w:w="975"/>
      </w:tblGrid>
      <w:tr w:rsidR="004C22AE" w:rsidRPr="004C22AE" w14:paraId="513A1AED" w14:textId="77777777" w:rsidTr="004C22AE">
        <w:trPr>
          <w:trHeight w:val="345"/>
        </w:trPr>
        <w:tc>
          <w:tcPr>
            <w:tcW w:w="2415" w:type="dxa"/>
            <w:tcBorders>
              <w:top w:val="single" w:sz="6" w:space="0" w:color="999999"/>
              <w:left w:val="single" w:sz="6" w:space="0" w:color="999999"/>
              <w:bottom w:val="single" w:sz="12" w:space="0" w:color="666666"/>
              <w:right w:val="single" w:sz="6" w:space="0" w:color="999999"/>
            </w:tcBorders>
            <w:shd w:val="clear" w:color="auto" w:fill="auto"/>
            <w:hideMark/>
          </w:tcPr>
          <w:p w14:paraId="69BD181D" w14:textId="51FAE466" w:rsidR="004C22AE" w:rsidRPr="004C22AE" w:rsidRDefault="004C22AE" w:rsidP="004C22AE">
            <w:pPr>
              <w:spacing w:after="0" w:line="240" w:lineRule="auto"/>
              <w:jc w:val="center"/>
              <w:textAlignment w:val="baseline"/>
              <w:rPr>
                <w:rFonts w:ascii="Times New Roman" w:eastAsia="Times New Roman" w:hAnsi="Times New Roman" w:cs="Times New Roman"/>
                <w:b/>
                <w:bCs/>
                <w:sz w:val="24"/>
                <w:szCs w:val="24"/>
              </w:rPr>
            </w:pPr>
            <w:r w:rsidRPr="004C22AE">
              <w:rPr>
                <w:rFonts w:ascii="Aptos" w:eastAsia="Times New Roman" w:hAnsi="Aptos" w:cs="Segoe UI"/>
                <w:sz w:val="24"/>
                <w:szCs w:val="24"/>
              </w:rPr>
              <w:t> </w:t>
            </w:r>
            <w:r w:rsidRPr="004C22AE">
              <w:rPr>
                <w:rFonts w:ascii="Arial" w:eastAsia="Times New Roman" w:hAnsi="Arial" w:cs="Arial"/>
                <w:b/>
                <w:bCs/>
                <w:color w:val="000000"/>
                <w:sz w:val="24"/>
                <w:szCs w:val="24"/>
              </w:rPr>
              <w:t>Mutation(s) </w:t>
            </w:r>
          </w:p>
        </w:tc>
        <w:tc>
          <w:tcPr>
            <w:tcW w:w="1785" w:type="dxa"/>
            <w:tcBorders>
              <w:top w:val="single" w:sz="6" w:space="0" w:color="999999"/>
              <w:left w:val="single" w:sz="6" w:space="0" w:color="999999"/>
              <w:bottom w:val="single" w:sz="12" w:space="0" w:color="666666"/>
              <w:right w:val="single" w:sz="6" w:space="0" w:color="999999"/>
            </w:tcBorders>
            <w:shd w:val="clear" w:color="auto" w:fill="auto"/>
            <w:hideMark/>
          </w:tcPr>
          <w:p w14:paraId="1652F8FD"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sz w:val="24"/>
                <w:szCs w:val="24"/>
              </w:rPr>
            </w:pPr>
            <w:r w:rsidRPr="004C22AE">
              <w:rPr>
                <w:rFonts w:ascii="Arial" w:eastAsia="Times New Roman" w:hAnsi="Arial" w:cs="Arial"/>
                <w:b/>
                <w:bCs/>
                <w:color w:val="000000"/>
                <w:sz w:val="24"/>
                <w:szCs w:val="24"/>
              </w:rPr>
              <w:t>Energy Score </w:t>
            </w:r>
          </w:p>
        </w:tc>
        <w:tc>
          <w:tcPr>
            <w:tcW w:w="975" w:type="dxa"/>
            <w:tcBorders>
              <w:top w:val="single" w:sz="6" w:space="0" w:color="999999"/>
              <w:left w:val="single" w:sz="6" w:space="0" w:color="999999"/>
              <w:bottom w:val="single" w:sz="12" w:space="0" w:color="666666"/>
              <w:right w:val="single" w:sz="6" w:space="0" w:color="999999"/>
            </w:tcBorders>
            <w:shd w:val="clear" w:color="auto" w:fill="auto"/>
            <w:hideMark/>
          </w:tcPr>
          <w:p w14:paraId="0826BD55"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sz w:val="24"/>
                <w:szCs w:val="24"/>
              </w:rPr>
            </w:pPr>
            <w:r w:rsidRPr="004C22AE">
              <w:rPr>
                <w:rFonts w:ascii="Arial" w:eastAsia="Times New Roman" w:hAnsi="Arial" w:cs="Arial"/>
                <w:b/>
                <w:bCs/>
                <w:color w:val="000000"/>
                <w:sz w:val="24"/>
                <w:szCs w:val="24"/>
              </w:rPr>
              <w:t>ΔΔG </w:t>
            </w:r>
          </w:p>
        </w:tc>
      </w:tr>
      <w:tr w:rsidR="004C22AE" w:rsidRPr="004C22AE" w14:paraId="3D0849BD"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3D27E704"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WT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3ED65407"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16363 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3F6266A3"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0 </w:t>
            </w:r>
          </w:p>
        </w:tc>
      </w:tr>
      <w:tr w:rsidR="004C22AE" w:rsidRPr="004C22AE" w14:paraId="5E3B6F69"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0201BF4A"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R125A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18143561"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16332 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5A508642"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31 </w:t>
            </w:r>
          </w:p>
        </w:tc>
      </w:tr>
      <w:tr w:rsidR="004C22AE" w:rsidRPr="004C22AE" w14:paraId="3000CD0A"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292DFC64"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Q143A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64385BB9"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16344 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6123A86A"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19 </w:t>
            </w:r>
          </w:p>
        </w:tc>
      </w:tr>
      <w:tr w:rsidR="004C22AE" w:rsidRPr="004C22AE" w14:paraId="3076012A"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29C6CD01"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I214A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4AB36712"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16373 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5F85F0DC"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-10 </w:t>
            </w:r>
          </w:p>
        </w:tc>
      </w:tr>
      <w:tr w:rsidR="004C22AE" w:rsidRPr="004C22AE" w14:paraId="583A78F2"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3A17688C"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R125A/Q143A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2F1296DB"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16313 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77321AC9"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50 </w:t>
            </w:r>
          </w:p>
        </w:tc>
      </w:tr>
      <w:tr w:rsidR="004C22AE" w:rsidRPr="004C22AE" w14:paraId="73EE89E1"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563EB35B"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R125A/I214A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3E7382ED"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16338 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707281E8"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25 </w:t>
            </w:r>
          </w:p>
        </w:tc>
      </w:tr>
      <w:tr w:rsidR="004C22AE" w:rsidRPr="004C22AE" w14:paraId="1CFC7197"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212C6C75"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Q143A/I214A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404997C0"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16350 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624F7305"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13 </w:t>
            </w:r>
          </w:p>
        </w:tc>
      </w:tr>
      <w:tr w:rsidR="004C22AE" w:rsidRPr="004C22AE" w14:paraId="5840F13F" w14:textId="77777777" w:rsidTr="004C22AE">
        <w:trPr>
          <w:trHeight w:val="345"/>
        </w:trPr>
        <w:tc>
          <w:tcPr>
            <w:tcW w:w="2415" w:type="dxa"/>
            <w:tcBorders>
              <w:top w:val="single" w:sz="6" w:space="0" w:color="999999"/>
              <w:left w:val="single" w:sz="6" w:space="0" w:color="999999"/>
              <w:bottom w:val="single" w:sz="6" w:space="0" w:color="999999"/>
              <w:right w:val="single" w:sz="6" w:space="0" w:color="999999"/>
            </w:tcBorders>
            <w:shd w:val="clear" w:color="auto" w:fill="auto"/>
            <w:hideMark/>
          </w:tcPr>
          <w:p w14:paraId="1B9E817A" w14:textId="77777777" w:rsidR="004C22AE" w:rsidRPr="004C22AE" w:rsidRDefault="004C22AE" w:rsidP="004C22AE">
            <w:pPr>
              <w:spacing w:after="0" w:line="240" w:lineRule="auto"/>
              <w:jc w:val="center"/>
              <w:textAlignment w:val="baseline"/>
              <w:rPr>
                <w:rFonts w:ascii="Times New Roman" w:eastAsia="Times New Roman" w:hAnsi="Times New Roman" w:cs="Times New Roman"/>
                <w:b/>
                <w:bCs/>
              </w:rPr>
            </w:pPr>
            <w:r w:rsidRPr="004C22AE">
              <w:rPr>
                <w:rFonts w:ascii="Arial" w:eastAsia="Times New Roman" w:hAnsi="Arial" w:cs="Arial"/>
                <w:b/>
                <w:bCs/>
                <w:color w:val="000000"/>
              </w:rPr>
              <w:t>R125A/Q143A/I214A </w:t>
            </w:r>
          </w:p>
        </w:tc>
        <w:tc>
          <w:tcPr>
            <w:tcW w:w="1785" w:type="dxa"/>
            <w:tcBorders>
              <w:top w:val="single" w:sz="6" w:space="0" w:color="999999"/>
              <w:left w:val="single" w:sz="6" w:space="0" w:color="999999"/>
              <w:bottom w:val="single" w:sz="6" w:space="0" w:color="999999"/>
              <w:right w:val="single" w:sz="6" w:space="0" w:color="999999"/>
            </w:tcBorders>
            <w:shd w:val="clear" w:color="auto" w:fill="auto"/>
            <w:hideMark/>
          </w:tcPr>
          <w:p w14:paraId="2AD9F412"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16319 </w:t>
            </w:r>
          </w:p>
        </w:tc>
        <w:tc>
          <w:tcPr>
            <w:tcW w:w="975" w:type="dxa"/>
            <w:tcBorders>
              <w:top w:val="single" w:sz="6" w:space="0" w:color="999999"/>
              <w:left w:val="single" w:sz="6" w:space="0" w:color="999999"/>
              <w:bottom w:val="single" w:sz="6" w:space="0" w:color="999999"/>
              <w:right w:val="single" w:sz="6" w:space="0" w:color="999999"/>
            </w:tcBorders>
            <w:shd w:val="clear" w:color="auto" w:fill="auto"/>
            <w:hideMark/>
          </w:tcPr>
          <w:p w14:paraId="06752CB6" w14:textId="77777777" w:rsidR="004C22AE" w:rsidRPr="004C22AE" w:rsidRDefault="004C22AE" w:rsidP="004C22AE">
            <w:pPr>
              <w:spacing w:after="0" w:line="240" w:lineRule="auto"/>
              <w:jc w:val="center"/>
              <w:textAlignment w:val="baseline"/>
              <w:rPr>
                <w:rFonts w:ascii="Times New Roman" w:eastAsia="Times New Roman" w:hAnsi="Times New Roman" w:cs="Times New Roman"/>
              </w:rPr>
            </w:pPr>
            <w:r w:rsidRPr="004C22AE">
              <w:rPr>
                <w:rFonts w:ascii="Arial" w:eastAsia="Times New Roman" w:hAnsi="Arial" w:cs="Arial"/>
                <w:color w:val="000000"/>
              </w:rPr>
              <w:t>44 </w:t>
            </w:r>
          </w:p>
        </w:tc>
      </w:tr>
    </w:tbl>
    <w:p w14:paraId="4E73E164" w14:textId="77777777" w:rsidR="004C22AE" w:rsidRPr="004C22AE" w:rsidRDefault="004C22AE" w:rsidP="004C22AE">
      <w:pPr>
        <w:spacing w:after="0" w:line="240" w:lineRule="auto"/>
        <w:textAlignment w:val="baseline"/>
        <w:rPr>
          <w:rFonts w:ascii="Segoe UI" w:eastAsia="Times New Roman" w:hAnsi="Segoe UI" w:cs="Segoe UI"/>
          <w:sz w:val="24"/>
          <w:szCs w:val="24"/>
        </w:rPr>
      </w:pPr>
      <w:r w:rsidRPr="004C22AE">
        <w:rPr>
          <w:rFonts w:ascii="Aptos" w:eastAsia="Times New Roman" w:hAnsi="Aptos" w:cs="Segoe UI"/>
          <w:sz w:val="24"/>
          <w:szCs w:val="24"/>
        </w:rPr>
        <w:t> </w:t>
      </w:r>
    </w:p>
    <w:p w14:paraId="571378B3" w14:textId="77777777" w:rsidR="00432104" w:rsidRPr="004C22AE" w:rsidRDefault="00432104" w:rsidP="0328ED60">
      <w:pPr>
        <w:contextualSpacing/>
        <w:rPr>
          <w:rFonts w:ascii="Arial" w:eastAsia="Arial" w:hAnsi="Arial" w:cs="Arial"/>
          <w:b/>
          <w:color w:val="000000" w:themeColor="text1"/>
          <w:sz w:val="24"/>
          <w:szCs w:val="24"/>
        </w:rPr>
      </w:pPr>
    </w:p>
    <w:p w14:paraId="3369C0E1" w14:textId="77777777" w:rsidR="00432104" w:rsidRPr="004C22AE" w:rsidRDefault="00432104">
      <w:pPr>
        <w:rPr>
          <w:rFonts w:ascii="Arial" w:eastAsia="Arial" w:hAnsi="Arial" w:cs="Arial"/>
          <w:b/>
          <w:color w:val="000000" w:themeColor="text1"/>
          <w:sz w:val="24"/>
          <w:szCs w:val="24"/>
        </w:rPr>
      </w:pPr>
      <w:r w:rsidRPr="004C22AE">
        <w:rPr>
          <w:rFonts w:ascii="Arial" w:eastAsia="Arial" w:hAnsi="Arial" w:cs="Arial"/>
          <w:b/>
          <w:color w:val="000000" w:themeColor="text1"/>
          <w:sz w:val="24"/>
          <w:szCs w:val="24"/>
        </w:rPr>
        <w:br w:type="page"/>
      </w:r>
    </w:p>
    <w:p w14:paraId="7ED1609E" w14:textId="1696268A" w:rsidR="002B2D58" w:rsidRPr="00DA19D0" w:rsidRDefault="030A8CBB" w:rsidP="565EF206">
      <w:pPr>
        <w:contextualSpacing/>
        <w:rPr>
          <w:rFonts w:ascii="Arial" w:eastAsia="Arial" w:hAnsi="Arial" w:cs="Arial"/>
          <w:b/>
          <w:bCs/>
          <w:sz w:val="28"/>
          <w:szCs w:val="28"/>
        </w:rPr>
      </w:pPr>
      <w:r w:rsidRPr="00DA19D0">
        <w:rPr>
          <w:rFonts w:ascii="Arial" w:eastAsia="Arial" w:hAnsi="Arial" w:cs="Arial"/>
          <w:b/>
          <w:bCs/>
          <w:sz w:val="28"/>
          <w:szCs w:val="28"/>
        </w:rPr>
        <w:lastRenderedPageBreak/>
        <w:t>References</w:t>
      </w:r>
    </w:p>
    <w:p w14:paraId="321B0022" w14:textId="77777777" w:rsidR="001B2C6B" w:rsidRPr="001B2C6B" w:rsidRDefault="002B2D58" w:rsidP="001B2C6B">
      <w:pPr>
        <w:pStyle w:val="EndNoteBibliography"/>
        <w:spacing w:after="0"/>
        <w:ind w:left="720" w:hanging="720"/>
      </w:pPr>
      <w:r w:rsidRPr="00DA19D0">
        <w:rPr>
          <w:rFonts w:ascii="Arial" w:eastAsia="Arial" w:hAnsi="Arial" w:cs="Arial"/>
          <w:b/>
          <w:bCs/>
        </w:rPr>
        <w:fldChar w:fldCharType="begin"/>
      </w:r>
      <w:r w:rsidRPr="00DA19D0">
        <w:rPr>
          <w:rFonts w:ascii="Arial" w:eastAsia="Arial" w:hAnsi="Arial" w:cs="Arial"/>
          <w:b/>
          <w:bCs/>
        </w:rPr>
        <w:instrText xml:space="preserve"> ADDIN EN.REFLIST </w:instrText>
      </w:r>
      <w:r w:rsidRPr="00DA19D0">
        <w:rPr>
          <w:rFonts w:ascii="Arial" w:eastAsia="Arial" w:hAnsi="Arial" w:cs="Arial"/>
          <w:b/>
          <w:bCs/>
        </w:rPr>
        <w:fldChar w:fldCharType="separate"/>
      </w:r>
      <w:r w:rsidR="001B2C6B" w:rsidRPr="001B2C6B">
        <w:t>1.</w:t>
      </w:r>
      <w:r w:rsidR="001B2C6B" w:rsidRPr="001B2C6B">
        <w:tab/>
        <w:t>Sheng, D. et al. Structural insights into the orthosteric inhibition of P2X receptors by non-ATP-analog antagonists. (eLife Sciences Publications, Ltd, 2023).</w:t>
      </w:r>
    </w:p>
    <w:p w14:paraId="1F1907A7" w14:textId="77777777" w:rsidR="001B2C6B" w:rsidRPr="001B2C6B" w:rsidRDefault="001B2C6B" w:rsidP="001B2C6B">
      <w:pPr>
        <w:pStyle w:val="EndNoteBibliography"/>
        <w:spacing w:after="0"/>
        <w:ind w:left="720" w:hanging="720"/>
      </w:pPr>
      <w:r w:rsidRPr="001B2C6B">
        <w:t>2.</w:t>
      </w:r>
      <w:r w:rsidRPr="001B2C6B">
        <w:tab/>
        <w:t xml:space="preserve">Kasuya, G. et al. Structural insights into the competitive inhibition of the ATP-gated P2X receptor channel. </w:t>
      </w:r>
      <w:r w:rsidRPr="001B2C6B">
        <w:rPr>
          <w:i/>
        </w:rPr>
        <w:t>Nat Commun</w:t>
      </w:r>
      <w:r w:rsidRPr="001B2C6B">
        <w:t xml:space="preserve"> </w:t>
      </w:r>
      <w:r w:rsidRPr="001B2C6B">
        <w:rPr>
          <w:b/>
        </w:rPr>
        <w:t>8</w:t>
      </w:r>
      <w:r w:rsidRPr="001B2C6B">
        <w:t>, 876 (2017).</w:t>
      </w:r>
    </w:p>
    <w:p w14:paraId="2FAA48D0" w14:textId="77777777" w:rsidR="001B2C6B" w:rsidRPr="001B2C6B" w:rsidRDefault="001B2C6B" w:rsidP="001B2C6B">
      <w:pPr>
        <w:pStyle w:val="EndNoteBibliography"/>
        <w:spacing w:after="0"/>
        <w:ind w:left="720" w:hanging="720"/>
      </w:pPr>
      <w:r w:rsidRPr="001B2C6B">
        <w:t>3.</w:t>
      </w:r>
      <w:r w:rsidRPr="001B2C6B">
        <w:tab/>
        <w:t xml:space="preserve">Punjani, A., Rubinstein, J.L., Fleet, D.J. &amp; Brubaker, M.A. cryoSPARC: algorithms for rapid unsupervised cryo-EM structure determination. </w:t>
      </w:r>
      <w:r w:rsidRPr="001B2C6B">
        <w:rPr>
          <w:i/>
        </w:rPr>
        <w:t>Nat Methods</w:t>
      </w:r>
      <w:r w:rsidRPr="001B2C6B">
        <w:t xml:space="preserve"> </w:t>
      </w:r>
      <w:r w:rsidRPr="001B2C6B">
        <w:rPr>
          <w:b/>
        </w:rPr>
        <w:t>14</w:t>
      </w:r>
      <w:r w:rsidRPr="001B2C6B">
        <w:t>, 290-296 (2017).</w:t>
      </w:r>
    </w:p>
    <w:p w14:paraId="44382309" w14:textId="77777777" w:rsidR="001B2C6B" w:rsidRPr="001B2C6B" w:rsidRDefault="001B2C6B" w:rsidP="001B2C6B">
      <w:pPr>
        <w:pStyle w:val="EndNoteBibliography"/>
        <w:spacing w:after="0"/>
        <w:ind w:left="720" w:hanging="720"/>
      </w:pPr>
      <w:r w:rsidRPr="001B2C6B">
        <w:t>4.</w:t>
      </w:r>
      <w:r w:rsidRPr="001B2C6B">
        <w:tab/>
        <w:t xml:space="preserve">McCarthy, A.E., Yoshioka, C. &amp; Mansoor, S.E. Full-Length P2X(7) Structures Reveal How Palmitoylation Prevents Channel Desensitization. </w:t>
      </w:r>
      <w:r w:rsidRPr="001B2C6B">
        <w:rPr>
          <w:i/>
        </w:rPr>
        <w:t>Cell</w:t>
      </w:r>
      <w:r w:rsidRPr="001B2C6B">
        <w:t xml:space="preserve"> </w:t>
      </w:r>
      <w:r w:rsidRPr="001B2C6B">
        <w:rPr>
          <w:b/>
        </w:rPr>
        <w:t>179</w:t>
      </w:r>
      <w:r w:rsidRPr="001B2C6B">
        <w:t>, 659-670 e13 (2019).</w:t>
      </w:r>
    </w:p>
    <w:p w14:paraId="5921F649" w14:textId="77777777" w:rsidR="001B2C6B" w:rsidRPr="001B2C6B" w:rsidRDefault="001B2C6B" w:rsidP="001B2C6B">
      <w:pPr>
        <w:pStyle w:val="EndNoteBibliography"/>
        <w:spacing w:after="0"/>
        <w:ind w:left="720" w:hanging="720"/>
      </w:pPr>
      <w:r w:rsidRPr="001B2C6B">
        <w:t>5.</w:t>
      </w:r>
      <w:r w:rsidRPr="001B2C6B">
        <w:tab/>
        <w:t xml:space="preserve">Berka, K. et al. MOLEonline 2.0: interactive web-based analysis of biomacromolecular channels. </w:t>
      </w:r>
      <w:r w:rsidRPr="001B2C6B">
        <w:rPr>
          <w:i/>
        </w:rPr>
        <w:t>Nucleic Acids Research</w:t>
      </w:r>
      <w:r w:rsidRPr="001B2C6B">
        <w:t xml:space="preserve"> </w:t>
      </w:r>
      <w:r w:rsidRPr="001B2C6B">
        <w:rPr>
          <w:b/>
        </w:rPr>
        <w:t>40</w:t>
      </w:r>
      <w:r w:rsidRPr="001B2C6B">
        <w:t>, W222-W227 (2012).</w:t>
      </w:r>
    </w:p>
    <w:p w14:paraId="1783CF3D" w14:textId="77777777" w:rsidR="001B2C6B" w:rsidRPr="001B2C6B" w:rsidRDefault="001B2C6B" w:rsidP="001B2C6B">
      <w:pPr>
        <w:pStyle w:val="EndNoteBibliography"/>
        <w:spacing w:after="0"/>
        <w:ind w:left="720" w:hanging="720"/>
      </w:pPr>
      <w:r w:rsidRPr="001B2C6B">
        <w:t>6.</w:t>
      </w:r>
      <w:r w:rsidRPr="001B2C6B">
        <w:tab/>
        <w:t xml:space="preserve">Barton, G.J. ALSCRIPT: a tool to format multiple sequence alignments. </w:t>
      </w:r>
      <w:r w:rsidRPr="001B2C6B">
        <w:rPr>
          <w:i/>
        </w:rPr>
        <w:t>Protein Engineering, Design and Selection</w:t>
      </w:r>
      <w:r w:rsidRPr="001B2C6B">
        <w:t xml:space="preserve"> </w:t>
      </w:r>
      <w:r w:rsidRPr="001B2C6B">
        <w:rPr>
          <w:b/>
        </w:rPr>
        <w:t>6</w:t>
      </w:r>
      <w:r w:rsidRPr="001B2C6B">
        <w:t>, 37-40 (1993).</w:t>
      </w:r>
    </w:p>
    <w:p w14:paraId="75B5A0C6" w14:textId="77777777" w:rsidR="001B2C6B" w:rsidRPr="001B2C6B" w:rsidRDefault="001B2C6B" w:rsidP="001B2C6B">
      <w:pPr>
        <w:pStyle w:val="EndNoteBibliography"/>
        <w:spacing w:after="0"/>
        <w:ind w:left="720" w:hanging="720"/>
      </w:pPr>
      <w:r w:rsidRPr="001B2C6B">
        <w:t>7.</w:t>
      </w:r>
      <w:r w:rsidRPr="001B2C6B">
        <w:tab/>
        <w:t xml:space="preserve">Bond, C.S. &amp; Schuttelkopf, A.W. ALINE: a WYSIWYG protein-sequence alignment editor for publication-quality alignments. </w:t>
      </w:r>
      <w:r w:rsidRPr="001B2C6B">
        <w:rPr>
          <w:i/>
        </w:rPr>
        <w:t>Acta Crystallogr D Biol Crystallogr</w:t>
      </w:r>
      <w:r w:rsidRPr="001B2C6B">
        <w:t xml:space="preserve"> </w:t>
      </w:r>
      <w:r w:rsidRPr="001B2C6B">
        <w:rPr>
          <w:b/>
        </w:rPr>
        <w:t>65</w:t>
      </w:r>
      <w:r w:rsidRPr="001B2C6B">
        <w:t>, 510-2 (2009).</w:t>
      </w:r>
    </w:p>
    <w:p w14:paraId="2D90B73E" w14:textId="77777777" w:rsidR="001B2C6B" w:rsidRPr="001B2C6B" w:rsidRDefault="001B2C6B" w:rsidP="001B2C6B">
      <w:pPr>
        <w:pStyle w:val="EndNoteBibliography"/>
        <w:spacing w:after="0"/>
        <w:ind w:left="720" w:hanging="720"/>
      </w:pPr>
      <w:r w:rsidRPr="001B2C6B">
        <w:t>8.</w:t>
      </w:r>
      <w:r w:rsidRPr="001B2C6B">
        <w:tab/>
        <w:t xml:space="preserve">Sievers, F. &amp; Higgins, D.G. Clustal Omega for making accurate alignments of many protein sequences. </w:t>
      </w:r>
      <w:r w:rsidRPr="001B2C6B">
        <w:rPr>
          <w:i/>
        </w:rPr>
        <w:t>Protein Sci</w:t>
      </w:r>
      <w:r w:rsidRPr="001B2C6B">
        <w:t xml:space="preserve"> </w:t>
      </w:r>
      <w:r w:rsidRPr="001B2C6B">
        <w:rPr>
          <w:b/>
        </w:rPr>
        <w:t>27</w:t>
      </w:r>
      <w:r w:rsidRPr="001B2C6B">
        <w:t>, 135-145 (2018).</w:t>
      </w:r>
    </w:p>
    <w:p w14:paraId="05DE4472" w14:textId="77777777" w:rsidR="001B2C6B" w:rsidRPr="001B2C6B" w:rsidRDefault="001B2C6B" w:rsidP="001B2C6B">
      <w:pPr>
        <w:pStyle w:val="EndNoteBibliography"/>
        <w:ind w:left="720" w:hanging="720"/>
      </w:pPr>
      <w:r w:rsidRPr="001B2C6B">
        <w:t>9.</w:t>
      </w:r>
      <w:r w:rsidRPr="001B2C6B">
        <w:tab/>
        <w:t xml:space="preserve">Alford, R.F. et al. The Rosetta All-Atom Energy Function for Macromolecular Modeling and Design. </w:t>
      </w:r>
      <w:r w:rsidRPr="001B2C6B">
        <w:rPr>
          <w:i/>
        </w:rPr>
        <w:t>J Chem Theory Comput</w:t>
      </w:r>
      <w:r w:rsidRPr="001B2C6B">
        <w:t xml:space="preserve"> </w:t>
      </w:r>
      <w:r w:rsidRPr="001B2C6B">
        <w:rPr>
          <w:b/>
        </w:rPr>
        <w:t>13</w:t>
      </w:r>
      <w:r w:rsidRPr="001B2C6B">
        <w:t>, 3031-3048 (2017).</w:t>
      </w:r>
    </w:p>
    <w:p w14:paraId="26AC2E3F" w14:textId="622A251A" w:rsidR="0033541D" w:rsidRDefault="002B2D58" w:rsidP="6F40C5EE">
      <w:pPr>
        <w:contextualSpacing/>
        <w:rPr>
          <w:rFonts w:ascii="Arial" w:eastAsia="Arial" w:hAnsi="Arial" w:cs="Arial"/>
          <w:b/>
          <w:bCs/>
        </w:rPr>
      </w:pPr>
      <w:r w:rsidRPr="00DA19D0">
        <w:rPr>
          <w:rFonts w:ascii="Arial" w:eastAsia="Arial" w:hAnsi="Arial" w:cs="Arial"/>
          <w:b/>
          <w:bCs/>
        </w:rPr>
        <w:fldChar w:fldCharType="end"/>
      </w:r>
      <w:r w:rsidR="003621F4" w:rsidRPr="00DA19D0">
        <w:rPr>
          <w:rFonts w:ascii="Arial" w:eastAsia="Arial" w:hAnsi="Arial" w:cs="Arial"/>
          <w:b/>
          <w:bCs/>
        </w:rPr>
        <w:fldChar w:fldCharType="begin"/>
      </w:r>
      <w:r w:rsidR="003621F4" w:rsidRPr="00DA19D0">
        <w:rPr>
          <w:rFonts w:ascii="Arial" w:eastAsia="Arial" w:hAnsi="Arial" w:cs="Arial"/>
          <w:b/>
          <w:bCs/>
        </w:rPr>
        <w:instrText xml:space="preserve"> ADDIN </w:instrText>
      </w:r>
      <w:r w:rsidR="003621F4" w:rsidRPr="00DA19D0">
        <w:rPr>
          <w:rFonts w:ascii="Arial" w:eastAsia="Arial" w:hAnsi="Arial" w:cs="Arial"/>
          <w:b/>
          <w:bCs/>
        </w:rPr>
        <w:fldChar w:fldCharType="end"/>
      </w:r>
    </w:p>
    <w:sectPr w:rsidR="0033541D" w:rsidSect="003E79C4">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CDF32" w14:textId="77777777" w:rsidR="009E400B" w:rsidRDefault="009E400B">
      <w:pPr>
        <w:spacing w:after="0" w:line="240" w:lineRule="auto"/>
      </w:pPr>
      <w:r>
        <w:separator/>
      </w:r>
    </w:p>
  </w:endnote>
  <w:endnote w:type="continuationSeparator" w:id="0">
    <w:p w14:paraId="5B1DB301" w14:textId="77777777" w:rsidR="009E400B" w:rsidRDefault="009E400B">
      <w:pPr>
        <w:spacing w:after="0" w:line="240" w:lineRule="auto"/>
      </w:pPr>
      <w:r>
        <w:continuationSeparator/>
      </w:r>
    </w:p>
  </w:endnote>
  <w:endnote w:type="continuationNotice" w:id="1">
    <w:p w14:paraId="643745AD" w14:textId="77777777" w:rsidR="009E400B" w:rsidRDefault="009E40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E98BC" w14:textId="77777777" w:rsidR="009E400B" w:rsidRDefault="009E400B">
      <w:pPr>
        <w:spacing w:after="0" w:line="240" w:lineRule="auto"/>
      </w:pPr>
      <w:r>
        <w:separator/>
      </w:r>
    </w:p>
  </w:footnote>
  <w:footnote w:type="continuationSeparator" w:id="0">
    <w:p w14:paraId="15E952EA" w14:textId="77777777" w:rsidR="009E400B" w:rsidRDefault="009E400B">
      <w:pPr>
        <w:spacing w:after="0" w:line="240" w:lineRule="auto"/>
      </w:pPr>
      <w:r>
        <w:continuationSeparator/>
      </w:r>
    </w:p>
  </w:footnote>
  <w:footnote w:type="continuationNotice" w:id="1">
    <w:p w14:paraId="37CE2B64" w14:textId="77777777" w:rsidR="009E400B" w:rsidRDefault="009E40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240" w:type="dxa"/>
      <w:tblLayout w:type="fixed"/>
      <w:tblLook w:val="06A0" w:firstRow="1" w:lastRow="0" w:firstColumn="1" w:lastColumn="0" w:noHBand="1" w:noVBand="1"/>
    </w:tblPr>
    <w:tblGrid>
      <w:gridCol w:w="3120"/>
      <w:gridCol w:w="3120"/>
    </w:tblGrid>
    <w:tr w:rsidR="0095283E" w14:paraId="772DA741" w14:textId="77777777" w:rsidTr="1D8C8613">
      <w:trPr>
        <w:trHeight w:val="300"/>
      </w:trPr>
      <w:tc>
        <w:tcPr>
          <w:tcW w:w="3120" w:type="dxa"/>
        </w:tcPr>
        <w:p w14:paraId="5FB1805A" w14:textId="5C4310FF" w:rsidR="0095283E" w:rsidRDefault="0095283E" w:rsidP="6EBE555C">
          <w:pPr>
            <w:pStyle w:val="Header"/>
            <w:jc w:val="center"/>
          </w:pPr>
        </w:p>
      </w:tc>
      <w:tc>
        <w:tcPr>
          <w:tcW w:w="3120" w:type="dxa"/>
        </w:tcPr>
        <w:p w14:paraId="32B9AD39" w14:textId="557864F5" w:rsidR="0095283E" w:rsidRDefault="0095283E" w:rsidP="6EBE555C">
          <w:pPr>
            <w:pStyle w:val="Header"/>
            <w:ind w:right="-115"/>
            <w:jc w:val="right"/>
          </w:pPr>
        </w:p>
      </w:tc>
    </w:tr>
  </w:tbl>
  <w:p w14:paraId="70DA5FBC" w14:textId="19F4AC44" w:rsidR="0095283E" w:rsidRDefault="0095283E" w:rsidP="6EBE555C">
    <w:pPr>
      <w:pStyle w:val="Header"/>
    </w:pPr>
  </w:p>
</w:hdr>
</file>

<file path=word/intelligence2.xml><?xml version="1.0" encoding="utf-8"?>
<int2:intelligence xmlns:int2="http://schemas.microsoft.com/office/intelligence/2020/intelligence" xmlns:oel="http://schemas.microsoft.com/office/2019/extlst">
  <int2:observations>
    <int2:textHash int2:hashCode="J1gi67dzUOAGDm" int2:id="8xue0JTo">
      <int2:state int2:value="Rejected" int2:type="AugLoop_Text_Critique"/>
      <int2:state int2:value="Rejected" int2:type="LegacyProofing"/>
    </int2:textHash>
    <int2:textHash int2:hashCode="PtovXAi+N89m2h" int2:id="DxUy1sLC">
      <int2:state int2:value="Rejected" int2:type="LegacyProofing"/>
    </int2:textHash>
    <int2:textHash int2:hashCode="NdNsHGTgj6Bw2F" int2:id="MN6XwIvW">
      <int2:state int2:value="Rejected" int2:type="AugLoop_Text_Critique"/>
    </int2:textHash>
    <int2:textHash int2:hashCode="XijX1Z9pQBw73J" int2:id="SCtOvzWv">
      <int2:state int2:value="Rejected" int2:type="AugLoop_Text_Critique"/>
    </int2:textHash>
    <int2:textHash int2:hashCode="aBA/5qR7rJnT8h" int2:id="UgEKYpcM">
      <int2:state int2:value="Rejected" int2:type="AugLoop_Text_Critique"/>
      <int2:state int2:value="Rejected" int2:type="LegacyProofing"/>
    </int2:textHash>
    <int2:textHash int2:hashCode="3sJJKyT8eJbWAf" int2:id="n0oNKNbE">
      <int2:state int2:value="Rejected" int2:type="LegacyProofing"/>
    </int2:textHash>
    <int2:textHash int2:hashCode="+0Pud8icpdIvy1" int2:id="oR6dDDCd">
      <int2:state int2:value="Rejected" int2:type="LegacyProofing"/>
    </int2:textHash>
    <int2:textHash int2:hashCode="uzeYxU8wg0zM7u" int2:id="xXFuckku">
      <int2:state int2:value="Rejected" int2:type="AugLoop_Text_Critiqu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36343"/>
    <w:multiLevelType w:val="hybridMultilevel"/>
    <w:tmpl w:val="3B64B72E"/>
    <w:lvl w:ilvl="0" w:tplc="084214AC">
      <w:start w:val="1"/>
      <w:numFmt w:val="bullet"/>
      <w:lvlText w:val=""/>
      <w:lvlJc w:val="left"/>
      <w:pPr>
        <w:ind w:left="720" w:hanging="360"/>
      </w:pPr>
      <w:rPr>
        <w:rFonts w:ascii="Symbol" w:hAnsi="Symbol" w:hint="default"/>
      </w:rPr>
    </w:lvl>
    <w:lvl w:ilvl="1" w:tplc="6DC80924">
      <w:start w:val="1"/>
      <w:numFmt w:val="bullet"/>
      <w:lvlText w:val="o"/>
      <w:lvlJc w:val="left"/>
      <w:pPr>
        <w:ind w:left="1440" w:hanging="360"/>
      </w:pPr>
      <w:rPr>
        <w:rFonts w:ascii="Courier New" w:hAnsi="Courier New" w:hint="default"/>
      </w:rPr>
    </w:lvl>
    <w:lvl w:ilvl="2" w:tplc="073CF8C6">
      <w:start w:val="1"/>
      <w:numFmt w:val="bullet"/>
      <w:lvlText w:val=""/>
      <w:lvlJc w:val="left"/>
      <w:pPr>
        <w:ind w:left="2160" w:hanging="360"/>
      </w:pPr>
      <w:rPr>
        <w:rFonts w:ascii="Wingdings" w:hAnsi="Wingdings" w:hint="default"/>
      </w:rPr>
    </w:lvl>
    <w:lvl w:ilvl="3" w:tplc="4B5EE9F8">
      <w:start w:val="1"/>
      <w:numFmt w:val="bullet"/>
      <w:lvlText w:val=""/>
      <w:lvlJc w:val="left"/>
      <w:pPr>
        <w:ind w:left="2880" w:hanging="360"/>
      </w:pPr>
      <w:rPr>
        <w:rFonts w:ascii="Symbol" w:hAnsi="Symbol" w:hint="default"/>
      </w:rPr>
    </w:lvl>
    <w:lvl w:ilvl="4" w:tplc="969411D4">
      <w:start w:val="1"/>
      <w:numFmt w:val="bullet"/>
      <w:lvlText w:val="o"/>
      <w:lvlJc w:val="left"/>
      <w:pPr>
        <w:ind w:left="3600" w:hanging="360"/>
      </w:pPr>
      <w:rPr>
        <w:rFonts w:ascii="Courier New" w:hAnsi="Courier New" w:hint="default"/>
      </w:rPr>
    </w:lvl>
    <w:lvl w:ilvl="5" w:tplc="43E40C88">
      <w:start w:val="1"/>
      <w:numFmt w:val="bullet"/>
      <w:lvlText w:val=""/>
      <w:lvlJc w:val="left"/>
      <w:pPr>
        <w:ind w:left="4320" w:hanging="360"/>
      </w:pPr>
      <w:rPr>
        <w:rFonts w:ascii="Wingdings" w:hAnsi="Wingdings" w:hint="default"/>
      </w:rPr>
    </w:lvl>
    <w:lvl w:ilvl="6" w:tplc="13D421FA">
      <w:start w:val="1"/>
      <w:numFmt w:val="bullet"/>
      <w:lvlText w:val=""/>
      <w:lvlJc w:val="left"/>
      <w:pPr>
        <w:ind w:left="5040" w:hanging="360"/>
      </w:pPr>
      <w:rPr>
        <w:rFonts w:ascii="Symbol" w:hAnsi="Symbol" w:hint="default"/>
      </w:rPr>
    </w:lvl>
    <w:lvl w:ilvl="7" w:tplc="FEF6EC4E">
      <w:start w:val="1"/>
      <w:numFmt w:val="bullet"/>
      <w:lvlText w:val="o"/>
      <w:lvlJc w:val="left"/>
      <w:pPr>
        <w:ind w:left="5760" w:hanging="360"/>
      </w:pPr>
      <w:rPr>
        <w:rFonts w:ascii="Courier New" w:hAnsi="Courier New" w:hint="default"/>
      </w:rPr>
    </w:lvl>
    <w:lvl w:ilvl="8" w:tplc="ED486D74">
      <w:start w:val="1"/>
      <w:numFmt w:val="bullet"/>
      <w:lvlText w:val=""/>
      <w:lvlJc w:val="left"/>
      <w:pPr>
        <w:ind w:left="6480" w:hanging="360"/>
      </w:pPr>
      <w:rPr>
        <w:rFonts w:ascii="Wingdings" w:hAnsi="Wingdings" w:hint="default"/>
      </w:rPr>
    </w:lvl>
  </w:abstractNum>
  <w:abstractNum w:abstractNumId="1" w15:restartNumberingAfterBreak="0">
    <w:nsid w:val="0E3D38E2"/>
    <w:multiLevelType w:val="hybridMultilevel"/>
    <w:tmpl w:val="3048A60E"/>
    <w:lvl w:ilvl="0" w:tplc="F03610B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4C4C71CE">
      <w:start w:val="1"/>
      <w:numFmt w:val="bullet"/>
      <w:lvlText w:val=""/>
      <w:lvlJc w:val="left"/>
      <w:pPr>
        <w:ind w:left="1800" w:hanging="360"/>
      </w:pPr>
      <w:rPr>
        <w:rFonts w:ascii="Wingdings" w:hAnsi="Wingdings" w:hint="default"/>
      </w:rPr>
    </w:lvl>
    <w:lvl w:ilvl="3" w:tplc="57CCC692">
      <w:start w:val="1"/>
      <w:numFmt w:val="bullet"/>
      <w:lvlText w:val=""/>
      <w:lvlJc w:val="left"/>
      <w:pPr>
        <w:ind w:left="2520" w:hanging="360"/>
      </w:pPr>
      <w:rPr>
        <w:rFonts w:ascii="Symbol" w:hAnsi="Symbol" w:hint="default"/>
      </w:rPr>
    </w:lvl>
    <w:lvl w:ilvl="4" w:tplc="6456CE38">
      <w:start w:val="1"/>
      <w:numFmt w:val="bullet"/>
      <w:lvlText w:val="o"/>
      <w:lvlJc w:val="left"/>
      <w:pPr>
        <w:ind w:left="3240" w:hanging="360"/>
      </w:pPr>
      <w:rPr>
        <w:rFonts w:ascii="Courier New" w:hAnsi="Courier New" w:hint="default"/>
      </w:rPr>
    </w:lvl>
    <w:lvl w:ilvl="5" w:tplc="FAF42AE4">
      <w:start w:val="1"/>
      <w:numFmt w:val="bullet"/>
      <w:lvlText w:val=""/>
      <w:lvlJc w:val="left"/>
      <w:pPr>
        <w:ind w:left="3960" w:hanging="360"/>
      </w:pPr>
      <w:rPr>
        <w:rFonts w:ascii="Wingdings" w:hAnsi="Wingdings" w:hint="default"/>
      </w:rPr>
    </w:lvl>
    <w:lvl w:ilvl="6" w:tplc="CB8656EC">
      <w:start w:val="1"/>
      <w:numFmt w:val="bullet"/>
      <w:lvlText w:val=""/>
      <w:lvlJc w:val="left"/>
      <w:pPr>
        <w:ind w:left="4680" w:hanging="360"/>
      </w:pPr>
      <w:rPr>
        <w:rFonts w:ascii="Symbol" w:hAnsi="Symbol" w:hint="default"/>
      </w:rPr>
    </w:lvl>
    <w:lvl w:ilvl="7" w:tplc="005069FA">
      <w:start w:val="1"/>
      <w:numFmt w:val="bullet"/>
      <w:lvlText w:val="o"/>
      <w:lvlJc w:val="left"/>
      <w:pPr>
        <w:ind w:left="5400" w:hanging="360"/>
      </w:pPr>
      <w:rPr>
        <w:rFonts w:ascii="Courier New" w:hAnsi="Courier New" w:hint="default"/>
      </w:rPr>
    </w:lvl>
    <w:lvl w:ilvl="8" w:tplc="2CBA2D72">
      <w:start w:val="1"/>
      <w:numFmt w:val="bullet"/>
      <w:lvlText w:val=""/>
      <w:lvlJc w:val="left"/>
      <w:pPr>
        <w:ind w:left="6120" w:hanging="360"/>
      </w:pPr>
      <w:rPr>
        <w:rFonts w:ascii="Wingdings" w:hAnsi="Wingdings" w:hint="default"/>
      </w:rPr>
    </w:lvl>
  </w:abstractNum>
  <w:abstractNum w:abstractNumId="2" w15:restartNumberingAfterBreak="0">
    <w:nsid w:val="12D6ED11"/>
    <w:multiLevelType w:val="hybridMultilevel"/>
    <w:tmpl w:val="A1B2CE30"/>
    <w:lvl w:ilvl="0" w:tplc="C6E84C7C">
      <w:start w:val="1"/>
      <w:numFmt w:val="bullet"/>
      <w:lvlText w:val=""/>
      <w:lvlJc w:val="left"/>
      <w:pPr>
        <w:ind w:left="720" w:hanging="360"/>
      </w:pPr>
      <w:rPr>
        <w:rFonts w:ascii="Symbol" w:hAnsi="Symbol" w:hint="default"/>
      </w:rPr>
    </w:lvl>
    <w:lvl w:ilvl="1" w:tplc="A550607E">
      <w:start w:val="1"/>
      <w:numFmt w:val="decimal"/>
      <w:lvlText w:val="%2."/>
      <w:lvlJc w:val="left"/>
      <w:pPr>
        <w:ind w:left="1440" w:hanging="360"/>
      </w:pPr>
    </w:lvl>
    <w:lvl w:ilvl="2" w:tplc="3BD825F0">
      <w:start w:val="1"/>
      <w:numFmt w:val="lowerRoman"/>
      <w:lvlText w:val="%3)"/>
      <w:lvlJc w:val="right"/>
      <w:pPr>
        <w:ind w:left="2160" w:hanging="360"/>
      </w:pPr>
    </w:lvl>
    <w:lvl w:ilvl="3" w:tplc="DC12603A">
      <w:start w:val="1"/>
      <w:numFmt w:val="decimal"/>
      <w:lvlText w:val="(%4)"/>
      <w:lvlJc w:val="left"/>
      <w:pPr>
        <w:ind w:left="2880" w:hanging="360"/>
      </w:pPr>
    </w:lvl>
    <w:lvl w:ilvl="4" w:tplc="2174A66A">
      <w:start w:val="1"/>
      <w:numFmt w:val="lowerLetter"/>
      <w:lvlText w:val="(%5)"/>
      <w:lvlJc w:val="left"/>
      <w:pPr>
        <w:ind w:left="3600" w:hanging="360"/>
      </w:pPr>
    </w:lvl>
    <w:lvl w:ilvl="5" w:tplc="BCE2B178">
      <w:start w:val="1"/>
      <w:numFmt w:val="lowerRoman"/>
      <w:lvlText w:val="(%6)"/>
      <w:lvlJc w:val="right"/>
      <w:pPr>
        <w:ind w:left="4320" w:hanging="360"/>
      </w:pPr>
    </w:lvl>
    <w:lvl w:ilvl="6" w:tplc="C150AB24">
      <w:start w:val="1"/>
      <w:numFmt w:val="decimal"/>
      <w:lvlText w:val="%7."/>
      <w:lvlJc w:val="left"/>
      <w:pPr>
        <w:ind w:left="5040" w:hanging="360"/>
      </w:pPr>
    </w:lvl>
    <w:lvl w:ilvl="7" w:tplc="07383BA4">
      <w:start w:val="1"/>
      <w:numFmt w:val="lowerLetter"/>
      <w:lvlText w:val="%8."/>
      <w:lvlJc w:val="left"/>
      <w:pPr>
        <w:ind w:left="5760" w:hanging="360"/>
      </w:pPr>
    </w:lvl>
    <w:lvl w:ilvl="8" w:tplc="77DE0384">
      <w:start w:val="1"/>
      <w:numFmt w:val="lowerRoman"/>
      <w:lvlText w:val="%9."/>
      <w:lvlJc w:val="right"/>
      <w:pPr>
        <w:ind w:left="6480" w:hanging="360"/>
      </w:pPr>
    </w:lvl>
  </w:abstractNum>
  <w:abstractNum w:abstractNumId="3" w15:restartNumberingAfterBreak="0">
    <w:nsid w:val="142C3A35"/>
    <w:multiLevelType w:val="hybridMultilevel"/>
    <w:tmpl w:val="1932F77A"/>
    <w:lvl w:ilvl="0" w:tplc="C81204FC">
      <w:start w:val="1"/>
      <w:numFmt w:val="bullet"/>
      <w:lvlText w:val="o"/>
      <w:lvlJc w:val="left"/>
      <w:pPr>
        <w:ind w:left="1080" w:hanging="360"/>
      </w:pPr>
      <w:rPr>
        <w:rFonts w:ascii="Courier New" w:hAnsi="Courier New" w:hint="default"/>
      </w:rPr>
    </w:lvl>
    <w:lvl w:ilvl="1" w:tplc="97A4FC96">
      <w:start w:val="1"/>
      <w:numFmt w:val="bullet"/>
      <w:lvlText w:val="o"/>
      <w:lvlJc w:val="left"/>
      <w:pPr>
        <w:ind w:left="1440" w:hanging="360"/>
      </w:pPr>
      <w:rPr>
        <w:rFonts w:ascii="Courier New" w:hAnsi="Courier New" w:hint="default"/>
      </w:rPr>
    </w:lvl>
    <w:lvl w:ilvl="2" w:tplc="8C087FCC">
      <w:start w:val="1"/>
      <w:numFmt w:val="bullet"/>
      <w:lvlText w:val=""/>
      <w:lvlJc w:val="left"/>
      <w:pPr>
        <w:ind w:left="2160" w:hanging="360"/>
      </w:pPr>
      <w:rPr>
        <w:rFonts w:ascii="Wingdings" w:hAnsi="Wingdings" w:hint="default"/>
      </w:rPr>
    </w:lvl>
    <w:lvl w:ilvl="3" w:tplc="54548134">
      <w:start w:val="1"/>
      <w:numFmt w:val="bullet"/>
      <w:lvlText w:val=""/>
      <w:lvlJc w:val="left"/>
      <w:pPr>
        <w:ind w:left="2880" w:hanging="360"/>
      </w:pPr>
      <w:rPr>
        <w:rFonts w:ascii="Symbol" w:hAnsi="Symbol" w:hint="default"/>
      </w:rPr>
    </w:lvl>
    <w:lvl w:ilvl="4" w:tplc="47B2D5AA">
      <w:start w:val="1"/>
      <w:numFmt w:val="bullet"/>
      <w:lvlText w:val="o"/>
      <w:lvlJc w:val="left"/>
      <w:pPr>
        <w:ind w:left="3600" w:hanging="360"/>
      </w:pPr>
      <w:rPr>
        <w:rFonts w:ascii="Courier New" w:hAnsi="Courier New" w:hint="default"/>
      </w:rPr>
    </w:lvl>
    <w:lvl w:ilvl="5" w:tplc="53E25D7E">
      <w:start w:val="1"/>
      <w:numFmt w:val="bullet"/>
      <w:lvlText w:val=""/>
      <w:lvlJc w:val="left"/>
      <w:pPr>
        <w:ind w:left="4320" w:hanging="360"/>
      </w:pPr>
      <w:rPr>
        <w:rFonts w:ascii="Wingdings" w:hAnsi="Wingdings" w:hint="default"/>
      </w:rPr>
    </w:lvl>
    <w:lvl w:ilvl="6" w:tplc="39585302">
      <w:start w:val="1"/>
      <w:numFmt w:val="bullet"/>
      <w:lvlText w:val=""/>
      <w:lvlJc w:val="left"/>
      <w:pPr>
        <w:ind w:left="5040" w:hanging="360"/>
      </w:pPr>
      <w:rPr>
        <w:rFonts w:ascii="Symbol" w:hAnsi="Symbol" w:hint="default"/>
      </w:rPr>
    </w:lvl>
    <w:lvl w:ilvl="7" w:tplc="0E368866">
      <w:start w:val="1"/>
      <w:numFmt w:val="bullet"/>
      <w:lvlText w:val="o"/>
      <w:lvlJc w:val="left"/>
      <w:pPr>
        <w:ind w:left="5760" w:hanging="360"/>
      </w:pPr>
      <w:rPr>
        <w:rFonts w:ascii="Courier New" w:hAnsi="Courier New" w:hint="default"/>
      </w:rPr>
    </w:lvl>
    <w:lvl w:ilvl="8" w:tplc="4EA20B80">
      <w:start w:val="1"/>
      <w:numFmt w:val="bullet"/>
      <w:lvlText w:val=""/>
      <w:lvlJc w:val="left"/>
      <w:pPr>
        <w:ind w:left="6480" w:hanging="360"/>
      </w:pPr>
      <w:rPr>
        <w:rFonts w:ascii="Wingdings" w:hAnsi="Wingdings" w:hint="default"/>
      </w:rPr>
    </w:lvl>
  </w:abstractNum>
  <w:abstractNum w:abstractNumId="4" w15:restartNumberingAfterBreak="0">
    <w:nsid w:val="19A2388A"/>
    <w:multiLevelType w:val="hybridMultilevel"/>
    <w:tmpl w:val="D92E731E"/>
    <w:lvl w:ilvl="0" w:tplc="A4C47768">
      <w:start w:val="1"/>
      <w:numFmt w:val="bullet"/>
      <w:lvlText w:val="·"/>
      <w:lvlJc w:val="left"/>
      <w:pPr>
        <w:ind w:left="720" w:hanging="360"/>
      </w:pPr>
      <w:rPr>
        <w:rFonts w:ascii="Symbol" w:hAnsi="Symbol" w:hint="default"/>
      </w:rPr>
    </w:lvl>
    <w:lvl w:ilvl="1" w:tplc="35DC8E28">
      <w:start w:val="1"/>
      <w:numFmt w:val="bullet"/>
      <w:lvlText w:val="o"/>
      <w:lvlJc w:val="left"/>
      <w:pPr>
        <w:ind w:left="1440" w:hanging="360"/>
      </w:pPr>
      <w:rPr>
        <w:rFonts w:ascii="Courier New" w:hAnsi="Courier New" w:hint="default"/>
      </w:rPr>
    </w:lvl>
    <w:lvl w:ilvl="2" w:tplc="2ABA900A">
      <w:start w:val="1"/>
      <w:numFmt w:val="bullet"/>
      <w:lvlText w:val=""/>
      <w:lvlJc w:val="left"/>
      <w:pPr>
        <w:ind w:left="2160" w:hanging="360"/>
      </w:pPr>
      <w:rPr>
        <w:rFonts w:ascii="Wingdings" w:hAnsi="Wingdings" w:hint="default"/>
      </w:rPr>
    </w:lvl>
    <w:lvl w:ilvl="3" w:tplc="5A4ED434">
      <w:start w:val="1"/>
      <w:numFmt w:val="bullet"/>
      <w:lvlText w:val=""/>
      <w:lvlJc w:val="left"/>
      <w:pPr>
        <w:ind w:left="2880" w:hanging="360"/>
      </w:pPr>
      <w:rPr>
        <w:rFonts w:ascii="Symbol" w:hAnsi="Symbol" w:hint="default"/>
      </w:rPr>
    </w:lvl>
    <w:lvl w:ilvl="4" w:tplc="8132D0E8">
      <w:start w:val="1"/>
      <w:numFmt w:val="bullet"/>
      <w:lvlText w:val="o"/>
      <w:lvlJc w:val="left"/>
      <w:pPr>
        <w:ind w:left="3600" w:hanging="360"/>
      </w:pPr>
      <w:rPr>
        <w:rFonts w:ascii="Courier New" w:hAnsi="Courier New" w:hint="default"/>
      </w:rPr>
    </w:lvl>
    <w:lvl w:ilvl="5" w:tplc="EEB2A746">
      <w:start w:val="1"/>
      <w:numFmt w:val="bullet"/>
      <w:lvlText w:val=""/>
      <w:lvlJc w:val="left"/>
      <w:pPr>
        <w:ind w:left="4320" w:hanging="360"/>
      </w:pPr>
      <w:rPr>
        <w:rFonts w:ascii="Wingdings" w:hAnsi="Wingdings" w:hint="default"/>
      </w:rPr>
    </w:lvl>
    <w:lvl w:ilvl="6" w:tplc="9D320DEA">
      <w:start w:val="1"/>
      <w:numFmt w:val="bullet"/>
      <w:lvlText w:val=""/>
      <w:lvlJc w:val="left"/>
      <w:pPr>
        <w:ind w:left="5040" w:hanging="360"/>
      </w:pPr>
      <w:rPr>
        <w:rFonts w:ascii="Symbol" w:hAnsi="Symbol" w:hint="default"/>
      </w:rPr>
    </w:lvl>
    <w:lvl w:ilvl="7" w:tplc="0708FE2A">
      <w:start w:val="1"/>
      <w:numFmt w:val="bullet"/>
      <w:lvlText w:val="o"/>
      <w:lvlJc w:val="left"/>
      <w:pPr>
        <w:ind w:left="5760" w:hanging="360"/>
      </w:pPr>
      <w:rPr>
        <w:rFonts w:ascii="Courier New" w:hAnsi="Courier New" w:hint="default"/>
      </w:rPr>
    </w:lvl>
    <w:lvl w:ilvl="8" w:tplc="32F405BA">
      <w:start w:val="1"/>
      <w:numFmt w:val="bullet"/>
      <w:lvlText w:val=""/>
      <w:lvlJc w:val="left"/>
      <w:pPr>
        <w:ind w:left="6480" w:hanging="360"/>
      </w:pPr>
      <w:rPr>
        <w:rFonts w:ascii="Wingdings" w:hAnsi="Wingdings" w:hint="default"/>
      </w:rPr>
    </w:lvl>
  </w:abstractNum>
  <w:abstractNum w:abstractNumId="5" w15:restartNumberingAfterBreak="0">
    <w:nsid w:val="1F767D24"/>
    <w:multiLevelType w:val="hybridMultilevel"/>
    <w:tmpl w:val="ACB2BF40"/>
    <w:lvl w:ilvl="0" w:tplc="73BA0740">
      <w:start w:val="1"/>
      <w:numFmt w:val="bullet"/>
      <w:lvlText w:val="·"/>
      <w:lvlJc w:val="left"/>
      <w:pPr>
        <w:ind w:left="720" w:hanging="360"/>
      </w:pPr>
      <w:rPr>
        <w:rFonts w:ascii="Symbol" w:hAnsi="Symbol" w:hint="default"/>
      </w:rPr>
    </w:lvl>
    <w:lvl w:ilvl="1" w:tplc="9572AAF6">
      <w:start w:val="1"/>
      <w:numFmt w:val="bullet"/>
      <w:lvlText w:val="o"/>
      <w:lvlJc w:val="left"/>
      <w:pPr>
        <w:ind w:left="1440" w:hanging="360"/>
      </w:pPr>
      <w:rPr>
        <w:rFonts w:ascii="Courier New" w:hAnsi="Courier New" w:hint="default"/>
      </w:rPr>
    </w:lvl>
    <w:lvl w:ilvl="2" w:tplc="12D25368">
      <w:start w:val="1"/>
      <w:numFmt w:val="bullet"/>
      <w:lvlText w:val=""/>
      <w:lvlJc w:val="left"/>
      <w:pPr>
        <w:ind w:left="2160" w:hanging="360"/>
      </w:pPr>
      <w:rPr>
        <w:rFonts w:ascii="Wingdings" w:hAnsi="Wingdings" w:hint="default"/>
      </w:rPr>
    </w:lvl>
    <w:lvl w:ilvl="3" w:tplc="10B8A846">
      <w:start w:val="1"/>
      <w:numFmt w:val="bullet"/>
      <w:lvlText w:val=""/>
      <w:lvlJc w:val="left"/>
      <w:pPr>
        <w:ind w:left="2880" w:hanging="360"/>
      </w:pPr>
      <w:rPr>
        <w:rFonts w:ascii="Symbol" w:hAnsi="Symbol" w:hint="default"/>
      </w:rPr>
    </w:lvl>
    <w:lvl w:ilvl="4" w:tplc="0D6094A2">
      <w:start w:val="1"/>
      <w:numFmt w:val="bullet"/>
      <w:lvlText w:val="o"/>
      <w:lvlJc w:val="left"/>
      <w:pPr>
        <w:ind w:left="3600" w:hanging="360"/>
      </w:pPr>
      <w:rPr>
        <w:rFonts w:ascii="Courier New" w:hAnsi="Courier New" w:hint="default"/>
      </w:rPr>
    </w:lvl>
    <w:lvl w:ilvl="5" w:tplc="7786F47C">
      <w:start w:val="1"/>
      <w:numFmt w:val="bullet"/>
      <w:lvlText w:val=""/>
      <w:lvlJc w:val="left"/>
      <w:pPr>
        <w:ind w:left="4320" w:hanging="360"/>
      </w:pPr>
      <w:rPr>
        <w:rFonts w:ascii="Wingdings" w:hAnsi="Wingdings" w:hint="default"/>
      </w:rPr>
    </w:lvl>
    <w:lvl w:ilvl="6" w:tplc="02749AC6">
      <w:start w:val="1"/>
      <w:numFmt w:val="bullet"/>
      <w:lvlText w:val=""/>
      <w:lvlJc w:val="left"/>
      <w:pPr>
        <w:ind w:left="5040" w:hanging="360"/>
      </w:pPr>
      <w:rPr>
        <w:rFonts w:ascii="Symbol" w:hAnsi="Symbol" w:hint="default"/>
      </w:rPr>
    </w:lvl>
    <w:lvl w:ilvl="7" w:tplc="1E12E62C">
      <w:start w:val="1"/>
      <w:numFmt w:val="bullet"/>
      <w:lvlText w:val="o"/>
      <w:lvlJc w:val="left"/>
      <w:pPr>
        <w:ind w:left="5760" w:hanging="360"/>
      </w:pPr>
      <w:rPr>
        <w:rFonts w:ascii="Courier New" w:hAnsi="Courier New" w:hint="default"/>
      </w:rPr>
    </w:lvl>
    <w:lvl w:ilvl="8" w:tplc="A876525E">
      <w:start w:val="1"/>
      <w:numFmt w:val="bullet"/>
      <w:lvlText w:val=""/>
      <w:lvlJc w:val="left"/>
      <w:pPr>
        <w:ind w:left="6480" w:hanging="360"/>
      </w:pPr>
      <w:rPr>
        <w:rFonts w:ascii="Wingdings" w:hAnsi="Wingdings" w:hint="default"/>
      </w:rPr>
    </w:lvl>
  </w:abstractNum>
  <w:abstractNum w:abstractNumId="6" w15:restartNumberingAfterBreak="0">
    <w:nsid w:val="28C514D8"/>
    <w:multiLevelType w:val="hybridMultilevel"/>
    <w:tmpl w:val="F5E85EE4"/>
    <w:lvl w:ilvl="0" w:tplc="AA3AE7D2">
      <w:start w:val="1"/>
      <w:numFmt w:val="bullet"/>
      <w:lvlText w:val=""/>
      <w:lvlJc w:val="left"/>
      <w:pPr>
        <w:ind w:left="720" w:hanging="360"/>
      </w:pPr>
      <w:rPr>
        <w:rFonts w:ascii="Symbol" w:hAnsi="Symbol" w:hint="default"/>
      </w:rPr>
    </w:lvl>
    <w:lvl w:ilvl="1" w:tplc="187C8C88">
      <w:start w:val="1"/>
      <w:numFmt w:val="bullet"/>
      <w:lvlText w:val="o"/>
      <w:lvlJc w:val="left"/>
      <w:pPr>
        <w:ind w:left="1440" w:hanging="360"/>
      </w:pPr>
      <w:rPr>
        <w:rFonts w:ascii="Courier New" w:hAnsi="Courier New" w:hint="default"/>
      </w:rPr>
    </w:lvl>
    <w:lvl w:ilvl="2" w:tplc="CC823BD2">
      <w:start w:val="1"/>
      <w:numFmt w:val="bullet"/>
      <w:lvlText w:val=""/>
      <w:lvlJc w:val="left"/>
      <w:pPr>
        <w:ind w:left="2160" w:hanging="360"/>
      </w:pPr>
      <w:rPr>
        <w:rFonts w:ascii="Wingdings" w:hAnsi="Wingdings" w:hint="default"/>
      </w:rPr>
    </w:lvl>
    <w:lvl w:ilvl="3" w:tplc="6750D3B8">
      <w:start w:val="1"/>
      <w:numFmt w:val="bullet"/>
      <w:lvlText w:val=""/>
      <w:lvlJc w:val="left"/>
      <w:pPr>
        <w:ind w:left="2880" w:hanging="360"/>
      </w:pPr>
      <w:rPr>
        <w:rFonts w:ascii="Symbol" w:hAnsi="Symbol" w:hint="default"/>
      </w:rPr>
    </w:lvl>
    <w:lvl w:ilvl="4" w:tplc="C958C396">
      <w:start w:val="1"/>
      <w:numFmt w:val="bullet"/>
      <w:lvlText w:val="o"/>
      <w:lvlJc w:val="left"/>
      <w:pPr>
        <w:ind w:left="3600" w:hanging="360"/>
      </w:pPr>
      <w:rPr>
        <w:rFonts w:ascii="Courier New" w:hAnsi="Courier New" w:hint="default"/>
      </w:rPr>
    </w:lvl>
    <w:lvl w:ilvl="5" w:tplc="CF1ABFDE">
      <w:start w:val="1"/>
      <w:numFmt w:val="bullet"/>
      <w:lvlText w:val=""/>
      <w:lvlJc w:val="left"/>
      <w:pPr>
        <w:ind w:left="4320" w:hanging="360"/>
      </w:pPr>
      <w:rPr>
        <w:rFonts w:ascii="Wingdings" w:hAnsi="Wingdings" w:hint="default"/>
      </w:rPr>
    </w:lvl>
    <w:lvl w:ilvl="6" w:tplc="5C98B1FE">
      <w:start w:val="1"/>
      <w:numFmt w:val="bullet"/>
      <w:lvlText w:val=""/>
      <w:lvlJc w:val="left"/>
      <w:pPr>
        <w:ind w:left="5040" w:hanging="360"/>
      </w:pPr>
      <w:rPr>
        <w:rFonts w:ascii="Symbol" w:hAnsi="Symbol" w:hint="default"/>
      </w:rPr>
    </w:lvl>
    <w:lvl w:ilvl="7" w:tplc="E73A2046">
      <w:start w:val="1"/>
      <w:numFmt w:val="bullet"/>
      <w:lvlText w:val="o"/>
      <w:lvlJc w:val="left"/>
      <w:pPr>
        <w:ind w:left="5760" w:hanging="360"/>
      </w:pPr>
      <w:rPr>
        <w:rFonts w:ascii="Courier New" w:hAnsi="Courier New" w:hint="default"/>
      </w:rPr>
    </w:lvl>
    <w:lvl w:ilvl="8" w:tplc="9682A8A2">
      <w:start w:val="1"/>
      <w:numFmt w:val="bullet"/>
      <w:lvlText w:val=""/>
      <w:lvlJc w:val="left"/>
      <w:pPr>
        <w:ind w:left="6480" w:hanging="360"/>
      </w:pPr>
      <w:rPr>
        <w:rFonts w:ascii="Wingdings" w:hAnsi="Wingdings" w:hint="default"/>
      </w:rPr>
    </w:lvl>
  </w:abstractNum>
  <w:abstractNum w:abstractNumId="7" w15:restartNumberingAfterBreak="0">
    <w:nsid w:val="34F40A82"/>
    <w:multiLevelType w:val="hybridMultilevel"/>
    <w:tmpl w:val="1EF29F30"/>
    <w:lvl w:ilvl="0" w:tplc="75245F68">
      <w:start w:val="1"/>
      <w:numFmt w:val="bullet"/>
      <w:lvlText w:val="o"/>
      <w:lvlJc w:val="left"/>
      <w:pPr>
        <w:ind w:left="1080" w:hanging="360"/>
      </w:pPr>
      <w:rPr>
        <w:rFonts w:ascii="&quot;Courier New&quot;" w:hAnsi="&quot;Courier New&quot;" w:hint="default"/>
      </w:rPr>
    </w:lvl>
    <w:lvl w:ilvl="1" w:tplc="A1104E92">
      <w:start w:val="1"/>
      <w:numFmt w:val="bullet"/>
      <w:lvlText w:val="o"/>
      <w:lvlJc w:val="left"/>
      <w:pPr>
        <w:ind w:left="1800" w:hanging="360"/>
      </w:pPr>
      <w:rPr>
        <w:rFonts w:ascii="Courier New" w:hAnsi="Courier New" w:hint="default"/>
      </w:rPr>
    </w:lvl>
    <w:lvl w:ilvl="2" w:tplc="B308ABD2">
      <w:start w:val="1"/>
      <w:numFmt w:val="bullet"/>
      <w:lvlText w:val=""/>
      <w:lvlJc w:val="left"/>
      <w:pPr>
        <w:ind w:left="2520" w:hanging="360"/>
      </w:pPr>
      <w:rPr>
        <w:rFonts w:ascii="Wingdings" w:hAnsi="Wingdings" w:hint="default"/>
      </w:rPr>
    </w:lvl>
    <w:lvl w:ilvl="3" w:tplc="417A3A96">
      <w:start w:val="1"/>
      <w:numFmt w:val="bullet"/>
      <w:lvlText w:val=""/>
      <w:lvlJc w:val="left"/>
      <w:pPr>
        <w:ind w:left="3240" w:hanging="360"/>
      </w:pPr>
      <w:rPr>
        <w:rFonts w:ascii="Symbol" w:hAnsi="Symbol" w:hint="default"/>
      </w:rPr>
    </w:lvl>
    <w:lvl w:ilvl="4" w:tplc="16C83454">
      <w:start w:val="1"/>
      <w:numFmt w:val="bullet"/>
      <w:lvlText w:val="o"/>
      <w:lvlJc w:val="left"/>
      <w:pPr>
        <w:ind w:left="3960" w:hanging="360"/>
      </w:pPr>
      <w:rPr>
        <w:rFonts w:ascii="Courier New" w:hAnsi="Courier New" w:hint="default"/>
      </w:rPr>
    </w:lvl>
    <w:lvl w:ilvl="5" w:tplc="DFF2D7D0">
      <w:start w:val="1"/>
      <w:numFmt w:val="bullet"/>
      <w:lvlText w:val=""/>
      <w:lvlJc w:val="left"/>
      <w:pPr>
        <w:ind w:left="4680" w:hanging="360"/>
      </w:pPr>
      <w:rPr>
        <w:rFonts w:ascii="Wingdings" w:hAnsi="Wingdings" w:hint="default"/>
      </w:rPr>
    </w:lvl>
    <w:lvl w:ilvl="6" w:tplc="0232B866">
      <w:start w:val="1"/>
      <w:numFmt w:val="bullet"/>
      <w:lvlText w:val=""/>
      <w:lvlJc w:val="left"/>
      <w:pPr>
        <w:ind w:left="5400" w:hanging="360"/>
      </w:pPr>
      <w:rPr>
        <w:rFonts w:ascii="Symbol" w:hAnsi="Symbol" w:hint="default"/>
      </w:rPr>
    </w:lvl>
    <w:lvl w:ilvl="7" w:tplc="B5C83D98">
      <w:start w:val="1"/>
      <w:numFmt w:val="bullet"/>
      <w:lvlText w:val="o"/>
      <w:lvlJc w:val="left"/>
      <w:pPr>
        <w:ind w:left="6120" w:hanging="360"/>
      </w:pPr>
      <w:rPr>
        <w:rFonts w:ascii="Courier New" w:hAnsi="Courier New" w:hint="default"/>
      </w:rPr>
    </w:lvl>
    <w:lvl w:ilvl="8" w:tplc="61E068B8">
      <w:start w:val="1"/>
      <w:numFmt w:val="bullet"/>
      <w:lvlText w:val=""/>
      <w:lvlJc w:val="left"/>
      <w:pPr>
        <w:ind w:left="6840" w:hanging="360"/>
      </w:pPr>
      <w:rPr>
        <w:rFonts w:ascii="Wingdings" w:hAnsi="Wingdings" w:hint="default"/>
      </w:rPr>
    </w:lvl>
  </w:abstractNum>
  <w:abstractNum w:abstractNumId="8" w15:restartNumberingAfterBreak="0">
    <w:nsid w:val="353C82D4"/>
    <w:multiLevelType w:val="hybridMultilevel"/>
    <w:tmpl w:val="5134CA6C"/>
    <w:lvl w:ilvl="0" w:tplc="3CC24248">
      <w:start w:val="1"/>
      <w:numFmt w:val="bullet"/>
      <w:lvlText w:val="o"/>
      <w:lvlJc w:val="left"/>
      <w:pPr>
        <w:ind w:left="1080" w:hanging="360"/>
      </w:pPr>
      <w:rPr>
        <w:rFonts w:ascii="Courier New" w:hAnsi="Courier New" w:hint="default"/>
      </w:rPr>
    </w:lvl>
    <w:lvl w:ilvl="1" w:tplc="3D648DAE">
      <w:start w:val="1"/>
      <w:numFmt w:val="bullet"/>
      <w:lvlText w:val="o"/>
      <w:lvlJc w:val="left"/>
      <w:pPr>
        <w:ind w:left="1440" w:hanging="360"/>
      </w:pPr>
      <w:rPr>
        <w:rFonts w:ascii="Courier New" w:hAnsi="Courier New" w:hint="default"/>
      </w:rPr>
    </w:lvl>
    <w:lvl w:ilvl="2" w:tplc="BC34A01E">
      <w:start w:val="1"/>
      <w:numFmt w:val="bullet"/>
      <w:lvlText w:val=""/>
      <w:lvlJc w:val="left"/>
      <w:pPr>
        <w:ind w:left="2160" w:hanging="360"/>
      </w:pPr>
      <w:rPr>
        <w:rFonts w:ascii="Wingdings" w:hAnsi="Wingdings" w:hint="default"/>
      </w:rPr>
    </w:lvl>
    <w:lvl w:ilvl="3" w:tplc="51185724">
      <w:start w:val="1"/>
      <w:numFmt w:val="bullet"/>
      <w:lvlText w:val=""/>
      <w:lvlJc w:val="left"/>
      <w:pPr>
        <w:ind w:left="2880" w:hanging="360"/>
      </w:pPr>
      <w:rPr>
        <w:rFonts w:ascii="Symbol" w:hAnsi="Symbol" w:hint="default"/>
      </w:rPr>
    </w:lvl>
    <w:lvl w:ilvl="4" w:tplc="5F802158">
      <w:start w:val="1"/>
      <w:numFmt w:val="bullet"/>
      <w:lvlText w:val="o"/>
      <w:lvlJc w:val="left"/>
      <w:pPr>
        <w:ind w:left="3600" w:hanging="360"/>
      </w:pPr>
      <w:rPr>
        <w:rFonts w:ascii="Courier New" w:hAnsi="Courier New" w:hint="default"/>
      </w:rPr>
    </w:lvl>
    <w:lvl w:ilvl="5" w:tplc="8B502554">
      <w:start w:val="1"/>
      <w:numFmt w:val="bullet"/>
      <w:lvlText w:val=""/>
      <w:lvlJc w:val="left"/>
      <w:pPr>
        <w:ind w:left="4320" w:hanging="360"/>
      </w:pPr>
      <w:rPr>
        <w:rFonts w:ascii="Wingdings" w:hAnsi="Wingdings" w:hint="default"/>
      </w:rPr>
    </w:lvl>
    <w:lvl w:ilvl="6" w:tplc="4AAE6874">
      <w:start w:val="1"/>
      <w:numFmt w:val="bullet"/>
      <w:lvlText w:val=""/>
      <w:lvlJc w:val="left"/>
      <w:pPr>
        <w:ind w:left="5040" w:hanging="360"/>
      </w:pPr>
      <w:rPr>
        <w:rFonts w:ascii="Symbol" w:hAnsi="Symbol" w:hint="default"/>
      </w:rPr>
    </w:lvl>
    <w:lvl w:ilvl="7" w:tplc="A33A9844">
      <w:start w:val="1"/>
      <w:numFmt w:val="bullet"/>
      <w:lvlText w:val="o"/>
      <w:lvlJc w:val="left"/>
      <w:pPr>
        <w:ind w:left="5760" w:hanging="360"/>
      </w:pPr>
      <w:rPr>
        <w:rFonts w:ascii="Courier New" w:hAnsi="Courier New" w:hint="default"/>
      </w:rPr>
    </w:lvl>
    <w:lvl w:ilvl="8" w:tplc="0CB24B1E">
      <w:start w:val="1"/>
      <w:numFmt w:val="bullet"/>
      <w:lvlText w:val=""/>
      <w:lvlJc w:val="left"/>
      <w:pPr>
        <w:ind w:left="6480" w:hanging="360"/>
      </w:pPr>
      <w:rPr>
        <w:rFonts w:ascii="Wingdings" w:hAnsi="Wingdings" w:hint="default"/>
      </w:rPr>
    </w:lvl>
  </w:abstractNum>
  <w:abstractNum w:abstractNumId="9" w15:restartNumberingAfterBreak="0">
    <w:nsid w:val="3D93974B"/>
    <w:multiLevelType w:val="hybridMultilevel"/>
    <w:tmpl w:val="F828DFEE"/>
    <w:lvl w:ilvl="0" w:tplc="3DB8088C">
      <w:start w:val="1"/>
      <w:numFmt w:val="bullet"/>
      <w:lvlText w:val="·"/>
      <w:lvlJc w:val="left"/>
      <w:pPr>
        <w:ind w:left="720" w:hanging="360"/>
      </w:pPr>
      <w:rPr>
        <w:rFonts w:ascii="Symbol" w:hAnsi="Symbol" w:hint="default"/>
      </w:rPr>
    </w:lvl>
    <w:lvl w:ilvl="1" w:tplc="486CEC82">
      <w:start w:val="1"/>
      <w:numFmt w:val="bullet"/>
      <w:lvlText w:val="o"/>
      <w:lvlJc w:val="left"/>
      <w:pPr>
        <w:ind w:left="1440" w:hanging="360"/>
      </w:pPr>
      <w:rPr>
        <w:rFonts w:ascii="Courier New" w:hAnsi="Courier New" w:hint="default"/>
      </w:rPr>
    </w:lvl>
    <w:lvl w:ilvl="2" w:tplc="EDD818BA">
      <w:start w:val="1"/>
      <w:numFmt w:val="bullet"/>
      <w:lvlText w:val=""/>
      <w:lvlJc w:val="left"/>
      <w:pPr>
        <w:ind w:left="2160" w:hanging="360"/>
      </w:pPr>
      <w:rPr>
        <w:rFonts w:ascii="Wingdings" w:hAnsi="Wingdings" w:hint="default"/>
      </w:rPr>
    </w:lvl>
    <w:lvl w:ilvl="3" w:tplc="16E24902">
      <w:start w:val="1"/>
      <w:numFmt w:val="bullet"/>
      <w:lvlText w:val=""/>
      <w:lvlJc w:val="left"/>
      <w:pPr>
        <w:ind w:left="2880" w:hanging="360"/>
      </w:pPr>
      <w:rPr>
        <w:rFonts w:ascii="Symbol" w:hAnsi="Symbol" w:hint="default"/>
      </w:rPr>
    </w:lvl>
    <w:lvl w:ilvl="4" w:tplc="5A84D7FC">
      <w:start w:val="1"/>
      <w:numFmt w:val="bullet"/>
      <w:lvlText w:val="o"/>
      <w:lvlJc w:val="left"/>
      <w:pPr>
        <w:ind w:left="3600" w:hanging="360"/>
      </w:pPr>
      <w:rPr>
        <w:rFonts w:ascii="Courier New" w:hAnsi="Courier New" w:hint="default"/>
      </w:rPr>
    </w:lvl>
    <w:lvl w:ilvl="5" w:tplc="8A08C73C">
      <w:start w:val="1"/>
      <w:numFmt w:val="bullet"/>
      <w:lvlText w:val=""/>
      <w:lvlJc w:val="left"/>
      <w:pPr>
        <w:ind w:left="4320" w:hanging="360"/>
      </w:pPr>
      <w:rPr>
        <w:rFonts w:ascii="Wingdings" w:hAnsi="Wingdings" w:hint="default"/>
      </w:rPr>
    </w:lvl>
    <w:lvl w:ilvl="6" w:tplc="FFACEDAE">
      <w:start w:val="1"/>
      <w:numFmt w:val="bullet"/>
      <w:lvlText w:val=""/>
      <w:lvlJc w:val="left"/>
      <w:pPr>
        <w:ind w:left="5040" w:hanging="360"/>
      </w:pPr>
      <w:rPr>
        <w:rFonts w:ascii="Symbol" w:hAnsi="Symbol" w:hint="default"/>
      </w:rPr>
    </w:lvl>
    <w:lvl w:ilvl="7" w:tplc="F4167578">
      <w:start w:val="1"/>
      <w:numFmt w:val="bullet"/>
      <w:lvlText w:val="o"/>
      <w:lvlJc w:val="left"/>
      <w:pPr>
        <w:ind w:left="5760" w:hanging="360"/>
      </w:pPr>
      <w:rPr>
        <w:rFonts w:ascii="Courier New" w:hAnsi="Courier New" w:hint="default"/>
      </w:rPr>
    </w:lvl>
    <w:lvl w:ilvl="8" w:tplc="EAC4E332">
      <w:start w:val="1"/>
      <w:numFmt w:val="bullet"/>
      <w:lvlText w:val=""/>
      <w:lvlJc w:val="left"/>
      <w:pPr>
        <w:ind w:left="6480" w:hanging="360"/>
      </w:pPr>
      <w:rPr>
        <w:rFonts w:ascii="Wingdings" w:hAnsi="Wingdings" w:hint="default"/>
      </w:rPr>
    </w:lvl>
  </w:abstractNum>
  <w:abstractNum w:abstractNumId="10" w15:restartNumberingAfterBreak="0">
    <w:nsid w:val="411F5F6B"/>
    <w:multiLevelType w:val="hybridMultilevel"/>
    <w:tmpl w:val="1568B4D0"/>
    <w:lvl w:ilvl="0" w:tplc="219A8E72">
      <w:start w:val="2"/>
      <w:numFmt w:val="lowerLetter"/>
      <w:lvlText w:val="%1."/>
      <w:lvlJc w:val="left"/>
      <w:pPr>
        <w:ind w:left="720" w:hanging="360"/>
      </w:pPr>
    </w:lvl>
    <w:lvl w:ilvl="1" w:tplc="40EE6AFE">
      <w:start w:val="1"/>
      <w:numFmt w:val="lowerLetter"/>
      <w:lvlText w:val="%2."/>
      <w:lvlJc w:val="left"/>
      <w:pPr>
        <w:ind w:left="1440" w:hanging="360"/>
      </w:pPr>
    </w:lvl>
    <w:lvl w:ilvl="2" w:tplc="0A2CA5CE">
      <w:start w:val="1"/>
      <w:numFmt w:val="lowerRoman"/>
      <w:lvlText w:val="%3."/>
      <w:lvlJc w:val="right"/>
      <w:pPr>
        <w:ind w:left="2160" w:hanging="180"/>
      </w:pPr>
    </w:lvl>
    <w:lvl w:ilvl="3" w:tplc="6B56593C">
      <w:start w:val="1"/>
      <w:numFmt w:val="decimal"/>
      <w:lvlText w:val="%4."/>
      <w:lvlJc w:val="left"/>
      <w:pPr>
        <w:ind w:left="2880" w:hanging="360"/>
      </w:pPr>
    </w:lvl>
    <w:lvl w:ilvl="4" w:tplc="C1AA2662">
      <w:start w:val="1"/>
      <w:numFmt w:val="lowerLetter"/>
      <w:lvlText w:val="%5."/>
      <w:lvlJc w:val="left"/>
      <w:pPr>
        <w:ind w:left="3600" w:hanging="360"/>
      </w:pPr>
    </w:lvl>
    <w:lvl w:ilvl="5" w:tplc="C82E2A22">
      <w:start w:val="1"/>
      <w:numFmt w:val="lowerRoman"/>
      <w:lvlText w:val="%6."/>
      <w:lvlJc w:val="right"/>
      <w:pPr>
        <w:ind w:left="4320" w:hanging="180"/>
      </w:pPr>
    </w:lvl>
    <w:lvl w:ilvl="6" w:tplc="D9B24204">
      <w:start w:val="1"/>
      <w:numFmt w:val="decimal"/>
      <w:lvlText w:val="%7."/>
      <w:lvlJc w:val="left"/>
      <w:pPr>
        <w:ind w:left="5040" w:hanging="360"/>
      </w:pPr>
    </w:lvl>
    <w:lvl w:ilvl="7" w:tplc="F37EC500">
      <w:start w:val="1"/>
      <w:numFmt w:val="lowerLetter"/>
      <w:lvlText w:val="%8."/>
      <w:lvlJc w:val="left"/>
      <w:pPr>
        <w:ind w:left="5760" w:hanging="360"/>
      </w:pPr>
    </w:lvl>
    <w:lvl w:ilvl="8" w:tplc="210E9936">
      <w:start w:val="1"/>
      <w:numFmt w:val="lowerRoman"/>
      <w:lvlText w:val="%9."/>
      <w:lvlJc w:val="right"/>
      <w:pPr>
        <w:ind w:left="6480" w:hanging="180"/>
      </w:pPr>
    </w:lvl>
  </w:abstractNum>
  <w:abstractNum w:abstractNumId="11" w15:restartNumberingAfterBreak="0">
    <w:nsid w:val="4194A1E6"/>
    <w:multiLevelType w:val="hybridMultilevel"/>
    <w:tmpl w:val="3864A4BC"/>
    <w:lvl w:ilvl="0" w:tplc="3DCAE434">
      <w:start w:val="1"/>
      <w:numFmt w:val="bullet"/>
      <w:lvlText w:val="·"/>
      <w:lvlJc w:val="left"/>
      <w:pPr>
        <w:ind w:left="2160" w:hanging="360"/>
      </w:pPr>
      <w:rPr>
        <w:rFonts w:ascii="Symbol" w:hAnsi="Symbol" w:hint="default"/>
      </w:rPr>
    </w:lvl>
    <w:lvl w:ilvl="1" w:tplc="1ABE607C">
      <w:start w:val="1"/>
      <w:numFmt w:val="bullet"/>
      <w:lvlText w:val="o"/>
      <w:lvlJc w:val="left"/>
      <w:pPr>
        <w:ind w:left="2880" w:hanging="360"/>
      </w:pPr>
      <w:rPr>
        <w:rFonts w:ascii="Courier New" w:hAnsi="Courier New" w:hint="default"/>
      </w:rPr>
    </w:lvl>
    <w:lvl w:ilvl="2" w:tplc="019AC196">
      <w:start w:val="1"/>
      <w:numFmt w:val="bullet"/>
      <w:lvlText w:val=""/>
      <w:lvlJc w:val="left"/>
      <w:pPr>
        <w:ind w:left="3600" w:hanging="360"/>
      </w:pPr>
      <w:rPr>
        <w:rFonts w:ascii="Wingdings" w:hAnsi="Wingdings" w:hint="default"/>
      </w:rPr>
    </w:lvl>
    <w:lvl w:ilvl="3" w:tplc="2F88CD4C">
      <w:start w:val="1"/>
      <w:numFmt w:val="bullet"/>
      <w:lvlText w:val=""/>
      <w:lvlJc w:val="left"/>
      <w:pPr>
        <w:ind w:left="4320" w:hanging="360"/>
      </w:pPr>
      <w:rPr>
        <w:rFonts w:ascii="Symbol" w:hAnsi="Symbol" w:hint="default"/>
      </w:rPr>
    </w:lvl>
    <w:lvl w:ilvl="4" w:tplc="93080916">
      <w:start w:val="1"/>
      <w:numFmt w:val="bullet"/>
      <w:lvlText w:val="o"/>
      <w:lvlJc w:val="left"/>
      <w:pPr>
        <w:ind w:left="5040" w:hanging="360"/>
      </w:pPr>
      <w:rPr>
        <w:rFonts w:ascii="Courier New" w:hAnsi="Courier New" w:hint="default"/>
      </w:rPr>
    </w:lvl>
    <w:lvl w:ilvl="5" w:tplc="08BEC828">
      <w:start w:val="1"/>
      <w:numFmt w:val="bullet"/>
      <w:lvlText w:val=""/>
      <w:lvlJc w:val="left"/>
      <w:pPr>
        <w:ind w:left="5760" w:hanging="360"/>
      </w:pPr>
      <w:rPr>
        <w:rFonts w:ascii="Wingdings" w:hAnsi="Wingdings" w:hint="default"/>
      </w:rPr>
    </w:lvl>
    <w:lvl w:ilvl="6" w:tplc="60AC100E">
      <w:start w:val="1"/>
      <w:numFmt w:val="bullet"/>
      <w:lvlText w:val=""/>
      <w:lvlJc w:val="left"/>
      <w:pPr>
        <w:ind w:left="6480" w:hanging="360"/>
      </w:pPr>
      <w:rPr>
        <w:rFonts w:ascii="Symbol" w:hAnsi="Symbol" w:hint="default"/>
      </w:rPr>
    </w:lvl>
    <w:lvl w:ilvl="7" w:tplc="64DA9A10">
      <w:start w:val="1"/>
      <w:numFmt w:val="bullet"/>
      <w:lvlText w:val="o"/>
      <w:lvlJc w:val="left"/>
      <w:pPr>
        <w:ind w:left="7200" w:hanging="360"/>
      </w:pPr>
      <w:rPr>
        <w:rFonts w:ascii="Courier New" w:hAnsi="Courier New" w:hint="default"/>
      </w:rPr>
    </w:lvl>
    <w:lvl w:ilvl="8" w:tplc="D2A217D6">
      <w:start w:val="1"/>
      <w:numFmt w:val="bullet"/>
      <w:lvlText w:val=""/>
      <w:lvlJc w:val="left"/>
      <w:pPr>
        <w:ind w:left="7920" w:hanging="360"/>
      </w:pPr>
      <w:rPr>
        <w:rFonts w:ascii="Wingdings" w:hAnsi="Wingdings" w:hint="default"/>
      </w:rPr>
    </w:lvl>
  </w:abstractNum>
  <w:abstractNum w:abstractNumId="12" w15:restartNumberingAfterBreak="0">
    <w:nsid w:val="442F1170"/>
    <w:multiLevelType w:val="hybridMultilevel"/>
    <w:tmpl w:val="3148E28C"/>
    <w:lvl w:ilvl="0" w:tplc="9F3A00DC">
      <w:start w:val="1"/>
      <w:numFmt w:val="decimal"/>
      <w:lvlText w:val="%1."/>
      <w:lvlJc w:val="left"/>
      <w:pPr>
        <w:ind w:left="720" w:hanging="360"/>
      </w:pPr>
    </w:lvl>
    <w:lvl w:ilvl="1" w:tplc="50B80DC0">
      <w:start w:val="1"/>
      <w:numFmt w:val="lowerLetter"/>
      <w:lvlText w:val="%2."/>
      <w:lvlJc w:val="left"/>
      <w:pPr>
        <w:ind w:left="1440" w:hanging="360"/>
      </w:pPr>
    </w:lvl>
    <w:lvl w:ilvl="2" w:tplc="D3E6B13E">
      <w:start w:val="1"/>
      <w:numFmt w:val="lowerRoman"/>
      <w:lvlText w:val="%3."/>
      <w:lvlJc w:val="right"/>
      <w:pPr>
        <w:ind w:left="2160" w:hanging="180"/>
      </w:pPr>
    </w:lvl>
    <w:lvl w:ilvl="3" w:tplc="494C74DA">
      <w:start w:val="1"/>
      <w:numFmt w:val="decimal"/>
      <w:lvlText w:val="%4."/>
      <w:lvlJc w:val="left"/>
      <w:pPr>
        <w:ind w:left="2880" w:hanging="360"/>
      </w:pPr>
    </w:lvl>
    <w:lvl w:ilvl="4" w:tplc="5566ABD6">
      <w:start w:val="1"/>
      <w:numFmt w:val="lowerLetter"/>
      <w:lvlText w:val="%5."/>
      <w:lvlJc w:val="left"/>
      <w:pPr>
        <w:ind w:left="3600" w:hanging="360"/>
      </w:pPr>
    </w:lvl>
    <w:lvl w:ilvl="5" w:tplc="AC4C68DA">
      <w:start w:val="1"/>
      <w:numFmt w:val="lowerRoman"/>
      <w:lvlText w:val="%6."/>
      <w:lvlJc w:val="right"/>
      <w:pPr>
        <w:ind w:left="4320" w:hanging="180"/>
      </w:pPr>
    </w:lvl>
    <w:lvl w:ilvl="6" w:tplc="F77A9E10">
      <w:start w:val="1"/>
      <w:numFmt w:val="decimal"/>
      <w:lvlText w:val="%7."/>
      <w:lvlJc w:val="left"/>
      <w:pPr>
        <w:ind w:left="5040" w:hanging="360"/>
      </w:pPr>
    </w:lvl>
    <w:lvl w:ilvl="7" w:tplc="70480550">
      <w:start w:val="1"/>
      <w:numFmt w:val="lowerLetter"/>
      <w:lvlText w:val="%8."/>
      <w:lvlJc w:val="left"/>
      <w:pPr>
        <w:ind w:left="5760" w:hanging="360"/>
      </w:pPr>
    </w:lvl>
    <w:lvl w:ilvl="8" w:tplc="1C3A3C40">
      <w:start w:val="1"/>
      <w:numFmt w:val="lowerRoman"/>
      <w:lvlText w:val="%9."/>
      <w:lvlJc w:val="right"/>
      <w:pPr>
        <w:ind w:left="6480" w:hanging="180"/>
      </w:pPr>
    </w:lvl>
  </w:abstractNum>
  <w:abstractNum w:abstractNumId="13" w15:restartNumberingAfterBreak="0">
    <w:nsid w:val="44F7031B"/>
    <w:multiLevelType w:val="hybridMultilevel"/>
    <w:tmpl w:val="BB94B706"/>
    <w:lvl w:ilvl="0" w:tplc="082CEAE2">
      <w:start w:val="1"/>
      <w:numFmt w:val="bullet"/>
      <w:lvlText w:val=""/>
      <w:lvlJc w:val="left"/>
      <w:pPr>
        <w:ind w:left="720" w:hanging="360"/>
      </w:pPr>
      <w:rPr>
        <w:rFonts w:ascii="Symbol" w:hAnsi="Symbol" w:hint="default"/>
      </w:rPr>
    </w:lvl>
    <w:lvl w:ilvl="1" w:tplc="9FBC67F6">
      <w:start w:val="1"/>
      <w:numFmt w:val="bullet"/>
      <w:lvlText w:val="o"/>
      <w:lvlJc w:val="left"/>
      <w:pPr>
        <w:ind w:left="1440" w:hanging="360"/>
      </w:pPr>
      <w:rPr>
        <w:rFonts w:ascii="Courier New" w:hAnsi="Courier New" w:hint="default"/>
      </w:rPr>
    </w:lvl>
    <w:lvl w:ilvl="2" w:tplc="A08A803A">
      <w:start w:val="1"/>
      <w:numFmt w:val="bullet"/>
      <w:lvlText w:val=""/>
      <w:lvlJc w:val="left"/>
      <w:pPr>
        <w:ind w:left="2160" w:hanging="360"/>
      </w:pPr>
      <w:rPr>
        <w:rFonts w:ascii="Wingdings" w:hAnsi="Wingdings" w:hint="default"/>
      </w:rPr>
    </w:lvl>
    <w:lvl w:ilvl="3" w:tplc="97BA507A">
      <w:start w:val="1"/>
      <w:numFmt w:val="bullet"/>
      <w:lvlText w:val=""/>
      <w:lvlJc w:val="left"/>
      <w:pPr>
        <w:ind w:left="2880" w:hanging="360"/>
      </w:pPr>
      <w:rPr>
        <w:rFonts w:ascii="Symbol" w:hAnsi="Symbol" w:hint="default"/>
      </w:rPr>
    </w:lvl>
    <w:lvl w:ilvl="4" w:tplc="DCCC3818">
      <w:start w:val="1"/>
      <w:numFmt w:val="bullet"/>
      <w:lvlText w:val="o"/>
      <w:lvlJc w:val="left"/>
      <w:pPr>
        <w:ind w:left="3600" w:hanging="360"/>
      </w:pPr>
      <w:rPr>
        <w:rFonts w:ascii="Courier New" w:hAnsi="Courier New" w:hint="default"/>
      </w:rPr>
    </w:lvl>
    <w:lvl w:ilvl="5" w:tplc="66F42C76">
      <w:start w:val="1"/>
      <w:numFmt w:val="bullet"/>
      <w:lvlText w:val=""/>
      <w:lvlJc w:val="left"/>
      <w:pPr>
        <w:ind w:left="4320" w:hanging="360"/>
      </w:pPr>
      <w:rPr>
        <w:rFonts w:ascii="Wingdings" w:hAnsi="Wingdings" w:hint="default"/>
      </w:rPr>
    </w:lvl>
    <w:lvl w:ilvl="6" w:tplc="296221A8">
      <w:start w:val="1"/>
      <w:numFmt w:val="bullet"/>
      <w:lvlText w:val=""/>
      <w:lvlJc w:val="left"/>
      <w:pPr>
        <w:ind w:left="5040" w:hanging="360"/>
      </w:pPr>
      <w:rPr>
        <w:rFonts w:ascii="Symbol" w:hAnsi="Symbol" w:hint="default"/>
      </w:rPr>
    </w:lvl>
    <w:lvl w:ilvl="7" w:tplc="6C1C0EF2">
      <w:start w:val="1"/>
      <w:numFmt w:val="bullet"/>
      <w:lvlText w:val="o"/>
      <w:lvlJc w:val="left"/>
      <w:pPr>
        <w:ind w:left="5760" w:hanging="360"/>
      </w:pPr>
      <w:rPr>
        <w:rFonts w:ascii="Courier New" w:hAnsi="Courier New" w:hint="default"/>
      </w:rPr>
    </w:lvl>
    <w:lvl w:ilvl="8" w:tplc="CA7EFAEC">
      <w:start w:val="1"/>
      <w:numFmt w:val="bullet"/>
      <w:lvlText w:val=""/>
      <w:lvlJc w:val="left"/>
      <w:pPr>
        <w:ind w:left="6480" w:hanging="360"/>
      </w:pPr>
      <w:rPr>
        <w:rFonts w:ascii="Wingdings" w:hAnsi="Wingdings" w:hint="default"/>
      </w:rPr>
    </w:lvl>
  </w:abstractNum>
  <w:abstractNum w:abstractNumId="14" w15:restartNumberingAfterBreak="0">
    <w:nsid w:val="45D84C47"/>
    <w:multiLevelType w:val="hybridMultilevel"/>
    <w:tmpl w:val="ABA6A716"/>
    <w:lvl w:ilvl="0" w:tplc="79E4937C">
      <w:start w:val="1"/>
      <w:numFmt w:val="bullet"/>
      <w:lvlText w:val="·"/>
      <w:lvlJc w:val="left"/>
      <w:pPr>
        <w:ind w:left="2160" w:hanging="360"/>
      </w:pPr>
      <w:rPr>
        <w:rFonts w:ascii="Symbol" w:hAnsi="Symbol" w:hint="default"/>
      </w:rPr>
    </w:lvl>
    <w:lvl w:ilvl="1" w:tplc="676630F4">
      <w:start w:val="1"/>
      <w:numFmt w:val="bullet"/>
      <w:lvlText w:val="o"/>
      <w:lvlJc w:val="left"/>
      <w:pPr>
        <w:ind w:left="2880" w:hanging="360"/>
      </w:pPr>
      <w:rPr>
        <w:rFonts w:ascii="Courier New" w:hAnsi="Courier New" w:hint="default"/>
      </w:rPr>
    </w:lvl>
    <w:lvl w:ilvl="2" w:tplc="545EEB3C">
      <w:start w:val="1"/>
      <w:numFmt w:val="bullet"/>
      <w:lvlText w:val=""/>
      <w:lvlJc w:val="left"/>
      <w:pPr>
        <w:ind w:left="3600" w:hanging="360"/>
      </w:pPr>
      <w:rPr>
        <w:rFonts w:ascii="Wingdings" w:hAnsi="Wingdings" w:hint="default"/>
      </w:rPr>
    </w:lvl>
    <w:lvl w:ilvl="3" w:tplc="08644152">
      <w:start w:val="1"/>
      <w:numFmt w:val="bullet"/>
      <w:lvlText w:val=""/>
      <w:lvlJc w:val="left"/>
      <w:pPr>
        <w:ind w:left="4320" w:hanging="360"/>
      </w:pPr>
      <w:rPr>
        <w:rFonts w:ascii="Symbol" w:hAnsi="Symbol" w:hint="default"/>
      </w:rPr>
    </w:lvl>
    <w:lvl w:ilvl="4" w:tplc="56045FE0">
      <w:start w:val="1"/>
      <w:numFmt w:val="bullet"/>
      <w:lvlText w:val="o"/>
      <w:lvlJc w:val="left"/>
      <w:pPr>
        <w:ind w:left="5040" w:hanging="360"/>
      </w:pPr>
      <w:rPr>
        <w:rFonts w:ascii="Courier New" w:hAnsi="Courier New" w:hint="default"/>
      </w:rPr>
    </w:lvl>
    <w:lvl w:ilvl="5" w:tplc="7CF8C582">
      <w:start w:val="1"/>
      <w:numFmt w:val="bullet"/>
      <w:lvlText w:val=""/>
      <w:lvlJc w:val="left"/>
      <w:pPr>
        <w:ind w:left="5760" w:hanging="360"/>
      </w:pPr>
      <w:rPr>
        <w:rFonts w:ascii="Wingdings" w:hAnsi="Wingdings" w:hint="default"/>
      </w:rPr>
    </w:lvl>
    <w:lvl w:ilvl="6" w:tplc="BEAC74AC">
      <w:start w:val="1"/>
      <w:numFmt w:val="bullet"/>
      <w:lvlText w:val=""/>
      <w:lvlJc w:val="left"/>
      <w:pPr>
        <w:ind w:left="6480" w:hanging="360"/>
      </w:pPr>
      <w:rPr>
        <w:rFonts w:ascii="Symbol" w:hAnsi="Symbol" w:hint="default"/>
      </w:rPr>
    </w:lvl>
    <w:lvl w:ilvl="7" w:tplc="6BC28492">
      <w:start w:val="1"/>
      <w:numFmt w:val="bullet"/>
      <w:lvlText w:val="o"/>
      <w:lvlJc w:val="left"/>
      <w:pPr>
        <w:ind w:left="7200" w:hanging="360"/>
      </w:pPr>
      <w:rPr>
        <w:rFonts w:ascii="Courier New" w:hAnsi="Courier New" w:hint="default"/>
      </w:rPr>
    </w:lvl>
    <w:lvl w:ilvl="8" w:tplc="3AA07D7A">
      <w:start w:val="1"/>
      <w:numFmt w:val="bullet"/>
      <w:lvlText w:val=""/>
      <w:lvlJc w:val="left"/>
      <w:pPr>
        <w:ind w:left="7920" w:hanging="360"/>
      </w:pPr>
      <w:rPr>
        <w:rFonts w:ascii="Wingdings" w:hAnsi="Wingdings" w:hint="default"/>
      </w:rPr>
    </w:lvl>
  </w:abstractNum>
  <w:abstractNum w:abstractNumId="15" w15:restartNumberingAfterBreak="0">
    <w:nsid w:val="47196AA4"/>
    <w:multiLevelType w:val="hybridMultilevel"/>
    <w:tmpl w:val="FAD437FC"/>
    <w:lvl w:ilvl="0" w:tplc="51C20C2A">
      <w:start w:val="1"/>
      <w:numFmt w:val="lowerLetter"/>
      <w:lvlText w:val="%1."/>
      <w:lvlJc w:val="left"/>
      <w:pPr>
        <w:ind w:left="720" w:hanging="360"/>
      </w:pPr>
    </w:lvl>
    <w:lvl w:ilvl="1" w:tplc="F0C0A640">
      <w:start w:val="1"/>
      <w:numFmt w:val="lowerLetter"/>
      <w:lvlText w:val="%2."/>
      <w:lvlJc w:val="left"/>
      <w:pPr>
        <w:ind w:left="1440" w:hanging="360"/>
      </w:pPr>
    </w:lvl>
    <w:lvl w:ilvl="2" w:tplc="50368E0E">
      <w:start w:val="1"/>
      <w:numFmt w:val="lowerRoman"/>
      <w:lvlText w:val="%3."/>
      <w:lvlJc w:val="right"/>
      <w:pPr>
        <w:ind w:left="2160" w:hanging="180"/>
      </w:pPr>
    </w:lvl>
    <w:lvl w:ilvl="3" w:tplc="2D64A89E">
      <w:start w:val="1"/>
      <w:numFmt w:val="decimal"/>
      <w:lvlText w:val="%4."/>
      <w:lvlJc w:val="left"/>
      <w:pPr>
        <w:ind w:left="2880" w:hanging="360"/>
      </w:pPr>
    </w:lvl>
    <w:lvl w:ilvl="4" w:tplc="62FCB894">
      <w:start w:val="1"/>
      <w:numFmt w:val="lowerLetter"/>
      <w:lvlText w:val="%5."/>
      <w:lvlJc w:val="left"/>
      <w:pPr>
        <w:ind w:left="3600" w:hanging="360"/>
      </w:pPr>
    </w:lvl>
    <w:lvl w:ilvl="5" w:tplc="A802D97A">
      <w:start w:val="1"/>
      <w:numFmt w:val="lowerRoman"/>
      <w:lvlText w:val="%6."/>
      <w:lvlJc w:val="right"/>
      <w:pPr>
        <w:ind w:left="4320" w:hanging="180"/>
      </w:pPr>
    </w:lvl>
    <w:lvl w:ilvl="6" w:tplc="BC3E1C06">
      <w:start w:val="1"/>
      <w:numFmt w:val="decimal"/>
      <w:lvlText w:val="%7."/>
      <w:lvlJc w:val="left"/>
      <w:pPr>
        <w:ind w:left="5040" w:hanging="360"/>
      </w:pPr>
    </w:lvl>
    <w:lvl w:ilvl="7" w:tplc="79FAFE52">
      <w:start w:val="1"/>
      <w:numFmt w:val="lowerLetter"/>
      <w:lvlText w:val="%8."/>
      <w:lvlJc w:val="left"/>
      <w:pPr>
        <w:ind w:left="5760" w:hanging="360"/>
      </w:pPr>
    </w:lvl>
    <w:lvl w:ilvl="8" w:tplc="1A8478B0">
      <w:start w:val="1"/>
      <w:numFmt w:val="lowerRoman"/>
      <w:lvlText w:val="%9."/>
      <w:lvlJc w:val="right"/>
      <w:pPr>
        <w:ind w:left="6480" w:hanging="180"/>
      </w:pPr>
    </w:lvl>
  </w:abstractNum>
  <w:abstractNum w:abstractNumId="16" w15:restartNumberingAfterBreak="0">
    <w:nsid w:val="495ABDCE"/>
    <w:multiLevelType w:val="hybridMultilevel"/>
    <w:tmpl w:val="6FB4E904"/>
    <w:lvl w:ilvl="0" w:tplc="CA1293B6">
      <w:start w:val="1"/>
      <w:numFmt w:val="decimal"/>
      <w:lvlText w:val="%1."/>
      <w:lvlJc w:val="left"/>
      <w:pPr>
        <w:ind w:left="720" w:hanging="360"/>
      </w:pPr>
    </w:lvl>
    <w:lvl w:ilvl="1" w:tplc="4AC61484">
      <w:start w:val="4"/>
      <w:numFmt w:val="decimal"/>
      <w:lvlText w:val="%2."/>
      <w:lvlJc w:val="left"/>
      <w:pPr>
        <w:ind w:left="1440" w:hanging="360"/>
      </w:pPr>
    </w:lvl>
    <w:lvl w:ilvl="2" w:tplc="5DA02290">
      <w:start w:val="1"/>
      <w:numFmt w:val="lowerRoman"/>
      <w:lvlText w:val="%3."/>
      <w:lvlJc w:val="right"/>
      <w:pPr>
        <w:ind w:left="2160" w:hanging="180"/>
      </w:pPr>
    </w:lvl>
    <w:lvl w:ilvl="3" w:tplc="72B2A1F6">
      <w:start w:val="1"/>
      <w:numFmt w:val="decimal"/>
      <w:lvlText w:val="%4."/>
      <w:lvlJc w:val="left"/>
      <w:pPr>
        <w:ind w:left="2880" w:hanging="360"/>
      </w:pPr>
    </w:lvl>
    <w:lvl w:ilvl="4" w:tplc="F7E49366">
      <w:start w:val="1"/>
      <w:numFmt w:val="lowerLetter"/>
      <w:lvlText w:val="%5."/>
      <w:lvlJc w:val="left"/>
      <w:pPr>
        <w:ind w:left="3600" w:hanging="360"/>
      </w:pPr>
    </w:lvl>
    <w:lvl w:ilvl="5" w:tplc="3892AF7C">
      <w:start w:val="1"/>
      <w:numFmt w:val="lowerRoman"/>
      <w:lvlText w:val="%6."/>
      <w:lvlJc w:val="right"/>
      <w:pPr>
        <w:ind w:left="4320" w:hanging="180"/>
      </w:pPr>
    </w:lvl>
    <w:lvl w:ilvl="6" w:tplc="B5A8950A">
      <w:start w:val="1"/>
      <w:numFmt w:val="decimal"/>
      <w:lvlText w:val="%7."/>
      <w:lvlJc w:val="left"/>
      <w:pPr>
        <w:ind w:left="5040" w:hanging="360"/>
      </w:pPr>
    </w:lvl>
    <w:lvl w:ilvl="7" w:tplc="45ECEA0C">
      <w:start w:val="1"/>
      <w:numFmt w:val="lowerLetter"/>
      <w:lvlText w:val="%8."/>
      <w:lvlJc w:val="left"/>
      <w:pPr>
        <w:ind w:left="5760" w:hanging="360"/>
      </w:pPr>
    </w:lvl>
    <w:lvl w:ilvl="8" w:tplc="8626CDBE">
      <w:start w:val="1"/>
      <w:numFmt w:val="lowerRoman"/>
      <w:lvlText w:val="%9."/>
      <w:lvlJc w:val="right"/>
      <w:pPr>
        <w:ind w:left="6480" w:hanging="180"/>
      </w:pPr>
    </w:lvl>
  </w:abstractNum>
  <w:abstractNum w:abstractNumId="17" w15:restartNumberingAfterBreak="0">
    <w:nsid w:val="4FEFF6D5"/>
    <w:multiLevelType w:val="hybridMultilevel"/>
    <w:tmpl w:val="26642F4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E83269EA">
      <w:start w:val="1"/>
      <w:numFmt w:val="bullet"/>
      <w:lvlText w:val=""/>
      <w:lvlJc w:val="left"/>
      <w:pPr>
        <w:ind w:left="1800" w:hanging="360"/>
      </w:pPr>
      <w:rPr>
        <w:rFonts w:ascii="Wingdings" w:hAnsi="Wingdings" w:hint="default"/>
      </w:rPr>
    </w:lvl>
    <w:lvl w:ilvl="3" w:tplc="D4EC0DB2">
      <w:start w:val="1"/>
      <w:numFmt w:val="bullet"/>
      <w:lvlText w:val=""/>
      <w:lvlJc w:val="left"/>
      <w:pPr>
        <w:ind w:left="2520" w:hanging="360"/>
      </w:pPr>
      <w:rPr>
        <w:rFonts w:ascii="Symbol" w:hAnsi="Symbol" w:hint="default"/>
      </w:rPr>
    </w:lvl>
    <w:lvl w:ilvl="4" w:tplc="C2C2354A">
      <w:start w:val="1"/>
      <w:numFmt w:val="bullet"/>
      <w:lvlText w:val="o"/>
      <w:lvlJc w:val="left"/>
      <w:pPr>
        <w:ind w:left="3240" w:hanging="360"/>
      </w:pPr>
      <w:rPr>
        <w:rFonts w:ascii="Courier New" w:hAnsi="Courier New" w:hint="default"/>
      </w:rPr>
    </w:lvl>
    <w:lvl w:ilvl="5" w:tplc="CE66B502">
      <w:start w:val="1"/>
      <w:numFmt w:val="bullet"/>
      <w:lvlText w:val=""/>
      <w:lvlJc w:val="left"/>
      <w:pPr>
        <w:ind w:left="3960" w:hanging="360"/>
      </w:pPr>
      <w:rPr>
        <w:rFonts w:ascii="Wingdings" w:hAnsi="Wingdings" w:hint="default"/>
      </w:rPr>
    </w:lvl>
    <w:lvl w:ilvl="6" w:tplc="C0808068">
      <w:start w:val="1"/>
      <w:numFmt w:val="bullet"/>
      <w:lvlText w:val=""/>
      <w:lvlJc w:val="left"/>
      <w:pPr>
        <w:ind w:left="4680" w:hanging="360"/>
      </w:pPr>
      <w:rPr>
        <w:rFonts w:ascii="Symbol" w:hAnsi="Symbol" w:hint="default"/>
      </w:rPr>
    </w:lvl>
    <w:lvl w:ilvl="7" w:tplc="8E306334">
      <w:start w:val="1"/>
      <w:numFmt w:val="bullet"/>
      <w:lvlText w:val="o"/>
      <w:lvlJc w:val="left"/>
      <w:pPr>
        <w:ind w:left="5400" w:hanging="360"/>
      </w:pPr>
      <w:rPr>
        <w:rFonts w:ascii="Courier New" w:hAnsi="Courier New" w:hint="default"/>
      </w:rPr>
    </w:lvl>
    <w:lvl w:ilvl="8" w:tplc="5BFEAA9E">
      <w:start w:val="1"/>
      <w:numFmt w:val="bullet"/>
      <w:lvlText w:val=""/>
      <w:lvlJc w:val="left"/>
      <w:pPr>
        <w:ind w:left="6120" w:hanging="360"/>
      </w:pPr>
      <w:rPr>
        <w:rFonts w:ascii="Wingdings" w:hAnsi="Wingdings" w:hint="default"/>
      </w:rPr>
    </w:lvl>
  </w:abstractNum>
  <w:abstractNum w:abstractNumId="18" w15:restartNumberingAfterBreak="0">
    <w:nsid w:val="513C7A8F"/>
    <w:multiLevelType w:val="hybridMultilevel"/>
    <w:tmpl w:val="F66E6F88"/>
    <w:lvl w:ilvl="0" w:tplc="239A0DC8">
      <w:start w:val="1"/>
      <w:numFmt w:val="decimal"/>
      <w:lvlText w:val="%1."/>
      <w:lvlJc w:val="left"/>
      <w:pPr>
        <w:ind w:left="720" w:hanging="360"/>
      </w:pPr>
    </w:lvl>
    <w:lvl w:ilvl="1" w:tplc="217E405A">
      <w:start w:val="14"/>
      <w:numFmt w:val="decimal"/>
      <w:lvlText w:val="%2."/>
      <w:lvlJc w:val="left"/>
      <w:pPr>
        <w:ind w:left="1440" w:hanging="360"/>
      </w:pPr>
    </w:lvl>
    <w:lvl w:ilvl="2" w:tplc="083C361C">
      <w:start w:val="1"/>
      <w:numFmt w:val="lowerRoman"/>
      <w:lvlText w:val="%3."/>
      <w:lvlJc w:val="right"/>
      <w:pPr>
        <w:ind w:left="2160" w:hanging="180"/>
      </w:pPr>
    </w:lvl>
    <w:lvl w:ilvl="3" w:tplc="245AE168">
      <w:start w:val="1"/>
      <w:numFmt w:val="decimal"/>
      <w:lvlText w:val="%4."/>
      <w:lvlJc w:val="left"/>
      <w:pPr>
        <w:ind w:left="2880" w:hanging="360"/>
      </w:pPr>
    </w:lvl>
    <w:lvl w:ilvl="4" w:tplc="E3921126">
      <w:start w:val="1"/>
      <w:numFmt w:val="lowerLetter"/>
      <w:lvlText w:val="%5."/>
      <w:lvlJc w:val="left"/>
      <w:pPr>
        <w:ind w:left="3600" w:hanging="360"/>
      </w:pPr>
    </w:lvl>
    <w:lvl w:ilvl="5" w:tplc="2CE0DEF8">
      <w:start w:val="1"/>
      <w:numFmt w:val="lowerRoman"/>
      <w:lvlText w:val="%6."/>
      <w:lvlJc w:val="right"/>
      <w:pPr>
        <w:ind w:left="4320" w:hanging="180"/>
      </w:pPr>
    </w:lvl>
    <w:lvl w:ilvl="6" w:tplc="8410C028">
      <w:start w:val="1"/>
      <w:numFmt w:val="decimal"/>
      <w:lvlText w:val="%7."/>
      <w:lvlJc w:val="left"/>
      <w:pPr>
        <w:ind w:left="5040" w:hanging="360"/>
      </w:pPr>
    </w:lvl>
    <w:lvl w:ilvl="7" w:tplc="2F809F4C">
      <w:start w:val="1"/>
      <w:numFmt w:val="lowerLetter"/>
      <w:lvlText w:val="%8."/>
      <w:lvlJc w:val="left"/>
      <w:pPr>
        <w:ind w:left="5760" w:hanging="360"/>
      </w:pPr>
    </w:lvl>
    <w:lvl w:ilvl="8" w:tplc="BA4EFCC6">
      <w:start w:val="1"/>
      <w:numFmt w:val="lowerRoman"/>
      <w:lvlText w:val="%9."/>
      <w:lvlJc w:val="right"/>
      <w:pPr>
        <w:ind w:left="6480" w:hanging="180"/>
      </w:pPr>
    </w:lvl>
  </w:abstractNum>
  <w:abstractNum w:abstractNumId="19" w15:restartNumberingAfterBreak="0">
    <w:nsid w:val="53BACABA"/>
    <w:multiLevelType w:val="hybridMultilevel"/>
    <w:tmpl w:val="01F67610"/>
    <w:lvl w:ilvl="0" w:tplc="E020B818">
      <w:start w:val="1"/>
      <w:numFmt w:val="bullet"/>
      <w:lvlText w:val="·"/>
      <w:lvlJc w:val="left"/>
      <w:pPr>
        <w:ind w:left="720" w:hanging="360"/>
      </w:pPr>
      <w:rPr>
        <w:rFonts w:ascii="Symbol" w:hAnsi="Symbol" w:hint="default"/>
      </w:rPr>
    </w:lvl>
    <w:lvl w:ilvl="1" w:tplc="0818F3EE">
      <w:start w:val="1"/>
      <w:numFmt w:val="bullet"/>
      <w:lvlText w:val="o"/>
      <w:lvlJc w:val="left"/>
      <w:pPr>
        <w:ind w:left="1440" w:hanging="360"/>
      </w:pPr>
      <w:rPr>
        <w:rFonts w:ascii="Courier New" w:hAnsi="Courier New" w:hint="default"/>
      </w:rPr>
    </w:lvl>
    <w:lvl w:ilvl="2" w:tplc="A3DE2176">
      <w:start w:val="1"/>
      <w:numFmt w:val="bullet"/>
      <w:lvlText w:val=""/>
      <w:lvlJc w:val="left"/>
      <w:pPr>
        <w:ind w:left="2160" w:hanging="360"/>
      </w:pPr>
      <w:rPr>
        <w:rFonts w:ascii="Wingdings" w:hAnsi="Wingdings" w:hint="default"/>
      </w:rPr>
    </w:lvl>
    <w:lvl w:ilvl="3" w:tplc="F81CD540">
      <w:start w:val="1"/>
      <w:numFmt w:val="bullet"/>
      <w:lvlText w:val=""/>
      <w:lvlJc w:val="left"/>
      <w:pPr>
        <w:ind w:left="2880" w:hanging="360"/>
      </w:pPr>
      <w:rPr>
        <w:rFonts w:ascii="Symbol" w:hAnsi="Symbol" w:hint="default"/>
      </w:rPr>
    </w:lvl>
    <w:lvl w:ilvl="4" w:tplc="6FFA5EB8">
      <w:start w:val="1"/>
      <w:numFmt w:val="bullet"/>
      <w:lvlText w:val="o"/>
      <w:lvlJc w:val="left"/>
      <w:pPr>
        <w:ind w:left="3600" w:hanging="360"/>
      </w:pPr>
      <w:rPr>
        <w:rFonts w:ascii="Courier New" w:hAnsi="Courier New" w:hint="default"/>
      </w:rPr>
    </w:lvl>
    <w:lvl w:ilvl="5" w:tplc="58040C60">
      <w:start w:val="1"/>
      <w:numFmt w:val="bullet"/>
      <w:lvlText w:val=""/>
      <w:lvlJc w:val="left"/>
      <w:pPr>
        <w:ind w:left="4320" w:hanging="360"/>
      </w:pPr>
      <w:rPr>
        <w:rFonts w:ascii="Wingdings" w:hAnsi="Wingdings" w:hint="default"/>
      </w:rPr>
    </w:lvl>
    <w:lvl w:ilvl="6" w:tplc="00C4C974">
      <w:start w:val="1"/>
      <w:numFmt w:val="bullet"/>
      <w:lvlText w:val=""/>
      <w:lvlJc w:val="left"/>
      <w:pPr>
        <w:ind w:left="5040" w:hanging="360"/>
      </w:pPr>
      <w:rPr>
        <w:rFonts w:ascii="Symbol" w:hAnsi="Symbol" w:hint="default"/>
      </w:rPr>
    </w:lvl>
    <w:lvl w:ilvl="7" w:tplc="1CCC4892">
      <w:start w:val="1"/>
      <w:numFmt w:val="bullet"/>
      <w:lvlText w:val="o"/>
      <w:lvlJc w:val="left"/>
      <w:pPr>
        <w:ind w:left="5760" w:hanging="360"/>
      </w:pPr>
      <w:rPr>
        <w:rFonts w:ascii="Courier New" w:hAnsi="Courier New" w:hint="default"/>
      </w:rPr>
    </w:lvl>
    <w:lvl w:ilvl="8" w:tplc="87B22BC4">
      <w:start w:val="1"/>
      <w:numFmt w:val="bullet"/>
      <w:lvlText w:val=""/>
      <w:lvlJc w:val="left"/>
      <w:pPr>
        <w:ind w:left="6480" w:hanging="360"/>
      </w:pPr>
      <w:rPr>
        <w:rFonts w:ascii="Wingdings" w:hAnsi="Wingdings" w:hint="default"/>
      </w:rPr>
    </w:lvl>
  </w:abstractNum>
  <w:abstractNum w:abstractNumId="20" w15:restartNumberingAfterBreak="0">
    <w:nsid w:val="5DB39981"/>
    <w:multiLevelType w:val="hybridMultilevel"/>
    <w:tmpl w:val="EF82FF8A"/>
    <w:lvl w:ilvl="0" w:tplc="F5AEBA0A">
      <w:start w:val="1"/>
      <w:numFmt w:val="decimal"/>
      <w:lvlText w:val="%1)"/>
      <w:lvlJc w:val="left"/>
      <w:pPr>
        <w:ind w:left="720" w:hanging="360"/>
      </w:pPr>
    </w:lvl>
    <w:lvl w:ilvl="1" w:tplc="A418B564">
      <w:start w:val="1"/>
      <w:numFmt w:val="lowerLetter"/>
      <w:lvlText w:val="%2."/>
      <w:lvlJc w:val="left"/>
      <w:pPr>
        <w:ind w:left="1440" w:hanging="360"/>
      </w:pPr>
    </w:lvl>
    <w:lvl w:ilvl="2" w:tplc="6978A652">
      <w:start w:val="1"/>
      <w:numFmt w:val="lowerRoman"/>
      <w:lvlText w:val="%3."/>
      <w:lvlJc w:val="right"/>
      <w:pPr>
        <w:ind w:left="2160" w:hanging="180"/>
      </w:pPr>
    </w:lvl>
    <w:lvl w:ilvl="3" w:tplc="1B40BB4A">
      <w:start w:val="1"/>
      <w:numFmt w:val="decimal"/>
      <w:lvlText w:val="%4."/>
      <w:lvlJc w:val="left"/>
      <w:pPr>
        <w:ind w:left="2880" w:hanging="360"/>
      </w:pPr>
    </w:lvl>
    <w:lvl w:ilvl="4" w:tplc="913AFDF0">
      <w:start w:val="1"/>
      <w:numFmt w:val="lowerLetter"/>
      <w:lvlText w:val="%5."/>
      <w:lvlJc w:val="left"/>
      <w:pPr>
        <w:ind w:left="3600" w:hanging="360"/>
      </w:pPr>
    </w:lvl>
    <w:lvl w:ilvl="5" w:tplc="94C488B8">
      <w:start w:val="1"/>
      <w:numFmt w:val="lowerRoman"/>
      <w:lvlText w:val="%6."/>
      <w:lvlJc w:val="right"/>
      <w:pPr>
        <w:ind w:left="4320" w:hanging="180"/>
      </w:pPr>
    </w:lvl>
    <w:lvl w:ilvl="6" w:tplc="76A05964">
      <w:start w:val="1"/>
      <w:numFmt w:val="decimal"/>
      <w:lvlText w:val="%7."/>
      <w:lvlJc w:val="left"/>
      <w:pPr>
        <w:ind w:left="5040" w:hanging="360"/>
      </w:pPr>
    </w:lvl>
    <w:lvl w:ilvl="7" w:tplc="A5B6B0C6">
      <w:start w:val="1"/>
      <w:numFmt w:val="lowerLetter"/>
      <w:lvlText w:val="%8."/>
      <w:lvlJc w:val="left"/>
      <w:pPr>
        <w:ind w:left="5760" w:hanging="360"/>
      </w:pPr>
    </w:lvl>
    <w:lvl w:ilvl="8" w:tplc="45E4B138">
      <w:start w:val="1"/>
      <w:numFmt w:val="lowerRoman"/>
      <w:lvlText w:val="%9."/>
      <w:lvlJc w:val="right"/>
      <w:pPr>
        <w:ind w:left="6480" w:hanging="180"/>
      </w:pPr>
    </w:lvl>
  </w:abstractNum>
  <w:abstractNum w:abstractNumId="21" w15:restartNumberingAfterBreak="0">
    <w:nsid w:val="5FAA59D4"/>
    <w:multiLevelType w:val="hybridMultilevel"/>
    <w:tmpl w:val="7AB8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E8ED8B"/>
    <w:multiLevelType w:val="hybridMultilevel"/>
    <w:tmpl w:val="807EDB26"/>
    <w:lvl w:ilvl="0" w:tplc="C5B4FD70">
      <w:start w:val="2"/>
      <w:numFmt w:val="lowerLetter"/>
      <w:lvlText w:val="%1."/>
      <w:lvlJc w:val="left"/>
      <w:pPr>
        <w:ind w:left="720" w:hanging="360"/>
      </w:pPr>
    </w:lvl>
    <w:lvl w:ilvl="1" w:tplc="7F94BD3C">
      <w:start w:val="1"/>
      <w:numFmt w:val="lowerLetter"/>
      <w:lvlText w:val="%2."/>
      <w:lvlJc w:val="left"/>
      <w:pPr>
        <w:ind w:left="1440" w:hanging="360"/>
      </w:pPr>
    </w:lvl>
    <w:lvl w:ilvl="2" w:tplc="5BA8C370">
      <w:start w:val="1"/>
      <w:numFmt w:val="lowerRoman"/>
      <w:lvlText w:val="%3."/>
      <w:lvlJc w:val="right"/>
      <w:pPr>
        <w:ind w:left="2160" w:hanging="180"/>
      </w:pPr>
    </w:lvl>
    <w:lvl w:ilvl="3" w:tplc="533456A8">
      <w:start w:val="1"/>
      <w:numFmt w:val="decimal"/>
      <w:lvlText w:val="%4."/>
      <w:lvlJc w:val="left"/>
      <w:pPr>
        <w:ind w:left="2880" w:hanging="360"/>
      </w:pPr>
    </w:lvl>
    <w:lvl w:ilvl="4" w:tplc="F08CD0AE">
      <w:start w:val="1"/>
      <w:numFmt w:val="lowerLetter"/>
      <w:lvlText w:val="%5."/>
      <w:lvlJc w:val="left"/>
      <w:pPr>
        <w:ind w:left="3600" w:hanging="360"/>
      </w:pPr>
    </w:lvl>
    <w:lvl w:ilvl="5" w:tplc="24AA0B96">
      <w:start w:val="1"/>
      <w:numFmt w:val="lowerRoman"/>
      <w:lvlText w:val="%6."/>
      <w:lvlJc w:val="right"/>
      <w:pPr>
        <w:ind w:left="4320" w:hanging="180"/>
      </w:pPr>
    </w:lvl>
    <w:lvl w:ilvl="6" w:tplc="FE2EC8E8">
      <w:start w:val="1"/>
      <w:numFmt w:val="decimal"/>
      <w:lvlText w:val="%7."/>
      <w:lvlJc w:val="left"/>
      <w:pPr>
        <w:ind w:left="5040" w:hanging="360"/>
      </w:pPr>
    </w:lvl>
    <w:lvl w:ilvl="7" w:tplc="144038E2">
      <w:start w:val="1"/>
      <w:numFmt w:val="lowerLetter"/>
      <w:lvlText w:val="%8."/>
      <w:lvlJc w:val="left"/>
      <w:pPr>
        <w:ind w:left="5760" w:hanging="360"/>
      </w:pPr>
    </w:lvl>
    <w:lvl w:ilvl="8" w:tplc="ACC8E432">
      <w:start w:val="1"/>
      <w:numFmt w:val="lowerRoman"/>
      <w:lvlText w:val="%9."/>
      <w:lvlJc w:val="right"/>
      <w:pPr>
        <w:ind w:left="6480" w:hanging="180"/>
      </w:pPr>
    </w:lvl>
  </w:abstractNum>
  <w:abstractNum w:abstractNumId="23" w15:restartNumberingAfterBreak="0">
    <w:nsid w:val="6881706B"/>
    <w:multiLevelType w:val="hybridMultilevel"/>
    <w:tmpl w:val="9104B3BE"/>
    <w:lvl w:ilvl="0" w:tplc="36FA60A8">
      <w:start w:val="1"/>
      <w:numFmt w:val="decimal"/>
      <w:lvlText w:val="%1."/>
      <w:lvlJc w:val="left"/>
      <w:pPr>
        <w:ind w:left="720" w:hanging="360"/>
      </w:pPr>
    </w:lvl>
    <w:lvl w:ilvl="1" w:tplc="88CC82CE">
      <w:start w:val="1"/>
      <w:numFmt w:val="lowerLetter"/>
      <w:lvlText w:val="%2."/>
      <w:lvlJc w:val="left"/>
      <w:pPr>
        <w:ind w:left="1440" w:hanging="360"/>
      </w:pPr>
    </w:lvl>
    <w:lvl w:ilvl="2" w:tplc="BC9A033E">
      <w:start w:val="1"/>
      <w:numFmt w:val="lowerRoman"/>
      <w:lvlText w:val="%3."/>
      <w:lvlJc w:val="right"/>
      <w:pPr>
        <w:ind w:left="2160" w:hanging="180"/>
      </w:pPr>
    </w:lvl>
    <w:lvl w:ilvl="3" w:tplc="BCD81D1A">
      <w:start w:val="1"/>
      <w:numFmt w:val="decimal"/>
      <w:lvlText w:val="%4."/>
      <w:lvlJc w:val="left"/>
      <w:pPr>
        <w:ind w:left="2880" w:hanging="360"/>
      </w:pPr>
    </w:lvl>
    <w:lvl w:ilvl="4" w:tplc="C9B6BF58">
      <w:start w:val="1"/>
      <w:numFmt w:val="lowerLetter"/>
      <w:lvlText w:val="%5."/>
      <w:lvlJc w:val="left"/>
      <w:pPr>
        <w:ind w:left="3600" w:hanging="360"/>
      </w:pPr>
    </w:lvl>
    <w:lvl w:ilvl="5" w:tplc="21B8F62E">
      <w:start w:val="1"/>
      <w:numFmt w:val="lowerRoman"/>
      <w:lvlText w:val="%6."/>
      <w:lvlJc w:val="right"/>
      <w:pPr>
        <w:ind w:left="4320" w:hanging="180"/>
      </w:pPr>
    </w:lvl>
    <w:lvl w:ilvl="6" w:tplc="0B401148">
      <w:start w:val="1"/>
      <w:numFmt w:val="decimal"/>
      <w:lvlText w:val="%7."/>
      <w:lvlJc w:val="left"/>
      <w:pPr>
        <w:ind w:left="5040" w:hanging="360"/>
      </w:pPr>
    </w:lvl>
    <w:lvl w:ilvl="7" w:tplc="7A7430CA">
      <w:start w:val="1"/>
      <w:numFmt w:val="lowerLetter"/>
      <w:lvlText w:val="%8."/>
      <w:lvlJc w:val="left"/>
      <w:pPr>
        <w:ind w:left="5760" w:hanging="360"/>
      </w:pPr>
    </w:lvl>
    <w:lvl w:ilvl="8" w:tplc="18D607E4">
      <w:start w:val="1"/>
      <w:numFmt w:val="lowerRoman"/>
      <w:lvlText w:val="%9."/>
      <w:lvlJc w:val="right"/>
      <w:pPr>
        <w:ind w:left="6480" w:hanging="180"/>
      </w:pPr>
    </w:lvl>
  </w:abstractNum>
  <w:abstractNum w:abstractNumId="24" w15:restartNumberingAfterBreak="0">
    <w:nsid w:val="6B1DE941"/>
    <w:multiLevelType w:val="hybridMultilevel"/>
    <w:tmpl w:val="3FB2ECA6"/>
    <w:lvl w:ilvl="0" w:tplc="5AE430C2">
      <w:start w:val="1"/>
      <w:numFmt w:val="decimal"/>
      <w:lvlText w:val="%1."/>
      <w:lvlJc w:val="left"/>
      <w:pPr>
        <w:ind w:left="720" w:hanging="360"/>
      </w:pPr>
    </w:lvl>
    <w:lvl w:ilvl="1" w:tplc="096E2C4C">
      <w:start w:val="13"/>
      <w:numFmt w:val="decimal"/>
      <w:lvlText w:val="%2."/>
      <w:lvlJc w:val="left"/>
      <w:pPr>
        <w:ind w:left="1440" w:hanging="360"/>
      </w:pPr>
    </w:lvl>
    <w:lvl w:ilvl="2" w:tplc="B95C9E4C">
      <w:start w:val="1"/>
      <w:numFmt w:val="lowerRoman"/>
      <w:lvlText w:val="%3."/>
      <w:lvlJc w:val="right"/>
      <w:pPr>
        <w:ind w:left="2160" w:hanging="180"/>
      </w:pPr>
    </w:lvl>
    <w:lvl w:ilvl="3" w:tplc="30F210BC">
      <w:start w:val="1"/>
      <w:numFmt w:val="decimal"/>
      <w:lvlText w:val="%4."/>
      <w:lvlJc w:val="left"/>
      <w:pPr>
        <w:ind w:left="2880" w:hanging="360"/>
      </w:pPr>
    </w:lvl>
    <w:lvl w:ilvl="4" w:tplc="50A66B6A">
      <w:start w:val="1"/>
      <w:numFmt w:val="lowerLetter"/>
      <w:lvlText w:val="%5."/>
      <w:lvlJc w:val="left"/>
      <w:pPr>
        <w:ind w:left="3600" w:hanging="360"/>
      </w:pPr>
    </w:lvl>
    <w:lvl w:ilvl="5" w:tplc="28104E96">
      <w:start w:val="1"/>
      <w:numFmt w:val="lowerRoman"/>
      <w:lvlText w:val="%6."/>
      <w:lvlJc w:val="right"/>
      <w:pPr>
        <w:ind w:left="4320" w:hanging="180"/>
      </w:pPr>
    </w:lvl>
    <w:lvl w:ilvl="6" w:tplc="25A822F8">
      <w:start w:val="1"/>
      <w:numFmt w:val="decimal"/>
      <w:lvlText w:val="%7."/>
      <w:lvlJc w:val="left"/>
      <w:pPr>
        <w:ind w:left="5040" w:hanging="360"/>
      </w:pPr>
    </w:lvl>
    <w:lvl w:ilvl="7" w:tplc="D96A4534">
      <w:start w:val="1"/>
      <w:numFmt w:val="lowerLetter"/>
      <w:lvlText w:val="%8."/>
      <w:lvlJc w:val="left"/>
      <w:pPr>
        <w:ind w:left="5760" w:hanging="360"/>
      </w:pPr>
    </w:lvl>
    <w:lvl w:ilvl="8" w:tplc="33C0CF1E">
      <w:start w:val="1"/>
      <w:numFmt w:val="lowerRoman"/>
      <w:lvlText w:val="%9."/>
      <w:lvlJc w:val="right"/>
      <w:pPr>
        <w:ind w:left="6480" w:hanging="180"/>
      </w:pPr>
    </w:lvl>
  </w:abstractNum>
  <w:abstractNum w:abstractNumId="25" w15:restartNumberingAfterBreak="0">
    <w:nsid w:val="6E969F8F"/>
    <w:multiLevelType w:val="hybridMultilevel"/>
    <w:tmpl w:val="8E4C6A10"/>
    <w:lvl w:ilvl="0" w:tplc="411C642C">
      <w:start w:val="1"/>
      <w:numFmt w:val="bullet"/>
      <w:lvlText w:val="o"/>
      <w:lvlJc w:val="left"/>
      <w:pPr>
        <w:ind w:left="1080" w:hanging="360"/>
      </w:pPr>
      <w:rPr>
        <w:rFonts w:ascii="&quot;Courier New&quot;" w:hAnsi="&quot;Courier New&quot;" w:hint="default"/>
      </w:rPr>
    </w:lvl>
    <w:lvl w:ilvl="1" w:tplc="64C2EEE0">
      <w:start w:val="1"/>
      <w:numFmt w:val="bullet"/>
      <w:lvlText w:val="o"/>
      <w:lvlJc w:val="left"/>
      <w:pPr>
        <w:ind w:left="1800" w:hanging="360"/>
      </w:pPr>
      <w:rPr>
        <w:rFonts w:ascii="Courier New" w:hAnsi="Courier New" w:hint="default"/>
      </w:rPr>
    </w:lvl>
    <w:lvl w:ilvl="2" w:tplc="CCBCD51E">
      <w:start w:val="1"/>
      <w:numFmt w:val="bullet"/>
      <w:lvlText w:val=""/>
      <w:lvlJc w:val="left"/>
      <w:pPr>
        <w:ind w:left="2520" w:hanging="360"/>
      </w:pPr>
      <w:rPr>
        <w:rFonts w:ascii="Wingdings" w:hAnsi="Wingdings" w:hint="default"/>
      </w:rPr>
    </w:lvl>
    <w:lvl w:ilvl="3" w:tplc="8FAEA226">
      <w:start w:val="1"/>
      <w:numFmt w:val="bullet"/>
      <w:lvlText w:val=""/>
      <w:lvlJc w:val="left"/>
      <w:pPr>
        <w:ind w:left="3240" w:hanging="360"/>
      </w:pPr>
      <w:rPr>
        <w:rFonts w:ascii="Symbol" w:hAnsi="Symbol" w:hint="default"/>
      </w:rPr>
    </w:lvl>
    <w:lvl w:ilvl="4" w:tplc="3A588F6E">
      <w:start w:val="1"/>
      <w:numFmt w:val="bullet"/>
      <w:lvlText w:val="o"/>
      <w:lvlJc w:val="left"/>
      <w:pPr>
        <w:ind w:left="3960" w:hanging="360"/>
      </w:pPr>
      <w:rPr>
        <w:rFonts w:ascii="Courier New" w:hAnsi="Courier New" w:hint="default"/>
      </w:rPr>
    </w:lvl>
    <w:lvl w:ilvl="5" w:tplc="198ECD78">
      <w:start w:val="1"/>
      <w:numFmt w:val="bullet"/>
      <w:lvlText w:val=""/>
      <w:lvlJc w:val="left"/>
      <w:pPr>
        <w:ind w:left="4680" w:hanging="360"/>
      </w:pPr>
      <w:rPr>
        <w:rFonts w:ascii="Wingdings" w:hAnsi="Wingdings" w:hint="default"/>
      </w:rPr>
    </w:lvl>
    <w:lvl w:ilvl="6" w:tplc="FF063844">
      <w:start w:val="1"/>
      <w:numFmt w:val="bullet"/>
      <w:lvlText w:val=""/>
      <w:lvlJc w:val="left"/>
      <w:pPr>
        <w:ind w:left="5400" w:hanging="360"/>
      </w:pPr>
      <w:rPr>
        <w:rFonts w:ascii="Symbol" w:hAnsi="Symbol" w:hint="default"/>
      </w:rPr>
    </w:lvl>
    <w:lvl w:ilvl="7" w:tplc="DB666AB4">
      <w:start w:val="1"/>
      <w:numFmt w:val="bullet"/>
      <w:lvlText w:val="o"/>
      <w:lvlJc w:val="left"/>
      <w:pPr>
        <w:ind w:left="6120" w:hanging="360"/>
      </w:pPr>
      <w:rPr>
        <w:rFonts w:ascii="Courier New" w:hAnsi="Courier New" w:hint="default"/>
      </w:rPr>
    </w:lvl>
    <w:lvl w:ilvl="8" w:tplc="F59E363A">
      <w:start w:val="1"/>
      <w:numFmt w:val="bullet"/>
      <w:lvlText w:val=""/>
      <w:lvlJc w:val="left"/>
      <w:pPr>
        <w:ind w:left="6840" w:hanging="360"/>
      </w:pPr>
      <w:rPr>
        <w:rFonts w:ascii="Wingdings" w:hAnsi="Wingdings" w:hint="default"/>
      </w:rPr>
    </w:lvl>
  </w:abstractNum>
  <w:abstractNum w:abstractNumId="26" w15:restartNumberingAfterBreak="0">
    <w:nsid w:val="72E8EEBC"/>
    <w:multiLevelType w:val="hybridMultilevel"/>
    <w:tmpl w:val="FAF2C38C"/>
    <w:lvl w:ilvl="0" w:tplc="7CAC42D6">
      <w:start w:val="1"/>
      <w:numFmt w:val="decimal"/>
      <w:lvlText w:val="%1."/>
      <w:lvlJc w:val="left"/>
      <w:pPr>
        <w:ind w:left="720" w:hanging="360"/>
      </w:pPr>
    </w:lvl>
    <w:lvl w:ilvl="1" w:tplc="745A29B0">
      <w:start w:val="4"/>
      <w:numFmt w:val="decimal"/>
      <w:lvlText w:val="%2."/>
      <w:lvlJc w:val="left"/>
      <w:pPr>
        <w:ind w:left="1440" w:hanging="360"/>
      </w:pPr>
    </w:lvl>
    <w:lvl w:ilvl="2" w:tplc="C3066AD0">
      <w:start w:val="1"/>
      <w:numFmt w:val="lowerRoman"/>
      <w:lvlText w:val="%3."/>
      <w:lvlJc w:val="right"/>
      <w:pPr>
        <w:ind w:left="2160" w:hanging="180"/>
      </w:pPr>
    </w:lvl>
    <w:lvl w:ilvl="3" w:tplc="3848AD1A">
      <w:start w:val="1"/>
      <w:numFmt w:val="decimal"/>
      <w:lvlText w:val="%4."/>
      <w:lvlJc w:val="left"/>
      <w:pPr>
        <w:ind w:left="2880" w:hanging="360"/>
      </w:pPr>
    </w:lvl>
    <w:lvl w:ilvl="4" w:tplc="2A2A0DF8">
      <w:start w:val="1"/>
      <w:numFmt w:val="lowerLetter"/>
      <w:lvlText w:val="%5."/>
      <w:lvlJc w:val="left"/>
      <w:pPr>
        <w:ind w:left="3600" w:hanging="360"/>
      </w:pPr>
    </w:lvl>
    <w:lvl w:ilvl="5" w:tplc="3A1459FE">
      <w:start w:val="1"/>
      <w:numFmt w:val="lowerRoman"/>
      <w:lvlText w:val="%6."/>
      <w:lvlJc w:val="right"/>
      <w:pPr>
        <w:ind w:left="4320" w:hanging="180"/>
      </w:pPr>
    </w:lvl>
    <w:lvl w:ilvl="6" w:tplc="F9B2ABA0">
      <w:start w:val="1"/>
      <w:numFmt w:val="decimal"/>
      <w:lvlText w:val="%7."/>
      <w:lvlJc w:val="left"/>
      <w:pPr>
        <w:ind w:left="5040" w:hanging="360"/>
      </w:pPr>
    </w:lvl>
    <w:lvl w:ilvl="7" w:tplc="B1CA49F0">
      <w:start w:val="1"/>
      <w:numFmt w:val="lowerLetter"/>
      <w:lvlText w:val="%8."/>
      <w:lvlJc w:val="left"/>
      <w:pPr>
        <w:ind w:left="5760" w:hanging="360"/>
      </w:pPr>
    </w:lvl>
    <w:lvl w:ilvl="8" w:tplc="DC00998C">
      <w:start w:val="1"/>
      <w:numFmt w:val="lowerRoman"/>
      <w:lvlText w:val="%9."/>
      <w:lvlJc w:val="right"/>
      <w:pPr>
        <w:ind w:left="6480" w:hanging="180"/>
      </w:pPr>
    </w:lvl>
  </w:abstractNum>
  <w:abstractNum w:abstractNumId="27" w15:restartNumberingAfterBreak="0">
    <w:nsid w:val="74BF7801"/>
    <w:multiLevelType w:val="hybridMultilevel"/>
    <w:tmpl w:val="6A5E14DC"/>
    <w:lvl w:ilvl="0" w:tplc="BCE29A5C">
      <w:start w:val="1"/>
      <w:numFmt w:val="bullet"/>
      <w:lvlText w:val=""/>
      <w:lvlJc w:val="left"/>
      <w:pPr>
        <w:ind w:left="720" w:hanging="360"/>
      </w:pPr>
      <w:rPr>
        <w:rFonts w:ascii="Symbol" w:hAnsi="Symbol" w:hint="default"/>
      </w:rPr>
    </w:lvl>
    <w:lvl w:ilvl="1" w:tplc="56964738">
      <w:start w:val="1"/>
      <w:numFmt w:val="bullet"/>
      <w:lvlText w:val="o"/>
      <w:lvlJc w:val="left"/>
      <w:pPr>
        <w:ind w:left="1440" w:hanging="360"/>
      </w:pPr>
      <w:rPr>
        <w:rFonts w:ascii="Courier New" w:hAnsi="Courier New" w:hint="default"/>
      </w:rPr>
    </w:lvl>
    <w:lvl w:ilvl="2" w:tplc="83A60322">
      <w:start w:val="1"/>
      <w:numFmt w:val="bullet"/>
      <w:lvlText w:val=""/>
      <w:lvlJc w:val="left"/>
      <w:pPr>
        <w:ind w:left="2160" w:hanging="360"/>
      </w:pPr>
      <w:rPr>
        <w:rFonts w:ascii="Wingdings" w:hAnsi="Wingdings" w:hint="default"/>
      </w:rPr>
    </w:lvl>
    <w:lvl w:ilvl="3" w:tplc="B120A9EE">
      <w:start w:val="1"/>
      <w:numFmt w:val="bullet"/>
      <w:lvlText w:val=""/>
      <w:lvlJc w:val="left"/>
      <w:pPr>
        <w:ind w:left="2880" w:hanging="360"/>
      </w:pPr>
      <w:rPr>
        <w:rFonts w:ascii="Symbol" w:hAnsi="Symbol" w:hint="default"/>
      </w:rPr>
    </w:lvl>
    <w:lvl w:ilvl="4" w:tplc="AADC61E8">
      <w:start w:val="1"/>
      <w:numFmt w:val="bullet"/>
      <w:lvlText w:val="o"/>
      <w:lvlJc w:val="left"/>
      <w:pPr>
        <w:ind w:left="3600" w:hanging="360"/>
      </w:pPr>
      <w:rPr>
        <w:rFonts w:ascii="Courier New" w:hAnsi="Courier New" w:hint="default"/>
      </w:rPr>
    </w:lvl>
    <w:lvl w:ilvl="5" w:tplc="9130751C">
      <w:start w:val="1"/>
      <w:numFmt w:val="bullet"/>
      <w:lvlText w:val=""/>
      <w:lvlJc w:val="left"/>
      <w:pPr>
        <w:ind w:left="4320" w:hanging="360"/>
      </w:pPr>
      <w:rPr>
        <w:rFonts w:ascii="Wingdings" w:hAnsi="Wingdings" w:hint="default"/>
      </w:rPr>
    </w:lvl>
    <w:lvl w:ilvl="6" w:tplc="491C215A">
      <w:start w:val="1"/>
      <w:numFmt w:val="bullet"/>
      <w:lvlText w:val=""/>
      <w:lvlJc w:val="left"/>
      <w:pPr>
        <w:ind w:left="5040" w:hanging="360"/>
      </w:pPr>
      <w:rPr>
        <w:rFonts w:ascii="Symbol" w:hAnsi="Symbol" w:hint="default"/>
      </w:rPr>
    </w:lvl>
    <w:lvl w:ilvl="7" w:tplc="D8968574">
      <w:start w:val="1"/>
      <w:numFmt w:val="bullet"/>
      <w:lvlText w:val="o"/>
      <w:lvlJc w:val="left"/>
      <w:pPr>
        <w:ind w:left="5760" w:hanging="360"/>
      </w:pPr>
      <w:rPr>
        <w:rFonts w:ascii="Courier New" w:hAnsi="Courier New" w:hint="default"/>
      </w:rPr>
    </w:lvl>
    <w:lvl w:ilvl="8" w:tplc="210AF9E4">
      <w:start w:val="1"/>
      <w:numFmt w:val="bullet"/>
      <w:lvlText w:val=""/>
      <w:lvlJc w:val="left"/>
      <w:pPr>
        <w:ind w:left="6480" w:hanging="360"/>
      </w:pPr>
      <w:rPr>
        <w:rFonts w:ascii="Wingdings" w:hAnsi="Wingdings" w:hint="default"/>
      </w:rPr>
    </w:lvl>
  </w:abstractNum>
  <w:abstractNum w:abstractNumId="28" w15:restartNumberingAfterBreak="0">
    <w:nsid w:val="76A342A3"/>
    <w:multiLevelType w:val="hybridMultilevel"/>
    <w:tmpl w:val="4426E56A"/>
    <w:lvl w:ilvl="0" w:tplc="AEFEE16C">
      <w:start w:val="1"/>
      <w:numFmt w:val="lowerLetter"/>
      <w:lvlText w:val="%1."/>
      <w:lvlJc w:val="left"/>
      <w:pPr>
        <w:ind w:left="720" w:hanging="360"/>
      </w:pPr>
    </w:lvl>
    <w:lvl w:ilvl="1" w:tplc="76A069C4">
      <w:start w:val="1"/>
      <w:numFmt w:val="lowerLetter"/>
      <w:lvlText w:val="%2."/>
      <w:lvlJc w:val="left"/>
      <w:pPr>
        <w:ind w:left="1440" w:hanging="360"/>
      </w:pPr>
    </w:lvl>
    <w:lvl w:ilvl="2" w:tplc="008EA786">
      <w:start w:val="1"/>
      <w:numFmt w:val="lowerRoman"/>
      <w:lvlText w:val="%3."/>
      <w:lvlJc w:val="right"/>
      <w:pPr>
        <w:ind w:left="2160" w:hanging="180"/>
      </w:pPr>
    </w:lvl>
    <w:lvl w:ilvl="3" w:tplc="4DC275A6">
      <w:start w:val="1"/>
      <w:numFmt w:val="decimal"/>
      <w:lvlText w:val="%4."/>
      <w:lvlJc w:val="left"/>
      <w:pPr>
        <w:ind w:left="2880" w:hanging="360"/>
      </w:pPr>
    </w:lvl>
    <w:lvl w:ilvl="4" w:tplc="05D40EDC">
      <w:start w:val="1"/>
      <w:numFmt w:val="lowerLetter"/>
      <w:lvlText w:val="%5."/>
      <w:lvlJc w:val="left"/>
      <w:pPr>
        <w:ind w:left="3600" w:hanging="360"/>
      </w:pPr>
    </w:lvl>
    <w:lvl w:ilvl="5" w:tplc="922AD278">
      <w:start w:val="1"/>
      <w:numFmt w:val="lowerRoman"/>
      <w:lvlText w:val="%6."/>
      <w:lvlJc w:val="right"/>
      <w:pPr>
        <w:ind w:left="4320" w:hanging="180"/>
      </w:pPr>
    </w:lvl>
    <w:lvl w:ilvl="6" w:tplc="F45AAF60">
      <w:start w:val="1"/>
      <w:numFmt w:val="decimal"/>
      <w:lvlText w:val="%7."/>
      <w:lvlJc w:val="left"/>
      <w:pPr>
        <w:ind w:left="5040" w:hanging="360"/>
      </w:pPr>
    </w:lvl>
    <w:lvl w:ilvl="7" w:tplc="A69A0304">
      <w:start w:val="1"/>
      <w:numFmt w:val="lowerLetter"/>
      <w:lvlText w:val="%8."/>
      <w:lvlJc w:val="left"/>
      <w:pPr>
        <w:ind w:left="5760" w:hanging="360"/>
      </w:pPr>
    </w:lvl>
    <w:lvl w:ilvl="8" w:tplc="320C3CB4">
      <w:start w:val="1"/>
      <w:numFmt w:val="lowerRoman"/>
      <w:lvlText w:val="%9."/>
      <w:lvlJc w:val="right"/>
      <w:pPr>
        <w:ind w:left="6480" w:hanging="180"/>
      </w:pPr>
    </w:lvl>
  </w:abstractNum>
  <w:abstractNum w:abstractNumId="29" w15:restartNumberingAfterBreak="0">
    <w:nsid w:val="79C1A553"/>
    <w:multiLevelType w:val="hybridMultilevel"/>
    <w:tmpl w:val="8C7E40FC"/>
    <w:lvl w:ilvl="0" w:tplc="7A522EA8">
      <w:start w:val="1"/>
      <w:numFmt w:val="bullet"/>
      <w:lvlText w:val="§"/>
      <w:lvlJc w:val="left"/>
      <w:pPr>
        <w:ind w:left="1440" w:hanging="360"/>
      </w:pPr>
      <w:rPr>
        <w:rFonts w:ascii="Wingdings" w:hAnsi="Wingdings" w:hint="default"/>
      </w:rPr>
    </w:lvl>
    <w:lvl w:ilvl="1" w:tplc="3E7A388A">
      <w:start w:val="1"/>
      <w:numFmt w:val="bullet"/>
      <w:lvlText w:val="o"/>
      <w:lvlJc w:val="left"/>
      <w:pPr>
        <w:ind w:left="2160" w:hanging="360"/>
      </w:pPr>
      <w:rPr>
        <w:rFonts w:ascii="Courier New" w:hAnsi="Courier New" w:hint="default"/>
      </w:rPr>
    </w:lvl>
    <w:lvl w:ilvl="2" w:tplc="709EB59C">
      <w:start w:val="1"/>
      <w:numFmt w:val="bullet"/>
      <w:lvlText w:val=""/>
      <w:lvlJc w:val="left"/>
      <w:pPr>
        <w:ind w:left="2880" w:hanging="360"/>
      </w:pPr>
      <w:rPr>
        <w:rFonts w:ascii="Wingdings" w:hAnsi="Wingdings" w:hint="default"/>
      </w:rPr>
    </w:lvl>
    <w:lvl w:ilvl="3" w:tplc="BB428050">
      <w:start w:val="1"/>
      <w:numFmt w:val="bullet"/>
      <w:lvlText w:val=""/>
      <w:lvlJc w:val="left"/>
      <w:pPr>
        <w:ind w:left="3600" w:hanging="360"/>
      </w:pPr>
      <w:rPr>
        <w:rFonts w:ascii="Symbol" w:hAnsi="Symbol" w:hint="default"/>
      </w:rPr>
    </w:lvl>
    <w:lvl w:ilvl="4" w:tplc="08085F72">
      <w:start w:val="1"/>
      <w:numFmt w:val="bullet"/>
      <w:lvlText w:val="o"/>
      <w:lvlJc w:val="left"/>
      <w:pPr>
        <w:ind w:left="4320" w:hanging="360"/>
      </w:pPr>
      <w:rPr>
        <w:rFonts w:ascii="Courier New" w:hAnsi="Courier New" w:hint="default"/>
      </w:rPr>
    </w:lvl>
    <w:lvl w:ilvl="5" w:tplc="F8C66544">
      <w:start w:val="1"/>
      <w:numFmt w:val="bullet"/>
      <w:lvlText w:val=""/>
      <w:lvlJc w:val="left"/>
      <w:pPr>
        <w:ind w:left="5040" w:hanging="360"/>
      </w:pPr>
      <w:rPr>
        <w:rFonts w:ascii="Wingdings" w:hAnsi="Wingdings" w:hint="default"/>
      </w:rPr>
    </w:lvl>
    <w:lvl w:ilvl="6" w:tplc="548E1D50">
      <w:start w:val="1"/>
      <w:numFmt w:val="bullet"/>
      <w:lvlText w:val=""/>
      <w:lvlJc w:val="left"/>
      <w:pPr>
        <w:ind w:left="5760" w:hanging="360"/>
      </w:pPr>
      <w:rPr>
        <w:rFonts w:ascii="Symbol" w:hAnsi="Symbol" w:hint="default"/>
      </w:rPr>
    </w:lvl>
    <w:lvl w:ilvl="7" w:tplc="EE2A4396">
      <w:start w:val="1"/>
      <w:numFmt w:val="bullet"/>
      <w:lvlText w:val="o"/>
      <w:lvlJc w:val="left"/>
      <w:pPr>
        <w:ind w:left="6480" w:hanging="360"/>
      </w:pPr>
      <w:rPr>
        <w:rFonts w:ascii="Courier New" w:hAnsi="Courier New" w:hint="default"/>
      </w:rPr>
    </w:lvl>
    <w:lvl w:ilvl="8" w:tplc="1CEC0A62">
      <w:start w:val="1"/>
      <w:numFmt w:val="bullet"/>
      <w:lvlText w:val=""/>
      <w:lvlJc w:val="left"/>
      <w:pPr>
        <w:ind w:left="7200" w:hanging="360"/>
      </w:pPr>
      <w:rPr>
        <w:rFonts w:ascii="Wingdings" w:hAnsi="Wingdings" w:hint="default"/>
      </w:rPr>
    </w:lvl>
  </w:abstractNum>
  <w:abstractNum w:abstractNumId="30" w15:restartNumberingAfterBreak="0">
    <w:nsid w:val="7AF980DB"/>
    <w:multiLevelType w:val="hybridMultilevel"/>
    <w:tmpl w:val="FE54966A"/>
    <w:lvl w:ilvl="0" w:tplc="E634047E">
      <w:start w:val="3"/>
      <w:numFmt w:val="lowerLetter"/>
      <w:lvlText w:val="%1."/>
      <w:lvlJc w:val="left"/>
      <w:pPr>
        <w:ind w:left="720" w:hanging="360"/>
      </w:pPr>
    </w:lvl>
    <w:lvl w:ilvl="1" w:tplc="A14C8C92">
      <w:start w:val="1"/>
      <w:numFmt w:val="lowerLetter"/>
      <w:lvlText w:val="%2."/>
      <w:lvlJc w:val="left"/>
      <w:pPr>
        <w:ind w:left="1440" w:hanging="360"/>
      </w:pPr>
    </w:lvl>
    <w:lvl w:ilvl="2" w:tplc="2F289CF4">
      <w:start w:val="1"/>
      <w:numFmt w:val="lowerRoman"/>
      <w:lvlText w:val="%3."/>
      <w:lvlJc w:val="right"/>
      <w:pPr>
        <w:ind w:left="2160" w:hanging="180"/>
      </w:pPr>
    </w:lvl>
    <w:lvl w:ilvl="3" w:tplc="E3B2CB12">
      <w:start w:val="1"/>
      <w:numFmt w:val="decimal"/>
      <w:lvlText w:val="%4."/>
      <w:lvlJc w:val="left"/>
      <w:pPr>
        <w:ind w:left="2880" w:hanging="360"/>
      </w:pPr>
    </w:lvl>
    <w:lvl w:ilvl="4" w:tplc="0770914E">
      <w:start w:val="1"/>
      <w:numFmt w:val="lowerLetter"/>
      <w:lvlText w:val="%5."/>
      <w:lvlJc w:val="left"/>
      <w:pPr>
        <w:ind w:left="3600" w:hanging="360"/>
      </w:pPr>
    </w:lvl>
    <w:lvl w:ilvl="5" w:tplc="09846396">
      <w:start w:val="1"/>
      <w:numFmt w:val="lowerRoman"/>
      <w:lvlText w:val="%6."/>
      <w:lvlJc w:val="right"/>
      <w:pPr>
        <w:ind w:left="4320" w:hanging="180"/>
      </w:pPr>
    </w:lvl>
    <w:lvl w:ilvl="6" w:tplc="02B88DF2">
      <w:start w:val="1"/>
      <w:numFmt w:val="decimal"/>
      <w:lvlText w:val="%7."/>
      <w:lvlJc w:val="left"/>
      <w:pPr>
        <w:ind w:left="5040" w:hanging="360"/>
      </w:pPr>
    </w:lvl>
    <w:lvl w:ilvl="7" w:tplc="07DCFC5C">
      <w:start w:val="1"/>
      <w:numFmt w:val="lowerLetter"/>
      <w:lvlText w:val="%8."/>
      <w:lvlJc w:val="left"/>
      <w:pPr>
        <w:ind w:left="5760" w:hanging="360"/>
      </w:pPr>
    </w:lvl>
    <w:lvl w:ilvl="8" w:tplc="F1D61E4E">
      <w:start w:val="1"/>
      <w:numFmt w:val="lowerRoman"/>
      <w:lvlText w:val="%9."/>
      <w:lvlJc w:val="right"/>
      <w:pPr>
        <w:ind w:left="6480" w:hanging="180"/>
      </w:pPr>
    </w:lvl>
  </w:abstractNum>
  <w:abstractNum w:abstractNumId="31" w15:restartNumberingAfterBreak="0">
    <w:nsid w:val="7D2E61F5"/>
    <w:multiLevelType w:val="hybridMultilevel"/>
    <w:tmpl w:val="EAD6B462"/>
    <w:lvl w:ilvl="0" w:tplc="903A8422">
      <w:start w:val="1"/>
      <w:numFmt w:val="bullet"/>
      <w:lvlText w:val="§"/>
      <w:lvlJc w:val="left"/>
      <w:pPr>
        <w:ind w:left="1440" w:hanging="360"/>
      </w:pPr>
      <w:rPr>
        <w:rFonts w:ascii="Wingdings" w:hAnsi="Wingdings" w:hint="default"/>
      </w:rPr>
    </w:lvl>
    <w:lvl w:ilvl="1" w:tplc="81806B00">
      <w:start w:val="1"/>
      <w:numFmt w:val="bullet"/>
      <w:lvlText w:val="o"/>
      <w:lvlJc w:val="left"/>
      <w:pPr>
        <w:ind w:left="2160" w:hanging="360"/>
      </w:pPr>
      <w:rPr>
        <w:rFonts w:ascii="Courier New" w:hAnsi="Courier New" w:hint="default"/>
      </w:rPr>
    </w:lvl>
    <w:lvl w:ilvl="2" w:tplc="6D466F72">
      <w:start w:val="1"/>
      <w:numFmt w:val="bullet"/>
      <w:lvlText w:val=""/>
      <w:lvlJc w:val="left"/>
      <w:pPr>
        <w:ind w:left="2880" w:hanging="360"/>
      </w:pPr>
      <w:rPr>
        <w:rFonts w:ascii="Wingdings" w:hAnsi="Wingdings" w:hint="default"/>
      </w:rPr>
    </w:lvl>
    <w:lvl w:ilvl="3" w:tplc="FDF67890">
      <w:start w:val="1"/>
      <w:numFmt w:val="bullet"/>
      <w:lvlText w:val=""/>
      <w:lvlJc w:val="left"/>
      <w:pPr>
        <w:ind w:left="3600" w:hanging="360"/>
      </w:pPr>
      <w:rPr>
        <w:rFonts w:ascii="Symbol" w:hAnsi="Symbol" w:hint="default"/>
      </w:rPr>
    </w:lvl>
    <w:lvl w:ilvl="4" w:tplc="B5C2753C">
      <w:start w:val="1"/>
      <w:numFmt w:val="bullet"/>
      <w:lvlText w:val="o"/>
      <w:lvlJc w:val="left"/>
      <w:pPr>
        <w:ind w:left="4320" w:hanging="360"/>
      </w:pPr>
      <w:rPr>
        <w:rFonts w:ascii="Courier New" w:hAnsi="Courier New" w:hint="default"/>
      </w:rPr>
    </w:lvl>
    <w:lvl w:ilvl="5" w:tplc="F0323F70">
      <w:start w:val="1"/>
      <w:numFmt w:val="bullet"/>
      <w:lvlText w:val=""/>
      <w:lvlJc w:val="left"/>
      <w:pPr>
        <w:ind w:left="5040" w:hanging="360"/>
      </w:pPr>
      <w:rPr>
        <w:rFonts w:ascii="Wingdings" w:hAnsi="Wingdings" w:hint="default"/>
      </w:rPr>
    </w:lvl>
    <w:lvl w:ilvl="6" w:tplc="08B8C3DE">
      <w:start w:val="1"/>
      <w:numFmt w:val="bullet"/>
      <w:lvlText w:val=""/>
      <w:lvlJc w:val="left"/>
      <w:pPr>
        <w:ind w:left="5760" w:hanging="360"/>
      </w:pPr>
      <w:rPr>
        <w:rFonts w:ascii="Symbol" w:hAnsi="Symbol" w:hint="default"/>
      </w:rPr>
    </w:lvl>
    <w:lvl w:ilvl="7" w:tplc="C8D8987A">
      <w:start w:val="1"/>
      <w:numFmt w:val="bullet"/>
      <w:lvlText w:val="o"/>
      <w:lvlJc w:val="left"/>
      <w:pPr>
        <w:ind w:left="6480" w:hanging="360"/>
      </w:pPr>
      <w:rPr>
        <w:rFonts w:ascii="Courier New" w:hAnsi="Courier New" w:hint="default"/>
      </w:rPr>
    </w:lvl>
    <w:lvl w:ilvl="8" w:tplc="143A3FCA">
      <w:start w:val="1"/>
      <w:numFmt w:val="bullet"/>
      <w:lvlText w:val=""/>
      <w:lvlJc w:val="left"/>
      <w:pPr>
        <w:ind w:left="7200" w:hanging="360"/>
      </w:pPr>
      <w:rPr>
        <w:rFonts w:ascii="Wingdings" w:hAnsi="Wingdings" w:hint="default"/>
      </w:rPr>
    </w:lvl>
  </w:abstractNum>
  <w:num w:numId="1" w16cid:durableId="251357191">
    <w:abstractNumId w:val="0"/>
  </w:num>
  <w:num w:numId="2" w16cid:durableId="420370668">
    <w:abstractNumId w:val="23"/>
  </w:num>
  <w:num w:numId="3" w16cid:durableId="203295949">
    <w:abstractNumId w:val="12"/>
  </w:num>
  <w:num w:numId="4" w16cid:durableId="1202281191">
    <w:abstractNumId w:val="20"/>
  </w:num>
  <w:num w:numId="5" w16cid:durableId="924260706">
    <w:abstractNumId w:val="27"/>
  </w:num>
  <w:num w:numId="6" w16cid:durableId="78527186">
    <w:abstractNumId w:val="30"/>
  </w:num>
  <w:num w:numId="7" w16cid:durableId="1742291735">
    <w:abstractNumId w:val="10"/>
  </w:num>
  <w:num w:numId="8" w16cid:durableId="1305627053">
    <w:abstractNumId w:val="28"/>
  </w:num>
  <w:num w:numId="9" w16cid:durableId="2007585878">
    <w:abstractNumId w:val="1"/>
  </w:num>
  <w:num w:numId="10" w16cid:durableId="305429386">
    <w:abstractNumId w:val="13"/>
  </w:num>
  <w:num w:numId="11" w16cid:durableId="83846047">
    <w:abstractNumId w:val="18"/>
  </w:num>
  <w:num w:numId="12" w16cid:durableId="1552813833">
    <w:abstractNumId w:val="26"/>
  </w:num>
  <w:num w:numId="13" w16cid:durableId="129324317">
    <w:abstractNumId w:val="24"/>
  </w:num>
  <w:num w:numId="14" w16cid:durableId="1507095057">
    <w:abstractNumId w:val="8"/>
  </w:num>
  <w:num w:numId="15" w16cid:durableId="1220901806">
    <w:abstractNumId w:val="3"/>
  </w:num>
  <w:num w:numId="16" w16cid:durableId="1342900731">
    <w:abstractNumId w:val="16"/>
  </w:num>
  <w:num w:numId="17" w16cid:durableId="2073773348">
    <w:abstractNumId w:val="2"/>
  </w:num>
  <w:num w:numId="18" w16cid:durableId="92214139">
    <w:abstractNumId w:val="17"/>
  </w:num>
  <w:num w:numId="19" w16cid:durableId="1269771307">
    <w:abstractNumId w:val="19"/>
  </w:num>
  <w:num w:numId="20" w16cid:durableId="1323698684">
    <w:abstractNumId w:val="29"/>
  </w:num>
  <w:num w:numId="21" w16cid:durableId="196506091">
    <w:abstractNumId w:val="14"/>
  </w:num>
  <w:num w:numId="22" w16cid:durableId="1966424966">
    <w:abstractNumId w:val="11"/>
  </w:num>
  <w:num w:numId="23" w16cid:durableId="2012753060">
    <w:abstractNumId w:val="31"/>
  </w:num>
  <w:num w:numId="24" w16cid:durableId="1453934707">
    <w:abstractNumId w:val="25"/>
  </w:num>
  <w:num w:numId="25" w16cid:durableId="848786872">
    <w:abstractNumId w:val="4"/>
  </w:num>
  <w:num w:numId="26" w16cid:durableId="458181782">
    <w:abstractNumId w:val="7"/>
  </w:num>
  <w:num w:numId="27" w16cid:durableId="1833452281">
    <w:abstractNumId w:val="9"/>
  </w:num>
  <w:num w:numId="28" w16cid:durableId="339619983">
    <w:abstractNumId w:val="5"/>
  </w:num>
  <w:num w:numId="29" w16cid:durableId="1384866383">
    <w:abstractNumId w:val="22"/>
  </w:num>
  <w:num w:numId="30" w16cid:durableId="345911320">
    <w:abstractNumId w:val="15"/>
  </w:num>
  <w:num w:numId="31" w16cid:durableId="1201089729">
    <w:abstractNumId w:val="6"/>
  </w:num>
  <w:num w:numId="32" w16cid:durableId="14583301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truct Mol Bi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5sw5fsxv5venerarr5rvd759xzstzzxt5t&quot;&gt;My EndNote Library&lt;record-ids&gt;&lt;item&gt;20&lt;/item&gt;&lt;item&gt;73&lt;/item&gt;&lt;item&gt;103&lt;/item&gt;&lt;item&gt;111&lt;/item&gt;&lt;item&gt;125&lt;/item&gt;&lt;item&gt;187&lt;/item&gt;&lt;item&gt;243&lt;/item&gt;&lt;item&gt;254&lt;/item&gt;&lt;item&gt;285&lt;/item&gt;&lt;/record-ids&gt;&lt;/item&gt;&lt;/Libraries&gt;"/>
  </w:docVars>
  <w:rsids>
    <w:rsidRoot w:val="127E2F79"/>
    <w:rsid w:val="0000067B"/>
    <w:rsid w:val="0000118B"/>
    <w:rsid w:val="000013BC"/>
    <w:rsid w:val="00001B6B"/>
    <w:rsid w:val="00002466"/>
    <w:rsid w:val="00003236"/>
    <w:rsid w:val="0000350C"/>
    <w:rsid w:val="000047AC"/>
    <w:rsid w:val="00004D88"/>
    <w:rsid w:val="00004E3E"/>
    <w:rsid w:val="00006908"/>
    <w:rsid w:val="0000EA7B"/>
    <w:rsid w:val="000108FB"/>
    <w:rsid w:val="0001092E"/>
    <w:rsid w:val="00010AFA"/>
    <w:rsid w:val="00010CD7"/>
    <w:rsid w:val="00011C04"/>
    <w:rsid w:val="0001226A"/>
    <w:rsid w:val="000124BD"/>
    <w:rsid w:val="00012819"/>
    <w:rsid w:val="00012921"/>
    <w:rsid w:val="00012A1D"/>
    <w:rsid w:val="0001342A"/>
    <w:rsid w:val="00014499"/>
    <w:rsid w:val="00014B7C"/>
    <w:rsid w:val="00014E34"/>
    <w:rsid w:val="0001500E"/>
    <w:rsid w:val="00015A87"/>
    <w:rsid w:val="00015C3B"/>
    <w:rsid w:val="00015E58"/>
    <w:rsid w:val="00017580"/>
    <w:rsid w:val="0001B9BE"/>
    <w:rsid w:val="0001E5BB"/>
    <w:rsid w:val="000209EF"/>
    <w:rsid w:val="00021761"/>
    <w:rsid w:val="00021FB9"/>
    <w:rsid w:val="00022341"/>
    <w:rsid w:val="000225A7"/>
    <w:rsid w:val="00022926"/>
    <w:rsid w:val="00022EF5"/>
    <w:rsid w:val="000233C7"/>
    <w:rsid w:val="00023899"/>
    <w:rsid w:val="00023994"/>
    <w:rsid w:val="00023C3C"/>
    <w:rsid w:val="000242FA"/>
    <w:rsid w:val="00024350"/>
    <w:rsid w:val="0002581E"/>
    <w:rsid w:val="00025A62"/>
    <w:rsid w:val="00026AC5"/>
    <w:rsid w:val="00026BB8"/>
    <w:rsid w:val="00026D99"/>
    <w:rsid w:val="00027414"/>
    <w:rsid w:val="00027517"/>
    <w:rsid w:val="00027E3B"/>
    <w:rsid w:val="00030288"/>
    <w:rsid w:val="000302FE"/>
    <w:rsid w:val="00030461"/>
    <w:rsid w:val="00030465"/>
    <w:rsid w:val="000308E9"/>
    <w:rsid w:val="0003095F"/>
    <w:rsid w:val="000309A1"/>
    <w:rsid w:val="00030E77"/>
    <w:rsid w:val="0003138E"/>
    <w:rsid w:val="000324C1"/>
    <w:rsid w:val="0003373B"/>
    <w:rsid w:val="00033ED4"/>
    <w:rsid w:val="0003534A"/>
    <w:rsid w:val="00035B0C"/>
    <w:rsid w:val="00036806"/>
    <w:rsid w:val="0003693C"/>
    <w:rsid w:val="00036AA4"/>
    <w:rsid w:val="00036F09"/>
    <w:rsid w:val="00037260"/>
    <w:rsid w:val="0003999B"/>
    <w:rsid w:val="00040128"/>
    <w:rsid w:val="0004035C"/>
    <w:rsid w:val="00040381"/>
    <w:rsid w:val="00040672"/>
    <w:rsid w:val="00040699"/>
    <w:rsid w:val="0004097D"/>
    <w:rsid w:val="00040C6A"/>
    <w:rsid w:val="00040D0A"/>
    <w:rsid w:val="00041D84"/>
    <w:rsid w:val="00041DF8"/>
    <w:rsid w:val="00041ED4"/>
    <w:rsid w:val="00042012"/>
    <w:rsid w:val="00042223"/>
    <w:rsid w:val="000422DB"/>
    <w:rsid w:val="00042453"/>
    <w:rsid w:val="00042F33"/>
    <w:rsid w:val="000431D7"/>
    <w:rsid w:val="00044E3C"/>
    <w:rsid w:val="00044EC4"/>
    <w:rsid w:val="00044F51"/>
    <w:rsid w:val="00045323"/>
    <w:rsid w:val="0004547E"/>
    <w:rsid w:val="00045481"/>
    <w:rsid w:val="00045F73"/>
    <w:rsid w:val="000464F2"/>
    <w:rsid w:val="00047701"/>
    <w:rsid w:val="0004AA72"/>
    <w:rsid w:val="00050DCD"/>
    <w:rsid w:val="00051088"/>
    <w:rsid w:val="00052187"/>
    <w:rsid w:val="00052273"/>
    <w:rsid w:val="000526EB"/>
    <w:rsid w:val="000527FA"/>
    <w:rsid w:val="000528D9"/>
    <w:rsid w:val="00052915"/>
    <w:rsid w:val="000530CA"/>
    <w:rsid w:val="000532AE"/>
    <w:rsid w:val="0005356F"/>
    <w:rsid w:val="00053C20"/>
    <w:rsid w:val="00053E82"/>
    <w:rsid w:val="0005464E"/>
    <w:rsid w:val="000547A1"/>
    <w:rsid w:val="000548A9"/>
    <w:rsid w:val="000548C9"/>
    <w:rsid w:val="00054AC0"/>
    <w:rsid w:val="000557EE"/>
    <w:rsid w:val="0005580A"/>
    <w:rsid w:val="00055C0B"/>
    <w:rsid w:val="000569E0"/>
    <w:rsid w:val="000572D5"/>
    <w:rsid w:val="0005769B"/>
    <w:rsid w:val="00057907"/>
    <w:rsid w:val="00057DDF"/>
    <w:rsid w:val="00059900"/>
    <w:rsid w:val="000603F5"/>
    <w:rsid w:val="00060634"/>
    <w:rsid w:val="00060E6D"/>
    <w:rsid w:val="00060E8F"/>
    <w:rsid w:val="0006183E"/>
    <w:rsid w:val="0006288C"/>
    <w:rsid w:val="000628E0"/>
    <w:rsid w:val="000647AA"/>
    <w:rsid w:val="00064AFA"/>
    <w:rsid w:val="00064E27"/>
    <w:rsid w:val="0006518D"/>
    <w:rsid w:val="0006565D"/>
    <w:rsid w:val="00065823"/>
    <w:rsid w:val="00065C66"/>
    <w:rsid w:val="000666FD"/>
    <w:rsid w:val="00066783"/>
    <w:rsid w:val="00066B1C"/>
    <w:rsid w:val="000673DE"/>
    <w:rsid w:val="0006741C"/>
    <w:rsid w:val="00067A13"/>
    <w:rsid w:val="00067DA7"/>
    <w:rsid w:val="00067EFA"/>
    <w:rsid w:val="0006964D"/>
    <w:rsid w:val="0006D638"/>
    <w:rsid w:val="00070FAE"/>
    <w:rsid w:val="000716BB"/>
    <w:rsid w:val="00071A77"/>
    <w:rsid w:val="00071BFD"/>
    <w:rsid w:val="00071E72"/>
    <w:rsid w:val="000726D1"/>
    <w:rsid w:val="00072A03"/>
    <w:rsid w:val="00072EC7"/>
    <w:rsid w:val="00073130"/>
    <w:rsid w:val="0007395F"/>
    <w:rsid w:val="00073A32"/>
    <w:rsid w:val="00073C60"/>
    <w:rsid w:val="00073DAD"/>
    <w:rsid w:val="00073F52"/>
    <w:rsid w:val="000741D5"/>
    <w:rsid w:val="00074225"/>
    <w:rsid w:val="000742B3"/>
    <w:rsid w:val="000742B4"/>
    <w:rsid w:val="00074405"/>
    <w:rsid w:val="00074430"/>
    <w:rsid w:val="00074923"/>
    <w:rsid w:val="00074B6B"/>
    <w:rsid w:val="00076710"/>
    <w:rsid w:val="000767D7"/>
    <w:rsid w:val="00077B43"/>
    <w:rsid w:val="000785EE"/>
    <w:rsid w:val="0007C872"/>
    <w:rsid w:val="00080B32"/>
    <w:rsid w:val="00081C5E"/>
    <w:rsid w:val="00082E9B"/>
    <w:rsid w:val="00082E9E"/>
    <w:rsid w:val="00083012"/>
    <w:rsid w:val="000830D0"/>
    <w:rsid w:val="00083362"/>
    <w:rsid w:val="0008338D"/>
    <w:rsid w:val="0008520E"/>
    <w:rsid w:val="00085522"/>
    <w:rsid w:val="000857B5"/>
    <w:rsid w:val="00085A5E"/>
    <w:rsid w:val="00085F1E"/>
    <w:rsid w:val="00086C70"/>
    <w:rsid w:val="000873CB"/>
    <w:rsid w:val="00087891"/>
    <w:rsid w:val="00087C66"/>
    <w:rsid w:val="00087F61"/>
    <w:rsid w:val="0008C599"/>
    <w:rsid w:val="00090A24"/>
    <w:rsid w:val="00091144"/>
    <w:rsid w:val="00091A6C"/>
    <w:rsid w:val="0009241D"/>
    <w:rsid w:val="00092A3B"/>
    <w:rsid w:val="00093FE2"/>
    <w:rsid w:val="00094169"/>
    <w:rsid w:val="00094B3D"/>
    <w:rsid w:val="000952FE"/>
    <w:rsid w:val="0009565D"/>
    <w:rsid w:val="00095F81"/>
    <w:rsid w:val="00096A89"/>
    <w:rsid w:val="00097A86"/>
    <w:rsid w:val="000A079E"/>
    <w:rsid w:val="000A08C1"/>
    <w:rsid w:val="000A0E07"/>
    <w:rsid w:val="000A16B3"/>
    <w:rsid w:val="000A1EB2"/>
    <w:rsid w:val="000A2782"/>
    <w:rsid w:val="000A27AA"/>
    <w:rsid w:val="000A283B"/>
    <w:rsid w:val="000A374D"/>
    <w:rsid w:val="000A380C"/>
    <w:rsid w:val="000A40EF"/>
    <w:rsid w:val="000A4311"/>
    <w:rsid w:val="000A46BB"/>
    <w:rsid w:val="000A47E0"/>
    <w:rsid w:val="000A49C1"/>
    <w:rsid w:val="000A5049"/>
    <w:rsid w:val="000A567A"/>
    <w:rsid w:val="000A5F7C"/>
    <w:rsid w:val="000A6973"/>
    <w:rsid w:val="000A7A82"/>
    <w:rsid w:val="000A859F"/>
    <w:rsid w:val="000B082D"/>
    <w:rsid w:val="000B0BB9"/>
    <w:rsid w:val="000B10E1"/>
    <w:rsid w:val="000B1171"/>
    <w:rsid w:val="000B1737"/>
    <w:rsid w:val="000B21B9"/>
    <w:rsid w:val="000B23FB"/>
    <w:rsid w:val="000B25F6"/>
    <w:rsid w:val="000B293D"/>
    <w:rsid w:val="000B35D9"/>
    <w:rsid w:val="000B38BC"/>
    <w:rsid w:val="000B3A02"/>
    <w:rsid w:val="000B3AAA"/>
    <w:rsid w:val="000B3DD5"/>
    <w:rsid w:val="000B417E"/>
    <w:rsid w:val="000B4CA0"/>
    <w:rsid w:val="000B4E72"/>
    <w:rsid w:val="000B59FD"/>
    <w:rsid w:val="000B5A13"/>
    <w:rsid w:val="000B63F1"/>
    <w:rsid w:val="000B75F0"/>
    <w:rsid w:val="000B9538"/>
    <w:rsid w:val="000BFF57"/>
    <w:rsid w:val="000C08F8"/>
    <w:rsid w:val="000C11B9"/>
    <w:rsid w:val="000C1BB4"/>
    <w:rsid w:val="000C1C3C"/>
    <w:rsid w:val="000C2096"/>
    <w:rsid w:val="000C21BB"/>
    <w:rsid w:val="000C2CCD"/>
    <w:rsid w:val="000C3049"/>
    <w:rsid w:val="000C3432"/>
    <w:rsid w:val="000C354D"/>
    <w:rsid w:val="000C3944"/>
    <w:rsid w:val="000C4490"/>
    <w:rsid w:val="000C4935"/>
    <w:rsid w:val="000C4940"/>
    <w:rsid w:val="000C50AA"/>
    <w:rsid w:val="000C52FA"/>
    <w:rsid w:val="000C573B"/>
    <w:rsid w:val="000C62CB"/>
    <w:rsid w:val="000C6600"/>
    <w:rsid w:val="000C6AF1"/>
    <w:rsid w:val="000C6BA6"/>
    <w:rsid w:val="000C6BAE"/>
    <w:rsid w:val="000C710E"/>
    <w:rsid w:val="000C724E"/>
    <w:rsid w:val="000C72D7"/>
    <w:rsid w:val="000C7394"/>
    <w:rsid w:val="000C7577"/>
    <w:rsid w:val="000CBEE8"/>
    <w:rsid w:val="000CE5D0"/>
    <w:rsid w:val="000D03FE"/>
    <w:rsid w:val="000D054E"/>
    <w:rsid w:val="000D0792"/>
    <w:rsid w:val="000D0E8E"/>
    <w:rsid w:val="000D18EF"/>
    <w:rsid w:val="000D2B45"/>
    <w:rsid w:val="000D2B9E"/>
    <w:rsid w:val="000D34A2"/>
    <w:rsid w:val="000D3789"/>
    <w:rsid w:val="000D3AAF"/>
    <w:rsid w:val="000D3E83"/>
    <w:rsid w:val="000D420A"/>
    <w:rsid w:val="000D4378"/>
    <w:rsid w:val="000D4BEA"/>
    <w:rsid w:val="000D5B3D"/>
    <w:rsid w:val="000D713E"/>
    <w:rsid w:val="000D77EA"/>
    <w:rsid w:val="000D7ECB"/>
    <w:rsid w:val="000D8807"/>
    <w:rsid w:val="000E0081"/>
    <w:rsid w:val="000E0DE5"/>
    <w:rsid w:val="000E13C0"/>
    <w:rsid w:val="000E1BC2"/>
    <w:rsid w:val="000E1E19"/>
    <w:rsid w:val="000E22F0"/>
    <w:rsid w:val="000E2CB7"/>
    <w:rsid w:val="000E2CBA"/>
    <w:rsid w:val="000E2CE6"/>
    <w:rsid w:val="000E43C4"/>
    <w:rsid w:val="000E441E"/>
    <w:rsid w:val="000E519D"/>
    <w:rsid w:val="000E59AB"/>
    <w:rsid w:val="000E5B93"/>
    <w:rsid w:val="000E6775"/>
    <w:rsid w:val="000E6F8A"/>
    <w:rsid w:val="000E7744"/>
    <w:rsid w:val="000E9F87"/>
    <w:rsid w:val="000F05D4"/>
    <w:rsid w:val="000F12E4"/>
    <w:rsid w:val="000F1554"/>
    <w:rsid w:val="000F2410"/>
    <w:rsid w:val="000F2A70"/>
    <w:rsid w:val="000F2B94"/>
    <w:rsid w:val="000F2EFA"/>
    <w:rsid w:val="000F4246"/>
    <w:rsid w:val="000F430D"/>
    <w:rsid w:val="000F45C2"/>
    <w:rsid w:val="000F4797"/>
    <w:rsid w:val="000F47EA"/>
    <w:rsid w:val="000F5C14"/>
    <w:rsid w:val="000F68F8"/>
    <w:rsid w:val="000F69A2"/>
    <w:rsid w:val="000F6BBD"/>
    <w:rsid w:val="000F72B8"/>
    <w:rsid w:val="000F805F"/>
    <w:rsid w:val="000FC033"/>
    <w:rsid w:val="001008DA"/>
    <w:rsid w:val="00100BA2"/>
    <w:rsid w:val="00100DA4"/>
    <w:rsid w:val="001015BF"/>
    <w:rsid w:val="00101805"/>
    <w:rsid w:val="00101992"/>
    <w:rsid w:val="00102080"/>
    <w:rsid w:val="001020E7"/>
    <w:rsid w:val="001032BB"/>
    <w:rsid w:val="00103487"/>
    <w:rsid w:val="001034EB"/>
    <w:rsid w:val="001045DE"/>
    <w:rsid w:val="00104A3E"/>
    <w:rsid w:val="00104FED"/>
    <w:rsid w:val="00105502"/>
    <w:rsid w:val="00106313"/>
    <w:rsid w:val="00106C6D"/>
    <w:rsid w:val="00106FDE"/>
    <w:rsid w:val="0010778C"/>
    <w:rsid w:val="00107E04"/>
    <w:rsid w:val="0010B543"/>
    <w:rsid w:val="00110DB3"/>
    <w:rsid w:val="001111BE"/>
    <w:rsid w:val="001112AF"/>
    <w:rsid w:val="00111BFD"/>
    <w:rsid w:val="00111ED9"/>
    <w:rsid w:val="001122AD"/>
    <w:rsid w:val="001135AE"/>
    <w:rsid w:val="001152FA"/>
    <w:rsid w:val="00115CC5"/>
    <w:rsid w:val="00116B72"/>
    <w:rsid w:val="00116F64"/>
    <w:rsid w:val="001179B5"/>
    <w:rsid w:val="00117B16"/>
    <w:rsid w:val="00117C2A"/>
    <w:rsid w:val="001201DC"/>
    <w:rsid w:val="001204F9"/>
    <w:rsid w:val="001223E9"/>
    <w:rsid w:val="001228A0"/>
    <w:rsid w:val="00123296"/>
    <w:rsid w:val="00123745"/>
    <w:rsid w:val="0012404D"/>
    <w:rsid w:val="0012413F"/>
    <w:rsid w:val="00124353"/>
    <w:rsid w:val="00124EC0"/>
    <w:rsid w:val="001252F2"/>
    <w:rsid w:val="00125595"/>
    <w:rsid w:val="001265D7"/>
    <w:rsid w:val="00126A71"/>
    <w:rsid w:val="00127237"/>
    <w:rsid w:val="0012762C"/>
    <w:rsid w:val="00127C10"/>
    <w:rsid w:val="0012D0E4"/>
    <w:rsid w:val="00131189"/>
    <w:rsid w:val="00131BFC"/>
    <w:rsid w:val="00132709"/>
    <w:rsid w:val="001332AF"/>
    <w:rsid w:val="00133E52"/>
    <w:rsid w:val="00133E71"/>
    <w:rsid w:val="001340C6"/>
    <w:rsid w:val="00134386"/>
    <w:rsid w:val="0013456A"/>
    <w:rsid w:val="00134A31"/>
    <w:rsid w:val="001355EC"/>
    <w:rsid w:val="001356E9"/>
    <w:rsid w:val="00135B1F"/>
    <w:rsid w:val="001400BF"/>
    <w:rsid w:val="001403F7"/>
    <w:rsid w:val="0014064F"/>
    <w:rsid w:val="00142483"/>
    <w:rsid w:val="001432DC"/>
    <w:rsid w:val="00143990"/>
    <w:rsid w:val="00144250"/>
    <w:rsid w:val="001446E8"/>
    <w:rsid w:val="00144E71"/>
    <w:rsid w:val="00144F7B"/>
    <w:rsid w:val="0014517E"/>
    <w:rsid w:val="001451A6"/>
    <w:rsid w:val="00145737"/>
    <w:rsid w:val="001461F9"/>
    <w:rsid w:val="001463C2"/>
    <w:rsid w:val="00146797"/>
    <w:rsid w:val="001471EB"/>
    <w:rsid w:val="00147237"/>
    <w:rsid w:val="00147535"/>
    <w:rsid w:val="00147F11"/>
    <w:rsid w:val="00150664"/>
    <w:rsid w:val="001513AE"/>
    <w:rsid w:val="00151CB0"/>
    <w:rsid w:val="00151FDE"/>
    <w:rsid w:val="00152008"/>
    <w:rsid w:val="00152B22"/>
    <w:rsid w:val="00153E29"/>
    <w:rsid w:val="0015428D"/>
    <w:rsid w:val="00154F80"/>
    <w:rsid w:val="00155151"/>
    <w:rsid w:val="00155996"/>
    <w:rsid w:val="00155B76"/>
    <w:rsid w:val="00156138"/>
    <w:rsid w:val="001570B9"/>
    <w:rsid w:val="00160106"/>
    <w:rsid w:val="0016011A"/>
    <w:rsid w:val="001603EA"/>
    <w:rsid w:val="00160760"/>
    <w:rsid w:val="00160CA9"/>
    <w:rsid w:val="0016120D"/>
    <w:rsid w:val="001614F6"/>
    <w:rsid w:val="00161504"/>
    <w:rsid w:val="00161B08"/>
    <w:rsid w:val="00161DB7"/>
    <w:rsid w:val="001630F2"/>
    <w:rsid w:val="00163755"/>
    <w:rsid w:val="00163A34"/>
    <w:rsid w:val="00163A41"/>
    <w:rsid w:val="00163CE3"/>
    <w:rsid w:val="00163F08"/>
    <w:rsid w:val="001643A1"/>
    <w:rsid w:val="0016472F"/>
    <w:rsid w:val="00164765"/>
    <w:rsid w:val="00164960"/>
    <w:rsid w:val="00164A94"/>
    <w:rsid w:val="00165252"/>
    <w:rsid w:val="0016561D"/>
    <w:rsid w:val="00165738"/>
    <w:rsid w:val="00165B54"/>
    <w:rsid w:val="00165C39"/>
    <w:rsid w:val="00165D11"/>
    <w:rsid w:val="00165F8F"/>
    <w:rsid w:val="00166417"/>
    <w:rsid w:val="001664B7"/>
    <w:rsid w:val="00166502"/>
    <w:rsid w:val="001667A8"/>
    <w:rsid w:val="00167B0F"/>
    <w:rsid w:val="0016CB44"/>
    <w:rsid w:val="0016DE6A"/>
    <w:rsid w:val="001702ED"/>
    <w:rsid w:val="00170537"/>
    <w:rsid w:val="001705FF"/>
    <w:rsid w:val="00170F03"/>
    <w:rsid w:val="00171AC3"/>
    <w:rsid w:val="00172923"/>
    <w:rsid w:val="00172A03"/>
    <w:rsid w:val="00172E8F"/>
    <w:rsid w:val="00173057"/>
    <w:rsid w:val="00173750"/>
    <w:rsid w:val="00173AA4"/>
    <w:rsid w:val="00174499"/>
    <w:rsid w:val="00176A82"/>
    <w:rsid w:val="0017770B"/>
    <w:rsid w:val="001777FF"/>
    <w:rsid w:val="0017B82E"/>
    <w:rsid w:val="0017CCED"/>
    <w:rsid w:val="001800B4"/>
    <w:rsid w:val="001801E5"/>
    <w:rsid w:val="00180EB9"/>
    <w:rsid w:val="001818B8"/>
    <w:rsid w:val="001820F5"/>
    <w:rsid w:val="0018254C"/>
    <w:rsid w:val="00182E11"/>
    <w:rsid w:val="00183553"/>
    <w:rsid w:val="0018383C"/>
    <w:rsid w:val="00183ED5"/>
    <w:rsid w:val="0018409F"/>
    <w:rsid w:val="00184605"/>
    <w:rsid w:val="00184DCC"/>
    <w:rsid w:val="0018574E"/>
    <w:rsid w:val="0018631C"/>
    <w:rsid w:val="0018715F"/>
    <w:rsid w:val="001871F3"/>
    <w:rsid w:val="00187466"/>
    <w:rsid w:val="001878E2"/>
    <w:rsid w:val="0019019E"/>
    <w:rsid w:val="00192696"/>
    <w:rsid w:val="001927A2"/>
    <w:rsid w:val="001929D4"/>
    <w:rsid w:val="00193B7E"/>
    <w:rsid w:val="001946C4"/>
    <w:rsid w:val="001947DA"/>
    <w:rsid w:val="00194EEC"/>
    <w:rsid w:val="00195915"/>
    <w:rsid w:val="001960CB"/>
    <w:rsid w:val="001963A9"/>
    <w:rsid w:val="00197903"/>
    <w:rsid w:val="00199424"/>
    <w:rsid w:val="0019A2CC"/>
    <w:rsid w:val="0019F40F"/>
    <w:rsid w:val="001A02B8"/>
    <w:rsid w:val="001A0D8C"/>
    <w:rsid w:val="001A0F37"/>
    <w:rsid w:val="001A0FA6"/>
    <w:rsid w:val="001A1739"/>
    <w:rsid w:val="001A2101"/>
    <w:rsid w:val="001A2319"/>
    <w:rsid w:val="001A231D"/>
    <w:rsid w:val="001A241D"/>
    <w:rsid w:val="001A2A4E"/>
    <w:rsid w:val="001A392F"/>
    <w:rsid w:val="001A3B67"/>
    <w:rsid w:val="001A3C3D"/>
    <w:rsid w:val="001A46BD"/>
    <w:rsid w:val="001A5179"/>
    <w:rsid w:val="001A57CC"/>
    <w:rsid w:val="001A5FFE"/>
    <w:rsid w:val="001A6C00"/>
    <w:rsid w:val="001A7506"/>
    <w:rsid w:val="001B0102"/>
    <w:rsid w:val="001B0687"/>
    <w:rsid w:val="001B0CFE"/>
    <w:rsid w:val="001B1863"/>
    <w:rsid w:val="001B29FB"/>
    <w:rsid w:val="001B2A56"/>
    <w:rsid w:val="001B2C6B"/>
    <w:rsid w:val="001B3515"/>
    <w:rsid w:val="001B39C5"/>
    <w:rsid w:val="001B4659"/>
    <w:rsid w:val="001B4B03"/>
    <w:rsid w:val="001B55B3"/>
    <w:rsid w:val="001B62B5"/>
    <w:rsid w:val="001B645E"/>
    <w:rsid w:val="001B6502"/>
    <w:rsid w:val="001B6A1F"/>
    <w:rsid w:val="001B6A3E"/>
    <w:rsid w:val="001C0317"/>
    <w:rsid w:val="001C0BB8"/>
    <w:rsid w:val="001C1531"/>
    <w:rsid w:val="001C1A1D"/>
    <w:rsid w:val="001C1D1F"/>
    <w:rsid w:val="001C2494"/>
    <w:rsid w:val="001C3068"/>
    <w:rsid w:val="001C33CD"/>
    <w:rsid w:val="001C36CF"/>
    <w:rsid w:val="001C401C"/>
    <w:rsid w:val="001C4378"/>
    <w:rsid w:val="001C4ACE"/>
    <w:rsid w:val="001C4C9B"/>
    <w:rsid w:val="001C4FBD"/>
    <w:rsid w:val="001C55B2"/>
    <w:rsid w:val="001C59CB"/>
    <w:rsid w:val="001C5F93"/>
    <w:rsid w:val="001C65A5"/>
    <w:rsid w:val="001C69CD"/>
    <w:rsid w:val="001C6FDC"/>
    <w:rsid w:val="001C7774"/>
    <w:rsid w:val="001C7BC5"/>
    <w:rsid w:val="001C7C14"/>
    <w:rsid w:val="001D045E"/>
    <w:rsid w:val="001D10A4"/>
    <w:rsid w:val="001D1861"/>
    <w:rsid w:val="001D21E7"/>
    <w:rsid w:val="001D3658"/>
    <w:rsid w:val="001D4B1F"/>
    <w:rsid w:val="001D54B0"/>
    <w:rsid w:val="001D55CB"/>
    <w:rsid w:val="001D5B9B"/>
    <w:rsid w:val="001D6119"/>
    <w:rsid w:val="001D6384"/>
    <w:rsid w:val="001D65C1"/>
    <w:rsid w:val="001DC37D"/>
    <w:rsid w:val="001E0825"/>
    <w:rsid w:val="001E0AEC"/>
    <w:rsid w:val="001E0B2E"/>
    <w:rsid w:val="001E0BE9"/>
    <w:rsid w:val="001E0EB5"/>
    <w:rsid w:val="001E1C2D"/>
    <w:rsid w:val="001E2645"/>
    <w:rsid w:val="001E2C45"/>
    <w:rsid w:val="001E3453"/>
    <w:rsid w:val="001E3ABD"/>
    <w:rsid w:val="001E4B9C"/>
    <w:rsid w:val="001E502E"/>
    <w:rsid w:val="001E537C"/>
    <w:rsid w:val="001E5FC2"/>
    <w:rsid w:val="001E6850"/>
    <w:rsid w:val="001E799C"/>
    <w:rsid w:val="001E7B28"/>
    <w:rsid w:val="001E7E41"/>
    <w:rsid w:val="001EA2AE"/>
    <w:rsid w:val="001ED66B"/>
    <w:rsid w:val="001F0199"/>
    <w:rsid w:val="001F0BB9"/>
    <w:rsid w:val="001F0FB4"/>
    <w:rsid w:val="001F155A"/>
    <w:rsid w:val="001F19F2"/>
    <w:rsid w:val="001F2C52"/>
    <w:rsid w:val="001F3295"/>
    <w:rsid w:val="001F36A5"/>
    <w:rsid w:val="001F3D65"/>
    <w:rsid w:val="001F40B7"/>
    <w:rsid w:val="001F5234"/>
    <w:rsid w:val="001F6B25"/>
    <w:rsid w:val="001F6D7A"/>
    <w:rsid w:val="001F71BE"/>
    <w:rsid w:val="001F7311"/>
    <w:rsid w:val="001F7F32"/>
    <w:rsid w:val="001F89B7"/>
    <w:rsid w:val="001F8F04"/>
    <w:rsid w:val="00200C1B"/>
    <w:rsid w:val="00201A94"/>
    <w:rsid w:val="00201DD7"/>
    <w:rsid w:val="0020211A"/>
    <w:rsid w:val="00202FA0"/>
    <w:rsid w:val="002031C4"/>
    <w:rsid w:val="002034D4"/>
    <w:rsid w:val="00204431"/>
    <w:rsid w:val="002048C0"/>
    <w:rsid w:val="00204C18"/>
    <w:rsid w:val="00205C9A"/>
    <w:rsid w:val="00205D55"/>
    <w:rsid w:val="00205DBC"/>
    <w:rsid w:val="0020669F"/>
    <w:rsid w:val="0020674B"/>
    <w:rsid w:val="002067AF"/>
    <w:rsid w:val="002069AA"/>
    <w:rsid w:val="00206ACE"/>
    <w:rsid w:val="00206B89"/>
    <w:rsid w:val="00206CE5"/>
    <w:rsid w:val="00206FBA"/>
    <w:rsid w:val="002070B2"/>
    <w:rsid w:val="0020786B"/>
    <w:rsid w:val="00207B6B"/>
    <w:rsid w:val="002101D8"/>
    <w:rsid w:val="002101F2"/>
    <w:rsid w:val="0021064B"/>
    <w:rsid w:val="00210A64"/>
    <w:rsid w:val="00210BAD"/>
    <w:rsid w:val="00211699"/>
    <w:rsid w:val="0021209E"/>
    <w:rsid w:val="0021289C"/>
    <w:rsid w:val="00212C3B"/>
    <w:rsid w:val="002134C1"/>
    <w:rsid w:val="0021392B"/>
    <w:rsid w:val="00214934"/>
    <w:rsid w:val="00214EF6"/>
    <w:rsid w:val="00214FD2"/>
    <w:rsid w:val="002152E3"/>
    <w:rsid w:val="00215CBF"/>
    <w:rsid w:val="00216087"/>
    <w:rsid w:val="00216491"/>
    <w:rsid w:val="00216EB6"/>
    <w:rsid w:val="00217084"/>
    <w:rsid w:val="00217FC8"/>
    <w:rsid w:val="002200B4"/>
    <w:rsid w:val="002202F5"/>
    <w:rsid w:val="00220C9B"/>
    <w:rsid w:val="00221294"/>
    <w:rsid w:val="00222C78"/>
    <w:rsid w:val="00223016"/>
    <w:rsid w:val="002233AE"/>
    <w:rsid w:val="002238F0"/>
    <w:rsid w:val="0022431F"/>
    <w:rsid w:val="0022549D"/>
    <w:rsid w:val="0022561F"/>
    <w:rsid w:val="0022593B"/>
    <w:rsid w:val="00226A68"/>
    <w:rsid w:val="00227AD8"/>
    <w:rsid w:val="00227B02"/>
    <w:rsid w:val="00228A9F"/>
    <w:rsid w:val="0022CC97"/>
    <w:rsid w:val="00230120"/>
    <w:rsid w:val="002307AF"/>
    <w:rsid w:val="00230F12"/>
    <w:rsid w:val="00231353"/>
    <w:rsid w:val="0023191B"/>
    <w:rsid w:val="00231E70"/>
    <w:rsid w:val="00232429"/>
    <w:rsid w:val="00232DE5"/>
    <w:rsid w:val="0023320D"/>
    <w:rsid w:val="00233652"/>
    <w:rsid w:val="00236613"/>
    <w:rsid w:val="00236615"/>
    <w:rsid w:val="00236B2D"/>
    <w:rsid w:val="002379C7"/>
    <w:rsid w:val="00237C43"/>
    <w:rsid w:val="00239338"/>
    <w:rsid w:val="0023D165"/>
    <w:rsid w:val="00241954"/>
    <w:rsid w:val="00241DF2"/>
    <w:rsid w:val="0024212A"/>
    <w:rsid w:val="00242239"/>
    <w:rsid w:val="00243009"/>
    <w:rsid w:val="002434A4"/>
    <w:rsid w:val="00243671"/>
    <w:rsid w:val="00243739"/>
    <w:rsid w:val="00243979"/>
    <w:rsid w:val="002442B6"/>
    <w:rsid w:val="002445C1"/>
    <w:rsid w:val="0024600B"/>
    <w:rsid w:val="0024691E"/>
    <w:rsid w:val="00246A17"/>
    <w:rsid w:val="00246EB0"/>
    <w:rsid w:val="0024709D"/>
    <w:rsid w:val="002475D6"/>
    <w:rsid w:val="00247AFB"/>
    <w:rsid w:val="0024EC53"/>
    <w:rsid w:val="00250A9E"/>
    <w:rsid w:val="0025126B"/>
    <w:rsid w:val="0025229D"/>
    <w:rsid w:val="00252906"/>
    <w:rsid w:val="002548D2"/>
    <w:rsid w:val="00255122"/>
    <w:rsid w:val="002554EA"/>
    <w:rsid w:val="0025568C"/>
    <w:rsid w:val="002573CF"/>
    <w:rsid w:val="00257675"/>
    <w:rsid w:val="00257789"/>
    <w:rsid w:val="00257F25"/>
    <w:rsid w:val="0025F037"/>
    <w:rsid w:val="00260147"/>
    <w:rsid w:val="002602EC"/>
    <w:rsid w:val="00260524"/>
    <w:rsid w:val="002608B0"/>
    <w:rsid w:val="00261003"/>
    <w:rsid w:val="0026107E"/>
    <w:rsid w:val="0026150B"/>
    <w:rsid w:val="002615CF"/>
    <w:rsid w:val="00261931"/>
    <w:rsid w:val="00261C66"/>
    <w:rsid w:val="00262EFF"/>
    <w:rsid w:val="00263EED"/>
    <w:rsid w:val="0026425A"/>
    <w:rsid w:val="002642B4"/>
    <w:rsid w:val="002644E6"/>
    <w:rsid w:val="00265216"/>
    <w:rsid w:val="0026561D"/>
    <w:rsid w:val="00266587"/>
    <w:rsid w:val="002672F7"/>
    <w:rsid w:val="002675A0"/>
    <w:rsid w:val="002675D2"/>
    <w:rsid w:val="00267C58"/>
    <w:rsid w:val="00267EAA"/>
    <w:rsid w:val="0026BD84"/>
    <w:rsid w:val="0026DABE"/>
    <w:rsid w:val="0026FB48"/>
    <w:rsid w:val="00271245"/>
    <w:rsid w:val="002718C4"/>
    <w:rsid w:val="00272BFC"/>
    <w:rsid w:val="0027303F"/>
    <w:rsid w:val="0027350D"/>
    <w:rsid w:val="00273B1B"/>
    <w:rsid w:val="00274B53"/>
    <w:rsid w:val="00274CD2"/>
    <w:rsid w:val="0027547A"/>
    <w:rsid w:val="00276394"/>
    <w:rsid w:val="0027680F"/>
    <w:rsid w:val="00276927"/>
    <w:rsid w:val="00276F5C"/>
    <w:rsid w:val="002771A2"/>
    <w:rsid w:val="0027761F"/>
    <w:rsid w:val="00277DA4"/>
    <w:rsid w:val="002788F0"/>
    <w:rsid w:val="0027A2FB"/>
    <w:rsid w:val="00280FD3"/>
    <w:rsid w:val="002812EC"/>
    <w:rsid w:val="002815D2"/>
    <w:rsid w:val="00281762"/>
    <w:rsid w:val="0028179D"/>
    <w:rsid w:val="00281CDD"/>
    <w:rsid w:val="00281D51"/>
    <w:rsid w:val="00281EC1"/>
    <w:rsid w:val="002822BA"/>
    <w:rsid w:val="002824DB"/>
    <w:rsid w:val="0028270C"/>
    <w:rsid w:val="00282929"/>
    <w:rsid w:val="00282A60"/>
    <w:rsid w:val="002839CC"/>
    <w:rsid w:val="00283DBC"/>
    <w:rsid w:val="00284D98"/>
    <w:rsid w:val="00284DE4"/>
    <w:rsid w:val="0028554C"/>
    <w:rsid w:val="0028617A"/>
    <w:rsid w:val="0028662C"/>
    <w:rsid w:val="00286F03"/>
    <w:rsid w:val="00287269"/>
    <w:rsid w:val="002872A3"/>
    <w:rsid w:val="00287A61"/>
    <w:rsid w:val="00287DAB"/>
    <w:rsid w:val="002909E0"/>
    <w:rsid w:val="002915CB"/>
    <w:rsid w:val="00291A40"/>
    <w:rsid w:val="00292209"/>
    <w:rsid w:val="002928EF"/>
    <w:rsid w:val="00292DBC"/>
    <w:rsid w:val="00293DA9"/>
    <w:rsid w:val="00294666"/>
    <w:rsid w:val="00295171"/>
    <w:rsid w:val="0029574A"/>
    <w:rsid w:val="0029577B"/>
    <w:rsid w:val="002957CE"/>
    <w:rsid w:val="0029595D"/>
    <w:rsid w:val="002974C2"/>
    <w:rsid w:val="00297F70"/>
    <w:rsid w:val="0029C59D"/>
    <w:rsid w:val="002A032A"/>
    <w:rsid w:val="002A04F2"/>
    <w:rsid w:val="002A0610"/>
    <w:rsid w:val="002A06E3"/>
    <w:rsid w:val="002A0D56"/>
    <w:rsid w:val="002A1283"/>
    <w:rsid w:val="002A1312"/>
    <w:rsid w:val="002A14B7"/>
    <w:rsid w:val="002A2EE0"/>
    <w:rsid w:val="002A2F75"/>
    <w:rsid w:val="002A30A0"/>
    <w:rsid w:val="002A349E"/>
    <w:rsid w:val="002A3884"/>
    <w:rsid w:val="002A396E"/>
    <w:rsid w:val="002A3F3F"/>
    <w:rsid w:val="002A5172"/>
    <w:rsid w:val="002A65B7"/>
    <w:rsid w:val="002A68B8"/>
    <w:rsid w:val="002A69EA"/>
    <w:rsid w:val="002A71E4"/>
    <w:rsid w:val="002A75B4"/>
    <w:rsid w:val="002A81C3"/>
    <w:rsid w:val="002AB0D4"/>
    <w:rsid w:val="002B0A73"/>
    <w:rsid w:val="002B18ED"/>
    <w:rsid w:val="002B2D58"/>
    <w:rsid w:val="002B334B"/>
    <w:rsid w:val="002B34B5"/>
    <w:rsid w:val="002B3808"/>
    <w:rsid w:val="002B3D2A"/>
    <w:rsid w:val="002B3EFF"/>
    <w:rsid w:val="002B41BD"/>
    <w:rsid w:val="002B4943"/>
    <w:rsid w:val="002B509B"/>
    <w:rsid w:val="002B57E0"/>
    <w:rsid w:val="002B5CE6"/>
    <w:rsid w:val="002B5F58"/>
    <w:rsid w:val="002B6DF6"/>
    <w:rsid w:val="002B7047"/>
    <w:rsid w:val="002B7566"/>
    <w:rsid w:val="002C06BB"/>
    <w:rsid w:val="002C2134"/>
    <w:rsid w:val="002C2CB2"/>
    <w:rsid w:val="002C3535"/>
    <w:rsid w:val="002C3BC2"/>
    <w:rsid w:val="002C3DF1"/>
    <w:rsid w:val="002C4CDD"/>
    <w:rsid w:val="002C50B8"/>
    <w:rsid w:val="002C53F3"/>
    <w:rsid w:val="002C5536"/>
    <w:rsid w:val="002C5B2C"/>
    <w:rsid w:val="002C5FF8"/>
    <w:rsid w:val="002C610E"/>
    <w:rsid w:val="002C62E9"/>
    <w:rsid w:val="002C666E"/>
    <w:rsid w:val="002C68BD"/>
    <w:rsid w:val="002C6AD0"/>
    <w:rsid w:val="002C773F"/>
    <w:rsid w:val="002C7A69"/>
    <w:rsid w:val="002C7AC9"/>
    <w:rsid w:val="002C8D34"/>
    <w:rsid w:val="002CC6B6"/>
    <w:rsid w:val="002D075E"/>
    <w:rsid w:val="002D12EC"/>
    <w:rsid w:val="002D1776"/>
    <w:rsid w:val="002D18D0"/>
    <w:rsid w:val="002D2D32"/>
    <w:rsid w:val="002D3072"/>
    <w:rsid w:val="002D31EC"/>
    <w:rsid w:val="002D32BA"/>
    <w:rsid w:val="002D3C25"/>
    <w:rsid w:val="002D3CBC"/>
    <w:rsid w:val="002D47D7"/>
    <w:rsid w:val="002D4F1B"/>
    <w:rsid w:val="002D58F9"/>
    <w:rsid w:val="002D6A03"/>
    <w:rsid w:val="002D6C5C"/>
    <w:rsid w:val="002D6EBC"/>
    <w:rsid w:val="002D6F98"/>
    <w:rsid w:val="002D71B0"/>
    <w:rsid w:val="002DCC8E"/>
    <w:rsid w:val="002DF362"/>
    <w:rsid w:val="002E005F"/>
    <w:rsid w:val="002E0452"/>
    <w:rsid w:val="002E0820"/>
    <w:rsid w:val="002E2899"/>
    <w:rsid w:val="002E28BA"/>
    <w:rsid w:val="002E2C22"/>
    <w:rsid w:val="002E2D50"/>
    <w:rsid w:val="002E47F5"/>
    <w:rsid w:val="002E4F0C"/>
    <w:rsid w:val="002E5913"/>
    <w:rsid w:val="002E5F54"/>
    <w:rsid w:val="002E644C"/>
    <w:rsid w:val="002E661D"/>
    <w:rsid w:val="002E6FA3"/>
    <w:rsid w:val="002E71B2"/>
    <w:rsid w:val="002E72B2"/>
    <w:rsid w:val="002E74C3"/>
    <w:rsid w:val="002E7669"/>
    <w:rsid w:val="002E83E2"/>
    <w:rsid w:val="002E986F"/>
    <w:rsid w:val="002EDDF5"/>
    <w:rsid w:val="002F0C7D"/>
    <w:rsid w:val="002F0CE5"/>
    <w:rsid w:val="002F159B"/>
    <w:rsid w:val="002F18FB"/>
    <w:rsid w:val="002F1ADF"/>
    <w:rsid w:val="002F255C"/>
    <w:rsid w:val="002F25FF"/>
    <w:rsid w:val="002F2AB2"/>
    <w:rsid w:val="002F2DAB"/>
    <w:rsid w:val="002F3416"/>
    <w:rsid w:val="002F3F8F"/>
    <w:rsid w:val="002F499B"/>
    <w:rsid w:val="002F52C1"/>
    <w:rsid w:val="002F545B"/>
    <w:rsid w:val="002F5D18"/>
    <w:rsid w:val="002F6D7C"/>
    <w:rsid w:val="002F7938"/>
    <w:rsid w:val="00300B67"/>
    <w:rsid w:val="00301123"/>
    <w:rsid w:val="00302253"/>
    <w:rsid w:val="00302572"/>
    <w:rsid w:val="0030277A"/>
    <w:rsid w:val="00302C6C"/>
    <w:rsid w:val="00303164"/>
    <w:rsid w:val="00303676"/>
    <w:rsid w:val="00303B1B"/>
    <w:rsid w:val="00303C0D"/>
    <w:rsid w:val="00303E41"/>
    <w:rsid w:val="003045F6"/>
    <w:rsid w:val="00304787"/>
    <w:rsid w:val="00304CA4"/>
    <w:rsid w:val="003058AF"/>
    <w:rsid w:val="00306FFB"/>
    <w:rsid w:val="003074E1"/>
    <w:rsid w:val="003076D2"/>
    <w:rsid w:val="00307AD7"/>
    <w:rsid w:val="0030CD04"/>
    <w:rsid w:val="00310D7E"/>
    <w:rsid w:val="003112A7"/>
    <w:rsid w:val="0031134C"/>
    <w:rsid w:val="00311A6A"/>
    <w:rsid w:val="00311B02"/>
    <w:rsid w:val="00311E67"/>
    <w:rsid w:val="00312F39"/>
    <w:rsid w:val="0031360D"/>
    <w:rsid w:val="00313EB3"/>
    <w:rsid w:val="003142B1"/>
    <w:rsid w:val="003167F7"/>
    <w:rsid w:val="00316867"/>
    <w:rsid w:val="00316A9F"/>
    <w:rsid w:val="00316F49"/>
    <w:rsid w:val="00317063"/>
    <w:rsid w:val="0031769B"/>
    <w:rsid w:val="00317AB4"/>
    <w:rsid w:val="00317C33"/>
    <w:rsid w:val="00320460"/>
    <w:rsid w:val="0032068C"/>
    <w:rsid w:val="003207F4"/>
    <w:rsid w:val="00320A52"/>
    <w:rsid w:val="00320ACF"/>
    <w:rsid w:val="0032109D"/>
    <w:rsid w:val="00322457"/>
    <w:rsid w:val="003227AF"/>
    <w:rsid w:val="00323045"/>
    <w:rsid w:val="00323106"/>
    <w:rsid w:val="003232FA"/>
    <w:rsid w:val="003238C2"/>
    <w:rsid w:val="0032422E"/>
    <w:rsid w:val="00324385"/>
    <w:rsid w:val="00324792"/>
    <w:rsid w:val="00325A40"/>
    <w:rsid w:val="00325ADD"/>
    <w:rsid w:val="00325CCD"/>
    <w:rsid w:val="003261D5"/>
    <w:rsid w:val="003262B5"/>
    <w:rsid w:val="003262D2"/>
    <w:rsid w:val="00326B9A"/>
    <w:rsid w:val="0032774E"/>
    <w:rsid w:val="00327775"/>
    <w:rsid w:val="0032789C"/>
    <w:rsid w:val="00327A45"/>
    <w:rsid w:val="003288A8"/>
    <w:rsid w:val="0032F201"/>
    <w:rsid w:val="00330CF8"/>
    <w:rsid w:val="00330F80"/>
    <w:rsid w:val="00331314"/>
    <w:rsid w:val="00331888"/>
    <w:rsid w:val="00331ACB"/>
    <w:rsid w:val="00332AB7"/>
    <w:rsid w:val="00332B17"/>
    <w:rsid w:val="00332CBB"/>
    <w:rsid w:val="003331BF"/>
    <w:rsid w:val="003331C1"/>
    <w:rsid w:val="00333316"/>
    <w:rsid w:val="0033343F"/>
    <w:rsid w:val="00333902"/>
    <w:rsid w:val="00333C52"/>
    <w:rsid w:val="00333D61"/>
    <w:rsid w:val="00334D28"/>
    <w:rsid w:val="0033541D"/>
    <w:rsid w:val="00335445"/>
    <w:rsid w:val="003356D1"/>
    <w:rsid w:val="0033630F"/>
    <w:rsid w:val="0033647F"/>
    <w:rsid w:val="00337127"/>
    <w:rsid w:val="003376FF"/>
    <w:rsid w:val="00337CAC"/>
    <w:rsid w:val="00339B7E"/>
    <w:rsid w:val="0033E2F5"/>
    <w:rsid w:val="0034002B"/>
    <w:rsid w:val="0034014F"/>
    <w:rsid w:val="00340BF9"/>
    <w:rsid w:val="00341D60"/>
    <w:rsid w:val="003421C8"/>
    <w:rsid w:val="003426A7"/>
    <w:rsid w:val="003435E1"/>
    <w:rsid w:val="00343DAF"/>
    <w:rsid w:val="003444B8"/>
    <w:rsid w:val="0034549F"/>
    <w:rsid w:val="003462FE"/>
    <w:rsid w:val="00346A56"/>
    <w:rsid w:val="00346DA9"/>
    <w:rsid w:val="00346FBE"/>
    <w:rsid w:val="0034764F"/>
    <w:rsid w:val="00347B0D"/>
    <w:rsid w:val="0034C621"/>
    <w:rsid w:val="0034FC57"/>
    <w:rsid w:val="00350592"/>
    <w:rsid w:val="00350C0D"/>
    <w:rsid w:val="0035105D"/>
    <w:rsid w:val="0035138E"/>
    <w:rsid w:val="00351413"/>
    <w:rsid w:val="00351557"/>
    <w:rsid w:val="00351ED5"/>
    <w:rsid w:val="00352364"/>
    <w:rsid w:val="003525A9"/>
    <w:rsid w:val="00352BBC"/>
    <w:rsid w:val="00353629"/>
    <w:rsid w:val="003536DA"/>
    <w:rsid w:val="003539DD"/>
    <w:rsid w:val="00353E22"/>
    <w:rsid w:val="00355FDA"/>
    <w:rsid w:val="0035667E"/>
    <w:rsid w:val="00356864"/>
    <w:rsid w:val="00356FBF"/>
    <w:rsid w:val="0035732F"/>
    <w:rsid w:val="00357BA4"/>
    <w:rsid w:val="00357CFE"/>
    <w:rsid w:val="0035A64F"/>
    <w:rsid w:val="003601D3"/>
    <w:rsid w:val="00360473"/>
    <w:rsid w:val="003605F9"/>
    <w:rsid w:val="003606FB"/>
    <w:rsid w:val="00360F39"/>
    <w:rsid w:val="003611BB"/>
    <w:rsid w:val="003612B6"/>
    <w:rsid w:val="003614BA"/>
    <w:rsid w:val="00361B5D"/>
    <w:rsid w:val="003621F4"/>
    <w:rsid w:val="0036256E"/>
    <w:rsid w:val="003632D9"/>
    <w:rsid w:val="003663E0"/>
    <w:rsid w:val="00366419"/>
    <w:rsid w:val="003669E4"/>
    <w:rsid w:val="00367000"/>
    <w:rsid w:val="00367034"/>
    <w:rsid w:val="00367442"/>
    <w:rsid w:val="00367AC5"/>
    <w:rsid w:val="00367B2F"/>
    <w:rsid w:val="00367E90"/>
    <w:rsid w:val="0036DC44"/>
    <w:rsid w:val="00374523"/>
    <w:rsid w:val="00374F05"/>
    <w:rsid w:val="0037535E"/>
    <w:rsid w:val="0037567B"/>
    <w:rsid w:val="003758D0"/>
    <w:rsid w:val="00376143"/>
    <w:rsid w:val="003764F8"/>
    <w:rsid w:val="00376C90"/>
    <w:rsid w:val="00376EC1"/>
    <w:rsid w:val="003771FD"/>
    <w:rsid w:val="0037780C"/>
    <w:rsid w:val="00380534"/>
    <w:rsid w:val="00380A0F"/>
    <w:rsid w:val="0038180A"/>
    <w:rsid w:val="00382576"/>
    <w:rsid w:val="00382873"/>
    <w:rsid w:val="00384B1F"/>
    <w:rsid w:val="00384D1C"/>
    <w:rsid w:val="00384F5D"/>
    <w:rsid w:val="0038530C"/>
    <w:rsid w:val="003861D6"/>
    <w:rsid w:val="00387375"/>
    <w:rsid w:val="0038C52D"/>
    <w:rsid w:val="00390285"/>
    <w:rsid w:val="003913D5"/>
    <w:rsid w:val="00391809"/>
    <w:rsid w:val="00391B19"/>
    <w:rsid w:val="003923EA"/>
    <w:rsid w:val="0039287A"/>
    <w:rsid w:val="003928A1"/>
    <w:rsid w:val="00392F27"/>
    <w:rsid w:val="003932F4"/>
    <w:rsid w:val="00393B35"/>
    <w:rsid w:val="00393F7F"/>
    <w:rsid w:val="003943CF"/>
    <w:rsid w:val="00394AEB"/>
    <w:rsid w:val="00395AB7"/>
    <w:rsid w:val="00396AF7"/>
    <w:rsid w:val="0039720E"/>
    <w:rsid w:val="00397339"/>
    <w:rsid w:val="0039747E"/>
    <w:rsid w:val="00397D71"/>
    <w:rsid w:val="0039CFF1"/>
    <w:rsid w:val="003A25BE"/>
    <w:rsid w:val="003A2711"/>
    <w:rsid w:val="003A3255"/>
    <w:rsid w:val="003A38A5"/>
    <w:rsid w:val="003A4284"/>
    <w:rsid w:val="003A4873"/>
    <w:rsid w:val="003A67F8"/>
    <w:rsid w:val="003A71CB"/>
    <w:rsid w:val="003A7240"/>
    <w:rsid w:val="003A7BD5"/>
    <w:rsid w:val="003AD518"/>
    <w:rsid w:val="003B002F"/>
    <w:rsid w:val="003B06DA"/>
    <w:rsid w:val="003B06EE"/>
    <w:rsid w:val="003B0766"/>
    <w:rsid w:val="003B07E1"/>
    <w:rsid w:val="003B0E55"/>
    <w:rsid w:val="003B1AAE"/>
    <w:rsid w:val="003B21AF"/>
    <w:rsid w:val="003B2CB7"/>
    <w:rsid w:val="003B2DD3"/>
    <w:rsid w:val="003B388C"/>
    <w:rsid w:val="003B3AFC"/>
    <w:rsid w:val="003B41D5"/>
    <w:rsid w:val="003B4D89"/>
    <w:rsid w:val="003B54E2"/>
    <w:rsid w:val="003B5987"/>
    <w:rsid w:val="003B5D13"/>
    <w:rsid w:val="003B607D"/>
    <w:rsid w:val="003B63A6"/>
    <w:rsid w:val="003B68A7"/>
    <w:rsid w:val="003B69A3"/>
    <w:rsid w:val="003B6A23"/>
    <w:rsid w:val="003B6D12"/>
    <w:rsid w:val="003B6EB4"/>
    <w:rsid w:val="003B74B8"/>
    <w:rsid w:val="003C02E1"/>
    <w:rsid w:val="003C05EB"/>
    <w:rsid w:val="003C088B"/>
    <w:rsid w:val="003C1709"/>
    <w:rsid w:val="003C1879"/>
    <w:rsid w:val="003C23C4"/>
    <w:rsid w:val="003C26C6"/>
    <w:rsid w:val="003C28E6"/>
    <w:rsid w:val="003C2F5B"/>
    <w:rsid w:val="003C3D2A"/>
    <w:rsid w:val="003C403D"/>
    <w:rsid w:val="003C4253"/>
    <w:rsid w:val="003C4799"/>
    <w:rsid w:val="003C4E81"/>
    <w:rsid w:val="003C4F54"/>
    <w:rsid w:val="003C51A9"/>
    <w:rsid w:val="003C5233"/>
    <w:rsid w:val="003C5AEC"/>
    <w:rsid w:val="003C5DD1"/>
    <w:rsid w:val="003C6486"/>
    <w:rsid w:val="003C69CA"/>
    <w:rsid w:val="003C6EDA"/>
    <w:rsid w:val="003C7057"/>
    <w:rsid w:val="003C7155"/>
    <w:rsid w:val="003C71BA"/>
    <w:rsid w:val="003C7B40"/>
    <w:rsid w:val="003C7DF9"/>
    <w:rsid w:val="003C7F74"/>
    <w:rsid w:val="003C82D3"/>
    <w:rsid w:val="003D05DA"/>
    <w:rsid w:val="003D0664"/>
    <w:rsid w:val="003D13A5"/>
    <w:rsid w:val="003D1800"/>
    <w:rsid w:val="003D1A71"/>
    <w:rsid w:val="003D1B2A"/>
    <w:rsid w:val="003D260E"/>
    <w:rsid w:val="003D293D"/>
    <w:rsid w:val="003D2E0B"/>
    <w:rsid w:val="003D2E80"/>
    <w:rsid w:val="003D30F9"/>
    <w:rsid w:val="003D3244"/>
    <w:rsid w:val="003D4555"/>
    <w:rsid w:val="003D4B9E"/>
    <w:rsid w:val="003D4E2E"/>
    <w:rsid w:val="003D56D9"/>
    <w:rsid w:val="003D575F"/>
    <w:rsid w:val="003D5C2A"/>
    <w:rsid w:val="003D6600"/>
    <w:rsid w:val="003D6B94"/>
    <w:rsid w:val="003D6D38"/>
    <w:rsid w:val="003D700A"/>
    <w:rsid w:val="003D7241"/>
    <w:rsid w:val="003D7340"/>
    <w:rsid w:val="003D7D09"/>
    <w:rsid w:val="003D7ECA"/>
    <w:rsid w:val="003DC007"/>
    <w:rsid w:val="003DDCF8"/>
    <w:rsid w:val="003E0908"/>
    <w:rsid w:val="003E0EA5"/>
    <w:rsid w:val="003E1ACB"/>
    <w:rsid w:val="003E2344"/>
    <w:rsid w:val="003E34D6"/>
    <w:rsid w:val="003E42FC"/>
    <w:rsid w:val="003E4BCD"/>
    <w:rsid w:val="003E4C19"/>
    <w:rsid w:val="003E5060"/>
    <w:rsid w:val="003E5A26"/>
    <w:rsid w:val="003E5B17"/>
    <w:rsid w:val="003E69A9"/>
    <w:rsid w:val="003E6C06"/>
    <w:rsid w:val="003E7218"/>
    <w:rsid w:val="003E75A5"/>
    <w:rsid w:val="003E79C4"/>
    <w:rsid w:val="003EB5CA"/>
    <w:rsid w:val="003F0B43"/>
    <w:rsid w:val="003F0E28"/>
    <w:rsid w:val="003F14DE"/>
    <w:rsid w:val="003F1861"/>
    <w:rsid w:val="003F1E42"/>
    <w:rsid w:val="003F1E4F"/>
    <w:rsid w:val="003F2212"/>
    <w:rsid w:val="003F2556"/>
    <w:rsid w:val="003F269F"/>
    <w:rsid w:val="003F26A6"/>
    <w:rsid w:val="003F31DE"/>
    <w:rsid w:val="003F37EA"/>
    <w:rsid w:val="003F4C6E"/>
    <w:rsid w:val="003F5122"/>
    <w:rsid w:val="003F533F"/>
    <w:rsid w:val="003F5871"/>
    <w:rsid w:val="003F664E"/>
    <w:rsid w:val="003F74C3"/>
    <w:rsid w:val="003F7703"/>
    <w:rsid w:val="003F7BE1"/>
    <w:rsid w:val="003F98E0"/>
    <w:rsid w:val="004004D3"/>
    <w:rsid w:val="00400579"/>
    <w:rsid w:val="00400A22"/>
    <w:rsid w:val="00401033"/>
    <w:rsid w:val="00401CE1"/>
    <w:rsid w:val="00402E99"/>
    <w:rsid w:val="0040315C"/>
    <w:rsid w:val="0040470D"/>
    <w:rsid w:val="00404A04"/>
    <w:rsid w:val="00404D09"/>
    <w:rsid w:val="00404F81"/>
    <w:rsid w:val="004055C4"/>
    <w:rsid w:val="004065F2"/>
    <w:rsid w:val="00406A19"/>
    <w:rsid w:val="00406EFA"/>
    <w:rsid w:val="00407625"/>
    <w:rsid w:val="004079F9"/>
    <w:rsid w:val="00410284"/>
    <w:rsid w:val="00410553"/>
    <w:rsid w:val="004111E5"/>
    <w:rsid w:val="00411268"/>
    <w:rsid w:val="004117B0"/>
    <w:rsid w:val="00411CC2"/>
    <w:rsid w:val="00411CD4"/>
    <w:rsid w:val="00411E50"/>
    <w:rsid w:val="0041200F"/>
    <w:rsid w:val="0041217B"/>
    <w:rsid w:val="004121B4"/>
    <w:rsid w:val="0041241A"/>
    <w:rsid w:val="004129EC"/>
    <w:rsid w:val="00412F15"/>
    <w:rsid w:val="00412F54"/>
    <w:rsid w:val="0041370F"/>
    <w:rsid w:val="0041401A"/>
    <w:rsid w:val="00414758"/>
    <w:rsid w:val="004148F9"/>
    <w:rsid w:val="0041548E"/>
    <w:rsid w:val="004156C6"/>
    <w:rsid w:val="00415CCD"/>
    <w:rsid w:val="00415E48"/>
    <w:rsid w:val="004160F6"/>
    <w:rsid w:val="0041616B"/>
    <w:rsid w:val="00416210"/>
    <w:rsid w:val="004163CB"/>
    <w:rsid w:val="004168B4"/>
    <w:rsid w:val="00416926"/>
    <w:rsid w:val="00416B33"/>
    <w:rsid w:val="00417383"/>
    <w:rsid w:val="00417EB0"/>
    <w:rsid w:val="0041952D"/>
    <w:rsid w:val="0041C42C"/>
    <w:rsid w:val="00421C67"/>
    <w:rsid w:val="00422370"/>
    <w:rsid w:val="00422EF7"/>
    <w:rsid w:val="00423536"/>
    <w:rsid w:val="00423A04"/>
    <w:rsid w:val="00424131"/>
    <w:rsid w:val="004245D6"/>
    <w:rsid w:val="00424701"/>
    <w:rsid w:val="0042557E"/>
    <w:rsid w:val="004257A5"/>
    <w:rsid w:val="004257B6"/>
    <w:rsid w:val="0042598D"/>
    <w:rsid w:val="00425AFF"/>
    <w:rsid w:val="00426C6D"/>
    <w:rsid w:val="00426D2A"/>
    <w:rsid w:val="00426D2D"/>
    <w:rsid w:val="00427332"/>
    <w:rsid w:val="00427D1F"/>
    <w:rsid w:val="0042C47B"/>
    <w:rsid w:val="0042FD08"/>
    <w:rsid w:val="004302C4"/>
    <w:rsid w:val="00430FB6"/>
    <w:rsid w:val="00431288"/>
    <w:rsid w:val="00431CC4"/>
    <w:rsid w:val="00432104"/>
    <w:rsid w:val="0043253C"/>
    <w:rsid w:val="004335CD"/>
    <w:rsid w:val="00433A1C"/>
    <w:rsid w:val="00433E34"/>
    <w:rsid w:val="00434206"/>
    <w:rsid w:val="00434393"/>
    <w:rsid w:val="004350D8"/>
    <w:rsid w:val="00435748"/>
    <w:rsid w:val="0043596B"/>
    <w:rsid w:val="00435D3F"/>
    <w:rsid w:val="0043685C"/>
    <w:rsid w:val="00436A6C"/>
    <w:rsid w:val="00437067"/>
    <w:rsid w:val="00437257"/>
    <w:rsid w:val="004379A7"/>
    <w:rsid w:val="00440790"/>
    <w:rsid w:val="004408CF"/>
    <w:rsid w:val="00440972"/>
    <w:rsid w:val="00440BEA"/>
    <w:rsid w:val="00441393"/>
    <w:rsid w:val="00441460"/>
    <w:rsid w:val="00443DAD"/>
    <w:rsid w:val="00443EDC"/>
    <w:rsid w:val="0044408E"/>
    <w:rsid w:val="00444C3E"/>
    <w:rsid w:val="00444D28"/>
    <w:rsid w:val="00444E26"/>
    <w:rsid w:val="004456D6"/>
    <w:rsid w:val="004463F2"/>
    <w:rsid w:val="004468DD"/>
    <w:rsid w:val="004471FB"/>
    <w:rsid w:val="004473D9"/>
    <w:rsid w:val="00447575"/>
    <w:rsid w:val="00449C40"/>
    <w:rsid w:val="0044EA53"/>
    <w:rsid w:val="0045087B"/>
    <w:rsid w:val="00450CA3"/>
    <w:rsid w:val="00451173"/>
    <w:rsid w:val="00452434"/>
    <w:rsid w:val="0045434A"/>
    <w:rsid w:val="0045465E"/>
    <w:rsid w:val="00454F0F"/>
    <w:rsid w:val="004551AE"/>
    <w:rsid w:val="004551FB"/>
    <w:rsid w:val="00455338"/>
    <w:rsid w:val="00455F82"/>
    <w:rsid w:val="00456751"/>
    <w:rsid w:val="00456857"/>
    <w:rsid w:val="00456EC9"/>
    <w:rsid w:val="004572F8"/>
    <w:rsid w:val="00457632"/>
    <w:rsid w:val="00457A15"/>
    <w:rsid w:val="00457FAA"/>
    <w:rsid w:val="00458CF6"/>
    <w:rsid w:val="00461642"/>
    <w:rsid w:val="004631FF"/>
    <w:rsid w:val="004636FA"/>
    <w:rsid w:val="0046382D"/>
    <w:rsid w:val="004638AD"/>
    <w:rsid w:val="00463B2A"/>
    <w:rsid w:val="0046499B"/>
    <w:rsid w:val="00465B99"/>
    <w:rsid w:val="004660C2"/>
    <w:rsid w:val="00466562"/>
    <w:rsid w:val="004665AB"/>
    <w:rsid w:val="00466FAE"/>
    <w:rsid w:val="0046733B"/>
    <w:rsid w:val="0046777B"/>
    <w:rsid w:val="00467855"/>
    <w:rsid w:val="00470C8B"/>
    <w:rsid w:val="00470E48"/>
    <w:rsid w:val="004714CA"/>
    <w:rsid w:val="0047200A"/>
    <w:rsid w:val="00472CAC"/>
    <w:rsid w:val="0047348F"/>
    <w:rsid w:val="00473692"/>
    <w:rsid w:val="00473A56"/>
    <w:rsid w:val="00473CE0"/>
    <w:rsid w:val="00474214"/>
    <w:rsid w:val="0047470D"/>
    <w:rsid w:val="0047485D"/>
    <w:rsid w:val="00474B51"/>
    <w:rsid w:val="004755EE"/>
    <w:rsid w:val="0047570A"/>
    <w:rsid w:val="004771C3"/>
    <w:rsid w:val="00477B6E"/>
    <w:rsid w:val="00477DA6"/>
    <w:rsid w:val="0047A784"/>
    <w:rsid w:val="0048086B"/>
    <w:rsid w:val="00480CF2"/>
    <w:rsid w:val="00480DB6"/>
    <w:rsid w:val="00481998"/>
    <w:rsid w:val="00481A05"/>
    <w:rsid w:val="00481A6B"/>
    <w:rsid w:val="00482B64"/>
    <w:rsid w:val="0048353E"/>
    <w:rsid w:val="004836DD"/>
    <w:rsid w:val="00483A3B"/>
    <w:rsid w:val="0048464F"/>
    <w:rsid w:val="00484BB8"/>
    <w:rsid w:val="00484FDB"/>
    <w:rsid w:val="004851A4"/>
    <w:rsid w:val="00485315"/>
    <w:rsid w:val="004853EF"/>
    <w:rsid w:val="0048661E"/>
    <w:rsid w:val="004866EE"/>
    <w:rsid w:val="0048675A"/>
    <w:rsid w:val="00487018"/>
    <w:rsid w:val="0048726C"/>
    <w:rsid w:val="00487BE0"/>
    <w:rsid w:val="0048A14A"/>
    <w:rsid w:val="00490250"/>
    <w:rsid w:val="00490480"/>
    <w:rsid w:val="00490E5F"/>
    <w:rsid w:val="004913BB"/>
    <w:rsid w:val="00491590"/>
    <w:rsid w:val="00491C49"/>
    <w:rsid w:val="004922CF"/>
    <w:rsid w:val="00492339"/>
    <w:rsid w:val="00492683"/>
    <w:rsid w:val="00492A1C"/>
    <w:rsid w:val="00493169"/>
    <w:rsid w:val="004932F8"/>
    <w:rsid w:val="004934D5"/>
    <w:rsid w:val="0049471E"/>
    <w:rsid w:val="0049500F"/>
    <w:rsid w:val="00495CC5"/>
    <w:rsid w:val="00496F1D"/>
    <w:rsid w:val="00497356"/>
    <w:rsid w:val="004979BB"/>
    <w:rsid w:val="00497B89"/>
    <w:rsid w:val="004986A1"/>
    <w:rsid w:val="0049DFC8"/>
    <w:rsid w:val="004A086B"/>
    <w:rsid w:val="004A0C98"/>
    <w:rsid w:val="004A2347"/>
    <w:rsid w:val="004A24AA"/>
    <w:rsid w:val="004A335E"/>
    <w:rsid w:val="004A33A4"/>
    <w:rsid w:val="004A41AB"/>
    <w:rsid w:val="004A4E36"/>
    <w:rsid w:val="004A4F1B"/>
    <w:rsid w:val="004A5173"/>
    <w:rsid w:val="004A6603"/>
    <w:rsid w:val="004A690F"/>
    <w:rsid w:val="004A7162"/>
    <w:rsid w:val="004A7AE4"/>
    <w:rsid w:val="004AC0A4"/>
    <w:rsid w:val="004B0218"/>
    <w:rsid w:val="004B092A"/>
    <w:rsid w:val="004B137A"/>
    <w:rsid w:val="004B168D"/>
    <w:rsid w:val="004B1959"/>
    <w:rsid w:val="004B1C29"/>
    <w:rsid w:val="004B3BAB"/>
    <w:rsid w:val="004B3ED6"/>
    <w:rsid w:val="004B448B"/>
    <w:rsid w:val="004B494D"/>
    <w:rsid w:val="004B4C02"/>
    <w:rsid w:val="004B4E83"/>
    <w:rsid w:val="004B4EB1"/>
    <w:rsid w:val="004B585F"/>
    <w:rsid w:val="004B59C2"/>
    <w:rsid w:val="004B5BFC"/>
    <w:rsid w:val="004B63AE"/>
    <w:rsid w:val="004B66F0"/>
    <w:rsid w:val="004B71B3"/>
    <w:rsid w:val="004B7816"/>
    <w:rsid w:val="004B7B06"/>
    <w:rsid w:val="004BBBA1"/>
    <w:rsid w:val="004BF82D"/>
    <w:rsid w:val="004C012C"/>
    <w:rsid w:val="004C08A1"/>
    <w:rsid w:val="004C118F"/>
    <w:rsid w:val="004C1466"/>
    <w:rsid w:val="004C1611"/>
    <w:rsid w:val="004C1CFA"/>
    <w:rsid w:val="004C20B2"/>
    <w:rsid w:val="004C22AE"/>
    <w:rsid w:val="004C2321"/>
    <w:rsid w:val="004C2337"/>
    <w:rsid w:val="004C2FDC"/>
    <w:rsid w:val="004C39A0"/>
    <w:rsid w:val="004C4371"/>
    <w:rsid w:val="004C438A"/>
    <w:rsid w:val="004C469E"/>
    <w:rsid w:val="004C4C80"/>
    <w:rsid w:val="004C5EA8"/>
    <w:rsid w:val="004C684C"/>
    <w:rsid w:val="004C6999"/>
    <w:rsid w:val="004C6B59"/>
    <w:rsid w:val="004C6D20"/>
    <w:rsid w:val="004C70AB"/>
    <w:rsid w:val="004C71F8"/>
    <w:rsid w:val="004C7F0B"/>
    <w:rsid w:val="004C94F5"/>
    <w:rsid w:val="004D0289"/>
    <w:rsid w:val="004D051F"/>
    <w:rsid w:val="004D0A7C"/>
    <w:rsid w:val="004D14AE"/>
    <w:rsid w:val="004D1901"/>
    <w:rsid w:val="004D1CE9"/>
    <w:rsid w:val="004D1E60"/>
    <w:rsid w:val="004D1F45"/>
    <w:rsid w:val="004D3B3C"/>
    <w:rsid w:val="004D475C"/>
    <w:rsid w:val="004D4A8D"/>
    <w:rsid w:val="004D51AA"/>
    <w:rsid w:val="004D5306"/>
    <w:rsid w:val="004D55EA"/>
    <w:rsid w:val="004D5828"/>
    <w:rsid w:val="004D586F"/>
    <w:rsid w:val="004D5CD2"/>
    <w:rsid w:val="004D6E9C"/>
    <w:rsid w:val="004DD37E"/>
    <w:rsid w:val="004E09BB"/>
    <w:rsid w:val="004E14A1"/>
    <w:rsid w:val="004E17F3"/>
    <w:rsid w:val="004E1D26"/>
    <w:rsid w:val="004E247D"/>
    <w:rsid w:val="004E30BF"/>
    <w:rsid w:val="004E444C"/>
    <w:rsid w:val="004E4FF2"/>
    <w:rsid w:val="004E500D"/>
    <w:rsid w:val="004E515D"/>
    <w:rsid w:val="004E5641"/>
    <w:rsid w:val="004E58D8"/>
    <w:rsid w:val="004E6597"/>
    <w:rsid w:val="004E675A"/>
    <w:rsid w:val="004E71BF"/>
    <w:rsid w:val="004E78D1"/>
    <w:rsid w:val="004F037B"/>
    <w:rsid w:val="004F065C"/>
    <w:rsid w:val="004F19DB"/>
    <w:rsid w:val="004F24F2"/>
    <w:rsid w:val="004F291F"/>
    <w:rsid w:val="004F2A2C"/>
    <w:rsid w:val="004F2D99"/>
    <w:rsid w:val="004F2DDB"/>
    <w:rsid w:val="004F3454"/>
    <w:rsid w:val="004F349B"/>
    <w:rsid w:val="004F3B33"/>
    <w:rsid w:val="004F425D"/>
    <w:rsid w:val="004F462C"/>
    <w:rsid w:val="004F4D74"/>
    <w:rsid w:val="004F51F0"/>
    <w:rsid w:val="004F5A8F"/>
    <w:rsid w:val="004F69B8"/>
    <w:rsid w:val="004F7D90"/>
    <w:rsid w:val="004F7DCC"/>
    <w:rsid w:val="004FA186"/>
    <w:rsid w:val="00500AC0"/>
    <w:rsid w:val="00500F99"/>
    <w:rsid w:val="005019E3"/>
    <w:rsid w:val="00501A1F"/>
    <w:rsid w:val="005021FD"/>
    <w:rsid w:val="00502711"/>
    <w:rsid w:val="00504519"/>
    <w:rsid w:val="00506844"/>
    <w:rsid w:val="005069C9"/>
    <w:rsid w:val="0050DC3A"/>
    <w:rsid w:val="005105C7"/>
    <w:rsid w:val="005105E1"/>
    <w:rsid w:val="005109D6"/>
    <w:rsid w:val="00510E0A"/>
    <w:rsid w:val="00510F3B"/>
    <w:rsid w:val="00511385"/>
    <w:rsid w:val="005113B3"/>
    <w:rsid w:val="00511E2C"/>
    <w:rsid w:val="00512CBF"/>
    <w:rsid w:val="00513115"/>
    <w:rsid w:val="0051362F"/>
    <w:rsid w:val="00513DFA"/>
    <w:rsid w:val="0051434C"/>
    <w:rsid w:val="005143A0"/>
    <w:rsid w:val="00514605"/>
    <w:rsid w:val="00514689"/>
    <w:rsid w:val="005151B9"/>
    <w:rsid w:val="00515EDE"/>
    <w:rsid w:val="005166D5"/>
    <w:rsid w:val="0052029A"/>
    <w:rsid w:val="0052059C"/>
    <w:rsid w:val="005207AD"/>
    <w:rsid w:val="00521154"/>
    <w:rsid w:val="00521868"/>
    <w:rsid w:val="00521C9A"/>
    <w:rsid w:val="00522033"/>
    <w:rsid w:val="005222B0"/>
    <w:rsid w:val="00522B96"/>
    <w:rsid w:val="00522E45"/>
    <w:rsid w:val="00525B4C"/>
    <w:rsid w:val="00526810"/>
    <w:rsid w:val="00526C14"/>
    <w:rsid w:val="00527606"/>
    <w:rsid w:val="00527C90"/>
    <w:rsid w:val="00527D62"/>
    <w:rsid w:val="0052C01E"/>
    <w:rsid w:val="0052CD73"/>
    <w:rsid w:val="00531DB2"/>
    <w:rsid w:val="00531F87"/>
    <w:rsid w:val="0053262A"/>
    <w:rsid w:val="0053284E"/>
    <w:rsid w:val="00533905"/>
    <w:rsid w:val="005345EC"/>
    <w:rsid w:val="0053497B"/>
    <w:rsid w:val="00534AB4"/>
    <w:rsid w:val="00534FA0"/>
    <w:rsid w:val="005356A8"/>
    <w:rsid w:val="0053709E"/>
    <w:rsid w:val="005375CD"/>
    <w:rsid w:val="00537C6A"/>
    <w:rsid w:val="0053BB6F"/>
    <w:rsid w:val="0053E589"/>
    <w:rsid w:val="0054066B"/>
    <w:rsid w:val="00541A5A"/>
    <w:rsid w:val="00542010"/>
    <w:rsid w:val="005420B4"/>
    <w:rsid w:val="00542557"/>
    <w:rsid w:val="00542CC7"/>
    <w:rsid w:val="0054302A"/>
    <w:rsid w:val="00543785"/>
    <w:rsid w:val="00543A38"/>
    <w:rsid w:val="00544156"/>
    <w:rsid w:val="00544176"/>
    <w:rsid w:val="0054420B"/>
    <w:rsid w:val="00544799"/>
    <w:rsid w:val="005449F8"/>
    <w:rsid w:val="0054639A"/>
    <w:rsid w:val="00546853"/>
    <w:rsid w:val="005468C9"/>
    <w:rsid w:val="00546B33"/>
    <w:rsid w:val="00547E04"/>
    <w:rsid w:val="00549C73"/>
    <w:rsid w:val="0054C4CD"/>
    <w:rsid w:val="0054CE4B"/>
    <w:rsid w:val="005514BF"/>
    <w:rsid w:val="00551A27"/>
    <w:rsid w:val="00552C66"/>
    <w:rsid w:val="00552E07"/>
    <w:rsid w:val="00553300"/>
    <w:rsid w:val="00555338"/>
    <w:rsid w:val="00555658"/>
    <w:rsid w:val="00555739"/>
    <w:rsid w:val="00555749"/>
    <w:rsid w:val="005560E2"/>
    <w:rsid w:val="0055683F"/>
    <w:rsid w:val="0055698C"/>
    <w:rsid w:val="00556ABC"/>
    <w:rsid w:val="00556DFD"/>
    <w:rsid w:val="00557104"/>
    <w:rsid w:val="005579D7"/>
    <w:rsid w:val="00560468"/>
    <w:rsid w:val="0056120A"/>
    <w:rsid w:val="00561DE4"/>
    <w:rsid w:val="005626A4"/>
    <w:rsid w:val="00562B27"/>
    <w:rsid w:val="00563355"/>
    <w:rsid w:val="005635EF"/>
    <w:rsid w:val="005650E1"/>
    <w:rsid w:val="005651CF"/>
    <w:rsid w:val="0056611F"/>
    <w:rsid w:val="00566815"/>
    <w:rsid w:val="00566F0E"/>
    <w:rsid w:val="005672C7"/>
    <w:rsid w:val="00567AB6"/>
    <w:rsid w:val="0056EDBC"/>
    <w:rsid w:val="005705E6"/>
    <w:rsid w:val="00570CFE"/>
    <w:rsid w:val="00570F3C"/>
    <w:rsid w:val="005715E4"/>
    <w:rsid w:val="005719D6"/>
    <w:rsid w:val="00571C5F"/>
    <w:rsid w:val="00572547"/>
    <w:rsid w:val="00572928"/>
    <w:rsid w:val="00573934"/>
    <w:rsid w:val="00573E94"/>
    <w:rsid w:val="00574234"/>
    <w:rsid w:val="0057458D"/>
    <w:rsid w:val="00574703"/>
    <w:rsid w:val="005747C5"/>
    <w:rsid w:val="005747E3"/>
    <w:rsid w:val="00574CA1"/>
    <w:rsid w:val="00574F2C"/>
    <w:rsid w:val="00575178"/>
    <w:rsid w:val="005754C8"/>
    <w:rsid w:val="0057564D"/>
    <w:rsid w:val="00575892"/>
    <w:rsid w:val="0057594D"/>
    <w:rsid w:val="00576150"/>
    <w:rsid w:val="0057656C"/>
    <w:rsid w:val="0057675A"/>
    <w:rsid w:val="00576EEC"/>
    <w:rsid w:val="0057794B"/>
    <w:rsid w:val="005779D6"/>
    <w:rsid w:val="00578E1E"/>
    <w:rsid w:val="00580180"/>
    <w:rsid w:val="00580AF3"/>
    <w:rsid w:val="00581C2B"/>
    <w:rsid w:val="00582825"/>
    <w:rsid w:val="00582E19"/>
    <w:rsid w:val="00584FC2"/>
    <w:rsid w:val="00585098"/>
    <w:rsid w:val="005857C6"/>
    <w:rsid w:val="00585B5E"/>
    <w:rsid w:val="00585D5F"/>
    <w:rsid w:val="005863E2"/>
    <w:rsid w:val="0058667B"/>
    <w:rsid w:val="00586CD8"/>
    <w:rsid w:val="005874B1"/>
    <w:rsid w:val="005874D3"/>
    <w:rsid w:val="005877F7"/>
    <w:rsid w:val="0058793C"/>
    <w:rsid w:val="00587ABD"/>
    <w:rsid w:val="00587ACE"/>
    <w:rsid w:val="00587ED0"/>
    <w:rsid w:val="0058FC37"/>
    <w:rsid w:val="005900B4"/>
    <w:rsid w:val="005907B5"/>
    <w:rsid w:val="00590B87"/>
    <w:rsid w:val="005910B3"/>
    <w:rsid w:val="005925D0"/>
    <w:rsid w:val="00592EF2"/>
    <w:rsid w:val="0059337C"/>
    <w:rsid w:val="00593557"/>
    <w:rsid w:val="0059450A"/>
    <w:rsid w:val="005945DD"/>
    <w:rsid w:val="00594D6C"/>
    <w:rsid w:val="00594DA4"/>
    <w:rsid w:val="00594F8B"/>
    <w:rsid w:val="005950E2"/>
    <w:rsid w:val="005951A8"/>
    <w:rsid w:val="005951FD"/>
    <w:rsid w:val="005954D2"/>
    <w:rsid w:val="00595C14"/>
    <w:rsid w:val="00596002"/>
    <w:rsid w:val="005963CD"/>
    <w:rsid w:val="005968D5"/>
    <w:rsid w:val="0059770E"/>
    <w:rsid w:val="00597933"/>
    <w:rsid w:val="00597C69"/>
    <w:rsid w:val="005A0414"/>
    <w:rsid w:val="005A04D1"/>
    <w:rsid w:val="005A0C16"/>
    <w:rsid w:val="005A1244"/>
    <w:rsid w:val="005A17CF"/>
    <w:rsid w:val="005A2373"/>
    <w:rsid w:val="005A23AB"/>
    <w:rsid w:val="005A27C8"/>
    <w:rsid w:val="005A280E"/>
    <w:rsid w:val="005A314B"/>
    <w:rsid w:val="005A31B7"/>
    <w:rsid w:val="005A33A3"/>
    <w:rsid w:val="005A36F5"/>
    <w:rsid w:val="005A39EC"/>
    <w:rsid w:val="005A3C17"/>
    <w:rsid w:val="005A59DE"/>
    <w:rsid w:val="005A5B86"/>
    <w:rsid w:val="005A7EB9"/>
    <w:rsid w:val="005B07A6"/>
    <w:rsid w:val="005B0CCE"/>
    <w:rsid w:val="005B0F31"/>
    <w:rsid w:val="005B11D2"/>
    <w:rsid w:val="005B17E2"/>
    <w:rsid w:val="005B1906"/>
    <w:rsid w:val="005B205F"/>
    <w:rsid w:val="005B2097"/>
    <w:rsid w:val="005B31BF"/>
    <w:rsid w:val="005B3832"/>
    <w:rsid w:val="005B402B"/>
    <w:rsid w:val="005B4046"/>
    <w:rsid w:val="005B43F5"/>
    <w:rsid w:val="005B45FE"/>
    <w:rsid w:val="005B47C8"/>
    <w:rsid w:val="005B57F3"/>
    <w:rsid w:val="005B5B0B"/>
    <w:rsid w:val="005B62D2"/>
    <w:rsid w:val="005B6B52"/>
    <w:rsid w:val="005B6C83"/>
    <w:rsid w:val="005B74F7"/>
    <w:rsid w:val="005B77BF"/>
    <w:rsid w:val="005B78AF"/>
    <w:rsid w:val="005B7AA5"/>
    <w:rsid w:val="005BAAB3"/>
    <w:rsid w:val="005BAE38"/>
    <w:rsid w:val="005C013A"/>
    <w:rsid w:val="005C04E4"/>
    <w:rsid w:val="005C0ADA"/>
    <w:rsid w:val="005C0BE7"/>
    <w:rsid w:val="005C142E"/>
    <w:rsid w:val="005C14A3"/>
    <w:rsid w:val="005C164A"/>
    <w:rsid w:val="005C1CC7"/>
    <w:rsid w:val="005C234D"/>
    <w:rsid w:val="005C2B9D"/>
    <w:rsid w:val="005C3459"/>
    <w:rsid w:val="005C3A45"/>
    <w:rsid w:val="005C4D89"/>
    <w:rsid w:val="005C501A"/>
    <w:rsid w:val="005C52A2"/>
    <w:rsid w:val="005C535B"/>
    <w:rsid w:val="005C5620"/>
    <w:rsid w:val="005C691C"/>
    <w:rsid w:val="005C6CBE"/>
    <w:rsid w:val="005C77A2"/>
    <w:rsid w:val="005C7921"/>
    <w:rsid w:val="005C79AD"/>
    <w:rsid w:val="005D00DB"/>
    <w:rsid w:val="005D0547"/>
    <w:rsid w:val="005D0A55"/>
    <w:rsid w:val="005D20A8"/>
    <w:rsid w:val="005D29AC"/>
    <w:rsid w:val="005D2CA6"/>
    <w:rsid w:val="005D3060"/>
    <w:rsid w:val="005D347F"/>
    <w:rsid w:val="005D34AC"/>
    <w:rsid w:val="005D3679"/>
    <w:rsid w:val="005D3CEE"/>
    <w:rsid w:val="005D3F92"/>
    <w:rsid w:val="005D4534"/>
    <w:rsid w:val="005D45DE"/>
    <w:rsid w:val="005D57C6"/>
    <w:rsid w:val="005D58B6"/>
    <w:rsid w:val="005D5DA9"/>
    <w:rsid w:val="005D7841"/>
    <w:rsid w:val="005D7F87"/>
    <w:rsid w:val="005DB906"/>
    <w:rsid w:val="005DE762"/>
    <w:rsid w:val="005E0F89"/>
    <w:rsid w:val="005E111A"/>
    <w:rsid w:val="005E1E33"/>
    <w:rsid w:val="005E27A9"/>
    <w:rsid w:val="005E322A"/>
    <w:rsid w:val="005E3E6A"/>
    <w:rsid w:val="005E55F7"/>
    <w:rsid w:val="005E5E06"/>
    <w:rsid w:val="005E6171"/>
    <w:rsid w:val="005E6872"/>
    <w:rsid w:val="005E7052"/>
    <w:rsid w:val="005E7D5C"/>
    <w:rsid w:val="005F0EE5"/>
    <w:rsid w:val="005F1C63"/>
    <w:rsid w:val="005F1D0A"/>
    <w:rsid w:val="005F1FC0"/>
    <w:rsid w:val="005F2853"/>
    <w:rsid w:val="005F2EE6"/>
    <w:rsid w:val="005F3A1C"/>
    <w:rsid w:val="005F3B97"/>
    <w:rsid w:val="005F3C2A"/>
    <w:rsid w:val="005F4C89"/>
    <w:rsid w:val="005F6231"/>
    <w:rsid w:val="005F62CF"/>
    <w:rsid w:val="005F745B"/>
    <w:rsid w:val="005F7B54"/>
    <w:rsid w:val="005F9041"/>
    <w:rsid w:val="00600622"/>
    <w:rsid w:val="00600829"/>
    <w:rsid w:val="00601F34"/>
    <w:rsid w:val="0060271D"/>
    <w:rsid w:val="00602B87"/>
    <w:rsid w:val="00602DA8"/>
    <w:rsid w:val="006033A4"/>
    <w:rsid w:val="006044B4"/>
    <w:rsid w:val="0060491E"/>
    <w:rsid w:val="006051FE"/>
    <w:rsid w:val="00605CF3"/>
    <w:rsid w:val="00606E2F"/>
    <w:rsid w:val="00607028"/>
    <w:rsid w:val="006070B5"/>
    <w:rsid w:val="00607565"/>
    <w:rsid w:val="00608800"/>
    <w:rsid w:val="00609046"/>
    <w:rsid w:val="0060968A"/>
    <w:rsid w:val="0060D6BE"/>
    <w:rsid w:val="006103B3"/>
    <w:rsid w:val="0061053E"/>
    <w:rsid w:val="00610A17"/>
    <w:rsid w:val="00611890"/>
    <w:rsid w:val="00611E29"/>
    <w:rsid w:val="0061205B"/>
    <w:rsid w:val="00612CC8"/>
    <w:rsid w:val="00612D59"/>
    <w:rsid w:val="00613032"/>
    <w:rsid w:val="0061398A"/>
    <w:rsid w:val="00613C14"/>
    <w:rsid w:val="00614E72"/>
    <w:rsid w:val="006152C1"/>
    <w:rsid w:val="006153A2"/>
    <w:rsid w:val="00616A8F"/>
    <w:rsid w:val="00617079"/>
    <w:rsid w:val="00617502"/>
    <w:rsid w:val="00617EA8"/>
    <w:rsid w:val="0062031F"/>
    <w:rsid w:val="00620581"/>
    <w:rsid w:val="006206C6"/>
    <w:rsid w:val="00621532"/>
    <w:rsid w:val="00621B49"/>
    <w:rsid w:val="0062204F"/>
    <w:rsid w:val="00622469"/>
    <w:rsid w:val="006234B7"/>
    <w:rsid w:val="00623EC5"/>
    <w:rsid w:val="006240E1"/>
    <w:rsid w:val="00624DAC"/>
    <w:rsid w:val="006250E4"/>
    <w:rsid w:val="00625317"/>
    <w:rsid w:val="0062541F"/>
    <w:rsid w:val="006263A7"/>
    <w:rsid w:val="00626604"/>
    <w:rsid w:val="00626A39"/>
    <w:rsid w:val="006278D4"/>
    <w:rsid w:val="00630D6F"/>
    <w:rsid w:val="00630FA9"/>
    <w:rsid w:val="0063135C"/>
    <w:rsid w:val="006318E7"/>
    <w:rsid w:val="0063313F"/>
    <w:rsid w:val="0063504E"/>
    <w:rsid w:val="00635206"/>
    <w:rsid w:val="006355C6"/>
    <w:rsid w:val="0063580F"/>
    <w:rsid w:val="00636446"/>
    <w:rsid w:val="00637B39"/>
    <w:rsid w:val="006399B8"/>
    <w:rsid w:val="0063B058"/>
    <w:rsid w:val="00640556"/>
    <w:rsid w:val="00640801"/>
    <w:rsid w:val="00640886"/>
    <w:rsid w:val="00640D83"/>
    <w:rsid w:val="00640F37"/>
    <w:rsid w:val="00641AF8"/>
    <w:rsid w:val="006422CC"/>
    <w:rsid w:val="0064265C"/>
    <w:rsid w:val="006429FF"/>
    <w:rsid w:val="00644A78"/>
    <w:rsid w:val="00644D4E"/>
    <w:rsid w:val="00645260"/>
    <w:rsid w:val="0064549A"/>
    <w:rsid w:val="006457DA"/>
    <w:rsid w:val="0064595A"/>
    <w:rsid w:val="00646802"/>
    <w:rsid w:val="00646924"/>
    <w:rsid w:val="00646D5C"/>
    <w:rsid w:val="00647230"/>
    <w:rsid w:val="0064736B"/>
    <w:rsid w:val="006477BE"/>
    <w:rsid w:val="0064D85F"/>
    <w:rsid w:val="00650906"/>
    <w:rsid w:val="00650CDA"/>
    <w:rsid w:val="00650FEE"/>
    <w:rsid w:val="006512F0"/>
    <w:rsid w:val="00651F3A"/>
    <w:rsid w:val="00652F41"/>
    <w:rsid w:val="00653276"/>
    <w:rsid w:val="00653595"/>
    <w:rsid w:val="00653679"/>
    <w:rsid w:val="00653C3E"/>
    <w:rsid w:val="006548EF"/>
    <w:rsid w:val="00654937"/>
    <w:rsid w:val="0065493C"/>
    <w:rsid w:val="00655657"/>
    <w:rsid w:val="00655ED3"/>
    <w:rsid w:val="00656784"/>
    <w:rsid w:val="00657253"/>
    <w:rsid w:val="00657329"/>
    <w:rsid w:val="006574C3"/>
    <w:rsid w:val="00657863"/>
    <w:rsid w:val="00657FDA"/>
    <w:rsid w:val="0065F4E7"/>
    <w:rsid w:val="00660F29"/>
    <w:rsid w:val="006610E4"/>
    <w:rsid w:val="0066138E"/>
    <w:rsid w:val="006617B3"/>
    <w:rsid w:val="00661973"/>
    <w:rsid w:val="0066197E"/>
    <w:rsid w:val="00662032"/>
    <w:rsid w:val="00662C03"/>
    <w:rsid w:val="0066304F"/>
    <w:rsid w:val="006630B0"/>
    <w:rsid w:val="0066324D"/>
    <w:rsid w:val="00663659"/>
    <w:rsid w:val="00663E3E"/>
    <w:rsid w:val="006640E8"/>
    <w:rsid w:val="0066494A"/>
    <w:rsid w:val="00665232"/>
    <w:rsid w:val="00665F6F"/>
    <w:rsid w:val="00665FB3"/>
    <w:rsid w:val="00666DCD"/>
    <w:rsid w:val="0066714D"/>
    <w:rsid w:val="00667170"/>
    <w:rsid w:val="0066772C"/>
    <w:rsid w:val="00667BC1"/>
    <w:rsid w:val="00667E14"/>
    <w:rsid w:val="0067042A"/>
    <w:rsid w:val="0067057A"/>
    <w:rsid w:val="00670D5D"/>
    <w:rsid w:val="00670DCE"/>
    <w:rsid w:val="00671655"/>
    <w:rsid w:val="00671725"/>
    <w:rsid w:val="00671A82"/>
    <w:rsid w:val="00671B0A"/>
    <w:rsid w:val="00671DFD"/>
    <w:rsid w:val="006723B9"/>
    <w:rsid w:val="00672BA6"/>
    <w:rsid w:val="00672C3D"/>
    <w:rsid w:val="00672E07"/>
    <w:rsid w:val="00673C1A"/>
    <w:rsid w:val="00674F14"/>
    <w:rsid w:val="00675099"/>
    <w:rsid w:val="00675D41"/>
    <w:rsid w:val="00675E0D"/>
    <w:rsid w:val="0067620E"/>
    <w:rsid w:val="00676282"/>
    <w:rsid w:val="00676469"/>
    <w:rsid w:val="00676A38"/>
    <w:rsid w:val="006772C0"/>
    <w:rsid w:val="0068018F"/>
    <w:rsid w:val="006815C3"/>
    <w:rsid w:val="0068167F"/>
    <w:rsid w:val="0068240A"/>
    <w:rsid w:val="00683794"/>
    <w:rsid w:val="00683D1D"/>
    <w:rsid w:val="00683F7E"/>
    <w:rsid w:val="00684606"/>
    <w:rsid w:val="00685BB4"/>
    <w:rsid w:val="00686E81"/>
    <w:rsid w:val="00687546"/>
    <w:rsid w:val="0068847B"/>
    <w:rsid w:val="0069001A"/>
    <w:rsid w:val="006904CE"/>
    <w:rsid w:val="006908D4"/>
    <w:rsid w:val="00690E22"/>
    <w:rsid w:val="0069120B"/>
    <w:rsid w:val="00691822"/>
    <w:rsid w:val="006928B0"/>
    <w:rsid w:val="00692C45"/>
    <w:rsid w:val="0069327B"/>
    <w:rsid w:val="00693EDA"/>
    <w:rsid w:val="006947A5"/>
    <w:rsid w:val="00694FD8"/>
    <w:rsid w:val="0069547F"/>
    <w:rsid w:val="00697541"/>
    <w:rsid w:val="00697821"/>
    <w:rsid w:val="00697E6C"/>
    <w:rsid w:val="0069DC1C"/>
    <w:rsid w:val="0069E4E2"/>
    <w:rsid w:val="0069EA2D"/>
    <w:rsid w:val="006A0F37"/>
    <w:rsid w:val="006A11D9"/>
    <w:rsid w:val="006A1205"/>
    <w:rsid w:val="006A165A"/>
    <w:rsid w:val="006A188D"/>
    <w:rsid w:val="006A1ABC"/>
    <w:rsid w:val="006A3257"/>
    <w:rsid w:val="006A361D"/>
    <w:rsid w:val="006A3CDA"/>
    <w:rsid w:val="006A3D0F"/>
    <w:rsid w:val="006A4271"/>
    <w:rsid w:val="006A5945"/>
    <w:rsid w:val="006A5996"/>
    <w:rsid w:val="006A5C68"/>
    <w:rsid w:val="006A5CEB"/>
    <w:rsid w:val="006A5D13"/>
    <w:rsid w:val="006A63FF"/>
    <w:rsid w:val="006A6659"/>
    <w:rsid w:val="006A6685"/>
    <w:rsid w:val="006A68E3"/>
    <w:rsid w:val="006A6DC2"/>
    <w:rsid w:val="006A7BD6"/>
    <w:rsid w:val="006A7CC6"/>
    <w:rsid w:val="006A7DAE"/>
    <w:rsid w:val="006A88DC"/>
    <w:rsid w:val="006AC2C9"/>
    <w:rsid w:val="006B0B01"/>
    <w:rsid w:val="006B129F"/>
    <w:rsid w:val="006B1595"/>
    <w:rsid w:val="006B1F12"/>
    <w:rsid w:val="006B22B4"/>
    <w:rsid w:val="006B2452"/>
    <w:rsid w:val="006B2D38"/>
    <w:rsid w:val="006B3353"/>
    <w:rsid w:val="006B38B2"/>
    <w:rsid w:val="006B40A3"/>
    <w:rsid w:val="006B5254"/>
    <w:rsid w:val="006B5731"/>
    <w:rsid w:val="006B5D47"/>
    <w:rsid w:val="006B5D72"/>
    <w:rsid w:val="006B5F6F"/>
    <w:rsid w:val="006C0680"/>
    <w:rsid w:val="006C107D"/>
    <w:rsid w:val="006C124E"/>
    <w:rsid w:val="006C1C8A"/>
    <w:rsid w:val="006C2899"/>
    <w:rsid w:val="006C31EF"/>
    <w:rsid w:val="006C37B4"/>
    <w:rsid w:val="006C39F7"/>
    <w:rsid w:val="006C3AC5"/>
    <w:rsid w:val="006C47A6"/>
    <w:rsid w:val="006C5238"/>
    <w:rsid w:val="006C54B4"/>
    <w:rsid w:val="006C5BBE"/>
    <w:rsid w:val="006C6FA8"/>
    <w:rsid w:val="006C70A4"/>
    <w:rsid w:val="006C73DC"/>
    <w:rsid w:val="006C7B40"/>
    <w:rsid w:val="006C7C92"/>
    <w:rsid w:val="006C7E0E"/>
    <w:rsid w:val="006C7E8C"/>
    <w:rsid w:val="006D1112"/>
    <w:rsid w:val="006D1DE3"/>
    <w:rsid w:val="006D2226"/>
    <w:rsid w:val="006D2A10"/>
    <w:rsid w:val="006D2D39"/>
    <w:rsid w:val="006D334E"/>
    <w:rsid w:val="006D44DF"/>
    <w:rsid w:val="006D4510"/>
    <w:rsid w:val="006D475B"/>
    <w:rsid w:val="006D531F"/>
    <w:rsid w:val="006D5542"/>
    <w:rsid w:val="006D5AE5"/>
    <w:rsid w:val="006D5DCF"/>
    <w:rsid w:val="006D5E33"/>
    <w:rsid w:val="006D61F3"/>
    <w:rsid w:val="006D6946"/>
    <w:rsid w:val="006D6D2F"/>
    <w:rsid w:val="006D6EDE"/>
    <w:rsid w:val="006D6FC1"/>
    <w:rsid w:val="006D7301"/>
    <w:rsid w:val="006D7339"/>
    <w:rsid w:val="006D752D"/>
    <w:rsid w:val="006D7761"/>
    <w:rsid w:val="006DFB42"/>
    <w:rsid w:val="006E003D"/>
    <w:rsid w:val="006E074F"/>
    <w:rsid w:val="006E08A9"/>
    <w:rsid w:val="006E12B2"/>
    <w:rsid w:val="006E147B"/>
    <w:rsid w:val="006E1502"/>
    <w:rsid w:val="006E29E2"/>
    <w:rsid w:val="006E2D0C"/>
    <w:rsid w:val="006E3725"/>
    <w:rsid w:val="006E462A"/>
    <w:rsid w:val="006E4F13"/>
    <w:rsid w:val="006E56AC"/>
    <w:rsid w:val="006E580E"/>
    <w:rsid w:val="006E5881"/>
    <w:rsid w:val="006E5B12"/>
    <w:rsid w:val="006E69DB"/>
    <w:rsid w:val="006E6E49"/>
    <w:rsid w:val="006E77AF"/>
    <w:rsid w:val="006EB0AB"/>
    <w:rsid w:val="006F027D"/>
    <w:rsid w:val="006F077E"/>
    <w:rsid w:val="006F1217"/>
    <w:rsid w:val="006F26AD"/>
    <w:rsid w:val="006F28FE"/>
    <w:rsid w:val="006F306F"/>
    <w:rsid w:val="006F352F"/>
    <w:rsid w:val="006F3E7C"/>
    <w:rsid w:val="006F400A"/>
    <w:rsid w:val="006F44A3"/>
    <w:rsid w:val="006F4928"/>
    <w:rsid w:val="006F4984"/>
    <w:rsid w:val="006F4AE2"/>
    <w:rsid w:val="006F568C"/>
    <w:rsid w:val="006F58AD"/>
    <w:rsid w:val="006F5BDE"/>
    <w:rsid w:val="006F5F14"/>
    <w:rsid w:val="006F637B"/>
    <w:rsid w:val="006F63D4"/>
    <w:rsid w:val="006F6C9D"/>
    <w:rsid w:val="006F7489"/>
    <w:rsid w:val="006FF1A0"/>
    <w:rsid w:val="0070052A"/>
    <w:rsid w:val="00701160"/>
    <w:rsid w:val="007015A7"/>
    <w:rsid w:val="00701CE7"/>
    <w:rsid w:val="0070219E"/>
    <w:rsid w:val="00702209"/>
    <w:rsid w:val="00702A4D"/>
    <w:rsid w:val="00702A5A"/>
    <w:rsid w:val="00703008"/>
    <w:rsid w:val="00703227"/>
    <w:rsid w:val="007032DB"/>
    <w:rsid w:val="007044D1"/>
    <w:rsid w:val="00704709"/>
    <w:rsid w:val="0070498F"/>
    <w:rsid w:val="00704B88"/>
    <w:rsid w:val="00704ED0"/>
    <w:rsid w:val="00705333"/>
    <w:rsid w:val="00705AD8"/>
    <w:rsid w:val="00705B76"/>
    <w:rsid w:val="0070650C"/>
    <w:rsid w:val="007069E1"/>
    <w:rsid w:val="00710115"/>
    <w:rsid w:val="007108FB"/>
    <w:rsid w:val="00710A39"/>
    <w:rsid w:val="007129C5"/>
    <w:rsid w:val="00712B9F"/>
    <w:rsid w:val="007133EA"/>
    <w:rsid w:val="00713966"/>
    <w:rsid w:val="00713F84"/>
    <w:rsid w:val="00714382"/>
    <w:rsid w:val="00714DB8"/>
    <w:rsid w:val="00715961"/>
    <w:rsid w:val="00715BCD"/>
    <w:rsid w:val="007161AC"/>
    <w:rsid w:val="0071625F"/>
    <w:rsid w:val="007163BE"/>
    <w:rsid w:val="0071733E"/>
    <w:rsid w:val="0071736D"/>
    <w:rsid w:val="00717BAE"/>
    <w:rsid w:val="00717E80"/>
    <w:rsid w:val="00717F2A"/>
    <w:rsid w:val="00720C1A"/>
    <w:rsid w:val="00720EB5"/>
    <w:rsid w:val="00720F40"/>
    <w:rsid w:val="007211E6"/>
    <w:rsid w:val="00722408"/>
    <w:rsid w:val="0072246D"/>
    <w:rsid w:val="00722875"/>
    <w:rsid w:val="00723042"/>
    <w:rsid w:val="007231B1"/>
    <w:rsid w:val="00723F7E"/>
    <w:rsid w:val="007241E0"/>
    <w:rsid w:val="007243A1"/>
    <w:rsid w:val="007245F2"/>
    <w:rsid w:val="00724674"/>
    <w:rsid w:val="007253F5"/>
    <w:rsid w:val="00725561"/>
    <w:rsid w:val="00725831"/>
    <w:rsid w:val="00725B5B"/>
    <w:rsid w:val="00725C3A"/>
    <w:rsid w:val="0072610A"/>
    <w:rsid w:val="007261B3"/>
    <w:rsid w:val="007261D9"/>
    <w:rsid w:val="0072628A"/>
    <w:rsid w:val="007266E1"/>
    <w:rsid w:val="007267F7"/>
    <w:rsid w:val="00726957"/>
    <w:rsid w:val="0072730E"/>
    <w:rsid w:val="007279A6"/>
    <w:rsid w:val="0072CF08"/>
    <w:rsid w:val="007305B4"/>
    <w:rsid w:val="007305E5"/>
    <w:rsid w:val="00730B95"/>
    <w:rsid w:val="00731789"/>
    <w:rsid w:val="007320C0"/>
    <w:rsid w:val="00732E6E"/>
    <w:rsid w:val="007333E1"/>
    <w:rsid w:val="00733FF1"/>
    <w:rsid w:val="00734A5A"/>
    <w:rsid w:val="007366A3"/>
    <w:rsid w:val="00736816"/>
    <w:rsid w:val="007372B3"/>
    <w:rsid w:val="0073D447"/>
    <w:rsid w:val="00740D74"/>
    <w:rsid w:val="0074121C"/>
    <w:rsid w:val="007442F0"/>
    <w:rsid w:val="007443E5"/>
    <w:rsid w:val="007444CF"/>
    <w:rsid w:val="00744A2F"/>
    <w:rsid w:val="00744FCD"/>
    <w:rsid w:val="0074504C"/>
    <w:rsid w:val="00745420"/>
    <w:rsid w:val="0074569F"/>
    <w:rsid w:val="007456C2"/>
    <w:rsid w:val="00745EA4"/>
    <w:rsid w:val="00746D0C"/>
    <w:rsid w:val="00746DF6"/>
    <w:rsid w:val="007475F8"/>
    <w:rsid w:val="00747BDC"/>
    <w:rsid w:val="00747D05"/>
    <w:rsid w:val="00747E19"/>
    <w:rsid w:val="00747F37"/>
    <w:rsid w:val="00747F7D"/>
    <w:rsid w:val="0074F15F"/>
    <w:rsid w:val="007500DA"/>
    <w:rsid w:val="00750530"/>
    <w:rsid w:val="00751150"/>
    <w:rsid w:val="00751477"/>
    <w:rsid w:val="0075167B"/>
    <w:rsid w:val="0075193C"/>
    <w:rsid w:val="00752030"/>
    <w:rsid w:val="0075248E"/>
    <w:rsid w:val="007525F1"/>
    <w:rsid w:val="00752BAD"/>
    <w:rsid w:val="007533E2"/>
    <w:rsid w:val="00753618"/>
    <w:rsid w:val="00753835"/>
    <w:rsid w:val="00753DEB"/>
    <w:rsid w:val="00753F2B"/>
    <w:rsid w:val="00755E02"/>
    <w:rsid w:val="007565D4"/>
    <w:rsid w:val="007573FF"/>
    <w:rsid w:val="00757814"/>
    <w:rsid w:val="00760F58"/>
    <w:rsid w:val="00761067"/>
    <w:rsid w:val="00761882"/>
    <w:rsid w:val="00761BE1"/>
    <w:rsid w:val="0076226F"/>
    <w:rsid w:val="0076278A"/>
    <w:rsid w:val="007629C3"/>
    <w:rsid w:val="00762CDE"/>
    <w:rsid w:val="007635DC"/>
    <w:rsid w:val="00763AC0"/>
    <w:rsid w:val="007647D3"/>
    <w:rsid w:val="00764912"/>
    <w:rsid w:val="00764FE0"/>
    <w:rsid w:val="00765815"/>
    <w:rsid w:val="00765D95"/>
    <w:rsid w:val="00765E99"/>
    <w:rsid w:val="0076657E"/>
    <w:rsid w:val="007665DB"/>
    <w:rsid w:val="00767A93"/>
    <w:rsid w:val="00768003"/>
    <w:rsid w:val="00770524"/>
    <w:rsid w:val="007707D4"/>
    <w:rsid w:val="00771147"/>
    <w:rsid w:val="007714D2"/>
    <w:rsid w:val="00771CA0"/>
    <w:rsid w:val="007721AB"/>
    <w:rsid w:val="00772928"/>
    <w:rsid w:val="00772EDE"/>
    <w:rsid w:val="007732AC"/>
    <w:rsid w:val="00774862"/>
    <w:rsid w:val="00774EDD"/>
    <w:rsid w:val="007757F4"/>
    <w:rsid w:val="00775DFF"/>
    <w:rsid w:val="00776068"/>
    <w:rsid w:val="00776756"/>
    <w:rsid w:val="00776AFA"/>
    <w:rsid w:val="00776CE1"/>
    <w:rsid w:val="00776D54"/>
    <w:rsid w:val="00777A1A"/>
    <w:rsid w:val="00777E15"/>
    <w:rsid w:val="0077860A"/>
    <w:rsid w:val="0077C22F"/>
    <w:rsid w:val="0078006F"/>
    <w:rsid w:val="00780618"/>
    <w:rsid w:val="00780A49"/>
    <w:rsid w:val="00781224"/>
    <w:rsid w:val="00781711"/>
    <w:rsid w:val="0078177D"/>
    <w:rsid w:val="00781F1C"/>
    <w:rsid w:val="00781FFD"/>
    <w:rsid w:val="00782A6E"/>
    <w:rsid w:val="0078319F"/>
    <w:rsid w:val="00783CBF"/>
    <w:rsid w:val="007840DD"/>
    <w:rsid w:val="007843CB"/>
    <w:rsid w:val="007849D7"/>
    <w:rsid w:val="00784F92"/>
    <w:rsid w:val="00785898"/>
    <w:rsid w:val="00785F56"/>
    <w:rsid w:val="00786A89"/>
    <w:rsid w:val="00786E64"/>
    <w:rsid w:val="00787550"/>
    <w:rsid w:val="00787952"/>
    <w:rsid w:val="00791FC6"/>
    <w:rsid w:val="007930CC"/>
    <w:rsid w:val="00793D8A"/>
    <w:rsid w:val="00794316"/>
    <w:rsid w:val="00794711"/>
    <w:rsid w:val="00794737"/>
    <w:rsid w:val="0079473A"/>
    <w:rsid w:val="00795651"/>
    <w:rsid w:val="00795CB7"/>
    <w:rsid w:val="00795D12"/>
    <w:rsid w:val="00796163"/>
    <w:rsid w:val="00796441"/>
    <w:rsid w:val="00796CCF"/>
    <w:rsid w:val="00796F07"/>
    <w:rsid w:val="0079720E"/>
    <w:rsid w:val="0079728C"/>
    <w:rsid w:val="007A0AAC"/>
    <w:rsid w:val="007A1107"/>
    <w:rsid w:val="007A1555"/>
    <w:rsid w:val="007A1590"/>
    <w:rsid w:val="007A2218"/>
    <w:rsid w:val="007A24BF"/>
    <w:rsid w:val="007A27D6"/>
    <w:rsid w:val="007A28C3"/>
    <w:rsid w:val="007A3AF3"/>
    <w:rsid w:val="007A3D42"/>
    <w:rsid w:val="007A3D86"/>
    <w:rsid w:val="007A3DC7"/>
    <w:rsid w:val="007A47F5"/>
    <w:rsid w:val="007A4F6D"/>
    <w:rsid w:val="007A5637"/>
    <w:rsid w:val="007A62F4"/>
    <w:rsid w:val="007A6413"/>
    <w:rsid w:val="007A7056"/>
    <w:rsid w:val="007A7CAC"/>
    <w:rsid w:val="007A7E08"/>
    <w:rsid w:val="007AA951"/>
    <w:rsid w:val="007B04AC"/>
    <w:rsid w:val="007B0641"/>
    <w:rsid w:val="007B0D73"/>
    <w:rsid w:val="007B113B"/>
    <w:rsid w:val="007B1987"/>
    <w:rsid w:val="007B1B90"/>
    <w:rsid w:val="007B1BA9"/>
    <w:rsid w:val="007B2387"/>
    <w:rsid w:val="007B2497"/>
    <w:rsid w:val="007B292C"/>
    <w:rsid w:val="007B29FB"/>
    <w:rsid w:val="007B3239"/>
    <w:rsid w:val="007B34A9"/>
    <w:rsid w:val="007B35E7"/>
    <w:rsid w:val="007B3957"/>
    <w:rsid w:val="007B490B"/>
    <w:rsid w:val="007B4998"/>
    <w:rsid w:val="007B5328"/>
    <w:rsid w:val="007B5DED"/>
    <w:rsid w:val="007B5FF0"/>
    <w:rsid w:val="007B6388"/>
    <w:rsid w:val="007B66E1"/>
    <w:rsid w:val="007B696C"/>
    <w:rsid w:val="007B6C78"/>
    <w:rsid w:val="007B6EA7"/>
    <w:rsid w:val="007B72E8"/>
    <w:rsid w:val="007B7844"/>
    <w:rsid w:val="007C03B9"/>
    <w:rsid w:val="007C04A6"/>
    <w:rsid w:val="007C18D2"/>
    <w:rsid w:val="007C1AAA"/>
    <w:rsid w:val="007C21B7"/>
    <w:rsid w:val="007C2B51"/>
    <w:rsid w:val="007C3002"/>
    <w:rsid w:val="007C31FE"/>
    <w:rsid w:val="007C342C"/>
    <w:rsid w:val="007C345A"/>
    <w:rsid w:val="007C366B"/>
    <w:rsid w:val="007C37B7"/>
    <w:rsid w:val="007C3A00"/>
    <w:rsid w:val="007C41C9"/>
    <w:rsid w:val="007C4C12"/>
    <w:rsid w:val="007C4C75"/>
    <w:rsid w:val="007C4D34"/>
    <w:rsid w:val="007C4F13"/>
    <w:rsid w:val="007C5BB8"/>
    <w:rsid w:val="007C6F11"/>
    <w:rsid w:val="007C740B"/>
    <w:rsid w:val="007C7705"/>
    <w:rsid w:val="007C78E5"/>
    <w:rsid w:val="007CC20F"/>
    <w:rsid w:val="007CC9B7"/>
    <w:rsid w:val="007D0015"/>
    <w:rsid w:val="007D0217"/>
    <w:rsid w:val="007D0415"/>
    <w:rsid w:val="007D14FE"/>
    <w:rsid w:val="007D18BB"/>
    <w:rsid w:val="007D19B2"/>
    <w:rsid w:val="007D23B1"/>
    <w:rsid w:val="007D2B19"/>
    <w:rsid w:val="007D2F41"/>
    <w:rsid w:val="007D3E00"/>
    <w:rsid w:val="007D40E6"/>
    <w:rsid w:val="007D485E"/>
    <w:rsid w:val="007D497A"/>
    <w:rsid w:val="007D55DD"/>
    <w:rsid w:val="007D5B99"/>
    <w:rsid w:val="007D5DCC"/>
    <w:rsid w:val="007D63C7"/>
    <w:rsid w:val="007D67B8"/>
    <w:rsid w:val="007DF70B"/>
    <w:rsid w:val="007E0F37"/>
    <w:rsid w:val="007E1540"/>
    <w:rsid w:val="007E155D"/>
    <w:rsid w:val="007E23F4"/>
    <w:rsid w:val="007E2F5C"/>
    <w:rsid w:val="007E381C"/>
    <w:rsid w:val="007E3C90"/>
    <w:rsid w:val="007E3EEE"/>
    <w:rsid w:val="007E42DB"/>
    <w:rsid w:val="007E442D"/>
    <w:rsid w:val="007E4710"/>
    <w:rsid w:val="007E4B9B"/>
    <w:rsid w:val="007E5645"/>
    <w:rsid w:val="007E5B32"/>
    <w:rsid w:val="007E5E8F"/>
    <w:rsid w:val="007E60C5"/>
    <w:rsid w:val="007E6E02"/>
    <w:rsid w:val="007E7404"/>
    <w:rsid w:val="007E76D4"/>
    <w:rsid w:val="007E7CFF"/>
    <w:rsid w:val="007F04CD"/>
    <w:rsid w:val="007F1283"/>
    <w:rsid w:val="007F1840"/>
    <w:rsid w:val="007F29E8"/>
    <w:rsid w:val="007F29FE"/>
    <w:rsid w:val="007F320B"/>
    <w:rsid w:val="007F3B60"/>
    <w:rsid w:val="007F4963"/>
    <w:rsid w:val="007F5119"/>
    <w:rsid w:val="007F5862"/>
    <w:rsid w:val="007F5D12"/>
    <w:rsid w:val="007F5E0B"/>
    <w:rsid w:val="007F5F68"/>
    <w:rsid w:val="007F64E0"/>
    <w:rsid w:val="007F6D9A"/>
    <w:rsid w:val="007F7A2B"/>
    <w:rsid w:val="007F7E19"/>
    <w:rsid w:val="007F7FA7"/>
    <w:rsid w:val="007F84CC"/>
    <w:rsid w:val="008008A0"/>
    <w:rsid w:val="00801096"/>
    <w:rsid w:val="0080130E"/>
    <w:rsid w:val="008014A4"/>
    <w:rsid w:val="00801894"/>
    <w:rsid w:val="00802748"/>
    <w:rsid w:val="00802E05"/>
    <w:rsid w:val="0080348C"/>
    <w:rsid w:val="008035F1"/>
    <w:rsid w:val="00803725"/>
    <w:rsid w:val="008038BD"/>
    <w:rsid w:val="00803A36"/>
    <w:rsid w:val="0080435F"/>
    <w:rsid w:val="008047D4"/>
    <w:rsid w:val="008048AD"/>
    <w:rsid w:val="0080514B"/>
    <w:rsid w:val="00806267"/>
    <w:rsid w:val="008065AD"/>
    <w:rsid w:val="00806991"/>
    <w:rsid w:val="008069BF"/>
    <w:rsid w:val="0080711C"/>
    <w:rsid w:val="0080EE5F"/>
    <w:rsid w:val="008107F4"/>
    <w:rsid w:val="00810F89"/>
    <w:rsid w:val="00810FDE"/>
    <w:rsid w:val="00811170"/>
    <w:rsid w:val="0081288D"/>
    <w:rsid w:val="00813199"/>
    <w:rsid w:val="0081323A"/>
    <w:rsid w:val="008138AD"/>
    <w:rsid w:val="00815947"/>
    <w:rsid w:val="00815999"/>
    <w:rsid w:val="0081639A"/>
    <w:rsid w:val="008178ED"/>
    <w:rsid w:val="00817BA3"/>
    <w:rsid w:val="0081CB25"/>
    <w:rsid w:val="0082026C"/>
    <w:rsid w:val="008206F3"/>
    <w:rsid w:val="00821123"/>
    <w:rsid w:val="00821151"/>
    <w:rsid w:val="0082189D"/>
    <w:rsid w:val="0082292A"/>
    <w:rsid w:val="00823269"/>
    <w:rsid w:val="00823452"/>
    <w:rsid w:val="0082392A"/>
    <w:rsid w:val="0082396A"/>
    <w:rsid w:val="00823C62"/>
    <w:rsid w:val="0082409E"/>
    <w:rsid w:val="00825081"/>
    <w:rsid w:val="008257DA"/>
    <w:rsid w:val="00825DE2"/>
    <w:rsid w:val="00825E0D"/>
    <w:rsid w:val="008262CC"/>
    <w:rsid w:val="00826358"/>
    <w:rsid w:val="00826BEB"/>
    <w:rsid w:val="00826CE4"/>
    <w:rsid w:val="008270F4"/>
    <w:rsid w:val="008274E4"/>
    <w:rsid w:val="008277AA"/>
    <w:rsid w:val="00827865"/>
    <w:rsid w:val="00830740"/>
    <w:rsid w:val="00830959"/>
    <w:rsid w:val="00831A27"/>
    <w:rsid w:val="0083221A"/>
    <w:rsid w:val="008329E6"/>
    <w:rsid w:val="00832B9E"/>
    <w:rsid w:val="008332E4"/>
    <w:rsid w:val="008339BD"/>
    <w:rsid w:val="00833BF6"/>
    <w:rsid w:val="00834257"/>
    <w:rsid w:val="00834A8D"/>
    <w:rsid w:val="00834AD1"/>
    <w:rsid w:val="00834C4E"/>
    <w:rsid w:val="008350EA"/>
    <w:rsid w:val="0083534B"/>
    <w:rsid w:val="0083554B"/>
    <w:rsid w:val="008358A9"/>
    <w:rsid w:val="008359C5"/>
    <w:rsid w:val="008360B7"/>
    <w:rsid w:val="00836472"/>
    <w:rsid w:val="00836CBE"/>
    <w:rsid w:val="00836D78"/>
    <w:rsid w:val="0083711A"/>
    <w:rsid w:val="00837C4A"/>
    <w:rsid w:val="00837E71"/>
    <w:rsid w:val="00837FDF"/>
    <w:rsid w:val="0083B794"/>
    <w:rsid w:val="008403CF"/>
    <w:rsid w:val="00840FC9"/>
    <w:rsid w:val="00841731"/>
    <w:rsid w:val="00841F95"/>
    <w:rsid w:val="00841F9B"/>
    <w:rsid w:val="008429B5"/>
    <w:rsid w:val="00843060"/>
    <w:rsid w:val="0084308C"/>
    <w:rsid w:val="008449D2"/>
    <w:rsid w:val="00844B35"/>
    <w:rsid w:val="00844BBC"/>
    <w:rsid w:val="00844D12"/>
    <w:rsid w:val="00844D2B"/>
    <w:rsid w:val="008461B5"/>
    <w:rsid w:val="00846F27"/>
    <w:rsid w:val="00846F7E"/>
    <w:rsid w:val="00847360"/>
    <w:rsid w:val="00847797"/>
    <w:rsid w:val="00847A67"/>
    <w:rsid w:val="00847B48"/>
    <w:rsid w:val="0084CF23"/>
    <w:rsid w:val="0085028C"/>
    <w:rsid w:val="00851295"/>
    <w:rsid w:val="008517D1"/>
    <w:rsid w:val="008531D4"/>
    <w:rsid w:val="00853599"/>
    <w:rsid w:val="00854040"/>
    <w:rsid w:val="00854B2C"/>
    <w:rsid w:val="00855B8F"/>
    <w:rsid w:val="00855D6C"/>
    <w:rsid w:val="00855DDC"/>
    <w:rsid w:val="008563C8"/>
    <w:rsid w:val="00856921"/>
    <w:rsid w:val="00856CF2"/>
    <w:rsid w:val="00857211"/>
    <w:rsid w:val="00857884"/>
    <w:rsid w:val="008579E9"/>
    <w:rsid w:val="00858023"/>
    <w:rsid w:val="008606BA"/>
    <w:rsid w:val="00860B09"/>
    <w:rsid w:val="00861586"/>
    <w:rsid w:val="00861D63"/>
    <w:rsid w:val="0086205F"/>
    <w:rsid w:val="008622A0"/>
    <w:rsid w:val="0086323C"/>
    <w:rsid w:val="00863ABB"/>
    <w:rsid w:val="00864CBD"/>
    <w:rsid w:val="0086524F"/>
    <w:rsid w:val="00865ABD"/>
    <w:rsid w:val="008672B2"/>
    <w:rsid w:val="0086770C"/>
    <w:rsid w:val="00867A21"/>
    <w:rsid w:val="0087016F"/>
    <w:rsid w:val="0087052A"/>
    <w:rsid w:val="00870B64"/>
    <w:rsid w:val="0087121B"/>
    <w:rsid w:val="00871C51"/>
    <w:rsid w:val="00871F23"/>
    <w:rsid w:val="00872045"/>
    <w:rsid w:val="0087260F"/>
    <w:rsid w:val="00872707"/>
    <w:rsid w:val="008727CA"/>
    <w:rsid w:val="008729DD"/>
    <w:rsid w:val="00872D97"/>
    <w:rsid w:val="00874A0F"/>
    <w:rsid w:val="008759BB"/>
    <w:rsid w:val="008762E9"/>
    <w:rsid w:val="00876532"/>
    <w:rsid w:val="00876F2A"/>
    <w:rsid w:val="008770C3"/>
    <w:rsid w:val="00877337"/>
    <w:rsid w:val="00877AE1"/>
    <w:rsid w:val="00877B31"/>
    <w:rsid w:val="0087E1BB"/>
    <w:rsid w:val="00880A8D"/>
    <w:rsid w:val="00880B55"/>
    <w:rsid w:val="00880BE4"/>
    <w:rsid w:val="00881641"/>
    <w:rsid w:val="00882AAB"/>
    <w:rsid w:val="0088330C"/>
    <w:rsid w:val="00884AC3"/>
    <w:rsid w:val="00884E40"/>
    <w:rsid w:val="00884E57"/>
    <w:rsid w:val="00885004"/>
    <w:rsid w:val="00885068"/>
    <w:rsid w:val="0088545C"/>
    <w:rsid w:val="00885AE0"/>
    <w:rsid w:val="00886108"/>
    <w:rsid w:val="008863EE"/>
    <w:rsid w:val="00886529"/>
    <w:rsid w:val="00886D06"/>
    <w:rsid w:val="00886FF6"/>
    <w:rsid w:val="008901C8"/>
    <w:rsid w:val="0089047F"/>
    <w:rsid w:val="00890591"/>
    <w:rsid w:val="00890791"/>
    <w:rsid w:val="008915B5"/>
    <w:rsid w:val="00891A2B"/>
    <w:rsid w:val="00891D5A"/>
    <w:rsid w:val="00893CEE"/>
    <w:rsid w:val="00894A91"/>
    <w:rsid w:val="00894DFD"/>
    <w:rsid w:val="008952C2"/>
    <w:rsid w:val="008957F7"/>
    <w:rsid w:val="0089584B"/>
    <w:rsid w:val="0089616A"/>
    <w:rsid w:val="008971AA"/>
    <w:rsid w:val="00897DC2"/>
    <w:rsid w:val="008A1210"/>
    <w:rsid w:val="008A16FA"/>
    <w:rsid w:val="008A17E4"/>
    <w:rsid w:val="008A189B"/>
    <w:rsid w:val="008A1DEE"/>
    <w:rsid w:val="008A26A4"/>
    <w:rsid w:val="008A273C"/>
    <w:rsid w:val="008A2B9E"/>
    <w:rsid w:val="008A2CFD"/>
    <w:rsid w:val="008A2D19"/>
    <w:rsid w:val="008A3240"/>
    <w:rsid w:val="008A33D4"/>
    <w:rsid w:val="008A3487"/>
    <w:rsid w:val="008A34A0"/>
    <w:rsid w:val="008A36F8"/>
    <w:rsid w:val="008A3C64"/>
    <w:rsid w:val="008A417F"/>
    <w:rsid w:val="008A4475"/>
    <w:rsid w:val="008A485F"/>
    <w:rsid w:val="008A5614"/>
    <w:rsid w:val="008A64C1"/>
    <w:rsid w:val="008A66AD"/>
    <w:rsid w:val="008A6A7E"/>
    <w:rsid w:val="008A6ACE"/>
    <w:rsid w:val="008A6B1E"/>
    <w:rsid w:val="008A6D97"/>
    <w:rsid w:val="008A784C"/>
    <w:rsid w:val="008A7C8A"/>
    <w:rsid w:val="008B150A"/>
    <w:rsid w:val="008B15D8"/>
    <w:rsid w:val="008B1FB6"/>
    <w:rsid w:val="008B2A06"/>
    <w:rsid w:val="008B2A65"/>
    <w:rsid w:val="008B2B0A"/>
    <w:rsid w:val="008B38A2"/>
    <w:rsid w:val="008B406F"/>
    <w:rsid w:val="008B4350"/>
    <w:rsid w:val="008B56A6"/>
    <w:rsid w:val="008B572C"/>
    <w:rsid w:val="008B5BE5"/>
    <w:rsid w:val="008B5DEE"/>
    <w:rsid w:val="008B6080"/>
    <w:rsid w:val="008B6838"/>
    <w:rsid w:val="008B72FD"/>
    <w:rsid w:val="008B7628"/>
    <w:rsid w:val="008B79F0"/>
    <w:rsid w:val="008B7BE3"/>
    <w:rsid w:val="008BF2C7"/>
    <w:rsid w:val="008C0886"/>
    <w:rsid w:val="008C0DFA"/>
    <w:rsid w:val="008C17DE"/>
    <w:rsid w:val="008C191D"/>
    <w:rsid w:val="008C1EC7"/>
    <w:rsid w:val="008C2703"/>
    <w:rsid w:val="008C2C7D"/>
    <w:rsid w:val="008C2CF3"/>
    <w:rsid w:val="008C3307"/>
    <w:rsid w:val="008C41D2"/>
    <w:rsid w:val="008C4E57"/>
    <w:rsid w:val="008C4E60"/>
    <w:rsid w:val="008C4E67"/>
    <w:rsid w:val="008C51C0"/>
    <w:rsid w:val="008C543F"/>
    <w:rsid w:val="008C58E6"/>
    <w:rsid w:val="008C5FC6"/>
    <w:rsid w:val="008C64A5"/>
    <w:rsid w:val="008C6577"/>
    <w:rsid w:val="008C677F"/>
    <w:rsid w:val="008C6B90"/>
    <w:rsid w:val="008C6DF5"/>
    <w:rsid w:val="008C74EB"/>
    <w:rsid w:val="008C7BF2"/>
    <w:rsid w:val="008C8CF6"/>
    <w:rsid w:val="008CAF31"/>
    <w:rsid w:val="008D00C2"/>
    <w:rsid w:val="008D0493"/>
    <w:rsid w:val="008D059E"/>
    <w:rsid w:val="008D0E62"/>
    <w:rsid w:val="008D1125"/>
    <w:rsid w:val="008D129A"/>
    <w:rsid w:val="008D153A"/>
    <w:rsid w:val="008D15FF"/>
    <w:rsid w:val="008D17ED"/>
    <w:rsid w:val="008D20CC"/>
    <w:rsid w:val="008D2511"/>
    <w:rsid w:val="008D3468"/>
    <w:rsid w:val="008D4AC0"/>
    <w:rsid w:val="008D563D"/>
    <w:rsid w:val="008D6143"/>
    <w:rsid w:val="008D6714"/>
    <w:rsid w:val="008D681D"/>
    <w:rsid w:val="008D6CB4"/>
    <w:rsid w:val="008D6CC6"/>
    <w:rsid w:val="008D6CD3"/>
    <w:rsid w:val="008DD80D"/>
    <w:rsid w:val="008E071C"/>
    <w:rsid w:val="008E1039"/>
    <w:rsid w:val="008E1542"/>
    <w:rsid w:val="008E17B2"/>
    <w:rsid w:val="008E1EE0"/>
    <w:rsid w:val="008E200B"/>
    <w:rsid w:val="008E209B"/>
    <w:rsid w:val="008E224B"/>
    <w:rsid w:val="008E23C1"/>
    <w:rsid w:val="008E2846"/>
    <w:rsid w:val="008E2A11"/>
    <w:rsid w:val="008E2AD5"/>
    <w:rsid w:val="008E2FF6"/>
    <w:rsid w:val="008E377E"/>
    <w:rsid w:val="008E3AE7"/>
    <w:rsid w:val="008E3FA3"/>
    <w:rsid w:val="008E4234"/>
    <w:rsid w:val="008E52D4"/>
    <w:rsid w:val="008E5455"/>
    <w:rsid w:val="008E57CA"/>
    <w:rsid w:val="008E689C"/>
    <w:rsid w:val="008E9446"/>
    <w:rsid w:val="008F0521"/>
    <w:rsid w:val="008F08D9"/>
    <w:rsid w:val="008F09A9"/>
    <w:rsid w:val="008F0C78"/>
    <w:rsid w:val="008F14C6"/>
    <w:rsid w:val="008F1A37"/>
    <w:rsid w:val="008F1BFC"/>
    <w:rsid w:val="008F1F8D"/>
    <w:rsid w:val="008F20CA"/>
    <w:rsid w:val="008F20F6"/>
    <w:rsid w:val="008F2238"/>
    <w:rsid w:val="008F2B5A"/>
    <w:rsid w:val="008F2DF2"/>
    <w:rsid w:val="008F3165"/>
    <w:rsid w:val="008F3218"/>
    <w:rsid w:val="008F3884"/>
    <w:rsid w:val="008F3976"/>
    <w:rsid w:val="008F3B63"/>
    <w:rsid w:val="008F3BCC"/>
    <w:rsid w:val="008F41BD"/>
    <w:rsid w:val="008F42EC"/>
    <w:rsid w:val="008F45B6"/>
    <w:rsid w:val="008F4BB9"/>
    <w:rsid w:val="008F51C5"/>
    <w:rsid w:val="008F59EF"/>
    <w:rsid w:val="008F5CAF"/>
    <w:rsid w:val="008F6D28"/>
    <w:rsid w:val="008F74A9"/>
    <w:rsid w:val="008F76AC"/>
    <w:rsid w:val="008FB351"/>
    <w:rsid w:val="009000E0"/>
    <w:rsid w:val="00900483"/>
    <w:rsid w:val="00900599"/>
    <w:rsid w:val="00900B8F"/>
    <w:rsid w:val="00900D4F"/>
    <w:rsid w:val="00902104"/>
    <w:rsid w:val="00902286"/>
    <w:rsid w:val="00902320"/>
    <w:rsid w:val="00902860"/>
    <w:rsid w:val="009032AC"/>
    <w:rsid w:val="00903678"/>
    <w:rsid w:val="00903802"/>
    <w:rsid w:val="00903A0F"/>
    <w:rsid w:val="009040F6"/>
    <w:rsid w:val="00904628"/>
    <w:rsid w:val="009049F0"/>
    <w:rsid w:val="00904BA8"/>
    <w:rsid w:val="00904D01"/>
    <w:rsid w:val="00905490"/>
    <w:rsid w:val="00906A59"/>
    <w:rsid w:val="0090723E"/>
    <w:rsid w:val="00907CDF"/>
    <w:rsid w:val="0090AF75"/>
    <w:rsid w:val="0091003A"/>
    <w:rsid w:val="00910374"/>
    <w:rsid w:val="009110C0"/>
    <w:rsid w:val="00911F6C"/>
    <w:rsid w:val="009129AF"/>
    <w:rsid w:val="00912A0A"/>
    <w:rsid w:val="0091350C"/>
    <w:rsid w:val="00913670"/>
    <w:rsid w:val="0091387A"/>
    <w:rsid w:val="00913B3C"/>
    <w:rsid w:val="00913C91"/>
    <w:rsid w:val="009140AB"/>
    <w:rsid w:val="00914896"/>
    <w:rsid w:val="009159DC"/>
    <w:rsid w:val="00915F5C"/>
    <w:rsid w:val="009170E0"/>
    <w:rsid w:val="00917CD4"/>
    <w:rsid w:val="0091CCBC"/>
    <w:rsid w:val="0092005F"/>
    <w:rsid w:val="0092030D"/>
    <w:rsid w:val="00920937"/>
    <w:rsid w:val="00920B30"/>
    <w:rsid w:val="00920C48"/>
    <w:rsid w:val="00920F43"/>
    <w:rsid w:val="00921119"/>
    <w:rsid w:val="00921E12"/>
    <w:rsid w:val="00921F0B"/>
    <w:rsid w:val="00922C9D"/>
    <w:rsid w:val="00922D54"/>
    <w:rsid w:val="00924671"/>
    <w:rsid w:val="0092473C"/>
    <w:rsid w:val="009249E4"/>
    <w:rsid w:val="00925089"/>
    <w:rsid w:val="00925794"/>
    <w:rsid w:val="00926CE7"/>
    <w:rsid w:val="0092ACD1"/>
    <w:rsid w:val="0092BE81"/>
    <w:rsid w:val="00931148"/>
    <w:rsid w:val="0093118A"/>
    <w:rsid w:val="009311EB"/>
    <w:rsid w:val="00931BC7"/>
    <w:rsid w:val="0093232C"/>
    <w:rsid w:val="00932941"/>
    <w:rsid w:val="009329AB"/>
    <w:rsid w:val="00932CD7"/>
    <w:rsid w:val="00934AB6"/>
    <w:rsid w:val="00935520"/>
    <w:rsid w:val="00935B29"/>
    <w:rsid w:val="0093629C"/>
    <w:rsid w:val="009367C6"/>
    <w:rsid w:val="0093685A"/>
    <w:rsid w:val="00936D78"/>
    <w:rsid w:val="009370F5"/>
    <w:rsid w:val="009379A6"/>
    <w:rsid w:val="00937A98"/>
    <w:rsid w:val="00937B1B"/>
    <w:rsid w:val="00937C2F"/>
    <w:rsid w:val="0093E989"/>
    <w:rsid w:val="009407F6"/>
    <w:rsid w:val="00941B36"/>
    <w:rsid w:val="00941FA9"/>
    <w:rsid w:val="0094203D"/>
    <w:rsid w:val="0094355E"/>
    <w:rsid w:val="00943614"/>
    <w:rsid w:val="0094414C"/>
    <w:rsid w:val="00944DEF"/>
    <w:rsid w:val="0094502A"/>
    <w:rsid w:val="009452DF"/>
    <w:rsid w:val="00945322"/>
    <w:rsid w:val="009456F2"/>
    <w:rsid w:val="0094658A"/>
    <w:rsid w:val="00947885"/>
    <w:rsid w:val="0094FAB2"/>
    <w:rsid w:val="00950304"/>
    <w:rsid w:val="00950BAA"/>
    <w:rsid w:val="00950DDF"/>
    <w:rsid w:val="0095131A"/>
    <w:rsid w:val="009513BB"/>
    <w:rsid w:val="00951776"/>
    <w:rsid w:val="00951BEE"/>
    <w:rsid w:val="00952246"/>
    <w:rsid w:val="00952455"/>
    <w:rsid w:val="0095272D"/>
    <w:rsid w:val="0095283E"/>
    <w:rsid w:val="00952911"/>
    <w:rsid w:val="00952B8F"/>
    <w:rsid w:val="009530DD"/>
    <w:rsid w:val="009549FD"/>
    <w:rsid w:val="009550DD"/>
    <w:rsid w:val="00955C0B"/>
    <w:rsid w:val="00957060"/>
    <w:rsid w:val="009589C7"/>
    <w:rsid w:val="0095A51C"/>
    <w:rsid w:val="00960A2F"/>
    <w:rsid w:val="009611AD"/>
    <w:rsid w:val="0096177D"/>
    <w:rsid w:val="009618A7"/>
    <w:rsid w:val="00962375"/>
    <w:rsid w:val="009624D5"/>
    <w:rsid w:val="00962711"/>
    <w:rsid w:val="00962A31"/>
    <w:rsid w:val="0096310B"/>
    <w:rsid w:val="0096424B"/>
    <w:rsid w:val="00964D7B"/>
    <w:rsid w:val="00964DD0"/>
    <w:rsid w:val="00964DD4"/>
    <w:rsid w:val="00964EEC"/>
    <w:rsid w:val="009650A1"/>
    <w:rsid w:val="00965692"/>
    <w:rsid w:val="009668CB"/>
    <w:rsid w:val="00966C94"/>
    <w:rsid w:val="00967628"/>
    <w:rsid w:val="00967E3D"/>
    <w:rsid w:val="009703A4"/>
    <w:rsid w:val="009709F7"/>
    <w:rsid w:val="00971179"/>
    <w:rsid w:val="00971ACE"/>
    <w:rsid w:val="00973512"/>
    <w:rsid w:val="00973873"/>
    <w:rsid w:val="00973F72"/>
    <w:rsid w:val="00974958"/>
    <w:rsid w:val="0097578E"/>
    <w:rsid w:val="00975A5A"/>
    <w:rsid w:val="00975D0C"/>
    <w:rsid w:val="00975DC4"/>
    <w:rsid w:val="00975F2E"/>
    <w:rsid w:val="009769CE"/>
    <w:rsid w:val="00976A98"/>
    <w:rsid w:val="00977104"/>
    <w:rsid w:val="00977776"/>
    <w:rsid w:val="00977F41"/>
    <w:rsid w:val="0097E930"/>
    <w:rsid w:val="00981286"/>
    <w:rsid w:val="00981447"/>
    <w:rsid w:val="00981754"/>
    <w:rsid w:val="00982173"/>
    <w:rsid w:val="0098257E"/>
    <w:rsid w:val="00982666"/>
    <w:rsid w:val="00982A88"/>
    <w:rsid w:val="00982CDD"/>
    <w:rsid w:val="00983231"/>
    <w:rsid w:val="00983BB7"/>
    <w:rsid w:val="00984658"/>
    <w:rsid w:val="00984C86"/>
    <w:rsid w:val="009850BB"/>
    <w:rsid w:val="009851FE"/>
    <w:rsid w:val="009859E4"/>
    <w:rsid w:val="00985CC5"/>
    <w:rsid w:val="00986228"/>
    <w:rsid w:val="0098708B"/>
    <w:rsid w:val="00987361"/>
    <w:rsid w:val="00987A3C"/>
    <w:rsid w:val="00987C95"/>
    <w:rsid w:val="009904EC"/>
    <w:rsid w:val="00990818"/>
    <w:rsid w:val="00990AF0"/>
    <w:rsid w:val="00990B52"/>
    <w:rsid w:val="00990E31"/>
    <w:rsid w:val="00991499"/>
    <w:rsid w:val="00991B9A"/>
    <w:rsid w:val="00991F54"/>
    <w:rsid w:val="00992035"/>
    <w:rsid w:val="00992A14"/>
    <w:rsid w:val="00992A1A"/>
    <w:rsid w:val="00992ADA"/>
    <w:rsid w:val="00993608"/>
    <w:rsid w:val="009941AE"/>
    <w:rsid w:val="00994A78"/>
    <w:rsid w:val="00995332"/>
    <w:rsid w:val="00995B52"/>
    <w:rsid w:val="009960B2"/>
    <w:rsid w:val="00996A16"/>
    <w:rsid w:val="00996A6D"/>
    <w:rsid w:val="009A018F"/>
    <w:rsid w:val="009A05F7"/>
    <w:rsid w:val="009A07EB"/>
    <w:rsid w:val="009A0D86"/>
    <w:rsid w:val="009A0E83"/>
    <w:rsid w:val="009A1444"/>
    <w:rsid w:val="009A1C10"/>
    <w:rsid w:val="009A2224"/>
    <w:rsid w:val="009A2688"/>
    <w:rsid w:val="009A2866"/>
    <w:rsid w:val="009A3398"/>
    <w:rsid w:val="009A362C"/>
    <w:rsid w:val="009A37A1"/>
    <w:rsid w:val="009A3971"/>
    <w:rsid w:val="009A3AF1"/>
    <w:rsid w:val="009A4573"/>
    <w:rsid w:val="009A4B98"/>
    <w:rsid w:val="009A5AAC"/>
    <w:rsid w:val="009A6427"/>
    <w:rsid w:val="009A70F9"/>
    <w:rsid w:val="009A7A20"/>
    <w:rsid w:val="009B0913"/>
    <w:rsid w:val="009B0AF9"/>
    <w:rsid w:val="009B1642"/>
    <w:rsid w:val="009B17AC"/>
    <w:rsid w:val="009B1A25"/>
    <w:rsid w:val="009B1B96"/>
    <w:rsid w:val="009B23C8"/>
    <w:rsid w:val="009B26E5"/>
    <w:rsid w:val="009B2CAB"/>
    <w:rsid w:val="009B311F"/>
    <w:rsid w:val="009B3C0D"/>
    <w:rsid w:val="009B460F"/>
    <w:rsid w:val="009B5005"/>
    <w:rsid w:val="009B5038"/>
    <w:rsid w:val="009B57B1"/>
    <w:rsid w:val="009B586D"/>
    <w:rsid w:val="009B5CDE"/>
    <w:rsid w:val="009B6774"/>
    <w:rsid w:val="009B708A"/>
    <w:rsid w:val="009B7CE2"/>
    <w:rsid w:val="009C0AF3"/>
    <w:rsid w:val="009C1032"/>
    <w:rsid w:val="009C1841"/>
    <w:rsid w:val="009C184E"/>
    <w:rsid w:val="009C22DD"/>
    <w:rsid w:val="009C2DEB"/>
    <w:rsid w:val="009C36BF"/>
    <w:rsid w:val="009C47FB"/>
    <w:rsid w:val="009C4B93"/>
    <w:rsid w:val="009C568D"/>
    <w:rsid w:val="009C6138"/>
    <w:rsid w:val="009C6271"/>
    <w:rsid w:val="009C6E5D"/>
    <w:rsid w:val="009C76C3"/>
    <w:rsid w:val="009D00FB"/>
    <w:rsid w:val="009D0D6F"/>
    <w:rsid w:val="009D151F"/>
    <w:rsid w:val="009D2242"/>
    <w:rsid w:val="009D226D"/>
    <w:rsid w:val="009D23D9"/>
    <w:rsid w:val="009D2955"/>
    <w:rsid w:val="009D29A5"/>
    <w:rsid w:val="009D3D9A"/>
    <w:rsid w:val="009D4175"/>
    <w:rsid w:val="009D41A2"/>
    <w:rsid w:val="009D5D2C"/>
    <w:rsid w:val="009D5E83"/>
    <w:rsid w:val="009D62A1"/>
    <w:rsid w:val="009D7D21"/>
    <w:rsid w:val="009D7DFB"/>
    <w:rsid w:val="009D9323"/>
    <w:rsid w:val="009E06CC"/>
    <w:rsid w:val="009E06D6"/>
    <w:rsid w:val="009E1478"/>
    <w:rsid w:val="009E1541"/>
    <w:rsid w:val="009E17D4"/>
    <w:rsid w:val="009E1AA3"/>
    <w:rsid w:val="009E1D6D"/>
    <w:rsid w:val="009E2472"/>
    <w:rsid w:val="009E2A3C"/>
    <w:rsid w:val="009E2C99"/>
    <w:rsid w:val="009E32B1"/>
    <w:rsid w:val="009E33E0"/>
    <w:rsid w:val="009E35F8"/>
    <w:rsid w:val="009E400B"/>
    <w:rsid w:val="009E4A0A"/>
    <w:rsid w:val="009E53B0"/>
    <w:rsid w:val="009E53B7"/>
    <w:rsid w:val="009E594D"/>
    <w:rsid w:val="009E5956"/>
    <w:rsid w:val="009E5FCA"/>
    <w:rsid w:val="009E6080"/>
    <w:rsid w:val="009E7017"/>
    <w:rsid w:val="009F0ED5"/>
    <w:rsid w:val="009F14CB"/>
    <w:rsid w:val="009F1664"/>
    <w:rsid w:val="009F1A45"/>
    <w:rsid w:val="009F1DB4"/>
    <w:rsid w:val="009F2736"/>
    <w:rsid w:val="009F38C4"/>
    <w:rsid w:val="009F3AB2"/>
    <w:rsid w:val="009F3F2A"/>
    <w:rsid w:val="009F42B5"/>
    <w:rsid w:val="009F4950"/>
    <w:rsid w:val="009F4C0D"/>
    <w:rsid w:val="009F512C"/>
    <w:rsid w:val="009F524D"/>
    <w:rsid w:val="009F5869"/>
    <w:rsid w:val="009F58BC"/>
    <w:rsid w:val="009F5D0A"/>
    <w:rsid w:val="009F60BF"/>
    <w:rsid w:val="009F6231"/>
    <w:rsid w:val="009F6653"/>
    <w:rsid w:val="009F67A2"/>
    <w:rsid w:val="009F6F09"/>
    <w:rsid w:val="009F712F"/>
    <w:rsid w:val="009F7BD5"/>
    <w:rsid w:val="00A00492"/>
    <w:rsid w:val="00A00D89"/>
    <w:rsid w:val="00A0130F"/>
    <w:rsid w:val="00A01651"/>
    <w:rsid w:val="00A0255E"/>
    <w:rsid w:val="00A02A12"/>
    <w:rsid w:val="00A02BBA"/>
    <w:rsid w:val="00A03833"/>
    <w:rsid w:val="00A03C30"/>
    <w:rsid w:val="00A05249"/>
    <w:rsid w:val="00A059D7"/>
    <w:rsid w:val="00A0708F"/>
    <w:rsid w:val="00A08A35"/>
    <w:rsid w:val="00A0C28B"/>
    <w:rsid w:val="00A10E51"/>
    <w:rsid w:val="00A10FEC"/>
    <w:rsid w:val="00A110D6"/>
    <w:rsid w:val="00A1202F"/>
    <w:rsid w:val="00A130A7"/>
    <w:rsid w:val="00A14F30"/>
    <w:rsid w:val="00A151EB"/>
    <w:rsid w:val="00A15945"/>
    <w:rsid w:val="00A166E5"/>
    <w:rsid w:val="00A16A4C"/>
    <w:rsid w:val="00A16CCC"/>
    <w:rsid w:val="00A171D1"/>
    <w:rsid w:val="00A17E5E"/>
    <w:rsid w:val="00A197BE"/>
    <w:rsid w:val="00A19DF5"/>
    <w:rsid w:val="00A202D3"/>
    <w:rsid w:val="00A206DC"/>
    <w:rsid w:val="00A2077A"/>
    <w:rsid w:val="00A2099B"/>
    <w:rsid w:val="00A21194"/>
    <w:rsid w:val="00A214EF"/>
    <w:rsid w:val="00A221B9"/>
    <w:rsid w:val="00A22919"/>
    <w:rsid w:val="00A2399E"/>
    <w:rsid w:val="00A243E7"/>
    <w:rsid w:val="00A24D3C"/>
    <w:rsid w:val="00A257C2"/>
    <w:rsid w:val="00A2583D"/>
    <w:rsid w:val="00A262AF"/>
    <w:rsid w:val="00A269E6"/>
    <w:rsid w:val="00A26B0E"/>
    <w:rsid w:val="00A27014"/>
    <w:rsid w:val="00A2704F"/>
    <w:rsid w:val="00A270C1"/>
    <w:rsid w:val="00A27470"/>
    <w:rsid w:val="00A275EA"/>
    <w:rsid w:val="00A27BD9"/>
    <w:rsid w:val="00A27DAE"/>
    <w:rsid w:val="00A27EB8"/>
    <w:rsid w:val="00A2EEE3"/>
    <w:rsid w:val="00A301C3"/>
    <w:rsid w:val="00A3033A"/>
    <w:rsid w:val="00A307F1"/>
    <w:rsid w:val="00A31131"/>
    <w:rsid w:val="00A3129E"/>
    <w:rsid w:val="00A32626"/>
    <w:rsid w:val="00A32CBB"/>
    <w:rsid w:val="00A333CD"/>
    <w:rsid w:val="00A33C6D"/>
    <w:rsid w:val="00A3424F"/>
    <w:rsid w:val="00A345EB"/>
    <w:rsid w:val="00A34EF7"/>
    <w:rsid w:val="00A37551"/>
    <w:rsid w:val="00A4071F"/>
    <w:rsid w:val="00A407F7"/>
    <w:rsid w:val="00A4131B"/>
    <w:rsid w:val="00A41A57"/>
    <w:rsid w:val="00A41CA2"/>
    <w:rsid w:val="00A41CE2"/>
    <w:rsid w:val="00A41FD1"/>
    <w:rsid w:val="00A4277F"/>
    <w:rsid w:val="00A42E00"/>
    <w:rsid w:val="00A42F58"/>
    <w:rsid w:val="00A4392C"/>
    <w:rsid w:val="00A440B6"/>
    <w:rsid w:val="00A44871"/>
    <w:rsid w:val="00A448A3"/>
    <w:rsid w:val="00A44A72"/>
    <w:rsid w:val="00A44D76"/>
    <w:rsid w:val="00A44EBB"/>
    <w:rsid w:val="00A452AA"/>
    <w:rsid w:val="00A45645"/>
    <w:rsid w:val="00A45891"/>
    <w:rsid w:val="00A462E2"/>
    <w:rsid w:val="00A468DD"/>
    <w:rsid w:val="00A46A14"/>
    <w:rsid w:val="00A46C73"/>
    <w:rsid w:val="00A47069"/>
    <w:rsid w:val="00A473D3"/>
    <w:rsid w:val="00A4CFC9"/>
    <w:rsid w:val="00A50DC3"/>
    <w:rsid w:val="00A50E3B"/>
    <w:rsid w:val="00A5129D"/>
    <w:rsid w:val="00A512DA"/>
    <w:rsid w:val="00A51FCD"/>
    <w:rsid w:val="00A52138"/>
    <w:rsid w:val="00A52481"/>
    <w:rsid w:val="00A529DA"/>
    <w:rsid w:val="00A52AB6"/>
    <w:rsid w:val="00A53249"/>
    <w:rsid w:val="00A53D6C"/>
    <w:rsid w:val="00A54CD0"/>
    <w:rsid w:val="00A55461"/>
    <w:rsid w:val="00A55A79"/>
    <w:rsid w:val="00A56ECA"/>
    <w:rsid w:val="00A57448"/>
    <w:rsid w:val="00A57FD9"/>
    <w:rsid w:val="00A59B3B"/>
    <w:rsid w:val="00A6033A"/>
    <w:rsid w:val="00A60D5D"/>
    <w:rsid w:val="00A612A7"/>
    <w:rsid w:val="00A61A94"/>
    <w:rsid w:val="00A6235C"/>
    <w:rsid w:val="00A6248B"/>
    <w:rsid w:val="00A62CE6"/>
    <w:rsid w:val="00A6366F"/>
    <w:rsid w:val="00A637B2"/>
    <w:rsid w:val="00A63828"/>
    <w:rsid w:val="00A63B2F"/>
    <w:rsid w:val="00A64651"/>
    <w:rsid w:val="00A64CEC"/>
    <w:rsid w:val="00A6551C"/>
    <w:rsid w:val="00A65651"/>
    <w:rsid w:val="00A65732"/>
    <w:rsid w:val="00A660AA"/>
    <w:rsid w:val="00A66FCD"/>
    <w:rsid w:val="00A671C1"/>
    <w:rsid w:val="00A67947"/>
    <w:rsid w:val="00A67D6C"/>
    <w:rsid w:val="00A70126"/>
    <w:rsid w:val="00A705F5"/>
    <w:rsid w:val="00A70DFB"/>
    <w:rsid w:val="00A71348"/>
    <w:rsid w:val="00A715CC"/>
    <w:rsid w:val="00A71831"/>
    <w:rsid w:val="00A72386"/>
    <w:rsid w:val="00A72FC1"/>
    <w:rsid w:val="00A7318E"/>
    <w:rsid w:val="00A73265"/>
    <w:rsid w:val="00A73A17"/>
    <w:rsid w:val="00A73BBA"/>
    <w:rsid w:val="00A73CBD"/>
    <w:rsid w:val="00A741AF"/>
    <w:rsid w:val="00A7437A"/>
    <w:rsid w:val="00A743D0"/>
    <w:rsid w:val="00A74548"/>
    <w:rsid w:val="00A74BBF"/>
    <w:rsid w:val="00A74BC5"/>
    <w:rsid w:val="00A7531F"/>
    <w:rsid w:val="00A76EAB"/>
    <w:rsid w:val="00A76EF9"/>
    <w:rsid w:val="00A77092"/>
    <w:rsid w:val="00A7714C"/>
    <w:rsid w:val="00A80ABD"/>
    <w:rsid w:val="00A81A03"/>
    <w:rsid w:val="00A81ECE"/>
    <w:rsid w:val="00A8276C"/>
    <w:rsid w:val="00A8290C"/>
    <w:rsid w:val="00A82DAB"/>
    <w:rsid w:val="00A84064"/>
    <w:rsid w:val="00A84548"/>
    <w:rsid w:val="00A849E7"/>
    <w:rsid w:val="00A84FC4"/>
    <w:rsid w:val="00A86802"/>
    <w:rsid w:val="00A870D4"/>
    <w:rsid w:val="00A875CC"/>
    <w:rsid w:val="00A90C33"/>
    <w:rsid w:val="00A918A3"/>
    <w:rsid w:val="00A928A7"/>
    <w:rsid w:val="00A92CC5"/>
    <w:rsid w:val="00A92ECB"/>
    <w:rsid w:val="00A9303D"/>
    <w:rsid w:val="00A931A0"/>
    <w:rsid w:val="00A9388D"/>
    <w:rsid w:val="00A9424E"/>
    <w:rsid w:val="00A94928"/>
    <w:rsid w:val="00A94E12"/>
    <w:rsid w:val="00A9568B"/>
    <w:rsid w:val="00A95AB9"/>
    <w:rsid w:val="00A95D2A"/>
    <w:rsid w:val="00A9614B"/>
    <w:rsid w:val="00A96330"/>
    <w:rsid w:val="00A96732"/>
    <w:rsid w:val="00A969A4"/>
    <w:rsid w:val="00A972A7"/>
    <w:rsid w:val="00A99B8D"/>
    <w:rsid w:val="00A9D79A"/>
    <w:rsid w:val="00AA131A"/>
    <w:rsid w:val="00AA135A"/>
    <w:rsid w:val="00AA1DF8"/>
    <w:rsid w:val="00AA2B02"/>
    <w:rsid w:val="00AA3847"/>
    <w:rsid w:val="00AA3EFB"/>
    <w:rsid w:val="00AA3FAD"/>
    <w:rsid w:val="00AA44AB"/>
    <w:rsid w:val="00AA4B85"/>
    <w:rsid w:val="00AA4E28"/>
    <w:rsid w:val="00AA577F"/>
    <w:rsid w:val="00AA5F0B"/>
    <w:rsid w:val="00AA62A4"/>
    <w:rsid w:val="00AA6312"/>
    <w:rsid w:val="00AA6935"/>
    <w:rsid w:val="00AA6E7B"/>
    <w:rsid w:val="00AA7CB6"/>
    <w:rsid w:val="00AAAFEE"/>
    <w:rsid w:val="00AB03BE"/>
    <w:rsid w:val="00AB06F2"/>
    <w:rsid w:val="00AB08FF"/>
    <w:rsid w:val="00AB0B9C"/>
    <w:rsid w:val="00AB0DCA"/>
    <w:rsid w:val="00AB1D7D"/>
    <w:rsid w:val="00AB1F49"/>
    <w:rsid w:val="00AB20EA"/>
    <w:rsid w:val="00AB2326"/>
    <w:rsid w:val="00AB275E"/>
    <w:rsid w:val="00AB2984"/>
    <w:rsid w:val="00AB2BC7"/>
    <w:rsid w:val="00AB30E8"/>
    <w:rsid w:val="00AB34F9"/>
    <w:rsid w:val="00AB37DF"/>
    <w:rsid w:val="00AB3A97"/>
    <w:rsid w:val="00AB3D68"/>
    <w:rsid w:val="00AB46E4"/>
    <w:rsid w:val="00AB504C"/>
    <w:rsid w:val="00AB52FD"/>
    <w:rsid w:val="00AB5577"/>
    <w:rsid w:val="00AB5739"/>
    <w:rsid w:val="00AB579B"/>
    <w:rsid w:val="00AB665F"/>
    <w:rsid w:val="00AB6A8A"/>
    <w:rsid w:val="00AB773A"/>
    <w:rsid w:val="00AB7F44"/>
    <w:rsid w:val="00AB9DD4"/>
    <w:rsid w:val="00AC013D"/>
    <w:rsid w:val="00AC04D3"/>
    <w:rsid w:val="00AC0533"/>
    <w:rsid w:val="00AC0B8C"/>
    <w:rsid w:val="00AC2245"/>
    <w:rsid w:val="00AC2C86"/>
    <w:rsid w:val="00AC3EBD"/>
    <w:rsid w:val="00AC496A"/>
    <w:rsid w:val="00AC53D6"/>
    <w:rsid w:val="00AC5B6D"/>
    <w:rsid w:val="00AC6C35"/>
    <w:rsid w:val="00AC71EA"/>
    <w:rsid w:val="00AC7F1D"/>
    <w:rsid w:val="00AC7FE3"/>
    <w:rsid w:val="00AC8177"/>
    <w:rsid w:val="00AC9B9C"/>
    <w:rsid w:val="00AD0A69"/>
    <w:rsid w:val="00AD124E"/>
    <w:rsid w:val="00AD13A8"/>
    <w:rsid w:val="00AD1C58"/>
    <w:rsid w:val="00AD21DC"/>
    <w:rsid w:val="00AD244E"/>
    <w:rsid w:val="00AD2AD4"/>
    <w:rsid w:val="00AD2CE0"/>
    <w:rsid w:val="00AD2FDF"/>
    <w:rsid w:val="00AD313F"/>
    <w:rsid w:val="00AD31D6"/>
    <w:rsid w:val="00AD3C51"/>
    <w:rsid w:val="00AD403E"/>
    <w:rsid w:val="00AD42D7"/>
    <w:rsid w:val="00AD43E4"/>
    <w:rsid w:val="00AD533D"/>
    <w:rsid w:val="00AD5483"/>
    <w:rsid w:val="00AD5935"/>
    <w:rsid w:val="00AD5DD5"/>
    <w:rsid w:val="00AD6165"/>
    <w:rsid w:val="00AD6D7C"/>
    <w:rsid w:val="00AD6FEA"/>
    <w:rsid w:val="00AD79CB"/>
    <w:rsid w:val="00AD7D44"/>
    <w:rsid w:val="00AD7E68"/>
    <w:rsid w:val="00ADFFE1"/>
    <w:rsid w:val="00AE00DE"/>
    <w:rsid w:val="00AE1332"/>
    <w:rsid w:val="00AE2A05"/>
    <w:rsid w:val="00AE34A5"/>
    <w:rsid w:val="00AE34AF"/>
    <w:rsid w:val="00AE3D5D"/>
    <w:rsid w:val="00AE43AF"/>
    <w:rsid w:val="00AE4624"/>
    <w:rsid w:val="00AE4628"/>
    <w:rsid w:val="00AE4720"/>
    <w:rsid w:val="00AE496F"/>
    <w:rsid w:val="00AE5E02"/>
    <w:rsid w:val="00AE5F75"/>
    <w:rsid w:val="00AE6117"/>
    <w:rsid w:val="00AE66C8"/>
    <w:rsid w:val="00AE74FB"/>
    <w:rsid w:val="00AE76C8"/>
    <w:rsid w:val="00AE7922"/>
    <w:rsid w:val="00AE7BE0"/>
    <w:rsid w:val="00AEDC06"/>
    <w:rsid w:val="00AF01D6"/>
    <w:rsid w:val="00AF01E7"/>
    <w:rsid w:val="00AF0893"/>
    <w:rsid w:val="00AF1B2A"/>
    <w:rsid w:val="00AF2019"/>
    <w:rsid w:val="00AF2301"/>
    <w:rsid w:val="00AF2543"/>
    <w:rsid w:val="00AF25CE"/>
    <w:rsid w:val="00AF2775"/>
    <w:rsid w:val="00AF34B6"/>
    <w:rsid w:val="00AF3E49"/>
    <w:rsid w:val="00AF3F74"/>
    <w:rsid w:val="00AF47D3"/>
    <w:rsid w:val="00AF4F3F"/>
    <w:rsid w:val="00AF5E9A"/>
    <w:rsid w:val="00AF6B84"/>
    <w:rsid w:val="00AF7186"/>
    <w:rsid w:val="00AF746C"/>
    <w:rsid w:val="00AF7A3B"/>
    <w:rsid w:val="00AF7EC1"/>
    <w:rsid w:val="00B0058C"/>
    <w:rsid w:val="00B00679"/>
    <w:rsid w:val="00B0072F"/>
    <w:rsid w:val="00B00D25"/>
    <w:rsid w:val="00B0101D"/>
    <w:rsid w:val="00B0145D"/>
    <w:rsid w:val="00B02037"/>
    <w:rsid w:val="00B024DE"/>
    <w:rsid w:val="00B02AA9"/>
    <w:rsid w:val="00B034FE"/>
    <w:rsid w:val="00B03990"/>
    <w:rsid w:val="00B03C65"/>
    <w:rsid w:val="00B03E53"/>
    <w:rsid w:val="00B04062"/>
    <w:rsid w:val="00B043E1"/>
    <w:rsid w:val="00B0468B"/>
    <w:rsid w:val="00B04E6F"/>
    <w:rsid w:val="00B062DD"/>
    <w:rsid w:val="00B06868"/>
    <w:rsid w:val="00B06F92"/>
    <w:rsid w:val="00B06FC8"/>
    <w:rsid w:val="00B07303"/>
    <w:rsid w:val="00B0788E"/>
    <w:rsid w:val="00B07ABF"/>
    <w:rsid w:val="00B07F8A"/>
    <w:rsid w:val="00B10550"/>
    <w:rsid w:val="00B110BA"/>
    <w:rsid w:val="00B11E6B"/>
    <w:rsid w:val="00B12103"/>
    <w:rsid w:val="00B123F4"/>
    <w:rsid w:val="00B12BFB"/>
    <w:rsid w:val="00B136C6"/>
    <w:rsid w:val="00B13DB7"/>
    <w:rsid w:val="00B14672"/>
    <w:rsid w:val="00B14778"/>
    <w:rsid w:val="00B14A4B"/>
    <w:rsid w:val="00B1560E"/>
    <w:rsid w:val="00B158AD"/>
    <w:rsid w:val="00B17038"/>
    <w:rsid w:val="00B17E60"/>
    <w:rsid w:val="00B200D6"/>
    <w:rsid w:val="00B210A0"/>
    <w:rsid w:val="00B217A2"/>
    <w:rsid w:val="00B21C63"/>
    <w:rsid w:val="00B22066"/>
    <w:rsid w:val="00B22807"/>
    <w:rsid w:val="00B234D5"/>
    <w:rsid w:val="00B24030"/>
    <w:rsid w:val="00B24D7E"/>
    <w:rsid w:val="00B25AEE"/>
    <w:rsid w:val="00B25C25"/>
    <w:rsid w:val="00B25CC8"/>
    <w:rsid w:val="00B26605"/>
    <w:rsid w:val="00B2661C"/>
    <w:rsid w:val="00B26BC3"/>
    <w:rsid w:val="00B27067"/>
    <w:rsid w:val="00B27071"/>
    <w:rsid w:val="00B270B0"/>
    <w:rsid w:val="00B2BF1F"/>
    <w:rsid w:val="00B30334"/>
    <w:rsid w:val="00B3094D"/>
    <w:rsid w:val="00B30DA3"/>
    <w:rsid w:val="00B311C1"/>
    <w:rsid w:val="00B312CA"/>
    <w:rsid w:val="00B312D5"/>
    <w:rsid w:val="00B3163C"/>
    <w:rsid w:val="00B317EC"/>
    <w:rsid w:val="00B31A30"/>
    <w:rsid w:val="00B32219"/>
    <w:rsid w:val="00B32684"/>
    <w:rsid w:val="00B329BB"/>
    <w:rsid w:val="00B32F99"/>
    <w:rsid w:val="00B33480"/>
    <w:rsid w:val="00B337FA"/>
    <w:rsid w:val="00B33942"/>
    <w:rsid w:val="00B33C54"/>
    <w:rsid w:val="00B3408A"/>
    <w:rsid w:val="00B34241"/>
    <w:rsid w:val="00B34E79"/>
    <w:rsid w:val="00B35BEE"/>
    <w:rsid w:val="00B3684E"/>
    <w:rsid w:val="00B36D32"/>
    <w:rsid w:val="00B37436"/>
    <w:rsid w:val="00B37502"/>
    <w:rsid w:val="00B400BD"/>
    <w:rsid w:val="00B40240"/>
    <w:rsid w:val="00B41128"/>
    <w:rsid w:val="00B41924"/>
    <w:rsid w:val="00B41EAE"/>
    <w:rsid w:val="00B4363F"/>
    <w:rsid w:val="00B43F31"/>
    <w:rsid w:val="00B45018"/>
    <w:rsid w:val="00B45C68"/>
    <w:rsid w:val="00B45D22"/>
    <w:rsid w:val="00B45DB5"/>
    <w:rsid w:val="00B45E04"/>
    <w:rsid w:val="00B4631D"/>
    <w:rsid w:val="00B4F1B8"/>
    <w:rsid w:val="00B50AE4"/>
    <w:rsid w:val="00B50D6D"/>
    <w:rsid w:val="00B511CA"/>
    <w:rsid w:val="00B5190F"/>
    <w:rsid w:val="00B52DEC"/>
    <w:rsid w:val="00B53B28"/>
    <w:rsid w:val="00B54185"/>
    <w:rsid w:val="00B5498B"/>
    <w:rsid w:val="00B54B40"/>
    <w:rsid w:val="00B550DB"/>
    <w:rsid w:val="00B552C1"/>
    <w:rsid w:val="00B55D2B"/>
    <w:rsid w:val="00B5638A"/>
    <w:rsid w:val="00B57557"/>
    <w:rsid w:val="00B57A42"/>
    <w:rsid w:val="00B57AA2"/>
    <w:rsid w:val="00B57B20"/>
    <w:rsid w:val="00B60236"/>
    <w:rsid w:val="00B60360"/>
    <w:rsid w:val="00B61B16"/>
    <w:rsid w:val="00B61F12"/>
    <w:rsid w:val="00B62EC4"/>
    <w:rsid w:val="00B6400E"/>
    <w:rsid w:val="00B646B3"/>
    <w:rsid w:val="00B64DEC"/>
    <w:rsid w:val="00B64F24"/>
    <w:rsid w:val="00B652B5"/>
    <w:rsid w:val="00B65FB0"/>
    <w:rsid w:val="00B675F9"/>
    <w:rsid w:val="00B67E70"/>
    <w:rsid w:val="00B700F7"/>
    <w:rsid w:val="00B7025F"/>
    <w:rsid w:val="00B7036E"/>
    <w:rsid w:val="00B70C10"/>
    <w:rsid w:val="00B70D0E"/>
    <w:rsid w:val="00B70F03"/>
    <w:rsid w:val="00B713DD"/>
    <w:rsid w:val="00B71667"/>
    <w:rsid w:val="00B71D5D"/>
    <w:rsid w:val="00B728EF"/>
    <w:rsid w:val="00B73706"/>
    <w:rsid w:val="00B73C26"/>
    <w:rsid w:val="00B7470D"/>
    <w:rsid w:val="00B750BD"/>
    <w:rsid w:val="00B7540D"/>
    <w:rsid w:val="00B760B2"/>
    <w:rsid w:val="00B763FA"/>
    <w:rsid w:val="00B76A03"/>
    <w:rsid w:val="00B777D6"/>
    <w:rsid w:val="00B77932"/>
    <w:rsid w:val="00B77A01"/>
    <w:rsid w:val="00B77D9B"/>
    <w:rsid w:val="00B77EA6"/>
    <w:rsid w:val="00B80460"/>
    <w:rsid w:val="00B8049E"/>
    <w:rsid w:val="00B80B76"/>
    <w:rsid w:val="00B81362"/>
    <w:rsid w:val="00B81376"/>
    <w:rsid w:val="00B81AF6"/>
    <w:rsid w:val="00B82D4E"/>
    <w:rsid w:val="00B830A1"/>
    <w:rsid w:val="00B83452"/>
    <w:rsid w:val="00B83E03"/>
    <w:rsid w:val="00B8437D"/>
    <w:rsid w:val="00B84F4F"/>
    <w:rsid w:val="00B85CE7"/>
    <w:rsid w:val="00B85DFA"/>
    <w:rsid w:val="00B8648B"/>
    <w:rsid w:val="00B86A5E"/>
    <w:rsid w:val="00B8768A"/>
    <w:rsid w:val="00B879AF"/>
    <w:rsid w:val="00B87E9F"/>
    <w:rsid w:val="00B904E0"/>
    <w:rsid w:val="00B9053C"/>
    <w:rsid w:val="00B92994"/>
    <w:rsid w:val="00B93BB2"/>
    <w:rsid w:val="00B93D21"/>
    <w:rsid w:val="00B942F7"/>
    <w:rsid w:val="00B943CF"/>
    <w:rsid w:val="00B9447A"/>
    <w:rsid w:val="00B94657"/>
    <w:rsid w:val="00B946A6"/>
    <w:rsid w:val="00B9552B"/>
    <w:rsid w:val="00B956FE"/>
    <w:rsid w:val="00B96531"/>
    <w:rsid w:val="00B970AF"/>
    <w:rsid w:val="00B974E8"/>
    <w:rsid w:val="00BA0262"/>
    <w:rsid w:val="00BA0722"/>
    <w:rsid w:val="00BA118E"/>
    <w:rsid w:val="00BA13C4"/>
    <w:rsid w:val="00BA14C2"/>
    <w:rsid w:val="00BA1661"/>
    <w:rsid w:val="00BA196B"/>
    <w:rsid w:val="00BA19DB"/>
    <w:rsid w:val="00BA1B27"/>
    <w:rsid w:val="00BA32FD"/>
    <w:rsid w:val="00BA3572"/>
    <w:rsid w:val="00BA3E06"/>
    <w:rsid w:val="00BA4D22"/>
    <w:rsid w:val="00BA4E44"/>
    <w:rsid w:val="00BA515F"/>
    <w:rsid w:val="00BA5B1E"/>
    <w:rsid w:val="00BA5B4E"/>
    <w:rsid w:val="00BA5CB3"/>
    <w:rsid w:val="00BA5DEB"/>
    <w:rsid w:val="00BA6410"/>
    <w:rsid w:val="00BA6B89"/>
    <w:rsid w:val="00BA705A"/>
    <w:rsid w:val="00BA7319"/>
    <w:rsid w:val="00BA7BBD"/>
    <w:rsid w:val="00BA7C22"/>
    <w:rsid w:val="00BA7E38"/>
    <w:rsid w:val="00BA7EC0"/>
    <w:rsid w:val="00BB0BB6"/>
    <w:rsid w:val="00BB0C07"/>
    <w:rsid w:val="00BB16CD"/>
    <w:rsid w:val="00BB1796"/>
    <w:rsid w:val="00BB2B2A"/>
    <w:rsid w:val="00BB2BBB"/>
    <w:rsid w:val="00BB2D49"/>
    <w:rsid w:val="00BB350A"/>
    <w:rsid w:val="00BB49A3"/>
    <w:rsid w:val="00BB4E37"/>
    <w:rsid w:val="00BB4EA6"/>
    <w:rsid w:val="00BB4F13"/>
    <w:rsid w:val="00BB5182"/>
    <w:rsid w:val="00BB52CD"/>
    <w:rsid w:val="00BB54CE"/>
    <w:rsid w:val="00BB565C"/>
    <w:rsid w:val="00BB56F8"/>
    <w:rsid w:val="00BB58BB"/>
    <w:rsid w:val="00BB6301"/>
    <w:rsid w:val="00BB6894"/>
    <w:rsid w:val="00BB6E48"/>
    <w:rsid w:val="00BB742C"/>
    <w:rsid w:val="00BC0350"/>
    <w:rsid w:val="00BC0A4C"/>
    <w:rsid w:val="00BC15EE"/>
    <w:rsid w:val="00BC30DF"/>
    <w:rsid w:val="00BC3397"/>
    <w:rsid w:val="00BC3E83"/>
    <w:rsid w:val="00BC3F4A"/>
    <w:rsid w:val="00BC412C"/>
    <w:rsid w:val="00BC53C2"/>
    <w:rsid w:val="00BC5D5B"/>
    <w:rsid w:val="00BC6BF6"/>
    <w:rsid w:val="00BC7060"/>
    <w:rsid w:val="00BC727F"/>
    <w:rsid w:val="00BC74A2"/>
    <w:rsid w:val="00BCC5B0"/>
    <w:rsid w:val="00BCE6A7"/>
    <w:rsid w:val="00BCF556"/>
    <w:rsid w:val="00BD03CD"/>
    <w:rsid w:val="00BD03E4"/>
    <w:rsid w:val="00BD05E5"/>
    <w:rsid w:val="00BD081C"/>
    <w:rsid w:val="00BD0B53"/>
    <w:rsid w:val="00BD0F31"/>
    <w:rsid w:val="00BD0F3B"/>
    <w:rsid w:val="00BD14C5"/>
    <w:rsid w:val="00BD200B"/>
    <w:rsid w:val="00BD2235"/>
    <w:rsid w:val="00BD2288"/>
    <w:rsid w:val="00BD361F"/>
    <w:rsid w:val="00BD3E50"/>
    <w:rsid w:val="00BD488C"/>
    <w:rsid w:val="00BD5CF4"/>
    <w:rsid w:val="00BD6454"/>
    <w:rsid w:val="00BD6B01"/>
    <w:rsid w:val="00BD6D34"/>
    <w:rsid w:val="00BD722A"/>
    <w:rsid w:val="00BD78D4"/>
    <w:rsid w:val="00BD7A61"/>
    <w:rsid w:val="00BD7D02"/>
    <w:rsid w:val="00BE0F05"/>
    <w:rsid w:val="00BE11A1"/>
    <w:rsid w:val="00BE128E"/>
    <w:rsid w:val="00BE12B5"/>
    <w:rsid w:val="00BE320B"/>
    <w:rsid w:val="00BE325F"/>
    <w:rsid w:val="00BE34E2"/>
    <w:rsid w:val="00BE35D1"/>
    <w:rsid w:val="00BE37DA"/>
    <w:rsid w:val="00BE389A"/>
    <w:rsid w:val="00BE3B26"/>
    <w:rsid w:val="00BE4217"/>
    <w:rsid w:val="00BE4F75"/>
    <w:rsid w:val="00BE4FF8"/>
    <w:rsid w:val="00BE56DD"/>
    <w:rsid w:val="00BE57F8"/>
    <w:rsid w:val="00BE5E99"/>
    <w:rsid w:val="00BE6873"/>
    <w:rsid w:val="00BE6A07"/>
    <w:rsid w:val="00BE6A33"/>
    <w:rsid w:val="00BE6BAE"/>
    <w:rsid w:val="00BE76ED"/>
    <w:rsid w:val="00BE82D9"/>
    <w:rsid w:val="00BF0532"/>
    <w:rsid w:val="00BF093C"/>
    <w:rsid w:val="00BF09B9"/>
    <w:rsid w:val="00BF0D08"/>
    <w:rsid w:val="00BF12C0"/>
    <w:rsid w:val="00BF19F7"/>
    <w:rsid w:val="00BF2395"/>
    <w:rsid w:val="00BF25F4"/>
    <w:rsid w:val="00BF2660"/>
    <w:rsid w:val="00BF29DF"/>
    <w:rsid w:val="00BF2CA7"/>
    <w:rsid w:val="00BF3854"/>
    <w:rsid w:val="00BF3E5D"/>
    <w:rsid w:val="00BF4012"/>
    <w:rsid w:val="00BF44A0"/>
    <w:rsid w:val="00BF4826"/>
    <w:rsid w:val="00BF4AC7"/>
    <w:rsid w:val="00BF5063"/>
    <w:rsid w:val="00BF53E6"/>
    <w:rsid w:val="00BF6279"/>
    <w:rsid w:val="00BF69E9"/>
    <w:rsid w:val="00BF6E96"/>
    <w:rsid w:val="00BF7071"/>
    <w:rsid w:val="00BF75A2"/>
    <w:rsid w:val="00BF77CB"/>
    <w:rsid w:val="00BF992A"/>
    <w:rsid w:val="00BFF052"/>
    <w:rsid w:val="00C0008C"/>
    <w:rsid w:val="00C000B8"/>
    <w:rsid w:val="00C00225"/>
    <w:rsid w:val="00C016C1"/>
    <w:rsid w:val="00C02343"/>
    <w:rsid w:val="00C027DD"/>
    <w:rsid w:val="00C02F79"/>
    <w:rsid w:val="00C03539"/>
    <w:rsid w:val="00C03DDB"/>
    <w:rsid w:val="00C04585"/>
    <w:rsid w:val="00C046FA"/>
    <w:rsid w:val="00C05189"/>
    <w:rsid w:val="00C05345"/>
    <w:rsid w:val="00C053EF"/>
    <w:rsid w:val="00C0590C"/>
    <w:rsid w:val="00C05F73"/>
    <w:rsid w:val="00C0646D"/>
    <w:rsid w:val="00C064F6"/>
    <w:rsid w:val="00C07308"/>
    <w:rsid w:val="00C07BD7"/>
    <w:rsid w:val="00C07BE1"/>
    <w:rsid w:val="00C0C003"/>
    <w:rsid w:val="00C0D0B1"/>
    <w:rsid w:val="00C10A61"/>
    <w:rsid w:val="00C11FAD"/>
    <w:rsid w:val="00C13A9A"/>
    <w:rsid w:val="00C13B69"/>
    <w:rsid w:val="00C147F6"/>
    <w:rsid w:val="00C1495E"/>
    <w:rsid w:val="00C15CBD"/>
    <w:rsid w:val="00C1622C"/>
    <w:rsid w:val="00C16917"/>
    <w:rsid w:val="00C16B6D"/>
    <w:rsid w:val="00C16BF0"/>
    <w:rsid w:val="00C16C35"/>
    <w:rsid w:val="00C17BFF"/>
    <w:rsid w:val="00C190FA"/>
    <w:rsid w:val="00C1E092"/>
    <w:rsid w:val="00C20446"/>
    <w:rsid w:val="00C210F8"/>
    <w:rsid w:val="00C21753"/>
    <w:rsid w:val="00C218E4"/>
    <w:rsid w:val="00C21BE5"/>
    <w:rsid w:val="00C21EA3"/>
    <w:rsid w:val="00C22133"/>
    <w:rsid w:val="00C22899"/>
    <w:rsid w:val="00C22996"/>
    <w:rsid w:val="00C22E2D"/>
    <w:rsid w:val="00C233CF"/>
    <w:rsid w:val="00C23538"/>
    <w:rsid w:val="00C23DFB"/>
    <w:rsid w:val="00C23E7F"/>
    <w:rsid w:val="00C24B25"/>
    <w:rsid w:val="00C2553C"/>
    <w:rsid w:val="00C25C16"/>
    <w:rsid w:val="00C25D48"/>
    <w:rsid w:val="00C25F6B"/>
    <w:rsid w:val="00C2606B"/>
    <w:rsid w:val="00C260B5"/>
    <w:rsid w:val="00C2630F"/>
    <w:rsid w:val="00C26E10"/>
    <w:rsid w:val="00C27362"/>
    <w:rsid w:val="00C27C9A"/>
    <w:rsid w:val="00C28485"/>
    <w:rsid w:val="00C2E9F1"/>
    <w:rsid w:val="00C30A2D"/>
    <w:rsid w:val="00C31495"/>
    <w:rsid w:val="00C31541"/>
    <w:rsid w:val="00C315DD"/>
    <w:rsid w:val="00C31886"/>
    <w:rsid w:val="00C3198C"/>
    <w:rsid w:val="00C321A0"/>
    <w:rsid w:val="00C32891"/>
    <w:rsid w:val="00C32F6A"/>
    <w:rsid w:val="00C32FBE"/>
    <w:rsid w:val="00C33534"/>
    <w:rsid w:val="00C33755"/>
    <w:rsid w:val="00C33814"/>
    <w:rsid w:val="00C34190"/>
    <w:rsid w:val="00C346A7"/>
    <w:rsid w:val="00C35284"/>
    <w:rsid w:val="00C35704"/>
    <w:rsid w:val="00C358AC"/>
    <w:rsid w:val="00C358CF"/>
    <w:rsid w:val="00C36DD6"/>
    <w:rsid w:val="00C375B6"/>
    <w:rsid w:val="00C378A5"/>
    <w:rsid w:val="00C37B17"/>
    <w:rsid w:val="00C38F9E"/>
    <w:rsid w:val="00C40377"/>
    <w:rsid w:val="00C40B06"/>
    <w:rsid w:val="00C41BD0"/>
    <w:rsid w:val="00C42C70"/>
    <w:rsid w:val="00C42FA8"/>
    <w:rsid w:val="00C43467"/>
    <w:rsid w:val="00C4353E"/>
    <w:rsid w:val="00C43699"/>
    <w:rsid w:val="00C4381B"/>
    <w:rsid w:val="00C44494"/>
    <w:rsid w:val="00C4491E"/>
    <w:rsid w:val="00C44A7B"/>
    <w:rsid w:val="00C44D4A"/>
    <w:rsid w:val="00C45489"/>
    <w:rsid w:val="00C4558B"/>
    <w:rsid w:val="00C45BCE"/>
    <w:rsid w:val="00C4602C"/>
    <w:rsid w:val="00C4634F"/>
    <w:rsid w:val="00C47167"/>
    <w:rsid w:val="00C500F4"/>
    <w:rsid w:val="00C5060B"/>
    <w:rsid w:val="00C511D0"/>
    <w:rsid w:val="00C51295"/>
    <w:rsid w:val="00C522C0"/>
    <w:rsid w:val="00C52747"/>
    <w:rsid w:val="00C52A88"/>
    <w:rsid w:val="00C52EF8"/>
    <w:rsid w:val="00C53368"/>
    <w:rsid w:val="00C53639"/>
    <w:rsid w:val="00C5427F"/>
    <w:rsid w:val="00C544BC"/>
    <w:rsid w:val="00C5551B"/>
    <w:rsid w:val="00C55568"/>
    <w:rsid w:val="00C56493"/>
    <w:rsid w:val="00C56E45"/>
    <w:rsid w:val="00C56EE2"/>
    <w:rsid w:val="00C5741E"/>
    <w:rsid w:val="00C57C17"/>
    <w:rsid w:val="00C5FA82"/>
    <w:rsid w:val="00C60ADC"/>
    <w:rsid w:val="00C60BF9"/>
    <w:rsid w:val="00C61659"/>
    <w:rsid w:val="00C617D1"/>
    <w:rsid w:val="00C61DFF"/>
    <w:rsid w:val="00C61EBD"/>
    <w:rsid w:val="00C627B1"/>
    <w:rsid w:val="00C62F6E"/>
    <w:rsid w:val="00C6313C"/>
    <w:rsid w:val="00C64A16"/>
    <w:rsid w:val="00C64A9B"/>
    <w:rsid w:val="00C64B00"/>
    <w:rsid w:val="00C64DD9"/>
    <w:rsid w:val="00C64F8E"/>
    <w:rsid w:val="00C65566"/>
    <w:rsid w:val="00C655FA"/>
    <w:rsid w:val="00C65873"/>
    <w:rsid w:val="00C6597D"/>
    <w:rsid w:val="00C667E8"/>
    <w:rsid w:val="00C66936"/>
    <w:rsid w:val="00C66B2F"/>
    <w:rsid w:val="00C69347"/>
    <w:rsid w:val="00C7005D"/>
    <w:rsid w:val="00C717F8"/>
    <w:rsid w:val="00C7203E"/>
    <w:rsid w:val="00C73EF8"/>
    <w:rsid w:val="00C74D9C"/>
    <w:rsid w:val="00C76212"/>
    <w:rsid w:val="00C76397"/>
    <w:rsid w:val="00C76576"/>
    <w:rsid w:val="00C76ADC"/>
    <w:rsid w:val="00C77CCD"/>
    <w:rsid w:val="00C77FD2"/>
    <w:rsid w:val="00C7B72D"/>
    <w:rsid w:val="00C7F015"/>
    <w:rsid w:val="00C8010C"/>
    <w:rsid w:val="00C8016C"/>
    <w:rsid w:val="00C80600"/>
    <w:rsid w:val="00C80601"/>
    <w:rsid w:val="00C80A27"/>
    <w:rsid w:val="00C81E6D"/>
    <w:rsid w:val="00C82AF5"/>
    <w:rsid w:val="00C83B5E"/>
    <w:rsid w:val="00C83DC0"/>
    <w:rsid w:val="00C84A59"/>
    <w:rsid w:val="00C856EE"/>
    <w:rsid w:val="00C85B16"/>
    <w:rsid w:val="00C85D7E"/>
    <w:rsid w:val="00C8627A"/>
    <w:rsid w:val="00C8645F"/>
    <w:rsid w:val="00C8696D"/>
    <w:rsid w:val="00C86F33"/>
    <w:rsid w:val="00C871B6"/>
    <w:rsid w:val="00C8728D"/>
    <w:rsid w:val="00C87877"/>
    <w:rsid w:val="00C8BDE2"/>
    <w:rsid w:val="00C90626"/>
    <w:rsid w:val="00C9085E"/>
    <w:rsid w:val="00C908D5"/>
    <w:rsid w:val="00C914FB"/>
    <w:rsid w:val="00C92AC6"/>
    <w:rsid w:val="00C92D54"/>
    <w:rsid w:val="00C937B8"/>
    <w:rsid w:val="00C94033"/>
    <w:rsid w:val="00C94447"/>
    <w:rsid w:val="00C953B4"/>
    <w:rsid w:val="00C95DDC"/>
    <w:rsid w:val="00C960CD"/>
    <w:rsid w:val="00C966A1"/>
    <w:rsid w:val="00C96FA6"/>
    <w:rsid w:val="00C979B5"/>
    <w:rsid w:val="00C97C6A"/>
    <w:rsid w:val="00C97D8E"/>
    <w:rsid w:val="00C9A017"/>
    <w:rsid w:val="00C9C8D0"/>
    <w:rsid w:val="00C9E5C6"/>
    <w:rsid w:val="00CA0180"/>
    <w:rsid w:val="00CA0263"/>
    <w:rsid w:val="00CA05C1"/>
    <w:rsid w:val="00CA179A"/>
    <w:rsid w:val="00CA1A10"/>
    <w:rsid w:val="00CA1D54"/>
    <w:rsid w:val="00CA25AE"/>
    <w:rsid w:val="00CA3070"/>
    <w:rsid w:val="00CA3B3B"/>
    <w:rsid w:val="00CA4B53"/>
    <w:rsid w:val="00CA4F37"/>
    <w:rsid w:val="00CA5E0F"/>
    <w:rsid w:val="00CA63E4"/>
    <w:rsid w:val="00CA67F3"/>
    <w:rsid w:val="00CA692E"/>
    <w:rsid w:val="00CA69A4"/>
    <w:rsid w:val="00CA6FB0"/>
    <w:rsid w:val="00CAF9BD"/>
    <w:rsid w:val="00CB093E"/>
    <w:rsid w:val="00CB1C31"/>
    <w:rsid w:val="00CB3FF3"/>
    <w:rsid w:val="00CB5005"/>
    <w:rsid w:val="00CB6A84"/>
    <w:rsid w:val="00CBD1E0"/>
    <w:rsid w:val="00CBFF0A"/>
    <w:rsid w:val="00CC0008"/>
    <w:rsid w:val="00CC07D2"/>
    <w:rsid w:val="00CC09E3"/>
    <w:rsid w:val="00CC15C5"/>
    <w:rsid w:val="00CC2104"/>
    <w:rsid w:val="00CC2173"/>
    <w:rsid w:val="00CC2660"/>
    <w:rsid w:val="00CC26A6"/>
    <w:rsid w:val="00CC3048"/>
    <w:rsid w:val="00CC3B3E"/>
    <w:rsid w:val="00CC3F75"/>
    <w:rsid w:val="00CC4026"/>
    <w:rsid w:val="00CC4157"/>
    <w:rsid w:val="00CC4675"/>
    <w:rsid w:val="00CC60A0"/>
    <w:rsid w:val="00CC653F"/>
    <w:rsid w:val="00CC6557"/>
    <w:rsid w:val="00CC7155"/>
    <w:rsid w:val="00CC77ED"/>
    <w:rsid w:val="00CC8BC9"/>
    <w:rsid w:val="00CD02DE"/>
    <w:rsid w:val="00CD0620"/>
    <w:rsid w:val="00CD09C8"/>
    <w:rsid w:val="00CD1E46"/>
    <w:rsid w:val="00CD1F29"/>
    <w:rsid w:val="00CD29EE"/>
    <w:rsid w:val="00CD420E"/>
    <w:rsid w:val="00CD4218"/>
    <w:rsid w:val="00CD44B8"/>
    <w:rsid w:val="00CD5770"/>
    <w:rsid w:val="00CD5B52"/>
    <w:rsid w:val="00CD5D92"/>
    <w:rsid w:val="00CD62FE"/>
    <w:rsid w:val="00CD64FB"/>
    <w:rsid w:val="00CD658A"/>
    <w:rsid w:val="00CD6877"/>
    <w:rsid w:val="00CD68A3"/>
    <w:rsid w:val="00CD68D9"/>
    <w:rsid w:val="00CD6935"/>
    <w:rsid w:val="00CD6C0A"/>
    <w:rsid w:val="00CD747C"/>
    <w:rsid w:val="00CD7708"/>
    <w:rsid w:val="00CD7A65"/>
    <w:rsid w:val="00CDABCD"/>
    <w:rsid w:val="00CE0829"/>
    <w:rsid w:val="00CE0B16"/>
    <w:rsid w:val="00CE0B5F"/>
    <w:rsid w:val="00CE1E90"/>
    <w:rsid w:val="00CE32AE"/>
    <w:rsid w:val="00CE34D2"/>
    <w:rsid w:val="00CE3816"/>
    <w:rsid w:val="00CE3D6D"/>
    <w:rsid w:val="00CE3E16"/>
    <w:rsid w:val="00CE3E95"/>
    <w:rsid w:val="00CE4AA3"/>
    <w:rsid w:val="00CE56FF"/>
    <w:rsid w:val="00CE5851"/>
    <w:rsid w:val="00CE6D7A"/>
    <w:rsid w:val="00CE6DDB"/>
    <w:rsid w:val="00CE772E"/>
    <w:rsid w:val="00CED6DA"/>
    <w:rsid w:val="00CEFCF8"/>
    <w:rsid w:val="00CF02A5"/>
    <w:rsid w:val="00CF0513"/>
    <w:rsid w:val="00CF0A50"/>
    <w:rsid w:val="00CF0B39"/>
    <w:rsid w:val="00CF0E87"/>
    <w:rsid w:val="00CF1316"/>
    <w:rsid w:val="00CF1A03"/>
    <w:rsid w:val="00CF1A7F"/>
    <w:rsid w:val="00CF2C3F"/>
    <w:rsid w:val="00CF2FB6"/>
    <w:rsid w:val="00CF3C33"/>
    <w:rsid w:val="00CF3E51"/>
    <w:rsid w:val="00CF48B3"/>
    <w:rsid w:val="00CF4D23"/>
    <w:rsid w:val="00CF62DD"/>
    <w:rsid w:val="00CF694B"/>
    <w:rsid w:val="00CF6B27"/>
    <w:rsid w:val="00CF6E24"/>
    <w:rsid w:val="00CF72D5"/>
    <w:rsid w:val="00CF7E06"/>
    <w:rsid w:val="00CFEA5A"/>
    <w:rsid w:val="00D00193"/>
    <w:rsid w:val="00D010B0"/>
    <w:rsid w:val="00D01410"/>
    <w:rsid w:val="00D02572"/>
    <w:rsid w:val="00D0285C"/>
    <w:rsid w:val="00D02B7D"/>
    <w:rsid w:val="00D0330B"/>
    <w:rsid w:val="00D03754"/>
    <w:rsid w:val="00D05966"/>
    <w:rsid w:val="00D05999"/>
    <w:rsid w:val="00D06B9A"/>
    <w:rsid w:val="00D06E4D"/>
    <w:rsid w:val="00D071F4"/>
    <w:rsid w:val="00D0807E"/>
    <w:rsid w:val="00D10546"/>
    <w:rsid w:val="00D10AB9"/>
    <w:rsid w:val="00D112AC"/>
    <w:rsid w:val="00D116C8"/>
    <w:rsid w:val="00D1172D"/>
    <w:rsid w:val="00D11C15"/>
    <w:rsid w:val="00D12001"/>
    <w:rsid w:val="00D130AA"/>
    <w:rsid w:val="00D14A18"/>
    <w:rsid w:val="00D150DA"/>
    <w:rsid w:val="00D157DC"/>
    <w:rsid w:val="00D15C73"/>
    <w:rsid w:val="00D165F8"/>
    <w:rsid w:val="00D16742"/>
    <w:rsid w:val="00D1697F"/>
    <w:rsid w:val="00D169D9"/>
    <w:rsid w:val="00D16FA2"/>
    <w:rsid w:val="00D17065"/>
    <w:rsid w:val="00D17117"/>
    <w:rsid w:val="00D171D4"/>
    <w:rsid w:val="00D177F4"/>
    <w:rsid w:val="00D1CB9A"/>
    <w:rsid w:val="00D203C3"/>
    <w:rsid w:val="00D2140B"/>
    <w:rsid w:val="00D21774"/>
    <w:rsid w:val="00D219B1"/>
    <w:rsid w:val="00D21A78"/>
    <w:rsid w:val="00D23038"/>
    <w:rsid w:val="00D2304B"/>
    <w:rsid w:val="00D24513"/>
    <w:rsid w:val="00D251AE"/>
    <w:rsid w:val="00D25212"/>
    <w:rsid w:val="00D2650D"/>
    <w:rsid w:val="00D266AD"/>
    <w:rsid w:val="00D2778B"/>
    <w:rsid w:val="00D29FA5"/>
    <w:rsid w:val="00D2A72E"/>
    <w:rsid w:val="00D2CED1"/>
    <w:rsid w:val="00D2F06B"/>
    <w:rsid w:val="00D2FD7C"/>
    <w:rsid w:val="00D30499"/>
    <w:rsid w:val="00D30931"/>
    <w:rsid w:val="00D30B96"/>
    <w:rsid w:val="00D31B68"/>
    <w:rsid w:val="00D31B9B"/>
    <w:rsid w:val="00D31F85"/>
    <w:rsid w:val="00D328C2"/>
    <w:rsid w:val="00D33680"/>
    <w:rsid w:val="00D33CA0"/>
    <w:rsid w:val="00D344C1"/>
    <w:rsid w:val="00D347BB"/>
    <w:rsid w:val="00D34F57"/>
    <w:rsid w:val="00D361D6"/>
    <w:rsid w:val="00D36F33"/>
    <w:rsid w:val="00D370EF"/>
    <w:rsid w:val="00D37121"/>
    <w:rsid w:val="00D372FF"/>
    <w:rsid w:val="00D37CF4"/>
    <w:rsid w:val="00D37D51"/>
    <w:rsid w:val="00D40331"/>
    <w:rsid w:val="00D40384"/>
    <w:rsid w:val="00D403C2"/>
    <w:rsid w:val="00D40B51"/>
    <w:rsid w:val="00D40C1F"/>
    <w:rsid w:val="00D41806"/>
    <w:rsid w:val="00D421F1"/>
    <w:rsid w:val="00D430F3"/>
    <w:rsid w:val="00D435D3"/>
    <w:rsid w:val="00D4424B"/>
    <w:rsid w:val="00D444E0"/>
    <w:rsid w:val="00D44858"/>
    <w:rsid w:val="00D44CFA"/>
    <w:rsid w:val="00D44F00"/>
    <w:rsid w:val="00D4580F"/>
    <w:rsid w:val="00D45BB5"/>
    <w:rsid w:val="00D45F0F"/>
    <w:rsid w:val="00D4638D"/>
    <w:rsid w:val="00D469F2"/>
    <w:rsid w:val="00D46DB4"/>
    <w:rsid w:val="00D47469"/>
    <w:rsid w:val="00D47617"/>
    <w:rsid w:val="00D47898"/>
    <w:rsid w:val="00D48AA1"/>
    <w:rsid w:val="00D4E55C"/>
    <w:rsid w:val="00D501FE"/>
    <w:rsid w:val="00D50423"/>
    <w:rsid w:val="00D50894"/>
    <w:rsid w:val="00D515EB"/>
    <w:rsid w:val="00D51731"/>
    <w:rsid w:val="00D51D42"/>
    <w:rsid w:val="00D5316B"/>
    <w:rsid w:val="00D5334D"/>
    <w:rsid w:val="00D53637"/>
    <w:rsid w:val="00D538A2"/>
    <w:rsid w:val="00D55160"/>
    <w:rsid w:val="00D559FE"/>
    <w:rsid w:val="00D572DF"/>
    <w:rsid w:val="00D573C8"/>
    <w:rsid w:val="00D60853"/>
    <w:rsid w:val="00D608A6"/>
    <w:rsid w:val="00D60FFF"/>
    <w:rsid w:val="00D610B8"/>
    <w:rsid w:val="00D61986"/>
    <w:rsid w:val="00D61EBB"/>
    <w:rsid w:val="00D6237C"/>
    <w:rsid w:val="00D62AEB"/>
    <w:rsid w:val="00D630D9"/>
    <w:rsid w:val="00D6331B"/>
    <w:rsid w:val="00D64C99"/>
    <w:rsid w:val="00D6617F"/>
    <w:rsid w:val="00D663EE"/>
    <w:rsid w:val="00D66603"/>
    <w:rsid w:val="00D66C9F"/>
    <w:rsid w:val="00D67184"/>
    <w:rsid w:val="00D6735E"/>
    <w:rsid w:val="00D6743E"/>
    <w:rsid w:val="00D674EB"/>
    <w:rsid w:val="00D67F39"/>
    <w:rsid w:val="00D6B1FC"/>
    <w:rsid w:val="00D701E3"/>
    <w:rsid w:val="00D70E91"/>
    <w:rsid w:val="00D7147E"/>
    <w:rsid w:val="00D719D0"/>
    <w:rsid w:val="00D72006"/>
    <w:rsid w:val="00D72C4C"/>
    <w:rsid w:val="00D72D33"/>
    <w:rsid w:val="00D72D70"/>
    <w:rsid w:val="00D72E20"/>
    <w:rsid w:val="00D73F66"/>
    <w:rsid w:val="00D746C3"/>
    <w:rsid w:val="00D74E8F"/>
    <w:rsid w:val="00D771BF"/>
    <w:rsid w:val="00D806D0"/>
    <w:rsid w:val="00D80BC0"/>
    <w:rsid w:val="00D810E9"/>
    <w:rsid w:val="00D811B8"/>
    <w:rsid w:val="00D8149D"/>
    <w:rsid w:val="00D816E7"/>
    <w:rsid w:val="00D8189B"/>
    <w:rsid w:val="00D81C03"/>
    <w:rsid w:val="00D81E42"/>
    <w:rsid w:val="00D83409"/>
    <w:rsid w:val="00D83524"/>
    <w:rsid w:val="00D839C7"/>
    <w:rsid w:val="00D83B09"/>
    <w:rsid w:val="00D8434A"/>
    <w:rsid w:val="00D85890"/>
    <w:rsid w:val="00D85B1A"/>
    <w:rsid w:val="00D85B80"/>
    <w:rsid w:val="00D85E3B"/>
    <w:rsid w:val="00D86F54"/>
    <w:rsid w:val="00D874A6"/>
    <w:rsid w:val="00D87679"/>
    <w:rsid w:val="00D908B8"/>
    <w:rsid w:val="00D90CFE"/>
    <w:rsid w:val="00D9109E"/>
    <w:rsid w:val="00D914A9"/>
    <w:rsid w:val="00D91B9B"/>
    <w:rsid w:val="00D91E3A"/>
    <w:rsid w:val="00D92579"/>
    <w:rsid w:val="00D92A79"/>
    <w:rsid w:val="00D9409F"/>
    <w:rsid w:val="00D94204"/>
    <w:rsid w:val="00D95F3F"/>
    <w:rsid w:val="00D962AF"/>
    <w:rsid w:val="00D96C6C"/>
    <w:rsid w:val="00D970BC"/>
    <w:rsid w:val="00D972A3"/>
    <w:rsid w:val="00D97464"/>
    <w:rsid w:val="00D97F37"/>
    <w:rsid w:val="00D9ADB2"/>
    <w:rsid w:val="00DA03B0"/>
    <w:rsid w:val="00DA0931"/>
    <w:rsid w:val="00DA1516"/>
    <w:rsid w:val="00DA1660"/>
    <w:rsid w:val="00DA19D0"/>
    <w:rsid w:val="00DA21D4"/>
    <w:rsid w:val="00DA2EE8"/>
    <w:rsid w:val="00DA3089"/>
    <w:rsid w:val="00DA3562"/>
    <w:rsid w:val="00DA3B03"/>
    <w:rsid w:val="00DA3BFC"/>
    <w:rsid w:val="00DA44D6"/>
    <w:rsid w:val="00DA4653"/>
    <w:rsid w:val="00DA4CDF"/>
    <w:rsid w:val="00DA522F"/>
    <w:rsid w:val="00DA533B"/>
    <w:rsid w:val="00DA5644"/>
    <w:rsid w:val="00DA58C9"/>
    <w:rsid w:val="00DA5A34"/>
    <w:rsid w:val="00DA6356"/>
    <w:rsid w:val="00DA6EBA"/>
    <w:rsid w:val="00DA6F01"/>
    <w:rsid w:val="00DB0004"/>
    <w:rsid w:val="00DB007C"/>
    <w:rsid w:val="00DB1217"/>
    <w:rsid w:val="00DB12E3"/>
    <w:rsid w:val="00DB26CA"/>
    <w:rsid w:val="00DB2C69"/>
    <w:rsid w:val="00DB2E08"/>
    <w:rsid w:val="00DB30BF"/>
    <w:rsid w:val="00DB30E0"/>
    <w:rsid w:val="00DB3B99"/>
    <w:rsid w:val="00DB3DDF"/>
    <w:rsid w:val="00DB4147"/>
    <w:rsid w:val="00DB490B"/>
    <w:rsid w:val="00DB4D28"/>
    <w:rsid w:val="00DB51DD"/>
    <w:rsid w:val="00DB5EE8"/>
    <w:rsid w:val="00DB7ABF"/>
    <w:rsid w:val="00DC04F1"/>
    <w:rsid w:val="00DC08DB"/>
    <w:rsid w:val="00DC0A6D"/>
    <w:rsid w:val="00DC0A9C"/>
    <w:rsid w:val="00DC0D9A"/>
    <w:rsid w:val="00DC0E3C"/>
    <w:rsid w:val="00DC0F86"/>
    <w:rsid w:val="00DC1961"/>
    <w:rsid w:val="00DC1A53"/>
    <w:rsid w:val="00DC1C69"/>
    <w:rsid w:val="00DC231E"/>
    <w:rsid w:val="00DC2340"/>
    <w:rsid w:val="00DC23E1"/>
    <w:rsid w:val="00DC2B8E"/>
    <w:rsid w:val="00DC37D7"/>
    <w:rsid w:val="00DC3901"/>
    <w:rsid w:val="00DC3A1A"/>
    <w:rsid w:val="00DC42B4"/>
    <w:rsid w:val="00DC4C22"/>
    <w:rsid w:val="00DC4C95"/>
    <w:rsid w:val="00DC6476"/>
    <w:rsid w:val="00DC6657"/>
    <w:rsid w:val="00DC69A5"/>
    <w:rsid w:val="00DC69F7"/>
    <w:rsid w:val="00DC6FA6"/>
    <w:rsid w:val="00DC7E67"/>
    <w:rsid w:val="00DC7EF2"/>
    <w:rsid w:val="00DCBD37"/>
    <w:rsid w:val="00DCF456"/>
    <w:rsid w:val="00DD0142"/>
    <w:rsid w:val="00DD0EF3"/>
    <w:rsid w:val="00DD114B"/>
    <w:rsid w:val="00DD1B6C"/>
    <w:rsid w:val="00DD209A"/>
    <w:rsid w:val="00DD2E48"/>
    <w:rsid w:val="00DD41DB"/>
    <w:rsid w:val="00DD4A95"/>
    <w:rsid w:val="00DD4ECC"/>
    <w:rsid w:val="00DD5925"/>
    <w:rsid w:val="00DD5DAB"/>
    <w:rsid w:val="00DD6058"/>
    <w:rsid w:val="00DD741C"/>
    <w:rsid w:val="00DD773A"/>
    <w:rsid w:val="00DD7A85"/>
    <w:rsid w:val="00DD7D9A"/>
    <w:rsid w:val="00DE00FF"/>
    <w:rsid w:val="00DE0DE1"/>
    <w:rsid w:val="00DE1D69"/>
    <w:rsid w:val="00DE1E03"/>
    <w:rsid w:val="00DE254E"/>
    <w:rsid w:val="00DE35FD"/>
    <w:rsid w:val="00DE3DAB"/>
    <w:rsid w:val="00DE4114"/>
    <w:rsid w:val="00DE52E1"/>
    <w:rsid w:val="00DE5550"/>
    <w:rsid w:val="00DE5B60"/>
    <w:rsid w:val="00DE702A"/>
    <w:rsid w:val="00DE71F5"/>
    <w:rsid w:val="00DE72D3"/>
    <w:rsid w:val="00DE73BF"/>
    <w:rsid w:val="00DE77C9"/>
    <w:rsid w:val="00DE8B04"/>
    <w:rsid w:val="00DEEDE1"/>
    <w:rsid w:val="00DF03CB"/>
    <w:rsid w:val="00DF0B7F"/>
    <w:rsid w:val="00DF0EC0"/>
    <w:rsid w:val="00DF1A68"/>
    <w:rsid w:val="00DF1DAF"/>
    <w:rsid w:val="00DF223A"/>
    <w:rsid w:val="00DF29DE"/>
    <w:rsid w:val="00DF2BC5"/>
    <w:rsid w:val="00DF3C11"/>
    <w:rsid w:val="00DF3DFE"/>
    <w:rsid w:val="00DF3FC9"/>
    <w:rsid w:val="00DF48BD"/>
    <w:rsid w:val="00DF4C34"/>
    <w:rsid w:val="00DF529B"/>
    <w:rsid w:val="00DF561B"/>
    <w:rsid w:val="00DF58FA"/>
    <w:rsid w:val="00DF5E37"/>
    <w:rsid w:val="00DF686D"/>
    <w:rsid w:val="00DF6E50"/>
    <w:rsid w:val="00DF78D2"/>
    <w:rsid w:val="00DF7CDB"/>
    <w:rsid w:val="00DFE5FA"/>
    <w:rsid w:val="00E01F49"/>
    <w:rsid w:val="00E02F66"/>
    <w:rsid w:val="00E02FE6"/>
    <w:rsid w:val="00E034EC"/>
    <w:rsid w:val="00E0458C"/>
    <w:rsid w:val="00E047ED"/>
    <w:rsid w:val="00E048C1"/>
    <w:rsid w:val="00E05419"/>
    <w:rsid w:val="00E05963"/>
    <w:rsid w:val="00E05BE1"/>
    <w:rsid w:val="00E05DFC"/>
    <w:rsid w:val="00E05F7E"/>
    <w:rsid w:val="00E06090"/>
    <w:rsid w:val="00E0667C"/>
    <w:rsid w:val="00E06B7D"/>
    <w:rsid w:val="00E074C9"/>
    <w:rsid w:val="00E07918"/>
    <w:rsid w:val="00E07B97"/>
    <w:rsid w:val="00E07D94"/>
    <w:rsid w:val="00E0A42D"/>
    <w:rsid w:val="00E10096"/>
    <w:rsid w:val="00E11863"/>
    <w:rsid w:val="00E1193A"/>
    <w:rsid w:val="00E12410"/>
    <w:rsid w:val="00E12A0F"/>
    <w:rsid w:val="00E12B76"/>
    <w:rsid w:val="00E137E3"/>
    <w:rsid w:val="00E154ED"/>
    <w:rsid w:val="00E15807"/>
    <w:rsid w:val="00E1629D"/>
    <w:rsid w:val="00E16CF2"/>
    <w:rsid w:val="00E16EBE"/>
    <w:rsid w:val="00E18B9F"/>
    <w:rsid w:val="00E19782"/>
    <w:rsid w:val="00E20641"/>
    <w:rsid w:val="00E2064F"/>
    <w:rsid w:val="00E2076D"/>
    <w:rsid w:val="00E209E8"/>
    <w:rsid w:val="00E20D52"/>
    <w:rsid w:val="00E20F74"/>
    <w:rsid w:val="00E21117"/>
    <w:rsid w:val="00E21724"/>
    <w:rsid w:val="00E21AA3"/>
    <w:rsid w:val="00E229D6"/>
    <w:rsid w:val="00E22C8B"/>
    <w:rsid w:val="00E22E51"/>
    <w:rsid w:val="00E23DEF"/>
    <w:rsid w:val="00E24552"/>
    <w:rsid w:val="00E24B1A"/>
    <w:rsid w:val="00E2514B"/>
    <w:rsid w:val="00E254F6"/>
    <w:rsid w:val="00E25822"/>
    <w:rsid w:val="00E2583A"/>
    <w:rsid w:val="00E25F1E"/>
    <w:rsid w:val="00E25FC9"/>
    <w:rsid w:val="00E26874"/>
    <w:rsid w:val="00E26B9F"/>
    <w:rsid w:val="00E272F3"/>
    <w:rsid w:val="00E2775D"/>
    <w:rsid w:val="00E2797E"/>
    <w:rsid w:val="00E28CD9"/>
    <w:rsid w:val="00E309B5"/>
    <w:rsid w:val="00E31B32"/>
    <w:rsid w:val="00E324A9"/>
    <w:rsid w:val="00E32DE9"/>
    <w:rsid w:val="00E33C82"/>
    <w:rsid w:val="00E3406A"/>
    <w:rsid w:val="00E34153"/>
    <w:rsid w:val="00E3444A"/>
    <w:rsid w:val="00E34E50"/>
    <w:rsid w:val="00E35CEF"/>
    <w:rsid w:val="00E36B36"/>
    <w:rsid w:val="00E37E21"/>
    <w:rsid w:val="00E3B900"/>
    <w:rsid w:val="00E4084B"/>
    <w:rsid w:val="00E40DE2"/>
    <w:rsid w:val="00E40FB6"/>
    <w:rsid w:val="00E417F0"/>
    <w:rsid w:val="00E41B7C"/>
    <w:rsid w:val="00E42120"/>
    <w:rsid w:val="00E42477"/>
    <w:rsid w:val="00E424D9"/>
    <w:rsid w:val="00E424EB"/>
    <w:rsid w:val="00E42F1D"/>
    <w:rsid w:val="00E42FCD"/>
    <w:rsid w:val="00E42FDC"/>
    <w:rsid w:val="00E4384C"/>
    <w:rsid w:val="00E44307"/>
    <w:rsid w:val="00E44333"/>
    <w:rsid w:val="00E4444B"/>
    <w:rsid w:val="00E446CE"/>
    <w:rsid w:val="00E44B29"/>
    <w:rsid w:val="00E45A94"/>
    <w:rsid w:val="00E45D38"/>
    <w:rsid w:val="00E45D99"/>
    <w:rsid w:val="00E46068"/>
    <w:rsid w:val="00E46243"/>
    <w:rsid w:val="00E46A80"/>
    <w:rsid w:val="00E47289"/>
    <w:rsid w:val="00E47F47"/>
    <w:rsid w:val="00E4F3E9"/>
    <w:rsid w:val="00E515C9"/>
    <w:rsid w:val="00E51CCE"/>
    <w:rsid w:val="00E5206E"/>
    <w:rsid w:val="00E52EC3"/>
    <w:rsid w:val="00E5347A"/>
    <w:rsid w:val="00E53F53"/>
    <w:rsid w:val="00E543D5"/>
    <w:rsid w:val="00E54AF0"/>
    <w:rsid w:val="00E5571B"/>
    <w:rsid w:val="00E55951"/>
    <w:rsid w:val="00E55A4B"/>
    <w:rsid w:val="00E56EE9"/>
    <w:rsid w:val="00E578B5"/>
    <w:rsid w:val="00E57EE7"/>
    <w:rsid w:val="00E607CC"/>
    <w:rsid w:val="00E60EBE"/>
    <w:rsid w:val="00E6192A"/>
    <w:rsid w:val="00E628D7"/>
    <w:rsid w:val="00E6313C"/>
    <w:rsid w:val="00E645DF"/>
    <w:rsid w:val="00E648A5"/>
    <w:rsid w:val="00E648C7"/>
    <w:rsid w:val="00E64CE0"/>
    <w:rsid w:val="00E65B2A"/>
    <w:rsid w:val="00E66234"/>
    <w:rsid w:val="00E666EE"/>
    <w:rsid w:val="00E66B86"/>
    <w:rsid w:val="00E67AF8"/>
    <w:rsid w:val="00E67D1C"/>
    <w:rsid w:val="00E6C5FD"/>
    <w:rsid w:val="00E6F56A"/>
    <w:rsid w:val="00E70A2E"/>
    <w:rsid w:val="00E70A36"/>
    <w:rsid w:val="00E70B50"/>
    <w:rsid w:val="00E719C3"/>
    <w:rsid w:val="00E72DED"/>
    <w:rsid w:val="00E730A3"/>
    <w:rsid w:val="00E735AB"/>
    <w:rsid w:val="00E73C21"/>
    <w:rsid w:val="00E747F3"/>
    <w:rsid w:val="00E749C1"/>
    <w:rsid w:val="00E74B4A"/>
    <w:rsid w:val="00E753AF"/>
    <w:rsid w:val="00E758AF"/>
    <w:rsid w:val="00E759DE"/>
    <w:rsid w:val="00E76941"/>
    <w:rsid w:val="00E76B4D"/>
    <w:rsid w:val="00E76DE0"/>
    <w:rsid w:val="00E771F7"/>
    <w:rsid w:val="00E77E89"/>
    <w:rsid w:val="00E7E9D7"/>
    <w:rsid w:val="00E803D6"/>
    <w:rsid w:val="00E806AD"/>
    <w:rsid w:val="00E8170A"/>
    <w:rsid w:val="00E818E0"/>
    <w:rsid w:val="00E81A29"/>
    <w:rsid w:val="00E82BC2"/>
    <w:rsid w:val="00E82C67"/>
    <w:rsid w:val="00E830B8"/>
    <w:rsid w:val="00E831CE"/>
    <w:rsid w:val="00E83475"/>
    <w:rsid w:val="00E83EB5"/>
    <w:rsid w:val="00E84318"/>
    <w:rsid w:val="00E8634B"/>
    <w:rsid w:val="00E863B4"/>
    <w:rsid w:val="00E866D8"/>
    <w:rsid w:val="00E87375"/>
    <w:rsid w:val="00E87CB5"/>
    <w:rsid w:val="00E89681"/>
    <w:rsid w:val="00E9019D"/>
    <w:rsid w:val="00E90B65"/>
    <w:rsid w:val="00E91502"/>
    <w:rsid w:val="00E935A9"/>
    <w:rsid w:val="00E93D5F"/>
    <w:rsid w:val="00E941A2"/>
    <w:rsid w:val="00E9494C"/>
    <w:rsid w:val="00E949C1"/>
    <w:rsid w:val="00E94C41"/>
    <w:rsid w:val="00E94D7B"/>
    <w:rsid w:val="00E94E7E"/>
    <w:rsid w:val="00E94EAB"/>
    <w:rsid w:val="00E94F00"/>
    <w:rsid w:val="00E95C2C"/>
    <w:rsid w:val="00E95C8B"/>
    <w:rsid w:val="00E95CB7"/>
    <w:rsid w:val="00E95DBC"/>
    <w:rsid w:val="00E962D5"/>
    <w:rsid w:val="00E96609"/>
    <w:rsid w:val="00E97507"/>
    <w:rsid w:val="00E97858"/>
    <w:rsid w:val="00E980C0"/>
    <w:rsid w:val="00EA0EE0"/>
    <w:rsid w:val="00EA14BD"/>
    <w:rsid w:val="00EA1C9B"/>
    <w:rsid w:val="00EA1DA8"/>
    <w:rsid w:val="00EA1ECF"/>
    <w:rsid w:val="00EA2B1E"/>
    <w:rsid w:val="00EA3478"/>
    <w:rsid w:val="00EA35A5"/>
    <w:rsid w:val="00EA3B4E"/>
    <w:rsid w:val="00EA456A"/>
    <w:rsid w:val="00EA524C"/>
    <w:rsid w:val="00EA5AAA"/>
    <w:rsid w:val="00EA7F20"/>
    <w:rsid w:val="00EA7F7D"/>
    <w:rsid w:val="00EA92BF"/>
    <w:rsid w:val="00EAE53C"/>
    <w:rsid w:val="00EB04E7"/>
    <w:rsid w:val="00EB0E92"/>
    <w:rsid w:val="00EB0F81"/>
    <w:rsid w:val="00EB12BA"/>
    <w:rsid w:val="00EB1E52"/>
    <w:rsid w:val="00EB24EA"/>
    <w:rsid w:val="00EB251F"/>
    <w:rsid w:val="00EB2675"/>
    <w:rsid w:val="00EB289B"/>
    <w:rsid w:val="00EB2DEA"/>
    <w:rsid w:val="00EB30FE"/>
    <w:rsid w:val="00EB39A4"/>
    <w:rsid w:val="00EB430B"/>
    <w:rsid w:val="00EB5A5D"/>
    <w:rsid w:val="00EB5D27"/>
    <w:rsid w:val="00EB60A3"/>
    <w:rsid w:val="00EB63A2"/>
    <w:rsid w:val="00EB6813"/>
    <w:rsid w:val="00EB6A99"/>
    <w:rsid w:val="00EB6ABF"/>
    <w:rsid w:val="00EB6EC1"/>
    <w:rsid w:val="00EBA0A5"/>
    <w:rsid w:val="00EC07A0"/>
    <w:rsid w:val="00EC0996"/>
    <w:rsid w:val="00EC17B9"/>
    <w:rsid w:val="00EC19EC"/>
    <w:rsid w:val="00EC1F76"/>
    <w:rsid w:val="00EC2205"/>
    <w:rsid w:val="00EC25A0"/>
    <w:rsid w:val="00EC27B8"/>
    <w:rsid w:val="00EC27DD"/>
    <w:rsid w:val="00EC2D5A"/>
    <w:rsid w:val="00EC2E5B"/>
    <w:rsid w:val="00EC341E"/>
    <w:rsid w:val="00EC35B8"/>
    <w:rsid w:val="00EC3B75"/>
    <w:rsid w:val="00EC47D3"/>
    <w:rsid w:val="00EC4E27"/>
    <w:rsid w:val="00EC4FF5"/>
    <w:rsid w:val="00EC5207"/>
    <w:rsid w:val="00EC595D"/>
    <w:rsid w:val="00EC5B10"/>
    <w:rsid w:val="00EC5F28"/>
    <w:rsid w:val="00EC613D"/>
    <w:rsid w:val="00EC66E5"/>
    <w:rsid w:val="00EC764D"/>
    <w:rsid w:val="00EC7A56"/>
    <w:rsid w:val="00EC7F8D"/>
    <w:rsid w:val="00ED0269"/>
    <w:rsid w:val="00ED102E"/>
    <w:rsid w:val="00ED1C9C"/>
    <w:rsid w:val="00ED2868"/>
    <w:rsid w:val="00ED33B4"/>
    <w:rsid w:val="00ED39D6"/>
    <w:rsid w:val="00ED3B9B"/>
    <w:rsid w:val="00ED4223"/>
    <w:rsid w:val="00ED4D0A"/>
    <w:rsid w:val="00ED5A87"/>
    <w:rsid w:val="00ED5BF8"/>
    <w:rsid w:val="00ED5D0B"/>
    <w:rsid w:val="00ED5E3B"/>
    <w:rsid w:val="00ED6F61"/>
    <w:rsid w:val="00ED74AD"/>
    <w:rsid w:val="00ED7851"/>
    <w:rsid w:val="00ED7887"/>
    <w:rsid w:val="00EE01AB"/>
    <w:rsid w:val="00EE01AC"/>
    <w:rsid w:val="00EE0D6C"/>
    <w:rsid w:val="00EE11F7"/>
    <w:rsid w:val="00EE1343"/>
    <w:rsid w:val="00EE17A8"/>
    <w:rsid w:val="00EE181D"/>
    <w:rsid w:val="00EE1A8C"/>
    <w:rsid w:val="00EE1FB8"/>
    <w:rsid w:val="00EE220E"/>
    <w:rsid w:val="00EE254E"/>
    <w:rsid w:val="00EE2603"/>
    <w:rsid w:val="00EE28C7"/>
    <w:rsid w:val="00EE2F9F"/>
    <w:rsid w:val="00EE3AEB"/>
    <w:rsid w:val="00EE3E56"/>
    <w:rsid w:val="00EE3EBE"/>
    <w:rsid w:val="00EE3F75"/>
    <w:rsid w:val="00EE5A68"/>
    <w:rsid w:val="00EE5E8F"/>
    <w:rsid w:val="00EE6068"/>
    <w:rsid w:val="00EE6566"/>
    <w:rsid w:val="00EE6EA2"/>
    <w:rsid w:val="00EE7ADE"/>
    <w:rsid w:val="00EE7EE4"/>
    <w:rsid w:val="00EEE1CB"/>
    <w:rsid w:val="00EF0BFA"/>
    <w:rsid w:val="00EF0C44"/>
    <w:rsid w:val="00EF0E2A"/>
    <w:rsid w:val="00EF1420"/>
    <w:rsid w:val="00EF152D"/>
    <w:rsid w:val="00EF19CC"/>
    <w:rsid w:val="00EF1ECD"/>
    <w:rsid w:val="00EF1EDC"/>
    <w:rsid w:val="00EF210B"/>
    <w:rsid w:val="00EF234F"/>
    <w:rsid w:val="00EF27A7"/>
    <w:rsid w:val="00EF2C2D"/>
    <w:rsid w:val="00EF2FAD"/>
    <w:rsid w:val="00EF2FF4"/>
    <w:rsid w:val="00EF34CB"/>
    <w:rsid w:val="00EF3566"/>
    <w:rsid w:val="00EF3D80"/>
    <w:rsid w:val="00EF4F9C"/>
    <w:rsid w:val="00EF52F8"/>
    <w:rsid w:val="00EF69F1"/>
    <w:rsid w:val="00EF6CCF"/>
    <w:rsid w:val="00F00745"/>
    <w:rsid w:val="00F00C2B"/>
    <w:rsid w:val="00F00CA2"/>
    <w:rsid w:val="00F00CDF"/>
    <w:rsid w:val="00F00E26"/>
    <w:rsid w:val="00F0130C"/>
    <w:rsid w:val="00F01D48"/>
    <w:rsid w:val="00F01EC9"/>
    <w:rsid w:val="00F01F12"/>
    <w:rsid w:val="00F01F73"/>
    <w:rsid w:val="00F029F6"/>
    <w:rsid w:val="00F033C9"/>
    <w:rsid w:val="00F034C6"/>
    <w:rsid w:val="00F04E64"/>
    <w:rsid w:val="00F05998"/>
    <w:rsid w:val="00F05F0B"/>
    <w:rsid w:val="00F06383"/>
    <w:rsid w:val="00F0656F"/>
    <w:rsid w:val="00F065A5"/>
    <w:rsid w:val="00F0665D"/>
    <w:rsid w:val="00F06B4A"/>
    <w:rsid w:val="00F07267"/>
    <w:rsid w:val="00F10016"/>
    <w:rsid w:val="00F10645"/>
    <w:rsid w:val="00F1067F"/>
    <w:rsid w:val="00F10E32"/>
    <w:rsid w:val="00F10F44"/>
    <w:rsid w:val="00F1164E"/>
    <w:rsid w:val="00F119C3"/>
    <w:rsid w:val="00F11E21"/>
    <w:rsid w:val="00F122C6"/>
    <w:rsid w:val="00F12F4A"/>
    <w:rsid w:val="00F133EB"/>
    <w:rsid w:val="00F13D54"/>
    <w:rsid w:val="00F13E38"/>
    <w:rsid w:val="00F140B1"/>
    <w:rsid w:val="00F14820"/>
    <w:rsid w:val="00F14889"/>
    <w:rsid w:val="00F14C28"/>
    <w:rsid w:val="00F15A91"/>
    <w:rsid w:val="00F15D18"/>
    <w:rsid w:val="00F161A0"/>
    <w:rsid w:val="00F17803"/>
    <w:rsid w:val="00F179DC"/>
    <w:rsid w:val="00F17E6E"/>
    <w:rsid w:val="00F20B2C"/>
    <w:rsid w:val="00F20FD5"/>
    <w:rsid w:val="00F21E7C"/>
    <w:rsid w:val="00F21E83"/>
    <w:rsid w:val="00F2212D"/>
    <w:rsid w:val="00F223D7"/>
    <w:rsid w:val="00F22BD5"/>
    <w:rsid w:val="00F22F00"/>
    <w:rsid w:val="00F232A1"/>
    <w:rsid w:val="00F23503"/>
    <w:rsid w:val="00F23805"/>
    <w:rsid w:val="00F23DC3"/>
    <w:rsid w:val="00F24049"/>
    <w:rsid w:val="00F245D3"/>
    <w:rsid w:val="00F24FD2"/>
    <w:rsid w:val="00F257E8"/>
    <w:rsid w:val="00F25BD5"/>
    <w:rsid w:val="00F25FCE"/>
    <w:rsid w:val="00F26F00"/>
    <w:rsid w:val="00F273DE"/>
    <w:rsid w:val="00F277B3"/>
    <w:rsid w:val="00F27BCD"/>
    <w:rsid w:val="00F27E5C"/>
    <w:rsid w:val="00F301E7"/>
    <w:rsid w:val="00F30954"/>
    <w:rsid w:val="00F31393"/>
    <w:rsid w:val="00F314BF"/>
    <w:rsid w:val="00F319D8"/>
    <w:rsid w:val="00F32689"/>
    <w:rsid w:val="00F3299E"/>
    <w:rsid w:val="00F3364E"/>
    <w:rsid w:val="00F33DD7"/>
    <w:rsid w:val="00F35351"/>
    <w:rsid w:val="00F35DB4"/>
    <w:rsid w:val="00F35E48"/>
    <w:rsid w:val="00F3639A"/>
    <w:rsid w:val="00F366F8"/>
    <w:rsid w:val="00F367D6"/>
    <w:rsid w:val="00F36C09"/>
    <w:rsid w:val="00F36F96"/>
    <w:rsid w:val="00F374E7"/>
    <w:rsid w:val="00F380C7"/>
    <w:rsid w:val="00F3D8C0"/>
    <w:rsid w:val="00F40026"/>
    <w:rsid w:val="00F40227"/>
    <w:rsid w:val="00F40420"/>
    <w:rsid w:val="00F40D5D"/>
    <w:rsid w:val="00F40EEB"/>
    <w:rsid w:val="00F40F11"/>
    <w:rsid w:val="00F40FFE"/>
    <w:rsid w:val="00F412F7"/>
    <w:rsid w:val="00F41480"/>
    <w:rsid w:val="00F420A1"/>
    <w:rsid w:val="00F42475"/>
    <w:rsid w:val="00F42935"/>
    <w:rsid w:val="00F42F84"/>
    <w:rsid w:val="00F433A2"/>
    <w:rsid w:val="00F43DBE"/>
    <w:rsid w:val="00F43E8D"/>
    <w:rsid w:val="00F43F40"/>
    <w:rsid w:val="00F44C54"/>
    <w:rsid w:val="00F4508C"/>
    <w:rsid w:val="00F45699"/>
    <w:rsid w:val="00F45B70"/>
    <w:rsid w:val="00F45E46"/>
    <w:rsid w:val="00F45EE6"/>
    <w:rsid w:val="00F466BD"/>
    <w:rsid w:val="00F46D75"/>
    <w:rsid w:val="00F46EDF"/>
    <w:rsid w:val="00F47059"/>
    <w:rsid w:val="00F475D5"/>
    <w:rsid w:val="00F47651"/>
    <w:rsid w:val="00F47A93"/>
    <w:rsid w:val="00F48FBE"/>
    <w:rsid w:val="00F50604"/>
    <w:rsid w:val="00F5074A"/>
    <w:rsid w:val="00F50E1E"/>
    <w:rsid w:val="00F50FFA"/>
    <w:rsid w:val="00F51732"/>
    <w:rsid w:val="00F51896"/>
    <w:rsid w:val="00F52A39"/>
    <w:rsid w:val="00F52D8E"/>
    <w:rsid w:val="00F52FE1"/>
    <w:rsid w:val="00F52FEA"/>
    <w:rsid w:val="00F534C6"/>
    <w:rsid w:val="00F53C31"/>
    <w:rsid w:val="00F544CD"/>
    <w:rsid w:val="00F547E6"/>
    <w:rsid w:val="00F556CF"/>
    <w:rsid w:val="00F55E8A"/>
    <w:rsid w:val="00F571EE"/>
    <w:rsid w:val="00F60713"/>
    <w:rsid w:val="00F612F8"/>
    <w:rsid w:val="00F61FD9"/>
    <w:rsid w:val="00F63FF7"/>
    <w:rsid w:val="00F64125"/>
    <w:rsid w:val="00F647FB"/>
    <w:rsid w:val="00F64A5C"/>
    <w:rsid w:val="00F64CFC"/>
    <w:rsid w:val="00F6536F"/>
    <w:rsid w:val="00F6615F"/>
    <w:rsid w:val="00F66983"/>
    <w:rsid w:val="00F66D31"/>
    <w:rsid w:val="00F66E12"/>
    <w:rsid w:val="00F67A85"/>
    <w:rsid w:val="00F67E10"/>
    <w:rsid w:val="00F6E08B"/>
    <w:rsid w:val="00F6E5D1"/>
    <w:rsid w:val="00F6EF20"/>
    <w:rsid w:val="00F70995"/>
    <w:rsid w:val="00F7200C"/>
    <w:rsid w:val="00F72D03"/>
    <w:rsid w:val="00F73031"/>
    <w:rsid w:val="00F732A6"/>
    <w:rsid w:val="00F73647"/>
    <w:rsid w:val="00F73B09"/>
    <w:rsid w:val="00F7400A"/>
    <w:rsid w:val="00F74BBF"/>
    <w:rsid w:val="00F74CD5"/>
    <w:rsid w:val="00F75508"/>
    <w:rsid w:val="00F75BF5"/>
    <w:rsid w:val="00F75ECF"/>
    <w:rsid w:val="00F76A2C"/>
    <w:rsid w:val="00F76C2C"/>
    <w:rsid w:val="00F76E36"/>
    <w:rsid w:val="00F771AA"/>
    <w:rsid w:val="00F77F9D"/>
    <w:rsid w:val="00F7D6DC"/>
    <w:rsid w:val="00F80186"/>
    <w:rsid w:val="00F80693"/>
    <w:rsid w:val="00F81D39"/>
    <w:rsid w:val="00F82AD2"/>
    <w:rsid w:val="00F82ED0"/>
    <w:rsid w:val="00F83AAC"/>
    <w:rsid w:val="00F83D8F"/>
    <w:rsid w:val="00F83DF0"/>
    <w:rsid w:val="00F84393"/>
    <w:rsid w:val="00F849A7"/>
    <w:rsid w:val="00F849B2"/>
    <w:rsid w:val="00F84D9E"/>
    <w:rsid w:val="00F84FA1"/>
    <w:rsid w:val="00F85352"/>
    <w:rsid w:val="00F857ED"/>
    <w:rsid w:val="00F85B08"/>
    <w:rsid w:val="00F85C39"/>
    <w:rsid w:val="00F85F54"/>
    <w:rsid w:val="00F86240"/>
    <w:rsid w:val="00F86325"/>
    <w:rsid w:val="00F86D10"/>
    <w:rsid w:val="00F87061"/>
    <w:rsid w:val="00F877BE"/>
    <w:rsid w:val="00F87D0B"/>
    <w:rsid w:val="00F87D1E"/>
    <w:rsid w:val="00F8E7B2"/>
    <w:rsid w:val="00F90A6F"/>
    <w:rsid w:val="00F9337C"/>
    <w:rsid w:val="00F935E5"/>
    <w:rsid w:val="00F93F8D"/>
    <w:rsid w:val="00F947A9"/>
    <w:rsid w:val="00F94D8D"/>
    <w:rsid w:val="00F95D48"/>
    <w:rsid w:val="00F962BB"/>
    <w:rsid w:val="00F96A45"/>
    <w:rsid w:val="00F96D7E"/>
    <w:rsid w:val="00F97AB0"/>
    <w:rsid w:val="00FA026D"/>
    <w:rsid w:val="00FA05C0"/>
    <w:rsid w:val="00FA0C6B"/>
    <w:rsid w:val="00FA1F96"/>
    <w:rsid w:val="00FA2125"/>
    <w:rsid w:val="00FA21A4"/>
    <w:rsid w:val="00FA2F20"/>
    <w:rsid w:val="00FA30E6"/>
    <w:rsid w:val="00FA3153"/>
    <w:rsid w:val="00FA3818"/>
    <w:rsid w:val="00FA406A"/>
    <w:rsid w:val="00FA4211"/>
    <w:rsid w:val="00FA4B06"/>
    <w:rsid w:val="00FA4DFC"/>
    <w:rsid w:val="00FA4E49"/>
    <w:rsid w:val="00FA51BD"/>
    <w:rsid w:val="00FA590E"/>
    <w:rsid w:val="00FA5A2F"/>
    <w:rsid w:val="00FA6699"/>
    <w:rsid w:val="00FA6CA6"/>
    <w:rsid w:val="00FA74C1"/>
    <w:rsid w:val="00FA7940"/>
    <w:rsid w:val="00FA7A70"/>
    <w:rsid w:val="00FA7F2D"/>
    <w:rsid w:val="00FB0434"/>
    <w:rsid w:val="00FB04A1"/>
    <w:rsid w:val="00FB0762"/>
    <w:rsid w:val="00FB081A"/>
    <w:rsid w:val="00FB0A7E"/>
    <w:rsid w:val="00FB0DA7"/>
    <w:rsid w:val="00FB1614"/>
    <w:rsid w:val="00FB3494"/>
    <w:rsid w:val="00FB352B"/>
    <w:rsid w:val="00FB3A06"/>
    <w:rsid w:val="00FB3CC1"/>
    <w:rsid w:val="00FB40B6"/>
    <w:rsid w:val="00FB4FF0"/>
    <w:rsid w:val="00FB5CC2"/>
    <w:rsid w:val="00FB61FE"/>
    <w:rsid w:val="00FB6679"/>
    <w:rsid w:val="00FB6DF9"/>
    <w:rsid w:val="00FB7990"/>
    <w:rsid w:val="00FBC2D8"/>
    <w:rsid w:val="00FC154E"/>
    <w:rsid w:val="00FC1B34"/>
    <w:rsid w:val="00FC20D0"/>
    <w:rsid w:val="00FC2596"/>
    <w:rsid w:val="00FC2A96"/>
    <w:rsid w:val="00FC348B"/>
    <w:rsid w:val="00FC3575"/>
    <w:rsid w:val="00FC3862"/>
    <w:rsid w:val="00FC3AED"/>
    <w:rsid w:val="00FC3C22"/>
    <w:rsid w:val="00FC3CF6"/>
    <w:rsid w:val="00FC593B"/>
    <w:rsid w:val="00FC6E5C"/>
    <w:rsid w:val="00FC71CC"/>
    <w:rsid w:val="00FC7866"/>
    <w:rsid w:val="00FC7C47"/>
    <w:rsid w:val="00FC909C"/>
    <w:rsid w:val="00FD07A8"/>
    <w:rsid w:val="00FD0904"/>
    <w:rsid w:val="00FD1953"/>
    <w:rsid w:val="00FD1CAA"/>
    <w:rsid w:val="00FD229F"/>
    <w:rsid w:val="00FD27F0"/>
    <w:rsid w:val="00FD291E"/>
    <w:rsid w:val="00FD397B"/>
    <w:rsid w:val="00FD3EB4"/>
    <w:rsid w:val="00FD42C0"/>
    <w:rsid w:val="00FD48E8"/>
    <w:rsid w:val="00FD4BB0"/>
    <w:rsid w:val="00FD54AC"/>
    <w:rsid w:val="00FD5A4E"/>
    <w:rsid w:val="00FD5BAE"/>
    <w:rsid w:val="00FD6D9A"/>
    <w:rsid w:val="00FD7333"/>
    <w:rsid w:val="00FD7473"/>
    <w:rsid w:val="00FD77EA"/>
    <w:rsid w:val="00FD934A"/>
    <w:rsid w:val="00FD99CB"/>
    <w:rsid w:val="00FDFE22"/>
    <w:rsid w:val="00FE0245"/>
    <w:rsid w:val="00FE02FC"/>
    <w:rsid w:val="00FE0880"/>
    <w:rsid w:val="00FE0CEA"/>
    <w:rsid w:val="00FE0F73"/>
    <w:rsid w:val="00FE158D"/>
    <w:rsid w:val="00FE1A67"/>
    <w:rsid w:val="00FE25D1"/>
    <w:rsid w:val="00FE26F8"/>
    <w:rsid w:val="00FE2BEB"/>
    <w:rsid w:val="00FE2EE5"/>
    <w:rsid w:val="00FE2F48"/>
    <w:rsid w:val="00FE3644"/>
    <w:rsid w:val="00FE38FD"/>
    <w:rsid w:val="00FE4254"/>
    <w:rsid w:val="00FE4A27"/>
    <w:rsid w:val="00FE5C7A"/>
    <w:rsid w:val="00FE6476"/>
    <w:rsid w:val="00FE74CD"/>
    <w:rsid w:val="00FE780A"/>
    <w:rsid w:val="00FE7CE5"/>
    <w:rsid w:val="00FF01A0"/>
    <w:rsid w:val="00FF0E59"/>
    <w:rsid w:val="00FF13C8"/>
    <w:rsid w:val="00FF13E6"/>
    <w:rsid w:val="00FF1604"/>
    <w:rsid w:val="00FF1685"/>
    <w:rsid w:val="00FF1D52"/>
    <w:rsid w:val="00FF2DC8"/>
    <w:rsid w:val="00FF4559"/>
    <w:rsid w:val="00FF4974"/>
    <w:rsid w:val="00FF62E2"/>
    <w:rsid w:val="00FF6B55"/>
    <w:rsid w:val="00FF7BCB"/>
    <w:rsid w:val="00FF7F91"/>
    <w:rsid w:val="00FF99FD"/>
    <w:rsid w:val="01000472"/>
    <w:rsid w:val="01000EC4"/>
    <w:rsid w:val="0100373B"/>
    <w:rsid w:val="01007808"/>
    <w:rsid w:val="0100A8F2"/>
    <w:rsid w:val="01013C75"/>
    <w:rsid w:val="0101526D"/>
    <w:rsid w:val="0101A496"/>
    <w:rsid w:val="01038203"/>
    <w:rsid w:val="01040F5B"/>
    <w:rsid w:val="01046C83"/>
    <w:rsid w:val="010527F6"/>
    <w:rsid w:val="0106A893"/>
    <w:rsid w:val="0106F144"/>
    <w:rsid w:val="0108FB54"/>
    <w:rsid w:val="0109245B"/>
    <w:rsid w:val="0109A0AC"/>
    <w:rsid w:val="010B2E07"/>
    <w:rsid w:val="010B5D1E"/>
    <w:rsid w:val="010BABE3"/>
    <w:rsid w:val="010BB439"/>
    <w:rsid w:val="010F0986"/>
    <w:rsid w:val="010F83F8"/>
    <w:rsid w:val="010FD029"/>
    <w:rsid w:val="011087F7"/>
    <w:rsid w:val="0110CC30"/>
    <w:rsid w:val="01111621"/>
    <w:rsid w:val="01119E8F"/>
    <w:rsid w:val="0113AA01"/>
    <w:rsid w:val="0113DC91"/>
    <w:rsid w:val="011416AC"/>
    <w:rsid w:val="0114437A"/>
    <w:rsid w:val="011459E6"/>
    <w:rsid w:val="0116A182"/>
    <w:rsid w:val="01174F51"/>
    <w:rsid w:val="0117C301"/>
    <w:rsid w:val="011819E6"/>
    <w:rsid w:val="01187815"/>
    <w:rsid w:val="0118A039"/>
    <w:rsid w:val="0118BC35"/>
    <w:rsid w:val="01190995"/>
    <w:rsid w:val="01193943"/>
    <w:rsid w:val="0119881A"/>
    <w:rsid w:val="0119B536"/>
    <w:rsid w:val="011A8C89"/>
    <w:rsid w:val="011AC7AA"/>
    <w:rsid w:val="011B2E6F"/>
    <w:rsid w:val="011BD0EC"/>
    <w:rsid w:val="011BEC43"/>
    <w:rsid w:val="011C2374"/>
    <w:rsid w:val="011C47DE"/>
    <w:rsid w:val="011C7922"/>
    <w:rsid w:val="011CE991"/>
    <w:rsid w:val="011CFD90"/>
    <w:rsid w:val="011D028C"/>
    <w:rsid w:val="011E3EAE"/>
    <w:rsid w:val="011E8A57"/>
    <w:rsid w:val="011E8CE8"/>
    <w:rsid w:val="011F09B0"/>
    <w:rsid w:val="01207368"/>
    <w:rsid w:val="0120B2FE"/>
    <w:rsid w:val="0120BBD0"/>
    <w:rsid w:val="01214F23"/>
    <w:rsid w:val="01226A13"/>
    <w:rsid w:val="012288F5"/>
    <w:rsid w:val="01229D50"/>
    <w:rsid w:val="0123BBB3"/>
    <w:rsid w:val="0125EF6A"/>
    <w:rsid w:val="012716F0"/>
    <w:rsid w:val="012797A3"/>
    <w:rsid w:val="0127BD08"/>
    <w:rsid w:val="0127F967"/>
    <w:rsid w:val="01287C62"/>
    <w:rsid w:val="01289160"/>
    <w:rsid w:val="0129D771"/>
    <w:rsid w:val="012AA4F5"/>
    <w:rsid w:val="012ABEB0"/>
    <w:rsid w:val="012AE9B2"/>
    <w:rsid w:val="012B72D5"/>
    <w:rsid w:val="012B9291"/>
    <w:rsid w:val="012BD676"/>
    <w:rsid w:val="012E1B53"/>
    <w:rsid w:val="012E794A"/>
    <w:rsid w:val="01301098"/>
    <w:rsid w:val="013054A3"/>
    <w:rsid w:val="0130EC32"/>
    <w:rsid w:val="0130F3CB"/>
    <w:rsid w:val="01324333"/>
    <w:rsid w:val="01331EB2"/>
    <w:rsid w:val="01333D59"/>
    <w:rsid w:val="0133DFE6"/>
    <w:rsid w:val="01340DE9"/>
    <w:rsid w:val="0134712F"/>
    <w:rsid w:val="013587ED"/>
    <w:rsid w:val="0135A424"/>
    <w:rsid w:val="01360386"/>
    <w:rsid w:val="0136298C"/>
    <w:rsid w:val="01366A55"/>
    <w:rsid w:val="0137D593"/>
    <w:rsid w:val="0138C272"/>
    <w:rsid w:val="0139AC15"/>
    <w:rsid w:val="0139E304"/>
    <w:rsid w:val="013A0002"/>
    <w:rsid w:val="013A99FA"/>
    <w:rsid w:val="013B6C8A"/>
    <w:rsid w:val="013BAF5E"/>
    <w:rsid w:val="013C1955"/>
    <w:rsid w:val="013D83BF"/>
    <w:rsid w:val="013DB3E3"/>
    <w:rsid w:val="013EEFB0"/>
    <w:rsid w:val="013F0BA4"/>
    <w:rsid w:val="013F33A0"/>
    <w:rsid w:val="013F50AE"/>
    <w:rsid w:val="013F8B2E"/>
    <w:rsid w:val="01411BE5"/>
    <w:rsid w:val="0141A8A6"/>
    <w:rsid w:val="0142DF91"/>
    <w:rsid w:val="01431C89"/>
    <w:rsid w:val="01440475"/>
    <w:rsid w:val="01440CEF"/>
    <w:rsid w:val="014457EE"/>
    <w:rsid w:val="0144AEF7"/>
    <w:rsid w:val="01452381"/>
    <w:rsid w:val="014541E9"/>
    <w:rsid w:val="0145A41C"/>
    <w:rsid w:val="01461226"/>
    <w:rsid w:val="01474F33"/>
    <w:rsid w:val="01475B85"/>
    <w:rsid w:val="0148CECD"/>
    <w:rsid w:val="0148FFC7"/>
    <w:rsid w:val="01495E22"/>
    <w:rsid w:val="014AD359"/>
    <w:rsid w:val="014B7EB3"/>
    <w:rsid w:val="014BACCF"/>
    <w:rsid w:val="014BB03D"/>
    <w:rsid w:val="014C4C02"/>
    <w:rsid w:val="014C87B6"/>
    <w:rsid w:val="014E1758"/>
    <w:rsid w:val="014E1EB7"/>
    <w:rsid w:val="014E6199"/>
    <w:rsid w:val="014E77EF"/>
    <w:rsid w:val="014F12FE"/>
    <w:rsid w:val="014F15DB"/>
    <w:rsid w:val="014F5813"/>
    <w:rsid w:val="014F8EC9"/>
    <w:rsid w:val="014FBA4D"/>
    <w:rsid w:val="01505A88"/>
    <w:rsid w:val="0150C023"/>
    <w:rsid w:val="015287AA"/>
    <w:rsid w:val="0152DED5"/>
    <w:rsid w:val="0152DF95"/>
    <w:rsid w:val="01538D71"/>
    <w:rsid w:val="0153D796"/>
    <w:rsid w:val="0153E3EB"/>
    <w:rsid w:val="0155ED1B"/>
    <w:rsid w:val="015643DD"/>
    <w:rsid w:val="01567381"/>
    <w:rsid w:val="0156B0BA"/>
    <w:rsid w:val="0156EE03"/>
    <w:rsid w:val="01572C15"/>
    <w:rsid w:val="0157757D"/>
    <w:rsid w:val="0157E672"/>
    <w:rsid w:val="0158ECDB"/>
    <w:rsid w:val="01592B4E"/>
    <w:rsid w:val="0159A1AB"/>
    <w:rsid w:val="0159BEC7"/>
    <w:rsid w:val="015A88FA"/>
    <w:rsid w:val="015A8FE1"/>
    <w:rsid w:val="015ADE33"/>
    <w:rsid w:val="015C7B98"/>
    <w:rsid w:val="015CA79F"/>
    <w:rsid w:val="015CF73F"/>
    <w:rsid w:val="015CFA8A"/>
    <w:rsid w:val="015D9E93"/>
    <w:rsid w:val="015DB12C"/>
    <w:rsid w:val="015F58B4"/>
    <w:rsid w:val="015FC825"/>
    <w:rsid w:val="016011B6"/>
    <w:rsid w:val="01603410"/>
    <w:rsid w:val="01603B9A"/>
    <w:rsid w:val="0160C2FC"/>
    <w:rsid w:val="01611657"/>
    <w:rsid w:val="0161534E"/>
    <w:rsid w:val="0161643F"/>
    <w:rsid w:val="016175EE"/>
    <w:rsid w:val="016232FB"/>
    <w:rsid w:val="0162A0AD"/>
    <w:rsid w:val="0162DCEB"/>
    <w:rsid w:val="01631C1A"/>
    <w:rsid w:val="0163940F"/>
    <w:rsid w:val="0163E973"/>
    <w:rsid w:val="0164243E"/>
    <w:rsid w:val="0164A9B1"/>
    <w:rsid w:val="01651D81"/>
    <w:rsid w:val="0165AAE0"/>
    <w:rsid w:val="01672AD0"/>
    <w:rsid w:val="01679866"/>
    <w:rsid w:val="01689935"/>
    <w:rsid w:val="0168E06B"/>
    <w:rsid w:val="016909ED"/>
    <w:rsid w:val="01697414"/>
    <w:rsid w:val="016A3654"/>
    <w:rsid w:val="016A4F3A"/>
    <w:rsid w:val="016ABB9D"/>
    <w:rsid w:val="016B5092"/>
    <w:rsid w:val="016B58B9"/>
    <w:rsid w:val="016B83EC"/>
    <w:rsid w:val="016BC79E"/>
    <w:rsid w:val="016BCB4A"/>
    <w:rsid w:val="016BDBED"/>
    <w:rsid w:val="016C8CA1"/>
    <w:rsid w:val="016C8E2D"/>
    <w:rsid w:val="016D0FEC"/>
    <w:rsid w:val="016D2A49"/>
    <w:rsid w:val="016F18A5"/>
    <w:rsid w:val="016F1F14"/>
    <w:rsid w:val="016F266B"/>
    <w:rsid w:val="0170210C"/>
    <w:rsid w:val="0171A1A8"/>
    <w:rsid w:val="017218E0"/>
    <w:rsid w:val="0172E4BB"/>
    <w:rsid w:val="0172EB84"/>
    <w:rsid w:val="0173141F"/>
    <w:rsid w:val="01738D91"/>
    <w:rsid w:val="0173E6D7"/>
    <w:rsid w:val="017495EE"/>
    <w:rsid w:val="0174ABB5"/>
    <w:rsid w:val="0175480E"/>
    <w:rsid w:val="0176ECE0"/>
    <w:rsid w:val="01784C1E"/>
    <w:rsid w:val="0178DE43"/>
    <w:rsid w:val="01796411"/>
    <w:rsid w:val="01798330"/>
    <w:rsid w:val="0179C24E"/>
    <w:rsid w:val="0179DA83"/>
    <w:rsid w:val="017AEFED"/>
    <w:rsid w:val="017AF8C5"/>
    <w:rsid w:val="017B50D3"/>
    <w:rsid w:val="017C0C0B"/>
    <w:rsid w:val="017C2813"/>
    <w:rsid w:val="017D0E4C"/>
    <w:rsid w:val="017EC8B2"/>
    <w:rsid w:val="01802A71"/>
    <w:rsid w:val="0180F687"/>
    <w:rsid w:val="0181500F"/>
    <w:rsid w:val="018202C2"/>
    <w:rsid w:val="01824B1A"/>
    <w:rsid w:val="01824B95"/>
    <w:rsid w:val="0182B545"/>
    <w:rsid w:val="0182ED70"/>
    <w:rsid w:val="01837B24"/>
    <w:rsid w:val="0183ACA4"/>
    <w:rsid w:val="0184EA24"/>
    <w:rsid w:val="0184F403"/>
    <w:rsid w:val="01853D24"/>
    <w:rsid w:val="01864A61"/>
    <w:rsid w:val="0186C8A7"/>
    <w:rsid w:val="0188B55E"/>
    <w:rsid w:val="018B2977"/>
    <w:rsid w:val="018B7D97"/>
    <w:rsid w:val="018BE602"/>
    <w:rsid w:val="018C1CB0"/>
    <w:rsid w:val="018E0D7B"/>
    <w:rsid w:val="018ECC31"/>
    <w:rsid w:val="018FD2F6"/>
    <w:rsid w:val="018FEC75"/>
    <w:rsid w:val="018FF4B2"/>
    <w:rsid w:val="019000E3"/>
    <w:rsid w:val="01914E6F"/>
    <w:rsid w:val="01931A68"/>
    <w:rsid w:val="0193AB4E"/>
    <w:rsid w:val="01944199"/>
    <w:rsid w:val="01945F18"/>
    <w:rsid w:val="01947E33"/>
    <w:rsid w:val="0194B859"/>
    <w:rsid w:val="0194C4AC"/>
    <w:rsid w:val="01956D49"/>
    <w:rsid w:val="0197005D"/>
    <w:rsid w:val="01974F80"/>
    <w:rsid w:val="0197F54E"/>
    <w:rsid w:val="01981B88"/>
    <w:rsid w:val="0198CF38"/>
    <w:rsid w:val="0198FB85"/>
    <w:rsid w:val="01991EAF"/>
    <w:rsid w:val="019B4061"/>
    <w:rsid w:val="019C24A6"/>
    <w:rsid w:val="019D3792"/>
    <w:rsid w:val="019DA280"/>
    <w:rsid w:val="019DE434"/>
    <w:rsid w:val="019E45A8"/>
    <w:rsid w:val="019E503A"/>
    <w:rsid w:val="019E68F7"/>
    <w:rsid w:val="019E84BA"/>
    <w:rsid w:val="019EB908"/>
    <w:rsid w:val="019ED407"/>
    <w:rsid w:val="019EDDB2"/>
    <w:rsid w:val="019F573A"/>
    <w:rsid w:val="019FD58B"/>
    <w:rsid w:val="019FE838"/>
    <w:rsid w:val="01A101C8"/>
    <w:rsid w:val="01A15B0C"/>
    <w:rsid w:val="01A3E163"/>
    <w:rsid w:val="01A45D18"/>
    <w:rsid w:val="01A48D55"/>
    <w:rsid w:val="01A4E7BA"/>
    <w:rsid w:val="01A4F9C6"/>
    <w:rsid w:val="01A55684"/>
    <w:rsid w:val="01A61292"/>
    <w:rsid w:val="01A716DC"/>
    <w:rsid w:val="01A71713"/>
    <w:rsid w:val="01A75ED2"/>
    <w:rsid w:val="01A77A89"/>
    <w:rsid w:val="01A81B3D"/>
    <w:rsid w:val="01A844AF"/>
    <w:rsid w:val="01A8B3BB"/>
    <w:rsid w:val="01A9544A"/>
    <w:rsid w:val="01A9B10D"/>
    <w:rsid w:val="01AA130A"/>
    <w:rsid w:val="01AB650B"/>
    <w:rsid w:val="01AC14C4"/>
    <w:rsid w:val="01AC6AE2"/>
    <w:rsid w:val="01AC6F78"/>
    <w:rsid w:val="01ACEE89"/>
    <w:rsid w:val="01AD353D"/>
    <w:rsid w:val="01ADBF71"/>
    <w:rsid w:val="01ADCD83"/>
    <w:rsid w:val="01AE77E3"/>
    <w:rsid w:val="01AF4132"/>
    <w:rsid w:val="01B0A325"/>
    <w:rsid w:val="01B0B2DE"/>
    <w:rsid w:val="01B1001E"/>
    <w:rsid w:val="01B13B23"/>
    <w:rsid w:val="01B14428"/>
    <w:rsid w:val="01B1A8DE"/>
    <w:rsid w:val="01B2F6CB"/>
    <w:rsid w:val="01B37FD3"/>
    <w:rsid w:val="01B3BCA9"/>
    <w:rsid w:val="01B7C4A4"/>
    <w:rsid w:val="01B85161"/>
    <w:rsid w:val="01B8AD14"/>
    <w:rsid w:val="01B982E4"/>
    <w:rsid w:val="01BB1192"/>
    <w:rsid w:val="01BB53AF"/>
    <w:rsid w:val="01BB86B9"/>
    <w:rsid w:val="01BBB59F"/>
    <w:rsid w:val="01BC3FC7"/>
    <w:rsid w:val="01BDED66"/>
    <w:rsid w:val="01BE38E4"/>
    <w:rsid w:val="01BF8376"/>
    <w:rsid w:val="01BF8832"/>
    <w:rsid w:val="01BFA2CB"/>
    <w:rsid w:val="01BFB63F"/>
    <w:rsid w:val="01BFE5F0"/>
    <w:rsid w:val="01BFFC00"/>
    <w:rsid w:val="01C0E0B8"/>
    <w:rsid w:val="01C0FC3A"/>
    <w:rsid w:val="01C34675"/>
    <w:rsid w:val="01C398B4"/>
    <w:rsid w:val="01C44C71"/>
    <w:rsid w:val="01C47D6E"/>
    <w:rsid w:val="01C4C08D"/>
    <w:rsid w:val="01C4FCEC"/>
    <w:rsid w:val="01C5BB5E"/>
    <w:rsid w:val="01C67EE2"/>
    <w:rsid w:val="01C6DCEF"/>
    <w:rsid w:val="01C79E56"/>
    <w:rsid w:val="01C8002D"/>
    <w:rsid w:val="01C86BA9"/>
    <w:rsid w:val="01C91794"/>
    <w:rsid w:val="01C9A276"/>
    <w:rsid w:val="01CA7149"/>
    <w:rsid w:val="01CCA0F4"/>
    <w:rsid w:val="01CCA88B"/>
    <w:rsid w:val="01CDE39F"/>
    <w:rsid w:val="01CE362F"/>
    <w:rsid w:val="01CE8420"/>
    <w:rsid w:val="01CEB5E5"/>
    <w:rsid w:val="01CEF406"/>
    <w:rsid w:val="01CF95BD"/>
    <w:rsid w:val="01D0049A"/>
    <w:rsid w:val="01D0C47E"/>
    <w:rsid w:val="01D1F0B9"/>
    <w:rsid w:val="01D26093"/>
    <w:rsid w:val="01D2E0B1"/>
    <w:rsid w:val="01D45614"/>
    <w:rsid w:val="01D49A60"/>
    <w:rsid w:val="01D58EE7"/>
    <w:rsid w:val="01D59019"/>
    <w:rsid w:val="01D649C9"/>
    <w:rsid w:val="01D6FDF9"/>
    <w:rsid w:val="01D73278"/>
    <w:rsid w:val="01D7354B"/>
    <w:rsid w:val="01D8F3C3"/>
    <w:rsid w:val="01D97B8F"/>
    <w:rsid w:val="01D9A261"/>
    <w:rsid w:val="01D9A6A6"/>
    <w:rsid w:val="01D9B24F"/>
    <w:rsid w:val="01DA1BE5"/>
    <w:rsid w:val="01DA5A2E"/>
    <w:rsid w:val="01DA8271"/>
    <w:rsid w:val="01DAD3D9"/>
    <w:rsid w:val="01DAE54D"/>
    <w:rsid w:val="01DB07FF"/>
    <w:rsid w:val="01DB18AA"/>
    <w:rsid w:val="01DC2080"/>
    <w:rsid w:val="01DC62C3"/>
    <w:rsid w:val="01DDA471"/>
    <w:rsid w:val="01DDA96D"/>
    <w:rsid w:val="01DDD78B"/>
    <w:rsid w:val="01DF4FB1"/>
    <w:rsid w:val="01DFDEB0"/>
    <w:rsid w:val="01E0944E"/>
    <w:rsid w:val="01E20579"/>
    <w:rsid w:val="01E2788B"/>
    <w:rsid w:val="01E39D9B"/>
    <w:rsid w:val="01E3EA2B"/>
    <w:rsid w:val="01E5B88E"/>
    <w:rsid w:val="01E6FBAD"/>
    <w:rsid w:val="01E8AF43"/>
    <w:rsid w:val="01E98640"/>
    <w:rsid w:val="01E9CC42"/>
    <w:rsid w:val="01EA9176"/>
    <w:rsid w:val="01EAB335"/>
    <w:rsid w:val="01EAC1D9"/>
    <w:rsid w:val="01EB0FC8"/>
    <w:rsid w:val="01EBFED8"/>
    <w:rsid w:val="01EBFF31"/>
    <w:rsid w:val="01EC40BA"/>
    <w:rsid w:val="01ED1BCB"/>
    <w:rsid w:val="01EE1A6A"/>
    <w:rsid w:val="01EF2C4D"/>
    <w:rsid w:val="01EF8EC4"/>
    <w:rsid w:val="01F11CF7"/>
    <w:rsid w:val="01F184F0"/>
    <w:rsid w:val="01F2BDE3"/>
    <w:rsid w:val="01F2F3F8"/>
    <w:rsid w:val="01F348A1"/>
    <w:rsid w:val="01F3C647"/>
    <w:rsid w:val="01F45CC5"/>
    <w:rsid w:val="01F66709"/>
    <w:rsid w:val="01F7FCA7"/>
    <w:rsid w:val="01F90860"/>
    <w:rsid w:val="01F9356A"/>
    <w:rsid w:val="01F98B85"/>
    <w:rsid w:val="01F9A95A"/>
    <w:rsid w:val="01FA035A"/>
    <w:rsid w:val="01FA8DDF"/>
    <w:rsid w:val="01FB6411"/>
    <w:rsid w:val="01FC06E1"/>
    <w:rsid w:val="01FC470C"/>
    <w:rsid w:val="01FCA99A"/>
    <w:rsid w:val="01FCAF64"/>
    <w:rsid w:val="01FEB656"/>
    <w:rsid w:val="01FECEA0"/>
    <w:rsid w:val="01FF4FDC"/>
    <w:rsid w:val="0200F6E0"/>
    <w:rsid w:val="020248BC"/>
    <w:rsid w:val="02038535"/>
    <w:rsid w:val="0204A65A"/>
    <w:rsid w:val="0204DFE7"/>
    <w:rsid w:val="0207089A"/>
    <w:rsid w:val="02075EA6"/>
    <w:rsid w:val="02078C19"/>
    <w:rsid w:val="02079AF9"/>
    <w:rsid w:val="0207B313"/>
    <w:rsid w:val="0207CB3A"/>
    <w:rsid w:val="0207D711"/>
    <w:rsid w:val="02085153"/>
    <w:rsid w:val="02089329"/>
    <w:rsid w:val="0209C308"/>
    <w:rsid w:val="0209EFB9"/>
    <w:rsid w:val="0209FCF5"/>
    <w:rsid w:val="020A6978"/>
    <w:rsid w:val="020A7EE1"/>
    <w:rsid w:val="020A80C3"/>
    <w:rsid w:val="020B1AA6"/>
    <w:rsid w:val="020B6FD3"/>
    <w:rsid w:val="020BAB00"/>
    <w:rsid w:val="020C0E2F"/>
    <w:rsid w:val="020C7544"/>
    <w:rsid w:val="020D1FED"/>
    <w:rsid w:val="020F65F9"/>
    <w:rsid w:val="02107260"/>
    <w:rsid w:val="02112C03"/>
    <w:rsid w:val="0211E7DB"/>
    <w:rsid w:val="02120BD8"/>
    <w:rsid w:val="021215DE"/>
    <w:rsid w:val="021249E1"/>
    <w:rsid w:val="0212AD1C"/>
    <w:rsid w:val="0213023B"/>
    <w:rsid w:val="02132FD8"/>
    <w:rsid w:val="02135DAD"/>
    <w:rsid w:val="0213DF01"/>
    <w:rsid w:val="02144616"/>
    <w:rsid w:val="02149161"/>
    <w:rsid w:val="0214A5A2"/>
    <w:rsid w:val="0214F004"/>
    <w:rsid w:val="02154090"/>
    <w:rsid w:val="0215755A"/>
    <w:rsid w:val="02158ED6"/>
    <w:rsid w:val="02163D3D"/>
    <w:rsid w:val="02165C9C"/>
    <w:rsid w:val="02172927"/>
    <w:rsid w:val="021771FA"/>
    <w:rsid w:val="0217EBBE"/>
    <w:rsid w:val="02184D09"/>
    <w:rsid w:val="02185065"/>
    <w:rsid w:val="0218D9B4"/>
    <w:rsid w:val="02192D5B"/>
    <w:rsid w:val="02197540"/>
    <w:rsid w:val="021A84F9"/>
    <w:rsid w:val="021B5949"/>
    <w:rsid w:val="021BEB3A"/>
    <w:rsid w:val="021BEDEC"/>
    <w:rsid w:val="021C6FF2"/>
    <w:rsid w:val="021D28A5"/>
    <w:rsid w:val="021F1695"/>
    <w:rsid w:val="021F8DA7"/>
    <w:rsid w:val="021F9EFD"/>
    <w:rsid w:val="022060F3"/>
    <w:rsid w:val="0220CA0D"/>
    <w:rsid w:val="0221E68F"/>
    <w:rsid w:val="02224E57"/>
    <w:rsid w:val="022256DF"/>
    <w:rsid w:val="0222A8C1"/>
    <w:rsid w:val="02232033"/>
    <w:rsid w:val="0223E15C"/>
    <w:rsid w:val="02240710"/>
    <w:rsid w:val="02241812"/>
    <w:rsid w:val="022425A3"/>
    <w:rsid w:val="02243740"/>
    <w:rsid w:val="02248D57"/>
    <w:rsid w:val="022565DF"/>
    <w:rsid w:val="022799B6"/>
    <w:rsid w:val="0227A3C4"/>
    <w:rsid w:val="02285656"/>
    <w:rsid w:val="0228EAE0"/>
    <w:rsid w:val="02290CC2"/>
    <w:rsid w:val="02298200"/>
    <w:rsid w:val="022990A8"/>
    <w:rsid w:val="0229D18C"/>
    <w:rsid w:val="022A3FE0"/>
    <w:rsid w:val="022B0023"/>
    <w:rsid w:val="022B4495"/>
    <w:rsid w:val="022B6767"/>
    <w:rsid w:val="022B765F"/>
    <w:rsid w:val="022BDE51"/>
    <w:rsid w:val="022D3FD9"/>
    <w:rsid w:val="022ED5C8"/>
    <w:rsid w:val="022FA2AA"/>
    <w:rsid w:val="023040ED"/>
    <w:rsid w:val="023063B3"/>
    <w:rsid w:val="02308418"/>
    <w:rsid w:val="0230B1BE"/>
    <w:rsid w:val="0230F703"/>
    <w:rsid w:val="0231AF60"/>
    <w:rsid w:val="02321AB6"/>
    <w:rsid w:val="023249C4"/>
    <w:rsid w:val="0233E7B5"/>
    <w:rsid w:val="02349907"/>
    <w:rsid w:val="02352BE2"/>
    <w:rsid w:val="023555B7"/>
    <w:rsid w:val="023599DB"/>
    <w:rsid w:val="023738ED"/>
    <w:rsid w:val="023789D5"/>
    <w:rsid w:val="02382BBF"/>
    <w:rsid w:val="02388C79"/>
    <w:rsid w:val="023890B9"/>
    <w:rsid w:val="0238CE0E"/>
    <w:rsid w:val="0238EDFB"/>
    <w:rsid w:val="0239C48E"/>
    <w:rsid w:val="023A9013"/>
    <w:rsid w:val="023AD900"/>
    <w:rsid w:val="023B2507"/>
    <w:rsid w:val="023B4376"/>
    <w:rsid w:val="023B5474"/>
    <w:rsid w:val="023D354C"/>
    <w:rsid w:val="023E03E1"/>
    <w:rsid w:val="023E1745"/>
    <w:rsid w:val="023ED84D"/>
    <w:rsid w:val="023F8083"/>
    <w:rsid w:val="023FB012"/>
    <w:rsid w:val="023FBED8"/>
    <w:rsid w:val="023FF25D"/>
    <w:rsid w:val="02403160"/>
    <w:rsid w:val="0240B313"/>
    <w:rsid w:val="02412CD6"/>
    <w:rsid w:val="02422284"/>
    <w:rsid w:val="0242613A"/>
    <w:rsid w:val="02430578"/>
    <w:rsid w:val="0243D77F"/>
    <w:rsid w:val="024404BF"/>
    <w:rsid w:val="024596E3"/>
    <w:rsid w:val="02466F54"/>
    <w:rsid w:val="02480BB4"/>
    <w:rsid w:val="0248737F"/>
    <w:rsid w:val="02496AAC"/>
    <w:rsid w:val="024A73F0"/>
    <w:rsid w:val="024C39E4"/>
    <w:rsid w:val="024DDF19"/>
    <w:rsid w:val="024E04AE"/>
    <w:rsid w:val="024E32CA"/>
    <w:rsid w:val="024E36A2"/>
    <w:rsid w:val="024E4FE3"/>
    <w:rsid w:val="024F3FD8"/>
    <w:rsid w:val="0251DBE7"/>
    <w:rsid w:val="02521AAA"/>
    <w:rsid w:val="0252F84D"/>
    <w:rsid w:val="02545F9B"/>
    <w:rsid w:val="025504F1"/>
    <w:rsid w:val="02550977"/>
    <w:rsid w:val="02553290"/>
    <w:rsid w:val="02556002"/>
    <w:rsid w:val="02559CD0"/>
    <w:rsid w:val="02569125"/>
    <w:rsid w:val="0256A90E"/>
    <w:rsid w:val="02588006"/>
    <w:rsid w:val="025916CF"/>
    <w:rsid w:val="02594EF2"/>
    <w:rsid w:val="0259E316"/>
    <w:rsid w:val="025A5296"/>
    <w:rsid w:val="025A62B8"/>
    <w:rsid w:val="025A9E70"/>
    <w:rsid w:val="025BBF52"/>
    <w:rsid w:val="025BCADE"/>
    <w:rsid w:val="025C7499"/>
    <w:rsid w:val="025D2C9F"/>
    <w:rsid w:val="025D4DCF"/>
    <w:rsid w:val="025D8AB0"/>
    <w:rsid w:val="025DF188"/>
    <w:rsid w:val="025E75FE"/>
    <w:rsid w:val="025EED89"/>
    <w:rsid w:val="025F8349"/>
    <w:rsid w:val="0260A7F7"/>
    <w:rsid w:val="0260E250"/>
    <w:rsid w:val="0261690A"/>
    <w:rsid w:val="0261DEE8"/>
    <w:rsid w:val="0263071B"/>
    <w:rsid w:val="02630EE1"/>
    <w:rsid w:val="02632CF2"/>
    <w:rsid w:val="0264B609"/>
    <w:rsid w:val="0264DF07"/>
    <w:rsid w:val="0265D732"/>
    <w:rsid w:val="026764ED"/>
    <w:rsid w:val="02689025"/>
    <w:rsid w:val="026891F1"/>
    <w:rsid w:val="0268B745"/>
    <w:rsid w:val="0268EBB7"/>
    <w:rsid w:val="02694919"/>
    <w:rsid w:val="02694AFF"/>
    <w:rsid w:val="02694E87"/>
    <w:rsid w:val="026960DE"/>
    <w:rsid w:val="026A0F99"/>
    <w:rsid w:val="026AB55A"/>
    <w:rsid w:val="026BED68"/>
    <w:rsid w:val="026D8EA2"/>
    <w:rsid w:val="026D94E4"/>
    <w:rsid w:val="026DAEE2"/>
    <w:rsid w:val="026E55C1"/>
    <w:rsid w:val="026EAB6A"/>
    <w:rsid w:val="0271D744"/>
    <w:rsid w:val="027274CC"/>
    <w:rsid w:val="02733875"/>
    <w:rsid w:val="02736EC8"/>
    <w:rsid w:val="0273763C"/>
    <w:rsid w:val="0273B962"/>
    <w:rsid w:val="0274CEB4"/>
    <w:rsid w:val="0274F0E3"/>
    <w:rsid w:val="02750819"/>
    <w:rsid w:val="0275C05C"/>
    <w:rsid w:val="02760DE8"/>
    <w:rsid w:val="0276CB77"/>
    <w:rsid w:val="02788D98"/>
    <w:rsid w:val="0278D366"/>
    <w:rsid w:val="027940A2"/>
    <w:rsid w:val="027A387D"/>
    <w:rsid w:val="027A9A0C"/>
    <w:rsid w:val="027C8F54"/>
    <w:rsid w:val="027CD292"/>
    <w:rsid w:val="027D24CF"/>
    <w:rsid w:val="027DF609"/>
    <w:rsid w:val="027E383B"/>
    <w:rsid w:val="027E6EF5"/>
    <w:rsid w:val="027E9281"/>
    <w:rsid w:val="027E9474"/>
    <w:rsid w:val="027E9E28"/>
    <w:rsid w:val="027F2885"/>
    <w:rsid w:val="0280CD8D"/>
    <w:rsid w:val="02813402"/>
    <w:rsid w:val="028159FD"/>
    <w:rsid w:val="0281909A"/>
    <w:rsid w:val="0281A7CB"/>
    <w:rsid w:val="0282142D"/>
    <w:rsid w:val="0282C28A"/>
    <w:rsid w:val="0282D1BC"/>
    <w:rsid w:val="0282F0C6"/>
    <w:rsid w:val="0284DC3C"/>
    <w:rsid w:val="02852084"/>
    <w:rsid w:val="0286A5D4"/>
    <w:rsid w:val="0287260D"/>
    <w:rsid w:val="02876D98"/>
    <w:rsid w:val="0288A227"/>
    <w:rsid w:val="028A7567"/>
    <w:rsid w:val="028AB449"/>
    <w:rsid w:val="028ADC76"/>
    <w:rsid w:val="028B46AA"/>
    <w:rsid w:val="028B6870"/>
    <w:rsid w:val="028B9A73"/>
    <w:rsid w:val="028C6E44"/>
    <w:rsid w:val="028D2ADE"/>
    <w:rsid w:val="028D67D0"/>
    <w:rsid w:val="028E5EFD"/>
    <w:rsid w:val="028E683E"/>
    <w:rsid w:val="028EBFBB"/>
    <w:rsid w:val="028F3E57"/>
    <w:rsid w:val="028F923E"/>
    <w:rsid w:val="028FB476"/>
    <w:rsid w:val="02939FFB"/>
    <w:rsid w:val="0294BD38"/>
    <w:rsid w:val="0295114C"/>
    <w:rsid w:val="0295463F"/>
    <w:rsid w:val="0295D497"/>
    <w:rsid w:val="02961359"/>
    <w:rsid w:val="02969330"/>
    <w:rsid w:val="0296E8B4"/>
    <w:rsid w:val="02976EB1"/>
    <w:rsid w:val="0298400C"/>
    <w:rsid w:val="0298A84F"/>
    <w:rsid w:val="02993891"/>
    <w:rsid w:val="029A2310"/>
    <w:rsid w:val="029A4D0B"/>
    <w:rsid w:val="029DF33A"/>
    <w:rsid w:val="029E022F"/>
    <w:rsid w:val="029E3416"/>
    <w:rsid w:val="029E3BA0"/>
    <w:rsid w:val="029E54DC"/>
    <w:rsid w:val="029ECA58"/>
    <w:rsid w:val="029F5DDA"/>
    <w:rsid w:val="029F6CEE"/>
    <w:rsid w:val="029F7EBC"/>
    <w:rsid w:val="029F9664"/>
    <w:rsid w:val="029FA4B3"/>
    <w:rsid w:val="02A04DAE"/>
    <w:rsid w:val="02A10387"/>
    <w:rsid w:val="02A1C92A"/>
    <w:rsid w:val="02A23460"/>
    <w:rsid w:val="02A24996"/>
    <w:rsid w:val="02A313ED"/>
    <w:rsid w:val="02A40608"/>
    <w:rsid w:val="02A4E7F0"/>
    <w:rsid w:val="02A504A1"/>
    <w:rsid w:val="02A6A575"/>
    <w:rsid w:val="02A7615D"/>
    <w:rsid w:val="02A794B1"/>
    <w:rsid w:val="02A7C2FC"/>
    <w:rsid w:val="02A7DF61"/>
    <w:rsid w:val="02A827A9"/>
    <w:rsid w:val="02A94553"/>
    <w:rsid w:val="02AB8816"/>
    <w:rsid w:val="02AD6D24"/>
    <w:rsid w:val="02ADA49D"/>
    <w:rsid w:val="02ADFF8C"/>
    <w:rsid w:val="02AF91BA"/>
    <w:rsid w:val="02AF9335"/>
    <w:rsid w:val="02AFBFCA"/>
    <w:rsid w:val="02AFC3FD"/>
    <w:rsid w:val="02B12288"/>
    <w:rsid w:val="02B15DE2"/>
    <w:rsid w:val="02B29F7D"/>
    <w:rsid w:val="02B2E3F2"/>
    <w:rsid w:val="02B34274"/>
    <w:rsid w:val="02B45B1C"/>
    <w:rsid w:val="02B579A8"/>
    <w:rsid w:val="02B5C505"/>
    <w:rsid w:val="02B707AC"/>
    <w:rsid w:val="02B7875D"/>
    <w:rsid w:val="02B85335"/>
    <w:rsid w:val="02B893CB"/>
    <w:rsid w:val="02B8A450"/>
    <w:rsid w:val="02B8F99E"/>
    <w:rsid w:val="02B928B1"/>
    <w:rsid w:val="02B9AC53"/>
    <w:rsid w:val="02BA0E44"/>
    <w:rsid w:val="02BCD953"/>
    <w:rsid w:val="02BD02E6"/>
    <w:rsid w:val="02BD6F48"/>
    <w:rsid w:val="02BD885F"/>
    <w:rsid w:val="02BF47A4"/>
    <w:rsid w:val="02C00039"/>
    <w:rsid w:val="02C053B3"/>
    <w:rsid w:val="02C11D9F"/>
    <w:rsid w:val="02C1CDD9"/>
    <w:rsid w:val="02C1F4AF"/>
    <w:rsid w:val="02C20501"/>
    <w:rsid w:val="02C3F7E1"/>
    <w:rsid w:val="02C431D8"/>
    <w:rsid w:val="02C43F02"/>
    <w:rsid w:val="02C4CCA9"/>
    <w:rsid w:val="02C5E235"/>
    <w:rsid w:val="02C71B39"/>
    <w:rsid w:val="02C98BBA"/>
    <w:rsid w:val="02C9AA51"/>
    <w:rsid w:val="02C9D466"/>
    <w:rsid w:val="02C9FB6A"/>
    <w:rsid w:val="02CA0F37"/>
    <w:rsid w:val="02CA1FFF"/>
    <w:rsid w:val="02CA3BE7"/>
    <w:rsid w:val="02CAF8D7"/>
    <w:rsid w:val="02CC833F"/>
    <w:rsid w:val="02CCFE0C"/>
    <w:rsid w:val="02CD04DB"/>
    <w:rsid w:val="02CD9D86"/>
    <w:rsid w:val="02CE02ED"/>
    <w:rsid w:val="02CE2FC9"/>
    <w:rsid w:val="02CE3613"/>
    <w:rsid w:val="02CF734F"/>
    <w:rsid w:val="02D0DC0C"/>
    <w:rsid w:val="02D0FCA5"/>
    <w:rsid w:val="02D1AACC"/>
    <w:rsid w:val="02D2D43D"/>
    <w:rsid w:val="02D33247"/>
    <w:rsid w:val="02D334B7"/>
    <w:rsid w:val="02D34888"/>
    <w:rsid w:val="02D5979A"/>
    <w:rsid w:val="02D75911"/>
    <w:rsid w:val="02D80CEB"/>
    <w:rsid w:val="02D839A7"/>
    <w:rsid w:val="02D9070E"/>
    <w:rsid w:val="02D92B24"/>
    <w:rsid w:val="02DA350C"/>
    <w:rsid w:val="02DA3F53"/>
    <w:rsid w:val="02DAB7D8"/>
    <w:rsid w:val="02DAE17B"/>
    <w:rsid w:val="02DB7C1C"/>
    <w:rsid w:val="02DB88D3"/>
    <w:rsid w:val="02DD0125"/>
    <w:rsid w:val="02DD436E"/>
    <w:rsid w:val="02DD68F3"/>
    <w:rsid w:val="02DDFFDC"/>
    <w:rsid w:val="02DEB2B2"/>
    <w:rsid w:val="02DEE36E"/>
    <w:rsid w:val="02DF25E4"/>
    <w:rsid w:val="02DF54B8"/>
    <w:rsid w:val="02E0091F"/>
    <w:rsid w:val="02E17B51"/>
    <w:rsid w:val="02E237C2"/>
    <w:rsid w:val="02E3447E"/>
    <w:rsid w:val="02E37A1F"/>
    <w:rsid w:val="02E3974C"/>
    <w:rsid w:val="02E3ED14"/>
    <w:rsid w:val="02E40A02"/>
    <w:rsid w:val="02E4D0F3"/>
    <w:rsid w:val="02E54F5A"/>
    <w:rsid w:val="02E64003"/>
    <w:rsid w:val="02E7B13D"/>
    <w:rsid w:val="02E8424E"/>
    <w:rsid w:val="02E86417"/>
    <w:rsid w:val="02EA97D1"/>
    <w:rsid w:val="02EAE35F"/>
    <w:rsid w:val="02EB50D1"/>
    <w:rsid w:val="02EC0BBB"/>
    <w:rsid w:val="02EE2B33"/>
    <w:rsid w:val="02EE62D7"/>
    <w:rsid w:val="02EE7DB6"/>
    <w:rsid w:val="02EF7BC9"/>
    <w:rsid w:val="02EFD499"/>
    <w:rsid w:val="02EFE114"/>
    <w:rsid w:val="02F120A8"/>
    <w:rsid w:val="02F12386"/>
    <w:rsid w:val="02F1B561"/>
    <w:rsid w:val="02F24A2B"/>
    <w:rsid w:val="02F3EE32"/>
    <w:rsid w:val="02F3FDE0"/>
    <w:rsid w:val="02F42C60"/>
    <w:rsid w:val="02F511BA"/>
    <w:rsid w:val="02F53347"/>
    <w:rsid w:val="02F53CFA"/>
    <w:rsid w:val="02F5BEA9"/>
    <w:rsid w:val="02F8B29E"/>
    <w:rsid w:val="02F904B3"/>
    <w:rsid w:val="02FA7864"/>
    <w:rsid w:val="02FA7C06"/>
    <w:rsid w:val="02FA9EBA"/>
    <w:rsid w:val="02FD24CE"/>
    <w:rsid w:val="02FD5167"/>
    <w:rsid w:val="02FE9862"/>
    <w:rsid w:val="02FEC214"/>
    <w:rsid w:val="02FF9527"/>
    <w:rsid w:val="03001A5B"/>
    <w:rsid w:val="03002ADE"/>
    <w:rsid w:val="0301D57B"/>
    <w:rsid w:val="030322EC"/>
    <w:rsid w:val="03035FAA"/>
    <w:rsid w:val="0304AA9C"/>
    <w:rsid w:val="0304EBCD"/>
    <w:rsid w:val="0306510B"/>
    <w:rsid w:val="0306838C"/>
    <w:rsid w:val="0306FE9C"/>
    <w:rsid w:val="030783B1"/>
    <w:rsid w:val="0308D1B5"/>
    <w:rsid w:val="03091A37"/>
    <w:rsid w:val="03094A45"/>
    <w:rsid w:val="03097C38"/>
    <w:rsid w:val="0309C9E4"/>
    <w:rsid w:val="030A8CBB"/>
    <w:rsid w:val="030AAADE"/>
    <w:rsid w:val="030B5769"/>
    <w:rsid w:val="030B9A30"/>
    <w:rsid w:val="030CDDC2"/>
    <w:rsid w:val="030D548E"/>
    <w:rsid w:val="030D69F6"/>
    <w:rsid w:val="030DFC5B"/>
    <w:rsid w:val="030E273B"/>
    <w:rsid w:val="030EB546"/>
    <w:rsid w:val="030F45D7"/>
    <w:rsid w:val="031048EF"/>
    <w:rsid w:val="03104C31"/>
    <w:rsid w:val="03107345"/>
    <w:rsid w:val="0310B2E4"/>
    <w:rsid w:val="0310D162"/>
    <w:rsid w:val="0311967E"/>
    <w:rsid w:val="031273B2"/>
    <w:rsid w:val="03133371"/>
    <w:rsid w:val="0313C669"/>
    <w:rsid w:val="03144658"/>
    <w:rsid w:val="03150BBD"/>
    <w:rsid w:val="03158BFE"/>
    <w:rsid w:val="0315AF21"/>
    <w:rsid w:val="03162F7E"/>
    <w:rsid w:val="031644CA"/>
    <w:rsid w:val="0316A611"/>
    <w:rsid w:val="0316B96E"/>
    <w:rsid w:val="031823C7"/>
    <w:rsid w:val="03183081"/>
    <w:rsid w:val="03192FE2"/>
    <w:rsid w:val="031A0668"/>
    <w:rsid w:val="031B1A27"/>
    <w:rsid w:val="031B8ED0"/>
    <w:rsid w:val="031BF7EE"/>
    <w:rsid w:val="031CBCAC"/>
    <w:rsid w:val="031D27D5"/>
    <w:rsid w:val="031DA4A5"/>
    <w:rsid w:val="031DD0DB"/>
    <w:rsid w:val="031DEE3D"/>
    <w:rsid w:val="031E8283"/>
    <w:rsid w:val="031EB662"/>
    <w:rsid w:val="031EFB8A"/>
    <w:rsid w:val="031F91BA"/>
    <w:rsid w:val="03223C88"/>
    <w:rsid w:val="03237CE1"/>
    <w:rsid w:val="0323B96D"/>
    <w:rsid w:val="03243445"/>
    <w:rsid w:val="0324CB27"/>
    <w:rsid w:val="0325AC70"/>
    <w:rsid w:val="0325C3E3"/>
    <w:rsid w:val="0326788E"/>
    <w:rsid w:val="03268E43"/>
    <w:rsid w:val="032794EE"/>
    <w:rsid w:val="0327D091"/>
    <w:rsid w:val="0327F7A8"/>
    <w:rsid w:val="03286FD4"/>
    <w:rsid w:val="0328CD2D"/>
    <w:rsid w:val="0328ED60"/>
    <w:rsid w:val="032936AF"/>
    <w:rsid w:val="0329C68A"/>
    <w:rsid w:val="032AE706"/>
    <w:rsid w:val="032AEF3D"/>
    <w:rsid w:val="032BFD5A"/>
    <w:rsid w:val="032C622C"/>
    <w:rsid w:val="032CA706"/>
    <w:rsid w:val="032D1B94"/>
    <w:rsid w:val="032EA4B6"/>
    <w:rsid w:val="032F121D"/>
    <w:rsid w:val="03308187"/>
    <w:rsid w:val="0330AE4E"/>
    <w:rsid w:val="03310776"/>
    <w:rsid w:val="03317D62"/>
    <w:rsid w:val="0331ACDF"/>
    <w:rsid w:val="03328B20"/>
    <w:rsid w:val="0333913C"/>
    <w:rsid w:val="0333C29B"/>
    <w:rsid w:val="03357A97"/>
    <w:rsid w:val="0335D17B"/>
    <w:rsid w:val="033662DB"/>
    <w:rsid w:val="03390600"/>
    <w:rsid w:val="0339DE9E"/>
    <w:rsid w:val="033B1160"/>
    <w:rsid w:val="033BDB98"/>
    <w:rsid w:val="033D5A9E"/>
    <w:rsid w:val="033DC01B"/>
    <w:rsid w:val="033DD82D"/>
    <w:rsid w:val="033E54E2"/>
    <w:rsid w:val="033EB12C"/>
    <w:rsid w:val="033F26B0"/>
    <w:rsid w:val="033F5792"/>
    <w:rsid w:val="033FAD35"/>
    <w:rsid w:val="034024D1"/>
    <w:rsid w:val="03404A29"/>
    <w:rsid w:val="03404DBE"/>
    <w:rsid w:val="03404EEE"/>
    <w:rsid w:val="0340DD43"/>
    <w:rsid w:val="034275DA"/>
    <w:rsid w:val="034292E8"/>
    <w:rsid w:val="034369C1"/>
    <w:rsid w:val="034417E7"/>
    <w:rsid w:val="0344A428"/>
    <w:rsid w:val="0345FE72"/>
    <w:rsid w:val="0347215E"/>
    <w:rsid w:val="0347359D"/>
    <w:rsid w:val="0347AD21"/>
    <w:rsid w:val="0347C5BD"/>
    <w:rsid w:val="0347C620"/>
    <w:rsid w:val="03481015"/>
    <w:rsid w:val="03481E5C"/>
    <w:rsid w:val="034926C9"/>
    <w:rsid w:val="03498773"/>
    <w:rsid w:val="0349BF14"/>
    <w:rsid w:val="034AB102"/>
    <w:rsid w:val="034C2DD8"/>
    <w:rsid w:val="034CC4CA"/>
    <w:rsid w:val="034CF0F2"/>
    <w:rsid w:val="034D153D"/>
    <w:rsid w:val="034D50B3"/>
    <w:rsid w:val="034F2B2C"/>
    <w:rsid w:val="03504599"/>
    <w:rsid w:val="03506D2B"/>
    <w:rsid w:val="03509811"/>
    <w:rsid w:val="03512D25"/>
    <w:rsid w:val="035212DF"/>
    <w:rsid w:val="03525F9E"/>
    <w:rsid w:val="03528F1F"/>
    <w:rsid w:val="0352E2B2"/>
    <w:rsid w:val="035321D9"/>
    <w:rsid w:val="03534CFE"/>
    <w:rsid w:val="03539B51"/>
    <w:rsid w:val="03539FF0"/>
    <w:rsid w:val="03542DE5"/>
    <w:rsid w:val="03544F09"/>
    <w:rsid w:val="03555BF7"/>
    <w:rsid w:val="03557322"/>
    <w:rsid w:val="0355B840"/>
    <w:rsid w:val="0355E8AD"/>
    <w:rsid w:val="03561AD4"/>
    <w:rsid w:val="03568D5C"/>
    <w:rsid w:val="0356AF96"/>
    <w:rsid w:val="035759C9"/>
    <w:rsid w:val="0358639C"/>
    <w:rsid w:val="0358FC57"/>
    <w:rsid w:val="035922C2"/>
    <w:rsid w:val="03592B30"/>
    <w:rsid w:val="03597C17"/>
    <w:rsid w:val="03599179"/>
    <w:rsid w:val="035A4833"/>
    <w:rsid w:val="035A7B09"/>
    <w:rsid w:val="035B2373"/>
    <w:rsid w:val="035BCDCE"/>
    <w:rsid w:val="035D420A"/>
    <w:rsid w:val="035D5D66"/>
    <w:rsid w:val="035DE141"/>
    <w:rsid w:val="035DF93E"/>
    <w:rsid w:val="035E2AC7"/>
    <w:rsid w:val="035E59F5"/>
    <w:rsid w:val="035FF18F"/>
    <w:rsid w:val="03605598"/>
    <w:rsid w:val="036069B6"/>
    <w:rsid w:val="036128D1"/>
    <w:rsid w:val="0361CC38"/>
    <w:rsid w:val="0362056E"/>
    <w:rsid w:val="036296B2"/>
    <w:rsid w:val="0362A5CE"/>
    <w:rsid w:val="0362BC24"/>
    <w:rsid w:val="03635EC4"/>
    <w:rsid w:val="03645F34"/>
    <w:rsid w:val="0364C543"/>
    <w:rsid w:val="03650DB6"/>
    <w:rsid w:val="0365E323"/>
    <w:rsid w:val="036604CF"/>
    <w:rsid w:val="03677108"/>
    <w:rsid w:val="03693C70"/>
    <w:rsid w:val="036A73C5"/>
    <w:rsid w:val="036B52CA"/>
    <w:rsid w:val="036C02B5"/>
    <w:rsid w:val="036D4270"/>
    <w:rsid w:val="036D6A0B"/>
    <w:rsid w:val="036DCE50"/>
    <w:rsid w:val="036EE09F"/>
    <w:rsid w:val="036FB849"/>
    <w:rsid w:val="037013EE"/>
    <w:rsid w:val="0370DA18"/>
    <w:rsid w:val="0371970D"/>
    <w:rsid w:val="03725608"/>
    <w:rsid w:val="03725A27"/>
    <w:rsid w:val="03751C5D"/>
    <w:rsid w:val="03759573"/>
    <w:rsid w:val="03764A49"/>
    <w:rsid w:val="0376D2B0"/>
    <w:rsid w:val="0376F6F8"/>
    <w:rsid w:val="0377DC2D"/>
    <w:rsid w:val="0379F1F5"/>
    <w:rsid w:val="037A3E10"/>
    <w:rsid w:val="037B5543"/>
    <w:rsid w:val="037C7F8F"/>
    <w:rsid w:val="037CD60B"/>
    <w:rsid w:val="037D21D5"/>
    <w:rsid w:val="037D2E7A"/>
    <w:rsid w:val="037D40E6"/>
    <w:rsid w:val="037E6633"/>
    <w:rsid w:val="037F087F"/>
    <w:rsid w:val="037FA8C3"/>
    <w:rsid w:val="03808A30"/>
    <w:rsid w:val="03812096"/>
    <w:rsid w:val="038270C6"/>
    <w:rsid w:val="03835A72"/>
    <w:rsid w:val="0383831C"/>
    <w:rsid w:val="0383BA47"/>
    <w:rsid w:val="03847106"/>
    <w:rsid w:val="03849EA4"/>
    <w:rsid w:val="03850BF3"/>
    <w:rsid w:val="03857FB6"/>
    <w:rsid w:val="0385D3DA"/>
    <w:rsid w:val="03861A12"/>
    <w:rsid w:val="038713C4"/>
    <w:rsid w:val="03878366"/>
    <w:rsid w:val="0387CA98"/>
    <w:rsid w:val="0388B3B4"/>
    <w:rsid w:val="0388E9A8"/>
    <w:rsid w:val="03896B5F"/>
    <w:rsid w:val="0389EDBE"/>
    <w:rsid w:val="038B95E4"/>
    <w:rsid w:val="038C166F"/>
    <w:rsid w:val="038D550F"/>
    <w:rsid w:val="038DC4A6"/>
    <w:rsid w:val="038E34A8"/>
    <w:rsid w:val="038EBF4A"/>
    <w:rsid w:val="038FA67F"/>
    <w:rsid w:val="038FE4B5"/>
    <w:rsid w:val="03902084"/>
    <w:rsid w:val="0390373B"/>
    <w:rsid w:val="039093CC"/>
    <w:rsid w:val="03916CDF"/>
    <w:rsid w:val="03924425"/>
    <w:rsid w:val="03931DEC"/>
    <w:rsid w:val="0393CD08"/>
    <w:rsid w:val="0394DB09"/>
    <w:rsid w:val="0395224B"/>
    <w:rsid w:val="0395DA6C"/>
    <w:rsid w:val="0395ED41"/>
    <w:rsid w:val="03960DDF"/>
    <w:rsid w:val="039801C9"/>
    <w:rsid w:val="0398C87B"/>
    <w:rsid w:val="03993BC9"/>
    <w:rsid w:val="03994EC1"/>
    <w:rsid w:val="03997C74"/>
    <w:rsid w:val="0399941A"/>
    <w:rsid w:val="039A0D8A"/>
    <w:rsid w:val="039B71C9"/>
    <w:rsid w:val="039BA70B"/>
    <w:rsid w:val="039C48EB"/>
    <w:rsid w:val="039CC0D0"/>
    <w:rsid w:val="039D8017"/>
    <w:rsid w:val="039DAE13"/>
    <w:rsid w:val="039DE322"/>
    <w:rsid w:val="039E6E06"/>
    <w:rsid w:val="039EA8F3"/>
    <w:rsid w:val="039F216C"/>
    <w:rsid w:val="03A0DEA0"/>
    <w:rsid w:val="03A13094"/>
    <w:rsid w:val="03A2919E"/>
    <w:rsid w:val="03A29503"/>
    <w:rsid w:val="03A2B43A"/>
    <w:rsid w:val="03A30CDB"/>
    <w:rsid w:val="03A3F391"/>
    <w:rsid w:val="03A444B3"/>
    <w:rsid w:val="03A46533"/>
    <w:rsid w:val="03A47364"/>
    <w:rsid w:val="03A48D4F"/>
    <w:rsid w:val="03A4F1AA"/>
    <w:rsid w:val="03A5465A"/>
    <w:rsid w:val="03A5D37D"/>
    <w:rsid w:val="03A5DA15"/>
    <w:rsid w:val="03A6073A"/>
    <w:rsid w:val="03A73563"/>
    <w:rsid w:val="03A78A23"/>
    <w:rsid w:val="03A7E540"/>
    <w:rsid w:val="03A87221"/>
    <w:rsid w:val="03A94D4B"/>
    <w:rsid w:val="03A96192"/>
    <w:rsid w:val="03A98740"/>
    <w:rsid w:val="03A9A0D5"/>
    <w:rsid w:val="03A9F3C0"/>
    <w:rsid w:val="03A9F7A0"/>
    <w:rsid w:val="03AA8D85"/>
    <w:rsid w:val="03AB35FA"/>
    <w:rsid w:val="03AB4271"/>
    <w:rsid w:val="03ABFF68"/>
    <w:rsid w:val="03AD08FC"/>
    <w:rsid w:val="03AD30A9"/>
    <w:rsid w:val="03AF65E1"/>
    <w:rsid w:val="03AFB16D"/>
    <w:rsid w:val="03AFD938"/>
    <w:rsid w:val="03B01677"/>
    <w:rsid w:val="03B03B9E"/>
    <w:rsid w:val="03B0B6AA"/>
    <w:rsid w:val="03B0F8B6"/>
    <w:rsid w:val="03B14379"/>
    <w:rsid w:val="03B20A5F"/>
    <w:rsid w:val="03B2B5FF"/>
    <w:rsid w:val="03B32259"/>
    <w:rsid w:val="03B37515"/>
    <w:rsid w:val="03B3B0A1"/>
    <w:rsid w:val="03B40C63"/>
    <w:rsid w:val="03B4BA13"/>
    <w:rsid w:val="03B576CA"/>
    <w:rsid w:val="03B5785A"/>
    <w:rsid w:val="03B66B49"/>
    <w:rsid w:val="03B70B35"/>
    <w:rsid w:val="03B7BE4D"/>
    <w:rsid w:val="03B7D3C6"/>
    <w:rsid w:val="03B8B419"/>
    <w:rsid w:val="03B8D813"/>
    <w:rsid w:val="03B9F1F4"/>
    <w:rsid w:val="03BB7738"/>
    <w:rsid w:val="03BBDF2A"/>
    <w:rsid w:val="03BCC529"/>
    <w:rsid w:val="03BCFE2E"/>
    <w:rsid w:val="03BD4769"/>
    <w:rsid w:val="03BDA826"/>
    <w:rsid w:val="03BDD1C7"/>
    <w:rsid w:val="03BDDB2C"/>
    <w:rsid w:val="03BE0B81"/>
    <w:rsid w:val="03BE1257"/>
    <w:rsid w:val="03BF953B"/>
    <w:rsid w:val="03BFAAC0"/>
    <w:rsid w:val="03C04813"/>
    <w:rsid w:val="03C06522"/>
    <w:rsid w:val="03C095B2"/>
    <w:rsid w:val="03C0C0AA"/>
    <w:rsid w:val="03C0CADC"/>
    <w:rsid w:val="03C19A8B"/>
    <w:rsid w:val="03C23B2D"/>
    <w:rsid w:val="03C366EE"/>
    <w:rsid w:val="03C37A44"/>
    <w:rsid w:val="03C3A4B6"/>
    <w:rsid w:val="03C4C459"/>
    <w:rsid w:val="03C519B0"/>
    <w:rsid w:val="03C5698E"/>
    <w:rsid w:val="03C573CC"/>
    <w:rsid w:val="03C6A842"/>
    <w:rsid w:val="03C6B145"/>
    <w:rsid w:val="03C6CD4A"/>
    <w:rsid w:val="03C82DFB"/>
    <w:rsid w:val="03C979FC"/>
    <w:rsid w:val="03CB399D"/>
    <w:rsid w:val="03CC3DC9"/>
    <w:rsid w:val="03CD1C80"/>
    <w:rsid w:val="03CFA43B"/>
    <w:rsid w:val="03D022BD"/>
    <w:rsid w:val="03D1CE2E"/>
    <w:rsid w:val="03D1D0B5"/>
    <w:rsid w:val="03D1FB36"/>
    <w:rsid w:val="03D1FED2"/>
    <w:rsid w:val="03D2FD6A"/>
    <w:rsid w:val="03D3D7BE"/>
    <w:rsid w:val="03D41E74"/>
    <w:rsid w:val="03D56227"/>
    <w:rsid w:val="03D6466E"/>
    <w:rsid w:val="03D6A55B"/>
    <w:rsid w:val="03D7226E"/>
    <w:rsid w:val="03D72B11"/>
    <w:rsid w:val="03D72C7E"/>
    <w:rsid w:val="03D7378E"/>
    <w:rsid w:val="03D772F1"/>
    <w:rsid w:val="03D9C821"/>
    <w:rsid w:val="03D9D9A3"/>
    <w:rsid w:val="03DB10BF"/>
    <w:rsid w:val="03DB6F22"/>
    <w:rsid w:val="03DB7A64"/>
    <w:rsid w:val="03DB8775"/>
    <w:rsid w:val="03DBCF17"/>
    <w:rsid w:val="03DC6133"/>
    <w:rsid w:val="03DC7A89"/>
    <w:rsid w:val="03DDAA5D"/>
    <w:rsid w:val="03DDC266"/>
    <w:rsid w:val="03DE8948"/>
    <w:rsid w:val="03DEB48A"/>
    <w:rsid w:val="03DFCAF3"/>
    <w:rsid w:val="03E06667"/>
    <w:rsid w:val="03E08464"/>
    <w:rsid w:val="03E167DF"/>
    <w:rsid w:val="03E16F45"/>
    <w:rsid w:val="03E2C64B"/>
    <w:rsid w:val="03E2E22F"/>
    <w:rsid w:val="03E35014"/>
    <w:rsid w:val="03E3A451"/>
    <w:rsid w:val="03E403EB"/>
    <w:rsid w:val="03E6D4CE"/>
    <w:rsid w:val="03E7666C"/>
    <w:rsid w:val="03E8DBFB"/>
    <w:rsid w:val="03E8EB9A"/>
    <w:rsid w:val="03EA4D46"/>
    <w:rsid w:val="03EAA5C0"/>
    <w:rsid w:val="03EACA94"/>
    <w:rsid w:val="03EBAA7C"/>
    <w:rsid w:val="03EC241C"/>
    <w:rsid w:val="03EC8AD7"/>
    <w:rsid w:val="03ED606C"/>
    <w:rsid w:val="03EDF386"/>
    <w:rsid w:val="03EE8740"/>
    <w:rsid w:val="03EF4352"/>
    <w:rsid w:val="03EF4CB6"/>
    <w:rsid w:val="03F01A32"/>
    <w:rsid w:val="03F0E08F"/>
    <w:rsid w:val="03F0E271"/>
    <w:rsid w:val="03F13286"/>
    <w:rsid w:val="03F2404A"/>
    <w:rsid w:val="03F24175"/>
    <w:rsid w:val="03F27DDA"/>
    <w:rsid w:val="03F344F4"/>
    <w:rsid w:val="03F4C55D"/>
    <w:rsid w:val="03F5BEE1"/>
    <w:rsid w:val="03F60CCA"/>
    <w:rsid w:val="03F6AFC1"/>
    <w:rsid w:val="03F6E112"/>
    <w:rsid w:val="03F6E562"/>
    <w:rsid w:val="03F750B9"/>
    <w:rsid w:val="03F7D6D0"/>
    <w:rsid w:val="03F88148"/>
    <w:rsid w:val="03F8947B"/>
    <w:rsid w:val="03F89846"/>
    <w:rsid w:val="03F99FEC"/>
    <w:rsid w:val="03FA7C78"/>
    <w:rsid w:val="03FB647D"/>
    <w:rsid w:val="03FCDDCC"/>
    <w:rsid w:val="03FD5BC9"/>
    <w:rsid w:val="03FD6B4B"/>
    <w:rsid w:val="03FE3916"/>
    <w:rsid w:val="03FE3DA1"/>
    <w:rsid w:val="03FF3328"/>
    <w:rsid w:val="03FFD84B"/>
    <w:rsid w:val="0400F919"/>
    <w:rsid w:val="0401CBA1"/>
    <w:rsid w:val="040238D2"/>
    <w:rsid w:val="04029DB7"/>
    <w:rsid w:val="0402F895"/>
    <w:rsid w:val="0403279C"/>
    <w:rsid w:val="04045752"/>
    <w:rsid w:val="040518E5"/>
    <w:rsid w:val="0406B482"/>
    <w:rsid w:val="04071DCF"/>
    <w:rsid w:val="0407EF13"/>
    <w:rsid w:val="04089A89"/>
    <w:rsid w:val="04094D82"/>
    <w:rsid w:val="040A45B9"/>
    <w:rsid w:val="040A4D4A"/>
    <w:rsid w:val="040AD553"/>
    <w:rsid w:val="040AD6C9"/>
    <w:rsid w:val="040B00C5"/>
    <w:rsid w:val="040D1801"/>
    <w:rsid w:val="04102AB9"/>
    <w:rsid w:val="041054F0"/>
    <w:rsid w:val="04114690"/>
    <w:rsid w:val="04118FA1"/>
    <w:rsid w:val="0412D3A2"/>
    <w:rsid w:val="04144BFA"/>
    <w:rsid w:val="0414D427"/>
    <w:rsid w:val="041577A2"/>
    <w:rsid w:val="0415B16A"/>
    <w:rsid w:val="0415FDC0"/>
    <w:rsid w:val="0415FE66"/>
    <w:rsid w:val="0416AE41"/>
    <w:rsid w:val="0416BC6D"/>
    <w:rsid w:val="0417D56A"/>
    <w:rsid w:val="0418A73B"/>
    <w:rsid w:val="0419AF49"/>
    <w:rsid w:val="041A2CB6"/>
    <w:rsid w:val="041A3801"/>
    <w:rsid w:val="041A76F8"/>
    <w:rsid w:val="041A7922"/>
    <w:rsid w:val="041AD217"/>
    <w:rsid w:val="041CBDB1"/>
    <w:rsid w:val="041CBFBB"/>
    <w:rsid w:val="041D2DE2"/>
    <w:rsid w:val="041DA3F2"/>
    <w:rsid w:val="041DB330"/>
    <w:rsid w:val="041E999B"/>
    <w:rsid w:val="041EA845"/>
    <w:rsid w:val="041F00AC"/>
    <w:rsid w:val="041F1536"/>
    <w:rsid w:val="0420C0F2"/>
    <w:rsid w:val="04214891"/>
    <w:rsid w:val="04218127"/>
    <w:rsid w:val="0421A298"/>
    <w:rsid w:val="04224D0D"/>
    <w:rsid w:val="0422BFF4"/>
    <w:rsid w:val="0423ABF6"/>
    <w:rsid w:val="0424321E"/>
    <w:rsid w:val="04248A5A"/>
    <w:rsid w:val="04258FC1"/>
    <w:rsid w:val="0426F828"/>
    <w:rsid w:val="0427DD79"/>
    <w:rsid w:val="0428274D"/>
    <w:rsid w:val="042846DE"/>
    <w:rsid w:val="042927CF"/>
    <w:rsid w:val="04294040"/>
    <w:rsid w:val="0429B2B6"/>
    <w:rsid w:val="042B2377"/>
    <w:rsid w:val="042B6FCE"/>
    <w:rsid w:val="042E46D2"/>
    <w:rsid w:val="042FA11A"/>
    <w:rsid w:val="0431FCB1"/>
    <w:rsid w:val="04320CFD"/>
    <w:rsid w:val="0433151D"/>
    <w:rsid w:val="0433C1B5"/>
    <w:rsid w:val="0434019F"/>
    <w:rsid w:val="04341890"/>
    <w:rsid w:val="04345E5B"/>
    <w:rsid w:val="0434B8D6"/>
    <w:rsid w:val="0435491E"/>
    <w:rsid w:val="04364A85"/>
    <w:rsid w:val="0436CE91"/>
    <w:rsid w:val="0436F3D3"/>
    <w:rsid w:val="04373FDF"/>
    <w:rsid w:val="04385BC4"/>
    <w:rsid w:val="04389599"/>
    <w:rsid w:val="04396F69"/>
    <w:rsid w:val="043AAB10"/>
    <w:rsid w:val="043AC3BF"/>
    <w:rsid w:val="043B34EF"/>
    <w:rsid w:val="043B7A73"/>
    <w:rsid w:val="043BD133"/>
    <w:rsid w:val="043BD96D"/>
    <w:rsid w:val="043BE5EC"/>
    <w:rsid w:val="043CF7AA"/>
    <w:rsid w:val="043DE05B"/>
    <w:rsid w:val="043DE698"/>
    <w:rsid w:val="043DE935"/>
    <w:rsid w:val="043FC4E0"/>
    <w:rsid w:val="0441F93B"/>
    <w:rsid w:val="0442AFB7"/>
    <w:rsid w:val="0442CA38"/>
    <w:rsid w:val="04431219"/>
    <w:rsid w:val="04436513"/>
    <w:rsid w:val="044377BB"/>
    <w:rsid w:val="04439749"/>
    <w:rsid w:val="04457107"/>
    <w:rsid w:val="0446AD5A"/>
    <w:rsid w:val="0446E544"/>
    <w:rsid w:val="0447A84C"/>
    <w:rsid w:val="04483BE3"/>
    <w:rsid w:val="04487968"/>
    <w:rsid w:val="0448F53F"/>
    <w:rsid w:val="0449085F"/>
    <w:rsid w:val="04492BA0"/>
    <w:rsid w:val="0449BE7F"/>
    <w:rsid w:val="044A4AEC"/>
    <w:rsid w:val="044B4C49"/>
    <w:rsid w:val="044B61A6"/>
    <w:rsid w:val="044B6EEE"/>
    <w:rsid w:val="044B8391"/>
    <w:rsid w:val="044CAA1A"/>
    <w:rsid w:val="044E2454"/>
    <w:rsid w:val="044E9F92"/>
    <w:rsid w:val="044FE7D7"/>
    <w:rsid w:val="0450BB7F"/>
    <w:rsid w:val="0451508D"/>
    <w:rsid w:val="045234D8"/>
    <w:rsid w:val="04534209"/>
    <w:rsid w:val="04552BE4"/>
    <w:rsid w:val="0455557E"/>
    <w:rsid w:val="0456DCF2"/>
    <w:rsid w:val="04578B72"/>
    <w:rsid w:val="0459631D"/>
    <w:rsid w:val="045A02D2"/>
    <w:rsid w:val="045AA1B3"/>
    <w:rsid w:val="045C4135"/>
    <w:rsid w:val="045CEA63"/>
    <w:rsid w:val="045DE2C1"/>
    <w:rsid w:val="045F0A93"/>
    <w:rsid w:val="0460061B"/>
    <w:rsid w:val="046045C5"/>
    <w:rsid w:val="04614279"/>
    <w:rsid w:val="04616B29"/>
    <w:rsid w:val="04619348"/>
    <w:rsid w:val="046228CB"/>
    <w:rsid w:val="0463C64E"/>
    <w:rsid w:val="04645763"/>
    <w:rsid w:val="046554A2"/>
    <w:rsid w:val="0465A324"/>
    <w:rsid w:val="046713F9"/>
    <w:rsid w:val="046748F1"/>
    <w:rsid w:val="04683BBC"/>
    <w:rsid w:val="0468F91E"/>
    <w:rsid w:val="0469A7D3"/>
    <w:rsid w:val="0469FBC9"/>
    <w:rsid w:val="046A7330"/>
    <w:rsid w:val="046A86B1"/>
    <w:rsid w:val="046AA0F5"/>
    <w:rsid w:val="046AA7C2"/>
    <w:rsid w:val="046B0603"/>
    <w:rsid w:val="046B534A"/>
    <w:rsid w:val="046C061A"/>
    <w:rsid w:val="046C2CAA"/>
    <w:rsid w:val="046D24EA"/>
    <w:rsid w:val="046D50C0"/>
    <w:rsid w:val="046D815B"/>
    <w:rsid w:val="046ED757"/>
    <w:rsid w:val="046EF30A"/>
    <w:rsid w:val="046F4CDD"/>
    <w:rsid w:val="046FB954"/>
    <w:rsid w:val="04701BAA"/>
    <w:rsid w:val="0470371D"/>
    <w:rsid w:val="0470C7C0"/>
    <w:rsid w:val="04726699"/>
    <w:rsid w:val="04733CC7"/>
    <w:rsid w:val="047506DD"/>
    <w:rsid w:val="0475EE86"/>
    <w:rsid w:val="0476056D"/>
    <w:rsid w:val="04762A46"/>
    <w:rsid w:val="04767D14"/>
    <w:rsid w:val="0476B351"/>
    <w:rsid w:val="0476E483"/>
    <w:rsid w:val="047746C5"/>
    <w:rsid w:val="0478C46D"/>
    <w:rsid w:val="0478DFE9"/>
    <w:rsid w:val="04790FF5"/>
    <w:rsid w:val="04796995"/>
    <w:rsid w:val="0479BB84"/>
    <w:rsid w:val="0479D03D"/>
    <w:rsid w:val="047B2B7E"/>
    <w:rsid w:val="047B6245"/>
    <w:rsid w:val="047BD87F"/>
    <w:rsid w:val="047C1686"/>
    <w:rsid w:val="047C881F"/>
    <w:rsid w:val="047CC2FA"/>
    <w:rsid w:val="047ED5CA"/>
    <w:rsid w:val="047EF14A"/>
    <w:rsid w:val="047F0419"/>
    <w:rsid w:val="047F30FD"/>
    <w:rsid w:val="047FAE0B"/>
    <w:rsid w:val="047FF664"/>
    <w:rsid w:val="0480434A"/>
    <w:rsid w:val="0480E0F7"/>
    <w:rsid w:val="0480E655"/>
    <w:rsid w:val="04813164"/>
    <w:rsid w:val="04813FB1"/>
    <w:rsid w:val="04814D3D"/>
    <w:rsid w:val="0481A173"/>
    <w:rsid w:val="0481C091"/>
    <w:rsid w:val="04829379"/>
    <w:rsid w:val="0483B4C6"/>
    <w:rsid w:val="04860BDB"/>
    <w:rsid w:val="0486F715"/>
    <w:rsid w:val="04873746"/>
    <w:rsid w:val="0487759D"/>
    <w:rsid w:val="04878FFB"/>
    <w:rsid w:val="0487F91B"/>
    <w:rsid w:val="0487FA34"/>
    <w:rsid w:val="048933E5"/>
    <w:rsid w:val="048957D8"/>
    <w:rsid w:val="04897369"/>
    <w:rsid w:val="048BA167"/>
    <w:rsid w:val="048BCD86"/>
    <w:rsid w:val="048F5054"/>
    <w:rsid w:val="048FB8A1"/>
    <w:rsid w:val="04919AD0"/>
    <w:rsid w:val="0492861B"/>
    <w:rsid w:val="049351AC"/>
    <w:rsid w:val="0493565A"/>
    <w:rsid w:val="049365AC"/>
    <w:rsid w:val="0493E2E2"/>
    <w:rsid w:val="0494B772"/>
    <w:rsid w:val="0494E0EF"/>
    <w:rsid w:val="0494F6FA"/>
    <w:rsid w:val="0495711A"/>
    <w:rsid w:val="049681EF"/>
    <w:rsid w:val="0497ADC1"/>
    <w:rsid w:val="049952AE"/>
    <w:rsid w:val="0499F186"/>
    <w:rsid w:val="0499F6EF"/>
    <w:rsid w:val="049C203B"/>
    <w:rsid w:val="049D7F85"/>
    <w:rsid w:val="049E44FF"/>
    <w:rsid w:val="049E76F3"/>
    <w:rsid w:val="049ECBA2"/>
    <w:rsid w:val="049FAA1D"/>
    <w:rsid w:val="04A038DB"/>
    <w:rsid w:val="04A0E790"/>
    <w:rsid w:val="04A3B28E"/>
    <w:rsid w:val="04A43DF6"/>
    <w:rsid w:val="04A5B16A"/>
    <w:rsid w:val="04A5CA64"/>
    <w:rsid w:val="04A5E860"/>
    <w:rsid w:val="04A64CFC"/>
    <w:rsid w:val="04A660FC"/>
    <w:rsid w:val="04A6B389"/>
    <w:rsid w:val="04A741B6"/>
    <w:rsid w:val="04A772D2"/>
    <w:rsid w:val="04A8008F"/>
    <w:rsid w:val="04A899AF"/>
    <w:rsid w:val="04A89D21"/>
    <w:rsid w:val="04A91D6D"/>
    <w:rsid w:val="04AA5008"/>
    <w:rsid w:val="04AA8DD4"/>
    <w:rsid w:val="04AAAE90"/>
    <w:rsid w:val="04AB798A"/>
    <w:rsid w:val="04AC2947"/>
    <w:rsid w:val="04AC69E3"/>
    <w:rsid w:val="04AC97BC"/>
    <w:rsid w:val="04ACC1B5"/>
    <w:rsid w:val="04AD40F6"/>
    <w:rsid w:val="04ADD7D9"/>
    <w:rsid w:val="04AE0754"/>
    <w:rsid w:val="04AE0B72"/>
    <w:rsid w:val="04AE55BB"/>
    <w:rsid w:val="04AE93F9"/>
    <w:rsid w:val="04AEC770"/>
    <w:rsid w:val="04AFD177"/>
    <w:rsid w:val="04B09852"/>
    <w:rsid w:val="04B1F824"/>
    <w:rsid w:val="04B38733"/>
    <w:rsid w:val="04B4F412"/>
    <w:rsid w:val="04B51C78"/>
    <w:rsid w:val="04B58028"/>
    <w:rsid w:val="04B593CE"/>
    <w:rsid w:val="04B6B601"/>
    <w:rsid w:val="04B6D0E6"/>
    <w:rsid w:val="04B73B01"/>
    <w:rsid w:val="04B79DC5"/>
    <w:rsid w:val="04B8001A"/>
    <w:rsid w:val="04B86399"/>
    <w:rsid w:val="04B907AE"/>
    <w:rsid w:val="04B9921E"/>
    <w:rsid w:val="04BA0AC5"/>
    <w:rsid w:val="04BA86DC"/>
    <w:rsid w:val="04BB0847"/>
    <w:rsid w:val="04BCE7E7"/>
    <w:rsid w:val="04BCEB08"/>
    <w:rsid w:val="04BD1EA8"/>
    <w:rsid w:val="04BEFAB5"/>
    <w:rsid w:val="04BFAD6D"/>
    <w:rsid w:val="04C12146"/>
    <w:rsid w:val="04C2BC9B"/>
    <w:rsid w:val="04C2E076"/>
    <w:rsid w:val="04C3F987"/>
    <w:rsid w:val="04C42186"/>
    <w:rsid w:val="04C4E1DE"/>
    <w:rsid w:val="04C626EA"/>
    <w:rsid w:val="04C728D7"/>
    <w:rsid w:val="04C75A04"/>
    <w:rsid w:val="04C7E77D"/>
    <w:rsid w:val="04C7F209"/>
    <w:rsid w:val="04C81745"/>
    <w:rsid w:val="04C8EF33"/>
    <w:rsid w:val="04C8F35A"/>
    <w:rsid w:val="04C92DC6"/>
    <w:rsid w:val="04C94C0F"/>
    <w:rsid w:val="04CA0246"/>
    <w:rsid w:val="04CA1CAF"/>
    <w:rsid w:val="04CA3211"/>
    <w:rsid w:val="04CA51EA"/>
    <w:rsid w:val="04CAACDA"/>
    <w:rsid w:val="04CB82D9"/>
    <w:rsid w:val="04CB851D"/>
    <w:rsid w:val="04CBE2CF"/>
    <w:rsid w:val="04CDB8AD"/>
    <w:rsid w:val="04CE20FF"/>
    <w:rsid w:val="04CE4E15"/>
    <w:rsid w:val="04CEC1D4"/>
    <w:rsid w:val="04CEF042"/>
    <w:rsid w:val="04CF8D0B"/>
    <w:rsid w:val="04CFB0EE"/>
    <w:rsid w:val="04D070C0"/>
    <w:rsid w:val="04D0D4C9"/>
    <w:rsid w:val="04D1DF31"/>
    <w:rsid w:val="04D201EC"/>
    <w:rsid w:val="04D25E86"/>
    <w:rsid w:val="04D30263"/>
    <w:rsid w:val="04D341DE"/>
    <w:rsid w:val="04D357C9"/>
    <w:rsid w:val="04D3C567"/>
    <w:rsid w:val="04D529DD"/>
    <w:rsid w:val="04D53A90"/>
    <w:rsid w:val="04D595EB"/>
    <w:rsid w:val="04D60657"/>
    <w:rsid w:val="04D64D43"/>
    <w:rsid w:val="04D69E08"/>
    <w:rsid w:val="04D6A19A"/>
    <w:rsid w:val="04D6E95E"/>
    <w:rsid w:val="04D70485"/>
    <w:rsid w:val="04D77746"/>
    <w:rsid w:val="04D7C374"/>
    <w:rsid w:val="04D937B3"/>
    <w:rsid w:val="04D97F8F"/>
    <w:rsid w:val="04D9A716"/>
    <w:rsid w:val="04DA06F8"/>
    <w:rsid w:val="04DAAB77"/>
    <w:rsid w:val="04DB1E6B"/>
    <w:rsid w:val="04DB1FBB"/>
    <w:rsid w:val="04DC5370"/>
    <w:rsid w:val="04DC72F8"/>
    <w:rsid w:val="04DDB3EC"/>
    <w:rsid w:val="04DDF6F1"/>
    <w:rsid w:val="04DECEFD"/>
    <w:rsid w:val="04DED1FF"/>
    <w:rsid w:val="04DFAD8F"/>
    <w:rsid w:val="04E02742"/>
    <w:rsid w:val="04E05CA2"/>
    <w:rsid w:val="04E0D375"/>
    <w:rsid w:val="04E0F3B5"/>
    <w:rsid w:val="04E1E3E3"/>
    <w:rsid w:val="04E24E7F"/>
    <w:rsid w:val="04E32A12"/>
    <w:rsid w:val="04E3788A"/>
    <w:rsid w:val="04E39573"/>
    <w:rsid w:val="04E5E776"/>
    <w:rsid w:val="04E6A69F"/>
    <w:rsid w:val="04E73676"/>
    <w:rsid w:val="04E793F3"/>
    <w:rsid w:val="04E7CB72"/>
    <w:rsid w:val="04E81B6C"/>
    <w:rsid w:val="04E8CB19"/>
    <w:rsid w:val="04E8DC9A"/>
    <w:rsid w:val="04E941F3"/>
    <w:rsid w:val="04E94B45"/>
    <w:rsid w:val="04EA0520"/>
    <w:rsid w:val="04EA2310"/>
    <w:rsid w:val="04EA258C"/>
    <w:rsid w:val="04EAD698"/>
    <w:rsid w:val="04ECC9D4"/>
    <w:rsid w:val="04ECE2C1"/>
    <w:rsid w:val="04ED5158"/>
    <w:rsid w:val="04EDC45D"/>
    <w:rsid w:val="04EF1701"/>
    <w:rsid w:val="04EFE4C3"/>
    <w:rsid w:val="04F05A80"/>
    <w:rsid w:val="04F07115"/>
    <w:rsid w:val="04F134C5"/>
    <w:rsid w:val="04F15B67"/>
    <w:rsid w:val="04F1C397"/>
    <w:rsid w:val="04F1EFA8"/>
    <w:rsid w:val="04F26DBF"/>
    <w:rsid w:val="04F2BAA2"/>
    <w:rsid w:val="04F36F03"/>
    <w:rsid w:val="04F3BDE2"/>
    <w:rsid w:val="04F464D3"/>
    <w:rsid w:val="04F5770E"/>
    <w:rsid w:val="04F6EB20"/>
    <w:rsid w:val="04F7561D"/>
    <w:rsid w:val="04F78372"/>
    <w:rsid w:val="04F7E48F"/>
    <w:rsid w:val="04F8023E"/>
    <w:rsid w:val="04F83862"/>
    <w:rsid w:val="04F90552"/>
    <w:rsid w:val="04FA17E2"/>
    <w:rsid w:val="04FB5C4C"/>
    <w:rsid w:val="04FB67EB"/>
    <w:rsid w:val="04FCCDA7"/>
    <w:rsid w:val="04FE2E84"/>
    <w:rsid w:val="04FFA648"/>
    <w:rsid w:val="050079FE"/>
    <w:rsid w:val="0500F832"/>
    <w:rsid w:val="05012791"/>
    <w:rsid w:val="0501923B"/>
    <w:rsid w:val="0501DFB0"/>
    <w:rsid w:val="050217DC"/>
    <w:rsid w:val="050237C9"/>
    <w:rsid w:val="05024786"/>
    <w:rsid w:val="050279D3"/>
    <w:rsid w:val="05040440"/>
    <w:rsid w:val="05042DCE"/>
    <w:rsid w:val="05046634"/>
    <w:rsid w:val="050593C5"/>
    <w:rsid w:val="0507D3A9"/>
    <w:rsid w:val="0507F9AB"/>
    <w:rsid w:val="050807F4"/>
    <w:rsid w:val="0508A7B9"/>
    <w:rsid w:val="05099EB1"/>
    <w:rsid w:val="0509DD87"/>
    <w:rsid w:val="050A329C"/>
    <w:rsid w:val="050A61C8"/>
    <w:rsid w:val="050AF90F"/>
    <w:rsid w:val="050B3993"/>
    <w:rsid w:val="050B9B3E"/>
    <w:rsid w:val="050B9FE6"/>
    <w:rsid w:val="050BD1E2"/>
    <w:rsid w:val="050BEB85"/>
    <w:rsid w:val="050C8BBB"/>
    <w:rsid w:val="050D8508"/>
    <w:rsid w:val="050F1D5C"/>
    <w:rsid w:val="050F2E14"/>
    <w:rsid w:val="05108991"/>
    <w:rsid w:val="0510F88A"/>
    <w:rsid w:val="051108DB"/>
    <w:rsid w:val="0511F095"/>
    <w:rsid w:val="05122B1A"/>
    <w:rsid w:val="0512D809"/>
    <w:rsid w:val="0512E0E7"/>
    <w:rsid w:val="05149978"/>
    <w:rsid w:val="0514E475"/>
    <w:rsid w:val="0514F3DD"/>
    <w:rsid w:val="0515F4A1"/>
    <w:rsid w:val="0517DFC7"/>
    <w:rsid w:val="0517F793"/>
    <w:rsid w:val="0518042D"/>
    <w:rsid w:val="05186CE7"/>
    <w:rsid w:val="0518B267"/>
    <w:rsid w:val="05196F7C"/>
    <w:rsid w:val="0519F384"/>
    <w:rsid w:val="051A2924"/>
    <w:rsid w:val="051F4D23"/>
    <w:rsid w:val="051FAEC2"/>
    <w:rsid w:val="051FF1E7"/>
    <w:rsid w:val="05213F9F"/>
    <w:rsid w:val="05222069"/>
    <w:rsid w:val="052285FF"/>
    <w:rsid w:val="0522B038"/>
    <w:rsid w:val="0523ABD8"/>
    <w:rsid w:val="0523F0BD"/>
    <w:rsid w:val="05248415"/>
    <w:rsid w:val="052497BD"/>
    <w:rsid w:val="0525B0AB"/>
    <w:rsid w:val="0525D9C4"/>
    <w:rsid w:val="05279808"/>
    <w:rsid w:val="0527A68C"/>
    <w:rsid w:val="0527BB79"/>
    <w:rsid w:val="05282EC5"/>
    <w:rsid w:val="05295100"/>
    <w:rsid w:val="0529D602"/>
    <w:rsid w:val="052AC1A5"/>
    <w:rsid w:val="052B6FD2"/>
    <w:rsid w:val="052B7B52"/>
    <w:rsid w:val="052B8F4C"/>
    <w:rsid w:val="052BDEC7"/>
    <w:rsid w:val="052CC516"/>
    <w:rsid w:val="052CF44D"/>
    <w:rsid w:val="052D65D4"/>
    <w:rsid w:val="052DF91A"/>
    <w:rsid w:val="052E06C6"/>
    <w:rsid w:val="052E2BE4"/>
    <w:rsid w:val="052EA825"/>
    <w:rsid w:val="052FE260"/>
    <w:rsid w:val="05304C12"/>
    <w:rsid w:val="0530DCAE"/>
    <w:rsid w:val="053114DB"/>
    <w:rsid w:val="0531A0D2"/>
    <w:rsid w:val="0531ABAA"/>
    <w:rsid w:val="0532749A"/>
    <w:rsid w:val="05335789"/>
    <w:rsid w:val="05339932"/>
    <w:rsid w:val="0534BD3C"/>
    <w:rsid w:val="0534CA7D"/>
    <w:rsid w:val="05350A33"/>
    <w:rsid w:val="053550E5"/>
    <w:rsid w:val="0536B9CA"/>
    <w:rsid w:val="053758FE"/>
    <w:rsid w:val="0537A429"/>
    <w:rsid w:val="053862E0"/>
    <w:rsid w:val="053B3A44"/>
    <w:rsid w:val="053BAFB3"/>
    <w:rsid w:val="053BD2D4"/>
    <w:rsid w:val="053C9F83"/>
    <w:rsid w:val="053CD106"/>
    <w:rsid w:val="053D1DFD"/>
    <w:rsid w:val="053D2091"/>
    <w:rsid w:val="053D4E2D"/>
    <w:rsid w:val="053D5603"/>
    <w:rsid w:val="053D922A"/>
    <w:rsid w:val="053FA950"/>
    <w:rsid w:val="053FB5D2"/>
    <w:rsid w:val="053FCDBE"/>
    <w:rsid w:val="0540287E"/>
    <w:rsid w:val="05404170"/>
    <w:rsid w:val="05406039"/>
    <w:rsid w:val="0540931F"/>
    <w:rsid w:val="05412682"/>
    <w:rsid w:val="05419D13"/>
    <w:rsid w:val="0541BE7C"/>
    <w:rsid w:val="0541C01B"/>
    <w:rsid w:val="0541ED73"/>
    <w:rsid w:val="05434554"/>
    <w:rsid w:val="0543A2BD"/>
    <w:rsid w:val="0543DAB8"/>
    <w:rsid w:val="0543F452"/>
    <w:rsid w:val="0545808F"/>
    <w:rsid w:val="05473ECA"/>
    <w:rsid w:val="05474D11"/>
    <w:rsid w:val="0548236E"/>
    <w:rsid w:val="0548749A"/>
    <w:rsid w:val="0548BD34"/>
    <w:rsid w:val="0548C469"/>
    <w:rsid w:val="0549CCE5"/>
    <w:rsid w:val="054A2BBA"/>
    <w:rsid w:val="054B217A"/>
    <w:rsid w:val="054BA9C0"/>
    <w:rsid w:val="054BB37D"/>
    <w:rsid w:val="054BCEA1"/>
    <w:rsid w:val="054C1FBC"/>
    <w:rsid w:val="054C6AC0"/>
    <w:rsid w:val="054CD26D"/>
    <w:rsid w:val="054E74A5"/>
    <w:rsid w:val="054E993A"/>
    <w:rsid w:val="054E9BF2"/>
    <w:rsid w:val="054EE5CD"/>
    <w:rsid w:val="054F040C"/>
    <w:rsid w:val="054F6587"/>
    <w:rsid w:val="0550DB94"/>
    <w:rsid w:val="0551479D"/>
    <w:rsid w:val="0551A3E2"/>
    <w:rsid w:val="055216F5"/>
    <w:rsid w:val="05531EDF"/>
    <w:rsid w:val="05542F62"/>
    <w:rsid w:val="055482A5"/>
    <w:rsid w:val="0555A311"/>
    <w:rsid w:val="0555C037"/>
    <w:rsid w:val="055681DC"/>
    <w:rsid w:val="0556E732"/>
    <w:rsid w:val="05572E69"/>
    <w:rsid w:val="05573028"/>
    <w:rsid w:val="05581C13"/>
    <w:rsid w:val="0559BD55"/>
    <w:rsid w:val="0559C7BF"/>
    <w:rsid w:val="055A858E"/>
    <w:rsid w:val="055BC869"/>
    <w:rsid w:val="055CD683"/>
    <w:rsid w:val="055E947B"/>
    <w:rsid w:val="055F6002"/>
    <w:rsid w:val="055FC90B"/>
    <w:rsid w:val="056035B4"/>
    <w:rsid w:val="056095F1"/>
    <w:rsid w:val="0560AE63"/>
    <w:rsid w:val="05615E0E"/>
    <w:rsid w:val="0561F295"/>
    <w:rsid w:val="0562111A"/>
    <w:rsid w:val="05622949"/>
    <w:rsid w:val="0562906D"/>
    <w:rsid w:val="056313E2"/>
    <w:rsid w:val="0567EA94"/>
    <w:rsid w:val="0567F7C7"/>
    <w:rsid w:val="05682B24"/>
    <w:rsid w:val="0568C2DC"/>
    <w:rsid w:val="056903D1"/>
    <w:rsid w:val="05696DC1"/>
    <w:rsid w:val="056A83C2"/>
    <w:rsid w:val="056B0364"/>
    <w:rsid w:val="056B431F"/>
    <w:rsid w:val="056CC911"/>
    <w:rsid w:val="056D6C65"/>
    <w:rsid w:val="056DD7FD"/>
    <w:rsid w:val="056FC1EC"/>
    <w:rsid w:val="05707E84"/>
    <w:rsid w:val="05709CD8"/>
    <w:rsid w:val="05719A48"/>
    <w:rsid w:val="05721622"/>
    <w:rsid w:val="0573638E"/>
    <w:rsid w:val="0573EDD8"/>
    <w:rsid w:val="0574A3C2"/>
    <w:rsid w:val="0576E0DA"/>
    <w:rsid w:val="05778C4C"/>
    <w:rsid w:val="0579C24F"/>
    <w:rsid w:val="057B2E9B"/>
    <w:rsid w:val="057B9F75"/>
    <w:rsid w:val="057D0467"/>
    <w:rsid w:val="057D1B7F"/>
    <w:rsid w:val="057E2257"/>
    <w:rsid w:val="057E4636"/>
    <w:rsid w:val="057E96AC"/>
    <w:rsid w:val="057F521D"/>
    <w:rsid w:val="0580C3B1"/>
    <w:rsid w:val="0581206B"/>
    <w:rsid w:val="05814E96"/>
    <w:rsid w:val="05815AAC"/>
    <w:rsid w:val="05816577"/>
    <w:rsid w:val="0581B22B"/>
    <w:rsid w:val="0581D2EE"/>
    <w:rsid w:val="0581E47F"/>
    <w:rsid w:val="058207BC"/>
    <w:rsid w:val="05839E8D"/>
    <w:rsid w:val="0583F136"/>
    <w:rsid w:val="05857BD7"/>
    <w:rsid w:val="05857DA7"/>
    <w:rsid w:val="05859A39"/>
    <w:rsid w:val="05864A3A"/>
    <w:rsid w:val="05867D42"/>
    <w:rsid w:val="05877ADD"/>
    <w:rsid w:val="0587A9FE"/>
    <w:rsid w:val="05888557"/>
    <w:rsid w:val="058903DC"/>
    <w:rsid w:val="05897133"/>
    <w:rsid w:val="05898170"/>
    <w:rsid w:val="058982D7"/>
    <w:rsid w:val="0589DE4F"/>
    <w:rsid w:val="058A274A"/>
    <w:rsid w:val="058B97C8"/>
    <w:rsid w:val="058C9CF0"/>
    <w:rsid w:val="058D7B70"/>
    <w:rsid w:val="058E7900"/>
    <w:rsid w:val="058F5920"/>
    <w:rsid w:val="058F5AB2"/>
    <w:rsid w:val="05901A14"/>
    <w:rsid w:val="0590A383"/>
    <w:rsid w:val="0590B909"/>
    <w:rsid w:val="05913D24"/>
    <w:rsid w:val="0593A4A2"/>
    <w:rsid w:val="0593C8E5"/>
    <w:rsid w:val="0594CEBE"/>
    <w:rsid w:val="0594F574"/>
    <w:rsid w:val="05950945"/>
    <w:rsid w:val="05950F0F"/>
    <w:rsid w:val="0595628B"/>
    <w:rsid w:val="05978987"/>
    <w:rsid w:val="0597F2D0"/>
    <w:rsid w:val="0598A6F0"/>
    <w:rsid w:val="0598E836"/>
    <w:rsid w:val="05992106"/>
    <w:rsid w:val="059972B0"/>
    <w:rsid w:val="059A7B21"/>
    <w:rsid w:val="059C9B98"/>
    <w:rsid w:val="059D189E"/>
    <w:rsid w:val="059D53FC"/>
    <w:rsid w:val="059E1197"/>
    <w:rsid w:val="059F1BF0"/>
    <w:rsid w:val="059FD724"/>
    <w:rsid w:val="05A01E9E"/>
    <w:rsid w:val="05A0EBC1"/>
    <w:rsid w:val="05A20DE5"/>
    <w:rsid w:val="05A2435C"/>
    <w:rsid w:val="05A24C7D"/>
    <w:rsid w:val="05A26DD2"/>
    <w:rsid w:val="05A2905B"/>
    <w:rsid w:val="05A38242"/>
    <w:rsid w:val="05A4DE8C"/>
    <w:rsid w:val="05A548BC"/>
    <w:rsid w:val="05A5D33C"/>
    <w:rsid w:val="05A699B2"/>
    <w:rsid w:val="05A6C1A9"/>
    <w:rsid w:val="05A6CA72"/>
    <w:rsid w:val="05A90F98"/>
    <w:rsid w:val="05A928AB"/>
    <w:rsid w:val="05A937B1"/>
    <w:rsid w:val="05AA7526"/>
    <w:rsid w:val="05AA9A4E"/>
    <w:rsid w:val="05AB6705"/>
    <w:rsid w:val="05AB6C0B"/>
    <w:rsid w:val="05AB7C23"/>
    <w:rsid w:val="05AD5BBE"/>
    <w:rsid w:val="05ADBE18"/>
    <w:rsid w:val="05AE795B"/>
    <w:rsid w:val="05AF240E"/>
    <w:rsid w:val="05AF95C7"/>
    <w:rsid w:val="05B01CE1"/>
    <w:rsid w:val="05B10184"/>
    <w:rsid w:val="05B12D4F"/>
    <w:rsid w:val="05B2F194"/>
    <w:rsid w:val="05B4D6D9"/>
    <w:rsid w:val="05B54F76"/>
    <w:rsid w:val="05B71F1A"/>
    <w:rsid w:val="05B78088"/>
    <w:rsid w:val="05B974C6"/>
    <w:rsid w:val="05B993E0"/>
    <w:rsid w:val="05BBAC2F"/>
    <w:rsid w:val="05BBD797"/>
    <w:rsid w:val="05BBE340"/>
    <w:rsid w:val="05BC4510"/>
    <w:rsid w:val="05BD33D1"/>
    <w:rsid w:val="05BDE815"/>
    <w:rsid w:val="05BE9D3F"/>
    <w:rsid w:val="05BED0FE"/>
    <w:rsid w:val="05BF21AC"/>
    <w:rsid w:val="05BF9AF9"/>
    <w:rsid w:val="05BFE8BC"/>
    <w:rsid w:val="05C077F9"/>
    <w:rsid w:val="05C078A3"/>
    <w:rsid w:val="05C0AB1D"/>
    <w:rsid w:val="05C215AF"/>
    <w:rsid w:val="05C26C8F"/>
    <w:rsid w:val="05C2873E"/>
    <w:rsid w:val="05C2D4A0"/>
    <w:rsid w:val="05C36668"/>
    <w:rsid w:val="05C3D088"/>
    <w:rsid w:val="05C4096C"/>
    <w:rsid w:val="05C47C24"/>
    <w:rsid w:val="05C4F29E"/>
    <w:rsid w:val="05C5E09A"/>
    <w:rsid w:val="05C629B1"/>
    <w:rsid w:val="05C728E7"/>
    <w:rsid w:val="05C745E4"/>
    <w:rsid w:val="05C7DA27"/>
    <w:rsid w:val="05C7F93D"/>
    <w:rsid w:val="05C8C085"/>
    <w:rsid w:val="05CA0030"/>
    <w:rsid w:val="05CA3CF9"/>
    <w:rsid w:val="05CB6D97"/>
    <w:rsid w:val="05CB76D9"/>
    <w:rsid w:val="05CBA66B"/>
    <w:rsid w:val="05CC72C4"/>
    <w:rsid w:val="05CCD714"/>
    <w:rsid w:val="05CCDA86"/>
    <w:rsid w:val="05CD0A6B"/>
    <w:rsid w:val="05CD8933"/>
    <w:rsid w:val="05CE205D"/>
    <w:rsid w:val="05CF6A3B"/>
    <w:rsid w:val="05CFB35D"/>
    <w:rsid w:val="05D0135B"/>
    <w:rsid w:val="05D08902"/>
    <w:rsid w:val="05D214DE"/>
    <w:rsid w:val="05D29097"/>
    <w:rsid w:val="05D563BA"/>
    <w:rsid w:val="05D5FFA0"/>
    <w:rsid w:val="05D6189D"/>
    <w:rsid w:val="05D6964B"/>
    <w:rsid w:val="05D741BA"/>
    <w:rsid w:val="05D9DD41"/>
    <w:rsid w:val="05DB3C71"/>
    <w:rsid w:val="05DB55F3"/>
    <w:rsid w:val="05DB7789"/>
    <w:rsid w:val="05DBA56A"/>
    <w:rsid w:val="05DC3A71"/>
    <w:rsid w:val="05DC6979"/>
    <w:rsid w:val="05DCB3A0"/>
    <w:rsid w:val="05DCE8C7"/>
    <w:rsid w:val="05DD362D"/>
    <w:rsid w:val="05DE222E"/>
    <w:rsid w:val="05DEE0C1"/>
    <w:rsid w:val="05DFAC64"/>
    <w:rsid w:val="05DFFB9E"/>
    <w:rsid w:val="05E11E70"/>
    <w:rsid w:val="05E16825"/>
    <w:rsid w:val="05E1B5B9"/>
    <w:rsid w:val="05E260E2"/>
    <w:rsid w:val="05E29537"/>
    <w:rsid w:val="05E3545F"/>
    <w:rsid w:val="05E4436C"/>
    <w:rsid w:val="05E44871"/>
    <w:rsid w:val="05E52A05"/>
    <w:rsid w:val="05E5FFAF"/>
    <w:rsid w:val="05E69964"/>
    <w:rsid w:val="05E6DC9B"/>
    <w:rsid w:val="05E89192"/>
    <w:rsid w:val="05E8C1B7"/>
    <w:rsid w:val="05E9DB52"/>
    <w:rsid w:val="05EAD272"/>
    <w:rsid w:val="05EB7CFA"/>
    <w:rsid w:val="05EB8D6A"/>
    <w:rsid w:val="05EC075E"/>
    <w:rsid w:val="05EC3251"/>
    <w:rsid w:val="05EC844C"/>
    <w:rsid w:val="05ECDA4C"/>
    <w:rsid w:val="05ED2D51"/>
    <w:rsid w:val="05EDC554"/>
    <w:rsid w:val="05EE7AB6"/>
    <w:rsid w:val="05EEDEFD"/>
    <w:rsid w:val="05EEDF4B"/>
    <w:rsid w:val="05EF712C"/>
    <w:rsid w:val="05F02EBA"/>
    <w:rsid w:val="05F115F2"/>
    <w:rsid w:val="05F18686"/>
    <w:rsid w:val="05F29603"/>
    <w:rsid w:val="05F33E03"/>
    <w:rsid w:val="05F4B2EA"/>
    <w:rsid w:val="05F5BA36"/>
    <w:rsid w:val="05F6CB69"/>
    <w:rsid w:val="05F6F0AB"/>
    <w:rsid w:val="05F7A9E9"/>
    <w:rsid w:val="05F84BCD"/>
    <w:rsid w:val="05F85868"/>
    <w:rsid w:val="05F8CCED"/>
    <w:rsid w:val="05F9A2FE"/>
    <w:rsid w:val="05FACF61"/>
    <w:rsid w:val="05FADECE"/>
    <w:rsid w:val="05FB2449"/>
    <w:rsid w:val="05FB4CF6"/>
    <w:rsid w:val="05FD08C7"/>
    <w:rsid w:val="05FDA188"/>
    <w:rsid w:val="05FDAEED"/>
    <w:rsid w:val="05FDD1D5"/>
    <w:rsid w:val="05FDF98F"/>
    <w:rsid w:val="05FE0C09"/>
    <w:rsid w:val="05FE9501"/>
    <w:rsid w:val="05FFAEA1"/>
    <w:rsid w:val="05FFBEEC"/>
    <w:rsid w:val="060075F9"/>
    <w:rsid w:val="0600EBC1"/>
    <w:rsid w:val="0601D006"/>
    <w:rsid w:val="0601E176"/>
    <w:rsid w:val="0602F571"/>
    <w:rsid w:val="06030D3C"/>
    <w:rsid w:val="06031263"/>
    <w:rsid w:val="06034F4E"/>
    <w:rsid w:val="0603BC97"/>
    <w:rsid w:val="060410B7"/>
    <w:rsid w:val="06047E5E"/>
    <w:rsid w:val="0604E1EF"/>
    <w:rsid w:val="06059987"/>
    <w:rsid w:val="0605F08F"/>
    <w:rsid w:val="0606016D"/>
    <w:rsid w:val="0606145A"/>
    <w:rsid w:val="06064002"/>
    <w:rsid w:val="0606590F"/>
    <w:rsid w:val="06066334"/>
    <w:rsid w:val="06067B9F"/>
    <w:rsid w:val="0606F83E"/>
    <w:rsid w:val="060728D2"/>
    <w:rsid w:val="06074D22"/>
    <w:rsid w:val="060752ED"/>
    <w:rsid w:val="0607D9EE"/>
    <w:rsid w:val="0608120F"/>
    <w:rsid w:val="060914FC"/>
    <w:rsid w:val="0609BEEF"/>
    <w:rsid w:val="0609E8CB"/>
    <w:rsid w:val="060A03CE"/>
    <w:rsid w:val="060A1D3A"/>
    <w:rsid w:val="060A2F29"/>
    <w:rsid w:val="060B159F"/>
    <w:rsid w:val="060C2813"/>
    <w:rsid w:val="060C63D0"/>
    <w:rsid w:val="060D0A9A"/>
    <w:rsid w:val="060D2782"/>
    <w:rsid w:val="060D7927"/>
    <w:rsid w:val="060E1237"/>
    <w:rsid w:val="060EDDB7"/>
    <w:rsid w:val="060F042E"/>
    <w:rsid w:val="060F9159"/>
    <w:rsid w:val="060FAB2F"/>
    <w:rsid w:val="060FB9AE"/>
    <w:rsid w:val="06106370"/>
    <w:rsid w:val="0610EC65"/>
    <w:rsid w:val="06113692"/>
    <w:rsid w:val="0611D1CA"/>
    <w:rsid w:val="0612B489"/>
    <w:rsid w:val="06132F5D"/>
    <w:rsid w:val="06133A55"/>
    <w:rsid w:val="06137465"/>
    <w:rsid w:val="06143564"/>
    <w:rsid w:val="061446F2"/>
    <w:rsid w:val="06147BAF"/>
    <w:rsid w:val="06149881"/>
    <w:rsid w:val="0614FF23"/>
    <w:rsid w:val="06152275"/>
    <w:rsid w:val="0615392D"/>
    <w:rsid w:val="0615E1E6"/>
    <w:rsid w:val="061627E0"/>
    <w:rsid w:val="0616AA62"/>
    <w:rsid w:val="0616B2C9"/>
    <w:rsid w:val="0616E8A0"/>
    <w:rsid w:val="06171D4A"/>
    <w:rsid w:val="06172C7E"/>
    <w:rsid w:val="06173AE0"/>
    <w:rsid w:val="06185966"/>
    <w:rsid w:val="06195AFD"/>
    <w:rsid w:val="061962C6"/>
    <w:rsid w:val="061B03AE"/>
    <w:rsid w:val="061C86FB"/>
    <w:rsid w:val="061CEA42"/>
    <w:rsid w:val="061D0EEA"/>
    <w:rsid w:val="061E42F5"/>
    <w:rsid w:val="061FF0D4"/>
    <w:rsid w:val="0620223B"/>
    <w:rsid w:val="0620C9F6"/>
    <w:rsid w:val="0621A74A"/>
    <w:rsid w:val="0621F84D"/>
    <w:rsid w:val="0622CD8D"/>
    <w:rsid w:val="06249789"/>
    <w:rsid w:val="0624A3E6"/>
    <w:rsid w:val="0624CBBD"/>
    <w:rsid w:val="06258616"/>
    <w:rsid w:val="06259CCC"/>
    <w:rsid w:val="0625A27C"/>
    <w:rsid w:val="06262CBA"/>
    <w:rsid w:val="06276BC0"/>
    <w:rsid w:val="06280602"/>
    <w:rsid w:val="0628C545"/>
    <w:rsid w:val="0628FC34"/>
    <w:rsid w:val="0629A94F"/>
    <w:rsid w:val="062B2D76"/>
    <w:rsid w:val="062BA8E9"/>
    <w:rsid w:val="062BB7FC"/>
    <w:rsid w:val="062BCAF5"/>
    <w:rsid w:val="062E3474"/>
    <w:rsid w:val="062E567C"/>
    <w:rsid w:val="062F3465"/>
    <w:rsid w:val="062F6FD4"/>
    <w:rsid w:val="062FC49A"/>
    <w:rsid w:val="062FD306"/>
    <w:rsid w:val="0630A4E6"/>
    <w:rsid w:val="0630A661"/>
    <w:rsid w:val="0630C65C"/>
    <w:rsid w:val="0631CBBC"/>
    <w:rsid w:val="0631D567"/>
    <w:rsid w:val="0632E288"/>
    <w:rsid w:val="0633E153"/>
    <w:rsid w:val="0635D179"/>
    <w:rsid w:val="06363792"/>
    <w:rsid w:val="06370211"/>
    <w:rsid w:val="063703AE"/>
    <w:rsid w:val="063819CB"/>
    <w:rsid w:val="06399551"/>
    <w:rsid w:val="0639AC16"/>
    <w:rsid w:val="0639BC43"/>
    <w:rsid w:val="063AD4D2"/>
    <w:rsid w:val="063B9635"/>
    <w:rsid w:val="063C08B6"/>
    <w:rsid w:val="063CC9FE"/>
    <w:rsid w:val="063D3E8E"/>
    <w:rsid w:val="063D54A5"/>
    <w:rsid w:val="063F07D0"/>
    <w:rsid w:val="063F511C"/>
    <w:rsid w:val="06412004"/>
    <w:rsid w:val="06412DB1"/>
    <w:rsid w:val="064184EE"/>
    <w:rsid w:val="06431A50"/>
    <w:rsid w:val="0643B846"/>
    <w:rsid w:val="0643CFE5"/>
    <w:rsid w:val="064553AF"/>
    <w:rsid w:val="0645D0CE"/>
    <w:rsid w:val="0646766A"/>
    <w:rsid w:val="0647BDF5"/>
    <w:rsid w:val="06482CA3"/>
    <w:rsid w:val="0648B6F6"/>
    <w:rsid w:val="0648C0E4"/>
    <w:rsid w:val="064A1E3A"/>
    <w:rsid w:val="064ABB7D"/>
    <w:rsid w:val="064AC95D"/>
    <w:rsid w:val="064B3F6A"/>
    <w:rsid w:val="064B8B90"/>
    <w:rsid w:val="064C146F"/>
    <w:rsid w:val="064C9DEB"/>
    <w:rsid w:val="064D45CF"/>
    <w:rsid w:val="064E2D61"/>
    <w:rsid w:val="064E5EE1"/>
    <w:rsid w:val="064EC184"/>
    <w:rsid w:val="06509EA8"/>
    <w:rsid w:val="0650D703"/>
    <w:rsid w:val="06518898"/>
    <w:rsid w:val="0651FF13"/>
    <w:rsid w:val="06530274"/>
    <w:rsid w:val="06536936"/>
    <w:rsid w:val="0653729C"/>
    <w:rsid w:val="0653C069"/>
    <w:rsid w:val="0654A2BE"/>
    <w:rsid w:val="0655B28D"/>
    <w:rsid w:val="06564C07"/>
    <w:rsid w:val="0656D1DD"/>
    <w:rsid w:val="06578D8B"/>
    <w:rsid w:val="0657CC63"/>
    <w:rsid w:val="0657F841"/>
    <w:rsid w:val="06588C2D"/>
    <w:rsid w:val="0658A596"/>
    <w:rsid w:val="06596573"/>
    <w:rsid w:val="065A89BC"/>
    <w:rsid w:val="065AAF04"/>
    <w:rsid w:val="065BD5A5"/>
    <w:rsid w:val="065D2D4E"/>
    <w:rsid w:val="065DA083"/>
    <w:rsid w:val="065DB571"/>
    <w:rsid w:val="065DE199"/>
    <w:rsid w:val="065DE278"/>
    <w:rsid w:val="065E09DC"/>
    <w:rsid w:val="065E4467"/>
    <w:rsid w:val="065E4D68"/>
    <w:rsid w:val="065E65EF"/>
    <w:rsid w:val="065F0763"/>
    <w:rsid w:val="065F8BB5"/>
    <w:rsid w:val="06606F2F"/>
    <w:rsid w:val="0660EAEF"/>
    <w:rsid w:val="06611D86"/>
    <w:rsid w:val="066146C6"/>
    <w:rsid w:val="0661B91F"/>
    <w:rsid w:val="0662C811"/>
    <w:rsid w:val="066353F8"/>
    <w:rsid w:val="066387A3"/>
    <w:rsid w:val="06639F2A"/>
    <w:rsid w:val="0663C534"/>
    <w:rsid w:val="0664465D"/>
    <w:rsid w:val="0664C7DD"/>
    <w:rsid w:val="06657B70"/>
    <w:rsid w:val="0665DDE8"/>
    <w:rsid w:val="0665F104"/>
    <w:rsid w:val="0665FE2A"/>
    <w:rsid w:val="06664E38"/>
    <w:rsid w:val="06665605"/>
    <w:rsid w:val="0666936B"/>
    <w:rsid w:val="0667B326"/>
    <w:rsid w:val="0667B672"/>
    <w:rsid w:val="0669E632"/>
    <w:rsid w:val="066AC0A3"/>
    <w:rsid w:val="066B2CC0"/>
    <w:rsid w:val="066D2F04"/>
    <w:rsid w:val="066D4299"/>
    <w:rsid w:val="066E361C"/>
    <w:rsid w:val="06705794"/>
    <w:rsid w:val="0670CA9A"/>
    <w:rsid w:val="0670FEAF"/>
    <w:rsid w:val="0673C0E2"/>
    <w:rsid w:val="0674D782"/>
    <w:rsid w:val="06757BAB"/>
    <w:rsid w:val="0675BFB5"/>
    <w:rsid w:val="0676191A"/>
    <w:rsid w:val="0676331E"/>
    <w:rsid w:val="067643FF"/>
    <w:rsid w:val="06768D72"/>
    <w:rsid w:val="0677848D"/>
    <w:rsid w:val="06785078"/>
    <w:rsid w:val="067858A8"/>
    <w:rsid w:val="06795DE6"/>
    <w:rsid w:val="067AA3E1"/>
    <w:rsid w:val="067AD708"/>
    <w:rsid w:val="067BF611"/>
    <w:rsid w:val="067C343D"/>
    <w:rsid w:val="067D52B4"/>
    <w:rsid w:val="067D88E8"/>
    <w:rsid w:val="067D8A68"/>
    <w:rsid w:val="067DCFC0"/>
    <w:rsid w:val="067E6351"/>
    <w:rsid w:val="067F7D35"/>
    <w:rsid w:val="0681152C"/>
    <w:rsid w:val="06821826"/>
    <w:rsid w:val="06822E55"/>
    <w:rsid w:val="0683AD04"/>
    <w:rsid w:val="0683DDA6"/>
    <w:rsid w:val="0684012F"/>
    <w:rsid w:val="06851ABD"/>
    <w:rsid w:val="06856FD3"/>
    <w:rsid w:val="06862D0A"/>
    <w:rsid w:val="06874C40"/>
    <w:rsid w:val="06874EA4"/>
    <w:rsid w:val="06875AFA"/>
    <w:rsid w:val="06883E62"/>
    <w:rsid w:val="0688A752"/>
    <w:rsid w:val="0688FFC0"/>
    <w:rsid w:val="06890FB0"/>
    <w:rsid w:val="06898A5C"/>
    <w:rsid w:val="0689B195"/>
    <w:rsid w:val="068A7459"/>
    <w:rsid w:val="068ACDA6"/>
    <w:rsid w:val="068BA422"/>
    <w:rsid w:val="068C8213"/>
    <w:rsid w:val="068CE400"/>
    <w:rsid w:val="068CEEDC"/>
    <w:rsid w:val="068D8CA3"/>
    <w:rsid w:val="068DA680"/>
    <w:rsid w:val="068DCF91"/>
    <w:rsid w:val="068E00B9"/>
    <w:rsid w:val="068EF2C6"/>
    <w:rsid w:val="06901729"/>
    <w:rsid w:val="06904974"/>
    <w:rsid w:val="0690AC5D"/>
    <w:rsid w:val="0690EDDB"/>
    <w:rsid w:val="0692E12B"/>
    <w:rsid w:val="0693B093"/>
    <w:rsid w:val="069500E3"/>
    <w:rsid w:val="069508F0"/>
    <w:rsid w:val="0695353F"/>
    <w:rsid w:val="06955DD1"/>
    <w:rsid w:val="069576E2"/>
    <w:rsid w:val="0695C1FB"/>
    <w:rsid w:val="0697A3B3"/>
    <w:rsid w:val="0697BCAF"/>
    <w:rsid w:val="0697D54A"/>
    <w:rsid w:val="06985535"/>
    <w:rsid w:val="069877E9"/>
    <w:rsid w:val="06995459"/>
    <w:rsid w:val="069A172D"/>
    <w:rsid w:val="069A1BC3"/>
    <w:rsid w:val="069AF48D"/>
    <w:rsid w:val="069B220B"/>
    <w:rsid w:val="069B2BA7"/>
    <w:rsid w:val="069DBDC0"/>
    <w:rsid w:val="069E460D"/>
    <w:rsid w:val="069ECBB2"/>
    <w:rsid w:val="069EE26F"/>
    <w:rsid w:val="069F0A24"/>
    <w:rsid w:val="06A08499"/>
    <w:rsid w:val="06A19040"/>
    <w:rsid w:val="06A22385"/>
    <w:rsid w:val="06A2CDAB"/>
    <w:rsid w:val="06A306C8"/>
    <w:rsid w:val="06A355BE"/>
    <w:rsid w:val="06A3586B"/>
    <w:rsid w:val="06A40314"/>
    <w:rsid w:val="06A44722"/>
    <w:rsid w:val="06A55FEA"/>
    <w:rsid w:val="06A61630"/>
    <w:rsid w:val="06A64EFE"/>
    <w:rsid w:val="06A694DE"/>
    <w:rsid w:val="06A76CD6"/>
    <w:rsid w:val="06A7730D"/>
    <w:rsid w:val="06A845A9"/>
    <w:rsid w:val="06A857DD"/>
    <w:rsid w:val="06A89165"/>
    <w:rsid w:val="06AAA66B"/>
    <w:rsid w:val="06AAB4FA"/>
    <w:rsid w:val="06ABF879"/>
    <w:rsid w:val="06ADF16F"/>
    <w:rsid w:val="06AE3308"/>
    <w:rsid w:val="06AE7515"/>
    <w:rsid w:val="06AEA58B"/>
    <w:rsid w:val="06AFD2BE"/>
    <w:rsid w:val="06B042F0"/>
    <w:rsid w:val="06B05566"/>
    <w:rsid w:val="06B0B98A"/>
    <w:rsid w:val="06B1BF8F"/>
    <w:rsid w:val="06B23549"/>
    <w:rsid w:val="06B2AD14"/>
    <w:rsid w:val="06B31D7D"/>
    <w:rsid w:val="06B43157"/>
    <w:rsid w:val="06B836B1"/>
    <w:rsid w:val="06B87A21"/>
    <w:rsid w:val="06B98A25"/>
    <w:rsid w:val="06BA5968"/>
    <w:rsid w:val="06BB37D0"/>
    <w:rsid w:val="06BBF3CE"/>
    <w:rsid w:val="06BCAB25"/>
    <w:rsid w:val="06BDA036"/>
    <w:rsid w:val="06BDEE3C"/>
    <w:rsid w:val="06BE3D77"/>
    <w:rsid w:val="06BE4727"/>
    <w:rsid w:val="06BE4F31"/>
    <w:rsid w:val="06BF42BF"/>
    <w:rsid w:val="06C0584A"/>
    <w:rsid w:val="06C0B009"/>
    <w:rsid w:val="06C29543"/>
    <w:rsid w:val="06C34915"/>
    <w:rsid w:val="06C3EC08"/>
    <w:rsid w:val="06C49BA3"/>
    <w:rsid w:val="06C4DD87"/>
    <w:rsid w:val="06C521B2"/>
    <w:rsid w:val="06C57EC6"/>
    <w:rsid w:val="06C704B3"/>
    <w:rsid w:val="06CA0A90"/>
    <w:rsid w:val="06CB1C0E"/>
    <w:rsid w:val="06CC41D3"/>
    <w:rsid w:val="06CC916A"/>
    <w:rsid w:val="06CC95C1"/>
    <w:rsid w:val="06CCB7D8"/>
    <w:rsid w:val="06CCBA69"/>
    <w:rsid w:val="06CD7899"/>
    <w:rsid w:val="06CE0834"/>
    <w:rsid w:val="06CEE9A8"/>
    <w:rsid w:val="06CF164E"/>
    <w:rsid w:val="06CF4CF3"/>
    <w:rsid w:val="06CFC984"/>
    <w:rsid w:val="06D0246F"/>
    <w:rsid w:val="06D17A28"/>
    <w:rsid w:val="06D24A78"/>
    <w:rsid w:val="06D3DC8D"/>
    <w:rsid w:val="06D485FF"/>
    <w:rsid w:val="06D4B4EB"/>
    <w:rsid w:val="06D50884"/>
    <w:rsid w:val="06D51174"/>
    <w:rsid w:val="06D51797"/>
    <w:rsid w:val="06D69E68"/>
    <w:rsid w:val="06D6C169"/>
    <w:rsid w:val="06D8CDCD"/>
    <w:rsid w:val="06D9D819"/>
    <w:rsid w:val="06DB08E4"/>
    <w:rsid w:val="06DB5FEE"/>
    <w:rsid w:val="06DB6418"/>
    <w:rsid w:val="06DBE52F"/>
    <w:rsid w:val="06DC2920"/>
    <w:rsid w:val="06DC5479"/>
    <w:rsid w:val="06DCE181"/>
    <w:rsid w:val="06DCECEA"/>
    <w:rsid w:val="06DD9702"/>
    <w:rsid w:val="06DDAA18"/>
    <w:rsid w:val="06DF00B0"/>
    <w:rsid w:val="06DFEAD0"/>
    <w:rsid w:val="06E11D48"/>
    <w:rsid w:val="06E1C09B"/>
    <w:rsid w:val="06E1E0BC"/>
    <w:rsid w:val="06E227AD"/>
    <w:rsid w:val="06E27202"/>
    <w:rsid w:val="06E2CBD3"/>
    <w:rsid w:val="06E2D28B"/>
    <w:rsid w:val="06E349DB"/>
    <w:rsid w:val="06E3E1AD"/>
    <w:rsid w:val="06E406C5"/>
    <w:rsid w:val="06E46FDE"/>
    <w:rsid w:val="06E4B836"/>
    <w:rsid w:val="06E53613"/>
    <w:rsid w:val="06E55C08"/>
    <w:rsid w:val="06E65DCA"/>
    <w:rsid w:val="06E6BCCC"/>
    <w:rsid w:val="06E6F46F"/>
    <w:rsid w:val="06E7FECB"/>
    <w:rsid w:val="06E99D7D"/>
    <w:rsid w:val="06EAAB31"/>
    <w:rsid w:val="06EAC716"/>
    <w:rsid w:val="06EACC0E"/>
    <w:rsid w:val="06EAE0DE"/>
    <w:rsid w:val="06EB8151"/>
    <w:rsid w:val="06EBB145"/>
    <w:rsid w:val="06EBE507"/>
    <w:rsid w:val="06EC072C"/>
    <w:rsid w:val="06EC97FE"/>
    <w:rsid w:val="06ECB9A3"/>
    <w:rsid w:val="06ED7C33"/>
    <w:rsid w:val="06ED90DA"/>
    <w:rsid w:val="06ED9737"/>
    <w:rsid w:val="06EDEB1B"/>
    <w:rsid w:val="06EE19C7"/>
    <w:rsid w:val="06EEA506"/>
    <w:rsid w:val="06EEC547"/>
    <w:rsid w:val="06EEDB62"/>
    <w:rsid w:val="06EF312C"/>
    <w:rsid w:val="06EFFAC5"/>
    <w:rsid w:val="06F01888"/>
    <w:rsid w:val="06F102B2"/>
    <w:rsid w:val="06F12CB3"/>
    <w:rsid w:val="06F1F7E5"/>
    <w:rsid w:val="06F24B28"/>
    <w:rsid w:val="06F2693A"/>
    <w:rsid w:val="06F2BB19"/>
    <w:rsid w:val="06F3790D"/>
    <w:rsid w:val="06F50639"/>
    <w:rsid w:val="06F5864D"/>
    <w:rsid w:val="06F67EF9"/>
    <w:rsid w:val="06F6BD3B"/>
    <w:rsid w:val="06F6C643"/>
    <w:rsid w:val="06F7270A"/>
    <w:rsid w:val="06F82DFF"/>
    <w:rsid w:val="06F86CCD"/>
    <w:rsid w:val="06F8DF36"/>
    <w:rsid w:val="06F93506"/>
    <w:rsid w:val="06F9C4C8"/>
    <w:rsid w:val="06FA2005"/>
    <w:rsid w:val="06FA87CA"/>
    <w:rsid w:val="06FA8925"/>
    <w:rsid w:val="06FB31CC"/>
    <w:rsid w:val="06FE2828"/>
    <w:rsid w:val="06FEFE31"/>
    <w:rsid w:val="06FF9F61"/>
    <w:rsid w:val="07000804"/>
    <w:rsid w:val="07003A5E"/>
    <w:rsid w:val="0701165B"/>
    <w:rsid w:val="07011904"/>
    <w:rsid w:val="0701A420"/>
    <w:rsid w:val="0701BBAC"/>
    <w:rsid w:val="0701E18B"/>
    <w:rsid w:val="070219BE"/>
    <w:rsid w:val="07026D57"/>
    <w:rsid w:val="0703C305"/>
    <w:rsid w:val="07041436"/>
    <w:rsid w:val="0704164A"/>
    <w:rsid w:val="07049D4F"/>
    <w:rsid w:val="07050EC6"/>
    <w:rsid w:val="0706ACB4"/>
    <w:rsid w:val="0706CDD5"/>
    <w:rsid w:val="07071DCA"/>
    <w:rsid w:val="070724CB"/>
    <w:rsid w:val="07077F29"/>
    <w:rsid w:val="0707E1D0"/>
    <w:rsid w:val="070A4088"/>
    <w:rsid w:val="070AD0B6"/>
    <w:rsid w:val="070ADAB4"/>
    <w:rsid w:val="070B28A7"/>
    <w:rsid w:val="070CE929"/>
    <w:rsid w:val="070D4729"/>
    <w:rsid w:val="070DB0B3"/>
    <w:rsid w:val="070EA528"/>
    <w:rsid w:val="070F1E05"/>
    <w:rsid w:val="070F2ECB"/>
    <w:rsid w:val="07100DC5"/>
    <w:rsid w:val="071027A6"/>
    <w:rsid w:val="07124D7E"/>
    <w:rsid w:val="07129CE8"/>
    <w:rsid w:val="0712A866"/>
    <w:rsid w:val="0712D9A6"/>
    <w:rsid w:val="0713FCDD"/>
    <w:rsid w:val="0714B67E"/>
    <w:rsid w:val="071633DB"/>
    <w:rsid w:val="07163FFA"/>
    <w:rsid w:val="0716DF64"/>
    <w:rsid w:val="0716E909"/>
    <w:rsid w:val="07170509"/>
    <w:rsid w:val="071858CB"/>
    <w:rsid w:val="0718EE41"/>
    <w:rsid w:val="07194DA2"/>
    <w:rsid w:val="071A670D"/>
    <w:rsid w:val="071A6BD9"/>
    <w:rsid w:val="071AA753"/>
    <w:rsid w:val="071ABB7E"/>
    <w:rsid w:val="071AE90D"/>
    <w:rsid w:val="071C0459"/>
    <w:rsid w:val="071CADDF"/>
    <w:rsid w:val="071CD144"/>
    <w:rsid w:val="071D22A1"/>
    <w:rsid w:val="071E4DE9"/>
    <w:rsid w:val="071EF25A"/>
    <w:rsid w:val="071F95C1"/>
    <w:rsid w:val="071F9D27"/>
    <w:rsid w:val="071FE791"/>
    <w:rsid w:val="07205EAE"/>
    <w:rsid w:val="072062C8"/>
    <w:rsid w:val="0720691C"/>
    <w:rsid w:val="0720B6A5"/>
    <w:rsid w:val="0721565B"/>
    <w:rsid w:val="072167AA"/>
    <w:rsid w:val="0722504B"/>
    <w:rsid w:val="07225C48"/>
    <w:rsid w:val="07226C21"/>
    <w:rsid w:val="0722CEAD"/>
    <w:rsid w:val="0723A0C7"/>
    <w:rsid w:val="0723A62F"/>
    <w:rsid w:val="0723AB04"/>
    <w:rsid w:val="0724DA0C"/>
    <w:rsid w:val="0724DA4B"/>
    <w:rsid w:val="0725123E"/>
    <w:rsid w:val="07251586"/>
    <w:rsid w:val="0725646A"/>
    <w:rsid w:val="0725AF6C"/>
    <w:rsid w:val="0725D24D"/>
    <w:rsid w:val="0725EE6A"/>
    <w:rsid w:val="072630BC"/>
    <w:rsid w:val="0727ACC1"/>
    <w:rsid w:val="0727DF25"/>
    <w:rsid w:val="0727F623"/>
    <w:rsid w:val="0728A2AD"/>
    <w:rsid w:val="072C0739"/>
    <w:rsid w:val="072C4633"/>
    <w:rsid w:val="072D65D5"/>
    <w:rsid w:val="072ED4F6"/>
    <w:rsid w:val="072FC627"/>
    <w:rsid w:val="07309E0E"/>
    <w:rsid w:val="0730C5A1"/>
    <w:rsid w:val="07322B75"/>
    <w:rsid w:val="07327EDD"/>
    <w:rsid w:val="07328610"/>
    <w:rsid w:val="0732EE37"/>
    <w:rsid w:val="07335DC1"/>
    <w:rsid w:val="07353919"/>
    <w:rsid w:val="07353A7C"/>
    <w:rsid w:val="07359CF9"/>
    <w:rsid w:val="0735B7E0"/>
    <w:rsid w:val="0735EF33"/>
    <w:rsid w:val="073607B7"/>
    <w:rsid w:val="07363AE7"/>
    <w:rsid w:val="07374346"/>
    <w:rsid w:val="07377B6D"/>
    <w:rsid w:val="073855BA"/>
    <w:rsid w:val="073AFF87"/>
    <w:rsid w:val="073B5136"/>
    <w:rsid w:val="073B5F0E"/>
    <w:rsid w:val="073BB0D4"/>
    <w:rsid w:val="073C9E70"/>
    <w:rsid w:val="073D1BB7"/>
    <w:rsid w:val="073D870E"/>
    <w:rsid w:val="073DFFE4"/>
    <w:rsid w:val="073E2685"/>
    <w:rsid w:val="073E8CA5"/>
    <w:rsid w:val="073F94A6"/>
    <w:rsid w:val="07401BA9"/>
    <w:rsid w:val="07420C81"/>
    <w:rsid w:val="0742D3E3"/>
    <w:rsid w:val="07439B51"/>
    <w:rsid w:val="07443045"/>
    <w:rsid w:val="07452A10"/>
    <w:rsid w:val="07458FCC"/>
    <w:rsid w:val="07466165"/>
    <w:rsid w:val="074694C9"/>
    <w:rsid w:val="0746AEAA"/>
    <w:rsid w:val="0746FC4D"/>
    <w:rsid w:val="07471846"/>
    <w:rsid w:val="074737B3"/>
    <w:rsid w:val="07477F76"/>
    <w:rsid w:val="07490768"/>
    <w:rsid w:val="07499B07"/>
    <w:rsid w:val="074A79E0"/>
    <w:rsid w:val="074ABEB8"/>
    <w:rsid w:val="074AF481"/>
    <w:rsid w:val="074B53D2"/>
    <w:rsid w:val="074BE00C"/>
    <w:rsid w:val="074C13F3"/>
    <w:rsid w:val="074C8001"/>
    <w:rsid w:val="074CA2D0"/>
    <w:rsid w:val="074D8E58"/>
    <w:rsid w:val="074DD686"/>
    <w:rsid w:val="075073F5"/>
    <w:rsid w:val="07507F67"/>
    <w:rsid w:val="0750CE93"/>
    <w:rsid w:val="0750E18A"/>
    <w:rsid w:val="07532D27"/>
    <w:rsid w:val="075364DE"/>
    <w:rsid w:val="07549744"/>
    <w:rsid w:val="0754E990"/>
    <w:rsid w:val="07551986"/>
    <w:rsid w:val="075530B4"/>
    <w:rsid w:val="07564287"/>
    <w:rsid w:val="07565E28"/>
    <w:rsid w:val="0756F7E6"/>
    <w:rsid w:val="07582A4F"/>
    <w:rsid w:val="075851C7"/>
    <w:rsid w:val="07587732"/>
    <w:rsid w:val="07587B03"/>
    <w:rsid w:val="0758C01C"/>
    <w:rsid w:val="07593012"/>
    <w:rsid w:val="075B84DF"/>
    <w:rsid w:val="075CB9B0"/>
    <w:rsid w:val="075E6046"/>
    <w:rsid w:val="075E7B43"/>
    <w:rsid w:val="075F0761"/>
    <w:rsid w:val="075F1622"/>
    <w:rsid w:val="075F3604"/>
    <w:rsid w:val="075F5D94"/>
    <w:rsid w:val="0760E02E"/>
    <w:rsid w:val="0760FB62"/>
    <w:rsid w:val="0761D1BA"/>
    <w:rsid w:val="07623E83"/>
    <w:rsid w:val="076319C8"/>
    <w:rsid w:val="076374B4"/>
    <w:rsid w:val="0763E54A"/>
    <w:rsid w:val="07647F4E"/>
    <w:rsid w:val="0764B53F"/>
    <w:rsid w:val="0764FC2D"/>
    <w:rsid w:val="07651EA5"/>
    <w:rsid w:val="07657CFA"/>
    <w:rsid w:val="07670532"/>
    <w:rsid w:val="07676F1A"/>
    <w:rsid w:val="0767CF33"/>
    <w:rsid w:val="0768EB57"/>
    <w:rsid w:val="07692C16"/>
    <w:rsid w:val="076A230D"/>
    <w:rsid w:val="076A26B7"/>
    <w:rsid w:val="076A423C"/>
    <w:rsid w:val="076B523D"/>
    <w:rsid w:val="076BD723"/>
    <w:rsid w:val="076DCEAE"/>
    <w:rsid w:val="076E17A5"/>
    <w:rsid w:val="076E3720"/>
    <w:rsid w:val="076EEE20"/>
    <w:rsid w:val="076F5144"/>
    <w:rsid w:val="076F6B48"/>
    <w:rsid w:val="076FAABF"/>
    <w:rsid w:val="077191D2"/>
    <w:rsid w:val="07719977"/>
    <w:rsid w:val="077200EB"/>
    <w:rsid w:val="0772783F"/>
    <w:rsid w:val="0772BA42"/>
    <w:rsid w:val="07750D99"/>
    <w:rsid w:val="07751E12"/>
    <w:rsid w:val="077537F6"/>
    <w:rsid w:val="077655B1"/>
    <w:rsid w:val="0776CEA6"/>
    <w:rsid w:val="0776F0B0"/>
    <w:rsid w:val="077739CC"/>
    <w:rsid w:val="0777C284"/>
    <w:rsid w:val="07780D59"/>
    <w:rsid w:val="07783704"/>
    <w:rsid w:val="077892CB"/>
    <w:rsid w:val="0778F03D"/>
    <w:rsid w:val="07791960"/>
    <w:rsid w:val="07792B5A"/>
    <w:rsid w:val="077A633C"/>
    <w:rsid w:val="077AD0AA"/>
    <w:rsid w:val="077B4422"/>
    <w:rsid w:val="077B7B98"/>
    <w:rsid w:val="077BB016"/>
    <w:rsid w:val="077D0E17"/>
    <w:rsid w:val="077E32C2"/>
    <w:rsid w:val="077EBB71"/>
    <w:rsid w:val="077EBED1"/>
    <w:rsid w:val="077EE0AB"/>
    <w:rsid w:val="077FA79C"/>
    <w:rsid w:val="07801476"/>
    <w:rsid w:val="0780E271"/>
    <w:rsid w:val="0781DA50"/>
    <w:rsid w:val="0782752A"/>
    <w:rsid w:val="07830D9D"/>
    <w:rsid w:val="078361FD"/>
    <w:rsid w:val="0785AB55"/>
    <w:rsid w:val="07860D5D"/>
    <w:rsid w:val="0786DD79"/>
    <w:rsid w:val="0787DD8E"/>
    <w:rsid w:val="078873AE"/>
    <w:rsid w:val="0789A436"/>
    <w:rsid w:val="0789DA53"/>
    <w:rsid w:val="078A1D72"/>
    <w:rsid w:val="078A306F"/>
    <w:rsid w:val="078A5ECA"/>
    <w:rsid w:val="078AB728"/>
    <w:rsid w:val="078DD404"/>
    <w:rsid w:val="078DDFE8"/>
    <w:rsid w:val="078E1566"/>
    <w:rsid w:val="078EF7D6"/>
    <w:rsid w:val="078F2647"/>
    <w:rsid w:val="0790AE24"/>
    <w:rsid w:val="07919E21"/>
    <w:rsid w:val="0792A830"/>
    <w:rsid w:val="07939C5D"/>
    <w:rsid w:val="0794DE64"/>
    <w:rsid w:val="0794E39E"/>
    <w:rsid w:val="07952C75"/>
    <w:rsid w:val="07958DD9"/>
    <w:rsid w:val="079604B6"/>
    <w:rsid w:val="0796112D"/>
    <w:rsid w:val="0796251D"/>
    <w:rsid w:val="079710AB"/>
    <w:rsid w:val="079783FE"/>
    <w:rsid w:val="0797E9D5"/>
    <w:rsid w:val="0799BD67"/>
    <w:rsid w:val="079A1844"/>
    <w:rsid w:val="079A3A97"/>
    <w:rsid w:val="079AF95D"/>
    <w:rsid w:val="079AFCF5"/>
    <w:rsid w:val="079B52FB"/>
    <w:rsid w:val="079C0DE8"/>
    <w:rsid w:val="079C20CD"/>
    <w:rsid w:val="079CB03C"/>
    <w:rsid w:val="079CCEAD"/>
    <w:rsid w:val="079CD1C1"/>
    <w:rsid w:val="079D5D8A"/>
    <w:rsid w:val="079DC90D"/>
    <w:rsid w:val="079DD499"/>
    <w:rsid w:val="079E1B2F"/>
    <w:rsid w:val="079E6B9C"/>
    <w:rsid w:val="079F770A"/>
    <w:rsid w:val="079FB207"/>
    <w:rsid w:val="07A099AB"/>
    <w:rsid w:val="07A0A7E7"/>
    <w:rsid w:val="07A1C409"/>
    <w:rsid w:val="07A1E75B"/>
    <w:rsid w:val="07A307F2"/>
    <w:rsid w:val="07A4BEDC"/>
    <w:rsid w:val="07A5884C"/>
    <w:rsid w:val="07A5DB8E"/>
    <w:rsid w:val="07A5DF0D"/>
    <w:rsid w:val="07A5FBB9"/>
    <w:rsid w:val="07A6888E"/>
    <w:rsid w:val="07A6FF82"/>
    <w:rsid w:val="07A88828"/>
    <w:rsid w:val="07A89AE5"/>
    <w:rsid w:val="07A8C841"/>
    <w:rsid w:val="07AAB1F9"/>
    <w:rsid w:val="07AB03CC"/>
    <w:rsid w:val="07AB1E69"/>
    <w:rsid w:val="07AB2034"/>
    <w:rsid w:val="07AB3196"/>
    <w:rsid w:val="07AB4B5A"/>
    <w:rsid w:val="07AE459C"/>
    <w:rsid w:val="07AE7CAE"/>
    <w:rsid w:val="07AEBB64"/>
    <w:rsid w:val="07AF7D57"/>
    <w:rsid w:val="07B0F249"/>
    <w:rsid w:val="07B109E7"/>
    <w:rsid w:val="07B170FF"/>
    <w:rsid w:val="07B1D754"/>
    <w:rsid w:val="07B21517"/>
    <w:rsid w:val="07B2371C"/>
    <w:rsid w:val="07B3EA54"/>
    <w:rsid w:val="07B4A8CB"/>
    <w:rsid w:val="07B4DC22"/>
    <w:rsid w:val="07B54F79"/>
    <w:rsid w:val="07B5A790"/>
    <w:rsid w:val="07B605F3"/>
    <w:rsid w:val="07B6D019"/>
    <w:rsid w:val="07B6EEB0"/>
    <w:rsid w:val="07B73A33"/>
    <w:rsid w:val="07B8DCE3"/>
    <w:rsid w:val="07B9DCEE"/>
    <w:rsid w:val="07BA6AD3"/>
    <w:rsid w:val="07BAC27C"/>
    <w:rsid w:val="07BB76DD"/>
    <w:rsid w:val="07BE8774"/>
    <w:rsid w:val="07BE8A0F"/>
    <w:rsid w:val="07BEDE21"/>
    <w:rsid w:val="07BF0AD3"/>
    <w:rsid w:val="07BF9CCD"/>
    <w:rsid w:val="07BFF61A"/>
    <w:rsid w:val="07C04319"/>
    <w:rsid w:val="07C1A953"/>
    <w:rsid w:val="07C26B5B"/>
    <w:rsid w:val="07C2D2C0"/>
    <w:rsid w:val="07C31B69"/>
    <w:rsid w:val="07C3AFC2"/>
    <w:rsid w:val="07C3B911"/>
    <w:rsid w:val="07C40405"/>
    <w:rsid w:val="07C59EAF"/>
    <w:rsid w:val="07C6101B"/>
    <w:rsid w:val="07C63711"/>
    <w:rsid w:val="07C65A1C"/>
    <w:rsid w:val="07C65FCA"/>
    <w:rsid w:val="07C8466D"/>
    <w:rsid w:val="07C90604"/>
    <w:rsid w:val="07C95644"/>
    <w:rsid w:val="07C9AF2B"/>
    <w:rsid w:val="07C9FBAC"/>
    <w:rsid w:val="07CAD90D"/>
    <w:rsid w:val="07CBADB5"/>
    <w:rsid w:val="07CBC8CD"/>
    <w:rsid w:val="07CC5580"/>
    <w:rsid w:val="07CD8067"/>
    <w:rsid w:val="07CE75E0"/>
    <w:rsid w:val="07CE9026"/>
    <w:rsid w:val="07CE91DB"/>
    <w:rsid w:val="07CEBB00"/>
    <w:rsid w:val="07CEF311"/>
    <w:rsid w:val="07D06422"/>
    <w:rsid w:val="07D0667F"/>
    <w:rsid w:val="07D10AE7"/>
    <w:rsid w:val="07D141A0"/>
    <w:rsid w:val="07D1FFBB"/>
    <w:rsid w:val="07D2145A"/>
    <w:rsid w:val="07D31EB2"/>
    <w:rsid w:val="07D33125"/>
    <w:rsid w:val="07D3CC88"/>
    <w:rsid w:val="07D3D7D7"/>
    <w:rsid w:val="07D5A469"/>
    <w:rsid w:val="07D692F1"/>
    <w:rsid w:val="07D6B0E3"/>
    <w:rsid w:val="07D6D263"/>
    <w:rsid w:val="07D83C1B"/>
    <w:rsid w:val="07D8DC33"/>
    <w:rsid w:val="07D946C5"/>
    <w:rsid w:val="07DA171D"/>
    <w:rsid w:val="07DA47B6"/>
    <w:rsid w:val="07DB8974"/>
    <w:rsid w:val="07DC5C78"/>
    <w:rsid w:val="07DCAF6B"/>
    <w:rsid w:val="07DD288C"/>
    <w:rsid w:val="07DD61BD"/>
    <w:rsid w:val="07DDDC2A"/>
    <w:rsid w:val="07DE82EC"/>
    <w:rsid w:val="07DF9D3D"/>
    <w:rsid w:val="07DFB36E"/>
    <w:rsid w:val="07DFC0C0"/>
    <w:rsid w:val="07E0437B"/>
    <w:rsid w:val="07E0727F"/>
    <w:rsid w:val="07E1834A"/>
    <w:rsid w:val="07E18E6B"/>
    <w:rsid w:val="07E190A9"/>
    <w:rsid w:val="07E23DEC"/>
    <w:rsid w:val="07E2AA11"/>
    <w:rsid w:val="07E32FDA"/>
    <w:rsid w:val="07E41D6E"/>
    <w:rsid w:val="07E4573E"/>
    <w:rsid w:val="07E62DFC"/>
    <w:rsid w:val="07E63E5F"/>
    <w:rsid w:val="07E6B173"/>
    <w:rsid w:val="07E81C8B"/>
    <w:rsid w:val="07E848B8"/>
    <w:rsid w:val="07E8F414"/>
    <w:rsid w:val="07E92496"/>
    <w:rsid w:val="07E9BB91"/>
    <w:rsid w:val="07E9D71A"/>
    <w:rsid w:val="07E9F7DD"/>
    <w:rsid w:val="07EA2B66"/>
    <w:rsid w:val="07EBE7DB"/>
    <w:rsid w:val="07EC33A8"/>
    <w:rsid w:val="07ECA216"/>
    <w:rsid w:val="07ED2501"/>
    <w:rsid w:val="07ED6628"/>
    <w:rsid w:val="07EDA4C9"/>
    <w:rsid w:val="07EDE083"/>
    <w:rsid w:val="07EEE752"/>
    <w:rsid w:val="07EF611E"/>
    <w:rsid w:val="07EF847B"/>
    <w:rsid w:val="07EFEA0B"/>
    <w:rsid w:val="07F0705F"/>
    <w:rsid w:val="07F11D49"/>
    <w:rsid w:val="07F13BB9"/>
    <w:rsid w:val="07F160A1"/>
    <w:rsid w:val="07F1C64F"/>
    <w:rsid w:val="07F2BF7E"/>
    <w:rsid w:val="07F33F8A"/>
    <w:rsid w:val="07F365A9"/>
    <w:rsid w:val="07F3D55B"/>
    <w:rsid w:val="07F44C1D"/>
    <w:rsid w:val="07F4B18B"/>
    <w:rsid w:val="07F550C2"/>
    <w:rsid w:val="07F56B63"/>
    <w:rsid w:val="07F5DC14"/>
    <w:rsid w:val="07F641DE"/>
    <w:rsid w:val="07F67239"/>
    <w:rsid w:val="07F6B8F5"/>
    <w:rsid w:val="07F6E4A8"/>
    <w:rsid w:val="07F73001"/>
    <w:rsid w:val="07F76E8C"/>
    <w:rsid w:val="07F7B3B9"/>
    <w:rsid w:val="07F7D3A0"/>
    <w:rsid w:val="07F906EF"/>
    <w:rsid w:val="07FAF92E"/>
    <w:rsid w:val="07FDD246"/>
    <w:rsid w:val="07FE554D"/>
    <w:rsid w:val="07FED895"/>
    <w:rsid w:val="07FFB265"/>
    <w:rsid w:val="0800B8C5"/>
    <w:rsid w:val="0800BBBB"/>
    <w:rsid w:val="080144E8"/>
    <w:rsid w:val="0801642C"/>
    <w:rsid w:val="0801BA0A"/>
    <w:rsid w:val="0801D13C"/>
    <w:rsid w:val="08022C15"/>
    <w:rsid w:val="0803C608"/>
    <w:rsid w:val="08040F36"/>
    <w:rsid w:val="08042661"/>
    <w:rsid w:val="0804B99C"/>
    <w:rsid w:val="0805C1C1"/>
    <w:rsid w:val="080613E9"/>
    <w:rsid w:val="080625C6"/>
    <w:rsid w:val="08064611"/>
    <w:rsid w:val="08065AF1"/>
    <w:rsid w:val="0807207C"/>
    <w:rsid w:val="0807E238"/>
    <w:rsid w:val="08089754"/>
    <w:rsid w:val="080910B6"/>
    <w:rsid w:val="08092FD2"/>
    <w:rsid w:val="0809A890"/>
    <w:rsid w:val="0809DCEF"/>
    <w:rsid w:val="080A5152"/>
    <w:rsid w:val="080AABF6"/>
    <w:rsid w:val="080AB699"/>
    <w:rsid w:val="080B067C"/>
    <w:rsid w:val="080C329D"/>
    <w:rsid w:val="080C8A1B"/>
    <w:rsid w:val="080C9BC6"/>
    <w:rsid w:val="080CB2EE"/>
    <w:rsid w:val="080DA1CB"/>
    <w:rsid w:val="080EC100"/>
    <w:rsid w:val="080EE7D5"/>
    <w:rsid w:val="080F9EBA"/>
    <w:rsid w:val="0810B0DB"/>
    <w:rsid w:val="08110139"/>
    <w:rsid w:val="0812440B"/>
    <w:rsid w:val="08136926"/>
    <w:rsid w:val="08151D50"/>
    <w:rsid w:val="0816122B"/>
    <w:rsid w:val="081630DD"/>
    <w:rsid w:val="081631B7"/>
    <w:rsid w:val="08165F2B"/>
    <w:rsid w:val="08179544"/>
    <w:rsid w:val="0817CED8"/>
    <w:rsid w:val="0818802B"/>
    <w:rsid w:val="08188989"/>
    <w:rsid w:val="08199994"/>
    <w:rsid w:val="081A5FDA"/>
    <w:rsid w:val="081A9ACE"/>
    <w:rsid w:val="081AE14B"/>
    <w:rsid w:val="081B177A"/>
    <w:rsid w:val="081BC667"/>
    <w:rsid w:val="081BE5C4"/>
    <w:rsid w:val="081D4B53"/>
    <w:rsid w:val="081DE4F4"/>
    <w:rsid w:val="081E48EB"/>
    <w:rsid w:val="081F44AE"/>
    <w:rsid w:val="082050E5"/>
    <w:rsid w:val="0820A4DC"/>
    <w:rsid w:val="08228B34"/>
    <w:rsid w:val="0823F693"/>
    <w:rsid w:val="08241DBD"/>
    <w:rsid w:val="08249B16"/>
    <w:rsid w:val="0824D071"/>
    <w:rsid w:val="0826203D"/>
    <w:rsid w:val="082785AF"/>
    <w:rsid w:val="08291978"/>
    <w:rsid w:val="082AFF96"/>
    <w:rsid w:val="082C57A1"/>
    <w:rsid w:val="082D1D74"/>
    <w:rsid w:val="082D3246"/>
    <w:rsid w:val="082D42A9"/>
    <w:rsid w:val="082D908C"/>
    <w:rsid w:val="082DF0DB"/>
    <w:rsid w:val="082F002A"/>
    <w:rsid w:val="082F6D82"/>
    <w:rsid w:val="08302AF3"/>
    <w:rsid w:val="0830EB28"/>
    <w:rsid w:val="08311D10"/>
    <w:rsid w:val="083146E9"/>
    <w:rsid w:val="0831F474"/>
    <w:rsid w:val="0832D3E7"/>
    <w:rsid w:val="08330F79"/>
    <w:rsid w:val="08339031"/>
    <w:rsid w:val="08339A77"/>
    <w:rsid w:val="0833FCD7"/>
    <w:rsid w:val="08340213"/>
    <w:rsid w:val="08342FF7"/>
    <w:rsid w:val="08350A18"/>
    <w:rsid w:val="08352746"/>
    <w:rsid w:val="0836A3C3"/>
    <w:rsid w:val="0836AE53"/>
    <w:rsid w:val="0836F370"/>
    <w:rsid w:val="08371440"/>
    <w:rsid w:val="083C83C3"/>
    <w:rsid w:val="083C8734"/>
    <w:rsid w:val="083DB0B3"/>
    <w:rsid w:val="083E1D5D"/>
    <w:rsid w:val="083F0FE9"/>
    <w:rsid w:val="083F4FF4"/>
    <w:rsid w:val="083FFA16"/>
    <w:rsid w:val="084019A4"/>
    <w:rsid w:val="0842E0EF"/>
    <w:rsid w:val="08430D47"/>
    <w:rsid w:val="0843134B"/>
    <w:rsid w:val="0843D78D"/>
    <w:rsid w:val="0844383B"/>
    <w:rsid w:val="0844412E"/>
    <w:rsid w:val="0844A1AC"/>
    <w:rsid w:val="08459B2D"/>
    <w:rsid w:val="08473676"/>
    <w:rsid w:val="084749F9"/>
    <w:rsid w:val="08475E02"/>
    <w:rsid w:val="0847AA96"/>
    <w:rsid w:val="0847CDC3"/>
    <w:rsid w:val="08488E92"/>
    <w:rsid w:val="0848EE6B"/>
    <w:rsid w:val="0849705F"/>
    <w:rsid w:val="084B8DAB"/>
    <w:rsid w:val="084C290D"/>
    <w:rsid w:val="084C7C9C"/>
    <w:rsid w:val="084DABC7"/>
    <w:rsid w:val="084DF2E4"/>
    <w:rsid w:val="084E2164"/>
    <w:rsid w:val="084EABB4"/>
    <w:rsid w:val="084F6F2A"/>
    <w:rsid w:val="084FBB41"/>
    <w:rsid w:val="084FED62"/>
    <w:rsid w:val="0851C205"/>
    <w:rsid w:val="0852169C"/>
    <w:rsid w:val="08524D71"/>
    <w:rsid w:val="0852BA90"/>
    <w:rsid w:val="08543A93"/>
    <w:rsid w:val="0854543A"/>
    <w:rsid w:val="085484EC"/>
    <w:rsid w:val="0855BE49"/>
    <w:rsid w:val="0857303B"/>
    <w:rsid w:val="085801DD"/>
    <w:rsid w:val="085890D9"/>
    <w:rsid w:val="085917EC"/>
    <w:rsid w:val="08592164"/>
    <w:rsid w:val="085944A7"/>
    <w:rsid w:val="085A4743"/>
    <w:rsid w:val="085AD335"/>
    <w:rsid w:val="085B963F"/>
    <w:rsid w:val="085C77EF"/>
    <w:rsid w:val="085D295C"/>
    <w:rsid w:val="085D4654"/>
    <w:rsid w:val="085D748A"/>
    <w:rsid w:val="085DA123"/>
    <w:rsid w:val="085E0468"/>
    <w:rsid w:val="085ECF5F"/>
    <w:rsid w:val="085EFA18"/>
    <w:rsid w:val="085FBD75"/>
    <w:rsid w:val="085FD766"/>
    <w:rsid w:val="085FE7E7"/>
    <w:rsid w:val="08603E6B"/>
    <w:rsid w:val="086068FB"/>
    <w:rsid w:val="08611467"/>
    <w:rsid w:val="0863F2AD"/>
    <w:rsid w:val="0864CAC2"/>
    <w:rsid w:val="08650696"/>
    <w:rsid w:val="08654B1D"/>
    <w:rsid w:val="0865CE6E"/>
    <w:rsid w:val="08664881"/>
    <w:rsid w:val="086729C2"/>
    <w:rsid w:val="08686B7D"/>
    <w:rsid w:val="0868BC79"/>
    <w:rsid w:val="0868D030"/>
    <w:rsid w:val="08690AF5"/>
    <w:rsid w:val="0869F385"/>
    <w:rsid w:val="086A1E21"/>
    <w:rsid w:val="086B8A93"/>
    <w:rsid w:val="086C0429"/>
    <w:rsid w:val="086E4755"/>
    <w:rsid w:val="086EB762"/>
    <w:rsid w:val="08708B36"/>
    <w:rsid w:val="0870D002"/>
    <w:rsid w:val="0870DD2F"/>
    <w:rsid w:val="08717E51"/>
    <w:rsid w:val="08721A8E"/>
    <w:rsid w:val="087341CF"/>
    <w:rsid w:val="0874F11A"/>
    <w:rsid w:val="0874F7F9"/>
    <w:rsid w:val="087684CB"/>
    <w:rsid w:val="0876A93C"/>
    <w:rsid w:val="08782ED8"/>
    <w:rsid w:val="087877B6"/>
    <w:rsid w:val="087891F8"/>
    <w:rsid w:val="087909EC"/>
    <w:rsid w:val="08792C32"/>
    <w:rsid w:val="087AD6A8"/>
    <w:rsid w:val="087B60DA"/>
    <w:rsid w:val="087BAD70"/>
    <w:rsid w:val="087C39DE"/>
    <w:rsid w:val="087C755E"/>
    <w:rsid w:val="087CD5D8"/>
    <w:rsid w:val="087ECA7F"/>
    <w:rsid w:val="087F4BE3"/>
    <w:rsid w:val="087FA14F"/>
    <w:rsid w:val="08839DC4"/>
    <w:rsid w:val="0885130B"/>
    <w:rsid w:val="08856B61"/>
    <w:rsid w:val="08867FFB"/>
    <w:rsid w:val="088850CA"/>
    <w:rsid w:val="08885471"/>
    <w:rsid w:val="08889995"/>
    <w:rsid w:val="0888FB25"/>
    <w:rsid w:val="0889D37F"/>
    <w:rsid w:val="088A0834"/>
    <w:rsid w:val="088B6DD0"/>
    <w:rsid w:val="088B87EC"/>
    <w:rsid w:val="088B8F96"/>
    <w:rsid w:val="088BE1AD"/>
    <w:rsid w:val="088C031D"/>
    <w:rsid w:val="088C9634"/>
    <w:rsid w:val="088F616C"/>
    <w:rsid w:val="0890890D"/>
    <w:rsid w:val="0891F2A8"/>
    <w:rsid w:val="0892EE0C"/>
    <w:rsid w:val="08941B36"/>
    <w:rsid w:val="08947A25"/>
    <w:rsid w:val="08951E0D"/>
    <w:rsid w:val="08957918"/>
    <w:rsid w:val="08957FD0"/>
    <w:rsid w:val="08966101"/>
    <w:rsid w:val="0897B495"/>
    <w:rsid w:val="0897C75C"/>
    <w:rsid w:val="0897D682"/>
    <w:rsid w:val="0898846C"/>
    <w:rsid w:val="089B0457"/>
    <w:rsid w:val="089BB416"/>
    <w:rsid w:val="089C0074"/>
    <w:rsid w:val="089C04D7"/>
    <w:rsid w:val="089CAC37"/>
    <w:rsid w:val="089D17D6"/>
    <w:rsid w:val="089ECF09"/>
    <w:rsid w:val="089EF039"/>
    <w:rsid w:val="08A06DB0"/>
    <w:rsid w:val="08A0A17A"/>
    <w:rsid w:val="08A118BD"/>
    <w:rsid w:val="08A1C1CB"/>
    <w:rsid w:val="08A27DE4"/>
    <w:rsid w:val="08A28A79"/>
    <w:rsid w:val="08A39443"/>
    <w:rsid w:val="08A4135C"/>
    <w:rsid w:val="08A429B8"/>
    <w:rsid w:val="08A45F20"/>
    <w:rsid w:val="08A4E34E"/>
    <w:rsid w:val="08A61A8B"/>
    <w:rsid w:val="08A62E49"/>
    <w:rsid w:val="08A64566"/>
    <w:rsid w:val="08A6568D"/>
    <w:rsid w:val="08A679CF"/>
    <w:rsid w:val="08A6B672"/>
    <w:rsid w:val="08A6E55A"/>
    <w:rsid w:val="08A71A9B"/>
    <w:rsid w:val="08A83D02"/>
    <w:rsid w:val="08A8C916"/>
    <w:rsid w:val="08A9D45C"/>
    <w:rsid w:val="08A9E4A5"/>
    <w:rsid w:val="08AA6831"/>
    <w:rsid w:val="08AA8483"/>
    <w:rsid w:val="08AB0345"/>
    <w:rsid w:val="08AB6DB7"/>
    <w:rsid w:val="08AC24BD"/>
    <w:rsid w:val="08AD03AB"/>
    <w:rsid w:val="08AD2EF4"/>
    <w:rsid w:val="08AD4D59"/>
    <w:rsid w:val="08ADD8E3"/>
    <w:rsid w:val="08ADDCAB"/>
    <w:rsid w:val="08AEDFDC"/>
    <w:rsid w:val="08AF96C0"/>
    <w:rsid w:val="08B0F79E"/>
    <w:rsid w:val="08B107B2"/>
    <w:rsid w:val="08B25EC0"/>
    <w:rsid w:val="08B2B8A9"/>
    <w:rsid w:val="08B2CDDD"/>
    <w:rsid w:val="08B2EACB"/>
    <w:rsid w:val="08B35CB4"/>
    <w:rsid w:val="08B3999D"/>
    <w:rsid w:val="08B517D1"/>
    <w:rsid w:val="08B5A3A6"/>
    <w:rsid w:val="08B7026A"/>
    <w:rsid w:val="08B7C6E2"/>
    <w:rsid w:val="08B85A2B"/>
    <w:rsid w:val="08B89C27"/>
    <w:rsid w:val="08B9755A"/>
    <w:rsid w:val="08B98B73"/>
    <w:rsid w:val="08B9CF32"/>
    <w:rsid w:val="08B9E30D"/>
    <w:rsid w:val="08BAE4D5"/>
    <w:rsid w:val="08BCDD4D"/>
    <w:rsid w:val="08BD5182"/>
    <w:rsid w:val="08BE95E8"/>
    <w:rsid w:val="08BF1B7D"/>
    <w:rsid w:val="08BFAF88"/>
    <w:rsid w:val="08BFE90C"/>
    <w:rsid w:val="08C0190F"/>
    <w:rsid w:val="08C02C54"/>
    <w:rsid w:val="08C052D8"/>
    <w:rsid w:val="08C1EB2E"/>
    <w:rsid w:val="08C2B69F"/>
    <w:rsid w:val="08C47727"/>
    <w:rsid w:val="08C4F746"/>
    <w:rsid w:val="08C555C3"/>
    <w:rsid w:val="08C55E00"/>
    <w:rsid w:val="08C5BFED"/>
    <w:rsid w:val="08C602D0"/>
    <w:rsid w:val="08C6675F"/>
    <w:rsid w:val="08C6E0E5"/>
    <w:rsid w:val="08C77029"/>
    <w:rsid w:val="08C85F0D"/>
    <w:rsid w:val="08C88E6C"/>
    <w:rsid w:val="08C8951E"/>
    <w:rsid w:val="08C8B967"/>
    <w:rsid w:val="08C9186C"/>
    <w:rsid w:val="08C9E757"/>
    <w:rsid w:val="08CB984E"/>
    <w:rsid w:val="08CD3448"/>
    <w:rsid w:val="08CDE943"/>
    <w:rsid w:val="08CE31E9"/>
    <w:rsid w:val="08CEC9E2"/>
    <w:rsid w:val="08CFB2AC"/>
    <w:rsid w:val="08D02338"/>
    <w:rsid w:val="08D0B3EF"/>
    <w:rsid w:val="08D0C6D6"/>
    <w:rsid w:val="08D13B5E"/>
    <w:rsid w:val="08D1530A"/>
    <w:rsid w:val="08D173E1"/>
    <w:rsid w:val="08D32266"/>
    <w:rsid w:val="08D32FC9"/>
    <w:rsid w:val="08D3589A"/>
    <w:rsid w:val="08D369D3"/>
    <w:rsid w:val="08D41D88"/>
    <w:rsid w:val="08D4CE1F"/>
    <w:rsid w:val="08D52CD4"/>
    <w:rsid w:val="08D57C4D"/>
    <w:rsid w:val="08D676CB"/>
    <w:rsid w:val="08D67FAF"/>
    <w:rsid w:val="08D6EB70"/>
    <w:rsid w:val="08D72F61"/>
    <w:rsid w:val="08D7F301"/>
    <w:rsid w:val="08D8A83F"/>
    <w:rsid w:val="08D8A89D"/>
    <w:rsid w:val="08D8B902"/>
    <w:rsid w:val="08D9479D"/>
    <w:rsid w:val="08D953EE"/>
    <w:rsid w:val="08DB9AB2"/>
    <w:rsid w:val="08DC5565"/>
    <w:rsid w:val="08DCD2B0"/>
    <w:rsid w:val="08DD06E7"/>
    <w:rsid w:val="08DD92C6"/>
    <w:rsid w:val="08DE327A"/>
    <w:rsid w:val="08DED07C"/>
    <w:rsid w:val="08DFF92C"/>
    <w:rsid w:val="08E06BA4"/>
    <w:rsid w:val="08E07FD0"/>
    <w:rsid w:val="08E0934F"/>
    <w:rsid w:val="08E0A27E"/>
    <w:rsid w:val="08E0F683"/>
    <w:rsid w:val="08E11019"/>
    <w:rsid w:val="08E1285D"/>
    <w:rsid w:val="08E1B715"/>
    <w:rsid w:val="08E1B8E7"/>
    <w:rsid w:val="08E23D7F"/>
    <w:rsid w:val="08E2CB93"/>
    <w:rsid w:val="08E447A4"/>
    <w:rsid w:val="08E4EE90"/>
    <w:rsid w:val="08E587E4"/>
    <w:rsid w:val="08E5E29E"/>
    <w:rsid w:val="08E61544"/>
    <w:rsid w:val="08E62FF4"/>
    <w:rsid w:val="08E7A7AE"/>
    <w:rsid w:val="08E7E6C3"/>
    <w:rsid w:val="08E7E75F"/>
    <w:rsid w:val="08E8419B"/>
    <w:rsid w:val="08E88E91"/>
    <w:rsid w:val="08E8EB14"/>
    <w:rsid w:val="08E90603"/>
    <w:rsid w:val="08EA265D"/>
    <w:rsid w:val="08EA623A"/>
    <w:rsid w:val="08EA9AEB"/>
    <w:rsid w:val="08EACF91"/>
    <w:rsid w:val="08EAE252"/>
    <w:rsid w:val="08EC5B96"/>
    <w:rsid w:val="08ECB1EB"/>
    <w:rsid w:val="08ECF1AA"/>
    <w:rsid w:val="08EE09BE"/>
    <w:rsid w:val="08EE4947"/>
    <w:rsid w:val="08EE5D1C"/>
    <w:rsid w:val="08EFB3B2"/>
    <w:rsid w:val="08F1BA89"/>
    <w:rsid w:val="08F1DC38"/>
    <w:rsid w:val="08F34C8F"/>
    <w:rsid w:val="08F404A4"/>
    <w:rsid w:val="08F51984"/>
    <w:rsid w:val="08F60DD6"/>
    <w:rsid w:val="08F7698A"/>
    <w:rsid w:val="08F908F0"/>
    <w:rsid w:val="08F9520F"/>
    <w:rsid w:val="08F9ED19"/>
    <w:rsid w:val="08FA2FF9"/>
    <w:rsid w:val="08FA830F"/>
    <w:rsid w:val="08FC1026"/>
    <w:rsid w:val="08FCD2FD"/>
    <w:rsid w:val="08FD044E"/>
    <w:rsid w:val="08FD2312"/>
    <w:rsid w:val="08FD46D5"/>
    <w:rsid w:val="08FD8513"/>
    <w:rsid w:val="08FDE4CB"/>
    <w:rsid w:val="08FE3CC0"/>
    <w:rsid w:val="08FE55F2"/>
    <w:rsid w:val="08FF60CF"/>
    <w:rsid w:val="08FFCCB3"/>
    <w:rsid w:val="0901E620"/>
    <w:rsid w:val="0901FA80"/>
    <w:rsid w:val="0905EA27"/>
    <w:rsid w:val="090769A9"/>
    <w:rsid w:val="09079B15"/>
    <w:rsid w:val="0907F16A"/>
    <w:rsid w:val="09084667"/>
    <w:rsid w:val="09095262"/>
    <w:rsid w:val="090A1CFB"/>
    <w:rsid w:val="090C187D"/>
    <w:rsid w:val="090C68FB"/>
    <w:rsid w:val="090C722C"/>
    <w:rsid w:val="090C7FA6"/>
    <w:rsid w:val="090CBC19"/>
    <w:rsid w:val="090D26A5"/>
    <w:rsid w:val="090D5A4D"/>
    <w:rsid w:val="090D733F"/>
    <w:rsid w:val="090DA0D0"/>
    <w:rsid w:val="090E96A6"/>
    <w:rsid w:val="090F2941"/>
    <w:rsid w:val="090FEB7A"/>
    <w:rsid w:val="09104CB6"/>
    <w:rsid w:val="0910BE6F"/>
    <w:rsid w:val="0911B914"/>
    <w:rsid w:val="0911CC9D"/>
    <w:rsid w:val="0911EBC5"/>
    <w:rsid w:val="0913BADA"/>
    <w:rsid w:val="0913E0A7"/>
    <w:rsid w:val="0913E5F3"/>
    <w:rsid w:val="09147C1C"/>
    <w:rsid w:val="09149F3E"/>
    <w:rsid w:val="0914A891"/>
    <w:rsid w:val="091500AB"/>
    <w:rsid w:val="0915048B"/>
    <w:rsid w:val="09154C59"/>
    <w:rsid w:val="09156441"/>
    <w:rsid w:val="0915D851"/>
    <w:rsid w:val="091720FD"/>
    <w:rsid w:val="0917867E"/>
    <w:rsid w:val="09180F2D"/>
    <w:rsid w:val="09181B63"/>
    <w:rsid w:val="091AC731"/>
    <w:rsid w:val="091BBDD6"/>
    <w:rsid w:val="091BC401"/>
    <w:rsid w:val="091C1F7B"/>
    <w:rsid w:val="091C4B47"/>
    <w:rsid w:val="091CF3EF"/>
    <w:rsid w:val="091D5B67"/>
    <w:rsid w:val="091F3B50"/>
    <w:rsid w:val="09208105"/>
    <w:rsid w:val="0920D142"/>
    <w:rsid w:val="0920DC83"/>
    <w:rsid w:val="0922363A"/>
    <w:rsid w:val="09231975"/>
    <w:rsid w:val="092357C8"/>
    <w:rsid w:val="0924E4B4"/>
    <w:rsid w:val="09250A29"/>
    <w:rsid w:val="0925DC96"/>
    <w:rsid w:val="0925EF1F"/>
    <w:rsid w:val="09262269"/>
    <w:rsid w:val="09274C34"/>
    <w:rsid w:val="09284E6B"/>
    <w:rsid w:val="092877FD"/>
    <w:rsid w:val="0928D77C"/>
    <w:rsid w:val="0928D9B0"/>
    <w:rsid w:val="0929C562"/>
    <w:rsid w:val="092AF032"/>
    <w:rsid w:val="092BBB8E"/>
    <w:rsid w:val="092BDCBA"/>
    <w:rsid w:val="092BF36C"/>
    <w:rsid w:val="092C492D"/>
    <w:rsid w:val="092CABA2"/>
    <w:rsid w:val="092E8B71"/>
    <w:rsid w:val="092F169E"/>
    <w:rsid w:val="092FC54B"/>
    <w:rsid w:val="092FFE38"/>
    <w:rsid w:val="09307960"/>
    <w:rsid w:val="0930FB0A"/>
    <w:rsid w:val="093160D9"/>
    <w:rsid w:val="09324172"/>
    <w:rsid w:val="0932785A"/>
    <w:rsid w:val="0932D350"/>
    <w:rsid w:val="0933F04F"/>
    <w:rsid w:val="09347AE3"/>
    <w:rsid w:val="093615B7"/>
    <w:rsid w:val="0936A41E"/>
    <w:rsid w:val="0938774A"/>
    <w:rsid w:val="0939347F"/>
    <w:rsid w:val="09395422"/>
    <w:rsid w:val="0939A1BF"/>
    <w:rsid w:val="093A4806"/>
    <w:rsid w:val="093A75D6"/>
    <w:rsid w:val="093B4204"/>
    <w:rsid w:val="093B4CFF"/>
    <w:rsid w:val="093C18F4"/>
    <w:rsid w:val="093C5BFE"/>
    <w:rsid w:val="093C674A"/>
    <w:rsid w:val="093DEACD"/>
    <w:rsid w:val="093E46DC"/>
    <w:rsid w:val="093E7B3D"/>
    <w:rsid w:val="093EEBDB"/>
    <w:rsid w:val="093EEE37"/>
    <w:rsid w:val="093F7949"/>
    <w:rsid w:val="093F9082"/>
    <w:rsid w:val="093FDE99"/>
    <w:rsid w:val="0940E4A7"/>
    <w:rsid w:val="0940ED61"/>
    <w:rsid w:val="0942053E"/>
    <w:rsid w:val="09436EF6"/>
    <w:rsid w:val="0943F857"/>
    <w:rsid w:val="09442489"/>
    <w:rsid w:val="09445889"/>
    <w:rsid w:val="09459F0F"/>
    <w:rsid w:val="0945D933"/>
    <w:rsid w:val="09466D29"/>
    <w:rsid w:val="09467F11"/>
    <w:rsid w:val="094687ED"/>
    <w:rsid w:val="0946FA45"/>
    <w:rsid w:val="094779F4"/>
    <w:rsid w:val="0948ED46"/>
    <w:rsid w:val="09494633"/>
    <w:rsid w:val="094A35B4"/>
    <w:rsid w:val="094A792A"/>
    <w:rsid w:val="094AB80B"/>
    <w:rsid w:val="094C1C5C"/>
    <w:rsid w:val="094CF2FA"/>
    <w:rsid w:val="094DCF4A"/>
    <w:rsid w:val="094E5D07"/>
    <w:rsid w:val="094EDEBC"/>
    <w:rsid w:val="094F113F"/>
    <w:rsid w:val="094F2958"/>
    <w:rsid w:val="0951DE88"/>
    <w:rsid w:val="09526C9E"/>
    <w:rsid w:val="0952C957"/>
    <w:rsid w:val="0952E74D"/>
    <w:rsid w:val="0953EB33"/>
    <w:rsid w:val="09543A6B"/>
    <w:rsid w:val="0954D1F3"/>
    <w:rsid w:val="0955BCB2"/>
    <w:rsid w:val="0955E7B7"/>
    <w:rsid w:val="09573B74"/>
    <w:rsid w:val="09594019"/>
    <w:rsid w:val="095A0F55"/>
    <w:rsid w:val="095A400D"/>
    <w:rsid w:val="095A6C97"/>
    <w:rsid w:val="095B446E"/>
    <w:rsid w:val="095BD7A7"/>
    <w:rsid w:val="095C1D1E"/>
    <w:rsid w:val="095DEDDD"/>
    <w:rsid w:val="095E7D9B"/>
    <w:rsid w:val="095EADAA"/>
    <w:rsid w:val="0960315F"/>
    <w:rsid w:val="09618EE0"/>
    <w:rsid w:val="09626B52"/>
    <w:rsid w:val="0962AAD7"/>
    <w:rsid w:val="096343F2"/>
    <w:rsid w:val="0963FB7A"/>
    <w:rsid w:val="09644BCF"/>
    <w:rsid w:val="0964CAC1"/>
    <w:rsid w:val="09654EDB"/>
    <w:rsid w:val="09658BDB"/>
    <w:rsid w:val="0966C2EB"/>
    <w:rsid w:val="0966E152"/>
    <w:rsid w:val="0966E935"/>
    <w:rsid w:val="0967244F"/>
    <w:rsid w:val="0967DDF4"/>
    <w:rsid w:val="0967F667"/>
    <w:rsid w:val="09690511"/>
    <w:rsid w:val="09690ED5"/>
    <w:rsid w:val="096AB990"/>
    <w:rsid w:val="096AE12D"/>
    <w:rsid w:val="096AF8F6"/>
    <w:rsid w:val="096B5222"/>
    <w:rsid w:val="096CB0CC"/>
    <w:rsid w:val="096D18BF"/>
    <w:rsid w:val="096E9ADE"/>
    <w:rsid w:val="096EC0B3"/>
    <w:rsid w:val="096EF8A8"/>
    <w:rsid w:val="0970F76A"/>
    <w:rsid w:val="09710020"/>
    <w:rsid w:val="0972226D"/>
    <w:rsid w:val="0973537F"/>
    <w:rsid w:val="097376AA"/>
    <w:rsid w:val="09743DCC"/>
    <w:rsid w:val="09746B96"/>
    <w:rsid w:val="097536D3"/>
    <w:rsid w:val="09756D9A"/>
    <w:rsid w:val="0975C3FA"/>
    <w:rsid w:val="0975EF36"/>
    <w:rsid w:val="097614D0"/>
    <w:rsid w:val="0976E03B"/>
    <w:rsid w:val="097743A1"/>
    <w:rsid w:val="09779684"/>
    <w:rsid w:val="09797EB3"/>
    <w:rsid w:val="0979DD8E"/>
    <w:rsid w:val="097A0996"/>
    <w:rsid w:val="097B54DC"/>
    <w:rsid w:val="097C38E3"/>
    <w:rsid w:val="097C4D37"/>
    <w:rsid w:val="097DB88D"/>
    <w:rsid w:val="09829D5F"/>
    <w:rsid w:val="098379E8"/>
    <w:rsid w:val="0983DFD8"/>
    <w:rsid w:val="0983ECEC"/>
    <w:rsid w:val="0984FABA"/>
    <w:rsid w:val="098568FD"/>
    <w:rsid w:val="09879865"/>
    <w:rsid w:val="0987EC28"/>
    <w:rsid w:val="09887F09"/>
    <w:rsid w:val="09888C80"/>
    <w:rsid w:val="0988BF24"/>
    <w:rsid w:val="09893438"/>
    <w:rsid w:val="09895443"/>
    <w:rsid w:val="098A74D7"/>
    <w:rsid w:val="098B068F"/>
    <w:rsid w:val="098B3E28"/>
    <w:rsid w:val="098B60B0"/>
    <w:rsid w:val="098C0CA1"/>
    <w:rsid w:val="098C2C05"/>
    <w:rsid w:val="098D0090"/>
    <w:rsid w:val="098D78C9"/>
    <w:rsid w:val="098D7EDC"/>
    <w:rsid w:val="098D8976"/>
    <w:rsid w:val="098E04CF"/>
    <w:rsid w:val="098E1D98"/>
    <w:rsid w:val="098EE5C1"/>
    <w:rsid w:val="098F72FD"/>
    <w:rsid w:val="0991B7A5"/>
    <w:rsid w:val="09923C15"/>
    <w:rsid w:val="0993034B"/>
    <w:rsid w:val="0994291D"/>
    <w:rsid w:val="0994A468"/>
    <w:rsid w:val="0994C124"/>
    <w:rsid w:val="09969ABD"/>
    <w:rsid w:val="099854DA"/>
    <w:rsid w:val="09986688"/>
    <w:rsid w:val="09994689"/>
    <w:rsid w:val="0999D3E9"/>
    <w:rsid w:val="099A288A"/>
    <w:rsid w:val="099A7997"/>
    <w:rsid w:val="099CE032"/>
    <w:rsid w:val="099DA84B"/>
    <w:rsid w:val="099E50FF"/>
    <w:rsid w:val="099E99DD"/>
    <w:rsid w:val="099F8741"/>
    <w:rsid w:val="099F886E"/>
    <w:rsid w:val="09A0949C"/>
    <w:rsid w:val="09A1AA1A"/>
    <w:rsid w:val="09A216D5"/>
    <w:rsid w:val="09A30603"/>
    <w:rsid w:val="09A3BCE6"/>
    <w:rsid w:val="09A3FB99"/>
    <w:rsid w:val="09A45625"/>
    <w:rsid w:val="09A4EDEC"/>
    <w:rsid w:val="09A4F40E"/>
    <w:rsid w:val="09A566FF"/>
    <w:rsid w:val="09A5AB94"/>
    <w:rsid w:val="09A65B3B"/>
    <w:rsid w:val="09A8C1C1"/>
    <w:rsid w:val="09AA8AC3"/>
    <w:rsid w:val="09AAC390"/>
    <w:rsid w:val="09AAED25"/>
    <w:rsid w:val="09ABA390"/>
    <w:rsid w:val="09ADAEE2"/>
    <w:rsid w:val="09ADB232"/>
    <w:rsid w:val="09AE6834"/>
    <w:rsid w:val="09AEA64C"/>
    <w:rsid w:val="09AEE05D"/>
    <w:rsid w:val="09AF08FE"/>
    <w:rsid w:val="09AFEA2A"/>
    <w:rsid w:val="09B012E2"/>
    <w:rsid w:val="09B11952"/>
    <w:rsid w:val="09B2D4D3"/>
    <w:rsid w:val="09B316E6"/>
    <w:rsid w:val="09B47DD1"/>
    <w:rsid w:val="09B4D161"/>
    <w:rsid w:val="09B5BBEC"/>
    <w:rsid w:val="09B5F09B"/>
    <w:rsid w:val="09B6011E"/>
    <w:rsid w:val="09B7D7E4"/>
    <w:rsid w:val="09B7F480"/>
    <w:rsid w:val="09B84182"/>
    <w:rsid w:val="09B86C94"/>
    <w:rsid w:val="09B91032"/>
    <w:rsid w:val="09BA7AAD"/>
    <w:rsid w:val="09BA9904"/>
    <w:rsid w:val="09BBF85F"/>
    <w:rsid w:val="09BC5FB5"/>
    <w:rsid w:val="09BD0D92"/>
    <w:rsid w:val="09BD3930"/>
    <w:rsid w:val="09BEE7E0"/>
    <w:rsid w:val="09C01124"/>
    <w:rsid w:val="09C0FCB5"/>
    <w:rsid w:val="09C17C9E"/>
    <w:rsid w:val="09C1BDA6"/>
    <w:rsid w:val="09C1FCA7"/>
    <w:rsid w:val="09C27FD2"/>
    <w:rsid w:val="09C33161"/>
    <w:rsid w:val="09C40688"/>
    <w:rsid w:val="09C48A1F"/>
    <w:rsid w:val="09C4FEA5"/>
    <w:rsid w:val="09C5CE1F"/>
    <w:rsid w:val="09C70E00"/>
    <w:rsid w:val="09C7F7CB"/>
    <w:rsid w:val="09C83EC4"/>
    <w:rsid w:val="09CA19FC"/>
    <w:rsid w:val="09CB0C57"/>
    <w:rsid w:val="09CCACEA"/>
    <w:rsid w:val="09CCD2AC"/>
    <w:rsid w:val="09CD17A4"/>
    <w:rsid w:val="09CD41DE"/>
    <w:rsid w:val="09CD7916"/>
    <w:rsid w:val="09CDB1CC"/>
    <w:rsid w:val="09CE0897"/>
    <w:rsid w:val="09CE1EF3"/>
    <w:rsid w:val="09CE9275"/>
    <w:rsid w:val="09CF5D23"/>
    <w:rsid w:val="09CF74CB"/>
    <w:rsid w:val="09D067FE"/>
    <w:rsid w:val="09D12751"/>
    <w:rsid w:val="09D1774D"/>
    <w:rsid w:val="09D1C8D0"/>
    <w:rsid w:val="09D2C30D"/>
    <w:rsid w:val="09D3176B"/>
    <w:rsid w:val="09D3327E"/>
    <w:rsid w:val="09D39E08"/>
    <w:rsid w:val="09D4C514"/>
    <w:rsid w:val="09D4D63C"/>
    <w:rsid w:val="09D4FC40"/>
    <w:rsid w:val="09D54E51"/>
    <w:rsid w:val="09D56360"/>
    <w:rsid w:val="09D5AD4B"/>
    <w:rsid w:val="09D5B100"/>
    <w:rsid w:val="09D5B45A"/>
    <w:rsid w:val="09D6909A"/>
    <w:rsid w:val="09D6DCA4"/>
    <w:rsid w:val="09D71491"/>
    <w:rsid w:val="09D726EB"/>
    <w:rsid w:val="09D7F2FB"/>
    <w:rsid w:val="09D832C7"/>
    <w:rsid w:val="09D88133"/>
    <w:rsid w:val="09D8B061"/>
    <w:rsid w:val="09D8B695"/>
    <w:rsid w:val="09D8C2B6"/>
    <w:rsid w:val="09D9099C"/>
    <w:rsid w:val="09D94B58"/>
    <w:rsid w:val="09D9E017"/>
    <w:rsid w:val="09DAA5CC"/>
    <w:rsid w:val="09DB63B4"/>
    <w:rsid w:val="09DB799B"/>
    <w:rsid w:val="09DB90D0"/>
    <w:rsid w:val="09DBE080"/>
    <w:rsid w:val="09DC2C9E"/>
    <w:rsid w:val="09DC5074"/>
    <w:rsid w:val="09DCD282"/>
    <w:rsid w:val="09DDAB20"/>
    <w:rsid w:val="09DDACA0"/>
    <w:rsid w:val="09DDAE45"/>
    <w:rsid w:val="09DED4D6"/>
    <w:rsid w:val="09DEDC0F"/>
    <w:rsid w:val="09DF5DCA"/>
    <w:rsid w:val="09DFFD82"/>
    <w:rsid w:val="09E094B6"/>
    <w:rsid w:val="09E15B15"/>
    <w:rsid w:val="09E17EAE"/>
    <w:rsid w:val="09E188B4"/>
    <w:rsid w:val="09E2472D"/>
    <w:rsid w:val="09E3135E"/>
    <w:rsid w:val="09E324E1"/>
    <w:rsid w:val="09E34F92"/>
    <w:rsid w:val="09E395F2"/>
    <w:rsid w:val="09E45080"/>
    <w:rsid w:val="09E588BC"/>
    <w:rsid w:val="09E5BED6"/>
    <w:rsid w:val="09E70C16"/>
    <w:rsid w:val="09E77281"/>
    <w:rsid w:val="09E8785B"/>
    <w:rsid w:val="09E8E1E1"/>
    <w:rsid w:val="09E8E391"/>
    <w:rsid w:val="09E8E7AB"/>
    <w:rsid w:val="09E97997"/>
    <w:rsid w:val="09EAA9BD"/>
    <w:rsid w:val="09EB4F54"/>
    <w:rsid w:val="09EBC472"/>
    <w:rsid w:val="09ED741B"/>
    <w:rsid w:val="09F04023"/>
    <w:rsid w:val="09F05CCD"/>
    <w:rsid w:val="09F05D79"/>
    <w:rsid w:val="09F0B66E"/>
    <w:rsid w:val="09F0E9E6"/>
    <w:rsid w:val="09F18F35"/>
    <w:rsid w:val="09F19AE2"/>
    <w:rsid w:val="09F1D2B3"/>
    <w:rsid w:val="09F1FEB6"/>
    <w:rsid w:val="09F24590"/>
    <w:rsid w:val="09F311E9"/>
    <w:rsid w:val="09F3188C"/>
    <w:rsid w:val="09F363AF"/>
    <w:rsid w:val="09F46469"/>
    <w:rsid w:val="09F47026"/>
    <w:rsid w:val="09F4CB47"/>
    <w:rsid w:val="09F4E946"/>
    <w:rsid w:val="09F573A4"/>
    <w:rsid w:val="09F58B78"/>
    <w:rsid w:val="09F59278"/>
    <w:rsid w:val="09F5BAD6"/>
    <w:rsid w:val="09F5C3CC"/>
    <w:rsid w:val="09F667D0"/>
    <w:rsid w:val="09F6AD02"/>
    <w:rsid w:val="09F6C9F2"/>
    <w:rsid w:val="09F8060B"/>
    <w:rsid w:val="09F85FC9"/>
    <w:rsid w:val="09F8B390"/>
    <w:rsid w:val="09F97364"/>
    <w:rsid w:val="09F9B4A1"/>
    <w:rsid w:val="09FA442C"/>
    <w:rsid w:val="09FACA81"/>
    <w:rsid w:val="09FD8EB2"/>
    <w:rsid w:val="09FF2FAE"/>
    <w:rsid w:val="09FF81BD"/>
    <w:rsid w:val="0A00E2B5"/>
    <w:rsid w:val="0A0102E1"/>
    <w:rsid w:val="0A017257"/>
    <w:rsid w:val="0A02E20B"/>
    <w:rsid w:val="0A0310E8"/>
    <w:rsid w:val="0A031379"/>
    <w:rsid w:val="0A040DF8"/>
    <w:rsid w:val="0A04DB56"/>
    <w:rsid w:val="0A04E556"/>
    <w:rsid w:val="0A050493"/>
    <w:rsid w:val="0A054AE6"/>
    <w:rsid w:val="0A0572B7"/>
    <w:rsid w:val="0A05D318"/>
    <w:rsid w:val="0A062433"/>
    <w:rsid w:val="0A06C667"/>
    <w:rsid w:val="0A06EB79"/>
    <w:rsid w:val="0A079A94"/>
    <w:rsid w:val="0A081E8E"/>
    <w:rsid w:val="0A08BB00"/>
    <w:rsid w:val="0A08D6E7"/>
    <w:rsid w:val="0A09A6B8"/>
    <w:rsid w:val="0A0B01F1"/>
    <w:rsid w:val="0A0B1151"/>
    <w:rsid w:val="0A0E31F8"/>
    <w:rsid w:val="0A0EC54A"/>
    <w:rsid w:val="0A0EC721"/>
    <w:rsid w:val="0A0F21F5"/>
    <w:rsid w:val="0A0FDB05"/>
    <w:rsid w:val="0A101F6E"/>
    <w:rsid w:val="0A10E2A6"/>
    <w:rsid w:val="0A12552C"/>
    <w:rsid w:val="0A125F40"/>
    <w:rsid w:val="0A12857A"/>
    <w:rsid w:val="0A12F314"/>
    <w:rsid w:val="0A137EF0"/>
    <w:rsid w:val="0A142D70"/>
    <w:rsid w:val="0A150B37"/>
    <w:rsid w:val="0A15C2AE"/>
    <w:rsid w:val="0A1631FB"/>
    <w:rsid w:val="0A166954"/>
    <w:rsid w:val="0A169F8D"/>
    <w:rsid w:val="0A16D97C"/>
    <w:rsid w:val="0A185639"/>
    <w:rsid w:val="0A1864B3"/>
    <w:rsid w:val="0A189E37"/>
    <w:rsid w:val="0A19AD31"/>
    <w:rsid w:val="0A1B2FFE"/>
    <w:rsid w:val="0A1B3195"/>
    <w:rsid w:val="0A1B9817"/>
    <w:rsid w:val="0A1C1D52"/>
    <w:rsid w:val="0A1C9EA1"/>
    <w:rsid w:val="0A1CE4CA"/>
    <w:rsid w:val="0A1DE2D7"/>
    <w:rsid w:val="0A1EAAA2"/>
    <w:rsid w:val="0A1F1215"/>
    <w:rsid w:val="0A1F5C45"/>
    <w:rsid w:val="0A1FD73F"/>
    <w:rsid w:val="0A1FF82E"/>
    <w:rsid w:val="0A2081B5"/>
    <w:rsid w:val="0A20E5A5"/>
    <w:rsid w:val="0A2103AE"/>
    <w:rsid w:val="0A21B77A"/>
    <w:rsid w:val="0A224967"/>
    <w:rsid w:val="0A224D02"/>
    <w:rsid w:val="0A226411"/>
    <w:rsid w:val="0A2322B7"/>
    <w:rsid w:val="0A23C52C"/>
    <w:rsid w:val="0A23E0C9"/>
    <w:rsid w:val="0A24445C"/>
    <w:rsid w:val="0A248AB6"/>
    <w:rsid w:val="0A24B10B"/>
    <w:rsid w:val="0A253156"/>
    <w:rsid w:val="0A266EAC"/>
    <w:rsid w:val="0A270CE2"/>
    <w:rsid w:val="0A271791"/>
    <w:rsid w:val="0A272033"/>
    <w:rsid w:val="0A2925D4"/>
    <w:rsid w:val="0A297A3E"/>
    <w:rsid w:val="0A29E7EF"/>
    <w:rsid w:val="0A2A74FF"/>
    <w:rsid w:val="0A2A9FCD"/>
    <w:rsid w:val="0A2ADD51"/>
    <w:rsid w:val="0A2B2350"/>
    <w:rsid w:val="0A2BFB4C"/>
    <w:rsid w:val="0A2C1934"/>
    <w:rsid w:val="0A2C8CAC"/>
    <w:rsid w:val="0A2DB7EC"/>
    <w:rsid w:val="0A2E33F7"/>
    <w:rsid w:val="0A2E9284"/>
    <w:rsid w:val="0A2EC538"/>
    <w:rsid w:val="0A2EED1B"/>
    <w:rsid w:val="0A2FC937"/>
    <w:rsid w:val="0A31F773"/>
    <w:rsid w:val="0A3336FD"/>
    <w:rsid w:val="0A337EED"/>
    <w:rsid w:val="0A349589"/>
    <w:rsid w:val="0A355331"/>
    <w:rsid w:val="0A35C9F7"/>
    <w:rsid w:val="0A376915"/>
    <w:rsid w:val="0A376F7F"/>
    <w:rsid w:val="0A377DF9"/>
    <w:rsid w:val="0A388D88"/>
    <w:rsid w:val="0A389A00"/>
    <w:rsid w:val="0A38B9C6"/>
    <w:rsid w:val="0A3B6ECB"/>
    <w:rsid w:val="0A3B9996"/>
    <w:rsid w:val="0A3BB4EC"/>
    <w:rsid w:val="0A3C41B0"/>
    <w:rsid w:val="0A3C660D"/>
    <w:rsid w:val="0A3C7C91"/>
    <w:rsid w:val="0A3C85B0"/>
    <w:rsid w:val="0A3DAD8F"/>
    <w:rsid w:val="0A3FBC81"/>
    <w:rsid w:val="0A402D61"/>
    <w:rsid w:val="0A403A59"/>
    <w:rsid w:val="0A405C2B"/>
    <w:rsid w:val="0A4140C0"/>
    <w:rsid w:val="0A421C8F"/>
    <w:rsid w:val="0A430403"/>
    <w:rsid w:val="0A45A230"/>
    <w:rsid w:val="0A45A318"/>
    <w:rsid w:val="0A45BAE3"/>
    <w:rsid w:val="0A45F290"/>
    <w:rsid w:val="0A462B0A"/>
    <w:rsid w:val="0A47589B"/>
    <w:rsid w:val="0A488AEB"/>
    <w:rsid w:val="0A48E0EF"/>
    <w:rsid w:val="0A4986C3"/>
    <w:rsid w:val="0A4A5D56"/>
    <w:rsid w:val="0A4A615D"/>
    <w:rsid w:val="0A4B5CCA"/>
    <w:rsid w:val="0A4B788F"/>
    <w:rsid w:val="0A4B9E89"/>
    <w:rsid w:val="0A4C1720"/>
    <w:rsid w:val="0A4C619A"/>
    <w:rsid w:val="0A4D68AC"/>
    <w:rsid w:val="0A4DB71D"/>
    <w:rsid w:val="0A4DEC03"/>
    <w:rsid w:val="0A4EA9B3"/>
    <w:rsid w:val="0A4EC39A"/>
    <w:rsid w:val="0A4F1627"/>
    <w:rsid w:val="0A4F2D24"/>
    <w:rsid w:val="0A4FCD5A"/>
    <w:rsid w:val="0A500575"/>
    <w:rsid w:val="0A5013E4"/>
    <w:rsid w:val="0A50FE62"/>
    <w:rsid w:val="0A514357"/>
    <w:rsid w:val="0A515659"/>
    <w:rsid w:val="0A5214C6"/>
    <w:rsid w:val="0A55A67E"/>
    <w:rsid w:val="0A56149A"/>
    <w:rsid w:val="0A561564"/>
    <w:rsid w:val="0A57B844"/>
    <w:rsid w:val="0A57B9E3"/>
    <w:rsid w:val="0A5ADE33"/>
    <w:rsid w:val="0A5ADE81"/>
    <w:rsid w:val="0A5BEA06"/>
    <w:rsid w:val="0A5CE476"/>
    <w:rsid w:val="0A5DCBF6"/>
    <w:rsid w:val="0A5E2206"/>
    <w:rsid w:val="0A5E3F40"/>
    <w:rsid w:val="0A5F463D"/>
    <w:rsid w:val="0A603974"/>
    <w:rsid w:val="0A618EE6"/>
    <w:rsid w:val="0A61A4F0"/>
    <w:rsid w:val="0A61CCD2"/>
    <w:rsid w:val="0A6254F4"/>
    <w:rsid w:val="0A62BC3E"/>
    <w:rsid w:val="0A62DFC2"/>
    <w:rsid w:val="0A63807C"/>
    <w:rsid w:val="0A645C0C"/>
    <w:rsid w:val="0A657DEA"/>
    <w:rsid w:val="0A667A18"/>
    <w:rsid w:val="0A685E7E"/>
    <w:rsid w:val="0A688EBA"/>
    <w:rsid w:val="0A68C23A"/>
    <w:rsid w:val="0A68C5C3"/>
    <w:rsid w:val="0A68EE23"/>
    <w:rsid w:val="0A6A6653"/>
    <w:rsid w:val="0A6C4584"/>
    <w:rsid w:val="0A6CBB0E"/>
    <w:rsid w:val="0A6D05B6"/>
    <w:rsid w:val="0A6D8C48"/>
    <w:rsid w:val="0A6E41B7"/>
    <w:rsid w:val="0A6EDBDC"/>
    <w:rsid w:val="0A6F5324"/>
    <w:rsid w:val="0A701C9E"/>
    <w:rsid w:val="0A703201"/>
    <w:rsid w:val="0A706472"/>
    <w:rsid w:val="0A70E852"/>
    <w:rsid w:val="0A7173C1"/>
    <w:rsid w:val="0A72439B"/>
    <w:rsid w:val="0A727B25"/>
    <w:rsid w:val="0A741CAD"/>
    <w:rsid w:val="0A74365A"/>
    <w:rsid w:val="0A7548FF"/>
    <w:rsid w:val="0A7628F4"/>
    <w:rsid w:val="0A762C53"/>
    <w:rsid w:val="0A76414C"/>
    <w:rsid w:val="0A773011"/>
    <w:rsid w:val="0A7742EB"/>
    <w:rsid w:val="0A7835A1"/>
    <w:rsid w:val="0A789FD8"/>
    <w:rsid w:val="0A7919C4"/>
    <w:rsid w:val="0A797D41"/>
    <w:rsid w:val="0A7A04DA"/>
    <w:rsid w:val="0A7A6ADC"/>
    <w:rsid w:val="0A7ABE25"/>
    <w:rsid w:val="0A7C4E9E"/>
    <w:rsid w:val="0A7D4502"/>
    <w:rsid w:val="0A7D64DA"/>
    <w:rsid w:val="0A7DC490"/>
    <w:rsid w:val="0A7E7E23"/>
    <w:rsid w:val="0A7FE688"/>
    <w:rsid w:val="0A7FF9D1"/>
    <w:rsid w:val="0A803191"/>
    <w:rsid w:val="0A80ABFA"/>
    <w:rsid w:val="0A812E73"/>
    <w:rsid w:val="0A813050"/>
    <w:rsid w:val="0A815770"/>
    <w:rsid w:val="0A816B21"/>
    <w:rsid w:val="0A82031E"/>
    <w:rsid w:val="0A825195"/>
    <w:rsid w:val="0A8358D8"/>
    <w:rsid w:val="0A83DB10"/>
    <w:rsid w:val="0A850906"/>
    <w:rsid w:val="0A85ECC5"/>
    <w:rsid w:val="0A861319"/>
    <w:rsid w:val="0A865E5E"/>
    <w:rsid w:val="0A869C5D"/>
    <w:rsid w:val="0A874920"/>
    <w:rsid w:val="0A87797C"/>
    <w:rsid w:val="0A89C83C"/>
    <w:rsid w:val="0A8A5102"/>
    <w:rsid w:val="0A8A63C2"/>
    <w:rsid w:val="0A8A7A73"/>
    <w:rsid w:val="0A8AA46D"/>
    <w:rsid w:val="0A8BF91A"/>
    <w:rsid w:val="0A8CA1D8"/>
    <w:rsid w:val="0A901A88"/>
    <w:rsid w:val="0A90F9E8"/>
    <w:rsid w:val="0A91090E"/>
    <w:rsid w:val="0A9220F5"/>
    <w:rsid w:val="0A92E53F"/>
    <w:rsid w:val="0A931AA8"/>
    <w:rsid w:val="0A933D11"/>
    <w:rsid w:val="0A9376FC"/>
    <w:rsid w:val="0A9459EA"/>
    <w:rsid w:val="0A945EC8"/>
    <w:rsid w:val="0A94C77D"/>
    <w:rsid w:val="0A94CB76"/>
    <w:rsid w:val="0A952FF2"/>
    <w:rsid w:val="0A954780"/>
    <w:rsid w:val="0A96C626"/>
    <w:rsid w:val="0A9759CB"/>
    <w:rsid w:val="0A97692F"/>
    <w:rsid w:val="0A9796E3"/>
    <w:rsid w:val="0A97B7C2"/>
    <w:rsid w:val="0A987691"/>
    <w:rsid w:val="0A99049B"/>
    <w:rsid w:val="0A995DBA"/>
    <w:rsid w:val="0A99DBB5"/>
    <w:rsid w:val="0A9A4F21"/>
    <w:rsid w:val="0A9B13AD"/>
    <w:rsid w:val="0A9BB685"/>
    <w:rsid w:val="0A9C1EA8"/>
    <w:rsid w:val="0A9C730D"/>
    <w:rsid w:val="0A9C75FB"/>
    <w:rsid w:val="0A9C8D19"/>
    <w:rsid w:val="0A9C9F71"/>
    <w:rsid w:val="0A9D3BFC"/>
    <w:rsid w:val="0A9D3F72"/>
    <w:rsid w:val="0A9E3332"/>
    <w:rsid w:val="0A9E4F14"/>
    <w:rsid w:val="0A9EE6F1"/>
    <w:rsid w:val="0A9F1B8F"/>
    <w:rsid w:val="0A9F5663"/>
    <w:rsid w:val="0A9F5C42"/>
    <w:rsid w:val="0A9F6768"/>
    <w:rsid w:val="0AA0173E"/>
    <w:rsid w:val="0AA0D175"/>
    <w:rsid w:val="0AA1A038"/>
    <w:rsid w:val="0AA2B85D"/>
    <w:rsid w:val="0AA2E681"/>
    <w:rsid w:val="0AA2E88A"/>
    <w:rsid w:val="0AA33CEE"/>
    <w:rsid w:val="0AA43154"/>
    <w:rsid w:val="0AA470D4"/>
    <w:rsid w:val="0AA496D0"/>
    <w:rsid w:val="0AA4CDAD"/>
    <w:rsid w:val="0AA5044C"/>
    <w:rsid w:val="0AA50A88"/>
    <w:rsid w:val="0AA5A2B0"/>
    <w:rsid w:val="0AA734C7"/>
    <w:rsid w:val="0AA930B3"/>
    <w:rsid w:val="0AA943A0"/>
    <w:rsid w:val="0AA987C5"/>
    <w:rsid w:val="0AA9ACDE"/>
    <w:rsid w:val="0AA9C094"/>
    <w:rsid w:val="0AA9FA27"/>
    <w:rsid w:val="0AAA2AD2"/>
    <w:rsid w:val="0AAAD55B"/>
    <w:rsid w:val="0AABAD4E"/>
    <w:rsid w:val="0AABC084"/>
    <w:rsid w:val="0AABFD7A"/>
    <w:rsid w:val="0AAC2608"/>
    <w:rsid w:val="0AAC2976"/>
    <w:rsid w:val="0AADD9E0"/>
    <w:rsid w:val="0AAE5804"/>
    <w:rsid w:val="0AAE9ECB"/>
    <w:rsid w:val="0AAF45DE"/>
    <w:rsid w:val="0AAF8B3B"/>
    <w:rsid w:val="0AB0950C"/>
    <w:rsid w:val="0AB0AD66"/>
    <w:rsid w:val="0AB11CBA"/>
    <w:rsid w:val="0AB39390"/>
    <w:rsid w:val="0AB409A5"/>
    <w:rsid w:val="0AB44B4C"/>
    <w:rsid w:val="0AB63D92"/>
    <w:rsid w:val="0AB65729"/>
    <w:rsid w:val="0AB65958"/>
    <w:rsid w:val="0AB78E37"/>
    <w:rsid w:val="0AB8C5DF"/>
    <w:rsid w:val="0ABA0FE4"/>
    <w:rsid w:val="0ABB9D93"/>
    <w:rsid w:val="0ABBA4BB"/>
    <w:rsid w:val="0ABBD311"/>
    <w:rsid w:val="0ABCE32D"/>
    <w:rsid w:val="0ABD56FC"/>
    <w:rsid w:val="0ABD6645"/>
    <w:rsid w:val="0ABF8A15"/>
    <w:rsid w:val="0AC17E5C"/>
    <w:rsid w:val="0AC1BB3A"/>
    <w:rsid w:val="0AC24D38"/>
    <w:rsid w:val="0AC37D51"/>
    <w:rsid w:val="0AC39A64"/>
    <w:rsid w:val="0AC4E71F"/>
    <w:rsid w:val="0AC505C9"/>
    <w:rsid w:val="0AC62967"/>
    <w:rsid w:val="0AC670EB"/>
    <w:rsid w:val="0AC69AFE"/>
    <w:rsid w:val="0AC6EBB4"/>
    <w:rsid w:val="0AC7E6A8"/>
    <w:rsid w:val="0AC8047A"/>
    <w:rsid w:val="0AC88325"/>
    <w:rsid w:val="0AC8BAD6"/>
    <w:rsid w:val="0AC8CB00"/>
    <w:rsid w:val="0AC97920"/>
    <w:rsid w:val="0AC985F7"/>
    <w:rsid w:val="0AC9CEBB"/>
    <w:rsid w:val="0AC9FD59"/>
    <w:rsid w:val="0ACA35C3"/>
    <w:rsid w:val="0ACB48C9"/>
    <w:rsid w:val="0ACB7ACE"/>
    <w:rsid w:val="0ACBEC0A"/>
    <w:rsid w:val="0ACCFDD9"/>
    <w:rsid w:val="0ACD313A"/>
    <w:rsid w:val="0ACE16B0"/>
    <w:rsid w:val="0ACE4494"/>
    <w:rsid w:val="0ACE4AEE"/>
    <w:rsid w:val="0ACE65C0"/>
    <w:rsid w:val="0ACE8423"/>
    <w:rsid w:val="0ACF77A1"/>
    <w:rsid w:val="0ACF8BDA"/>
    <w:rsid w:val="0ACFB07B"/>
    <w:rsid w:val="0AD02867"/>
    <w:rsid w:val="0AD03B96"/>
    <w:rsid w:val="0AD27731"/>
    <w:rsid w:val="0AD32D76"/>
    <w:rsid w:val="0AD3B087"/>
    <w:rsid w:val="0AD4B4D0"/>
    <w:rsid w:val="0AD4E537"/>
    <w:rsid w:val="0AD4FE43"/>
    <w:rsid w:val="0AD5136D"/>
    <w:rsid w:val="0AD6682D"/>
    <w:rsid w:val="0AD910A8"/>
    <w:rsid w:val="0AD9837A"/>
    <w:rsid w:val="0AD98655"/>
    <w:rsid w:val="0AD99B8C"/>
    <w:rsid w:val="0AD9AFC1"/>
    <w:rsid w:val="0AD9B6A0"/>
    <w:rsid w:val="0AD9F21C"/>
    <w:rsid w:val="0ADAAD73"/>
    <w:rsid w:val="0ADAFF52"/>
    <w:rsid w:val="0ADBBE7F"/>
    <w:rsid w:val="0ADD090E"/>
    <w:rsid w:val="0ADD5384"/>
    <w:rsid w:val="0ADDE995"/>
    <w:rsid w:val="0ADF02CA"/>
    <w:rsid w:val="0ADF58F4"/>
    <w:rsid w:val="0ADFE43F"/>
    <w:rsid w:val="0AE06640"/>
    <w:rsid w:val="0AE15FCD"/>
    <w:rsid w:val="0AE174E3"/>
    <w:rsid w:val="0AE1E787"/>
    <w:rsid w:val="0AE2C864"/>
    <w:rsid w:val="0AE2FFFB"/>
    <w:rsid w:val="0AE3AEBA"/>
    <w:rsid w:val="0AE45D08"/>
    <w:rsid w:val="0AE491CB"/>
    <w:rsid w:val="0AE4C4FA"/>
    <w:rsid w:val="0AE5F1A4"/>
    <w:rsid w:val="0AE62AF5"/>
    <w:rsid w:val="0AE679A9"/>
    <w:rsid w:val="0AE6BDE2"/>
    <w:rsid w:val="0AE81B0F"/>
    <w:rsid w:val="0AE845EF"/>
    <w:rsid w:val="0AE8FF3E"/>
    <w:rsid w:val="0AEA59EC"/>
    <w:rsid w:val="0AEA77C5"/>
    <w:rsid w:val="0AEADDFA"/>
    <w:rsid w:val="0AEBD228"/>
    <w:rsid w:val="0AEC4621"/>
    <w:rsid w:val="0AEC9678"/>
    <w:rsid w:val="0AECD923"/>
    <w:rsid w:val="0AECEE8F"/>
    <w:rsid w:val="0AED7701"/>
    <w:rsid w:val="0AEDB9DD"/>
    <w:rsid w:val="0AEF43CE"/>
    <w:rsid w:val="0AEF6981"/>
    <w:rsid w:val="0AEF70B0"/>
    <w:rsid w:val="0AEFB235"/>
    <w:rsid w:val="0AEFE9DF"/>
    <w:rsid w:val="0AF0806C"/>
    <w:rsid w:val="0AF1B443"/>
    <w:rsid w:val="0AF1DC27"/>
    <w:rsid w:val="0AF28F15"/>
    <w:rsid w:val="0AF2BDF5"/>
    <w:rsid w:val="0AF3C9F0"/>
    <w:rsid w:val="0AF4DC9B"/>
    <w:rsid w:val="0AF5524F"/>
    <w:rsid w:val="0AF57192"/>
    <w:rsid w:val="0AF76F4A"/>
    <w:rsid w:val="0AF8BFB6"/>
    <w:rsid w:val="0AF9A238"/>
    <w:rsid w:val="0AF9EAD8"/>
    <w:rsid w:val="0AFAC14F"/>
    <w:rsid w:val="0AFB1856"/>
    <w:rsid w:val="0AFC5AD3"/>
    <w:rsid w:val="0AFDA627"/>
    <w:rsid w:val="0AFDEE5A"/>
    <w:rsid w:val="0AFE2A15"/>
    <w:rsid w:val="0AFE6E77"/>
    <w:rsid w:val="0AFF4254"/>
    <w:rsid w:val="0AFF6FA2"/>
    <w:rsid w:val="0B0281A4"/>
    <w:rsid w:val="0B02C0E7"/>
    <w:rsid w:val="0B0342E3"/>
    <w:rsid w:val="0B037552"/>
    <w:rsid w:val="0B039EDD"/>
    <w:rsid w:val="0B04667A"/>
    <w:rsid w:val="0B051BBD"/>
    <w:rsid w:val="0B058339"/>
    <w:rsid w:val="0B05AF35"/>
    <w:rsid w:val="0B06091B"/>
    <w:rsid w:val="0B06770D"/>
    <w:rsid w:val="0B0729E4"/>
    <w:rsid w:val="0B088902"/>
    <w:rsid w:val="0B091839"/>
    <w:rsid w:val="0B091C1D"/>
    <w:rsid w:val="0B0AD181"/>
    <w:rsid w:val="0B0BF5E5"/>
    <w:rsid w:val="0B0CFE71"/>
    <w:rsid w:val="0B0DB6E1"/>
    <w:rsid w:val="0B0E2B64"/>
    <w:rsid w:val="0B0F584D"/>
    <w:rsid w:val="0B0FA2C9"/>
    <w:rsid w:val="0B100216"/>
    <w:rsid w:val="0B106589"/>
    <w:rsid w:val="0B12BDD3"/>
    <w:rsid w:val="0B12D883"/>
    <w:rsid w:val="0B13B5DA"/>
    <w:rsid w:val="0B13E93F"/>
    <w:rsid w:val="0B141094"/>
    <w:rsid w:val="0B1420C8"/>
    <w:rsid w:val="0B142E0C"/>
    <w:rsid w:val="0B14C432"/>
    <w:rsid w:val="0B150E40"/>
    <w:rsid w:val="0B166F6F"/>
    <w:rsid w:val="0B174C94"/>
    <w:rsid w:val="0B18AE8E"/>
    <w:rsid w:val="0B190AFA"/>
    <w:rsid w:val="0B1A33A5"/>
    <w:rsid w:val="0B1B2E75"/>
    <w:rsid w:val="0B1BA5DB"/>
    <w:rsid w:val="0B1BC0A3"/>
    <w:rsid w:val="0B1D2246"/>
    <w:rsid w:val="0B1E96F6"/>
    <w:rsid w:val="0B1EA656"/>
    <w:rsid w:val="0B1FB53B"/>
    <w:rsid w:val="0B1FBD4D"/>
    <w:rsid w:val="0B204882"/>
    <w:rsid w:val="0B20694C"/>
    <w:rsid w:val="0B215737"/>
    <w:rsid w:val="0B2195A3"/>
    <w:rsid w:val="0B2228AE"/>
    <w:rsid w:val="0B22B1F7"/>
    <w:rsid w:val="0B22B5E3"/>
    <w:rsid w:val="0B238F72"/>
    <w:rsid w:val="0B23B09C"/>
    <w:rsid w:val="0B23EB31"/>
    <w:rsid w:val="0B23F3F0"/>
    <w:rsid w:val="0B24A620"/>
    <w:rsid w:val="0B253D6E"/>
    <w:rsid w:val="0B25823C"/>
    <w:rsid w:val="0B26B85B"/>
    <w:rsid w:val="0B274BA7"/>
    <w:rsid w:val="0B289EA2"/>
    <w:rsid w:val="0B29C2CB"/>
    <w:rsid w:val="0B29FC17"/>
    <w:rsid w:val="0B2A1490"/>
    <w:rsid w:val="0B2AC23D"/>
    <w:rsid w:val="0B2AD8DC"/>
    <w:rsid w:val="0B2B435E"/>
    <w:rsid w:val="0B2B581E"/>
    <w:rsid w:val="0B2B746B"/>
    <w:rsid w:val="0B2C1F0F"/>
    <w:rsid w:val="0B2C1F6A"/>
    <w:rsid w:val="0B2CBE82"/>
    <w:rsid w:val="0B2CD39C"/>
    <w:rsid w:val="0B2ECE68"/>
    <w:rsid w:val="0B315EF0"/>
    <w:rsid w:val="0B319470"/>
    <w:rsid w:val="0B31D5DE"/>
    <w:rsid w:val="0B32C9E0"/>
    <w:rsid w:val="0B3326F8"/>
    <w:rsid w:val="0B33694D"/>
    <w:rsid w:val="0B347EC2"/>
    <w:rsid w:val="0B34F9C4"/>
    <w:rsid w:val="0B35F6A6"/>
    <w:rsid w:val="0B366859"/>
    <w:rsid w:val="0B373288"/>
    <w:rsid w:val="0B37B836"/>
    <w:rsid w:val="0B38088D"/>
    <w:rsid w:val="0B39231A"/>
    <w:rsid w:val="0B394287"/>
    <w:rsid w:val="0B3AD967"/>
    <w:rsid w:val="0B3ADBD7"/>
    <w:rsid w:val="0B3CC955"/>
    <w:rsid w:val="0B3D7FC4"/>
    <w:rsid w:val="0B3DF70F"/>
    <w:rsid w:val="0B3E5D2B"/>
    <w:rsid w:val="0B3F611C"/>
    <w:rsid w:val="0B3F68F0"/>
    <w:rsid w:val="0B3FF197"/>
    <w:rsid w:val="0B3FFA8C"/>
    <w:rsid w:val="0B400FFC"/>
    <w:rsid w:val="0B407343"/>
    <w:rsid w:val="0B4162D4"/>
    <w:rsid w:val="0B416FC5"/>
    <w:rsid w:val="0B41F1CD"/>
    <w:rsid w:val="0B429642"/>
    <w:rsid w:val="0B429C13"/>
    <w:rsid w:val="0B42CCBA"/>
    <w:rsid w:val="0B42DE40"/>
    <w:rsid w:val="0B42E3F1"/>
    <w:rsid w:val="0B433A11"/>
    <w:rsid w:val="0B43928F"/>
    <w:rsid w:val="0B43B53A"/>
    <w:rsid w:val="0B43B8CF"/>
    <w:rsid w:val="0B43FE2B"/>
    <w:rsid w:val="0B441899"/>
    <w:rsid w:val="0B442F91"/>
    <w:rsid w:val="0B452CAB"/>
    <w:rsid w:val="0B45A942"/>
    <w:rsid w:val="0B4761BE"/>
    <w:rsid w:val="0B47BD6B"/>
    <w:rsid w:val="0B47FE0C"/>
    <w:rsid w:val="0B4830EB"/>
    <w:rsid w:val="0B4907BF"/>
    <w:rsid w:val="0B49C1B3"/>
    <w:rsid w:val="0B4AF76E"/>
    <w:rsid w:val="0B4B5BE8"/>
    <w:rsid w:val="0B4B6FF1"/>
    <w:rsid w:val="0B4B82E2"/>
    <w:rsid w:val="0B4BFA01"/>
    <w:rsid w:val="0B4CA70F"/>
    <w:rsid w:val="0B4CED47"/>
    <w:rsid w:val="0B4D5197"/>
    <w:rsid w:val="0B4DFFED"/>
    <w:rsid w:val="0B4E0E1D"/>
    <w:rsid w:val="0B4E7726"/>
    <w:rsid w:val="0B4F6F9A"/>
    <w:rsid w:val="0B5006C6"/>
    <w:rsid w:val="0B52D3E2"/>
    <w:rsid w:val="0B52D805"/>
    <w:rsid w:val="0B53594A"/>
    <w:rsid w:val="0B536159"/>
    <w:rsid w:val="0B56C42C"/>
    <w:rsid w:val="0B5741C7"/>
    <w:rsid w:val="0B57A501"/>
    <w:rsid w:val="0B5846DB"/>
    <w:rsid w:val="0B58CB90"/>
    <w:rsid w:val="0B5919D0"/>
    <w:rsid w:val="0B5A13BE"/>
    <w:rsid w:val="0B5B09AB"/>
    <w:rsid w:val="0B5B5A76"/>
    <w:rsid w:val="0B5C83FA"/>
    <w:rsid w:val="0B5C9AB0"/>
    <w:rsid w:val="0B5CBA6F"/>
    <w:rsid w:val="0B5CF9CD"/>
    <w:rsid w:val="0B5D7E5A"/>
    <w:rsid w:val="0B5DF349"/>
    <w:rsid w:val="0B5EB33F"/>
    <w:rsid w:val="0B5F0038"/>
    <w:rsid w:val="0B5F4CEF"/>
    <w:rsid w:val="0B60023A"/>
    <w:rsid w:val="0B610A67"/>
    <w:rsid w:val="0B610D30"/>
    <w:rsid w:val="0B614008"/>
    <w:rsid w:val="0B6170A7"/>
    <w:rsid w:val="0B640F91"/>
    <w:rsid w:val="0B645CE4"/>
    <w:rsid w:val="0B651EAE"/>
    <w:rsid w:val="0B65AB93"/>
    <w:rsid w:val="0B65FA9D"/>
    <w:rsid w:val="0B661939"/>
    <w:rsid w:val="0B66AED7"/>
    <w:rsid w:val="0B66C870"/>
    <w:rsid w:val="0B66D3E6"/>
    <w:rsid w:val="0B66FD68"/>
    <w:rsid w:val="0B67095A"/>
    <w:rsid w:val="0B67A935"/>
    <w:rsid w:val="0B6843A7"/>
    <w:rsid w:val="0B68B5FC"/>
    <w:rsid w:val="0B68CC55"/>
    <w:rsid w:val="0B69C84A"/>
    <w:rsid w:val="0B6AD551"/>
    <w:rsid w:val="0B6AE6D4"/>
    <w:rsid w:val="0B6AFA65"/>
    <w:rsid w:val="0B6B31A6"/>
    <w:rsid w:val="0B6B67C8"/>
    <w:rsid w:val="0B6C10A1"/>
    <w:rsid w:val="0B6C82AC"/>
    <w:rsid w:val="0B6D55E4"/>
    <w:rsid w:val="0B6D9E0F"/>
    <w:rsid w:val="0B6DE682"/>
    <w:rsid w:val="0B6E8FCB"/>
    <w:rsid w:val="0B6FCC9D"/>
    <w:rsid w:val="0B70B7BC"/>
    <w:rsid w:val="0B719FBC"/>
    <w:rsid w:val="0B71B282"/>
    <w:rsid w:val="0B72A80F"/>
    <w:rsid w:val="0B72C4AA"/>
    <w:rsid w:val="0B73D25B"/>
    <w:rsid w:val="0B74A28B"/>
    <w:rsid w:val="0B7532F8"/>
    <w:rsid w:val="0B754FF5"/>
    <w:rsid w:val="0B758069"/>
    <w:rsid w:val="0B75BC77"/>
    <w:rsid w:val="0B75FAD3"/>
    <w:rsid w:val="0B76F44E"/>
    <w:rsid w:val="0B7788C9"/>
    <w:rsid w:val="0B785986"/>
    <w:rsid w:val="0B791406"/>
    <w:rsid w:val="0B7918F0"/>
    <w:rsid w:val="0B79234B"/>
    <w:rsid w:val="0B7A2A39"/>
    <w:rsid w:val="0B7A7723"/>
    <w:rsid w:val="0B7A79F2"/>
    <w:rsid w:val="0B7B04DD"/>
    <w:rsid w:val="0B7BD8FD"/>
    <w:rsid w:val="0B7D96AB"/>
    <w:rsid w:val="0B7DE172"/>
    <w:rsid w:val="0B7DF0BD"/>
    <w:rsid w:val="0B7E25BA"/>
    <w:rsid w:val="0B7F1841"/>
    <w:rsid w:val="0B7F2677"/>
    <w:rsid w:val="0B7F3EB1"/>
    <w:rsid w:val="0B7F76CE"/>
    <w:rsid w:val="0B80611D"/>
    <w:rsid w:val="0B80722E"/>
    <w:rsid w:val="0B80B238"/>
    <w:rsid w:val="0B80B7F0"/>
    <w:rsid w:val="0B80F850"/>
    <w:rsid w:val="0B814A75"/>
    <w:rsid w:val="0B81591D"/>
    <w:rsid w:val="0B840C6F"/>
    <w:rsid w:val="0B84F57F"/>
    <w:rsid w:val="0B856CEC"/>
    <w:rsid w:val="0B866751"/>
    <w:rsid w:val="0B877873"/>
    <w:rsid w:val="0B87BCB3"/>
    <w:rsid w:val="0B88855C"/>
    <w:rsid w:val="0B8960E6"/>
    <w:rsid w:val="0B89686D"/>
    <w:rsid w:val="0B8989FF"/>
    <w:rsid w:val="0B8A2FA5"/>
    <w:rsid w:val="0B8B12CC"/>
    <w:rsid w:val="0B8B1986"/>
    <w:rsid w:val="0B8B5D62"/>
    <w:rsid w:val="0B8B9333"/>
    <w:rsid w:val="0B8C5AAE"/>
    <w:rsid w:val="0B8D803B"/>
    <w:rsid w:val="0B8DAF1A"/>
    <w:rsid w:val="0B8E45A5"/>
    <w:rsid w:val="0B8F7169"/>
    <w:rsid w:val="0B8FE839"/>
    <w:rsid w:val="0B904986"/>
    <w:rsid w:val="0B90666C"/>
    <w:rsid w:val="0B914A4C"/>
    <w:rsid w:val="0B922691"/>
    <w:rsid w:val="0B925C3D"/>
    <w:rsid w:val="0B92B1C4"/>
    <w:rsid w:val="0B92DE55"/>
    <w:rsid w:val="0B92F3B3"/>
    <w:rsid w:val="0B936178"/>
    <w:rsid w:val="0B939D22"/>
    <w:rsid w:val="0B93A23E"/>
    <w:rsid w:val="0B93D3F5"/>
    <w:rsid w:val="0B94677D"/>
    <w:rsid w:val="0B955ABF"/>
    <w:rsid w:val="0B9782C3"/>
    <w:rsid w:val="0B986BE3"/>
    <w:rsid w:val="0B988413"/>
    <w:rsid w:val="0B98D517"/>
    <w:rsid w:val="0B998C73"/>
    <w:rsid w:val="0B9AB405"/>
    <w:rsid w:val="0B9B9736"/>
    <w:rsid w:val="0B9C0656"/>
    <w:rsid w:val="0B9CA758"/>
    <w:rsid w:val="0B9CD27E"/>
    <w:rsid w:val="0B9F8B55"/>
    <w:rsid w:val="0B9F9CC6"/>
    <w:rsid w:val="0B9FDCCE"/>
    <w:rsid w:val="0BA12565"/>
    <w:rsid w:val="0BA202E9"/>
    <w:rsid w:val="0BA260B4"/>
    <w:rsid w:val="0BA33FED"/>
    <w:rsid w:val="0BA376D8"/>
    <w:rsid w:val="0BA3AB31"/>
    <w:rsid w:val="0BA4DD67"/>
    <w:rsid w:val="0BA50E2D"/>
    <w:rsid w:val="0BA513B7"/>
    <w:rsid w:val="0BA566E0"/>
    <w:rsid w:val="0BA5DD91"/>
    <w:rsid w:val="0BA64911"/>
    <w:rsid w:val="0BA68DE5"/>
    <w:rsid w:val="0BA72F41"/>
    <w:rsid w:val="0BA7F941"/>
    <w:rsid w:val="0BA82601"/>
    <w:rsid w:val="0BA9860A"/>
    <w:rsid w:val="0BA9FD79"/>
    <w:rsid w:val="0BAB1494"/>
    <w:rsid w:val="0BAB9517"/>
    <w:rsid w:val="0BAD2182"/>
    <w:rsid w:val="0BAD31F6"/>
    <w:rsid w:val="0BAE578F"/>
    <w:rsid w:val="0BB00AFC"/>
    <w:rsid w:val="0BB05E8B"/>
    <w:rsid w:val="0BB0BB65"/>
    <w:rsid w:val="0BB0E331"/>
    <w:rsid w:val="0BB14E32"/>
    <w:rsid w:val="0BB16279"/>
    <w:rsid w:val="0BB1B19D"/>
    <w:rsid w:val="0BB24A19"/>
    <w:rsid w:val="0BB28633"/>
    <w:rsid w:val="0BB5162B"/>
    <w:rsid w:val="0BB7A726"/>
    <w:rsid w:val="0BB7BC8E"/>
    <w:rsid w:val="0BB7E2F5"/>
    <w:rsid w:val="0BB890F2"/>
    <w:rsid w:val="0BB94AA1"/>
    <w:rsid w:val="0BBA3F9C"/>
    <w:rsid w:val="0BBA4E12"/>
    <w:rsid w:val="0BBA9B41"/>
    <w:rsid w:val="0BBC9296"/>
    <w:rsid w:val="0BBD2516"/>
    <w:rsid w:val="0BBD39FE"/>
    <w:rsid w:val="0BBD437A"/>
    <w:rsid w:val="0BBDB187"/>
    <w:rsid w:val="0BBDF3BA"/>
    <w:rsid w:val="0BBE76F0"/>
    <w:rsid w:val="0BBFC9D2"/>
    <w:rsid w:val="0BC19B0A"/>
    <w:rsid w:val="0BC25046"/>
    <w:rsid w:val="0BC2FFA3"/>
    <w:rsid w:val="0BC3693F"/>
    <w:rsid w:val="0BC36E3E"/>
    <w:rsid w:val="0BC4FC93"/>
    <w:rsid w:val="0BC51A61"/>
    <w:rsid w:val="0BC6ADB2"/>
    <w:rsid w:val="0BC6EEDA"/>
    <w:rsid w:val="0BC74D0F"/>
    <w:rsid w:val="0BC7AC9D"/>
    <w:rsid w:val="0BC7BC29"/>
    <w:rsid w:val="0BC9A24D"/>
    <w:rsid w:val="0BCA26AE"/>
    <w:rsid w:val="0BCA30EB"/>
    <w:rsid w:val="0BCA5A6E"/>
    <w:rsid w:val="0BCC1B84"/>
    <w:rsid w:val="0BCC560B"/>
    <w:rsid w:val="0BCC75AF"/>
    <w:rsid w:val="0BCD69FB"/>
    <w:rsid w:val="0BCDED03"/>
    <w:rsid w:val="0BCE802C"/>
    <w:rsid w:val="0BCEF8EF"/>
    <w:rsid w:val="0BCF6DCF"/>
    <w:rsid w:val="0BD125FD"/>
    <w:rsid w:val="0BD26260"/>
    <w:rsid w:val="0BD27710"/>
    <w:rsid w:val="0BD3428A"/>
    <w:rsid w:val="0BD3D394"/>
    <w:rsid w:val="0BD5651C"/>
    <w:rsid w:val="0BD5A5EC"/>
    <w:rsid w:val="0BD5C9A0"/>
    <w:rsid w:val="0BD65C49"/>
    <w:rsid w:val="0BD7450B"/>
    <w:rsid w:val="0BD76CA8"/>
    <w:rsid w:val="0BD78BD9"/>
    <w:rsid w:val="0BD81381"/>
    <w:rsid w:val="0BD83177"/>
    <w:rsid w:val="0BD84D8E"/>
    <w:rsid w:val="0BD85556"/>
    <w:rsid w:val="0BD8F525"/>
    <w:rsid w:val="0BD95FBD"/>
    <w:rsid w:val="0BDA2C2F"/>
    <w:rsid w:val="0BDACC53"/>
    <w:rsid w:val="0BDC99B3"/>
    <w:rsid w:val="0BDCFA2B"/>
    <w:rsid w:val="0BDD1EB3"/>
    <w:rsid w:val="0BDD8435"/>
    <w:rsid w:val="0BDDFE5A"/>
    <w:rsid w:val="0BE00393"/>
    <w:rsid w:val="0BE00697"/>
    <w:rsid w:val="0BE037B4"/>
    <w:rsid w:val="0BE11E09"/>
    <w:rsid w:val="0BE132F1"/>
    <w:rsid w:val="0BE21CF7"/>
    <w:rsid w:val="0BE2353F"/>
    <w:rsid w:val="0BE3A3E1"/>
    <w:rsid w:val="0BE4C8EA"/>
    <w:rsid w:val="0BE5857A"/>
    <w:rsid w:val="0BE5ED43"/>
    <w:rsid w:val="0BE68615"/>
    <w:rsid w:val="0BE68ED1"/>
    <w:rsid w:val="0BE8025B"/>
    <w:rsid w:val="0BE85ADE"/>
    <w:rsid w:val="0BE8F161"/>
    <w:rsid w:val="0BE94AE1"/>
    <w:rsid w:val="0BE96E9C"/>
    <w:rsid w:val="0BE9CC87"/>
    <w:rsid w:val="0BE9F3DE"/>
    <w:rsid w:val="0BEC3977"/>
    <w:rsid w:val="0BED4468"/>
    <w:rsid w:val="0BEDAF45"/>
    <w:rsid w:val="0BF02BF8"/>
    <w:rsid w:val="0BF11A8E"/>
    <w:rsid w:val="0BF12A34"/>
    <w:rsid w:val="0BF1D917"/>
    <w:rsid w:val="0BF21351"/>
    <w:rsid w:val="0BF22D25"/>
    <w:rsid w:val="0BF25584"/>
    <w:rsid w:val="0BF30F5F"/>
    <w:rsid w:val="0BF3206F"/>
    <w:rsid w:val="0BF3366A"/>
    <w:rsid w:val="0BF4C457"/>
    <w:rsid w:val="0BF5E4E3"/>
    <w:rsid w:val="0BF6EC03"/>
    <w:rsid w:val="0BF76DEE"/>
    <w:rsid w:val="0BFA2350"/>
    <w:rsid w:val="0BFCA8A1"/>
    <w:rsid w:val="0BFD371D"/>
    <w:rsid w:val="0BFF6572"/>
    <w:rsid w:val="0BFF86C9"/>
    <w:rsid w:val="0BFFDDBA"/>
    <w:rsid w:val="0C026940"/>
    <w:rsid w:val="0C029A3D"/>
    <w:rsid w:val="0C03A371"/>
    <w:rsid w:val="0C03C0C3"/>
    <w:rsid w:val="0C0487DB"/>
    <w:rsid w:val="0C05238D"/>
    <w:rsid w:val="0C057FC8"/>
    <w:rsid w:val="0C078485"/>
    <w:rsid w:val="0C0858F2"/>
    <w:rsid w:val="0C0A08F3"/>
    <w:rsid w:val="0C0AEEF2"/>
    <w:rsid w:val="0C0B7A36"/>
    <w:rsid w:val="0C0CD58B"/>
    <w:rsid w:val="0C0CFEA4"/>
    <w:rsid w:val="0C0D0D31"/>
    <w:rsid w:val="0C0D294D"/>
    <w:rsid w:val="0C0D7B3A"/>
    <w:rsid w:val="0C0ED0FE"/>
    <w:rsid w:val="0C102E25"/>
    <w:rsid w:val="0C10596A"/>
    <w:rsid w:val="0C11674E"/>
    <w:rsid w:val="0C11C8D5"/>
    <w:rsid w:val="0C11F5AE"/>
    <w:rsid w:val="0C1329B0"/>
    <w:rsid w:val="0C13D7AE"/>
    <w:rsid w:val="0C149592"/>
    <w:rsid w:val="0C14A110"/>
    <w:rsid w:val="0C159910"/>
    <w:rsid w:val="0C169800"/>
    <w:rsid w:val="0C16B141"/>
    <w:rsid w:val="0C177671"/>
    <w:rsid w:val="0C17FB94"/>
    <w:rsid w:val="0C180438"/>
    <w:rsid w:val="0C1882A0"/>
    <w:rsid w:val="0C18E8DE"/>
    <w:rsid w:val="0C191AFA"/>
    <w:rsid w:val="0C1A084D"/>
    <w:rsid w:val="0C1A8A87"/>
    <w:rsid w:val="0C1AAE78"/>
    <w:rsid w:val="0C1B2EDC"/>
    <w:rsid w:val="0C1C78AB"/>
    <w:rsid w:val="0C1D36D5"/>
    <w:rsid w:val="0C1D765B"/>
    <w:rsid w:val="0C1D7F0F"/>
    <w:rsid w:val="0C1EEE61"/>
    <w:rsid w:val="0C1F9864"/>
    <w:rsid w:val="0C20389C"/>
    <w:rsid w:val="0C207FFD"/>
    <w:rsid w:val="0C20E50C"/>
    <w:rsid w:val="0C21892E"/>
    <w:rsid w:val="0C21BECF"/>
    <w:rsid w:val="0C226ABB"/>
    <w:rsid w:val="0C22CA36"/>
    <w:rsid w:val="0C2337FC"/>
    <w:rsid w:val="0C233B44"/>
    <w:rsid w:val="0C24A5FB"/>
    <w:rsid w:val="0C24F030"/>
    <w:rsid w:val="0C25DE4A"/>
    <w:rsid w:val="0C25DEEC"/>
    <w:rsid w:val="0C26695E"/>
    <w:rsid w:val="0C2768DC"/>
    <w:rsid w:val="0C282419"/>
    <w:rsid w:val="0C287239"/>
    <w:rsid w:val="0C289C42"/>
    <w:rsid w:val="0C296983"/>
    <w:rsid w:val="0C2981EA"/>
    <w:rsid w:val="0C29D4A1"/>
    <w:rsid w:val="0C2C245E"/>
    <w:rsid w:val="0C2D4D75"/>
    <w:rsid w:val="0C2DE6F5"/>
    <w:rsid w:val="0C2ED173"/>
    <w:rsid w:val="0C2F16D9"/>
    <w:rsid w:val="0C2F2CA0"/>
    <w:rsid w:val="0C2F72DB"/>
    <w:rsid w:val="0C2F871C"/>
    <w:rsid w:val="0C3067B4"/>
    <w:rsid w:val="0C311662"/>
    <w:rsid w:val="0C31280C"/>
    <w:rsid w:val="0C312C69"/>
    <w:rsid w:val="0C313EEF"/>
    <w:rsid w:val="0C31B74E"/>
    <w:rsid w:val="0C3369A8"/>
    <w:rsid w:val="0C338356"/>
    <w:rsid w:val="0C338432"/>
    <w:rsid w:val="0C33A4A5"/>
    <w:rsid w:val="0C33F6BA"/>
    <w:rsid w:val="0C37C13E"/>
    <w:rsid w:val="0C381FAE"/>
    <w:rsid w:val="0C384A56"/>
    <w:rsid w:val="0C38999C"/>
    <w:rsid w:val="0C39FC1D"/>
    <w:rsid w:val="0C3AF265"/>
    <w:rsid w:val="0C3C862C"/>
    <w:rsid w:val="0C3DB0D8"/>
    <w:rsid w:val="0C3E8FF5"/>
    <w:rsid w:val="0C3F8CDB"/>
    <w:rsid w:val="0C403200"/>
    <w:rsid w:val="0C41A876"/>
    <w:rsid w:val="0C41D33E"/>
    <w:rsid w:val="0C4257E8"/>
    <w:rsid w:val="0C42B549"/>
    <w:rsid w:val="0C4316F3"/>
    <w:rsid w:val="0C436635"/>
    <w:rsid w:val="0C442758"/>
    <w:rsid w:val="0C454399"/>
    <w:rsid w:val="0C46DC01"/>
    <w:rsid w:val="0C47AD8B"/>
    <w:rsid w:val="0C47BF11"/>
    <w:rsid w:val="0C47FB6D"/>
    <w:rsid w:val="0C483A2E"/>
    <w:rsid w:val="0C486352"/>
    <w:rsid w:val="0C48873F"/>
    <w:rsid w:val="0C48DBBE"/>
    <w:rsid w:val="0C49528C"/>
    <w:rsid w:val="0C496297"/>
    <w:rsid w:val="0C49829F"/>
    <w:rsid w:val="0C4A2AA5"/>
    <w:rsid w:val="0C4A9F6A"/>
    <w:rsid w:val="0C4B34A4"/>
    <w:rsid w:val="0C4B7AE6"/>
    <w:rsid w:val="0C4C0F5D"/>
    <w:rsid w:val="0C4C1331"/>
    <w:rsid w:val="0C4CFCE7"/>
    <w:rsid w:val="0C4D31AE"/>
    <w:rsid w:val="0C4D5AB1"/>
    <w:rsid w:val="0C4DA982"/>
    <w:rsid w:val="0C4E73C8"/>
    <w:rsid w:val="0C4E785F"/>
    <w:rsid w:val="0C4F2960"/>
    <w:rsid w:val="0C4F4AAF"/>
    <w:rsid w:val="0C502818"/>
    <w:rsid w:val="0C50343C"/>
    <w:rsid w:val="0C50E549"/>
    <w:rsid w:val="0C51788F"/>
    <w:rsid w:val="0C52D44B"/>
    <w:rsid w:val="0C542F5C"/>
    <w:rsid w:val="0C54F05F"/>
    <w:rsid w:val="0C552232"/>
    <w:rsid w:val="0C556311"/>
    <w:rsid w:val="0C55F6BF"/>
    <w:rsid w:val="0C560414"/>
    <w:rsid w:val="0C5832C8"/>
    <w:rsid w:val="0C59148A"/>
    <w:rsid w:val="0C599139"/>
    <w:rsid w:val="0C5BAB9C"/>
    <w:rsid w:val="0C5C45E7"/>
    <w:rsid w:val="0C5D24CA"/>
    <w:rsid w:val="0C5D75F4"/>
    <w:rsid w:val="0C5DD2C0"/>
    <w:rsid w:val="0C5DEBF1"/>
    <w:rsid w:val="0C5E0047"/>
    <w:rsid w:val="0C5E8818"/>
    <w:rsid w:val="0C60DA2F"/>
    <w:rsid w:val="0C618680"/>
    <w:rsid w:val="0C622918"/>
    <w:rsid w:val="0C629677"/>
    <w:rsid w:val="0C634C4D"/>
    <w:rsid w:val="0C634F5A"/>
    <w:rsid w:val="0C636CB4"/>
    <w:rsid w:val="0C63D0C0"/>
    <w:rsid w:val="0C640B03"/>
    <w:rsid w:val="0C64F5C0"/>
    <w:rsid w:val="0C6508C4"/>
    <w:rsid w:val="0C652043"/>
    <w:rsid w:val="0C653ADE"/>
    <w:rsid w:val="0C6666A3"/>
    <w:rsid w:val="0C667B44"/>
    <w:rsid w:val="0C667EC6"/>
    <w:rsid w:val="0C66C046"/>
    <w:rsid w:val="0C6701C0"/>
    <w:rsid w:val="0C676C46"/>
    <w:rsid w:val="0C67AE32"/>
    <w:rsid w:val="0C687376"/>
    <w:rsid w:val="0C68E7B7"/>
    <w:rsid w:val="0C6A6BAD"/>
    <w:rsid w:val="0C6AA0C9"/>
    <w:rsid w:val="0C6B09A7"/>
    <w:rsid w:val="0C6C118F"/>
    <w:rsid w:val="0C6C6A94"/>
    <w:rsid w:val="0C6CFD76"/>
    <w:rsid w:val="0C6D59E4"/>
    <w:rsid w:val="0C6DE312"/>
    <w:rsid w:val="0C6E531A"/>
    <w:rsid w:val="0C6ED99C"/>
    <w:rsid w:val="0C6F493E"/>
    <w:rsid w:val="0C70458B"/>
    <w:rsid w:val="0C705736"/>
    <w:rsid w:val="0C70A918"/>
    <w:rsid w:val="0C71F0D6"/>
    <w:rsid w:val="0C729EF2"/>
    <w:rsid w:val="0C7303F4"/>
    <w:rsid w:val="0C731341"/>
    <w:rsid w:val="0C733A5D"/>
    <w:rsid w:val="0C7366FE"/>
    <w:rsid w:val="0C73B7A0"/>
    <w:rsid w:val="0C741F3C"/>
    <w:rsid w:val="0C75F3D6"/>
    <w:rsid w:val="0C77EB67"/>
    <w:rsid w:val="0C78007D"/>
    <w:rsid w:val="0C78A53B"/>
    <w:rsid w:val="0C796C4D"/>
    <w:rsid w:val="0C79E039"/>
    <w:rsid w:val="0C7A5069"/>
    <w:rsid w:val="0C7A9E6C"/>
    <w:rsid w:val="0C7ABD50"/>
    <w:rsid w:val="0C7BBD10"/>
    <w:rsid w:val="0C7C8070"/>
    <w:rsid w:val="0C7D2ECE"/>
    <w:rsid w:val="0C7E4B30"/>
    <w:rsid w:val="0C7EC273"/>
    <w:rsid w:val="0C7ED604"/>
    <w:rsid w:val="0C7F0392"/>
    <w:rsid w:val="0C80B6B4"/>
    <w:rsid w:val="0C810A1C"/>
    <w:rsid w:val="0C81EEC9"/>
    <w:rsid w:val="0C8220B8"/>
    <w:rsid w:val="0C824A78"/>
    <w:rsid w:val="0C826A0F"/>
    <w:rsid w:val="0C828B7E"/>
    <w:rsid w:val="0C82D6F4"/>
    <w:rsid w:val="0C832E84"/>
    <w:rsid w:val="0C8332F9"/>
    <w:rsid w:val="0C833A72"/>
    <w:rsid w:val="0C833A8D"/>
    <w:rsid w:val="0C835114"/>
    <w:rsid w:val="0C84860F"/>
    <w:rsid w:val="0C849531"/>
    <w:rsid w:val="0C84A04D"/>
    <w:rsid w:val="0C84D04A"/>
    <w:rsid w:val="0C854694"/>
    <w:rsid w:val="0C8582D2"/>
    <w:rsid w:val="0C85B5EC"/>
    <w:rsid w:val="0C85F2DA"/>
    <w:rsid w:val="0C86022F"/>
    <w:rsid w:val="0C861E28"/>
    <w:rsid w:val="0C870D5C"/>
    <w:rsid w:val="0C87148F"/>
    <w:rsid w:val="0C891C15"/>
    <w:rsid w:val="0C893534"/>
    <w:rsid w:val="0C89CE80"/>
    <w:rsid w:val="0C8B39A4"/>
    <w:rsid w:val="0C8BA073"/>
    <w:rsid w:val="0C8BBE5A"/>
    <w:rsid w:val="0C8DB9CC"/>
    <w:rsid w:val="0C8DDF0A"/>
    <w:rsid w:val="0C8E7C1F"/>
    <w:rsid w:val="0C8E8208"/>
    <w:rsid w:val="0C8EE77B"/>
    <w:rsid w:val="0C8F4572"/>
    <w:rsid w:val="0C8FA198"/>
    <w:rsid w:val="0C902446"/>
    <w:rsid w:val="0C90645E"/>
    <w:rsid w:val="0C907777"/>
    <w:rsid w:val="0C908F78"/>
    <w:rsid w:val="0C9182C7"/>
    <w:rsid w:val="0C91B3B0"/>
    <w:rsid w:val="0C92AB99"/>
    <w:rsid w:val="0C92B321"/>
    <w:rsid w:val="0C9415E4"/>
    <w:rsid w:val="0C9448DC"/>
    <w:rsid w:val="0C9470F6"/>
    <w:rsid w:val="0C94B258"/>
    <w:rsid w:val="0C950490"/>
    <w:rsid w:val="0C952CC3"/>
    <w:rsid w:val="0C95A383"/>
    <w:rsid w:val="0C966755"/>
    <w:rsid w:val="0C96BC61"/>
    <w:rsid w:val="0C985397"/>
    <w:rsid w:val="0C9937C4"/>
    <w:rsid w:val="0C9959B9"/>
    <w:rsid w:val="0C99DCF5"/>
    <w:rsid w:val="0C9B7CC6"/>
    <w:rsid w:val="0C9C2E87"/>
    <w:rsid w:val="0C9D5B1F"/>
    <w:rsid w:val="0C9D6E3D"/>
    <w:rsid w:val="0C9F66CC"/>
    <w:rsid w:val="0C9F94F7"/>
    <w:rsid w:val="0CA1E4BE"/>
    <w:rsid w:val="0CA21CAD"/>
    <w:rsid w:val="0CA22807"/>
    <w:rsid w:val="0CA25194"/>
    <w:rsid w:val="0CA43B68"/>
    <w:rsid w:val="0CA494F2"/>
    <w:rsid w:val="0CA4A398"/>
    <w:rsid w:val="0CA4F0FB"/>
    <w:rsid w:val="0CA59CF6"/>
    <w:rsid w:val="0CA601BD"/>
    <w:rsid w:val="0CA60F52"/>
    <w:rsid w:val="0CA76117"/>
    <w:rsid w:val="0CA7AD2B"/>
    <w:rsid w:val="0CA7F2AF"/>
    <w:rsid w:val="0CA89247"/>
    <w:rsid w:val="0CA8B67B"/>
    <w:rsid w:val="0CA9158C"/>
    <w:rsid w:val="0CA93236"/>
    <w:rsid w:val="0CA98125"/>
    <w:rsid w:val="0CA98B85"/>
    <w:rsid w:val="0CAAD9D0"/>
    <w:rsid w:val="0CAAF78A"/>
    <w:rsid w:val="0CAB66F9"/>
    <w:rsid w:val="0CABC699"/>
    <w:rsid w:val="0CAC6151"/>
    <w:rsid w:val="0CACA559"/>
    <w:rsid w:val="0CACC99A"/>
    <w:rsid w:val="0CACE27F"/>
    <w:rsid w:val="0CAD175B"/>
    <w:rsid w:val="0CAD7EDA"/>
    <w:rsid w:val="0CADC85C"/>
    <w:rsid w:val="0CAEC63C"/>
    <w:rsid w:val="0CAF03F6"/>
    <w:rsid w:val="0CAF1736"/>
    <w:rsid w:val="0CAFC9B6"/>
    <w:rsid w:val="0CAFF053"/>
    <w:rsid w:val="0CB293F4"/>
    <w:rsid w:val="0CB36C44"/>
    <w:rsid w:val="0CB3FFE4"/>
    <w:rsid w:val="0CB559AD"/>
    <w:rsid w:val="0CB5B303"/>
    <w:rsid w:val="0CB65C91"/>
    <w:rsid w:val="0CB66903"/>
    <w:rsid w:val="0CB72C4B"/>
    <w:rsid w:val="0CB74E45"/>
    <w:rsid w:val="0CB75392"/>
    <w:rsid w:val="0CB7A306"/>
    <w:rsid w:val="0CB7D7E8"/>
    <w:rsid w:val="0CB7DEA0"/>
    <w:rsid w:val="0CBA3C35"/>
    <w:rsid w:val="0CBA4736"/>
    <w:rsid w:val="0CBAE7DF"/>
    <w:rsid w:val="0CBC6401"/>
    <w:rsid w:val="0CBC91B6"/>
    <w:rsid w:val="0CBCEE75"/>
    <w:rsid w:val="0CBD677B"/>
    <w:rsid w:val="0CBDD104"/>
    <w:rsid w:val="0CBE907B"/>
    <w:rsid w:val="0CC02D46"/>
    <w:rsid w:val="0CC1465B"/>
    <w:rsid w:val="0CC1DD9B"/>
    <w:rsid w:val="0CC1E51B"/>
    <w:rsid w:val="0CC31188"/>
    <w:rsid w:val="0CC325F5"/>
    <w:rsid w:val="0CC36A4B"/>
    <w:rsid w:val="0CC38DD1"/>
    <w:rsid w:val="0CC3F4A3"/>
    <w:rsid w:val="0CC579D7"/>
    <w:rsid w:val="0CC59666"/>
    <w:rsid w:val="0CC5A829"/>
    <w:rsid w:val="0CC6A4BF"/>
    <w:rsid w:val="0CC71C78"/>
    <w:rsid w:val="0CC880DB"/>
    <w:rsid w:val="0CC8C6A1"/>
    <w:rsid w:val="0CC962AD"/>
    <w:rsid w:val="0CC9C306"/>
    <w:rsid w:val="0CCA1475"/>
    <w:rsid w:val="0CCD868F"/>
    <w:rsid w:val="0CCD98DF"/>
    <w:rsid w:val="0CCE3800"/>
    <w:rsid w:val="0CCEF22F"/>
    <w:rsid w:val="0CCFA5BD"/>
    <w:rsid w:val="0CD116F4"/>
    <w:rsid w:val="0CD12A62"/>
    <w:rsid w:val="0CD1325C"/>
    <w:rsid w:val="0CD375AA"/>
    <w:rsid w:val="0CD39807"/>
    <w:rsid w:val="0CD3C8FE"/>
    <w:rsid w:val="0CD3D57A"/>
    <w:rsid w:val="0CD466FD"/>
    <w:rsid w:val="0CD490BE"/>
    <w:rsid w:val="0CD4EB7E"/>
    <w:rsid w:val="0CD4FBDB"/>
    <w:rsid w:val="0CD67F71"/>
    <w:rsid w:val="0CD963FC"/>
    <w:rsid w:val="0CD97A3D"/>
    <w:rsid w:val="0CD9DFCE"/>
    <w:rsid w:val="0CDA834F"/>
    <w:rsid w:val="0CDAC0F7"/>
    <w:rsid w:val="0CDB5E6E"/>
    <w:rsid w:val="0CDBCAED"/>
    <w:rsid w:val="0CDBFB99"/>
    <w:rsid w:val="0CDC5523"/>
    <w:rsid w:val="0CDC83D1"/>
    <w:rsid w:val="0CDCAE6D"/>
    <w:rsid w:val="0CDCB6B1"/>
    <w:rsid w:val="0CDD4B67"/>
    <w:rsid w:val="0CDE074A"/>
    <w:rsid w:val="0CDFD3A0"/>
    <w:rsid w:val="0CDFF11E"/>
    <w:rsid w:val="0CE01F3E"/>
    <w:rsid w:val="0CE098C5"/>
    <w:rsid w:val="0CE166FB"/>
    <w:rsid w:val="0CE1A1A3"/>
    <w:rsid w:val="0CE1B0D6"/>
    <w:rsid w:val="0CE28EE8"/>
    <w:rsid w:val="0CE2C411"/>
    <w:rsid w:val="0CE32424"/>
    <w:rsid w:val="0CE373ED"/>
    <w:rsid w:val="0CE3A685"/>
    <w:rsid w:val="0CE3AAB5"/>
    <w:rsid w:val="0CE3E3B2"/>
    <w:rsid w:val="0CE47CBF"/>
    <w:rsid w:val="0CE5BA6A"/>
    <w:rsid w:val="0CE6F8A7"/>
    <w:rsid w:val="0CE9214C"/>
    <w:rsid w:val="0CE9B471"/>
    <w:rsid w:val="0CEB6673"/>
    <w:rsid w:val="0CEBBF17"/>
    <w:rsid w:val="0CEC8CB6"/>
    <w:rsid w:val="0CECB9AA"/>
    <w:rsid w:val="0CECCE04"/>
    <w:rsid w:val="0CECD2A4"/>
    <w:rsid w:val="0CED5107"/>
    <w:rsid w:val="0CEE86E0"/>
    <w:rsid w:val="0CEE9C3F"/>
    <w:rsid w:val="0CEEA90D"/>
    <w:rsid w:val="0CF0218A"/>
    <w:rsid w:val="0CF03AEA"/>
    <w:rsid w:val="0CF0A671"/>
    <w:rsid w:val="0CF0F522"/>
    <w:rsid w:val="0CF14758"/>
    <w:rsid w:val="0CF17CA2"/>
    <w:rsid w:val="0CF1B977"/>
    <w:rsid w:val="0CF23D58"/>
    <w:rsid w:val="0CF2DE53"/>
    <w:rsid w:val="0CF2F7B3"/>
    <w:rsid w:val="0CF302EA"/>
    <w:rsid w:val="0CF34ACF"/>
    <w:rsid w:val="0CF38698"/>
    <w:rsid w:val="0CF3BD80"/>
    <w:rsid w:val="0CF4689A"/>
    <w:rsid w:val="0CF53508"/>
    <w:rsid w:val="0CF567B2"/>
    <w:rsid w:val="0CF62F01"/>
    <w:rsid w:val="0CF6635A"/>
    <w:rsid w:val="0CF69E28"/>
    <w:rsid w:val="0CF6DA0F"/>
    <w:rsid w:val="0CF8D4CD"/>
    <w:rsid w:val="0CF8F8DD"/>
    <w:rsid w:val="0CF92791"/>
    <w:rsid w:val="0CF99E3A"/>
    <w:rsid w:val="0CF9C947"/>
    <w:rsid w:val="0CF9CA24"/>
    <w:rsid w:val="0CFA0F17"/>
    <w:rsid w:val="0CFA3A37"/>
    <w:rsid w:val="0CFA3CD5"/>
    <w:rsid w:val="0CFA5607"/>
    <w:rsid w:val="0CFA8A52"/>
    <w:rsid w:val="0CFAF02C"/>
    <w:rsid w:val="0CFB48D9"/>
    <w:rsid w:val="0CFB7526"/>
    <w:rsid w:val="0CFBE610"/>
    <w:rsid w:val="0CFC2AE2"/>
    <w:rsid w:val="0CFC4238"/>
    <w:rsid w:val="0CFD01A9"/>
    <w:rsid w:val="0CFD4503"/>
    <w:rsid w:val="0CFE6CAB"/>
    <w:rsid w:val="0CFEE14E"/>
    <w:rsid w:val="0CFEF477"/>
    <w:rsid w:val="0CFF100D"/>
    <w:rsid w:val="0CFF58DF"/>
    <w:rsid w:val="0D00129A"/>
    <w:rsid w:val="0D003CBE"/>
    <w:rsid w:val="0D00B14D"/>
    <w:rsid w:val="0D00E851"/>
    <w:rsid w:val="0D0150D8"/>
    <w:rsid w:val="0D01525F"/>
    <w:rsid w:val="0D01F722"/>
    <w:rsid w:val="0D01FCDB"/>
    <w:rsid w:val="0D0298D1"/>
    <w:rsid w:val="0D02F5E1"/>
    <w:rsid w:val="0D0330AC"/>
    <w:rsid w:val="0D033E9B"/>
    <w:rsid w:val="0D03598C"/>
    <w:rsid w:val="0D035EEA"/>
    <w:rsid w:val="0D03C849"/>
    <w:rsid w:val="0D04186C"/>
    <w:rsid w:val="0D049CB6"/>
    <w:rsid w:val="0D0563B1"/>
    <w:rsid w:val="0D0692F9"/>
    <w:rsid w:val="0D070881"/>
    <w:rsid w:val="0D07994F"/>
    <w:rsid w:val="0D083C03"/>
    <w:rsid w:val="0D08E478"/>
    <w:rsid w:val="0D090594"/>
    <w:rsid w:val="0D09B42C"/>
    <w:rsid w:val="0D09FC94"/>
    <w:rsid w:val="0D0A6268"/>
    <w:rsid w:val="0D0B1705"/>
    <w:rsid w:val="0D0B1A60"/>
    <w:rsid w:val="0D0B4DFF"/>
    <w:rsid w:val="0D0B6841"/>
    <w:rsid w:val="0D0C2400"/>
    <w:rsid w:val="0D0C309D"/>
    <w:rsid w:val="0D0D29C1"/>
    <w:rsid w:val="0D0D7FBF"/>
    <w:rsid w:val="0D0DEDCF"/>
    <w:rsid w:val="0D0F0917"/>
    <w:rsid w:val="0D1013B3"/>
    <w:rsid w:val="0D10B81D"/>
    <w:rsid w:val="0D114671"/>
    <w:rsid w:val="0D127F2A"/>
    <w:rsid w:val="0D12B215"/>
    <w:rsid w:val="0D134D3F"/>
    <w:rsid w:val="0D14B7F8"/>
    <w:rsid w:val="0D14BDF0"/>
    <w:rsid w:val="0D169195"/>
    <w:rsid w:val="0D17003C"/>
    <w:rsid w:val="0D175EAE"/>
    <w:rsid w:val="0D17E829"/>
    <w:rsid w:val="0D1815F8"/>
    <w:rsid w:val="0D18F922"/>
    <w:rsid w:val="0D19F7BE"/>
    <w:rsid w:val="0D1A902F"/>
    <w:rsid w:val="0D1AF054"/>
    <w:rsid w:val="0D1C7AB6"/>
    <w:rsid w:val="0D1DFD45"/>
    <w:rsid w:val="0D1E3322"/>
    <w:rsid w:val="0D1F4C15"/>
    <w:rsid w:val="0D1FF674"/>
    <w:rsid w:val="0D205056"/>
    <w:rsid w:val="0D214998"/>
    <w:rsid w:val="0D22CC92"/>
    <w:rsid w:val="0D232A58"/>
    <w:rsid w:val="0D2388C1"/>
    <w:rsid w:val="0D238AC5"/>
    <w:rsid w:val="0D23D347"/>
    <w:rsid w:val="0D244D38"/>
    <w:rsid w:val="0D2457CF"/>
    <w:rsid w:val="0D24C692"/>
    <w:rsid w:val="0D254C0D"/>
    <w:rsid w:val="0D25F859"/>
    <w:rsid w:val="0D263F9C"/>
    <w:rsid w:val="0D26D1AC"/>
    <w:rsid w:val="0D2739FE"/>
    <w:rsid w:val="0D279426"/>
    <w:rsid w:val="0D27B122"/>
    <w:rsid w:val="0D27C5F9"/>
    <w:rsid w:val="0D29175F"/>
    <w:rsid w:val="0D296D09"/>
    <w:rsid w:val="0D29905B"/>
    <w:rsid w:val="0D2B1FA2"/>
    <w:rsid w:val="0D2B4F3F"/>
    <w:rsid w:val="0D2C2509"/>
    <w:rsid w:val="0D2C344B"/>
    <w:rsid w:val="0D2C3993"/>
    <w:rsid w:val="0D2C72D5"/>
    <w:rsid w:val="0D2C751E"/>
    <w:rsid w:val="0D2D1342"/>
    <w:rsid w:val="0D2D93ED"/>
    <w:rsid w:val="0D2E04A4"/>
    <w:rsid w:val="0D2E749C"/>
    <w:rsid w:val="0D2F4095"/>
    <w:rsid w:val="0D2FD67F"/>
    <w:rsid w:val="0D30E857"/>
    <w:rsid w:val="0D310AAD"/>
    <w:rsid w:val="0D311246"/>
    <w:rsid w:val="0D32498C"/>
    <w:rsid w:val="0D332E19"/>
    <w:rsid w:val="0D335B74"/>
    <w:rsid w:val="0D33B163"/>
    <w:rsid w:val="0D348DC5"/>
    <w:rsid w:val="0D35F68B"/>
    <w:rsid w:val="0D367043"/>
    <w:rsid w:val="0D37967E"/>
    <w:rsid w:val="0D385E8D"/>
    <w:rsid w:val="0D38AB14"/>
    <w:rsid w:val="0D390650"/>
    <w:rsid w:val="0D3956B4"/>
    <w:rsid w:val="0D398CF5"/>
    <w:rsid w:val="0D3A32D4"/>
    <w:rsid w:val="0D3A57E8"/>
    <w:rsid w:val="0D3A847B"/>
    <w:rsid w:val="0D3AC862"/>
    <w:rsid w:val="0D3B019E"/>
    <w:rsid w:val="0D3B2418"/>
    <w:rsid w:val="0D3B48F1"/>
    <w:rsid w:val="0D3B8ADC"/>
    <w:rsid w:val="0D3C518E"/>
    <w:rsid w:val="0D3C9940"/>
    <w:rsid w:val="0D3F4829"/>
    <w:rsid w:val="0D3F5272"/>
    <w:rsid w:val="0D3FF0C1"/>
    <w:rsid w:val="0D4342B0"/>
    <w:rsid w:val="0D440D09"/>
    <w:rsid w:val="0D447E69"/>
    <w:rsid w:val="0D44B0D9"/>
    <w:rsid w:val="0D44E683"/>
    <w:rsid w:val="0D4524D4"/>
    <w:rsid w:val="0D471BD9"/>
    <w:rsid w:val="0D475AB9"/>
    <w:rsid w:val="0D47670B"/>
    <w:rsid w:val="0D4779F0"/>
    <w:rsid w:val="0D486253"/>
    <w:rsid w:val="0D48D19C"/>
    <w:rsid w:val="0D48E11E"/>
    <w:rsid w:val="0D4AA09A"/>
    <w:rsid w:val="0D4C1F52"/>
    <w:rsid w:val="0D4C4DD9"/>
    <w:rsid w:val="0D4D8FF9"/>
    <w:rsid w:val="0D4DFC8A"/>
    <w:rsid w:val="0D4E56E4"/>
    <w:rsid w:val="0D4EEE2E"/>
    <w:rsid w:val="0D4F9018"/>
    <w:rsid w:val="0D4FA212"/>
    <w:rsid w:val="0D50C5CA"/>
    <w:rsid w:val="0D50EA21"/>
    <w:rsid w:val="0D518DC7"/>
    <w:rsid w:val="0D520814"/>
    <w:rsid w:val="0D52CCBC"/>
    <w:rsid w:val="0D536E5C"/>
    <w:rsid w:val="0D5421F8"/>
    <w:rsid w:val="0D54B776"/>
    <w:rsid w:val="0D54E364"/>
    <w:rsid w:val="0D55055B"/>
    <w:rsid w:val="0D5621B0"/>
    <w:rsid w:val="0D566051"/>
    <w:rsid w:val="0D5742B8"/>
    <w:rsid w:val="0D57B53B"/>
    <w:rsid w:val="0D58A47E"/>
    <w:rsid w:val="0D5A56B3"/>
    <w:rsid w:val="0D5BD0D3"/>
    <w:rsid w:val="0D5C41D5"/>
    <w:rsid w:val="0D5C4A29"/>
    <w:rsid w:val="0D5C4AE5"/>
    <w:rsid w:val="0D5C675C"/>
    <w:rsid w:val="0D5C9CDD"/>
    <w:rsid w:val="0D5CB6E0"/>
    <w:rsid w:val="0D5D06B3"/>
    <w:rsid w:val="0D5D46DC"/>
    <w:rsid w:val="0D5DA641"/>
    <w:rsid w:val="0D5DE1A5"/>
    <w:rsid w:val="0D5E1739"/>
    <w:rsid w:val="0D5E20FB"/>
    <w:rsid w:val="0D5E8BD3"/>
    <w:rsid w:val="0D5F77B7"/>
    <w:rsid w:val="0D5FA689"/>
    <w:rsid w:val="0D5FF590"/>
    <w:rsid w:val="0D60278D"/>
    <w:rsid w:val="0D61C52D"/>
    <w:rsid w:val="0D61CBEB"/>
    <w:rsid w:val="0D61D9F5"/>
    <w:rsid w:val="0D6288D5"/>
    <w:rsid w:val="0D63C4BB"/>
    <w:rsid w:val="0D641E0F"/>
    <w:rsid w:val="0D66323F"/>
    <w:rsid w:val="0D66EBBF"/>
    <w:rsid w:val="0D67301F"/>
    <w:rsid w:val="0D67E7F1"/>
    <w:rsid w:val="0D682B0C"/>
    <w:rsid w:val="0D686EB0"/>
    <w:rsid w:val="0D687BAC"/>
    <w:rsid w:val="0D688E89"/>
    <w:rsid w:val="0D68BE8F"/>
    <w:rsid w:val="0D6927AB"/>
    <w:rsid w:val="0D6A2F1D"/>
    <w:rsid w:val="0D6A8383"/>
    <w:rsid w:val="0D6A9946"/>
    <w:rsid w:val="0D6ACFC3"/>
    <w:rsid w:val="0D6B419A"/>
    <w:rsid w:val="0D6B4E77"/>
    <w:rsid w:val="0D6C5CDB"/>
    <w:rsid w:val="0D6CA786"/>
    <w:rsid w:val="0D6CBFBD"/>
    <w:rsid w:val="0D6DBDE7"/>
    <w:rsid w:val="0D6E1118"/>
    <w:rsid w:val="0D6E5F30"/>
    <w:rsid w:val="0D6E71E4"/>
    <w:rsid w:val="0D6FB151"/>
    <w:rsid w:val="0D704022"/>
    <w:rsid w:val="0D71764D"/>
    <w:rsid w:val="0D73AF91"/>
    <w:rsid w:val="0D74928D"/>
    <w:rsid w:val="0D75E580"/>
    <w:rsid w:val="0D764E42"/>
    <w:rsid w:val="0D76724B"/>
    <w:rsid w:val="0D767259"/>
    <w:rsid w:val="0D77457D"/>
    <w:rsid w:val="0D7879D7"/>
    <w:rsid w:val="0D796566"/>
    <w:rsid w:val="0D797577"/>
    <w:rsid w:val="0D7AF031"/>
    <w:rsid w:val="0D7B534B"/>
    <w:rsid w:val="0D7C5CA1"/>
    <w:rsid w:val="0D7DB0CD"/>
    <w:rsid w:val="0D7EA24C"/>
    <w:rsid w:val="0D7ECAA0"/>
    <w:rsid w:val="0D7EE37B"/>
    <w:rsid w:val="0D7F045A"/>
    <w:rsid w:val="0D7F0B40"/>
    <w:rsid w:val="0D7FF8A0"/>
    <w:rsid w:val="0D811F35"/>
    <w:rsid w:val="0D818717"/>
    <w:rsid w:val="0D81C003"/>
    <w:rsid w:val="0D81D7B7"/>
    <w:rsid w:val="0D81E52D"/>
    <w:rsid w:val="0D827DE1"/>
    <w:rsid w:val="0D85BB32"/>
    <w:rsid w:val="0D85C5FA"/>
    <w:rsid w:val="0D86602F"/>
    <w:rsid w:val="0D873EDF"/>
    <w:rsid w:val="0D87D626"/>
    <w:rsid w:val="0D897628"/>
    <w:rsid w:val="0D89B340"/>
    <w:rsid w:val="0D89DEA5"/>
    <w:rsid w:val="0D89E05B"/>
    <w:rsid w:val="0D8A5985"/>
    <w:rsid w:val="0D8A7F66"/>
    <w:rsid w:val="0D8A8586"/>
    <w:rsid w:val="0D8B014B"/>
    <w:rsid w:val="0D8CC105"/>
    <w:rsid w:val="0D8CF86E"/>
    <w:rsid w:val="0D8D4A51"/>
    <w:rsid w:val="0D8F8E48"/>
    <w:rsid w:val="0D900A04"/>
    <w:rsid w:val="0D901DD6"/>
    <w:rsid w:val="0D910CF1"/>
    <w:rsid w:val="0D920ECE"/>
    <w:rsid w:val="0D923DD8"/>
    <w:rsid w:val="0D926350"/>
    <w:rsid w:val="0D92E12E"/>
    <w:rsid w:val="0D93D94E"/>
    <w:rsid w:val="0D93EB06"/>
    <w:rsid w:val="0D940585"/>
    <w:rsid w:val="0D94CCCD"/>
    <w:rsid w:val="0D959BD4"/>
    <w:rsid w:val="0D95E88E"/>
    <w:rsid w:val="0D9659E9"/>
    <w:rsid w:val="0D966827"/>
    <w:rsid w:val="0D9668F6"/>
    <w:rsid w:val="0D96D0BD"/>
    <w:rsid w:val="0D9722B1"/>
    <w:rsid w:val="0D977F19"/>
    <w:rsid w:val="0D97AEE3"/>
    <w:rsid w:val="0D98039C"/>
    <w:rsid w:val="0D9996E2"/>
    <w:rsid w:val="0D9B3F6C"/>
    <w:rsid w:val="0D9D15B2"/>
    <w:rsid w:val="0D9DBBE8"/>
    <w:rsid w:val="0D9DD39B"/>
    <w:rsid w:val="0D9DD49E"/>
    <w:rsid w:val="0D9DDB89"/>
    <w:rsid w:val="0D9F0A93"/>
    <w:rsid w:val="0DA003C8"/>
    <w:rsid w:val="0DA077B0"/>
    <w:rsid w:val="0DA0B9B1"/>
    <w:rsid w:val="0DA11E37"/>
    <w:rsid w:val="0DA240E4"/>
    <w:rsid w:val="0DA25261"/>
    <w:rsid w:val="0DA28EB0"/>
    <w:rsid w:val="0DA32CBA"/>
    <w:rsid w:val="0DA43370"/>
    <w:rsid w:val="0DA494F3"/>
    <w:rsid w:val="0DA569CA"/>
    <w:rsid w:val="0DA6B065"/>
    <w:rsid w:val="0DA6ECAF"/>
    <w:rsid w:val="0DA6F110"/>
    <w:rsid w:val="0DA71822"/>
    <w:rsid w:val="0DA7BD69"/>
    <w:rsid w:val="0DA7CE84"/>
    <w:rsid w:val="0DA7EDFC"/>
    <w:rsid w:val="0DA853ED"/>
    <w:rsid w:val="0DA975C0"/>
    <w:rsid w:val="0DAA5B19"/>
    <w:rsid w:val="0DAB6C07"/>
    <w:rsid w:val="0DABD8D1"/>
    <w:rsid w:val="0DAC4417"/>
    <w:rsid w:val="0DAF396F"/>
    <w:rsid w:val="0DAF697E"/>
    <w:rsid w:val="0DAF7049"/>
    <w:rsid w:val="0DB03717"/>
    <w:rsid w:val="0DB20A2A"/>
    <w:rsid w:val="0DB3A0F7"/>
    <w:rsid w:val="0DB3B7E5"/>
    <w:rsid w:val="0DB51975"/>
    <w:rsid w:val="0DB58E0A"/>
    <w:rsid w:val="0DB593AE"/>
    <w:rsid w:val="0DB59DF7"/>
    <w:rsid w:val="0DB65FF8"/>
    <w:rsid w:val="0DB6F6BE"/>
    <w:rsid w:val="0DB7ECB2"/>
    <w:rsid w:val="0DB7EF6D"/>
    <w:rsid w:val="0DB8EBE4"/>
    <w:rsid w:val="0DB902D5"/>
    <w:rsid w:val="0DB90F15"/>
    <w:rsid w:val="0DB91F81"/>
    <w:rsid w:val="0DB99B7C"/>
    <w:rsid w:val="0DBA15D4"/>
    <w:rsid w:val="0DBA5F34"/>
    <w:rsid w:val="0DBA7C82"/>
    <w:rsid w:val="0DBB8803"/>
    <w:rsid w:val="0DBBB2BE"/>
    <w:rsid w:val="0DBD1E7C"/>
    <w:rsid w:val="0DBD5BE6"/>
    <w:rsid w:val="0DBD743D"/>
    <w:rsid w:val="0DBDCD6E"/>
    <w:rsid w:val="0DBDE161"/>
    <w:rsid w:val="0DBF7A90"/>
    <w:rsid w:val="0DBF7E42"/>
    <w:rsid w:val="0DBF9AAD"/>
    <w:rsid w:val="0DBFE50A"/>
    <w:rsid w:val="0DC0292B"/>
    <w:rsid w:val="0DC2177E"/>
    <w:rsid w:val="0DC3A441"/>
    <w:rsid w:val="0DC3D3B4"/>
    <w:rsid w:val="0DC40AA3"/>
    <w:rsid w:val="0DC46C59"/>
    <w:rsid w:val="0DC52271"/>
    <w:rsid w:val="0DC52888"/>
    <w:rsid w:val="0DC68EF4"/>
    <w:rsid w:val="0DC6F87E"/>
    <w:rsid w:val="0DC714D5"/>
    <w:rsid w:val="0DC7ADD6"/>
    <w:rsid w:val="0DC7EC66"/>
    <w:rsid w:val="0DC86B25"/>
    <w:rsid w:val="0DCA32F4"/>
    <w:rsid w:val="0DCA928A"/>
    <w:rsid w:val="0DCAD6C0"/>
    <w:rsid w:val="0DCB433C"/>
    <w:rsid w:val="0DCB9B73"/>
    <w:rsid w:val="0DCCD84C"/>
    <w:rsid w:val="0DCD9DC5"/>
    <w:rsid w:val="0DCDEDC0"/>
    <w:rsid w:val="0DCE830B"/>
    <w:rsid w:val="0DCF55CB"/>
    <w:rsid w:val="0DD0049F"/>
    <w:rsid w:val="0DD06BF3"/>
    <w:rsid w:val="0DD22645"/>
    <w:rsid w:val="0DD29DD4"/>
    <w:rsid w:val="0DD2BDEF"/>
    <w:rsid w:val="0DD367A7"/>
    <w:rsid w:val="0DD3F808"/>
    <w:rsid w:val="0DD4FDDC"/>
    <w:rsid w:val="0DD64250"/>
    <w:rsid w:val="0DD662B7"/>
    <w:rsid w:val="0DD6C64B"/>
    <w:rsid w:val="0DD6E3E9"/>
    <w:rsid w:val="0DD6EA2D"/>
    <w:rsid w:val="0DD6EC4D"/>
    <w:rsid w:val="0DD7A890"/>
    <w:rsid w:val="0DD84847"/>
    <w:rsid w:val="0DD9541E"/>
    <w:rsid w:val="0DD9D692"/>
    <w:rsid w:val="0DDB1DB8"/>
    <w:rsid w:val="0DDB6D07"/>
    <w:rsid w:val="0DDBA34C"/>
    <w:rsid w:val="0DDBB16C"/>
    <w:rsid w:val="0DDBD536"/>
    <w:rsid w:val="0DDCBEB7"/>
    <w:rsid w:val="0DDDA905"/>
    <w:rsid w:val="0DDDBB90"/>
    <w:rsid w:val="0DDE57A6"/>
    <w:rsid w:val="0DDF644A"/>
    <w:rsid w:val="0DDF89F5"/>
    <w:rsid w:val="0DDF92E1"/>
    <w:rsid w:val="0DDFAAAD"/>
    <w:rsid w:val="0DDFCB9D"/>
    <w:rsid w:val="0DE08014"/>
    <w:rsid w:val="0DE0C1CF"/>
    <w:rsid w:val="0DE18711"/>
    <w:rsid w:val="0DE22B60"/>
    <w:rsid w:val="0DE2AA3B"/>
    <w:rsid w:val="0DE2FAAB"/>
    <w:rsid w:val="0DE45FFD"/>
    <w:rsid w:val="0DE61BCB"/>
    <w:rsid w:val="0DE63305"/>
    <w:rsid w:val="0DE6E670"/>
    <w:rsid w:val="0DE85510"/>
    <w:rsid w:val="0DE88EEC"/>
    <w:rsid w:val="0DE9636C"/>
    <w:rsid w:val="0DE96904"/>
    <w:rsid w:val="0DE9BCCC"/>
    <w:rsid w:val="0DEB01C4"/>
    <w:rsid w:val="0DEB2AA1"/>
    <w:rsid w:val="0DEB5402"/>
    <w:rsid w:val="0DEB5652"/>
    <w:rsid w:val="0DEBC42A"/>
    <w:rsid w:val="0DEBFAF9"/>
    <w:rsid w:val="0DEC182C"/>
    <w:rsid w:val="0DECF0D2"/>
    <w:rsid w:val="0DEDCE97"/>
    <w:rsid w:val="0DEEC1B8"/>
    <w:rsid w:val="0DF0D3C5"/>
    <w:rsid w:val="0DF1EBE4"/>
    <w:rsid w:val="0DF297AD"/>
    <w:rsid w:val="0DF32C54"/>
    <w:rsid w:val="0DF379AC"/>
    <w:rsid w:val="0DF4555B"/>
    <w:rsid w:val="0DF4D5D6"/>
    <w:rsid w:val="0DF5C52A"/>
    <w:rsid w:val="0DF5FA3F"/>
    <w:rsid w:val="0DF72D3D"/>
    <w:rsid w:val="0DF7BCB7"/>
    <w:rsid w:val="0DF8A291"/>
    <w:rsid w:val="0DF91425"/>
    <w:rsid w:val="0DF96C3F"/>
    <w:rsid w:val="0DF9743C"/>
    <w:rsid w:val="0DF988B9"/>
    <w:rsid w:val="0DF9EE9D"/>
    <w:rsid w:val="0DFB8632"/>
    <w:rsid w:val="0DFB9CC1"/>
    <w:rsid w:val="0DFCDBBD"/>
    <w:rsid w:val="0DFD8927"/>
    <w:rsid w:val="0DFE125E"/>
    <w:rsid w:val="0E009F1F"/>
    <w:rsid w:val="0E00A2AF"/>
    <w:rsid w:val="0E00A3F9"/>
    <w:rsid w:val="0E01719B"/>
    <w:rsid w:val="0E01974F"/>
    <w:rsid w:val="0E01A01F"/>
    <w:rsid w:val="0E01D43D"/>
    <w:rsid w:val="0E027705"/>
    <w:rsid w:val="0E03836A"/>
    <w:rsid w:val="0E04551E"/>
    <w:rsid w:val="0E05AA04"/>
    <w:rsid w:val="0E05CB16"/>
    <w:rsid w:val="0E072D6B"/>
    <w:rsid w:val="0E076D2A"/>
    <w:rsid w:val="0E079F0D"/>
    <w:rsid w:val="0E07F4B1"/>
    <w:rsid w:val="0E08F47A"/>
    <w:rsid w:val="0E090B68"/>
    <w:rsid w:val="0E093136"/>
    <w:rsid w:val="0E09971A"/>
    <w:rsid w:val="0E0A2A80"/>
    <w:rsid w:val="0E0AA894"/>
    <w:rsid w:val="0E0AAA85"/>
    <w:rsid w:val="0E0B4966"/>
    <w:rsid w:val="0E0B918B"/>
    <w:rsid w:val="0E0B9E86"/>
    <w:rsid w:val="0E0C0E42"/>
    <w:rsid w:val="0E0C6451"/>
    <w:rsid w:val="0E0DCD6D"/>
    <w:rsid w:val="0E0E4D32"/>
    <w:rsid w:val="0E0E900D"/>
    <w:rsid w:val="0E0EC0C1"/>
    <w:rsid w:val="0E0F89D7"/>
    <w:rsid w:val="0E0FA740"/>
    <w:rsid w:val="0E10B488"/>
    <w:rsid w:val="0E10BD7A"/>
    <w:rsid w:val="0E10FB82"/>
    <w:rsid w:val="0E11603E"/>
    <w:rsid w:val="0E12002F"/>
    <w:rsid w:val="0E126B41"/>
    <w:rsid w:val="0E12F6B6"/>
    <w:rsid w:val="0E130CE0"/>
    <w:rsid w:val="0E137483"/>
    <w:rsid w:val="0E13B3FE"/>
    <w:rsid w:val="0E14052A"/>
    <w:rsid w:val="0E146A46"/>
    <w:rsid w:val="0E14F2CD"/>
    <w:rsid w:val="0E15C7FC"/>
    <w:rsid w:val="0E1620CA"/>
    <w:rsid w:val="0E16DB0F"/>
    <w:rsid w:val="0E16DF09"/>
    <w:rsid w:val="0E172243"/>
    <w:rsid w:val="0E17785A"/>
    <w:rsid w:val="0E17E629"/>
    <w:rsid w:val="0E18C2D5"/>
    <w:rsid w:val="0E18D78A"/>
    <w:rsid w:val="0E18EBE7"/>
    <w:rsid w:val="0E193D4B"/>
    <w:rsid w:val="0E198052"/>
    <w:rsid w:val="0E1A6E28"/>
    <w:rsid w:val="0E1AE8FF"/>
    <w:rsid w:val="0E1AED99"/>
    <w:rsid w:val="0E1B12BC"/>
    <w:rsid w:val="0E1B8F7B"/>
    <w:rsid w:val="0E1B9521"/>
    <w:rsid w:val="0E1BC159"/>
    <w:rsid w:val="0E1C3F0F"/>
    <w:rsid w:val="0E1CD648"/>
    <w:rsid w:val="0E1DAE6A"/>
    <w:rsid w:val="0E1DFF82"/>
    <w:rsid w:val="0E1E1073"/>
    <w:rsid w:val="0E1E6096"/>
    <w:rsid w:val="0E1ECA2C"/>
    <w:rsid w:val="0E1F0A9C"/>
    <w:rsid w:val="0E2060EC"/>
    <w:rsid w:val="0E20C971"/>
    <w:rsid w:val="0E21B9F0"/>
    <w:rsid w:val="0E2308D0"/>
    <w:rsid w:val="0E23EEEB"/>
    <w:rsid w:val="0E245FD9"/>
    <w:rsid w:val="0E253C14"/>
    <w:rsid w:val="0E25DDF8"/>
    <w:rsid w:val="0E28403C"/>
    <w:rsid w:val="0E28D870"/>
    <w:rsid w:val="0E2A2330"/>
    <w:rsid w:val="0E2A58F2"/>
    <w:rsid w:val="0E2AB21A"/>
    <w:rsid w:val="0E2B948C"/>
    <w:rsid w:val="0E2CDC54"/>
    <w:rsid w:val="0E2CF467"/>
    <w:rsid w:val="0E2DAD69"/>
    <w:rsid w:val="0E2E1812"/>
    <w:rsid w:val="0E2F54E0"/>
    <w:rsid w:val="0E2F6FD2"/>
    <w:rsid w:val="0E2F80D3"/>
    <w:rsid w:val="0E2F9DE9"/>
    <w:rsid w:val="0E3273E1"/>
    <w:rsid w:val="0E344864"/>
    <w:rsid w:val="0E345296"/>
    <w:rsid w:val="0E345D0E"/>
    <w:rsid w:val="0E347CCC"/>
    <w:rsid w:val="0E34DC3B"/>
    <w:rsid w:val="0E35BDC9"/>
    <w:rsid w:val="0E35CAD7"/>
    <w:rsid w:val="0E370D7D"/>
    <w:rsid w:val="0E372898"/>
    <w:rsid w:val="0E37A97D"/>
    <w:rsid w:val="0E381E5D"/>
    <w:rsid w:val="0E3AFDDA"/>
    <w:rsid w:val="0E3B1C87"/>
    <w:rsid w:val="0E3C77B9"/>
    <w:rsid w:val="0E3D674A"/>
    <w:rsid w:val="0E3DF0F2"/>
    <w:rsid w:val="0E3E5064"/>
    <w:rsid w:val="0E3E5DD3"/>
    <w:rsid w:val="0E4088B9"/>
    <w:rsid w:val="0E410DD4"/>
    <w:rsid w:val="0E41B4F3"/>
    <w:rsid w:val="0E43007E"/>
    <w:rsid w:val="0E43763E"/>
    <w:rsid w:val="0E441F2E"/>
    <w:rsid w:val="0E445E72"/>
    <w:rsid w:val="0E45FD1D"/>
    <w:rsid w:val="0E46A7C7"/>
    <w:rsid w:val="0E4975F6"/>
    <w:rsid w:val="0E4977B4"/>
    <w:rsid w:val="0E4ADE2B"/>
    <w:rsid w:val="0E4B485F"/>
    <w:rsid w:val="0E4B779F"/>
    <w:rsid w:val="0E4B83BD"/>
    <w:rsid w:val="0E4CBF4A"/>
    <w:rsid w:val="0E4D19D3"/>
    <w:rsid w:val="0E4EC5FF"/>
    <w:rsid w:val="0E4EEF4B"/>
    <w:rsid w:val="0E50A6D2"/>
    <w:rsid w:val="0E511B12"/>
    <w:rsid w:val="0E514A56"/>
    <w:rsid w:val="0E517346"/>
    <w:rsid w:val="0E517D8B"/>
    <w:rsid w:val="0E51B2CC"/>
    <w:rsid w:val="0E51E95C"/>
    <w:rsid w:val="0E52EB91"/>
    <w:rsid w:val="0E53120D"/>
    <w:rsid w:val="0E544F08"/>
    <w:rsid w:val="0E544FA2"/>
    <w:rsid w:val="0E546885"/>
    <w:rsid w:val="0E547094"/>
    <w:rsid w:val="0E5495EC"/>
    <w:rsid w:val="0E556374"/>
    <w:rsid w:val="0E56B0EB"/>
    <w:rsid w:val="0E574F72"/>
    <w:rsid w:val="0E57D037"/>
    <w:rsid w:val="0E57E3F3"/>
    <w:rsid w:val="0E585E14"/>
    <w:rsid w:val="0E58B5A8"/>
    <w:rsid w:val="0E58CAF0"/>
    <w:rsid w:val="0E59E6F2"/>
    <w:rsid w:val="0E5A37CF"/>
    <w:rsid w:val="0E5A6C8F"/>
    <w:rsid w:val="0E5A761B"/>
    <w:rsid w:val="0E5AAFE8"/>
    <w:rsid w:val="0E5C3054"/>
    <w:rsid w:val="0E5C4B09"/>
    <w:rsid w:val="0E5D0A6F"/>
    <w:rsid w:val="0E5DDE9B"/>
    <w:rsid w:val="0E5DE4E8"/>
    <w:rsid w:val="0E5E2FE4"/>
    <w:rsid w:val="0E5ED8AD"/>
    <w:rsid w:val="0E5F33B6"/>
    <w:rsid w:val="0E5F587C"/>
    <w:rsid w:val="0E5FA4ED"/>
    <w:rsid w:val="0E5FBE3A"/>
    <w:rsid w:val="0E602323"/>
    <w:rsid w:val="0E602C91"/>
    <w:rsid w:val="0E60D3EF"/>
    <w:rsid w:val="0E60E23D"/>
    <w:rsid w:val="0E618874"/>
    <w:rsid w:val="0E631E33"/>
    <w:rsid w:val="0E634878"/>
    <w:rsid w:val="0E63B927"/>
    <w:rsid w:val="0E648121"/>
    <w:rsid w:val="0E64B3E3"/>
    <w:rsid w:val="0E64DFDC"/>
    <w:rsid w:val="0E65FD32"/>
    <w:rsid w:val="0E6619D9"/>
    <w:rsid w:val="0E67C13D"/>
    <w:rsid w:val="0E682EA2"/>
    <w:rsid w:val="0E6AEE52"/>
    <w:rsid w:val="0E6AFD63"/>
    <w:rsid w:val="0E6B4B5D"/>
    <w:rsid w:val="0E6D44B6"/>
    <w:rsid w:val="0E6E40DF"/>
    <w:rsid w:val="0E6E40F0"/>
    <w:rsid w:val="0E6F71DD"/>
    <w:rsid w:val="0E6FC88B"/>
    <w:rsid w:val="0E7049FE"/>
    <w:rsid w:val="0E709EB4"/>
    <w:rsid w:val="0E70CFC2"/>
    <w:rsid w:val="0E70F118"/>
    <w:rsid w:val="0E7180C7"/>
    <w:rsid w:val="0E71B26F"/>
    <w:rsid w:val="0E730256"/>
    <w:rsid w:val="0E749DDB"/>
    <w:rsid w:val="0E74D23C"/>
    <w:rsid w:val="0E757366"/>
    <w:rsid w:val="0E758244"/>
    <w:rsid w:val="0E75905D"/>
    <w:rsid w:val="0E76218D"/>
    <w:rsid w:val="0E7623EC"/>
    <w:rsid w:val="0E775A08"/>
    <w:rsid w:val="0E7889BA"/>
    <w:rsid w:val="0E78F186"/>
    <w:rsid w:val="0E7968B8"/>
    <w:rsid w:val="0E7AFF7A"/>
    <w:rsid w:val="0E7C7864"/>
    <w:rsid w:val="0E7C88B0"/>
    <w:rsid w:val="0E7CE5A5"/>
    <w:rsid w:val="0E7D727A"/>
    <w:rsid w:val="0E7DDB02"/>
    <w:rsid w:val="0E7E3AED"/>
    <w:rsid w:val="0E7E70B3"/>
    <w:rsid w:val="0E7E875C"/>
    <w:rsid w:val="0E7F409D"/>
    <w:rsid w:val="0E7F5CE4"/>
    <w:rsid w:val="0E8219E1"/>
    <w:rsid w:val="0E82F826"/>
    <w:rsid w:val="0E840679"/>
    <w:rsid w:val="0E85127D"/>
    <w:rsid w:val="0E8589D8"/>
    <w:rsid w:val="0E8665BB"/>
    <w:rsid w:val="0E86CC46"/>
    <w:rsid w:val="0E86F1CB"/>
    <w:rsid w:val="0E87CC44"/>
    <w:rsid w:val="0E87FE96"/>
    <w:rsid w:val="0E885674"/>
    <w:rsid w:val="0E886A7F"/>
    <w:rsid w:val="0E89361E"/>
    <w:rsid w:val="0E8981CB"/>
    <w:rsid w:val="0E8A1392"/>
    <w:rsid w:val="0E8A78C7"/>
    <w:rsid w:val="0E8A7DC5"/>
    <w:rsid w:val="0E8B5F48"/>
    <w:rsid w:val="0E8BB0C0"/>
    <w:rsid w:val="0E8C2A90"/>
    <w:rsid w:val="0E8C9DD0"/>
    <w:rsid w:val="0E8D4FEA"/>
    <w:rsid w:val="0E8DF293"/>
    <w:rsid w:val="0E8E7AFB"/>
    <w:rsid w:val="0E8E8632"/>
    <w:rsid w:val="0E8ED646"/>
    <w:rsid w:val="0E8F4312"/>
    <w:rsid w:val="0E9002A8"/>
    <w:rsid w:val="0E90B969"/>
    <w:rsid w:val="0E918333"/>
    <w:rsid w:val="0E91E2C9"/>
    <w:rsid w:val="0E921A89"/>
    <w:rsid w:val="0E92BBA7"/>
    <w:rsid w:val="0E931CFE"/>
    <w:rsid w:val="0E940E0A"/>
    <w:rsid w:val="0E94781B"/>
    <w:rsid w:val="0E95206E"/>
    <w:rsid w:val="0E952E41"/>
    <w:rsid w:val="0E952EA7"/>
    <w:rsid w:val="0E95E2A0"/>
    <w:rsid w:val="0E96AE8D"/>
    <w:rsid w:val="0E9738B9"/>
    <w:rsid w:val="0E97C074"/>
    <w:rsid w:val="0E9851DE"/>
    <w:rsid w:val="0E98C750"/>
    <w:rsid w:val="0E98F018"/>
    <w:rsid w:val="0E9964A1"/>
    <w:rsid w:val="0E99855E"/>
    <w:rsid w:val="0E9B2364"/>
    <w:rsid w:val="0E9BE923"/>
    <w:rsid w:val="0E9C94CE"/>
    <w:rsid w:val="0E9CC431"/>
    <w:rsid w:val="0E9D43C1"/>
    <w:rsid w:val="0E9D9F0F"/>
    <w:rsid w:val="0E9DB489"/>
    <w:rsid w:val="0E9E2BE0"/>
    <w:rsid w:val="0E9FD460"/>
    <w:rsid w:val="0EA12C77"/>
    <w:rsid w:val="0EA17B44"/>
    <w:rsid w:val="0EA1DD2B"/>
    <w:rsid w:val="0EA28A43"/>
    <w:rsid w:val="0EA2D873"/>
    <w:rsid w:val="0EA35CB7"/>
    <w:rsid w:val="0EA3950A"/>
    <w:rsid w:val="0EA3BC2A"/>
    <w:rsid w:val="0EA3EDDA"/>
    <w:rsid w:val="0EA452B9"/>
    <w:rsid w:val="0EA457D0"/>
    <w:rsid w:val="0EA49A25"/>
    <w:rsid w:val="0EA5AF3E"/>
    <w:rsid w:val="0EA6B273"/>
    <w:rsid w:val="0EA6EF86"/>
    <w:rsid w:val="0EA73942"/>
    <w:rsid w:val="0EA7DC7B"/>
    <w:rsid w:val="0EA7FF69"/>
    <w:rsid w:val="0EA8DC47"/>
    <w:rsid w:val="0EA976DA"/>
    <w:rsid w:val="0EAA4F80"/>
    <w:rsid w:val="0EAA926F"/>
    <w:rsid w:val="0EAABB40"/>
    <w:rsid w:val="0EABB1FB"/>
    <w:rsid w:val="0EAC13D7"/>
    <w:rsid w:val="0EAC86D7"/>
    <w:rsid w:val="0EAD84C6"/>
    <w:rsid w:val="0EADC187"/>
    <w:rsid w:val="0EAE3A68"/>
    <w:rsid w:val="0EAE73AF"/>
    <w:rsid w:val="0EAEB3A7"/>
    <w:rsid w:val="0EAF4699"/>
    <w:rsid w:val="0EAF50C4"/>
    <w:rsid w:val="0EAFC269"/>
    <w:rsid w:val="0EB07460"/>
    <w:rsid w:val="0EB09701"/>
    <w:rsid w:val="0EB36318"/>
    <w:rsid w:val="0EB39D9F"/>
    <w:rsid w:val="0EB3D12F"/>
    <w:rsid w:val="0EB474B5"/>
    <w:rsid w:val="0EB4A080"/>
    <w:rsid w:val="0EB51072"/>
    <w:rsid w:val="0EB6CEA3"/>
    <w:rsid w:val="0EB7C4F5"/>
    <w:rsid w:val="0EB7C9B6"/>
    <w:rsid w:val="0EB84E48"/>
    <w:rsid w:val="0EB8DA1D"/>
    <w:rsid w:val="0EB8F973"/>
    <w:rsid w:val="0EB9C98B"/>
    <w:rsid w:val="0EBA1028"/>
    <w:rsid w:val="0EBA5B18"/>
    <w:rsid w:val="0EBA9BBE"/>
    <w:rsid w:val="0EBBC78E"/>
    <w:rsid w:val="0EBBEB97"/>
    <w:rsid w:val="0EBC6432"/>
    <w:rsid w:val="0EBCC6D8"/>
    <w:rsid w:val="0EBCE70D"/>
    <w:rsid w:val="0EBD6C60"/>
    <w:rsid w:val="0EBEB864"/>
    <w:rsid w:val="0EBFB89B"/>
    <w:rsid w:val="0EBFBBFB"/>
    <w:rsid w:val="0EC0213C"/>
    <w:rsid w:val="0EC07D84"/>
    <w:rsid w:val="0EC1138B"/>
    <w:rsid w:val="0EC168FF"/>
    <w:rsid w:val="0EC18C51"/>
    <w:rsid w:val="0EC1BF38"/>
    <w:rsid w:val="0EC2461B"/>
    <w:rsid w:val="0EC24921"/>
    <w:rsid w:val="0EC2C2AA"/>
    <w:rsid w:val="0EC3E5DD"/>
    <w:rsid w:val="0EC4ADF7"/>
    <w:rsid w:val="0EC4DFD5"/>
    <w:rsid w:val="0EC63F82"/>
    <w:rsid w:val="0EC7429B"/>
    <w:rsid w:val="0EC9850E"/>
    <w:rsid w:val="0EC989AA"/>
    <w:rsid w:val="0EC9DAB9"/>
    <w:rsid w:val="0EC9EE4B"/>
    <w:rsid w:val="0ECBF6E8"/>
    <w:rsid w:val="0ECBFFBA"/>
    <w:rsid w:val="0ECC6508"/>
    <w:rsid w:val="0ECC9D6E"/>
    <w:rsid w:val="0ECCB98F"/>
    <w:rsid w:val="0ECD4EC5"/>
    <w:rsid w:val="0ECDC501"/>
    <w:rsid w:val="0ECE9942"/>
    <w:rsid w:val="0ECEBEDE"/>
    <w:rsid w:val="0ECEE61A"/>
    <w:rsid w:val="0ED018D1"/>
    <w:rsid w:val="0ED0C670"/>
    <w:rsid w:val="0ED163EE"/>
    <w:rsid w:val="0ED1CEE3"/>
    <w:rsid w:val="0ED30C1D"/>
    <w:rsid w:val="0ED35591"/>
    <w:rsid w:val="0ED36821"/>
    <w:rsid w:val="0ED55EAC"/>
    <w:rsid w:val="0ED563DD"/>
    <w:rsid w:val="0ED609D6"/>
    <w:rsid w:val="0ED6D5EE"/>
    <w:rsid w:val="0ED7DCDF"/>
    <w:rsid w:val="0ED8442A"/>
    <w:rsid w:val="0ED9B432"/>
    <w:rsid w:val="0ED9E49A"/>
    <w:rsid w:val="0EDADB41"/>
    <w:rsid w:val="0EDB6256"/>
    <w:rsid w:val="0EDC4B87"/>
    <w:rsid w:val="0EDCE8CE"/>
    <w:rsid w:val="0EDCF036"/>
    <w:rsid w:val="0EDD58CA"/>
    <w:rsid w:val="0EDD66EA"/>
    <w:rsid w:val="0EDD9317"/>
    <w:rsid w:val="0EE0523D"/>
    <w:rsid w:val="0EE06B55"/>
    <w:rsid w:val="0EE14DE4"/>
    <w:rsid w:val="0EE1A2B4"/>
    <w:rsid w:val="0EE1F203"/>
    <w:rsid w:val="0EE2323D"/>
    <w:rsid w:val="0EE2BAB5"/>
    <w:rsid w:val="0EE3753F"/>
    <w:rsid w:val="0EE4760F"/>
    <w:rsid w:val="0EE49950"/>
    <w:rsid w:val="0EE4E53E"/>
    <w:rsid w:val="0EE50249"/>
    <w:rsid w:val="0EE5D487"/>
    <w:rsid w:val="0EE5E89C"/>
    <w:rsid w:val="0EE66C5F"/>
    <w:rsid w:val="0EE6968E"/>
    <w:rsid w:val="0EE707E8"/>
    <w:rsid w:val="0EE79A5F"/>
    <w:rsid w:val="0EE7EFC8"/>
    <w:rsid w:val="0EE80598"/>
    <w:rsid w:val="0EE810E5"/>
    <w:rsid w:val="0EE978AC"/>
    <w:rsid w:val="0EE9FD3D"/>
    <w:rsid w:val="0EEA264C"/>
    <w:rsid w:val="0EEBAFCF"/>
    <w:rsid w:val="0EED1E09"/>
    <w:rsid w:val="0EEDA354"/>
    <w:rsid w:val="0EEE0DCB"/>
    <w:rsid w:val="0EEE74FD"/>
    <w:rsid w:val="0EF0BF77"/>
    <w:rsid w:val="0EF0D0BF"/>
    <w:rsid w:val="0EF0D9DE"/>
    <w:rsid w:val="0EF151B9"/>
    <w:rsid w:val="0EF1C04B"/>
    <w:rsid w:val="0EF20055"/>
    <w:rsid w:val="0EF3070B"/>
    <w:rsid w:val="0EF36512"/>
    <w:rsid w:val="0EF40C7D"/>
    <w:rsid w:val="0EF5620E"/>
    <w:rsid w:val="0EF59522"/>
    <w:rsid w:val="0EF6F314"/>
    <w:rsid w:val="0EF751EC"/>
    <w:rsid w:val="0EF75B4D"/>
    <w:rsid w:val="0EF7A9E3"/>
    <w:rsid w:val="0EF9AE51"/>
    <w:rsid w:val="0EF9AFCC"/>
    <w:rsid w:val="0EFA7020"/>
    <w:rsid w:val="0EFAA034"/>
    <w:rsid w:val="0EFB041D"/>
    <w:rsid w:val="0EFB0A01"/>
    <w:rsid w:val="0EFB8D0D"/>
    <w:rsid w:val="0EFC2FE4"/>
    <w:rsid w:val="0EFCD37B"/>
    <w:rsid w:val="0EFCE138"/>
    <w:rsid w:val="0EFD9EF7"/>
    <w:rsid w:val="0EFDB7CA"/>
    <w:rsid w:val="0EFE4B74"/>
    <w:rsid w:val="0EFE9A50"/>
    <w:rsid w:val="0EFEAC76"/>
    <w:rsid w:val="0EFED13C"/>
    <w:rsid w:val="0EFFDA7E"/>
    <w:rsid w:val="0F0049B6"/>
    <w:rsid w:val="0F01289F"/>
    <w:rsid w:val="0F0303BB"/>
    <w:rsid w:val="0F031AE6"/>
    <w:rsid w:val="0F03400E"/>
    <w:rsid w:val="0F040D6D"/>
    <w:rsid w:val="0F04527B"/>
    <w:rsid w:val="0F049A24"/>
    <w:rsid w:val="0F05800E"/>
    <w:rsid w:val="0F05BE12"/>
    <w:rsid w:val="0F05C28B"/>
    <w:rsid w:val="0F05F5E2"/>
    <w:rsid w:val="0F06DFDF"/>
    <w:rsid w:val="0F071906"/>
    <w:rsid w:val="0F076E4F"/>
    <w:rsid w:val="0F09355C"/>
    <w:rsid w:val="0F096479"/>
    <w:rsid w:val="0F098CAB"/>
    <w:rsid w:val="0F099BC6"/>
    <w:rsid w:val="0F09ABA7"/>
    <w:rsid w:val="0F09E102"/>
    <w:rsid w:val="0F09E894"/>
    <w:rsid w:val="0F0A2FEB"/>
    <w:rsid w:val="0F0B1600"/>
    <w:rsid w:val="0F0BB5E9"/>
    <w:rsid w:val="0F0BF4FB"/>
    <w:rsid w:val="0F0C5C13"/>
    <w:rsid w:val="0F0DA404"/>
    <w:rsid w:val="0F0E0D25"/>
    <w:rsid w:val="0F0E3BEB"/>
    <w:rsid w:val="0F0E4F26"/>
    <w:rsid w:val="0F0E59BC"/>
    <w:rsid w:val="0F0F0A0E"/>
    <w:rsid w:val="0F0F7C56"/>
    <w:rsid w:val="0F105CFD"/>
    <w:rsid w:val="0F107A49"/>
    <w:rsid w:val="0F10B0C9"/>
    <w:rsid w:val="0F112CC6"/>
    <w:rsid w:val="0F1190E6"/>
    <w:rsid w:val="0F122C07"/>
    <w:rsid w:val="0F12F6A2"/>
    <w:rsid w:val="0F138C8B"/>
    <w:rsid w:val="0F14252E"/>
    <w:rsid w:val="0F147706"/>
    <w:rsid w:val="0F14D71C"/>
    <w:rsid w:val="0F15E9E8"/>
    <w:rsid w:val="0F15ED4D"/>
    <w:rsid w:val="0F16E9C2"/>
    <w:rsid w:val="0F17373F"/>
    <w:rsid w:val="0F180B09"/>
    <w:rsid w:val="0F189C73"/>
    <w:rsid w:val="0F18A9BF"/>
    <w:rsid w:val="0F18BFF0"/>
    <w:rsid w:val="0F18D7CE"/>
    <w:rsid w:val="0F18E1D8"/>
    <w:rsid w:val="0F19CCB9"/>
    <w:rsid w:val="0F1A0CE6"/>
    <w:rsid w:val="0F1A7E3F"/>
    <w:rsid w:val="0F1BAD4A"/>
    <w:rsid w:val="0F1C0EB8"/>
    <w:rsid w:val="0F1C780B"/>
    <w:rsid w:val="0F1CCCF1"/>
    <w:rsid w:val="0F1CF62E"/>
    <w:rsid w:val="0F1E2C5C"/>
    <w:rsid w:val="0F1ED61D"/>
    <w:rsid w:val="0F203364"/>
    <w:rsid w:val="0F206E8F"/>
    <w:rsid w:val="0F20EFCC"/>
    <w:rsid w:val="0F215576"/>
    <w:rsid w:val="0F21CB2B"/>
    <w:rsid w:val="0F2269CC"/>
    <w:rsid w:val="0F2272FC"/>
    <w:rsid w:val="0F22E147"/>
    <w:rsid w:val="0F2300CD"/>
    <w:rsid w:val="0F2361A3"/>
    <w:rsid w:val="0F236E87"/>
    <w:rsid w:val="0F239431"/>
    <w:rsid w:val="0F23B4A8"/>
    <w:rsid w:val="0F242571"/>
    <w:rsid w:val="0F24E933"/>
    <w:rsid w:val="0F25C81A"/>
    <w:rsid w:val="0F26290F"/>
    <w:rsid w:val="0F268922"/>
    <w:rsid w:val="0F26C3C6"/>
    <w:rsid w:val="0F272255"/>
    <w:rsid w:val="0F28773A"/>
    <w:rsid w:val="0F2880D9"/>
    <w:rsid w:val="0F28C7DE"/>
    <w:rsid w:val="0F2AEE62"/>
    <w:rsid w:val="0F2BD9A5"/>
    <w:rsid w:val="0F2C5E92"/>
    <w:rsid w:val="0F2D4A26"/>
    <w:rsid w:val="0F2EFBBB"/>
    <w:rsid w:val="0F2F06B0"/>
    <w:rsid w:val="0F2F2D4B"/>
    <w:rsid w:val="0F2FC098"/>
    <w:rsid w:val="0F30088C"/>
    <w:rsid w:val="0F30A8C3"/>
    <w:rsid w:val="0F30E36E"/>
    <w:rsid w:val="0F31BAD2"/>
    <w:rsid w:val="0F31D541"/>
    <w:rsid w:val="0F33AF10"/>
    <w:rsid w:val="0F350DF3"/>
    <w:rsid w:val="0F3519DE"/>
    <w:rsid w:val="0F353EF4"/>
    <w:rsid w:val="0F356046"/>
    <w:rsid w:val="0F357383"/>
    <w:rsid w:val="0F35D6C2"/>
    <w:rsid w:val="0F36EECF"/>
    <w:rsid w:val="0F372D40"/>
    <w:rsid w:val="0F39F7D1"/>
    <w:rsid w:val="0F3A1E55"/>
    <w:rsid w:val="0F3A342E"/>
    <w:rsid w:val="0F3A4CCE"/>
    <w:rsid w:val="0F3A4DE6"/>
    <w:rsid w:val="0F3A89C0"/>
    <w:rsid w:val="0F3A967F"/>
    <w:rsid w:val="0F3B3A93"/>
    <w:rsid w:val="0F3C1770"/>
    <w:rsid w:val="0F3D06AC"/>
    <w:rsid w:val="0F3D7312"/>
    <w:rsid w:val="0F3E0B10"/>
    <w:rsid w:val="0F3E5FD7"/>
    <w:rsid w:val="0F3F32B1"/>
    <w:rsid w:val="0F40ECB5"/>
    <w:rsid w:val="0F40FE46"/>
    <w:rsid w:val="0F417540"/>
    <w:rsid w:val="0F41B9C3"/>
    <w:rsid w:val="0F41F086"/>
    <w:rsid w:val="0F427B75"/>
    <w:rsid w:val="0F42D40A"/>
    <w:rsid w:val="0F44D220"/>
    <w:rsid w:val="0F4557F2"/>
    <w:rsid w:val="0F4558C6"/>
    <w:rsid w:val="0F458F1F"/>
    <w:rsid w:val="0F469802"/>
    <w:rsid w:val="0F46D34E"/>
    <w:rsid w:val="0F481547"/>
    <w:rsid w:val="0F484942"/>
    <w:rsid w:val="0F488963"/>
    <w:rsid w:val="0F48CA8B"/>
    <w:rsid w:val="0F48E305"/>
    <w:rsid w:val="0F48F947"/>
    <w:rsid w:val="0F4A661B"/>
    <w:rsid w:val="0F4C4F06"/>
    <w:rsid w:val="0F4C7CA2"/>
    <w:rsid w:val="0F4D2C64"/>
    <w:rsid w:val="0F4E4C31"/>
    <w:rsid w:val="0F4E58EF"/>
    <w:rsid w:val="0F4E67EA"/>
    <w:rsid w:val="0F4E80FF"/>
    <w:rsid w:val="0F4E82E2"/>
    <w:rsid w:val="0F4EA8BD"/>
    <w:rsid w:val="0F4F63AE"/>
    <w:rsid w:val="0F4FB79D"/>
    <w:rsid w:val="0F50B7D8"/>
    <w:rsid w:val="0F50E0DB"/>
    <w:rsid w:val="0F5123B9"/>
    <w:rsid w:val="0F530807"/>
    <w:rsid w:val="0F539979"/>
    <w:rsid w:val="0F53F910"/>
    <w:rsid w:val="0F54E38A"/>
    <w:rsid w:val="0F553C52"/>
    <w:rsid w:val="0F55AF43"/>
    <w:rsid w:val="0F562B8E"/>
    <w:rsid w:val="0F566437"/>
    <w:rsid w:val="0F58FF7F"/>
    <w:rsid w:val="0F591030"/>
    <w:rsid w:val="0F5A1C90"/>
    <w:rsid w:val="0F5A7389"/>
    <w:rsid w:val="0F5BDEAB"/>
    <w:rsid w:val="0F5C14E8"/>
    <w:rsid w:val="0F5C4DD5"/>
    <w:rsid w:val="0F5C527D"/>
    <w:rsid w:val="0F5D1388"/>
    <w:rsid w:val="0F5D9589"/>
    <w:rsid w:val="0F5ED236"/>
    <w:rsid w:val="0F60C8B0"/>
    <w:rsid w:val="0F612FE2"/>
    <w:rsid w:val="0F62C610"/>
    <w:rsid w:val="0F631406"/>
    <w:rsid w:val="0F63416D"/>
    <w:rsid w:val="0F637DB1"/>
    <w:rsid w:val="0F6394C7"/>
    <w:rsid w:val="0F65698D"/>
    <w:rsid w:val="0F66369A"/>
    <w:rsid w:val="0F66BBA9"/>
    <w:rsid w:val="0F673C0D"/>
    <w:rsid w:val="0F67F623"/>
    <w:rsid w:val="0F6904A1"/>
    <w:rsid w:val="0F69F7A6"/>
    <w:rsid w:val="0F6AD0EE"/>
    <w:rsid w:val="0F6AD2B2"/>
    <w:rsid w:val="0F6B4250"/>
    <w:rsid w:val="0F6B65DE"/>
    <w:rsid w:val="0F6B7687"/>
    <w:rsid w:val="0F6BA848"/>
    <w:rsid w:val="0F6C2229"/>
    <w:rsid w:val="0F6C5AA3"/>
    <w:rsid w:val="0F6D1DF7"/>
    <w:rsid w:val="0F6DB276"/>
    <w:rsid w:val="0F6E0104"/>
    <w:rsid w:val="0F6F26D7"/>
    <w:rsid w:val="0F6FC2E7"/>
    <w:rsid w:val="0F6FDFC5"/>
    <w:rsid w:val="0F711114"/>
    <w:rsid w:val="0F714685"/>
    <w:rsid w:val="0F717564"/>
    <w:rsid w:val="0F729971"/>
    <w:rsid w:val="0F729B16"/>
    <w:rsid w:val="0F72A281"/>
    <w:rsid w:val="0F72C5FA"/>
    <w:rsid w:val="0F7361B9"/>
    <w:rsid w:val="0F7388A2"/>
    <w:rsid w:val="0F7426FD"/>
    <w:rsid w:val="0F74C7DE"/>
    <w:rsid w:val="0F7564A6"/>
    <w:rsid w:val="0F76E480"/>
    <w:rsid w:val="0F7782CD"/>
    <w:rsid w:val="0F780386"/>
    <w:rsid w:val="0F794BC2"/>
    <w:rsid w:val="0F7972CF"/>
    <w:rsid w:val="0F79DA80"/>
    <w:rsid w:val="0F7A8FD8"/>
    <w:rsid w:val="0F7AC024"/>
    <w:rsid w:val="0F7CB4C3"/>
    <w:rsid w:val="0F7D047C"/>
    <w:rsid w:val="0F7D77C2"/>
    <w:rsid w:val="0F7D8D77"/>
    <w:rsid w:val="0F7F3A72"/>
    <w:rsid w:val="0F7F8F0C"/>
    <w:rsid w:val="0F800926"/>
    <w:rsid w:val="0F8022B9"/>
    <w:rsid w:val="0F8191AD"/>
    <w:rsid w:val="0F81D9BA"/>
    <w:rsid w:val="0F81E2EE"/>
    <w:rsid w:val="0F82B5A6"/>
    <w:rsid w:val="0F854668"/>
    <w:rsid w:val="0F85C8D1"/>
    <w:rsid w:val="0F85DC1D"/>
    <w:rsid w:val="0F85E067"/>
    <w:rsid w:val="0F85EC8D"/>
    <w:rsid w:val="0F85F631"/>
    <w:rsid w:val="0F867DB4"/>
    <w:rsid w:val="0F868822"/>
    <w:rsid w:val="0F86F62E"/>
    <w:rsid w:val="0F8769F6"/>
    <w:rsid w:val="0F87EA10"/>
    <w:rsid w:val="0F88C6BD"/>
    <w:rsid w:val="0F890ED6"/>
    <w:rsid w:val="0F8947D3"/>
    <w:rsid w:val="0F89558F"/>
    <w:rsid w:val="0F899BB5"/>
    <w:rsid w:val="0F8A69E7"/>
    <w:rsid w:val="0F8B13EF"/>
    <w:rsid w:val="0F8BB177"/>
    <w:rsid w:val="0F8BC01F"/>
    <w:rsid w:val="0F8BE92D"/>
    <w:rsid w:val="0F8D85A4"/>
    <w:rsid w:val="0F8E101C"/>
    <w:rsid w:val="0F8E1A70"/>
    <w:rsid w:val="0F8E489D"/>
    <w:rsid w:val="0F8EE96D"/>
    <w:rsid w:val="0F905EB0"/>
    <w:rsid w:val="0F911272"/>
    <w:rsid w:val="0F91CB62"/>
    <w:rsid w:val="0F91FF65"/>
    <w:rsid w:val="0F922139"/>
    <w:rsid w:val="0F92E431"/>
    <w:rsid w:val="0F93178B"/>
    <w:rsid w:val="0F933A94"/>
    <w:rsid w:val="0F94E31C"/>
    <w:rsid w:val="0F952599"/>
    <w:rsid w:val="0F959E7F"/>
    <w:rsid w:val="0F95E4FF"/>
    <w:rsid w:val="0F95EE41"/>
    <w:rsid w:val="0F95F4B6"/>
    <w:rsid w:val="0F966BBF"/>
    <w:rsid w:val="0F96B909"/>
    <w:rsid w:val="0F96E2A1"/>
    <w:rsid w:val="0F97BDB7"/>
    <w:rsid w:val="0F985FC7"/>
    <w:rsid w:val="0F9A9B75"/>
    <w:rsid w:val="0F9B8F64"/>
    <w:rsid w:val="0F9BF304"/>
    <w:rsid w:val="0F9D0F15"/>
    <w:rsid w:val="0F9D297D"/>
    <w:rsid w:val="0F9D5CB2"/>
    <w:rsid w:val="0F9D7480"/>
    <w:rsid w:val="0F9D8EF0"/>
    <w:rsid w:val="0F9DF3A0"/>
    <w:rsid w:val="0F9E62A8"/>
    <w:rsid w:val="0F9EB2C3"/>
    <w:rsid w:val="0F9EB8D3"/>
    <w:rsid w:val="0F9F105E"/>
    <w:rsid w:val="0F9F56CB"/>
    <w:rsid w:val="0FA1F752"/>
    <w:rsid w:val="0FA20366"/>
    <w:rsid w:val="0FA243DA"/>
    <w:rsid w:val="0FA26801"/>
    <w:rsid w:val="0FA289E3"/>
    <w:rsid w:val="0FA2A0B1"/>
    <w:rsid w:val="0FA2F21F"/>
    <w:rsid w:val="0FA2F846"/>
    <w:rsid w:val="0FA33AB1"/>
    <w:rsid w:val="0FA43754"/>
    <w:rsid w:val="0FA4425D"/>
    <w:rsid w:val="0FA473BF"/>
    <w:rsid w:val="0FA4CF4C"/>
    <w:rsid w:val="0FA500B5"/>
    <w:rsid w:val="0FA61D02"/>
    <w:rsid w:val="0FA64C61"/>
    <w:rsid w:val="0FA64E81"/>
    <w:rsid w:val="0FA78ECD"/>
    <w:rsid w:val="0FA7A4D7"/>
    <w:rsid w:val="0FA80AC0"/>
    <w:rsid w:val="0FA8F5E4"/>
    <w:rsid w:val="0FA911EB"/>
    <w:rsid w:val="0FA97E68"/>
    <w:rsid w:val="0FAB3483"/>
    <w:rsid w:val="0FAB9216"/>
    <w:rsid w:val="0FAC16CF"/>
    <w:rsid w:val="0FACD410"/>
    <w:rsid w:val="0FACD9BB"/>
    <w:rsid w:val="0FAD2C51"/>
    <w:rsid w:val="0FAD9463"/>
    <w:rsid w:val="0FAEDD41"/>
    <w:rsid w:val="0FAF2D84"/>
    <w:rsid w:val="0FAF485E"/>
    <w:rsid w:val="0FAF66BB"/>
    <w:rsid w:val="0FAFF682"/>
    <w:rsid w:val="0FAFF973"/>
    <w:rsid w:val="0FB05414"/>
    <w:rsid w:val="0FB0E3AC"/>
    <w:rsid w:val="0FB15AF0"/>
    <w:rsid w:val="0FB1F86D"/>
    <w:rsid w:val="0FB287F4"/>
    <w:rsid w:val="0FB2CB3B"/>
    <w:rsid w:val="0FB2DCA4"/>
    <w:rsid w:val="0FB332E5"/>
    <w:rsid w:val="0FB335D1"/>
    <w:rsid w:val="0FB49F6E"/>
    <w:rsid w:val="0FB51389"/>
    <w:rsid w:val="0FB513CE"/>
    <w:rsid w:val="0FB63B3F"/>
    <w:rsid w:val="0FB71886"/>
    <w:rsid w:val="0FB78E16"/>
    <w:rsid w:val="0FB7B8AD"/>
    <w:rsid w:val="0FB7CEB0"/>
    <w:rsid w:val="0FB866EC"/>
    <w:rsid w:val="0FB926E0"/>
    <w:rsid w:val="0FB92ACA"/>
    <w:rsid w:val="0FB9386A"/>
    <w:rsid w:val="0FBC6F64"/>
    <w:rsid w:val="0FBD8CA3"/>
    <w:rsid w:val="0FBE19F8"/>
    <w:rsid w:val="0FBE4A9E"/>
    <w:rsid w:val="0FBE8ADC"/>
    <w:rsid w:val="0FC14CE4"/>
    <w:rsid w:val="0FC19C9C"/>
    <w:rsid w:val="0FC1D8F7"/>
    <w:rsid w:val="0FC24B26"/>
    <w:rsid w:val="0FC3467A"/>
    <w:rsid w:val="0FC37719"/>
    <w:rsid w:val="0FC4196D"/>
    <w:rsid w:val="0FC47D1B"/>
    <w:rsid w:val="0FC4943D"/>
    <w:rsid w:val="0FC4BD97"/>
    <w:rsid w:val="0FC4D85A"/>
    <w:rsid w:val="0FC585D4"/>
    <w:rsid w:val="0FC632F3"/>
    <w:rsid w:val="0FC6635E"/>
    <w:rsid w:val="0FC7C282"/>
    <w:rsid w:val="0FC90758"/>
    <w:rsid w:val="0FCA25DD"/>
    <w:rsid w:val="0FCAD87F"/>
    <w:rsid w:val="0FCE0DA2"/>
    <w:rsid w:val="0FCE332E"/>
    <w:rsid w:val="0FCEB36D"/>
    <w:rsid w:val="0FCEB5B9"/>
    <w:rsid w:val="0FCF2B31"/>
    <w:rsid w:val="0FCFEC60"/>
    <w:rsid w:val="0FD07318"/>
    <w:rsid w:val="0FD0DC8F"/>
    <w:rsid w:val="0FD0E4D8"/>
    <w:rsid w:val="0FD11F9D"/>
    <w:rsid w:val="0FD132F4"/>
    <w:rsid w:val="0FD1C761"/>
    <w:rsid w:val="0FD2E9A5"/>
    <w:rsid w:val="0FD2FEAC"/>
    <w:rsid w:val="0FD39502"/>
    <w:rsid w:val="0FD481D9"/>
    <w:rsid w:val="0FD5451A"/>
    <w:rsid w:val="0FD57AD4"/>
    <w:rsid w:val="0FD58050"/>
    <w:rsid w:val="0FD5862F"/>
    <w:rsid w:val="0FD5CC27"/>
    <w:rsid w:val="0FD5D956"/>
    <w:rsid w:val="0FD61046"/>
    <w:rsid w:val="0FD65E62"/>
    <w:rsid w:val="0FD7C830"/>
    <w:rsid w:val="0FDA373B"/>
    <w:rsid w:val="0FDB5933"/>
    <w:rsid w:val="0FDC0DE4"/>
    <w:rsid w:val="0FDC2257"/>
    <w:rsid w:val="0FDD704E"/>
    <w:rsid w:val="0FDDFC89"/>
    <w:rsid w:val="0FDE68DE"/>
    <w:rsid w:val="0FDEC29C"/>
    <w:rsid w:val="0FDF1DB2"/>
    <w:rsid w:val="0FDF27C8"/>
    <w:rsid w:val="0FDFFD59"/>
    <w:rsid w:val="0FE12F76"/>
    <w:rsid w:val="0FE17019"/>
    <w:rsid w:val="0FE20365"/>
    <w:rsid w:val="0FE28D16"/>
    <w:rsid w:val="0FE2ED64"/>
    <w:rsid w:val="0FE30671"/>
    <w:rsid w:val="0FE40B5B"/>
    <w:rsid w:val="0FE47792"/>
    <w:rsid w:val="0FE51285"/>
    <w:rsid w:val="0FE59B71"/>
    <w:rsid w:val="0FE62727"/>
    <w:rsid w:val="0FE783EB"/>
    <w:rsid w:val="0FE7F6A6"/>
    <w:rsid w:val="0FE88599"/>
    <w:rsid w:val="0FE892BD"/>
    <w:rsid w:val="0FEAF6F2"/>
    <w:rsid w:val="0FEAFF67"/>
    <w:rsid w:val="0FEBD9B1"/>
    <w:rsid w:val="0FEBEF59"/>
    <w:rsid w:val="0FEC1C21"/>
    <w:rsid w:val="0FEC54A3"/>
    <w:rsid w:val="0FEC59F0"/>
    <w:rsid w:val="0FED38BB"/>
    <w:rsid w:val="0FED7BBF"/>
    <w:rsid w:val="0FEF7CFD"/>
    <w:rsid w:val="0FF0FB97"/>
    <w:rsid w:val="0FF11C2F"/>
    <w:rsid w:val="0FF1C370"/>
    <w:rsid w:val="0FF39DB8"/>
    <w:rsid w:val="0FF3BD9B"/>
    <w:rsid w:val="0FF48609"/>
    <w:rsid w:val="0FF57D8D"/>
    <w:rsid w:val="0FF5F73E"/>
    <w:rsid w:val="0FF6D87B"/>
    <w:rsid w:val="0FF82CD7"/>
    <w:rsid w:val="0FF83A86"/>
    <w:rsid w:val="0FF95C6A"/>
    <w:rsid w:val="0FF9A66D"/>
    <w:rsid w:val="0FFA2AA4"/>
    <w:rsid w:val="0FFA6F4C"/>
    <w:rsid w:val="0FFA753D"/>
    <w:rsid w:val="0FFAD4ED"/>
    <w:rsid w:val="0FFBF04D"/>
    <w:rsid w:val="0FFC234B"/>
    <w:rsid w:val="0FFC423E"/>
    <w:rsid w:val="0FFC4BE1"/>
    <w:rsid w:val="0FFCECAD"/>
    <w:rsid w:val="0FFCF0F9"/>
    <w:rsid w:val="0FFD3190"/>
    <w:rsid w:val="0FFD9973"/>
    <w:rsid w:val="0FFDCF96"/>
    <w:rsid w:val="0FFE75BA"/>
    <w:rsid w:val="0FFEA77F"/>
    <w:rsid w:val="0FFEF17C"/>
    <w:rsid w:val="0FFF713F"/>
    <w:rsid w:val="0FFF7BE4"/>
    <w:rsid w:val="10008139"/>
    <w:rsid w:val="1000B0EF"/>
    <w:rsid w:val="100221EB"/>
    <w:rsid w:val="100223CD"/>
    <w:rsid w:val="100283A8"/>
    <w:rsid w:val="1003D729"/>
    <w:rsid w:val="10041B4E"/>
    <w:rsid w:val="1004CACC"/>
    <w:rsid w:val="100539CB"/>
    <w:rsid w:val="10053FF9"/>
    <w:rsid w:val="1005690C"/>
    <w:rsid w:val="100799E7"/>
    <w:rsid w:val="1007D833"/>
    <w:rsid w:val="100824DF"/>
    <w:rsid w:val="100848B3"/>
    <w:rsid w:val="1008E6F8"/>
    <w:rsid w:val="10096A8F"/>
    <w:rsid w:val="10096EED"/>
    <w:rsid w:val="1009AD65"/>
    <w:rsid w:val="1009EDF7"/>
    <w:rsid w:val="100CDDAC"/>
    <w:rsid w:val="100CFB23"/>
    <w:rsid w:val="100D760C"/>
    <w:rsid w:val="100E64CC"/>
    <w:rsid w:val="100EABB5"/>
    <w:rsid w:val="100EB7E9"/>
    <w:rsid w:val="100EF46B"/>
    <w:rsid w:val="10107561"/>
    <w:rsid w:val="1010EB96"/>
    <w:rsid w:val="10123C6A"/>
    <w:rsid w:val="10132C54"/>
    <w:rsid w:val="1014340F"/>
    <w:rsid w:val="10145C49"/>
    <w:rsid w:val="101498F8"/>
    <w:rsid w:val="10149EF0"/>
    <w:rsid w:val="1014CAA3"/>
    <w:rsid w:val="10152DE1"/>
    <w:rsid w:val="101675A3"/>
    <w:rsid w:val="10172ECE"/>
    <w:rsid w:val="1019B8D1"/>
    <w:rsid w:val="1019FB9C"/>
    <w:rsid w:val="101A2DB7"/>
    <w:rsid w:val="101A7562"/>
    <w:rsid w:val="101AE312"/>
    <w:rsid w:val="101C887E"/>
    <w:rsid w:val="101C8ABC"/>
    <w:rsid w:val="101D0F3B"/>
    <w:rsid w:val="101D5D0E"/>
    <w:rsid w:val="101DA506"/>
    <w:rsid w:val="101F5499"/>
    <w:rsid w:val="101F6548"/>
    <w:rsid w:val="102058D1"/>
    <w:rsid w:val="1020A8F3"/>
    <w:rsid w:val="1020F5AC"/>
    <w:rsid w:val="1021CC0F"/>
    <w:rsid w:val="10223929"/>
    <w:rsid w:val="10229812"/>
    <w:rsid w:val="1023DBB9"/>
    <w:rsid w:val="10243513"/>
    <w:rsid w:val="10250E11"/>
    <w:rsid w:val="10250F2B"/>
    <w:rsid w:val="10255AD3"/>
    <w:rsid w:val="1025727A"/>
    <w:rsid w:val="1026B2EA"/>
    <w:rsid w:val="1026B811"/>
    <w:rsid w:val="1028C3D9"/>
    <w:rsid w:val="102B288D"/>
    <w:rsid w:val="102BE588"/>
    <w:rsid w:val="102C966C"/>
    <w:rsid w:val="102C973B"/>
    <w:rsid w:val="102CBA10"/>
    <w:rsid w:val="102DED72"/>
    <w:rsid w:val="102E58EA"/>
    <w:rsid w:val="102ECB99"/>
    <w:rsid w:val="102F672C"/>
    <w:rsid w:val="10314B98"/>
    <w:rsid w:val="10321334"/>
    <w:rsid w:val="1032D86C"/>
    <w:rsid w:val="10330E8C"/>
    <w:rsid w:val="10334B8D"/>
    <w:rsid w:val="10349B2F"/>
    <w:rsid w:val="1034ED12"/>
    <w:rsid w:val="103529E7"/>
    <w:rsid w:val="1035C048"/>
    <w:rsid w:val="103655C3"/>
    <w:rsid w:val="1036C74F"/>
    <w:rsid w:val="10371FB6"/>
    <w:rsid w:val="103822EE"/>
    <w:rsid w:val="10388FA6"/>
    <w:rsid w:val="103968B9"/>
    <w:rsid w:val="103986B9"/>
    <w:rsid w:val="103A0816"/>
    <w:rsid w:val="103A1A84"/>
    <w:rsid w:val="103A97A8"/>
    <w:rsid w:val="103A9C65"/>
    <w:rsid w:val="103AE826"/>
    <w:rsid w:val="103B61A0"/>
    <w:rsid w:val="103CF0F7"/>
    <w:rsid w:val="103D2637"/>
    <w:rsid w:val="103DCCBC"/>
    <w:rsid w:val="103EEBF0"/>
    <w:rsid w:val="103EF57C"/>
    <w:rsid w:val="103F4924"/>
    <w:rsid w:val="103FF2E8"/>
    <w:rsid w:val="10403A7A"/>
    <w:rsid w:val="1040FBCE"/>
    <w:rsid w:val="1041C640"/>
    <w:rsid w:val="1043B4B3"/>
    <w:rsid w:val="1046CE32"/>
    <w:rsid w:val="104923D6"/>
    <w:rsid w:val="1049489D"/>
    <w:rsid w:val="104AB1DD"/>
    <w:rsid w:val="104AF1DC"/>
    <w:rsid w:val="104B6509"/>
    <w:rsid w:val="104BA50C"/>
    <w:rsid w:val="104C0064"/>
    <w:rsid w:val="104D12BD"/>
    <w:rsid w:val="104E9E3C"/>
    <w:rsid w:val="104EABC3"/>
    <w:rsid w:val="104EDAD9"/>
    <w:rsid w:val="104FBDF3"/>
    <w:rsid w:val="1051D68B"/>
    <w:rsid w:val="1051EB0C"/>
    <w:rsid w:val="105237EE"/>
    <w:rsid w:val="1052B694"/>
    <w:rsid w:val="1052CD56"/>
    <w:rsid w:val="1052E90A"/>
    <w:rsid w:val="10538388"/>
    <w:rsid w:val="10544DDD"/>
    <w:rsid w:val="10546951"/>
    <w:rsid w:val="10554B2A"/>
    <w:rsid w:val="105563BC"/>
    <w:rsid w:val="105563E1"/>
    <w:rsid w:val="10558CCA"/>
    <w:rsid w:val="1055B8E7"/>
    <w:rsid w:val="1055F0D4"/>
    <w:rsid w:val="1056B3EA"/>
    <w:rsid w:val="1056B5EE"/>
    <w:rsid w:val="10586E6A"/>
    <w:rsid w:val="1059171B"/>
    <w:rsid w:val="1059509C"/>
    <w:rsid w:val="105A0670"/>
    <w:rsid w:val="105B417E"/>
    <w:rsid w:val="105B4431"/>
    <w:rsid w:val="105B5139"/>
    <w:rsid w:val="105BAF08"/>
    <w:rsid w:val="105C4B02"/>
    <w:rsid w:val="105C6C5A"/>
    <w:rsid w:val="105D26AE"/>
    <w:rsid w:val="105D501B"/>
    <w:rsid w:val="105DE9D5"/>
    <w:rsid w:val="105E5CB1"/>
    <w:rsid w:val="105EE04C"/>
    <w:rsid w:val="105FDDAC"/>
    <w:rsid w:val="106004E0"/>
    <w:rsid w:val="1060F000"/>
    <w:rsid w:val="1061707B"/>
    <w:rsid w:val="1061E2FB"/>
    <w:rsid w:val="1062FE97"/>
    <w:rsid w:val="10632B30"/>
    <w:rsid w:val="1063F734"/>
    <w:rsid w:val="10643507"/>
    <w:rsid w:val="1064634C"/>
    <w:rsid w:val="106477B0"/>
    <w:rsid w:val="10652A93"/>
    <w:rsid w:val="1066A3D4"/>
    <w:rsid w:val="10672640"/>
    <w:rsid w:val="10686DCF"/>
    <w:rsid w:val="1068DBF7"/>
    <w:rsid w:val="10696AB4"/>
    <w:rsid w:val="106A7B20"/>
    <w:rsid w:val="106B1743"/>
    <w:rsid w:val="106BCED4"/>
    <w:rsid w:val="106C4247"/>
    <w:rsid w:val="106D051A"/>
    <w:rsid w:val="106DBC47"/>
    <w:rsid w:val="106E3CAC"/>
    <w:rsid w:val="106E47A4"/>
    <w:rsid w:val="106F3393"/>
    <w:rsid w:val="106F6D4B"/>
    <w:rsid w:val="107045CB"/>
    <w:rsid w:val="107094A3"/>
    <w:rsid w:val="107220BE"/>
    <w:rsid w:val="1072493C"/>
    <w:rsid w:val="107270F7"/>
    <w:rsid w:val="10727717"/>
    <w:rsid w:val="1072C7E8"/>
    <w:rsid w:val="10745388"/>
    <w:rsid w:val="1074B738"/>
    <w:rsid w:val="1074D720"/>
    <w:rsid w:val="107571A1"/>
    <w:rsid w:val="10765707"/>
    <w:rsid w:val="1076C7B5"/>
    <w:rsid w:val="107756CD"/>
    <w:rsid w:val="10782990"/>
    <w:rsid w:val="107832A3"/>
    <w:rsid w:val="10793B3A"/>
    <w:rsid w:val="1079DD41"/>
    <w:rsid w:val="107B1AF7"/>
    <w:rsid w:val="107D7660"/>
    <w:rsid w:val="107D9426"/>
    <w:rsid w:val="107E1E0A"/>
    <w:rsid w:val="107F2A27"/>
    <w:rsid w:val="10800D59"/>
    <w:rsid w:val="1081424A"/>
    <w:rsid w:val="10817015"/>
    <w:rsid w:val="108232F8"/>
    <w:rsid w:val="1082F645"/>
    <w:rsid w:val="1083A8A2"/>
    <w:rsid w:val="10842004"/>
    <w:rsid w:val="1084FF8C"/>
    <w:rsid w:val="10852362"/>
    <w:rsid w:val="1085C2DA"/>
    <w:rsid w:val="10864862"/>
    <w:rsid w:val="10867D46"/>
    <w:rsid w:val="10869070"/>
    <w:rsid w:val="1086FB2E"/>
    <w:rsid w:val="1088D49A"/>
    <w:rsid w:val="108935F3"/>
    <w:rsid w:val="1089E6CF"/>
    <w:rsid w:val="108A64F2"/>
    <w:rsid w:val="108C4EC5"/>
    <w:rsid w:val="108CEBC6"/>
    <w:rsid w:val="108E9FF2"/>
    <w:rsid w:val="108EC198"/>
    <w:rsid w:val="108EC3FC"/>
    <w:rsid w:val="108FA6A5"/>
    <w:rsid w:val="108FCB6B"/>
    <w:rsid w:val="108FD85A"/>
    <w:rsid w:val="1091A7C7"/>
    <w:rsid w:val="109224B5"/>
    <w:rsid w:val="109281B9"/>
    <w:rsid w:val="1092B4CD"/>
    <w:rsid w:val="1093AD22"/>
    <w:rsid w:val="1093C288"/>
    <w:rsid w:val="109477F3"/>
    <w:rsid w:val="1095153A"/>
    <w:rsid w:val="109597BE"/>
    <w:rsid w:val="1095B8C3"/>
    <w:rsid w:val="10962CA6"/>
    <w:rsid w:val="10964517"/>
    <w:rsid w:val="1098D711"/>
    <w:rsid w:val="10999810"/>
    <w:rsid w:val="109AAC20"/>
    <w:rsid w:val="109C2EA7"/>
    <w:rsid w:val="109C4893"/>
    <w:rsid w:val="109CC440"/>
    <w:rsid w:val="109CF3FD"/>
    <w:rsid w:val="109DAB61"/>
    <w:rsid w:val="109DBBED"/>
    <w:rsid w:val="109E6892"/>
    <w:rsid w:val="109FA229"/>
    <w:rsid w:val="10A07048"/>
    <w:rsid w:val="10A0A6BB"/>
    <w:rsid w:val="10A1936F"/>
    <w:rsid w:val="10A1F3E5"/>
    <w:rsid w:val="10A30324"/>
    <w:rsid w:val="10A32885"/>
    <w:rsid w:val="10A40A4F"/>
    <w:rsid w:val="10A4112E"/>
    <w:rsid w:val="10A5395D"/>
    <w:rsid w:val="10A589CA"/>
    <w:rsid w:val="10A5B948"/>
    <w:rsid w:val="10A5D1A8"/>
    <w:rsid w:val="10A63186"/>
    <w:rsid w:val="10A6B464"/>
    <w:rsid w:val="10A708EA"/>
    <w:rsid w:val="10A824ED"/>
    <w:rsid w:val="10A8C626"/>
    <w:rsid w:val="10AA7E26"/>
    <w:rsid w:val="10AAA18D"/>
    <w:rsid w:val="10AAA5E6"/>
    <w:rsid w:val="10AC1D8C"/>
    <w:rsid w:val="10ACB88E"/>
    <w:rsid w:val="10AE07E0"/>
    <w:rsid w:val="10AEE255"/>
    <w:rsid w:val="10B02F51"/>
    <w:rsid w:val="10B092CA"/>
    <w:rsid w:val="10B14DB6"/>
    <w:rsid w:val="10B2E643"/>
    <w:rsid w:val="10B3C94C"/>
    <w:rsid w:val="10B42025"/>
    <w:rsid w:val="10B43598"/>
    <w:rsid w:val="10B4C2A4"/>
    <w:rsid w:val="10B5FA60"/>
    <w:rsid w:val="10B717F4"/>
    <w:rsid w:val="10B77A0E"/>
    <w:rsid w:val="10B79743"/>
    <w:rsid w:val="10B7D34D"/>
    <w:rsid w:val="10B8962F"/>
    <w:rsid w:val="10B89CBC"/>
    <w:rsid w:val="10B8E94D"/>
    <w:rsid w:val="10B999A9"/>
    <w:rsid w:val="10BA727C"/>
    <w:rsid w:val="10BB269B"/>
    <w:rsid w:val="10BC4F98"/>
    <w:rsid w:val="10BC94DE"/>
    <w:rsid w:val="10BC9E06"/>
    <w:rsid w:val="10BCBDEE"/>
    <w:rsid w:val="10BDD11E"/>
    <w:rsid w:val="10BEA6B5"/>
    <w:rsid w:val="10C12C6A"/>
    <w:rsid w:val="10C134E5"/>
    <w:rsid w:val="10C2B529"/>
    <w:rsid w:val="10C2E6CB"/>
    <w:rsid w:val="10C2FA9C"/>
    <w:rsid w:val="10C36AF4"/>
    <w:rsid w:val="10C38C10"/>
    <w:rsid w:val="10C50B04"/>
    <w:rsid w:val="10C64E71"/>
    <w:rsid w:val="10C729B7"/>
    <w:rsid w:val="10C7B7A7"/>
    <w:rsid w:val="10C89AC7"/>
    <w:rsid w:val="10C9B4A5"/>
    <w:rsid w:val="10C9BC76"/>
    <w:rsid w:val="10CA53C1"/>
    <w:rsid w:val="10CAB245"/>
    <w:rsid w:val="10CBE88B"/>
    <w:rsid w:val="10CC6325"/>
    <w:rsid w:val="10CC6520"/>
    <w:rsid w:val="10CC8FB9"/>
    <w:rsid w:val="10CCAD13"/>
    <w:rsid w:val="10CCC749"/>
    <w:rsid w:val="10CD26F9"/>
    <w:rsid w:val="10CDCF86"/>
    <w:rsid w:val="10CE1E4A"/>
    <w:rsid w:val="10CE4C8D"/>
    <w:rsid w:val="10CF0AB6"/>
    <w:rsid w:val="10D05124"/>
    <w:rsid w:val="10D09428"/>
    <w:rsid w:val="10D0CD41"/>
    <w:rsid w:val="10D0E477"/>
    <w:rsid w:val="10D14551"/>
    <w:rsid w:val="10D1D4A0"/>
    <w:rsid w:val="10D223A2"/>
    <w:rsid w:val="10D28E81"/>
    <w:rsid w:val="10D2CC1E"/>
    <w:rsid w:val="10D30E10"/>
    <w:rsid w:val="10D4E6CA"/>
    <w:rsid w:val="10D5541E"/>
    <w:rsid w:val="10D56C13"/>
    <w:rsid w:val="10D57313"/>
    <w:rsid w:val="10D6211C"/>
    <w:rsid w:val="10D77155"/>
    <w:rsid w:val="10D7B314"/>
    <w:rsid w:val="10D84EFA"/>
    <w:rsid w:val="10D98658"/>
    <w:rsid w:val="10DA24C4"/>
    <w:rsid w:val="10DA65C6"/>
    <w:rsid w:val="10DAA737"/>
    <w:rsid w:val="10DABFD5"/>
    <w:rsid w:val="10DB5936"/>
    <w:rsid w:val="10DB84BC"/>
    <w:rsid w:val="10DBB3BC"/>
    <w:rsid w:val="10DDFE6A"/>
    <w:rsid w:val="10DF52D3"/>
    <w:rsid w:val="10DF6B08"/>
    <w:rsid w:val="10DFA2BA"/>
    <w:rsid w:val="10DFF43F"/>
    <w:rsid w:val="10E0F794"/>
    <w:rsid w:val="10E0FB09"/>
    <w:rsid w:val="10E232BD"/>
    <w:rsid w:val="10E2B8B9"/>
    <w:rsid w:val="10E2F116"/>
    <w:rsid w:val="10E2F41E"/>
    <w:rsid w:val="10E38AF4"/>
    <w:rsid w:val="10E3CD72"/>
    <w:rsid w:val="10E3FFD2"/>
    <w:rsid w:val="10E40979"/>
    <w:rsid w:val="10E4B5B3"/>
    <w:rsid w:val="10E4D63F"/>
    <w:rsid w:val="10E52685"/>
    <w:rsid w:val="10E6077D"/>
    <w:rsid w:val="10E7733F"/>
    <w:rsid w:val="10E7E8B0"/>
    <w:rsid w:val="10E831E6"/>
    <w:rsid w:val="10E84795"/>
    <w:rsid w:val="10E9648F"/>
    <w:rsid w:val="10EA3FAC"/>
    <w:rsid w:val="10EB8217"/>
    <w:rsid w:val="10ECE4CA"/>
    <w:rsid w:val="10ECE7DE"/>
    <w:rsid w:val="10ED7E0F"/>
    <w:rsid w:val="10EE9F31"/>
    <w:rsid w:val="10F01011"/>
    <w:rsid w:val="10F08C53"/>
    <w:rsid w:val="10F181AC"/>
    <w:rsid w:val="10F18D24"/>
    <w:rsid w:val="10F1FBD9"/>
    <w:rsid w:val="10F3477A"/>
    <w:rsid w:val="10F39584"/>
    <w:rsid w:val="10F3A2E5"/>
    <w:rsid w:val="10F3ECDB"/>
    <w:rsid w:val="10F7082A"/>
    <w:rsid w:val="10F7CA8A"/>
    <w:rsid w:val="10F85A80"/>
    <w:rsid w:val="10F869D0"/>
    <w:rsid w:val="10F8D73D"/>
    <w:rsid w:val="10F8EDBD"/>
    <w:rsid w:val="10F9174A"/>
    <w:rsid w:val="10F9C425"/>
    <w:rsid w:val="10FBF254"/>
    <w:rsid w:val="10FD4DF3"/>
    <w:rsid w:val="10FD7491"/>
    <w:rsid w:val="10FDFFA3"/>
    <w:rsid w:val="10FE69B0"/>
    <w:rsid w:val="10FF49C9"/>
    <w:rsid w:val="11003249"/>
    <w:rsid w:val="1100420A"/>
    <w:rsid w:val="110057C1"/>
    <w:rsid w:val="1100752D"/>
    <w:rsid w:val="1100FA1A"/>
    <w:rsid w:val="110195C2"/>
    <w:rsid w:val="11028B02"/>
    <w:rsid w:val="1102E2DD"/>
    <w:rsid w:val="11040FC4"/>
    <w:rsid w:val="11043C5A"/>
    <w:rsid w:val="11043EAA"/>
    <w:rsid w:val="110444E2"/>
    <w:rsid w:val="11046186"/>
    <w:rsid w:val="1105348C"/>
    <w:rsid w:val="1105E18F"/>
    <w:rsid w:val="1105EEAD"/>
    <w:rsid w:val="1108E167"/>
    <w:rsid w:val="11096963"/>
    <w:rsid w:val="11097C5A"/>
    <w:rsid w:val="1109C223"/>
    <w:rsid w:val="110AC31E"/>
    <w:rsid w:val="110AC353"/>
    <w:rsid w:val="110B737B"/>
    <w:rsid w:val="110C1216"/>
    <w:rsid w:val="110CBA8C"/>
    <w:rsid w:val="110CD777"/>
    <w:rsid w:val="110D4649"/>
    <w:rsid w:val="110D58B8"/>
    <w:rsid w:val="110E2A0C"/>
    <w:rsid w:val="110E2A3A"/>
    <w:rsid w:val="110E3E49"/>
    <w:rsid w:val="110E5FCE"/>
    <w:rsid w:val="11101D99"/>
    <w:rsid w:val="1110ABB8"/>
    <w:rsid w:val="111151EC"/>
    <w:rsid w:val="111191E7"/>
    <w:rsid w:val="1111AA9D"/>
    <w:rsid w:val="1111C30A"/>
    <w:rsid w:val="1111DE45"/>
    <w:rsid w:val="1112CBE2"/>
    <w:rsid w:val="1112CC1C"/>
    <w:rsid w:val="1112CF0B"/>
    <w:rsid w:val="111309DA"/>
    <w:rsid w:val="111411A0"/>
    <w:rsid w:val="1114440D"/>
    <w:rsid w:val="11178895"/>
    <w:rsid w:val="11183809"/>
    <w:rsid w:val="111872F3"/>
    <w:rsid w:val="1118BD93"/>
    <w:rsid w:val="1118D749"/>
    <w:rsid w:val="1118ECD8"/>
    <w:rsid w:val="11190F5D"/>
    <w:rsid w:val="11197B67"/>
    <w:rsid w:val="1119F67D"/>
    <w:rsid w:val="111CE5FB"/>
    <w:rsid w:val="111DA2A1"/>
    <w:rsid w:val="111DD829"/>
    <w:rsid w:val="111E6352"/>
    <w:rsid w:val="111EDF8A"/>
    <w:rsid w:val="111F8DD3"/>
    <w:rsid w:val="11205E3B"/>
    <w:rsid w:val="11214D7E"/>
    <w:rsid w:val="11218E0B"/>
    <w:rsid w:val="1122F266"/>
    <w:rsid w:val="11232729"/>
    <w:rsid w:val="11243D2D"/>
    <w:rsid w:val="1124636E"/>
    <w:rsid w:val="112504EC"/>
    <w:rsid w:val="11252235"/>
    <w:rsid w:val="11257EB0"/>
    <w:rsid w:val="1125B46A"/>
    <w:rsid w:val="11261720"/>
    <w:rsid w:val="1127A952"/>
    <w:rsid w:val="1127ED00"/>
    <w:rsid w:val="11285DE4"/>
    <w:rsid w:val="11287C7A"/>
    <w:rsid w:val="1128B523"/>
    <w:rsid w:val="11292D67"/>
    <w:rsid w:val="11296282"/>
    <w:rsid w:val="112980C7"/>
    <w:rsid w:val="112C43DD"/>
    <w:rsid w:val="112C7124"/>
    <w:rsid w:val="112D1E57"/>
    <w:rsid w:val="112DCF3E"/>
    <w:rsid w:val="112DDCC0"/>
    <w:rsid w:val="112E25E4"/>
    <w:rsid w:val="112EE173"/>
    <w:rsid w:val="1130289E"/>
    <w:rsid w:val="11324577"/>
    <w:rsid w:val="11326BCC"/>
    <w:rsid w:val="11335FAB"/>
    <w:rsid w:val="1133E427"/>
    <w:rsid w:val="1134B757"/>
    <w:rsid w:val="1135157F"/>
    <w:rsid w:val="11352D8D"/>
    <w:rsid w:val="11357436"/>
    <w:rsid w:val="11357753"/>
    <w:rsid w:val="1135E69D"/>
    <w:rsid w:val="1137112D"/>
    <w:rsid w:val="1138009B"/>
    <w:rsid w:val="113902D5"/>
    <w:rsid w:val="113931FB"/>
    <w:rsid w:val="11395161"/>
    <w:rsid w:val="1139824F"/>
    <w:rsid w:val="1139E868"/>
    <w:rsid w:val="113A14C6"/>
    <w:rsid w:val="113A4DAE"/>
    <w:rsid w:val="113B4A03"/>
    <w:rsid w:val="113B91D6"/>
    <w:rsid w:val="113C2F5E"/>
    <w:rsid w:val="113CC0DF"/>
    <w:rsid w:val="113D4AC6"/>
    <w:rsid w:val="113E8170"/>
    <w:rsid w:val="113E81BB"/>
    <w:rsid w:val="113E9C7D"/>
    <w:rsid w:val="113F6D03"/>
    <w:rsid w:val="113FAB27"/>
    <w:rsid w:val="1140B23D"/>
    <w:rsid w:val="1140F812"/>
    <w:rsid w:val="114313D0"/>
    <w:rsid w:val="114491E8"/>
    <w:rsid w:val="1145734D"/>
    <w:rsid w:val="11457A77"/>
    <w:rsid w:val="1145E02B"/>
    <w:rsid w:val="1145FFAC"/>
    <w:rsid w:val="11487414"/>
    <w:rsid w:val="11487A46"/>
    <w:rsid w:val="11487EE0"/>
    <w:rsid w:val="1148EF46"/>
    <w:rsid w:val="1148FE29"/>
    <w:rsid w:val="11499F21"/>
    <w:rsid w:val="114C2995"/>
    <w:rsid w:val="114E35FF"/>
    <w:rsid w:val="114E65B1"/>
    <w:rsid w:val="114EA99F"/>
    <w:rsid w:val="114FC3F9"/>
    <w:rsid w:val="11502487"/>
    <w:rsid w:val="115129FB"/>
    <w:rsid w:val="11515688"/>
    <w:rsid w:val="1151DAA0"/>
    <w:rsid w:val="11526589"/>
    <w:rsid w:val="1152AD4D"/>
    <w:rsid w:val="1153D250"/>
    <w:rsid w:val="1153D97C"/>
    <w:rsid w:val="11540457"/>
    <w:rsid w:val="11556F62"/>
    <w:rsid w:val="1156362D"/>
    <w:rsid w:val="11566B0B"/>
    <w:rsid w:val="1156E4A3"/>
    <w:rsid w:val="1157F0E1"/>
    <w:rsid w:val="1158E7B6"/>
    <w:rsid w:val="115901DB"/>
    <w:rsid w:val="11593206"/>
    <w:rsid w:val="115A708E"/>
    <w:rsid w:val="115AF85D"/>
    <w:rsid w:val="115B5C42"/>
    <w:rsid w:val="115BAF78"/>
    <w:rsid w:val="115DABD7"/>
    <w:rsid w:val="115E00CA"/>
    <w:rsid w:val="115E0CA2"/>
    <w:rsid w:val="11603F99"/>
    <w:rsid w:val="11607D0D"/>
    <w:rsid w:val="11609EF7"/>
    <w:rsid w:val="1160B690"/>
    <w:rsid w:val="11618B16"/>
    <w:rsid w:val="11624ABD"/>
    <w:rsid w:val="11632DC5"/>
    <w:rsid w:val="11637B2D"/>
    <w:rsid w:val="11642DD7"/>
    <w:rsid w:val="11646036"/>
    <w:rsid w:val="11648BEA"/>
    <w:rsid w:val="1164FE5B"/>
    <w:rsid w:val="1165B91E"/>
    <w:rsid w:val="1166ACC3"/>
    <w:rsid w:val="1167DBED"/>
    <w:rsid w:val="1167E78C"/>
    <w:rsid w:val="116806E4"/>
    <w:rsid w:val="116895EB"/>
    <w:rsid w:val="1169169B"/>
    <w:rsid w:val="116937C9"/>
    <w:rsid w:val="1169839A"/>
    <w:rsid w:val="116AD01C"/>
    <w:rsid w:val="116B4F5D"/>
    <w:rsid w:val="116C11B9"/>
    <w:rsid w:val="116C546E"/>
    <w:rsid w:val="116DF45A"/>
    <w:rsid w:val="116E4EAC"/>
    <w:rsid w:val="116EAB64"/>
    <w:rsid w:val="116F1ED6"/>
    <w:rsid w:val="116F8212"/>
    <w:rsid w:val="11708A59"/>
    <w:rsid w:val="1170E023"/>
    <w:rsid w:val="1171915D"/>
    <w:rsid w:val="1171C976"/>
    <w:rsid w:val="11726011"/>
    <w:rsid w:val="1172C60B"/>
    <w:rsid w:val="11737A57"/>
    <w:rsid w:val="11742C6A"/>
    <w:rsid w:val="117439BA"/>
    <w:rsid w:val="1174B619"/>
    <w:rsid w:val="11750F90"/>
    <w:rsid w:val="117559A3"/>
    <w:rsid w:val="11758740"/>
    <w:rsid w:val="1176D156"/>
    <w:rsid w:val="1177A243"/>
    <w:rsid w:val="117973AF"/>
    <w:rsid w:val="11798F9D"/>
    <w:rsid w:val="1179C616"/>
    <w:rsid w:val="1179EC7D"/>
    <w:rsid w:val="117A343B"/>
    <w:rsid w:val="117A4217"/>
    <w:rsid w:val="117B814E"/>
    <w:rsid w:val="117CD2C0"/>
    <w:rsid w:val="117D3730"/>
    <w:rsid w:val="117D395D"/>
    <w:rsid w:val="117DC4A0"/>
    <w:rsid w:val="117E3B0F"/>
    <w:rsid w:val="117E3E23"/>
    <w:rsid w:val="117F7601"/>
    <w:rsid w:val="117FB93B"/>
    <w:rsid w:val="117FDA39"/>
    <w:rsid w:val="117FDC45"/>
    <w:rsid w:val="1180E5FF"/>
    <w:rsid w:val="1180F0DF"/>
    <w:rsid w:val="11815E1B"/>
    <w:rsid w:val="1181E4A6"/>
    <w:rsid w:val="11820FDC"/>
    <w:rsid w:val="11830374"/>
    <w:rsid w:val="11835C5D"/>
    <w:rsid w:val="118407C9"/>
    <w:rsid w:val="11845871"/>
    <w:rsid w:val="11847435"/>
    <w:rsid w:val="118491A5"/>
    <w:rsid w:val="1184E7CC"/>
    <w:rsid w:val="1184F04C"/>
    <w:rsid w:val="118581D8"/>
    <w:rsid w:val="1185ACD3"/>
    <w:rsid w:val="1185B9D8"/>
    <w:rsid w:val="1185DA50"/>
    <w:rsid w:val="1185ECD0"/>
    <w:rsid w:val="11860A7B"/>
    <w:rsid w:val="118613B3"/>
    <w:rsid w:val="11865215"/>
    <w:rsid w:val="1186DC94"/>
    <w:rsid w:val="11877C18"/>
    <w:rsid w:val="11878750"/>
    <w:rsid w:val="1188260F"/>
    <w:rsid w:val="11883A8C"/>
    <w:rsid w:val="11885045"/>
    <w:rsid w:val="118900E5"/>
    <w:rsid w:val="118B2CCB"/>
    <w:rsid w:val="118B3D4A"/>
    <w:rsid w:val="118D0E6E"/>
    <w:rsid w:val="118D254F"/>
    <w:rsid w:val="118D7833"/>
    <w:rsid w:val="118D7C48"/>
    <w:rsid w:val="118E050D"/>
    <w:rsid w:val="118FEFC5"/>
    <w:rsid w:val="1190AF0D"/>
    <w:rsid w:val="119124D6"/>
    <w:rsid w:val="11920EA2"/>
    <w:rsid w:val="11934E25"/>
    <w:rsid w:val="11937BD8"/>
    <w:rsid w:val="1194DAF9"/>
    <w:rsid w:val="11950294"/>
    <w:rsid w:val="11951F05"/>
    <w:rsid w:val="11958335"/>
    <w:rsid w:val="11962665"/>
    <w:rsid w:val="11971BEA"/>
    <w:rsid w:val="119733FA"/>
    <w:rsid w:val="119749A4"/>
    <w:rsid w:val="1197B2C9"/>
    <w:rsid w:val="1197C608"/>
    <w:rsid w:val="1198A427"/>
    <w:rsid w:val="1198C025"/>
    <w:rsid w:val="119987D0"/>
    <w:rsid w:val="119997FD"/>
    <w:rsid w:val="11999889"/>
    <w:rsid w:val="119998D9"/>
    <w:rsid w:val="119A84E2"/>
    <w:rsid w:val="119AAA66"/>
    <w:rsid w:val="119AFF33"/>
    <w:rsid w:val="119D8598"/>
    <w:rsid w:val="119DC13E"/>
    <w:rsid w:val="119DF24C"/>
    <w:rsid w:val="119F5D38"/>
    <w:rsid w:val="11A1AA37"/>
    <w:rsid w:val="11A1AD21"/>
    <w:rsid w:val="11A1F112"/>
    <w:rsid w:val="11A211FB"/>
    <w:rsid w:val="11A2A30B"/>
    <w:rsid w:val="11A2E7AC"/>
    <w:rsid w:val="11A3EEDE"/>
    <w:rsid w:val="11A3F192"/>
    <w:rsid w:val="11A41251"/>
    <w:rsid w:val="11A4D2A7"/>
    <w:rsid w:val="11A4E58C"/>
    <w:rsid w:val="11A5663A"/>
    <w:rsid w:val="11A58B93"/>
    <w:rsid w:val="11A60737"/>
    <w:rsid w:val="11A6C7A7"/>
    <w:rsid w:val="11A6D5E6"/>
    <w:rsid w:val="11A7E786"/>
    <w:rsid w:val="11A8EFBA"/>
    <w:rsid w:val="11A96AB2"/>
    <w:rsid w:val="11A98214"/>
    <w:rsid w:val="11A9D7B1"/>
    <w:rsid w:val="11AA0D14"/>
    <w:rsid w:val="11AA3F20"/>
    <w:rsid w:val="11AA66EB"/>
    <w:rsid w:val="11AA7D6A"/>
    <w:rsid w:val="11AAF723"/>
    <w:rsid w:val="11AB0C49"/>
    <w:rsid w:val="11AB4894"/>
    <w:rsid w:val="11ABC432"/>
    <w:rsid w:val="11AC61C9"/>
    <w:rsid w:val="11AC77DF"/>
    <w:rsid w:val="11AD1EC0"/>
    <w:rsid w:val="11AE4FC6"/>
    <w:rsid w:val="11AE5BFA"/>
    <w:rsid w:val="11AE5CDD"/>
    <w:rsid w:val="11AE9DAB"/>
    <w:rsid w:val="11B09292"/>
    <w:rsid w:val="11B0A5BD"/>
    <w:rsid w:val="11B1FA59"/>
    <w:rsid w:val="11B22FDA"/>
    <w:rsid w:val="11B339AB"/>
    <w:rsid w:val="11B36758"/>
    <w:rsid w:val="11B371D8"/>
    <w:rsid w:val="11B391FC"/>
    <w:rsid w:val="11B4F553"/>
    <w:rsid w:val="11B57341"/>
    <w:rsid w:val="11B5AD93"/>
    <w:rsid w:val="11B692E0"/>
    <w:rsid w:val="11B6BF59"/>
    <w:rsid w:val="11B8B04E"/>
    <w:rsid w:val="11B8F854"/>
    <w:rsid w:val="11B8FA84"/>
    <w:rsid w:val="11B906C2"/>
    <w:rsid w:val="11B92D6E"/>
    <w:rsid w:val="11B98BBB"/>
    <w:rsid w:val="11B9EF03"/>
    <w:rsid w:val="11BA7D7E"/>
    <w:rsid w:val="11BB4E3A"/>
    <w:rsid w:val="11BB95AD"/>
    <w:rsid w:val="11BBEB13"/>
    <w:rsid w:val="11BBF0A6"/>
    <w:rsid w:val="11BC14CA"/>
    <w:rsid w:val="11BCA452"/>
    <w:rsid w:val="11BCE6A9"/>
    <w:rsid w:val="11BDFF83"/>
    <w:rsid w:val="11BE43BB"/>
    <w:rsid w:val="11C00574"/>
    <w:rsid w:val="11C05FB4"/>
    <w:rsid w:val="11C1B079"/>
    <w:rsid w:val="11C237D0"/>
    <w:rsid w:val="11C317EE"/>
    <w:rsid w:val="11C3D361"/>
    <w:rsid w:val="11C435F6"/>
    <w:rsid w:val="11C57E80"/>
    <w:rsid w:val="11C5ED41"/>
    <w:rsid w:val="11C89927"/>
    <w:rsid w:val="11C8B1DD"/>
    <w:rsid w:val="11C926FF"/>
    <w:rsid w:val="11C93724"/>
    <w:rsid w:val="11CA3D9A"/>
    <w:rsid w:val="11CA9338"/>
    <w:rsid w:val="11CAF7DC"/>
    <w:rsid w:val="11CB00B2"/>
    <w:rsid w:val="11CC28D6"/>
    <w:rsid w:val="11CC3B51"/>
    <w:rsid w:val="11CD20CF"/>
    <w:rsid w:val="11CE0953"/>
    <w:rsid w:val="11CE6596"/>
    <w:rsid w:val="11CE7492"/>
    <w:rsid w:val="11CEF95C"/>
    <w:rsid w:val="11CFD669"/>
    <w:rsid w:val="11D00C74"/>
    <w:rsid w:val="11D01D75"/>
    <w:rsid w:val="11D02C89"/>
    <w:rsid w:val="11D0516A"/>
    <w:rsid w:val="11D0749E"/>
    <w:rsid w:val="11D0B81F"/>
    <w:rsid w:val="11D0D506"/>
    <w:rsid w:val="11D100C4"/>
    <w:rsid w:val="11D248C3"/>
    <w:rsid w:val="11D3577F"/>
    <w:rsid w:val="11D3776D"/>
    <w:rsid w:val="11D48A3C"/>
    <w:rsid w:val="11D5D81A"/>
    <w:rsid w:val="11D61410"/>
    <w:rsid w:val="11D708A5"/>
    <w:rsid w:val="11D73B78"/>
    <w:rsid w:val="11D9775D"/>
    <w:rsid w:val="11D9D38F"/>
    <w:rsid w:val="11DA27DB"/>
    <w:rsid w:val="11DAA6C4"/>
    <w:rsid w:val="11DAB163"/>
    <w:rsid w:val="11DCBE2A"/>
    <w:rsid w:val="11DD4121"/>
    <w:rsid w:val="11DE20BD"/>
    <w:rsid w:val="11DE7E62"/>
    <w:rsid w:val="11DE85EE"/>
    <w:rsid w:val="11DF7C70"/>
    <w:rsid w:val="11DFF433"/>
    <w:rsid w:val="11E01508"/>
    <w:rsid w:val="11E05D07"/>
    <w:rsid w:val="11E144C4"/>
    <w:rsid w:val="11E14E3F"/>
    <w:rsid w:val="11E2C490"/>
    <w:rsid w:val="11E2ED31"/>
    <w:rsid w:val="11E3AA09"/>
    <w:rsid w:val="11E500CC"/>
    <w:rsid w:val="11E5D88B"/>
    <w:rsid w:val="11E5DF79"/>
    <w:rsid w:val="11E5FBC6"/>
    <w:rsid w:val="11E6481C"/>
    <w:rsid w:val="11E694E2"/>
    <w:rsid w:val="11E81D53"/>
    <w:rsid w:val="11E8AA2E"/>
    <w:rsid w:val="11EAEA6F"/>
    <w:rsid w:val="11EAF0C3"/>
    <w:rsid w:val="11EAFE60"/>
    <w:rsid w:val="11EB70FD"/>
    <w:rsid w:val="11EB8E1F"/>
    <w:rsid w:val="11EBB73B"/>
    <w:rsid w:val="11EBC172"/>
    <w:rsid w:val="11EC2446"/>
    <w:rsid w:val="11EC531A"/>
    <w:rsid w:val="11ECE39C"/>
    <w:rsid w:val="11EDE17E"/>
    <w:rsid w:val="11EE9594"/>
    <w:rsid w:val="11EEE281"/>
    <w:rsid w:val="11EF8DF3"/>
    <w:rsid w:val="11EFDE8F"/>
    <w:rsid w:val="11F1A118"/>
    <w:rsid w:val="11F1D49F"/>
    <w:rsid w:val="11F37033"/>
    <w:rsid w:val="11F44EE4"/>
    <w:rsid w:val="11F4F17E"/>
    <w:rsid w:val="11F55EC8"/>
    <w:rsid w:val="11F57E21"/>
    <w:rsid w:val="11F611DD"/>
    <w:rsid w:val="11F73E50"/>
    <w:rsid w:val="11F7FE13"/>
    <w:rsid w:val="11F81DC2"/>
    <w:rsid w:val="11F9141D"/>
    <w:rsid w:val="11F9C881"/>
    <w:rsid w:val="11F9DED6"/>
    <w:rsid w:val="11FA690A"/>
    <w:rsid w:val="11FA7396"/>
    <w:rsid w:val="11FB1ABA"/>
    <w:rsid w:val="11FB659B"/>
    <w:rsid w:val="11FC3705"/>
    <w:rsid w:val="11FD5603"/>
    <w:rsid w:val="11FD870D"/>
    <w:rsid w:val="11FDBC80"/>
    <w:rsid w:val="11FE5679"/>
    <w:rsid w:val="1200879D"/>
    <w:rsid w:val="1200A7E9"/>
    <w:rsid w:val="12018D46"/>
    <w:rsid w:val="12018E84"/>
    <w:rsid w:val="1201940E"/>
    <w:rsid w:val="1201E43E"/>
    <w:rsid w:val="12022153"/>
    <w:rsid w:val="12035D0F"/>
    <w:rsid w:val="120544C6"/>
    <w:rsid w:val="12060AC1"/>
    <w:rsid w:val="1206E46B"/>
    <w:rsid w:val="12082FF7"/>
    <w:rsid w:val="12097F15"/>
    <w:rsid w:val="120A9A78"/>
    <w:rsid w:val="120B746B"/>
    <w:rsid w:val="120BC118"/>
    <w:rsid w:val="120C76AA"/>
    <w:rsid w:val="120DF139"/>
    <w:rsid w:val="120E07E0"/>
    <w:rsid w:val="120E0D01"/>
    <w:rsid w:val="120EACB7"/>
    <w:rsid w:val="120EE190"/>
    <w:rsid w:val="120EFA57"/>
    <w:rsid w:val="120F3484"/>
    <w:rsid w:val="120F4D02"/>
    <w:rsid w:val="120F5B64"/>
    <w:rsid w:val="120FC1F5"/>
    <w:rsid w:val="120FFE3E"/>
    <w:rsid w:val="1210C95D"/>
    <w:rsid w:val="1210D975"/>
    <w:rsid w:val="121112E0"/>
    <w:rsid w:val="12114F28"/>
    <w:rsid w:val="1211F91F"/>
    <w:rsid w:val="1212498B"/>
    <w:rsid w:val="121294A7"/>
    <w:rsid w:val="12132EEB"/>
    <w:rsid w:val="12135065"/>
    <w:rsid w:val="12138D1F"/>
    <w:rsid w:val="12140BE8"/>
    <w:rsid w:val="12145983"/>
    <w:rsid w:val="121462CA"/>
    <w:rsid w:val="12149A81"/>
    <w:rsid w:val="121627BF"/>
    <w:rsid w:val="1216F806"/>
    <w:rsid w:val="1217E92D"/>
    <w:rsid w:val="12185058"/>
    <w:rsid w:val="1219694D"/>
    <w:rsid w:val="12199713"/>
    <w:rsid w:val="1219FC6D"/>
    <w:rsid w:val="121A4075"/>
    <w:rsid w:val="121A709C"/>
    <w:rsid w:val="121BF51F"/>
    <w:rsid w:val="121D4415"/>
    <w:rsid w:val="121E73C0"/>
    <w:rsid w:val="121EC265"/>
    <w:rsid w:val="121EDA04"/>
    <w:rsid w:val="121F08CB"/>
    <w:rsid w:val="121F1A8C"/>
    <w:rsid w:val="12200456"/>
    <w:rsid w:val="12210D1D"/>
    <w:rsid w:val="12214E99"/>
    <w:rsid w:val="12228B0E"/>
    <w:rsid w:val="1224BC80"/>
    <w:rsid w:val="1225826D"/>
    <w:rsid w:val="1226000E"/>
    <w:rsid w:val="12260459"/>
    <w:rsid w:val="12271160"/>
    <w:rsid w:val="12273A42"/>
    <w:rsid w:val="1227CEF7"/>
    <w:rsid w:val="1228E8E5"/>
    <w:rsid w:val="1229BC38"/>
    <w:rsid w:val="122AB5EC"/>
    <w:rsid w:val="122AC487"/>
    <w:rsid w:val="122B1A3F"/>
    <w:rsid w:val="122B445D"/>
    <w:rsid w:val="122B972D"/>
    <w:rsid w:val="122BB483"/>
    <w:rsid w:val="122BC264"/>
    <w:rsid w:val="122C3946"/>
    <w:rsid w:val="122C665D"/>
    <w:rsid w:val="122C85CD"/>
    <w:rsid w:val="122D2E71"/>
    <w:rsid w:val="122E122C"/>
    <w:rsid w:val="122E1DD4"/>
    <w:rsid w:val="122F7EC9"/>
    <w:rsid w:val="1230D8BE"/>
    <w:rsid w:val="1231345B"/>
    <w:rsid w:val="123222B7"/>
    <w:rsid w:val="12329B4F"/>
    <w:rsid w:val="1232BE91"/>
    <w:rsid w:val="12340CC8"/>
    <w:rsid w:val="12346B0C"/>
    <w:rsid w:val="1234B4A4"/>
    <w:rsid w:val="1236409B"/>
    <w:rsid w:val="1236D25C"/>
    <w:rsid w:val="1236D700"/>
    <w:rsid w:val="123914F2"/>
    <w:rsid w:val="123959EC"/>
    <w:rsid w:val="1239A1C0"/>
    <w:rsid w:val="123A72C7"/>
    <w:rsid w:val="123A8A58"/>
    <w:rsid w:val="123B1F8C"/>
    <w:rsid w:val="123B5946"/>
    <w:rsid w:val="123B9842"/>
    <w:rsid w:val="123BCC5F"/>
    <w:rsid w:val="123BF975"/>
    <w:rsid w:val="123C6F87"/>
    <w:rsid w:val="123CD2E2"/>
    <w:rsid w:val="123E40E5"/>
    <w:rsid w:val="123E8EAA"/>
    <w:rsid w:val="123E9F34"/>
    <w:rsid w:val="123F03B2"/>
    <w:rsid w:val="123F767B"/>
    <w:rsid w:val="123F9D0E"/>
    <w:rsid w:val="123FAAA2"/>
    <w:rsid w:val="124086E6"/>
    <w:rsid w:val="12414B33"/>
    <w:rsid w:val="1241D384"/>
    <w:rsid w:val="124281CE"/>
    <w:rsid w:val="1242CC6E"/>
    <w:rsid w:val="12442F47"/>
    <w:rsid w:val="12443B1B"/>
    <w:rsid w:val="12452A59"/>
    <w:rsid w:val="1246040C"/>
    <w:rsid w:val="124753D3"/>
    <w:rsid w:val="1247BF7E"/>
    <w:rsid w:val="1248DA6A"/>
    <w:rsid w:val="1248DB0F"/>
    <w:rsid w:val="1249446B"/>
    <w:rsid w:val="1249D841"/>
    <w:rsid w:val="124A1CCD"/>
    <w:rsid w:val="124ACC02"/>
    <w:rsid w:val="124BE732"/>
    <w:rsid w:val="124C0F3A"/>
    <w:rsid w:val="124C4288"/>
    <w:rsid w:val="124C70FA"/>
    <w:rsid w:val="124CE297"/>
    <w:rsid w:val="124CEF56"/>
    <w:rsid w:val="124E24B9"/>
    <w:rsid w:val="124E56FC"/>
    <w:rsid w:val="124E9356"/>
    <w:rsid w:val="124F3D06"/>
    <w:rsid w:val="124FA500"/>
    <w:rsid w:val="12521193"/>
    <w:rsid w:val="125211EB"/>
    <w:rsid w:val="12528A40"/>
    <w:rsid w:val="1253C83F"/>
    <w:rsid w:val="1254459E"/>
    <w:rsid w:val="1256207A"/>
    <w:rsid w:val="1256F03E"/>
    <w:rsid w:val="125A6CFA"/>
    <w:rsid w:val="125AC3E4"/>
    <w:rsid w:val="125B7D9E"/>
    <w:rsid w:val="125B83D7"/>
    <w:rsid w:val="125BC722"/>
    <w:rsid w:val="125C8672"/>
    <w:rsid w:val="125CE524"/>
    <w:rsid w:val="125D7953"/>
    <w:rsid w:val="125EC3A2"/>
    <w:rsid w:val="125F3525"/>
    <w:rsid w:val="125FCDA6"/>
    <w:rsid w:val="12601EA1"/>
    <w:rsid w:val="12602AD1"/>
    <w:rsid w:val="1262A687"/>
    <w:rsid w:val="1263AFDB"/>
    <w:rsid w:val="12642BDA"/>
    <w:rsid w:val="126441D1"/>
    <w:rsid w:val="12662BEE"/>
    <w:rsid w:val="12672046"/>
    <w:rsid w:val="12673287"/>
    <w:rsid w:val="126747DC"/>
    <w:rsid w:val="12675702"/>
    <w:rsid w:val="12682FFD"/>
    <w:rsid w:val="126C2A8E"/>
    <w:rsid w:val="126C5E95"/>
    <w:rsid w:val="126D1445"/>
    <w:rsid w:val="126DAD4D"/>
    <w:rsid w:val="12702553"/>
    <w:rsid w:val="12704850"/>
    <w:rsid w:val="12718B37"/>
    <w:rsid w:val="1272C40C"/>
    <w:rsid w:val="1272D505"/>
    <w:rsid w:val="12731EF0"/>
    <w:rsid w:val="127358A8"/>
    <w:rsid w:val="12736DBD"/>
    <w:rsid w:val="1273D27D"/>
    <w:rsid w:val="127479DE"/>
    <w:rsid w:val="1274F73A"/>
    <w:rsid w:val="127561E0"/>
    <w:rsid w:val="127663CA"/>
    <w:rsid w:val="12766EEE"/>
    <w:rsid w:val="12768537"/>
    <w:rsid w:val="1276BDDA"/>
    <w:rsid w:val="1276D0BE"/>
    <w:rsid w:val="127719DE"/>
    <w:rsid w:val="12774F57"/>
    <w:rsid w:val="1277AFF7"/>
    <w:rsid w:val="1277D9E7"/>
    <w:rsid w:val="1278634C"/>
    <w:rsid w:val="1278BAC9"/>
    <w:rsid w:val="12797CBB"/>
    <w:rsid w:val="1279E1AE"/>
    <w:rsid w:val="127A3D8C"/>
    <w:rsid w:val="127ACBE8"/>
    <w:rsid w:val="127B17B8"/>
    <w:rsid w:val="127B6C98"/>
    <w:rsid w:val="127BDC01"/>
    <w:rsid w:val="127C00EE"/>
    <w:rsid w:val="127C0370"/>
    <w:rsid w:val="127C2026"/>
    <w:rsid w:val="127C97EC"/>
    <w:rsid w:val="127D768B"/>
    <w:rsid w:val="127DFAAB"/>
    <w:rsid w:val="127E2F79"/>
    <w:rsid w:val="127E888E"/>
    <w:rsid w:val="127E8D35"/>
    <w:rsid w:val="127E91E2"/>
    <w:rsid w:val="127F3879"/>
    <w:rsid w:val="127F6E78"/>
    <w:rsid w:val="12811B99"/>
    <w:rsid w:val="12811F4F"/>
    <w:rsid w:val="1281D03F"/>
    <w:rsid w:val="1282C986"/>
    <w:rsid w:val="1283094C"/>
    <w:rsid w:val="128388A8"/>
    <w:rsid w:val="1283C7B9"/>
    <w:rsid w:val="12849FE7"/>
    <w:rsid w:val="1284A412"/>
    <w:rsid w:val="1284E70B"/>
    <w:rsid w:val="12852B51"/>
    <w:rsid w:val="12856868"/>
    <w:rsid w:val="1285D330"/>
    <w:rsid w:val="12862389"/>
    <w:rsid w:val="12863857"/>
    <w:rsid w:val="1286EE70"/>
    <w:rsid w:val="12877CAF"/>
    <w:rsid w:val="128842B4"/>
    <w:rsid w:val="12886B16"/>
    <w:rsid w:val="1288EBFB"/>
    <w:rsid w:val="128934E8"/>
    <w:rsid w:val="128A6AD2"/>
    <w:rsid w:val="128AC681"/>
    <w:rsid w:val="128C0499"/>
    <w:rsid w:val="128D05A8"/>
    <w:rsid w:val="128F9B1F"/>
    <w:rsid w:val="128FC23E"/>
    <w:rsid w:val="12905D94"/>
    <w:rsid w:val="12928C0F"/>
    <w:rsid w:val="1292E88E"/>
    <w:rsid w:val="12932D20"/>
    <w:rsid w:val="129474F4"/>
    <w:rsid w:val="1294A21A"/>
    <w:rsid w:val="1294A91C"/>
    <w:rsid w:val="12959531"/>
    <w:rsid w:val="1295B82D"/>
    <w:rsid w:val="1296235B"/>
    <w:rsid w:val="1296517E"/>
    <w:rsid w:val="1297675F"/>
    <w:rsid w:val="12977370"/>
    <w:rsid w:val="1297C1BF"/>
    <w:rsid w:val="1298BBDF"/>
    <w:rsid w:val="1299EE20"/>
    <w:rsid w:val="129A6A42"/>
    <w:rsid w:val="129B5F5C"/>
    <w:rsid w:val="129BC5C5"/>
    <w:rsid w:val="129C5EEA"/>
    <w:rsid w:val="129D2973"/>
    <w:rsid w:val="129D6DCE"/>
    <w:rsid w:val="129DD229"/>
    <w:rsid w:val="129E0878"/>
    <w:rsid w:val="129EA795"/>
    <w:rsid w:val="129EDE9D"/>
    <w:rsid w:val="12A026D5"/>
    <w:rsid w:val="12A04252"/>
    <w:rsid w:val="12A114FE"/>
    <w:rsid w:val="12A1FB81"/>
    <w:rsid w:val="12A52AE9"/>
    <w:rsid w:val="12A578D5"/>
    <w:rsid w:val="12A5FEC1"/>
    <w:rsid w:val="12A62C3C"/>
    <w:rsid w:val="12A648C7"/>
    <w:rsid w:val="12A6F7BA"/>
    <w:rsid w:val="12A75F5E"/>
    <w:rsid w:val="12A7EA82"/>
    <w:rsid w:val="12A80F35"/>
    <w:rsid w:val="12A81FA2"/>
    <w:rsid w:val="12A829B6"/>
    <w:rsid w:val="12A96E4C"/>
    <w:rsid w:val="12AA41CF"/>
    <w:rsid w:val="12AA4B08"/>
    <w:rsid w:val="12AA64CD"/>
    <w:rsid w:val="12AA7B25"/>
    <w:rsid w:val="12AA919D"/>
    <w:rsid w:val="12AC3A99"/>
    <w:rsid w:val="12AE22AE"/>
    <w:rsid w:val="12AE4BEF"/>
    <w:rsid w:val="12AEA9ED"/>
    <w:rsid w:val="12AF204A"/>
    <w:rsid w:val="12AF2D8A"/>
    <w:rsid w:val="12AF7348"/>
    <w:rsid w:val="12AFC580"/>
    <w:rsid w:val="12B0108C"/>
    <w:rsid w:val="12B07ED1"/>
    <w:rsid w:val="12B0A3A1"/>
    <w:rsid w:val="12B0CA4C"/>
    <w:rsid w:val="12B21105"/>
    <w:rsid w:val="12B2309A"/>
    <w:rsid w:val="12B2C31B"/>
    <w:rsid w:val="12B3122C"/>
    <w:rsid w:val="12B45585"/>
    <w:rsid w:val="12B49480"/>
    <w:rsid w:val="12B5A930"/>
    <w:rsid w:val="12B5CC1B"/>
    <w:rsid w:val="12B6422E"/>
    <w:rsid w:val="12B68916"/>
    <w:rsid w:val="12B6D7C0"/>
    <w:rsid w:val="12B6FAA0"/>
    <w:rsid w:val="12B807FE"/>
    <w:rsid w:val="12B80E6E"/>
    <w:rsid w:val="12B83D7A"/>
    <w:rsid w:val="12B871E4"/>
    <w:rsid w:val="12B8792E"/>
    <w:rsid w:val="12B8D06F"/>
    <w:rsid w:val="12B902D8"/>
    <w:rsid w:val="12B91C0A"/>
    <w:rsid w:val="12BA05C3"/>
    <w:rsid w:val="12BAAD40"/>
    <w:rsid w:val="12BBFF39"/>
    <w:rsid w:val="12BC6190"/>
    <w:rsid w:val="12BCA6BB"/>
    <w:rsid w:val="12BFEA47"/>
    <w:rsid w:val="12C03AE1"/>
    <w:rsid w:val="12C0A525"/>
    <w:rsid w:val="12C1233D"/>
    <w:rsid w:val="12C1E407"/>
    <w:rsid w:val="12C1F7C4"/>
    <w:rsid w:val="12C283D5"/>
    <w:rsid w:val="12C2F48F"/>
    <w:rsid w:val="12C3543A"/>
    <w:rsid w:val="12C52415"/>
    <w:rsid w:val="12C5722D"/>
    <w:rsid w:val="12C57BAE"/>
    <w:rsid w:val="12C5C3D3"/>
    <w:rsid w:val="12C5F5A9"/>
    <w:rsid w:val="12C844B3"/>
    <w:rsid w:val="12C8CE35"/>
    <w:rsid w:val="12C96DBD"/>
    <w:rsid w:val="12C978F9"/>
    <w:rsid w:val="12CBD899"/>
    <w:rsid w:val="12CDCB88"/>
    <w:rsid w:val="12CE4A70"/>
    <w:rsid w:val="12CEB0C5"/>
    <w:rsid w:val="12CFBFE5"/>
    <w:rsid w:val="12CFC2BA"/>
    <w:rsid w:val="12D04CBE"/>
    <w:rsid w:val="12D05CAF"/>
    <w:rsid w:val="12D07AAC"/>
    <w:rsid w:val="12D0C804"/>
    <w:rsid w:val="12D1AC20"/>
    <w:rsid w:val="12D1BD61"/>
    <w:rsid w:val="12D22076"/>
    <w:rsid w:val="12D2F0C9"/>
    <w:rsid w:val="12D37077"/>
    <w:rsid w:val="12D3A5A2"/>
    <w:rsid w:val="12D42907"/>
    <w:rsid w:val="12D53635"/>
    <w:rsid w:val="12D575E7"/>
    <w:rsid w:val="12D57C60"/>
    <w:rsid w:val="12D64668"/>
    <w:rsid w:val="12D90CCB"/>
    <w:rsid w:val="12D91B27"/>
    <w:rsid w:val="12D9221A"/>
    <w:rsid w:val="12D926F9"/>
    <w:rsid w:val="12D98BD0"/>
    <w:rsid w:val="12DADFA9"/>
    <w:rsid w:val="12DAF88E"/>
    <w:rsid w:val="12DBC05B"/>
    <w:rsid w:val="12DEFEC0"/>
    <w:rsid w:val="12DFF565"/>
    <w:rsid w:val="12E003F2"/>
    <w:rsid w:val="12E0B6BF"/>
    <w:rsid w:val="12E0CDD4"/>
    <w:rsid w:val="12E446F6"/>
    <w:rsid w:val="12E47B79"/>
    <w:rsid w:val="12E51B25"/>
    <w:rsid w:val="12E5EC8D"/>
    <w:rsid w:val="12E6312A"/>
    <w:rsid w:val="12E63789"/>
    <w:rsid w:val="12E80B93"/>
    <w:rsid w:val="12E8214D"/>
    <w:rsid w:val="12E85612"/>
    <w:rsid w:val="12E88750"/>
    <w:rsid w:val="12E9636A"/>
    <w:rsid w:val="12EA9C45"/>
    <w:rsid w:val="12EBFF1E"/>
    <w:rsid w:val="12EC26B6"/>
    <w:rsid w:val="12EC7140"/>
    <w:rsid w:val="12EFF15F"/>
    <w:rsid w:val="12F0082E"/>
    <w:rsid w:val="12F06DD1"/>
    <w:rsid w:val="12F07E68"/>
    <w:rsid w:val="12F1795D"/>
    <w:rsid w:val="12F2106F"/>
    <w:rsid w:val="12F2F3D8"/>
    <w:rsid w:val="12F36AC1"/>
    <w:rsid w:val="12F3AA6B"/>
    <w:rsid w:val="12F41765"/>
    <w:rsid w:val="12F4944D"/>
    <w:rsid w:val="12F496ED"/>
    <w:rsid w:val="12F4D23C"/>
    <w:rsid w:val="12F711C6"/>
    <w:rsid w:val="12F740CE"/>
    <w:rsid w:val="12F7B0E5"/>
    <w:rsid w:val="12F851EB"/>
    <w:rsid w:val="12F8F305"/>
    <w:rsid w:val="12FA9C81"/>
    <w:rsid w:val="12FB1BB9"/>
    <w:rsid w:val="12FB430E"/>
    <w:rsid w:val="12FBA7BE"/>
    <w:rsid w:val="12FCFE65"/>
    <w:rsid w:val="12FD0CE3"/>
    <w:rsid w:val="12FD4DFF"/>
    <w:rsid w:val="12FDBE36"/>
    <w:rsid w:val="12FF3625"/>
    <w:rsid w:val="13002A2F"/>
    <w:rsid w:val="130044F6"/>
    <w:rsid w:val="13023435"/>
    <w:rsid w:val="13029957"/>
    <w:rsid w:val="1302B8FE"/>
    <w:rsid w:val="1304E693"/>
    <w:rsid w:val="13054FF1"/>
    <w:rsid w:val="13072E8A"/>
    <w:rsid w:val="13089A39"/>
    <w:rsid w:val="130B0D3D"/>
    <w:rsid w:val="130B7501"/>
    <w:rsid w:val="130BCA0E"/>
    <w:rsid w:val="130C9613"/>
    <w:rsid w:val="130D064C"/>
    <w:rsid w:val="130E6F9C"/>
    <w:rsid w:val="130FA0FA"/>
    <w:rsid w:val="13102C6B"/>
    <w:rsid w:val="13102D1C"/>
    <w:rsid w:val="1310318F"/>
    <w:rsid w:val="13109C50"/>
    <w:rsid w:val="1310AB15"/>
    <w:rsid w:val="13116F34"/>
    <w:rsid w:val="131173C9"/>
    <w:rsid w:val="13122A8B"/>
    <w:rsid w:val="13127244"/>
    <w:rsid w:val="13134D20"/>
    <w:rsid w:val="131401A2"/>
    <w:rsid w:val="13144146"/>
    <w:rsid w:val="1314659E"/>
    <w:rsid w:val="13151261"/>
    <w:rsid w:val="13153984"/>
    <w:rsid w:val="1315EB5A"/>
    <w:rsid w:val="1316A491"/>
    <w:rsid w:val="1317396F"/>
    <w:rsid w:val="13175C65"/>
    <w:rsid w:val="131862F8"/>
    <w:rsid w:val="13190759"/>
    <w:rsid w:val="131A7683"/>
    <w:rsid w:val="131C0280"/>
    <w:rsid w:val="131C64FE"/>
    <w:rsid w:val="131C8551"/>
    <w:rsid w:val="131DD787"/>
    <w:rsid w:val="131E219F"/>
    <w:rsid w:val="131E5586"/>
    <w:rsid w:val="131E5B02"/>
    <w:rsid w:val="131EDDFE"/>
    <w:rsid w:val="131F03F3"/>
    <w:rsid w:val="131F2A8F"/>
    <w:rsid w:val="13202BB7"/>
    <w:rsid w:val="132149ED"/>
    <w:rsid w:val="132172BA"/>
    <w:rsid w:val="1322810C"/>
    <w:rsid w:val="1322DD64"/>
    <w:rsid w:val="1323264B"/>
    <w:rsid w:val="132333EF"/>
    <w:rsid w:val="13236BE4"/>
    <w:rsid w:val="1323DAA3"/>
    <w:rsid w:val="1323F317"/>
    <w:rsid w:val="1324095A"/>
    <w:rsid w:val="1325D4F7"/>
    <w:rsid w:val="13262FF0"/>
    <w:rsid w:val="13269D44"/>
    <w:rsid w:val="13272519"/>
    <w:rsid w:val="1327A605"/>
    <w:rsid w:val="13284858"/>
    <w:rsid w:val="1328F291"/>
    <w:rsid w:val="13292D9C"/>
    <w:rsid w:val="13295CCF"/>
    <w:rsid w:val="13297E04"/>
    <w:rsid w:val="1329B0EB"/>
    <w:rsid w:val="132A2490"/>
    <w:rsid w:val="132A2E88"/>
    <w:rsid w:val="132A39E1"/>
    <w:rsid w:val="132AFC08"/>
    <w:rsid w:val="132B5AED"/>
    <w:rsid w:val="132BEBA0"/>
    <w:rsid w:val="132C4007"/>
    <w:rsid w:val="132DC4BA"/>
    <w:rsid w:val="132FA182"/>
    <w:rsid w:val="1330442C"/>
    <w:rsid w:val="13305B62"/>
    <w:rsid w:val="1330F21D"/>
    <w:rsid w:val="133145AC"/>
    <w:rsid w:val="13315C64"/>
    <w:rsid w:val="1331C45E"/>
    <w:rsid w:val="133210B5"/>
    <w:rsid w:val="133222E5"/>
    <w:rsid w:val="1332DE50"/>
    <w:rsid w:val="13331D97"/>
    <w:rsid w:val="1334995A"/>
    <w:rsid w:val="1334E1FF"/>
    <w:rsid w:val="1334E33A"/>
    <w:rsid w:val="1335C2A9"/>
    <w:rsid w:val="1335E682"/>
    <w:rsid w:val="1335EA17"/>
    <w:rsid w:val="1336B2FF"/>
    <w:rsid w:val="1337EFC8"/>
    <w:rsid w:val="133811BF"/>
    <w:rsid w:val="13381454"/>
    <w:rsid w:val="1338CD47"/>
    <w:rsid w:val="13393872"/>
    <w:rsid w:val="133974F8"/>
    <w:rsid w:val="1339A74E"/>
    <w:rsid w:val="133B2045"/>
    <w:rsid w:val="133BA450"/>
    <w:rsid w:val="133D8315"/>
    <w:rsid w:val="133E9A93"/>
    <w:rsid w:val="133F9333"/>
    <w:rsid w:val="133FBFE0"/>
    <w:rsid w:val="133FDA9D"/>
    <w:rsid w:val="1340392C"/>
    <w:rsid w:val="1340446F"/>
    <w:rsid w:val="13407A85"/>
    <w:rsid w:val="1340F594"/>
    <w:rsid w:val="13414FA8"/>
    <w:rsid w:val="1341527A"/>
    <w:rsid w:val="13415661"/>
    <w:rsid w:val="134183A0"/>
    <w:rsid w:val="13425F59"/>
    <w:rsid w:val="1342FE14"/>
    <w:rsid w:val="13444C7C"/>
    <w:rsid w:val="1344604E"/>
    <w:rsid w:val="13451673"/>
    <w:rsid w:val="1345D56A"/>
    <w:rsid w:val="13460DDA"/>
    <w:rsid w:val="1346258D"/>
    <w:rsid w:val="1346D7F5"/>
    <w:rsid w:val="1346E15E"/>
    <w:rsid w:val="13470742"/>
    <w:rsid w:val="1347EEA6"/>
    <w:rsid w:val="13481EEC"/>
    <w:rsid w:val="1348282F"/>
    <w:rsid w:val="13485F3F"/>
    <w:rsid w:val="13487746"/>
    <w:rsid w:val="13489101"/>
    <w:rsid w:val="13490AB8"/>
    <w:rsid w:val="134A06DB"/>
    <w:rsid w:val="134A4DDA"/>
    <w:rsid w:val="134AFD17"/>
    <w:rsid w:val="134B76A7"/>
    <w:rsid w:val="134B79A7"/>
    <w:rsid w:val="134B86DF"/>
    <w:rsid w:val="134BA284"/>
    <w:rsid w:val="134BB9E2"/>
    <w:rsid w:val="134C3A28"/>
    <w:rsid w:val="134D5F43"/>
    <w:rsid w:val="134DF751"/>
    <w:rsid w:val="134E08D6"/>
    <w:rsid w:val="134E5CFB"/>
    <w:rsid w:val="134EB195"/>
    <w:rsid w:val="134EE104"/>
    <w:rsid w:val="134F7672"/>
    <w:rsid w:val="134FE5BC"/>
    <w:rsid w:val="135004C9"/>
    <w:rsid w:val="1350F808"/>
    <w:rsid w:val="1351D455"/>
    <w:rsid w:val="1352C7E6"/>
    <w:rsid w:val="135343C0"/>
    <w:rsid w:val="1354A2CE"/>
    <w:rsid w:val="1354CC85"/>
    <w:rsid w:val="1354E0AB"/>
    <w:rsid w:val="13552E33"/>
    <w:rsid w:val="13563676"/>
    <w:rsid w:val="135686EB"/>
    <w:rsid w:val="1356BA86"/>
    <w:rsid w:val="1356EA94"/>
    <w:rsid w:val="13587BBC"/>
    <w:rsid w:val="13589875"/>
    <w:rsid w:val="1358A6C5"/>
    <w:rsid w:val="1359B80D"/>
    <w:rsid w:val="135A16BE"/>
    <w:rsid w:val="135B5710"/>
    <w:rsid w:val="135B70A1"/>
    <w:rsid w:val="135D4D09"/>
    <w:rsid w:val="135D4D5B"/>
    <w:rsid w:val="135D6352"/>
    <w:rsid w:val="135EAC45"/>
    <w:rsid w:val="135F9914"/>
    <w:rsid w:val="1360A225"/>
    <w:rsid w:val="136126D7"/>
    <w:rsid w:val="1362D132"/>
    <w:rsid w:val="1362E1C2"/>
    <w:rsid w:val="1363DF84"/>
    <w:rsid w:val="13646288"/>
    <w:rsid w:val="13663619"/>
    <w:rsid w:val="13664B68"/>
    <w:rsid w:val="13672FEC"/>
    <w:rsid w:val="1367348C"/>
    <w:rsid w:val="1369365B"/>
    <w:rsid w:val="136A93B7"/>
    <w:rsid w:val="136B408D"/>
    <w:rsid w:val="136B9C2F"/>
    <w:rsid w:val="136BD201"/>
    <w:rsid w:val="136BD5DC"/>
    <w:rsid w:val="136CC803"/>
    <w:rsid w:val="136DD924"/>
    <w:rsid w:val="136E51FE"/>
    <w:rsid w:val="136EA223"/>
    <w:rsid w:val="136EB165"/>
    <w:rsid w:val="136EFA50"/>
    <w:rsid w:val="1370A9CA"/>
    <w:rsid w:val="13716B44"/>
    <w:rsid w:val="137224F1"/>
    <w:rsid w:val="1373663C"/>
    <w:rsid w:val="13737FA6"/>
    <w:rsid w:val="137395A5"/>
    <w:rsid w:val="13742F01"/>
    <w:rsid w:val="1374DA2C"/>
    <w:rsid w:val="13759957"/>
    <w:rsid w:val="13763BE9"/>
    <w:rsid w:val="13772102"/>
    <w:rsid w:val="137807BF"/>
    <w:rsid w:val="1378095C"/>
    <w:rsid w:val="13780FF1"/>
    <w:rsid w:val="1379167C"/>
    <w:rsid w:val="1379AEF3"/>
    <w:rsid w:val="1379EAD9"/>
    <w:rsid w:val="137AE6C9"/>
    <w:rsid w:val="137BD01E"/>
    <w:rsid w:val="137C1F2B"/>
    <w:rsid w:val="137C6B45"/>
    <w:rsid w:val="137DA859"/>
    <w:rsid w:val="137E53DF"/>
    <w:rsid w:val="137E5E17"/>
    <w:rsid w:val="137EA26D"/>
    <w:rsid w:val="137F2392"/>
    <w:rsid w:val="137F8274"/>
    <w:rsid w:val="138017C7"/>
    <w:rsid w:val="1380D0AE"/>
    <w:rsid w:val="13828F39"/>
    <w:rsid w:val="1382BC66"/>
    <w:rsid w:val="13831835"/>
    <w:rsid w:val="1383E556"/>
    <w:rsid w:val="13840FB6"/>
    <w:rsid w:val="13842D98"/>
    <w:rsid w:val="13843779"/>
    <w:rsid w:val="1384931D"/>
    <w:rsid w:val="1384BB10"/>
    <w:rsid w:val="1384EA21"/>
    <w:rsid w:val="138529AF"/>
    <w:rsid w:val="13859D18"/>
    <w:rsid w:val="1386151F"/>
    <w:rsid w:val="138733A8"/>
    <w:rsid w:val="13880AD3"/>
    <w:rsid w:val="13887909"/>
    <w:rsid w:val="1388A6BE"/>
    <w:rsid w:val="1388BA9F"/>
    <w:rsid w:val="1388F2E6"/>
    <w:rsid w:val="138902CB"/>
    <w:rsid w:val="13895173"/>
    <w:rsid w:val="138A0BFA"/>
    <w:rsid w:val="138A216D"/>
    <w:rsid w:val="138C2681"/>
    <w:rsid w:val="138DE09B"/>
    <w:rsid w:val="138DEBB9"/>
    <w:rsid w:val="138E63B0"/>
    <w:rsid w:val="138EA580"/>
    <w:rsid w:val="138EC05F"/>
    <w:rsid w:val="138F25DA"/>
    <w:rsid w:val="138F7BA8"/>
    <w:rsid w:val="138FA590"/>
    <w:rsid w:val="138FA8E0"/>
    <w:rsid w:val="138FCBA0"/>
    <w:rsid w:val="13902D2F"/>
    <w:rsid w:val="13910DD8"/>
    <w:rsid w:val="13918DD7"/>
    <w:rsid w:val="1391CD8A"/>
    <w:rsid w:val="1391DDBF"/>
    <w:rsid w:val="13920892"/>
    <w:rsid w:val="13921DE3"/>
    <w:rsid w:val="1392FF46"/>
    <w:rsid w:val="13930912"/>
    <w:rsid w:val="13932EF9"/>
    <w:rsid w:val="13934087"/>
    <w:rsid w:val="1393C231"/>
    <w:rsid w:val="13940FFA"/>
    <w:rsid w:val="13943989"/>
    <w:rsid w:val="1396F267"/>
    <w:rsid w:val="13974BA5"/>
    <w:rsid w:val="13980345"/>
    <w:rsid w:val="13980F3A"/>
    <w:rsid w:val="13989B9D"/>
    <w:rsid w:val="1398D04C"/>
    <w:rsid w:val="1398D828"/>
    <w:rsid w:val="1398FF6E"/>
    <w:rsid w:val="13991362"/>
    <w:rsid w:val="1399226A"/>
    <w:rsid w:val="1399CA94"/>
    <w:rsid w:val="139B0F83"/>
    <w:rsid w:val="139B14FB"/>
    <w:rsid w:val="139B7CAC"/>
    <w:rsid w:val="139C2B7B"/>
    <w:rsid w:val="139C9930"/>
    <w:rsid w:val="139CAEC5"/>
    <w:rsid w:val="139D4725"/>
    <w:rsid w:val="139D8846"/>
    <w:rsid w:val="139E40D2"/>
    <w:rsid w:val="139EB9C0"/>
    <w:rsid w:val="139F2D28"/>
    <w:rsid w:val="139F53A6"/>
    <w:rsid w:val="139F6A6E"/>
    <w:rsid w:val="13A0616E"/>
    <w:rsid w:val="13A0AAF9"/>
    <w:rsid w:val="13A0DD51"/>
    <w:rsid w:val="13A157F7"/>
    <w:rsid w:val="13A18C48"/>
    <w:rsid w:val="13A27F16"/>
    <w:rsid w:val="13A28B93"/>
    <w:rsid w:val="13A3066A"/>
    <w:rsid w:val="13A348D6"/>
    <w:rsid w:val="13A34A8D"/>
    <w:rsid w:val="13A41D1E"/>
    <w:rsid w:val="13A51051"/>
    <w:rsid w:val="13A6FAC4"/>
    <w:rsid w:val="13A6FFB3"/>
    <w:rsid w:val="13A80B92"/>
    <w:rsid w:val="13A84725"/>
    <w:rsid w:val="13A99E7F"/>
    <w:rsid w:val="13A9F4A7"/>
    <w:rsid w:val="13A9FE18"/>
    <w:rsid w:val="13AACCC1"/>
    <w:rsid w:val="13AB8477"/>
    <w:rsid w:val="13ACD831"/>
    <w:rsid w:val="13ADE907"/>
    <w:rsid w:val="13B08CD6"/>
    <w:rsid w:val="13B1907D"/>
    <w:rsid w:val="13B1A80F"/>
    <w:rsid w:val="13B29EBC"/>
    <w:rsid w:val="13B2B949"/>
    <w:rsid w:val="13B31776"/>
    <w:rsid w:val="13B31BE6"/>
    <w:rsid w:val="13B349B9"/>
    <w:rsid w:val="13B3B78F"/>
    <w:rsid w:val="13B455AB"/>
    <w:rsid w:val="13B4CE50"/>
    <w:rsid w:val="13B5A38A"/>
    <w:rsid w:val="13B5BE7D"/>
    <w:rsid w:val="13B5C82F"/>
    <w:rsid w:val="13B5F4EB"/>
    <w:rsid w:val="13B655F3"/>
    <w:rsid w:val="13B71838"/>
    <w:rsid w:val="13B83D51"/>
    <w:rsid w:val="13B86EEC"/>
    <w:rsid w:val="13B95B87"/>
    <w:rsid w:val="13B9C588"/>
    <w:rsid w:val="13BAA5AF"/>
    <w:rsid w:val="13BBA127"/>
    <w:rsid w:val="13BBDA82"/>
    <w:rsid w:val="13BC7AAE"/>
    <w:rsid w:val="13BCE18F"/>
    <w:rsid w:val="13BD3FE0"/>
    <w:rsid w:val="13BD69A6"/>
    <w:rsid w:val="13BED3A1"/>
    <w:rsid w:val="13BFD899"/>
    <w:rsid w:val="13C0A583"/>
    <w:rsid w:val="13C1F12A"/>
    <w:rsid w:val="13C3A8ED"/>
    <w:rsid w:val="13C3F743"/>
    <w:rsid w:val="13C4E3B7"/>
    <w:rsid w:val="13C544FC"/>
    <w:rsid w:val="13C656F5"/>
    <w:rsid w:val="13C6943E"/>
    <w:rsid w:val="13C6DAB3"/>
    <w:rsid w:val="13C76D02"/>
    <w:rsid w:val="13C87BDC"/>
    <w:rsid w:val="13C8E3C0"/>
    <w:rsid w:val="13CA232B"/>
    <w:rsid w:val="13CA4AAA"/>
    <w:rsid w:val="13CA8FAA"/>
    <w:rsid w:val="13CB0CE0"/>
    <w:rsid w:val="13CBFE0E"/>
    <w:rsid w:val="13CC505C"/>
    <w:rsid w:val="13CD534E"/>
    <w:rsid w:val="13CDAFFB"/>
    <w:rsid w:val="13CF9E9B"/>
    <w:rsid w:val="13CFA9A4"/>
    <w:rsid w:val="13D00FC6"/>
    <w:rsid w:val="13D0149B"/>
    <w:rsid w:val="13D09C16"/>
    <w:rsid w:val="13D0C5DE"/>
    <w:rsid w:val="13D25AFD"/>
    <w:rsid w:val="13D26B30"/>
    <w:rsid w:val="13D4C8E4"/>
    <w:rsid w:val="13D4CE88"/>
    <w:rsid w:val="13D500C7"/>
    <w:rsid w:val="13D51D5F"/>
    <w:rsid w:val="13D6256D"/>
    <w:rsid w:val="13D6666C"/>
    <w:rsid w:val="13D6ED0D"/>
    <w:rsid w:val="13D74F87"/>
    <w:rsid w:val="13D7FBFE"/>
    <w:rsid w:val="13D810C7"/>
    <w:rsid w:val="13DA6DAE"/>
    <w:rsid w:val="13DB0D8D"/>
    <w:rsid w:val="13DBD295"/>
    <w:rsid w:val="13DC70C4"/>
    <w:rsid w:val="13DDBA4D"/>
    <w:rsid w:val="13DE1521"/>
    <w:rsid w:val="13DE1761"/>
    <w:rsid w:val="13DEBC0D"/>
    <w:rsid w:val="13DEC1FF"/>
    <w:rsid w:val="13DEC8B4"/>
    <w:rsid w:val="13DF85EF"/>
    <w:rsid w:val="13E07C26"/>
    <w:rsid w:val="13E0AB9F"/>
    <w:rsid w:val="13E21BDD"/>
    <w:rsid w:val="13E3A8B3"/>
    <w:rsid w:val="13E4153A"/>
    <w:rsid w:val="13E4183D"/>
    <w:rsid w:val="13E481F3"/>
    <w:rsid w:val="13E51110"/>
    <w:rsid w:val="13E5B084"/>
    <w:rsid w:val="13E65817"/>
    <w:rsid w:val="13E6789B"/>
    <w:rsid w:val="13E67B3C"/>
    <w:rsid w:val="13E6F9A9"/>
    <w:rsid w:val="13E79D91"/>
    <w:rsid w:val="13E7AB52"/>
    <w:rsid w:val="13EAF950"/>
    <w:rsid w:val="13EB2451"/>
    <w:rsid w:val="13EB509E"/>
    <w:rsid w:val="13ECC22A"/>
    <w:rsid w:val="13ED0AF5"/>
    <w:rsid w:val="13ED9BF0"/>
    <w:rsid w:val="13EDA6F4"/>
    <w:rsid w:val="13EDC736"/>
    <w:rsid w:val="13EE4DCC"/>
    <w:rsid w:val="13EE60BF"/>
    <w:rsid w:val="13EE6F7A"/>
    <w:rsid w:val="13EF1E4F"/>
    <w:rsid w:val="13EFB8A5"/>
    <w:rsid w:val="13EFE08F"/>
    <w:rsid w:val="13F06100"/>
    <w:rsid w:val="13F10980"/>
    <w:rsid w:val="13F1873B"/>
    <w:rsid w:val="13F28029"/>
    <w:rsid w:val="13F2D66D"/>
    <w:rsid w:val="13F31A5E"/>
    <w:rsid w:val="13F3A965"/>
    <w:rsid w:val="13F463C3"/>
    <w:rsid w:val="13F6636C"/>
    <w:rsid w:val="13F70DCD"/>
    <w:rsid w:val="13F85BA1"/>
    <w:rsid w:val="13FA0846"/>
    <w:rsid w:val="13FA1109"/>
    <w:rsid w:val="13FA1E5B"/>
    <w:rsid w:val="13FA954F"/>
    <w:rsid w:val="13FB6DF5"/>
    <w:rsid w:val="13FBC0AB"/>
    <w:rsid w:val="13FC6873"/>
    <w:rsid w:val="13FCAAD2"/>
    <w:rsid w:val="13FCABE2"/>
    <w:rsid w:val="13FCB6F5"/>
    <w:rsid w:val="13FD2D34"/>
    <w:rsid w:val="13FDDC25"/>
    <w:rsid w:val="13FF7353"/>
    <w:rsid w:val="13FF9328"/>
    <w:rsid w:val="14009A0A"/>
    <w:rsid w:val="140108A5"/>
    <w:rsid w:val="14015969"/>
    <w:rsid w:val="14020F66"/>
    <w:rsid w:val="140302E8"/>
    <w:rsid w:val="14036A3D"/>
    <w:rsid w:val="1404726D"/>
    <w:rsid w:val="14049292"/>
    <w:rsid w:val="1404E47E"/>
    <w:rsid w:val="1404ED83"/>
    <w:rsid w:val="1405AD2B"/>
    <w:rsid w:val="14087286"/>
    <w:rsid w:val="14089231"/>
    <w:rsid w:val="1408B769"/>
    <w:rsid w:val="14090A8F"/>
    <w:rsid w:val="14098A74"/>
    <w:rsid w:val="14099BB9"/>
    <w:rsid w:val="140A6644"/>
    <w:rsid w:val="140A68BA"/>
    <w:rsid w:val="140A8238"/>
    <w:rsid w:val="140A9221"/>
    <w:rsid w:val="140B7326"/>
    <w:rsid w:val="140BE6F7"/>
    <w:rsid w:val="140CF472"/>
    <w:rsid w:val="140D1622"/>
    <w:rsid w:val="140F5A6C"/>
    <w:rsid w:val="140F798C"/>
    <w:rsid w:val="140FEACC"/>
    <w:rsid w:val="1410583E"/>
    <w:rsid w:val="14109EBD"/>
    <w:rsid w:val="1410E458"/>
    <w:rsid w:val="14114BF2"/>
    <w:rsid w:val="14115330"/>
    <w:rsid w:val="1412239D"/>
    <w:rsid w:val="14123F52"/>
    <w:rsid w:val="14124A99"/>
    <w:rsid w:val="141405B1"/>
    <w:rsid w:val="14144B6D"/>
    <w:rsid w:val="1416756D"/>
    <w:rsid w:val="14171C44"/>
    <w:rsid w:val="1417FAB1"/>
    <w:rsid w:val="1418243E"/>
    <w:rsid w:val="141A8F94"/>
    <w:rsid w:val="141D27EA"/>
    <w:rsid w:val="141D527C"/>
    <w:rsid w:val="141DD611"/>
    <w:rsid w:val="141E9225"/>
    <w:rsid w:val="1421046F"/>
    <w:rsid w:val="14231788"/>
    <w:rsid w:val="14232978"/>
    <w:rsid w:val="14235A31"/>
    <w:rsid w:val="142425D9"/>
    <w:rsid w:val="1424DF78"/>
    <w:rsid w:val="14252430"/>
    <w:rsid w:val="14259E87"/>
    <w:rsid w:val="1425A694"/>
    <w:rsid w:val="1425E2DF"/>
    <w:rsid w:val="1426B5D3"/>
    <w:rsid w:val="142761E8"/>
    <w:rsid w:val="1427B153"/>
    <w:rsid w:val="1427B427"/>
    <w:rsid w:val="142802B3"/>
    <w:rsid w:val="14282415"/>
    <w:rsid w:val="142A2742"/>
    <w:rsid w:val="142A3DF3"/>
    <w:rsid w:val="142AEE29"/>
    <w:rsid w:val="142AFE43"/>
    <w:rsid w:val="142B100C"/>
    <w:rsid w:val="142B5298"/>
    <w:rsid w:val="142B60A7"/>
    <w:rsid w:val="142BBC73"/>
    <w:rsid w:val="142C881F"/>
    <w:rsid w:val="142C91BE"/>
    <w:rsid w:val="142D98BB"/>
    <w:rsid w:val="142DD26C"/>
    <w:rsid w:val="142EFAB5"/>
    <w:rsid w:val="142F22F2"/>
    <w:rsid w:val="142F9438"/>
    <w:rsid w:val="142F9E77"/>
    <w:rsid w:val="142FBDEE"/>
    <w:rsid w:val="142FC657"/>
    <w:rsid w:val="14306755"/>
    <w:rsid w:val="1430E8F6"/>
    <w:rsid w:val="14312625"/>
    <w:rsid w:val="1431CB56"/>
    <w:rsid w:val="1431DA8E"/>
    <w:rsid w:val="1432C2A6"/>
    <w:rsid w:val="14336E1D"/>
    <w:rsid w:val="14364366"/>
    <w:rsid w:val="14365033"/>
    <w:rsid w:val="143660A1"/>
    <w:rsid w:val="143677DF"/>
    <w:rsid w:val="14377971"/>
    <w:rsid w:val="14377E22"/>
    <w:rsid w:val="14388A9F"/>
    <w:rsid w:val="1438F2A1"/>
    <w:rsid w:val="1439065D"/>
    <w:rsid w:val="1439B97E"/>
    <w:rsid w:val="1439DF96"/>
    <w:rsid w:val="143AA123"/>
    <w:rsid w:val="143AA539"/>
    <w:rsid w:val="143AA8EE"/>
    <w:rsid w:val="143AE94E"/>
    <w:rsid w:val="143B0785"/>
    <w:rsid w:val="143C2E13"/>
    <w:rsid w:val="143CE467"/>
    <w:rsid w:val="143DBD1A"/>
    <w:rsid w:val="143E3565"/>
    <w:rsid w:val="143E5569"/>
    <w:rsid w:val="143E9146"/>
    <w:rsid w:val="143FCB3A"/>
    <w:rsid w:val="1440FB4A"/>
    <w:rsid w:val="14412E18"/>
    <w:rsid w:val="144136FC"/>
    <w:rsid w:val="144225D3"/>
    <w:rsid w:val="1442421C"/>
    <w:rsid w:val="144322A1"/>
    <w:rsid w:val="1443B805"/>
    <w:rsid w:val="1444794D"/>
    <w:rsid w:val="144611A5"/>
    <w:rsid w:val="14467992"/>
    <w:rsid w:val="14474E15"/>
    <w:rsid w:val="1447633C"/>
    <w:rsid w:val="14485C83"/>
    <w:rsid w:val="1448ACA7"/>
    <w:rsid w:val="1448DE09"/>
    <w:rsid w:val="14493613"/>
    <w:rsid w:val="1449C917"/>
    <w:rsid w:val="144A024B"/>
    <w:rsid w:val="144A7F0A"/>
    <w:rsid w:val="144BF1F2"/>
    <w:rsid w:val="144D0156"/>
    <w:rsid w:val="144D97B6"/>
    <w:rsid w:val="144DF5EE"/>
    <w:rsid w:val="144E00FB"/>
    <w:rsid w:val="144E52F2"/>
    <w:rsid w:val="144F2BF5"/>
    <w:rsid w:val="144F4C73"/>
    <w:rsid w:val="144FDD81"/>
    <w:rsid w:val="1450379D"/>
    <w:rsid w:val="14507CCE"/>
    <w:rsid w:val="14515B20"/>
    <w:rsid w:val="14539CB1"/>
    <w:rsid w:val="1455C6A6"/>
    <w:rsid w:val="14560FCE"/>
    <w:rsid w:val="1456B634"/>
    <w:rsid w:val="1456B671"/>
    <w:rsid w:val="14573433"/>
    <w:rsid w:val="14575E45"/>
    <w:rsid w:val="1457776C"/>
    <w:rsid w:val="14580F3D"/>
    <w:rsid w:val="145864CC"/>
    <w:rsid w:val="145BFE79"/>
    <w:rsid w:val="145C5C99"/>
    <w:rsid w:val="145D3572"/>
    <w:rsid w:val="145E73E3"/>
    <w:rsid w:val="145EDE23"/>
    <w:rsid w:val="145FE0E2"/>
    <w:rsid w:val="14602805"/>
    <w:rsid w:val="14610223"/>
    <w:rsid w:val="14611DC7"/>
    <w:rsid w:val="146153C7"/>
    <w:rsid w:val="1461BAE2"/>
    <w:rsid w:val="1463E023"/>
    <w:rsid w:val="146475E2"/>
    <w:rsid w:val="1464C17B"/>
    <w:rsid w:val="146506CA"/>
    <w:rsid w:val="14655139"/>
    <w:rsid w:val="1466C170"/>
    <w:rsid w:val="146790C5"/>
    <w:rsid w:val="1467FC2C"/>
    <w:rsid w:val="1468276C"/>
    <w:rsid w:val="14683C20"/>
    <w:rsid w:val="146841BD"/>
    <w:rsid w:val="14686902"/>
    <w:rsid w:val="146938E6"/>
    <w:rsid w:val="146AC8C9"/>
    <w:rsid w:val="146B4585"/>
    <w:rsid w:val="146B9046"/>
    <w:rsid w:val="146C6CC0"/>
    <w:rsid w:val="146C7A53"/>
    <w:rsid w:val="146C9C35"/>
    <w:rsid w:val="146CD6F3"/>
    <w:rsid w:val="146D6750"/>
    <w:rsid w:val="146E9A55"/>
    <w:rsid w:val="146EC6F7"/>
    <w:rsid w:val="146ECCDF"/>
    <w:rsid w:val="146ED38E"/>
    <w:rsid w:val="146F69EE"/>
    <w:rsid w:val="146F89CB"/>
    <w:rsid w:val="147061DD"/>
    <w:rsid w:val="1470818C"/>
    <w:rsid w:val="1471459D"/>
    <w:rsid w:val="1471FCD6"/>
    <w:rsid w:val="14728D53"/>
    <w:rsid w:val="1472C9E3"/>
    <w:rsid w:val="1472F980"/>
    <w:rsid w:val="14730942"/>
    <w:rsid w:val="14736177"/>
    <w:rsid w:val="14738498"/>
    <w:rsid w:val="1473EBE9"/>
    <w:rsid w:val="14744E80"/>
    <w:rsid w:val="1474AAF8"/>
    <w:rsid w:val="14753A03"/>
    <w:rsid w:val="147628AA"/>
    <w:rsid w:val="147660C7"/>
    <w:rsid w:val="1476E75C"/>
    <w:rsid w:val="1476E833"/>
    <w:rsid w:val="1476EFBD"/>
    <w:rsid w:val="14775426"/>
    <w:rsid w:val="1477E052"/>
    <w:rsid w:val="147844CB"/>
    <w:rsid w:val="147A26D6"/>
    <w:rsid w:val="147A7EF1"/>
    <w:rsid w:val="147BBEFD"/>
    <w:rsid w:val="147BF29F"/>
    <w:rsid w:val="147D6BAE"/>
    <w:rsid w:val="147D6C1E"/>
    <w:rsid w:val="147E0473"/>
    <w:rsid w:val="147EA9DB"/>
    <w:rsid w:val="147EEDED"/>
    <w:rsid w:val="14805319"/>
    <w:rsid w:val="148088E1"/>
    <w:rsid w:val="14820CDE"/>
    <w:rsid w:val="1482550D"/>
    <w:rsid w:val="1482A2F1"/>
    <w:rsid w:val="1482E232"/>
    <w:rsid w:val="1482F8A1"/>
    <w:rsid w:val="1482FE46"/>
    <w:rsid w:val="14834B2D"/>
    <w:rsid w:val="14842879"/>
    <w:rsid w:val="14843123"/>
    <w:rsid w:val="1484DF35"/>
    <w:rsid w:val="148560AB"/>
    <w:rsid w:val="1485F450"/>
    <w:rsid w:val="14878B6E"/>
    <w:rsid w:val="1487C980"/>
    <w:rsid w:val="1488C1CA"/>
    <w:rsid w:val="1489985E"/>
    <w:rsid w:val="148A57D4"/>
    <w:rsid w:val="148B4879"/>
    <w:rsid w:val="148BB9E3"/>
    <w:rsid w:val="148CC111"/>
    <w:rsid w:val="148CF8F9"/>
    <w:rsid w:val="148DACD8"/>
    <w:rsid w:val="148E6D73"/>
    <w:rsid w:val="149090E5"/>
    <w:rsid w:val="1492453B"/>
    <w:rsid w:val="1492618C"/>
    <w:rsid w:val="14930CC4"/>
    <w:rsid w:val="149402ED"/>
    <w:rsid w:val="14957744"/>
    <w:rsid w:val="14966EE6"/>
    <w:rsid w:val="14968102"/>
    <w:rsid w:val="1498B920"/>
    <w:rsid w:val="14994DFA"/>
    <w:rsid w:val="149A7267"/>
    <w:rsid w:val="149B2005"/>
    <w:rsid w:val="149BD424"/>
    <w:rsid w:val="149CC35B"/>
    <w:rsid w:val="149D5DCF"/>
    <w:rsid w:val="149D660E"/>
    <w:rsid w:val="149D6DFE"/>
    <w:rsid w:val="149E1CEB"/>
    <w:rsid w:val="149E3BFC"/>
    <w:rsid w:val="149E3DF5"/>
    <w:rsid w:val="149E48DF"/>
    <w:rsid w:val="14A02600"/>
    <w:rsid w:val="14A0C448"/>
    <w:rsid w:val="14A16BFB"/>
    <w:rsid w:val="14A1BB93"/>
    <w:rsid w:val="14A1CD20"/>
    <w:rsid w:val="14A26475"/>
    <w:rsid w:val="14A3402B"/>
    <w:rsid w:val="14A42D7C"/>
    <w:rsid w:val="14A43889"/>
    <w:rsid w:val="14A453B0"/>
    <w:rsid w:val="14A4D1ED"/>
    <w:rsid w:val="14A4DD91"/>
    <w:rsid w:val="14A55DA5"/>
    <w:rsid w:val="14A5EF6E"/>
    <w:rsid w:val="14A60891"/>
    <w:rsid w:val="14A6CC48"/>
    <w:rsid w:val="14A6F804"/>
    <w:rsid w:val="14A77E7F"/>
    <w:rsid w:val="14A80A05"/>
    <w:rsid w:val="14A8790C"/>
    <w:rsid w:val="14A8A66E"/>
    <w:rsid w:val="14A940FA"/>
    <w:rsid w:val="14A98A90"/>
    <w:rsid w:val="14A9C75F"/>
    <w:rsid w:val="14AA6960"/>
    <w:rsid w:val="14AAA6DC"/>
    <w:rsid w:val="14AAB5B5"/>
    <w:rsid w:val="14AAC1E7"/>
    <w:rsid w:val="14AB089D"/>
    <w:rsid w:val="14AB48C9"/>
    <w:rsid w:val="14AB8DC4"/>
    <w:rsid w:val="14ACC1F5"/>
    <w:rsid w:val="14AD0C4F"/>
    <w:rsid w:val="14ADD99E"/>
    <w:rsid w:val="14AE4168"/>
    <w:rsid w:val="14AED79C"/>
    <w:rsid w:val="14AF1DD4"/>
    <w:rsid w:val="14AF9DA7"/>
    <w:rsid w:val="14B06064"/>
    <w:rsid w:val="14B0C601"/>
    <w:rsid w:val="14B1F974"/>
    <w:rsid w:val="14B2045E"/>
    <w:rsid w:val="14B3E61F"/>
    <w:rsid w:val="14B47FC8"/>
    <w:rsid w:val="14B4E605"/>
    <w:rsid w:val="14B84E2A"/>
    <w:rsid w:val="14B8AEFB"/>
    <w:rsid w:val="14B8F26F"/>
    <w:rsid w:val="14B9FA70"/>
    <w:rsid w:val="14BB381C"/>
    <w:rsid w:val="14BBE04D"/>
    <w:rsid w:val="14BCB88E"/>
    <w:rsid w:val="14BDB4C8"/>
    <w:rsid w:val="14BDBC55"/>
    <w:rsid w:val="14BF9AED"/>
    <w:rsid w:val="14C172EE"/>
    <w:rsid w:val="14C17B60"/>
    <w:rsid w:val="14C1AA08"/>
    <w:rsid w:val="14C20A2C"/>
    <w:rsid w:val="14C23F2E"/>
    <w:rsid w:val="14C24D3B"/>
    <w:rsid w:val="14C38499"/>
    <w:rsid w:val="14C406A1"/>
    <w:rsid w:val="14C53F8C"/>
    <w:rsid w:val="14C56CAC"/>
    <w:rsid w:val="14C6136A"/>
    <w:rsid w:val="14C63729"/>
    <w:rsid w:val="14C6C0DB"/>
    <w:rsid w:val="14C7D7B4"/>
    <w:rsid w:val="14C7F351"/>
    <w:rsid w:val="14C8B999"/>
    <w:rsid w:val="14C8D535"/>
    <w:rsid w:val="14C8D771"/>
    <w:rsid w:val="14C903DE"/>
    <w:rsid w:val="14C99301"/>
    <w:rsid w:val="14C9E9C3"/>
    <w:rsid w:val="14CA0DA1"/>
    <w:rsid w:val="14CA2DE2"/>
    <w:rsid w:val="14CB39F7"/>
    <w:rsid w:val="14CB812E"/>
    <w:rsid w:val="14CCBBA3"/>
    <w:rsid w:val="14CCD079"/>
    <w:rsid w:val="14CCFFA4"/>
    <w:rsid w:val="14CE8095"/>
    <w:rsid w:val="14CE8275"/>
    <w:rsid w:val="14CEB9FA"/>
    <w:rsid w:val="14CF21BA"/>
    <w:rsid w:val="14CF4B86"/>
    <w:rsid w:val="14CF680C"/>
    <w:rsid w:val="14D00E19"/>
    <w:rsid w:val="14D026ED"/>
    <w:rsid w:val="14D0878A"/>
    <w:rsid w:val="14D0ED64"/>
    <w:rsid w:val="14D10166"/>
    <w:rsid w:val="14D26595"/>
    <w:rsid w:val="14D304DA"/>
    <w:rsid w:val="14D31D48"/>
    <w:rsid w:val="14D34987"/>
    <w:rsid w:val="14D50729"/>
    <w:rsid w:val="14D55CF3"/>
    <w:rsid w:val="14D56B90"/>
    <w:rsid w:val="14D5B7F0"/>
    <w:rsid w:val="14D79010"/>
    <w:rsid w:val="14D79834"/>
    <w:rsid w:val="14D799AB"/>
    <w:rsid w:val="14D7FBA3"/>
    <w:rsid w:val="14D8201D"/>
    <w:rsid w:val="14D8461A"/>
    <w:rsid w:val="14D8B50B"/>
    <w:rsid w:val="14D92156"/>
    <w:rsid w:val="14D99A43"/>
    <w:rsid w:val="14DAC208"/>
    <w:rsid w:val="14DB3D6D"/>
    <w:rsid w:val="14DB4647"/>
    <w:rsid w:val="14DB5356"/>
    <w:rsid w:val="14DBBD39"/>
    <w:rsid w:val="14DCC3E6"/>
    <w:rsid w:val="14DDB000"/>
    <w:rsid w:val="14DDDD7C"/>
    <w:rsid w:val="14DE8DE7"/>
    <w:rsid w:val="14DE97EE"/>
    <w:rsid w:val="14DEB02E"/>
    <w:rsid w:val="14DF433C"/>
    <w:rsid w:val="14DFD4D0"/>
    <w:rsid w:val="14DFF2B2"/>
    <w:rsid w:val="14E058F1"/>
    <w:rsid w:val="14E150C4"/>
    <w:rsid w:val="14E279A5"/>
    <w:rsid w:val="14E3593F"/>
    <w:rsid w:val="14E3A396"/>
    <w:rsid w:val="14E44199"/>
    <w:rsid w:val="14E49080"/>
    <w:rsid w:val="14E49684"/>
    <w:rsid w:val="14E4D9B6"/>
    <w:rsid w:val="14E53A0B"/>
    <w:rsid w:val="14E5BEF5"/>
    <w:rsid w:val="14E5DE08"/>
    <w:rsid w:val="14E62D78"/>
    <w:rsid w:val="14E6E0BD"/>
    <w:rsid w:val="14E78746"/>
    <w:rsid w:val="14E7C3B1"/>
    <w:rsid w:val="14E7C959"/>
    <w:rsid w:val="14E9737A"/>
    <w:rsid w:val="14E9902F"/>
    <w:rsid w:val="14EA220A"/>
    <w:rsid w:val="14EA9857"/>
    <w:rsid w:val="14EAA338"/>
    <w:rsid w:val="14EB3843"/>
    <w:rsid w:val="14EBA4B3"/>
    <w:rsid w:val="14EBCB25"/>
    <w:rsid w:val="14EC0F45"/>
    <w:rsid w:val="14EC4B8E"/>
    <w:rsid w:val="14EC84E2"/>
    <w:rsid w:val="14EEE422"/>
    <w:rsid w:val="14EF6B6F"/>
    <w:rsid w:val="14EF7A91"/>
    <w:rsid w:val="14F08EBE"/>
    <w:rsid w:val="14F0E758"/>
    <w:rsid w:val="14F1B32D"/>
    <w:rsid w:val="14F43442"/>
    <w:rsid w:val="14F44CB9"/>
    <w:rsid w:val="14F564C2"/>
    <w:rsid w:val="14F733B0"/>
    <w:rsid w:val="14F7F0CF"/>
    <w:rsid w:val="14F96922"/>
    <w:rsid w:val="14FA6262"/>
    <w:rsid w:val="14FAB14B"/>
    <w:rsid w:val="14FAEAD3"/>
    <w:rsid w:val="14FB71DE"/>
    <w:rsid w:val="14FC0E06"/>
    <w:rsid w:val="14FCA4B9"/>
    <w:rsid w:val="14FCDEF4"/>
    <w:rsid w:val="14FDF5A6"/>
    <w:rsid w:val="14FE4F91"/>
    <w:rsid w:val="14FE78AE"/>
    <w:rsid w:val="14FE91E5"/>
    <w:rsid w:val="14FEC87E"/>
    <w:rsid w:val="14FED13D"/>
    <w:rsid w:val="14FF3A48"/>
    <w:rsid w:val="14FF9B47"/>
    <w:rsid w:val="14FFECB7"/>
    <w:rsid w:val="1500AC4F"/>
    <w:rsid w:val="1500EDAB"/>
    <w:rsid w:val="150283E3"/>
    <w:rsid w:val="1502D777"/>
    <w:rsid w:val="15038365"/>
    <w:rsid w:val="1504282D"/>
    <w:rsid w:val="15049A59"/>
    <w:rsid w:val="15052633"/>
    <w:rsid w:val="15059A55"/>
    <w:rsid w:val="1506C2CA"/>
    <w:rsid w:val="1506FCB0"/>
    <w:rsid w:val="1508A556"/>
    <w:rsid w:val="1508A867"/>
    <w:rsid w:val="1508D11A"/>
    <w:rsid w:val="150BB075"/>
    <w:rsid w:val="150C604E"/>
    <w:rsid w:val="150D3B3B"/>
    <w:rsid w:val="150DA9D5"/>
    <w:rsid w:val="150DBCDE"/>
    <w:rsid w:val="150F37BC"/>
    <w:rsid w:val="15102A83"/>
    <w:rsid w:val="151131BE"/>
    <w:rsid w:val="15127759"/>
    <w:rsid w:val="15133245"/>
    <w:rsid w:val="1513B804"/>
    <w:rsid w:val="1513FF57"/>
    <w:rsid w:val="15147A9E"/>
    <w:rsid w:val="1515C17F"/>
    <w:rsid w:val="15166904"/>
    <w:rsid w:val="15171D19"/>
    <w:rsid w:val="15175D18"/>
    <w:rsid w:val="1517AB50"/>
    <w:rsid w:val="1518772E"/>
    <w:rsid w:val="1518E6D5"/>
    <w:rsid w:val="151A2E78"/>
    <w:rsid w:val="151A34E3"/>
    <w:rsid w:val="151BFE18"/>
    <w:rsid w:val="151C1F06"/>
    <w:rsid w:val="151EF55F"/>
    <w:rsid w:val="151F4C51"/>
    <w:rsid w:val="151FDDCD"/>
    <w:rsid w:val="15205F0A"/>
    <w:rsid w:val="15214B33"/>
    <w:rsid w:val="152277C5"/>
    <w:rsid w:val="1522AF1D"/>
    <w:rsid w:val="15249345"/>
    <w:rsid w:val="1524B513"/>
    <w:rsid w:val="1524FBAD"/>
    <w:rsid w:val="15251FA0"/>
    <w:rsid w:val="15268343"/>
    <w:rsid w:val="15284A4F"/>
    <w:rsid w:val="1528AC22"/>
    <w:rsid w:val="1528D792"/>
    <w:rsid w:val="15296F64"/>
    <w:rsid w:val="1529BAA4"/>
    <w:rsid w:val="1529F45D"/>
    <w:rsid w:val="152A26C6"/>
    <w:rsid w:val="152A8F17"/>
    <w:rsid w:val="152B2C80"/>
    <w:rsid w:val="152BB9CF"/>
    <w:rsid w:val="152C4709"/>
    <w:rsid w:val="152CB454"/>
    <w:rsid w:val="152D6123"/>
    <w:rsid w:val="152DBA89"/>
    <w:rsid w:val="152E6E63"/>
    <w:rsid w:val="152E7789"/>
    <w:rsid w:val="152EB872"/>
    <w:rsid w:val="152EB946"/>
    <w:rsid w:val="152FEF42"/>
    <w:rsid w:val="1530AA88"/>
    <w:rsid w:val="1530B4DF"/>
    <w:rsid w:val="15322050"/>
    <w:rsid w:val="153253B2"/>
    <w:rsid w:val="15327142"/>
    <w:rsid w:val="15330184"/>
    <w:rsid w:val="15330994"/>
    <w:rsid w:val="1534DACC"/>
    <w:rsid w:val="153533F0"/>
    <w:rsid w:val="1535436F"/>
    <w:rsid w:val="153593F7"/>
    <w:rsid w:val="1535A9B2"/>
    <w:rsid w:val="1535ED4D"/>
    <w:rsid w:val="15360F51"/>
    <w:rsid w:val="153670C2"/>
    <w:rsid w:val="1537E0B9"/>
    <w:rsid w:val="15386795"/>
    <w:rsid w:val="1539AD88"/>
    <w:rsid w:val="1539E8E2"/>
    <w:rsid w:val="153A3221"/>
    <w:rsid w:val="153A3D71"/>
    <w:rsid w:val="153A76B4"/>
    <w:rsid w:val="153A8C99"/>
    <w:rsid w:val="153AE044"/>
    <w:rsid w:val="153B7EF6"/>
    <w:rsid w:val="153B9263"/>
    <w:rsid w:val="153C3FB2"/>
    <w:rsid w:val="153CA635"/>
    <w:rsid w:val="153D1356"/>
    <w:rsid w:val="153DE958"/>
    <w:rsid w:val="153EB6B7"/>
    <w:rsid w:val="153EC4AB"/>
    <w:rsid w:val="153F9490"/>
    <w:rsid w:val="153FE47C"/>
    <w:rsid w:val="15400024"/>
    <w:rsid w:val="154030AB"/>
    <w:rsid w:val="15405686"/>
    <w:rsid w:val="1541AADF"/>
    <w:rsid w:val="1541BF08"/>
    <w:rsid w:val="15429DFD"/>
    <w:rsid w:val="1542D03F"/>
    <w:rsid w:val="1542F207"/>
    <w:rsid w:val="15436DDC"/>
    <w:rsid w:val="15466EB6"/>
    <w:rsid w:val="1547A01B"/>
    <w:rsid w:val="15481E98"/>
    <w:rsid w:val="1548AF5B"/>
    <w:rsid w:val="1548BE8A"/>
    <w:rsid w:val="154953E1"/>
    <w:rsid w:val="1549B61D"/>
    <w:rsid w:val="154A2886"/>
    <w:rsid w:val="154BE44C"/>
    <w:rsid w:val="154D7D40"/>
    <w:rsid w:val="154D9AAA"/>
    <w:rsid w:val="154E167B"/>
    <w:rsid w:val="154EA411"/>
    <w:rsid w:val="154FA7D1"/>
    <w:rsid w:val="15502250"/>
    <w:rsid w:val="15509685"/>
    <w:rsid w:val="15515C54"/>
    <w:rsid w:val="155248DC"/>
    <w:rsid w:val="15526765"/>
    <w:rsid w:val="15531744"/>
    <w:rsid w:val="1553CEBC"/>
    <w:rsid w:val="15547CE4"/>
    <w:rsid w:val="15548364"/>
    <w:rsid w:val="1555CBF9"/>
    <w:rsid w:val="155612FE"/>
    <w:rsid w:val="155624E2"/>
    <w:rsid w:val="15562BF9"/>
    <w:rsid w:val="15569FEF"/>
    <w:rsid w:val="15573DF0"/>
    <w:rsid w:val="155756AA"/>
    <w:rsid w:val="15582D03"/>
    <w:rsid w:val="15584CAA"/>
    <w:rsid w:val="15597BF1"/>
    <w:rsid w:val="155994A9"/>
    <w:rsid w:val="1559DF2A"/>
    <w:rsid w:val="155B0F8C"/>
    <w:rsid w:val="155B99A5"/>
    <w:rsid w:val="155BC713"/>
    <w:rsid w:val="155D8E85"/>
    <w:rsid w:val="155E6671"/>
    <w:rsid w:val="155E76D0"/>
    <w:rsid w:val="155F2BD0"/>
    <w:rsid w:val="155F9B45"/>
    <w:rsid w:val="155FB6E9"/>
    <w:rsid w:val="15603C68"/>
    <w:rsid w:val="156080A9"/>
    <w:rsid w:val="15609F7B"/>
    <w:rsid w:val="1560F66E"/>
    <w:rsid w:val="1562446F"/>
    <w:rsid w:val="15626688"/>
    <w:rsid w:val="1562B80E"/>
    <w:rsid w:val="1564669D"/>
    <w:rsid w:val="1566C353"/>
    <w:rsid w:val="15671946"/>
    <w:rsid w:val="15675332"/>
    <w:rsid w:val="1567B63A"/>
    <w:rsid w:val="15681F4B"/>
    <w:rsid w:val="1569418B"/>
    <w:rsid w:val="15697EC7"/>
    <w:rsid w:val="15698C46"/>
    <w:rsid w:val="156A1765"/>
    <w:rsid w:val="156A810C"/>
    <w:rsid w:val="156B5E7F"/>
    <w:rsid w:val="156CC336"/>
    <w:rsid w:val="156CE1F9"/>
    <w:rsid w:val="156D2A5D"/>
    <w:rsid w:val="156D5187"/>
    <w:rsid w:val="156D8882"/>
    <w:rsid w:val="156E3B91"/>
    <w:rsid w:val="156E4731"/>
    <w:rsid w:val="156ECED8"/>
    <w:rsid w:val="156FB1B9"/>
    <w:rsid w:val="15705A7F"/>
    <w:rsid w:val="1570FE9D"/>
    <w:rsid w:val="157176B0"/>
    <w:rsid w:val="1572BB08"/>
    <w:rsid w:val="15740B14"/>
    <w:rsid w:val="15742364"/>
    <w:rsid w:val="15749074"/>
    <w:rsid w:val="1574BFC9"/>
    <w:rsid w:val="15758183"/>
    <w:rsid w:val="15762B5F"/>
    <w:rsid w:val="15763431"/>
    <w:rsid w:val="15763A71"/>
    <w:rsid w:val="15770E1A"/>
    <w:rsid w:val="157891C2"/>
    <w:rsid w:val="15790342"/>
    <w:rsid w:val="15791114"/>
    <w:rsid w:val="15797D0E"/>
    <w:rsid w:val="157C1738"/>
    <w:rsid w:val="157C30ED"/>
    <w:rsid w:val="157C377B"/>
    <w:rsid w:val="157C68AD"/>
    <w:rsid w:val="157C918A"/>
    <w:rsid w:val="157CCB1B"/>
    <w:rsid w:val="157E4206"/>
    <w:rsid w:val="157E5AA8"/>
    <w:rsid w:val="157E8D66"/>
    <w:rsid w:val="15801665"/>
    <w:rsid w:val="15808686"/>
    <w:rsid w:val="15812683"/>
    <w:rsid w:val="15816E4F"/>
    <w:rsid w:val="1582EFE2"/>
    <w:rsid w:val="1584171D"/>
    <w:rsid w:val="1584375A"/>
    <w:rsid w:val="15845B19"/>
    <w:rsid w:val="1584F4F0"/>
    <w:rsid w:val="158517FF"/>
    <w:rsid w:val="158522CE"/>
    <w:rsid w:val="15853262"/>
    <w:rsid w:val="15853CB0"/>
    <w:rsid w:val="1585F632"/>
    <w:rsid w:val="1586423A"/>
    <w:rsid w:val="15866B82"/>
    <w:rsid w:val="1586EB63"/>
    <w:rsid w:val="15873842"/>
    <w:rsid w:val="1588B54F"/>
    <w:rsid w:val="1588CB24"/>
    <w:rsid w:val="158A51B2"/>
    <w:rsid w:val="158ABE5D"/>
    <w:rsid w:val="158B1BDC"/>
    <w:rsid w:val="158B5831"/>
    <w:rsid w:val="158B58AA"/>
    <w:rsid w:val="158D10CC"/>
    <w:rsid w:val="158D8A00"/>
    <w:rsid w:val="158DDA3C"/>
    <w:rsid w:val="158E29DC"/>
    <w:rsid w:val="158E5A95"/>
    <w:rsid w:val="15900037"/>
    <w:rsid w:val="15906D74"/>
    <w:rsid w:val="1592C23F"/>
    <w:rsid w:val="159310D8"/>
    <w:rsid w:val="1595A7F5"/>
    <w:rsid w:val="1595D67F"/>
    <w:rsid w:val="1595D8A7"/>
    <w:rsid w:val="1596A998"/>
    <w:rsid w:val="15976EB4"/>
    <w:rsid w:val="15982371"/>
    <w:rsid w:val="1598341E"/>
    <w:rsid w:val="1598A679"/>
    <w:rsid w:val="1598C703"/>
    <w:rsid w:val="159A892B"/>
    <w:rsid w:val="159A946A"/>
    <w:rsid w:val="159BFFCD"/>
    <w:rsid w:val="159E0822"/>
    <w:rsid w:val="159EC6CC"/>
    <w:rsid w:val="159FA96A"/>
    <w:rsid w:val="159FD0F4"/>
    <w:rsid w:val="159FDF9A"/>
    <w:rsid w:val="15A01547"/>
    <w:rsid w:val="15A0421F"/>
    <w:rsid w:val="15A0C7D6"/>
    <w:rsid w:val="15A1F1AB"/>
    <w:rsid w:val="15A1F22A"/>
    <w:rsid w:val="15A2145E"/>
    <w:rsid w:val="15A28007"/>
    <w:rsid w:val="15A30743"/>
    <w:rsid w:val="15A332DF"/>
    <w:rsid w:val="15A66F47"/>
    <w:rsid w:val="15A8F957"/>
    <w:rsid w:val="15A93B66"/>
    <w:rsid w:val="15A93E5C"/>
    <w:rsid w:val="15A9ADF4"/>
    <w:rsid w:val="15AA3E79"/>
    <w:rsid w:val="15AAB69C"/>
    <w:rsid w:val="15AB0DF0"/>
    <w:rsid w:val="15AB1F4C"/>
    <w:rsid w:val="15AB52D7"/>
    <w:rsid w:val="15AB60FF"/>
    <w:rsid w:val="15ABF0C0"/>
    <w:rsid w:val="15AC2A6D"/>
    <w:rsid w:val="15AD0083"/>
    <w:rsid w:val="15AE0770"/>
    <w:rsid w:val="15AE2BE8"/>
    <w:rsid w:val="15AED7FA"/>
    <w:rsid w:val="15AF4AFB"/>
    <w:rsid w:val="15AF65B4"/>
    <w:rsid w:val="15AFB1AD"/>
    <w:rsid w:val="15AFC3C1"/>
    <w:rsid w:val="15B114AE"/>
    <w:rsid w:val="15B13FD2"/>
    <w:rsid w:val="15B1E487"/>
    <w:rsid w:val="15B20443"/>
    <w:rsid w:val="15B24C2F"/>
    <w:rsid w:val="15B2E3C4"/>
    <w:rsid w:val="15B2F3E1"/>
    <w:rsid w:val="15B484EB"/>
    <w:rsid w:val="15B48745"/>
    <w:rsid w:val="15B500C3"/>
    <w:rsid w:val="15B58903"/>
    <w:rsid w:val="15B65C68"/>
    <w:rsid w:val="15B81592"/>
    <w:rsid w:val="15B8EA8C"/>
    <w:rsid w:val="15B9339F"/>
    <w:rsid w:val="15B9D1C3"/>
    <w:rsid w:val="15BA61B8"/>
    <w:rsid w:val="15BBE4B8"/>
    <w:rsid w:val="15BC6BC8"/>
    <w:rsid w:val="15BC75C1"/>
    <w:rsid w:val="15BCC797"/>
    <w:rsid w:val="15BD2400"/>
    <w:rsid w:val="15BDAAE8"/>
    <w:rsid w:val="15BE0AFB"/>
    <w:rsid w:val="15C04A69"/>
    <w:rsid w:val="15C0993E"/>
    <w:rsid w:val="15C0BB63"/>
    <w:rsid w:val="15C123F4"/>
    <w:rsid w:val="15C17ED5"/>
    <w:rsid w:val="15C2A713"/>
    <w:rsid w:val="15C3FBDD"/>
    <w:rsid w:val="15C46D04"/>
    <w:rsid w:val="15C627D9"/>
    <w:rsid w:val="15C7E19D"/>
    <w:rsid w:val="15C8CBA2"/>
    <w:rsid w:val="15C8CCA5"/>
    <w:rsid w:val="15C96D92"/>
    <w:rsid w:val="15C9923B"/>
    <w:rsid w:val="15C99DC2"/>
    <w:rsid w:val="15C9E79D"/>
    <w:rsid w:val="15C9EA7C"/>
    <w:rsid w:val="15C9FBE7"/>
    <w:rsid w:val="15CA5643"/>
    <w:rsid w:val="15CC5E8D"/>
    <w:rsid w:val="15CD660D"/>
    <w:rsid w:val="15D0E9D2"/>
    <w:rsid w:val="15D10D92"/>
    <w:rsid w:val="15D125FC"/>
    <w:rsid w:val="15D1698D"/>
    <w:rsid w:val="15D205FA"/>
    <w:rsid w:val="15D3EA8E"/>
    <w:rsid w:val="15D46907"/>
    <w:rsid w:val="15D48114"/>
    <w:rsid w:val="15D4CFC9"/>
    <w:rsid w:val="15D4F52D"/>
    <w:rsid w:val="15D50EC3"/>
    <w:rsid w:val="15D5A980"/>
    <w:rsid w:val="15D61400"/>
    <w:rsid w:val="15D6B615"/>
    <w:rsid w:val="15D6B65C"/>
    <w:rsid w:val="15D7FA1B"/>
    <w:rsid w:val="15D8295C"/>
    <w:rsid w:val="15D85DE6"/>
    <w:rsid w:val="15D9B221"/>
    <w:rsid w:val="15DB6B8E"/>
    <w:rsid w:val="15DBDAB6"/>
    <w:rsid w:val="15DC5866"/>
    <w:rsid w:val="15DCA4CA"/>
    <w:rsid w:val="15DDAFBF"/>
    <w:rsid w:val="15DDBA70"/>
    <w:rsid w:val="15DE5C4C"/>
    <w:rsid w:val="15DF8B94"/>
    <w:rsid w:val="15E04F33"/>
    <w:rsid w:val="15E10FF0"/>
    <w:rsid w:val="15E140D0"/>
    <w:rsid w:val="15E1AAE6"/>
    <w:rsid w:val="15E30772"/>
    <w:rsid w:val="15E419D8"/>
    <w:rsid w:val="15E458EA"/>
    <w:rsid w:val="15E467A9"/>
    <w:rsid w:val="15E4DDEA"/>
    <w:rsid w:val="15E55FDB"/>
    <w:rsid w:val="15E61B30"/>
    <w:rsid w:val="15E66BB6"/>
    <w:rsid w:val="15E8A0D2"/>
    <w:rsid w:val="15E8D119"/>
    <w:rsid w:val="15EA8D26"/>
    <w:rsid w:val="15EA8FD9"/>
    <w:rsid w:val="15EBBBA2"/>
    <w:rsid w:val="15EBDDEE"/>
    <w:rsid w:val="15EC70AA"/>
    <w:rsid w:val="15EC76A6"/>
    <w:rsid w:val="15EDC88F"/>
    <w:rsid w:val="15EE7C8E"/>
    <w:rsid w:val="15EE9433"/>
    <w:rsid w:val="15EEDFE4"/>
    <w:rsid w:val="15EF0C62"/>
    <w:rsid w:val="15EF50B2"/>
    <w:rsid w:val="15EF79EC"/>
    <w:rsid w:val="15F0151B"/>
    <w:rsid w:val="15F043AC"/>
    <w:rsid w:val="15F0E20B"/>
    <w:rsid w:val="15F14B43"/>
    <w:rsid w:val="15F1B3F3"/>
    <w:rsid w:val="15F1C1CA"/>
    <w:rsid w:val="15F2CB08"/>
    <w:rsid w:val="15F4C756"/>
    <w:rsid w:val="15F4D11C"/>
    <w:rsid w:val="15F5397D"/>
    <w:rsid w:val="15F62F55"/>
    <w:rsid w:val="15F71B92"/>
    <w:rsid w:val="15F7391C"/>
    <w:rsid w:val="15F7D661"/>
    <w:rsid w:val="15F80E1B"/>
    <w:rsid w:val="15FA117B"/>
    <w:rsid w:val="15FA290F"/>
    <w:rsid w:val="15FA7E7B"/>
    <w:rsid w:val="15FAC539"/>
    <w:rsid w:val="15FB8439"/>
    <w:rsid w:val="15FC8682"/>
    <w:rsid w:val="15FCDC65"/>
    <w:rsid w:val="15FD765A"/>
    <w:rsid w:val="15FE01BA"/>
    <w:rsid w:val="15FE3FE5"/>
    <w:rsid w:val="15FE511F"/>
    <w:rsid w:val="15FE7FBB"/>
    <w:rsid w:val="15FF02BD"/>
    <w:rsid w:val="16002948"/>
    <w:rsid w:val="16003558"/>
    <w:rsid w:val="1600FAE0"/>
    <w:rsid w:val="1601585D"/>
    <w:rsid w:val="160195C2"/>
    <w:rsid w:val="160231A1"/>
    <w:rsid w:val="16028064"/>
    <w:rsid w:val="1602D641"/>
    <w:rsid w:val="16038B3B"/>
    <w:rsid w:val="1603F3D1"/>
    <w:rsid w:val="16050D6E"/>
    <w:rsid w:val="1606480C"/>
    <w:rsid w:val="1606959F"/>
    <w:rsid w:val="16069EAA"/>
    <w:rsid w:val="1607971E"/>
    <w:rsid w:val="1608104B"/>
    <w:rsid w:val="16083924"/>
    <w:rsid w:val="16083D2F"/>
    <w:rsid w:val="1608BE98"/>
    <w:rsid w:val="16091088"/>
    <w:rsid w:val="16094EBA"/>
    <w:rsid w:val="160AB2E3"/>
    <w:rsid w:val="160C5C1D"/>
    <w:rsid w:val="160CCEF4"/>
    <w:rsid w:val="160CF8A6"/>
    <w:rsid w:val="160D2716"/>
    <w:rsid w:val="160F5C40"/>
    <w:rsid w:val="160FF340"/>
    <w:rsid w:val="16105B5B"/>
    <w:rsid w:val="16115B9B"/>
    <w:rsid w:val="16118369"/>
    <w:rsid w:val="1613EFD1"/>
    <w:rsid w:val="1613F26C"/>
    <w:rsid w:val="16144369"/>
    <w:rsid w:val="16144F6A"/>
    <w:rsid w:val="1614F970"/>
    <w:rsid w:val="1615D019"/>
    <w:rsid w:val="161641D4"/>
    <w:rsid w:val="1616AC44"/>
    <w:rsid w:val="1616BFF9"/>
    <w:rsid w:val="1616FCE5"/>
    <w:rsid w:val="16178824"/>
    <w:rsid w:val="1617C1C8"/>
    <w:rsid w:val="16186A42"/>
    <w:rsid w:val="16188282"/>
    <w:rsid w:val="16188AFA"/>
    <w:rsid w:val="1618986E"/>
    <w:rsid w:val="1618B6E7"/>
    <w:rsid w:val="1618E0B1"/>
    <w:rsid w:val="16199C39"/>
    <w:rsid w:val="161A56B6"/>
    <w:rsid w:val="161B8CAC"/>
    <w:rsid w:val="161C873C"/>
    <w:rsid w:val="161CBD63"/>
    <w:rsid w:val="161D52A3"/>
    <w:rsid w:val="161E40F3"/>
    <w:rsid w:val="161E8294"/>
    <w:rsid w:val="161EB311"/>
    <w:rsid w:val="161EB864"/>
    <w:rsid w:val="161F162F"/>
    <w:rsid w:val="161F179A"/>
    <w:rsid w:val="161F2B60"/>
    <w:rsid w:val="161F3760"/>
    <w:rsid w:val="161F4669"/>
    <w:rsid w:val="161F9AB8"/>
    <w:rsid w:val="161FD306"/>
    <w:rsid w:val="161FF7D8"/>
    <w:rsid w:val="16204706"/>
    <w:rsid w:val="1620F223"/>
    <w:rsid w:val="1621158D"/>
    <w:rsid w:val="1621294B"/>
    <w:rsid w:val="1621C3AC"/>
    <w:rsid w:val="16220EDE"/>
    <w:rsid w:val="16222DCB"/>
    <w:rsid w:val="1622DD16"/>
    <w:rsid w:val="1622E838"/>
    <w:rsid w:val="16232BA2"/>
    <w:rsid w:val="1623C92A"/>
    <w:rsid w:val="1623F67C"/>
    <w:rsid w:val="162462FA"/>
    <w:rsid w:val="162615B1"/>
    <w:rsid w:val="1626EC3B"/>
    <w:rsid w:val="1627956A"/>
    <w:rsid w:val="1627D7D1"/>
    <w:rsid w:val="16281F2A"/>
    <w:rsid w:val="1628CC1F"/>
    <w:rsid w:val="16292F70"/>
    <w:rsid w:val="162AAD62"/>
    <w:rsid w:val="162B955B"/>
    <w:rsid w:val="162BA5F5"/>
    <w:rsid w:val="162C396F"/>
    <w:rsid w:val="162C983B"/>
    <w:rsid w:val="162C991B"/>
    <w:rsid w:val="162CC60F"/>
    <w:rsid w:val="162D38A0"/>
    <w:rsid w:val="162D528F"/>
    <w:rsid w:val="162D924A"/>
    <w:rsid w:val="162DE74A"/>
    <w:rsid w:val="162E3A1D"/>
    <w:rsid w:val="162EB483"/>
    <w:rsid w:val="162FA36F"/>
    <w:rsid w:val="162FF2AD"/>
    <w:rsid w:val="16301D2A"/>
    <w:rsid w:val="16304F38"/>
    <w:rsid w:val="163155B1"/>
    <w:rsid w:val="16317384"/>
    <w:rsid w:val="1633C663"/>
    <w:rsid w:val="16347853"/>
    <w:rsid w:val="1635AFB3"/>
    <w:rsid w:val="1635FCBF"/>
    <w:rsid w:val="16361BC3"/>
    <w:rsid w:val="16365428"/>
    <w:rsid w:val="1636C0FA"/>
    <w:rsid w:val="16372335"/>
    <w:rsid w:val="16373BCC"/>
    <w:rsid w:val="163746DA"/>
    <w:rsid w:val="1637C6EB"/>
    <w:rsid w:val="1638187D"/>
    <w:rsid w:val="16386A1A"/>
    <w:rsid w:val="16391869"/>
    <w:rsid w:val="163920E2"/>
    <w:rsid w:val="163960F3"/>
    <w:rsid w:val="163973AC"/>
    <w:rsid w:val="1639D0AD"/>
    <w:rsid w:val="163A3A92"/>
    <w:rsid w:val="163A53DD"/>
    <w:rsid w:val="163A8383"/>
    <w:rsid w:val="163A8886"/>
    <w:rsid w:val="163B4800"/>
    <w:rsid w:val="163B5E0C"/>
    <w:rsid w:val="163C99CF"/>
    <w:rsid w:val="163D133C"/>
    <w:rsid w:val="163D2AAB"/>
    <w:rsid w:val="163DC177"/>
    <w:rsid w:val="163E6A06"/>
    <w:rsid w:val="163EEFD5"/>
    <w:rsid w:val="1640A24E"/>
    <w:rsid w:val="164116EF"/>
    <w:rsid w:val="16435BFF"/>
    <w:rsid w:val="1643AFBA"/>
    <w:rsid w:val="1644065F"/>
    <w:rsid w:val="164481C5"/>
    <w:rsid w:val="1644B0E7"/>
    <w:rsid w:val="1644C9DA"/>
    <w:rsid w:val="1644D1C4"/>
    <w:rsid w:val="1646130E"/>
    <w:rsid w:val="164660A6"/>
    <w:rsid w:val="1647CDDE"/>
    <w:rsid w:val="1648EA0D"/>
    <w:rsid w:val="1648EBA9"/>
    <w:rsid w:val="164977AA"/>
    <w:rsid w:val="16498A0D"/>
    <w:rsid w:val="164A1725"/>
    <w:rsid w:val="164B5E2C"/>
    <w:rsid w:val="164BC181"/>
    <w:rsid w:val="164CEB58"/>
    <w:rsid w:val="164D2B75"/>
    <w:rsid w:val="164DC24E"/>
    <w:rsid w:val="164DEEFE"/>
    <w:rsid w:val="164DF2FB"/>
    <w:rsid w:val="164EFE87"/>
    <w:rsid w:val="16520D86"/>
    <w:rsid w:val="165221AA"/>
    <w:rsid w:val="16522751"/>
    <w:rsid w:val="165294C0"/>
    <w:rsid w:val="16542D2C"/>
    <w:rsid w:val="16545DF6"/>
    <w:rsid w:val="16547AA9"/>
    <w:rsid w:val="1654DA1D"/>
    <w:rsid w:val="1655D934"/>
    <w:rsid w:val="16565606"/>
    <w:rsid w:val="16578DEA"/>
    <w:rsid w:val="1658AEA9"/>
    <w:rsid w:val="1658B87B"/>
    <w:rsid w:val="1658B997"/>
    <w:rsid w:val="1658F634"/>
    <w:rsid w:val="16595CBB"/>
    <w:rsid w:val="1659D8E9"/>
    <w:rsid w:val="165A57ED"/>
    <w:rsid w:val="165B02ED"/>
    <w:rsid w:val="165C0CD1"/>
    <w:rsid w:val="165C8787"/>
    <w:rsid w:val="165C971B"/>
    <w:rsid w:val="165CD2F1"/>
    <w:rsid w:val="165D2AAD"/>
    <w:rsid w:val="165DD756"/>
    <w:rsid w:val="165DE9DE"/>
    <w:rsid w:val="165EABBE"/>
    <w:rsid w:val="16609912"/>
    <w:rsid w:val="166127B8"/>
    <w:rsid w:val="1661340A"/>
    <w:rsid w:val="1661460C"/>
    <w:rsid w:val="166192DF"/>
    <w:rsid w:val="16626567"/>
    <w:rsid w:val="1662E8E5"/>
    <w:rsid w:val="16633721"/>
    <w:rsid w:val="16638B15"/>
    <w:rsid w:val="1663A47F"/>
    <w:rsid w:val="1664EE4D"/>
    <w:rsid w:val="166522AB"/>
    <w:rsid w:val="166607A3"/>
    <w:rsid w:val="16674CBF"/>
    <w:rsid w:val="1668240A"/>
    <w:rsid w:val="1668FF07"/>
    <w:rsid w:val="166B3C11"/>
    <w:rsid w:val="166C3E70"/>
    <w:rsid w:val="166CB46A"/>
    <w:rsid w:val="166D6B1B"/>
    <w:rsid w:val="166DCBBF"/>
    <w:rsid w:val="166E2E27"/>
    <w:rsid w:val="166F6E94"/>
    <w:rsid w:val="166FA78B"/>
    <w:rsid w:val="16721668"/>
    <w:rsid w:val="16739923"/>
    <w:rsid w:val="167548E6"/>
    <w:rsid w:val="167587A3"/>
    <w:rsid w:val="1675FB8B"/>
    <w:rsid w:val="16760E36"/>
    <w:rsid w:val="16768D70"/>
    <w:rsid w:val="167719BB"/>
    <w:rsid w:val="1678152A"/>
    <w:rsid w:val="1678A4E6"/>
    <w:rsid w:val="16794BA4"/>
    <w:rsid w:val="167951D7"/>
    <w:rsid w:val="1679DB90"/>
    <w:rsid w:val="167AEA28"/>
    <w:rsid w:val="167B4EE6"/>
    <w:rsid w:val="167BCD6A"/>
    <w:rsid w:val="167BCFDC"/>
    <w:rsid w:val="167CF568"/>
    <w:rsid w:val="167E23B6"/>
    <w:rsid w:val="167E4802"/>
    <w:rsid w:val="167F02D0"/>
    <w:rsid w:val="167F192E"/>
    <w:rsid w:val="167FB535"/>
    <w:rsid w:val="16805650"/>
    <w:rsid w:val="1680B4FC"/>
    <w:rsid w:val="168191EE"/>
    <w:rsid w:val="1681A90D"/>
    <w:rsid w:val="168246F4"/>
    <w:rsid w:val="1682E537"/>
    <w:rsid w:val="168394DF"/>
    <w:rsid w:val="1685C771"/>
    <w:rsid w:val="16862164"/>
    <w:rsid w:val="1686DCB6"/>
    <w:rsid w:val="1687097C"/>
    <w:rsid w:val="16877393"/>
    <w:rsid w:val="1687E2F4"/>
    <w:rsid w:val="16889F53"/>
    <w:rsid w:val="16893A06"/>
    <w:rsid w:val="1689C11F"/>
    <w:rsid w:val="1689E111"/>
    <w:rsid w:val="168A6A47"/>
    <w:rsid w:val="168A72B4"/>
    <w:rsid w:val="168B73E1"/>
    <w:rsid w:val="168B8F1C"/>
    <w:rsid w:val="168BDFA2"/>
    <w:rsid w:val="168C6DCC"/>
    <w:rsid w:val="168C8FF5"/>
    <w:rsid w:val="168D53DA"/>
    <w:rsid w:val="168D9C3C"/>
    <w:rsid w:val="168F3CBB"/>
    <w:rsid w:val="168F7AA7"/>
    <w:rsid w:val="168FE4B3"/>
    <w:rsid w:val="168FFB31"/>
    <w:rsid w:val="169015EE"/>
    <w:rsid w:val="16909680"/>
    <w:rsid w:val="1691261F"/>
    <w:rsid w:val="1691DF12"/>
    <w:rsid w:val="1691F388"/>
    <w:rsid w:val="1692CDDF"/>
    <w:rsid w:val="169358D5"/>
    <w:rsid w:val="1693AFCC"/>
    <w:rsid w:val="16940532"/>
    <w:rsid w:val="16941285"/>
    <w:rsid w:val="1694954F"/>
    <w:rsid w:val="1694FB3C"/>
    <w:rsid w:val="16951C0E"/>
    <w:rsid w:val="1695A3A8"/>
    <w:rsid w:val="1696330A"/>
    <w:rsid w:val="1697A19E"/>
    <w:rsid w:val="1697B9E9"/>
    <w:rsid w:val="1698308D"/>
    <w:rsid w:val="1698AA84"/>
    <w:rsid w:val="1698CD15"/>
    <w:rsid w:val="1698ED9F"/>
    <w:rsid w:val="169AF8B7"/>
    <w:rsid w:val="169B28F9"/>
    <w:rsid w:val="169C4ABC"/>
    <w:rsid w:val="169CD40C"/>
    <w:rsid w:val="169CD9E9"/>
    <w:rsid w:val="169DED35"/>
    <w:rsid w:val="169E0D45"/>
    <w:rsid w:val="169EE20B"/>
    <w:rsid w:val="16A109F8"/>
    <w:rsid w:val="16A25291"/>
    <w:rsid w:val="16A2932B"/>
    <w:rsid w:val="16A43021"/>
    <w:rsid w:val="16A439A0"/>
    <w:rsid w:val="16A47563"/>
    <w:rsid w:val="16A476FF"/>
    <w:rsid w:val="16A4BC06"/>
    <w:rsid w:val="16A4C7C4"/>
    <w:rsid w:val="16A4FDE8"/>
    <w:rsid w:val="16A5BB22"/>
    <w:rsid w:val="16A6457C"/>
    <w:rsid w:val="16A6AB84"/>
    <w:rsid w:val="16A6C0E8"/>
    <w:rsid w:val="16A71949"/>
    <w:rsid w:val="16A7A3F8"/>
    <w:rsid w:val="16A8A951"/>
    <w:rsid w:val="16A8B593"/>
    <w:rsid w:val="16A8F65C"/>
    <w:rsid w:val="16A9B4FB"/>
    <w:rsid w:val="16A9B994"/>
    <w:rsid w:val="16AA1AB4"/>
    <w:rsid w:val="16AA267D"/>
    <w:rsid w:val="16AA6D49"/>
    <w:rsid w:val="16AA73FB"/>
    <w:rsid w:val="16AB2230"/>
    <w:rsid w:val="16AB819D"/>
    <w:rsid w:val="16AC70A3"/>
    <w:rsid w:val="16ACFBB8"/>
    <w:rsid w:val="16AD2200"/>
    <w:rsid w:val="16B191E0"/>
    <w:rsid w:val="16B27720"/>
    <w:rsid w:val="16B2FBC2"/>
    <w:rsid w:val="16B312FA"/>
    <w:rsid w:val="16B3EB82"/>
    <w:rsid w:val="16B4D673"/>
    <w:rsid w:val="16B79C95"/>
    <w:rsid w:val="16B89917"/>
    <w:rsid w:val="16B8ADEA"/>
    <w:rsid w:val="16B9D72C"/>
    <w:rsid w:val="16B9FA57"/>
    <w:rsid w:val="16BB6438"/>
    <w:rsid w:val="16BB76E4"/>
    <w:rsid w:val="16BBBC0C"/>
    <w:rsid w:val="16BBBCD3"/>
    <w:rsid w:val="16BCDC87"/>
    <w:rsid w:val="16BD3768"/>
    <w:rsid w:val="16BE210E"/>
    <w:rsid w:val="16BEF97E"/>
    <w:rsid w:val="16BEFDDD"/>
    <w:rsid w:val="16C02A78"/>
    <w:rsid w:val="16C07713"/>
    <w:rsid w:val="16C1EB3A"/>
    <w:rsid w:val="16C280B9"/>
    <w:rsid w:val="16C2B2AF"/>
    <w:rsid w:val="16C2BB86"/>
    <w:rsid w:val="16C3478D"/>
    <w:rsid w:val="16C3515E"/>
    <w:rsid w:val="16C3C3B9"/>
    <w:rsid w:val="16C4D255"/>
    <w:rsid w:val="16C5FDBA"/>
    <w:rsid w:val="16C681F0"/>
    <w:rsid w:val="16C6A12C"/>
    <w:rsid w:val="16C6E2A3"/>
    <w:rsid w:val="16C72140"/>
    <w:rsid w:val="16C7A1C4"/>
    <w:rsid w:val="16C7DB21"/>
    <w:rsid w:val="16C909DD"/>
    <w:rsid w:val="16C93773"/>
    <w:rsid w:val="16CA0023"/>
    <w:rsid w:val="16CB0BCD"/>
    <w:rsid w:val="16CB29EA"/>
    <w:rsid w:val="16CBB729"/>
    <w:rsid w:val="16CC67BF"/>
    <w:rsid w:val="16CC7119"/>
    <w:rsid w:val="16CC94B8"/>
    <w:rsid w:val="16CCCC13"/>
    <w:rsid w:val="16CD0EC5"/>
    <w:rsid w:val="16CD553B"/>
    <w:rsid w:val="16CDDB15"/>
    <w:rsid w:val="16CDDB3D"/>
    <w:rsid w:val="16CE2682"/>
    <w:rsid w:val="16CE8F96"/>
    <w:rsid w:val="16CEF12D"/>
    <w:rsid w:val="16D0C696"/>
    <w:rsid w:val="16D2311F"/>
    <w:rsid w:val="16D24123"/>
    <w:rsid w:val="16D4ED49"/>
    <w:rsid w:val="16D5324C"/>
    <w:rsid w:val="16D71A78"/>
    <w:rsid w:val="16D74C9D"/>
    <w:rsid w:val="16D93920"/>
    <w:rsid w:val="16D9E4C7"/>
    <w:rsid w:val="16DA57A5"/>
    <w:rsid w:val="16DAC220"/>
    <w:rsid w:val="16DB4DD3"/>
    <w:rsid w:val="16DC74F1"/>
    <w:rsid w:val="16DCF038"/>
    <w:rsid w:val="16DD0588"/>
    <w:rsid w:val="16DD55FB"/>
    <w:rsid w:val="16DE0583"/>
    <w:rsid w:val="16DF885F"/>
    <w:rsid w:val="16E09A06"/>
    <w:rsid w:val="16E0F116"/>
    <w:rsid w:val="16E4E788"/>
    <w:rsid w:val="16E5A0D4"/>
    <w:rsid w:val="16E67F3C"/>
    <w:rsid w:val="16E6890B"/>
    <w:rsid w:val="16E6A04A"/>
    <w:rsid w:val="16E6F61C"/>
    <w:rsid w:val="16E770F8"/>
    <w:rsid w:val="16E7EA33"/>
    <w:rsid w:val="16E8DC8F"/>
    <w:rsid w:val="16E93D7B"/>
    <w:rsid w:val="16EADF1C"/>
    <w:rsid w:val="16EB0A5D"/>
    <w:rsid w:val="16EB98F6"/>
    <w:rsid w:val="16ED1EE9"/>
    <w:rsid w:val="16ED3C61"/>
    <w:rsid w:val="16EDD667"/>
    <w:rsid w:val="16EEAF7B"/>
    <w:rsid w:val="16EF7C27"/>
    <w:rsid w:val="16EFF62B"/>
    <w:rsid w:val="16F036FE"/>
    <w:rsid w:val="16F13F5D"/>
    <w:rsid w:val="16F2D50F"/>
    <w:rsid w:val="16F36933"/>
    <w:rsid w:val="16F3B62E"/>
    <w:rsid w:val="16F4A5A8"/>
    <w:rsid w:val="16F4C82C"/>
    <w:rsid w:val="16F50AEB"/>
    <w:rsid w:val="16F6092A"/>
    <w:rsid w:val="16F62A01"/>
    <w:rsid w:val="16F6BB01"/>
    <w:rsid w:val="16F74918"/>
    <w:rsid w:val="16F7962E"/>
    <w:rsid w:val="16F7E20B"/>
    <w:rsid w:val="16F89A2D"/>
    <w:rsid w:val="16F9540B"/>
    <w:rsid w:val="16F99546"/>
    <w:rsid w:val="16F9A9BF"/>
    <w:rsid w:val="16FA7D49"/>
    <w:rsid w:val="16FAB4B3"/>
    <w:rsid w:val="16FB4BC4"/>
    <w:rsid w:val="16FB5771"/>
    <w:rsid w:val="16FD26EB"/>
    <w:rsid w:val="16FDEBEB"/>
    <w:rsid w:val="16FE1DA6"/>
    <w:rsid w:val="16FEFC63"/>
    <w:rsid w:val="17001DBF"/>
    <w:rsid w:val="17007009"/>
    <w:rsid w:val="1702D8E8"/>
    <w:rsid w:val="1702D933"/>
    <w:rsid w:val="1703722D"/>
    <w:rsid w:val="17038769"/>
    <w:rsid w:val="17042237"/>
    <w:rsid w:val="1704525B"/>
    <w:rsid w:val="17046812"/>
    <w:rsid w:val="17055A6D"/>
    <w:rsid w:val="17071487"/>
    <w:rsid w:val="1708F9F6"/>
    <w:rsid w:val="17095033"/>
    <w:rsid w:val="170B1540"/>
    <w:rsid w:val="170BA2F9"/>
    <w:rsid w:val="170BDF69"/>
    <w:rsid w:val="170D463D"/>
    <w:rsid w:val="170D65D8"/>
    <w:rsid w:val="170E427C"/>
    <w:rsid w:val="170FEB99"/>
    <w:rsid w:val="17104872"/>
    <w:rsid w:val="1710A9D0"/>
    <w:rsid w:val="17114F82"/>
    <w:rsid w:val="17119E57"/>
    <w:rsid w:val="1711E936"/>
    <w:rsid w:val="1712206F"/>
    <w:rsid w:val="1712B603"/>
    <w:rsid w:val="1714AFE4"/>
    <w:rsid w:val="1714ED7D"/>
    <w:rsid w:val="1715DF38"/>
    <w:rsid w:val="1716708D"/>
    <w:rsid w:val="1716B183"/>
    <w:rsid w:val="1716E524"/>
    <w:rsid w:val="1717322C"/>
    <w:rsid w:val="1717D886"/>
    <w:rsid w:val="1718071C"/>
    <w:rsid w:val="1718983A"/>
    <w:rsid w:val="1718C855"/>
    <w:rsid w:val="1718DC79"/>
    <w:rsid w:val="171924F9"/>
    <w:rsid w:val="1719B2A0"/>
    <w:rsid w:val="171A24B8"/>
    <w:rsid w:val="171A5B53"/>
    <w:rsid w:val="171AD333"/>
    <w:rsid w:val="171C129A"/>
    <w:rsid w:val="171E45EB"/>
    <w:rsid w:val="171E8EED"/>
    <w:rsid w:val="171EA72D"/>
    <w:rsid w:val="171F2784"/>
    <w:rsid w:val="171F4E98"/>
    <w:rsid w:val="171FD52C"/>
    <w:rsid w:val="1720F37A"/>
    <w:rsid w:val="1721B735"/>
    <w:rsid w:val="17220BEB"/>
    <w:rsid w:val="17226CD9"/>
    <w:rsid w:val="17228D33"/>
    <w:rsid w:val="1722E25B"/>
    <w:rsid w:val="17236B2A"/>
    <w:rsid w:val="1723B0B3"/>
    <w:rsid w:val="1723E9CC"/>
    <w:rsid w:val="172416A4"/>
    <w:rsid w:val="172420D1"/>
    <w:rsid w:val="1724CCE1"/>
    <w:rsid w:val="1724F39A"/>
    <w:rsid w:val="17259821"/>
    <w:rsid w:val="172682C6"/>
    <w:rsid w:val="1726D880"/>
    <w:rsid w:val="1727A391"/>
    <w:rsid w:val="172809B0"/>
    <w:rsid w:val="1728BC32"/>
    <w:rsid w:val="17295189"/>
    <w:rsid w:val="1729BD2B"/>
    <w:rsid w:val="172A385B"/>
    <w:rsid w:val="172A4DA0"/>
    <w:rsid w:val="172AD910"/>
    <w:rsid w:val="172AE2B1"/>
    <w:rsid w:val="172B11C6"/>
    <w:rsid w:val="172B9401"/>
    <w:rsid w:val="172BA5D7"/>
    <w:rsid w:val="172BBCA5"/>
    <w:rsid w:val="172C1D41"/>
    <w:rsid w:val="172CAF9F"/>
    <w:rsid w:val="172D275A"/>
    <w:rsid w:val="172D5866"/>
    <w:rsid w:val="172DE269"/>
    <w:rsid w:val="172F2F22"/>
    <w:rsid w:val="17300571"/>
    <w:rsid w:val="1730D514"/>
    <w:rsid w:val="1730F153"/>
    <w:rsid w:val="17314975"/>
    <w:rsid w:val="17314A8D"/>
    <w:rsid w:val="1731BF1D"/>
    <w:rsid w:val="1731FB57"/>
    <w:rsid w:val="173268B5"/>
    <w:rsid w:val="17329117"/>
    <w:rsid w:val="17334E97"/>
    <w:rsid w:val="173451E5"/>
    <w:rsid w:val="17347F82"/>
    <w:rsid w:val="1734C1FC"/>
    <w:rsid w:val="17357DEC"/>
    <w:rsid w:val="1735E756"/>
    <w:rsid w:val="1737F89A"/>
    <w:rsid w:val="173812E7"/>
    <w:rsid w:val="17385F4C"/>
    <w:rsid w:val="17391EC0"/>
    <w:rsid w:val="173A70B7"/>
    <w:rsid w:val="173B4782"/>
    <w:rsid w:val="173C2C39"/>
    <w:rsid w:val="173C5ED9"/>
    <w:rsid w:val="173C83FE"/>
    <w:rsid w:val="173CEA5A"/>
    <w:rsid w:val="173D12FD"/>
    <w:rsid w:val="173D250B"/>
    <w:rsid w:val="173D83DE"/>
    <w:rsid w:val="173F003C"/>
    <w:rsid w:val="173F6065"/>
    <w:rsid w:val="173F8DD3"/>
    <w:rsid w:val="17400E00"/>
    <w:rsid w:val="17415964"/>
    <w:rsid w:val="1741D98D"/>
    <w:rsid w:val="1741DD3E"/>
    <w:rsid w:val="17424E30"/>
    <w:rsid w:val="1742E7D2"/>
    <w:rsid w:val="1742EB0E"/>
    <w:rsid w:val="1742EE3E"/>
    <w:rsid w:val="1743374D"/>
    <w:rsid w:val="17436669"/>
    <w:rsid w:val="17436929"/>
    <w:rsid w:val="17449F40"/>
    <w:rsid w:val="1744B338"/>
    <w:rsid w:val="174533A5"/>
    <w:rsid w:val="1747CE79"/>
    <w:rsid w:val="1748077E"/>
    <w:rsid w:val="1748175E"/>
    <w:rsid w:val="17482CEC"/>
    <w:rsid w:val="1748488C"/>
    <w:rsid w:val="1749485E"/>
    <w:rsid w:val="1749A8C6"/>
    <w:rsid w:val="174B2C13"/>
    <w:rsid w:val="174B53E8"/>
    <w:rsid w:val="174BBA57"/>
    <w:rsid w:val="174BEBE4"/>
    <w:rsid w:val="174C9527"/>
    <w:rsid w:val="174D8117"/>
    <w:rsid w:val="174E3647"/>
    <w:rsid w:val="174ECECA"/>
    <w:rsid w:val="174ED9C4"/>
    <w:rsid w:val="174F2C85"/>
    <w:rsid w:val="17507856"/>
    <w:rsid w:val="17516BA2"/>
    <w:rsid w:val="17530BB7"/>
    <w:rsid w:val="17531FE5"/>
    <w:rsid w:val="175346E5"/>
    <w:rsid w:val="17547316"/>
    <w:rsid w:val="1754A36E"/>
    <w:rsid w:val="1754B473"/>
    <w:rsid w:val="1754BD08"/>
    <w:rsid w:val="1754EB04"/>
    <w:rsid w:val="17560F0B"/>
    <w:rsid w:val="17564B76"/>
    <w:rsid w:val="17570692"/>
    <w:rsid w:val="1757C46D"/>
    <w:rsid w:val="1758FB35"/>
    <w:rsid w:val="175B4302"/>
    <w:rsid w:val="175B7F03"/>
    <w:rsid w:val="175DF6FC"/>
    <w:rsid w:val="175E1CE7"/>
    <w:rsid w:val="175E89F4"/>
    <w:rsid w:val="175E927B"/>
    <w:rsid w:val="175F8D15"/>
    <w:rsid w:val="17601937"/>
    <w:rsid w:val="176049CF"/>
    <w:rsid w:val="17604ACB"/>
    <w:rsid w:val="17610EE0"/>
    <w:rsid w:val="17613799"/>
    <w:rsid w:val="176205C4"/>
    <w:rsid w:val="17629B37"/>
    <w:rsid w:val="1762BFAC"/>
    <w:rsid w:val="17630C42"/>
    <w:rsid w:val="17633316"/>
    <w:rsid w:val="1764590E"/>
    <w:rsid w:val="1765243C"/>
    <w:rsid w:val="17656E23"/>
    <w:rsid w:val="1766A55A"/>
    <w:rsid w:val="1766BF95"/>
    <w:rsid w:val="17682B2D"/>
    <w:rsid w:val="176878EF"/>
    <w:rsid w:val="176887D8"/>
    <w:rsid w:val="17689336"/>
    <w:rsid w:val="1768E135"/>
    <w:rsid w:val="17690D23"/>
    <w:rsid w:val="17691469"/>
    <w:rsid w:val="1769EAF8"/>
    <w:rsid w:val="176A42AD"/>
    <w:rsid w:val="176A43E3"/>
    <w:rsid w:val="176A828A"/>
    <w:rsid w:val="176AB6A8"/>
    <w:rsid w:val="176B000E"/>
    <w:rsid w:val="176B17CC"/>
    <w:rsid w:val="176B3C08"/>
    <w:rsid w:val="176CF29D"/>
    <w:rsid w:val="176D4378"/>
    <w:rsid w:val="176D4E60"/>
    <w:rsid w:val="176E61CE"/>
    <w:rsid w:val="176EC1C8"/>
    <w:rsid w:val="1770B3DB"/>
    <w:rsid w:val="17717F78"/>
    <w:rsid w:val="17721B84"/>
    <w:rsid w:val="17729F30"/>
    <w:rsid w:val="17735673"/>
    <w:rsid w:val="1773F9BD"/>
    <w:rsid w:val="177463B0"/>
    <w:rsid w:val="177493D7"/>
    <w:rsid w:val="17756ECF"/>
    <w:rsid w:val="1775EA92"/>
    <w:rsid w:val="17762B5C"/>
    <w:rsid w:val="177773D1"/>
    <w:rsid w:val="17796FE4"/>
    <w:rsid w:val="177A7E98"/>
    <w:rsid w:val="177AD61A"/>
    <w:rsid w:val="177B0BCC"/>
    <w:rsid w:val="177C0C91"/>
    <w:rsid w:val="177C0F55"/>
    <w:rsid w:val="177C5335"/>
    <w:rsid w:val="177D8638"/>
    <w:rsid w:val="177DC695"/>
    <w:rsid w:val="177ED173"/>
    <w:rsid w:val="177F7C3A"/>
    <w:rsid w:val="1780568E"/>
    <w:rsid w:val="1780B6C3"/>
    <w:rsid w:val="1780BC37"/>
    <w:rsid w:val="17810788"/>
    <w:rsid w:val="17819C15"/>
    <w:rsid w:val="17828B70"/>
    <w:rsid w:val="17836B04"/>
    <w:rsid w:val="1783A65E"/>
    <w:rsid w:val="17847EAF"/>
    <w:rsid w:val="178493AD"/>
    <w:rsid w:val="1784C778"/>
    <w:rsid w:val="17853F09"/>
    <w:rsid w:val="1785CEC3"/>
    <w:rsid w:val="1786C185"/>
    <w:rsid w:val="1787376F"/>
    <w:rsid w:val="17878172"/>
    <w:rsid w:val="1787AE99"/>
    <w:rsid w:val="17880E9F"/>
    <w:rsid w:val="17884D0A"/>
    <w:rsid w:val="1789871C"/>
    <w:rsid w:val="1789EC35"/>
    <w:rsid w:val="178A0584"/>
    <w:rsid w:val="178ABED1"/>
    <w:rsid w:val="178C606C"/>
    <w:rsid w:val="178C8D5E"/>
    <w:rsid w:val="178CCD4D"/>
    <w:rsid w:val="178D810F"/>
    <w:rsid w:val="178FE881"/>
    <w:rsid w:val="1790472D"/>
    <w:rsid w:val="1790A75F"/>
    <w:rsid w:val="17913815"/>
    <w:rsid w:val="179143CA"/>
    <w:rsid w:val="17918C92"/>
    <w:rsid w:val="179210AD"/>
    <w:rsid w:val="1792373B"/>
    <w:rsid w:val="1792A127"/>
    <w:rsid w:val="17934C24"/>
    <w:rsid w:val="1795DB63"/>
    <w:rsid w:val="179796EE"/>
    <w:rsid w:val="179964EB"/>
    <w:rsid w:val="1799BE76"/>
    <w:rsid w:val="1799C455"/>
    <w:rsid w:val="179AC47A"/>
    <w:rsid w:val="179AD978"/>
    <w:rsid w:val="179AF59C"/>
    <w:rsid w:val="179AF707"/>
    <w:rsid w:val="179BDC63"/>
    <w:rsid w:val="179C1AC7"/>
    <w:rsid w:val="179C232E"/>
    <w:rsid w:val="179C243F"/>
    <w:rsid w:val="179CB766"/>
    <w:rsid w:val="179D3B96"/>
    <w:rsid w:val="179DF985"/>
    <w:rsid w:val="179E903F"/>
    <w:rsid w:val="179F3FB0"/>
    <w:rsid w:val="179FFF1C"/>
    <w:rsid w:val="17A0B961"/>
    <w:rsid w:val="17A0E075"/>
    <w:rsid w:val="17A16C57"/>
    <w:rsid w:val="17A1F7C9"/>
    <w:rsid w:val="17A2018C"/>
    <w:rsid w:val="17A2AC30"/>
    <w:rsid w:val="17A30806"/>
    <w:rsid w:val="17A35C2D"/>
    <w:rsid w:val="17A3916A"/>
    <w:rsid w:val="17A41516"/>
    <w:rsid w:val="17A444B5"/>
    <w:rsid w:val="17A4B4F0"/>
    <w:rsid w:val="17A5B7F4"/>
    <w:rsid w:val="17A661EC"/>
    <w:rsid w:val="17A716AF"/>
    <w:rsid w:val="17A7B180"/>
    <w:rsid w:val="17A7E87D"/>
    <w:rsid w:val="17A7EE3E"/>
    <w:rsid w:val="17A8D2AC"/>
    <w:rsid w:val="17A9B2D7"/>
    <w:rsid w:val="17A9FCFB"/>
    <w:rsid w:val="17AA2D72"/>
    <w:rsid w:val="17AA428D"/>
    <w:rsid w:val="17AB0F2F"/>
    <w:rsid w:val="17ABB484"/>
    <w:rsid w:val="17AC3DF0"/>
    <w:rsid w:val="17AC9353"/>
    <w:rsid w:val="17ACEBEF"/>
    <w:rsid w:val="17ACFCD2"/>
    <w:rsid w:val="17AD99BE"/>
    <w:rsid w:val="17ADED30"/>
    <w:rsid w:val="17AE3511"/>
    <w:rsid w:val="17AE5F9A"/>
    <w:rsid w:val="17AE9900"/>
    <w:rsid w:val="17AEC18A"/>
    <w:rsid w:val="17AF22C8"/>
    <w:rsid w:val="17AF4EAE"/>
    <w:rsid w:val="17AF9198"/>
    <w:rsid w:val="17B0145B"/>
    <w:rsid w:val="17B06E99"/>
    <w:rsid w:val="17B16786"/>
    <w:rsid w:val="17B17AC7"/>
    <w:rsid w:val="17B2FD5E"/>
    <w:rsid w:val="17B377C8"/>
    <w:rsid w:val="17B3BF7A"/>
    <w:rsid w:val="17B3F851"/>
    <w:rsid w:val="17B5C5C4"/>
    <w:rsid w:val="17B68774"/>
    <w:rsid w:val="17B6E0C5"/>
    <w:rsid w:val="17B7A8C9"/>
    <w:rsid w:val="17B7AB1D"/>
    <w:rsid w:val="17B81F08"/>
    <w:rsid w:val="17B834E6"/>
    <w:rsid w:val="17B836EC"/>
    <w:rsid w:val="17B852CC"/>
    <w:rsid w:val="17B92245"/>
    <w:rsid w:val="17B9461E"/>
    <w:rsid w:val="17BB7D24"/>
    <w:rsid w:val="17BBBA26"/>
    <w:rsid w:val="17BBF0C6"/>
    <w:rsid w:val="17BC256A"/>
    <w:rsid w:val="17BC2C2A"/>
    <w:rsid w:val="17BCC94B"/>
    <w:rsid w:val="17BD275E"/>
    <w:rsid w:val="17BD2E8E"/>
    <w:rsid w:val="17BEDCA2"/>
    <w:rsid w:val="17BEFE95"/>
    <w:rsid w:val="17BF78C2"/>
    <w:rsid w:val="17BF85EC"/>
    <w:rsid w:val="17C03FB3"/>
    <w:rsid w:val="17C082CB"/>
    <w:rsid w:val="17C0E9DF"/>
    <w:rsid w:val="17C17D9E"/>
    <w:rsid w:val="17C2747B"/>
    <w:rsid w:val="17C332E2"/>
    <w:rsid w:val="17C44690"/>
    <w:rsid w:val="17C48D53"/>
    <w:rsid w:val="17C55603"/>
    <w:rsid w:val="17C56875"/>
    <w:rsid w:val="17C60A2A"/>
    <w:rsid w:val="17C65D7F"/>
    <w:rsid w:val="17C70B9F"/>
    <w:rsid w:val="17C75681"/>
    <w:rsid w:val="17C7E7DB"/>
    <w:rsid w:val="17C89466"/>
    <w:rsid w:val="17C8E510"/>
    <w:rsid w:val="17C9CF71"/>
    <w:rsid w:val="17CA66C1"/>
    <w:rsid w:val="17CAC1A6"/>
    <w:rsid w:val="17CB6A45"/>
    <w:rsid w:val="17CC52E0"/>
    <w:rsid w:val="17CC628F"/>
    <w:rsid w:val="17CC7EAF"/>
    <w:rsid w:val="17CD044F"/>
    <w:rsid w:val="17CD3B0D"/>
    <w:rsid w:val="17CE156A"/>
    <w:rsid w:val="17CED8A9"/>
    <w:rsid w:val="17CEF6FF"/>
    <w:rsid w:val="17CF6877"/>
    <w:rsid w:val="17D05E10"/>
    <w:rsid w:val="17D0A391"/>
    <w:rsid w:val="17D10326"/>
    <w:rsid w:val="17D1741E"/>
    <w:rsid w:val="17D18919"/>
    <w:rsid w:val="17D26641"/>
    <w:rsid w:val="17D2EB60"/>
    <w:rsid w:val="17D37B24"/>
    <w:rsid w:val="17D4619B"/>
    <w:rsid w:val="17D65E09"/>
    <w:rsid w:val="17D7C353"/>
    <w:rsid w:val="17D852CA"/>
    <w:rsid w:val="17D8CA18"/>
    <w:rsid w:val="17D8F784"/>
    <w:rsid w:val="17D9B041"/>
    <w:rsid w:val="17DAD5EA"/>
    <w:rsid w:val="17DAFAE0"/>
    <w:rsid w:val="17DBBB18"/>
    <w:rsid w:val="17DBF0CD"/>
    <w:rsid w:val="17DCA22C"/>
    <w:rsid w:val="17DCE42F"/>
    <w:rsid w:val="17DCE87E"/>
    <w:rsid w:val="17DCFE67"/>
    <w:rsid w:val="17DDAB8A"/>
    <w:rsid w:val="17DDC73D"/>
    <w:rsid w:val="17DED407"/>
    <w:rsid w:val="17DF12F2"/>
    <w:rsid w:val="17DF985E"/>
    <w:rsid w:val="17E4D255"/>
    <w:rsid w:val="17E4D2B4"/>
    <w:rsid w:val="17E50168"/>
    <w:rsid w:val="17E72F9E"/>
    <w:rsid w:val="17E7E2DF"/>
    <w:rsid w:val="17E7FF2D"/>
    <w:rsid w:val="17E83AAF"/>
    <w:rsid w:val="17E8C828"/>
    <w:rsid w:val="17E98809"/>
    <w:rsid w:val="17E99897"/>
    <w:rsid w:val="17E9B82B"/>
    <w:rsid w:val="17EA5653"/>
    <w:rsid w:val="17EA72B4"/>
    <w:rsid w:val="17EA8C2A"/>
    <w:rsid w:val="17EA908B"/>
    <w:rsid w:val="17EA9F24"/>
    <w:rsid w:val="17EB01A8"/>
    <w:rsid w:val="17EB3F72"/>
    <w:rsid w:val="17EDDE46"/>
    <w:rsid w:val="17EEEF9A"/>
    <w:rsid w:val="17EFAC17"/>
    <w:rsid w:val="17F04499"/>
    <w:rsid w:val="17F0A025"/>
    <w:rsid w:val="17F102F4"/>
    <w:rsid w:val="17F1283F"/>
    <w:rsid w:val="17F1BBCE"/>
    <w:rsid w:val="17F23482"/>
    <w:rsid w:val="17F25D92"/>
    <w:rsid w:val="17F2CB57"/>
    <w:rsid w:val="17F3A190"/>
    <w:rsid w:val="17F3B546"/>
    <w:rsid w:val="17F4116E"/>
    <w:rsid w:val="17F48A90"/>
    <w:rsid w:val="17F4A64F"/>
    <w:rsid w:val="17F58321"/>
    <w:rsid w:val="17F6D8BD"/>
    <w:rsid w:val="17F775B4"/>
    <w:rsid w:val="17F86E30"/>
    <w:rsid w:val="17F913B0"/>
    <w:rsid w:val="17F94E27"/>
    <w:rsid w:val="17F9BFAF"/>
    <w:rsid w:val="17FACF81"/>
    <w:rsid w:val="17FBA52A"/>
    <w:rsid w:val="17FBDB37"/>
    <w:rsid w:val="17FBDDDC"/>
    <w:rsid w:val="17FC679B"/>
    <w:rsid w:val="17FDFC0F"/>
    <w:rsid w:val="17FEC9F9"/>
    <w:rsid w:val="17FEDFFD"/>
    <w:rsid w:val="17FF9947"/>
    <w:rsid w:val="180028D5"/>
    <w:rsid w:val="1801571A"/>
    <w:rsid w:val="18016558"/>
    <w:rsid w:val="1801C6E8"/>
    <w:rsid w:val="18020228"/>
    <w:rsid w:val="18020AA2"/>
    <w:rsid w:val="1802973F"/>
    <w:rsid w:val="1802B1EE"/>
    <w:rsid w:val="1802B44B"/>
    <w:rsid w:val="18034988"/>
    <w:rsid w:val="18039D05"/>
    <w:rsid w:val="1804C614"/>
    <w:rsid w:val="1804F67A"/>
    <w:rsid w:val="1805D834"/>
    <w:rsid w:val="1806CECF"/>
    <w:rsid w:val="1806F7BC"/>
    <w:rsid w:val="18097A77"/>
    <w:rsid w:val="18097A9D"/>
    <w:rsid w:val="1809D70D"/>
    <w:rsid w:val="180B51E5"/>
    <w:rsid w:val="180BC5C9"/>
    <w:rsid w:val="180BE32A"/>
    <w:rsid w:val="180BE550"/>
    <w:rsid w:val="180CA28B"/>
    <w:rsid w:val="180CC37E"/>
    <w:rsid w:val="180CD3F6"/>
    <w:rsid w:val="180CDE8E"/>
    <w:rsid w:val="180D5BAC"/>
    <w:rsid w:val="180DC548"/>
    <w:rsid w:val="180EA150"/>
    <w:rsid w:val="180EF25B"/>
    <w:rsid w:val="180F95E1"/>
    <w:rsid w:val="181129BF"/>
    <w:rsid w:val="1811D9FD"/>
    <w:rsid w:val="18127702"/>
    <w:rsid w:val="1812D12D"/>
    <w:rsid w:val="18143DFC"/>
    <w:rsid w:val="18153B43"/>
    <w:rsid w:val="18153FA8"/>
    <w:rsid w:val="1815C5E1"/>
    <w:rsid w:val="1815FCAB"/>
    <w:rsid w:val="1816281C"/>
    <w:rsid w:val="18168980"/>
    <w:rsid w:val="18175396"/>
    <w:rsid w:val="181754EE"/>
    <w:rsid w:val="181775AF"/>
    <w:rsid w:val="1818DE0D"/>
    <w:rsid w:val="1819C4AA"/>
    <w:rsid w:val="181A5AA6"/>
    <w:rsid w:val="181B48F2"/>
    <w:rsid w:val="181BA4DB"/>
    <w:rsid w:val="181BAAF1"/>
    <w:rsid w:val="181C7BDB"/>
    <w:rsid w:val="181CC7A2"/>
    <w:rsid w:val="181D8CF7"/>
    <w:rsid w:val="181EB995"/>
    <w:rsid w:val="181F15F8"/>
    <w:rsid w:val="181FA677"/>
    <w:rsid w:val="181FC853"/>
    <w:rsid w:val="181FEEF6"/>
    <w:rsid w:val="1822B3C3"/>
    <w:rsid w:val="1822BAA0"/>
    <w:rsid w:val="1822E67B"/>
    <w:rsid w:val="1823178D"/>
    <w:rsid w:val="1823BA4F"/>
    <w:rsid w:val="182419D5"/>
    <w:rsid w:val="182479EE"/>
    <w:rsid w:val="18259F2D"/>
    <w:rsid w:val="1825A748"/>
    <w:rsid w:val="1825D001"/>
    <w:rsid w:val="1826900B"/>
    <w:rsid w:val="1826D921"/>
    <w:rsid w:val="1826FC42"/>
    <w:rsid w:val="1827362B"/>
    <w:rsid w:val="18277DDA"/>
    <w:rsid w:val="182A3F4B"/>
    <w:rsid w:val="182A515D"/>
    <w:rsid w:val="182A6F0F"/>
    <w:rsid w:val="182A82D4"/>
    <w:rsid w:val="182B3329"/>
    <w:rsid w:val="182C9867"/>
    <w:rsid w:val="182D09BC"/>
    <w:rsid w:val="182F8A75"/>
    <w:rsid w:val="182FE349"/>
    <w:rsid w:val="183103A5"/>
    <w:rsid w:val="1831779B"/>
    <w:rsid w:val="1831FB73"/>
    <w:rsid w:val="183220DB"/>
    <w:rsid w:val="1832A3E6"/>
    <w:rsid w:val="1832BD94"/>
    <w:rsid w:val="1832D57C"/>
    <w:rsid w:val="1834C92F"/>
    <w:rsid w:val="183515C6"/>
    <w:rsid w:val="18351F64"/>
    <w:rsid w:val="18358486"/>
    <w:rsid w:val="1835BEB4"/>
    <w:rsid w:val="1835D769"/>
    <w:rsid w:val="183615EE"/>
    <w:rsid w:val="1836769D"/>
    <w:rsid w:val="18370657"/>
    <w:rsid w:val="18370FFA"/>
    <w:rsid w:val="1837A177"/>
    <w:rsid w:val="183879D7"/>
    <w:rsid w:val="1838A984"/>
    <w:rsid w:val="1838D77A"/>
    <w:rsid w:val="183A2DC1"/>
    <w:rsid w:val="183A6DB6"/>
    <w:rsid w:val="183A72DB"/>
    <w:rsid w:val="183AB92B"/>
    <w:rsid w:val="183B81BF"/>
    <w:rsid w:val="183B9232"/>
    <w:rsid w:val="183BA795"/>
    <w:rsid w:val="183C1208"/>
    <w:rsid w:val="183CB498"/>
    <w:rsid w:val="183CEE3F"/>
    <w:rsid w:val="183D65F2"/>
    <w:rsid w:val="183D8156"/>
    <w:rsid w:val="183EC4A4"/>
    <w:rsid w:val="183F29A7"/>
    <w:rsid w:val="183FB51E"/>
    <w:rsid w:val="184041AE"/>
    <w:rsid w:val="1840A728"/>
    <w:rsid w:val="18418BE1"/>
    <w:rsid w:val="1842AD97"/>
    <w:rsid w:val="1842EDD0"/>
    <w:rsid w:val="184306A4"/>
    <w:rsid w:val="1843E5E1"/>
    <w:rsid w:val="1843FB75"/>
    <w:rsid w:val="184434B1"/>
    <w:rsid w:val="1844B0B5"/>
    <w:rsid w:val="1844C933"/>
    <w:rsid w:val="1844CCF6"/>
    <w:rsid w:val="1844D292"/>
    <w:rsid w:val="1845972E"/>
    <w:rsid w:val="1846AF22"/>
    <w:rsid w:val="1846EAFF"/>
    <w:rsid w:val="18473A21"/>
    <w:rsid w:val="18481D72"/>
    <w:rsid w:val="184866FB"/>
    <w:rsid w:val="1848D151"/>
    <w:rsid w:val="184946D2"/>
    <w:rsid w:val="184951BF"/>
    <w:rsid w:val="184A057C"/>
    <w:rsid w:val="184A461C"/>
    <w:rsid w:val="184B087E"/>
    <w:rsid w:val="184B2C22"/>
    <w:rsid w:val="184B4E77"/>
    <w:rsid w:val="184BB9A6"/>
    <w:rsid w:val="184BF14D"/>
    <w:rsid w:val="184D6E11"/>
    <w:rsid w:val="184D71AC"/>
    <w:rsid w:val="184D7E7F"/>
    <w:rsid w:val="184DB760"/>
    <w:rsid w:val="184E5DFA"/>
    <w:rsid w:val="184EE4FE"/>
    <w:rsid w:val="184F7A60"/>
    <w:rsid w:val="18503644"/>
    <w:rsid w:val="18509325"/>
    <w:rsid w:val="18510DB5"/>
    <w:rsid w:val="18514946"/>
    <w:rsid w:val="18515671"/>
    <w:rsid w:val="1851D856"/>
    <w:rsid w:val="1852122F"/>
    <w:rsid w:val="185227C0"/>
    <w:rsid w:val="1852B465"/>
    <w:rsid w:val="18535F1C"/>
    <w:rsid w:val="18536CA0"/>
    <w:rsid w:val="1853C760"/>
    <w:rsid w:val="185407BF"/>
    <w:rsid w:val="1855287D"/>
    <w:rsid w:val="18553A8F"/>
    <w:rsid w:val="18566BF7"/>
    <w:rsid w:val="1857539F"/>
    <w:rsid w:val="18577FB7"/>
    <w:rsid w:val="1857F1A4"/>
    <w:rsid w:val="185846F6"/>
    <w:rsid w:val="18589791"/>
    <w:rsid w:val="1858ACE8"/>
    <w:rsid w:val="1859D358"/>
    <w:rsid w:val="185A8FC4"/>
    <w:rsid w:val="185C3509"/>
    <w:rsid w:val="185CD090"/>
    <w:rsid w:val="185D8B37"/>
    <w:rsid w:val="185F2B71"/>
    <w:rsid w:val="185F5246"/>
    <w:rsid w:val="18603EB0"/>
    <w:rsid w:val="18616723"/>
    <w:rsid w:val="18617B73"/>
    <w:rsid w:val="186188DF"/>
    <w:rsid w:val="1861E2AE"/>
    <w:rsid w:val="18628D6D"/>
    <w:rsid w:val="1862A901"/>
    <w:rsid w:val="1862D3F5"/>
    <w:rsid w:val="186380DA"/>
    <w:rsid w:val="18641AEC"/>
    <w:rsid w:val="18659D79"/>
    <w:rsid w:val="186608BF"/>
    <w:rsid w:val="1866E3C2"/>
    <w:rsid w:val="1867DE46"/>
    <w:rsid w:val="18685841"/>
    <w:rsid w:val="186859A9"/>
    <w:rsid w:val="1868873C"/>
    <w:rsid w:val="1868F3B7"/>
    <w:rsid w:val="18693604"/>
    <w:rsid w:val="18695B40"/>
    <w:rsid w:val="186AD5F6"/>
    <w:rsid w:val="186DC703"/>
    <w:rsid w:val="186F72CA"/>
    <w:rsid w:val="186FC91E"/>
    <w:rsid w:val="1870C28B"/>
    <w:rsid w:val="18713B59"/>
    <w:rsid w:val="187190B3"/>
    <w:rsid w:val="1871D906"/>
    <w:rsid w:val="18729E73"/>
    <w:rsid w:val="18729E93"/>
    <w:rsid w:val="18745F6F"/>
    <w:rsid w:val="187542A2"/>
    <w:rsid w:val="18757E86"/>
    <w:rsid w:val="1876FFAA"/>
    <w:rsid w:val="1877400C"/>
    <w:rsid w:val="1877CB7B"/>
    <w:rsid w:val="1878ED77"/>
    <w:rsid w:val="18799B74"/>
    <w:rsid w:val="1879B2FB"/>
    <w:rsid w:val="1879EE43"/>
    <w:rsid w:val="1879FA69"/>
    <w:rsid w:val="187A465A"/>
    <w:rsid w:val="187A8859"/>
    <w:rsid w:val="187B4BF1"/>
    <w:rsid w:val="187BF625"/>
    <w:rsid w:val="187C1686"/>
    <w:rsid w:val="187C7BFE"/>
    <w:rsid w:val="187DE575"/>
    <w:rsid w:val="187E1C6B"/>
    <w:rsid w:val="187E36B7"/>
    <w:rsid w:val="187E4B35"/>
    <w:rsid w:val="187EA211"/>
    <w:rsid w:val="187EB789"/>
    <w:rsid w:val="187F0DE3"/>
    <w:rsid w:val="187F395A"/>
    <w:rsid w:val="18804794"/>
    <w:rsid w:val="1880ADA9"/>
    <w:rsid w:val="1881A20A"/>
    <w:rsid w:val="1882521E"/>
    <w:rsid w:val="18868186"/>
    <w:rsid w:val="1887E136"/>
    <w:rsid w:val="188826AC"/>
    <w:rsid w:val="1888739A"/>
    <w:rsid w:val="1888A235"/>
    <w:rsid w:val="1888C1E8"/>
    <w:rsid w:val="18892051"/>
    <w:rsid w:val="1889941F"/>
    <w:rsid w:val="1889A6E9"/>
    <w:rsid w:val="1889B765"/>
    <w:rsid w:val="1889C8E7"/>
    <w:rsid w:val="188B37E0"/>
    <w:rsid w:val="188E0397"/>
    <w:rsid w:val="188E93DB"/>
    <w:rsid w:val="188F1328"/>
    <w:rsid w:val="188F3817"/>
    <w:rsid w:val="188FF172"/>
    <w:rsid w:val="18909FF6"/>
    <w:rsid w:val="1891532F"/>
    <w:rsid w:val="1891D10A"/>
    <w:rsid w:val="1891EBC2"/>
    <w:rsid w:val="1891ED95"/>
    <w:rsid w:val="1892B3FE"/>
    <w:rsid w:val="1893E4DB"/>
    <w:rsid w:val="18946F23"/>
    <w:rsid w:val="1894AC4E"/>
    <w:rsid w:val="1894E140"/>
    <w:rsid w:val="189605B9"/>
    <w:rsid w:val="18966388"/>
    <w:rsid w:val="1896E4FB"/>
    <w:rsid w:val="189748B4"/>
    <w:rsid w:val="189770E5"/>
    <w:rsid w:val="1897837D"/>
    <w:rsid w:val="18993569"/>
    <w:rsid w:val="18994CC9"/>
    <w:rsid w:val="1899FFE6"/>
    <w:rsid w:val="189A265B"/>
    <w:rsid w:val="189B1421"/>
    <w:rsid w:val="189B4ED7"/>
    <w:rsid w:val="189B7929"/>
    <w:rsid w:val="189BC855"/>
    <w:rsid w:val="189BE620"/>
    <w:rsid w:val="189C1CDA"/>
    <w:rsid w:val="189C4A49"/>
    <w:rsid w:val="189C8D4B"/>
    <w:rsid w:val="189CAF97"/>
    <w:rsid w:val="189CF468"/>
    <w:rsid w:val="189D0148"/>
    <w:rsid w:val="189D5C42"/>
    <w:rsid w:val="189D7AA8"/>
    <w:rsid w:val="189D91B4"/>
    <w:rsid w:val="189DD992"/>
    <w:rsid w:val="189F381E"/>
    <w:rsid w:val="18A2F53C"/>
    <w:rsid w:val="18A382CC"/>
    <w:rsid w:val="18A53DEA"/>
    <w:rsid w:val="18A64438"/>
    <w:rsid w:val="18A6C5CA"/>
    <w:rsid w:val="18A7C2E7"/>
    <w:rsid w:val="18A7ED08"/>
    <w:rsid w:val="18A7F0E3"/>
    <w:rsid w:val="18A8221D"/>
    <w:rsid w:val="18A936AC"/>
    <w:rsid w:val="18AAE2ED"/>
    <w:rsid w:val="18AB2CDC"/>
    <w:rsid w:val="18AC9575"/>
    <w:rsid w:val="18ACFBF9"/>
    <w:rsid w:val="18AD5A51"/>
    <w:rsid w:val="18AD8B15"/>
    <w:rsid w:val="18ADFACC"/>
    <w:rsid w:val="18AF20CA"/>
    <w:rsid w:val="18B1D692"/>
    <w:rsid w:val="18B29A27"/>
    <w:rsid w:val="18B42E20"/>
    <w:rsid w:val="18B49648"/>
    <w:rsid w:val="18B62538"/>
    <w:rsid w:val="18B64C72"/>
    <w:rsid w:val="18B6572D"/>
    <w:rsid w:val="18B68B60"/>
    <w:rsid w:val="18B8DD1B"/>
    <w:rsid w:val="18B91AC5"/>
    <w:rsid w:val="18BA1122"/>
    <w:rsid w:val="18BAC80B"/>
    <w:rsid w:val="18BB4F18"/>
    <w:rsid w:val="18BBCF2A"/>
    <w:rsid w:val="18BC3FE1"/>
    <w:rsid w:val="18BCE4D3"/>
    <w:rsid w:val="18BCEAC4"/>
    <w:rsid w:val="18BE06A6"/>
    <w:rsid w:val="18BE5B3E"/>
    <w:rsid w:val="18BE9E1B"/>
    <w:rsid w:val="18BF2410"/>
    <w:rsid w:val="18BF4AE2"/>
    <w:rsid w:val="18C0D725"/>
    <w:rsid w:val="18C20CDA"/>
    <w:rsid w:val="18C2CEA1"/>
    <w:rsid w:val="18C2D2D5"/>
    <w:rsid w:val="18C2E1F6"/>
    <w:rsid w:val="18C3D21C"/>
    <w:rsid w:val="18C5D9D6"/>
    <w:rsid w:val="18C5EAA8"/>
    <w:rsid w:val="18C6B32E"/>
    <w:rsid w:val="18C6C034"/>
    <w:rsid w:val="18C6CD56"/>
    <w:rsid w:val="18C7A485"/>
    <w:rsid w:val="18C8E561"/>
    <w:rsid w:val="18C924A2"/>
    <w:rsid w:val="18C9D5A4"/>
    <w:rsid w:val="18CA6CA9"/>
    <w:rsid w:val="18CB0557"/>
    <w:rsid w:val="18CB91D5"/>
    <w:rsid w:val="18CC5126"/>
    <w:rsid w:val="18CD01F0"/>
    <w:rsid w:val="18CD5B13"/>
    <w:rsid w:val="18CE2D6D"/>
    <w:rsid w:val="18CE6A6C"/>
    <w:rsid w:val="18CEDAAC"/>
    <w:rsid w:val="18CEFD6E"/>
    <w:rsid w:val="18CF68F7"/>
    <w:rsid w:val="18CF8482"/>
    <w:rsid w:val="18CFC5C4"/>
    <w:rsid w:val="18CFFC6F"/>
    <w:rsid w:val="18D17CDB"/>
    <w:rsid w:val="18D186EB"/>
    <w:rsid w:val="18D1B530"/>
    <w:rsid w:val="18D1E64D"/>
    <w:rsid w:val="18D27A7B"/>
    <w:rsid w:val="18D35DC3"/>
    <w:rsid w:val="18D361BC"/>
    <w:rsid w:val="18D3FADC"/>
    <w:rsid w:val="18D460DA"/>
    <w:rsid w:val="18D52253"/>
    <w:rsid w:val="18D57DCA"/>
    <w:rsid w:val="18D5D3A6"/>
    <w:rsid w:val="18D71828"/>
    <w:rsid w:val="18D76855"/>
    <w:rsid w:val="18D86B75"/>
    <w:rsid w:val="18D8CC36"/>
    <w:rsid w:val="18D99260"/>
    <w:rsid w:val="18D992C0"/>
    <w:rsid w:val="18D9C0AD"/>
    <w:rsid w:val="18DA2E3D"/>
    <w:rsid w:val="18DB1505"/>
    <w:rsid w:val="18DBECE0"/>
    <w:rsid w:val="18DD5AD3"/>
    <w:rsid w:val="18DD7B6F"/>
    <w:rsid w:val="18DD895D"/>
    <w:rsid w:val="18DE543C"/>
    <w:rsid w:val="18DF0712"/>
    <w:rsid w:val="18E04739"/>
    <w:rsid w:val="18E04D74"/>
    <w:rsid w:val="18E08190"/>
    <w:rsid w:val="18E23213"/>
    <w:rsid w:val="18E28D73"/>
    <w:rsid w:val="18E4235F"/>
    <w:rsid w:val="18E42ECC"/>
    <w:rsid w:val="18E582F5"/>
    <w:rsid w:val="18E81864"/>
    <w:rsid w:val="18E923B1"/>
    <w:rsid w:val="18E9A710"/>
    <w:rsid w:val="18EA705A"/>
    <w:rsid w:val="18EBA561"/>
    <w:rsid w:val="18EBE761"/>
    <w:rsid w:val="18ED8400"/>
    <w:rsid w:val="18ED95D9"/>
    <w:rsid w:val="18EDCB6A"/>
    <w:rsid w:val="18F06CD0"/>
    <w:rsid w:val="18F0E113"/>
    <w:rsid w:val="18F12769"/>
    <w:rsid w:val="18F20CA0"/>
    <w:rsid w:val="18F23C24"/>
    <w:rsid w:val="18F2FD9F"/>
    <w:rsid w:val="18F450E5"/>
    <w:rsid w:val="18F5DE55"/>
    <w:rsid w:val="18F65D95"/>
    <w:rsid w:val="18F66712"/>
    <w:rsid w:val="18F69AFE"/>
    <w:rsid w:val="18F69DD3"/>
    <w:rsid w:val="18F6F3F8"/>
    <w:rsid w:val="18F735FE"/>
    <w:rsid w:val="18F74B1F"/>
    <w:rsid w:val="18F9A48B"/>
    <w:rsid w:val="18FA666C"/>
    <w:rsid w:val="18FB5478"/>
    <w:rsid w:val="18FBF338"/>
    <w:rsid w:val="18FC0E68"/>
    <w:rsid w:val="18FC23FC"/>
    <w:rsid w:val="18FC2FEB"/>
    <w:rsid w:val="18FCFAB5"/>
    <w:rsid w:val="18FCFC94"/>
    <w:rsid w:val="18FD3439"/>
    <w:rsid w:val="18FDC531"/>
    <w:rsid w:val="18FE146D"/>
    <w:rsid w:val="18FE3238"/>
    <w:rsid w:val="18FF5FB3"/>
    <w:rsid w:val="190018E4"/>
    <w:rsid w:val="19008A3F"/>
    <w:rsid w:val="19014135"/>
    <w:rsid w:val="190260FF"/>
    <w:rsid w:val="1902815E"/>
    <w:rsid w:val="19035853"/>
    <w:rsid w:val="190451D2"/>
    <w:rsid w:val="19050C8C"/>
    <w:rsid w:val="19058DE4"/>
    <w:rsid w:val="1906CFC2"/>
    <w:rsid w:val="1906FA64"/>
    <w:rsid w:val="190786AB"/>
    <w:rsid w:val="19080355"/>
    <w:rsid w:val="1908F9B7"/>
    <w:rsid w:val="19090A4F"/>
    <w:rsid w:val="1909DF73"/>
    <w:rsid w:val="1909E43C"/>
    <w:rsid w:val="190A100C"/>
    <w:rsid w:val="190A5D68"/>
    <w:rsid w:val="190AC7C5"/>
    <w:rsid w:val="190B5C9E"/>
    <w:rsid w:val="190B7B76"/>
    <w:rsid w:val="190DE80B"/>
    <w:rsid w:val="190E3CA8"/>
    <w:rsid w:val="190E707A"/>
    <w:rsid w:val="190ED145"/>
    <w:rsid w:val="190F185E"/>
    <w:rsid w:val="190F8F90"/>
    <w:rsid w:val="190FB90B"/>
    <w:rsid w:val="190FE867"/>
    <w:rsid w:val="19108753"/>
    <w:rsid w:val="191139DE"/>
    <w:rsid w:val="1911D012"/>
    <w:rsid w:val="19124343"/>
    <w:rsid w:val="1913020C"/>
    <w:rsid w:val="191414A6"/>
    <w:rsid w:val="1914681A"/>
    <w:rsid w:val="19154B28"/>
    <w:rsid w:val="1916053E"/>
    <w:rsid w:val="1916A827"/>
    <w:rsid w:val="1916BE7E"/>
    <w:rsid w:val="1917F6AB"/>
    <w:rsid w:val="19196F9D"/>
    <w:rsid w:val="191A286A"/>
    <w:rsid w:val="191B53B6"/>
    <w:rsid w:val="191B6ED3"/>
    <w:rsid w:val="191B7CC9"/>
    <w:rsid w:val="191B8811"/>
    <w:rsid w:val="191BAB90"/>
    <w:rsid w:val="191C2138"/>
    <w:rsid w:val="191DAA5A"/>
    <w:rsid w:val="191E07E3"/>
    <w:rsid w:val="191E2D11"/>
    <w:rsid w:val="191E6FA3"/>
    <w:rsid w:val="191E9C3A"/>
    <w:rsid w:val="191ECB82"/>
    <w:rsid w:val="191ECFC2"/>
    <w:rsid w:val="191F892C"/>
    <w:rsid w:val="19203A75"/>
    <w:rsid w:val="19209938"/>
    <w:rsid w:val="1921DD7D"/>
    <w:rsid w:val="192428DD"/>
    <w:rsid w:val="1927E573"/>
    <w:rsid w:val="19292383"/>
    <w:rsid w:val="192969A1"/>
    <w:rsid w:val="192977E2"/>
    <w:rsid w:val="192982B6"/>
    <w:rsid w:val="192A3FCE"/>
    <w:rsid w:val="192AA084"/>
    <w:rsid w:val="192B895A"/>
    <w:rsid w:val="192C05D3"/>
    <w:rsid w:val="192D3943"/>
    <w:rsid w:val="192D8306"/>
    <w:rsid w:val="192D9A7E"/>
    <w:rsid w:val="192E3889"/>
    <w:rsid w:val="192F2659"/>
    <w:rsid w:val="19301270"/>
    <w:rsid w:val="19306B78"/>
    <w:rsid w:val="1930A638"/>
    <w:rsid w:val="1930C23A"/>
    <w:rsid w:val="19316863"/>
    <w:rsid w:val="1931F6CF"/>
    <w:rsid w:val="19325CB5"/>
    <w:rsid w:val="193500DA"/>
    <w:rsid w:val="193553A4"/>
    <w:rsid w:val="1935DC23"/>
    <w:rsid w:val="19361563"/>
    <w:rsid w:val="19377644"/>
    <w:rsid w:val="19393B1F"/>
    <w:rsid w:val="1939C845"/>
    <w:rsid w:val="1939CFD6"/>
    <w:rsid w:val="193BB946"/>
    <w:rsid w:val="193D6ED7"/>
    <w:rsid w:val="193D909C"/>
    <w:rsid w:val="193DC592"/>
    <w:rsid w:val="193E1150"/>
    <w:rsid w:val="193F5A10"/>
    <w:rsid w:val="1940A8F4"/>
    <w:rsid w:val="1941E30E"/>
    <w:rsid w:val="194287C4"/>
    <w:rsid w:val="19432B1E"/>
    <w:rsid w:val="194419D4"/>
    <w:rsid w:val="19441B20"/>
    <w:rsid w:val="19443EF9"/>
    <w:rsid w:val="1944763F"/>
    <w:rsid w:val="1944A4A7"/>
    <w:rsid w:val="19458F66"/>
    <w:rsid w:val="1946B699"/>
    <w:rsid w:val="19477841"/>
    <w:rsid w:val="1948A5BD"/>
    <w:rsid w:val="194A3F45"/>
    <w:rsid w:val="194AB3CB"/>
    <w:rsid w:val="194B54E2"/>
    <w:rsid w:val="194BF24A"/>
    <w:rsid w:val="194E4ECC"/>
    <w:rsid w:val="194F9660"/>
    <w:rsid w:val="195010CC"/>
    <w:rsid w:val="19507424"/>
    <w:rsid w:val="19508FBA"/>
    <w:rsid w:val="19514742"/>
    <w:rsid w:val="1951BDE2"/>
    <w:rsid w:val="195288E4"/>
    <w:rsid w:val="1952D8BB"/>
    <w:rsid w:val="1952EC5D"/>
    <w:rsid w:val="1953877F"/>
    <w:rsid w:val="1953AF05"/>
    <w:rsid w:val="19543244"/>
    <w:rsid w:val="1954EAF7"/>
    <w:rsid w:val="1955AD2A"/>
    <w:rsid w:val="1955FDCE"/>
    <w:rsid w:val="1956E098"/>
    <w:rsid w:val="1957A55C"/>
    <w:rsid w:val="19599DBF"/>
    <w:rsid w:val="1959C760"/>
    <w:rsid w:val="195AA4D3"/>
    <w:rsid w:val="195DEF3A"/>
    <w:rsid w:val="19606BCB"/>
    <w:rsid w:val="1960BAA3"/>
    <w:rsid w:val="1960E89D"/>
    <w:rsid w:val="19612664"/>
    <w:rsid w:val="1961BF2B"/>
    <w:rsid w:val="19620857"/>
    <w:rsid w:val="19624A89"/>
    <w:rsid w:val="196288C0"/>
    <w:rsid w:val="19646133"/>
    <w:rsid w:val="196480B3"/>
    <w:rsid w:val="19656B72"/>
    <w:rsid w:val="1965B829"/>
    <w:rsid w:val="1965D5E3"/>
    <w:rsid w:val="196678D2"/>
    <w:rsid w:val="196692CD"/>
    <w:rsid w:val="1966B478"/>
    <w:rsid w:val="1966D0E8"/>
    <w:rsid w:val="196705E6"/>
    <w:rsid w:val="19699420"/>
    <w:rsid w:val="1969A53E"/>
    <w:rsid w:val="1969D201"/>
    <w:rsid w:val="1969D57F"/>
    <w:rsid w:val="196A6002"/>
    <w:rsid w:val="196A7BB7"/>
    <w:rsid w:val="196B1929"/>
    <w:rsid w:val="196B953F"/>
    <w:rsid w:val="196BC060"/>
    <w:rsid w:val="196C2A5C"/>
    <w:rsid w:val="196DCAF0"/>
    <w:rsid w:val="196E10EC"/>
    <w:rsid w:val="196E244C"/>
    <w:rsid w:val="196E45D4"/>
    <w:rsid w:val="196F3431"/>
    <w:rsid w:val="19705473"/>
    <w:rsid w:val="19712AFB"/>
    <w:rsid w:val="1973550A"/>
    <w:rsid w:val="19735F28"/>
    <w:rsid w:val="1974C52D"/>
    <w:rsid w:val="1974D004"/>
    <w:rsid w:val="197548D3"/>
    <w:rsid w:val="197580A2"/>
    <w:rsid w:val="19761F0A"/>
    <w:rsid w:val="19767308"/>
    <w:rsid w:val="1976DEAD"/>
    <w:rsid w:val="19778FF5"/>
    <w:rsid w:val="197A43D3"/>
    <w:rsid w:val="197B507C"/>
    <w:rsid w:val="197BD2DD"/>
    <w:rsid w:val="197C2424"/>
    <w:rsid w:val="197D4B82"/>
    <w:rsid w:val="197D4F92"/>
    <w:rsid w:val="197D856D"/>
    <w:rsid w:val="197DA860"/>
    <w:rsid w:val="197DB936"/>
    <w:rsid w:val="197E230A"/>
    <w:rsid w:val="197EA7EF"/>
    <w:rsid w:val="197F24D0"/>
    <w:rsid w:val="197F8641"/>
    <w:rsid w:val="197FC2C0"/>
    <w:rsid w:val="197FDDE2"/>
    <w:rsid w:val="19803991"/>
    <w:rsid w:val="19806587"/>
    <w:rsid w:val="19807074"/>
    <w:rsid w:val="19807D53"/>
    <w:rsid w:val="1980CD91"/>
    <w:rsid w:val="19810150"/>
    <w:rsid w:val="19810F76"/>
    <w:rsid w:val="1981CC5F"/>
    <w:rsid w:val="198267FC"/>
    <w:rsid w:val="1982DE3D"/>
    <w:rsid w:val="19832536"/>
    <w:rsid w:val="19836D79"/>
    <w:rsid w:val="1983E735"/>
    <w:rsid w:val="1986D1E5"/>
    <w:rsid w:val="198702FF"/>
    <w:rsid w:val="198703C5"/>
    <w:rsid w:val="1987E70D"/>
    <w:rsid w:val="1988875D"/>
    <w:rsid w:val="198AFB26"/>
    <w:rsid w:val="198B67F6"/>
    <w:rsid w:val="198C87E8"/>
    <w:rsid w:val="198D0DF1"/>
    <w:rsid w:val="198F8721"/>
    <w:rsid w:val="1990907F"/>
    <w:rsid w:val="19909BD2"/>
    <w:rsid w:val="1991494A"/>
    <w:rsid w:val="19921DC0"/>
    <w:rsid w:val="1992AD77"/>
    <w:rsid w:val="1993310B"/>
    <w:rsid w:val="199385B6"/>
    <w:rsid w:val="19975F77"/>
    <w:rsid w:val="1997E985"/>
    <w:rsid w:val="1997EB8C"/>
    <w:rsid w:val="19985A63"/>
    <w:rsid w:val="19987479"/>
    <w:rsid w:val="199CE7D8"/>
    <w:rsid w:val="199CEB27"/>
    <w:rsid w:val="199D16E1"/>
    <w:rsid w:val="199D9B5C"/>
    <w:rsid w:val="199DADF7"/>
    <w:rsid w:val="199DDC51"/>
    <w:rsid w:val="199E0A9A"/>
    <w:rsid w:val="199ED97A"/>
    <w:rsid w:val="199EE262"/>
    <w:rsid w:val="199FB9F9"/>
    <w:rsid w:val="19A075CF"/>
    <w:rsid w:val="19A15159"/>
    <w:rsid w:val="19A172C1"/>
    <w:rsid w:val="19A1DB92"/>
    <w:rsid w:val="19A22375"/>
    <w:rsid w:val="19A2442D"/>
    <w:rsid w:val="19A2B06E"/>
    <w:rsid w:val="19A2E30F"/>
    <w:rsid w:val="19A30B35"/>
    <w:rsid w:val="19A34C34"/>
    <w:rsid w:val="19A4226B"/>
    <w:rsid w:val="19A4247B"/>
    <w:rsid w:val="19A4D1F2"/>
    <w:rsid w:val="19A51697"/>
    <w:rsid w:val="19A58A85"/>
    <w:rsid w:val="19A656DE"/>
    <w:rsid w:val="19A66B05"/>
    <w:rsid w:val="19A68CEA"/>
    <w:rsid w:val="19A72611"/>
    <w:rsid w:val="19A7961B"/>
    <w:rsid w:val="19A7F2E7"/>
    <w:rsid w:val="19A8EA9A"/>
    <w:rsid w:val="19AA18DC"/>
    <w:rsid w:val="19AAC2BC"/>
    <w:rsid w:val="19AB135D"/>
    <w:rsid w:val="19AB5985"/>
    <w:rsid w:val="19AD1665"/>
    <w:rsid w:val="19AD2755"/>
    <w:rsid w:val="19AD3C24"/>
    <w:rsid w:val="19AE50FB"/>
    <w:rsid w:val="19AE7655"/>
    <w:rsid w:val="19AF83C9"/>
    <w:rsid w:val="19B033E8"/>
    <w:rsid w:val="19B0D6D6"/>
    <w:rsid w:val="19B1526C"/>
    <w:rsid w:val="19B1DFCC"/>
    <w:rsid w:val="19B28AEA"/>
    <w:rsid w:val="19B2E567"/>
    <w:rsid w:val="19B30BB5"/>
    <w:rsid w:val="19B32892"/>
    <w:rsid w:val="19B35106"/>
    <w:rsid w:val="19B3607B"/>
    <w:rsid w:val="19B39CC1"/>
    <w:rsid w:val="19B4483A"/>
    <w:rsid w:val="19B44D06"/>
    <w:rsid w:val="19B58A2B"/>
    <w:rsid w:val="19B8093F"/>
    <w:rsid w:val="19B8B171"/>
    <w:rsid w:val="19B94ED6"/>
    <w:rsid w:val="19B98036"/>
    <w:rsid w:val="19B98432"/>
    <w:rsid w:val="19BA376F"/>
    <w:rsid w:val="19BB17B7"/>
    <w:rsid w:val="19BB7448"/>
    <w:rsid w:val="19BB7B21"/>
    <w:rsid w:val="19BB9D4C"/>
    <w:rsid w:val="19BC9043"/>
    <w:rsid w:val="19BD8D7A"/>
    <w:rsid w:val="19BDA18B"/>
    <w:rsid w:val="19BDF231"/>
    <w:rsid w:val="19BE287A"/>
    <w:rsid w:val="19BEBA74"/>
    <w:rsid w:val="19C04ED5"/>
    <w:rsid w:val="19C0FC0F"/>
    <w:rsid w:val="19C1EC2D"/>
    <w:rsid w:val="19C25E14"/>
    <w:rsid w:val="19C2A06C"/>
    <w:rsid w:val="19C2A968"/>
    <w:rsid w:val="19C33C91"/>
    <w:rsid w:val="19C3611A"/>
    <w:rsid w:val="19C3CF00"/>
    <w:rsid w:val="19C41CEF"/>
    <w:rsid w:val="19C603AA"/>
    <w:rsid w:val="19C6B6A0"/>
    <w:rsid w:val="19C746B1"/>
    <w:rsid w:val="19C8C42B"/>
    <w:rsid w:val="19C958FF"/>
    <w:rsid w:val="19C96BFD"/>
    <w:rsid w:val="19CA0F7D"/>
    <w:rsid w:val="19CA11FB"/>
    <w:rsid w:val="19CB0FF9"/>
    <w:rsid w:val="19CB3FD0"/>
    <w:rsid w:val="19CD7663"/>
    <w:rsid w:val="19CDD8BB"/>
    <w:rsid w:val="19CFD61E"/>
    <w:rsid w:val="19D05329"/>
    <w:rsid w:val="19D1175C"/>
    <w:rsid w:val="19D11C76"/>
    <w:rsid w:val="19D160F6"/>
    <w:rsid w:val="19D24420"/>
    <w:rsid w:val="19D32EF0"/>
    <w:rsid w:val="19D3D92F"/>
    <w:rsid w:val="19D40742"/>
    <w:rsid w:val="19D44A50"/>
    <w:rsid w:val="19D4A90B"/>
    <w:rsid w:val="19D4C25C"/>
    <w:rsid w:val="19D5267A"/>
    <w:rsid w:val="19D54FDD"/>
    <w:rsid w:val="19D57734"/>
    <w:rsid w:val="19D601B2"/>
    <w:rsid w:val="19D606FC"/>
    <w:rsid w:val="19D6FA10"/>
    <w:rsid w:val="19DD481D"/>
    <w:rsid w:val="19DED219"/>
    <w:rsid w:val="19E00B5D"/>
    <w:rsid w:val="19E133C3"/>
    <w:rsid w:val="19E42010"/>
    <w:rsid w:val="19E4D415"/>
    <w:rsid w:val="19E527F5"/>
    <w:rsid w:val="19E5328F"/>
    <w:rsid w:val="19E58CD1"/>
    <w:rsid w:val="19E59CC5"/>
    <w:rsid w:val="19E633CD"/>
    <w:rsid w:val="19E82121"/>
    <w:rsid w:val="19E832E0"/>
    <w:rsid w:val="19E872DB"/>
    <w:rsid w:val="19E8BB81"/>
    <w:rsid w:val="19EB0A04"/>
    <w:rsid w:val="19EB0FD6"/>
    <w:rsid w:val="19ED28B9"/>
    <w:rsid w:val="19EDA8B7"/>
    <w:rsid w:val="19EDAA62"/>
    <w:rsid w:val="19EEDB8E"/>
    <w:rsid w:val="19EFB8DC"/>
    <w:rsid w:val="19F088D4"/>
    <w:rsid w:val="19F0C623"/>
    <w:rsid w:val="19F0EA70"/>
    <w:rsid w:val="19F15742"/>
    <w:rsid w:val="19F1CD80"/>
    <w:rsid w:val="19F2428F"/>
    <w:rsid w:val="19F250A4"/>
    <w:rsid w:val="19F2D5DD"/>
    <w:rsid w:val="19F2EDAC"/>
    <w:rsid w:val="19F3A3CC"/>
    <w:rsid w:val="19F6C8BE"/>
    <w:rsid w:val="19F7AE0C"/>
    <w:rsid w:val="19F8B70B"/>
    <w:rsid w:val="19F8DB48"/>
    <w:rsid w:val="19F8F9A9"/>
    <w:rsid w:val="19F991A3"/>
    <w:rsid w:val="19FA1138"/>
    <w:rsid w:val="19FAB6CD"/>
    <w:rsid w:val="19FBC5BD"/>
    <w:rsid w:val="19FC59EA"/>
    <w:rsid w:val="19FD719E"/>
    <w:rsid w:val="19FD7221"/>
    <w:rsid w:val="19FDAFF2"/>
    <w:rsid w:val="19FDB216"/>
    <w:rsid w:val="19FDC964"/>
    <w:rsid w:val="19FE347E"/>
    <w:rsid w:val="19FF48A5"/>
    <w:rsid w:val="19FF5F6F"/>
    <w:rsid w:val="1A00E206"/>
    <w:rsid w:val="1A011811"/>
    <w:rsid w:val="1A014BEF"/>
    <w:rsid w:val="1A01C854"/>
    <w:rsid w:val="1A01C98A"/>
    <w:rsid w:val="1A020FCB"/>
    <w:rsid w:val="1A02216C"/>
    <w:rsid w:val="1A023BC1"/>
    <w:rsid w:val="1A0397BD"/>
    <w:rsid w:val="1A04476D"/>
    <w:rsid w:val="1A044DEC"/>
    <w:rsid w:val="1A04721B"/>
    <w:rsid w:val="1A06491D"/>
    <w:rsid w:val="1A07A3E1"/>
    <w:rsid w:val="1A07AF9A"/>
    <w:rsid w:val="1A07BECA"/>
    <w:rsid w:val="1A08CD83"/>
    <w:rsid w:val="1A092106"/>
    <w:rsid w:val="1A098B03"/>
    <w:rsid w:val="1A0A5AD6"/>
    <w:rsid w:val="1A0A62FC"/>
    <w:rsid w:val="1A0AD896"/>
    <w:rsid w:val="1A0B1742"/>
    <w:rsid w:val="1A0BA3A2"/>
    <w:rsid w:val="1A0BB1C2"/>
    <w:rsid w:val="1A0BE7B3"/>
    <w:rsid w:val="1A0BF1C9"/>
    <w:rsid w:val="1A0C3FEA"/>
    <w:rsid w:val="1A0D4AEA"/>
    <w:rsid w:val="1A0EB4D6"/>
    <w:rsid w:val="1A0EB95F"/>
    <w:rsid w:val="1A0ED3A9"/>
    <w:rsid w:val="1A0F86A9"/>
    <w:rsid w:val="1A0FA196"/>
    <w:rsid w:val="1A0FF0F4"/>
    <w:rsid w:val="1A0FFE55"/>
    <w:rsid w:val="1A101865"/>
    <w:rsid w:val="1A104A4D"/>
    <w:rsid w:val="1A10BFA1"/>
    <w:rsid w:val="1A1212BF"/>
    <w:rsid w:val="1A125079"/>
    <w:rsid w:val="1A128375"/>
    <w:rsid w:val="1A135D3A"/>
    <w:rsid w:val="1A140AFD"/>
    <w:rsid w:val="1A1423A1"/>
    <w:rsid w:val="1A1490AC"/>
    <w:rsid w:val="1A1490FA"/>
    <w:rsid w:val="1A14E989"/>
    <w:rsid w:val="1A155DA8"/>
    <w:rsid w:val="1A15EF96"/>
    <w:rsid w:val="1A163A23"/>
    <w:rsid w:val="1A172D4F"/>
    <w:rsid w:val="1A17C8F0"/>
    <w:rsid w:val="1A187D75"/>
    <w:rsid w:val="1A189BE3"/>
    <w:rsid w:val="1A197F08"/>
    <w:rsid w:val="1A19AEE9"/>
    <w:rsid w:val="1A1A0456"/>
    <w:rsid w:val="1A1A3C36"/>
    <w:rsid w:val="1A1A6AC4"/>
    <w:rsid w:val="1A1A8B3F"/>
    <w:rsid w:val="1A1ADC50"/>
    <w:rsid w:val="1A1C9129"/>
    <w:rsid w:val="1A1CF6BA"/>
    <w:rsid w:val="1A1D3331"/>
    <w:rsid w:val="1A1D79DB"/>
    <w:rsid w:val="1A1DD2C8"/>
    <w:rsid w:val="1A1E05D3"/>
    <w:rsid w:val="1A1E07ED"/>
    <w:rsid w:val="1A1EC444"/>
    <w:rsid w:val="1A1FBE08"/>
    <w:rsid w:val="1A20314B"/>
    <w:rsid w:val="1A22A0D5"/>
    <w:rsid w:val="1A22FEBE"/>
    <w:rsid w:val="1A235C01"/>
    <w:rsid w:val="1A2362A3"/>
    <w:rsid w:val="1A2418B8"/>
    <w:rsid w:val="1A2505A9"/>
    <w:rsid w:val="1A2526FD"/>
    <w:rsid w:val="1A25BBED"/>
    <w:rsid w:val="1A25C23F"/>
    <w:rsid w:val="1A269909"/>
    <w:rsid w:val="1A28272D"/>
    <w:rsid w:val="1A2844A2"/>
    <w:rsid w:val="1A28FFEA"/>
    <w:rsid w:val="1A292C38"/>
    <w:rsid w:val="1A2949B0"/>
    <w:rsid w:val="1A2A4C63"/>
    <w:rsid w:val="1A2AA00C"/>
    <w:rsid w:val="1A2AAC57"/>
    <w:rsid w:val="1A2ABA43"/>
    <w:rsid w:val="1A2AED02"/>
    <w:rsid w:val="1A2C0978"/>
    <w:rsid w:val="1A2C28D2"/>
    <w:rsid w:val="1A2C4FEC"/>
    <w:rsid w:val="1A2C6FD9"/>
    <w:rsid w:val="1A2E123E"/>
    <w:rsid w:val="1A2ED72F"/>
    <w:rsid w:val="1A2F3E6D"/>
    <w:rsid w:val="1A305594"/>
    <w:rsid w:val="1A30A336"/>
    <w:rsid w:val="1A30FF24"/>
    <w:rsid w:val="1A31B2CC"/>
    <w:rsid w:val="1A31D550"/>
    <w:rsid w:val="1A3262F0"/>
    <w:rsid w:val="1A3289EB"/>
    <w:rsid w:val="1A32F513"/>
    <w:rsid w:val="1A344CD6"/>
    <w:rsid w:val="1A34500D"/>
    <w:rsid w:val="1A3479F5"/>
    <w:rsid w:val="1A34A888"/>
    <w:rsid w:val="1A34B26F"/>
    <w:rsid w:val="1A350499"/>
    <w:rsid w:val="1A3515C9"/>
    <w:rsid w:val="1A3598C8"/>
    <w:rsid w:val="1A375C02"/>
    <w:rsid w:val="1A379FE5"/>
    <w:rsid w:val="1A37A0C1"/>
    <w:rsid w:val="1A391166"/>
    <w:rsid w:val="1A39A410"/>
    <w:rsid w:val="1A39F879"/>
    <w:rsid w:val="1A3A9468"/>
    <w:rsid w:val="1A3B0092"/>
    <w:rsid w:val="1A3B4796"/>
    <w:rsid w:val="1A3B7759"/>
    <w:rsid w:val="1A3BC71B"/>
    <w:rsid w:val="1A3C21E3"/>
    <w:rsid w:val="1A3C4FE9"/>
    <w:rsid w:val="1A3C65F1"/>
    <w:rsid w:val="1A3C6D3F"/>
    <w:rsid w:val="1A3C908A"/>
    <w:rsid w:val="1A3CC7EA"/>
    <w:rsid w:val="1A3CFD68"/>
    <w:rsid w:val="1A3CFF33"/>
    <w:rsid w:val="1A3F0B63"/>
    <w:rsid w:val="1A3FAE01"/>
    <w:rsid w:val="1A3FCD19"/>
    <w:rsid w:val="1A401712"/>
    <w:rsid w:val="1A40554D"/>
    <w:rsid w:val="1A405A13"/>
    <w:rsid w:val="1A407914"/>
    <w:rsid w:val="1A4378C4"/>
    <w:rsid w:val="1A44B729"/>
    <w:rsid w:val="1A451121"/>
    <w:rsid w:val="1A46EB40"/>
    <w:rsid w:val="1A47E6D6"/>
    <w:rsid w:val="1A48365B"/>
    <w:rsid w:val="1A484B0D"/>
    <w:rsid w:val="1A49455B"/>
    <w:rsid w:val="1A4958F4"/>
    <w:rsid w:val="1A49E1AE"/>
    <w:rsid w:val="1A4BB9E0"/>
    <w:rsid w:val="1A4CD5E8"/>
    <w:rsid w:val="1A4DF184"/>
    <w:rsid w:val="1A4E1B61"/>
    <w:rsid w:val="1A4FB605"/>
    <w:rsid w:val="1A51A183"/>
    <w:rsid w:val="1A528092"/>
    <w:rsid w:val="1A52E557"/>
    <w:rsid w:val="1A54EB51"/>
    <w:rsid w:val="1A565432"/>
    <w:rsid w:val="1A5654A2"/>
    <w:rsid w:val="1A5690B4"/>
    <w:rsid w:val="1A570B34"/>
    <w:rsid w:val="1A573861"/>
    <w:rsid w:val="1A578B25"/>
    <w:rsid w:val="1A58080C"/>
    <w:rsid w:val="1A591522"/>
    <w:rsid w:val="1A598667"/>
    <w:rsid w:val="1A5A3FAE"/>
    <w:rsid w:val="1A5A4F61"/>
    <w:rsid w:val="1A5A6DBD"/>
    <w:rsid w:val="1A5BFB25"/>
    <w:rsid w:val="1A5C02DD"/>
    <w:rsid w:val="1A5DD928"/>
    <w:rsid w:val="1A5E900B"/>
    <w:rsid w:val="1A5EEBD5"/>
    <w:rsid w:val="1A5F124B"/>
    <w:rsid w:val="1A5F5E2D"/>
    <w:rsid w:val="1A603F78"/>
    <w:rsid w:val="1A60ACC6"/>
    <w:rsid w:val="1A610F3D"/>
    <w:rsid w:val="1A615F0D"/>
    <w:rsid w:val="1A61749B"/>
    <w:rsid w:val="1A62123E"/>
    <w:rsid w:val="1A623440"/>
    <w:rsid w:val="1A6258AD"/>
    <w:rsid w:val="1A6261B1"/>
    <w:rsid w:val="1A62A05A"/>
    <w:rsid w:val="1A62AFCB"/>
    <w:rsid w:val="1A62E9FA"/>
    <w:rsid w:val="1A6307F3"/>
    <w:rsid w:val="1A644EC4"/>
    <w:rsid w:val="1A649AC0"/>
    <w:rsid w:val="1A65061B"/>
    <w:rsid w:val="1A65A7EA"/>
    <w:rsid w:val="1A6761A6"/>
    <w:rsid w:val="1A67E496"/>
    <w:rsid w:val="1A686E42"/>
    <w:rsid w:val="1A6902F0"/>
    <w:rsid w:val="1A6A129D"/>
    <w:rsid w:val="1A6AE481"/>
    <w:rsid w:val="1A6B99A7"/>
    <w:rsid w:val="1A6C5D6E"/>
    <w:rsid w:val="1A6C99EF"/>
    <w:rsid w:val="1A6D11F8"/>
    <w:rsid w:val="1A6DDF41"/>
    <w:rsid w:val="1A6E7F61"/>
    <w:rsid w:val="1A6E85F5"/>
    <w:rsid w:val="1A6F4566"/>
    <w:rsid w:val="1A6FB770"/>
    <w:rsid w:val="1A71140A"/>
    <w:rsid w:val="1A711618"/>
    <w:rsid w:val="1A71806C"/>
    <w:rsid w:val="1A73244C"/>
    <w:rsid w:val="1A73C725"/>
    <w:rsid w:val="1A73C8D6"/>
    <w:rsid w:val="1A74093F"/>
    <w:rsid w:val="1A746229"/>
    <w:rsid w:val="1A755140"/>
    <w:rsid w:val="1A75C217"/>
    <w:rsid w:val="1A75E4BA"/>
    <w:rsid w:val="1A7636B6"/>
    <w:rsid w:val="1A76D65E"/>
    <w:rsid w:val="1A76E101"/>
    <w:rsid w:val="1A77AF7B"/>
    <w:rsid w:val="1A780A56"/>
    <w:rsid w:val="1A781AB9"/>
    <w:rsid w:val="1A782EB2"/>
    <w:rsid w:val="1A7847B6"/>
    <w:rsid w:val="1A784969"/>
    <w:rsid w:val="1A7A138C"/>
    <w:rsid w:val="1A7AC049"/>
    <w:rsid w:val="1A7B6366"/>
    <w:rsid w:val="1A7BBB03"/>
    <w:rsid w:val="1A7BD06B"/>
    <w:rsid w:val="1A7C1834"/>
    <w:rsid w:val="1A7CAA63"/>
    <w:rsid w:val="1A7D9FE8"/>
    <w:rsid w:val="1A8051D0"/>
    <w:rsid w:val="1A80CD05"/>
    <w:rsid w:val="1A8175AF"/>
    <w:rsid w:val="1A823B0A"/>
    <w:rsid w:val="1A829DCC"/>
    <w:rsid w:val="1A82FED5"/>
    <w:rsid w:val="1A8308E1"/>
    <w:rsid w:val="1A839889"/>
    <w:rsid w:val="1A848244"/>
    <w:rsid w:val="1A849E9A"/>
    <w:rsid w:val="1A855D38"/>
    <w:rsid w:val="1A86955A"/>
    <w:rsid w:val="1A87CE18"/>
    <w:rsid w:val="1A88A503"/>
    <w:rsid w:val="1A88A991"/>
    <w:rsid w:val="1A8987F6"/>
    <w:rsid w:val="1A899F5B"/>
    <w:rsid w:val="1A8A385D"/>
    <w:rsid w:val="1A8A400A"/>
    <w:rsid w:val="1A8B6020"/>
    <w:rsid w:val="1A8C3896"/>
    <w:rsid w:val="1A8CB4B3"/>
    <w:rsid w:val="1A8CE495"/>
    <w:rsid w:val="1A8DB11A"/>
    <w:rsid w:val="1A8E43FF"/>
    <w:rsid w:val="1A8E60E5"/>
    <w:rsid w:val="1A8FA961"/>
    <w:rsid w:val="1A901E8F"/>
    <w:rsid w:val="1A9038BA"/>
    <w:rsid w:val="1A90660C"/>
    <w:rsid w:val="1A90A5AA"/>
    <w:rsid w:val="1A918EF2"/>
    <w:rsid w:val="1A927EA0"/>
    <w:rsid w:val="1A9298E1"/>
    <w:rsid w:val="1A92D15D"/>
    <w:rsid w:val="1A937A28"/>
    <w:rsid w:val="1A937EF3"/>
    <w:rsid w:val="1A939AB8"/>
    <w:rsid w:val="1A96CF8C"/>
    <w:rsid w:val="1A976599"/>
    <w:rsid w:val="1A988A8B"/>
    <w:rsid w:val="1A996B38"/>
    <w:rsid w:val="1A99C4AA"/>
    <w:rsid w:val="1A99E5C3"/>
    <w:rsid w:val="1A9A0E76"/>
    <w:rsid w:val="1A9A8817"/>
    <w:rsid w:val="1A9AB052"/>
    <w:rsid w:val="1A9B69EC"/>
    <w:rsid w:val="1A9C062C"/>
    <w:rsid w:val="1A9C4A37"/>
    <w:rsid w:val="1A9D651D"/>
    <w:rsid w:val="1A9DAE57"/>
    <w:rsid w:val="1A9E5718"/>
    <w:rsid w:val="1A9F10D0"/>
    <w:rsid w:val="1A9FDD0B"/>
    <w:rsid w:val="1AA0362B"/>
    <w:rsid w:val="1AA1CB02"/>
    <w:rsid w:val="1AA223CB"/>
    <w:rsid w:val="1AA3312B"/>
    <w:rsid w:val="1AA347D6"/>
    <w:rsid w:val="1AA3D007"/>
    <w:rsid w:val="1AA53400"/>
    <w:rsid w:val="1AA566BC"/>
    <w:rsid w:val="1AA63880"/>
    <w:rsid w:val="1AA67753"/>
    <w:rsid w:val="1AA714FF"/>
    <w:rsid w:val="1AA73490"/>
    <w:rsid w:val="1AA7EAE4"/>
    <w:rsid w:val="1AA9947F"/>
    <w:rsid w:val="1AA9C644"/>
    <w:rsid w:val="1AA9CA22"/>
    <w:rsid w:val="1AAA56BB"/>
    <w:rsid w:val="1AAA591D"/>
    <w:rsid w:val="1AAC34F4"/>
    <w:rsid w:val="1AAE6630"/>
    <w:rsid w:val="1AAE6B91"/>
    <w:rsid w:val="1AAE6FE1"/>
    <w:rsid w:val="1AAFCBD3"/>
    <w:rsid w:val="1AAFF6A8"/>
    <w:rsid w:val="1AB0B879"/>
    <w:rsid w:val="1AB0BFCC"/>
    <w:rsid w:val="1AB0EB4E"/>
    <w:rsid w:val="1AB111AF"/>
    <w:rsid w:val="1AB42788"/>
    <w:rsid w:val="1AB46299"/>
    <w:rsid w:val="1AB94668"/>
    <w:rsid w:val="1AB9D67C"/>
    <w:rsid w:val="1ABC6BF5"/>
    <w:rsid w:val="1ABD4665"/>
    <w:rsid w:val="1ABD7D92"/>
    <w:rsid w:val="1ABDB9DA"/>
    <w:rsid w:val="1ABDE9D0"/>
    <w:rsid w:val="1ABEBC20"/>
    <w:rsid w:val="1ABEBF2F"/>
    <w:rsid w:val="1ABF0208"/>
    <w:rsid w:val="1ABF1263"/>
    <w:rsid w:val="1AC13FD7"/>
    <w:rsid w:val="1AC14347"/>
    <w:rsid w:val="1AC1E9FB"/>
    <w:rsid w:val="1AC1EC88"/>
    <w:rsid w:val="1AC38202"/>
    <w:rsid w:val="1AC48142"/>
    <w:rsid w:val="1AC497F8"/>
    <w:rsid w:val="1AC63825"/>
    <w:rsid w:val="1AC72B3B"/>
    <w:rsid w:val="1AC7357E"/>
    <w:rsid w:val="1AC91DBA"/>
    <w:rsid w:val="1AC94B97"/>
    <w:rsid w:val="1AC9C3F0"/>
    <w:rsid w:val="1ACA5F1D"/>
    <w:rsid w:val="1ACADC5D"/>
    <w:rsid w:val="1ACB508C"/>
    <w:rsid w:val="1ACB86E2"/>
    <w:rsid w:val="1ACBCC88"/>
    <w:rsid w:val="1ACBDE78"/>
    <w:rsid w:val="1ACC27C9"/>
    <w:rsid w:val="1ACCA4CC"/>
    <w:rsid w:val="1ACCBD58"/>
    <w:rsid w:val="1ACDA69C"/>
    <w:rsid w:val="1ACDEAD9"/>
    <w:rsid w:val="1ACFA946"/>
    <w:rsid w:val="1AD027CF"/>
    <w:rsid w:val="1AD04736"/>
    <w:rsid w:val="1AD0EEE6"/>
    <w:rsid w:val="1AD2505A"/>
    <w:rsid w:val="1AD3654E"/>
    <w:rsid w:val="1AD37845"/>
    <w:rsid w:val="1AD38EBD"/>
    <w:rsid w:val="1AD3AD84"/>
    <w:rsid w:val="1AD3BDBA"/>
    <w:rsid w:val="1AD43A6A"/>
    <w:rsid w:val="1AD43B5B"/>
    <w:rsid w:val="1AD48ADC"/>
    <w:rsid w:val="1AD5DF31"/>
    <w:rsid w:val="1AD5E3F1"/>
    <w:rsid w:val="1AD5ED11"/>
    <w:rsid w:val="1AD5F8E1"/>
    <w:rsid w:val="1AD61E06"/>
    <w:rsid w:val="1AD6509C"/>
    <w:rsid w:val="1AD6AB8E"/>
    <w:rsid w:val="1AD76209"/>
    <w:rsid w:val="1AD853EE"/>
    <w:rsid w:val="1AD89F40"/>
    <w:rsid w:val="1AD8DD10"/>
    <w:rsid w:val="1AD946F3"/>
    <w:rsid w:val="1AD94802"/>
    <w:rsid w:val="1AD95E95"/>
    <w:rsid w:val="1AD9B92F"/>
    <w:rsid w:val="1AD9DAB3"/>
    <w:rsid w:val="1ADA16C2"/>
    <w:rsid w:val="1ADC871F"/>
    <w:rsid w:val="1ADDCD71"/>
    <w:rsid w:val="1ADEDE39"/>
    <w:rsid w:val="1ADEEEF5"/>
    <w:rsid w:val="1AE09739"/>
    <w:rsid w:val="1AE0B6D4"/>
    <w:rsid w:val="1AE10A48"/>
    <w:rsid w:val="1AE2425A"/>
    <w:rsid w:val="1AE25E7B"/>
    <w:rsid w:val="1AE276A0"/>
    <w:rsid w:val="1AE2DB54"/>
    <w:rsid w:val="1AE57BCC"/>
    <w:rsid w:val="1AE5E012"/>
    <w:rsid w:val="1AE6B2DC"/>
    <w:rsid w:val="1AE70A20"/>
    <w:rsid w:val="1AE7221D"/>
    <w:rsid w:val="1AE725DB"/>
    <w:rsid w:val="1AE7461F"/>
    <w:rsid w:val="1AE81895"/>
    <w:rsid w:val="1AE8AD8E"/>
    <w:rsid w:val="1AE93123"/>
    <w:rsid w:val="1AE98D22"/>
    <w:rsid w:val="1AEACE75"/>
    <w:rsid w:val="1AEC676B"/>
    <w:rsid w:val="1AED0009"/>
    <w:rsid w:val="1AEDE362"/>
    <w:rsid w:val="1AEE1B8B"/>
    <w:rsid w:val="1AEE303C"/>
    <w:rsid w:val="1AEE865F"/>
    <w:rsid w:val="1AEF27CF"/>
    <w:rsid w:val="1AEF9B40"/>
    <w:rsid w:val="1AF04E10"/>
    <w:rsid w:val="1AF04FA9"/>
    <w:rsid w:val="1AF1FA0B"/>
    <w:rsid w:val="1AF28FAB"/>
    <w:rsid w:val="1AF36E31"/>
    <w:rsid w:val="1AF4223F"/>
    <w:rsid w:val="1AF57AE7"/>
    <w:rsid w:val="1AF659F0"/>
    <w:rsid w:val="1AF6953C"/>
    <w:rsid w:val="1AF6B039"/>
    <w:rsid w:val="1AF76607"/>
    <w:rsid w:val="1AF7AE2D"/>
    <w:rsid w:val="1AF8559D"/>
    <w:rsid w:val="1AF930D1"/>
    <w:rsid w:val="1AF9313E"/>
    <w:rsid w:val="1AF95A6C"/>
    <w:rsid w:val="1AFA0844"/>
    <w:rsid w:val="1AFA3CBF"/>
    <w:rsid w:val="1AFA9C3F"/>
    <w:rsid w:val="1AFB2AC3"/>
    <w:rsid w:val="1AFB77AB"/>
    <w:rsid w:val="1AFB9B23"/>
    <w:rsid w:val="1AFBD987"/>
    <w:rsid w:val="1AFC3745"/>
    <w:rsid w:val="1AFC7890"/>
    <w:rsid w:val="1AFC7D1D"/>
    <w:rsid w:val="1AFD689B"/>
    <w:rsid w:val="1AFD8CBC"/>
    <w:rsid w:val="1AFDEF77"/>
    <w:rsid w:val="1AFE02DE"/>
    <w:rsid w:val="1AFE03F2"/>
    <w:rsid w:val="1AFE188B"/>
    <w:rsid w:val="1AFE21F6"/>
    <w:rsid w:val="1B01C1AD"/>
    <w:rsid w:val="1B029B23"/>
    <w:rsid w:val="1B034760"/>
    <w:rsid w:val="1B03A6B1"/>
    <w:rsid w:val="1B0657D5"/>
    <w:rsid w:val="1B073FCF"/>
    <w:rsid w:val="1B082A16"/>
    <w:rsid w:val="1B094937"/>
    <w:rsid w:val="1B094AAE"/>
    <w:rsid w:val="1B09EDB1"/>
    <w:rsid w:val="1B0A8A2C"/>
    <w:rsid w:val="1B0B0DDD"/>
    <w:rsid w:val="1B0B59A2"/>
    <w:rsid w:val="1B0C556B"/>
    <w:rsid w:val="1B0CC4CA"/>
    <w:rsid w:val="1B0CF5CF"/>
    <w:rsid w:val="1B0D73CB"/>
    <w:rsid w:val="1B0E2B52"/>
    <w:rsid w:val="1B0F765D"/>
    <w:rsid w:val="1B1049BE"/>
    <w:rsid w:val="1B112A88"/>
    <w:rsid w:val="1B1177B8"/>
    <w:rsid w:val="1B11D4FD"/>
    <w:rsid w:val="1B11DB9D"/>
    <w:rsid w:val="1B124FAA"/>
    <w:rsid w:val="1B133BE0"/>
    <w:rsid w:val="1B13AF02"/>
    <w:rsid w:val="1B13BA01"/>
    <w:rsid w:val="1B14B365"/>
    <w:rsid w:val="1B1546AA"/>
    <w:rsid w:val="1B17AF9C"/>
    <w:rsid w:val="1B17E0FA"/>
    <w:rsid w:val="1B18E977"/>
    <w:rsid w:val="1B1A6232"/>
    <w:rsid w:val="1B1A68CE"/>
    <w:rsid w:val="1B1AF0C7"/>
    <w:rsid w:val="1B1BE597"/>
    <w:rsid w:val="1B1C2C3E"/>
    <w:rsid w:val="1B1C43B3"/>
    <w:rsid w:val="1B1C9638"/>
    <w:rsid w:val="1B1CBE05"/>
    <w:rsid w:val="1B1D908A"/>
    <w:rsid w:val="1B1E2DC9"/>
    <w:rsid w:val="1B1E7B6B"/>
    <w:rsid w:val="1B1E8B26"/>
    <w:rsid w:val="1B1EF597"/>
    <w:rsid w:val="1B1FD829"/>
    <w:rsid w:val="1B201491"/>
    <w:rsid w:val="1B204595"/>
    <w:rsid w:val="1B205E66"/>
    <w:rsid w:val="1B20A12D"/>
    <w:rsid w:val="1B225D38"/>
    <w:rsid w:val="1B237471"/>
    <w:rsid w:val="1B23D3CE"/>
    <w:rsid w:val="1B245F38"/>
    <w:rsid w:val="1B24B3DB"/>
    <w:rsid w:val="1B25CE2E"/>
    <w:rsid w:val="1B2685FF"/>
    <w:rsid w:val="1B271D03"/>
    <w:rsid w:val="1B272A36"/>
    <w:rsid w:val="1B28406C"/>
    <w:rsid w:val="1B28A29D"/>
    <w:rsid w:val="1B294C77"/>
    <w:rsid w:val="1B29B282"/>
    <w:rsid w:val="1B2B3389"/>
    <w:rsid w:val="1B2B4252"/>
    <w:rsid w:val="1B2D6AC0"/>
    <w:rsid w:val="1B2DD93B"/>
    <w:rsid w:val="1B2F3052"/>
    <w:rsid w:val="1B303D3F"/>
    <w:rsid w:val="1B306D09"/>
    <w:rsid w:val="1B306EB9"/>
    <w:rsid w:val="1B324B19"/>
    <w:rsid w:val="1B33B1D3"/>
    <w:rsid w:val="1B341E99"/>
    <w:rsid w:val="1B34207A"/>
    <w:rsid w:val="1B3552BE"/>
    <w:rsid w:val="1B3581F1"/>
    <w:rsid w:val="1B360F92"/>
    <w:rsid w:val="1B362491"/>
    <w:rsid w:val="1B369673"/>
    <w:rsid w:val="1B36A53F"/>
    <w:rsid w:val="1B377BCC"/>
    <w:rsid w:val="1B37F884"/>
    <w:rsid w:val="1B3809A0"/>
    <w:rsid w:val="1B397E1B"/>
    <w:rsid w:val="1B3A04ED"/>
    <w:rsid w:val="1B3C22DF"/>
    <w:rsid w:val="1B3CDD92"/>
    <w:rsid w:val="1B3D18D7"/>
    <w:rsid w:val="1B3D3075"/>
    <w:rsid w:val="1B3DD9A2"/>
    <w:rsid w:val="1B3EF2F2"/>
    <w:rsid w:val="1B3F576B"/>
    <w:rsid w:val="1B3FAA0E"/>
    <w:rsid w:val="1B40250C"/>
    <w:rsid w:val="1B4074E7"/>
    <w:rsid w:val="1B421052"/>
    <w:rsid w:val="1B424C9E"/>
    <w:rsid w:val="1B436E74"/>
    <w:rsid w:val="1B439459"/>
    <w:rsid w:val="1B44081D"/>
    <w:rsid w:val="1B4545D0"/>
    <w:rsid w:val="1B45660A"/>
    <w:rsid w:val="1B4616F0"/>
    <w:rsid w:val="1B47EA69"/>
    <w:rsid w:val="1B480255"/>
    <w:rsid w:val="1B482968"/>
    <w:rsid w:val="1B493A37"/>
    <w:rsid w:val="1B49C22C"/>
    <w:rsid w:val="1B49CB4A"/>
    <w:rsid w:val="1B49F645"/>
    <w:rsid w:val="1B4A46B6"/>
    <w:rsid w:val="1B4B4363"/>
    <w:rsid w:val="1B4B4D64"/>
    <w:rsid w:val="1B4B849B"/>
    <w:rsid w:val="1B4B8F97"/>
    <w:rsid w:val="1B4C5E99"/>
    <w:rsid w:val="1B4C63DC"/>
    <w:rsid w:val="1B4CA870"/>
    <w:rsid w:val="1B4CE9A0"/>
    <w:rsid w:val="1B4EF147"/>
    <w:rsid w:val="1B502EEC"/>
    <w:rsid w:val="1B5042C6"/>
    <w:rsid w:val="1B5097CD"/>
    <w:rsid w:val="1B5112C4"/>
    <w:rsid w:val="1B51C47C"/>
    <w:rsid w:val="1B5210E7"/>
    <w:rsid w:val="1B528407"/>
    <w:rsid w:val="1B528E36"/>
    <w:rsid w:val="1B52FA97"/>
    <w:rsid w:val="1B537196"/>
    <w:rsid w:val="1B53EDEB"/>
    <w:rsid w:val="1B54045D"/>
    <w:rsid w:val="1B542129"/>
    <w:rsid w:val="1B544B22"/>
    <w:rsid w:val="1B548E53"/>
    <w:rsid w:val="1B555427"/>
    <w:rsid w:val="1B567ADF"/>
    <w:rsid w:val="1B570CD1"/>
    <w:rsid w:val="1B574FA1"/>
    <w:rsid w:val="1B5773EA"/>
    <w:rsid w:val="1B5786F1"/>
    <w:rsid w:val="1B599B86"/>
    <w:rsid w:val="1B59A0C3"/>
    <w:rsid w:val="1B59F81A"/>
    <w:rsid w:val="1B5BEECD"/>
    <w:rsid w:val="1B5BFA8E"/>
    <w:rsid w:val="1B5CD35B"/>
    <w:rsid w:val="1B5D24F3"/>
    <w:rsid w:val="1B5D278E"/>
    <w:rsid w:val="1B5D4EEF"/>
    <w:rsid w:val="1B5DACFF"/>
    <w:rsid w:val="1B5F2729"/>
    <w:rsid w:val="1B601E8C"/>
    <w:rsid w:val="1B602430"/>
    <w:rsid w:val="1B60A5D4"/>
    <w:rsid w:val="1B60F4E8"/>
    <w:rsid w:val="1B619383"/>
    <w:rsid w:val="1B61A86D"/>
    <w:rsid w:val="1B620EF1"/>
    <w:rsid w:val="1B6315F7"/>
    <w:rsid w:val="1B648008"/>
    <w:rsid w:val="1B64934B"/>
    <w:rsid w:val="1B65199B"/>
    <w:rsid w:val="1B6597F3"/>
    <w:rsid w:val="1B660490"/>
    <w:rsid w:val="1B6638C0"/>
    <w:rsid w:val="1B685992"/>
    <w:rsid w:val="1B68968A"/>
    <w:rsid w:val="1B68A1BA"/>
    <w:rsid w:val="1B68E98E"/>
    <w:rsid w:val="1B696BDB"/>
    <w:rsid w:val="1B69FE94"/>
    <w:rsid w:val="1B6A1CC6"/>
    <w:rsid w:val="1B6A8313"/>
    <w:rsid w:val="1B6B2D72"/>
    <w:rsid w:val="1B6BBCFE"/>
    <w:rsid w:val="1B6C1CE2"/>
    <w:rsid w:val="1B6C32E1"/>
    <w:rsid w:val="1B6DA16F"/>
    <w:rsid w:val="1B6F1520"/>
    <w:rsid w:val="1B6F8DE6"/>
    <w:rsid w:val="1B706396"/>
    <w:rsid w:val="1B70F99A"/>
    <w:rsid w:val="1B7101D4"/>
    <w:rsid w:val="1B715BE2"/>
    <w:rsid w:val="1B7205F3"/>
    <w:rsid w:val="1B728994"/>
    <w:rsid w:val="1B72E88B"/>
    <w:rsid w:val="1B7314D7"/>
    <w:rsid w:val="1B739301"/>
    <w:rsid w:val="1B73A0DD"/>
    <w:rsid w:val="1B73C9AD"/>
    <w:rsid w:val="1B74DBD9"/>
    <w:rsid w:val="1B75A237"/>
    <w:rsid w:val="1B797BAA"/>
    <w:rsid w:val="1B7A4222"/>
    <w:rsid w:val="1B7AC109"/>
    <w:rsid w:val="1B7C200E"/>
    <w:rsid w:val="1B7EBCF7"/>
    <w:rsid w:val="1B7F6BB0"/>
    <w:rsid w:val="1B7F8F7B"/>
    <w:rsid w:val="1B7FDD5C"/>
    <w:rsid w:val="1B80747D"/>
    <w:rsid w:val="1B810E35"/>
    <w:rsid w:val="1B8130D1"/>
    <w:rsid w:val="1B8193EA"/>
    <w:rsid w:val="1B81C381"/>
    <w:rsid w:val="1B83890E"/>
    <w:rsid w:val="1B85A8D3"/>
    <w:rsid w:val="1B861DAC"/>
    <w:rsid w:val="1B863401"/>
    <w:rsid w:val="1B86404C"/>
    <w:rsid w:val="1B86AE73"/>
    <w:rsid w:val="1B86DA80"/>
    <w:rsid w:val="1B873107"/>
    <w:rsid w:val="1B885F11"/>
    <w:rsid w:val="1B887548"/>
    <w:rsid w:val="1B8897B3"/>
    <w:rsid w:val="1B89E32E"/>
    <w:rsid w:val="1B89EAB4"/>
    <w:rsid w:val="1B89F342"/>
    <w:rsid w:val="1B8A1A01"/>
    <w:rsid w:val="1B8A286C"/>
    <w:rsid w:val="1B8AC6BD"/>
    <w:rsid w:val="1B8B27BB"/>
    <w:rsid w:val="1B8B6E65"/>
    <w:rsid w:val="1B8BD250"/>
    <w:rsid w:val="1B8BD677"/>
    <w:rsid w:val="1B8C2E94"/>
    <w:rsid w:val="1B8C7FFB"/>
    <w:rsid w:val="1B8DAAC1"/>
    <w:rsid w:val="1B8DD44B"/>
    <w:rsid w:val="1B8E4A9F"/>
    <w:rsid w:val="1B8E5464"/>
    <w:rsid w:val="1B8E588E"/>
    <w:rsid w:val="1B90D9D8"/>
    <w:rsid w:val="1B90EB23"/>
    <w:rsid w:val="1B9216BB"/>
    <w:rsid w:val="1B921943"/>
    <w:rsid w:val="1B922C90"/>
    <w:rsid w:val="1B92C6B6"/>
    <w:rsid w:val="1B93008E"/>
    <w:rsid w:val="1B9374A8"/>
    <w:rsid w:val="1B937B99"/>
    <w:rsid w:val="1B93DC26"/>
    <w:rsid w:val="1B947F95"/>
    <w:rsid w:val="1B9484A4"/>
    <w:rsid w:val="1B94BE10"/>
    <w:rsid w:val="1B94EE81"/>
    <w:rsid w:val="1B9652FF"/>
    <w:rsid w:val="1B966FAD"/>
    <w:rsid w:val="1B96BA3D"/>
    <w:rsid w:val="1B96E570"/>
    <w:rsid w:val="1B97745A"/>
    <w:rsid w:val="1B97AD85"/>
    <w:rsid w:val="1B97B20F"/>
    <w:rsid w:val="1B983ED8"/>
    <w:rsid w:val="1B99B13A"/>
    <w:rsid w:val="1B9A99AD"/>
    <w:rsid w:val="1B9BDAD0"/>
    <w:rsid w:val="1B9C3687"/>
    <w:rsid w:val="1B9CEF95"/>
    <w:rsid w:val="1B9F8D78"/>
    <w:rsid w:val="1BA03939"/>
    <w:rsid w:val="1BA1138E"/>
    <w:rsid w:val="1BA14173"/>
    <w:rsid w:val="1BA24BAD"/>
    <w:rsid w:val="1BA3B87E"/>
    <w:rsid w:val="1BA5BF27"/>
    <w:rsid w:val="1BA64476"/>
    <w:rsid w:val="1BA65F21"/>
    <w:rsid w:val="1BA7E835"/>
    <w:rsid w:val="1BA7EA51"/>
    <w:rsid w:val="1BA8CFF0"/>
    <w:rsid w:val="1BA9C354"/>
    <w:rsid w:val="1BA9F710"/>
    <w:rsid w:val="1BAA14D9"/>
    <w:rsid w:val="1BAAEB9F"/>
    <w:rsid w:val="1BAC5091"/>
    <w:rsid w:val="1BACC734"/>
    <w:rsid w:val="1BACFFBC"/>
    <w:rsid w:val="1BAD9A29"/>
    <w:rsid w:val="1BAE78F6"/>
    <w:rsid w:val="1BAEBB20"/>
    <w:rsid w:val="1BAEF8CB"/>
    <w:rsid w:val="1BAF61F3"/>
    <w:rsid w:val="1BAF858A"/>
    <w:rsid w:val="1BB0A5FD"/>
    <w:rsid w:val="1BB0C039"/>
    <w:rsid w:val="1BB0FD5C"/>
    <w:rsid w:val="1BB102BA"/>
    <w:rsid w:val="1BB2941C"/>
    <w:rsid w:val="1BB2B1A9"/>
    <w:rsid w:val="1BB2D91B"/>
    <w:rsid w:val="1BB3D5A2"/>
    <w:rsid w:val="1BB3EEB0"/>
    <w:rsid w:val="1BB3F3B5"/>
    <w:rsid w:val="1BB509E9"/>
    <w:rsid w:val="1BB5546E"/>
    <w:rsid w:val="1BB59934"/>
    <w:rsid w:val="1BB5AA47"/>
    <w:rsid w:val="1BB5E969"/>
    <w:rsid w:val="1BB6664F"/>
    <w:rsid w:val="1BB6A4FC"/>
    <w:rsid w:val="1BB6DA1C"/>
    <w:rsid w:val="1BB6F281"/>
    <w:rsid w:val="1BB74380"/>
    <w:rsid w:val="1BB7566C"/>
    <w:rsid w:val="1BB76594"/>
    <w:rsid w:val="1BB7F404"/>
    <w:rsid w:val="1BB847DA"/>
    <w:rsid w:val="1BB864C2"/>
    <w:rsid w:val="1BB896FB"/>
    <w:rsid w:val="1BBB1713"/>
    <w:rsid w:val="1BBC8F9D"/>
    <w:rsid w:val="1BBD9CFC"/>
    <w:rsid w:val="1BBDE2BF"/>
    <w:rsid w:val="1BBF00EB"/>
    <w:rsid w:val="1BBF52A7"/>
    <w:rsid w:val="1BC0BF75"/>
    <w:rsid w:val="1BC0C0DC"/>
    <w:rsid w:val="1BC11CD3"/>
    <w:rsid w:val="1BC131F0"/>
    <w:rsid w:val="1BC1672F"/>
    <w:rsid w:val="1BC3852D"/>
    <w:rsid w:val="1BC39FED"/>
    <w:rsid w:val="1BC4ED05"/>
    <w:rsid w:val="1BC5A04F"/>
    <w:rsid w:val="1BC5B851"/>
    <w:rsid w:val="1BC5BB6B"/>
    <w:rsid w:val="1BC70A15"/>
    <w:rsid w:val="1BC89AB9"/>
    <w:rsid w:val="1BC89BDB"/>
    <w:rsid w:val="1BC9A135"/>
    <w:rsid w:val="1BC9BCE9"/>
    <w:rsid w:val="1BC9E586"/>
    <w:rsid w:val="1BC9F63B"/>
    <w:rsid w:val="1BCA1247"/>
    <w:rsid w:val="1BCA94E5"/>
    <w:rsid w:val="1BCB38E6"/>
    <w:rsid w:val="1BCC18C8"/>
    <w:rsid w:val="1BCC1C7A"/>
    <w:rsid w:val="1BCC2A81"/>
    <w:rsid w:val="1BCD7184"/>
    <w:rsid w:val="1BCDC023"/>
    <w:rsid w:val="1BCDC456"/>
    <w:rsid w:val="1BCE0B71"/>
    <w:rsid w:val="1BCE1F76"/>
    <w:rsid w:val="1BCE5A4C"/>
    <w:rsid w:val="1BCE5EAC"/>
    <w:rsid w:val="1BCF0E62"/>
    <w:rsid w:val="1BCF3AEA"/>
    <w:rsid w:val="1BCFC89A"/>
    <w:rsid w:val="1BD033E1"/>
    <w:rsid w:val="1BD11A75"/>
    <w:rsid w:val="1BD185F3"/>
    <w:rsid w:val="1BD1A0A8"/>
    <w:rsid w:val="1BD1B952"/>
    <w:rsid w:val="1BD1D96D"/>
    <w:rsid w:val="1BD2226D"/>
    <w:rsid w:val="1BD254D2"/>
    <w:rsid w:val="1BD272DD"/>
    <w:rsid w:val="1BD2EE1D"/>
    <w:rsid w:val="1BD32610"/>
    <w:rsid w:val="1BD4AD77"/>
    <w:rsid w:val="1BD4FE4E"/>
    <w:rsid w:val="1BD4FE8E"/>
    <w:rsid w:val="1BD5E83B"/>
    <w:rsid w:val="1BD60AD9"/>
    <w:rsid w:val="1BD62DBE"/>
    <w:rsid w:val="1BD652E2"/>
    <w:rsid w:val="1BD6B92C"/>
    <w:rsid w:val="1BD7041E"/>
    <w:rsid w:val="1BD7BE36"/>
    <w:rsid w:val="1BD9D9DF"/>
    <w:rsid w:val="1BDA655F"/>
    <w:rsid w:val="1BDAE4E8"/>
    <w:rsid w:val="1BDB1FF3"/>
    <w:rsid w:val="1BDC9F7B"/>
    <w:rsid w:val="1BDD61A4"/>
    <w:rsid w:val="1BDD65B4"/>
    <w:rsid w:val="1BDE11C2"/>
    <w:rsid w:val="1BDE2C8F"/>
    <w:rsid w:val="1BDEC5E8"/>
    <w:rsid w:val="1BDF1E3A"/>
    <w:rsid w:val="1BDFBA36"/>
    <w:rsid w:val="1BE0E105"/>
    <w:rsid w:val="1BE4789C"/>
    <w:rsid w:val="1BE58D74"/>
    <w:rsid w:val="1BE5C324"/>
    <w:rsid w:val="1BE5EDDB"/>
    <w:rsid w:val="1BE61895"/>
    <w:rsid w:val="1BE65B1D"/>
    <w:rsid w:val="1BE701B0"/>
    <w:rsid w:val="1BE73783"/>
    <w:rsid w:val="1BE8CAD7"/>
    <w:rsid w:val="1BE917A8"/>
    <w:rsid w:val="1BE9B773"/>
    <w:rsid w:val="1BEA775B"/>
    <w:rsid w:val="1BEAB6F5"/>
    <w:rsid w:val="1BEAD3FF"/>
    <w:rsid w:val="1BEB3BD2"/>
    <w:rsid w:val="1BEB86F8"/>
    <w:rsid w:val="1BEBFF66"/>
    <w:rsid w:val="1BECC497"/>
    <w:rsid w:val="1BED4DDF"/>
    <w:rsid w:val="1BEDD18D"/>
    <w:rsid w:val="1BEDFCE1"/>
    <w:rsid w:val="1BEF40CC"/>
    <w:rsid w:val="1BEF5CF9"/>
    <w:rsid w:val="1BEF71A7"/>
    <w:rsid w:val="1BF15EB8"/>
    <w:rsid w:val="1BF1A31A"/>
    <w:rsid w:val="1BF1ED9A"/>
    <w:rsid w:val="1BF27245"/>
    <w:rsid w:val="1BF27652"/>
    <w:rsid w:val="1BF281F7"/>
    <w:rsid w:val="1BF2C123"/>
    <w:rsid w:val="1BF3F299"/>
    <w:rsid w:val="1BF4E4CF"/>
    <w:rsid w:val="1BF5226C"/>
    <w:rsid w:val="1BF6A36D"/>
    <w:rsid w:val="1BF77EDA"/>
    <w:rsid w:val="1BF7DCA9"/>
    <w:rsid w:val="1BF88FEE"/>
    <w:rsid w:val="1BF9F9FF"/>
    <w:rsid w:val="1BFAB60D"/>
    <w:rsid w:val="1BFAEFBA"/>
    <w:rsid w:val="1BFBF161"/>
    <w:rsid w:val="1BFD75C1"/>
    <w:rsid w:val="1BFE85F5"/>
    <w:rsid w:val="1BFF9061"/>
    <w:rsid w:val="1BFFE70D"/>
    <w:rsid w:val="1C003828"/>
    <w:rsid w:val="1C00D062"/>
    <w:rsid w:val="1C016F11"/>
    <w:rsid w:val="1C02BFB5"/>
    <w:rsid w:val="1C02DF87"/>
    <w:rsid w:val="1C0302D3"/>
    <w:rsid w:val="1C03B321"/>
    <w:rsid w:val="1C047E28"/>
    <w:rsid w:val="1C05C9D3"/>
    <w:rsid w:val="1C05D43C"/>
    <w:rsid w:val="1C06E03A"/>
    <w:rsid w:val="1C070933"/>
    <w:rsid w:val="1C073370"/>
    <w:rsid w:val="1C07B58F"/>
    <w:rsid w:val="1C07BF1D"/>
    <w:rsid w:val="1C09E47A"/>
    <w:rsid w:val="1C0B2B51"/>
    <w:rsid w:val="1C0F31DF"/>
    <w:rsid w:val="1C102751"/>
    <w:rsid w:val="1C121B2D"/>
    <w:rsid w:val="1C1240D2"/>
    <w:rsid w:val="1C125DD1"/>
    <w:rsid w:val="1C148BD5"/>
    <w:rsid w:val="1C14E351"/>
    <w:rsid w:val="1C155959"/>
    <w:rsid w:val="1C157B7E"/>
    <w:rsid w:val="1C15CEBC"/>
    <w:rsid w:val="1C15FC14"/>
    <w:rsid w:val="1C169C73"/>
    <w:rsid w:val="1C16C900"/>
    <w:rsid w:val="1C17C3FD"/>
    <w:rsid w:val="1C17CD2D"/>
    <w:rsid w:val="1C184A18"/>
    <w:rsid w:val="1C18C7B9"/>
    <w:rsid w:val="1C191377"/>
    <w:rsid w:val="1C19457B"/>
    <w:rsid w:val="1C1B5922"/>
    <w:rsid w:val="1C1BF597"/>
    <w:rsid w:val="1C1C0CD0"/>
    <w:rsid w:val="1C1C6A77"/>
    <w:rsid w:val="1C1C7CEC"/>
    <w:rsid w:val="1C1CBA32"/>
    <w:rsid w:val="1C1CCE1D"/>
    <w:rsid w:val="1C1D489E"/>
    <w:rsid w:val="1C1D6D6A"/>
    <w:rsid w:val="1C1DEB9D"/>
    <w:rsid w:val="1C1F7D2E"/>
    <w:rsid w:val="1C1F90B8"/>
    <w:rsid w:val="1C1FAC54"/>
    <w:rsid w:val="1C20B509"/>
    <w:rsid w:val="1C20C6B6"/>
    <w:rsid w:val="1C20CDB2"/>
    <w:rsid w:val="1C212ADD"/>
    <w:rsid w:val="1C214D14"/>
    <w:rsid w:val="1C217C9D"/>
    <w:rsid w:val="1C21A86C"/>
    <w:rsid w:val="1C22A7C9"/>
    <w:rsid w:val="1C23C667"/>
    <w:rsid w:val="1C24C877"/>
    <w:rsid w:val="1C2563B1"/>
    <w:rsid w:val="1C25CEFC"/>
    <w:rsid w:val="1C27B446"/>
    <w:rsid w:val="1C2965F4"/>
    <w:rsid w:val="1C29A40A"/>
    <w:rsid w:val="1C2A0A0E"/>
    <w:rsid w:val="1C2A346B"/>
    <w:rsid w:val="1C2B0845"/>
    <w:rsid w:val="1C2CA5BC"/>
    <w:rsid w:val="1C2D36CA"/>
    <w:rsid w:val="1C2D758B"/>
    <w:rsid w:val="1C2E4B26"/>
    <w:rsid w:val="1C2EA4B8"/>
    <w:rsid w:val="1C2EF579"/>
    <w:rsid w:val="1C2F4E6F"/>
    <w:rsid w:val="1C2F9703"/>
    <w:rsid w:val="1C2FAFEE"/>
    <w:rsid w:val="1C2FEB65"/>
    <w:rsid w:val="1C2FF36D"/>
    <w:rsid w:val="1C30A2EC"/>
    <w:rsid w:val="1C30AAA6"/>
    <w:rsid w:val="1C311C83"/>
    <w:rsid w:val="1C31B54E"/>
    <w:rsid w:val="1C31B9F6"/>
    <w:rsid w:val="1C326DB1"/>
    <w:rsid w:val="1C32FB75"/>
    <w:rsid w:val="1C33215A"/>
    <w:rsid w:val="1C333691"/>
    <w:rsid w:val="1C34728C"/>
    <w:rsid w:val="1C34A43C"/>
    <w:rsid w:val="1C3527E4"/>
    <w:rsid w:val="1C354A73"/>
    <w:rsid w:val="1C382F07"/>
    <w:rsid w:val="1C38BEDF"/>
    <w:rsid w:val="1C38EC82"/>
    <w:rsid w:val="1C399CCA"/>
    <w:rsid w:val="1C39B967"/>
    <w:rsid w:val="1C3A2E46"/>
    <w:rsid w:val="1C3A6862"/>
    <w:rsid w:val="1C3AA93D"/>
    <w:rsid w:val="1C3C3B07"/>
    <w:rsid w:val="1C3C45EE"/>
    <w:rsid w:val="1C3D9824"/>
    <w:rsid w:val="1C3E66EF"/>
    <w:rsid w:val="1C3E698D"/>
    <w:rsid w:val="1C3FAA4A"/>
    <w:rsid w:val="1C401E0E"/>
    <w:rsid w:val="1C41061B"/>
    <w:rsid w:val="1C420916"/>
    <w:rsid w:val="1C423D58"/>
    <w:rsid w:val="1C4274FB"/>
    <w:rsid w:val="1C430BD5"/>
    <w:rsid w:val="1C44B509"/>
    <w:rsid w:val="1C4538CA"/>
    <w:rsid w:val="1C464416"/>
    <w:rsid w:val="1C46ECBA"/>
    <w:rsid w:val="1C493B9F"/>
    <w:rsid w:val="1C498444"/>
    <w:rsid w:val="1C498D34"/>
    <w:rsid w:val="1C49B27C"/>
    <w:rsid w:val="1C49FF84"/>
    <w:rsid w:val="1C4A6D62"/>
    <w:rsid w:val="1C4AF341"/>
    <w:rsid w:val="1C4B7143"/>
    <w:rsid w:val="1C4BD052"/>
    <w:rsid w:val="1C4C239F"/>
    <w:rsid w:val="1C4C47BB"/>
    <w:rsid w:val="1C4CE719"/>
    <w:rsid w:val="1C4D4B09"/>
    <w:rsid w:val="1C4DB88F"/>
    <w:rsid w:val="1C4EF546"/>
    <w:rsid w:val="1C4F8E8C"/>
    <w:rsid w:val="1C4FABB5"/>
    <w:rsid w:val="1C505155"/>
    <w:rsid w:val="1C52C593"/>
    <w:rsid w:val="1C535EA7"/>
    <w:rsid w:val="1C53A9D2"/>
    <w:rsid w:val="1C53BFD5"/>
    <w:rsid w:val="1C5408A4"/>
    <w:rsid w:val="1C5465BF"/>
    <w:rsid w:val="1C5488C5"/>
    <w:rsid w:val="1C54BA43"/>
    <w:rsid w:val="1C54F8C7"/>
    <w:rsid w:val="1C56570A"/>
    <w:rsid w:val="1C576B35"/>
    <w:rsid w:val="1C57944F"/>
    <w:rsid w:val="1C57E160"/>
    <w:rsid w:val="1C57E473"/>
    <w:rsid w:val="1C5812B5"/>
    <w:rsid w:val="1C58AB0C"/>
    <w:rsid w:val="1C59CE55"/>
    <w:rsid w:val="1C5A1720"/>
    <w:rsid w:val="1C5ABC87"/>
    <w:rsid w:val="1C5B1744"/>
    <w:rsid w:val="1C5BF402"/>
    <w:rsid w:val="1C5F8635"/>
    <w:rsid w:val="1C5FA5FB"/>
    <w:rsid w:val="1C5FB6B5"/>
    <w:rsid w:val="1C5FDA36"/>
    <w:rsid w:val="1C602D63"/>
    <w:rsid w:val="1C603280"/>
    <w:rsid w:val="1C6061D4"/>
    <w:rsid w:val="1C60B607"/>
    <w:rsid w:val="1C60C869"/>
    <w:rsid w:val="1C6450FE"/>
    <w:rsid w:val="1C6475E2"/>
    <w:rsid w:val="1C64828F"/>
    <w:rsid w:val="1C64ECFC"/>
    <w:rsid w:val="1C65B254"/>
    <w:rsid w:val="1C65E0B9"/>
    <w:rsid w:val="1C6680C1"/>
    <w:rsid w:val="1C66AB92"/>
    <w:rsid w:val="1C672CA1"/>
    <w:rsid w:val="1C676ECC"/>
    <w:rsid w:val="1C677AA3"/>
    <w:rsid w:val="1C67EA1B"/>
    <w:rsid w:val="1C68031B"/>
    <w:rsid w:val="1C685E94"/>
    <w:rsid w:val="1C68937B"/>
    <w:rsid w:val="1C69B717"/>
    <w:rsid w:val="1C6A3131"/>
    <w:rsid w:val="1C6B01B9"/>
    <w:rsid w:val="1C6C733E"/>
    <w:rsid w:val="1C6E129C"/>
    <w:rsid w:val="1C6E9E23"/>
    <w:rsid w:val="1C6F36DB"/>
    <w:rsid w:val="1C6FBDD3"/>
    <w:rsid w:val="1C701556"/>
    <w:rsid w:val="1C7132F1"/>
    <w:rsid w:val="1C71EF37"/>
    <w:rsid w:val="1C7232C8"/>
    <w:rsid w:val="1C73211F"/>
    <w:rsid w:val="1C736259"/>
    <w:rsid w:val="1C7364C6"/>
    <w:rsid w:val="1C737AFD"/>
    <w:rsid w:val="1C751866"/>
    <w:rsid w:val="1C766016"/>
    <w:rsid w:val="1C76BB55"/>
    <w:rsid w:val="1C774002"/>
    <w:rsid w:val="1C779C38"/>
    <w:rsid w:val="1C7805DF"/>
    <w:rsid w:val="1C78367A"/>
    <w:rsid w:val="1C78903E"/>
    <w:rsid w:val="1C794754"/>
    <w:rsid w:val="1C7A2BE5"/>
    <w:rsid w:val="1C7AB4E4"/>
    <w:rsid w:val="1C7B37ED"/>
    <w:rsid w:val="1C7BA3CC"/>
    <w:rsid w:val="1C7BCBAD"/>
    <w:rsid w:val="1C7CC4D6"/>
    <w:rsid w:val="1C7CDD98"/>
    <w:rsid w:val="1C7D7205"/>
    <w:rsid w:val="1C7D9988"/>
    <w:rsid w:val="1C7DCF37"/>
    <w:rsid w:val="1C7E4031"/>
    <w:rsid w:val="1C8110D3"/>
    <w:rsid w:val="1C8226FB"/>
    <w:rsid w:val="1C828882"/>
    <w:rsid w:val="1C82E13F"/>
    <w:rsid w:val="1C83838F"/>
    <w:rsid w:val="1C845548"/>
    <w:rsid w:val="1C86066E"/>
    <w:rsid w:val="1C86F400"/>
    <w:rsid w:val="1C87AE28"/>
    <w:rsid w:val="1C87DF64"/>
    <w:rsid w:val="1C8855B1"/>
    <w:rsid w:val="1C88CA58"/>
    <w:rsid w:val="1C88D5F1"/>
    <w:rsid w:val="1C88E96E"/>
    <w:rsid w:val="1C8A38CD"/>
    <w:rsid w:val="1C8C9CA6"/>
    <w:rsid w:val="1C8CF9BB"/>
    <w:rsid w:val="1C8D55B1"/>
    <w:rsid w:val="1C8E1BD6"/>
    <w:rsid w:val="1C8E8C1B"/>
    <w:rsid w:val="1C8F99AA"/>
    <w:rsid w:val="1C901685"/>
    <w:rsid w:val="1C907EB5"/>
    <w:rsid w:val="1C9143C6"/>
    <w:rsid w:val="1C91B427"/>
    <w:rsid w:val="1C92D2AF"/>
    <w:rsid w:val="1C97092A"/>
    <w:rsid w:val="1C970E49"/>
    <w:rsid w:val="1C98E917"/>
    <w:rsid w:val="1C9925BF"/>
    <w:rsid w:val="1C993155"/>
    <w:rsid w:val="1C99C8B4"/>
    <w:rsid w:val="1C99E3E2"/>
    <w:rsid w:val="1C9AB935"/>
    <w:rsid w:val="1C9BB0FB"/>
    <w:rsid w:val="1C9BD072"/>
    <w:rsid w:val="1C9CF62F"/>
    <w:rsid w:val="1C9E324F"/>
    <w:rsid w:val="1C9E38B1"/>
    <w:rsid w:val="1C9E6E62"/>
    <w:rsid w:val="1C9E96BF"/>
    <w:rsid w:val="1C9EF4FE"/>
    <w:rsid w:val="1CA04013"/>
    <w:rsid w:val="1CA1092F"/>
    <w:rsid w:val="1CA158E6"/>
    <w:rsid w:val="1CA2BAAF"/>
    <w:rsid w:val="1CA32B5D"/>
    <w:rsid w:val="1CA461C0"/>
    <w:rsid w:val="1CA502DB"/>
    <w:rsid w:val="1CA52378"/>
    <w:rsid w:val="1CA524D6"/>
    <w:rsid w:val="1CA54401"/>
    <w:rsid w:val="1CA666F7"/>
    <w:rsid w:val="1CA709D0"/>
    <w:rsid w:val="1CA8DEA4"/>
    <w:rsid w:val="1CA8E474"/>
    <w:rsid w:val="1CA91BB0"/>
    <w:rsid w:val="1CAA1EA0"/>
    <w:rsid w:val="1CAA29A2"/>
    <w:rsid w:val="1CABDE69"/>
    <w:rsid w:val="1CAC209D"/>
    <w:rsid w:val="1CACC939"/>
    <w:rsid w:val="1CAD2402"/>
    <w:rsid w:val="1CADBA39"/>
    <w:rsid w:val="1CAE4038"/>
    <w:rsid w:val="1CAE77BC"/>
    <w:rsid w:val="1CAEEC5E"/>
    <w:rsid w:val="1CAF60A0"/>
    <w:rsid w:val="1CB07E44"/>
    <w:rsid w:val="1CB0D598"/>
    <w:rsid w:val="1CB0FF34"/>
    <w:rsid w:val="1CB1ABB6"/>
    <w:rsid w:val="1CB2DA51"/>
    <w:rsid w:val="1CB30DA2"/>
    <w:rsid w:val="1CB34FC6"/>
    <w:rsid w:val="1CB3D000"/>
    <w:rsid w:val="1CB40ED5"/>
    <w:rsid w:val="1CB55387"/>
    <w:rsid w:val="1CB5B47D"/>
    <w:rsid w:val="1CB5E948"/>
    <w:rsid w:val="1CB6C221"/>
    <w:rsid w:val="1CB78EA2"/>
    <w:rsid w:val="1CB7C9DB"/>
    <w:rsid w:val="1CB7E0C7"/>
    <w:rsid w:val="1CB80B7D"/>
    <w:rsid w:val="1CB8433D"/>
    <w:rsid w:val="1CB88C49"/>
    <w:rsid w:val="1CB8F8D6"/>
    <w:rsid w:val="1CB948A9"/>
    <w:rsid w:val="1CB9DF65"/>
    <w:rsid w:val="1CB9FE99"/>
    <w:rsid w:val="1CBA31E2"/>
    <w:rsid w:val="1CBA7050"/>
    <w:rsid w:val="1CBBAA4E"/>
    <w:rsid w:val="1CBC754C"/>
    <w:rsid w:val="1CBC78BA"/>
    <w:rsid w:val="1CBC7FE2"/>
    <w:rsid w:val="1CBDA1E4"/>
    <w:rsid w:val="1CBDCD4A"/>
    <w:rsid w:val="1CBF1203"/>
    <w:rsid w:val="1CBFEC70"/>
    <w:rsid w:val="1CC00F51"/>
    <w:rsid w:val="1CC0835B"/>
    <w:rsid w:val="1CC0E7D6"/>
    <w:rsid w:val="1CC106BF"/>
    <w:rsid w:val="1CC14568"/>
    <w:rsid w:val="1CC256CE"/>
    <w:rsid w:val="1CC2AB63"/>
    <w:rsid w:val="1CC2FAC6"/>
    <w:rsid w:val="1CC3BAA7"/>
    <w:rsid w:val="1CC53D00"/>
    <w:rsid w:val="1CC54887"/>
    <w:rsid w:val="1CC5F979"/>
    <w:rsid w:val="1CC61D64"/>
    <w:rsid w:val="1CC7941B"/>
    <w:rsid w:val="1CC7C5FC"/>
    <w:rsid w:val="1CC887E5"/>
    <w:rsid w:val="1CC8B1E8"/>
    <w:rsid w:val="1CCA3A8A"/>
    <w:rsid w:val="1CCACF0C"/>
    <w:rsid w:val="1CCE5D22"/>
    <w:rsid w:val="1CCF11B4"/>
    <w:rsid w:val="1CCF4433"/>
    <w:rsid w:val="1CD0CA0E"/>
    <w:rsid w:val="1CD15488"/>
    <w:rsid w:val="1CD159D7"/>
    <w:rsid w:val="1CD1661F"/>
    <w:rsid w:val="1CD24D92"/>
    <w:rsid w:val="1CD26E86"/>
    <w:rsid w:val="1CD276EC"/>
    <w:rsid w:val="1CD2D601"/>
    <w:rsid w:val="1CD31E1B"/>
    <w:rsid w:val="1CD4B180"/>
    <w:rsid w:val="1CD57AD7"/>
    <w:rsid w:val="1CD5809A"/>
    <w:rsid w:val="1CD59420"/>
    <w:rsid w:val="1CD5D43A"/>
    <w:rsid w:val="1CD5EE70"/>
    <w:rsid w:val="1CD73398"/>
    <w:rsid w:val="1CD7710E"/>
    <w:rsid w:val="1CD90616"/>
    <w:rsid w:val="1CD97B1D"/>
    <w:rsid w:val="1CD9BD75"/>
    <w:rsid w:val="1CDA0BC6"/>
    <w:rsid w:val="1CDAB565"/>
    <w:rsid w:val="1CDB4A6B"/>
    <w:rsid w:val="1CDBF8BF"/>
    <w:rsid w:val="1CDC88A2"/>
    <w:rsid w:val="1CDCE5DC"/>
    <w:rsid w:val="1CDF6239"/>
    <w:rsid w:val="1CDFBED7"/>
    <w:rsid w:val="1CE05D23"/>
    <w:rsid w:val="1CE12AEC"/>
    <w:rsid w:val="1CE140AE"/>
    <w:rsid w:val="1CE1AD16"/>
    <w:rsid w:val="1CE1DC91"/>
    <w:rsid w:val="1CE27B67"/>
    <w:rsid w:val="1CE2987B"/>
    <w:rsid w:val="1CE2C292"/>
    <w:rsid w:val="1CE39A8D"/>
    <w:rsid w:val="1CE45375"/>
    <w:rsid w:val="1CE4E599"/>
    <w:rsid w:val="1CE4E95C"/>
    <w:rsid w:val="1CE59847"/>
    <w:rsid w:val="1CE5F040"/>
    <w:rsid w:val="1CE7AEE0"/>
    <w:rsid w:val="1CE806B9"/>
    <w:rsid w:val="1CE82D91"/>
    <w:rsid w:val="1CE96D04"/>
    <w:rsid w:val="1CE9EE97"/>
    <w:rsid w:val="1CEA4C45"/>
    <w:rsid w:val="1CEA6714"/>
    <w:rsid w:val="1CEAF7FF"/>
    <w:rsid w:val="1CEB06F2"/>
    <w:rsid w:val="1CEB9BDA"/>
    <w:rsid w:val="1CEBA031"/>
    <w:rsid w:val="1CEBE030"/>
    <w:rsid w:val="1CEC0D94"/>
    <w:rsid w:val="1CECB191"/>
    <w:rsid w:val="1CECF2FA"/>
    <w:rsid w:val="1CECF32D"/>
    <w:rsid w:val="1CED0D11"/>
    <w:rsid w:val="1CED729E"/>
    <w:rsid w:val="1CEDDDBB"/>
    <w:rsid w:val="1CEE3783"/>
    <w:rsid w:val="1CEEC458"/>
    <w:rsid w:val="1CEEFB6D"/>
    <w:rsid w:val="1CEF0BF3"/>
    <w:rsid w:val="1CEF2D47"/>
    <w:rsid w:val="1CEF64DA"/>
    <w:rsid w:val="1CEF665A"/>
    <w:rsid w:val="1CEFC17E"/>
    <w:rsid w:val="1CEFD1A0"/>
    <w:rsid w:val="1CF0F8F5"/>
    <w:rsid w:val="1CF14FBE"/>
    <w:rsid w:val="1CF3A767"/>
    <w:rsid w:val="1CF3F7FC"/>
    <w:rsid w:val="1CF46A6C"/>
    <w:rsid w:val="1CF472F0"/>
    <w:rsid w:val="1CF485E9"/>
    <w:rsid w:val="1CF4B3A6"/>
    <w:rsid w:val="1CF71916"/>
    <w:rsid w:val="1CF740C6"/>
    <w:rsid w:val="1CF81CD6"/>
    <w:rsid w:val="1CF9CE5C"/>
    <w:rsid w:val="1CFA0402"/>
    <w:rsid w:val="1CFA6B5E"/>
    <w:rsid w:val="1CFADC9B"/>
    <w:rsid w:val="1CFB1C36"/>
    <w:rsid w:val="1CFB52B0"/>
    <w:rsid w:val="1CFCC143"/>
    <w:rsid w:val="1CFD9C02"/>
    <w:rsid w:val="1CFE4854"/>
    <w:rsid w:val="1CFE7618"/>
    <w:rsid w:val="1CFE886E"/>
    <w:rsid w:val="1CFF4010"/>
    <w:rsid w:val="1CFF83F7"/>
    <w:rsid w:val="1D008474"/>
    <w:rsid w:val="1D00BE06"/>
    <w:rsid w:val="1D00C7B8"/>
    <w:rsid w:val="1D0148DF"/>
    <w:rsid w:val="1D022F6A"/>
    <w:rsid w:val="1D03C495"/>
    <w:rsid w:val="1D03EF05"/>
    <w:rsid w:val="1D040267"/>
    <w:rsid w:val="1D055422"/>
    <w:rsid w:val="1D055AAE"/>
    <w:rsid w:val="1D057FAA"/>
    <w:rsid w:val="1D059B39"/>
    <w:rsid w:val="1D05E619"/>
    <w:rsid w:val="1D05FCB8"/>
    <w:rsid w:val="1D06A235"/>
    <w:rsid w:val="1D06E0E1"/>
    <w:rsid w:val="1D0703A4"/>
    <w:rsid w:val="1D071387"/>
    <w:rsid w:val="1D07427F"/>
    <w:rsid w:val="1D0786B0"/>
    <w:rsid w:val="1D082373"/>
    <w:rsid w:val="1D0868BD"/>
    <w:rsid w:val="1D08929D"/>
    <w:rsid w:val="1D096669"/>
    <w:rsid w:val="1D09E8CD"/>
    <w:rsid w:val="1D0A204A"/>
    <w:rsid w:val="1D0A50F0"/>
    <w:rsid w:val="1D0AAA72"/>
    <w:rsid w:val="1D0B4813"/>
    <w:rsid w:val="1D0B77BF"/>
    <w:rsid w:val="1D0B9FD8"/>
    <w:rsid w:val="1D0C0636"/>
    <w:rsid w:val="1D0C8431"/>
    <w:rsid w:val="1D0CA5E8"/>
    <w:rsid w:val="1D0D271F"/>
    <w:rsid w:val="1D0D375E"/>
    <w:rsid w:val="1D0E1A7C"/>
    <w:rsid w:val="1D0E4149"/>
    <w:rsid w:val="1D0F2A1B"/>
    <w:rsid w:val="1D0FA26D"/>
    <w:rsid w:val="1D0FF0DA"/>
    <w:rsid w:val="1D105E6C"/>
    <w:rsid w:val="1D106B8D"/>
    <w:rsid w:val="1D10F0E1"/>
    <w:rsid w:val="1D10F279"/>
    <w:rsid w:val="1D10F815"/>
    <w:rsid w:val="1D111C16"/>
    <w:rsid w:val="1D114413"/>
    <w:rsid w:val="1D11C931"/>
    <w:rsid w:val="1D11F8D3"/>
    <w:rsid w:val="1D129478"/>
    <w:rsid w:val="1D12EF71"/>
    <w:rsid w:val="1D1363E3"/>
    <w:rsid w:val="1D13DFE4"/>
    <w:rsid w:val="1D144EA7"/>
    <w:rsid w:val="1D14C84B"/>
    <w:rsid w:val="1D151737"/>
    <w:rsid w:val="1D16D4D4"/>
    <w:rsid w:val="1D16E3D1"/>
    <w:rsid w:val="1D176F93"/>
    <w:rsid w:val="1D17F0D9"/>
    <w:rsid w:val="1D190D0A"/>
    <w:rsid w:val="1D194428"/>
    <w:rsid w:val="1D1B1E9B"/>
    <w:rsid w:val="1D1B80BF"/>
    <w:rsid w:val="1D1BE01B"/>
    <w:rsid w:val="1D1C40C2"/>
    <w:rsid w:val="1D1C567C"/>
    <w:rsid w:val="1D1C9ACD"/>
    <w:rsid w:val="1D1C9AFA"/>
    <w:rsid w:val="1D1CD690"/>
    <w:rsid w:val="1D1D2A1B"/>
    <w:rsid w:val="1D1D8081"/>
    <w:rsid w:val="1D1E331B"/>
    <w:rsid w:val="1D1E5125"/>
    <w:rsid w:val="1D1EA6CD"/>
    <w:rsid w:val="1D1ECE17"/>
    <w:rsid w:val="1D1F26D1"/>
    <w:rsid w:val="1D1F2CC9"/>
    <w:rsid w:val="1D1F9049"/>
    <w:rsid w:val="1D21209B"/>
    <w:rsid w:val="1D229E74"/>
    <w:rsid w:val="1D22A9C1"/>
    <w:rsid w:val="1D22C25D"/>
    <w:rsid w:val="1D231EE3"/>
    <w:rsid w:val="1D232CC5"/>
    <w:rsid w:val="1D2346E3"/>
    <w:rsid w:val="1D237CBD"/>
    <w:rsid w:val="1D23BFC1"/>
    <w:rsid w:val="1D24348E"/>
    <w:rsid w:val="1D246CB5"/>
    <w:rsid w:val="1D24C395"/>
    <w:rsid w:val="1D258A74"/>
    <w:rsid w:val="1D2599A0"/>
    <w:rsid w:val="1D25B00F"/>
    <w:rsid w:val="1D25C72E"/>
    <w:rsid w:val="1D25FA1C"/>
    <w:rsid w:val="1D260419"/>
    <w:rsid w:val="1D26137B"/>
    <w:rsid w:val="1D264522"/>
    <w:rsid w:val="1D268E3F"/>
    <w:rsid w:val="1D26D91C"/>
    <w:rsid w:val="1D26E10F"/>
    <w:rsid w:val="1D271649"/>
    <w:rsid w:val="1D272DD1"/>
    <w:rsid w:val="1D27860D"/>
    <w:rsid w:val="1D286D7C"/>
    <w:rsid w:val="1D28722F"/>
    <w:rsid w:val="1D29D457"/>
    <w:rsid w:val="1D2A595F"/>
    <w:rsid w:val="1D2A5DA4"/>
    <w:rsid w:val="1D2DDA8B"/>
    <w:rsid w:val="1D2F2C83"/>
    <w:rsid w:val="1D2F6BF8"/>
    <w:rsid w:val="1D2FE3FB"/>
    <w:rsid w:val="1D2FF084"/>
    <w:rsid w:val="1D2FF752"/>
    <w:rsid w:val="1D3076BC"/>
    <w:rsid w:val="1D321A6D"/>
    <w:rsid w:val="1D3351C1"/>
    <w:rsid w:val="1D343F72"/>
    <w:rsid w:val="1D34E68E"/>
    <w:rsid w:val="1D3586CF"/>
    <w:rsid w:val="1D361B7F"/>
    <w:rsid w:val="1D36EF05"/>
    <w:rsid w:val="1D370A4B"/>
    <w:rsid w:val="1D376AC9"/>
    <w:rsid w:val="1D37713E"/>
    <w:rsid w:val="1D38AE67"/>
    <w:rsid w:val="1D396570"/>
    <w:rsid w:val="1D399055"/>
    <w:rsid w:val="1D3A0686"/>
    <w:rsid w:val="1D3A374C"/>
    <w:rsid w:val="1D3A3BCD"/>
    <w:rsid w:val="1D3B5EA2"/>
    <w:rsid w:val="1D3B9008"/>
    <w:rsid w:val="1D3C1353"/>
    <w:rsid w:val="1D3CE4A1"/>
    <w:rsid w:val="1D3CF23F"/>
    <w:rsid w:val="1D3D1EFB"/>
    <w:rsid w:val="1D3D27E9"/>
    <w:rsid w:val="1D3EBEA7"/>
    <w:rsid w:val="1D3F99FD"/>
    <w:rsid w:val="1D406E45"/>
    <w:rsid w:val="1D41172F"/>
    <w:rsid w:val="1D414B41"/>
    <w:rsid w:val="1D4190AB"/>
    <w:rsid w:val="1D419AC0"/>
    <w:rsid w:val="1D41BBF6"/>
    <w:rsid w:val="1D428EF9"/>
    <w:rsid w:val="1D43DFDB"/>
    <w:rsid w:val="1D4435BD"/>
    <w:rsid w:val="1D444610"/>
    <w:rsid w:val="1D4592C1"/>
    <w:rsid w:val="1D468976"/>
    <w:rsid w:val="1D46A49E"/>
    <w:rsid w:val="1D46FBC9"/>
    <w:rsid w:val="1D47916B"/>
    <w:rsid w:val="1D480361"/>
    <w:rsid w:val="1D487F27"/>
    <w:rsid w:val="1D493549"/>
    <w:rsid w:val="1D4CB336"/>
    <w:rsid w:val="1D4D6B57"/>
    <w:rsid w:val="1D4FC5EA"/>
    <w:rsid w:val="1D4FEAC6"/>
    <w:rsid w:val="1D501374"/>
    <w:rsid w:val="1D51B34F"/>
    <w:rsid w:val="1D521D22"/>
    <w:rsid w:val="1D5408CF"/>
    <w:rsid w:val="1D54183B"/>
    <w:rsid w:val="1D547DFE"/>
    <w:rsid w:val="1D54A38C"/>
    <w:rsid w:val="1D54CA7F"/>
    <w:rsid w:val="1D54E909"/>
    <w:rsid w:val="1D552236"/>
    <w:rsid w:val="1D55F872"/>
    <w:rsid w:val="1D5667AC"/>
    <w:rsid w:val="1D56F336"/>
    <w:rsid w:val="1D57CA77"/>
    <w:rsid w:val="1D58A4CD"/>
    <w:rsid w:val="1D58DD9A"/>
    <w:rsid w:val="1D5970A4"/>
    <w:rsid w:val="1D5A0950"/>
    <w:rsid w:val="1D5A4B2D"/>
    <w:rsid w:val="1D5B2308"/>
    <w:rsid w:val="1D5BAC98"/>
    <w:rsid w:val="1D5C8C50"/>
    <w:rsid w:val="1D5CC6C4"/>
    <w:rsid w:val="1D5CD837"/>
    <w:rsid w:val="1D5D1824"/>
    <w:rsid w:val="1D5D8E93"/>
    <w:rsid w:val="1D5DC329"/>
    <w:rsid w:val="1D5EC835"/>
    <w:rsid w:val="1D5F3945"/>
    <w:rsid w:val="1D5FB904"/>
    <w:rsid w:val="1D5FDDBB"/>
    <w:rsid w:val="1D60058A"/>
    <w:rsid w:val="1D6097E7"/>
    <w:rsid w:val="1D613A47"/>
    <w:rsid w:val="1D6221EF"/>
    <w:rsid w:val="1D630AB3"/>
    <w:rsid w:val="1D634A46"/>
    <w:rsid w:val="1D63FAB8"/>
    <w:rsid w:val="1D64A18C"/>
    <w:rsid w:val="1D64AC12"/>
    <w:rsid w:val="1D64ADF9"/>
    <w:rsid w:val="1D65871C"/>
    <w:rsid w:val="1D666C8A"/>
    <w:rsid w:val="1D667A06"/>
    <w:rsid w:val="1D66F147"/>
    <w:rsid w:val="1D673C2C"/>
    <w:rsid w:val="1D67753E"/>
    <w:rsid w:val="1D68D431"/>
    <w:rsid w:val="1D6901F9"/>
    <w:rsid w:val="1D6924A7"/>
    <w:rsid w:val="1D6A84BC"/>
    <w:rsid w:val="1D6ABB4D"/>
    <w:rsid w:val="1D6C4267"/>
    <w:rsid w:val="1D6CD579"/>
    <w:rsid w:val="1D6DABD3"/>
    <w:rsid w:val="1D6E1DEA"/>
    <w:rsid w:val="1D6E3A43"/>
    <w:rsid w:val="1D6E522D"/>
    <w:rsid w:val="1D6E6BAC"/>
    <w:rsid w:val="1D6EA5B0"/>
    <w:rsid w:val="1D6F20BB"/>
    <w:rsid w:val="1D702F90"/>
    <w:rsid w:val="1D703589"/>
    <w:rsid w:val="1D70DED8"/>
    <w:rsid w:val="1D715435"/>
    <w:rsid w:val="1D7194B3"/>
    <w:rsid w:val="1D721E4A"/>
    <w:rsid w:val="1D7228C9"/>
    <w:rsid w:val="1D7242B3"/>
    <w:rsid w:val="1D73C264"/>
    <w:rsid w:val="1D749241"/>
    <w:rsid w:val="1D753AA3"/>
    <w:rsid w:val="1D75437B"/>
    <w:rsid w:val="1D757A6C"/>
    <w:rsid w:val="1D75A93A"/>
    <w:rsid w:val="1D75BF00"/>
    <w:rsid w:val="1D7690F1"/>
    <w:rsid w:val="1D76C2DD"/>
    <w:rsid w:val="1D774113"/>
    <w:rsid w:val="1D7801B2"/>
    <w:rsid w:val="1D7A6A7E"/>
    <w:rsid w:val="1D7B549B"/>
    <w:rsid w:val="1D7B9E60"/>
    <w:rsid w:val="1D7C0DA6"/>
    <w:rsid w:val="1D7CB553"/>
    <w:rsid w:val="1D7D26A7"/>
    <w:rsid w:val="1D7D750F"/>
    <w:rsid w:val="1D7D98F7"/>
    <w:rsid w:val="1D7DB2D3"/>
    <w:rsid w:val="1D7DB8F6"/>
    <w:rsid w:val="1D7E051A"/>
    <w:rsid w:val="1D7F38EC"/>
    <w:rsid w:val="1D81E0A9"/>
    <w:rsid w:val="1D820335"/>
    <w:rsid w:val="1D820403"/>
    <w:rsid w:val="1D823827"/>
    <w:rsid w:val="1D826449"/>
    <w:rsid w:val="1D82962A"/>
    <w:rsid w:val="1D832B54"/>
    <w:rsid w:val="1D8345B4"/>
    <w:rsid w:val="1D83CCEC"/>
    <w:rsid w:val="1D83E609"/>
    <w:rsid w:val="1D8452C1"/>
    <w:rsid w:val="1D84971B"/>
    <w:rsid w:val="1D84BCDC"/>
    <w:rsid w:val="1D84F544"/>
    <w:rsid w:val="1D860747"/>
    <w:rsid w:val="1D865623"/>
    <w:rsid w:val="1D86B677"/>
    <w:rsid w:val="1D86EB70"/>
    <w:rsid w:val="1D880F67"/>
    <w:rsid w:val="1D88D52C"/>
    <w:rsid w:val="1D8A7A44"/>
    <w:rsid w:val="1D8ADC30"/>
    <w:rsid w:val="1D8B37D7"/>
    <w:rsid w:val="1D8B8FE8"/>
    <w:rsid w:val="1D8BF2FF"/>
    <w:rsid w:val="1D8C299A"/>
    <w:rsid w:val="1D8C8613"/>
    <w:rsid w:val="1D8CC240"/>
    <w:rsid w:val="1D8E4E23"/>
    <w:rsid w:val="1D8EE3A7"/>
    <w:rsid w:val="1D8F0C93"/>
    <w:rsid w:val="1D8F306A"/>
    <w:rsid w:val="1D8F9AAB"/>
    <w:rsid w:val="1D8FBD20"/>
    <w:rsid w:val="1D8FF872"/>
    <w:rsid w:val="1D90FD7F"/>
    <w:rsid w:val="1D9125DB"/>
    <w:rsid w:val="1D91E52C"/>
    <w:rsid w:val="1D930F45"/>
    <w:rsid w:val="1D934DF6"/>
    <w:rsid w:val="1D9494B9"/>
    <w:rsid w:val="1D95278A"/>
    <w:rsid w:val="1D955259"/>
    <w:rsid w:val="1D968E10"/>
    <w:rsid w:val="1D975231"/>
    <w:rsid w:val="1D976B33"/>
    <w:rsid w:val="1D984804"/>
    <w:rsid w:val="1D98C74D"/>
    <w:rsid w:val="1D9B3F2D"/>
    <w:rsid w:val="1D9BBDDA"/>
    <w:rsid w:val="1D9BD7E8"/>
    <w:rsid w:val="1D9D456D"/>
    <w:rsid w:val="1D9E2152"/>
    <w:rsid w:val="1D9E60CB"/>
    <w:rsid w:val="1D9E7F67"/>
    <w:rsid w:val="1D9EA99B"/>
    <w:rsid w:val="1D9F1D06"/>
    <w:rsid w:val="1DA0DBDB"/>
    <w:rsid w:val="1DA17034"/>
    <w:rsid w:val="1DA2033B"/>
    <w:rsid w:val="1DA2039D"/>
    <w:rsid w:val="1DA24130"/>
    <w:rsid w:val="1DA29DF3"/>
    <w:rsid w:val="1DA46DF7"/>
    <w:rsid w:val="1DA4C3CB"/>
    <w:rsid w:val="1DA56A66"/>
    <w:rsid w:val="1DA59F5F"/>
    <w:rsid w:val="1DA5A4F3"/>
    <w:rsid w:val="1DA5C480"/>
    <w:rsid w:val="1DA64405"/>
    <w:rsid w:val="1DA6D7B1"/>
    <w:rsid w:val="1DA70364"/>
    <w:rsid w:val="1DA74DD0"/>
    <w:rsid w:val="1DA7552D"/>
    <w:rsid w:val="1DA79B00"/>
    <w:rsid w:val="1DA878E3"/>
    <w:rsid w:val="1DA8C9E2"/>
    <w:rsid w:val="1DA8F128"/>
    <w:rsid w:val="1DA96F24"/>
    <w:rsid w:val="1DAA0A4D"/>
    <w:rsid w:val="1DAA92F8"/>
    <w:rsid w:val="1DAD1B03"/>
    <w:rsid w:val="1DAD4BF0"/>
    <w:rsid w:val="1DAD705E"/>
    <w:rsid w:val="1DADA7AE"/>
    <w:rsid w:val="1DAE32D5"/>
    <w:rsid w:val="1DAECCFA"/>
    <w:rsid w:val="1DAF179F"/>
    <w:rsid w:val="1DAF4AF1"/>
    <w:rsid w:val="1DAF8EE9"/>
    <w:rsid w:val="1DAFC04F"/>
    <w:rsid w:val="1DB0CDCD"/>
    <w:rsid w:val="1DB0D641"/>
    <w:rsid w:val="1DB4840A"/>
    <w:rsid w:val="1DB52A3C"/>
    <w:rsid w:val="1DB5B2A7"/>
    <w:rsid w:val="1DB6B838"/>
    <w:rsid w:val="1DB7F71F"/>
    <w:rsid w:val="1DB87860"/>
    <w:rsid w:val="1DB8E3D9"/>
    <w:rsid w:val="1DBBCF2C"/>
    <w:rsid w:val="1DBBE231"/>
    <w:rsid w:val="1DBBEB19"/>
    <w:rsid w:val="1DBC14EA"/>
    <w:rsid w:val="1DBD6343"/>
    <w:rsid w:val="1DBD6714"/>
    <w:rsid w:val="1DBE21A3"/>
    <w:rsid w:val="1DBE2BA2"/>
    <w:rsid w:val="1DBE3833"/>
    <w:rsid w:val="1DBEC5CE"/>
    <w:rsid w:val="1DBF1609"/>
    <w:rsid w:val="1DBF232E"/>
    <w:rsid w:val="1DC0427B"/>
    <w:rsid w:val="1DC0F3FB"/>
    <w:rsid w:val="1DC1A02E"/>
    <w:rsid w:val="1DC1B117"/>
    <w:rsid w:val="1DC21980"/>
    <w:rsid w:val="1DC3A1D3"/>
    <w:rsid w:val="1DC3A68C"/>
    <w:rsid w:val="1DC3E6F5"/>
    <w:rsid w:val="1DC454D5"/>
    <w:rsid w:val="1DC83D4F"/>
    <w:rsid w:val="1DC84981"/>
    <w:rsid w:val="1DC8506A"/>
    <w:rsid w:val="1DC943A1"/>
    <w:rsid w:val="1DC9B837"/>
    <w:rsid w:val="1DCA64C3"/>
    <w:rsid w:val="1DCA71EA"/>
    <w:rsid w:val="1DCADD70"/>
    <w:rsid w:val="1DCB84FB"/>
    <w:rsid w:val="1DCC7EB2"/>
    <w:rsid w:val="1DCD37AF"/>
    <w:rsid w:val="1DCD4852"/>
    <w:rsid w:val="1DD07D79"/>
    <w:rsid w:val="1DD0BD6C"/>
    <w:rsid w:val="1DD14AF3"/>
    <w:rsid w:val="1DD25AAB"/>
    <w:rsid w:val="1DD2FF22"/>
    <w:rsid w:val="1DD30629"/>
    <w:rsid w:val="1DD31D2D"/>
    <w:rsid w:val="1DD43DC4"/>
    <w:rsid w:val="1DD4AFA7"/>
    <w:rsid w:val="1DD568DA"/>
    <w:rsid w:val="1DD6434E"/>
    <w:rsid w:val="1DD70A23"/>
    <w:rsid w:val="1DD72A3B"/>
    <w:rsid w:val="1DD7E763"/>
    <w:rsid w:val="1DD8964A"/>
    <w:rsid w:val="1DD8C053"/>
    <w:rsid w:val="1DD92F64"/>
    <w:rsid w:val="1DD9DD43"/>
    <w:rsid w:val="1DDA7D46"/>
    <w:rsid w:val="1DDA8CF6"/>
    <w:rsid w:val="1DDAB8C6"/>
    <w:rsid w:val="1DDBF0DF"/>
    <w:rsid w:val="1DDDE63D"/>
    <w:rsid w:val="1DDEFB4E"/>
    <w:rsid w:val="1DDFA6CF"/>
    <w:rsid w:val="1DDFF6F7"/>
    <w:rsid w:val="1DE0C3A1"/>
    <w:rsid w:val="1DE11C49"/>
    <w:rsid w:val="1DE13766"/>
    <w:rsid w:val="1DE15761"/>
    <w:rsid w:val="1DE16119"/>
    <w:rsid w:val="1DE17910"/>
    <w:rsid w:val="1DE1B409"/>
    <w:rsid w:val="1DE1C9CF"/>
    <w:rsid w:val="1DE1E1C3"/>
    <w:rsid w:val="1DE20BDE"/>
    <w:rsid w:val="1DE23013"/>
    <w:rsid w:val="1DE25BF3"/>
    <w:rsid w:val="1DE29A71"/>
    <w:rsid w:val="1DE6889D"/>
    <w:rsid w:val="1DE6C6BE"/>
    <w:rsid w:val="1DE90885"/>
    <w:rsid w:val="1DE91818"/>
    <w:rsid w:val="1DE92066"/>
    <w:rsid w:val="1DEA0580"/>
    <w:rsid w:val="1DEA32C4"/>
    <w:rsid w:val="1DEAFC01"/>
    <w:rsid w:val="1DEB7D2D"/>
    <w:rsid w:val="1DEBC161"/>
    <w:rsid w:val="1DEC2A68"/>
    <w:rsid w:val="1DEC500B"/>
    <w:rsid w:val="1DEC90F7"/>
    <w:rsid w:val="1DED7B5B"/>
    <w:rsid w:val="1DED7EFB"/>
    <w:rsid w:val="1DED8284"/>
    <w:rsid w:val="1DEEA046"/>
    <w:rsid w:val="1DF0F43B"/>
    <w:rsid w:val="1DF18FB9"/>
    <w:rsid w:val="1DF1A13E"/>
    <w:rsid w:val="1DF31F58"/>
    <w:rsid w:val="1DF35C67"/>
    <w:rsid w:val="1DF3F524"/>
    <w:rsid w:val="1DF42AE5"/>
    <w:rsid w:val="1DF50135"/>
    <w:rsid w:val="1DF521F5"/>
    <w:rsid w:val="1DF54B69"/>
    <w:rsid w:val="1DF7CBFA"/>
    <w:rsid w:val="1DF7D427"/>
    <w:rsid w:val="1DF8785A"/>
    <w:rsid w:val="1DF8FDB9"/>
    <w:rsid w:val="1DFB14DE"/>
    <w:rsid w:val="1DFBCE6B"/>
    <w:rsid w:val="1DFD4EE7"/>
    <w:rsid w:val="1DFD966F"/>
    <w:rsid w:val="1DFE5AE6"/>
    <w:rsid w:val="1DFE6067"/>
    <w:rsid w:val="1E0074C9"/>
    <w:rsid w:val="1E00C31B"/>
    <w:rsid w:val="1E013239"/>
    <w:rsid w:val="1E019514"/>
    <w:rsid w:val="1E022E24"/>
    <w:rsid w:val="1E024684"/>
    <w:rsid w:val="1E02C397"/>
    <w:rsid w:val="1E04019D"/>
    <w:rsid w:val="1E04EDE8"/>
    <w:rsid w:val="1E0503BB"/>
    <w:rsid w:val="1E05B3CE"/>
    <w:rsid w:val="1E05BFA8"/>
    <w:rsid w:val="1E07B936"/>
    <w:rsid w:val="1E07DBEA"/>
    <w:rsid w:val="1E0894BC"/>
    <w:rsid w:val="1E0A293E"/>
    <w:rsid w:val="1E0AAF36"/>
    <w:rsid w:val="1E0B0113"/>
    <w:rsid w:val="1E0B241C"/>
    <w:rsid w:val="1E0BDFC5"/>
    <w:rsid w:val="1E0BF5A3"/>
    <w:rsid w:val="1E0D38ED"/>
    <w:rsid w:val="1E0D82DD"/>
    <w:rsid w:val="1E0E1F82"/>
    <w:rsid w:val="1E0EA701"/>
    <w:rsid w:val="1E0EB6D5"/>
    <w:rsid w:val="1E0F16AB"/>
    <w:rsid w:val="1E1095F6"/>
    <w:rsid w:val="1E10CD64"/>
    <w:rsid w:val="1E10E674"/>
    <w:rsid w:val="1E111EE6"/>
    <w:rsid w:val="1E1165B8"/>
    <w:rsid w:val="1E122DFD"/>
    <w:rsid w:val="1E1308DF"/>
    <w:rsid w:val="1E14349C"/>
    <w:rsid w:val="1E14609F"/>
    <w:rsid w:val="1E15972E"/>
    <w:rsid w:val="1E160A87"/>
    <w:rsid w:val="1E169A64"/>
    <w:rsid w:val="1E16D678"/>
    <w:rsid w:val="1E16F295"/>
    <w:rsid w:val="1E17FCA5"/>
    <w:rsid w:val="1E1807E4"/>
    <w:rsid w:val="1E185FC0"/>
    <w:rsid w:val="1E194389"/>
    <w:rsid w:val="1E1A2A44"/>
    <w:rsid w:val="1E1AC537"/>
    <w:rsid w:val="1E1BB0EB"/>
    <w:rsid w:val="1E1BCEA3"/>
    <w:rsid w:val="1E1C302F"/>
    <w:rsid w:val="1E1D023B"/>
    <w:rsid w:val="1E1D5DD1"/>
    <w:rsid w:val="1E1E2305"/>
    <w:rsid w:val="1E1E3069"/>
    <w:rsid w:val="1E1F3A53"/>
    <w:rsid w:val="1E1F8645"/>
    <w:rsid w:val="1E1FB370"/>
    <w:rsid w:val="1E216CE6"/>
    <w:rsid w:val="1E21C955"/>
    <w:rsid w:val="1E22AEAC"/>
    <w:rsid w:val="1E24CA49"/>
    <w:rsid w:val="1E264847"/>
    <w:rsid w:val="1E266956"/>
    <w:rsid w:val="1E2697AA"/>
    <w:rsid w:val="1E26C61A"/>
    <w:rsid w:val="1E26ED5B"/>
    <w:rsid w:val="1E2701A2"/>
    <w:rsid w:val="1E270AA4"/>
    <w:rsid w:val="1E276D21"/>
    <w:rsid w:val="1E27CA62"/>
    <w:rsid w:val="1E28AF60"/>
    <w:rsid w:val="1E28D263"/>
    <w:rsid w:val="1E2B34EF"/>
    <w:rsid w:val="1E2B374B"/>
    <w:rsid w:val="1E2C076E"/>
    <w:rsid w:val="1E2C353B"/>
    <w:rsid w:val="1E2C6CE6"/>
    <w:rsid w:val="1E2CFFB3"/>
    <w:rsid w:val="1E2DFE49"/>
    <w:rsid w:val="1E2E47D7"/>
    <w:rsid w:val="1E2E8493"/>
    <w:rsid w:val="1E2ECC41"/>
    <w:rsid w:val="1E2F07D0"/>
    <w:rsid w:val="1E2F4691"/>
    <w:rsid w:val="1E2F504E"/>
    <w:rsid w:val="1E2F6E1D"/>
    <w:rsid w:val="1E30C754"/>
    <w:rsid w:val="1E313586"/>
    <w:rsid w:val="1E327572"/>
    <w:rsid w:val="1E339E39"/>
    <w:rsid w:val="1E33C37D"/>
    <w:rsid w:val="1E33DA4E"/>
    <w:rsid w:val="1E348A64"/>
    <w:rsid w:val="1E349089"/>
    <w:rsid w:val="1E34C386"/>
    <w:rsid w:val="1E35BDEF"/>
    <w:rsid w:val="1E37E2D3"/>
    <w:rsid w:val="1E386B3A"/>
    <w:rsid w:val="1E391C99"/>
    <w:rsid w:val="1E394E32"/>
    <w:rsid w:val="1E39E941"/>
    <w:rsid w:val="1E3A7CC6"/>
    <w:rsid w:val="1E3A9D29"/>
    <w:rsid w:val="1E3AD9C4"/>
    <w:rsid w:val="1E3AFB37"/>
    <w:rsid w:val="1E3B023F"/>
    <w:rsid w:val="1E3B460C"/>
    <w:rsid w:val="1E3BC87C"/>
    <w:rsid w:val="1E3BDE12"/>
    <w:rsid w:val="1E3C2A76"/>
    <w:rsid w:val="1E3C43E5"/>
    <w:rsid w:val="1E3C853F"/>
    <w:rsid w:val="1E3D411E"/>
    <w:rsid w:val="1E3D98AF"/>
    <w:rsid w:val="1E3EC008"/>
    <w:rsid w:val="1E3F7473"/>
    <w:rsid w:val="1E4081FA"/>
    <w:rsid w:val="1E409937"/>
    <w:rsid w:val="1E4120F0"/>
    <w:rsid w:val="1E41B273"/>
    <w:rsid w:val="1E42096A"/>
    <w:rsid w:val="1E42BE18"/>
    <w:rsid w:val="1E42CA00"/>
    <w:rsid w:val="1E438346"/>
    <w:rsid w:val="1E439B22"/>
    <w:rsid w:val="1E439D97"/>
    <w:rsid w:val="1E447B77"/>
    <w:rsid w:val="1E44A82F"/>
    <w:rsid w:val="1E451651"/>
    <w:rsid w:val="1E46551A"/>
    <w:rsid w:val="1E465732"/>
    <w:rsid w:val="1E466D70"/>
    <w:rsid w:val="1E469708"/>
    <w:rsid w:val="1E472DBE"/>
    <w:rsid w:val="1E4A951E"/>
    <w:rsid w:val="1E4AF845"/>
    <w:rsid w:val="1E4BBCBA"/>
    <w:rsid w:val="1E4CB7F8"/>
    <w:rsid w:val="1E4D0377"/>
    <w:rsid w:val="1E4D3EF4"/>
    <w:rsid w:val="1E4DCCCA"/>
    <w:rsid w:val="1E4DE684"/>
    <w:rsid w:val="1E4E0C31"/>
    <w:rsid w:val="1E4E2234"/>
    <w:rsid w:val="1E4F2EF0"/>
    <w:rsid w:val="1E4FC4AD"/>
    <w:rsid w:val="1E4FF729"/>
    <w:rsid w:val="1E501838"/>
    <w:rsid w:val="1E515303"/>
    <w:rsid w:val="1E516E60"/>
    <w:rsid w:val="1E51E5A6"/>
    <w:rsid w:val="1E5212A9"/>
    <w:rsid w:val="1E5221D4"/>
    <w:rsid w:val="1E522C5C"/>
    <w:rsid w:val="1E52AE37"/>
    <w:rsid w:val="1E52D326"/>
    <w:rsid w:val="1E52F8FC"/>
    <w:rsid w:val="1E552289"/>
    <w:rsid w:val="1E553638"/>
    <w:rsid w:val="1E559BE1"/>
    <w:rsid w:val="1E56206E"/>
    <w:rsid w:val="1E56228A"/>
    <w:rsid w:val="1E576FBA"/>
    <w:rsid w:val="1E5796BE"/>
    <w:rsid w:val="1E57B553"/>
    <w:rsid w:val="1E57E6AC"/>
    <w:rsid w:val="1E5809AE"/>
    <w:rsid w:val="1E582186"/>
    <w:rsid w:val="1E5848B5"/>
    <w:rsid w:val="1E586DD8"/>
    <w:rsid w:val="1E591D0C"/>
    <w:rsid w:val="1E593578"/>
    <w:rsid w:val="1E5AB08A"/>
    <w:rsid w:val="1E5BFFFA"/>
    <w:rsid w:val="1E5C70CC"/>
    <w:rsid w:val="1E5CBD74"/>
    <w:rsid w:val="1E5D04AF"/>
    <w:rsid w:val="1E5DB0C2"/>
    <w:rsid w:val="1E5E272F"/>
    <w:rsid w:val="1E5E8C9F"/>
    <w:rsid w:val="1E5EDF35"/>
    <w:rsid w:val="1E5FBBD8"/>
    <w:rsid w:val="1E600300"/>
    <w:rsid w:val="1E600FE6"/>
    <w:rsid w:val="1E6170D1"/>
    <w:rsid w:val="1E619F80"/>
    <w:rsid w:val="1E61B2AA"/>
    <w:rsid w:val="1E61E15F"/>
    <w:rsid w:val="1E61EE39"/>
    <w:rsid w:val="1E6207EE"/>
    <w:rsid w:val="1E635E06"/>
    <w:rsid w:val="1E645846"/>
    <w:rsid w:val="1E647CDF"/>
    <w:rsid w:val="1E648A48"/>
    <w:rsid w:val="1E66DAA8"/>
    <w:rsid w:val="1E673249"/>
    <w:rsid w:val="1E6797FC"/>
    <w:rsid w:val="1E68546C"/>
    <w:rsid w:val="1E68925D"/>
    <w:rsid w:val="1E6899EF"/>
    <w:rsid w:val="1E6BAAE2"/>
    <w:rsid w:val="1E6C16C9"/>
    <w:rsid w:val="1E6C2159"/>
    <w:rsid w:val="1E6CB104"/>
    <w:rsid w:val="1E6CFFA7"/>
    <w:rsid w:val="1E6D011E"/>
    <w:rsid w:val="1E6DB181"/>
    <w:rsid w:val="1E6EC224"/>
    <w:rsid w:val="1E6EC33C"/>
    <w:rsid w:val="1E709FCB"/>
    <w:rsid w:val="1E70B983"/>
    <w:rsid w:val="1E70BAA5"/>
    <w:rsid w:val="1E724954"/>
    <w:rsid w:val="1E726059"/>
    <w:rsid w:val="1E72E544"/>
    <w:rsid w:val="1E72E88E"/>
    <w:rsid w:val="1E731E72"/>
    <w:rsid w:val="1E739DB0"/>
    <w:rsid w:val="1E73B370"/>
    <w:rsid w:val="1E7430A1"/>
    <w:rsid w:val="1E743967"/>
    <w:rsid w:val="1E7503AD"/>
    <w:rsid w:val="1E752DD8"/>
    <w:rsid w:val="1E75797D"/>
    <w:rsid w:val="1E769B42"/>
    <w:rsid w:val="1E77645C"/>
    <w:rsid w:val="1E776BFD"/>
    <w:rsid w:val="1E782F42"/>
    <w:rsid w:val="1E7891B2"/>
    <w:rsid w:val="1E78A2E2"/>
    <w:rsid w:val="1E795B5D"/>
    <w:rsid w:val="1E79D29A"/>
    <w:rsid w:val="1E79FBA7"/>
    <w:rsid w:val="1E7A5067"/>
    <w:rsid w:val="1E7B22DC"/>
    <w:rsid w:val="1E7BB678"/>
    <w:rsid w:val="1E7CACB7"/>
    <w:rsid w:val="1E7CE1F4"/>
    <w:rsid w:val="1E7D5E67"/>
    <w:rsid w:val="1E7DC96D"/>
    <w:rsid w:val="1E7DDD69"/>
    <w:rsid w:val="1E80E653"/>
    <w:rsid w:val="1E81F118"/>
    <w:rsid w:val="1E82A79C"/>
    <w:rsid w:val="1E82FE11"/>
    <w:rsid w:val="1E8320BC"/>
    <w:rsid w:val="1E8345F0"/>
    <w:rsid w:val="1E839FD0"/>
    <w:rsid w:val="1E84C097"/>
    <w:rsid w:val="1E84F26E"/>
    <w:rsid w:val="1E85E87F"/>
    <w:rsid w:val="1E860166"/>
    <w:rsid w:val="1E8655A7"/>
    <w:rsid w:val="1E8779E4"/>
    <w:rsid w:val="1E87E83A"/>
    <w:rsid w:val="1E88316D"/>
    <w:rsid w:val="1E884605"/>
    <w:rsid w:val="1E892BDB"/>
    <w:rsid w:val="1E8ADC54"/>
    <w:rsid w:val="1E8AFDE3"/>
    <w:rsid w:val="1E8B1C32"/>
    <w:rsid w:val="1E8B4656"/>
    <w:rsid w:val="1E8B5B00"/>
    <w:rsid w:val="1E8C21BC"/>
    <w:rsid w:val="1E8D2496"/>
    <w:rsid w:val="1E8D34B7"/>
    <w:rsid w:val="1E8F028E"/>
    <w:rsid w:val="1E9104A0"/>
    <w:rsid w:val="1E9266AB"/>
    <w:rsid w:val="1E92A466"/>
    <w:rsid w:val="1E930BEE"/>
    <w:rsid w:val="1E9326D2"/>
    <w:rsid w:val="1E95656A"/>
    <w:rsid w:val="1E95BC03"/>
    <w:rsid w:val="1E961C04"/>
    <w:rsid w:val="1E96638D"/>
    <w:rsid w:val="1E970A1A"/>
    <w:rsid w:val="1E9765FC"/>
    <w:rsid w:val="1E97D86C"/>
    <w:rsid w:val="1E980175"/>
    <w:rsid w:val="1E9804BE"/>
    <w:rsid w:val="1E982436"/>
    <w:rsid w:val="1E98CC3D"/>
    <w:rsid w:val="1E99C456"/>
    <w:rsid w:val="1E9BFC03"/>
    <w:rsid w:val="1E9D6179"/>
    <w:rsid w:val="1E9E6073"/>
    <w:rsid w:val="1EA00AC4"/>
    <w:rsid w:val="1EA04C01"/>
    <w:rsid w:val="1EA11CEE"/>
    <w:rsid w:val="1EA18D0D"/>
    <w:rsid w:val="1EA1EF41"/>
    <w:rsid w:val="1EA2A09F"/>
    <w:rsid w:val="1EA35E95"/>
    <w:rsid w:val="1EA3E16F"/>
    <w:rsid w:val="1EA58B43"/>
    <w:rsid w:val="1EA5F3FA"/>
    <w:rsid w:val="1EA6154C"/>
    <w:rsid w:val="1EA73C20"/>
    <w:rsid w:val="1EA75118"/>
    <w:rsid w:val="1EA868FC"/>
    <w:rsid w:val="1EA91AC4"/>
    <w:rsid w:val="1EAA1D48"/>
    <w:rsid w:val="1EAB0415"/>
    <w:rsid w:val="1EAB6BAD"/>
    <w:rsid w:val="1EAD1C96"/>
    <w:rsid w:val="1EADBD64"/>
    <w:rsid w:val="1EAEA1B7"/>
    <w:rsid w:val="1EAEC60F"/>
    <w:rsid w:val="1EAFB000"/>
    <w:rsid w:val="1EAFFCB2"/>
    <w:rsid w:val="1EB0D5DD"/>
    <w:rsid w:val="1EB1CA55"/>
    <w:rsid w:val="1EB2747E"/>
    <w:rsid w:val="1EB2DB43"/>
    <w:rsid w:val="1EB2E6E7"/>
    <w:rsid w:val="1EB30218"/>
    <w:rsid w:val="1EB3959E"/>
    <w:rsid w:val="1EB4B4B2"/>
    <w:rsid w:val="1EB4E4CC"/>
    <w:rsid w:val="1EB5BFF3"/>
    <w:rsid w:val="1EB67CEA"/>
    <w:rsid w:val="1EB6964D"/>
    <w:rsid w:val="1EB6F6F0"/>
    <w:rsid w:val="1EB6FA41"/>
    <w:rsid w:val="1EB7883F"/>
    <w:rsid w:val="1EB83E93"/>
    <w:rsid w:val="1EB8DC0F"/>
    <w:rsid w:val="1EB8F491"/>
    <w:rsid w:val="1EB942C2"/>
    <w:rsid w:val="1EB98941"/>
    <w:rsid w:val="1EBB0E77"/>
    <w:rsid w:val="1EBB26C8"/>
    <w:rsid w:val="1EBB7DCB"/>
    <w:rsid w:val="1EBCDA1B"/>
    <w:rsid w:val="1EBE2D59"/>
    <w:rsid w:val="1EBE82A1"/>
    <w:rsid w:val="1EBEDE30"/>
    <w:rsid w:val="1EC1CEC1"/>
    <w:rsid w:val="1EC2FFC8"/>
    <w:rsid w:val="1EC3154A"/>
    <w:rsid w:val="1EC352A1"/>
    <w:rsid w:val="1EC4616D"/>
    <w:rsid w:val="1EC4A330"/>
    <w:rsid w:val="1EC4F60E"/>
    <w:rsid w:val="1EC4F75F"/>
    <w:rsid w:val="1EC4FC11"/>
    <w:rsid w:val="1EC52240"/>
    <w:rsid w:val="1EC553C0"/>
    <w:rsid w:val="1EC58A3D"/>
    <w:rsid w:val="1EC5A626"/>
    <w:rsid w:val="1EC71142"/>
    <w:rsid w:val="1EC7209B"/>
    <w:rsid w:val="1EC8967F"/>
    <w:rsid w:val="1EC8A6F6"/>
    <w:rsid w:val="1ECA0D66"/>
    <w:rsid w:val="1ECA4F7E"/>
    <w:rsid w:val="1ECA8284"/>
    <w:rsid w:val="1ECB7EF3"/>
    <w:rsid w:val="1ECB8F14"/>
    <w:rsid w:val="1ECCF379"/>
    <w:rsid w:val="1ECE6BE5"/>
    <w:rsid w:val="1ECE92C6"/>
    <w:rsid w:val="1ECE977C"/>
    <w:rsid w:val="1ECF2E65"/>
    <w:rsid w:val="1ED38560"/>
    <w:rsid w:val="1ED38808"/>
    <w:rsid w:val="1ED4AF19"/>
    <w:rsid w:val="1ED5077F"/>
    <w:rsid w:val="1ED56556"/>
    <w:rsid w:val="1ED583C6"/>
    <w:rsid w:val="1ED65F72"/>
    <w:rsid w:val="1ED7220E"/>
    <w:rsid w:val="1ED79761"/>
    <w:rsid w:val="1ED8A23C"/>
    <w:rsid w:val="1ED8CB57"/>
    <w:rsid w:val="1ED8F6B6"/>
    <w:rsid w:val="1ED91E8B"/>
    <w:rsid w:val="1EDA7B54"/>
    <w:rsid w:val="1EDB2E19"/>
    <w:rsid w:val="1EDB401D"/>
    <w:rsid w:val="1EDB87CB"/>
    <w:rsid w:val="1EDB8AC8"/>
    <w:rsid w:val="1EDC7C89"/>
    <w:rsid w:val="1EDC9778"/>
    <w:rsid w:val="1EDD4827"/>
    <w:rsid w:val="1EDDBF95"/>
    <w:rsid w:val="1EDF3DFE"/>
    <w:rsid w:val="1EDF48F5"/>
    <w:rsid w:val="1EDFAC99"/>
    <w:rsid w:val="1EDFC34A"/>
    <w:rsid w:val="1EE1419A"/>
    <w:rsid w:val="1EE21793"/>
    <w:rsid w:val="1EE262C0"/>
    <w:rsid w:val="1EE309DE"/>
    <w:rsid w:val="1EE333EF"/>
    <w:rsid w:val="1EE3CEC3"/>
    <w:rsid w:val="1EE4E390"/>
    <w:rsid w:val="1EE70478"/>
    <w:rsid w:val="1EE717F8"/>
    <w:rsid w:val="1EE80A31"/>
    <w:rsid w:val="1EE82C71"/>
    <w:rsid w:val="1EE979FB"/>
    <w:rsid w:val="1EE99F83"/>
    <w:rsid w:val="1EEB4AD7"/>
    <w:rsid w:val="1EEC6650"/>
    <w:rsid w:val="1EEC8BE0"/>
    <w:rsid w:val="1EECB558"/>
    <w:rsid w:val="1EED133B"/>
    <w:rsid w:val="1EEE3F07"/>
    <w:rsid w:val="1EEFB519"/>
    <w:rsid w:val="1EEFB61A"/>
    <w:rsid w:val="1EF19E05"/>
    <w:rsid w:val="1EF1F536"/>
    <w:rsid w:val="1EF205DA"/>
    <w:rsid w:val="1EF20FD9"/>
    <w:rsid w:val="1EF42F7D"/>
    <w:rsid w:val="1EF45BFB"/>
    <w:rsid w:val="1EF45F8B"/>
    <w:rsid w:val="1EF6FB23"/>
    <w:rsid w:val="1EF813D6"/>
    <w:rsid w:val="1EF833A3"/>
    <w:rsid w:val="1EF83EFF"/>
    <w:rsid w:val="1EF851C4"/>
    <w:rsid w:val="1EF855A1"/>
    <w:rsid w:val="1EF8D863"/>
    <w:rsid w:val="1EF9EEE3"/>
    <w:rsid w:val="1EFA3DA4"/>
    <w:rsid w:val="1EFB5AF4"/>
    <w:rsid w:val="1EFBB9A1"/>
    <w:rsid w:val="1EFBF673"/>
    <w:rsid w:val="1EFC5EDB"/>
    <w:rsid w:val="1EFCEDE2"/>
    <w:rsid w:val="1EFD10F5"/>
    <w:rsid w:val="1EFEFA97"/>
    <w:rsid w:val="1EFF09CD"/>
    <w:rsid w:val="1EFFB8B2"/>
    <w:rsid w:val="1EFFF7DA"/>
    <w:rsid w:val="1F00BB75"/>
    <w:rsid w:val="1F017148"/>
    <w:rsid w:val="1F03C1B0"/>
    <w:rsid w:val="1F0457D9"/>
    <w:rsid w:val="1F049D56"/>
    <w:rsid w:val="1F04A44D"/>
    <w:rsid w:val="1F050CC1"/>
    <w:rsid w:val="1F0605FA"/>
    <w:rsid w:val="1F068C74"/>
    <w:rsid w:val="1F0705C0"/>
    <w:rsid w:val="1F071333"/>
    <w:rsid w:val="1F072AC8"/>
    <w:rsid w:val="1F077C59"/>
    <w:rsid w:val="1F07B02C"/>
    <w:rsid w:val="1F080C34"/>
    <w:rsid w:val="1F08268A"/>
    <w:rsid w:val="1F083573"/>
    <w:rsid w:val="1F083686"/>
    <w:rsid w:val="1F0881F7"/>
    <w:rsid w:val="1F08BD51"/>
    <w:rsid w:val="1F0A52D0"/>
    <w:rsid w:val="1F0AF360"/>
    <w:rsid w:val="1F0B0533"/>
    <w:rsid w:val="1F0B212F"/>
    <w:rsid w:val="1F0BBC56"/>
    <w:rsid w:val="1F0D1CF4"/>
    <w:rsid w:val="1F0E3049"/>
    <w:rsid w:val="1F0EDB3B"/>
    <w:rsid w:val="1F0F1CAA"/>
    <w:rsid w:val="1F10C662"/>
    <w:rsid w:val="1F128457"/>
    <w:rsid w:val="1F128622"/>
    <w:rsid w:val="1F12D62D"/>
    <w:rsid w:val="1F13E44C"/>
    <w:rsid w:val="1F13FA22"/>
    <w:rsid w:val="1F15BC3E"/>
    <w:rsid w:val="1F15D94A"/>
    <w:rsid w:val="1F177361"/>
    <w:rsid w:val="1F177F4D"/>
    <w:rsid w:val="1F17E58A"/>
    <w:rsid w:val="1F18CFDE"/>
    <w:rsid w:val="1F18F113"/>
    <w:rsid w:val="1F1A2C49"/>
    <w:rsid w:val="1F1C37B0"/>
    <w:rsid w:val="1F1C8DEC"/>
    <w:rsid w:val="1F1CB3B9"/>
    <w:rsid w:val="1F1DD9AA"/>
    <w:rsid w:val="1F1E2E40"/>
    <w:rsid w:val="1F1E5B64"/>
    <w:rsid w:val="1F1EF5D9"/>
    <w:rsid w:val="1F1F1314"/>
    <w:rsid w:val="1F1F3C7A"/>
    <w:rsid w:val="1F1F3F72"/>
    <w:rsid w:val="1F20559A"/>
    <w:rsid w:val="1F2082F8"/>
    <w:rsid w:val="1F21111C"/>
    <w:rsid w:val="1F219A22"/>
    <w:rsid w:val="1F21A149"/>
    <w:rsid w:val="1F221B0A"/>
    <w:rsid w:val="1F227F28"/>
    <w:rsid w:val="1F24A0A1"/>
    <w:rsid w:val="1F253867"/>
    <w:rsid w:val="1F25C36E"/>
    <w:rsid w:val="1F25EBFA"/>
    <w:rsid w:val="1F261448"/>
    <w:rsid w:val="1F2714CD"/>
    <w:rsid w:val="1F2966D2"/>
    <w:rsid w:val="1F296E81"/>
    <w:rsid w:val="1F2A9B53"/>
    <w:rsid w:val="1F2AFE18"/>
    <w:rsid w:val="1F2B3502"/>
    <w:rsid w:val="1F2B9CF6"/>
    <w:rsid w:val="1F2BAE51"/>
    <w:rsid w:val="1F2D4D50"/>
    <w:rsid w:val="1F2D743C"/>
    <w:rsid w:val="1F2E8E0B"/>
    <w:rsid w:val="1F2E97AF"/>
    <w:rsid w:val="1F2ED8CE"/>
    <w:rsid w:val="1F3032A8"/>
    <w:rsid w:val="1F306284"/>
    <w:rsid w:val="1F31C212"/>
    <w:rsid w:val="1F3200FA"/>
    <w:rsid w:val="1F330EFE"/>
    <w:rsid w:val="1F3392BD"/>
    <w:rsid w:val="1F33FF89"/>
    <w:rsid w:val="1F35580B"/>
    <w:rsid w:val="1F355EAA"/>
    <w:rsid w:val="1F356604"/>
    <w:rsid w:val="1F366430"/>
    <w:rsid w:val="1F375BE7"/>
    <w:rsid w:val="1F375C4B"/>
    <w:rsid w:val="1F39F687"/>
    <w:rsid w:val="1F3A083A"/>
    <w:rsid w:val="1F3A9FFF"/>
    <w:rsid w:val="1F3AB9E8"/>
    <w:rsid w:val="1F3B067D"/>
    <w:rsid w:val="1F3B317F"/>
    <w:rsid w:val="1F3B400D"/>
    <w:rsid w:val="1F3B4DFA"/>
    <w:rsid w:val="1F3B68DA"/>
    <w:rsid w:val="1F3C4D23"/>
    <w:rsid w:val="1F3D1470"/>
    <w:rsid w:val="1F3D426B"/>
    <w:rsid w:val="1F3D88EB"/>
    <w:rsid w:val="1F3E1273"/>
    <w:rsid w:val="1F3E1BBB"/>
    <w:rsid w:val="1F3EA368"/>
    <w:rsid w:val="1F3ED111"/>
    <w:rsid w:val="1F3ED76C"/>
    <w:rsid w:val="1F3F9AF2"/>
    <w:rsid w:val="1F403F04"/>
    <w:rsid w:val="1F404398"/>
    <w:rsid w:val="1F415D03"/>
    <w:rsid w:val="1F42264D"/>
    <w:rsid w:val="1F42338B"/>
    <w:rsid w:val="1F424F36"/>
    <w:rsid w:val="1F438A49"/>
    <w:rsid w:val="1F438C6B"/>
    <w:rsid w:val="1F44679B"/>
    <w:rsid w:val="1F446EE6"/>
    <w:rsid w:val="1F448A5F"/>
    <w:rsid w:val="1F44BC96"/>
    <w:rsid w:val="1F45CA3D"/>
    <w:rsid w:val="1F4616C6"/>
    <w:rsid w:val="1F4641F7"/>
    <w:rsid w:val="1F4769FB"/>
    <w:rsid w:val="1F47BF24"/>
    <w:rsid w:val="1F480FC9"/>
    <w:rsid w:val="1F48C81A"/>
    <w:rsid w:val="1F48D4E1"/>
    <w:rsid w:val="1F4957D0"/>
    <w:rsid w:val="1F498D60"/>
    <w:rsid w:val="1F4A7A86"/>
    <w:rsid w:val="1F4AE3DD"/>
    <w:rsid w:val="1F4B27D9"/>
    <w:rsid w:val="1F4C26A3"/>
    <w:rsid w:val="1F4C8B52"/>
    <w:rsid w:val="1F4E5327"/>
    <w:rsid w:val="1F4E607B"/>
    <w:rsid w:val="1F4E78BF"/>
    <w:rsid w:val="1F4F0448"/>
    <w:rsid w:val="1F506DEE"/>
    <w:rsid w:val="1F50FA9D"/>
    <w:rsid w:val="1F510D70"/>
    <w:rsid w:val="1F514E31"/>
    <w:rsid w:val="1F51C3EB"/>
    <w:rsid w:val="1F520CBA"/>
    <w:rsid w:val="1F524D8E"/>
    <w:rsid w:val="1F53F83B"/>
    <w:rsid w:val="1F53FEB3"/>
    <w:rsid w:val="1F551DA4"/>
    <w:rsid w:val="1F55712E"/>
    <w:rsid w:val="1F55A0DD"/>
    <w:rsid w:val="1F55FBD2"/>
    <w:rsid w:val="1F5617CB"/>
    <w:rsid w:val="1F56241E"/>
    <w:rsid w:val="1F5718C9"/>
    <w:rsid w:val="1F572414"/>
    <w:rsid w:val="1F575931"/>
    <w:rsid w:val="1F58089A"/>
    <w:rsid w:val="1F582C10"/>
    <w:rsid w:val="1F5945DB"/>
    <w:rsid w:val="1F5996EE"/>
    <w:rsid w:val="1F59BC78"/>
    <w:rsid w:val="1F59C331"/>
    <w:rsid w:val="1F5A8053"/>
    <w:rsid w:val="1F5B4EAA"/>
    <w:rsid w:val="1F5B7793"/>
    <w:rsid w:val="1F5DED50"/>
    <w:rsid w:val="1F5DF75D"/>
    <w:rsid w:val="1F5E1B64"/>
    <w:rsid w:val="1F5FF1C1"/>
    <w:rsid w:val="1F610C04"/>
    <w:rsid w:val="1F6287E0"/>
    <w:rsid w:val="1F62B03F"/>
    <w:rsid w:val="1F63004B"/>
    <w:rsid w:val="1F638A91"/>
    <w:rsid w:val="1F640FAD"/>
    <w:rsid w:val="1F643820"/>
    <w:rsid w:val="1F64535A"/>
    <w:rsid w:val="1F6576ED"/>
    <w:rsid w:val="1F65C1A5"/>
    <w:rsid w:val="1F679648"/>
    <w:rsid w:val="1F683E0B"/>
    <w:rsid w:val="1F68DB6D"/>
    <w:rsid w:val="1F692549"/>
    <w:rsid w:val="1F6A5930"/>
    <w:rsid w:val="1F6AC93B"/>
    <w:rsid w:val="1F6CAD7C"/>
    <w:rsid w:val="1F6D691F"/>
    <w:rsid w:val="1F6DF939"/>
    <w:rsid w:val="1F6E67CD"/>
    <w:rsid w:val="1F6EA67D"/>
    <w:rsid w:val="1F708D90"/>
    <w:rsid w:val="1F70A7D6"/>
    <w:rsid w:val="1F70A89B"/>
    <w:rsid w:val="1F70AEBC"/>
    <w:rsid w:val="1F712072"/>
    <w:rsid w:val="1F71E746"/>
    <w:rsid w:val="1F71F93E"/>
    <w:rsid w:val="1F728A29"/>
    <w:rsid w:val="1F736547"/>
    <w:rsid w:val="1F73852A"/>
    <w:rsid w:val="1F754729"/>
    <w:rsid w:val="1F755C57"/>
    <w:rsid w:val="1F760ECA"/>
    <w:rsid w:val="1F765068"/>
    <w:rsid w:val="1F7838CF"/>
    <w:rsid w:val="1F7885F5"/>
    <w:rsid w:val="1F78A59F"/>
    <w:rsid w:val="1F793A03"/>
    <w:rsid w:val="1F796871"/>
    <w:rsid w:val="1F7A04BF"/>
    <w:rsid w:val="1F7A2F13"/>
    <w:rsid w:val="1F7A3AE3"/>
    <w:rsid w:val="1F7A8021"/>
    <w:rsid w:val="1F7D0A5E"/>
    <w:rsid w:val="1F7D6C6C"/>
    <w:rsid w:val="1F7D8B22"/>
    <w:rsid w:val="1F7F9869"/>
    <w:rsid w:val="1F7FB945"/>
    <w:rsid w:val="1F803D25"/>
    <w:rsid w:val="1F81C534"/>
    <w:rsid w:val="1F81D633"/>
    <w:rsid w:val="1F82D3A4"/>
    <w:rsid w:val="1F8396E8"/>
    <w:rsid w:val="1F843C94"/>
    <w:rsid w:val="1F849E47"/>
    <w:rsid w:val="1F86007B"/>
    <w:rsid w:val="1F868690"/>
    <w:rsid w:val="1F86CADF"/>
    <w:rsid w:val="1F872146"/>
    <w:rsid w:val="1F8889FB"/>
    <w:rsid w:val="1F888E65"/>
    <w:rsid w:val="1F89DE4B"/>
    <w:rsid w:val="1F8A87E8"/>
    <w:rsid w:val="1F8AEEA2"/>
    <w:rsid w:val="1F8B2DDF"/>
    <w:rsid w:val="1F8C30AB"/>
    <w:rsid w:val="1F8C9F02"/>
    <w:rsid w:val="1F8D779F"/>
    <w:rsid w:val="1F8DC3B4"/>
    <w:rsid w:val="1F8E936D"/>
    <w:rsid w:val="1F8F9778"/>
    <w:rsid w:val="1F8FE787"/>
    <w:rsid w:val="1F8FFB0B"/>
    <w:rsid w:val="1F9032BB"/>
    <w:rsid w:val="1F908309"/>
    <w:rsid w:val="1F908657"/>
    <w:rsid w:val="1F91E6BB"/>
    <w:rsid w:val="1F928939"/>
    <w:rsid w:val="1F936A6C"/>
    <w:rsid w:val="1F93A744"/>
    <w:rsid w:val="1F93C52D"/>
    <w:rsid w:val="1F954073"/>
    <w:rsid w:val="1F955E26"/>
    <w:rsid w:val="1F9611E5"/>
    <w:rsid w:val="1F9656C8"/>
    <w:rsid w:val="1F975EC2"/>
    <w:rsid w:val="1F981437"/>
    <w:rsid w:val="1F987B4D"/>
    <w:rsid w:val="1F991FA4"/>
    <w:rsid w:val="1F9A7DAF"/>
    <w:rsid w:val="1F9B3F26"/>
    <w:rsid w:val="1F9C82E1"/>
    <w:rsid w:val="1F9D21A6"/>
    <w:rsid w:val="1F9DADD0"/>
    <w:rsid w:val="1F9F4171"/>
    <w:rsid w:val="1F9F6918"/>
    <w:rsid w:val="1F9F9487"/>
    <w:rsid w:val="1F9FAA5F"/>
    <w:rsid w:val="1FA06383"/>
    <w:rsid w:val="1FA0F370"/>
    <w:rsid w:val="1FA16803"/>
    <w:rsid w:val="1FA2477C"/>
    <w:rsid w:val="1FA31BCF"/>
    <w:rsid w:val="1FA38997"/>
    <w:rsid w:val="1FA3A04E"/>
    <w:rsid w:val="1FA3A14A"/>
    <w:rsid w:val="1FA3EC74"/>
    <w:rsid w:val="1FA3F22E"/>
    <w:rsid w:val="1FA42064"/>
    <w:rsid w:val="1FA422D7"/>
    <w:rsid w:val="1FA4FBEB"/>
    <w:rsid w:val="1FA52B37"/>
    <w:rsid w:val="1FA5677E"/>
    <w:rsid w:val="1FA62D39"/>
    <w:rsid w:val="1FA6CEBA"/>
    <w:rsid w:val="1FA6D269"/>
    <w:rsid w:val="1FA75EDF"/>
    <w:rsid w:val="1FA81D34"/>
    <w:rsid w:val="1FA87EA2"/>
    <w:rsid w:val="1FA8BADE"/>
    <w:rsid w:val="1FA99657"/>
    <w:rsid w:val="1FA9B83F"/>
    <w:rsid w:val="1FAB005B"/>
    <w:rsid w:val="1FAB04B5"/>
    <w:rsid w:val="1FABBDDA"/>
    <w:rsid w:val="1FABFD1A"/>
    <w:rsid w:val="1FAC03CA"/>
    <w:rsid w:val="1FACED29"/>
    <w:rsid w:val="1FACFBF4"/>
    <w:rsid w:val="1FAD379B"/>
    <w:rsid w:val="1FAE046E"/>
    <w:rsid w:val="1FAE9642"/>
    <w:rsid w:val="1FAE9714"/>
    <w:rsid w:val="1FAF5B48"/>
    <w:rsid w:val="1FAF659A"/>
    <w:rsid w:val="1FAFBD88"/>
    <w:rsid w:val="1FAFDA0C"/>
    <w:rsid w:val="1FAFFAA1"/>
    <w:rsid w:val="1FB000A7"/>
    <w:rsid w:val="1FB058C4"/>
    <w:rsid w:val="1FB08673"/>
    <w:rsid w:val="1FB08A3C"/>
    <w:rsid w:val="1FB13C57"/>
    <w:rsid w:val="1FB14536"/>
    <w:rsid w:val="1FB19857"/>
    <w:rsid w:val="1FB263E5"/>
    <w:rsid w:val="1FB2980C"/>
    <w:rsid w:val="1FB36C2A"/>
    <w:rsid w:val="1FB3D175"/>
    <w:rsid w:val="1FB3DB6A"/>
    <w:rsid w:val="1FB49BE5"/>
    <w:rsid w:val="1FB4C02A"/>
    <w:rsid w:val="1FB56FF9"/>
    <w:rsid w:val="1FB58090"/>
    <w:rsid w:val="1FB7DB4D"/>
    <w:rsid w:val="1FB90DF5"/>
    <w:rsid w:val="1FB97788"/>
    <w:rsid w:val="1FBBDE4D"/>
    <w:rsid w:val="1FBBE28B"/>
    <w:rsid w:val="1FBC33E5"/>
    <w:rsid w:val="1FBCD713"/>
    <w:rsid w:val="1FBCEFB3"/>
    <w:rsid w:val="1FBD0716"/>
    <w:rsid w:val="1FBD8C37"/>
    <w:rsid w:val="1FBD8CC4"/>
    <w:rsid w:val="1FBF6A4E"/>
    <w:rsid w:val="1FBF9DFA"/>
    <w:rsid w:val="1FBFBD99"/>
    <w:rsid w:val="1FBFFB17"/>
    <w:rsid w:val="1FC03529"/>
    <w:rsid w:val="1FC035CE"/>
    <w:rsid w:val="1FC3AADF"/>
    <w:rsid w:val="1FC41C00"/>
    <w:rsid w:val="1FC449ED"/>
    <w:rsid w:val="1FC50782"/>
    <w:rsid w:val="1FC60ADE"/>
    <w:rsid w:val="1FC6E94E"/>
    <w:rsid w:val="1FC7A912"/>
    <w:rsid w:val="1FC8A751"/>
    <w:rsid w:val="1FC8C1FA"/>
    <w:rsid w:val="1FC91910"/>
    <w:rsid w:val="1FC92C8E"/>
    <w:rsid w:val="1FC9ECE4"/>
    <w:rsid w:val="1FCA125B"/>
    <w:rsid w:val="1FCA1F50"/>
    <w:rsid w:val="1FCA4689"/>
    <w:rsid w:val="1FCA67B2"/>
    <w:rsid w:val="1FCA88BD"/>
    <w:rsid w:val="1FCAE92B"/>
    <w:rsid w:val="1FCCF5BD"/>
    <w:rsid w:val="1FCE86D8"/>
    <w:rsid w:val="1FCEE8F2"/>
    <w:rsid w:val="1FD18034"/>
    <w:rsid w:val="1FD1848C"/>
    <w:rsid w:val="1FD1AB5D"/>
    <w:rsid w:val="1FD2255A"/>
    <w:rsid w:val="1FD2341E"/>
    <w:rsid w:val="1FD26923"/>
    <w:rsid w:val="1FD4890B"/>
    <w:rsid w:val="1FD518F5"/>
    <w:rsid w:val="1FD53FEE"/>
    <w:rsid w:val="1FD6CE74"/>
    <w:rsid w:val="1FD79DC6"/>
    <w:rsid w:val="1FD7ED8E"/>
    <w:rsid w:val="1FD8ED8A"/>
    <w:rsid w:val="1FD96934"/>
    <w:rsid w:val="1FD96CD2"/>
    <w:rsid w:val="1FDA24E1"/>
    <w:rsid w:val="1FDB11E2"/>
    <w:rsid w:val="1FDB1B65"/>
    <w:rsid w:val="1FDBBE09"/>
    <w:rsid w:val="1FDC3D2D"/>
    <w:rsid w:val="1FDCD136"/>
    <w:rsid w:val="1FDD2DAB"/>
    <w:rsid w:val="1FDD9695"/>
    <w:rsid w:val="1FDD9800"/>
    <w:rsid w:val="1FDE3430"/>
    <w:rsid w:val="1FDF36F9"/>
    <w:rsid w:val="1FE0B61D"/>
    <w:rsid w:val="1FE197BD"/>
    <w:rsid w:val="1FE19F71"/>
    <w:rsid w:val="1FE1C18C"/>
    <w:rsid w:val="1FE24D2E"/>
    <w:rsid w:val="1FE28904"/>
    <w:rsid w:val="1FE2BDBB"/>
    <w:rsid w:val="1FE2CD1C"/>
    <w:rsid w:val="1FE2E477"/>
    <w:rsid w:val="1FE473AF"/>
    <w:rsid w:val="1FE4F23D"/>
    <w:rsid w:val="1FE53314"/>
    <w:rsid w:val="1FE5724E"/>
    <w:rsid w:val="1FE6210C"/>
    <w:rsid w:val="1FE69FFC"/>
    <w:rsid w:val="1FE6D65D"/>
    <w:rsid w:val="1FE6D76C"/>
    <w:rsid w:val="1FE6F580"/>
    <w:rsid w:val="1FE70993"/>
    <w:rsid w:val="1FE777A1"/>
    <w:rsid w:val="1FE78095"/>
    <w:rsid w:val="1FE8B808"/>
    <w:rsid w:val="1FE90C84"/>
    <w:rsid w:val="1FE941D1"/>
    <w:rsid w:val="1FE9A5C4"/>
    <w:rsid w:val="1FE9F407"/>
    <w:rsid w:val="1FEA3784"/>
    <w:rsid w:val="1FEA3AC6"/>
    <w:rsid w:val="1FEA512D"/>
    <w:rsid w:val="1FEB1ACE"/>
    <w:rsid w:val="1FEC4784"/>
    <w:rsid w:val="1FEC5735"/>
    <w:rsid w:val="1FEC6AE4"/>
    <w:rsid w:val="1FEDBFA9"/>
    <w:rsid w:val="1FEDECC6"/>
    <w:rsid w:val="1FEE053F"/>
    <w:rsid w:val="1FEE8847"/>
    <w:rsid w:val="1FEEEDC6"/>
    <w:rsid w:val="1FEF52D3"/>
    <w:rsid w:val="1FEFF08C"/>
    <w:rsid w:val="1FF05D7B"/>
    <w:rsid w:val="1FF0BFB2"/>
    <w:rsid w:val="1FF1A454"/>
    <w:rsid w:val="1FF24608"/>
    <w:rsid w:val="1FF29E43"/>
    <w:rsid w:val="1FF2C4EC"/>
    <w:rsid w:val="1FF2E192"/>
    <w:rsid w:val="1FF31543"/>
    <w:rsid w:val="1FF31A39"/>
    <w:rsid w:val="1FF3F22F"/>
    <w:rsid w:val="1FF42D89"/>
    <w:rsid w:val="1FF42F62"/>
    <w:rsid w:val="1FF43A60"/>
    <w:rsid w:val="1FF4461C"/>
    <w:rsid w:val="1FF46489"/>
    <w:rsid w:val="1FF4BA56"/>
    <w:rsid w:val="1FF4D11E"/>
    <w:rsid w:val="1FF5653F"/>
    <w:rsid w:val="1FF59A65"/>
    <w:rsid w:val="1FF6281F"/>
    <w:rsid w:val="1FF680EB"/>
    <w:rsid w:val="1FF6B471"/>
    <w:rsid w:val="1FF79A92"/>
    <w:rsid w:val="1FF7DABB"/>
    <w:rsid w:val="1FF8454E"/>
    <w:rsid w:val="1FF8AC02"/>
    <w:rsid w:val="1FF8AF9A"/>
    <w:rsid w:val="1FF8F3CE"/>
    <w:rsid w:val="1FF93ECC"/>
    <w:rsid w:val="1FF9F549"/>
    <w:rsid w:val="1FFA7E7B"/>
    <w:rsid w:val="1FFCDD5A"/>
    <w:rsid w:val="1FFDBE9A"/>
    <w:rsid w:val="1FFDD6E7"/>
    <w:rsid w:val="1FFDE9C1"/>
    <w:rsid w:val="1FFEEA5B"/>
    <w:rsid w:val="1FFFAC2D"/>
    <w:rsid w:val="1FFFE502"/>
    <w:rsid w:val="2000CE7D"/>
    <w:rsid w:val="200187F1"/>
    <w:rsid w:val="2001F352"/>
    <w:rsid w:val="20021AD3"/>
    <w:rsid w:val="20029138"/>
    <w:rsid w:val="200317A8"/>
    <w:rsid w:val="20033146"/>
    <w:rsid w:val="20033D20"/>
    <w:rsid w:val="2003429C"/>
    <w:rsid w:val="20037C57"/>
    <w:rsid w:val="2004C681"/>
    <w:rsid w:val="20058752"/>
    <w:rsid w:val="2005D6B8"/>
    <w:rsid w:val="20060E1D"/>
    <w:rsid w:val="20066B25"/>
    <w:rsid w:val="2006A574"/>
    <w:rsid w:val="2006B296"/>
    <w:rsid w:val="20072BA0"/>
    <w:rsid w:val="2008F54A"/>
    <w:rsid w:val="20095BA7"/>
    <w:rsid w:val="20097973"/>
    <w:rsid w:val="2009AAD8"/>
    <w:rsid w:val="2009ED98"/>
    <w:rsid w:val="200A1662"/>
    <w:rsid w:val="200A19B5"/>
    <w:rsid w:val="200AA629"/>
    <w:rsid w:val="200F4C0B"/>
    <w:rsid w:val="200FBC51"/>
    <w:rsid w:val="20108B22"/>
    <w:rsid w:val="2010B693"/>
    <w:rsid w:val="2011FE97"/>
    <w:rsid w:val="20126D17"/>
    <w:rsid w:val="201294B9"/>
    <w:rsid w:val="20157DC7"/>
    <w:rsid w:val="2015C7A7"/>
    <w:rsid w:val="2015F6B9"/>
    <w:rsid w:val="2015F700"/>
    <w:rsid w:val="20161B64"/>
    <w:rsid w:val="2016FE18"/>
    <w:rsid w:val="20172432"/>
    <w:rsid w:val="2018A1B7"/>
    <w:rsid w:val="201A976E"/>
    <w:rsid w:val="201D3B83"/>
    <w:rsid w:val="201D598E"/>
    <w:rsid w:val="201D5D1C"/>
    <w:rsid w:val="201D6F0C"/>
    <w:rsid w:val="201DABC1"/>
    <w:rsid w:val="201E34D7"/>
    <w:rsid w:val="201F1DB5"/>
    <w:rsid w:val="201F4345"/>
    <w:rsid w:val="20206B09"/>
    <w:rsid w:val="202142D5"/>
    <w:rsid w:val="2022CEBE"/>
    <w:rsid w:val="2022DC1A"/>
    <w:rsid w:val="20245D93"/>
    <w:rsid w:val="20247187"/>
    <w:rsid w:val="20248CF0"/>
    <w:rsid w:val="2025D49A"/>
    <w:rsid w:val="202601DF"/>
    <w:rsid w:val="202641D6"/>
    <w:rsid w:val="2026AF00"/>
    <w:rsid w:val="202739EA"/>
    <w:rsid w:val="2027C83D"/>
    <w:rsid w:val="2027F676"/>
    <w:rsid w:val="20282D37"/>
    <w:rsid w:val="20286031"/>
    <w:rsid w:val="2028801F"/>
    <w:rsid w:val="20289721"/>
    <w:rsid w:val="20299578"/>
    <w:rsid w:val="2029A7C7"/>
    <w:rsid w:val="202B125A"/>
    <w:rsid w:val="202C3416"/>
    <w:rsid w:val="202C6675"/>
    <w:rsid w:val="202C7FFB"/>
    <w:rsid w:val="202D6594"/>
    <w:rsid w:val="202DA266"/>
    <w:rsid w:val="202DC6FA"/>
    <w:rsid w:val="202EE24E"/>
    <w:rsid w:val="202F0696"/>
    <w:rsid w:val="202F3BD3"/>
    <w:rsid w:val="202F66FE"/>
    <w:rsid w:val="203052D6"/>
    <w:rsid w:val="20308D54"/>
    <w:rsid w:val="2030B854"/>
    <w:rsid w:val="2030C495"/>
    <w:rsid w:val="2030C99A"/>
    <w:rsid w:val="2030D6A2"/>
    <w:rsid w:val="2031103C"/>
    <w:rsid w:val="2031EAEC"/>
    <w:rsid w:val="2031FCD7"/>
    <w:rsid w:val="2033B430"/>
    <w:rsid w:val="2033E14B"/>
    <w:rsid w:val="2036703D"/>
    <w:rsid w:val="20371F89"/>
    <w:rsid w:val="203759C0"/>
    <w:rsid w:val="20376BD7"/>
    <w:rsid w:val="20393276"/>
    <w:rsid w:val="2039834F"/>
    <w:rsid w:val="2039A85B"/>
    <w:rsid w:val="203A5516"/>
    <w:rsid w:val="203B20AA"/>
    <w:rsid w:val="203B2DA9"/>
    <w:rsid w:val="203B47A3"/>
    <w:rsid w:val="203BB458"/>
    <w:rsid w:val="203BCC83"/>
    <w:rsid w:val="203BFE2F"/>
    <w:rsid w:val="203CD41B"/>
    <w:rsid w:val="203DC572"/>
    <w:rsid w:val="203DF6C4"/>
    <w:rsid w:val="203E613D"/>
    <w:rsid w:val="203FC23D"/>
    <w:rsid w:val="2040F44D"/>
    <w:rsid w:val="20416539"/>
    <w:rsid w:val="2041B531"/>
    <w:rsid w:val="20422BFF"/>
    <w:rsid w:val="204307C0"/>
    <w:rsid w:val="20433A1B"/>
    <w:rsid w:val="20438A91"/>
    <w:rsid w:val="2043B5ED"/>
    <w:rsid w:val="2044671D"/>
    <w:rsid w:val="20459271"/>
    <w:rsid w:val="2045EAF3"/>
    <w:rsid w:val="2046AACD"/>
    <w:rsid w:val="2046BAD7"/>
    <w:rsid w:val="2049BCA5"/>
    <w:rsid w:val="204A4651"/>
    <w:rsid w:val="204A63D4"/>
    <w:rsid w:val="204B9E1E"/>
    <w:rsid w:val="204BA080"/>
    <w:rsid w:val="204C4CAF"/>
    <w:rsid w:val="204CEFFF"/>
    <w:rsid w:val="204CF343"/>
    <w:rsid w:val="204F8490"/>
    <w:rsid w:val="204FA395"/>
    <w:rsid w:val="20512582"/>
    <w:rsid w:val="20542382"/>
    <w:rsid w:val="2057696A"/>
    <w:rsid w:val="2057C5C6"/>
    <w:rsid w:val="2058CB5F"/>
    <w:rsid w:val="2058D578"/>
    <w:rsid w:val="20593D92"/>
    <w:rsid w:val="20595B93"/>
    <w:rsid w:val="2059BBA7"/>
    <w:rsid w:val="2059FD2D"/>
    <w:rsid w:val="205B207E"/>
    <w:rsid w:val="205B535C"/>
    <w:rsid w:val="205B6B84"/>
    <w:rsid w:val="205C619E"/>
    <w:rsid w:val="205D9878"/>
    <w:rsid w:val="205DE548"/>
    <w:rsid w:val="205EC81F"/>
    <w:rsid w:val="20605792"/>
    <w:rsid w:val="20625C3D"/>
    <w:rsid w:val="206261AA"/>
    <w:rsid w:val="2063EAC7"/>
    <w:rsid w:val="2063EE4E"/>
    <w:rsid w:val="20640186"/>
    <w:rsid w:val="20651D80"/>
    <w:rsid w:val="2065C4F5"/>
    <w:rsid w:val="2065EF1D"/>
    <w:rsid w:val="2066556F"/>
    <w:rsid w:val="20666DCD"/>
    <w:rsid w:val="2067F8C8"/>
    <w:rsid w:val="2068B420"/>
    <w:rsid w:val="2068EA2C"/>
    <w:rsid w:val="20690BC9"/>
    <w:rsid w:val="2069A6DE"/>
    <w:rsid w:val="206A4C24"/>
    <w:rsid w:val="206A6E30"/>
    <w:rsid w:val="206A8BC7"/>
    <w:rsid w:val="206B2B24"/>
    <w:rsid w:val="206C2453"/>
    <w:rsid w:val="206CE42D"/>
    <w:rsid w:val="206CE642"/>
    <w:rsid w:val="206E8F28"/>
    <w:rsid w:val="206EB89A"/>
    <w:rsid w:val="206FC6E1"/>
    <w:rsid w:val="2073A3A4"/>
    <w:rsid w:val="2073DFA1"/>
    <w:rsid w:val="20750251"/>
    <w:rsid w:val="20752616"/>
    <w:rsid w:val="20757149"/>
    <w:rsid w:val="2075BF20"/>
    <w:rsid w:val="2075CAB9"/>
    <w:rsid w:val="20761A10"/>
    <w:rsid w:val="207644BC"/>
    <w:rsid w:val="20768225"/>
    <w:rsid w:val="20772440"/>
    <w:rsid w:val="20781B47"/>
    <w:rsid w:val="2078BA2A"/>
    <w:rsid w:val="20795C29"/>
    <w:rsid w:val="207A5933"/>
    <w:rsid w:val="207C7A55"/>
    <w:rsid w:val="207C9021"/>
    <w:rsid w:val="207DA690"/>
    <w:rsid w:val="207EF498"/>
    <w:rsid w:val="207F29CF"/>
    <w:rsid w:val="20801A02"/>
    <w:rsid w:val="2080EFFD"/>
    <w:rsid w:val="20811EA2"/>
    <w:rsid w:val="2081250B"/>
    <w:rsid w:val="20817B2D"/>
    <w:rsid w:val="208184A1"/>
    <w:rsid w:val="2081BFB5"/>
    <w:rsid w:val="20831CF5"/>
    <w:rsid w:val="2084AC79"/>
    <w:rsid w:val="20853F5B"/>
    <w:rsid w:val="2085827A"/>
    <w:rsid w:val="2085C429"/>
    <w:rsid w:val="2085DA34"/>
    <w:rsid w:val="20861FCF"/>
    <w:rsid w:val="20865DA9"/>
    <w:rsid w:val="208668CD"/>
    <w:rsid w:val="2087CE33"/>
    <w:rsid w:val="20882FFE"/>
    <w:rsid w:val="20883BF9"/>
    <w:rsid w:val="20888FCB"/>
    <w:rsid w:val="20891475"/>
    <w:rsid w:val="20891822"/>
    <w:rsid w:val="20891917"/>
    <w:rsid w:val="20893031"/>
    <w:rsid w:val="20893739"/>
    <w:rsid w:val="208A331A"/>
    <w:rsid w:val="208A37E0"/>
    <w:rsid w:val="208A4B3F"/>
    <w:rsid w:val="208AEF83"/>
    <w:rsid w:val="208AF6DA"/>
    <w:rsid w:val="208B4113"/>
    <w:rsid w:val="208BC213"/>
    <w:rsid w:val="208C15E3"/>
    <w:rsid w:val="208DECFC"/>
    <w:rsid w:val="208F4B97"/>
    <w:rsid w:val="208F5430"/>
    <w:rsid w:val="2090EE70"/>
    <w:rsid w:val="2091D13A"/>
    <w:rsid w:val="2091D185"/>
    <w:rsid w:val="20930617"/>
    <w:rsid w:val="20933891"/>
    <w:rsid w:val="209463F9"/>
    <w:rsid w:val="2094C008"/>
    <w:rsid w:val="209530D2"/>
    <w:rsid w:val="20960520"/>
    <w:rsid w:val="20968167"/>
    <w:rsid w:val="2096B7E0"/>
    <w:rsid w:val="209912D3"/>
    <w:rsid w:val="209AA531"/>
    <w:rsid w:val="209B97F1"/>
    <w:rsid w:val="209BEE8C"/>
    <w:rsid w:val="209D6C00"/>
    <w:rsid w:val="209DF893"/>
    <w:rsid w:val="209E1208"/>
    <w:rsid w:val="209E43DF"/>
    <w:rsid w:val="209E46D0"/>
    <w:rsid w:val="209ED1DB"/>
    <w:rsid w:val="209FB656"/>
    <w:rsid w:val="209FDF0F"/>
    <w:rsid w:val="20A02905"/>
    <w:rsid w:val="20A0675D"/>
    <w:rsid w:val="20A0AF9B"/>
    <w:rsid w:val="20A19563"/>
    <w:rsid w:val="20A20977"/>
    <w:rsid w:val="20A244E7"/>
    <w:rsid w:val="20A3D55C"/>
    <w:rsid w:val="20A4D333"/>
    <w:rsid w:val="20A57AA8"/>
    <w:rsid w:val="20A5DC71"/>
    <w:rsid w:val="20A620EE"/>
    <w:rsid w:val="20A69B05"/>
    <w:rsid w:val="20A6E8A3"/>
    <w:rsid w:val="20A76A1E"/>
    <w:rsid w:val="20A80BA9"/>
    <w:rsid w:val="20A8226A"/>
    <w:rsid w:val="20A88C47"/>
    <w:rsid w:val="20A8BD69"/>
    <w:rsid w:val="20A94155"/>
    <w:rsid w:val="20A98067"/>
    <w:rsid w:val="20AA01A5"/>
    <w:rsid w:val="20AAFC66"/>
    <w:rsid w:val="20AAFD58"/>
    <w:rsid w:val="20ABCDDA"/>
    <w:rsid w:val="20ACE43D"/>
    <w:rsid w:val="20AD0782"/>
    <w:rsid w:val="20AD3279"/>
    <w:rsid w:val="20AE5FD1"/>
    <w:rsid w:val="20B04555"/>
    <w:rsid w:val="20B0D0E2"/>
    <w:rsid w:val="20B1A5F7"/>
    <w:rsid w:val="20B21284"/>
    <w:rsid w:val="20B2A466"/>
    <w:rsid w:val="20B2C6AD"/>
    <w:rsid w:val="20B31F12"/>
    <w:rsid w:val="20B6CFDE"/>
    <w:rsid w:val="20B71731"/>
    <w:rsid w:val="20B950D9"/>
    <w:rsid w:val="20B9B0CC"/>
    <w:rsid w:val="20B9D0C5"/>
    <w:rsid w:val="20BA1CB6"/>
    <w:rsid w:val="20BADBC9"/>
    <w:rsid w:val="20BB297C"/>
    <w:rsid w:val="20BBE2B4"/>
    <w:rsid w:val="20BC32A2"/>
    <w:rsid w:val="20BEAB3C"/>
    <w:rsid w:val="20BED65E"/>
    <w:rsid w:val="20BF9EA7"/>
    <w:rsid w:val="20BFCE28"/>
    <w:rsid w:val="20BFFCE4"/>
    <w:rsid w:val="20C00C4E"/>
    <w:rsid w:val="20C0519D"/>
    <w:rsid w:val="20C06E54"/>
    <w:rsid w:val="20C16D7F"/>
    <w:rsid w:val="20C230A8"/>
    <w:rsid w:val="20C32B1A"/>
    <w:rsid w:val="20C364CB"/>
    <w:rsid w:val="20C393C9"/>
    <w:rsid w:val="20C458AB"/>
    <w:rsid w:val="20C5C9BB"/>
    <w:rsid w:val="20C5FC31"/>
    <w:rsid w:val="20C72FBC"/>
    <w:rsid w:val="20C7A3E4"/>
    <w:rsid w:val="20C802E6"/>
    <w:rsid w:val="20C86281"/>
    <w:rsid w:val="20C91DB1"/>
    <w:rsid w:val="20CA9174"/>
    <w:rsid w:val="20CBD9E2"/>
    <w:rsid w:val="20CC8676"/>
    <w:rsid w:val="20CD09F1"/>
    <w:rsid w:val="20CD43F3"/>
    <w:rsid w:val="20CD9352"/>
    <w:rsid w:val="20CE405E"/>
    <w:rsid w:val="20CF2CCC"/>
    <w:rsid w:val="20CFAD20"/>
    <w:rsid w:val="20CFE44D"/>
    <w:rsid w:val="20CFF1D0"/>
    <w:rsid w:val="20D03127"/>
    <w:rsid w:val="20D031B3"/>
    <w:rsid w:val="20D0635F"/>
    <w:rsid w:val="20D0A228"/>
    <w:rsid w:val="20D11607"/>
    <w:rsid w:val="20D3F391"/>
    <w:rsid w:val="20D429C5"/>
    <w:rsid w:val="20D46CFD"/>
    <w:rsid w:val="20D4B976"/>
    <w:rsid w:val="20D4DB88"/>
    <w:rsid w:val="20D64D55"/>
    <w:rsid w:val="20D68376"/>
    <w:rsid w:val="20D6D6DE"/>
    <w:rsid w:val="20DA9414"/>
    <w:rsid w:val="20DAA37F"/>
    <w:rsid w:val="20DE9B51"/>
    <w:rsid w:val="20DEEEAD"/>
    <w:rsid w:val="20DF275D"/>
    <w:rsid w:val="20DF438C"/>
    <w:rsid w:val="20DFB473"/>
    <w:rsid w:val="20E07532"/>
    <w:rsid w:val="20E18EEE"/>
    <w:rsid w:val="20E1E09B"/>
    <w:rsid w:val="20E25EFE"/>
    <w:rsid w:val="20E28E23"/>
    <w:rsid w:val="20E2DDF1"/>
    <w:rsid w:val="20E2E1B1"/>
    <w:rsid w:val="20E4788B"/>
    <w:rsid w:val="20E4C4FC"/>
    <w:rsid w:val="20E50054"/>
    <w:rsid w:val="20E64158"/>
    <w:rsid w:val="20E77456"/>
    <w:rsid w:val="20E86FEF"/>
    <w:rsid w:val="20E8D9CA"/>
    <w:rsid w:val="20E9B73F"/>
    <w:rsid w:val="20EA27F7"/>
    <w:rsid w:val="20EB61B6"/>
    <w:rsid w:val="20EB7151"/>
    <w:rsid w:val="20EBF8A3"/>
    <w:rsid w:val="20ECE24E"/>
    <w:rsid w:val="20EF6D07"/>
    <w:rsid w:val="20EFEF8E"/>
    <w:rsid w:val="20F0B2EF"/>
    <w:rsid w:val="20F1C5A0"/>
    <w:rsid w:val="20F20510"/>
    <w:rsid w:val="20F22C8D"/>
    <w:rsid w:val="20F244FB"/>
    <w:rsid w:val="20F2905D"/>
    <w:rsid w:val="20F30748"/>
    <w:rsid w:val="20F36B02"/>
    <w:rsid w:val="20F39542"/>
    <w:rsid w:val="20F4CDF4"/>
    <w:rsid w:val="20F54832"/>
    <w:rsid w:val="20F5C8ED"/>
    <w:rsid w:val="20F5E675"/>
    <w:rsid w:val="20F6BF84"/>
    <w:rsid w:val="20F76CD7"/>
    <w:rsid w:val="20F880F6"/>
    <w:rsid w:val="20F945B8"/>
    <w:rsid w:val="20FA4E46"/>
    <w:rsid w:val="20FB7368"/>
    <w:rsid w:val="20FC3767"/>
    <w:rsid w:val="20FE6C53"/>
    <w:rsid w:val="20FE70CD"/>
    <w:rsid w:val="20FE865B"/>
    <w:rsid w:val="20FEA69E"/>
    <w:rsid w:val="20FF7FAC"/>
    <w:rsid w:val="20FF8777"/>
    <w:rsid w:val="20FF91A2"/>
    <w:rsid w:val="20FFD782"/>
    <w:rsid w:val="2101D57E"/>
    <w:rsid w:val="210210F2"/>
    <w:rsid w:val="2102C2BB"/>
    <w:rsid w:val="21030DBF"/>
    <w:rsid w:val="2104D84D"/>
    <w:rsid w:val="21067B6D"/>
    <w:rsid w:val="2106D2BA"/>
    <w:rsid w:val="210831BE"/>
    <w:rsid w:val="210A662B"/>
    <w:rsid w:val="210AD826"/>
    <w:rsid w:val="210B40D9"/>
    <w:rsid w:val="210B6691"/>
    <w:rsid w:val="210C865A"/>
    <w:rsid w:val="210D4976"/>
    <w:rsid w:val="210D66A1"/>
    <w:rsid w:val="210D71E0"/>
    <w:rsid w:val="210E0FD3"/>
    <w:rsid w:val="210E3545"/>
    <w:rsid w:val="210E49BA"/>
    <w:rsid w:val="210EA829"/>
    <w:rsid w:val="210F4F0D"/>
    <w:rsid w:val="210FE875"/>
    <w:rsid w:val="21102E9A"/>
    <w:rsid w:val="2110B1C8"/>
    <w:rsid w:val="21116FA0"/>
    <w:rsid w:val="21129838"/>
    <w:rsid w:val="2113DC86"/>
    <w:rsid w:val="21143336"/>
    <w:rsid w:val="21147A95"/>
    <w:rsid w:val="21167CF8"/>
    <w:rsid w:val="2116F9CB"/>
    <w:rsid w:val="2117AF97"/>
    <w:rsid w:val="2117B307"/>
    <w:rsid w:val="2117D2FB"/>
    <w:rsid w:val="2117D619"/>
    <w:rsid w:val="21183C75"/>
    <w:rsid w:val="2118D0C7"/>
    <w:rsid w:val="2118EDBC"/>
    <w:rsid w:val="2118FAFB"/>
    <w:rsid w:val="21191A77"/>
    <w:rsid w:val="2119730C"/>
    <w:rsid w:val="2119A52C"/>
    <w:rsid w:val="2119B40F"/>
    <w:rsid w:val="211A246C"/>
    <w:rsid w:val="211A4610"/>
    <w:rsid w:val="211B351C"/>
    <w:rsid w:val="211B3770"/>
    <w:rsid w:val="211C6760"/>
    <w:rsid w:val="211D2911"/>
    <w:rsid w:val="211D53D8"/>
    <w:rsid w:val="211D61DD"/>
    <w:rsid w:val="211D9A81"/>
    <w:rsid w:val="211EAC53"/>
    <w:rsid w:val="2120522A"/>
    <w:rsid w:val="212052C9"/>
    <w:rsid w:val="2120CA0C"/>
    <w:rsid w:val="21212D75"/>
    <w:rsid w:val="212177B1"/>
    <w:rsid w:val="2121ADDD"/>
    <w:rsid w:val="21222A24"/>
    <w:rsid w:val="212235D4"/>
    <w:rsid w:val="21223685"/>
    <w:rsid w:val="21244AD3"/>
    <w:rsid w:val="21250AED"/>
    <w:rsid w:val="21266C8E"/>
    <w:rsid w:val="212722C4"/>
    <w:rsid w:val="212794BC"/>
    <w:rsid w:val="21284CCB"/>
    <w:rsid w:val="2128B9D4"/>
    <w:rsid w:val="2129F495"/>
    <w:rsid w:val="212A9784"/>
    <w:rsid w:val="212B06CC"/>
    <w:rsid w:val="212B8902"/>
    <w:rsid w:val="212BB8AE"/>
    <w:rsid w:val="212C24CC"/>
    <w:rsid w:val="212D9B49"/>
    <w:rsid w:val="212E1BD0"/>
    <w:rsid w:val="212FFFEB"/>
    <w:rsid w:val="2130C504"/>
    <w:rsid w:val="213227E7"/>
    <w:rsid w:val="2133174F"/>
    <w:rsid w:val="2133CE05"/>
    <w:rsid w:val="21343023"/>
    <w:rsid w:val="2135479E"/>
    <w:rsid w:val="213588E3"/>
    <w:rsid w:val="213673E1"/>
    <w:rsid w:val="21369674"/>
    <w:rsid w:val="2136FE13"/>
    <w:rsid w:val="21372B2B"/>
    <w:rsid w:val="21379A4A"/>
    <w:rsid w:val="2137E4EA"/>
    <w:rsid w:val="21383F6E"/>
    <w:rsid w:val="21388949"/>
    <w:rsid w:val="2138AB1D"/>
    <w:rsid w:val="213903FA"/>
    <w:rsid w:val="2139084C"/>
    <w:rsid w:val="213AA401"/>
    <w:rsid w:val="213ACC8D"/>
    <w:rsid w:val="213B50A4"/>
    <w:rsid w:val="213D411D"/>
    <w:rsid w:val="213EFC69"/>
    <w:rsid w:val="213F0D63"/>
    <w:rsid w:val="213FAB2E"/>
    <w:rsid w:val="214053E5"/>
    <w:rsid w:val="21406360"/>
    <w:rsid w:val="21412BC9"/>
    <w:rsid w:val="21441782"/>
    <w:rsid w:val="21442149"/>
    <w:rsid w:val="21449B8E"/>
    <w:rsid w:val="2144E1BB"/>
    <w:rsid w:val="2145387C"/>
    <w:rsid w:val="21456AC1"/>
    <w:rsid w:val="2146F984"/>
    <w:rsid w:val="214759E7"/>
    <w:rsid w:val="2147BE49"/>
    <w:rsid w:val="2147C858"/>
    <w:rsid w:val="2148A0BD"/>
    <w:rsid w:val="2148D846"/>
    <w:rsid w:val="214A44D1"/>
    <w:rsid w:val="214BB38D"/>
    <w:rsid w:val="214C13FA"/>
    <w:rsid w:val="214C7E22"/>
    <w:rsid w:val="214CFEFD"/>
    <w:rsid w:val="214D090B"/>
    <w:rsid w:val="214D8D52"/>
    <w:rsid w:val="214DB687"/>
    <w:rsid w:val="214E7E2F"/>
    <w:rsid w:val="214F3956"/>
    <w:rsid w:val="214FA8A6"/>
    <w:rsid w:val="214FD8BD"/>
    <w:rsid w:val="214FE0B3"/>
    <w:rsid w:val="21515983"/>
    <w:rsid w:val="215196CE"/>
    <w:rsid w:val="2151A58A"/>
    <w:rsid w:val="2152D59D"/>
    <w:rsid w:val="215366F0"/>
    <w:rsid w:val="215404CA"/>
    <w:rsid w:val="21551F71"/>
    <w:rsid w:val="2155C22C"/>
    <w:rsid w:val="2155CE93"/>
    <w:rsid w:val="2155DC74"/>
    <w:rsid w:val="2155FE64"/>
    <w:rsid w:val="2156463F"/>
    <w:rsid w:val="21567EB5"/>
    <w:rsid w:val="2156EEC8"/>
    <w:rsid w:val="2156FCA2"/>
    <w:rsid w:val="21574A6B"/>
    <w:rsid w:val="2157DEBC"/>
    <w:rsid w:val="21587EF5"/>
    <w:rsid w:val="215973F2"/>
    <w:rsid w:val="215A0EF0"/>
    <w:rsid w:val="215AD28E"/>
    <w:rsid w:val="215B33E5"/>
    <w:rsid w:val="215B75D4"/>
    <w:rsid w:val="215C0974"/>
    <w:rsid w:val="215C2AEF"/>
    <w:rsid w:val="215D6DAC"/>
    <w:rsid w:val="215D84C9"/>
    <w:rsid w:val="215EBE7B"/>
    <w:rsid w:val="215EF14E"/>
    <w:rsid w:val="215EFF3D"/>
    <w:rsid w:val="215F9761"/>
    <w:rsid w:val="21604556"/>
    <w:rsid w:val="2162313B"/>
    <w:rsid w:val="2162C8B7"/>
    <w:rsid w:val="2162FE5E"/>
    <w:rsid w:val="21646236"/>
    <w:rsid w:val="2164BD74"/>
    <w:rsid w:val="21650708"/>
    <w:rsid w:val="216536C7"/>
    <w:rsid w:val="216568A3"/>
    <w:rsid w:val="2166E3D6"/>
    <w:rsid w:val="2166F265"/>
    <w:rsid w:val="21673A87"/>
    <w:rsid w:val="2167B510"/>
    <w:rsid w:val="216A5C15"/>
    <w:rsid w:val="216D2670"/>
    <w:rsid w:val="216E31DC"/>
    <w:rsid w:val="2170BBF9"/>
    <w:rsid w:val="217126D3"/>
    <w:rsid w:val="21720E5D"/>
    <w:rsid w:val="217292CA"/>
    <w:rsid w:val="2173A395"/>
    <w:rsid w:val="2173AF0F"/>
    <w:rsid w:val="21744AAF"/>
    <w:rsid w:val="21750EBE"/>
    <w:rsid w:val="21758D03"/>
    <w:rsid w:val="21766173"/>
    <w:rsid w:val="217745FC"/>
    <w:rsid w:val="21785F94"/>
    <w:rsid w:val="21795546"/>
    <w:rsid w:val="217A0F35"/>
    <w:rsid w:val="217B3110"/>
    <w:rsid w:val="217CE5C4"/>
    <w:rsid w:val="217D2080"/>
    <w:rsid w:val="217D8D33"/>
    <w:rsid w:val="217DD340"/>
    <w:rsid w:val="217E2CA8"/>
    <w:rsid w:val="217E611D"/>
    <w:rsid w:val="217EDE42"/>
    <w:rsid w:val="217FEAC0"/>
    <w:rsid w:val="21811C5F"/>
    <w:rsid w:val="2182373E"/>
    <w:rsid w:val="2182BBC7"/>
    <w:rsid w:val="21830094"/>
    <w:rsid w:val="218396F4"/>
    <w:rsid w:val="2183CF0F"/>
    <w:rsid w:val="218461E4"/>
    <w:rsid w:val="2185B222"/>
    <w:rsid w:val="2185CD5F"/>
    <w:rsid w:val="2185D931"/>
    <w:rsid w:val="21867AA4"/>
    <w:rsid w:val="2186A716"/>
    <w:rsid w:val="21874041"/>
    <w:rsid w:val="21874C60"/>
    <w:rsid w:val="218798C2"/>
    <w:rsid w:val="2187AE44"/>
    <w:rsid w:val="21894794"/>
    <w:rsid w:val="21897280"/>
    <w:rsid w:val="2189E45E"/>
    <w:rsid w:val="218A99BE"/>
    <w:rsid w:val="218B1040"/>
    <w:rsid w:val="218BCF2A"/>
    <w:rsid w:val="218BD5E4"/>
    <w:rsid w:val="218C3139"/>
    <w:rsid w:val="218D2302"/>
    <w:rsid w:val="218E52B3"/>
    <w:rsid w:val="218E624E"/>
    <w:rsid w:val="218EAD61"/>
    <w:rsid w:val="218EC3CA"/>
    <w:rsid w:val="218FCB2C"/>
    <w:rsid w:val="218FDD01"/>
    <w:rsid w:val="218FF8F0"/>
    <w:rsid w:val="21904565"/>
    <w:rsid w:val="21919DBD"/>
    <w:rsid w:val="2191A659"/>
    <w:rsid w:val="219351C9"/>
    <w:rsid w:val="2193C636"/>
    <w:rsid w:val="2194459F"/>
    <w:rsid w:val="2194C503"/>
    <w:rsid w:val="2195FD5E"/>
    <w:rsid w:val="2196204D"/>
    <w:rsid w:val="219838C9"/>
    <w:rsid w:val="21995FEC"/>
    <w:rsid w:val="2199DAA3"/>
    <w:rsid w:val="219A403B"/>
    <w:rsid w:val="219B9702"/>
    <w:rsid w:val="219C6635"/>
    <w:rsid w:val="219E1D40"/>
    <w:rsid w:val="219EA885"/>
    <w:rsid w:val="219FCFBD"/>
    <w:rsid w:val="219FED1C"/>
    <w:rsid w:val="21A0A744"/>
    <w:rsid w:val="21A10BB5"/>
    <w:rsid w:val="21A2595D"/>
    <w:rsid w:val="21A2AE32"/>
    <w:rsid w:val="21A3D7AB"/>
    <w:rsid w:val="21A506FC"/>
    <w:rsid w:val="21A50743"/>
    <w:rsid w:val="21A561FC"/>
    <w:rsid w:val="21A5D96A"/>
    <w:rsid w:val="21A5FF4C"/>
    <w:rsid w:val="21A647E2"/>
    <w:rsid w:val="21A6ABC0"/>
    <w:rsid w:val="21A6AE4C"/>
    <w:rsid w:val="21A74724"/>
    <w:rsid w:val="21A7B60A"/>
    <w:rsid w:val="21A7C19C"/>
    <w:rsid w:val="21A7C308"/>
    <w:rsid w:val="21A7F51E"/>
    <w:rsid w:val="21A82297"/>
    <w:rsid w:val="21A9B8FE"/>
    <w:rsid w:val="21AA3EFD"/>
    <w:rsid w:val="21AAEAC1"/>
    <w:rsid w:val="21AAED24"/>
    <w:rsid w:val="21ABC570"/>
    <w:rsid w:val="21AC1A1C"/>
    <w:rsid w:val="21AC9D41"/>
    <w:rsid w:val="21ACC1A5"/>
    <w:rsid w:val="21ADCD58"/>
    <w:rsid w:val="21AE5B5E"/>
    <w:rsid w:val="21AEFC52"/>
    <w:rsid w:val="21AF740F"/>
    <w:rsid w:val="21AFB3B6"/>
    <w:rsid w:val="21B0C879"/>
    <w:rsid w:val="21B20131"/>
    <w:rsid w:val="21B29BC7"/>
    <w:rsid w:val="21B31E98"/>
    <w:rsid w:val="21B3D78E"/>
    <w:rsid w:val="21B474F1"/>
    <w:rsid w:val="21B64112"/>
    <w:rsid w:val="21B67BEA"/>
    <w:rsid w:val="21B6ACFD"/>
    <w:rsid w:val="21B7AA03"/>
    <w:rsid w:val="21B7C064"/>
    <w:rsid w:val="21B806CD"/>
    <w:rsid w:val="21B841AF"/>
    <w:rsid w:val="21B92161"/>
    <w:rsid w:val="21B9981C"/>
    <w:rsid w:val="21BA5E23"/>
    <w:rsid w:val="21BB41D8"/>
    <w:rsid w:val="21BBE7BD"/>
    <w:rsid w:val="21BD2428"/>
    <w:rsid w:val="21BD2ACB"/>
    <w:rsid w:val="21BD659C"/>
    <w:rsid w:val="21C30100"/>
    <w:rsid w:val="21C36994"/>
    <w:rsid w:val="21C5204C"/>
    <w:rsid w:val="21C5C09C"/>
    <w:rsid w:val="21C5F31C"/>
    <w:rsid w:val="21C6497B"/>
    <w:rsid w:val="21C72510"/>
    <w:rsid w:val="21C96A2A"/>
    <w:rsid w:val="21C9B421"/>
    <w:rsid w:val="21CB394A"/>
    <w:rsid w:val="21CB4C84"/>
    <w:rsid w:val="21CCB0B7"/>
    <w:rsid w:val="21CD1468"/>
    <w:rsid w:val="21CD2E4B"/>
    <w:rsid w:val="21CD4BB0"/>
    <w:rsid w:val="21CEF1AA"/>
    <w:rsid w:val="21CFC1E0"/>
    <w:rsid w:val="21CFC9F9"/>
    <w:rsid w:val="21CFCEB9"/>
    <w:rsid w:val="21CFD8C8"/>
    <w:rsid w:val="21CFE91C"/>
    <w:rsid w:val="21D04D1E"/>
    <w:rsid w:val="21D485B4"/>
    <w:rsid w:val="21D48D75"/>
    <w:rsid w:val="21D4B48C"/>
    <w:rsid w:val="21D53ADE"/>
    <w:rsid w:val="21D592EB"/>
    <w:rsid w:val="21D6F74F"/>
    <w:rsid w:val="21D76D5E"/>
    <w:rsid w:val="21D7A100"/>
    <w:rsid w:val="21DA0873"/>
    <w:rsid w:val="21DA279F"/>
    <w:rsid w:val="21DA778F"/>
    <w:rsid w:val="21DAAD50"/>
    <w:rsid w:val="21DB0C5A"/>
    <w:rsid w:val="21DB7089"/>
    <w:rsid w:val="21DD359A"/>
    <w:rsid w:val="21DD811B"/>
    <w:rsid w:val="21DDE97B"/>
    <w:rsid w:val="21DE2A7B"/>
    <w:rsid w:val="21DE3FC4"/>
    <w:rsid w:val="21DEA782"/>
    <w:rsid w:val="21DF12CF"/>
    <w:rsid w:val="21DF31B6"/>
    <w:rsid w:val="21DF9D78"/>
    <w:rsid w:val="21E0352A"/>
    <w:rsid w:val="21E0DEE1"/>
    <w:rsid w:val="21E0FE81"/>
    <w:rsid w:val="21E2061B"/>
    <w:rsid w:val="21E21085"/>
    <w:rsid w:val="21E29DCB"/>
    <w:rsid w:val="21E2DEC9"/>
    <w:rsid w:val="21E488F1"/>
    <w:rsid w:val="21E54DEE"/>
    <w:rsid w:val="21E55016"/>
    <w:rsid w:val="21E5EB67"/>
    <w:rsid w:val="21E67C09"/>
    <w:rsid w:val="21E6D1EB"/>
    <w:rsid w:val="21E6EDD3"/>
    <w:rsid w:val="21E7D1D0"/>
    <w:rsid w:val="21E7E5FE"/>
    <w:rsid w:val="21E95E27"/>
    <w:rsid w:val="21EA48E7"/>
    <w:rsid w:val="21EA5BD2"/>
    <w:rsid w:val="21EA86ED"/>
    <w:rsid w:val="21EB4150"/>
    <w:rsid w:val="21EBABA6"/>
    <w:rsid w:val="21EBB4DA"/>
    <w:rsid w:val="21EBD1F2"/>
    <w:rsid w:val="21EC0389"/>
    <w:rsid w:val="21EC20F5"/>
    <w:rsid w:val="21EC56C3"/>
    <w:rsid w:val="21EC93A5"/>
    <w:rsid w:val="21ECF1C4"/>
    <w:rsid w:val="21ED4F94"/>
    <w:rsid w:val="21ED5E44"/>
    <w:rsid w:val="21EDEDB0"/>
    <w:rsid w:val="21EE0A6A"/>
    <w:rsid w:val="21EE3E55"/>
    <w:rsid w:val="21EEE9A4"/>
    <w:rsid w:val="21EF8AD7"/>
    <w:rsid w:val="21EFA622"/>
    <w:rsid w:val="21F18E86"/>
    <w:rsid w:val="21F1A1A6"/>
    <w:rsid w:val="21F3086E"/>
    <w:rsid w:val="21F333D7"/>
    <w:rsid w:val="21F4B05C"/>
    <w:rsid w:val="21F4F35D"/>
    <w:rsid w:val="21F5FC8B"/>
    <w:rsid w:val="21F6A644"/>
    <w:rsid w:val="21F6ED07"/>
    <w:rsid w:val="21F6FE5F"/>
    <w:rsid w:val="21F716FA"/>
    <w:rsid w:val="21F7725D"/>
    <w:rsid w:val="21F78789"/>
    <w:rsid w:val="21F79DB1"/>
    <w:rsid w:val="21F8C53D"/>
    <w:rsid w:val="21F8EE13"/>
    <w:rsid w:val="21F96ACC"/>
    <w:rsid w:val="21F97BAD"/>
    <w:rsid w:val="21F99E14"/>
    <w:rsid w:val="21FA7C92"/>
    <w:rsid w:val="21FB5282"/>
    <w:rsid w:val="21FB66DC"/>
    <w:rsid w:val="21FBBE23"/>
    <w:rsid w:val="21FC4F8A"/>
    <w:rsid w:val="21FD5C7B"/>
    <w:rsid w:val="21FD9759"/>
    <w:rsid w:val="21FDDE16"/>
    <w:rsid w:val="21FDE4C8"/>
    <w:rsid w:val="21FF70D2"/>
    <w:rsid w:val="21FFBA61"/>
    <w:rsid w:val="21FFC401"/>
    <w:rsid w:val="21FFFE95"/>
    <w:rsid w:val="2200E3B7"/>
    <w:rsid w:val="2200F495"/>
    <w:rsid w:val="220127B7"/>
    <w:rsid w:val="2202670B"/>
    <w:rsid w:val="2202AFB2"/>
    <w:rsid w:val="2202BF19"/>
    <w:rsid w:val="2202BF78"/>
    <w:rsid w:val="22047BCE"/>
    <w:rsid w:val="2206BD50"/>
    <w:rsid w:val="22086178"/>
    <w:rsid w:val="2209FA83"/>
    <w:rsid w:val="220B0CD0"/>
    <w:rsid w:val="220B548D"/>
    <w:rsid w:val="220B6D97"/>
    <w:rsid w:val="220CAF1C"/>
    <w:rsid w:val="220E0158"/>
    <w:rsid w:val="220E24AE"/>
    <w:rsid w:val="220EF11C"/>
    <w:rsid w:val="220EF18D"/>
    <w:rsid w:val="220EFEAC"/>
    <w:rsid w:val="220F3CFD"/>
    <w:rsid w:val="220F73ED"/>
    <w:rsid w:val="2210622D"/>
    <w:rsid w:val="2210A711"/>
    <w:rsid w:val="2210B61C"/>
    <w:rsid w:val="221115E7"/>
    <w:rsid w:val="221121F9"/>
    <w:rsid w:val="22119571"/>
    <w:rsid w:val="2212AE67"/>
    <w:rsid w:val="22137A21"/>
    <w:rsid w:val="22149D68"/>
    <w:rsid w:val="22152D3E"/>
    <w:rsid w:val="2215D728"/>
    <w:rsid w:val="22162F64"/>
    <w:rsid w:val="2216377E"/>
    <w:rsid w:val="2216B30E"/>
    <w:rsid w:val="2216B821"/>
    <w:rsid w:val="22188F2C"/>
    <w:rsid w:val="22197AA9"/>
    <w:rsid w:val="221A0C7C"/>
    <w:rsid w:val="221ABA55"/>
    <w:rsid w:val="221B09B1"/>
    <w:rsid w:val="221D2AA7"/>
    <w:rsid w:val="221D2D17"/>
    <w:rsid w:val="221E83BE"/>
    <w:rsid w:val="221F833F"/>
    <w:rsid w:val="222056E7"/>
    <w:rsid w:val="22210727"/>
    <w:rsid w:val="22215BA6"/>
    <w:rsid w:val="2222396C"/>
    <w:rsid w:val="2223228F"/>
    <w:rsid w:val="2223CF5E"/>
    <w:rsid w:val="22242558"/>
    <w:rsid w:val="2224B217"/>
    <w:rsid w:val="2224B88A"/>
    <w:rsid w:val="2224C086"/>
    <w:rsid w:val="2226C35A"/>
    <w:rsid w:val="2229069B"/>
    <w:rsid w:val="22293A00"/>
    <w:rsid w:val="2229EAB4"/>
    <w:rsid w:val="222A2EA2"/>
    <w:rsid w:val="222A34CC"/>
    <w:rsid w:val="222B2D58"/>
    <w:rsid w:val="222C3598"/>
    <w:rsid w:val="222C395B"/>
    <w:rsid w:val="222D0CAD"/>
    <w:rsid w:val="222D1A53"/>
    <w:rsid w:val="222E0926"/>
    <w:rsid w:val="222E0D94"/>
    <w:rsid w:val="222EBDCA"/>
    <w:rsid w:val="222F06D0"/>
    <w:rsid w:val="222F4BF1"/>
    <w:rsid w:val="22309046"/>
    <w:rsid w:val="22311EB7"/>
    <w:rsid w:val="223141C3"/>
    <w:rsid w:val="22316D15"/>
    <w:rsid w:val="2231716D"/>
    <w:rsid w:val="22332D76"/>
    <w:rsid w:val="223376FA"/>
    <w:rsid w:val="2233B6B8"/>
    <w:rsid w:val="22344C89"/>
    <w:rsid w:val="2234504E"/>
    <w:rsid w:val="22351EF9"/>
    <w:rsid w:val="2235482A"/>
    <w:rsid w:val="22357F8C"/>
    <w:rsid w:val="2235A43E"/>
    <w:rsid w:val="2235CCCD"/>
    <w:rsid w:val="22367635"/>
    <w:rsid w:val="223731F1"/>
    <w:rsid w:val="22389246"/>
    <w:rsid w:val="22395764"/>
    <w:rsid w:val="2239911A"/>
    <w:rsid w:val="223AE82B"/>
    <w:rsid w:val="223B2E8C"/>
    <w:rsid w:val="223B80D5"/>
    <w:rsid w:val="223C789D"/>
    <w:rsid w:val="223C80ED"/>
    <w:rsid w:val="223C85C1"/>
    <w:rsid w:val="223C8784"/>
    <w:rsid w:val="223CDC7D"/>
    <w:rsid w:val="223D74D5"/>
    <w:rsid w:val="223DDFF7"/>
    <w:rsid w:val="223DE73C"/>
    <w:rsid w:val="223E4657"/>
    <w:rsid w:val="223E95BE"/>
    <w:rsid w:val="223FB94A"/>
    <w:rsid w:val="2240B0CE"/>
    <w:rsid w:val="22427F25"/>
    <w:rsid w:val="2242B2B3"/>
    <w:rsid w:val="2243598B"/>
    <w:rsid w:val="22442875"/>
    <w:rsid w:val="224611C1"/>
    <w:rsid w:val="2246F075"/>
    <w:rsid w:val="2247EF1B"/>
    <w:rsid w:val="2247F726"/>
    <w:rsid w:val="22485B5B"/>
    <w:rsid w:val="22488462"/>
    <w:rsid w:val="2248CE8D"/>
    <w:rsid w:val="2248D6CA"/>
    <w:rsid w:val="2248DFD0"/>
    <w:rsid w:val="22491849"/>
    <w:rsid w:val="224989EF"/>
    <w:rsid w:val="224A5903"/>
    <w:rsid w:val="224B926A"/>
    <w:rsid w:val="224C9B24"/>
    <w:rsid w:val="224CB76E"/>
    <w:rsid w:val="224DF2CF"/>
    <w:rsid w:val="224FA6CC"/>
    <w:rsid w:val="224FC58A"/>
    <w:rsid w:val="224FE924"/>
    <w:rsid w:val="22506B94"/>
    <w:rsid w:val="2250FD5E"/>
    <w:rsid w:val="225117C5"/>
    <w:rsid w:val="2252928D"/>
    <w:rsid w:val="225365A7"/>
    <w:rsid w:val="22539249"/>
    <w:rsid w:val="22551CD2"/>
    <w:rsid w:val="225552A8"/>
    <w:rsid w:val="2256A73E"/>
    <w:rsid w:val="2256D017"/>
    <w:rsid w:val="2256DCA4"/>
    <w:rsid w:val="22573D27"/>
    <w:rsid w:val="2257941C"/>
    <w:rsid w:val="2257BA1E"/>
    <w:rsid w:val="2257D930"/>
    <w:rsid w:val="2258327B"/>
    <w:rsid w:val="22583B5E"/>
    <w:rsid w:val="22585CD8"/>
    <w:rsid w:val="22589BAF"/>
    <w:rsid w:val="225B087C"/>
    <w:rsid w:val="225CF970"/>
    <w:rsid w:val="225D2010"/>
    <w:rsid w:val="225D3DAC"/>
    <w:rsid w:val="225DBDA6"/>
    <w:rsid w:val="225E6723"/>
    <w:rsid w:val="225E7DAC"/>
    <w:rsid w:val="2260489B"/>
    <w:rsid w:val="2260886C"/>
    <w:rsid w:val="2260E4B6"/>
    <w:rsid w:val="22626817"/>
    <w:rsid w:val="2262ADA0"/>
    <w:rsid w:val="2262E898"/>
    <w:rsid w:val="22654F38"/>
    <w:rsid w:val="22659AA9"/>
    <w:rsid w:val="2265E4F1"/>
    <w:rsid w:val="22671E4F"/>
    <w:rsid w:val="22673C3C"/>
    <w:rsid w:val="2267505D"/>
    <w:rsid w:val="2267DC8E"/>
    <w:rsid w:val="2268790D"/>
    <w:rsid w:val="2268EFEE"/>
    <w:rsid w:val="226907DD"/>
    <w:rsid w:val="22693A61"/>
    <w:rsid w:val="2269D6F3"/>
    <w:rsid w:val="226A7DB2"/>
    <w:rsid w:val="226AB4F3"/>
    <w:rsid w:val="226ABB8B"/>
    <w:rsid w:val="226B22F7"/>
    <w:rsid w:val="226B3F7A"/>
    <w:rsid w:val="226B9191"/>
    <w:rsid w:val="226BB6E2"/>
    <w:rsid w:val="226D4B06"/>
    <w:rsid w:val="226D97C3"/>
    <w:rsid w:val="226E8861"/>
    <w:rsid w:val="226EDB30"/>
    <w:rsid w:val="226F01E1"/>
    <w:rsid w:val="226F190C"/>
    <w:rsid w:val="226FCD2B"/>
    <w:rsid w:val="227222A3"/>
    <w:rsid w:val="22737DA1"/>
    <w:rsid w:val="2273A59D"/>
    <w:rsid w:val="227413E6"/>
    <w:rsid w:val="2274F3F1"/>
    <w:rsid w:val="227565CE"/>
    <w:rsid w:val="2275B709"/>
    <w:rsid w:val="2275E250"/>
    <w:rsid w:val="22765EBF"/>
    <w:rsid w:val="22766386"/>
    <w:rsid w:val="2278A65E"/>
    <w:rsid w:val="2279C70F"/>
    <w:rsid w:val="227BC623"/>
    <w:rsid w:val="227C3E9C"/>
    <w:rsid w:val="227D3A74"/>
    <w:rsid w:val="227EA646"/>
    <w:rsid w:val="227FA54D"/>
    <w:rsid w:val="2280407B"/>
    <w:rsid w:val="22807C84"/>
    <w:rsid w:val="22815703"/>
    <w:rsid w:val="2281972B"/>
    <w:rsid w:val="22828CF4"/>
    <w:rsid w:val="2282B3BA"/>
    <w:rsid w:val="22831F05"/>
    <w:rsid w:val="228324E4"/>
    <w:rsid w:val="22838F52"/>
    <w:rsid w:val="2283D1E7"/>
    <w:rsid w:val="228467C5"/>
    <w:rsid w:val="22847BA4"/>
    <w:rsid w:val="2284AC4B"/>
    <w:rsid w:val="2284B643"/>
    <w:rsid w:val="22852D3C"/>
    <w:rsid w:val="22866F38"/>
    <w:rsid w:val="22871DFD"/>
    <w:rsid w:val="2288AACE"/>
    <w:rsid w:val="2289AEDD"/>
    <w:rsid w:val="228A65C4"/>
    <w:rsid w:val="228A82D2"/>
    <w:rsid w:val="228AD1F5"/>
    <w:rsid w:val="228E7CB5"/>
    <w:rsid w:val="228F04D4"/>
    <w:rsid w:val="228FE617"/>
    <w:rsid w:val="22906942"/>
    <w:rsid w:val="229075C2"/>
    <w:rsid w:val="2290BD69"/>
    <w:rsid w:val="229155A9"/>
    <w:rsid w:val="22919E4B"/>
    <w:rsid w:val="229203F7"/>
    <w:rsid w:val="2292444D"/>
    <w:rsid w:val="229357B8"/>
    <w:rsid w:val="22937EA4"/>
    <w:rsid w:val="22946341"/>
    <w:rsid w:val="22948DDE"/>
    <w:rsid w:val="229584DB"/>
    <w:rsid w:val="22963680"/>
    <w:rsid w:val="22969E9A"/>
    <w:rsid w:val="2296DFB9"/>
    <w:rsid w:val="22985C61"/>
    <w:rsid w:val="22986E6F"/>
    <w:rsid w:val="229C28D7"/>
    <w:rsid w:val="229C4523"/>
    <w:rsid w:val="229CAFCD"/>
    <w:rsid w:val="229CE09B"/>
    <w:rsid w:val="229DB3CE"/>
    <w:rsid w:val="229DCBC1"/>
    <w:rsid w:val="229DECA5"/>
    <w:rsid w:val="229F25AD"/>
    <w:rsid w:val="229F8E6A"/>
    <w:rsid w:val="229F98FA"/>
    <w:rsid w:val="22A0237E"/>
    <w:rsid w:val="22A0D787"/>
    <w:rsid w:val="22A1BA7B"/>
    <w:rsid w:val="22A1CE80"/>
    <w:rsid w:val="22A20110"/>
    <w:rsid w:val="22A2D581"/>
    <w:rsid w:val="22A32746"/>
    <w:rsid w:val="22A3F8DC"/>
    <w:rsid w:val="22A42CE6"/>
    <w:rsid w:val="22A46687"/>
    <w:rsid w:val="22A497FF"/>
    <w:rsid w:val="22A5F999"/>
    <w:rsid w:val="22A78297"/>
    <w:rsid w:val="22A84C9E"/>
    <w:rsid w:val="22A8ABBC"/>
    <w:rsid w:val="22A8F8C3"/>
    <w:rsid w:val="22A93DB6"/>
    <w:rsid w:val="22A96659"/>
    <w:rsid w:val="22A9FDBE"/>
    <w:rsid w:val="22AA8C1D"/>
    <w:rsid w:val="22AB2EC6"/>
    <w:rsid w:val="22AB59C6"/>
    <w:rsid w:val="22AC959F"/>
    <w:rsid w:val="22ADD42C"/>
    <w:rsid w:val="22ADD7B1"/>
    <w:rsid w:val="22ADFB13"/>
    <w:rsid w:val="22AE4C83"/>
    <w:rsid w:val="22AEE7F3"/>
    <w:rsid w:val="22AEEC77"/>
    <w:rsid w:val="22AF804E"/>
    <w:rsid w:val="22AFB548"/>
    <w:rsid w:val="22B06E62"/>
    <w:rsid w:val="22B112C8"/>
    <w:rsid w:val="22B20382"/>
    <w:rsid w:val="22B29321"/>
    <w:rsid w:val="22B2D7E9"/>
    <w:rsid w:val="22B32CCF"/>
    <w:rsid w:val="22B37CB6"/>
    <w:rsid w:val="22B48A30"/>
    <w:rsid w:val="22B5B758"/>
    <w:rsid w:val="22B6300E"/>
    <w:rsid w:val="22B666EF"/>
    <w:rsid w:val="22B7AB41"/>
    <w:rsid w:val="22B8EE34"/>
    <w:rsid w:val="22B9F756"/>
    <w:rsid w:val="22BA3E48"/>
    <w:rsid w:val="22BABA96"/>
    <w:rsid w:val="22BAC040"/>
    <w:rsid w:val="22BB2956"/>
    <w:rsid w:val="22BD9C7A"/>
    <w:rsid w:val="22BE525D"/>
    <w:rsid w:val="22BE924A"/>
    <w:rsid w:val="22BE9789"/>
    <w:rsid w:val="22BE9CA1"/>
    <w:rsid w:val="22BECF79"/>
    <w:rsid w:val="22BF52DA"/>
    <w:rsid w:val="22BFCD3A"/>
    <w:rsid w:val="22BFF21D"/>
    <w:rsid w:val="22BFFCE3"/>
    <w:rsid w:val="22C040F7"/>
    <w:rsid w:val="22C066BC"/>
    <w:rsid w:val="22C199F8"/>
    <w:rsid w:val="22C32BB9"/>
    <w:rsid w:val="22C4A4DC"/>
    <w:rsid w:val="22C4F1C5"/>
    <w:rsid w:val="22C51A64"/>
    <w:rsid w:val="22C5DC39"/>
    <w:rsid w:val="22C6A427"/>
    <w:rsid w:val="22C6AE7C"/>
    <w:rsid w:val="22C6BF73"/>
    <w:rsid w:val="22C76ACA"/>
    <w:rsid w:val="22C7FD7E"/>
    <w:rsid w:val="22C96033"/>
    <w:rsid w:val="22C9D9C3"/>
    <w:rsid w:val="22C9EDCD"/>
    <w:rsid w:val="22CA9BE3"/>
    <w:rsid w:val="22CB509A"/>
    <w:rsid w:val="22CB57E8"/>
    <w:rsid w:val="22CC4A14"/>
    <w:rsid w:val="22CC7494"/>
    <w:rsid w:val="22CCEC3D"/>
    <w:rsid w:val="22CCFA5F"/>
    <w:rsid w:val="22CD31B8"/>
    <w:rsid w:val="22CD9874"/>
    <w:rsid w:val="22CE0067"/>
    <w:rsid w:val="22CE232E"/>
    <w:rsid w:val="22CF0E19"/>
    <w:rsid w:val="22CF8341"/>
    <w:rsid w:val="22D09F24"/>
    <w:rsid w:val="22D0BC3C"/>
    <w:rsid w:val="22D1541D"/>
    <w:rsid w:val="22D1B8AB"/>
    <w:rsid w:val="22D1DDD3"/>
    <w:rsid w:val="22D1DEEF"/>
    <w:rsid w:val="22D204B6"/>
    <w:rsid w:val="22D228FB"/>
    <w:rsid w:val="22D266D5"/>
    <w:rsid w:val="22D33D0A"/>
    <w:rsid w:val="22D40203"/>
    <w:rsid w:val="22D487C0"/>
    <w:rsid w:val="22D4E4AB"/>
    <w:rsid w:val="22D536AE"/>
    <w:rsid w:val="22D73256"/>
    <w:rsid w:val="22D82AA6"/>
    <w:rsid w:val="22D97D00"/>
    <w:rsid w:val="22D99FFD"/>
    <w:rsid w:val="22DA303C"/>
    <w:rsid w:val="22DC4D93"/>
    <w:rsid w:val="22DC4FF3"/>
    <w:rsid w:val="22DDE78B"/>
    <w:rsid w:val="22DE4F2F"/>
    <w:rsid w:val="22DE880B"/>
    <w:rsid w:val="22DFB691"/>
    <w:rsid w:val="22E0D1D2"/>
    <w:rsid w:val="22E107D5"/>
    <w:rsid w:val="22E1F939"/>
    <w:rsid w:val="22E2210E"/>
    <w:rsid w:val="22E245FE"/>
    <w:rsid w:val="22E30486"/>
    <w:rsid w:val="22E30CE1"/>
    <w:rsid w:val="22E33CD6"/>
    <w:rsid w:val="22E38BD5"/>
    <w:rsid w:val="22E39318"/>
    <w:rsid w:val="22E540DC"/>
    <w:rsid w:val="22E64D70"/>
    <w:rsid w:val="22E69963"/>
    <w:rsid w:val="22E6D25A"/>
    <w:rsid w:val="22E6ECF2"/>
    <w:rsid w:val="22EA1C07"/>
    <w:rsid w:val="22EBA729"/>
    <w:rsid w:val="22EBC13E"/>
    <w:rsid w:val="22EC253F"/>
    <w:rsid w:val="22EC95E4"/>
    <w:rsid w:val="22EE2438"/>
    <w:rsid w:val="22EE3AB1"/>
    <w:rsid w:val="22EE7BC0"/>
    <w:rsid w:val="22EF1C4C"/>
    <w:rsid w:val="22EF9777"/>
    <w:rsid w:val="22F01F87"/>
    <w:rsid w:val="22F0885B"/>
    <w:rsid w:val="22F09F26"/>
    <w:rsid w:val="22F21BB1"/>
    <w:rsid w:val="22F2FA6D"/>
    <w:rsid w:val="22F41482"/>
    <w:rsid w:val="22F4FD54"/>
    <w:rsid w:val="22F59BD7"/>
    <w:rsid w:val="22F6FCE1"/>
    <w:rsid w:val="22F724B4"/>
    <w:rsid w:val="22F846D8"/>
    <w:rsid w:val="22F85B89"/>
    <w:rsid w:val="22F863D0"/>
    <w:rsid w:val="22F872C2"/>
    <w:rsid w:val="22F8B0EF"/>
    <w:rsid w:val="22FA2141"/>
    <w:rsid w:val="22FAA005"/>
    <w:rsid w:val="22FAFC0A"/>
    <w:rsid w:val="22FB3EEF"/>
    <w:rsid w:val="22FC3017"/>
    <w:rsid w:val="22FD3973"/>
    <w:rsid w:val="22FDD8A1"/>
    <w:rsid w:val="22FEE4C5"/>
    <w:rsid w:val="22FF5DCF"/>
    <w:rsid w:val="230073E8"/>
    <w:rsid w:val="2300C245"/>
    <w:rsid w:val="23029335"/>
    <w:rsid w:val="230307F9"/>
    <w:rsid w:val="23036790"/>
    <w:rsid w:val="23036809"/>
    <w:rsid w:val="23037457"/>
    <w:rsid w:val="2303FF50"/>
    <w:rsid w:val="2304A97A"/>
    <w:rsid w:val="2305BBAD"/>
    <w:rsid w:val="2306CC57"/>
    <w:rsid w:val="2309A4E9"/>
    <w:rsid w:val="230AADBB"/>
    <w:rsid w:val="230B76A1"/>
    <w:rsid w:val="230B9C65"/>
    <w:rsid w:val="230C82C8"/>
    <w:rsid w:val="230CB9B7"/>
    <w:rsid w:val="230CCB4A"/>
    <w:rsid w:val="230D2B6D"/>
    <w:rsid w:val="230E349B"/>
    <w:rsid w:val="230EFCBF"/>
    <w:rsid w:val="230F2D7F"/>
    <w:rsid w:val="230F59FE"/>
    <w:rsid w:val="230FFE6D"/>
    <w:rsid w:val="23106772"/>
    <w:rsid w:val="2310A5DD"/>
    <w:rsid w:val="2310BA59"/>
    <w:rsid w:val="2311D4F0"/>
    <w:rsid w:val="2312354B"/>
    <w:rsid w:val="2312BC27"/>
    <w:rsid w:val="2312BCAC"/>
    <w:rsid w:val="23138A25"/>
    <w:rsid w:val="2313B18C"/>
    <w:rsid w:val="23141C70"/>
    <w:rsid w:val="23142DD0"/>
    <w:rsid w:val="23145EAD"/>
    <w:rsid w:val="23148CAE"/>
    <w:rsid w:val="2315D564"/>
    <w:rsid w:val="2316AABE"/>
    <w:rsid w:val="2317B48D"/>
    <w:rsid w:val="2317E01C"/>
    <w:rsid w:val="2318201B"/>
    <w:rsid w:val="23185B47"/>
    <w:rsid w:val="23193BD2"/>
    <w:rsid w:val="231993A1"/>
    <w:rsid w:val="231A3131"/>
    <w:rsid w:val="231A457B"/>
    <w:rsid w:val="231B1028"/>
    <w:rsid w:val="231C1560"/>
    <w:rsid w:val="231C166E"/>
    <w:rsid w:val="231C392A"/>
    <w:rsid w:val="231C3EAE"/>
    <w:rsid w:val="231C7D15"/>
    <w:rsid w:val="231C9931"/>
    <w:rsid w:val="231D02E7"/>
    <w:rsid w:val="231D4EAE"/>
    <w:rsid w:val="231D6F37"/>
    <w:rsid w:val="231DB037"/>
    <w:rsid w:val="231DB630"/>
    <w:rsid w:val="231DB742"/>
    <w:rsid w:val="231E2CC0"/>
    <w:rsid w:val="231FCAE2"/>
    <w:rsid w:val="2320D9BD"/>
    <w:rsid w:val="232235F0"/>
    <w:rsid w:val="232327A5"/>
    <w:rsid w:val="23237B5C"/>
    <w:rsid w:val="23247F4D"/>
    <w:rsid w:val="2324955B"/>
    <w:rsid w:val="23259A9F"/>
    <w:rsid w:val="2325D0A8"/>
    <w:rsid w:val="232601C8"/>
    <w:rsid w:val="23266BDA"/>
    <w:rsid w:val="23269B90"/>
    <w:rsid w:val="2326F39C"/>
    <w:rsid w:val="232706FF"/>
    <w:rsid w:val="23272FAC"/>
    <w:rsid w:val="23286A8C"/>
    <w:rsid w:val="2328B278"/>
    <w:rsid w:val="23290774"/>
    <w:rsid w:val="23290F46"/>
    <w:rsid w:val="23292ADE"/>
    <w:rsid w:val="2329A3B5"/>
    <w:rsid w:val="232A4244"/>
    <w:rsid w:val="232A5195"/>
    <w:rsid w:val="232AA6C8"/>
    <w:rsid w:val="232B2EB3"/>
    <w:rsid w:val="232BA7B6"/>
    <w:rsid w:val="232BCFEA"/>
    <w:rsid w:val="232D8A35"/>
    <w:rsid w:val="232DD730"/>
    <w:rsid w:val="232EC10E"/>
    <w:rsid w:val="232EC550"/>
    <w:rsid w:val="232F0FC7"/>
    <w:rsid w:val="23314404"/>
    <w:rsid w:val="23323685"/>
    <w:rsid w:val="233268BD"/>
    <w:rsid w:val="2332B0BB"/>
    <w:rsid w:val="2332BF1D"/>
    <w:rsid w:val="2334CC12"/>
    <w:rsid w:val="23360C3D"/>
    <w:rsid w:val="23366678"/>
    <w:rsid w:val="23368635"/>
    <w:rsid w:val="2336BF25"/>
    <w:rsid w:val="2336EC30"/>
    <w:rsid w:val="23370805"/>
    <w:rsid w:val="23378AD3"/>
    <w:rsid w:val="2337BE38"/>
    <w:rsid w:val="2338F1BF"/>
    <w:rsid w:val="2339C6C5"/>
    <w:rsid w:val="2339F69E"/>
    <w:rsid w:val="233A360A"/>
    <w:rsid w:val="233BC657"/>
    <w:rsid w:val="233BF196"/>
    <w:rsid w:val="233C0A79"/>
    <w:rsid w:val="233CA829"/>
    <w:rsid w:val="233CB7EC"/>
    <w:rsid w:val="233D2810"/>
    <w:rsid w:val="233DD866"/>
    <w:rsid w:val="233E2182"/>
    <w:rsid w:val="233E833B"/>
    <w:rsid w:val="2340872B"/>
    <w:rsid w:val="2340C4B2"/>
    <w:rsid w:val="2341E6D2"/>
    <w:rsid w:val="23420874"/>
    <w:rsid w:val="2342C3C6"/>
    <w:rsid w:val="2342CB7B"/>
    <w:rsid w:val="2343908D"/>
    <w:rsid w:val="2343F804"/>
    <w:rsid w:val="23447115"/>
    <w:rsid w:val="2345B037"/>
    <w:rsid w:val="23460597"/>
    <w:rsid w:val="23465DC5"/>
    <w:rsid w:val="2346A9F9"/>
    <w:rsid w:val="23475F10"/>
    <w:rsid w:val="2348A790"/>
    <w:rsid w:val="23494F9A"/>
    <w:rsid w:val="2349A659"/>
    <w:rsid w:val="234AD756"/>
    <w:rsid w:val="234AE00D"/>
    <w:rsid w:val="234B3D1F"/>
    <w:rsid w:val="234BD74D"/>
    <w:rsid w:val="234CDC8F"/>
    <w:rsid w:val="234D3CCE"/>
    <w:rsid w:val="234DB82D"/>
    <w:rsid w:val="234DD2CA"/>
    <w:rsid w:val="234E75B4"/>
    <w:rsid w:val="234E796B"/>
    <w:rsid w:val="234EDA3E"/>
    <w:rsid w:val="234FCB53"/>
    <w:rsid w:val="235062B8"/>
    <w:rsid w:val="2350870F"/>
    <w:rsid w:val="23510413"/>
    <w:rsid w:val="2351A731"/>
    <w:rsid w:val="2351CB19"/>
    <w:rsid w:val="2351DB6F"/>
    <w:rsid w:val="23530DCF"/>
    <w:rsid w:val="2353135A"/>
    <w:rsid w:val="2353B8C4"/>
    <w:rsid w:val="23542CD6"/>
    <w:rsid w:val="23548A83"/>
    <w:rsid w:val="2354AB3A"/>
    <w:rsid w:val="235627D2"/>
    <w:rsid w:val="23564523"/>
    <w:rsid w:val="23575AA5"/>
    <w:rsid w:val="2358A6F1"/>
    <w:rsid w:val="23594A28"/>
    <w:rsid w:val="23598B97"/>
    <w:rsid w:val="2359AAFC"/>
    <w:rsid w:val="2359C4FA"/>
    <w:rsid w:val="2359F425"/>
    <w:rsid w:val="235A1D7D"/>
    <w:rsid w:val="235A97D7"/>
    <w:rsid w:val="235AA3DC"/>
    <w:rsid w:val="235B0144"/>
    <w:rsid w:val="235B9465"/>
    <w:rsid w:val="235DF431"/>
    <w:rsid w:val="235F9A2D"/>
    <w:rsid w:val="235FB109"/>
    <w:rsid w:val="2360FD2D"/>
    <w:rsid w:val="2361610D"/>
    <w:rsid w:val="2362AAFE"/>
    <w:rsid w:val="23632977"/>
    <w:rsid w:val="2364E7D2"/>
    <w:rsid w:val="236521DD"/>
    <w:rsid w:val="2365682B"/>
    <w:rsid w:val="23659C51"/>
    <w:rsid w:val="2365C5F6"/>
    <w:rsid w:val="23661520"/>
    <w:rsid w:val="23667986"/>
    <w:rsid w:val="236754FB"/>
    <w:rsid w:val="2367792B"/>
    <w:rsid w:val="236869E7"/>
    <w:rsid w:val="23692A44"/>
    <w:rsid w:val="23692DCD"/>
    <w:rsid w:val="2369CB5E"/>
    <w:rsid w:val="2369E683"/>
    <w:rsid w:val="236B2B2F"/>
    <w:rsid w:val="236B2EE8"/>
    <w:rsid w:val="236B6DD1"/>
    <w:rsid w:val="236B9090"/>
    <w:rsid w:val="236BFB87"/>
    <w:rsid w:val="236BFF38"/>
    <w:rsid w:val="236C0FA7"/>
    <w:rsid w:val="236CC8F8"/>
    <w:rsid w:val="236CE48C"/>
    <w:rsid w:val="236D0373"/>
    <w:rsid w:val="236D2874"/>
    <w:rsid w:val="236D908F"/>
    <w:rsid w:val="236DC292"/>
    <w:rsid w:val="236EBAF5"/>
    <w:rsid w:val="236EC6EC"/>
    <w:rsid w:val="236F550D"/>
    <w:rsid w:val="236F621B"/>
    <w:rsid w:val="236FF888"/>
    <w:rsid w:val="23704570"/>
    <w:rsid w:val="2370B317"/>
    <w:rsid w:val="2370F98B"/>
    <w:rsid w:val="23718F04"/>
    <w:rsid w:val="2371B470"/>
    <w:rsid w:val="2371CFBC"/>
    <w:rsid w:val="2371D436"/>
    <w:rsid w:val="2372884C"/>
    <w:rsid w:val="237300DC"/>
    <w:rsid w:val="237420CF"/>
    <w:rsid w:val="23745B84"/>
    <w:rsid w:val="2374B494"/>
    <w:rsid w:val="2374C346"/>
    <w:rsid w:val="2376036D"/>
    <w:rsid w:val="23776975"/>
    <w:rsid w:val="237833B6"/>
    <w:rsid w:val="23789396"/>
    <w:rsid w:val="23789558"/>
    <w:rsid w:val="2379525A"/>
    <w:rsid w:val="237982A1"/>
    <w:rsid w:val="237AEEC2"/>
    <w:rsid w:val="237CF8CC"/>
    <w:rsid w:val="237D5B57"/>
    <w:rsid w:val="237D6C62"/>
    <w:rsid w:val="237D7E1B"/>
    <w:rsid w:val="237D9F79"/>
    <w:rsid w:val="237DB16B"/>
    <w:rsid w:val="237E65EA"/>
    <w:rsid w:val="237E9969"/>
    <w:rsid w:val="237F24B8"/>
    <w:rsid w:val="237F82A1"/>
    <w:rsid w:val="237FEF60"/>
    <w:rsid w:val="23802EAA"/>
    <w:rsid w:val="2380A7E9"/>
    <w:rsid w:val="2381BBC1"/>
    <w:rsid w:val="2381EF74"/>
    <w:rsid w:val="2381FE31"/>
    <w:rsid w:val="23821004"/>
    <w:rsid w:val="23823293"/>
    <w:rsid w:val="2382A04F"/>
    <w:rsid w:val="238517D8"/>
    <w:rsid w:val="2385D93C"/>
    <w:rsid w:val="23864ED8"/>
    <w:rsid w:val="2386774E"/>
    <w:rsid w:val="2386C443"/>
    <w:rsid w:val="23877350"/>
    <w:rsid w:val="23878ABE"/>
    <w:rsid w:val="2387ACFF"/>
    <w:rsid w:val="2387F963"/>
    <w:rsid w:val="23881F5E"/>
    <w:rsid w:val="23886406"/>
    <w:rsid w:val="23891711"/>
    <w:rsid w:val="238918EC"/>
    <w:rsid w:val="238961E6"/>
    <w:rsid w:val="23899EEC"/>
    <w:rsid w:val="238A07F5"/>
    <w:rsid w:val="238A4681"/>
    <w:rsid w:val="238A616E"/>
    <w:rsid w:val="238B4DCE"/>
    <w:rsid w:val="238CFC6F"/>
    <w:rsid w:val="238DA32D"/>
    <w:rsid w:val="238E006C"/>
    <w:rsid w:val="238E48EA"/>
    <w:rsid w:val="238EE462"/>
    <w:rsid w:val="23900D24"/>
    <w:rsid w:val="239023DE"/>
    <w:rsid w:val="239187D7"/>
    <w:rsid w:val="2391EF8A"/>
    <w:rsid w:val="23921A36"/>
    <w:rsid w:val="23921D43"/>
    <w:rsid w:val="239322C3"/>
    <w:rsid w:val="2394020D"/>
    <w:rsid w:val="239408D2"/>
    <w:rsid w:val="2394AA15"/>
    <w:rsid w:val="239512E8"/>
    <w:rsid w:val="23955A43"/>
    <w:rsid w:val="23956D05"/>
    <w:rsid w:val="2396064E"/>
    <w:rsid w:val="239674F6"/>
    <w:rsid w:val="2396C63D"/>
    <w:rsid w:val="2396D280"/>
    <w:rsid w:val="2396F0A9"/>
    <w:rsid w:val="2397312A"/>
    <w:rsid w:val="23974D67"/>
    <w:rsid w:val="23979719"/>
    <w:rsid w:val="239A3F48"/>
    <w:rsid w:val="239B9D77"/>
    <w:rsid w:val="239D205A"/>
    <w:rsid w:val="239D39B3"/>
    <w:rsid w:val="239DFCDA"/>
    <w:rsid w:val="239E0876"/>
    <w:rsid w:val="239EB119"/>
    <w:rsid w:val="239F1001"/>
    <w:rsid w:val="239F394B"/>
    <w:rsid w:val="239F9BEE"/>
    <w:rsid w:val="239FB4CF"/>
    <w:rsid w:val="23A03C26"/>
    <w:rsid w:val="23A051AF"/>
    <w:rsid w:val="23A0B332"/>
    <w:rsid w:val="23A177DA"/>
    <w:rsid w:val="23A26589"/>
    <w:rsid w:val="23A31B47"/>
    <w:rsid w:val="23A50627"/>
    <w:rsid w:val="23A509E8"/>
    <w:rsid w:val="23A55965"/>
    <w:rsid w:val="23A673C7"/>
    <w:rsid w:val="23A6E3DE"/>
    <w:rsid w:val="23A6F08B"/>
    <w:rsid w:val="23A6F683"/>
    <w:rsid w:val="23A76C13"/>
    <w:rsid w:val="23AAA76C"/>
    <w:rsid w:val="23AAD131"/>
    <w:rsid w:val="23AB205F"/>
    <w:rsid w:val="23AB8650"/>
    <w:rsid w:val="23AC0ECE"/>
    <w:rsid w:val="23B01A92"/>
    <w:rsid w:val="23B08BBE"/>
    <w:rsid w:val="23B0ABB3"/>
    <w:rsid w:val="23B1F81D"/>
    <w:rsid w:val="23B2542E"/>
    <w:rsid w:val="23B35767"/>
    <w:rsid w:val="23B440C8"/>
    <w:rsid w:val="23B4EE4E"/>
    <w:rsid w:val="23B5C5F8"/>
    <w:rsid w:val="23B61B67"/>
    <w:rsid w:val="23B64F78"/>
    <w:rsid w:val="23B8BD6E"/>
    <w:rsid w:val="23B981E1"/>
    <w:rsid w:val="23BAA652"/>
    <w:rsid w:val="23BADCC9"/>
    <w:rsid w:val="23BB96BD"/>
    <w:rsid w:val="23BCAAA8"/>
    <w:rsid w:val="23BD25CC"/>
    <w:rsid w:val="23BDB0B0"/>
    <w:rsid w:val="23BE09CD"/>
    <w:rsid w:val="23BE43B2"/>
    <w:rsid w:val="23BF65AA"/>
    <w:rsid w:val="23BF6C8B"/>
    <w:rsid w:val="23C00CC3"/>
    <w:rsid w:val="23C0B74A"/>
    <w:rsid w:val="23C2525D"/>
    <w:rsid w:val="23C3C5BD"/>
    <w:rsid w:val="23C3E8FA"/>
    <w:rsid w:val="23C48232"/>
    <w:rsid w:val="23C5BCA3"/>
    <w:rsid w:val="23C5D3BF"/>
    <w:rsid w:val="23C64B46"/>
    <w:rsid w:val="23C7026A"/>
    <w:rsid w:val="23C713C3"/>
    <w:rsid w:val="23C76646"/>
    <w:rsid w:val="23C94F91"/>
    <w:rsid w:val="23C96176"/>
    <w:rsid w:val="23C9AD49"/>
    <w:rsid w:val="23C9B31F"/>
    <w:rsid w:val="23CAAED5"/>
    <w:rsid w:val="23CAC05F"/>
    <w:rsid w:val="23CAE0E0"/>
    <w:rsid w:val="23CB413D"/>
    <w:rsid w:val="23CB7AA8"/>
    <w:rsid w:val="23CBB83D"/>
    <w:rsid w:val="23CC05C9"/>
    <w:rsid w:val="23CCEA3B"/>
    <w:rsid w:val="23CCF06A"/>
    <w:rsid w:val="23CDCD07"/>
    <w:rsid w:val="23CDD9B0"/>
    <w:rsid w:val="23CDE1C8"/>
    <w:rsid w:val="23CE38C1"/>
    <w:rsid w:val="23CE485C"/>
    <w:rsid w:val="23CE6CE8"/>
    <w:rsid w:val="23CECF3B"/>
    <w:rsid w:val="23CEE083"/>
    <w:rsid w:val="23CF4BA2"/>
    <w:rsid w:val="23CFAD92"/>
    <w:rsid w:val="23CFC46D"/>
    <w:rsid w:val="23D0759C"/>
    <w:rsid w:val="23D0A1A7"/>
    <w:rsid w:val="23D0B808"/>
    <w:rsid w:val="23D0CD70"/>
    <w:rsid w:val="23D160AC"/>
    <w:rsid w:val="23D19440"/>
    <w:rsid w:val="23D3E8F7"/>
    <w:rsid w:val="23D48263"/>
    <w:rsid w:val="23D4BFE0"/>
    <w:rsid w:val="23D4E5B6"/>
    <w:rsid w:val="23D4FE99"/>
    <w:rsid w:val="23D6FBD8"/>
    <w:rsid w:val="23D7BC77"/>
    <w:rsid w:val="23D82270"/>
    <w:rsid w:val="23D857E5"/>
    <w:rsid w:val="23D88784"/>
    <w:rsid w:val="23D8C5D2"/>
    <w:rsid w:val="23D955EF"/>
    <w:rsid w:val="23DA337A"/>
    <w:rsid w:val="23DA5125"/>
    <w:rsid w:val="23DA7A14"/>
    <w:rsid w:val="23DBA37D"/>
    <w:rsid w:val="23DBA5A3"/>
    <w:rsid w:val="23DC6B71"/>
    <w:rsid w:val="23DCDF12"/>
    <w:rsid w:val="23DD233F"/>
    <w:rsid w:val="23DDEBC2"/>
    <w:rsid w:val="23DE6C32"/>
    <w:rsid w:val="23DE8134"/>
    <w:rsid w:val="23DEC76F"/>
    <w:rsid w:val="23DF1946"/>
    <w:rsid w:val="23E0908C"/>
    <w:rsid w:val="23E0E6D9"/>
    <w:rsid w:val="23E0EBD8"/>
    <w:rsid w:val="23E18DEB"/>
    <w:rsid w:val="23E1BA2F"/>
    <w:rsid w:val="23E1F447"/>
    <w:rsid w:val="23E2863B"/>
    <w:rsid w:val="23E28F20"/>
    <w:rsid w:val="23E2BA21"/>
    <w:rsid w:val="23E41026"/>
    <w:rsid w:val="23E45D0C"/>
    <w:rsid w:val="23E47626"/>
    <w:rsid w:val="23E4E206"/>
    <w:rsid w:val="23E6492E"/>
    <w:rsid w:val="23E667A1"/>
    <w:rsid w:val="23E723DB"/>
    <w:rsid w:val="23E77ADE"/>
    <w:rsid w:val="23E782CF"/>
    <w:rsid w:val="23E7B6C8"/>
    <w:rsid w:val="23E83E64"/>
    <w:rsid w:val="23E88C36"/>
    <w:rsid w:val="23E90CAC"/>
    <w:rsid w:val="23E93E13"/>
    <w:rsid w:val="23E9D28E"/>
    <w:rsid w:val="23EBACD7"/>
    <w:rsid w:val="23EBC09B"/>
    <w:rsid w:val="23EC5E8F"/>
    <w:rsid w:val="23EC8379"/>
    <w:rsid w:val="23ED1B9E"/>
    <w:rsid w:val="23ED4829"/>
    <w:rsid w:val="23EDE3A8"/>
    <w:rsid w:val="23EDEA53"/>
    <w:rsid w:val="23F0FC93"/>
    <w:rsid w:val="23F18AAD"/>
    <w:rsid w:val="23F1B729"/>
    <w:rsid w:val="23F1C594"/>
    <w:rsid w:val="23F1F202"/>
    <w:rsid w:val="23F2BD64"/>
    <w:rsid w:val="23F45139"/>
    <w:rsid w:val="23F4D6B7"/>
    <w:rsid w:val="23F529D3"/>
    <w:rsid w:val="23F5D798"/>
    <w:rsid w:val="23F627A7"/>
    <w:rsid w:val="23F770C5"/>
    <w:rsid w:val="23F78609"/>
    <w:rsid w:val="23FA399A"/>
    <w:rsid w:val="23FB18CD"/>
    <w:rsid w:val="23FBE807"/>
    <w:rsid w:val="23FC35FD"/>
    <w:rsid w:val="23FCA751"/>
    <w:rsid w:val="23FD36D4"/>
    <w:rsid w:val="23FD90B1"/>
    <w:rsid w:val="23FE4BB1"/>
    <w:rsid w:val="23FFCC01"/>
    <w:rsid w:val="23FFF9DD"/>
    <w:rsid w:val="2400E516"/>
    <w:rsid w:val="24016149"/>
    <w:rsid w:val="24020E80"/>
    <w:rsid w:val="240245D4"/>
    <w:rsid w:val="2402839A"/>
    <w:rsid w:val="2402E2F4"/>
    <w:rsid w:val="240392EF"/>
    <w:rsid w:val="2403BDBB"/>
    <w:rsid w:val="24043F00"/>
    <w:rsid w:val="24046F37"/>
    <w:rsid w:val="2405290C"/>
    <w:rsid w:val="240537E4"/>
    <w:rsid w:val="2407613B"/>
    <w:rsid w:val="240767E7"/>
    <w:rsid w:val="2407E5C1"/>
    <w:rsid w:val="2407EC61"/>
    <w:rsid w:val="24085B12"/>
    <w:rsid w:val="24087D35"/>
    <w:rsid w:val="2408B0DA"/>
    <w:rsid w:val="240951E0"/>
    <w:rsid w:val="2409D1E8"/>
    <w:rsid w:val="2409FF52"/>
    <w:rsid w:val="240A90A8"/>
    <w:rsid w:val="240BB772"/>
    <w:rsid w:val="240BDF9B"/>
    <w:rsid w:val="240C42D4"/>
    <w:rsid w:val="240CE78C"/>
    <w:rsid w:val="240E2085"/>
    <w:rsid w:val="240E8549"/>
    <w:rsid w:val="240F16E2"/>
    <w:rsid w:val="240F5C5E"/>
    <w:rsid w:val="241057A1"/>
    <w:rsid w:val="2410D931"/>
    <w:rsid w:val="24111E7C"/>
    <w:rsid w:val="24143B35"/>
    <w:rsid w:val="2414FDB2"/>
    <w:rsid w:val="2415163C"/>
    <w:rsid w:val="241516C9"/>
    <w:rsid w:val="2415C059"/>
    <w:rsid w:val="24162D26"/>
    <w:rsid w:val="2417E799"/>
    <w:rsid w:val="241A4570"/>
    <w:rsid w:val="241A9623"/>
    <w:rsid w:val="241B766B"/>
    <w:rsid w:val="241BB74A"/>
    <w:rsid w:val="241C0133"/>
    <w:rsid w:val="241DF427"/>
    <w:rsid w:val="241E0522"/>
    <w:rsid w:val="241E326A"/>
    <w:rsid w:val="241F385E"/>
    <w:rsid w:val="241F3C77"/>
    <w:rsid w:val="241FAAC0"/>
    <w:rsid w:val="24200A6B"/>
    <w:rsid w:val="24204C99"/>
    <w:rsid w:val="24207A8C"/>
    <w:rsid w:val="242165B1"/>
    <w:rsid w:val="2421BAEF"/>
    <w:rsid w:val="2421C44A"/>
    <w:rsid w:val="2421FCF4"/>
    <w:rsid w:val="2422B953"/>
    <w:rsid w:val="2422E01F"/>
    <w:rsid w:val="242305E2"/>
    <w:rsid w:val="24240FCD"/>
    <w:rsid w:val="242426FF"/>
    <w:rsid w:val="2424EACC"/>
    <w:rsid w:val="2425865A"/>
    <w:rsid w:val="2425D3A5"/>
    <w:rsid w:val="2426523F"/>
    <w:rsid w:val="24267FFA"/>
    <w:rsid w:val="2426879F"/>
    <w:rsid w:val="24277D9C"/>
    <w:rsid w:val="2428C1D6"/>
    <w:rsid w:val="2428F727"/>
    <w:rsid w:val="242A5816"/>
    <w:rsid w:val="242A6E5F"/>
    <w:rsid w:val="242AE1AB"/>
    <w:rsid w:val="242AE520"/>
    <w:rsid w:val="242B0C4C"/>
    <w:rsid w:val="242BAB60"/>
    <w:rsid w:val="242CC51B"/>
    <w:rsid w:val="242D031A"/>
    <w:rsid w:val="242D071E"/>
    <w:rsid w:val="242D728C"/>
    <w:rsid w:val="242E637D"/>
    <w:rsid w:val="242F65FA"/>
    <w:rsid w:val="2431357F"/>
    <w:rsid w:val="2431721F"/>
    <w:rsid w:val="2431C7B0"/>
    <w:rsid w:val="2432331C"/>
    <w:rsid w:val="243332AE"/>
    <w:rsid w:val="24342F2A"/>
    <w:rsid w:val="24345225"/>
    <w:rsid w:val="24345362"/>
    <w:rsid w:val="2435A80E"/>
    <w:rsid w:val="2435B60D"/>
    <w:rsid w:val="24363214"/>
    <w:rsid w:val="2436702D"/>
    <w:rsid w:val="24378B33"/>
    <w:rsid w:val="2437EE86"/>
    <w:rsid w:val="243836E8"/>
    <w:rsid w:val="243942FC"/>
    <w:rsid w:val="24398B3A"/>
    <w:rsid w:val="2439B4AC"/>
    <w:rsid w:val="2439F151"/>
    <w:rsid w:val="243AFD4A"/>
    <w:rsid w:val="243B70B2"/>
    <w:rsid w:val="243C4694"/>
    <w:rsid w:val="243D0D92"/>
    <w:rsid w:val="243D3E49"/>
    <w:rsid w:val="243D9001"/>
    <w:rsid w:val="243DC479"/>
    <w:rsid w:val="243E4A75"/>
    <w:rsid w:val="243E847A"/>
    <w:rsid w:val="243EE212"/>
    <w:rsid w:val="243F5449"/>
    <w:rsid w:val="243FF547"/>
    <w:rsid w:val="244033C9"/>
    <w:rsid w:val="24411145"/>
    <w:rsid w:val="24419006"/>
    <w:rsid w:val="2441B747"/>
    <w:rsid w:val="244229DF"/>
    <w:rsid w:val="24424527"/>
    <w:rsid w:val="244254AE"/>
    <w:rsid w:val="24428D2C"/>
    <w:rsid w:val="24437596"/>
    <w:rsid w:val="2445B237"/>
    <w:rsid w:val="2446A333"/>
    <w:rsid w:val="2446DF29"/>
    <w:rsid w:val="2446EACD"/>
    <w:rsid w:val="24470F45"/>
    <w:rsid w:val="244796C2"/>
    <w:rsid w:val="2447CC43"/>
    <w:rsid w:val="2448AACF"/>
    <w:rsid w:val="2448B6C1"/>
    <w:rsid w:val="24491B6D"/>
    <w:rsid w:val="24495D4D"/>
    <w:rsid w:val="2449CFC6"/>
    <w:rsid w:val="244B892F"/>
    <w:rsid w:val="244BDBF3"/>
    <w:rsid w:val="244C33B2"/>
    <w:rsid w:val="244C45F2"/>
    <w:rsid w:val="244C6487"/>
    <w:rsid w:val="244D2235"/>
    <w:rsid w:val="244D92F5"/>
    <w:rsid w:val="244D930C"/>
    <w:rsid w:val="244DC50C"/>
    <w:rsid w:val="244E2FAD"/>
    <w:rsid w:val="244E7574"/>
    <w:rsid w:val="24502CC6"/>
    <w:rsid w:val="2450B39B"/>
    <w:rsid w:val="2451A466"/>
    <w:rsid w:val="2451F881"/>
    <w:rsid w:val="24536216"/>
    <w:rsid w:val="2453E7A1"/>
    <w:rsid w:val="24543C3F"/>
    <w:rsid w:val="24544A27"/>
    <w:rsid w:val="24558B5A"/>
    <w:rsid w:val="24566EB8"/>
    <w:rsid w:val="2456CF11"/>
    <w:rsid w:val="245743EE"/>
    <w:rsid w:val="2459043D"/>
    <w:rsid w:val="24594860"/>
    <w:rsid w:val="2459BF17"/>
    <w:rsid w:val="2459E87C"/>
    <w:rsid w:val="245A00BC"/>
    <w:rsid w:val="245A1B61"/>
    <w:rsid w:val="245A9DBE"/>
    <w:rsid w:val="245AC9DC"/>
    <w:rsid w:val="245B55ED"/>
    <w:rsid w:val="245BBAE0"/>
    <w:rsid w:val="245BD568"/>
    <w:rsid w:val="245BE6C5"/>
    <w:rsid w:val="245BEDB5"/>
    <w:rsid w:val="245C376E"/>
    <w:rsid w:val="245C5A03"/>
    <w:rsid w:val="245D0418"/>
    <w:rsid w:val="245D7647"/>
    <w:rsid w:val="245DD9B8"/>
    <w:rsid w:val="245DDFE8"/>
    <w:rsid w:val="245E75A5"/>
    <w:rsid w:val="245ECB68"/>
    <w:rsid w:val="2460CD78"/>
    <w:rsid w:val="24617125"/>
    <w:rsid w:val="2461A453"/>
    <w:rsid w:val="2461BAA2"/>
    <w:rsid w:val="2461C20A"/>
    <w:rsid w:val="2462FB23"/>
    <w:rsid w:val="24643B0C"/>
    <w:rsid w:val="24644504"/>
    <w:rsid w:val="2465D10C"/>
    <w:rsid w:val="246626F4"/>
    <w:rsid w:val="24688A31"/>
    <w:rsid w:val="246A3E9B"/>
    <w:rsid w:val="246A63BE"/>
    <w:rsid w:val="246A968C"/>
    <w:rsid w:val="246AC5F5"/>
    <w:rsid w:val="246B53D9"/>
    <w:rsid w:val="246BF93C"/>
    <w:rsid w:val="246D4737"/>
    <w:rsid w:val="246D980B"/>
    <w:rsid w:val="246F7855"/>
    <w:rsid w:val="24700216"/>
    <w:rsid w:val="2472B0B5"/>
    <w:rsid w:val="2472BB09"/>
    <w:rsid w:val="2472C2C5"/>
    <w:rsid w:val="2473CED2"/>
    <w:rsid w:val="24741ED0"/>
    <w:rsid w:val="2475B386"/>
    <w:rsid w:val="24760C1A"/>
    <w:rsid w:val="24764F1B"/>
    <w:rsid w:val="24779173"/>
    <w:rsid w:val="24784F99"/>
    <w:rsid w:val="24786C61"/>
    <w:rsid w:val="24787DEE"/>
    <w:rsid w:val="2479954E"/>
    <w:rsid w:val="247A3630"/>
    <w:rsid w:val="247A3CF7"/>
    <w:rsid w:val="247AB8C0"/>
    <w:rsid w:val="247B8B18"/>
    <w:rsid w:val="247BE729"/>
    <w:rsid w:val="247C0237"/>
    <w:rsid w:val="247D39C4"/>
    <w:rsid w:val="247DCDE3"/>
    <w:rsid w:val="247F163E"/>
    <w:rsid w:val="247F9386"/>
    <w:rsid w:val="247FAAB8"/>
    <w:rsid w:val="247FBECA"/>
    <w:rsid w:val="247FDE34"/>
    <w:rsid w:val="24807F28"/>
    <w:rsid w:val="2480D065"/>
    <w:rsid w:val="2480D654"/>
    <w:rsid w:val="24811B7F"/>
    <w:rsid w:val="2481A639"/>
    <w:rsid w:val="2481F71A"/>
    <w:rsid w:val="24820ECF"/>
    <w:rsid w:val="248309E4"/>
    <w:rsid w:val="24832A7C"/>
    <w:rsid w:val="248383EB"/>
    <w:rsid w:val="24846A22"/>
    <w:rsid w:val="248484D6"/>
    <w:rsid w:val="24848B0B"/>
    <w:rsid w:val="2484DB6A"/>
    <w:rsid w:val="24854CDC"/>
    <w:rsid w:val="24856136"/>
    <w:rsid w:val="2485EFA4"/>
    <w:rsid w:val="24870574"/>
    <w:rsid w:val="248756EA"/>
    <w:rsid w:val="248765BA"/>
    <w:rsid w:val="24876A38"/>
    <w:rsid w:val="2488CF0E"/>
    <w:rsid w:val="248B3CC9"/>
    <w:rsid w:val="248B4595"/>
    <w:rsid w:val="248B4E95"/>
    <w:rsid w:val="248CC44B"/>
    <w:rsid w:val="248E278C"/>
    <w:rsid w:val="248EB622"/>
    <w:rsid w:val="248F162B"/>
    <w:rsid w:val="248F29BD"/>
    <w:rsid w:val="249111B0"/>
    <w:rsid w:val="249121E2"/>
    <w:rsid w:val="249173F8"/>
    <w:rsid w:val="2492488C"/>
    <w:rsid w:val="2492CC87"/>
    <w:rsid w:val="2492DF06"/>
    <w:rsid w:val="24933D0E"/>
    <w:rsid w:val="249445AA"/>
    <w:rsid w:val="2494A880"/>
    <w:rsid w:val="24968AE0"/>
    <w:rsid w:val="2496F1B2"/>
    <w:rsid w:val="2498876B"/>
    <w:rsid w:val="2498F9F9"/>
    <w:rsid w:val="24999525"/>
    <w:rsid w:val="2499E128"/>
    <w:rsid w:val="249ABAD7"/>
    <w:rsid w:val="249B6D1A"/>
    <w:rsid w:val="249C4BA5"/>
    <w:rsid w:val="249CD200"/>
    <w:rsid w:val="249DB24A"/>
    <w:rsid w:val="249F165C"/>
    <w:rsid w:val="249F7A4E"/>
    <w:rsid w:val="24A06390"/>
    <w:rsid w:val="24A0B6BE"/>
    <w:rsid w:val="24A11BBD"/>
    <w:rsid w:val="24A13EC0"/>
    <w:rsid w:val="24A16C8C"/>
    <w:rsid w:val="24A1E333"/>
    <w:rsid w:val="24A2F3D8"/>
    <w:rsid w:val="24A311AA"/>
    <w:rsid w:val="24A400DE"/>
    <w:rsid w:val="24A40A1E"/>
    <w:rsid w:val="24A42BA0"/>
    <w:rsid w:val="24A460FD"/>
    <w:rsid w:val="24A4D177"/>
    <w:rsid w:val="24A522D1"/>
    <w:rsid w:val="24A558C9"/>
    <w:rsid w:val="24A5EAB6"/>
    <w:rsid w:val="24A6DA95"/>
    <w:rsid w:val="24A744CA"/>
    <w:rsid w:val="24A7F816"/>
    <w:rsid w:val="24A839C2"/>
    <w:rsid w:val="24A83DB7"/>
    <w:rsid w:val="24A852E4"/>
    <w:rsid w:val="24AA30A9"/>
    <w:rsid w:val="24AAB057"/>
    <w:rsid w:val="24AC3F19"/>
    <w:rsid w:val="24AC65E2"/>
    <w:rsid w:val="24AE5D12"/>
    <w:rsid w:val="24AEF5E8"/>
    <w:rsid w:val="24AFF3B0"/>
    <w:rsid w:val="24AFF9CF"/>
    <w:rsid w:val="24B0304D"/>
    <w:rsid w:val="24B0707F"/>
    <w:rsid w:val="24B0A8E6"/>
    <w:rsid w:val="24B1D082"/>
    <w:rsid w:val="24B29738"/>
    <w:rsid w:val="24B373B1"/>
    <w:rsid w:val="24B386C3"/>
    <w:rsid w:val="24B45DC9"/>
    <w:rsid w:val="24B50BE7"/>
    <w:rsid w:val="24B51E53"/>
    <w:rsid w:val="24B54CAE"/>
    <w:rsid w:val="24B59033"/>
    <w:rsid w:val="24B6757D"/>
    <w:rsid w:val="24B6FC3E"/>
    <w:rsid w:val="24B754A8"/>
    <w:rsid w:val="24B77EB6"/>
    <w:rsid w:val="24B77EE4"/>
    <w:rsid w:val="24B7A434"/>
    <w:rsid w:val="24B8061E"/>
    <w:rsid w:val="24B85D65"/>
    <w:rsid w:val="24B923D7"/>
    <w:rsid w:val="24B93B44"/>
    <w:rsid w:val="24BAD9CB"/>
    <w:rsid w:val="24BB5C41"/>
    <w:rsid w:val="24BB64F6"/>
    <w:rsid w:val="24BC3F14"/>
    <w:rsid w:val="24BCF0D2"/>
    <w:rsid w:val="24BD4423"/>
    <w:rsid w:val="24BD8D9A"/>
    <w:rsid w:val="24BE2A06"/>
    <w:rsid w:val="24BF2600"/>
    <w:rsid w:val="24BF2DC9"/>
    <w:rsid w:val="24BF48F3"/>
    <w:rsid w:val="24C0565E"/>
    <w:rsid w:val="24C11D37"/>
    <w:rsid w:val="24C19A8B"/>
    <w:rsid w:val="24C23E0B"/>
    <w:rsid w:val="24C2D34A"/>
    <w:rsid w:val="24C3D54D"/>
    <w:rsid w:val="24C3F598"/>
    <w:rsid w:val="24C46374"/>
    <w:rsid w:val="24C480CB"/>
    <w:rsid w:val="24C496EF"/>
    <w:rsid w:val="24C64DE7"/>
    <w:rsid w:val="24C65431"/>
    <w:rsid w:val="24C6A377"/>
    <w:rsid w:val="24C798AE"/>
    <w:rsid w:val="24C8118D"/>
    <w:rsid w:val="24C86100"/>
    <w:rsid w:val="24C8BA5E"/>
    <w:rsid w:val="24C95A96"/>
    <w:rsid w:val="24C9687D"/>
    <w:rsid w:val="24C9B5E0"/>
    <w:rsid w:val="24C9CAF4"/>
    <w:rsid w:val="24CAC74E"/>
    <w:rsid w:val="24CAD7FE"/>
    <w:rsid w:val="24CAFF59"/>
    <w:rsid w:val="24CB5B49"/>
    <w:rsid w:val="24CBB23E"/>
    <w:rsid w:val="24CBB49F"/>
    <w:rsid w:val="24CBBDCE"/>
    <w:rsid w:val="24CC0CC5"/>
    <w:rsid w:val="24CC6B78"/>
    <w:rsid w:val="24CCA91B"/>
    <w:rsid w:val="24CDD45F"/>
    <w:rsid w:val="24CE811C"/>
    <w:rsid w:val="24CFE263"/>
    <w:rsid w:val="24D0216D"/>
    <w:rsid w:val="24D06665"/>
    <w:rsid w:val="24D18D21"/>
    <w:rsid w:val="24D21E11"/>
    <w:rsid w:val="24D22113"/>
    <w:rsid w:val="24D2584C"/>
    <w:rsid w:val="24D28313"/>
    <w:rsid w:val="24D494D2"/>
    <w:rsid w:val="24D4A9CC"/>
    <w:rsid w:val="24D4D40C"/>
    <w:rsid w:val="24D51D8C"/>
    <w:rsid w:val="24D5D109"/>
    <w:rsid w:val="24D6C401"/>
    <w:rsid w:val="24D78D32"/>
    <w:rsid w:val="24D7BCEA"/>
    <w:rsid w:val="24D8A8BE"/>
    <w:rsid w:val="24D94CC0"/>
    <w:rsid w:val="24D97B98"/>
    <w:rsid w:val="24DA6220"/>
    <w:rsid w:val="24DA8E39"/>
    <w:rsid w:val="24DAEE43"/>
    <w:rsid w:val="24DB07A9"/>
    <w:rsid w:val="24DB4EBB"/>
    <w:rsid w:val="24DB531B"/>
    <w:rsid w:val="24DC2219"/>
    <w:rsid w:val="24DC2AEF"/>
    <w:rsid w:val="24DD37ED"/>
    <w:rsid w:val="24DE70CA"/>
    <w:rsid w:val="24DEB94B"/>
    <w:rsid w:val="24DF3EDC"/>
    <w:rsid w:val="24E0F57B"/>
    <w:rsid w:val="24E1315E"/>
    <w:rsid w:val="24E14F60"/>
    <w:rsid w:val="24E1976C"/>
    <w:rsid w:val="24E35126"/>
    <w:rsid w:val="24E3907C"/>
    <w:rsid w:val="24E547B1"/>
    <w:rsid w:val="24E78B69"/>
    <w:rsid w:val="24E7E48B"/>
    <w:rsid w:val="24E7F83D"/>
    <w:rsid w:val="24E84780"/>
    <w:rsid w:val="24E8E389"/>
    <w:rsid w:val="24E9A28E"/>
    <w:rsid w:val="24EA24CC"/>
    <w:rsid w:val="24EAB37B"/>
    <w:rsid w:val="24EC3052"/>
    <w:rsid w:val="24ECCF60"/>
    <w:rsid w:val="24EE3A67"/>
    <w:rsid w:val="24EFCC53"/>
    <w:rsid w:val="24F0146D"/>
    <w:rsid w:val="24F13A88"/>
    <w:rsid w:val="24F265BF"/>
    <w:rsid w:val="24F26812"/>
    <w:rsid w:val="24F3BB28"/>
    <w:rsid w:val="24F3D03D"/>
    <w:rsid w:val="24F40360"/>
    <w:rsid w:val="24F41594"/>
    <w:rsid w:val="24F47989"/>
    <w:rsid w:val="24F4A1B1"/>
    <w:rsid w:val="24F56C4E"/>
    <w:rsid w:val="24F5D069"/>
    <w:rsid w:val="24F605F9"/>
    <w:rsid w:val="24F61B84"/>
    <w:rsid w:val="24F7163F"/>
    <w:rsid w:val="24F74E7A"/>
    <w:rsid w:val="24F97AEA"/>
    <w:rsid w:val="24FA15EC"/>
    <w:rsid w:val="24FA2AA9"/>
    <w:rsid w:val="24FA37AD"/>
    <w:rsid w:val="24FA44D9"/>
    <w:rsid w:val="24FB2EB3"/>
    <w:rsid w:val="24FBD014"/>
    <w:rsid w:val="24FCD253"/>
    <w:rsid w:val="24FCE9D2"/>
    <w:rsid w:val="24FD26AF"/>
    <w:rsid w:val="24FE23F4"/>
    <w:rsid w:val="24FF5B27"/>
    <w:rsid w:val="24FFED77"/>
    <w:rsid w:val="25012223"/>
    <w:rsid w:val="250150EF"/>
    <w:rsid w:val="2501ED5D"/>
    <w:rsid w:val="25035FC1"/>
    <w:rsid w:val="2503DC76"/>
    <w:rsid w:val="25048CB8"/>
    <w:rsid w:val="25053D08"/>
    <w:rsid w:val="25055DFF"/>
    <w:rsid w:val="2505A562"/>
    <w:rsid w:val="250629A4"/>
    <w:rsid w:val="25076F48"/>
    <w:rsid w:val="25079458"/>
    <w:rsid w:val="2507AF8B"/>
    <w:rsid w:val="2507EBD9"/>
    <w:rsid w:val="250831B8"/>
    <w:rsid w:val="2508701A"/>
    <w:rsid w:val="25089868"/>
    <w:rsid w:val="2508B8AC"/>
    <w:rsid w:val="2508F52B"/>
    <w:rsid w:val="25091B2C"/>
    <w:rsid w:val="25099DC1"/>
    <w:rsid w:val="250A1D33"/>
    <w:rsid w:val="250BE9FF"/>
    <w:rsid w:val="250C2A92"/>
    <w:rsid w:val="250C52FC"/>
    <w:rsid w:val="250D5483"/>
    <w:rsid w:val="250DE013"/>
    <w:rsid w:val="250DF67A"/>
    <w:rsid w:val="250E324F"/>
    <w:rsid w:val="250E9C7E"/>
    <w:rsid w:val="250EAE78"/>
    <w:rsid w:val="250F2A9A"/>
    <w:rsid w:val="250F2FED"/>
    <w:rsid w:val="250F376D"/>
    <w:rsid w:val="251010C0"/>
    <w:rsid w:val="25119C5F"/>
    <w:rsid w:val="25130A2F"/>
    <w:rsid w:val="251324A0"/>
    <w:rsid w:val="251395D2"/>
    <w:rsid w:val="25140A91"/>
    <w:rsid w:val="251443FF"/>
    <w:rsid w:val="2515F709"/>
    <w:rsid w:val="25167368"/>
    <w:rsid w:val="2516EB39"/>
    <w:rsid w:val="25182198"/>
    <w:rsid w:val="25184627"/>
    <w:rsid w:val="2518EE7E"/>
    <w:rsid w:val="2519574C"/>
    <w:rsid w:val="251985D6"/>
    <w:rsid w:val="2519BE88"/>
    <w:rsid w:val="251A45C5"/>
    <w:rsid w:val="251BB2A2"/>
    <w:rsid w:val="251CA297"/>
    <w:rsid w:val="251CAE7E"/>
    <w:rsid w:val="251CDEC6"/>
    <w:rsid w:val="251DA5D9"/>
    <w:rsid w:val="251DBE11"/>
    <w:rsid w:val="251E4921"/>
    <w:rsid w:val="251ECD4D"/>
    <w:rsid w:val="251EDD3A"/>
    <w:rsid w:val="251F11A3"/>
    <w:rsid w:val="251F537E"/>
    <w:rsid w:val="25219A40"/>
    <w:rsid w:val="2521AE38"/>
    <w:rsid w:val="25225014"/>
    <w:rsid w:val="25226E0A"/>
    <w:rsid w:val="2523B8A4"/>
    <w:rsid w:val="2523C1B9"/>
    <w:rsid w:val="25243079"/>
    <w:rsid w:val="2524846F"/>
    <w:rsid w:val="25259A59"/>
    <w:rsid w:val="2527928B"/>
    <w:rsid w:val="2529A223"/>
    <w:rsid w:val="252AEB51"/>
    <w:rsid w:val="252B4DFF"/>
    <w:rsid w:val="252B9817"/>
    <w:rsid w:val="252BE5C0"/>
    <w:rsid w:val="252EB276"/>
    <w:rsid w:val="252ECAFB"/>
    <w:rsid w:val="252ECC6A"/>
    <w:rsid w:val="252EE2D7"/>
    <w:rsid w:val="252EF254"/>
    <w:rsid w:val="253043A5"/>
    <w:rsid w:val="2530605B"/>
    <w:rsid w:val="2530AB6F"/>
    <w:rsid w:val="25310EC5"/>
    <w:rsid w:val="25311386"/>
    <w:rsid w:val="25312A74"/>
    <w:rsid w:val="253195B3"/>
    <w:rsid w:val="25326379"/>
    <w:rsid w:val="2532B453"/>
    <w:rsid w:val="2532FC7E"/>
    <w:rsid w:val="25330D6A"/>
    <w:rsid w:val="2534439F"/>
    <w:rsid w:val="2536E7D1"/>
    <w:rsid w:val="2537A1A0"/>
    <w:rsid w:val="25384009"/>
    <w:rsid w:val="25393051"/>
    <w:rsid w:val="253ABFF0"/>
    <w:rsid w:val="253AC127"/>
    <w:rsid w:val="253AE606"/>
    <w:rsid w:val="253B6DC9"/>
    <w:rsid w:val="253BCEB1"/>
    <w:rsid w:val="253BE645"/>
    <w:rsid w:val="253CA4F2"/>
    <w:rsid w:val="253EAFB6"/>
    <w:rsid w:val="253F2837"/>
    <w:rsid w:val="253F53EA"/>
    <w:rsid w:val="253F55DB"/>
    <w:rsid w:val="253FB485"/>
    <w:rsid w:val="25408205"/>
    <w:rsid w:val="2540FAFA"/>
    <w:rsid w:val="25420DCF"/>
    <w:rsid w:val="25424DDB"/>
    <w:rsid w:val="25425099"/>
    <w:rsid w:val="2542744C"/>
    <w:rsid w:val="25429BAF"/>
    <w:rsid w:val="2542FC0A"/>
    <w:rsid w:val="2543CAD3"/>
    <w:rsid w:val="2543DBCF"/>
    <w:rsid w:val="2543E2A7"/>
    <w:rsid w:val="25443DC1"/>
    <w:rsid w:val="2544655F"/>
    <w:rsid w:val="25447817"/>
    <w:rsid w:val="25447C4D"/>
    <w:rsid w:val="2544F964"/>
    <w:rsid w:val="2545DE9E"/>
    <w:rsid w:val="25460136"/>
    <w:rsid w:val="25471636"/>
    <w:rsid w:val="254730F0"/>
    <w:rsid w:val="25473E67"/>
    <w:rsid w:val="25478636"/>
    <w:rsid w:val="254803D0"/>
    <w:rsid w:val="254868AC"/>
    <w:rsid w:val="2549E915"/>
    <w:rsid w:val="254BDB11"/>
    <w:rsid w:val="254C1F16"/>
    <w:rsid w:val="254CC4A7"/>
    <w:rsid w:val="254D5E98"/>
    <w:rsid w:val="254E9436"/>
    <w:rsid w:val="2550D007"/>
    <w:rsid w:val="2550D766"/>
    <w:rsid w:val="255114AD"/>
    <w:rsid w:val="25514C23"/>
    <w:rsid w:val="2551D039"/>
    <w:rsid w:val="2551EA1D"/>
    <w:rsid w:val="2551FCD9"/>
    <w:rsid w:val="25524870"/>
    <w:rsid w:val="2552517A"/>
    <w:rsid w:val="2553A47A"/>
    <w:rsid w:val="2553AFCC"/>
    <w:rsid w:val="2553B044"/>
    <w:rsid w:val="255433BD"/>
    <w:rsid w:val="255458B5"/>
    <w:rsid w:val="2554A622"/>
    <w:rsid w:val="2555199F"/>
    <w:rsid w:val="2555CF82"/>
    <w:rsid w:val="25563EA9"/>
    <w:rsid w:val="255664A6"/>
    <w:rsid w:val="2556ED7B"/>
    <w:rsid w:val="255766D3"/>
    <w:rsid w:val="2557D365"/>
    <w:rsid w:val="25587E30"/>
    <w:rsid w:val="255895DF"/>
    <w:rsid w:val="25596EAF"/>
    <w:rsid w:val="255A013D"/>
    <w:rsid w:val="255ADFC6"/>
    <w:rsid w:val="255B12C3"/>
    <w:rsid w:val="255CAAAF"/>
    <w:rsid w:val="255CDC34"/>
    <w:rsid w:val="255E3FA0"/>
    <w:rsid w:val="255E658C"/>
    <w:rsid w:val="255E6848"/>
    <w:rsid w:val="255F3FDC"/>
    <w:rsid w:val="2560DA6C"/>
    <w:rsid w:val="2560E164"/>
    <w:rsid w:val="25610196"/>
    <w:rsid w:val="25618263"/>
    <w:rsid w:val="2561DEFC"/>
    <w:rsid w:val="2563E6D4"/>
    <w:rsid w:val="2564C878"/>
    <w:rsid w:val="25650734"/>
    <w:rsid w:val="2565E6DB"/>
    <w:rsid w:val="25667219"/>
    <w:rsid w:val="25667751"/>
    <w:rsid w:val="2567651A"/>
    <w:rsid w:val="2568B5C1"/>
    <w:rsid w:val="2568F486"/>
    <w:rsid w:val="2568FDBC"/>
    <w:rsid w:val="25691B85"/>
    <w:rsid w:val="2569F88D"/>
    <w:rsid w:val="256B10B0"/>
    <w:rsid w:val="256B4A84"/>
    <w:rsid w:val="256B8E18"/>
    <w:rsid w:val="256BE815"/>
    <w:rsid w:val="256BF9E9"/>
    <w:rsid w:val="256C07A8"/>
    <w:rsid w:val="256C07C3"/>
    <w:rsid w:val="256C4C48"/>
    <w:rsid w:val="256C8276"/>
    <w:rsid w:val="256CF52E"/>
    <w:rsid w:val="256EA0DA"/>
    <w:rsid w:val="256F24F2"/>
    <w:rsid w:val="256F2E1D"/>
    <w:rsid w:val="25701C01"/>
    <w:rsid w:val="25704F3F"/>
    <w:rsid w:val="25715C31"/>
    <w:rsid w:val="2571ACFE"/>
    <w:rsid w:val="257320ED"/>
    <w:rsid w:val="2575B9D1"/>
    <w:rsid w:val="2575D2D1"/>
    <w:rsid w:val="25769366"/>
    <w:rsid w:val="25770E98"/>
    <w:rsid w:val="257766AC"/>
    <w:rsid w:val="2578CBBB"/>
    <w:rsid w:val="257956C4"/>
    <w:rsid w:val="257A0D2B"/>
    <w:rsid w:val="257A1D0F"/>
    <w:rsid w:val="257A3842"/>
    <w:rsid w:val="257BDBCE"/>
    <w:rsid w:val="257CB841"/>
    <w:rsid w:val="257CD808"/>
    <w:rsid w:val="257D11D2"/>
    <w:rsid w:val="257D4E00"/>
    <w:rsid w:val="257D92FE"/>
    <w:rsid w:val="25800818"/>
    <w:rsid w:val="2580A60A"/>
    <w:rsid w:val="2581937E"/>
    <w:rsid w:val="25834762"/>
    <w:rsid w:val="2583771E"/>
    <w:rsid w:val="25840D61"/>
    <w:rsid w:val="258659CF"/>
    <w:rsid w:val="2586CD82"/>
    <w:rsid w:val="25874D7A"/>
    <w:rsid w:val="258756CB"/>
    <w:rsid w:val="2589AFF2"/>
    <w:rsid w:val="2589F229"/>
    <w:rsid w:val="258AB977"/>
    <w:rsid w:val="258AE1EC"/>
    <w:rsid w:val="258BC79C"/>
    <w:rsid w:val="258C2743"/>
    <w:rsid w:val="258E0944"/>
    <w:rsid w:val="258F62F0"/>
    <w:rsid w:val="258FD6E3"/>
    <w:rsid w:val="2590095F"/>
    <w:rsid w:val="2590B779"/>
    <w:rsid w:val="2590F699"/>
    <w:rsid w:val="2590F6E8"/>
    <w:rsid w:val="25918C42"/>
    <w:rsid w:val="2591B1A5"/>
    <w:rsid w:val="2591DA39"/>
    <w:rsid w:val="2593698F"/>
    <w:rsid w:val="25969894"/>
    <w:rsid w:val="2596E4BC"/>
    <w:rsid w:val="25982818"/>
    <w:rsid w:val="25989022"/>
    <w:rsid w:val="2598D926"/>
    <w:rsid w:val="2598ECEA"/>
    <w:rsid w:val="2599385B"/>
    <w:rsid w:val="259BA211"/>
    <w:rsid w:val="259BB637"/>
    <w:rsid w:val="259CCEDE"/>
    <w:rsid w:val="259D795B"/>
    <w:rsid w:val="259DBE06"/>
    <w:rsid w:val="259E49B6"/>
    <w:rsid w:val="259E670F"/>
    <w:rsid w:val="259E8FCA"/>
    <w:rsid w:val="259E9594"/>
    <w:rsid w:val="25A08402"/>
    <w:rsid w:val="25A09CF4"/>
    <w:rsid w:val="25A0A7E5"/>
    <w:rsid w:val="25A18586"/>
    <w:rsid w:val="25A1F2A2"/>
    <w:rsid w:val="25A24E61"/>
    <w:rsid w:val="25A34D97"/>
    <w:rsid w:val="25A3CF2F"/>
    <w:rsid w:val="25A4FCF1"/>
    <w:rsid w:val="25A5353E"/>
    <w:rsid w:val="25A56C03"/>
    <w:rsid w:val="25A6354C"/>
    <w:rsid w:val="25A68FB2"/>
    <w:rsid w:val="25A6EBC1"/>
    <w:rsid w:val="25A8F78D"/>
    <w:rsid w:val="25A96537"/>
    <w:rsid w:val="25AA4613"/>
    <w:rsid w:val="25AA6378"/>
    <w:rsid w:val="25AA6A6F"/>
    <w:rsid w:val="25ACAD25"/>
    <w:rsid w:val="25ACE581"/>
    <w:rsid w:val="25ACEF44"/>
    <w:rsid w:val="25AD3E25"/>
    <w:rsid w:val="25AD4B62"/>
    <w:rsid w:val="25AD5B92"/>
    <w:rsid w:val="25AD60C8"/>
    <w:rsid w:val="25AF10E0"/>
    <w:rsid w:val="25AFF176"/>
    <w:rsid w:val="25B0B5E5"/>
    <w:rsid w:val="25B2B921"/>
    <w:rsid w:val="25B315EA"/>
    <w:rsid w:val="25B316C8"/>
    <w:rsid w:val="25B32EDE"/>
    <w:rsid w:val="25B35477"/>
    <w:rsid w:val="25B4483E"/>
    <w:rsid w:val="25B47A5D"/>
    <w:rsid w:val="25B504FA"/>
    <w:rsid w:val="25B5BDE1"/>
    <w:rsid w:val="25B5CB9D"/>
    <w:rsid w:val="25B60613"/>
    <w:rsid w:val="25B63F18"/>
    <w:rsid w:val="25B69608"/>
    <w:rsid w:val="25B6A8EA"/>
    <w:rsid w:val="25B6FAB0"/>
    <w:rsid w:val="25B7347C"/>
    <w:rsid w:val="25B758D4"/>
    <w:rsid w:val="25B811DE"/>
    <w:rsid w:val="25B85C32"/>
    <w:rsid w:val="25B95E7D"/>
    <w:rsid w:val="25B981EF"/>
    <w:rsid w:val="25B9E046"/>
    <w:rsid w:val="25B9EED2"/>
    <w:rsid w:val="25BA56C4"/>
    <w:rsid w:val="25BA625F"/>
    <w:rsid w:val="25BA7653"/>
    <w:rsid w:val="25BBD469"/>
    <w:rsid w:val="25BC6E12"/>
    <w:rsid w:val="25BCCECB"/>
    <w:rsid w:val="25BD3814"/>
    <w:rsid w:val="25BDD5FA"/>
    <w:rsid w:val="25BE5908"/>
    <w:rsid w:val="25BF04E0"/>
    <w:rsid w:val="25BF4623"/>
    <w:rsid w:val="25BFA24F"/>
    <w:rsid w:val="25C0E736"/>
    <w:rsid w:val="25C0FF6B"/>
    <w:rsid w:val="25C2A70E"/>
    <w:rsid w:val="25C2AE65"/>
    <w:rsid w:val="25C3EF90"/>
    <w:rsid w:val="25C3FD7D"/>
    <w:rsid w:val="25C40941"/>
    <w:rsid w:val="25C45363"/>
    <w:rsid w:val="25C4C7C4"/>
    <w:rsid w:val="25C4F8BB"/>
    <w:rsid w:val="25C5758F"/>
    <w:rsid w:val="25C575AE"/>
    <w:rsid w:val="25C619BD"/>
    <w:rsid w:val="25C73DF6"/>
    <w:rsid w:val="25C7ACEF"/>
    <w:rsid w:val="25C8023C"/>
    <w:rsid w:val="25C8197B"/>
    <w:rsid w:val="25C829B0"/>
    <w:rsid w:val="25C860AE"/>
    <w:rsid w:val="25C8A3A9"/>
    <w:rsid w:val="25CACA13"/>
    <w:rsid w:val="25CBF745"/>
    <w:rsid w:val="25CC2071"/>
    <w:rsid w:val="25CC4669"/>
    <w:rsid w:val="25CC92DA"/>
    <w:rsid w:val="25CDD664"/>
    <w:rsid w:val="25CDFA3B"/>
    <w:rsid w:val="25CE130E"/>
    <w:rsid w:val="25CE8D2E"/>
    <w:rsid w:val="25CED7CA"/>
    <w:rsid w:val="25CF8634"/>
    <w:rsid w:val="25D01DE6"/>
    <w:rsid w:val="25D06505"/>
    <w:rsid w:val="25D0DF1E"/>
    <w:rsid w:val="25D10FF3"/>
    <w:rsid w:val="25D1B2E3"/>
    <w:rsid w:val="25D246C3"/>
    <w:rsid w:val="25D3655D"/>
    <w:rsid w:val="25D40E34"/>
    <w:rsid w:val="25D43885"/>
    <w:rsid w:val="25D4BE7E"/>
    <w:rsid w:val="25D5214D"/>
    <w:rsid w:val="25D600E7"/>
    <w:rsid w:val="25D6D005"/>
    <w:rsid w:val="25D723F4"/>
    <w:rsid w:val="25D74A33"/>
    <w:rsid w:val="25D76F9D"/>
    <w:rsid w:val="25D80E90"/>
    <w:rsid w:val="25D81DA4"/>
    <w:rsid w:val="25D87DB4"/>
    <w:rsid w:val="25D88B74"/>
    <w:rsid w:val="25D93539"/>
    <w:rsid w:val="25D9C374"/>
    <w:rsid w:val="25D9F6B5"/>
    <w:rsid w:val="25DA0AAA"/>
    <w:rsid w:val="25DA156A"/>
    <w:rsid w:val="25DA87F7"/>
    <w:rsid w:val="25DB1E71"/>
    <w:rsid w:val="25DBDC18"/>
    <w:rsid w:val="25DD0542"/>
    <w:rsid w:val="25DD9BAC"/>
    <w:rsid w:val="25DEC2B9"/>
    <w:rsid w:val="25DF0B06"/>
    <w:rsid w:val="25DFA12E"/>
    <w:rsid w:val="25E1794B"/>
    <w:rsid w:val="25E20B33"/>
    <w:rsid w:val="25E2454F"/>
    <w:rsid w:val="25E257D6"/>
    <w:rsid w:val="25E42A12"/>
    <w:rsid w:val="25E471B2"/>
    <w:rsid w:val="25E4D5F3"/>
    <w:rsid w:val="25E57CFD"/>
    <w:rsid w:val="25E6B97E"/>
    <w:rsid w:val="25E7DFA9"/>
    <w:rsid w:val="25E89400"/>
    <w:rsid w:val="25E8AA0F"/>
    <w:rsid w:val="25EA18EE"/>
    <w:rsid w:val="25EA22E5"/>
    <w:rsid w:val="25EA78AB"/>
    <w:rsid w:val="25EB58CE"/>
    <w:rsid w:val="25EBF149"/>
    <w:rsid w:val="25ED89F7"/>
    <w:rsid w:val="25EDC882"/>
    <w:rsid w:val="25EE3D3B"/>
    <w:rsid w:val="25F146FC"/>
    <w:rsid w:val="25F1D23D"/>
    <w:rsid w:val="25F34342"/>
    <w:rsid w:val="25F49F94"/>
    <w:rsid w:val="25F5076B"/>
    <w:rsid w:val="25F713ED"/>
    <w:rsid w:val="25F721AC"/>
    <w:rsid w:val="25F72AEE"/>
    <w:rsid w:val="25F72E1F"/>
    <w:rsid w:val="25F746CD"/>
    <w:rsid w:val="25F7B220"/>
    <w:rsid w:val="25F922B6"/>
    <w:rsid w:val="25F934F7"/>
    <w:rsid w:val="25F9D416"/>
    <w:rsid w:val="25F9FD6C"/>
    <w:rsid w:val="25FB48BE"/>
    <w:rsid w:val="25FBB035"/>
    <w:rsid w:val="25FC25A5"/>
    <w:rsid w:val="25FC2828"/>
    <w:rsid w:val="25FC4F81"/>
    <w:rsid w:val="25FCAB4B"/>
    <w:rsid w:val="25FCF2E6"/>
    <w:rsid w:val="25FD4999"/>
    <w:rsid w:val="25FD4BA5"/>
    <w:rsid w:val="25FD8881"/>
    <w:rsid w:val="25FE05D5"/>
    <w:rsid w:val="25FE6036"/>
    <w:rsid w:val="25FFE475"/>
    <w:rsid w:val="260064CC"/>
    <w:rsid w:val="2603086E"/>
    <w:rsid w:val="26038491"/>
    <w:rsid w:val="2604F133"/>
    <w:rsid w:val="26052A7A"/>
    <w:rsid w:val="26053FE6"/>
    <w:rsid w:val="260585AA"/>
    <w:rsid w:val="2605B419"/>
    <w:rsid w:val="2605F523"/>
    <w:rsid w:val="26081587"/>
    <w:rsid w:val="260855D5"/>
    <w:rsid w:val="2609047D"/>
    <w:rsid w:val="260B0C4E"/>
    <w:rsid w:val="260B4B80"/>
    <w:rsid w:val="260B7399"/>
    <w:rsid w:val="260C03C6"/>
    <w:rsid w:val="260C2A68"/>
    <w:rsid w:val="260CDB88"/>
    <w:rsid w:val="260D0206"/>
    <w:rsid w:val="260D865D"/>
    <w:rsid w:val="260F4BD9"/>
    <w:rsid w:val="260F6D74"/>
    <w:rsid w:val="260FD9DD"/>
    <w:rsid w:val="260FF862"/>
    <w:rsid w:val="261013E3"/>
    <w:rsid w:val="261053FF"/>
    <w:rsid w:val="26115FA4"/>
    <w:rsid w:val="26131B62"/>
    <w:rsid w:val="2613B13C"/>
    <w:rsid w:val="261440D5"/>
    <w:rsid w:val="2614C27F"/>
    <w:rsid w:val="261565AF"/>
    <w:rsid w:val="2615D02D"/>
    <w:rsid w:val="26162352"/>
    <w:rsid w:val="26168384"/>
    <w:rsid w:val="26168672"/>
    <w:rsid w:val="26168D1A"/>
    <w:rsid w:val="2616B656"/>
    <w:rsid w:val="2616FA4E"/>
    <w:rsid w:val="261793C9"/>
    <w:rsid w:val="261852DE"/>
    <w:rsid w:val="2619D66E"/>
    <w:rsid w:val="261A5DFE"/>
    <w:rsid w:val="261BC7AD"/>
    <w:rsid w:val="261BCE53"/>
    <w:rsid w:val="261C4F89"/>
    <w:rsid w:val="261C9340"/>
    <w:rsid w:val="261EF801"/>
    <w:rsid w:val="261F2BFC"/>
    <w:rsid w:val="261FCB1A"/>
    <w:rsid w:val="262108E9"/>
    <w:rsid w:val="26226A2C"/>
    <w:rsid w:val="2622B066"/>
    <w:rsid w:val="262301C3"/>
    <w:rsid w:val="2623CD8A"/>
    <w:rsid w:val="26251A97"/>
    <w:rsid w:val="262583E6"/>
    <w:rsid w:val="262658D5"/>
    <w:rsid w:val="2626659C"/>
    <w:rsid w:val="2626BAFB"/>
    <w:rsid w:val="2626F586"/>
    <w:rsid w:val="26279E26"/>
    <w:rsid w:val="2627BF35"/>
    <w:rsid w:val="26296D3C"/>
    <w:rsid w:val="26297885"/>
    <w:rsid w:val="26298934"/>
    <w:rsid w:val="2629C13D"/>
    <w:rsid w:val="262A3831"/>
    <w:rsid w:val="262B2B8E"/>
    <w:rsid w:val="262B88AD"/>
    <w:rsid w:val="262BBC88"/>
    <w:rsid w:val="262C5190"/>
    <w:rsid w:val="262D55EC"/>
    <w:rsid w:val="262DD389"/>
    <w:rsid w:val="262E222A"/>
    <w:rsid w:val="262E6838"/>
    <w:rsid w:val="262EDC81"/>
    <w:rsid w:val="262F35DD"/>
    <w:rsid w:val="262F518A"/>
    <w:rsid w:val="26308562"/>
    <w:rsid w:val="2630C5E7"/>
    <w:rsid w:val="2631743D"/>
    <w:rsid w:val="2631A880"/>
    <w:rsid w:val="2631CA33"/>
    <w:rsid w:val="2632C122"/>
    <w:rsid w:val="2633C8AA"/>
    <w:rsid w:val="26341A2A"/>
    <w:rsid w:val="26341FA3"/>
    <w:rsid w:val="26342573"/>
    <w:rsid w:val="263425FC"/>
    <w:rsid w:val="263513EA"/>
    <w:rsid w:val="26359245"/>
    <w:rsid w:val="2636B1D5"/>
    <w:rsid w:val="2636D775"/>
    <w:rsid w:val="26372987"/>
    <w:rsid w:val="2637A7CE"/>
    <w:rsid w:val="2637C210"/>
    <w:rsid w:val="26381C06"/>
    <w:rsid w:val="2638E0D0"/>
    <w:rsid w:val="26397290"/>
    <w:rsid w:val="2639FA15"/>
    <w:rsid w:val="263A3C0F"/>
    <w:rsid w:val="263A9B9C"/>
    <w:rsid w:val="263ABCFF"/>
    <w:rsid w:val="263AC0AD"/>
    <w:rsid w:val="263ADDEB"/>
    <w:rsid w:val="263AECC8"/>
    <w:rsid w:val="263AF73C"/>
    <w:rsid w:val="263B4B0E"/>
    <w:rsid w:val="263C884B"/>
    <w:rsid w:val="263CD919"/>
    <w:rsid w:val="263CE8FE"/>
    <w:rsid w:val="263D4FBB"/>
    <w:rsid w:val="263D7732"/>
    <w:rsid w:val="263DB5DF"/>
    <w:rsid w:val="263E50D0"/>
    <w:rsid w:val="263E7CDF"/>
    <w:rsid w:val="263F7117"/>
    <w:rsid w:val="263F86C3"/>
    <w:rsid w:val="263FC835"/>
    <w:rsid w:val="2640AAFA"/>
    <w:rsid w:val="2640B0C5"/>
    <w:rsid w:val="264196C0"/>
    <w:rsid w:val="2641A21E"/>
    <w:rsid w:val="2641EC6F"/>
    <w:rsid w:val="2642081B"/>
    <w:rsid w:val="26428E69"/>
    <w:rsid w:val="2642A22B"/>
    <w:rsid w:val="26433D94"/>
    <w:rsid w:val="26436E90"/>
    <w:rsid w:val="2644256A"/>
    <w:rsid w:val="2644A82E"/>
    <w:rsid w:val="2646CEB6"/>
    <w:rsid w:val="26473DC7"/>
    <w:rsid w:val="26479B9B"/>
    <w:rsid w:val="264897A0"/>
    <w:rsid w:val="264946E6"/>
    <w:rsid w:val="2649E55F"/>
    <w:rsid w:val="264A1569"/>
    <w:rsid w:val="264AB7A1"/>
    <w:rsid w:val="264B0694"/>
    <w:rsid w:val="264B1ABB"/>
    <w:rsid w:val="264B8A7F"/>
    <w:rsid w:val="264C09D5"/>
    <w:rsid w:val="264C1C20"/>
    <w:rsid w:val="264D0DB1"/>
    <w:rsid w:val="264D1041"/>
    <w:rsid w:val="264DA9F8"/>
    <w:rsid w:val="264DD2D0"/>
    <w:rsid w:val="264DE3D4"/>
    <w:rsid w:val="264E4453"/>
    <w:rsid w:val="264E660A"/>
    <w:rsid w:val="264F3E29"/>
    <w:rsid w:val="264F44DA"/>
    <w:rsid w:val="264FA30A"/>
    <w:rsid w:val="264FA9E4"/>
    <w:rsid w:val="2650CABB"/>
    <w:rsid w:val="26530B95"/>
    <w:rsid w:val="26537864"/>
    <w:rsid w:val="2653926D"/>
    <w:rsid w:val="2654A38A"/>
    <w:rsid w:val="26551A54"/>
    <w:rsid w:val="26551AA4"/>
    <w:rsid w:val="265695E8"/>
    <w:rsid w:val="2656EB68"/>
    <w:rsid w:val="265722D7"/>
    <w:rsid w:val="2657293C"/>
    <w:rsid w:val="265751D0"/>
    <w:rsid w:val="2657E228"/>
    <w:rsid w:val="2658F35A"/>
    <w:rsid w:val="265A50B0"/>
    <w:rsid w:val="265A761E"/>
    <w:rsid w:val="265A7BE5"/>
    <w:rsid w:val="265AAFAF"/>
    <w:rsid w:val="265B5723"/>
    <w:rsid w:val="265C1DB6"/>
    <w:rsid w:val="265CA0D4"/>
    <w:rsid w:val="265CBA22"/>
    <w:rsid w:val="265F07A7"/>
    <w:rsid w:val="2660853E"/>
    <w:rsid w:val="26625545"/>
    <w:rsid w:val="2662A784"/>
    <w:rsid w:val="2663F6B1"/>
    <w:rsid w:val="2664D62A"/>
    <w:rsid w:val="2664E6D6"/>
    <w:rsid w:val="26654A23"/>
    <w:rsid w:val="26654AA6"/>
    <w:rsid w:val="2665C054"/>
    <w:rsid w:val="2666E6EA"/>
    <w:rsid w:val="2666F7D6"/>
    <w:rsid w:val="26671227"/>
    <w:rsid w:val="26680FBD"/>
    <w:rsid w:val="266930F3"/>
    <w:rsid w:val="266935B5"/>
    <w:rsid w:val="266A16C4"/>
    <w:rsid w:val="266A83C5"/>
    <w:rsid w:val="266A8F32"/>
    <w:rsid w:val="266B4282"/>
    <w:rsid w:val="266BFA1A"/>
    <w:rsid w:val="266C0CF9"/>
    <w:rsid w:val="266C2614"/>
    <w:rsid w:val="266C2FAF"/>
    <w:rsid w:val="266C3822"/>
    <w:rsid w:val="266DE1AD"/>
    <w:rsid w:val="266E163F"/>
    <w:rsid w:val="266EAD20"/>
    <w:rsid w:val="2670153E"/>
    <w:rsid w:val="267020A7"/>
    <w:rsid w:val="26707A2D"/>
    <w:rsid w:val="267083FC"/>
    <w:rsid w:val="26717A3A"/>
    <w:rsid w:val="26718802"/>
    <w:rsid w:val="26724278"/>
    <w:rsid w:val="267285DF"/>
    <w:rsid w:val="26735EE9"/>
    <w:rsid w:val="267415AB"/>
    <w:rsid w:val="26747DA6"/>
    <w:rsid w:val="267500FD"/>
    <w:rsid w:val="267524DB"/>
    <w:rsid w:val="2675C7B5"/>
    <w:rsid w:val="2675F1CC"/>
    <w:rsid w:val="267636D1"/>
    <w:rsid w:val="26769D9B"/>
    <w:rsid w:val="26773F0C"/>
    <w:rsid w:val="267780DE"/>
    <w:rsid w:val="2677A870"/>
    <w:rsid w:val="26788F16"/>
    <w:rsid w:val="2679F09C"/>
    <w:rsid w:val="2679F1EA"/>
    <w:rsid w:val="267AF104"/>
    <w:rsid w:val="267BFB09"/>
    <w:rsid w:val="267C9BC0"/>
    <w:rsid w:val="267D5D2E"/>
    <w:rsid w:val="267DD626"/>
    <w:rsid w:val="267E755F"/>
    <w:rsid w:val="267EC7A0"/>
    <w:rsid w:val="267F1AAC"/>
    <w:rsid w:val="267F361E"/>
    <w:rsid w:val="267F5736"/>
    <w:rsid w:val="267F9671"/>
    <w:rsid w:val="268052DB"/>
    <w:rsid w:val="2680D802"/>
    <w:rsid w:val="26815CED"/>
    <w:rsid w:val="2681A4A8"/>
    <w:rsid w:val="2682694C"/>
    <w:rsid w:val="2683751F"/>
    <w:rsid w:val="2683925C"/>
    <w:rsid w:val="2683B181"/>
    <w:rsid w:val="2683DE68"/>
    <w:rsid w:val="2684A1E3"/>
    <w:rsid w:val="268530B8"/>
    <w:rsid w:val="26854E0A"/>
    <w:rsid w:val="26856E3E"/>
    <w:rsid w:val="2686C919"/>
    <w:rsid w:val="26880413"/>
    <w:rsid w:val="26894EC7"/>
    <w:rsid w:val="2689CF82"/>
    <w:rsid w:val="268AC7D8"/>
    <w:rsid w:val="268B25D7"/>
    <w:rsid w:val="268B88E9"/>
    <w:rsid w:val="268BDFB6"/>
    <w:rsid w:val="268C5277"/>
    <w:rsid w:val="268C9843"/>
    <w:rsid w:val="268CAA5B"/>
    <w:rsid w:val="268CDC86"/>
    <w:rsid w:val="268CEBC1"/>
    <w:rsid w:val="268D0633"/>
    <w:rsid w:val="268DE5E5"/>
    <w:rsid w:val="268E2C83"/>
    <w:rsid w:val="268E82C6"/>
    <w:rsid w:val="268EE735"/>
    <w:rsid w:val="268EECD7"/>
    <w:rsid w:val="268F10E9"/>
    <w:rsid w:val="268F56F3"/>
    <w:rsid w:val="2690830D"/>
    <w:rsid w:val="2691128A"/>
    <w:rsid w:val="2691B7BA"/>
    <w:rsid w:val="2691E27A"/>
    <w:rsid w:val="269282A1"/>
    <w:rsid w:val="269301D3"/>
    <w:rsid w:val="26962FAF"/>
    <w:rsid w:val="2697B4E9"/>
    <w:rsid w:val="2697C625"/>
    <w:rsid w:val="2698325A"/>
    <w:rsid w:val="269866EF"/>
    <w:rsid w:val="2698D3FA"/>
    <w:rsid w:val="2698F5EE"/>
    <w:rsid w:val="2699CCD9"/>
    <w:rsid w:val="269A139B"/>
    <w:rsid w:val="269A5EEA"/>
    <w:rsid w:val="269AD8E0"/>
    <w:rsid w:val="269C4B86"/>
    <w:rsid w:val="269CA145"/>
    <w:rsid w:val="269CC335"/>
    <w:rsid w:val="269CED30"/>
    <w:rsid w:val="269D11C6"/>
    <w:rsid w:val="269D8D51"/>
    <w:rsid w:val="269D96CA"/>
    <w:rsid w:val="269D9854"/>
    <w:rsid w:val="269E4ED9"/>
    <w:rsid w:val="269EBF6B"/>
    <w:rsid w:val="269F3B2E"/>
    <w:rsid w:val="26A28026"/>
    <w:rsid w:val="26A29666"/>
    <w:rsid w:val="26A46FE8"/>
    <w:rsid w:val="26A4836D"/>
    <w:rsid w:val="26A4A3DA"/>
    <w:rsid w:val="26A61114"/>
    <w:rsid w:val="26A6581F"/>
    <w:rsid w:val="26A746CC"/>
    <w:rsid w:val="26A86834"/>
    <w:rsid w:val="26A870C3"/>
    <w:rsid w:val="26A953CA"/>
    <w:rsid w:val="26A9B6DE"/>
    <w:rsid w:val="26AA1270"/>
    <w:rsid w:val="26AA2E15"/>
    <w:rsid w:val="26AAD374"/>
    <w:rsid w:val="26AB954F"/>
    <w:rsid w:val="26ABA403"/>
    <w:rsid w:val="26ABC41A"/>
    <w:rsid w:val="26AC2DBD"/>
    <w:rsid w:val="26ADEFFC"/>
    <w:rsid w:val="26AE4C8C"/>
    <w:rsid w:val="26AE67CE"/>
    <w:rsid w:val="26AEB6F0"/>
    <w:rsid w:val="26AED1AF"/>
    <w:rsid w:val="26AF9284"/>
    <w:rsid w:val="26AFA8BE"/>
    <w:rsid w:val="26B00D1B"/>
    <w:rsid w:val="26B0CB47"/>
    <w:rsid w:val="26B0DCB5"/>
    <w:rsid w:val="26B13DC7"/>
    <w:rsid w:val="26B1C71A"/>
    <w:rsid w:val="26B2D54D"/>
    <w:rsid w:val="26B3F0D2"/>
    <w:rsid w:val="26B3F257"/>
    <w:rsid w:val="26B43A03"/>
    <w:rsid w:val="26B48CD9"/>
    <w:rsid w:val="26B48E17"/>
    <w:rsid w:val="26B5A850"/>
    <w:rsid w:val="26B614C6"/>
    <w:rsid w:val="26B6C181"/>
    <w:rsid w:val="26B831DF"/>
    <w:rsid w:val="26B87105"/>
    <w:rsid w:val="26B8DE5B"/>
    <w:rsid w:val="26B90874"/>
    <w:rsid w:val="26B928A8"/>
    <w:rsid w:val="26B9AE29"/>
    <w:rsid w:val="26B9B2A1"/>
    <w:rsid w:val="26BA4A73"/>
    <w:rsid w:val="26BA7E8A"/>
    <w:rsid w:val="26BCAF0E"/>
    <w:rsid w:val="26BCC946"/>
    <w:rsid w:val="26BD5551"/>
    <w:rsid w:val="26BDD4C9"/>
    <w:rsid w:val="26BE4CE5"/>
    <w:rsid w:val="26BE5C79"/>
    <w:rsid w:val="26BFA829"/>
    <w:rsid w:val="26BFBFC8"/>
    <w:rsid w:val="26BFD924"/>
    <w:rsid w:val="26C00A81"/>
    <w:rsid w:val="26C1E5F6"/>
    <w:rsid w:val="26C215AE"/>
    <w:rsid w:val="26C234A3"/>
    <w:rsid w:val="26C37497"/>
    <w:rsid w:val="26C48E9A"/>
    <w:rsid w:val="26C548FE"/>
    <w:rsid w:val="26C58E99"/>
    <w:rsid w:val="26C62A7E"/>
    <w:rsid w:val="26C7A667"/>
    <w:rsid w:val="26C7CBEB"/>
    <w:rsid w:val="26C86B00"/>
    <w:rsid w:val="26C8BA69"/>
    <w:rsid w:val="26C997CD"/>
    <w:rsid w:val="26CA5289"/>
    <w:rsid w:val="26CAF8D5"/>
    <w:rsid w:val="26CBAEB3"/>
    <w:rsid w:val="26CCB5C3"/>
    <w:rsid w:val="26CCF636"/>
    <w:rsid w:val="26CD10EA"/>
    <w:rsid w:val="26CD3D67"/>
    <w:rsid w:val="26CDD14B"/>
    <w:rsid w:val="26CDEA74"/>
    <w:rsid w:val="26CDFB2D"/>
    <w:rsid w:val="26CF027E"/>
    <w:rsid w:val="26D0338E"/>
    <w:rsid w:val="26D062ED"/>
    <w:rsid w:val="26D1F0EB"/>
    <w:rsid w:val="26D1F534"/>
    <w:rsid w:val="26D20AAF"/>
    <w:rsid w:val="26D24DFF"/>
    <w:rsid w:val="26D25CC8"/>
    <w:rsid w:val="26D2BD48"/>
    <w:rsid w:val="26D30092"/>
    <w:rsid w:val="26D337F0"/>
    <w:rsid w:val="26D42E28"/>
    <w:rsid w:val="26D44471"/>
    <w:rsid w:val="26D47953"/>
    <w:rsid w:val="26D509FC"/>
    <w:rsid w:val="26D520DE"/>
    <w:rsid w:val="26D55A13"/>
    <w:rsid w:val="26D5A3BB"/>
    <w:rsid w:val="26D624DD"/>
    <w:rsid w:val="26D6A9DD"/>
    <w:rsid w:val="26D724FF"/>
    <w:rsid w:val="26D7B837"/>
    <w:rsid w:val="26D81905"/>
    <w:rsid w:val="26D8A5A7"/>
    <w:rsid w:val="26D9DFAA"/>
    <w:rsid w:val="26DA4650"/>
    <w:rsid w:val="26DA5AF7"/>
    <w:rsid w:val="26DAB71B"/>
    <w:rsid w:val="26DABDE1"/>
    <w:rsid w:val="26DB556E"/>
    <w:rsid w:val="26DB7D12"/>
    <w:rsid w:val="26DBABE5"/>
    <w:rsid w:val="26DBB9AA"/>
    <w:rsid w:val="26DBEAC5"/>
    <w:rsid w:val="26DC1975"/>
    <w:rsid w:val="26DC2CBE"/>
    <w:rsid w:val="26DD37B0"/>
    <w:rsid w:val="26DD3D9D"/>
    <w:rsid w:val="26DD7687"/>
    <w:rsid w:val="26DE599F"/>
    <w:rsid w:val="26DFAC30"/>
    <w:rsid w:val="26E00EA9"/>
    <w:rsid w:val="26E06720"/>
    <w:rsid w:val="26E0F453"/>
    <w:rsid w:val="26E1B6D5"/>
    <w:rsid w:val="26E1CDEF"/>
    <w:rsid w:val="26E2CCCB"/>
    <w:rsid w:val="26E2F5FA"/>
    <w:rsid w:val="26E389C9"/>
    <w:rsid w:val="26E3D0DF"/>
    <w:rsid w:val="26E442F2"/>
    <w:rsid w:val="26E4BC22"/>
    <w:rsid w:val="26E55DCF"/>
    <w:rsid w:val="26E5A794"/>
    <w:rsid w:val="26E68C79"/>
    <w:rsid w:val="26E73566"/>
    <w:rsid w:val="26E73A65"/>
    <w:rsid w:val="26E79E99"/>
    <w:rsid w:val="26E8ED8A"/>
    <w:rsid w:val="26E9DE82"/>
    <w:rsid w:val="26E9F4F0"/>
    <w:rsid w:val="26E9FDFD"/>
    <w:rsid w:val="26EA94F3"/>
    <w:rsid w:val="26EA9BE4"/>
    <w:rsid w:val="26EB4ABE"/>
    <w:rsid w:val="26EB7299"/>
    <w:rsid w:val="26EC9537"/>
    <w:rsid w:val="26EE3321"/>
    <w:rsid w:val="26EE6392"/>
    <w:rsid w:val="26EF08DB"/>
    <w:rsid w:val="26EF7273"/>
    <w:rsid w:val="26F10551"/>
    <w:rsid w:val="26F18D3E"/>
    <w:rsid w:val="26F1C0F4"/>
    <w:rsid w:val="26F1F94D"/>
    <w:rsid w:val="26F1FE23"/>
    <w:rsid w:val="26F2087D"/>
    <w:rsid w:val="26F240FB"/>
    <w:rsid w:val="26F2583C"/>
    <w:rsid w:val="26F2609D"/>
    <w:rsid w:val="26F2BB2D"/>
    <w:rsid w:val="26F2C10E"/>
    <w:rsid w:val="26F320C8"/>
    <w:rsid w:val="26F3F385"/>
    <w:rsid w:val="26F3FB89"/>
    <w:rsid w:val="26F4AA96"/>
    <w:rsid w:val="26F4BC0A"/>
    <w:rsid w:val="26F4DD33"/>
    <w:rsid w:val="26F5F20E"/>
    <w:rsid w:val="26F635F4"/>
    <w:rsid w:val="26F78C2C"/>
    <w:rsid w:val="26F87584"/>
    <w:rsid w:val="26F87AD5"/>
    <w:rsid w:val="26F8DEEB"/>
    <w:rsid w:val="26FA1E25"/>
    <w:rsid w:val="26FB24E1"/>
    <w:rsid w:val="26FB7C56"/>
    <w:rsid w:val="26FBC424"/>
    <w:rsid w:val="26FE9F0F"/>
    <w:rsid w:val="26FF0412"/>
    <w:rsid w:val="270167E5"/>
    <w:rsid w:val="2701D0A7"/>
    <w:rsid w:val="27022ACF"/>
    <w:rsid w:val="2702D574"/>
    <w:rsid w:val="270331D5"/>
    <w:rsid w:val="27042B83"/>
    <w:rsid w:val="27042D7F"/>
    <w:rsid w:val="270465F9"/>
    <w:rsid w:val="2704ECDF"/>
    <w:rsid w:val="2705AFD2"/>
    <w:rsid w:val="2705EABE"/>
    <w:rsid w:val="2705F0BC"/>
    <w:rsid w:val="2706BE80"/>
    <w:rsid w:val="27071B5B"/>
    <w:rsid w:val="270769A2"/>
    <w:rsid w:val="27088289"/>
    <w:rsid w:val="27089679"/>
    <w:rsid w:val="2708D164"/>
    <w:rsid w:val="270901D6"/>
    <w:rsid w:val="27090A17"/>
    <w:rsid w:val="27094161"/>
    <w:rsid w:val="270A7FF5"/>
    <w:rsid w:val="270A9E85"/>
    <w:rsid w:val="270ACA26"/>
    <w:rsid w:val="270AD630"/>
    <w:rsid w:val="270AFB58"/>
    <w:rsid w:val="270B7F42"/>
    <w:rsid w:val="270BD64E"/>
    <w:rsid w:val="270C8345"/>
    <w:rsid w:val="270D0699"/>
    <w:rsid w:val="270DA5B8"/>
    <w:rsid w:val="270E43B6"/>
    <w:rsid w:val="270EA41B"/>
    <w:rsid w:val="270F0DCB"/>
    <w:rsid w:val="270FEF3A"/>
    <w:rsid w:val="271139F9"/>
    <w:rsid w:val="2711E1E6"/>
    <w:rsid w:val="2711E63D"/>
    <w:rsid w:val="27126F50"/>
    <w:rsid w:val="2712D0E5"/>
    <w:rsid w:val="2712E45D"/>
    <w:rsid w:val="271323C8"/>
    <w:rsid w:val="2713240B"/>
    <w:rsid w:val="27135927"/>
    <w:rsid w:val="27138335"/>
    <w:rsid w:val="27143E86"/>
    <w:rsid w:val="271491D3"/>
    <w:rsid w:val="27153129"/>
    <w:rsid w:val="27162C60"/>
    <w:rsid w:val="2716396B"/>
    <w:rsid w:val="2716A33B"/>
    <w:rsid w:val="2716BD05"/>
    <w:rsid w:val="2716CE53"/>
    <w:rsid w:val="2716D59B"/>
    <w:rsid w:val="271788F4"/>
    <w:rsid w:val="2717DC4C"/>
    <w:rsid w:val="27186301"/>
    <w:rsid w:val="2718A099"/>
    <w:rsid w:val="2718A5A7"/>
    <w:rsid w:val="27196B15"/>
    <w:rsid w:val="271A55D5"/>
    <w:rsid w:val="271B6E28"/>
    <w:rsid w:val="271BC0C4"/>
    <w:rsid w:val="271BD7A5"/>
    <w:rsid w:val="271BEB57"/>
    <w:rsid w:val="271C0DBF"/>
    <w:rsid w:val="271CC837"/>
    <w:rsid w:val="271DCA3B"/>
    <w:rsid w:val="271EC780"/>
    <w:rsid w:val="271EE51F"/>
    <w:rsid w:val="271F0CE2"/>
    <w:rsid w:val="271F996C"/>
    <w:rsid w:val="27210150"/>
    <w:rsid w:val="2721B40E"/>
    <w:rsid w:val="27228C03"/>
    <w:rsid w:val="272300A7"/>
    <w:rsid w:val="27231AE7"/>
    <w:rsid w:val="2723E995"/>
    <w:rsid w:val="27265B32"/>
    <w:rsid w:val="2726C3AA"/>
    <w:rsid w:val="27281929"/>
    <w:rsid w:val="27286171"/>
    <w:rsid w:val="27292187"/>
    <w:rsid w:val="27293E3B"/>
    <w:rsid w:val="27299D59"/>
    <w:rsid w:val="272A050A"/>
    <w:rsid w:val="272B0D6F"/>
    <w:rsid w:val="272B2213"/>
    <w:rsid w:val="272BF830"/>
    <w:rsid w:val="272CA305"/>
    <w:rsid w:val="272CC2BC"/>
    <w:rsid w:val="272DAEA0"/>
    <w:rsid w:val="272E3797"/>
    <w:rsid w:val="272E564F"/>
    <w:rsid w:val="272E5925"/>
    <w:rsid w:val="272EBB0C"/>
    <w:rsid w:val="272F2C57"/>
    <w:rsid w:val="272F5276"/>
    <w:rsid w:val="272F96BD"/>
    <w:rsid w:val="27306222"/>
    <w:rsid w:val="27307657"/>
    <w:rsid w:val="27307E7C"/>
    <w:rsid w:val="27318A87"/>
    <w:rsid w:val="2731999F"/>
    <w:rsid w:val="2731F393"/>
    <w:rsid w:val="27328A54"/>
    <w:rsid w:val="2733B195"/>
    <w:rsid w:val="2733D94E"/>
    <w:rsid w:val="27354590"/>
    <w:rsid w:val="27376A87"/>
    <w:rsid w:val="273899DA"/>
    <w:rsid w:val="27395BB1"/>
    <w:rsid w:val="27398A8C"/>
    <w:rsid w:val="27398D6A"/>
    <w:rsid w:val="273A81B2"/>
    <w:rsid w:val="273AF518"/>
    <w:rsid w:val="273C473A"/>
    <w:rsid w:val="273CCE11"/>
    <w:rsid w:val="273D3596"/>
    <w:rsid w:val="273D700E"/>
    <w:rsid w:val="273DFA6E"/>
    <w:rsid w:val="2740655F"/>
    <w:rsid w:val="27409A84"/>
    <w:rsid w:val="27422556"/>
    <w:rsid w:val="27442F4A"/>
    <w:rsid w:val="2744F10F"/>
    <w:rsid w:val="2745A277"/>
    <w:rsid w:val="274667D9"/>
    <w:rsid w:val="2746AD33"/>
    <w:rsid w:val="2746DB4E"/>
    <w:rsid w:val="2749B013"/>
    <w:rsid w:val="274B2678"/>
    <w:rsid w:val="274B65E3"/>
    <w:rsid w:val="274BAF4C"/>
    <w:rsid w:val="274BBD3A"/>
    <w:rsid w:val="274CCC53"/>
    <w:rsid w:val="274D0D24"/>
    <w:rsid w:val="274EA62D"/>
    <w:rsid w:val="274F5F94"/>
    <w:rsid w:val="274F6BFC"/>
    <w:rsid w:val="274F7B86"/>
    <w:rsid w:val="27500F0C"/>
    <w:rsid w:val="2750CD24"/>
    <w:rsid w:val="275141FA"/>
    <w:rsid w:val="2753650A"/>
    <w:rsid w:val="2753E793"/>
    <w:rsid w:val="27547533"/>
    <w:rsid w:val="2755A72F"/>
    <w:rsid w:val="27567D1F"/>
    <w:rsid w:val="2756A7F9"/>
    <w:rsid w:val="2756AC36"/>
    <w:rsid w:val="2757AB9C"/>
    <w:rsid w:val="27587010"/>
    <w:rsid w:val="2758EF00"/>
    <w:rsid w:val="275A23DB"/>
    <w:rsid w:val="275AAF3C"/>
    <w:rsid w:val="275AC54D"/>
    <w:rsid w:val="275D9F23"/>
    <w:rsid w:val="275E2FFA"/>
    <w:rsid w:val="275E5664"/>
    <w:rsid w:val="275E6B79"/>
    <w:rsid w:val="275F8288"/>
    <w:rsid w:val="2760FE52"/>
    <w:rsid w:val="276103C8"/>
    <w:rsid w:val="27619EB5"/>
    <w:rsid w:val="2761F2F7"/>
    <w:rsid w:val="27637152"/>
    <w:rsid w:val="27638275"/>
    <w:rsid w:val="2764880F"/>
    <w:rsid w:val="2764A167"/>
    <w:rsid w:val="27660518"/>
    <w:rsid w:val="27661FE6"/>
    <w:rsid w:val="27663965"/>
    <w:rsid w:val="27672874"/>
    <w:rsid w:val="2767C4C2"/>
    <w:rsid w:val="2768A21B"/>
    <w:rsid w:val="2768BB2D"/>
    <w:rsid w:val="2768F773"/>
    <w:rsid w:val="276909AB"/>
    <w:rsid w:val="2769B2AC"/>
    <w:rsid w:val="2769E952"/>
    <w:rsid w:val="276A1075"/>
    <w:rsid w:val="276AA58E"/>
    <w:rsid w:val="276BAE13"/>
    <w:rsid w:val="276C1053"/>
    <w:rsid w:val="276C4C30"/>
    <w:rsid w:val="276CB047"/>
    <w:rsid w:val="276D84FA"/>
    <w:rsid w:val="276DB52B"/>
    <w:rsid w:val="276E01A9"/>
    <w:rsid w:val="276E6034"/>
    <w:rsid w:val="276E988D"/>
    <w:rsid w:val="276F1062"/>
    <w:rsid w:val="276F4AA3"/>
    <w:rsid w:val="276F7AE0"/>
    <w:rsid w:val="276FB3EB"/>
    <w:rsid w:val="276FBFDE"/>
    <w:rsid w:val="277040D5"/>
    <w:rsid w:val="277154B9"/>
    <w:rsid w:val="27716836"/>
    <w:rsid w:val="2772FBFA"/>
    <w:rsid w:val="277346A4"/>
    <w:rsid w:val="27736141"/>
    <w:rsid w:val="2773E473"/>
    <w:rsid w:val="2773FE29"/>
    <w:rsid w:val="27746251"/>
    <w:rsid w:val="2774882E"/>
    <w:rsid w:val="277609F4"/>
    <w:rsid w:val="2777490D"/>
    <w:rsid w:val="27789D67"/>
    <w:rsid w:val="277A5804"/>
    <w:rsid w:val="277A65BA"/>
    <w:rsid w:val="277BC4A4"/>
    <w:rsid w:val="277BD236"/>
    <w:rsid w:val="277C00D3"/>
    <w:rsid w:val="277C32D0"/>
    <w:rsid w:val="277D14E1"/>
    <w:rsid w:val="277D3E7C"/>
    <w:rsid w:val="277D44E3"/>
    <w:rsid w:val="277DE8BF"/>
    <w:rsid w:val="277E47D7"/>
    <w:rsid w:val="277E8C78"/>
    <w:rsid w:val="277F38EC"/>
    <w:rsid w:val="277F907F"/>
    <w:rsid w:val="278043CE"/>
    <w:rsid w:val="27806D30"/>
    <w:rsid w:val="278149C5"/>
    <w:rsid w:val="2781ECC9"/>
    <w:rsid w:val="27829E09"/>
    <w:rsid w:val="27830A32"/>
    <w:rsid w:val="27835F27"/>
    <w:rsid w:val="278402AE"/>
    <w:rsid w:val="2785032B"/>
    <w:rsid w:val="278569F2"/>
    <w:rsid w:val="27865732"/>
    <w:rsid w:val="27868E5B"/>
    <w:rsid w:val="2786A486"/>
    <w:rsid w:val="2786CF89"/>
    <w:rsid w:val="278736E9"/>
    <w:rsid w:val="2788C4B9"/>
    <w:rsid w:val="27895574"/>
    <w:rsid w:val="278AB034"/>
    <w:rsid w:val="278B822C"/>
    <w:rsid w:val="278BAD53"/>
    <w:rsid w:val="278BDBD8"/>
    <w:rsid w:val="278BF36D"/>
    <w:rsid w:val="278BF756"/>
    <w:rsid w:val="278C7C3A"/>
    <w:rsid w:val="278CB615"/>
    <w:rsid w:val="278E31C3"/>
    <w:rsid w:val="279002AC"/>
    <w:rsid w:val="27907B66"/>
    <w:rsid w:val="2790CF95"/>
    <w:rsid w:val="279206D7"/>
    <w:rsid w:val="27928B92"/>
    <w:rsid w:val="27931662"/>
    <w:rsid w:val="279349E7"/>
    <w:rsid w:val="279526A5"/>
    <w:rsid w:val="2795844E"/>
    <w:rsid w:val="27963F72"/>
    <w:rsid w:val="27971DDD"/>
    <w:rsid w:val="279734F5"/>
    <w:rsid w:val="27973F73"/>
    <w:rsid w:val="2797617F"/>
    <w:rsid w:val="2797CB61"/>
    <w:rsid w:val="27984221"/>
    <w:rsid w:val="279917C0"/>
    <w:rsid w:val="279AE509"/>
    <w:rsid w:val="279B7D11"/>
    <w:rsid w:val="279BA86E"/>
    <w:rsid w:val="279C4DB1"/>
    <w:rsid w:val="279CCB12"/>
    <w:rsid w:val="279D62B1"/>
    <w:rsid w:val="279E9FCF"/>
    <w:rsid w:val="279EA131"/>
    <w:rsid w:val="279F2028"/>
    <w:rsid w:val="279F5C6B"/>
    <w:rsid w:val="27A02B87"/>
    <w:rsid w:val="27A072D0"/>
    <w:rsid w:val="27A0FD39"/>
    <w:rsid w:val="27A104C1"/>
    <w:rsid w:val="27A126BB"/>
    <w:rsid w:val="27A1418D"/>
    <w:rsid w:val="27A1872E"/>
    <w:rsid w:val="27A44C3F"/>
    <w:rsid w:val="27A50D8E"/>
    <w:rsid w:val="27A58E62"/>
    <w:rsid w:val="27A72432"/>
    <w:rsid w:val="27A741F4"/>
    <w:rsid w:val="27A7589C"/>
    <w:rsid w:val="27A7B3FD"/>
    <w:rsid w:val="27A8051F"/>
    <w:rsid w:val="27A8991D"/>
    <w:rsid w:val="27A8A5A2"/>
    <w:rsid w:val="27A8BFB5"/>
    <w:rsid w:val="27AA080E"/>
    <w:rsid w:val="27AA175F"/>
    <w:rsid w:val="27AA3C15"/>
    <w:rsid w:val="27AB1964"/>
    <w:rsid w:val="27AB55E2"/>
    <w:rsid w:val="27AB585F"/>
    <w:rsid w:val="27AB97B2"/>
    <w:rsid w:val="27AC34C1"/>
    <w:rsid w:val="27AC4D6A"/>
    <w:rsid w:val="27AC9FED"/>
    <w:rsid w:val="27ACF660"/>
    <w:rsid w:val="27AE15CA"/>
    <w:rsid w:val="27AF25E5"/>
    <w:rsid w:val="27AF8CFA"/>
    <w:rsid w:val="27B0637D"/>
    <w:rsid w:val="27B11635"/>
    <w:rsid w:val="27B147A0"/>
    <w:rsid w:val="27B19EC0"/>
    <w:rsid w:val="27B1CF77"/>
    <w:rsid w:val="27B1E685"/>
    <w:rsid w:val="27B3FCEA"/>
    <w:rsid w:val="27B5A880"/>
    <w:rsid w:val="27B65FC4"/>
    <w:rsid w:val="27B6CE9A"/>
    <w:rsid w:val="27B749A4"/>
    <w:rsid w:val="27B74F5E"/>
    <w:rsid w:val="27B90C77"/>
    <w:rsid w:val="27B90FB4"/>
    <w:rsid w:val="27BA3B8B"/>
    <w:rsid w:val="27BACF6D"/>
    <w:rsid w:val="27BB6255"/>
    <w:rsid w:val="27BD87E6"/>
    <w:rsid w:val="27BEB6BA"/>
    <w:rsid w:val="27BEDC83"/>
    <w:rsid w:val="27C07992"/>
    <w:rsid w:val="27C09907"/>
    <w:rsid w:val="27C11A1C"/>
    <w:rsid w:val="27C1B9B2"/>
    <w:rsid w:val="27C1E4BE"/>
    <w:rsid w:val="27C35778"/>
    <w:rsid w:val="27C37283"/>
    <w:rsid w:val="27C3B2DD"/>
    <w:rsid w:val="27C41707"/>
    <w:rsid w:val="27C43CA1"/>
    <w:rsid w:val="27C484EE"/>
    <w:rsid w:val="27C5BD3D"/>
    <w:rsid w:val="27C72C61"/>
    <w:rsid w:val="27C7B34C"/>
    <w:rsid w:val="27C7F6C0"/>
    <w:rsid w:val="27C8790B"/>
    <w:rsid w:val="27C8B294"/>
    <w:rsid w:val="27C9A890"/>
    <w:rsid w:val="27CB21EB"/>
    <w:rsid w:val="27CBF2A7"/>
    <w:rsid w:val="27CD512B"/>
    <w:rsid w:val="27CE56B7"/>
    <w:rsid w:val="27D0E6F0"/>
    <w:rsid w:val="27D12AB1"/>
    <w:rsid w:val="27D27E89"/>
    <w:rsid w:val="27D36262"/>
    <w:rsid w:val="27D3730A"/>
    <w:rsid w:val="27D3B0B7"/>
    <w:rsid w:val="27D3FDEC"/>
    <w:rsid w:val="27D3FE47"/>
    <w:rsid w:val="27D44F06"/>
    <w:rsid w:val="27D5E095"/>
    <w:rsid w:val="27D5EEF1"/>
    <w:rsid w:val="27D6D469"/>
    <w:rsid w:val="27D74CF7"/>
    <w:rsid w:val="27D76D1C"/>
    <w:rsid w:val="27D85F09"/>
    <w:rsid w:val="27D99C3C"/>
    <w:rsid w:val="27D9BB30"/>
    <w:rsid w:val="27DA3B68"/>
    <w:rsid w:val="27DB5EF3"/>
    <w:rsid w:val="27DB655B"/>
    <w:rsid w:val="27DC4F7D"/>
    <w:rsid w:val="27DC8D0D"/>
    <w:rsid w:val="27DCBACB"/>
    <w:rsid w:val="27DCC5F8"/>
    <w:rsid w:val="27DDA499"/>
    <w:rsid w:val="27DE85B9"/>
    <w:rsid w:val="27DEADCA"/>
    <w:rsid w:val="27DEEFA6"/>
    <w:rsid w:val="27DF651A"/>
    <w:rsid w:val="27E01DB9"/>
    <w:rsid w:val="27E12E91"/>
    <w:rsid w:val="27E17C32"/>
    <w:rsid w:val="27E18F92"/>
    <w:rsid w:val="27E2262B"/>
    <w:rsid w:val="27E22E25"/>
    <w:rsid w:val="27E23A3C"/>
    <w:rsid w:val="27E24601"/>
    <w:rsid w:val="27E424E4"/>
    <w:rsid w:val="27E48E6C"/>
    <w:rsid w:val="27E55124"/>
    <w:rsid w:val="27E5559F"/>
    <w:rsid w:val="27E5776F"/>
    <w:rsid w:val="27E5ED10"/>
    <w:rsid w:val="27E60E12"/>
    <w:rsid w:val="27E62591"/>
    <w:rsid w:val="27E6497C"/>
    <w:rsid w:val="27E6B739"/>
    <w:rsid w:val="27E8DAC6"/>
    <w:rsid w:val="27E92E65"/>
    <w:rsid w:val="27E92EFE"/>
    <w:rsid w:val="27EA593C"/>
    <w:rsid w:val="27EA7CB2"/>
    <w:rsid w:val="27EAF7EA"/>
    <w:rsid w:val="27EB435E"/>
    <w:rsid w:val="27EB686C"/>
    <w:rsid w:val="27EBCA17"/>
    <w:rsid w:val="27EC75E8"/>
    <w:rsid w:val="27EC885D"/>
    <w:rsid w:val="27EC931E"/>
    <w:rsid w:val="27ECB89E"/>
    <w:rsid w:val="27ECE4E2"/>
    <w:rsid w:val="27EDA56F"/>
    <w:rsid w:val="27EE4020"/>
    <w:rsid w:val="27EEBEB0"/>
    <w:rsid w:val="27EF63C1"/>
    <w:rsid w:val="27F0288B"/>
    <w:rsid w:val="27F02F63"/>
    <w:rsid w:val="27F06534"/>
    <w:rsid w:val="27F3005F"/>
    <w:rsid w:val="27F30293"/>
    <w:rsid w:val="27F33830"/>
    <w:rsid w:val="27F33CBD"/>
    <w:rsid w:val="27F35334"/>
    <w:rsid w:val="27F3B8DE"/>
    <w:rsid w:val="27F43095"/>
    <w:rsid w:val="27F47599"/>
    <w:rsid w:val="27F4C53C"/>
    <w:rsid w:val="27F4C69D"/>
    <w:rsid w:val="27F4FAD2"/>
    <w:rsid w:val="27F59C89"/>
    <w:rsid w:val="27F5A13F"/>
    <w:rsid w:val="27F5FFD1"/>
    <w:rsid w:val="27F626E0"/>
    <w:rsid w:val="27F6BB9D"/>
    <w:rsid w:val="27F6CB78"/>
    <w:rsid w:val="27F6F65E"/>
    <w:rsid w:val="27F8762D"/>
    <w:rsid w:val="27F8A1E5"/>
    <w:rsid w:val="27FA2CC5"/>
    <w:rsid w:val="27FAC270"/>
    <w:rsid w:val="27FADBB4"/>
    <w:rsid w:val="27FBE7E9"/>
    <w:rsid w:val="27FC83F2"/>
    <w:rsid w:val="27FC8D14"/>
    <w:rsid w:val="27FD73B9"/>
    <w:rsid w:val="27FFD898"/>
    <w:rsid w:val="28005583"/>
    <w:rsid w:val="28012F52"/>
    <w:rsid w:val="2801898A"/>
    <w:rsid w:val="2801C2AC"/>
    <w:rsid w:val="2802AC77"/>
    <w:rsid w:val="28030094"/>
    <w:rsid w:val="2804021F"/>
    <w:rsid w:val="2804663F"/>
    <w:rsid w:val="280492C0"/>
    <w:rsid w:val="2804CD51"/>
    <w:rsid w:val="28061FC2"/>
    <w:rsid w:val="2807D000"/>
    <w:rsid w:val="28087F05"/>
    <w:rsid w:val="28090754"/>
    <w:rsid w:val="280A6D34"/>
    <w:rsid w:val="280AC95C"/>
    <w:rsid w:val="280C58B4"/>
    <w:rsid w:val="280C67FF"/>
    <w:rsid w:val="280CFD4E"/>
    <w:rsid w:val="280DA8D2"/>
    <w:rsid w:val="280E99DA"/>
    <w:rsid w:val="280F25F5"/>
    <w:rsid w:val="2810265E"/>
    <w:rsid w:val="28105470"/>
    <w:rsid w:val="28108A47"/>
    <w:rsid w:val="2810C595"/>
    <w:rsid w:val="2810CCFD"/>
    <w:rsid w:val="2812870D"/>
    <w:rsid w:val="28133D2F"/>
    <w:rsid w:val="28136939"/>
    <w:rsid w:val="2813C0EB"/>
    <w:rsid w:val="2813DF6B"/>
    <w:rsid w:val="28146A8D"/>
    <w:rsid w:val="28156166"/>
    <w:rsid w:val="2815C3F3"/>
    <w:rsid w:val="2816B1E7"/>
    <w:rsid w:val="2816F9A0"/>
    <w:rsid w:val="28177DCA"/>
    <w:rsid w:val="2817CAFE"/>
    <w:rsid w:val="28191F4E"/>
    <w:rsid w:val="281974F7"/>
    <w:rsid w:val="2819B686"/>
    <w:rsid w:val="281A43AD"/>
    <w:rsid w:val="281A900D"/>
    <w:rsid w:val="281ADBC2"/>
    <w:rsid w:val="281B6D44"/>
    <w:rsid w:val="281C7057"/>
    <w:rsid w:val="281C8148"/>
    <w:rsid w:val="281CFD75"/>
    <w:rsid w:val="281D04B5"/>
    <w:rsid w:val="281D54D3"/>
    <w:rsid w:val="281EB8B9"/>
    <w:rsid w:val="281F4BB0"/>
    <w:rsid w:val="281FECE3"/>
    <w:rsid w:val="2820B2F8"/>
    <w:rsid w:val="2820BB18"/>
    <w:rsid w:val="2820E587"/>
    <w:rsid w:val="28219DC1"/>
    <w:rsid w:val="2821F670"/>
    <w:rsid w:val="28228308"/>
    <w:rsid w:val="28230E8B"/>
    <w:rsid w:val="28249FD4"/>
    <w:rsid w:val="28259D40"/>
    <w:rsid w:val="28263AEC"/>
    <w:rsid w:val="28277027"/>
    <w:rsid w:val="28277CC2"/>
    <w:rsid w:val="2827F608"/>
    <w:rsid w:val="282841B1"/>
    <w:rsid w:val="2829BF43"/>
    <w:rsid w:val="282A35D9"/>
    <w:rsid w:val="282A427D"/>
    <w:rsid w:val="282A5CC7"/>
    <w:rsid w:val="282B6B84"/>
    <w:rsid w:val="282BFBC5"/>
    <w:rsid w:val="282C7532"/>
    <w:rsid w:val="282EF05A"/>
    <w:rsid w:val="282F33B5"/>
    <w:rsid w:val="28303438"/>
    <w:rsid w:val="28304269"/>
    <w:rsid w:val="2830AA17"/>
    <w:rsid w:val="2830CE6E"/>
    <w:rsid w:val="28315236"/>
    <w:rsid w:val="283162F5"/>
    <w:rsid w:val="28326533"/>
    <w:rsid w:val="283341A8"/>
    <w:rsid w:val="28336BED"/>
    <w:rsid w:val="2833C59E"/>
    <w:rsid w:val="2833E87E"/>
    <w:rsid w:val="2834387E"/>
    <w:rsid w:val="283515F0"/>
    <w:rsid w:val="2835D2FE"/>
    <w:rsid w:val="2835FF00"/>
    <w:rsid w:val="28367730"/>
    <w:rsid w:val="2836E9B3"/>
    <w:rsid w:val="2836F808"/>
    <w:rsid w:val="2837AA27"/>
    <w:rsid w:val="2837D043"/>
    <w:rsid w:val="283868DE"/>
    <w:rsid w:val="283A42DC"/>
    <w:rsid w:val="283A934D"/>
    <w:rsid w:val="283AC61E"/>
    <w:rsid w:val="283C160D"/>
    <w:rsid w:val="283C7C4A"/>
    <w:rsid w:val="283DF5D6"/>
    <w:rsid w:val="283EC97E"/>
    <w:rsid w:val="283F0D94"/>
    <w:rsid w:val="283FB1CD"/>
    <w:rsid w:val="28407496"/>
    <w:rsid w:val="2840BBEE"/>
    <w:rsid w:val="2840F0B7"/>
    <w:rsid w:val="28411D53"/>
    <w:rsid w:val="28413D77"/>
    <w:rsid w:val="28414D84"/>
    <w:rsid w:val="284181D0"/>
    <w:rsid w:val="2841BF27"/>
    <w:rsid w:val="2841FD39"/>
    <w:rsid w:val="2843A347"/>
    <w:rsid w:val="2844A24E"/>
    <w:rsid w:val="2845073B"/>
    <w:rsid w:val="2845E119"/>
    <w:rsid w:val="28461C82"/>
    <w:rsid w:val="284653BC"/>
    <w:rsid w:val="2846A3D4"/>
    <w:rsid w:val="2846C1D0"/>
    <w:rsid w:val="2846E774"/>
    <w:rsid w:val="284805D5"/>
    <w:rsid w:val="2848186F"/>
    <w:rsid w:val="28485A49"/>
    <w:rsid w:val="28486DEA"/>
    <w:rsid w:val="2848E5D9"/>
    <w:rsid w:val="28495658"/>
    <w:rsid w:val="2849B47E"/>
    <w:rsid w:val="2849E17A"/>
    <w:rsid w:val="284A64A6"/>
    <w:rsid w:val="284AAC0F"/>
    <w:rsid w:val="284AF84E"/>
    <w:rsid w:val="284B00CF"/>
    <w:rsid w:val="284B525F"/>
    <w:rsid w:val="284B8050"/>
    <w:rsid w:val="284BBE08"/>
    <w:rsid w:val="284CE3C1"/>
    <w:rsid w:val="284E6BCA"/>
    <w:rsid w:val="284E85FA"/>
    <w:rsid w:val="284E9704"/>
    <w:rsid w:val="284EDC69"/>
    <w:rsid w:val="284EFAA0"/>
    <w:rsid w:val="284F028B"/>
    <w:rsid w:val="284F905B"/>
    <w:rsid w:val="285156B6"/>
    <w:rsid w:val="285259F7"/>
    <w:rsid w:val="28527990"/>
    <w:rsid w:val="28534147"/>
    <w:rsid w:val="28536267"/>
    <w:rsid w:val="285531EB"/>
    <w:rsid w:val="2855CEA7"/>
    <w:rsid w:val="2857FB7B"/>
    <w:rsid w:val="285A9537"/>
    <w:rsid w:val="285B026A"/>
    <w:rsid w:val="285B3173"/>
    <w:rsid w:val="285BD046"/>
    <w:rsid w:val="285CE917"/>
    <w:rsid w:val="285CF13A"/>
    <w:rsid w:val="285F8D03"/>
    <w:rsid w:val="2860BAA4"/>
    <w:rsid w:val="28618389"/>
    <w:rsid w:val="286229DD"/>
    <w:rsid w:val="28629B88"/>
    <w:rsid w:val="28635321"/>
    <w:rsid w:val="2864147B"/>
    <w:rsid w:val="286429A9"/>
    <w:rsid w:val="28646F86"/>
    <w:rsid w:val="2864DB7E"/>
    <w:rsid w:val="2864DF2B"/>
    <w:rsid w:val="2865FF58"/>
    <w:rsid w:val="28666EC1"/>
    <w:rsid w:val="286801A5"/>
    <w:rsid w:val="28686598"/>
    <w:rsid w:val="286938AB"/>
    <w:rsid w:val="28694C67"/>
    <w:rsid w:val="2869B953"/>
    <w:rsid w:val="2869EB1A"/>
    <w:rsid w:val="286A5976"/>
    <w:rsid w:val="286ABCF9"/>
    <w:rsid w:val="286BDBB7"/>
    <w:rsid w:val="286C4D40"/>
    <w:rsid w:val="286C6F7A"/>
    <w:rsid w:val="286D9403"/>
    <w:rsid w:val="286D9765"/>
    <w:rsid w:val="286DEECD"/>
    <w:rsid w:val="286E145A"/>
    <w:rsid w:val="286F0CC6"/>
    <w:rsid w:val="286F2651"/>
    <w:rsid w:val="286F63B3"/>
    <w:rsid w:val="286F7454"/>
    <w:rsid w:val="2870B0B5"/>
    <w:rsid w:val="2870DAE5"/>
    <w:rsid w:val="2871525C"/>
    <w:rsid w:val="2874F9CF"/>
    <w:rsid w:val="28750171"/>
    <w:rsid w:val="287589A1"/>
    <w:rsid w:val="2875AF25"/>
    <w:rsid w:val="28767F80"/>
    <w:rsid w:val="28772780"/>
    <w:rsid w:val="287745BC"/>
    <w:rsid w:val="28778864"/>
    <w:rsid w:val="2877A383"/>
    <w:rsid w:val="28791CB2"/>
    <w:rsid w:val="28793F42"/>
    <w:rsid w:val="28798C87"/>
    <w:rsid w:val="2879BF78"/>
    <w:rsid w:val="287ACD27"/>
    <w:rsid w:val="287AD62C"/>
    <w:rsid w:val="287AFD43"/>
    <w:rsid w:val="287B3A3E"/>
    <w:rsid w:val="287B43F7"/>
    <w:rsid w:val="287BE9B3"/>
    <w:rsid w:val="287D19AC"/>
    <w:rsid w:val="287D3876"/>
    <w:rsid w:val="287D965E"/>
    <w:rsid w:val="287DC487"/>
    <w:rsid w:val="287E7715"/>
    <w:rsid w:val="287EE315"/>
    <w:rsid w:val="287F57EE"/>
    <w:rsid w:val="287F86C8"/>
    <w:rsid w:val="287FEE92"/>
    <w:rsid w:val="28801B51"/>
    <w:rsid w:val="28813608"/>
    <w:rsid w:val="288190F6"/>
    <w:rsid w:val="2881A14F"/>
    <w:rsid w:val="2881BF8B"/>
    <w:rsid w:val="2882C94C"/>
    <w:rsid w:val="2882D2B3"/>
    <w:rsid w:val="2882E224"/>
    <w:rsid w:val="288493DC"/>
    <w:rsid w:val="288498BB"/>
    <w:rsid w:val="2884DCCB"/>
    <w:rsid w:val="288582F1"/>
    <w:rsid w:val="2885BE0A"/>
    <w:rsid w:val="2885E8DA"/>
    <w:rsid w:val="2886C63E"/>
    <w:rsid w:val="2886DEA9"/>
    <w:rsid w:val="2886F5C4"/>
    <w:rsid w:val="288739ED"/>
    <w:rsid w:val="28876096"/>
    <w:rsid w:val="28878A94"/>
    <w:rsid w:val="2887B507"/>
    <w:rsid w:val="2888329D"/>
    <w:rsid w:val="2888475A"/>
    <w:rsid w:val="28898B28"/>
    <w:rsid w:val="288A966C"/>
    <w:rsid w:val="288AAC47"/>
    <w:rsid w:val="288AD898"/>
    <w:rsid w:val="288B42CA"/>
    <w:rsid w:val="288B540E"/>
    <w:rsid w:val="288C1DBD"/>
    <w:rsid w:val="288CA951"/>
    <w:rsid w:val="288CBAD4"/>
    <w:rsid w:val="288CD669"/>
    <w:rsid w:val="288F4570"/>
    <w:rsid w:val="28907314"/>
    <w:rsid w:val="2892DE4D"/>
    <w:rsid w:val="2893BD7F"/>
    <w:rsid w:val="2894373F"/>
    <w:rsid w:val="2894B14D"/>
    <w:rsid w:val="2894C067"/>
    <w:rsid w:val="2895545D"/>
    <w:rsid w:val="289669E4"/>
    <w:rsid w:val="2896994A"/>
    <w:rsid w:val="2896F882"/>
    <w:rsid w:val="2897EE12"/>
    <w:rsid w:val="28988924"/>
    <w:rsid w:val="2898ABDC"/>
    <w:rsid w:val="2898B753"/>
    <w:rsid w:val="289A06FB"/>
    <w:rsid w:val="289A11C7"/>
    <w:rsid w:val="289A5634"/>
    <w:rsid w:val="289A891C"/>
    <w:rsid w:val="289B2017"/>
    <w:rsid w:val="289C2043"/>
    <w:rsid w:val="289C4BD7"/>
    <w:rsid w:val="289C7954"/>
    <w:rsid w:val="289C9635"/>
    <w:rsid w:val="289CB0F8"/>
    <w:rsid w:val="289CB69C"/>
    <w:rsid w:val="289D71F8"/>
    <w:rsid w:val="289DEA9E"/>
    <w:rsid w:val="289EA4E8"/>
    <w:rsid w:val="289EBA3E"/>
    <w:rsid w:val="289F231B"/>
    <w:rsid w:val="289F2915"/>
    <w:rsid w:val="289F3F51"/>
    <w:rsid w:val="28A00AF8"/>
    <w:rsid w:val="28A0241D"/>
    <w:rsid w:val="28A034F4"/>
    <w:rsid w:val="28A039CC"/>
    <w:rsid w:val="28A0A5FE"/>
    <w:rsid w:val="28A0B7F2"/>
    <w:rsid w:val="28A0E634"/>
    <w:rsid w:val="28A166E5"/>
    <w:rsid w:val="28A16D1E"/>
    <w:rsid w:val="28A255BC"/>
    <w:rsid w:val="28A39C9F"/>
    <w:rsid w:val="28A5CD9E"/>
    <w:rsid w:val="28A5F426"/>
    <w:rsid w:val="28A61D9E"/>
    <w:rsid w:val="28A72EC4"/>
    <w:rsid w:val="28A74537"/>
    <w:rsid w:val="28A7BB44"/>
    <w:rsid w:val="28A8E5C8"/>
    <w:rsid w:val="28A901EC"/>
    <w:rsid w:val="28ABC908"/>
    <w:rsid w:val="28ACD5C7"/>
    <w:rsid w:val="28AE7253"/>
    <w:rsid w:val="28AEB0C8"/>
    <w:rsid w:val="28AF4FC0"/>
    <w:rsid w:val="28AFD279"/>
    <w:rsid w:val="28B01202"/>
    <w:rsid w:val="28B0C463"/>
    <w:rsid w:val="28B0D8E8"/>
    <w:rsid w:val="28B21870"/>
    <w:rsid w:val="28B26D0C"/>
    <w:rsid w:val="28B2737E"/>
    <w:rsid w:val="28B2B7B5"/>
    <w:rsid w:val="28B2F5CA"/>
    <w:rsid w:val="28B454FE"/>
    <w:rsid w:val="28B54F2A"/>
    <w:rsid w:val="28B5A781"/>
    <w:rsid w:val="28B6A0F0"/>
    <w:rsid w:val="28B6D1F1"/>
    <w:rsid w:val="28B6DA08"/>
    <w:rsid w:val="28B7BC95"/>
    <w:rsid w:val="28B845E1"/>
    <w:rsid w:val="28B85253"/>
    <w:rsid w:val="28B8E3C1"/>
    <w:rsid w:val="28B9E0F4"/>
    <w:rsid w:val="28BA0E21"/>
    <w:rsid w:val="28BD4302"/>
    <w:rsid w:val="28BD468A"/>
    <w:rsid w:val="28BD5F16"/>
    <w:rsid w:val="28BDE31E"/>
    <w:rsid w:val="28BE2D88"/>
    <w:rsid w:val="28BF6B07"/>
    <w:rsid w:val="28BF8DE7"/>
    <w:rsid w:val="28BF9834"/>
    <w:rsid w:val="28BFF4A4"/>
    <w:rsid w:val="28C08200"/>
    <w:rsid w:val="28C0FDF5"/>
    <w:rsid w:val="28C29F85"/>
    <w:rsid w:val="28C2A35F"/>
    <w:rsid w:val="28C3645B"/>
    <w:rsid w:val="28C37E33"/>
    <w:rsid w:val="28C388F6"/>
    <w:rsid w:val="28C3918F"/>
    <w:rsid w:val="28C40F54"/>
    <w:rsid w:val="28C41075"/>
    <w:rsid w:val="28C5B2E8"/>
    <w:rsid w:val="28C719F5"/>
    <w:rsid w:val="28C75926"/>
    <w:rsid w:val="28C9AC1C"/>
    <w:rsid w:val="28CA0493"/>
    <w:rsid w:val="28CA3D7E"/>
    <w:rsid w:val="28CA8E6D"/>
    <w:rsid w:val="28CABB03"/>
    <w:rsid w:val="28CB53A6"/>
    <w:rsid w:val="28CB9CE7"/>
    <w:rsid w:val="28CBEC4E"/>
    <w:rsid w:val="28CC5B38"/>
    <w:rsid w:val="28CE9664"/>
    <w:rsid w:val="28D02B73"/>
    <w:rsid w:val="28D033AC"/>
    <w:rsid w:val="28D0BF61"/>
    <w:rsid w:val="28D154A0"/>
    <w:rsid w:val="28D1E2B8"/>
    <w:rsid w:val="28D2C339"/>
    <w:rsid w:val="28D2C83B"/>
    <w:rsid w:val="28D31BFE"/>
    <w:rsid w:val="28D375D0"/>
    <w:rsid w:val="28D3A4BC"/>
    <w:rsid w:val="28D41E13"/>
    <w:rsid w:val="28D4983F"/>
    <w:rsid w:val="28D4A697"/>
    <w:rsid w:val="28D55ABE"/>
    <w:rsid w:val="28D587DB"/>
    <w:rsid w:val="28D5BEC6"/>
    <w:rsid w:val="28D6216B"/>
    <w:rsid w:val="28D630A3"/>
    <w:rsid w:val="28D630B5"/>
    <w:rsid w:val="28D687A0"/>
    <w:rsid w:val="28D6E420"/>
    <w:rsid w:val="28D74653"/>
    <w:rsid w:val="28D7657B"/>
    <w:rsid w:val="28D78F85"/>
    <w:rsid w:val="28D8906A"/>
    <w:rsid w:val="28D8B7B9"/>
    <w:rsid w:val="28DAC1EF"/>
    <w:rsid w:val="28DB05FC"/>
    <w:rsid w:val="28DBADE4"/>
    <w:rsid w:val="28DC3CBA"/>
    <w:rsid w:val="28DCE963"/>
    <w:rsid w:val="28DDC1BB"/>
    <w:rsid w:val="28DEA0A1"/>
    <w:rsid w:val="28DF490C"/>
    <w:rsid w:val="28DF70B1"/>
    <w:rsid w:val="28E028EF"/>
    <w:rsid w:val="28E0E5E3"/>
    <w:rsid w:val="28E1BEB7"/>
    <w:rsid w:val="28E1FB3E"/>
    <w:rsid w:val="28E2254B"/>
    <w:rsid w:val="28E2CED8"/>
    <w:rsid w:val="28E2EEE9"/>
    <w:rsid w:val="28E36F12"/>
    <w:rsid w:val="28E3B4E3"/>
    <w:rsid w:val="28E3B8A8"/>
    <w:rsid w:val="28E4CAEC"/>
    <w:rsid w:val="28E654B0"/>
    <w:rsid w:val="28E6E752"/>
    <w:rsid w:val="28E7AED0"/>
    <w:rsid w:val="28E7FC78"/>
    <w:rsid w:val="28E88777"/>
    <w:rsid w:val="28E8F1C3"/>
    <w:rsid w:val="28E90869"/>
    <w:rsid w:val="28E94C7B"/>
    <w:rsid w:val="28E95FF8"/>
    <w:rsid w:val="28E9812E"/>
    <w:rsid w:val="28EBCF88"/>
    <w:rsid w:val="28EDC3B2"/>
    <w:rsid w:val="28EE0BF5"/>
    <w:rsid w:val="28EEBBFC"/>
    <w:rsid w:val="28EED2C3"/>
    <w:rsid w:val="28EEFD06"/>
    <w:rsid w:val="28EFA658"/>
    <w:rsid w:val="28F02C01"/>
    <w:rsid w:val="28F03EA4"/>
    <w:rsid w:val="28F17A37"/>
    <w:rsid w:val="28F1B04B"/>
    <w:rsid w:val="28F2BB82"/>
    <w:rsid w:val="28F30F77"/>
    <w:rsid w:val="28F31601"/>
    <w:rsid w:val="28F3257E"/>
    <w:rsid w:val="28F33ABF"/>
    <w:rsid w:val="28F4A045"/>
    <w:rsid w:val="28F4ADE7"/>
    <w:rsid w:val="28F568CE"/>
    <w:rsid w:val="28F5CB99"/>
    <w:rsid w:val="28F5EF6F"/>
    <w:rsid w:val="28F63F03"/>
    <w:rsid w:val="28F70851"/>
    <w:rsid w:val="28F91182"/>
    <w:rsid w:val="28F9CB63"/>
    <w:rsid w:val="28FA87E7"/>
    <w:rsid w:val="28FAC553"/>
    <w:rsid w:val="28FBE830"/>
    <w:rsid w:val="28FC3BF0"/>
    <w:rsid w:val="28FCCA06"/>
    <w:rsid w:val="28FD034D"/>
    <w:rsid w:val="28FD64C1"/>
    <w:rsid w:val="28FD857C"/>
    <w:rsid w:val="28FDCBD7"/>
    <w:rsid w:val="28FE1332"/>
    <w:rsid w:val="28FE198A"/>
    <w:rsid w:val="28FF1749"/>
    <w:rsid w:val="28FF2262"/>
    <w:rsid w:val="28FF5E55"/>
    <w:rsid w:val="290223D7"/>
    <w:rsid w:val="290290B0"/>
    <w:rsid w:val="2902989E"/>
    <w:rsid w:val="2902B4C8"/>
    <w:rsid w:val="2902C345"/>
    <w:rsid w:val="2903F9FA"/>
    <w:rsid w:val="29044266"/>
    <w:rsid w:val="290495E2"/>
    <w:rsid w:val="290587A6"/>
    <w:rsid w:val="29062818"/>
    <w:rsid w:val="29065D74"/>
    <w:rsid w:val="2906A732"/>
    <w:rsid w:val="2906AFF5"/>
    <w:rsid w:val="2907F65F"/>
    <w:rsid w:val="2908785A"/>
    <w:rsid w:val="2908A780"/>
    <w:rsid w:val="2908CF0A"/>
    <w:rsid w:val="2908E20C"/>
    <w:rsid w:val="2909E4AD"/>
    <w:rsid w:val="290CB760"/>
    <w:rsid w:val="290E49BA"/>
    <w:rsid w:val="290F3D12"/>
    <w:rsid w:val="291029E1"/>
    <w:rsid w:val="2910DD9D"/>
    <w:rsid w:val="2910F21B"/>
    <w:rsid w:val="2912441E"/>
    <w:rsid w:val="2913DF30"/>
    <w:rsid w:val="2913E1D5"/>
    <w:rsid w:val="2913E444"/>
    <w:rsid w:val="291454D7"/>
    <w:rsid w:val="2914D136"/>
    <w:rsid w:val="2915B647"/>
    <w:rsid w:val="2916380C"/>
    <w:rsid w:val="2916DC05"/>
    <w:rsid w:val="2916F0B6"/>
    <w:rsid w:val="2917EB94"/>
    <w:rsid w:val="291881DB"/>
    <w:rsid w:val="29191DBA"/>
    <w:rsid w:val="29193F54"/>
    <w:rsid w:val="291A8C23"/>
    <w:rsid w:val="291AB8E3"/>
    <w:rsid w:val="291AC6AB"/>
    <w:rsid w:val="291B9C1A"/>
    <w:rsid w:val="291C0ED9"/>
    <w:rsid w:val="291D44DA"/>
    <w:rsid w:val="291E1F7C"/>
    <w:rsid w:val="29210BA8"/>
    <w:rsid w:val="29211ED4"/>
    <w:rsid w:val="29218E21"/>
    <w:rsid w:val="292275F5"/>
    <w:rsid w:val="2923CE51"/>
    <w:rsid w:val="2924C8EF"/>
    <w:rsid w:val="2924D0F6"/>
    <w:rsid w:val="29256745"/>
    <w:rsid w:val="2925CE31"/>
    <w:rsid w:val="2925ED4C"/>
    <w:rsid w:val="29271B9F"/>
    <w:rsid w:val="2927568E"/>
    <w:rsid w:val="29283A40"/>
    <w:rsid w:val="2928A1E5"/>
    <w:rsid w:val="2929046D"/>
    <w:rsid w:val="2929118E"/>
    <w:rsid w:val="29292026"/>
    <w:rsid w:val="29292489"/>
    <w:rsid w:val="292C93C5"/>
    <w:rsid w:val="292DA209"/>
    <w:rsid w:val="292DDF02"/>
    <w:rsid w:val="292EED8A"/>
    <w:rsid w:val="292F0CA0"/>
    <w:rsid w:val="292F60BA"/>
    <w:rsid w:val="29311FD1"/>
    <w:rsid w:val="29317281"/>
    <w:rsid w:val="2931EC7C"/>
    <w:rsid w:val="2932AA94"/>
    <w:rsid w:val="2932BB5C"/>
    <w:rsid w:val="29332C79"/>
    <w:rsid w:val="2934596C"/>
    <w:rsid w:val="2934ED87"/>
    <w:rsid w:val="2935E1D8"/>
    <w:rsid w:val="2936538A"/>
    <w:rsid w:val="2937B03B"/>
    <w:rsid w:val="29380D0A"/>
    <w:rsid w:val="29388698"/>
    <w:rsid w:val="2939CEA5"/>
    <w:rsid w:val="293AD9B7"/>
    <w:rsid w:val="293AE36B"/>
    <w:rsid w:val="293B39BD"/>
    <w:rsid w:val="293B530A"/>
    <w:rsid w:val="293C1094"/>
    <w:rsid w:val="293DC70E"/>
    <w:rsid w:val="293E5D74"/>
    <w:rsid w:val="293E97B6"/>
    <w:rsid w:val="293EB59F"/>
    <w:rsid w:val="293F8B18"/>
    <w:rsid w:val="293FC3B7"/>
    <w:rsid w:val="293FDFBD"/>
    <w:rsid w:val="2940BE41"/>
    <w:rsid w:val="2940EE80"/>
    <w:rsid w:val="2941AE63"/>
    <w:rsid w:val="2941B04F"/>
    <w:rsid w:val="2941B828"/>
    <w:rsid w:val="29420E36"/>
    <w:rsid w:val="294352C0"/>
    <w:rsid w:val="2944CA2A"/>
    <w:rsid w:val="2944F2D3"/>
    <w:rsid w:val="2944FEA5"/>
    <w:rsid w:val="294571D1"/>
    <w:rsid w:val="2946B3D5"/>
    <w:rsid w:val="2946C7ED"/>
    <w:rsid w:val="29476813"/>
    <w:rsid w:val="29480014"/>
    <w:rsid w:val="2949C85A"/>
    <w:rsid w:val="2949CAB4"/>
    <w:rsid w:val="2949CC9B"/>
    <w:rsid w:val="294B34EF"/>
    <w:rsid w:val="294C3973"/>
    <w:rsid w:val="294C4EBC"/>
    <w:rsid w:val="294D47F4"/>
    <w:rsid w:val="294D528A"/>
    <w:rsid w:val="294EE7A7"/>
    <w:rsid w:val="294F86AB"/>
    <w:rsid w:val="29505230"/>
    <w:rsid w:val="29507A61"/>
    <w:rsid w:val="2951FC46"/>
    <w:rsid w:val="29523C64"/>
    <w:rsid w:val="29536788"/>
    <w:rsid w:val="29546578"/>
    <w:rsid w:val="29546DF6"/>
    <w:rsid w:val="2954978A"/>
    <w:rsid w:val="2956D2F9"/>
    <w:rsid w:val="2959573E"/>
    <w:rsid w:val="2959B4FD"/>
    <w:rsid w:val="295A2DC4"/>
    <w:rsid w:val="295AE993"/>
    <w:rsid w:val="295C3380"/>
    <w:rsid w:val="295C7328"/>
    <w:rsid w:val="295CCB8E"/>
    <w:rsid w:val="295E0282"/>
    <w:rsid w:val="295E671F"/>
    <w:rsid w:val="295EDDC0"/>
    <w:rsid w:val="295EE097"/>
    <w:rsid w:val="295F0F2C"/>
    <w:rsid w:val="29617C4A"/>
    <w:rsid w:val="29619881"/>
    <w:rsid w:val="2961FD82"/>
    <w:rsid w:val="2962349A"/>
    <w:rsid w:val="29627876"/>
    <w:rsid w:val="29635ECA"/>
    <w:rsid w:val="2964A548"/>
    <w:rsid w:val="2964AEEA"/>
    <w:rsid w:val="2964C902"/>
    <w:rsid w:val="2966F6FC"/>
    <w:rsid w:val="2967246F"/>
    <w:rsid w:val="2967297A"/>
    <w:rsid w:val="296838D4"/>
    <w:rsid w:val="2968DCE9"/>
    <w:rsid w:val="29690615"/>
    <w:rsid w:val="29693B1A"/>
    <w:rsid w:val="296A184A"/>
    <w:rsid w:val="296AB9C6"/>
    <w:rsid w:val="296B0785"/>
    <w:rsid w:val="296B4F50"/>
    <w:rsid w:val="296BC1CF"/>
    <w:rsid w:val="296D4E9E"/>
    <w:rsid w:val="296D4F67"/>
    <w:rsid w:val="296D55D9"/>
    <w:rsid w:val="296D7F0B"/>
    <w:rsid w:val="296EC551"/>
    <w:rsid w:val="296EEAA0"/>
    <w:rsid w:val="296F11CC"/>
    <w:rsid w:val="296F6283"/>
    <w:rsid w:val="296F7F20"/>
    <w:rsid w:val="29703D14"/>
    <w:rsid w:val="29714CE8"/>
    <w:rsid w:val="2971A1C2"/>
    <w:rsid w:val="2971AC77"/>
    <w:rsid w:val="2971BB41"/>
    <w:rsid w:val="2972B86B"/>
    <w:rsid w:val="2972E1AA"/>
    <w:rsid w:val="29731D1B"/>
    <w:rsid w:val="297546F0"/>
    <w:rsid w:val="297567DA"/>
    <w:rsid w:val="2975742C"/>
    <w:rsid w:val="297585C5"/>
    <w:rsid w:val="29758DC7"/>
    <w:rsid w:val="2975EB88"/>
    <w:rsid w:val="2975F338"/>
    <w:rsid w:val="29778AC3"/>
    <w:rsid w:val="297871EB"/>
    <w:rsid w:val="2978B799"/>
    <w:rsid w:val="2978BE67"/>
    <w:rsid w:val="297ACE7C"/>
    <w:rsid w:val="297C6074"/>
    <w:rsid w:val="297CDECA"/>
    <w:rsid w:val="297E09E7"/>
    <w:rsid w:val="297F70D1"/>
    <w:rsid w:val="298072FD"/>
    <w:rsid w:val="2980B39D"/>
    <w:rsid w:val="29818C0F"/>
    <w:rsid w:val="29819625"/>
    <w:rsid w:val="2981B330"/>
    <w:rsid w:val="2981C725"/>
    <w:rsid w:val="2981D8B0"/>
    <w:rsid w:val="2982BF38"/>
    <w:rsid w:val="29834980"/>
    <w:rsid w:val="29837D64"/>
    <w:rsid w:val="2984CD1C"/>
    <w:rsid w:val="29850FE4"/>
    <w:rsid w:val="29856D71"/>
    <w:rsid w:val="2985FDF3"/>
    <w:rsid w:val="29868EA9"/>
    <w:rsid w:val="298741C5"/>
    <w:rsid w:val="29879AF4"/>
    <w:rsid w:val="2988398C"/>
    <w:rsid w:val="2988F03C"/>
    <w:rsid w:val="298939F0"/>
    <w:rsid w:val="298A8678"/>
    <w:rsid w:val="298C8B3D"/>
    <w:rsid w:val="298E89DF"/>
    <w:rsid w:val="298E9984"/>
    <w:rsid w:val="298F637A"/>
    <w:rsid w:val="298FBB42"/>
    <w:rsid w:val="298FD47A"/>
    <w:rsid w:val="299058E0"/>
    <w:rsid w:val="2990AA85"/>
    <w:rsid w:val="29916BDC"/>
    <w:rsid w:val="2991E165"/>
    <w:rsid w:val="2994AB69"/>
    <w:rsid w:val="2994B8B9"/>
    <w:rsid w:val="29955A1B"/>
    <w:rsid w:val="299609E8"/>
    <w:rsid w:val="299692AB"/>
    <w:rsid w:val="29971E2E"/>
    <w:rsid w:val="2997962D"/>
    <w:rsid w:val="29983116"/>
    <w:rsid w:val="29992C02"/>
    <w:rsid w:val="299970A8"/>
    <w:rsid w:val="299A5020"/>
    <w:rsid w:val="299ACED8"/>
    <w:rsid w:val="299AD7F9"/>
    <w:rsid w:val="299AF12D"/>
    <w:rsid w:val="299B9738"/>
    <w:rsid w:val="299C345A"/>
    <w:rsid w:val="299C5FE0"/>
    <w:rsid w:val="299C77CD"/>
    <w:rsid w:val="299CCF1E"/>
    <w:rsid w:val="299D30F4"/>
    <w:rsid w:val="299D3AFA"/>
    <w:rsid w:val="299DAE8B"/>
    <w:rsid w:val="299DC715"/>
    <w:rsid w:val="299F326A"/>
    <w:rsid w:val="299F93A0"/>
    <w:rsid w:val="29A071EF"/>
    <w:rsid w:val="29A0930B"/>
    <w:rsid w:val="29A0DD66"/>
    <w:rsid w:val="29A21226"/>
    <w:rsid w:val="29A37F1F"/>
    <w:rsid w:val="29A3904B"/>
    <w:rsid w:val="29A3CD15"/>
    <w:rsid w:val="29A46BB8"/>
    <w:rsid w:val="29A5D21F"/>
    <w:rsid w:val="29A60A40"/>
    <w:rsid w:val="29A61A80"/>
    <w:rsid w:val="29A659A5"/>
    <w:rsid w:val="29A6F013"/>
    <w:rsid w:val="29A7B391"/>
    <w:rsid w:val="29A80947"/>
    <w:rsid w:val="29A841CE"/>
    <w:rsid w:val="29A85D36"/>
    <w:rsid w:val="29A89272"/>
    <w:rsid w:val="29A8C998"/>
    <w:rsid w:val="29A90C76"/>
    <w:rsid w:val="29AA7473"/>
    <w:rsid w:val="29AAAB85"/>
    <w:rsid w:val="29AB2FC0"/>
    <w:rsid w:val="29AB7CC9"/>
    <w:rsid w:val="29ABC36E"/>
    <w:rsid w:val="29AC0504"/>
    <w:rsid w:val="29AC56E6"/>
    <w:rsid w:val="29AD5F0D"/>
    <w:rsid w:val="29AD8341"/>
    <w:rsid w:val="29AE6BA9"/>
    <w:rsid w:val="29AEEC85"/>
    <w:rsid w:val="29B0928A"/>
    <w:rsid w:val="29B176C4"/>
    <w:rsid w:val="29B1FAA8"/>
    <w:rsid w:val="29B28AC3"/>
    <w:rsid w:val="29B29580"/>
    <w:rsid w:val="29B3554A"/>
    <w:rsid w:val="29B39272"/>
    <w:rsid w:val="29B3C0F1"/>
    <w:rsid w:val="29B4A960"/>
    <w:rsid w:val="29B5EB7F"/>
    <w:rsid w:val="29B7AAFA"/>
    <w:rsid w:val="29B90384"/>
    <w:rsid w:val="29B94773"/>
    <w:rsid w:val="29BA8109"/>
    <w:rsid w:val="29BCBA67"/>
    <w:rsid w:val="29BD4BE3"/>
    <w:rsid w:val="29BD80F6"/>
    <w:rsid w:val="29BF6D4E"/>
    <w:rsid w:val="29BFABEF"/>
    <w:rsid w:val="29BFC53E"/>
    <w:rsid w:val="29BFEB30"/>
    <w:rsid w:val="29C07969"/>
    <w:rsid w:val="29C09250"/>
    <w:rsid w:val="29C0A704"/>
    <w:rsid w:val="29C0A736"/>
    <w:rsid w:val="29C0D1FE"/>
    <w:rsid w:val="29C0F547"/>
    <w:rsid w:val="29C19FD3"/>
    <w:rsid w:val="29C1E9A3"/>
    <w:rsid w:val="29C26876"/>
    <w:rsid w:val="29C305B4"/>
    <w:rsid w:val="29C34987"/>
    <w:rsid w:val="29C39DD8"/>
    <w:rsid w:val="29C5136A"/>
    <w:rsid w:val="29C51F3B"/>
    <w:rsid w:val="29C5FE46"/>
    <w:rsid w:val="29C6F713"/>
    <w:rsid w:val="29C7612E"/>
    <w:rsid w:val="29C7F689"/>
    <w:rsid w:val="29C86EC4"/>
    <w:rsid w:val="29CA68BC"/>
    <w:rsid w:val="29CBE056"/>
    <w:rsid w:val="29CBF1FE"/>
    <w:rsid w:val="29CC401F"/>
    <w:rsid w:val="29CD285F"/>
    <w:rsid w:val="29CDADC8"/>
    <w:rsid w:val="29CDF7E9"/>
    <w:rsid w:val="29CE04AB"/>
    <w:rsid w:val="29CE60C1"/>
    <w:rsid w:val="29CED165"/>
    <w:rsid w:val="29CF53F6"/>
    <w:rsid w:val="29D095F2"/>
    <w:rsid w:val="29D0E3E9"/>
    <w:rsid w:val="29D1D43E"/>
    <w:rsid w:val="29D1F6A2"/>
    <w:rsid w:val="29D2517F"/>
    <w:rsid w:val="29D308F6"/>
    <w:rsid w:val="29D31082"/>
    <w:rsid w:val="29D35200"/>
    <w:rsid w:val="29D3F236"/>
    <w:rsid w:val="29D4503C"/>
    <w:rsid w:val="29D4D665"/>
    <w:rsid w:val="29D52FA4"/>
    <w:rsid w:val="29D56F03"/>
    <w:rsid w:val="29D5D622"/>
    <w:rsid w:val="29D61107"/>
    <w:rsid w:val="29D61B91"/>
    <w:rsid w:val="29D61E6B"/>
    <w:rsid w:val="29D6DA88"/>
    <w:rsid w:val="29D786DD"/>
    <w:rsid w:val="29D8F2F7"/>
    <w:rsid w:val="29D93BE4"/>
    <w:rsid w:val="29D98661"/>
    <w:rsid w:val="29DA51B8"/>
    <w:rsid w:val="29DB53E3"/>
    <w:rsid w:val="29DE9B15"/>
    <w:rsid w:val="29DF483C"/>
    <w:rsid w:val="29DFD152"/>
    <w:rsid w:val="29DFE717"/>
    <w:rsid w:val="29DFEF65"/>
    <w:rsid w:val="29E00AB5"/>
    <w:rsid w:val="29E01CA2"/>
    <w:rsid w:val="29E215F6"/>
    <w:rsid w:val="29E22655"/>
    <w:rsid w:val="29E2F325"/>
    <w:rsid w:val="29E43AE8"/>
    <w:rsid w:val="29E45021"/>
    <w:rsid w:val="29E45F45"/>
    <w:rsid w:val="29E4C7F7"/>
    <w:rsid w:val="29E79378"/>
    <w:rsid w:val="29E81218"/>
    <w:rsid w:val="29E8AF53"/>
    <w:rsid w:val="29EA6B20"/>
    <w:rsid w:val="29EA6D12"/>
    <w:rsid w:val="29EA93BD"/>
    <w:rsid w:val="29EB0E0C"/>
    <w:rsid w:val="29ED7E81"/>
    <w:rsid w:val="29EDDA80"/>
    <w:rsid w:val="29EDDDC1"/>
    <w:rsid w:val="29EF6343"/>
    <w:rsid w:val="29EF8653"/>
    <w:rsid w:val="29F13F0E"/>
    <w:rsid w:val="29F16627"/>
    <w:rsid w:val="29F1D77D"/>
    <w:rsid w:val="29F2286A"/>
    <w:rsid w:val="29F24120"/>
    <w:rsid w:val="29F2B3FE"/>
    <w:rsid w:val="29F2E912"/>
    <w:rsid w:val="29F36E45"/>
    <w:rsid w:val="29F385CB"/>
    <w:rsid w:val="29F3ACB9"/>
    <w:rsid w:val="29F47203"/>
    <w:rsid w:val="29F648C8"/>
    <w:rsid w:val="29F6E22E"/>
    <w:rsid w:val="29F784A2"/>
    <w:rsid w:val="29F7F3C5"/>
    <w:rsid w:val="29F8EEB5"/>
    <w:rsid w:val="29F8F519"/>
    <w:rsid w:val="29F97D24"/>
    <w:rsid w:val="29F9C78F"/>
    <w:rsid w:val="29FB3950"/>
    <w:rsid w:val="29FBE917"/>
    <w:rsid w:val="29FCFBD5"/>
    <w:rsid w:val="29FD4C2F"/>
    <w:rsid w:val="29FDAA9D"/>
    <w:rsid w:val="29FE2A4C"/>
    <w:rsid w:val="29FEB101"/>
    <w:rsid w:val="2A011840"/>
    <w:rsid w:val="2A028041"/>
    <w:rsid w:val="2A077CD6"/>
    <w:rsid w:val="2A07ECB1"/>
    <w:rsid w:val="2A080781"/>
    <w:rsid w:val="2A08207B"/>
    <w:rsid w:val="2A083528"/>
    <w:rsid w:val="2A0850FF"/>
    <w:rsid w:val="2A0852B5"/>
    <w:rsid w:val="2A08BBAE"/>
    <w:rsid w:val="2A091E19"/>
    <w:rsid w:val="2A0BC794"/>
    <w:rsid w:val="2A0C2C71"/>
    <w:rsid w:val="2A0C6D7F"/>
    <w:rsid w:val="2A0C92F5"/>
    <w:rsid w:val="2A0CE46D"/>
    <w:rsid w:val="2A0CE8AF"/>
    <w:rsid w:val="2A0D098B"/>
    <w:rsid w:val="2A0DA5BB"/>
    <w:rsid w:val="2A0E212C"/>
    <w:rsid w:val="2A0EECA6"/>
    <w:rsid w:val="2A0F5BC0"/>
    <w:rsid w:val="2A0F9642"/>
    <w:rsid w:val="2A0FF9CB"/>
    <w:rsid w:val="2A101753"/>
    <w:rsid w:val="2A106261"/>
    <w:rsid w:val="2A106865"/>
    <w:rsid w:val="2A10893E"/>
    <w:rsid w:val="2A109ED9"/>
    <w:rsid w:val="2A10B213"/>
    <w:rsid w:val="2A11806C"/>
    <w:rsid w:val="2A11D989"/>
    <w:rsid w:val="2A13C523"/>
    <w:rsid w:val="2A155282"/>
    <w:rsid w:val="2A16279D"/>
    <w:rsid w:val="2A1667B1"/>
    <w:rsid w:val="2A16CDA4"/>
    <w:rsid w:val="2A17DC9B"/>
    <w:rsid w:val="2A186027"/>
    <w:rsid w:val="2A1866EC"/>
    <w:rsid w:val="2A1970E7"/>
    <w:rsid w:val="2A1A30F2"/>
    <w:rsid w:val="2A1A49D0"/>
    <w:rsid w:val="2A1AAD9E"/>
    <w:rsid w:val="2A1ABA5F"/>
    <w:rsid w:val="2A1BAF81"/>
    <w:rsid w:val="2A1BED96"/>
    <w:rsid w:val="2A1BEEB9"/>
    <w:rsid w:val="2A1C52CF"/>
    <w:rsid w:val="2A1DCF25"/>
    <w:rsid w:val="2A1DFBA2"/>
    <w:rsid w:val="2A1EEB6B"/>
    <w:rsid w:val="2A1FE132"/>
    <w:rsid w:val="2A21C91E"/>
    <w:rsid w:val="2A21F475"/>
    <w:rsid w:val="2A22839A"/>
    <w:rsid w:val="2A234024"/>
    <w:rsid w:val="2A235107"/>
    <w:rsid w:val="2A238FD0"/>
    <w:rsid w:val="2A23C529"/>
    <w:rsid w:val="2A242C75"/>
    <w:rsid w:val="2A24C050"/>
    <w:rsid w:val="2A25B695"/>
    <w:rsid w:val="2A2646AA"/>
    <w:rsid w:val="2A26E730"/>
    <w:rsid w:val="2A27115E"/>
    <w:rsid w:val="2A2846DD"/>
    <w:rsid w:val="2A286B16"/>
    <w:rsid w:val="2A28CB41"/>
    <w:rsid w:val="2A2A3345"/>
    <w:rsid w:val="2A2AB378"/>
    <w:rsid w:val="2A2AFF52"/>
    <w:rsid w:val="2A2AFFB7"/>
    <w:rsid w:val="2A2BA47E"/>
    <w:rsid w:val="2A2BD6B8"/>
    <w:rsid w:val="2A2C1003"/>
    <w:rsid w:val="2A2C83EC"/>
    <w:rsid w:val="2A2D0F0C"/>
    <w:rsid w:val="2A2D1BC3"/>
    <w:rsid w:val="2A2D675D"/>
    <w:rsid w:val="2A2D7F24"/>
    <w:rsid w:val="2A2E44EA"/>
    <w:rsid w:val="2A2EDE32"/>
    <w:rsid w:val="2A305B2C"/>
    <w:rsid w:val="2A30D90E"/>
    <w:rsid w:val="2A311860"/>
    <w:rsid w:val="2A312D85"/>
    <w:rsid w:val="2A31A9E7"/>
    <w:rsid w:val="2A3287D9"/>
    <w:rsid w:val="2A32F14C"/>
    <w:rsid w:val="2A3461EF"/>
    <w:rsid w:val="2A3575CB"/>
    <w:rsid w:val="2A368F69"/>
    <w:rsid w:val="2A37B0CB"/>
    <w:rsid w:val="2A382266"/>
    <w:rsid w:val="2A389E5B"/>
    <w:rsid w:val="2A38D955"/>
    <w:rsid w:val="2A391C82"/>
    <w:rsid w:val="2A39A389"/>
    <w:rsid w:val="2A39E42A"/>
    <w:rsid w:val="2A3A3E25"/>
    <w:rsid w:val="2A3B1D4D"/>
    <w:rsid w:val="2A3C2D97"/>
    <w:rsid w:val="2A3C35AC"/>
    <w:rsid w:val="2A3C86E0"/>
    <w:rsid w:val="2A3C9A67"/>
    <w:rsid w:val="2A3D202F"/>
    <w:rsid w:val="2A3E5600"/>
    <w:rsid w:val="2A3E64BD"/>
    <w:rsid w:val="2A3EC71C"/>
    <w:rsid w:val="2A3EEA75"/>
    <w:rsid w:val="2A3F1016"/>
    <w:rsid w:val="2A3F4D49"/>
    <w:rsid w:val="2A3FE923"/>
    <w:rsid w:val="2A41BFF9"/>
    <w:rsid w:val="2A41C086"/>
    <w:rsid w:val="2A425E0A"/>
    <w:rsid w:val="2A42CAC5"/>
    <w:rsid w:val="2A4339B9"/>
    <w:rsid w:val="2A438C60"/>
    <w:rsid w:val="2A454C29"/>
    <w:rsid w:val="2A459E64"/>
    <w:rsid w:val="2A459FAA"/>
    <w:rsid w:val="2A45A56D"/>
    <w:rsid w:val="2A463141"/>
    <w:rsid w:val="2A464FF4"/>
    <w:rsid w:val="2A46A370"/>
    <w:rsid w:val="2A4934A3"/>
    <w:rsid w:val="2A4943DC"/>
    <w:rsid w:val="2A4A24E6"/>
    <w:rsid w:val="2A4AEC6F"/>
    <w:rsid w:val="2A4BE90A"/>
    <w:rsid w:val="2A4CED1F"/>
    <w:rsid w:val="2A4E6646"/>
    <w:rsid w:val="2A4F0647"/>
    <w:rsid w:val="2A4F2AD8"/>
    <w:rsid w:val="2A4F32BC"/>
    <w:rsid w:val="2A4F8C0E"/>
    <w:rsid w:val="2A4FD14B"/>
    <w:rsid w:val="2A500070"/>
    <w:rsid w:val="2A50116A"/>
    <w:rsid w:val="2A501381"/>
    <w:rsid w:val="2A526889"/>
    <w:rsid w:val="2A53777B"/>
    <w:rsid w:val="2A54B09C"/>
    <w:rsid w:val="2A567084"/>
    <w:rsid w:val="2A56B8B2"/>
    <w:rsid w:val="2A58033C"/>
    <w:rsid w:val="2A5982DA"/>
    <w:rsid w:val="2A5A0DF8"/>
    <w:rsid w:val="2A5A5B57"/>
    <w:rsid w:val="2A5A5E92"/>
    <w:rsid w:val="2A5A6F02"/>
    <w:rsid w:val="2A5B1F38"/>
    <w:rsid w:val="2A5C1110"/>
    <w:rsid w:val="2A5D8946"/>
    <w:rsid w:val="2A5E19A1"/>
    <w:rsid w:val="2A5E8A05"/>
    <w:rsid w:val="2A600F7F"/>
    <w:rsid w:val="2A6023C8"/>
    <w:rsid w:val="2A60A7C8"/>
    <w:rsid w:val="2A60F39C"/>
    <w:rsid w:val="2A62A5DB"/>
    <w:rsid w:val="2A62DC61"/>
    <w:rsid w:val="2A634411"/>
    <w:rsid w:val="2A63E528"/>
    <w:rsid w:val="2A6464D7"/>
    <w:rsid w:val="2A651774"/>
    <w:rsid w:val="2A6532F6"/>
    <w:rsid w:val="2A656EBD"/>
    <w:rsid w:val="2A658C69"/>
    <w:rsid w:val="2A65DFC3"/>
    <w:rsid w:val="2A663F02"/>
    <w:rsid w:val="2A6697F4"/>
    <w:rsid w:val="2A66B7FB"/>
    <w:rsid w:val="2A670194"/>
    <w:rsid w:val="2A6724B6"/>
    <w:rsid w:val="2A673D22"/>
    <w:rsid w:val="2A6777E9"/>
    <w:rsid w:val="2A677A66"/>
    <w:rsid w:val="2A67DCC8"/>
    <w:rsid w:val="2A67E3C8"/>
    <w:rsid w:val="2A6BC8AD"/>
    <w:rsid w:val="2A6C31C4"/>
    <w:rsid w:val="2A6C8EEF"/>
    <w:rsid w:val="2A6CE523"/>
    <w:rsid w:val="2A6CF60C"/>
    <w:rsid w:val="2A6D444C"/>
    <w:rsid w:val="2A6DA8A3"/>
    <w:rsid w:val="2A6DD782"/>
    <w:rsid w:val="2A6F4F8E"/>
    <w:rsid w:val="2A6FD809"/>
    <w:rsid w:val="2A702D00"/>
    <w:rsid w:val="2A72C974"/>
    <w:rsid w:val="2A7301F0"/>
    <w:rsid w:val="2A742FD9"/>
    <w:rsid w:val="2A74DC7A"/>
    <w:rsid w:val="2A7503F9"/>
    <w:rsid w:val="2A7527A0"/>
    <w:rsid w:val="2A75CCB4"/>
    <w:rsid w:val="2A761F5B"/>
    <w:rsid w:val="2A76D5CA"/>
    <w:rsid w:val="2A77854D"/>
    <w:rsid w:val="2A781D75"/>
    <w:rsid w:val="2A79849C"/>
    <w:rsid w:val="2A7A9223"/>
    <w:rsid w:val="2A7AA1BA"/>
    <w:rsid w:val="2A7AE190"/>
    <w:rsid w:val="2A7B07B7"/>
    <w:rsid w:val="2A7B5327"/>
    <w:rsid w:val="2A7C7933"/>
    <w:rsid w:val="2A7D4464"/>
    <w:rsid w:val="2A7DB2D2"/>
    <w:rsid w:val="2A7E1901"/>
    <w:rsid w:val="2A7EB3B7"/>
    <w:rsid w:val="2A7EE703"/>
    <w:rsid w:val="2A7FD534"/>
    <w:rsid w:val="2A80B891"/>
    <w:rsid w:val="2A80BCC6"/>
    <w:rsid w:val="2A80FA4B"/>
    <w:rsid w:val="2A81B7EF"/>
    <w:rsid w:val="2A81D86D"/>
    <w:rsid w:val="2A8329F9"/>
    <w:rsid w:val="2A834147"/>
    <w:rsid w:val="2A83CFC2"/>
    <w:rsid w:val="2A846BD1"/>
    <w:rsid w:val="2A85F982"/>
    <w:rsid w:val="2A86845F"/>
    <w:rsid w:val="2A86E16F"/>
    <w:rsid w:val="2A878BAF"/>
    <w:rsid w:val="2A884C59"/>
    <w:rsid w:val="2A88C9A2"/>
    <w:rsid w:val="2A893464"/>
    <w:rsid w:val="2A8BBB9E"/>
    <w:rsid w:val="2A8C4B56"/>
    <w:rsid w:val="2A8C802E"/>
    <w:rsid w:val="2A8CD2BE"/>
    <w:rsid w:val="2A8D24C6"/>
    <w:rsid w:val="2A8D2FF8"/>
    <w:rsid w:val="2A8E6864"/>
    <w:rsid w:val="2A8E9E17"/>
    <w:rsid w:val="2A8EBFB5"/>
    <w:rsid w:val="2A8FB5C7"/>
    <w:rsid w:val="2A900DCE"/>
    <w:rsid w:val="2A92075E"/>
    <w:rsid w:val="2A9250C7"/>
    <w:rsid w:val="2A931568"/>
    <w:rsid w:val="2A934521"/>
    <w:rsid w:val="2A939D01"/>
    <w:rsid w:val="2A93DEDA"/>
    <w:rsid w:val="2A94B9DB"/>
    <w:rsid w:val="2A9568AC"/>
    <w:rsid w:val="2A960F87"/>
    <w:rsid w:val="2A972732"/>
    <w:rsid w:val="2A9757BC"/>
    <w:rsid w:val="2A9854A8"/>
    <w:rsid w:val="2A985932"/>
    <w:rsid w:val="2A98E6F8"/>
    <w:rsid w:val="2A995918"/>
    <w:rsid w:val="2A9B013A"/>
    <w:rsid w:val="2A9B81D0"/>
    <w:rsid w:val="2A9BFFB2"/>
    <w:rsid w:val="2A9C734D"/>
    <w:rsid w:val="2A9D5A8D"/>
    <w:rsid w:val="2A9DF368"/>
    <w:rsid w:val="2A9EA77E"/>
    <w:rsid w:val="2A9EBDA6"/>
    <w:rsid w:val="2A9EF258"/>
    <w:rsid w:val="2A9F3455"/>
    <w:rsid w:val="2A9FE321"/>
    <w:rsid w:val="2AA08952"/>
    <w:rsid w:val="2AA17305"/>
    <w:rsid w:val="2AA1872D"/>
    <w:rsid w:val="2AA20783"/>
    <w:rsid w:val="2AA2F025"/>
    <w:rsid w:val="2AA451A0"/>
    <w:rsid w:val="2AA4962A"/>
    <w:rsid w:val="2AA60798"/>
    <w:rsid w:val="2AA675A2"/>
    <w:rsid w:val="2AA6CEC7"/>
    <w:rsid w:val="2AA75159"/>
    <w:rsid w:val="2AA87435"/>
    <w:rsid w:val="2AA8924A"/>
    <w:rsid w:val="2AAA1494"/>
    <w:rsid w:val="2AAA31D8"/>
    <w:rsid w:val="2AAADE8E"/>
    <w:rsid w:val="2AAAF9FF"/>
    <w:rsid w:val="2AAB9115"/>
    <w:rsid w:val="2AAC7C42"/>
    <w:rsid w:val="2AACF594"/>
    <w:rsid w:val="2AAEF580"/>
    <w:rsid w:val="2AAF2548"/>
    <w:rsid w:val="2AAF3855"/>
    <w:rsid w:val="2AAF67C6"/>
    <w:rsid w:val="2AAF6B06"/>
    <w:rsid w:val="2AAFCC16"/>
    <w:rsid w:val="2AAFCF18"/>
    <w:rsid w:val="2AB15484"/>
    <w:rsid w:val="2AB29F48"/>
    <w:rsid w:val="2AB37417"/>
    <w:rsid w:val="2AB3A7E6"/>
    <w:rsid w:val="2AB4CBC5"/>
    <w:rsid w:val="2AB4D0E3"/>
    <w:rsid w:val="2AB5538F"/>
    <w:rsid w:val="2AB661E0"/>
    <w:rsid w:val="2AB7203D"/>
    <w:rsid w:val="2AB7A7CB"/>
    <w:rsid w:val="2AB93F8F"/>
    <w:rsid w:val="2AB9ADD5"/>
    <w:rsid w:val="2ABBB09E"/>
    <w:rsid w:val="2ABBD816"/>
    <w:rsid w:val="2ABBFA06"/>
    <w:rsid w:val="2ABC173F"/>
    <w:rsid w:val="2ABC4763"/>
    <w:rsid w:val="2ABC68C4"/>
    <w:rsid w:val="2ABC83B5"/>
    <w:rsid w:val="2ABD1D4D"/>
    <w:rsid w:val="2ABD5181"/>
    <w:rsid w:val="2ABD5382"/>
    <w:rsid w:val="2ABD597D"/>
    <w:rsid w:val="2ABDB447"/>
    <w:rsid w:val="2ABDCF7B"/>
    <w:rsid w:val="2ABE00D9"/>
    <w:rsid w:val="2ABE1FF3"/>
    <w:rsid w:val="2ABF134B"/>
    <w:rsid w:val="2ABF3126"/>
    <w:rsid w:val="2ABF62A5"/>
    <w:rsid w:val="2ABF82DF"/>
    <w:rsid w:val="2ABFE669"/>
    <w:rsid w:val="2AC0A653"/>
    <w:rsid w:val="2AC10E77"/>
    <w:rsid w:val="2AC1B447"/>
    <w:rsid w:val="2AC1BAD7"/>
    <w:rsid w:val="2AC2163E"/>
    <w:rsid w:val="2AC22F7A"/>
    <w:rsid w:val="2AC23CF1"/>
    <w:rsid w:val="2AC46FCE"/>
    <w:rsid w:val="2AC4D4A5"/>
    <w:rsid w:val="2AC52B51"/>
    <w:rsid w:val="2AC5616E"/>
    <w:rsid w:val="2AC5FBDE"/>
    <w:rsid w:val="2AC61342"/>
    <w:rsid w:val="2AC64BAE"/>
    <w:rsid w:val="2AC67D84"/>
    <w:rsid w:val="2AC8525D"/>
    <w:rsid w:val="2AC91C62"/>
    <w:rsid w:val="2AC9CB5F"/>
    <w:rsid w:val="2ACB5142"/>
    <w:rsid w:val="2ACB7CD4"/>
    <w:rsid w:val="2ACBD991"/>
    <w:rsid w:val="2ACBF6E2"/>
    <w:rsid w:val="2ACC24D8"/>
    <w:rsid w:val="2ACEC8EE"/>
    <w:rsid w:val="2ACED387"/>
    <w:rsid w:val="2ACFF505"/>
    <w:rsid w:val="2AD03C6F"/>
    <w:rsid w:val="2AD09342"/>
    <w:rsid w:val="2AD0C8FC"/>
    <w:rsid w:val="2AD13E96"/>
    <w:rsid w:val="2AD1D1AA"/>
    <w:rsid w:val="2AD40765"/>
    <w:rsid w:val="2AD59C12"/>
    <w:rsid w:val="2AD6984F"/>
    <w:rsid w:val="2AD6AB56"/>
    <w:rsid w:val="2AD86333"/>
    <w:rsid w:val="2AD881E1"/>
    <w:rsid w:val="2AD98AF1"/>
    <w:rsid w:val="2ADA148E"/>
    <w:rsid w:val="2ADAA33E"/>
    <w:rsid w:val="2ADB7D1D"/>
    <w:rsid w:val="2ADB9794"/>
    <w:rsid w:val="2ADC6B29"/>
    <w:rsid w:val="2ADDFFC6"/>
    <w:rsid w:val="2ADE0236"/>
    <w:rsid w:val="2ADE9F91"/>
    <w:rsid w:val="2ADED5D7"/>
    <w:rsid w:val="2ADEEA0F"/>
    <w:rsid w:val="2ADF0389"/>
    <w:rsid w:val="2AE32D83"/>
    <w:rsid w:val="2AE3E49E"/>
    <w:rsid w:val="2AE5C8CC"/>
    <w:rsid w:val="2AE5F672"/>
    <w:rsid w:val="2AE61E97"/>
    <w:rsid w:val="2AE7046F"/>
    <w:rsid w:val="2AE70C7E"/>
    <w:rsid w:val="2AE77F28"/>
    <w:rsid w:val="2AE7D8AB"/>
    <w:rsid w:val="2AE85375"/>
    <w:rsid w:val="2AE91F21"/>
    <w:rsid w:val="2AE9862C"/>
    <w:rsid w:val="2AE9AA1E"/>
    <w:rsid w:val="2AE9D061"/>
    <w:rsid w:val="2AEAD1E1"/>
    <w:rsid w:val="2AEB4259"/>
    <w:rsid w:val="2AEBB7C3"/>
    <w:rsid w:val="2AEC0CD7"/>
    <w:rsid w:val="2AEC3388"/>
    <w:rsid w:val="2AEC3407"/>
    <w:rsid w:val="2AEC6AE6"/>
    <w:rsid w:val="2AEC7EBE"/>
    <w:rsid w:val="2AEC9EEF"/>
    <w:rsid w:val="2AECA880"/>
    <w:rsid w:val="2AECF1F7"/>
    <w:rsid w:val="2AED4B71"/>
    <w:rsid w:val="2AED4E58"/>
    <w:rsid w:val="2AEECADA"/>
    <w:rsid w:val="2AEF005E"/>
    <w:rsid w:val="2AEF3617"/>
    <w:rsid w:val="2AEF7237"/>
    <w:rsid w:val="2AF06DBA"/>
    <w:rsid w:val="2AF1169E"/>
    <w:rsid w:val="2AF15080"/>
    <w:rsid w:val="2AF21C85"/>
    <w:rsid w:val="2AF3DA21"/>
    <w:rsid w:val="2AF3DDB7"/>
    <w:rsid w:val="2AF520E5"/>
    <w:rsid w:val="2AF5806C"/>
    <w:rsid w:val="2AF5D9B6"/>
    <w:rsid w:val="2AF621F6"/>
    <w:rsid w:val="2AF6DB95"/>
    <w:rsid w:val="2AF87257"/>
    <w:rsid w:val="2AF9D827"/>
    <w:rsid w:val="2AFA1222"/>
    <w:rsid w:val="2AFA1F1D"/>
    <w:rsid w:val="2AFA87ED"/>
    <w:rsid w:val="2AFAB0D6"/>
    <w:rsid w:val="2AFB0C65"/>
    <w:rsid w:val="2AFB4285"/>
    <w:rsid w:val="2AFB94C3"/>
    <w:rsid w:val="2AFD6840"/>
    <w:rsid w:val="2AFE2504"/>
    <w:rsid w:val="2AFEB12E"/>
    <w:rsid w:val="2AFEE1FE"/>
    <w:rsid w:val="2AFF3513"/>
    <w:rsid w:val="2AFFD8EE"/>
    <w:rsid w:val="2AFFF689"/>
    <w:rsid w:val="2B00AEFC"/>
    <w:rsid w:val="2B00E135"/>
    <w:rsid w:val="2B012DEB"/>
    <w:rsid w:val="2B03821C"/>
    <w:rsid w:val="2B046474"/>
    <w:rsid w:val="2B051CBF"/>
    <w:rsid w:val="2B0552C7"/>
    <w:rsid w:val="2B058524"/>
    <w:rsid w:val="2B05A3FA"/>
    <w:rsid w:val="2B05E623"/>
    <w:rsid w:val="2B06DEFA"/>
    <w:rsid w:val="2B071082"/>
    <w:rsid w:val="2B075EEB"/>
    <w:rsid w:val="2B07B9CF"/>
    <w:rsid w:val="2B07BC1D"/>
    <w:rsid w:val="2B086B3A"/>
    <w:rsid w:val="2B091FB7"/>
    <w:rsid w:val="2B09C0D1"/>
    <w:rsid w:val="2B0A50A3"/>
    <w:rsid w:val="2B0AB0D6"/>
    <w:rsid w:val="2B0C6005"/>
    <w:rsid w:val="2B0CCA03"/>
    <w:rsid w:val="2B0CCEE7"/>
    <w:rsid w:val="2B0D6500"/>
    <w:rsid w:val="2B0DDF97"/>
    <w:rsid w:val="2B0ECEFF"/>
    <w:rsid w:val="2B104314"/>
    <w:rsid w:val="2B10C430"/>
    <w:rsid w:val="2B1114AA"/>
    <w:rsid w:val="2B114EA2"/>
    <w:rsid w:val="2B11736A"/>
    <w:rsid w:val="2B122316"/>
    <w:rsid w:val="2B124264"/>
    <w:rsid w:val="2B1251BA"/>
    <w:rsid w:val="2B12E907"/>
    <w:rsid w:val="2B12F351"/>
    <w:rsid w:val="2B13123B"/>
    <w:rsid w:val="2B1340C2"/>
    <w:rsid w:val="2B1419C6"/>
    <w:rsid w:val="2B149B0F"/>
    <w:rsid w:val="2B1592C9"/>
    <w:rsid w:val="2B162EB1"/>
    <w:rsid w:val="2B166050"/>
    <w:rsid w:val="2B167B60"/>
    <w:rsid w:val="2B16AF0C"/>
    <w:rsid w:val="2B16B333"/>
    <w:rsid w:val="2B17E60C"/>
    <w:rsid w:val="2B18DF89"/>
    <w:rsid w:val="2B190A95"/>
    <w:rsid w:val="2B1948CE"/>
    <w:rsid w:val="2B197621"/>
    <w:rsid w:val="2B19F89E"/>
    <w:rsid w:val="2B1A3073"/>
    <w:rsid w:val="2B1A734D"/>
    <w:rsid w:val="2B1A9672"/>
    <w:rsid w:val="2B1AAF42"/>
    <w:rsid w:val="2B1AF261"/>
    <w:rsid w:val="2B1BC769"/>
    <w:rsid w:val="2B1BF53F"/>
    <w:rsid w:val="2B1D0FD1"/>
    <w:rsid w:val="2B1D4B3C"/>
    <w:rsid w:val="2B1D95E0"/>
    <w:rsid w:val="2B1D9E0E"/>
    <w:rsid w:val="2B1DD7E8"/>
    <w:rsid w:val="2B1EB84B"/>
    <w:rsid w:val="2B1EC0FB"/>
    <w:rsid w:val="2B1F13A0"/>
    <w:rsid w:val="2B209F71"/>
    <w:rsid w:val="2B21CC35"/>
    <w:rsid w:val="2B21E3DA"/>
    <w:rsid w:val="2B22900D"/>
    <w:rsid w:val="2B229E44"/>
    <w:rsid w:val="2B2324F3"/>
    <w:rsid w:val="2B2381DA"/>
    <w:rsid w:val="2B23B934"/>
    <w:rsid w:val="2B23C3D5"/>
    <w:rsid w:val="2B23CB47"/>
    <w:rsid w:val="2B23CC36"/>
    <w:rsid w:val="2B2408AB"/>
    <w:rsid w:val="2B252350"/>
    <w:rsid w:val="2B252E91"/>
    <w:rsid w:val="2B25CEF9"/>
    <w:rsid w:val="2B26C95F"/>
    <w:rsid w:val="2B27075B"/>
    <w:rsid w:val="2B27159A"/>
    <w:rsid w:val="2B2748B1"/>
    <w:rsid w:val="2B27747C"/>
    <w:rsid w:val="2B27FAD9"/>
    <w:rsid w:val="2B285459"/>
    <w:rsid w:val="2B2B0EF4"/>
    <w:rsid w:val="2B2BBB4F"/>
    <w:rsid w:val="2B2C028C"/>
    <w:rsid w:val="2B2C29D8"/>
    <w:rsid w:val="2B2CF899"/>
    <w:rsid w:val="2B2DA20E"/>
    <w:rsid w:val="2B2DAC88"/>
    <w:rsid w:val="2B2E60E3"/>
    <w:rsid w:val="2B300F74"/>
    <w:rsid w:val="2B301391"/>
    <w:rsid w:val="2B3013F2"/>
    <w:rsid w:val="2B304D0F"/>
    <w:rsid w:val="2B31B6CB"/>
    <w:rsid w:val="2B32057A"/>
    <w:rsid w:val="2B32BDEC"/>
    <w:rsid w:val="2B3353E5"/>
    <w:rsid w:val="2B33603F"/>
    <w:rsid w:val="2B343D7F"/>
    <w:rsid w:val="2B343F80"/>
    <w:rsid w:val="2B34D325"/>
    <w:rsid w:val="2B34F7FF"/>
    <w:rsid w:val="2B36C1B8"/>
    <w:rsid w:val="2B376B3E"/>
    <w:rsid w:val="2B38190E"/>
    <w:rsid w:val="2B3866C0"/>
    <w:rsid w:val="2B3AE415"/>
    <w:rsid w:val="2B3B15BE"/>
    <w:rsid w:val="2B3C63DC"/>
    <w:rsid w:val="2B3CE39A"/>
    <w:rsid w:val="2B3D4FA3"/>
    <w:rsid w:val="2B3E2B01"/>
    <w:rsid w:val="2B3EDDA0"/>
    <w:rsid w:val="2B3F7947"/>
    <w:rsid w:val="2B407145"/>
    <w:rsid w:val="2B40AAC8"/>
    <w:rsid w:val="2B40F9AA"/>
    <w:rsid w:val="2B416B13"/>
    <w:rsid w:val="2B420400"/>
    <w:rsid w:val="2B437FA8"/>
    <w:rsid w:val="2B43B7DE"/>
    <w:rsid w:val="2B43E1AC"/>
    <w:rsid w:val="2B44BA03"/>
    <w:rsid w:val="2B45D87C"/>
    <w:rsid w:val="2B4717E5"/>
    <w:rsid w:val="2B473348"/>
    <w:rsid w:val="2B4953A2"/>
    <w:rsid w:val="2B49AC7C"/>
    <w:rsid w:val="2B49C60B"/>
    <w:rsid w:val="2B4A0EBE"/>
    <w:rsid w:val="2B4AF45E"/>
    <w:rsid w:val="2B4B1374"/>
    <w:rsid w:val="2B4C582A"/>
    <w:rsid w:val="2B4C8E97"/>
    <w:rsid w:val="2B4DF40D"/>
    <w:rsid w:val="2B4E46FF"/>
    <w:rsid w:val="2B4E75F2"/>
    <w:rsid w:val="2B4E99D7"/>
    <w:rsid w:val="2B4F72D9"/>
    <w:rsid w:val="2B500805"/>
    <w:rsid w:val="2B50B1A6"/>
    <w:rsid w:val="2B50D351"/>
    <w:rsid w:val="2B513274"/>
    <w:rsid w:val="2B514151"/>
    <w:rsid w:val="2B51FE96"/>
    <w:rsid w:val="2B52173E"/>
    <w:rsid w:val="2B525920"/>
    <w:rsid w:val="2B5282F8"/>
    <w:rsid w:val="2B52E056"/>
    <w:rsid w:val="2B5413E8"/>
    <w:rsid w:val="2B54895D"/>
    <w:rsid w:val="2B562345"/>
    <w:rsid w:val="2B564603"/>
    <w:rsid w:val="2B56AFC4"/>
    <w:rsid w:val="2B56C23B"/>
    <w:rsid w:val="2B5852E6"/>
    <w:rsid w:val="2B586ABA"/>
    <w:rsid w:val="2B588836"/>
    <w:rsid w:val="2B58E9F9"/>
    <w:rsid w:val="2B5A87E5"/>
    <w:rsid w:val="2B5B3C1C"/>
    <w:rsid w:val="2B5BB406"/>
    <w:rsid w:val="2B5C5BA2"/>
    <w:rsid w:val="2B5D2BC9"/>
    <w:rsid w:val="2B5E2E44"/>
    <w:rsid w:val="2B5EE0BE"/>
    <w:rsid w:val="2B5F5044"/>
    <w:rsid w:val="2B5F813C"/>
    <w:rsid w:val="2B5FBEDC"/>
    <w:rsid w:val="2B5FDE8D"/>
    <w:rsid w:val="2B60BC3F"/>
    <w:rsid w:val="2B613158"/>
    <w:rsid w:val="2B61878C"/>
    <w:rsid w:val="2B6243AB"/>
    <w:rsid w:val="2B6243E1"/>
    <w:rsid w:val="2B625866"/>
    <w:rsid w:val="2B63741D"/>
    <w:rsid w:val="2B63F4A7"/>
    <w:rsid w:val="2B649171"/>
    <w:rsid w:val="2B649C76"/>
    <w:rsid w:val="2B650304"/>
    <w:rsid w:val="2B658E71"/>
    <w:rsid w:val="2B661056"/>
    <w:rsid w:val="2B688DD2"/>
    <w:rsid w:val="2B68AE7F"/>
    <w:rsid w:val="2B68C216"/>
    <w:rsid w:val="2B68E67E"/>
    <w:rsid w:val="2B697FE1"/>
    <w:rsid w:val="2B6A62CD"/>
    <w:rsid w:val="2B6A8106"/>
    <w:rsid w:val="2B6C6DC8"/>
    <w:rsid w:val="2B6CCA28"/>
    <w:rsid w:val="2B6DD181"/>
    <w:rsid w:val="2B6EA09A"/>
    <w:rsid w:val="2B6EE2E9"/>
    <w:rsid w:val="2B6F07A7"/>
    <w:rsid w:val="2B6FB316"/>
    <w:rsid w:val="2B6FD011"/>
    <w:rsid w:val="2B71437B"/>
    <w:rsid w:val="2B714C6F"/>
    <w:rsid w:val="2B7159C2"/>
    <w:rsid w:val="2B724574"/>
    <w:rsid w:val="2B73238D"/>
    <w:rsid w:val="2B738720"/>
    <w:rsid w:val="2B73E16B"/>
    <w:rsid w:val="2B740F9D"/>
    <w:rsid w:val="2B751207"/>
    <w:rsid w:val="2B758684"/>
    <w:rsid w:val="2B75BD1E"/>
    <w:rsid w:val="2B75F8FE"/>
    <w:rsid w:val="2B774348"/>
    <w:rsid w:val="2B774A10"/>
    <w:rsid w:val="2B774E22"/>
    <w:rsid w:val="2B79AD33"/>
    <w:rsid w:val="2B7BF610"/>
    <w:rsid w:val="2B7C039F"/>
    <w:rsid w:val="2B7CFB5D"/>
    <w:rsid w:val="2B7DB5FD"/>
    <w:rsid w:val="2B7DE703"/>
    <w:rsid w:val="2B7E4BF7"/>
    <w:rsid w:val="2B7EAF3D"/>
    <w:rsid w:val="2B7EB0CD"/>
    <w:rsid w:val="2B7F06C7"/>
    <w:rsid w:val="2B7FAB05"/>
    <w:rsid w:val="2B80645E"/>
    <w:rsid w:val="2B80870A"/>
    <w:rsid w:val="2B81A09A"/>
    <w:rsid w:val="2B8271B0"/>
    <w:rsid w:val="2B83014D"/>
    <w:rsid w:val="2B830718"/>
    <w:rsid w:val="2B8387D8"/>
    <w:rsid w:val="2B83B575"/>
    <w:rsid w:val="2B83C8F5"/>
    <w:rsid w:val="2B843D4D"/>
    <w:rsid w:val="2B846F8E"/>
    <w:rsid w:val="2B84EFE8"/>
    <w:rsid w:val="2B85334F"/>
    <w:rsid w:val="2B85C878"/>
    <w:rsid w:val="2B861526"/>
    <w:rsid w:val="2B8675A7"/>
    <w:rsid w:val="2B8773A1"/>
    <w:rsid w:val="2B88DFF8"/>
    <w:rsid w:val="2B8A616A"/>
    <w:rsid w:val="2B8A8EB6"/>
    <w:rsid w:val="2B8AF426"/>
    <w:rsid w:val="2B8B2546"/>
    <w:rsid w:val="2B8B27AE"/>
    <w:rsid w:val="2B8B6275"/>
    <w:rsid w:val="2B8BA56C"/>
    <w:rsid w:val="2B8C39EB"/>
    <w:rsid w:val="2B8DB1B3"/>
    <w:rsid w:val="2B8DDABB"/>
    <w:rsid w:val="2B8E1FCA"/>
    <w:rsid w:val="2B8E3459"/>
    <w:rsid w:val="2B8E85DD"/>
    <w:rsid w:val="2B8F4E5B"/>
    <w:rsid w:val="2B8F918E"/>
    <w:rsid w:val="2B8FC384"/>
    <w:rsid w:val="2B90911C"/>
    <w:rsid w:val="2B90D552"/>
    <w:rsid w:val="2B91C444"/>
    <w:rsid w:val="2B91E541"/>
    <w:rsid w:val="2B93DD89"/>
    <w:rsid w:val="2B93F4A9"/>
    <w:rsid w:val="2B941016"/>
    <w:rsid w:val="2B94D33C"/>
    <w:rsid w:val="2B94D663"/>
    <w:rsid w:val="2B95A232"/>
    <w:rsid w:val="2B978DAB"/>
    <w:rsid w:val="2B97CE98"/>
    <w:rsid w:val="2B97F83C"/>
    <w:rsid w:val="2B982E96"/>
    <w:rsid w:val="2B9A1BEA"/>
    <w:rsid w:val="2B9BB257"/>
    <w:rsid w:val="2B9C1182"/>
    <w:rsid w:val="2B9C2BA7"/>
    <w:rsid w:val="2B9CB133"/>
    <w:rsid w:val="2B9CC1F6"/>
    <w:rsid w:val="2B9CC9A1"/>
    <w:rsid w:val="2B9D036E"/>
    <w:rsid w:val="2B9D3838"/>
    <w:rsid w:val="2B9DA550"/>
    <w:rsid w:val="2B9E07B9"/>
    <w:rsid w:val="2B9E2602"/>
    <w:rsid w:val="2B9EC9D9"/>
    <w:rsid w:val="2BA1EFF3"/>
    <w:rsid w:val="2BA2C42B"/>
    <w:rsid w:val="2BA2DBBD"/>
    <w:rsid w:val="2BA47FF1"/>
    <w:rsid w:val="2BA4FAA9"/>
    <w:rsid w:val="2BA5956A"/>
    <w:rsid w:val="2BA68E69"/>
    <w:rsid w:val="2BA6982D"/>
    <w:rsid w:val="2BA6EFBD"/>
    <w:rsid w:val="2BA6FBE9"/>
    <w:rsid w:val="2BA8145F"/>
    <w:rsid w:val="2BA82201"/>
    <w:rsid w:val="2BA8CFF3"/>
    <w:rsid w:val="2BA9AADC"/>
    <w:rsid w:val="2BA9C256"/>
    <w:rsid w:val="2BAA10B5"/>
    <w:rsid w:val="2BAAE8B5"/>
    <w:rsid w:val="2BAB2184"/>
    <w:rsid w:val="2BABCEB0"/>
    <w:rsid w:val="2BAC4C24"/>
    <w:rsid w:val="2BACACF6"/>
    <w:rsid w:val="2BAD5FC6"/>
    <w:rsid w:val="2BAE14D6"/>
    <w:rsid w:val="2BAFA0DB"/>
    <w:rsid w:val="2BAFCB70"/>
    <w:rsid w:val="2BB00B96"/>
    <w:rsid w:val="2BB0379D"/>
    <w:rsid w:val="2BB0CE06"/>
    <w:rsid w:val="2BB0E998"/>
    <w:rsid w:val="2BB10856"/>
    <w:rsid w:val="2BB12C43"/>
    <w:rsid w:val="2BB1ACC1"/>
    <w:rsid w:val="2BB23C13"/>
    <w:rsid w:val="2BB2CF0B"/>
    <w:rsid w:val="2BB369A4"/>
    <w:rsid w:val="2BB3746A"/>
    <w:rsid w:val="2BB4814D"/>
    <w:rsid w:val="2BB54347"/>
    <w:rsid w:val="2BB5C22C"/>
    <w:rsid w:val="2BB6EBC2"/>
    <w:rsid w:val="2BB72D20"/>
    <w:rsid w:val="2BB7AF95"/>
    <w:rsid w:val="2BB7B437"/>
    <w:rsid w:val="2BB7E50B"/>
    <w:rsid w:val="2BB8647F"/>
    <w:rsid w:val="2BB96618"/>
    <w:rsid w:val="2BB9B606"/>
    <w:rsid w:val="2BB9F5F8"/>
    <w:rsid w:val="2BBA490E"/>
    <w:rsid w:val="2BBAD23C"/>
    <w:rsid w:val="2BBB0985"/>
    <w:rsid w:val="2BBB209E"/>
    <w:rsid w:val="2BBBC15B"/>
    <w:rsid w:val="2BBC1C94"/>
    <w:rsid w:val="2BBC9ABC"/>
    <w:rsid w:val="2BBCECA3"/>
    <w:rsid w:val="2BBD0ECF"/>
    <w:rsid w:val="2BBD31F0"/>
    <w:rsid w:val="2BBD6613"/>
    <w:rsid w:val="2BBDA5B6"/>
    <w:rsid w:val="2BBDD159"/>
    <w:rsid w:val="2BBE1DF2"/>
    <w:rsid w:val="2BBE21E5"/>
    <w:rsid w:val="2BBE4E3B"/>
    <w:rsid w:val="2BBE9700"/>
    <w:rsid w:val="2BBF2B56"/>
    <w:rsid w:val="2BBFC780"/>
    <w:rsid w:val="2BC05EA6"/>
    <w:rsid w:val="2BC0DA01"/>
    <w:rsid w:val="2BC166A4"/>
    <w:rsid w:val="2BC1F826"/>
    <w:rsid w:val="2BC394E5"/>
    <w:rsid w:val="2BC420E9"/>
    <w:rsid w:val="2BC53036"/>
    <w:rsid w:val="2BC53053"/>
    <w:rsid w:val="2BC5A3E8"/>
    <w:rsid w:val="2BC65328"/>
    <w:rsid w:val="2BC65C19"/>
    <w:rsid w:val="2BC6F0E6"/>
    <w:rsid w:val="2BC8A84E"/>
    <w:rsid w:val="2BC8CF13"/>
    <w:rsid w:val="2BC93275"/>
    <w:rsid w:val="2BCA80C3"/>
    <w:rsid w:val="2BCA9F88"/>
    <w:rsid w:val="2BCACDDB"/>
    <w:rsid w:val="2BCDAD84"/>
    <w:rsid w:val="2BCDCF83"/>
    <w:rsid w:val="2BCF5051"/>
    <w:rsid w:val="2BD04052"/>
    <w:rsid w:val="2BD04ED0"/>
    <w:rsid w:val="2BD087E6"/>
    <w:rsid w:val="2BD1F9E8"/>
    <w:rsid w:val="2BD307E2"/>
    <w:rsid w:val="2BD31E31"/>
    <w:rsid w:val="2BD324F3"/>
    <w:rsid w:val="2BD3C2F9"/>
    <w:rsid w:val="2BD4FEEB"/>
    <w:rsid w:val="2BD53F5E"/>
    <w:rsid w:val="2BD5C0AA"/>
    <w:rsid w:val="2BD5E8B7"/>
    <w:rsid w:val="2BD60E86"/>
    <w:rsid w:val="2BD66FD3"/>
    <w:rsid w:val="2BD7C0A6"/>
    <w:rsid w:val="2BD7D719"/>
    <w:rsid w:val="2BD9D192"/>
    <w:rsid w:val="2BD9DD40"/>
    <w:rsid w:val="2BD9E232"/>
    <w:rsid w:val="2BDA0D58"/>
    <w:rsid w:val="2BDAD5BB"/>
    <w:rsid w:val="2BDC1F9B"/>
    <w:rsid w:val="2BDC410A"/>
    <w:rsid w:val="2BDCC383"/>
    <w:rsid w:val="2BDD09B9"/>
    <w:rsid w:val="2BDD0EFE"/>
    <w:rsid w:val="2BDD1E0C"/>
    <w:rsid w:val="2BDDCA77"/>
    <w:rsid w:val="2BDE2ACA"/>
    <w:rsid w:val="2BDEF257"/>
    <w:rsid w:val="2BDF63E9"/>
    <w:rsid w:val="2BDF7E82"/>
    <w:rsid w:val="2BDF94AD"/>
    <w:rsid w:val="2BE00CBB"/>
    <w:rsid w:val="2BE11BC4"/>
    <w:rsid w:val="2BE13450"/>
    <w:rsid w:val="2BE1F7F4"/>
    <w:rsid w:val="2BE2039A"/>
    <w:rsid w:val="2BE3020F"/>
    <w:rsid w:val="2BE302AC"/>
    <w:rsid w:val="2BE3CDE0"/>
    <w:rsid w:val="2BE4C63E"/>
    <w:rsid w:val="2BE5D32D"/>
    <w:rsid w:val="2BE65DBC"/>
    <w:rsid w:val="2BE7A78B"/>
    <w:rsid w:val="2BE7A8D8"/>
    <w:rsid w:val="2BE9282A"/>
    <w:rsid w:val="2BE92AC2"/>
    <w:rsid w:val="2BE9433A"/>
    <w:rsid w:val="2BE9FA6D"/>
    <w:rsid w:val="2BEA5DD8"/>
    <w:rsid w:val="2BEB0D93"/>
    <w:rsid w:val="2BED40FD"/>
    <w:rsid w:val="2BED5E2B"/>
    <w:rsid w:val="2BEDC08C"/>
    <w:rsid w:val="2BEDD4D4"/>
    <w:rsid w:val="2BEEC9CE"/>
    <w:rsid w:val="2BEFD8AD"/>
    <w:rsid w:val="2BEFEF25"/>
    <w:rsid w:val="2BF12575"/>
    <w:rsid w:val="2BF13638"/>
    <w:rsid w:val="2BF15CEF"/>
    <w:rsid w:val="2BF1C3FD"/>
    <w:rsid w:val="2BF20BD0"/>
    <w:rsid w:val="2BF2125A"/>
    <w:rsid w:val="2BF27518"/>
    <w:rsid w:val="2BF2CBE2"/>
    <w:rsid w:val="2BF320A1"/>
    <w:rsid w:val="2BF3496D"/>
    <w:rsid w:val="2BF352EF"/>
    <w:rsid w:val="2BF3CF69"/>
    <w:rsid w:val="2BF421BD"/>
    <w:rsid w:val="2BF4A198"/>
    <w:rsid w:val="2BF4C66B"/>
    <w:rsid w:val="2BF4D643"/>
    <w:rsid w:val="2BF5342E"/>
    <w:rsid w:val="2BF5733C"/>
    <w:rsid w:val="2BF57C2D"/>
    <w:rsid w:val="2BF6F572"/>
    <w:rsid w:val="2BF80676"/>
    <w:rsid w:val="2BF8A989"/>
    <w:rsid w:val="2BF8AB72"/>
    <w:rsid w:val="2BF8E3AD"/>
    <w:rsid w:val="2BF8F955"/>
    <w:rsid w:val="2BFABC1B"/>
    <w:rsid w:val="2BFC5BE9"/>
    <w:rsid w:val="2BFC9119"/>
    <w:rsid w:val="2BFCA921"/>
    <w:rsid w:val="2BFCC3FD"/>
    <w:rsid w:val="2BFD1353"/>
    <w:rsid w:val="2BFEE239"/>
    <w:rsid w:val="2BFF0433"/>
    <w:rsid w:val="2BFF3F83"/>
    <w:rsid w:val="2BFF4333"/>
    <w:rsid w:val="2C006FA4"/>
    <w:rsid w:val="2C00738E"/>
    <w:rsid w:val="2C009677"/>
    <w:rsid w:val="2C00B677"/>
    <w:rsid w:val="2C0111AF"/>
    <w:rsid w:val="2C014333"/>
    <w:rsid w:val="2C01E29F"/>
    <w:rsid w:val="2C02A00B"/>
    <w:rsid w:val="2C041351"/>
    <w:rsid w:val="2C0510EE"/>
    <w:rsid w:val="2C051300"/>
    <w:rsid w:val="2C0606CF"/>
    <w:rsid w:val="2C060C7E"/>
    <w:rsid w:val="2C07EB0E"/>
    <w:rsid w:val="2C0AA6C0"/>
    <w:rsid w:val="2C0BA5D3"/>
    <w:rsid w:val="2C0D57CD"/>
    <w:rsid w:val="2C0EB2EE"/>
    <w:rsid w:val="2C0EF082"/>
    <w:rsid w:val="2C114E04"/>
    <w:rsid w:val="2C11CC64"/>
    <w:rsid w:val="2C1208AA"/>
    <w:rsid w:val="2C120A4A"/>
    <w:rsid w:val="2C1233A3"/>
    <w:rsid w:val="2C135E9E"/>
    <w:rsid w:val="2C14DFEC"/>
    <w:rsid w:val="2C16B3AC"/>
    <w:rsid w:val="2C17DE79"/>
    <w:rsid w:val="2C181C95"/>
    <w:rsid w:val="2C19093B"/>
    <w:rsid w:val="2C199913"/>
    <w:rsid w:val="2C1B885C"/>
    <w:rsid w:val="2C1BAADA"/>
    <w:rsid w:val="2C1C042F"/>
    <w:rsid w:val="2C1C31A2"/>
    <w:rsid w:val="2C1C7935"/>
    <w:rsid w:val="2C1E25E6"/>
    <w:rsid w:val="2C1E5322"/>
    <w:rsid w:val="2C1E53CD"/>
    <w:rsid w:val="2C1EAC3E"/>
    <w:rsid w:val="2C1FAF64"/>
    <w:rsid w:val="2C2040D2"/>
    <w:rsid w:val="2C217872"/>
    <w:rsid w:val="2C222A5F"/>
    <w:rsid w:val="2C227796"/>
    <w:rsid w:val="2C22C028"/>
    <w:rsid w:val="2C22E216"/>
    <w:rsid w:val="2C23D14F"/>
    <w:rsid w:val="2C241CBA"/>
    <w:rsid w:val="2C243D5B"/>
    <w:rsid w:val="2C2467BA"/>
    <w:rsid w:val="2C2525BE"/>
    <w:rsid w:val="2C264D96"/>
    <w:rsid w:val="2C265F97"/>
    <w:rsid w:val="2C266030"/>
    <w:rsid w:val="2C2699DE"/>
    <w:rsid w:val="2C26A4DE"/>
    <w:rsid w:val="2C274683"/>
    <w:rsid w:val="2C283E4D"/>
    <w:rsid w:val="2C28834B"/>
    <w:rsid w:val="2C2887A5"/>
    <w:rsid w:val="2C2A0BE3"/>
    <w:rsid w:val="2C2A2CA6"/>
    <w:rsid w:val="2C2AFF82"/>
    <w:rsid w:val="2C2BB5E5"/>
    <w:rsid w:val="2C2C5AB2"/>
    <w:rsid w:val="2C2CC29D"/>
    <w:rsid w:val="2C2D7523"/>
    <w:rsid w:val="2C2E6D76"/>
    <w:rsid w:val="2C2E89C4"/>
    <w:rsid w:val="2C2ECEB8"/>
    <w:rsid w:val="2C2ED7DC"/>
    <w:rsid w:val="2C2F39E8"/>
    <w:rsid w:val="2C2F61C5"/>
    <w:rsid w:val="2C306C84"/>
    <w:rsid w:val="2C31BD50"/>
    <w:rsid w:val="2C339596"/>
    <w:rsid w:val="2C352328"/>
    <w:rsid w:val="2C35D149"/>
    <w:rsid w:val="2C35E934"/>
    <w:rsid w:val="2C366537"/>
    <w:rsid w:val="2C36A3D1"/>
    <w:rsid w:val="2C37B789"/>
    <w:rsid w:val="2C37EC4F"/>
    <w:rsid w:val="2C38F75F"/>
    <w:rsid w:val="2C39A714"/>
    <w:rsid w:val="2C39FD7E"/>
    <w:rsid w:val="2C3AAE9D"/>
    <w:rsid w:val="2C3C2875"/>
    <w:rsid w:val="2C3C73BC"/>
    <w:rsid w:val="2C3CFB21"/>
    <w:rsid w:val="2C3DB0CA"/>
    <w:rsid w:val="2C3DFC40"/>
    <w:rsid w:val="2C3F0CC2"/>
    <w:rsid w:val="2C401A19"/>
    <w:rsid w:val="2C4066B4"/>
    <w:rsid w:val="2C406B63"/>
    <w:rsid w:val="2C41900E"/>
    <w:rsid w:val="2C424601"/>
    <w:rsid w:val="2C424D6E"/>
    <w:rsid w:val="2C42FF02"/>
    <w:rsid w:val="2C432EC2"/>
    <w:rsid w:val="2C436FC8"/>
    <w:rsid w:val="2C43C347"/>
    <w:rsid w:val="2C43C706"/>
    <w:rsid w:val="2C43D30B"/>
    <w:rsid w:val="2C4408B5"/>
    <w:rsid w:val="2C4547F5"/>
    <w:rsid w:val="2C45CF77"/>
    <w:rsid w:val="2C475AFB"/>
    <w:rsid w:val="2C477FDE"/>
    <w:rsid w:val="2C48609D"/>
    <w:rsid w:val="2C487C84"/>
    <w:rsid w:val="2C488DA7"/>
    <w:rsid w:val="2C48952E"/>
    <w:rsid w:val="2C48E4DE"/>
    <w:rsid w:val="2C48EF93"/>
    <w:rsid w:val="2C491A2F"/>
    <w:rsid w:val="2C4A5634"/>
    <w:rsid w:val="2C4A9725"/>
    <w:rsid w:val="2C4A9DDC"/>
    <w:rsid w:val="2C4AB08D"/>
    <w:rsid w:val="2C4ADA71"/>
    <w:rsid w:val="2C4BFEED"/>
    <w:rsid w:val="2C4CB9D8"/>
    <w:rsid w:val="2C4E2E71"/>
    <w:rsid w:val="2C4F1CC9"/>
    <w:rsid w:val="2C4F9FA1"/>
    <w:rsid w:val="2C50BD3E"/>
    <w:rsid w:val="2C5253C4"/>
    <w:rsid w:val="2C5405F7"/>
    <w:rsid w:val="2C5423D2"/>
    <w:rsid w:val="2C567206"/>
    <w:rsid w:val="2C56A1D2"/>
    <w:rsid w:val="2C578C8A"/>
    <w:rsid w:val="2C579BFC"/>
    <w:rsid w:val="2C57F138"/>
    <w:rsid w:val="2C5873B4"/>
    <w:rsid w:val="2C590F5E"/>
    <w:rsid w:val="2C5C1D25"/>
    <w:rsid w:val="2C5C763D"/>
    <w:rsid w:val="2C5DA86F"/>
    <w:rsid w:val="2C5E5ADE"/>
    <w:rsid w:val="2C5E8F85"/>
    <w:rsid w:val="2C5EBEF2"/>
    <w:rsid w:val="2C5EEF5B"/>
    <w:rsid w:val="2C5F18A9"/>
    <w:rsid w:val="2C5F96F1"/>
    <w:rsid w:val="2C5FA70B"/>
    <w:rsid w:val="2C604F1D"/>
    <w:rsid w:val="2C609010"/>
    <w:rsid w:val="2C60ABD0"/>
    <w:rsid w:val="2C610BDC"/>
    <w:rsid w:val="2C623A32"/>
    <w:rsid w:val="2C624941"/>
    <w:rsid w:val="2C628C06"/>
    <w:rsid w:val="2C62C805"/>
    <w:rsid w:val="2C63772B"/>
    <w:rsid w:val="2C638B79"/>
    <w:rsid w:val="2C63AA4C"/>
    <w:rsid w:val="2C649BA8"/>
    <w:rsid w:val="2C64DDA5"/>
    <w:rsid w:val="2C668835"/>
    <w:rsid w:val="2C66D953"/>
    <w:rsid w:val="2C67BFDA"/>
    <w:rsid w:val="2C69137D"/>
    <w:rsid w:val="2C69C970"/>
    <w:rsid w:val="2C6A2674"/>
    <w:rsid w:val="2C6A66CA"/>
    <w:rsid w:val="2C6B28FF"/>
    <w:rsid w:val="2C6BAB2F"/>
    <w:rsid w:val="2C6C5343"/>
    <w:rsid w:val="2C6D547E"/>
    <w:rsid w:val="2C6DB9BD"/>
    <w:rsid w:val="2C6F2671"/>
    <w:rsid w:val="2C6F8409"/>
    <w:rsid w:val="2C706A52"/>
    <w:rsid w:val="2C714729"/>
    <w:rsid w:val="2C72404C"/>
    <w:rsid w:val="2C72B9BF"/>
    <w:rsid w:val="2C72E4C9"/>
    <w:rsid w:val="2C738FD9"/>
    <w:rsid w:val="2C73EFFE"/>
    <w:rsid w:val="2C7455A9"/>
    <w:rsid w:val="2C74D82D"/>
    <w:rsid w:val="2C750C43"/>
    <w:rsid w:val="2C753982"/>
    <w:rsid w:val="2C755968"/>
    <w:rsid w:val="2C75A193"/>
    <w:rsid w:val="2C76439F"/>
    <w:rsid w:val="2C76B968"/>
    <w:rsid w:val="2C76BD38"/>
    <w:rsid w:val="2C7862B5"/>
    <w:rsid w:val="2C79B79E"/>
    <w:rsid w:val="2C7A0C56"/>
    <w:rsid w:val="2C7A4E3B"/>
    <w:rsid w:val="2C7ADEB8"/>
    <w:rsid w:val="2C7AE12A"/>
    <w:rsid w:val="2C7AEB65"/>
    <w:rsid w:val="2C7B2CBD"/>
    <w:rsid w:val="2C7B5E32"/>
    <w:rsid w:val="2C7C560F"/>
    <w:rsid w:val="2C7CA22A"/>
    <w:rsid w:val="2C7D1BED"/>
    <w:rsid w:val="2C7D99B1"/>
    <w:rsid w:val="2C7DC836"/>
    <w:rsid w:val="2C7E610C"/>
    <w:rsid w:val="2C7EB038"/>
    <w:rsid w:val="2C7F1CFD"/>
    <w:rsid w:val="2C7F2A66"/>
    <w:rsid w:val="2C7FCCA8"/>
    <w:rsid w:val="2C7FEF17"/>
    <w:rsid w:val="2C818782"/>
    <w:rsid w:val="2C81CAA4"/>
    <w:rsid w:val="2C82A260"/>
    <w:rsid w:val="2C82A4A0"/>
    <w:rsid w:val="2C83AD6A"/>
    <w:rsid w:val="2C83FD69"/>
    <w:rsid w:val="2C845366"/>
    <w:rsid w:val="2C84ED32"/>
    <w:rsid w:val="2C84FB10"/>
    <w:rsid w:val="2C85C653"/>
    <w:rsid w:val="2C85CA37"/>
    <w:rsid w:val="2C86000F"/>
    <w:rsid w:val="2C863DCB"/>
    <w:rsid w:val="2C86BF64"/>
    <w:rsid w:val="2C86EF0D"/>
    <w:rsid w:val="2C86FAE7"/>
    <w:rsid w:val="2C8793AB"/>
    <w:rsid w:val="2C87A0AA"/>
    <w:rsid w:val="2C882A28"/>
    <w:rsid w:val="2C88E8B2"/>
    <w:rsid w:val="2C8A7B72"/>
    <w:rsid w:val="2C8A95F8"/>
    <w:rsid w:val="2C8B1A6A"/>
    <w:rsid w:val="2C8B740A"/>
    <w:rsid w:val="2C8BDCF6"/>
    <w:rsid w:val="2C8BFDBC"/>
    <w:rsid w:val="2C8D2C3D"/>
    <w:rsid w:val="2C8E46B5"/>
    <w:rsid w:val="2C8E96F7"/>
    <w:rsid w:val="2C8EA5A7"/>
    <w:rsid w:val="2C8EE955"/>
    <w:rsid w:val="2C8F4688"/>
    <w:rsid w:val="2C8F8008"/>
    <w:rsid w:val="2C8FA6AB"/>
    <w:rsid w:val="2C8FE2EE"/>
    <w:rsid w:val="2C906813"/>
    <w:rsid w:val="2C90A1B2"/>
    <w:rsid w:val="2C917CD5"/>
    <w:rsid w:val="2C920C75"/>
    <w:rsid w:val="2C922142"/>
    <w:rsid w:val="2C925E89"/>
    <w:rsid w:val="2C92997F"/>
    <w:rsid w:val="2C92AA5B"/>
    <w:rsid w:val="2C92DB96"/>
    <w:rsid w:val="2C930851"/>
    <w:rsid w:val="2C94791F"/>
    <w:rsid w:val="2C94C28F"/>
    <w:rsid w:val="2C95267D"/>
    <w:rsid w:val="2C95378D"/>
    <w:rsid w:val="2C959E8F"/>
    <w:rsid w:val="2C95A08F"/>
    <w:rsid w:val="2C96A8F6"/>
    <w:rsid w:val="2C96E9DB"/>
    <w:rsid w:val="2C96FF20"/>
    <w:rsid w:val="2C9706CB"/>
    <w:rsid w:val="2C973494"/>
    <w:rsid w:val="2C9761C9"/>
    <w:rsid w:val="2C99A564"/>
    <w:rsid w:val="2C9A6FE3"/>
    <w:rsid w:val="2C9B3136"/>
    <w:rsid w:val="2C9BAEE6"/>
    <w:rsid w:val="2C9D9E7C"/>
    <w:rsid w:val="2C9E4285"/>
    <w:rsid w:val="2C9EA92E"/>
    <w:rsid w:val="2C9EC66D"/>
    <w:rsid w:val="2C9F2687"/>
    <w:rsid w:val="2C9FA100"/>
    <w:rsid w:val="2CA016FF"/>
    <w:rsid w:val="2CA16369"/>
    <w:rsid w:val="2CA17A26"/>
    <w:rsid w:val="2CA1A7C2"/>
    <w:rsid w:val="2CA1F8AC"/>
    <w:rsid w:val="2CA2394D"/>
    <w:rsid w:val="2CA25D4A"/>
    <w:rsid w:val="2CA29F6A"/>
    <w:rsid w:val="2CA4589B"/>
    <w:rsid w:val="2CA54295"/>
    <w:rsid w:val="2CA58F7C"/>
    <w:rsid w:val="2CA5E443"/>
    <w:rsid w:val="2CA84C9A"/>
    <w:rsid w:val="2CA8E0EB"/>
    <w:rsid w:val="2CA8FAFF"/>
    <w:rsid w:val="2CA90BC5"/>
    <w:rsid w:val="2CA9578F"/>
    <w:rsid w:val="2CAA5186"/>
    <w:rsid w:val="2CAB77B1"/>
    <w:rsid w:val="2CABDD75"/>
    <w:rsid w:val="2CACB105"/>
    <w:rsid w:val="2CACE35A"/>
    <w:rsid w:val="2CADF377"/>
    <w:rsid w:val="2CAE2855"/>
    <w:rsid w:val="2CAE4CCF"/>
    <w:rsid w:val="2CAE82AF"/>
    <w:rsid w:val="2CAEB90B"/>
    <w:rsid w:val="2CAF2E08"/>
    <w:rsid w:val="2CB0D9AA"/>
    <w:rsid w:val="2CB1157F"/>
    <w:rsid w:val="2CB21756"/>
    <w:rsid w:val="2CB27E0F"/>
    <w:rsid w:val="2CB28B48"/>
    <w:rsid w:val="2CB29219"/>
    <w:rsid w:val="2CB2DF1E"/>
    <w:rsid w:val="2CB3219F"/>
    <w:rsid w:val="2CB34040"/>
    <w:rsid w:val="2CB46FD4"/>
    <w:rsid w:val="2CB4AD7E"/>
    <w:rsid w:val="2CB4F1FC"/>
    <w:rsid w:val="2CB5B9FC"/>
    <w:rsid w:val="2CB62F54"/>
    <w:rsid w:val="2CB6F0FD"/>
    <w:rsid w:val="2CB76AC4"/>
    <w:rsid w:val="2CBAADFA"/>
    <w:rsid w:val="2CBB0BB4"/>
    <w:rsid w:val="2CBB74E4"/>
    <w:rsid w:val="2CBBA089"/>
    <w:rsid w:val="2CBBCE66"/>
    <w:rsid w:val="2CBC505A"/>
    <w:rsid w:val="2CBD0744"/>
    <w:rsid w:val="2CBDA8DD"/>
    <w:rsid w:val="2CBE75AC"/>
    <w:rsid w:val="2CBF34E4"/>
    <w:rsid w:val="2CBF7638"/>
    <w:rsid w:val="2CC10201"/>
    <w:rsid w:val="2CC134C3"/>
    <w:rsid w:val="2CC25EB9"/>
    <w:rsid w:val="2CC3539E"/>
    <w:rsid w:val="2CC53808"/>
    <w:rsid w:val="2CC56387"/>
    <w:rsid w:val="2CC6E439"/>
    <w:rsid w:val="2CC7F9AB"/>
    <w:rsid w:val="2CC8F9E8"/>
    <w:rsid w:val="2CC9A9F5"/>
    <w:rsid w:val="2CCA0CE0"/>
    <w:rsid w:val="2CCA4CB4"/>
    <w:rsid w:val="2CCADD90"/>
    <w:rsid w:val="2CCBB4C2"/>
    <w:rsid w:val="2CCC1CF1"/>
    <w:rsid w:val="2CCC8FEA"/>
    <w:rsid w:val="2CCE809B"/>
    <w:rsid w:val="2CCEE80B"/>
    <w:rsid w:val="2CCF25F0"/>
    <w:rsid w:val="2CCF8AB1"/>
    <w:rsid w:val="2CCFC535"/>
    <w:rsid w:val="2CD01206"/>
    <w:rsid w:val="2CD0D209"/>
    <w:rsid w:val="2CD15A2A"/>
    <w:rsid w:val="2CD18A78"/>
    <w:rsid w:val="2CD1AF97"/>
    <w:rsid w:val="2CD1B3FB"/>
    <w:rsid w:val="2CD1DC95"/>
    <w:rsid w:val="2CD1F953"/>
    <w:rsid w:val="2CD36609"/>
    <w:rsid w:val="2CD43795"/>
    <w:rsid w:val="2CD4C7E2"/>
    <w:rsid w:val="2CD508D9"/>
    <w:rsid w:val="2CD51848"/>
    <w:rsid w:val="2CD52376"/>
    <w:rsid w:val="2CD65F1F"/>
    <w:rsid w:val="2CD84414"/>
    <w:rsid w:val="2CD87AB3"/>
    <w:rsid w:val="2CD88C93"/>
    <w:rsid w:val="2CD8FAE9"/>
    <w:rsid w:val="2CDB8765"/>
    <w:rsid w:val="2CDBA8B8"/>
    <w:rsid w:val="2CDCE700"/>
    <w:rsid w:val="2CDDB58A"/>
    <w:rsid w:val="2CDDC608"/>
    <w:rsid w:val="2CDE6E4E"/>
    <w:rsid w:val="2CDF5928"/>
    <w:rsid w:val="2CDF61A2"/>
    <w:rsid w:val="2CDFADF5"/>
    <w:rsid w:val="2CE066E3"/>
    <w:rsid w:val="2CE0816D"/>
    <w:rsid w:val="2CE14AEC"/>
    <w:rsid w:val="2CE23B14"/>
    <w:rsid w:val="2CE2BD8D"/>
    <w:rsid w:val="2CE5561C"/>
    <w:rsid w:val="2CE6D51F"/>
    <w:rsid w:val="2CE83259"/>
    <w:rsid w:val="2CE8387C"/>
    <w:rsid w:val="2CE8F19E"/>
    <w:rsid w:val="2CE92488"/>
    <w:rsid w:val="2CE96737"/>
    <w:rsid w:val="2CE9B267"/>
    <w:rsid w:val="2CEB2317"/>
    <w:rsid w:val="2CEB97D4"/>
    <w:rsid w:val="2CEBC0BF"/>
    <w:rsid w:val="2CEC5BAC"/>
    <w:rsid w:val="2CEDDEA2"/>
    <w:rsid w:val="2CEE2853"/>
    <w:rsid w:val="2CEF23F5"/>
    <w:rsid w:val="2CF10A08"/>
    <w:rsid w:val="2CF11B50"/>
    <w:rsid w:val="2CF1FC7E"/>
    <w:rsid w:val="2CF41EA2"/>
    <w:rsid w:val="2CF56FB2"/>
    <w:rsid w:val="2CF5DF62"/>
    <w:rsid w:val="2CF5F765"/>
    <w:rsid w:val="2CF689BC"/>
    <w:rsid w:val="2CF69D07"/>
    <w:rsid w:val="2CF6CA9B"/>
    <w:rsid w:val="2CF871DF"/>
    <w:rsid w:val="2CF967FA"/>
    <w:rsid w:val="2CF98A65"/>
    <w:rsid w:val="2CF9BD75"/>
    <w:rsid w:val="2CF9CEDB"/>
    <w:rsid w:val="2CFA341F"/>
    <w:rsid w:val="2CFA8ECF"/>
    <w:rsid w:val="2CFBF917"/>
    <w:rsid w:val="2CFC80B1"/>
    <w:rsid w:val="2CFD3A40"/>
    <w:rsid w:val="2CFD5EB3"/>
    <w:rsid w:val="2CFDD9AF"/>
    <w:rsid w:val="2CFE4BD8"/>
    <w:rsid w:val="2CFE7D99"/>
    <w:rsid w:val="2CFF185E"/>
    <w:rsid w:val="2CFF2B70"/>
    <w:rsid w:val="2CFF3870"/>
    <w:rsid w:val="2CFF4C02"/>
    <w:rsid w:val="2CFF57B3"/>
    <w:rsid w:val="2CFF6AA3"/>
    <w:rsid w:val="2CFF851D"/>
    <w:rsid w:val="2CFFA894"/>
    <w:rsid w:val="2D00301F"/>
    <w:rsid w:val="2D0075B2"/>
    <w:rsid w:val="2D00D53F"/>
    <w:rsid w:val="2D010BE5"/>
    <w:rsid w:val="2D01191E"/>
    <w:rsid w:val="2D031E7F"/>
    <w:rsid w:val="2D03DC8E"/>
    <w:rsid w:val="2D041471"/>
    <w:rsid w:val="2D045F16"/>
    <w:rsid w:val="2D047F14"/>
    <w:rsid w:val="2D068685"/>
    <w:rsid w:val="2D06F346"/>
    <w:rsid w:val="2D071D4D"/>
    <w:rsid w:val="2D07772F"/>
    <w:rsid w:val="2D07B5E8"/>
    <w:rsid w:val="2D08170B"/>
    <w:rsid w:val="2D0A5FD0"/>
    <w:rsid w:val="2D0B2463"/>
    <w:rsid w:val="2D0C6C38"/>
    <w:rsid w:val="2D0CF0AE"/>
    <w:rsid w:val="2D0CFEA1"/>
    <w:rsid w:val="2D0D0051"/>
    <w:rsid w:val="2D0E20B5"/>
    <w:rsid w:val="2D0E43C4"/>
    <w:rsid w:val="2D0E53F0"/>
    <w:rsid w:val="2D0E6047"/>
    <w:rsid w:val="2D0F7C09"/>
    <w:rsid w:val="2D0FC119"/>
    <w:rsid w:val="2D0FE8EA"/>
    <w:rsid w:val="2D102E2C"/>
    <w:rsid w:val="2D102EE8"/>
    <w:rsid w:val="2D1092C0"/>
    <w:rsid w:val="2D10FB2B"/>
    <w:rsid w:val="2D113D30"/>
    <w:rsid w:val="2D11D88B"/>
    <w:rsid w:val="2D11F27A"/>
    <w:rsid w:val="2D11F366"/>
    <w:rsid w:val="2D12769B"/>
    <w:rsid w:val="2D13DE31"/>
    <w:rsid w:val="2D14543D"/>
    <w:rsid w:val="2D149115"/>
    <w:rsid w:val="2D14A02F"/>
    <w:rsid w:val="2D14DE4D"/>
    <w:rsid w:val="2D15272A"/>
    <w:rsid w:val="2D16145A"/>
    <w:rsid w:val="2D162200"/>
    <w:rsid w:val="2D165380"/>
    <w:rsid w:val="2D166781"/>
    <w:rsid w:val="2D170F9B"/>
    <w:rsid w:val="2D172D86"/>
    <w:rsid w:val="2D1852BD"/>
    <w:rsid w:val="2D188203"/>
    <w:rsid w:val="2D1A6DB5"/>
    <w:rsid w:val="2D1A9011"/>
    <w:rsid w:val="2D1AB104"/>
    <w:rsid w:val="2D1C1999"/>
    <w:rsid w:val="2D1CDCFE"/>
    <w:rsid w:val="2D1D57E5"/>
    <w:rsid w:val="2D1D779A"/>
    <w:rsid w:val="2D1DAD86"/>
    <w:rsid w:val="2D1DE73A"/>
    <w:rsid w:val="2D1E3D5C"/>
    <w:rsid w:val="2D1ED1AE"/>
    <w:rsid w:val="2D1F5F55"/>
    <w:rsid w:val="2D1FBC36"/>
    <w:rsid w:val="2D1FDC7B"/>
    <w:rsid w:val="2D1FE158"/>
    <w:rsid w:val="2D20280C"/>
    <w:rsid w:val="2D206E1E"/>
    <w:rsid w:val="2D20E6B8"/>
    <w:rsid w:val="2D21B2B5"/>
    <w:rsid w:val="2D21F942"/>
    <w:rsid w:val="2D233049"/>
    <w:rsid w:val="2D23448E"/>
    <w:rsid w:val="2D247EBB"/>
    <w:rsid w:val="2D253877"/>
    <w:rsid w:val="2D25CB3B"/>
    <w:rsid w:val="2D26178F"/>
    <w:rsid w:val="2D268FD0"/>
    <w:rsid w:val="2D270383"/>
    <w:rsid w:val="2D2727BA"/>
    <w:rsid w:val="2D2768FE"/>
    <w:rsid w:val="2D278136"/>
    <w:rsid w:val="2D27FDE0"/>
    <w:rsid w:val="2D28AB8C"/>
    <w:rsid w:val="2D29F979"/>
    <w:rsid w:val="2D2A4ACA"/>
    <w:rsid w:val="2D2A603C"/>
    <w:rsid w:val="2D2B398F"/>
    <w:rsid w:val="2D2B5CDA"/>
    <w:rsid w:val="2D2BEF86"/>
    <w:rsid w:val="2D2CCC27"/>
    <w:rsid w:val="2D2ED036"/>
    <w:rsid w:val="2D2F4E2D"/>
    <w:rsid w:val="2D302742"/>
    <w:rsid w:val="2D30538B"/>
    <w:rsid w:val="2D30A66C"/>
    <w:rsid w:val="2D3122C1"/>
    <w:rsid w:val="2D3327B0"/>
    <w:rsid w:val="2D3361B1"/>
    <w:rsid w:val="2D33652D"/>
    <w:rsid w:val="2D348172"/>
    <w:rsid w:val="2D3527C1"/>
    <w:rsid w:val="2D352BEF"/>
    <w:rsid w:val="2D3542A2"/>
    <w:rsid w:val="2D358CE4"/>
    <w:rsid w:val="2D359025"/>
    <w:rsid w:val="2D3603A2"/>
    <w:rsid w:val="2D3675C8"/>
    <w:rsid w:val="2D36B3E4"/>
    <w:rsid w:val="2D373ADA"/>
    <w:rsid w:val="2D380497"/>
    <w:rsid w:val="2D38868C"/>
    <w:rsid w:val="2D3A6568"/>
    <w:rsid w:val="2D3A9FA9"/>
    <w:rsid w:val="2D3AEFB8"/>
    <w:rsid w:val="2D3B90B4"/>
    <w:rsid w:val="2D3C7B96"/>
    <w:rsid w:val="2D3C7EEB"/>
    <w:rsid w:val="2D3C9A0E"/>
    <w:rsid w:val="2D3D4AE1"/>
    <w:rsid w:val="2D3DED03"/>
    <w:rsid w:val="2D3DF110"/>
    <w:rsid w:val="2D3E080D"/>
    <w:rsid w:val="2D3E6DFC"/>
    <w:rsid w:val="2D3E9E7F"/>
    <w:rsid w:val="2D3EC897"/>
    <w:rsid w:val="2D3EE20E"/>
    <w:rsid w:val="2D3F3868"/>
    <w:rsid w:val="2D3FBBB9"/>
    <w:rsid w:val="2D400D58"/>
    <w:rsid w:val="2D406828"/>
    <w:rsid w:val="2D411329"/>
    <w:rsid w:val="2D419039"/>
    <w:rsid w:val="2D425485"/>
    <w:rsid w:val="2D42AF97"/>
    <w:rsid w:val="2D42B7C4"/>
    <w:rsid w:val="2D42E7CD"/>
    <w:rsid w:val="2D431B4A"/>
    <w:rsid w:val="2D436B85"/>
    <w:rsid w:val="2D436E9B"/>
    <w:rsid w:val="2D43BFAA"/>
    <w:rsid w:val="2D442F23"/>
    <w:rsid w:val="2D45610C"/>
    <w:rsid w:val="2D466B9A"/>
    <w:rsid w:val="2D4694B8"/>
    <w:rsid w:val="2D4740AF"/>
    <w:rsid w:val="2D4784F9"/>
    <w:rsid w:val="2D478852"/>
    <w:rsid w:val="2D479726"/>
    <w:rsid w:val="2D4D55D4"/>
    <w:rsid w:val="2D4E0C74"/>
    <w:rsid w:val="2D4EC1CE"/>
    <w:rsid w:val="2D4EFE76"/>
    <w:rsid w:val="2D4F5FD0"/>
    <w:rsid w:val="2D4FE37D"/>
    <w:rsid w:val="2D505AD1"/>
    <w:rsid w:val="2D509305"/>
    <w:rsid w:val="2D5101E8"/>
    <w:rsid w:val="2D5121DA"/>
    <w:rsid w:val="2D51ADA8"/>
    <w:rsid w:val="2D51D806"/>
    <w:rsid w:val="2D5272ED"/>
    <w:rsid w:val="2D52B272"/>
    <w:rsid w:val="2D52B782"/>
    <w:rsid w:val="2D52C29B"/>
    <w:rsid w:val="2D52DCF7"/>
    <w:rsid w:val="2D531456"/>
    <w:rsid w:val="2D5468F8"/>
    <w:rsid w:val="2D547315"/>
    <w:rsid w:val="2D54CB96"/>
    <w:rsid w:val="2D5529D6"/>
    <w:rsid w:val="2D5553EC"/>
    <w:rsid w:val="2D56A6EB"/>
    <w:rsid w:val="2D574C34"/>
    <w:rsid w:val="2D579548"/>
    <w:rsid w:val="2D57D677"/>
    <w:rsid w:val="2D57FAC7"/>
    <w:rsid w:val="2D58D1B1"/>
    <w:rsid w:val="2D5904B7"/>
    <w:rsid w:val="2D599F71"/>
    <w:rsid w:val="2D5A0E28"/>
    <w:rsid w:val="2D5A1786"/>
    <w:rsid w:val="2D5A2EF8"/>
    <w:rsid w:val="2D5A98B6"/>
    <w:rsid w:val="2D5B1651"/>
    <w:rsid w:val="2D5B49C8"/>
    <w:rsid w:val="2D5B9163"/>
    <w:rsid w:val="2D5C5CE3"/>
    <w:rsid w:val="2D5C96E9"/>
    <w:rsid w:val="2D5D035D"/>
    <w:rsid w:val="2D5D1E27"/>
    <w:rsid w:val="2D5D9B84"/>
    <w:rsid w:val="2D5E3728"/>
    <w:rsid w:val="2D5F8852"/>
    <w:rsid w:val="2D60E0EA"/>
    <w:rsid w:val="2D60FC8A"/>
    <w:rsid w:val="2D613D57"/>
    <w:rsid w:val="2D61B224"/>
    <w:rsid w:val="2D61CCC6"/>
    <w:rsid w:val="2D62E714"/>
    <w:rsid w:val="2D62EF35"/>
    <w:rsid w:val="2D64DDC2"/>
    <w:rsid w:val="2D6519C1"/>
    <w:rsid w:val="2D66A19A"/>
    <w:rsid w:val="2D66C8A9"/>
    <w:rsid w:val="2D66FB32"/>
    <w:rsid w:val="2D671BC5"/>
    <w:rsid w:val="2D686812"/>
    <w:rsid w:val="2D694E9E"/>
    <w:rsid w:val="2D69BA94"/>
    <w:rsid w:val="2D6A707F"/>
    <w:rsid w:val="2D6B55C1"/>
    <w:rsid w:val="2D6D2B25"/>
    <w:rsid w:val="2D6E6F8E"/>
    <w:rsid w:val="2D6EE271"/>
    <w:rsid w:val="2D6F5325"/>
    <w:rsid w:val="2D6F5433"/>
    <w:rsid w:val="2D6F5A89"/>
    <w:rsid w:val="2D6FEA80"/>
    <w:rsid w:val="2D7119A6"/>
    <w:rsid w:val="2D72AD54"/>
    <w:rsid w:val="2D73003F"/>
    <w:rsid w:val="2D732DBB"/>
    <w:rsid w:val="2D737CE1"/>
    <w:rsid w:val="2D73C98B"/>
    <w:rsid w:val="2D73D4E0"/>
    <w:rsid w:val="2D73E19D"/>
    <w:rsid w:val="2D740755"/>
    <w:rsid w:val="2D7467A1"/>
    <w:rsid w:val="2D76041E"/>
    <w:rsid w:val="2D7608D7"/>
    <w:rsid w:val="2D763707"/>
    <w:rsid w:val="2D768F03"/>
    <w:rsid w:val="2D77354E"/>
    <w:rsid w:val="2D78E34A"/>
    <w:rsid w:val="2D78EAA5"/>
    <w:rsid w:val="2D79009F"/>
    <w:rsid w:val="2D79FE28"/>
    <w:rsid w:val="2D7A6D87"/>
    <w:rsid w:val="2D7B1D3D"/>
    <w:rsid w:val="2D7B9DCC"/>
    <w:rsid w:val="2D7D882F"/>
    <w:rsid w:val="2D7E3669"/>
    <w:rsid w:val="2D7EBF03"/>
    <w:rsid w:val="2D7F4D23"/>
    <w:rsid w:val="2D7FFE30"/>
    <w:rsid w:val="2D80689F"/>
    <w:rsid w:val="2D80E478"/>
    <w:rsid w:val="2D814ED9"/>
    <w:rsid w:val="2D81A224"/>
    <w:rsid w:val="2D82EE98"/>
    <w:rsid w:val="2D830914"/>
    <w:rsid w:val="2D836229"/>
    <w:rsid w:val="2D8392EA"/>
    <w:rsid w:val="2D83FD04"/>
    <w:rsid w:val="2D856447"/>
    <w:rsid w:val="2D8602EC"/>
    <w:rsid w:val="2D871222"/>
    <w:rsid w:val="2D882FC2"/>
    <w:rsid w:val="2D88A7E8"/>
    <w:rsid w:val="2D88EC7A"/>
    <w:rsid w:val="2D8918E5"/>
    <w:rsid w:val="2D893C58"/>
    <w:rsid w:val="2D89B7EC"/>
    <w:rsid w:val="2D8A289A"/>
    <w:rsid w:val="2D8A6779"/>
    <w:rsid w:val="2D8A9C64"/>
    <w:rsid w:val="2D8AEFEC"/>
    <w:rsid w:val="2D8B4990"/>
    <w:rsid w:val="2D8CAA94"/>
    <w:rsid w:val="2D8CD03E"/>
    <w:rsid w:val="2D8DAAB7"/>
    <w:rsid w:val="2D8E411D"/>
    <w:rsid w:val="2D8E556B"/>
    <w:rsid w:val="2D8E700B"/>
    <w:rsid w:val="2D8F8923"/>
    <w:rsid w:val="2D9063A2"/>
    <w:rsid w:val="2D90F26A"/>
    <w:rsid w:val="2D91A6FC"/>
    <w:rsid w:val="2D91E378"/>
    <w:rsid w:val="2D923A1F"/>
    <w:rsid w:val="2D92607C"/>
    <w:rsid w:val="2D9264C0"/>
    <w:rsid w:val="2D926C3A"/>
    <w:rsid w:val="2D927B17"/>
    <w:rsid w:val="2D92BADC"/>
    <w:rsid w:val="2D93531B"/>
    <w:rsid w:val="2D939124"/>
    <w:rsid w:val="2D94BF19"/>
    <w:rsid w:val="2D94C798"/>
    <w:rsid w:val="2D950C14"/>
    <w:rsid w:val="2D972D3B"/>
    <w:rsid w:val="2D974960"/>
    <w:rsid w:val="2D97A617"/>
    <w:rsid w:val="2D996F47"/>
    <w:rsid w:val="2D996FC8"/>
    <w:rsid w:val="2D998114"/>
    <w:rsid w:val="2D99FDC7"/>
    <w:rsid w:val="2D9A469D"/>
    <w:rsid w:val="2D9AC6A5"/>
    <w:rsid w:val="2D9B8EA2"/>
    <w:rsid w:val="2D9BC770"/>
    <w:rsid w:val="2D9BDAF7"/>
    <w:rsid w:val="2D9BDE3D"/>
    <w:rsid w:val="2D9C12AA"/>
    <w:rsid w:val="2D9D8A27"/>
    <w:rsid w:val="2D9E4182"/>
    <w:rsid w:val="2D9E4FE8"/>
    <w:rsid w:val="2D9F8A01"/>
    <w:rsid w:val="2DA050D7"/>
    <w:rsid w:val="2DA0D450"/>
    <w:rsid w:val="2DA2C1F2"/>
    <w:rsid w:val="2DA34D9E"/>
    <w:rsid w:val="2DA3C6CF"/>
    <w:rsid w:val="2DA41DC1"/>
    <w:rsid w:val="2DA4D1A4"/>
    <w:rsid w:val="2DA5AD1A"/>
    <w:rsid w:val="2DA5BA4C"/>
    <w:rsid w:val="2DA5C2C3"/>
    <w:rsid w:val="2DA636D3"/>
    <w:rsid w:val="2DA64102"/>
    <w:rsid w:val="2DA659DD"/>
    <w:rsid w:val="2DA6965A"/>
    <w:rsid w:val="2DA7B214"/>
    <w:rsid w:val="2DA81175"/>
    <w:rsid w:val="2DA9327A"/>
    <w:rsid w:val="2DA94665"/>
    <w:rsid w:val="2DAAF288"/>
    <w:rsid w:val="2DAB296F"/>
    <w:rsid w:val="2DAB8F20"/>
    <w:rsid w:val="2DABB894"/>
    <w:rsid w:val="2DABC7A1"/>
    <w:rsid w:val="2DAC4534"/>
    <w:rsid w:val="2DAE28D3"/>
    <w:rsid w:val="2DAF0EC6"/>
    <w:rsid w:val="2DAF1DB3"/>
    <w:rsid w:val="2DAF6FFB"/>
    <w:rsid w:val="2DAF79CA"/>
    <w:rsid w:val="2DAFFBD9"/>
    <w:rsid w:val="2DB2366D"/>
    <w:rsid w:val="2DB2E5CE"/>
    <w:rsid w:val="2DB32879"/>
    <w:rsid w:val="2DB3A0A1"/>
    <w:rsid w:val="2DB3ABC4"/>
    <w:rsid w:val="2DB45D6D"/>
    <w:rsid w:val="2DB4C415"/>
    <w:rsid w:val="2DB4C423"/>
    <w:rsid w:val="2DB55AAF"/>
    <w:rsid w:val="2DB56C61"/>
    <w:rsid w:val="2DB62EF7"/>
    <w:rsid w:val="2DB69313"/>
    <w:rsid w:val="2DB74AEC"/>
    <w:rsid w:val="2DB77416"/>
    <w:rsid w:val="2DB7DFD1"/>
    <w:rsid w:val="2DB811FF"/>
    <w:rsid w:val="2DB820E4"/>
    <w:rsid w:val="2DB8D792"/>
    <w:rsid w:val="2DB9B2F9"/>
    <w:rsid w:val="2DB9F62D"/>
    <w:rsid w:val="2DBA9B7F"/>
    <w:rsid w:val="2DBB6404"/>
    <w:rsid w:val="2DBC74F6"/>
    <w:rsid w:val="2DBCCBB3"/>
    <w:rsid w:val="2DBCD029"/>
    <w:rsid w:val="2DBE0ADD"/>
    <w:rsid w:val="2DBE4114"/>
    <w:rsid w:val="2DBEC0A4"/>
    <w:rsid w:val="2DBEEA87"/>
    <w:rsid w:val="2DBFEE66"/>
    <w:rsid w:val="2DBFF79D"/>
    <w:rsid w:val="2DC02DBD"/>
    <w:rsid w:val="2DC0B6D3"/>
    <w:rsid w:val="2DC0E64F"/>
    <w:rsid w:val="2DC14546"/>
    <w:rsid w:val="2DC2D61B"/>
    <w:rsid w:val="2DC30F21"/>
    <w:rsid w:val="2DC3653E"/>
    <w:rsid w:val="2DC39691"/>
    <w:rsid w:val="2DC416E1"/>
    <w:rsid w:val="2DC431D1"/>
    <w:rsid w:val="2DC4F314"/>
    <w:rsid w:val="2DC5039D"/>
    <w:rsid w:val="2DC596CC"/>
    <w:rsid w:val="2DC59DC9"/>
    <w:rsid w:val="2DC63EFA"/>
    <w:rsid w:val="2DC7CD61"/>
    <w:rsid w:val="2DC8850F"/>
    <w:rsid w:val="2DC9189F"/>
    <w:rsid w:val="2DC954BE"/>
    <w:rsid w:val="2DC980CC"/>
    <w:rsid w:val="2DC9F5F9"/>
    <w:rsid w:val="2DCA00EC"/>
    <w:rsid w:val="2DCA02A8"/>
    <w:rsid w:val="2DCAE075"/>
    <w:rsid w:val="2DCAF400"/>
    <w:rsid w:val="2DCAF854"/>
    <w:rsid w:val="2DCB1B0B"/>
    <w:rsid w:val="2DCB8298"/>
    <w:rsid w:val="2DCCAC05"/>
    <w:rsid w:val="2DCE09FA"/>
    <w:rsid w:val="2DCE11C0"/>
    <w:rsid w:val="2DCE13A4"/>
    <w:rsid w:val="2DCE7BBD"/>
    <w:rsid w:val="2DCECB4D"/>
    <w:rsid w:val="2DCEF108"/>
    <w:rsid w:val="2DCF0B5A"/>
    <w:rsid w:val="2DCF6D8D"/>
    <w:rsid w:val="2DCFD6EF"/>
    <w:rsid w:val="2DCFE175"/>
    <w:rsid w:val="2DD07706"/>
    <w:rsid w:val="2DD12DF7"/>
    <w:rsid w:val="2DD136EF"/>
    <w:rsid w:val="2DD149AE"/>
    <w:rsid w:val="2DD16316"/>
    <w:rsid w:val="2DD18981"/>
    <w:rsid w:val="2DD1B05F"/>
    <w:rsid w:val="2DD1F4CB"/>
    <w:rsid w:val="2DD22146"/>
    <w:rsid w:val="2DD23B80"/>
    <w:rsid w:val="2DD25FF8"/>
    <w:rsid w:val="2DD4AD06"/>
    <w:rsid w:val="2DD57059"/>
    <w:rsid w:val="2DD59AF3"/>
    <w:rsid w:val="2DD65FD0"/>
    <w:rsid w:val="2DD737DB"/>
    <w:rsid w:val="2DD75FF3"/>
    <w:rsid w:val="2DD878FA"/>
    <w:rsid w:val="2DD8865A"/>
    <w:rsid w:val="2DD8EA2D"/>
    <w:rsid w:val="2DDA9E34"/>
    <w:rsid w:val="2DDB580B"/>
    <w:rsid w:val="2DDB8319"/>
    <w:rsid w:val="2DDB85FD"/>
    <w:rsid w:val="2DDBBAEC"/>
    <w:rsid w:val="2DDBFC37"/>
    <w:rsid w:val="2DDCD94B"/>
    <w:rsid w:val="2DDDB2F8"/>
    <w:rsid w:val="2DDDB93A"/>
    <w:rsid w:val="2DDEDAB6"/>
    <w:rsid w:val="2DE09CCD"/>
    <w:rsid w:val="2DE110F8"/>
    <w:rsid w:val="2DE1D722"/>
    <w:rsid w:val="2DE22B42"/>
    <w:rsid w:val="2DE25B08"/>
    <w:rsid w:val="2DE2798B"/>
    <w:rsid w:val="2DE37965"/>
    <w:rsid w:val="2DE42903"/>
    <w:rsid w:val="2DE4340F"/>
    <w:rsid w:val="2DE4AB60"/>
    <w:rsid w:val="2DE4C413"/>
    <w:rsid w:val="2DE4CF5E"/>
    <w:rsid w:val="2DE505D1"/>
    <w:rsid w:val="2DE5457E"/>
    <w:rsid w:val="2DE56B14"/>
    <w:rsid w:val="2DE6B37B"/>
    <w:rsid w:val="2DE70736"/>
    <w:rsid w:val="2DE73E1F"/>
    <w:rsid w:val="2DE8832D"/>
    <w:rsid w:val="2DE88448"/>
    <w:rsid w:val="2DE96B08"/>
    <w:rsid w:val="2DE9EA06"/>
    <w:rsid w:val="2DEB8DB3"/>
    <w:rsid w:val="2DED54AE"/>
    <w:rsid w:val="2DED7789"/>
    <w:rsid w:val="2DF0C73B"/>
    <w:rsid w:val="2DF0CEFE"/>
    <w:rsid w:val="2DF1773A"/>
    <w:rsid w:val="2DF25CF1"/>
    <w:rsid w:val="2DF32C44"/>
    <w:rsid w:val="2DF354BC"/>
    <w:rsid w:val="2DF3756C"/>
    <w:rsid w:val="2DF59B10"/>
    <w:rsid w:val="2DF5C99B"/>
    <w:rsid w:val="2DF5DCEE"/>
    <w:rsid w:val="2DF60A05"/>
    <w:rsid w:val="2DF8F9D1"/>
    <w:rsid w:val="2DF9A4B8"/>
    <w:rsid w:val="2DFACC71"/>
    <w:rsid w:val="2DFB3DF3"/>
    <w:rsid w:val="2DFEB106"/>
    <w:rsid w:val="2DFF9956"/>
    <w:rsid w:val="2E000CE1"/>
    <w:rsid w:val="2E0059A1"/>
    <w:rsid w:val="2E017A51"/>
    <w:rsid w:val="2E02609C"/>
    <w:rsid w:val="2E02FB95"/>
    <w:rsid w:val="2E0409DD"/>
    <w:rsid w:val="2E043005"/>
    <w:rsid w:val="2E04C94C"/>
    <w:rsid w:val="2E0517D8"/>
    <w:rsid w:val="2E056389"/>
    <w:rsid w:val="2E0856FB"/>
    <w:rsid w:val="2E086F59"/>
    <w:rsid w:val="2E0877EF"/>
    <w:rsid w:val="2E08B08C"/>
    <w:rsid w:val="2E08EF95"/>
    <w:rsid w:val="2E096774"/>
    <w:rsid w:val="2E0AB268"/>
    <w:rsid w:val="2E0B03FC"/>
    <w:rsid w:val="2E0B8925"/>
    <w:rsid w:val="2E0C6E82"/>
    <w:rsid w:val="2E0CCB63"/>
    <w:rsid w:val="2E0CEEA3"/>
    <w:rsid w:val="2E0D9601"/>
    <w:rsid w:val="2E0DA615"/>
    <w:rsid w:val="2E0DC6A5"/>
    <w:rsid w:val="2E0DD19F"/>
    <w:rsid w:val="2E0EBA60"/>
    <w:rsid w:val="2E0F18FF"/>
    <w:rsid w:val="2E0FCC32"/>
    <w:rsid w:val="2E11BDE8"/>
    <w:rsid w:val="2E139149"/>
    <w:rsid w:val="2E13AACC"/>
    <w:rsid w:val="2E141FCE"/>
    <w:rsid w:val="2E147839"/>
    <w:rsid w:val="2E154B30"/>
    <w:rsid w:val="2E159A25"/>
    <w:rsid w:val="2E161043"/>
    <w:rsid w:val="2E170E73"/>
    <w:rsid w:val="2E175061"/>
    <w:rsid w:val="2E18A035"/>
    <w:rsid w:val="2E18B444"/>
    <w:rsid w:val="2E18C55E"/>
    <w:rsid w:val="2E1A2128"/>
    <w:rsid w:val="2E1AECBE"/>
    <w:rsid w:val="2E1D2FFC"/>
    <w:rsid w:val="2E1D5FEB"/>
    <w:rsid w:val="2E1DD8A4"/>
    <w:rsid w:val="2E1DE580"/>
    <w:rsid w:val="2E1EA4F3"/>
    <w:rsid w:val="2E1F4693"/>
    <w:rsid w:val="2E2044AD"/>
    <w:rsid w:val="2E204DFD"/>
    <w:rsid w:val="2E209D51"/>
    <w:rsid w:val="2E20DDBB"/>
    <w:rsid w:val="2E20E9EB"/>
    <w:rsid w:val="2E21756E"/>
    <w:rsid w:val="2E2182DD"/>
    <w:rsid w:val="2E21E059"/>
    <w:rsid w:val="2E222A72"/>
    <w:rsid w:val="2E228CE8"/>
    <w:rsid w:val="2E22C537"/>
    <w:rsid w:val="2E23B383"/>
    <w:rsid w:val="2E23FF9A"/>
    <w:rsid w:val="2E25D2EC"/>
    <w:rsid w:val="2E25D2ED"/>
    <w:rsid w:val="2E262FD6"/>
    <w:rsid w:val="2E266DAC"/>
    <w:rsid w:val="2E26E8D8"/>
    <w:rsid w:val="2E27367E"/>
    <w:rsid w:val="2E27F310"/>
    <w:rsid w:val="2E2870FF"/>
    <w:rsid w:val="2E29ACBA"/>
    <w:rsid w:val="2E29CF87"/>
    <w:rsid w:val="2E29EB38"/>
    <w:rsid w:val="2E29F3B9"/>
    <w:rsid w:val="2E2A1DB5"/>
    <w:rsid w:val="2E2A3CF4"/>
    <w:rsid w:val="2E2A8E7B"/>
    <w:rsid w:val="2E2BBCA8"/>
    <w:rsid w:val="2E2CD2DF"/>
    <w:rsid w:val="2E2E0785"/>
    <w:rsid w:val="2E2E2666"/>
    <w:rsid w:val="2E2EC63C"/>
    <w:rsid w:val="2E2ED018"/>
    <w:rsid w:val="2E2EFFBF"/>
    <w:rsid w:val="2E2F4CB8"/>
    <w:rsid w:val="2E3186BE"/>
    <w:rsid w:val="2E32677F"/>
    <w:rsid w:val="2E3279A3"/>
    <w:rsid w:val="2E32FFF9"/>
    <w:rsid w:val="2E332189"/>
    <w:rsid w:val="2E332D80"/>
    <w:rsid w:val="2E33ABEC"/>
    <w:rsid w:val="2E34CB05"/>
    <w:rsid w:val="2E34FF5A"/>
    <w:rsid w:val="2E359416"/>
    <w:rsid w:val="2E36ECBF"/>
    <w:rsid w:val="2E371BE5"/>
    <w:rsid w:val="2E380CC8"/>
    <w:rsid w:val="2E3888A8"/>
    <w:rsid w:val="2E38A0D3"/>
    <w:rsid w:val="2E390949"/>
    <w:rsid w:val="2E392194"/>
    <w:rsid w:val="2E398BB2"/>
    <w:rsid w:val="2E3A1602"/>
    <w:rsid w:val="2E3A93CF"/>
    <w:rsid w:val="2E3AF6E8"/>
    <w:rsid w:val="2E3B8CA7"/>
    <w:rsid w:val="2E3BB964"/>
    <w:rsid w:val="2E3C1704"/>
    <w:rsid w:val="2E3C3D9D"/>
    <w:rsid w:val="2E3C4EAB"/>
    <w:rsid w:val="2E3C7B6F"/>
    <w:rsid w:val="2E3CB509"/>
    <w:rsid w:val="2E3CEC3A"/>
    <w:rsid w:val="2E3CFC42"/>
    <w:rsid w:val="2E3DAD13"/>
    <w:rsid w:val="2E3E8356"/>
    <w:rsid w:val="2E3F8890"/>
    <w:rsid w:val="2E3FB068"/>
    <w:rsid w:val="2E40965E"/>
    <w:rsid w:val="2E40B568"/>
    <w:rsid w:val="2E40D25F"/>
    <w:rsid w:val="2E41566D"/>
    <w:rsid w:val="2E41AFB3"/>
    <w:rsid w:val="2E41FD40"/>
    <w:rsid w:val="2E421607"/>
    <w:rsid w:val="2E427B6E"/>
    <w:rsid w:val="2E43D953"/>
    <w:rsid w:val="2E442484"/>
    <w:rsid w:val="2E46331D"/>
    <w:rsid w:val="2E473D84"/>
    <w:rsid w:val="2E474769"/>
    <w:rsid w:val="2E48D361"/>
    <w:rsid w:val="2E48DEAD"/>
    <w:rsid w:val="2E4A656A"/>
    <w:rsid w:val="2E4A7865"/>
    <w:rsid w:val="2E4AC408"/>
    <w:rsid w:val="2E4EBD45"/>
    <w:rsid w:val="2E4F4520"/>
    <w:rsid w:val="2E4F890A"/>
    <w:rsid w:val="2E4FA1E4"/>
    <w:rsid w:val="2E506B6E"/>
    <w:rsid w:val="2E51534F"/>
    <w:rsid w:val="2E532379"/>
    <w:rsid w:val="2E548425"/>
    <w:rsid w:val="2E562075"/>
    <w:rsid w:val="2E579899"/>
    <w:rsid w:val="2E57B70A"/>
    <w:rsid w:val="2E580DC6"/>
    <w:rsid w:val="2E588A79"/>
    <w:rsid w:val="2E58C59E"/>
    <w:rsid w:val="2E58EFAE"/>
    <w:rsid w:val="2E595BC0"/>
    <w:rsid w:val="2E597788"/>
    <w:rsid w:val="2E5A3359"/>
    <w:rsid w:val="2E5BC079"/>
    <w:rsid w:val="2E5BCF43"/>
    <w:rsid w:val="2E5C2611"/>
    <w:rsid w:val="2E5CA537"/>
    <w:rsid w:val="2E5CF95D"/>
    <w:rsid w:val="2E5D6C49"/>
    <w:rsid w:val="2E5DA936"/>
    <w:rsid w:val="2E5DB3AF"/>
    <w:rsid w:val="2E5DF79B"/>
    <w:rsid w:val="2E5E8A49"/>
    <w:rsid w:val="2E601D9B"/>
    <w:rsid w:val="2E603977"/>
    <w:rsid w:val="2E608A6F"/>
    <w:rsid w:val="2E60F39E"/>
    <w:rsid w:val="2E615DD4"/>
    <w:rsid w:val="2E625911"/>
    <w:rsid w:val="2E643C80"/>
    <w:rsid w:val="2E66CE53"/>
    <w:rsid w:val="2E66E757"/>
    <w:rsid w:val="2E6717D5"/>
    <w:rsid w:val="2E6858BA"/>
    <w:rsid w:val="2E695997"/>
    <w:rsid w:val="2E698345"/>
    <w:rsid w:val="2E69AB69"/>
    <w:rsid w:val="2E69E86A"/>
    <w:rsid w:val="2E6AD3D5"/>
    <w:rsid w:val="2E6BE4FF"/>
    <w:rsid w:val="2E6BE6CD"/>
    <w:rsid w:val="2E6C3B45"/>
    <w:rsid w:val="2E6C3FED"/>
    <w:rsid w:val="2E6CA16D"/>
    <w:rsid w:val="2E6CEF40"/>
    <w:rsid w:val="2E6DB60C"/>
    <w:rsid w:val="2E6DEB0D"/>
    <w:rsid w:val="2E6DF487"/>
    <w:rsid w:val="2E6E3325"/>
    <w:rsid w:val="2E6EF93A"/>
    <w:rsid w:val="2E6EFF84"/>
    <w:rsid w:val="2E6F0480"/>
    <w:rsid w:val="2E6F0949"/>
    <w:rsid w:val="2E70C2AF"/>
    <w:rsid w:val="2E716CE5"/>
    <w:rsid w:val="2E726C54"/>
    <w:rsid w:val="2E72C32E"/>
    <w:rsid w:val="2E72C964"/>
    <w:rsid w:val="2E73121B"/>
    <w:rsid w:val="2E732EC7"/>
    <w:rsid w:val="2E73411B"/>
    <w:rsid w:val="2E74001D"/>
    <w:rsid w:val="2E74B760"/>
    <w:rsid w:val="2E752888"/>
    <w:rsid w:val="2E756E2F"/>
    <w:rsid w:val="2E75930E"/>
    <w:rsid w:val="2E759891"/>
    <w:rsid w:val="2E75E4C0"/>
    <w:rsid w:val="2E76D051"/>
    <w:rsid w:val="2E77AD6A"/>
    <w:rsid w:val="2E7951D3"/>
    <w:rsid w:val="2E7957B2"/>
    <w:rsid w:val="2E79A1D9"/>
    <w:rsid w:val="2E79AC02"/>
    <w:rsid w:val="2E79BFBE"/>
    <w:rsid w:val="2E79CF25"/>
    <w:rsid w:val="2E7A84BE"/>
    <w:rsid w:val="2E7A9464"/>
    <w:rsid w:val="2E7AEB38"/>
    <w:rsid w:val="2E7B0E41"/>
    <w:rsid w:val="2E7B3203"/>
    <w:rsid w:val="2E7BAFA3"/>
    <w:rsid w:val="2E7C8553"/>
    <w:rsid w:val="2E7D4604"/>
    <w:rsid w:val="2E7D7787"/>
    <w:rsid w:val="2E7EA60D"/>
    <w:rsid w:val="2E7EF9E8"/>
    <w:rsid w:val="2E7F5F9B"/>
    <w:rsid w:val="2E7F628B"/>
    <w:rsid w:val="2E7FDF20"/>
    <w:rsid w:val="2E80806F"/>
    <w:rsid w:val="2E80E50D"/>
    <w:rsid w:val="2E815AC7"/>
    <w:rsid w:val="2E817C2C"/>
    <w:rsid w:val="2E819D6E"/>
    <w:rsid w:val="2E824FF5"/>
    <w:rsid w:val="2E82CD9E"/>
    <w:rsid w:val="2E83C21F"/>
    <w:rsid w:val="2E845D51"/>
    <w:rsid w:val="2E847686"/>
    <w:rsid w:val="2E84F13C"/>
    <w:rsid w:val="2E86E28C"/>
    <w:rsid w:val="2E875CEF"/>
    <w:rsid w:val="2E87C677"/>
    <w:rsid w:val="2E880BEE"/>
    <w:rsid w:val="2E8850EE"/>
    <w:rsid w:val="2E8871DA"/>
    <w:rsid w:val="2E88880B"/>
    <w:rsid w:val="2E88B942"/>
    <w:rsid w:val="2E88EB39"/>
    <w:rsid w:val="2E891F87"/>
    <w:rsid w:val="2E8972F9"/>
    <w:rsid w:val="2E89AB84"/>
    <w:rsid w:val="2E89E648"/>
    <w:rsid w:val="2E8A9254"/>
    <w:rsid w:val="2E8B09FC"/>
    <w:rsid w:val="2E8B2069"/>
    <w:rsid w:val="2E8B712B"/>
    <w:rsid w:val="2E8B71B9"/>
    <w:rsid w:val="2E8C08A9"/>
    <w:rsid w:val="2E8CC451"/>
    <w:rsid w:val="2E8DC15B"/>
    <w:rsid w:val="2E8E96E5"/>
    <w:rsid w:val="2E8EFF78"/>
    <w:rsid w:val="2E8F302D"/>
    <w:rsid w:val="2E900F92"/>
    <w:rsid w:val="2E905AA4"/>
    <w:rsid w:val="2E909274"/>
    <w:rsid w:val="2E90C918"/>
    <w:rsid w:val="2E9182C2"/>
    <w:rsid w:val="2E9197F7"/>
    <w:rsid w:val="2E922454"/>
    <w:rsid w:val="2E9226A5"/>
    <w:rsid w:val="2E92DAFA"/>
    <w:rsid w:val="2E931304"/>
    <w:rsid w:val="2E932075"/>
    <w:rsid w:val="2E93423B"/>
    <w:rsid w:val="2E93B4D9"/>
    <w:rsid w:val="2E93D940"/>
    <w:rsid w:val="2E942774"/>
    <w:rsid w:val="2E94F0F6"/>
    <w:rsid w:val="2E95EF9F"/>
    <w:rsid w:val="2E965E16"/>
    <w:rsid w:val="2E9744ED"/>
    <w:rsid w:val="2E981E91"/>
    <w:rsid w:val="2E9954B2"/>
    <w:rsid w:val="2E99A31A"/>
    <w:rsid w:val="2E9A2A3D"/>
    <w:rsid w:val="2E9A9DF5"/>
    <w:rsid w:val="2E9CE7C1"/>
    <w:rsid w:val="2E9DC242"/>
    <w:rsid w:val="2E9E24FA"/>
    <w:rsid w:val="2E9E26E8"/>
    <w:rsid w:val="2E9E476E"/>
    <w:rsid w:val="2E9E9881"/>
    <w:rsid w:val="2E9EAE42"/>
    <w:rsid w:val="2E9ED3D2"/>
    <w:rsid w:val="2E9ED945"/>
    <w:rsid w:val="2E9EE896"/>
    <w:rsid w:val="2E9EFFC9"/>
    <w:rsid w:val="2E9F0B6A"/>
    <w:rsid w:val="2E9F9810"/>
    <w:rsid w:val="2E9FBE94"/>
    <w:rsid w:val="2EA0316C"/>
    <w:rsid w:val="2EA0BEC5"/>
    <w:rsid w:val="2EA0CEAB"/>
    <w:rsid w:val="2EA25248"/>
    <w:rsid w:val="2EA30CF9"/>
    <w:rsid w:val="2EA47CD2"/>
    <w:rsid w:val="2EA51891"/>
    <w:rsid w:val="2EA52692"/>
    <w:rsid w:val="2EA53CE5"/>
    <w:rsid w:val="2EA5A379"/>
    <w:rsid w:val="2EA5AA98"/>
    <w:rsid w:val="2EA5C8E2"/>
    <w:rsid w:val="2EA5E9CD"/>
    <w:rsid w:val="2EA63513"/>
    <w:rsid w:val="2EA6C210"/>
    <w:rsid w:val="2EA6FCF2"/>
    <w:rsid w:val="2EA7860A"/>
    <w:rsid w:val="2EA7B193"/>
    <w:rsid w:val="2EA8CD84"/>
    <w:rsid w:val="2EA9C9F7"/>
    <w:rsid w:val="2EA9D4D1"/>
    <w:rsid w:val="2EAA1E25"/>
    <w:rsid w:val="2EAC5F4F"/>
    <w:rsid w:val="2EAC7EA2"/>
    <w:rsid w:val="2EAE8888"/>
    <w:rsid w:val="2EAE9CED"/>
    <w:rsid w:val="2EAF1D0D"/>
    <w:rsid w:val="2EB084C3"/>
    <w:rsid w:val="2EB2930D"/>
    <w:rsid w:val="2EB41ECD"/>
    <w:rsid w:val="2EB4DB0E"/>
    <w:rsid w:val="2EB57E81"/>
    <w:rsid w:val="2EB5F3D7"/>
    <w:rsid w:val="2EB8606D"/>
    <w:rsid w:val="2EB9DB90"/>
    <w:rsid w:val="2EBA11A9"/>
    <w:rsid w:val="2EBAF1C6"/>
    <w:rsid w:val="2EBB6119"/>
    <w:rsid w:val="2EBB6581"/>
    <w:rsid w:val="2EBC7A26"/>
    <w:rsid w:val="2EBCDD80"/>
    <w:rsid w:val="2EBD426E"/>
    <w:rsid w:val="2EBDE733"/>
    <w:rsid w:val="2EBDF844"/>
    <w:rsid w:val="2EBE50D9"/>
    <w:rsid w:val="2EBECF03"/>
    <w:rsid w:val="2EC13C54"/>
    <w:rsid w:val="2EC16DD7"/>
    <w:rsid w:val="2EC1BD4D"/>
    <w:rsid w:val="2EC3A749"/>
    <w:rsid w:val="2EC3F775"/>
    <w:rsid w:val="2EC500E0"/>
    <w:rsid w:val="2EC53FFB"/>
    <w:rsid w:val="2EC5BA32"/>
    <w:rsid w:val="2EC75672"/>
    <w:rsid w:val="2EC77217"/>
    <w:rsid w:val="2EC794D4"/>
    <w:rsid w:val="2EC7FFEA"/>
    <w:rsid w:val="2EC91C85"/>
    <w:rsid w:val="2EC979F3"/>
    <w:rsid w:val="2ECC0D84"/>
    <w:rsid w:val="2ECC2907"/>
    <w:rsid w:val="2ECCE81E"/>
    <w:rsid w:val="2ECD300E"/>
    <w:rsid w:val="2ECDAC0F"/>
    <w:rsid w:val="2ECE6C00"/>
    <w:rsid w:val="2ECF9758"/>
    <w:rsid w:val="2ECFAAF9"/>
    <w:rsid w:val="2ECFC366"/>
    <w:rsid w:val="2ECFF0AD"/>
    <w:rsid w:val="2ED00580"/>
    <w:rsid w:val="2ED0805F"/>
    <w:rsid w:val="2ED13F68"/>
    <w:rsid w:val="2ED2173F"/>
    <w:rsid w:val="2ED2A717"/>
    <w:rsid w:val="2ED2FD1B"/>
    <w:rsid w:val="2ED394A4"/>
    <w:rsid w:val="2ED49CE8"/>
    <w:rsid w:val="2ED4D94A"/>
    <w:rsid w:val="2ED4FB74"/>
    <w:rsid w:val="2ED5779C"/>
    <w:rsid w:val="2ED5CCA0"/>
    <w:rsid w:val="2ED68084"/>
    <w:rsid w:val="2ED7419C"/>
    <w:rsid w:val="2ED7437D"/>
    <w:rsid w:val="2ED83180"/>
    <w:rsid w:val="2ED8375A"/>
    <w:rsid w:val="2ED84F4C"/>
    <w:rsid w:val="2ED86E1A"/>
    <w:rsid w:val="2ED91788"/>
    <w:rsid w:val="2ED97370"/>
    <w:rsid w:val="2EDA0108"/>
    <w:rsid w:val="2EDC62BF"/>
    <w:rsid w:val="2EDCDD24"/>
    <w:rsid w:val="2EDCE319"/>
    <w:rsid w:val="2EDD5A7E"/>
    <w:rsid w:val="2EDD6ACC"/>
    <w:rsid w:val="2EDE47B6"/>
    <w:rsid w:val="2EDEBB6B"/>
    <w:rsid w:val="2EDF0F5F"/>
    <w:rsid w:val="2EDF2B4E"/>
    <w:rsid w:val="2EE0557E"/>
    <w:rsid w:val="2EE2209C"/>
    <w:rsid w:val="2EE2A4FD"/>
    <w:rsid w:val="2EE2FD5F"/>
    <w:rsid w:val="2EE327BE"/>
    <w:rsid w:val="2EE37920"/>
    <w:rsid w:val="2EE3D0BE"/>
    <w:rsid w:val="2EE3FCAB"/>
    <w:rsid w:val="2EE4AFCD"/>
    <w:rsid w:val="2EE55C68"/>
    <w:rsid w:val="2EE5CDB4"/>
    <w:rsid w:val="2EE63E4E"/>
    <w:rsid w:val="2EE73955"/>
    <w:rsid w:val="2EE7C67F"/>
    <w:rsid w:val="2EE7D334"/>
    <w:rsid w:val="2EE80F0D"/>
    <w:rsid w:val="2EE87B16"/>
    <w:rsid w:val="2EE8E75A"/>
    <w:rsid w:val="2EE90505"/>
    <w:rsid w:val="2EE924CA"/>
    <w:rsid w:val="2EEAE8C4"/>
    <w:rsid w:val="2EEB2B45"/>
    <w:rsid w:val="2EEBDCA8"/>
    <w:rsid w:val="2EEC4176"/>
    <w:rsid w:val="2EEC722C"/>
    <w:rsid w:val="2EECB125"/>
    <w:rsid w:val="2EECBE20"/>
    <w:rsid w:val="2EECFEC4"/>
    <w:rsid w:val="2EED899F"/>
    <w:rsid w:val="2EEDA16A"/>
    <w:rsid w:val="2EEE739C"/>
    <w:rsid w:val="2EEED3A1"/>
    <w:rsid w:val="2EEF64D5"/>
    <w:rsid w:val="2EEFD733"/>
    <w:rsid w:val="2EF0A21F"/>
    <w:rsid w:val="2EF1877D"/>
    <w:rsid w:val="2EF1A5A3"/>
    <w:rsid w:val="2EF21313"/>
    <w:rsid w:val="2EF27DAF"/>
    <w:rsid w:val="2EF37AC3"/>
    <w:rsid w:val="2EF3B1AC"/>
    <w:rsid w:val="2EF56F26"/>
    <w:rsid w:val="2EF57810"/>
    <w:rsid w:val="2EF6A31E"/>
    <w:rsid w:val="2EF6F204"/>
    <w:rsid w:val="2EF85746"/>
    <w:rsid w:val="2EF9BA61"/>
    <w:rsid w:val="2EFB2F00"/>
    <w:rsid w:val="2EFB5D2D"/>
    <w:rsid w:val="2EFB9BC3"/>
    <w:rsid w:val="2EFBD3E0"/>
    <w:rsid w:val="2EFCF5E7"/>
    <w:rsid w:val="2EFD1D37"/>
    <w:rsid w:val="2EFD57F9"/>
    <w:rsid w:val="2EFD6A15"/>
    <w:rsid w:val="2EFD9316"/>
    <w:rsid w:val="2EFE34F0"/>
    <w:rsid w:val="2EFE3A93"/>
    <w:rsid w:val="2EFF1391"/>
    <w:rsid w:val="2F0003E1"/>
    <w:rsid w:val="2F002EBC"/>
    <w:rsid w:val="2F006389"/>
    <w:rsid w:val="2F007F1F"/>
    <w:rsid w:val="2F0097C2"/>
    <w:rsid w:val="2F00B626"/>
    <w:rsid w:val="2F00DA21"/>
    <w:rsid w:val="2F011055"/>
    <w:rsid w:val="2F0139EE"/>
    <w:rsid w:val="2F01533B"/>
    <w:rsid w:val="2F032924"/>
    <w:rsid w:val="2F037407"/>
    <w:rsid w:val="2F03B6DC"/>
    <w:rsid w:val="2F03D12E"/>
    <w:rsid w:val="2F03E1B0"/>
    <w:rsid w:val="2F04F55A"/>
    <w:rsid w:val="2F05872C"/>
    <w:rsid w:val="2F05AED7"/>
    <w:rsid w:val="2F05BC33"/>
    <w:rsid w:val="2F05F6D1"/>
    <w:rsid w:val="2F06A5DA"/>
    <w:rsid w:val="2F06B0AA"/>
    <w:rsid w:val="2F07FFF6"/>
    <w:rsid w:val="2F085BF6"/>
    <w:rsid w:val="2F089E4C"/>
    <w:rsid w:val="2F0929C1"/>
    <w:rsid w:val="2F097760"/>
    <w:rsid w:val="2F098F0A"/>
    <w:rsid w:val="2F09DA39"/>
    <w:rsid w:val="2F0A3EC1"/>
    <w:rsid w:val="2F0A45B1"/>
    <w:rsid w:val="2F0A5E97"/>
    <w:rsid w:val="2F0A6DE4"/>
    <w:rsid w:val="2F0B4DC4"/>
    <w:rsid w:val="2F0C0418"/>
    <w:rsid w:val="2F0D152F"/>
    <w:rsid w:val="2F0DB263"/>
    <w:rsid w:val="2F0DB4DE"/>
    <w:rsid w:val="2F0FDA0C"/>
    <w:rsid w:val="2F10077E"/>
    <w:rsid w:val="2F105DD8"/>
    <w:rsid w:val="2F10B589"/>
    <w:rsid w:val="2F119FF3"/>
    <w:rsid w:val="2F11D7E2"/>
    <w:rsid w:val="2F12F15A"/>
    <w:rsid w:val="2F12F618"/>
    <w:rsid w:val="2F144BE7"/>
    <w:rsid w:val="2F14E5DB"/>
    <w:rsid w:val="2F152814"/>
    <w:rsid w:val="2F15F08A"/>
    <w:rsid w:val="2F16C0CE"/>
    <w:rsid w:val="2F181173"/>
    <w:rsid w:val="2F187277"/>
    <w:rsid w:val="2F18E519"/>
    <w:rsid w:val="2F19008A"/>
    <w:rsid w:val="2F199FE6"/>
    <w:rsid w:val="2F1B65AD"/>
    <w:rsid w:val="2F1B922D"/>
    <w:rsid w:val="2F1BCD16"/>
    <w:rsid w:val="2F1C07BD"/>
    <w:rsid w:val="2F1C1564"/>
    <w:rsid w:val="2F1C310D"/>
    <w:rsid w:val="2F1CB872"/>
    <w:rsid w:val="2F1D3FDE"/>
    <w:rsid w:val="2F1E410D"/>
    <w:rsid w:val="2F1F8F57"/>
    <w:rsid w:val="2F20AFBB"/>
    <w:rsid w:val="2F2100C5"/>
    <w:rsid w:val="2F2123DA"/>
    <w:rsid w:val="2F22E347"/>
    <w:rsid w:val="2F22E615"/>
    <w:rsid w:val="2F246F61"/>
    <w:rsid w:val="2F24C2E4"/>
    <w:rsid w:val="2F251686"/>
    <w:rsid w:val="2F252FE8"/>
    <w:rsid w:val="2F2605DE"/>
    <w:rsid w:val="2F263347"/>
    <w:rsid w:val="2F2674A6"/>
    <w:rsid w:val="2F26B726"/>
    <w:rsid w:val="2F26CDCA"/>
    <w:rsid w:val="2F27033C"/>
    <w:rsid w:val="2F28310D"/>
    <w:rsid w:val="2F284D47"/>
    <w:rsid w:val="2F28E75E"/>
    <w:rsid w:val="2F29D532"/>
    <w:rsid w:val="2F29EB5D"/>
    <w:rsid w:val="2F2AC4F6"/>
    <w:rsid w:val="2F2BFB27"/>
    <w:rsid w:val="2F2BFD15"/>
    <w:rsid w:val="2F2DFD6C"/>
    <w:rsid w:val="2F2EFF8F"/>
    <w:rsid w:val="2F2F0698"/>
    <w:rsid w:val="2F2F07A0"/>
    <w:rsid w:val="2F2F1F78"/>
    <w:rsid w:val="2F31C675"/>
    <w:rsid w:val="2F31DB07"/>
    <w:rsid w:val="2F321CFC"/>
    <w:rsid w:val="2F32FEAB"/>
    <w:rsid w:val="2F338B22"/>
    <w:rsid w:val="2F33BABD"/>
    <w:rsid w:val="2F3409DA"/>
    <w:rsid w:val="2F347A82"/>
    <w:rsid w:val="2F354298"/>
    <w:rsid w:val="2F357747"/>
    <w:rsid w:val="2F35CBA2"/>
    <w:rsid w:val="2F35CF40"/>
    <w:rsid w:val="2F3615FD"/>
    <w:rsid w:val="2F3672BF"/>
    <w:rsid w:val="2F368D6E"/>
    <w:rsid w:val="2F38151C"/>
    <w:rsid w:val="2F394885"/>
    <w:rsid w:val="2F3B2A34"/>
    <w:rsid w:val="2F3B4C47"/>
    <w:rsid w:val="2F3BF3E4"/>
    <w:rsid w:val="2F3D7642"/>
    <w:rsid w:val="2F3D9B04"/>
    <w:rsid w:val="2F3E4223"/>
    <w:rsid w:val="2F3E98A8"/>
    <w:rsid w:val="2F3EEB58"/>
    <w:rsid w:val="2F3F5D3B"/>
    <w:rsid w:val="2F407FAD"/>
    <w:rsid w:val="2F41805D"/>
    <w:rsid w:val="2F41CE6D"/>
    <w:rsid w:val="2F438C15"/>
    <w:rsid w:val="2F43B61D"/>
    <w:rsid w:val="2F43BD27"/>
    <w:rsid w:val="2F446D07"/>
    <w:rsid w:val="2F4584F2"/>
    <w:rsid w:val="2F4639CD"/>
    <w:rsid w:val="2F479565"/>
    <w:rsid w:val="2F47AE2C"/>
    <w:rsid w:val="2F485408"/>
    <w:rsid w:val="2F4884D1"/>
    <w:rsid w:val="2F48EE61"/>
    <w:rsid w:val="2F49507A"/>
    <w:rsid w:val="2F4A1EF2"/>
    <w:rsid w:val="2F4A7486"/>
    <w:rsid w:val="2F4B6CA5"/>
    <w:rsid w:val="2F4C0354"/>
    <w:rsid w:val="2F4CD6E8"/>
    <w:rsid w:val="2F4DCE0E"/>
    <w:rsid w:val="2F4E0092"/>
    <w:rsid w:val="2F4E84F4"/>
    <w:rsid w:val="2F4EFACB"/>
    <w:rsid w:val="2F4F6A73"/>
    <w:rsid w:val="2F4F7C25"/>
    <w:rsid w:val="2F5069E0"/>
    <w:rsid w:val="2F520BAB"/>
    <w:rsid w:val="2F52DFD2"/>
    <w:rsid w:val="2F532472"/>
    <w:rsid w:val="2F5354C9"/>
    <w:rsid w:val="2F542077"/>
    <w:rsid w:val="2F542609"/>
    <w:rsid w:val="2F54F3E8"/>
    <w:rsid w:val="2F568BDF"/>
    <w:rsid w:val="2F5737E0"/>
    <w:rsid w:val="2F57E21A"/>
    <w:rsid w:val="2F57FC87"/>
    <w:rsid w:val="2F58BB9E"/>
    <w:rsid w:val="2F5A2406"/>
    <w:rsid w:val="2F5B0E82"/>
    <w:rsid w:val="2F5BCFE3"/>
    <w:rsid w:val="2F5BE93C"/>
    <w:rsid w:val="2F5C3FC4"/>
    <w:rsid w:val="2F5C73F3"/>
    <w:rsid w:val="2F5CB68D"/>
    <w:rsid w:val="2F5D5431"/>
    <w:rsid w:val="2F5F44CD"/>
    <w:rsid w:val="2F5FBAB0"/>
    <w:rsid w:val="2F6058C0"/>
    <w:rsid w:val="2F60BF0E"/>
    <w:rsid w:val="2F61041A"/>
    <w:rsid w:val="2F6268E3"/>
    <w:rsid w:val="2F62D3B6"/>
    <w:rsid w:val="2F646FC6"/>
    <w:rsid w:val="2F647E36"/>
    <w:rsid w:val="2F649CA9"/>
    <w:rsid w:val="2F659B92"/>
    <w:rsid w:val="2F65F844"/>
    <w:rsid w:val="2F664193"/>
    <w:rsid w:val="2F67F969"/>
    <w:rsid w:val="2F682561"/>
    <w:rsid w:val="2F695EBF"/>
    <w:rsid w:val="2F696F15"/>
    <w:rsid w:val="2F6971C6"/>
    <w:rsid w:val="2F6BDBCA"/>
    <w:rsid w:val="2F6C2A2B"/>
    <w:rsid w:val="2F6C653F"/>
    <w:rsid w:val="2F6EE169"/>
    <w:rsid w:val="2F6EF1B1"/>
    <w:rsid w:val="2F702113"/>
    <w:rsid w:val="2F705DA3"/>
    <w:rsid w:val="2F71A2F7"/>
    <w:rsid w:val="2F71C7E4"/>
    <w:rsid w:val="2F72FF2A"/>
    <w:rsid w:val="2F737659"/>
    <w:rsid w:val="2F73C5E6"/>
    <w:rsid w:val="2F73D0B8"/>
    <w:rsid w:val="2F743441"/>
    <w:rsid w:val="2F748791"/>
    <w:rsid w:val="2F755190"/>
    <w:rsid w:val="2F773FAA"/>
    <w:rsid w:val="2F7780FF"/>
    <w:rsid w:val="2F77E2AF"/>
    <w:rsid w:val="2F77EBEF"/>
    <w:rsid w:val="2F7895EA"/>
    <w:rsid w:val="2F7905FF"/>
    <w:rsid w:val="2F794F66"/>
    <w:rsid w:val="2F7A0627"/>
    <w:rsid w:val="2F7A23C6"/>
    <w:rsid w:val="2F7A5A94"/>
    <w:rsid w:val="2F7A7919"/>
    <w:rsid w:val="2F7C641B"/>
    <w:rsid w:val="2F7E13DD"/>
    <w:rsid w:val="2F7ECB02"/>
    <w:rsid w:val="2F7F16E3"/>
    <w:rsid w:val="2F7F1CB7"/>
    <w:rsid w:val="2F7FAFD5"/>
    <w:rsid w:val="2F7FE8D6"/>
    <w:rsid w:val="2F8139AD"/>
    <w:rsid w:val="2F81454F"/>
    <w:rsid w:val="2F8150AB"/>
    <w:rsid w:val="2F816BA5"/>
    <w:rsid w:val="2F816F5C"/>
    <w:rsid w:val="2F81F0D4"/>
    <w:rsid w:val="2F82B340"/>
    <w:rsid w:val="2F8325F5"/>
    <w:rsid w:val="2F84B3C7"/>
    <w:rsid w:val="2F85E55B"/>
    <w:rsid w:val="2F85E8EA"/>
    <w:rsid w:val="2F86C1CC"/>
    <w:rsid w:val="2F871DCB"/>
    <w:rsid w:val="2F872E36"/>
    <w:rsid w:val="2F874B4D"/>
    <w:rsid w:val="2F882647"/>
    <w:rsid w:val="2F88D2C7"/>
    <w:rsid w:val="2F8A2F93"/>
    <w:rsid w:val="2F8B0322"/>
    <w:rsid w:val="2F8C9C70"/>
    <w:rsid w:val="2F8E9A2A"/>
    <w:rsid w:val="2F8F1124"/>
    <w:rsid w:val="2F8F7C8E"/>
    <w:rsid w:val="2F8FE363"/>
    <w:rsid w:val="2F8FE6E2"/>
    <w:rsid w:val="2F910470"/>
    <w:rsid w:val="2F915775"/>
    <w:rsid w:val="2F933094"/>
    <w:rsid w:val="2F955FF0"/>
    <w:rsid w:val="2F9646AA"/>
    <w:rsid w:val="2F9678CC"/>
    <w:rsid w:val="2F96B3EF"/>
    <w:rsid w:val="2F9740FC"/>
    <w:rsid w:val="2F97434B"/>
    <w:rsid w:val="2F97F790"/>
    <w:rsid w:val="2F98126C"/>
    <w:rsid w:val="2F9817E2"/>
    <w:rsid w:val="2F982564"/>
    <w:rsid w:val="2F98C839"/>
    <w:rsid w:val="2F994877"/>
    <w:rsid w:val="2F9A269A"/>
    <w:rsid w:val="2F9A2FD0"/>
    <w:rsid w:val="2F9A5407"/>
    <w:rsid w:val="2F9B0357"/>
    <w:rsid w:val="2F9BE529"/>
    <w:rsid w:val="2F9C2268"/>
    <w:rsid w:val="2F9C2DC9"/>
    <w:rsid w:val="2F9C583B"/>
    <w:rsid w:val="2F9C7AC2"/>
    <w:rsid w:val="2F9C9FB4"/>
    <w:rsid w:val="2F9D89C9"/>
    <w:rsid w:val="2F9EAE4C"/>
    <w:rsid w:val="2F9F133F"/>
    <w:rsid w:val="2FA04F0E"/>
    <w:rsid w:val="2FA0AD83"/>
    <w:rsid w:val="2FA2E863"/>
    <w:rsid w:val="2FA30FC9"/>
    <w:rsid w:val="2FA31D81"/>
    <w:rsid w:val="2FA46739"/>
    <w:rsid w:val="2FA46D49"/>
    <w:rsid w:val="2FA52CF7"/>
    <w:rsid w:val="2FA86BE4"/>
    <w:rsid w:val="2FAAE8E0"/>
    <w:rsid w:val="2FACD84F"/>
    <w:rsid w:val="2FAD6485"/>
    <w:rsid w:val="2FADD3E0"/>
    <w:rsid w:val="2FADFDC1"/>
    <w:rsid w:val="2FAE74C4"/>
    <w:rsid w:val="2FAF3824"/>
    <w:rsid w:val="2FAF49AE"/>
    <w:rsid w:val="2FAF4C37"/>
    <w:rsid w:val="2FAF84C5"/>
    <w:rsid w:val="2FB0DD2A"/>
    <w:rsid w:val="2FB21CC7"/>
    <w:rsid w:val="2FB2D76A"/>
    <w:rsid w:val="2FB30CE4"/>
    <w:rsid w:val="2FB32704"/>
    <w:rsid w:val="2FB3C44E"/>
    <w:rsid w:val="2FB48CC5"/>
    <w:rsid w:val="2FB48D51"/>
    <w:rsid w:val="2FB4C66C"/>
    <w:rsid w:val="2FB4E535"/>
    <w:rsid w:val="2FB54F13"/>
    <w:rsid w:val="2FB54F9A"/>
    <w:rsid w:val="2FB69E1B"/>
    <w:rsid w:val="2FB7C30D"/>
    <w:rsid w:val="2FB7EA3A"/>
    <w:rsid w:val="2FB85E4A"/>
    <w:rsid w:val="2FBA021D"/>
    <w:rsid w:val="2FBA6DA0"/>
    <w:rsid w:val="2FBB9077"/>
    <w:rsid w:val="2FBC5308"/>
    <w:rsid w:val="2FBC6E92"/>
    <w:rsid w:val="2FBCAB4C"/>
    <w:rsid w:val="2FBD7B95"/>
    <w:rsid w:val="2FBF3057"/>
    <w:rsid w:val="2FBF6382"/>
    <w:rsid w:val="2FBFAF89"/>
    <w:rsid w:val="2FC09B9C"/>
    <w:rsid w:val="2FC0D434"/>
    <w:rsid w:val="2FC0E4BF"/>
    <w:rsid w:val="2FC16052"/>
    <w:rsid w:val="2FC188C3"/>
    <w:rsid w:val="2FC3BB99"/>
    <w:rsid w:val="2FC4B28A"/>
    <w:rsid w:val="2FC4DEEC"/>
    <w:rsid w:val="2FC5CC9D"/>
    <w:rsid w:val="2FC68A93"/>
    <w:rsid w:val="2FC72261"/>
    <w:rsid w:val="2FC722AA"/>
    <w:rsid w:val="2FC7A506"/>
    <w:rsid w:val="2FC82EF5"/>
    <w:rsid w:val="2FC86C5F"/>
    <w:rsid w:val="2FC8874B"/>
    <w:rsid w:val="2FC91860"/>
    <w:rsid w:val="2FCA6C0F"/>
    <w:rsid w:val="2FCAAA03"/>
    <w:rsid w:val="2FCB0787"/>
    <w:rsid w:val="2FCBAD97"/>
    <w:rsid w:val="2FCBB4C8"/>
    <w:rsid w:val="2FCC2D5C"/>
    <w:rsid w:val="2FCC7AD6"/>
    <w:rsid w:val="2FCD7E57"/>
    <w:rsid w:val="2FCE7F8A"/>
    <w:rsid w:val="2FD18E24"/>
    <w:rsid w:val="2FD1F006"/>
    <w:rsid w:val="2FD25917"/>
    <w:rsid w:val="2FD2933D"/>
    <w:rsid w:val="2FD2F3A4"/>
    <w:rsid w:val="2FD300B4"/>
    <w:rsid w:val="2FD3A208"/>
    <w:rsid w:val="2FD41AC1"/>
    <w:rsid w:val="2FD4202C"/>
    <w:rsid w:val="2FD4B3A7"/>
    <w:rsid w:val="2FD5265E"/>
    <w:rsid w:val="2FD74040"/>
    <w:rsid w:val="2FD75128"/>
    <w:rsid w:val="2FD8080C"/>
    <w:rsid w:val="2FD8993C"/>
    <w:rsid w:val="2FDA0878"/>
    <w:rsid w:val="2FDB6D4A"/>
    <w:rsid w:val="2FDBE0DE"/>
    <w:rsid w:val="2FDBE6CA"/>
    <w:rsid w:val="2FDCA584"/>
    <w:rsid w:val="2FDDD45A"/>
    <w:rsid w:val="2FDE1797"/>
    <w:rsid w:val="2FDE678D"/>
    <w:rsid w:val="2FE1324D"/>
    <w:rsid w:val="2FE19840"/>
    <w:rsid w:val="2FE36429"/>
    <w:rsid w:val="2FE39E8C"/>
    <w:rsid w:val="2FE45FB3"/>
    <w:rsid w:val="2FE4CF4B"/>
    <w:rsid w:val="2FE66E46"/>
    <w:rsid w:val="2FE769EF"/>
    <w:rsid w:val="2FE7E632"/>
    <w:rsid w:val="2FE8F258"/>
    <w:rsid w:val="2FE9205C"/>
    <w:rsid w:val="2FEA298C"/>
    <w:rsid w:val="2FEA4CB3"/>
    <w:rsid w:val="2FEB2B07"/>
    <w:rsid w:val="2FEB4D64"/>
    <w:rsid w:val="2FEB97F4"/>
    <w:rsid w:val="2FECC26A"/>
    <w:rsid w:val="2FECEB9D"/>
    <w:rsid w:val="2FED6E56"/>
    <w:rsid w:val="2FEE5208"/>
    <w:rsid w:val="2FEE5AF1"/>
    <w:rsid w:val="2FEED3D1"/>
    <w:rsid w:val="2FEFA276"/>
    <w:rsid w:val="2FF07DAB"/>
    <w:rsid w:val="2FF1D336"/>
    <w:rsid w:val="2FF21805"/>
    <w:rsid w:val="2FF273E2"/>
    <w:rsid w:val="2FF2D7E1"/>
    <w:rsid w:val="2FF36542"/>
    <w:rsid w:val="2FF367E5"/>
    <w:rsid w:val="2FF394E1"/>
    <w:rsid w:val="2FF42010"/>
    <w:rsid w:val="2FF428EA"/>
    <w:rsid w:val="2FF51181"/>
    <w:rsid w:val="2FF5E701"/>
    <w:rsid w:val="2FF70B95"/>
    <w:rsid w:val="2FF719B1"/>
    <w:rsid w:val="2FF73F99"/>
    <w:rsid w:val="2FF75B0E"/>
    <w:rsid w:val="2FF7F6A7"/>
    <w:rsid w:val="2FF97997"/>
    <w:rsid w:val="2FF98ED7"/>
    <w:rsid w:val="2FF9EDEE"/>
    <w:rsid w:val="2FFA5AAA"/>
    <w:rsid w:val="2FFA6B21"/>
    <w:rsid w:val="2FFBAA0D"/>
    <w:rsid w:val="2FFBB61E"/>
    <w:rsid w:val="2FFC4B27"/>
    <w:rsid w:val="2FFCA649"/>
    <w:rsid w:val="2FFCC11E"/>
    <w:rsid w:val="2FFD50FC"/>
    <w:rsid w:val="2FFDB0E7"/>
    <w:rsid w:val="2FFEF32C"/>
    <w:rsid w:val="2FFF0253"/>
    <w:rsid w:val="2FFF1864"/>
    <w:rsid w:val="2FFF259D"/>
    <w:rsid w:val="2FFFB652"/>
    <w:rsid w:val="30004CDB"/>
    <w:rsid w:val="30016902"/>
    <w:rsid w:val="3001BB94"/>
    <w:rsid w:val="3001CDDF"/>
    <w:rsid w:val="3001ED3D"/>
    <w:rsid w:val="3002DAAB"/>
    <w:rsid w:val="3002FA8E"/>
    <w:rsid w:val="30037788"/>
    <w:rsid w:val="30037FA2"/>
    <w:rsid w:val="3004064A"/>
    <w:rsid w:val="300519E0"/>
    <w:rsid w:val="3005243D"/>
    <w:rsid w:val="300566E3"/>
    <w:rsid w:val="3005F82C"/>
    <w:rsid w:val="3006F91E"/>
    <w:rsid w:val="30071A24"/>
    <w:rsid w:val="30074896"/>
    <w:rsid w:val="3007551D"/>
    <w:rsid w:val="30080ACA"/>
    <w:rsid w:val="3008349C"/>
    <w:rsid w:val="3008AEEA"/>
    <w:rsid w:val="3008CB29"/>
    <w:rsid w:val="30091340"/>
    <w:rsid w:val="300AEFA8"/>
    <w:rsid w:val="300B2F93"/>
    <w:rsid w:val="300B6D05"/>
    <w:rsid w:val="300BE7E3"/>
    <w:rsid w:val="300CAFD3"/>
    <w:rsid w:val="300DE917"/>
    <w:rsid w:val="300E39CB"/>
    <w:rsid w:val="300E4C99"/>
    <w:rsid w:val="300E8165"/>
    <w:rsid w:val="300FC0D5"/>
    <w:rsid w:val="300FC558"/>
    <w:rsid w:val="30100ED1"/>
    <w:rsid w:val="3012563D"/>
    <w:rsid w:val="3012A732"/>
    <w:rsid w:val="3012C2B1"/>
    <w:rsid w:val="3013A90E"/>
    <w:rsid w:val="3013FF56"/>
    <w:rsid w:val="3014A69C"/>
    <w:rsid w:val="3014D457"/>
    <w:rsid w:val="30152247"/>
    <w:rsid w:val="301562EB"/>
    <w:rsid w:val="30156CCD"/>
    <w:rsid w:val="30157C4C"/>
    <w:rsid w:val="30167B28"/>
    <w:rsid w:val="30171C86"/>
    <w:rsid w:val="30174783"/>
    <w:rsid w:val="3017F031"/>
    <w:rsid w:val="30184C1E"/>
    <w:rsid w:val="30188DE2"/>
    <w:rsid w:val="301898C8"/>
    <w:rsid w:val="30195108"/>
    <w:rsid w:val="3019D76D"/>
    <w:rsid w:val="301AB5BF"/>
    <w:rsid w:val="301C2C41"/>
    <w:rsid w:val="301C7E13"/>
    <w:rsid w:val="301CDE56"/>
    <w:rsid w:val="301E50E4"/>
    <w:rsid w:val="301F35D3"/>
    <w:rsid w:val="301F54C0"/>
    <w:rsid w:val="301FFDD7"/>
    <w:rsid w:val="30201986"/>
    <w:rsid w:val="3020EF10"/>
    <w:rsid w:val="302100EA"/>
    <w:rsid w:val="302133B9"/>
    <w:rsid w:val="3021D65C"/>
    <w:rsid w:val="3021E751"/>
    <w:rsid w:val="3022C2D7"/>
    <w:rsid w:val="3024B8D7"/>
    <w:rsid w:val="3025CB74"/>
    <w:rsid w:val="3025F3EE"/>
    <w:rsid w:val="302777D2"/>
    <w:rsid w:val="30280AC2"/>
    <w:rsid w:val="3028246F"/>
    <w:rsid w:val="302827F8"/>
    <w:rsid w:val="30296196"/>
    <w:rsid w:val="3029626A"/>
    <w:rsid w:val="3029B32B"/>
    <w:rsid w:val="3029BBA6"/>
    <w:rsid w:val="3029BD6F"/>
    <w:rsid w:val="302B6193"/>
    <w:rsid w:val="302BA232"/>
    <w:rsid w:val="302C2AE7"/>
    <w:rsid w:val="302C455E"/>
    <w:rsid w:val="302D1849"/>
    <w:rsid w:val="302DD11B"/>
    <w:rsid w:val="302EF0CA"/>
    <w:rsid w:val="302F5FC8"/>
    <w:rsid w:val="302F7FD1"/>
    <w:rsid w:val="303017B7"/>
    <w:rsid w:val="3030394C"/>
    <w:rsid w:val="30314714"/>
    <w:rsid w:val="303165C9"/>
    <w:rsid w:val="303213B9"/>
    <w:rsid w:val="30327728"/>
    <w:rsid w:val="3032D60E"/>
    <w:rsid w:val="3034E854"/>
    <w:rsid w:val="303506EF"/>
    <w:rsid w:val="3035D3BB"/>
    <w:rsid w:val="30364EE6"/>
    <w:rsid w:val="303657B8"/>
    <w:rsid w:val="30375D87"/>
    <w:rsid w:val="30376D1E"/>
    <w:rsid w:val="3037CA93"/>
    <w:rsid w:val="303924BD"/>
    <w:rsid w:val="30396B0C"/>
    <w:rsid w:val="303981F6"/>
    <w:rsid w:val="303A6A82"/>
    <w:rsid w:val="303ADB7C"/>
    <w:rsid w:val="303C041B"/>
    <w:rsid w:val="303C54B5"/>
    <w:rsid w:val="303C762F"/>
    <w:rsid w:val="303C7D2C"/>
    <w:rsid w:val="303D2517"/>
    <w:rsid w:val="303DAAE2"/>
    <w:rsid w:val="303DDA58"/>
    <w:rsid w:val="303E0D1C"/>
    <w:rsid w:val="303E187C"/>
    <w:rsid w:val="303E6175"/>
    <w:rsid w:val="303E8A95"/>
    <w:rsid w:val="303EA47F"/>
    <w:rsid w:val="303ECADB"/>
    <w:rsid w:val="303F66B4"/>
    <w:rsid w:val="303F8B0A"/>
    <w:rsid w:val="303FF908"/>
    <w:rsid w:val="3040C12C"/>
    <w:rsid w:val="3040E317"/>
    <w:rsid w:val="30413B90"/>
    <w:rsid w:val="3041D409"/>
    <w:rsid w:val="30425334"/>
    <w:rsid w:val="304264C8"/>
    <w:rsid w:val="30433F2A"/>
    <w:rsid w:val="30434A38"/>
    <w:rsid w:val="304543AA"/>
    <w:rsid w:val="30457E7A"/>
    <w:rsid w:val="3046754F"/>
    <w:rsid w:val="304A3DBA"/>
    <w:rsid w:val="304ADB73"/>
    <w:rsid w:val="304B4248"/>
    <w:rsid w:val="304B49B1"/>
    <w:rsid w:val="304C59F0"/>
    <w:rsid w:val="304C7D79"/>
    <w:rsid w:val="304D7079"/>
    <w:rsid w:val="304F6AD7"/>
    <w:rsid w:val="3050428C"/>
    <w:rsid w:val="3050500B"/>
    <w:rsid w:val="30513EF1"/>
    <w:rsid w:val="3051645A"/>
    <w:rsid w:val="3052B77E"/>
    <w:rsid w:val="305407DE"/>
    <w:rsid w:val="3054C79B"/>
    <w:rsid w:val="30550F8A"/>
    <w:rsid w:val="305514CE"/>
    <w:rsid w:val="30553F5A"/>
    <w:rsid w:val="3055AC06"/>
    <w:rsid w:val="3055C6D7"/>
    <w:rsid w:val="3055F90F"/>
    <w:rsid w:val="305607BB"/>
    <w:rsid w:val="30566C2C"/>
    <w:rsid w:val="30568005"/>
    <w:rsid w:val="3056BDBD"/>
    <w:rsid w:val="30572542"/>
    <w:rsid w:val="30573A18"/>
    <w:rsid w:val="30578576"/>
    <w:rsid w:val="305836A1"/>
    <w:rsid w:val="30585231"/>
    <w:rsid w:val="30586847"/>
    <w:rsid w:val="305AF788"/>
    <w:rsid w:val="305B1936"/>
    <w:rsid w:val="305BE10D"/>
    <w:rsid w:val="305BED94"/>
    <w:rsid w:val="305C5D1D"/>
    <w:rsid w:val="305EAA6E"/>
    <w:rsid w:val="305EEFA8"/>
    <w:rsid w:val="305F3CEC"/>
    <w:rsid w:val="305F60DD"/>
    <w:rsid w:val="305F7D4F"/>
    <w:rsid w:val="3060569C"/>
    <w:rsid w:val="3060B43A"/>
    <w:rsid w:val="3060CC71"/>
    <w:rsid w:val="30620E39"/>
    <w:rsid w:val="30632975"/>
    <w:rsid w:val="30637B16"/>
    <w:rsid w:val="3063FC94"/>
    <w:rsid w:val="30645BEE"/>
    <w:rsid w:val="30648FD4"/>
    <w:rsid w:val="3064D699"/>
    <w:rsid w:val="30657887"/>
    <w:rsid w:val="3065DB94"/>
    <w:rsid w:val="3065DBAE"/>
    <w:rsid w:val="3065DDE6"/>
    <w:rsid w:val="3065DF6D"/>
    <w:rsid w:val="30660404"/>
    <w:rsid w:val="30670677"/>
    <w:rsid w:val="3068E72B"/>
    <w:rsid w:val="3068FE9D"/>
    <w:rsid w:val="30691186"/>
    <w:rsid w:val="3069B94E"/>
    <w:rsid w:val="3069BC78"/>
    <w:rsid w:val="3069CCE0"/>
    <w:rsid w:val="3069CE6F"/>
    <w:rsid w:val="306A656D"/>
    <w:rsid w:val="306B3695"/>
    <w:rsid w:val="306BC701"/>
    <w:rsid w:val="306C0353"/>
    <w:rsid w:val="306C60C2"/>
    <w:rsid w:val="306CC7A9"/>
    <w:rsid w:val="306CE364"/>
    <w:rsid w:val="306D6C1B"/>
    <w:rsid w:val="306E556D"/>
    <w:rsid w:val="306E9C75"/>
    <w:rsid w:val="306ED1A9"/>
    <w:rsid w:val="306EE874"/>
    <w:rsid w:val="306F0E0B"/>
    <w:rsid w:val="306F110C"/>
    <w:rsid w:val="306F3587"/>
    <w:rsid w:val="306FAADD"/>
    <w:rsid w:val="306FCCF3"/>
    <w:rsid w:val="307103E7"/>
    <w:rsid w:val="30724956"/>
    <w:rsid w:val="30734481"/>
    <w:rsid w:val="307679F2"/>
    <w:rsid w:val="30787DB5"/>
    <w:rsid w:val="30799166"/>
    <w:rsid w:val="307A8CBB"/>
    <w:rsid w:val="307CA5CE"/>
    <w:rsid w:val="307CD2D9"/>
    <w:rsid w:val="307D1387"/>
    <w:rsid w:val="307E0C5C"/>
    <w:rsid w:val="307EB834"/>
    <w:rsid w:val="307EF4CA"/>
    <w:rsid w:val="307F2439"/>
    <w:rsid w:val="307F2914"/>
    <w:rsid w:val="307F4287"/>
    <w:rsid w:val="30804FD9"/>
    <w:rsid w:val="30813ECC"/>
    <w:rsid w:val="30816869"/>
    <w:rsid w:val="3082B240"/>
    <w:rsid w:val="30832953"/>
    <w:rsid w:val="30838370"/>
    <w:rsid w:val="30840E47"/>
    <w:rsid w:val="3084577C"/>
    <w:rsid w:val="308501B8"/>
    <w:rsid w:val="3085335C"/>
    <w:rsid w:val="3085C295"/>
    <w:rsid w:val="3085CDFF"/>
    <w:rsid w:val="3086168D"/>
    <w:rsid w:val="3086448C"/>
    <w:rsid w:val="308906F9"/>
    <w:rsid w:val="3089198C"/>
    <w:rsid w:val="30895F00"/>
    <w:rsid w:val="308A0278"/>
    <w:rsid w:val="308A7FF0"/>
    <w:rsid w:val="308AAB5B"/>
    <w:rsid w:val="308CFF1E"/>
    <w:rsid w:val="308DD5FC"/>
    <w:rsid w:val="308E0E17"/>
    <w:rsid w:val="308EDC8D"/>
    <w:rsid w:val="308F8A24"/>
    <w:rsid w:val="30908CC4"/>
    <w:rsid w:val="3090DF37"/>
    <w:rsid w:val="3091762B"/>
    <w:rsid w:val="3091C843"/>
    <w:rsid w:val="3092208A"/>
    <w:rsid w:val="3092542E"/>
    <w:rsid w:val="3092DBD6"/>
    <w:rsid w:val="30931B92"/>
    <w:rsid w:val="30948077"/>
    <w:rsid w:val="3094A0F4"/>
    <w:rsid w:val="3095D427"/>
    <w:rsid w:val="3095F1A3"/>
    <w:rsid w:val="30970B30"/>
    <w:rsid w:val="3097A644"/>
    <w:rsid w:val="3097B762"/>
    <w:rsid w:val="30980726"/>
    <w:rsid w:val="30982F65"/>
    <w:rsid w:val="3098AF28"/>
    <w:rsid w:val="309932EC"/>
    <w:rsid w:val="30998E1C"/>
    <w:rsid w:val="30999875"/>
    <w:rsid w:val="3099A575"/>
    <w:rsid w:val="309AC419"/>
    <w:rsid w:val="309B443F"/>
    <w:rsid w:val="309BC523"/>
    <w:rsid w:val="309CCBA8"/>
    <w:rsid w:val="309DE8EE"/>
    <w:rsid w:val="309E6611"/>
    <w:rsid w:val="309E6BCD"/>
    <w:rsid w:val="309EE1D9"/>
    <w:rsid w:val="309F484E"/>
    <w:rsid w:val="309F5161"/>
    <w:rsid w:val="309FD175"/>
    <w:rsid w:val="309FD3EF"/>
    <w:rsid w:val="30A10859"/>
    <w:rsid w:val="30A13B41"/>
    <w:rsid w:val="30A167FF"/>
    <w:rsid w:val="30A201DB"/>
    <w:rsid w:val="30A25B9B"/>
    <w:rsid w:val="30A2AF6B"/>
    <w:rsid w:val="30A369D4"/>
    <w:rsid w:val="30A37157"/>
    <w:rsid w:val="30A37704"/>
    <w:rsid w:val="30A727B2"/>
    <w:rsid w:val="30A994F2"/>
    <w:rsid w:val="30AA7ECE"/>
    <w:rsid w:val="30AB0819"/>
    <w:rsid w:val="30ABB636"/>
    <w:rsid w:val="30AC6729"/>
    <w:rsid w:val="30ACD6A7"/>
    <w:rsid w:val="30ACF7DF"/>
    <w:rsid w:val="30AD7007"/>
    <w:rsid w:val="30AE18DF"/>
    <w:rsid w:val="30AF01B5"/>
    <w:rsid w:val="30AFD82F"/>
    <w:rsid w:val="30B0DD25"/>
    <w:rsid w:val="30B16674"/>
    <w:rsid w:val="30B16CE9"/>
    <w:rsid w:val="30B35CD3"/>
    <w:rsid w:val="30B3AA71"/>
    <w:rsid w:val="30B434BF"/>
    <w:rsid w:val="30B44916"/>
    <w:rsid w:val="30B4CF84"/>
    <w:rsid w:val="30B4F519"/>
    <w:rsid w:val="30B5EBAB"/>
    <w:rsid w:val="30B61632"/>
    <w:rsid w:val="30B7BFB7"/>
    <w:rsid w:val="30B91350"/>
    <w:rsid w:val="30B9348F"/>
    <w:rsid w:val="30BB4ABD"/>
    <w:rsid w:val="30BB83CD"/>
    <w:rsid w:val="30BBB747"/>
    <w:rsid w:val="30BBEDBB"/>
    <w:rsid w:val="30BCDF20"/>
    <w:rsid w:val="30BD07AA"/>
    <w:rsid w:val="30BD8643"/>
    <w:rsid w:val="30BD9AE6"/>
    <w:rsid w:val="30BDAC45"/>
    <w:rsid w:val="30BE6542"/>
    <w:rsid w:val="30BEEAB8"/>
    <w:rsid w:val="30BF2EA5"/>
    <w:rsid w:val="30C01672"/>
    <w:rsid w:val="30C0460F"/>
    <w:rsid w:val="30C09F27"/>
    <w:rsid w:val="30C15354"/>
    <w:rsid w:val="30C30332"/>
    <w:rsid w:val="30C30E71"/>
    <w:rsid w:val="30C33709"/>
    <w:rsid w:val="30C34C11"/>
    <w:rsid w:val="30C3697A"/>
    <w:rsid w:val="30C4F33D"/>
    <w:rsid w:val="30C59F7A"/>
    <w:rsid w:val="30C60B29"/>
    <w:rsid w:val="30C62900"/>
    <w:rsid w:val="30C6CFB3"/>
    <w:rsid w:val="30C96F38"/>
    <w:rsid w:val="30C9CED6"/>
    <w:rsid w:val="30CA2D42"/>
    <w:rsid w:val="30CA4440"/>
    <w:rsid w:val="30CAA4F0"/>
    <w:rsid w:val="30CB8C8B"/>
    <w:rsid w:val="30CC9C16"/>
    <w:rsid w:val="30CCC062"/>
    <w:rsid w:val="30CE580D"/>
    <w:rsid w:val="30CE5D92"/>
    <w:rsid w:val="30CE609C"/>
    <w:rsid w:val="30CEB163"/>
    <w:rsid w:val="30CF34D4"/>
    <w:rsid w:val="30CFCCD6"/>
    <w:rsid w:val="30D0F38C"/>
    <w:rsid w:val="30D1FC93"/>
    <w:rsid w:val="30D21AAE"/>
    <w:rsid w:val="30D349D0"/>
    <w:rsid w:val="30D3C2D1"/>
    <w:rsid w:val="30D3FD13"/>
    <w:rsid w:val="30D49950"/>
    <w:rsid w:val="30D4B813"/>
    <w:rsid w:val="30D4DB09"/>
    <w:rsid w:val="30D5875D"/>
    <w:rsid w:val="30D632B9"/>
    <w:rsid w:val="30D658F4"/>
    <w:rsid w:val="30D7996C"/>
    <w:rsid w:val="30D8205B"/>
    <w:rsid w:val="30D96075"/>
    <w:rsid w:val="30DB4383"/>
    <w:rsid w:val="30DB6E84"/>
    <w:rsid w:val="30DBA7CE"/>
    <w:rsid w:val="30DC3C67"/>
    <w:rsid w:val="30DD562B"/>
    <w:rsid w:val="30DED1DB"/>
    <w:rsid w:val="30DF3E35"/>
    <w:rsid w:val="30DF57B1"/>
    <w:rsid w:val="30DFC893"/>
    <w:rsid w:val="30E01F3E"/>
    <w:rsid w:val="30E09A07"/>
    <w:rsid w:val="30E128B8"/>
    <w:rsid w:val="30E1AA21"/>
    <w:rsid w:val="30E22040"/>
    <w:rsid w:val="30E49E23"/>
    <w:rsid w:val="30E51CA5"/>
    <w:rsid w:val="30E5F202"/>
    <w:rsid w:val="30E63D39"/>
    <w:rsid w:val="30E655E3"/>
    <w:rsid w:val="30E66EE3"/>
    <w:rsid w:val="30E6A7D1"/>
    <w:rsid w:val="30E74896"/>
    <w:rsid w:val="30E79DA2"/>
    <w:rsid w:val="30E7D0B2"/>
    <w:rsid w:val="30E84D23"/>
    <w:rsid w:val="30E89E06"/>
    <w:rsid w:val="30E8F65E"/>
    <w:rsid w:val="30E95799"/>
    <w:rsid w:val="30E9B863"/>
    <w:rsid w:val="30EA76E3"/>
    <w:rsid w:val="30EAC4D4"/>
    <w:rsid w:val="30EC3C27"/>
    <w:rsid w:val="30EE04C9"/>
    <w:rsid w:val="30EE0F73"/>
    <w:rsid w:val="30EECA09"/>
    <w:rsid w:val="30EF85FE"/>
    <w:rsid w:val="30F0A84F"/>
    <w:rsid w:val="30F0B78D"/>
    <w:rsid w:val="30F138CC"/>
    <w:rsid w:val="30F24F4B"/>
    <w:rsid w:val="30F3D095"/>
    <w:rsid w:val="30F3D09E"/>
    <w:rsid w:val="30F62166"/>
    <w:rsid w:val="30F6E99E"/>
    <w:rsid w:val="30F80561"/>
    <w:rsid w:val="30F80FC9"/>
    <w:rsid w:val="30F83DBA"/>
    <w:rsid w:val="30F91057"/>
    <w:rsid w:val="30F9BC32"/>
    <w:rsid w:val="30FA8B78"/>
    <w:rsid w:val="30FB057D"/>
    <w:rsid w:val="30FBCD20"/>
    <w:rsid w:val="30FBE175"/>
    <w:rsid w:val="30FCD705"/>
    <w:rsid w:val="30FD5ABA"/>
    <w:rsid w:val="30FD7F2D"/>
    <w:rsid w:val="30FD99E9"/>
    <w:rsid w:val="30FE0533"/>
    <w:rsid w:val="30FF123D"/>
    <w:rsid w:val="30FF328D"/>
    <w:rsid w:val="30FF5489"/>
    <w:rsid w:val="31012FC9"/>
    <w:rsid w:val="310206E2"/>
    <w:rsid w:val="310276F1"/>
    <w:rsid w:val="31028DBB"/>
    <w:rsid w:val="31037F65"/>
    <w:rsid w:val="3103B317"/>
    <w:rsid w:val="3103B412"/>
    <w:rsid w:val="31040548"/>
    <w:rsid w:val="31044374"/>
    <w:rsid w:val="3105A3B5"/>
    <w:rsid w:val="3105F5B0"/>
    <w:rsid w:val="31061E6B"/>
    <w:rsid w:val="31063C24"/>
    <w:rsid w:val="31069326"/>
    <w:rsid w:val="3107372F"/>
    <w:rsid w:val="3107D902"/>
    <w:rsid w:val="3107F6CC"/>
    <w:rsid w:val="3109CB49"/>
    <w:rsid w:val="310A3066"/>
    <w:rsid w:val="310AB53A"/>
    <w:rsid w:val="310AEE15"/>
    <w:rsid w:val="310AF241"/>
    <w:rsid w:val="310BA59C"/>
    <w:rsid w:val="310C4643"/>
    <w:rsid w:val="310CF838"/>
    <w:rsid w:val="310E89AD"/>
    <w:rsid w:val="310EB3DB"/>
    <w:rsid w:val="311149B7"/>
    <w:rsid w:val="311199FA"/>
    <w:rsid w:val="3111AAA9"/>
    <w:rsid w:val="311207FF"/>
    <w:rsid w:val="31129705"/>
    <w:rsid w:val="3114472A"/>
    <w:rsid w:val="31147B6F"/>
    <w:rsid w:val="31151AAB"/>
    <w:rsid w:val="31160E3E"/>
    <w:rsid w:val="311791A5"/>
    <w:rsid w:val="3117A897"/>
    <w:rsid w:val="3118013C"/>
    <w:rsid w:val="3118B70F"/>
    <w:rsid w:val="311946FB"/>
    <w:rsid w:val="3119C4BB"/>
    <w:rsid w:val="3119C4BC"/>
    <w:rsid w:val="311A96E5"/>
    <w:rsid w:val="311BB5F0"/>
    <w:rsid w:val="311BE63F"/>
    <w:rsid w:val="311C5A4A"/>
    <w:rsid w:val="311C62D0"/>
    <w:rsid w:val="311C89E0"/>
    <w:rsid w:val="311D04E2"/>
    <w:rsid w:val="311D44D4"/>
    <w:rsid w:val="311FF604"/>
    <w:rsid w:val="312039F4"/>
    <w:rsid w:val="31203C78"/>
    <w:rsid w:val="31203DFC"/>
    <w:rsid w:val="31208DB0"/>
    <w:rsid w:val="3120CCD4"/>
    <w:rsid w:val="3120D9D3"/>
    <w:rsid w:val="31219C58"/>
    <w:rsid w:val="3121FB7C"/>
    <w:rsid w:val="3123B96C"/>
    <w:rsid w:val="31248959"/>
    <w:rsid w:val="31253813"/>
    <w:rsid w:val="312549B2"/>
    <w:rsid w:val="3125699A"/>
    <w:rsid w:val="3125C368"/>
    <w:rsid w:val="31261178"/>
    <w:rsid w:val="31263858"/>
    <w:rsid w:val="3127CE53"/>
    <w:rsid w:val="3128BD56"/>
    <w:rsid w:val="3128F33C"/>
    <w:rsid w:val="312A73AF"/>
    <w:rsid w:val="312A91CD"/>
    <w:rsid w:val="312AE04D"/>
    <w:rsid w:val="312B341C"/>
    <w:rsid w:val="312C1445"/>
    <w:rsid w:val="312C3A69"/>
    <w:rsid w:val="312C5C66"/>
    <w:rsid w:val="312C7BC0"/>
    <w:rsid w:val="312CCE72"/>
    <w:rsid w:val="312CD5A8"/>
    <w:rsid w:val="312CEA80"/>
    <w:rsid w:val="312CFC4C"/>
    <w:rsid w:val="312D19A9"/>
    <w:rsid w:val="312D1F6D"/>
    <w:rsid w:val="312E094D"/>
    <w:rsid w:val="312FA68E"/>
    <w:rsid w:val="313006A8"/>
    <w:rsid w:val="313006B9"/>
    <w:rsid w:val="3130CD7D"/>
    <w:rsid w:val="3131895B"/>
    <w:rsid w:val="3131FCDF"/>
    <w:rsid w:val="31329DF0"/>
    <w:rsid w:val="3134183D"/>
    <w:rsid w:val="31348C36"/>
    <w:rsid w:val="3135A1C8"/>
    <w:rsid w:val="3135E17A"/>
    <w:rsid w:val="313616E6"/>
    <w:rsid w:val="31362E4D"/>
    <w:rsid w:val="31365FEB"/>
    <w:rsid w:val="313743C4"/>
    <w:rsid w:val="31378138"/>
    <w:rsid w:val="313789B0"/>
    <w:rsid w:val="3138DA86"/>
    <w:rsid w:val="31391B3F"/>
    <w:rsid w:val="3139290C"/>
    <w:rsid w:val="313980DF"/>
    <w:rsid w:val="3139AF87"/>
    <w:rsid w:val="3139B930"/>
    <w:rsid w:val="313A7803"/>
    <w:rsid w:val="313B7E32"/>
    <w:rsid w:val="313C1F13"/>
    <w:rsid w:val="313C5EE0"/>
    <w:rsid w:val="313C8D3D"/>
    <w:rsid w:val="313D431B"/>
    <w:rsid w:val="313DB54D"/>
    <w:rsid w:val="313DBBE7"/>
    <w:rsid w:val="313DDBCA"/>
    <w:rsid w:val="313FA6FA"/>
    <w:rsid w:val="313FFED7"/>
    <w:rsid w:val="31402BA5"/>
    <w:rsid w:val="3140E47C"/>
    <w:rsid w:val="31411BBD"/>
    <w:rsid w:val="3141DD8F"/>
    <w:rsid w:val="314254EC"/>
    <w:rsid w:val="3142F191"/>
    <w:rsid w:val="31433542"/>
    <w:rsid w:val="3143C5CB"/>
    <w:rsid w:val="3143D57F"/>
    <w:rsid w:val="3143E822"/>
    <w:rsid w:val="3143EF7E"/>
    <w:rsid w:val="314455D7"/>
    <w:rsid w:val="31448654"/>
    <w:rsid w:val="3144D6AD"/>
    <w:rsid w:val="31458950"/>
    <w:rsid w:val="314589DA"/>
    <w:rsid w:val="3145D820"/>
    <w:rsid w:val="3146108F"/>
    <w:rsid w:val="31462570"/>
    <w:rsid w:val="3146DF36"/>
    <w:rsid w:val="3146E9CF"/>
    <w:rsid w:val="3148706B"/>
    <w:rsid w:val="31496FDD"/>
    <w:rsid w:val="314B43CF"/>
    <w:rsid w:val="314BD352"/>
    <w:rsid w:val="314C7508"/>
    <w:rsid w:val="314C85FD"/>
    <w:rsid w:val="314DCA7C"/>
    <w:rsid w:val="314DF4C8"/>
    <w:rsid w:val="314F36AD"/>
    <w:rsid w:val="314FB1A2"/>
    <w:rsid w:val="31507D15"/>
    <w:rsid w:val="3150BC8C"/>
    <w:rsid w:val="3150D041"/>
    <w:rsid w:val="31516E88"/>
    <w:rsid w:val="3151D55C"/>
    <w:rsid w:val="315288B1"/>
    <w:rsid w:val="31541688"/>
    <w:rsid w:val="315566C9"/>
    <w:rsid w:val="31557AB8"/>
    <w:rsid w:val="3155B6E7"/>
    <w:rsid w:val="3155DB8E"/>
    <w:rsid w:val="3156279C"/>
    <w:rsid w:val="31566F94"/>
    <w:rsid w:val="31569AB5"/>
    <w:rsid w:val="31571E4F"/>
    <w:rsid w:val="31575B2B"/>
    <w:rsid w:val="31579A77"/>
    <w:rsid w:val="3157F336"/>
    <w:rsid w:val="3158B586"/>
    <w:rsid w:val="3159B806"/>
    <w:rsid w:val="315A05FC"/>
    <w:rsid w:val="315A34EE"/>
    <w:rsid w:val="315B1EBE"/>
    <w:rsid w:val="315B4D8E"/>
    <w:rsid w:val="315B959B"/>
    <w:rsid w:val="315BA68A"/>
    <w:rsid w:val="315E8A11"/>
    <w:rsid w:val="315EAAFE"/>
    <w:rsid w:val="315F393F"/>
    <w:rsid w:val="316021A2"/>
    <w:rsid w:val="31604143"/>
    <w:rsid w:val="3161921B"/>
    <w:rsid w:val="31622D5C"/>
    <w:rsid w:val="3162D485"/>
    <w:rsid w:val="3162FB1C"/>
    <w:rsid w:val="31630950"/>
    <w:rsid w:val="3163901C"/>
    <w:rsid w:val="3163A14D"/>
    <w:rsid w:val="3163B336"/>
    <w:rsid w:val="31641357"/>
    <w:rsid w:val="31645AD9"/>
    <w:rsid w:val="31645D62"/>
    <w:rsid w:val="3164FD45"/>
    <w:rsid w:val="31655736"/>
    <w:rsid w:val="31656385"/>
    <w:rsid w:val="3165BA5F"/>
    <w:rsid w:val="3165D48C"/>
    <w:rsid w:val="3166C004"/>
    <w:rsid w:val="3169CE64"/>
    <w:rsid w:val="316A1CAF"/>
    <w:rsid w:val="316A4910"/>
    <w:rsid w:val="316A69B9"/>
    <w:rsid w:val="316AB7D2"/>
    <w:rsid w:val="316B3C83"/>
    <w:rsid w:val="316B96FD"/>
    <w:rsid w:val="316C4BA4"/>
    <w:rsid w:val="316C7078"/>
    <w:rsid w:val="316C7671"/>
    <w:rsid w:val="316C8FD1"/>
    <w:rsid w:val="316CC896"/>
    <w:rsid w:val="316E94A6"/>
    <w:rsid w:val="316E98C8"/>
    <w:rsid w:val="316F4225"/>
    <w:rsid w:val="316F69A3"/>
    <w:rsid w:val="3170280C"/>
    <w:rsid w:val="31711422"/>
    <w:rsid w:val="3171498F"/>
    <w:rsid w:val="3171550C"/>
    <w:rsid w:val="31717AD9"/>
    <w:rsid w:val="3171A485"/>
    <w:rsid w:val="31728478"/>
    <w:rsid w:val="31743B36"/>
    <w:rsid w:val="3174DDDE"/>
    <w:rsid w:val="31765C15"/>
    <w:rsid w:val="3176BF14"/>
    <w:rsid w:val="3177C485"/>
    <w:rsid w:val="31788BF4"/>
    <w:rsid w:val="31799723"/>
    <w:rsid w:val="317A5E80"/>
    <w:rsid w:val="317ACFA3"/>
    <w:rsid w:val="317C83BE"/>
    <w:rsid w:val="317CAF1F"/>
    <w:rsid w:val="317CF305"/>
    <w:rsid w:val="317D840E"/>
    <w:rsid w:val="317EB571"/>
    <w:rsid w:val="317EDA3B"/>
    <w:rsid w:val="317EF879"/>
    <w:rsid w:val="317F4436"/>
    <w:rsid w:val="317FFF25"/>
    <w:rsid w:val="31800103"/>
    <w:rsid w:val="31808D44"/>
    <w:rsid w:val="3181350C"/>
    <w:rsid w:val="3181449D"/>
    <w:rsid w:val="3181B569"/>
    <w:rsid w:val="31820204"/>
    <w:rsid w:val="3182EC4E"/>
    <w:rsid w:val="31835EB2"/>
    <w:rsid w:val="31837DB5"/>
    <w:rsid w:val="31839B70"/>
    <w:rsid w:val="3183B0AB"/>
    <w:rsid w:val="3183FBC3"/>
    <w:rsid w:val="31842FC5"/>
    <w:rsid w:val="3184E1F3"/>
    <w:rsid w:val="31850115"/>
    <w:rsid w:val="31854940"/>
    <w:rsid w:val="3185B382"/>
    <w:rsid w:val="31860778"/>
    <w:rsid w:val="3186E09B"/>
    <w:rsid w:val="31878FD3"/>
    <w:rsid w:val="3187B601"/>
    <w:rsid w:val="3187D70B"/>
    <w:rsid w:val="3188817A"/>
    <w:rsid w:val="3188E8E1"/>
    <w:rsid w:val="3189284E"/>
    <w:rsid w:val="3189DA87"/>
    <w:rsid w:val="318A0840"/>
    <w:rsid w:val="318B1D79"/>
    <w:rsid w:val="318BBE86"/>
    <w:rsid w:val="318BC9C0"/>
    <w:rsid w:val="318C77C0"/>
    <w:rsid w:val="318C895F"/>
    <w:rsid w:val="318CE085"/>
    <w:rsid w:val="318D981C"/>
    <w:rsid w:val="318DBC15"/>
    <w:rsid w:val="318DC987"/>
    <w:rsid w:val="318E41F7"/>
    <w:rsid w:val="318E8961"/>
    <w:rsid w:val="319007AE"/>
    <w:rsid w:val="31900953"/>
    <w:rsid w:val="31902C67"/>
    <w:rsid w:val="3190B59C"/>
    <w:rsid w:val="3191485F"/>
    <w:rsid w:val="31916270"/>
    <w:rsid w:val="31918D2A"/>
    <w:rsid w:val="31919024"/>
    <w:rsid w:val="3193705F"/>
    <w:rsid w:val="3193F1EB"/>
    <w:rsid w:val="31947BBF"/>
    <w:rsid w:val="31955C28"/>
    <w:rsid w:val="31956FA8"/>
    <w:rsid w:val="31967A39"/>
    <w:rsid w:val="3196B92C"/>
    <w:rsid w:val="3199AFE0"/>
    <w:rsid w:val="319A4317"/>
    <w:rsid w:val="319A5C6E"/>
    <w:rsid w:val="319A5F91"/>
    <w:rsid w:val="319B1947"/>
    <w:rsid w:val="319B457C"/>
    <w:rsid w:val="319B8055"/>
    <w:rsid w:val="319BD318"/>
    <w:rsid w:val="319C379E"/>
    <w:rsid w:val="319C658D"/>
    <w:rsid w:val="319CCF6A"/>
    <w:rsid w:val="319CFE1A"/>
    <w:rsid w:val="319E603D"/>
    <w:rsid w:val="319FE565"/>
    <w:rsid w:val="319FFFD0"/>
    <w:rsid w:val="31A00459"/>
    <w:rsid w:val="31A10D84"/>
    <w:rsid w:val="31A1B855"/>
    <w:rsid w:val="31A1F8A5"/>
    <w:rsid w:val="31A26A16"/>
    <w:rsid w:val="31A2711A"/>
    <w:rsid w:val="31A2DD80"/>
    <w:rsid w:val="31A3B152"/>
    <w:rsid w:val="31A48659"/>
    <w:rsid w:val="31A4A907"/>
    <w:rsid w:val="31A59C74"/>
    <w:rsid w:val="31A65017"/>
    <w:rsid w:val="31A6A8A2"/>
    <w:rsid w:val="31A6EAB0"/>
    <w:rsid w:val="31A792D2"/>
    <w:rsid w:val="31A7DEC7"/>
    <w:rsid w:val="31A82197"/>
    <w:rsid w:val="31A8A6E0"/>
    <w:rsid w:val="31A8B0C0"/>
    <w:rsid w:val="31AB7DAC"/>
    <w:rsid w:val="31AD6765"/>
    <w:rsid w:val="31AEAD49"/>
    <w:rsid w:val="31AEF781"/>
    <w:rsid w:val="31AEFBB9"/>
    <w:rsid w:val="31AF542C"/>
    <w:rsid w:val="31B03CEA"/>
    <w:rsid w:val="31B1B278"/>
    <w:rsid w:val="31B225B0"/>
    <w:rsid w:val="31B250D4"/>
    <w:rsid w:val="31B2E644"/>
    <w:rsid w:val="31B3BCF3"/>
    <w:rsid w:val="31B3E068"/>
    <w:rsid w:val="31B40878"/>
    <w:rsid w:val="31B5885F"/>
    <w:rsid w:val="31B72DEF"/>
    <w:rsid w:val="31B99ABF"/>
    <w:rsid w:val="31BAFB9A"/>
    <w:rsid w:val="31BB20A7"/>
    <w:rsid w:val="31BB42A1"/>
    <w:rsid w:val="31BB43C2"/>
    <w:rsid w:val="31BC9B54"/>
    <w:rsid w:val="31BCB025"/>
    <w:rsid w:val="31BDF776"/>
    <w:rsid w:val="31BF0898"/>
    <w:rsid w:val="31BF824E"/>
    <w:rsid w:val="31BF9258"/>
    <w:rsid w:val="31BF9B10"/>
    <w:rsid w:val="31C0314A"/>
    <w:rsid w:val="31C19135"/>
    <w:rsid w:val="31C2608E"/>
    <w:rsid w:val="31C2727C"/>
    <w:rsid w:val="31C2AB57"/>
    <w:rsid w:val="31C32AEE"/>
    <w:rsid w:val="31C3C64E"/>
    <w:rsid w:val="31C48841"/>
    <w:rsid w:val="31C568EB"/>
    <w:rsid w:val="31C63F8F"/>
    <w:rsid w:val="31C6D117"/>
    <w:rsid w:val="31C82BF6"/>
    <w:rsid w:val="31C8EC3C"/>
    <w:rsid w:val="31C97510"/>
    <w:rsid w:val="31C9905C"/>
    <w:rsid w:val="31CA3633"/>
    <w:rsid w:val="31CA4D15"/>
    <w:rsid w:val="31CC42C3"/>
    <w:rsid w:val="31CD6E20"/>
    <w:rsid w:val="31CDBC19"/>
    <w:rsid w:val="31CE0923"/>
    <w:rsid w:val="31CE35EC"/>
    <w:rsid w:val="31CF2AF7"/>
    <w:rsid w:val="31CFF042"/>
    <w:rsid w:val="31D02DDA"/>
    <w:rsid w:val="31D04138"/>
    <w:rsid w:val="31D067CF"/>
    <w:rsid w:val="31D094EF"/>
    <w:rsid w:val="31D115DA"/>
    <w:rsid w:val="31D16EBB"/>
    <w:rsid w:val="31D215A9"/>
    <w:rsid w:val="31D2F2FC"/>
    <w:rsid w:val="31D36B33"/>
    <w:rsid w:val="31D4058C"/>
    <w:rsid w:val="31D4778C"/>
    <w:rsid w:val="31D64E36"/>
    <w:rsid w:val="31D6A156"/>
    <w:rsid w:val="31D6B793"/>
    <w:rsid w:val="31D6F445"/>
    <w:rsid w:val="31D72496"/>
    <w:rsid w:val="31D78C7B"/>
    <w:rsid w:val="31D85AAB"/>
    <w:rsid w:val="31DA7665"/>
    <w:rsid w:val="31DAA954"/>
    <w:rsid w:val="31DAAC62"/>
    <w:rsid w:val="31DABB31"/>
    <w:rsid w:val="31DAD7A6"/>
    <w:rsid w:val="31DB1BF5"/>
    <w:rsid w:val="31DC1630"/>
    <w:rsid w:val="31DCDF0A"/>
    <w:rsid w:val="31DD2178"/>
    <w:rsid w:val="31DDB4A6"/>
    <w:rsid w:val="31DE8B90"/>
    <w:rsid w:val="31DF9DC0"/>
    <w:rsid w:val="31DFB912"/>
    <w:rsid w:val="31DFD83F"/>
    <w:rsid w:val="31E0981D"/>
    <w:rsid w:val="31E17593"/>
    <w:rsid w:val="31E23629"/>
    <w:rsid w:val="31E243DF"/>
    <w:rsid w:val="31E466FE"/>
    <w:rsid w:val="31E47775"/>
    <w:rsid w:val="31E4BED1"/>
    <w:rsid w:val="31E4E7D3"/>
    <w:rsid w:val="31E4FBC3"/>
    <w:rsid w:val="31E52008"/>
    <w:rsid w:val="31E6C34D"/>
    <w:rsid w:val="31E6F4CC"/>
    <w:rsid w:val="31E7456D"/>
    <w:rsid w:val="31E7BCB6"/>
    <w:rsid w:val="31E7DD6B"/>
    <w:rsid w:val="31E8D3AF"/>
    <w:rsid w:val="31E8EBC8"/>
    <w:rsid w:val="31E8FFB6"/>
    <w:rsid w:val="31E939CC"/>
    <w:rsid w:val="31E99A10"/>
    <w:rsid w:val="31EAA300"/>
    <w:rsid w:val="31EBC264"/>
    <w:rsid w:val="31EC350E"/>
    <w:rsid w:val="31EC589E"/>
    <w:rsid w:val="31ECF0DE"/>
    <w:rsid w:val="31ECF133"/>
    <w:rsid w:val="31EDB468"/>
    <w:rsid w:val="31EE2710"/>
    <w:rsid w:val="31EF237C"/>
    <w:rsid w:val="31EFDA18"/>
    <w:rsid w:val="31F0A3B7"/>
    <w:rsid w:val="31F10550"/>
    <w:rsid w:val="31F1E8A5"/>
    <w:rsid w:val="31F2D45F"/>
    <w:rsid w:val="31F31112"/>
    <w:rsid w:val="31F32197"/>
    <w:rsid w:val="31F37F27"/>
    <w:rsid w:val="31F38258"/>
    <w:rsid w:val="31F4167F"/>
    <w:rsid w:val="31F444BF"/>
    <w:rsid w:val="31F4F17C"/>
    <w:rsid w:val="31F511E7"/>
    <w:rsid w:val="31F53401"/>
    <w:rsid w:val="31F6E503"/>
    <w:rsid w:val="31F7BDCE"/>
    <w:rsid w:val="31F7CB0D"/>
    <w:rsid w:val="31F8D3FC"/>
    <w:rsid w:val="31F9A99E"/>
    <w:rsid w:val="31F9E8BC"/>
    <w:rsid w:val="31FA1ED6"/>
    <w:rsid w:val="31FADD99"/>
    <w:rsid w:val="31FC1F94"/>
    <w:rsid w:val="31FC59EC"/>
    <w:rsid w:val="31FD0EC9"/>
    <w:rsid w:val="31FDF1C6"/>
    <w:rsid w:val="31FF16FD"/>
    <w:rsid w:val="32000ADD"/>
    <w:rsid w:val="32009FC9"/>
    <w:rsid w:val="32010E30"/>
    <w:rsid w:val="320155EE"/>
    <w:rsid w:val="3201DFD8"/>
    <w:rsid w:val="3202BA27"/>
    <w:rsid w:val="3202C5AC"/>
    <w:rsid w:val="3202C61C"/>
    <w:rsid w:val="3202E798"/>
    <w:rsid w:val="32034AF4"/>
    <w:rsid w:val="3203A34C"/>
    <w:rsid w:val="3203F138"/>
    <w:rsid w:val="3203FC2B"/>
    <w:rsid w:val="32046D8A"/>
    <w:rsid w:val="32050F42"/>
    <w:rsid w:val="32053BC0"/>
    <w:rsid w:val="32055443"/>
    <w:rsid w:val="3205AB88"/>
    <w:rsid w:val="3206C8B0"/>
    <w:rsid w:val="3206FBEA"/>
    <w:rsid w:val="3207A27B"/>
    <w:rsid w:val="3207A5D1"/>
    <w:rsid w:val="32080B33"/>
    <w:rsid w:val="32085576"/>
    <w:rsid w:val="320887DD"/>
    <w:rsid w:val="320A6175"/>
    <w:rsid w:val="320B5DD4"/>
    <w:rsid w:val="320C4806"/>
    <w:rsid w:val="320CFE4E"/>
    <w:rsid w:val="320D348C"/>
    <w:rsid w:val="320D6058"/>
    <w:rsid w:val="320D6B88"/>
    <w:rsid w:val="320E91A6"/>
    <w:rsid w:val="320F211D"/>
    <w:rsid w:val="320F2B4E"/>
    <w:rsid w:val="3212460E"/>
    <w:rsid w:val="32127CE3"/>
    <w:rsid w:val="32129599"/>
    <w:rsid w:val="3212A224"/>
    <w:rsid w:val="32130064"/>
    <w:rsid w:val="32132806"/>
    <w:rsid w:val="32134B73"/>
    <w:rsid w:val="3213868F"/>
    <w:rsid w:val="3213B212"/>
    <w:rsid w:val="3213B4A4"/>
    <w:rsid w:val="3213E1B4"/>
    <w:rsid w:val="321483DB"/>
    <w:rsid w:val="3214892E"/>
    <w:rsid w:val="3215C89B"/>
    <w:rsid w:val="3219015F"/>
    <w:rsid w:val="321926E5"/>
    <w:rsid w:val="32196787"/>
    <w:rsid w:val="321A73A0"/>
    <w:rsid w:val="321A8F3A"/>
    <w:rsid w:val="321A9A64"/>
    <w:rsid w:val="321AD452"/>
    <w:rsid w:val="321B3FF2"/>
    <w:rsid w:val="321B8A63"/>
    <w:rsid w:val="321BFBCC"/>
    <w:rsid w:val="321C4C57"/>
    <w:rsid w:val="321C5A5D"/>
    <w:rsid w:val="321C7007"/>
    <w:rsid w:val="321E3AA8"/>
    <w:rsid w:val="321E932C"/>
    <w:rsid w:val="321F15F0"/>
    <w:rsid w:val="321F6E9F"/>
    <w:rsid w:val="32205CED"/>
    <w:rsid w:val="32225243"/>
    <w:rsid w:val="32237DD8"/>
    <w:rsid w:val="3223C24F"/>
    <w:rsid w:val="32247038"/>
    <w:rsid w:val="3224FBB0"/>
    <w:rsid w:val="32253B46"/>
    <w:rsid w:val="32262A7E"/>
    <w:rsid w:val="322638E5"/>
    <w:rsid w:val="322694B5"/>
    <w:rsid w:val="32269B11"/>
    <w:rsid w:val="322795D6"/>
    <w:rsid w:val="3227B760"/>
    <w:rsid w:val="32289C6A"/>
    <w:rsid w:val="3228AE28"/>
    <w:rsid w:val="3228D5AA"/>
    <w:rsid w:val="3229E92E"/>
    <w:rsid w:val="322A4A62"/>
    <w:rsid w:val="322A654F"/>
    <w:rsid w:val="322B436A"/>
    <w:rsid w:val="322BDAAB"/>
    <w:rsid w:val="322CAC10"/>
    <w:rsid w:val="322E06E4"/>
    <w:rsid w:val="322E2CC8"/>
    <w:rsid w:val="322E62B3"/>
    <w:rsid w:val="322F7CE2"/>
    <w:rsid w:val="3230E3CD"/>
    <w:rsid w:val="32319F66"/>
    <w:rsid w:val="3231BE59"/>
    <w:rsid w:val="3231C002"/>
    <w:rsid w:val="323290F0"/>
    <w:rsid w:val="32331521"/>
    <w:rsid w:val="32339CFF"/>
    <w:rsid w:val="32359C7B"/>
    <w:rsid w:val="3235C3B8"/>
    <w:rsid w:val="32367612"/>
    <w:rsid w:val="3237526D"/>
    <w:rsid w:val="3237ADCE"/>
    <w:rsid w:val="3237E7C8"/>
    <w:rsid w:val="3238B0A2"/>
    <w:rsid w:val="32397BB4"/>
    <w:rsid w:val="3239ACD0"/>
    <w:rsid w:val="323B62A9"/>
    <w:rsid w:val="323CAEF2"/>
    <w:rsid w:val="323CC6FF"/>
    <w:rsid w:val="323D19D5"/>
    <w:rsid w:val="323DB53B"/>
    <w:rsid w:val="323DE906"/>
    <w:rsid w:val="323E1B43"/>
    <w:rsid w:val="323ECDDD"/>
    <w:rsid w:val="323F14D1"/>
    <w:rsid w:val="3240A3BC"/>
    <w:rsid w:val="3240C3D3"/>
    <w:rsid w:val="32414F2A"/>
    <w:rsid w:val="324210DC"/>
    <w:rsid w:val="3242BBED"/>
    <w:rsid w:val="3242CD47"/>
    <w:rsid w:val="3242E202"/>
    <w:rsid w:val="3243B35C"/>
    <w:rsid w:val="32447ECF"/>
    <w:rsid w:val="3245A544"/>
    <w:rsid w:val="3246EFD3"/>
    <w:rsid w:val="324780ED"/>
    <w:rsid w:val="3248243F"/>
    <w:rsid w:val="3249E450"/>
    <w:rsid w:val="324A4C79"/>
    <w:rsid w:val="324A6CF4"/>
    <w:rsid w:val="324B98C4"/>
    <w:rsid w:val="324BC493"/>
    <w:rsid w:val="324BD996"/>
    <w:rsid w:val="324C2DCE"/>
    <w:rsid w:val="324DEE62"/>
    <w:rsid w:val="324E09B0"/>
    <w:rsid w:val="324E4046"/>
    <w:rsid w:val="324EA09C"/>
    <w:rsid w:val="324ED986"/>
    <w:rsid w:val="324F35F3"/>
    <w:rsid w:val="324F9C1A"/>
    <w:rsid w:val="32504AB4"/>
    <w:rsid w:val="3250F1D7"/>
    <w:rsid w:val="3250F76C"/>
    <w:rsid w:val="32515836"/>
    <w:rsid w:val="3251B1FA"/>
    <w:rsid w:val="325238F5"/>
    <w:rsid w:val="3252471E"/>
    <w:rsid w:val="32524E15"/>
    <w:rsid w:val="32532827"/>
    <w:rsid w:val="32539D77"/>
    <w:rsid w:val="3253DB69"/>
    <w:rsid w:val="325428B3"/>
    <w:rsid w:val="32545E3B"/>
    <w:rsid w:val="325481A7"/>
    <w:rsid w:val="32551E1B"/>
    <w:rsid w:val="325531E7"/>
    <w:rsid w:val="32553CC3"/>
    <w:rsid w:val="325654FB"/>
    <w:rsid w:val="3256BA5A"/>
    <w:rsid w:val="3257173D"/>
    <w:rsid w:val="3257E68D"/>
    <w:rsid w:val="32580A42"/>
    <w:rsid w:val="32581372"/>
    <w:rsid w:val="3258E567"/>
    <w:rsid w:val="3258FE1F"/>
    <w:rsid w:val="325913FF"/>
    <w:rsid w:val="325925FB"/>
    <w:rsid w:val="3259B984"/>
    <w:rsid w:val="325A4584"/>
    <w:rsid w:val="325A6D2B"/>
    <w:rsid w:val="325B5037"/>
    <w:rsid w:val="325C481C"/>
    <w:rsid w:val="325C53D8"/>
    <w:rsid w:val="325C873D"/>
    <w:rsid w:val="325CC4C0"/>
    <w:rsid w:val="325D5863"/>
    <w:rsid w:val="325DEAAA"/>
    <w:rsid w:val="325EBAB3"/>
    <w:rsid w:val="325EDF26"/>
    <w:rsid w:val="325F5A6F"/>
    <w:rsid w:val="325FA865"/>
    <w:rsid w:val="3260721E"/>
    <w:rsid w:val="3260D846"/>
    <w:rsid w:val="32613C87"/>
    <w:rsid w:val="3261E676"/>
    <w:rsid w:val="32620973"/>
    <w:rsid w:val="32622228"/>
    <w:rsid w:val="3262E302"/>
    <w:rsid w:val="32635830"/>
    <w:rsid w:val="3263C6B0"/>
    <w:rsid w:val="32640DCA"/>
    <w:rsid w:val="326453DE"/>
    <w:rsid w:val="32650C87"/>
    <w:rsid w:val="32658556"/>
    <w:rsid w:val="3265BB4F"/>
    <w:rsid w:val="3265BBBB"/>
    <w:rsid w:val="32674849"/>
    <w:rsid w:val="3267FA4D"/>
    <w:rsid w:val="32689E43"/>
    <w:rsid w:val="3268C8E1"/>
    <w:rsid w:val="3268DD13"/>
    <w:rsid w:val="326A50B4"/>
    <w:rsid w:val="326BBD63"/>
    <w:rsid w:val="326BF221"/>
    <w:rsid w:val="326C65EE"/>
    <w:rsid w:val="326D27DD"/>
    <w:rsid w:val="326D7F99"/>
    <w:rsid w:val="326D921B"/>
    <w:rsid w:val="326E0BC2"/>
    <w:rsid w:val="326EC004"/>
    <w:rsid w:val="32702B13"/>
    <w:rsid w:val="3270D703"/>
    <w:rsid w:val="32718E84"/>
    <w:rsid w:val="3271BB9D"/>
    <w:rsid w:val="3272CD16"/>
    <w:rsid w:val="3272F25E"/>
    <w:rsid w:val="327367A0"/>
    <w:rsid w:val="32736B69"/>
    <w:rsid w:val="327377E5"/>
    <w:rsid w:val="32738F6A"/>
    <w:rsid w:val="32745353"/>
    <w:rsid w:val="32747AEE"/>
    <w:rsid w:val="32748B68"/>
    <w:rsid w:val="3275AFFA"/>
    <w:rsid w:val="32779032"/>
    <w:rsid w:val="3277AE45"/>
    <w:rsid w:val="3277E810"/>
    <w:rsid w:val="32780367"/>
    <w:rsid w:val="32792545"/>
    <w:rsid w:val="32797120"/>
    <w:rsid w:val="327A0C17"/>
    <w:rsid w:val="327AB99E"/>
    <w:rsid w:val="327B4446"/>
    <w:rsid w:val="327C356E"/>
    <w:rsid w:val="327C3D55"/>
    <w:rsid w:val="327CBC06"/>
    <w:rsid w:val="327CDF60"/>
    <w:rsid w:val="327EB7F3"/>
    <w:rsid w:val="327F0D80"/>
    <w:rsid w:val="32800BF8"/>
    <w:rsid w:val="3280F69F"/>
    <w:rsid w:val="32817772"/>
    <w:rsid w:val="3281D0E1"/>
    <w:rsid w:val="3281E677"/>
    <w:rsid w:val="3281EEB3"/>
    <w:rsid w:val="32820298"/>
    <w:rsid w:val="32826622"/>
    <w:rsid w:val="328271D5"/>
    <w:rsid w:val="3282AB9A"/>
    <w:rsid w:val="328306D4"/>
    <w:rsid w:val="3283A2AB"/>
    <w:rsid w:val="3283A2C3"/>
    <w:rsid w:val="32841D38"/>
    <w:rsid w:val="32856C7D"/>
    <w:rsid w:val="32859DB8"/>
    <w:rsid w:val="3285DBAB"/>
    <w:rsid w:val="32866B9D"/>
    <w:rsid w:val="3286C8C7"/>
    <w:rsid w:val="3287881F"/>
    <w:rsid w:val="32879040"/>
    <w:rsid w:val="3287BAB1"/>
    <w:rsid w:val="3288428E"/>
    <w:rsid w:val="32890A9D"/>
    <w:rsid w:val="328925D6"/>
    <w:rsid w:val="3289EA69"/>
    <w:rsid w:val="3289FDFF"/>
    <w:rsid w:val="328A6771"/>
    <w:rsid w:val="328B18FF"/>
    <w:rsid w:val="328B1AB5"/>
    <w:rsid w:val="328B8322"/>
    <w:rsid w:val="328BB160"/>
    <w:rsid w:val="328D53BC"/>
    <w:rsid w:val="328E5A99"/>
    <w:rsid w:val="328E75B5"/>
    <w:rsid w:val="328EA944"/>
    <w:rsid w:val="328EDC55"/>
    <w:rsid w:val="328F017B"/>
    <w:rsid w:val="328F0AD6"/>
    <w:rsid w:val="32908DFB"/>
    <w:rsid w:val="329100C8"/>
    <w:rsid w:val="3291302B"/>
    <w:rsid w:val="32923E3C"/>
    <w:rsid w:val="3293ABC1"/>
    <w:rsid w:val="3294A32E"/>
    <w:rsid w:val="3294BBAA"/>
    <w:rsid w:val="32952DD1"/>
    <w:rsid w:val="32965E1B"/>
    <w:rsid w:val="32968A29"/>
    <w:rsid w:val="3296BC4A"/>
    <w:rsid w:val="329701CD"/>
    <w:rsid w:val="32973D64"/>
    <w:rsid w:val="3297D6AB"/>
    <w:rsid w:val="329821E6"/>
    <w:rsid w:val="3299131D"/>
    <w:rsid w:val="3299AB6F"/>
    <w:rsid w:val="329A933D"/>
    <w:rsid w:val="329B64E4"/>
    <w:rsid w:val="329B9DCF"/>
    <w:rsid w:val="329BCC65"/>
    <w:rsid w:val="329CC962"/>
    <w:rsid w:val="329CD003"/>
    <w:rsid w:val="329E5A3C"/>
    <w:rsid w:val="329F033D"/>
    <w:rsid w:val="329FDE73"/>
    <w:rsid w:val="329FFF5D"/>
    <w:rsid w:val="32A0FE16"/>
    <w:rsid w:val="32A144AE"/>
    <w:rsid w:val="32A17463"/>
    <w:rsid w:val="32A1E642"/>
    <w:rsid w:val="32A2BB7B"/>
    <w:rsid w:val="32A39986"/>
    <w:rsid w:val="32A45C0E"/>
    <w:rsid w:val="32A4BF20"/>
    <w:rsid w:val="32A4D8C8"/>
    <w:rsid w:val="32A64BE4"/>
    <w:rsid w:val="32A6DCC0"/>
    <w:rsid w:val="32A84F48"/>
    <w:rsid w:val="32A95B0F"/>
    <w:rsid w:val="32AA0210"/>
    <w:rsid w:val="32AADAC3"/>
    <w:rsid w:val="32AB1FEC"/>
    <w:rsid w:val="32AD62EC"/>
    <w:rsid w:val="32AE487A"/>
    <w:rsid w:val="32AEA898"/>
    <w:rsid w:val="32AF8DD7"/>
    <w:rsid w:val="32B029E6"/>
    <w:rsid w:val="32B15748"/>
    <w:rsid w:val="32B18DFC"/>
    <w:rsid w:val="32B1D260"/>
    <w:rsid w:val="32B2D3CB"/>
    <w:rsid w:val="32B44CB2"/>
    <w:rsid w:val="32B496F2"/>
    <w:rsid w:val="32B50702"/>
    <w:rsid w:val="32B5293E"/>
    <w:rsid w:val="32B5A54C"/>
    <w:rsid w:val="32B5D87D"/>
    <w:rsid w:val="32B64A34"/>
    <w:rsid w:val="32B77AA6"/>
    <w:rsid w:val="32B7D85C"/>
    <w:rsid w:val="32B7D9A5"/>
    <w:rsid w:val="32B80047"/>
    <w:rsid w:val="32B85C81"/>
    <w:rsid w:val="32B98980"/>
    <w:rsid w:val="32B9EFAC"/>
    <w:rsid w:val="32BBA52D"/>
    <w:rsid w:val="32BBAE90"/>
    <w:rsid w:val="32BBF3D9"/>
    <w:rsid w:val="32BC4AEC"/>
    <w:rsid w:val="32BDBE33"/>
    <w:rsid w:val="32BE86DC"/>
    <w:rsid w:val="32BEE57E"/>
    <w:rsid w:val="32BF6C3C"/>
    <w:rsid w:val="32BFF4AB"/>
    <w:rsid w:val="32C0557D"/>
    <w:rsid w:val="32C0BE7B"/>
    <w:rsid w:val="32C13180"/>
    <w:rsid w:val="32C2237A"/>
    <w:rsid w:val="32C24655"/>
    <w:rsid w:val="32C29287"/>
    <w:rsid w:val="32C30A6F"/>
    <w:rsid w:val="32C3157D"/>
    <w:rsid w:val="32C63B69"/>
    <w:rsid w:val="32C74F89"/>
    <w:rsid w:val="32C8E47C"/>
    <w:rsid w:val="32C94420"/>
    <w:rsid w:val="32C9CDA6"/>
    <w:rsid w:val="32CAA976"/>
    <w:rsid w:val="32CB5063"/>
    <w:rsid w:val="32CC06F3"/>
    <w:rsid w:val="32CC5543"/>
    <w:rsid w:val="32CC74EE"/>
    <w:rsid w:val="32CD712D"/>
    <w:rsid w:val="32CDB694"/>
    <w:rsid w:val="32CDD48C"/>
    <w:rsid w:val="32CEF668"/>
    <w:rsid w:val="32D059C9"/>
    <w:rsid w:val="32D0BF40"/>
    <w:rsid w:val="32D141B9"/>
    <w:rsid w:val="32D16B2A"/>
    <w:rsid w:val="32D1F3A4"/>
    <w:rsid w:val="32D2C482"/>
    <w:rsid w:val="32D3B2D8"/>
    <w:rsid w:val="32D42C2D"/>
    <w:rsid w:val="32D52ED3"/>
    <w:rsid w:val="32D59059"/>
    <w:rsid w:val="32D5A9CB"/>
    <w:rsid w:val="32D6D66D"/>
    <w:rsid w:val="32D85B10"/>
    <w:rsid w:val="32D8BAB1"/>
    <w:rsid w:val="32D8E11B"/>
    <w:rsid w:val="32D93319"/>
    <w:rsid w:val="32D9C1AC"/>
    <w:rsid w:val="32D9C7D7"/>
    <w:rsid w:val="32DA7050"/>
    <w:rsid w:val="32DB0EE1"/>
    <w:rsid w:val="32DB35C7"/>
    <w:rsid w:val="32DC20C6"/>
    <w:rsid w:val="32DC33CD"/>
    <w:rsid w:val="32DC8A0E"/>
    <w:rsid w:val="32DCCCEA"/>
    <w:rsid w:val="32DD961A"/>
    <w:rsid w:val="32DE88D5"/>
    <w:rsid w:val="32DFA3F8"/>
    <w:rsid w:val="32E12F8A"/>
    <w:rsid w:val="32E1DCBF"/>
    <w:rsid w:val="32E1E0D1"/>
    <w:rsid w:val="32E368F1"/>
    <w:rsid w:val="32E42F08"/>
    <w:rsid w:val="32E56ACE"/>
    <w:rsid w:val="32E5DEC9"/>
    <w:rsid w:val="32E61279"/>
    <w:rsid w:val="32E68769"/>
    <w:rsid w:val="32E6E0AD"/>
    <w:rsid w:val="32E73957"/>
    <w:rsid w:val="32E78909"/>
    <w:rsid w:val="32E8DC61"/>
    <w:rsid w:val="32E98AD8"/>
    <w:rsid w:val="32E9C80C"/>
    <w:rsid w:val="32EA9691"/>
    <w:rsid w:val="32EBA304"/>
    <w:rsid w:val="32EBCE47"/>
    <w:rsid w:val="32ECB295"/>
    <w:rsid w:val="32ED336F"/>
    <w:rsid w:val="32EF5A79"/>
    <w:rsid w:val="32EF8FBD"/>
    <w:rsid w:val="32F06424"/>
    <w:rsid w:val="32F07F14"/>
    <w:rsid w:val="32F1F35C"/>
    <w:rsid w:val="32F2138C"/>
    <w:rsid w:val="32F50F48"/>
    <w:rsid w:val="32F5DB22"/>
    <w:rsid w:val="32F61505"/>
    <w:rsid w:val="32F6E1B7"/>
    <w:rsid w:val="32F72660"/>
    <w:rsid w:val="32F7EC5C"/>
    <w:rsid w:val="32F8A29C"/>
    <w:rsid w:val="32F8E01A"/>
    <w:rsid w:val="32F95214"/>
    <w:rsid w:val="32F9912A"/>
    <w:rsid w:val="32FA5E44"/>
    <w:rsid w:val="32FB0FCB"/>
    <w:rsid w:val="32FC3239"/>
    <w:rsid w:val="32FC61E8"/>
    <w:rsid w:val="32FC91A6"/>
    <w:rsid w:val="32FD3665"/>
    <w:rsid w:val="32FD5F26"/>
    <w:rsid w:val="32FDAB5B"/>
    <w:rsid w:val="32FDE771"/>
    <w:rsid w:val="32FDF00E"/>
    <w:rsid w:val="32FFBE55"/>
    <w:rsid w:val="3300F8AB"/>
    <w:rsid w:val="3301902F"/>
    <w:rsid w:val="33039D9F"/>
    <w:rsid w:val="3304C3D0"/>
    <w:rsid w:val="33059FAD"/>
    <w:rsid w:val="33085CE1"/>
    <w:rsid w:val="3308B3FB"/>
    <w:rsid w:val="330944CB"/>
    <w:rsid w:val="330A43AF"/>
    <w:rsid w:val="330B7EA4"/>
    <w:rsid w:val="330B8FDF"/>
    <w:rsid w:val="330BB2EB"/>
    <w:rsid w:val="330C6401"/>
    <w:rsid w:val="330C7DD8"/>
    <w:rsid w:val="330D57C5"/>
    <w:rsid w:val="330E05B5"/>
    <w:rsid w:val="330E12B6"/>
    <w:rsid w:val="330EFE76"/>
    <w:rsid w:val="330F8489"/>
    <w:rsid w:val="330FBA28"/>
    <w:rsid w:val="3310E0D6"/>
    <w:rsid w:val="33111CBC"/>
    <w:rsid w:val="33145524"/>
    <w:rsid w:val="3314626F"/>
    <w:rsid w:val="3314A3A5"/>
    <w:rsid w:val="331566C1"/>
    <w:rsid w:val="3315BA81"/>
    <w:rsid w:val="3316560C"/>
    <w:rsid w:val="33183DA9"/>
    <w:rsid w:val="331858BF"/>
    <w:rsid w:val="33188A56"/>
    <w:rsid w:val="331A03A1"/>
    <w:rsid w:val="331A9020"/>
    <w:rsid w:val="331AD8FC"/>
    <w:rsid w:val="331B5035"/>
    <w:rsid w:val="331BA520"/>
    <w:rsid w:val="331BA968"/>
    <w:rsid w:val="331CC3EF"/>
    <w:rsid w:val="331CC721"/>
    <w:rsid w:val="331D9FFF"/>
    <w:rsid w:val="331DB2B4"/>
    <w:rsid w:val="331DEF4F"/>
    <w:rsid w:val="331DEF7E"/>
    <w:rsid w:val="331E4D16"/>
    <w:rsid w:val="331F061A"/>
    <w:rsid w:val="331FF11A"/>
    <w:rsid w:val="33203714"/>
    <w:rsid w:val="3320B01B"/>
    <w:rsid w:val="3320D376"/>
    <w:rsid w:val="3320EE18"/>
    <w:rsid w:val="332193AD"/>
    <w:rsid w:val="33223176"/>
    <w:rsid w:val="332272A2"/>
    <w:rsid w:val="3322D18E"/>
    <w:rsid w:val="33247357"/>
    <w:rsid w:val="3324EB2E"/>
    <w:rsid w:val="3326B570"/>
    <w:rsid w:val="33276740"/>
    <w:rsid w:val="3328CDAE"/>
    <w:rsid w:val="3328F01E"/>
    <w:rsid w:val="3328F6DB"/>
    <w:rsid w:val="3329141A"/>
    <w:rsid w:val="33291765"/>
    <w:rsid w:val="332955EE"/>
    <w:rsid w:val="3329B10E"/>
    <w:rsid w:val="332A0955"/>
    <w:rsid w:val="332AE761"/>
    <w:rsid w:val="332B6450"/>
    <w:rsid w:val="332B6857"/>
    <w:rsid w:val="332BDEC3"/>
    <w:rsid w:val="332BEB28"/>
    <w:rsid w:val="332C5577"/>
    <w:rsid w:val="332D495D"/>
    <w:rsid w:val="332DD427"/>
    <w:rsid w:val="332EADB5"/>
    <w:rsid w:val="332EFCA8"/>
    <w:rsid w:val="332F9F49"/>
    <w:rsid w:val="332FBEFC"/>
    <w:rsid w:val="333168BE"/>
    <w:rsid w:val="3331A675"/>
    <w:rsid w:val="3331FE8B"/>
    <w:rsid w:val="3332E0AF"/>
    <w:rsid w:val="3332FBD2"/>
    <w:rsid w:val="333338F6"/>
    <w:rsid w:val="333358E7"/>
    <w:rsid w:val="3333EB52"/>
    <w:rsid w:val="33345491"/>
    <w:rsid w:val="333518C6"/>
    <w:rsid w:val="33364582"/>
    <w:rsid w:val="3336947D"/>
    <w:rsid w:val="3336C2B4"/>
    <w:rsid w:val="33371261"/>
    <w:rsid w:val="33375AB9"/>
    <w:rsid w:val="3337CB6F"/>
    <w:rsid w:val="3337E4D9"/>
    <w:rsid w:val="333804A5"/>
    <w:rsid w:val="333827F1"/>
    <w:rsid w:val="333889B2"/>
    <w:rsid w:val="3338C17D"/>
    <w:rsid w:val="33390D3F"/>
    <w:rsid w:val="333A28E0"/>
    <w:rsid w:val="333A4401"/>
    <w:rsid w:val="333AA11D"/>
    <w:rsid w:val="333ACC8A"/>
    <w:rsid w:val="333B019A"/>
    <w:rsid w:val="333B3318"/>
    <w:rsid w:val="333CF0BA"/>
    <w:rsid w:val="333D39C7"/>
    <w:rsid w:val="333D5111"/>
    <w:rsid w:val="333E42E0"/>
    <w:rsid w:val="333F4F6E"/>
    <w:rsid w:val="3340022A"/>
    <w:rsid w:val="3340759A"/>
    <w:rsid w:val="3340CB8E"/>
    <w:rsid w:val="33435F5C"/>
    <w:rsid w:val="3343B1ED"/>
    <w:rsid w:val="3343FE91"/>
    <w:rsid w:val="3344884F"/>
    <w:rsid w:val="3345482A"/>
    <w:rsid w:val="334682E8"/>
    <w:rsid w:val="3347099E"/>
    <w:rsid w:val="3347DF07"/>
    <w:rsid w:val="334869A6"/>
    <w:rsid w:val="3348AD98"/>
    <w:rsid w:val="3348CB23"/>
    <w:rsid w:val="33493115"/>
    <w:rsid w:val="334941F2"/>
    <w:rsid w:val="334A7028"/>
    <w:rsid w:val="334A99EB"/>
    <w:rsid w:val="334B9B9F"/>
    <w:rsid w:val="334BFE97"/>
    <w:rsid w:val="334C67F9"/>
    <w:rsid w:val="334C7E5A"/>
    <w:rsid w:val="334CABB5"/>
    <w:rsid w:val="334F05A5"/>
    <w:rsid w:val="334F8800"/>
    <w:rsid w:val="334F9DC8"/>
    <w:rsid w:val="334FCA5D"/>
    <w:rsid w:val="33503E96"/>
    <w:rsid w:val="3350C61F"/>
    <w:rsid w:val="3350D07D"/>
    <w:rsid w:val="3350EC23"/>
    <w:rsid w:val="3351269C"/>
    <w:rsid w:val="33513804"/>
    <w:rsid w:val="33516200"/>
    <w:rsid w:val="33518779"/>
    <w:rsid w:val="3351D82F"/>
    <w:rsid w:val="3351EF9D"/>
    <w:rsid w:val="3353E087"/>
    <w:rsid w:val="33541D4F"/>
    <w:rsid w:val="33557634"/>
    <w:rsid w:val="33566B0A"/>
    <w:rsid w:val="335674EB"/>
    <w:rsid w:val="3357B055"/>
    <w:rsid w:val="335851C7"/>
    <w:rsid w:val="3358781E"/>
    <w:rsid w:val="3358C5C1"/>
    <w:rsid w:val="335968A7"/>
    <w:rsid w:val="335A09C3"/>
    <w:rsid w:val="335BD22A"/>
    <w:rsid w:val="335BF145"/>
    <w:rsid w:val="335CAA5C"/>
    <w:rsid w:val="335E3426"/>
    <w:rsid w:val="335EABBC"/>
    <w:rsid w:val="335EF042"/>
    <w:rsid w:val="335F3169"/>
    <w:rsid w:val="335F4651"/>
    <w:rsid w:val="3360064C"/>
    <w:rsid w:val="336041F3"/>
    <w:rsid w:val="3361750D"/>
    <w:rsid w:val="33632ADB"/>
    <w:rsid w:val="3363CF95"/>
    <w:rsid w:val="3363F594"/>
    <w:rsid w:val="33641F3F"/>
    <w:rsid w:val="33642AFE"/>
    <w:rsid w:val="33647ED6"/>
    <w:rsid w:val="3364B88F"/>
    <w:rsid w:val="336697BE"/>
    <w:rsid w:val="3366E01E"/>
    <w:rsid w:val="33674A63"/>
    <w:rsid w:val="3367951B"/>
    <w:rsid w:val="33682B2B"/>
    <w:rsid w:val="33683E6C"/>
    <w:rsid w:val="336848A2"/>
    <w:rsid w:val="3368F441"/>
    <w:rsid w:val="336A28D1"/>
    <w:rsid w:val="336A2B4F"/>
    <w:rsid w:val="336A726C"/>
    <w:rsid w:val="336A7BF5"/>
    <w:rsid w:val="336A9EB9"/>
    <w:rsid w:val="336B4E0B"/>
    <w:rsid w:val="336BB0DE"/>
    <w:rsid w:val="336BCB9C"/>
    <w:rsid w:val="336CC034"/>
    <w:rsid w:val="336CDAFB"/>
    <w:rsid w:val="336D1F51"/>
    <w:rsid w:val="336DB93F"/>
    <w:rsid w:val="336E8F43"/>
    <w:rsid w:val="336F1626"/>
    <w:rsid w:val="3370AA46"/>
    <w:rsid w:val="3371E042"/>
    <w:rsid w:val="3371EFC0"/>
    <w:rsid w:val="33723F98"/>
    <w:rsid w:val="3372C143"/>
    <w:rsid w:val="3372FFE4"/>
    <w:rsid w:val="33740402"/>
    <w:rsid w:val="33743352"/>
    <w:rsid w:val="3375289A"/>
    <w:rsid w:val="33759F3E"/>
    <w:rsid w:val="3375CA1F"/>
    <w:rsid w:val="33763871"/>
    <w:rsid w:val="3376A253"/>
    <w:rsid w:val="3376F927"/>
    <w:rsid w:val="337720D4"/>
    <w:rsid w:val="337744B3"/>
    <w:rsid w:val="33781FC3"/>
    <w:rsid w:val="3378DFE0"/>
    <w:rsid w:val="3379C88E"/>
    <w:rsid w:val="337A14BB"/>
    <w:rsid w:val="337A3300"/>
    <w:rsid w:val="337ABDC2"/>
    <w:rsid w:val="337B3E96"/>
    <w:rsid w:val="337B69FC"/>
    <w:rsid w:val="337C680D"/>
    <w:rsid w:val="337EDA94"/>
    <w:rsid w:val="33806AE0"/>
    <w:rsid w:val="3380B50B"/>
    <w:rsid w:val="33817380"/>
    <w:rsid w:val="338173F0"/>
    <w:rsid w:val="33817911"/>
    <w:rsid w:val="3382B371"/>
    <w:rsid w:val="3382B741"/>
    <w:rsid w:val="3382F3F5"/>
    <w:rsid w:val="3383655D"/>
    <w:rsid w:val="3383F94B"/>
    <w:rsid w:val="338473B0"/>
    <w:rsid w:val="3384A64B"/>
    <w:rsid w:val="3386933D"/>
    <w:rsid w:val="33879167"/>
    <w:rsid w:val="3387E61F"/>
    <w:rsid w:val="3388F69E"/>
    <w:rsid w:val="3389AC31"/>
    <w:rsid w:val="338A0D54"/>
    <w:rsid w:val="338A7A48"/>
    <w:rsid w:val="338AD9FC"/>
    <w:rsid w:val="338B1351"/>
    <w:rsid w:val="338B356A"/>
    <w:rsid w:val="338BB9B4"/>
    <w:rsid w:val="338BDE27"/>
    <w:rsid w:val="338C58BC"/>
    <w:rsid w:val="338CBF76"/>
    <w:rsid w:val="338D9DA6"/>
    <w:rsid w:val="338E3561"/>
    <w:rsid w:val="338E8ECB"/>
    <w:rsid w:val="338F8E5E"/>
    <w:rsid w:val="338FDAA6"/>
    <w:rsid w:val="33902528"/>
    <w:rsid w:val="3390495A"/>
    <w:rsid w:val="33909E8C"/>
    <w:rsid w:val="3391122C"/>
    <w:rsid w:val="3391B6EA"/>
    <w:rsid w:val="3391B8FD"/>
    <w:rsid w:val="3391D4E9"/>
    <w:rsid w:val="33922934"/>
    <w:rsid w:val="3392B9F0"/>
    <w:rsid w:val="33932255"/>
    <w:rsid w:val="33938F21"/>
    <w:rsid w:val="3394DAA5"/>
    <w:rsid w:val="3395209A"/>
    <w:rsid w:val="3395382A"/>
    <w:rsid w:val="33955891"/>
    <w:rsid w:val="3396380F"/>
    <w:rsid w:val="33966ED7"/>
    <w:rsid w:val="3397FAF8"/>
    <w:rsid w:val="33981F3E"/>
    <w:rsid w:val="33982CCE"/>
    <w:rsid w:val="339856EC"/>
    <w:rsid w:val="33985906"/>
    <w:rsid w:val="3399CA28"/>
    <w:rsid w:val="339A13A4"/>
    <w:rsid w:val="339A55A6"/>
    <w:rsid w:val="339B7C25"/>
    <w:rsid w:val="339BA682"/>
    <w:rsid w:val="339C19E5"/>
    <w:rsid w:val="339C21FB"/>
    <w:rsid w:val="339C2836"/>
    <w:rsid w:val="339C7B3C"/>
    <w:rsid w:val="339D1753"/>
    <w:rsid w:val="339D7446"/>
    <w:rsid w:val="339E1471"/>
    <w:rsid w:val="339E255F"/>
    <w:rsid w:val="339E6C98"/>
    <w:rsid w:val="339F1882"/>
    <w:rsid w:val="33A2651E"/>
    <w:rsid w:val="33A288AB"/>
    <w:rsid w:val="33A2A4E2"/>
    <w:rsid w:val="33A2A525"/>
    <w:rsid w:val="33A3293F"/>
    <w:rsid w:val="33A37819"/>
    <w:rsid w:val="33A3FB07"/>
    <w:rsid w:val="33A444F2"/>
    <w:rsid w:val="33A498DB"/>
    <w:rsid w:val="33A4F4E6"/>
    <w:rsid w:val="33A51A5F"/>
    <w:rsid w:val="33A7F023"/>
    <w:rsid w:val="33A801C0"/>
    <w:rsid w:val="33A88F79"/>
    <w:rsid w:val="33A928DD"/>
    <w:rsid w:val="33A9331E"/>
    <w:rsid w:val="33A9C9AE"/>
    <w:rsid w:val="33AA1BD5"/>
    <w:rsid w:val="33AA9575"/>
    <w:rsid w:val="33AA9B39"/>
    <w:rsid w:val="33AAE240"/>
    <w:rsid w:val="33AAF5FD"/>
    <w:rsid w:val="33AB73C2"/>
    <w:rsid w:val="33ABB2F9"/>
    <w:rsid w:val="33ABC06F"/>
    <w:rsid w:val="33ABD036"/>
    <w:rsid w:val="33AC4AA0"/>
    <w:rsid w:val="33ACB3B0"/>
    <w:rsid w:val="33AD17A5"/>
    <w:rsid w:val="33AD5746"/>
    <w:rsid w:val="33ADC7D6"/>
    <w:rsid w:val="33ADDDA9"/>
    <w:rsid w:val="33ADF34E"/>
    <w:rsid w:val="33AE166D"/>
    <w:rsid w:val="33AE20C9"/>
    <w:rsid w:val="33AE319E"/>
    <w:rsid w:val="33AE6F72"/>
    <w:rsid w:val="33AFCE69"/>
    <w:rsid w:val="33B06F2F"/>
    <w:rsid w:val="33B1DA5A"/>
    <w:rsid w:val="33B2CD48"/>
    <w:rsid w:val="33B2CD94"/>
    <w:rsid w:val="33B316D4"/>
    <w:rsid w:val="33B34D4B"/>
    <w:rsid w:val="33B4FD6E"/>
    <w:rsid w:val="33B53E97"/>
    <w:rsid w:val="33B54831"/>
    <w:rsid w:val="33B63856"/>
    <w:rsid w:val="33B67BA5"/>
    <w:rsid w:val="33B7AC76"/>
    <w:rsid w:val="33B7D3C3"/>
    <w:rsid w:val="33B8A0C7"/>
    <w:rsid w:val="33B95346"/>
    <w:rsid w:val="33B983BA"/>
    <w:rsid w:val="33B9EA25"/>
    <w:rsid w:val="33BB69CD"/>
    <w:rsid w:val="33BC2F4D"/>
    <w:rsid w:val="33BE19EA"/>
    <w:rsid w:val="33BF4500"/>
    <w:rsid w:val="33BFC34C"/>
    <w:rsid w:val="33C04D49"/>
    <w:rsid w:val="33C05C33"/>
    <w:rsid w:val="33C0B8CD"/>
    <w:rsid w:val="33C1B26B"/>
    <w:rsid w:val="33C45DDE"/>
    <w:rsid w:val="33C56066"/>
    <w:rsid w:val="33C5EF61"/>
    <w:rsid w:val="33C6D4F4"/>
    <w:rsid w:val="33C73DC6"/>
    <w:rsid w:val="33C78946"/>
    <w:rsid w:val="33C8A679"/>
    <w:rsid w:val="33C996C2"/>
    <w:rsid w:val="33C9A78C"/>
    <w:rsid w:val="33CA1585"/>
    <w:rsid w:val="33CA1F87"/>
    <w:rsid w:val="33CAF816"/>
    <w:rsid w:val="33CB76F3"/>
    <w:rsid w:val="33CC7322"/>
    <w:rsid w:val="33CC96A2"/>
    <w:rsid w:val="33CDFCC2"/>
    <w:rsid w:val="33D0116B"/>
    <w:rsid w:val="33D0E0D3"/>
    <w:rsid w:val="33D14319"/>
    <w:rsid w:val="33D1704D"/>
    <w:rsid w:val="33D1CD02"/>
    <w:rsid w:val="33D20268"/>
    <w:rsid w:val="33D3D092"/>
    <w:rsid w:val="33D3E600"/>
    <w:rsid w:val="33D4E1B3"/>
    <w:rsid w:val="33D52B7A"/>
    <w:rsid w:val="33D5473F"/>
    <w:rsid w:val="33D658E6"/>
    <w:rsid w:val="33D787D9"/>
    <w:rsid w:val="33D89022"/>
    <w:rsid w:val="33D8A2B9"/>
    <w:rsid w:val="33D8AA9B"/>
    <w:rsid w:val="33D9854C"/>
    <w:rsid w:val="33DA2337"/>
    <w:rsid w:val="33DA8096"/>
    <w:rsid w:val="33DB58A8"/>
    <w:rsid w:val="33DBFFDF"/>
    <w:rsid w:val="33DCB583"/>
    <w:rsid w:val="33DCD4C3"/>
    <w:rsid w:val="33DCD709"/>
    <w:rsid w:val="33DDA8D3"/>
    <w:rsid w:val="33DE82EA"/>
    <w:rsid w:val="33DE9DA8"/>
    <w:rsid w:val="33DEF110"/>
    <w:rsid w:val="33DFA762"/>
    <w:rsid w:val="33E07DA8"/>
    <w:rsid w:val="33E0C806"/>
    <w:rsid w:val="33E0D159"/>
    <w:rsid w:val="33E1793F"/>
    <w:rsid w:val="33E236F9"/>
    <w:rsid w:val="33E36566"/>
    <w:rsid w:val="33E37154"/>
    <w:rsid w:val="33E40DE7"/>
    <w:rsid w:val="33E42C3D"/>
    <w:rsid w:val="33E46303"/>
    <w:rsid w:val="33E5929C"/>
    <w:rsid w:val="33E76D09"/>
    <w:rsid w:val="33E7D6CE"/>
    <w:rsid w:val="33E7E148"/>
    <w:rsid w:val="33E92092"/>
    <w:rsid w:val="33E928DE"/>
    <w:rsid w:val="33E967E1"/>
    <w:rsid w:val="33E9A7E1"/>
    <w:rsid w:val="33EBC700"/>
    <w:rsid w:val="33ECE967"/>
    <w:rsid w:val="33EDAABD"/>
    <w:rsid w:val="33EEA934"/>
    <w:rsid w:val="33EF3D16"/>
    <w:rsid w:val="33EF8B94"/>
    <w:rsid w:val="33F10D24"/>
    <w:rsid w:val="33F17C49"/>
    <w:rsid w:val="33F20D0F"/>
    <w:rsid w:val="33F3B323"/>
    <w:rsid w:val="33F42EF9"/>
    <w:rsid w:val="33F47CDF"/>
    <w:rsid w:val="33F4AA1D"/>
    <w:rsid w:val="33F5B548"/>
    <w:rsid w:val="33F625FE"/>
    <w:rsid w:val="33F66D02"/>
    <w:rsid w:val="33F6935B"/>
    <w:rsid w:val="33F792C0"/>
    <w:rsid w:val="33F7D1C1"/>
    <w:rsid w:val="33F86D86"/>
    <w:rsid w:val="33F92704"/>
    <w:rsid w:val="33F963AB"/>
    <w:rsid w:val="33F97BEF"/>
    <w:rsid w:val="33FA5927"/>
    <w:rsid w:val="33FB5B48"/>
    <w:rsid w:val="33FC8409"/>
    <w:rsid w:val="33FECB37"/>
    <w:rsid w:val="33FF7D93"/>
    <w:rsid w:val="33FF9316"/>
    <w:rsid w:val="340078F3"/>
    <w:rsid w:val="34007F63"/>
    <w:rsid w:val="3401CB52"/>
    <w:rsid w:val="3402062F"/>
    <w:rsid w:val="340239AA"/>
    <w:rsid w:val="3402C3BF"/>
    <w:rsid w:val="3402F356"/>
    <w:rsid w:val="340364B9"/>
    <w:rsid w:val="34044A07"/>
    <w:rsid w:val="34047FB6"/>
    <w:rsid w:val="3404BF8A"/>
    <w:rsid w:val="34059569"/>
    <w:rsid w:val="34061AF4"/>
    <w:rsid w:val="34065B34"/>
    <w:rsid w:val="3406DD2C"/>
    <w:rsid w:val="34070381"/>
    <w:rsid w:val="3407CB36"/>
    <w:rsid w:val="3407F47A"/>
    <w:rsid w:val="340822B8"/>
    <w:rsid w:val="34084681"/>
    <w:rsid w:val="3409F42B"/>
    <w:rsid w:val="340AFAA5"/>
    <w:rsid w:val="340BC386"/>
    <w:rsid w:val="340C5EA5"/>
    <w:rsid w:val="340C95BD"/>
    <w:rsid w:val="340D6F01"/>
    <w:rsid w:val="340D8F26"/>
    <w:rsid w:val="340DE00A"/>
    <w:rsid w:val="340E01CC"/>
    <w:rsid w:val="340E1FB9"/>
    <w:rsid w:val="340E35E8"/>
    <w:rsid w:val="340EB9F3"/>
    <w:rsid w:val="340EE2D6"/>
    <w:rsid w:val="340EFAA2"/>
    <w:rsid w:val="340F2BC8"/>
    <w:rsid w:val="34107E28"/>
    <w:rsid w:val="3411273C"/>
    <w:rsid w:val="3411A0D9"/>
    <w:rsid w:val="3411CF14"/>
    <w:rsid w:val="34125914"/>
    <w:rsid w:val="34125A16"/>
    <w:rsid w:val="34129788"/>
    <w:rsid w:val="3412C783"/>
    <w:rsid w:val="3412DFF9"/>
    <w:rsid w:val="34130965"/>
    <w:rsid w:val="34136093"/>
    <w:rsid w:val="3416BA0B"/>
    <w:rsid w:val="3417448A"/>
    <w:rsid w:val="34176A5C"/>
    <w:rsid w:val="34194A70"/>
    <w:rsid w:val="341AB24D"/>
    <w:rsid w:val="341AC634"/>
    <w:rsid w:val="341B067E"/>
    <w:rsid w:val="341B47C8"/>
    <w:rsid w:val="341BAA2A"/>
    <w:rsid w:val="341C4D2B"/>
    <w:rsid w:val="341CF02C"/>
    <w:rsid w:val="341E77CB"/>
    <w:rsid w:val="341F59AC"/>
    <w:rsid w:val="341FB2BB"/>
    <w:rsid w:val="342067B4"/>
    <w:rsid w:val="34207CC1"/>
    <w:rsid w:val="34217A74"/>
    <w:rsid w:val="3421B04F"/>
    <w:rsid w:val="3421C0D4"/>
    <w:rsid w:val="3421EBF2"/>
    <w:rsid w:val="342228F6"/>
    <w:rsid w:val="34227186"/>
    <w:rsid w:val="3422DE7B"/>
    <w:rsid w:val="3422FBDC"/>
    <w:rsid w:val="3423EFE2"/>
    <w:rsid w:val="3423F5AF"/>
    <w:rsid w:val="34245A3D"/>
    <w:rsid w:val="34246C4B"/>
    <w:rsid w:val="34247300"/>
    <w:rsid w:val="34260006"/>
    <w:rsid w:val="34260ABA"/>
    <w:rsid w:val="34265643"/>
    <w:rsid w:val="3426A3E3"/>
    <w:rsid w:val="34273DDE"/>
    <w:rsid w:val="3427691E"/>
    <w:rsid w:val="34280DF2"/>
    <w:rsid w:val="3428BC16"/>
    <w:rsid w:val="34292051"/>
    <w:rsid w:val="34294C49"/>
    <w:rsid w:val="342A58E8"/>
    <w:rsid w:val="342A663C"/>
    <w:rsid w:val="342A93AE"/>
    <w:rsid w:val="342CAE68"/>
    <w:rsid w:val="342CCBB9"/>
    <w:rsid w:val="342CDF7F"/>
    <w:rsid w:val="342CE0E9"/>
    <w:rsid w:val="342D3E18"/>
    <w:rsid w:val="342E786D"/>
    <w:rsid w:val="342EBD77"/>
    <w:rsid w:val="3432E350"/>
    <w:rsid w:val="3432FC80"/>
    <w:rsid w:val="34338701"/>
    <w:rsid w:val="34340060"/>
    <w:rsid w:val="34341BC2"/>
    <w:rsid w:val="3434A64F"/>
    <w:rsid w:val="3434DB69"/>
    <w:rsid w:val="34354AC6"/>
    <w:rsid w:val="34356438"/>
    <w:rsid w:val="34358B90"/>
    <w:rsid w:val="3436006B"/>
    <w:rsid w:val="34367F5D"/>
    <w:rsid w:val="34370DBB"/>
    <w:rsid w:val="343718AB"/>
    <w:rsid w:val="3437EE08"/>
    <w:rsid w:val="343815AD"/>
    <w:rsid w:val="3438EE0F"/>
    <w:rsid w:val="34394E13"/>
    <w:rsid w:val="343961EC"/>
    <w:rsid w:val="3439CB64"/>
    <w:rsid w:val="3439E603"/>
    <w:rsid w:val="343ADC18"/>
    <w:rsid w:val="343B6416"/>
    <w:rsid w:val="343C03F3"/>
    <w:rsid w:val="343CD044"/>
    <w:rsid w:val="343D00D8"/>
    <w:rsid w:val="343FA33F"/>
    <w:rsid w:val="344031B4"/>
    <w:rsid w:val="34417D91"/>
    <w:rsid w:val="34422B8C"/>
    <w:rsid w:val="3442DB10"/>
    <w:rsid w:val="34433B89"/>
    <w:rsid w:val="3443711D"/>
    <w:rsid w:val="3443E8D9"/>
    <w:rsid w:val="34449FF2"/>
    <w:rsid w:val="3444DC3C"/>
    <w:rsid w:val="34451701"/>
    <w:rsid w:val="344562F6"/>
    <w:rsid w:val="34469AD9"/>
    <w:rsid w:val="3446FBE5"/>
    <w:rsid w:val="34487993"/>
    <w:rsid w:val="3448A211"/>
    <w:rsid w:val="3448C026"/>
    <w:rsid w:val="34496924"/>
    <w:rsid w:val="3449873E"/>
    <w:rsid w:val="3449CA10"/>
    <w:rsid w:val="344B47F6"/>
    <w:rsid w:val="344C2807"/>
    <w:rsid w:val="344C8891"/>
    <w:rsid w:val="344CB67D"/>
    <w:rsid w:val="344D4F01"/>
    <w:rsid w:val="344D970B"/>
    <w:rsid w:val="344E638F"/>
    <w:rsid w:val="344EC860"/>
    <w:rsid w:val="344F653F"/>
    <w:rsid w:val="34509490"/>
    <w:rsid w:val="34511C32"/>
    <w:rsid w:val="3451BCE4"/>
    <w:rsid w:val="34529FAC"/>
    <w:rsid w:val="3452C5C0"/>
    <w:rsid w:val="34531710"/>
    <w:rsid w:val="3453AF0B"/>
    <w:rsid w:val="34540597"/>
    <w:rsid w:val="34547992"/>
    <w:rsid w:val="345489CE"/>
    <w:rsid w:val="3454F9C2"/>
    <w:rsid w:val="34550D42"/>
    <w:rsid w:val="34557B1E"/>
    <w:rsid w:val="34564537"/>
    <w:rsid w:val="3456B8D7"/>
    <w:rsid w:val="3456BCBC"/>
    <w:rsid w:val="3456D775"/>
    <w:rsid w:val="34575F80"/>
    <w:rsid w:val="3458D44C"/>
    <w:rsid w:val="345910F2"/>
    <w:rsid w:val="3459D6B3"/>
    <w:rsid w:val="345A10A6"/>
    <w:rsid w:val="345AE4F0"/>
    <w:rsid w:val="345AEDB2"/>
    <w:rsid w:val="345BBDC4"/>
    <w:rsid w:val="345C0347"/>
    <w:rsid w:val="345C37D0"/>
    <w:rsid w:val="345C4429"/>
    <w:rsid w:val="345D5CBF"/>
    <w:rsid w:val="345EA6D9"/>
    <w:rsid w:val="345EB580"/>
    <w:rsid w:val="345FA3DC"/>
    <w:rsid w:val="34632162"/>
    <w:rsid w:val="3465DB96"/>
    <w:rsid w:val="3465E114"/>
    <w:rsid w:val="3466101D"/>
    <w:rsid w:val="3466D279"/>
    <w:rsid w:val="3467D4F0"/>
    <w:rsid w:val="3467DE6C"/>
    <w:rsid w:val="3468762C"/>
    <w:rsid w:val="34697D2B"/>
    <w:rsid w:val="346AA32C"/>
    <w:rsid w:val="346B5D13"/>
    <w:rsid w:val="346C129C"/>
    <w:rsid w:val="346C500E"/>
    <w:rsid w:val="346D93F5"/>
    <w:rsid w:val="346EBD80"/>
    <w:rsid w:val="346F4B34"/>
    <w:rsid w:val="347116FB"/>
    <w:rsid w:val="347254B1"/>
    <w:rsid w:val="3472AB47"/>
    <w:rsid w:val="3472DD71"/>
    <w:rsid w:val="34731C3C"/>
    <w:rsid w:val="3474FB40"/>
    <w:rsid w:val="34750C45"/>
    <w:rsid w:val="3475705B"/>
    <w:rsid w:val="3475E8C5"/>
    <w:rsid w:val="34767983"/>
    <w:rsid w:val="3476C1CD"/>
    <w:rsid w:val="3477116C"/>
    <w:rsid w:val="34779536"/>
    <w:rsid w:val="34785F5D"/>
    <w:rsid w:val="34789C99"/>
    <w:rsid w:val="347A2623"/>
    <w:rsid w:val="347A4514"/>
    <w:rsid w:val="347A57C9"/>
    <w:rsid w:val="347AE53A"/>
    <w:rsid w:val="347D42C0"/>
    <w:rsid w:val="347F678E"/>
    <w:rsid w:val="347F9028"/>
    <w:rsid w:val="347FB661"/>
    <w:rsid w:val="34802A18"/>
    <w:rsid w:val="34813C35"/>
    <w:rsid w:val="3481FD34"/>
    <w:rsid w:val="34826F53"/>
    <w:rsid w:val="34827E7F"/>
    <w:rsid w:val="3482FB57"/>
    <w:rsid w:val="34831CFE"/>
    <w:rsid w:val="348368B5"/>
    <w:rsid w:val="34847D1B"/>
    <w:rsid w:val="3484C6A8"/>
    <w:rsid w:val="34858C0F"/>
    <w:rsid w:val="3485E118"/>
    <w:rsid w:val="348632CC"/>
    <w:rsid w:val="34867B5E"/>
    <w:rsid w:val="348744F6"/>
    <w:rsid w:val="3487CC2A"/>
    <w:rsid w:val="3487EB82"/>
    <w:rsid w:val="3488EAD0"/>
    <w:rsid w:val="3489FF31"/>
    <w:rsid w:val="348B0FF5"/>
    <w:rsid w:val="348BE003"/>
    <w:rsid w:val="348C490E"/>
    <w:rsid w:val="348CEB54"/>
    <w:rsid w:val="348DBF17"/>
    <w:rsid w:val="348DCAFD"/>
    <w:rsid w:val="348E6031"/>
    <w:rsid w:val="348E775D"/>
    <w:rsid w:val="348E816E"/>
    <w:rsid w:val="348EF268"/>
    <w:rsid w:val="348F4464"/>
    <w:rsid w:val="34901EEB"/>
    <w:rsid w:val="3491690A"/>
    <w:rsid w:val="34918B3B"/>
    <w:rsid w:val="3491EE6E"/>
    <w:rsid w:val="34923D8D"/>
    <w:rsid w:val="349259BA"/>
    <w:rsid w:val="3494A4A1"/>
    <w:rsid w:val="34951C20"/>
    <w:rsid w:val="34952937"/>
    <w:rsid w:val="3495DA32"/>
    <w:rsid w:val="34960E62"/>
    <w:rsid w:val="34961205"/>
    <w:rsid w:val="3496E32C"/>
    <w:rsid w:val="349754F3"/>
    <w:rsid w:val="3497B635"/>
    <w:rsid w:val="3497F303"/>
    <w:rsid w:val="34989D0E"/>
    <w:rsid w:val="34991153"/>
    <w:rsid w:val="3499653A"/>
    <w:rsid w:val="349A90B5"/>
    <w:rsid w:val="349AFA55"/>
    <w:rsid w:val="349B3991"/>
    <w:rsid w:val="349B6BB7"/>
    <w:rsid w:val="349CA0EB"/>
    <w:rsid w:val="349D0D62"/>
    <w:rsid w:val="349D3DB7"/>
    <w:rsid w:val="349D6090"/>
    <w:rsid w:val="349E4B8B"/>
    <w:rsid w:val="349EEFA0"/>
    <w:rsid w:val="349F40D0"/>
    <w:rsid w:val="349F6E8E"/>
    <w:rsid w:val="349F7658"/>
    <w:rsid w:val="349F79A8"/>
    <w:rsid w:val="34A001EE"/>
    <w:rsid w:val="34A0DC4D"/>
    <w:rsid w:val="34A1518D"/>
    <w:rsid w:val="34A21C8F"/>
    <w:rsid w:val="34A2263B"/>
    <w:rsid w:val="34A244A2"/>
    <w:rsid w:val="34A33A28"/>
    <w:rsid w:val="34A3667F"/>
    <w:rsid w:val="34A372B8"/>
    <w:rsid w:val="34A3E833"/>
    <w:rsid w:val="34A3F16E"/>
    <w:rsid w:val="34A49E14"/>
    <w:rsid w:val="34A5F22C"/>
    <w:rsid w:val="34A66CCD"/>
    <w:rsid w:val="34A6C1B5"/>
    <w:rsid w:val="34A7C9C3"/>
    <w:rsid w:val="34A7E831"/>
    <w:rsid w:val="34A8AD0F"/>
    <w:rsid w:val="34AB03EE"/>
    <w:rsid w:val="34AB0570"/>
    <w:rsid w:val="34AB2BFE"/>
    <w:rsid w:val="34AB5179"/>
    <w:rsid w:val="34AB560C"/>
    <w:rsid w:val="34AC27BA"/>
    <w:rsid w:val="34AC316A"/>
    <w:rsid w:val="34ACB7D7"/>
    <w:rsid w:val="34ACD7FA"/>
    <w:rsid w:val="34AD6707"/>
    <w:rsid w:val="34AE22FD"/>
    <w:rsid w:val="34AFF55E"/>
    <w:rsid w:val="34B04A5A"/>
    <w:rsid w:val="34B0C80B"/>
    <w:rsid w:val="34B15979"/>
    <w:rsid w:val="34B2A897"/>
    <w:rsid w:val="34B32078"/>
    <w:rsid w:val="34B3FB9D"/>
    <w:rsid w:val="34B41AC5"/>
    <w:rsid w:val="34B50F33"/>
    <w:rsid w:val="34B533A2"/>
    <w:rsid w:val="34B61911"/>
    <w:rsid w:val="34B7BA2F"/>
    <w:rsid w:val="34B85B65"/>
    <w:rsid w:val="34B8A418"/>
    <w:rsid w:val="34B8DD8F"/>
    <w:rsid w:val="34B9A7D6"/>
    <w:rsid w:val="34B9BFDF"/>
    <w:rsid w:val="34BA1D23"/>
    <w:rsid w:val="34BA231C"/>
    <w:rsid w:val="34BAF6F5"/>
    <w:rsid w:val="34BB1AF4"/>
    <w:rsid w:val="34BB3ECD"/>
    <w:rsid w:val="34BB5ADD"/>
    <w:rsid w:val="34BC74B7"/>
    <w:rsid w:val="34BDD093"/>
    <w:rsid w:val="34BDE792"/>
    <w:rsid w:val="34BE22E0"/>
    <w:rsid w:val="34BE64F1"/>
    <w:rsid w:val="34BE9181"/>
    <w:rsid w:val="34BED158"/>
    <w:rsid w:val="34BEECE0"/>
    <w:rsid w:val="34C02299"/>
    <w:rsid w:val="34C04505"/>
    <w:rsid w:val="34C0759F"/>
    <w:rsid w:val="34C0E7D8"/>
    <w:rsid w:val="34C162A5"/>
    <w:rsid w:val="34C1ECCC"/>
    <w:rsid w:val="34C2F36A"/>
    <w:rsid w:val="34C374D0"/>
    <w:rsid w:val="34C3F217"/>
    <w:rsid w:val="34C51F3D"/>
    <w:rsid w:val="34C5CF35"/>
    <w:rsid w:val="34C5E168"/>
    <w:rsid w:val="34C6D3DC"/>
    <w:rsid w:val="34C80722"/>
    <w:rsid w:val="34C81573"/>
    <w:rsid w:val="34C88861"/>
    <w:rsid w:val="34C89AB1"/>
    <w:rsid w:val="34C8C702"/>
    <w:rsid w:val="34C8C9CB"/>
    <w:rsid w:val="34C8D5BE"/>
    <w:rsid w:val="34C9ABDB"/>
    <w:rsid w:val="34C9CAEB"/>
    <w:rsid w:val="34CA4FD3"/>
    <w:rsid w:val="34CA7ACD"/>
    <w:rsid w:val="34CA9AC7"/>
    <w:rsid w:val="34CAB5C8"/>
    <w:rsid w:val="34CAF2B9"/>
    <w:rsid w:val="34CC1531"/>
    <w:rsid w:val="34CC1644"/>
    <w:rsid w:val="34CCAD9A"/>
    <w:rsid w:val="34CCCF81"/>
    <w:rsid w:val="34CD734B"/>
    <w:rsid w:val="34CD9BD0"/>
    <w:rsid w:val="34CE01B4"/>
    <w:rsid w:val="34CE1704"/>
    <w:rsid w:val="34CE7ABA"/>
    <w:rsid w:val="34CF24EB"/>
    <w:rsid w:val="34CF309A"/>
    <w:rsid w:val="34CFEDB5"/>
    <w:rsid w:val="34D06CA6"/>
    <w:rsid w:val="34D07DF7"/>
    <w:rsid w:val="34D09B18"/>
    <w:rsid w:val="34D1F615"/>
    <w:rsid w:val="34D24552"/>
    <w:rsid w:val="34D306F9"/>
    <w:rsid w:val="34D49090"/>
    <w:rsid w:val="34D4D6BE"/>
    <w:rsid w:val="34D4E59D"/>
    <w:rsid w:val="34D550F0"/>
    <w:rsid w:val="34D69AF3"/>
    <w:rsid w:val="34D6AC30"/>
    <w:rsid w:val="34D808E6"/>
    <w:rsid w:val="34D82822"/>
    <w:rsid w:val="34D85842"/>
    <w:rsid w:val="34D8AE92"/>
    <w:rsid w:val="34D98D4B"/>
    <w:rsid w:val="34D9E94A"/>
    <w:rsid w:val="34DBA7FC"/>
    <w:rsid w:val="34DBAB5C"/>
    <w:rsid w:val="34DBAFBA"/>
    <w:rsid w:val="34DD6E65"/>
    <w:rsid w:val="34DEBD4C"/>
    <w:rsid w:val="34DF1785"/>
    <w:rsid w:val="34DF4D22"/>
    <w:rsid w:val="34E026BA"/>
    <w:rsid w:val="34E02FB0"/>
    <w:rsid w:val="34E0A7EF"/>
    <w:rsid w:val="34E39D3D"/>
    <w:rsid w:val="34E43A07"/>
    <w:rsid w:val="34E467F4"/>
    <w:rsid w:val="34E5124F"/>
    <w:rsid w:val="34E5D6E8"/>
    <w:rsid w:val="34E6D2A8"/>
    <w:rsid w:val="34E6E2C3"/>
    <w:rsid w:val="34E6FFFB"/>
    <w:rsid w:val="34E790BE"/>
    <w:rsid w:val="34E8742A"/>
    <w:rsid w:val="34E99F5E"/>
    <w:rsid w:val="34E9D801"/>
    <w:rsid w:val="34E9FC51"/>
    <w:rsid w:val="34EB9878"/>
    <w:rsid w:val="34EBAF70"/>
    <w:rsid w:val="34EC4599"/>
    <w:rsid w:val="34ED3360"/>
    <w:rsid w:val="34ED8F87"/>
    <w:rsid w:val="34EDF19E"/>
    <w:rsid w:val="34EEB273"/>
    <w:rsid w:val="34EEE426"/>
    <w:rsid w:val="34F13255"/>
    <w:rsid w:val="34F161AB"/>
    <w:rsid w:val="34F1B258"/>
    <w:rsid w:val="34F1CFAE"/>
    <w:rsid w:val="34F22FD3"/>
    <w:rsid w:val="34F27AEE"/>
    <w:rsid w:val="34F3A3B3"/>
    <w:rsid w:val="34F42FBE"/>
    <w:rsid w:val="34F452D7"/>
    <w:rsid w:val="34F492AB"/>
    <w:rsid w:val="34F4D2C5"/>
    <w:rsid w:val="34F52987"/>
    <w:rsid w:val="34F55DEA"/>
    <w:rsid w:val="34F5D9A9"/>
    <w:rsid w:val="34F6376E"/>
    <w:rsid w:val="34F7BDCC"/>
    <w:rsid w:val="34F84617"/>
    <w:rsid w:val="34F99F33"/>
    <w:rsid w:val="34F9B190"/>
    <w:rsid w:val="34F9BEBB"/>
    <w:rsid w:val="34FA1E48"/>
    <w:rsid w:val="34FA4B9A"/>
    <w:rsid w:val="34FAE0A3"/>
    <w:rsid w:val="34FBB1E2"/>
    <w:rsid w:val="34FCA6EB"/>
    <w:rsid w:val="34FEDCC0"/>
    <w:rsid w:val="34FEEFF6"/>
    <w:rsid w:val="34FF986F"/>
    <w:rsid w:val="34FFA937"/>
    <w:rsid w:val="3500042B"/>
    <w:rsid w:val="35002D5B"/>
    <w:rsid w:val="35004458"/>
    <w:rsid w:val="3500F002"/>
    <w:rsid w:val="3501AAB7"/>
    <w:rsid w:val="3501C961"/>
    <w:rsid w:val="35021DD5"/>
    <w:rsid w:val="35022821"/>
    <w:rsid w:val="35023E6C"/>
    <w:rsid w:val="3502715A"/>
    <w:rsid w:val="35031498"/>
    <w:rsid w:val="3503257C"/>
    <w:rsid w:val="35038423"/>
    <w:rsid w:val="3503FB8C"/>
    <w:rsid w:val="3505059D"/>
    <w:rsid w:val="3505BD97"/>
    <w:rsid w:val="35067D1E"/>
    <w:rsid w:val="3506F3A3"/>
    <w:rsid w:val="350790E2"/>
    <w:rsid w:val="3509EBC7"/>
    <w:rsid w:val="350AB74F"/>
    <w:rsid w:val="350C1F78"/>
    <w:rsid w:val="350D4CDA"/>
    <w:rsid w:val="350E90F2"/>
    <w:rsid w:val="350F0662"/>
    <w:rsid w:val="350F67F7"/>
    <w:rsid w:val="35105BE9"/>
    <w:rsid w:val="3510F65E"/>
    <w:rsid w:val="35115922"/>
    <w:rsid w:val="35126274"/>
    <w:rsid w:val="35126F1F"/>
    <w:rsid w:val="3512BD42"/>
    <w:rsid w:val="35130AA5"/>
    <w:rsid w:val="3513454D"/>
    <w:rsid w:val="3513DCA3"/>
    <w:rsid w:val="351401BE"/>
    <w:rsid w:val="3515083D"/>
    <w:rsid w:val="35156709"/>
    <w:rsid w:val="3517D2AB"/>
    <w:rsid w:val="3517D8F7"/>
    <w:rsid w:val="35186B55"/>
    <w:rsid w:val="3519140A"/>
    <w:rsid w:val="35191655"/>
    <w:rsid w:val="3519E5E8"/>
    <w:rsid w:val="351B7837"/>
    <w:rsid w:val="351C6CC9"/>
    <w:rsid w:val="351CCA4A"/>
    <w:rsid w:val="351DC6AC"/>
    <w:rsid w:val="351E6B46"/>
    <w:rsid w:val="351EDB0E"/>
    <w:rsid w:val="351F1D30"/>
    <w:rsid w:val="351F1D6F"/>
    <w:rsid w:val="351F3966"/>
    <w:rsid w:val="352046A4"/>
    <w:rsid w:val="352127EB"/>
    <w:rsid w:val="35217950"/>
    <w:rsid w:val="3522754F"/>
    <w:rsid w:val="35229D2C"/>
    <w:rsid w:val="3522A5F7"/>
    <w:rsid w:val="3522B351"/>
    <w:rsid w:val="3523893E"/>
    <w:rsid w:val="3523AD8C"/>
    <w:rsid w:val="3524ACA5"/>
    <w:rsid w:val="3524EC89"/>
    <w:rsid w:val="35250171"/>
    <w:rsid w:val="352519CE"/>
    <w:rsid w:val="35253627"/>
    <w:rsid w:val="35254E3C"/>
    <w:rsid w:val="3525697A"/>
    <w:rsid w:val="35258A10"/>
    <w:rsid w:val="35259FDF"/>
    <w:rsid w:val="35261137"/>
    <w:rsid w:val="352707C6"/>
    <w:rsid w:val="35283E8D"/>
    <w:rsid w:val="35287BC3"/>
    <w:rsid w:val="3528F31A"/>
    <w:rsid w:val="352978DE"/>
    <w:rsid w:val="3529CA03"/>
    <w:rsid w:val="352A0EDA"/>
    <w:rsid w:val="352AC330"/>
    <w:rsid w:val="352AD730"/>
    <w:rsid w:val="352B0112"/>
    <w:rsid w:val="352B8000"/>
    <w:rsid w:val="352BB0E6"/>
    <w:rsid w:val="352C17CB"/>
    <w:rsid w:val="352C8F12"/>
    <w:rsid w:val="352C9754"/>
    <w:rsid w:val="352E94F1"/>
    <w:rsid w:val="352F2DD8"/>
    <w:rsid w:val="352F5254"/>
    <w:rsid w:val="352FF653"/>
    <w:rsid w:val="3530313D"/>
    <w:rsid w:val="35311C63"/>
    <w:rsid w:val="35318FA6"/>
    <w:rsid w:val="3532875C"/>
    <w:rsid w:val="35334610"/>
    <w:rsid w:val="3534556D"/>
    <w:rsid w:val="3534A5AC"/>
    <w:rsid w:val="35350050"/>
    <w:rsid w:val="35358FAB"/>
    <w:rsid w:val="35369567"/>
    <w:rsid w:val="35372922"/>
    <w:rsid w:val="353823C0"/>
    <w:rsid w:val="353925E9"/>
    <w:rsid w:val="353A6993"/>
    <w:rsid w:val="353A8E92"/>
    <w:rsid w:val="353ABE33"/>
    <w:rsid w:val="353ADD2C"/>
    <w:rsid w:val="353C01D3"/>
    <w:rsid w:val="353CFE42"/>
    <w:rsid w:val="353EBC1A"/>
    <w:rsid w:val="353EC51A"/>
    <w:rsid w:val="353F635D"/>
    <w:rsid w:val="35427D72"/>
    <w:rsid w:val="35431093"/>
    <w:rsid w:val="3543129C"/>
    <w:rsid w:val="35432A43"/>
    <w:rsid w:val="354680D4"/>
    <w:rsid w:val="3546EB06"/>
    <w:rsid w:val="3547692D"/>
    <w:rsid w:val="35480474"/>
    <w:rsid w:val="3548F00B"/>
    <w:rsid w:val="35490CDB"/>
    <w:rsid w:val="35499F9B"/>
    <w:rsid w:val="354B2015"/>
    <w:rsid w:val="354B77F0"/>
    <w:rsid w:val="354D7E23"/>
    <w:rsid w:val="354DA48F"/>
    <w:rsid w:val="354E60CE"/>
    <w:rsid w:val="354EC675"/>
    <w:rsid w:val="354EEB2E"/>
    <w:rsid w:val="354F78BB"/>
    <w:rsid w:val="3550024F"/>
    <w:rsid w:val="35507796"/>
    <w:rsid w:val="3550EA04"/>
    <w:rsid w:val="35519276"/>
    <w:rsid w:val="35525AB6"/>
    <w:rsid w:val="35529A79"/>
    <w:rsid w:val="35534C17"/>
    <w:rsid w:val="35536385"/>
    <w:rsid w:val="35543D4D"/>
    <w:rsid w:val="35544EE8"/>
    <w:rsid w:val="355474DC"/>
    <w:rsid w:val="3554C0B2"/>
    <w:rsid w:val="3554CA16"/>
    <w:rsid w:val="35564706"/>
    <w:rsid w:val="35570A47"/>
    <w:rsid w:val="3558E3ED"/>
    <w:rsid w:val="35592CA5"/>
    <w:rsid w:val="35596F54"/>
    <w:rsid w:val="355A5232"/>
    <w:rsid w:val="355AD7C1"/>
    <w:rsid w:val="355B1890"/>
    <w:rsid w:val="355B78A7"/>
    <w:rsid w:val="355BFAB1"/>
    <w:rsid w:val="355CE3E2"/>
    <w:rsid w:val="355D7F8A"/>
    <w:rsid w:val="355E93B3"/>
    <w:rsid w:val="355EF596"/>
    <w:rsid w:val="355F5822"/>
    <w:rsid w:val="355F645E"/>
    <w:rsid w:val="355FEE48"/>
    <w:rsid w:val="356050C5"/>
    <w:rsid w:val="3560B057"/>
    <w:rsid w:val="3560E892"/>
    <w:rsid w:val="35621147"/>
    <w:rsid w:val="3562F937"/>
    <w:rsid w:val="35632ADE"/>
    <w:rsid w:val="35636C1E"/>
    <w:rsid w:val="3564859E"/>
    <w:rsid w:val="356507CF"/>
    <w:rsid w:val="35660044"/>
    <w:rsid w:val="35663DC6"/>
    <w:rsid w:val="3566985E"/>
    <w:rsid w:val="3566C6C2"/>
    <w:rsid w:val="3566CEB0"/>
    <w:rsid w:val="3567C9F2"/>
    <w:rsid w:val="35681D9D"/>
    <w:rsid w:val="356942C6"/>
    <w:rsid w:val="3569898C"/>
    <w:rsid w:val="3569EBDD"/>
    <w:rsid w:val="3569ED07"/>
    <w:rsid w:val="356A110E"/>
    <w:rsid w:val="356A26EA"/>
    <w:rsid w:val="356B00C0"/>
    <w:rsid w:val="356C659A"/>
    <w:rsid w:val="356CADAE"/>
    <w:rsid w:val="356D5CFC"/>
    <w:rsid w:val="356D63AA"/>
    <w:rsid w:val="356D87DC"/>
    <w:rsid w:val="356DF273"/>
    <w:rsid w:val="356E0FB5"/>
    <w:rsid w:val="356E8A61"/>
    <w:rsid w:val="356FDFC9"/>
    <w:rsid w:val="356FFAE4"/>
    <w:rsid w:val="35701062"/>
    <w:rsid w:val="35706DA7"/>
    <w:rsid w:val="3570AA59"/>
    <w:rsid w:val="35712D64"/>
    <w:rsid w:val="35715831"/>
    <w:rsid w:val="35717234"/>
    <w:rsid w:val="3571B536"/>
    <w:rsid w:val="35720658"/>
    <w:rsid w:val="35723C38"/>
    <w:rsid w:val="35733AAB"/>
    <w:rsid w:val="3573C7BC"/>
    <w:rsid w:val="3573C90B"/>
    <w:rsid w:val="3573ED0B"/>
    <w:rsid w:val="35740B73"/>
    <w:rsid w:val="3574CF88"/>
    <w:rsid w:val="3576188D"/>
    <w:rsid w:val="35772D97"/>
    <w:rsid w:val="3578A20B"/>
    <w:rsid w:val="3578C809"/>
    <w:rsid w:val="3578D518"/>
    <w:rsid w:val="3579DA87"/>
    <w:rsid w:val="357A0896"/>
    <w:rsid w:val="357A31B4"/>
    <w:rsid w:val="357A427C"/>
    <w:rsid w:val="357AAC3E"/>
    <w:rsid w:val="357AE2BB"/>
    <w:rsid w:val="357BCCF1"/>
    <w:rsid w:val="357D21DD"/>
    <w:rsid w:val="357D36B2"/>
    <w:rsid w:val="357DD044"/>
    <w:rsid w:val="357ED303"/>
    <w:rsid w:val="357FE58D"/>
    <w:rsid w:val="357FEE01"/>
    <w:rsid w:val="3580833B"/>
    <w:rsid w:val="3580DDCF"/>
    <w:rsid w:val="358135BC"/>
    <w:rsid w:val="35813F79"/>
    <w:rsid w:val="3581D4B0"/>
    <w:rsid w:val="3581E354"/>
    <w:rsid w:val="3582010E"/>
    <w:rsid w:val="35825B8F"/>
    <w:rsid w:val="3583708A"/>
    <w:rsid w:val="3583F27A"/>
    <w:rsid w:val="358542F0"/>
    <w:rsid w:val="3585B80B"/>
    <w:rsid w:val="3585E2C5"/>
    <w:rsid w:val="3586FE76"/>
    <w:rsid w:val="35874E2F"/>
    <w:rsid w:val="35876354"/>
    <w:rsid w:val="3587C63C"/>
    <w:rsid w:val="3588865A"/>
    <w:rsid w:val="3589507A"/>
    <w:rsid w:val="3589783B"/>
    <w:rsid w:val="3589B1CC"/>
    <w:rsid w:val="358A7A05"/>
    <w:rsid w:val="358A8EA5"/>
    <w:rsid w:val="358B658F"/>
    <w:rsid w:val="358C5254"/>
    <w:rsid w:val="358D33D0"/>
    <w:rsid w:val="358D90FE"/>
    <w:rsid w:val="358D9680"/>
    <w:rsid w:val="358E1316"/>
    <w:rsid w:val="358E153C"/>
    <w:rsid w:val="358E608F"/>
    <w:rsid w:val="358F0130"/>
    <w:rsid w:val="35908ED3"/>
    <w:rsid w:val="3591246E"/>
    <w:rsid w:val="3592531C"/>
    <w:rsid w:val="35945863"/>
    <w:rsid w:val="3594D493"/>
    <w:rsid w:val="3594FAAA"/>
    <w:rsid w:val="3595795E"/>
    <w:rsid w:val="3595BE7B"/>
    <w:rsid w:val="35976002"/>
    <w:rsid w:val="3599321A"/>
    <w:rsid w:val="3599815C"/>
    <w:rsid w:val="3599FD90"/>
    <w:rsid w:val="359A658B"/>
    <w:rsid w:val="359B3F42"/>
    <w:rsid w:val="359C8FE7"/>
    <w:rsid w:val="359CB0E1"/>
    <w:rsid w:val="359D31EC"/>
    <w:rsid w:val="359D4215"/>
    <w:rsid w:val="359DCA43"/>
    <w:rsid w:val="359E1F41"/>
    <w:rsid w:val="359E4F76"/>
    <w:rsid w:val="359E63E0"/>
    <w:rsid w:val="359E7831"/>
    <w:rsid w:val="359F700D"/>
    <w:rsid w:val="35A01823"/>
    <w:rsid w:val="35A025C5"/>
    <w:rsid w:val="35A059BA"/>
    <w:rsid w:val="35A05ACC"/>
    <w:rsid w:val="35A06B02"/>
    <w:rsid w:val="35A0749F"/>
    <w:rsid w:val="35A0B290"/>
    <w:rsid w:val="35A0BD16"/>
    <w:rsid w:val="35A0F170"/>
    <w:rsid w:val="35A128A4"/>
    <w:rsid w:val="35A2271E"/>
    <w:rsid w:val="35A2FF97"/>
    <w:rsid w:val="35A3DE20"/>
    <w:rsid w:val="35A4598B"/>
    <w:rsid w:val="35A486FE"/>
    <w:rsid w:val="35A546D0"/>
    <w:rsid w:val="35A54BD0"/>
    <w:rsid w:val="35A55A43"/>
    <w:rsid w:val="35A5F925"/>
    <w:rsid w:val="35A63578"/>
    <w:rsid w:val="35A6A6FA"/>
    <w:rsid w:val="35A6B26E"/>
    <w:rsid w:val="35A6D69C"/>
    <w:rsid w:val="35A80B5D"/>
    <w:rsid w:val="35A86FB0"/>
    <w:rsid w:val="35A87518"/>
    <w:rsid w:val="35A8881B"/>
    <w:rsid w:val="35A8AC79"/>
    <w:rsid w:val="35A9167E"/>
    <w:rsid w:val="35A95DB3"/>
    <w:rsid w:val="35A9B178"/>
    <w:rsid w:val="35A9BA72"/>
    <w:rsid w:val="35AC3891"/>
    <w:rsid w:val="35AC5C16"/>
    <w:rsid w:val="35AE5443"/>
    <w:rsid w:val="35AEA0D2"/>
    <w:rsid w:val="35AFE875"/>
    <w:rsid w:val="35B0596B"/>
    <w:rsid w:val="35B063E6"/>
    <w:rsid w:val="35B0B3B8"/>
    <w:rsid w:val="35B14568"/>
    <w:rsid w:val="35B1842C"/>
    <w:rsid w:val="35B1C2BA"/>
    <w:rsid w:val="35B24B3A"/>
    <w:rsid w:val="35B2C476"/>
    <w:rsid w:val="35B2F5A9"/>
    <w:rsid w:val="35B36E9E"/>
    <w:rsid w:val="35B38901"/>
    <w:rsid w:val="35B6BA73"/>
    <w:rsid w:val="35B734F6"/>
    <w:rsid w:val="35B7878E"/>
    <w:rsid w:val="35B880E1"/>
    <w:rsid w:val="35B8A250"/>
    <w:rsid w:val="35B8A595"/>
    <w:rsid w:val="35B8DA48"/>
    <w:rsid w:val="35B8F214"/>
    <w:rsid w:val="35B9B503"/>
    <w:rsid w:val="35BA2634"/>
    <w:rsid w:val="35BA89B8"/>
    <w:rsid w:val="35BAA1D6"/>
    <w:rsid w:val="35BAB06E"/>
    <w:rsid w:val="35BAD131"/>
    <w:rsid w:val="35BAE9B2"/>
    <w:rsid w:val="35BAEFE5"/>
    <w:rsid w:val="35BB2CC2"/>
    <w:rsid w:val="35BC1916"/>
    <w:rsid w:val="35BDCDB7"/>
    <w:rsid w:val="35BE257E"/>
    <w:rsid w:val="35BE9EEB"/>
    <w:rsid w:val="35C01A01"/>
    <w:rsid w:val="35C05EBC"/>
    <w:rsid w:val="35C0C80B"/>
    <w:rsid w:val="35C0FAA8"/>
    <w:rsid w:val="35C1AA20"/>
    <w:rsid w:val="35C1CA1A"/>
    <w:rsid w:val="35C25FE8"/>
    <w:rsid w:val="35C2AEC4"/>
    <w:rsid w:val="35C35D82"/>
    <w:rsid w:val="35C38403"/>
    <w:rsid w:val="35C3930E"/>
    <w:rsid w:val="35C3BABD"/>
    <w:rsid w:val="35C3F481"/>
    <w:rsid w:val="35C43CA2"/>
    <w:rsid w:val="35C50651"/>
    <w:rsid w:val="35C52391"/>
    <w:rsid w:val="35C524EA"/>
    <w:rsid w:val="35C57308"/>
    <w:rsid w:val="35C6C84C"/>
    <w:rsid w:val="35C772F4"/>
    <w:rsid w:val="35C95D81"/>
    <w:rsid w:val="35CA1E7B"/>
    <w:rsid w:val="35CA3195"/>
    <w:rsid w:val="35CB59E7"/>
    <w:rsid w:val="35CD0424"/>
    <w:rsid w:val="35CDEE17"/>
    <w:rsid w:val="35CF0518"/>
    <w:rsid w:val="35CF2AA1"/>
    <w:rsid w:val="35CF3EB4"/>
    <w:rsid w:val="35CF813D"/>
    <w:rsid w:val="35CFDAD9"/>
    <w:rsid w:val="35D10216"/>
    <w:rsid w:val="35D1DA0F"/>
    <w:rsid w:val="35D2D266"/>
    <w:rsid w:val="35D2D688"/>
    <w:rsid w:val="35D35257"/>
    <w:rsid w:val="35D426F4"/>
    <w:rsid w:val="35D563BA"/>
    <w:rsid w:val="35D5B642"/>
    <w:rsid w:val="35D7952B"/>
    <w:rsid w:val="35D835B0"/>
    <w:rsid w:val="35D8F69C"/>
    <w:rsid w:val="35DA6536"/>
    <w:rsid w:val="35DBACCB"/>
    <w:rsid w:val="35DBCC09"/>
    <w:rsid w:val="35DC3E44"/>
    <w:rsid w:val="35DDA2CF"/>
    <w:rsid w:val="35DE8B8D"/>
    <w:rsid w:val="35E01E3D"/>
    <w:rsid w:val="35E07B73"/>
    <w:rsid w:val="35E09784"/>
    <w:rsid w:val="35E0F0F8"/>
    <w:rsid w:val="35E14659"/>
    <w:rsid w:val="35E1FDD9"/>
    <w:rsid w:val="35E31638"/>
    <w:rsid w:val="35E31C25"/>
    <w:rsid w:val="35E32EAB"/>
    <w:rsid w:val="35E392B4"/>
    <w:rsid w:val="35E3C7CD"/>
    <w:rsid w:val="35E3F26A"/>
    <w:rsid w:val="35E45982"/>
    <w:rsid w:val="35E6C9FD"/>
    <w:rsid w:val="35E76170"/>
    <w:rsid w:val="35E83DE9"/>
    <w:rsid w:val="35EB43C5"/>
    <w:rsid w:val="35EC3451"/>
    <w:rsid w:val="35ECC457"/>
    <w:rsid w:val="35ED93D5"/>
    <w:rsid w:val="35EDDA46"/>
    <w:rsid w:val="35EE8B39"/>
    <w:rsid w:val="35EF484C"/>
    <w:rsid w:val="35EF4CC8"/>
    <w:rsid w:val="35EF9806"/>
    <w:rsid w:val="35EFB5D0"/>
    <w:rsid w:val="35F09997"/>
    <w:rsid w:val="35F0B824"/>
    <w:rsid w:val="35F0DC19"/>
    <w:rsid w:val="35F123D1"/>
    <w:rsid w:val="35F2F1ED"/>
    <w:rsid w:val="35F3006F"/>
    <w:rsid w:val="35F35143"/>
    <w:rsid w:val="35F3681D"/>
    <w:rsid w:val="35F38F32"/>
    <w:rsid w:val="35F3D2BE"/>
    <w:rsid w:val="35F41F84"/>
    <w:rsid w:val="35F45110"/>
    <w:rsid w:val="35F48455"/>
    <w:rsid w:val="35F4A097"/>
    <w:rsid w:val="35F4CC28"/>
    <w:rsid w:val="35F5AB4C"/>
    <w:rsid w:val="35F63E72"/>
    <w:rsid w:val="35F6A587"/>
    <w:rsid w:val="35F6A5D5"/>
    <w:rsid w:val="35F6BE97"/>
    <w:rsid w:val="35F745D9"/>
    <w:rsid w:val="35F8A8E6"/>
    <w:rsid w:val="35F8BA7D"/>
    <w:rsid w:val="35F8EE1D"/>
    <w:rsid w:val="35F99417"/>
    <w:rsid w:val="35F9977A"/>
    <w:rsid w:val="35FB1CA0"/>
    <w:rsid w:val="35FBBD40"/>
    <w:rsid w:val="35FBF2EB"/>
    <w:rsid w:val="35FCE222"/>
    <w:rsid w:val="35FD668B"/>
    <w:rsid w:val="35FDFA61"/>
    <w:rsid w:val="35FE40E2"/>
    <w:rsid w:val="35FF2E02"/>
    <w:rsid w:val="35FF52B9"/>
    <w:rsid w:val="360011E5"/>
    <w:rsid w:val="36002B2F"/>
    <w:rsid w:val="3600450D"/>
    <w:rsid w:val="3600953A"/>
    <w:rsid w:val="3600C9E4"/>
    <w:rsid w:val="36020F92"/>
    <w:rsid w:val="36035E79"/>
    <w:rsid w:val="360395A0"/>
    <w:rsid w:val="36045152"/>
    <w:rsid w:val="360510DC"/>
    <w:rsid w:val="3605A1B0"/>
    <w:rsid w:val="3606AD81"/>
    <w:rsid w:val="36076C5B"/>
    <w:rsid w:val="3608B363"/>
    <w:rsid w:val="3608DD18"/>
    <w:rsid w:val="3609B21A"/>
    <w:rsid w:val="360AADA2"/>
    <w:rsid w:val="360ADAE7"/>
    <w:rsid w:val="360B7E6D"/>
    <w:rsid w:val="360C2F0F"/>
    <w:rsid w:val="360C3117"/>
    <w:rsid w:val="360C6C20"/>
    <w:rsid w:val="360CBD6B"/>
    <w:rsid w:val="360D65D5"/>
    <w:rsid w:val="360DD479"/>
    <w:rsid w:val="360EA4BE"/>
    <w:rsid w:val="360FDE61"/>
    <w:rsid w:val="36120B0E"/>
    <w:rsid w:val="3613754C"/>
    <w:rsid w:val="3613F100"/>
    <w:rsid w:val="36144DE5"/>
    <w:rsid w:val="36144E58"/>
    <w:rsid w:val="36145336"/>
    <w:rsid w:val="36145C38"/>
    <w:rsid w:val="3614862B"/>
    <w:rsid w:val="36152AA1"/>
    <w:rsid w:val="3615877D"/>
    <w:rsid w:val="36181C4F"/>
    <w:rsid w:val="3618AFB4"/>
    <w:rsid w:val="361980E5"/>
    <w:rsid w:val="361B06DD"/>
    <w:rsid w:val="361E670B"/>
    <w:rsid w:val="361E7409"/>
    <w:rsid w:val="361FB60D"/>
    <w:rsid w:val="361FE238"/>
    <w:rsid w:val="361FE5CF"/>
    <w:rsid w:val="36201564"/>
    <w:rsid w:val="3620C23A"/>
    <w:rsid w:val="3621AB3A"/>
    <w:rsid w:val="3621B179"/>
    <w:rsid w:val="36226256"/>
    <w:rsid w:val="362486BB"/>
    <w:rsid w:val="3624E538"/>
    <w:rsid w:val="3625401A"/>
    <w:rsid w:val="3625C2CE"/>
    <w:rsid w:val="3627D421"/>
    <w:rsid w:val="36298858"/>
    <w:rsid w:val="362AD4C1"/>
    <w:rsid w:val="362B9552"/>
    <w:rsid w:val="362BF7FC"/>
    <w:rsid w:val="362BFE9A"/>
    <w:rsid w:val="362C284B"/>
    <w:rsid w:val="362C3830"/>
    <w:rsid w:val="362C6416"/>
    <w:rsid w:val="362C75A1"/>
    <w:rsid w:val="362C7D82"/>
    <w:rsid w:val="362CB920"/>
    <w:rsid w:val="362D24BF"/>
    <w:rsid w:val="362DF032"/>
    <w:rsid w:val="362E8E65"/>
    <w:rsid w:val="362EB033"/>
    <w:rsid w:val="362F27B9"/>
    <w:rsid w:val="362F4A41"/>
    <w:rsid w:val="362F86B4"/>
    <w:rsid w:val="362FE53D"/>
    <w:rsid w:val="362FF89A"/>
    <w:rsid w:val="36305E47"/>
    <w:rsid w:val="36308B4A"/>
    <w:rsid w:val="3630CEB2"/>
    <w:rsid w:val="36318731"/>
    <w:rsid w:val="363272A4"/>
    <w:rsid w:val="3632BD51"/>
    <w:rsid w:val="3633CE54"/>
    <w:rsid w:val="36343880"/>
    <w:rsid w:val="363610E5"/>
    <w:rsid w:val="3636BD7C"/>
    <w:rsid w:val="3636D53D"/>
    <w:rsid w:val="363742C5"/>
    <w:rsid w:val="36386842"/>
    <w:rsid w:val="36387528"/>
    <w:rsid w:val="3638DB15"/>
    <w:rsid w:val="3638EAD0"/>
    <w:rsid w:val="36392B82"/>
    <w:rsid w:val="36394A15"/>
    <w:rsid w:val="363C2CAA"/>
    <w:rsid w:val="363CAA2A"/>
    <w:rsid w:val="363CE511"/>
    <w:rsid w:val="363D27E3"/>
    <w:rsid w:val="363E4A81"/>
    <w:rsid w:val="363ECB5B"/>
    <w:rsid w:val="3640464E"/>
    <w:rsid w:val="3640B50B"/>
    <w:rsid w:val="3640EE3E"/>
    <w:rsid w:val="364125F4"/>
    <w:rsid w:val="3641455B"/>
    <w:rsid w:val="36426C63"/>
    <w:rsid w:val="364295D6"/>
    <w:rsid w:val="36441BA6"/>
    <w:rsid w:val="36443443"/>
    <w:rsid w:val="36447312"/>
    <w:rsid w:val="3644E1C9"/>
    <w:rsid w:val="364555B3"/>
    <w:rsid w:val="364591D9"/>
    <w:rsid w:val="3645F975"/>
    <w:rsid w:val="36461239"/>
    <w:rsid w:val="3646F528"/>
    <w:rsid w:val="36473B2F"/>
    <w:rsid w:val="36474096"/>
    <w:rsid w:val="364762F8"/>
    <w:rsid w:val="36487EA8"/>
    <w:rsid w:val="3648B93E"/>
    <w:rsid w:val="3649053A"/>
    <w:rsid w:val="36495B68"/>
    <w:rsid w:val="3649D446"/>
    <w:rsid w:val="364A76F5"/>
    <w:rsid w:val="364C1630"/>
    <w:rsid w:val="364D23C6"/>
    <w:rsid w:val="364E9C49"/>
    <w:rsid w:val="364EE616"/>
    <w:rsid w:val="364FAA7E"/>
    <w:rsid w:val="364FD05D"/>
    <w:rsid w:val="364FE123"/>
    <w:rsid w:val="3650208F"/>
    <w:rsid w:val="3650586F"/>
    <w:rsid w:val="365078C5"/>
    <w:rsid w:val="3650B756"/>
    <w:rsid w:val="3650F8F8"/>
    <w:rsid w:val="36510E3D"/>
    <w:rsid w:val="36518D98"/>
    <w:rsid w:val="3651F39F"/>
    <w:rsid w:val="3651F755"/>
    <w:rsid w:val="3653F921"/>
    <w:rsid w:val="3655CA4B"/>
    <w:rsid w:val="36570C93"/>
    <w:rsid w:val="36580B4C"/>
    <w:rsid w:val="3658B6B3"/>
    <w:rsid w:val="36596BD5"/>
    <w:rsid w:val="36599584"/>
    <w:rsid w:val="365AF835"/>
    <w:rsid w:val="365B3F96"/>
    <w:rsid w:val="365B9107"/>
    <w:rsid w:val="365BD45F"/>
    <w:rsid w:val="365C3CF7"/>
    <w:rsid w:val="365C46DC"/>
    <w:rsid w:val="365C4C78"/>
    <w:rsid w:val="365CC0BE"/>
    <w:rsid w:val="365CED31"/>
    <w:rsid w:val="365D3D14"/>
    <w:rsid w:val="365D788A"/>
    <w:rsid w:val="365DB457"/>
    <w:rsid w:val="365EFFEE"/>
    <w:rsid w:val="365F2FA9"/>
    <w:rsid w:val="365FDEA5"/>
    <w:rsid w:val="36623A0D"/>
    <w:rsid w:val="36634653"/>
    <w:rsid w:val="36647FB6"/>
    <w:rsid w:val="3664E157"/>
    <w:rsid w:val="366527AB"/>
    <w:rsid w:val="366531B1"/>
    <w:rsid w:val="366654C3"/>
    <w:rsid w:val="366860CA"/>
    <w:rsid w:val="3668C0D9"/>
    <w:rsid w:val="3669074E"/>
    <w:rsid w:val="36692699"/>
    <w:rsid w:val="3669E1AB"/>
    <w:rsid w:val="366A5445"/>
    <w:rsid w:val="366AB643"/>
    <w:rsid w:val="366B7DCE"/>
    <w:rsid w:val="366C035B"/>
    <w:rsid w:val="366C3234"/>
    <w:rsid w:val="366C4968"/>
    <w:rsid w:val="366D9077"/>
    <w:rsid w:val="366DA7AD"/>
    <w:rsid w:val="366F0558"/>
    <w:rsid w:val="366F349D"/>
    <w:rsid w:val="366FEF22"/>
    <w:rsid w:val="36706788"/>
    <w:rsid w:val="367177FD"/>
    <w:rsid w:val="3671BE27"/>
    <w:rsid w:val="36720CEA"/>
    <w:rsid w:val="367217D5"/>
    <w:rsid w:val="367294EC"/>
    <w:rsid w:val="36729E00"/>
    <w:rsid w:val="367512C9"/>
    <w:rsid w:val="36751C1C"/>
    <w:rsid w:val="36755592"/>
    <w:rsid w:val="3675DE48"/>
    <w:rsid w:val="36769FDB"/>
    <w:rsid w:val="3676F26B"/>
    <w:rsid w:val="3677B806"/>
    <w:rsid w:val="3677D10D"/>
    <w:rsid w:val="3677E56E"/>
    <w:rsid w:val="36786039"/>
    <w:rsid w:val="3679DC5B"/>
    <w:rsid w:val="367A6170"/>
    <w:rsid w:val="367A69E9"/>
    <w:rsid w:val="367A6F52"/>
    <w:rsid w:val="367B4F10"/>
    <w:rsid w:val="367BBC14"/>
    <w:rsid w:val="367D1447"/>
    <w:rsid w:val="367E2974"/>
    <w:rsid w:val="367E913C"/>
    <w:rsid w:val="367EB7FC"/>
    <w:rsid w:val="367F5055"/>
    <w:rsid w:val="367FA393"/>
    <w:rsid w:val="3680410B"/>
    <w:rsid w:val="3680E9CF"/>
    <w:rsid w:val="3680ECD7"/>
    <w:rsid w:val="36813B6A"/>
    <w:rsid w:val="36815C38"/>
    <w:rsid w:val="36816784"/>
    <w:rsid w:val="3681D546"/>
    <w:rsid w:val="3681FE3C"/>
    <w:rsid w:val="36831FB5"/>
    <w:rsid w:val="36852172"/>
    <w:rsid w:val="3685C368"/>
    <w:rsid w:val="368693B3"/>
    <w:rsid w:val="36884A11"/>
    <w:rsid w:val="3689D1A2"/>
    <w:rsid w:val="368A8C34"/>
    <w:rsid w:val="368A953E"/>
    <w:rsid w:val="368B2C0B"/>
    <w:rsid w:val="368B9C0C"/>
    <w:rsid w:val="368C72CE"/>
    <w:rsid w:val="368C82D4"/>
    <w:rsid w:val="368E2DF5"/>
    <w:rsid w:val="368ECFBD"/>
    <w:rsid w:val="3690DFF2"/>
    <w:rsid w:val="36912971"/>
    <w:rsid w:val="3691A111"/>
    <w:rsid w:val="3694931A"/>
    <w:rsid w:val="3694B050"/>
    <w:rsid w:val="3694F9C6"/>
    <w:rsid w:val="36958C26"/>
    <w:rsid w:val="3695C002"/>
    <w:rsid w:val="36968FF2"/>
    <w:rsid w:val="36970691"/>
    <w:rsid w:val="36970FA0"/>
    <w:rsid w:val="3697E5E7"/>
    <w:rsid w:val="3698D469"/>
    <w:rsid w:val="369A4701"/>
    <w:rsid w:val="369A7E80"/>
    <w:rsid w:val="369B0329"/>
    <w:rsid w:val="369B0661"/>
    <w:rsid w:val="369B0752"/>
    <w:rsid w:val="369B7F30"/>
    <w:rsid w:val="369BC499"/>
    <w:rsid w:val="369C3C1C"/>
    <w:rsid w:val="369D0B8C"/>
    <w:rsid w:val="369D7370"/>
    <w:rsid w:val="369DC7D1"/>
    <w:rsid w:val="369E3553"/>
    <w:rsid w:val="369E9C6B"/>
    <w:rsid w:val="369EA345"/>
    <w:rsid w:val="36A033FF"/>
    <w:rsid w:val="36A08672"/>
    <w:rsid w:val="36A098E8"/>
    <w:rsid w:val="36A14056"/>
    <w:rsid w:val="36A1905B"/>
    <w:rsid w:val="36A1A61D"/>
    <w:rsid w:val="36A2C011"/>
    <w:rsid w:val="36A2F659"/>
    <w:rsid w:val="36A41104"/>
    <w:rsid w:val="36A42F90"/>
    <w:rsid w:val="36A47C46"/>
    <w:rsid w:val="36A4EB20"/>
    <w:rsid w:val="36A52F4F"/>
    <w:rsid w:val="36A5A502"/>
    <w:rsid w:val="36A67974"/>
    <w:rsid w:val="36A7E723"/>
    <w:rsid w:val="36A863F3"/>
    <w:rsid w:val="36A98683"/>
    <w:rsid w:val="36A9C366"/>
    <w:rsid w:val="36AA08A0"/>
    <w:rsid w:val="36AB750F"/>
    <w:rsid w:val="36AB9E84"/>
    <w:rsid w:val="36ACCD31"/>
    <w:rsid w:val="36AE3C5F"/>
    <w:rsid w:val="36AF4C62"/>
    <w:rsid w:val="36B02DF3"/>
    <w:rsid w:val="36B083D8"/>
    <w:rsid w:val="36B0AAFF"/>
    <w:rsid w:val="36B16B91"/>
    <w:rsid w:val="36B194F0"/>
    <w:rsid w:val="36B2B0DB"/>
    <w:rsid w:val="36B36667"/>
    <w:rsid w:val="36B45D32"/>
    <w:rsid w:val="36B500D4"/>
    <w:rsid w:val="36B5868B"/>
    <w:rsid w:val="36B5BDBA"/>
    <w:rsid w:val="36B5E6AF"/>
    <w:rsid w:val="36B68C29"/>
    <w:rsid w:val="36B6ACEC"/>
    <w:rsid w:val="36B7A28C"/>
    <w:rsid w:val="36B7E7CA"/>
    <w:rsid w:val="36B82760"/>
    <w:rsid w:val="36B92376"/>
    <w:rsid w:val="36B92907"/>
    <w:rsid w:val="36B9608D"/>
    <w:rsid w:val="36BA63E5"/>
    <w:rsid w:val="36BAA845"/>
    <w:rsid w:val="36BB7B51"/>
    <w:rsid w:val="36BBD01B"/>
    <w:rsid w:val="36BC6A03"/>
    <w:rsid w:val="36BCA90F"/>
    <w:rsid w:val="36BCECD0"/>
    <w:rsid w:val="36BD7A7C"/>
    <w:rsid w:val="36BE2088"/>
    <w:rsid w:val="36BE21AA"/>
    <w:rsid w:val="36BE50C3"/>
    <w:rsid w:val="36BEE8C2"/>
    <w:rsid w:val="36BFB3E3"/>
    <w:rsid w:val="36C03DF9"/>
    <w:rsid w:val="36C0BB83"/>
    <w:rsid w:val="36C12643"/>
    <w:rsid w:val="36C13BB0"/>
    <w:rsid w:val="36C19BC8"/>
    <w:rsid w:val="36C1D0F4"/>
    <w:rsid w:val="36C25823"/>
    <w:rsid w:val="36C3933A"/>
    <w:rsid w:val="36C3C504"/>
    <w:rsid w:val="36C4D451"/>
    <w:rsid w:val="36C718FC"/>
    <w:rsid w:val="36C77F48"/>
    <w:rsid w:val="36C84450"/>
    <w:rsid w:val="36C84E87"/>
    <w:rsid w:val="36C88024"/>
    <w:rsid w:val="36C8EEAD"/>
    <w:rsid w:val="36CA050B"/>
    <w:rsid w:val="36CA29BF"/>
    <w:rsid w:val="36CA976C"/>
    <w:rsid w:val="36CAE841"/>
    <w:rsid w:val="36CC0216"/>
    <w:rsid w:val="36CCAED4"/>
    <w:rsid w:val="36CCE46A"/>
    <w:rsid w:val="36CD98E4"/>
    <w:rsid w:val="36CEDAC3"/>
    <w:rsid w:val="36CEFE09"/>
    <w:rsid w:val="36D04DBE"/>
    <w:rsid w:val="36D0D3AE"/>
    <w:rsid w:val="36D19031"/>
    <w:rsid w:val="36D23DB7"/>
    <w:rsid w:val="36D3AA81"/>
    <w:rsid w:val="36D43023"/>
    <w:rsid w:val="36D434C1"/>
    <w:rsid w:val="36D44FD3"/>
    <w:rsid w:val="36D4AE84"/>
    <w:rsid w:val="36D4B747"/>
    <w:rsid w:val="36D57FD1"/>
    <w:rsid w:val="36D5B6B6"/>
    <w:rsid w:val="36D6763D"/>
    <w:rsid w:val="36D68222"/>
    <w:rsid w:val="36D6E4B6"/>
    <w:rsid w:val="36D818B6"/>
    <w:rsid w:val="36D8F259"/>
    <w:rsid w:val="36D939E7"/>
    <w:rsid w:val="36DA2341"/>
    <w:rsid w:val="36DA57F1"/>
    <w:rsid w:val="36DAF8E0"/>
    <w:rsid w:val="36DAFF70"/>
    <w:rsid w:val="36DC03B8"/>
    <w:rsid w:val="36DC6B92"/>
    <w:rsid w:val="36DD1DF3"/>
    <w:rsid w:val="36DDFC14"/>
    <w:rsid w:val="36DE99D8"/>
    <w:rsid w:val="36DF052E"/>
    <w:rsid w:val="36DF0EC3"/>
    <w:rsid w:val="36DF1025"/>
    <w:rsid w:val="36DFF58B"/>
    <w:rsid w:val="36E0149F"/>
    <w:rsid w:val="36E03BDE"/>
    <w:rsid w:val="36E14718"/>
    <w:rsid w:val="36E1DB71"/>
    <w:rsid w:val="36E2CE35"/>
    <w:rsid w:val="36E2EDF6"/>
    <w:rsid w:val="36E3393D"/>
    <w:rsid w:val="36E468E8"/>
    <w:rsid w:val="36E4BC1E"/>
    <w:rsid w:val="36E4DC3E"/>
    <w:rsid w:val="36E4EBAF"/>
    <w:rsid w:val="36E50981"/>
    <w:rsid w:val="36E5C10C"/>
    <w:rsid w:val="36E6511D"/>
    <w:rsid w:val="36E68BFF"/>
    <w:rsid w:val="36E6ED17"/>
    <w:rsid w:val="36E6F076"/>
    <w:rsid w:val="36E74D4B"/>
    <w:rsid w:val="36E7C233"/>
    <w:rsid w:val="36E88E69"/>
    <w:rsid w:val="36E9F770"/>
    <w:rsid w:val="36EA43FC"/>
    <w:rsid w:val="36EA5E98"/>
    <w:rsid w:val="36EAC8C6"/>
    <w:rsid w:val="36EAD0B3"/>
    <w:rsid w:val="36EB09FA"/>
    <w:rsid w:val="36EB7D12"/>
    <w:rsid w:val="36ECCAD7"/>
    <w:rsid w:val="36ED6761"/>
    <w:rsid w:val="36ED714F"/>
    <w:rsid w:val="36EDA153"/>
    <w:rsid w:val="36EDB212"/>
    <w:rsid w:val="36EE4704"/>
    <w:rsid w:val="36F0C636"/>
    <w:rsid w:val="36F0D9B6"/>
    <w:rsid w:val="36F28284"/>
    <w:rsid w:val="36F2E27B"/>
    <w:rsid w:val="36F30033"/>
    <w:rsid w:val="36F32CAE"/>
    <w:rsid w:val="36F3F236"/>
    <w:rsid w:val="36F42043"/>
    <w:rsid w:val="36F4FB00"/>
    <w:rsid w:val="36F6329A"/>
    <w:rsid w:val="36F6AA71"/>
    <w:rsid w:val="36F8B880"/>
    <w:rsid w:val="36F97482"/>
    <w:rsid w:val="36FACCF8"/>
    <w:rsid w:val="36FAF257"/>
    <w:rsid w:val="36FD6CC7"/>
    <w:rsid w:val="36FEF7FE"/>
    <w:rsid w:val="36FFE374"/>
    <w:rsid w:val="370059FD"/>
    <w:rsid w:val="3700645B"/>
    <w:rsid w:val="3700EFEE"/>
    <w:rsid w:val="37042395"/>
    <w:rsid w:val="3704E0A3"/>
    <w:rsid w:val="370523C8"/>
    <w:rsid w:val="3705602A"/>
    <w:rsid w:val="3705B0D9"/>
    <w:rsid w:val="3705FBD2"/>
    <w:rsid w:val="3706C0E6"/>
    <w:rsid w:val="3706C1AB"/>
    <w:rsid w:val="37071C39"/>
    <w:rsid w:val="37076EE8"/>
    <w:rsid w:val="3708131B"/>
    <w:rsid w:val="37084ADB"/>
    <w:rsid w:val="37089725"/>
    <w:rsid w:val="3709259B"/>
    <w:rsid w:val="3709B346"/>
    <w:rsid w:val="370B1A83"/>
    <w:rsid w:val="370C9FFA"/>
    <w:rsid w:val="370CC956"/>
    <w:rsid w:val="370CDD42"/>
    <w:rsid w:val="370D0100"/>
    <w:rsid w:val="370D4967"/>
    <w:rsid w:val="370D8CAB"/>
    <w:rsid w:val="370E4882"/>
    <w:rsid w:val="370E537A"/>
    <w:rsid w:val="370EA6EF"/>
    <w:rsid w:val="370F61A1"/>
    <w:rsid w:val="370FA0F0"/>
    <w:rsid w:val="370FC391"/>
    <w:rsid w:val="370FEF47"/>
    <w:rsid w:val="3710577F"/>
    <w:rsid w:val="371180E3"/>
    <w:rsid w:val="3711C512"/>
    <w:rsid w:val="371324D1"/>
    <w:rsid w:val="371406B1"/>
    <w:rsid w:val="37149659"/>
    <w:rsid w:val="3715CEEB"/>
    <w:rsid w:val="371648CD"/>
    <w:rsid w:val="37166679"/>
    <w:rsid w:val="37169D54"/>
    <w:rsid w:val="37179E13"/>
    <w:rsid w:val="37181E6A"/>
    <w:rsid w:val="37186A5E"/>
    <w:rsid w:val="3718A2B1"/>
    <w:rsid w:val="371974D3"/>
    <w:rsid w:val="371A057C"/>
    <w:rsid w:val="371A0CAA"/>
    <w:rsid w:val="371AACE0"/>
    <w:rsid w:val="371BE586"/>
    <w:rsid w:val="371D4735"/>
    <w:rsid w:val="371E2BF0"/>
    <w:rsid w:val="371E2E3D"/>
    <w:rsid w:val="371E6107"/>
    <w:rsid w:val="371FC03E"/>
    <w:rsid w:val="37204654"/>
    <w:rsid w:val="3720815D"/>
    <w:rsid w:val="372135C3"/>
    <w:rsid w:val="372226F4"/>
    <w:rsid w:val="37224181"/>
    <w:rsid w:val="37227581"/>
    <w:rsid w:val="3724B13D"/>
    <w:rsid w:val="37254173"/>
    <w:rsid w:val="3725EAFF"/>
    <w:rsid w:val="37281698"/>
    <w:rsid w:val="3728AC82"/>
    <w:rsid w:val="3728BC8B"/>
    <w:rsid w:val="3728CA8C"/>
    <w:rsid w:val="372952C2"/>
    <w:rsid w:val="3729D3C2"/>
    <w:rsid w:val="372A4272"/>
    <w:rsid w:val="372A7F4B"/>
    <w:rsid w:val="372AC44B"/>
    <w:rsid w:val="372AF9DC"/>
    <w:rsid w:val="372C093C"/>
    <w:rsid w:val="372C28D2"/>
    <w:rsid w:val="372C77D7"/>
    <w:rsid w:val="372C8F34"/>
    <w:rsid w:val="372CA836"/>
    <w:rsid w:val="372D38A3"/>
    <w:rsid w:val="372E01C7"/>
    <w:rsid w:val="372E1AEE"/>
    <w:rsid w:val="37307BB4"/>
    <w:rsid w:val="37309005"/>
    <w:rsid w:val="3731B3F0"/>
    <w:rsid w:val="3731E7DC"/>
    <w:rsid w:val="3733143C"/>
    <w:rsid w:val="37347751"/>
    <w:rsid w:val="37351AFF"/>
    <w:rsid w:val="37352D66"/>
    <w:rsid w:val="3735897C"/>
    <w:rsid w:val="37360831"/>
    <w:rsid w:val="37368EBA"/>
    <w:rsid w:val="3736BF16"/>
    <w:rsid w:val="37370019"/>
    <w:rsid w:val="373891DE"/>
    <w:rsid w:val="373897EA"/>
    <w:rsid w:val="37391B90"/>
    <w:rsid w:val="3739F352"/>
    <w:rsid w:val="373A9A57"/>
    <w:rsid w:val="373B5D15"/>
    <w:rsid w:val="373B7BF8"/>
    <w:rsid w:val="373B8E8C"/>
    <w:rsid w:val="373CD5F8"/>
    <w:rsid w:val="373CE057"/>
    <w:rsid w:val="373DC5B5"/>
    <w:rsid w:val="373EF9B5"/>
    <w:rsid w:val="373FE314"/>
    <w:rsid w:val="374038B9"/>
    <w:rsid w:val="3740FD42"/>
    <w:rsid w:val="37419B7B"/>
    <w:rsid w:val="3741E72F"/>
    <w:rsid w:val="37421F57"/>
    <w:rsid w:val="37422CDE"/>
    <w:rsid w:val="37428B54"/>
    <w:rsid w:val="3742FA39"/>
    <w:rsid w:val="37435F7F"/>
    <w:rsid w:val="3743AF72"/>
    <w:rsid w:val="3743E343"/>
    <w:rsid w:val="374446AD"/>
    <w:rsid w:val="37449AF9"/>
    <w:rsid w:val="3744D9DA"/>
    <w:rsid w:val="37451D20"/>
    <w:rsid w:val="37460563"/>
    <w:rsid w:val="374666CC"/>
    <w:rsid w:val="37468D82"/>
    <w:rsid w:val="37477603"/>
    <w:rsid w:val="3747938B"/>
    <w:rsid w:val="37484C9A"/>
    <w:rsid w:val="3749251B"/>
    <w:rsid w:val="374A3D4E"/>
    <w:rsid w:val="374B078A"/>
    <w:rsid w:val="374B739F"/>
    <w:rsid w:val="374B75E2"/>
    <w:rsid w:val="374C7C5B"/>
    <w:rsid w:val="374D3B2A"/>
    <w:rsid w:val="374D42EB"/>
    <w:rsid w:val="374D4A59"/>
    <w:rsid w:val="374DA2ED"/>
    <w:rsid w:val="374DFD43"/>
    <w:rsid w:val="374E33D1"/>
    <w:rsid w:val="374E5B26"/>
    <w:rsid w:val="374FCACD"/>
    <w:rsid w:val="374FEF2C"/>
    <w:rsid w:val="3750A54C"/>
    <w:rsid w:val="375138EE"/>
    <w:rsid w:val="3751CF66"/>
    <w:rsid w:val="37523528"/>
    <w:rsid w:val="37529A8E"/>
    <w:rsid w:val="37531EC5"/>
    <w:rsid w:val="37534CDB"/>
    <w:rsid w:val="37538D8C"/>
    <w:rsid w:val="3753A3D3"/>
    <w:rsid w:val="3753B5A4"/>
    <w:rsid w:val="3753F3AC"/>
    <w:rsid w:val="37549A1A"/>
    <w:rsid w:val="37553C47"/>
    <w:rsid w:val="37559894"/>
    <w:rsid w:val="3755D1F5"/>
    <w:rsid w:val="3755DB04"/>
    <w:rsid w:val="3755EC40"/>
    <w:rsid w:val="3755F539"/>
    <w:rsid w:val="3755FAB4"/>
    <w:rsid w:val="37572EF9"/>
    <w:rsid w:val="3758423E"/>
    <w:rsid w:val="37584DC1"/>
    <w:rsid w:val="3758A765"/>
    <w:rsid w:val="3758AC7F"/>
    <w:rsid w:val="3759F56F"/>
    <w:rsid w:val="375A38FA"/>
    <w:rsid w:val="375BE9B5"/>
    <w:rsid w:val="375C785C"/>
    <w:rsid w:val="375C7E4F"/>
    <w:rsid w:val="375D0AF4"/>
    <w:rsid w:val="375D295F"/>
    <w:rsid w:val="375DF4CB"/>
    <w:rsid w:val="375E0572"/>
    <w:rsid w:val="375E4DC4"/>
    <w:rsid w:val="375ED75C"/>
    <w:rsid w:val="376015BD"/>
    <w:rsid w:val="37605C78"/>
    <w:rsid w:val="3760717B"/>
    <w:rsid w:val="37608485"/>
    <w:rsid w:val="3760E7EC"/>
    <w:rsid w:val="376160EA"/>
    <w:rsid w:val="376187D5"/>
    <w:rsid w:val="37624265"/>
    <w:rsid w:val="376269DE"/>
    <w:rsid w:val="376332BE"/>
    <w:rsid w:val="37639F00"/>
    <w:rsid w:val="3763E67B"/>
    <w:rsid w:val="37643642"/>
    <w:rsid w:val="37652AF7"/>
    <w:rsid w:val="3765686D"/>
    <w:rsid w:val="37658F55"/>
    <w:rsid w:val="37660E0B"/>
    <w:rsid w:val="37662F66"/>
    <w:rsid w:val="37667722"/>
    <w:rsid w:val="3766D3FA"/>
    <w:rsid w:val="37672F32"/>
    <w:rsid w:val="37687B14"/>
    <w:rsid w:val="3768B14A"/>
    <w:rsid w:val="376A45AA"/>
    <w:rsid w:val="376A497B"/>
    <w:rsid w:val="376A7F40"/>
    <w:rsid w:val="376A8E4A"/>
    <w:rsid w:val="376A904F"/>
    <w:rsid w:val="376B3664"/>
    <w:rsid w:val="376CB0D6"/>
    <w:rsid w:val="376D6F74"/>
    <w:rsid w:val="376DEABB"/>
    <w:rsid w:val="376F4C13"/>
    <w:rsid w:val="37711069"/>
    <w:rsid w:val="3772D155"/>
    <w:rsid w:val="37733D5C"/>
    <w:rsid w:val="377395FF"/>
    <w:rsid w:val="3773B775"/>
    <w:rsid w:val="37757480"/>
    <w:rsid w:val="3775D8C5"/>
    <w:rsid w:val="37762EE4"/>
    <w:rsid w:val="3776F478"/>
    <w:rsid w:val="377861BC"/>
    <w:rsid w:val="377938DC"/>
    <w:rsid w:val="377C6B9B"/>
    <w:rsid w:val="377D2074"/>
    <w:rsid w:val="377D413B"/>
    <w:rsid w:val="377E529F"/>
    <w:rsid w:val="377F2E7F"/>
    <w:rsid w:val="377FBA6D"/>
    <w:rsid w:val="37801977"/>
    <w:rsid w:val="3780A786"/>
    <w:rsid w:val="3781A382"/>
    <w:rsid w:val="3781BF91"/>
    <w:rsid w:val="3782C816"/>
    <w:rsid w:val="378345A1"/>
    <w:rsid w:val="3783FAEF"/>
    <w:rsid w:val="37856718"/>
    <w:rsid w:val="37857E61"/>
    <w:rsid w:val="3787F7AF"/>
    <w:rsid w:val="37880EB4"/>
    <w:rsid w:val="37882E0E"/>
    <w:rsid w:val="378914A0"/>
    <w:rsid w:val="378A7E90"/>
    <w:rsid w:val="378B3EE7"/>
    <w:rsid w:val="378C781E"/>
    <w:rsid w:val="378D03AF"/>
    <w:rsid w:val="378D06F5"/>
    <w:rsid w:val="378E1D7B"/>
    <w:rsid w:val="378E8429"/>
    <w:rsid w:val="378EEDC2"/>
    <w:rsid w:val="378F1AF0"/>
    <w:rsid w:val="378F99F8"/>
    <w:rsid w:val="37900B15"/>
    <w:rsid w:val="37902F32"/>
    <w:rsid w:val="3792165B"/>
    <w:rsid w:val="37927E64"/>
    <w:rsid w:val="3792AB61"/>
    <w:rsid w:val="379352E4"/>
    <w:rsid w:val="379417FE"/>
    <w:rsid w:val="379424A3"/>
    <w:rsid w:val="37951720"/>
    <w:rsid w:val="3795EE53"/>
    <w:rsid w:val="379627BF"/>
    <w:rsid w:val="37964B29"/>
    <w:rsid w:val="3797624A"/>
    <w:rsid w:val="379786F6"/>
    <w:rsid w:val="3797995F"/>
    <w:rsid w:val="3797C34C"/>
    <w:rsid w:val="37981A95"/>
    <w:rsid w:val="3798452F"/>
    <w:rsid w:val="3798B09B"/>
    <w:rsid w:val="3798D876"/>
    <w:rsid w:val="3799DDA9"/>
    <w:rsid w:val="379A0F74"/>
    <w:rsid w:val="379A4A0F"/>
    <w:rsid w:val="379AF3B8"/>
    <w:rsid w:val="379B05BC"/>
    <w:rsid w:val="379B1118"/>
    <w:rsid w:val="379C156E"/>
    <w:rsid w:val="379C3620"/>
    <w:rsid w:val="379C602F"/>
    <w:rsid w:val="379CB52D"/>
    <w:rsid w:val="379D324E"/>
    <w:rsid w:val="379D5923"/>
    <w:rsid w:val="379E6CB4"/>
    <w:rsid w:val="379FA1F3"/>
    <w:rsid w:val="379FFA08"/>
    <w:rsid w:val="37A11742"/>
    <w:rsid w:val="37A19B6C"/>
    <w:rsid w:val="37A1AE3F"/>
    <w:rsid w:val="37A2A8D4"/>
    <w:rsid w:val="37A2B260"/>
    <w:rsid w:val="37A2EEA9"/>
    <w:rsid w:val="37A435B6"/>
    <w:rsid w:val="37A4FF7D"/>
    <w:rsid w:val="37A50E64"/>
    <w:rsid w:val="37A52A10"/>
    <w:rsid w:val="37A56759"/>
    <w:rsid w:val="37A66B0D"/>
    <w:rsid w:val="37AAF856"/>
    <w:rsid w:val="37AB7EBA"/>
    <w:rsid w:val="37ABF5EF"/>
    <w:rsid w:val="37AD4B9F"/>
    <w:rsid w:val="37AFBD75"/>
    <w:rsid w:val="37B11791"/>
    <w:rsid w:val="37B1279A"/>
    <w:rsid w:val="37B1847F"/>
    <w:rsid w:val="37B19AA6"/>
    <w:rsid w:val="37B47695"/>
    <w:rsid w:val="37B47B32"/>
    <w:rsid w:val="37B4D9FF"/>
    <w:rsid w:val="37B51912"/>
    <w:rsid w:val="37B5225E"/>
    <w:rsid w:val="37B52667"/>
    <w:rsid w:val="37B8492E"/>
    <w:rsid w:val="37B84BFD"/>
    <w:rsid w:val="37B88495"/>
    <w:rsid w:val="37B8EB7B"/>
    <w:rsid w:val="37B97B8D"/>
    <w:rsid w:val="37B99ECB"/>
    <w:rsid w:val="37BB398F"/>
    <w:rsid w:val="37BC045D"/>
    <w:rsid w:val="37BCAB32"/>
    <w:rsid w:val="37BE07B4"/>
    <w:rsid w:val="37BF8A38"/>
    <w:rsid w:val="37BFBEE4"/>
    <w:rsid w:val="37C08158"/>
    <w:rsid w:val="37C0A4BD"/>
    <w:rsid w:val="37C171A5"/>
    <w:rsid w:val="37C1EE5C"/>
    <w:rsid w:val="37C3213E"/>
    <w:rsid w:val="37C32E46"/>
    <w:rsid w:val="37C395A2"/>
    <w:rsid w:val="37C414C2"/>
    <w:rsid w:val="37C4D061"/>
    <w:rsid w:val="37C64E9F"/>
    <w:rsid w:val="37C6E547"/>
    <w:rsid w:val="37C7F05F"/>
    <w:rsid w:val="37C85FCC"/>
    <w:rsid w:val="37C914A1"/>
    <w:rsid w:val="37C9937F"/>
    <w:rsid w:val="37CB3F99"/>
    <w:rsid w:val="37CBC623"/>
    <w:rsid w:val="37CBF2FA"/>
    <w:rsid w:val="37CC1A26"/>
    <w:rsid w:val="37CC6E8B"/>
    <w:rsid w:val="37CC8734"/>
    <w:rsid w:val="37CCD0E1"/>
    <w:rsid w:val="37CD1348"/>
    <w:rsid w:val="37CDFAC7"/>
    <w:rsid w:val="37CE3897"/>
    <w:rsid w:val="37CF0943"/>
    <w:rsid w:val="37CF381A"/>
    <w:rsid w:val="37D054C2"/>
    <w:rsid w:val="37D0756C"/>
    <w:rsid w:val="37D08378"/>
    <w:rsid w:val="37D0AA50"/>
    <w:rsid w:val="37D1062A"/>
    <w:rsid w:val="37D17604"/>
    <w:rsid w:val="37D1EAF5"/>
    <w:rsid w:val="37D22BAA"/>
    <w:rsid w:val="37D352C3"/>
    <w:rsid w:val="37D51E11"/>
    <w:rsid w:val="37D543F7"/>
    <w:rsid w:val="37D5F564"/>
    <w:rsid w:val="37D6A37C"/>
    <w:rsid w:val="37D6DA71"/>
    <w:rsid w:val="37D6F673"/>
    <w:rsid w:val="37D7BAA6"/>
    <w:rsid w:val="37D98C19"/>
    <w:rsid w:val="37DA3C01"/>
    <w:rsid w:val="37DA6D87"/>
    <w:rsid w:val="37DAD3C1"/>
    <w:rsid w:val="37DB122B"/>
    <w:rsid w:val="37DBE839"/>
    <w:rsid w:val="37DCAFA0"/>
    <w:rsid w:val="37DD1BC0"/>
    <w:rsid w:val="37DDB4D8"/>
    <w:rsid w:val="37DDD827"/>
    <w:rsid w:val="37DE2C16"/>
    <w:rsid w:val="37DF76DF"/>
    <w:rsid w:val="37DF8DC8"/>
    <w:rsid w:val="37DFAA45"/>
    <w:rsid w:val="37E06A2E"/>
    <w:rsid w:val="37E06C1B"/>
    <w:rsid w:val="37E1BCD5"/>
    <w:rsid w:val="37E1D3EC"/>
    <w:rsid w:val="37E216BB"/>
    <w:rsid w:val="37E22D8B"/>
    <w:rsid w:val="37E233EB"/>
    <w:rsid w:val="37E2ED73"/>
    <w:rsid w:val="37E382D1"/>
    <w:rsid w:val="37E38886"/>
    <w:rsid w:val="37E41236"/>
    <w:rsid w:val="37E4142C"/>
    <w:rsid w:val="37E538D2"/>
    <w:rsid w:val="37E5D074"/>
    <w:rsid w:val="37E60098"/>
    <w:rsid w:val="37E70E2E"/>
    <w:rsid w:val="37E7DDAB"/>
    <w:rsid w:val="37E80C22"/>
    <w:rsid w:val="37E8D3CD"/>
    <w:rsid w:val="37E95729"/>
    <w:rsid w:val="37EA0EDE"/>
    <w:rsid w:val="37EA945A"/>
    <w:rsid w:val="37EA96A9"/>
    <w:rsid w:val="37EABD0D"/>
    <w:rsid w:val="37EAD648"/>
    <w:rsid w:val="37EAEC7C"/>
    <w:rsid w:val="37EB164E"/>
    <w:rsid w:val="37EE720C"/>
    <w:rsid w:val="37EE8BE1"/>
    <w:rsid w:val="37EEA15C"/>
    <w:rsid w:val="37EEC3F2"/>
    <w:rsid w:val="37F04E57"/>
    <w:rsid w:val="37F04ED4"/>
    <w:rsid w:val="37F07BA5"/>
    <w:rsid w:val="37F0D3DA"/>
    <w:rsid w:val="37F1FF76"/>
    <w:rsid w:val="37F214BF"/>
    <w:rsid w:val="37F2CDC7"/>
    <w:rsid w:val="37F2EBF2"/>
    <w:rsid w:val="37F419BE"/>
    <w:rsid w:val="37F4F58F"/>
    <w:rsid w:val="37F5440B"/>
    <w:rsid w:val="37F55ED9"/>
    <w:rsid w:val="37F58C48"/>
    <w:rsid w:val="37F5C21E"/>
    <w:rsid w:val="37F5E7D1"/>
    <w:rsid w:val="37F87713"/>
    <w:rsid w:val="37F8F741"/>
    <w:rsid w:val="37F9139F"/>
    <w:rsid w:val="37FA1281"/>
    <w:rsid w:val="37FA9C11"/>
    <w:rsid w:val="37FCE89F"/>
    <w:rsid w:val="37FE17B3"/>
    <w:rsid w:val="37FEDD4C"/>
    <w:rsid w:val="37FF31F5"/>
    <w:rsid w:val="37FF3EA7"/>
    <w:rsid w:val="37FFA59F"/>
    <w:rsid w:val="38001BB5"/>
    <w:rsid w:val="3800A41C"/>
    <w:rsid w:val="3801D39B"/>
    <w:rsid w:val="3801DE66"/>
    <w:rsid w:val="3802A783"/>
    <w:rsid w:val="380411AE"/>
    <w:rsid w:val="380515C1"/>
    <w:rsid w:val="3805663F"/>
    <w:rsid w:val="3805EAA2"/>
    <w:rsid w:val="38060AF1"/>
    <w:rsid w:val="38062E79"/>
    <w:rsid w:val="380678FD"/>
    <w:rsid w:val="38069CA7"/>
    <w:rsid w:val="3806F16D"/>
    <w:rsid w:val="38079987"/>
    <w:rsid w:val="38081794"/>
    <w:rsid w:val="380832D2"/>
    <w:rsid w:val="3808AB4B"/>
    <w:rsid w:val="38091549"/>
    <w:rsid w:val="38095E7F"/>
    <w:rsid w:val="3809884D"/>
    <w:rsid w:val="3809B477"/>
    <w:rsid w:val="3809FC96"/>
    <w:rsid w:val="380A681A"/>
    <w:rsid w:val="380AE1A3"/>
    <w:rsid w:val="380B1B5F"/>
    <w:rsid w:val="380B4132"/>
    <w:rsid w:val="380B4245"/>
    <w:rsid w:val="380B6675"/>
    <w:rsid w:val="380B73EC"/>
    <w:rsid w:val="380C19B9"/>
    <w:rsid w:val="380CA9BE"/>
    <w:rsid w:val="380CCE23"/>
    <w:rsid w:val="380CE8B4"/>
    <w:rsid w:val="380E2DEB"/>
    <w:rsid w:val="380F96B5"/>
    <w:rsid w:val="380FA582"/>
    <w:rsid w:val="380FCA06"/>
    <w:rsid w:val="380FCBE2"/>
    <w:rsid w:val="38100C0D"/>
    <w:rsid w:val="3810352E"/>
    <w:rsid w:val="38104302"/>
    <w:rsid w:val="3810B401"/>
    <w:rsid w:val="3810BC3F"/>
    <w:rsid w:val="3811737B"/>
    <w:rsid w:val="38119F58"/>
    <w:rsid w:val="3812297E"/>
    <w:rsid w:val="38123C5F"/>
    <w:rsid w:val="38135036"/>
    <w:rsid w:val="3813677F"/>
    <w:rsid w:val="3814171C"/>
    <w:rsid w:val="38145289"/>
    <w:rsid w:val="38149F4C"/>
    <w:rsid w:val="38152093"/>
    <w:rsid w:val="3816B620"/>
    <w:rsid w:val="3816D393"/>
    <w:rsid w:val="3817538A"/>
    <w:rsid w:val="3817AF82"/>
    <w:rsid w:val="3817F533"/>
    <w:rsid w:val="38192E0F"/>
    <w:rsid w:val="3819C9BA"/>
    <w:rsid w:val="381A5BDE"/>
    <w:rsid w:val="381B26AD"/>
    <w:rsid w:val="381B6A65"/>
    <w:rsid w:val="381B6CA1"/>
    <w:rsid w:val="381C9DDC"/>
    <w:rsid w:val="381D3611"/>
    <w:rsid w:val="381D3BC6"/>
    <w:rsid w:val="381DBA7B"/>
    <w:rsid w:val="381DE064"/>
    <w:rsid w:val="381E3CAE"/>
    <w:rsid w:val="381E56FA"/>
    <w:rsid w:val="381E6D05"/>
    <w:rsid w:val="381ECC58"/>
    <w:rsid w:val="381F65C2"/>
    <w:rsid w:val="381FB982"/>
    <w:rsid w:val="38205CF3"/>
    <w:rsid w:val="382135F4"/>
    <w:rsid w:val="38225BF4"/>
    <w:rsid w:val="382311AC"/>
    <w:rsid w:val="38235032"/>
    <w:rsid w:val="38236C35"/>
    <w:rsid w:val="3823C590"/>
    <w:rsid w:val="3823CAA3"/>
    <w:rsid w:val="3824572F"/>
    <w:rsid w:val="3824B0C5"/>
    <w:rsid w:val="38252964"/>
    <w:rsid w:val="38262A7E"/>
    <w:rsid w:val="3826322A"/>
    <w:rsid w:val="38289B85"/>
    <w:rsid w:val="3828A491"/>
    <w:rsid w:val="382902B3"/>
    <w:rsid w:val="38299109"/>
    <w:rsid w:val="382A0EEE"/>
    <w:rsid w:val="382AEA93"/>
    <w:rsid w:val="382B5625"/>
    <w:rsid w:val="382BB1B5"/>
    <w:rsid w:val="382CBA2E"/>
    <w:rsid w:val="382CD837"/>
    <w:rsid w:val="382CF47E"/>
    <w:rsid w:val="382CFEAC"/>
    <w:rsid w:val="382D9EC4"/>
    <w:rsid w:val="382DAE19"/>
    <w:rsid w:val="382DE7B8"/>
    <w:rsid w:val="382E7D87"/>
    <w:rsid w:val="382F1301"/>
    <w:rsid w:val="383073D9"/>
    <w:rsid w:val="38309FC8"/>
    <w:rsid w:val="3830BAE0"/>
    <w:rsid w:val="3831D65E"/>
    <w:rsid w:val="38327430"/>
    <w:rsid w:val="38327816"/>
    <w:rsid w:val="38358B93"/>
    <w:rsid w:val="38361690"/>
    <w:rsid w:val="38362742"/>
    <w:rsid w:val="3837E4C2"/>
    <w:rsid w:val="3837FE7D"/>
    <w:rsid w:val="383885DF"/>
    <w:rsid w:val="38393EAF"/>
    <w:rsid w:val="3839A7A5"/>
    <w:rsid w:val="383AB6EB"/>
    <w:rsid w:val="383BCAB0"/>
    <w:rsid w:val="383C0259"/>
    <w:rsid w:val="383C084B"/>
    <w:rsid w:val="383C3D36"/>
    <w:rsid w:val="383D0C35"/>
    <w:rsid w:val="383D531C"/>
    <w:rsid w:val="3840CB53"/>
    <w:rsid w:val="38413F06"/>
    <w:rsid w:val="384269C5"/>
    <w:rsid w:val="38430C8B"/>
    <w:rsid w:val="38430E63"/>
    <w:rsid w:val="38436FAC"/>
    <w:rsid w:val="3843E3B4"/>
    <w:rsid w:val="3843E815"/>
    <w:rsid w:val="38446CF2"/>
    <w:rsid w:val="3844FEBC"/>
    <w:rsid w:val="38450F65"/>
    <w:rsid w:val="38454936"/>
    <w:rsid w:val="384582B3"/>
    <w:rsid w:val="38459D47"/>
    <w:rsid w:val="3845C005"/>
    <w:rsid w:val="3845DE8A"/>
    <w:rsid w:val="3845E8E8"/>
    <w:rsid w:val="3846827C"/>
    <w:rsid w:val="3847536D"/>
    <w:rsid w:val="3847DFC3"/>
    <w:rsid w:val="384848B6"/>
    <w:rsid w:val="3849DE9D"/>
    <w:rsid w:val="384A23C8"/>
    <w:rsid w:val="384C6191"/>
    <w:rsid w:val="384C77A2"/>
    <w:rsid w:val="384CDA61"/>
    <w:rsid w:val="384D75C2"/>
    <w:rsid w:val="384D85C9"/>
    <w:rsid w:val="384DF282"/>
    <w:rsid w:val="384F9B45"/>
    <w:rsid w:val="384FEC6A"/>
    <w:rsid w:val="38503E91"/>
    <w:rsid w:val="38507922"/>
    <w:rsid w:val="38509E6F"/>
    <w:rsid w:val="3850A83E"/>
    <w:rsid w:val="38513443"/>
    <w:rsid w:val="38515A4C"/>
    <w:rsid w:val="38516797"/>
    <w:rsid w:val="3851746B"/>
    <w:rsid w:val="38524B4E"/>
    <w:rsid w:val="38526443"/>
    <w:rsid w:val="3853317B"/>
    <w:rsid w:val="385375A7"/>
    <w:rsid w:val="3853931A"/>
    <w:rsid w:val="385519FC"/>
    <w:rsid w:val="38551BB1"/>
    <w:rsid w:val="3856A467"/>
    <w:rsid w:val="385856DE"/>
    <w:rsid w:val="3859743C"/>
    <w:rsid w:val="3859E799"/>
    <w:rsid w:val="385A13D4"/>
    <w:rsid w:val="385A2E40"/>
    <w:rsid w:val="385AE40B"/>
    <w:rsid w:val="385AE529"/>
    <w:rsid w:val="385AF46A"/>
    <w:rsid w:val="385BC33B"/>
    <w:rsid w:val="385C1192"/>
    <w:rsid w:val="385CAD5A"/>
    <w:rsid w:val="385CB28F"/>
    <w:rsid w:val="385D41D5"/>
    <w:rsid w:val="385E70B1"/>
    <w:rsid w:val="385E85A3"/>
    <w:rsid w:val="385E9BE5"/>
    <w:rsid w:val="385EAE73"/>
    <w:rsid w:val="385EEFFA"/>
    <w:rsid w:val="385F04A6"/>
    <w:rsid w:val="385F1ED1"/>
    <w:rsid w:val="385F4317"/>
    <w:rsid w:val="385FA2C8"/>
    <w:rsid w:val="385FF5F6"/>
    <w:rsid w:val="386081C7"/>
    <w:rsid w:val="3860862A"/>
    <w:rsid w:val="386095E7"/>
    <w:rsid w:val="386167EE"/>
    <w:rsid w:val="38618FCF"/>
    <w:rsid w:val="3862DE14"/>
    <w:rsid w:val="38633645"/>
    <w:rsid w:val="38636E65"/>
    <w:rsid w:val="386391EC"/>
    <w:rsid w:val="3864CB9F"/>
    <w:rsid w:val="3865CB1F"/>
    <w:rsid w:val="386606A4"/>
    <w:rsid w:val="386657E7"/>
    <w:rsid w:val="3866A87E"/>
    <w:rsid w:val="3866BBEB"/>
    <w:rsid w:val="38678C6A"/>
    <w:rsid w:val="38685758"/>
    <w:rsid w:val="38690F4A"/>
    <w:rsid w:val="38698ED1"/>
    <w:rsid w:val="38699B13"/>
    <w:rsid w:val="386A276C"/>
    <w:rsid w:val="386A57FB"/>
    <w:rsid w:val="386B6E33"/>
    <w:rsid w:val="386D1854"/>
    <w:rsid w:val="386D35AB"/>
    <w:rsid w:val="386D76EE"/>
    <w:rsid w:val="386F3198"/>
    <w:rsid w:val="386FA345"/>
    <w:rsid w:val="386FF6B9"/>
    <w:rsid w:val="3870568D"/>
    <w:rsid w:val="38722F42"/>
    <w:rsid w:val="3872B517"/>
    <w:rsid w:val="38730CFC"/>
    <w:rsid w:val="38742FCF"/>
    <w:rsid w:val="3874B9D9"/>
    <w:rsid w:val="3874E11C"/>
    <w:rsid w:val="3875A97D"/>
    <w:rsid w:val="3875EB99"/>
    <w:rsid w:val="387615DF"/>
    <w:rsid w:val="38769448"/>
    <w:rsid w:val="3876C17F"/>
    <w:rsid w:val="38785563"/>
    <w:rsid w:val="3878C1AD"/>
    <w:rsid w:val="387CA335"/>
    <w:rsid w:val="387D90BA"/>
    <w:rsid w:val="387D979E"/>
    <w:rsid w:val="387E5E0C"/>
    <w:rsid w:val="387F25E4"/>
    <w:rsid w:val="387F4C10"/>
    <w:rsid w:val="387F5E30"/>
    <w:rsid w:val="387F8AB3"/>
    <w:rsid w:val="38806906"/>
    <w:rsid w:val="38807C79"/>
    <w:rsid w:val="38819A0A"/>
    <w:rsid w:val="3881D8AC"/>
    <w:rsid w:val="38826A58"/>
    <w:rsid w:val="3883159F"/>
    <w:rsid w:val="38849690"/>
    <w:rsid w:val="38851942"/>
    <w:rsid w:val="38858F36"/>
    <w:rsid w:val="38867DE0"/>
    <w:rsid w:val="3887197D"/>
    <w:rsid w:val="3887BB4E"/>
    <w:rsid w:val="388809DF"/>
    <w:rsid w:val="38884AD0"/>
    <w:rsid w:val="3888CF3F"/>
    <w:rsid w:val="388933EC"/>
    <w:rsid w:val="3889D5E1"/>
    <w:rsid w:val="3889E6B5"/>
    <w:rsid w:val="3889F3C9"/>
    <w:rsid w:val="388A4617"/>
    <w:rsid w:val="388CA1DA"/>
    <w:rsid w:val="388D1883"/>
    <w:rsid w:val="388EAC66"/>
    <w:rsid w:val="388EB75F"/>
    <w:rsid w:val="3890C409"/>
    <w:rsid w:val="38918D9D"/>
    <w:rsid w:val="38926570"/>
    <w:rsid w:val="3892FD57"/>
    <w:rsid w:val="3893044D"/>
    <w:rsid w:val="38930BB9"/>
    <w:rsid w:val="389484DD"/>
    <w:rsid w:val="3894C3ED"/>
    <w:rsid w:val="3894D977"/>
    <w:rsid w:val="389544E3"/>
    <w:rsid w:val="3895CBA6"/>
    <w:rsid w:val="38976C6F"/>
    <w:rsid w:val="38979414"/>
    <w:rsid w:val="38979799"/>
    <w:rsid w:val="3897FEBE"/>
    <w:rsid w:val="38981F22"/>
    <w:rsid w:val="3898B8B7"/>
    <w:rsid w:val="38998F18"/>
    <w:rsid w:val="389B4348"/>
    <w:rsid w:val="389BA2AF"/>
    <w:rsid w:val="389BF12D"/>
    <w:rsid w:val="389C0138"/>
    <w:rsid w:val="389C85A9"/>
    <w:rsid w:val="389CC928"/>
    <w:rsid w:val="389DD3AD"/>
    <w:rsid w:val="389E04FD"/>
    <w:rsid w:val="389F8B8C"/>
    <w:rsid w:val="389FCF3D"/>
    <w:rsid w:val="38A0E7B3"/>
    <w:rsid w:val="38A16A45"/>
    <w:rsid w:val="38A18313"/>
    <w:rsid w:val="38A21C7A"/>
    <w:rsid w:val="38A2EEB4"/>
    <w:rsid w:val="38A31DCF"/>
    <w:rsid w:val="38A3C3A3"/>
    <w:rsid w:val="38A3F5D5"/>
    <w:rsid w:val="38A4524D"/>
    <w:rsid w:val="38A4D034"/>
    <w:rsid w:val="38A51A34"/>
    <w:rsid w:val="38A59C0B"/>
    <w:rsid w:val="38A5B503"/>
    <w:rsid w:val="38A6908D"/>
    <w:rsid w:val="38A7D219"/>
    <w:rsid w:val="38A8E0F6"/>
    <w:rsid w:val="38A93408"/>
    <w:rsid w:val="38A9509E"/>
    <w:rsid w:val="38A9DB4E"/>
    <w:rsid w:val="38AA5B3D"/>
    <w:rsid w:val="38AA74DB"/>
    <w:rsid w:val="38AA99AE"/>
    <w:rsid w:val="38ACE3F9"/>
    <w:rsid w:val="38AE0E11"/>
    <w:rsid w:val="38AE1AD9"/>
    <w:rsid w:val="38AE326E"/>
    <w:rsid w:val="38AE3C6E"/>
    <w:rsid w:val="38AE86EB"/>
    <w:rsid w:val="38AEB27F"/>
    <w:rsid w:val="38AF0B1E"/>
    <w:rsid w:val="38B2E77B"/>
    <w:rsid w:val="38B35307"/>
    <w:rsid w:val="38B43DF1"/>
    <w:rsid w:val="38B4F1EE"/>
    <w:rsid w:val="38B501EF"/>
    <w:rsid w:val="38B64411"/>
    <w:rsid w:val="38B67EE1"/>
    <w:rsid w:val="38B6A141"/>
    <w:rsid w:val="38B79553"/>
    <w:rsid w:val="38B8F36F"/>
    <w:rsid w:val="38B96A5A"/>
    <w:rsid w:val="38B9A914"/>
    <w:rsid w:val="38B9CCC2"/>
    <w:rsid w:val="38B9FE1B"/>
    <w:rsid w:val="38BA10D1"/>
    <w:rsid w:val="38BA423D"/>
    <w:rsid w:val="38BA8BD4"/>
    <w:rsid w:val="38BABFB6"/>
    <w:rsid w:val="38BBEE9E"/>
    <w:rsid w:val="38BCE07B"/>
    <w:rsid w:val="38BDF831"/>
    <w:rsid w:val="38BDFE42"/>
    <w:rsid w:val="38BE81A1"/>
    <w:rsid w:val="38BE83C1"/>
    <w:rsid w:val="38BE9C18"/>
    <w:rsid w:val="38BFDE1B"/>
    <w:rsid w:val="38C0E3B7"/>
    <w:rsid w:val="38C17DBD"/>
    <w:rsid w:val="38C188CE"/>
    <w:rsid w:val="38C1A952"/>
    <w:rsid w:val="38C1B798"/>
    <w:rsid w:val="38C2292C"/>
    <w:rsid w:val="38C40A2B"/>
    <w:rsid w:val="38C47A2A"/>
    <w:rsid w:val="38C50D6D"/>
    <w:rsid w:val="38C60901"/>
    <w:rsid w:val="38C60B1F"/>
    <w:rsid w:val="38C87231"/>
    <w:rsid w:val="38C97B82"/>
    <w:rsid w:val="38CA6ABC"/>
    <w:rsid w:val="38CB119E"/>
    <w:rsid w:val="38CCF040"/>
    <w:rsid w:val="38CD35BB"/>
    <w:rsid w:val="38CDB42C"/>
    <w:rsid w:val="38CDDF09"/>
    <w:rsid w:val="38CE55C3"/>
    <w:rsid w:val="38CF0629"/>
    <w:rsid w:val="38D0515D"/>
    <w:rsid w:val="38D08F80"/>
    <w:rsid w:val="38D607E4"/>
    <w:rsid w:val="38D6DD6E"/>
    <w:rsid w:val="38D6F5C5"/>
    <w:rsid w:val="38D72188"/>
    <w:rsid w:val="38D7E9AD"/>
    <w:rsid w:val="38D8B137"/>
    <w:rsid w:val="38D9115B"/>
    <w:rsid w:val="38DA9852"/>
    <w:rsid w:val="38DAABD1"/>
    <w:rsid w:val="38DBDA04"/>
    <w:rsid w:val="38DC1AB0"/>
    <w:rsid w:val="38DC2314"/>
    <w:rsid w:val="38DD6BDC"/>
    <w:rsid w:val="38DD711C"/>
    <w:rsid w:val="38DD9B05"/>
    <w:rsid w:val="38DDA36A"/>
    <w:rsid w:val="38DDB550"/>
    <w:rsid w:val="38DDD52F"/>
    <w:rsid w:val="38DDFC35"/>
    <w:rsid w:val="38DE3745"/>
    <w:rsid w:val="38DEA68C"/>
    <w:rsid w:val="38DFD1E9"/>
    <w:rsid w:val="38DFEFFC"/>
    <w:rsid w:val="38E028CF"/>
    <w:rsid w:val="38E0A6A4"/>
    <w:rsid w:val="38E1FB1C"/>
    <w:rsid w:val="38E23297"/>
    <w:rsid w:val="38E29E8F"/>
    <w:rsid w:val="38E2C5BA"/>
    <w:rsid w:val="38E3BDD9"/>
    <w:rsid w:val="38E3D7AE"/>
    <w:rsid w:val="38E56293"/>
    <w:rsid w:val="38E63C5A"/>
    <w:rsid w:val="38E6EA04"/>
    <w:rsid w:val="38E7DB0F"/>
    <w:rsid w:val="38E8C4D5"/>
    <w:rsid w:val="38E922E4"/>
    <w:rsid w:val="38E92BB3"/>
    <w:rsid w:val="38EA107B"/>
    <w:rsid w:val="38EAEDB7"/>
    <w:rsid w:val="38EC1718"/>
    <w:rsid w:val="38ED1B0A"/>
    <w:rsid w:val="38ED922A"/>
    <w:rsid w:val="38EDB81A"/>
    <w:rsid w:val="38EE64D5"/>
    <w:rsid w:val="38EEF322"/>
    <w:rsid w:val="38EF5411"/>
    <w:rsid w:val="38F063AB"/>
    <w:rsid w:val="38F06966"/>
    <w:rsid w:val="38F12D90"/>
    <w:rsid w:val="38F18991"/>
    <w:rsid w:val="38F1F69E"/>
    <w:rsid w:val="38F1F6C4"/>
    <w:rsid w:val="38F2EBE8"/>
    <w:rsid w:val="38F30973"/>
    <w:rsid w:val="38F4606E"/>
    <w:rsid w:val="38F4B2CF"/>
    <w:rsid w:val="38F5280F"/>
    <w:rsid w:val="38F58AF9"/>
    <w:rsid w:val="38F629F6"/>
    <w:rsid w:val="38F64DED"/>
    <w:rsid w:val="38F7D49E"/>
    <w:rsid w:val="38F80A3D"/>
    <w:rsid w:val="38F8FFB1"/>
    <w:rsid w:val="38F9DACB"/>
    <w:rsid w:val="38FA97DD"/>
    <w:rsid w:val="38FB0355"/>
    <w:rsid w:val="38FB5738"/>
    <w:rsid w:val="38FB7351"/>
    <w:rsid w:val="38FB7424"/>
    <w:rsid w:val="38FCD1C0"/>
    <w:rsid w:val="38FD9A3D"/>
    <w:rsid w:val="38FDFA75"/>
    <w:rsid w:val="38FF2DEC"/>
    <w:rsid w:val="38FF3E2E"/>
    <w:rsid w:val="39001F8F"/>
    <w:rsid w:val="39002E67"/>
    <w:rsid w:val="3900CF9E"/>
    <w:rsid w:val="3900ED05"/>
    <w:rsid w:val="39015E92"/>
    <w:rsid w:val="3901C3CE"/>
    <w:rsid w:val="39021853"/>
    <w:rsid w:val="39029DE6"/>
    <w:rsid w:val="3902BF18"/>
    <w:rsid w:val="3902F36C"/>
    <w:rsid w:val="39030F14"/>
    <w:rsid w:val="39032734"/>
    <w:rsid w:val="3903C1FF"/>
    <w:rsid w:val="39042728"/>
    <w:rsid w:val="390555E7"/>
    <w:rsid w:val="390695C1"/>
    <w:rsid w:val="390718BE"/>
    <w:rsid w:val="3907DA1F"/>
    <w:rsid w:val="3908A47E"/>
    <w:rsid w:val="390A6FD9"/>
    <w:rsid w:val="390ADF1B"/>
    <w:rsid w:val="390AE743"/>
    <w:rsid w:val="390B1743"/>
    <w:rsid w:val="390BDE56"/>
    <w:rsid w:val="390C79DD"/>
    <w:rsid w:val="390E3D5C"/>
    <w:rsid w:val="390EAB3C"/>
    <w:rsid w:val="390EF542"/>
    <w:rsid w:val="390F69C6"/>
    <w:rsid w:val="390FE6EE"/>
    <w:rsid w:val="39105ABE"/>
    <w:rsid w:val="3910E527"/>
    <w:rsid w:val="3910E940"/>
    <w:rsid w:val="391161D9"/>
    <w:rsid w:val="3912EB48"/>
    <w:rsid w:val="39130AD0"/>
    <w:rsid w:val="391349DB"/>
    <w:rsid w:val="3913C57D"/>
    <w:rsid w:val="39144F2A"/>
    <w:rsid w:val="39156739"/>
    <w:rsid w:val="3915B7B9"/>
    <w:rsid w:val="3915D73C"/>
    <w:rsid w:val="3916170C"/>
    <w:rsid w:val="3916A1F5"/>
    <w:rsid w:val="3917C0EF"/>
    <w:rsid w:val="3917C6E7"/>
    <w:rsid w:val="39180CE0"/>
    <w:rsid w:val="39187F23"/>
    <w:rsid w:val="391BBB17"/>
    <w:rsid w:val="391BE356"/>
    <w:rsid w:val="391C6509"/>
    <w:rsid w:val="391C8395"/>
    <w:rsid w:val="391CA3B5"/>
    <w:rsid w:val="391CDCD4"/>
    <w:rsid w:val="391D3219"/>
    <w:rsid w:val="39208927"/>
    <w:rsid w:val="3920B4BC"/>
    <w:rsid w:val="3920BA34"/>
    <w:rsid w:val="3920C43A"/>
    <w:rsid w:val="39227CFA"/>
    <w:rsid w:val="3922CB47"/>
    <w:rsid w:val="39234BA3"/>
    <w:rsid w:val="3923CFBB"/>
    <w:rsid w:val="39245B40"/>
    <w:rsid w:val="3924B153"/>
    <w:rsid w:val="3924F298"/>
    <w:rsid w:val="392529BD"/>
    <w:rsid w:val="39253FD1"/>
    <w:rsid w:val="39256E2C"/>
    <w:rsid w:val="39257C14"/>
    <w:rsid w:val="39261A03"/>
    <w:rsid w:val="39266789"/>
    <w:rsid w:val="39266DBD"/>
    <w:rsid w:val="39277730"/>
    <w:rsid w:val="39299997"/>
    <w:rsid w:val="3929C59D"/>
    <w:rsid w:val="392AE60A"/>
    <w:rsid w:val="392B02CA"/>
    <w:rsid w:val="392B2E0F"/>
    <w:rsid w:val="392B4B8B"/>
    <w:rsid w:val="392B6F38"/>
    <w:rsid w:val="392BA1E5"/>
    <w:rsid w:val="392C9C97"/>
    <w:rsid w:val="392CED2C"/>
    <w:rsid w:val="392D5651"/>
    <w:rsid w:val="392D721D"/>
    <w:rsid w:val="392D87FB"/>
    <w:rsid w:val="392DAD83"/>
    <w:rsid w:val="392E1167"/>
    <w:rsid w:val="392EB591"/>
    <w:rsid w:val="392FAA3A"/>
    <w:rsid w:val="3930591D"/>
    <w:rsid w:val="393128FB"/>
    <w:rsid w:val="393164FE"/>
    <w:rsid w:val="39335E02"/>
    <w:rsid w:val="393409F2"/>
    <w:rsid w:val="3934F66E"/>
    <w:rsid w:val="393532AB"/>
    <w:rsid w:val="3935AE0A"/>
    <w:rsid w:val="3936527C"/>
    <w:rsid w:val="39368FBE"/>
    <w:rsid w:val="393714C0"/>
    <w:rsid w:val="39386963"/>
    <w:rsid w:val="39387CF6"/>
    <w:rsid w:val="3938D9FA"/>
    <w:rsid w:val="39394AFA"/>
    <w:rsid w:val="393A4823"/>
    <w:rsid w:val="393AB2ED"/>
    <w:rsid w:val="393B3E10"/>
    <w:rsid w:val="393C6A50"/>
    <w:rsid w:val="393C7910"/>
    <w:rsid w:val="393E2C16"/>
    <w:rsid w:val="393EE0AB"/>
    <w:rsid w:val="393F6DB1"/>
    <w:rsid w:val="393FCD2E"/>
    <w:rsid w:val="394036B2"/>
    <w:rsid w:val="3940CB82"/>
    <w:rsid w:val="3941461B"/>
    <w:rsid w:val="39420114"/>
    <w:rsid w:val="39429BFB"/>
    <w:rsid w:val="3942AEFA"/>
    <w:rsid w:val="3942F432"/>
    <w:rsid w:val="39448541"/>
    <w:rsid w:val="39448661"/>
    <w:rsid w:val="394546B6"/>
    <w:rsid w:val="3945A2C0"/>
    <w:rsid w:val="3946BD0A"/>
    <w:rsid w:val="39477C3E"/>
    <w:rsid w:val="3948939C"/>
    <w:rsid w:val="39490C7E"/>
    <w:rsid w:val="39491515"/>
    <w:rsid w:val="394A11B2"/>
    <w:rsid w:val="394ACD43"/>
    <w:rsid w:val="394B3629"/>
    <w:rsid w:val="394C2495"/>
    <w:rsid w:val="394C69CD"/>
    <w:rsid w:val="394CF46E"/>
    <w:rsid w:val="394DFA6B"/>
    <w:rsid w:val="394E0B41"/>
    <w:rsid w:val="394E4636"/>
    <w:rsid w:val="394EAA30"/>
    <w:rsid w:val="394EC41E"/>
    <w:rsid w:val="394F79B1"/>
    <w:rsid w:val="394FB3C8"/>
    <w:rsid w:val="39501165"/>
    <w:rsid w:val="395050A3"/>
    <w:rsid w:val="3951A317"/>
    <w:rsid w:val="3952D6AC"/>
    <w:rsid w:val="3953A2D2"/>
    <w:rsid w:val="3953B8BF"/>
    <w:rsid w:val="3954F793"/>
    <w:rsid w:val="395509B4"/>
    <w:rsid w:val="395536AD"/>
    <w:rsid w:val="3955536A"/>
    <w:rsid w:val="39559E45"/>
    <w:rsid w:val="395690B2"/>
    <w:rsid w:val="39575FAE"/>
    <w:rsid w:val="39578CFA"/>
    <w:rsid w:val="39579E5C"/>
    <w:rsid w:val="3957DDFC"/>
    <w:rsid w:val="3958DC4D"/>
    <w:rsid w:val="39598F1E"/>
    <w:rsid w:val="3959CC28"/>
    <w:rsid w:val="395A05C4"/>
    <w:rsid w:val="395A4A6A"/>
    <w:rsid w:val="395A6718"/>
    <w:rsid w:val="395A96DC"/>
    <w:rsid w:val="395AF141"/>
    <w:rsid w:val="395B4BDD"/>
    <w:rsid w:val="395C0D42"/>
    <w:rsid w:val="395CFD57"/>
    <w:rsid w:val="395D6390"/>
    <w:rsid w:val="395DF08C"/>
    <w:rsid w:val="395F706F"/>
    <w:rsid w:val="395FD395"/>
    <w:rsid w:val="395FF2E3"/>
    <w:rsid w:val="39601B08"/>
    <w:rsid w:val="3961E8BC"/>
    <w:rsid w:val="39620E0A"/>
    <w:rsid w:val="3963306E"/>
    <w:rsid w:val="39634546"/>
    <w:rsid w:val="396393DA"/>
    <w:rsid w:val="3964FE74"/>
    <w:rsid w:val="39670527"/>
    <w:rsid w:val="39672D8E"/>
    <w:rsid w:val="396787B9"/>
    <w:rsid w:val="39690796"/>
    <w:rsid w:val="39695A5E"/>
    <w:rsid w:val="3969CA60"/>
    <w:rsid w:val="3969E71D"/>
    <w:rsid w:val="396A0032"/>
    <w:rsid w:val="396A4EB0"/>
    <w:rsid w:val="396A5241"/>
    <w:rsid w:val="396C037C"/>
    <w:rsid w:val="396C07EC"/>
    <w:rsid w:val="396C293C"/>
    <w:rsid w:val="396C559C"/>
    <w:rsid w:val="396C9822"/>
    <w:rsid w:val="396CE324"/>
    <w:rsid w:val="396D3E94"/>
    <w:rsid w:val="396EBA6A"/>
    <w:rsid w:val="396F1842"/>
    <w:rsid w:val="396F6641"/>
    <w:rsid w:val="396F77DC"/>
    <w:rsid w:val="3970875C"/>
    <w:rsid w:val="397121A5"/>
    <w:rsid w:val="39718D9F"/>
    <w:rsid w:val="39719876"/>
    <w:rsid w:val="3971E914"/>
    <w:rsid w:val="39729F50"/>
    <w:rsid w:val="39748A7B"/>
    <w:rsid w:val="39748C6B"/>
    <w:rsid w:val="3974B506"/>
    <w:rsid w:val="3974FCA4"/>
    <w:rsid w:val="397597CB"/>
    <w:rsid w:val="3975A2C3"/>
    <w:rsid w:val="39786697"/>
    <w:rsid w:val="3978743B"/>
    <w:rsid w:val="397882AE"/>
    <w:rsid w:val="3978D49E"/>
    <w:rsid w:val="3978F986"/>
    <w:rsid w:val="3979940A"/>
    <w:rsid w:val="397AC670"/>
    <w:rsid w:val="397AE41E"/>
    <w:rsid w:val="397C70E0"/>
    <w:rsid w:val="397CDA01"/>
    <w:rsid w:val="397D0192"/>
    <w:rsid w:val="397DB47A"/>
    <w:rsid w:val="397DCBEE"/>
    <w:rsid w:val="397FA980"/>
    <w:rsid w:val="397FDC4F"/>
    <w:rsid w:val="397FEC88"/>
    <w:rsid w:val="3980DCCA"/>
    <w:rsid w:val="3980EC14"/>
    <w:rsid w:val="398129FF"/>
    <w:rsid w:val="39814DFC"/>
    <w:rsid w:val="3981943A"/>
    <w:rsid w:val="3982A70F"/>
    <w:rsid w:val="39833FBB"/>
    <w:rsid w:val="3984BBE9"/>
    <w:rsid w:val="3985ADC3"/>
    <w:rsid w:val="3985D23F"/>
    <w:rsid w:val="3985D7E2"/>
    <w:rsid w:val="3986F487"/>
    <w:rsid w:val="39877BD6"/>
    <w:rsid w:val="39894086"/>
    <w:rsid w:val="39894BB7"/>
    <w:rsid w:val="39897B28"/>
    <w:rsid w:val="3989AC38"/>
    <w:rsid w:val="3989D54A"/>
    <w:rsid w:val="398A6644"/>
    <w:rsid w:val="398AF170"/>
    <w:rsid w:val="398C160A"/>
    <w:rsid w:val="398CBF84"/>
    <w:rsid w:val="398D7F39"/>
    <w:rsid w:val="398DD15A"/>
    <w:rsid w:val="398E6319"/>
    <w:rsid w:val="398E940F"/>
    <w:rsid w:val="398F27E1"/>
    <w:rsid w:val="39906E40"/>
    <w:rsid w:val="3991A924"/>
    <w:rsid w:val="399224C4"/>
    <w:rsid w:val="399268F7"/>
    <w:rsid w:val="39928494"/>
    <w:rsid w:val="3992F85F"/>
    <w:rsid w:val="399321E3"/>
    <w:rsid w:val="3994B1D9"/>
    <w:rsid w:val="3994CC59"/>
    <w:rsid w:val="3995D20B"/>
    <w:rsid w:val="39962B0D"/>
    <w:rsid w:val="399667BE"/>
    <w:rsid w:val="399717B3"/>
    <w:rsid w:val="39978678"/>
    <w:rsid w:val="399997C6"/>
    <w:rsid w:val="3999F26E"/>
    <w:rsid w:val="399A658E"/>
    <w:rsid w:val="399C80E4"/>
    <w:rsid w:val="399CB5D8"/>
    <w:rsid w:val="399EC04E"/>
    <w:rsid w:val="399F22E2"/>
    <w:rsid w:val="39A087B0"/>
    <w:rsid w:val="39A0F264"/>
    <w:rsid w:val="39A10588"/>
    <w:rsid w:val="39A16FED"/>
    <w:rsid w:val="39A217BE"/>
    <w:rsid w:val="39A3E8D3"/>
    <w:rsid w:val="39A406F4"/>
    <w:rsid w:val="39A44A98"/>
    <w:rsid w:val="39A46767"/>
    <w:rsid w:val="39A4C29A"/>
    <w:rsid w:val="39A54110"/>
    <w:rsid w:val="39A54CAA"/>
    <w:rsid w:val="39A54E84"/>
    <w:rsid w:val="39A551AD"/>
    <w:rsid w:val="39A56AA9"/>
    <w:rsid w:val="39A57627"/>
    <w:rsid w:val="39A5DB67"/>
    <w:rsid w:val="39A6770E"/>
    <w:rsid w:val="39A6988E"/>
    <w:rsid w:val="39A834DF"/>
    <w:rsid w:val="39A89746"/>
    <w:rsid w:val="39A8A3A3"/>
    <w:rsid w:val="39AAB516"/>
    <w:rsid w:val="39AAE99F"/>
    <w:rsid w:val="39ACA71C"/>
    <w:rsid w:val="39AF9F6C"/>
    <w:rsid w:val="39AFBB6C"/>
    <w:rsid w:val="39AFE898"/>
    <w:rsid w:val="39AFF403"/>
    <w:rsid w:val="39B07A0C"/>
    <w:rsid w:val="39B103CC"/>
    <w:rsid w:val="39B20232"/>
    <w:rsid w:val="39B22E6F"/>
    <w:rsid w:val="39B37437"/>
    <w:rsid w:val="39B470DF"/>
    <w:rsid w:val="39B485E3"/>
    <w:rsid w:val="39B48BB7"/>
    <w:rsid w:val="39B58EF8"/>
    <w:rsid w:val="39B5F358"/>
    <w:rsid w:val="39B624A7"/>
    <w:rsid w:val="39B632A4"/>
    <w:rsid w:val="39BA11C2"/>
    <w:rsid w:val="39BAF362"/>
    <w:rsid w:val="39BB401B"/>
    <w:rsid w:val="39BB836B"/>
    <w:rsid w:val="39BBB1AA"/>
    <w:rsid w:val="39BC3255"/>
    <w:rsid w:val="39BC5E4F"/>
    <w:rsid w:val="39BD5150"/>
    <w:rsid w:val="39BDC1CF"/>
    <w:rsid w:val="39C02A3F"/>
    <w:rsid w:val="39C0CA51"/>
    <w:rsid w:val="39C17B84"/>
    <w:rsid w:val="39C1F254"/>
    <w:rsid w:val="39C23C08"/>
    <w:rsid w:val="39C261BF"/>
    <w:rsid w:val="39C267FB"/>
    <w:rsid w:val="39C84A0D"/>
    <w:rsid w:val="39C8786C"/>
    <w:rsid w:val="39C8B096"/>
    <w:rsid w:val="39C8B0A8"/>
    <w:rsid w:val="39C977CF"/>
    <w:rsid w:val="39C99437"/>
    <w:rsid w:val="39C9ACDD"/>
    <w:rsid w:val="39C9CAA7"/>
    <w:rsid w:val="39CAD249"/>
    <w:rsid w:val="39CC5AFA"/>
    <w:rsid w:val="39CCCBA9"/>
    <w:rsid w:val="39CCF574"/>
    <w:rsid w:val="39CDD12B"/>
    <w:rsid w:val="39CE53FB"/>
    <w:rsid w:val="39CEA6C0"/>
    <w:rsid w:val="39CEBEF7"/>
    <w:rsid w:val="39CF22D3"/>
    <w:rsid w:val="39CF89A9"/>
    <w:rsid w:val="39D125FB"/>
    <w:rsid w:val="39D1AED1"/>
    <w:rsid w:val="39D2D388"/>
    <w:rsid w:val="39D36589"/>
    <w:rsid w:val="39D36F0E"/>
    <w:rsid w:val="39D42C5C"/>
    <w:rsid w:val="39D5B6ED"/>
    <w:rsid w:val="39D86633"/>
    <w:rsid w:val="39D88358"/>
    <w:rsid w:val="39D8A369"/>
    <w:rsid w:val="39D8B2C0"/>
    <w:rsid w:val="39D941FF"/>
    <w:rsid w:val="39D974E0"/>
    <w:rsid w:val="39D9FD27"/>
    <w:rsid w:val="39DA17FA"/>
    <w:rsid w:val="39DB9E33"/>
    <w:rsid w:val="39DC3B9B"/>
    <w:rsid w:val="39DCA08A"/>
    <w:rsid w:val="39DCBBF9"/>
    <w:rsid w:val="39DDA730"/>
    <w:rsid w:val="39DE7F72"/>
    <w:rsid w:val="39DE9802"/>
    <w:rsid w:val="39DF4052"/>
    <w:rsid w:val="39DFE9B6"/>
    <w:rsid w:val="39E047C4"/>
    <w:rsid w:val="39E05256"/>
    <w:rsid w:val="39E0AF41"/>
    <w:rsid w:val="39E22852"/>
    <w:rsid w:val="39E2727C"/>
    <w:rsid w:val="39E29148"/>
    <w:rsid w:val="39E2B1DA"/>
    <w:rsid w:val="39E2DB7F"/>
    <w:rsid w:val="39E2DFE6"/>
    <w:rsid w:val="39E33BE4"/>
    <w:rsid w:val="39E47B07"/>
    <w:rsid w:val="39E5FB43"/>
    <w:rsid w:val="39E6FEA5"/>
    <w:rsid w:val="39E79957"/>
    <w:rsid w:val="39E8EFB0"/>
    <w:rsid w:val="39E91A4B"/>
    <w:rsid w:val="39E97484"/>
    <w:rsid w:val="39EA2D88"/>
    <w:rsid w:val="39EA6C74"/>
    <w:rsid w:val="39EB5798"/>
    <w:rsid w:val="39ECBE4A"/>
    <w:rsid w:val="39ED3BC0"/>
    <w:rsid w:val="39ED47BA"/>
    <w:rsid w:val="39EE3E34"/>
    <w:rsid w:val="39EE7B80"/>
    <w:rsid w:val="39EF198C"/>
    <w:rsid w:val="39EF4A2F"/>
    <w:rsid w:val="39EFA43D"/>
    <w:rsid w:val="39F05A5D"/>
    <w:rsid w:val="39F073C7"/>
    <w:rsid w:val="39F09033"/>
    <w:rsid w:val="39F0CEB5"/>
    <w:rsid w:val="39F1462B"/>
    <w:rsid w:val="39F1EE39"/>
    <w:rsid w:val="39F22A5D"/>
    <w:rsid w:val="39F25F50"/>
    <w:rsid w:val="39F33506"/>
    <w:rsid w:val="39F377E4"/>
    <w:rsid w:val="39F4386A"/>
    <w:rsid w:val="39F4E4EE"/>
    <w:rsid w:val="39F563FB"/>
    <w:rsid w:val="39F5BC78"/>
    <w:rsid w:val="39F6CF4D"/>
    <w:rsid w:val="39F70A65"/>
    <w:rsid w:val="39F74B5C"/>
    <w:rsid w:val="39F76E22"/>
    <w:rsid w:val="39F7E24C"/>
    <w:rsid w:val="39F812F2"/>
    <w:rsid w:val="39F83B61"/>
    <w:rsid w:val="39F88263"/>
    <w:rsid w:val="39FA4BEB"/>
    <w:rsid w:val="39FA4F7B"/>
    <w:rsid w:val="39FD5C20"/>
    <w:rsid w:val="39FEE731"/>
    <w:rsid w:val="3A013045"/>
    <w:rsid w:val="3A0180C0"/>
    <w:rsid w:val="3A01CB68"/>
    <w:rsid w:val="3A02A293"/>
    <w:rsid w:val="3A03F878"/>
    <w:rsid w:val="3A0416A5"/>
    <w:rsid w:val="3A046BB8"/>
    <w:rsid w:val="3A04F1CA"/>
    <w:rsid w:val="3A050A0E"/>
    <w:rsid w:val="3A0520B8"/>
    <w:rsid w:val="3A0558FF"/>
    <w:rsid w:val="3A07A204"/>
    <w:rsid w:val="3A07CF05"/>
    <w:rsid w:val="3A08C617"/>
    <w:rsid w:val="3A091889"/>
    <w:rsid w:val="3A0989D4"/>
    <w:rsid w:val="3A099DF3"/>
    <w:rsid w:val="3A09C559"/>
    <w:rsid w:val="3A0C4FFD"/>
    <w:rsid w:val="3A0CC6BC"/>
    <w:rsid w:val="3A0CEF5F"/>
    <w:rsid w:val="3A0FA00B"/>
    <w:rsid w:val="3A1009C4"/>
    <w:rsid w:val="3A102AF1"/>
    <w:rsid w:val="3A10C5D2"/>
    <w:rsid w:val="3A11F818"/>
    <w:rsid w:val="3A135D3D"/>
    <w:rsid w:val="3A140897"/>
    <w:rsid w:val="3A14BAB5"/>
    <w:rsid w:val="3A1509B7"/>
    <w:rsid w:val="3A15AABC"/>
    <w:rsid w:val="3A15BB63"/>
    <w:rsid w:val="3A16085C"/>
    <w:rsid w:val="3A17F891"/>
    <w:rsid w:val="3A184C35"/>
    <w:rsid w:val="3A195C71"/>
    <w:rsid w:val="3A19913A"/>
    <w:rsid w:val="3A19C907"/>
    <w:rsid w:val="3A1A6B3B"/>
    <w:rsid w:val="3A1B0E03"/>
    <w:rsid w:val="3A1BBCA8"/>
    <w:rsid w:val="3A1C1268"/>
    <w:rsid w:val="3A1C42C5"/>
    <w:rsid w:val="3A1CD56D"/>
    <w:rsid w:val="3A1DF13E"/>
    <w:rsid w:val="3A1E061A"/>
    <w:rsid w:val="3A1E33BF"/>
    <w:rsid w:val="3A1E4B58"/>
    <w:rsid w:val="3A1E61E5"/>
    <w:rsid w:val="3A1EA7AA"/>
    <w:rsid w:val="3A1EFA6F"/>
    <w:rsid w:val="3A1F2D2A"/>
    <w:rsid w:val="3A1F3828"/>
    <w:rsid w:val="3A1F9B10"/>
    <w:rsid w:val="3A20288F"/>
    <w:rsid w:val="3A213168"/>
    <w:rsid w:val="3A221F6F"/>
    <w:rsid w:val="3A2266F9"/>
    <w:rsid w:val="3A230562"/>
    <w:rsid w:val="3A23666E"/>
    <w:rsid w:val="3A23B171"/>
    <w:rsid w:val="3A24A00D"/>
    <w:rsid w:val="3A250916"/>
    <w:rsid w:val="3A254091"/>
    <w:rsid w:val="3A25C8C0"/>
    <w:rsid w:val="3A272964"/>
    <w:rsid w:val="3A2737CD"/>
    <w:rsid w:val="3A28398B"/>
    <w:rsid w:val="3A28782A"/>
    <w:rsid w:val="3A287A6F"/>
    <w:rsid w:val="3A28A051"/>
    <w:rsid w:val="3A29959D"/>
    <w:rsid w:val="3A299A82"/>
    <w:rsid w:val="3A2A64BB"/>
    <w:rsid w:val="3A2AF18A"/>
    <w:rsid w:val="3A2B28D5"/>
    <w:rsid w:val="3A2B4E40"/>
    <w:rsid w:val="3A2C6007"/>
    <w:rsid w:val="3A2CBB36"/>
    <w:rsid w:val="3A2D3A26"/>
    <w:rsid w:val="3A2D4520"/>
    <w:rsid w:val="3A2FA0DA"/>
    <w:rsid w:val="3A300D95"/>
    <w:rsid w:val="3A3050E6"/>
    <w:rsid w:val="3A3141A2"/>
    <w:rsid w:val="3A31E635"/>
    <w:rsid w:val="3A324464"/>
    <w:rsid w:val="3A3276E3"/>
    <w:rsid w:val="3A32EDDD"/>
    <w:rsid w:val="3A330968"/>
    <w:rsid w:val="3A353C13"/>
    <w:rsid w:val="3A354E76"/>
    <w:rsid w:val="3A35C3C5"/>
    <w:rsid w:val="3A36E038"/>
    <w:rsid w:val="3A36EEF9"/>
    <w:rsid w:val="3A378436"/>
    <w:rsid w:val="3A383FD1"/>
    <w:rsid w:val="3A395BCD"/>
    <w:rsid w:val="3A39F73A"/>
    <w:rsid w:val="3A3A9F61"/>
    <w:rsid w:val="3A3AC1BC"/>
    <w:rsid w:val="3A3ADFC6"/>
    <w:rsid w:val="3A3BB8CA"/>
    <w:rsid w:val="3A3C744A"/>
    <w:rsid w:val="3A3D03B3"/>
    <w:rsid w:val="3A3D2246"/>
    <w:rsid w:val="3A3D8391"/>
    <w:rsid w:val="3A3E4BFB"/>
    <w:rsid w:val="3A3E8C88"/>
    <w:rsid w:val="3A3EB414"/>
    <w:rsid w:val="3A3ECCE8"/>
    <w:rsid w:val="3A406891"/>
    <w:rsid w:val="3A40F37E"/>
    <w:rsid w:val="3A41AEB9"/>
    <w:rsid w:val="3A4231A2"/>
    <w:rsid w:val="3A43621F"/>
    <w:rsid w:val="3A43693E"/>
    <w:rsid w:val="3A4425C1"/>
    <w:rsid w:val="3A447B76"/>
    <w:rsid w:val="3A448FED"/>
    <w:rsid w:val="3A44E735"/>
    <w:rsid w:val="3A458475"/>
    <w:rsid w:val="3A463579"/>
    <w:rsid w:val="3A463A9F"/>
    <w:rsid w:val="3A466595"/>
    <w:rsid w:val="3A4693E3"/>
    <w:rsid w:val="3A478421"/>
    <w:rsid w:val="3A48A30A"/>
    <w:rsid w:val="3A48F06E"/>
    <w:rsid w:val="3A491309"/>
    <w:rsid w:val="3A49E2A9"/>
    <w:rsid w:val="3A4ACE7D"/>
    <w:rsid w:val="3A4B78E7"/>
    <w:rsid w:val="3A4BC9B3"/>
    <w:rsid w:val="3A4BCE1B"/>
    <w:rsid w:val="3A4CD1FF"/>
    <w:rsid w:val="3A4D45D5"/>
    <w:rsid w:val="3A4E1ECD"/>
    <w:rsid w:val="3A4E5791"/>
    <w:rsid w:val="3A4E80E7"/>
    <w:rsid w:val="3A4F3ED5"/>
    <w:rsid w:val="3A503369"/>
    <w:rsid w:val="3A50E6DF"/>
    <w:rsid w:val="3A51A60B"/>
    <w:rsid w:val="3A52D37F"/>
    <w:rsid w:val="3A531FD1"/>
    <w:rsid w:val="3A53CE31"/>
    <w:rsid w:val="3A54F282"/>
    <w:rsid w:val="3A55AD24"/>
    <w:rsid w:val="3A5607EF"/>
    <w:rsid w:val="3A5659D5"/>
    <w:rsid w:val="3A56FCC5"/>
    <w:rsid w:val="3A570229"/>
    <w:rsid w:val="3A571641"/>
    <w:rsid w:val="3A575F62"/>
    <w:rsid w:val="3A57BF6B"/>
    <w:rsid w:val="3A5815AF"/>
    <w:rsid w:val="3A581B1B"/>
    <w:rsid w:val="3A592EEC"/>
    <w:rsid w:val="3A59F865"/>
    <w:rsid w:val="3A5C5BC4"/>
    <w:rsid w:val="3A5C6F51"/>
    <w:rsid w:val="3A5D0946"/>
    <w:rsid w:val="3A5D5EF4"/>
    <w:rsid w:val="3A5E70A5"/>
    <w:rsid w:val="3A5F8FE0"/>
    <w:rsid w:val="3A5FB2E1"/>
    <w:rsid w:val="3A5FB582"/>
    <w:rsid w:val="3A6026F8"/>
    <w:rsid w:val="3A605DFC"/>
    <w:rsid w:val="3A606B4E"/>
    <w:rsid w:val="3A60DD35"/>
    <w:rsid w:val="3A6265B5"/>
    <w:rsid w:val="3A6294D6"/>
    <w:rsid w:val="3A64508A"/>
    <w:rsid w:val="3A653DA3"/>
    <w:rsid w:val="3A654D80"/>
    <w:rsid w:val="3A65724A"/>
    <w:rsid w:val="3A66A216"/>
    <w:rsid w:val="3A67414F"/>
    <w:rsid w:val="3A675013"/>
    <w:rsid w:val="3A685E5C"/>
    <w:rsid w:val="3A68720B"/>
    <w:rsid w:val="3A688042"/>
    <w:rsid w:val="3A699CAE"/>
    <w:rsid w:val="3A6A1FA3"/>
    <w:rsid w:val="3A6B04CF"/>
    <w:rsid w:val="3A6B3B9D"/>
    <w:rsid w:val="3A6BE53F"/>
    <w:rsid w:val="3A6BF04D"/>
    <w:rsid w:val="3A6CD3DB"/>
    <w:rsid w:val="3A6DBD45"/>
    <w:rsid w:val="3A6DC4EA"/>
    <w:rsid w:val="3A6DF558"/>
    <w:rsid w:val="3A6E1D7C"/>
    <w:rsid w:val="3A6E5463"/>
    <w:rsid w:val="3A6F6CC5"/>
    <w:rsid w:val="3A6F9E89"/>
    <w:rsid w:val="3A70B606"/>
    <w:rsid w:val="3A71230C"/>
    <w:rsid w:val="3A71A448"/>
    <w:rsid w:val="3A7273C3"/>
    <w:rsid w:val="3A7286AF"/>
    <w:rsid w:val="3A72BC0B"/>
    <w:rsid w:val="3A7399FC"/>
    <w:rsid w:val="3A7414DD"/>
    <w:rsid w:val="3A74195E"/>
    <w:rsid w:val="3A742333"/>
    <w:rsid w:val="3A7423F4"/>
    <w:rsid w:val="3A746098"/>
    <w:rsid w:val="3A74746A"/>
    <w:rsid w:val="3A748119"/>
    <w:rsid w:val="3A755F72"/>
    <w:rsid w:val="3A758C9D"/>
    <w:rsid w:val="3A75B890"/>
    <w:rsid w:val="3A75FB3C"/>
    <w:rsid w:val="3A767B64"/>
    <w:rsid w:val="3A76D331"/>
    <w:rsid w:val="3A77121A"/>
    <w:rsid w:val="3A788C41"/>
    <w:rsid w:val="3A78C3C3"/>
    <w:rsid w:val="3A7A7941"/>
    <w:rsid w:val="3A7C06D5"/>
    <w:rsid w:val="3A7C2CD7"/>
    <w:rsid w:val="3A7C3798"/>
    <w:rsid w:val="3A7D4CCE"/>
    <w:rsid w:val="3A7D927E"/>
    <w:rsid w:val="3A7DC3DD"/>
    <w:rsid w:val="3A7EB0CF"/>
    <w:rsid w:val="3A7EE4DF"/>
    <w:rsid w:val="3A7EF23C"/>
    <w:rsid w:val="3A7F7BDF"/>
    <w:rsid w:val="3A7FDA9F"/>
    <w:rsid w:val="3A7FFAE5"/>
    <w:rsid w:val="3A81D67A"/>
    <w:rsid w:val="3A824FC3"/>
    <w:rsid w:val="3A8294C4"/>
    <w:rsid w:val="3A850F73"/>
    <w:rsid w:val="3A8547B5"/>
    <w:rsid w:val="3A85F757"/>
    <w:rsid w:val="3A86BC02"/>
    <w:rsid w:val="3A879DB5"/>
    <w:rsid w:val="3A89678A"/>
    <w:rsid w:val="3A89F633"/>
    <w:rsid w:val="3A8A103C"/>
    <w:rsid w:val="3A8A14B2"/>
    <w:rsid w:val="3A8B265A"/>
    <w:rsid w:val="3A8CA238"/>
    <w:rsid w:val="3A8E0832"/>
    <w:rsid w:val="3A8F69C8"/>
    <w:rsid w:val="3A903B50"/>
    <w:rsid w:val="3A907340"/>
    <w:rsid w:val="3A91254F"/>
    <w:rsid w:val="3A9169FA"/>
    <w:rsid w:val="3A93365B"/>
    <w:rsid w:val="3A94B961"/>
    <w:rsid w:val="3A9667D1"/>
    <w:rsid w:val="3A96EC43"/>
    <w:rsid w:val="3A975821"/>
    <w:rsid w:val="3A982DB1"/>
    <w:rsid w:val="3A990FF6"/>
    <w:rsid w:val="3A9918F7"/>
    <w:rsid w:val="3A9956EB"/>
    <w:rsid w:val="3A996B01"/>
    <w:rsid w:val="3A99D34C"/>
    <w:rsid w:val="3A9A21CD"/>
    <w:rsid w:val="3A9A385E"/>
    <w:rsid w:val="3A9A45A5"/>
    <w:rsid w:val="3A9AB8E3"/>
    <w:rsid w:val="3A9B2459"/>
    <w:rsid w:val="3A9B2CC4"/>
    <w:rsid w:val="3A9C172E"/>
    <w:rsid w:val="3A9CF19E"/>
    <w:rsid w:val="3A9E03B4"/>
    <w:rsid w:val="3A9EA916"/>
    <w:rsid w:val="3A9EEFBA"/>
    <w:rsid w:val="3AA03661"/>
    <w:rsid w:val="3AA0DBC6"/>
    <w:rsid w:val="3AA14D78"/>
    <w:rsid w:val="3AA1B4B6"/>
    <w:rsid w:val="3AA21613"/>
    <w:rsid w:val="3AA254E7"/>
    <w:rsid w:val="3AA36FAA"/>
    <w:rsid w:val="3AA38861"/>
    <w:rsid w:val="3AA433A4"/>
    <w:rsid w:val="3AA49A59"/>
    <w:rsid w:val="3AA4C11D"/>
    <w:rsid w:val="3AA4EE3F"/>
    <w:rsid w:val="3AA566A6"/>
    <w:rsid w:val="3AA633FD"/>
    <w:rsid w:val="3AA63EAC"/>
    <w:rsid w:val="3AA668A8"/>
    <w:rsid w:val="3AA6DC53"/>
    <w:rsid w:val="3AA77576"/>
    <w:rsid w:val="3AA782B3"/>
    <w:rsid w:val="3AA7C979"/>
    <w:rsid w:val="3AA7F35B"/>
    <w:rsid w:val="3AA828D6"/>
    <w:rsid w:val="3AA89054"/>
    <w:rsid w:val="3AA8E066"/>
    <w:rsid w:val="3AAA008D"/>
    <w:rsid w:val="3AAA72A2"/>
    <w:rsid w:val="3AAA913C"/>
    <w:rsid w:val="3AAAB279"/>
    <w:rsid w:val="3AAAD37B"/>
    <w:rsid w:val="3AAB5941"/>
    <w:rsid w:val="3AAB6F57"/>
    <w:rsid w:val="3AACD518"/>
    <w:rsid w:val="3AAF10FA"/>
    <w:rsid w:val="3AAF99E7"/>
    <w:rsid w:val="3AB0DDCD"/>
    <w:rsid w:val="3AB18853"/>
    <w:rsid w:val="3AB18E6D"/>
    <w:rsid w:val="3AB1ADB1"/>
    <w:rsid w:val="3AB1F581"/>
    <w:rsid w:val="3AB28ABC"/>
    <w:rsid w:val="3AB328D7"/>
    <w:rsid w:val="3AB36D78"/>
    <w:rsid w:val="3AB37DA4"/>
    <w:rsid w:val="3AB3803E"/>
    <w:rsid w:val="3AB38504"/>
    <w:rsid w:val="3AB38C73"/>
    <w:rsid w:val="3AB3CB77"/>
    <w:rsid w:val="3AB47591"/>
    <w:rsid w:val="3AB4F03A"/>
    <w:rsid w:val="3AB53220"/>
    <w:rsid w:val="3AB58B78"/>
    <w:rsid w:val="3AB58FE2"/>
    <w:rsid w:val="3AB676FF"/>
    <w:rsid w:val="3AB6FCA5"/>
    <w:rsid w:val="3AB71D37"/>
    <w:rsid w:val="3AB89C34"/>
    <w:rsid w:val="3AB8C09B"/>
    <w:rsid w:val="3AB93737"/>
    <w:rsid w:val="3AB968DE"/>
    <w:rsid w:val="3ABA1C64"/>
    <w:rsid w:val="3ABA2C43"/>
    <w:rsid w:val="3ABB8FCA"/>
    <w:rsid w:val="3ABCBD76"/>
    <w:rsid w:val="3ABD60C5"/>
    <w:rsid w:val="3ABD69C5"/>
    <w:rsid w:val="3ABD925F"/>
    <w:rsid w:val="3ABDD289"/>
    <w:rsid w:val="3ABE9016"/>
    <w:rsid w:val="3ABEAAB9"/>
    <w:rsid w:val="3ABFA01C"/>
    <w:rsid w:val="3ABFA16E"/>
    <w:rsid w:val="3ABFDD41"/>
    <w:rsid w:val="3AC0100D"/>
    <w:rsid w:val="3AC1E3FE"/>
    <w:rsid w:val="3AC2365F"/>
    <w:rsid w:val="3AC24831"/>
    <w:rsid w:val="3AC2FD38"/>
    <w:rsid w:val="3AC44F53"/>
    <w:rsid w:val="3AC4C754"/>
    <w:rsid w:val="3AC7AE08"/>
    <w:rsid w:val="3AC86544"/>
    <w:rsid w:val="3AC9EA73"/>
    <w:rsid w:val="3ACBA634"/>
    <w:rsid w:val="3ACDDB3A"/>
    <w:rsid w:val="3ACDF07E"/>
    <w:rsid w:val="3ACF1E65"/>
    <w:rsid w:val="3ACF4841"/>
    <w:rsid w:val="3ACF7F3D"/>
    <w:rsid w:val="3ACFC252"/>
    <w:rsid w:val="3ACFCB92"/>
    <w:rsid w:val="3AD0A3B8"/>
    <w:rsid w:val="3AD0CCF8"/>
    <w:rsid w:val="3AD16273"/>
    <w:rsid w:val="3AD2A16E"/>
    <w:rsid w:val="3AD40499"/>
    <w:rsid w:val="3AD43336"/>
    <w:rsid w:val="3AD4B2BF"/>
    <w:rsid w:val="3AD52C03"/>
    <w:rsid w:val="3AD54AEC"/>
    <w:rsid w:val="3AD6D44D"/>
    <w:rsid w:val="3AD7A519"/>
    <w:rsid w:val="3AD8D190"/>
    <w:rsid w:val="3AD9A3BD"/>
    <w:rsid w:val="3AD9D2FA"/>
    <w:rsid w:val="3ADA0631"/>
    <w:rsid w:val="3ADA44E9"/>
    <w:rsid w:val="3ADAC64C"/>
    <w:rsid w:val="3ADB0A6D"/>
    <w:rsid w:val="3ADB2647"/>
    <w:rsid w:val="3ADB71D8"/>
    <w:rsid w:val="3ADC0003"/>
    <w:rsid w:val="3ADC52BA"/>
    <w:rsid w:val="3ADCFBAA"/>
    <w:rsid w:val="3ADD47D8"/>
    <w:rsid w:val="3ADD5A55"/>
    <w:rsid w:val="3ADDB639"/>
    <w:rsid w:val="3ADE2AB1"/>
    <w:rsid w:val="3ADE4B2C"/>
    <w:rsid w:val="3ADF6470"/>
    <w:rsid w:val="3AE046AF"/>
    <w:rsid w:val="3AE08E2A"/>
    <w:rsid w:val="3AE17975"/>
    <w:rsid w:val="3AE1C6B7"/>
    <w:rsid w:val="3AE1CC77"/>
    <w:rsid w:val="3AE22A50"/>
    <w:rsid w:val="3AE2B437"/>
    <w:rsid w:val="3AE40417"/>
    <w:rsid w:val="3AE481EF"/>
    <w:rsid w:val="3AE52339"/>
    <w:rsid w:val="3AE5A31A"/>
    <w:rsid w:val="3AE5A90E"/>
    <w:rsid w:val="3AE5C3E6"/>
    <w:rsid w:val="3AE749D0"/>
    <w:rsid w:val="3AE7911B"/>
    <w:rsid w:val="3AE892EC"/>
    <w:rsid w:val="3AE8B59F"/>
    <w:rsid w:val="3AE8CEE6"/>
    <w:rsid w:val="3AEA0588"/>
    <w:rsid w:val="3AEAEDEA"/>
    <w:rsid w:val="3AEB06B7"/>
    <w:rsid w:val="3AEBA1F5"/>
    <w:rsid w:val="3AEBD5C8"/>
    <w:rsid w:val="3AECBDB1"/>
    <w:rsid w:val="3AECD208"/>
    <w:rsid w:val="3AED717E"/>
    <w:rsid w:val="3AEDA04A"/>
    <w:rsid w:val="3AEDA903"/>
    <w:rsid w:val="3AEEE9DE"/>
    <w:rsid w:val="3AEF71DD"/>
    <w:rsid w:val="3AEF74A0"/>
    <w:rsid w:val="3AEFBE0F"/>
    <w:rsid w:val="3AF05DF5"/>
    <w:rsid w:val="3AF06843"/>
    <w:rsid w:val="3AF0AB32"/>
    <w:rsid w:val="3AF1EC91"/>
    <w:rsid w:val="3AF31773"/>
    <w:rsid w:val="3AF53B06"/>
    <w:rsid w:val="3AF5D7CF"/>
    <w:rsid w:val="3AF61053"/>
    <w:rsid w:val="3AF6328C"/>
    <w:rsid w:val="3AF647DF"/>
    <w:rsid w:val="3AF65CBD"/>
    <w:rsid w:val="3AF6EA0D"/>
    <w:rsid w:val="3AF75070"/>
    <w:rsid w:val="3AF7634A"/>
    <w:rsid w:val="3AF80FE9"/>
    <w:rsid w:val="3AF83B7B"/>
    <w:rsid w:val="3AF8B348"/>
    <w:rsid w:val="3AF8F79F"/>
    <w:rsid w:val="3AFB6CD2"/>
    <w:rsid w:val="3AFC241F"/>
    <w:rsid w:val="3AFCC081"/>
    <w:rsid w:val="3AFCF659"/>
    <w:rsid w:val="3AFD74AD"/>
    <w:rsid w:val="3AFDBF4E"/>
    <w:rsid w:val="3AFE66AF"/>
    <w:rsid w:val="3AFF204E"/>
    <w:rsid w:val="3AFF2D90"/>
    <w:rsid w:val="3AFF57AE"/>
    <w:rsid w:val="3AFFE5D4"/>
    <w:rsid w:val="3B0080CD"/>
    <w:rsid w:val="3B008D71"/>
    <w:rsid w:val="3B00BEDE"/>
    <w:rsid w:val="3B01C7FB"/>
    <w:rsid w:val="3B01D96C"/>
    <w:rsid w:val="3B0206AC"/>
    <w:rsid w:val="3B02ED00"/>
    <w:rsid w:val="3B035371"/>
    <w:rsid w:val="3B03A3C6"/>
    <w:rsid w:val="3B03C815"/>
    <w:rsid w:val="3B04315D"/>
    <w:rsid w:val="3B046DD6"/>
    <w:rsid w:val="3B04B0F8"/>
    <w:rsid w:val="3B05EBEA"/>
    <w:rsid w:val="3B069063"/>
    <w:rsid w:val="3B07D0D7"/>
    <w:rsid w:val="3B07EC6A"/>
    <w:rsid w:val="3B07FCF7"/>
    <w:rsid w:val="3B0815B9"/>
    <w:rsid w:val="3B0823E1"/>
    <w:rsid w:val="3B084C6B"/>
    <w:rsid w:val="3B08FDF8"/>
    <w:rsid w:val="3B093174"/>
    <w:rsid w:val="3B0A81A8"/>
    <w:rsid w:val="3B0AB3E8"/>
    <w:rsid w:val="3B0AF397"/>
    <w:rsid w:val="3B0B46F5"/>
    <w:rsid w:val="3B0BE5C1"/>
    <w:rsid w:val="3B0C0B9F"/>
    <w:rsid w:val="3B0C8D59"/>
    <w:rsid w:val="3B0FD570"/>
    <w:rsid w:val="3B1012B7"/>
    <w:rsid w:val="3B106162"/>
    <w:rsid w:val="3B110269"/>
    <w:rsid w:val="3B1134EE"/>
    <w:rsid w:val="3B125475"/>
    <w:rsid w:val="3B1330B3"/>
    <w:rsid w:val="3B13F3E7"/>
    <w:rsid w:val="3B142B1D"/>
    <w:rsid w:val="3B14C4A9"/>
    <w:rsid w:val="3B14F577"/>
    <w:rsid w:val="3B160557"/>
    <w:rsid w:val="3B168F5B"/>
    <w:rsid w:val="3B171881"/>
    <w:rsid w:val="3B1770C9"/>
    <w:rsid w:val="3B17DCE5"/>
    <w:rsid w:val="3B183F85"/>
    <w:rsid w:val="3B1941AA"/>
    <w:rsid w:val="3B1974AE"/>
    <w:rsid w:val="3B19AD18"/>
    <w:rsid w:val="3B1A885D"/>
    <w:rsid w:val="3B1ABFBE"/>
    <w:rsid w:val="3B1AE524"/>
    <w:rsid w:val="3B1E5105"/>
    <w:rsid w:val="3B1E54E6"/>
    <w:rsid w:val="3B1F14C4"/>
    <w:rsid w:val="3B1FC5AB"/>
    <w:rsid w:val="3B2141AC"/>
    <w:rsid w:val="3B23106C"/>
    <w:rsid w:val="3B25FBC7"/>
    <w:rsid w:val="3B266E88"/>
    <w:rsid w:val="3B2684FF"/>
    <w:rsid w:val="3B269F87"/>
    <w:rsid w:val="3B26F555"/>
    <w:rsid w:val="3B27BFA9"/>
    <w:rsid w:val="3B2900BD"/>
    <w:rsid w:val="3B2BE00F"/>
    <w:rsid w:val="3B2C586E"/>
    <w:rsid w:val="3B2DCCF7"/>
    <w:rsid w:val="3B2DF51A"/>
    <w:rsid w:val="3B2E6C03"/>
    <w:rsid w:val="3B2EE780"/>
    <w:rsid w:val="3B2FBD9B"/>
    <w:rsid w:val="3B30355C"/>
    <w:rsid w:val="3B30BA80"/>
    <w:rsid w:val="3B31B716"/>
    <w:rsid w:val="3B3275E4"/>
    <w:rsid w:val="3B346ACF"/>
    <w:rsid w:val="3B34FC67"/>
    <w:rsid w:val="3B35B7C2"/>
    <w:rsid w:val="3B362F5F"/>
    <w:rsid w:val="3B36D0DD"/>
    <w:rsid w:val="3B36E3B4"/>
    <w:rsid w:val="3B372C6A"/>
    <w:rsid w:val="3B381FB9"/>
    <w:rsid w:val="3B384CD7"/>
    <w:rsid w:val="3B39293E"/>
    <w:rsid w:val="3B396908"/>
    <w:rsid w:val="3B39FDF5"/>
    <w:rsid w:val="3B39FE4B"/>
    <w:rsid w:val="3B3A582D"/>
    <w:rsid w:val="3B3AB114"/>
    <w:rsid w:val="3B3BCFD1"/>
    <w:rsid w:val="3B3CA36A"/>
    <w:rsid w:val="3B3D074B"/>
    <w:rsid w:val="3B3D4CA3"/>
    <w:rsid w:val="3B3DCBDF"/>
    <w:rsid w:val="3B3DE617"/>
    <w:rsid w:val="3B418827"/>
    <w:rsid w:val="3B41C406"/>
    <w:rsid w:val="3B43AB01"/>
    <w:rsid w:val="3B444409"/>
    <w:rsid w:val="3B4505CF"/>
    <w:rsid w:val="3B451910"/>
    <w:rsid w:val="3B457464"/>
    <w:rsid w:val="3B469ADF"/>
    <w:rsid w:val="3B46B9EC"/>
    <w:rsid w:val="3B4806A1"/>
    <w:rsid w:val="3B4820B1"/>
    <w:rsid w:val="3B48527A"/>
    <w:rsid w:val="3B48948A"/>
    <w:rsid w:val="3B48FF4C"/>
    <w:rsid w:val="3B495088"/>
    <w:rsid w:val="3B496BBB"/>
    <w:rsid w:val="3B49D2C5"/>
    <w:rsid w:val="3B4AB084"/>
    <w:rsid w:val="3B4B061C"/>
    <w:rsid w:val="3B4C1A31"/>
    <w:rsid w:val="3B4D9D50"/>
    <w:rsid w:val="3B4DDF25"/>
    <w:rsid w:val="3B4E0CB1"/>
    <w:rsid w:val="3B4E9518"/>
    <w:rsid w:val="3B4F3220"/>
    <w:rsid w:val="3B4F810D"/>
    <w:rsid w:val="3B4F9964"/>
    <w:rsid w:val="3B4FFEF2"/>
    <w:rsid w:val="3B50C00F"/>
    <w:rsid w:val="3B51628E"/>
    <w:rsid w:val="3B51C28D"/>
    <w:rsid w:val="3B51F754"/>
    <w:rsid w:val="3B520D94"/>
    <w:rsid w:val="3B52505D"/>
    <w:rsid w:val="3B53C682"/>
    <w:rsid w:val="3B53DF68"/>
    <w:rsid w:val="3B54967D"/>
    <w:rsid w:val="3B5511F8"/>
    <w:rsid w:val="3B56CB19"/>
    <w:rsid w:val="3B570DB0"/>
    <w:rsid w:val="3B595156"/>
    <w:rsid w:val="3B5A5AA4"/>
    <w:rsid w:val="3B5B659A"/>
    <w:rsid w:val="3B5BD12E"/>
    <w:rsid w:val="3B5BEECE"/>
    <w:rsid w:val="3B5BF958"/>
    <w:rsid w:val="3B5C5D51"/>
    <w:rsid w:val="3B5C8400"/>
    <w:rsid w:val="3B5E30DD"/>
    <w:rsid w:val="3B5E9A8A"/>
    <w:rsid w:val="3B5F5F27"/>
    <w:rsid w:val="3B5F94BF"/>
    <w:rsid w:val="3B5FB9EB"/>
    <w:rsid w:val="3B5FC806"/>
    <w:rsid w:val="3B5FE0DD"/>
    <w:rsid w:val="3B607858"/>
    <w:rsid w:val="3B610CA4"/>
    <w:rsid w:val="3B61DE06"/>
    <w:rsid w:val="3B620761"/>
    <w:rsid w:val="3B626FD0"/>
    <w:rsid w:val="3B62B7DB"/>
    <w:rsid w:val="3B634C2C"/>
    <w:rsid w:val="3B63BE4E"/>
    <w:rsid w:val="3B63E253"/>
    <w:rsid w:val="3B656488"/>
    <w:rsid w:val="3B65D1D6"/>
    <w:rsid w:val="3B677CCE"/>
    <w:rsid w:val="3B67BD38"/>
    <w:rsid w:val="3B683AA4"/>
    <w:rsid w:val="3B68BC25"/>
    <w:rsid w:val="3B69CFAA"/>
    <w:rsid w:val="3B69D2E0"/>
    <w:rsid w:val="3B69E5CD"/>
    <w:rsid w:val="3B6A00BC"/>
    <w:rsid w:val="3B6A9FF6"/>
    <w:rsid w:val="3B6B7507"/>
    <w:rsid w:val="3B6B95BB"/>
    <w:rsid w:val="3B6CC8FC"/>
    <w:rsid w:val="3B6D7BB5"/>
    <w:rsid w:val="3B6DED73"/>
    <w:rsid w:val="3B6E18F8"/>
    <w:rsid w:val="3B6E2042"/>
    <w:rsid w:val="3B6ECDB3"/>
    <w:rsid w:val="3B702FEF"/>
    <w:rsid w:val="3B70EC12"/>
    <w:rsid w:val="3B719F8F"/>
    <w:rsid w:val="3B71D3AC"/>
    <w:rsid w:val="3B71F203"/>
    <w:rsid w:val="3B7216C4"/>
    <w:rsid w:val="3B726988"/>
    <w:rsid w:val="3B726DFA"/>
    <w:rsid w:val="3B72E52F"/>
    <w:rsid w:val="3B7309EE"/>
    <w:rsid w:val="3B738392"/>
    <w:rsid w:val="3B73B29C"/>
    <w:rsid w:val="3B73DAA9"/>
    <w:rsid w:val="3B74A851"/>
    <w:rsid w:val="3B75CA2A"/>
    <w:rsid w:val="3B76B537"/>
    <w:rsid w:val="3B7712F6"/>
    <w:rsid w:val="3B789DD0"/>
    <w:rsid w:val="3B798535"/>
    <w:rsid w:val="3B79F73A"/>
    <w:rsid w:val="3B7A91AE"/>
    <w:rsid w:val="3B7B965C"/>
    <w:rsid w:val="3B7C1CED"/>
    <w:rsid w:val="3B7C8550"/>
    <w:rsid w:val="3B7D0D19"/>
    <w:rsid w:val="3B7D60FE"/>
    <w:rsid w:val="3B7DF2CA"/>
    <w:rsid w:val="3B7F2608"/>
    <w:rsid w:val="3B7F358C"/>
    <w:rsid w:val="3B7F69B4"/>
    <w:rsid w:val="3B804362"/>
    <w:rsid w:val="3B81065F"/>
    <w:rsid w:val="3B81DB88"/>
    <w:rsid w:val="3B81DE2C"/>
    <w:rsid w:val="3B82D813"/>
    <w:rsid w:val="3B84BAEE"/>
    <w:rsid w:val="3B84DE2E"/>
    <w:rsid w:val="3B859415"/>
    <w:rsid w:val="3B85AB13"/>
    <w:rsid w:val="3B85C746"/>
    <w:rsid w:val="3B85FDE9"/>
    <w:rsid w:val="3B86C713"/>
    <w:rsid w:val="3B87A710"/>
    <w:rsid w:val="3B89747E"/>
    <w:rsid w:val="3B8A9D00"/>
    <w:rsid w:val="3B8B97D5"/>
    <w:rsid w:val="3B8D09C1"/>
    <w:rsid w:val="3B8D990C"/>
    <w:rsid w:val="3B8DAF4B"/>
    <w:rsid w:val="3B8DBA6C"/>
    <w:rsid w:val="3B8EE13D"/>
    <w:rsid w:val="3B8EE859"/>
    <w:rsid w:val="3B8F9891"/>
    <w:rsid w:val="3B919D5D"/>
    <w:rsid w:val="3B91D488"/>
    <w:rsid w:val="3B92FF15"/>
    <w:rsid w:val="3B930D62"/>
    <w:rsid w:val="3B932A78"/>
    <w:rsid w:val="3B93B76C"/>
    <w:rsid w:val="3B9442AC"/>
    <w:rsid w:val="3B951AB3"/>
    <w:rsid w:val="3B956D8D"/>
    <w:rsid w:val="3B95F527"/>
    <w:rsid w:val="3B965DBD"/>
    <w:rsid w:val="3B969469"/>
    <w:rsid w:val="3B973A36"/>
    <w:rsid w:val="3B97A927"/>
    <w:rsid w:val="3B982456"/>
    <w:rsid w:val="3B9931D7"/>
    <w:rsid w:val="3B994DAD"/>
    <w:rsid w:val="3B99BE27"/>
    <w:rsid w:val="3B9A6D23"/>
    <w:rsid w:val="3B9ADE55"/>
    <w:rsid w:val="3B9B5D2B"/>
    <w:rsid w:val="3B9D061A"/>
    <w:rsid w:val="3B9D6C97"/>
    <w:rsid w:val="3B9D9104"/>
    <w:rsid w:val="3B9DC64E"/>
    <w:rsid w:val="3B9E0D3E"/>
    <w:rsid w:val="3B9E7F3C"/>
    <w:rsid w:val="3B9E940C"/>
    <w:rsid w:val="3B9EC488"/>
    <w:rsid w:val="3B9F646A"/>
    <w:rsid w:val="3BA00539"/>
    <w:rsid w:val="3BA0173F"/>
    <w:rsid w:val="3BA01837"/>
    <w:rsid w:val="3BA03BE4"/>
    <w:rsid w:val="3BA0C4C2"/>
    <w:rsid w:val="3BA0DFC1"/>
    <w:rsid w:val="3BA13E50"/>
    <w:rsid w:val="3BA3948A"/>
    <w:rsid w:val="3BA3BA9D"/>
    <w:rsid w:val="3BA50F4A"/>
    <w:rsid w:val="3BA694AE"/>
    <w:rsid w:val="3BA74A8E"/>
    <w:rsid w:val="3BA81588"/>
    <w:rsid w:val="3BA83D71"/>
    <w:rsid w:val="3BA9A774"/>
    <w:rsid w:val="3BAA4C73"/>
    <w:rsid w:val="3BAA6E8D"/>
    <w:rsid w:val="3BABC191"/>
    <w:rsid w:val="3BAC2F09"/>
    <w:rsid w:val="3BAE03C7"/>
    <w:rsid w:val="3BAE42F4"/>
    <w:rsid w:val="3BAFA003"/>
    <w:rsid w:val="3BB0ADA3"/>
    <w:rsid w:val="3BB10170"/>
    <w:rsid w:val="3BB11834"/>
    <w:rsid w:val="3BB25DD4"/>
    <w:rsid w:val="3BB25F12"/>
    <w:rsid w:val="3BB2B791"/>
    <w:rsid w:val="3BB3AF4A"/>
    <w:rsid w:val="3BB48E34"/>
    <w:rsid w:val="3BB5A073"/>
    <w:rsid w:val="3BB5AAB8"/>
    <w:rsid w:val="3BB7B782"/>
    <w:rsid w:val="3BB9BF17"/>
    <w:rsid w:val="3BB9C955"/>
    <w:rsid w:val="3BBAC874"/>
    <w:rsid w:val="3BBACA66"/>
    <w:rsid w:val="3BBAF4AD"/>
    <w:rsid w:val="3BBB6007"/>
    <w:rsid w:val="3BBB88C0"/>
    <w:rsid w:val="3BBCD28E"/>
    <w:rsid w:val="3BBD153F"/>
    <w:rsid w:val="3BBD9227"/>
    <w:rsid w:val="3BBDAFB6"/>
    <w:rsid w:val="3BBDB320"/>
    <w:rsid w:val="3BBE47D9"/>
    <w:rsid w:val="3BBE8F59"/>
    <w:rsid w:val="3BBFAAA1"/>
    <w:rsid w:val="3BBFF5B5"/>
    <w:rsid w:val="3BC00727"/>
    <w:rsid w:val="3BC10F7E"/>
    <w:rsid w:val="3BC111FC"/>
    <w:rsid w:val="3BC17133"/>
    <w:rsid w:val="3BC1AAD0"/>
    <w:rsid w:val="3BC32E95"/>
    <w:rsid w:val="3BC3A720"/>
    <w:rsid w:val="3BC3A80C"/>
    <w:rsid w:val="3BC4E9CE"/>
    <w:rsid w:val="3BC53078"/>
    <w:rsid w:val="3BC5BC76"/>
    <w:rsid w:val="3BC68354"/>
    <w:rsid w:val="3BC6847D"/>
    <w:rsid w:val="3BC68971"/>
    <w:rsid w:val="3BC7027D"/>
    <w:rsid w:val="3BC81D6E"/>
    <w:rsid w:val="3BC912D4"/>
    <w:rsid w:val="3BC958CC"/>
    <w:rsid w:val="3BC98B5B"/>
    <w:rsid w:val="3BCA8A07"/>
    <w:rsid w:val="3BCA8A82"/>
    <w:rsid w:val="3BCCD174"/>
    <w:rsid w:val="3BCCE9AB"/>
    <w:rsid w:val="3BCEB50C"/>
    <w:rsid w:val="3BD0A13C"/>
    <w:rsid w:val="3BD18DD5"/>
    <w:rsid w:val="3BD1CED4"/>
    <w:rsid w:val="3BD2BFB7"/>
    <w:rsid w:val="3BD2FFAE"/>
    <w:rsid w:val="3BD30A1D"/>
    <w:rsid w:val="3BD3AFA4"/>
    <w:rsid w:val="3BD3F6D4"/>
    <w:rsid w:val="3BD400AC"/>
    <w:rsid w:val="3BD40829"/>
    <w:rsid w:val="3BD454F5"/>
    <w:rsid w:val="3BD4B05E"/>
    <w:rsid w:val="3BD51AD9"/>
    <w:rsid w:val="3BD57D62"/>
    <w:rsid w:val="3BD608C1"/>
    <w:rsid w:val="3BD62E82"/>
    <w:rsid w:val="3BD7B290"/>
    <w:rsid w:val="3BD83BBB"/>
    <w:rsid w:val="3BD9A818"/>
    <w:rsid w:val="3BDAB101"/>
    <w:rsid w:val="3BDAD42B"/>
    <w:rsid w:val="3BDB1F72"/>
    <w:rsid w:val="3BDD1460"/>
    <w:rsid w:val="3BDD7089"/>
    <w:rsid w:val="3BDDEA64"/>
    <w:rsid w:val="3BDE52B2"/>
    <w:rsid w:val="3BDE65F7"/>
    <w:rsid w:val="3BDE76E9"/>
    <w:rsid w:val="3BDE7CBF"/>
    <w:rsid w:val="3BDF3A6F"/>
    <w:rsid w:val="3BDF7AD8"/>
    <w:rsid w:val="3BE06D65"/>
    <w:rsid w:val="3BE0E290"/>
    <w:rsid w:val="3BE150B6"/>
    <w:rsid w:val="3BE1896F"/>
    <w:rsid w:val="3BE34A02"/>
    <w:rsid w:val="3BE3B065"/>
    <w:rsid w:val="3BE3FC68"/>
    <w:rsid w:val="3BE469CA"/>
    <w:rsid w:val="3BE4895D"/>
    <w:rsid w:val="3BE4FA82"/>
    <w:rsid w:val="3BE5791B"/>
    <w:rsid w:val="3BE57BCC"/>
    <w:rsid w:val="3BE5ADA2"/>
    <w:rsid w:val="3BE65AA9"/>
    <w:rsid w:val="3BE761E1"/>
    <w:rsid w:val="3BE76DFD"/>
    <w:rsid w:val="3BE7D9A4"/>
    <w:rsid w:val="3BE8002D"/>
    <w:rsid w:val="3BE83448"/>
    <w:rsid w:val="3BE85820"/>
    <w:rsid w:val="3BE89EEE"/>
    <w:rsid w:val="3BE95E4D"/>
    <w:rsid w:val="3BE97D67"/>
    <w:rsid w:val="3BEA2D1D"/>
    <w:rsid w:val="3BEA33AE"/>
    <w:rsid w:val="3BEB822D"/>
    <w:rsid w:val="3BECCD0F"/>
    <w:rsid w:val="3BED1642"/>
    <w:rsid w:val="3BEDC3DC"/>
    <w:rsid w:val="3BEEC164"/>
    <w:rsid w:val="3BEEE64F"/>
    <w:rsid w:val="3BEF2369"/>
    <w:rsid w:val="3BF29915"/>
    <w:rsid w:val="3BF375AD"/>
    <w:rsid w:val="3BF4462E"/>
    <w:rsid w:val="3BF514B9"/>
    <w:rsid w:val="3BF5E0CA"/>
    <w:rsid w:val="3BF6267C"/>
    <w:rsid w:val="3BF7311F"/>
    <w:rsid w:val="3BF745C3"/>
    <w:rsid w:val="3BF7C16D"/>
    <w:rsid w:val="3BF866FB"/>
    <w:rsid w:val="3BF8B369"/>
    <w:rsid w:val="3BF997F4"/>
    <w:rsid w:val="3BF9B1FA"/>
    <w:rsid w:val="3BF9BF6A"/>
    <w:rsid w:val="3BF9DC21"/>
    <w:rsid w:val="3BFA29AD"/>
    <w:rsid w:val="3BFA62E2"/>
    <w:rsid w:val="3BFB220C"/>
    <w:rsid w:val="3BFB4572"/>
    <w:rsid w:val="3BFC8892"/>
    <w:rsid w:val="3BFD81A7"/>
    <w:rsid w:val="3BFDDC91"/>
    <w:rsid w:val="3BFE1BE9"/>
    <w:rsid w:val="3BFE8FAC"/>
    <w:rsid w:val="3BFF76C3"/>
    <w:rsid w:val="3BFF9654"/>
    <w:rsid w:val="3BFFC418"/>
    <w:rsid w:val="3C007E0E"/>
    <w:rsid w:val="3C008F1F"/>
    <w:rsid w:val="3C01E9E6"/>
    <w:rsid w:val="3C021AB5"/>
    <w:rsid w:val="3C023457"/>
    <w:rsid w:val="3C0267B0"/>
    <w:rsid w:val="3C029B4A"/>
    <w:rsid w:val="3C033FE2"/>
    <w:rsid w:val="3C040508"/>
    <w:rsid w:val="3C05C5A5"/>
    <w:rsid w:val="3C060967"/>
    <w:rsid w:val="3C0675E0"/>
    <w:rsid w:val="3C06914E"/>
    <w:rsid w:val="3C06EB60"/>
    <w:rsid w:val="3C083179"/>
    <w:rsid w:val="3C089979"/>
    <w:rsid w:val="3C08A9F4"/>
    <w:rsid w:val="3C08E421"/>
    <w:rsid w:val="3C093E98"/>
    <w:rsid w:val="3C0B2161"/>
    <w:rsid w:val="3C0BE404"/>
    <w:rsid w:val="3C0D6A0D"/>
    <w:rsid w:val="3C0DD67F"/>
    <w:rsid w:val="3C0E1E92"/>
    <w:rsid w:val="3C0E5A58"/>
    <w:rsid w:val="3C0F08CB"/>
    <w:rsid w:val="3C0F1B96"/>
    <w:rsid w:val="3C0FF810"/>
    <w:rsid w:val="3C130513"/>
    <w:rsid w:val="3C131662"/>
    <w:rsid w:val="3C143EA5"/>
    <w:rsid w:val="3C14975B"/>
    <w:rsid w:val="3C150822"/>
    <w:rsid w:val="3C1669DD"/>
    <w:rsid w:val="3C169C89"/>
    <w:rsid w:val="3C16EDC7"/>
    <w:rsid w:val="3C18F2E5"/>
    <w:rsid w:val="3C19FC58"/>
    <w:rsid w:val="3C19FE1F"/>
    <w:rsid w:val="3C1A0747"/>
    <w:rsid w:val="3C1C2DD6"/>
    <w:rsid w:val="3C1C81AF"/>
    <w:rsid w:val="3C1D659E"/>
    <w:rsid w:val="3C1E1B4A"/>
    <w:rsid w:val="3C1E7278"/>
    <w:rsid w:val="3C1F6BF6"/>
    <w:rsid w:val="3C1F7F5A"/>
    <w:rsid w:val="3C1FA726"/>
    <w:rsid w:val="3C1FDEDC"/>
    <w:rsid w:val="3C20DB36"/>
    <w:rsid w:val="3C22F64B"/>
    <w:rsid w:val="3C24333E"/>
    <w:rsid w:val="3C25A6C3"/>
    <w:rsid w:val="3C269885"/>
    <w:rsid w:val="3C279C81"/>
    <w:rsid w:val="3C27C1B1"/>
    <w:rsid w:val="3C27E060"/>
    <w:rsid w:val="3C27F336"/>
    <w:rsid w:val="3C28EAC9"/>
    <w:rsid w:val="3C2935AE"/>
    <w:rsid w:val="3C2A0A0E"/>
    <w:rsid w:val="3C2A0EB1"/>
    <w:rsid w:val="3C2A301B"/>
    <w:rsid w:val="3C2B5F1A"/>
    <w:rsid w:val="3C2B8A8A"/>
    <w:rsid w:val="3C2BC7F5"/>
    <w:rsid w:val="3C2C4AB8"/>
    <w:rsid w:val="3C2C67B8"/>
    <w:rsid w:val="3C2CB8CA"/>
    <w:rsid w:val="3C2D9E4C"/>
    <w:rsid w:val="3C2E0190"/>
    <w:rsid w:val="3C30098F"/>
    <w:rsid w:val="3C319F6E"/>
    <w:rsid w:val="3C3264C6"/>
    <w:rsid w:val="3C333DD4"/>
    <w:rsid w:val="3C334067"/>
    <w:rsid w:val="3C33AA57"/>
    <w:rsid w:val="3C347649"/>
    <w:rsid w:val="3C34B30F"/>
    <w:rsid w:val="3C34BC8D"/>
    <w:rsid w:val="3C351B3B"/>
    <w:rsid w:val="3C35A939"/>
    <w:rsid w:val="3C36610E"/>
    <w:rsid w:val="3C367941"/>
    <w:rsid w:val="3C36D810"/>
    <w:rsid w:val="3C3729BB"/>
    <w:rsid w:val="3C3729C1"/>
    <w:rsid w:val="3C3848A1"/>
    <w:rsid w:val="3C38DEF9"/>
    <w:rsid w:val="3C390891"/>
    <w:rsid w:val="3C390A27"/>
    <w:rsid w:val="3C3BB7BA"/>
    <w:rsid w:val="3C3BCFC4"/>
    <w:rsid w:val="3C3BEC37"/>
    <w:rsid w:val="3C3C3E3F"/>
    <w:rsid w:val="3C3C5D6B"/>
    <w:rsid w:val="3C3C62E8"/>
    <w:rsid w:val="3C3C8419"/>
    <w:rsid w:val="3C3D68B1"/>
    <w:rsid w:val="3C3FBAB4"/>
    <w:rsid w:val="3C4041FB"/>
    <w:rsid w:val="3C409637"/>
    <w:rsid w:val="3C410DF8"/>
    <w:rsid w:val="3C411956"/>
    <w:rsid w:val="3C418E34"/>
    <w:rsid w:val="3C4228C2"/>
    <w:rsid w:val="3C446302"/>
    <w:rsid w:val="3C4472EE"/>
    <w:rsid w:val="3C448A95"/>
    <w:rsid w:val="3C4675F7"/>
    <w:rsid w:val="3C4689FC"/>
    <w:rsid w:val="3C470A88"/>
    <w:rsid w:val="3C475944"/>
    <w:rsid w:val="3C47875C"/>
    <w:rsid w:val="3C488C35"/>
    <w:rsid w:val="3C488F37"/>
    <w:rsid w:val="3C48A8A0"/>
    <w:rsid w:val="3C48C85B"/>
    <w:rsid w:val="3C49067A"/>
    <w:rsid w:val="3C491A4D"/>
    <w:rsid w:val="3C492927"/>
    <w:rsid w:val="3C49A859"/>
    <w:rsid w:val="3C4B3B95"/>
    <w:rsid w:val="3C4B73B7"/>
    <w:rsid w:val="3C4BACED"/>
    <w:rsid w:val="3C4D182B"/>
    <w:rsid w:val="3C4DEC90"/>
    <w:rsid w:val="3C4E3812"/>
    <w:rsid w:val="3C4ECCD6"/>
    <w:rsid w:val="3C4EE65B"/>
    <w:rsid w:val="3C4F619E"/>
    <w:rsid w:val="3C4FDDD3"/>
    <w:rsid w:val="3C50DA3B"/>
    <w:rsid w:val="3C50F630"/>
    <w:rsid w:val="3C510E5A"/>
    <w:rsid w:val="3C518A22"/>
    <w:rsid w:val="3C5260BE"/>
    <w:rsid w:val="3C5295A4"/>
    <w:rsid w:val="3C52E7E7"/>
    <w:rsid w:val="3C548866"/>
    <w:rsid w:val="3C54BC65"/>
    <w:rsid w:val="3C552A9A"/>
    <w:rsid w:val="3C5589FC"/>
    <w:rsid w:val="3C55EF0A"/>
    <w:rsid w:val="3C56DB59"/>
    <w:rsid w:val="3C5703BA"/>
    <w:rsid w:val="3C576360"/>
    <w:rsid w:val="3C57E57F"/>
    <w:rsid w:val="3C57F2BF"/>
    <w:rsid w:val="3C59016D"/>
    <w:rsid w:val="3C59825A"/>
    <w:rsid w:val="3C59C198"/>
    <w:rsid w:val="3C5A50CD"/>
    <w:rsid w:val="3C5AA551"/>
    <w:rsid w:val="3C5BCFF8"/>
    <w:rsid w:val="3C5BEC4D"/>
    <w:rsid w:val="3C5BF171"/>
    <w:rsid w:val="3C5C3A75"/>
    <w:rsid w:val="3C5C4260"/>
    <w:rsid w:val="3C5C7D9F"/>
    <w:rsid w:val="3C5D76C0"/>
    <w:rsid w:val="3C5DC08A"/>
    <w:rsid w:val="3C5DD044"/>
    <w:rsid w:val="3C5F1BF7"/>
    <w:rsid w:val="3C5FA5C5"/>
    <w:rsid w:val="3C5FF2A0"/>
    <w:rsid w:val="3C601BF3"/>
    <w:rsid w:val="3C602592"/>
    <w:rsid w:val="3C611400"/>
    <w:rsid w:val="3C623C4A"/>
    <w:rsid w:val="3C62EC4D"/>
    <w:rsid w:val="3C633CFC"/>
    <w:rsid w:val="3C644CF5"/>
    <w:rsid w:val="3C645670"/>
    <w:rsid w:val="3C6461CA"/>
    <w:rsid w:val="3C64E66E"/>
    <w:rsid w:val="3C653408"/>
    <w:rsid w:val="3C656C10"/>
    <w:rsid w:val="3C671C23"/>
    <w:rsid w:val="3C674598"/>
    <w:rsid w:val="3C67C8DF"/>
    <w:rsid w:val="3C69859E"/>
    <w:rsid w:val="3C6A6141"/>
    <w:rsid w:val="3C6C419B"/>
    <w:rsid w:val="3C6DA8C5"/>
    <w:rsid w:val="3C6E9048"/>
    <w:rsid w:val="3C6F0961"/>
    <w:rsid w:val="3C6F8691"/>
    <w:rsid w:val="3C6F93E3"/>
    <w:rsid w:val="3C6FC366"/>
    <w:rsid w:val="3C70D8B7"/>
    <w:rsid w:val="3C712AEE"/>
    <w:rsid w:val="3C713B75"/>
    <w:rsid w:val="3C716222"/>
    <w:rsid w:val="3C719066"/>
    <w:rsid w:val="3C71F075"/>
    <w:rsid w:val="3C7338E4"/>
    <w:rsid w:val="3C73575F"/>
    <w:rsid w:val="3C73E31C"/>
    <w:rsid w:val="3C744915"/>
    <w:rsid w:val="3C780566"/>
    <w:rsid w:val="3C781AEF"/>
    <w:rsid w:val="3C78FA12"/>
    <w:rsid w:val="3C790C30"/>
    <w:rsid w:val="3C791683"/>
    <w:rsid w:val="3C792C45"/>
    <w:rsid w:val="3C7A0264"/>
    <w:rsid w:val="3C7B6E7A"/>
    <w:rsid w:val="3C7BF58C"/>
    <w:rsid w:val="3C7CAF58"/>
    <w:rsid w:val="3C7CF023"/>
    <w:rsid w:val="3C7D8220"/>
    <w:rsid w:val="3C7D99DC"/>
    <w:rsid w:val="3C7DAC24"/>
    <w:rsid w:val="3C7DDDD8"/>
    <w:rsid w:val="3C7F7955"/>
    <w:rsid w:val="3C80A802"/>
    <w:rsid w:val="3C811621"/>
    <w:rsid w:val="3C816901"/>
    <w:rsid w:val="3C81E697"/>
    <w:rsid w:val="3C824D81"/>
    <w:rsid w:val="3C82E04E"/>
    <w:rsid w:val="3C83E289"/>
    <w:rsid w:val="3C83F053"/>
    <w:rsid w:val="3C84C5FF"/>
    <w:rsid w:val="3C84D75A"/>
    <w:rsid w:val="3C86FBEE"/>
    <w:rsid w:val="3C87D6F5"/>
    <w:rsid w:val="3C88097F"/>
    <w:rsid w:val="3C89A3DA"/>
    <w:rsid w:val="3C8A567F"/>
    <w:rsid w:val="3C8ADF77"/>
    <w:rsid w:val="3C8AF3A8"/>
    <w:rsid w:val="3C8B7379"/>
    <w:rsid w:val="3C8B9F41"/>
    <w:rsid w:val="3C8C8254"/>
    <w:rsid w:val="3C8C928F"/>
    <w:rsid w:val="3C8D5009"/>
    <w:rsid w:val="3C8F415F"/>
    <w:rsid w:val="3C8F75FD"/>
    <w:rsid w:val="3C906ED6"/>
    <w:rsid w:val="3C913A4E"/>
    <w:rsid w:val="3C935CE1"/>
    <w:rsid w:val="3C94E89F"/>
    <w:rsid w:val="3C94FBB0"/>
    <w:rsid w:val="3C953820"/>
    <w:rsid w:val="3C95F355"/>
    <w:rsid w:val="3C962C8D"/>
    <w:rsid w:val="3C979F77"/>
    <w:rsid w:val="3C97F8A5"/>
    <w:rsid w:val="3C993845"/>
    <w:rsid w:val="3C9950A1"/>
    <w:rsid w:val="3C995BB7"/>
    <w:rsid w:val="3C998A0D"/>
    <w:rsid w:val="3C9A75C0"/>
    <w:rsid w:val="3C9B3769"/>
    <w:rsid w:val="3C9B6A71"/>
    <w:rsid w:val="3C9CD8D3"/>
    <w:rsid w:val="3C9D2348"/>
    <w:rsid w:val="3C9E2DB9"/>
    <w:rsid w:val="3C9EA7DB"/>
    <w:rsid w:val="3C9EB206"/>
    <w:rsid w:val="3C9F47E3"/>
    <w:rsid w:val="3C9FEE16"/>
    <w:rsid w:val="3CA07D41"/>
    <w:rsid w:val="3CA128B2"/>
    <w:rsid w:val="3CA22ACA"/>
    <w:rsid w:val="3CA245EB"/>
    <w:rsid w:val="3CA282A1"/>
    <w:rsid w:val="3CA2EC60"/>
    <w:rsid w:val="3CA339A1"/>
    <w:rsid w:val="3CA4D4F5"/>
    <w:rsid w:val="3CA52DD0"/>
    <w:rsid w:val="3CA565A8"/>
    <w:rsid w:val="3CA5A5B2"/>
    <w:rsid w:val="3CA6A1D1"/>
    <w:rsid w:val="3CA6AAAE"/>
    <w:rsid w:val="3CA6ECC7"/>
    <w:rsid w:val="3CA708F2"/>
    <w:rsid w:val="3CA8E95A"/>
    <w:rsid w:val="3CA90332"/>
    <w:rsid w:val="3CA9BE68"/>
    <w:rsid w:val="3CAA750F"/>
    <w:rsid w:val="3CAB3554"/>
    <w:rsid w:val="3CABC1D7"/>
    <w:rsid w:val="3CACCE35"/>
    <w:rsid w:val="3CAD0D3E"/>
    <w:rsid w:val="3CAD728C"/>
    <w:rsid w:val="3CAD808B"/>
    <w:rsid w:val="3CADA1CD"/>
    <w:rsid w:val="3CADD5A6"/>
    <w:rsid w:val="3CADDA7D"/>
    <w:rsid w:val="3CADF2B9"/>
    <w:rsid w:val="3CB08E86"/>
    <w:rsid w:val="3CB0F25B"/>
    <w:rsid w:val="3CB1115C"/>
    <w:rsid w:val="3CB11797"/>
    <w:rsid w:val="3CB17797"/>
    <w:rsid w:val="3CB36CC6"/>
    <w:rsid w:val="3CB388ED"/>
    <w:rsid w:val="3CB49736"/>
    <w:rsid w:val="3CB517E1"/>
    <w:rsid w:val="3CB56442"/>
    <w:rsid w:val="3CB56C8A"/>
    <w:rsid w:val="3CB5906C"/>
    <w:rsid w:val="3CB76F5B"/>
    <w:rsid w:val="3CB7C199"/>
    <w:rsid w:val="3CB8B02C"/>
    <w:rsid w:val="3CB90E4A"/>
    <w:rsid w:val="3CB94944"/>
    <w:rsid w:val="3CB95719"/>
    <w:rsid w:val="3CB963CA"/>
    <w:rsid w:val="3CB9995F"/>
    <w:rsid w:val="3CBB45FC"/>
    <w:rsid w:val="3CBC4AFE"/>
    <w:rsid w:val="3CBCBE5F"/>
    <w:rsid w:val="3CBDA2F7"/>
    <w:rsid w:val="3CBE3F84"/>
    <w:rsid w:val="3CBE5AF1"/>
    <w:rsid w:val="3CBE8596"/>
    <w:rsid w:val="3CBEB54F"/>
    <w:rsid w:val="3CC05FB9"/>
    <w:rsid w:val="3CC2F186"/>
    <w:rsid w:val="3CC3EE0A"/>
    <w:rsid w:val="3CC4A938"/>
    <w:rsid w:val="3CC4D1C4"/>
    <w:rsid w:val="3CC4DA07"/>
    <w:rsid w:val="3CC516AA"/>
    <w:rsid w:val="3CC54271"/>
    <w:rsid w:val="3CC56283"/>
    <w:rsid w:val="3CC571CC"/>
    <w:rsid w:val="3CC680AF"/>
    <w:rsid w:val="3CC78354"/>
    <w:rsid w:val="3CC7C7AF"/>
    <w:rsid w:val="3CC93606"/>
    <w:rsid w:val="3CC98055"/>
    <w:rsid w:val="3CCA2A43"/>
    <w:rsid w:val="3CCA92E6"/>
    <w:rsid w:val="3CCB53FD"/>
    <w:rsid w:val="3CCCC594"/>
    <w:rsid w:val="3CCD2168"/>
    <w:rsid w:val="3CCD346A"/>
    <w:rsid w:val="3CCD6E3C"/>
    <w:rsid w:val="3CCDBB69"/>
    <w:rsid w:val="3CCE33BE"/>
    <w:rsid w:val="3CCE34C0"/>
    <w:rsid w:val="3CCE37BF"/>
    <w:rsid w:val="3CD0F6EA"/>
    <w:rsid w:val="3CD17726"/>
    <w:rsid w:val="3CD3915C"/>
    <w:rsid w:val="3CD3C281"/>
    <w:rsid w:val="3CD450D6"/>
    <w:rsid w:val="3CD45BF8"/>
    <w:rsid w:val="3CD526A7"/>
    <w:rsid w:val="3CD5B897"/>
    <w:rsid w:val="3CD5CDE5"/>
    <w:rsid w:val="3CD5F5EF"/>
    <w:rsid w:val="3CD62098"/>
    <w:rsid w:val="3CD7A163"/>
    <w:rsid w:val="3CD8950C"/>
    <w:rsid w:val="3CD8A7CB"/>
    <w:rsid w:val="3CD9A9A3"/>
    <w:rsid w:val="3CD9D521"/>
    <w:rsid w:val="3CDA3BA1"/>
    <w:rsid w:val="3CDA58C5"/>
    <w:rsid w:val="3CDAFA31"/>
    <w:rsid w:val="3CDB0869"/>
    <w:rsid w:val="3CDB1960"/>
    <w:rsid w:val="3CDBA1DE"/>
    <w:rsid w:val="3CDC0840"/>
    <w:rsid w:val="3CDC8FA9"/>
    <w:rsid w:val="3CDCCBDE"/>
    <w:rsid w:val="3CDCF4F6"/>
    <w:rsid w:val="3CDD7D63"/>
    <w:rsid w:val="3CDDBF16"/>
    <w:rsid w:val="3CDEA77A"/>
    <w:rsid w:val="3CDF6839"/>
    <w:rsid w:val="3CDF97AC"/>
    <w:rsid w:val="3CE0378F"/>
    <w:rsid w:val="3CE0394D"/>
    <w:rsid w:val="3CE03E34"/>
    <w:rsid w:val="3CE06576"/>
    <w:rsid w:val="3CE07058"/>
    <w:rsid w:val="3CE09D8F"/>
    <w:rsid w:val="3CE12A95"/>
    <w:rsid w:val="3CE255D5"/>
    <w:rsid w:val="3CE2C5EA"/>
    <w:rsid w:val="3CE34136"/>
    <w:rsid w:val="3CE527BF"/>
    <w:rsid w:val="3CE6763E"/>
    <w:rsid w:val="3CE67CFD"/>
    <w:rsid w:val="3CE6DA36"/>
    <w:rsid w:val="3CE71D70"/>
    <w:rsid w:val="3CE87F34"/>
    <w:rsid w:val="3CE93560"/>
    <w:rsid w:val="3CEAD154"/>
    <w:rsid w:val="3CEAF2A8"/>
    <w:rsid w:val="3CEB4C93"/>
    <w:rsid w:val="3CECA652"/>
    <w:rsid w:val="3CED0B79"/>
    <w:rsid w:val="3CEE54E0"/>
    <w:rsid w:val="3CEEA05A"/>
    <w:rsid w:val="3CEED7C0"/>
    <w:rsid w:val="3CEF9ADD"/>
    <w:rsid w:val="3CEFA36C"/>
    <w:rsid w:val="3CEFB205"/>
    <w:rsid w:val="3CF0C45D"/>
    <w:rsid w:val="3CF0DEA6"/>
    <w:rsid w:val="3CF0E60C"/>
    <w:rsid w:val="3CF1C0B0"/>
    <w:rsid w:val="3CF2EF97"/>
    <w:rsid w:val="3CF366B6"/>
    <w:rsid w:val="3CF38453"/>
    <w:rsid w:val="3CF460CD"/>
    <w:rsid w:val="3CF48FDA"/>
    <w:rsid w:val="3CF5638E"/>
    <w:rsid w:val="3CF593F7"/>
    <w:rsid w:val="3CF5A6CA"/>
    <w:rsid w:val="3CF5F94C"/>
    <w:rsid w:val="3CF64994"/>
    <w:rsid w:val="3CF65554"/>
    <w:rsid w:val="3CF687E3"/>
    <w:rsid w:val="3CF731EE"/>
    <w:rsid w:val="3CF81023"/>
    <w:rsid w:val="3CF907B6"/>
    <w:rsid w:val="3CF95BD4"/>
    <w:rsid w:val="3CFB23CE"/>
    <w:rsid w:val="3CFB527B"/>
    <w:rsid w:val="3CFB9496"/>
    <w:rsid w:val="3CFBE28A"/>
    <w:rsid w:val="3CFBFBCF"/>
    <w:rsid w:val="3CFC4F3F"/>
    <w:rsid w:val="3CFE4FFA"/>
    <w:rsid w:val="3CFE524B"/>
    <w:rsid w:val="3CFE9E25"/>
    <w:rsid w:val="3CFF2048"/>
    <w:rsid w:val="3CFF43C3"/>
    <w:rsid w:val="3D008DA4"/>
    <w:rsid w:val="3D013512"/>
    <w:rsid w:val="3D01973E"/>
    <w:rsid w:val="3D01D487"/>
    <w:rsid w:val="3D030BCB"/>
    <w:rsid w:val="3D035F75"/>
    <w:rsid w:val="3D03C2E7"/>
    <w:rsid w:val="3D03ED4A"/>
    <w:rsid w:val="3D040389"/>
    <w:rsid w:val="3D0429FD"/>
    <w:rsid w:val="3D048D61"/>
    <w:rsid w:val="3D04C082"/>
    <w:rsid w:val="3D05FFDF"/>
    <w:rsid w:val="3D0651F1"/>
    <w:rsid w:val="3D0692CF"/>
    <w:rsid w:val="3D0706D9"/>
    <w:rsid w:val="3D07CC2B"/>
    <w:rsid w:val="3D088A4C"/>
    <w:rsid w:val="3D08BE60"/>
    <w:rsid w:val="3D08E4EF"/>
    <w:rsid w:val="3D096F74"/>
    <w:rsid w:val="3D09E8BD"/>
    <w:rsid w:val="3D0A0117"/>
    <w:rsid w:val="3D0AF00E"/>
    <w:rsid w:val="3D0B798F"/>
    <w:rsid w:val="3D0B8AFC"/>
    <w:rsid w:val="3D0BDF64"/>
    <w:rsid w:val="3D0C3F0C"/>
    <w:rsid w:val="3D0CDDCD"/>
    <w:rsid w:val="3D0D3E77"/>
    <w:rsid w:val="3D0DB2DA"/>
    <w:rsid w:val="3D0E8608"/>
    <w:rsid w:val="3D0FB49A"/>
    <w:rsid w:val="3D11DA2B"/>
    <w:rsid w:val="3D122DF7"/>
    <w:rsid w:val="3D1251F9"/>
    <w:rsid w:val="3D13618C"/>
    <w:rsid w:val="3D14CD70"/>
    <w:rsid w:val="3D153B0A"/>
    <w:rsid w:val="3D153C70"/>
    <w:rsid w:val="3D15CF6E"/>
    <w:rsid w:val="3D17302C"/>
    <w:rsid w:val="3D17DA01"/>
    <w:rsid w:val="3D17E8B8"/>
    <w:rsid w:val="3D188B4D"/>
    <w:rsid w:val="3D1900B4"/>
    <w:rsid w:val="3D194B31"/>
    <w:rsid w:val="3D198C9F"/>
    <w:rsid w:val="3D199810"/>
    <w:rsid w:val="3D19CE8C"/>
    <w:rsid w:val="3D1CBB77"/>
    <w:rsid w:val="3D1CC9D3"/>
    <w:rsid w:val="3D1D2FBF"/>
    <w:rsid w:val="3D1D5808"/>
    <w:rsid w:val="3D1DE117"/>
    <w:rsid w:val="3D1E611E"/>
    <w:rsid w:val="3D1F1E18"/>
    <w:rsid w:val="3D1F2EBA"/>
    <w:rsid w:val="3D1F350B"/>
    <w:rsid w:val="3D1FDB83"/>
    <w:rsid w:val="3D20C1D2"/>
    <w:rsid w:val="3D21B4D3"/>
    <w:rsid w:val="3D2208DB"/>
    <w:rsid w:val="3D220E2D"/>
    <w:rsid w:val="3D2210C6"/>
    <w:rsid w:val="3D227411"/>
    <w:rsid w:val="3D22C6C8"/>
    <w:rsid w:val="3D2341BA"/>
    <w:rsid w:val="3D23FAA0"/>
    <w:rsid w:val="3D242AF5"/>
    <w:rsid w:val="3D25FB98"/>
    <w:rsid w:val="3D26728C"/>
    <w:rsid w:val="3D26F7B7"/>
    <w:rsid w:val="3D27EC74"/>
    <w:rsid w:val="3D2809E8"/>
    <w:rsid w:val="3D2880B1"/>
    <w:rsid w:val="3D292E67"/>
    <w:rsid w:val="3D2B2DCF"/>
    <w:rsid w:val="3D2CD37B"/>
    <w:rsid w:val="3D2D54E4"/>
    <w:rsid w:val="3D2D5689"/>
    <w:rsid w:val="3D2D5808"/>
    <w:rsid w:val="3D2E4552"/>
    <w:rsid w:val="3D2E674E"/>
    <w:rsid w:val="3D2EAE62"/>
    <w:rsid w:val="3D2EFB43"/>
    <w:rsid w:val="3D3000B8"/>
    <w:rsid w:val="3D30B657"/>
    <w:rsid w:val="3D31201D"/>
    <w:rsid w:val="3D31BB57"/>
    <w:rsid w:val="3D3205C0"/>
    <w:rsid w:val="3D32135D"/>
    <w:rsid w:val="3D32AC25"/>
    <w:rsid w:val="3D32B0F9"/>
    <w:rsid w:val="3D32DD1E"/>
    <w:rsid w:val="3D330173"/>
    <w:rsid w:val="3D333161"/>
    <w:rsid w:val="3D335072"/>
    <w:rsid w:val="3D3461F1"/>
    <w:rsid w:val="3D3469A5"/>
    <w:rsid w:val="3D35AAF2"/>
    <w:rsid w:val="3D3600BB"/>
    <w:rsid w:val="3D36598B"/>
    <w:rsid w:val="3D376536"/>
    <w:rsid w:val="3D3775AE"/>
    <w:rsid w:val="3D37CF32"/>
    <w:rsid w:val="3D37EA8D"/>
    <w:rsid w:val="3D38CC10"/>
    <w:rsid w:val="3D3904EB"/>
    <w:rsid w:val="3D398E6E"/>
    <w:rsid w:val="3D399347"/>
    <w:rsid w:val="3D39B123"/>
    <w:rsid w:val="3D3A01D7"/>
    <w:rsid w:val="3D3ABF8E"/>
    <w:rsid w:val="3D3ACA0B"/>
    <w:rsid w:val="3D3B04A2"/>
    <w:rsid w:val="3D3B1ADD"/>
    <w:rsid w:val="3D3B4C35"/>
    <w:rsid w:val="3D3C734A"/>
    <w:rsid w:val="3D3C94AA"/>
    <w:rsid w:val="3D3DB783"/>
    <w:rsid w:val="3D3E375B"/>
    <w:rsid w:val="3D3E6444"/>
    <w:rsid w:val="3D3ECC17"/>
    <w:rsid w:val="3D3F67EF"/>
    <w:rsid w:val="3D404FA9"/>
    <w:rsid w:val="3D40BC97"/>
    <w:rsid w:val="3D415459"/>
    <w:rsid w:val="3D428565"/>
    <w:rsid w:val="3D438517"/>
    <w:rsid w:val="3D440D07"/>
    <w:rsid w:val="3D459841"/>
    <w:rsid w:val="3D45A681"/>
    <w:rsid w:val="3D46508A"/>
    <w:rsid w:val="3D4682C3"/>
    <w:rsid w:val="3D473A9D"/>
    <w:rsid w:val="3D478765"/>
    <w:rsid w:val="3D47A723"/>
    <w:rsid w:val="3D47F531"/>
    <w:rsid w:val="3D494B63"/>
    <w:rsid w:val="3D496F2E"/>
    <w:rsid w:val="3D49AAF3"/>
    <w:rsid w:val="3D4A42E5"/>
    <w:rsid w:val="3D4AC284"/>
    <w:rsid w:val="3D4BA66F"/>
    <w:rsid w:val="3D4C5AD3"/>
    <w:rsid w:val="3D4CD0C7"/>
    <w:rsid w:val="3D4D9D38"/>
    <w:rsid w:val="3D4E1126"/>
    <w:rsid w:val="3D4E695F"/>
    <w:rsid w:val="3D4F1648"/>
    <w:rsid w:val="3D4F5583"/>
    <w:rsid w:val="3D4FA837"/>
    <w:rsid w:val="3D507839"/>
    <w:rsid w:val="3D520529"/>
    <w:rsid w:val="3D5284ED"/>
    <w:rsid w:val="3D52977C"/>
    <w:rsid w:val="3D53F535"/>
    <w:rsid w:val="3D5407B3"/>
    <w:rsid w:val="3D54F102"/>
    <w:rsid w:val="3D550E91"/>
    <w:rsid w:val="3D556EA4"/>
    <w:rsid w:val="3D558A62"/>
    <w:rsid w:val="3D56138E"/>
    <w:rsid w:val="3D570523"/>
    <w:rsid w:val="3D5757C2"/>
    <w:rsid w:val="3D578AC4"/>
    <w:rsid w:val="3D57A197"/>
    <w:rsid w:val="3D57A615"/>
    <w:rsid w:val="3D583BD8"/>
    <w:rsid w:val="3D5A0998"/>
    <w:rsid w:val="3D5C5B76"/>
    <w:rsid w:val="3D5C62E2"/>
    <w:rsid w:val="3D5C734D"/>
    <w:rsid w:val="3D5C7817"/>
    <w:rsid w:val="3D5C7D81"/>
    <w:rsid w:val="3D5CDFF4"/>
    <w:rsid w:val="3D5D7C2F"/>
    <w:rsid w:val="3D5D84B8"/>
    <w:rsid w:val="3D5EB12D"/>
    <w:rsid w:val="3D5EEFB9"/>
    <w:rsid w:val="3D5F04D9"/>
    <w:rsid w:val="3D5F86EB"/>
    <w:rsid w:val="3D60FCA0"/>
    <w:rsid w:val="3D6115B6"/>
    <w:rsid w:val="3D61766C"/>
    <w:rsid w:val="3D619745"/>
    <w:rsid w:val="3D622C71"/>
    <w:rsid w:val="3D624304"/>
    <w:rsid w:val="3D627C7B"/>
    <w:rsid w:val="3D62BC30"/>
    <w:rsid w:val="3D6310AD"/>
    <w:rsid w:val="3D6395E7"/>
    <w:rsid w:val="3D6434D8"/>
    <w:rsid w:val="3D644E9C"/>
    <w:rsid w:val="3D652164"/>
    <w:rsid w:val="3D65A678"/>
    <w:rsid w:val="3D66B1C7"/>
    <w:rsid w:val="3D678632"/>
    <w:rsid w:val="3D688FA8"/>
    <w:rsid w:val="3D69055E"/>
    <w:rsid w:val="3D69665E"/>
    <w:rsid w:val="3D69A057"/>
    <w:rsid w:val="3D6A3BAF"/>
    <w:rsid w:val="3D6A5033"/>
    <w:rsid w:val="3D6AB2AC"/>
    <w:rsid w:val="3D6BA104"/>
    <w:rsid w:val="3D6C1DC4"/>
    <w:rsid w:val="3D6E3FBA"/>
    <w:rsid w:val="3D6E8B0E"/>
    <w:rsid w:val="3D6EDCA8"/>
    <w:rsid w:val="3D6F5D9B"/>
    <w:rsid w:val="3D6F6DF0"/>
    <w:rsid w:val="3D6FA164"/>
    <w:rsid w:val="3D710095"/>
    <w:rsid w:val="3D713158"/>
    <w:rsid w:val="3D7171C3"/>
    <w:rsid w:val="3D72B7AE"/>
    <w:rsid w:val="3D733AAF"/>
    <w:rsid w:val="3D735FB1"/>
    <w:rsid w:val="3D74F75E"/>
    <w:rsid w:val="3D76F297"/>
    <w:rsid w:val="3D775AC3"/>
    <w:rsid w:val="3D79457A"/>
    <w:rsid w:val="3D797F93"/>
    <w:rsid w:val="3D7A2607"/>
    <w:rsid w:val="3D7A52B7"/>
    <w:rsid w:val="3D7AEA57"/>
    <w:rsid w:val="3D7BC683"/>
    <w:rsid w:val="3D7BF8CC"/>
    <w:rsid w:val="3D7C5C68"/>
    <w:rsid w:val="3D7E942A"/>
    <w:rsid w:val="3D7F1D58"/>
    <w:rsid w:val="3D7F2494"/>
    <w:rsid w:val="3D7F8CCC"/>
    <w:rsid w:val="3D7F9FEA"/>
    <w:rsid w:val="3D801481"/>
    <w:rsid w:val="3D817088"/>
    <w:rsid w:val="3D819CEC"/>
    <w:rsid w:val="3D81E2B4"/>
    <w:rsid w:val="3D829134"/>
    <w:rsid w:val="3D829A7F"/>
    <w:rsid w:val="3D82E6E3"/>
    <w:rsid w:val="3D83A0F1"/>
    <w:rsid w:val="3D841233"/>
    <w:rsid w:val="3D85A9CC"/>
    <w:rsid w:val="3D86F628"/>
    <w:rsid w:val="3D87248B"/>
    <w:rsid w:val="3D8771C4"/>
    <w:rsid w:val="3D877F63"/>
    <w:rsid w:val="3D879720"/>
    <w:rsid w:val="3D881BB2"/>
    <w:rsid w:val="3D88994F"/>
    <w:rsid w:val="3D88E6A3"/>
    <w:rsid w:val="3D890F3C"/>
    <w:rsid w:val="3D89242B"/>
    <w:rsid w:val="3D896F2F"/>
    <w:rsid w:val="3D899BEB"/>
    <w:rsid w:val="3D8C87EE"/>
    <w:rsid w:val="3D8D3C17"/>
    <w:rsid w:val="3D8ED942"/>
    <w:rsid w:val="3D8FCFA7"/>
    <w:rsid w:val="3D8FD97D"/>
    <w:rsid w:val="3D906056"/>
    <w:rsid w:val="3D91FECC"/>
    <w:rsid w:val="3D933B0C"/>
    <w:rsid w:val="3D937CED"/>
    <w:rsid w:val="3D956D89"/>
    <w:rsid w:val="3D969193"/>
    <w:rsid w:val="3D969515"/>
    <w:rsid w:val="3D972EA7"/>
    <w:rsid w:val="3D973512"/>
    <w:rsid w:val="3D97B337"/>
    <w:rsid w:val="3D997347"/>
    <w:rsid w:val="3D9976FA"/>
    <w:rsid w:val="3D9C1806"/>
    <w:rsid w:val="3D9C2EE9"/>
    <w:rsid w:val="3D9D90C2"/>
    <w:rsid w:val="3D9D957E"/>
    <w:rsid w:val="3D9EB05E"/>
    <w:rsid w:val="3D9F9A0A"/>
    <w:rsid w:val="3DA17099"/>
    <w:rsid w:val="3DA18C2E"/>
    <w:rsid w:val="3DA19B5A"/>
    <w:rsid w:val="3DA1D41C"/>
    <w:rsid w:val="3DA2579A"/>
    <w:rsid w:val="3DA2B3C2"/>
    <w:rsid w:val="3DA455F5"/>
    <w:rsid w:val="3DA5299E"/>
    <w:rsid w:val="3DA5B344"/>
    <w:rsid w:val="3DA5C96C"/>
    <w:rsid w:val="3DA62F23"/>
    <w:rsid w:val="3DA65DA8"/>
    <w:rsid w:val="3DA68D82"/>
    <w:rsid w:val="3DA6C9AC"/>
    <w:rsid w:val="3DA72D86"/>
    <w:rsid w:val="3DA97B19"/>
    <w:rsid w:val="3DA9CC23"/>
    <w:rsid w:val="3DAA48C1"/>
    <w:rsid w:val="3DAB741C"/>
    <w:rsid w:val="3DAD0E82"/>
    <w:rsid w:val="3DAD7D82"/>
    <w:rsid w:val="3DAE11AA"/>
    <w:rsid w:val="3DAF25E0"/>
    <w:rsid w:val="3DAF31B8"/>
    <w:rsid w:val="3DAF8F67"/>
    <w:rsid w:val="3DB06C54"/>
    <w:rsid w:val="3DB0CC2D"/>
    <w:rsid w:val="3DB10324"/>
    <w:rsid w:val="3DB11EE7"/>
    <w:rsid w:val="3DB27B1A"/>
    <w:rsid w:val="3DB42C12"/>
    <w:rsid w:val="3DB51FC8"/>
    <w:rsid w:val="3DB54D42"/>
    <w:rsid w:val="3DB61B3F"/>
    <w:rsid w:val="3DB6B4B8"/>
    <w:rsid w:val="3DB71E91"/>
    <w:rsid w:val="3DB740E7"/>
    <w:rsid w:val="3DB75F99"/>
    <w:rsid w:val="3DB781CA"/>
    <w:rsid w:val="3DB7CE18"/>
    <w:rsid w:val="3DB7F2FD"/>
    <w:rsid w:val="3DB8B8B3"/>
    <w:rsid w:val="3DB992D3"/>
    <w:rsid w:val="3DB9BA18"/>
    <w:rsid w:val="3DBBB743"/>
    <w:rsid w:val="3DBC87E7"/>
    <w:rsid w:val="3DBD5F81"/>
    <w:rsid w:val="3DBECFA0"/>
    <w:rsid w:val="3DC0FCB7"/>
    <w:rsid w:val="3DC199F2"/>
    <w:rsid w:val="3DC1D902"/>
    <w:rsid w:val="3DC1E2EA"/>
    <w:rsid w:val="3DC284E0"/>
    <w:rsid w:val="3DC3A013"/>
    <w:rsid w:val="3DC3DB5F"/>
    <w:rsid w:val="3DC3ED68"/>
    <w:rsid w:val="3DC53FDA"/>
    <w:rsid w:val="3DC762C9"/>
    <w:rsid w:val="3DC8B6E1"/>
    <w:rsid w:val="3DC906E0"/>
    <w:rsid w:val="3DC9CF03"/>
    <w:rsid w:val="3DC9D787"/>
    <w:rsid w:val="3DC9FA0C"/>
    <w:rsid w:val="3DCA4D8B"/>
    <w:rsid w:val="3DCA647F"/>
    <w:rsid w:val="3DCA8F0E"/>
    <w:rsid w:val="3DCA9F36"/>
    <w:rsid w:val="3DCAF27F"/>
    <w:rsid w:val="3DCB6573"/>
    <w:rsid w:val="3DCCDD83"/>
    <w:rsid w:val="3DCD5098"/>
    <w:rsid w:val="3DCD9337"/>
    <w:rsid w:val="3DCDC1BC"/>
    <w:rsid w:val="3DCE7F2B"/>
    <w:rsid w:val="3DCEEC7B"/>
    <w:rsid w:val="3DCF2A02"/>
    <w:rsid w:val="3DCFC47A"/>
    <w:rsid w:val="3DD079FF"/>
    <w:rsid w:val="3DD2B8B8"/>
    <w:rsid w:val="3DD2D546"/>
    <w:rsid w:val="3DD2DB02"/>
    <w:rsid w:val="3DD36FFD"/>
    <w:rsid w:val="3DD4C0BC"/>
    <w:rsid w:val="3DD4FF4D"/>
    <w:rsid w:val="3DD50CC3"/>
    <w:rsid w:val="3DD667ED"/>
    <w:rsid w:val="3DD68258"/>
    <w:rsid w:val="3DD69E30"/>
    <w:rsid w:val="3DD6ABD1"/>
    <w:rsid w:val="3DD73322"/>
    <w:rsid w:val="3DD7873A"/>
    <w:rsid w:val="3DD7CE7A"/>
    <w:rsid w:val="3DD82338"/>
    <w:rsid w:val="3DD839EF"/>
    <w:rsid w:val="3DD8B5AE"/>
    <w:rsid w:val="3DD8C1E2"/>
    <w:rsid w:val="3DDC14EA"/>
    <w:rsid w:val="3DDCD966"/>
    <w:rsid w:val="3DDD0B30"/>
    <w:rsid w:val="3DDD52FC"/>
    <w:rsid w:val="3DDDE94F"/>
    <w:rsid w:val="3DDE00A5"/>
    <w:rsid w:val="3DDF6D33"/>
    <w:rsid w:val="3DDF7F96"/>
    <w:rsid w:val="3DE0DF28"/>
    <w:rsid w:val="3DE1438B"/>
    <w:rsid w:val="3DE1473F"/>
    <w:rsid w:val="3DE2469E"/>
    <w:rsid w:val="3DE333DF"/>
    <w:rsid w:val="3DE41948"/>
    <w:rsid w:val="3DE4A6BA"/>
    <w:rsid w:val="3DE640DE"/>
    <w:rsid w:val="3DE69C89"/>
    <w:rsid w:val="3DE7189C"/>
    <w:rsid w:val="3DE7A53D"/>
    <w:rsid w:val="3DE91B11"/>
    <w:rsid w:val="3DE9B6A5"/>
    <w:rsid w:val="3DEAD0DA"/>
    <w:rsid w:val="3DEB4F9E"/>
    <w:rsid w:val="3DEC4146"/>
    <w:rsid w:val="3DEC4951"/>
    <w:rsid w:val="3DEC687A"/>
    <w:rsid w:val="3DEC73BA"/>
    <w:rsid w:val="3DEC84DD"/>
    <w:rsid w:val="3DECA57C"/>
    <w:rsid w:val="3DED5304"/>
    <w:rsid w:val="3DED590C"/>
    <w:rsid w:val="3DED762D"/>
    <w:rsid w:val="3DEDAEC4"/>
    <w:rsid w:val="3DEE0FA3"/>
    <w:rsid w:val="3DEE85C4"/>
    <w:rsid w:val="3DEEDA58"/>
    <w:rsid w:val="3DEF77C9"/>
    <w:rsid w:val="3DF0CAFD"/>
    <w:rsid w:val="3DF170D7"/>
    <w:rsid w:val="3DF1E9AA"/>
    <w:rsid w:val="3DF3079B"/>
    <w:rsid w:val="3DF3A4D3"/>
    <w:rsid w:val="3DF497DA"/>
    <w:rsid w:val="3DF52264"/>
    <w:rsid w:val="3DF52421"/>
    <w:rsid w:val="3DF5A290"/>
    <w:rsid w:val="3DF73198"/>
    <w:rsid w:val="3DF9AA27"/>
    <w:rsid w:val="3DFA5ECE"/>
    <w:rsid w:val="3DFAF5C2"/>
    <w:rsid w:val="3DFC0FDE"/>
    <w:rsid w:val="3DFCE1B2"/>
    <w:rsid w:val="3DFD2E4E"/>
    <w:rsid w:val="3DFE0952"/>
    <w:rsid w:val="3DFEF5A1"/>
    <w:rsid w:val="3DFF8484"/>
    <w:rsid w:val="3DFFF30F"/>
    <w:rsid w:val="3E012347"/>
    <w:rsid w:val="3E012808"/>
    <w:rsid w:val="3E0139BA"/>
    <w:rsid w:val="3E022C3E"/>
    <w:rsid w:val="3E0299E9"/>
    <w:rsid w:val="3E02B795"/>
    <w:rsid w:val="3E02EFCE"/>
    <w:rsid w:val="3E032925"/>
    <w:rsid w:val="3E035106"/>
    <w:rsid w:val="3E045E12"/>
    <w:rsid w:val="3E046AFF"/>
    <w:rsid w:val="3E05378B"/>
    <w:rsid w:val="3E05AF7B"/>
    <w:rsid w:val="3E05E062"/>
    <w:rsid w:val="3E068F5D"/>
    <w:rsid w:val="3E06CE75"/>
    <w:rsid w:val="3E07515D"/>
    <w:rsid w:val="3E07943B"/>
    <w:rsid w:val="3E08A28A"/>
    <w:rsid w:val="3E08A3E4"/>
    <w:rsid w:val="3E0A7E32"/>
    <w:rsid w:val="3E0B0AAA"/>
    <w:rsid w:val="3E0B9265"/>
    <w:rsid w:val="3E0B94DB"/>
    <w:rsid w:val="3E0BD265"/>
    <w:rsid w:val="3E0C8CE3"/>
    <w:rsid w:val="3E0D2F38"/>
    <w:rsid w:val="3E0E14AD"/>
    <w:rsid w:val="3E0E76F3"/>
    <w:rsid w:val="3E0F6CDA"/>
    <w:rsid w:val="3E0FD160"/>
    <w:rsid w:val="3E105D3B"/>
    <w:rsid w:val="3E1084A4"/>
    <w:rsid w:val="3E109655"/>
    <w:rsid w:val="3E10F5F3"/>
    <w:rsid w:val="3E116B45"/>
    <w:rsid w:val="3E12C6A5"/>
    <w:rsid w:val="3E12F7B5"/>
    <w:rsid w:val="3E139B01"/>
    <w:rsid w:val="3E1430AF"/>
    <w:rsid w:val="3E1506B3"/>
    <w:rsid w:val="3E1510C4"/>
    <w:rsid w:val="3E157A40"/>
    <w:rsid w:val="3E1606CD"/>
    <w:rsid w:val="3E163190"/>
    <w:rsid w:val="3E172FE9"/>
    <w:rsid w:val="3E19F93D"/>
    <w:rsid w:val="3E1BB48E"/>
    <w:rsid w:val="3E1C36D1"/>
    <w:rsid w:val="3E1C7863"/>
    <w:rsid w:val="3E1CB890"/>
    <w:rsid w:val="3E1DAA39"/>
    <w:rsid w:val="3E1E180C"/>
    <w:rsid w:val="3E1EF06D"/>
    <w:rsid w:val="3E1F7E26"/>
    <w:rsid w:val="3E20305F"/>
    <w:rsid w:val="3E209C46"/>
    <w:rsid w:val="3E2158C0"/>
    <w:rsid w:val="3E2226FE"/>
    <w:rsid w:val="3E22433E"/>
    <w:rsid w:val="3E224484"/>
    <w:rsid w:val="3E22C178"/>
    <w:rsid w:val="3E22F515"/>
    <w:rsid w:val="3E23656F"/>
    <w:rsid w:val="3E25FCEA"/>
    <w:rsid w:val="3E2632F4"/>
    <w:rsid w:val="3E271AFE"/>
    <w:rsid w:val="3E272DBE"/>
    <w:rsid w:val="3E277FD6"/>
    <w:rsid w:val="3E280C58"/>
    <w:rsid w:val="3E2822FB"/>
    <w:rsid w:val="3E2A9431"/>
    <w:rsid w:val="3E2B2CCA"/>
    <w:rsid w:val="3E2BAD49"/>
    <w:rsid w:val="3E2CC54A"/>
    <w:rsid w:val="3E2D0D46"/>
    <w:rsid w:val="3E2D19E9"/>
    <w:rsid w:val="3E2D42CA"/>
    <w:rsid w:val="3E2E1CFD"/>
    <w:rsid w:val="3E2E579B"/>
    <w:rsid w:val="3E2EEBEE"/>
    <w:rsid w:val="3E2F126F"/>
    <w:rsid w:val="3E2F2F2A"/>
    <w:rsid w:val="3E2F428F"/>
    <w:rsid w:val="3E308884"/>
    <w:rsid w:val="3E309D22"/>
    <w:rsid w:val="3E30D681"/>
    <w:rsid w:val="3E3153C0"/>
    <w:rsid w:val="3E317DD1"/>
    <w:rsid w:val="3E31BCDA"/>
    <w:rsid w:val="3E327FF4"/>
    <w:rsid w:val="3E32899D"/>
    <w:rsid w:val="3E338F3C"/>
    <w:rsid w:val="3E33AA91"/>
    <w:rsid w:val="3E344752"/>
    <w:rsid w:val="3E3470BD"/>
    <w:rsid w:val="3E35F7C4"/>
    <w:rsid w:val="3E3655FE"/>
    <w:rsid w:val="3E369E02"/>
    <w:rsid w:val="3E37F279"/>
    <w:rsid w:val="3E38033B"/>
    <w:rsid w:val="3E38EADD"/>
    <w:rsid w:val="3E39CAD3"/>
    <w:rsid w:val="3E39DD98"/>
    <w:rsid w:val="3E3A5409"/>
    <w:rsid w:val="3E3A7CF5"/>
    <w:rsid w:val="3E3A9B8C"/>
    <w:rsid w:val="3E3ADA65"/>
    <w:rsid w:val="3E3B2D8A"/>
    <w:rsid w:val="3E3B6FD1"/>
    <w:rsid w:val="3E3BA245"/>
    <w:rsid w:val="3E3CA6F1"/>
    <w:rsid w:val="3E3CBC24"/>
    <w:rsid w:val="3E3E3007"/>
    <w:rsid w:val="3E3FFB0F"/>
    <w:rsid w:val="3E4014C3"/>
    <w:rsid w:val="3E4055F1"/>
    <w:rsid w:val="3E40E2D0"/>
    <w:rsid w:val="3E411EC6"/>
    <w:rsid w:val="3E416B7E"/>
    <w:rsid w:val="3E4181F2"/>
    <w:rsid w:val="3E418879"/>
    <w:rsid w:val="3E424496"/>
    <w:rsid w:val="3E43403C"/>
    <w:rsid w:val="3E43860F"/>
    <w:rsid w:val="3E448164"/>
    <w:rsid w:val="3E44FB63"/>
    <w:rsid w:val="3E46E62F"/>
    <w:rsid w:val="3E47388A"/>
    <w:rsid w:val="3E489995"/>
    <w:rsid w:val="3E49C979"/>
    <w:rsid w:val="3E49F4D4"/>
    <w:rsid w:val="3E49F926"/>
    <w:rsid w:val="3E4ABD8E"/>
    <w:rsid w:val="3E4BF835"/>
    <w:rsid w:val="3E4C14A8"/>
    <w:rsid w:val="3E4C5558"/>
    <w:rsid w:val="3E4DF694"/>
    <w:rsid w:val="3E4ECCCD"/>
    <w:rsid w:val="3E4F5236"/>
    <w:rsid w:val="3E4F8E50"/>
    <w:rsid w:val="3E4FE1D5"/>
    <w:rsid w:val="3E5003B6"/>
    <w:rsid w:val="3E50C2D4"/>
    <w:rsid w:val="3E511356"/>
    <w:rsid w:val="3E542A59"/>
    <w:rsid w:val="3E5444D3"/>
    <w:rsid w:val="3E5582F5"/>
    <w:rsid w:val="3E588D51"/>
    <w:rsid w:val="3E5B364A"/>
    <w:rsid w:val="3E5C9ECF"/>
    <w:rsid w:val="3E5CBC26"/>
    <w:rsid w:val="3E5D623C"/>
    <w:rsid w:val="3E5F04E7"/>
    <w:rsid w:val="3E5F4F8F"/>
    <w:rsid w:val="3E603DB1"/>
    <w:rsid w:val="3E60523E"/>
    <w:rsid w:val="3E61488C"/>
    <w:rsid w:val="3E6158CE"/>
    <w:rsid w:val="3E61A5EE"/>
    <w:rsid w:val="3E62C5ED"/>
    <w:rsid w:val="3E632271"/>
    <w:rsid w:val="3E637380"/>
    <w:rsid w:val="3E639E90"/>
    <w:rsid w:val="3E641E40"/>
    <w:rsid w:val="3E642884"/>
    <w:rsid w:val="3E6441BF"/>
    <w:rsid w:val="3E64CF14"/>
    <w:rsid w:val="3E663AA0"/>
    <w:rsid w:val="3E665609"/>
    <w:rsid w:val="3E665965"/>
    <w:rsid w:val="3E66A859"/>
    <w:rsid w:val="3E66A874"/>
    <w:rsid w:val="3E670E7A"/>
    <w:rsid w:val="3E690D7A"/>
    <w:rsid w:val="3E691231"/>
    <w:rsid w:val="3E6A5C67"/>
    <w:rsid w:val="3E6B5E64"/>
    <w:rsid w:val="3E6BB79C"/>
    <w:rsid w:val="3E6C66EA"/>
    <w:rsid w:val="3E6CF7D1"/>
    <w:rsid w:val="3E6E04C1"/>
    <w:rsid w:val="3E6E0BF7"/>
    <w:rsid w:val="3E6E84C1"/>
    <w:rsid w:val="3E6E9410"/>
    <w:rsid w:val="3E6FDC6B"/>
    <w:rsid w:val="3E701C0A"/>
    <w:rsid w:val="3E703F87"/>
    <w:rsid w:val="3E712F75"/>
    <w:rsid w:val="3E7146AC"/>
    <w:rsid w:val="3E73C0BB"/>
    <w:rsid w:val="3E7539FC"/>
    <w:rsid w:val="3E773105"/>
    <w:rsid w:val="3E7776E6"/>
    <w:rsid w:val="3E798642"/>
    <w:rsid w:val="3E7A9E6B"/>
    <w:rsid w:val="3E7ACC37"/>
    <w:rsid w:val="3E7B2C08"/>
    <w:rsid w:val="3E7CDCD3"/>
    <w:rsid w:val="3E7D1CC1"/>
    <w:rsid w:val="3E7D82FA"/>
    <w:rsid w:val="3E7DB8D8"/>
    <w:rsid w:val="3E7E23D6"/>
    <w:rsid w:val="3E7E331B"/>
    <w:rsid w:val="3E7EB4D5"/>
    <w:rsid w:val="3E7ED4A0"/>
    <w:rsid w:val="3E80393E"/>
    <w:rsid w:val="3E806154"/>
    <w:rsid w:val="3E817F7D"/>
    <w:rsid w:val="3E8361F1"/>
    <w:rsid w:val="3E83C27C"/>
    <w:rsid w:val="3E85CA87"/>
    <w:rsid w:val="3E86041B"/>
    <w:rsid w:val="3E87ADB2"/>
    <w:rsid w:val="3E87C112"/>
    <w:rsid w:val="3E884153"/>
    <w:rsid w:val="3E8896EC"/>
    <w:rsid w:val="3E893A3E"/>
    <w:rsid w:val="3E8A4B99"/>
    <w:rsid w:val="3E8A4C7D"/>
    <w:rsid w:val="3E8A6035"/>
    <w:rsid w:val="3E8B195C"/>
    <w:rsid w:val="3E8C1822"/>
    <w:rsid w:val="3E8C3F80"/>
    <w:rsid w:val="3E8ED97E"/>
    <w:rsid w:val="3E8F0A68"/>
    <w:rsid w:val="3E905E61"/>
    <w:rsid w:val="3E90AAE4"/>
    <w:rsid w:val="3E918906"/>
    <w:rsid w:val="3E9265A4"/>
    <w:rsid w:val="3E92CCD3"/>
    <w:rsid w:val="3E9612CB"/>
    <w:rsid w:val="3E968641"/>
    <w:rsid w:val="3E96FDA8"/>
    <w:rsid w:val="3E971A09"/>
    <w:rsid w:val="3E977503"/>
    <w:rsid w:val="3E97AE66"/>
    <w:rsid w:val="3E97E3E4"/>
    <w:rsid w:val="3E986B62"/>
    <w:rsid w:val="3E98B919"/>
    <w:rsid w:val="3E98CEE7"/>
    <w:rsid w:val="3E994BA3"/>
    <w:rsid w:val="3E9A38B2"/>
    <w:rsid w:val="3E9A898B"/>
    <w:rsid w:val="3E9B04B4"/>
    <w:rsid w:val="3E9B1AB3"/>
    <w:rsid w:val="3E9B90AB"/>
    <w:rsid w:val="3E9C3998"/>
    <w:rsid w:val="3E9C3EF5"/>
    <w:rsid w:val="3E9CBB9E"/>
    <w:rsid w:val="3E9D3DF4"/>
    <w:rsid w:val="3E9D559C"/>
    <w:rsid w:val="3E9E74B5"/>
    <w:rsid w:val="3E9EAAA1"/>
    <w:rsid w:val="3E9EAFFC"/>
    <w:rsid w:val="3E9F160C"/>
    <w:rsid w:val="3EA0B97A"/>
    <w:rsid w:val="3EA10AE8"/>
    <w:rsid w:val="3EA1A598"/>
    <w:rsid w:val="3EA20B6B"/>
    <w:rsid w:val="3EA250B3"/>
    <w:rsid w:val="3EA2994D"/>
    <w:rsid w:val="3EA34741"/>
    <w:rsid w:val="3EA449CA"/>
    <w:rsid w:val="3EA49A3C"/>
    <w:rsid w:val="3EA50820"/>
    <w:rsid w:val="3EA5812E"/>
    <w:rsid w:val="3EA674B4"/>
    <w:rsid w:val="3EA78EAB"/>
    <w:rsid w:val="3EA79B4D"/>
    <w:rsid w:val="3EA86D3B"/>
    <w:rsid w:val="3EA94617"/>
    <w:rsid w:val="3EA9649A"/>
    <w:rsid w:val="3EA9D9FF"/>
    <w:rsid w:val="3EA9F891"/>
    <w:rsid w:val="3EAA0C9A"/>
    <w:rsid w:val="3EAB461D"/>
    <w:rsid w:val="3EAC1E38"/>
    <w:rsid w:val="3EAC675C"/>
    <w:rsid w:val="3EACB239"/>
    <w:rsid w:val="3EACF139"/>
    <w:rsid w:val="3EAD5966"/>
    <w:rsid w:val="3EAD9904"/>
    <w:rsid w:val="3EAF9E56"/>
    <w:rsid w:val="3EB095A8"/>
    <w:rsid w:val="3EB1327F"/>
    <w:rsid w:val="3EB1D1B7"/>
    <w:rsid w:val="3EB2619E"/>
    <w:rsid w:val="3EB2B207"/>
    <w:rsid w:val="3EB456B7"/>
    <w:rsid w:val="3EB48C65"/>
    <w:rsid w:val="3EB4F4AD"/>
    <w:rsid w:val="3EB51221"/>
    <w:rsid w:val="3EB54BCD"/>
    <w:rsid w:val="3EB57CD3"/>
    <w:rsid w:val="3EB58058"/>
    <w:rsid w:val="3EB5A517"/>
    <w:rsid w:val="3EB5DB87"/>
    <w:rsid w:val="3EB694A6"/>
    <w:rsid w:val="3EB6BFE0"/>
    <w:rsid w:val="3EB6CA19"/>
    <w:rsid w:val="3EB7B11A"/>
    <w:rsid w:val="3EB84A97"/>
    <w:rsid w:val="3EB8C6AD"/>
    <w:rsid w:val="3EB94FC8"/>
    <w:rsid w:val="3EB9EFED"/>
    <w:rsid w:val="3EBC25F5"/>
    <w:rsid w:val="3EBCF495"/>
    <w:rsid w:val="3EBD2825"/>
    <w:rsid w:val="3EBDCC02"/>
    <w:rsid w:val="3EBFDDEF"/>
    <w:rsid w:val="3EC03A9B"/>
    <w:rsid w:val="3EC0B6A8"/>
    <w:rsid w:val="3EC0DF10"/>
    <w:rsid w:val="3EC27C75"/>
    <w:rsid w:val="3EC29E7C"/>
    <w:rsid w:val="3EC2DDC9"/>
    <w:rsid w:val="3EC37C39"/>
    <w:rsid w:val="3EC3FD6A"/>
    <w:rsid w:val="3EC417A3"/>
    <w:rsid w:val="3EC432B7"/>
    <w:rsid w:val="3EC59037"/>
    <w:rsid w:val="3EC5C256"/>
    <w:rsid w:val="3EC5E28B"/>
    <w:rsid w:val="3EC6BAEA"/>
    <w:rsid w:val="3EC6CB28"/>
    <w:rsid w:val="3EC6DE06"/>
    <w:rsid w:val="3EC7979A"/>
    <w:rsid w:val="3EC7A98D"/>
    <w:rsid w:val="3EC800CB"/>
    <w:rsid w:val="3EC9130A"/>
    <w:rsid w:val="3EC985A2"/>
    <w:rsid w:val="3ECB537A"/>
    <w:rsid w:val="3ECBC9F3"/>
    <w:rsid w:val="3ECBF54B"/>
    <w:rsid w:val="3ECCA020"/>
    <w:rsid w:val="3ECDC76A"/>
    <w:rsid w:val="3ECE8461"/>
    <w:rsid w:val="3ECED632"/>
    <w:rsid w:val="3ECEE733"/>
    <w:rsid w:val="3ECF2213"/>
    <w:rsid w:val="3ED120B5"/>
    <w:rsid w:val="3ED1438F"/>
    <w:rsid w:val="3ED34B3E"/>
    <w:rsid w:val="3ED4D537"/>
    <w:rsid w:val="3ED53053"/>
    <w:rsid w:val="3ED55CB8"/>
    <w:rsid w:val="3ED653BC"/>
    <w:rsid w:val="3ED6636B"/>
    <w:rsid w:val="3ED6A31B"/>
    <w:rsid w:val="3ED731FD"/>
    <w:rsid w:val="3ED7707D"/>
    <w:rsid w:val="3ED776AC"/>
    <w:rsid w:val="3ED78FF5"/>
    <w:rsid w:val="3ED794AF"/>
    <w:rsid w:val="3ED7A5FB"/>
    <w:rsid w:val="3ED81F70"/>
    <w:rsid w:val="3ED840FB"/>
    <w:rsid w:val="3ED928F2"/>
    <w:rsid w:val="3ED9AD20"/>
    <w:rsid w:val="3EDA415F"/>
    <w:rsid w:val="3EDAB919"/>
    <w:rsid w:val="3EDAEEB4"/>
    <w:rsid w:val="3EDCB6AC"/>
    <w:rsid w:val="3EDD07EB"/>
    <w:rsid w:val="3EDE2E8A"/>
    <w:rsid w:val="3EDF36CF"/>
    <w:rsid w:val="3EDFE468"/>
    <w:rsid w:val="3EE00682"/>
    <w:rsid w:val="3EE035B7"/>
    <w:rsid w:val="3EE08398"/>
    <w:rsid w:val="3EE0FA60"/>
    <w:rsid w:val="3EE12597"/>
    <w:rsid w:val="3EE12F45"/>
    <w:rsid w:val="3EE2313F"/>
    <w:rsid w:val="3EE41E76"/>
    <w:rsid w:val="3EE4CA1A"/>
    <w:rsid w:val="3EE508D7"/>
    <w:rsid w:val="3EE51FBF"/>
    <w:rsid w:val="3EE540E5"/>
    <w:rsid w:val="3EE6B282"/>
    <w:rsid w:val="3EE6D290"/>
    <w:rsid w:val="3EE6F7AD"/>
    <w:rsid w:val="3EE6F974"/>
    <w:rsid w:val="3EE70160"/>
    <w:rsid w:val="3EE77B05"/>
    <w:rsid w:val="3EE793A1"/>
    <w:rsid w:val="3EE84FEF"/>
    <w:rsid w:val="3EE8689F"/>
    <w:rsid w:val="3EE891A7"/>
    <w:rsid w:val="3EE8A058"/>
    <w:rsid w:val="3EEB94B5"/>
    <w:rsid w:val="3EED84DD"/>
    <w:rsid w:val="3EEDA7B8"/>
    <w:rsid w:val="3EEDD5DE"/>
    <w:rsid w:val="3EEEC982"/>
    <w:rsid w:val="3EEF4F9A"/>
    <w:rsid w:val="3EF00290"/>
    <w:rsid w:val="3EF04988"/>
    <w:rsid w:val="3EF054A3"/>
    <w:rsid w:val="3EF0C99C"/>
    <w:rsid w:val="3EF1D856"/>
    <w:rsid w:val="3EF206BB"/>
    <w:rsid w:val="3EF21D21"/>
    <w:rsid w:val="3EF2DADA"/>
    <w:rsid w:val="3EF2F49C"/>
    <w:rsid w:val="3EF31961"/>
    <w:rsid w:val="3EF3B03B"/>
    <w:rsid w:val="3EF409AA"/>
    <w:rsid w:val="3EF58270"/>
    <w:rsid w:val="3EF5F214"/>
    <w:rsid w:val="3EF6E4B0"/>
    <w:rsid w:val="3EF901E1"/>
    <w:rsid w:val="3EF934BF"/>
    <w:rsid w:val="3EFA099D"/>
    <w:rsid w:val="3EFA1CBC"/>
    <w:rsid w:val="3EFA2517"/>
    <w:rsid w:val="3EFAC860"/>
    <w:rsid w:val="3EFB6767"/>
    <w:rsid w:val="3EFBBFE2"/>
    <w:rsid w:val="3EFBC408"/>
    <w:rsid w:val="3EFBC76E"/>
    <w:rsid w:val="3EFE7646"/>
    <w:rsid w:val="3EFE9A42"/>
    <w:rsid w:val="3EFEA72C"/>
    <w:rsid w:val="3EFF925B"/>
    <w:rsid w:val="3F005834"/>
    <w:rsid w:val="3F00A4C9"/>
    <w:rsid w:val="3F019DE2"/>
    <w:rsid w:val="3F01EBC8"/>
    <w:rsid w:val="3F01FC78"/>
    <w:rsid w:val="3F03EE7E"/>
    <w:rsid w:val="3F048AEA"/>
    <w:rsid w:val="3F04B29A"/>
    <w:rsid w:val="3F0681A7"/>
    <w:rsid w:val="3F06C514"/>
    <w:rsid w:val="3F06DD35"/>
    <w:rsid w:val="3F094DE2"/>
    <w:rsid w:val="3F0959BA"/>
    <w:rsid w:val="3F095F94"/>
    <w:rsid w:val="3F099D6F"/>
    <w:rsid w:val="3F09F43B"/>
    <w:rsid w:val="3F0A8957"/>
    <w:rsid w:val="3F0A934D"/>
    <w:rsid w:val="3F0AA6E1"/>
    <w:rsid w:val="3F0AC33C"/>
    <w:rsid w:val="3F0B26E9"/>
    <w:rsid w:val="3F0BEB68"/>
    <w:rsid w:val="3F0C3336"/>
    <w:rsid w:val="3F0C3CE8"/>
    <w:rsid w:val="3F0C671A"/>
    <w:rsid w:val="3F0C7DA0"/>
    <w:rsid w:val="3F0D2E2D"/>
    <w:rsid w:val="3F0E4F15"/>
    <w:rsid w:val="3F0E53D0"/>
    <w:rsid w:val="3F0E9905"/>
    <w:rsid w:val="3F0ECC94"/>
    <w:rsid w:val="3F0F518D"/>
    <w:rsid w:val="3F0F5E64"/>
    <w:rsid w:val="3F0F6F2C"/>
    <w:rsid w:val="3F0FD49E"/>
    <w:rsid w:val="3F10F5F8"/>
    <w:rsid w:val="3F11CCA4"/>
    <w:rsid w:val="3F1233C9"/>
    <w:rsid w:val="3F13E9A4"/>
    <w:rsid w:val="3F141159"/>
    <w:rsid w:val="3F14B6E1"/>
    <w:rsid w:val="3F165E60"/>
    <w:rsid w:val="3F16AA42"/>
    <w:rsid w:val="3F17768C"/>
    <w:rsid w:val="3F1872D4"/>
    <w:rsid w:val="3F19364E"/>
    <w:rsid w:val="3F1999EE"/>
    <w:rsid w:val="3F19B0E2"/>
    <w:rsid w:val="3F1BC2A4"/>
    <w:rsid w:val="3F1BC553"/>
    <w:rsid w:val="3F1D96C4"/>
    <w:rsid w:val="3F1E00AD"/>
    <w:rsid w:val="3F1E0322"/>
    <w:rsid w:val="3F1E1277"/>
    <w:rsid w:val="3F1FB24D"/>
    <w:rsid w:val="3F211AA8"/>
    <w:rsid w:val="3F217CB4"/>
    <w:rsid w:val="3F21E938"/>
    <w:rsid w:val="3F23D6F9"/>
    <w:rsid w:val="3F2425AD"/>
    <w:rsid w:val="3F246D32"/>
    <w:rsid w:val="3F253FDC"/>
    <w:rsid w:val="3F266B41"/>
    <w:rsid w:val="3F29A874"/>
    <w:rsid w:val="3F2A8856"/>
    <w:rsid w:val="3F2B8F83"/>
    <w:rsid w:val="3F2BAE57"/>
    <w:rsid w:val="3F2BF050"/>
    <w:rsid w:val="3F2C9416"/>
    <w:rsid w:val="3F2CEB0A"/>
    <w:rsid w:val="3F2D794A"/>
    <w:rsid w:val="3F2DDE82"/>
    <w:rsid w:val="3F2E0FF1"/>
    <w:rsid w:val="3F2EF338"/>
    <w:rsid w:val="3F322E14"/>
    <w:rsid w:val="3F3245F7"/>
    <w:rsid w:val="3F32DEAB"/>
    <w:rsid w:val="3F32F57A"/>
    <w:rsid w:val="3F332CD8"/>
    <w:rsid w:val="3F333923"/>
    <w:rsid w:val="3F3486B2"/>
    <w:rsid w:val="3F34CD02"/>
    <w:rsid w:val="3F34ED9D"/>
    <w:rsid w:val="3F354747"/>
    <w:rsid w:val="3F359A86"/>
    <w:rsid w:val="3F360013"/>
    <w:rsid w:val="3F36237B"/>
    <w:rsid w:val="3F362F01"/>
    <w:rsid w:val="3F3689FA"/>
    <w:rsid w:val="3F36C8ED"/>
    <w:rsid w:val="3F38C05F"/>
    <w:rsid w:val="3F396123"/>
    <w:rsid w:val="3F39B027"/>
    <w:rsid w:val="3F39FF32"/>
    <w:rsid w:val="3F3A1339"/>
    <w:rsid w:val="3F3ABD10"/>
    <w:rsid w:val="3F3C21FA"/>
    <w:rsid w:val="3F3CEDC6"/>
    <w:rsid w:val="3F3CEDEF"/>
    <w:rsid w:val="3F3DBA71"/>
    <w:rsid w:val="3F3E8C22"/>
    <w:rsid w:val="3F3E9A2A"/>
    <w:rsid w:val="3F3EB3A8"/>
    <w:rsid w:val="3F3EC9E7"/>
    <w:rsid w:val="3F3EE1A1"/>
    <w:rsid w:val="3F3F33E1"/>
    <w:rsid w:val="3F3FF8E8"/>
    <w:rsid w:val="3F410D41"/>
    <w:rsid w:val="3F414ECE"/>
    <w:rsid w:val="3F41C089"/>
    <w:rsid w:val="3F42ECDA"/>
    <w:rsid w:val="3F43518E"/>
    <w:rsid w:val="3F43DE1A"/>
    <w:rsid w:val="3F447932"/>
    <w:rsid w:val="3F44AD9B"/>
    <w:rsid w:val="3F44C1C0"/>
    <w:rsid w:val="3F4691F7"/>
    <w:rsid w:val="3F46AD04"/>
    <w:rsid w:val="3F46FA63"/>
    <w:rsid w:val="3F4832C7"/>
    <w:rsid w:val="3F48B214"/>
    <w:rsid w:val="3F48F76F"/>
    <w:rsid w:val="3F4ABFA1"/>
    <w:rsid w:val="3F4B034C"/>
    <w:rsid w:val="3F4B2810"/>
    <w:rsid w:val="3F4B7702"/>
    <w:rsid w:val="3F4C6788"/>
    <w:rsid w:val="3F4C7891"/>
    <w:rsid w:val="3F4CB683"/>
    <w:rsid w:val="3F4DF83C"/>
    <w:rsid w:val="3F4E08F5"/>
    <w:rsid w:val="3F4E3B40"/>
    <w:rsid w:val="3F4E606A"/>
    <w:rsid w:val="3F4E6CA8"/>
    <w:rsid w:val="3F4EC24F"/>
    <w:rsid w:val="3F4F8F0C"/>
    <w:rsid w:val="3F505917"/>
    <w:rsid w:val="3F50594A"/>
    <w:rsid w:val="3F5084D9"/>
    <w:rsid w:val="3F527641"/>
    <w:rsid w:val="3F528680"/>
    <w:rsid w:val="3F534561"/>
    <w:rsid w:val="3F535917"/>
    <w:rsid w:val="3F537CFF"/>
    <w:rsid w:val="3F54408F"/>
    <w:rsid w:val="3F56E5A4"/>
    <w:rsid w:val="3F570462"/>
    <w:rsid w:val="3F57FDBA"/>
    <w:rsid w:val="3F5872CE"/>
    <w:rsid w:val="3F588D74"/>
    <w:rsid w:val="3F5A50DF"/>
    <w:rsid w:val="3F5CAC7B"/>
    <w:rsid w:val="3F5D11D7"/>
    <w:rsid w:val="3F5D4CF6"/>
    <w:rsid w:val="3F5D6947"/>
    <w:rsid w:val="3F5EF79A"/>
    <w:rsid w:val="3F5FA7EB"/>
    <w:rsid w:val="3F600C2B"/>
    <w:rsid w:val="3F601F38"/>
    <w:rsid w:val="3F611E31"/>
    <w:rsid w:val="3F622B19"/>
    <w:rsid w:val="3F6238A6"/>
    <w:rsid w:val="3F63A91A"/>
    <w:rsid w:val="3F63C170"/>
    <w:rsid w:val="3F63DB4B"/>
    <w:rsid w:val="3F644C30"/>
    <w:rsid w:val="3F64EB07"/>
    <w:rsid w:val="3F6621C2"/>
    <w:rsid w:val="3F6641EC"/>
    <w:rsid w:val="3F664253"/>
    <w:rsid w:val="3F66587E"/>
    <w:rsid w:val="3F66848A"/>
    <w:rsid w:val="3F66CB40"/>
    <w:rsid w:val="3F66D658"/>
    <w:rsid w:val="3F67995C"/>
    <w:rsid w:val="3F67B187"/>
    <w:rsid w:val="3F6852BE"/>
    <w:rsid w:val="3F68AFD2"/>
    <w:rsid w:val="3F68FCB5"/>
    <w:rsid w:val="3F691DD2"/>
    <w:rsid w:val="3F6B8110"/>
    <w:rsid w:val="3F6C080A"/>
    <w:rsid w:val="3F6D35E2"/>
    <w:rsid w:val="3F6D999F"/>
    <w:rsid w:val="3F6EC540"/>
    <w:rsid w:val="3F6F57C8"/>
    <w:rsid w:val="3F6FEBF3"/>
    <w:rsid w:val="3F70B960"/>
    <w:rsid w:val="3F7130B6"/>
    <w:rsid w:val="3F720415"/>
    <w:rsid w:val="3F72DBAB"/>
    <w:rsid w:val="3F72E8AE"/>
    <w:rsid w:val="3F72EED6"/>
    <w:rsid w:val="3F732BC4"/>
    <w:rsid w:val="3F744FCC"/>
    <w:rsid w:val="3F74778A"/>
    <w:rsid w:val="3F74BF02"/>
    <w:rsid w:val="3F752261"/>
    <w:rsid w:val="3F75502B"/>
    <w:rsid w:val="3F756380"/>
    <w:rsid w:val="3F75DD0F"/>
    <w:rsid w:val="3F768A54"/>
    <w:rsid w:val="3F791ED8"/>
    <w:rsid w:val="3F7922F4"/>
    <w:rsid w:val="3F7A2052"/>
    <w:rsid w:val="3F7A5B50"/>
    <w:rsid w:val="3F7AB9BD"/>
    <w:rsid w:val="3F7C38D2"/>
    <w:rsid w:val="3F7CAA7F"/>
    <w:rsid w:val="3F7D6429"/>
    <w:rsid w:val="3F7D6DD5"/>
    <w:rsid w:val="3F7DD0A1"/>
    <w:rsid w:val="3F7DF09A"/>
    <w:rsid w:val="3F7EAB4A"/>
    <w:rsid w:val="3F7F6E3B"/>
    <w:rsid w:val="3F7FE91A"/>
    <w:rsid w:val="3F801430"/>
    <w:rsid w:val="3F802CAA"/>
    <w:rsid w:val="3F810E5B"/>
    <w:rsid w:val="3F827431"/>
    <w:rsid w:val="3F8312DA"/>
    <w:rsid w:val="3F837A58"/>
    <w:rsid w:val="3F851C1F"/>
    <w:rsid w:val="3F85C7BD"/>
    <w:rsid w:val="3F8654A9"/>
    <w:rsid w:val="3F8681FD"/>
    <w:rsid w:val="3F868E70"/>
    <w:rsid w:val="3F86948D"/>
    <w:rsid w:val="3F86A28B"/>
    <w:rsid w:val="3F883D78"/>
    <w:rsid w:val="3F892820"/>
    <w:rsid w:val="3F89793E"/>
    <w:rsid w:val="3F897D43"/>
    <w:rsid w:val="3F8B3566"/>
    <w:rsid w:val="3F8C3E0D"/>
    <w:rsid w:val="3F8CFB2C"/>
    <w:rsid w:val="3F8DD31E"/>
    <w:rsid w:val="3F8EADBF"/>
    <w:rsid w:val="3F902329"/>
    <w:rsid w:val="3F913849"/>
    <w:rsid w:val="3F9143AC"/>
    <w:rsid w:val="3F916BCC"/>
    <w:rsid w:val="3F929B4C"/>
    <w:rsid w:val="3F92BCBD"/>
    <w:rsid w:val="3F937971"/>
    <w:rsid w:val="3F93F3B0"/>
    <w:rsid w:val="3F943647"/>
    <w:rsid w:val="3F944A4F"/>
    <w:rsid w:val="3F948D9F"/>
    <w:rsid w:val="3F94F90C"/>
    <w:rsid w:val="3F954183"/>
    <w:rsid w:val="3F956974"/>
    <w:rsid w:val="3F9698CA"/>
    <w:rsid w:val="3F974822"/>
    <w:rsid w:val="3F98C2DF"/>
    <w:rsid w:val="3F98C820"/>
    <w:rsid w:val="3F99B1CA"/>
    <w:rsid w:val="3F99F32D"/>
    <w:rsid w:val="3F9A8D0F"/>
    <w:rsid w:val="3F9C61F2"/>
    <w:rsid w:val="3F9CC8A2"/>
    <w:rsid w:val="3F9CCD94"/>
    <w:rsid w:val="3F9DF2ED"/>
    <w:rsid w:val="3F9E7C03"/>
    <w:rsid w:val="3F9EB8AD"/>
    <w:rsid w:val="3F9F5338"/>
    <w:rsid w:val="3F9FA334"/>
    <w:rsid w:val="3FA0F4A7"/>
    <w:rsid w:val="3FA30513"/>
    <w:rsid w:val="3FA33935"/>
    <w:rsid w:val="3FA39405"/>
    <w:rsid w:val="3FA3CEC4"/>
    <w:rsid w:val="3FA3E164"/>
    <w:rsid w:val="3FA47E44"/>
    <w:rsid w:val="3FA64FA4"/>
    <w:rsid w:val="3FA6CA0E"/>
    <w:rsid w:val="3FA6F436"/>
    <w:rsid w:val="3FA73925"/>
    <w:rsid w:val="3FA7BD82"/>
    <w:rsid w:val="3FA8CF3D"/>
    <w:rsid w:val="3FA913EA"/>
    <w:rsid w:val="3FA9A86C"/>
    <w:rsid w:val="3FAA05F7"/>
    <w:rsid w:val="3FAA31E7"/>
    <w:rsid w:val="3FAA57F6"/>
    <w:rsid w:val="3FAAA483"/>
    <w:rsid w:val="3FAB7250"/>
    <w:rsid w:val="3FAB770D"/>
    <w:rsid w:val="3FAC89BC"/>
    <w:rsid w:val="3FADD897"/>
    <w:rsid w:val="3FADDB38"/>
    <w:rsid w:val="3FAEABD9"/>
    <w:rsid w:val="3FAF1631"/>
    <w:rsid w:val="3FAF5EF5"/>
    <w:rsid w:val="3FAFB6D0"/>
    <w:rsid w:val="3FB01BD0"/>
    <w:rsid w:val="3FB075FF"/>
    <w:rsid w:val="3FB090AA"/>
    <w:rsid w:val="3FB10E95"/>
    <w:rsid w:val="3FB353EE"/>
    <w:rsid w:val="3FB4C313"/>
    <w:rsid w:val="3FB5428C"/>
    <w:rsid w:val="3FB557F2"/>
    <w:rsid w:val="3FB5E0AD"/>
    <w:rsid w:val="3FB5FDAA"/>
    <w:rsid w:val="3FB69F0E"/>
    <w:rsid w:val="3FB74772"/>
    <w:rsid w:val="3FB7DCD8"/>
    <w:rsid w:val="3FB80390"/>
    <w:rsid w:val="3FB81C1C"/>
    <w:rsid w:val="3FB8D0E6"/>
    <w:rsid w:val="3FBA5CD0"/>
    <w:rsid w:val="3FBA9CC6"/>
    <w:rsid w:val="3FBAEC23"/>
    <w:rsid w:val="3FBB81A6"/>
    <w:rsid w:val="3FBBC585"/>
    <w:rsid w:val="3FBBD512"/>
    <w:rsid w:val="3FBBF9CE"/>
    <w:rsid w:val="3FBC267D"/>
    <w:rsid w:val="3FBD4B60"/>
    <w:rsid w:val="3FBE798F"/>
    <w:rsid w:val="3FBEC69F"/>
    <w:rsid w:val="3FBED261"/>
    <w:rsid w:val="3FC09F60"/>
    <w:rsid w:val="3FC0C1F4"/>
    <w:rsid w:val="3FC16C61"/>
    <w:rsid w:val="3FC16F85"/>
    <w:rsid w:val="3FC34C37"/>
    <w:rsid w:val="3FC35476"/>
    <w:rsid w:val="3FC3D893"/>
    <w:rsid w:val="3FC3E4B1"/>
    <w:rsid w:val="3FC41570"/>
    <w:rsid w:val="3FC483BA"/>
    <w:rsid w:val="3FC529F9"/>
    <w:rsid w:val="3FC549C9"/>
    <w:rsid w:val="3FC5EB19"/>
    <w:rsid w:val="3FC6882D"/>
    <w:rsid w:val="3FC71988"/>
    <w:rsid w:val="3FC7DEE8"/>
    <w:rsid w:val="3FC8A204"/>
    <w:rsid w:val="3FC8F198"/>
    <w:rsid w:val="3FC994F1"/>
    <w:rsid w:val="3FCAC852"/>
    <w:rsid w:val="3FCADABC"/>
    <w:rsid w:val="3FCB3381"/>
    <w:rsid w:val="3FCCD568"/>
    <w:rsid w:val="3FCD1487"/>
    <w:rsid w:val="3FCD342A"/>
    <w:rsid w:val="3FCDCC7A"/>
    <w:rsid w:val="3FCE2451"/>
    <w:rsid w:val="3FCE6BEF"/>
    <w:rsid w:val="3FCEF691"/>
    <w:rsid w:val="3FCF5A98"/>
    <w:rsid w:val="3FD0276C"/>
    <w:rsid w:val="3FD096EE"/>
    <w:rsid w:val="3FD13590"/>
    <w:rsid w:val="3FD1A241"/>
    <w:rsid w:val="3FD1CF7B"/>
    <w:rsid w:val="3FD1F759"/>
    <w:rsid w:val="3FD21B64"/>
    <w:rsid w:val="3FD22461"/>
    <w:rsid w:val="3FD33C5C"/>
    <w:rsid w:val="3FD36469"/>
    <w:rsid w:val="3FD36D10"/>
    <w:rsid w:val="3FD3992D"/>
    <w:rsid w:val="3FD4111C"/>
    <w:rsid w:val="3FD4CCD7"/>
    <w:rsid w:val="3FD62926"/>
    <w:rsid w:val="3FD6F75E"/>
    <w:rsid w:val="3FD70944"/>
    <w:rsid w:val="3FD7B5D1"/>
    <w:rsid w:val="3FD81A8B"/>
    <w:rsid w:val="3FD875E1"/>
    <w:rsid w:val="3FD8BD92"/>
    <w:rsid w:val="3FD9908B"/>
    <w:rsid w:val="3FDABD9C"/>
    <w:rsid w:val="3FDB04F9"/>
    <w:rsid w:val="3FDBB42F"/>
    <w:rsid w:val="3FDCA9A1"/>
    <w:rsid w:val="3FDCB0FF"/>
    <w:rsid w:val="3FDD5BEA"/>
    <w:rsid w:val="3FDDCE7F"/>
    <w:rsid w:val="3FDE841E"/>
    <w:rsid w:val="3FDF66CD"/>
    <w:rsid w:val="3FE08E33"/>
    <w:rsid w:val="3FE0AF25"/>
    <w:rsid w:val="3FE19BB0"/>
    <w:rsid w:val="3FE19F07"/>
    <w:rsid w:val="3FE2A480"/>
    <w:rsid w:val="3FE2F7EF"/>
    <w:rsid w:val="3FE34804"/>
    <w:rsid w:val="3FE35A73"/>
    <w:rsid w:val="3FE40559"/>
    <w:rsid w:val="3FE477E0"/>
    <w:rsid w:val="3FE56D20"/>
    <w:rsid w:val="3FE66874"/>
    <w:rsid w:val="3FE6860C"/>
    <w:rsid w:val="3FE6D914"/>
    <w:rsid w:val="3FE70FDB"/>
    <w:rsid w:val="3FE7A05D"/>
    <w:rsid w:val="3FE7C198"/>
    <w:rsid w:val="3FE842F7"/>
    <w:rsid w:val="3FE869DE"/>
    <w:rsid w:val="3FE877BB"/>
    <w:rsid w:val="3FE9408B"/>
    <w:rsid w:val="3FE9E3E9"/>
    <w:rsid w:val="3FEA09BD"/>
    <w:rsid w:val="3FEA8877"/>
    <w:rsid w:val="3FEAB054"/>
    <w:rsid w:val="3FEB053A"/>
    <w:rsid w:val="3FEB1EA3"/>
    <w:rsid w:val="3FEBE509"/>
    <w:rsid w:val="3FEC5DFB"/>
    <w:rsid w:val="3FECF3C5"/>
    <w:rsid w:val="3FED1117"/>
    <w:rsid w:val="3FEE18D0"/>
    <w:rsid w:val="3FEEF928"/>
    <w:rsid w:val="3FEF1A0D"/>
    <w:rsid w:val="3FEF65B8"/>
    <w:rsid w:val="3FEFA3CB"/>
    <w:rsid w:val="3FF0317A"/>
    <w:rsid w:val="3FF0A4DC"/>
    <w:rsid w:val="3FF0DE73"/>
    <w:rsid w:val="3FF10A9C"/>
    <w:rsid w:val="3FF12EE0"/>
    <w:rsid w:val="3FF196EB"/>
    <w:rsid w:val="3FF1A046"/>
    <w:rsid w:val="3FF1B06D"/>
    <w:rsid w:val="3FF210AB"/>
    <w:rsid w:val="3FF296CE"/>
    <w:rsid w:val="3FF300F0"/>
    <w:rsid w:val="3FF378A6"/>
    <w:rsid w:val="3FF40556"/>
    <w:rsid w:val="3FF48F0B"/>
    <w:rsid w:val="3FF4DF39"/>
    <w:rsid w:val="3FF4EE18"/>
    <w:rsid w:val="3FF52625"/>
    <w:rsid w:val="3FF8F27F"/>
    <w:rsid w:val="3FF8FBDC"/>
    <w:rsid w:val="3FF970B9"/>
    <w:rsid w:val="3FFA8E98"/>
    <w:rsid w:val="3FFBE051"/>
    <w:rsid w:val="3FFBFD02"/>
    <w:rsid w:val="3FFC3539"/>
    <w:rsid w:val="3FFC4B9F"/>
    <w:rsid w:val="3FFD7A9F"/>
    <w:rsid w:val="3FFEE8BD"/>
    <w:rsid w:val="4000A774"/>
    <w:rsid w:val="4001A8FB"/>
    <w:rsid w:val="4001EF8B"/>
    <w:rsid w:val="40033063"/>
    <w:rsid w:val="400332F4"/>
    <w:rsid w:val="4004BCBE"/>
    <w:rsid w:val="4004CE4A"/>
    <w:rsid w:val="4005248A"/>
    <w:rsid w:val="40062208"/>
    <w:rsid w:val="40069A04"/>
    <w:rsid w:val="40077FDA"/>
    <w:rsid w:val="40078ED3"/>
    <w:rsid w:val="40095B1E"/>
    <w:rsid w:val="400A05DD"/>
    <w:rsid w:val="400A9011"/>
    <w:rsid w:val="400AD586"/>
    <w:rsid w:val="400B2F8C"/>
    <w:rsid w:val="400DF3C4"/>
    <w:rsid w:val="400EB74F"/>
    <w:rsid w:val="400EC9BD"/>
    <w:rsid w:val="400F3805"/>
    <w:rsid w:val="400F84E1"/>
    <w:rsid w:val="40103271"/>
    <w:rsid w:val="40112B40"/>
    <w:rsid w:val="401194F2"/>
    <w:rsid w:val="401236BF"/>
    <w:rsid w:val="40129AF3"/>
    <w:rsid w:val="40153CA0"/>
    <w:rsid w:val="4015CE7A"/>
    <w:rsid w:val="4016948F"/>
    <w:rsid w:val="4016ABBF"/>
    <w:rsid w:val="4017B3C3"/>
    <w:rsid w:val="40190282"/>
    <w:rsid w:val="40195C6F"/>
    <w:rsid w:val="4019D3F7"/>
    <w:rsid w:val="4019DFB8"/>
    <w:rsid w:val="401A12A2"/>
    <w:rsid w:val="401B4185"/>
    <w:rsid w:val="401BD731"/>
    <w:rsid w:val="401D6F37"/>
    <w:rsid w:val="401DB928"/>
    <w:rsid w:val="401E5BBE"/>
    <w:rsid w:val="401F0FB8"/>
    <w:rsid w:val="401F21D5"/>
    <w:rsid w:val="401F3340"/>
    <w:rsid w:val="401F4CA7"/>
    <w:rsid w:val="40213C0D"/>
    <w:rsid w:val="402188FE"/>
    <w:rsid w:val="4021A52E"/>
    <w:rsid w:val="4021BF36"/>
    <w:rsid w:val="4021C6D2"/>
    <w:rsid w:val="40228E47"/>
    <w:rsid w:val="40229620"/>
    <w:rsid w:val="4023BDF8"/>
    <w:rsid w:val="402411B4"/>
    <w:rsid w:val="4024260A"/>
    <w:rsid w:val="4024E221"/>
    <w:rsid w:val="402543B5"/>
    <w:rsid w:val="40256D72"/>
    <w:rsid w:val="40263075"/>
    <w:rsid w:val="4026427C"/>
    <w:rsid w:val="4027F5E4"/>
    <w:rsid w:val="40296A28"/>
    <w:rsid w:val="40296FC2"/>
    <w:rsid w:val="40299E1D"/>
    <w:rsid w:val="4029FC15"/>
    <w:rsid w:val="402A04D7"/>
    <w:rsid w:val="402A4581"/>
    <w:rsid w:val="402ABAF1"/>
    <w:rsid w:val="402AE0CA"/>
    <w:rsid w:val="402B535F"/>
    <w:rsid w:val="402BF14C"/>
    <w:rsid w:val="402C4B9E"/>
    <w:rsid w:val="402D3525"/>
    <w:rsid w:val="402D60C3"/>
    <w:rsid w:val="402D7F1A"/>
    <w:rsid w:val="402E6CFD"/>
    <w:rsid w:val="402E7162"/>
    <w:rsid w:val="402E99AF"/>
    <w:rsid w:val="402EA3AD"/>
    <w:rsid w:val="402F377E"/>
    <w:rsid w:val="402F480B"/>
    <w:rsid w:val="402FD515"/>
    <w:rsid w:val="4030B441"/>
    <w:rsid w:val="40321BD9"/>
    <w:rsid w:val="40322704"/>
    <w:rsid w:val="403305E2"/>
    <w:rsid w:val="403305FE"/>
    <w:rsid w:val="403307F6"/>
    <w:rsid w:val="4034249C"/>
    <w:rsid w:val="40355532"/>
    <w:rsid w:val="40372687"/>
    <w:rsid w:val="4037F9F9"/>
    <w:rsid w:val="40390BFD"/>
    <w:rsid w:val="40396B7E"/>
    <w:rsid w:val="403B5CE2"/>
    <w:rsid w:val="403B7168"/>
    <w:rsid w:val="403BDEF3"/>
    <w:rsid w:val="403CBE24"/>
    <w:rsid w:val="403CC854"/>
    <w:rsid w:val="403E98E0"/>
    <w:rsid w:val="403EC2E1"/>
    <w:rsid w:val="403F0060"/>
    <w:rsid w:val="403FCC9C"/>
    <w:rsid w:val="40405246"/>
    <w:rsid w:val="4040C0E1"/>
    <w:rsid w:val="4040F81B"/>
    <w:rsid w:val="4041EAB3"/>
    <w:rsid w:val="40422946"/>
    <w:rsid w:val="4043A1CF"/>
    <w:rsid w:val="4043F556"/>
    <w:rsid w:val="40444092"/>
    <w:rsid w:val="404585B1"/>
    <w:rsid w:val="40466461"/>
    <w:rsid w:val="4047A349"/>
    <w:rsid w:val="404866A5"/>
    <w:rsid w:val="40490AE9"/>
    <w:rsid w:val="40496037"/>
    <w:rsid w:val="4049F70E"/>
    <w:rsid w:val="404A1089"/>
    <w:rsid w:val="404A6331"/>
    <w:rsid w:val="404B5B4F"/>
    <w:rsid w:val="404B5D54"/>
    <w:rsid w:val="404BB6C1"/>
    <w:rsid w:val="404BDEEC"/>
    <w:rsid w:val="404C18F5"/>
    <w:rsid w:val="404D506F"/>
    <w:rsid w:val="404DAEC4"/>
    <w:rsid w:val="404E808C"/>
    <w:rsid w:val="404E919A"/>
    <w:rsid w:val="404F63DE"/>
    <w:rsid w:val="40513CBB"/>
    <w:rsid w:val="40515C5E"/>
    <w:rsid w:val="4052ABA3"/>
    <w:rsid w:val="405359EA"/>
    <w:rsid w:val="405365C2"/>
    <w:rsid w:val="4054E439"/>
    <w:rsid w:val="40557514"/>
    <w:rsid w:val="4056CE5D"/>
    <w:rsid w:val="4057B4F9"/>
    <w:rsid w:val="4057E618"/>
    <w:rsid w:val="4058385B"/>
    <w:rsid w:val="4058613B"/>
    <w:rsid w:val="40587D3C"/>
    <w:rsid w:val="4058D405"/>
    <w:rsid w:val="405A741A"/>
    <w:rsid w:val="405B3491"/>
    <w:rsid w:val="405C7D98"/>
    <w:rsid w:val="405CF99E"/>
    <w:rsid w:val="405D4BDF"/>
    <w:rsid w:val="405ED1F7"/>
    <w:rsid w:val="405FAE30"/>
    <w:rsid w:val="40609F8C"/>
    <w:rsid w:val="40611670"/>
    <w:rsid w:val="40615AE2"/>
    <w:rsid w:val="40616ABF"/>
    <w:rsid w:val="406265E0"/>
    <w:rsid w:val="406291FF"/>
    <w:rsid w:val="406337A4"/>
    <w:rsid w:val="40634A32"/>
    <w:rsid w:val="4063B73E"/>
    <w:rsid w:val="40640ECB"/>
    <w:rsid w:val="40641B86"/>
    <w:rsid w:val="4064C3F8"/>
    <w:rsid w:val="40662FE9"/>
    <w:rsid w:val="4066C48E"/>
    <w:rsid w:val="406704CF"/>
    <w:rsid w:val="40674281"/>
    <w:rsid w:val="40675317"/>
    <w:rsid w:val="4067850D"/>
    <w:rsid w:val="4068279E"/>
    <w:rsid w:val="4068721B"/>
    <w:rsid w:val="406883D3"/>
    <w:rsid w:val="4068880E"/>
    <w:rsid w:val="4068E975"/>
    <w:rsid w:val="40690110"/>
    <w:rsid w:val="40697BA0"/>
    <w:rsid w:val="4069A002"/>
    <w:rsid w:val="406A4346"/>
    <w:rsid w:val="406A67F3"/>
    <w:rsid w:val="406B9B54"/>
    <w:rsid w:val="406BC3EF"/>
    <w:rsid w:val="406BE463"/>
    <w:rsid w:val="406C2FF0"/>
    <w:rsid w:val="406D36DB"/>
    <w:rsid w:val="406D45C3"/>
    <w:rsid w:val="406D5D5B"/>
    <w:rsid w:val="406D70C3"/>
    <w:rsid w:val="406D839A"/>
    <w:rsid w:val="406DD8C0"/>
    <w:rsid w:val="406ECDC7"/>
    <w:rsid w:val="406EDFAD"/>
    <w:rsid w:val="406FBCE7"/>
    <w:rsid w:val="4071CDBF"/>
    <w:rsid w:val="4072AA94"/>
    <w:rsid w:val="4072C531"/>
    <w:rsid w:val="40742414"/>
    <w:rsid w:val="4074F31A"/>
    <w:rsid w:val="407535E5"/>
    <w:rsid w:val="40757AFC"/>
    <w:rsid w:val="4075A3F8"/>
    <w:rsid w:val="4075CF21"/>
    <w:rsid w:val="4076028D"/>
    <w:rsid w:val="4076C9F5"/>
    <w:rsid w:val="40770369"/>
    <w:rsid w:val="4077C140"/>
    <w:rsid w:val="4078BB59"/>
    <w:rsid w:val="407BCE80"/>
    <w:rsid w:val="407C75E9"/>
    <w:rsid w:val="407D92CB"/>
    <w:rsid w:val="407E43F8"/>
    <w:rsid w:val="407E9D51"/>
    <w:rsid w:val="407ECC71"/>
    <w:rsid w:val="408023E9"/>
    <w:rsid w:val="4080E56D"/>
    <w:rsid w:val="4081D259"/>
    <w:rsid w:val="4081DC42"/>
    <w:rsid w:val="408209FF"/>
    <w:rsid w:val="408260D3"/>
    <w:rsid w:val="40853DDE"/>
    <w:rsid w:val="40869BC8"/>
    <w:rsid w:val="4086DBDC"/>
    <w:rsid w:val="40871426"/>
    <w:rsid w:val="40871E1F"/>
    <w:rsid w:val="40872E6B"/>
    <w:rsid w:val="4087A3B5"/>
    <w:rsid w:val="4087A5D6"/>
    <w:rsid w:val="4087CA71"/>
    <w:rsid w:val="4088CDAF"/>
    <w:rsid w:val="4088EDFC"/>
    <w:rsid w:val="4089BB57"/>
    <w:rsid w:val="4089CEFA"/>
    <w:rsid w:val="408ADCE3"/>
    <w:rsid w:val="408B57A2"/>
    <w:rsid w:val="408B9861"/>
    <w:rsid w:val="408BA37E"/>
    <w:rsid w:val="408BBDE2"/>
    <w:rsid w:val="408DC57B"/>
    <w:rsid w:val="408EA93C"/>
    <w:rsid w:val="408F4CE2"/>
    <w:rsid w:val="408FB5D6"/>
    <w:rsid w:val="408FC9D2"/>
    <w:rsid w:val="408FED3D"/>
    <w:rsid w:val="40916618"/>
    <w:rsid w:val="40924644"/>
    <w:rsid w:val="4092D270"/>
    <w:rsid w:val="409323DE"/>
    <w:rsid w:val="4093CB13"/>
    <w:rsid w:val="4094D5BD"/>
    <w:rsid w:val="40951CF1"/>
    <w:rsid w:val="409520C3"/>
    <w:rsid w:val="40952BA4"/>
    <w:rsid w:val="4095AB78"/>
    <w:rsid w:val="4096B0FB"/>
    <w:rsid w:val="4096CA39"/>
    <w:rsid w:val="40976E4E"/>
    <w:rsid w:val="409A099B"/>
    <w:rsid w:val="409A320D"/>
    <w:rsid w:val="409A37AB"/>
    <w:rsid w:val="409B1971"/>
    <w:rsid w:val="409C1891"/>
    <w:rsid w:val="409C4C72"/>
    <w:rsid w:val="409CF78A"/>
    <w:rsid w:val="409E6DE8"/>
    <w:rsid w:val="40A054A5"/>
    <w:rsid w:val="40A08A95"/>
    <w:rsid w:val="40A17540"/>
    <w:rsid w:val="40A26CFE"/>
    <w:rsid w:val="40A3DBF5"/>
    <w:rsid w:val="40A4348E"/>
    <w:rsid w:val="40A540B4"/>
    <w:rsid w:val="40A56B5F"/>
    <w:rsid w:val="40A59CA1"/>
    <w:rsid w:val="40A7155E"/>
    <w:rsid w:val="40A749C7"/>
    <w:rsid w:val="40A7673C"/>
    <w:rsid w:val="40A85846"/>
    <w:rsid w:val="40A9366E"/>
    <w:rsid w:val="40A948D4"/>
    <w:rsid w:val="40A96B68"/>
    <w:rsid w:val="40A993BA"/>
    <w:rsid w:val="40A9B9BF"/>
    <w:rsid w:val="40A9DA16"/>
    <w:rsid w:val="40AA22E1"/>
    <w:rsid w:val="40AC5061"/>
    <w:rsid w:val="40AD0256"/>
    <w:rsid w:val="40AE05F0"/>
    <w:rsid w:val="40AE45D1"/>
    <w:rsid w:val="40AE5588"/>
    <w:rsid w:val="40AEAF7D"/>
    <w:rsid w:val="40AEF4C7"/>
    <w:rsid w:val="40AF3ABF"/>
    <w:rsid w:val="40B0C199"/>
    <w:rsid w:val="40B10755"/>
    <w:rsid w:val="40B1DE88"/>
    <w:rsid w:val="40B336A8"/>
    <w:rsid w:val="40B47E81"/>
    <w:rsid w:val="40B4B57B"/>
    <w:rsid w:val="40B4BB95"/>
    <w:rsid w:val="40B52E1C"/>
    <w:rsid w:val="40B5F7CB"/>
    <w:rsid w:val="40B65805"/>
    <w:rsid w:val="40B660A6"/>
    <w:rsid w:val="40B68A76"/>
    <w:rsid w:val="40B68D9B"/>
    <w:rsid w:val="40B6E83C"/>
    <w:rsid w:val="40B75BD3"/>
    <w:rsid w:val="40B774E0"/>
    <w:rsid w:val="40B77AFF"/>
    <w:rsid w:val="40B868E8"/>
    <w:rsid w:val="40B92ADC"/>
    <w:rsid w:val="40BA1794"/>
    <w:rsid w:val="40BA28B8"/>
    <w:rsid w:val="40BA64D3"/>
    <w:rsid w:val="40BB1572"/>
    <w:rsid w:val="40BB3993"/>
    <w:rsid w:val="40BB4F70"/>
    <w:rsid w:val="40BB5CDC"/>
    <w:rsid w:val="40BC0922"/>
    <w:rsid w:val="40BC0BE3"/>
    <w:rsid w:val="40BDC57D"/>
    <w:rsid w:val="40BF4052"/>
    <w:rsid w:val="40BFADA4"/>
    <w:rsid w:val="40C17AF5"/>
    <w:rsid w:val="40C23354"/>
    <w:rsid w:val="40C2ED9F"/>
    <w:rsid w:val="40C33BE4"/>
    <w:rsid w:val="40C5FE1E"/>
    <w:rsid w:val="40C6C92E"/>
    <w:rsid w:val="40C8E74F"/>
    <w:rsid w:val="40C9AE00"/>
    <w:rsid w:val="40CA43D2"/>
    <w:rsid w:val="40CBA131"/>
    <w:rsid w:val="40CC661D"/>
    <w:rsid w:val="40CC6974"/>
    <w:rsid w:val="40CD14C7"/>
    <w:rsid w:val="40CD9F63"/>
    <w:rsid w:val="40CDB497"/>
    <w:rsid w:val="40CDFEE5"/>
    <w:rsid w:val="40CE2086"/>
    <w:rsid w:val="40CE6ED0"/>
    <w:rsid w:val="40CED054"/>
    <w:rsid w:val="40CEE429"/>
    <w:rsid w:val="40CF4FF5"/>
    <w:rsid w:val="40CFE583"/>
    <w:rsid w:val="40CFFB18"/>
    <w:rsid w:val="40D00E42"/>
    <w:rsid w:val="40D173A5"/>
    <w:rsid w:val="40D1BEDD"/>
    <w:rsid w:val="40D1EB15"/>
    <w:rsid w:val="40D292C1"/>
    <w:rsid w:val="40D2CC85"/>
    <w:rsid w:val="40D374DD"/>
    <w:rsid w:val="40D4A624"/>
    <w:rsid w:val="40D4E1A5"/>
    <w:rsid w:val="40D4E83F"/>
    <w:rsid w:val="40D55B61"/>
    <w:rsid w:val="40D5CD41"/>
    <w:rsid w:val="40D5F8FC"/>
    <w:rsid w:val="40D61181"/>
    <w:rsid w:val="40D64C2F"/>
    <w:rsid w:val="40DA1E53"/>
    <w:rsid w:val="40DAF6C4"/>
    <w:rsid w:val="40DB59E4"/>
    <w:rsid w:val="40DBE6B6"/>
    <w:rsid w:val="40DC91F5"/>
    <w:rsid w:val="40DCC3E2"/>
    <w:rsid w:val="40DD6655"/>
    <w:rsid w:val="40DD81B6"/>
    <w:rsid w:val="40DE9BF4"/>
    <w:rsid w:val="40DEBECA"/>
    <w:rsid w:val="40DF638F"/>
    <w:rsid w:val="40DFCC42"/>
    <w:rsid w:val="40E06593"/>
    <w:rsid w:val="40E0BCE7"/>
    <w:rsid w:val="40E10CA4"/>
    <w:rsid w:val="40E1AB6C"/>
    <w:rsid w:val="40E1CB73"/>
    <w:rsid w:val="40E22047"/>
    <w:rsid w:val="40E24C2A"/>
    <w:rsid w:val="40E27805"/>
    <w:rsid w:val="40E301A5"/>
    <w:rsid w:val="40E3A259"/>
    <w:rsid w:val="40E578AC"/>
    <w:rsid w:val="40E6A8CC"/>
    <w:rsid w:val="40E70D73"/>
    <w:rsid w:val="40E8BF01"/>
    <w:rsid w:val="40E9136D"/>
    <w:rsid w:val="40E914EC"/>
    <w:rsid w:val="40EA1AA6"/>
    <w:rsid w:val="40EC0A9B"/>
    <w:rsid w:val="40EE16BE"/>
    <w:rsid w:val="40EE1935"/>
    <w:rsid w:val="40EE24D8"/>
    <w:rsid w:val="40EFF820"/>
    <w:rsid w:val="40F0AE47"/>
    <w:rsid w:val="40F13AF3"/>
    <w:rsid w:val="40F13DE3"/>
    <w:rsid w:val="40F1954D"/>
    <w:rsid w:val="40F2299A"/>
    <w:rsid w:val="40F23E4E"/>
    <w:rsid w:val="40F2DD19"/>
    <w:rsid w:val="40F38142"/>
    <w:rsid w:val="40F41B41"/>
    <w:rsid w:val="40F448BF"/>
    <w:rsid w:val="40F53053"/>
    <w:rsid w:val="40F5A1F1"/>
    <w:rsid w:val="40F69E98"/>
    <w:rsid w:val="40F7FFDF"/>
    <w:rsid w:val="40F81B6C"/>
    <w:rsid w:val="40FA6A68"/>
    <w:rsid w:val="40FAFDF3"/>
    <w:rsid w:val="40FB0D54"/>
    <w:rsid w:val="40FB15AC"/>
    <w:rsid w:val="40FB1886"/>
    <w:rsid w:val="40FDF6B5"/>
    <w:rsid w:val="40FE1C1B"/>
    <w:rsid w:val="40FE31AF"/>
    <w:rsid w:val="40FEC8EF"/>
    <w:rsid w:val="40FF51CA"/>
    <w:rsid w:val="40FF9F5E"/>
    <w:rsid w:val="410166BC"/>
    <w:rsid w:val="4101A3F1"/>
    <w:rsid w:val="4102786B"/>
    <w:rsid w:val="41032316"/>
    <w:rsid w:val="41033732"/>
    <w:rsid w:val="4103B1F4"/>
    <w:rsid w:val="41045658"/>
    <w:rsid w:val="41047F0C"/>
    <w:rsid w:val="41052C0D"/>
    <w:rsid w:val="4105D489"/>
    <w:rsid w:val="4105FC1C"/>
    <w:rsid w:val="41062B12"/>
    <w:rsid w:val="41067608"/>
    <w:rsid w:val="4106E8C0"/>
    <w:rsid w:val="41096E2E"/>
    <w:rsid w:val="4109CD69"/>
    <w:rsid w:val="410A62C6"/>
    <w:rsid w:val="410AB102"/>
    <w:rsid w:val="410AE37D"/>
    <w:rsid w:val="410B07BF"/>
    <w:rsid w:val="410B3291"/>
    <w:rsid w:val="410B9A04"/>
    <w:rsid w:val="410BD622"/>
    <w:rsid w:val="410CEBCA"/>
    <w:rsid w:val="410D05E6"/>
    <w:rsid w:val="410D571A"/>
    <w:rsid w:val="410D8D6B"/>
    <w:rsid w:val="410E0EF0"/>
    <w:rsid w:val="410E632D"/>
    <w:rsid w:val="410E8BCA"/>
    <w:rsid w:val="410EB882"/>
    <w:rsid w:val="410EF058"/>
    <w:rsid w:val="410EF3BB"/>
    <w:rsid w:val="410F3A63"/>
    <w:rsid w:val="410FD5A9"/>
    <w:rsid w:val="410FE2D6"/>
    <w:rsid w:val="4110E968"/>
    <w:rsid w:val="41111DA9"/>
    <w:rsid w:val="4111AFE8"/>
    <w:rsid w:val="4113334D"/>
    <w:rsid w:val="4114A60D"/>
    <w:rsid w:val="4116CEFA"/>
    <w:rsid w:val="4116DB8D"/>
    <w:rsid w:val="411734AF"/>
    <w:rsid w:val="41182053"/>
    <w:rsid w:val="411A1E34"/>
    <w:rsid w:val="411D01E6"/>
    <w:rsid w:val="411D2A07"/>
    <w:rsid w:val="411DFEA9"/>
    <w:rsid w:val="411E35AD"/>
    <w:rsid w:val="411FA18A"/>
    <w:rsid w:val="411FB361"/>
    <w:rsid w:val="4120BF88"/>
    <w:rsid w:val="4122BD8A"/>
    <w:rsid w:val="412362DA"/>
    <w:rsid w:val="412423C7"/>
    <w:rsid w:val="4124937D"/>
    <w:rsid w:val="4124C9AD"/>
    <w:rsid w:val="4125D04A"/>
    <w:rsid w:val="41260096"/>
    <w:rsid w:val="41261CCD"/>
    <w:rsid w:val="4126AB8D"/>
    <w:rsid w:val="4126B1E3"/>
    <w:rsid w:val="4126FF97"/>
    <w:rsid w:val="4127B068"/>
    <w:rsid w:val="4127DB75"/>
    <w:rsid w:val="41280749"/>
    <w:rsid w:val="4128A2F4"/>
    <w:rsid w:val="412943E0"/>
    <w:rsid w:val="412991CE"/>
    <w:rsid w:val="412A41C3"/>
    <w:rsid w:val="412A9E91"/>
    <w:rsid w:val="412AD743"/>
    <w:rsid w:val="412C107A"/>
    <w:rsid w:val="412D1C79"/>
    <w:rsid w:val="412DA8B4"/>
    <w:rsid w:val="412FC2F1"/>
    <w:rsid w:val="41301017"/>
    <w:rsid w:val="413114B4"/>
    <w:rsid w:val="41317205"/>
    <w:rsid w:val="41340723"/>
    <w:rsid w:val="413429C8"/>
    <w:rsid w:val="41350FC2"/>
    <w:rsid w:val="4135C718"/>
    <w:rsid w:val="41363AE9"/>
    <w:rsid w:val="41369157"/>
    <w:rsid w:val="4136DF98"/>
    <w:rsid w:val="413736F3"/>
    <w:rsid w:val="41382005"/>
    <w:rsid w:val="41390682"/>
    <w:rsid w:val="41395E41"/>
    <w:rsid w:val="4139CAF7"/>
    <w:rsid w:val="4139D77D"/>
    <w:rsid w:val="4139F7F7"/>
    <w:rsid w:val="413A9549"/>
    <w:rsid w:val="413AE571"/>
    <w:rsid w:val="413B7652"/>
    <w:rsid w:val="413D605B"/>
    <w:rsid w:val="413DB1BA"/>
    <w:rsid w:val="41427A42"/>
    <w:rsid w:val="4142B2E6"/>
    <w:rsid w:val="4142C3F1"/>
    <w:rsid w:val="4142E161"/>
    <w:rsid w:val="4142F20F"/>
    <w:rsid w:val="41432BD7"/>
    <w:rsid w:val="4143517C"/>
    <w:rsid w:val="41435612"/>
    <w:rsid w:val="414360D7"/>
    <w:rsid w:val="4143A7C9"/>
    <w:rsid w:val="4143D256"/>
    <w:rsid w:val="4143D4DF"/>
    <w:rsid w:val="41456D4E"/>
    <w:rsid w:val="4145F0A5"/>
    <w:rsid w:val="4146DED7"/>
    <w:rsid w:val="41484DF8"/>
    <w:rsid w:val="41487042"/>
    <w:rsid w:val="4148FE62"/>
    <w:rsid w:val="414A1AF4"/>
    <w:rsid w:val="414AE53A"/>
    <w:rsid w:val="414B45EA"/>
    <w:rsid w:val="414BE44A"/>
    <w:rsid w:val="414C5248"/>
    <w:rsid w:val="414C84F5"/>
    <w:rsid w:val="414D0650"/>
    <w:rsid w:val="414D5088"/>
    <w:rsid w:val="414DE290"/>
    <w:rsid w:val="414E2356"/>
    <w:rsid w:val="414E4BD0"/>
    <w:rsid w:val="414E8458"/>
    <w:rsid w:val="414EC9F6"/>
    <w:rsid w:val="414F2E46"/>
    <w:rsid w:val="414F6CC8"/>
    <w:rsid w:val="414F7915"/>
    <w:rsid w:val="4150BB2C"/>
    <w:rsid w:val="4150FA8D"/>
    <w:rsid w:val="41518F1E"/>
    <w:rsid w:val="41521A82"/>
    <w:rsid w:val="4152D3AA"/>
    <w:rsid w:val="4152D502"/>
    <w:rsid w:val="41537FD0"/>
    <w:rsid w:val="4153C273"/>
    <w:rsid w:val="415436AE"/>
    <w:rsid w:val="41547E63"/>
    <w:rsid w:val="4154F650"/>
    <w:rsid w:val="4155130C"/>
    <w:rsid w:val="41551EC5"/>
    <w:rsid w:val="415562C3"/>
    <w:rsid w:val="4155F2F1"/>
    <w:rsid w:val="41563600"/>
    <w:rsid w:val="4156668A"/>
    <w:rsid w:val="4156A05A"/>
    <w:rsid w:val="4157C187"/>
    <w:rsid w:val="4157F28F"/>
    <w:rsid w:val="41582CAC"/>
    <w:rsid w:val="4158F133"/>
    <w:rsid w:val="4158F982"/>
    <w:rsid w:val="41591851"/>
    <w:rsid w:val="41595A35"/>
    <w:rsid w:val="41596B3B"/>
    <w:rsid w:val="415B2044"/>
    <w:rsid w:val="415BD9E7"/>
    <w:rsid w:val="415C7C66"/>
    <w:rsid w:val="415C8E49"/>
    <w:rsid w:val="415CBFF5"/>
    <w:rsid w:val="415D2EAA"/>
    <w:rsid w:val="415D8DF9"/>
    <w:rsid w:val="415EB427"/>
    <w:rsid w:val="415EF3EE"/>
    <w:rsid w:val="415F21F9"/>
    <w:rsid w:val="415F8FDF"/>
    <w:rsid w:val="41601367"/>
    <w:rsid w:val="4160A9E6"/>
    <w:rsid w:val="4160BA13"/>
    <w:rsid w:val="4161FAEB"/>
    <w:rsid w:val="41620C91"/>
    <w:rsid w:val="4163F053"/>
    <w:rsid w:val="41643207"/>
    <w:rsid w:val="416434A8"/>
    <w:rsid w:val="41647265"/>
    <w:rsid w:val="4164AE8B"/>
    <w:rsid w:val="41650BAF"/>
    <w:rsid w:val="41659579"/>
    <w:rsid w:val="416682C1"/>
    <w:rsid w:val="4166BBE4"/>
    <w:rsid w:val="4166CA86"/>
    <w:rsid w:val="4166E509"/>
    <w:rsid w:val="41674F50"/>
    <w:rsid w:val="41676406"/>
    <w:rsid w:val="41677396"/>
    <w:rsid w:val="4167AA54"/>
    <w:rsid w:val="41688BC8"/>
    <w:rsid w:val="4168E7A2"/>
    <w:rsid w:val="416A4FE8"/>
    <w:rsid w:val="416AC67F"/>
    <w:rsid w:val="416AE460"/>
    <w:rsid w:val="416BE061"/>
    <w:rsid w:val="416CB13E"/>
    <w:rsid w:val="416D79C3"/>
    <w:rsid w:val="416D8DF0"/>
    <w:rsid w:val="416D9613"/>
    <w:rsid w:val="416DE988"/>
    <w:rsid w:val="416E314E"/>
    <w:rsid w:val="416E604D"/>
    <w:rsid w:val="416FD70C"/>
    <w:rsid w:val="416FEAC8"/>
    <w:rsid w:val="4170D7E2"/>
    <w:rsid w:val="4171CE1D"/>
    <w:rsid w:val="4173A5CD"/>
    <w:rsid w:val="4173D1D4"/>
    <w:rsid w:val="41749F5D"/>
    <w:rsid w:val="4174BC5D"/>
    <w:rsid w:val="41755B5F"/>
    <w:rsid w:val="41760DEC"/>
    <w:rsid w:val="41760EE5"/>
    <w:rsid w:val="41763478"/>
    <w:rsid w:val="41770D52"/>
    <w:rsid w:val="417777C9"/>
    <w:rsid w:val="41781830"/>
    <w:rsid w:val="4178815C"/>
    <w:rsid w:val="41795A7E"/>
    <w:rsid w:val="417B76CC"/>
    <w:rsid w:val="417DE197"/>
    <w:rsid w:val="417E718D"/>
    <w:rsid w:val="4180353E"/>
    <w:rsid w:val="41808D07"/>
    <w:rsid w:val="41817F28"/>
    <w:rsid w:val="41819B96"/>
    <w:rsid w:val="4182636C"/>
    <w:rsid w:val="418263D1"/>
    <w:rsid w:val="41828343"/>
    <w:rsid w:val="4183659B"/>
    <w:rsid w:val="41838CA6"/>
    <w:rsid w:val="4183F648"/>
    <w:rsid w:val="4184C9F9"/>
    <w:rsid w:val="41853A9C"/>
    <w:rsid w:val="4185A113"/>
    <w:rsid w:val="4185C5CE"/>
    <w:rsid w:val="4185C674"/>
    <w:rsid w:val="41862851"/>
    <w:rsid w:val="41881FCD"/>
    <w:rsid w:val="41882104"/>
    <w:rsid w:val="41887373"/>
    <w:rsid w:val="418910BF"/>
    <w:rsid w:val="418A87B8"/>
    <w:rsid w:val="418B28AD"/>
    <w:rsid w:val="418B61A4"/>
    <w:rsid w:val="418C3440"/>
    <w:rsid w:val="418C7EBA"/>
    <w:rsid w:val="418CEC99"/>
    <w:rsid w:val="418E817F"/>
    <w:rsid w:val="418E85E7"/>
    <w:rsid w:val="418E973A"/>
    <w:rsid w:val="418F19B8"/>
    <w:rsid w:val="418FB99B"/>
    <w:rsid w:val="4190BA34"/>
    <w:rsid w:val="41912B3D"/>
    <w:rsid w:val="4191FC84"/>
    <w:rsid w:val="41933301"/>
    <w:rsid w:val="41935E83"/>
    <w:rsid w:val="419366C2"/>
    <w:rsid w:val="4193DAD9"/>
    <w:rsid w:val="419406CA"/>
    <w:rsid w:val="4194C5F0"/>
    <w:rsid w:val="4196D839"/>
    <w:rsid w:val="4196FF44"/>
    <w:rsid w:val="419703B0"/>
    <w:rsid w:val="4198936A"/>
    <w:rsid w:val="4198D28F"/>
    <w:rsid w:val="4198FB74"/>
    <w:rsid w:val="41999FD3"/>
    <w:rsid w:val="419A0682"/>
    <w:rsid w:val="419A3C95"/>
    <w:rsid w:val="419AB4AE"/>
    <w:rsid w:val="419AF4C7"/>
    <w:rsid w:val="419B1E14"/>
    <w:rsid w:val="419C2846"/>
    <w:rsid w:val="419C7A83"/>
    <w:rsid w:val="419C7E05"/>
    <w:rsid w:val="419DF0C5"/>
    <w:rsid w:val="419E74E0"/>
    <w:rsid w:val="419E9FF5"/>
    <w:rsid w:val="419EB947"/>
    <w:rsid w:val="419EE4AC"/>
    <w:rsid w:val="419EE8C2"/>
    <w:rsid w:val="419EFF1F"/>
    <w:rsid w:val="419F336C"/>
    <w:rsid w:val="41A07B4B"/>
    <w:rsid w:val="41A082B1"/>
    <w:rsid w:val="41A09A67"/>
    <w:rsid w:val="41A0D87C"/>
    <w:rsid w:val="41A113BF"/>
    <w:rsid w:val="41A206F9"/>
    <w:rsid w:val="41A26915"/>
    <w:rsid w:val="41A2D021"/>
    <w:rsid w:val="41A37772"/>
    <w:rsid w:val="41A396A5"/>
    <w:rsid w:val="41A3B30A"/>
    <w:rsid w:val="41A4685C"/>
    <w:rsid w:val="41A4F5CA"/>
    <w:rsid w:val="41A52A42"/>
    <w:rsid w:val="41A56B84"/>
    <w:rsid w:val="41A6017E"/>
    <w:rsid w:val="41A668FA"/>
    <w:rsid w:val="41A68368"/>
    <w:rsid w:val="41A6F6E9"/>
    <w:rsid w:val="41A741D3"/>
    <w:rsid w:val="41A7B50A"/>
    <w:rsid w:val="41A7E2EC"/>
    <w:rsid w:val="41A851A2"/>
    <w:rsid w:val="41A854F6"/>
    <w:rsid w:val="41A8EB02"/>
    <w:rsid w:val="41A8F99C"/>
    <w:rsid w:val="41A9244E"/>
    <w:rsid w:val="41A9342B"/>
    <w:rsid w:val="41A9E541"/>
    <w:rsid w:val="41AA0254"/>
    <w:rsid w:val="41ABC797"/>
    <w:rsid w:val="41ABEFCB"/>
    <w:rsid w:val="41AC1DCE"/>
    <w:rsid w:val="41AC6040"/>
    <w:rsid w:val="41ADBA64"/>
    <w:rsid w:val="41ADD151"/>
    <w:rsid w:val="41ADEE3D"/>
    <w:rsid w:val="41AE2334"/>
    <w:rsid w:val="41AF48DE"/>
    <w:rsid w:val="41AF90B5"/>
    <w:rsid w:val="41B04D19"/>
    <w:rsid w:val="41B0543B"/>
    <w:rsid w:val="41B1EFAF"/>
    <w:rsid w:val="41B21E0C"/>
    <w:rsid w:val="41B26E71"/>
    <w:rsid w:val="41B2E7CD"/>
    <w:rsid w:val="41B2F04A"/>
    <w:rsid w:val="41B2F06A"/>
    <w:rsid w:val="41B38D66"/>
    <w:rsid w:val="41B3CBAD"/>
    <w:rsid w:val="41B3E451"/>
    <w:rsid w:val="41B40241"/>
    <w:rsid w:val="41B444CF"/>
    <w:rsid w:val="41B48819"/>
    <w:rsid w:val="41B4F1E0"/>
    <w:rsid w:val="41B518BB"/>
    <w:rsid w:val="41B524CD"/>
    <w:rsid w:val="41B57C08"/>
    <w:rsid w:val="41B70E30"/>
    <w:rsid w:val="41B789F7"/>
    <w:rsid w:val="41B7D032"/>
    <w:rsid w:val="41B8496A"/>
    <w:rsid w:val="41BA5EAC"/>
    <w:rsid w:val="41BBC7A5"/>
    <w:rsid w:val="41BCB9DC"/>
    <w:rsid w:val="41BCC0CF"/>
    <w:rsid w:val="41BCE09B"/>
    <w:rsid w:val="41BD34D1"/>
    <w:rsid w:val="41BD575E"/>
    <w:rsid w:val="41BD6311"/>
    <w:rsid w:val="41BDEFBF"/>
    <w:rsid w:val="41BE6681"/>
    <w:rsid w:val="41BE75D1"/>
    <w:rsid w:val="41BE9AC3"/>
    <w:rsid w:val="41BEDFB7"/>
    <w:rsid w:val="41BF6F30"/>
    <w:rsid w:val="41C069E0"/>
    <w:rsid w:val="41C1086D"/>
    <w:rsid w:val="41C14A65"/>
    <w:rsid w:val="41C17831"/>
    <w:rsid w:val="41C1DC5E"/>
    <w:rsid w:val="41C228F2"/>
    <w:rsid w:val="41C44F18"/>
    <w:rsid w:val="41C452BE"/>
    <w:rsid w:val="41C577D4"/>
    <w:rsid w:val="41C5A244"/>
    <w:rsid w:val="41C6009D"/>
    <w:rsid w:val="41C70DA8"/>
    <w:rsid w:val="41C7D8F8"/>
    <w:rsid w:val="41C877AC"/>
    <w:rsid w:val="41C8FBBC"/>
    <w:rsid w:val="41C95DBD"/>
    <w:rsid w:val="41C9AE62"/>
    <w:rsid w:val="41CAD1C1"/>
    <w:rsid w:val="41CC2726"/>
    <w:rsid w:val="41CD1470"/>
    <w:rsid w:val="41CE9E80"/>
    <w:rsid w:val="41CECFB5"/>
    <w:rsid w:val="41CEF16A"/>
    <w:rsid w:val="41CF010B"/>
    <w:rsid w:val="41CF4D88"/>
    <w:rsid w:val="41CF5632"/>
    <w:rsid w:val="41CFA5C1"/>
    <w:rsid w:val="41CFA618"/>
    <w:rsid w:val="41CFD4E6"/>
    <w:rsid w:val="41D047D3"/>
    <w:rsid w:val="41D0AADD"/>
    <w:rsid w:val="41D0D339"/>
    <w:rsid w:val="41D0F55C"/>
    <w:rsid w:val="41D114F9"/>
    <w:rsid w:val="41D16D2B"/>
    <w:rsid w:val="41D19F62"/>
    <w:rsid w:val="41D1FBA0"/>
    <w:rsid w:val="41D24BA6"/>
    <w:rsid w:val="41D38068"/>
    <w:rsid w:val="41D3E2E4"/>
    <w:rsid w:val="41D6A9C9"/>
    <w:rsid w:val="41D6FEDD"/>
    <w:rsid w:val="41D72D43"/>
    <w:rsid w:val="41D77AED"/>
    <w:rsid w:val="41D7C2B9"/>
    <w:rsid w:val="41D7CB6F"/>
    <w:rsid w:val="41D7EF2F"/>
    <w:rsid w:val="41D80DD9"/>
    <w:rsid w:val="41D880FC"/>
    <w:rsid w:val="41D995BB"/>
    <w:rsid w:val="41DA0DA4"/>
    <w:rsid w:val="41DC7602"/>
    <w:rsid w:val="41DCF65B"/>
    <w:rsid w:val="41DE54A7"/>
    <w:rsid w:val="41DF11BE"/>
    <w:rsid w:val="41DF9F9C"/>
    <w:rsid w:val="41E00CFA"/>
    <w:rsid w:val="41E014E0"/>
    <w:rsid w:val="41E01B53"/>
    <w:rsid w:val="41E3251B"/>
    <w:rsid w:val="41E45F1C"/>
    <w:rsid w:val="41E5924F"/>
    <w:rsid w:val="41E635BE"/>
    <w:rsid w:val="41E6A27D"/>
    <w:rsid w:val="41E6A3B9"/>
    <w:rsid w:val="41E6CFC1"/>
    <w:rsid w:val="41E75656"/>
    <w:rsid w:val="41E8AAF3"/>
    <w:rsid w:val="41E960AC"/>
    <w:rsid w:val="41EAB8E2"/>
    <w:rsid w:val="41EBB1A7"/>
    <w:rsid w:val="41EBBF1B"/>
    <w:rsid w:val="41EBCCB2"/>
    <w:rsid w:val="41EC2F9A"/>
    <w:rsid w:val="41ECB4F0"/>
    <w:rsid w:val="41EDACAE"/>
    <w:rsid w:val="41EF219B"/>
    <w:rsid w:val="41F0827D"/>
    <w:rsid w:val="41F0D85F"/>
    <w:rsid w:val="41F18BB9"/>
    <w:rsid w:val="41F1C90C"/>
    <w:rsid w:val="41F2438C"/>
    <w:rsid w:val="41F453C7"/>
    <w:rsid w:val="41F495C5"/>
    <w:rsid w:val="41F4D4E4"/>
    <w:rsid w:val="41F4EB95"/>
    <w:rsid w:val="41F50A34"/>
    <w:rsid w:val="41F50D97"/>
    <w:rsid w:val="41F54043"/>
    <w:rsid w:val="41F68915"/>
    <w:rsid w:val="41F7640C"/>
    <w:rsid w:val="41F7C3AA"/>
    <w:rsid w:val="41F88AB8"/>
    <w:rsid w:val="41F892C4"/>
    <w:rsid w:val="41F8B6C5"/>
    <w:rsid w:val="41F8FB5F"/>
    <w:rsid w:val="41F90764"/>
    <w:rsid w:val="41F9553F"/>
    <w:rsid w:val="41FA1580"/>
    <w:rsid w:val="41FA1680"/>
    <w:rsid w:val="41FA6DD1"/>
    <w:rsid w:val="41FA6E5F"/>
    <w:rsid w:val="41FAE108"/>
    <w:rsid w:val="41FAE901"/>
    <w:rsid w:val="41FBD63D"/>
    <w:rsid w:val="41FC3B44"/>
    <w:rsid w:val="41FC6CA3"/>
    <w:rsid w:val="41FCFF49"/>
    <w:rsid w:val="41FD1D26"/>
    <w:rsid w:val="41FF5700"/>
    <w:rsid w:val="41FF70E4"/>
    <w:rsid w:val="42005380"/>
    <w:rsid w:val="4200981F"/>
    <w:rsid w:val="42009FF9"/>
    <w:rsid w:val="4200A4E2"/>
    <w:rsid w:val="42016389"/>
    <w:rsid w:val="4201E374"/>
    <w:rsid w:val="42022617"/>
    <w:rsid w:val="4202D9BC"/>
    <w:rsid w:val="42031457"/>
    <w:rsid w:val="420315B9"/>
    <w:rsid w:val="42039E80"/>
    <w:rsid w:val="4204FF64"/>
    <w:rsid w:val="420560F5"/>
    <w:rsid w:val="4206BD45"/>
    <w:rsid w:val="4206C858"/>
    <w:rsid w:val="4206E138"/>
    <w:rsid w:val="4208284E"/>
    <w:rsid w:val="4208C225"/>
    <w:rsid w:val="420AFF2A"/>
    <w:rsid w:val="420B5BB0"/>
    <w:rsid w:val="420BB8C5"/>
    <w:rsid w:val="420BE61C"/>
    <w:rsid w:val="420BF8C7"/>
    <w:rsid w:val="420C4735"/>
    <w:rsid w:val="420C7146"/>
    <w:rsid w:val="420C82EC"/>
    <w:rsid w:val="420CB7F5"/>
    <w:rsid w:val="420D0ED0"/>
    <w:rsid w:val="420FB630"/>
    <w:rsid w:val="420FBD0B"/>
    <w:rsid w:val="4210360C"/>
    <w:rsid w:val="4211BD78"/>
    <w:rsid w:val="42125079"/>
    <w:rsid w:val="4212FA83"/>
    <w:rsid w:val="421324D4"/>
    <w:rsid w:val="42134426"/>
    <w:rsid w:val="42143270"/>
    <w:rsid w:val="4214DB77"/>
    <w:rsid w:val="421591E3"/>
    <w:rsid w:val="421697EC"/>
    <w:rsid w:val="4216DBB5"/>
    <w:rsid w:val="42177165"/>
    <w:rsid w:val="421872A9"/>
    <w:rsid w:val="4218E674"/>
    <w:rsid w:val="42190F8C"/>
    <w:rsid w:val="42194D66"/>
    <w:rsid w:val="421AB589"/>
    <w:rsid w:val="421B2103"/>
    <w:rsid w:val="421B96F0"/>
    <w:rsid w:val="421BB8D9"/>
    <w:rsid w:val="421BC3DF"/>
    <w:rsid w:val="421C96F0"/>
    <w:rsid w:val="421CADC0"/>
    <w:rsid w:val="421D7332"/>
    <w:rsid w:val="421E3E98"/>
    <w:rsid w:val="421E586A"/>
    <w:rsid w:val="421ECFF8"/>
    <w:rsid w:val="421EF8F1"/>
    <w:rsid w:val="422018A3"/>
    <w:rsid w:val="4220E3CF"/>
    <w:rsid w:val="42215B67"/>
    <w:rsid w:val="42230DA4"/>
    <w:rsid w:val="42257394"/>
    <w:rsid w:val="4228E716"/>
    <w:rsid w:val="422961F5"/>
    <w:rsid w:val="4229B2E2"/>
    <w:rsid w:val="422A0A94"/>
    <w:rsid w:val="422A7668"/>
    <w:rsid w:val="422B82D8"/>
    <w:rsid w:val="422BE1BF"/>
    <w:rsid w:val="422C7A7A"/>
    <w:rsid w:val="422C8AC4"/>
    <w:rsid w:val="422C9C3D"/>
    <w:rsid w:val="422E87D7"/>
    <w:rsid w:val="422ED4D7"/>
    <w:rsid w:val="422F8193"/>
    <w:rsid w:val="42305CB1"/>
    <w:rsid w:val="423094B6"/>
    <w:rsid w:val="4230ECB5"/>
    <w:rsid w:val="4231B371"/>
    <w:rsid w:val="423303C5"/>
    <w:rsid w:val="42347019"/>
    <w:rsid w:val="4234EC2F"/>
    <w:rsid w:val="4235184B"/>
    <w:rsid w:val="4235A81B"/>
    <w:rsid w:val="4235CC36"/>
    <w:rsid w:val="4235F5F8"/>
    <w:rsid w:val="42372C4F"/>
    <w:rsid w:val="423812F2"/>
    <w:rsid w:val="4238C83B"/>
    <w:rsid w:val="4238F9CB"/>
    <w:rsid w:val="4239AFEB"/>
    <w:rsid w:val="423AF261"/>
    <w:rsid w:val="423B0726"/>
    <w:rsid w:val="423B3715"/>
    <w:rsid w:val="423BBD3A"/>
    <w:rsid w:val="423BCB0D"/>
    <w:rsid w:val="423C00CA"/>
    <w:rsid w:val="423C6B0D"/>
    <w:rsid w:val="423DB6E5"/>
    <w:rsid w:val="423DCEBD"/>
    <w:rsid w:val="423DF370"/>
    <w:rsid w:val="423DF80D"/>
    <w:rsid w:val="423E00C2"/>
    <w:rsid w:val="423E2CE2"/>
    <w:rsid w:val="423E5BCE"/>
    <w:rsid w:val="423F7C1A"/>
    <w:rsid w:val="42421923"/>
    <w:rsid w:val="42423BE7"/>
    <w:rsid w:val="42428859"/>
    <w:rsid w:val="4242FB48"/>
    <w:rsid w:val="424325D4"/>
    <w:rsid w:val="42443EFB"/>
    <w:rsid w:val="4246593A"/>
    <w:rsid w:val="4246F3DC"/>
    <w:rsid w:val="4247236C"/>
    <w:rsid w:val="42483AC4"/>
    <w:rsid w:val="4248E43E"/>
    <w:rsid w:val="4248F711"/>
    <w:rsid w:val="4249BEA0"/>
    <w:rsid w:val="424AAFF5"/>
    <w:rsid w:val="424B2C3E"/>
    <w:rsid w:val="424BE1B6"/>
    <w:rsid w:val="424C719A"/>
    <w:rsid w:val="424CA411"/>
    <w:rsid w:val="424CE2AE"/>
    <w:rsid w:val="424D08C9"/>
    <w:rsid w:val="424D83D2"/>
    <w:rsid w:val="424D846A"/>
    <w:rsid w:val="424F37A6"/>
    <w:rsid w:val="424FA621"/>
    <w:rsid w:val="4250459B"/>
    <w:rsid w:val="425141E1"/>
    <w:rsid w:val="42517236"/>
    <w:rsid w:val="42518F39"/>
    <w:rsid w:val="4251EFD8"/>
    <w:rsid w:val="42524945"/>
    <w:rsid w:val="42546D3F"/>
    <w:rsid w:val="42548D82"/>
    <w:rsid w:val="42557B8E"/>
    <w:rsid w:val="425596A1"/>
    <w:rsid w:val="425645AD"/>
    <w:rsid w:val="425654F6"/>
    <w:rsid w:val="42569EE0"/>
    <w:rsid w:val="4256F109"/>
    <w:rsid w:val="42589E10"/>
    <w:rsid w:val="4258ACED"/>
    <w:rsid w:val="4258BAC2"/>
    <w:rsid w:val="4258EE85"/>
    <w:rsid w:val="42591BAC"/>
    <w:rsid w:val="4259381B"/>
    <w:rsid w:val="42596135"/>
    <w:rsid w:val="42598CA9"/>
    <w:rsid w:val="425A4DD3"/>
    <w:rsid w:val="425A6B09"/>
    <w:rsid w:val="425B60E9"/>
    <w:rsid w:val="425B90E1"/>
    <w:rsid w:val="425C1A71"/>
    <w:rsid w:val="425C6CA3"/>
    <w:rsid w:val="425CBF3C"/>
    <w:rsid w:val="425D92B4"/>
    <w:rsid w:val="425E257B"/>
    <w:rsid w:val="425E285C"/>
    <w:rsid w:val="425EEFAF"/>
    <w:rsid w:val="425FE0DF"/>
    <w:rsid w:val="42604B7F"/>
    <w:rsid w:val="426093D5"/>
    <w:rsid w:val="4260D866"/>
    <w:rsid w:val="42617E6A"/>
    <w:rsid w:val="4261CB18"/>
    <w:rsid w:val="42620EAA"/>
    <w:rsid w:val="4266F285"/>
    <w:rsid w:val="42671D77"/>
    <w:rsid w:val="42685B5E"/>
    <w:rsid w:val="4268A12D"/>
    <w:rsid w:val="4269188A"/>
    <w:rsid w:val="426AAE1A"/>
    <w:rsid w:val="426B8D0D"/>
    <w:rsid w:val="426D27A9"/>
    <w:rsid w:val="426E31DB"/>
    <w:rsid w:val="426E8D41"/>
    <w:rsid w:val="426F6C7C"/>
    <w:rsid w:val="426F8AAE"/>
    <w:rsid w:val="426FA855"/>
    <w:rsid w:val="426FFCFB"/>
    <w:rsid w:val="427031AE"/>
    <w:rsid w:val="42705E8B"/>
    <w:rsid w:val="427122B5"/>
    <w:rsid w:val="42725889"/>
    <w:rsid w:val="42742089"/>
    <w:rsid w:val="42744D6D"/>
    <w:rsid w:val="4274ACC3"/>
    <w:rsid w:val="4274DF92"/>
    <w:rsid w:val="4275F193"/>
    <w:rsid w:val="4276DBF2"/>
    <w:rsid w:val="4276ED25"/>
    <w:rsid w:val="42775751"/>
    <w:rsid w:val="427765E2"/>
    <w:rsid w:val="4277731C"/>
    <w:rsid w:val="4277B31F"/>
    <w:rsid w:val="4277D5C3"/>
    <w:rsid w:val="42796BAF"/>
    <w:rsid w:val="4279ABF5"/>
    <w:rsid w:val="427A639D"/>
    <w:rsid w:val="427A7E15"/>
    <w:rsid w:val="427ADA20"/>
    <w:rsid w:val="427AEF3A"/>
    <w:rsid w:val="427B089D"/>
    <w:rsid w:val="427BB48C"/>
    <w:rsid w:val="427DA39C"/>
    <w:rsid w:val="427E2EFB"/>
    <w:rsid w:val="427EA71B"/>
    <w:rsid w:val="427EBDE7"/>
    <w:rsid w:val="427FA529"/>
    <w:rsid w:val="427FC178"/>
    <w:rsid w:val="427FCC77"/>
    <w:rsid w:val="42815CFB"/>
    <w:rsid w:val="4281CDFD"/>
    <w:rsid w:val="4281DE54"/>
    <w:rsid w:val="428219F7"/>
    <w:rsid w:val="42824EF8"/>
    <w:rsid w:val="42827EB5"/>
    <w:rsid w:val="4282C8FA"/>
    <w:rsid w:val="4282E4D5"/>
    <w:rsid w:val="42833381"/>
    <w:rsid w:val="42834349"/>
    <w:rsid w:val="4283CAD9"/>
    <w:rsid w:val="4283D412"/>
    <w:rsid w:val="4284F1A2"/>
    <w:rsid w:val="4285C9AE"/>
    <w:rsid w:val="4285E654"/>
    <w:rsid w:val="42865385"/>
    <w:rsid w:val="42882CA8"/>
    <w:rsid w:val="4288A6ED"/>
    <w:rsid w:val="4288B868"/>
    <w:rsid w:val="42894A5B"/>
    <w:rsid w:val="428A3FE2"/>
    <w:rsid w:val="428AB237"/>
    <w:rsid w:val="428ADEE9"/>
    <w:rsid w:val="428C1BD4"/>
    <w:rsid w:val="428C97FA"/>
    <w:rsid w:val="428D01BD"/>
    <w:rsid w:val="428DC4CB"/>
    <w:rsid w:val="428E15CF"/>
    <w:rsid w:val="428E560C"/>
    <w:rsid w:val="428E7640"/>
    <w:rsid w:val="428E93A7"/>
    <w:rsid w:val="428F33CD"/>
    <w:rsid w:val="42900655"/>
    <w:rsid w:val="42901920"/>
    <w:rsid w:val="42906BE1"/>
    <w:rsid w:val="429142A1"/>
    <w:rsid w:val="4293A255"/>
    <w:rsid w:val="429716C3"/>
    <w:rsid w:val="429734C2"/>
    <w:rsid w:val="4299570F"/>
    <w:rsid w:val="42997DFD"/>
    <w:rsid w:val="4299C92B"/>
    <w:rsid w:val="4299DCC3"/>
    <w:rsid w:val="429A6820"/>
    <w:rsid w:val="429A709B"/>
    <w:rsid w:val="429A81C2"/>
    <w:rsid w:val="429ABF1B"/>
    <w:rsid w:val="429AF57E"/>
    <w:rsid w:val="429B735E"/>
    <w:rsid w:val="429B90F7"/>
    <w:rsid w:val="429BD00F"/>
    <w:rsid w:val="429CB533"/>
    <w:rsid w:val="429D0E0D"/>
    <w:rsid w:val="429D3E59"/>
    <w:rsid w:val="429D4DBD"/>
    <w:rsid w:val="429DDC23"/>
    <w:rsid w:val="429E4C23"/>
    <w:rsid w:val="429F544B"/>
    <w:rsid w:val="429FF0DC"/>
    <w:rsid w:val="42A0F1EC"/>
    <w:rsid w:val="42A18767"/>
    <w:rsid w:val="42A218E2"/>
    <w:rsid w:val="42A2E809"/>
    <w:rsid w:val="42A2F683"/>
    <w:rsid w:val="42A32A30"/>
    <w:rsid w:val="42A39A59"/>
    <w:rsid w:val="42A3EB34"/>
    <w:rsid w:val="42A40F2C"/>
    <w:rsid w:val="42A47245"/>
    <w:rsid w:val="42A47DE4"/>
    <w:rsid w:val="42A4E7D7"/>
    <w:rsid w:val="42A61EC3"/>
    <w:rsid w:val="42A6D85F"/>
    <w:rsid w:val="42A78273"/>
    <w:rsid w:val="42A86B6B"/>
    <w:rsid w:val="42A86EDD"/>
    <w:rsid w:val="42A8B0D9"/>
    <w:rsid w:val="42A8B7E1"/>
    <w:rsid w:val="42A9DD07"/>
    <w:rsid w:val="42AA0E92"/>
    <w:rsid w:val="42AA57E0"/>
    <w:rsid w:val="42AA7DD5"/>
    <w:rsid w:val="42AB5483"/>
    <w:rsid w:val="42AD3FE5"/>
    <w:rsid w:val="42AD46FD"/>
    <w:rsid w:val="42AE1D1A"/>
    <w:rsid w:val="42AE6D16"/>
    <w:rsid w:val="42AE9A46"/>
    <w:rsid w:val="42AF107E"/>
    <w:rsid w:val="42AFB6FF"/>
    <w:rsid w:val="42B01A07"/>
    <w:rsid w:val="42B0B960"/>
    <w:rsid w:val="42B19262"/>
    <w:rsid w:val="42B2026B"/>
    <w:rsid w:val="42B20C96"/>
    <w:rsid w:val="42B24F20"/>
    <w:rsid w:val="42B256F3"/>
    <w:rsid w:val="42B26E9D"/>
    <w:rsid w:val="42B2C521"/>
    <w:rsid w:val="42B31446"/>
    <w:rsid w:val="42B3687F"/>
    <w:rsid w:val="42B3F24B"/>
    <w:rsid w:val="42B42764"/>
    <w:rsid w:val="42B580E6"/>
    <w:rsid w:val="42B5D6A0"/>
    <w:rsid w:val="42B608F1"/>
    <w:rsid w:val="42B700C4"/>
    <w:rsid w:val="42B7285E"/>
    <w:rsid w:val="42B72C7E"/>
    <w:rsid w:val="42B76B06"/>
    <w:rsid w:val="42B76D91"/>
    <w:rsid w:val="42B810DF"/>
    <w:rsid w:val="42B8A8E7"/>
    <w:rsid w:val="42B9653F"/>
    <w:rsid w:val="42B98506"/>
    <w:rsid w:val="42B9E76E"/>
    <w:rsid w:val="42BA6368"/>
    <w:rsid w:val="42BC0DE5"/>
    <w:rsid w:val="42BC7DE3"/>
    <w:rsid w:val="42BDA845"/>
    <w:rsid w:val="42BDB08C"/>
    <w:rsid w:val="42BE2923"/>
    <w:rsid w:val="42BF22F5"/>
    <w:rsid w:val="42C0C2FD"/>
    <w:rsid w:val="42C116D2"/>
    <w:rsid w:val="42C17E05"/>
    <w:rsid w:val="42C260E4"/>
    <w:rsid w:val="42C46C5A"/>
    <w:rsid w:val="42C48EAA"/>
    <w:rsid w:val="42C493B6"/>
    <w:rsid w:val="42C4BA7A"/>
    <w:rsid w:val="42C519D0"/>
    <w:rsid w:val="42C53E5D"/>
    <w:rsid w:val="42C659FC"/>
    <w:rsid w:val="42C72D13"/>
    <w:rsid w:val="42C8BDA9"/>
    <w:rsid w:val="42C8E18A"/>
    <w:rsid w:val="42C90B61"/>
    <w:rsid w:val="42CA7308"/>
    <w:rsid w:val="42CB1FEB"/>
    <w:rsid w:val="42CB5D30"/>
    <w:rsid w:val="42CBB12D"/>
    <w:rsid w:val="42CC7689"/>
    <w:rsid w:val="42CEB320"/>
    <w:rsid w:val="42CEC6CF"/>
    <w:rsid w:val="42CF1C9F"/>
    <w:rsid w:val="42CF3D60"/>
    <w:rsid w:val="42D025BC"/>
    <w:rsid w:val="42D07822"/>
    <w:rsid w:val="42D085CE"/>
    <w:rsid w:val="42D0887A"/>
    <w:rsid w:val="42D0D2B9"/>
    <w:rsid w:val="42D0F86C"/>
    <w:rsid w:val="42D1338E"/>
    <w:rsid w:val="42D18233"/>
    <w:rsid w:val="42D18BDE"/>
    <w:rsid w:val="42D20BCA"/>
    <w:rsid w:val="42D20EFF"/>
    <w:rsid w:val="42D23473"/>
    <w:rsid w:val="42D3B6B3"/>
    <w:rsid w:val="42D3BBE7"/>
    <w:rsid w:val="42D4D6AA"/>
    <w:rsid w:val="42D516CD"/>
    <w:rsid w:val="42D54393"/>
    <w:rsid w:val="42D54E41"/>
    <w:rsid w:val="42D64673"/>
    <w:rsid w:val="42D82BB6"/>
    <w:rsid w:val="42D888A0"/>
    <w:rsid w:val="42D8CEB0"/>
    <w:rsid w:val="42D99622"/>
    <w:rsid w:val="42DB6920"/>
    <w:rsid w:val="42DC8CF9"/>
    <w:rsid w:val="42DCDF9C"/>
    <w:rsid w:val="42DD347E"/>
    <w:rsid w:val="42DD60E5"/>
    <w:rsid w:val="42DDD61B"/>
    <w:rsid w:val="42DDF50F"/>
    <w:rsid w:val="42DF135C"/>
    <w:rsid w:val="42DF239A"/>
    <w:rsid w:val="42DF79C2"/>
    <w:rsid w:val="42DFE922"/>
    <w:rsid w:val="42E04CF7"/>
    <w:rsid w:val="42E1607F"/>
    <w:rsid w:val="42E1A4E1"/>
    <w:rsid w:val="42E1C431"/>
    <w:rsid w:val="42E1F8B8"/>
    <w:rsid w:val="42E2498C"/>
    <w:rsid w:val="42E33660"/>
    <w:rsid w:val="42E38DB6"/>
    <w:rsid w:val="42E3A4D3"/>
    <w:rsid w:val="42E417AB"/>
    <w:rsid w:val="42E52C28"/>
    <w:rsid w:val="42E5B728"/>
    <w:rsid w:val="42E677A9"/>
    <w:rsid w:val="42E7204B"/>
    <w:rsid w:val="42E7D5BD"/>
    <w:rsid w:val="42E8FAC5"/>
    <w:rsid w:val="42E95991"/>
    <w:rsid w:val="42E9B2E4"/>
    <w:rsid w:val="42E9E735"/>
    <w:rsid w:val="42EA0225"/>
    <w:rsid w:val="42EA10C9"/>
    <w:rsid w:val="42EAB76D"/>
    <w:rsid w:val="42EAE7E3"/>
    <w:rsid w:val="42EB933F"/>
    <w:rsid w:val="42EC1B2F"/>
    <w:rsid w:val="42ECC201"/>
    <w:rsid w:val="42ED93B5"/>
    <w:rsid w:val="42EE4221"/>
    <w:rsid w:val="42F00C8C"/>
    <w:rsid w:val="42F01F09"/>
    <w:rsid w:val="42F065BC"/>
    <w:rsid w:val="42F1E40E"/>
    <w:rsid w:val="42F28400"/>
    <w:rsid w:val="42F2F2FB"/>
    <w:rsid w:val="42F3D0C2"/>
    <w:rsid w:val="42F40FFA"/>
    <w:rsid w:val="42F48A75"/>
    <w:rsid w:val="42F5579B"/>
    <w:rsid w:val="42F5A7E6"/>
    <w:rsid w:val="42F5E492"/>
    <w:rsid w:val="42F5FA42"/>
    <w:rsid w:val="42F6437A"/>
    <w:rsid w:val="42F766E1"/>
    <w:rsid w:val="42F7698C"/>
    <w:rsid w:val="42F813B8"/>
    <w:rsid w:val="42F82DDB"/>
    <w:rsid w:val="42F8D1AA"/>
    <w:rsid w:val="42F916CD"/>
    <w:rsid w:val="42F98434"/>
    <w:rsid w:val="42F9C2CC"/>
    <w:rsid w:val="42F9F465"/>
    <w:rsid w:val="42FA6803"/>
    <w:rsid w:val="42FB2DE7"/>
    <w:rsid w:val="42FC43D6"/>
    <w:rsid w:val="42FC854A"/>
    <w:rsid w:val="42FC8C3C"/>
    <w:rsid w:val="42FDC896"/>
    <w:rsid w:val="42FED217"/>
    <w:rsid w:val="42FFD079"/>
    <w:rsid w:val="43009014"/>
    <w:rsid w:val="4300A4CE"/>
    <w:rsid w:val="4300DB90"/>
    <w:rsid w:val="4300F9DC"/>
    <w:rsid w:val="4301AE74"/>
    <w:rsid w:val="43026FE9"/>
    <w:rsid w:val="4302AC70"/>
    <w:rsid w:val="43036478"/>
    <w:rsid w:val="4303B1CE"/>
    <w:rsid w:val="4304DE54"/>
    <w:rsid w:val="43053C46"/>
    <w:rsid w:val="4305423B"/>
    <w:rsid w:val="430577B7"/>
    <w:rsid w:val="4306136C"/>
    <w:rsid w:val="4308403A"/>
    <w:rsid w:val="4308EAED"/>
    <w:rsid w:val="4309B9F2"/>
    <w:rsid w:val="4309DAAC"/>
    <w:rsid w:val="430A2A2F"/>
    <w:rsid w:val="430BA247"/>
    <w:rsid w:val="430C3115"/>
    <w:rsid w:val="430C5974"/>
    <w:rsid w:val="430C64F8"/>
    <w:rsid w:val="430CC15F"/>
    <w:rsid w:val="430EC151"/>
    <w:rsid w:val="430F2562"/>
    <w:rsid w:val="43101065"/>
    <w:rsid w:val="43106220"/>
    <w:rsid w:val="43111354"/>
    <w:rsid w:val="431175DF"/>
    <w:rsid w:val="4311AA5A"/>
    <w:rsid w:val="4311ABCC"/>
    <w:rsid w:val="4311FB2E"/>
    <w:rsid w:val="43128056"/>
    <w:rsid w:val="4312A4CF"/>
    <w:rsid w:val="4313DC16"/>
    <w:rsid w:val="4313E078"/>
    <w:rsid w:val="431451BD"/>
    <w:rsid w:val="431455AD"/>
    <w:rsid w:val="43147B19"/>
    <w:rsid w:val="43148DBD"/>
    <w:rsid w:val="43154684"/>
    <w:rsid w:val="43156EF7"/>
    <w:rsid w:val="4315BAC5"/>
    <w:rsid w:val="43164DE2"/>
    <w:rsid w:val="43169D7A"/>
    <w:rsid w:val="4316A251"/>
    <w:rsid w:val="4316BE02"/>
    <w:rsid w:val="43174F65"/>
    <w:rsid w:val="43179535"/>
    <w:rsid w:val="43188044"/>
    <w:rsid w:val="43191B28"/>
    <w:rsid w:val="431943CF"/>
    <w:rsid w:val="43195475"/>
    <w:rsid w:val="43195D78"/>
    <w:rsid w:val="4319B469"/>
    <w:rsid w:val="4319C08B"/>
    <w:rsid w:val="431ADB65"/>
    <w:rsid w:val="431BC159"/>
    <w:rsid w:val="431BEB61"/>
    <w:rsid w:val="431BFF1B"/>
    <w:rsid w:val="431C742D"/>
    <w:rsid w:val="431D1C04"/>
    <w:rsid w:val="431D32C6"/>
    <w:rsid w:val="432015CB"/>
    <w:rsid w:val="43216A88"/>
    <w:rsid w:val="43226C12"/>
    <w:rsid w:val="43232A89"/>
    <w:rsid w:val="43235AC1"/>
    <w:rsid w:val="43236C2E"/>
    <w:rsid w:val="4323FBC2"/>
    <w:rsid w:val="4324D238"/>
    <w:rsid w:val="432533C3"/>
    <w:rsid w:val="43254932"/>
    <w:rsid w:val="432552D2"/>
    <w:rsid w:val="43256DC2"/>
    <w:rsid w:val="4325D234"/>
    <w:rsid w:val="4326EC03"/>
    <w:rsid w:val="43276287"/>
    <w:rsid w:val="4327A73A"/>
    <w:rsid w:val="4327DD5E"/>
    <w:rsid w:val="432830B3"/>
    <w:rsid w:val="4329CE21"/>
    <w:rsid w:val="432A06CD"/>
    <w:rsid w:val="432A241A"/>
    <w:rsid w:val="432ACF91"/>
    <w:rsid w:val="432B0E1A"/>
    <w:rsid w:val="432B6474"/>
    <w:rsid w:val="432BE3F2"/>
    <w:rsid w:val="432C7284"/>
    <w:rsid w:val="432CB8E8"/>
    <w:rsid w:val="432CE488"/>
    <w:rsid w:val="432CF252"/>
    <w:rsid w:val="432CF67F"/>
    <w:rsid w:val="432DD300"/>
    <w:rsid w:val="432DD376"/>
    <w:rsid w:val="432DDFA8"/>
    <w:rsid w:val="432E144A"/>
    <w:rsid w:val="432E9CC5"/>
    <w:rsid w:val="432F7C9A"/>
    <w:rsid w:val="43315F4E"/>
    <w:rsid w:val="43329569"/>
    <w:rsid w:val="4332C169"/>
    <w:rsid w:val="4332E5B9"/>
    <w:rsid w:val="4332E7A7"/>
    <w:rsid w:val="43330A60"/>
    <w:rsid w:val="4333CA19"/>
    <w:rsid w:val="4335EEA7"/>
    <w:rsid w:val="4335F194"/>
    <w:rsid w:val="433655D9"/>
    <w:rsid w:val="43366D9B"/>
    <w:rsid w:val="4336E45F"/>
    <w:rsid w:val="43370F3F"/>
    <w:rsid w:val="43385D35"/>
    <w:rsid w:val="4338D508"/>
    <w:rsid w:val="433903E5"/>
    <w:rsid w:val="433A2F5C"/>
    <w:rsid w:val="433AE34E"/>
    <w:rsid w:val="433C2EE3"/>
    <w:rsid w:val="433EBF8F"/>
    <w:rsid w:val="433ED270"/>
    <w:rsid w:val="433FE91D"/>
    <w:rsid w:val="43400C9A"/>
    <w:rsid w:val="43405F3D"/>
    <w:rsid w:val="43418F5E"/>
    <w:rsid w:val="4342C604"/>
    <w:rsid w:val="43434D01"/>
    <w:rsid w:val="4344256C"/>
    <w:rsid w:val="43446077"/>
    <w:rsid w:val="43446AF8"/>
    <w:rsid w:val="43480DD5"/>
    <w:rsid w:val="434837ED"/>
    <w:rsid w:val="43483C9C"/>
    <w:rsid w:val="4348F77C"/>
    <w:rsid w:val="434A4D6A"/>
    <w:rsid w:val="434C0BC7"/>
    <w:rsid w:val="434D55BF"/>
    <w:rsid w:val="434D9DF4"/>
    <w:rsid w:val="434DF1DF"/>
    <w:rsid w:val="434E5623"/>
    <w:rsid w:val="434FBFD0"/>
    <w:rsid w:val="4350A5AC"/>
    <w:rsid w:val="43511EA5"/>
    <w:rsid w:val="43516747"/>
    <w:rsid w:val="435253F7"/>
    <w:rsid w:val="435257C9"/>
    <w:rsid w:val="4352884B"/>
    <w:rsid w:val="4352999D"/>
    <w:rsid w:val="4352A337"/>
    <w:rsid w:val="4352CBB1"/>
    <w:rsid w:val="43543E1F"/>
    <w:rsid w:val="4354787C"/>
    <w:rsid w:val="4354E133"/>
    <w:rsid w:val="4354FD5A"/>
    <w:rsid w:val="43553204"/>
    <w:rsid w:val="435577C7"/>
    <w:rsid w:val="43565D00"/>
    <w:rsid w:val="43565FCD"/>
    <w:rsid w:val="4356986C"/>
    <w:rsid w:val="4356D71B"/>
    <w:rsid w:val="4356EC24"/>
    <w:rsid w:val="43574D34"/>
    <w:rsid w:val="4358AF43"/>
    <w:rsid w:val="435AA385"/>
    <w:rsid w:val="435B30DE"/>
    <w:rsid w:val="435B5190"/>
    <w:rsid w:val="435B7066"/>
    <w:rsid w:val="435BFD83"/>
    <w:rsid w:val="435C5FF6"/>
    <w:rsid w:val="435CAB08"/>
    <w:rsid w:val="435D0157"/>
    <w:rsid w:val="435DEADC"/>
    <w:rsid w:val="435E0AC2"/>
    <w:rsid w:val="435E5D24"/>
    <w:rsid w:val="435F31A8"/>
    <w:rsid w:val="43607F5D"/>
    <w:rsid w:val="436080A8"/>
    <w:rsid w:val="43608EFD"/>
    <w:rsid w:val="43615A1F"/>
    <w:rsid w:val="43623E68"/>
    <w:rsid w:val="43636412"/>
    <w:rsid w:val="43639C1D"/>
    <w:rsid w:val="43647D43"/>
    <w:rsid w:val="43650700"/>
    <w:rsid w:val="43650C23"/>
    <w:rsid w:val="43659D59"/>
    <w:rsid w:val="43665A1F"/>
    <w:rsid w:val="4366B0EC"/>
    <w:rsid w:val="4367A14B"/>
    <w:rsid w:val="4367D90F"/>
    <w:rsid w:val="4367E132"/>
    <w:rsid w:val="43682ACD"/>
    <w:rsid w:val="4369606F"/>
    <w:rsid w:val="43698ECA"/>
    <w:rsid w:val="4369CEB8"/>
    <w:rsid w:val="436A9873"/>
    <w:rsid w:val="436AFEF1"/>
    <w:rsid w:val="436B51ED"/>
    <w:rsid w:val="436BA9D7"/>
    <w:rsid w:val="436BE3B3"/>
    <w:rsid w:val="436BF297"/>
    <w:rsid w:val="436CD1CF"/>
    <w:rsid w:val="436D5DBC"/>
    <w:rsid w:val="436D8BCF"/>
    <w:rsid w:val="436DA5AF"/>
    <w:rsid w:val="436DB46E"/>
    <w:rsid w:val="436EA1F6"/>
    <w:rsid w:val="436F50C9"/>
    <w:rsid w:val="43709A18"/>
    <w:rsid w:val="43719EB2"/>
    <w:rsid w:val="437548F1"/>
    <w:rsid w:val="4375C6BF"/>
    <w:rsid w:val="43760985"/>
    <w:rsid w:val="43762B6B"/>
    <w:rsid w:val="43764084"/>
    <w:rsid w:val="43764472"/>
    <w:rsid w:val="43770BAD"/>
    <w:rsid w:val="43777131"/>
    <w:rsid w:val="4377DEC6"/>
    <w:rsid w:val="4378B418"/>
    <w:rsid w:val="43799BE4"/>
    <w:rsid w:val="4379D699"/>
    <w:rsid w:val="437A6EFB"/>
    <w:rsid w:val="437AE2F5"/>
    <w:rsid w:val="437BD213"/>
    <w:rsid w:val="437C36CF"/>
    <w:rsid w:val="437D3087"/>
    <w:rsid w:val="437DE7DF"/>
    <w:rsid w:val="43806090"/>
    <w:rsid w:val="4380DB12"/>
    <w:rsid w:val="43819A1F"/>
    <w:rsid w:val="4382E3E1"/>
    <w:rsid w:val="43831D8F"/>
    <w:rsid w:val="4383D0BF"/>
    <w:rsid w:val="4384911C"/>
    <w:rsid w:val="4384CABF"/>
    <w:rsid w:val="43851E47"/>
    <w:rsid w:val="43856550"/>
    <w:rsid w:val="4385720C"/>
    <w:rsid w:val="4385AC84"/>
    <w:rsid w:val="438621E3"/>
    <w:rsid w:val="438635DF"/>
    <w:rsid w:val="438653D4"/>
    <w:rsid w:val="438655B4"/>
    <w:rsid w:val="43865C1B"/>
    <w:rsid w:val="4386798B"/>
    <w:rsid w:val="4387F64F"/>
    <w:rsid w:val="4388BFE7"/>
    <w:rsid w:val="438998DA"/>
    <w:rsid w:val="4389ADD7"/>
    <w:rsid w:val="438A0DF7"/>
    <w:rsid w:val="438A935B"/>
    <w:rsid w:val="438BC589"/>
    <w:rsid w:val="438C623F"/>
    <w:rsid w:val="438CB6AE"/>
    <w:rsid w:val="438D3A95"/>
    <w:rsid w:val="438DA9A2"/>
    <w:rsid w:val="438DF13D"/>
    <w:rsid w:val="438E7D4A"/>
    <w:rsid w:val="438FB44A"/>
    <w:rsid w:val="438FC7E0"/>
    <w:rsid w:val="439101EC"/>
    <w:rsid w:val="43917FF6"/>
    <w:rsid w:val="4392B174"/>
    <w:rsid w:val="4392E972"/>
    <w:rsid w:val="4392F9DB"/>
    <w:rsid w:val="43941FFD"/>
    <w:rsid w:val="43945645"/>
    <w:rsid w:val="4394E814"/>
    <w:rsid w:val="4395A946"/>
    <w:rsid w:val="43960A8C"/>
    <w:rsid w:val="43964148"/>
    <w:rsid w:val="4396F57E"/>
    <w:rsid w:val="43976907"/>
    <w:rsid w:val="4397A205"/>
    <w:rsid w:val="4398C0D4"/>
    <w:rsid w:val="439BCCBF"/>
    <w:rsid w:val="439C0C5F"/>
    <w:rsid w:val="439CFF95"/>
    <w:rsid w:val="439E4DFF"/>
    <w:rsid w:val="439E91A6"/>
    <w:rsid w:val="439F8A68"/>
    <w:rsid w:val="43A05E6A"/>
    <w:rsid w:val="43A0AD18"/>
    <w:rsid w:val="43A19B2C"/>
    <w:rsid w:val="43A288E4"/>
    <w:rsid w:val="43A291F6"/>
    <w:rsid w:val="43A36A06"/>
    <w:rsid w:val="43A3929C"/>
    <w:rsid w:val="43A3C09A"/>
    <w:rsid w:val="43A3E0E2"/>
    <w:rsid w:val="43A48F33"/>
    <w:rsid w:val="43A4AA98"/>
    <w:rsid w:val="43A56B92"/>
    <w:rsid w:val="43A60F13"/>
    <w:rsid w:val="43A64B27"/>
    <w:rsid w:val="43A6C78E"/>
    <w:rsid w:val="43A80DCF"/>
    <w:rsid w:val="43A817A0"/>
    <w:rsid w:val="43A9BA7D"/>
    <w:rsid w:val="43AA856C"/>
    <w:rsid w:val="43AAF4D1"/>
    <w:rsid w:val="43AB0E5B"/>
    <w:rsid w:val="43AC038F"/>
    <w:rsid w:val="43ADCE47"/>
    <w:rsid w:val="43ADCF0A"/>
    <w:rsid w:val="43ADD840"/>
    <w:rsid w:val="43AF551A"/>
    <w:rsid w:val="43AFD2C5"/>
    <w:rsid w:val="43AFDC3C"/>
    <w:rsid w:val="43B00469"/>
    <w:rsid w:val="43B125CC"/>
    <w:rsid w:val="43B14DF9"/>
    <w:rsid w:val="43B19ADE"/>
    <w:rsid w:val="43B1A6E0"/>
    <w:rsid w:val="43B28D80"/>
    <w:rsid w:val="43B329B2"/>
    <w:rsid w:val="43B4471E"/>
    <w:rsid w:val="43B4525A"/>
    <w:rsid w:val="43B46591"/>
    <w:rsid w:val="43B6A8CE"/>
    <w:rsid w:val="43B6DD1F"/>
    <w:rsid w:val="43B742FF"/>
    <w:rsid w:val="43B7689F"/>
    <w:rsid w:val="43B7770D"/>
    <w:rsid w:val="43B825E0"/>
    <w:rsid w:val="43B861A5"/>
    <w:rsid w:val="43B8A919"/>
    <w:rsid w:val="43B9350D"/>
    <w:rsid w:val="43BA0408"/>
    <w:rsid w:val="43BBCB19"/>
    <w:rsid w:val="43BBE29C"/>
    <w:rsid w:val="43BC0D91"/>
    <w:rsid w:val="43BC8E4F"/>
    <w:rsid w:val="43BCE8AD"/>
    <w:rsid w:val="43BCF913"/>
    <w:rsid w:val="43BD0D12"/>
    <w:rsid w:val="43BD5786"/>
    <w:rsid w:val="43BDE90C"/>
    <w:rsid w:val="43BDFDB3"/>
    <w:rsid w:val="43BE8618"/>
    <w:rsid w:val="43BF41C8"/>
    <w:rsid w:val="43C0063C"/>
    <w:rsid w:val="43C07CF8"/>
    <w:rsid w:val="43C08B83"/>
    <w:rsid w:val="43C1AEDA"/>
    <w:rsid w:val="43C1BDC1"/>
    <w:rsid w:val="43C3D377"/>
    <w:rsid w:val="43C51AE2"/>
    <w:rsid w:val="43C5E48E"/>
    <w:rsid w:val="43C6261C"/>
    <w:rsid w:val="43C64598"/>
    <w:rsid w:val="43C6616B"/>
    <w:rsid w:val="43C7A508"/>
    <w:rsid w:val="43C845AD"/>
    <w:rsid w:val="43C939F8"/>
    <w:rsid w:val="43CA8217"/>
    <w:rsid w:val="43CB2DF5"/>
    <w:rsid w:val="43CB445A"/>
    <w:rsid w:val="43CB66D9"/>
    <w:rsid w:val="43CB84B4"/>
    <w:rsid w:val="43CC269D"/>
    <w:rsid w:val="43CC7099"/>
    <w:rsid w:val="43CCEE96"/>
    <w:rsid w:val="43CD506F"/>
    <w:rsid w:val="43CE3A00"/>
    <w:rsid w:val="43CE8A99"/>
    <w:rsid w:val="43CEEAA8"/>
    <w:rsid w:val="43D0BC90"/>
    <w:rsid w:val="43D0ECFA"/>
    <w:rsid w:val="43D1026E"/>
    <w:rsid w:val="43D2A95B"/>
    <w:rsid w:val="43D35D83"/>
    <w:rsid w:val="43D39714"/>
    <w:rsid w:val="43D53BAC"/>
    <w:rsid w:val="43D6022B"/>
    <w:rsid w:val="43D62CA2"/>
    <w:rsid w:val="43D6D8F1"/>
    <w:rsid w:val="43D70EE4"/>
    <w:rsid w:val="43D71D36"/>
    <w:rsid w:val="43D7EB40"/>
    <w:rsid w:val="43D835A5"/>
    <w:rsid w:val="43D84185"/>
    <w:rsid w:val="43D8F236"/>
    <w:rsid w:val="43D937D5"/>
    <w:rsid w:val="43DB1CB9"/>
    <w:rsid w:val="43DBF6D4"/>
    <w:rsid w:val="43DC156B"/>
    <w:rsid w:val="43DC280B"/>
    <w:rsid w:val="43DD0E3E"/>
    <w:rsid w:val="43DD4FBC"/>
    <w:rsid w:val="43DD5885"/>
    <w:rsid w:val="43DD776D"/>
    <w:rsid w:val="43DEF6E1"/>
    <w:rsid w:val="43E0A11B"/>
    <w:rsid w:val="43E13367"/>
    <w:rsid w:val="43E23C22"/>
    <w:rsid w:val="43E2A1E0"/>
    <w:rsid w:val="43E3869B"/>
    <w:rsid w:val="43E3C172"/>
    <w:rsid w:val="43E48354"/>
    <w:rsid w:val="43E4A235"/>
    <w:rsid w:val="43E4E644"/>
    <w:rsid w:val="43E5800A"/>
    <w:rsid w:val="43E67E9B"/>
    <w:rsid w:val="43E6B4CA"/>
    <w:rsid w:val="43E6D71E"/>
    <w:rsid w:val="43E70338"/>
    <w:rsid w:val="43E74FAC"/>
    <w:rsid w:val="43E77F84"/>
    <w:rsid w:val="43E81C2C"/>
    <w:rsid w:val="43E8AABC"/>
    <w:rsid w:val="43E970B4"/>
    <w:rsid w:val="43E9DD0A"/>
    <w:rsid w:val="43EA4B06"/>
    <w:rsid w:val="43EA4F96"/>
    <w:rsid w:val="43EAC060"/>
    <w:rsid w:val="43EAF1B6"/>
    <w:rsid w:val="43EB65CD"/>
    <w:rsid w:val="43EC0185"/>
    <w:rsid w:val="43EC02DF"/>
    <w:rsid w:val="43EC3FC2"/>
    <w:rsid w:val="43ECBD98"/>
    <w:rsid w:val="43ED5A97"/>
    <w:rsid w:val="43EF0489"/>
    <w:rsid w:val="43EF547F"/>
    <w:rsid w:val="43EFEE1D"/>
    <w:rsid w:val="43F11744"/>
    <w:rsid w:val="43F23771"/>
    <w:rsid w:val="43F2D260"/>
    <w:rsid w:val="43F31FA4"/>
    <w:rsid w:val="43F36D78"/>
    <w:rsid w:val="43F3C0EB"/>
    <w:rsid w:val="43F460EB"/>
    <w:rsid w:val="43F4F9D7"/>
    <w:rsid w:val="43F59B99"/>
    <w:rsid w:val="43F75A6E"/>
    <w:rsid w:val="43F7C65A"/>
    <w:rsid w:val="43F81077"/>
    <w:rsid w:val="43F81826"/>
    <w:rsid w:val="43F98A03"/>
    <w:rsid w:val="43FAEFF8"/>
    <w:rsid w:val="43FB4C71"/>
    <w:rsid w:val="43FC14DA"/>
    <w:rsid w:val="43FC60B1"/>
    <w:rsid w:val="43FC9A1F"/>
    <w:rsid w:val="43FC9D6A"/>
    <w:rsid w:val="43FD248B"/>
    <w:rsid w:val="43FD2F5E"/>
    <w:rsid w:val="43FD7D1E"/>
    <w:rsid w:val="43FE04C9"/>
    <w:rsid w:val="43FE0B85"/>
    <w:rsid w:val="43FF06F9"/>
    <w:rsid w:val="43FF7E52"/>
    <w:rsid w:val="43FFCDDE"/>
    <w:rsid w:val="44017F8F"/>
    <w:rsid w:val="4401C285"/>
    <w:rsid w:val="44046388"/>
    <w:rsid w:val="4405CB3F"/>
    <w:rsid w:val="44064ECA"/>
    <w:rsid w:val="44072A4A"/>
    <w:rsid w:val="44074396"/>
    <w:rsid w:val="4408C23F"/>
    <w:rsid w:val="4408C4A1"/>
    <w:rsid w:val="440918C1"/>
    <w:rsid w:val="4409DC28"/>
    <w:rsid w:val="440A942B"/>
    <w:rsid w:val="440AA2CE"/>
    <w:rsid w:val="440C1572"/>
    <w:rsid w:val="440C99F8"/>
    <w:rsid w:val="440CED1D"/>
    <w:rsid w:val="440D2E6D"/>
    <w:rsid w:val="440D86A2"/>
    <w:rsid w:val="440EBC2F"/>
    <w:rsid w:val="440FA38E"/>
    <w:rsid w:val="4410BF44"/>
    <w:rsid w:val="441158BB"/>
    <w:rsid w:val="4412104E"/>
    <w:rsid w:val="44144857"/>
    <w:rsid w:val="44153141"/>
    <w:rsid w:val="441531AF"/>
    <w:rsid w:val="441569A2"/>
    <w:rsid w:val="44158996"/>
    <w:rsid w:val="44159F2C"/>
    <w:rsid w:val="4416849A"/>
    <w:rsid w:val="4416FB04"/>
    <w:rsid w:val="44174607"/>
    <w:rsid w:val="44175355"/>
    <w:rsid w:val="441795E0"/>
    <w:rsid w:val="441820AE"/>
    <w:rsid w:val="441939E4"/>
    <w:rsid w:val="441A6F33"/>
    <w:rsid w:val="441AEAAB"/>
    <w:rsid w:val="441AFC94"/>
    <w:rsid w:val="441B09E9"/>
    <w:rsid w:val="441C152A"/>
    <w:rsid w:val="441CAED5"/>
    <w:rsid w:val="441D1466"/>
    <w:rsid w:val="441DC8A9"/>
    <w:rsid w:val="441DEC50"/>
    <w:rsid w:val="441F0327"/>
    <w:rsid w:val="441F3685"/>
    <w:rsid w:val="4420177F"/>
    <w:rsid w:val="44203EBD"/>
    <w:rsid w:val="4420E5CC"/>
    <w:rsid w:val="442152C2"/>
    <w:rsid w:val="4421710B"/>
    <w:rsid w:val="44217A6C"/>
    <w:rsid w:val="44220B52"/>
    <w:rsid w:val="44221CBD"/>
    <w:rsid w:val="44224076"/>
    <w:rsid w:val="44226439"/>
    <w:rsid w:val="4422F201"/>
    <w:rsid w:val="442335C0"/>
    <w:rsid w:val="44233CCB"/>
    <w:rsid w:val="4423D4FA"/>
    <w:rsid w:val="44259952"/>
    <w:rsid w:val="44264B10"/>
    <w:rsid w:val="442721AB"/>
    <w:rsid w:val="442750F3"/>
    <w:rsid w:val="44276115"/>
    <w:rsid w:val="4427D7D8"/>
    <w:rsid w:val="4428B732"/>
    <w:rsid w:val="44293EB1"/>
    <w:rsid w:val="442A7293"/>
    <w:rsid w:val="442AFCDE"/>
    <w:rsid w:val="442BA650"/>
    <w:rsid w:val="442BC903"/>
    <w:rsid w:val="442BCFB0"/>
    <w:rsid w:val="442BDE3E"/>
    <w:rsid w:val="442CC1F0"/>
    <w:rsid w:val="442CDDC7"/>
    <w:rsid w:val="442D9334"/>
    <w:rsid w:val="442EC5D8"/>
    <w:rsid w:val="442F5EA7"/>
    <w:rsid w:val="442FA85F"/>
    <w:rsid w:val="44321DC2"/>
    <w:rsid w:val="4432285B"/>
    <w:rsid w:val="4432A099"/>
    <w:rsid w:val="4433A311"/>
    <w:rsid w:val="4433D030"/>
    <w:rsid w:val="4434AD00"/>
    <w:rsid w:val="44352544"/>
    <w:rsid w:val="44352A35"/>
    <w:rsid w:val="44354483"/>
    <w:rsid w:val="4435AD44"/>
    <w:rsid w:val="44369C6E"/>
    <w:rsid w:val="4436AF95"/>
    <w:rsid w:val="4436B319"/>
    <w:rsid w:val="44370E1E"/>
    <w:rsid w:val="44373DCB"/>
    <w:rsid w:val="4437A78D"/>
    <w:rsid w:val="443816B8"/>
    <w:rsid w:val="44388EE2"/>
    <w:rsid w:val="4438ACA2"/>
    <w:rsid w:val="4439D5A9"/>
    <w:rsid w:val="443AA7F5"/>
    <w:rsid w:val="443ACAD8"/>
    <w:rsid w:val="443B1612"/>
    <w:rsid w:val="443C1B60"/>
    <w:rsid w:val="443C1DB6"/>
    <w:rsid w:val="443C4648"/>
    <w:rsid w:val="443CD3C1"/>
    <w:rsid w:val="443DCB70"/>
    <w:rsid w:val="443E81A0"/>
    <w:rsid w:val="443FB299"/>
    <w:rsid w:val="4441151E"/>
    <w:rsid w:val="44418325"/>
    <w:rsid w:val="44430540"/>
    <w:rsid w:val="4443329E"/>
    <w:rsid w:val="444438A6"/>
    <w:rsid w:val="4444E30C"/>
    <w:rsid w:val="44459979"/>
    <w:rsid w:val="4445A6DC"/>
    <w:rsid w:val="4445C69B"/>
    <w:rsid w:val="44462375"/>
    <w:rsid w:val="4446C34A"/>
    <w:rsid w:val="44473146"/>
    <w:rsid w:val="4448AB28"/>
    <w:rsid w:val="4448F96E"/>
    <w:rsid w:val="44492216"/>
    <w:rsid w:val="444973FC"/>
    <w:rsid w:val="44497AC7"/>
    <w:rsid w:val="444A7818"/>
    <w:rsid w:val="444D0B45"/>
    <w:rsid w:val="444D1E29"/>
    <w:rsid w:val="444E6F78"/>
    <w:rsid w:val="444ED6E9"/>
    <w:rsid w:val="444EE305"/>
    <w:rsid w:val="444F38E0"/>
    <w:rsid w:val="444F397F"/>
    <w:rsid w:val="44500B7A"/>
    <w:rsid w:val="44504C4F"/>
    <w:rsid w:val="4450A4CD"/>
    <w:rsid w:val="4451AF71"/>
    <w:rsid w:val="4452803B"/>
    <w:rsid w:val="4452B814"/>
    <w:rsid w:val="4452ED1E"/>
    <w:rsid w:val="445308E0"/>
    <w:rsid w:val="4454DF50"/>
    <w:rsid w:val="44557552"/>
    <w:rsid w:val="445605A7"/>
    <w:rsid w:val="44566427"/>
    <w:rsid w:val="4456CA4C"/>
    <w:rsid w:val="44570243"/>
    <w:rsid w:val="4457BF31"/>
    <w:rsid w:val="44584058"/>
    <w:rsid w:val="4458802D"/>
    <w:rsid w:val="445A798E"/>
    <w:rsid w:val="445A93A7"/>
    <w:rsid w:val="445AF893"/>
    <w:rsid w:val="445B3D6D"/>
    <w:rsid w:val="445B4B56"/>
    <w:rsid w:val="445D3207"/>
    <w:rsid w:val="445D412D"/>
    <w:rsid w:val="445D8EDA"/>
    <w:rsid w:val="445E0DAB"/>
    <w:rsid w:val="445E9E49"/>
    <w:rsid w:val="445EEF7D"/>
    <w:rsid w:val="445FB2A0"/>
    <w:rsid w:val="445FE4CD"/>
    <w:rsid w:val="44605669"/>
    <w:rsid w:val="44605FF3"/>
    <w:rsid w:val="4460A883"/>
    <w:rsid w:val="4462768F"/>
    <w:rsid w:val="4462E137"/>
    <w:rsid w:val="4464137F"/>
    <w:rsid w:val="4464189E"/>
    <w:rsid w:val="4465E04E"/>
    <w:rsid w:val="44663FB4"/>
    <w:rsid w:val="44669DA2"/>
    <w:rsid w:val="44671B5B"/>
    <w:rsid w:val="44672939"/>
    <w:rsid w:val="44678B98"/>
    <w:rsid w:val="4467FE34"/>
    <w:rsid w:val="44681118"/>
    <w:rsid w:val="446814EE"/>
    <w:rsid w:val="446855EE"/>
    <w:rsid w:val="44689279"/>
    <w:rsid w:val="4468AB7E"/>
    <w:rsid w:val="446950B6"/>
    <w:rsid w:val="4469651A"/>
    <w:rsid w:val="446A6D57"/>
    <w:rsid w:val="446C975B"/>
    <w:rsid w:val="446CF66E"/>
    <w:rsid w:val="446D0A5D"/>
    <w:rsid w:val="446D9ECF"/>
    <w:rsid w:val="446E62F6"/>
    <w:rsid w:val="446F66DB"/>
    <w:rsid w:val="44703DB2"/>
    <w:rsid w:val="4470C6DB"/>
    <w:rsid w:val="4471940A"/>
    <w:rsid w:val="4471C321"/>
    <w:rsid w:val="44723BB9"/>
    <w:rsid w:val="44728AE2"/>
    <w:rsid w:val="4472FFA9"/>
    <w:rsid w:val="447425E9"/>
    <w:rsid w:val="4474C0A6"/>
    <w:rsid w:val="44755DD2"/>
    <w:rsid w:val="4477216A"/>
    <w:rsid w:val="44775B60"/>
    <w:rsid w:val="44784684"/>
    <w:rsid w:val="44795354"/>
    <w:rsid w:val="44798079"/>
    <w:rsid w:val="4479A67F"/>
    <w:rsid w:val="447A7FBF"/>
    <w:rsid w:val="447AAF58"/>
    <w:rsid w:val="447BFA37"/>
    <w:rsid w:val="447C2E65"/>
    <w:rsid w:val="447C49D8"/>
    <w:rsid w:val="447C4A48"/>
    <w:rsid w:val="447C58C8"/>
    <w:rsid w:val="447CFE04"/>
    <w:rsid w:val="447D0855"/>
    <w:rsid w:val="447D5E30"/>
    <w:rsid w:val="447D7425"/>
    <w:rsid w:val="447D8B9A"/>
    <w:rsid w:val="447E200E"/>
    <w:rsid w:val="447EA726"/>
    <w:rsid w:val="447EF62F"/>
    <w:rsid w:val="447F21E3"/>
    <w:rsid w:val="44815C35"/>
    <w:rsid w:val="44815D87"/>
    <w:rsid w:val="44816BC8"/>
    <w:rsid w:val="4481E200"/>
    <w:rsid w:val="4481F12A"/>
    <w:rsid w:val="44824873"/>
    <w:rsid w:val="4482D76B"/>
    <w:rsid w:val="4485899C"/>
    <w:rsid w:val="44860B5A"/>
    <w:rsid w:val="4486328F"/>
    <w:rsid w:val="4486BF6B"/>
    <w:rsid w:val="4486CF08"/>
    <w:rsid w:val="4486D4E7"/>
    <w:rsid w:val="44881E22"/>
    <w:rsid w:val="44883EB5"/>
    <w:rsid w:val="448862F1"/>
    <w:rsid w:val="44886E5F"/>
    <w:rsid w:val="44889A07"/>
    <w:rsid w:val="448920EC"/>
    <w:rsid w:val="448957B4"/>
    <w:rsid w:val="448992B8"/>
    <w:rsid w:val="448BE2AE"/>
    <w:rsid w:val="448C7615"/>
    <w:rsid w:val="448D085D"/>
    <w:rsid w:val="448D82C6"/>
    <w:rsid w:val="448DADB8"/>
    <w:rsid w:val="448DFC9F"/>
    <w:rsid w:val="448E689B"/>
    <w:rsid w:val="448F3ED5"/>
    <w:rsid w:val="4490FBFC"/>
    <w:rsid w:val="44918C0D"/>
    <w:rsid w:val="4491A243"/>
    <w:rsid w:val="4491B3A0"/>
    <w:rsid w:val="4491B8C4"/>
    <w:rsid w:val="4491F47C"/>
    <w:rsid w:val="4492304C"/>
    <w:rsid w:val="449254CA"/>
    <w:rsid w:val="4492AC21"/>
    <w:rsid w:val="44939490"/>
    <w:rsid w:val="4493950F"/>
    <w:rsid w:val="44943ABC"/>
    <w:rsid w:val="4494B809"/>
    <w:rsid w:val="449559CC"/>
    <w:rsid w:val="4496C15A"/>
    <w:rsid w:val="44971859"/>
    <w:rsid w:val="4498821C"/>
    <w:rsid w:val="449903B8"/>
    <w:rsid w:val="4499C163"/>
    <w:rsid w:val="449AE35D"/>
    <w:rsid w:val="449B2FF7"/>
    <w:rsid w:val="449C2AB9"/>
    <w:rsid w:val="449C6AC2"/>
    <w:rsid w:val="449C7FE2"/>
    <w:rsid w:val="449CC918"/>
    <w:rsid w:val="449CE60F"/>
    <w:rsid w:val="449DC74E"/>
    <w:rsid w:val="449E9421"/>
    <w:rsid w:val="44A06ABB"/>
    <w:rsid w:val="44A208B9"/>
    <w:rsid w:val="44A3278F"/>
    <w:rsid w:val="44A334AF"/>
    <w:rsid w:val="44A34F4F"/>
    <w:rsid w:val="44A3E7A8"/>
    <w:rsid w:val="44A4D0C7"/>
    <w:rsid w:val="44A4D936"/>
    <w:rsid w:val="44A5C9EF"/>
    <w:rsid w:val="44A5CE57"/>
    <w:rsid w:val="44A5DE8D"/>
    <w:rsid w:val="44A66B7E"/>
    <w:rsid w:val="44A684BB"/>
    <w:rsid w:val="44A6EAA8"/>
    <w:rsid w:val="44A718E8"/>
    <w:rsid w:val="44A79CE7"/>
    <w:rsid w:val="44A81685"/>
    <w:rsid w:val="44A8361E"/>
    <w:rsid w:val="44A9499D"/>
    <w:rsid w:val="44A9E55A"/>
    <w:rsid w:val="44AA1F72"/>
    <w:rsid w:val="44AA6369"/>
    <w:rsid w:val="44AB9BE6"/>
    <w:rsid w:val="44AC54CA"/>
    <w:rsid w:val="44ACD6E3"/>
    <w:rsid w:val="44AE68B9"/>
    <w:rsid w:val="44AE727D"/>
    <w:rsid w:val="44AEAB65"/>
    <w:rsid w:val="44AED234"/>
    <w:rsid w:val="44AEE9E6"/>
    <w:rsid w:val="44AF2E76"/>
    <w:rsid w:val="44B0CF8C"/>
    <w:rsid w:val="44B10316"/>
    <w:rsid w:val="44B1472C"/>
    <w:rsid w:val="44B1E0BC"/>
    <w:rsid w:val="44B1F5FB"/>
    <w:rsid w:val="44B22E11"/>
    <w:rsid w:val="44B384F7"/>
    <w:rsid w:val="44B3E4C2"/>
    <w:rsid w:val="44B4036C"/>
    <w:rsid w:val="44B488E2"/>
    <w:rsid w:val="44B53587"/>
    <w:rsid w:val="44B5B6F3"/>
    <w:rsid w:val="44B5DF0F"/>
    <w:rsid w:val="44B8027F"/>
    <w:rsid w:val="44B96458"/>
    <w:rsid w:val="44B9D21B"/>
    <w:rsid w:val="44B9FCA8"/>
    <w:rsid w:val="44BA5067"/>
    <w:rsid w:val="44BAFEE7"/>
    <w:rsid w:val="44BB055F"/>
    <w:rsid w:val="44BCA5B5"/>
    <w:rsid w:val="44BDE268"/>
    <w:rsid w:val="44BE2121"/>
    <w:rsid w:val="44BE48D8"/>
    <w:rsid w:val="44BE5089"/>
    <w:rsid w:val="44BEA0D4"/>
    <w:rsid w:val="44BFE3BD"/>
    <w:rsid w:val="44BFF2DB"/>
    <w:rsid w:val="44BFFFC6"/>
    <w:rsid w:val="44C01DD2"/>
    <w:rsid w:val="44C07F19"/>
    <w:rsid w:val="44C11598"/>
    <w:rsid w:val="44C12397"/>
    <w:rsid w:val="44C26586"/>
    <w:rsid w:val="44C39B8F"/>
    <w:rsid w:val="44C5004A"/>
    <w:rsid w:val="44C5F9BA"/>
    <w:rsid w:val="44C70FBC"/>
    <w:rsid w:val="44C74B4C"/>
    <w:rsid w:val="44C78401"/>
    <w:rsid w:val="44C8CE29"/>
    <w:rsid w:val="44C9140D"/>
    <w:rsid w:val="44C92703"/>
    <w:rsid w:val="44C94B44"/>
    <w:rsid w:val="44C957BA"/>
    <w:rsid w:val="44C9DD21"/>
    <w:rsid w:val="44CA5045"/>
    <w:rsid w:val="44CAD317"/>
    <w:rsid w:val="44CB42BE"/>
    <w:rsid w:val="44CBDF49"/>
    <w:rsid w:val="44CD40F2"/>
    <w:rsid w:val="44CD57F1"/>
    <w:rsid w:val="44CD8A60"/>
    <w:rsid w:val="44CF3FDD"/>
    <w:rsid w:val="44D093EF"/>
    <w:rsid w:val="44D18BD3"/>
    <w:rsid w:val="44D29830"/>
    <w:rsid w:val="44D43358"/>
    <w:rsid w:val="44D4A32E"/>
    <w:rsid w:val="44D51364"/>
    <w:rsid w:val="44D659DF"/>
    <w:rsid w:val="44D66919"/>
    <w:rsid w:val="44D78B82"/>
    <w:rsid w:val="44D79DE1"/>
    <w:rsid w:val="44D8D64E"/>
    <w:rsid w:val="44D94DC7"/>
    <w:rsid w:val="44D9F6E7"/>
    <w:rsid w:val="44DA33BA"/>
    <w:rsid w:val="44DA512F"/>
    <w:rsid w:val="44DAB491"/>
    <w:rsid w:val="44DB87C5"/>
    <w:rsid w:val="44DC3A78"/>
    <w:rsid w:val="44DCE7E9"/>
    <w:rsid w:val="44DCEF1F"/>
    <w:rsid w:val="44DDA71E"/>
    <w:rsid w:val="44DE1CEB"/>
    <w:rsid w:val="44DEC8E5"/>
    <w:rsid w:val="44DF2234"/>
    <w:rsid w:val="44DF32A1"/>
    <w:rsid w:val="44E0123D"/>
    <w:rsid w:val="44E06051"/>
    <w:rsid w:val="44E10D6D"/>
    <w:rsid w:val="44E18D88"/>
    <w:rsid w:val="44E20367"/>
    <w:rsid w:val="44E21549"/>
    <w:rsid w:val="44E229DD"/>
    <w:rsid w:val="44E25B7B"/>
    <w:rsid w:val="44E276B2"/>
    <w:rsid w:val="44E32CCA"/>
    <w:rsid w:val="44E4F115"/>
    <w:rsid w:val="44E56202"/>
    <w:rsid w:val="44E81721"/>
    <w:rsid w:val="44E82B9F"/>
    <w:rsid w:val="44E8961A"/>
    <w:rsid w:val="44EAAE58"/>
    <w:rsid w:val="44EB6C99"/>
    <w:rsid w:val="44EB91DB"/>
    <w:rsid w:val="44EBA346"/>
    <w:rsid w:val="44ED0CC2"/>
    <w:rsid w:val="44ED60CA"/>
    <w:rsid w:val="44ED74D2"/>
    <w:rsid w:val="44EDDECF"/>
    <w:rsid w:val="44EEB2DA"/>
    <w:rsid w:val="44EFA21D"/>
    <w:rsid w:val="44F04B84"/>
    <w:rsid w:val="44F04CB2"/>
    <w:rsid w:val="44F066CE"/>
    <w:rsid w:val="44F1363A"/>
    <w:rsid w:val="44F25376"/>
    <w:rsid w:val="44F2A375"/>
    <w:rsid w:val="44F2FBDF"/>
    <w:rsid w:val="44F32438"/>
    <w:rsid w:val="44F34EDC"/>
    <w:rsid w:val="44F5969A"/>
    <w:rsid w:val="44F59AE9"/>
    <w:rsid w:val="44F5FC7F"/>
    <w:rsid w:val="44F6108C"/>
    <w:rsid w:val="44F8277E"/>
    <w:rsid w:val="44F82D11"/>
    <w:rsid w:val="44F8A9CB"/>
    <w:rsid w:val="44F91E5B"/>
    <w:rsid w:val="44F94812"/>
    <w:rsid w:val="44F961EF"/>
    <w:rsid w:val="44F9CE56"/>
    <w:rsid w:val="44FA45F4"/>
    <w:rsid w:val="44FBE666"/>
    <w:rsid w:val="44FE8E62"/>
    <w:rsid w:val="44FED631"/>
    <w:rsid w:val="44FEEFED"/>
    <w:rsid w:val="44FF62F6"/>
    <w:rsid w:val="44FF9528"/>
    <w:rsid w:val="45002E34"/>
    <w:rsid w:val="45004E01"/>
    <w:rsid w:val="4500A25F"/>
    <w:rsid w:val="4500ECD7"/>
    <w:rsid w:val="45014F20"/>
    <w:rsid w:val="4501C150"/>
    <w:rsid w:val="4503411C"/>
    <w:rsid w:val="45038F59"/>
    <w:rsid w:val="45038FBA"/>
    <w:rsid w:val="4503B579"/>
    <w:rsid w:val="4504BBCB"/>
    <w:rsid w:val="4505DEAA"/>
    <w:rsid w:val="4507B985"/>
    <w:rsid w:val="4507FA10"/>
    <w:rsid w:val="45083175"/>
    <w:rsid w:val="45092A09"/>
    <w:rsid w:val="4509BC41"/>
    <w:rsid w:val="4509E7A2"/>
    <w:rsid w:val="450AD848"/>
    <w:rsid w:val="450C041B"/>
    <w:rsid w:val="450C1943"/>
    <w:rsid w:val="450C950D"/>
    <w:rsid w:val="450D3A47"/>
    <w:rsid w:val="450D426E"/>
    <w:rsid w:val="450DAD49"/>
    <w:rsid w:val="450E0C45"/>
    <w:rsid w:val="450ECE05"/>
    <w:rsid w:val="45105117"/>
    <w:rsid w:val="4512ADBB"/>
    <w:rsid w:val="45140DE8"/>
    <w:rsid w:val="4515779A"/>
    <w:rsid w:val="451586A8"/>
    <w:rsid w:val="45158D3F"/>
    <w:rsid w:val="451669CC"/>
    <w:rsid w:val="45166B51"/>
    <w:rsid w:val="45166D58"/>
    <w:rsid w:val="451675E1"/>
    <w:rsid w:val="45184BFF"/>
    <w:rsid w:val="451915DE"/>
    <w:rsid w:val="451A5C24"/>
    <w:rsid w:val="451B1D3E"/>
    <w:rsid w:val="451C1672"/>
    <w:rsid w:val="451CC169"/>
    <w:rsid w:val="451CDA8C"/>
    <w:rsid w:val="451CF022"/>
    <w:rsid w:val="451E2EF1"/>
    <w:rsid w:val="451E9F97"/>
    <w:rsid w:val="451FBEA9"/>
    <w:rsid w:val="451FFB32"/>
    <w:rsid w:val="45208A8F"/>
    <w:rsid w:val="4520B313"/>
    <w:rsid w:val="4520D7C8"/>
    <w:rsid w:val="4520DD6E"/>
    <w:rsid w:val="4521A7A0"/>
    <w:rsid w:val="45226522"/>
    <w:rsid w:val="4522B86F"/>
    <w:rsid w:val="4523DFA7"/>
    <w:rsid w:val="4524113B"/>
    <w:rsid w:val="45247ED8"/>
    <w:rsid w:val="452480CA"/>
    <w:rsid w:val="45251303"/>
    <w:rsid w:val="45253FA8"/>
    <w:rsid w:val="4525916D"/>
    <w:rsid w:val="4525CDE4"/>
    <w:rsid w:val="45277CB3"/>
    <w:rsid w:val="4527D6A5"/>
    <w:rsid w:val="452997AD"/>
    <w:rsid w:val="452AFA48"/>
    <w:rsid w:val="452BC1E2"/>
    <w:rsid w:val="452C8638"/>
    <w:rsid w:val="452CC253"/>
    <w:rsid w:val="452D1FC3"/>
    <w:rsid w:val="452DEC75"/>
    <w:rsid w:val="452EF02A"/>
    <w:rsid w:val="452EF323"/>
    <w:rsid w:val="452F159A"/>
    <w:rsid w:val="452F4E16"/>
    <w:rsid w:val="452F5F2C"/>
    <w:rsid w:val="452FA619"/>
    <w:rsid w:val="452FE17B"/>
    <w:rsid w:val="45301BA3"/>
    <w:rsid w:val="45313AD2"/>
    <w:rsid w:val="4531A960"/>
    <w:rsid w:val="4531D91B"/>
    <w:rsid w:val="4532F6BE"/>
    <w:rsid w:val="45331585"/>
    <w:rsid w:val="45349645"/>
    <w:rsid w:val="453551E7"/>
    <w:rsid w:val="45359F2C"/>
    <w:rsid w:val="4535A810"/>
    <w:rsid w:val="4536901E"/>
    <w:rsid w:val="453693A4"/>
    <w:rsid w:val="4536E61D"/>
    <w:rsid w:val="4537A4F7"/>
    <w:rsid w:val="45381532"/>
    <w:rsid w:val="4538496D"/>
    <w:rsid w:val="4539220F"/>
    <w:rsid w:val="45392805"/>
    <w:rsid w:val="453958D0"/>
    <w:rsid w:val="45399C3D"/>
    <w:rsid w:val="453A4C55"/>
    <w:rsid w:val="453A862E"/>
    <w:rsid w:val="453B4AC7"/>
    <w:rsid w:val="453BACC8"/>
    <w:rsid w:val="453BF2B1"/>
    <w:rsid w:val="453C5648"/>
    <w:rsid w:val="453D79B3"/>
    <w:rsid w:val="453E4114"/>
    <w:rsid w:val="453E476C"/>
    <w:rsid w:val="453E8D85"/>
    <w:rsid w:val="453EAFE2"/>
    <w:rsid w:val="453EDE96"/>
    <w:rsid w:val="453F9378"/>
    <w:rsid w:val="45400841"/>
    <w:rsid w:val="454024B6"/>
    <w:rsid w:val="454043D1"/>
    <w:rsid w:val="4540650E"/>
    <w:rsid w:val="45409886"/>
    <w:rsid w:val="4540BB01"/>
    <w:rsid w:val="4541A634"/>
    <w:rsid w:val="4542E80C"/>
    <w:rsid w:val="45435899"/>
    <w:rsid w:val="454367BF"/>
    <w:rsid w:val="4543EB57"/>
    <w:rsid w:val="454433FA"/>
    <w:rsid w:val="45457E79"/>
    <w:rsid w:val="4545F4F1"/>
    <w:rsid w:val="4546FF65"/>
    <w:rsid w:val="45473062"/>
    <w:rsid w:val="454877B8"/>
    <w:rsid w:val="45491F1E"/>
    <w:rsid w:val="454A3EA5"/>
    <w:rsid w:val="454B1253"/>
    <w:rsid w:val="454B2877"/>
    <w:rsid w:val="454B7E16"/>
    <w:rsid w:val="454CA99C"/>
    <w:rsid w:val="454DA075"/>
    <w:rsid w:val="454DAF9E"/>
    <w:rsid w:val="454E2B81"/>
    <w:rsid w:val="454E3AA9"/>
    <w:rsid w:val="454E4ADF"/>
    <w:rsid w:val="454F9FDB"/>
    <w:rsid w:val="454FA258"/>
    <w:rsid w:val="454FB1F8"/>
    <w:rsid w:val="45504C55"/>
    <w:rsid w:val="45515483"/>
    <w:rsid w:val="4551B7C0"/>
    <w:rsid w:val="4551E506"/>
    <w:rsid w:val="4552A320"/>
    <w:rsid w:val="455361B0"/>
    <w:rsid w:val="455368BA"/>
    <w:rsid w:val="4554AF8C"/>
    <w:rsid w:val="4554D438"/>
    <w:rsid w:val="45554C96"/>
    <w:rsid w:val="45554D76"/>
    <w:rsid w:val="45559C2C"/>
    <w:rsid w:val="45563CD6"/>
    <w:rsid w:val="45566D73"/>
    <w:rsid w:val="45569EAB"/>
    <w:rsid w:val="4557EC04"/>
    <w:rsid w:val="455865CA"/>
    <w:rsid w:val="45594052"/>
    <w:rsid w:val="45598052"/>
    <w:rsid w:val="4559CC18"/>
    <w:rsid w:val="455A66B8"/>
    <w:rsid w:val="455A8CA6"/>
    <w:rsid w:val="455AD1B2"/>
    <w:rsid w:val="455B1C1D"/>
    <w:rsid w:val="455B8B27"/>
    <w:rsid w:val="455C437B"/>
    <w:rsid w:val="455CC848"/>
    <w:rsid w:val="455D5C63"/>
    <w:rsid w:val="455D77FA"/>
    <w:rsid w:val="455EFBF7"/>
    <w:rsid w:val="455F6DF5"/>
    <w:rsid w:val="455FDD1B"/>
    <w:rsid w:val="455FE5CE"/>
    <w:rsid w:val="45616A50"/>
    <w:rsid w:val="4561766D"/>
    <w:rsid w:val="4563C08D"/>
    <w:rsid w:val="45640ED5"/>
    <w:rsid w:val="4564B0A8"/>
    <w:rsid w:val="4564B5EF"/>
    <w:rsid w:val="4564C68B"/>
    <w:rsid w:val="4564DE51"/>
    <w:rsid w:val="456534B7"/>
    <w:rsid w:val="456560DE"/>
    <w:rsid w:val="45658A8A"/>
    <w:rsid w:val="4565E2B8"/>
    <w:rsid w:val="4566F7F7"/>
    <w:rsid w:val="45684FB8"/>
    <w:rsid w:val="456874D8"/>
    <w:rsid w:val="4568971A"/>
    <w:rsid w:val="4568B137"/>
    <w:rsid w:val="4568B5D9"/>
    <w:rsid w:val="4568DED3"/>
    <w:rsid w:val="45697BB1"/>
    <w:rsid w:val="4569E80C"/>
    <w:rsid w:val="456A69E7"/>
    <w:rsid w:val="456AD22A"/>
    <w:rsid w:val="456B07CE"/>
    <w:rsid w:val="456C4A9F"/>
    <w:rsid w:val="456C6A2B"/>
    <w:rsid w:val="456C6D8A"/>
    <w:rsid w:val="456D18A0"/>
    <w:rsid w:val="456D2F71"/>
    <w:rsid w:val="456D3BFF"/>
    <w:rsid w:val="456D4541"/>
    <w:rsid w:val="456D526C"/>
    <w:rsid w:val="456ED5CB"/>
    <w:rsid w:val="456F8102"/>
    <w:rsid w:val="456FC498"/>
    <w:rsid w:val="45712207"/>
    <w:rsid w:val="45715EAD"/>
    <w:rsid w:val="4571D543"/>
    <w:rsid w:val="45729EED"/>
    <w:rsid w:val="4572E8AD"/>
    <w:rsid w:val="45731C34"/>
    <w:rsid w:val="457324BC"/>
    <w:rsid w:val="45736DA0"/>
    <w:rsid w:val="457402B3"/>
    <w:rsid w:val="45747094"/>
    <w:rsid w:val="4575FA5C"/>
    <w:rsid w:val="45765DCC"/>
    <w:rsid w:val="45766BD1"/>
    <w:rsid w:val="45768E9A"/>
    <w:rsid w:val="45774DD7"/>
    <w:rsid w:val="4577F391"/>
    <w:rsid w:val="4578ADFC"/>
    <w:rsid w:val="4578B369"/>
    <w:rsid w:val="4578C95A"/>
    <w:rsid w:val="4579E11B"/>
    <w:rsid w:val="457AFBA1"/>
    <w:rsid w:val="457BB734"/>
    <w:rsid w:val="4580AC5C"/>
    <w:rsid w:val="45810A6E"/>
    <w:rsid w:val="45818D73"/>
    <w:rsid w:val="4581A6DC"/>
    <w:rsid w:val="4581A7DB"/>
    <w:rsid w:val="4582B296"/>
    <w:rsid w:val="4582DA97"/>
    <w:rsid w:val="45840FC4"/>
    <w:rsid w:val="4584C9DE"/>
    <w:rsid w:val="4585582F"/>
    <w:rsid w:val="45866F2B"/>
    <w:rsid w:val="4586DE74"/>
    <w:rsid w:val="4587E3B1"/>
    <w:rsid w:val="4589834F"/>
    <w:rsid w:val="458A4BE4"/>
    <w:rsid w:val="458A7322"/>
    <w:rsid w:val="458A7375"/>
    <w:rsid w:val="458A791A"/>
    <w:rsid w:val="458AAB2F"/>
    <w:rsid w:val="458B092F"/>
    <w:rsid w:val="458B4224"/>
    <w:rsid w:val="458B6946"/>
    <w:rsid w:val="458BE81C"/>
    <w:rsid w:val="458CE96B"/>
    <w:rsid w:val="458D488E"/>
    <w:rsid w:val="458DA838"/>
    <w:rsid w:val="458E58D7"/>
    <w:rsid w:val="458E656C"/>
    <w:rsid w:val="458ED72C"/>
    <w:rsid w:val="458F301A"/>
    <w:rsid w:val="458F6B25"/>
    <w:rsid w:val="459041C2"/>
    <w:rsid w:val="4593F888"/>
    <w:rsid w:val="45945908"/>
    <w:rsid w:val="459479E6"/>
    <w:rsid w:val="45956AD4"/>
    <w:rsid w:val="45957E8B"/>
    <w:rsid w:val="4595A1CE"/>
    <w:rsid w:val="4595B4AA"/>
    <w:rsid w:val="4595B5D4"/>
    <w:rsid w:val="4595FC20"/>
    <w:rsid w:val="4596455D"/>
    <w:rsid w:val="459683BA"/>
    <w:rsid w:val="45969797"/>
    <w:rsid w:val="4597B3CD"/>
    <w:rsid w:val="459818C4"/>
    <w:rsid w:val="45986796"/>
    <w:rsid w:val="45987F59"/>
    <w:rsid w:val="45988807"/>
    <w:rsid w:val="4598BDAB"/>
    <w:rsid w:val="459A4D96"/>
    <w:rsid w:val="459A5EDD"/>
    <w:rsid w:val="459AAADE"/>
    <w:rsid w:val="459AB108"/>
    <w:rsid w:val="459AC905"/>
    <w:rsid w:val="459AFED4"/>
    <w:rsid w:val="459BA066"/>
    <w:rsid w:val="459BCDF7"/>
    <w:rsid w:val="459BDB6D"/>
    <w:rsid w:val="459C51FD"/>
    <w:rsid w:val="459CEA4D"/>
    <w:rsid w:val="459D2A8C"/>
    <w:rsid w:val="459D5332"/>
    <w:rsid w:val="459E0540"/>
    <w:rsid w:val="459E302F"/>
    <w:rsid w:val="459E3BE6"/>
    <w:rsid w:val="459E6C10"/>
    <w:rsid w:val="459E9303"/>
    <w:rsid w:val="45A081DE"/>
    <w:rsid w:val="45A08652"/>
    <w:rsid w:val="45A16CAF"/>
    <w:rsid w:val="45A27224"/>
    <w:rsid w:val="45A2D59F"/>
    <w:rsid w:val="45A30EBE"/>
    <w:rsid w:val="45A3161C"/>
    <w:rsid w:val="45A42366"/>
    <w:rsid w:val="45A45F79"/>
    <w:rsid w:val="45A47FEC"/>
    <w:rsid w:val="45A58B7C"/>
    <w:rsid w:val="45A62C9F"/>
    <w:rsid w:val="45A782F5"/>
    <w:rsid w:val="45A8CFC6"/>
    <w:rsid w:val="45AB0A73"/>
    <w:rsid w:val="45AC196B"/>
    <w:rsid w:val="45AC96A6"/>
    <w:rsid w:val="45AD7588"/>
    <w:rsid w:val="45AD8BAC"/>
    <w:rsid w:val="45AE4C5A"/>
    <w:rsid w:val="45B054F0"/>
    <w:rsid w:val="45B1B7FD"/>
    <w:rsid w:val="45B2C22D"/>
    <w:rsid w:val="45B2C37A"/>
    <w:rsid w:val="45B37FCB"/>
    <w:rsid w:val="45B561AC"/>
    <w:rsid w:val="45B5B961"/>
    <w:rsid w:val="45B5E015"/>
    <w:rsid w:val="45B6A739"/>
    <w:rsid w:val="45B71975"/>
    <w:rsid w:val="45B7F873"/>
    <w:rsid w:val="45B7FC0E"/>
    <w:rsid w:val="45B8361D"/>
    <w:rsid w:val="45B8915F"/>
    <w:rsid w:val="45B894DF"/>
    <w:rsid w:val="45B8F722"/>
    <w:rsid w:val="45BADA81"/>
    <w:rsid w:val="45BAF667"/>
    <w:rsid w:val="45BAF7A8"/>
    <w:rsid w:val="45BC5A12"/>
    <w:rsid w:val="45BCE08A"/>
    <w:rsid w:val="45BD1E2A"/>
    <w:rsid w:val="45BD5D69"/>
    <w:rsid w:val="45BD65D1"/>
    <w:rsid w:val="45BF74CF"/>
    <w:rsid w:val="45BF7DC7"/>
    <w:rsid w:val="45BFF1CB"/>
    <w:rsid w:val="45C00ED0"/>
    <w:rsid w:val="45C08FC0"/>
    <w:rsid w:val="45C12EC8"/>
    <w:rsid w:val="45C34186"/>
    <w:rsid w:val="45C35520"/>
    <w:rsid w:val="45C3A130"/>
    <w:rsid w:val="45C42544"/>
    <w:rsid w:val="45C470A8"/>
    <w:rsid w:val="45C50DE3"/>
    <w:rsid w:val="45C53D38"/>
    <w:rsid w:val="45C56F1B"/>
    <w:rsid w:val="45C61406"/>
    <w:rsid w:val="45C7E580"/>
    <w:rsid w:val="45C85707"/>
    <w:rsid w:val="45C8B831"/>
    <w:rsid w:val="45C8FFC7"/>
    <w:rsid w:val="45CA0C16"/>
    <w:rsid w:val="45CAA6B4"/>
    <w:rsid w:val="45CAEBA8"/>
    <w:rsid w:val="45CAF5FC"/>
    <w:rsid w:val="45CB2552"/>
    <w:rsid w:val="45CB50DE"/>
    <w:rsid w:val="45CC2A0F"/>
    <w:rsid w:val="45CC2E0B"/>
    <w:rsid w:val="45CC70D8"/>
    <w:rsid w:val="45CD79F4"/>
    <w:rsid w:val="45CD9D73"/>
    <w:rsid w:val="45CED963"/>
    <w:rsid w:val="45CF092D"/>
    <w:rsid w:val="45CF3A9E"/>
    <w:rsid w:val="45CF4F80"/>
    <w:rsid w:val="45D05518"/>
    <w:rsid w:val="45D0ABA5"/>
    <w:rsid w:val="45D0F0F7"/>
    <w:rsid w:val="45D13DC3"/>
    <w:rsid w:val="45D14389"/>
    <w:rsid w:val="45D1E183"/>
    <w:rsid w:val="45D219B9"/>
    <w:rsid w:val="45D26B57"/>
    <w:rsid w:val="45D27621"/>
    <w:rsid w:val="45D4EDA4"/>
    <w:rsid w:val="45D5109D"/>
    <w:rsid w:val="45D5620D"/>
    <w:rsid w:val="45D58DC9"/>
    <w:rsid w:val="45D59A01"/>
    <w:rsid w:val="45D59FC9"/>
    <w:rsid w:val="45D646F5"/>
    <w:rsid w:val="45D69DB3"/>
    <w:rsid w:val="45D7F668"/>
    <w:rsid w:val="45D8C4F9"/>
    <w:rsid w:val="45D975CC"/>
    <w:rsid w:val="45D9B367"/>
    <w:rsid w:val="45D9C1D8"/>
    <w:rsid w:val="45DA3D36"/>
    <w:rsid w:val="45DB1EFE"/>
    <w:rsid w:val="45DD413F"/>
    <w:rsid w:val="45DD6711"/>
    <w:rsid w:val="45DD7F82"/>
    <w:rsid w:val="45DF303B"/>
    <w:rsid w:val="45E04D1F"/>
    <w:rsid w:val="45E0664C"/>
    <w:rsid w:val="45E07625"/>
    <w:rsid w:val="45E11BCF"/>
    <w:rsid w:val="45E1637E"/>
    <w:rsid w:val="45E21F6E"/>
    <w:rsid w:val="45E2B8D4"/>
    <w:rsid w:val="45E2B9C2"/>
    <w:rsid w:val="45E35DE7"/>
    <w:rsid w:val="45E36F0D"/>
    <w:rsid w:val="45E37A6E"/>
    <w:rsid w:val="45E3C4AC"/>
    <w:rsid w:val="45E4039E"/>
    <w:rsid w:val="45E46D3B"/>
    <w:rsid w:val="45E525DF"/>
    <w:rsid w:val="45E58664"/>
    <w:rsid w:val="45E5D550"/>
    <w:rsid w:val="45E5E5BF"/>
    <w:rsid w:val="45E60033"/>
    <w:rsid w:val="45E6E6D0"/>
    <w:rsid w:val="45E79599"/>
    <w:rsid w:val="45E7D536"/>
    <w:rsid w:val="45E81076"/>
    <w:rsid w:val="45E85F65"/>
    <w:rsid w:val="45E8C4E5"/>
    <w:rsid w:val="45E8CF9A"/>
    <w:rsid w:val="45E8DB3C"/>
    <w:rsid w:val="45E8F8EC"/>
    <w:rsid w:val="45E978B0"/>
    <w:rsid w:val="45E9AF9A"/>
    <w:rsid w:val="45EAAD10"/>
    <w:rsid w:val="45EAE32C"/>
    <w:rsid w:val="45EB04BE"/>
    <w:rsid w:val="45EB930D"/>
    <w:rsid w:val="45EBC826"/>
    <w:rsid w:val="45EC6662"/>
    <w:rsid w:val="45ECAE35"/>
    <w:rsid w:val="45ECDE92"/>
    <w:rsid w:val="45ED4DD1"/>
    <w:rsid w:val="45EE2CC6"/>
    <w:rsid w:val="45EEB2DA"/>
    <w:rsid w:val="45EF11FA"/>
    <w:rsid w:val="45EF2C72"/>
    <w:rsid w:val="45EF94A1"/>
    <w:rsid w:val="45EFA6AD"/>
    <w:rsid w:val="45F00A45"/>
    <w:rsid w:val="45F09934"/>
    <w:rsid w:val="45F0DF29"/>
    <w:rsid w:val="45F0F1FD"/>
    <w:rsid w:val="45F18685"/>
    <w:rsid w:val="45F2332F"/>
    <w:rsid w:val="45F2BFAA"/>
    <w:rsid w:val="45F2D1BA"/>
    <w:rsid w:val="45F4ED6E"/>
    <w:rsid w:val="45F598D8"/>
    <w:rsid w:val="45F5CEEF"/>
    <w:rsid w:val="45F63116"/>
    <w:rsid w:val="45F77B99"/>
    <w:rsid w:val="45F82154"/>
    <w:rsid w:val="45F84475"/>
    <w:rsid w:val="45F8B74B"/>
    <w:rsid w:val="45F9787C"/>
    <w:rsid w:val="45F986A5"/>
    <w:rsid w:val="45FBF5DF"/>
    <w:rsid w:val="45FC1F07"/>
    <w:rsid w:val="45FC38C8"/>
    <w:rsid w:val="45FC678C"/>
    <w:rsid w:val="45FD3E5C"/>
    <w:rsid w:val="45FD3E60"/>
    <w:rsid w:val="45FE2686"/>
    <w:rsid w:val="45FE6BAC"/>
    <w:rsid w:val="45FE7EE6"/>
    <w:rsid w:val="45FF3CEA"/>
    <w:rsid w:val="45FF45EC"/>
    <w:rsid w:val="46023E81"/>
    <w:rsid w:val="46029323"/>
    <w:rsid w:val="46032193"/>
    <w:rsid w:val="4604021A"/>
    <w:rsid w:val="46047FCC"/>
    <w:rsid w:val="46059DEC"/>
    <w:rsid w:val="4605A22B"/>
    <w:rsid w:val="46083E2B"/>
    <w:rsid w:val="4608F605"/>
    <w:rsid w:val="460A163B"/>
    <w:rsid w:val="460B4828"/>
    <w:rsid w:val="460B4F80"/>
    <w:rsid w:val="460B6551"/>
    <w:rsid w:val="460C162C"/>
    <w:rsid w:val="460C4D48"/>
    <w:rsid w:val="460C8EA8"/>
    <w:rsid w:val="460D655A"/>
    <w:rsid w:val="460DAE94"/>
    <w:rsid w:val="460E5D5E"/>
    <w:rsid w:val="460E61EB"/>
    <w:rsid w:val="460EED7D"/>
    <w:rsid w:val="460F80C5"/>
    <w:rsid w:val="460F908A"/>
    <w:rsid w:val="46101D5C"/>
    <w:rsid w:val="4610A554"/>
    <w:rsid w:val="4610CC5D"/>
    <w:rsid w:val="46110D8E"/>
    <w:rsid w:val="46113C4E"/>
    <w:rsid w:val="46121844"/>
    <w:rsid w:val="46128DE7"/>
    <w:rsid w:val="4613B4D5"/>
    <w:rsid w:val="46157E01"/>
    <w:rsid w:val="461657CF"/>
    <w:rsid w:val="461691A6"/>
    <w:rsid w:val="461705DB"/>
    <w:rsid w:val="461826DD"/>
    <w:rsid w:val="4618DB47"/>
    <w:rsid w:val="4618F32B"/>
    <w:rsid w:val="461951A6"/>
    <w:rsid w:val="461A2C80"/>
    <w:rsid w:val="461AB74B"/>
    <w:rsid w:val="461AE8D4"/>
    <w:rsid w:val="461B952C"/>
    <w:rsid w:val="461BABCC"/>
    <w:rsid w:val="461D6B20"/>
    <w:rsid w:val="461E5BB6"/>
    <w:rsid w:val="461E7F89"/>
    <w:rsid w:val="461E86FE"/>
    <w:rsid w:val="461F23B5"/>
    <w:rsid w:val="461F77E5"/>
    <w:rsid w:val="462051BA"/>
    <w:rsid w:val="4620B70F"/>
    <w:rsid w:val="4620DD5E"/>
    <w:rsid w:val="4622577E"/>
    <w:rsid w:val="46232149"/>
    <w:rsid w:val="46236A82"/>
    <w:rsid w:val="46236EFA"/>
    <w:rsid w:val="4623F637"/>
    <w:rsid w:val="462562AC"/>
    <w:rsid w:val="4625BCB1"/>
    <w:rsid w:val="4626C2FC"/>
    <w:rsid w:val="4626DE95"/>
    <w:rsid w:val="4626EEE7"/>
    <w:rsid w:val="4627303D"/>
    <w:rsid w:val="46282421"/>
    <w:rsid w:val="46296201"/>
    <w:rsid w:val="4629B026"/>
    <w:rsid w:val="462A2957"/>
    <w:rsid w:val="462A66DF"/>
    <w:rsid w:val="462AEFD6"/>
    <w:rsid w:val="462B1BA8"/>
    <w:rsid w:val="462B8C4C"/>
    <w:rsid w:val="462DD414"/>
    <w:rsid w:val="462E16C1"/>
    <w:rsid w:val="462F535C"/>
    <w:rsid w:val="462F6760"/>
    <w:rsid w:val="46311EBB"/>
    <w:rsid w:val="4632B6AB"/>
    <w:rsid w:val="46335723"/>
    <w:rsid w:val="463364E3"/>
    <w:rsid w:val="463397D8"/>
    <w:rsid w:val="4633C18D"/>
    <w:rsid w:val="4633C220"/>
    <w:rsid w:val="46340680"/>
    <w:rsid w:val="46347EF4"/>
    <w:rsid w:val="46348DC9"/>
    <w:rsid w:val="4635A267"/>
    <w:rsid w:val="4635C7B8"/>
    <w:rsid w:val="4636066A"/>
    <w:rsid w:val="463638EF"/>
    <w:rsid w:val="4636A39B"/>
    <w:rsid w:val="4636E45E"/>
    <w:rsid w:val="4637AB5A"/>
    <w:rsid w:val="46399B03"/>
    <w:rsid w:val="4639D40F"/>
    <w:rsid w:val="4639F7CE"/>
    <w:rsid w:val="463A3A1C"/>
    <w:rsid w:val="463A7D00"/>
    <w:rsid w:val="463B94C2"/>
    <w:rsid w:val="463CA8C0"/>
    <w:rsid w:val="463CD523"/>
    <w:rsid w:val="463D55C2"/>
    <w:rsid w:val="463E3419"/>
    <w:rsid w:val="463E5874"/>
    <w:rsid w:val="463E7556"/>
    <w:rsid w:val="463ED2BE"/>
    <w:rsid w:val="463ED9A9"/>
    <w:rsid w:val="46400658"/>
    <w:rsid w:val="46402EB1"/>
    <w:rsid w:val="46404ABB"/>
    <w:rsid w:val="4640730C"/>
    <w:rsid w:val="4640998A"/>
    <w:rsid w:val="4640D551"/>
    <w:rsid w:val="4642786B"/>
    <w:rsid w:val="46436AD2"/>
    <w:rsid w:val="46440E4A"/>
    <w:rsid w:val="46445EE4"/>
    <w:rsid w:val="4644E24E"/>
    <w:rsid w:val="4645EE9C"/>
    <w:rsid w:val="4645FAE5"/>
    <w:rsid w:val="4645FB5C"/>
    <w:rsid w:val="46478235"/>
    <w:rsid w:val="4647C5E5"/>
    <w:rsid w:val="46481E9F"/>
    <w:rsid w:val="46489D29"/>
    <w:rsid w:val="4648A276"/>
    <w:rsid w:val="464A3026"/>
    <w:rsid w:val="464BD582"/>
    <w:rsid w:val="464BF6FE"/>
    <w:rsid w:val="464C7A64"/>
    <w:rsid w:val="464D2EF6"/>
    <w:rsid w:val="464D581B"/>
    <w:rsid w:val="464DD15C"/>
    <w:rsid w:val="464DE7DD"/>
    <w:rsid w:val="464E5BDD"/>
    <w:rsid w:val="464E9CA5"/>
    <w:rsid w:val="464EC4B9"/>
    <w:rsid w:val="464EE2C5"/>
    <w:rsid w:val="464F2098"/>
    <w:rsid w:val="465060A3"/>
    <w:rsid w:val="4650F8BC"/>
    <w:rsid w:val="4651F108"/>
    <w:rsid w:val="46522987"/>
    <w:rsid w:val="4652FDBF"/>
    <w:rsid w:val="4653FD32"/>
    <w:rsid w:val="4654FE5B"/>
    <w:rsid w:val="46550ADA"/>
    <w:rsid w:val="4655DF96"/>
    <w:rsid w:val="4657A6A5"/>
    <w:rsid w:val="46585E80"/>
    <w:rsid w:val="46592E37"/>
    <w:rsid w:val="4659CD24"/>
    <w:rsid w:val="4659DFD3"/>
    <w:rsid w:val="465A0A70"/>
    <w:rsid w:val="465AA4AD"/>
    <w:rsid w:val="465AC9E4"/>
    <w:rsid w:val="465AD705"/>
    <w:rsid w:val="465BA842"/>
    <w:rsid w:val="465BE5C9"/>
    <w:rsid w:val="465C323B"/>
    <w:rsid w:val="465C5F40"/>
    <w:rsid w:val="465CC400"/>
    <w:rsid w:val="465D09D6"/>
    <w:rsid w:val="465D3AA1"/>
    <w:rsid w:val="465E3A77"/>
    <w:rsid w:val="465E4948"/>
    <w:rsid w:val="465E5BC3"/>
    <w:rsid w:val="465FF347"/>
    <w:rsid w:val="46600068"/>
    <w:rsid w:val="46602312"/>
    <w:rsid w:val="4661B183"/>
    <w:rsid w:val="46621DED"/>
    <w:rsid w:val="4662B5B2"/>
    <w:rsid w:val="4663F61A"/>
    <w:rsid w:val="46640948"/>
    <w:rsid w:val="4664B0D3"/>
    <w:rsid w:val="4664B7C6"/>
    <w:rsid w:val="4664B9B3"/>
    <w:rsid w:val="4664C14A"/>
    <w:rsid w:val="4664DF91"/>
    <w:rsid w:val="4665463F"/>
    <w:rsid w:val="4665BDE0"/>
    <w:rsid w:val="4666630F"/>
    <w:rsid w:val="46669E59"/>
    <w:rsid w:val="46674675"/>
    <w:rsid w:val="4667B9F3"/>
    <w:rsid w:val="4667C288"/>
    <w:rsid w:val="4667D81D"/>
    <w:rsid w:val="4667FCBC"/>
    <w:rsid w:val="4669979C"/>
    <w:rsid w:val="466A308A"/>
    <w:rsid w:val="466A3ABB"/>
    <w:rsid w:val="466A9013"/>
    <w:rsid w:val="466AA9BC"/>
    <w:rsid w:val="466B4EA6"/>
    <w:rsid w:val="466BCF4A"/>
    <w:rsid w:val="466C0B04"/>
    <w:rsid w:val="466DD6D6"/>
    <w:rsid w:val="466F05CD"/>
    <w:rsid w:val="46702C43"/>
    <w:rsid w:val="4670A70E"/>
    <w:rsid w:val="467104B9"/>
    <w:rsid w:val="46716FEA"/>
    <w:rsid w:val="4671C0BF"/>
    <w:rsid w:val="4672256D"/>
    <w:rsid w:val="46739232"/>
    <w:rsid w:val="4674B33B"/>
    <w:rsid w:val="4674D429"/>
    <w:rsid w:val="46781A04"/>
    <w:rsid w:val="4678CC73"/>
    <w:rsid w:val="4678CE91"/>
    <w:rsid w:val="46790C20"/>
    <w:rsid w:val="467974B5"/>
    <w:rsid w:val="46797828"/>
    <w:rsid w:val="46799490"/>
    <w:rsid w:val="4679CD94"/>
    <w:rsid w:val="4679E325"/>
    <w:rsid w:val="4679EE0F"/>
    <w:rsid w:val="467A2379"/>
    <w:rsid w:val="467A2FA5"/>
    <w:rsid w:val="467A316D"/>
    <w:rsid w:val="467A6E5D"/>
    <w:rsid w:val="467A8251"/>
    <w:rsid w:val="467AD4B3"/>
    <w:rsid w:val="467B556D"/>
    <w:rsid w:val="467B6852"/>
    <w:rsid w:val="467CBBA6"/>
    <w:rsid w:val="467D770E"/>
    <w:rsid w:val="467DB01A"/>
    <w:rsid w:val="467EFE85"/>
    <w:rsid w:val="467F3E29"/>
    <w:rsid w:val="46803E77"/>
    <w:rsid w:val="46805C42"/>
    <w:rsid w:val="468172E4"/>
    <w:rsid w:val="46818C16"/>
    <w:rsid w:val="4681EDC6"/>
    <w:rsid w:val="4681EE85"/>
    <w:rsid w:val="4682F15F"/>
    <w:rsid w:val="4683F19E"/>
    <w:rsid w:val="468425D4"/>
    <w:rsid w:val="4685B2C8"/>
    <w:rsid w:val="4686FC7B"/>
    <w:rsid w:val="46872D1F"/>
    <w:rsid w:val="4687433F"/>
    <w:rsid w:val="46891B5E"/>
    <w:rsid w:val="46895A45"/>
    <w:rsid w:val="468A1D8C"/>
    <w:rsid w:val="468AC2DA"/>
    <w:rsid w:val="468B3AA6"/>
    <w:rsid w:val="468B5DB3"/>
    <w:rsid w:val="468BE7E1"/>
    <w:rsid w:val="468C257F"/>
    <w:rsid w:val="468D5254"/>
    <w:rsid w:val="468F745A"/>
    <w:rsid w:val="468FDE91"/>
    <w:rsid w:val="46919C6F"/>
    <w:rsid w:val="4691B467"/>
    <w:rsid w:val="46925EF1"/>
    <w:rsid w:val="46940CD8"/>
    <w:rsid w:val="4694D7A7"/>
    <w:rsid w:val="4694E194"/>
    <w:rsid w:val="4696CA81"/>
    <w:rsid w:val="469765DD"/>
    <w:rsid w:val="4697E83F"/>
    <w:rsid w:val="469898C1"/>
    <w:rsid w:val="46993E10"/>
    <w:rsid w:val="4699E7D3"/>
    <w:rsid w:val="469B1192"/>
    <w:rsid w:val="469B62AC"/>
    <w:rsid w:val="469BC3D4"/>
    <w:rsid w:val="469C28C8"/>
    <w:rsid w:val="469CC1C1"/>
    <w:rsid w:val="469D8283"/>
    <w:rsid w:val="469DAD24"/>
    <w:rsid w:val="469E5AC9"/>
    <w:rsid w:val="469F74BD"/>
    <w:rsid w:val="46A087DD"/>
    <w:rsid w:val="46A0EF1E"/>
    <w:rsid w:val="46A18834"/>
    <w:rsid w:val="46A317EA"/>
    <w:rsid w:val="46A3CBC9"/>
    <w:rsid w:val="46A4396F"/>
    <w:rsid w:val="46A4409F"/>
    <w:rsid w:val="46A476F1"/>
    <w:rsid w:val="46A495F5"/>
    <w:rsid w:val="46A4EC3E"/>
    <w:rsid w:val="46A5132E"/>
    <w:rsid w:val="46A57B8B"/>
    <w:rsid w:val="46A6943C"/>
    <w:rsid w:val="46A6F18B"/>
    <w:rsid w:val="46A7592E"/>
    <w:rsid w:val="46A81ED4"/>
    <w:rsid w:val="46A84D81"/>
    <w:rsid w:val="46A9FEA5"/>
    <w:rsid w:val="46AA076F"/>
    <w:rsid w:val="46AA36F3"/>
    <w:rsid w:val="46AB59B7"/>
    <w:rsid w:val="46AD538B"/>
    <w:rsid w:val="46ADC863"/>
    <w:rsid w:val="46AE319C"/>
    <w:rsid w:val="46AE38F6"/>
    <w:rsid w:val="46AEC35E"/>
    <w:rsid w:val="46AFB107"/>
    <w:rsid w:val="46B05CB5"/>
    <w:rsid w:val="46B07C98"/>
    <w:rsid w:val="46B0A1B0"/>
    <w:rsid w:val="46B0BF7C"/>
    <w:rsid w:val="46B0E4ED"/>
    <w:rsid w:val="46B16091"/>
    <w:rsid w:val="46B223F6"/>
    <w:rsid w:val="46B279C1"/>
    <w:rsid w:val="46B3E9BB"/>
    <w:rsid w:val="46B467EE"/>
    <w:rsid w:val="46B4771B"/>
    <w:rsid w:val="46B48CCB"/>
    <w:rsid w:val="46B5E435"/>
    <w:rsid w:val="46B679D4"/>
    <w:rsid w:val="46B69C48"/>
    <w:rsid w:val="46B97C07"/>
    <w:rsid w:val="46B9F21B"/>
    <w:rsid w:val="46B9F9DA"/>
    <w:rsid w:val="46BA31DF"/>
    <w:rsid w:val="46BB069C"/>
    <w:rsid w:val="46BBC02A"/>
    <w:rsid w:val="46BC9230"/>
    <w:rsid w:val="46BC9673"/>
    <w:rsid w:val="46BCA829"/>
    <w:rsid w:val="46BCECDB"/>
    <w:rsid w:val="46BD2772"/>
    <w:rsid w:val="46BF3B47"/>
    <w:rsid w:val="46BF3F42"/>
    <w:rsid w:val="46BF5A49"/>
    <w:rsid w:val="46BF84AA"/>
    <w:rsid w:val="46C176E3"/>
    <w:rsid w:val="46C1ABB0"/>
    <w:rsid w:val="46C1C71F"/>
    <w:rsid w:val="46C21E0D"/>
    <w:rsid w:val="46C294E6"/>
    <w:rsid w:val="46C2C5C2"/>
    <w:rsid w:val="46C2C832"/>
    <w:rsid w:val="46C35F7B"/>
    <w:rsid w:val="46C3BBE8"/>
    <w:rsid w:val="46C53C3F"/>
    <w:rsid w:val="46C62D9B"/>
    <w:rsid w:val="46C680B6"/>
    <w:rsid w:val="46C6A68B"/>
    <w:rsid w:val="46C821B9"/>
    <w:rsid w:val="46C852EA"/>
    <w:rsid w:val="46C8F8C9"/>
    <w:rsid w:val="46C9FB4F"/>
    <w:rsid w:val="46CA85A3"/>
    <w:rsid w:val="46CAC5B3"/>
    <w:rsid w:val="46CB4018"/>
    <w:rsid w:val="46CBB4B6"/>
    <w:rsid w:val="46CBE6A2"/>
    <w:rsid w:val="46CC1404"/>
    <w:rsid w:val="46CC8553"/>
    <w:rsid w:val="46CCF73E"/>
    <w:rsid w:val="46CD2205"/>
    <w:rsid w:val="46CD5BCF"/>
    <w:rsid w:val="46CDE3AF"/>
    <w:rsid w:val="46CE0B02"/>
    <w:rsid w:val="46CE31EA"/>
    <w:rsid w:val="46CE49DC"/>
    <w:rsid w:val="46CE8B27"/>
    <w:rsid w:val="46CE9257"/>
    <w:rsid w:val="46CFB138"/>
    <w:rsid w:val="46CFE29A"/>
    <w:rsid w:val="46D0384E"/>
    <w:rsid w:val="46D047C6"/>
    <w:rsid w:val="46D0B537"/>
    <w:rsid w:val="46D163C6"/>
    <w:rsid w:val="46D287FA"/>
    <w:rsid w:val="46D32DF0"/>
    <w:rsid w:val="46D60D23"/>
    <w:rsid w:val="46D63130"/>
    <w:rsid w:val="46D66CA3"/>
    <w:rsid w:val="46D6724B"/>
    <w:rsid w:val="46D79153"/>
    <w:rsid w:val="46D7BABF"/>
    <w:rsid w:val="46D8A44E"/>
    <w:rsid w:val="46D925B9"/>
    <w:rsid w:val="46D926DC"/>
    <w:rsid w:val="46D92BAA"/>
    <w:rsid w:val="46D950FA"/>
    <w:rsid w:val="46D9A217"/>
    <w:rsid w:val="46D9BD84"/>
    <w:rsid w:val="46DA1D1A"/>
    <w:rsid w:val="46DAB076"/>
    <w:rsid w:val="46DACAD3"/>
    <w:rsid w:val="46DBDBAE"/>
    <w:rsid w:val="46DBF072"/>
    <w:rsid w:val="46DBFF36"/>
    <w:rsid w:val="46DC178F"/>
    <w:rsid w:val="46DD609C"/>
    <w:rsid w:val="46DDF15E"/>
    <w:rsid w:val="46DE0F58"/>
    <w:rsid w:val="46DE8105"/>
    <w:rsid w:val="46DED288"/>
    <w:rsid w:val="46DF2532"/>
    <w:rsid w:val="46DF62AE"/>
    <w:rsid w:val="46DFDB42"/>
    <w:rsid w:val="46DFFEDC"/>
    <w:rsid w:val="46E06519"/>
    <w:rsid w:val="46E0B164"/>
    <w:rsid w:val="46E0B8F4"/>
    <w:rsid w:val="46E190C5"/>
    <w:rsid w:val="46E2BA68"/>
    <w:rsid w:val="46E34478"/>
    <w:rsid w:val="46E798E4"/>
    <w:rsid w:val="46E7C736"/>
    <w:rsid w:val="46E9A3C4"/>
    <w:rsid w:val="46EA0879"/>
    <w:rsid w:val="46EA5D15"/>
    <w:rsid w:val="46EAC0E7"/>
    <w:rsid w:val="46EB5CE1"/>
    <w:rsid w:val="46ED213C"/>
    <w:rsid w:val="46ED9A10"/>
    <w:rsid w:val="46EDCF49"/>
    <w:rsid w:val="46EF3D4A"/>
    <w:rsid w:val="46F00338"/>
    <w:rsid w:val="46F0FBEF"/>
    <w:rsid w:val="46F0FC06"/>
    <w:rsid w:val="46F264F8"/>
    <w:rsid w:val="46F396A1"/>
    <w:rsid w:val="46F3B985"/>
    <w:rsid w:val="46F3CEF1"/>
    <w:rsid w:val="46F41CE6"/>
    <w:rsid w:val="46F43B17"/>
    <w:rsid w:val="46F4CEB5"/>
    <w:rsid w:val="46F52501"/>
    <w:rsid w:val="46F66DF0"/>
    <w:rsid w:val="46F6BD65"/>
    <w:rsid w:val="46F6BECA"/>
    <w:rsid w:val="46F8BF1D"/>
    <w:rsid w:val="46F9485B"/>
    <w:rsid w:val="46FB0397"/>
    <w:rsid w:val="46FC1F2E"/>
    <w:rsid w:val="46FD8CB0"/>
    <w:rsid w:val="46FF49CD"/>
    <w:rsid w:val="46FF4EA2"/>
    <w:rsid w:val="46FFB425"/>
    <w:rsid w:val="47014377"/>
    <w:rsid w:val="4702640D"/>
    <w:rsid w:val="470303E7"/>
    <w:rsid w:val="470424B9"/>
    <w:rsid w:val="47047CCA"/>
    <w:rsid w:val="4704B299"/>
    <w:rsid w:val="4704D4D3"/>
    <w:rsid w:val="47057E25"/>
    <w:rsid w:val="47058C46"/>
    <w:rsid w:val="4706B026"/>
    <w:rsid w:val="4706BD4E"/>
    <w:rsid w:val="4706F1A9"/>
    <w:rsid w:val="470735FB"/>
    <w:rsid w:val="4707446C"/>
    <w:rsid w:val="4707B9C1"/>
    <w:rsid w:val="47089BAB"/>
    <w:rsid w:val="4708B796"/>
    <w:rsid w:val="47094A1C"/>
    <w:rsid w:val="4709AF90"/>
    <w:rsid w:val="470A57CC"/>
    <w:rsid w:val="470AC56B"/>
    <w:rsid w:val="470B2BAC"/>
    <w:rsid w:val="470B4A53"/>
    <w:rsid w:val="470BA76C"/>
    <w:rsid w:val="470BC765"/>
    <w:rsid w:val="470BC902"/>
    <w:rsid w:val="470C77DD"/>
    <w:rsid w:val="470C81D0"/>
    <w:rsid w:val="470D943B"/>
    <w:rsid w:val="470F7997"/>
    <w:rsid w:val="470FBCAF"/>
    <w:rsid w:val="470FDF3A"/>
    <w:rsid w:val="47109954"/>
    <w:rsid w:val="4710CAD4"/>
    <w:rsid w:val="47120040"/>
    <w:rsid w:val="4712183D"/>
    <w:rsid w:val="4712453A"/>
    <w:rsid w:val="4712E6F2"/>
    <w:rsid w:val="4712F378"/>
    <w:rsid w:val="47142F67"/>
    <w:rsid w:val="47149D42"/>
    <w:rsid w:val="4714A154"/>
    <w:rsid w:val="4714B32B"/>
    <w:rsid w:val="4715FE94"/>
    <w:rsid w:val="4716D770"/>
    <w:rsid w:val="4717DE07"/>
    <w:rsid w:val="47180280"/>
    <w:rsid w:val="47185005"/>
    <w:rsid w:val="4718F3A0"/>
    <w:rsid w:val="4719DB3E"/>
    <w:rsid w:val="471AA7BE"/>
    <w:rsid w:val="471AC921"/>
    <w:rsid w:val="471AF485"/>
    <w:rsid w:val="471B23D8"/>
    <w:rsid w:val="471C0C37"/>
    <w:rsid w:val="471C552B"/>
    <w:rsid w:val="471DF4E4"/>
    <w:rsid w:val="471E229E"/>
    <w:rsid w:val="471E993B"/>
    <w:rsid w:val="47203DD1"/>
    <w:rsid w:val="47204439"/>
    <w:rsid w:val="472087A5"/>
    <w:rsid w:val="4720B153"/>
    <w:rsid w:val="4720F4F5"/>
    <w:rsid w:val="4721C3E9"/>
    <w:rsid w:val="4722782C"/>
    <w:rsid w:val="4723B034"/>
    <w:rsid w:val="4725055D"/>
    <w:rsid w:val="472547A1"/>
    <w:rsid w:val="47257FDB"/>
    <w:rsid w:val="4725CD8C"/>
    <w:rsid w:val="472655BC"/>
    <w:rsid w:val="472691AB"/>
    <w:rsid w:val="47272C5D"/>
    <w:rsid w:val="47273084"/>
    <w:rsid w:val="4727B7B3"/>
    <w:rsid w:val="4727E32B"/>
    <w:rsid w:val="4728B49E"/>
    <w:rsid w:val="47294242"/>
    <w:rsid w:val="47298404"/>
    <w:rsid w:val="472AEC40"/>
    <w:rsid w:val="472B7F2A"/>
    <w:rsid w:val="472BF298"/>
    <w:rsid w:val="472BFCC1"/>
    <w:rsid w:val="472C3A07"/>
    <w:rsid w:val="472C5E7D"/>
    <w:rsid w:val="472CCB91"/>
    <w:rsid w:val="472EF715"/>
    <w:rsid w:val="472F85BB"/>
    <w:rsid w:val="4730DA36"/>
    <w:rsid w:val="473154CC"/>
    <w:rsid w:val="47319882"/>
    <w:rsid w:val="4731F99A"/>
    <w:rsid w:val="4732FD7D"/>
    <w:rsid w:val="47336F3E"/>
    <w:rsid w:val="47337F7C"/>
    <w:rsid w:val="473415FC"/>
    <w:rsid w:val="47341EC3"/>
    <w:rsid w:val="47344BC0"/>
    <w:rsid w:val="4734535A"/>
    <w:rsid w:val="473460E3"/>
    <w:rsid w:val="47351E8E"/>
    <w:rsid w:val="4735AD43"/>
    <w:rsid w:val="4735E15C"/>
    <w:rsid w:val="47362B55"/>
    <w:rsid w:val="47373647"/>
    <w:rsid w:val="47374394"/>
    <w:rsid w:val="47376090"/>
    <w:rsid w:val="473793C0"/>
    <w:rsid w:val="4737F4D1"/>
    <w:rsid w:val="47382521"/>
    <w:rsid w:val="473AB9E6"/>
    <w:rsid w:val="473ABDCE"/>
    <w:rsid w:val="473C8E50"/>
    <w:rsid w:val="473CBF2F"/>
    <w:rsid w:val="473D9C4A"/>
    <w:rsid w:val="473E548F"/>
    <w:rsid w:val="473E7F49"/>
    <w:rsid w:val="473EFF98"/>
    <w:rsid w:val="473F455F"/>
    <w:rsid w:val="473F7DCF"/>
    <w:rsid w:val="4740CC02"/>
    <w:rsid w:val="4741067F"/>
    <w:rsid w:val="474141EE"/>
    <w:rsid w:val="47416B74"/>
    <w:rsid w:val="47418AB0"/>
    <w:rsid w:val="47436574"/>
    <w:rsid w:val="4743FD73"/>
    <w:rsid w:val="4744F659"/>
    <w:rsid w:val="47454F43"/>
    <w:rsid w:val="47455927"/>
    <w:rsid w:val="474602D0"/>
    <w:rsid w:val="47471664"/>
    <w:rsid w:val="47478C18"/>
    <w:rsid w:val="4748B513"/>
    <w:rsid w:val="474A1EB5"/>
    <w:rsid w:val="474AA260"/>
    <w:rsid w:val="474C27D1"/>
    <w:rsid w:val="474D03D5"/>
    <w:rsid w:val="474D3E0E"/>
    <w:rsid w:val="474D79F0"/>
    <w:rsid w:val="47502B3B"/>
    <w:rsid w:val="4750AFF3"/>
    <w:rsid w:val="475184F9"/>
    <w:rsid w:val="475205EA"/>
    <w:rsid w:val="4753A9F8"/>
    <w:rsid w:val="47543645"/>
    <w:rsid w:val="47546024"/>
    <w:rsid w:val="4755FD4C"/>
    <w:rsid w:val="47566332"/>
    <w:rsid w:val="4756C3DC"/>
    <w:rsid w:val="4757008F"/>
    <w:rsid w:val="47574255"/>
    <w:rsid w:val="475783D5"/>
    <w:rsid w:val="4757CD5F"/>
    <w:rsid w:val="47584014"/>
    <w:rsid w:val="4759992D"/>
    <w:rsid w:val="475A28EC"/>
    <w:rsid w:val="475B0100"/>
    <w:rsid w:val="475C2BDF"/>
    <w:rsid w:val="475C3541"/>
    <w:rsid w:val="475C7C5B"/>
    <w:rsid w:val="475D2AA6"/>
    <w:rsid w:val="475DAE34"/>
    <w:rsid w:val="475DF78C"/>
    <w:rsid w:val="475E4085"/>
    <w:rsid w:val="475EF1FE"/>
    <w:rsid w:val="475FC753"/>
    <w:rsid w:val="475FDED2"/>
    <w:rsid w:val="4760588C"/>
    <w:rsid w:val="4761800A"/>
    <w:rsid w:val="4761994D"/>
    <w:rsid w:val="4761E50C"/>
    <w:rsid w:val="476202B3"/>
    <w:rsid w:val="47622BDF"/>
    <w:rsid w:val="47622DDD"/>
    <w:rsid w:val="47623DD2"/>
    <w:rsid w:val="47627ACB"/>
    <w:rsid w:val="47640281"/>
    <w:rsid w:val="47646072"/>
    <w:rsid w:val="47648B76"/>
    <w:rsid w:val="4764B835"/>
    <w:rsid w:val="4764ED0B"/>
    <w:rsid w:val="4764F9FB"/>
    <w:rsid w:val="4765D184"/>
    <w:rsid w:val="476663A3"/>
    <w:rsid w:val="47670590"/>
    <w:rsid w:val="47677FC8"/>
    <w:rsid w:val="47685B44"/>
    <w:rsid w:val="4768C112"/>
    <w:rsid w:val="4769A1D1"/>
    <w:rsid w:val="476AB46C"/>
    <w:rsid w:val="476B11E4"/>
    <w:rsid w:val="476C374E"/>
    <w:rsid w:val="476CA298"/>
    <w:rsid w:val="476D28CE"/>
    <w:rsid w:val="476D2BC7"/>
    <w:rsid w:val="476D4871"/>
    <w:rsid w:val="476D9548"/>
    <w:rsid w:val="476EC809"/>
    <w:rsid w:val="476F5440"/>
    <w:rsid w:val="476FED79"/>
    <w:rsid w:val="47719011"/>
    <w:rsid w:val="4771C43F"/>
    <w:rsid w:val="4771C8C8"/>
    <w:rsid w:val="4772DAB0"/>
    <w:rsid w:val="4772E429"/>
    <w:rsid w:val="47730E87"/>
    <w:rsid w:val="477368FB"/>
    <w:rsid w:val="47738A5C"/>
    <w:rsid w:val="47740950"/>
    <w:rsid w:val="47745672"/>
    <w:rsid w:val="47761E44"/>
    <w:rsid w:val="4777052F"/>
    <w:rsid w:val="47784A9D"/>
    <w:rsid w:val="4779F1C0"/>
    <w:rsid w:val="477AE58B"/>
    <w:rsid w:val="477B0408"/>
    <w:rsid w:val="477BBCE5"/>
    <w:rsid w:val="477C36EA"/>
    <w:rsid w:val="477C7B42"/>
    <w:rsid w:val="477DDAB9"/>
    <w:rsid w:val="477DF046"/>
    <w:rsid w:val="477F1DCA"/>
    <w:rsid w:val="477F80E1"/>
    <w:rsid w:val="4780247B"/>
    <w:rsid w:val="47802B85"/>
    <w:rsid w:val="4780B4BC"/>
    <w:rsid w:val="4781D952"/>
    <w:rsid w:val="47821379"/>
    <w:rsid w:val="47821B50"/>
    <w:rsid w:val="47826DB2"/>
    <w:rsid w:val="4784F23F"/>
    <w:rsid w:val="47858830"/>
    <w:rsid w:val="4785A2D1"/>
    <w:rsid w:val="4786C64D"/>
    <w:rsid w:val="478703FC"/>
    <w:rsid w:val="478775FA"/>
    <w:rsid w:val="4787EC80"/>
    <w:rsid w:val="4787ED11"/>
    <w:rsid w:val="47881433"/>
    <w:rsid w:val="478902B9"/>
    <w:rsid w:val="47894BAE"/>
    <w:rsid w:val="4789DD05"/>
    <w:rsid w:val="4789E736"/>
    <w:rsid w:val="478A6A2F"/>
    <w:rsid w:val="478BED90"/>
    <w:rsid w:val="478C1C14"/>
    <w:rsid w:val="478C879A"/>
    <w:rsid w:val="478D31E6"/>
    <w:rsid w:val="478E143B"/>
    <w:rsid w:val="478F0132"/>
    <w:rsid w:val="478FBBEC"/>
    <w:rsid w:val="478FFE01"/>
    <w:rsid w:val="47907885"/>
    <w:rsid w:val="47909817"/>
    <w:rsid w:val="479125EF"/>
    <w:rsid w:val="479191C7"/>
    <w:rsid w:val="4791AA9D"/>
    <w:rsid w:val="47922C2C"/>
    <w:rsid w:val="47928A1B"/>
    <w:rsid w:val="4792A46C"/>
    <w:rsid w:val="479306BF"/>
    <w:rsid w:val="4793A885"/>
    <w:rsid w:val="4794E9F7"/>
    <w:rsid w:val="479571E4"/>
    <w:rsid w:val="4795E002"/>
    <w:rsid w:val="47961861"/>
    <w:rsid w:val="47974CA6"/>
    <w:rsid w:val="4797AC96"/>
    <w:rsid w:val="47981683"/>
    <w:rsid w:val="47987040"/>
    <w:rsid w:val="4798B7E6"/>
    <w:rsid w:val="479A07A5"/>
    <w:rsid w:val="479A2FE9"/>
    <w:rsid w:val="479AADCB"/>
    <w:rsid w:val="479D82BE"/>
    <w:rsid w:val="479E8B70"/>
    <w:rsid w:val="479EA0FC"/>
    <w:rsid w:val="479EFD1F"/>
    <w:rsid w:val="479F4467"/>
    <w:rsid w:val="479F4A7C"/>
    <w:rsid w:val="479F9361"/>
    <w:rsid w:val="47A0AEB4"/>
    <w:rsid w:val="47A32478"/>
    <w:rsid w:val="47A38C55"/>
    <w:rsid w:val="47A43224"/>
    <w:rsid w:val="47A4D66D"/>
    <w:rsid w:val="47A4E224"/>
    <w:rsid w:val="47A68707"/>
    <w:rsid w:val="47A69267"/>
    <w:rsid w:val="47A8C6CD"/>
    <w:rsid w:val="47A8F930"/>
    <w:rsid w:val="47A910EE"/>
    <w:rsid w:val="47A99320"/>
    <w:rsid w:val="47AA281A"/>
    <w:rsid w:val="47AA57A3"/>
    <w:rsid w:val="47ABDDB9"/>
    <w:rsid w:val="47ABE165"/>
    <w:rsid w:val="47ABF2BA"/>
    <w:rsid w:val="47AC35D7"/>
    <w:rsid w:val="47ACC329"/>
    <w:rsid w:val="47ACEA47"/>
    <w:rsid w:val="47AD5843"/>
    <w:rsid w:val="47ADA2EB"/>
    <w:rsid w:val="47AE00F9"/>
    <w:rsid w:val="47AE2144"/>
    <w:rsid w:val="47AFDA7E"/>
    <w:rsid w:val="47B0271F"/>
    <w:rsid w:val="47B02BFE"/>
    <w:rsid w:val="47B06DC3"/>
    <w:rsid w:val="47B0A70A"/>
    <w:rsid w:val="47B0D5DB"/>
    <w:rsid w:val="47B0ED00"/>
    <w:rsid w:val="47B0FFD4"/>
    <w:rsid w:val="47B124BF"/>
    <w:rsid w:val="47B2C69A"/>
    <w:rsid w:val="47B37F3C"/>
    <w:rsid w:val="47B3F625"/>
    <w:rsid w:val="47B4716A"/>
    <w:rsid w:val="47B508B4"/>
    <w:rsid w:val="47B59333"/>
    <w:rsid w:val="47B5CAC5"/>
    <w:rsid w:val="47B5D2EF"/>
    <w:rsid w:val="47B62E50"/>
    <w:rsid w:val="47B74824"/>
    <w:rsid w:val="47B75D44"/>
    <w:rsid w:val="47B844E3"/>
    <w:rsid w:val="47B84935"/>
    <w:rsid w:val="47B85C50"/>
    <w:rsid w:val="47B96CFF"/>
    <w:rsid w:val="47B9E6AE"/>
    <w:rsid w:val="47BA26BE"/>
    <w:rsid w:val="47BA6EBF"/>
    <w:rsid w:val="47BAB81A"/>
    <w:rsid w:val="47BB2B4F"/>
    <w:rsid w:val="47BBA71F"/>
    <w:rsid w:val="47BBCD57"/>
    <w:rsid w:val="47BC3117"/>
    <w:rsid w:val="47BC4573"/>
    <w:rsid w:val="47BD2302"/>
    <w:rsid w:val="47BD2CBE"/>
    <w:rsid w:val="47BD60E3"/>
    <w:rsid w:val="47BF98AD"/>
    <w:rsid w:val="47BF9975"/>
    <w:rsid w:val="47C04334"/>
    <w:rsid w:val="47C07D71"/>
    <w:rsid w:val="47C1B2D1"/>
    <w:rsid w:val="47C20406"/>
    <w:rsid w:val="47C46025"/>
    <w:rsid w:val="47C5572E"/>
    <w:rsid w:val="47C560EF"/>
    <w:rsid w:val="47C5DEE7"/>
    <w:rsid w:val="47C6C2E0"/>
    <w:rsid w:val="47C7030B"/>
    <w:rsid w:val="47C7CAB5"/>
    <w:rsid w:val="47C84C36"/>
    <w:rsid w:val="47C8A6A9"/>
    <w:rsid w:val="47C8C6A4"/>
    <w:rsid w:val="47C92F98"/>
    <w:rsid w:val="47C932FF"/>
    <w:rsid w:val="47C9ABA6"/>
    <w:rsid w:val="47CAD03C"/>
    <w:rsid w:val="47CB3B1A"/>
    <w:rsid w:val="47CBED9B"/>
    <w:rsid w:val="47CC2EE8"/>
    <w:rsid w:val="47CC91F3"/>
    <w:rsid w:val="47CC93D8"/>
    <w:rsid w:val="47CCDFAF"/>
    <w:rsid w:val="47CD0D22"/>
    <w:rsid w:val="47CD5049"/>
    <w:rsid w:val="47CE2AF8"/>
    <w:rsid w:val="47CE4216"/>
    <w:rsid w:val="47CE6F7E"/>
    <w:rsid w:val="47CE7EFC"/>
    <w:rsid w:val="47CF0E7C"/>
    <w:rsid w:val="47CFCC70"/>
    <w:rsid w:val="47D0442C"/>
    <w:rsid w:val="47D04D75"/>
    <w:rsid w:val="47D06641"/>
    <w:rsid w:val="47D13027"/>
    <w:rsid w:val="47D2A843"/>
    <w:rsid w:val="47D2E9F6"/>
    <w:rsid w:val="47D337C3"/>
    <w:rsid w:val="47D40B84"/>
    <w:rsid w:val="47D5BE35"/>
    <w:rsid w:val="47D640D7"/>
    <w:rsid w:val="47D69BF0"/>
    <w:rsid w:val="47D70C8C"/>
    <w:rsid w:val="47D72778"/>
    <w:rsid w:val="47D75EFD"/>
    <w:rsid w:val="47D7BA01"/>
    <w:rsid w:val="47D8B637"/>
    <w:rsid w:val="47D9191E"/>
    <w:rsid w:val="47D9619B"/>
    <w:rsid w:val="47DB591A"/>
    <w:rsid w:val="47DB67B0"/>
    <w:rsid w:val="47DBC2CE"/>
    <w:rsid w:val="47DC2A93"/>
    <w:rsid w:val="47DCDD8A"/>
    <w:rsid w:val="47DF778B"/>
    <w:rsid w:val="47DF7FDA"/>
    <w:rsid w:val="47DFDF8C"/>
    <w:rsid w:val="47E0189C"/>
    <w:rsid w:val="47E0CAF2"/>
    <w:rsid w:val="47E0DEF9"/>
    <w:rsid w:val="47E16B94"/>
    <w:rsid w:val="47E171E6"/>
    <w:rsid w:val="47E20824"/>
    <w:rsid w:val="47E227DC"/>
    <w:rsid w:val="47E24964"/>
    <w:rsid w:val="47E2C0A6"/>
    <w:rsid w:val="47E2CE7B"/>
    <w:rsid w:val="47E308DE"/>
    <w:rsid w:val="47E3B886"/>
    <w:rsid w:val="47E406FA"/>
    <w:rsid w:val="47E4142E"/>
    <w:rsid w:val="47E44A43"/>
    <w:rsid w:val="47E50B82"/>
    <w:rsid w:val="47E5872A"/>
    <w:rsid w:val="47E58986"/>
    <w:rsid w:val="47E5DD07"/>
    <w:rsid w:val="47E6816A"/>
    <w:rsid w:val="47E6FED9"/>
    <w:rsid w:val="47E78B40"/>
    <w:rsid w:val="47E89829"/>
    <w:rsid w:val="47E9385B"/>
    <w:rsid w:val="47E9A4C7"/>
    <w:rsid w:val="47E9D021"/>
    <w:rsid w:val="47EA3575"/>
    <w:rsid w:val="47EA3CA4"/>
    <w:rsid w:val="47EB520F"/>
    <w:rsid w:val="47EB83CD"/>
    <w:rsid w:val="47EBF712"/>
    <w:rsid w:val="47EBFBFD"/>
    <w:rsid w:val="47EDF5F1"/>
    <w:rsid w:val="47EE7C8B"/>
    <w:rsid w:val="47EEDF8A"/>
    <w:rsid w:val="47EF53C4"/>
    <w:rsid w:val="47EF8191"/>
    <w:rsid w:val="47EF9E72"/>
    <w:rsid w:val="47EFD684"/>
    <w:rsid w:val="47F1009D"/>
    <w:rsid w:val="47F1018C"/>
    <w:rsid w:val="47F2240D"/>
    <w:rsid w:val="47F2E0ED"/>
    <w:rsid w:val="47F344A5"/>
    <w:rsid w:val="47F36938"/>
    <w:rsid w:val="47F6B174"/>
    <w:rsid w:val="47F6E232"/>
    <w:rsid w:val="47F7928A"/>
    <w:rsid w:val="47F87B47"/>
    <w:rsid w:val="47FA5534"/>
    <w:rsid w:val="47FC1862"/>
    <w:rsid w:val="47FDABDE"/>
    <w:rsid w:val="47FE811D"/>
    <w:rsid w:val="47FE8A2C"/>
    <w:rsid w:val="47FF232E"/>
    <w:rsid w:val="48003CAB"/>
    <w:rsid w:val="48005BBF"/>
    <w:rsid w:val="4800F347"/>
    <w:rsid w:val="4801E4A1"/>
    <w:rsid w:val="48034053"/>
    <w:rsid w:val="4804E6EC"/>
    <w:rsid w:val="480617E8"/>
    <w:rsid w:val="480650AD"/>
    <w:rsid w:val="480682C8"/>
    <w:rsid w:val="48085C73"/>
    <w:rsid w:val="4809C07B"/>
    <w:rsid w:val="480A6CF7"/>
    <w:rsid w:val="480ACA3D"/>
    <w:rsid w:val="480B953F"/>
    <w:rsid w:val="480B99AB"/>
    <w:rsid w:val="480BA31C"/>
    <w:rsid w:val="480BBEF7"/>
    <w:rsid w:val="480C3C41"/>
    <w:rsid w:val="480D1460"/>
    <w:rsid w:val="480D51CD"/>
    <w:rsid w:val="480D5B07"/>
    <w:rsid w:val="480DE723"/>
    <w:rsid w:val="480DFAA1"/>
    <w:rsid w:val="480E6758"/>
    <w:rsid w:val="480E94D7"/>
    <w:rsid w:val="480EDF22"/>
    <w:rsid w:val="480F25A3"/>
    <w:rsid w:val="480F2625"/>
    <w:rsid w:val="480F54D8"/>
    <w:rsid w:val="48112F67"/>
    <w:rsid w:val="4813A2D1"/>
    <w:rsid w:val="48143F18"/>
    <w:rsid w:val="4815AA89"/>
    <w:rsid w:val="48163EC4"/>
    <w:rsid w:val="48168069"/>
    <w:rsid w:val="4816BFA4"/>
    <w:rsid w:val="4816EA70"/>
    <w:rsid w:val="48180901"/>
    <w:rsid w:val="48180AA8"/>
    <w:rsid w:val="4818F308"/>
    <w:rsid w:val="481A164E"/>
    <w:rsid w:val="481A8CCA"/>
    <w:rsid w:val="481B4648"/>
    <w:rsid w:val="481C93BA"/>
    <w:rsid w:val="481E0F50"/>
    <w:rsid w:val="481EAA0A"/>
    <w:rsid w:val="481F72FA"/>
    <w:rsid w:val="48205BAE"/>
    <w:rsid w:val="48205F3F"/>
    <w:rsid w:val="4820D34F"/>
    <w:rsid w:val="482315AA"/>
    <w:rsid w:val="4823FC27"/>
    <w:rsid w:val="48240656"/>
    <w:rsid w:val="4824D1AB"/>
    <w:rsid w:val="48256A49"/>
    <w:rsid w:val="4825D33F"/>
    <w:rsid w:val="48260B5C"/>
    <w:rsid w:val="4826EC32"/>
    <w:rsid w:val="4827A9E1"/>
    <w:rsid w:val="4827FC76"/>
    <w:rsid w:val="482840EF"/>
    <w:rsid w:val="482918A1"/>
    <w:rsid w:val="48299E64"/>
    <w:rsid w:val="482AB3E3"/>
    <w:rsid w:val="482AB4EE"/>
    <w:rsid w:val="482B848A"/>
    <w:rsid w:val="482B8FF7"/>
    <w:rsid w:val="482CAF97"/>
    <w:rsid w:val="482D1375"/>
    <w:rsid w:val="482E9C71"/>
    <w:rsid w:val="482F8909"/>
    <w:rsid w:val="482F95AC"/>
    <w:rsid w:val="483110B2"/>
    <w:rsid w:val="48320E6D"/>
    <w:rsid w:val="48341FD8"/>
    <w:rsid w:val="48346F5E"/>
    <w:rsid w:val="4835E871"/>
    <w:rsid w:val="48363E58"/>
    <w:rsid w:val="48366690"/>
    <w:rsid w:val="4836675A"/>
    <w:rsid w:val="48366D35"/>
    <w:rsid w:val="48382B06"/>
    <w:rsid w:val="483897BB"/>
    <w:rsid w:val="48389A3F"/>
    <w:rsid w:val="4838BE19"/>
    <w:rsid w:val="4838E74D"/>
    <w:rsid w:val="483AD741"/>
    <w:rsid w:val="483B0190"/>
    <w:rsid w:val="483CE982"/>
    <w:rsid w:val="483D3E4B"/>
    <w:rsid w:val="483D589E"/>
    <w:rsid w:val="483F1696"/>
    <w:rsid w:val="48404A67"/>
    <w:rsid w:val="4840EDF0"/>
    <w:rsid w:val="4840F407"/>
    <w:rsid w:val="48416D69"/>
    <w:rsid w:val="48447A69"/>
    <w:rsid w:val="4844CCEA"/>
    <w:rsid w:val="48455E8B"/>
    <w:rsid w:val="4846297B"/>
    <w:rsid w:val="48466EC7"/>
    <w:rsid w:val="4846739B"/>
    <w:rsid w:val="4846EDAD"/>
    <w:rsid w:val="48472F61"/>
    <w:rsid w:val="484730C2"/>
    <w:rsid w:val="484757E4"/>
    <w:rsid w:val="484789D0"/>
    <w:rsid w:val="484797B2"/>
    <w:rsid w:val="48482792"/>
    <w:rsid w:val="4848FD2A"/>
    <w:rsid w:val="48490510"/>
    <w:rsid w:val="48498016"/>
    <w:rsid w:val="4849D417"/>
    <w:rsid w:val="4849E35F"/>
    <w:rsid w:val="4849FC1D"/>
    <w:rsid w:val="484BF221"/>
    <w:rsid w:val="484C3504"/>
    <w:rsid w:val="484CD79B"/>
    <w:rsid w:val="484D47BB"/>
    <w:rsid w:val="484D663C"/>
    <w:rsid w:val="484DEB0A"/>
    <w:rsid w:val="484E4696"/>
    <w:rsid w:val="484EB9D3"/>
    <w:rsid w:val="484F1907"/>
    <w:rsid w:val="484F920B"/>
    <w:rsid w:val="484FB684"/>
    <w:rsid w:val="48511AFC"/>
    <w:rsid w:val="48512560"/>
    <w:rsid w:val="4851EEF9"/>
    <w:rsid w:val="48520B11"/>
    <w:rsid w:val="4852A953"/>
    <w:rsid w:val="4852EA66"/>
    <w:rsid w:val="485372DD"/>
    <w:rsid w:val="48537D68"/>
    <w:rsid w:val="48539479"/>
    <w:rsid w:val="4853C763"/>
    <w:rsid w:val="48552A1E"/>
    <w:rsid w:val="48575FBB"/>
    <w:rsid w:val="485778AC"/>
    <w:rsid w:val="48586172"/>
    <w:rsid w:val="48589CB9"/>
    <w:rsid w:val="4858AEDB"/>
    <w:rsid w:val="485ACB3E"/>
    <w:rsid w:val="485B7F04"/>
    <w:rsid w:val="485CA5ED"/>
    <w:rsid w:val="485CB138"/>
    <w:rsid w:val="485D72BC"/>
    <w:rsid w:val="485D7450"/>
    <w:rsid w:val="485E92D0"/>
    <w:rsid w:val="485EA924"/>
    <w:rsid w:val="485F8A33"/>
    <w:rsid w:val="485F8C49"/>
    <w:rsid w:val="4860678C"/>
    <w:rsid w:val="48611C57"/>
    <w:rsid w:val="4861D1B9"/>
    <w:rsid w:val="48622128"/>
    <w:rsid w:val="4862808D"/>
    <w:rsid w:val="486291B7"/>
    <w:rsid w:val="4862B051"/>
    <w:rsid w:val="48633A35"/>
    <w:rsid w:val="4863DF8E"/>
    <w:rsid w:val="4864052C"/>
    <w:rsid w:val="4865EEEF"/>
    <w:rsid w:val="4866714D"/>
    <w:rsid w:val="486701C4"/>
    <w:rsid w:val="48673B71"/>
    <w:rsid w:val="48681EE5"/>
    <w:rsid w:val="486858A1"/>
    <w:rsid w:val="4869ABAE"/>
    <w:rsid w:val="486A8BCF"/>
    <w:rsid w:val="486AB115"/>
    <w:rsid w:val="486C30AF"/>
    <w:rsid w:val="486D3F7D"/>
    <w:rsid w:val="486D5E64"/>
    <w:rsid w:val="486DBB24"/>
    <w:rsid w:val="486DF3E4"/>
    <w:rsid w:val="486EB5E3"/>
    <w:rsid w:val="486EFF39"/>
    <w:rsid w:val="486F9F66"/>
    <w:rsid w:val="486FA987"/>
    <w:rsid w:val="48700CF1"/>
    <w:rsid w:val="487034D1"/>
    <w:rsid w:val="48707017"/>
    <w:rsid w:val="4870C128"/>
    <w:rsid w:val="4871A017"/>
    <w:rsid w:val="4872F6E3"/>
    <w:rsid w:val="48730015"/>
    <w:rsid w:val="48731038"/>
    <w:rsid w:val="487326A3"/>
    <w:rsid w:val="4873ACDA"/>
    <w:rsid w:val="48741411"/>
    <w:rsid w:val="48749841"/>
    <w:rsid w:val="4874B933"/>
    <w:rsid w:val="48765A41"/>
    <w:rsid w:val="4876E035"/>
    <w:rsid w:val="487718EB"/>
    <w:rsid w:val="487778B9"/>
    <w:rsid w:val="4877ABA2"/>
    <w:rsid w:val="4878FA78"/>
    <w:rsid w:val="487A32B7"/>
    <w:rsid w:val="487A79B7"/>
    <w:rsid w:val="487AF55B"/>
    <w:rsid w:val="487B3800"/>
    <w:rsid w:val="487B6799"/>
    <w:rsid w:val="487C467A"/>
    <w:rsid w:val="487CAD5C"/>
    <w:rsid w:val="487CFA8D"/>
    <w:rsid w:val="487D3E44"/>
    <w:rsid w:val="487F2C8E"/>
    <w:rsid w:val="4880056A"/>
    <w:rsid w:val="48812CB8"/>
    <w:rsid w:val="4882291F"/>
    <w:rsid w:val="48839104"/>
    <w:rsid w:val="4883F17F"/>
    <w:rsid w:val="4883F57A"/>
    <w:rsid w:val="48848400"/>
    <w:rsid w:val="4884B3ED"/>
    <w:rsid w:val="48855ED2"/>
    <w:rsid w:val="4885D0CB"/>
    <w:rsid w:val="48865E96"/>
    <w:rsid w:val="4886A75A"/>
    <w:rsid w:val="4887C8DA"/>
    <w:rsid w:val="4887E2FD"/>
    <w:rsid w:val="48885956"/>
    <w:rsid w:val="48886782"/>
    <w:rsid w:val="4888711A"/>
    <w:rsid w:val="488889E0"/>
    <w:rsid w:val="48891F5F"/>
    <w:rsid w:val="488A6816"/>
    <w:rsid w:val="488C51F3"/>
    <w:rsid w:val="488CEDB9"/>
    <w:rsid w:val="488D259C"/>
    <w:rsid w:val="488D6FA8"/>
    <w:rsid w:val="488DA0E2"/>
    <w:rsid w:val="488F0681"/>
    <w:rsid w:val="488FED3A"/>
    <w:rsid w:val="48903847"/>
    <w:rsid w:val="489097E1"/>
    <w:rsid w:val="4890A3EF"/>
    <w:rsid w:val="4890D645"/>
    <w:rsid w:val="4891B4DA"/>
    <w:rsid w:val="48922B0B"/>
    <w:rsid w:val="489271B0"/>
    <w:rsid w:val="48932ED7"/>
    <w:rsid w:val="4893CBA0"/>
    <w:rsid w:val="4893DE78"/>
    <w:rsid w:val="489486D1"/>
    <w:rsid w:val="4894B221"/>
    <w:rsid w:val="489588DA"/>
    <w:rsid w:val="4895F4CE"/>
    <w:rsid w:val="4896784F"/>
    <w:rsid w:val="48969B17"/>
    <w:rsid w:val="4897C3B9"/>
    <w:rsid w:val="48986BDC"/>
    <w:rsid w:val="4898F1DA"/>
    <w:rsid w:val="4899593B"/>
    <w:rsid w:val="4899CE03"/>
    <w:rsid w:val="489A4C26"/>
    <w:rsid w:val="489A8B22"/>
    <w:rsid w:val="489B2608"/>
    <w:rsid w:val="489C26BC"/>
    <w:rsid w:val="489C2CE7"/>
    <w:rsid w:val="489C9FD9"/>
    <w:rsid w:val="489DC75F"/>
    <w:rsid w:val="489DE421"/>
    <w:rsid w:val="489E3630"/>
    <w:rsid w:val="489E6B38"/>
    <w:rsid w:val="489E9641"/>
    <w:rsid w:val="48A10CDD"/>
    <w:rsid w:val="48A23BF3"/>
    <w:rsid w:val="48A29603"/>
    <w:rsid w:val="48A2F2D7"/>
    <w:rsid w:val="48A31113"/>
    <w:rsid w:val="48A316EE"/>
    <w:rsid w:val="48A38FB3"/>
    <w:rsid w:val="48A700E0"/>
    <w:rsid w:val="48A71DC9"/>
    <w:rsid w:val="48A7B6C7"/>
    <w:rsid w:val="48A83C25"/>
    <w:rsid w:val="48A912ED"/>
    <w:rsid w:val="48A91597"/>
    <w:rsid w:val="48AA4B44"/>
    <w:rsid w:val="48AA759A"/>
    <w:rsid w:val="48AA8E1D"/>
    <w:rsid w:val="48AB090B"/>
    <w:rsid w:val="48AB9916"/>
    <w:rsid w:val="48AD508A"/>
    <w:rsid w:val="48ADA87F"/>
    <w:rsid w:val="48AE5F14"/>
    <w:rsid w:val="48AE6196"/>
    <w:rsid w:val="48AF53DB"/>
    <w:rsid w:val="48AF9B84"/>
    <w:rsid w:val="48AFB98A"/>
    <w:rsid w:val="48B0759E"/>
    <w:rsid w:val="48B0995C"/>
    <w:rsid w:val="48B0C7A8"/>
    <w:rsid w:val="48B1DDE9"/>
    <w:rsid w:val="48B27470"/>
    <w:rsid w:val="48B40E34"/>
    <w:rsid w:val="48B56765"/>
    <w:rsid w:val="48B5E130"/>
    <w:rsid w:val="48B660B8"/>
    <w:rsid w:val="48B6ECDB"/>
    <w:rsid w:val="48B6F7BE"/>
    <w:rsid w:val="48B7047A"/>
    <w:rsid w:val="48B81B9B"/>
    <w:rsid w:val="48B8BA27"/>
    <w:rsid w:val="48B91A5A"/>
    <w:rsid w:val="48B9787F"/>
    <w:rsid w:val="48B9CE15"/>
    <w:rsid w:val="48BA2974"/>
    <w:rsid w:val="48BAF72D"/>
    <w:rsid w:val="48BB5CF0"/>
    <w:rsid w:val="48BBA418"/>
    <w:rsid w:val="48BCBCBD"/>
    <w:rsid w:val="48BCFF72"/>
    <w:rsid w:val="48BD2B8F"/>
    <w:rsid w:val="48BD51E5"/>
    <w:rsid w:val="48BD635F"/>
    <w:rsid w:val="48BE2C43"/>
    <w:rsid w:val="48BE8155"/>
    <w:rsid w:val="48BEC4F0"/>
    <w:rsid w:val="48C08BAD"/>
    <w:rsid w:val="48C15BA8"/>
    <w:rsid w:val="48C1E83A"/>
    <w:rsid w:val="48C28C63"/>
    <w:rsid w:val="48C2FCBE"/>
    <w:rsid w:val="48C386AF"/>
    <w:rsid w:val="48C3A567"/>
    <w:rsid w:val="48C3EDC9"/>
    <w:rsid w:val="48C3FA61"/>
    <w:rsid w:val="48C4E73C"/>
    <w:rsid w:val="48C56B56"/>
    <w:rsid w:val="48C5FE76"/>
    <w:rsid w:val="48C60E13"/>
    <w:rsid w:val="48C6E39F"/>
    <w:rsid w:val="48C6F52A"/>
    <w:rsid w:val="48C70DD2"/>
    <w:rsid w:val="48C7A808"/>
    <w:rsid w:val="48C7BC6C"/>
    <w:rsid w:val="48C8C77D"/>
    <w:rsid w:val="48C9C637"/>
    <w:rsid w:val="48C9EA72"/>
    <w:rsid w:val="48CA0D1E"/>
    <w:rsid w:val="48CA59F1"/>
    <w:rsid w:val="48CACB1C"/>
    <w:rsid w:val="48CB1717"/>
    <w:rsid w:val="48CCCB0F"/>
    <w:rsid w:val="48CCD8CC"/>
    <w:rsid w:val="48CD7F82"/>
    <w:rsid w:val="48CE0287"/>
    <w:rsid w:val="48CFA2C0"/>
    <w:rsid w:val="48CFE01F"/>
    <w:rsid w:val="48D031D0"/>
    <w:rsid w:val="48D082D0"/>
    <w:rsid w:val="48D1F8C1"/>
    <w:rsid w:val="48D24922"/>
    <w:rsid w:val="48D2C615"/>
    <w:rsid w:val="48D40E7C"/>
    <w:rsid w:val="48D50AFC"/>
    <w:rsid w:val="48D575AC"/>
    <w:rsid w:val="48D59F93"/>
    <w:rsid w:val="48D5FFF0"/>
    <w:rsid w:val="48D65312"/>
    <w:rsid w:val="48D6B081"/>
    <w:rsid w:val="48D6B7D5"/>
    <w:rsid w:val="48D70663"/>
    <w:rsid w:val="48D96E64"/>
    <w:rsid w:val="48DBF07C"/>
    <w:rsid w:val="48DC0ABA"/>
    <w:rsid w:val="48DC44FA"/>
    <w:rsid w:val="48DD38AC"/>
    <w:rsid w:val="48DE646B"/>
    <w:rsid w:val="48DEFC96"/>
    <w:rsid w:val="48DFA431"/>
    <w:rsid w:val="48E020C2"/>
    <w:rsid w:val="48E04D39"/>
    <w:rsid w:val="48E1F2D1"/>
    <w:rsid w:val="48E22762"/>
    <w:rsid w:val="48E27592"/>
    <w:rsid w:val="48E279AF"/>
    <w:rsid w:val="48E27ABF"/>
    <w:rsid w:val="48E319B0"/>
    <w:rsid w:val="48E3B006"/>
    <w:rsid w:val="48E42DF3"/>
    <w:rsid w:val="48E43FDC"/>
    <w:rsid w:val="48E4B042"/>
    <w:rsid w:val="48E5969F"/>
    <w:rsid w:val="48E6187B"/>
    <w:rsid w:val="48E662C3"/>
    <w:rsid w:val="48E67018"/>
    <w:rsid w:val="48E7441F"/>
    <w:rsid w:val="48E84192"/>
    <w:rsid w:val="48E93461"/>
    <w:rsid w:val="48EA2F63"/>
    <w:rsid w:val="48EA5F52"/>
    <w:rsid w:val="48EA73C3"/>
    <w:rsid w:val="48EA8668"/>
    <w:rsid w:val="48EAD283"/>
    <w:rsid w:val="48EB0F11"/>
    <w:rsid w:val="48EBAB68"/>
    <w:rsid w:val="48ED5966"/>
    <w:rsid w:val="48EE1B35"/>
    <w:rsid w:val="48EE6A55"/>
    <w:rsid w:val="48EF10CA"/>
    <w:rsid w:val="48EF8E92"/>
    <w:rsid w:val="48EFA8AC"/>
    <w:rsid w:val="48EFF96F"/>
    <w:rsid w:val="48F0481D"/>
    <w:rsid w:val="48F06ED9"/>
    <w:rsid w:val="48F0AD2D"/>
    <w:rsid w:val="48F17518"/>
    <w:rsid w:val="48F20694"/>
    <w:rsid w:val="48F29C4E"/>
    <w:rsid w:val="48F2A38E"/>
    <w:rsid w:val="48F30F81"/>
    <w:rsid w:val="48F31AAA"/>
    <w:rsid w:val="48F33095"/>
    <w:rsid w:val="48F584F5"/>
    <w:rsid w:val="48F58A29"/>
    <w:rsid w:val="48F5F254"/>
    <w:rsid w:val="48F76A0E"/>
    <w:rsid w:val="48F7A2C6"/>
    <w:rsid w:val="48F9CF91"/>
    <w:rsid w:val="48FA4005"/>
    <w:rsid w:val="48FABA70"/>
    <w:rsid w:val="48FBB25E"/>
    <w:rsid w:val="48FBCC82"/>
    <w:rsid w:val="48FCC1BB"/>
    <w:rsid w:val="48FCF754"/>
    <w:rsid w:val="48FD7DC5"/>
    <w:rsid w:val="48FDA5E3"/>
    <w:rsid w:val="48FDE276"/>
    <w:rsid w:val="48FDFE3E"/>
    <w:rsid w:val="48FE2164"/>
    <w:rsid w:val="48FF18D9"/>
    <w:rsid w:val="48FF3AAF"/>
    <w:rsid w:val="49008445"/>
    <w:rsid w:val="4900996C"/>
    <w:rsid w:val="4900ECD9"/>
    <w:rsid w:val="49011DF6"/>
    <w:rsid w:val="49019B33"/>
    <w:rsid w:val="4901A11B"/>
    <w:rsid w:val="4901E4F3"/>
    <w:rsid w:val="49036BAC"/>
    <w:rsid w:val="4905394C"/>
    <w:rsid w:val="49055465"/>
    <w:rsid w:val="49062D62"/>
    <w:rsid w:val="49063BC8"/>
    <w:rsid w:val="490681EA"/>
    <w:rsid w:val="49074AD6"/>
    <w:rsid w:val="49078AE1"/>
    <w:rsid w:val="49095E40"/>
    <w:rsid w:val="490A9BB1"/>
    <w:rsid w:val="490B85E9"/>
    <w:rsid w:val="490CF3A0"/>
    <w:rsid w:val="490ED2E8"/>
    <w:rsid w:val="490F02B0"/>
    <w:rsid w:val="490F2DC7"/>
    <w:rsid w:val="4910D153"/>
    <w:rsid w:val="4910F33E"/>
    <w:rsid w:val="4911CB17"/>
    <w:rsid w:val="4911E78A"/>
    <w:rsid w:val="49126B88"/>
    <w:rsid w:val="491294DD"/>
    <w:rsid w:val="491332F1"/>
    <w:rsid w:val="4913D69A"/>
    <w:rsid w:val="49141518"/>
    <w:rsid w:val="4914C9AC"/>
    <w:rsid w:val="491538D1"/>
    <w:rsid w:val="4916C400"/>
    <w:rsid w:val="4916E95E"/>
    <w:rsid w:val="4916F653"/>
    <w:rsid w:val="491925D0"/>
    <w:rsid w:val="4919843E"/>
    <w:rsid w:val="4919AAAA"/>
    <w:rsid w:val="491A3207"/>
    <w:rsid w:val="491A8E0F"/>
    <w:rsid w:val="491AF3D6"/>
    <w:rsid w:val="491B84DE"/>
    <w:rsid w:val="491B86A0"/>
    <w:rsid w:val="491BFB59"/>
    <w:rsid w:val="491C424C"/>
    <w:rsid w:val="491CE226"/>
    <w:rsid w:val="491D9C8C"/>
    <w:rsid w:val="491DC260"/>
    <w:rsid w:val="491DC4A9"/>
    <w:rsid w:val="491DCCD8"/>
    <w:rsid w:val="491DF60C"/>
    <w:rsid w:val="491ED19C"/>
    <w:rsid w:val="491F897F"/>
    <w:rsid w:val="491F9628"/>
    <w:rsid w:val="4920D9C9"/>
    <w:rsid w:val="4921209E"/>
    <w:rsid w:val="4921FE15"/>
    <w:rsid w:val="492452B3"/>
    <w:rsid w:val="4924D7A9"/>
    <w:rsid w:val="49278CD7"/>
    <w:rsid w:val="4927D59E"/>
    <w:rsid w:val="4927DA1A"/>
    <w:rsid w:val="492846F8"/>
    <w:rsid w:val="492859F4"/>
    <w:rsid w:val="4928F74D"/>
    <w:rsid w:val="4929D59A"/>
    <w:rsid w:val="492B1636"/>
    <w:rsid w:val="492B50B7"/>
    <w:rsid w:val="492CD844"/>
    <w:rsid w:val="492D1651"/>
    <w:rsid w:val="492D3D76"/>
    <w:rsid w:val="492DC158"/>
    <w:rsid w:val="492DEDD5"/>
    <w:rsid w:val="492DF064"/>
    <w:rsid w:val="492EF8AC"/>
    <w:rsid w:val="492F12C0"/>
    <w:rsid w:val="492F8301"/>
    <w:rsid w:val="4930A605"/>
    <w:rsid w:val="493129A1"/>
    <w:rsid w:val="49326116"/>
    <w:rsid w:val="4932C233"/>
    <w:rsid w:val="49331FEC"/>
    <w:rsid w:val="4934E425"/>
    <w:rsid w:val="4934F2DA"/>
    <w:rsid w:val="4935FFF2"/>
    <w:rsid w:val="49365BEF"/>
    <w:rsid w:val="49371F94"/>
    <w:rsid w:val="49374394"/>
    <w:rsid w:val="4937A6C1"/>
    <w:rsid w:val="49381613"/>
    <w:rsid w:val="4938477E"/>
    <w:rsid w:val="493856DA"/>
    <w:rsid w:val="4938F0AE"/>
    <w:rsid w:val="49395B4A"/>
    <w:rsid w:val="49396FA4"/>
    <w:rsid w:val="493A20F3"/>
    <w:rsid w:val="493AB105"/>
    <w:rsid w:val="493BB459"/>
    <w:rsid w:val="493BC9B6"/>
    <w:rsid w:val="493C4261"/>
    <w:rsid w:val="493C5F61"/>
    <w:rsid w:val="493C8CD1"/>
    <w:rsid w:val="493CD0C3"/>
    <w:rsid w:val="493D72BD"/>
    <w:rsid w:val="493D93E1"/>
    <w:rsid w:val="493E1CE2"/>
    <w:rsid w:val="493E486D"/>
    <w:rsid w:val="493E5EC3"/>
    <w:rsid w:val="493F9D25"/>
    <w:rsid w:val="49405503"/>
    <w:rsid w:val="4940BD7F"/>
    <w:rsid w:val="49413395"/>
    <w:rsid w:val="49419CE0"/>
    <w:rsid w:val="4941CA4E"/>
    <w:rsid w:val="494241CD"/>
    <w:rsid w:val="494291D9"/>
    <w:rsid w:val="4942FF17"/>
    <w:rsid w:val="49442426"/>
    <w:rsid w:val="494441B5"/>
    <w:rsid w:val="4944CA8B"/>
    <w:rsid w:val="49456381"/>
    <w:rsid w:val="49458D1B"/>
    <w:rsid w:val="4945918F"/>
    <w:rsid w:val="49468752"/>
    <w:rsid w:val="4946F3F5"/>
    <w:rsid w:val="4947F2C5"/>
    <w:rsid w:val="494841CB"/>
    <w:rsid w:val="49488125"/>
    <w:rsid w:val="494A2B9E"/>
    <w:rsid w:val="494A436D"/>
    <w:rsid w:val="494A7D39"/>
    <w:rsid w:val="494AFC9B"/>
    <w:rsid w:val="494C2A7F"/>
    <w:rsid w:val="494CC9AC"/>
    <w:rsid w:val="494CE666"/>
    <w:rsid w:val="494DF3C4"/>
    <w:rsid w:val="494F01CD"/>
    <w:rsid w:val="494F8432"/>
    <w:rsid w:val="494FA294"/>
    <w:rsid w:val="494FA8EA"/>
    <w:rsid w:val="494FC7DB"/>
    <w:rsid w:val="494FF4DE"/>
    <w:rsid w:val="49501E49"/>
    <w:rsid w:val="49502A6D"/>
    <w:rsid w:val="495286BB"/>
    <w:rsid w:val="4952C38F"/>
    <w:rsid w:val="4952EEF4"/>
    <w:rsid w:val="49530FE2"/>
    <w:rsid w:val="4953BE87"/>
    <w:rsid w:val="4953EEEE"/>
    <w:rsid w:val="49544C4E"/>
    <w:rsid w:val="4954C9E9"/>
    <w:rsid w:val="49550D1E"/>
    <w:rsid w:val="49556711"/>
    <w:rsid w:val="4955678E"/>
    <w:rsid w:val="4955EC67"/>
    <w:rsid w:val="49561251"/>
    <w:rsid w:val="4956D68B"/>
    <w:rsid w:val="4956FBD4"/>
    <w:rsid w:val="49571E7B"/>
    <w:rsid w:val="4958629F"/>
    <w:rsid w:val="4958C762"/>
    <w:rsid w:val="49592D5E"/>
    <w:rsid w:val="4959D5B8"/>
    <w:rsid w:val="495A314E"/>
    <w:rsid w:val="495A5EFD"/>
    <w:rsid w:val="495BB3B4"/>
    <w:rsid w:val="495CEE74"/>
    <w:rsid w:val="495DA6C8"/>
    <w:rsid w:val="495DD128"/>
    <w:rsid w:val="495E5F3D"/>
    <w:rsid w:val="495E766D"/>
    <w:rsid w:val="495FA085"/>
    <w:rsid w:val="496073AD"/>
    <w:rsid w:val="4960C370"/>
    <w:rsid w:val="4961AFCC"/>
    <w:rsid w:val="4962E313"/>
    <w:rsid w:val="4962EE52"/>
    <w:rsid w:val="496369D8"/>
    <w:rsid w:val="4963D37E"/>
    <w:rsid w:val="4964ADD9"/>
    <w:rsid w:val="4966E5C4"/>
    <w:rsid w:val="4967B0F6"/>
    <w:rsid w:val="496952C6"/>
    <w:rsid w:val="49698E7D"/>
    <w:rsid w:val="496A5AAF"/>
    <w:rsid w:val="496A633C"/>
    <w:rsid w:val="496A6BE3"/>
    <w:rsid w:val="496A6D78"/>
    <w:rsid w:val="496A7B57"/>
    <w:rsid w:val="496A8869"/>
    <w:rsid w:val="496B5F88"/>
    <w:rsid w:val="496B7699"/>
    <w:rsid w:val="496B8D59"/>
    <w:rsid w:val="496B9078"/>
    <w:rsid w:val="496C5743"/>
    <w:rsid w:val="496CDC5F"/>
    <w:rsid w:val="496F26EB"/>
    <w:rsid w:val="496F5501"/>
    <w:rsid w:val="496F973B"/>
    <w:rsid w:val="49704233"/>
    <w:rsid w:val="4971FBDA"/>
    <w:rsid w:val="4972194C"/>
    <w:rsid w:val="4973BE71"/>
    <w:rsid w:val="4974423D"/>
    <w:rsid w:val="49746CCB"/>
    <w:rsid w:val="49750793"/>
    <w:rsid w:val="4975A4C3"/>
    <w:rsid w:val="4977ABB9"/>
    <w:rsid w:val="4977C816"/>
    <w:rsid w:val="497811EA"/>
    <w:rsid w:val="49798F8F"/>
    <w:rsid w:val="4979E3C3"/>
    <w:rsid w:val="497AE350"/>
    <w:rsid w:val="497B3806"/>
    <w:rsid w:val="497BA7BA"/>
    <w:rsid w:val="497C0B03"/>
    <w:rsid w:val="497CA715"/>
    <w:rsid w:val="497D6C2D"/>
    <w:rsid w:val="497D85BE"/>
    <w:rsid w:val="497EAE0E"/>
    <w:rsid w:val="497F4CA9"/>
    <w:rsid w:val="498095BE"/>
    <w:rsid w:val="49831CA1"/>
    <w:rsid w:val="4983769C"/>
    <w:rsid w:val="4983E041"/>
    <w:rsid w:val="49841053"/>
    <w:rsid w:val="4984EBA6"/>
    <w:rsid w:val="49851718"/>
    <w:rsid w:val="4985A58B"/>
    <w:rsid w:val="4985AD00"/>
    <w:rsid w:val="49864902"/>
    <w:rsid w:val="49867EE7"/>
    <w:rsid w:val="4986968C"/>
    <w:rsid w:val="4987A796"/>
    <w:rsid w:val="49888553"/>
    <w:rsid w:val="498973B1"/>
    <w:rsid w:val="4989A519"/>
    <w:rsid w:val="498A03B8"/>
    <w:rsid w:val="498B3A95"/>
    <w:rsid w:val="498B4B2E"/>
    <w:rsid w:val="498B58B5"/>
    <w:rsid w:val="498CC686"/>
    <w:rsid w:val="498CD7B7"/>
    <w:rsid w:val="498D2366"/>
    <w:rsid w:val="498DC218"/>
    <w:rsid w:val="498E5869"/>
    <w:rsid w:val="498E65A2"/>
    <w:rsid w:val="498E7EFA"/>
    <w:rsid w:val="498EDD94"/>
    <w:rsid w:val="498EDEE3"/>
    <w:rsid w:val="498F0A84"/>
    <w:rsid w:val="498F1311"/>
    <w:rsid w:val="498F52AD"/>
    <w:rsid w:val="49900964"/>
    <w:rsid w:val="49909C82"/>
    <w:rsid w:val="4991D4EE"/>
    <w:rsid w:val="4991D71E"/>
    <w:rsid w:val="49924BB1"/>
    <w:rsid w:val="49933E4E"/>
    <w:rsid w:val="499371B9"/>
    <w:rsid w:val="4995D2B2"/>
    <w:rsid w:val="4995FFA9"/>
    <w:rsid w:val="49961494"/>
    <w:rsid w:val="49966370"/>
    <w:rsid w:val="49970882"/>
    <w:rsid w:val="49975A89"/>
    <w:rsid w:val="499780D3"/>
    <w:rsid w:val="4997A9FF"/>
    <w:rsid w:val="4997E20B"/>
    <w:rsid w:val="4998E809"/>
    <w:rsid w:val="4998F8DF"/>
    <w:rsid w:val="499BBABC"/>
    <w:rsid w:val="499BEE07"/>
    <w:rsid w:val="499D1EEC"/>
    <w:rsid w:val="499D25E0"/>
    <w:rsid w:val="499DD3F8"/>
    <w:rsid w:val="499E30F8"/>
    <w:rsid w:val="499E731D"/>
    <w:rsid w:val="499E77AF"/>
    <w:rsid w:val="499ED283"/>
    <w:rsid w:val="49A088ED"/>
    <w:rsid w:val="49A168FB"/>
    <w:rsid w:val="49A21CFA"/>
    <w:rsid w:val="49A39C17"/>
    <w:rsid w:val="49A410F7"/>
    <w:rsid w:val="49A46189"/>
    <w:rsid w:val="49A4C546"/>
    <w:rsid w:val="49A5678D"/>
    <w:rsid w:val="49A5DE10"/>
    <w:rsid w:val="49A600F6"/>
    <w:rsid w:val="49A726D2"/>
    <w:rsid w:val="49A7B1B7"/>
    <w:rsid w:val="49A7C575"/>
    <w:rsid w:val="49A7E0FB"/>
    <w:rsid w:val="49A84F40"/>
    <w:rsid w:val="49A96292"/>
    <w:rsid w:val="49A9DFB1"/>
    <w:rsid w:val="49AA01A2"/>
    <w:rsid w:val="49AA3CF6"/>
    <w:rsid w:val="49AAB2D5"/>
    <w:rsid w:val="49AAB6EB"/>
    <w:rsid w:val="49ABCD84"/>
    <w:rsid w:val="49ABD6C3"/>
    <w:rsid w:val="49ABE3C4"/>
    <w:rsid w:val="49AC519C"/>
    <w:rsid w:val="49AC7BAF"/>
    <w:rsid w:val="49ACC7CA"/>
    <w:rsid w:val="49ACF4DD"/>
    <w:rsid w:val="49AD27D8"/>
    <w:rsid w:val="49AD5919"/>
    <w:rsid w:val="49AEBDE2"/>
    <w:rsid w:val="49AEFC1B"/>
    <w:rsid w:val="49B08715"/>
    <w:rsid w:val="49B204A9"/>
    <w:rsid w:val="49B219E7"/>
    <w:rsid w:val="49B3963F"/>
    <w:rsid w:val="49B41806"/>
    <w:rsid w:val="49B650B0"/>
    <w:rsid w:val="49B6AABD"/>
    <w:rsid w:val="49B752FF"/>
    <w:rsid w:val="49B8C275"/>
    <w:rsid w:val="49B8C64D"/>
    <w:rsid w:val="49BAA595"/>
    <w:rsid w:val="49BAC7BB"/>
    <w:rsid w:val="49BAD312"/>
    <w:rsid w:val="49BB7685"/>
    <w:rsid w:val="49BC777C"/>
    <w:rsid w:val="49BD1EC6"/>
    <w:rsid w:val="49BD31CE"/>
    <w:rsid w:val="49BD44DB"/>
    <w:rsid w:val="49BD5A35"/>
    <w:rsid w:val="49BE8063"/>
    <w:rsid w:val="49BEA3F9"/>
    <w:rsid w:val="49BF0F8D"/>
    <w:rsid w:val="49BF26FC"/>
    <w:rsid w:val="49BF6952"/>
    <w:rsid w:val="49C036FA"/>
    <w:rsid w:val="49C137EB"/>
    <w:rsid w:val="49C1FE91"/>
    <w:rsid w:val="49C22FCC"/>
    <w:rsid w:val="49C254AC"/>
    <w:rsid w:val="49C278B0"/>
    <w:rsid w:val="49C2C7E9"/>
    <w:rsid w:val="49C2E269"/>
    <w:rsid w:val="49C2F820"/>
    <w:rsid w:val="49C3BD56"/>
    <w:rsid w:val="49C4DD00"/>
    <w:rsid w:val="49C5C8AD"/>
    <w:rsid w:val="49C5CE4D"/>
    <w:rsid w:val="49C5F2B3"/>
    <w:rsid w:val="49C6E493"/>
    <w:rsid w:val="49C8E7D2"/>
    <w:rsid w:val="49C8EA67"/>
    <w:rsid w:val="49CA87B5"/>
    <w:rsid w:val="49CB4DFB"/>
    <w:rsid w:val="49CBA051"/>
    <w:rsid w:val="49CC4D04"/>
    <w:rsid w:val="49CC74FD"/>
    <w:rsid w:val="49CD559F"/>
    <w:rsid w:val="49CDF32E"/>
    <w:rsid w:val="49CE05B3"/>
    <w:rsid w:val="49CF2618"/>
    <w:rsid w:val="49CFC2B3"/>
    <w:rsid w:val="49CFD347"/>
    <w:rsid w:val="49D00DDC"/>
    <w:rsid w:val="49D02793"/>
    <w:rsid w:val="49D2BA1B"/>
    <w:rsid w:val="49D2D1CF"/>
    <w:rsid w:val="49D32FD5"/>
    <w:rsid w:val="49D35677"/>
    <w:rsid w:val="49D42F3A"/>
    <w:rsid w:val="49D44700"/>
    <w:rsid w:val="49D4A088"/>
    <w:rsid w:val="49D4AB0A"/>
    <w:rsid w:val="49D4C45C"/>
    <w:rsid w:val="49D5666F"/>
    <w:rsid w:val="49D58CC5"/>
    <w:rsid w:val="49D6091D"/>
    <w:rsid w:val="49D7053B"/>
    <w:rsid w:val="49D7B151"/>
    <w:rsid w:val="49D7D77C"/>
    <w:rsid w:val="49D88C92"/>
    <w:rsid w:val="49D8D91F"/>
    <w:rsid w:val="49D9D2C2"/>
    <w:rsid w:val="49DA2A6A"/>
    <w:rsid w:val="49DA96E7"/>
    <w:rsid w:val="49DAC945"/>
    <w:rsid w:val="49DB0DA8"/>
    <w:rsid w:val="49DB33CC"/>
    <w:rsid w:val="49DB5D73"/>
    <w:rsid w:val="49DB63D8"/>
    <w:rsid w:val="49DC6D85"/>
    <w:rsid w:val="49DCC08B"/>
    <w:rsid w:val="49DD86E1"/>
    <w:rsid w:val="49DDD418"/>
    <w:rsid w:val="49DE3A59"/>
    <w:rsid w:val="49DE3DF1"/>
    <w:rsid w:val="49DE5EBC"/>
    <w:rsid w:val="49DE796D"/>
    <w:rsid w:val="49DECF32"/>
    <w:rsid w:val="49DF05A2"/>
    <w:rsid w:val="49DF20FC"/>
    <w:rsid w:val="49DF6484"/>
    <w:rsid w:val="49DFDEE0"/>
    <w:rsid w:val="49E07B60"/>
    <w:rsid w:val="49E1973C"/>
    <w:rsid w:val="49E1BF0C"/>
    <w:rsid w:val="49E3E060"/>
    <w:rsid w:val="49E544FE"/>
    <w:rsid w:val="49E56287"/>
    <w:rsid w:val="49E5C4C5"/>
    <w:rsid w:val="49E5DBAD"/>
    <w:rsid w:val="49E6109B"/>
    <w:rsid w:val="49E83D9B"/>
    <w:rsid w:val="49E843C1"/>
    <w:rsid w:val="49E87EE3"/>
    <w:rsid w:val="49E8B502"/>
    <w:rsid w:val="49EA1CD9"/>
    <w:rsid w:val="49EA4E6C"/>
    <w:rsid w:val="49EA746F"/>
    <w:rsid w:val="49EAEC07"/>
    <w:rsid w:val="49EB07E4"/>
    <w:rsid w:val="49EB17CB"/>
    <w:rsid w:val="49EB4668"/>
    <w:rsid w:val="49EB8BB2"/>
    <w:rsid w:val="49EDEDF4"/>
    <w:rsid w:val="49EE2706"/>
    <w:rsid w:val="49EE3B5E"/>
    <w:rsid w:val="49EE7DDC"/>
    <w:rsid w:val="49EE88B4"/>
    <w:rsid w:val="49EEF48A"/>
    <w:rsid w:val="49EEF525"/>
    <w:rsid w:val="49EF203F"/>
    <w:rsid w:val="49EFCC07"/>
    <w:rsid w:val="49F0252E"/>
    <w:rsid w:val="49F12096"/>
    <w:rsid w:val="49F30A18"/>
    <w:rsid w:val="49F36ECE"/>
    <w:rsid w:val="49F3F84D"/>
    <w:rsid w:val="49F46726"/>
    <w:rsid w:val="49F4805F"/>
    <w:rsid w:val="49F48B18"/>
    <w:rsid w:val="49F4B891"/>
    <w:rsid w:val="49F5C0E4"/>
    <w:rsid w:val="49F60DC3"/>
    <w:rsid w:val="49F61B10"/>
    <w:rsid w:val="49F85932"/>
    <w:rsid w:val="49F87822"/>
    <w:rsid w:val="49F89507"/>
    <w:rsid w:val="49F8E38C"/>
    <w:rsid w:val="49F996B2"/>
    <w:rsid w:val="49F9A743"/>
    <w:rsid w:val="49F9DD01"/>
    <w:rsid w:val="49FA2096"/>
    <w:rsid w:val="49FA8868"/>
    <w:rsid w:val="49FB0CE3"/>
    <w:rsid w:val="49FBFD77"/>
    <w:rsid w:val="49FC37ED"/>
    <w:rsid w:val="49FCD4AD"/>
    <w:rsid w:val="49FCFABC"/>
    <w:rsid w:val="49FDA799"/>
    <w:rsid w:val="49FE1880"/>
    <w:rsid w:val="49FF1D3F"/>
    <w:rsid w:val="4A006A6E"/>
    <w:rsid w:val="4A006E3D"/>
    <w:rsid w:val="4A008038"/>
    <w:rsid w:val="4A011715"/>
    <w:rsid w:val="4A01DE97"/>
    <w:rsid w:val="4A026101"/>
    <w:rsid w:val="4A04DF63"/>
    <w:rsid w:val="4A0613C4"/>
    <w:rsid w:val="4A07469E"/>
    <w:rsid w:val="4A084368"/>
    <w:rsid w:val="4A08F030"/>
    <w:rsid w:val="4A09682D"/>
    <w:rsid w:val="4A09D8D9"/>
    <w:rsid w:val="4A0A4685"/>
    <w:rsid w:val="4A0AA03B"/>
    <w:rsid w:val="4A0AAFA5"/>
    <w:rsid w:val="4A0B3A39"/>
    <w:rsid w:val="4A0B9BCD"/>
    <w:rsid w:val="4A0BCC40"/>
    <w:rsid w:val="4A0BEDE7"/>
    <w:rsid w:val="4A0BF267"/>
    <w:rsid w:val="4A0F5800"/>
    <w:rsid w:val="4A0FAD67"/>
    <w:rsid w:val="4A10020B"/>
    <w:rsid w:val="4A103F93"/>
    <w:rsid w:val="4A106874"/>
    <w:rsid w:val="4A10C56D"/>
    <w:rsid w:val="4A11899E"/>
    <w:rsid w:val="4A11A709"/>
    <w:rsid w:val="4A11C712"/>
    <w:rsid w:val="4A1274D6"/>
    <w:rsid w:val="4A129B67"/>
    <w:rsid w:val="4A12F400"/>
    <w:rsid w:val="4A12FFC9"/>
    <w:rsid w:val="4A130BAD"/>
    <w:rsid w:val="4A1367BD"/>
    <w:rsid w:val="4A156345"/>
    <w:rsid w:val="4A1641A4"/>
    <w:rsid w:val="4A17827D"/>
    <w:rsid w:val="4A184F60"/>
    <w:rsid w:val="4A1935EB"/>
    <w:rsid w:val="4A1A4172"/>
    <w:rsid w:val="4A1A8CCE"/>
    <w:rsid w:val="4A1A8F16"/>
    <w:rsid w:val="4A1B4A36"/>
    <w:rsid w:val="4A1B9A83"/>
    <w:rsid w:val="4A1C4D03"/>
    <w:rsid w:val="4A1CEE78"/>
    <w:rsid w:val="4A1CFBA4"/>
    <w:rsid w:val="4A1D04DB"/>
    <w:rsid w:val="4A1D394A"/>
    <w:rsid w:val="4A1DBE2F"/>
    <w:rsid w:val="4A1E7991"/>
    <w:rsid w:val="4A1E81F8"/>
    <w:rsid w:val="4A1EC167"/>
    <w:rsid w:val="4A1F32EC"/>
    <w:rsid w:val="4A1FE231"/>
    <w:rsid w:val="4A20C82C"/>
    <w:rsid w:val="4A211ED9"/>
    <w:rsid w:val="4A2120C1"/>
    <w:rsid w:val="4A212365"/>
    <w:rsid w:val="4A213396"/>
    <w:rsid w:val="4A226683"/>
    <w:rsid w:val="4A229461"/>
    <w:rsid w:val="4A23D758"/>
    <w:rsid w:val="4A24FE83"/>
    <w:rsid w:val="4A254087"/>
    <w:rsid w:val="4A2591F0"/>
    <w:rsid w:val="4A271FDE"/>
    <w:rsid w:val="4A286DE4"/>
    <w:rsid w:val="4A287E7C"/>
    <w:rsid w:val="4A2A2CEB"/>
    <w:rsid w:val="4A2A2F30"/>
    <w:rsid w:val="4A2A4813"/>
    <w:rsid w:val="4A2B8073"/>
    <w:rsid w:val="4A2CB534"/>
    <w:rsid w:val="4A2CD476"/>
    <w:rsid w:val="4A2D1CA9"/>
    <w:rsid w:val="4A2D21F7"/>
    <w:rsid w:val="4A2DEE0A"/>
    <w:rsid w:val="4A2E296C"/>
    <w:rsid w:val="4A2EE9D1"/>
    <w:rsid w:val="4A2F0CA3"/>
    <w:rsid w:val="4A2F5FFD"/>
    <w:rsid w:val="4A2F7844"/>
    <w:rsid w:val="4A2FE371"/>
    <w:rsid w:val="4A31579A"/>
    <w:rsid w:val="4A3214A8"/>
    <w:rsid w:val="4A3316FE"/>
    <w:rsid w:val="4A337D86"/>
    <w:rsid w:val="4A33923C"/>
    <w:rsid w:val="4A339FA0"/>
    <w:rsid w:val="4A345187"/>
    <w:rsid w:val="4A345F78"/>
    <w:rsid w:val="4A3493E3"/>
    <w:rsid w:val="4A360416"/>
    <w:rsid w:val="4A36C101"/>
    <w:rsid w:val="4A377ECA"/>
    <w:rsid w:val="4A378A2D"/>
    <w:rsid w:val="4A381348"/>
    <w:rsid w:val="4A38DEEA"/>
    <w:rsid w:val="4A392C0D"/>
    <w:rsid w:val="4A394595"/>
    <w:rsid w:val="4A395353"/>
    <w:rsid w:val="4A3989CA"/>
    <w:rsid w:val="4A39D07B"/>
    <w:rsid w:val="4A3A33BF"/>
    <w:rsid w:val="4A3B5606"/>
    <w:rsid w:val="4A3BA18B"/>
    <w:rsid w:val="4A3CEE0B"/>
    <w:rsid w:val="4A3D2E56"/>
    <w:rsid w:val="4A3DC436"/>
    <w:rsid w:val="4A3F20BD"/>
    <w:rsid w:val="4A3F5F58"/>
    <w:rsid w:val="4A400D3E"/>
    <w:rsid w:val="4A406129"/>
    <w:rsid w:val="4A407109"/>
    <w:rsid w:val="4A40DF72"/>
    <w:rsid w:val="4A4213B7"/>
    <w:rsid w:val="4A42A7CF"/>
    <w:rsid w:val="4A438CC4"/>
    <w:rsid w:val="4A441DF1"/>
    <w:rsid w:val="4A442476"/>
    <w:rsid w:val="4A442655"/>
    <w:rsid w:val="4A443462"/>
    <w:rsid w:val="4A447BF5"/>
    <w:rsid w:val="4A45D7D8"/>
    <w:rsid w:val="4A46B1EF"/>
    <w:rsid w:val="4A4773BE"/>
    <w:rsid w:val="4A48372F"/>
    <w:rsid w:val="4A484963"/>
    <w:rsid w:val="4A4866EB"/>
    <w:rsid w:val="4A48C27D"/>
    <w:rsid w:val="4A48CAC4"/>
    <w:rsid w:val="4A48D0B5"/>
    <w:rsid w:val="4A48F543"/>
    <w:rsid w:val="4A490C2F"/>
    <w:rsid w:val="4A4959AA"/>
    <w:rsid w:val="4A49AA73"/>
    <w:rsid w:val="4A49E75F"/>
    <w:rsid w:val="4A4ACC86"/>
    <w:rsid w:val="4A4B0910"/>
    <w:rsid w:val="4A4B5B3A"/>
    <w:rsid w:val="4A4B60E1"/>
    <w:rsid w:val="4A4BA827"/>
    <w:rsid w:val="4A4C00CC"/>
    <w:rsid w:val="4A4D5EC4"/>
    <w:rsid w:val="4A4F918A"/>
    <w:rsid w:val="4A514BEC"/>
    <w:rsid w:val="4A520CBD"/>
    <w:rsid w:val="4A52C81F"/>
    <w:rsid w:val="4A52EBCD"/>
    <w:rsid w:val="4A546B84"/>
    <w:rsid w:val="4A55C9D1"/>
    <w:rsid w:val="4A562D8A"/>
    <w:rsid w:val="4A563EFD"/>
    <w:rsid w:val="4A5848E4"/>
    <w:rsid w:val="4A58DA01"/>
    <w:rsid w:val="4A59CBFD"/>
    <w:rsid w:val="4A5B96E5"/>
    <w:rsid w:val="4A5BD606"/>
    <w:rsid w:val="4A5C0C22"/>
    <w:rsid w:val="4A5CC108"/>
    <w:rsid w:val="4A5D987D"/>
    <w:rsid w:val="4A5DE129"/>
    <w:rsid w:val="4A5E1404"/>
    <w:rsid w:val="4A5E851A"/>
    <w:rsid w:val="4A5F1161"/>
    <w:rsid w:val="4A5FD921"/>
    <w:rsid w:val="4A60702C"/>
    <w:rsid w:val="4A60AA1E"/>
    <w:rsid w:val="4A60FFEE"/>
    <w:rsid w:val="4A6136F8"/>
    <w:rsid w:val="4A62B98F"/>
    <w:rsid w:val="4A62FB79"/>
    <w:rsid w:val="4A63EBE1"/>
    <w:rsid w:val="4A643F62"/>
    <w:rsid w:val="4A645C52"/>
    <w:rsid w:val="4A646169"/>
    <w:rsid w:val="4A64700A"/>
    <w:rsid w:val="4A64E466"/>
    <w:rsid w:val="4A65007B"/>
    <w:rsid w:val="4A65D9AB"/>
    <w:rsid w:val="4A663C41"/>
    <w:rsid w:val="4A68FAAF"/>
    <w:rsid w:val="4A6A1EC4"/>
    <w:rsid w:val="4A6A6BF9"/>
    <w:rsid w:val="4A6A9FD1"/>
    <w:rsid w:val="4A6B5A5A"/>
    <w:rsid w:val="4A6B7454"/>
    <w:rsid w:val="4A6E3839"/>
    <w:rsid w:val="4A6EB597"/>
    <w:rsid w:val="4A6EE029"/>
    <w:rsid w:val="4A6F3973"/>
    <w:rsid w:val="4A704EED"/>
    <w:rsid w:val="4A706113"/>
    <w:rsid w:val="4A711B63"/>
    <w:rsid w:val="4A7229E9"/>
    <w:rsid w:val="4A72BDE1"/>
    <w:rsid w:val="4A732531"/>
    <w:rsid w:val="4A73E1B9"/>
    <w:rsid w:val="4A7465D7"/>
    <w:rsid w:val="4A74FA29"/>
    <w:rsid w:val="4A7534B4"/>
    <w:rsid w:val="4A758677"/>
    <w:rsid w:val="4A778B69"/>
    <w:rsid w:val="4A780449"/>
    <w:rsid w:val="4A7847A2"/>
    <w:rsid w:val="4A79708A"/>
    <w:rsid w:val="4A79C187"/>
    <w:rsid w:val="4A7AC894"/>
    <w:rsid w:val="4A7ACF91"/>
    <w:rsid w:val="4A7C0AB1"/>
    <w:rsid w:val="4A7C2814"/>
    <w:rsid w:val="4A7C964F"/>
    <w:rsid w:val="4A7EFE9C"/>
    <w:rsid w:val="4A7F34EC"/>
    <w:rsid w:val="4A7FAE3D"/>
    <w:rsid w:val="4A7FF3E3"/>
    <w:rsid w:val="4A800FEF"/>
    <w:rsid w:val="4A80CF2E"/>
    <w:rsid w:val="4A815935"/>
    <w:rsid w:val="4A8215BE"/>
    <w:rsid w:val="4A82254C"/>
    <w:rsid w:val="4A83638B"/>
    <w:rsid w:val="4A837427"/>
    <w:rsid w:val="4A8388C3"/>
    <w:rsid w:val="4A838BAA"/>
    <w:rsid w:val="4A8469E5"/>
    <w:rsid w:val="4A8475FD"/>
    <w:rsid w:val="4A869FDC"/>
    <w:rsid w:val="4A86C8B7"/>
    <w:rsid w:val="4A8920E5"/>
    <w:rsid w:val="4A895F65"/>
    <w:rsid w:val="4A89ABF4"/>
    <w:rsid w:val="4A8AA0C4"/>
    <w:rsid w:val="4A8BA2A9"/>
    <w:rsid w:val="4A8BFC73"/>
    <w:rsid w:val="4A8C0885"/>
    <w:rsid w:val="4A8C8C63"/>
    <w:rsid w:val="4A8CA074"/>
    <w:rsid w:val="4A8D2B13"/>
    <w:rsid w:val="4A8D5EB9"/>
    <w:rsid w:val="4A8DF1A4"/>
    <w:rsid w:val="4A8F4D51"/>
    <w:rsid w:val="4A8F8437"/>
    <w:rsid w:val="4A8FD13C"/>
    <w:rsid w:val="4A903451"/>
    <w:rsid w:val="4A90960E"/>
    <w:rsid w:val="4A90C87B"/>
    <w:rsid w:val="4A9168A2"/>
    <w:rsid w:val="4A92DCEE"/>
    <w:rsid w:val="4A9342DA"/>
    <w:rsid w:val="4A93500D"/>
    <w:rsid w:val="4A935830"/>
    <w:rsid w:val="4A941374"/>
    <w:rsid w:val="4A95364B"/>
    <w:rsid w:val="4A968E46"/>
    <w:rsid w:val="4A9788F7"/>
    <w:rsid w:val="4A98A97E"/>
    <w:rsid w:val="4A99DE80"/>
    <w:rsid w:val="4A9B7617"/>
    <w:rsid w:val="4A9C8FC1"/>
    <w:rsid w:val="4A9D61E5"/>
    <w:rsid w:val="4A9DECFE"/>
    <w:rsid w:val="4A9E1BCC"/>
    <w:rsid w:val="4A9E72B1"/>
    <w:rsid w:val="4A9E8972"/>
    <w:rsid w:val="4A9ED2DD"/>
    <w:rsid w:val="4A9F2622"/>
    <w:rsid w:val="4A9F4794"/>
    <w:rsid w:val="4AA00264"/>
    <w:rsid w:val="4AA00516"/>
    <w:rsid w:val="4AA0413B"/>
    <w:rsid w:val="4AA070A4"/>
    <w:rsid w:val="4AA1680E"/>
    <w:rsid w:val="4AA30DAB"/>
    <w:rsid w:val="4AA3AA36"/>
    <w:rsid w:val="4AA443DF"/>
    <w:rsid w:val="4AA48C55"/>
    <w:rsid w:val="4AA52F78"/>
    <w:rsid w:val="4AA54072"/>
    <w:rsid w:val="4AA5E3A3"/>
    <w:rsid w:val="4AA61116"/>
    <w:rsid w:val="4AA6860F"/>
    <w:rsid w:val="4AA6D966"/>
    <w:rsid w:val="4AA6FECF"/>
    <w:rsid w:val="4AA7AF77"/>
    <w:rsid w:val="4AA870F8"/>
    <w:rsid w:val="4AA8F433"/>
    <w:rsid w:val="4AA972BF"/>
    <w:rsid w:val="4AA9744B"/>
    <w:rsid w:val="4AA9D505"/>
    <w:rsid w:val="4AAA83AD"/>
    <w:rsid w:val="4AAC5204"/>
    <w:rsid w:val="4AAD70CC"/>
    <w:rsid w:val="4AADFA58"/>
    <w:rsid w:val="4AAEDF52"/>
    <w:rsid w:val="4AAF18A6"/>
    <w:rsid w:val="4AAF8385"/>
    <w:rsid w:val="4AAF974A"/>
    <w:rsid w:val="4AB0C129"/>
    <w:rsid w:val="4AB337C3"/>
    <w:rsid w:val="4AB33998"/>
    <w:rsid w:val="4AB36D80"/>
    <w:rsid w:val="4AB3F9F0"/>
    <w:rsid w:val="4AB406B6"/>
    <w:rsid w:val="4AB467CB"/>
    <w:rsid w:val="4AB4A320"/>
    <w:rsid w:val="4AB4B2D9"/>
    <w:rsid w:val="4AB6391D"/>
    <w:rsid w:val="4AB8F214"/>
    <w:rsid w:val="4AB8F572"/>
    <w:rsid w:val="4ABA008B"/>
    <w:rsid w:val="4ABA09A7"/>
    <w:rsid w:val="4ABA70FD"/>
    <w:rsid w:val="4ABAC6C1"/>
    <w:rsid w:val="4ABBA50F"/>
    <w:rsid w:val="4ABC5222"/>
    <w:rsid w:val="4ABC7310"/>
    <w:rsid w:val="4ABCA2B2"/>
    <w:rsid w:val="4ABD1FB0"/>
    <w:rsid w:val="4ABDF5CC"/>
    <w:rsid w:val="4ABE7B03"/>
    <w:rsid w:val="4ABF1163"/>
    <w:rsid w:val="4ABF3949"/>
    <w:rsid w:val="4ABF3BAA"/>
    <w:rsid w:val="4ABF5EC8"/>
    <w:rsid w:val="4AC01B30"/>
    <w:rsid w:val="4AC0F8BC"/>
    <w:rsid w:val="4AC182A2"/>
    <w:rsid w:val="4AC2BAC2"/>
    <w:rsid w:val="4AC5257C"/>
    <w:rsid w:val="4AC56A93"/>
    <w:rsid w:val="4AC6F07F"/>
    <w:rsid w:val="4AC736C0"/>
    <w:rsid w:val="4AC98D48"/>
    <w:rsid w:val="4ACABAFF"/>
    <w:rsid w:val="4ACBCA15"/>
    <w:rsid w:val="4ACC6FFE"/>
    <w:rsid w:val="4ACE3098"/>
    <w:rsid w:val="4ACE46A1"/>
    <w:rsid w:val="4ACEC2EB"/>
    <w:rsid w:val="4ACEEED9"/>
    <w:rsid w:val="4ACF1D1A"/>
    <w:rsid w:val="4ACFBF39"/>
    <w:rsid w:val="4AD1DBCD"/>
    <w:rsid w:val="4AD2649B"/>
    <w:rsid w:val="4AD2659F"/>
    <w:rsid w:val="4AD277E2"/>
    <w:rsid w:val="4AD44733"/>
    <w:rsid w:val="4AD5DD57"/>
    <w:rsid w:val="4AD65E4E"/>
    <w:rsid w:val="4AD6AA96"/>
    <w:rsid w:val="4AD77E64"/>
    <w:rsid w:val="4AD8603E"/>
    <w:rsid w:val="4AD94610"/>
    <w:rsid w:val="4ADB0CE9"/>
    <w:rsid w:val="4ADB1B7B"/>
    <w:rsid w:val="4ADBCD40"/>
    <w:rsid w:val="4ADC0833"/>
    <w:rsid w:val="4ADC15EE"/>
    <w:rsid w:val="4ADC8563"/>
    <w:rsid w:val="4ADC88AB"/>
    <w:rsid w:val="4ADC9AD9"/>
    <w:rsid w:val="4ADCDD2C"/>
    <w:rsid w:val="4ADD7911"/>
    <w:rsid w:val="4ADDA95F"/>
    <w:rsid w:val="4ADDEDED"/>
    <w:rsid w:val="4ADE9094"/>
    <w:rsid w:val="4ADEE73A"/>
    <w:rsid w:val="4AE041A8"/>
    <w:rsid w:val="4AE06587"/>
    <w:rsid w:val="4AE12E33"/>
    <w:rsid w:val="4AE1CC66"/>
    <w:rsid w:val="4AE21375"/>
    <w:rsid w:val="4AE29D5F"/>
    <w:rsid w:val="4AE35613"/>
    <w:rsid w:val="4AE365CC"/>
    <w:rsid w:val="4AE41F10"/>
    <w:rsid w:val="4AE4759A"/>
    <w:rsid w:val="4AE58A89"/>
    <w:rsid w:val="4AE5F4C4"/>
    <w:rsid w:val="4AE6329D"/>
    <w:rsid w:val="4AE6561F"/>
    <w:rsid w:val="4AE6BF82"/>
    <w:rsid w:val="4AE6E577"/>
    <w:rsid w:val="4AE704DD"/>
    <w:rsid w:val="4AE7400E"/>
    <w:rsid w:val="4AE7838C"/>
    <w:rsid w:val="4AE78F7A"/>
    <w:rsid w:val="4AE85DCC"/>
    <w:rsid w:val="4AE85EF0"/>
    <w:rsid w:val="4AE89E5B"/>
    <w:rsid w:val="4AEB1EFA"/>
    <w:rsid w:val="4AEB28A6"/>
    <w:rsid w:val="4AEBCA7E"/>
    <w:rsid w:val="4AEBDB9C"/>
    <w:rsid w:val="4AEC39D6"/>
    <w:rsid w:val="4AEC3FF2"/>
    <w:rsid w:val="4AED390E"/>
    <w:rsid w:val="4AEDCFCF"/>
    <w:rsid w:val="4AEE91D6"/>
    <w:rsid w:val="4AEEAD25"/>
    <w:rsid w:val="4AEFE1BF"/>
    <w:rsid w:val="4AEFFA21"/>
    <w:rsid w:val="4AF057A4"/>
    <w:rsid w:val="4AF06FB5"/>
    <w:rsid w:val="4AF08870"/>
    <w:rsid w:val="4AF15CF0"/>
    <w:rsid w:val="4AF2B034"/>
    <w:rsid w:val="4AF2CC35"/>
    <w:rsid w:val="4AF383EA"/>
    <w:rsid w:val="4AF4AA40"/>
    <w:rsid w:val="4AF4DF8B"/>
    <w:rsid w:val="4AF52693"/>
    <w:rsid w:val="4AF561FD"/>
    <w:rsid w:val="4AF5F77E"/>
    <w:rsid w:val="4AF8E349"/>
    <w:rsid w:val="4AF970CC"/>
    <w:rsid w:val="4AF9A941"/>
    <w:rsid w:val="4AFA2437"/>
    <w:rsid w:val="4AFB004E"/>
    <w:rsid w:val="4AFB30EE"/>
    <w:rsid w:val="4AFB4B45"/>
    <w:rsid w:val="4AFB6D7F"/>
    <w:rsid w:val="4AFB90E1"/>
    <w:rsid w:val="4AFD741C"/>
    <w:rsid w:val="4AFD9262"/>
    <w:rsid w:val="4AFDA6B0"/>
    <w:rsid w:val="4AFDD7BF"/>
    <w:rsid w:val="4AFDF375"/>
    <w:rsid w:val="4AFEBF63"/>
    <w:rsid w:val="4AFFAAE0"/>
    <w:rsid w:val="4B003416"/>
    <w:rsid w:val="4B012A99"/>
    <w:rsid w:val="4B015EA0"/>
    <w:rsid w:val="4B0261A3"/>
    <w:rsid w:val="4B04962D"/>
    <w:rsid w:val="4B053E0B"/>
    <w:rsid w:val="4B05A11F"/>
    <w:rsid w:val="4B0688BA"/>
    <w:rsid w:val="4B0692C5"/>
    <w:rsid w:val="4B07B929"/>
    <w:rsid w:val="4B07EFC6"/>
    <w:rsid w:val="4B08009E"/>
    <w:rsid w:val="4B082178"/>
    <w:rsid w:val="4B0835CA"/>
    <w:rsid w:val="4B09E314"/>
    <w:rsid w:val="4B0B7CB8"/>
    <w:rsid w:val="4B0BAABC"/>
    <w:rsid w:val="4B0BBA70"/>
    <w:rsid w:val="4B0BE3B2"/>
    <w:rsid w:val="4B0D5853"/>
    <w:rsid w:val="4B0F6365"/>
    <w:rsid w:val="4B101C03"/>
    <w:rsid w:val="4B1050A1"/>
    <w:rsid w:val="4B112551"/>
    <w:rsid w:val="4B113CDE"/>
    <w:rsid w:val="4B119AE4"/>
    <w:rsid w:val="4B12C705"/>
    <w:rsid w:val="4B130B72"/>
    <w:rsid w:val="4B131D7A"/>
    <w:rsid w:val="4B13976F"/>
    <w:rsid w:val="4B13C331"/>
    <w:rsid w:val="4B142A99"/>
    <w:rsid w:val="4B156898"/>
    <w:rsid w:val="4B15CCA8"/>
    <w:rsid w:val="4B15FDF3"/>
    <w:rsid w:val="4B17BB6E"/>
    <w:rsid w:val="4B181AB4"/>
    <w:rsid w:val="4B183ECA"/>
    <w:rsid w:val="4B188018"/>
    <w:rsid w:val="4B193FAE"/>
    <w:rsid w:val="4B1A2024"/>
    <w:rsid w:val="4B1A594C"/>
    <w:rsid w:val="4B1B7237"/>
    <w:rsid w:val="4B1BBEDF"/>
    <w:rsid w:val="4B1BEDDE"/>
    <w:rsid w:val="4B1BF8A3"/>
    <w:rsid w:val="4B1C54A3"/>
    <w:rsid w:val="4B1F12FD"/>
    <w:rsid w:val="4B1F4B80"/>
    <w:rsid w:val="4B1FAA06"/>
    <w:rsid w:val="4B1FE8E0"/>
    <w:rsid w:val="4B209712"/>
    <w:rsid w:val="4B235CAF"/>
    <w:rsid w:val="4B239BCA"/>
    <w:rsid w:val="4B24A2F6"/>
    <w:rsid w:val="4B2596E9"/>
    <w:rsid w:val="4B284056"/>
    <w:rsid w:val="4B28719D"/>
    <w:rsid w:val="4B291ECD"/>
    <w:rsid w:val="4B29678B"/>
    <w:rsid w:val="4B29DFFB"/>
    <w:rsid w:val="4B2A1E51"/>
    <w:rsid w:val="4B2AB364"/>
    <w:rsid w:val="4B2B5759"/>
    <w:rsid w:val="4B2C8472"/>
    <w:rsid w:val="4B2D91EA"/>
    <w:rsid w:val="4B2DD516"/>
    <w:rsid w:val="4B2DFC79"/>
    <w:rsid w:val="4B2E8396"/>
    <w:rsid w:val="4B3017F6"/>
    <w:rsid w:val="4B30D138"/>
    <w:rsid w:val="4B310DE6"/>
    <w:rsid w:val="4B31697B"/>
    <w:rsid w:val="4B31F8D1"/>
    <w:rsid w:val="4B321960"/>
    <w:rsid w:val="4B334B28"/>
    <w:rsid w:val="4B337ED0"/>
    <w:rsid w:val="4B33F946"/>
    <w:rsid w:val="4B367B65"/>
    <w:rsid w:val="4B369152"/>
    <w:rsid w:val="4B36CFD2"/>
    <w:rsid w:val="4B36F204"/>
    <w:rsid w:val="4B371A80"/>
    <w:rsid w:val="4B373E1C"/>
    <w:rsid w:val="4B378315"/>
    <w:rsid w:val="4B37EE98"/>
    <w:rsid w:val="4B37FC81"/>
    <w:rsid w:val="4B383AF6"/>
    <w:rsid w:val="4B389E64"/>
    <w:rsid w:val="4B38C925"/>
    <w:rsid w:val="4B3951F4"/>
    <w:rsid w:val="4B39A537"/>
    <w:rsid w:val="4B39BB7F"/>
    <w:rsid w:val="4B39FC6C"/>
    <w:rsid w:val="4B3A304A"/>
    <w:rsid w:val="4B3A4810"/>
    <w:rsid w:val="4B3AF5E1"/>
    <w:rsid w:val="4B3CCDA2"/>
    <w:rsid w:val="4B3D9E30"/>
    <w:rsid w:val="4B3DB55F"/>
    <w:rsid w:val="4B3E9BA3"/>
    <w:rsid w:val="4B3ECA4B"/>
    <w:rsid w:val="4B3FFD35"/>
    <w:rsid w:val="4B404E0D"/>
    <w:rsid w:val="4B4134A3"/>
    <w:rsid w:val="4B4321FD"/>
    <w:rsid w:val="4B44A5EB"/>
    <w:rsid w:val="4B44B04D"/>
    <w:rsid w:val="4B44BA0B"/>
    <w:rsid w:val="4B44BC02"/>
    <w:rsid w:val="4B45F027"/>
    <w:rsid w:val="4B4625B5"/>
    <w:rsid w:val="4B464B89"/>
    <w:rsid w:val="4B466FEB"/>
    <w:rsid w:val="4B4866E1"/>
    <w:rsid w:val="4B494D9E"/>
    <w:rsid w:val="4B4958D0"/>
    <w:rsid w:val="4B49879A"/>
    <w:rsid w:val="4B4A6EFE"/>
    <w:rsid w:val="4B4B14C9"/>
    <w:rsid w:val="4B4B5311"/>
    <w:rsid w:val="4B4BE438"/>
    <w:rsid w:val="4B4BE47D"/>
    <w:rsid w:val="4B4C335D"/>
    <w:rsid w:val="4B4C61C1"/>
    <w:rsid w:val="4B4C9749"/>
    <w:rsid w:val="4B4D7359"/>
    <w:rsid w:val="4B4DA04E"/>
    <w:rsid w:val="4B4F3285"/>
    <w:rsid w:val="4B4F41D0"/>
    <w:rsid w:val="4B4FD8DD"/>
    <w:rsid w:val="4B512D5F"/>
    <w:rsid w:val="4B51558A"/>
    <w:rsid w:val="4B534EDF"/>
    <w:rsid w:val="4B53621F"/>
    <w:rsid w:val="4B5411EF"/>
    <w:rsid w:val="4B541A8E"/>
    <w:rsid w:val="4B54E407"/>
    <w:rsid w:val="4B5520D3"/>
    <w:rsid w:val="4B559984"/>
    <w:rsid w:val="4B55CC65"/>
    <w:rsid w:val="4B5616B5"/>
    <w:rsid w:val="4B567F83"/>
    <w:rsid w:val="4B56A586"/>
    <w:rsid w:val="4B56A739"/>
    <w:rsid w:val="4B56EFBA"/>
    <w:rsid w:val="4B572E8D"/>
    <w:rsid w:val="4B5763D0"/>
    <w:rsid w:val="4B5787BA"/>
    <w:rsid w:val="4B579AC0"/>
    <w:rsid w:val="4B585A10"/>
    <w:rsid w:val="4B58651C"/>
    <w:rsid w:val="4B5977D7"/>
    <w:rsid w:val="4B5A4C9C"/>
    <w:rsid w:val="4B5ACB53"/>
    <w:rsid w:val="4B5B83EF"/>
    <w:rsid w:val="4B5B8F6C"/>
    <w:rsid w:val="4B5D5529"/>
    <w:rsid w:val="4B5E867E"/>
    <w:rsid w:val="4B5F927D"/>
    <w:rsid w:val="4B60605F"/>
    <w:rsid w:val="4B60ADB3"/>
    <w:rsid w:val="4B610574"/>
    <w:rsid w:val="4B61724A"/>
    <w:rsid w:val="4B618BEA"/>
    <w:rsid w:val="4B61B611"/>
    <w:rsid w:val="4B61B8AC"/>
    <w:rsid w:val="4B61EDA3"/>
    <w:rsid w:val="4B62ACD2"/>
    <w:rsid w:val="4B62BBDF"/>
    <w:rsid w:val="4B630647"/>
    <w:rsid w:val="4B637B85"/>
    <w:rsid w:val="4B63F08B"/>
    <w:rsid w:val="4B63F1B5"/>
    <w:rsid w:val="4B64DCD4"/>
    <w:rsid w:val="4B652FDB"/>
    <w:rsid w:val="4B66AAC6"/>
    <w:rsid w:val="4B66BFC7"/>
    <w:rsid w:val="4B66C260"/>
    <w:rsid w:val="4B6729CB"/>
    <w:rsid w:val="4B676E82"/>
    <w:rsid w:val="4B69B646"/>
    <w:rsid w:val="4B69E9E1"/>
    <w:rsid w:val="4B6AC884"/>
    <w:rsid w:val="4B6B397C"/>
    <w:rsid w:val="4B6BAC20"/>
    <w:rsid w:val="4B6BB71A"/>
    <w:rsid w:val="4B6D18B1"/>
    <w:rsid w:val="4B6D697B"/>
    <w:rsid w:val="4B6D85A7"/>
    <w:rsid w:val="4B6EAB6B"/>
    <w:rsid w:val="4B6EEC38"/>
    <w:rsid w:val="4B6F258F"/>
    <w:rsid w:val="4B6F9E20"/>
    <w:rsid w:val="4B7012ED"/>
    <w:rsid w:val="4B701317"/>
    <w:rsid w:val="4B708C58"/>
    <w:rsid w:val="4B7145B4"/>
    <w:rsid w:val="4B717C16"/>
    <w:rsid w:val="4B72E422"/>
    <w:rsid w:val="4B7319EB"/>
    <w:rsid w:val="4B736A91"/>
    <w:rsid w:val="4B749404"/>
    <w:rsid w:val="4B749F69"/>
    <w:rsid w:val="4B74FEA8"/>
    <w:rsid w:val="4B75644A"/>
    <w:rsid w:val="4B75B830"/>
    <w:rsid w:val="4B7604D1"/>
    <w:rsid w:val="4B76AE32"/>
    <w:rsid w:val="4B76AF49"/>
    <w:rsid w:val="4B771FE6"/>
    <w:rsid w:val="4B78A4D5"/>
    <w:rsid w:val="4B795272"/>
    <w:rsid w:val="4B795323"/>
    <w:rsid w:val="4B7A7968"/>
    <w:rsid w:val="4B7AB1C9"/>
    <w:rsid w:val="4B7CDC6F"/>
    <w:rsid w:val="4B7CF6A3"/>
    <w:rsid w:val="4B7D4130"/>
    <w:rsid w:val="4B7E1E0E"/>
    <w:rsid w:val="4B7E425C"/>
    <w:rsid w:val="4B7F5CDF"/>
    <w:rsid w:val="4B7F6DD1"/>
    <w:rsid w:val="4B7F7A8B"/>
    <w:rsid w:val="4B7FD45C"/>
    <w:rsid w:val="4B80C2C3"/>
    <w:rsid w:val="4B80DE26"/>
    <w:rsid w:val="4B82C305"/>
    <w:rsid w:val="4B83F855"/>
    <w:rsid w:val="4B841582"/>
    <w:rsid w:val="4B84319C"/>
    <w:rsid w:val="4B8444E9"/>
    <w:rsid w:val="4B85757C"/>
    <w:rsid w:val="4B85B468"/>
    <w:rsid w:val="4B875DD5"/>
    <w:rsid w:val="4B8776B8"/>
    <w:rsid w:val="4B878F25"/>
    <w:rsid w:val="4B885FB0"/>
    <w:rsid w:val="4B897691"/>
    <w:rsid w:val="4B8D0769"/>
    <w:rsid w:val="4B8E50DC"/>
    <w:rsid w:val="4B901EBF"/>
    <w:rsid w:val="4B90B6E8"/>
    <w:rsid w:val="4B90E467"/>
    <w:rsid w:val="4B912CF2"/>
    <w:rsid w:val="4B9196EA"/>
    <w:rsid w:val="4B91DE44"/>
    <w:rsid w:val="4B92260C"/>
    <w:rsid w:val="4B9250CF"/>
    <w:rsid w:val="4B92DD82"/>
    <w:rsid w:val="4B944893"/>
    <w:rsid w:val="4B94A0ED"/>
    <w:rsid w:val="4B94A8C9"/>
    <w:rsid w:val="4B9518D8"/>
    <w:rsid w:val="4B953F8F"/>
    <w:rsid w:val="4B959C7C"/>
    <w:rsid w:val="4B95C8C9"/>
    <w:rsid w:val="4B967C7E"/>
    <w:rsid w:val="4B975CEB"/>
    <w:rsid w:val="4B97702F"/>
    <w:rsid w:val="4B978824"/>
    <w:rsid w:val="4B99840A"/>
    <w:rsid w:val="4B999EC6"/>
    <w:rsid w:val="4B9A706F"/>
    <w:rsid w:val="4B9B0565"/>
    <w:rsid w:val="4B9C1110"/>
    <w:rsid w:val="4B9E7FB9"/>
    <w:rsid w:val="4B9F38FF"/>
    <w:rsid w:val="4B9F5444"/>
    <w:rsid w:val="4B9F6B05"/>
    <w:rsid w:val="4B9FFE1D"/>
    <w:rsid w:val="4BA082D7"/>
    <w:rsid w:val="4BA09BCA"/>
    <w:rsid w:val="4BA14C09"/>
    <w:rsid w:val="4BA1D84B"/>
    <w:rsid w:val="4BA26A30"/>
    <w:rsid w:val="4BA385E3"/>
    <w:rsid w:val="4BA3ED4E"/>
    <w:rsid w:val="4BA59222"/>
    <w:rsid w:val="4BA593F3"/>
    <w:rsid w:val="4BA726D6"/>
    <w:rsid w:val="4BA75DEA"/>
    <w:rsid w:val="4BA7CD4D"/>
    <w:rsid w:val="4BA806BE"/>
    <w:rsid w:val="4BA86117"/>
    <w:rsid w:val="4BA89A54"/>
    <w:rsid w:val="4BA92133"/>
    <w:rsid w:val="4BA94E58"/>
    <w:rsid w:val="4BA9EF4A"/>
    <w:rsid w:val="4BABA0E1"/>
    <w:rsid w:val="4BABDC10"/>
    <w:rsid w:val="4BACD026"/>
    <w:rsid w:val="4BACEAED"/>
    <w:rsid w:val="4BAD0D15"/>
    <w:rsid w:val="4BADC8F7"/>
    <w:rsid w:val="4BAE3C4C"/>
    <w:rsid w:val="4BAF7473"/>
    <w:rsid w:val="4BAFBC3E"/>
    <w:rsid w:val="4BB049D2"/>
    <w:rsid w:val="4BB1FD0B"/>
    <w:rsid w:val="4BB2A453"/>
    <w:rsid w:val="4BB3848A"/>
    <w:rsid w:val="4BB45E3D"/>
    <w:rsid w:val="4BB59C09"/>
    <w:rsid w:val="4BB5E734"/>
    <w:rsid w:val="4BB6D59E"/>
    <w:rsid w:val="4BB7F8E7"/>
    <w:rsid w:val="4BB7FF44"/>
    <w:rsid w:val="4BB8712E"/>
    <w:rsid w:val="4BB8F106"/>
    <w:rsid w:val="4BB918E6"/>
    <w:rsid w:val="4BB9C81D"/>
    <w:rsid w:val="4BBAE06C"/>
    <w:rsid w:val="4BBB72BE"/>
    <w:rsid w:val="4BBB839C"/>
    <w:rsid w:val="4BBBD4B7"/>
    <w:rsid w:val="4BBBEBE1"/>
    <w:rsid w:val="4BBC5779"/>
    <w:rsid w:val="4BBCB9B1"/>
    <w:rsid w:val="4BBCE514"/>
    <w:rsid w:val="4BBE5C27"/>
    <w:rsid w:val="4BBE75D2"/>
    <w:rsid w:val="4BBF6A2B"/>
    <w:rsid w:val="4BBF8014"/>
    <w:rsid w:val="4BC075B7"/>
    <w:rsid w:val="4BC0D8E1"/>
    <w:rsid w:val="4BC0E053"/>
    <w:rsid w:val="4BC0EEF7"/>
    <w:rsid w:val="4BC2EB95"/>
    <w:rsid w:val="4BC2F616"/>
    <w:rsid w:val="4BC47DA7"/>
    <w:rsid w:val="4BC6E07F"/>
    <w:rsid w:val="4BC800B4"/>
    <w:rsid w:val="4BC82036"/>
    <w:rsid w:val="4BC86776"/>
    <w:rsid w:val="4BC8C6A0"/>
    <w:rsid w:val="4BC92745"/>
    <w:rsid w:val="4BC9E0C4"/>
    <w:rsid w:val="4BCA312C"/>
    <w:rsid w:val="4BCA4AB5"/>
    <w:rsid w:val="4BCA795A"/>
    <w:rsid w:val="4BCA7BB7"/>
    <w:rsid w:val="4BCABB63"/>
    <w:rsid w:val="4BCB64D8"/>
    <w:rsid w:val="4BCB728D"/>
    <w:rsid w:val="4BCBC2C1"/>
    <w:rsid w:val="4BCC013C"/>
    <w:rsid w:val="4BCCD44D"/>
    <w:rsid w:val="4BCD3E23"/>
    <w:rsid w:val="4BCD5E45"/>
    <w:rsid w:val="4BCE9DF3"/>
    <w:rsid w:val="4BCEF016"/>
    <w:rsid w:val="4BCFE0A3"/>
    <w:rsid w:val="4BD04F7C"/>
    <w:rsid w:val="4BD069E4"/>
    <w:rsid w:val="4BD0A0E8"/>
    <w:rsid w:val="4BD1468E"/>
    <w:rsid w:val="4BD14CB7"/>
    <w:rsid w:val="4BD1FE6E"/>
    <w:rsid w:val="4BD360D6"/>
    <w:rsid w:val="4BD389A7"/>
    <w:rsid w:val="4BD49921"/>
    <w:rsid w:val="4BD4FF6B"/>
    <w:rsid w:val="4BD5E735"/>
    <w:rsid w:val="4BD6A306"/>
    <w:rsid w:val="4BD6DCED"/>
    <w:rsid w:val="4BD802E2"/>
    <w:rsid w:val="4BD91C3F"/>
    <w:rsid w:val="4BD970AE"/>
    <w:rsid w:val="4BDA7800"/>
    <w:rsid w:val="4BDBBFEC"/>
    <w:rsid w:val="4BDDBF42"/>
    <w:rsid w:val="4BDE5FA9"/>
    <w:rsid w:val="4BDE5FE6"/>
    <w:rsid w:val="4BDE9E05"/>
    <w:rsid w:val="4BDEC2F9"/>
    <w:rsid w:val="4BDFDAF7"/>
    <w:rsid w:val="4BE08E24"/>
    <w:rsid w:val="4BE18BF3"/>
    <w:rsid w:val="4BE25B8C"/>
    <w:rsid w:val="4BE34E30"/>
    <w:rsid w:val="4BE39FF1"/>
    <w:rsid w:val="4BE3F3EF"/>
    <w:rsid w:val="4BE3FEE0"/>
    <w:rsid w:val="4BE41939"/>
    <w:rsid w:val="4BE41C59"/>
    <w:rsid w:val="4BE49785"/>
    <w:rsid w:val="4BE5AE50"/>
    <w:rsid w:val="4BE678D5"/>
    <w:rsid w:val="4BE684D7"/>
    <w:rsid w:val="4BE69891"/>
    <w:rsid w:val="4BE6F3C8"/>
    <w:rsid w:val="4BE74E09"/>
    <w:rsid w:val="4BE75D50"/>
    <w:rsid w:val="4BE8903C"/>
    <w:rsid w:val="4BE90156"/>
    <w:rsid w:val="4BED0685"/>
    <w:rsid w:val="4BED2E32"/>
    <w:rsid w:val="4BEDE251"/>
    <w:rsid w:val="4BEE2FE4"/>
    <w:rsid w:val="4BEEB323"/>
    <w:rsid w:val="4BEF338D"/>
    <w:rsid w:val="4BF045EB"/>
    <w:rsid w:val="4BF09CB2"/>
    <w:rsid w:val="4BF1814C"/>
    <w:rsid w:val="4BF19A32"/>
    <w:rsid w:val="4BF1A0F0"/>
    <w:rsid w:val="4BF387D8"/>
    <w:rsid w:val="4BF4127E"/>
    <w:rsid w:val="4BF420E2"/>
    <w:rsid w:val="4BF4AD0D"/>
    <w:rsid w:val="4BF509B1"/>
    <w:rsid w:val="4BF55D24"/>
    <w:rsid w:val="4BF6BDF5"/>
    <w:rsid w:val="4BF75BB5"/>
    <w:rsid w:val="4BF76921"/>
    <w:rsid w:val="4BF76D12"/>
    <w:rsid w:val="4BF788CB"/>
    <w:rsid w:val="4BF7ADCF"/>
    <w:rsid w:val="4BF849C2"/>
    <w:rsid w:val="4BF878BF"/>
    <w:rsid w:val="4BF8B4B3"/>
    <w:rsid w:val="4BFA158E"/>
    <w:rsid w:val="4BFA42EB"/>
    <w:rsid w:val="4BFAE300"/>
    <w:rsid w:val="4BFB11F8"/>
    <w:rsid w:val="4BFC441D"/>
    <w:rsid w:val="4BFDB6E0"/>
    <w:rsid w:val="4BFE37B5"/>
    <w:rsid w:val="4BFE4FF1"/>
    <w:rsid w:val="4C016594"/>
    <w:rsid w:val="4C01FAE4"/>
    <w:rsid w:val="4C028600"/>
    <w:rsid w:val="4C030A93"/>
    <w:rsid w:val="4C041308"/>
    <w:rsid w:val="4C041D7A"/>
    <w:rsid w:val="4C0489C6"/>
    <w:rsid w:val="4C054B07"/>
    <w:rsid w:val="4C05B829"/>
    <w:rsid w:val="4C064FDA"/>
    <w:rsid w:val="4C06D128"/>
    <w:rsid w:val="4C0736DB"/>
    <w:rsid w:val="4C080A64"/>
    <w:rsid w:val="4C08620E"/>
    <w:rsid w:val="4C09011B"/>
    <w:rsid w:val="4C0A35F3"/>
    <w:rsid w:val="4C0ACC86"/>
    <w:rsid w:val="4C0AD478"/>
    <w:rsid w:val="4C0D71B3"/>
    <w:rsid w:val="4C0DA5C0"/>
    <w:rsid w:val="4C0DC30F"/>
    <w:rsid w:val="4C0DC9EA"/>
    <w:rsid w:val="4C0E6D19"/>
    <w:rsid w:val="4C0E9925"/>
    <w:rsid w:val="4C0EDB19"/>
    <w:rsid w:val="4C0F557B"/>
    <w:rsid w:val="4C0FB27F"/>
    <w:rsid w:val="4C1018BF"/>
    <w:rsid w:val="4C11F101"/>
    <w:rsid w:val="4C121FD2"/>
    <w:rsid w:val="4C123A06"/>
    <w:rsid w:val="4C12B052"/>
    <w:rsid w:val="4C12EE2E"/>
    <w:rsid w:val="4C132695"/>
    <w:rsid w:val="4C147E39"/>
    <w:rsid w:val="4C14FE98"/>
    <w:rsid w:val="4C16AC75"/>
    <w:rsid w:val="4C186BF3"/>
    <w:rsid w:val="4C18AB22"/>
    <w:rsid w:val="4C18ABA3"/>
    <w:rsid w:val="4C196113"/>
    <w:rsid w:val="4C19E7ED"/>
    <w:rsid w:val="4C1A086F"/>
    <w:rsid w:val="4C1AA17E"/>
    <w:rsid w:val="4C1B1E26"/>
    <w:rsid w:val="4C1B8FEA"/>
    <w:rsid w:val="4C1BB945"/>
    <w:rsid w:val="4C1C0E92"/>
    <w:rsid w:val="4C1C2001"/>
    <w:rsid w:val="4C1CA318"/>
    <w:rsid w:val="4C1D00F7"/>
    <w:rsid w:val="4C1D2BE8"/>
    <w:rsid w:val="4C1D4559"/>
    <w:rsid w:val="4C1D6CC4"/>
    <w:rsid w:val="4C1DADE6"/>
    <w:rsid w:val="4C1E1E53"/>
    <w:rsid w:val="4C1F2DF3"/>
    <w:rsid w:val="4C1F3BEA"/>
    <w:rsid w:val="4C1F8703"/>
    <w:rsid w:val="4C1FEFD6"/>
    <w:rsid w:val="4C206C4B"/>
    <w:rsid w:val="4C206ED6"/>
    <w:rsid w:val="4C20FC0F"/>
    <w:rsid w:val="4C215BDF"/>
    <w:rsid w:val="4C21C2A4"/>
    <w:rsid w:val="4C220F74"/>
    <w:rsid w:val="4C225889"/>
    <w:rsid w:val="4C246EC6"/>
    <w:rsid w:val="4C249D1F"/>
    <w:rsid w:val="4C258B5B"/>
    <w:rsid w:val="4C260466"/>
    <w:rsid w:val="4C2669FA"/>
    <w:rsid w:val="4C2808A9"/>
    <w:rsid w:val="4C28730E"/>
    <w:rsid w:val="4C28957B"/>
    <w:rsid w:val="4C2935F6"/>
    <w:rsid w:val="4C299703"/>
    <w:rsid w:val="4C29C032"/>
    <w:rsid w:val="4C2AA8D7"/>
    <w:rsid w:val="4C2B0C3C"/>
    <w:rsid w:val="4C2B4AAD"/>
    <w:rsid w:val="4C2BED27"/>
    <w:rsid w:val="4C2DBFE1"/>
    <w:rsid w:val="4C2E3DF3"/>
    <w:rsid w:val="4C2E5E63"/>
    <w:rsid w:val="4C2E9DD9"/>
    <w:rsid w:val="4C2F9055"/>
    <w:rsid w:val="4C2F9CF9"/>
    <w:rsid w:val="4C31CEA5"/>
    <w:rsid w:val="4C336752"/>
    <w:rsid w:val="4C33CBC9"/>
    <w:rsid w:val="4C347F3F"/>
    <w:rsid w:val="4C349DA2"/>
    <w:rsid w:val="4C36B162"/>
    <w:rsid w:val="4C37CE6F"/>
    <w:rsid w:val="4C380867"/>
    <w:rsid w:val="4C38B345"/>
    <w:rsid w:val="4C39EA9A"/>
    <w:rsid w:val="4C3B4D8B"/>
    <w:rsid w:val="4C3B5A83"/>
    <w:rsid w:val="4C3B6E99"/>
    <w:rsid w:val="4C3B83C1"/>
    <w:rsid w:val="4C3C26FF"/>
    <w:rsid w:val="4C3D1A74"/>
    <w:rsid w:val="4C3D20FC"/>
    <w:rsid w:val="4C3E13A8"/>
    <w:rsid w:val="4C3FB016"/>
    <w:rsid w:val="4C3FBF46"/>
    <w:rsid w:val="4C400CEA"/>
    <w:rsid w:val="4C40F934"/>
    <w:rsid w:val="4C41E3D9"/>
    <w:rsid w:val="4C421DDC"/>
    <w:rsid w:val="4C42BA82"/>
    <w:rsid w:val="4C42E3D1"/>
    <w:rsid w:val="4C432728"/>
    <w:rsid w:val="4C439CD5"/>
    <w:rsid w:val="4C44C3FC"/>
    <w:rsid w:val="4C45D94F"/>
    <w:rsid w:val="4C462570"/>
    <w:rsid w:val="4C46566B"/>
    <w:rsid w:val="4C466761"/>
    <w:rsid w:val="4C4725CB"/>
    <w:rsid w:val="4C473E37"/>
    <w:rsid w:val="4C4962AE"/>
    <w:rsid w:val="4C499F13"/>
    <w:rsid w:val="4C49CB93"/>
    <w:rsid w:val="4C49DC2D"/>
    <w:rsid w:val="4C4A7640"/>
    <w:rsid w:val="4C4B47C2"/>
    <w:rsid w:val="4C4C0DF8"/>
    <w:rsid w:val="4C4C39D3"/>
    <w:rsid w:val="4C4C5D29"/>
    <w:rsid w:val="4C4F0997"/>
    <w:rsid w:val="4C51B8D3"/>
    <w:rsid w:val="4C527098"/>
    <w:rsid w:val="4C53F40D"/>
    <w:rsid w:val="4C540F7B"/>
    <w:rsid w:val="4C541833"/>
    <w:rsid w:val="4C545951"/>
    <w:rsid w:val="4C550137"/>
    <w:rsid w:val="4C555DCE"/>
    <w:rsid w:val="4C56C0F3"/>
    <w:rsid w:val="4C579E11"/>
    <w:rsid w:val="4C58C414"/>
    <w:rsid w:val="4C58E139"/>
    <w:rsid w:val="4C59518F"/>
    <w:rsid w:val="4C595FE8"/>
    <w:rsid w:val="4C5998B0"/>
    <w:rsid w:val="4C5A4466"/>
    <w:rsid w:val="4C5A75D9"/>
    <w:rsid w:val="4C5C0851"/>
    <w:rsid w:val="4C5C4F49"/>
    <w:rsid w:val="4C5CBDFB"/>
    <w:rsid w:val="4C5D9BF7"/>
    <w:rsid w:val="4C5E2D67"/>
    <w:rsid w:val="4C5EE355"/>
    <w:rsid w:val="4C5F659E"/>
    <w:rsid w:val="4C601430"/>
    <w:rsid w:val="4C602394"/>
    <w:rsid w:val="4C6194A9"/>
    <w:rsid w:val="4C61E2FB"/>
    <w:rsid w:val="4C62F74A"/>
    <w:rsid w:val="4C6344EF"/>
    <w:rsid w:val="4C63CD42"/>
    <w:rsid w:val="4C63DFE7"/>
    <w:rsid w:val="4C64364F"/>
    <w:rsid w:val="4C645F16"/>
    <w:rsid w:val="4C64DD97"/>
    <w:rsid w:val="4C64E760"/>
    <w:rsid w:val="4C64FDA4"/>
    <w:rsid w:val="4C656372"/>
    <w:rsid w:val="4C6626C3"/>
    <w:rsid w:val="4C663201"/>
    <w:rsid w:val="4C66396C"/>
    <w:rsid w:val="4C666B61"/>
    <w:rsid w:val="4C66A934"/>
    <w:rsid w:val="4C67081F"/>
    <w:rsid w:val="4C68597D"/>
    <w:rsid w:val="4C68AEA3"/>
    <w:rsid w:val="4C69B93D"/>
    <w:rsid w:val="4C6A9439"/>
    <w:rsid w:val="4C6BCBB7"/>
    <w:rsid w:val="4C6C02C2"/>
    <w:rsid w:val="4C6CCE3C"/>
    <w:rsid w:val="4C6EBD52"/>
    <w:rsid w:val="4C6EF13D"/>
    <w:rsid w:val="4C6F24BC"/>
    <w:rsid w:val="4C6F5A5F"/>
    <w:rsid w:val="4C6F6ACD"/>
    <w:rsid w:val="4C6F8246"/>
    <w:rsid w:val="4C6F843F"/>
    <w:rsid w:val="4C70DA99"/>
    <w:rsid w:val="4C71BD2A"/>
    <w:rsid w:val="4C721CC7"/>
    <w:rsid w:val="4C728950"/>
    <w:rsid w:val="4C728D18"/>
    <w:rsid w:val="4C72E667"/>
    <w:rsid w:val="4C731B7D"/>
    <w:rsid w:val="4C735998"/>
    <w:rsid w:val="4C740CDC"/>
    <w:rsid w:val="4C740FD6"/>
    <w:rsid w:val="4C742DBB"/>
    <w:rsid w:val="4C7436D8"/>
    <w:rsid w:val="4C746623"/>
    <w:rsid w:val="4C74D3C1"/>
    <w:rsid w:val="4C77AF48"/>
    <w:rsid w:val="4C78177E"/>
    <w:rsid w:val="4C78ABA7"/>
    <w:rsid w:val="4C79070C"/>
    <w:rsid w:val="4C792170"/>
    <w:rsid w:val="4C7D3425"/>
    <w:rsid w:val="4C7D9CC7"/>
    <w:rsid w:val="4C7E4D62"/>
    <w:rsid w:val="4C7ED209"/>
    <w:rsid w:val="4C7FAE1D"/>
    <w:rsid w:val="4C8057DB"/>
    <w:rsid w:val="4C80583C"/>
    <w:rsid w:val="4C80A4F6"/>
    <w:rsid w:val="4C8104F2"/>
    <w:rsid w:val="4C810624"/>
    <w:rsid w:val="4C81944B"/>
    <w:rsid w:val="4C821F1D"/>
    <w:rsid w:val="4C82E28A"/>
    <w:rsid w:val="4C8359D8"/>
    <w:rsid w:val="4C83BCBF"/>
    <w:rsid w:val="4C8435C8"/>
    <w:rsid w:val="4C84704A"/>
    <w:rsid w:val="4C854956"/>
    <w:rsid w:val="4C85F8B8"/>
    <w:rsid w:val="4C8686B9"/>
    <w:rsid w:val="4C869955"/>
    <w:rsid w:val="4C86CFD3"/>
    <w:rsid w:val="4C86F535"/>
    <w:rsid w:val="4C871EB1"/>
    <w:rsid w:val="4C8836BE"/>
    <w:rsid w:val="4C88BF55"/>
    <w:rsid w:val="4C88D6E8"/>
    <w:rsid w:val="4C8A8CDD"/>
    <w:rsid w:val="4C8BD0B3"/>
    <w:rsid w:val="4C8BF907"/>
    <w:rsid w:val="4C8C1394"/>
    <w:rsid w:val="4C8D82C9"/>
    <w:rsid w:val="4C8DD049"/>
    <w:rsid w:val="4C8E49ED"/>
    <w:rsid w:val="4C8E59D7"/>
    <w:rsid w:val="4C8EB4BB"/>
    <w:rsid w:val="4C8F6C9E"/>
    <w:rsid w:val="4C8FDA94"/>
    <w:rsid w:val="4C901F8E"/>
    <w:rsid w:val="4C90349F"/>
    <w:rsid w:val="4C90AC1A"/>
    <w:rsid w:val="4C915FDC"/>
    <w:rsid w:val="4C916CC5"/>
    <w:rsid w:val="4C91B6FB"/>
    <w:rsid w:val="4C9225E0"/>
    <w:rsid w:val="4C949C06"/>
    <w:rsid w:val="4C950E13"/>
    <w:rsid w:val="4C954435"/>
    <w:rsid w:val="4C957F40"/>
    <w:rsid w:val="4C96A9FC"/>
    <w:rsid w:val="4C97DF01"/>
    <w:rsid w:val="4C980DC8"/>
    <w:rsid w:val="4C9864A1"/>
    <w:rsid w:val="4C987348"/>
    <w:rsid w:val="4C994C9B"/>
    <w:rsid w:val="4C99B4FE"/>
    <w:rsid w:val="4C99D78A"/>
    <w:rsid w:val="4C9A438F"/>
    <w:rsid w:val="4C9A8522"/>
    <w:rsid w:val="4C9ADCCC"/>
    <w:rsid w:val="4C9C529F"/>
    <w:rsid w:val="4C9C82FA"/>
    <w:rsid w:val="4C9CF008"/>
    <w:rsid w:val="4C9D2CD1"/>
    <w:rsid w:val="4C9D6696"/>
    <w:rsid w:val="4C9FA1B1"/>
    <w:rsid w:val="4C9FA3E2"/>
    <w:rsid w:val="4C9FB57A"/>
    <w:rsid w:val="4CA119EA"/>
    <w:rsid w:val="4CA12A47"/>
    <w:rsid w:val="4CA1618D"/>
    <w:rsid w:val="4CA1876E"/>
    <w:rsid w:val="4CA18FE4"/>
    <w:rsid w:val="4CA24112"/>
    <w:rsid w:val="4CA2BB24"/>
    <w:rsid w:val="4CA3D775"/>
    <w:rsid w:val="4CA3E835"/>
    <w:rsid w:val="4CA40595"/>
    <w:rsid w:val="4CA497AA"/>
    <w:rsid w:val="4CA500FE"/>
    <w:rsid w:val="4CA60E57"/>
    <w:rsid w:val="4CA8D6E2"/>
    <w:rsid w:val="4CA9202E"/>
    <w:rsid w:val="4CA94E03"/>
    <w:rsid w:val="4CAA27DA"/>
    <w:rsid w:val="4CAA3866"/>
    <w:rsid w:val="4CAB0C62"/>
    <w:rsid w:val="4CACFA2F"/>
    <w:rsid w:val="4CAD1110"/>
    <w:rsid w:val="4CAF0051"/>
    <w:rsid w:val="4CAFBF01"/>
    <w:rsid w:val="4CB0D83D"/>
    <w:rsid w:val="4CB188C3"/>
    <w:rsid w:val="4CB1D55A"/>
    <w:rsid w:val="4CB2028C"/>
    <w:rsid w:val="4CB2F690"/>
    <w:rsid w:val="4CB30655"/>
    <w:rsid w:val="4CB334F9"/>
    <w:rsid w:val="4CB379C5"/>
    <w:rsid w:val="4CB3B6D3"/>
    <w:rsid w:val="4CB3E0F5"/>
    <w:rsid w:val="4CB48F4D"/>
    <w:rsid w:val="4CB4A1AA"/>
    <w:rsid w:val="4CB60512"/>
    <w:rsid w:val="4CB61A73"/>
    <w:rsid w:val="4CB63C31"/>
    <w:rsid w:val="4CB667A5"/>
    <w:rsid w:val="4CB834F5"/>
    <w:rsid w:val="4CB8C547"/>
    <w:rsid w:val="4CB8FF43"/>
    <w:rsid w:val="4CB95AE5"/>
    <w:rsid w:val="4CB98D77"/>
    <w:rsid w:val="4CBA0030"/>
    <w:rsid w:val="4CBB565E"/>
    <w:rsid w:val="4CBC4F9C"/>
    <w:rsid w:val="4CBCC1F1"/>
    <w:rsid w:val="4CBD1890"/>
    <w:rsid w:val="4CBD6AA3"/>
    <w:rsid w:val="4CBEB1B8"/>
    <w:rsid w:val="4CBF05EA"/>
    <w:rsid w:val="4CC003F8"/>
    <w:rsid w:val="4CC047E7"/>
    <w:rsid w:val="4CC217C8"/>
    <w:rsid w:val="4CC40F26"/>
    <w:rsid w:val="4CC432FC"/>
    <w:rsid w:val="4CC44FFD"/>
    <w:rsid w:val="4CC55440"/>
    <w:rsid w:val="4CC5C4D8"/>
    <w:rsid w:val="4CC67E56"/>
    <w:rsid w:val="4CC72DA7"/>
    <w:rsid w:val="4CC781CE"/>
    <w:rsid w:val="4CC7A816"/>
    <w:rsid w:val="4CC82346"/>
    <w:rsid w:val="4CC8998A"/>
    <w:rsid w:val="4CC99D9E"/>
    <w:rsid w:val="4CCA47E1"/>
    <w:rsid w:val="4CCA5D72"/>
    <w:rsid w:val="4CCA9ECC"/>
    <w:rsid w:val="4CCAA250"/>
    <w:rsid w:val="4CCADB9E"/>
    <w:rsid w:val="4CCAEE8F"/>
    <w:rsid w:val="4CCB0337"/>
    <w:rsid w:val="4CCB4F67"/>
    <w:rsid w:val="4CCC2A06"/>
    <w:rsid w:val="4CCC4A78"/>
    <w:rsid w:val="4CCC75C7"/>
    <w:rsid w:val="4CCDD80B"/>
    <w:rsid w:val="4CCDDCDE"/>
    <w:rsid w:val="4CCF28E7"/>
    <w:rsid w:val="4CCF6729"/>
    <w:rsid w:val="4CCF73F1"/>
    <w:rsid w:val="4CCFEDFF"/>
    <w:rsid w:val="4CD042DF"/>
    <w:rsid w:val="4CD0A42E"/>
    <w:rsid w:val="4CD0F261"/>
    <w:rsid w:val="4CD15798"/>
    <w:rsid w:val="4CD21443"/>
    <w:rsid w:val="4CD371F3"/>
    <w:rsid w:val="4CD4DE8F"/>
    <w:rsid w:val="4CD60A36"/>
    <w:rsid w:val="4CD6862B"/>
    <w:rsid w:val="4CD68978"/>
    <w:rsid w:val="4CD84922"/>
    <w:rsid w:val="4CD8ADBA"/>
    <w:rsid w:val="4CD8C269"/>
    <w:rsid w:val="4CD8F9D0"/>
    <w:rsid w:val="4CD8FFF1"/>
    <w:rsid w:val="4CD9D81A"/>
    <w:rsid w:val="4CDBB1B9"/>
    <w:rsid w:val="4CDBD5AA"/>
    <w:rsid w:val="4CDBDD94"/>
    <w:rsid w:val="4CDBF454"/>
    <w:rsid w:val="4CDE2E6E"/>
    <w:rsid w:val="4CDE4240"/>
    <w:rsid w:val="4CDFC8BC"/>
    <w:rsid w:val="4CE0CB21"/>
    <w:rsid w:val="4CE0FD52"/>
    <w:rsid w:val="4CE1D2D0"/>
    <w:rsid w:val="4CE22C78"/>
    <w:rsid w:val="4CE310C3"/>
    <w:rsid w:val="4CE3128E"/>
    <w:rsid w:val="4CE430EA"/>
    <w:rsid w:val="4CE4AE2D"/>
    <w:rsid w:val="4CE5DE36"/>
    <w:rsid w:val="4CE74E34"/>
    <w:rsid w:val="4CE926B8"/>
    <w:rsid w:val="4CE94BB8"/>
    <w:rsid w:val="4CE956E6"/>
    <w:rsid w:val="4CE98760"/>
    <w:rsid w:val="4CE99561"/>
    <w:rsid w:val="4CE9DCDF"/>
    <w:rsid w:val="4CE9E731"/>
    <w:rsid w:val="4CEA1720"/>
    <w:rsid w:val="4CEAFFA0"/>
    <w:rsid w:val="4CEB0ED6"/>
    <w:rsid w:val="4CEC108E"/>
    <w:rsid w:val="4CECB142"/>
    <w:rsid w:val="4CECDF9D"/>
    <w:rsid w:val="4CEE3479"/>
    <w:rsid w:val="4CEE5DA9"/>
    <w:rsid w:val="4CEEB867"/>
    <w:rsid w:val="4CEF511C"/>
    <w:rsid w:val="4CEFB1AA"/>
    <w:rsid w:val="4CF07F7B"/>
    <w:rsid w:val="4CF0BC29"/>
    <w:rsid w:val="4CF246EE"/>
    <w:rsid w:val="4CF2999E"/>
    <w:rsid w:val="4CF2B0EE"/>
    <w:rsid w:val="4CF2DAE8"/>
    <w:rsid w:val="4CF305B8"/>
    <w:rsid w:val="4CF38BAC"/>
    <w:rsid w:val="4CF4136F"/>
    <w:rsid w:val="4CF42C73"/>
    <w:rsid w:val="4CF5F3EA"/>
    <w:rsid w:val="4CF6532D"/>
    <w:rsid w:val="4CF6579F"/>
    <w:rsid w:val="4CF65E0F"/>
    <w:rsid w:val="4CF67FCC"/>
    <w:rsid w:val="4CF6A37B"/>
    <w:rsid w:val="4CF7B07D"/>
    <w:rsid w:val="4CF7CA5D"/>
    <w:rsid w:val="4CF7D648"/>
    <w:rsid w:val="4CF808E7"/>
    <w:rsid w:val="4CF9719E"/>
    <w:rsid w:val="4CF9B40B"/>
    <w:rsid w:val="4CFB2B89"/>
    <w:rsid w:val="4CFD513C"/>
    <w:rsid w:val="4CFDA1F2"/>
    <w:rsid w:val="4CFEAEBD"/>
    <w:rsid w:val="4CFFEDE4"/>
    <w:rsid w:val="4D0029D7"/>
    <w:rsid w:val="4D00E079"/>
    <w:rsid w:val="4D015CAD"/>
    <w:rsid w:val="4D0240B0"/>
    <w:rsid w:val="4D030864"/>
    <w:rsid w:val="4D03DDC0"/>
    <w:rsid w:val="4D03EE14"/>
    <w:rsid w:val="4D049677"/>
    <w:rsid w:val="4D055E80"/>
    <w:rsid w:val="4D062533"/>
    <w:rsid w:val="4D0668F9"/>
    <w:rsid w:val="4D068165"/>
    <w:rsid w:val="4D07C2C8"/>
    <w:rsid w:val="4D081D47"/>
    <w:rsid w:val="4D082431"/>
    <w:rsid w:val="4D09E42B"/>
    <w:rsid w:val="4D0B9EF1"/>
    <w:rsid w:val="4D0C6BBE"/>
    <w:rsid w:val="4D0C9962"/>
    <w:rsid w:val="4D0D070B"/>
    <w:rsid w:val="4D0D4043"/>
    <w:rsid w:val="4D0EC071"/>
    <w:rsid w:val="4D0EF95F"/>
    <w:rsid w:val="4D0F0E8D"/>
    <w:rsid w:val="4D0F1309"/>
    <w:rsid w:val="4D0F3AC2"/>
    <w:rsid w:val="4D0F3BCD"/>
    <w:rsid w:val="4D10E614"/>
    <w:rsid w:val="4D11373E"/>
    <w:rsid w:val="4D11BB08"/>
    <w:rsid w:val="4D129FCE"/>
    <w:rsid w:val="4D130B79"/>
    <w:rsid w:val="4D13165D"/>
    <w:rsid w:val="4D133A9B"/>
    <w:rsid w:val="4D14B26A"/>
    <w:rsid w:val="4D150637"/>
    <w:rsid w:val="4D153834"/>
    <w:rsid w:val="4D15ADA5"/>
    <w:rsid w:val="4D15EECF"/>
    <w:rsid w:val="4D1619A9"/>
    <w:rsid w:val="4D167B37"/>
    <w:rsid w:val="4D17B677"/>
    <w:rsid w:val="4D17BB8C"/>
    <w:rsid w:val="4D182249"/>
    <w:rsid w:val="4D18DC78"/>
    <w:rsid w:val="4D198CB2"/>
    <w:rsid w:val="4D1ABB0B"/>
    <w:rsid w:val="4D1C4C52"/>
    <w:rsid w:val="4D1DBF53"/>
    <w:rsid w:val="4D1E08B2"/>
    <w:rsid w:val="4D1F584A"/>
    <w:rsid w:val="4D20FA0B"/>
    <w:rsid w:val="4D212C2F"/>
    <w:rsid w:val="4D2176FE"/>
    <w:rsid w:val="4D21BE84"/>
    <w:rsid w:val="4D2235E3"/>
    <w:rsid w:val="4D225581"/>
    <w:rsid w:val="4D225640"/>
    <w:rsid w:val="4D22839A"/>
    <w:rsid w:val="4D22E974"/>
    <w:rsid w:val="4D22F705"/>
    <w:rsid w:val="4D2530BF"/>
    <w:rsid w:val="4D256D5C"/>
    <w:rsid w:val="4D25A8A2"/>
    <w:rsid w:val="4D25CA38"/>
    <w:rsid w:val="4D25E8B2"/>
    <w:rsid w:val="4D26055F"/>
    <w:rsid w:val="4D26097A"/>
    <w:rsid w:val="4D261D27"/>
    <w:rsid w:val="4D2698AC"/>
    <w:rsid w:val="4D28DF4B"/>
    <w:rsid w:val="4D29126F"/>
    <w:rsid w:val="4D29499C"/>
    <w:rsid w:val="4D296260"/>
    <w:rsid w:val="4D29AB75"/>
    <w:rsid w:val="4D29F83D"/>
    <w:rsid w:val="4D2ABBDB"/>
    <w:rsid w:val="4D2B7F4F"/>
    <w:rsid w:val="4D2D1C38"/>
    <w:rsid w:val="4D2D7D13"/>
    <w:rsid w:val="4D2D96A0"/>
    <w:rsid w:val="4D2F2B2D"/>
    <w:rsid w:val="4D2F6D80"/>
    <w:rsid w:val="4D2FD7B9"/>
    <w:rsid w:val="4D2FF25D"/>
    <w:rsid w:val="4D310FF0"/>
    <w:rsid w:val="4D327B7A"/>
    <w:rsid w:val="4D32CB37"/>
    <w:rsid w:val="4D33A3C8"/>
    <w:rsid w:val="4D3477F5"/>
    <w:rsid w:val="4D354E3E"/>
    <w:rsid w:val="4D3569C0"/>
    <w:rsid w:val="4D35EA48"/>
    <w:rsid w:val="4D364C56"/>
    <w:rsid w:val="4D366A87"/>
    <w:rsid w:val="4D375BD1"/>
    <w:rsid w:val="4D37D4E9"/>
    <w:rsid w:val="4D384063"/>
    <w:rsid w:val="4D395DEC"/>
    <w:rsid w:val="4D3AD82C"/>
    <w:rsid w:val="4D3AE6D2"/>
    <w:rsid w:val="4D3AFFC3"/>
    <w:rsid w:val="4D3BABAF"/>
    <w:rsid w:val="4D3C796E"/>
    <w:rsid w:val="4D3C9A6F"/>
    <w:rsid w:val="4D3CF4D3"/>
    <w:rsid w:val="4D3D9D19"/>
    <w:rsid w:val="4D3E70B9"/>
    <w:rsid w:val="4D3EE487"/>
    <w:rsid w:val="4D3F2587"/>
    <w:rsid w:val="4D4122FF"/>
    <w:rsid w:val="4D4123A6"/>
    <w:rsid w:val="4D428695"/>
    <w:rsid w:val="4D432D1F"/>
    <w:rsid w:val="4D44FCE8"/>
    <w:rsid w:val="4D45D7AE"/>
    <w:rsid w:val="4D470E0D"/>
    <w:rsid w:val="4D47CFFB"/>
    <w:rsid w:val="4D491028"/>
    <w:rsid w:val="4D4941AA"/>
    <w:rsid w:val="4D4989D7"/>
    <w:rsid w:val="4D4A7018"/>
    <w:rsid w:val="4D4ADF4E"/>
    <w:rsid w:val="4D4AF511"/>
    <w:rsid w:val="4D4B2223"/>
    <w:rsid w:val="4D4B447C"/>
    <w:rsid w:val="4D4C2783"/>
    <w:rsid w:val="4D4C6210"/>
    <w:rsid w:val="4D4C6A42"/>
    <w:rsid w:val="4D4C94D6"/>
    <w:rsid w:val="4D4C9C79"/>
    <w:rsid w:val="4D4C9CE3"/>
    <w:rsid w:val="4D4D010C"/>
    <w:rsid w:val="4D4E0E7B"/>
    <w:rsid w:val="4D4E61F4"/>
    <w:rsid w:val="4D4E8D74"/>
    <w:rsid w:val="4D4EF214"/>
    <w:rsid w:val="4D4EF72F"/>
    <w:rsid w:val="4D4FEEC4"/>
    <w:rsid w:val="4D4FF41D"/>
    <w:rsid w:val="4D4FFE3F"/>
    <w:rsid w:val="4D502E39"/>
    <w:rsid w:val="4D504282"/>
    <w:rsid w:val="4D509513"/>
    <w:rsid w:val="4D514546"/>
    <w:rsid w:val="4D520FAA"/>
    <w:rsid w:val="4D52A707"/>
    <w:rsid w:val="4D53A764"/>
    <w:rsid w:val="4D53D91F"/>
    <w:rsid w:val="4D554262"/>
    <w:rsid w:val="4D55B31B"/>
    <w:rsid w:val="4D55BFD8"/>
    <w:rsid w:val="4D56665C"/>
    <w:rsid w:val="4D566AD9"/>
    <w:rsid w:val="4D56828B"/>
    <w:rsid w:val="4D5734EE"/>
    <w:rsid w:val="4D58B561"/>
    <w:rsid w:val="4D5A9D77"/>
    <w:rsid w:val="4D5BE657"/>
    <w:rsid w:val="4D5BFEF2"/>
    <w:rsid w:val="4D5C4672"/>
    <w:rsid w:val="4D5D2D28"/>
    <w:rsid w:val="4D5D8D92"/>
    <w:rsid w:val="4D5E8A97"/>
    <w:rsid w:val="4D5EB454"/>
    <w:rsid w:val="4D6187B9"/>
    <w:rsid w:val="4D61C86F"/>
    <w:rsid w:val="4D62C929"/>
    <w:rsid w:val="4D637DA7"/>
    <w:rsid w:val="4D64B203"/>
    <w:rsid w:val="4D64F1F4"/>
    <w:rsid w:val="4D64F7A6"/>
    <w:rsid w:val="4D650B03"/>
    <w:rsid w:val="4D65604D"/>
    <w:rsid w:val="4D66E8F6"/>
    <w:rsid w:val="4D674982"/>
    <w:rsid w:val="4D676630"/>
    <w:rsid w:val="4D67F059"/>
    <w:rsid w:val="4D693F19"/>
    <w:rsid w:val="4D699112"/>
    <w:rsid w:val="4D69EAA5"/>
    <w:rsid w:val="4D6A879F"/>
    <w:rsid w:val="4D6A90E0"/>
    <w:rsid w:val="4D6B3FBC"/>
    <w:rsid w:val="4D6B47AD"/>
    <w:rsid w:val="4D6B6C6D"/>
    <w:rsid w:val="4D6C06D8"/>
    <w:rsid w:val="4D6C2163"/>
    <w:rsid w:val="4D6DF2BD"/>
    <w:rsid w:val="4D6EBD11"/>
    <w:rsid w:val="4D6F3084"/>
    <w:rsid w:val="4D6F71CD"/>
    <w:rsid w:val="4D713448"/>
    <w:rsid w:val="4D71D7A8"/>
    <w:rsid w:val="4D720AB9"/>
    <w:rsid w:val="4D72B364"/>
    <w:rsid w:val="4D72C591"/>
    <w:rsid w:val="4D73090A"/>
    <w:rsid w:val="4D731ABC"/>
    <w:rsid w:val="4D731CB4"/>
    <w:rsid w:val="4D736BB3"/>
    <w:rsid w:val="4D73F1C6"/>
    <w:rsid w:val="4D7414EB"/>
    <w:rsid w:val="4D741D3B"/>
    <w:rsid w:val="4D752F96"/>
    <w:rsid w:val="4D75FCD1"/>
    <w:rsid w:val="4D7640CE"/>
    <w:rsid w:val="4D766FBC"/>
    <w:rsid w:val="4D79ADA9"/>
    <w:rsid w:val="4D7A5F68"/>
    <w:rsid w:val="4D7A7AC5"/>
    <w:rsid w:val="4D7AC0C0"/>
    <w:rsid w:val="4D7AF6FA"/>
    <w:rsid w:val="4D7B43A1"/>
    <w:rsid w:val="4D7BE6BB"/>
    <w:rsid w:val="4D7C5C5C"/>
    <w:rsid w:val="4D7CCBCC"/>
    <w:rsid w:val="4D7D31ED"/>
    <w:rsid w:val="4D7D84C3"/>
    <w:rsid w:val="4D7E3AFA"/>
    <w:rsid w:val="4D7E6285"/>
    <w:rsid w:val="4D7E93BA"/>
    <w:rsid w:val="4D7EE3DF"/>
    <w:rsid w:val="4D7FCA79"/>
    <w:rsid w:val="4D80A57E"/>
    <w:rsid w:val="4D80CAD5"/>
    <w:rsid w:val="4D8153D7"/>
    <w:rsid w:val="4D81D9C3"/>
    <w:rsid w:val="4D81F392"/>
    <w:rsid w:val="4D825D77"/>
    <w:rsid w:val="4D82837B"/>
    <w:rsid w:val="4D83BDF0"/>
    <w:rsid w:val="4D84537C"/>
    <w:rsid w:val="4D846791"/>
    <w:rsid w:val="4D8471C9"/>
    <w:rsid w:val="4D847454"/>
    <w:rsid w:val="4D84E1FE"/>
    <w:rsid w:val="4D859211"/>
    <w:rsid w:val="4D85A26A"/>
    <w:rsid w:val="4D85FA4D"/>
    <w:rsid w:val="4D8631FA"/>
    <w:rsid w:val="4D871EC2"/>
    <w:rsid w:val="4D895A40"/>
    <w:rsid w:val="4D8A4307"/>
    <w:rsid w:val="4D8A94D6"/>
    <w:rsid w:val="4D8AB827"/>
    <w:rsid w:val="4D8ADA6D"/>
    <w:rsid w:val="4D8B8529"/>
    <w:rsid w:val="4D8C1D6C"/>
    <w:rsid w:val="4D8CED28"/>
    <w:rsid w:val="4D8D0091"/>
    <w:rsid w:val="4D8D410A"/>
    <w:rsid w:val="4D8D66B9"/>
    <w:rsid w:val="4D8D9246"/>
    <w:rsid w:val="4D8DCE64"/>
    <w:rsid w:val="4D8F4AC2"/>
    <w:rsid w:val="4D8F5B47"/>
    <w:rsid w:val="4D907D6E"/>
    <w:rsid w:val="4D926200"/>
    <w:rsid w:val="4D92BD1A"/>
    <w:rsid w:val="4D9305FB"/>
    <w:rsid w:val="4D93899F"/>
    <w:rsid w:val="4D93AC08"/>
    <w:rsid w:val="4D941CF4"/>
    <w:rsid w:val="4D945298"/>
    <w:rsid w:val="4D945480"/>
    <w:rsid w:val="4D94701E"/>
    <w:rsid w:val="4D9489B3"/>
    <w:rsid w:val="4D948A36"/>
    <w:rsid w:val="4D94D1CD"/>
    <w:rsid w:val="4D94DA83"/>
    <w:rsid w:val="4D972A74"/>
    <w:rsid w:val="4D97FF3F"/>
    <w:rsid w:val="4D982864"/>
    <w:rsid w:val="4D985211"/>
    <w:rsid w:val="4D993BE1"/>
    <w:rsid w:val="4D9958D5"/>
    <w:rsid w:val="4D99B409"/>
    <w:rsid w:val="4D9AD268"/>
    <w:rsid w:val="4D9B378B"/>
    <w:rsid w:val="4D9B9484"/>
    <w:rsid w:val="4D9BB0D0"/>
    <w:rsid w:val="4D9D6222"/>
    <w:rsid w:val="4D9E4A65"/>
    <w:rsid w:val="4D9F4FF3"/>
    <w:rsid w:val="4D9FDC81"/>
    <w:rsid w:val="4D9FEFAF"/>
    <w:rsid w:val="4DA00651"/>
    <w:rsid w:val="4DA078C8"/>
    <w:rsid w:val="4DA2AE51"/>
    <w:rsid w:val="4DA34041"/>
    <w:rsid w:val="4DA397FE"/>
    <w:rsid w:val="4DA3ADA3"/>
    <w:rsid w:val="4DA3B347"/>
    <w:rsid w:val="4DA3B858"/>
    <w:rsid w:val="4DA4115B"/>
    <w:rsid w:val="4DA47A42"/>
    <w:rsid w:val="4DA55D5B"/>
    <w:rsid w:val="4DA60E89"/>
    <w:rsid w:val="4DA6516A"/>
    <w:rsid w:val="4DA70D60"/>
    <w:rsid w:val="4DA7E0D3"/>
    <w:rsid w:val="4DA85C50"/>
    <w:rsid w:val="4DA86CF1"/>
    <w:rsid w:val="4DA8FABB"/>
    <w:rsid w:val="4DA95C9D"/>
    <w:rsid w:val="4DA97FA0"/>
    <w:rsid w:val="4DA9826C"/>
    <w:rsid w:val="4DA9B25C"/>
    <w:rsid w:val="4DA9BDED"/>
    <w:rsid w:val="4DAA6C7F"/>
    <w:rsid w:val="4DAA919E"/>
    <w:rsid w:val="4DABC74B"/>
    <w:rsid w:val="4DAC3EF9"/>
    <w:rsid w:val="4DAD70C3"/>
    <w:rsid w:val="4DADC53C"/>
    <w:rsid w:val="4DAF45D1"/>
    <w:rsid w:val="4DB02930"/>
    <w:rsid w:val="4DB0720B"/>
    <w:rsid w:val="4DB0DCD9"/>
    <w:rsid w:val="4DB12103"/>
    <w:rsid w:val="4DB13681"/>
    <w:rsid w:val="4DB14F11"/>
    <w:rsid w:val="4DB15047"/>
    <w:rsid w:val="4DB1A2F2"/>
    <w:rsid w:val="4DB1F0AF"/>
    <w:rsid w:val="4DB25DF6"/>
    <w:rsid w:val="4DB26B91"/>
    <w:rsid w:val="4DB2CA0C"/>
    <w:rsid w:val="4DB307E4"/>
    <w:rsid w:val="4DB39B2B"/>
    <w:rsid w:val="4DB3D0B9"/>
    <w:rsid w:val="4DB4B0A6"/>
    <w:rsid w:val="4DB5A30F"/>
    <w:rsid w:val="4DB660E8"/>
    <w:rsid w:val="4DB77570"/>
    <w:rsid w:val="4DB7CC93"/>
    <w:rsid w:val="4DB7D93F"/>
    <w:rsid w:val="4DB84674"/>
    <w:rsid w:val="4DB8AAB3"/>
    <w:rsid w:val="4DB90226"/>
    <w:rsid w:val="4DBBD1A1"/>
    <w:rsid w:val="4DBC1C19"/>
    <w:rsid w:val="4DBC4323"/>
    <w:rsid w:val="4DBCE759"/>
    <w:rsid w:val="4DBD8F04"/>
    <w:rsid w:val="4DBE1897"/>
    <w:rsid w:val="4DBE2ECE"/>
    <w:rsid w:val="4DBE3CE3"/>
    <w:rsid w:val="4DBECA09"/>
    <w:rsid w:val="4DBF0E97"/>
    <w:rsid w:val="4DC04B27"/>
    <w:rsid w:val="4DC070E1"/>
    <w:rsid w:val="4DC12E8B"/>
    <w:rsid w:val="4DC1C5E9"/>
    <w:rsid w:val="4DC26CBF"/>
    <w:rsid w:val="4DC2C10C"/>
    <w:rsid w:val="4DC35E8C"/>
    <w:rsid w:val="4DC41E12"/>
    <w:rsid w:val="4DC44E2F"/>
    <w:rsid w:val="4DC4987B"/>
    <w:rsid w:val="4DC4D7D0"/>
    <w:rsid w:val="4DC6E505"/>
    <w:rsid w:val="4DC6FC75"/>
    <w:rsid w:val="4DC8C4AB"/>
    <w:rsid w:val="4DC907DA"/>
    <w:rsid w:val="4DC916B5"/>
    <w:rsid w:val="4DC95974"/>
    <w:rsid w:val="4DCA9EC4"/>
    <w:rsid w:val="4DCBB7BC"/>
    <w:rsid w:val="4DCC4459"/>
    <w:rsid w:val="4DCC9FC8"/>
    <w:rsid w:val="4DCCD086"/>
    <w:rsid w:val="4DCCD97C"/>
    <w:rsid w:val="4DCD1881"/>
    <w:rsid w:val="4DCD22DD"/>
    <w:rsid w:val="4DCD3CFF"/>
    <w:rsid w:val="4DCD4FAB"/>
    <w:rsid w:val="4DCE8F2F"/>
    <w:rsid w:val="4DCE9302"/>
    <w:rsid w:val="4DCF5376"/>
    <w:rsid w:val="4DCFD170"/>
    <w:rsid w:val="4DCFFF21"/>
    <w:rsid w:val="4DD045DA"/>
    <w:rsid w:val="4DD059DC"/>
    <w:rsid w:val="4DD06A4F"/>
    <w:rsid w:val="4DD0DA3D"/>
    <w:rsid w:val="4DD0E5D5"/>
    <w:rsid w:val="4DD1385C"/>
    <w:rsid w:val="4DD19F1A"/>
    <w:rsid w:val="4DD1EF06"/>
    <w:rsid w:val="4DD23D7C"/>
    <w:rsid w:val="4DD2B1DB"/>
    <w:rsid w:val="4DD2E570"/>
    <w:rsid w:val="4DD2FBC3"/>
    <w:rsid w:val="4DD309B0"/>
    <w:rsid w:val="4DD3722B"/>
    <w:rsid w:val="4DD394E9"/>
    <w:rsid w:val="4DD3ABFF"/>
    <w:rsid w:val="4DD4D1D0"/>
    <w:rsid w:val="4DD4F3DF"/>
    <w:rsid w:val="4DD51A67"/>
    <w:rsid w:val="4DD52E4F"/>
    <w:rsid w:val="4DD5508C"/>
    <w:rsid w:val="4DD55A71"/>
    <w:rsid w:val="4DD56F22"/>
    <w:rsid w:val="4DD5EA9E"/>
    <w:rsid w:val="4DD64BCA"/>
    <w:rsid w:val="4DD6F56E"/>
    <w:rsid w:val="4DD75A35"/>
    <w:rsid w:val="4DD78F32"/>
    <w:rsid w:val="4DD7A46A"/>
    <w:rsid w:val="4DD7FCFB"/>
    <w:rsid w:val="4DD91B3F"/>
    <w:rsid w:val="4DD94AA7"/>
    <w:rsid w:val="4DD96BDC"/>
    <w:rsid w:val="4DDA0906"/>
    <w:rsid w:val="4DDA3B78"/>
    <w:rsid w:val="4DDA6A53"/>
    <w:rsid w:val="4DDA6E43"/>
    <w:rsid w:val="4DDA81A4"/>
    <w:rsid w:val="4DDAC85F"/>
    <w:rsid w:val="4DDD6C39"/>
    <w:rsid w:val="4DDDD972"/>
    <w:rsid w:val="4DDF8AC8"/>
    <w:rsid w:val="4DE0417C"/>
    <w:rsid w:val="4DE0B7EF"/>
    <w:rsid w:val="4DE0D86C"/>
    <w:rsid w:val="4DE11E87"/>
    <w:rsid w:val="4DE19200"/>
    <w:rsid w:val="4DE2D0B1"/>
    <w:rsid w:val="4DE3EFA8"/>
    <w:rsid w:val="4DE4371F"/>
    <w:rsid w:val="4DE48882"/>
    <w:rsid w:val="4DE4FBB2"/>
    <w:rsid w:val="4DE51E66"/>
    <w:rsid w:val="4DE5D968"/>
    <w:rsid w:val="4DE5ECF3"/>
    <w:rsid w:val="4DE60267"/>
    <w:rsid w:val="4DE6687F"/>
    <w:rsid w:val="4DE6F043"/>
    <w:rsid w:val="4DE6F470"/>
    <w:rsid w:val="4DE72773"/>
    <w:rsid w:val="4DE7F2CF"/>
    <w:rsid w:val="4DE84B1A"/>
    <w:rsid w:val="4DE87349"/>
    <w:rsid w:val="4DE88BB5"/>
    <w:rsid w:val="4DE8A25B"/>
    <w:rsid w:val="4DE962C0"/>
    <w:rsid w:val="4DE9E3E1"/>
    <w:rsid w:val="4DE9F9D4"/>
    <w:rsid w:val="4DEA831D"/>
    <w:rsid w:val="4DEB7F28"/>
    <w:rsid w:val="4DEBA05F"/>
    <w:rsid w:val="4DECAA6B"/>
    <w:rsid w:val="4DECE235"/>
    <w:rsid w:val="4DED1DE5"/>
    <w:rsid w:val="4DED6132"/>
    <w:rsid w:val="4DED71E7"/>
    <w:rsid w:val="4DED9EC6"/>
    <w:rsid w:val="4DEDA506"/>
    <w:rsid w:val="4DEE2E9B"/>
    <w:rsid w:val="4DEF06FD"/>
    <w:rsid w:val="4DEF9CC6"/>
    <w:rsid w:val="4DEFE212"/>
    <w:rsid w:val="4DF04DDE"/>
    <w:rsid w:val="4DF0AD3E"/>
    <w:rsid w:val="4DF17EF2"/>
    <w:rsid w:val="4DF34613"/>
    <w:rsid w:val="4DF3AE4D"/>
    <w:rsid w:val="4DF3D6CA"/>
    <w:rsid w:val="4DF47F10"/>
    <w:rsid w:val="4DF616A3"/>
    <w:rsid w:val="4DF6DACC"/>
    <w:rsid w:val="4DF6FFBB"/>
    <w:rsid w:val="4DF73081"/>
    <w:rsid w:val="4DF909F0"/>
    <w:rsid w:val="4DF9500F"/>
    <w:rsid w:val="4DF9CA7E"/>
    <w:rsid w:val="4DFC7C72"/>
    <w:rsid w:val="4DFCE541"/>
    <w:rsid w:val="4DFD68E1"/>
    <w:rsid w:val="4DFEACE7"/>
    <w:rsid w:val="4DFF3F09"/>
    <w:rsid w:val="4DFF4C71"/>
    <w:rsid w:val="4E0016D0"/>
    <w:rsid w:val="4E00694C"/>
    <w:rsid w:val="4E01024D"/>
    <w:rsid w:val="4E027658"/>
    <w:rsid w:val="4E036420"/>
    <w:rsid w:val="4E0395CE"/>
    <w:rsid w:val="4E03C5A2"/>
    <w:rsid w:val="4E042A72"/>
    <w:rsid w:val="4E04665F"/>
    <w:rsid w:val="4E057F57"/>
    <w:rsid w:val="4E05B3B6"/>
    <w:rsid w:val="4E07FAB5"/>
    <w:rsid w:val="4E0800A5"/>
    <w:rsid w:val="4E08796C"/>
    <w:rsid w:val="4E08CE56"/>
    <w:rsid w:val="4E09B420"/>
    <w:rsid w:val="4E0A2283"/>
    <w:rsid w:val="4E0D431F"/>
    <w:rsid w:val="4E0D68E6"/>
    <w:rsid w:val="4E0DB81A"/>
    <w:rsid w:val="4E0E2869"/>
    <w:rsid w:val="4E0E34DE"/>
    <w:rsid w:val="4E0E64B5"/>
    <w:rsid w:val="4E10A97F"/>
    <w:rsid w:val="4E1163CB"/>
    <w:rsid w:val="4E11D081"/>
    <w:rsid w:val="4E11F550"/>
    <w:rsid w:val="4E12EF13"/>
    <w:rsid w:val="4E131289"/>
    <w:rsid w:val="4E13362D"/>
    <w:rsid w:val="4E143A3C"/>
    <w:rsid w:val="4E14478E"/>
    <w:rsid w:val="4E15D010"/>
    <w:rsid w:val="4E198651"/>
    <w:rsid w:val="4E1B5E9A"/>
    <w:rsid w:val="4E1BD769"/>
    <w:rsid w:val="4E1C283C"/>
    <w:rsid w:val="4E1D57CA"/>
    <w:rsid w:val="4E1D8221"/>
    <w:rsid w:val="4E1E4FF1"/>
    <w:rsid w:val="4E1F3263"/>
    <w:rsid w:val="4E1FCADB"/>
    <w:rsid w:val="4E1FCDE6"/>
    <w:rsid w:val="4E21418E"/>
    <w:rsid w:val="4E226B83"/>
    <w:rsid w:val="4E22708F"/>
    <w:rsid w:val="4E22BF0B"/>
    <w:rsid w:val="4E22FD55"/>
    <w:rsid w:val="4E23C7DD"/>
    <w:rsid w:val="4E247DCD"/>
    <w:rsid w:val="4E24A0D9"/>
    <w:rsid w:val="4E24DDFD"/>
    <w:rsid w:val="4E252217"/>
    <w:rsid w:val="4E25932E"/>
    <w:rsid w:val="4E272D4E"/>
    <w:rsid w:val="4E2799B1"/>
    <w:rsid w:val="4E282932"/>
    <w:rsid w:val="4E28EC8A"/>
    <w:rsid w:val="4E29D220"/>
    <w:rsid w:val="4E29EF05"/>
    <w:rsid w:val="4E2A4385"/>
    <w:rsid w:val="4E2A63C2"/>
    <w:rsid w:val="4E2AD171"/>
    <w:rsid w:val="4E2BCB5F"/>
    <w:rsid w:val="4E2BEE6B"/>
    <w:rsid w:val="4E2C143D"/>
    <w:rsid w:val="4E2C19AB"/>
    <w:rsid w:val="4E2CD22D"/>
    <w:rsid w:val="4E2DF641"/>
    <w:rsid w:val="4E2E42BE"/>
    <w:rsid w:val="4E2E9078"/>
    <w:rsid w:val="4E2F07C2"/>
    <w:rsid w:val="4E304035"/>
    <w:rsid w:val="4E306F80"/>
    <w:rsid w:val="4E30AB45"/>
    <w:rsid w:val="4E311496"/>
    <w:rsid w:val="4E33B78A"/>
    <w:rsid w:val="4E34272E"/>
    <w:rsid w:val="4E34C187"/>
    <w:rsid w:val="4E354E8F"/>
    <w:rsid w:val="4E3590CB"/>
    <w:rsid w:val="4E359608"/>
    <w:rsid w:val="4E36589F"/>
    <w:rsid w:val="4E367D9D"/>
    <w:rsid w:val="4E36BD16"/>
    <w:rsid w:val="4E374650"/>
    <w:rsid w:val="4E376B8B"/>
    <w:rsid w:val="4E3772CC"/>
    <w:rsid w:val="4E386B07"/>
    <w:rsid w:val="4E398935"/>
    <w:rsid w:val="4E3ADD7D"/>
    <w:rsid w:val="4E3B5EBC"/>
    <w:rsid w:val="4E3B8E2F"/>
    <w:rsid w:val="4E3CBE5F"/>
    <w:rsid w:val="4E3CD29B"/>
    <w:rsid w:val="4E3DC751"/>
    <w:rsid w:val="4E3E1D57"/>
    <w:rsid w:val="4E3E2413"/>
    <w:rsid w:val="4E3F0845"/>
    <w:rsid w:val="4E3F45D6"/>
    <w:rsid w:val="4E3F752C"/>
    <w:rsid w:val="4E41190D"/>
    <w:rsid w:val="4E41BF60"/>
    <w:rsid w:val="4E43AA28"/>
    <w:rsid w:val="4E43D118"/>
    <w:rsid w:val="4E44223D"/>
    <w:rsid w:val="4E442A12"/>
    <w:rsid w:val="4E462657"/>
    <w:rsid w:val="4E46B866"/>
    <w:rsid w:val="4E46EC34"/>
    <w:rsid w:val="4E474B5F"/>
    <w:rsid w:val="4E480ED6"/>
    <w:rsid w:val="4E4817D5"/>
    <w:rsid w:val="4E49D470"/>
    <w:rsid w:val="4E4ACFC3"/>
    <w:rsid w:val="4E4AE44C"/>
    <w:rsid w:val="4E4BA607"/>
    <w:rsid w:val="4E4C2FDF"/>
    <w:rsid w:val="4E4CD29E"/>
    <w:rsid w:val="4E4CDD1A"/>
    <w:rsid w:val="4E4D352A"/>
    <w:rsid w:val="4E4DB48B"/>
    <w:rsid w:val="4E4E4559"/>
    <w:rsid w:val="4E4EC2B3"/>
    <w:rsid w:val="4E4F9592"/>
    <w:rsid w:val="4E502024"/>
    <w:rsid w:val="4E509715"/>
    <w:rsid w:val="4E50F314"/>
    <w:rsid w:val="4E5181FA"/>
    <w:rsid w:val="4E51AB64"/>
    <w:rsid w:val="4E52C73E"/>
    <w:rsid w:val="4E53C0F1"/>
    <w:rsid w:val="4E543CF0"/>
    <w:rsid w:val="4E549783"/>
    <w:rsid w:val="4E57052D"/>
    <w:rsid w:val="4E574853"/>
    <w:rsid w:val="4E589459"/>
    <w:rsid w:val="4E59183C"/>
    <w:rsid w:val="4E59A240"/>
    <w:rsid w:val="4E59B654"/>
    <w:rsid w:val="4E5A2CD0"/>
    <w:rsid w:val="4E5ACCDC"/>
    <w:rsid w:val="4E5E6A3B"/>
    <w:rsid w:val="4E5ECC5B"/>
    <w:rsid w:val="4E5FE7E8"/>
    <w:rsid w:val="4E60D82E"/>
    <w:rsid w:val="4E6198C1"/>
    <w:rsid w:val="4E619ADF"/>
    <w:rsid w:val="4E6259B5"/>
    <w:rsid w:val="4E6416AC"/>
    <w:rsid w:val="4E6476C6"/>
    <w:rsid w:val="4E651E1D"/>
    <w:rsid w:val="4E656D19"/>
    <w:rsid w:val="4E665977"/>
    <w:rsid w:val="4E66CA87"/>
    <w:rsid w:val="4E676986"/>
    <w:rsid w:val="4E67A012"/>
    <w:rsid w:val="4E6901EE"/>
    <w:rsid w:val="4E6988A4"/>
    <w:rsid w:val="4E6994A3"/>
    <w:rsid w:val="4E6A888B"/>
    <w:rsid w:val="4E6C77EE"/>
    <w:rsid w:val="4E6D6A59"/>
    <w:rsid w:val="4E6F0E97"/>
    <w:rsid w:val="4E70514C"/>
    <w:rsid w:val="4E7055AF"/>
    <w:rsid w:val="4E7058FB"/>
    <w:rsid w:val="4E707329"/>
    <w:rsid w:val="4E708331"/>
    <w:rsid w:val="4E714805"/>
    <w:rsid w:val="4E724B65"/>
    <w:rsid w:val="4E73250B"/>
    <w:rsid w:val="4E733681"/>
    <w:rsid w:val="4E733D2C"/>
    <w:rsid w:val="4E734BE3"/>
    <w:rsid w:val="4E74784A"/>
    <w:rsid w:val="4E750CAC"/>
    <w:rsid w:val="4E75CA99"/>
    <w:rsid w:val="4E7623DC"/>
    <w:rsid w:val="4E775943"/>
    <w:rsid w:val="4E779DCF"/>
    <w:rsid w:val="4E7850C7"/>
    <w:rsid w:val="4E78A5A1"/>
    <w:rsid w:val="4E79260E"/>
    <w:rsid w:val="4E796530"/>
    <w:rsid w:val="4E7975DF"/>
    <w:rsid w:val="4E797A6C"/>
    <w:rsid w:val="4E79D8B2"/>
    <w:rsid w:val="4E79EAEE"/>
    <w:rsid w:val="4E7A9A1C"/>
    <w:rsid w:val="4E7B372D"/>
    <w:rsid w:val="4E7B91CB"/>
    <w:rsid w:val="4E7BCCA6"/>
    <w:rsid w:val="4E7CD4E3"/>
    <w:rsid w:val="4E7D7072"/>
    <w:rsid w:val="4E7DA34A"/>
    <w:rsid w:val="4E7E80FD"/>
    <w:rsid w:val="4E7E9289"/>
    <w:rsid w:val="4E7E9A8E"/>
    <w:rsid w:val="4E7EF6F3"/>
    <w:rsid w:val="4E801B4D"/>
    <w:rsid w:val="4E80A569"/>
    <w:rsid w:val="4E812844"/>
    <w:rsid w:val="4E81C5CE"/>
    <w:rsid w:val="4E81F224"/>
    <w:rsid w:val="4E837419"/>
    <w:rsid w:val="4E848A0D"/>
    <w:rsid w:val="4E84D2F5"/>
    <w:rsid w:val="4E879D19"/>
    <w:rsid w:val="4E882D13"/>
    <w:rsid w:val="4E8852DE"/>
    <w:rsid w:val="4E88CA70"/>
    <w:rsid w:val="4E88D694"/>
    <w:rsid w:val="4E8AF2E9"/>
    <w:rsid w:val="4E8B213C"/>
    <w:rsid w:val="4E8B3D69"/>
    <w:rsid w:val="4E8C1CBB"/>
    <w:rsid w:val="4E8C949F"/>
    <w:rsid w:val="4E8CC17B"/>
    <w:rsid w:val="4E8CE08D"/>
    <w:rsid w:val="4E8D1A5A"/>
    <w:rsid w:val="4E8D22A7"/>
    <w:rsid w:val="4E8D3EAB"/>
    <w:rsid w:val="4E8D532F"/>
    <w:rsid w:val="4E8D7046"/>
    <w:rsid w:val="4E8D8A71"/>
    <w:rsid w:val="4E8D8EC0"/>
    <w:rsid w:val="4E8E37ED"/>
    <w:rsid w:val="4E8EF6FA"/>
    <w:rsid w:val="4E8F0626"/>
    <w:rsid w:val="4E8F83A1"/>
    <w:rsid w:val="4E8FCAE8"/>
    <w:rsid w:val="4E8FFAAB"/>
    <w:rsid w:val="4E908FE9"/>
    <w:rsid w:val="4E910F99"/>
    <w:rsid w:val="4E92EB23"/>
    <w:rsid w:val="4E9313D5"/>
    <w:rsid w:val="4E933BE7"/>
    <w:rsid w:val="4E939B7F"/>
    <w:rsid w:val="4E93F48D"/>
    <w:rsid w:val="4E9407BF"/>
    <w:rsid w:val="4E941484"/>
    <w:rsid w:val="4E94D5D6"/>
    <w:rsid w:val="4E9559ED"/>
    <w:rsid w:val="4E956F02"/>
    <w:rsid w:val="4E98738E"/>
    <w:rsid w:val="4E9985BB"/>
    <w:rsid w:val="4E9A0735"/>
    <w:rsid w:val="4E9A4098"/>
    <w:rsid w:val="4E9AC348"/>
    <w:rsid w:val="4E9B14CF"/>
    <w:rsid w:val="4E9B1FEF"/>
    <w:rsid w:val="4E9B38AE"/>
    <w:rsid w:val="4E9B49A9"/>
    <w:rsid w:val="4E9B74EC"/>
    <w:rsid w:val="4E9B76E3"/>
    <w:rsid w:val="4E9C0121"/>
    <w:rsid w:val="4E9C820D"/>
    <w:rsid w:val="4E9D09AD"/>
    <w:rsid w:val="4E9D6CC3"/>
    <w:rsid w:val="4E9DFF0A"/>
    <w:rsid w:val="4E9E1B58"/>
    <w:rsid w:val="4E9E6627"/>
    <w:rsid w:val="4E9F40CF"/>
    <w:rsid w:val="4EA06976"/>
    <w:rsid w:val="4EA09671"/>
    <w:rsid w:val="4EA0B69A"/>
    <w:rsid w:val="4EA1A870"/>
    <w:rsid w:val="4EA1D2E0"/>
    <w:rsid w:val="4EA1E24C"/>
    <w:rsid w:val="4EA27819"/>
    <w:rsid w:val="4EA2A7C4"/>
    <w:rsid w:val="4EA3033C"/>
    <w:rsid w:val="4EA373E2"/>
    <w:rsid w:val="4EA37A78"/>
    <w:rsid w:val="4EA42F44"/>
    <w:rsid w:val="4EA52F14"/>
    <w:rsid w:val="4EA670E8"/>
    <w:rsid w:val="4EA68620"/>
    <w:rsid w:val="4EA688DC"/>
    <w:rsid w:val="4EA894B8"/>
    <w:rsid w:val="4EA8F4F4"/>
    <w:rsid w:val="4EA95555"/>
    <w:rsid w:val="4EA9E66F"/>
    <w:rsid w:val="4EAADAE8"/>
    <w:rsid w:val="4EAB0C55"/>
    <w:rsid w:val="4EABBF1D"/>
    <w:rsid w:val="4EABDB7A"/>
    <w:rsid w:val="4EAC417E"/>
    <w:rsid w:val="4EACCEA5"/>
    <w:rsid w:val="4EAD120C"/>
    <w:rsid w:val="4EAD5531"/>
    <w:rsid w:val="4EAE0B38"/>
    <w:rsid w:val="4EAE95E4"/>
    <w:rsid w:val="4EAF6BC1"/>
    <w:rsid w:val="4EAFB7DB"/>
    <w:rsid w:val="4EB092BE"/>
    <w:rsid w:val="4EB0DF81"/>
    <w:rsid w:val="4EB0EAB7"/>
    <w:rsid w:val="4EB28BCC"/>
    <w:rsid w:val="4EB2AB65"/>
    <w:rsid w:val="4EB40D60"/>
    <w:rsid w:val="4EB4EA79"/>
    <w:rsid w:val="4EB4F68C"/>
    <w:rsid w:val="4EB4F6AC"/>
    <w:rsid w:val="4EB515D1"/>
    <w:rsid w:val="4EB54872"/>
    <w:rsid w:val="4EB61885"/>
    <w:rsid w:val="4EB6C39D"/>
    <w:rsid w:val="4EB6DF9C"/>
    <w:rsid w:val="4EB7751E"/>
    <w:rsid w:val="4EBA34E7"/>
    <w:rsid w:val="4EBA7C3C"/>
    <w:rsid w:val="4EBB4FC8"/>
    <w:rsid w:val="4EBBEEC1"/>
    <w:rsid w:val="4EBBF0CE"/>
    <w:rsid w:val="4EBDF413"/>
    <w:rsid w:val="4EBEA75E"/>
    <w:rsid w:val="4EBF5B4B"/>
    <w:rsid w:val="4EC07FDF"/>
    <w:rsid w:val="4EC08404"/>
    <w:rsid w:val="4EC1DC3D"/>
    <w:rsid w:val="4EC254DC"/>
    <w:rsid w:val="4EC25D52"/>
    <w:rsid w:val="4EC394A3"/>
    <w:rsid w:val="4EC3D8BD"/>
    <w:rsid w:val="4EC412D1"/>
    <w:rsid w:val="4EC56073"/>
    <w:rsid w:val="4EC5BB03"/>
    <w:rsid w:val="4EC66A23"/>
    <w:rsid w:val="4EC86EFB"/>
    <w:rsid w:val="4EC8CB05"/>
    <w:rsid w:val="4EC9011A"/>
    <w:rsid w:val="4EC923B2"/>
    <w:rsid w:val="4EC93654"/>
    <w:rsid w:val="4ECA2E55"/>
    <w:rsid w:val="4ECBD386"/>
    <w:rsid w:val="4ECBE853"/>
    <w:rsid w:val="4ECC2734"/>
    <w:rsid w:val="4ECCF595"/>
    <w:rsid w:val="4ECDD36A"/>
    <w:rsid w:val="4ECEFC4A"/>
    <w:rsid w:val="4ECF2B74"/>
    <w:rsid w:val="4ECFA375"/>
    <w:rsid w:val="4ECFEA5E"/>
    <w:rsid w:val="4ED08357"/>
    <w:rsid w:val="4ED29B28"/>
    <w:rsid w:val="4ED30177"/>
    <w:rsid w:val="4ED3C2D1"/>
    <w:rsid w:val="4ED3E447"/>
    <w:rsid w:val="4ED457E8"/>
    <w:rsid w:val="4ED4FD54"/>
    <w:rsid w:val="4ED59564"/>
    <w:rsid w:val="4ED62CD3"/>
    <w:rsid w:val="4ED63272"/>
    <w:rsid w:val="4ED63EF2"/>
    <w:rsid w:val="4ED69910"/>
    <w:rsid w:val="4ED79567"/>
    <w:rsid w:val="4ED7B556"/>
    <w:rsid w:val="4ED95EFA"/>
    <w:rsid w:val="4ED97604"/>
    <w:rsid w:val="4ED9E07E"/>
    <w:rsid w:val="4EDA0AB7"/>
    <w:rsid w:val="4EDA6FF6"/>
    <w:rsid w:val="4EDAA5EB"/>
    <w:rsid w:val="4EDAB8A2"/>
    <w:rsid w:val="4EDAD672"/>
    <w:rsid w:val="4EDBB3A2"/>
    <w:rsid w:val="4EDBEA0D"/>
    <w:rsid w:val="4EDC12E1"/>
    <w:rsid w:val="4EDCF474"/>
    <w:rsid w:val="4EDD26B0"/>
    <w:rsid w:val="4EDDB35E"/>
    <w:rsid w:val="4EDDBCF9"/>
    <w:rsid w:val="4EDDDED9"/>
    <w:rsid w:val="4EDF0AC9"/>
    <w:rsid w:val="4EDF3448"/>
    <w:rsid w:val="4EDF7F41"/>
    <w:rsid w:val="4EE0513B"/>
    <w:rsid w:val="4EE06C89"/>
    <w:rsid w:val="4EE09D06"/>
    <w:rsid w:val="4EE1307C"/>
    <w:rsid w:val="4EE1A06F"/>
    <w:rsid w:val="4EE1E3B3"/>
    <w:rsid w:val="4EE20431"/>
    <w:rsid w:val="4EE21B5C"/>
    <w:rsid w:val="4EE417AC"/>
    <w:rsid w:val="4EE5E998"/>
    <w:rsid w:val="4EE61578"/>
    <w:rsid w:val="4EE655C4"/>
    <w:rsid w:val="4EE69546"/>
    <w:rsid w:val="4EE6A1BB"/>
    <w:rsid w:val="4EE7A468"/>
    <w:rsid w:val="4EE820EE"/>
    <w:rsid w:val="4EE89C43"/>
    <w:rsid w:val="4EE8AD16"/>
    <w:rsid w:val="4EE8D16D"/>
    <w:rsid w:val="4EE98C4A"/>
    <w:rsid w:val="4EEA3FD8"/>
    <w:rsid w:val="4EEAAA3E"/>
    <w:rsid w:val="4EEAF188"/>
    <w:rsid w:val="4EEB8C3B"/>
    <w:rsid w:val="4EEBFABF"/>
    <w:rsid w:val="4EEC1D79"/>
    <w:rsid w:val="4EEC2198"/>
    <w:rsid w:val="4EECF25A"/>
    <w:rsid w:val="4EEF0EB3"/>
    <w:rsid w:val="4EEF8AA7"/>
    <w:rsid w:val="4EEFC6D5"/>
    <w:rsid w:val="4EF0BBCB"/>
    <w:rsid w:val="4EF1EAB4"/>
    <w:rsid w:val="4EF1F901"/>
    <w:rsid w:val="4EF21FA0"/>
    <w:rsid w:val="4EF296C4"/>
    <w:rsid w:val="4EF32830"/>
    <w:rsid w:val="4EF357DE"/>
    <w:rsid w:val="4EF3B5E7"/>
    <w:rsid w:val="4EF482EE"/>
    <w:rsid w:val="4EF5101A"/>
    <w:rsid w:val="4EF5248C"/>
    <w:rsid w:val="4EF5536E"/>
    <w:rsid w:val="4EF55732"/>
    <w:rsid w:val="4EF59B55"/>
    <w:rsid w:val="4EF5A331"/>
    <w:rsid w:val="4EF5E08B"/>
    <w:rsid w:val="4EF5E784"/>
    <w:rsid w:val="4EF64EE6"/>
    <w:rsid w:val="4EF72E03"/>
    <w:rsid w:val="4EF73F68"/>
    <w:rsid w:val="4EF7AD9B"/>
    <w:rsid w:val="4EF7F305"/>
    <w:rsid w:val="4EF835F9"/>
    <w:rsid w:val="4EF8627D"/>
    <w:rsid w:val="4EF87D07"/>
    <w:rsid w:val="4EF88297"/>
    <w:rsid w:val="4EF8AB24"/>
    <w:rsid w:val="4EF8C107"/>
    <w:rsid w:val="4EF8FEF9"/>
    <w:rsid w:val="4EF904EE"/>
    <w:rsid w:val="4EF9617A"/>
    <w:rsid w:val="4EFA00D8"/>
    <w:rsid w:val="4EFA277B"/>
    <w:rsid w:val="4EFA543C"/>
    <w:rsid w:val="4EFA8755"/>
    <w:rsid w:val="4EFB7293"/>
    <w:rsid w:val="4EFB7F48"/>
    <w:rsid w:val="4EFB8B6C"/>
    <w:rsid w:val="4EFBE6E4"/>
    <w:rsid w:val="4EFC2A47"/>
    <w:rsid w:val="4EFC8A3F"/>
    <w:rsid w:val="4EFD178F"/>
    <w:rsid w:val="4EFD3CDB"/>
    <w:rsid w:val="4EFD7C3C"/>
    <w:rsid w:val="4EFD9040"/>
    <w:rsid w:val="4EFED2CA"/>
    <w:rsid w:val="4EFF7B94"/>
    <w:rsid w:val="4F007592"/>
    <w:rsid w:val="4F00B924"/>
    <w:rsid w:val="4F00DB64"/>
    <w:rsid w:val="4F013BA2"/>
    <w:rsid w:val="4F01ABBA"/>
    <w:rsid w:val="4F02F269"/>
    <w:rsid w:val="4F030474"/>
    <w:rsid w:val="4F03131C"/>
    <w:rsid w:val="4F045A40"/>
    <w:rsid w:val="4F0481C7"/>
    <w:rsid w:val="4F065C82"/>
    <w:rsid w:val="4F06C31A"/>
    <w:rsid w:val="4F08165C"/>
    <w:rsid w:val="4F09F698"/>
    <w:rsid w:val="4F0A9FD9"/>
    <w:rsid w:val="4F0ADBB3"/>
    <w:rsid w:val="4F0B1F11"/>
    <w:rsid w:val="4F0B6DE9"/>
    <w:rsid w:val="4F0D6479"/>
    <w:rsid w:val="4F0D6994"/>
    <w:rsid w:val="4F0DD58D"/>
    <w:rsid w:val="4F0E030E"/>
    <w:rsid w:val="4F0E40BA"/>
    <w:rsid w:val="4F0F788A"/>
    <w:rsid w:val="4F0FBB2A"/>
    <w:rsid w:val="4F11E1C2"/>
    <w:rsid w:val="4F125F53"/>
    <w:rsid w:val="4F129DE7"/>
    <w:rsid w:val="4F12A685"/>
    <w:rsid w:val="4F12CC6B"/>
    <w:rsid w:val="4F12E1E4"/>
    <w:rsid w:val="4F14CC7F"/>
    <w:rsid w:val="4F16574B"/>
    <w:rsid w:val="4F183034"/>
    <w:rsid w:val="4F1A721D"/>
    <w:rsid w:val="4F1AEC7E"/>
    <w:rsid w:val="4F1B8AE5"/>
    <w:rsid w:val="4F1C7620"/>
    <w:rsid w:val="4F1E322C"/>
    <w:rsid w:val="4F200D8E"/>
    <w:rsid w:val="4F203FBC"/>
    <w:rsid w:val="4F205E8D"/>
    <w:rsid w:val="4F210C77"/>
    <w:rsid w:val="4F23182B"/>
    <w:rsid w:val="4F23BB5B"/>
    <w:rsid w:val="4F23C43A"/>
    <w:rsid w:val="4F23E49F"/>
    <w:rsid w:val="4F24A662"/>
    <w:rsid w:val="4F2550A3"/>
    <w:rsid w:val="4F25BBBA"/>
    <w:rsid w:val="4F25CFE2"/>
    <w:rsid w:val="4F2802D1"/>
    <w:rsid w:val="4F281510"/>
    <w:rsid w:val="4F28C2E5"/>
    <w:rsid w:val="4F2A43C0"/>
    <w:rsid w:val="4F2A6160"/>
    <w:rsid w:val="4F2B36A0"/>
    <w:rsid w:val="4F2C9FD3"/>
    <w:rsid w:val="4F2CBE8F"/>
    <w:rsid w:val="4F2D0BD7"/>
    <w:rsid w:val="4F2E22BF"/>
    <w:rsid w:val="4F2F74C7"/>
    <w:rsid w:val="4F2FE8B7"/>
    <w:rsid w:val="4F30B457"/>
    <w:rsid w:val="4F30ECAC"/>
    <w:rsid w:val="4F321F38"/>
    <w:rsid w:val="4F3272A0"/>
    <w:rsid w:val="4F3453BD"/>
    <w:rsid w:val="4F347704"/>
    <w:rsid w:val="4F34BB4D"/>
    <w:rsid w:val="4F35CA29"/>
    <w:rsid w:val="4F35FFC7"/>
    <w:rsid w:val="4F36146F"/>
    <w:rsid w:val="4F36D6B7"/>
    <w:rsid w:val="4F36E012"/>
    <w:rsid w:val="4F38E962"/>
    <w:rsid w:val="4F398909"/>
    <w:rsid w:val="4F398B8C"/>
    <w:rsid w:val="4F3A6A19"/>
    <w:rsid w:val="4F3ABF08"/>
    <w:rsid w:val="4F3AC148"/>
    <w:rsid w:val="4F3B7485"/>
    <w:rsid w:val="4F3B8EE5"/>
    <w:rsid w:val="4F3CC636"/>
    <w:rsid w:val="4F3D92BA"/>
    <w:rsid w:val="4F3E82A8"/>
    <w:rsid w:val="4F3F5D4F"/>
    <w:rsid w:val="4F4083A8"/>
    <w:rsid w:val="4F411DAB"/>
    <w:rsid w:val="4F416414"/>
    <w:rsid w:val="4F41EF9C"/>
    <w:rsid w:val="4F420DC4"/>
    <w:rsid w:val="4F425519"/>
    <w:rsid w:val="4F4310C7"/>
    <w:rsid w:val="4F43B5C7"/>
    <w:rsid w:val="4F43F9A3"/>
    <w:rsid w:val="4F44B8A9"/>
    <w:rsid w:val="4F45ABF8"/>
    <w:rsid w:val="4F45F85A"/>
    <w:rsid w:val="4F473081"/>
    <w:rsid w:val="4F47983C"/>
    <w:rsid w:val="4F479D7E"/>
    <w:rsid w:val="4F47A3E1"/>
    <w:rsid w:val="4F47EF6E"/>
    <w:rsid w:val="4F47F0B9"/>
    <w:rsid w:val="4F498ABA"/>
    <w:rsid w:val="4F4A01C8"/>
    <w:rsid w:val="4F4B86CA"/>
    <w:rsid w:val="4F4C10C0"/>
    <w:rsid w:val="4F4CB219"/>
    <w:rsid w:val="4F4DECC5"/>
    <w:rsid w:val="4F4EEDE6"/>
    <w:rsid w:val="4F4F56A5"/>
    <w:rsid w:val="4F4FBF70"/>
    <w:rsid w:val="4F502218"/>
    <w:rsid w:val="4F512AC6"/>
    <w:rsid w:val="4F51C68C"/>
    <w:rsid w:val="4F51D4C5"/>
    <w:rsid w:val="4F52A10A"/>
    <w:rsid w:val="4F52E76C"/>
    <w:rsid w:val="4F52F456"/>
    <w:rsid w:val="4F5460CB"/>
    <w:rsid w:val="4F568182"/>
    <w:rsid w:val="4F5896FC"/>
    <w:rsid w:val="4F589A15"/>
    <w:rsid w:val="4F58E82F"/>
    <w:rsid w:val="4F5968B4"/>
    <w:rsid w:val="4F5AF460"/>
    <w:rsid w:val="4F5B0469"/>
    <w:rsid w:val="4F5BA2CC"/>
    <w:rsid w:val="4F5BA5B2"/>
    <w:rsid w:val="4F5BD4FC"/>
    <w:rsid w:val="4F5C4AD0"/>
    <w:rsid w:val="4F5C8479"/>
    <w:rsid w:val="4F5D0F4F"/>
    <w:rsid w:val="4F5DE3AF"/>
    <w:rsid w:val="4F5F417D"/>
    <w:rsid w:val="4F5F6B84"/>
    <w:rsid w:val="4F600247"/>
    <w:rsid w:val="4F612372"/>
    <w:rsid w:val="4F6177B1"/>
    <w:rsid w:val="4F617E90"/>
    <w:rsid w:val="4F618B19"/>
    <w:rsid w:val="4F623DE9"/>
    <w:rsid w:val="4F624F7A"/>
    <w:rsid w:val="4F64734A"/>
    <w:rsid w:val="4F65ADEC"/>
    <w:rsid w:val="4F660A8C"/>
    <w:rsid w:val="4F665426"/>
    <w:rsid w:val="4F66A642"/>
    <w:rsid w:val="4F66AAC0"/>
    <w:rsid w:val="4F679ED1"/>
    <w:rsid w:val="4F67A13F"/>
    <w:rsid w:val="4F67C21C"/>
    <w:rsid w:val="4F697595"/>
    <w:rsid w:val="4F69A8F5"/>
    <w:rsid w:val="4F69BA93"/>
    <w:rsid w:val="4F69EB9C"/>
    <w:rsid w:val="4F69FE42"/>
    <w:rsid w:val="4F6A7FFD"/>
    <w:rsid w:val="4F6AC28B"/>
    <w:rsid w:val="4F6BB258"/>
    <w:rsid w:val="4F6C35FE"/>
    <w:rsid w:val="4F6EE251"/>
    <w:rsid w:val="4F6FB902"/>
    <w:rsid w:val="4F70B4FB"/>
    <w:rsid w:val="4F71E9EA"/>
    <w:rsid w:val="4F722F9D"/>
    <w:rsid w:val="4F742051"/>
    <w:rsid w:val="4F743392"/>
    <w:rsid w:val="4F743C4B"/>
    <w:rsid w:val="4F74526D"/>
    <w:rsid w:val="4F75212F"/>
    <w:rsid w:val="4F768846"/>
    <w:rsid w:val="4F76BBB5"/>
    <w:rsid w:val="4F77841F"/>
    <w:rsid w:val="4F782DB7"/>
    <w:rsid w:val="4F790FA6"/>
    <w:rsid w:val="4F79629F"/>
    <w:rsid w:val="4F79D1F4"/>
    <w:rsid w:val="4F79DFFD"/>
    <w:rsid w:val="4F79FE80"/>
    <w:rsid w:val="4F7AD972"/>
    <w:rsid w:val="4F7B025F"/>
    <w:rsid w:val="4F7BC072"/>
    <w:rsid w:val="4F7C222B"/>
    <w:rsid w:val="4F7C5FCF"/>
    <w:rsid w:val="4F7C78C6"/>
    <w:rsid w:val="4F7D2E7A"/>
    <w:rsid w:val="4F7EAC44"/>
    <w:rsid w:val="4F7EB01D"/>
    <w:rsid w:val="4F7EC68C"/>
    <w:rsid w:val="4F7ED2CF"/>
    <w:rsid w:val="4F7EFD75"/>
    <w:rsid w:val="4F7F6542"/>
    <w:rsid w:val="4F7FE174"/>
    <w:rsid w:val="4F807068"/>
    <w:rsid w:val="4F80974D"/>
    <w:rsid w:val="4F810414"/>
    <w:rsid w:val="4F813D0B"/>
    <w:rsid w:val="4F825B11"/>
    <w:rsid w:val="4F827C21"/>
    <w:rsid w:val="4F83079B"/>
    <w:rsid w:val="4F83121C"/>
    <w:rsid w:val="4F835FC3"/>
    <w:rsid w:val="4F83CA86"/>
    <w:rsid w:val="4F84AD0A"/>
    <w:rsid w:val="4F855C22"/>
    <w:rsid w:val="4F860C62"/>
    <w:rsid w:val="4F8617D0"/>
    <w:rsid w:val="4F8684ED"/>
    <w:rsid w:val="4F86921E"/>
    <w:rsid w:val="4F88EEE3"/>
    <w:rsid w:val="4F891CF2"/>
    <w:rsid w:val="4F895DC5"/>
    <w:rsid w:val="4F89CA9B"/>
    <w:rsid w:val="4F89DAC8"/>
    <w:rsid w:val="4F8A4597"/>
    <w:rsid w:val="4F8AE1F8"/>
    <w:rsid w:val="4F8C0E8A"/>
    <w:rsid w:val="4F8D95F1"/>
    <w:rsid w:val="4F8E6F89"/>
    <w:rsid w:val="4F8F6273"/>
    <w:rsid w:val="4F903429"/>
    <w:rsid w:val="4F903595"/>
    <w:rsid w:val="4F911EDD"/>
    <w:rsid w:val="4F911FFC"/>
    <w:rsid w:val="4F91474D"/>
    <w:rsid w:val="4F9231B8"/>
    <w:rsid w:val="4F9423D8"/>
    <w:rsid w:val="4F949E02"/>
    <w:rsid w:val="4F94D28F"/>
    <w:rsid w:val="4F9520B8"/>
    <w:rsid w:val="4F95938D"/>
    <w:rsid w:val="4F95BFB0"/>
    <w:rsid w:val="4F9650F9"/>
    <w:rsid w:val="4F96E713"/>
    <w:rsid w:val="4F994D32"/>
    <w:rsid w:val="4F9A1DFD"/>
    <w:rsid w:val="4F9AE1B9"/>
    <w:rsid w:val="4F9B3358"/>
    <w:rsid w:val="4F9B7CA8"/>
    <w:rsid w:val="4F9C861B"/>
    <w:rsid w:val="4F9E62EB"/>
    <w:rsid w:val="4F9FEE57"/>
    <w:rsid w:val="4FA0244E"/>
    <w:rsid w:val="4FA03317"/>
    <w:rsid w:val="4FA173CF"/>
    <w:rsid w:val="4FA18752"/>
    <w:rsid w:val="4FA1D6B0"/>
    <w:rsid w:val="4FA3A0FE"/>
    <w:rsid w:val="4FA40D96"/>
    <w:rsid w:val="4FA48CD8"/>
    <w:rsid w:val="4FA4B8B5"/>
    <w:rsid w:val="4FA4BA0C"/>
    <w:rsid w:val="4FA54B5F"/>
    <w:rsid w:val="4FA7038D"/>
    <w:rsid w:val="4FA75F7F"/>
    <w:rsid w:val="4FA9041F"/>
    <w:rsid w:val="4FA912C6"/>
    <w:rsid w:val="4FA92909"/>
    <w:rsid w:val="4FA99DD1"/>
    <w:rsid w:val="4FAA810F"/>
    <w:rsid w:val="4FAAA626"/>
    <w:rsid w:val="4FAAC05E"/>
    <w:rsid w:val="4FABE6C2"/>
    <w:rsid w:val="4FABFC18"/>
    <w:rsid w:val="4FADDAFE"/>
    <w:rsid w:val="4FADFEB5"/>
    <w:rsid w:val="4FB06357"/>
    <w:rsid w:val="4FB085F2"/>
    <w:rsid w:val="4FB17C19"/>
    <w:rsid w:val="4FB181FF"/>
    <w:rsid w:val="4FB1B3D5"/>
    <w:rsid w:val="4FB1FA96"/>
    <w:rsid w:val="4FB3240A"/>
    <w:rsid w:val="4FB4186F"/>
    <w:rsid w:val="4FB434ED"/>
    <w:rsid w:val="4FB49501"/>
    <w:rsid w:val="4FB4D709"/>
    <w:rsid w:val="4FB54C1C"/>
    <w:rsid w:val="4FB562A0"/>
    <w:rsid w:val="4FB65C4D"/>
    <w:rsid w:val="4FB6EB7C"/>
    <w:rsid w:val="4FB6F5ED"/>
    <w:rsid w:val="4FB73AF6"/>
    <w:rsid w:val="4FB8EDFE"/>
    <w:rsid w:val="4FB8F5C4"/>
    <w:rsid w:val="4FB91AC0"/>
    <w:rsid w:val="4FBA335A"/>
    <w:rsid w:val="4FBAA34F"/>
    <w:rsid w:val="4FBAB4C1"/>
    <w:rsid w:val="4FBAF396"/>
    <w:rsid w:val="4FBB05D0"/>
    <w:rsid w:val="4FBB1834"/>
    <w:rsid w:val="4FBB8432"/>
    <w:rsid w:val="4FBC2FBB"/>
    <w:rsid w:val="4FBC82CB"/>
    <w:rsid w:val="4FBF225A"/>
    <w:rsid w:val="4FBF9A17"/>
    <w:rsid w:val="4FBFCEE9"/>
    <w:rsid w:val="4FBFDB21"/>
    <w:rsid w:val="4FC0C7C6"/>
    <w:rsid w:val="4FC0E36D"/>
    <w:rsid w:val="4FC10AD0"/>
    <w:rsid w:val="4FC15CAD"/>
    <w:rsid w:val="4FC16397"/>
    <w:rsid w:val="4FC1FF96"/>
    <w:rsid w:val="4FC2ABE6"/>
    <w:rsid w:val="4FC3F866"/>
    <w:rsid w:val="4FC477B9"/>
    <w:rsid w:val="4FC4B181"/>
    <w:rsid w:val="4FC5BBF3"/>
    <w:rsid w:val="4FC5C71A"/>
    <w:rsid w:val="4FC6A1D2"/>
    <w:rsid w:val="4FC8D895"/>
    <w:rsid w:val="4FC9C308"/>
    <w:rsid w:val="4FC9C36E"/>
    <w:rsid w:val="4FCA3E54"/>
    <w:rsid w:val="4FCA9CE6"/>
    <w:rsid w:val="4FCAE745"/>
    <w:rsid w:val="4FCB752C"/>
    <w:rsid w:val="4FCBE287"/>
    <w:rsid w:val="4FCCF717"/>
    <w:rsid w:val="4FCCFF31"/>
    <w:rsid w:val="4FCD1200"/>
    <w:rsid w:val="4FCD5989"/>
    <w:rsid w:val="4FCD8049"/>
    <w:rsid w:val="4FCDB9E2"/>
    <w:rsid w:val="4FCE65A1"/>
    <w:rsid w:val="4FCF321B"/>
    <w:rsid w:val="4FCFB7E6"/>
    <w:rsid w:val="4FCFE904"/>
    <w:rsid w:val="4FD0FAAC"/>
    <w:rsid w:val="4FD12BBF"/>
    <w:rsid w:val="4FD1403A"/>
    <w:rsid w:val="4FD217A5"/>
    <w:rsid w:val="4FD23463"/>
    <w:rsid w:val="4FD32CCB"/>
    <w:rsid w:val="4FD3432D"/>
    <w:rsid w:val="4FD37331"/>
    <w:rsid w:val="4FD533EB"/>
    <w:rsid w:val="4FD5DB49"/>
    <w:rsid w:val="4FD63C8D"/>
    <w:rsid w:val="4FD64604"/>
    <w:rsid w:val="4FD67F69"/>
    <w:rsid w:val="4FD6E880"/>
    <w:rsid w:val="4FD7E54E"/>
    <w:rsid w:val="4FD97B62"/>
    <w:rsid w:val="4FD9AF03"/>
    <w:rsid w:val="4FDC7E7A"/>
    <w:rsid w:val="4FDC8C82"/>
    <w:rsid w:val="4FDDEE7A"/>
    <w:rsid w:val="4FDE2BD1"/>
    <w:rsid w:val="4FDF149E"/>
    <w:rsid w:val="4FE0881B"/>
    <w:rsid w:val="4FE26C7F"/>
    <w:rsid w:val="4FE41525"/>
    <w:rsid w:val="4FE4B103"/>
    <w:rsid w:val="4FE4BAD1"/>
    <w:rsid w:val="4FE4E315"/>
    <w:rsid w:val="4FE5201E"/>
    <w:rsid w:val="4FE61546"/>
    <w:rsid w:val="4FE65DAE"/>
    <w:rsid w:val="4FE7C48D"/>
    <w:rsid w:val="4FE7C60A"/>
    <w:rsid w:val="4FE86D76"/>
    <w:rsid w:val="4FE9C4CA"/>
    <w:rsid w:val="4FEA17DD"/>
    <w:rsid w:val="4FEAB1BF"/>
    <w:rsid w:val="4FEB203F"/>
    <w:rsid w:val="4FEB23BB"/>
    <w:rsid w:val="4FEBB71C"/>
    <w:rsid w:val="4FEBF77F"/>
    <w:rsid w:val="4FEC1A03"/>
    <w:rsid w:val="4FEC247F"/>
    <w:rsid w:val="4FEDD437"/>
    <w:rsid w:val="4FEDE7A4"/>
    <w:rsid w:val="4FEEB8EE"/>
    <w:rsid w:val="4FEF3218"/>
    <w:rsid w:val="4FEF940E"/>
    <w:rsid w:val="4FF02FAD"/>
    <w:rsid w:val="4FF09C99"/>
    <w:rsid w:val="4FF0F690"/>
    <w:rsid w:val="4FF169D6"/>
    <w:rsid w:val="4FF1FD2C"/>
    <w:rsid w:val="4FF216D6"/>
    <w:rsid w:val="4FF2506D"/>
    <w:rsid w:val="4FF2DC95"/>
    <w:rsid w:val="4FF2F720"/>
    <w:rsid w:val="4FF5D668"/>
    <w:rsid w:val="4FF63C00"/>
    <w:rsid w:val="4FF69703"/>
    <w:rsid w:val="4FF7736B"/>
    <w:rsid w:val="4FF80BE1"/>
    <w:rsid w:val="4FF8D304"/>
    <w:rsid w:val="4FF95332"/>
    <w:rsid w:val="4FF9F212"/>
    <w:rsid w:val="4FFA076F"/>
    <w:rsid w:val="4FFAA2D4"/>
    <w:rsid w:val="4FFB7C29"/>
    <w:rsid w:val="4FFBDC9C"/>
    <w:rsid w:val="4FFBE4FB"/>
    <w:rsid w:val="4FFD12A1"/>
    <w:rsid w:val="4FFD369E"/>
    <w:rsid w:val="4FFD6922"/>
    <w:rsid w:val="4FFE2487"/>
    <w:rsid w:val="4FFEDCEC"/>
    <w:rsid w:val="4FFF9B8F"/>
    <w:rsid w:val="500040DE"/>
    <w:rsid w:val="500095AF"/>
    <w:rsid w:val="50009D1C"/>
    <w:rsid w:val="5000C53B"/>
    <w:rsid w:val="50016E3D"/>
    <w:rsid w:val="5001D642"/>
    <w:rsid w:val="50022121"/>
    <w:rsid w:val="500315AD"/>
    <w:rsid w:val="5003E9EF"/>
    <w:rsid w:val="500409E5"/>
    <w:rsid w:val="5004D09F"/>
    <w:rsid w:val="50057ED9"/>
    <w:rsid w:val="50059BEF"/>
    <w:rsid w:val="5005C1FC"/>
    <w:rsid w:val="500636B1"/>
    <w:rsid w:val="5006C36E"/>
    <w:rsid w:val="5007CB4C"/>
    <w:rsid w:val="5008A718"/>
    <w:rsid w:val="5008BD83"/>
    <w:rsid w:val="500BAC19"/>
    <w:rsid w:val="500BAFF4"/>
    <w:rsid w:val="500C6F50"/>
    <w:rsid w:val="500C7DB5"/>
    <w:rsid w:val="500CB4E5"/>
    <w:rsid w:val="500CE91B"/>
    <w:rsid w:val="500DD7D7"/>
    <w:rsid w:val="500E1C7D"/>
    <w:rsid w:val="500E8242"/>
    <w:rsid w:val="500F209D"/>
    <w:rsid w:val="500F9EA5"/>
    <w:rsid w:val="500FDC48"/>
    <w:rsid w:val="500FE750"/>
    <w:rsid w:val="500FF8A9"/>
    <w:rsid w:val="50110633"/>
    <w:rsid w:val="5011AFE9"/>
    <w:rsid w:val="50122026"/>
    <w:rsid w:val="501243B5"/>
    <w:rsid w:val="50131515"/>
    <w:rsid w:val="5013187A"/>
    <w:rsid w:val="50133FA2"/>
    <w:rsid w:val="5013D117"/>
    <w:rsid w:val="5014115C"/>
    <w:rsid w:val="5014728C"/>
    <w:rsid w:val="50147EB5"/>
    <w:rsid w:val="50153F06"/>
    <w:rsid w:val="5015DF4C"/>
    <w:rsid w:val="501619D8"/>
    <w:rsid w:val="50164D1D"/>
    <w:rsid w:val="501687D3"/>
    <w:rsid w:val="5016FD63"/>
    <w:rsid w:val="501701B6"/>
    <w:rsid w:val="50171CC4"/>
    <w:rsid w:val="501822FE"/>
    <w:rsid w:val="50186326"/>
    <w:rsid w:val="5018BEDA"/>
    <w:rsid w:val="501A405C"/>
    <w:rsid w:val="501B6AD6"/>
    <w:rsid w:val="501BF524"/>
    <w:rsid w:val="501C32C1"/>
    <w:rsid w:val="501C4443"/>
    <w:rsid w:val="501CFC53"/>
    <w:rsid w:val="501D99F6"/>
    <w:rsid w:val="501EF764"/>
    <w:rsid w:val="501FA480"/>
    <w:rsid w:val="5020C8DA"/>
    <w:rsid w:val="50210AF5"/>
    <w:rsid w:val="50215E1F"/>
    <w:rsid w:val="5021A21D"/>
    <w:rsid w:val="5021C562"/>
    <w:rsid w:val="5021DBD9"/>
    <w:rsid w:val="50223B45"/>
    <w:rsid w:val="502251CD"/>
    <w:rsid w:val="50239B5E"/>
    <w:rsid w:val="5023C272"/>
    <w:rsid w:val="502445A2"/>
    <w:rsid w:val="5024BF6A"/>
    <w:rsid w:val="5025A2C2"/>
    <w:rsid w:val="5025F185"/>
    <w:rsid w:val="5025F451"/>
    <w:rsid w:val="50260135"/>
    <w:rsid w:val="5026BFEB"/>
    <w:rsid w:val="5026C3A8"/>
    <w:rsid w:val="5026FECF"/>
    <w:rsid w:val="5027487C"/>
    <w:rsid w:val="50279B85"/>
    <w:rsid w:val="5027B5F5"/>
    <w:rsid w:val="5028B5B9"/>
    <w:rsid w:val="502A1FE8"/>
    <w:rsid w:val="502AC2EA"/>
    <w:rsid w:val="502D22B0"/>
    <w:rsid w:val="502DFA1C"/>
    <w:rsid w:val="502E9300"/>
    <w:rsid w:val="502F94DB"/>
    <w:rsid w:val="5030EF18"/>
    <w:rsid w:val="50311656"/>
    <w:rsid w:val="503204FD"/>
    <w:rsid w:val="50321CA0"/>
    <w:rsid w:val="50322671"/>
    <w:rsid w:val="5032DA28"/>
    <w:rsid w:val="5033502F"/>
    <w:rsid w:val="503361F9"/>
    <w:rsid w:val="503390E4"/>
    <w:rsid w:val="503398B4"/>
    <w:rsid w:val="50353FF4"/>
    <w:rsid w:val="5035488E"/>
    <w:rsid w:val="503654B2"/>
    <w:rsid w:val="5036BF1F"/>
    <w:rsid w:val="5036CFA3"/>
    <w:rsid w:val="503749BB"/>
    <w:rsid w:val="5037C9B7"/>
    <w:rsid w:val="5037F105"/>
    <w:rsid w:val="50380995"/>
    <w:rsid w:val="5039F8F0"/>
    <w:rsid w:val="503A2C08"/>
    <w:rsid w:val="503A3541"/>
    <w:rsid w:val="503ACB5B"/>
    <w:rsid w:val="503AEE42"/>
    <w:rsid w:val="503BF0F9"/>
    <w:rsid w:val="503CEDD7"/>
    <w:rsid w:val="503D2DEC"/>
    <w:rsid w:val="503DF0BD"/>
    <w:rsid w:val="503DFC26"/>
    <w:rsid w:val="503E34AD"/>
    <w:rsid w:val="503F0FA9"/>
    <w:rsid w:val="503F5506"/>
    <w:rsid w:val="503FFCDD"/>
    <w:rsid w:val="504025AF"/>
    <w:rsid w:val="50409E0E"/>
    <w:rsid w:val="5040CD65"/>
    <w:rsid w:val="504136E6"/>
    <w:rsid w:val="50420CF8"/>
    <w:rsid w:val="5043A67B"/>
    <w:rsid w:val="50443930"/>
    <w:rsid w:val="5044423B"/>
    <w:rsid w:val="5044CB7E"/>
    <w:rsid w:val="50454E33"/>
    <w:rsid w:val="50472559"/>
    <w:rsid w:val="5047E585"/>
    <w:rsid w:val="504813BA"/>
    <w:rsid w:val="50483AF7"/>
    <w:rsid w:val="5048DCF7"/>
    <w:rsid w:val="504A88DD"/>
    <w:rsid w:val="504B1AA9"/>
    <w:rsid w:val="504BA01A"/>
    <w:rsid w:val="504C8A4D"/>
    <w:rsid w:val="504D2C5B"/>
    <w:rsid w:val="504D595B"/>
    <w:rsid w:val="504DBC70"/>
    <w:rsid w:val="504E84E4"/>
    <w:rsid w:val="504EF0C4"/>
    <w:rsid w:val="504F19F5"/>
    <w:rsid w:val="50506EB1"/>
    <w:rsid w:val="505084EB"/>
    <w:rsid w:val="5050982A"/>
    <w:rsid w:val="5052C254"/>
    <w:rsid w:val="505426C0"/>
    <w:rsid w:val="50547A00"/>
    <w:rsid w:val="5055242A"/>
    <w:rsid w:val="5055A9FC"/>
    <w:rsid w:val="50571A3A"/>
    <w:rsid w:val="5058637D"/>
    <w:rsid w:val="5058A426"/>
    <w:rsid w:val="505BC5C1"/>
    <w:rsid w:val="505CAC97"/>
    <w:rsid w:val="505CC464"/>
    <w:rsid w:val="505D485A"/>
    <w:rsid w:val="505E0753"/>
    <w:rsid w:val="505EA28F"/>
    <w:rsid w:val="505F72AD"/>
    <w:rsid w:val="505FD482"/>
    <w:rsid w:val="5060F745"/>
    <w:rsid w:val="50610B54"/>
    <w:rsid w:val="50611AD6"/>
    <w:rsid w:val="5061EE6F"/>
    <w:rsid w:val="5061F8B6"/>
    <w:rsid w:val="50625A84"/>
    <w:rsid w:val="50625C2A"/>
    <w:rsid w:val="50627BD2"/>
    <w:rsid w:val="5062B48D"/>
    <w:rsid w:val="50633677"/>
    <w:rsid w:val="506391F9"/>
    <w:rsid w:val="506459C1"/>
    <w:rsid w:val="50647F47"/>
    <w:rsid w:val="50654077"/>
    <w:rsid w:val="5065AF08"/>
    <w:rsid w:val="5065E535"/>
    <w:rsid w:val="5065EA28"/>
    <w:rsid w:val="506605E1"/>
    <w:rsid w:val="5066AE59"/>
    <w:rsid w:val="5066B182"/>
    <w:rsid w:val="5066D326"/>
    <w:rsid w:val="50670F00"/>
    <w:rsid w:val="506750F8"/>
    <w:rsid w:val="50687D6B"/>
    <w:rsid w:val="50688F36"/>
    <w:rsid w:val="50689C43"/>
    <w:rsid w:val="50694E92"/>
    <w:rsid w:val="5069C659"/>
    <w:rsid w:val="506A0837"/>
    <w:rsid w:val="506A42FD"/>
    <w:rsid w:val="506A6F48"/>
    <w:rsid w:val="506AA6D5"/>
    <w:rsid w:val="506B836F"/>
    <w:rsid w:val="506C1A34"/>
    <w:rsid w:val="506CDE42"/>
    <w:rsid w:val="506D5B41"/>
    <w:rsid w:val="506DCB04"/>
    <w:rsid w:val="506E4521"/>
    <w:rsid w:val="506EAD33"/>
    <w:rsid w:val="506ECC0C"/>
    <w:rsid w:val="506EE6CD"/>
    <w:rsid w:val="506F2371"/>
    <w:rsid w:val="506F9087"/>
    <w:rsid w:val="506FEB9B"/>
    <w:rsid w:val="50701F9B"/>
    <w:rsid w:val="50702F7C"/>
    <w:rsid w:val="5071063A"/>
    <w:rsid w:val="50719E0E"/>
    <w:rsid w:val="5071EB61"/>
    <w:rsid w:val="50727573"/>
    <w:rsid w:val="5072AE47"/>
    <w:rsid w:val="50731CEC"/>
    <w:rsid w:val="507320B9"/>
    <w:rsid w:val="50738E2B"/>
    <w:rsid w:val="507577D8"/>
    <w:rsid w:val="50757FDB"/>
    <w:rsid w:val="50760AAE"/>
    <w:rsid w:val="50764B77"/>
    <w:rsid w:val="50766545"/>
    <w:rsid w:val="50776D34"/>
    <w:rsid w:val="5077FB18"/>
    <w:rsid w:val="50790AF4"/>
    <w:rsid w:val="50790EB1"/>
    <w:rsid w:val="50795BE8"/>
    <w:rsid w:val="50796A50"/>
    <w:rsid w:val="507A5A26"/>
    <w:rsid w:val="507BC85A"/>
    <w:rsid w:val="507BF50D"/>
    <w:rsid w:val="507C85A9"/>
    <w:rsid w:val="507CC3A7"/>
    <w:rsid w:val="507D3C9A"/>
    <w:rsid w:val="507D7E5D"/>
    <w:rsid w:val="507EBF12"/>
    <w:rsid w:val="507ECC2F"/>
    <w:rsid w:val="507EF12D"/>
    <w:rsid w:val="507F2530"/>
    <w:rsid w:val="50800917"/>
    <w:rsid w:val="508011E3"/>
    <w:rsid w:val="5080810B"/>
    <w:rsid w:val="50818390"/>
    <w:rsid w:val="508244D0"/>
    <w:rsid w:val="50824AC7"/>
    <w:rsid w:val="50826D0D"/>
    <w:rsid w:val="5082A0DF"/>
    <w:rsid w:val="508362AB"/>
    <w:rsid w:val="5083ACDF"/>
    <w:rsid w:val="5083EFD6"/>
    <w:rsid w:val="50850EBB"/>
    <w:rsid w:val="508530E2"/>
    <w:rsid w:val="50860F33"/>
    <w:rsid w:val="50867F85"/>
    <w:rsid w:val="5086B6BD"/>
    <w:rsid w:val="5086C2A7"/>
    <w:rsid w:val="50875BC8"/>
    <w:rsid w:val="5087FBEE"/>
    <w:rsid w:val="5087FFB6"/>
    <w:rsid w:val="508916EA"/>
    <w:rsid w:val="50896EE7"/>
    <w:rsid w:val="508970C7"/>
    <w:rsid w:val="5089BCD3"/>
    <w:rsid w:val="5089CFC3"/>
    <w:rsid w:val="508A3799"/>
    <w:rsid w:val="508AA259"/>
    <w:rsid w:val="508BAACC"/>
    <w:rsid w:val="508C1AE5"/>
    <w:rsid w:val="508DECC6"/>
    <w:rsid w:val="50904CCB"/>
    <w:rsid w:val="5090D0EF"/>
    <w:rsid w:val="509203CE"/>
    <w:rsid w:val="5092BC46"/>
    <w:rsid w:val="5093D497"/>
    <w:rsid w:val="5094EA43"/>
    <w:rsid w:val="5095B49E"/>
    <w:rsid w:val="5095B6E3"/>
    <w:rsid w:val="5095BDA8"/>
    <w:rsid w:val="509686AE"/>
    <w:rsid w:val="5096DE2F"/>
    <w:rsid w:val="5096F4C3"/>
    <w:rsid w:val="50987047"/>
    <w:rsid w:val="5098AFFC"/>
    <w:rsid w:val="5098C9F4"/>
    <w:rsid w:val="50992835"/>
    <w:rsid w:val="50994C9D"/>
    <w:rsid w:val="509964B6"/>
    <w:rsid w:val="509A8958"/>
    <w:rsid w:val="509B5AD9"/>
    <w:rsid w:val="509BDF65"/>
    <w:rsid w:val="509C9868"/>
    <w:rsid w:val="509D1958"/>
    <w:rsid w:val="509E5344"/>
    <w:rsid w:val="509E7DB2"/>
    <w:rsid w:val="509EC636"/>
    <w:rsid w:val="50A010F3"/>
    <w:rsid w:val="50A04E21"/>
    <w:rsid w:val="50A1765C"/>
    <w:rsid w:val="50A18653"/>
    <w:rsid w:val="50A290AA"/>
    <w:rsid w:val="50A2A746"/>
    <w:rsid w:val="50A2B344"/>
    <w:rsid w:val="50A2FEC0"/>
    <w:rsid w:val="50A3D5BF"/>
    <w:rsid w:val="50A479EE"/>
    <w:rsid w:val="50A53164"/>
    <w:rsid w:val="50A63F18"/>
    <w:rsid w:val="50A6AC14"/>
    <w:rsid w:val="50A6EC48"/>
    <w:rsid w:val="50A73CE2"/>
    <w:rsid w:val="50A784C8"/>
    <w:rsid w:val="50A7C900"/>
    <w:rsid w:val="50A82E56"/>
    <w:rsid w:val="50A834A7"/>
    <w:rsid w:val="50A86639"/>
    <w:rsid w:val="50A87E04"/>
    <w:rsid w:val="50A88229"/>
    <w:rsid w:val="50A88645"/>
    <w:rsid w:val="50A8A400"/>
    <w:rsid w:val="50A8B360"/>
    <w:rsid w:val="50A98547"/>
    <w:rsid w:val="50A993F1"/>
    <w:rsid w:val="50AA3CD5"/>
    <w:rsid w:val="50AA6A0C"/>
    <w:rsid w:val="50AA8C61"/>
    <w:rsid w:val="50AB4226"/>
    <w:rsid w:val="50AB745D"/>
    <w:rsid w:val="50ABC5F7"/>
    <w:rsid w:val="50AD2F13"/>
    <w:rsid w:val="50AD3800"/>
    <w:rsid w:val="50AD6F51"/>
    <w:rsid w:val="50ADDC8B"/>
    <w:rsid w:val="50ADF0D7"/>
    <w:rsid w:val="50AE0861"/>
    <w:rsid w:val="50AE1681"/>
    <w:rsid w:val="50B0E430"/>
    <w:rsid w:val="50B0F273"/>
    <w:rsid w:val="50B1B250"/>
    <w:rsid w:val="50B205EE"/>
    <w:rsid w:val="50B2BDC4"/>
    <w:rsid w:val="50B3C6D9"/>
    <w:rsid w:val="50B46699"/>
    <w:rsid w:val="50B4A9B0"/>
    <w:rsid w:val="50B4D615"/>
    <w:rsid w:val="50B4DBC7"/>
    <w:rsid w:val="50B57423"/>
    <w:rsid w:val="50B5BDE1"/>
    <w:rsid w:val="50B5DAC1"/>
    <w:rsid w:val="50B61721"/>
    <w:rsid w:val="50B6D6AA"/>
    <w:rsid w:val="50B6D8D9"/>
    <w:rsid w:val="50B8C9AA"/>
    <w:rsid w:val="50B90160"/>
    <w:rsid w:val="50B9521F"/>
    <w:rsid w:val="50BA29E0"/>
    <w:rsid w:val="50BA44F2"/>
    <w:rsid w:val="50BC2BB6"/>
    <w:rsid w:val="50BC3E83"/>
    <w:rsid w:val="50BC6790"/>
    <w:rsid w:val="50BF6D9C"/>
    <w:rsid w:val="50C090FB"/>
    <w:rsid w:val="50C0D0E7"/>
    <w:rsid w:val="50C18DA4"/>
    <w:rsid w:val="50C20A0F"/>
    <w:rsid w:val="50C2CFF2"/>
    <w:rsid w:val="50C31E59"/>
    <w:rsid w:val="50C39C39"/>
    <w:rsid w:val="50C4F77E"/>
    <w:rsid w:val="50C50E6E"/>
    <w:rsid w:val="50C50F3C"/>
    <w:rsid w:val="50C5804F"/>
    <w:rsid w:val="50C6C304"/>
    <w:rsid w:val="50C6EE8D"/>
    <w:rsid w:val="50C750B5"/>
    <w:rsid w:val="50C8254F"/>
    <w:rsid w:val="50C87725"/>
    <w:rsid w:val="50CB828E"/>
    <w:rsid w:val="50CBCCDE"/>
    <w:rsid w:val="50CC013A"/>
    <w:rsid w:val="50CC3B86"/>
    <w:rsid w:val="50CCD001"/>
    <w:rsid w:val="50CD6CF8"/>
    <w:rsid w:val="50CDBE29"/>
    <w:rsid w:val="50CE171C"/>
    <w:rsid w:val="50CE406C"/>
    <w:rsid w:val="50CEE9FF"/>
    <w:rsid w:val="50CF511A"/>
    <w:rsid w:val="50CFF5B8"/>
    <w:rsid w:val="50D01869"/>
    <w:rsid w:val="50D02333"/>
    <w:rsid w:val="50D08DA4"/>
    <w:rsid w:val="50D09246"/>
    <w:rsid w:val="50D0D056"/>
    <w:rsid w:val="50D0F543"/>
    <w:rsid w:val="50D0FCF3"/>
    <w:rsid w:val="50D21A76"/>
    <w:rsid w:val="50D33AE1"/>
    <w:rsid w:val="50D39837"/>
    <w:rsid w:val="50D42645"/>
    <w:rsid w:val="50D497C5"/>
    <w:rsid w:val="50D4A672"/>
    <w:rsid w:val="50D5FA7B"/>
    <w:rsid w:val="50D633BE"/>
    <w:rsid w:val="50D643F6"/>
    <w:rsid w:val="50D73BA9"/>
    <w:rsid w:val="50D77F5E"/>
    <w:rsid w:val="50D96BFD"/>
    <w:rsid w:val="50DA9FE1"/>
    <w:rsid w:val="50DBB6F8"/>
    <w:rsid w:val="50DC5E10"/>
    <w:rsid w:val="50DCF8B6"/>
    <w:rsid w:val="50DDB85C"/>
    <w:rsid w:val="50DDB8C9"/>
    <w:rsid w:val="50DDE411"/>
    <w:rsid w:val="50DE7102"/>
    <w:rsid w:val="50DFA7D2"/>
    <w:rsid w:val="50DFCAA9"/>
    <w:rsid w:val="50E1E8D1"/>
    <w:rsid w:val="50E2632E"/>
    <w:rsid w:val="50E306A4"/>
    <w:rsid w:val="50E32562"/>
    <w:rsid w:val="50E366B2"/>
    <w:rsid w:val="50E3C006"/>
    <w:rsid w:val="50E3EF81"/>
    <w:rsid w:val="50E4DDAF"/>
    <w:rsid w:val="50E503FE"/>
    <w:rsid w:val="50E5CA5D"/>
    <w:rsid w:val="50E5D0F3"/>
    <w:rsid w:val="50E63DD8"/>
    <w:rsid w:val="50E771DB"/>
    <w:rsid w:val="50E86FE1"/>
    <w:rsid w:val="50E8FCFE"/>
    <w:rsid w:val="50EA4E77"/>
    <w:rsid w:val="50EB6F87"/>
    <w:rsid w:val="50EF28CB"/>
    <w:rsid w:val="50EFE605"/>
    <w:rsid w:val="50F08A32"/>
    <w:rsid w:val="50F0A7C1"/>
    <w:rsid w:val="50F1AA24"/>
    <w:rsid w:val="50F2166C"/>
    <w:rsid w:val="50F2275F"/>
    <w:rsid w:val="50F287DA"/>
    <w:rsid w:val="50F350CE"/>
    <w:rsid w:val="50F47B8D"/>
    <w:rsid w:val="50F730C5"/>
    <w:rsid w:val="50F74AD9"/>
    <w:rsid w:val="50F76992"/>
    <w:rsid w:val="50F7B2DF"/>
    <w:rsid w:val="50F89E14"/>
    <w:rsid w:val="50F90081"/>
    <w:rsid w:val="50F98455"/>
    <w:rsid w:val="50F9B5C7"/>
    <w:rsid w:val="50FAF910"/>
    <w:rsid w:val="50FBA445"/>
    <w:rsid w:val="50FC0FBA"/>
    <w:rsid w:val="50FCBC82"/>
    <w:rsid w:val="50FCBD6E"/>
    <w:rsid w:val="50FD8556"/>
    <w:rsid w:val="50FE0648"/>
    <w:rsid w:val="50FECA45"/>
    <w:rsid w:val="50FFA8A5"/>
    <w:rsid w:val="50FFF712"/>
    <w:rsid w:val="510069EE"/>
    <w:rsid w:val="51006AEF"/>
    <w:rsid w:val="5100879C"/>
    <w:rsid w:val="5103B3E2"/>
    <w:rsid w:val="5103F7A8"/>
    <w:rsid w:val="510518A2"/>
    <w:rsid w:val="51051ADC"/>
    <w:rsid w:val="510566F3"/>
    <w:rsid w:val="51058112"/>
    <w:rsid w:val="510709D7"/>
    <w:rsid w:val="510A728E"/>
    <w:rsid w:val="510B1CF4"/>
    <w:rsid w:val="510B4F9A"/>
    <w:rsid w:val="510C0636"/>
    <w:rsid w:val="510D7F80"/>
    <w:rsid w:val="510DCC64"/>
    <w:rsid w:val="510DFFFE"/>
    <w:rsid w:val="510E2337"/>
    <w:rsid w:val="510E63E1"/>
    <w:rsid w:val="510E7326"/>
    <w:rsid w:val="510EA42C"/>
    <w:rsid w:val="510EE06F"/>
    <w:rsid w:val="510FAD24"/>
    <w:rsid w:val="510FBCD6"/>
    <w:rsid w:val="5110BBDB"/>
    <w:rsid w:val="5110E722"/>
    <w:rsid w:val="5111AD5D"/>
    <w:rsid w:val="5111BC4F"/>
    <w:rsid w:val="5111D0B9"/>
    <w:rsid w:val="5111DC17"/>
    <w:rsid w:val="51124414"/>
    <w:rsid w:val="5113BE96"/>
    <w:rsid w:val="511403DC"/>
    <w:rsid w:val="51147A11"/>
    <w:rsid w:val="5114E46A"/>
    <w:rsid w:val="5115879E"/>
    <w:rsid w:val="51165809"/>
    <w:rsid w:val="5116D94A"/>
    <w:rsid w:val="51181A96"/>
    <w:rsid w:val="511840AC"/>
    <w:rsid w:val="511900E5"/>
    <w:rsid w:val="511963DD"/>
    <w:rsid w:val="511990BA"/>
    <w:rsid w:val="5119B326"/>
    <w:rsid w:val="5119C8FF"/>
    <w:rsid w:val="511AB1A5"/>
    <w:rsid w:val="511B664A"/>
    <w:rsid w:val="511BC72D"/>
    <w:rsid w:val="511BE93F"/>
    <w:rsid w:val="511C3794"/>
    <w:rsid w:val="511C3E55"/>
    <w:rsid w:val="511C53AE"/>
    <w:rsid w:val="511CF887"/>
    <w:rsid w:val="511D50DF"/>
    <w:rsid w:val="511D73EB"/>
    <w:rsid w:val="511DC1B3"/>
    <w:rsid w:val="511E4639"/>
    <w:rsid w:val="511E486C"/>
    <w:rsid w:val="511E4935"/>
    <w:rsid w:val="511EB1F1"/>
    <w:rsid w:val="511F028D"/>
    <w:rsid w:val="511F3024"/>
    <w:rsid w:val="511F86AA"/>
    <w:rsid w:val="5121FEC0"/>
    <w:rsid w:val="5122B214"/>
    <w:rsid w:val="512367EC"/>
    <w:rsid w:val="512370AE"/>
    <w:rsid w:val="512403AC"/>
    <w:rsid w:val="51246127"/>
    <w:rsid w:val="5124AA83"/>
    <w:rsid w:val="5125D49C"/>
    <w:rsid w:val="5125DD50"/>
    <w:rsid w:val="512668DC"/>
    <w:rsid w:val="5126ABCF"/>
    <w:rsid w:val="5126AF72"/>
    <w:rsid w:val="5126FD68"/>
    <w:rsid w:val="51277B21"/>
    <w:rsid w:val="5127A3A1"/>
    <w:rsid w:val="5127EA4B"/>
    <w:rsid w:val="512A06DF"/>
    <w:rsid w:val="512B1A8F"/>
    <w:rsid w:val="512BE4B0"/>
    <w:rsid w:val="512C0BB1"/>
    <w:rsid w:val="512C851D"/>
    <w:rsid w:val="512DA4E0"/>
    <w:rsid w:val="512DDFC7"/>
    <w:rsid w:val="512E0B04"/>
    <w:rsid w:val="512E16BC"/>
    <w:rsid w:val="512E7ACD"/>
    <w:rsid w:val="512F95C6"/>
    <w:rsid w:val="512FBEC0"/>
    <w:rsid w:val="51300BDA"/>
    <w:rsid w:val="5131CF8A"/>
    <w:rsid w:val="51320015"/>
    <w:rsid w:val="5132DCD5"/>
    <w:rsid w:val="51331EDA"/>
    <w:rsid w:val="51331F29"/>
    <w:rsid w:val="51333AC5"/>
    <w:rsid w:val="5133EB04"/>
    <w:rsid w:val="51340DBB"/>
    <w:rsid w:val="5134EB53"/>
    <w:rsid w:val="5134F218"/>
    <w:rsid w:val="5135896E"/>
    <w:rsid w:val="513630F8"/>
    <w:rsid w:val="5136BFA9"/>
    <w:rsid w:val="5136D339"/>
    <w:rsid w:val="51375473"/>
    <w:rsid w:val="513847AA"/>
    <w:rsid w:val="5138F83E"/>
    <w:rsid w:val="51393B49"/>
    <w:rsid w:val="513994ED"/>
    <w:rsid w:val="5139FE82"/>
    <w:rsid w:val="513A6289"/>
    <w:rsid w:val="513C541B"/>
    <w:rsid w:val="513D6E06"/>
    <w:rsid w:val="513E6287"/>
    <w:rsid w:val="5140AE90"/>
    <w:rsid w:val="5140F6F6"/>
    <w:rsid w:val="51415675"/>
    <w:rsid w:val="5141CF14"/>
    <w:rsid w:val="5142460A"/>
    <w:rsid w:val="5143DC4A"/>
    <w:rsid w:val="51457CF8"/>
    <w:rsid w:val="51470009"/>
    <w:rsid w:val="51478136"/>
    <w:rsid w:val="514885B4"/>
    <w:rsid w:val="5148A9A7"/>
    <w:rsid w:val="51497C51"/>
    <w:rsid w:val="5149BE2E"/>
    <w:rsid w:val="5149C791"/>
    <w:rsid w:val="514AA3DB"/>
    <w:rsid w:val="514B1474"/>
    <w:rsid w:val="514B70F8"/>
    <w:rsid w:val="514C30D8"/>
    <w:rsid w:val="514C6EA6"/>
    <w:rsid w:val="514C95C7"/>
    <w:rsid w:val="514D3056"/>
    <w:rsid w:val="514DD9F4"/>
    <w:rsid w:val="514E3B4C"/>
    <w:rsid w:val="514EC987"/>
    <w:rsid w:val="514ED72A"/>
    <w:rsid w:val="514F94A0"/>
    <w:rsid w:val="514FC806"/>
    <w:rsid w:val="514FF896"/>
    <w:rsid w:val="51504686"/>
    <w:rsid w:val="515280EA"/>
    <w:rsid w:val="51528E67"/>
    <w:rsid w:val="5152D6DD"/>
    <w:rsid w:val="5152EAC9"/>
    <w:rsid w:val="5153D69D"/>
    <w:rsid w:val="5153E819"/>
    <w:rsid w:val="5154D127"/>
    <w:rsid w:val="5155CD2D"/>
    <w:rsid w:val="51577EC9"/>
    <w:rsid w:val="5158178E"/>
    <w:rsid w:val="51586570"/>
    <w:rsid w:val="51596327"/>
    <w:rsid w:val="515AED5C"/>
    <w:rsid w:val="515B6187"/>
    <w:rsid w:val="515C0A15"/>
    <w:rsid w:val="515D8090"/>
    <w:rsid w:val="515DF7AB"/>
    <w:rsid w:val="515E2663"/>
    <w:rsid w:val="5160348F"/>
    <w:rsid w:val="516047DD"/>
    <w:rsid w:val="516102C6"/>
    <w:rsid w:val="51611C7D"/>
    <w:rsid w:val="51611CF8"/>
    <w:rsid w:val="5161F410"/>
    <w:rsid w:val="51622EA6"/>
    <w:rsid w:val="5162301B"/>
    <w:rsid w:val="5162EE31"/>
    <w:rsid w:val="51632BB2"/>
    <w:rsid w:val="5163AFCE"/>
    <w:rsid w:val="5163CDFD"/>
    <w:rsid w:val="5163CF63"/>
    <w:rsid w:val="516589E9"/>
    <w:rsid w:val="51659703"/>
    <w:rsid w:val="51663DB5"/>
    <w:rsid w:val="51666770"/>
    <w:rsid w:val="51666D47"/>
    <w:rsid w:val="5166FFCA"/>
    <w:rsid w:val="51673A2B"/>
    <w:rsid w:val="51682B03"/>
    <w:rsid w:val="5168B3AA"/>
    <w:rsid w:val="5168BC59"/>
    <w:rsid w:val="51690426"/>
    <w:rsid w:val="516974E8"/>
    <w:rsid w:val="5169B624"/>
    <w:rsid w:val="516A2B53"/>
    <w:rsid w:val="516A64CC"/>
    <w:rsid w:val="516ADE4C"/>
    <w:rsid w:val="516BD0C9"/>
    <w:rsid w:val="516BDEF3"/>
    <w:rsid w:val="516C4764"/>
    <w:rsid w:val="516DC23C"/>
    <w:rsid w:val="516F73A6"/>
    <w:rsid w:val="5171BB18"/>
    <w:rsid w:val="517356D8"/>
    <w:rsid w:val="517377C1"/>
    <w:rsid w:val="517442E5"/>
    <w:rsid w:val="51744E57"/>
    <w:rsid w:val="51746894"/>
    <w:rsid w:val="5174B7EB"/>
    <w:rsid w:val="51761CC2"/>
    <w:rsid w:val="51763189"/>
    <w:rsid w:val="51766AB6"/>
    <w:rsid w:val="5176A4DD"/>
    <w:rsid w:val="51771D9C"/>
    <w:rsid w:val="5177BF8E"/>
    <w:rsid w:val="5178F10F"/>
    <w:rsid w:val="51791C9E"/>
    <w:rsid w:val="517A4555"/>
    <w:rsid w:val="517AA5D5"/>
    <w:rsid w:val="517B651E"/>
    <w:rsid w:val="517CE2F4"/>
    <w:rsid w:val="517D001B"/>
    <w:rsid w:val="517D22A0"/>
    <w:rsid w:val="517D40E7"/>
    <w:rsid w:val="517D53D6"/>
    <w:rsid w:val="517D85A8"/>
    <w:rsid w:val="517E45DF"/>
    <w:rsid w:val="517F0C16"/>
    <w:rsid w:val="517F2B6B"/>
    <w:rsid w:val="517F2F84"/>
    <w:rsid w:val="517F45B6"/>
    <w:rsid w:val="517FE42C"/>
    <w:rsid w:val="517FECE8"/>
    <w:rsid w:val="51800887"/>
    <w:rsid w:val="5180C948"/>
    <w:rsid w:val="5181048B"/>
    <w:rsid w:val="5181234B"/>
    <w:rsid w:val="51813A0D"/>
    <w:rsid w:val="51828EF2"/>
    <w:rsid w:val="518368E7"/>
    <w:rsid w:val="5183AC81"/>
    <w:rsid w:val="5185546D"/>
    <w:rsid w:val="518603FA"/>
    <w:rsid w:val="51862EE8"/>
    <w:rsid w:val="5186388B"/>
    <w:rsid w:val="5186E236"/>
    <w:rsid w:val="5187021D"/>
    <w:rsid w:val="518766FB"/>
    <w:rsid w:val="51878ADC"/>
    <w:rsid w:val="518838A9"/>
    <w:rsid w:val="5188B0EE"/>
    <w:rsid w:val="5188BF0E"/>
    <w:rsid w:val="51894C71"/>
    <w:rsid w:val="518ACDED"/>
    <w:rsid w:val="518AF5DE"/>
    <w:rsid w:val="518BA8A6"/>
    <w:rsid w:val="518D3B5C"/>
    <w:rsid w:val="518D8472"/>
    <w:rsid w:val="518E9FE7"/>
    <w:rsid w:val="518EF1F3"/>
    <w:rsid w:val="518F1BF0"/>
    <w:rsid w:val="518FD037"/>
    <w:rsid w:val="51901FCA"/>
    <w:rsid w:val="5193605B"/>
    <w:rsid w:val="5193B9F8"/>
    <w:rsid w:val="519443B9"/>
    <w:rsid w:val="519467D2"/>
    <w:rsid w:val="51964F10"/>
    <w:rsid w:val="51975855"/>
    <w:rsid w:val="5197F7AF"/>
    <w:rsid w:val="51984E0C"/>
    <w:rsid w:val="5198EEAD"/>
    <w:rsid w:val="5199995F"/>
    <w:rsid w:val="5199F4E8"/>
    <w:rsid w:val="519A6386"/>
    <w:rsid w:val="519AE385"/>
    <w:rsid w:val="519B727D"/>
    <w:rsid w:val="519B732B"/>
    <w:rsid w:val="519BA582"/>
    <w:rsid w:val="519BE8F9"/>
    <w:rsid w:val="519C6994"/>
    <w:rsid w:val="519D2FCE"/>
    <w:rsid w:val="519EE950"/>
    <w:rsid w:val="519FE977"/>
    <w:rsid w:val="51A0D763"/>
    <w:rsid w:val="51A18AA7"/>
    <w:rsid w:val="51A1F0A9"/>
    <w:rsid w:val="51A3E812"/>
    <w:rsid w:val="51A41E07"/>
    <w:rsid w:val="51A554B3"/>
    <w:rsid w:val="51A557A1"/>
    <w:rsid w:val="51A5A7FE"/>
    <w:rsid w:val="51A6EBC8"/>
    <w:rsid w:val="51A73B35"/>
    <w:rsid w:val="51A9A653"/>
    <w:rsid w:val="51AA8FB9"/>
    <w:rsid w:val="51AAE821"/>
    <w:rsid w:val="51AAFF44"/>
    <w:rsid w:val="51AB1BFB"/>
    <w:rsid w:val="51AC09CC"/>
    <w:rsid w:val="51AC9D54"/>
    <w:rsid w:val="51AC9FFB"/>
    <w:rsid w:val="51ACBCC6"/>
    <w:rsid w:val="51AD6F91"/>
    <w:rsid w:val="51AD804A"/>
    <w:rsid w:val="51AE3612"/>
    <w:rsid w:val="51AF2A6E"/>
    <w:rsid w:val="51AF7819"/>
    <w:rsid w:val="51AFE148"/>
    <w:rsid w:val="51B32448"/>
    <w:rsid w:val="51B40314"/>
    <w:rsid w:val="51B46534"/>
    <w:rsid w:val="51B46F00"/>
    <w:rsid w:val="51B4C62C"/>
    <w:rsid w:val="51B4E565"/>
    <w:rsid w:val="51B568BB"/>
    <w:rsid w:val="51B656FC"/>
    <w:rsid w:val="51B7FC8B"/>
    <w:rsid w:val="51B98A59"/>
    <w:rsid w:val="51BA2685"/>
    <w:rsid w:val="51BA7986"/>
    <w:rsid w:val="51BA902D"/>
    <w:rsid w:val="51BAEF71"/>
    <w:rsid w:val="51BB46D2"/>
    <w:rsid w:val="51BB673A"/>
    <w:rsid w:val="51BB9A24"/>
    <w:rsid w:val="51BCEE92"/>
    <w:rsid w:val="51BDF2B5"/>
    <w:rsid w:val="51C03C51"/>
    <w:rsid w:val="51C04344"/>
    <w:rsid w:val="51C04D02"/>
    <w:rsid w:val="51C07AD2"/>
    <w:rsid w:val="51C1D6AB"/>
    <w:rsid w:val="51C1FBC6"/>
    <w:rsid w:val="51C209F4"/>
    <w:rsid w:val="51C25828"/>
    <w:rsid w:val="51C2914A"/>
    <w:rsid w:val="51C2C36E"/>
    <w:rsid w:val="51C2EED2"/>
    <w:rsid w:val="51C2F377"/>
    <w:rsid w:val="51C38BC6"/>
    <w:rsid w:val="51C5AFE2"/>
    <w:rsid w:val="51C69721"/>
    <w:rsid w:val="51C83ECB"/>
    <w:rsid w:val="51C962E8"/>
    <w:rsid w:val="51C9FE54"/>
    <w:rsid w:val="51CA5175"/>
    <w:rsid w:val="51CABB71"/>
    <w:rsid w:val="51CADF32"/>
    <w:rsid w:val="51CB8695"/>
    <w:rsid w:val="51CB8DDE"/>
    <w:rsid w:val="51CCF5CB"/>
    <w:rsid w:val="51CD0F7E"/>
    <w:rsid w:val="51CD1C9C"/>
    <w:rsid w:val="51CD534A"/>
    <w:rsid w:val="51CDD604"/>
    <w:rsid w:val="51CE2759"/>
    <w:rsid w:val="51CE3860"/>
    <w:rsid w:val="51CF40B3"/>
    <w:rsid w:val="51D062F5"/>
    <w:rsid w:val="51D1D4E7"/>
    <w:rsid w:val="51D25595"/>
    <w:rsid w:val="51D2CB91"/>
    <w:rsid w:val="51D2EC0C"/>
    <w:rsid w:val="51D382F6"/>
    <w:rsid w:val="51D3C3B7"/>
    <w:rsid w:val="51D4615A"/>
    <w:rsid w:val="51D46EF4"/>
    <w:rsid w:val="51D4C35D"/>
    <w:rsid w:val="51D4D5BF"/>
    <w:rsid w:val="51D4E646"/>
    <w:rsid w:val="51D4E7FA"/>
    <w:rsid w:val="51D51066"/>
    <w:rsid w:val="51D63480"/>
    <w:rsid w:val="51D6E245"/>
    <w:rsid w:val="51D7CC2E"/>
    <w:rsid w:val="51D8BE80"/>
    <w:rsid w:val="51D9F0CC"/>
    <w:rsid w:val="51DA6ACF"/>
    <w:rsid w:val="51DA75D3"/>
    <w:rsid w:val="51DB51A4"/>
    <w:rsid w:val="51DBAB66"/>
    <w:rsid w:val="51DBCB80"/>
    <w:rsid w:val="51DC0D29"/>
    <w:rsid w:val="51DD93D5"/>
    <w:rsid w:val="51DE5341"/>
    <w:rsid w:val="51DF0B28"/>
    <w:rsid w:val="51DF0C92"/>
    <w:rsid w:val="51E057A5"/>
    <w:rsid w:val="51E0B052"/>
    <w:rsid w:val="51E110E8"/>
    <w:rsid w:val="51E18B9C"/>
    <w:rsid w:val="51E1AD5A"/>
    <w:rsid w:val="51E1F646"/>
    <w:rsid w:val="51E233B7"/>
    <w:rsid w:val="51E309C6"/>
    <w:rsid w:val="51E35414"/>
    <w:rsid w:val="51E35AF4"/>
    <w:rsid w:val="51E3C120"/>
    <w:rsid w:val="51E3DF97"/>
    <w:rsid w:val="51E47A81"/>
    <w:rsid w:val="51E49D15"/>
    <w:rsid w:val="51E62BEA"/>
    <w:rsid w:val="51E67726"/>
    <w:rsid w:val="51E76922"/>
    <w:rsid w:val="51E868F5"/>
    <w:rsid w:val="51E86B41"/>
    <w:rsid w:val="51E88EF1"/>
    <w:rsid w:val="51E8E63D"/>
    <w:rsid w:val="51E90222"/>
    <w:rsid w:val="51E903A4"/>
    <w:rsid w:val="51E929BC"/>
    <w:rsid w:val="51E94C37"/>
    <w:rsid w:val="51E9E0E1"/>
    <w:rsid w:val="51EA1384"/>
    <w:rsid w:val="51EAB142"/>
    <w:rsid w:val="51EB1E7E"/>
    <w:rsid w:val="51EC22B9"/>
    <w:rsid w:val="51EC5095"/>
    <w:rsid w:val="51EC8CD1"/>
    <w:rsid w:val="51ECDD87"/>
    <w:rsid w:val="51ED2EFB"/>
    <w:rsid w:val="51EE205A"/>
    <w:rsid w:val="51EE4DFC"/>
    <w:rsid w:val="51EF3128"/>
    <w:rsid w:val="51EFB8EB"/>
    <w:rsid w:val="51F07B85"/>
    <w:rsid w:val="51F36209"/>
    <w:rsid w:val="51F36FAE"/>
    <w:rsid w:val="51F3704C"/>
    <w:rsid w:val="51F3EFF4"/>
    <w:rsid w:val="51F4480D"/>
    <w:rsid w:val="51F4B90D"/>
    <w:rsid w:val="51F55E33"/>
    <w:rsid w:val="51F5C7D7"/>
    <w:rsid w:val="51F997E7"/>
    <w:rsid w:val="51FAF179"/>
    <w:rsid w:val="51FB2CA8"/>
    <w:rsid w:val="51FB99FE"/>
    <w:rsid w:val="51FC4733"/>
    <w:rsid w:val="51FC7B8E"/>
    <w:rsid w:val="51FE3CD1"/>
    <w:rsid w:val="51FF0DAF"/>
    <w:rsid w:val="51FF73DF"/>
    <w:rsid w:val="51FF7AA0"/>
    <w:rsid w:val="51FF9CAC"/>
    <w:rsid w:val="51FFE215"/>
    <w:rsid w:val="5200B0F7"/>
    <w:rsid w:val="52010812"/>
    <w:rsid w:val="5201292C"/>
    <w:rsid w:val="52014A14"/>
    <w:rsid w:val="520225B5"/>
    <w:rsid w:val="520371BD"/>
    <w:rsid w:val="5204679E"/>
    <w:rsid w:val="5204E86E"/>
    <w:rsid w:val="520581BF"/>
    <w:rsid w:val="52062461"/>
    <w:rsid w:val="5206D068"/>
    <w:rsid w:val="5207FC2E"/>
    <w:rsid w:val="5208E889"/>
    <w:rsid w:val="5208F196"/>
    <w:rsid w:val="5209B730"/>
    <w:rsid w:val="520A0167"/>
    <w:rsid w:val="520A454B"/>
    <w:rsid w:val="520D5F12"/>
    <w:rsid w:val="520DD3D8"/>
    <w:rsid w:val="520E9CF9"/>
    <w:rsid w:val="521078CA"/>
    <w:rsid w:val="5210D827"/>
    <w:rsid w:val="5210EABC"/>
    <w:rsid w:val="521255FB"/>
    <w:rsid w:val="5213C8C6"/>
    <w:rsid w:val="5213EF08"/>
    <w:rsid w:val="5214118E"/>
    <w:rsid w:val="52142FE1"/>
    <w:rsid w:val="52157972"/>
    <w:rsid w:val="52157AEF"/>
    <w:rsid w:val="5215B9A5"/>
    <w:rsid w:val="52189579"/>
    <w:rsid w:val="5218BDAF"/>
    <w:rsid w:val="52190C80"/>
    <w:rsid w:val="5219E7F7"/>
    <w:rsid w:val="521A57FC"/>
    <w:rsid w:val="521AC9D3"/>
    <w:rsid w:val="521B48CE"/>
    <w:rsid w:val="521B51D6"/>
    <w:rsid w:val="521B8098"/>
    <w:rsid w:val="521B9F94"/>
    <w:rsid w:val="521CB0A2"/>
    <w:rsid w:val="521D93C1"/>
    <w:rsid w:val="521EE54A"/>
    <w:rsid w:val="521EEF29"/>
    <w:rsid w:val="521F92A9"/>
    <w:rsid w:val="522006F4"/>
    <w:rsid w:val="52200FB6"/>
    <w:rsid w:val="52207343"/>
    <w:rsid w:val="52211E90"/>
    <w:rsid w:val="52222DFD"/>
    <w:rsid w:val="52223E9A"/>
    <w:rsid w:val="5222538F"/>
    <w:rsid w:val="52226DA4"/>
    <w:rsid w:val="5222C261"/>
    <w:rsid w:val="52238590"/>
    <w:rsid w:val="5223AF9A"/>
    <w:rsid w:val="522453E4"/>
    <w:rsid w:val="52245BFD"/>
    <w:rsid w:val="52245F9D"/>
    <w:rsid w:val="5225460B"/>
    <w:rsid w:val="5225AA9B"/>
    <w:rsid w:val="52261CDF"/>
    <w:rsid w:val="5226D82D"/>
    <w:rsid w:val="52273257"/>
    <w:rsid w:val="52273FB7"/>
    <w:rsid w:val="5228C1CD"/>
    <w:rsid w:val="52290B8B"/>
    <w:rsid w:val="5229FE96"/>
    <w:rsid w:val="522C1D47"/>
    <w:rsid w:val="522D802F"/>
    <w:rsid w:val="522DA584"/>
    <w:rsid w:val="522E8639"/>
    <w:rsid w:val="52320B43"/>
    <w:rsid w:val="52322EE9"/>
    <w:rsid w:val="5232E4B6"/>
    <w:rsid w:val="52342BF4"/>
    <w:rsid w:val="523458ED"/>
    <w:rsid w:val="52349A19"/>
    <w:rsid w:val="52361529"/>
    <w:rsid w:val="52372C33"/>
    <w:rsid w:val="52382A88"/>
    <w:rsid w:val="52382C22"/>
    <w:rsid w:val="5238F1A7"/>
    <w:rsid w:val="52394B56"/>
    <w:rsid w:val="5239818E"/>
    <w:rsid w:val="523A3906"/>
    <w:rsid w:val="523AC196"/>
    <w:rsid w:val="523BCF39"/>
    <w:rsid w:val="523C6F6C"/>
    <w:rsid w:val="523CB36F"/>
    <w:rsid w:val="523CC6B1"/>
    <w:rsid w:val="523D54E3"/>
    <w:rsid w:val="523D5BC8"/>
    <w:rsid w:val="523DC411"/>
    <w:rsid w:val="523DDEC5"/>
    <w:rsid w:val="523E53CC"/>
    <w:rsid w:val="523EA3AC"/>
    <w:rsid w:val="524023B5"/>
    <w:rsid w:val="5240E256"/>
    <w:rsid w:val="52412156"/>
    <w:rsid w:val="5241519D"/>
    <w:rsid w:val="5241A9B7"/>
    <w:rsid w:val="52439192"/>
    <w:rsid w:val="5244CEC8"/>
    <w:rsid w:val="5244FCCA"/>
    <w:rsid w:val="52450A56"/>
    <w:rsid w:val="5245DF0A"/>
    <w:rsid w:val="5246C711"/>
    <w:rsid w:val="52473202"/>
    <w:rsid w:val="524950C3"/>
    <w:rsid w:val="524A216C"/>
    <w:rsid w:val="524A5EAB"/>
    <w:rsid w:val="524B2D50"/>
    <w:rsid w:val="524B3584"/>
    <w:rsid w:val="524C1D58"/>
    <w:rsid w:val="524CDF52"/>
    <w:rsid w:val="524D195E"/>
    <w:rsid w:val="524D8CBC"/>
    <w:rsid w:val="524E61A9"/>
    <w:rsid w:val="524E63AE"/>
    <w:rsid w:val="524E7998"/>
    <w:rsid w:val="524E8FB7"/>
    <w:rsid w:val="524ECDBA"/>
    <w:rsid w:val="524F023C"/>
    <w:rsid w:val="52506177"/>
    <w:rsid w:val="52506246"/>
    <w:rsid w:val="5250CC5A"/>
    <w:rsid w:val="525139AC"/>
    <w:rsid w:val="5251707C"/>
    <w:rsid w:val="52518F36"/>
    <w:rsid w:val="5251DB68"/>
    <w:rsid w:val="5252DF01"/>
    <w:rsid w:val="5253801D"/>
    <w:rsid w:val="5254C5D0"/>
    <w:rsid w:val="52555192"/>
    <w:rsid w:val="525A8656"/>
    <w:rsid w:val="525BE0FA"/>
    <w:rsid w:val="525D32BD"/>
    <w:rsid w:val="525D64D8"/>
    <w:rsid w:val="525E96A5"/>
    <w:rsid w:val="525E9E88"/>
    <w:rsid w:val="525F4286"/>
    <w:rsid w:val="52600307"/>
    <w:rsid w:val="52602B08"/>
    <w:rsid w:val="5260FA54"/>
    <w:rsid w:val="52610369"/>
    <w:rsid w:val="5261F2D0"/>
    <w:rsid w:val="52620332"/>
    <w:rsid w:val="52621D46"/>
    <w:rsid w:val="52627A70"/>
    <w:rsid w:val="5262E03F"/>
    <w:rsid w:val="5263FFF6"/>
    <w:rsid w:val="52640466"/>
    <w:rsid w:val="526461A9"/>
    <w:rsid w:val="5264C855"/>
    <w:rsid w:val="52650819"/>
    <w:rsid w:val="5265181A"/>
    <w:rsid w:val="52652767"/>
    <w:rsid w:val="5266768E"/>
    <w:rsid w:val="52682102"/>
    <w:rsid w:val="5268988A"/>
    <w:rsid w:val="526A9664"/>
    <w:rsid w:val="526B53CD"/>
    <w:rsid w:val="526B7F7E"/>
    <w:rsid w:val="526C8192"/>
    <w:rsid w:val="526E967D"/>
    <w:rsid w:val="526F5EB2"/>
    <w:rsid w:val="526F6346"/>
    <w:rsid w:val="52704FCA"/>
    <w:rsid w:val="5270D22C"/>
    <w:rsid w:val="5271BB36"/>
    <w:rsid w:val="52724718"/>
    <w:rsid w:val="5272D9FC"/>
    <w:rsid w:val="5273B735"/>
    <w:rsid w:val="5274F972"/>
    <w:rsid w:val="5275645F"/>
    <w:rsid w:val="52756676"/>
    <w:rsid w:val="527582E7"/>
    <w:rsid w:val="527600E4"/>
    <w:rsid w:val="52761199"/>
    <w:rsid w:val="52764AE8"/>
    <w:rsid w:val="527666C5"/>
    <w:rsid w:val="5276B44B"/>
    <w:rsid w:val="5276D239"/>
    <w:rsid w:val="52774DFE"/>
    <w:rsid w:val="52775ADF"/>
    <w:rsid w:val="52776B16"/>
    <w:rsid w:val="52777988"/>
    <w:rsid w:val="52779934"/>
    <w:rsid w:val="52783E0B"/>
    <w:rsid w:val="5278E7D3"/>
    <w:rsid w:val="5279E648"/>
    <w:rsid w:val="527AEFFE"/>
    <w:rsid w:val="527B25F3"/>
    <w:rsid w:val="527B7C56"/>
    <w:rsid w:val="527B9685"/>
    <w:rsid w:val="527BD1E6"/>
    <w:rsid w:val="527C5BEF"/>
    <w:rsid w:val="527D83CB"/>
    <w:rsid w:val="527D885B"/>
    <w:rsid w:val="527DB388"/>
    <w:rsid w:val="527DC80F"/>
    <w:rsid w:val="527DFA32"/>
    <w:rsid w:val="527E02F2"/>
    <w:rsid w:val="527E43A3"/>
    <w:rsid w:val="527E4AA9"/>
    <w:rsid w:val="527EE729"/>
    <w:rsid w:val="527FA669"/>
    <w:rsid w:val="528039BF"/>
    <w:rsid w:val="5280E3FB"/>
    <w:rsid w:val="52813D29"/>
    <w:rsid w:val="52815BC7"/>
    <w:rsid w:val="5283472E"/>
    <w:rsid w:val="52836CB6"/>
    <w:rsid w:val="5284D77F"/>
    <w:rsid w:val="52864DBD"/>
    <w:rsid w:val="5286B9B4"/>
    <w:rsid w:val="5286E3C2"/>
    <w:rsid w:val="52876954"/>
    <w:rsid w:val="5288363A"/>
    <w:rsid w:val="5289D343"/>
    <w:rsid w:val="5289DE2E"/>
    <w:rsid w:val="528A90CD"/>
    <w:rsid w:val="528B0411"/>
    <w:rsid w:val="528B22FC"/>
    <w:rsid w:val="528B580D"/>
    <w:rsid w:val="528BA865"/>
    <w:rsid w:val="528CBD80"/>
    <w:rsid w:val="528CF67D"/>
    <w:rsid w:val="528DACE7"/>
    <w:rsid w:val="528E4A3B"/>
    <w:rsid w:val="528EB10E"/>
    <w:rsid w:val="528EC068"/>
    <w:rsid w:val="528ED230"/>
    <w:rsid w:val="528EEFE2"/>
    <w:rsid w:val="528FCDC1"/>
    <w:rsid w:val="5291E7D8"/>
    <w:rsid w:val="5292478D"/>
    <w:rsid w:val="52925487"/>
    <w:rsid w:val="5292C7EA"/>
    <w:rsid w:val="5295AB9A"/>
    <w:rsid w:val="5296A384"/>
    <w:rsid w:val="5296C5D5"/>
    <w:rsid w:val="52988E7B"/>
    <w:rsid w:val="52991198"/>
    <w:rsid w:val="52992FAB"/>
    <w:rsid w:val="52993656"/>
    <w:rsid w:val="5299562A"/>
    <w:rsid w:val="5299F5D7"/>
    <w:rsid w:val="529C6D68"/>
    <w:rsid w:val="529DF28A"/>
    <w:rsid w:val="529E92B7"/>
    <w:rsid w:val="52A00B31"/>
    <w:rsid w:val="52A01F58"/>
    <w:rsid w:val="52A03527"/>
    <w:rsid w:val="52A071B3"/>
    <w:rsid w:val="52A1388C"/>
    <w:rsid w:val="52A21A5E"/>
    <w:rsid w:val="52A27AAD"/>
    <w:rsid w:val="52A4EA3C"/>
    <w:rsid w:val="52A5DCF3"/>
    <w:rsid w:val="52A64DEA"/>
    <w:rsid w:val="52A651E9"/>
    <w:rsid w:val="52A7AFF8"/>
    <w:rsid w:val="52A92818"/>
    <w:rsid w:val="52A9477D"/>
    <w:rsid w:val="52A99CC5"/>
    <w:rsid w:val="52A9C7E5"/>
    <w:rsid w:val="52AA309E"/>
    <w:rsid w:val="52AA3652"/>
    <w:rsid w:val="52AA4D45"/>
    <w:rsid w:val="52AA7634"/>
    <w:rsid w:val="52AC0758"/>
    <w:rsid w:val="52ACBECA"/>
    <w:rsid w:val="52AD3E46"/>
    <w:rsid w:val="52ADBFC6"/>
    <w:rsid w:val="52AEF31D"/>
    <w:rsid w:val="52AF24E1"/>
    <w:rsid w:val="52B0B4CB"/>
    <w:rsid w:val="52B0C298"/>
    <w:rsid w:val="52B11F62"/>
    <w:rsid w:val="52B25C04"/>
    <w:rsid w:val="52B3C65B"/>
    <w:rsid w:val="52B4DF14"/>
    <w:rsid w:val="52B5C805"/>
    <w:rsid w:val="52B65881"/>
    <w:rsid w:val="52B658DB"/>
    <w:rsid w:val="52B709A1"/>
    <w:rsid w:val="52B7EEFD"/>
    <w:rsid w:val="52B82E19"/>
    <w:rsid w:val="52B8F39C"/>
    <w:rsid w:val="52B9BE1A"/>
    <w:rsid w:val="52BA9F06"/>
    <w:rsid w:val="52BB5C05"/>
    <w:rsid w:val="52BD8098"/>
    <w:rsid w:val="52BDA1D4"/>
    <w:rsid w:val="52BE21D9"/>
    <w:rsid w:val="52BEB004"/>
    <w:rsid w:val="52BF747F"/>
    <w:rsid w:val="52C072AB"/>
    <w:rsid w:val="52C157BD"/>
    <w:rsid w:val="52C24B61"/>
    <w:rsid w:val="52C2AD3E"/>
    <w:rsid w:val="52C2F275"/>
    <w:rsid w:val="52C33E2E"/>
    <w:rsid w:val="52C3542F"/>
    <w:rsid w:val="52C5B561"/>
    <w:rsid w:val="52C614D7"/>
    <w:rsid w:val="52C67946"/>
    <w:rsid w:val="52C6CE5D"/>
    <w:rsid w:val="52C7B511"/>
    <w:rsid w:val="52C8BEC1"/>
    <w:rsid w:val="52C949CB"/>
    <w:rsid w:val="52CB1495"/>
    <w:rsid w:val="52CB223A"/>
    <w:rsid w:val="52CDF1BB"/>
    <w:rsid w:val="52CE09D7"/>
    <w:rsid w:val="52CE0DFC"/>
    <w:rsid w:val="52CEE754"/>
    <w:rsid w:val="52D05C2C"/>
    <w:rsid w:val="52D0D0E7"/>
    <w:rsid w:val="52D0D9A7"/>
    <w:rsid w:val="52D0E4CF"/>
    <w:rsid w:val="52D10578"/>
    <w:rsid w:val="52D13793"/>
    <w:rsid w:val="52D26048"/>
    <w:rsid w:val="52D2757C"/>
    <w:rsid w:val="52D27FFA"/>
    <w:rsid w:val="52D3D9DB"/>
    <w:rsid w:val="52D4784A"/>
    <w:rsid w:val="52D537A3"/>
    <w:rsid w:val="52D560BF"/>
    <w:rsid w:val="52D63D0A"/>
    <w:rsid w:val="52D664EE"/>
    <w:rsid w:val="52D6CB32"/>
    <w:rsid w:val="52D7F314"/>
    <w:rsid w:val="52D7F72C"/>
    <w:rsid w:val="52D82762"/>
    <w:rsid w:val="52D9DA03"/>
    <w:rsid w:val="52DABACA"/>
    <w:rsid w:val="52DAF9BF"/>
    <w:rsid w:val="52DB8150"/>
    <w:rsid w:val="52DB845A"/>
    <w:rsid w:val="52DB94EC"/>
    <w:rsid w:val="52DB9D26"/>
    <w:rsid w:val="52DC3644"/>
    <w:rsid w:val="52DD015A"/>
    <w:rsid w:val="52DD649B"/>
    <w:rsid w:val="52DDF97D"/>
    <w:rsid w:val="52DE0B95"/>
    <w:rsid w:val="52DFABDB"/>
    <w:rsid w:val="52E0C9CB"/>
    <w:rsid w:val="52E17C07"/>
    <w:rsid w:val="52E21AE6"/>
    <w:rsid w:val="52E265C2"/>
    <w:rsid w:val="52E27B96"/>
    <w:rsid w:val="52E58C40"/>
    <w:rsid w:val="52E60CB1"/>
    <w:rsid w:val="52E6DF85"/>
    <w:rsid w:val="52E71EBC"/>
    <w:rsid w:val="52E75857"/>
    <w:rsid w:val="52E8972A"/>
    <w:rsid w:val="52E966AC"/>
    <w:rsid w:val="52E97DE2"/>
    <w:rsid w:val="52EA197C"/>
    <w:rsid w:val="52EA8FC2"/>
    <w:rsid w:val="52ECDB24"/>
    <w:rsid w:val="52ED5CD2"/>
    <w:rsid w:val="52ED91EF"/>
    <w:rsid w:val="52EE02CC"/>
    <w:rsid w:val="52EE3C1B"/>
    <w:rsid w:val="52EE805A"/>
    <w:rsid w:val="52EF1D55"/>
    <w:rsid w:val="52EF2283"/>
    <w:rsid w:val="52EF471E"/>
    <w:rsid w:val="52EFE87A"/>
    <w:rsid w:val="52F0709B"/>
    <w:rsid w:val="52F0BDEC"/>
    <w:rsid w:val="52F1878B"/>
    <w:rsid w:val="52F25078"/>
    <w:rsid w:val="52F2BB02"/>
    <w:rsid w:val="52F36FB6"/>
    <w:rsid w:val="52F3C0C9"/>
    <w:rsid w:val="52F42E8B"/>
    <w:rsid w:val="52F44637"/>
    <w:rsid w:val="52F4A0FD"/>
    <w:rsid w:val="52F4A9AA"/>
    <w:rsid w:val="52F4DD54"/>
    <w:rsid w:val="52F5BDFB"/>
    <w:rsid w:val="52F60AFE"/>
    <w:rsid w:val="52F72E92"/>
    <w:rsid w:val="52F7BF85"/>
    <w:rsid w:val="52F7F33B"/>
    <w:rsid w:val="52F832DF"/>
    <w:rsid w:val="52F9DF94"/>
    <w:rsid w:val="52F9EA0C"/>
    <w:rsid w:val="52FA2E4A"/>
    <w:rsid w:val="52FAB7D9"/>
    <w:rsid w:val="52FAE544"/>
    <w:rsid w:val="52FB6374"/>
    <w:rsid w:val="52FB67A3"/>
    <w:rsid w:val="52FD587E"/>
    <w:rsid w:val="52FD9AFC"/>
    <w:rsid w:val="52FDAE3F"/>
    <w:rsid w:val="52FEF1C6"/>
    <w:rsid w:val="52FF2F90"/>
    <w:rsid w:val="53004130"/>
    <w:rsid w:val="53014F0A"/>
    <w:rsid w:val="53018553"/>
    <w:rsid w:val="5301D3D8"/>
    <w:rsid w:val="5302A2EF"/>
    <w:rsid w:val="53047CDD"/>
    <w:rsid w:val="530561C8"/>
    <w:rsid w:val="5306117F"/>
    <w:rsid w:val="530761B7"/>
    <w:rsid w:val="5307A12A"/>
    <w:rsid w:val="5307D316"/>
    <w:rsid w:val="5307E7F2"/>
    <w:rsid w:val="5307F1A5"/>
    <w:rsid w:val="530819C9"/>
    <w:rsid w:val="53087885"/>
    <w:rsid w:val="5309539C"/>
    <w:rsid w:val="530B5A4B"/>
    <w:rsid w:val="530E8415"/>
    <w:rsid w:val="530EDCCE"/>
    <w:rsid w:val="530EE32D"/>
    <w:rsid w:val="53100A92"/>
    <w:rsid w:val="53102D13"/>
    <w:rsid w:val="53110D06"/>
    <w:rsid w:val="531127F1"/>
    <w:rsid w:val="5311F364"/>
    <w:rsid w:val="5311FB07"/>
    <w:rsid w:val="53124338"/>
    <w:rsid w:val="5313C49A"/>
    <w:rsid w:val="53147369"/>
    <w:rsid w:val="5314E1A7"/>
    <w:rsid w:val="5315C9BA"/>
    <w:rsid w:val="5315CDA4"/>
    <w:rsid w:val="53161F88"/>
    <w:rsid w:val="53163FF1"/>
    <w:rsid w:val="53166547"/>
    <w:rsid w:val="53175974"/>
    <w:rsid w:val="5317E6D4"/>
    <w:rsid w:val="5318CBDB"/>
    <w:rsid w:val="531924E5"/>
    <w:rsid w:val="531928BE"/>
    <w:rsid w:val="531BCDFB"/>
    <w:rsid w:val="531C23D5"/>
    <w:rsid w:val="531C6F3A"/>
    <w:rsid w:val="531DA51F"/>
    <w:rsid w:val="531DC56D"/>
    <w:rsid w:val="531E31F8"/>
    <w:rsid w:val="531E3BE4"/>
    <w:rsid w:val="531EBA23"/>
    <w:rsid w:val="531F7705"/>
    <w:rsid w:val="5320A3F5"/>
    <w:rsid w:val="53212A62"/>
    <w:rsid w:val="53215D83"/>
    <w:rsid w:val="5321E64D"/>
    <w:rsid w:val="53225B1F"/>
    <w:rsid w:val="53233332"/>
    <w:rsid w:val="53237578"/>
    <w:rsid w:val="5323CF9A"/>
    <w:rsid w:val="5324BD29"/>
    <w:rsid w:val="53250B57"/>
    <w:rsid w:val="53254DD4"/>
    <w:rsid w:val="53259D8F"/>
    <w:rsid w:val="5325E0EB"/>
    <w:rsid w:val="5326623A"/>
    <w:rsid w:val="5326849D"/>
    <w:rsid w:val="5326C746"/>
    <w:rsid w:val="532714D3"/>
    <w:rsid w:val="532730BC"/>
    <w:rsid w:val="5327662E"/>
    <w:rsid w:val="53290858"/>
    <w:rsid w:val="532980D1"/>
    <w:rsid w:val="5329F31F"/>
    <w:rsid w:val="532A43CF"/>
    <w:rsid w:val="532A7650"/>
    <w:rsid w:val="532AE0F0"/>
    <w:rsid w:val="532CAC19"/>
    <w:rsid w:val="532CB034"/>
    <w:rsid w:val="532D0DF3"/>
    <w:rsid w:val="532D1128"/>
    <w:rsid w:val="532D5F94"/>
    <w:rsid w:val="532DE80F"/>
    <w:rsid w:val="532E333D"/>
    <w:rsid w:val="532E72B5"/>
    <w:rsid w:val="532EBAD5"/>
    <w:rsid w:val="532EC2A0"/>
    <w:rsid w:val="532F3728"/>
    <w:rsid w:val="532F52F2"/>
    <w:rsid w:val="532F6CD9"/>
    <w:rsid w:val="53306BC3"/>
    <w:rsid w:val="533085DE"/>
    <w:rsid w:val="5330FAC8"/>
    <w:rsid w:val="53313914"/>
    <w:rsid w:val="53330B66"/>
    <w:rsid w:val="5334A098"/>
    <w:rsid w:val="5334FA22"/>
    <w:rsid w:val="533509E4"/>
    <w:rsid w:val="5335EE61"/>
    <w:rsid w:val="5336C735"/>
    <w:rsid w:val="5339D54F"/>
    <w:rsid w:val="533AB980"/>
    <w:rsid w:val="533B9B71"/>
    <w:rsid w:val="533C0373"/>
    <w:rsid w:val="533C39DD"/>
    <w:rsid w:val="533D4D79"/>
    <w:rsid w:val="533D8563"/>
    <w:rsid w:val="533D8984"/>
    <w:rsid w:val="533DBCE5"/>
    <w:rsid w:val="533E293C"/>
    <w:rsid w:val="533F1650"/>
    <w:rsid w:val="533FDC9C"/>
    <w:rsid w:val="534081B6"/>
    <w:rsid w:val="534163AB"/>
    <w:rsid w:val="5341D74B"/>
    <w:rsid w:val="5342273C"/>
    <w:rsid w:val="53424773"/>
    <w:rsid w:val="53428A11"/>
    <w:rsid w:val="5343900D"/>
    <w:rsid w:val="534391FB"/>
    <w:rsid w:val="5343A87C"/>
    <w:rsid w:val="5343CCEC"/>
    <w:rsid w:val="534500D1"/>
    <w:rsid w:val="53453A15"/>
    <w:rsid w:val="53468AA0"/>
    <w:rsid w:val="5347B42A"/>
    <w:rsid w:val="5347DA2D"/>
    <w:rsid w:val="5348CC61"/>
    <w:rsid w:val="5348ECEC"/>
    <w:rsid w:val="5349523A"/>
    <w:rsid w:val="5349A2E8"/>
    <w:rsid w:val="5349E535"/>
    <w:rsid w:val="5349F9F5"/>
    <w:rsid w:val="534A4718"/>
    <w:rsid w:val="534B0235"/>
    <w:rsid w:val="534E364D"/>
    <w:rsid w:val="534F75CF"/>
    <w:rsid w:val="53502895"/>
    <w:rsid w:val="5350DCCD"/>
    <w:rsid w:val="5351311B"/>
    <w:rsid w:val="53517714"/>
    <w:rsid w:val="5351F458"/>
    <w:rsid w:val="535265B1"/>
    <w:rsid w:val="5352CB82"/>
    <w:rsid w:val="53533B87"/>
    <w:rsid w:val="535451EC"/>
    <w:rsid w:val="5355F7A6"/>
    <w:rsid w:val="5356550A"/>
    <w:rsid w:val="53567C44"/>
    <w:rsid w:val="53572223"/>
    <w:rsid w:val="5357D3A5"/>
    <w:rsid w:val="5357FE99"/>
    <w:rsid w:val="53586426"/>
    <w:rsid w:val="5358A425"/>
    <w:rsid w:val="5358DD52"/>
    <w:rsid w:val="5359EACD"/>
    <w:rsid w:val="535AB932"/>
    <w:rsid w:val="535AF5EC"/>
    <w:rsid w:val="535BAF92"/>
    <w:rsid w:val="535C9654"/>
    <w:rsid w:val="535D0707"/>
    <w:rsid w:val="535DC383"/>
    <w:rsid w:val="535E8AA8"/>
    <w:rsid w:val="535F681C"/>
    <w:rsid w:val="5360BD05"/>
    <w:rsid w:val="53615122"/>
    <w:rsid w:val="53621C6C"/>
    <w:rsid w:val="53627747"/>
    <w:rsid w:val="53632940"/>
    <w:rsid w:val="53636836"/>
    <w:rsid w:val="5364313A"/>
    <w:rsid w:val="5365EA4B"/>
    <w:rsid w:val="53674C58"/>
    <w:rsid w:val="5367AAF7"/>
    <w:rsid w:val="5367C52B"/>
    <w:rsid w:val="5367CA3F"/>
    <w:rsid w:val="5368819F"/>
    <w:rsid w:val="5368E2F5"/>
    <w:rsid w:val="5369AF9A"/>
    <w:rsid w:val="5369D630"/>
    <w:rsid w:val="5369EA95"/>
    <w:rsid w:val="536A51A3"/>
    <w:rsid w:val="536A85DE"/>
    <w:rsid w:val="536A9337"/>
    <w:rsid w:val="536AB2EC"/>
    <w:rsid w:val="536B0120"/>
    <w:rsid w:val="536B04CA"/>
    <w:rsid w:val="536C8E05"/>
    <w:rsid w:val="536C916D"/>
    <w:rsid w:val="536D5B67"/>
    <w:rsid w:val="536D9FBD"/>
    <w:rsid w:val="536E779E"/>
    <w:rsid w:val="536F4C5D"/>
    <w:rsid w:val="537023E4"/>
    <w:rsid w:val="537060B2"/>
    <w:rsid w:val="5370ABC3"/>
    <w:rsid w:val="5371DD0D"/>
    <w:rsid w:val="5372BC50"/>
    <w:rsid w:val="5372D88D"/>
    <w:rsid w:val="5375057D"/>
    <w:rsid w:val="53750999"/>
    <w:rsid w:val="53761E09"/>
    <w:rsid w:val="53762B0C"/>
    <w:rsid w:val="53765E7B"/>
    <w:rsid w:val="53776B2A"/>
    <w:rsid w:val="537853E7"/>
    <w:rsid w:val="53787144"/>
    <w:rsid w:val="5379053F"/>
    <w:rsid w:val="537B4DDE"/>
    <w:rsid w:val="537F4AC0"/>
    <w:rsid w:val="5380DF55"/>
    <w:rsid w:val="5380F6FA"/>
    <w:rsid w:val="53814CA3"/>
    <w:rsid w:val="53819CE7"/>
    <w:rsid w:val="53834F66"/>
    <w:rsid w:val="5383949D"/>
    <w:rsid w:val="53841013"/>
    <w:rsid w:val="5384876E"/>
    <w:rsid w:val="5384FAF4"/>
    <w:rsid w:val="53851AE1"/>
    <w:rsid w:val="53856CE5"/>
    <w:rsid w:val="5385B368"/>
    <w:rsid w:val="53861D36"/>
    <w:rsid w:val="53872E38"/>
    <w:rsid w:val="538784CC"/>
    <w:rsid w:val="53891E6A"/>
    <w:rsid w:val="53895EC6"/>
    <w:rsid w:val="53899C63"/>
    <w:rsid w:val="538B0085"/>
    <w:rsid w:val="538BC62C"/>
    <w:rsid w:val="538BCEFD"/>
    <w:rsid w:val="538C8521"/>
    <w:rsid w:val="538E1DDF"/>
    <w:rsid w:val="538E4124"/>
    <w:rsid w:val="53907A17"/>
    <w:rsid w:val="5391995D"/>
    <w:rsid w:val="539334A8"/>
    <w:rsid w:val="53933F31"/>
    <w:rsid w:val="53940B74"/>
    <w:rsid w:val="53941B70"/>
    <w:rsid w:val="5394E1EF"/>
    <w:rsid w:val="53951495"/>
    <w:rsid w:val="539658E0"/>
    <w:rsid w:val="53969673"/>
    <w:rsid w:val="5396B812"/>
    <w:rsid w:val="5397079A"/>
    <w:rsid w:val="5397174A"/>
    <w:rsid w:val="53976521"/>
    <w:rsid w:val="5397BE1D"/>
    <w:rsid w:val="53983AD2"/>
    <w:rsid w:val="53985CC1"/>
    <w:rsid w:val="539861A9"/>
    <w:rsid w:val="53997C2D"/>
    <w:rsid w:val="53997C6C"/>
    <w:rsid w:val="539A07DE"/>
    <w:rsid w:val="539A528C"/>
    <w:rsid w:val="539ABEDA"/>
    <w:rsid w:val="539ACFD2"/>
    <w:rsid w:val="539BCDCE"/>
    <w:rsid w:val="539C9B63"/>
    <w:rsid w:val="539FBB11"/>
    <w:rsid w:val="539FDCE0"/>
    <w:rsid w:val="53A03927"/>
    <w:rsid w:val="53A095B4"/>
    <w:rsid w:val="53A09AD9"/>
    <w:rsid w:val="53A0A859"/>
    <w:rsid w:val="53A10C1E"/>
    <w:rsid w:val="53A172A2"/>
    <w:rsid w:val="53A1F26B"/>
    <w:rsid w:val="53A35CD0"/>
    <w:rsid w:val="53A62288"/>
    <w:rsid w:val="53A71A66"/>
    <w:rsid w:val="53A7BE42"/>
    <w:rsid w:val="53A7C1FC"/>
    <w:rsid w:val="53A7DBF1"/>
    <w:rsid w:val="53A8CC7B"/>
    <w:rsid w:val="53A9AC70"/>
    <w:rsid w:val="53ABD6AA"/>
    <w:rsid w:val="53ABDCAF"/>
    <w:rsid w:val="53AD4D19"/>
    <w:rsid w:val="53AE2BB0"/>
    <w:rsid w:val="53AF0006"/>
    <w:rsid w:val="53AFC0AD"/>
    <w:rsid w:val="53B01504"/>
    <w:rsid w:val="53B046D0"/>
    <w:rsid w:val="53B05B51"/>
    <w:rsid w:val="53B0DD8A"/>
    <w:rsid w:val="53B106F3"/>
    <w:rsid w:val="53B194BC"/>
    <w:rsid w:val="53B2EDFA"/>
    <w:rsid w:val="53B3F591"/>
    <w:rsid w:val="53B53342"/>
    <w:rsid w:val="53B60E16"/>
    <w:rsid w:val="53B75FA5"/>
    <w:rsid w:val="53B9ACBB"/>
    <w:rsid w:val="53B9C4B6"/>
    <w:rsid w:val="53BA4267"/>
    <w:rsid w:val="53BA90DE"/>
    <w:rsid w:val="53BAA484"/>
    <w:rsid w:val="53BAB17D"/>
    <w:rsid w:val="53BAB377"/>
    <w:rsid w:val="53BB0C1D"/>
    <w:rsid w:val="53BB2065"/>
    <w:rsid w:val="53BCB1A3"/>
    <w:rsid w:val="53BD8E60"/>
    <w:rsid w:val="53BD9283"/>
    <w:rsid w:val="53BD9A49"/>
    <w:rsid w:val="53BDD8AF"/>
    <w:rsid w:val="53BE4C88"/>
    <w:rsid w:val="53BEDD73"/>
    <w:rsid w:val="53BF3113"/>
    <w:rsid w:val="53C0A0A5"/>
    <w:rsid w:val="53C17044"/>
    <w:rsid w:val="53C2319A"/>
    <w:rsid w:val="53C2A015"/>
    <w:rsid w:val="53C33AAB"/>
    <w:rsid w:val="53C3B60C"/>
    <w:rsid w:val="53C44034"/>
    <w:rsid w:val="53C4AB9E"/>
    <w:rsid w:val="53C56F3D"/>
    <w:rsid w:val="53C5F67B"/>
    <w:rsid w:val="53C62060"/>
    <w:rsid w:val="53C62C3A"/>
    <w:rsid w:val="53C6350B"/>
    <w:rsid w:val="53C6A898"/>
    <w:rsid w:val="53C75FF4"/>
    <w:rsid w:val="53C8F860"/>
    <w:rsid w:val="53C96662"/>
    <w:rsid w:val="53CA054D"/>
    <w:rsid w:val="53CBC4A4"/>
    <w:rsid w:val="53CC32DA"/>
    <w:rsid w:val="53CC34AF"/>
    <w:rsid w:val="53CD8666"/>
    <w:rsid w:val="53CECF75"/>
    <w:rsid w:val="53CF52E3"/>
    <w:rsid w:val="53CF8675"/>
    <w:rsid w:val="53D0E0EB"/>
    <w:rsid w:val="53D13C5A"/>
    <w:rsid w:val="53D18745"/>
    <w:rsid w:val="53D305A1"/>
    <w:rsid w:val="53D3D4D1"/>
    <w:rsid w:val="53D4E654"/>
    <w:rsid w:val="53D5D772"/>
    <w:rsid w:val="53D68DA5"/>
    <w:rsid w:val="53D6C020"/>
    <w:rsid w:val="53D836D6"/>
    <w:rsid w:val="53D8F533"/>
    <w:rsid w:val="53D921F6"/>
    <w:rsid w:val="53D95B3C"/>
    <w:rsid w:val="53DA0014"/>
    <w:rsid w:val="53DADD0B"/>
    <w:rsid w:val="53DB05B6"/>
    <w:rsid w:val="53DC8253"/>
    <w:rsid w:val="53DD401A"/>
    <w:rsid w:val="53DDAFB2"/>
    <w:rsid w:val="53DF9BBD"/>
    <w:rsid w:val="53DFFBE9"/>
    <w:rsid w:val="53E022B1"/>
    <w:rsid w:val="53E0F7BB"/>
    <w:rsid w:val="53E124A8"/>
    <w:rsid w:val="53E16A0F"/>
    <w:rsid w:val="53E2D545"/>
    <w:rsid w:val="53E33BD7"/>
    <w:rsid w:val="53E3FC5E"/>
    <w:rsid w:val="53E48B25"/>
    <w:rsid w:val="53E5BCDC"/>
    <w:rsid w:val="53E6A8FC"/>
    <w:rsid w:val="53E6F1F9"/>
    <w:rsid w:val="53E7650C"/>
    <w:rsid w:val="53E8CD23"/>
    <w:rsid w:val="53E939DD"/>
    <w:rsid w:val="53EACC24"/>
    <w:rsid w:val="53EBEB4D"/>
    <w:rsid w:val="53ECAAD2"/>
    <w:rsid w:val="53ECCB3E"/>
    <w:rsid w:val="53ECCC72"/>
    <w:rsid w:val="53ED3F2A"/>
    <w:rsid w:val="53EF0889"/>
    <w:rsid w:val="53EF87B1"/>
    <w:rsid w:val="53EFD438"/>
    <w:rsid w:val="53F12FC4"/>
    <w:rsid w:val="53F1AECC"/>
    <w:rsid w:val="53F239F8"/>
    <w:rsid w:val="53F31FA7"/>
    <w:rsid w:val="53F483BD"/>
    <w:rsid w:val="53F49984"/>
    <w:rsid w:val="53F4CE9D"/>
    <w:rsid w:val="53F50436"/>
    <w:rsid w:val="53F51602"/>
    <w:rsid w:val="53F5616C"/>
    <w:rsid w:val="53F5D68B"/>
    <w:rsid w:val="53F617C0"/>
    <w:rsid w:val="53F6FAFE"/>
    <w:rsid w:val="53F73083"/>
    <w:rsid w:val="53F7F05C"/>
    <w:rsid w:val="53F80CAC"/>
    <w:rsid w:val="53F8DDE4"/>
    <w:rsid w:val="53FA4788"/>
    <w:rsid w:val="53FA54DC"/>
    <w:rsid w:val="53FA7913"/>
    <w:rsid w:val="53FADC16"/>
    <w:rsid w:val="53FB3E4B"/>
    <w:rsid w:val="53FB6B75"/>
    <w:rsid w:val="53FBE34D"/>
    <w:rsid w:val="53FBF49B"/>
    <w:rsid w:val="53FC2E1F"/>
    <w:rsid w:val="53FC760B"/>
    <w:rsid w:val="53FCDB24"/>
    <w:rsid w:val="53FCEFC9"/>
    <w:rsid w:val="53FCF1BC"/>
    <w:rsid w:val="53FDD393"/>
    <w:rsid w:val="53FDE9A2"/>
    <w:rsid w:val="53FDF1A3"/>
    <w:rsid w:val="53FE0D99"/>
    <w:rsid w:val="53FE58B2"/>
    <w:rsid w:val="53FF260C"/>
    <w:rsid w:val="540162E0"/>
    <w:rsid w:val="54018B78"/>
    <w:rsid w:val="540194FA"/>
    <w:rsid w:val="54029ABB"/>
    <w:rsid w:val="5402C224"/>
    <w:rsid w:val="540384D2"/>
    <w:rsid w:val="5403F2FC"/>
    <w:rsid w:val="540427D0"/>
    <w:rsid w:val="5404593D"/>
    <w:rsid w:val="5405658C"/>
    <w:rsid w:val="54057E47"/>
    <w:rsid w:val="5405828B"/>
    <w:rsid w:val="5405A75F"/>
    <w:rsid w:val="54060578"/>
    <w:rsid w:val="54065E14"/>
    <w:rsid w:val="5406C37C"/>
    <w:rsid w:val="54075017"/>
    <w:rsid w:val="54096A14"/>
    <w:rsid w:val="540A5827"/>
    <w:rsid w:val="540B80AE"/>
    <w:rsid w:val="540BD976"/>
    <w:rsid w:val="540CE03B"/>
    <w:rsid w:val="540D4BD7"/>
    <w:rsid w:val="540DEE78"/>
    <w:rsid w:val="540F0011"/>
    <w:rsid w:val="540FAE25"/>
    <w:rsid w:val="54102C61"/>
    <w:rsid w:val="54104A67"/>
    <w:rsid w:val="54119106"/>
    <w:rsid w:val="541342D4"/>
    <w:rsid w:val="54137616"/>
    <w:rsid w:val="541418FD"/>
    <w:rsid w:val="5415DC58"/>
    <w:rsid w:val="5415F9C6"/>
    <w:rsid w:val="54160075"/>
    <w:rsid w:val="5416866C"/>
    <w:rsid w:val="54171BFD"/>
    <w:rsid w:val="54177C42"/>
    <w:rsid w:val="5417D899"/>
    <w:rsid w:val="54185E2A"/>
    <w:rsid w:val="541973C2"/>
    <w:rsid w:val="5419E2D6"/>
    <w:rsid w:val="541AC007"/>
    <w:rsid w:val="541ADE43"/>
    <w:rsid w:val="541B12E4"/>
    <w:rsid w:val="541B1A52"/>
    <w:rsid w:val="541BF05B"/>
    <w:rsid w:val="541CC098"/>
    <w:rsid w:val="541EA50A"/>
    <w:rsid w:val="541EACDC"/>
    <w:rsid w:val="541EED06"/>
    <w:rsid w:val="541F2C36"/>
    <w:rsid w:val="541F30EF"/>
    <w:rsid w:val="541F9889"/>
    <w:rsid w:val="541FA927"/>
    <w:rsid w:val="541FF6A6"/>
    <w:rsid w:val="542004E1"/>
    <w:rsid w:val="5420E2AB"/>
    <w:rsid w:val="54225CEC"/>
    <w:rsid w:val="54231399"/>
    <w:rsid w:val="54235FF6"/>
    <w:rsid w:val="54239A99"/>
    <w:rsid w:val="54246411"/>
    <w:rsid w:val="5424F254"/>
    <w:rsid w:val="54257A63"/>
    <w:rsid w:val="542680A7"/>
    <w:rsid w:val="54273352"/>
    <w:rsid w:val="54279887"/>
    <w:rsid w:val="54282021"/>
    <w:rsid w:val="542835E1"/>
    <w:rsid w:val="5429539D"/>
    <w:rsid w:val="542A1A9C"/>
    <w:rsid w:val="542A4364"/>
    <w:rsid w:val="542B1CFA"/>
    <w:rsid w:val="542BC397"/>
    <w:rsid w:val="542BE21A"/>
    <w:rsid w:val="542BE6BE"/>
    <w:rsid w:val="542CBBA1"/>
    <w:rsid w:val="542E213D"/>
    <w:rsid w:val="542E9BA5"/>
    <w:rsid w:val="542ED187"/>
    <w:rsid w:val="542F0E92"/>
    <w:rsid w:val="542FDF47"/>
    <w:rsid w:val="543012EA"/>
    <w:rsid w:val="54303553"/>
    <w:rsid w:val="5431BF56"/>
    <w:rsid w:val="54324E20"/>
    <w:rsid w:val="54329EB7"/>
    <w:rsid w:val="5433F087"/>
    <w:rsid w:val="543480A0"/>
    <w:rsid w:val="543605CB"/>
    <w:rsid w:val="5436ADA9"/>
    <w:rsid w:val="5436DEFE"/>
    <w:rsid w:val="5436F9A8"/>
    <w:rsid w:val="5436FFE0"/>
    <w:rsid w:val="543898F7"/>
    <w:rsid w:val="54390F0D"/>
    <w:rsid w:val="543A02D6"/>
    <w:rsid w:val="543A2351"/>
    <w:rsid w:val="543A675E"/>
    <w:rsid w:val="543B441C"/>
    <w:rsid w:val="543B6D6E"/>
    <w:rsid w:val="543C0538"/>
    <w:rsid w:val="543CB609"/>
    <w:rsid w:val="543D2A0C"/>
    <w:rsid w:val="543DF799"/>
    <w:rsid w:val="543E2E87"/>
    <w:rsid w:val="543ED5A3"/>
    <w:rsid w:val="543ED5E4"/>
    <w:rsid w:val="543F6F68"/>
    <w:rsid w:val="544019F9"/>
    <w:rsid w:val="5440354D"/>
    <w:rsid w:val="5440CA0D"/>
    <w:rsid w:val="54416449"/>
    <w:rsid w:val="5442789E"/>
    <w:rsid w:val="54433B78"/>
    <w:rsid w:val="54437FDE"/>
    <w:rsid w:val="5444CB35"/>
    <w:rsid w:val="5446591B"/>
    <w:rsid w:val="5446A381"/>
    <w:rsid w:val="5446ADBD"/>
    <w:rsid w:val="54476EC9"/>
    <w:rsid w:val="54489C28"/>
    <w:rsid w:val="5449750D"/>
    <w:rsid w:val="544AD1C7"/>
    <w:rsid w:val="544B3984"/>
    <w:rsid w:val="544C27CE"/>
    <w:rsid w:val="544C4FBE"/>
    <w:rsid w:val="544C6302"/>
    <w:rsid w:val="544CA9E2"/>
    <w:rsid w:val="544CDC85"/>
    <w:rsid w:val="544E3725"/>
    <w:rsid w:val="544E4CB4"/>
    <w:rsid w:val="544E5B38"/>
    <w:rsid w:val="544E76EC"/>
    <w:rsid w:val="544EA699"/>
    <w:rsid w:val="544FD1D0"/>
    <w:rsid w:val="5450E9FA"/>
    <w:rsid w:val="545380F5"/>
    <w:rsid w:val="5453933F"/>
    <w:rsid w:val="5453E0AF"/>
    <w:rsid w:val="54562BF5"/>
    <w:rsid w:val="54563D1C"/>
    <w:rsid w:val="5457F241"/>
    <w:rsid w:val="5458D305"/>
    <w:rsid w:val="5458DBB2"/>
    <w:rsid w:val="5459AD3F"/>
    <w:rsid w:val="545A8F80"/>
    <w:rsid w:val="545AA156"/>
    <w:rsid w:val="545ADC33"/>
    <w:rsid w:val="545BA7BB"/>
    <w:rsid w:val="545C0964"/>
    <w:rsid w:val="545CA967"/>
    <w:rsid w:val="545CC80D"/>
    <w:rsid w:val="545CE4D6"/>
    <w:rsid w:val="545D3AE9"/>
    <w:rsid w:val="545DA77B"/>
    <w:rsid w:val="545E24E3"/>
    <w:rsid w:val="545E4701"/>
    <w:rsid w:val="545E7A53"/>
    <w:rsid w:val="545F246C"/>
    <w:rsid w:val="545F29C7"/>
    <w:rsid w:val="545F617C"/>
    <w:rsid w:val="545FAADD"/>
    <w:rsid w:val="545FB047"/>
    <w:rsid w:val="546019A9"/>
    <w:rsid w:val="5460DA3D"/>
    <w:rsid w:val="5461CBC6"/>
    <w:rsid w:val="5461EF24"/>
    <w:rsid w:val="54622754"/>
    <w:rsid w:val="54624EF7"/>
    <w:rsid w:val="5462518A"/>
    <w:rsid w:val="546292D3"/>
    <w:rsid w:val="546431E3"/>
    <w:rsid w:val="5464340E"/>
    <w:rsid w:val="5464C8D4"/>
    <w:rsid w:val="5464F367"/>
    <w:rsid w:val="54656523"/>
    <w:rsid w:val="54658E94"/>
    <w:rsid w:val="54659936"/>
    <w:rsid w:val="5465CFF7"/>
    <w:rsid w:val="5465F6A2"/>
    <w:rsid w:val="54674104"/>
    <w:rsid w:val="54674EED"/>
    <w:rsid w:val="546866A3"/>
    <w:rsid w:val="54687BF7"/>
    <w:rsid w:val="5468873F"/>
    <w:rsid w:val="5468D0BE"/>
    <w:rsid w:val="5468FB2E"/>
    <w:rsid w:val="546A21DA"/>
    <w:rsid w:val="546A230A"/>
    <w:rsid w:val="546A59DC"/>
    <w:rsid w:val="546A7B20"/>
    <w:rsid w:val="546B7C4C"/>
    <w:rsid w:val="546C74F4"/>
    <w:rsid w:val="546CABE1"/>
    <w:rsid w:val="546E4A1D"/>
    <w:rsid w:val="546E52B3"/>
    <w:rsid w:val="546E74EA"/>
    <w:rsid w:val="546EA6D3"/>
    <w:rsid w:val="546F826E"/>
    <w:rsid w:val="54701D7D"/>
    <w:rsid w:val="5470E547"/>
    <w:rsid w:val="5471668C"/>
    <w:rsid w:val="547203BA"/>
    <w:rsid w:val="5472354F"/>
    <w:rsid w:val="54726A5A"/>
    <w:rsid w:val="54726B34"/>
    <w:rsid w:val="5472C176"/>
    <w:rsid w:val="5472E2AB"/>
    <w:rsid w:val="5473127B"/>
    <w:rsid w:val="54752FE0"/>
    <w:rsid w:val="5475AA6A"/>
    <w:rsid w:val="5476B1AB"/>
    <w:rsid w:val="5476C4AA"/>
    <w:rsid w:val="54777B59"/>
    <w:rsid w:val="54789193"/>
    <w:rsid w:val="5478DE3D"/>
    <w:rsid w:val="54790098"/>
    <w:rsid w:val="54798AD7"/>
    <w:rsid w:val="5479B403"/>
    <w:rsid w:val="547A48A9"/>
    <w:rsid w:val="547AE406"/>
    <w:rsid w:val="547B9534"/>
    <w:rsid w:val="547BAE77"/>
    <w:rsid w:val="547BD799"/>
    <w:rsid w:val="547C1C62"/>
    <w:rsid w:val="547E6420"/>
    <w:rsid w:val="547EA2F3"/>
    <w:rsid w:val="547ECBF9"/>
    <w:rsid w:val="547F0F81"/>
    <w:rsid w:val="547F3E2B"/>
    <w:rsid w:val="547F64D7"/>
    <w:rsid w:val="547F7C3A"/>
    <w:rsid w:val="548003C5"/>
    <w:rsid w:val="54814270"/>
    <w:rsid w:val="5481C89A"/>
    <w:rsid w:val="54822928"/>
    <w:rsid w:val="54826F7B"/>
    <w:rsid w:val="54828935"/>
    <w:rsid w:val="5482FB64"/>
    <w:rsid w:val="54844500"/>
    <w:rsid w:val="5485A40E"/>
    <w:rsid w:val="54862783"/>
    <w:rsid w:val="54880B57"/>
    <w:rsid w:val="54881234"/>
    <w:rsid w:val="5488B39F"/>
    <w:rsid w:val="5488FE50"/>
    <w:rsid w:val="548904DD"/>
    <w:rsid w:val="5489061C"/>
    <w:rsid w:val="54895FC9"/>
    <w:rsid w:val="5489CDAC"/>
    <w:rsid w:val="548A6235"/>
    <w:rsid w:val="548A7FD7"/>
    <w:rsid w:val="548AEC0F"/>
    <w:rsid w:val="548AF8FA"/>
    <w:rsid w:val="548C249C"/>
    <w:rsid w:val="548CEE50"/>
    <w:rsid w:val="548D7492"/>
    <w:rsid w:val="548D9154"/>
    <w:rsid w:val="548EB521"/>
    <w:rsid w:val="548F6F9D"/>
    <w:rsid w:val="548F91CE"/>
    <w:rsid w:val="549063D2"/>
    <w:rsid w:val="5490A2F5"/>
    <w:rsid w:val="5490F5B4"/>
    <w:rsid w:val="5491582D"/>
    <w:rsid w:val="549224BC"/>
    <w:rsid w:val="5492780B"/>
    <w:rsid w:val="549389AA"/>
    <w:rsid w:val="5494F46E"/>
    <w:rsid w:val="5495055D"/>
    <w:rsid w:val="549522DF"/>
    <w:rsid w:val="549564E2"/>
    <w:rsid w:val="5495CE95"/>
    <w:rsid w:val="5495DAAA"/>
    <w:rsid w:val="5495EAF3"/>
    <w:rsid w:val="549641A5"/>
    <w:rsid w:val="54972016"/>
    <w:rsid w:val="54972811"/>
    <w:rsid w:val="54985B09"/>
    <w:rsid w:val="54987946"/>
    <w:rsid w:val="5498B49F"/>
    <w:rsid w:val="549A541A"/>
    <w:rsid w:val="549AAE26"/>
    <w:rsid w:val="549C45FA"/>
    <w:rsid w:val="549D2F42"/>
    <w:rsid w:val="549DB080"/>
    <w:rsid w:val="549DBD7D"/>
    <w:rsid w:val="549E4213"/>
    <w:rsid w:val="549FEA7B"/>
    <w:rsid w:val="549FFC4E"/>
    <w:rsid w:val="54A2F884"/>
    <w:rsid w:val="54A31493"/>
    <w:rsid w:val="54A359A1"/>
    <w:rsid w:val="54A3CBE0"/>
    <w:rsid w:val="54A5126F"/>
    <w:rsid w:val="54A54665"/>
    <w:rsid w:val="54A5AA51"/>
    <w:rsid w:val="54A61454"/>
    <w:rsid w:val="54A63222"/>
    <w:rsid w:val="54A76F2C"/>
    <w:rsid w:val="54A7F837"/>
    <w:rsid w:val="54A84655"/>
    <w:rsid w:val="54A89F0C"/>
    <w:rsid w:val="54A97BBB"/>
    <w:rsid w:val="54ABE7EF"/>
    <w:rsid w:val="54AC589E"/>
    <w:rsid w:val="54AC7AE4"/>
    <w:rsid w:val="54AC9B9F"/>
    <w:rsid w:val="54AD6EF9"/>
    <w:rsid w:val="54AE0DE8"/>
    <w:rsid w:val="54AE1C85"/>
    <w:rsid w:val="54AE1F4D"/>
    <w:rsid w:val="54AE3408"/>
    <w:rsid w:val="54AEA12C"/>
    <w:rsid w:val="54B063CB"/>
    <w:rsid w:val="54B06AF6"/>
    <w:rsid w:val="54B0EF51"/>
    <w:rsid w:val="54B18BBE"/>
    <w:rsid w:val="54B1EBDC"/>
    <w:rsid w:val="54B21694"/>
    <w:rsid w:val="54B2BD0D"/>
    <w:rsid w:val="54B369DA"/>
    <w:rsid w:val="54B40159"/>
    <w:rsid w:val="54B41B3C"/>
    <w:rsid w:val="54B74E48"/>
    <w:rsid w:val="54B77FCF"/>
    <w:rsid w:val="54B7DCBD"/>
    <w:rsid w:val="54B7E861"/>
    <w:rsid w:val="54B8656F"/>
    <w:rsid w:val="54B8D961"/>
    <w:rsid w:val="54B8DD2F"/>
    <w:rsid w:val="54B95EE0"/>
    <w:rsid w:val="54BA30A7"/>
    <w:rsid w:val="54BB29DE"/>
    <w:rsid w:val="54BB7F4B"/>
    <w:rsid w:val="54BB9C2E"/>
    <w:rsid w:val="54BC0426"/>
    <w:rsid w:val="54BC74EE"/>
    <w:rsid w:val="54BCC232"/>
    <w:rsid w:val="54BCF4F3"/>
    <w:rsid w:val="54BD3A77"/>
    <w:rsid w:val="54BD5A25"/>
    <w:rsid w:val="54BD5B5E"/>
    <w:rsid w:val="54BD816C"/>
    <w:rsid w:val="54BDAD0A"/>
    <w:rsid w:val="54BDAFE5"/>
    <w:rsid w:val="54BE1F66"/>
    <w:rsid w:val="54BF13C1"/>
    <w:rsid w:val="54BFD474"/>
    <w:rsid w:val="54C06B5D"/>
    <w:rsid w:val="54C07FA5"/>
    <w:rsid w:val="54C1096E"/>
    <w:rsid w:val="54C149CD"/>
    <w:rsid w:val="54C1E1C6"/>
    <w:rsid w:val="54C1E2B1"/>
    <w:rsid w:val="54C4783D"/>
    <w:rsid w:val="54C5C431"/>
    <w:rsid w:val="54C60FBD"/>
    <w:rsid w:val="54C63FA1"/>
    <w:rsid w:val="54C65BB7"/>
    <w:rsid w:val="54C7E274"/>
    <w:rsid w:val="54C8FFE4"/>
    <w:rsid w:val="54C9DAB2"/>
    <w:rsid w:val="54CA9862"/>
    <w:rsid w:val="54CA9DA8"/>
    <w:rsid w:val="54CAE750"/>
    <w:rsid w:val="54CB595F"/>
    <w:rsid w:val="54CBAD26"/>
    <w:rsid w:val="54CBEBDD"/>
    <w:rsid w:val="54CC5072"/>
    <w:rsid w:val="54CC9D91"/>
    <w:rsid w:val="54CD8B59"/>
    <w:rsid w:val="54CE9EDA"/>
    <w:rsid w:val="54CF4E3B"/>
    <w:rsid w:val="54CFA7C2"/>
    <w:rsid w:val="54D06465"/>
    <w:rsid w:val="54D06FD8"/>
    <w:rsid w:val="54D0BA44"/>
    <w:rsid w:val="54D151C9"/>
    <w:rsid w:val="54D1CD8E"/>
    <w:rsid w:val="54D2D63B"/>
    <w:rsid w:val="54D30F72"/>
    <w:rsid w:val="54D32E11"/>
    <w:rsid w:val="54D3796B"/>
    <w:rsid w:val="54D39F74"/>
    <w:rsid w:val="54D40B61"/>
    <w:rsid w:val="54D42D91"/>
    <w:rsid w:val="54D4AF83"/>
    <w:rsid w:val="54D4D749"/>
    <w:rsid w:val="54D57512"/>
    <w:rsid w:val="54D78D55"/>
    <w:rsid w:val="54D7E7B7"/>
    <w:rsid w:val="54D80EA7"/>
    <w:rsid w:val="54D82F9B"/>
    <w:rsid w:val="54D8C139"/>
    <w:rsid w:val="54D8D744"/>
    <w:rsid w:val="54D95982"/>
    <w:rsid w:val="54DA1590"/>
    <w:rsid w:val="54DA564B"/>
    <w:rsid w:val="54DB1C5F"/>
    <w:rsid w:val="54DB2666"/>
    <w:rsid w:val="54DB5BB5"/>
    <w:rsid w:val="54DBD54C"/>
    <w:rsid w:val="54DC133C"/>
    <w:rsid w:val="54DC5748"/>
    <w:rsid w:val="54DCBA75"/>
    <w:rsid w:val="54DCBCEC"/>
    <w:rsid w:val="54DCE41C"/>
    <w:rsid w:val="54DEB7C7"/>
    <w:rsid w:val="54DFF6B2"/>
    <w:rsid w:val="54E0F1C2"/>
    <w:rsid w:val="54E1DB25"/>
    <w:rsid w:val="54E23B26"/>
    <w:rsid w:val="54E26A64"/>
    <w:rsid w:val="54E27B88"/>
    <w:rsid w:val="54E29097"/>
    <w:rsid w:val="54E31BA9"/>
    <w:rsid w:val="54E3D03F"/>
    <w:rsid w:val="54E42836"/>
    <w:rsid w:val="54E4603E"/>
    <w:rsid w:val="54E47021"/>
    <w:rsid w:val="54E4738A"/>
    <w:rsid w:val="54E49308"/>
    <w:rsid w:val="54E4F956"/>
    <w:rsid w:val="54E50EC0"/>
    <w:rsid w:val="54E51BDA"/>
    <w:rsid w:val="54E6D8FE"/>
    <w:rsid w:val="54E728BE"/>
    <w:rsid w:val="54E76934"/>
    <w:rsid w:val="54E806C9"/>
    <w:rsid w:val="54E879DB"/>
    <w:rsid w:val="54E8FF82"/>
    <w:rsid w:val="54E91D18"/>
    <w:rsid w:val="54E94467"/>
    <w:rsid w:val="54E97B67"/>
    <w:rsid w:val="54E991A1"/>
    <w:rsid w:val="54EA9DAD"/>
    <w:rsid w:val="54EB6EA2"/>
    <w:rsid w:val="54EC18DF"/>
    <w:rsid w:val="54EC4F18"/>
    <w:rsid w:val="54ED1609"/>
    <w:rsid w:val="54EE3F85"/>
    <w:rsid w:val="54EE829C"/>
    <w:rsid w:val="54EEC7A1"/>
    <w:rsid w:val="54EFC7BF"/>
    <w:rsid w:val="54F0E31B"/>
    <w:rsid w:val="54F19DFB"/>
    <w:rsid w:val="54F1DDDA"/>
    <w:rsid w:val="54F2762C"/>
    <w:rsid w:val="54F3A97F"/>
    <w:rsid w:val="54F50964"/>
    <w:rsid w:val="54F55BBE"/>
    <w:rsid w:val="54F578A9"/>
    <w:rsid w:val="54F589AD"/>
    <w:rsid w:val="54F6C36C"/>
    <w:rsid w:val="54F74D97"/>
    <w:rsid w:val="54F7BE84"/>
    <w:rsid w:val="54F7ED06"/>
    <w:rsid w:val="54F84687"/>
    <w:rsid w:val="54F8AFCE"/>
    <w:rsid w:val="54F8B5C1"/>
    <w:rsid w:val="54F8C86A"/>
    <w:rsid w:val="54F9C4C1"/>
    <w:rsid w:val="54FA7EED"/>
    <w:rsid w:val="54FAFD1B"/>
    <w:rsid w:val="54FB6B1F"/>
    <w:rsid w:val="54FC8020"/>
    <w:rsid w:val="54FD2707"/>
    <w:rsid w:val="54FD5449"/>
    <w:rsid w:val="54FD9366"/>
    <w:rsid w:val="54FE468E"/>
    <w:rsid w:val="54FE8886"/>
    <w:rsid w:val="54FF60E1"/>
    <w:rsid w:val="54FF7DC6"/>
    <w:rsid w:val="54FFC02E"/>
    <w:rsid w:val="54FFCC3A"/>
    <w:rsid w:val="55004711"/>
    <w:rsid w:val="5501A607"/>
    <w:rsid w:val="550634CD"/>
    <w:rsid w:val="55071179"/>
    <w:rsid w:val="550739A3"/>
    <w:rsid w:val="5507AABD"/>
    <w:rsid w:val="5507DA33"/>
    <w:rsid w:val="55082F1A"/>
    <w:rsid w:val="5508EC32"/>
    <w:rsid w:val="550900F0"/>
    <w:rsid w:val="55094B2B"/>
    <w:rsid w:val="55099303"/>
    <w:rsid w:val="550A3F4D"/>
    <w:rsid w:val="550A4845"/>
    <w:rsid w:val="550A5605"/>
    <w:rsid w:val="550A6CE2"/>
    <w:rsid w:val="550AC588"/>
    <w:rsid w:val="550C4EBE"/>
    <w:rsid w:val="550CA275"/>
    <w:rsid w:val="550CB699"/>
    <w:rsid w:val="550CED3D"/>
    <w:rsid w:val="550D5EED"/>
    <w:rsid w:val="550D8131"/>
    <w:rsid w:val="550DA81B"/>
    <w:rsid w:val="550E97C5"/>
    <w:rsid w:val="550F9F92"/>
    <w:rsid w:val="55103DB9"/>
    <w:rsid w:val="551043F2"/>
    <w:rsid w:val="5510DCE3"/>
    <w:rsid w:val="55112A42"/>
    <w:rsid w:val="5511B73C"/>
    <w:rsid w:val="5512545B"/>
    <w:rsid w:val="55126E88"/>
    <w:rsid w:val="5513323D"/>
    <w:rsid w:val="55137C22"/>
    <w:rsid w:val="55138066"/>
    <w:rsid w:val="5513D0A2"/>
    <w:rsid w:val="55141F9A"/>
    <w:rsid w:val="551425B6"/>
    <w:rsid w:val="55143B67"/>
    <w:rsid w:val="55168339"/>
    <w:rsid w:val="5516B3D6"/>
    <w:rsid w:val="5516CC46"/>
    <w:rsid w:val="5516E78F"/>
    <w:rsid w:val="5517F343"/>
    <w:rsid w:val="55185866"/>
    <w:rsid w:val="55193699"/>
    <w:rsid w:val="55198F1F"/>
    <w:rsid w:val="5519AA39"/>
    <w:rsid w:val="551B9DBA"/>
    <w:rsid w:val="551C597C"/>
    <w:rsid w:val="551C73BA"/>
    <w:rsid w:val="551D8899"/>
    <w:rsid w:val="551DB52A"/>
    <w:rsid w:val="551E115B"/>
    <w:rsid w:val="551F248F"/>
    <w:rsid w:val="551F7695"/>
    <w:rsid w:val="551F889E"/>
    <w:rsid w:val="552030AF"/>
    <w:rsid w:val="5520CD30"/>
    <w:rsid w:val="5520DA84"/>
    <w:rsid w:val="5520E092"/>
    <w:rsid w:val="5520EA35"/>
    <w:rsid w:val="5521432E"/>
    <w:rsid w:val="55215B6C"/>
    <w:rsid w:val="55223B53"/>
    <w:rsid w:val="552288F5"/>
    <w:rsid w:val="5522896F"/>
    <w:rsid w:val="552328ED"/>
    <w:rsid w:val="55256F5F"/>
    <w:rsid w:val="5525BF8E"/>
    <w:rsid w:val="5525C215"/>
    <w:rsid w:val="55262D27"/>
    <w:rsid w:val="55267A5E"/>
    <w:rsid w:val="55269C90"/>
    <w:rsid w:val="55278FC1"/>
    <w:rsid w:val="5527BF22"/>
    <w:rsid w:val="5527CC55"/>
    <w:rsid w:val="5527D8CB"/>
    <w:rsid w:val="552815AD"/>
    <w:rsid w:val="55285672"/>
    <w:rsid w:val="552923BF"/>
    <w:rsid w:val="552C431A"/>
    <w:rsid w:val="552DE2B0"/>
    <w:rsid w:val="552DF3AE"/>
    <w:rsid w:val="552DFC62"/>
    <w:rsid w:val="552E1E42"/>
    <w:rsid w:val="552E53E8"/>
    <w:rsid w:val="552E62F6"/>
    <w:rsid w:val="552EA927"/>
    <w:rsid w:val="552F2B4A"/>
    <w:rsid w:val="553036DD"/>
    <w:rsid w:val="55306F41"/>
    <w:rsid w:val="5530FDDD"/>
    <w:rsid w:val="55337C09"/>
    <w:rsid w:val="5533DC5F"/>
    <w:rsid w:val="55340D87"/>
    <w:rsid w:val="55343405"/>
    <w:rsid w:val="5534FC95"/>
    <w:rsid w:val="55350D72"/>
    <w:rsid w:val="55359F6B"/>
    <w:rsid w:val="5536AC34"/>
    <w:rsid w:val="55380B77"/>
    <w:rsid w:val="55381C20"/>
    <w:rsid w:val="55392718"/>
    <w:rsid w:val="5539D7CF"/>
    <w:rsid w:val="553C57AD"/>
    <w:rsid w:val="553DB2E4"/>
    <w:rsid w:val="553DF323"/>
    <w:rsid w:val="553F71ED"/>
    <w:rsid w:val="55409CAC"/>
    <w:rsid w:val="5541938D"/>
    <w:rsid w:val="55419872"/>
    <w:rsid w:val="5541C6AD"/>
    <w:rsid w:val="5541DCAC"/>
    <w:rsid w:val="554269B1"/>
    <w:rsid w:val="5542E61D"/>
    <w:rsid w:val="5542EA80"/>
    <w:rsid w:val="5543738F"/>
    <w:rsid w:val="554379A2"/>
    <w:rsid w:val="55439ED6"/>
    <w:rsid w:val="5544175C"/>
    <w:rsid w:val="554444CA"/>
    <w:rsid w:val="55448E4A"/>
    <w:rsid w:val="5544B226"/>
    <w:rsid w:val="5544BD28"/>
    <w:rsid w:val="5544C2C6"/>
    <w:rsid w:val="55459860"/>
    <w:rsid w:val="5545A35F"/>
    <w:rsid w:val="5545A8D1"/>
    <w:rsid w:val="5546E411"/>
    <w:rsid w:val="554702B7"/>
    <w:rsid w:val="55477322"/>
    <w:rsid w:val="55484DA1"/>
    <w:rsid w:val="55493775"/>
    <w:rsid w:val="554950FB"/>
    <w:rsid w:val="5549D0D6"/>
    <w:rsid w:val="554A3577"/>
    <w:rsid w:val="554A6E63"/>
    <w:rsid w:val="554A85E2"/>
    <w:rsid w:val="554A9AC9"/>
    <w:rsid w:val="554B97D7"/>
    <w:rsid w:val="554BE615"/>
    <w:rsid w:val="554C61DC"/>
    <w:rsid w:val="554DFCBC"/>
    <w:rsid w:val="554E7859"/>
    <w:rsid w:val="554E9399"/>
    <w:rsid w:val="554EC7A8"/>
    <w:rsid w:val="554ED26E"/>
    <w:rsid w:val="554EE9A2"/>
    <w:rsid w:val="554F4240"/>
    <w:rsid w:val="554F73E6"/>
    <w:rsid w:val="554F9CB3"/>
    <w:rsid w:val="5550C58F"/>
    <w:rsid w:val="55546F9C"/>
    <w:rsid w:val="5554D0AF"/>
    <w:rsid w:val="55566041"/>
    <w:rsid w:val="5558F168"/>
    <w:rsid w:val="55594CCD"/>
    <w:rsid w:val="555BD8D6"/>
    <w:rsid w:val="555D6223"/>
    <w:rsid w:val="555E36CF"/>
    <w:rsid w:val="555EA0FB"/>
    <w:rsid w:val="555EAD93"/>
    <w:rsid w:val="555ED7E6"/>
    <w:rsid w:val="555F01FA"/>
    <w:rsid w:val="555F2508"/>
    <w:rsid w:val="555F9B9A"/>
    <w:rsid w:val="5560037C"/>
    <w:rsid w:val="5560084E"/>
    <w:rsid w:val="55609D47"/>
    <w:rsid w:val="5560B8B3"/>
    <w:rsid w:val="55620A9C"/>
    <w:rsid w:val="55627556"/>
    <w:rsid w:val="55627B3E"/>
    <w:rsid w:val="5562D547"/>
    <w:rsid w:val="5562DF31"/>
    <w:rsid w:val="5564B064"/>
    <w:rsid w:val="556500F4"/>
    <w:rsid w:val="5565246D"/>
    <w:rsid w:val="55660BB0"/>
    <w:rsid w:val="556610C2"/>
    <w:rsid w:val="55662922"/>
    <w:rsid w:val="5566515E"/>
    <w:rsid w:val="55672EB1"/>
    <w:rsid w:val="55674D5D"/>
    <w:rsid w:val="5568028B"/>
    <w:rsid w:val="5568A33B"/>
    <w:rsid w:val="5568DCA3"/>
    <w:rsid w:val="5568FE3C"/>
    <w:rsid w:val="556A55DA"/>
    <w:rsid w:val="556B3BFD"/>
    <w:rsid w:val="556BE67F"/>
    <w:rsid w:val="556C1F43"/>
    <w:rsid w:val="556C4FB0"/>
    <w:rsid w:val="556DC659"/>
    <w:rsid w:val="556E8994"/>
    <w:rsid w:val="556F7B59"/>
    <w:rsid w:val="5572E3A6"/>
    <w:rsid w:val="5573C3E1"/>
    <w:rsid w:val="5573E2E8"/>
    <w:rsid w:val="55742E06"/>
    <w:rsid w:val="55754B77"/>
    <w:rsid w:val="5576405B"/>
    <w:rsid w:val="5576C06D"/>
    <w:rsid w:val="55773825"/>
    <w:rsid w:val="55777602"/>
    <w:rsid w:val="5577B6EB"/>
    <w:rsid w:val="55782638"/>
    <w:rsid w:val="557949EB"/>
    <w:rsid w:val="557984FB"/>
    <w:rsid w:val="5579D89E"/>
    <w:rsid w:val="557B714D"/>
    <w:rsid w:val="557BC01B"/>
    <w:rsid w:val="557C256C"/>
    <w:rsid w:val="557C719F"/>
    <w:rsid w:val="557DB46D"/>
    <w:rsid w:val="557DCBF8"/>
    <w:rsid w:val="557DE00C"/>
    <w:rsid w:val="557E4815"/>
    <w:rsid w:val="557E7849"/>
    <w:rsid w:val="557EBE29"/>
    <w:rsid w:val="557ED4D9"/>
    <w:rsid w:val="5581427B"/>
    <w:rsid w:val="5581597C"/>
    <w:rsid w:val="55820EF6"/>
    <w:rsid w:val="55824198"/>
    <w:rsid w:val="5583ACCB"/>
    <w:rsid w:val="5584FB2C"/>
    <w:rsid w:val="5585037D"/>
    <w:rsid w:val="55891A00"/>
    <w:rsid w:val="5589FC88"/>
    <w:rsid w:val="558A1CBD"/>
    <w:rsid w:val="558A1FD5"/>
    <w:rsid w:val="558C2B01"/>
    <w:rsid w:val="558C4A45"/>
    <w:rsid w:val="558C5A4F"/>
    <w:rsid w:val="558D6CD6"/>
    <w:rsid w:val="558E3FD5"/>
    <w:rsid w:val="558E9CD1"/>
    <w:rsid w:val="558EC952"/>
    <w:rsid w:val="558F101B"/>
    <w:rsid w:val="55912D40"/>
    <w:rsid w:val="559221FA"/>
    <w:rsid w:val="55927FD8"/>
    <w:rsid w:val="5593449C"/>
    <w:rsid w:val="55935286"/>
    <w:rsid w:val="55937298"/>
    <w:rsid w:val="559382EB"/>
    <w:rsid w:val="5593D0BA"/>
    <w:rsid w:val="559493DF"/>
    <w:rsid w:val="559537C7"/>
    <w:rsid w:val="559558CA"/>
    <w:rsid w:val="5595DA09"/>
    <w:rsid w:val="559623C1"/>
    <w:rsid w:val="55962E05"/>
    <w:rsid w:val="55971A46"/>
    <w:rsid w:val="5597B9D9"/>
    <w:rsid w:val="55988F3C"/>
    <w:rsid w:val="5598E9AD"/>
    <w:rsid w:val="559B286D"/>
    <w:rsid w:val="559B7513"/>
    <w:rsid w:val="559C04A6"/>
    <w:rsid w:val="559C8809"/>
    <w:rsid w:val="559CE57A"/>
    <w:rsid w:val="559D1DC7"/>
    <w:rsid w:val="559D43D9"/>
    <w:rsid w:val="559D6F71"/>
    <w:rsid w:val="559D9C85"/>
    <w:rsid w:val="559E0877"/>
    <w:rsid w:val="559F30D6"/>
    <w:rsid w:val="55A01F2A"/>
    <w:rsid w:val="55A037DD"/>
    <w:rsid w:val="55A21E09"/>
    <w:rsid w:val="55A2542E"/>
    <w:rsid w:val="55A393C4"/>
    <w:rsid w:val="55A3B1C4"/>
    <w:rsid w:val="55A3C7D9"/>
    <w:rsid w:val="55A44383"/>
    <w:rsid w:val="55A4BA50"/>
    <w:rsid w:val="55A4D7CA"/>
    <w:rsid w:val="55A8CAE9"/>
    <w:rsid w:val="55A91E98"/>
    <w:rsid w:val="55A95568"/>
    <w:rsid w:val="55AA152D"/>
    <w:rsid w:val="55AB28A7"/>
    <w:rsid w:val="55AB9E80"/>
    <w:rsid w:val="55AC6CB7"/>
    <w:rsid w:val="55AD574A"/>
    <w:rsid w:val="55AD7AC0"/>
    <w:rsid w:val="55AE48A5"/>
    <w:rsid w:val="55AEB741"/>
    <w:rsid w:val="55AEF79E"/>
    <w:rsid w:val="55AFD7DC"/>
    <w:rsid w:val="55B052A1"/>
    <w:rsid w:val="55B0EF6F"/>
    <w:rsid w:val="55B28304"/>
    <w:rsid w:val="55B28573"/>
    <w:rsid w:val="55B35533"/>
    <w:rsid w:val="55B35D8F"/>
    <w:rsid w:val="55B40476"/>
    <w:rsid w:val="55B51119"/>
    <w:rsid w:val="55B5ADC5"/>
    <w:rsid w:val="55B5EC8C"/>
    <w:rsid w:val="55B6E345"/>
    <w:rsid w:val="55B712D9"/>
    <w:rsid w:val="55B71AAC"/>
    <w:rsid w:val="55B73ED0"/>
    <w:rsid w:val="55B7AC08"/>
    <w:rsid w:val="55B7C1D7"/>
    <w:rsid w:val="55B898CC"/>
    <w:rsid w:val="55B8A0A0"/>
    <w:rsid w:val="55B8F37E"/>
    <w:rsid w:val="55B90538"/>
    <w:rsid w:val="55B9094B"/>
    <w:rsid w:val="55BA65C4"/>
    <w:rsid w:val="55BAA208"/>
    <w:rsid w:val="55BB47DB"/>
    <w:rsid w:val="55BB529D"/>
    <w:rsid w:val="55BC20C1"/>
    <w:rsid w:val="55BE5D51"/>
    <w:rsid w:val="55BF1496"/>
    <w:rsid w:val="55BF679A"/>
    <w:rsid w:val="55BF7BAD"/>
    <w:rsid w:val="55C0B660"/>
    <w:rsid w:val="55C262D8"/>
    <w:rsid w:val="55C3A103"/>
    <w:rsid w:val="55C49136"/>
    <w:rsid w:val="55C4A933"/>
    <w:rsid w:val="55C4BC5D"/>
    <w:rsid w:val="55C4F2C8"/>
    <w:rsid w:val="55C5EF02"/>
    <w:rsid w:val="55C6370A"/>
    <w:rsid w:val="55C74C8C"/>
    <w:rsid w:val="55C89933"/>
    <w:rsid w:val="55C9A988"/>
    <w:rsid w:val="55CA3DB1"/>
    <w:rsid w:val="55CA864F"/>
    <w:rsid w:val="55CC4568"/>
    <w:rsid w:val="55CC4CC2"/>
    <w:rsid w:val="55CC5FA4"/>
    <w:rsid w:val="55CCCB24"/>
    <w:rsid w:val="55CDC257"/>
    <w:rsid w:val="55CE7EA1"/>
    <w:rsid w:val="55CEB9D4"/>
    <w:rsid w:val="55CF404E"/>
    <w:rsid w:val="55CFB102"/>
    <w:rsid w:val="55D0678B"/>
    <w:rsid w:val="55D0C824"/>
    <w:rsid w:val="55D1E51F"/>
    <w:rsid w:val="55D2B766"/>
    <w:rsid w:val="55D302B8"/>
    <w:rsid w:val="55D45BE7"/>
    <w:rsid w:val="55D4ED49"/>
    <w:rsid w:val="55D5AA55"/>
    <w:rsid w:val="55D5D9EA"/>
    <w:rsid w:val="55D691C1"/>
    <w:rsid w:val="55D69F1B"/>
    <w:rsid w:val="55D6A1AE"/>
    <w:rsid w:val="55D7908D"/>
    <w:rsid w:val="55D84AD5"/>
    <w:rsid w:val="55D8B5A3"/>
    <w:rsid w:val="55D8BD78"/>
    <w:rsid w:val="55D9254F"/>
    <w:rsid w:val="55D9CA66"/>
    <w:rsid w:val="55DA0BFD"/>
    <w:rsid w:val="55DBA780"/>
    <w:rsid w:val="55DBED5E"/>
    <w:rsid w:val="55DC4771"/>
    <w:rsid w:val="55DCEE1C"/>
    <w:rsid w:val="55DCF063"/>
    <w:rsid w:val="55DD1097"/>
    <w:rsid w:val="55DEACC0"/>
    <w:rsid w:val="55DEAD08"/>
    <w:rsid w:val="55DEC5EF"/>
    <w:rsid w:val="55DF0AD7"/>
    <w:rsid w:val="55DF2166"/>
    <w:rsid w:val="55E03F5F"/>
    <w:rsid w:val="55E058C8"/>
    <w:rsid w:val="55E06AA1"/>
    <w:rsid w:val="55E07C88"/>
    <w:rsid w:val="55E10D6A"/>
    <w:rsid w:val="55E1872E"/>
    <w:rsid w:val="55E23E82"/>
    <w:rsid w:val="55E42AFC"/>
    <w:rsid w:val="55E45C8C"/>
    <w:rsid w:val="55E56E04"/>
    <w:rsid w:val="55E670DC"/>
    <w:rsid w:val="55E6FE1A"/>
    <w:rsid w:val="55E7164D"/>
    <w:rsid w:val="55E7CEC8"/>
    <w:rsid w:val="55E7ECD2"/>
    <w:rsid w:val="55E8B4AF"/>
    <w:rsid w:val="55E8D56E"/>
    <w:rsid w:val="55E9FB8A"/>
    <w:rsid w:val="55EA4D22"/>
    <w:rsid w:val="55EA8CCD"/>
    <w:rsid w:val="55EAD17B"/>
    <w:rsid w:val="55EC4D48"/>
    <w:rsid w:val="55EC65DF"/>
    <w:rsid w:val="55EC7CB6"/>
    <w:rsid w:val="55EE572C"/>
    <w:rsid w:val="55EE82D8"/>
    <w:rsid w:val="55EEA6DC"/>
    <w:rsid w:val="55EF2861"/>
    <w:rsid w:val="55EF6C49"/>
    <w:rsid w:val="55EFCBA8"/>
    <w:rsid w:val="55F0CD20"/>
    <w:rsid w:val="55F1718C"/>
    <w:rsid w:val="55F196D3"/>
    <w:rsid w:val="55F2184E"/>
    <w:rsid w:val="55F2CAE6"/>
    <w:rsid w:val="55F4AAE9"/>
    <w:rsid w:val="55F5437B"/>
    <w:rsid w:val="55F5598D"/>
    <w:rsid w:val="55F61747"/>
    <w:rsid w:val="55F63A9A"/>
    <w:rsid w:val="55F685CE"/>
    <w:rsid w:val="55F78969"/>
    <w:rsid w:val="55F7F6BF"/>
    <w:rsid w:val="55F83BEE"/>
    <w:rsid w:val="55F84DEA"/>
    <w:rsid w:val="55F8D60E"/>
    <w:rsid w:val="55F8E658"/>
    <w:rsid w:val="55F935E8"/>
    <w:rsid w:val="55F9DAA6"/>
    <w:rsid w:val="55FAB64E"/>
    <w:rsid w:val="55FBC6B7"/>
    <w:rsid w:val="55FCA697"/>
    <w:rsid w:val="55FCC112"/>
    <w:rsid w:val="55FD41FF"/>
    <w:rsid w:val="55FDDAE5"/>
    <w:rsid w:val="55FDFFA5"/>
    <w:rsid w:val="55FFA507"/>
    <w:rsid w:val="5600030D"/>
    <w:rsid w:val="5600B7F2"/>
    <w:rsid w:val="5600DC1D"/>
    <w:rsid w:val="5600E334"/>
    <w:rsid w:val="56022512"/>
    <w:rsid w:val="56023D53"/>
    <w:rsid w:val="56027AFF"/>
    <w:rsid w:val="56031060"/>
    <w:rsid w:val="5603C06A"/>
    <w:rsid w:val="560497AD"/>
    <w:rsid w:val="5604C0C1"/>
    <w:rsid w:val="560626D4"/>
    <w:rsid w:val="56068E49"/>
    <w:rsid w:val="5606BDC6"/>
    <w:rsid w:val="5606E52D"/>
    <w:rsid w:val="560794AD"/>
    <w:rsid w:val="5607CE05"/>
    <w:rsid w:val="560848C6"/>
    <w:rsid w:val="5609B2FC"/>
    <w:rsid w:val="5609E998"/>
    <w:rsid w:val="560B2C00"/>
    <w:rsid w:val="560B470A"/>
    <w:rsid w:val="560CA43F"/>
    <w:rsid w:val="560CE5FC"/>
    <w:rsid w:val="560D04C6"/>
    <w:rsid w:val="560D9E48"/>
    <w:rsid w:val="560DC423"/>
    <w:rsid w:val="560E9467"/>
    <w:rsid w:val="560F1E2A"/>
    <w:rsid w:val="56110E4F"/>
    <w:rsid w:val="5611B782"/>
    <w:rsid w:val="56124BFB"/>
    <w:rsid w:val="56125875"/>
    <w:rsid w:val="5613A37C"/>
    <w:rsid w:val="561511B4"/>
    <w:rsid w:val="56154C44"/>
    <w:rsid w:val="5616655A"/>
    <w:rsid w:val="5616C36C"/>
    <w:rsid w:val="5616DCF7"/>
    <w:rsid w:val="56170075"/>
    <w:rsid w:val="56176FF7"/>
    <w:rsid w:val="5617CC90"/>
    <w:rsid w:val="5618B118"/>
    <w:rsid w:val="5619107D"/>
    <w:rsid w:val="56198F01"/>
    <w:rsid w:val="561A31A7"/>
    <w:rsid w:val="561A70C3"/>
    <w:rsid w:val="561A7C22"/>
    <w:rsid w:val="561B164B"/>
    <w:rsid w:val="561B6D6D"/>
    <w:rsid w:val="561B9AC2"/>
    <w:rsid w:val="561BAE7B"/>
    <w:rsid w:val="561BE984"/>
    <w:rsid w:val="561BEC42"/>
    <w:rsid w:val="561C09B5"/>
    <w:rsid w:val="561C4A5D"/>
    <w:rsid w:val="561D6BC1"/>
    <w:rsid w:val="561DDEE8"/>
    <w:rsid w:val="561E0359"/>
    <w:rsid w:val="561E036F"/>
    <w:rsid w:val="56204521"/>
    <w:rsid w:val="56205704"/>
    <w:rsid w:val="5620A179"/>
    <w:rsid w:val="5622795D"/>
    <w:rsid w:val="5622BB33"/>
    <w:rsid w:val="56234660"/>
    <w:rsid w:val="562376FB"/>
    <w:rsid w:val="56237DF3"/>
    <w:rsid w:val="5623C789"/>
    <w:rsid w:val="56241B68"/>
    <w:rsid w:val="562430B2"/>
    <w:rsid w:val="5624AD92"/>
    <w:rsid w:val="5624CEB1"/>
    <w:rsid w:val="5625E601"/>
    <w:rsid w:val="5625FFA5"/>
    <w:rsid w:val="56261659"/>
    <w:rsid w:val="56274820"/>
    <w:rsid w:val="56276E36"/>
    <w:rsid w:val="5628B103"/>
    <w:rsid w:val="56291A66"/>
    <w:rsid w:val="562959AA"/>
    <w:rsid w:val="562A0BB2"/>
    <w:rsid w:val="562A2214"/>
    <w:rsid w:val="562A3403"/>
    <w:rsid w:val="562AA97E"/>
    <w:rsid w:val="562AC61A"/>
    <w:rsid w:val="562E3A1E"/>
    <w:rsid w:val="562E6187"/>
    <w:rsid w:val="562E6231"/>
    <w:rsid w:val="562EB6EE"/>
    <w:rsid w:val="562EFB1B"/>
    <w:rsid w:val="563096EA"/>
    <w:rsid w:val="5631D08D"/>
    <w:rsid w:val="5632192E"/>
    <w:rsid w:val="563276DF"/>
    <w:rsid w:val="5632A450"/>
    <w:rsid w:val="5632E690"/>
    <w:rsid w:val="56333611"/>
    <w:rsid w:val="56338AB2"/>
    <w:rsid w:val="5633984D"/>
    <w:rsid w:val="5633D6D2"/>
    <w:rsid w:val="5634FA36"/>
    <w:rsid w:val="563558BA"/>
    <w:rsid w:val="5635ADE4"/>
    <w:rsid w:val="56367232"/>
    <w:rsid w:val="563674AA"/>
    <w:rsid w:val="5636AF84"/>
    <w:rsid w:val="5637142F"/>
    <w:rsid w:val="5637DCDB"/>
    <w:rsid w:val="5638228F"/>
    <w:rsid w:val="5639292B"/>
    <w:rsid w:val="563BBB60"/>
    <w:rsid w:val="563BCE2B"/>
    <w:rsid w:val="563C6763"/>
    <w:rsid w:val="563C922D"/>
    <w:rsid w:val="563CEF37"/>
    <w:rsid w:val="563E92F3"/>
    <w:rsid w:val="563EB0D8"/>
    <w:rsid w:val="563ECB93"/>
    <w:rsid w:val="563F03A0"/>
    <w:rsid w:val="563F8BDC"/>
    <w:rsid w:val="56403917"/>
    <w:rsid w:val="56404B44"/>
    <w:rsid w:val="564073B4"/>
    <w:rsid w:val="5641AA2D"/>
    <w:rsid w:val="5641F67F"/>
    <w:rsid w:val="5641F8C7"/>
    <w:rsid w:val="56428F25"/>
    <w:rsid w:val="5643A560"/>
    <w:rsid w:val="5644778F"/>
    <w:rsid w:val="564684C7"/>
    <w:rsid w:val="5647BEF9"/>
    <w:rsid w:val="56480287"/>
    <w:rsid w:val="5648E5CB"/>
    <w:rsid w:val="5648EC25"/>
    <w:rsid w:val="564908AC"/>
    <w:rsid w:val="56494E4C"/>
    <w:rsid w:val="564953C8"/>
    <w:rsid w:val="564A3872"/>
    <w:rsid w:val="564C35F9"/>
    <w:rsid w:val="564CD562"/>
    <w:rsid w:val="564D066A"/>
    <w:rsid w:val="564D0A3B"/>
    <w:rsid w:val="564DAFC6"/>
    <w:rsid w:val="564E3962"/>
    <w:rsid w:val="564E4934"/>
    <w:rsid w:val="564F1504"/>
    <w:rsid w:val="564F9471"/>
    <w:rsid w:val="564FF36D"/>
    <w:rsid w:val="56508E07"/>
    <w:rsid w:val="56516421"/>
    <w:rsid w:val="56523159"/>
    <w:rsid w:val="565231B5"/>
    <w:rsid w:val="565333A5"/>
    <w:rsid w:val="56538249"/>
    <w:rsid w:val="5653EF3E"/>
    <w:rsid w:val="5654B5FB"/>
    <w:rsid w:val="5654DBBA"/>
    <w:rsid w:val="5654EA47"/>
    <w:rsid w:val="56578552"/>
    <w:rsid w:val="5657A7CD"/>
    <w:rsid w:val="5658AD78"/>
    <w:rsid w:val="56597324"/>
    <w:rsid w:val="565A6383"/>
    <w:rsid w:val="565A79DB"/>
    <w:rsid w:val="565AABF6"/>
    <w:rsid w:val="565B86AE"/>
    <w:rsid w:val="565BE0ED"/>
    <w:rsid w:val="565CDC95"/>
    <w:rsid w:val="565DD49A"/>
    <w:rsid w:val="565EF206"/>
    <w:rsid w:val="565F1593"/>
    <w:rsid w:val="565F71CB"/>
    <w:rsid w:val="56600EC3"/>
    <w:rsid w:val="5660C6AB"/>
    <w:rsid w:val="5660F839"/>
    <w:rsid w:val="56611A06"/>
    <w:rsid w:val="566121BE"/>
    <w:rsid w:val="566175EF"/>
    <w:rsid w:val="5661A8B4"/>
    <w:rsid w:val="5662677A"/>
    <w:rsid w:val="5662B988"/>
    <w:rsid w:val="5663053C"/>
    <w:rsid w:val="56632BEA"/>
    <w:rsid w:val="56640ECD"/>
    <w:rsid w:val="56655A63"/>
    <w:rsid w:val="5665AE12"/>
    <w:rsid w:val="56661B60"/>
    <w:rsid w:val="566696CE"/>
    <w:rsid w:val="566772F7"/>
    <w:rsid w:val="56678C56"/>
    <w:rsid w:val="56679B22"/>
    <w:rsid w:val="56679FE9"/>
    <w:rsid w:val="5668316C"/>
    <w:rsid w:val="5669F0AF"/>
    <w:rsid w:val="566A262A"/>
    <w:rsid w:val="566ABD83"/>
    <w:rsid w:val="566B3332"/>
    <w:rsid w:val="566C6474"/>
    <w:rsid w:val="566CC57C"/>
    <w:rsid w:val="566D92C1"/>
    <w:rsid w:val="566EB7D5"/>
    <w:rsid w:val="56707FE4"/>
    <w:rsid w:val="56708F33"/>
    <w:rsid w:val="5671672E"/>
    <w:rsid w:val="567297D9"/>
    <w:rsid w:val="5672F7C8"/>
    <w:rsid w:val="56731BA6"/>
    <w:rsid w:val="5673F97C"/>
    <w:rsid w:val="56746533"/>
    <w:rsid w:val="56748E35"/>
    <w:rsid w:val="5676DDBF"/>
    <w:rsid w:val="5677E2D8"/>
    <w:rsid w:val="5677E84F"/>
    <w:rsid w:val="567800F4"/>
    <w:rsid w:val="56789C2C"/>
    <w:rsid w:val="567953C6"/>
    <w:rsid w:val="5679974A"/>
    <w:rsid w:val="567AE471"/>
    <w:rsid w:val="567B41A5"/>
    <w:rsid w:val="567B5860"/>
    <w:rsid w:val="567BC81D"/>
    <w:rsid w:val="567C66C3"/>
    <w:rsid w:val="567CABC2"/>
    <w:rsid w:val="567E41F0"/>
    <w:rsid w:val="567EB124"/>
    <w:rsid w:val="567ECFE0"/>
    <w:rsid w:val="567EE384"/>
    <w:rsid w:val="567F3494"/>
    <w:rsid w:val="568077CB"/>
    <w:rsid w:val="5680EEFE"/>
    <w:rsid w:val="5681004B"/>
    <w:rsid w:val="56810C0F"/>
    <w:rsid w:val="56822CED"/>
    <w:rsid w:val="5682AFDC"/>
    <w:rsid w:val="5683DFAF"/>
    <w:rsid w:val="5683F9C9"/>
    <w:rsid w:val="568420D5"/>
    <w:rsid w:val="568523C5"/>
    <w:rsid w:val="5685BDAC"/>
    <w:rsid w:val="5686D5E3"/>
    <w:rsid w:val="5686FCF3"/>
    <w:rsid w:val="5687344D"/>
    <w:rsid w:val="568785E4"/>
    <w:rsid w:val="56879683"/>
    <w:rsid w:val="56881806"/>
    <w:rsid w:val="56883E4D"/>
    <w:rsid w:val="56890163"/>
    <w:rsid w:val="568A51D4"/>
    <w:rsid w:val="568BA049"/>
    <w:rsid w:val="568C05DC"/>
    <w:rsid w:val="568C6831"/>
    <w:rsid w:val="568CCBC6"/>
    <w:rsid w:val="568D403A"/>
    <w:rsid w:val="568D7CA0"/>
    <w:rsid w:val="568DEEF8"/>
    <w:rsid w:val="568E7BE6"/>
    <w:rsid w:val="568EE4D5"/>
    <w:rsid w:val="568F1BF1"/>
    <w:rsid w:val="568F4B9E"/>
    <w:rsid w:val="568F9B74"/>
    <w:rsid w:val="56901734"/>
    <w:rsid w:val="56907576"/>
    <w:rsid w:val="56914756"/>
    <w:rsid w:val="5691B6A6"/>
    <w:rsid w:val="5691FDEF"/>
    <w:rsid w:val="569216C9"/>
    <w:rsid w:val="56922F18"/>
    <w:rsid w:val="5692BD71"/>
    <w:rsid w:val="56934F51"/>
    <w:rsid w:val="5694E792"/>
    <w:rsid w:val="5695229A"/>
    <w:rsid w:val="56955225"/>
    <w:rsid w:val="5695D30A"/>
    <w:rsid w:val="56962A20"/>
    <w:rsid w:val="56964800"/>
    <w:rsid w:val="5696A91D"/>
    <w:rsid w:val="56970D5C"/>
    <w:rsid w:val="569A1809"/>
    <w:rsid w:val="569A4C13"/>
    <w:rsid w:val="569B8C99"/>
    <w:rsid w:val="569BDA25"/>
    <w:rsid w:val="569C5ACC"/>
    <w:rsid w:val="569C6E73"/>
    <w:rsid w:val="569C8C00"/>
    <w:rsid w:val="569CA802"/>
    <w:rsid w:val="569CAF05"/>
    <w:rsid w:val="569D320F"/>
    <w:rsid w:val="569E248F"/>
    <w:rsid w:val="569E31F4"/>
    <w:rsid w:val="569E6E0E"/>
    <w:rsid w:val="569E92DE"/>
    <w:rsid w:val="569EB00C"/>
    <w:rsid w:val="569F1651"/>
    <w:rsid w:val="569F183D"/>
    <w:rsid w:val="56A036D1"/>
    <w:rsid w:val="56A05298"/>
    <w:rsid w:val="56A2D166"/>
    <w:rsid w:val="56A2E1BC"/>
    <w:rsid w:val="56A395D6"/>
    <w:rsid w:val="56A3D1B1"/>
    <w:rsid w:val="56A4A19B"/>
    <w:rsid w:val="56A4BC3E"/>
    <w:rsid w:val="56A5D3F6"/>
    <w:rsid w:val="56A5DFF9"/>
    <w:rsid w:val="56A63A8E"/>
    <w:rsid w:val="56A87B50"/>
    <w:rsid w:val="56A9C3AA"/>
    <w:rsid w:val="56A9E387"/>
    <w:rsid w:val="56AA753C"/>
    <w:rsid w:val="56AA7E3E"/>
    <w:rsid w:val="56AD3787"/>
    <w:rsid w:val="56AD59FE"/>
    <w:rsid w:val="56AE26FC"/>
    <w:rsid w:val="56AEA036"/>
    <w:rsid w:val="56AEE4AC"/>
    <w:rsid w:val="56AF1E2B"/>
    <w:rsid w:val="56AF234D"/>
    <w:rsid w:val="56AFF59F"/>
    <w:rsid w:val="56B02FA8"/>
    <w:rsid w:val="56B05C4D"/>
    <w:rsid w:val="56B14854"/>
    <w:rsid w:val="56B1498D"/>
    <w:rsid w:val="56B1BB2F"/>
    <w:rsid w:val="56B1BD24"/>
    <w:rsid w:val="56B292BE"/>
    <w:rsid w:val="56B2BFC8"/>
    <w:rsid w:val="56B31AC5"/>
    <w:rsid w:val="56B50506"/>
    <w:rsid w:val="56B7CEB7"/>
    <w:rsid w:val="56B86FDF"/>
    <w:rsid w:val="56B8728F"/>
    <w:rsid w:val="56B8EEAF"/>
    <w:rsid w:val="56B9BAE5"/>
    <w:rsid w:val="56B9E9AE"/>
    <w:rsid w:val="56BB0C58"/>
    <w:rsid w:val="56BBEEE7"/>
    <w:rsid w:val="56BC0F31"/>
    <w:rsid w:val="56BCD068"/>
    <w:rsid w:val="56BD3F05"/>
    <w:rsid w:val="56BE0F15"/>
    <w:rsid w:val="56BEB57C"/>
    <w:rsid w:val="56BF24A0"/>
    <w:rsid w:val="56BF2B5A"/>
    <w:rsid w:val="56BF94A6"/>
    <w:rsid w:val="56C058B6"/>
    <w:rsid w:val="56C0ADC2"/>
    <w:rsid w:val="56C2B29B"/>
    <w:rsid w:val="56C41399"/>
    <w:rsid w:val="56C45FA1"/>
    <w:rsid w:val="56C4BD7A"/>
    <w:rsid w:val="56C5830B"/>
    <w:rsid w:val="56C58BE7"/>
    <w:rsid w:val="56C6EEC8"/>
    <w:rsid w:val="56C7C83D"/>
    <w:rsid w:val="56C805F1"/>
    <w:rsid w:val="56C80868"/>
    <w:rsid w:val="56C8290E"/>
    <w:rsid w:val="56C838AF"/>
    <w:rsid w:val="56C8F2DA"/>
    <w:rsid w:val="56C98492"/>
    <w:rsid w:val="56C9BE25"/>
    <w:rsid w:val="56CAEF9D"/>
    <w:rsid w:val="56CB8F5F"/>
    <w:rsid w:val="56CBF047"/>
    <w:rsid w:val="56CCA1DD"/>
    <w:rsid w:val="56CD093B"/>
    <w:rsid w:val="56CDAD3B"/>
    <w:rsid w:val="56CDCB5C"/>
    <w:rsid w:val="56CE5C59"/>
    <w:rsid w:val="56CE83CE"/>
    <w:rsid w:val="56CEA836"/>
    <w:rsid w:val="56CFF845"/>
    <w:rsid w:val="56D0004B"/>
    <w:rsid w:val="56D03A9D"/>
    <w:rsid w:val="56D0B33B"/>
    <w:rsid w:val="56D0D957"/>
    <w:rsid w:val="56D16520"/>
    <w:rsid w:val="56D1B206"/>
    <w:rsid w:val="56D418F5"/>
    <w:rsid w:val="56D45651"/>
    <w:rsid w:val="56D64C67"/>
    <w:rsid w:val="56D69B19"/>
    <w:rsid w:val="56D736CC"/>
    <w:rsid w:val="56D822A9"/>
    <w:rsid w:val="56D8559C"/>
    <w:rsid w:val="56D9B9CB"/>
    <w:rsid w:val="56DA0395"/>
    <w:rsid w:val="56DA5BB1"/>
    <w:rsid w:val="56DA68AC"/>
    <w:rsid w:val="56DABAF5"/>
    <w:rsid w:val="56DAF0ED"/>
    <w:rsid w:val="56DB0F79"/>
    <w:rsid w:val="56DB111C"/>
    <w:rsid w:val="56DB3B77"/>
    <w:rsid w:val="56DCAD5D"/>
    <w:rsid w:val="56DD3AAE"/>
    <w:rsid w:val="56DDA933"/>
    <w:rsid w:val="56DDAFA2"/>
    <w:rsid w:val="56DDCAED"/>
    <w:rsid w:val="56DDF80B"/>
    <w:rsid w:val="56DE3F9F"/>
    <w:rsid w:val="56DFB73C"/>
    <w:rsid w:val="56E0CA55"/>
    <w:rsid w:val="56E1AF2E"/>
    <w:rsid w:val="56E23957"/>
    <w:rsid w:val="56E298C8"/>
    <w:rsid w:val="56E2AF4E"/>
    <w:rsid w:val="56E3757B"/>
    <w:rsid w:val="56E40807"/>
    <w:rsid w:val="56E46689"/>
    <w:rsid w:val="56E521B1"/>
    <w:rsid w:val="56E5372B"/>
    <w:rsid w:val="56E53B58"/>
    <w:rsid w:val="56E56C68"/>
    <w:rsid w:val="56E61A62"/>
    <w:rsid w:val="56E6684C"/>
    <w:rsid w:val="56E729F4"/>
    <w:rsid w:val="56E72F01"/>
    <w:rsid w:val="56E73DF6"/>
    <w:rsid w:val="56E7463C"/>
    <w:rsid w:val="56E8746B"/>
    <w:rsid w:val="56E8CFC9"/>
    <w:rsid w:val="56E920DC"/>
    <w:rsid w:val="56E9FFA9"/>
    <w:rsid w:val="56EADD36"/>
    <w:rsid w:val="56EAF2AD"/>
    <w:rsid w:val="56EB0D37"/>
    <w:rsid w:val="56EB5806"/>
    <w:rsid w:val="56EBD211"/>
    <w:rsid w:val="56EC744B"/>
    <w:rsid w:val="56ECFD7E"/>
    <w:rsid w:val="56ED5DBF"/>
    <w:rsid w:val="56EE23CB"/>
    <w:rsid w:val="56EEEFA5"/>
    <w:rsid w:val="56EF12B2"/>
    <w:rsid w:val="56F029D5"/>
    <w:rsid w:val="56F09B7A"/>
    <w:rsid w:val="56F49F67"/>
    <w:rsid w:val="56F5ADE8"/>
    <w:rsid w:val="56F655E8"/>
    <w:rsid w:val="56F6C7D3"/>
    <w:rsid w:val="56F734BD"/>
    <w:rsid w:val="56F7F1A2"/>
    <w:rsid w:val="56FAE6A8"/>
    <w:rsid w:val="56FAEF06"/>
    <w:rsid w:val="56FB1F42"/>
    <w:rsid w:val="56FB48CB"/>
    <w:rsid w:val="56FC7975"/>
    <w:rsid w:val="56FD74A3"/>
    <w:rsid w:val="56FD9A8C"/>
    <w:rsid w:val="56FDA8D4"/>
    <w:rsid w:val="56FDF21A"/>
    <w:rsid w:val="56FE955A"/>
    <w:rsid w:val="56FF5647"/>
    <w:rsid w:val="56FF9A27"/>
    <w:rsid w:val="57000D22"/>
    <w:rsid w:val="5700CE22"/>
    <w:rsid w:val="570109C1"/>
    <w:rsid w:val="57013451"/>
    <w:rsid w:val="5701780E"/>
    <w:rsid w:val="57018E75"/>
    <w:rsid w:val="57022CBE"/>
    <w:rsid w:val="57032ED2"/>
    <w:rsid w:val="5703BDE2"/>
    <w:rsid w:val="57043DB3"/>
    <w:rsid w:val="5704BED0"/>
    <w:rsid w:val="5704D35B"/>
    <w:rsid w:val="5704D92E"/>
    <w:rsid w:val="5705B06B"/>
    <w:rsid w:val="570634D3"/>
    <w:rsid w:val="57067DDE"/>
    <w:rsid w:val="5706ACED"/>
    <w:rsid w:val="5706F40F"/>
    <w:rsid w:val="57085272"/>
    <w:rsid w:val="57087141"/>
    <w:rsid w:val="570885ED"/>
    <w:rsid w:val="5708B347"/>
    <w:rsid w:val="570957ED"/>
    <w:rsid w:val="570983AC"/>
    <w:rsid w:val="570A40A3"/>
    <w:rsid w:val="570A4F97"/>
    <w:rsid w:val="570A8CF3"/>
    <w:rsid w:val="570AE556"/>
    <w:rsid w:val="570B0605"/>
    <w:rsid w:val="570C05AC"/>
    <w:rsid w:val="570DE188"/>
    <w:rsid w:val="570DFEA5"/>
    <w:rsid w:val="570E04E2"/>
    <w:rsid w:val="570F80C1"/>
    <w:rsid w:val="571286A9"/>
    <w:rsid w:val="571443F0"/>
    <w:rsid w:val="57146BF9"/>
    <w:rsid w:val="57149D9B"/>
    <w:rsid w:val="5714BB9E"/>
    <w:rsid w:val="57159F07"/>
    <w:rsid w:val="5715D5A6"/>
    <w:rsid w:val="57162A62"/>
    <w:rsid w:val="57164808"/>
    <w:rsid w:val="5716ACCD"/>
    <w:rsid w:val="5716E579"/>
    <w:rsid w:val="57175340"/>
    <w:rsid w:val="5718BA71"/>
    <w:rsid w:val="5719ABCF"/>
    <w:rsid w:val="5719E35C"/>
    <w:rsid w:val="571A9D73"/>
    <w:rsid w:val="571BF500"/>
    <w:rsid w:val="571DB29F"/>
    <w:rsid w:val="571E49BE"/>
    <w:rsid w:val="571EA5A5"/>
    <w:rsid w:val="571F2DDD"/>
    <w:rsid w:val="57206089"/>
    <w:rsid w:val="572062AF"/>
    <w:rsid w:val="57220C81"/>
    <w:rsid w:val="572269ED"/>
    <w:rsid w:val="57227F03"/>
    <w:rsid w:val="5722BAB3"/>
    <w:rsid w:val="5723A2F6"/>
    <w:rsid w:val="57242AAA"/>
    <w:rsid w:val="5724539D"/>
    <w:rsid w:val="57245D05"/>
    <w:rsid w:val="5724753B"/>
    <w:rsid w:val="57248122"/>
    <w:rsid w:val="5725FD4A"/>
    <w:rsid w:val="5726719D"/>
    <w:rsid w:val="5726B21E"/>
    <w:rsid w:val="5726B558"/>
    <w:rsid w:val="5728E0A3"/>
    <w:rsid w:val="57293A9D"/>
    <w:rsid w:val="57299A56"/>
    <w:rsid w:val="572A4565"/>
    <w:rsid w:val="572C31D1"/>
    <w:rsid w:val="572C9E57"/>
    <w:rsid w:val="572CA541"/>
    <w:rsid w:val="572CD8D8"/>
    <w:rsid w:val="572DF177"/>
    <w:rsid w:val="572EC624"/>
    <w:rsid w:val="572EE6FE"/>
    <w:rsid w:val="572EEE41"/>
    <w:rsid w:val="572F8408"/>
    <w:rsid w:val="57302787"/>
    <w:rsid w:val="57314F1A"/>
    <w:rsid w:val="573291A6"/>
    <w:rsid w:val="57336F61"/>
    <w:rsid w:val="5733C807"/>
    <w:rsid w:val="5735BE56"/>
    <w:rsid w:val="57364B72"/>
    <w:rsid w:val="57368D5D"/>
    <w:rsid w:val="5738ADA8"/>
    <w:rsid w:val="5738B8A0"/>
    <w:rsid w:val="5738C7AC"/>
    <w:rsid w:val="5738E032"/>
    <w:rsid w:val="5739C343"/>
    <w:rsid w:val="573A2B85"/>
    <w:rsid w:val="573B2B66"/>
    <w:rsid w:val="573B8840"/>
    <w:rsid w:val="573BB413"/>
    <w:rsid w:val="573CE431"/>
    <w:rsid w:val="573CEE45"/>
    <w:rsid w:val="573E5F58"/>
    <w:rsid w:val="573EAACE"/>
    <w:rsid w:val="573EB423"/>
    <w:rsid w:val="573ECC0F"/>
    <w:rsid w:val="573FCAA5"/>
    <w:rsid w:val="574000B7"/>
    <w:rsid w:val="5741FE95"/>
    <w:rsid w:val="5743EDDD"/>
    <w:rsid w:val="574439BE"/>
    <w:rsid w:val="57444139"/>
    <w:rsid w:val="57451097"/>
    <w:rsid w:val="5745E55B"/>
    <w:rsid w:val="5747600D"/>
    <w:rsid w:val="57498553"/>
    <w:rsid w:val="574BF8BE"/>
    <w:rsid w:val="574C257F"/>
    <w:rsid w:val="574C308E"/>
    <w:rsid w:val="574C5B8F"/>
    <w:rsid w:val="574CA77C"/>
    <w:rsid w:val="574CDCE8"/>
    <w:rsid w:val="574D4BE0"/>
    <w:rsid w:val="574D6020"/>
    <w:rsid w:val="574D6E1C"/>
    <w:rsid w:val="574E32B9"/>
    <w:rsid w:val="574E45C0"/>
    <w:rsid w:val="574E4802"/>
    <w:rsid w:val="574EC1FA"/>
    <w:rsid w:val="574F07A8"/>
    <w:rsid w:val="574F4FE8"/>
    <w:rsid w:val="5750D906"/>
    <w:rsid w:val="5751DEB3"/>
    <w:rsid w:val="575297EA"/>
    <w:rsid w:val="5752AED1"/>
    <w:rsid w:val="5754627F"/>
    <w:rsid w:val="57548D3E"/>
    <w:rsid w:val="57557B82"/>
    <w:rsid w:val="57564D79"/>
    <w:rsid w:val="5756DA5A"/>
    <w:rsid w:val="57575BBE"/>
    <w:rsid w:val="57580E6F"/>
    <w:rsid w:val="5758496F"/>
    <w:rsid w:val="5759ACBF"/>
    <w:rsid w:val="575A28E7"/>
    <w:rsid w:val="575A4176"/>
    <w:rsid w:val="575A5555"/>
    <w:rsid w:val="575A7893"/>
    <w:rsid w:val="575A8B81"/>
    <w:rsid w:val="575A8B94"/>
    <w:rsid w:val="575B2FFC"/>
    <w:rsid w:val="575C780C"/>
    <w:rsid w:val="575CE829"/>
    <w:rsid w:val="575D51D3"/>
    <w:rsid w:val="575DDE8A"/>
    <w:rsid w:val="575E4862"/>
    <w:rsid w:val="575E941F"/>
    <w:rsid w:val="575F2F5B"/>
    <w:rsid w:val="575F66C2"/>
    <w:rsid w:val="575F75E2"/>
    <w:rsid w:val="5760ABE2"/>
    <w:rsid w:val="5761E163"/>
    <w:rsid w:val="57620D0F"/>
    <w:rsid w:val="5762B6CE"/>
    <w:rsid w:val="5763024E"/>
    <w:rsid w:val="57632B42"/>
    <w:rsid w:val="57645919"/>
    <w:rsid w:val="57652B3D"/>
    <w:rsid w:val="57653C3F"/>
    <w:rsid w:val="57654E20"/>
    <w:rsid w:val="57659432"/>
    <w:rsid w:val="5765BABD"/>
    <w:rsid w:val="576637C4"/>
    <w:rsid w:val="5768326B"/>
    <w:rsid w:val="57697C74"/>
    <w:rsid w:val="576A311B"/>
    <w:rsid w:val="576A5507"/>
    <w:rsid w:val="576B513E"/>
    <w:rsid w:val="576B5C06"/>
    <w:rsid w:val="576C0F55"/>
    <w:rsid w:val="576C5A1D"/>
    <w:rsid w:val="576CB750"/>
    <w:rsid w:val="576D285A"/>
    <w:rsid w:val="576E9228"/>
    <w:rsid w:val="576F1F5A"/>
    <w:rsid w:val="576F556D"/>
    <w:rsid w:val="57706CF7"/>
    <w:rsid w:val="5770C4DB"/>
    <w:rsid w:val="5770D857"/>
    <w:rsid w:val="57714F25"/>
    <w:rsid w:val="5772C9BF"/>
    <w:rsid w:val="57731436"/>
    <w:rsid w:val="5773267D"/>
    <w:rsid w:val="577360BF"/>
    <w:rsid w:val="57736CB1"/>
    <w:rsid w:val="577440CF"/>
    <w:rsid w:val="57744216"/>
    <w:rsid w:val="57755D20"/>
    <w:rsid w:val="5775B9D3"/>
    <w:rsid w:val="57760AE1"/>
    <w:rsid w:val="5776EDF6"/>
    <w:rsid w:val="57777FBE"/>
    <w:rsid w:val="577810FE"/>
    <w:rsid w:val="57783ECC"/>
    <w:rsid w:val="5778A4FF"/>
    <w:rsid w:val="57790A60"/>
    <w:rsid w:val="57793D3F"/>
    <w:rsid w:val="5779D3CC"/>
    <w:rsid w:val="577A317C"/>
    <w:rsid w:val="577BA957"/>
    <w:rsid w:val="577BAA30"/>
    <w:rsid w:val="577BF526"/>
    <w:rsid w:val="577C6437"/>
    <w:rsid w:val="577C7058"/>
    <w:rsid w:val="577C8864"/>
    <w:rsid w:val="577E30BF"/>
    <w:rsid w:val="577FFB94"/>
    <w:rsid w:val="5781462C"/>
    <w:rsid w:val="57828F2F"/>
    <w:rsid w:val="57844CA3"/>
    <w:rsid w:val="5784D498"/>
    <w:rsid w:val="5784E138"/>
    <w:rsid w:val="578515E0"/>
    <w:rsid w:val="57853151"/>
    <w:rsid w:val="57855987"/>
    <w:rsid w:val="57865E15"/>
    <w:rsid w:val="57870D0E"/>
    <w:rsid w:val="57877B5F"/>
    <w:rsid w:val="5787DB6A"/>
    <w:rsid w:val="57887152"/>
    <w:rsid w:val="57898D18"/>
    <w:rsid w:val="578B614F"/>
    <w:rsid w:val="578BB57B"/>
    <w:rsid w:val="578BC4B3"/>
    <w:rsid w:val="578BCEBC"/>
    <w:rsid w:val="578C5BFD"/>
    <w:rsid w:val="578CBEE5"/>
    <w:rsid w:val="578D0337"/>
    <w:rsid w:val="578D0C67"/>
    <w:rsid w:val="578DC7E8"/>
    <w:rsid w:val="578DDCF2"/>
    <w:rsid w:val="578ED1D0"/>
    <w:rsid w:val="578F47EF"/>
    <w:rsid w:val="579012AE"/>
    <w:rsid w:val="57906CE6"/>
    <w:rsid w:val="57910EFB"/>
    <w:rsid w:val="579113DC"/>
    <w:rsid w:val="57919CB5"/>
    <w:rsid w:val="5791A963"/>
    <w:rsid w:val="57925815"/>
    <w:rsid w:val="57930B08"/>
    <w:rsid w:val="579338BF"/>
    <w:rsid w:val="5793B3F5"/>
    <w:rsid w:val="5793DF34"/>
    <w:rsid w:val="5794CBD8"/>
    <w:rsid w:val="5794E4D9"/>
    <w:rsid w:val="57955019"/>
    <w:rsid w:val="57963DBF"/>
    <w:rsid w:val="5797EA00"/>
    <w:rsid w:val="5798C0AD"/>
    <w:rsid w:val="5798DA01"/>
    <w:rsid w:val="579A5D44"/>
    <w:rsid w:val="579AD13A"/>
    <w:rsid w:val="579B2F02"/>
    <w:rsid w:val="579B3253"/>
    <w:rsid w:val="579B5E7B"/>
    <w:rsid w:val="579B9BA2"/>
    <w:rsid w:val="579BCABF"/>
    <w:rsid w:val="579BD1C9"/>
    <w:rsid w:val="579C8C1B"/>
    <w:rsid w:val="579D0284"/>
    <w:rsid w:val="579D2060"/>
    <w:rsid w:val="579E1769"/>
    <w:rsid w:val="579E5C6A"/>
    <w:rsid w:val="579F083E"/>
    <w:rsid w:val="579F5000"/>
    <w:rsid w:val="579F8BB6"/>
    <w:rsid w:val="579FC026"/>
    <w:rsid w:val="579FC02A"/>
    <w:rsid w:val="579FCAEB"/>
    <w:rsid w:val="57A0C658"/>
    <w:rsid w:val="57A196FE"/>
    <w:rsid w:val="57A3F819"/>
    <w:rsid w:val="57A48B63"/>
    <w:rsid w:val="57A549D8"/>
    <w:rsid w:val="57A5870B"/>
    <w:rsid w:val="57A5C93C"/>
    <w:rsid w:val="57A6A2B7"/>
    <w:rsid w:val="57A6BB8D"/>
    <w:rsid w:val="57A8702D"/>
    <w:rsid w:val="57A8EE3E"/>
    <w:rsid w:val="57A95794"/>
    <w:rsid w:val="57AA3235"/>
    <w:rsid w:val="57AAB30B"/>
    <w:rsid w:val="57AAC0DA"/>
    <w:rsid w:val="57AC8177"/>
    <w:rsid w:val="57AD98A1"/>
    <w:rsid w:val="57ADF8F0"/>
    <w:rsid w:val="57AE2629"/>
    <w:rsid w:val="57AE8070"/>
    <w:rsid w:val="57AF2ED1"/>
    <w:rsid w:val="57AF664D"/>
    <w:rsid w:val="57AF725C"/>
    <w:rsid w:val="57AFAF60"/>
    <w:rsid w:val="57B02051"/>
    <w:rsid w:val="57B04B3C"/>
    <w:rsid w:val="57B078F4"/>
    <w:rsid w:val="57B19E6B"/>
    <w:rsid w:val="57B2A09B"/>
    <w:rsid w:val="57B37332"/>
    <w:rsid w:val="57B402FF"/>
    <w:rsid w:val="57B43530"/>
    <w:rsid w:val="57B5E31B"/>
    <w:rsid w:val="57B5EA03"/>
    <w:rsid w:val="57B66BA1"/>
    <w:rsid w:val="57B7B7BF"/>
    <w:rsid w:val="57B7C8FB"/>
    <w:rsid w:val="57B7E900"/>
    <w:rsid w:val="57B9079C"/>
    <w:rsid w:val="57B94B0A"/>
    <w:rsid w:val="57B9B84A"/>
    <w:rsid w:val="57B9C934"/>
    <w:rsid w:val="57BA2E88"/>
    <w:rsid w:val="57BA3494"/>
    <w:rsid w:val="57BA86D7"/>
    <w:rsid w:val="57BBC74C"/>
    <w:rsid w:val="57BC23A2"/>
    <w:rsid w:val="57BC4879"/>
    <w:rsid w:val="57BC71DA"/>
    <w:rsid w:val="57BD99BD"/>
    <w:rsid w:val="57BE0173"/>
    <w:rsid w:val="57BE2AE3"/>
    <w:rsid w:val="57BE4F7C"/>
    <w:rsid w:val="57BE8196"/>
    <w:rsid w:val="57BF3EAF"/>
    <w:rsid w:val="57C05367"/>
    <w:rsid w:val="57C08F51"/>
    <w:rsid w:val="57C11A98"/>
    <w:rsid w:val="57C11ACE"/>
    <w:rsid w:val="57C1C345"/>
    <w:rsid w:val="57C25B21"/>
    <w:rsid w:val="57C26E8D"/>
    <w:rsid w:val="57C2A47D"/>
    <w:rsid w:val="57C30C43"/>
    <w:rsid w:val="57C48ADF"/>
    <w:rsid w:val="57C51E89"/>
    <w:rsid w:val="57C5B660"/>
    <w:rsid w:val="57C62665"/>
    <w:rsid w:val="57C656F4"/>
    <w:rsid w:val="57C6D8C8"/>
    <w:rsid w:val="57C6F0FA"/>
    <w:rsid w:val="57C7C5F3"/>
    <w:rsid w:val="57C8385D"/>
    <w:rsid w:val="57CA4C35"/>
    <w:rsid w:val="57CA731C"/>
    <w:rsid w:val="57CAE5BE"/>
    <w:rsid w:val="57CB9681"/>
    <w:rsid w:val="57CC219A"/>
    <w:rsid w:val="57CC3318"/>
    <w:rsid w:val="57CCC6B5"/>
    <w:rsid w:val="57CDAC5A"/>
    <w:rsid w:val="57CDB7AC"/>
    <w:rsid w:val="57CEAA25"/>
    <w:rsid w:val="57CF33E5"/>
    <w:rsid w:val="57CF6E8E"/>
    <w:rsid w:val="57D02777"/>
    <w:rsid w:val="57D02C98"/>
    <w:rsid w:val="57D072B5"/>
    <w:rsid w:val="57D1260F"/>
    <w:rsid w:val="57D1CF38"/>
    <w:rsid w:val="57D3C4A2"/>
    <w:rsid w:val="57D4CF28"/>
    <w:rsid w:val="57D4DAD1"/>
    <w:rsid w:val="57D4F2E9"/>
    <w:rsid w:val="57D538CB"/>
    <w:rsid w:val="57D55829"/>
    <w:rsid w:val="57D57977"/>
    <w:rsid w:val="57D5BF27"/>
    <w:rsid w:val="57D5F8BD"/>
    <w:rsid w:val="57D66EE7"/>
    <w:rsid w:val="57D6A4F5"/>
    <w:rsid w:val="57D7395D"/>
    <w:rsid w:val="57D7818D"/>
    <w:rsid w:val="57D7C8C7"/>
    <w:rsid w:val="57D87301"/>
    <w:rsid w:val="57D88C17"/>
    <w:rsid w:val="57D891E3"/>
    <w:rsid w:val="57D9490E"/>
    <w:rsid w:val="57DA2D38"/>
    <w:rsid w:val="57DABED2"/>
    <w:rsid w:val="57DC9D26"/>
    <w:rsid w:val="57DDD546"/>
    <w:rsid w:val="57DE7654"/>
    <w:rsid w:val="57DEA26F"/>
    <w:rsid w:val="57DECB6E"/>
    <w:rsid w:val="57DEF032"/>
    <w:rsid w:val="57DEFF1E"/>
    <w:rsid w:val="57DFCA60"/>
    <w:rsid w:val="57E1E1A7"/>
    <w:rsid w:val="57E36930"/>
    <w:rsid w:val="57E39791"/>
    <w:rsid w:val="57E3E846"/>
    <w:rsid w:val="57E49EB4"/>
    <w:rsid w:val="57E4CF8D"/>
    <w:rsid w:val="57E4E0D2"/>
    <w:rsid w:val="57E4F4BE"/>
    <w:rsid w:val="57E50353"/>
    <w:rsid w:val="57E5C73E"/>
    <w:rsid w:val="57E6482E"/>
    <w:rsid w:val="57E7032E"/>
    <w:rsid w:val="57E74E3E"/>
    <w:rsid w:val="57E88A31"/>
    <w:rsid w:val="57E99CD3"/>
    <w:rsid w:val="57EB33DF"/>
    <w:rsid w:val="57EB559C"/>
    <w:rsid w:val="57EBAC74"/>
    <w:rsid w:val="57ED5D70"/>
    <w:rsid w:val="57ED6FA7"/>
    <w:rsid w:val="57EDCF98"/>
    <w:rsid w:val="57EE85E8"/>
    <w:rsid w:val="57EE99E4"/>
    <w:rsid w:val="57F00E3D"/>
    <w:rsid w:val="57F04968"/>
    <w:rsid w:val="57F0876D"/>
    <w:rsid w:val="57F230E1"/>
    <w:rsid w:val="57F33482"/>
    <w:rsid w:val="57F45A09"/>
    <w:rsid w:val="57F5287F"/>
    <w:rsid w:val="57F5723E"/>
    <w:rsid w:val="57F594EA"/>
    <w:rsid w:val="57F69796"/>
    <w:rsid w:val="57F69BE2"/>
    <w:rsid w:val="57F71EB5"/>
    <w:rsid w:val="57F7A113"/>
    <w:rsid w:val="57F7AB41"/>
    <w:rsid w:val="57F7E670"/>
    <w:rsid w:val="57F8B2E0"/>
    <w:rsid w:val="57F8FE7B"/>
    <w:rsid w:val="57F932A8"/>
    <w:rsid w:val="57F9BFBD"/>
    <w:rsid w:val="57F9FD1C"/>
    <w:rsid w:val="57FC77ED"/>
    <w:rsid w:val="57FCB1DD"/>
    <w:rsid w:val="57FD1A89"/>
    <w:rsid w:val="57FDC7C2"/>
    <w:rsid w:val="57FDF7E5"/>
    <w:rsid w:val="57FE1D8E"/>
    <w:rsid w:val="57FF11E6"/>
    <w:rsid w:val="5800486E"/>
    <w:rsid w:val="58009ACC"/>
    <w:rsid w:val="5801279D"/>
    <w:rsid w:val="58014070"/>
    <w:rsid w:val="58020205"/>
    <w:rsid w:val="58048FDE"/>
    <w:rsid w:val="580490AF"/>
    <w:rsid w:val="580506DC"/>
    <w:rsid w:val="58052BDA"/>
    <w:rsid w:val="580598CC"/>
    <w:rsid w:val="580625BF"/>
    <w:rsid w:val="58067B3A"/>
    <w:rsid w:val="58068636"/>
    <w:rsid w:val="58082D22"/>
    <w:rsid w:val="58088D19"/>
    <w:rsid w:val="58091B0B"/>
    <w:rsid w:val="580994E9"/>
    <w:rsid w:val="5809E707"/>
    <w:rsid w:val="580BA71D"/>
    <w:rsid w:val="580BF6FE"/>
    <w:rsid w:val="580BFF70"/>
    <w:rsid w:val="580CB035"/>
    <w:rsid w:val="580CBD71"/>
    <w:rsid w:val="580D8092"/>
    <w:rsid w:val="580D9213"/>
    <w:rsid w:val="580E1548"/>
    <w:rsid w:val="580E605D"/>
    <w:rsid w:val="580E9126"/>
    <w:rsid w:val="580ED563"/>
    <w:rsid w:val="580EE86A"/>
    <w:rsid w:val="580F4401"/>
    <w:rsid w:val="580F5190"/>
    <w:rsid w:val="580F87D2"/>
    <w:rsid w:val="580FF590"/>
    <w:rsid w:val="58104402"/>
    <w:rsid w:val="58106D29"/>
    <w:rsid w:val="58108AA7"/>
    <w:rsid w:val="581116C7"/>
    <w:rsid w:val="58115388"/>
    <w:rsid w:val="5811AF13"/>
    <w:rsid w:val="58136901"/>
    <w:rsid w:val="581380F0"/>
    <w:rsid w:val="5813D155"/>
    <w:rsid w:val="5814B7B0"/>
    <w:rsid w:val="58169AE8"/>
    <w:rsid w:val="58169F96"/>
    <w:rsid w:val="5816EF84"/>
    <w:rsid w:val="58183FA2"/>
    <w:rsid w:val="5818F752"/>
    <w:rsid w:val="5818F78B"/>
    <w:rsid w:val="58191B7B"/>
    <w:rsid w:val="5819D855"/>
    <w:rsid w:val="581A6490"/>
    <w:rsid w:val="581A88FD"/>
    <w:rsid w:val="581AB7BB"/>
    <w:rsid w:val="581AF4B4"/>
    <w:rsid w:val="581C0785"/>
    <w:rsid w:val="581C3381"/>
    <w:rsid w:val="581CFAC1"/>
    <w:rsid w:val="581CFDE8"/>
    <w:rsid w:val="581D0D26"/>
    <w:rsid w:val="581D7125"/>
    <w:rsid w:val="581DD013"/>
    <w:rsid w:val="581DFB96"/>
    <w:rsid w:val="581E4730"/>
    <w:rsid w:val="581EAF0D"/>
    <w:rsid w:val="581ED656"/>
    <w:rsid w:val="581F1B34"/>
    <w:rsid w:val="581FA6B0"/>
    <w:rsid w:val="581FA778"/>
    <w:rsid w:val="58208749"/>
    <w:rsid w:val="5820A072"/>
    <w:rsid w:val="58217F73"/>
    <w:rsid w:val="5821C22C"/>
    <w:rsid w:val="5821ED35"/>
    <w:rsid w:val="5821FCBA"/>
    <w:rsid w:val="58223882"/>
    <w:rsid w:val="58225748"/>
    <w:rsid w:val="58226EC6"/>
    <w:rsid w:val="5822DE08"/>
    <w:rsid w:val="58235699"/>
    <w:rsid w:val="5823D833"/>
    <w:rsid w:val="5824245C"/>
    <w:rsid w:val="5824387A"/>
    <w:rsid w:val="58246AF1"/>
    <w:rsid w:val="58253829"/>
    <w:rsid w:val="5828BADD"/>
    <w:rsid w:val="582B0889"/>
    <w:rsid w:val="582B9645"/>
    <w:rsid w:val="582BEC51"/>
    <w:rsid w:val="582C1ABA"/>
    <w:rsid w:val="582CF362"/>
    <w:rsid w:val="582D74D2"/>
    <w:rsid w:val="582D7C32"/>
    <w:rsid w:val="582D7DD3"/>
    <w:rsid w:val="582DC017"/>
    <w:rsid w:val="582E5FBF"/>
    <w:rsid w:val="582EAC8D"/>
    <w:rsid w:val="582F8115"/>
    <w:rsid w:val="582F885B"/>
    <w:rsid w:val="582FE8CE"/>
    <w:rsid w:val="58323934"/>
    <w:rsid w:val="58324A94"/>
    <w:rsid w:val="58329BE5"/>
    <w:rsid w:val="58331E8A"/>
    <w:rsid w:val="58333C9B"/>
    <w:rsid w:val="5833B041"/>
    <w:rsid w:val="5834BD0B"/>
    <w:rsid w:val="583562BA"/>
    <w:rsid w:val="58358D8F"/>
    <w:rsid w:val="58358FAA"/>
    <w:rsid w:val="58360DA3"/>
    <w:rsid w:val="5836E46B"/>
    <w:rsid w:val="5836F1F8"/>
    <w:rsid w:val="58378E2D"/>
    <w:rsid w:val="5837C3E6"/>
    <w:rsid w:val="5838C8A4"/>
    <w:rsid w:val="58391C31"/>
    <w:rsid w:val="583A0E2C"/>
    <w:rsid w:val="583AB512"/>
    <w:rsid w:val="583B170E"/>
    <w:rsid w:val="583B7A2B"/>
    <w:rsid w:val="583CE3E3"/>
    <w:rsid w:val="583D98D2"/>
    <w:rsid w:val="583DC95A"/>
    <w:rsid w:val="583DEB52"/>
    <w:rsid w:val="583F4F8B"/>
    <w:rsid w:val="583F623F"/>
    <w:rsid w:val="583FEED8"/>
    <w:rsid w:val="583FFD20"/>
    <w:rsid w:val="58401E37"/>
    <w:rsid w:val="5840896A"/>
    <w:rsid w:val="58412864"/>
    <w:rsid w:val="58413BB9"/>
    <w:rsid w:val="5841BC00"/>
    <w:rsid w:val="5841EDBC"/>
    <w:rsid w:val="5841F7AC"/>
    <w:rsid w:val="5842065D"/>
    <w:rsid w:val="5842DB14"/>
    <w:rsid w:val="58446545"/>
    <w:rsid w:val="5844F367"/>
    <w:rsid w:val="58468C25"/>
    <w:rsid w:val="58470DB2"/>
    <w:rsid w:val="58475A48"/>
    <w:rsid w:val="58476217"/>
    <w:rsid w:val="58477C3D"/>
    <w:rsid w:val="584854D7"/>
    <w:rsid w:val="5848BEE5"/>
    <w:rsid w:val="584906D5"/>
    <w:rsid w:val="584942F3"/>
    <w:rsid w:val="584A25D2"/>
    <w:rsid w:val="584AD895"/>
    <w:rsid w:val="584AFC39"/>
    <w:rsid w:val="584B57BA"/>
    <w:rsid w:val="584BC678"/>
    <w:rsid w:val="584C452E"/>
    <w:rsid w:val="584C9463"/>
    <w:rsid w:val="584CADD7"/>
    <w:rsid w:val="584CFAB5"/>
    <w:rsid w:val="584F7F24"/>
    <w:rsid w:val="584F8F0D"/>
    <w:rsid w:val="584FD315"/>
    <w:rsid w:val="584FF88E"/>
    <w:rsid w:val="58521A05"/>
    <w:rsid w:val="58529406"/>
    <w:rsid w:val="58544797"/>
    <w:rsid w:val="5855507F"/>
    <w:rsid w:val="5855FF1A"/>
    <w:rsid w:val="5856CAFA"/>
    <w:rsid w:val="58571BD0"/>
    <w:rsid w:val="585732EC"/>
    <w:rsid w:val="58574299"/>
    <w:rsid w:val="585777B2"/>
    <w:rsid w:val="58581617"/>
    <w:rsid w:val="58588320"/>
    <w:rsid w:val="5859A8B5"/>
    <w:rsid w:val="5859BDB8"/>
    <w:rsid w:val="5859CEED"/>
    <w:rsid w:val="5859F0C4"/>
    <w:rsid w:val="585A3168"/>
    <w:rsid w:val="585E1932"/>
    <w:rsid w:val="585EA4B5"/>
    <w:rsid w:val="585F2575"/>
    <w:rsid w:val="585F5016"/>
    <w:rsid w:val="585F63C7"/>
    <w:rsid w:val="585FCBFD"/>
    <w:rsid w:val="586056C3"/>
    <w:rsid w:val="58609CB6"/>
    <w:rsid w:val="5860E23D"/>
    <w:rsid w:val="58619769"/>
    <w:rsid w:val="58627A43"/>
    <w:rsid w:val="5863DF73"/>
    <w:rsid w:val="58645631"/>
    <w:rsid w:val="5864AA35"/>
    <w:rsid w:val="58660C30"/>
    <w:rsid w:val="58665351"/>
    <w:rsid w:val="58666F9F"/>
    <w:rsid w:val="5866F027"/>
    <w:rsid w:val="5867AD88"/>
    <w:rsid w:val="5867C0A8"/>
    <w:rsid w:val="5867E08D"/>
    <w:rsid w:val="58688F11"/>
    <w:rsid w:val="5868B8FF"/>
    <w:rsid w:val="58696A0A"/>
    <w:rsid w:val="586B3250"/>
    <w:rsid w:val="586B7C83"/>
    <w:rsid w:val="586BB021"/>
    <w:rsid w:val="586BD2CC"/>
    <w:rsid w:val="586C9CFC"/>
    <w:rsid w:val="586CB2C4"/>
    <w:rsid w:val="586F215B"/>
    <w:rsid w:val="586FC1DA"/>
    <w:rsid w:val="586FEBB4"/>
    <w:rsid w:val="586FFF2B"/>
    <w:rsid w:val="58708A13"/>
    <w:rsid w:val="58709F5C"/>
    <w:rsid w:val="5870C776"/>
    <w:rsid w:val="5870D362"/>
    <w:rsid w:val="58733FE2"/>
    <w:rsid w:val="587340DC"/>
    <w:rsid w:val="58736748"/>
    <w:rsid w:val="58739EAA"/>
    <w:rsid w:val="5874806C"/>
    <w:rsid w:val="5874F3A2"/>
    <w:rsid w:val="58756F94"/>
    <w:rsid w:val="587619FA"/>
    <w:rsid w:val="5876D77B"/>
    <w:rsid w:val="587821CE"/>
    <w:rsid w:val="58787EF6"/>
    <w:rsid w:val="5878F541"/>
    <w:rsid w:val="58798972"/>
    <w:rsid w:val="5879D946"/>
    <w:rsid w:val="587A463E"/>
    <w:rsid w:val="587A685E"/>
    <w:rsid w:val="587AF8B2"/>
    <w:rsid w:val="587B1B46"/>
    <w:rsid w:val="587B435B"/>
    <w:rsid w:val="587B7843"/>
    <w:rsid w:val="587BC9AC"/>
    <w:rsid w:val="587C638C"/>
    <w:rsid w:val="587CDF1A"/>
    <w:rsid w:val="587D1A32"/>
    <w:rsid w:val="587DB27F"/>
    <w:rsid w:val="587DB380"/>
    <w:rsid w:val="587F350E"/>
    <w:rsid w:val="587FC0B2"/>
    <w:rsid w:val="587FEFCD"/>
    <w:rsid w:val="58810223"/>
    <w:rsid w:val="58814891"/>
    <w:rsid w:val="588167A9"/>
    <w:rsid w:val="5882014C"/>
    <w:rsid w:val="5882BA4E"/>
    <w:rsid w:val="588330F4"/>
    <w:rsid w:val="5883544B"/>
    <w:rsid w:val="58842F33"/>
    <w:rsid w:val="58853993"/>
    <w:rsid w:val="58859BA4"/>
    <w:rsid w:val="588712F8"/>
    <w:rsid w:val="58873CA3"/>
    <w:rsid w:val="58874982"/>
    <w:rsid w:val="588854E5"/>
    <w:rsid w:val="58897F7C"/>
    <w:rsid w:val="588D39BE"/>
    <w:rsid w:val="588DA0B2"/>
    <w:rsid w:val="588DD826"/>
    <w:rsid w:val="588E3C16"/>
    <w:rsid w:val="588E7C01"/>
    <w:rsid w:val="588EF4A7"/>
    <w:rsid w:val="588F53D6"/>
    <w:rsid w:val="588FDB83"/>
    <w:rsid w:val="588FF79F"/>
    <w:rsid w:val="58909A2D"/>
    <w:rsid w:val="58911978"/>
    <w:rsid w:val="58916ABF"/>
    <w:rsid w:val="5892AD3E"/>
    <w:rsid w:val="589381DC"/>
    <w:rsid w:val="5893E008"/>
    <w:rsid w:val="5894446B"/>
    <w:rsid w:val="58946105"/>
    <w:rsid w:val="58951D9B"/>
    <w:rsid w:val="5895A50C"/>
    <w:rsid w:val="58966376"/>
    <w:rsid w:val="5896DA47"/>
    <w:rsid w:val="589839AE"/>
    <w:rsid w:val="5898C068"/>
    <w:rsid w:val="589A059A"/>
    <w:rsid w:val="589A2405"/>
    <w:rsid w:val="589A9BC1"/>
    <w:rsid w:val="589AC768"/>
    <w:rsid w:val="589B6A01"/>
    <w:rsid w:val="589C0431"/>
    <w:rsid w:val="589DD5A4"/>
    <w:rsid w:val="589E4D02"/>
    <w:rsid w:val="589EA719"/>
    <w:rsid w:val="589EDA7D"/>
    <w:rsid w:val="589FAF9C"/>
    <w:rsid w:val="58A0E31C"/>
    <w:rsid w:val="58A114AE"/>
    <w:rsid w:val="58A1384A"/>
    <w:rsid w:val="58A22DE1"/>
    <w:rsid w:val="58A29E2F"/>
    <w:rsid w:val="58A32B08"/>
    <w:rsid w:val="58A35101"/>
    <w:rsid w:val="58A363D9"/>
    <w:rsid w:val="58A38F65"/>
    <w:rsid w:val="58A42D89"/>
    <w:rsid w:val="58A589ED"/>
    <w:rsid w:val="58A5DF2C"/>
    <w:rsid w:val="58A66BBB"/>
    <w:rsid w:val="58A66CBE"/>
    <w:rsid w:val="58A76B38"/>
    <w:rsid w:val="58A8E21D"/>
    <w:rsid w:val="58A920FD"/>
    <w:rsid w:val="58A9A55E"/>
    <w:rsid w:val="58AA993C"/>
    <w:rsid w:val="58AAA72C"/>
    <w:rsid w:val="58AB9A50"/>
    <w:rsid w:val="58AC1043"/>
    <w:rsid w:val="58ACFC51"/>
    <w:rsid w:val="58ADD9F3"/>
    <w:rsid w:val="58ADE267"/>
    <w:rsid w:val="58AE23F0"/>
    <w:rsid w:val="58AE2E22"/>
    <w:rsid w:val="58AF50AA"/>
    <w:rsid w:val="58B06178"/>
    <w:rsid w:val="58B2CE63"/>
    <w:rsid w:val="58B35257"/>
    <w:rsid w:val="58B489C1"/>
    <w:rsid w:val="58B58F4E"/>
    <w:rsid w:val="58B6804D"/>
    <w:rsid w:val="58B68F4D"/>
    <w:rsid w:val="58B6F574"/>
    <w:rsid w:val="58B774FD"/>
    <w:rsid w:val="58B7B369"/>
    <w:rsid w:val="58B85674"/>
    <w:rsid w:val="58B99F18"/>
    <w:rsid w:val="58B9A027"/>
    <w:rsid w:val="58B9CA33"/>
    <w:rsid w:val="58B9E34A"/>
    <w:rsid w:val="58BAB7CF"/>
    <w:rsid w:val="58BB2CC4"/>
    <w:rsid w:val="58BB596B"/>
    <w:rsid w:val="58BBE0CD"/>
    <w:rsid w:val="58BC26C8"/>
    <w:rsid w:val="58BC741B"/>
    <w:rsid w:val="58BD456D"/>
    <w:rsid w:val="58BD6CCB"/>
    <w:rsid w:val="58BDEA32"/>
    <w:rsid w:val="58BDF226"/>
    <w:rsid w:val="58BE77D0"/>
    <w:rsid w:val="58BF022D"/>
    <w:rsid w:val="58C02ED8"/>
    <w:rsid w:val="58C0E0B4"/>
    <w:rsid w:val="58C1FA7E"/>
    <w:rsid w:val="58C24F5D"/>
    <w:rsid w:val="58C3EFCC"/>
    <w:rsid w:val="58C5EAE7"/>
    <w:rsid w:val="58C5F05D"/>
    <w:rsid w:val="58C5F084"/>
    <w:rsid w:val="58C73587"/>
    <w:rsid w:val="58C7545E"/>
    <w:rsid w:val="58C7966E"/>
    <w:rsid w:val="58C8878D"/>
    <w:rsid w:val="58C943C5"/>
    <w:rsid w:val="58C9E6D8"/>
    <w:rsid w:val="58CAFFE9"/>
    <w:rsid w:val="58CC71F0"/>
    <w:rsid w:val="58CC7291"/>
    <w:rsid w:val="58CE3198"/>
    <w:rsid w:val="58CEF4B7"/>
    <w:rsid w:val="58CEF99A"/>
    <w:rsid w:val="58CFE427"/>
    <w:rsid w:val="58D008E1"/>
    <w:rsid w:val="58D041FA"/>
    <w:rsid w:val="58D16072"/>
    <w:rsid w:val="58D1C715"/>
    <w:rsid w:val="58D227A2"/>
    <w:rsid w:val="58D22F14"/>
    <w:rsid w:val="58D2FB5F"/>
    <w:rsid w:val="58D445DF"/>
    <w:rsid w:val="58D4E332"/>
    <w:rsid w:val="58D54A54"/>
    <w:rsid w:val="58D57E70"/>
    <w:rsid w:val="58D5CA3B"/>
    <w:rsid w:val="58D6C737"/>
    <w:rsid w:val="58D6CC20"/>
    <w:rsid w:val="58D6E8ED"/>
    <w:rsid w:val="58D751F1"/>
    <w:rsid w:val="58D7884C"/>
    <w:rsid w:val="58D7CF62"/>
    <w:rsid w:val="58D82389"/>
    <w:rsid w:val="58D88402"/>
    <w:rsid w:val="58D8E0EF"/>
    <w:rsid w:val="58D97944"/>
    <w:rsid w:val="58D97D41"/>
    <w:rsid w:val="58D9A422"/>
    <w:rsid w:val="58D9F218"/>
    <w:rsid w:val="58DC8F67"/>
    <w:rsid w:val="58DCAA2D"/>
    <w:rsid w:val="58DCF98F"/>
    <w:rsid w:val="58DD57EE"/>
    <w:rsid w:val="58DE2B6B"/>
    <w:rsid w:val="58DE80BF"/>
    <w:rsid w:val="58DFAD16"/>
    <w:rsid w:val="58E0EE42"/>
    <w:rsid w:val="58E10063"/>
    <w:rsid w:val="58E1CC95"/>
    <w:rsid w:val="58E22082"/>
    <w:rsid w:val="58E24EE6"/>
    <w:rsid w:val="58E41E9B"/>
    <w:rsid w:val="58E48263"/>
    <w:rsid w:val="58E4B0BF"/>
    <w:rsid w:val="58E4EDBF"/>
    <w:rsid w:val="58E4F34D"/>
    <w:rsid w:val="58E6AC98"/>
    <w:rsid w:val="58E6E231"/>
    <w:rsid w:val="58E7428A"/>
    <w:rsid w:val="58E97EA0"/>
    <w:rsid w:val="58E9D2AF"/>
    <w:rsid w:val="58EA0F46"/>
    <w:rsid w:val="58EB1D62"/>
    <w:rsid w:val="58ECF338"/>
    <w:rsid w:val="58ED612D"/>
    <w:rsid w:val="58EFDBE7"/>
    <w:rsid w:val="58F07E5D"/>
    <w:rsid w:val="58F0B9B9"/>
    <w:rsid w:val="58F100F7"/>
    <w:rsid w:val="58F244B0"/>
    <w:rsid w:val="58F2C0FD"/>
    <w:rsid w:val="58F2EB7D"/>
    <w:rsid w:val="58F2EE58"/>
    <w:rsid w:val="58F33B77"/>
    <w:rsid w:val="58F3714E"/>
    <w:rsid w:val="58F418D0"/>
    <w:rsid w:val="58F42A9E"/>
    <w:rsid w:val="58F4CFB1"/>
    <w:rsid w:val="58F4F8DD"/>
    <w:rsid w:val="58F5CFCD"/>
    <w:rsid w:val="58F6D20E"/>
    <w:rsid w:val="58F7251C"/>
    <w:rsid w:val="58F75CFC"/>
    <w:rsid w:val="58F776D2"/>
    <w:rsid w:val="58F78F7E"/>
    <w:rsid w:val="58F827AB"/>
    <w:rsid w:val="58F895A1"/>
    <w:rsid w:val="58F8B92F"/>
    <w:rsid w:val="58FA8990"/>
    <w:rsid w:val="58FC58BE"/>
    <w:rsid w:val="58FC7C43"/>
    <w:rsid w:val="58FCF51E"/>
    <w:rsid w:val="58FD4AA6"/>
    <w:rsid w:val="58FEB06E"/>
    <w:rsid w:val="58FEED4E"/>
    <w:rsid w:val="58FF8969"/>
    <w:rsid w:val="58FFAD13"/>
    <w:rsid w:val="58FFC4BD"/>
    <w:rsid w:val="590020BA"/>
    <w:rsid w:val="5900DDB0"/>
    <w:rsid w:val="5900FE88"/>
    <w:rsid w:val="590145FB"/>
    <w:rsid w:val="59023857"/>
    <w:rsid w:val="59028784"/>
    <w:rsid w:val="5903FDD5"/>
    <w:rsid w:val="59049309"/>
    <w:rsid w:val="59049454"/>
    <w:rsid w:val="5905AC11"/>
    <w:rsid w:val="5905AF26"/>
    <w:rsid w:val="5905EA54"/>
    <w:rsid w:val="5907AA89"/>
    <w:rsid w:val="590835F7"/>
    <w:rsid w:val="590850A3"/>
    <w:rsid w:val="59087139"/>
    <w:rsid w:val="5908973B"/>
    <w:rsid w:val="59098CEB"/>
    <w:rsid w:val="590AC016"/>
    <w:rsid w:val="590AE330"/>
    <w:rsid w:val="590B022A"/>
    <w:rsid w:val="590BA393"/>
    <w:rsid w:val="590BFAF3"/>
    <w:rsid w:val="590C19B4"/>
    <w:rsid w:val="590C92CE"/>
    <w:rsid w:val="590E182B"/>
    <w:rsid w:val="590F949D"/>
    <w:rsid w:val="59106FD2"/>
    <w:rsid w:val="5910FC58"/>
    <w:rsid w:val="59118ECC"/>
    <w:rsid w:val="5911E026"/>
    <w:rsid w:val="59120AA3"/>
    <w:rsid w:val="59127911"/>
    <w:rsid w:val="5913E15F"/>
    <w:rsid w:val="5913FBEA"/>
    <w:rsid w:val="5915D630"/>
    <w:rsid w:val="5915E4ED"/>
    <w:rsid w:val="59168D3F"/>
    <w:rsid w:val="59180CD2"/>
    <w:rsid w:val="5918BBE1"/>
    <w:rsid w:val="5919964F"/>
    <w:rsid w:val="591A30AE"/>
    <w:rsid w:val="591B0297"/>
    <w:rsid w:val="591B2B91"/>
    <w:rsid w:val="591D276E"/>
    <w:rsid w:val="591EF9E4"/>
    <w:rsid w:val="59201648"/>
    <w:rsid w:val="5920CDE6"/>
    <w:rsid w:val="5920D08A"/>
    <w:rsid w:val="592191DB"/>
    <w:rsid w:val="5921C284"/>
    <w:rsid w:val="5921FB29"/>
    <w:rsid w:val="59222A88"/>
    <w:rsid w:val="5922A088"/>
    <w:rsid w:val="5922E00E"/>
    <w:rsid w:val="5923C8ED"/>
    <w:rsid w:val="5924726E"/>
    <w:rsid w:val="59258E2C"/>
    <w:rsid w:val="5925EF55"/>
    <w:rsid w:val="5926449A"/>
    <w:rsid w:val="592651E4"/>
    <w:rsid w:val="59268B30"/>
    <w:rsid w:val="59273484"/>
    <w:rsid w:val="59274BD4"/>
    <w:rsid w:val="59279C13"/>
    <w:rsid w:val="59279DDC"/>
    <w:rsid w:val="5927FCC0"/>
    <w:rsid w:val="592855EA"/>
    <w:rsid w:val="59287553"/>
    <w:rsid w:val="59294997"/>
    <w:rsid w:val="59297B1A"/>
    <w:rsid w:val="592A10AB"/>
    <w:rsid w:val="592A22F8"/>
    <w:rsid w:val="592A6212"/>
    <w:rsid w:val="592AD55B"/>
    <w:rsid w:val="592B4556"/>
    <w:rsid w:val="592B4BEA"/>
    <w:rsid w:val="592B5BF4"/>
    <w:rsid w:val="592BCA94"/>
    <w:rsid w:val="592C9AD0"/>
    <w:rsid w:val="592CBDF5"/>
    <w:rsid w:val="592D79C4"/>
    <w:rsid w:val="592DEBE7"/>
    <w:rsid w:val="592ECF21"/>
    <w:rsid w:val="5930502F"/>
    <w:rsid w:val="59321EE7"/>
    <w:rsid w:val="5932A027"/>
    <w:rsid w:val="59330D9F"/>
    <w:rsid w:val="59338CA9"/>
    <w:rsid w:val="5933C573"/>
    <w:rsid w:val="5934E31D"/>
    <w:rsid w:val="59353E9E"/>
    <w:rsid w:val="593595F9"/>
    <w:rsid w:val="5935C6B9"/>
    <w:rsid w:val="5936A86C"/>
    <w:rsid w:val="593707E3"/>
    <w:rsid w:val="59374A0B"/>
    <w:rsid w:val="59375837"/>
    <w:rsid w:val="593774AB"/>
    <w:rsid w:val="59380E2C"/>
    <w:rsid w:val="59381B8C"/>
    <w:rsid w:val="59384F6A"/>
    <w:rsid w:val="5938DF8F"/>
    <w:rsid w:val="5939B329"/>
    <w:rsid w:val="593AADCB"/>
    <w:rsid w:val="593BA0B4"/>
    <w:rsid w:val="593BBEB9"/>
    <w:rsid w:val="593BCC2F"/>
    <w:rsid w:val="593CC7E2"/>
    <w:rsid w:val="593CC9AA"/>
    <w:rsid w:val="593CCA94"/>
    <w:rsid w:val="593E03EE"/>
    <w:rsid w:val="593E7633"/>
    <w:rsid w:val="593F3BF3"/>
    <w:rsid w:val="593FA0EF"/>
    <w:rsid w:val="59400109"/>
    <w:rsid w:val="59421CA4"/>
    <w:rsid w:val="5942A213"/>
    <w:rsid w:val="59431901"/>
    <w:rsid w:val="59434716"/>
    <w:rsid w:val="594391BC"/>
    <w:rsid w:val="5943E67A"/>
    <w:rsid w:val="5944AAEF"/>
    <w:rsid w:val="5945980E"/>
    <w:rsid w:val="59459C6C"/>
    <w:rsid w:val="5945FC3B"/>
    <w:rsid w:val="5945FD9B"/>
    <w:rsid w:val="594674ED"/>
    <w:rsid w:val="594705DF"/>
    <w:rsid w:val="594751B4"/>
    <w:rsid w:val="5948A47C"/>
    <w:rsid w:val="59494144"/>
    <w:rsid w:val="594A575B"/>
    <w:rsid w:val="594A8150"/>
    <w:rsid w:val="594ACD8A"/>
    <w:rsid w:val="594B47EA"/>
    <w:rsid w:val="594B76D2"/>
    <w:rsid w:val="594C38FC"/>
    <w:rsid w:val="594C9DF8"/>
    <w:rsid w:val="594CBD2E"/>
    <w:rsid w:val="594DA319"/>
    <w:rsid w:val="594DB959"/>
    <w:rsid w:val="594E11D1"/>
    <w:rsid w:val="594E42D1"/>
    <w:rsid w:val="594E57F3"/>
    <w:rsid w:val="594E5B25"/>
    <w:rsid w:val="594F07F0"/>
    <w:rsid w:val="594F292B"/>
    <w:rsid w:val="594F694B"/>
    <w:rsid w:val="594F74A5"/>
    <w:rsid w:val="594FE568"/>
    <w:rsid w:val="59514B86"/>
    <w:rsid w:val="595183F3"/>
    <w:rsid w:val="5952D8A0"/>
    <w:rsid w:val="595301B8"/>
    <w:rsid w:val="59542422"/>
    <w:rsid w:val="5954A5A1"/>
    <w:rsid w:val="59552760"/>
    <w:rsid w:val="595608B0"/>
    <w:rsid w:val="5957121E"/>
    <w:rsid w:val="5957DCBA"/>
    <w:rsid w:val="595ADD3D"/>
    <w:rsid w:val="595B2EA4"/>
    <w:rsid w:val="595C1EA4"/>
    <w:rsid w:val="595CE552"/>
    <w:rsid w:val="595DDB4C"/>
    <w:rsid w:val="595E0B47"/>
    <w:rsid w:val="595E41DB"/>
    <w:rsid w:val="595E4301"/>
    <w:rsid w:val="595EC9DC"/>
    <w:rsid w:val="595F138C"/>
    <w:rsid w:val="595FD168"/>
    <w:rsid w:val="5960152D"/>
    <w:rsid w:val="5960176B"/>
    <w:rsid w:val="5960B193"/>
    <w:rsid w:val="5960BCC0"/>
    <w:rsid w:val="5960BE20"/>
    <w:rsid w:val="5960D02C"/>
    <w:rsid w:val="5960DCE4"/>
    <w:rsid w:val="59612003"/>
    <w:rsid w:val="59617372"/>
    <w:rsid w:val="59623A49"/>
    <w:rsid w:val="59625B0B"/>
    <w:rsid w:val="596354E8"/>
    <w:rsid w:val="59639650"/>
    <w:rsid w:val="59642C54"/>
    <w:rsid w:val="59656208"/>
    <w:rsid w:val="5967000E"/>
    <w:rsid w:val="596707AD"/>
    <w:rsid w:val="596707E3"/>
    <w:rsid w:val="59679B73"/>
    <w:rsid w:val="596859A9"/>
    <w:rsid w:val="5968F177"/>
    <w:rsid w:val="59694507"/>
    <w:rsid w:val="59696E60"/>
    <w:rsid w:val="596AB2C3"/>
    <w:rsid w:val="596AD73E"/>
    <w:rsid w:val="596B26B6"/>
    <w:rsid w:val="596B3A10"/>
    <w:rsid w:val="596BB4E5"/>
    <w:rsid w:val="596C7780"/>
    <w:rsid w:val="596CD5B5"/>
    <w:rsid w:val="596DB7C1"/>
    <w:rsid w:val="596E8117"/>
    <w:rsid w:val="59714368"/>
    <w:rsid w:val="5973B509"/>
    <w:rsid w:val="5974E072"/>
    <w:rsid w:val="59755C0A"/>
    <w:rsid w:val="59758F6E"/>
    <w:rsid w:val="59760902"/>
    <w:rsid w:val="59760EC0"/>
    <w:rsid w:val="5976EE52"/>
    <w:rsid w:val="5977025A"/>
    <w:rsid w:val="59770FBB"/>
    <w:rsid w:val="5977346A"/>
    <w:rsid w:val="597775BC"/>
    <w:rsid w:val="5977C5EE"/>
    <w:rsid w:val="5978862B"/>
    <w:rsid w:val="5978A795"/>
    <w:rsid w:val="59796EDB"/>
    <w:rsid w:val="597C09A7"/>
    <w:rsid w:val="597C0FFB"/>
    <w:rsid w:val="597C2050"/>
    <w:rsid w:val="597C9E74"/>
    <w:rsid w:val="597CE686"/>
    <w:rsid w:val="597CEED5"/>
    <w:rsid w:val="597CF3AB"/>
    <w:rsid w:val="597D425B"/>
    <w:rsid w:val="597D951D"/>
    <w:rsid w:val="597FA93C"/>
    <w:rsid w:val="5980447A"/>
    <w:rsid w:val="5981B23C"/>
    <w:rsid w:val="5984268C"/>
    <w:rsid w:val="5985317E"/>
    <w:rsid w:val="5985344E"/>
    <w:rsid w:val="59854BA8"/>
    <w:rsid w:val="59855629"/>
    <w:rsid w:val="59863676"/>
    <w:rsid w:val="59867EB7"/>
    <w:rsid w:val="59868ED1"/>
    <w:rsid w:val="5986CB53"/>
    <w:rsid w:val="59870B73"/>
    <w:rsid w:val="59875BD1"/>
    <w:rsid w:val="59880540"/>
    <w:rsid w:val="59897D23"/>
    <w:rsid w:val="5989DF5C"/>
    <w:rsid w:val="598AA120"/>
    <w:rsid w:val="598C7C87"/>
    <w:rsid w:val="598D490F"/>
    <w:rsid w:val="598D60AC"/>
    <w:rsid w:val="598D61DE"/>
    <w:rsid w:val="598EB9C4"/>
    <w:rsid w:val="598F0165"/>
    <w:rsid w:val="5990B24E"/>
    <w:rsid w:val="5990D651"/>
    <w:rsid w:val="5991E0B1"/>
    <w:rsid w:val="59920438"/>
    <w:rsid w:val="59920D5E"/>
    <w:rsid w:val="5992F10E"/>
    <w:rsid w:val="5993DB3E"/>
    <w:rsid w:val="5994A730"/>
    <w:rsid w:val="59955307"/>
    <w:rsid w:val="5995FA64"/>
    <w:rsid w:val="59962BE3"/>
    <w:rsid w:val="59964009"/>
    <w:rsid w:val="5996BB4C"/>
    <w:rsid w:val="59972011"/>
    <w:rsid w:val="59972A6C"/>
    <w:rsid w:val="5997E32A"/>
    <w:rsid w:val="59980B95"/>
    <w:rsid w:val="599834BC"/>
    <w:rsid w:val="5998C98E"/>
    <w:rsid w:val="5998E974"/>
    <w:rsid w:val="59990AA9"/>
    <w:rsid w:val="599A0DB4"/>
    <w:rsid w:val="599A243C"/>
    <w:rsid w:val="599AAD1B"/>
    <w:rsid w:val="599B2969"/>
    <w:rsid w:val="599B49C9"/>
    <w:rsid w:val="599B522F"/>
    <w:rsid w:val="599BEE8D"/>
    <w:rsid w:val="599BF0C7"/>
    <w:rsid w:val="599C0455"/>
    <w:rsid w:val="599C6AF1"/>
    <w:rsid w:val="599CF8FE"/>
    <w:rsid w:val="599E7B53"/>
    <w:rsid w:val="599F0323"/>
    <w:rsid w:val="599FD6E7"/>
    <w:rsid w:val="59A07035"/>
    <w:rsid w:val="59A0B1FC"/>
    <w:rsid w:val="59A0F80F"/>
    <w:rsid w:val="59A14876"/>
    <w:rsid w:val="59A3B869"/>
    <w:rsid w:val="59A4943C"/>
    <w:rsid w:val="59A4C6D1"/>
    <w:rsid w:val="59A4D5BF"/>
    <w:rsid w:val="59A5A82A"/>
    <w:rsid w:val="59A5E7D8"/>
    <w:rsid w:val="59A5EEEB"/>
    <w:rsid w:val="59A62D8F"/>
    <w:rsid w:val="59A6B14F"/>
    <w:rsid w:val="59A7B924"/>
    <w:rsid w:val="59A85CFF"/>
    <w:rsid w:val="59A8CB7C"/>
    <w:rsid w:val="59AC0B44"/>
    <w:rsid w:val="59AD45E0"/>
    <w:rsid w:val="59AD5F99"/>
    <w:rsid w:val="59ADA8C9"/>
    <w:rsid w:val="59AF26F4"/>
    <w:rsid w:val="59AF35F1"/>
    <w:rsid w:val="59AF5DD5"/>
    <w:rsid w:val="59AFBD71"/>
    <w:rsid w:val="59AFDDDF"/>
    <w:rsid w:val="59B026DC"/>
    <w:rsid w:val="59B0D74E"/>
    <w:rsid w:val="59B16A09"/>
    <w:rsid w:val="59B18C2F"/>
    <w:rsid w:val="59B1F3B2"/>
    <w:rsid w:val="59B47936"/>
    <w:rsid w:val="59B4EC1C"/>
    <w:rsid w:val="59B51B01"/>
    <w:rsid w:val="59B52F90"/>
    <w:rsid w:val="59B60DB7"/>
    <w:rsid w:val="59B7ED7B"/>
    <w:rsid w:val="59B8DC37"/>
    <w:rsid w:val="59B9A028"/>
    <w:rsid w:val="59B9DBC1"/>
    <w:rsid w:val="59BA0744"/>
    <w:rsid w:val="59BA5A2B"/>
    <w:rsid w:val="59BA69F7"/>
    <w:rsid w:val="59BA7539"/>
    <w:rsid w:val="59BAB183"/>
    <w:rsid w:val="59BB0A2C"/>
    <w:rsid w:val="59BBCD28"/>
    <w:rsid w:val="59BCDD8F"/>
    <w:rsid w:val="59BDA00C"/>
    <w:rsid w:val="59BE26CF"/>
    <w:rsid w:val="59BEF0F1"/>
    <w:rsid w:val="59BF2751"/>
    <w:rsid w:val="59BFFEFC"/>
    <w:rsid w:val="59C05BED"/>
    <w:rsid w:val="59C06B68"/>
    <w:rsid w:val="59C0CFD5"/>
    <w:rsid w:val="59C27B74"/>
    <w:rsid w:val="59C2E88C"/>
    <w:rsid w:val="59C2F754"/>
    <w:rsid w:val="59C48296"/>
    <w:rsid w:val="59C5BE23"/>
    <w:rsid w:val="59C6144E"/>
    <w:rsid w:val="59C675B3"/>
    <w:rsid w:val="59C6E44E"/>
    <w:rsid w:val="59C7C40F"/>
    <w:rsid w:val="59C82583"/>
    <w:rsid w:val="59C8C175"/>
    <w:rsid w:val="59C99CA3"/>
    <w:rsid w:val="59C9BAEC"/>
    <w:rsid w:val="59CA83E4"/>
    <w:rsid w:val="59CB42E9"/>
    <w:rsid w:val="59CB54F3"/>
    <w:rsid w:val="59CB6A10"/>
    <w:rsid w:val="59CB859F"/>
    <w:rsid w:val="59CC9CDC"/>
    <w:rsid w:val="59CCD758"/>
    <w:rsid w:val="59CD4D3F"/>
    <w:rsid w:val="59CDE6E0"/>
    <w:rsid w:val="59CE91B5"/>
    <w:rsid w:val="59CEFD1E"/>
    <w:rsid w:val="59CFCEFE"/>
    <w:rsid w:val="59D06821"/>
    <w:rsid w:val="59D06AFF"/>
    <w:rsid w:val="59D0EE9B"/>
    <w:rsid w:val="59D23EE0"/>
    <w:rsid w:val="59D27BA5"/>
    <w:rsid w:val="59D29DB2"/>
    <w:rsid w:val="59D29F6E"/>
    <w:rsid w:val="59D307C5"/>
    <w:rsid w:val="59D36B0B"/>
    <w:rsid w:val="59D49DD3"/>
    <w:rsid w:val="59D58920"/>
    <w:rsid w:val="59D5E57C"/>
    <w:rsid w:val="59D6261D"/>
    <w:rsid w:val="59D66DBD"/>
    <w:rsid w:val="59D6E839"/>
    <w:rsid w:val="59D73BA9"/>
    <w:rsid w:val="59D8C850"/>
    <w:rsid w:val="59D8CBD6"/>
    <w:rsid w:val="59DA1324"/>
    <w:rsid w:val="59DA79AF"/>
    <w:rsid w:val="59DA915E"/>
    <w:rsid w:val="59DCCBE7"/>
    <w:rsid w:val="59DD0B37"/>
    <w:rsid w:val="59DDC4E9"/>
    <w:rsid w:val="59DE69F5"/>
    <w:rsid w:val="59DEC28E"/>
    <w:rsid w:val="59DF4AF6"/>
    <w:rsid w:val="59DF6EE4"/>
    <w:rsid w:val="59E3FA74"/>
    <w:rsid w:val="59E45F98"/>
    <w:rsid w:val="59E484B1"/>
    <w:rsid w:val="59E498EB"/>
    <w:rsid w:val="59E4AA4C"/>
    <w:rsid w:val="59E5EA33"/>
    <w:rsid w:val="59E6E65D"/>
    <w:rsid w:val="59E75DEA"/>
    <w:rsid w:val="59E7B181"/>
    <w:rsid w:val="59E9140A"/>
    <w:rsid w:val="59E92B1A"/>
    <w:rsid w:val="59E947F3"/>
    <w:rsid w:val="59E970DC"/>
    <w:rsid w:val="59EB156B"/>
    <w:rsid w:val="59EB2C4D"/>
    <w:rsid w:val="59EC21AD"/>
    <w:rsid w:val="59EC2895"/>
    <w:rsid w:val="59ECD5B0"/>
    <w:rsid w:val="59ED3F5D"/>
    <w:rsid w:val="59EE47CB"/>
    <w:rsid w:val="59EFF6F6"/>
    <w:rsid w:val="59F024D8"/>
    <w:rsid w:val="59F03D5E"/>
    <w:rsid w:val="59F0CD40"/>
    <w:rsid w:val="59F231C2"/>
    <w:rsid w:val="59F24BDD"/>
    <w:rsid w:val="59F32D7F"/>
    <w:rsid w:val="59F3C13E"/>
    <w:rsid w:val="59F48BED"/>
    <w:rsid w:val="59F4D43C"/>
    <w:rsid w:val="59F53D4E"/>
    <w:rsid w:val="59F6974A"/>
    <w:rsid w:val="59F6C4F5"/>
    <w:rsid w:val="59F6DBF5"/>
    <w:rsid w:val="59F7A69B"/>
    <w:rsid w:val="59F7BB9A"/>
    <w:rsid w:val="59F937AD"/>
    <w:rsid w:val="59F9B28C"/>
    <w:rsid w:val="59FB1AAA"/>
    <w:rsid w:val="59FB6216"/>
    <w:rsid w:val="59FC081E"/>
    <w:rsid w:val="59FC1352"/>
    <w:rsid w:val="59FC3376"/>
    <w:rsid w:val="59FCD7C4"/>
    <w:rsid w:val="59FD7EB9"/>
    <w:rsid w:val="59FDC297"/>
    <w:rsid w:val="59FE2A26"/>
    <w:rsid w:val="59FEC4BF"/>
    <w:rsid w:val="59FF0B97"/>
    <w:rsid w:val="59FF1B54"/>
    <w:rsid w:val="59FF72ED"/>
    <w:rsid w:val="59FF8709"/>
    <w:rsid w:val="5A005319"/>
    <w:rsid w:val="5A00B12C"/>
    <w:rsid w:val="5A00B7BC"/>
    <w:rsid w:val="5A00E364"/>
    <w:rsid w:val="5A023509"/>
    <w:rsid w:val="5A026E19"/>
    <w:rsid w:val="5A02899B"/>
    <w:rsid w:val="5A02C1F0"/>
    <w:rsid w:val="5A02D5B8"/>
    <w:rsid w:val="5A03A95E"/>
    <w:rsid w:val="5A050568"/>
    <w:rsid w:val="5A05A4D7"/>
    <w:rsid w:val="5A05A7E9"/>
    <w:rsid w:val="5A05AED9"/>
    <w:rsid w:val="5A05DAFE"/>
    <w:rsid w:val="5A05DE4D"/>
    <w:rsid w:val="5A0659D0"/>
    <w:rsid w:val="5A077422"/>
    <w:rsid w:val="5A0778C6"/>
    <w:rsid w:val="5A079BAA"/>
    <w:rsid w:val="5A089954"/>
    <w:rsid w:val="5A0919AB"/>
    <w:rsid w:val="5A0A63B2"/>
    <w:rsid w:val="5A0AE993"/>
    <w:rsid w:val="5A0BBB72"/>
    <w:rsid w:val="5A0C0D65"/>
    <w:rsid w:val="5A0C27E6"/>
    <w:rsid w:val="5A0C2A15"/>
    <w:rsid w:val="5A0D196D"/>
    <w:rsid w:val="5A0D640F"/>
    <w:rsid w:val="5A0E6F7B"/>
    <w:rsid w:val="5A0FFEB9"/>
    <w:rsid w:val="5A1051A2"/>
    <w:rsid w:val="5A1056BF"/>
    <w:rsid w:val="5A106EDA"/>
    <w:rsid w:val="5A10754F"/>
    <w:rsid w:val="5A10B426"/>
    <w:rsid w:val="5A111ED8"/>
    <w:rsid w:val="5A13360E"/>
    <w:rsid w:val="5A1499E3"/>
    <w:rsid w:val="5A157EEB"/>
    <w:rsid w:val="5A15AB7F"/>
    <w:rsid w:val="5A172BDF"/>
    <w:rsid w:val="5A183F35"/>
    <w:rsid w:val="5A18B8B9"/>
    <w:rsid w:val="5A19AF70"/>
    <w:rsid w:val="5A1A6EAB"/>
    <w:rsid w:val="5A1A809A"/>
    <w:rsid w:val="5A1ACA7C"/>
    <w:rsid w:val="5A1B1C10"/>
    <w:rsid w:val="5A1B9D68"/>
    <w:rsid w:val="5A1BB168"/>
    <w:rsid w:val="5A1C4785"/>
    <w:rsid w:val="5A1CC657"/>
    <w:rsid w:val="5A1D499A"/>
    <w:rsid w:val="5A1D84CE"/>
    <w:rsid w:val="5A1DF54F"/>
    <w:rsid w:val="5A1E2899"/>
    <w:rsid w:val="5A1F284F"/>
    <w:rsid w:val="5A1F9083"/>
    <w:rsid w:val="5A20019D"/>
    <w:rsid w:val="5A2070EC"/>
    <w:rsid w:val="5A209DD2"/>
    <w:rsid w:val="5A2140BC"/>
    <w:rsid w:val="5A21498D"/>
    <w:rsid w:val="5A21B238"/>
    <w:rsid w:val="5A21BD38"/>
    <w:rsid w:val="5A220A11"/>
    <w:rsid w:val="5A22BB41"/>
    <w:rsid w:val="5A22D3D4"/>
    <w:rsid w:val="5A230769"/>
    <w:rsid w:val="5A23A4E8"/>
    <w:rsid w:val="5A242DAF"/>
    <w:rsid w:val="5A252B98"/>
    <w:rsid w:val="5A253C31"/>
    <w:rsid w:val="5A2593F9"/>
    <w:rsid w:val="5A26335B"/>
    <w:rsid w:val="5A268A5E"/>
    <w:rsid w:val="5A27A3C7"/>
    <w:rsid w:val="5A27B9A7"/>
    <w:rsid w:val="5A27F239"/>
    <w:rsid w:val="5A29F860"/>
    <w:rsid w:val="5A2A2D54"/>
    <w:rsid w:val="5A2A9800"/>
    <w:rsid w:val="5A2BC036"/>
    <w:rsid w:val="5A2BC164"/>
    <w:rsid w:val="5A2CF100"/>
    <w:rsid w:val="5A2E2CF7"/>
    <w:rsid w:val="5A2E2E7F"/>
    <w:rsid w:val="5A2E97E5"/>
    <w:rsid w:val="5A2F03B4"/>
    <w:rsid w:val="5A2FAF96"/>
    <w:rsid w:val="5A301EC6"/>
    <w:rsid w:val="5A303BF2"/>
    <w:rsid w:val="5A307F0E"/>
    <w:rsid w:val="5A31552A"/>
    <w:rsid w:val="5A315F53"/>
    <w:rsid w:val="5A325C0D"/>
    <w:rsid w:val="5A329483"/>
    <w:rsid w:val="5A32D0C7"/>
    <w:rsid w:val="5A331F17"/>
    <w:rsid w:val="5A332F08"/>
    <w:rsid w:val="5A33E39F"/>
    <w:rsid w:val="5A354AB1"/>
    <w:rsid w:val="5A357BB4"/>
    <w:rsid w:val="5A35DCE6"/>
    <w:rsid w:val="5A36BA31"/>
    <w:rsid w:val="5A37DF2D"/>
    <w:rsid w:val="5A3814D7"/>
    <w:rsid w:val="5A3873B8"/>
    <w:rsid w:val="5A38834D"/>
    <w:rsid w:val="5A3A3773"/>
    <w:rsid w:val="5A3A605A"/>
    <w:rsid w:val="5A3A93DC"/>
    <w:rsid w:val="5A3B2F6E"/>
    <w:rsid w:val="5A3B722A"/>
    <w:rsid w:val="5A3BAA86"/>
    <w:rsid w:val="5A3BEEDB"/>
    <w:rsid w:val="5A3BF619"/>
    <w:rsid w:val="5A3C9EF1"/>
    <w:rsid w:val="5A3D3CF8"/>
    <w:rsid w:val="5A3F57DB"/>
    <w:rsid w:val="5A40584B"/>
    <w:rsid w:val="5A40F815"/>
    <w:rsid w:val="5A420385"/>
    <w:rsid w:val="5A43214D"/>
    <w:rsid w:val="5A436563"/>
    <w:rsid w:val="5A43D1D9"/>
    <w:rsid w:val="5A44445B"/>
    <w:rsid w:val="5A450FA8"/>
    <w:rsid w:val="5A453AA4"/>
    <w:rsid w:val="5A460753"/>
    <w:rsid w:val="5A4613DD"/>
    <w:rsid w:val="5A466068"/>
    <w:rsid w:val="5A47C7C9"/>
    <w:rsid w:val="5A47DEFC"/>
    <w:rsid w:val="5A48C54B"/>
    <w:rsid w:val="5A496656"/>
    <w:rsid w:val="5A49CA9B"/>
    <w:rsid w:val="5A4A1387"/>
    <w:rsid w:val="5A4A8395"/>
    <w:rsid w:val="5A4A8450"/>
    <w:rsid w:val="5A4B79C4"/>
    <w:rsid w:val="5A4BCB4D"/>
    <w:rsid w:val="5A4C846A"/>
    <w:rsid w:val="5A4D6E7F"/>
    <w:rsid w:val="5A4D729A"/>
    <w:rsid w:val="5A4D8ACF"/>
    <w:rsid w:val="5A4F40DF"/>
    <w:rsid w:val="5A50F923"/>
    <w:rsid w:val="5A513DA6"/>
    <w:rsid w:val="5A5147B8"/>
    <w:rsid w:val="5A51486E"/>
    <w:rsid w:val="5A52934E"/>
    <w:rsid w:val="5A53EE51"/>
    <w:rsid w:val="5A5426D5"/>
    <w:rsid w:val="5A5437C7"/>
    <w:rsid w:val="5A54D1BA"/>
    <w:rsid w:val="5A555B38"/>
    <w:rsid w:val="5A55AD17"/>
    <w:rsid w:val="5A561EF1"/>
    <w:rsid w:val="5A563A3C"/>
    <w:rsid w:val="5A56F897"/>
    <w:rsid w:val="5A578C29"/>
    <w:rsid w:val="5A59CF26"/>
    <w:rsid w:val="5A5B04B2"/>
    <w:rsid w:val="5A5B5920"/>
    <w:rsid w:val="5A5B9C0A"/>
    <w:rsid w:val="5A5CF517"/>
    <w:rsid w:val="5A5D6714"/>
    <w:rsid w:val="5A5DA066"/>
    <w:rsid w:val="5A5E0781"/>
    <w:rsid w:val="5A5EBD18"/>
    <w:rsid w:val="5A5EC5B9"/>
    <w:rsid w:val="5A607148"/>
    <w:rsid w:val="5A61D327"/>
    <w:rsid w:val="5A621550"/>
    <w:rsid w:val="5A6292B5"/>
    <w:rsid w:val="5A62D6CA"/>
    <w:rsid w:val="5A6304F3"/>
    <w:rsid w:val="5A63516B"/>
    <w:rsid w:val="5A637DDE"/>
    <w:rsid w:val="5A63C162"/>
    <w:rsid w:val="5A6408E1"/>
    <w:rsid w:val="5A6580A1"/>
    <w:rsid w:val="5A660597"/>
    <w:rsid w:val="5A664D1C"/>
    <w:rsid w:val="5A66F287"/>
    <w:rsid w:val="5A671B2E"/>
    <w:rsid w:val="5A67461C"/>
    <w:rsid w:val="5A683DB6"/>
    <w:rsid w:val="5A6A4E57"/>
    <w:rsid w:val="5A6B6616"/>
    <w:rsid w:val="5A6CD1A5"/>
    <w:rsid w:val="5A6D887A"/>
    <w:rsid w:val="5A6D8BFE"/>
    <w:rsid w:val="5A6D9776"/>
    <w:rsid w:val="5A6ED0DB"/>
    <w:rsid w:val="5A6ED12B"/>
    <w:rsid w:val="5A7081F7"/>
    <w:rsid w:val="5A70C049"/>
    <w:rsid w:val="5A70EC81"/>
    <w:rsid w:val="5A7112FC"/>
    <w:rsid w:val="5A71EDD5"/>
    <w:rsid w:val="5A737F63"/>
    <w:rsid w:val="5A73D7DD"/>
    <w:rsid w:val="5A744889"/>
    <w:rsid w:val="5A745327"/>
    <w:rsid w:val="5A747D82"/>
    <w:rsid w:val="5A74D4C2"/>
    <w:rsid w:val="5A74E2A5"/>
    <w:rsid w:val="5A76BCA2"/>
    <w:rsid w:val="5A76BFAA"/>
    <w:rsid w:val="5A788F57"/>
    <w:rsid w:val="5A7DB5E3"/>
    <w:rsid w:val="5A7DCFF2"/>
    <w:rsid w:val="5A7EBBDF"/>
    <w:rsid w:val="5A8222E1"/>
    <w:rsid w:val="5A8254ED"/>
    <w:rsid w:val="5A82553D"/>
    <w:rsid w:val="5A828890"/>
    <w:rsid w:val="5A82AC9E"/>
    <w:rsid w:val="5A82E227"/>
    <w:rsid w:val="5A82EE82"/>
    <w:rsid w:val="5A8300BC"/>
    <w:rsid w:val="5A83F5F3"/>
    <w:rsid w:val="5A84F0E5"/>
    <w:rsid w:val="5A856DA6"/>
    <w:rsid w:val="5A85C17D"/>
    <w:rsid w:val="5A862B85"/>
    <w:rsid w:val="5A871A93"/>
    <w:rsid w:val="5A87CBB5"/>
    <w:rsid w:val="5A882149"/>
    <w:rsid w:val="5A8A5BD6"/>
    <w:rsid w:val="5A8A923E"/>
    <w:rsid w:val="5A8AACFC"/>
    <w:rsid w:val="5A8B0671"/>
    <w:rsid w:val="5A8BEF97"/>
    <w:rsid w:val="5A8C7B8B"/>
    <w:rsid w:val="5A8C8EA7"/>
    <w:rsid w:val="5A8CE72A"/>
    <w:rsid w:val="5A8D72B8"/>
    <w:rsid w:val="5A8DD063"/>
    <w:rsid w:val="5A8E726A"/>
    <w:rsid w:val="5A8EE0AD"/>
    <w:rsid w:val="5A910F93"/>
    <w:rsid w:val="5A911133"/>
    <w:rsid w:val="5A9158A6"/>
    <w:rsid w:val="5A9205C6"/>
    <w:rsid w:val="5A932609"/>
    <w:rsid w:val="5A936F70"/>
    <w:rsid w:val="5A9379D8"/>
    <w:rsid w:val="5A937DB1"/>
    <w:rsid w:val="5A93C7DC"/>
    <w:rsid w:val="5A94A161"/>
    <w:rsid w:val="5A94E662"/>
    <w:rsid w:val="5A968EEC"/>
    <w:rsid w:val="5A96B047"/>
    <w:rsid w:val="5A975A85"/>
    <w:rsid w:val="5A9A227E"/>
    <w:rsid w:val="5A9A84E7"/>
    <w:rsid w:val="5A9B1C71"/>
    <w:rsid w:val="5A9C4469"/>
    <w:rsid w:val="5A9C67DF"/>
    <w:rsid w:val="5A9D69D8"/>
    <w:rsid w:val="5A9D8022"/>
    <w:rsid w:val="5A9F963B"/>
    <w:rsid w:val="5AA019C7"/>
    <w:rsid w:val="5AA0F74D"/>
    <w:rsid w:val="5AA1373B"/>
    <w:rsid w:val="5AA2EEF8"/>
    <w:rsid w:val="5AA327AB"/>
    <w:rsid w:val="5AA4A472"/>
    <w:rsid w:val="5AA51A12"/>
    <w:rsid w:val="5AA655B2"/>
    <w:rsid w:val="5AA707C1"/>
    <w:rsid w:val="5AA856ED"/>
    <w:rsid w:val="5AAAD56E"/>
    <w:rsid w:val="5AAB5834"/>
    <w:rsid w:val="5AABAB15"/>
    <w:rsid w:val="5AAC0511"/>
    <w:rsid w:val="5AAC5F4A"/>
    <w:rsid w:val="5AACD59E"/>
    <w:rsid w:val="5AAD1A30"/>
    <w:rsid w:val="5AADBD07"/>
    <w:rsid w:val="5AAE493D"/>
    <w:rsid w:val="5AAF127C"/>
    <w:rsid w:val="5AAF344A"/>
    <w:rsid w:val="5AB037D9"/>
    <w:rsid w:val="5AB06843"/>
    <w:rsid w:val="5AB0AADF"/>
    <w:rsid w:val="5AB0BD54"/>
    <w:rsid w:val="5AB1204E"/>
    <w:rsid w:val="5AB21E79"/>
    <w:rsid w:val="5AB2477B"/>
    <w:rsid w:val="5AB2FC8F"/>
    <w:rsid w:val="5AB448C6"/>
    <w:rsid w:val="5AB5DA22"/>
    <w:rsid w:val="5AB62875"/>
    <w:rsid w:val="5AB6D9E6"/>
    <w:rsid w:val="5AB6F964"/>
    <w:rsid w:val="5AB73977"/>
    <w:rsid w:val="5AB755F6"/>
    <w:rsid w:val="5AB823D3"/>
    <w:rsid w:val="5AB8F79A"/>
    <w:rsid w:val="5AB91A6F"/>
    <w:rsid w:val="5AB92C4D"/>
    <w:rsid w:val="5AB94F4E"/>
    <w:rsid w:val="5AB9905D"/>
    <w:rsid w:val="5AB9938F"/>
    <w:rsid w:val="5AB9AFE4"/>
    <w:rsid w:val="5ABAD0E2"/>
    <w:rsid w:val="5ABB2510"/>
    <w:rsid w:val="5ABB5034"/>
    <w:rsid w:val="5ABC31DD"/>
    <w:rsid w:val="5ABC6387"/>
    <w:rsid w:val="5ABE273D"/>
    <w:rsid w:val="5ABF80B0"/>
    <w:rsid w:val="5AC0A66E"/>
    <w:rsid w:val="5AC1404F"/>
    <w:rsid w:val="5AC14890"/>
    <w:rsid w:val="5AC149D4"/>
    <w:rsid w:val="5AC16A66"/>
    <w:rsid w:val="5AC258C0"/>
    <w:rsid w:val="5AC2DF85"/>
    <w:rsid w:val="5AC2ED47"/>
    <w:rsid w:val="5AC344F2"/>
    <w:rsid w:val="5AC3E5C6"/>
    <w:rsid w:val="5AC43C1F"/>
    <w:rsid w:val="5AC4C37C"/>
    <w:rsid w:val="5AC4E9B8"/>
    <w:rsid w:val="5AC59A60"/>
    <w:rsid w:val="5AC5FA50"/>
    <w:rsid w:val="5AC6782E"/>
    <w:rsid w:val="5AC7801C"/>
    <w:rsid w:val="5AC7C9AB"/>
    <w:rsid w:val="5AC8AF14"/>
    <w:rsid w:val="5ACB0E16"/>
    <w:rsid w:val="5ACC86B5"/>
    <w:rsid w:val="5ACCB63C"/>
    <w:rsid w:val="5ACD477F"/>
    <w:rsid w:val="5ACDB4C0"/>
    <w:rsid w:val="5ACEA9A7"/>
    <w:rsid w:val="5ACEE2C4"/>
    <w:rsid w:val="5ACF9925"/>
    <w:rsid w:val="5AD0324C"/>
    <w:rsid w:val="5AD19997"/>
    <w:rsid w:val="5AD20D4D"/>
    <w:rsid w:val="5AD28E04"/>
    <w:rsid w:val="5AD33121"/>
    <w:rsid w:val="5AD43D22"/>
    <w:rsid w:val="5AD44FF5"/>
    <w:rsid w:val="5AD465D4"/>
    <w:rsid w:val="5AD53C0B"/>
    <w:rsid w:val="5AD62508"/>
    <w:rsid w:val="5AD69E4E"/>
    <w:rsid w:val="5AD6F5F1"/>
    <w:rsid w:val="5AD769E6"/>
    <w:rsid w:val="5AD92096"/>
    <w:rsid w:val="5AD97086"/>
    <w:rsid w:val="5AD9E626"/>
    <w:rsid w:val="5ADA1266"/>
    <w:rsid w:val="5ADA1CBE"/>
    <w:rsid w:val="5ADA2F50"/>
    <w:rsid w:val="5ADA3127"/>
    <w:rsid w:val="5ADBC7A2"/>
    <w:rsid w:val="5ADD45E0"/>
    <w:rsid w:val="5ADDF136"/>
    <w:rsid w:val="5ADE2B15"/>
    <w:rsid w:val="5ADE8088"/>
    <w:rsid w:val="5ADF905C"/>
    <w:rsid w:val="5AE17D85"/>
    <w:rsid w:val="5AE20D12"/>
    <w:rsid w:val="5AE228A9"/>
    <w:rsid w:val="5AE231C9"/>
    <w:rsid w:val="5AE29434"/>
    <w:rsid w:val="5AE30F04"/>
    <w:rsid w:val="5AE32418"/>
    <w:rsid w:val="5AE34160"/>
    <w:rsid w:val="5AE4B6B4"/>
    <w:rsid w:val="5AE58DC4"/>
    <w:rsid w:val="5AE5E6D8"/>
    <w:rsid w:val="5AE649E9"/>
    <w:rsid w:val="5AE7B24D"/>
    <w:rsid w:val="5AE8C825"/>
    <w:rsid w:val="5AE94CA0"/>
    <w:rsid w:val="5AE99F80"/>
    <w:rsid w:val="5AE9AFB6"/>
    <w:rsid w:val="5AEA0044"/>
    <w:rsid w:val="5AEAEEFF"/>
    <w:rsid w:val="5AEDF07E"/>
    <w:rsid w:val="5AEEDE13"/>
    <w:rsid w:val="5AF05DF1"/>
    <w:rsid w:val="5AF0C09D"/>
    <w:rsid w:val="5AF1C12A"/>
    <w:rsid w:val="5AF20E44"/>
    <w:rsid w:val="5AF3749A"/>
    <w:rsid w:val="5AF43AB6"/>
    <w:rsid w:val="5AF576A1"/>
    <w:rsid w:val="5AF5B289"/>
    <w:rsid w:val="5AF5F00F"/>
    <w:rsid w:val="5AF66634"/>
    <w:rsid w:val="5AF6F357"/>
    <w:rsid w:val="5AF7BAC0"/>
    <w:rsid w:val="5AF804A4"/>
    <w:rsid w:val="5AF8F55A"/>
    <w:rsid w:val="5AFA6E1E"/>
    <w:rsid w:val="5AFAC841"/>
    <w:rsid w:val="5AFC4202"/>
    <w:rsid w:val="5AFC8854"/>
    <w:rsid w:val="5AFCEF48"/>
    <w:rsid w:val="5AFD3E06"/>
    <w:rsid w:val="5AFDA21A"/>
    <w:rsid w:val="5AFDAEBB"/>
    <w:rsid w:val="5AFEC78A"/>
    <w:rsid w:val="5B0050E4"/>
    <w:rsid w:val="5B01FE71"/>
    <w:rsid w:val="5B024C52"/>
    <w:rsid w:val="5B02A726"/>
    <w:rsid w:val="5B03062E"/>
    <w:rsid w:val="5B031325"/>
    <w:rsid w:val="5B0478C3"/>
    <w:rsid w:val="5B06B748"/>
    <w:rsid w:val="5B06E711"/>
    <w:rsid w:val="5B083276"/>
    <w:rsid w:val="5B083BC5"/>
    <w:rsid w:val="5B087201"/>
    <w:rsid w:val="5B0A1CE8"/>
    <w:rsid w:val="5B0A7F20"/>
    <w:rsid w:val="5B0AE6D2"/>
    <w:rsid w:val="5B0B15A9"/>
    <w:rsid w:val="5B0B3B2F"/>
    <w:rsid w:val="5B0B4ECA"/>
    <w:rsid w:val="5B0BC3EE"/>
    <w:rsid w:val="5B0C4F31"/>
    <w:rsid w:val="5B0D0F95"/>
    <w:rsid w:val="5B0D608A"/>
    <w:rsid w:val="5B0DBD66"/>
    <w:rsid w:val="5B0DFC7D"/>
    <w:rsid w:val="5B0E60F5"/>
    <w:rsid w:val="5B0EEC13"/>
    <w:rsid w:val="5B0F77C0"/>
    <w:rsid w:val="5B0FBDE4"/>
    <w:rsid w:val="5B0FDEFE"/>
    <w:rsid w:val="5B120C2B"/>
    <w:rsid w:val="5B12DA9A"/>
    <w:rsid w:val="5B131136"/>
    <w:rsid w:val="5B13FC39"/>
    <w:rsid w:val="5B144852"/>
    <w:rsid w:val="5B1724F0"/>
    <w:rsid w:val="5B174EA7"/>
    <w:rsid w:val="5B17A8B6"/>
    <w:rsid w:val="5B17CFCB"/>
    <w:rsid w:val="5B18596C"/>
    <w:rsid w:val="5B18E1DE"/>
    <w:rsid w:val="5B19F0BD"/>
    <w:rsid w:val="5B1A14CD"/>
    <w:rsid w:val="5B1A24F3"/>
    <w:rsid w:val="5B1A508A"/>
    <w:rsid w:val="5B1AA62B"/>
    <w:rsid w:val="5B1B8F2A"/>
    <w:rsid w:val="5B1BE801"/>
    <w:rsid w:val="5B1D107A"/>
    <w:rsid w:val="5B1D1171"/>
    <w:rsid w:val="5B1E2044"/>
    <w:rsid w:val="5B1E301C"/>
    <w:rsid w:val="5B1EBDC8"/>
    <w:rsid w:val="5B1F0E42"/>
    <w:rsid w:val="5B1F23C0"/>
    <w:rsid w:val="5B1F3747"/>
    <w:rsid w:val="5B1F44DF"/>
    <w:rsid w:val="5B1F458E"/>
    <w:rsid w:val="5B1F6ED3"/>
    <w:rsid w:val="5B1FF5D6"/>
    <w:rsid w:val="5B2015A4"/>
    <w:rsid w:val="5B20313C"/>
    <w:rsid w:val="5B207CDC"/>
    <w:rsid w:val="5B21299A"/>
    <w:rsid w:val="5B247ACA"/>
    <w:rsid w:val="5B253068"/>
    <w:rsid w:val="5B25D3B3"/>
    <w:rsid w:val="5B26B88E"/>
    <w:rsid w:val="5B278F5F"/>
    <w:rsid w:val="5B27CB74"/>
    <w:rsid w:val="5B2834AD"/>
    <w:rsid w:val="5B2A8721"/>
    <w:rsid w:val="5B2B37D8"/>
    <w:rsid w:val="5B2B7BCC"/>
    <w:rsid w:val="5B2B9B49"/>
    <w:rsid w:val="5B2CBD97"/>
    <w:rsid w:val="5B2DE7A1"/>
    <w:rsid w:val="5B2E6368"/>
    <w:rsid w:val="5B2E8EFA"/>
    <w:rsid w:val="5B2EBDAE"/>
    <w:rsid w:val="5B2EBDC5"/>
    <w:rsid w:val="5B2F1A26"/>
    <w:rsid w:val="5B2F29C1"/>
    <w:rsid w:val="5B2F8FE9"/>
    <w:rsid w:val="5B2FBD02"/>
    <w:rsid w:val="5B2FD4DF"/>
    <w:rsid w:val="5B30C75B"/>
    <w:rsid w:val="5B32306A"/>
    <w:rsid w:val="5B326E5F"/>
    <w:rsid w:val="5B327B19"/>
    <w:rsid w:val="5B32B068"/>
    <w:rsid w:val="5B32E4D6"/>
    <w:rsid w:val="5B32EEB6"/>
    <w:rsid w:val="5B337607"/>
    <w:rsid w:val="5B345571"/>
    <w:rsid w:val="5B355D39"/>
    <w:rsid w:val="5B35955A"/>
    <w:rsid w:val="5B35BDAA"/>
    <w:rsid w:val="5B363FF1"/>
    <w:rsid w:val="5B36D5C6"/>
    <w:rsid w:val="5B37023A"/>
    <w:rsid w:val="5B37F3A7"/>
    <w:rsid w:val="5B386015"/>
    <w:rsid w:val="5B38FF4D"/>
    <w:rsid w:val="5B392129"/>
    <w:rsid w:val="5B399941"/>
    <w:rsid w:val="5B39A33D"/>
    <w:rsid w:val="5B3ACFDA"/>
    <w:rsid w:val="5B3BB2F4"/>
    <w:rsid w:val="5B3BBC24"/>
    <w:rsid w:val="5B3C0187"/>
    <w:rsid w:val="5B3C9305"/>
    <w:rsid w:val="5B3CC27F"/>
    <w:rsid w:val="5B3D3C92"/>
    <w:rsid w:val="5B3E121B"/>
    <w:rsid w:val="5B3E7C1C"/>
    <w:rsid w:val="5B3ED983"/>
    <w:rsid w:val="5B3F2AC5"/>
    <w:rsid w:val="5B401BC9"/>
    <w:rsid w:val="5B401DA4"/>
    <w:rsid w:val="5B40214E"/>
    <w:rsid w:val="5B40B44D"/>
    <w:rsid w:val="5B42DAE7"/>
    <w:rsid w:val="5B431F89"/>
    <w:rsid w:val="5B451B40"/>
    <w:rsid w:val="5B454536"/>
    <w:rsid w:val="5B45712D"/>
    <w:rsid w:val="5B45F9E3"/>
    <w:rsid w:val="5B46336D"/>
    <w:rsid w:val="5B46565B"/>
    <w:rsid w:val="5B465BA0"/>
    <w:rsid w:val="5B4687A1"/>
    <w:rsid w:val="5B46AF72"/>
    <w:rsid w:val="5B46B370"/>
    <w:rsid w:val="5B474AB5"/>
    <w:rsid w:val="5B47D363"/>
    <w:rsid w:val="5B483B0F"/>
    <w:rsid w:val="5B484798"/>
    <w:rsid w:val="5B489B0D"/>
    <w:rsid w:val="5B48AA85"/>
    <w:rsid w:val="5B48C4EC"/>
    <w:rsid w:val="5B48ED86"/>
    <w:rsid w:val="5B496B56"/>
    <w:rsid w:val="5B49F1E6"/>
    <w:rsid w:val="5B49F9E0"/>
    <w:rsid w:val="5B4A2848"/>
    <w:rsid w:val="5B4B23F1"/>
    <w:rsid w:val="5B4B2EA4"/>
    <w:rsid w:val="5B4BBBC6"/>
    <w:rsid w:val="5B4CFC2B"/>
    <w:rsid w:val="5B4D0900"/>
    <w:rsid w:val="5B4D41C8"/>
    <w:rsid w:val="5B4EFDD5"/>
    <w:rsid w:val="5B511798"/>
    <w:rsid w:val="5B51A397"/>
    <w:rsid w:val="5B55314B"/>
    <w:rsid w:val="5B56C1D6"/>
    <w:rsid w:val="5B579F5D"/>
    <w:rsid w:val="5B586EC2"/>
    <w:rsid w:val="5B587169"/>
    <w:rsid w:val="5B58BD0F"/>
    <w:rsid w:val="5B58EFA5"/>
    <w:rsid w:val="5B5932C2"/>
    <w:rsid w:val="5B5A63CB"/>
    <w:rsid w:val="5B5A6945"/>
    <w:rsid w:val="5B5B02EE"/>
    <w:rsid w:val="5B5B5996"/>
    <w:rsid w:val="5B5BCF9E"/>
    <w:rsid w:val="5B5C3750"/>
    <w:rsid w:val="5B5C916A"/>
    <w:rsid w:val="5B5CE02E"/>
    <w:rsid w:val="5B5CEF3E"/>
    <w:rsid w:val="5B5D009D"/>
    <w:rsid w:val="5B5D9DDC"/>
    <w:rsid w:val="5B5DBFE5"/>
    <w:rsid w:val="5B5E5CB3"/>
    <w:rsid w:val="5B5E881B"/>
    <w:rsid w:val="5B5EAC25"/>
    <w:rsid w:val="5B5EFCD8"/>
    <w:rsid w:val="5B5F73EB"/>
    <w:rsid w:val="5B5F9EFF"/>
    <w:rsid w:val="5B61D4E9"/>
    <w:rsid w:val="5B6244B9"/>
    <w:rsid w:val="5B628165"/>
    <w:rsid w:val="5B638DB9"/>
    <w:rsid w:val="5B63F755"/>
    <w:rsid w:val="5B65C461"/>
    <w:rsid w:val="5B66334D"/>
    <w:rsid w:val="5B678866"/>
    <w:rsid w:val="5B682A8C"/>
    <w:rsid w:val="5B684406"/>
    <w:rsid w:val="5B68BE17"/>
    <w:rsid w:val="5B692667"/>
    <w:rsid w:val="5B69363A"/>
    <w:rsid w:val="5B69A1CD"/>
    <w:rsid w:val="5B6A4534"/>
    <w:rsid w:val="5B6A8359"/>
    <w:rsid w:val="5B6A94D0"/>
    <w:rsid w:val="5B6AB106"/>
    <w:rsid w:val="5B6AE824"/>
    <w:rsid w:val="5B6B421A"/>
    <w:rsid w:val="5B6C3166"/>
    <w:rsid w:val="5B6C31DD"/>
    <w:rsid w:val="5B6C608D"/>
    <w:rsid w:val="5B6C8E65"/>
    <w:rsid w:val="5B6CD22A"/>
    <w:rsid w:val="5B6CF781"/>
    <w:rsid w:val="5B6D8476"/>
    <w:rsid w:val="5B6E9125"/>
    <w:rsid w:val="5B6EE7C7"/>
    <w:rsid w:val="5B6F2D02"/>
    <w:rsid w:val="5B6F72C7"/>
    <w:rsid w:val="5B6FB6D7"/>
    <w:rsid w:val="5B6FD203"/>
    <w:rsid w:val="5B70D3AD"/>
    <w:rsid w:val="5B71253E"/>
    <w:rsid w:val="5B715411"/>
    <w:rsid w:val="5B71CAB8"/>
    <w:rsid w:val="5B722F39"/>
    <w:rsid w:val="5B7255DF"/>
    <w:rsid w:val="5B738EE6"/>
    <w:rsid w:val="5B73F70B"/>
    <w:rsid w:val="5B749838"/>
    <w:rsid w:val="5B7516ED"/>
    <w:rsid w:val="5B75774F"/>
    <w:rsid w:val="5B75C2BF"/>
    <w:rsid w:val="5B75DD07"/>
    <w:rsid w:val="5B75DE08"/>
    <w:rsid w:val="5B76FDA8"/>
    <w:rsid w:val="5B7874F0"/>
    <w:rsid w:val="5B78AC72"/>
    <w:rsid w:val="5B78FBCC"/>
    <w:rsid w:val="5B790014"/>
    <w:rsid w:val="5B79A6E4"/>
    <w:rsid w:val="5B7A1265"/>
    <w:rsid w:val="5B7A650C"/>
    <w:rsid w:val="5B7A8BB2"/>
    <w:rsid w:val="5B7A969D"/>
    <w:rsid w:val="5B7BABDB"/>
    <w:rsid w:val="5B7CF4F1"/>
    <w:rsid w:val="5B7D7BA7"/>
    <w:rsid w:val="5B7EBD4B"/>
    <w:rsid w:val="5B7F06AA"/>
    <w:rsid w:val="5B7FDF86"/>
    <w:rsid w:val="5B801300"/>
    <w:rsid w:val="5B80B9C8"/>
    <w:rsid w:val="5B80D8EE"/>
    <w:rsid w:val="5B812854"/>
    <w:rsid w:val="5B82812F"/>
    <w:rsid w:val="5B8305F8"/>
    <w:rsid w:val="5B837569"/>
    <w:rsid w:val="5B83823D"/>
    <w:rsid w:val="5B838F27"/>
    <w:rsid w:val="5B83ACA6"/>
    <w:rsid w:val="5B83D88A"/>
    <w:rsid w:val="5B83F74D"/>
    <w:rsid w:val="5B849308"/>
    <w:rsid w:val="5B85CCB5"/>
    <w:rsid w:val="5B85E716"/>
    <w:rsid w:val="5B85E80B"/>
    <w:rsid w:val="5B8693B2"/>
    <w:rsid w:val="5B86A2B7"/>
    <w:rsid w:val="5B87526E"/>
    <w:rsid w:val="5B88261F"/>
    <w:rsid w:val="5B897070"/>
    <w:rsid w:val="5B8A34AA"/>
    <w:rsid w:val="5B8A963F"/>
    <w:rsid w:val="5B8ABDE6"/>
    <w:rsid w:val="5B8AC74E"/>
    <w:rsid w:val="5B8C3223"/>
    <w:rsid w:val="5B8D9F34"/>
    <w:rsid w:val="5B8EFE67"/>
    <w:rsid w:val="5B8FBCD2"/>
    <w:rsid w:val="5B90359E"/>
    <w:rsid w:val="5B9055D8"/>
    <w:rsid w:val="5B9074ED"/>
    <w:rsid w:val="5B90CEA2"/>
    <w:rsid w:val="5B912157"/>
    <w:rsid w:val="5B914011"/>
    <w:rsid w:val="5B91A43D"/>
    <w:rsid w:val="5B922154"/>
    <w:rsid w:val="5B92630D"/>
    <w:rsid w:val="5B932269"/>
    <w:rsid w:val="5B938F48"/>
    <w:rsid w:val="5B940794"/>
    <w:rsid w:val="5B94A20C"/>
    <w:rsid w:val="5B954ACA"/>
    <w:rsid w:val="5B9606CA"/>
    <w:rsid w:val="5B97D99D"/>
    <w:rsid w:val="5B9811E9"/>
    <w:rsid w:val="5B985520"/>
    <w:rsid w:val="5B9919CA"/>
    <w:rsid w:val="5B99B545"/>
    <w:rsid w:val="5B99C907"/>
    <w:rsid w:val="5B9A4313"/>
    <w:rsid w:val="5B9A7614"/>
    <w:rsid w:val="5B9ADEB8"/>
    <w:rsid w:val="5B9C20D9"/>
    <w:rsid w:val="5B9CC364"/>
    <w:rsid w:val="5B9D0207"/>
    <w:rsid w:val="5B9D3783"/>
    <w:rsid w:val="5B9D8504"/>
    <w:rsid w:val="5B9FE6AD"/>
    <w:rsid w:val="5BA0311D"/>
    <w:rsid w:val="5BA0765F"/>
    <w:rsid w:val="5BA14A30"/>
    <w:rsid w:val="5BA17E05"/>
    <w:rsid w:val="5BA1FEEA"/>
    <w:rsid w:val="5BA32BC4"/>
    <w:rsid w:val="5BA386A4"/>
    <w:rsid w:val="5BA3A121"/>
    <w:rsid w:val="5BA4C237"/>
    <w:rsid w:val="5BA53450"/>
    <w:rsid w:val="5BA5589E"/>
    <w:rsid w:val="5BA5D632"/>
    <w:rsid w:val="5BA778E4"/>
    <w:rsid w:val="5BA883BF"/>
    <w:rsid w:val="5BA96635"/>
    <w:rsid w:val="5BA99474"/>
    <w:rsid w:val="5BAA57AA"/>
    <w:rsid w:val="5BAB5A2A"/>
    <w:rsid w:val="5BAC83B7"/>
    <w:rsid w:val="5BAD3B11"/>
    <w:rsid w:val="5BADB492"/>
    <w:rsid w:val="5BAEB101"/>
    <w:rsid w:val="5BB04C33"/>
    <w:rsid w:val="5BB08080"/>
    <w:rsid w:val="5BB0BBC4"/>
    <w:rsid w:val="5BB0D864"/>
    <w:rsid w:val="5BB10B7F"/>
    <w:rsid w:val="5BB24EF5"/>
    <w:rsid w:val="5BB264DD"/>
    <w:rsid w:val="5BB328A1"/>
    <w:rsid w:val="5BB32B34"/>
    <w:rsid w:val="5BB3B77E"/>
    <w:rsid w:val="5BB3EA8B"/>
    <w:rsid w:val="5BB41A3E"/>
    <w:rsid w:val="5BB481F2"/>
    <w:rsid w:val="5BB55E0C"/>
    <w:rsid w:val="5BB5CA0E"/>
    <w:rsid w:val="5BB5F29F"/>
    <w:rsid w:val="5BB6E0A4"/>
    <w:rsid w:val="5BB75413"/>
    <w:rsid w:val="5BB7E735"/>
    <w:rsid w:val="5BB85ACC"/>
    <w:rsid w:val="5BB8B1F2"/>
    <w:rsid w:val="5BB9A955"/>
    <w:rsid w:val="5BB9DDF3"/>
    <w:rsid w:val="5BBA0F16"/>
    <w:rsid w:val="5BBA42FC"/>
    <w:rsid w:val="5BBA482F"/>
    <w:rsid w:val="5BBA5E86"/>
    <w:rsid w:val="5BBAF045"/>
    <w:rsid w:val="5BBD1FA3"/>
    <w:rsid w:val="5BBD31B4"/>
    <w:rsid w:val="5BBE40AB"/>
    <w:rsid w:val="5BBE756D"/>
    <w:rsid w:val="5BBE8EFD"/>
    <w:rsid w:val="5BBF1921"/>
    <w:rsid w:val="5BBF3B7B"/>
    <w:rsid w:val="5BBFA967"/>
    <w:rsid w:val="5BC0EBBC"/>
    <w:rsid w:val="5BC11DA1"/>
    <w:rsid w:val="5BC14C57"/>
    <w:rsid w:val="5BC17078"/>
    <w:rsid w:val="5BC2D681"/>
    <w:rsid w:val="5BC2DF63"/>
    <w:rsid w:val="5BC2F145"/>
    <w:rsid w:val="5BC3D49F"/>
    <w:rsid w:val="5BC3FC89"/>
    <w:rsid w:val="5BC62841"/>
    <w:rsid w:val="5BC67900"/>
    <w:rsid w:val="5BC73967"/>
    <w:rsid w:val="5BC77349"/>
    <w:rsid w:val="5BC7AA37"/>
    <w:rsid w:val="5BC7E108"/>
    <w:rsid w:val="5BC88283"/>
    <w:rsid w:val="5BC8AE59"/>
    <w:rsid w:val="5BC9589B"/>
    <w:rsid w:val="5BC9AE2A"/>
    <w:rsid w:val="5BCA56B1"/>
    <w:rsid w:val="5BCAA2C8"/>
    <w:rsid w:val="5BCAFEA1"/>
    <w:rsid w:val="5BCB61D1"/>
    <w:rsid w:val="5BCBCB53"/>
    <w:rsid w:val="5BCD0EC1"/>
    <w:rsid w:val="5BCD521F"/>
    <w:rsid w:val="5BCDFE16"/>
    <w:rsid w:val="5BD01C63"/>
    <w:rsid w:val="5BD05DBE"/>
    <w:rsid w:val="5BD15888"/>
    <w:rsid w:val="5BD18EE2"/>
    <w:rsid w:val="5BD1C0AF"/>
    <w:rsid w:val="5BD1D644"/>
    <w:rsid w:val="5BD239D8"/>
    <w:rsid w:val="5BD248F7"/>
    <w:rsid w:val="5BD3C935"/>
    <w:rsid w:val="5BD66153"/>
    <w:rsid w:val="5BD7A188"/>
    <w:rsid w:val="5BD819E5"/>
    <w:rsid w:val="5BD84C35"/>
    <w:rsid w:val="5BD86164"/>
    <w:rsid w:val="5BD895B8"/>
    <w:rsid w:val="5BD9CF5A"/>
    <w:rsid w:val="5BDA8750"/>
    <w:rsid w:val="5BDBEA28"/>
    <w:rsid w:val="5BDCC8F6"/>
    <w:rsid w:val="5BDD44C6"/>
    <w:rsid w:val="5BDDA0B4"/>
    <w:rsid w:val="5BDDC8CB"/>
    <w:rsid w:val="5BDDF0E4"/>
    <w:rsid w:val="5BDEC5E2"/>
    <w:rsid w:val="5BDECB14"/>
    <w:rsid w:val="5BDF69F0"/>
    <w:rsid w:val="5BDFB246"/>
    <w:rsid w:val="5BDFCA50"/>
    <w:rsid w:val="5BE0335A"/>
    <w:rsid w:val="5BE18813"/>
    <w:rsid w:val="5BE1E576"/>
    <w:rsid w:val="5BE23A07"/>
    <w:rsid w:val="5BE285E0"/>
    <w:rsid w:val="5BE3AF78"/>
    <w:rsid w:val="5BE4C738"/>
    <w:rsid w:val="5BE59E1C"/>
    <w:rsid w:val="5BE5AEA4"/>
    <w:rsid w:val="5BE5EE00"/>
    <w:rsid w:val="5BE675B3"/>
    <w:rsid w:val="5BE6AD1E"/>
    <w:rsid w:val="5BE763B8"/>
    <w:rsid w:val="5BE793D9"/>
    <w:rsid w:val="5BE7E5F4"/>
    <w:rsid w:val="5BE845BC"/>
    <w:rsid w:val="5BE99197"/>
    <w:rsid w:val="5BEA6255"/>
    <w:rsid w:val="5BEC0D38"/>
    <w:rsid w:val="5BEC2A9B"/>
    <w:rsid w:val="5BEC6060"/>
    <w:rsid w:val="5BECDE09"/>
    <w:rsid w:val="5BED7E97"/>
    <w:rsid w:val="5BED86AC"/>
    <w:rsid w:val="5BEE0F28"/>
    <w:rsid w:val="5BEEF15F"/>
    <w:rsid w:val="5BEFFB67"/>
    <w:rsid w:val="5BF2BA41"/>
    <w:rsid w:val="5BF2C7D1"/>
    <w:rsid w:val="5BF30C70"/>
    <w:rsid w:val="5BF390A3"/>
    <w:rsid w:val="5BF399E3"/>
    <w:rsid w:val="5BF3A01F"/>
    <w:rsid w:val="5BF3F1B7"/>
    <w:rsid w:val="5BF41C34"/>
    <w:rsid w:val="5BF46100"/>
    <w:rsid w:val="5BF52B6C"/>
    <w:rsid w:val="5BF5312D"/>
    <w:rsid w:val="5BF5DE1F"/>
    <w:rsid w:val="5BF6B15D"/>
    <w:rsid w:val="5BF6D8E1"/>
    <w:rsid w:val="5BF75515"/>
    <w:rsid w:val="5BF77F41"/>
    <w:rsid w:val="5BF7AE07"/>
    <w:rsid w:val="5BF809F0"/>
    <w:rsid w:val="5BF81DFC"/>
    <w:rsid w:val="5BF84517"/>
    <w:rsid w:val="5BF90376"/>
    <w:rsid w:val="5BF965F9"/>
    <w:rsid w:val="5BF9F959"/>
    <w:rsid w:val="5BFA428E"/>
    <w:rsid w:val="5BFC130B"/>
    <w:rsid w:val="5BFC93AC"/>
    <w:rsid w:val="5BFCE064"/>
    <w:rsid w:val="5BFDD652"/>
    <w:rsid w:val="5BFE4171"/>
    <w:rsid w:val="5BFE6130"/>
    <w:rsid w:val="5BFEE380"/>
    <w:rsid w:val="5BFEFF26"/>
    <w:rsid w:val="5BFFCA96"/>
    <w:rsid w:val="5BFFE3B9"/>
    <w:rsid w:val="5BFFE46A"/>
    <w:rsid w:val="5C002A0A"/>
    <w:rsid w:val="5C007ED7"/>
    <w:rsid w:val="5C00CFDE"/>
    <w:rsid w:val="5C031E6D"/>
    <w:rsid w:val="5C04AA0E"/>
    <w:rsid w:val="5C053239"/>
    <w:rsid w:val="5C0572FC"/>
    <w:rsid w:val="5C05EA18"/>
    <w:rsid w:val="5C064260"/>
    <w:rsid w:val="5C06A66E"/>
    <w:rsid w:val="5C074E18"/>
    <w:rsid w:val="5C093923"/>
    <w:rsid w:val="5C093D16"/>
    <w:rsid w:val="5C097F34"/>
    <w:rsid w:val="5C0986DF"/>
    <w:rsid w:val="5C0A0DB5"/>
    <w:rsid w:val="5C0A3A74"/>
    <w:rsid w:val="5C0A779D"/>
    <w:rsid w:val="5C0BF5EF"/>
    <w:rsid w:val="5C0CF6B7"/>
    <w:rsid w:val="5C0D1A1A"/>
    <w:rsid w:val="5C0E8027"/>
    <w:rsid w:val="5C0EDD97"/>
    <w:rsid w:val="5C0F03D7"/>
    <w:rsid w:val="5C1026CE"/>
    <w:rsid w:val="5C10445D"/>
    <w:rsid w:val="5C10B1EE"/>
    <w:rsid w:val="5C1101F5"/>
    <w:rsid w:val="5C11CDB8"/>
    <w:rsid w:val="5C11D489"/>
    <w:rsid w:val="5C12577B"/>
    <w:rsid w:val="5C132EF6"/>
    <w:rsid w:val="5C136DA4"/>
    <w:rsid w:val="5C13BA90"/>
    <w:rsid w:val="5C15659F"/>
    <w:rsid w:val="5C1620F5"/>
    <w:rsid w:val="5C16A3DD"/>
    <w:rsid w:val="5C173404"/>
    <w:rsid w:val="5C174DD8"/>
    <w:rsid w:val="5C189AA7"/>
    <w:rsid w:val="5C195309"/>
    <w:rsid w:val="5C1A02B9"/>
    <w:rsid w:val="5C1A3895"/>
    <w:rsid w:val="5C1C0203"/>
    <w:rsid w:val="5C1C231D"/>
    <w:rsid w:val="5C1E18E9"/>
    <w:rsid w:val="5C1E210C"/>
    <w:rsid w:val="5C1E5D2F"/>
    <w:rsid w:val="5C1F1702"/>
    <w:rsid w:val="5C1F5200"/>
    <w:rsid w:val="5C1F6AFA"/>
    <w:rsid w:val="5C2063C2"/>
    <w:rsid w:val="5C20C6D2"/>
    <w:rsid w:val="5C2194A3"/>
    <w:rsid w:val="5C226459"/>
    <w:rsid w:val="5C226A9A"/>
    <w:rsid w:val="5C226B38"/>
    <w:rsid w:val="5C22A6B7"/>
    <w:rsid w:val="5C230C3C"/>
    <w:rsid w:val="5C24248F"/>
    <w:rsid w:val="5C247545"/>
    <w:rsid w:val="5C24DC27"/>
    <w:rsid w:val="5C251512"/>
    <w:rsid w:val="5C255141"/>
    <w:rsid w:val="5C25A46A"/>
    <w:rsid w:val="5C27B2FA"/>
    <w:rsid w:val="5C27C387"/>
    <w:rsid w:val="5C28030D"/>
    <w:rsid w:val="5C288736"/>
    <w:rsid w:val="5C292DAD"/>
    <w:rsid w:val="5C29BD62"/>
    <w:rsid w:val="5C2B425A"/>
    <w:rsid w:val="5C2E1A1D"/>
    <w:rsid w:val="5C2F50D1"/>
    <w:rsid w:val="5C3052AC"/>
    <w:rsid w:val="5C307829"/>
    <w:rsid w:val="5C307ED5"/>
    <w:rsid w:val="5C31F980"/>
    <w:rsid w:val="5C327E52"/>
    <w:rsid w:val="5C32D6AF"/>
    <w:rsid w:val="5C333DD6"/>
    <w:rsid w:val="5C341B38"/>
    <w:rsid w:val="5C35BF0C"/>
    <w:rsid w:val="5C35CF5A"/>
    <w:rsid w:val="5C362090"/>
    <w:rsid w:val="5C36A718"/>
    <w:rsid w:val="5C378EEB"/>
    <w:rsid w:val="5C385E44"/>
    <w:rsid w:val="5C38799E"/>
    <w:rsid w:val="5C387E5A"/>
    <w:rsid w:val="5C39663E"/>
    <w:rsid w:val="5C39B825"/>
    <w:rsid w:val="5C3A0670"/>
    <w:rsid w:val="5C3A50D4"/>
    <w:rsid w:val="5C3A5549"/>
    <w:rsid w:val="5C3AAEAA"/>
    <w:rsid w:val="5C3B3412"/>
    <w:rsid w:val="5C3B8555"/>
    <w:rsid w:val="5C3BAB0C"/>
    <w:rsid w:val="5C3C8133"/>
    <w:rsid w:val="5C3CEF46"/>
    <w:rsid w:val="5C3CF39F"/>
    <w:rsid w:val="5C3D09F8"/>
    <w:rsid w:val="5C3D2E81"/>
    <w:rsid w:val="5C3EE47F"/>
    <w:rsid w:val="5C3F9D63"/>
    <w:rsid w:val="5C403873"/>
    <w:rsid w:val="5C40B945"/>
    <w:rsid w:val="5C41707C"/>
    <w:rsid w:val="5C41AA51"/>
    <w:rsid w:val="5C41E33E"/>
    <w:rsid w:val="5C422064"/>
    <w:rsid w:val="5C42AD45"/>
    <w:rsid w:val="5C42BB8F"/>
    <w:rsid w:val="5C42EFE0"/>
    <w:rsid w:val="5C43C6FF"/>
    <w:rsid w:val="5C447C4F"/>
    <w:rsid w:val="5C448F7B"/>
    <w:rsid w:val="5C45755F"/>
    <w:rsid w:val="5C460BFA"/>
    <w:rsid w:val="5C468704"/>
    <w:rsid w:val="5C46BC37"/>
    <w:rsid w:val="5C47C383"/>
    <w:rsid w:val="5C47F634"/>
    <w:rsid w:val="5C49EA6A"/>
    <w:rsid w:val="5C49F30B"/>
    <w:rsid w:val="5C4BB233"/>
    <w:rsid w:val="5C4C712C"/>
    <w:rsid w:val="5C4F79A2"/>
    <w:rsid w:val="5C4FB0C4"/>
    <w:rsid w:val="5C508077"/>
    <w:rsid w:val="5C50A7F4"/>
    <w:rsid w:val="5C5122B3"/>
    <w:rsid w:val="5C515BCB"/>
    <w:rsid w:val="5C53005D"/>
    <w:rsid w:val="5C5341A4"/>
    <w:rsid w:val="5C5375C9"/>
    <w:rsid w:val="5C53C4DA"/>
    <w:rsid w:val="5C54981F"/>
    <w:rsid w:val="5C555C6A"/>
    <w:rsid w:val="5C557A3F"/>
    <w:rsid w:val="5C5590B5"/>
    <w:rsid w:val="5C5635DF"/>
    <w:rsid w:val="5C569020"/>
    <w:rsid w:val="5C57649C"/>
    <w:rsid w:val="5C58EB39"/>
    <w:rsid w:val="5C597F8B"/>
    <w:rsid w:val="5C5ADFD5"/>
    <w:rsid w:val="5C5B4D2A"/>
    <w:rsid w:val="5C5BAC9C"/>
    <w:rsid w:val="5C5E5245"/>
    <w:rsid w:val="5C5FC304"/>
    <w:rsid w:val="5C5FCEAB"/>
    <w:rsid w:val="5C5FD3F9"/>
    <w:rsid w:val="5C6093CE"/>
    <w:rsid w:val="5C614B78"/>
    <w:rsid w:val="5C62E2A5"/>
    <w:rsid w:val="5C636F67"/>
    <w:rsid w:val="5C64FFCD"/>
    <w:rsid w:val="5C6728B1"/>
    <w:rsid w:val="5C677039"/>
    <w:rsid w:val="5C678FD7"/>
    <w:rsid w:val="5C67F108"/>
    <w:rsid w:val="5C698521"/>
    <w:rsid w:val="5C69B0FC"/>
    <w:rsid w:val="5C6B6743"/>
    <w:rsid w:val="5C6C88F0"/>
    <w:rsid w:val="5C6CFBF2"/>
    <w:rsid w:val="5C6E0626"/>
    <w:rsid w:val="5C6E6583"/>
    <w:rsid w:val="5C6F8578"/>
    <w:rsid w:val="5C6FDCF3"/>
    <w:rsid w:val="5C700A3F"/>
    <w:rsid w:val="5C7046D5"/>
    <w:rsid w:val="5C7048D4"/>
    <w:rsid w:val="5C728BF4"/>
    <w:rsid w:val="5C732736"/>
    <w:rsid w:val="5C733954"/>
    <w:rsid w:val="5C734D87"/>
    <w:rsid w:val="5C737B2A"/>
    <w:rsid w:val="5C73FC41"/>
    <w:rsid w:val="5C741AE8"/>
    <w:rsid w:val="5C7510CD"/>
    <w:rsid w:val="5C751B8A"/>
    <w:rsid w:val="5C75E244"/>
    <w:rsid w:val="5C76393C"/>
    <w:rsid w:val="5C7669B0"/>
    <w:rsid w:val="5C77B561"/>
    <w:rsid w:val="5C77D2A3"/>
    <w:rsid w:val="5C78E0EB"/>
    <w:rsid w:val="5C7905DC"/>
    <w:rsid w:val="5C790BA7"/>
    <w:rsid w:val="5C793B4E"/>
    <w:rsid w:val="5C79E07B"/>
    <w:rsid w:val="5C7A72C5"/>
    <w:rsid w:val="5C7AE1A6"/>
    <w:rsid w:val="5C7AF45B"/>
    <w:rsid w:val="5C7B06F7"/>
    <w:rsid w:val="5C7B7D05"/>
    <w:rsid w:val="5C7BB5B5"/>
    <w:rsid w:val="5C7F2690"/>
    <w:rsid w:val="5C7F767D"/>
    <w:rsid w:val="5C807C26"/>
    <w:rsid w:val="5C808429"/>
    <w:rsid w:val="5C80C9D8"/>
    <w:rsid w:val="5C80FF09"/>
    <w:rsid w:val="5C836774"/>
    <w:rsid w:val="5C8456FB"/>
    <w:rsid w:val="5C8466DA"/>
    <w:rsid w:val="5C848D38"/>
    <w:rsid w:val="5C84AC7D"/>
    <w:rsid w:val="5C84E895"/>
    <w:rsid w:val="5C854D54"/>
    <w:rsid w:val="5C85DE5C"/>
    <w:rsid w:val="5C85DF1F"/>
    <w:rsid w:val="5C85E1C0"/>
    <w:rsid w:val="5C861D2D"/>
    <w:rsid w:val="5C864EF2"/>
    <w:rsid w:val="5C865817"/>
    <w:rsid w:val="5C869AAE"/>
    <w:rsid w:val="5C86A587"/>
    <w:rsid w:val="5C86F313"/>
    <w:rsid w:val="5C87332D"/>
    <w:rsid w:val="5C8746E7"/>
    <w:rsid w:val="5C876DCB"/>
    <w:rsid w:val="5C87B641"/>
    <w:rsid w:val="5C88B76D"/>
    <w:rsid w:val="5C88E1D7"/>
    <w:rsid w:val="5C88F159"/>
    <w:rsid w:val="5C897D57"/>
    <w:rsid w:val="5C89CDB1"/>
    <w:rsid w:val="5C8B80ED"/>
    <w:rsid w:val="5C8B8A6B"/>
    <w:rsid w:val="5C8B9E00"/>
    <w:rsid w:val="5C8C06C8"/>
    <w:rsid w:val="5C8C0C42"/>
    <w:rsid w:val="5C8C1532"/>
    <w:rsid w:val="5C8CFE94"/>
    <w:rsid w:val="5C8DF990"/>
    <w:rsid w:val="5C8E143F"/>
    <w:rsid w:val="5C8E1C67"/>
    <w:rsid w:val="5C8F92C6"/>
    <w:rsid w:val="5C8FB9D9"/>
    <w:rsid w:val="5C8FEA3D"/>
    <w:rsid w:val="5C90A7D7"/>
    <w:rsid w:val="5C926F55"/>
    <w:rsid w:val="5C9310EE"/>
    <w:rsid w:val="5C935C2A"/>
    <w:rsid w:val="5C93D96E"/>
    <w:rsid w:val="5C9490CB"/>
    <w:rsid w:val="5C955012"/>
    <w:rsid w:val="5C9563E4"/>
    <w:rsid w:val="5C95F1C0"/>
    <w:rsid w:val="5C96357E"/>
    <w:rsid w:val="5C965FAE"/>
    <w:rsid w:val="5C971F8E"/>
    <w:rsid w:val="5C9748E7"/>
    <w:rsid w:val="5C994F06"/>
    <w:rsid w:val="5C995F9E"/>
    <w:rsid w:val="5C99F762"/>
    <w:rsid w:val="5C9B0C69"/>
    <w:rsid w:val="5C9B7EBD"/>
    <w:rsid w:val="5C9BE8C8"/>
    <w:rsid w:val="5C9BF46F"/>
    <w:rsid w:val="5C9C2689"/>
    <w:rsid w:val="5C9C89EB"/>
    <w:rsid w:val="5C9D49DC"/>
    <w:rsid w:val="5C9F3052"/>
    <w:rsid w:val="5CA016F1"/>
    <w:rsid w:val="5CA01CB2"/>
    <w:rsid w:val="5CA03B3B"/>
    <w:rsid w:val="5CA07168"/>
    <w:rsid w:val="5CA1C5FC"/>
    <w:rsid w:val="5CA1C845"/>
    <w:rsid w:val="5CA31A51"/>
    <w:rsid w:val="5CA34320"/>
    <w:rsid w:val="5CA3B176"/>
    <w:rsid w:val="5CA3CDEA"/>
    <w:rsid w:val="5CA47FB2"/>
    <w:rsid w:val="5CA486B0"/>
    <w:rsid w:val="5CA4A7D0"/>
    <w:rsid w:val="5CA624E3"/>
    <w:rsid w:val="5CA6A839"/>
    <w:rsid w:val="5CA77C96"/>
    <w:rsid w:val="5CA7D469"/>
    <w:rsid w:val="5CA8A9EE"/>
    <w:rsid w:val="5CA8FC7C"/>
    <w:rsid w:val="5CA934C2"/>
    <w:rsid w:val="5CA95617"/>
    <w:rsid w:val="5CA9B6E2"/>
    <w:rsid w:val="5CA9DAA0"/>
    <w:rsid w:val="5CAA279F"/>
    <w:rsid w:val="5CAA8DE3"/>
    <w:rsid w:val="5CAAE850"/>
    <w:rsid w:val="5CAAFA80"/>
    <w:rsid w:val="5CAB5FF5"/>
    <w:rsid w:val="5CAD78F3"/>
    <w:rsid w:val="5CAD8B8A"/>
    <w:rsid w:val="5CADC99C"/>
    <w:rsid w:val="5CAE4ABE"/>
    <w:rsid w:val="5CAE70A8"/>
    <w:rsid w:val="5CAEBDF0"/>
    <w:rsid w:val="5CAEC21E"/>
    <w:rsid w:val="5CAF741F"/>
    <w:rsid w:val="5CB05E87"/>
    <w:rsid w:val="5CB0B0FC"/>
    <w:rsid w:val="5CB0B254"/>
    <w:rsid w:val="5CB0E719"/>
    <w:rsid w:val="5CB1EA36"/>
    <w:rsid w:val="5CB23E47"/>
    <w:rsid w:val="5CB24DA8"/>
    <w:rsid w:val="5CB293AE"/>
    <w:rsid w:val="5CB29521"/>
    <w:rsid w:val="5CB2BFBC"/>
    <w:rsid w:val="5CB35DB4"/>
    <w:rsid w:val="5CB38F00"/>
    <w:rsid w:val="5CB4498F"/>
    <w:rsid w:val="5CB4786E"/>
    <w:rsid w:val="5CB6B735"/>
    <w:rsid w:val="5CB74EE8"/>
    <w:rsid w:val="5CB89C33"/>
    <w:rsid w:val="5CBAA948"/>
    <w:rsid w:val="5CBC0F94"/>
    <w:rsid w:val="5CBC5CBE"/>
    <w:rsid w:val="5CBC65DC"/>
    <w:rsid w:val="5CBCC908"/>
    <w:rsid w:val="5CBD181D"/>
    <w:rsid w:val="5CBE6922"/>
    <w:rsid w:val="5CBF153F"/>
    <w:rsid w:val="5CBFBDE3"/>
    <w:rsid w:val="5CC00B04"/>
    <w:rsid w:val="5CC06BD1"/>
    <w:rsid w:val="5CC1178A"/>
    <w:rsid w:val="5CC121B7"/>
    <w:rsid w:val="5CC14C60"/>
    <w:rsid w:val="5CC24365"/>
    <w:rsid w:val="5CC261BC"/>
    <w:rsid w:val="5CC286FD"/>
    <w:rsid w:val="5CC37DFD"/>
    <w:rsid w:val="5CC40EE3"/>
    <w:rsid w:val="5CC4A6F8"/>
    <w:rsid w:val="5CC4B829"/>
    <w:rsid w:val="5CC545B7"/>
    <w:rsid w:val="5CC55DCE"/>
    <w:rsid w:val="5CC6A778"/>
    <w:rsid w:val="5CC6D84F"/>
    <w:rsid w:val="5CC7A058"/>
    <w:rsid w:val="5CC87F2A"/>
    <w:rsid w:val="5CC90213"/>
    <w:rsid w:val="5CC968B5"/>
    <w:rsid w:val="5CCA1FAE"/>
    <w:rsid w:val="5CCA6F13"/>
    <w:rsid w:val="5CCAF853"/>
    <w:rsid w:val="5CCB4D55"/>
    <w:rsid w:val="5CCC2C49"/>
    <w:rsid w:val="5CCC2C7D"/>
    <w:rsid w:val="5CCCA496"/>
    <w:rsid w:val="5CCCF320"/>
    <w:rsid w:val="5CCDC656"/>
    <w:rsid w:val="5CCDD90C"/>
    <w:rsid w:val="5CCE6D86"/>
    <w:rsid w:val="5CCEC835"/>
    <w:rsid w:val="5CCF06B2"/>
    <w:rsid w:val="5CCF277B"/>
    <w:rsid w:val="5CCF9A30"/>
    <w:rsid w:val="5CD17C1C"/>
    <w:rsid w:val="5CD23B30"/>
    <w:rsid w:val="5CD23FFF"/>
    <w:rsid w:val="5CD27E52"/>
    <w:rsid w:val="5CD2E94C"/>
    <w:rsid w:val="5CD30E02"/>
    <w:rsid w:val="5CD39F76"/>
    <w:rsid w:val="5CD41390"/>
    <w:rsid w:val="5CD458FB"/>
    <w:rsid w:val="5CD5561F"/>
    <w:rsid w:val="5CD5927B"/>
    <w:rsid w:val="5CD5A80D"/>
    <w:rsid w:val="5CD5BE71"/>
    <w:rsid w:val="5CD7EFCA"/>
    <w:rsid w:val="5CD88A97"/>
    <w:rsid w:val="5CD8B547"/>
    <w:rsid w:val="5CD8D56B"/>
    <w:rsid w:val="5CD95AB9"/>
    <w:rsid w:val="5CD9929B"/>
    <w:rsid w:val="5CD9ADC4"/>
    <w:rsid w:val="5CDA3DC8"/>
    <w:rsid w:val="5CDAC6E6"/>
    <w:rsid w:val="5CDADF10"/>
    <w:rsid w:val="5CDB1D0C"/>
    <w:rsid w:val="5CDB58BE"/>
    <w:rsid w:val="5CDB5CDF"/>
    <w:rsid w:val="5CDCB421"/>
    <w:rsid w:val="5CDE2A83"/>
    <w:rsid w:val="5CDE46C0"/>
    <w:rsid w:val="5CDF3E51"/>
    <w:rsid w:val="5CDFAD3E"/>
    <w:rsid w:val="5CE032A5"/>
    <w:rsid w:val="5CE10282"/>
    <w:rsid w:val="5CE1EDB3"/>
    <w:rsid w:val="5CE29954"/>
    <w:rsid w:val="5CE30180"/>
    <w:rsid w:val="5CE32748"/>
    <w:rsid w:val="5CE45513"/>
    <w:rsid w:val="5CE45737"/>
    <w:rsid w:val="5CE45EE8"/>
    <w:rsid w:val="5CE489EC"/>
    <w:rsid w:val="5CE4958A"/>
    <w:rsid w:val="5CE4BC07"/>
    <w:rsid w:val="5CE5CA4E"/>
    <w:rsid w:val="5CE62E9B"/>
    <w:rsid w:val="5CE6E801"/>
    <w:rsid w:val="5CE6F4F2"/>
    <w:rsid w:val="5CE70E2F"/>
    <w:rsid w:val="5CE86F7A"/>
    <w:rsid w:val="5CE89B4D"/>
    <w:rsid w:val="5CE92C7C"/>
    <w:rsid w:val="5CE92E8D"/>
    <w:rsid w:val="5CEC6875"/>
    <w:rsid w:val="5CECC920"/>
    <w:rsid w:val="5CECED1E"/>
    <w:rsid w:val="5CED6036"/>
    <w:rsid w:val="5CEE151C"/>
    <w:rsid w:val="5CEE3F86"/>
    <w:rsid w:val="5CEF4FFF"/>
    <w:rsid w:val="5CF16D6C"/>
    <w:rsid w:val="5CF1FBDF"/>
    <w:rsid w:val="5CF2724A"/>
    <w:rsid w:val="5CF308F7"/>
    <w:rsid w:val="5CF31503"/>
    <w:rsid w:val="5CF3603C"/>
    <w:rsid w:val="5CF37C09"/>
    <w:rsid w:val="5CF39F15"/>
    <w:rsid w:val="5CF3AFAF"/>
    <w:rsid w:val="5CF3D84C"/>
    <w:rsid w:val="5CF3E512"/>
    <w:rsid w:val="5CF457E8"/>
    <w:rsid w:val="5CF4E045"/>
    <w:rsid w:val="5CF50110"/>
    <w:rsid w:val="5CF64119"/>
    <w:rsid w:val="5CF65824"/>
    <w:rsid w:val="5CF70879"/>
    <w:rsid w:val="5CF87422"/>
    <w:rsid w:val="5CF9D56D"/>
    <w:rsid w:val="5CFA93B8"/>
    <w:rsid w:val="5CFA947A"/>
    <w:rsid w:val="5CFB3B5A"/>
    <w:rsid w:val="5CFB3D0F"/>
    <w:rsid w:val="5CFBA098"/>
    <w:rsid w:val="5CFC775D"/>
    <w:rsid w:val="5CFC7F4A"/>
    <w:rsid w:val="5CFC9E94"/>
    <w:rsid w:val="5CFCB376"/>
    <w:rsid w:val="5CFCE8ED"/>
    <w:rsid w:val="5CFD105F"/>
    <w:rsid w:val="5CFD4CBD"/>
    <w:rsid w:val="5CFE3E85"/>
    <w:rsid w:val="5CFE66B9"/>
    <w:rsid w:val="5CFE84E8"/>
    <w:rsid w:val="5CFEE41C"/>
    <w:rsid w:val="5CFF6BC2"/>
    <w:rsid w:val="5D004C8F"/>
    <w:rsid w:val="5D007639"/>
    <w:rsid w:val="5D00998F"/>
    <w:rsid w:val="5D01E388"/>
    <w:rsid w:val="5D01FFF7"/>
    <w:rsid w:val="5D021C5F"/>
    <w:rsid w:val="5D02E852"/>
    <w:rsid w:val="5D030E21"/>
    <w:rsid w:val="5D03B4BA"/>
    <w:rsid w:val="5D04434A"/>
    <w:rsid w:val="5D0470EA"/>
    <w:rsid w:val="5D04F381"/>
    <w:rsid w:val="5D05EED2"/>
    <w:rsid w:val="5D0603C3"/>
    <w:rsid w:val="5D066977"/>
    <w:rsid w:val="5D06AF22"/>
    <w:rsid w:val="5D06D2DB"/>
    <w:rsid w:val="5D073C46"/>
    <w:rsid w:val="5D075982"/>
    <w:rsid w:val="5D078E57"/>
    <w:rsid w:val="5D07B8BA"/>
    <w:rsid w:val="5D08150A"/>
    <w:rsid w:val="5D0970D0"/>
    <w:rsid w:val="5D0999DB"/>
    <w:rsid w:val="5D0A798A"/>
    <w:rsid w:val="5D0AD5A2"/>
    <w:rsid w:val="5D0C189A"/>
    <w:rsid w:val="5D0DC234"/>
    <w:rsid w:val="5D0DEF16"/>
    <w:rsid w:val="5D0E4622"/>
    <w:rsid w:val="5D107855"/>
    <w:rsid w:val="5D11125A"/>
    <w:rsid w:val="5D11FBF2"/>
    <w:rsid w:val="5D122389"/>
    <w:rsid w:val="5D125FDD"/>
    <w:rsid w:val="5D137B42"/>
    <w:rsid w:val="5D13ABC1"/>
    <w:rsid w:val="5D13AD7F"/>
    <w:rsid w:val="5D1651AC"/>
    <w:rsid w:val="5D16EB58"/>
    <w:rsid w:val="5D16F4D9"/>
    <w:rsid w:val="5D188162"/>
    <w:rsid w:val="5D18C32C"/>
    <w:rsid w:val="5D18F5C9"/>
    <w:rsid w:val="5D192CDD"/>
    <w:rsid w:val="5D1A0B2F"/>
    <w:rsid w:val="5D1A30A3"/>
    <w:rsid w:val="5D1AFAA8"/>
    <w:rsid w:val="5D1B3E46"/>
    <w:rsid w:val="5D1B6244"/>
    <w:rsid w:val="5D1C0A03"/>
    <w:rsid w:val="5D1D1473"/>
    <w:rsid w:val="5D1D62A0"/>
    <w:rsid w:val="5D1DA6DF"/>
    <w:rsid w:val="5D1DDD4A"/>
    <w:rsid w:val="5D1E3773"/>
    <w:rsid w:val="5D1E4EFE"/>
    <w:rsid w:val="5D1EE02D"/>
    <w:rsid w:val="5D1EF2A2"/>
    <w:rsid w:val="5D1FB27D"/>
    <w:rsid w:val="5D200DF9"/>
    <w:rsid w:val="5D2050BC"/>
    <w:rsid w:val="5D205EF8"/>
    <w:rsid w:val="5D208C77"/>
    <w:rsid w:val="5D2175B6"/>
    <w:rsid w:val="5D241FFC"/>
    <w:rsid w:val="5D243AEB"/>
    <w:rsid w:val="5D24909E"/>
    <w:rsid w:val="5D24B7D1"/>
    <w:rsid w:val="5D2561F5"/>
    <w:rsid w:val="5D25AEF1"/>
    <w:rsid w:val="5D261E93"/>
    <w:rsid w:val="5D2683B8"/>
    <w:rsid w:val="5D26EF89"/>
    <w:rsid w:val="5D273E75"/>
    <w:rsid w:val="5D27B9C6"/>
    <w:rsid w:val="5D28A6D9"/>
    <w:rsid w:val="5D28DA5C"/>
    <w:rsid w:val="5D290253"/>
    <w:rsid w:val="5D29868F"/>
    <w:rsid w:val="5D29EFE9"/>
    <w:rsid w:val="5D2A79AC"/>
    <w:rsid w:val="5D2B752F"/>
    <w:rsid w:val="5D2C269D"/>
    <w:rsid w:val="5D2E151A"/>
    <w:rsid w:val="5D2EC8D5"/>
    <w:rsid w:val="5D2F6574"/>
    <w:rsid w:val="5D2FB82B"/>
    <w:rsid w:val="5D2FE25C"/>
    <w:rsid w:val="5D3001C3"/>
    <w:rsid w:val="5D318126"/>
    <w:rsid w:val="5D31F975"/>
    <w:rsid w:val="5D3296A1"/>
    <w:rsid w:val="5D329B17"/>
    <w:rsid w:val="5D32D978"/>
    <w:rsid w:val="5D33B0B3"/>
    <w:rsid w:val="5D33E2B1"/>
    <w:rsid w:val="5D33E50B"/>
    <w:rsid w:val="5D346562"/>
    <w:rsid w:val="5D34C65C"/>
    <w:rsid w:val="5D356F00"/>
    <w:rsid w:val="5D359BDC"/>
    <w:rsid w:val="5D368FBB"/>
    <w:rsid w:val="5D37BF1D"/>
    <w:rsid w:val="5D38107B"/>
    <w:rsid w:val="5D38A912"/>
    <w:rsid w:val="5D393379"/>
    <w:rsid w:val="5D3964B5"/>
    <w:rsid w:val="5D3A9688"/>
    <w:rsid w:val="5D3ABA2A"/>
    <w:rsid w:val="5D3AE1F2"/>
    <w:rsid w:val="5D3B44A3"/>
    <w:rsid w:val="5D3C7D61"/>
    <w:rsid w:val="5D3CAF7A"/>
    <w:rsid w:val="5D3F49AA"/>
    <w:rsid w:val="5D3FC3EF"/>
    <w:rsid w:val="5D409ED0"/>
    <w:rsid w:val="5D40F779"/>
    <w:rsid w:val="5D410E2E"/>
    <w:rsid w:val="5D41361A"/>
    <w:rsid w:val="5D418054"/>
    <w:rsid w:val="5D422915"/>
    <w:rsid w:val="5D425380"/>
    <w:rsid w:val="5D427220"/>
    <w:rsid w:val="5D43575A"/>
    <w:rsid w:val="5D443398"/>
    <w:rsid w:val="5D448BF7"/>
    <w:rsid w:val="5D45121C"/>
    <w:rsid w:val="5D4554C0"/>
    <w:rsid w:val="5D4719D2"/>
    <w:rsid w:val="5D47FEA8"/>
    <w:rsid w:val="5D48B558"/>
    <w:rsid w:val="5D48BCDB"/>
    <w:rsid w:val="5D4967AF"/>
    <w:rsid w:val="5D4A3430"/>
    <w:rsid w:val="5D4AD5F3"/>
    <w:rsid w:val="5D4B225B"/>
    <w:rsid w:val="5D4B4298"/>
    <w:rsid w:val="5D4B5A25"/>
    <w:rsid w:val="5D4C1CAF"/>
    <w:rsid w:val="5D4C3B85"/>
    <w:rsid w:val="5D4C77EF"/>
    <w:rsid w:val="5D4CC45D"/>
    <w:rsid w:val="5D4D7AD1"/>
    <w:rsid w:val="5D4E0278"/>
    <w:rsid w:val="5D4E150A"/>
    <w:rsid w:val="5D4E1DAB"/>
    <w:rsid w:val="5D4EA07A"/>
    <w:rsid w:val="5D4FD692"/>
    <w:rsid w:val="5D4FF85D"/>
    <w:rsid w:val="5D507091"/>
    <w:rsid w:val="5D50F678"/>
    <w:rsid w:val="5D515D4F"/>
    <w:rsid w:val="5D51630E"/>
    <w:rsid w:val="5D51BCCE"/>
    <w:rsid w:val="5D51C0CF"/>
    <w:rsid w:val="5D52922F"/>
    <w:rsid w:val="5D52F9E5"/>
    <w:rsid w:val="5D5347DF"/>
    <w:rsid w:val="5D5367A5"/>
    <w:rsid w:val="5D53CD1A"/>
    <w:rsid w:val="5D56B9F4"/>
    <w:rsid w:val="5D57C074"/>
    <w:rsid w:val="5D5821F7"/>
    <w:rsid w:val="5D5841B2"/>
    <w:rsid w:val="5D58931A"/>
    <w:rsid w:val="5D5893DF"/>
    <w:rsid w:val="5D58C23E"/>
    <w:rsid w:val="5D593695"/>
    <w:rsid w:val="5D5A31E6"/>
    <w:rsid w:val="5D5B3939"/>
    <w:rsid w:val="5D5BF5C3"/>
    <w:rsid w:val="5D5BFB94"/>
    <w:rsid w:val="5D5CD7A7"/>
    <w:rsid w:val="5D5D1C1A"/>
    <w:rsid w:val="5D5D1F82"/>
    <w:rsid w:val="5D5D4055"/>
    <w:rsid w:val="5D5D59C9"/>
    <w:rsid w:val="5D5DAD8B"/>
    <w:rsid w:val="5D5DBC30"/>
    <w:rsid w:val="5D60174E"/>
    <w:rsid w:val="5D6050CA"/>
    <w:rsid w:val="5D60A356"/>
    <w:rsid w:val="5D610122"/>
    <w:rsid w:val="5D629E93"/>
    <w:rsid w:val="5D639914"/>
    <w:rsid w:val="5D63FDDC"/>
    <w:rsid w:val="5D6438C5"/>
    <w:rsid w:val="5D6481DB"/>
    <w:rsid w:val="5D650281"/>
    <w:rsid w:val="5D65E496"/>
    <w:rsid w:val="5D665FCA"/>
    <w:rsid w:val="5D6694C3"/>
    <w:rsid w:val="5D66C27A"/>
    <w:rsid w:val="5D670DEB"/>
    <w:rsid w:val="5D678BC0"/>
    <w:rsid w:val="5D685628"/>
    <w:rsid w:val="5D6952FE"/>
    <w:rsid w:val="5D6999C5"/>
    <w:rsid w:val="5D6A1A3E"/>
    <w:rsid w:val="5D6AC9BE"/>
    <w:rsid w:val="5D6B4A5E"/>
    <w:rsid w:val="5D6B5F07"/>
    <w:rsid w:val="5D6B6535"/>
    <w:rsid w:val="5D6C5E1F"/>
    <w:rsid w:val="5D6CE345"/>
    <w:rsid w:val="5D6CEE58"/>
    <w:rsid w:val="5D6D075F"/>
    <w:rsid w:val="5D6D078E"/>
    <w:rsid w:val="5D6DCC2C"/>
    <w:rsid w:val="5D6F197A"/>
    <w:rsid w:val="5D7119BB"/>
    <w:rsid w:val="5D71219F"/>
    <w:rsid w:val="5D71FEFC"/>
    <w:rsid w:val="5D72C30C"/>
    <w:rsid w:val="5D73390F"/>
    <w:rsid w:val="5D733B91"/>
    <w:rsid w:val="5D73DDE8"/>
    <w:rsid w:val="5D743B33"/>
    <w:rsid w:val="5D757E88"/>
    <w:rsid w:val="5D75B8D5"/>
    <w:rsid w:val="5D75C4E7"/>
    <w:rsid w:val="5D7637AB"/>
    <w:rsid w:val="5D76D42E"/>
    <w:rsid w:val="5D7718B1"/>
    <w:rsid w:val="5D781748"/>
    <w:rsid w:val="5D78449C"/>
    <w:rsid w:val="5D78E998"/>
    <w:rsid w:val="5D7922E9"/>
    <w:rsid w:val="5D7962F9"/>
    <w:rsid w:val="5D79C713"/>
    <w:rsid w:val="5D7B9312"/>
    <w:rsid w:val="5D7C7984"/>
    <w:rsid w:val="5D7CD341"/>
    <w:rsid w:val="5D7D10A2"/>
    <w:rsid w:val="5D7E034C"/>
    <w:rsid w:val="5D7FC12B"/>
    <w:rsid w:val="5D7FC483"/>
    <w:rsid w:val="5D7FE9E0"/>
    <w:rsid w:val="5D80650D"/>
    <w:rsid w:val="5D806FAB"/>
    <w:rsid w:val="5D817D4C"/>
    <w:rsid w:val="5D81FF62"/>
    <w:rsid w:val="5D82028A"/>
    <w:rsid w:val="5D82E440"/>
    <w:rsid w:val="5D82FF95"/>
    <w:rsid w:val="5D8305B3"/>
    <w:rsid w:val="5D8438F6"/>
    <w:rsid w:val="5D84B459"/>
    <w:rsid w:val="5D84F9F2"/>
    <w:rsid w:val="5D883D76"/>
    <w:rsid w:val="5D888314"/>
    <w:rsid w:val="5D8885A5"/>
    <w:rsid w:val="5D88D722"/>
    <w:rsid w:val="5D89DA8C"/>
    <w:rsid w:val="5D8A90F7"/>
    <w:rsid w:val="5D8AF0A4"/>
    <w:rsid w:val="5D8B1303"/>
    <w:rsid w:val="5D8BE4FF"/>
    <w:rsid w:val="5D8BEFDD"/>
    <w:rsid w:val="5D8DAFAA"/>
    <w:rsid w:val="5D8EBD63"/>
    <w:rsid w:val="5D8ED497"/>
    <w:rsid w:val="5D8F0F20"/>
    <w:rsid w:val="5D8F1158"/>
    <w:rsid w:val="5D8FF30F"/>
    <w:rsid w:val="5D902073"/>
    <w:rsid w:val="5D90ACD2"/>
    <w:rsid w:val="5D9126AC"/>
    <w:rsid w:val="5D92E6BA"/>
    <w:rsid w:val="5D935C8C"/>
    <w:rsid w:val="5D937F8F"/>
    <w:rsid w:val="5D943255"/>
    <w:rsid w:val="5D955B54"/>
    <w:rsid w:val="5D95B707"/>
    <w:rsid w:val="5D969DDF"/>
    <w:rsid w:val="5D96C92E"/>
    <w:rsid w:val="5D9844FB"/>
    <w:rsid w:val="5D98939C"/>
    <w:rsid w:val="5D99EA94"/>
    <w:rsid w:val="5D9A03DE"/>
    <w:rsid w:val="5D9A1247"/>
    <w:rsid w:val="5D9C4008"/>
    <w:rsid w:val="5D9CF31F"/>
    <w:rsid w:val="5D9CFC16"/>
    <w:rsid w:val="5D9D20E0"/>
    <w:rsid w:val="5D9D5F1F"/>
    <w:rsid w:val="5D9D8D57"/>
    <w:rsid w:val="5D9DBD07"/>
    <w:rsid w:val="5D9DFEB7"/>
    <w:rsid w:val="5DA007D4"/>
    <w:rsid w:val="5DA1EE34"/>
    <w:rsid w:val="5DA28D2B"/>
    <w:rsid w:val="5DA29158"/>
    <w:rsid w:val="5DA2A871"/>
    <w:rsid w:val="5DA5870E"/>
    <w:rsid w:val="5DA5AD35"/>
    <w:rsid w:val="5DA5F678"/>
    <w:rsid w:val="5DA7D917"/>
    <w:rsid w:val="5DA8B5EA"/>
    <w:rsid w:val="5DA97C24"/>
    <w:rsid w:val="5DAA150E"/>
    <w:rsid w:val="5DAA80FC"/>
    <w:rsid w:val="5DAA89D6"/>
    <w:rsid w:val="5DAB5D83"/>
    <w:rsid w:val="5DAB7BE3"/>
    <w:rsid w:val="5DABD463"/>
    <w:rsid w:val="5DAE3C3B"/>
    <w:rsid w:val="5DAE61C5"/>
    <w:rsid w:val="5DAEF24E"/>
    <w:rsid w:val="5DAEF290"/>
    <w:rsid w:val="5DAEFF81"/>
    <w:rsid w:val="5DAF9C27"/>
    <w:rsid w:val="5DAFE27E"/>
    <w:rsid w:val="5DB08CA3"/>
    <w:rsid w:val="5DB10DEC"/>
    <w:rsid w:val="5DB10F10"/>
    <w:rsid w:val="5DB24FB8"/>
    <w:rsid w:val="5DB2D6F7"/>
    <w:rsid w:val="5DB3DFE9"/>
    <w:rsid w:val="5DB41508"/>
    <w:rsid w:val="5DB472B3"/>
    <w:rsid w:val="5DB6F90D"/>
    <w:rsid w:val="5DB7920A"/>
    <w:rsid w:val="5DB7E30D"/>
    <w:rsid w:val="5DBA4B38"/>
    <w:rsid w:val="5DBA7F28"/>
    <w:rsid w:val="5DBAC32D"/>
    <w:rsid w:val="5DBCA20C"/>
    <w:rsid w:val="5DBCFA4D"/>
    <w:rsid w:val="5DBDC7B2"/>
    <w:rsid w:val="5DBE5E5B"/>
    <w:rsid w:val="5DBEF6FB"/>
    <w:rsid w:val="5DC06851"/>
    <w:rsid w:val="5DC08C34"/>
    <w:rsid w:val="5DC1010F"/>
    <w:rsid w:val="5DC15050"/>
    <w:rsid w:val="5DC171D5"/>
    <w:rsid w:val="5DC1FC98"/>
    <w:rsid w:val="5DC28503"/>
    <w:rsid w:val="5DC2ADC0"/>
    <w:rsid w:val="5DC2C67B"/>
    <w:rsid w:val="5DC30B72"/>
    <w:rsid w:val="5DC3EB4A"/>
    <w:rsid w:val="5DC41A01"/>
    <w:rsid w:val="5DC4B22C"/>
    <w:rsid w:val="5DC501B1"/>
    <w:rsid w:val="5DC62C3A"/>
    <w:rsid w:val="5DC7302E"/>
    <w:rsid w:val="5DC730E2"/>
    <w:rsid w:val="5DC84300"/>
    <w:rsid w:val="5DC8AD1B"/>
    <w:rsid w:val="5DCB1A7C"/>
    <w:rsid w:val="5DCB1B53"/>
    <w:rsid w:val="5DCB6439"/>
    <w:rsid w:val="5DCC1316"/>
    <w:rsid w:val="5DCC1EE9"/>
    <w:rsid w:val="5DCD48E7"/>
    <w:rsid w:val="5DCDC061"/>
    <w:rsid w:val="5DCE3FCF"/>
    <w:rsid w:val="5DCECFE9"/>
    <w:rsid w:val="5DCEE0C6"/>
    <w:rsid w:val="5DCF37C4"/>
    <w:rsid w:val="5DCFE886"/>
    <w:rsid w:val="5DD1E62C"/>
    <w:rsid w:val="5DD41B49"/>
    <w:rsid w:val="5DD4438F"/>
    <w:rsid w:val="5DD51E82"/>
    <w:rsid w:val="5DD54235"/>
    <w:rsid w:val="5DD5D963"/>
    <w:rsid w:val="5DD5DF58"/>
    <w:rsid w:val="5DD62C2B"/>
    <w:rsid w:val="5DD67113"/>
    <w:rsid w:val="5DD7117A"/>
    <w:rsid w:val="5DD77876"/>
    <w:rsid w:val="5DD7C6C4"/>
    <w:rsid w:val="5DD92FC5"/>
    <w:rsid w:val="5DD945F9"/>
    <w:rsid w:val="5DDA2EC9"/>
    <w:rsid w:val="5DDAC250"/>
    <w:rsid w:val="5DDB0797"/>
    <w:rsid w:val="5DDB2429"/>
    <w:rsid w:val="5DDB8E9E"/>
    <w:rsid w:val="5DDC333E"/>
    <w:rsid w:val="5DDC3A88"/>
    <w:rsid w:val="5DDC65C4"/>
    <w:rsid w:val="5DDD40DD"/>
    <w:rsid w:val="5DDD4E82"/>
    <w:rsid w:val="5DDD72F9"/>
    <w:rsid w:val="5DE03E8A"/>
    <w:rsid w:val="5DE0E132"/>
    <w:rsid w:val="5DE110AF"/>
    <w:rsid w:val="5DE2674D"/>
    <w:rsid w:val="5DE29C00"/>
    <w:rsid w:val="5DE351C4"/>
    <w:rsid w:val="5DE3D4B1"/>
    <w:rsid w:val="5DE42139"/>
    <w:rsid w:val="5DE50509"/>
    <w:rsid w:val="5DE58F1B"/>
    <w:rsid w:val="5DE5C749"/>
    <w:rsid w:val="5DE5CAA3"/>
    <w:rsid w:val="5DE5F745"/>
    <w:rsid w:val="5DE61262"/>
    <w:rsid w:val="5DE90B88"/>
    <w:rsid w:val="5DEA64D9"/>
    <w:rsid w:val="5DEA8634"/>
    <w:rsid w:val="5DEAA9D6"/>
    <w:rsid w:val="5DECA3F3"/>
    <w:rsid w:val="5DEDD793"/>
    <w:rsid w:val="5DEE2D51"/>
    <w:rsid w:val="5DEFDB9B"/>
    <w:rsid w:val="5DF19003"/>
    <w:rsid w:val="5DF19091"/>
    <w:rsid w:val="5DF24333"/>
    <w:rsid w:val="5DF348E9"/>
    <w:rsid w:val="5DF36BA8"/>
    <w:rsid w:val="5DF3A17B"/>
    <w:rsid w:val="5DF3EB21"/>
    <w:rsid w:val="5DF4141C"/>
    <w:rsid w:val="5DF4A517"/>
    <w:rsid w:val="5DF589DF"/>
    <w:rsid w:val="5DF6A81E"/>
    <w:rsid w:val="5DF71C9B"/>
    <w:rsid w:val="5DF72A35"/>
    <w:rsid w:val="5DF798E4"/>
    <w:rsid w:val="5DF80129"/>
    <w:rsid w:val="5DF96FA8"/>
    <w:rsid w:val="5DF9DA79"/>
    <w:rsid w:val="5DFA3B24"/>
    <w:rsid w:val="5DFB1834"/>
    <w:rsid w:val="5DFBC860"/>
    <w:rsid w:val="5DFC357A"/>
    <w:rsid w:val="5DFCACC9"/>
    <w:rsid w:val="5DFCB62A"/>
    <w:rsid w:val="5DFCC1A5"/>
    <w:rsid w:val="5DFD3B17"/>
    <w:rsid w:val="5DFEE5B3"/>
    <w:rsid w:val="5DFF58A4"/>
    <w:rsid w:val="5DFFBE85"/>
    <w:rsid w:val="5E003D4D"/>
    <w:rsid w:val="5E00F56E"/>
    <w:rsid w:val="5E01BE79"/>
    <w:rsid w:val="5E01DFC2"/>
    <w:rsid w:val="5E022C8B"/>
    <w:rsid w:val="5E025588"/>
    <w:rsid w:val="5E0265CB"/>
    <w:rsid w:val="5E044FB7"/>
    <w:rsid w:val="5E04EBA7"/>
    <w:rsid w:val="5E055520"/>
    <w:rsid w:val="5E08441F"/>
    <w:rsid w:val="5E0AF9A0"/>
    <w:rsid w:val="5E0B218B"/>
    <w:rsid w:val="5E0B7519"/>
    <w:rsid w:val="5E0C98D1"/>
    <w:rsid w:val="5E0CF335"/>
    <w:rsid w:val="5E0D8EA7"/>
    <w:rsid w:val="5E0E4F5E"/>
    <w:rsid w:val="5E0E68B2"/>
    <w:rsid w:val="5E0F2CD3"/>
    <w:rsid w:val="5E1168B9"/>
    <w:rsid w:val="5E12F65B"/>
    <w:rsid w:val="5E1352BE"/>
    <w:rsid w:val="5E136CB4"/>
    <w:rsid w:val="5E15D600"/>
    <w:rsid w:val="5E16B626"/>
    <w:rsid w:val="5E16F748"/>
    <w:rsid w:val="5E17DF11"/>
    <w:rsid w:val="5E182E43"/>
    <w:rsid w:val="5E19ADD4"/>
    <w:rsid w:val="5E19D135"/>
    <w:rsid w:val="5E19D944"/>
    <w:rsid w:val="5E1A985C"/>
    <w:rsid w:val="5E1ACB4F"/>
    <w:rsid w:val="5E1B1427"/>
    <w:rsid w:val="5E1B48BB"/>
    <w:rsid w:val="5E1B923B"/>
    <w:rsid w:val="5E1BCFC4"/>
    <w:rsid w:val="5E1BFBAC"/>
    <w:rsid w:val="5E1CA8C7"/>
    <w:rsid w:val="5E1CCA3B"/>
    <w:rsid w:val="5E1CE1D2"/>
    <w:rsid w:val="5E1E262A"/>
    <w:rsid w:val="5E1ECAE2"/>
    <w:rsid w:val="5E1EFF10"/>
    <w:rsid w:val="5E1F2E45"/>
    <w:rsid w:val="5E1F3B1C"/>
    <w:rsid w:val="5E1FD360"/>
    <w:rsid w:val="5E217F6F"/>
    <w:rsid w:val="5E226067"/>
    <w:rsid w:val="5E227750"/>
    <w:rsid w:val="5E2301E7"/>
    <w:rsid w:val="5E23661D"/>
    <w:rsid w:val="5E24A44C"/>
    <w:rsid w:val="5E250DB4"/>
    <w:rsid w:val="5E25C0C3"/>
    <w:rsid w:val="5E265221"/>
    <w:rsid w:val="5E268CE5"/>
    <w:rsid w:val="5E26CA51"/>
    <w:rsid w:val="5E277C6C"/>
    <w:rsid w:val="5E280B9D"/>
    <w:rsid w:val="5E28A3AB"/>
    <w:rsid w:val="5E28D13C"/>
    <w:rsid w:val="5E28E773"/>
    <w:rsid w:val="5E29548D"/>
    <w:rsid w:val="5E29FE72"/>
    <w:rsid w:val="5E2A833B"/>
    <w:rsid w:val="5E2B4F9C"/>
    <w:rsid w:val="5E2C1DC3"/>
    <w:rsid w:val="5E2C70DA"/>
    <w:rsid w:val="5E2CDB46"/>
    <w:rsid w:val="5E2CF53F"/>
    <w:rsid w:val="5E2DB637"/>
    <w:rsid w:val="5E2E2501"/>
    <w:rsid w:val="5E2EF08B"/>
    <w:rsid w:val="5E2F582C"/>
    <w:rsid w:val="5E30142A"/>
    <w:rsid w:val="5E30316E"/>
    <w:rsid w:val="5E303F5E"/>
    <w:rsid w:val="5E30D0B0"/>
    <w:rsid w:val="5E326A55"/>
    <w:rsid w:val="5E32D753"/>
    <w:rsid w:val="5E32F7EA"/>
    <w:rsid w:val="5E337643"/>
    <w:rsid w:val="5E34B06A"/>
    <w:rsid w:val="5E34EDE8"/>
    <w:rsid w:val="5E358DA8"/>
    <w:rsid w:val="5E36B2E5"/>
    <w:rsid w:val="5E36F76D"/>
    <w:rsid w:val="5E372AD7"/>
    <w:rsid w:val="5E375276"/>
    <w:rsid w:val="5E3861F2"/>
    <w:rsid w:val="5E39BC06"/>
    <w:rsid w:val="5E3BA860"/>
    <w:rsid w:val="5E3BB23D"/>
    <w:rsid w:val="5E3C7956"/>
    <w:rsid w:val="5E3CC6B0"/>
    <w:rsid w:val="5E3CC7AD"/>
    <w:rsid w:val="5E3DBF6C"/>
    <w:rsid w:val="5E40008A"/>
    <w:rsid w:val="5E4009BC"/>
    <w:rsid w:val="5E4085A8"/>
    <w:rsid w:val="5E43BB38"/>
    <w:rsid w:val="5E44B55F"/>
    <w:rsid w:val="5E45BED8"/>
    <w:rsid w:val="5E460FC1"/>
    <w:rsid w:val="5E470687"/>
    <w:rsid w:val="5E47365D"/>
    <w:rsid w:val="5E489838"/>
    <w:rsid w:val="5E489F00"/>
    <w:rsid w:val="5E48B19C"/>
    <w:rsid w:val="5E4A4C0E"/>
    <w:rsid w:val="5E4AB381"/>
    <w:rsid w:val="5E4ADE6A"/>
    <w:rsid w:val="5E4B0ECB"/>
    <w:rsid w:val="5E4C40CC"/>
    <w:rsid w:val="5E4CAD39"/>
    <w:rsid w:val="5E4D5294"/>
    <w:rsid w:val="5E4D7013"/>
    <w:rsid w:val="5E4DB1B8"/>
    <w:rsid w:val="5E504F2A"/>
    <w:rsid w:val="5E50DF5F"/>
    <w:rsid w:val="5E50F604"/>
    <w:rsid w:val="5E521EDC"/>
    <w:rsid w:val="5E547615"/>
    <w:rsid w:val="5E553FC6"/>
    <w:rsid w:val="5E56914C"/>
    <w:rsid w:val="5E581D9E"/>
    <w:rsid w:val="5E584ADA"/>
    <w:rsid w:val="5E5878BB"/>
    <w:rsid w:val="5E589224"/>
    <w:rsid w:val="5E5A2D7A"/>
    <w:rsid w:val="5E5A3983"/>
    <w:rsid w:val="5E5A9BE9"/>
    <w:rsid w:val="5E5AAE4D"/>
    <w:rsid w:val="5E5BB8FB"/>
    <w:rsid w:val="5E5C0D3B"/>
    <w:rsid w:val="5E5E6D87"/>
    <w:rsid w:val="5E5F0187"/>
    <w:rsid w:val="5E60FD88"/>
    <w:rsid w:val="5E611493"/>
    <w:rsid w:val="5E61304C"/>
    <w:rsid w:val="5E615E58"/>
    <w:rsid w:val="5E61BEB6"/>
    <w:rsid w:val="5E642E42"/>
    <w:rsid w:val="5E644858"/>
    <w:rsid w:val="5E64F8FB"/>
    <w:rsid w:val="5E655833"/>
    <w:rsid w:val="5E65B689"/>
    <w:rsid w:val="5E65C4CA"/>
    <w:rsid w:val="5E65DDA2"/>
    <w:rsid w:val="5E662008"/>
    <w:rsid w:val="5E664833"/>
    <w:rsid w:val="5E6766CA"/>
    <w:rsid w:val="5E6777B1"/>
    <w:rsid w:val="5E684AA7"/>
    <w:rsid w:val="5E6910BF"/>
    <w:rsid w:val="5E69ECB0"/>
    <w:rsid w:val="5E6AE3CB"/>
    <w:rsid w:val="5E6B3241"/>
    <w:rsid w:val="5E6C363A"/>
    <w:rsid w:val="5E6C591B"/>
    <w:rsid w:val="5E6CBBB0"/>
    <w:rsid w:val="5E6CDD0A"/>
    <w:rsid w:val="5E6DCCAD"/>
    <w:rsid w:val="5E6E4CCF"/>
    <w:rsid w:val="5E6EC9F5"/>
    <w:rsid w:val="5E702FD6"/>
    <w:rsid w:val="5E705C6E"/>
    <w:rsid w:val="5E7145E8"/>
    <w:rsid w:val="5E71DCCD"/>
    <w:rsid w:val="5E7261BF"/>
    <w:rsid w:val="5E73923C"/>
    <w:rsid w:val="5E7571A2"/>
    <w:rsid w:val="5E762B46"/>
    <w:rsid w:val="5E7711E2"/>
    <w:rsid w:val="5E7783DF"/>
    <w:rsid w:val="5E788BBA"/>
    <w:rsid w:val="5E794E7B"/>
    <w:rsid w:val="5E79D6B7"/>
    <w:rsid w:val="5E7B5D66"/>
    <w:rsid w:val="5E7C10E0"/>
    <w:rsid w:val="5E7C6240"/>
    <w:rsid w:val="5E7D4B23"/>
    <w:rsid w:val="5E7DDE3C"/>
    <w:rsid w:val="5E7EB5BE"/>
    <w:rsid w:val="5E7F11E1"/>
    <w:rsid w:val="5E811ACC"/>
    <w:rsid w:val="5E818E65"/>
    <w:rsid w:val="5E8267F7"/>
    <w:rsid w:val="5E82F3F0"/>
    <w:rsid w:val="5E83D5CA"/>
    <w:rsid w:val="5E83ED54"/>
    <w:rsid w:val="5E83F188"/>
    <w:rsid w:val="5E843FDA"/>
    <w:rsid w:val="5E856824"/>
    <w:rsid w:val="5E860393"/>
    <w:rsid w:val="5E8612E7"/>
    <w:rsid w:val="5E86664C"/>
    <w:rsid w:val="5E86A59E"/>
    <w:rsid w:val="5E86E96C"/>
    <w:rsid w:val="5E873C73"/>
    <w:rsid w:val="5E879201"/>
    <w:rsid w:val="5E883EF4"/>
    <w:rsid w:val="5E8842B0"/>
    <w:rsid w:val="5E885623"/>
    <w:rsid w:val="5E89114C"/>
    <w:rsid w:val="5E896F65"/>
    <w:rsid w:val="5E8A4C47"/>
    <w:rsid w:val="5E8AF4A3"/>
    <w:rsid w:val="5E8D65B0"/>
    <w:rsid w:val="5E8DAE93"/>
    <w:rsid w:val="5E9068FC"/>
    <w:rsid w:val="5E9082AD"/>
    <w:rsid w:val="5E90EAC7"/>
    <w:rsid w:val="5E9159C0"/>
    <w:rsid w:val="5E91E3B3"/>
    <w:rsid w:val="5E91E84D"/>
    <w:rsid w:val="5E9217A0"/>
    <w:rsid w:val="5E935C92"/>
    <w:rsid w:val="5E938721"/>
    <w:rsid w:val="5E947D7B"/>
    <w:rsid w:val="5E94C4F2"/>
    <w:rsid w:val="5E962758"/>
    <w:rsid w:val="5E9641B7"/>
    <w:rsid w:val="5E975FCF"/>
    <w:rsid w:val="5E97A0C0"/>
    <w:rsid w:val="5E9983CB"/>
    <w:rsid w:val="5E9A7998"/>
    <w:rsid w:val="5E9AADD1"/>
    <w:rsid w:val="5E9AF739"/>
    <w:rsid w:val="5E9C17C9"/>
    <w:rsid w:val="5E9C3625"/>
    <w:rsid w:val="5E9C59B5"/>
    <w:rsid w:val="5E9CF5D9"/>
    <w:rsid w:val="5E9CF727"/>
    <w:rsid w:val="5E9D8BB5"/>
    <w:rsid w:val="5EA05A35"/>
    <w:rsid w:val="5EA17048"/>
    <w:rsid w:val="5EA25CDD"/>
    <w:rsid w:val="5EA329E3"/>
    <w:rsid w:val="5EA36160"/>
    <w:rsid w:val="5EA36266"/>
    <w:rsid w:val="5EA43F77"/>
    <w:rsid w:val="5EA45733"/>
    <w:rsid w:val="5EA4B6E6"/>
    <w:rsid w:val="5EA4F916"/>
    <w:rsid w:val="5EA58E45"/>
    <w:rsid w:val="5EA7D2C3"/>
    <w:rsid w:val="5EA847F5"/>
    <w:rsid w:val="5EA8D46B"/>
    <w:rsid w:val="5EA8FA43"/>
    <w:rsid w:val="5EA9914F"/>
    <w:rsid w:val="5EAB0EC5"/>
    <w:rsid w:val="5EAB45AD"/>
    <w:rsid w:val="5EAB541A"/>
    <w:rsid w:val="5EABB724"/>
    <w:rsid w:val="5EABE329"/>
    <w:rsid w:val="5EAC06AC"/>
    <w:rsid w:val="5EACA7BD"/>
    <w:rsid w:val="5EACCA11"/>
    <w:rsid w:val="5EADC75E"/>
    <w:rsid w:val="5EAE1C3F"/>
    <w:rsid w:val="5EAE8925"/>
    <w:rsid w:val="5EAEAC23"/>
    <w:rsid w:val="5EAEFFEA"/>
    <w:rsid w:val="5EB0471F"/>
    <w:rsid w:val="5EB0BAFF"/>
    <w:rsid w:val="5EB1F7CE"/>
    <w:rsid w:val="5EB23DCE"/>
    <w:rsid w:val="5EB398DF"/>
    <w:rsid w:val="5EB42F6C"/>
    <w:rsid w:val="5EB4F545"/>
    <w:rsid w:val="5EB55028"/>
    <w:rsid w:val="5EB64434"/>
    <w:rsid w:val="5EB6B4AD"/>
    <w:rsid w:val="5EB757DC"/>
    <w:rsid w:val="5EB7B825"/>
    <w:rsid w:val="5EB8425F"/>
    <w:rsid w:val="5EB9B15A"/>
    <w:rsid w:val="5EB9F299"/>
    <w:rsid w:val="5EBA0278"/>
    <w:rsid w:val="5EBA82A3"/>
    <w:rsid w:val="5EBAD543"/>
    <w:rsid w:val="5EBB313E"/>
    <w:rsid w:val="5EBBA2BD"/>
    <w:rsid w:val="5EBBAFDC"/>
    <w:rsid w:val="5EBC70BF"/>
    <w:rsid w:val="5EBE51CD"/>
    <w:rsid w:val="5EBF94EF"/>
    <w:rsid w:val="5EBFC04A"/>
    <w:rsid w:val="5EC0BE14"/>
    <w:rsid w:val="5EC0C003"/>
    <w:rsid w:val="5EC16421"/>
    <w:rsid w:val="5EC1E564"/>
    <w:rsid w:val="5EC2A447"/>
    <w:rsid w:val="5EC2A4A0"/>
    <w:rsid w:val="5EC2BBD0"/>
    <w:rsid w:val="5EC2EB72"/>
    <w:rsid w:val="5EC41ACF"/>
    <w:rsid w:val="5EC4C7C7"/>
    <w:rsid w:val="5EC60B43"/>
    <w:rsid w:val="5EC642CC"/>
    <w:rsid w:val="5EC6FBA5"/>
    <w:rsid w:val="5EC78151"/>
    <w:rsid w:val="5EC99510"/>
    <w:rsid w:val="5ECA54F1"/>
    <w:rsid w:val="5ECA9C07"/>
    <w:rsid w:val="5ECAF1F8"/>
    <w:rsid w:val="5ECBF477"/>
    <w:rsid w:val="5ECE3E56"/>
    <w:rsid w:val="5ECF0668"/>
    <w:rsid w:val="5ECF6458"/>
    <w:rsid w:val="5ECF9235"/>
    <w:rsid w:val="5ECFF302"/>
    <w:rsid w:val="5ED26A93"/>
    <w:rsid w:val="5ED31045"/>
    <w:rsid w:val="5ED42BFF"/>
    <w:rsid w:val="5ED52596"/>
    <w:rsid w:val="5ED60E8D"/>
    <w:rsid w:val="5ED860FD"/>
    <w:rsid w:val="5ED8A777"/>
    <w:rsid w:val="5ED9202A"/>
    <w:rsid w:val="5ED935C0"/>
    <w:rsid w:val="5EDB22BB"/>
    <w:rsid w:val="5EDB7423"/>
    <w:rsid w:val="5EDCE80F"/>
    <w:rsid w:val="5EDCEDB8"/>
    <w:rsid w:val="5EDD0579"/>
    <w:rsid w:val="5EDD0C44"/>
    <w:rsid w:val="5EDDA759"/>
    <w:rsid w:val="5EDE1A4B"/>
    <w:rsid w:val="5EDE4286"/>
    <w:rsid w:val="5EDF2E7A"/>
    <w:rsid w:val="5EE0BDDB"/>
    <w:rsid w:val="5EE1408B"/>
    <w:rsid w:val="5EE185E9"/>
    <w:rsid w:val="5EE22682"/>
    <w:rsid w:val="5EE25279"/>
    <w:rsid w:val="5EE2D163"/>
    <w:rsid w:val="5EE2DD3C"/>
    <w:rsid w:val="5EE51B78"/>
    <w:rsid w:val="5EE60282"/>
    <w:rsid w:val="5EE73F29"/>
    <w:rsid w:val="5EE78E86"/>
    <w:rsid w:val="5EE8A343"/>
    <w:rsid w:val="5EEA2063"/>
    <w:rsid w:val="5EEBBB82"/>
    <w:rsid w:val="5EEC6838"/>
    <w:rsid w:val="5EECD987"/>
    <w:rsid w:val="5EEDB838"/>
    <w:rsid w:val="5EEE68DF"/>
    <w:rsid w:val="5EF07ABA"/>
    <w:rsid w:val="5EF08EDD"/>
    <w:rsid w:val="5EF12EF1"/>
    <w:rsid w:val="5EF1323A"/>
    <w:rsid w:val="5EF499CA"/>
    <w:rsid w:val="5EF4ECB8"/>
    <w:rsid w:val="5EF4F28A"/>
    <w:rsid w:val="5EF5818B"/>
    <w:rsid w:val="5EF59AB9"/>
    <w:rsid w:val="5EF5EA19"/>
    <w:rsid w:val="5EF60270"/>
    <w:rsid w:val="5EF692EA"/>
    <w:rsid w:val="5EF6A302"/>
    <w:rsid w:val="5EF6E4AA"/>
    <w:rsid w:val="5EF70FA8"/>
    <w:rsid w:val="5EF714C0"/>
    <w:rsid w:val="5EF72E3C"/>
    <w:rsid w:val="5EF762C4"/>
    <w:rsid w:val="5EF9795E"/>
    <w:rsid w:val="5EF99B8A"/>
    <w:rsid w:val="5EF9C469"/>
    <w:rsid w:val="5EFA3473"/>
    <w:rsid w:val="5EFAD137"/>
    <w:rsid w:val="5EFB76D0"/>
    <w:rsid w:val="5EFC19B8"/>
    <w:rsid w:val="5EFC771E"/>
    <w:rsid w:val="5EFC7A5C"/>
    <w:rsid w:val="5EFCA4FD"/>
    <w:rsid w:val="5EFD2196"/>
    <w:rsid w:val="5EFDC01A"/>
    <w:rsid w:val="5EFDE198"/>
    <w:rsid w:val="5EFE2972"/>
    <w:rsid w:val="5EFEDE99"/>
    <w:rsid w:val="5F0024D7"/>
    <w:rsid w:val="5F002A94"/>
    <w:rsid w:val="5F0062B0"/>
    <w:rsid w:val="5F016410"/>
    <w:rsid w:val="5F01F6F3"/>
    <w:rsid w:val="5F021033"/>
    <w:rsid w:val="5F021D4D"/>
    <w:rsid w:val="5F02464F"/>
    <w:rsid w:val="5F024AD0"/>
    <w:rsid w:val="5F02E82E"/>
    <w:rsid w:val="5F02F4E7"/>
    <w:rsid w:val="5F02F5EB"/>
    <w:rsid w:val="5F0368CC"/>
    <w:rsid w:val="5F038601"/>
    <w:rsid w:val="5F03CF11"/>
    <w:rsid w:val="5F03F116"/>
    <w:rsid w:val="5F04FF02"/>
    <w:rsid w:val="5F0514AF"/>
    <w:rsid w:val="5F052B65"/>
    <w:rsid w:val="5F056489"/>
    <w:rsid w:val="5F05F88F"/>
    <w:rsid w:val="5F061AB8"/>
    <w:rsid w:val="5F062AC9"/>
    <w:rsid w:val="5F06D3A9"/>
    <w:rsid w:val="5F06FBEB"/>
    <w:rsid w:val="5F072645"/>
    <w:rsid w:val="5F086CDC"/>
    <w:rsid w:val="5F08B5E1"/>
    <w:rsid w:val="5F09C8A5"/>
    <w:rsid w:val="5F0B8E56"/>
    <w:rsid w:val="5F0C4799"/>
    <w:rsid w:val="5F0C62D7"/>
    <w:rsid w:val="5F0D30E7"/>
    <w:rsid w:val="5F0D80E1"/>
    <w:rsid w:val="5F0DEDFC"/>
    <w:rsid w:val="5F104247"/>
    <w:rsid w:val="5F10443A"/>
    <w:rsid w:val="5F108411"/>
    <w:rsid w:val="5F11C1A0"/>
    <w:rsid w:val="5F11F3AD"/>
    <w:rsid w:val="5F12D464"/>
    <w:rsid w:val="5F131B88"/>
    <w:rsid w:val="5F13B03B"/>
    <w:rsid w:val="5F147D58"/>
    <w:rsid w:val="5F14A31E"/>
    <w:rsid w:val="5F150B7D"/>
    <w:rsid w:val="5F15A74D"/>
    <w:rsid w:val="5F172D2D"/>
    <w:rsid w:val="5F176219"/>
    <w:rsid w:val="5F17B85F"/>
    <w:rsid w:val="5F188EC5"/>
    <w:rsid w:val="5F188F56"/>
    <w:rsid w:val="5F18BD14"/>
    <w:rsid w:val="5F19CB61"/>
    <w:rsid w:val="5F19DAF1"/>
    <w:rsid w:val="5F1B18C0"/>
    <w:rsid w:val="5F1BD1E1"/>
    <w:rsid w:val="5F1BD3F3"/>
    <w:rsid w:val="5F1C7B18"/>
    <w:rsid w:val="5F1E0B40"/>
    <w:rsid w:val="5F1E6FAE"/>
    <w:rsid w:val="5F205045"/>
    <w:rsid w:val="5F2052CD"/>
    <w:rsid w:val="5F209D48"/>
    <w:rsid w:val="5F20D66A"/>
    <w:rsid w:val="5F20E700"/>
    <w:rsid w:val="5F20ECA2"/>
    <w:rsid w:val="5F20F4F7"/>
    <w:rsid w:val="5F215F86"/>
    <w:rsid w:val="5F21E0B0"/>
    <w:rsid w:val="5F23177A"/>
    <w:rsid w:val="5F23CB53"/>
    <w:rsid w:val="5F241778"/>
    <w:rsid w:val="5F24C24D"/>
    <w:rsid w:val="5F25283D"/>
    <w:rsid w:val="5F254AA4"/>
    <w:rsid w:val="5F265E14"/>
    <w:rsid w:val="5F2677F7"/>
    <w:rsid w:val="5F273183"/>
    <w:rsid w:val="5F27A9DA"/>
    <w:rsid w:val="5F27C46E"/>
    <w:rsid w:val="5F284D42"/>
    <w:rsid w:val="5F28D686"/>
    <w:rsid w:val="5F29889F"/>
    <w:rsid w:val="5F29AC05"/>
    <w:rsid w:val="5F29C77A"/>
    <w:rsid w:val="5F2A4521"/>
    <w:rsid w:val="5F2C96BF"/>
    <w:rsid w:val="5F2CC1A9"/>
    <w:rsid w:val="5F2E305F"/>
    <w:rsid w:val="5F2E9BAB"/>
    <w:rsid w:val="5F2ED569"/>
    <w:rsid w:val="5F2F3C0A"/>
    <w:rsid w:val="5F2F576E"/>
    <w:rsid w:val="5F2FAECF"/>
    <w:rsid w:val="5F31370C"/>
    <w:rsid w:val="5F326C70"/>
    <w:rsid w:val="5F336016"/>
    <w:rsid w:val="5F345846"/>
    <w:rsid w:val="5F34A911"/>
    <w:rsid w:val="5F358B1B"/>
    <w:rsid w:val="5F35FDFA"/>
    <w:rsid w:val="5F3653B9"/>
    <w:rsid w:val="5F3699A1"/>
    <w:rsid w:val="5F3779FD"/>
    <w:rsid w:val="5F37E7BC"/>
    <w:rsid w:val="5F381E9E"/>
    <w:rsid w:val="5F38374F"/>
    <w:rsid w:val="5F398C9C"/>
    <w:rsid w:val="5F39DF33"/>
    <w:rsid w:val="5F3A6B8F"/>
    <w:rsid w:val="5F3C66DA"/>
    <w:rsid w:val="5F3C73B7"/>
    <w:rsid w:val="5F3CA940"/>
    <w:rsid w:val="5F3D43B9"/>
    <w:rsid w:val="5F3D4D1A"/>
    <w:rsid w:val="5F3DF5D9"/>
    <w:rsid w:val="5F4042B4"/>
    <w:rsid w:val="5F424FBC"/>
    <w:rsid w:val="5F42606D"/>
    <w:rsid w:val="5F454E35"/>
    <w:rsid w:val="5F4640A0"/>
    <w:rsid w:val="5F4661E3"/>
    <w:rsid w:val="5F46832D"/>
    <w:rsid w:val="5F46CA42"/>
    <w:rsid w:val="5F46E7C7"/>
    <w:rsid w:val="5F47250E"/>
    <w:rsid w:val="5F4733A0"/>
    <w:rsid w:val="5F47E3E6"/>
    <w:rsid w:val="5F47F902"/>
    <w:rsid w:val="5F4820D1"/>
    <w:rsid w:val="5F48E8FE"/>
    <w:rsid w:val="5F49904A"/>
    <w:rsid w:val="5F49A820"/>
    <w:rsid w:val="5F4AB762"/>
    <w:rsid w:val="5F4AD752"/>
    <w:rsid w:val="5F4C4181"/>
    <w:rsid w:val="5F4CCE7F"/>
    <w:rsid w:val="5F4D5DE4"/>
    <w:rsid w:val="5F4DDD49"/>
    <w:rsid w:val="5F4ED250"/>
    <w:rsid w:val="5F4EEE9A"/>
    <w:rsid w:val="5F4F42D2"/>
    <w:rsid w:val="5F50BACB"/>
    <w:rsid w:val="5F51B2F8"/>
    <w:rsid w:val="5F51D00D"/>
    <w:rsid w:val="5F520107"/>
    <w:rsid w:val="5F52E59C"/>
    <w:rsid w:val="5F52F074"/>
    <w:rsid w:val="5F537A74"/>
    <w:rsid w:val="5F53DA7F"/>
    <w:rsid w:val="5F54A4E3"/>
    <w:rsid w:val="5F558839"/>
    <w:rsid w:val="5F5688F2"/>
    <w:rsid w:val="5F56FD73"/>
    <w:rsid w:val="5F5737E3"/>
    <w:rsid w:val="5F57E48E"/>
    <w:rsid w:val="5F59F39A"/>
    <w:rsid w:val="5F59F612"/>
    <w:rsid w:val="5F5A9B06"/>
    <w:rsid w:val="5F5B09EA"/>
    <w:rsid w:val="5F5C7727"/>
    <w:rsid w:val="5F5C914E"/>
    <w:rsid w:val="5F5CB65A"/>
    <w:rsid w:val="5F5CD325"/>
    <w:rsid w:val="5F5D3AC6"/>
    <w:rsid w:val="5F5D8BA5"/>
    <w:rsid w:val="5F5DDFD8"/>
    <w:rsid w:val="5F5E40DC"/>
    <w:rsid w:val="5F5E4BD1"/>
    <w:rsid w:val="5F5EF0C1"/>
    <w:rsid w:val="5F5FB7A7"/>
    <w:rsid w:val="5F6023E3"/>
    <w:rsid w:val="5F607161"/>
    <w:rsid w:val="5F60A197"/>
    <w:rsid w:val="5F60C544"/>
    <w:rsid w:val="5F60E68A"/>
    <w:rsid w:val="5F6169A5"/>
    <w:rsid w:val="5F6210B5"/>
    <w:rsid w:val="5F623E01"/>
    <w:rsid w:val="5F627DF3"/>
    <w:rsid w:val="5F62E812"/>
    <w:rsid w:val="5F63B468"/>
    <w:rsid w:val="5F63F69D"/>
    <w:rsid w:val="5F64683A"/>
    <w:rsid w:val="5F647FEB"/>
    <w:rsid w:val="5F6505F3"/>
    <w:rsid w:val="5F65561D"/>
    <w:rsid w:val="5F6637BF"/>
    <w:rsid w:val="5F667CBD"/>
    <w:rsid w:val="5F68D69C"/>
    <w:rsid w:val="5F6939AE"/>
    <w:rsid w:val="5F698004"/>
    <w:rsid w:val="5F69C024"/>
    <w:rsid w:val="5F6A1031"/>
    <w:rsid w:val="5F6B5748"/>
    <w:rsid w:val="5F6B965B"/>
    <w:rsid w:val="5F6C4646"/>
    <w:rsid w:val="5F6D4F49"/>
    <w:rsid w:val="5F6E914E"/>
    <w:rsid w:val="5F6EF768"/>
    <w:rsid w:val="5F6F97C0"/>
    <w:rsid w:val="5F6FB35B"/>
    <w:rsid w:val="5F708F58"/>
    <w:rsid w:val="5F709C19"/>
    <w:rsid w:val="5F70B987"/>
    <w:rsid w:val="5F71C1BC"/>
    <w:rsid w:val="5F7342CB"/>
    <w:rsid w:val="5F7362F2"/>
    <w:rsid w:val="5F73DEEF"/>
    <w:rsid w:val="5F74075E"/>
    <w:rsid w:val="5F741C0D"/>
    <w:rsid w:val="5F756C41"/>
    <w:rsid w:val="5F757159"/>
    <w:rsid w:val="5F761363"/>
    <w:rsid w:val="5F78127E"/>
    <w:rsid w:val="5F79BB88"/>
    <w:rsid w:val="5F7AAB43"/>
    <w:rsid w:val="5F7B75AC"/>
    <w:rsid w:val="5F7C74AB"/>
    <w:rsid w:val="5F7C7527"/>
    <w:rsid w:val="5F7D84CF"/>
    <w:rsid w:val="5F7E7B29"/>
    <w:rsid w:val="5F7EFE91"/>
    <w:rsid w:val="5F7FD51A"/>
    <w:rsid w:val="5F801059"/>
    <w:rsid w:val="5F80DAA8"/>
    <w:rsid w:val="5F810027"/>
    <w:rsid w:val="5F8261E8"/>
    <w:rsid w:val="5F8289DA"/>
    <w:rsid w:val="5F837D42"/>
    <w:rsid w:val="5F850131"/>
    <w:rsid w:val="5F854E65"/>
    <w:rsid w:val="5F85CE91"/>
    <w:rsid w:val="5F861781"/>
    <w:rsid w:val="5F862BFA"/>
    <w:rsid w:val="5F863723"/>
    <w:rsid w:val="5F86662D"/>
    <w:rsid w:val="5F867A19"/>
    <w:rsid w:val="5F86A327"/>
    <w:rsid w:val="5F8728E2"/>
    <w:rsid w:val="5F87ED58"/>
    <w:rsid w:val="5F88AA96"/>
    <w:rsid w:val="5F89A257"/>
    <w:rsid w:val="5F89C448"/>
    <w:rsid w:val="5F8A7D88"/>
    <w:rsid w:val="5F8AFE85"/>
    <w:rsid w:val="5F8B525C"/>
    <w:rsid w:val="5F8B71B8"/>
    <w:rsid w:val="5F8DBADC"/>
    <w:rsid w:val="5F8E89E8"/>
    <w:rsid w:val="5F8F268C"/>
    <w:rsid w:val="5F8F727E"/>
    <w:rsid w:val="5F8FB0FD"/>
    <w:rsid w:val="5F908829"/>
    <w:rsid w:val="5F935B1F"/>
    <w:rsid w:val="5F93C64D"/>
    <w:rsid w:val="5F944018"/>
    <w:rsid w:val="5F962235"/>
    <w:rsid w:val="5F96311A"/>
    <w:rsid w:val="5F96DC7B"/>
    <w:rsid w:val="5F96EEA9"/>
    <w:rsid w:val="5F96FB72"/>
    <w:rsid w:val="5F9833F0"/>
    <w:rsid w:val="5F98DBD6"/>
    <w:rsid w:val="5F990F08"/>
    <w:rsid w:val="5F99778D"/>
    <w:rsid w:val="5F9985F3"/>
    <w:rsid w:val="5F9C6C1E"/>
    <w:rsid w:val="5F9CBD36"/>
    <w:rsid w:val="5F9D06D0"/>
    <w:rsid w:val="5F9D3FA0"/>
    <w:rsid w:val="5F9D5D28"/>
    <w:rsid w:val="5F9D9BD1"/>
    <w:rsid w:val="5F9E9A8D"/>
    <w:rsid w:val="5F9F4631"/>
    <w:rsid w:val="5F9F6538"/>
    <w:rsid w:val="5F9F8973"/>
    <w:rsid w:val="5F9F8F1D"/>
    <w:rsid w:val="5FA0BE08"/>
    <w:rsid w:val="5FA1A940"/>
    <w:rsid w:val="5FA1D221"/>
    <w:rsid w:val="5FA2AE44"/>
    <w:rsid w:val="5FA3DA4D"/>
    <w:rsid w:val="5FA4C37F"/>
    <w:rsid w:val="5FA63267"/>
    <w:rsid w:val="5FA650E3"/>
    <w:rsid w:val="5FA6F93B"/>
    <w:rsid w:val="5FA75BD2"/>
    <w:rsid w:val="5FA85696"/>
    <w:rsid w:val="5FA869B6"/>
    <w:rsid w:val="5FA9310B"/>
    <w:rsid w:val="5FAA0743"/>
    <w:rsid w:val="5FAAA4A0"/>
    <w:rsid w:val="5FAB5E5F"/>
    <w:rsid w:val="5FAB625C"/>
    <w:rsid w:val="5FAB68E3"/>
    <w:rsid w:val="5FAB8958"/>
    <w:rsid w:val="5FAB9EDD"/>
    <w:rsid w:val="5FAC1D55"/>
    <w:rsid w:val="5FAC8539"/>
    <w:rsid w:val="5FACBE3E"/>
    <w:rsid w:val="5FACC6C1"/>
    <w:rsid w:val="5FAD0443"/>
    <w:rsid w:val="5FADDF6E"/>
    <w:rsid w:val="5FADF0E0"/>
    <w:rsid w:val="5FADFDEC"/>
    <w:rsid w:val="5FAE0D55"/>
    <w:rsid w:val="5FAF1626"/>
    <w:rsid w:val="5FB010FC"/>
    <w:rsid w:val="5FB028D5"/>
    <w:rsid w:val="5FB061C1"/>
    <w:rsid w:val="5FB085EF"/>
    <w:rsid w:val="5FB115F5"/>
    <w:rsid w:val="5FB155D6"/>
    <w:rsid w:val="5FB1F9D5"/>
    <w:rsid w:val="5FB26A78"/>
    <w:rsid w:val="5FB344C4"/>
    <w:rsid w:val="5FB3E066"/>
    <w:rsid w:val="5FB4FEAA"/>
    <w:rsid w:val="5FB50FF0"/>
    <w:rsid w:val="5FB5B744"/>
    <w:rsid w:val="5FB61421"/>
    <w:rsid w:val="5FB61C1D"/>
    <w:rsid w:val="5FB8151C"/>
    <w:rsid w:val="5FB882C8"/>
    <w:rsid w:val="5FB8AFE2"/>
    <w:rsid w:val="5FB8C5D9"/>
    <w:rsid w:val="5FB9AD82"/>
    <w:rsid w:val="5FB9BF1B"/>
    <w:rsid w:val="5FBA2793"/>
    <w:rsid w:val="5FBA4E40"/>
    <w:rsid w:val="5FBAFAC0"/>
    <w:rsid w:val="5FBB8137"/>
    <w:rsid w:val="5FBBA302"/>
    <w:rsid w:val="5FBBAF3B"/>
    <w:rsid w:val="5FBC5883"/>
    <w:rsid w:val="5FBE586A"/>
    <w:rsid w:val="5FBF7177"/>
    <w:rsid w:val="5FC028CE"/>
    <w:rsid w:val="5FC04392"/>
    <w:rsid w:val="5FC0538D"/>
    <w:rsid w:val="5FC05CBE"/>
    <w:rsid w:val="5FC0842F"/>
    <w:rsid w:val="5FC08A21"/>
    <w:rsid w:val="5FC27F94"/>
    <w:rsid w:val="5FC3D843"/>
    <w:rsid w:val="5FC4D238"/>
    <w:rsid w:val="5FC52734"/>
    <w:rsid w:val="5FC61A50"/>
    <w:rsid w:val="5FC72E83"/>
    <w:rsid w:val="5FC73A59"/>
    <w:rsid w:val="5FC8D991"/>
    <w:rsid w:val="5FC910CD"/>
    <w:rsid w:val="5FC9630A"/>
    <w:rsid w:val="5FC9748E"/>
    <w:rsid w:val="5FC9D009"/>
    <w:rsid w:val="5FCA4890"/>
    <w:rsid w:val="5FCAFB32"/>
    <w:rsid w:val="5FCBB3C4"/>
    <w:rsid w:val="5FCC507F"/>
    <w:rsid w:val="5FCE5CE4"/>
    <w:rsid w:val="5FCE8EA9"/>
    <w:rsid w:val="5FCECC3C"/>
    <w:rsid w:val="5FCF0F1C"/>
    <w:rsid w:val="5FCF3846"/>
    <w:rsid w:val="5FCF94EE"/>
    <w:rsid w:val="5FD025ED"/>
    <w:rsid w:val="5FD0B4F6"/>
    <w:rsid w:val="5FD0E3AA"/>
    <w:rsid w:val="5FD1627B"/>
    <w:rsid w:val="5FD1A30B"/>
    <w:rsid w:val="5FD1E893"/>
    <w:rsid w:val="5FD3D977"/>
    <w:rsid w:val="5FD3EFAB"/>
    <w:rsid w:val="5FD412B1"/>
    <w:rsid w:val="5FD55B10"/>
    <w:rsid w:val="5FD5A8E8"/>
    <w:rsid w:val="5FD5F191"/>
    <w:rsid w:val="5FD7341E"/>
    <w:rsid w:val="5FD7FD9E"/>
    <w:rsid w:val="5FD7FE41"/>
    <w:rsid w:val="5FD88516"/>
    <w:rsid w:val="5FD8CC08"/>
    <w:rsid w:val="5FD936E5"/>
    <w:rsid w:val="5FD961E2"/>
    <w:rsid w:val="5FDB5DA0"/>
    <w:rsid w:val="5FDB7682"/>
    <w:rsid w:val="5FDC45E8"/>
    <w:rsid w:val="5FDCFE3E"/>
    <w:rsid w:val="5FDD1BE4"/>
    <w:rsid w:val="5FDD795C"/>
    <w:rsid w:val="5FDD9E66"/>
    <w:rsid w:val="5FDDCAF0"/>
    <w:rsid w:val="5FDE111A"/>
    <w:rsid w:val="5FDE539A"/>
    <w:rsid w:val="5FDF0428"/>
    <w:rsid w:val="5FDFCF42"/>
    <w:rsid w:val="5FDFEDC0"/>
    <w:rsid w:val="5FE0777F"/>
    <w:rsid w:val="5FE0A254"/>
    <w:rsid w:val="5FE102E2"/>
    <w:rsid w:val="5FE11229"/>
    <w:rsid w:val="5FE1DCDA"/>
    <w:rsid w:val="5FE3DD5F"/>
    <w:rsid w:val="5FE4039B"/>
    <w:rsid w:val="5FE407D4"/>
    <w:rsid w:val="5FE43194"/>
    <w:rsid w:val="5FE4ECEC"/>
    <w:rsid w:val="5FE71B96"/>
    <w:rsid w:val="5FE78A3D"/>
    <w:rsid w:val="5FE7BF84"/>
    <w:rsid w:val="5FE85B05"/>
    <w:rsid w:val="5FE93E63"/>
    <w:rsid w:val="5FE94C6E"/>
    <w:rsid w:val="5FE9EA00"/>
    <w:rsid w:val="5FEA8F59"/>
    <w:rsid w:val="5FEB8153"/>
    <w:rsid w:val="5FEBF28D"/>
    <w:rsid w:val="5FEBFBDD"/>
    <w:rsid w:val="5FEC9FD9"/>
    <w:rsid w:val="5FEF2BA4"/>
    <w:rsid w:val="5FEF6747"/>
    <w:rsid w:val="5FEF939E"/>
    <w:rsid w:val="5FF0B816"/>
    <w:rsid w:val="5FF1DE34"/>
    <w:rsid w:val="5FF32D52"/>
    <w:rsid w:val="5FF3534C"/>
    <w:rsid w:val="5FF379D4"/>
    <w:rsid w:val="5FF3BA81"/>
    <w:rsid w:val="5FF44197"/>
    <w:rsid w:val="5FF4EAE2"/>
    <w:rsid w:val="5FF67AFE"/>
    <w:rsid w:val="5FF730AE"/>
    <w:rsid w:val="5FF7EE31"/>
    <w:rsid w:val="5FF886F9"/>
    <w:rsid w:val="5FF901A8"/>
    <w:rsid w:val="5FF9FB35"/>
    <w:rsid w:val="5FFBD936"/>
    <w:rsid w:val="5FFCC815"/>
    <w:rsid w:val="5FFD9656"/>
    <w:rsid w:val="5FFE1D5C"/>
    <w:rsid w:val="5FFEBE01"/>
    <w:rsid w:val="5FFF65DE"/>
    <w:rsid w:val="60010571"/>
    <w:rsid w:val="6001BF9F"/>
    <w:rsid w:val="6001FC62"/>
    <w:rsid w:val="600286B8"/>
    <w:rsid w:val="60030F06"/>
    <w:rsid w:val="6004A55D"/>
    <w:rsid w:val="6005C1E0"/>
    <w:rsid w:val="60076DD1"/>
    <w:rsid w:val="6007A708"/>
    <w:rsid w:val="600830BA"/>
    <w:rsid w:val="60092ECD"/>
    <w:rsid w:val="600989C4"/>
    <w:rsid w:val="600ACA86"/>
    <w:rsid w:val="600AE3A1"/>
    <w:rsid w:val="600B14DD"/>
    <w:rsid w:val="600B2BAE"/>
    <w:rsid w:val="600C1E89"/>
    <w:rsid w:val="600C1FCA"/>
    <w:rsid w:val="600C7622"/>
    <w:rsid w:val="600D48A5"/>
    <w:rsid w:val="600E8DAB"/>
    <w:rsid w:val="600EE014"/>
    <w:rsid w:val="600F13C7"/>
    <w:rsid w:val="600F5098"/>
    <w:rsid w:val="600FD8B6"/>
    <w:rsid w:val="60109139"/>
    <w:rsid w:val="6010E6DE"/>
    <w:rsid w:val="6011C375"/>
    <w:rsid w:val="6011C6D4"/>
    <w:rsid w:val="6012BA22"/>
    <w:rsid w:val="6013359B"/>
    <w:rsid w:val="60134E13"/>
    <w:rsid w:val="60139EC5"/>
    <w:rsid w:val="6017EC8B"/>
    <w:rsid w:val="60191149"/>
    <w:rsid w:val="601A1B19"/>
    <w:rsid w:val="601A9A46"/>
    <w:rsid w:val="601AE3C0"/>
    <w:rsid w:val="601AE550"/>
    <w:rsid w:val="601C41A4"/>
    <w:rsid w:val="601D9ED1"/>
    <w:rsid w:val="601DF579"/>
    <w:rsid w:val="601E9D06"/>
    <w:rsid w:val="6020243A"/>
    <w:rsid w:val="60206E7E"/>
    <w:rsid w:val="60210E62"/>
    <w:rsid w:val="60215E42"/>
    <w:rsid w:val="6021FF9C"/>
    <w:rsid w:val="60223BD5"/>
    <w:rsid w:val="6022593F"/>
    <w:rsid w:val="602319BB"/>
    <w:rsid w:val="6023A469"/>
    <w:rsid w:val="60242F56"/>
    <w:rsid w:val="60246954"/>
    <w:rsid w:val="6026186F"/>
    <w:rsid w:val="6026BD5B"/>
    <w:rsid w:val="60271271"/>
    <w:rsid w:val="6027A4CB"/>
    <w:rsid w:val="6027E395"/>
    <w:rsid w:val="60283001"/>
    <w:rsid w:val="60293E94"/>
    <w:rsid w:val="60295E88"/>
    <w:rsid w:val="60298159"/>
    <w:rsid w:val="602990EE"/>
    <w:rsid w:val="6029C003"/>
    <w:rsid w:val="602A8765"/>
    <w:rsid w:val="602B18CB"/>
    <w:rsid w:val="602B6792"/>
    <w:rsid w:val="602C9D89"/>
    <w:rsid w:val="602CD8AE"/>
    <w:rsid w:val="602DD056"/>
    <w:rsid w:val="602DDA25"/>
    <w:rsid w:val="60300F95"/>
    <w:rsid w:val="60303423"/>
    <w:rsid w:val="6030D3F8"/>
    <w:rsid w:val="603146E3"/>
    <w:rsid w:val="60316FC5"/>
    <w:rsid w:val="60318991"/>
    <w:rsid w:val="60322EE4"/>
    <w:rsid w:val="60338822"/>
    <w:rsid w:val="6033EF2C"/>
    <w:rsid w:val="60346171"/>
    <w:rsid w:val="60347082"/>
    <w:rsid w:val="60356DD8"/>
    <w:rsid w:val="60358C2B"/>
    <w:rsid w:val="6035CD01"/>
    <w:rsid w:val="60360CA0"/>
    <w:rsid w:val="603641AF"/>
    <w:rsid w:val="603699DC"/>
    <w:rsid w:val="6036B90D"/>
    <w:rsid w:val="60373161"/>
    <w:rsid w:val="6038A1A7"/>
    <w:rsid w:val="6038E2C6"/>
    <w:rsid w:val="603946CD"/>
    <w:rsid w:val="603A5931"/>
    <w:rsid w:val="603A94F6"/>
    <w:rsid w:val="603ACCB8"/>
    <w:rsid w:val="603B1D0C"/>
    <w:rsid w:val="603C835E"/>
    <w:rsid w:val="603C92E9"/>
    <w:rsid w:val="603D85C4"/>
    <w:rsid w:val="6040A850"/>
    <w:rsid w:val="60414B9F"/>
    <w:rsid w:val="60416D34"/>
    <w:rsid w:val="60428660"/>
    <w:rsid w:val="60435D36"/>
    <w:rsid w:val="60463F09"/>
    <w:rsid w:val="6046C6E3"/>
    <w:rsid w:val="60476EFF"/>
    <w:rsid w:val="6047BCB4"/>
    <w:rsid w:val="60483E7F"/>
    <w:rsid w:val="6048A97A"/>
    <w:rsid w:val="60490583"/>
    <w:rsid w:val="6049D89B"/>
    <w:rsid w:val="604A472D"/>
    <w:rsid w:val="604AC0F9"/>
    <w:rsid w:val="604B6F3A"/>
    <w:rsid w:val="604BFE9B"/>
    <w:rsid w:val="604C0D87"/>
    <w:rsid w:val="604C96B2"/>
    <w:rsid w:val="604D595D"/>
    <w:rsid w:val="604EE975"/>
    <w:rsid w:val="60517FE8"/>
    <w:rsid w:val="6051933C"/>
    <w:rsid w:val="60524042"/>
    <w:rsid w:val="6052A4AE"/>
    <w:rsid w:val="60538251"/>
    <w:rsid w:val="605421D2"/>
    <w:rsid w:val="60548601"/>
    <w:rsid w:val="60559A5C"/>
    <w:rsid w:val="60561299"/>
    <w:rsid w:val="60561A5C"/>
    <w:rsid w:val="60565151"/>
    <w:rsid w:val="6056C8BC"/>
    <w:rsid w:val="605802D7"/>
    <w:rsid w:val="60586D70"/>
    <w:rsid w:val="60589D93"/>
    <w:rsid w:val="6058A2BC"/>
    <w:rsid w:val="6058A7CE"/>
    <w:rsid w:val="605903B2"/>
    <w:rsid w:val="60590B6A"/>
    <w:rsid w:val="605A449A"/>
    <w:rsid w:val="605CFC99"/>
    <w:rsid w:val="605D0640"/>
    <w:rsid w:val="605D89CA"/>
    <w:rsid w:val="605E6D9E"/>
    <w:rsid w:val="605EA104"/>
    <w:rsid w:val="605F0012"/>
    <w:rsid w:val="605FB262"/>
    <w:rsid w:val="606046DC"/>
    <w:rsid w:val="6060ABC5"/>
    <w:rsid w:val="60613171"/>
    <w:rsid w:val="606131F6"/>
    <w:rsid w:val="60617229"/>
    <w:rsid w:val="606205AB"/>
    <w:rsid w:val="6062679E"/>
    <w:rsid w:val="6062A8C1"/>
    <w:rsid w:val="6063A541"/>
    <w:rsid w:val="6064675A"/>
    <w:rsid w:val="606501AA"/>
    <w:rsid w:val="6065BF52"/>
    <w:rsid w:val="6065DD41"/>
    <w:rsid w:val="60665EB2"/>
    <w:rsid w:val="6066CD4D"/>
    <w:rsid w:val="6066D19F"/>
    <w:rsid w:val="6067753E"/>
    <w:rsid w:val="6067AAAF"/>
    <w:rsid w:val="6067B3D9"/>
    <w:rsid w:val="6067C371"/>
    <w:rsid w:val="6068536F"/>
    <w:rsid w:val="60694173"/>
    <w:rsid w:val="606A9D60"/>
    <w:rsid w:val="606AC6E3"/>
    <w:rsid w:val="606B0D4C"/>
    <w:rsid w:val="606C518C"/>
    <w:rsid w:val="606D2287"/>
    <w:rsid w:val="606D6C84"/>
    <w:rsid w:val="606E7019"/>
    <w:rsid w:val="606F84A7"/>
    <w:rsid w:val="6071555B"/>
    <w:rsid w:val="6071F8A8"/>
    <w:rsid w:val="6072DAE7"/>
    <w:rsid w:val="6072E099"/>
    <w:rsid w:val="6073F015"/>
    <w:rsid w:val="60746F9F"/>
    <w:rsid w:val="6075CE56"/>
    <w:rsid w:val="60760EB8"/>
    <w:rsid w:val="6076145D"/>
    <w:rsid w:val="6076BBFF"/>
    <w:rsid w:val="6076EFF5"/>
    <w:rsid w:val="60770BD2"/>
    <w:rsid w:val="60771461"/>
    <w:rsid w:val="60788774"/>
    <w:rsid w:val="60794D4C"/>
    <w:rsid w:val="607A326A"/>
    <w:rsid w:val="607A74E7"/>
    <w:rsid w:val="607B0020"/>
    <w:rsid w:val="607B161D"/>
    <w:rsid w:val="607B1693"/>
    <w:rsid w:val="607B1C9D"/>
    <w:rsid w:val="607B2BD7"/>
    <w:rsid w:val="607B9277"/>
    <w:rsid w:val="607C83DB"/>
    <w:rsid w:val="607CBEBB"/>
    <w:rsid w:val="607D1230"/>
    <w:rsid w:val="607D88CF"/>
    <w:rsid w:val="607D9C70"/>
    <w:rsid w:val="607DDBE6"/>
    <w:rsid w:val="607F4977"/>
    <w:rsid w:val="607F87BE"/>
    <w:rsid w:val="607FAFBF"/>
    <w:rsid w:val="60809FAD"/>
    <w:rsid w:val="6080B44A"/>
    <w:rsid w:val="60814F90"/>
    <w:rsid w:val="6081E32D"/>
    <w:rsid w:val="608211FD"/>
    <w:rsid w:val="60824EB8"/>
    <w:rsid w:val="6082D946"/>
    <w:rsid w:val="608316C9"/>
    <w:rsid w:val="6083E237"/>
    <w:rsid w:val="60843961"/>
    <w:rsid w:val="6084542C"/>
    <w:rsid w:val="6084B3D6"/>
    <w:rsid w:val="6084BDC9"/>
    <w:rsid w:val="6084F658"/>
    <w:rsid w:val="60854073"/>
    <w:rsid w:val="608566EC"/>
    <w:rsid w:val="60859EBF"/>
    <w:rsid w:val="6086194A"/>
    <w:rsid w:val="608635DC"/>
    <w:rsid w:val="60873097"/>
    <w:rsid w:val="6087560F"/>
    <w:rsid w:val="6087C53B"/>
    <w:rsid w:val="608914FF"/>
    <w:rsid w:val="6089AEC9"/>
    <w:rsid w:val="608A1E11"/>
    <w:rsid w:val="608AB75C"/>
    <w:rsid w:val="608C943F"/>
    <w:rsid w:val="608CB4A1"/>
    <w:rsid w:val="608E9BD2"/>
    <w:rsid w:val="608EB9C4"/>
    <w:rsid w:val="608F3F5F"/>
    <w:rsid w:val="608FEF01"/>
    <w:rsid w:val="6090E49B"/>
    <w:rsid w:val="6092073D"/>
    <w:rsid w:val="60921451"/>
    <w:rsid w:val="6092BA7E"/>
    <w:rsid w:val="6092C547"/>
    <w:rsid w:val="60938C1B"/>
    <w:rsid w:val="60949ED4"/>
    <w:rsid w:val="6095058F"/>
    <w:rsid w:val="609505A2"/>
    <w:rsid w:val="6095BD70"/>
    <w:rsid w:val="6096923F"/>
    <w:rsid w:val="6096E54D"/>
    <w:rsid w:val="6097A370"/>
    <w:rsid w:val="6097B7C0"/>
    <w:rsid w:val="60989EE1"/>
    <w:rsid w:val="6098CB6B"/>
    <w:rsid w:val="60995E68"/>
    <w:rsid w:val="609A560A"/>
    <w:rsid w:val="609A6B7B"/>
    <w:rsid w:val="609DC2FC"/>
    <w:rsid w:val="609E3430"/>
    <w:rsid w:val="609F5EFB"/>
    <w:rsid w:val="609F8B24"/>
    <w:rsid w:val="60A0C5F7"/>
    <w:rsid w:val="60A0C6E8"/>
    <w:rsid w:val="60A0ECBC"/>
    <w:rsid w:val="60A185FC"/>
    <w:rsid w:val="60A1BB00"/>
    <w:rsid w:val="60A1C6AC"/>
    <w:rsid w:val="60A23A9B"/>
    <w:rsid w:val="60A24853"/>
    <w:rsid w:val="60A2A72F"/>
    <w:rsid w:val="60A2F89E"/>
    <w:rsid w:val="60A3308F"/>
    <w:rsid w:val="60A3A6AB"/>
    <w:rsid w:val="60A3AF00"/>
    <w:rsid w:val="60A3BF48"/>
    <w:rsid w:val="60A3C501"/>
    <w:rsid w:val="60A587EE"/>
    <w:rsid w:val="60A5EAEA"/>
    <w:rsid w:val="60A6BCBE"/>
    <w:rsid w:val="60A7375F"/>
    <w:rsid w:val="60A77211"/>
    <w:rsid w:val="60A78494"/>
    <w:rsid w:val="60A789A2"/>
    <w:rsid w:val="60A8450C"/>
    <w:rsid w:val="60A9EA23"/>
    <w:rsid w:val="60AA798B"/>
    <w:rsid w:val="60AAADA0"/>
    <w:rsid w:val="60AB098F"/>
    <w:rsid w:val="60ABAFC0"/>
    <w:rsid w:val="60AD045C"/>
    <w:rsid w:val="60AD1719"/>
    <w:rsid w:val="60AEC15D"/>
    <w:rsid w:val="60AF6754"/>
    <w:rsid w:val="60AF741D"/>
    <w:rsid w:val="60AFBAF5"/>
    <w:rsid w:val="60AFBE31"/>
    <w:rsid w:val="60AFCBAB"/>
    <w:rsid w:val="60B0D321"/>
    <w:rsid w:val="60B2870F"/>
    <w:rsid w:val="60B2D499"/>
    <w:rsid w:val="60B46BAB"/>
    <w:rsid w:val="60B4B0E3"/>
    <w:rsid w:val="60B4C2B1"/>
    <w:rsid w:val="60B4F936"/>
    <w:rsid w:val="60B79552"/>
    <w:rsid w:val="60B81D78"/>
    <w:rsid w:val="60B9106F"/>
    <w:rsid w:val="60B9877A"/>
    <w:rsid w:val="60B9FAB8"/>
    <w:rsid w:val="60BA1D6C"/>
    <w:rsid w:val="60BAA205"/>
    <w:rsid w:val="60BB8916"/>
    <w:rsid w:val="60BC040C"/>
    <w:rsid w:val="60BC2E75"/>
    <w:rsid w:val="60BC9EB2"/>
    <w:rsid w:val="60BE0576"/>
    <w:rsid w:val="60BE5CE4"/>
    <w:rsid w:val="60BFFF1C"/>
    <w:rsid w:val="60C1E09D"/>
    <w:rsid w:val="60C28993"/>
    <w:rsid w:val="60C46D20"/>
    <w:rsid w:val="60C47203"/>
    <w:rsid w:val="60C47531"/>
    <w:rsid w:val="60C51FB9"/>
    <w:rsid w:val="60C534C6"/>
    <w:rsid w:val="60C63551"/>
    <w:rsid w:val="60C6BCDC"/>
    <w:rsid w:val="60C6F2B2"/>
    <w:rsid w:val="60C72312"/>
    <w:rsid w:val="60C73AC4"/>
    <w:rsid w:val="60C83F53"/>
    <w:rsid w:val="60C864E7"/>
    <w:rsid w:val="60C892B5"/>
    <w:rsid w:val="60C982A8"/>
    <w:rsid w:val="60C99EF2"/>
    <w:rsid w:val="60C9DF4A"/>
    <w:rsid w:val="60CA20E6"/>
    <w:rsid w:val="60CAAF57"/>
    <w:rsid w:val="60CACF34"/>
    <w:rsid w:val="60CBE0E0"/>
    <w:rsid w:val="60CD021E"/>
    <w:rsid w:val="60CD1669"/>
    <w:rsid w:val="60CF6B3E"/>
    <w:rsid w:val="60CF9DA3"/>
    <w:rsid w:val="60D01CF8"/>
    <w:rsid w:val="60D0B998"/>
    <w:rsid w:val="60D11E8C"/>
    <w:rsid w:val="60D1B583"/>
    <w:rsid w:val="60D1BFB9"/>
    <w:rsid w:val="60D34D2A"/>
    <w:rsid w:val="60D42E80"/>
    <w:rsid w:val="60D48113"/>
    <w:rsid w:val="60D62D05"/>
    <w:rsid w:val="60D6B6D0"/>
    <w:rsid w:val="60D6DBAD"/>
    <w:rsid w:val="60D72FF3"/>
    <w:rsid w:val="60D745ED"/>
    <w:rsid w:val="60D91EB4"/>
    <w:rsid w:val="60DA2369"/>
    <w:rsid w:val="60DA9E65"/>
    <w:rsid w:val="60DC57B5"/>
    <w:rsid w:val="60DC843C"/>
    <w:rsid w:val="60DE6797"/>
    <w:rsid w:val="60DECDED"/>
    <w:rsid w:val="60DF4490"/>
    <w:rsid w:val="60DFAEF8"/>
    <w:rsid w:val="60DFB915"/>
    <w:rsid w:val="60E133FF"/>
    <w:rsid w:val="60E1BC01"/>
    <w:rsid w:val="60E2FCFB"/>
    <w:rsid w:val="60E32AB2"/>
    <w:rsid w:val="60E3C963"/>
    <w:rsid w:val="60E3CEFA"/>
    <w:rsid w:val="60E3E766"/>
    <w:rsid w:val="60E52735"/>
    <w:rsid w:val="60E5C64E"/>
    <w:rsid w:val="60E5D851"/>
    <w:rsid w:val="60E91474"/>
    <w:rsid w:val="60E940F3"/>
    <w:rsid w:val="60E998B1"/>
    <w:rsid w:val="60EA411B"/>
    <w:rsid w:val="60EABEFB"/>
    <w:rsid w:val="60EBB6D0"/>
    <w:rsid w:val="60EC56E6"/>
    <w:rsid w:val="60ECAED2"/>
    <w:rsid w:val="60EDC996"/>
    <w:rsid w:val="60EE7D31"/>
    <w:rsid w:val="60EE8626"/>
    <w:rsid w:val="60EE99AC"/>
    <w:rsid w:val="60EEB473"/>
    <w:rsid w:val="60EEDD78"/>
    <w:rsid w:val="60EFC1A2"/>
    <w:rsid w:val="60F02C84"/>
    <w:rsid w:val="60F0596B"/>
    <w:rsid w:val="60F0857D"/>
    <w:rsid w:val="60F0EA21"/>
    <w:rsid w:val="60F19930"/>
    <w:rsid w:val="60F27F7B"/>
    <w:rsid w:val="60F2B367"/>
    <w:rsid w:val="60F2EC48"/>
    <w:rsid w:val="60F3F62D"/>
    <w:rsid w:val="60F440CE"/>
    <w:rsid w:val="60F450BE"/>
    <w:rsid w:val="60F553DE"/>
    <w:rsid w:val="60F6A8B0"/>
    <w:rsid w:val="60F6AA41"/>
    <w:rsid w:val="60F6F1C7"/>
    <w:rsid w:val="60F7315C"/>
    <w:rsid w:val="60F7FA6F"/>
    <w:rsid w:val="60F8221E"/>
    <w:rsid w:val="60F85CAA"/>
    <w:rsid w:val="60F8F17F"/>
    <w:rsid w:val="60F99D5A"/>
    <w:rsid w:val="60F9B161"/>
    <w:rsid w:val="60FA528D"/>
    <w:rsid w:val="60FC3EAA"/>
    <w:rsid w:val="60FC8A54"/>
    <w:rsid w:val="60FD246E"/>
    <w:rsid w:val="60FE1ADD"/>
    <w:rsid w:val="60FF1FF4"/>
    <w:rsid w:val="60FF6340"/>
    <w:rsid w:val="60FFE22D"/>
    <w:rsid w:val="61000FC8"/>
    <w:rsid w:val="610039B6"/>
    <w:rsid w:val="6100F6D8"/>
    <w:rsid w:val="6101234E"/>
    <w:rsid w:val="61013754"/>
    <w:rsid w:val="61014525"/>
    <w:rsid w:val="6101CB97"/>
    <w:rsid w:val="6101D674"/>
    <w:rsid w:val="610287EC"/>
    <w:rsid w:val="61028C89"/>
    <w:rsid w:val="6102B7B8"/>
    <w:rsid w:val="61035CB9"/>
    <w:rsid w:val="61037070"/>
    <w:rsid w:val="6103BF38"/>
    <w:rsid w:val="6103D9E2"/>
    <w:rsid w:val="6104435D"/>
    <w:rsid w:val="61048DC5"/>
    <w:rsid w:val="6104D6A9"/>
    <w:rsid w:val="610577DD"/>
    <w:rsid w:val="6105ADCC"/>
    <w:rsid w:val="6106169F"/>
    <w:rsid w:val="61066493"/>
    <w:rsid w:val="6106FDA5"/>
    <w:rsid w:val="610727A9"/>
    <w:rsid w:val="61073909"/>
    <w:rsid w:val="610764E5"/>
    <w:rsid w:val="61077303"/>
    <w:rsid w:val="61077F1C"/>
    <w:rsid w:val="61079470"/>
    <w:rsid w:val="6107B0A7"/>
    <w:rsid w:val="6108575F"/>
    <w:rsid w:val="6109459A"/>
    <w:rsid w:val="6109E43D"/>
    <w:rsid w:val="610A96AE"/>
    <w:rsid w:val="610B216A"/>
    <w:rsid w:val="610BAE81"/>
    <w:rsid w:val="610BC48D"/>
    <w:rsid w:val="610BD9B0"/>
    <w:rsid w:val="610CA11F"/>
    <w:rsid w:val="610CBDC6"/>
    <w:rsid w:val="610D9774"/>
    <w:rsid w:val="610EB141"/>
    <w:rsid w:val="61104FED"/>
    <w:rsid w:val="611076E4"/>
    <w:rsid w:val="61107A92"/>
    <w:rsid w:val="6110B802"/>
    <w:rsid w:val="61111663"/>
    <w:rsid w:val="61111667"/>
    <w:rsid w:val="6111A400"/>
    <w:rsid w:val="61127BFE"/>
    <w:rsid w:val="6113A85E"/>
    <w:rsid w:val="6113C05F"/>
    <w:rsid w:val="6115E0B8"/>
    <w:rsid w:val="61162B77"/>
    <w:rsid w:val="61174B4F"/>
    <w:rsid w:val="61178725"/>
    <w:rsid w:val="6117B269"/>
    <w:rsid w:val="6118C008"/>
    <w:rsid w:val="6119510E"/>
    <w:rsid w:val="6119E024"/>
    <w:rsid w:val="611A0895"/>
    <w:rsid w:val="611AAFBA"/>
    <w:rsid w:val="611AC7BA"/>
    <w:rsid w:val="611C0D88"/>
    <w:rsid w:val="611CC65D"/>
    <w:rsid w:val="611CE57D"/>
    <w:rsid w:val="611F3231"/>
    <w:rsid w:val="611F6D92"/>
    <w:rsid w:val="61212EFD"/>
    <w:rsid w:val="61221B32"/>
    <w:rsid w:val="61227210"/>
    <w:rsid w:val="6122983F"/>
    <w:rsid w:val="612396F6"/>
    <w:rsid w:val="61242FA6"/>
    <w:rsid w:val="6125AC7E"/>
    <w:rsid w:val="6127A1FB"/>
    <w:rsid w:val="6127C23C"/>
    <w:rsid w:val="61288FE2"/>
    <w:rsid w:val="6128FF95"/>
    <w:rsid w:val="612999AE"/>
    <w:rsid w:val="612A8506"/>
    <w:rsid w:val="612AE201"/>
    <w:rsid w:val="612C68FE"/>
    <w:rsid w:val="612CC0AB"/>
    <w:rsid w:val="612CEB3A"/>
    <w:rsid w:val="612DCF88"/>
    <w:rsid w:val="612ED55B"/>
    <w:rsid w:val="612EF16C"/>
    <w:rsid w:val="612F5D82"/>
    <w:rsid w:val="61303590"/>
    <w:rsid w:val="6130892B"/>
    <w:rsid w:val="61310798"/>
    <w:rsid w:val="6131E4B8"/>
    <w:rsid w:val="6131E4E7"/>
    <w:rsid w:val="61322499"/>
    <w:rsid w:val="61322C3A"/>
    <w:rsid w:val="61324530"/>
    <w:rsid w:val="6132F67F"/>
    <w:rsid w:val="613305E7"/>
    <w:rsid w:val="61334D76"/>
    <w:rsid w:val="61338B84"/>
    <w:rsid w:val="6133EC97"/>
    <w:rsid w:val="613409AB"/>
    <w:rsid w:val="61344D8B"/>
    <w:rsid w:val="61369DF6"/>
    <w:rsid w:val="61377F51"/>
    <w:rsid w:val="6137E77D"/>
    <w:rsid w:val="6137F808"/>
    <w:rsid w:val="61382921"/>
    <w:rsid w:val="6138CA58"/>
    <w:rsid w:val="6139313F"/>
    <w:rsid w:val="61394E79"/>
    <w:rsid w:val="613A3BA3"/>
    <w:rsid w:val="613AB890"/>
    <w:rsid w:val="613B4F7A"/>
    <w:rsid w:val="613B889F"/>
    <w:rsid w:val="613C8ACC"/>
    <w:rsid w:val="613CC8F9"/>
    <w:rsid w:val="613CF644"/>
    <w:rsid w:val="613CFDAA"/>
    <w:rsid w:val="613D051B"/>
    <w:rsid w:val="613D7071"/>
    <w:rsid w:val="613D8F07"/>
    <w:rsid w:val="613E8588"/>
    <w:rsid w:val="613E9231"/>
    <w:rsid w:val="613EEEBD"/>
    <w:rsid w:val="613F154C"/>
    <w:rsid w:val="613F57BE"/>
    <w:rsid w:val="61409FA4"/>
    <w:rsid w:val="6141E9AA"/>
    <w:rsid w:val="61432DB5"/>
    <w:rsid w:val="6143C84D"/>
    <w:rsid w:val="61440BFA"/>
    <w:rsid w:val="61453329"/>
    <w:rsid w:val="614560E2"/>
    <w:rsid w:val="61472B93"/>
    <w:rsid w:val="6147BBC2"/>
    <w:rsid w:val="61483BEA"/>
    <w:rsid w:val="6149992B"/>
    <w:rsid w:val="614B5BE1"/>
    <w:rsid w:val="614B7D9A"/>
    <w:rsid w:val="614CD0F0"/>
    <w:rsid w:val="614D4A72"/>
    <w:rsid w:val="614E4458"/>
    <w:rsid w:val="614EB41F"/>
    <w:rsid w:val="614F88C6"/>
    <w:rsid w:val="614F97CA"/>
    <w:rsid w:val="614FCDED"/>
    <w:rsid w:val="61513FD2"/>
    <w:rsid w:val="61524767"/>
    <w:rsid w:val="6152F5E3"/>
    <w:rsid w:val="6155085C"/>
    <w:rsid w:val="615560F9"/>
    <w:rsid w:val="615566D1"/>
    <w:rsid w:val="615630FB"/>
    <w:rsid w:val="61563765"/>
    <w:rsid w:val="6157DC14"/>
    <w:rsid w:val="61581381"/>
    <w:rsid w:val="61592612"/>
    <w:rsid w:val="61596467"/>
    <w:rsid w:val="61596F12"/>
    <w:rsid w:val="615999A8"/>
    <w:rsid w:val="615A2CC2"/>
    <w:rsid w:val="615A2D8F"/>
    <w:rsid w:val="615B354D"/>
    <w:rsid w:val="615B7C18"/>
    <w:rsid w:val="615CDEB9"/>
    <w:rsid w:val="615D0EC3"/>
    <w:rsid w:val="615E8517"/>
    <w:rsid w:val="615EB81F"/>
    <w:rsid w:val="61605192"/>
    <w:rsid w:val="616293A5"/>
    <w:rsid w:val="6163468F"/>
    <w:rsid w:val="6163B2C2"/>
    <w:rsid w:val="61653124"/>
    <w:rsid w:val="61658373"/>
    <w:rsid w:val="6165DC77"/>
    <w:rsid w:val="6165E56B"/>
    <w:rsid w:val="616661EC"/>
    <w:rsid w:val="6166C533"/>
    <w:rsid w:val="6166F07A"/>
    <w:rsid w:val="61691A96"/>
    <w:rsid w:val="61698D33"/>
    <w:rsid w:val="6169ACFD"/>
    <w:rsid w:val="6169B7C1"/>
    <w:rsid w:val="616AA589"/>
    <w:rsid w:val="616BABAE"/>
    <w:rsid w:val="616BC13E"/>
    <w:rsid w:val="616C2B47"/>
    <w:rsid w:val="616CA41A"/>
    <w:rsid w:val="616DAA05"/>
    <w:rsid w:val="616DE0C9"/>
    <w:rsid w:val="616E5649"/>
    <w:rsid w:val="616F085C"/>
    <w:rsid w:val="616F3B2B"/>
    <w:rsid w:val="616F5B65"/>
    <w:rsid w:val="616F5C1E"/>
    <w:rsid w:val="616F96E0"/>
    <w:rsid w:val="616F9D5A"/>
    <w:rsid w:val="616FC0BB"/>
    <w:rsid w:val="61710084"/>
    <w:rsid w:val="61716978"/>
    <w:rsid w:val="61717FC6"/>
    <w:rsid w:val="6171ED04"/>
    <w:rsid w:val="6171F924"/>
    <w:rsid w:val="61724D82"/>
    <w:rsid w:val="6172B795"/>
    <w:rsid w:val="6172ED8D"/>
    <w:rsid w:val="61742432"/>
    <w:rsid w:val="61746E26"/>
    <w:rsid w:val="617484D2"/>
    <w:rsid w:val="61755AF9"/>
    <w:rsid w:val="6176F08D"/>
    <w:rsid w:val="617745D7"/>
    <w:rsid w:val="61777B70"/>
    <w:rsid w:val="6177BB22"/>
    <w:rsid w:val="6178F31A"/>
    <w:rsid w:val="617A2C4C"/>
    <w:rsid w:val="617ADF5A"/>
    <w:rsid w:val="617B386B"/>
    <w:rsid w:val="617C7B15"/>
    <w:rsid w:val="617C8F18"/>
    <w:rsid w:val="617D1AED"/>
    <w:rsid w:val="617F013F"/>
    <w:rsid w:val="617FF069"/>
    <w:rsid w:val="618015D4"/>
    <w:rsid w:val="61801795"/>
    <w:rsid w:val="61803D07"/>
    <w:rsid w:val="6180AA49"/>
    <w:rsid w:val="6180B742"/>
    <w:rsid w:val="61815446"/>
    <w:rsid w:val="61818E73"/>
    <w:rsid w:val="6182E591"/>
    <w:rsid w:val="6183DE52"/>
    <w:rsid w:val="6184311F"/>
    <w:rsid w:val="6184449D"/>
    <w:rsid w:val="618459EF"/>
    <w:rsid w:val="61846B02"/>
    <w:rsid w:val="6184A0A0"/>
    <w:rsid w:val="6184A8EF"/>
    <w:rsid w:val="6184FB7A"/>
    <w:rsid w:val="61850F2E"/>
    <w:rsid w:val="61860CC2"/>
    <w:rsid w:val="6186D200"/>
    <w:rsid w:val="6188F12F"/>
    <w:rsid w:val="618937BA"/>
    <w:rsid w:val="618A9070"/>
    <w:rsid w:val="618A9744"/>
    <w:rsid w:val="618AD5D2"/>
    <w:rsid w:val="618AD71B"/>
    <w:rsid w:val="618B15CE"/>
    <w:rsid w:val="618BB812"/>
    <w:rsid w:val="618C7A79"/>
    <w:rsid w:val="618D2476"/>
    <w:rsid w:val="618D4B98"/>
    <w:rsid w:val="618DA1AB"/>
    <w:rsid w:val="618DFC6F"/>
    <w:rsid w:val="618FEA2F"/>
    <w:rsid w:val="6191B54E"/>
    <w:rsid w:val="6191FF32"/>
    <w:rsid w:val="61920C40"/>
    <w:rsid w:val="6192AC2C"/>
    <w:rsid w:val="6192B912"/>
    <w:rsid w:val="6193EE79"/>
    <w:rsid w:val="6194456D"/>
    <w:rsid w:val="61962AF9"/>
    <w:rsid w:val="6196317E"/>
    <w:rsid w:val="61971589"/>
    <w:rsid w:val="619810F9"/>
    <w:rsid w:val="619995C6"/>
    <w:rsid w:val="619A2754"/>
    <w:rsid w:val="619A3D12"/>
    <w:rsid w:val="619B6E7A"/>
    <w:rsid w:val="619B6FFE"/>
    <w:rsid w:val="619BD69C"/>
    <w:rsid w:val="619C57FA"/>
    <w:rsid w:val="619C836E"/>
    <w:rsid w:val="619E49F7"/>
    <w:rsid w:val="619F7E1E"/>
    <w:rsid w:val="619FDF24"/>
    <w:rsid w:val="61A063F5"/>
    <w:rsid w:val="61A09C1D"/>
    <w:rsid w:val="61A1AAD4"/>
    <w:rsid w:val="61A25C38"/>
    <w:rsid w:val="61A36296"/>
    <w:rsid w:val="61A36C71"/>
    <w:rsid w:val="61A3ECCB"/>
    <w:rsid w:val="61A48620"/>
    <w:rsid w:val="61A52402"/>
    <w:rsid w:val="61A73E0B"/>
    <w:rsid w:val="61A80E11"/>
    <w:rsid w:val="61A85DA7"/>
    <w:rsid w:val="61A8B72D"/>
    <w:rsid w:val="61A92ADB"/>
    <w:rsid w:val="61AAB7D1"/>
    <w:rsid w:val="61AABA76"/>
    <w:rsid w:val="61AAD675"/>
    <w:rsid w:val="61AB99C9"/>
    <w:rsid w:val="61AC2718"/>
    <w:rsid w:val="61ACB73F"/>
    <w:rsid w:val="61ACF014"/>
    <w:rsid w:val="61AD7B64"/>
    <w:rsid w:val="61AE02A3"/>
    <w:rsid w:val="61AE1EC9"/>
    <w:rsid w:val="61B002E1"/>
    <w:rsid w:val="61B1885D"/>
    <w:rsid w:val="61B1BF2D"/>
    <w:rsid w:val="61B25A37"/>
    <w:rsid w:val="61B26A00"/>
    <w:rsid w:val="61B26ECA"/>
    <w:rsid w:val="61B2D779"/>
    <w:rsid w:val="61B37D17"/>
    <w:rsid w:val="61B3DF0B"/>
    <w:rsid w:val="61B427BC"/>
    <w:rsid w:val="61B44C27"/>
    <w:rsid w:val="61B4F28F"/>
    <w:rsid w:val="61B5384E"/>
    <w:rsid w:val="61B5C5DB"/>
    <w:rsid w:val="61B6D1EE"/>
    <w:rsid w:val="61B715E2"/>
    <w:rsid w:val="61B93E5E"/>
    <w:rsid w:val="61BA1628"/>
    <w:rsid w:val="61BA2357"/>
    <w:rsid w:val="61BA3123"/>
    <w:rsid w:val="61BA4731"/>
    <w:rsid w:val="61BAE51E"/>
    <w:rsid w:val="61BB64E6"/>
    <w:rsid w:val="61BBE3DC"/>
    <w:rsid w:val="61BC1B67"/>
    <w:rsid w:val="61BC3EDF"/>
    <w:rsid w:val="61BDC160"/>
    <w:rsid w:val="61BE4F85"/>
    <w:rsid w:val="61BE6BC9"/>
    <w:rsid w:val="61BEBDA8"/>
    <w:rsid w:val="61BFF591"/>
    <w:rsid w:val="61C03BE4"/>
    <w:rsid w:val="61C11133"/>
    <w:rsid w:val="61C13B74"/>
    <w:rsid w:val="61C2CD5A"/>
    <w:rsid w:val="61C3C650"/>
    <w:rsid w:val="61C4023C"/>
    <w:rsid w:val="61C4076F"/>
    <w:rsid w:val="61C41870"/>
    <w:rsid w:val="61C471CE"/>
    <w:rsid w:val="61C4D2AC"/>
    <w:rsid w:val="61C54804"/>
    <w:rsid w:val="61C55268"/>
    <w:rsid w:val="61C56F62"/>
    <w:rsid w:val="61C5BAE5"/>
    <w:rsid w:val="61C5BF24"/>
    <w:rsid w:val="61C5E0EC"/>
    <w:rsid w:val="61C62976"/>
    <w:rsid w:val="61C7116C"/>
    <w:rsid w:val="61C7541E"/>
    <w:rsid w:val="61C81DAB"/>
    <w:rsid w:val="61C891D6"/>
    <w:rsid w:val="61C95B6B"/>
    <w:rsid w:val="61C95C09"/>
    <w:rsid w:val="61C97D9A"/>
    <w:rsid w:val="61C9D057"/>
    <w:rsid w:val="61C9E0D8"/>
    <w:rsid w:val="61CA3F00"/>
    <w:rsid w:val="61CB44D4"/>
    <w:rsid w:val="61CB7DE6"/>
    <w:rsid w:val="61CCD99F"/>
    <w:rsid w:val="61CCE8E4"/>
    <w:rsid w:val="61CD21E8"/>
    <w:rsid w:val="61CD6111"/>
    <w:rsid w:val="61CD61D7"/>
    <w:rsid w:val="61CD75E4"/>
    <w:rsid w:val="61CD9FC5"/>
    <w:rsid w:val="61CDC328"/>
    <w:rsid w:val="61CDEE65"/>
    <w:rsid w:val="61CDF3E6"/>
    <w:rsid w:val="61CE3C67"/>
    <w:rsid w:val="61CE541F"/>
    <w:rsid w:val="61CEF0B5"/>
    <w:rsid w:val="61D02587"/>
    <w:rsid w:val="61D031D2"/>
    <w:rsid w:val="61D0E244"/>
    <w:rsid w:val="61D125E4"/>
    <w:rsid w:val="61D201C4"/>
    <w:rsid w:val="61D2D924"/>
    <w:rsid w:val="61D355D2"/>
    <w:rsid w:val="61D379F8"/>
    <w:rsid w:val="61D37C77"/>
    <w:rsid w:val="61D42808"/>
    <w:rsid w:val="61D4B44B"/>
    <w:rsid w:val="61D5227E"/>
    <w:rsid w:val="61D52681"/>
    <w:rsid w:val="61D589CA"/>
    <w:rsid w:val="61D68940"/>
    <w:rsid w:val="61D6E4E2"/>
    <w:rsid w:val="61D7FC8D"/>
    <w:rsid w:val="61D956F4"/>
    <w:rsid w:val="61D98061"/>
    <w:rsid w:val="61D9B807"/>
    <w:rsid w:val="61D9D825"/>
    <w:rsid w:val="61DA9804"/>
    <w:rsid w:val="61DAB73F"/>
    <w:rsid w:val="61DAB761"/>
    <w:rsid w:val="61DB4A4C"/>
    <w:rsid w:val="61DB6706"/>
    <w:rsid w:val="61DBF076"/>
    <w:rsid w:val="61DC8963"/>
    <w:rsid w:val="61DC8B35"/>
    <w:rsid w:val="61DCE03C"/>
    <w:rsid w:val="61DD035B"/>
    <w:rsid w:val="61DD44C8"/>
    <w:rsid w:val="61DDAA6C"/>
    <w:rsid w:val="61DDEC44"/>
    <w:rsid w:val="61DE0365"/>
    <w:rsid w:val="61DE158F"/>
    <w:rsid w:val="61DEAFEF"/>
    <w:rsid w:val="61E053E4"/>
    <w:rsid w:val="61E076B4"/>
    <w:rsid w:val="61E13135"/>
    <w:rsid w:val="61E14475"/>
    <w:rsid w:val="61E1AD82"/>
    <w:rsid w:val="61E1EECD"/>
    <w:rsid w:val="61E20350"/>
    <w:rsid w:val="61E2C54F"/>
    <w:rsid w:val="61E30358"/>
    <w:rsid w:val="61E37DD4"/>
    <w:rsid w:val="61E3AEC2"/>
    <w:rsid w:val="61E782C6"/>
    <w:rsid w:val="61E7B95F"/>
    <w:rsid w:val="61E8034E"/>
    <w:rsid w:val="61E86C44"/>
    <w:rsid w:val="61EA2D73"/>
    <w:rsid w:val="61EAC6BE"/>
    <w:rsid w:val="61EB83F5"/>
    <w:rsid w:val="61EBBC49"/>
    <w:rsid w:val="61EBE531"/>
    <w:rsid w:val="61EC2D1E"/>
    <w:rsid w:val="61EC51F3"/>
    <w:rsid w:val="61EDFA50"/>
    <w:rsid w:val="61EF59D7"/>
    <w:rsid w:val="61F02A5D"/>
    <w:rsid w:val="61F1087E"/>
    <w:rsid w:val="61F23D30"/>
    <w:rsid w:val="61F2748A"/>
    <w:rsid w:val="61F29695"/>
    <w:rsid w:val="61F2E9A9"/>
    <w:rsid w:val="61F34BF4"/>
    <w:rsid w:val="61F3DB92"/>
    <w:rsid w:val="61F3FD9A"/>
    <w:rsid w:val="61F60A50"/>
    <w:rsid w:val="61F63626"/>
    <w:rsid w:val="61F73E7F"/>
    <w:rsid w:val="61F770D0"/>
    <w:rsid w:val="61F87CBD"/>
    <w:rsid w:val="61F898BA"/>
    <w:rsid w:val="61F94ED7"/>
    <w:rsid w:val="61F97D40"/>
    <w:rsid w:val="61FA3C86"/>
    <w:rsid w:val="61FA7A24"/>
    <w:rsid w:val="61FB5D64"/>
    <w:rsid w:val="61FCAEF4"/>
    <w:rsid w:val="61FFDC0A"/>
    <w:rsid w:val="620158D3"/>
    <w:rsid w:val="62018A43"/>
    <w:rsid w:val="6201D7AD"/>
    <w:rsid w:val="62027BEB"/>
    <w:rsid w:val="6202B28A"/>
    <w:rsid w:val="6202DF69"/>
    <w:rsid w:val="62035E63"/>
    <w:rsid w:val="62040C92"/>
    <w:rsid w:val="62042A43"/>
    <w:rsid w:val="6204596F"/>
    <w:rsid w:val="6205C1EA"/>
    <w:rsid w:val="6206191D"/>
    <w:rsid w:val="620795EB"/>
    <w:rsid w:val="620842D7"/>
    <w:rsid w:val="620843C5"/>
    <w:rsid w:val="6208BF77"/>
    <w:rsid w:val="620A699D"/>
    <w:rsid w:val="620AD9B0"/>
    <w:rsid w:val="620C7C68"/>
    <w:rsid w:val="620D4907"/>
    <w:rsid w:val="620EA2EE"/>
    <w:rsid w:val="620EDAA8"/>
    <w:rsid w:val="62104C86"/>
    <w:rsid w:val="62105B54"/>
    <w:rsid w:val="6211FBB4"/>
    <w:rsid w:val="6212095E"/>
    <w:rsid w:val="62138CB9"/>
    <w:rsid w:val="6213EDB5"/>
    <w:rsid w:val="62145F4F"/>
    <w:rsid w:val="6215C415"/>
    <w:rsid w:val="62160DBA"/>
    <w:rsid w:val="62161CD7"/>
    <w:rsid w:val="62161DC6"/>
    <w:rsid w:val="62164777"/>
    <w:rsid w:val="6216F3E2"/>
    <w:rsid w:val="6216F5EE"/>
    <w:rsid w:val="62174FBF"/>
    <w:rsid w:val="62175228"/>
    <w:rsid w:val="6219D380"/>
    <w:rsid w:val="621A098B"/>
    <w:rsid w:val="621AA5DC"/>
    <w:rsid w:val="621AFB3B"/>
    <w:rsid w:val="621B25FC"/>
    <w:rsid w:val="621B3D05"/>
    <w:rsid w:val="621C4DFF"/>
    <w:rsid w:val="621CC373"/>
    <w:rsid w:val="621D0138"/>
    <w:rsid w:val="621D5554"/>
    <w:rsid w:val="621DC73A"/>
    <w:rsid w:val="621E1F19"/>
    <w:rsid w:val="621E5416"/>
    <w:rsid w:val="621E7AE7"/>
    <w:rsid w:val="621EA1D3"/>
    <w:rsid w:val="621EA724"/>
    <w:rsid w:val="621F2091"/>
    <w:rsid w:val="621FE30F"/>
    <w:rsid w:val="622070C9"/>
    <w:rsid w:val="6220E90A"/>
    <w:rsid w:val="6221BDC5"/>
    <w:rsid w:val="62221682"/>
    <w:rsid w:val="6222B9D1"/>
    <w:rsid w:val="622321DF"/>
    <w:rsid w:val="622417E4"/>
    <w:rsid w:val="62261539"/>
    <w:rsid w:val="62278AB8"/>
    <w:rsid w:val="62279CDD"/>
    <w:rsid w:val="6227D4B5"/>
    <w:rsid w:val="6228E765"/>
    <w:rsid w:val="62290192"/>
    <w:rsid w:val="622A32AB"/>
    <w:rsid w:val="622A6F9A"/>
    <w:rsid w:val="622AD955"/>
    <w:rsid w:val="622B45EB"/>
    <w:rsid w:val="622D2C10"/>
    <w:rsid w:val="622DB9B9"/>
    <w:rsid w:val="622E4B8C"/>
    <w:rsid w:val="622E4FE5"/>
    <w:rsid w:val="622EA91B"/>
    <w:rsid w:val="622FB61A"/>
    <w:rsid w:val="623065FF"/>
    <w:rsid w:val="6230EF01"/>
    <w:rsid w:val="62320255"/>
    <w:rsid w:val="62325524"/>
    <w:rsid w:val="623282CA"/>
    <w:rsid w:val="623339AA"/>
    <w:rsid w:val="623353B7"/>
    <w:rsid w:val="62341814"/>
    <w:rsid w:val="623426A7"/>
    <w:rsid w:val="62351F8B"/>
    <w:rsid w:val="62371592"/>
    <w:rsid w:val="6237A1F3"/>
    <w:rsid w:val="62381553"/>
    <w:rsid w:val="62386115"/>
    <w:rsid w:val="623888AF"/>
    <w:rsid w:val="6238909C"/>
    <w:rsid w:val="62390BFE"/>
    <w:rsid w:val="62391DD8"/>
    <w:rsid w:val="6239C346"/>
    <w:rsid w:val="6239D97B"/>
    <w:rsid w:val="6239ECCC"/>
    <w:rsid w:val="6239EE2C"/>
    <w:rsid w:val="6239F05E"/>
    <w:rsid w:val="623AE070"/>
    <w:rsid w:val="623B52BB"/>
    <w:rsid w:val="623BF014"/>
    <w:rsid w:val="623C0817"/>
    <w:rsid w:val="623C77A4"/>
    <w:rsid w:val="623D44AB"/>
    <w:rsid w:val="623D4FCC"/>
    <w:rsid w:val="623FCBD8"/>
    <w:rsid w:val="624015F3"/>
    <w:rsid w:val="6240940D"/>
    <w:rsid w:val="6240F05E"/>
    <w:rsid w:val="624157AC"/>
    <w:rsid w:val="624165FC"/>
    <w:rsid w:val="6241A28C"/>
    <w:rsid w:val="6241C5E0"/>
    <w:rsid w:val="62420F21"/>
    <w:rsid w:val="62425492"/>
    <w:rsid w:val="62426B67"/>
    <w:rsid w:val="6242A93C"/>
    <w:rsid w:val="624449B2"/>
    <w:rsid w:val="62445829"/>
    <w:rsid w:val="62452E28"/>
    <w:rsid w:val="624532D5"/>
    <w:rsid w:val="6245463B"/>
    <w:rsid w:val="6245989F"/>
    <w:rsid w:val="62460E42"/>
    <w:rsid w:val="6246638A"/>
    <w:rsid w:val="6246EA2C"/>
    <w:rsid w:val="62483E3A"/>
    <w:rsid w:val="62487149"/>
    <w:rsid w:val="62488BD3"/>
    <w:rsid w:val="6248BE2D"/>
    <w:rsid w:val="62491722"/>
    <w:rsid w:val="6249C9E2"/>
    <w:rsid w:val="624A8630"/>
    <w:rsid w:val="624B03B7"/>
    <w:rsid w:val="624B1399"/>
    <w:rsid w:val="624C26FF"/>
    <w:rsid w:val="624C4377"/>
    <w:rsid w:val="624D0E62"/>
    <w:rsid w:val="624D229D"/>
    <w:rsid w:val="624DFA1C"/>
    <w:rsid w:val="624F89BE"/>
    <w:rsid w:val="624FB0CB"/>
    <w:rsid w:val="62503129"/>
    <w:rsid w:val="62529A12"/>
    <w:rsid w:val="6252FACC"/>
    <w:rsid w:val="62530D96"/>
    <w:rsid w:val="6253DAFA"/>
    <w:rsid w:val="6254DDD3"/>
    <w:rsid w:val="62555726"/>
    <w:rsid w:val="62571713"/>
    <w:rsid w:val="6257C455"/>
    <w:rsid w:val="62589810"/>
    <w:rsid w:val="6259D181"/>
    <w:rsid w:val="625A1887"/>
    <w:rsid w:val="625B147B"/>
    <w:rsid w:val="625C8868"/>
    <w:rsid w:val="625C8AF0"/>
    <w:rsid w:val="625CD5F1"/>
    <w:rsid w:val="625D0512"/>
    <w:rsid w:val="625D7F8D"/>
    <w:rsid w:val="625DEF30"/>
    <w:rsid w:val="625E7E19"/>
    <w:rsid w:val="625E8AA9"/>
    <w:rsid w:val="625EA604"/>
    <w:rsid w:val="625ECEC5"/>
    <w:rsid w:val="626002D1"/>
    <w:rsid w:val="62601E12"/>
    <w:rsid w:val="6260A07D"/>
    <w:rsid w:val="626157BB"/>
    <w:rsid w:val="6261F835"/>
    <w:rsid w:val="62624F42"/>
    <w:rsid w:val="62627029"/>
    <w:rsid w:val="626336B2"/>
    <w:rsid w:val="6264B229"/>
    <w:rsid w:val="6265FC40"/>
    <w:rsid w:val="62664B15"/>
    <w:rsid w:val="626689CB"/>
    <w:rsid w:val="62676BC6"/>
    <w:rsid w:val="6267F172"/>
    <w:rsid w:val="62681358"/>
    <w:rsid w:val="6269136E"/>
    <w:rsid w:val="62692725"/>
    <w:rsid w:val="6269934B"/>
    <w:rsid w:val="626A8382"/>
    <w:rsid w:val="626ABD11"/>
    <w:rsid w:val="626AE5A6"/>
    <w:rsid w:val="626BE8D4"/>
    <w:rsid w:val="626CD465"/>
    <w:rsid w:val="626E0726"/>
    <w:rsid w:val="626E3BC7"/>
    <w:rsid w:val="626E5E92"/>
    <w:rsid w:val="626E88C6"/>
    <w:rsid w:val="626EE587"/>
    <w:rsid w:val="626F61B9"/>
    <w:rsid w:val="626F94B1"/>
    <w:rsid w:val="627026D3"/>
    <w:rsid w:val="6271407A"/>
    <w:rsid w:val="62715A44"/>
    <w:rsid w:val="627183B8"/>
    <w:rsid w:val="6272BEE2"/>
    <w:rsid w:val="62731302"/>
    <w:rsid w:val="62732573"/>
    <w:rsid w:val="62745DE7"/>
    <w:rsid w:val="62746B8E"/>
    <w:rsid w:val="62746DC7"/>
    <w:rsid w:val="6275114E"/>
    <w:rsid w:val="6276CBD2"/>
    <w:rsid w:val="62774525"/>
    <w:rsid w:val="627869CC"/>
    <w:rsid w:val="6278A29C"/>
    <w:rsid w:val="62798111"/>
    <w:rsid w:val="627AD605"/>
    <w:rsid w:val="627ADD2D"/>
    <w:rsid w:val="627BEB54"/>
    <w:rsid w:val="627C218D"/>
    <w:rsid w:val="627D3A80"/>
    <w:rsid w:val="627D4526"/>
    <w:rsid w:val="627E5FE3"/>
    <w:rsid w:val="627E9199"/>
    <w:rsid w:val="627EB149"/>
    <w:rsid w:val="627EEE90"/>
    <w:rsid w:val="627F82BA"/>
    <w:rsid w:val="627F99C4"/>
    <w:rsid w:val="627FBF75"/>
    <w:rsid w:val="628123B6"/>
    <w:rsid w:val="62815EA9"/>
    <w:rsid w:val="6281BA77"/>
    <w:rsid w:val="6282966C"/>
    <w:rsid w:val="62829CD8"/>
    <w:rsid w:val="6282BF27"/>
    <w:rsid w:val="62837896"/>
    <w:rsid w:val="62840CF8"/>
    <w:rsid w:val="6284D22D"/>
    <w:rsid w:val="628550AB"/>
    <w:rsid w:val="6285F13C"/>
    <w:rsid w:val="62870B4E"/>
    <w:rsid w:val="628A95BD"/>
    <w:rsid w:val="628BBDD2"/>
    <w:rsid w:val="628BD7A6"/>
    <w:rsid w:val="628C4AFC"/>
    <w:rsid w:val="628CBA2A"/>
    <w:rsid w:val="628DEFBC"/>
    <w:rsid w:val="628E2C29"/>
    <w:rsid w:val="628E9AFD"/>
    <w:rsid w:val="628EB288"/>
    <w:rsid w:val="628F8D58"/>
    <w:rsid w:val="628FB9CA"/>
    <w:rsid w:val="629031E0"/>
    <w:rsid w:val="629044E2"/>
    <w:rsid w:val="6292647B"/>
    <w:rsid w:val="629308C3"/>
    <w:rsid w:val="62938A9C"/>
    <w:rsid w:val="62938BA5"/>
    <w:rsid w:val="6294A672"/>
    <w:rsid w:val="62950607"/>
    <w:rsid w:val="62950D93"/>
    <w:rsid w:val="62953B2E"/>
    <w:rsid w:val="62956528"/>
    <w:rsid w:val="6295EE15"/>
    <w:rsid w:val="62968A7F"/>
    <w:rsid w:val="6296C690"/>
    <w:rsid w:val="6296E25C"/>
    <w:rsid w:val="6297AA4A"/>
    <w:rsid w:val="6297BF08"/>
    <w:rsid w:val="6297C888"/>
    <w:rsid w:val="62998ED5"/>
    <w:rsid w:val="629ADD2A"/>
    <w:rsid w:val="629B243A"/>
    <w:rsid w:val="629C317D"/>
    <w:rsid w:val="629C57B5"/>
    <w:rsid w:val="629CDB31"/>
    <w:rsid w:val="629DE891"/>
    <w:rsid w:val="629E3084"/>
    <w:rsid w:val="629ECA0C"/>
    <w:rsid w:val="62A07103"/>
    <w:rsid w:val="62A167FB"/>
    <w:rsid w:val="62A16996"/>
    <w:rsid w:val="62A1A78B"/>
    <w:rsid w:val="62A216F7"/>
    <w:rsid w:val="62A249BA"/>
    <w:rsid w:val="62A26E81"/>
    <w:rsid w:val="62A2A1AC"/>
    <w:rsid w:val="62A2D63B"/>
    <w:rsid w:val="62A44551"/>
    <w:rsid w:val="62A4C6ED"/>
    <w:rsid w:val="62A5A254"/>
    <w:rsid w:val="62A5CF94"/>
    <w:rsid w:val="62A7090D"/>
    <w:rsid w:val="62A7F6FA"/>
    <w:rsid w:val="62A8FFF4"/>
    <w:rsid w:val="62A90EB4"/>
    <w:rsid w:val="62A9E1CE"/>
    <w:rsid w:val="62AAA86D"/>
    <w:rsid w:val="62AAFFCF"/>
    <w:rsid w:val="62AB5229"/>
    <w:rsid w:val="62ABFD47"/>
    <w:rsid w:val="62ADB85F"/>
    <w:rsid w:val="62ADCECF"/>
    <w:rsid w:val="62AE24D5"/>
    <w:rsid w:val="62AE724A"/>
    <w:rsid w:val="62AE7759"/>
    <w:rsid w:val="62AE89A1"/>
    <w:rsid w:val="62AF1D70"/>
    <w:rsid w:val="62AF9ACF"/>
    <w:rsid w:val="62AFB8DC"/>
    <w:rsid w:val="62B05409"/>
    <w:rsid w:val="62B13A16"/>
    <w:rsid w:val="62B13D6F"/>
    <w:rsid w:val="62B2608B"/>
    <w:rsid w:val="62B385C5"/>
    <w:rsid w:val="62B4E3EB"/>
    <w:rsid w:val="62B4EA87"/>
    <w:rsid w:val="62B59E7C"/>
    <w:rsid w:val="62B6167B"/>
    <w:rsid w:val="62B62298"/>
    <w:rsid w:val="62B6F921"/>
    <w:rsid w:val="62B76DD8"/>
    <w:rsid w:val="62B972B0"/>
    <w:rsid w:val="62BA1352"/>
    <w:rsid w:val="62BB428C"/>
    <w:rsid w:val="62BBFD84"/>
    <w:rsid w:val="62BD1702"/>
    <w:rsid w:val="62BD532C"/>
    <w:rsid w:val="62BE0DE4"/>
    <w:rsid w:val="62C006E0"/>
    <w:rsid w:val="62C0E364"/>
    <w:rsid w:val="62C171AC"/>
    <w:rsid w:val="62C233F4"/>
    <w:rsid w:val="62C27AF4"/>
    <w:rsid w:val="62C2CFF6"/>
    <w:rsid w:val="62C522D0"/>
    <w:rsid w:val="62C64F83"/>
    <w:rsid w:val="62C65D44"/>
    <w:rsid w:val="62C6E6B5"/>
    <w:rsid w:val="62C84BC9"/>
    <w:rsid w:val="62C8A5F7"/>
    <w:rsid w:val="62C8F761"/>
    <w:rsid w:val="62CA3609"/>
    <w:rsid w:val="62CA75C7"/>
    <w:rsid w:val="62CC2349"/>
    <w:rsid w:val="62CD6F2C"/>
    <w:rsid w:val="62CD9471"/>
    <w:rsid w:val="62CE46C7"/>
    <w:rsid w:val="62CE6552"/>
    <w:rsid w:val="62CED126"/>
    <w:rsid w:val="62CF2977"/>
    <w:rsid w:val="62CF5E24"/>
    <w:rsid w:val="62D220A8"/>
    <w:rsid w:val="62D2C9C0"/>
    <w:rsid w:val="62D2E839"/>
    <w:rsid w:val="62D35036"/>
    <w:rsid w:val="62D3B6AC"/>
    <w:rsid w:val="62D4799F"/>
    <w:rsid w:val="62D4F980"/>
    <w:rsid w:val="62D5F661"/>
    <w:rsid w:val="62D5FCB5"/>
    <w:rsid w:val="62D6CDE6"/>
    <w:rsid w:val="62D6EE59"/>
    <w:rsid w:val="62D6FB2D"/>
    <w:rsid w:val="62D75E58"/>
    <w:rsid w:val="62D85CD7"/>
    <w:rsid w:val="62D94982"/>
    <w:rsid w:val="62D9F396"/>
    <w:rsid w:val="62DA0FB3"/>
    <w:rsid w:val="62DA8D11"/>
    <w:rsid w:val="62DB68D3"/>
    <w:rsid w:val="62DB7C6A"/>
    <w:rsid w:val="62DCFD1D"/>
    <w:rsid w:val="62DD0C75"/>
    <w:rsid w:val="62DDDB7D"/>
    <w:rsid w:val="62DE82A1"/>
    <w:rsid w:val="62DF37C9"/>
    <w:rsid w:val="62DF565F"/>
    <w:rsid w:val="62E0A95F"/>
    <w:rsid w:val="62E0B532"/>
    <w:rsid w:val="62E1C17B"/>
    <w:rsid w:val="62E37950"/>
    <w:rsid w:val="62E4C8F0"/>
    <w:rsid w:val="62E4D222"/>
    <w:rsid w:val="62E5A641"/>
    <w:rsid w:val="62E6028D"/>
    <w:rsid w:val="62E66CA8"/>
    <w:rsid w:val="62E72EE2"/>
    <w:rsid w:val="62E752D0"/>
    <w:rsid w:val="62E7A235"/>
    <w:rsid w:val="62E85B48"/>
    <w:rsid w:val="62E92FEE"/>
    <w:rsid w:val="62E93B58"/>
    <w:rsid w:val="62E9443F"/>
    <w:rsid w:val="62E978D7"/>
    <w:rsid w:val="62EA82E3"/>
    <w:rsid w:val="62EAB1D5"/>
    <w:rsid w:val="62EB30D6"/>
    <w:rsid w:val="62EB544F"/>
    <w:rsid w:val="62EC3DD9"/>
    <w:rsid w:val="62EC8EED"/>
    <w:rsid w:val="62ED6955"/>
    <w:rsid w:val="62ED73ED"/>
    <w:rsid w:val="62EDAF9D"/>
    <w:rsid w:val="62EE4AE3"/>
    <w:rsid w:val="62EF29AD"/>
    <w:rsid w:val="62EFA6E0"/>
    <w:rsid w:val="62EFE88A"/>
    <w:rsid w:val="62F05B7B"/>
    <w:rsid w:val="62F073E9"/>
    <w:rsid w:val="62F0D48C"/>
    <w:rsid w:val="62F1B5AC"/>
    <w:rsid w:val="62F1B977"/>
    <w:rsid w:val="62F34FC8"/>
    <w:rsid w:val="62F38B49"/>
    <w:rsid w:val="62F47FDD"/>
    <w:rsid w:val="62F48160"/>
    <w:rsid w:val="62F534D8"/>
    <w:rsid w:val="62F5350C"/>
    <w:rsid w:val="62F5AA81"/>
    <w:rsid w:val="62F6B75F"/>
    <w:rsid w:val="62F6B86D"/>
    <w:rsid w:val="62F72C93"/>
    <w:rsid w:val="62F7D270"/>
    <w:rsid w:val="62F8634B"/>
    <w:rsid w:val="62F96911"/>
    <w:rsid w:val="62FA7456"/>
    <w:rsid w:val="62FD0B9E"/>
    <w:rsid w:val="62FD2369"/>
    <w:rsid w:val="62FE0B75"/>
    <w:rsid w:val="62FE99F6"/>
    <w:rsid w:val="62FF1034"/>
    <w:rsid w:val="630017EF"/>
    <w:rsid w:val="63002113"/>
    <w:rsid w:val="63007CCA"/>
    <w:rsid w:val="630107E9"/>
    <w:rsid w:val="63011361"/>
    <w:rsid w:val="630120EE"/>
    <w:rsid w:val="63012276"/>
    <w:rsid w:val="6302B736"/>
    <w:rsid w:val="6302CE95"/>
    <w:rsid w:val="63031A8E"/>
    <w:rsid w:val="6304EE53"/>
    <w:rsid w:val="6305D737"/>
    <w:rsid w:val="63060B64"/>
    <w:rsid w:val="63068645"/>
    <w:rsid w:val="63074572"/>
    <w:rsid w:val="630791B3"/>
    <w:rsid w:val="63079C44"/>
    <w:rsid w:val="63083913"/>
    <w:rsid w:val="63094DDF"/>
    <w:rsid w:val="6309734D"/>
    <w:rsid w:val="6309D18B"/>
    <w:rsid w:val="630A3F44"/>
    <w:rsid w:val="630AD025"/>
    <w:rsid w:val="630B4A44"/>
    <w:rsid w:val="630B6058"/>
    <w:rsid w:val="630C696D"/>
    <w:rsid w:val="630D7238"/>
    <w:rsid w:val="630DAB65"/>
    <w:rsid w:val="630DD307"/>
    <w:rsid w:val="630E37D0"/>
    <w:rsid w:val="630F6D95"/>
    <w:rsid w:val="630FCD22"/>
    <w:rsid w:val="630FD31A"/>
    <w:rsid w:val="630FFF33"/>
    <w:rsid w:val="63103955"/>
    <w:rsid w:val="63104896"/>
    <w:rsid w:val="6310929B"/>
    <w:rsid w:val="6313A9ED"/>
    <w:rsid w:val="6313D309"/>
    <w:rsid w:val="6314C0F4"/>
    <w:rsid w:val="63153CC7"/>
    <w:rsid w:val="6315B36E"/>
    <w:rsid w:val="6315F1A9"/>
    <w:rsid w:val="6315FDB6"/>
    <w:rsid w:val="6317535E"/>
    <w:rsid w:val="63180919"/>
    <w:rsid w:val="63197448"/>
    <w:rsid w:val="6319BC9D"/>
    <w:rsid w:val="631A3F57"/>
    <w:rsid w:val="631A4CC2"/>
    <w:rsid w:val="631A60B8"/>
    <w:rsid w:val="631B7C68"/>
    <w:rsid w:val="631BDACD"/>
    <w:rsid w:val="631C5F16"/>
    <w:rsid w:val="631C7AAA"/>
    <w:rsid w:val="631CD8AF"/>
    <w:rsid w:val="631DC67D"/>
    <w:rsid w:val="6320287A"/>
    <w:rsid w:val="63205A4B"/>
    <w:rsid w:val="6321B18A"/>
    <w:rsid w:val="63221652"/>
    <w:rsid w:val="6322C235"/>
    <w:rsid w:val="6323D323"/>
    <w:rsid w:val="6323F23B"/>
    <w:rsid w:val="6324C9DA"/>
    <w:rsid w:val="63253CFE"/>
    <w:rsid w:val="63258168"/>
    <w:rsid w:val="6326212F"/>
    <w:rsid w:val="632673A7"/>
    <w:rsid w:val="6326DDB7"/>
    <w:rsid w:val="63274269"/>
    <w:rsid w:val="6328CDD7"/>
    <w:rsid w:val="63295572"/>
    <w:rsid w:val="6329BB0B"/>
    <w:rsid w:val="632A701E"/>
    <w:rsid w:val="632ABC3E"/>
    <w:rsid w:val="632AE7D5"/>
    <w:rsid w:val="632B709D"/>
    <w:rsid w:val="632BA3E4"/>
    <w:rsid w:val="632C59E4"/>
    <w:rsid w:val="632DFDAC"/>
    <w:rsid w:val="632F53CA"/>
    <w:rsid w:val="632F6B55"/>
    <w:rsid w:val="6330F0DE"/>
    <w:rsid w:val="6331E85E"/>
    <w:rsid w:val="6331F307"/>
    <w:rsid w:val="63343AC6"/>
    <w:rsid w:val="63346F24"/>
    <w:rsid w:val="63349F99"/>
    <w:rsid w:val="6334E624"/>
    <w:rsid w:val="63368CC8"/>
    <w:rsid w:val="6336B8C1"/>
    <w:rsid w:val="63372269"/>
    <w:rsid w:val="633792C8"/>
    <w:rsid w:val="63382990"/>
    <w:rsid w:val="63383FB9"/>
    <w:rsid w:val="6339A093"/>
    <w:rsid w:val="633A1A58"/>
    <w:rsid w:val="633A3127"/>
    <w:rsid w:val="633A62B8"/>
    <w:rsid w:val="633B50BC"/>
    <w:rsid w:val="633BD9B5"/>
    <w:rsid w:val="633D07F1"/>
    <w:rsid w:val="633D3DCB"/>
    <w:rsid w:val="633DDD57"/>
    <w:rsid w:val="633E0F44"/>
    <w:rsid w:val="633E4F06"/>
    <w:rsid w:val="633F32ED"/>
    <w:rsid w:val="633FB858"/>
    <w:rsid w:val="633FD4E9"/>
    <w:rsid w:val="63401CD1"/>
    <w:rsid w:val="63407A01"/>
    <w:rsid w:val="6342FDA7"/>
    <w:rsid w:val="634394BD"/>
    <w:rsid w:val="63449060"/>
    <w:rsid w:val="6344EAA3"/>
    <w:rsid w:val="6345B473"/>
    <w:rsid w:val="63461499"/>
    <w:rsid w:val="63462030"/>
    <w:rsid w:val="6346441A"/>
    <w:rsid w:val="6346586A"/>
    <w:rsid w:val="63467C5A"/>
    <w:rsid w:val="6346C016"/>
    <w:rsid w:val="634780EE"/>
    <w:rsid w:val="63491A43"/>
    <w:rsid w:val="63497F4C"/>
    <w:rsid w:val="634999FA"/>
    <w:rsid w:val="6349CAF7"/>
    <w:rsid w:val="634A5C96"/>
    <w:rsid w:val="634C2015"/>
    <w:rsid w:val="634C2F5C"/>
    <w:rsid w:val="634CE4DA"/>
    <w:rsid w:val="634D9D7E"/>
    <w:rsid w:val="634DA416"/>
    <w:rsid w:val="634DB290"/>
    <w:rsid w:val="634DFB5F"/>
    <w:rsid w:val="634E49C3"/>
    <w:rsid w:val="634EF8F5"/>
    <w:rsid w:val="634F034F"/>
    <w:rsid w:val="6350CEFA"/>
    <w:rsid w:val="6350E7C8"/>
    <w:rsid w:val="6350EA36"/>
    <w:rsid w:val="63511925"/>
    <w:rsid w:val="635159D0"/>
    <w:rsid w:val="6351C1C9"/>
    <w:rsid w:val="6351D9DD"/>
    <w:rsid w:val="635253AF"/>
    <w:rsid w:val="635386DF"/>
    <w:rsid w:val="6353CE6E"/>
    <w:rsid w:val="6353D827"/>
    <w:rsid w:val="63548EFE"/>
    <w:rsid w:val="6354E3D7"/>
    <w:rsid w:val="6354EA52"/>
    <w:rsid w:val="63557FD4"/>
    <w:rsid w:val="6356FBE7"/>
    <w:rsid w:val="63577CB3"/>
    <w:rsid w:val="635878A3"/>
    <w:rsid w:val="6358E99E"/>
    <w:rsid w:val="6358F37A"/>
    <w:rsid w:val="63591D54"/>
    <w:rsid w:val="63595746"/>
    <w:rsid w:val="635ADCA0"/>
    <w:rsid w:val="635AE92B"/>
    <w:rsid w:val="635AFD1F"/>
    <w:rsid w:val="635B7327"/>
    <w:rsid w:val="635D2E67"/>
    <w:rsid w:val="635D8D26"/>
    <w:rsid w:val="635EF7BF"/>
    <w:rsid w:val="635F784B"/>
    <w:rsid w:val="63620644"/>
    <w:rsid w:val="6363E1A4"/>
    <w:rsid w:val="6365563F"/>
    <w:rsid w:val="636633AD"/>
    <w:rsid w:val="63671B64"/>
    <w:rsid w:val="63672881"/>
    <w:rsid w:val="636779C9"/>
    <w:rsid w:val="63683F9D"/>
    <w:rsid w:val="6368E40C"/>
    <w:rsid w:val="63698055"/>
    <w:rsid w:val="63699B4C"/>
    <w:rsid w:val="636A85D0"/>
    <w:rsid w:val="636AD16D"/>
    <w:rsid w:val="636B47BA"/>
    <w:rsid w:val="636D24B6"/>
    <w:rsid w:val="636DB8CB"/>
    <w:rsid w:val="636E3793"/>
    <w:rsid w:val="636E90C2"/>
    <w:rsid w:val="636EAB7B"/>
    <w:rsid w:val="636F1C85"/>
    <w:rsid w:val="6370CEC3"/>
    <w:rsid w:val="63716B39"/>
    <w:rsid w:val="6372A2E0"/>
    <w:rsid w:val="6372F638"/>
    <w:rsid w:val="637396EF"/>
    <w:rsid w:val="6373A41C"/>
    <w:rsid w:val="63741B1A"/>
    <w:rsid w:val="6374935A"/>
    <w:rsid w:val="63769697"/>
    <w:rsid w:val="6377190F"/>
    <w:rsid w:val="637724A3"/>
    <w:rsid w:val="6377F3BF"/>
    <w:rsid w:val="637838BD"/>
    <w:rsid w:val="63784036"/>
    <w:rsid w:val="637B1759"/>
    <w:rsid w:val="637B9952"/>
    <w:rsid w:val="637BD965"/>
    <w:rsid w:val="637BDB50"/>
    <w:rsid w:val="637C3FF5"/>
    <w:rsid w:val="637C4B1F"/>
    <w:rsid w:val="637C6533"/>
    <w:rsid w:val="637D14D6"/>
    <w:rsid w:val="637D8DB9"/>
    <w:rsid w:val="637E12A2"/>
    <w:rsid w:val="637EB825"/>
    <w:rsid w:val="637F8212"/>
    <w:rsid w:val="637FE7D6"/>
    <w:rsid w:val="63800B08"/>
    <w:rsid w:val="638053CE"/>
    <w:rsid w:val="6380D8F1"/>
    <w:rsid w:val="63825040"/>
    <w:rsid w:val="6382C462"/>
    <w:rsid w:val="6382F6B0"/>
    <w:rsid w:val="63832077"/>
    <w:rsid w:val="63835B4F"/>
    <w:rsid w:val="6383742A"/>
    <w:rsid w:val="63837BB6"/>
    <w:rsid w:val="6383850A"/>
    <w:rsid w:val="6383E8D7"/>
    <w:rsid w:val="6385B361"/>
    <w:rsid w:val="6387F134"/>
    <w:rsid w:val="6388D38B"/>
    <w:rsid w:val="63890E9C"/>
    <w:rsid w:val="638938DC"/>
    <w:rsid w:val="638AAB7D"/>
    <w:rsid w:val="638AD258"/>
    <w:rsid w:val="638CBB0A"/>
    <w:rsid w:val="638CE857"/>
    <w:rsid w:val="638D8F5C"/>
    <w:rsid w:val="638DB7F4"/>
    <w:rsid w:val="638E1307"/>
    <w:rsid w:val="6390A4A1"/>
    <w:rsid w:val="63917374"/>
    <w:rsid w:val="6391D84D"/>
    <w:rsid w:val="6392D59C"/>
    <w:rsid w:val="6392D652"/>
    <w:rsid w:val="63932749"/>
    <w:rsid w:val="63946462"/>
    <w:rsid w:val="6395EEB2"/>
    <w:rsid w:val="6396CF06"/>
    <w:rsid w:val="6396E0E7"/>
    <w:rsid w:val="6396FC62"/>
    <w:rsid w:val="6398AC61"/>
    <w:rsid w:val="6398D59F"/>
    <w:rsid w:val="6398FE0F"/>
    <w:rsid w:val="639A2EAC"/>
    <w:rsid w:val="639AC370"/>
    <w:rsid w:val="639AD8B1"/>
    <w:rsid w:val="639D2BBA"/>
    <w:rsid w:val="639D9FE1"/>
    <w:rsid w:val="639DA699"/>
    <w:rsid w:val="639DCA92"/>
    <w:rsid w:val="639E82EB"/>
    <w:rsid w:val="639EBFA9"/>
    <w:rsid w:val="639EFB78"/>
    <w:rsid w:val="639F1F84"/>
    <w:rsid w:val="639FB37D"/>
    <w:rsid w:val="63A1955A"/>
    <w:rsid w:val="63A303B1"/>
    <w:rsid w:val="63A39A18"/>
    <w:rsid w:val="63A3DAF4"/>
    <w:rsid w:val="63A41633"/>
    <w:rsid w:val="63A4D3FE"/>
    <w:rsid w:val="63A4F70B"/>
    <w:rsid w:val="63A50DAE"/>
    <w:rsid w:val="63A56469"/>
    <w:rsid w:val="63A6AA11"/>
    <w:rsid w:val="63A6D1B5"/>
    <w:rsid w:val="63A76918"/>
    <w:rsid w:val="63A84A98"/>
    <w:rsid w:val="63A86E0D"/>
    <w:rsid w:val="63A96D54"/>
    <w:rsid w:val="63A98CE0"/>
    <w:rsid w:val="63A9B675"/>
    <w:rsid w:val="63A9F009"/>
    <w:rsid w:val="63AA2472"/>
    <w:rsid w:val="63ABBEE5"/>
    <w:rsid w:val="63AC2760"/>
    <w:rsid w:val="63AC42F8"/>
    <w:rsid w:val="63AC57D0"/>
    <w:rsid w:val="63AD8D08"/>
    <w:rsid w:val="63AD90EA"/>
    <w:rsid w:val="63ADCF88"/>
    <w:rsid w:val="63AE4D99"/>
    <w:rsid w:val="63AE52CE"/>
    <w:rsid w:val="63AF1CBE"/>
    <w:rsid w:val="63AF439A"/>
    <w:rsid w:val="63AFD2F2"/>
    <w:rsid w:val="63AFF4D2"/>
    <w:rsid w:val="63B11CBB"/>
    <w:rsid w:val="63B145F8"/>
    <w:rsid w:val="63B25E1E"/>
    <w:rsid w:val="63B319EE"/>
    <w:rsid w:val="63B395F5"/>
    <w:rsid w:val="63B3D23C"/>
    <w:rsid w:val="63B43484"/>
    <w:rsid w:val="63B4917B"/>
    <w:rsid w:val="63B5B163"/>
    <w:rsid w:val="63B73CEC"/>
    <w:rsid w:val="63B76F2D"/>
    <w:rsid w:val="63B7E15A"/>
    <w:rsid w:val="63B82A84"/>
    <w:rsid w:val="63BA4A30"/>
    <w:rsid w:val="63BABD21"/>
    <w:rsid w:val="63BB51A6"/>
    <w:rsid w:val="63BB65B8"/>
    <w:rsid w:val="63BBC937"/>
    <w:rsid w:val="63BBFFDB"/>
    <w:rsid w:val="63BC0F6D"/>
    <w:rsid w:val="63BC971A"/>
    <w:rsid w:val="63BC9D74"/>
    <w:rsid w:val="63BCD85E"/>
    <w:rsid w:val="63BDE76D"/>
    <w:rsid w:val="63BE1A4A"/>
    <w:rsid w:val="63BE7705"/>
    <w:rsid w:val="63C00E6F"/>
    <w:rsid w:val="63C02455"/>
    <w:rsid w:val="63C03365"/>
    <w:rsid w:val="63C0BF0A"/>
    <w:rsid w:val="63C0F61F"/>
    <w:rsid w:val="63C10A6B"/>
    <w:rsid w:val="63C13A59"/>
    <w:rsid w:val="63C1FEE7"/>
    <w:rsid w:val="63C286EE"/>
    <w:rsid w:val="63C337BF"/>
    <w:rsid w:val="63C3C669"/>
    <w:rsid w:val="63C481E2"/>
    <w:rsid w:val="63C48E3A"/>
    <w:rsid w:val="63C57CA8"/>
    <w:rsid w:val="63C58447"/>
    <w:rsid w:val="63C59107"/>
    <w:rsid w:val="63C5DFDB"/>
    <w:rsid w:val="63C63629"/>
    <w:rsid w:val="63C74FE7"/>
    <w:rsid w:val="63C77FF0"/>
    <w:rsid w:val="63C7FA46"/>
    <w:rsid w:val="63C8CDAF"/>
    <w:rsid w:val="63C8F08B"/>
    <w:rsid w:val="63C94766"/>
    <w:rsid w:val="63C9E7A2"/>
    <w:rsid w:val="63CA1C8F"/>
    <w:rsid w:val="63CA6090"/>
    <w:rsid w:val="63CBE856"/>
    <w:rsid w:val="63CC267A"/>
    <w:rsid w:val="63CCAFDD"/>
    <w:rsid w:val="63CD1B74"/>
    <w:rsid w:val="63CD2C16"/>
    <w:rsid w:val="63CE9759"/>
    <w:rsid w:val="63CEC0A8"/>
    <w:rsid w:val="63CF1C6E"/>
    <w:rsid w:val="63CF678C"/>
    <w:rsid w:val="63D001BF"/>
    <w:rsid w:val="63D011A0"/>
    <w:rsid w:val="63D022ED"/>
    <w:rsid w:val="63D02370"/>
    <w:rsid w:val="63D10D93"/>
    <w:rsid w:val="63D1264D"/>
    <w:rsid w:val="63D318D7"/>
    <w:rsid w:val="63D3618D"/>
    <w:rsid w:val="63D3DC9F"/>
    <w:rsid w:val="63D4006A"/>
    <w:rsid w:val="63D4AC7A"/>
    <w:rsid w:val="63D50B99"/>
    <w:rsid w:val="63D54578"/>
    <w:rsid w:val="63D5483A"/>
    <w:rsid w:val="63D59734"/>
    <w:rsid w:val="63D63A86"/>
    <w:rsid w:val="63D73912"/>
    <w:rsid w:val="63D7AB9A"/>
    <w:rsid w:val="63D7F96B"/>
    <w:rsid w:val="63D8A810"/>
    <w:rsid w:val="63D8E099"/>
    <w:rsid w:val="63D8FE3C"/>
    <w:rsid w:val="63D92154"/>
    <w:rsid w:val="63D981B1"/>
    <w:rsid w:val="63D9EDA2"/>
    <w:rsid w:val="63DA1FCE"/>
    <w:rsid w:val="63DA8895"/>
    <w:rsid w:val="63DA9E26"/>
    <w:rsid w:val="63DB060D"/>
    <w:rsid w:val="63DBC345"/>
    <w:rsid w:val="63DC0DE2"/>
    <w:rsid w:val="63DD3373"/>
    <w:rsid w:val="63DD5240"/>
    <w:rsid w:val="63DE232B"/>
    <w:rsid w:val="63DEC173"/>
    <w:rsid w:val="63DF3FD2"/>
    <w:rsid w:val="63DF6193"/>
    <w:rsid w:val="63DF98CF"/>
    <w:rsid w:val="63E02A4B"/>
    <w:rsid w:val="63E0428A"/>
    <w:rsid w:val="63E04962"/>
    <w:rsid w:val="63E0722E"/>
    <w:rsid w:val="63E13D26"/>
    <w:rsid w:val="63E1F87C"/>
    <w:rsid w:val="63E24ECC"/>
    <w:rsid w:val="63E26D9E"/>
    <w:rsid w:val="63E2B423"/>
    <w:rsid w:val="63E2DD0A"/>
    <w:rsid w:val="63E35D4D"/>
    <w:rsid w:val="63E37C0E"/>
    <w:rsid w:val="63E37C67"/>
    <w:rsid w:val="63E4DD8B"/>
    <w:rsid w:val="63E52B20"/>
    <w:rsid w:val="63E5BE47"/>
    <w:rsid w:val="63E5D3C0"/>
    <w:rsid w:val="63E739CF"/>
    <w:rsid w:val="63E8006B"/>
    <w:rsid w:val="63E8405C"/>
    <w:rsid w:val="63E848A3"/>
    <w:rsid w:val="63E8FE95"/>
    <w:rsid w:val="63E90586"/>
    <w:rsid w:val="63E99308"/>
    <w:rsid w:val="63E99502"/>
    <w:rsid w:val="63E9EF22"/>
    <w:rsid w:val="63EAEBE5"/>
    <w:rsid w:val="63EB4A9B"/>
    <w:rsid w:val="63EB6000"/>
    <w:rsid w:val="63EB96C1"/>
    <w:rsid w:val="63EBBD94"/>
    <w:rsid w:val="63EBDE10"/>
    <w:rsid w:val="63EBF36C"/>
    <w:rsid w:val="63EC6C03"/>
    <w:rsid w:val="63ECADAD"/>
    <w:rsid w:val="63ECD0B7"/>
    <w:rsid w:val="63ED90FC"/>
    <w:rsid w:val="63EE480B"/>
    <w:rsid w:val="63EE4916"/>
    <w:rsid w:val="63EE665E"/>
    <w:rsid w:val="63EFA423"/>
    <w:rsid w:val="63F07277"/>
    <w:rsid w:val="63F10B54"/>
    <w:rsid w:val="63F1F570"/>
    <w:rsid w:val="63F20AD6"/>
    <w:rsid w:val="63F2D17B"/>
    <w:rsid w:val="63F40D0F"/>
    <w:rsid w:val="63F4B9A9"/>
    <w:rsid w:val="63F50E96"/>
    <w:rsid w:val="63F53BDC"/>
    <w:rsid w:val="63F65910"/>
    <w:rsid w:val="63F6A044"/>
    <w:rsid w:val="63F6B9B7"/>
    <w:rsid w:val="63F718D5"/>
    <w:rsid w:val="63F782C2"/>
    <w:rsid w:val="63F79FDE"/>
    <w:rsid w:val="63F7CB91"/>
    <w:rsid w:val="63F7E9F7"/>
    <w:rsid w:val="63F858C9"/>
    <w:rsid w:val="63F8B643"/>
    <w:rsid w:val="63F964C0"/>
    <w:rsid w:val="63F9879D"/>
    <w:rsid w:val="63FAED8D"/>
    <w:rsid w:val="63FB04BC"/>
    <w:rsid w:val="63FC1BBA"/>
    <w:rsid w:val="63FCEA9D"/>
    <w:rsid w:val="63FD8300"/>
    <w:rsid w:val="63FE08D3"/>
    <w:rsid w:val="63FE2A79"/>
    <w:rsid w:val="63FE8CFE"/>
    <w:rsid w:val="63FF3D1A"/>
    <w:rsid w:val="63FFBD36"/>
    <w:rsid w:val="63FFE4E6"/>
    <w:rsid w:val="64000E72"/>
    <w:rsid w:val="64000FC4"/>
    <w:rsid w:val="6400AF09"/>
    <w:rsid w:val="640255C0"/>
    <w:rsid w:val="64028B09"/>
    <w:rsid w:val="6402A103"/>
    <w:rsid w:val="64032BD6"/>
    <w:rsid w:val="64037F8D"/>
    <w:rsid w:val="6404D90D"/>
    <w:rsid w:val="6404E8D1"/>
    <w:rsid w:val="64071BF0"/>
    <w:rsid w:val="6409C790"/>
    <w:rsid w:val="6409DF4E"/>
    <w:rsid w:val="640A5A10"/>
    <w:rsid w:val="640B1FDD"/>
    <w:rsid w:val="640B2D8B"/>
    <w:rsid w:val="640C054A"/>
    <w:rsid w:val="640E1350"/>
    <w:rsid w:val="640EC4AF"/>
    <w:rsid w:val="640EC7A0"/>
    <w:rsid w:val="640EE909"/>
    <w:rsid w:val="640F6D64"/>
    <w:rsid w:val="640F971A"/>
    <w:rsid w:val="640FE27A"/>
    <w:rsid w:val="6410FE43"/>
    <w:rsid w:val="6411EF4F"/>
    <w:rsid w:val="64128542"/>
    <w:rsid w:val="6413E0D9"/>
    <w:rsid w:val="64152217"/>
    <w:rsid w:val="641665AB"/>
    <w:rsid w:val="6416D086"/>
    <w:rsid w:val="6416DD81"/>
    <w:rsid w:val="6417CB2F"/>
    <w:rsid w:val="6417EF01"/>
    <w:rsid w:val="6417F090"/>
    <w:rsid w:val="6419C56E"/>
    <w:rsid w:val="6419E187"/>
    <w:rsid w:val="641A07C6"/>
    <w:rsid w:val="641B2757"/>
    <w:rsid w:val="641B3316"/>
    <w:rsid w:val="641B3CBC"/>
    <w:rsid w:val="641CE6A7"/>
    <w:rsid w:val="64202272"/>
    <w:rsid w:val="642025F9"/>
    <w:rsid w:val="6420ED07"/>
    <w:rsid w:val="6421CA0C"/>
    <w:rsid w:val="64223C3F"/>
    <w:rsid w:val="64227428"/>
    <w:rsid w:val="6423DB7B"/>
    <w:rsid w:val="64247E4E"/>
    <w:rsid w:val="6424D455"/>
    <w:rsid w:val="642514C8"/>
    <w:rsid w:val="64256259"/>
    <w:rsid w:val="64257986"/>
    <w:rsid w:val="642606D3"/>
    <w:rsid w:val="6426B587"/>
    <w:rsid w:val="6426E1CB"/>
    <w:rsid w:val="64274EEF"/>
    <w:rsid w:val="6427EA3A"/>
    <w:rsid w:val="6428AED6"/>
    <w:rsid w:val="6428F504"/>
    <w:rsid w:val="642AFAB8"/>
    <w:rsid w:val="642B095C"/>
    <w:rsid w:val="642BE7D8"/>
    <w:rsid w:val="642C5D41"/>
    <w:rsid w:val="642C650C"/>
    <w:rsid w:val="642CB150"/>
    <w:rsid w:val="642CBBAD"/>
    <w:rsid w:val="642E2E91"/>
    <w:rsid w:val="642F5931"/>
    <w:rsid w:val="643030D1"/>
    <w:rsid w:val="64303875"/>
    <w:rsid w:val="64311900"/>
    <w:rsid w:val="64312496"/>
    <w:rsid w:val="64324B6F"/>
    <w:rsid w:val="6432D50B"/>
    <w:rsid w:val="64335DC6"/>
    <w:rsid w:val="6433D4E1"/>
    <w:rsid w:val="6435572E"/>
    <w:rsid w:val="64359E7E"/>
    <w:rsid w:val="64366AEE"/>
    <w:rsid w:val="6436836B"/>
    <w:rsid w:val="6436A88F"/>
    <w:rsid w:val="64379F9D"/>
    <w:rsid w:val="643940C1"/>
    <w:rsid w:val="6439532B"/>
    <w:rsid w:val="643B20D6"/>
    <w:rsid w:val="643C5C59"/>
    <w:rsid w:val="643D9DF2"/>
    <w:rsid w:val="643F2FF7"/>
    <w:rsid w:val="64413275"/>
    <w:rsid w:val="644278E2"/>
    <w:rsid w:val="6442BBCA"/>
    <w:rsid w:val="6443134E"/>
    <w:rsid w:val="6443168B"/>
    <w:rsid w:val="6443189A"/>
    <w:rsid w:val="6444FE7E"/>
    <w:rsid w:val="64457B7A"/>
    <w:rsid w:val="6445A6B9"/>
    <w:rsid w:val="64462AFF"/>
    <w:rsid w:val="6446ABFF"/>
    <w:rsid w:val="6446EA73"/>
    <w:rsid w:val="64475B32"/>
    <w:rsid w:val="6447DBC4"/>
    <w:rsid w:val="64483D22"/>
    <w:rsid w:val="64484A71"/>
    <w:rsid w:val="64488D78"/>
    <w:rsid w:val="644891A2"/>
    <w:rsid w:val="644914B6"/>
    <w:rsid w:val="64494B9C"/>
    <w:rsid w:val="644AA9DF"/>
    <w:rsid w:val="644BE2A2"/>
    <w:rsid w:val="644BFA62"/>
    <w:rsid w:val="644CAC25"/>
    <w:rsid w:val="644CB011"/>
    <w:rsid w:val="644CF0FA"/>
    <w:rsid w:val="644D0AC7"/>
    <w:rsid w:val="644D1530"/>
    <w:rsid w:val="644EA2EA"/>
    <w:rsid w:val="644EAC1C"/>
    <w:rsid w:val="644EB806"/>
    <w:rsid w:val="644EF9D4"/>
    <w:rsid w:val="644FFD32"/>
    <w:rsid w:val="6451A6F5"/>
    <w:rsid w:val="645382C0"/>
    <w:rsid w:val="6453863F"/>
    <w:rsid w:val="6453C392"/>
    <w:rsid w:val="64540C1B"/>
    <w:rsid w:val="64544AB1"/>
    <w:rsid w:val="645526FC"/>
    <w:rsid w:val="64556A10"/>
    <w:rsid w:val="64563639"/>
    <w:rsid w:val="64563B72"/>
    <w:rsid w:val="64564D0C"/>
    <w:rsid w:val="645697FF"/>
    <w:rsid w:val="6456C3A9"/>
    <w:rsid w:val="6458BD61"/>
    <w:rsid w:val="6459DC24"/>
    <w:rsid w:val="6459E611"/>
    <w:rsid w:val="645ABC09"/>
    <w:rsid w:val="645BECC9"/>
    <w:rsid w:val="645C3691"/>
    <w:rsid w:val="645C55A8"/>
    <w:rsid w:val="645C5B9D"/>
    <w:rsid w:val="645DC1BB"/>
    <w:rsid w:val="645DD928"/>
    <w:rsid w:val="645E072C"/>
    <w:rsid w:val="645ECD3D"/>
    <w:rsid w:val="64604E85"/>
    <w:rsid w:val="6460667F"/>
    <w:rsid w:val="6460D99F"/>
    <w:rsid w:val="6460E049"/>
    <w:rsid w:val="64619A64"/>
    <w:rsid w:val="6461B274"/>
    <w:rsid w:val="6461C783"/>
    <w:rsid w:val="6462C1F4"/>
    <w:rsid w:val="6462D88F"/>
    <w:rsid w:val="6462EAC5"/>
    <w:rsid w:val="6462F28C"/>
    <w:rsid w:val="64630760"/>
    <w:rsid w:val="6463870D"/>
    <w:rsid w:val="6463DDB0"/>
    <w:rsid w:val="646447E4"/>
    <w:rsid w:val="64658271"/>
    <w:rsid w:val="6465FCC3"/>
    <w:rsid w:val="6466C16E"/>
    <w:rsid w:val="64675CC0"/>
    <w:rsid w:val="646847B4"/>
    <w:rsid w:val="64688D56"/>
    <w:rsid w:val="646922C5"/>
    <w:rsid w:val="64694B3E"/>
    <w:rsid w:val="6469D066"/>
    <w:rsid w:val="646A08CB"/>
    <w:rsid w:val="646B04DD"/>
    <w:rsid w:val="646BF50E"/>
    <w:rsid w:val="646C188D"/>
    <w:rsid w:val="646DD91A"/>
    <w:rsid w:val="646DE55B"/>
    <w:rsid w:val="646DEEF1"/>
    <w:rsid w:val="646EA2C9"/>
    <w:rsid w:val="646FDD63"/>
    <w:rsid w:val="64705141"/>
    <w:rsid w:val="647250B5"/>
    <w:rsid w:val="6472C662"/>
    <w:rsid w:val="64748C01"/>
    <w:rsid w:val="6474C0A6"/>
    <w:rsid w:val="64750CC1"/>
    <w:rsid w:val="6476727C"/>
    <w:rsid w:val="6476E060"/>
    <w:rsid w:val="6477EAC5"/>
    <w:rsid w:val="64783548"/>
    <w:rsid w:val="647846E1"/>
    <w:rsid w:val="647855F2"/>
    <w:rsid w:val="64791FB5"/>
    <w:rsid w:val="647937E2"/>
    <w:rsid w:val="647B3658"/>
    <w:rsid w:val="647C3D4F"/>
    <w:rsid w:val="647C4E89"/>
    <w:rsid w:val="647D62E5"/>
    <w:rsid w:val="647D6913"/>
    <w:rsid w:val="647E6EDB"/>
    <w:rsid w:val="647E8103"/>
    <w:rsid w:val="647E88BD"/>
    <w:rsid w:val="647FC5BF"/>
    <w:rsid w:val="64805027"/>
    <w:rsid w:val="648196C2"/>
    <w:rsid w:val="64820429"/>
    <w:rsid w:val="64828EEB"/>
    <w:rsid w:val="6483293E"/>
    <w:rsid w:val="648415AF"/>
    <w:rsid w:val="64846D97"/>
    <w:rsid w:val="64850BA4"/>
    <w:rsid w:val="64851E51"/>
    <w:rsid w:val="648551CD"/>
    <w:rsid w:val="64859C28"/>
    <w:rsid w:val="64860711"/>
    <w:rsid w:val="64860ADA"/>
    <w:rsid w:val="6487300B"/>
    <w:rsid w:val="6487A83A"/>
    <w:rsid w:val="64889209"/>
    <w:rsid w:val="648912B9"/>
    <w:rsid w:val="648A1DF4"/>
    <w:rsid w:val="648A9294"/>
    <w:rsid w:val="648B2225"/>
    <w:rsid w:val="648DBD21"/>
    <w:rsid w:val="648DD6F7"/>
    <w:rsid w:val="648F30DE"/>
    <w:rsid w:val="64907BCA"/>
    <w:rsid w:val="6490D0BB"/>
    <w:rsid w:val="6491496C"/>
    <w:rsid w:val="6491B063"/>
    <w:rsid w:val="6491B492"/>
    <w:rsid w:val="6492249D"/>
    <w:rsid w:val="64927B5E"/>
    <w:rsid w:val="6493E574"/>
    <w:rsid w:val="6493EFD5"/>
    <w:rsid w:val="6493FB6E"/>
    <w:rsid w:val="64952803"/>
    <w:rsid w:val="649599A1"/>
    <w:rsid w:val="6496D7A9"/>
    <w:rsid w:val="64971F64"/>
    <w:rsid w:val="6497F254"/>
    <w:rsid w:val="6498092F"/>
    <w:rsid w:val="6498ECFE"/>
    <w:rsid w:val="64990B28"/>
    <w:rsid w:val="649A563F"/>
    <w:rsid w:val="649A7A83"/>
    <w:rsid w:val="649A9376"/>
    <w:rsid w:val="649AC1F4"/>
    <w:rsid w:val="649C538D"/>
    <w:rsid w:val="649C6649"/>
    <w:rsid w:val="649D3F44"/>
    <w:rsid w:val="649D80A7"/>
    <w:rsid w:val="649EB507"/>
    <w:rsid w:val="649EC4CE"/>
    <w:rsid w:val="64A06F21"/>
    <w:rsid w:val="64A13032"/>
    <w:rsid w:val="64A1747D"/>
    <w:rsid w:val="64A1A921"/>
    <w:rsid w:val="64A1C042"/>
    <w:rsid w:val="64A2FE66"/>
    <w:rsid w:val="64A3C936"/>
    <w:rsid w:val="64A4138A"/>
    <w:rsid w:val="64A433FD"/>
    <w:rsid w:val="64A43C9D"/>
    <w:rsid w:val="64A46E64"/>
    <w:rsid w:val="64A552E9"/>
    <w:rsid w:val="64A63B53"/>
    <w:rsid w:val="64A7C903"/>
    <w:rsid w:val="64A7D849"/>
    <w:rsid w:val="64A84E74"/>
    <w:rsid w:val="64A9010E"/>
    <w:rsid w:val="64A9147A"/>
    <w:rsid w:val="64AA106A"/>
    <w:rsid w:val="64AA27AC"/>
    <w:rsid w:val="64AA2AD1"/>
    <w:rsid w:val="64AB3350"/>
    <w:rsid w:val="64AC42E8"/>
    <w:rsid w:val="64ACE483"/>
    <w:rsid w:val="64ADB97A"/>
    <w:rsid w:val="64ADED66"/>
    <w:rsid w:val="64AE25C0"/>
    <w:rsid w:val="64AE41CE"/>
    <w:rsid w:val="64AFE760"/>
    <w:rsid w:val="64AFF308"/>
    <w:rsid w:val="64B02579"/>
    <w:rsid w:val="64B0AAE1"/>
    <w:rsid w:val="64B109AF"/>
    <w:rsid w:val="64B109B2"/>
    <w:rsid w:val="64B15D71"/>
    <w:rsid w:val="64B1673A"/>
    <w:rsid w:val="64B30507"/>
    <w:rsid w:val="64B4007C"/>
    <w:rsid w:val="64B4AEF1"/>
    <w:rsid w:val="64B55FA1"/>
    <w:rsid w:val="64B68A47"/>
    <w:rsid w:val="64B6D457"/>
    <w:rsid w:val="64B77B40"/>
    <w:rsid w:val="64B7B28D"/>
    <w:rsid w:val="64B9884E"/>
    <w:rsid w:val="64B9BF71"/>
    <w:rsid w:val="64BAD4DA"/>
    <w:rsid w:val="64BC3F5A"/>
    <w:rsid w:val="64BC7613"/>
    <w:rsid w:val="64BC7786"/>
    <w:rsid w:val="64BCE3B0"/>
    <w:rsid w:val="64BD77B1"/>
    <w:rsid w:val="64BD7F07"/>
    <w:rsid w:val="64BDD105"/>
    <w:rsid w:val="64BE2B91"/>
    <w:rsid w:val="64BE6A12"/>
    <w:rsid w:val="64BE7E3C"/>
    <w:rsid w:val="64BF0C48"/>
    <w:rsid w:val="64C0198A"/>
    <w:rsid w:val="64C033C3"/>
    <w:rsid w:val="64C1D5BE"/>
    <w:rsid w:val="64C2E1D2"/>
    <w:rsid w:val="64C40440"/>
    <w:rsid w:val="64C50AE7"/>
    <w:rsid w:val="64C53121"/>
    <w:rsid w:val="64C53392"/>
    <w:rsid w:val="64C55677"/>
    <w:rsid w:val="64C6A0A1"/>
    <w:rsid w:val="64C6AC1D"/>
    <w:rsid w:val="64C74DA2"/>
    <w:rsid w:val="64C7AC3B"/>
    <w:rsid w:val="64C7DEF6"/>
    <w:rsid w:val="64C8AB80"/>
    <w:rsid w:val="64C8F335"/>
    <w:rsid w:val="64C97668"/>
    <w:rsid w:val="64C9AA54"/>
    <w:rsid w:val="64C9CC75"/>
    <w:rsid w:val="64CAA153"/>
    <w:rsid w:val="64CD178C"/>
    <w:rsid w:val="64CD96DD"/>
    <w:rsid w:val="64CE941C"/>
    <w:rsid w:val="64CF4711"/>
    <w:rsid w:val="64CF4EC4"/>
    <w:rsid w:val="64CF6AFA"/>
    <w:rsid w:val="64D15EC2"/>
    <w:rsid w:val="64D177F7"/>
    <w:rsid w:val="64D1AD9E"/>
    <w:rsid w:val="64D20C74"/>
    <w:rsid w:val="64D29FB1"/>
    <w:rsid w:val="64D2EDB0"/>
    <w:rsid w:val="64D3AB5B"/>
    <w:rsid w:val="64D3DD4D"/>
    <w:rsid w:val="64D4EB54"/>
    <w:rsid w:val="64D51A6F"/>
    <w:rsid w:val="64D69FA8"/>
    <w:rsid w:val="64D6E698"/>
    <w:rsid w:val="64D722F4"/>
    <w:rsid w:val="64D8B603"/>
    <w:rsid w:val="64D95A85"/>
    <w:rsid w:val="64DA36AB"/>
    <w:rsid w:val="64DAF7EF"/>
    <w:rsid w:val="64DC7D61"/>
    <w:rsid w:val="64DEBC05"/>
    <w:rsid w:val="64DFA103"/>
    <w:rsid w:val="64DFF781"/>
    <w:rsid w:val="64E15491"/>
    <w:rsid w:val="64E1F96C"/>
    <w:rsid w:val="64E2F808"/>
    <w:rsid w:val="64E2FAD2"/>
    <w:rsid w:val="64E30BEC"/>
    <w:rsid w:val="64E33351"/>
    <w:rsid w:val="64E42667"/>
    <w:rsid w:val="64E5F2D0"/>
    <w:rsid w:val="64E68479"/>
    <w:rsid w:val="64E6FFEE"/>
    <w:rsid w:val="64E7365C"/>
    <w:rsid w:val="64E7982B"/>
    <w:rsid w:val="64E80592"/>
    <w:rsid w:val="64E929DA"/>
    <w:rsid w:val="64E9760D"/>
    <w:rsid w:val="64E98115"/>
    <w:rsid w:val="64EA23D0"/>
    <w:rsid w:val="64EB62DD"/>
    <w:rsid w:val="64EB8653"/>
    <w:rsid w:val="64EBEC3C"/>
    <w:rsid w:val="64ED2230"/>
    <w:rsid w:val="64EDD189"/>
    <w:rsid w:val="64EDF0D5"/>
    <w:rsid w:val="64EE6CA1"/>
    <w:rsid w:val="64EE74AC"/>
    <w:rsid w:val="64EF43BE"/>
    <w:rsid w:val="64EF838C"/>
    <w:rsid w:val="64EF8B16"/>
    <w:rsid w:val="64EFEE19"/>
    <w:rsid w:val="64EFEFA2"/>
    <w:rsid w:val="64F011C2"/>
    <w:rsid w:val="64F0BCA7"/>
    <w:rsid w:val="64F179CE"/>
    <w:rsid w:val="64F1F28E"/>
    <w:rsid w:val="64F21CAE"/>
    <w:rsid w:val="64F27842"/>
    <w:rsid w:val="64F29279"/>
    <w:rsid w:val="64F38457"/>
    <w:rsid w:val="64F38677"/>
    <w:rsid w:val="64F3F2EF"/>
    <w:rsid w:val="64F45B96"/>
    <w:rsid w:val="64F56D1E"/>
    <w:rsid w:val="64F5A42D"/>
    <w:rsid w:val="64F8620F"/>
    <w:rsid w:val="64FA7CB6"/>
    <w:rsid w:val="64FB8215"/>
    <w:rsid w:val="64FC0102"/>
    <w:rsid w:val="64FCA2AE"/>
    <w:rsid w:val="64FCA2D4"/>
    <w:rsid w:val="64FCD974"/>
    <w:rsid w:val="64FD859E"/>
    <w:rsid w:val="64FE8CB4"/>
    <w:rsid w:val="65013CB0"/>
    <w:rsid w:val="6502A241"/>
    <w:rsid w:val="6503C3C8"/>
    <w:rsid w:val="6503C5C2"/>
    <w:rsid w:val="65042FB9"/>
    <w:rsid w:val="6504C7DF"/>
    <w:rsid w:val="65061CE9"/>
    <w:rsid w:val="65063F9A"/>
    <w:rsid w:val="65065C68"/>
    <w:rsid w:val="65065C70"/>
    <w:rsid w:val="65066046"/>
    <w:rsid w:val="650673E6"/>
    <w:rsid w:val="65069F5F"/>
    <w:rsid w:val="65078AF2"/>
    <w:rsid w:val="6507B968"/>
    <w:rsid w:val="6507C27A"/>
    <w:rsid w:val="6507DF1E"/>
    <w:rsid w:val="6509D0CD"/>
    <w:rsid w:val="650A0128"/>
    <w:rsid w:val="650A6F8A"/>
    <w:rsid w:val="650B69DA"/>
    <w:rsid w:val="650BA2EC"/>
    <w:rsid w:val="650BF758"/>
    <w:rsid w:val="650CC1E5"/>
    <w:rsid w:val="650CE43F"/>
    <w:rsid w:val="650CFFAB"/>
    <w:rsid w:val="650D0467"/>
    <w:rsid w:val="650DC73B"/>
    <w:rsid w:val="6510071E"/>
    <w:rsid w:val="651032C8"/>
    <w:rsid w:val="65104310"/>
    <w:rsid w:val="651080AC"/>
    <w:rsid w:val="651086F6"/>
    <w:rsid w:val="6511FC39"/>
    <w:rsid w:val="6512471B"/>
    <w:rsid w:val="651254C2"/>
    <w:rsid w:val="6512621B"/>
    <w:rsid w:val="651275FF"/>
    <w:rsid w:val="6512C762"/>
    <w:rsid w:val="6512D193"/>
    <w:rsid w:val="65148439"/>
    <w:rsid w:val="65149D3E"/>
    <w:rsid w:val="6514CA9F"/>
    <w:rsid w:val="65150081"/>
    <w:rsid w:val="651607D4"/>
    <w:rsid w:val="6516418E"/>
    <w:rsid w:val="651642E9"/>
    <w:rsid w:val="6516D73B"/>
    <w:rsid w:val="65179171"/>
    <w:rsid w:val="6517F4A6"/>
    <w:rsid w:val="65181056"/>
    <w:rsid w:val="6518D627"/>
    <w:rsid w:val="651920F1"/>
    <w:rsid w:val="65192C44"/>
    <w:rsid w:val="65198D05"/>
    <w:rsid w:val="651A3D86"/>
    <w:rsid w:val="651B507A"/>
    <w:rsid w:val="651B6B9A"/>
    <w:rsid w:val="651B9A1C"/>
    <w:rsid w:val="651BAF17"/>
    <w:rsid w:val="651BEEE7"/>
    <w:rsid w:val="651C3268"/>
    <w:rsid w:val="651DB822"/>
    <w:rsid w:val="651DC964"/>
    <w:rsid w:val="651E0101"/>
    <w:rsid w:val="651F76F5"/>
    <w:rsid w:val="6520B96F"/>
    <w:rsid w:val="6520DA56"/>
    <w:rsid w:val="65217540"/>
    <w:rsid w:val="6521F473"/>
    <w:rsid w:val="6521FF36"/>
    <w:rsid w:val="65223AC4"/>
    <w:rsid w:val="65228D5C"/>
    <w:rsid w:val="6523395C"/>
    <w:rsid w:val="6523E334"/>
    <w:rsid w:val="6524081E"/>
    <w:rsid w:val="65241DB9"/>
    <w:rsid w:val="65242222"/>
    <w:rsid w:val="65242C8B"/>
    <w:rsid w:val="65245639"/>
    <w:rsid w:val="6525E593"/>
    <w:rsid w:val="65262A50"/>
    <w:rsid w:val="6526C804"/>
    <w:rsid w:val="6527DAF2"/>
    <w:rsid w:val="6527E209"/>
    <w:rsid w:val="6527F7B3"/>
    <w:rsid w:val="6529111E"/>
    <w:rsid w:val="65297C0D"/>
    <w:rsid w:val="652A4C5D"/>
    <w:rsid w:val="652B19F1"/>
    <w:rsid w:val="652BC2E5"/>
    <w:rsid w:val="652BC4C0"/>
    <w:rsid w:val="652CD00C"/>
    <w:rsid w:val="652D1A36"/>
    <w:rsid w:val="652D1BB1"/>
    <w:rsid w:val="652D56D3"/>
    <w:rsid w:val="652D8CB2"/>
    <w:rsid w:val="652E424F"/>
    <w:rsid w:val="652E46E5"/>
    <w:rsid w:val="652E80DD"/>
    <w:rsid w:val="652E9AAD"/>
    <w:rsid w:val="652EA98F"/>
    <w:rsid w:val="652EEB59"/>
    <w:rsid w:val="65309B2D"/>
    <w:rsid w:val="6530DBE8"/>
    <w:rsid w:val="653114F3"/>
    <w:rsid w:val="65312588"/>
    <w:rsid w:val="6531926C"/>
    <w:rsid w:val="6531A292"/>
    <w:rsid w:val="65321F52"/>
    <w:rsid w:val="653321EA"/>
    <w:rsid w:val="653595A3"/>
    <w:rsid w:val="6536330E"/>
    <w:rsid w:val="65369232"/>
    <w:rsid w:val="65388E5B"/>
    <w:rsid w:val="65395741"/>
    <w:rsid w:val="653B4A7F"/>
    <w:rsid w:val="653BDCA9"/>
    <w:rsid w:val="653CBA89"/>
    <w:rsid w:val="653CBD84"/>
    <w:rsid w:val="653D1E2E"/>
    <w:rsid w:val="653D2D4D"/>
    <w:rsid w:val="653D7D96"/>
    <w:rsid w:val="653DAF8F"/>
    <w:rsid w:val="653DBA57"/>
    <w:rsid w:val="653DCD40"/>
    <w:rsid w:val="653E75B0"/>
    <w:rsid w:val="65402F07"/>
    <w:rsid w:val="6541D44E"/>
    <w:rsid w:val="6541F8B8"/>
    <w:rsid w:val="65430C85"/>
    <w:rsid w:val="65437278"/>
    <w:rsid w:val="65439D30"/>
    <w:rsid w:val="65444A5D"/>
    <w:rsid w:val="6544A4C9"/>
    <w:rsid w:val="65453F0A"/>
    <w:rsid w:val="6546683C"/>
    <w:rsid w:val="6547892C"/>
    <w:rsid w:val="6547E0C2"/>
    <w:rsid w:val="654934BC"/>
    <w:rsid w:val="65497792"/>
    <w:rsid w:val="6549F2F6"/>
    <w:rsid w:val="654A8649"/>
    <w:rsid w:val="654ACC0A"/>
    <w:rsid w:val="654C1650"/>
    <w:rsid w:val="654D2A1D"/>
    <w:rsid w:val="654D2E49"/>
    <w:rsid w:val="654DDE6E"/>
    <w:rsid w:val="654E2E7F"/>
    <w:rsid w:val="654E370B"/>
    <w:rsid w:val="654E7DD6"/>
    <w:rsid w:val="654EDDE2"/>
    <w:rsid w:val="654EE37C"/>
    <w:rsid w:val="655145EC"/>
    <w:rsid w:val="6552348C"/>
    <w:rsid w:val="65546CBB"/>
    <w:rsid w:val="655509B9"/>
    <w:rsid w:val="65551AD1"/>
    <w:rsid w:val="65557316"/>
    <w:rsid w:val="65557602"/>
    <w:rsid w:val="65566971"/>
    <w:rsid w:val="65578C64"/>
    <w:rsid w:val="65583CE5"/>
    <w:rsid w:val="6559768C"/>
    <w:rsid w:val="655981A5"/>
    <w:rsid w:val="6559DE5C"/>
    <w:rsid w:val="6559F0CB"/>
    <w:rsid w:val="6559F21D"/>
    <w:rsid w:val="655A7E1A"/>
    <w:rsid w:val="655AC8AC"/>
    <w:rsid w:val="655ADAA5"/>
    <w:rsid w:val="655BA6B2"/>
    <w:rsid w:val="655C5047"/>
    <w:rsid w:val="655D99BB"/>
    <w:rsid w:val="655DBDCB"/>
    <w:rsid w:val="655E6E00"/>
    <w:rsid w:val="655E8CBA"/>
    <w:rsid w:val="655F98D8"/>
    <w:rsid w:val="655F9DE8"/>
    <w:rsid w:val="65603D8A"/>
    <w:rsid w:val="65606719"/>
    <w:rsid w:val="65606DB1"/>
    <w:rsid w:val="6560E142"/>
    <w:rsid w:val="6560F60F"/>
    <w:rsid w:val="6561449C"/>
    <w:rsid w:val="6561504F"/>
    <w:rsid w:val="6562D3DD"/>
    <w:rsid w:val="6562EF01"/>
    <w:rsid w:val="65639668"/>
    <w:rsid w:val="65647CFD"/>
    <w:rsid w:val="65647FF7"/>
    <w:rsid w:val="656541B2"/>
    <w:rsid w:val="65673DCA"/>
    <w:rsid w:val="65676F4C"/>
    <w:rsid w:val="6567E3C3"/>
    <w:rsid w:val="6568F498"/>
    <w:rsid w:val="65691619"/>
    <w:rsid w:val="65693D9D"/>
    <w:rsid w:val="656A3F69"/>
    <w:rsid w:val="656A81B0"/>
    <w:rsid w:val="656AA938"/>
    <w:rsid w:val="656B3E9F"/>
    <w:rsid w:val="656BE902"/>
    <w:rsid w:val="656C249F"/>
    <w:rsid w:val="656C9925"/>
    <w:rsid w:val="656D3F64"/>
    <w:rsid w:val="656DBDA5"/>
    <w:rsid w:val="656DD4FF"/>
    <w:rsid w:val="656E12FE"/>
    <w:rsid w:val="656F66C4"/>
    <w:rsid w:val="656F9AEF"/>
    <w:rsid w:val="6570DD2E"/>
    <w:rsid w:val="6571B1EA"/>
    <w:rsid w:val="6571DFE7"/>
    <w:rsid w:val="6572164E"/>
    <w:rsid w:val="6572604C"/>
    <w:rsid w:val="6573934D"/>
    <w:rsid w:val="6573D89E"/>
    <w:rsid w:val="6574A219"/>
    <w:rsid w:val="6574E261"/>
    <w:rsid w:val="65754A51"/>
    <w:rsid w:val="65754FE6"/>
    <w:rsid w:val="65766E87"/>
    <w:rsid w:val="6576B2E4"/>
    <w:rsid w:val="65773C64"/>
    <w:rsid w:val="6578455E"/>
    <w:rsid w:val="6578AC68"/>
    <w:rsid w:val="65792D52"/>
    <w:rsid w:val="657A7072"/>
    <w:rsid w:val="657B73E7"/>
    <w:rsid w:val="657C8279"/>
    <w:rsid w:val="657D583E"/>
    <w:rsid w:val="657D6328"/>
    <w:rsid w:val="657E97F5"/>
    <w:rsid w:val="657F4D41"/>
    <w:rsid w:val="657F6BB6"/>
    <w:rsid w:val="658113DF"/>
    <w:rsid w:val="658125A0"/>
    <w:rsid w:val="6581EE4E"/>
    <w:rsid w:val="6583DC4F"/>
    <w:rsid w:val="6584685F"/>
    <w:rsid w:val="65847ED8"/>
    <w:rsid w:val="65862897"/>
    <w:rsid w:val="65863DE9"/>
    <w:rsid w:val="65863F86"/>
    <w:rsid w:val="65865443"/>
    <w:rsid w:val="65867804"/>
    <w:rsid w:val="65873BCA"/>
    <w:rsid w:val="658781AA"/>
    <w:rsid w:val="65879155"/>
    <w:rsid w:val="6588A803"/>
    <w:rsid w:val="658909F9"/>
    <w:rsid w:val="6589EFBF"/>
    <w:rsid w:val="658A5474"/>
    <w:rsid w:val="658AA738"/>
    <w:rsid w:val="658AE92F"/>
    <w:rsid w:val="658AF99F"/>
    <w:rsid w:val="658BCFFA"/>
    <w:rsid w:val="658C5916"/>
    <w:rsid w:val="658C6B5C"/>
    <w:rsid w:val="658C90A5"/>
    <w:rsid w:val="658C9E65"/>
    <w:rsid w:val="658CB4DC"/>
    <w:rsid w:val="658E1EE6"/>
    <w:rsid w:val="658E478C"/>
    <w:rsid w:val="658E48D6"/>
    <w:rsid w:val="658F4A0C"/>
    <w:rsid w:val="659033DD"/>
    <w:rsid w:val="65909386"/>
    <w:rsid w:val="6590BC2A"/>
    <w:rsid w:val="65910020"/>
    <w:rsid w:val="659157AE"/>
    <w:rsid w:val="65915BCB"/>
    <w:rsid w:val="6591E555"/>
    <w:rsid w:val="659210FF"/>
    <w:rsid w:val="6592F289"/>
    <w:rsid w:val="659312FA"/>
    <w:rsid w:val="6593AEC8"/>
    <w:rsid w:val="6593BC10"/>
    <w:rsid w:val="659447D3"/>
    <w:rsid w:val="6595C0BA"/>
    <w:rsid w:val="65964123"/>
    <w:rsid w:val="659754BE"/>
    <w:rsid w:val="659769E4"/>
    <w:rsid w:val="6597D682"/>
    <w:rsid w:val="6597F54F"/>
    <w:rsid w:val="65980525"/>
    <w:rsid w:val="65990A29"/>
    <w:rsid w:val="65996DC4"/>
    <w:rsid w:val="659A2B60"/>
    <w:rsid w:val="659A4986"/>
    <w:rsid w:val="659C5FB4"/>
    <w:rsid w:val="659CC5B1"/>
    <w:rsid w:val="659CF341"/>
    <w:rsid w:val="659DC28F"/>
    <w:rsid w:val="659E4D31"/>
    <w:rsid w:val="659E7164"/>
    <w:rsid w:val="659E8529"/>
    <w:rsid w:val="65A0ECDB"/>
    <w:rsid w:val="65A189E9"/>
    <w:rsid w:val="65A39784"/>
    <w:rsid w:val="65A3E8E5"/>
    <w:rsid w:val="65A5B77F"/>
    <w:rsid w:val="65A60E88"/>
    <w:rsid w:val="65A6D519"/>
    <w:rsid w:val="65A71D64"/>
    <w:rsid w:val="65A7DDFB"/>
    <w:rsid w:val="65A7E8DE"/>
    <w:rsid w:val="65A83903"/>
    <w:rsid w:val="65A8E3C5"/>
    <w:rsid w:val="65A98794"/>
    <w:rsid w:val="65AA4D53"/>
    <w:rsid w:val="65AB2FB6"/>
    <w:rsid w:val="65AB5449"/>
    <w:rsid w:val="65AB750F"/>
    <w:rsid w:val="65AB7BE7"/>
    <w:rsid w:val="65AC33AD"/>
    <w:rsid w:val="65ACA55D"/>
    <w:rsid w:val="65AD18A9"/>
    <w:rsid w:val="65AD59FB"/>
    <w:rsid w:val="65AF680C"/>
    <w:rsid w:val="65AF92D7"/>
    <w:rsid w:val="65AFE427"/>
    <w:rsid w:val="65B00CDB"/>
    <w:rsid w:val="65B10A7E"/>
    <w:rsid w:val="65B16876"/>
    <w:rsid w:val="65B1D941"/>
    <w:rsid w:val="65B20126"/>
    <w:rsid w:val="65B2769C"/>
    <w:rsid w:val="65B35DF5"/>
    <w:rsid w:val="65B3B7B9"/>
    <w:rsid w:val="65B3DCF3"/>
    <w:rsid w:val="65B4029E"/>
    <w:rsid w:val="65B438BA"/>
    <w:rsid w:val="65B5F13B"/>
    <w:rsid w:val="65B6AEE9"/>
    <w:rsid w:val="65B6D41B"/>
    <w:rsid w:val="65B762C8"/>
    <w:rsid w:val="65B7E6A6"/>
    <w:rsid w:val="65B8378E"/>
    <w:rsid w:val="65B8E1A7"/>
    <w:rsid w:val="65B94E44"/>
    <w:rsid w:val="65B9A0A3"/>
    <w:rsid w:val="65BA6D18"/>
    <w:rsid w:val="65BAFF13"/>
    <w:rsid w:val="65BB77C2"/>
    <w:rsid w:val="65BBB4B1"/>
    <w:rsid w:val="65BD350B"/>
    <w:rsid w:val="65BDE7C0"/>
    <w:rsid w:val="65BF5A5A"/>
    <w:rsid w:val="65BFC43C"/>
    <w:rsid w:val="65BFCE30"/>
    <w:rsid w:val="65C13791"/>
    <w:rsid w:val="65C2477D"/>
    <w:rsid w:val="65C2540A"/>
    <w:rsid w:val="65C2AA02"/>
    <w:rsid w:val="65C4785B"/>
    <w:rsid w:val="65C48472"/>
    <w:rsid w:val="65C53049"/>
    <w:rsid w:val="65C5BE1E"/>
    <w:rsid w:val="65C5EF25"/>
    <w:rsid w:val="65C60846"/>
    <w:rsid w:val="65C64094"/>
    <w:rsid w:val="65C660A9"/>
    <w:rsid w:val="65C6EAB8"/>
    <w:rsid w:val="65C762D0"/>
    <w:rsid w:val="65C7D5B3"/>
    <w:rsid w:val="65C80170"/>
    <w:rsid w:val="65C8F1BC"/>
    <w:rsid w:val="65C94D0A"/>
    <w:rsid w:val="65CACE78"/>
    <w:rsid w:val="65CB0C1E"/>
    <w:rsid w:val="65CBAC6A"/>
    <w:rsid w:val="65CD57E8"/>
    <w:rsid w:val="65CDA492"/>
    <w:rsid w:val="65CDDF79"/>
    <w:rsid w:val="65CDFA68"/>
    <w:rsid w:val="65CEBEF3"/>
    <w:rsid w:val="65CF07AA"/>
    <w:rsid w:val="65CF691C"/>
    <w:rsid w:val="65D03F0A"/>
    <w:rsid w:val="65D111C6"/>
    <w:rsid w:val="65D11B56"/>
    <w:rsid w:val="65D1C3F2"/>
    <w:rsid w:val="65D45C9F"/>
    <w:rsid w:val="65D4968E"/>
    <w:rsid w:val="65D5CB54"/>
    <w:rsid w:val="65D5FE4D"/>
    <w:rsid w:val="65D6AD42"/>
    <w:rsid w:val="65D70DD9"/>
    <w:rsid w:val="65D741F0"/>
    <w:rsid w:val="65D75482"/>
    <w:rsid w:val="65D75C47"/>
    <w:rsid w:val="65D838F9"/>
    <w:rsid w:val="65D933D6"/>
    <w:rsid w:val="65D99E37"/>
    <w:rsid w:val="65DA0F13"/>
    <w:rsid w:val="65DAC480"/>
    <w:rsid w:val="65DBFAAB"/>
    <w:rsid w:val="65DC68F8"/>
    <w:rsid w:val="65DC9739"/>
    <w:rsid w:val="65DCB16A"/>
    <w:rsid w:val="65DDBC88"/>
    <w:rsid w:val="65DF80C6"/>
    <w:rsid w:val="65DFEE28"/>
    <w:rsid w:val="65E0A556"/>
    <w:rsid w:val="65E0C70A"/>
    <w:rsid w:val="65E0D2E6"/>
    <w:rsid w:val="65E10754"/>
    <w:rsid w:val="65E182DD"/>
    <w:rsid w:val="65E19338"/>
    <w:rsid w:val="65E3D403"/>
    <w:rsid w:val="65E3FC71"/>
    <w:rsid w:val="65E45587"/>
    <w:rsid w:val="65E5988B"/>
    <w:rsid w:val="65E77D00"/>
    <w:rsid w:val="65E9383B"/>
    <w:rsid w:val="65EA2094"/>
    <w:rsid w:val="65EB148D"/>
    <w:rsid w:val="65EB5A3B"/>
    <w:rsid w:val="65EC396A"/>
    <w:rsid w:val="65EC5BCE"/>
    <w:rsid w:val="65ECF124"/>
    <w:rsid w:val="65ED3C4C"/>
    <w:rsid w:val="65ED5348"/>
    <w:rsid w:val="65EEFDA7"/>
    <w:rsid w:val="65F040A1"/>
    <w:rsid w:val="65F09133"/>
    <w:rsid w:val="65F1EFCD"/>
    <w:rsid w:val="65F23EF6"/>
    <w:rsid w:val="65F3B3F5"/>
    <w:rsid w:val="65F4BB70"/>
    <w:rsid w:val="65F4E348"/>
    <w:rsid w:val="65F56AEC"/>
    <w:rsid w:val="65F6695D"/>
    <w:rsid w:val="65F70410"/>
    <w:rsid w:val="65F9244D"/>
    <w:rsid w:val="65F97FEC"/>
    <w:rsid w:val="65F9989D"/>
    <w:rsid w:val="65FA0E7A"/>
    <w:rsid w:val="65FA87C2"/>
    <w:rsid w:val="65FB0C2A"/>
    <w:rsid w:val="65FBFFDB"/>
    <w:rsid w:val="65FC204F"/>
    <w:rsid w:val="65FC801E"/>
    <w:rsid w:val="65FC8EDD"/>
    <w:rsid w:val="65FCDC47"/>
    <w:rsid w:val="65FD00C9"/>
    <w:rsid w:val="65FDD399"/>
    <w:rsid w:val="65FE2973"/>
    <w:rsid w:val="65FE7832"/>
    <w:rsid w:val="65FFA6E0"/>
    <w:rsid w:val="66002B50"/>
    <w:rsid w:val="6600B6CB"/>
    <w:rsid w:val="6600CAC4"/>
    <w:rsid w:val="66014106"/>
    <w:rsid w:val="66014F50"/>
    <w:rsid w:val="6601A9CF"/>
    <w:rsid w:val="66023D96"/>
    <w:rsid w:val="6602B8D3"/>
    <w:rsid w:val="660343A9"/>
    <w:rsid w:val="66034A8C"/>
    <w:rsid w:val="66038489"/>
    <w:rsid w:val="66051F8E"/>
    <w:rsid w:val="6606C3C7"/>
    <w:rsid w:val="6606DC54"/>
    <w:rsid w:val="66072B85"/>
    <w:rsid w:val="66077F9F"/>
    <w:rsid w:val="6607928D"/>
    <w:rsid w:val="66081F74"/>
    <w:rsid w:val="66089294"/>
    <w:rsid w:val="660920F2"/>
    <w:rsid w:val="660930EA"/>
    <w:rsid w:val="660AECEB"/>
    <w:rsid w:val="660AF830"/>
    <w:rsid w:val="660BAE98"/>
    <w:rsid w:val="660D4D92"/>
    <w:rsid w:val="660D6C47"/>
    <w:rsid w:val="660F2846"/>
    <w:rsid w:val="660F6D52"/>
    <w:rsid w:val="660FEE36"/>
    <w:rsid w:val="661044AC"/>
    <w:rsid w:val="66104F2C"/>
    <w:rsid w:val="66114845"/>
    <w:rsid w:val="66122EA5"/>
    <w:rsid w:val="66123019"/>
    <w:rsid w:val="661267A3"/>
    <w:rsid w:val="6613CB69"/>
    <w:rsid w:val="6613D529"/>
    <w:rsid w:val="6613E307"/>
    <w:rsid w:val="6614ED16"/>
    <w:rsid w:val="661501D4"/>
    <w:rsid w:val="66152D7C"/>
    <w:rsid w:val="661554BD"/>
    <w:rsid w:val="6615B754"/>
    <w:rsid w:val="6616B98D"/>
    <w:rsid w:val="66175F3C"/>
    <w:rsid w:val="6617CC80"/>
    <w:rsid w:val="66184090"/>
    <w:rsid w:val="661849F7"/>
    <w:rsid w:val="6618F14E"/>
    <w:rsid w:val="66197245"/>
    <w:rsid w:val="66199182"/>
    <w:rsid w:val="661B1740"/>
    <w:rsid w:val="661C3F5F"/>
    <w:rsid w:val="661C6BB9"/>
    <w:rsid w:val="661CE722"/>
    <w:rsid w:val="661D000E"/>
    <w:rsid w:val="661D639C"/>
    <w:rsid w:val="661F26DE"/>
    <w:rsid w:val="661F811C"/>
    <w:rsid w:val="661FA8ED"/>
    <w:rsid w:val="66212788"/>
    <w:rsid w:val="6621CA1E"/>
    <w:rsid w:val="6622348C"/>
    <w:rsid w:val="66225D36"/>
    <w:rsid w:val="66232024"/>
    <w:rsid w:val="66243BD7"/>
    <w:rsid w:val="66254311"/>
    <w:rsid w:val="6625483F"/>
    <w:rsid w:val="6626E4A1"/>
    <w:rsid w:val="6627A3F9"/>
    <w:rsid w:val="6627F166"/>
    <w:rsid w:val="66281FB0"/>
    <w:rsid w:val="662833E7"/>
    <w:rsid w:val="66285EC9"/>
    <w:rsid w:val="662A1238"/>
    <w:rsid w:val="662AAF07"/>
    <w:rsid w:val="662C3C9F"/>
    <w:rsid w:val="662C703F"/>
    <w:rsid w:val="662D4259"/>
    <w:rsid w:val="662D8558"/>
    <w:rsid w:val="662E7144"/>
    <w:rsid w:val="662FA977"/>
    <w:rsid w:val="662FCE42"/>
    <w:rsid w:val="6630749B"/>
    <w:rsid w:val="66307DD2"/>
    <w:rsid w:val="66309646"/>
    <w:rsid w:val="663197DB"/>
    <w:rsid w:val="6631C153"/>
    <w:rsid w:val="6631FB1B"/>
    <w:rsid w:val="663244C9"/>
    <w:rsid w:val="66326A99"/>
    <w:rsid w:val="66328568"/>
    <w:rsid w:val="66328BC0"/>
    <w:rsid w:val="6632BBCF"/>
    <w:rsid w:val="66350CB9"/>
    <w:rsid w:val="66351059"/>
    <w:rsid w:val="663558F0"/>
    <w:rsid w:val="66359A41"/>
    <w:rsid w:val="6635C77C"/>
    <w:rsid w:val="66366373"/>
    <w:rsid w:val="663763C4"/>
    <w:rsid w:val="6637AB40"/>
    <w:rsid w:val="66395F59"/>
    <w:rsid w:val="6639602B"/>
    <w:rsid w:val="6639AB1B"/>
    <w:rsid w:val="6639BFA6"/>
    <w:rsid w:val="6639D85E"/>
    <w:rsid w:val="663A8442"/>
    <w:rsid w:val="663C33B4"/>
    <w:rsid w:val="663D7BDD"/>
    <w:rsid w:val="663D8B31"/>
    <w:rsid w:val="663E51F7"/>
    <w:rsid w:val="664038E7"/>
    <w:rsid w:val="664068F9"/>
    <w:rsid w:val="66409441"/>
    <w:rsid w:val="6640BDF1"/>
    <w:rsid w:val="66410B9B"/>
    <w:rsid w:val="66413329"/>
    <w:rsid w:val="66418042"/>
    <w:rsid w:val="66424036"/>
    <w:rsid w:val="66425D3B"/>
    <w:rsid w:val="6642A51F"/>
    <w:rsid w:val="66431EB0"/>
    <w:rsid w:val="664341E5"/>
    <w:rsid w:val="6643E426"/>
    <w:rsid w:val="66446AE3"/>
    <w:rsid w:val="66463109"/>
    <w:rsid w:val="66463B06"/>
    <w:rsid w:val="6646564F"/>
    <w:rsid w:val="6647DBF0"/>
    <w:rsid w:val="6648A5D2"/>
    <w:rsid w:val="66491B61"/>
    <w:rsid w:val="66498E2C"/>
    <w:rsid w:val="664AB839"/>
    <w:rsid w:val="664ADB5A"/>
    <w:rsid w:val="664B6DBA"/>
    <w:rsid w:val="664E80CD"/>
    <w:rsid w:val="664F1FC6"/>
    <w:rsid w:val="664F377F"/>
    <w:rsid w:val="664FDF16"/>
    <w:rsid w:val="66503BA5"/>
    <w:rsid w:val="66519E6B"/>
    <w:rsid w:val="6651E06E"/>
    <w:rsid w:val="665249BB"/>
    <w:rsid w:val="6652E015"/>
    <w:rsid w:val="665380F3"/>
    <w:rsid w:val="66557343"/>
    <w:rsid w:val="6655A482"/>
    <w:rsid w:val="6655D757"/>
    <w:rsid w:val="6655DE2E"/>
    <w:rsid w:val="66574124"/>
    <w:rsid w:val="6657BCD8"/>
    <w:rsid w:val="6658F2CD"/>
    <w:rsid w:val="665C362E"/>
    <w:rsid w:val="665CCEB6"/>
    <w:rsid w:val="665D485E"/>
    <w:rsid w:val="665DD05F"/>
    <w:rsid w:val="665E3395"/>
    <w:rsid w:val="665F41AE"/>
    <w:rsid w:val="665F903C"/>
    <w:rsid w:val="66602DA8"/>
    <w:rsid w:val="666236FE"/>
    <w:rsid w:val="66624926"/>
    <w:rsid w:val="6663ACD2"/>
    <w:rsid w:val="666596AF"/>
    <w:rsid w:val="6665A883"/>
    <w:rsid w:val="6665F842"/>
    <w:rsid w:val="66660B88"/>
    <w:rsid w:val="6667452D"/>
    <w:rsid w:val="66678B99"/>
    <w:rsid w:val="666849AB"/>
    <w:rsid w:val="66684D26"/>
    <w:rsid w:val="6668EE83"/>
    <w:rsid w:val="66691314"/>
    <w:rsid w:val="666A5189"/>
    <w:rsid w:val="666A7E53"/>
    <w:rsid w:val="666A92B9"/>
    <w:rsid w:val="666B4BE4"/>
    <w:rsid w:val="666B4F8C"/>
    <w:rsid w:val="666BE2B2"/>
    <w:rsid w:val="666C92C6"/>
    <w:rsid w:val="666D038C"/>
    <w:rsid w:val="666D45B4"/>
    <w:rsid w:val="666D8E71"/>
    <w:rsid w:val="666E5730"/>
    <w:rsid w:val="666F3B68"/>
    <w:rsid w:val="666F598D"/>
    <w:rsid w:val="666FDF69"/>
    <w:rsid w:val="6671EA4E"/>
    <w:rsid w:val="6672261B"/>
    <w:rsid w:val="66724519"/>
    <w:rsid w:val="66737C3F"/>
    <w:rsid w:val="66738437"/>
    <w:rsid w:val="66739E6C"/>
    <w:rsid w:val="6674B23A"/>
    <w:rsid w:val="66750E20"/>
    <w:rsid w:val="667678A9"/>
    <w:rsid w:val="6676C4A1"/>
    <w:rsid w:val="66779106"/>
    <w:rsid w:val="66783A3F"/>
    <w:rsid w:val="6678B966"/>
    <w:rsid w:val="6678CB8F"/>
    <w:rsid w:val="66796F24"/>
    <w:rsid w:val="6679DA92"/>
    <w:rsid w:val="6679F66F"/>
    <w:rsid w:val="667A79C6"/>
    <w:rsid w:val="667A9E17"/>
    <w:rsid w:val="667B2150"/>
    <w:rsid w:val="667B322B"/>
    <w:rsid w:val="667BFD95"/>
    <w:rsid w:val="667DF2B3"/>
    <w:rsid w:val="667EBAD4"/>
    <w:rsid w:val="667ECB2A"/>
    <w:rsid w:val="667EFE71"/>
    <w:rsid w:val="667F4243"/>
    <w:rsid w:val="667F9841"/>
    <w:rsid w:val="66801B74"/>
    <w:rsid w:val="668081BE"/>
    <w:rsid w:val="668167DE"/>
    <w:rsid w:val="66826FF1"/>
    <w:rsid w:val="6683A4CA"/>
    <w:rsid w:val="6683AF95"/>
    <w:rsid w:val="6684E008"/>
    <w:rsid w:val="668523C7"/>
    <w:rsid w:val="66853DA6"/>
    <w:rsid w:val="6685708A"/>
    <w:rsid w:val="6685AA8B"/>
    <w:rsid w:val="66875F1E"/>
    <w:rsid w:val="6687DBF3"/>
    <w:rsid w:val="66886DDA"/>
    <w:rsid w:val="66887AEA"/>
    <w:rsid w:val="6688BBE9"/>
    <w:rsid w:val="6688F7CC"/>
    <w:rsid w:val="668941ED"/>
    <w:rsid w:val="6689CF4C"/>
    <w:rsid w:val="668A22F5"/>
    <w:rsid w:val="668A541E"/>
    <w:rsid w:val="668BB7B2"/>
    <w:rsid w:val="668C9888"/>
    <w:rsid w:val="668CFC6A"/>
    <w:rsid w:val="668D5806"/>
    <w:rsid w:val="668E650B"/>
    <w:rsid w:val="668FC92A"/>
    <w:rsid w:val="669096B7"/>
    <w:rsid w:val="6690A0C0"/>
    <w:rsid w:val="6690FD0D"/>
    <w:rsid w:val="66921006"/>
    <w:rsid w:val="6692615B"/>
    <w:rsid w:val="6692CB60"/>
    <w:rsid w:val="669352EC"/>
    <w:rsid w:val="669454EB"/>
    <w:rsid w:val="669491F6"/>
    <w:rsid w:val="6694C979"/>
    <w:rsid w:val="66954BEE"/>
    <w:rsid w:val="66973F7D"/>
    <w:rsid w:val="6698628B"/>
    <w:rsid w:val="66988E21"/>
    <w:rsid w:val="669969E5"/>
    <w:rsid w:val="66996A0F"/>
    <w:rsid w:val="66998145"/>
    <w:rsid w:val="669BE22D"/>
    <w:rsid w:val="669C387A"/>
    <w:rsid w:val="669CAF4C"/>
    <w:rsid w:val="669CBAC8"/>
    <w:rsid w:val="669D6A79"/>
    <w:rsid w:val="669DBBC0"/>
    <w:rsid w:val="669EF3D6"/>
    <w:rsid w:val="669F3F34"/>
    <w:rsid w:val="66A01353"/>
    <w:rsid w:val="66A105DF"/>
    <w:rsid w:val="66A42DC6"/>
    <w:rsid w:val="66A46342"/>
    <w:rsid w:val="66A4AA51"/>
    <w:rsid w:val="66A4F678"/>
    <w:rsid w:val="66A6230B"/>
    <w:rsid w:val="66A750BB"/>
    <w:rsid w:val="66A7F8CE"/>
    <w:rsid w:val="66A91000"/>
    <w:rsid w:val="66A9A1D0"/>
    <w:rsid w:val="66AAA5FD"/>
    <w:rsid w:val="66AAB568"/>
    <w:rsid w:val="66AAFBBD"/>
    <w:rsid w:val="66ABCA72"/>
    <w:rsid w:val="66AC9D2A"/>
    <w:rsid w:val="66ACA3FA"/>
    <w:rsid w:val="66ACB14B"/>
    <w:rsid w:val="66AD7EF7"/>
    <w:rsid w:val="66ADB1E6"/>
    <w:rsid w:val="66ADC4B9"/>
    <w:rsid w:val="66AE61DD"/>
    <w:rsid w:val="66AF6782"/>
    <w:rsid w:val="66AF9D95"/>
    <w:rsid w:val="66AFE05B"/>
    <w:rsid w:val="66B0D6E2"/>
    <w:rsid w:val="66B217AF"/>
    <w:rsid w:val="66B24067"/>
    <w:rsid w:val="66B29656"/>
    <w:rsid w:val="66B3A230"/>
    <w:rsid w:val="66B3EA8B"/>
    <w:rsid w:val="66B41B2C"/>
    <w:rsid w:val="66B482E2"/>
    <w:rsid w:val="66B5A65D"/>
    <w:rsid w:val="66B6025D"/>
    <w:rsid w:val="66B6C49F"/>
    <w:rsid w:val="66B6E16E"/>
    <w:rsid w:val="66B73E07"/>
    <w:rsid w:val="66B7E49A"/>
    <w:rsid w:val="66B808D9"/>
    <w:rsid w:val="66B82287"/>
    <w:rsid w:val="66B9AADC"/>
    <w:rsid w:val="66BC37B7"/>
    <w:rsid w:val="66BDC61D"/>
    <w:rsid w:val="66BE4190"/>
    <w:rsid w:val="66BED630"/>
    <w:rsid w:val="66BF4305"/>
    <w:rsid w:val="66BFE3A4"/>
    <w:rsid w:val="66C056F1"/>
    <w:rsid w:val="66C21D2D"/>
    <w:rsid w:val="66C2385D"/>
    <w:rsid w:val="66C2BCDE"/>
    <w:rsid w:val="66C2C1A4"/>
    <w:rsid w:val="66C328E9"/>
    <w:rsid w:val="66C3D035"/>
    <w:rsid w:val="66C41207"/>
    <w:rsid w:val="66C521E0"/>
    <w:rsid w:val="66C5928C"/>
    <w:rsid w:val="66C5FA65"/>
    <w:rsid w:val="66C68BB9"/>
    <w:rsid w:val="66C6CCA3"/>
    <w:rsid w:val="66C7AB4B"/>
    <w:rsid w:val="66C7CF52"/>
    <w:rsid w:val="66C96F12"/>
    <w:rsid w:val="66C97722"/>
    <w:rsid w:val="66C990E4"/>
    <w:rsid w:val="66C9B935"/>
    <w:rsid w:val="66CB1426"/>
    <w:rsid w:val="66CB6658"/>
    <w:rsid w:val="66CBA082"/>
    <w:rsid w:val="66CC0859"/>
    <w:rsid w:val="66CC52DF"/>
    <w:rsid w:val="66CCF385"/>
    <w:rsid w:val="66CD2508"/>
    <w:rsid w:val="66CE5273"/>
    <w:rsid w:val="66CF4253"/>
    <w:rsid w:val="66CF80B8"/>
    <w:rsid w:val="66CF9C50"/>
    <w:rsid w:val="66D2022E"/>
    <w:rsid w:val="66D2DBDD"/>
    <w:rsid w:val="66D354F2"/>
    <w:rsid w:val="66D3B1B0"/>
    <w:rsid w:val="66D44BED"/>
    <w:rsid w:val="66D4A831"/>
    <w:rsid w:val="66D5ADFC"/>
    <w:rsid w:val="66D67093"/>
    <w:rsid w:val="66D6BD66"/>
    <w:rsid w:val="66D6C0ED"/>
    <w:rsid w:val="66D6EAB6"/>
    <w:rsid w:val="66D713D6"/>
    <w:rsid w:val="66D7B592"/>
    <w:rsid w:val="66D7FF20"/>
    <w:rsid w:val="66D84C94"/>
    <w:rsid w:val="66D86591"/>
    <w:rsid w:val="66D882D8"/>
    <w:rsid w:val="66D8A441"/>
    <w:rsid w:val="66D8CE57"/>
    <w:rsid w:val="66DB79E9"/>
    <w:rsid w:val="66DC65E3"/>
    <w:rsid w:val="66DE265C"/>
    <w:rsid w:val="66DE2727"/>
    <w:rsid w:val="66DE283C"/>
    <w:rsid w:val="66DEC158"/>
    <w:rsid w:val="66DF7EBC"/>
    <w:rsid w:val="66E0E74A"/>
    <w:rsid w:val="66E11CDA"/>
    <w:rsid w:val="66E28F5D"/>
    <w:rsid w:val="66E2C496"/>
    <w:rsid w:val="66E30A60"/>
    <w:rsid w:val="66E39F71"/>
    <w:rsid w:val="66E4B92E"/>
    <w:rsid w:val="66E56406"/>
    <w:rsid w:val="66E59FE3"/>
    <w:rsid w:val="66E625C5"/>
    <w:rsid w:val="66E68015"/>
    <w:rsid w:val="66E70C1E"/>
    <w:rsid w:val="66E7174F"/>
    <w:rsid w:val="66E73E05"/>
    <w:rsid w:val="66E80C6B"/>
    <w:rsid w:val="66E810ED"/>
    <w:rsid w:val="66E85020"/>
    <w:rsid w:val="66E949E3"/>
    <w:rsid w:val="66E97E5D"/>
    <w:rsid w:val="66EA104E"/>
    <w:rsid w:val="66EAB39D"/>
    <w:rsid w:val="66EBF3C1"/>
    <w:rsid w:val="66ECA9FF"/>
    <w:rsid w:val="66ED7AAE"/>
    <w:rsid w:val="66EDB523"/>
    <w:rsid w:val="66EE13BB"/>
    <w:rsid w:val="66EEA85B"/>
    <w:rsid w:val="66EEF967"/>
    <w:rsid w:val="66EEFC81"/>
    <w:rsid w:val="66EF0A6F"/>
    <w:rsid w:val="66F036E5"/>
    <w:rsid w:val="66F1AA43"/>
    <w:rsid w:val="66F1D6C3"/>
    <w:rsid w:val="66F1F71E"/>
    <w:rsid w:val="66F2B5E9"/>
    <w:rsid w:val="66F30D03"/>
    <w:rsid w:val="66F3439E"/>
    <w:rsid w:val="66F3B89E"/>
    <w:rsid w:val="66F3C990"/>
    <w:rsid w:val="66F4EC5E"/>
    <w:rsid w:val="66F51C9F"/>
    <w:rsid w:val="66F57C58"/>
    <w:rsid w:val="66F6990D"/>
    <w:rsid w:val="66F792DC"/>
    <w:rsid w:val="66F8F746"/>
    <w:rsid w:val="66F97279"/>
    <w:rsid w:val="66F989D3"/>
    <w:rsid w:val="66FAFB46"/>
    <w:rsid w:val="66FB4BD3"/>
    <w:rsid w:val="66FD0145"/>
    <w:rsid w:val="66FD27ED"/>
    <w:rsid w:val="66FDAAC6"/>
    <w:rsid w:val="66FDC7C4"/>
    <w:rsid w:val="66FE72D6"/>
    <w:rsid w:val="66FF34EC"/>
    <w:rsid w:val="66FFA9C7"/>
    <w:rsid w:val="67006B31"/>
    <w:rsid w:val="67006DB3"/>
    <w:rsid w:val="67018AF7"/>
    <w:rsid w:val="6702F42C"/>
    <w:rsid w:val="670334B6"/>
    <w:rsid w:val="67036C7C"/>
    <w:rsid w:val="67051395"/>
    <w:rsid w:val="670626D8"/>
    <w:rsid w:val="6706438D"/>
    <w:rsid w:val="67078553"/>
    <w:rsid w:val="6707EFCD"/>
    <w:rsid w:val="67081AC0"/>
    <w:rsid w:val="67098DE5"/>
    <w:rsid w:val="670A513C"/>
    <w:rsid w:val="670B2144"/>
    <w:rsid w:val="670C0D3F"/>
    <w:rsid w:val="670DB97E"/>
    <w:rsid w:val="670DBB26"/>
    <w:rsid w:val="670DF69E"/>
    <w:rsid w:val="670E2B6E"/>
    <w:rsid w:val="670E4D70"/>
    <w:rsid w:val="670E858E"/>
    <w:rsid w:val="670EEC7E"/>
    <w:rsid w:val="670F3D7C"/>
    <w:rsid w:val="670F79C9"/>
    <w:rsid w:val="670FAD74"/>
    <w:rsid w:val="670FD0F7"/>
    <w:rsid w:val="670FE834"/>
    <w:rsid w:val="6710D49C"/>
    <w:rsid w:val="6712102B"/>
    <w:rsid w:val="67122BE3"/>
    <w:rsid w:val="6712D45F"/>
    <w:rsid w:val="6713B90F"/>
    <w:rsid w:val="67148DDD"/>
    <w:rsid w:val="6714FDF9"/>
    <w:rsid w:val="6716B8A8"/>
    <w:rsid w:val="6717043D"/>
    <w:rsid w:val="67170656"/>
    <w:rsid w:val="6717C44F"/>
    <w:rsid w:val="6717E30E"/>
    <w:rsid w:val="671832F4"/>
    <w:rsid w:val="6719565D"/>
    <w:rsid w:val="6719B65F"/>
    <w:rsid w:val="6719BC8A"/>
    <w:rsid w:val="671ADA0C"/>
    <w:rsid w:val="671B9CDF"/>
    <w:rsid w:val="671C5776"/>
    <w:rsid w:val="671C8C5A"/>
    <w:rsid w:val="671DB61B"/>
    <w:rsid w:val="671DD87D"/>
    <w:rsid w:val="671DF4A3"/>
    <w:rsid w:val="671E0560"/>
    <w:rsid w:val="671E901B"/>
    <w:rsid w:val="67207F3D"/>
    <w:rsid w:val="6720E6C9"/>
    <w:rsid w:val="6721C524"/>
    <w:rsid w:val="6722E795"/>
    <w:rsid w:val="67234B91"/>
    <w:rsid w:val="67236492"/>
    <w:rsid w:val="67236D91"/>
    <w:rsid w:val="6723A01F"/>
    <w:rsid w:val="672405A8"/>
    <w:rsid w:val="67241DB9"/>
    <w:rsid w:val="67247643"/>
    <w:rsid w:val="6724F270"/>
    <w:rsid w:val="67259888"/>
    <w:rsid w:val="672650F8"/>
    <w:rsid w:val="67267AD7"/>
    <w:rsid w:val="67268552"/>
    <w:rsid w:val="6726A1A5"/>
    <w:rsid w:val="6727030C"/>
    <w:rsid w:val="6727FCF1"/>
    <w:rsid w:val="67280580"/>
    <w:rsid w:val="6728E1BA"/>
    <w:rsid w:val="67292D5C"/>
    <w:rsid w:val="67295AA4"/>
    <w:rsid w:val="67297C93"/>
    <w:rsid w:val="6729EED5"/>
    <w:rsid w:val="672A0407"/>
    <w:rsid w:val="672AA13E"/>
    <w:rsid w:val="672AE8ED"/>
    <w:rsid w:val="672BF5DB"/>
    <w:rsid w:val="672C6995"/>
    <w:rsid w:val="672CCC08"/>
    <w:rsid w:val="672CD1C8"/>
    <w:rsid w:val="672D9E68"/>
    <w:rsid w:val="672E0192"/>
    <w:rsid w:val="672F0522"/>
    <w:rsid w:val="672F7C30"/>
    <w:rsid w:val="672F7F29"/>
    <w:rsid w:val="672FA417"/>
    <w:rsid w:val="6730925E"/>
    <w:rsid w:val="6730DB92"/>
    <w:rsid w:val="6731B301"/>
    <w:rsid w:val="67348149"/>
    <w:rsid w:val="673500D0"/>
    <w:rsid w:val="67355D68"/>
    <w:rsid w:val="6735F26A"/>
    <w:rsid w:val="6735FF2A"/>
    <w:rsid w:val="6736396F"/>
    <w:rsid w:val="67366872"/>
    <w:rsid w:val="6737A92B"/>
    <w:rsid w:val="6737C057"/>
    <w:rsid w:val="6737C921"/>
    <w:rsid w:val="673805AE"/>
    <w:rsid w:val="673935CC"/>
    <w:rsid w:val="673936EE"/>
    <w:rsid w:val="6739BF77"/>
    <w:rsid w:val="6739E837"/>
    <w:rsid w:val="673AA897"/>
    <w:rsid w:val="673B392E"/>
    <w:rsid w:val="673B4D64"/>
    <w:rsid w:val="673BA778"/>
    <w:rsid w:val="673BB111"/>
    <w:rsid w:val="673BDA44"/>
    <w:rsid w:val="673C5CF8"/>
    <w:rsid w:val="673E050F"/>
    <w:rsid w:val="673E790E"/>
    <w:rsid w:val="673EDA22"/>
    <w:rsid w:val="673F2F81"/>
    <w:rsid w:val="673F7617"/>
    <w:rsid w:val="673F8C80"/>
    <w:rsid w:val="673F8FD8"/>
    <w:rsid w:val="67401CE5"/>
    <w:rsid w:val="674167CA"/>
    <w:rsid w:val="674187E0"/>
    <w:rsid w:val="67418E19"/>
    <w:rsid w:val="674199D2"/>
    <w:rsid w:val="6742CED0"/>
    <w:rsid w:val="6742CFA5"/>
    <w:rsid w:val="674388B2"/>
    <w:rsid w:val="67447B8A"/>
    <w:rsid w:val="67448097"/>
    <w:rsid w:val="67450B2C"/>
    <w:rsid w:val="67458223"/>
    <w:rsid w:val="6746B91B"/>
    <w:rsid w:val="67475DC8"/>
    <w:rsid w:val="674786A5"/>
    <w:rsid w:val="67479B7E"/>
    <w:rsid w:val="6747F3B8"/>
    <w:rsid w:val="67485A3D"/>
    <w:rsid w:val="6748A157"/>
    <w:rsid w:val="6748D221"/>
    <w:rsid w:val="6748F4FF"/>
    <w:rsid w:val="67490649"/>
    <w:rsid w:val="67493065"/>
    <w:rsid w:val="67498D6C"/>
    <w:rsid w:val="6749F8D4"/>
    <w:rsid w:val="674B61D5"/>
    <w:rsid w:val="674BC0BB"/>
    <w:rsid w:val="674BD038"/>
    <w:rsid w:val="674BD6C4"/>
    <w:rsid w:val="674C0838"/>
    <w:rsid w:val="674E6770"/>
    <w:rsid w:val="674E8E63"/>
    <w:rsid w:val="674F8AEF"/>
    <w:rsid w:val="6751904C"/>
    <w:rsid w:val="6752CD95"/>
    <w:rsid w:val="67532B0E"/>
    <w:rsid w:val="6754345B"/>
    <w:rsid w:val="67563AAE"/>
    <w:rsid w:val="675823BE"/>
    <w:rsid w:val="6758541F"/>
    <w:rsid w:val="67597197"/>
    <w:rsid w:val="675A318F"/>
    <w:rsid w:val="675A4806"/>
    <w:rsid w:val="675B7583"/>
    <w:rsid w:val="675C183F"/>
    <w:rsid w:val="675C653C"/>
    <w:rsid w:val="675D3810"/>
    <w:rsid w:val="675D81E2"/>
    <w:rsid w:val="675D83AB"/>
    <w:rsid w:val="675DA93D"/>
    <w:rsid w:val="675DACD0"/>
    <w:rsid w:val="675F000C"/>
    <w:rsid w:val="675F473E"/>
    <w:rsid w:val="6760A957"/>
    <w:rsid w:val="6760E962"/>
    <w:rsid w:val="6761AC66"/>
    <w:rsid w:val="6762D073"/>
    <w:rsid w:val="67633281"/>
    <w:rsid w:val="676333D8"/>
    <w:rsid w:val="67634C33"/>
    <w:rsid w:val="6763D0A9"/>
    <w:rsid w:val="6764051D"/>
    <w:rsid w:val="67642700"/>
    <w:rsid w:val="6764D210"/>
    <w:rsid w:val="67655516"/>
    <w:rsid w:val="6765E0B6"/>
    <w:rsid w:val="676769F4"/>
    <w:rsid w:val="67676F5E"/>
    <w:rsid w:val="67677277"/>
    <w:rsid w:val="6767B385"/>
    <w:rsid w:val="676807B3"/>
    <w:rsid w:val="6768689B"/>
    <w:rsid w:val="6768A6B7"/>
    <w:rsid w:val="6769BE2D"/>
    <w:rsid w:val="676B2045"/>
    <w:rsid w:val="676B2288"/>
    <w:rsid w:val="676B6AEE"/>
    <w:rsid w:val="676F3AD9"/>
    <w:rsid w:val="67703BCD"/>
    <w:rsid w:val="67709D1D"/>
    <w:rsid w:val="6770A831"/>
    <w:rsid w:val="6770CC64"/>
    <w:rsid w:val="6770E7E5"/>
    <w:rsid w:val="6771410F"/>
    <w:rsid w:val="6772C0B2"/>
    <w:rsid w:val="6773EED0"/>
    <w:rsid w:val="67743A87"/>
    <w:rsid w:val="67745FB4"/>
    <w:rsid w:val="67752FAE"/>
    <w:rsid w:val="677536F6"/>
    <w:rsid w:val="6775CCEF"/>
    <w:rsid w:val="677605EB"/>
    <w:rsid w:val="67763FCD"/>
    <w:rsid w:val="677783E1"/>
    <w:rsid w:val="67783365"/>
    <w:rsid w:val="67785FC3"/>
    <w:rsid w:val="6779121F"/>
    <w:rsid w:val="677B2568"/>
    <w:rsid w:val="677B314D"/>
    <w:rsid w:val="677BA6E3"/>
    <w:rsid w:val="677BD45A"/>
    <w:rsid w:val="677BE974"/>
    <w:rsid w:val="677D90DF"/>
    <w:rsid w:val="677DC819"/>
    <w:rsid w:val="677DF51A"/>
    <w:rsid w:val="677E7EDE"/>
    <w:rsid w:val="677E945F"/>
    <w:rsid w:val="677F2D5E"/>
    <w:rsid w:val="677F66F7"/>
    <w:rsid w:val="677F6940"/>
    <w:rsid w:val="677F781B"/>
    <w:rsid w:val="677F982D"/>
    <w:rsid w:val="67808168"/>
    <w:rsid w:val="6780A28A"/>
    <w:rsid w:val="6780C217"/>
    <w:rsid w:val="67812E3D"/>
    <w:rsid w:val="67821498"/>
    <w:rsid w:val="67823CD7"/>
    <w:rsid w:val="67832097"/>
    <w:rsid w:val="67833C15"/>
    <w:rsid w:val="678342C8"/>
    <w:rsid w:val="6784A566"/>
    <w:rsid w:val="6784CC4D"/>
    <w:rsid w:val="6786AA00"/>
    <w:rsid w:val="6786E3CC"/>
    <w:rsid w:val="6787C561"/>
    <w:rsid w:val="6787EE0D"/>
    <w:rsid w:val="6787F7F0"/>
    <w:rsid w:val="6787FDCD"/>
    <w:rsid w:val="6788404F"/>
    <w:rsid w:val="678A1CF3"/>
    <w:rsid w:val="678BA252"/>
    <w:rsid w:val="678C311E"/>
    <w:rsid w:val="678C48CC"/>
    <w:rsid w:val="678C9781"/>
    <w:rsid w:val="678D002D"/>
    <w:rsid w:val="678E2D38"/>
    <w:rsid w:val="678E3831"/>
    <w:rsid w:val="678E6196"/>
    <w:rsid w:val="678F29DD"/>
    <w:rsid w:val="67918EE1"/>
    <w:rsid w:val="6791D17C"/>
    <w:rsid w:val="6791E247"/>
    <w:rsid w:val="679312B1"/>
    <w:rsid w:val="67934913"/>
    <w:rsid w:val="67934A03"/>
    <w:rsid w:val="6793889C"/>
    <w:rsid w:val="679470A1"/>
    <w:rsid w:val="67950F80"/>
    <w:rsid w:val="67959DFE"/>
    <w:rsid w:val="67960D59"/>
    <w:rsid w:val="67974C66"/>
    <w:rsid w:val="6797DD9D"/>
    <w:rsid w:val="67985281"/>
    <w:rsid w:val="67986711"/>
    <w:rsid w:val="67990448"/>
    <w:rsid w:val="67991621"/>
    <w:rsid w:val="67997AF1"/>
    <w:rsid w:val="679A02EA"/>
    <w:rsid w:val="679A1E24"/>
    <w:rsid w:val="679A91F0"/>
    <w:rsid w:val="679B54AE"/>
    <w:rsid w:val="679B5B56"/>
    <w:rsid w:val="679C2691"/>
    <w:rsid w:val="679C3C14"/>
    <w:rsid w:val="679CFE4E"/>
    <w:rsid w:val="679D23E6"/>
    <w:rsid w:val="679D5C5F"/>
    <w:rsid w:val="679DA0E9"/>
    <w:rsid w:val="679DEDA4"/>
    <w:rsid w:val="679EA32B"/>
    <w:rsid w:val="679EDC0B"/>
    <w:rsid w:val="679F5655"/>
    <w:rsid w:val="679FA4B1"/>
    <w:rsid w:val="679FCE6A"/>
    <w:rsid w:val="679FEF1F"/>
    <w:rsid w:val="67A0D970"/>
    <w:rsid w:val="67A142AF"/>
    <w:rsid w:val="67A1CA58"/>
    <w:rsid w:val="67A24A0D"/>
    <w:rsid w:val="67A2656E"/>
    <w:rsid w:val="67A3299C"/>
    <w:rsid w:val="67A349E2"/>
    <w:rsid w:val="67A48FC3"/>
    <w:rsid w:val="67A490E6"/>
    <w:rsid w:val="67A680F4"/>
    <w:rsid w:val="67A74B54"/>
    <w:rsid w:val="67A780CC"/>
    <w:rsid w:val="67A7BF2B"/>
    <w:rsid w:val="67A818B1"/>
    <w:rsid w:val="67A834F8"/>
    <w:rsid w:val="67A9D1BF"/>
    <w:rsid w:val="67AA3955"/>
    <w:rsid w:val="67AB27FA"/>
    <w:rsid w:val="67AC37C8"/>
    <w:rsid w:val="67AC497D"/>
    <w:rsid w:val="67AC519D"/>
    <w:rsid w:val="67ACB898"/>
    <w:rsid w:val="67ACE010"/>
    <w:rsid w:val="67ACF57E"/>
    <w:rsid w:val="67AD2E93"/>
    <w:rsid w:val="67AD58F6"/>
    <w:rsid w:val="67AD6A7A"/>
    <w:rsid w:val="67AE9293"/>
    <w:rsid w:val="67AEB1F6"/>
    <w:rsid w:val="67B01512"/>
    <w:rsid w:val="67B04F97"/>
    <w:rsid w:val="67B08EF0"/>
    <w:rsid w:val="67B10B3D"/>
    <w:rsid w:val="67B29E64"/>
    <w:rsid w:val="67B32D30"/>
    <w:rsid w:val="67B345BB"/>
    <w:rsid w:val="67B3657F"/>
    <w:rsid w:val="67B3BDDC"/>
    <w:rsid w:val="67B4E54E"/>
    <w:rsid w:val="67B529F8"/>
    <w:rsid w:val="67B56B45"/>
    <w:rsid w:val="67B5B148"/>
    <w:rsid w:val="67B79AF5"/>
    <w:rsid w:val="67B8428C"/>
    <w:rsid w:val="67B86D62"/>
    <w:rsid w:val="67B89527"/>
    <w:rsid w:val="67BA3D4F"/>
    <w:rsid w:val="67BA68E2"/>
    <w:rsid w:val="67BAF54C"/>
    <w:rsid w:val="67BB870A"/>
    <w:rsid w:val="67BBEA08"/>
    <w:rsid w:val="67BFB3AB"/>
    <w:rsid w:val="67C004CB"/>
    <w:rsid w:val="67C06B3F"/>
    <w:rsid w:val="67C0DF9C"/>
    <w:rsid w:val="67C39158"/>
    <w:rsid w:val="67C3F01C"/>
    <w:rsid w:val="67C43DC3"/>
    <w:rsid w:val="67C52DB3"/>
    <w:rsid w:val="67C536F6"/>
    <w:rsid w:val="67C5D347"/>
    <w:rsid w:val="67C674B3"/>
    <w:rsid w:val="67C69A4A"/>
    <w:rsid w:val="67C70E2C"/>
    <w:rsid w:val="67C71106"/>
    <w:rsid w:val="67C7359F"/>
    <w:rsid w:val="67C7E45E"/>
    <w:rsid w:val="67C83EAE"/>
    <w:rsid w:val="67C9126F"/>
    <w:rsid w:val="67C955B9"/>
    <w:rsid w:val="67C9CDC3"/>
    <w:rsid w:val="67CA6C25"/>
    <w:rsid w:val="67CA977F"/>
    <w:rsid w:val="67CBCFCD"/>
    <w:rsid w:val="67CBDB3B"/>
    <w:rsid w:val="67CC66A6"/>
    <w:rsid w:val="67CD43A4"/>
    <w:rsid w:val="67CDCA20"/>
    <w:rsid w:val="67CEC2CC"/>
    <w:rsid w:val="67CF1CA8"/>
    <w:rsid w:val="67CF9709"/>
    <w:rsid w:val="67D014DE"/>
    <w:rsid w:val="67D03605"/>
    <w:rsid w:val="67D0A112"/>
    <w:rsid w:val="67D1534D"/>
    <w:rsid w:val="67D1B95E"/>
    <w:rsid w:val="67D225B2"/>
    <w:rsid w:val="67D2391E"/>
    <w:rsid w:val="67D265A4"/>
    <w:rsid w:val="67D28258"/>
    <w:rsid w:val="67D4B74A"/>
    <w:rsid w:val="67D6D22A"/>
    <w:rsid w:val="67D720CF"/>
    <w:rsid w:val="67D794BC"/>
    <w:rsid w:val="67D7A507"/>
    <w:rsid w:val="67D836E4"/>
    <w:rsid w:val="67D86746"/>
    <w:rsid w:val="67D8FF08"/>
    <w:rsid w:val="67D95735"/>
    <w:rsid w:val="67DB9C58"/>
    <w:rsid w:val="67DBC991"/>
    <w:rsid w:val="67DC4827"/>
    <w:rsid w:val="67DC9F29"/>
    <w:rsid w:val="67DCCD33"/>
    <w:rsid w:val="67DDFD32"/>
    <w:rsid w:val="67DE0B03"/>
    <w:rsid w:val="67DEA53C"/>
    <w:rsid w:val="67DF102E"/>
    <w:rsid w:val="67E004E7"/>
    <w:rsid w:val="67E0E505"/>
    <w:rsid w:val="67E2338D"/>
    <w:rsid w:val="67E2600E"/>
    <w:rsid w:val="67E3D15D"/>
    <w:rsid w:val="67E4F848"/>
    <w:rsid w:val="67E50B9D"/>
    <w:rsid w:val="67E516AB"/>
    <w:rsid w:val="67E52E96"/>
    <w:rsid w:val="67E5F6DB"/>
    <w:rsid w:val="67E60924"/>
    <w:rsid w:val="67E63DF1"/>
    <w:rsid w:val="67E711FB"/>
    <w:rsid w:val="67E79C4F"/>
    <w:rsid w:val="67E7EE0B"/>
    <w:rsid w:val="67E82032"/>
    <w:rsid w:val="67E87EBA"/>
    <w:rsid w:val="67EA6B3C"/>
    <w:rsid w:val="67EADB0B"/>
    <w:rsid w:val="67EAE890"/>
    <w:rsid w:val="67EAFD93"/>
    <w:rsid w:val="67EB729B"/>
    <w:rsid w:val="67EB8A3D"/>
    <w:rsid w:val="67EC6EE2"/>
    <w:rsid w:val="67ECA730"/>
    <w:rsid w:val="67EEE2DF"/>
    <w:rsid w:val="67EFEAC2"/>
    <w:rsid w:val="67F16E86"/>
    <w:rsid w:val="67F1A139"/>
    <w:rsid w:val="67F2424C"/>
    <w:rsid w:val="67F283C0"/>
    <w:rsid w:val="67F284A3"/>
    <w:rsid w:val="67F2F2CD"/>
    <w:rsid w:val="67F34C71"/>
    <w:rsid w:val="67F39F2A"/>
    <w:rsid w:val="67F3BCA2"/>
    <w:rsid w:val="67F4A451"/>
    <w:rsid w:val="67F4B857"/>
    <w:rsid w:val="67F5398F"/>
    <w:rsid w:val="67F54AD7"/>
    <w:rsid w:val="67F638DF"/>
    <w:rsid w:val="67F71E3F"/>
    <w:rsid w:val="67F82229"/>
    <w:rsid w:val="67F850C9"/>
    <w:rsid w:val="67F8BD5C"/>
    <w:rsid w:val="67FA2A3B"/>
    <w:rsid w:val="67FACDA1"/>
    <w:rsid w:val="67FD0453"/>
    <w:rsid w:val="67FD3191"/>
    <w:rsid w:val="67FE1455"/>
    <w:rsid w:val="67FE49E1"/>
    <w:rsid w:val="67FF59D2"/>
    <w:rsid w:val="67FFABF8"/>
    <w:rsid w:val="68008ED9"/>
    <w:rsid w:val="6801B250"/>
    <w:rsid w:val="68025607"/>
    <w:rsid w:val="680276BC"/>
    <w:rsid w:val="68028295"/>
    <w:rsid w:val="680492E1"/>
    <w:rsid w:val="6804E4A8"/>
    <w:rsid w:val="68056059"/>
    <w:rsid w:val="6805764A"/>
    <w:rsid w:val="68068E86"/>
    <w:rsid w:val="68068F92"/>
    <w:rsid w:val="6807FB6E"/>
    <w:rsid w:val="6808432C"/>
    <w:rsid w:val="68090376"/>
    <w:rsid w:val="68092438"/>
    <w:rsid w:val="680A5383"/>
    <w:rsid w:val="680A5918"/>
    <w:rsid w:val="680A9ACF"/>
    <w:rsid w:val="680AA954"/>
    <w:rsid w:val="680AAD7F"/>
    <w:rsid w:val="680ABD23"/>
    <w:rsid w:val="680BF24F"/>
    <w:rsid w:val="680C4E71"/>
    <w:rsid w:val="680C53CF"/>
    <w:rsid w:val="680C8180"/>
    <w:rsid w:val="680D1FD6"/>
    <w:rsid w:val="680D96BE"/>
    <w:rsid w:val="680E2811"/>
    <w:rsid w:val="680E76E0"/>
    <w:rsid w:val="680F1856"/>
    <w:rsid w:val="680FB82B"/>
    <w:rsid w:val="6810A930"/>
    <w:rsid w:val="6812129F"/>
    <w:rsid w:val="6812FCB3"/>
    <w:rsid w:val="68140118"/>
    <w:rsid w:val="68143E97"/>
    <w:rsid w:val="681553F2"/>
    <w:rsid w:val="68157C89"/>
    <w:rsid w:val="6816934B"/>
    <w:rsid w:val="6818847E"/>
    <w:rsid w:val="68193CC1"/>
    <w:rsid w:val="68195F7F"/>
    <w:rsid w:val="681984B3"/>
    <w:rsid w:val="681A114F"/>
    <w:rsid w:val="681ACC2E"/>
    <w:rsid w:val="681B6430"/>
    <w:rsid w:val="681B6A6D"/>
    <w:rsid w:val="681B8889"/>
    <w:rsid w:val="681BE06C"/>
    <w:rsid w:val="681D2AB1"/>
    <w:rsid w:val="681D7CF8"/>
    <w:rsid w:val="681DCE72"/>
    <w:rsid w:val="681FB1DD"/>
    <w:rsid w:val="6820BE4F"/>
    <w:rsid w:val="68218F4A"/>
    <w:rsid w:val="682206D5"/>
    <w:rsid w:val="682233EB"/>
    <w:rsid w:val="6822A141"/>
    <w:rsid w:val="6822ED2C"/>
    <w:rsid w:val="68248DDD"/>
    <w:rsid w:val="6826006E"/>
    <w:rsid w:val="6826B0DB"/>
    <w:rsid w:val="68271C9F"/>
    <w:rsid w:val="68277B2D"/>
    <w:rsid w:val="68289A59"/>
    <w:rsid w:val="68297263"/>
    <w:rsid w:val="68297345"/>
    <w:rsid w:val="682AC7CC"/>
    <w:rsid w:val="682BA18A"/>
    <w:rsid w:val="682BB11C"/>
    <w:rsid w:val="682C7B47"/>
    <w:rsid w:val="682D0F22"/>
    <w:rsid w:val="682D39DC"/>
    <w:rsid w:val="682D5CC7"/>
    <w:rsid w:val="682DA50F"/>
    <w:rsid w:val="682E7F8A"/>
    <w:rsid w:val="682EAB9D"/>
    <w:rsid w:val="682EE62E"/>
    <w:rsid w:val="682F98D4"/>
    <w:rsid w:val="682F9CF0"/>
    <w:rsid w:val="68304525"/>
    <w:rsid w:val="68308658"/>
    <w:rsid w:val="6830D9A4"/>
    <w:rsid w:val="68316D48"/>
    <w:rsid w:val="68324C14"/>
    <w:rsid w:val="6832CDBE"/>
    <w:rsid w:val="6833FFF1"/>
    <w:rsid w:val="6834A5DF"/>
    <w:rsid w:val="6834B0E6"/>
    <w:rsid w:val="6835DA02"/>
    <w:rsid w:val="6835FC0C"/>
    <w:rsid w:val="683681C0"/>
    <w:rsid w:val="683687AF"/>
    <w:rsid w:val="68372116"/>
    <w:rsid w:val="683735C0"/>
    <w:rsid w:val="6837461A"/>
    <w:rsid w:val="683770C6"/>
    <w:rsid w:val="6837AA4A"/>
    <w:rsid w:val="6837C2D5"/>
    <w:rsid w:val="68391AF7"/>
    <w:rsid w:val="6839EF52"/>
    <w:rsid w:val="683B1A6C"/>
    <w:rsid w:val="683B35A9"/>
    <w:rsid w:val="683B5559"/>
    <w:rsid w:val="683CBA25"/>
    <w:rsid w:val="683CBDD3"/>
    <w:rsid w:val="683D14DC"/>
    <w:rsid w:val="683D98D1"/>
    <w:rsid w:val="683D99A5"/>
    <w:rsid w:val="683DEE7D"/>
    <w:rsid w:val="683E2695"/>
    <w:rsid w:val="683E2F63"/>
    <w:rsid w:val="683E32DA"/>
    <w:rsid w:val="684055FB"/>
    <w:rsid w:val="6841BC98"/>
    <w:rsid w:val="6841D0E0"/>
    <w:rsid w:val="684283B9"/>
    <w:rsid w:val="6842E923"/>
    <w:rsid w:val="68430A05"/>
    <w:rsid w:val="68431BF4"/>
    <w:rsid w:val="68449AD3"/>
    <w:rsid w:val="6845325B"/>
    <w:rsid w:val="6846156A"/>
    <w:rsid w:val="68465930"/>
    <w:rsid w:val="6846AF46"/>
    <w:rsid w:val="6846CEC1"/>
    <w:rsid w:val="6847C486"/>
    <w:rsid w:val="6848A7A5"/>
    <w:rsid w:val="6848CB3E"/>
    <w:rsid w:val="684A4C13"/>
    <w:rsid w:val="684AE0DD"/>
    <w:rsid w:val="684AF5B3"/>
    <w:rsid w:val="684B1F7F"/>
    <w:rsid w:val="684CB994"/>
    <w:rsid w:val="684D5205"/>
    <w:rsid w:val="684DCDE0"/>
    <w:rsid w:val="684E2E6B"/>
    <w:rsid w:val="68500658"/>
    <w:rsid w:val="6850C56E"/>
    <w:rsid w:val="6850D2EC"/>
    <w:rsid w:val="68519A88"/>
    <w:rsid w:val="6852A130"/>
    <w:rsid w:val="68533448"/>
    <w:rsid w:val="685349F1"/>
    <w:rsid w:val="6853E247"/>
    <w:rsid w:val="6853E5A6"/>
    <w:rsid w:val="6854383B"/>
    <w:rsid w:val="68545D93"/>
    <w:rsid w:val="6854883C"/>
    <w:rsid w:val="6855A17E"/>
    <w:rsid w:val="6855A9C2"/>
    <w:rsid w:val="6855B020"/>
    <w:rsid w:val="68560654"/>
    <w:rsid w:val="68560C4D"/>
    <w:rsid w:val="68564BCD"/>
    <w:rsid w:val="6856F996"/>
    <w:rsid w:val="685704DC"/>
    <w:rsid w:val="6857BBF7"/>
    <w:rsid w:val="6858E99C"/>
    <w:rsid w:val="68593FFB"/>
    <w:rsid w:val="685974C8"/>
    <w:rsid w:val="68597DC2"/>
    <w:rsid w:val="685A61D1"/>
    <w:rsid w:val="685B02EA"/>
    <w:rsid w:val="685B4F38"/>
    <w:rsid w:val="685B5707"/>
    <w:rsid w:val="685C203E"/>
    <w:rsid w:val="685C9455"/>
    <w:rsid w:val="685DA314"/>
    <w:rsid w:val="685DB4B7"/>
    <w:rsid w:val="685EAF3E"/>
    <w:rsid w:val="685ED168"/>
    <w:rsid w:val="68609AA1"/>
    <w:rsid w:val="6860B48A"/>
    <w:rsid w:val="6861B9AE"/>
    <w:rsid w:val="68625199"/>
    <w:rsid w:val="6863627B"/>
    <w:rsid w:val="686381D1"/>
    <w:rsid w:val="68655A56"/>
    <w:rsid w:val="68657D0D"/>
    <w:rsid w:val="6867070C"/>
    <w:rsid w:val="6868BADE"/>
    <w:rsid w:val="6868E434"/>
    <w:rsid w:val="6869C0A2"/>
    <w:rsid w:val="686A5229"/>
    <w:rsid w:val="686B2D73"/>
    <w:rsid w:val="686BD434"/>
    <w:rsid w:val="686C1940"/>
    <w:rsid w:val="686D8293"/>
    <w:rsid w:val="686E708C"/>
    <w:rsid w:val="686F8154"/>
    <w:rsid w:val="68710B99"/>
    <w:rsid w:val="68717F45"/>
    <w:rsid w:val="6871DA20"/>
    <w:rsid w:val="68729085"/>
    <w:rsid w:val="6872C526"/>
    <w:rsid w:val="68749549"/>
    <w:rsid w:val="6874C228"/>
    <w:rsid w:val="68750C30"/>
    <w:rsid w:val="68777D0C"/>
    <w:rsid w:val="68784A33"/>
    <w:rsid w:val="68787417"/>
    <w:rsid w:val="68788152"/>
    <w:rsid w:val="6878B850"/>
    <w:rsid w:val="687A0D32"/>
    <w:rsid w:val="687BCC17"/>
    <w:rsid w:val="687C7DFD"/>
    <w:rsid w:val="687CE1E6"/>
    <w:rsid w:val="687DB640"/>
    <w:rsid w:val="687E23AF"/>
    <w:rsid w:val="687E41AB"/>
    <w:rsid w:val="687EB734"/>
    <w:rsid w:val="68800D7C"/>
    <w:rsid w:val="68810366"/>
    <w:rsid w:val="688155F7"/>
    <w:rsid w:val="6881ABB4"/>
    <w:rsid w:val="688210F6"/>
    <w:rsid w:val="68822DBB"/>
    <w:rsid w:val="6882C522"/>
    <w:rsid w:val="6882F2FF"/>
    <w:rsid w:val="6883CD81"/>
    <w:rsid w:val="6883F236"/>
    <w:rsid w:val="688484C2"/>
    <w:rsid w:val="68849EA4"/>
    <w:rsid w:val="6884CEA9"/>
    <w:rsid w:val="68855052"/>
    <w:rsid w:val="68857AB7"/>
    <w:rsid w:val="6885CF41"/>
    <w:rsid w:val="6886422A"/>
    <w:rsid w:val="6886B254"/>
    <w:rsid w:val="688762D8"/>
    <w:rsid w:val="6887E86E"/>
    <w:rsid w:val="688932A8"/>
    <w:rsid w:val="688A66F5"/>
    <w:rsid w:val="688B12DA"/>
    <w:rsid w:val="688C344E"/>
    <w:rsid w:val="688C37B2"/>
    <w:rsid w:val="688C9CA8"/>
    <w:rsid w:val="688CBDBF"/>
    <w:rsid w:val="688D3C8A"/>
    <w:rsid w:val="688DED40"/>
    <w:rsid w:val="688E0848"/>
    <w:rsid w:val="688E3640"/>
    <w:rsid w:val="688F63E1"/>
    <w:rsid w:val="688F92BE"/>
    <w:rsid w:val="688FB4E7"/>
    <w:rsid w:val="68902E18"/>
    <w:rsid w:val="6890EDE2"/>
    <w:rsid w:val="6891E6B9"/>
    <w:rsid w:val="68926119"/>
    <w:rsid w:val="6892A7DD"/>
    <w:rsid w:val="68935A72"/>
    <w:rsid w:val="689393CD"/>
    <w:rsid w:val="68944FD6"/>
    <w:rsid w:val="68957DC2"/>
    <w:rsid w:val="68977176"/>
    <w:rsid w:val="689877ED"/>
    <w:rsid w:val="6898BA9A"/>
    <w:rsid w:val="68992D0B"/>
    <w:rsid w:val="689969CD"/>
    <w:rsid w:val="689A1480"/>
    <w:rsid w:val="689B77CA"/>
    <w:rsid w:val="689BD3B5"/>
    <w:rsid w:val="689BF2FA"/>
    <w:rsid w:val="689C1A2B"/>
    <w:rsid w:val="689C8119"/>
    <w:rsid w:val="689E10C6"/>
    <w:rsid w:val="689F00A1"/>
    <w:rsid w:val="689FC545"/>
    <w:rsid w:val="689FCFE4"/>
    <w:rsid w:val="68A02226"/>
    <w:rsid w:val="68A0D246"/>
    <w:rsid w:val="68A0E828"/>
    <w:rsid w:val="68A13642"/>
    <w:rsid w:val="68A51B90"/>
    <w:rsid w:val="68A601CD"/>
    <w:rsid w:val="68A68583"/>
    <w:rsid w:val="68A7114D"/>
    <w:rsid w:val="68A820EF"/>
    <w:rsid w:val="68A849CB"/>
    <w:rsid w:val="68AA1FAA"/>
    <w:rsid w:val="68AA7300"/>
    <w:rsid w:val="68AABBBD"/>
    <w:rsid w:val="68AB340F"/>
    <w:rsid w:val="68AB65B8"/>
    <w:rsid w:val="68AC6386"/>
    <w:rsid w:val="68AE41E9"/>
    <w:rsid w:val="68AE5520"/>
    <w:rsid w:val="68AF4AF9"/>
    <w:rsid w:val="68AFDB3D"/>
    <w:rsid w:val="68AFE964"/>
    <w:rsid w:val="68B008C8"/>
    <w:rsid w:val="68B0189A"/>
    <w:rsid w:val="68B01B42"/>
    <w:rsid w:val="68B07A5F"/>
    <w:rsid w:val="68B0B82A"/>
    <w:rsid w:val="68B15398"/>
    <w:rsid w:val="68B1C493"/>
    <w:rsid w:val="68B3294C"/>
    <w:rsid w:val="68B336C6"/>
    <w:rsid w:val="68B34834"/>
    <w:rsid w:val="68B490CC"/>
    <w:rsid w:val="68B6026E"/>
    <w:rsid w:val="68B63EEE"/>
    <w:rsid w:val="68B672BB"/>
    <w:rsid w:val="68B6FAEF"/>
    <w:rsid w:val="68B7BD6E"/>
    <w:rsid w:val="68B8F976"/>
    <w:rsid w:val="68B902F1"/>
    <w:rsid w:val="68B9EE94"/>
    <w:rsid w:val="68BA5BAB"/>
    <w:rsid w:val="68BA6077"/>
    <w:rsid w:val="68BA8AA2"/>
    <w:rsid w:val="68BAAEA2"/>
    <w:rsid w:val="68BB76C0"/>
    <w:rsid w:val="68BC5F79"/>
    <w:rsid w:val="68BD343F"/>
    <w:rsid w:val="68BDB177"/>
    <w:rsid w:val="68BDD2CD"/>
    <w:rsid w:val="68BE4AAE"/>
    <w:rsid w:val="68BE5673"/>
    <w:rsid w:val="68BE9310"/>
    <w:rsid w:val="68BE9BB4"/>
    <w:rsid w:val="68BF8C92"/>
    <w:rsid w:val="68BFB3DA"/>
    <w:rsid w:val="68BFF69E"/>
    <w:rsid w:val="68C09E8A"/>
    <w:rsid w:val="68C11B5F"/>
    <w:rsid w:val="68C19CF1"/>
    <w:rsid w:val="68C1A2B0"/>
    <w:rsid w:val="68C1A581"/>
    <w:rsid w:val="68C3C6E3"/>
    <w:rsid w:val="68C62B9E"/>
    <w:rsid w:val="68C74CA5"/>
    <w:rsid w:val="68C7A65B"/>
    <w:rsid w:val="68C96821"/>
    <w:rsid w:val="68CAE7C5"/>
    <w:rsid w:val="68CB47B4"/>
    <w:rsid w:val="68CBEC53"/>
    <w:rsid w:val="68CCA872"/>
    <w:rsid w:val="68CD7305"/>
    <w:rsid w:val="68CDA2F7"/>
    <w:rsid w:val="68CE7641"/>
    <w:rsid w:val="68CEB4F7"/>
    <w:rsid w:val="68CF0EB4"/>
    <w:rsid w:val="68CF2306"/>
    <w:rsid w:val="68CF2F65"/>
    <w:rsid w:val="68CF7DD0"/>
    <w:rsid w:val="68D016F1"/>
    <w:rsid w:val="68D0E478"/>
    <w:rsid w:val="68D12DF8"/>
    <w:rsid w:val="68D18F63"/>
    <w:rsid w:val="68D1B6DA"/>
    <w:rsid w:val="68D235A9"/>
    <w:rsid w:val="68D24D05"/>
    <w:rsid w:val="68D2B970"/>
    <w:rsid w:val="68D331F0"/>
    <w:rsid w:val="68D34457"/>
    <w:rsid w:val="68D34A15"/>
    <w:rsid w:val="68D3859E"/>
    <w:rsid w:val="68D4CE09"/>
    <w:rsid w:val="68D517DF"/>
    <w:rsid w:val="68D52E69"/>
    <w:rsid w:val="68D5361D"/>
    <w:rsid w:val="68D54960"/>
    <w:rsid w:val="68D54EE7"/>
    <w:rsid w:val="68D5DCF4"/>
    <w:rsid w:val="68D690B7"/>
    <w:rsid w:val="68D6AE13"/>
    <w:rsid w:val="68D6C713"/>
    <w:rsid w:val="68D73443"/>
    <w:rsid w:val="68D84EA1"/>
    <w:rsid w:val="68D886C7"/>
    <w:rsid w:val="68D8A464"/>
    <w:rsid w:val="68D8F01F"/>
    <w:rsid w:val="68D97B27"/>
    <w:rsid w:val="68D9BBB9"/>
    <w:rsid w:val="68DA1718"/>
    <w:rsid w:val="68DC1B5F"/>
    <w:rsid w:val="68DC88DB"/>
    <w:rsid w:val="68DCDF02"/>
    <w:rsid w:val="68DD0797"/>
    <w:rsid w:val="68DDCF2C"/>
    <w:rsid w:val="68DF78D0"/>
    <w:rsid w:val="68DF7E6A"/>
    <w:rsid w:val="68E03529"/>
    <w:rsid w:val="68E0B346"/>
    <w:rsid w:val="68E3C2B9"/>
    <w:rsid w:val="68E4124C"/>
    <w:rsid w:val="68E4251C"/>
    <w:rsid w:val="68E48794"/>
    <w:rsid w:val="68E4ABBF"/>
    <w:rsid w:val="68E59C23"/>
    <w:rsid w:val="68E6D8FE"/>
    <w:rsid w:val="68E75502"/>
    <w:rsid w:val="68E93659"/>
    <w:rsid w:val="68E97B79"/>
    <w:rsid w:val="68EAA997"/>
    <w:rsid w:val="68EAFD29"/>
    <w:rsid w:val="68EB40F9"/>
    <w:rsid w:val="68EB6AC2"/>
    <w:rsid w:val="68EBFA74"/>
    <w:rsid w:val="68ECA105"/>
    <w:rsid w:val="68ED1158"/>
    <w:rsid w:val="68EDE26C"/>
    <w:rsid w:val="68EE4120"/>
    <w:rsid w:val="68EEFB18"/>
    <w:rsid w:val="68EF9E14"/>
    <w:rsid w:val="68F075E1"/>
    <w:rsid w:val="68F1B167"/>
    <w:rsid w:val="68F1B74E"/>
    <w:rsid w:val="68F1D748"/>
    <w:rsid w:val="68F21792"/>
    <w:rsid w:val="68F2D12D"/>
    <w:rsid w:val="68F3144C"/>
    <w:rsid w:val="68F31641"/>
    <w:rsid w:val="68F33F4E"/>
    <w:rsid w:val="68F345B7"/>
    <w:rsid w:val="68F35314"/>
    <w:rsid w:val="68F407CB"/>
    <w:rsid w:val="68F47DCE"/>
    <w:rsid w:val="68F4AD14"/>
    <w:rsid w:val="68F5A2E4"/>
    <w:rsid w:val="68F65A29"/>
    <w:rsid w:val="68F6DC09"/>
    <w:rsid w:val="68F73491"/>
    <w:rsid w:val="68F7CA78"/>
    <w:rsid w:val="68F8A86A"/>
    <w:rsid w:val="68F9EDC4"/>
    <w:rsid w:val="68F9FB60"/>
    <w:rsid w:val="68FB9847"/>
    <w:rsid w:val="68FBC2A3"/>
    <w:rsid w:val="68FC069F"/>
    <w:rsid w:val="68FDCFEC"/>
    <w:rsid w:val="68FE2EC7"/>
    <w:rsid w:val="68FFD5E4"/>
    <w:rsid w:val="69003E33"/>
    <w:rsid w:val="6900D495"/>
    <w:rsid w:val="69011E29"/>
    <w:rsid w:val="6901AEE2"/>
    <w:rsid w:val="69023680"/>
    <w:rsid w:val="690299EE"/>
    <w:rsid w:val="6902FC71"/>
    <w:rsid w:val="6903A782"/>
    <w:rsid w:val="6903A9D2"/>
    <w:rsid w:val="6903B61C"/>
    <w:rsid w:val="6903F725"/>
    <w:rsid w:val="6904619F"/>
    <w:rsid w:val="6904F620"/>
    <w:rsid w:val="69052FA2"/>
    <w:rsid w:val="69053ECB"/>
    <w:rsid w:val="6905D87D"/>
    <w:rsid w:val="690641AF"/>
    <w:rsid w:val="6906BE0E"/>
    <w:rsid w:val="690963C0"/>
    <w:rsid w:val="6909DD25"/>
    <w:rsid w:val="690B38B9"/>
    <w:rsid w:val="690B4BA0"/>
    <w:rsid w:val="690CBDA4"/>
    <w:rsid w:val="690DBF2C"/>
    <w:rsid w:val="690F1AB0"/>
    <w:rsid w:val="690FC1DB"/>
    <w:rsid w:val="691007EB"/>
    <w:rsid w:val="691007ED"/>
    <w:rsid w:val="6911CFFA"/>
    <w:rsid w:val="6913345F"/>
    <w:rsid w:val="691439D5"/>
    <w:rsid w:val="69146870"/>
    <w:rsid w:val="69148825"/>
    <w:rsid w:val="69151D41"/>
    <w:rsid w:val="69152376"/>
    <w:rsid w:val="6915AC9E"/>
    <w:rsid w:val="69166351"/>
    <w:rsid w:val="69170039"/>
    <w:rsid w:val="69172AA8"/>
    <w:rsid w:val="6917F466"/>
    <w:rsid w:val="69189A38"/>
    <w:rsid w:val="691ADAF4"/>
    <w:rsid w:val="691CE226"/>
    <w:rsid w:val="691D23CB"/>
    <w:rsid w:val="691D935A"/>
    <w:rsid w:val="691D9440"/>
    <w:rsid w:val="691DFAA1"/>
    <w:rsid w:val="691EF694"/>
    <w:rsid w:val="691FA654"/>
    <w:rsid w:val="6920C726"/>
    <w:rsid w:val="69223EB7"/>
    <w:rsid w:val="69225AF1"/>
    <w:rsid w:val="6922BEE8"/>
    <w:rsid w:val="69230566"/>
    <w:rsid w:val="69237099"/>
    <w:rsid w:val="6923A39B"/>
    <w:rsid w:val="6923ED90"/>
    <w:rsid w:val="6923F733"/>
    <w:rsid w:val="6924097D"/>
    <w:rsid w:val="69268188"/>
    <w:rsid w:val="6926D99B"/>
    <w:rsid w:val="69277A86"/>
    <w:rsid w:val="69279D07"/>
    <w:rsid w:val="6927C043"/>
    <w:rsid w:val="692862B3"/>
    <w:rsid w:val="692A4208"/>
    <w:rsid w:val="692BDF9E"/>
    <w:rsid w:val="692CB7A2"/>
    <w:rsid w:val="692CE65C"/>
    <w:rsid w:val="692D2CF5"/>
    <w:rsid w:val="692D3FC8"/>
    <w:rsid w:val="692D6D2E"/>
    <w:rsid w:val="692DCACD"/>
    <w:rsid w:val="692DFCBF"/>
    <w:rsid w:val="692E4A85"/>
    <w:rsid w:val="692E7AD1"/>
    <w:rsid w:val="692EF9A9"/>
    <w:rsid w:val="69301BF2"/>
    <w:rsid w:val="69304634"/>
    <w:rsid w:val="69313F41"/>
    <w:rsid w:val="6931D79B"/>
    <w:rsid w:val="6932A018"/>
    <w:rsid w:val="6935ABA0"/>
    <w:rsid w:val="69363D80"/>
    <w:rsid w:val="6936A099"/>
    <w:rsid w:val="6937BAE3"/>
    <w:rsid w:val="6938AE29"/>
    <w:rsid w:val="6938F1C1"/>
    <w:rsid w:val="6939143D"/>
    <w:rsid w:val="6939BC80"/>
    <w:rsid w:val="6939D18C"/>
    <w:rsid w:val="6939F857"/>
    <w:rsid w:val="693A7A76"/>
    <w:rsid w:val="693C78DD"/>
    <w:rsid w:val="693D6836"/>
    <w:rsid w:val="693DE1F8"/>
    <w:rsid w:val="693E6D0F"/>
    <w:rsid w:val="693E77B6"/>
    <w:rsid w:val="693F168E"/>
    <w:rsid w:val="693F20A1"/>
    <w:rsid w:val="69400331"/>
    <w:rsid w:val="694031EF"/>
    <w:rsid w:val="69403E03"/>
    <w:rsid w:val="69406127"/>
    <w:rsid w:val="6940DB14"/>
    <w:rsid w:val="6940FF58"/>
    <w:rsid w:val="694140C2"/>
    <w:rsid w:val="6941595F"/>
    <w:rsid w:val="69428D32"/>
    <w:rsid w:val="69432040"/>
    <w:rsid w:val="6943830E"/>
    <w:rsid w:val="694400AC"/>
    <w:rsid w:val="69444F82"/>
    <w:rsid w:val="6944564F"/>
    <w:rsid w:val="6944B12D"/>
    <w:rsid w:val="69454086"/>
    <w:rsid w:val="6945556E"/>
    <w:rsid w:val="6945D2B8"/>
    <w:rsid w:val="6945EF51"/>
    <w:rsid w:val="694628D8"/>
    <w:rsid w:val="69467631"/>
    <w:rsid w:val="69471DA0"/>
    <w:rsid w:val="6947586E"/>
    <w:rsid w:val="6948B583"/>
    <w:rsid w:val="69498DEA"/>
    <w:rsid w:val="694A2FC3"/>
    <w:rsid w:val="694A38F5"/>
    <w:rsid w:val="694AEC58"/>
    <w:rsid w:val="694BC715"/>
    <w:rsid w:val="694C21FD"/>
    <w:rsid w:val="694C5D8F"/>
    <w:rsid w:val="694CD7A0"/>
    <w:rsid w:val="694D10F0"/>
    <w:rsid w:val="694D4616"/>
    <w:rsid w:val="694DFFFC"/>
    <w:rsid w:val="694E8820"/>
    <w:rsid w:val="694EA30F"/>
    <w:rsid w:val="6950AC23"/>
    <w:rsid w:val="69513D16"/>
    <w:rsid w:val="69513D31"/>
    <w:rsid w:val="695152B3"/>
    <w:rsid w:val="6951961F"/>
    <w:rsid w:val="6952991C"/>
    <w:rsid w:val="69537BD0"/>
    <w:rsid w:val="695402C1"/>
    <w:rsid w:val="69553ACE"/>
    <w:rsid w:val="6956971A"/>
    <w:rsid w:val="695842AD"/>
    <w:rsid w:val="6958516F"/>
    <w:rsid w:val="6958FB47"/>
    <w:rsid w:val="6959CC59"/>
    <w:rsid w:val="695A88DC"/>
    <w:rsid w:val="695B3017"/>
    <w:rsid w:val="695C97BD"/>
    <w:rsid w:val="695D1C76"/>
    <w:rsid w:val="695D55D9"/>
    <w:rsid w:val="695D5F54"/>
    <w:rsid w:val="695D6250"/>
    <w:rsid w:val="695DA13D"/>
    <w:rsid w:val="695ED773"/>
    <w:rsid w:val="695F065D"/>
    <w:rsid w:val="6960850F"/>
    <w:rsid w:val="6962520E"/>
    <w:rsid w:val="6963085D"/>
    <w:rsid w:val="696312F5"/>
    <w:rsid w:val="696315BF"/>
    <w:rsid w:val="69636178"/>
    <w:rsid w:val="6963E5F0"/>
    <w:rsid w:val="69647016"/>
    <w:rsid w:val="69648B91"/>
    <w:rsid w:val="69658CD6"/>
    <w:rsid w:val="6965A504"/>
    <w:rsid w:val="696780DB"/>
    <w:rsid w:val="696821CD"/>
    <w:rsid w:val="6968D72E"/>
    <w:rsid w:val="696A2D51"/>
    <w:rsid w:val="696A3BCE"/>
    <w:rsid w:val="696AFB3A"/>
    <w:rsid w:val="696BD16D"/>
    <w:rsid w:val="696D9DD7"/>
    <w:rsid w:val="696E12E4"/>
    <w:rsid w:val="696F16E6"/>
    <w:rsid w:val="696F1DF5"/>
    <w:rsid w:val="696F2789"/>
    <w:rsid w:val="696F479F"/>
    <w:rsid w:val="696F92BA"/>
    <w:rsid w:val="69703467"/>
    <w:rsid w:val="6970ADA4"/>
    <w:rsid w:val="6970B4BC"/>
    <w:rsid w:val="6970BC73"/>
    <w:rsid w:val="6971257B"/>
    <w:rsid w:val="6971FF5C"/>
    <w:rsid w:val="69720BEC"/>
    <w:rsid w:val="69722225"/>
    <w:rsid w:val="697238EF"/>
    <w:rsid w:val="69739A9F"/>
    <w:rsid w:val="6973A9E0"/>
    <w:rsid w:val="6973E1C3"/>
    <w:rsid w:val="6975DD72"/>
    <w:rsid w:val="69767695"/>
    <w:rsid w:val="697682B6"/>
    <w:rsid w:val="6976AAF7"/>
    <w:rsid w:val="69771FC7"/>
    <w:rsid w:val="697776C2"/>
    <w:rsid w:val="69778686"/>
    <w:rsid w:val="69783B8B"/>
    <w:rsid w:val="6978D89C"/>
    <w:rsid w:val="6979C889"/>
    <w:rsid w:val="6979D139"/>
    <w:rsid w:val="697A57BD"/>
    <w:rsid w:val="697A7C4E"/>
    <w:rsid w:val="697AC5AF"/>
    <w:rsid w:val="697BCC2C"/>
    <w:rsid w:val="697BD694"/>
    <w:rsid w:val="697C9AFD"/>
    <w:rsid w:val="697CCE85"/>
    <w:rsid w:val="697DCC8F"/>
    <w:rsid w:val="697E2904"/>
    <w:rsid w:val="697E3A33"/>
    <w:rsid w:val="697EBAD3"/>
    <w:rsid w:val="697EF504"/>
    <w:rsid w:val="697F8B3A"/>
    <w:rsid w:val="697FA6B9"/>
    <w:rsid w:val="69801EA7"/>
    <w:rsid w:val="69802C5C"/>
    <w:rsid w:val="6981FF15"/>
    <w:rsid w:val="69831E58"/>
    <w:rsid w:val="698355A2"/>
    <w:rsid w:val="6984A039"/>
    <w:rsid w:val="6985E0D8"/>
    <w:rsid w:val="6985E73D"/>
    <w:rsid w:val="69860F5D"/>
    <w:rsid w:val="698776EA"/>
    <w:rsid w:val="69878615"/>
    <w:rsid w:val="6987BEAA"/>
    <w:rsid w:val="6987E9A2"/>
    <w:rsid w:val="6987F52B"/>
    <w:rsid w:val="69887BAD"/>
    <w:rsid w:val="6988C7E5"/>
    <w:rsid w:val="6988CDD8"/>
    <w:rsid w:val="698960FE"/>
    <w:rsid w:val="698B41A6"/>
    <w:rsid w:val="698C8B56"/>
    <w:rsid w:val="698E04EE"/>
    <w:rsid w:val="698E420A"/>
    <w:rsid w:val="6990A02B"/>
    <w:rsid w:val="6991069D"/>
    <w:rsid w:val="6992E49A"/>
    <w:rsid w:val="6993EB5E"/>
    <w:rsid w:val="6994FA66"/>
    <w:rsid w:val="699510BB"/>
    <w:rsid w:val="6995494C"/>
    <w:rsid w:val="6995AEFC"/>
    <w:rsid w:val="6997093D"/>
    <w:rsid w:val="699722CE"/>
    <w:rsid w:val="6997278B"/>
    <w:rsid w:val="6997CA41"/>
    <w:rsid w:val="6997DBB9"/>
    <w:rsid w:val="69991B09"/>
    <w:rsid w:val="69992BBD"/>
    <w:rsid w:val="69996142"/>
    <w:rsid w:val="699A8EFD"/>
    <w:rsid w:val="699AB4F2"/>
    <w:rsid w:val="699ADEFB"/>
    <w:rsid w:val="699B1AB2"/>
    <w:rsid w:val="699B9E3C"/>
    <w:rsid w:val="699D53A5"/>
    <w:rsid w:val="699EB5B4"/>
    <w:rsid w:val="699ED650"/>
    <w:rsid w:val="699F6B62"/>
    <w:rsid w:val="69A0AE37"/>
    <w:rsid w:val="69A1BBF6"/>
    <w:rsid w:val="69A1C8BC"/>
    <w:rsid w:val="69A223E1"/>
    <w:rsid w:val="69A2359E"/>
    <w:rsid w:val="69A24C43"/>
    <w:rsid w:val="69A295C3"/>
    <w:rsid w:val="69A32113"/>
    <w:rsid w:val="69A435EC"/>
    <w:rsid w:val="69A54EF2"/>
    <w:rsid w:val="69A58B11"/>
    <w:rsid w:val="69A655B7"/>
    <w:rsid w:val="69A68BCA"/>
    <w:rsid w:val="69A68D84"/>
    <w:rsid w:val="69A74BAE"/>
    <w:rsid w:val="69A76328"/>
    <w:rsid w:val="69A775CD"/>
    <w:rsid w:val="69A80905"/>
    <w:rsid w:val="69A80B2F"/>
    <w:rsid w:val="69A91C9E"/>
    <w:rsid w:val="69A98053"/>
    <w:rsid w:val="69A99866"/>
    <w:rsid w:val="69A9A4C4"/>
    <w:rsid w:val="69A9E5DB"/>
    <w:rsid w:val="69AA38FB"/>
    <w:rsid w:val="69AA77EE"/>
    <w:rsid w:val="69AAB3D3"/>
    <w:rsid w:val="69AAF051"/>
    <w:rsid w:val="69AB03F2"/>
    <w:rsid w:val="69ABCA0B"/>
    <w:rsid w:val="69AC6C2F"/>
    <w:rsid w:val="69AD3B31"/>
    <w:rsid w:val="69AE1AEC"/>
    <w:rsid w:val="69AEE751"/>
    <w:rsid w:val="69AF2B76"/>
    <w:rsid w:val="69AFF45D"/>
    <w:rsid w:val="69B03C41"/>
    <w:rsid w:val="69B0F3DE"/>
    <w:rsid w:val="69B1115A"/>
    <w:rsid w:val="69B1DF19"/>
    <w:rsid w:val="69B26FA6"/>
    <w:rsid w:val="69B39CE8"/>
    <w:rsid w:val="69B3B149"/>
    <w:rsid w:val="69B45487"/>
    <w:rsid w:val="69B4E589"/>
    <w:rsid w:val="69B56AB1"/>
    <w:rsid w:val="69B5D539"/>
    <w:rsid w:val="69B6085B"/>
    <w:rsid w:val="69B676B4"/>
    <w:rsid w:val="69B7CC62"/>
    <w:rsid w:val="69B903E7"/>
    <w:rsid w:val="69B91E70"/>
    <w:rsid w:val="69BA0FBD"/>
    <w:rsid w:val="69BAA623"/>
    <w:rsid w:val="69BB6FA9"/>
    <w:rsid w:val="69BBC0A7"/>
    <w:rsid w:val="69BC0B9F"/>
    <w:rsid w:val="69BC22D8"/>
    <w:rsid w:val="69BC430B"/>
    <w:rsid w:val="69BC4AB2"/>
    <w:rsid w:val="69BC4C5E"/>
    <w:rsid w:val="69BC5B28"/>
    <w:rsid w:val="69BDB947"/>
    <w:rsid w:val="69BE718F"/>
    <w:rsid w:val="69BEA211"/>
    <w:rsid w:val="69BF4487"/>
    <w:rsid w:val="69C1A27F"/>
    <w:rsid w:val="69C1DA31"/>
    <w:rsid w:val="69C1E373"/>
    <w:rsid w:val="69C2E4A1"/>
    <w:rsid w:val="69C2F41A"/>
    <w:rsid w:val="69C32B74"/>
    <w:rsid w:val="69C36E5E"/>
    <w:rsid w:val="69C42F71"/>
    <w:rsid w:val="69C432ED"/>
    <w:rsid w:val="69C459FC"/>
    <w:rsid w:val="69C45F6C"/>
    <w:rsid w:val="69C4D7BF"/>
    <w:rsid w:val="69C5064D"/>
    <w:rsid w:val="69C52D33"/>
    <w:rsid w:val="69C56CB3"/>
    <w:rsid w:val="69C5E9AA"/>
    <w:rsid w:val="69C65640"/>
    <w:rsid w:val="69C67045"/>
    <w:rsid w:val="69C6B803"/>
    <w:rsid w:val="69C7C73B"/>
    <w:rsid w:val="69C7D8D1"/>
    <w:rsid w:val="69C80069"/>
    <w:rsid w:val="69CB0328"/>
    <w:rsid w:val="69CB6500"/>
    <w:rsid w:val="69CB71E7"/>
    <w:rsid w:val="69CBCDE8"/>
    <w:rsid w:val="69CD42B1"/>
    <w:rsid w:val="69CDA8D3"/>
    <w:rsid w:val="69CDB306"/>
    <w:rsid w:val="69CDE73D"/>
    <w:rsid w:val="69CE180E"/>
    <w:rsid w:val="69CE2A2A"/>
    <w:rsid w:val="69CF61B9"/>
    <w:rsid w:val="69D0887F"/>
    <w:rsid w:val="69D08D83"/>
    <w:rsid w:val="69D0E726"/>
    <w:rsid w:val="69D17BA0"/>
    <w:rsid w:val="69D1813F"/>
    <w:rsid w:val="69D1BEA4"/>
    <w:rsid w:val="69D1D870"/>
    <w:rsid w:val="69D1DF81"/>
    <w:rsid w:val="69D2860F"/>
    <w:rsid w:val="69D350D9"/>
    <w:rsid w:val="69D375B9"/>
    <w:rsid w:val="69D3A586"/>
    <w:rsid w:val="69D456FB"/>
    <w:rsid w:val="69D499B1"/>
    <w:rsid w:val="69D59722"/>
    <w:rsid w:val="69D5DE08"/>
    <w:rsid w:val="69D66D2E"/>
    <w:rsid w:val="69D81473"/>
    <w:rsid w:val="69D8F88F"/>
    <w:rsid w:val="69D98ED5"/>
    <w:rsid w:val="69D9EBC7"/>
    <w:rsid w:val="69DA6A31"/>
    <w:rsid w:val="69DB29DE"/>
    <w:rsid w:val="69DBBCB1"/>
    <w:rsid w:val="69DE447A"/>
    <w:rsid w:val="69DE64C6"/>
    <w:rsid w:val="69DE6EBA"/>
    <w:rsid w:val="69DF4267"/>
    <w:rsid w:val="69DF4BE1"/>
    <w:rsid w:val="69E04F82"/>
    <w:rsid w:val="69E20A2D"/>
    <w:rsid w:val="69E3D1E9"/>
    <w:rsid w:val="69E43AED"/>
    <w:rsid w:val="69E4F022"/>
    <w:rsid w:val="69E55C9D"/>
    <w:rsid w:val="69E63356"/>
    <w:rsid w:val="69E65EA3"/>
    <w:rsid w:val="69E66627"/>
    <w:rsid w:val="69E683FF"/>
    <w:rsid w:val="69E7BF19"/>
    <w:rsid w:val="69E83488"/>
    <w:rsid w:val="69E8CF73"/>
    <w:rsid w:val="69E96EB9"/>
    <w:rsid w:val="69E9801C"/>
    <w:rsid w:val="69E9A6E9"/>
    <w:rsid w:val="69EA19FD"/>
    <w:rsid w:val="69EADFB0"/>
    <w:rsid w:val="69EB1D3F"/>
    <w:rsid w:val="69EB65C9"/>
    <w:rsid w:val="69EB8D37"/>
    <w:rsid w:val="69EB98AD"/>
    <w:rsid w:val="69EBA601"/>
    <w:rsid w:val="69EC63F7"/>
    <w:rsid w:val="69ED4A53"/>
    <w:rsid w:val="69ED4A80"/>
    <w:rsid w:val="69EE055D"/>
    <w:rsid w:val="69EE853B"/>
    <w:rsid w:val="69EEA31F"/>
    <w:rsid w:val="69EF6F40"/>
    <w:rsid w:val="69F00E7A"/>
    <w:rsid w:val="69F02927"/>
    <w:rsid w:val="69F218DC"/>
    <w:rsid w:val="69F2C42B"/>
    <w:rsid w:val="69F37ADA"/>
    <w:rsid w:val="69F3B0CF"/>
    <w:rsid w:val="69F3BA7E"/>
    <w:rsid w:val="69F54353"/>
    <w:rsid w:val="69F61272"/>
    <w:rsid w:val="69F6EA13"/>
    <w:rsid w:val="69F7D4BD"/>
    <w:rsid w:val="69F83D83"/>
    <w:rsid w:val="69F8BA7C"/>
    <w:rsid w:val="69F92CFB"/>
    <w:rsid w:val="69F9BA68"/>
    <w:rsid w:val="69FA24A6"/>
    <w:rsid w:val="69FA2BF9"/>
    <w:rsid w:val="69FA2FFF"/>
    <w:rsid w:val="69FA6D34"/>
    <w:rsid w:val="69FA8408"/>
    <w:rsid w:val="69FAA0D5"/>
    <w:rsid w:val="69FB2764"/>
    <w:rsid w:val="69FBF18F"/>
    <w:rsid w:val="69FBFDDD"/>
    <w:rsid w:val="69FD4368"/>
    <w:rsid w:val="69FE62C9"/>
    <w:rsid w:val="69FECD63"/>
    <w:rsid w:val="6A00DDC0"/>
    <w:rsid w:val="6A015C8A"/>
    <w:rsid w:val="6A017EF8"/>
    <w:rsid w:val="6A01A50D"/>
    <w:rsid w:val="6A024483"/>
    <w:rsid w:val="6A04136A"/>
    <w:rsid w:val="6A041F3E"/>
    <w:rsid w:val="6A042D65"/>
    <w:rsid w:val="6A06D447"/>
    <w:rsid w:val="6A07EF84"/>
    <w:rsid w:val="6A097775"/>
    <w:rsid w:val="6A0A662F"/>
    <w:rsid w:val="6A0AC47F"/>
    <w:rsid w:val="6A0ACC8B"/>
    <w:rsid w:val="6A0C459B"/>
    <w:rsid w:val="6A0C69DF"/>
    <w:rsid w:val="6A0C819E"/>
    <w:rsid w:val="6A0CC660"/>
    <w:rsid w:val="6A0D10DF"/>
    <w:rsid w:val="6A0D722A"/>
    <w:rsid w:val="6A0ECAC1"/>
    <w:rsid w:val="6A0F3EC7"/>
    <w:rsid w:val="6A10E771"/>
    <w:rsid w:val="6A12156C"/>
    <w:rsid w:val="6A12727C"/>
    <w:rsid w:val="6A13C4A4"/>
    <w:rsid w:val="6A13CA8F"/>
    <w:rsid w:val="6A13FAE2"/>
    <w:rsid w:val="6A146EF2"/>
    <w:rsid w:val="6A15A559"/>
    <w:rsid w:val="6A15E1B0"/>
    <w:rsid w:val="6A15ECEB"/>
    <w:rsid w:val="6A1605DD"/>
    <w:rsid w:val="6A163258"/>
    <w:rsid w:val="6A165695"/>
    <w:rsid w:val="6A1762C3"/>
    <w:rsid w:val="6A17C9D0"/>
    <w:rsid w:val="6A18CE12"/>
    <w:rsid w:val="6A18D92C"/>
    <w:rsid w:val="6A18F5D5"/>
    <w:rsid w:val="6A19AA2A"/>
    <w:rsid w:val="6A1B78CD"/>
    <w:rsid w:val="6A1BE2C8"/>
    <w:rsid w:val="6A1D9281"/>
    <w:rsid w:val="6A1DF18A"/>
    <w:rsid w:val="6A1E18BF"/>
    <w:rsid w:val="6A1ED11A"/>
    <w:rsid w:val="6A1F5CEC"/>
    <w:rsid w:val="6A1F6405"/>
    <w:rsid w:val="6A207426"/>
    <w:rsid w:val="6A21FE5D"/>
    <w:rsid w:val="6A220DF9"/>
    <w:rsid w:val="6A224980"/>
    <w:rsid w:val="6A239E9C"/>
    <w:rsid w:val="6A23E4D1"/>
    <w:rsid w:val="6A253DDE"/>
    <w:rsid w:val="6A254BC7"/>
    <w:rsid w:val="6A25B3C3"/>
    <w:rsid w:val="6A26068C"/>
    <w:rsid w:val="6A263A8C"/>
    <w:rsid w:val="6A2702EA"/>
    <w:rsid w:val="6A2709DA"/>
    <w:rsid w:val="6A27E6C5"/>
    <w:rsid w:val="6A2804AF"/>
    <w:rsid w:val="6A2807F5"/>
    <w:rsid w:val="6A2813C2"/>
    <w:rsid w:val="6A2830CA"/>
    <w:rsid w:val="6A287507"/>
    <w:rsid w:val="6A291B13"/>
    <w:rsid w:val="6A299206"/>
    <w:rsid w:val="6A2A42DC"/>
    <w:rsid w:val="6A2A7091"/>
    <w:rsid w:val="6A2AC336"/>
    <w:rsid w:val="6A2B980A"/>
    <w:rsid w:val="6A2BCBC9"/>
    <w:rsid w:val="6A2C0245"/>
    <w:rsid w:val="6A2C258A"/>
    <w:rsid w:val="6A2C738C"/>
    <w:rsid w:val="6A2C93E2"/>
    <w:rsid w:val="6A2CAB7A"/>
    <w:rsid w:val="6A2CEF48"/>
    <w:rsid w:val="6A2D1520"/>
    <w:rsid w:val="6A2D7AF5"/>
    <w:rsid w:val="6A2E6B85"/>
    <w:rsid w:val="6A2FCE50"/>
    <w:rsid w:val="6A3150B5"/>
    <w:rsid w:val="6A31E089"/>
    <w:rsid w:val="6A320A01"/>
    <w:rsid w:val="6A32E4FD"/>
    <w:rsid w:val="6A32EBBB"/>
    <w:rsid w:val="6A342152"/>
    <w:rsid w:val="6A344A0F"/>
    <w:rsid w:val="6A352010"/>
    <w:rsid w:val="6A368DDD"/>
    <w:rsid w:val="6A374F9B"/>
    <w:rsid w:val="6A37BBB2"/>
    <w:rsid w:val="6A37CF89"/>
    <w:rsid w:val="6A39F18D"/>
    <w:rsid w:val="6A39FBC7"/>
    <w:rsid w:val="6A3A0ED4"/>
    <w:rsid w:val="6A3A1E32"/>
    <w:rsid w:val="6A3ABFFB"/>
    <w:rsid w:val="6A3B3820"/>
    <w:rsid w:val="6A3D3A28"/>
    <w:rsid w:val="6A3E5ACD"/>
    <w:rsid w:val="6A3EDB48"/>
    <w:rsid w:val="6A408521"/>
    <w:rsid w:val="6A40DFA6"/>
    <w:rsid w:val="6A411685"/>
    <w:rsid w:val="6A418F2E"/>
    <w:rsid w:val="6A418FC4"/>
    <w:rsid w:val="6A41B4AA"/>
    <w:rsid w:val="6A422783"/>
    <w:rsid w:val="6A42C82E"/>
    <w:rsid w:val="6A4486A6"/>
    <w:rsid w:val="6A44B0BC"/>
    <w:rsid w:val="6A45AE80"/>
    <w:rsid w:val="6A46FABB"/>
    <w:rsid w:val="6A47EA29"/>
    <w:rsid w:val="6A485273"/>
    <w:rsid w:val="6A48BD92"/>
    <w:rsid w:val="6A4909A2"/>
    <w:rsid w:val="6A491A91"/>
    <w:rsid w:val="6A492189"/>
    <w:rsid w:val="6A49DB45"/>
    <w:rsid w:val="6A4B0259"/>
    <w:rsid w:val="6A4B866B"/>
    <w:rsid w:val="6A4BA76D"/>
    <w:rsid w:val="6A4C3A60"/>
    <w:rsid w:val="6A4C660A"/>
    <w:rsid w:val="6A4D1177"/>
    <w:rsid w:val="6A4D62EF"/>
    <w:rsid w:val="6A4F694F"/>
    <w:rsid w:val="6A4FD39F"/>
    <w:rsid w:val="6A4FE38D"/>
    <w:rsid w:val="6A508870"/>
    <w:rsid w:val="6A509E17"/>
    <w:rsid w:val="6A50D38A"/>
    <w:rsid w:val="6A513FC7"/>
    <w:rsid w:val="6A518A54"/>
    <w:rsid w:val="6A51BFCC"/>
    <w:rsid w:val="6A525421"/>
    <w:rsid w:val="6A5284E5"/>
    <w:rsid w:val="6A52BCDA"/>
    <w:rsid w:val="6A5318E4"/>
    <w:rsid w:val="6A543EB7"/>
    <w:rsid w:val="6A549C51"/>
    <w:rsid w:val="6A54D93C"/>
    <w:rsid w:val="6A54E12B"/>
    <w:rsid w:val="6A5542E7"/>
    <w:rsid w:val="6A55AAE1"/>
    <w:rsid w:val="6A55B2B5"/>
    <w:rsid w:val="6A5600B9"/>
    <w:rsid w:val="6A563012"/>
    <w:rsid w:val="6A57930B"/>
    <w:rsid w:val="6A584991"/>
    <w:rsid w:val="6A58676F"/>
    <w:rsid w:val="6A5869F8"/>
    <w:rsid w:val="6A588509"/>
    <w:rsid w:val="6A59103A"/>
    <w:rsid w:val="6A594C20"/>
    <w:rsid w:val="6A59E843"/>
    <w:rsid w:val="6A5B4A45"/>
    <w:rsid w:val="6A5B4EC7"/>
    <w:rsid w:val="6A5B8DA5"/>
    <w:rsid w:val="6A5CDBB3"/>
    <w:rsid w:val="6A5CF7C2"/>
    <w:rsid w:val="6A5D5D23"/>
    <w:rsid w:val="6A5DDDFE"/>
    <w:rsid w:val="6A5E3435"/>
    <w:rsid w:val="6A5EA3CE"/>
    <w:rsid w:val="6A5F3048"/>
    <w:rsid w:val="6A6135B0"/>
    <w:rsid w:val="6A6139FF"/>
    <w:rsid w:val="6A6197E8"/>
    <w:rsid w:val="6A619AB3"/>
    <w:rsid w:val="6A61E56B"/>
    <w:rsid w:val="6A620D06"/>
    <w:rsid w:val="6A63C263"/>
    <w:rsid w:val="6A63D074"/>
    <w:rsid w:val="6A644781"/>
    <w:rsid w:val="6A645942"/>
    <w:rsid w:val="6A64CD0C"/>
    <w:rsid w:val="6A64E7E8"/>
    <w:rsid w:val="6A65E340"/>
    <w:rsid w:val="6A65ECFF"/>
    <w:rsid w:val="6A664435"/>
    <w:rsid w:val="6A664E15"/>
    <w:rsid w:val="6A6667A7"/>
    <w:rsid w:val="6A67570A"/>
    <w:rsid w:val="6A678924"/>
    <w:rsid w:val="6A6809E2"/>
    <w:rsid w:val="6A697314"/>
    <w:rsid w:val="6A699E21"/>
    <w:rsid w:val="6A69B449"/>
    <w:rsid w:val="6A6B14D1"/>
    <w:rsid w:val="6A6BAA67"/>
    <w:rsid w:val="6A6C1450"/>
    <w:rsid w:val="6A6D2029"/>
    <w:rsid w:val="6A6D5B64"/>
    <w:rsid w:val="6A6DFB26"/>
    <w:rsid w:val="6A6E1840"/>
    <w:rsid w:val="6A6E707D"/>
    <w:rsid w:val="6A6F4ECD"/>
    <w:rsid w:val="6A6F63ED"/>
    <w:rsid w:val="6A6F752C"/>
    <w:rsid w:val="6A6FF8F2"/>
    <w:rsid w:val="6A7014E5"/>
    <w:rsid w:val="6A70892B"/>
    <w:rsid w:val="6A70907D"/>
    <w:rsid w:val="6A748A6A"/>
    <w:rsid w:val="6A750FDC"/>
    <w:rsid w:val="6A756795"/>
    <w:rsid w:val="6A7584A9"/>
    <w:rsid w:val="6A75F5A5"/>
    <w:rsid w:val="6A767D77"/>
    <w:rsid w:val="6A76DDD9"/>
    <w:rsid w:val="6A76E848"/>
    <w:rsid w:val="6A775ABF"/>
    <w:rsid w:val="6A775AE2"/>
    <w:rsid w:val="6A784410"/>
    <w:rsid w:val="6A796970"/>
    <w:rsid w:val="6A7A05B6"/>
    <w:rsid w:val="6A7ADC8F"/>
    <w:rsid w:val="6A7C658E"/>
    <w:rsid w:val="6A7C92ED"/>
    <w:rsid w:val="6A7C9CD0"/>
    <w:rsid w:val="6A7CA684"/>
    <w:rsid w:val="6A7CAFD7"/>
    <w:rsid w:val="6A7DA225"/>
    <w:rsid w:val="6A7E2509"/>
    <w:rsid w:val="6A7EBFA2"/>
    <w:rsid w:val="6A7F78D6"/>
    <w:rsid w:val="6A7F92C8"/>
    <w:rsid w:val="6A80C82E"/>
    <w:rsid w:val="6A82262F"/>
    <w:rsid w:val="6A825204"/>
    <w:rsid w:val="6A831596"/>
    <w:rsid w:val="6A8344B5"/>
    <w:rsid w:val="6A83C5E7"/>
    <w:rsid w:val="6A846A06"/>
    <w:rsid w:val="6A852092"/>
    <w:rsid w:val="6A861411"/>
    <w:rsid w:val="6A86235E"/>
    <w:rsid w:val="6A863A4F"/>
    <w:rsid w:val="6A86B264"/>
    <w:rsid w:val="6A87705D"/>
    <w:rsid w:val="6A883609"/>
    <w:rsid w:val="6A891093"/>
    <w:rsid w:val="6A89F3CC"/>
    <w:rsid w:val="6A89FA8A"/>
    <w:rsid w:val="6A89FF41"/>
    <w:rsid w:val="6A8A76F8"/>
    <w:rsid w:val="6A8A80E8"/>
    <w:rsid w:val="6A8ACCC3"/>
    <w:rsid w:val="6A8B6506"/>
    <w:rsid w:val="6A8BF997"/>
    <w:rsid w:val="6A8D8372"/>
    <w:rsid w:val="6A8DD043"/>
    <w:rsid w:val="6A8F2A8F"/>
    <w:rsid w:val="6A8FAFD6"/>
    <w:rsid w:val="6A90AC0A"/>
    <w:rsid w:val="6A9135FB"/>
    <w:rsid w:val="6A925E95"/>
    <w:rsid w:val="6A933CD2"/>
    <w:rsid w:val="6A939D8F"/>
    <w:rsid w:val="6A942095"/>
    <w:rsid w:val="6A956255"/>
    <w:rsid w:val="6A958A66"/>
    <w:rsid w:val="6A964DF6"/>
    <w:rsid w:val="6A97BB88"/>
    <w:rsid w:val="6A980CC9"/>
    <w:rsid w:val="6A997DCE"/>
    <w:rsid w:val="6A9A7465"/>
    <w:rsid w:val="6A9A9E76"/>
    <w:rsid w:val="6A9B6FDA"/>
    <w:rsid w:val="6A9B7564"/>
    <w:rsid w:val="6A9BFC97"/>
    <w:rsid w:val="6A9CA4F6"/>
    <w:rsid w:val="6A9D3F5D"/>
    <w:rsid w:val="6A9DB824"/>
    <w:rsid w:val="6A9DE606"/>
    <w:rsid w:val="6A9E16CC"/>
    <w:rsid w:val="6A9E1C1C"/>
    <w:rsid w:val="6A9EA94F"/>
    <w:rsid w:val="6A9EB29D"/>
    <w:rsid w:val="6A9FA0E3"/>
    <w:rsid w:val="6AA05597"/>
    <w:rsid w:val="6AA09557"/>
    <w:rsid w:val="6AA11A9C"/>
    <w:rsid w:val="6AA11FE7"/>
    <w:rsid w:val="6AA140F5"/>
    <w:rsid w:val="6AA18D3A"/>
    <w:rsid w:val="6AA1ACFF"/>
    <w:rsid w:val="6AA33409"/>
    <w:rsid w:val="6AA57027"/>
    <w:rsid w:val="6AA5B9AE"/>
    <w:rsid w:val="6AA6B450"/>
    <w:rsid w:val="6AA6C473"/>
    <w:rsid w:val="6AA7107B"/>
    <w:rsid w:val="6AA7C7AA"/>
    <w:rsid w:val="6AA80148"/>
    <w:rsid w:val="6AA8E70B"/>
    <w:rsid w:val="6AA9AE0E"/>
    <w:rsid w:val="6AAA59CB"/>
    <w:rsid w:val="6AAA7EFC"/>
    <w:rsid w:val="6AAAE650"/>
    <w:rsid w:val="6AAB7FA9"/>
    <w:rsid w:val="6AAC26FA"/>
    <w:rsid w:val="6AAC4F6F"/>
    <w:rsid w:val="6AAC5F15"/>
    <w:rsid w:val="6AAD11F0"/>
    <w:rsid w:val="6AAD1C7C"/>
    <w:rsid w:val="6AAD7CBC"/>
    <w:rsid w:val="6AAD804B"/>
    <w:rsid w:val="6AAD9F26"/>
    <w:rsid w:val="6AAE39C4"/>
    <w:rsid w:val="6AAEEF5A"/>
    <w:rsid w:val="6AAEF70C"/>
    <w:rsid w:val="6AAEFD6A"/>
    <w:rsid w:val="6AB032FB"/>
    <w:rsid w:val="6AB19C5E"/>
    <w:rsid w:val="6AB1D76B"/>
    <w:rsid w:val="6AB2126B"/>
    <w:rsid w:val="6AB24CAF"/>
    <w:rsid w:val="6AB2668C"/>
    <w:rsid w:val="6AB523CE"/>
    <w:rsid w:val="6AB7475D"/>
    <w:rsid w:val="6AB756D8"/>
    <w:rsid w:val="6AB83C6C"/>
    <w:rsid w:val="6AB88D20"/>
    <w:rsid w:val="6AB92E68"/>
    <w:rsid w:val="6ABAD2A1"/>
    <w:rsid w:val="6ABAE38A"/>
    <w:rsid w:val="6ABAE496"/>
    <w:rsid w:val="6ABAEEC5"/>
    <w:rsid w:val="6ABB060B"/>
    <w:rsid w:val="6ABB3713"/>
    <w:rsid w:val="6ABBE81B"/>
    <w:rsid w:val="6ABC5398"/>
    <w:rsid w:val="6ABCAAA2"/>
    <w:rsid w:val="6ABCC773"/>
    <w:rsid w:val="6ABD7582"/>
    <w:rsid w:val="6ABEDF1B"/>
    <w:rsid w:val="6ABF1797"/>
    <w:rsid w:val="6ABF4D5D"/>
    <w:rsid w:val="6ABF6C70"/>
    <w:rsid w:val="6ABF740C"/>
    <w:rsid w:val="6AC02673"/>
    <w:rsid w:val="6AC13F0C"/>
    <w:rsid w:val="6AC1B6B8"/>
    <w:rsid w:val="6AC339B3"/>
    <w:rsid w:val="6AC4A7AB"/>
    <w:rsid w:val="6AC4BAAA"/>
    <w:rsid w:val="6AC4D0AB"/>
    <w:rsid w:val="6AC4DA26"/>
    <w:rsid w:val="6AC51A84"/>
    <w:rsid w:val="6AC55973"/>
    <w:rsid w:val="6AC607F8"/>
    <w:rsid w:val="6AC6B097"/>
    <w:rsid w:val="6AC6BF02"/>
    <w:rsid w:val="6AC73087"/>
    <w:rsid w:val="6AC8DB6F"/>
    <w:rsid w:val="6AC8F993"/>
    <w:rsid w:val="6ACA7D52"/>
    <w:rsid w:val="6ACB1723"/>
    <w:rsid w:val="6ACB2DAA"/>
    <w:rsid w:val="6ACBE274"/>
    <w:rsid w:val="6ACD10BA"/>
    <w:rsid w:val="6ACD4870"/>
    <w:rsid w:val="6ACDED21"/>
    <w:rsid w:val="6ACEAC02"/>
    <w:rsid w:val="6ACF3E2E"/>
    <w:rsid w:val="6ACFA4C2"/>
    <w:rsid w:val="6AD024C8"/>
    <w:rsid w:val="6AD0D13D"/>
    <w:rsid w:val="6AD2F6E9"/>
    <w:rsid w:val="6AD33470"/>
    <w:rsid w:val="6AD3BC43"/>
    <w:rsid w:val="6AD49A2A"/>
    <w:rsid w:val="6AD580DB"/>
    <w:rsid w:val="6AD5A71D"/>
    <w:rsid w:val="6AD5FEEF"/>
    <w:rsid w:val="6AD7807E"/>
    <w:rsid w:val="6AD7E5EE"/>
    <w:rsid w:val="6AD80DFC"/>
    <w:rsid w:val="6AD85539"/>
    <w:rsid w:val="6AD8C59E"/>
    <w:rsid w:val="6AD8D91E"/>
    <w:rsid w:val="6AD922FF"/>
    <w:rsid w:val="6AD9C3AA"/>
    <w:rsid w:val="6ADA64CE"/>
    <w:rsid w:val="6ADAFFF1"/>
    <w:rsid w:val="6ADB2FB5"/>
    <w:rsid w:val="6ADC1747"/>
    <w:rsid w:val="6ADC65F6"/>
    <w:rsid w:val="6ADD2E8B"/>
    <w:rsid w:val="6ADD74BA"/>
    <w:rsid w:val="6AE2D602"/>
    <w:rsid w:val="6AE306E4"/>
    <w:rsid w:val="6AE38DFF"/>
    <w:rsid w:val="6AE46C2E"/>
    <w:rsid w:val="6AE46E32"/>
    <w:rsid w:val="6AE47E4C"/>
    <w:rsid w:val="6AE4A646"/>
    <w:rsid w:val="6AE4E567"/>
    <w:rsid w:val="6AE764F9"/>
    <w:rsid w:val="6AE79E58"/>
    <w:rsid w:val="6AE8B831"/>
    <w:rsid w:val="6AE8E809"/>
    <w:rsid w:val="6AE9EA1B"/>
    <w:rsid w:val="6AEA6647"/>
    <w:rsid w:val="6AEA827C"/>
    <w:rsid w:val="6AEADB63"/>
    <w:rsid w:val="6AEAE625"/>
    <w:rsid w:val="6AEB9C26"/>
    <w:rsid w:val="6AEBE9FB"/>
    <w:rsid w:val="6AED1EF3"/>
    <w:rsid w:val="6AEE04A0"/>
    <w:rsid w:val="6AEE7CC8"/>
    <w:rsid w:val="6AEFA820"/>
    <w:rsid w:val="6AEFB15F"/>
    <w:rsid w:val="6AF04A87"/>
    <w:rsid w:val="6AF09458"/>
    <w:rsid w:val="6AF0D6A7"/>
    <w:rsid w:val="6AF225CE"/>
    <w:rsid w:val="6AF3B528"/>
    <w:rsid w:val="6AF3BE10"/>
    <w:rsid w:val="6AF3EA85"/>
    <w:rsid w:val="6AF42342"/>
    <w:rsid w:val="6AF4F650"/>
    <w:rsid w:val="6AF50AC6"/>
    <w:rsid w:val="6AF5B049"/>
    <w:rsid w:val="6AF652D2"/>
    <w:rsid w:val="6AF7CD6F"/>
    <w:rsid w:val="6AF7D4B4"/>
    <w:rsid w:val="6AF882B4"/>
    <w:rsid w:val="6AF9116E"/>
    <w:rsid w:val="6AF948D8"/>
    <w:rsid w:val="6AF9559E"/>
    <w:rsid w:val="6AFA91AF"/>
    <w:rsid w:val="6AFAFFD1"/>
    <w:rsid w:val="6AFB0B1D"/>
    <w:rsid w:val="6AFB5A5B"/>
    <w:rsid w:val="6AFB8504"/>
    <w:rsid w:val="6AFB9918"/>
    <w:rsid w:val="6AFBBEF0"/>
    <w:rsid w:val="6AFC1C18"/>
    <w:rsid w:val="6AFE0E05"/>
    <w:rsid w:val="6AFED455"/>
    <w:rsid w:val="6B002398"/>
    <w:rsid w:val="6B007490"/>
    <w:rsid w:val="6B00EB38"/>
    <w:rsid w:val="6B015DD8"/>
    <w:rsid w:val="6B019F80"/>
    <w:rsid w:val="6B01F239"/>
    <w:rsid w:val="6B02DCFA"/>
    <w:rsid w:val="6B035655"/>
    <w:rsid w:val="6B03AC02"/>
    <w:rsid w:val="6B04C2DE"/>
    <w:rsid w:val="6B05BDF9"/>
    <w:rsid w:val="6B064B04"/>
    <w:rsid w:val="6B068017"/>
    <w:rsid w:val="6B0715A0"/>
    <w:rsid w:val="6B079011"/>
    <w:rsid w:val="6B087996"/>
    <w:rsid w:val="6B0939BF"/>
    <w:rsid w:val="6B0AF7EA"/>
    <w:rsid w:val="6B0B2DCF"/>
    <w:rsid w:val="6B0B942F"/>
    <w:rsid w:val="6B0E2B2A"/>
    <w:rsid w:val="6B0E6D12"/>
    <w:rsid w:val="6B0F6599"/>
    <w:rsid w:val="6B10D806"/>
    <w:rsid w:val="6B11EB4C"/>
    <w:rsid w:val="6B11ECA6"/>
    <w:rsid w:val="6B124210"/>
    <w:rsid w:val="6B12E596"/>
    <w:rsid w:val="6B1356EB"/>
    <w:rsid w:val="6B13DEE0"/>
    <w:rsid w:val="6B13F396"/>
    <w:rsid w:val="6B14A0EC"/>
    <w:rsid w:val="6B1574E0"/>
    <w:rsid w:val="6B15BA16"/>
    <w:rsid w:val="6B160CC8"/>
    <w:rsid w:val="6B16597E"/>
    <w:rsid w:val="6B16FF0B"/>
    <w:rsid w:val="6B176AF0"/>
    <w:rsid w:val="6B17D191"/>
    <w:rsid w:val="6B17E049"/>
    <w:rsid w:val="6B1843E6"/>
    <w:rsid w:val="6B19DB78"/>
    <w:rsid w:val="6B1A0A2C"/>
    <w:rsid w:val="6B1B287B"/>
    <w:rsid w:val="6B1B3E30"/>
    <w:rsid w:val="6B1C14E5"/>
    <w:rsid w:val="6B1CC687"/>
    <w:rsid w:val="6B1DC034"/>
    <w:rsid w:val="6B1E29C6"/>
    <w:rsid w:val="6B1E7C43"/>
    <w:rsid w:val="6B1EAC51"/>
    <w:rsid w:val="6B1EB866"/>
    <w:rsid w:val="6B1F2C69"/>
    <w:rsid w:val="6B2033A9"/>
    <w:rsid w:val="6B20A70E"/>
    <w:rsid w:val="6B21EA6F"/>
    <w:rsid w:val="6B222B04"/>
    <w:rsid w:val="6B222C83"/>
    <w:rsid w:val="6B22766F"/>
    <w:rsid w:val="6B227FC1"/>
    <w:rsid w:val="6B2312A3"/>
    <w:rsid w:val="6B2357C9"/>
    <w:rsid w:val="6B247050"/>
    <w:rsid w:val="6B24F823"/>
    <w:rsid w:val="6B250C82"/>
    <w:rsid w:val="6B25465B"/>
    <w:rsid w:val="6B258C06"/>
    <w:rsid w:val="6B2598C8"/>
    <w:rsid w:val="6B27EC74"/>
    <w:rsid w:val="6B282572"/>
    <w:rsid w:val="6B28761A"/>
    <w:rsid w:val="6B2934DA"/>
    <w:rsid w:val="6B29AAAB"/>
    <w:rsid w:val="6B29AF81"/>
    <w:rsid w:val="6B2A0911"/>
    <w:rsid w:val="6B2A9C54"/>
    <w:rsid w:val="6B2B5D94"/>
    <w:rsid w:val="6B2BB41F"/>
    <w:rsid w:val="6B2BF0BD"/>
    <w:rsid w:val="6B2CEB0F"/>
    <w:rsid w:val="6B2E413B"/>
    <w:rsid w:val="6B2EDF38"/>
    <w:rsid w:val="6B2F0D69"/>
    <w:rsid w:val="6B2F7260"/>
    <w:rsid w:val="6B2F80B2"/>
    <w:rsid w:val="6B302CA2"/>
    <w:rsid w:val="6B30A533"/>
    <w:rsid w:val="6B31C7C1"/>
    <w:rsid w:val="6B3246C1"/>
    <w:rsid w:val="6B3262CF"/>
    <w:rsid w:val="6B327F6B"/>
    <w:rsid w:val="6B32E250"/>
    <w:rsid w:val="6B33321C"/>
    <w:rsid w:val="6B33525A"/>
    <w:rsid w:val="6B338FFA"/>
    <w:rsid w:val="6B345BFC"/>
    <w:rsid w:val="6B373431"/>
    <w:rsid w:val="6B3809BD"/>
    <w:rsid w:val="6B387F4F"/>
    <w:rsid w:val="6B38ACCC"/>
    <w:rsid w:val="6B390CFF"/>
    <w:rsid w:val="6B3AC6DD"/>
    <w:rsid w:val="6B3AD863"/>
    <w:rsid w:val="6B3B2BDC"/>
    <w:rsid w:val="6B3B6F36"/>
    <w:rsid w:val="6B3C1867"/>
    <w:rsid w:val="6B3C2C31"/>
    <w:rsid w:val="6B3CB8B4"/>
    <w:rsid w:val="6B3D1762"/>
    <w:rsid w:val="6B3DAC34"/>
    <w:rsid w:val="6B3E31D6"/>
    <w:rsid w:val="6B3F0B00"/>
    <w:rsid w:val="6B3F3F93"/>
    <w:rsid w:val="6B40232E"/>
    <w:rsid w:val="6B40D344"/>
    <w:rsid w:val="6B415CB1"/>
    <w:rsid w:val="6B41D1D7"/>
    <w:rsid w:val="6B41FBDD"/>
    <w:rsid w:val="6B421246"/>
    <w:rsid w:val="6B43AC33"/>
    <w:rsid w:val="6B44870E"/>
    <w:rsid w:val="6B44DE86"/>
    <w:rsid w:val="6B45F35A"/>
    <w:rsid w:val="6B460257"/>
    <w:rsid w:val="6B472DDA"/>
    <w:rsid w:val="6B47C5E5"/>
    <w:rsid w:val="6B480870"/>
    <w:rsid w:val="6B4822E4"/>
    <w:rsid w:val="6B4831A4"/>
    <w:rsid w:val="6B4962E0"/>
    <w:rsid w:val="6B4994D8"/>
    <w:rsid w:val="6B499939"/>
    <w:rsid w:val="6B49A3BE"/>
    <w:rsid w:val="6B49C3C4"/>
    <w:rsid w:val="6B4A7377"/>
    <w:rsid w:val="6B4B685B"/>
    <w:rsid w:val="6B4C5A02"/>
    <w:rsid w:val="6B4C7C6D"/>
    <w:rsid w:val="6B4CC728"/>
    <w:rsid w:val="6B4D14D4"/>
    <w:rsid w:val="6B4E302C"/>
    <w:rsid w:val="6B4ED0F4"/>
    <w:rsid w:val="6B4F6A92"/>
    <w:rsid w:val="6B4F9E6F"/>
    <w:rsid w:val="6B4FD36B"/>
    <w:rsid w:val="6B503B5D"/>
    <w:rsid w:val="6B5062BE"/>
    <w:rsid w:val="6B5076A4"/>
    <w:rsid w:val="6B507B87"/>
    <w:rsid w:val="6B50D28B"/>
    <w:rsid w:val="6B516833"/>
    <w:rsid w:val="6B545A84"/>
    <w:rsid w:val="6B54B361"/>
    <w:rsid w:val="6B55D3D5"/>
    <w:rsid w:val="6B55DDB0"/>
    <w:rsid w:val="6B575D13"/>
    <w:rsid w:val="6B57B976"/>
    <w:rsid w:val="6B5895FE"/>
    <w:rsid w:val="6B58AEFD"/>
    <w:rsid w:val="6B5937AA"/>
    <w:rsid w:val="6B5A7935"/>
    <w:rsid w:val="6B5DBB25"/>
    <w:rsid w:val="6B5DD925"/>
    <w:rsid w:val="6B5F4837"/>
    <w:rsid w:val="6B6044C7"/>
    <w:rsid w:val="6B61E5F2"/>
    <w:rsid w:val="6B6207F1"/>
    <w:rsid w:val="6B6369BA"/>
    <w:rsid w:val="6B63B0A6"/>
    <w:rsid w:val="6B63B41D"/>
    <w:rsid w:val="6B644DCE"/>
    <w:rsid w:val="6B6483BF"/>
    <w:rsid w:val="6B64D119"/>
    <w:rsid w:val="6B64F257"/>
    <w:rsid w:val="6B652143"/>
    <w:rsid w:val="6B659CDD"/>
    <w:rsid w:val="6B65B8C3"/>
    <w:rsid w:val="6B65D839"/>
    <w:rsid w:val="6B66194B"/>
    <w:rsid w:val="6B662042"/>
    <w:rsid w:val="6B66B7CC"/>
    <w:rsid w:val="6B6797AB"/>
    <w:rsid w:val="6B67BE72"/>
    <w:rsid w:val="6B68352B"/>
    <w:rsid w:val="6B68D55C"/>
    <w:rsid w:val="6B691188"/>
    <w:rsid w:val="6B692809"/>
    <w:rsid w:val="6B695DA5"/>
    <w:rsid w:val="6B69647C"/>
    <w:rsid w:val="6B6AD6AA"/>
    <w:rsid w:val="6B6B0597"/>
    <w:rsid w:val="6B6B2BE7"/>
    <w:rsid w:val="6B6B52FF"/>
    <w:rsid w:val="6B6BC08A"/>
    <w:rsid w:val="6B6C2725"/>
    <w:rsid w:val="6B6C86EE"/>
    <w:rsid w:val="6B6C8866"/>
    <w:rsid w:val="6B6D6E59"/>
    <w:rsid w:val="6B6EBEB0"/>
    <w:rsid w:val="6B6EF0D3"/>
    <w:rsid w:val="6B6F3787"/>
    <w:rsid w:val="6B6F45C8"/>
    <w:rsid w:val="6B6F66B2"/>
    <w:rsid w:val="6B6F6D5C"/>
    <w:rsid w:val="6B701DE5"/>
    <w:rsid w:val="6B705D19"/>
    <w:rsid w:val="6B71189D"/>
    <w:rsid w:val="6B713142"/>
    <w:rsid w:val="6B71754C"/>
    <w:rsid w:val="6B72E8EF"/>
    <w:rsid w:val="6B735270"/>
    <w:rsid w:val="6B73DD3D"/>
    <w:rsid w:val="6B753C69"/>
    <w:rsid w:val="6B758F7B"/>
    <w:rsid w:val="6B75915F"/>
    <w:rsid w:val="6B75F2FD"/>
    <w:rsid w:val="6B765B41"/>
    <w:rsid w:val="6B76A88F"/>
    <w:rsid w:val="6B77F9C2"/>
    <w:rsid w:val="6B782787"/>
    <w:rsid w:val="6B7881EB"/>
    <w:rsid w:val="6B78D734"/>
    <w:rsid w:val="6B7968EE"/>
    <w:rsid w:val="6B796A33"/>
    <w:rsid w:val="6B797D16"/>
    <w:rsid w:val="6B79DF62"/>
    <w:rsid w:val="6B7B4FB1"/>
    <w:rsid w:val="6B7BF03F"/>
    <w:rsid w:val="6B7BF12F"/>
    <w:rsid w:val="6B7C470E"/>
    <w:rsid w:val="6B7D9386"/>
    <w:rsid w:val="6B7F05C2"/>
    <w:rsid w:val="6B80432E"/>
    <w:rsid w:val="6B8152CE"/>
    <w:rsid w:val="6B81B6DC"/>
    <w:rsid w:val="6B81C84D"/>
    <w:rsid w:val="6B8205D9"/>
    <w:rsid w:val="6B82E8A2"/>
    <w:rsid w:val="6B8318C5"/>
    <w:rsid w:val="6B84C034"/>
    <w:rsid w:val="6B852DEC"/>
    <w:rsid w:val="6B858D69"/>
    <w:rsid w:val="6B85C475"/>
    <w:rsid w:val="6B85D7E7"/>
    <w:rsid w:val="6B88A3F7"/>
    <w:rsid w:val="6B894DDE"/>
    <w:rsid w:val="6B898575"/>
    <w:rsid w:val="6B89EA6B"/>
    <w:rsid w:val="6B8A0330"/>
    <w:rsid w:val="6B8A6F2D"/>
    <w:rsid w:val="6B8A85C2"/>
    <w:rsid w:val="6B8AD76F"/>
    <w:rsid w:val="6B8B148D"/>
    <w:rsid w:val="6B8BE0B7"/>
    <w:rsid w:val="6B8CF820"/>
    <w:rsid w:val="6B8E5992"/>
    <w:rsid w:val="6B8E7156"/>
    <w:rsid w:val="6B8E898B"/>
    <w:rsid w:val="6B8EDDDB"/>
    <w:rsid w:val="6B8F9AFF"/>
    <w:rsid w:val="6B907EFB"/>
    <w:rsid w:val="6B915558"/>
    <w:rsid w:val="6B91A143"/>
    <w:rsid w:val="6B91AD15"/>
    <w:rsid w:val="6B921F2A"/>
    <w:rsid w:val="6B92B1EF"/>
    <w:rsid w:val="6B930128"/>
    <w:rsid w:val="6B9459B2"/>
    <w:rsid w:val="6B949B97"/>
    <w:rsid w:val="6B96244E"/>
    <w:rsid w:val="6B969AC1"/>
    <w:rsid w:val="6B9779EC"/>
    <w:rsid w:val="6B98C378"/>
    <w:rsid w:val="6B993EC7"/>
    <w:rsid w:val="6B99BFCB"/>
    <w:rsid w:val="6B9A3BF4"/>
    <w:rsid w:val="6B9A5E6E"/>
    <w:rsid w:val="6B9ABD63"/>
    <w:rsid w:val="6B9BC2F7"/>
    <w:rsid w:val="6B9C4833"/>
    <w:rsid w:val="6B9E40F7"/>
    <w:rsid w:val="6B9F66F4"/>
    <w:rsid w:val="6BA03830"/>
    <w:rsid w:val="6BA049BD"/>
    <w:rsid w:val="6BA0BBCB"/>
    <w:rsid w:val="6BA205AD"/>
    <w:rsid w:val="6BA25DC6"/>
    <w:rsid w:val="6BA3615B"/>
    <w:rsid w:val="6BA3E972"/>
    <w:rsid w:val="6BA44D4C"/>
    <w:rsid w:val="6BA48475"/>
    <w:rsid w:val="6BA4A2F7"/>
    <w:rsid w:val="6BA59933"/>
    <w:rsid w:val="6BA61EBF"/>
    <w:rsid w:val="6BA79158"/>
    <w:rsid w:val="6BA92385"/>
    <w:rsid w:val="6BA92470"/>
    <w:rsid w:val="6BAA3488"/>
    <w:rsid w:val="6BAA4D60"/>
    <w:rsid w:val="6BAA55F0"/>
    <w:rsid w:val="6BAA9217"/>
    <w:rsid w:val="6BAAC5D5"/>
    <w:rsid w:val="6BAB42CB"/>
    <w:rsid w:val="6BAB5DA0"/>
    <w:rsid w:val="6BAB7F1F"/>
    <w:rsid w:val="6BABE955"/>
    <w:rsid w:val="6BACCF0F"/>
    <w:rsid w:val="6BAD4CC9"/>
    <w:rsid w:val="6BAE74EB"/>
    <w:rsid w:val="6BAE7D67"/>
    <w:rsid w:val="6BAE8611"/>
    <w:rsid w:val="6BAEF953"/>
    <w:rsid w:val="6BAFCE68"/>
    <w:rsid w:val="6BAFDD46"/>
    <w:rsid w:val="6BB02254"/>
    <w:rsid w:val="6BB0A331"/>
    <w:rsid w:val="6BB1466D"/>
    <w:rsid w:val="6BB15403"/>
    <w:rsid w:val="6BB17754"/>
    <w:rsid w:val="6BB26D29"/>
    <w:rsid w:val="6BB2913B"/>
    <w:rsid w:val="6BB2CAF7"/>
    <w:rsid w:val="6BB376E2"/>
    <w:rsid w:val="6BB38785"/>
    <w:rsid w:val="6BB39A8F"/>
    <w:rsid w:val="6BB47BD9"/>
    <w:rsid w:val="6BB53D97"/>
    <w:rsid w:val="6BB60E79"/>
    <w:rsid w:val="6BB61595"/>
    <w:rsid w:val="6BB87673"/>
    <w:rsid w:val="6BB8AC7B"/>
    <w:rsid w:val="6BB8D26A"/>
    <w:rsid w:val="6BB9235F"/>
    <w:rsid w:val="6BBA3F98"/>
    <w:rsid w:val="6BBAE0A9"/>
    <w:rsid w:val="6BBAF83C"/>
    <w:rsid w:val="6BBB7F42"/>
    <w:rsid w:val="6BBB947D"/>
    <w:rsid w:val="6BBBB12B"/>
    <w:rsid w:val="6BBC0AE5"/>
    <w:rsid w:val="6BBC2983"/>
    <w:rsid w:val="6BBCA1B1"/>
    <w:rsid w:val="6BBE8F64"/>
    <w:rsid w:val="6BBEBB9B"/>
    <w:rsid w:val="6BBFE8C0"/>
    <w:rsid w:val="6BC02C7C"/>
    <w:rsid w:val="6BC041E9"/>
    <w:rsid w:val="6BC13DDF"/>
    <w:rsid w:val="6BC1C463"/>
    <w:rsid w:val="6BC2339B"/>
    <w:rsid w:val="6BC26258"/>
    <w:rsid w:val="6BC27CD8"/>
    <w:rsid w:val="6BC387B0"/>
    <w:rsid w:val="6BC3B6AA"/>
    <w:rsid w:val="6BC3DDFA"/>
    <w:rsid w:val="6BC43A7A"/>
    <w:rsid w:val="6BC4435C"/>
    <w:rsid w:val="6BC4A482"/>
    <w:rsid w:val="6BC4A4AC"/>
    <w:rsid w:val="6BC4EB74"/>
    <w:rsid w:val="6BC4FD42"/>
    <w:rsid w:val="6BC56E95"/>
    <w:rsid w:val="6BC5B4F6"/>
    <w:rsid w:val="6BC5F070"/>
    <w:rsid w:val="6BC606C2"/>
    <w:rsid w:val="6BC61B73"/>
    <w:rsid w:val="6BC640F2"/>
    <w:rsid w:val="6BC7A792"/>
    <w:rsid w:val="6BC7ABB9"/>
    <w:rsid w:val="6BC81988"/>
    <w:rsid w:val="6BC859A0"/>
    <w:rsid w:val="6BC87BDB"/>
    <w:rsid w:val="6BC9A944"/>
    <w:rsid w:val="6BCA4EBC"/>
    <w:rsid w:val="6BCA973D"/>
    <w:rsid w:val="6BCA99E9"/>
    <w:rsid w:val="6BCAD434"/>
    <w:rsid w:val="6BCAD475"/>
    <w:rsid w:val="6BCB6C9E"/>
    <w:rsid w:val="6BCBE33A"/>
    <w:rsid w:val="6BCC046B"/>
    <w:rsid w:val="6BCCC801"/>
    <w:rsid w:val="6BCD2EFA"/>
    <w:rsid w:val="6BCDE27A"/>
    <w:rsid w:val="6BCE6DA5"/>
    <w:rsid w:val="6BCEC137"/>
    <w:rsid w:val="6BCFA833"/>
    <w:rsid w:val="6BCFD9CA"/>
    <w:rsid w:val="6BD0102D"/>
    <w:rsid w:val="6BD01A70"/>
    <w:rsid w:val="6BD0BD76"/>
    <w:rsid w:val="6BD1AEA0"/>
    <w:rsid w:val="6BD5F933"/>
    <w:rsid w:val="6BD73A3D"/>
    <w:rsid w:val="6BD79194"/>
    <w:rsid w:val="6BD7A4E5"/>
    <w:rsid w:val="6BD8EBA0"/>
    <w:rsid w:val="6BD91BF8"/>
    <w:rsid w:val="6BDB0359"/>
    <w:rsid w:val="6BDC2E9C"/>
    <w:rsid w:val="6BDC424C"/>
    <w:rsid w:val="6BDCB27F"/>
    <w:rsid w:val="6BDCD0FA"/>
    <w:rsid w:val="6BDDB505"/>
    <w:rsid w:val="6BDE33AF"/>
    <w:rsid w:val="6BDE9A21"/>
    <w:rsid w:val="6BDEA95B"/>
    <w:rsid w:val="6BDEC01F"/>
    <w:rsid w:val="6BDF3D1B"/>
    <w:rsid w:val="6BE026CC"/>
    <w:rsid w:val="6BE08A05"/>
    <w:rsid w:val="6BE186C4"/>
    <w:rsid w:val="6BE250E9"/>
    <w:rsid w:val="6BE2BE16"/>
    <w:rsid w:val="6BE3FBA9"/>
    <w:rsid w:val="6BE4B2DD"/>
    <w:rsid w:val="6BE56465"/>
    <w:rsid w:val="6BE5662C"/>
    <w:rsid w:val="6BE5885A"/>
    <w:rsid w:val="6BE616B4"/>
    <w:rsid w:val="6BE62655"/>
    <w:rsid w:val="6BE6278A"/>
    <w:rsid w:val="6BE73A58"/>
    <w:rsid w:val="6BE743FC"/>
    <w:rsid w:val="6BE7BEBB"/>
    <w:rsid w:val="6BE87DC9"/>
    <w:rsid w:val="6BE96653"/>
    <w:rsid w:val="6BE9861A"/>
    <w:rsid w:val="6BEB6C2B"/>
    <w:rsid w:val="6BEB9AB6"/>
    <w:rsid w:val="6BEB9F9C"/>
    <w:rsid w:val="6BED151D"/>
    <w:rsid w:val="6BED17A7"/>
    <w:rsid w:val="6BED57B0"/>
    <w:rsid w:val="6BEDA0A4"/>
    <w:rsid w:val="6BEE52D7"/>
    <w:rsid w:val="6BF0AD07"/>
    <w:rsid w:val="6BF12473"/>
    <w:rsid w:val="6BF19EFC"/>
    <w:rsid w:val="6BF1FF1E"/>
    <w:rsid w:val="6BF21B84"/>
    <w:rsid w:val="6BF22AAD"/>
    <w:rsid w:val="6BF2E0D1"/>
    <w:rsid w:val="6BF3A328"/>
    <w:rsid w:val="6BF3AABB"/>
    <w:rsid w:val="6BF42C9B"/>
    <w:rsid w:val="6BF4DA6F"/>
    <w:rsid w:val="6BF64C3D"/>
    <w:rsid w:val="6BF6BFC5"/>
    <w:rsid w:val="6BF7B5FF"/>
    <w:rsid w:val="6BF8A9AA"/>
    <w:rsid w:val="6BF905B4"/>
    <w:rsid w:val="6BF938CC"/>
    <w:rsid w:val="6BF9CCC4"/>
    <w:rsid w:val="6BF9EAC8"/>
    <w:rsid w:val="6BFA9136"/>
    <w:rsid w:val="6BFAA4F5"/>
    <w:rsid w:val="6BFAE23C"/>
    <w:rsid w:val="6BFB884E"/>
    <w:rsid w:val="6BFC708E"/>
    <w:rsid w:val="6BFC8016"/>
    <w:rsid w:val="6BFCF233"/>
    <w:rsid w:val="6BFCF947"/>
    <w:rsid w:val="6BFD58B8"/>
    <w:rsid w:val="6BFF5AEE"/>
    <w:rsid w:val="6BFF86C1"/>
    <w:rsid w:val="6BFFEAAE"/>
    <w:rsid w:val="6C0083BC"/>
    <w:rsid w:val="6C00F552"/>
    <w:rsid w:val="6C023ED4"/>
    <w:rsid w:val="6C024F5E"/>
    <w:rsid w:val="6C048790"/>
    <w:rsid w:val="6C048EA1"/>
    <w:rsid w:val="6C04FF0E"/>
    <w:rsid w:val="6C064D45"/>
    <w:rsid w:val="6C06FF40"/>
    <w:rsid w:val="6C0723D8"/>
    <w:rsid w:val="6C0867DA"/>
    <w:rsid w:val="6C0A549C"/>
    <w:rsid w:val="6C0A8430"/>
    <w:rsid w:val="6C0CCA7C"/>
    <w:rsid w:val="6C0D7CD3"/>
    <w:rsid w:val="6C0DA867"/>
    <w:rsid w:val="6C0DF880"/>
    <w:rsid w:val="6C0E623E"/>
    <w:rsid w:val="6C0E6A69"/>
    <w:rsid w:val="6C0E700A"/>
    <w:rsid w:val="6C10101B"/>
    <w:rsid w:val="6C104B5D"/>
    <w:rsid w:val="6C11268A"/>
    <w:rsid w:val="6C11A743"/>
    <w:rsid w:val="6C11A7E1"/>
    <w:rsid w:val="6C121406"/>
    <w:rsid w:val="6C126E6D"/>
    <w:rsid w:val="6C12C01C"/>
    <w:rsid w:val="6C133605"/>
    <w:rsid w:val="6C138233"/>
    <w:rsid w:val="6C13C8B1"/>
    <w:rsid w:val="6C1594C1"/>
    <w:rsid w:val="6C164F32"/>
    <w:rsid w:val="6C16B4BA"/>
    <w:rsid w:val="6C1753FC"/>
    <w:rsid w:val="6C189513"/>
    <w:rsid w:val="6C18BAF9"/>
    <w:rsid w:val="6C19AD23"/>
    <w:rsid w:val="6C1A9248"/>
    <w:rsid w:val="6C1B2975"/>
    <w:rsid w:val="6C1B5775"/>
    <w:rsid w:val="6C1BBB4F"/>
    <w:rsid w:val="6C1CB925"/>
    <w:rsid w:val="6C1CFE09"/>
    <w:rsid w:val="6C1D37ED"/>
    <w:rsid w:val="6C1D744D"/>
    <w:rsid w:val="6C1F01AB"/>
    <w:rsid w:val="6C202396"/>
    <w:rsid w:val="6C206050"/>
    <w:rsid w:val="6C20DBDE"/>
    <w:rsid w:val="6C212BE1"/>
    <w:rsid w:val="6C21C203"/>
    <w:rsid w:val="6C221C51"/>
    <w:rsid w:val="6C2366AF"/>
    <w:rsid w:val="6C242415"/>
    <w:rsid w:val="6C256038"/>
    <w:rsid w:val="6C2593EF"/>
    <w:rsid w:val="6C25F5E7"/>
    <w:rsid w:val="6C26905C"/>
    <w:rsid w:val="6C275538"/>
    <w:rsid w:val="6C287507"/>
    <w:rsid w:val="6C28781B"/>
    <w:rsid w:val="6C289530"/>
    <w:rsid w:val="6C299B80"/>
    <w:rsid w:val="6C2A00D8"/>
    <w:rsid w:val="6C2BE8CB"/>
    <w:rsid w:val="6C2C1875"/>
    <w:rsid w:val="6C2C815F"/>
    <w:rsid w:val="6C2C9174"/>
    <w:rsid w:val="6C2D92F4"/>
    <w:rsid w:val="6C2DF669"/>
    <w:rsid w:val="6C2EB04F"/>
    <w:rsid w:val="6C2EFF1D"/>
    <w:rsid w:val="6C2F7476"/>
    <w:rsid w:val="6C301A94"/>
    <w:rsid w:val="6C313B0C"/>
    <w:rsid w:val="6C313E07"/>
    <w:rsid w:val="6C317139"/>
    <w:rsid w:val="6C31D684"/>
    <w:rsid w:val="6C322157"/>
    <w:rsid w:val="6C3302DC"/>
    <w:rsid w:val="6C34D08E"/>
    <w:rsid w:val="6C34D19C"/>
    <w:rsid w:val="6C35CE5F"/>
    <w:rsid w:val="6C362F8D"/>
    <w:rsid w:val="6C3659D9"/>
    <w:rsid w:val="6C37BFAC"/>
    <w:rsid w:val="6C3864F3"/>
    <w:rsid w:val="6C39759C"/>
    <w:rsid w:val="6C39ACE1"/>
    <w:rsid w:val="6C3A101A"/>
    <w:rsid w:val="6C3A214B"/>
    <w:rsid w:val="6C3A8797"/>
    <w:rsid w:val="6C3AA7C3"/>
    <w:rsid w:val="6C3B0EC5"/>
    <w:rsid w:val="6C3BC088"/>
    <w:rsid w:val="6C3BE7C3"/>
    <w:rsid w:val="6C3CCF1D"/>
    <w:rsid w:val="6C3D1A04"/>
    <w:rsid w:val="6C3D35FA"/>
    <w:rsid w:val="6C3DA0E3"/>
    <w:rsid w:val="6C3DD6FD"/>
    <w:rsid w:val="6C3E1BA1"/>
    <w:rsid w:val="6C3E1C91"/>
    <w:rsid w:val="6C3F7A37"/>
    <w:rsid w:val="6C3FF03F"/>
    <w:rsid w:val="6C4000BA"/>
    <w:rsid w:val="6C40C26C"/>
    <w:rsid w:val="6C417B5A"/>
    <w:rsid w:val="6C41B9C3"/>
    <w:rsid w:val="6C41EAAE"/>
    <w:rsid w:val="6C430BE7"/>
    <w:rsid w:val="6C4328FD"/>
    <w:rsid w:val="6C433BA7"/>
    <w:rsid w:val="6C43C2EC"/>
    <w:rsid w:val="6C43D66C"/>
    <w:rsid w:val="6C451A81"/>
    <w:rsid w:val="6C45D2C6"/>
    <w:rsid w:val="6C45F827"/>
    <w:rsid w:val="6C464C8D"/>
    <w:rsid w:val="6C473C7B"/>
    <w:rsid w:val="6C48398F"/>
    <w:rsid w:val="6C48EE78"/>
    <w:rsid w:val="6C4944BC"/>
    <w:rsid w:val="6C4AEF40"/>
    <w:rsid w:val="6C4B199C"/>
    <w:rsid w:val="6C4B3B76"/>
    <w:rsid w:val="6C4BC7F3"/>
    <w:rsid w:val="6C4D3C69"/>
    <w:rsid w:val="6C4E2D2B"/>
    <w:rsid w:val="6C4E6208"/>
    <w:rsid w:val="6C4EB6EE"/>
    <w:rsid w:val="6C4F8F32"/>
    <w:rsid w:val="6C4FA2B9"/>
    <w:rsid w:val="6C50B6C5"/>
    <w:rsid w:val="6C50F507"/>
    <w:rsid w:val="6C52CA38"/>
    <w:rsid w:val="6C5348D1"/>
    <w:rsid w:val="6C537908"/>
    <w:rsid w:val="6C53871A"/>
    <w:rsid w:val="6C53ADD2"/>
    <w:rsid w:val="6C5565AA"/>
    <w:rsid w:val="6C56CD16"/>
    <w:rsid w:val="6C56F544"/>
    <w:rsid w:val="6C57861C"/>
    <w:rsid w:val="6C590BDA"/>
    <w:rsid w:val="6C5AA88F"/>
    <w:rsid w:val="6C5AB11F"/>
    <w:rsid w:val="6C5AB3DB"/>
    <w:rsid w:val="6C5B33CF"/>
    <w:rsid w:val="6C5BC64B"/>
    <w:rsid w:val="6C5CB195"/>
    <w:rsid w:val="6C5CE9ED"/>
    <w:rsid w:val="6C5D676E"/>
    <w:rsid w:val="6C5D97B9"/>
    <w:rsid w:val="6C5E1956"/>
    <w:rsid w:val="6C5ED018"/>
    <w:rsid w:val="6C6000F6"/>
    <w:rsid w:val="6C60363F"/>
    <w:rsid w:val="6C603F07"/>
    <w:rsid w:val="6C60EC8D"/>
    <w:rsid w:val="6C61FE42"/>
    <w:rsid w:val="6C627182"/>
    <w:rsid w:val="6C62BE62"/>
    <w:rsid w:val="6C638C07"/>
    <w:rsid w:val="6C65314F"/>
    <w:rsid w:val="6C661A12"/>
    <w:rsid w:val="6C6674D2"/>
    <w:rsid w:val="6C669A0B"/>
    <w:rsid w:val="6C67E91D"/>
    <w:rsid w:val="6C682E16"/>
    <w:rsid w:val="6C6AC269"/>
    <w:rsid w:val="6C6BAFCD"/>
    <w:rsid w:val="6C6C3DE4"/>
    <w:rsid w:val="6C6CDBCB"/>
    <w:rsid w:val="6C6D1BC3"/>
    <w:rsid w:val="6C6D4693"/>
    <w:rsid w:val="6C6D5208"/>
    <w:rsid w:val="6C6E093E"/>
    <w:rsid w:val="6C6E57DB"/>
    <w:rsid w:val="6C6EC47A"/>
    <w:rsid w:val="6C6F1D2E"/>
    <w:rsid w:val="6C6FBFF5"/>
    <w:rsid w:val="6C70BB4E"/>
    <w:rsid w:val="6C70EC2F"/>
    <w:rsid w:val="6C71A25E"/>
    <w:rsid w:val="6C721217"/>
    <w:rsid w:val="6C725F96"/>
    <w:rsid w:val="6C726B88"/>
    <w:rsid w:val="6C728AA3"/>
    <w:rsid w:val="6C72B9DB"/>
    <w:rsid w:val="6C72DCA8"/>
    <w:rsid w:val="6C736840"/>
    <w:rsid w:val="6C7389E3"/>
    <w:rsid w:val="6C7393D1"/>
    <w:rsid w:val="6C74A8C6"/>
    <w:rsid w:val="6C754CEA"/>
    <w:rsid w:val="6C75BCDE"/>
    <w:rsid w:val="6C76AD09"/>
    <w:rsid w:val="6C7777F9"/>
    <w:rsid w:val="6C780A77"/>
    <w:rsid w:val="6C781255"/>
    <w:rsid w:val="6C7C3DB3"/>
    <w:rsid w:val="6C7C7298"/>
    <w:rsid w:val="6C7CAFA3"/>
    <w:rsid w:val="6C7CD2FA"/>
    <w:rsid w:val="6C7CE5FC"/>
    <w:rsid w:val="6C7D94DD"/>
    <w:rsid w:val="6C7DF570"/>
    <w:rsid w:val="6C7E98B3"/>
    <w:rsid w:val="6C7EB710"/>
    <w:rsid w:val="6C7ECB19"/>
    <w:rsid w:val="6C7F4A03"/>
    <w:rsid w:val="6C7FB6F2"/>
    <w:rsid w:val="6C7FBFE0"/>
    <w:rsid w:val="6C7FF0C0"/>
    <w:rsid w:val="6C801FE9"/>
    <w:rsid w:val="6C802895"/>
    <w:rsid w:val="6C827E92"/>
    <w:rsid w:val="6C834CC6"/>
    <w:rsid w:val="6C836618"/>
    <w:rsid w:val="6C83B09A"/>
    <w:rsid w:val="6C83E212"/>
    <w:rsid w:val="6C8404BF"/>
    <w:rsid w:val="6C845228"/>
    <w:rsid w:val="6C84AE07"/>
    <w:rsid w:val="6C84EA4E"/>
    <w:rsid w:val="6C85EA54"/>
    <w:rsid w:val="6C86B116"/>
    <w:rsid w:val="6C8753EA"/>
    <w:rsid w:val="6C87F169"/>
    <w:rsid w:val="6C8809A5"/>
    <w:rsid w:val="6C885A37"/>
    <w:rsid w:val="6C885B9D"/>
    <w:rsid w:val="6C887238"/>
    <w:rsid w:val="6C88D066"/>
    <w:rsid w:val="6C894FCD"/>
    <w:rsid w:val="6C898929"/>
    <w:rsid w:val="6C898CF9"/>
    <w:rsid w:val="6C89B1FB"/>
    <w:rsid w:val="6C8A5BE1"/>
    <w:rsid w:val="6C8AACB3"/>
    <w:rsid w:val="6C8ACFBE"/>
    <w:rsid w:val="6C8C8211"/>
    <w:rsid w:val="6C8CDCEB"/>
    <w:rsid w:val="6C8D7436"/>
    <w:rsid w:val="6C8E1276"/>
    <w:rsid w:val="6C8E7E74"/>
    <w:rsid w:val="6C8F033E"/>
    <w:rsid w:val="6C8F4CFC"/>
    <w:rsid w:val="6C8F8B36"/>
    <w:rsid w:val="6C8FBED3"/>
    <w:rsid w:val="6C910431"/>
    <w:rsid w:val="6C915EFF"/>
    <w:rsid w:val="6C91C613"/>
    <w:rsid w:val="6C91D6A8"/>
    <w:rsid w:val="6C920E21"/>
    <w:rsid w:val="6C921302"/>
    <w:rsid w:val="6C92B310"/>
    <w:rsid w:val="6C92F197"/>
    <w:rsid w:val="6C931FE9"/>
    <w:rsid w:val="6C934E8F"/>
    <w:rsid w:val="6C9502E7"/>
    <w:rsid w:val="6C95676F"/>
    <w:rsid w:val="6C958CF1"/>
    <w:rsid w:val="6C95BD64"/>
    <w:rsid w:val="6C960DCD"/>
    <w:rsid w:val="6C961DB1"/>
    <w:rsid w:val="6C96D554"/>
    <w:rsid w:val="6C96D7D9"/>
    <w:rsid w:val="6C96ED9C"/>
    <w:rsid w:val="6C970A8F"/>
    <w:rsid w:val="6C980D1C"/>
    <w:rsid w:val="6C98A779"/>
    <w:rsid w:val="6C98BCDF"/>
    <w:rsid w:val="6C99D5C3"/>
    <w:rsid w:val="6C9A5B71"/>
    <w:rsid w:val="6C9A8AA4"/>
    <w:rsid w:val="6C9ABA35"/>
    <w:rsid w:val="6C9ABDF8"/>
    <w:rsid w:val="6C9AE570"/>
    <w:rsid w:val="6C9AE7EE"/>
    <w:rsid w:val="6C9C2987"/>
    <w:rsid w:val="6C9CFDFE"/>
    <w:rsid w:val="6C9E967E"/>
    <w:rsid w:val="6CA008C6"/>
    <w:rsid w:val="6CA0C405"/>
    <w:rsid w:val="6CA0D327"/>
    <w:rsid w:val="6CA10F01"/>
    <w:rsid w:val="6CA14298"/>
    <w:rsid w:val="6CA1492E"/>
    <w:rsid w:val="6CA15E6A"/>
    <w:rsid w:val="6CA1629F"/>
    <w:rsid w:val="6CA1F163"/>
    <w:rsid w:val="6CA3603F"/>
    <w:rsid w:val="6CA37986"/>
    <w:rsid w:val="6CA3E4FC"/>
    <w:rsid w:val="6CA42469"/>
    <w:rsid w:val="6CA48A51"/>
    <w:rsid w:val="6CA4B984"/>
    <w:rsid w:val="6CA4FDC9"/>
    <w:rsid w:val="6CA5486A"/>
    <w:rsid w:val="6CA55335"/>
    <w:rsid w:val="6CA64229"/>
    <w:rsid w:val="6CA661ED"/>
    <w:rsid w:val="6CA7211C"/>
    <w:rsid w:val="6CA8F1AA"/>
    <w:rsid w:val="6CA9FF4B"/>
    <w:rsid w:val="6CABA6F2"/>
    <w:rsid w:val="6CABAD97"/>
    <w:rsid w:val="6CAD5953"/>
    <w:rsid w:val="6CAE9D30"/>
    <w:rsid w:val="6CAED81C"/>
    <w:rsid w:val="6CB02F8B"/>
    <w:rsid w:val="6CB06149"/>
    <w:rsid w:val="6CB07FCF"/>
    <w:rsid w:val="6CB0B479"/>
    <w:rsid w:val="6CB0ED72"/>
    <w:rsid w:val="6CB14F50"/>
    <w:rsid w:val="6CB2088D"/>
    <w:rsid w:val="6CB31787"/>
    <w:rsid w:val="6CB333A6"/>
    <w:rsid w:val="6CB33B51"/>
    <w:rsid w:val="6CB3D699"/>
    <w:rsid w:val="6CB490B6"/>
    <w:rsid w:val="6CB4BA12"/>
    <w:rsid w:val="6CB551CF"/>
    <w:rsid w:val="6CB5EBA4"/>
    <w:rsid w:val="6CB61BEC"/>
    <w:rsid w:val="6CB6AE5C"/>
    <w:rsid w:val="6CB6BC8E"/>
    <w:rsid w:val="6CB71448"/>
    <w:rsid w:val="6CB8DDFA"/>
    <w:rsid w:val="6CB9DBA7"/>
    <w:rsid w:val="6CBBC3E5"/>
    <w:rsid w:val="6CBD8B28"/>
    <w:rsid w:val="6CBF8213"/>
    <w:rsid w:val="6CBFF0A8"/>
    <w:rsid w:val="6CC46AF4"/>
    <w:rsid w:val="6CC4F271"/>
    <w:rsid w:val="6CC52BA1"/>
    <w:rsid w:val="6CC5AFB7"/>
    <w:rsid w:val="6CC6A468"/>
    <w:rsid w:val="6CC7313E"/>
    <w:rsid w:val="6CC81831"/>
    <w:rsid w:val="6CC85DB5"/>
    <w:rsid w:val="6CC90B51"/>
    <w:rsid w:val="6CC9269F"/>
    <w:rsid w:val="6CC96F6E"/>
    <w:rsid w:val="6CC9BC2A"/>
    <w:rsid w:val="6CC9F19A"/>
    <w:rsid w:val="6CC9FCFB"/>
    <w:rsid w:val="6CCA2AF7"/>
    <w:rsid w:val="6CCA4223"/>
    <w:rsid w:val="6CCA5253"/>
    <w:rsid w:val="6CCB6D2D"/>
    <w:rsid w:val="6CCB9A0F"/>
    <w:rsid w:val="6CCBDF90"/>
    <w:rsid w:val="6CCC023B"/>
    <w:rsid w:val="6CCC0B13"/>
    <w:rsid w:val="6CCC5571"/>
    <w:rsid w:val="6CCC9624"/>
    <w:rsid w:val="6CCCC521"/>
    <w:rsid w:val="6CCCDBC6"/>
    <w:rsid w:val="6CCD05CC"/>
    <w:rsid w:val="6CCDFA67"/>
    <w:rsid w:val="6CCE10F7"/>
    <w:rsid w:val="6CCE3E5B"/>
    <w:rsid w:val="6CCF55E9"/>
    <w:rsid w:val="6CCFA64B"/>
    <w:rsid w:val="6CD003BD"/>
    <w:rsid w:val="6CD16CAD"/>
    <w:rsid w:val="6CD1A0B1"/>
    <w:rsid w:val="6CD1EDA0"/>
    <w:rsid w:val="6CD1EDCF"/>
    <w:rsid w:val="6CD24700"/>
    <w:rsid w:val="6CD2791A"/>
    <w:rsid w:val="6CD3CE1B"/>
    <w:rsid w:val="6CD46A92"/>
    <w:rsid w:val="6CD53BEE"/>
    <w:rsid w:val="6CD55ED3"/>
    <w:rsid w:val="6CD5FB7E"/>
    <w:rsid w:val="6CD6AF03"/>
    <w:rsid w:val="6CD6B722"/>
    <w:rsid w:val="6CD6BD89"/>
    <w:rsid w:val="6CD725D1"/>
    <w:rsid w:val="6CD78964"/>
    <w:rsid w:val="6CD97ECE"/>
    <w:rsid w:val="6CDA19A1"/>
    <w:rsid w:val="6CDADA68"/>
    <w:rsid w:val="6CDAEE27"/>
    <w:rsid w:val="6CDCE64A"/>
    <w:rsid w:val="6CDCE8D3"/>
    <w:rsid w:val="6CDEB7E9"/>
    <w:rsid w:val="6CDEC851"/>
    <w:rsid w:val="6CDFB420"/>
    <w:rsid w:val="6CE03F56"/>
    <w:rsid w:val="6CE04E58"/>
    <w:rsid w:val="6CE06256"/>
    <w:rsid w:val="6CE06B76"/>
    <w:rsid w:val="6CE0E8B4"/>
    <w:rsid w:val="6CE11BDA"/>
    <w:rsid w:val="6CE15F19"/>
    <w:rsid w:val="6CE1A0EB"/>
    <w:rsid w:val="6CE201B0"/>
    <w:rsid w:val="6CE38AC4"/>
    <w:rsid w:val="6CE3D8C3"/>
    <w:rsid w:val="6CE5B991"/>
    <w:rsid w:val="6CE62F57"/>
    <w:rsid w:val="6CE76844"/>
    <w:rsid w:val="6CE771EC"/>
    <w:rsid w:val="6CE7852F"/>
    <w:rsid w:val="6CE7C533"/>
    <w:rsid w:val="6CE80499"/>
    <w:rsid w:val="6CE82A73"/>
    <w:rsid w:val="6CEA0C3F"/>
    <w:rsid w:val="6CEADE2A"/>
    <w:rsid w:val="6CEB6ED0"/>
    <w:rsid w:val="6CECA999"/>
    <w:rsid w:val="6CECBA65"/>
    <w:rsid w:val="6CECCA79"/>
    <w:rsid w:val="6CEDADE5"/>
    <w:rsid w:val="6CEDC228"/>
    <w:rsid w:val="6CEE00A8"/>
    <w:rsid w:val="6CEF8223"/>
    <w:rsid w:val="6CF00720"/>
    <w:rsid w:val="6CF0D170"/>
    <w:rsid w:val="6CF0FEF7"/>
    <w:rsid w:val="6CF10441"/>
    <w:rsid w:val="6CF164CB"/>
    <w:rsid w:val="6CF198E6"/>
    <w:rsid w:val="6CF2FF6B"/>
    <w:rsid w:val="6CF32A94"/>
    <w:rsid w:val="6CF476D5"/>
    <w:rsid w:val="6CF576E2"/>
    <w:rsid w:val="6CF5CB9E"/>
    <w:rsid w:val="6CF5E3D7"/>
    <w:rsid w:val="6CF77322"/>
    <w:rsid w:val="6CF7C674"/>
    <w:rsid w:val="6CF91838"/>
    <w:rsid w:val="6CF94C03"/>
    <w:rsid w:val="6CF9795A"/>
    <w:rsid w:val="6CFA65A7"/>
    <w:rsid w:val="6CFB076F"/>
    <w:rsid w:val="6CFB7834"/>
    <w:rsid w:val="6CFB9FDF"/>
    <w:rsid w:val="6CFBB74C"/>
    <w:rsid w:val="6CFCA3F5"/>
    <w:rsid w:val="6CFCB94B"/>
    <w:rsid w:val="6CFD941B"/>
    <w:rsid w:val="6CFDCC24"/>
    <w:rsid w:val="6CFED13B"/>
    <w:rsid w:val="6CFEDB31"/>
    <w:rsid w:val="6CFF50FD"/>
    <w:rsid w:val="6D00D969"/>
    <w:rsid w:val="6D0156C9"/>
    <w:rsid w:val="6D01D94F"/>
    <w:rsid w:val="6D02A1A3"/>
    <w:rsid w:val="6D02B674"/>
    <w:rsid w:val="6D030122"/>
    <w:rsid w:val="6D03C16A"/>
    <w:rsid w:val="6D0461E5"/>
    <w:rsid w:val="6D0494B6"/>
    <w:rsid w:val="6D04EA35"/>
    <w:rsid w:val="6D056E81"/>
    <w:rsid w:val="6D05BDB2"/>
    <w:rsid w:val="6D06B23E"/>
    <w:rsid w:val="6D078FEB"/>
    <w:rsid w:val="6D07E516"/>
    <w:rsid w:val="6D09F9DE"/>
    <w:rsid w:val="6D0A862B"/>
    <w:rsid w:val="6D0AF348"/>
    <w:rsid w:val="6D0BACFD"/>
    <w:rsid w:val="6D0BD7AA"/>
    <w:rsid w:val="6D0CC6D3"/>
    <w:rsid w:val="6D0EF79A"/>
    <w:rsid w:val="6D0F9E9D"/>
    <w:rsid w:val="6D103355"/>
    <w:rsid w:val="6D107641"/>
    <w:rsid w:val="6D10AD54"/>
    <w:rsid w:val="6D113660"/>
    <w:rsid w:val="6D118155"/>
    <w:rsid w:val="6D119A40"/>
    <w:rsid w:val="6D11D13D"/>
    <w:rsid w:val="6D11FC7A"/>
    <w:rsid w:val="6D127527"/>
    <w:rsid w:val="6D12CC6B"/>
    <w:rsid w:val="6D13E0F7"/>
    <w:rsid w:val="6D149F42"/>
    <w:rsid w:val="6D14F37B"/>
    <w:rsid w:val="6D155CFB"/>
    <w:rsid w:val="6D15642F"/>
    <w:rsid w:val="6D165F16"/>
    <w:rsid w:val="6D167F27"/>
    <w:rsid w:val="6D16DC3F"/>
    <w:rsid w:val="6D174CCA"/>
    <w:rsid w:val="6D175F5B"/>
    <w:rsid w:val="6D19EA62"/>
    <w:rsid w:val="6D19FA60"/>
    <w:rsid w:val="6D1A2FF3"/>
    <w:rsid w:val="6D1A5D07"/>
    <w:rsid w:val="6D1AFCEC"/>
    <w:rsid w:val="6D1C2C2D"/>
    <w:rsid w:val="6D1C8B11"/>
    <w:rsid w:val="6D1E38F1"/>
    <w:rsid w:val="6D1ECB51"/>
    <w:rsid w:val="6D1F63FA"/>
    <w:rsid w:val="6D20CE9F"/>
    <w:rsid w:val="6D20D7D4"/>
    <w:rsid w:val="6D20F0E7"/>
    <w:rsid w:val="6D21F39B"/>
    <w:rsid w:val="6D234DAC"/>
    <w:rsid w:val="6D24609F"/>
    <w:rsid w:val="6D24FF41"/>
    <w:rsid w:val="6D25DAFA"/>
    <w:rsid w:val="6D270E7C"/>
    <w:rsid w:val="6D27BABF"/>
    <w:rsid w:val="6D295C22"/>
    <w:rsid w:val="6D29F23C"/>
    <w:rsid w:val="6D2A315E"/>
    <w:rsid w:val="6D2A9EA9"/>
    <w:rsid w:val="6D2AAB03"/>
    <w:rsid w:val="6D2B2559"/>
    <w:rsid w:val="6D2BE5B8"/>
    <w:rsid w:val="6D2C7B35"/>
    <w:rsid w:val="6D2C9CE2"/>
    <w:rsid w:val="6D2D5E18"/>
    <w:rsid w:val="6D2D988A"/>
    <w:rsid w:val="6D2E492C"/>
    <w:rsid w:val="6D2E8489"/>
    <w:rsid w:val="6D2E938B"/>
    <w:rsid w:val="6D2F4ADB"/>
    <w:rsid w:val="6D30B09B"/>
    <w:rsid w:val="6D30B9B7"/>
    <w:rsid w:val="6D30F65D"/>
    <w:rsid w:val="6D310D89"/>
    <w:rsid w:val="6D31279C"/>
    <w:rsid w:val="6D314A26"/>
    <w:rsid w:val="6D317996"/>
    <w:rsid w:val="6D329C46"/>
    <w:rsid w:val="6D333411"/>
    <w:rsid w:val="6D3340E6"/>
    <w:rsid w:val="6D339D50"/>
    <w:rsid w:val="6D33CBCE"/>
    <w:rsid w:val="6D33DA96"/>
    <w:rsid w:val="6D33E54F"/>
    <w:rsid w:val="6D3418F2"/>
    <w:rsid w:val="6D34E70E"/>
    <w:rsid w:val="6D35B135"/>
    <w:rsid w:val="6D35D9CE"/>
    <w:rsid w:val="6D3870AB"/>
    <w:rsid w:val="6D38C4F6"/>
    <w:rsid w:val="6D3A3446"/>
    <w:rsid w:val="6D3A396C"/>
    <w:rsid w:val="6D3AB775"/>
    <w:rsid w:val="6D3AC790"/>
    <w:rsid w:val="6D3B8FDB"/>
    <w:rsid w:val="6D3CD373"/>
    <w:rsid w:val="6D3D0EA4"/>
    <w:rsid w:val="6D3F31BC"/>
    <w:rsid w:val="6D3F666A"/>
    <w:rsid w:val="6D3F74EA"/>
    <w:rsid w:val="6D3F91A2"/>
    <w:rsid w:val="6D406E05"/>
    <w:rsid w:val="6D409FAA"/>
    <w:rsid w:val="6D40BA99"/>
    <w:rsid w:val="6D40FE00"/>
    <w:rsid w:val="6D41B2C6"/>
    <w:rsid w:val="6D41F932"/>
    <w:rsid w:val="6D425919"/>
    <w:rsid w:val="6D42A1E4"/>
    <w:rsid w:val="6D43479E"/>
    <w:rsid w:val="6D436497"/>
    <w:rsid w:val="6D43BA7D"/>
    <w:rsid w:val="6D442534"/>
    <w:rsid w:val="6D455FDC"/>
    <w:rsid w:val="6D457559"/>
    <w:rsid w:val="6D45CAD5"/>
    <w:rsid w:val="6D45E53A"/>
    <w:rsid w:val="6D48510E"/>
    <w:rsid w:val="6D48F7C6"/>
    <w:rsid w:val="6D49825A"/>
    <w:rsid w:val="6D49EDC4"/>
    <w:rsid w:val="6D4A1A02"/>
    <w:rsid w:val="6D4C38CA"/>
    <w:rsid w:val="6D4CFD6F"/>
    <w:rsid w:val="6D4DADB3"/>
    <w:rsid w:val="6D4DE8A1"/>
    <w:rsid w:val="6D4EE56C"/>
    <w:rsid w:val="6D4EF8EF"/>
    <w:rsid w:val="6D517536"/>
    <w:rsid w:val="6D51C1C4"/>
    <w:rsid w:val="6D52BFE3"/>
    <w:rsid w:val="6D52F6E3"/>
    <w:rsid w:val="6D53F995"/>
    <w:rsid w:val="6D53FC42"/>
    <w:rsid w:val="6D5404C7"/>
    <w:rsid w:val="6D547CDC"/>
    <w:rsid w:val="6D554AC4"/>
    <w:rsid w:val="6D55DA44"/>
    <w:rsid w:val="6D567BAA"/>
    <w:rsid w:val="6D57912B"/>
    <w:rsid w:val="6D58CF65"/>
    <w:rsid w:val="6D597FFD"/>
    <w:rsid w:val="6D59B0EB"/>
    <w:rsid w:val="6D59F25A"/>
    <w:rsid w:val="6D5AA6A0"/>
    <w:rsid w:val="6D5AAD58"/>
    <w:rsid w:val="6D5B7109"/>
    <w:rsid w:val="6D5BFCDD"/>
    <w:rsid w:val="6D5C237A"/>
    <w:rsid w:val="6D5C4EAB"/>
    <w:rsid w:val="6D5C63EE"/>
    <w:rsid w:val="6D5D43B0"/>
    <w:rsid w:val="6D5E69CF"/>
    <w:rsid w:val="6D5EAF6E"/>
    <w:rsid w:val="6D6066AC"/>
    <w:rsid w:val="6D607E64"/>
    <w:rsid w:val="6D6089EF"/>
    <w:rsid w:val="6D60B0F6"/>
    <w:rsid w:val="6D628D17"/>
    <w:rsid w:val="6D62E680"/>
    <w:rsid w:val="6D64044F"/>
    <w:rsid w:val="6D64AA8E"/>
    <w:rsid w:val="6D656C57"/>
    <w:rsid w:val="6D65E917"/>
    <w:rsid w:val="6D670E26"/>
    <w:rsid w:val="6D671A3F"/>
    <w:rsid w:val="6D67E8AC"/>
    <w:rsid w:val="6D689534"/>
    <w:rsid w:val="6D6A0F84"/>
    <w:rsid w:val="6D6B26DA"/>
    <w:rsid w:val="6D6B70E2"/>
    <w:rsid w:val="6D6B8448"/>
    <w:rsid w:val="6D6BC5F1"/>
    <w:rsid w:val="6D6C7A93"/>
    <w:rsid w:val="6D6C8500"/>
    <w:rsid w:val="6D6CD03F"/>
    <w:rsid w:val="6D6E56E4"/>
    <w:rsid w:val="6D6E9BD3"/>
    <w:rsid w:val="6D6F646F"/>
    <w:rsid w:val="6D6FAA6A"/>
    <w:rsid w:val="6D70DD23"/>
    <w:rsid w:val="6D70FA7F"/>
    <w:rsid w:val="6D72646B"/>
    <w:rsid w:val="6D72804A"/>
    <w:rsid w:val="6D7295E3"/>
    <w:rsid w:val="6D73173C"/>
    <w:rsid w:val="6D739B01"/>
    <w:rsid w:val="6D7401BC"/>
    <w:rsid w:val="6D7467FD"/>
    <w:rsid w:val="6D753EE3"/>
    <w:rsid w:val="6D759A87"/>
    <w:rsid w:val="6D7818A7"/>
    <w:rsid w:val="6D783A9D"/>
    <w:rsid w:val="6D78414A"/>
    <w:rsid w:val="6D784AD7"/>
    <w:rsid w:val="6D78AADC"/>
    <w:rsid w:val="6D7A3E1E"/>
    <w:rsid w:val="6D7B4D91"/>
    <w:rsid w:val="6D7C85E1"/>
    <w:rsid w:val="6D7CDB6F"/>
    <w:rsid w:val="6D7D309F"/>
    <w:rsid w:val="6D7E2693"/>
    <w:rsid w:val="6D7F876F"/>
    <w:rsid w:val="6D7FB6D5"/>
    <w:rsid w:val="6D7FC748"/>
    <w:rsid w:val="6D7FEE7C"/>
    <w:rsid w:val="6D80EEDC"/>
    <w:rsid w:val="6D814548"/>
    <w:rsid w:val="6D8250BE"/>
    <w:rsid w:val="6D8322B8"/>
    <w:rsid w:val="6D83E255"/>
    <w:rsid w:val="6D83E553"/>
    <w:rsid w:val="6D850165"/>
    <w:rsid w:val="6D86BE1F"/>
    <w:rsid w:val="6D8707D7"/>
    <w:rsid w:val="6D871FAA"/>
    <w:rsid w:val="6D87E063"/>
    <w:rsid w:val="6D87F734"/>
    <w:rsid w:val="6D882CFB"/>
    <w:rsid w:val="6D883C17"/>
    <w:rsid w:val="6D88507B"/>
    <w:rsid w:val="6D88651B"/>
    <w:rsid w:val="6D88F6B0"/>
    <w:rsid w:val="6D892831"/>
    <w:rsid w:val="6D89B08E"/>
    <w:rsid w:val="6D8A193D"/>
    <w:rsid w:val="6D8A25A7"/>
    <w:rsid w:val="6D8A351C"/>
    <w:rsid w:val="6D8ADD8A"/>
    <w:rsid w:val="6D8B9EC8"/>
    <w:rsid w:val="6D8BE156"/>
    <w:rsid w:val="6D8BE668"/>
    <w:rsid w:val="6D8C88DE"/>
    <w:rsid w:val="6D8D87BF"/>
    <w:rsid w:val="6D8E08D9"/>
    <w:rsid w:val="6D8F0767"/>
    <w:rsid w:val="6D8F594A"/>
    <w:rsid w:val="6D9063A1"/>
    <w:rsid w:val="6D936F1E"/>
    <w:rsid w:val="6D93A930"/>
    <w:rsid w:val="6D93B921"/>
    <w:rsid w:val="6D94A386"/>
    <w:rsid w:val="6D950ADB"/>
    <w:rsid w:val="6D951FFC"/>
    <w:rsid w:val="6D9533CF"/>
    <w:rsid w:val="6D956AA8"/>
    <w:rsid w:val="6D960132"/>
    <w:rsid w:val="6D96C29C"/>
    <w:rsid w:val="6D971ADD"/>
    <w:rsid w:val="6D99420C"/>
    <w:rsid w:val="6D99F51B"/>
    <w:rsid w:val="6D9A66F2"/>
    <w:rsid w:val="6D9AF2CC"/>
    <w:rsid w:val="6D9B03E3"/>
    <w:rsid w:val="6D9B1D74"/>
    <w:rsid w:val="6D9BD700"/>
    <w:rsid w:val="6D9C265F"/>
    <w:rsid w:val="6D9C5456"/>
    <w:rsid w:val="6D9C65DB"/>
    <w:rsid w:val="6D9CC787"/>
    <w:rsid w:val="6D9CECA7"/>
    <w:rsid w:val="6D9D133B"/>
    <w:rsid w:val="6D9D592E"/>
    <w:rsid w:val="6D9DDDE4"/>
    <w:rsid w:val="6D9E5069"/>
    <w:rsid w:val="6D9F0878"/>
    <w:rsid w:val="6D9F3FD9"/>
    <w:rsid w:val="6DA08386"/>
    <w:rsid w:val="6DA0A2A6"/>
    <w:rsid w:val="6DA38814"/>
    <w:rsid w:val="6DA49137"/>
    <w:rsid w:val="6DA50E37"/>
    <w:rsid w:val="6DA58F50"/>
    <w:rsid w:val="6DA5C234"/>
    <w:rsid w:val="6DA5F673"/>
    <w:rsid w:val="6DA61687"/>
    <w:rsid w:val="6DA65390"/>
    <w:rsid w:val="6DA76528"/>
    <w:rsid w:val="6DA8BCA0"/>
    <w:rsid w:val="6DA91AED"/>
    <w:rsid w:val="6DA947AF"/>
    <w:rsid w:val="6DA9491C"/>
    <w:rsid w:val="6DA97694"/>
    <w:rsid w:val="6DAAF1A0"/>
    <w:rsid w:val="6DAB6AFA"/>
    <w:rsid w:val="6DAC3E01"/>
    <w:rsid w:val="6DAC9053"/>
    <w:rsid w:val="6DAD4883"/>
    <w:rsid w:val="6DAD7176"/>
    <w:rsid w:val="6DADCBB1"/>
    <w:rsid w:val="6DADD58E"/>
    <w:rsid w:val="6DAE674E"/>
    <w:rsid w:val="6DB05109"/>
    <w:rsid w:val="6DB099AE"/>
    <w:rsid w:val="6DB0A2EF"/>
    <w:rsid w:val="6DB0A9F4"/>
    <w:rsid w:val="6DB0ABFD"/>
    <w:rsid w:val="6DB11E0A"/>
    <w:rsid w:val="6DB28466"/>
    <w:rsid w:val="6DB3017D"/>
    <w:rsid w:val="6DB34C32"/>
    <w:rsid w:val="6DB3E489"/>
    <w:rsid w:val="6DB41FBA"/>
    <w:rsid w:val="6DB422BB"/>
    <w:rsid w:val="6DB454EA"/>
    <w:rsid w:val="6DB4DB9E"/>
    <w:rsid w:val="6DB56964"/>
    <w:rsid w:val="6DB592F0"/>
    <w:rsid w:val="6DB62F85"/>
    <w:rsid w:val="6DB6ED81"/>
    <w:rsid w:val="6DB75DFA"/>
    <w:rsid w:val="6DB7B760"/>
    <w:rsid w:val="6DB9A1C1"/>
    <w:rsid w:val="6DB9F3C6"/>
    <w:rsid w:val="6DBC7200"/>
    <w:rsid w:val="6DBDCAF5"/>
    <w:rsid w:val="6DBEE353"/>
    <w:rsid w:val="6DBEEF3E"/>
    <w:rsid w:val="6DBF3462"/>
    <w:rsid w:val="6DC10769"/>
    <w:rsid w:val="6DC1A3A8"/>
    <w:rsid w:val="6DC26C3B"/>
    <w:rsid w:val="6DC333DD"/>
    <w:rsid w:val="6DC368FF"/>
    <w:rsid w:val="6DC399AA"/>
    <w:rsid w:val="6DC3CFBC"/>
    <w:rsid w:val="6DC53CD8"/>
    <w:rsid w:val="6DC55720"/>
    <w:rsid w:val="6DC60782"/>
    <w:rsid w:val="6DC6E5A2"/>
    <w:rsid w:val="6DC7891E"/>
    <w:rsid w:val="6DC942CD"/>
    <w:rsid w:val="6DC959E0"/>
    <w:rsid w:val="6DC9ED42"/>
    <w:rsid w:val="6DCA1753"/>
    <w:rsid w:val="6DCB60F9"/>
    <w:rsid w:val="6DCC22DF"/>
    <w:rsid w:val="6DCC23CF"/>
    <w:rsid w:val="6DCCAA8A"/>
    <w:rsid w:val="6DCD4F79"/>
    <w:rsid w:val="6DCE980C"/>
    <w:rsid w:val="6DCEDFF1"/>
    <w:rsid w:val="6DCF78A7"/>
    <w:rsid w:val="6DD08B66"/>
    <w:rsid w:val="6DD1977C"/>
    <w:rsid w:val="6DD1B7BE"/>
    <w:rsid w:val="6DD24A82"/>
    <w:rsid w:val="6DD2CB89"/>
    <w:rsid w:val="6DD674DE"/>
    <w:rsid w:val="6DD6FCDB"/>
    <w:rsid w:val="6DD73551"/>
    <w:rsid w:val="6DD76DD5"/>
    <w:rsid w:val="6DD7E3B4"/>
    <w:rsid w:val="6DD829A4"/>
    <w:rsid w:val="6DD870A5"/>
    <w:rsid w:val="6DD8D151"/>
    <w:rsid w:val="6DD8E4E3"/>
    <w:rsid w:val="6DD8F886"/>
    <w:rsid w:val="6DDA8DB7"/>
    <w:rsid w:val="6DDBB043"/>
    <w:rsid w:val="6DDCE176"/>
    <w:rsid w:val="6DDE2B41"/>
    <w:rsid w:val="6DDE713F"/>
    <w:rsid w:val="6DDE85B3"/>
    <w:rsid w:val="6DDE9DF0"/>
    <w:rsid w:val="6DDF5A56"/>
    <w:rsid w:val="6DDF871A"/>
    <w:rsid w:val="6DDFACF5"/>
    <w:rsid w:val="6DE00B25"/>
    <w:rsid w:val="6DE0A88F"/>
    <w:rsid w:val="6DE0B043"/>
    <w:rsid w:val="6DE1CD39"/>
    <w:rsid w:val="6DE20DDA"/>
    <w:rsid w:val="6DE3D3C9"/>
    <w:rsid w:val="6DE5D08C"/>
    <w:rsid w:val="6DE627C1"/>
    <w:rsid w:val="6DE6FF02"/>
    <w:rsid w:val="6DE748EA"/>
    <w:rsid w:val="6DE87E1A"/>
    <w:rsid w:val="6DE8B1A7"/>
    <w:rsid w:val="6DE8CFB0"/>
    <w:rsid w:val="6DE8D28B"/>
    <w:rsid w:val="6DE91864"/>
    <w:rsid w:val="6DE951AB"/>
    <w:rsid w:val="6DE975C2"/>
    <w:rsid w:val="6DE98A8C"/>
    <w:rsid w:val="6DE9ED2E"/>
    <w:rsid w:val="6DEA1915"/>
    <w:rsid w:val="6DEA22D7"/>
    <w:rsid w:val="6DEAC937"/>
    <w:rsid w:val="6DEB6F27"/>
    <w:rsid w:val="6DEC4A20"/>
    <w:rsid w:val="6DED5119"/>
    <w:rsid w:val="6DEE5BC5"/>
    <w:rsid w:val="6DEEA860"/>
    <w:rsid w:val="6DEEB50B"/>
    <w:rsid w:val="6DEF1D0F"/>
    <w:rsid w:val="6DEF3BA0"/>
    <w:rsid w:val="6DEF940C"/>
    <w:rsid w:val="6DF031F0"/>
    <w:rsid w:val="6DF06587"/>
    <w:rsid w:val="6DF0B95D"/>
    <w:rsid w:val="6DF10E82"/>
    <w:rsid w:val="6DF133D8"/>
    <w:rsid w:val="6DF1C2D6"/>
    <w:rsid w:val="6DF24F10"/>
    <w:rsid w:val="6DF27136"/>
    <w:rsid w:val="6DF2BC44"/>
    <w:rsid w:val="6DF57EBF"/>
    <w:rsid w:val="6DF6B9A0"/>
    <w:rsid w:val="6DF6CD9E"/>
    <w:rsid w:val="6DF705A8"/>
    <w:rsid w:val="6DF7712E"/>
    <w:rsid w:val="6DF78B7B"/>
    <w:rsid w:val="6DF79B36"/>
    <w:rsid w:val="6DFA16C0"/>
    <w:rsid w:val="6DFA1908"/>
    <w:rsid w:val="6DFA7946"/>
    <w:rsid w:val="6DFC28D8"/>
    <w:rsid w:val="6DFC5E58"/>
    <w:rsid w:val="6DFCCE40"/>
    <w:rsid w:val="6DFD6A40"/>
    <w:rsid w:val="6DFD8C8D"/>
    <w:rsid w:val="6DFDD573"/>
    <w:rsid w:val="6DFE6E7A"/>
    <w:rsid w:val="6DFE92DF"/>
    <w:rsid w:val="6DFEABFA"/>
    <w:rsid w:val="6DFEE7E3"/>
    <w:rsid w:val="6E006EB9"/>
    <w:rsid w:val="6E00AECA"/>
    <w:rsid w:val="6E00E9E4"/>
    <w:rsid w:val="6E015BA5"/>
    <w:rsid w:val="6E03D396"/>
    <w:rsid w:val="6E03EE07"/>
    <w:rsid w:val="6E046430"/>
    <w:rsid w:val="6E0480DF"/>
    <w:rsid w:val="6E05C053"/>
    <w:rsid w:val="6E05EE90"/>
    <w:rsid w:val="6E0627DB"/>
    <w:rsid w:val="6E062FF9"/>
    <w:rsid w:val="6E06D99E"/>
    <w:rsid w:val="6E07AA0C"/>
    <w:rsid w:val="6E08EB47"/>
    <w:rsid w:val="6E08EC24"/>
    <w:rsid w:val="6E092DC3"/>
    <w:rsid w:val="6E0A4B2F"/>
    <w:rsid w:val="6E0A76DA"/>
    <w:rsid w:val="6E0AE500"/>
    <w:rsid w:val="6E0B8A8E"/>
    <w:rsid w:val="6E0C2D78"/>
    <w:rsid w:val="6E0C5A46"/>
    <w:rsid w:val="6E0C6130"/>
    <w:rsid w:val="6E0D4F81"/>
    <w:rsid w:val="6E0D5EA8"/>
    <w:rsid w:val="6E0F728A"/>
    <w:rsid w:val="6E0FC98A"/>
    <w:rsid w:val="6E0FEE35"/>
    <w:rsid w:val="6E100C48"/>
    <w:rsid w:val="6E11403F"/>
    <w:rsid w:val="6E123715"/>
    <w:rsid w:val="6E12C4BC"/>
    <w:rsid w:val="6E12CCBC"/>
    <w:rsid w:val="6E12D39A"/>
    <w:rsid w:val="6E12EDAB"/>
    <w:rsid w:val="6E144C11"/>
    <w:rsid w:val="6E14893F"/>
    <w:rsid w:val="6E1657E5"/>
    <w:rsid w:val="6E167A1A"/>
    <w:rsid w:val="6E16EA82"/>
    <w:rsid w:val="6E178465"/>
    <w:rsid w:val="6E17BDC8"/>
    <w:rsid w:val="6E1839A3"/>
    <w:rsid w:val="6E18EE60"/>
    <w:rsid w:val="6E1920AB"/>
    <w:rsid w:val="6E196D01"/>
    <w:rsid w:val="6E199D5B"/>
    <w:rsid w:val="6E1A49C8"/>
    <w:rsid w:val="6E1A4A78"/>
    <w:rsid w:val="6E1AAFA4"/>
    <w:rsid w:val="6E1B029D"/>
    <w:rsid w:val="6E1B65FD"/>
    <w:rsid w:val="6E1BC726"/>
    <w:rsid w:val="6E1C8886"/>
    <w:rsid w:val="6E1D5BBB"/>
    <w:rsid w:val="6E1DA688"/>
    <w:rsid w:val="6E1DE69F"/>
    <w:rsid w:val="6E1E5BC2"/>
    <w:rsid w:val="6E1F0F1A"/>
    <w:rsid w:val="6E1F960D"/>
    <w:rsid w:val="6E206934"/>
    <w:rsid w:val="6E21B4C2"/>
    <w:rsid w:val="6E22C9B8"/>
    <w:rsid w:val="6E22D1DE"/>
    <w:rsid w:val="6E2366D2"/>
    <w:rsid w:val="6E2415C5"/>
    <w:rsid w:val="6E244151"/>
    <w:rsid w:val="6E2728FE"/>
    <w:rsid w:val="6E27440A"/>
    <w:rsid w:val="6E2817DF"/>
    <w:rsid w:val="6E283D37"/>
    <w:rsid w:val="6E28D87A"/>
    <w:rsid w:val="6E2BAB69"/>
    <w:rsid w:val="6E2C2237"/>
    <w:rsid w:val="6E2C4EA4"/>
    <w:rsid w:val="6E2C5732"/>
    <w:rsid w:val="6E2C9837"/>
    <w:rsid w:val="6E2DC5F7"/>
    <w:rsid w:val="6E2ED921"/>
    <w:rsid w:val="6E2FDAA1"/>
    <w:rsid w:val="6E301232"/>
    <w:rsid w:val="6E307835"/>
    <w:rsid w:val="6E30904F"/>
    <w:rsid w:val="6E313EBA"/>
    <w:rsid w:val="6E316123"/>
    <w:rsid w:val="6E32C66A"/>
    <w:rsid w:val="6E365B05"/>
    <w:rsid w:val="6E36A23A"/>
    <w:rsid w:val="6E3702B2"/>
    <w:rsid w:val="6E373505"/>
    <w:rsid w:val="6E377E62"/>
    <w:rsid w:val="6E38F40F"/>
    <w:rsid w:val="6E394007"/>
    <w:rsid w:val="6E394900"/>
    <w:rsid w:val="6E3A27BB"/>
    <w:rsid w:val="6E3AF399"/>
    <w:rsid w:val="6E3B3D5C"/>
    <w:rsid w:val="6E3C4851"/>
    <w:rsid w:val="6E3D4D56"/>
    <w:rsid w:val="6E3D70C5"/>
    <w:rsid w:val="6E3DA03A"/>
    <w:rsid w:val="6E3DC911"/>
    <w:rsid w:val="6E3EDF5A"/>
    <w:rsid w:val="6E3EF8F3"/>
    <w:rsid w:val="6E4028A1"/>
    <w:rsid w:val="6E40548F"/>
    <w:rsid w:val="6E40E546"/>
    <w:rsid w:val="6E435B98"/>
    <w:rsid w:val="6E4579B4"/>
    <w:rsid w:val="6E45DACA"/>
    <w:rsid w:val="6E45E233"/>
    <w:rsid w:val="6E465CA7"/>
    <w:rsid w:val="6E4746AA"/>
    <w:rsid w:val="6E484B10"/>
    <w:rsid w:val="6E484FC4"/>
    <w:rsid w:val="6E485163"/>
    <w:rsid w:val="6E496F72"/>
    <w:rsid w:val="6E4A55C6"/>
    <w:rsid w:val="6E4B49C2"/>
    <w:rsid w:val="6E4BB692"/>
    <w:rsid w:val="6E4C1E51"/>
    <w:rsid w:val="6E4CB27A"/>
    <w:rsid w:val="6E4D2B64"/>
    <w:rsid w:val="6E4DA283"/>
    <w:rsid w:val="6E4FF1D1"/>
    <w:rsid w:val="6E5131D4"/>
    <w:rsid w:val="6E513DC7"/>
    <w:rsid w:val="6E513F95"/>
    <w:rsid w:val="6E518638"/>
    <w:rsid w:val="6E536063"/>
    <w:rsid w:val="6E538625"/>
    <w:rsid w:val="6E540A9F"/>
    <w:rsid w:val="6E54F742"/>
    <w:rsid w:val="6E5516E7"/>
    <w:rsid w:val="6E552271"/>
    <w:rsid w:val="6E564738"/>
    <w:rsid w:val="6E571942"/>
    <w:rsid w:val="6E5776C1"/>
    <w:rsid w:val="6E5884FA"/>
    <w:rsid w:val="6E5BD711"/>
    <w:rsid w:val="6E5BE556"/>
    <w:rsid w:val="6E5C106D"/>
    <w:rsid w:val="6E5C44AE"/>
    <w:rsid w:val="6E5C7692"/>
    <w:rsid w:val="6E5CB52D"/>
    <w:rsid w:val="6E5D1BD2"/>
    <w:rsid w:val="6E5DB611"/>
    <w:rsid w:val="6E5ED4C2"/>
    <w:rsid w:val="6E5F7CCE"/>
    <w:rsid w:val="6E5F8665"/>
    <w:rsid w:val="6E5FD014"/>
    <w:rsid w:val="6E603090"/>
    <w:rsid w:val="6E6047A0"/>
    <w:rsid w:val="6E60A55E"/>
    <w:rsid w:val="6E60F46F"/>
    <w:rsid w:val="6E615669"/>
    <w:rsid w:val="6E617C3A"/>
    <w:rsid w:val="6E62D039"/>
    <w:rsid w:val="6E6309B8"/>
    <w:rsid w:val="6E63EFAF"/>
    <w:rsid w:val="6E6475B5"/>
    <w:rsid w:val="6E64A0B1"/>
    <w:rsid w:val="6E64CDEE"/>
    <w:rsid w:val="6E6596BB"/>
    <w:rsid w:val="6E65AEC2"/>
    <w:rsid w:val="6E66450C"/>
    <w:rsid w:val="6E665E0C"/>
    <w:rsid w:val="6E67B67B"/>
    <w:rsid w:val="6E67FDA8"/>
    <w:rsid w:val="6E6ABE13"/>
    <w:rsid w:val="6E6B34DA"/>
    <w:rsid w:val="6E6B982E"/>
    <w:rsid w:val="6E6C48A7"/>
    <w:rsid w:val="6E6CB932"/>
    <w:rsid w:val="6E6D40AE"/>
    <w:rsid w:val="6E6D883B"/>
    <w:rsid w:val="6E6E6945"/>
    <w:rsid w:val="6E6E8E82"/>
    <w:rsid w:val="6E70329B"/>
    <w:rsid w:val="6E704126"/>
    <w:rsid w:val="6E70F2A8"/>
    <w:rsid w:val="6E71A19E"/>
    <w:rsid w:val="6E73F6F2"/>
    <w:rsid w:val="6E746E3B"/>
    <w:rsid w:val="6E74C507"/>
    <w:rsid w:val="6E75F4D7"/>
    <w:rsid w:val="6E7607F5"/>
    <w:rsid w:val="6E7744E9"/>
    <w:rsid w:val="6E783696"/>
    <w:rsid w:val="6E784892"/>
    <w:rsid w:val="6E78648B"/>
    <w:rsid w:val="6E78BA55"/>
    <w:rsid w:val="6E794308"/>
    <w:rsid w:val="6E79B031"/>
    <w:rsid w:val="6E7AF015"/>
    <w:rsid w:val="6E7B99AF"/>
    <w:rsid w:val="6E7C0186"/>
    <w:rsid w:val="6E7D0259"/>
    <w:rsid w:val="6E7D56B2"/>
    <w:rsid w:val="6E7DC99F"/>
    <w:rsid w:val="6E7DE223"/>
    <w:rsid w:val="6E7F108D"/>
    <w:rsid w:val="6E807925"/>
    <w:rsid w:val="6E809A8A"/>
    <w:rsid w:val="6E80A39D"/>
    <w:rsid w:val="6E80B30A"/>
    <w:rsid w:val="6E80BCE8"/>
    <w:rsid w:val="6E812843"/>
    <w:rsid w:val="6E818ED6"/>
    <w:rsid w:val="6E82AA3E"/>
    <w:rsid w:val="6E82BC09"/>
    <w:rsid w:val="6E82F2ED"/>
    <w:rsid w:val="6E8329F2"/>
    <w:rsid w:val="6E833357"/>
    <w:rsid w:val="6E8335EF"/>
    <w:rsid w:val="6E834F5E"/>
    <w:rsid w:val="6E835C74"/>
    <w:rsid w:val="6E838872"/>
    <w:rsid w:val="6E863DA3"/>
    <w:rsid w:val="6E86A6BC"/>
    <w:rsid w:val="6E86E856"/>
    <w:rsid w:val="6E87FBCC"/>
    <w:rsid w:val="6E88DDFB"/>
    <w:rsid w:val="6E891C26"/>
    <w:rsid w:val="6E89D7B1"/>
    <w:rsid w:val="6E8AF49F"/>
    <w:rsid w:val="6E8C3C56"/>
    <w:rsid w:val="6E8CD33A"/>
    <w:rsid w:val="6E8E06AC"/>
    <w:rsid w:val="6E8E3D4C"/>
    <w:rsid w:val="6E8E60C7"/>
    <w:rsid w:val="6E8E6386"/>
    <w:rsid w:val="6E8E856A"/>
    <w:rsid w:val="6E8E9A45"/>
    <w:rsid w:val="6E8EC447"/>
    <w:rsid w:val="6E8EDB6E"/>
    <w:rsid w:val="6E8F33B1"/>
    <w:rsid w:val="6E8F9F9C"/>
    <w:rsid w:val="6E90132F"/>
    <w:rsid w:val="6E909D83"/>
    <w:rsid w:val="6E9213FB"/>
    <w:rsid w:val="6E928ED7"/>
    <w:rsid w:val="6E93182E"/>
    <w:rsid w:val="6E939AC9"/>
    <w:rsid w:val="6E93AC2D"/>
    <w:rsid w:val="6E93DEC2"/>
    <w:rsid w:val="6E94AEA5"/>
    <w:rsid w:val="6E94C300"/>
    <w:rsid w:val="6E953ED7"/>
    <w:rsid w:val="6E970B35"/>
    <w:rsid w:val="6E971463"/>
    <w:rsid w:val="6E97E2C1"/>
    <w:rsid w:val="6E9836DA"/>
    <w:rsid w:val="6E9948F6"/>
    <w:rsid w:val="6E994E06"/>
    <w:rsid w:val="6E99E4AF"/>
    <w:rsid w:val="6E9A2D1D"/>
    <w:rsid w:val="6E9A7EAC"/>
    <w:rsid w:val="6E9AE5BD"/>
    <w:rsid w:val="6E9B5D0E"/>
    <w:rsid w:val="6E9BD581"/>
    <w:rsid w:val="6E9C259C"/>
    <w:rsid w:val="6E9D2331"/>
    <w:rsid w:val="6E9D63C4"/>
    <w:rsid w:val="6E9E73EF"/>
    <w:rsid w:val="6E9F9981"/>
    <w:rsid w:val="6EA1C46A"/>
    <w:rsid w:val="6EA1D5B9"/>
    <w:rsid w:val="6EA37592"/>
    <w:rsid w:val="6EA391D0"/>
    <w:rsid w:val="6EA4220D"/>
    <w:rsid w:val="6EA573A8"/>
    <w:rsid w:val="6EA58D89"/>
    <w:rsid w:val="6EA6325A"/>
    <w:rsid w:val="6EA7DCA7"/>
    <w:rsid w:val="6EA814F9"/>
    <w:rsid w:val="6EA92E24"/>
    <w:rsid w:val="6EAA609A"/>
    <w:rsid w:val="6EABBDAF"/>
    <w:rsid w:val="6EAED62C"/>
    <w:rsid w:val="6EAF0790"/>
    <w:rsid w:val="6EAF26AE"/>
    <w:rsid w:val="6EAF2D74"/>
    <w:rsid w:val="6EB070ED"/>
    <w:rsid w:val="6EB0E8D3"/>
    <w:rsid w:val="6EB3A6ED"/>
    <w:rsid w:val="6EB47BC2"/>
    <w:rsid w:val="6EB4818A"/>
    <w:rsid w:val="6EB4BCAD"/>
    <w:rsid w:val="6EB51643"/>
    <w:rsid w:val="6EB5A499"/>
    <w:rsid w:val="6EB6A187"/>
    <w:rsid w:val="6EB6F252"/>
    <w:rsid w:val="6EB6FDE3"/>
    <w:rsid w:val="6EB71D9E"/>
    <w:rsid w:val="6EB72EE1"/>
    <w:rsid w:val="6EB8039F"/>
    <w:rsid w:val="6EB80823"/>
    <w:rsid w:val="6EB841BA"/>
    <w:rsid w:val="6EB96DE7"/>
    <w:rsid w:val="6EBD2F98"/>
    <w:rsid w:val="6EBD5589"/>
    <w:rsid w:val="6EBE1DD4"/>
    <w:rsid w:val="6EBE3967"/>
    <w:rsid w:val="6EBE555C"/>
    <w:rsid w:val="6EBE7FEC"/>
    <w:rsid w:val="6EBEF930"/>
    <w:rsid w:val="6EBFCD54"/>
    <w:rsid w:val="6EC044E2"/>
    <w:rsid w:val="6EC0FC1A"/>
    <w:rsid w:val="6EC1098D"/>
    <w:rsid w:val="6EC1245F"/>
    <w:rsid w:val="6EC1BA00"/>
    <w:rsid w:val="6EC1C875"/>
    <w:rsid w:val="6EC1F4B9"/>
    <w:rsid w:val="6EC2843C"/>
    <w:rsid w:val="6EC2C859"/>
    <w:rsid w:val="6EC2E063"/>
    <w:rsid w:val="6EC31D0B"/>
    <w:rsid w:val="6EC400F5"/>
    <w:rsid w:val="6EC5215A"/>
    <w:rsid w:val="6EC58C6F"/>
    <w:rsid w:val="6EC5CB37"/>
    <w:rsid w:val="6EC67472"/>
    <w:rsid w:val="6EC6D1B5"/>
    <w:rsid w:val="6EC6DBA9"/>
    <w:rsid w:val="6ECA74F2"/>
    <w:rsid w:val="6ECB7B04"/>
    <w:rsid w:val="6ECB8452"/>
    <w:rsid w:val="6ECCA107"/>
    <w:rsid w:val="6ECDC391"/>
    <w:rsid w:val="6ECDF686"/>
    <w:rsid w:val="6ECE6CB3"/>
    <w:rsid w:val="6ECEB074"/>
    <w:rsid w:val="6ECF1549"/>
    <w:rsid w:val="6ED05C04"/>
    <w:rsid w:val="6ED168D5"/>
    <w:rsid w:val="6ED19524"/>
    <w:rsid w:val="6ED1C36B"/>
    <w:rsid w:val="6ED1CC64"/>
    <w:rsid w:val="6ED2039F"/>
    <w:rsid w:val="6ED229BD"/>
    <w:rsid w:val="6ED4B360"/>
    <w:rsid w:val="6ED524D8"/>
    <w:rsid w:val="6ED52D37"/>
    <w:rsid w:val="6ED65D0C"/>
    <w:rsid w:val="6ED79789"/>
    <w:rsid w:val="6ED8CB44"/>
    <w:rsid w:val="6ED905F6"/>
    <w:rsid w:val="6ED91BC0"/>
    <w:rsid w:val="6ED98857"/>
    <w:rsid w:val="6EDA4B7E"/>
    <w:rsid w:val="6EDA66DE"/>
    <w:rsid w:val="6EDAD6B6"/>
    <w:rsid w:val="6EDBDEF8"/>
    <w:rsid w:val="6EDD9A40"/>
    <w:rsid w:val="6EE00603"/>
    <w:rsid w:val="6EE03539"/>
    <w:rsid w:val="6EE2B5F4"/>
    <w:rsid w:val="6EE384AE"/>
    <w:rsid w:val="6EE3DB0E"/>
    <w:rsid w:val="6EE64757"/>
    <w:rsid w:val="6EE6BBA7"/>
    <w:rsid w:val="6EE6C20B"/>
    <w:rsid w:val="6EE6DA54"/>
    <w:rsid w:val="6EE83B50"/>
    <w:rsid w:val="6EE9AA99"/>
    <w:rsid w:val="6EE9C988"/>
    <w:rsid w:val="6EEA59E6"/>
    <w:rsid w:val="6EEA8167"/>
    <w:rsid w:val="6EEB4440"/>
    <w:rsid w:val="6EEB8DFE"/>
    <w:rsid w:val="6EEBC318"/>
    <w:rsid w:val="6EECB9F8"/>
    <w:rsid w:val="6EED031B"/>
    <w:rsid w:val="6EED0682"/>
    <w:rsid w:val="6EED71C2"/>
    <w:rsid w:val="6EEDFD28"/>
    <w:rsid w:val="6EEEA9BB"/>
    <w:rsid w:val="6EEF0BDF"/>
    <w:rsid w:val="6EEF44DB"/>
    <w:rsid w:val="6EF03AA2"/>
    <w:rsid w:val="6EF04C3A"/>
    <w:rsid w:val="6EF08F14"/>
    <w:rsid w:val="6EF16CAE"/>
    <w:rsid w:val="6EF1DBBD"/>
    <w:rsid w:val="6EF21329"/>
    <w:rsid w:val="6EF32908"/>
    <w:rsid w:val="6EF361C7"/>
    <w:rsid w:val="6EF43C19"/>
    <w:rsid w:val="6EF482B9"/>
    <w:rsid w:val="6EF56652"/>
    <w:rsid w:val="6EF6072F"/>
    <w:rsid w:val="6EF73158"/>
    <w:rsid w:val="6EF74612"/>
    <w:rsid w:val="6EF79B95"/>
    <w:rsid w:val="6EF85C43"/>
    <w:rsid w:val="6EF90331"/>
    <w:rsid w:val="6EF97E82"/>
    <w:rsid w:val="6EFBB88E"/>
    <w:rsid w:val="6EFC1985"/>
    <w:rsid w:val="6EFC3BFE"/>
    <w:rsid w:val="6EFD13A3"/>
    <w:rsid w:val="6EFD8D3C"/>
    <w:rsid w:val="6EFDDC30"/>
    <w:rsid w:val="6EFEABED"/>
    <w:rsid w:val="6EFEE001"/>
    <w:rsid w:val="6EFEEF69"/>
    <w:rsid w:val="6EFEFCBA"/>
    <w:rsid w:val="6EFF84D4"/>
    <w:rsid w:val="6EFF9A6E"/>
    <w:rsid w:val="6EFFEED9"/>
    <w:rsid w:val="6F004D24"/>
    <w:rsid w:val="6F014041"/>
    <w:rsid w:val="6F015FF4"/>
    <w:rsid w:val="6F0200E0"/>
    <w:rsid w:val="6F02350D"/>
    <w:rsid w:val="6F02EED7"/>
    <w:rsid w:val="6F0311CA"/>
    <w:rsid w:val="6F04A3CA"/>
    <w:rsid w:val="6F055B5B"/>
    <w:rsid w:val="6F0660BA"/>
    <w:rsid w:val="6F06947A"/>
    <w:rsid w:val="6F071A75"/>
    <w:rsid w:val="6F075EF6"/>
    <w:rsid w:val="6F07B591"/>
    <w:rsid w:val="6F07CCA3"/>
    <w:rsid w:val="6F085C8E"/>
    <w:rsid w:val="6F08A361"/>
    <w:rsid w:val="6F08BF44"/>
    <w:rsid w:val="6F0912DC"/>
    <w:rsid w:val="6F0A4B97"/>
    <w:rsid w:val="6F0A801D"/>
    <w:rsid w:val="6F0ABE55"/>
    <w:rsid w:val="6F0AE104"/>
    <w:rsid w:val="6F0CE5B1"/>
    <w:rsid w:val="6F0D15D6"/>
    <w:rsid w:val="6F0D3737"/>
    <w:rsid w:val="6F0E2010"/>
    <w:rsid w:val="6F0FBF8F"/>
    <w:rsid w:val="6F103269"/>
    <w:rsid w:val="6F11BBFC"/>
    <w:rsid w:val="6F12A107"/>
    <w:rsid w:val="6F13A04A"/>
    <w:rsid w:val="6F13CECC"/>
    <w:rsid w:val="6F141614"/>
    <w:rsid w:val="6F1477C3"/>
    <w:rsid w:val="6F14B3BD"/>
    <w:rsid w:val="6F1597ED"/>
    <w:rsid w:val="6F15CEAE"/>
    <w:rsid w:val="6F165A2C"/>
    <w:rsid w:val="6F167D7B"/>
    <w:rsid w:val="6F16A4C7"/>
    <w:rsid w:val="6F16BB3B"/>
    <w:rsid w:val="6F16D76F"/>
    <w:rsid w:val="6F180F91"/>
    <w:rsid w:val="6F18C81E"/>
    <w:rsid w:val="6F1985B0"/>
    <w:rsid w:val="6F19C678"/>
    <w:rsid w:val="6F1C1F14"/>
    <w:rsid w:val="6F1C2E4D"/>
    <w:rsid w:val="6F1C830B"/>
    <w:rsid w:val="6F1CEF79"/>
    <w:rsid w:val="6F1E1578"/>
    <w:rsid w:val="6F1FD3CC"/>
    <w:rsid w:val="6F201495"/>
    <w:rsid w:val="6F202343"/>
    <w:rsid w:val="6F2066FC"/>
    <w:rsid w:val="6F20D5CB"/>
    <w:rsid w:val="6F219D30"/>
    <w:rsid w:val="6F21E9D4"/>
    <w:rsid w:val="6F229891"/>
    <w:rsid w:val="6F22CDF6"/>
    <w:rsid w:val="6F2306BC"/>
    <w:rsid w:val="6F238382"/>
    <w:rsid w:val="6F2442B4"/>
    <w:rsid w:val="6F2495B3"/>
    <w:rsid w:val="6F24F272"/>
    <w:rsid w:val="6F25461C"/>
    <w:rsid w:val="6F25E78F"/>
    <w:rsid w:val="6F26C651"/>
    <w:rsid w:val="6F27A454"/>
    <w:rsid w:val="6F27C69B"/>
    <w:rsid w:val="6F27CC55"/>
    <w:rsid w:val="6F280F63"/>
    <w:rsid w:val="6F299B17"/>
    <w:rsid w:val="6F299BCE"/>
    <w:rsid w:val="6F29B4BC"/>
    <w:rsid w:val="6F29C4EE"/>
    <w:rsid w:val="6F2A914B"/>
    <w:rsid w:val="6F2B243A"/>
    <w:rsid w:val="6F2C28B6"/>
    <w:rsid w:val="6F2C2EEF"/>
    <w:rsid w:val="6F2CA1ED"/>
    <w:rsid w:val="6F2CDB5A"/>
    <w:rsid w:val="6F2D0E24"/>
    <w:rsid w:val="6F2DFC5C"/>
    <w:rsid w:val="6F2EA07D"/>
    <w:rsid w:val="6F2F0A81"/>
    <w:rsid w:val="6F2F6E71"/>
    <w:rsid w:val="6F305429"/>
    <w:rsid w:val="6F31683D"/>
    <w:rsid w:val="6F31D39D"/>
    <w:rsid w:val="6F320C30"/>
    <w:rsid w:val="6F334170"/>
    <w:rsid w:val="6F342123"/>
    <w:rsid w:val="6F35C632"/>
    <w:rsid w:val="6F363233"/>
    <w:rsid w:val="6F37C226"/>
    <w:rsid w:val="6F37F6C0"/>
    <w:rsid w:val="6F38635B"/>
    <w:rsid w:val="6F392788"/>
    <w:rsid w:val="6F397BA0"/>
    <w:rsid w:val="6F3994E8"/>
    <w:rsid w:val="6F3AC708"/>
    <w:rsid w:val="6F3AF788"/>
    <w:rsid w:val="6F3B410D"/>
    <w:rsid w:val="6F3B908A"/>
    <w:rsid w:val="6F3C3287"/>
    <w:rsid w:val="6F3CB5EC"/>
    <w:rsid w:val="6F3D4046"/>
    <w:rsid w:val="6F3D9E12"/>
    <w:rsid w:val="6F3DF99E"/>
    <w:rsid w:val="6F3E3EB8"/>
    <w:rsid w:val="6F3E4D6C"/>
    <w:rsid w:val="6F3F3772"/>
    <w:rsid w:val="6F3F46DB"/>
    <w:rsid w:val="6F40C5EE"/>
    <w:rsid w:val="6F4156C8"/>
    <w:rsid w:val="6F41DEF5"/>
    <w:rsid w:val="6F423C66"/>
    <w:rsid w:val="6F424F47"/>
    <w:rsid w:val="6F434325"/>
    <w:rsid w:val="6F44286A"/>
    <w:rsid w:val="6F4523A6"/>
    <w:rsid w:val="6F45D56D"/>
    <w:rsid w:val="6F45EFA8"/>
    <w:rsid w:val="6F46014B"/>
    <w:rsid w:val="6F469940"/>
    <w:rsid w:val="6F46C561"/>
    <w:rsid w:val="6F491C01"/>
    <w:rsid w:val="6F49B057"/>
    <w:rsid w:val="6F49F05A"/>
    <w:rsid w:val="6F4A5033"/>
    <w:rsid w:val="6F4A7D6E"/>
    <w:rsid w:val="6F4B6620"/>
    <w:rsid w:val="6F4C91BB"/>
    <w:rsid w:val="6F4DCEC8"/>
    <w:rsid w:val="6F4E967C"/>
    <w:rsid w:val="6F4E98F2"/>
    <w:rsid w:val="6F5011A0"/>
    <w:rsid w:val="6F514B95"/>
    <w:rsid w:val="6F51D775"/>
    <w:rsid w:val="6F51E76D"/>
    <w:rsid w:val="6F520448"/>
    <w:rsid w:val="6F5379AD"/>
    <w:rsid w:val="6F54E2A9"/>
    <w:rsid w:val="6F54F74C"/>
    <w:rsid w:val="6F553385"/>
    <w:rsid w:val="6F55CD6D"/>
    <w:rsid w:val="6F55DAF4"/>
    <w:rsid w:val="6F577DF7"/>
    <w:rsid w:val="6F585569"/>
    <w:rsid w:val="6F592E8C"/>
    <w:rsid w:val="6F5A46E2"/>
    <w:rsid w:val="6F5A9DFB"/>
    <w:rsid w:val="6F5AB4C8"/>
    <w:rsid w:val="6F5AE5EB"/>
    <w:rsid w:val="6F5B1C3E"/>
    <w:rsid w:val="6F5B9E6F"/>
    <w:rsid w:val="6F5BEFCA"/>
    <w:rsid w:val="6F5CE48A"/>
    <w:rsid w:val="6F5D1F20"/>
    <w:rsid w:val="6F5DD8A8"/>
    <w:rsid w:val="6F603A49"/>
    <w:rsid w:val="6F6043A8"/>
    <w:rsid w:val="6F6118CC"/>
    <w:rsid w:val="6F61341B"/>
    <w:rsid w:val="6F624828"/>
    <w:rsid w:val="6F643825"/>
    <w:rsid w:val="6F64988F"/>
    <w:rsid w:val="6F659BAD"/>
    <w:rsid w:val="6F663BF4"/>
    <w:rsid w:val="6F668A38"/>
    <w:rsid w:val="6F669581"/>
    <w:rsid w:val="6F66F751"/>
    <w:rsid w:val="6F67913A"/>
    <w:rsid w:val="6F68739F"/>
    <w:rsid w:val="6F6948A9"/>
    <w:rsid w:val="6F69AAD7"/>
    <w:rsid w:val="6F69BB40"/>
    <w:rsid w:val="6F6A1806"/>
    <w:rsid w:val="6F6A321C"/>
    <w:rsid w:val="6F6AEDEA"/>
    <w:rsid w:val="6F6BEE21"/>
    <w:rsid w:val="6F6CE9CE"/>
    <w:rsid w:val="6F6D8A07"/>
    <w:rsid w:val="6F6E3271"/>
    <w:rsid w:val="6F6F92B6"/>
    <w:rsid w:val="6F6FCC76"/>
    <w:rsid w:val="6F7035B6"/>
    <w:rsid w:val="6F7042DC"/>
    <w:rsid w:val="6F708DB0"/>
    <w:rsid w:val="6F70E429"/>
    <w:rsid w:val="6F715D83"/>
    <w:rsid w:val="6F741E96"/>
    <w:rsid w:val="6F7543C9"/>
    <w:rsid w:val="6F757FF3"/>
    <w:rsid w:val="6F75E3E6"/>
    <w:rsid w:val="6F75EF35"/>
    <w:rsid w:val="6F76D344"/>
    <w:rsid w:val="6F781C89"/>
    <w:rsid w:val="6F7850A4"/>
    <w:rsid w:val="6F78A011"/>
    <w:rsid w:val="6F791E8D"/>
    <w:rsid w:val="6F7AFE82"/>
    <w:rsid w:val="6F7CFAA5"/>
    <w:rsid w:val="6F7E0D8F"/>
    <w:rsid w:val="6F7E9684"/>
    <w:rsid w:val="6F7EB73C"/>
    <w:rsid w:val="6F7EBFD9"/>
    <w:rsid w:val="6F7F4B5F"/>
    <w:rsid w:val="6F800DE2"/>
    <w:rsid w:val="6F801D0F"/>
    <w:rsid w:val="6F81A168"/>
    <w:rsid w:val="6F820C15"/>
    <w:rsid w:val="6F84529C"/>
    <w:rsid w:val="6F84651F"/>
    <w:rsid w:val="6F8465E3"/>
    <w:rsid w:val="6F853258"/>
    <w:rsid w:val="6F85F990"/>
    <w:rsid w:val="6F86BAD3"/>
    <w:rsid w:val="6F86FC5A"/>
    <w:rsid w:val="6F871778"/>
    <w:rsid w:val="6F872287"/>
    <w:rsid w:val="6F879483"/>
    <w:rsid w:val="6F87FEF0"/>
    <w:rsid w:val="6F881397"/>
    <w:rsid w:val="6F88EB7A"/>
    <w:rsid w:val="6F897815"/>
    <w:rsid w:val="6F89B2F8"/>
    <w:rsid w:val="6F89F6BD"/>
    <w:rsid w:val="6F8A22E9"/>
    <w:rsid w:val="6F8A78FC"/>
    <w:rsid w:val="6F8AB649"/>
    <w:rsid w:val="6F8AB748"/>
    <w:rsid w:val="6F8AFA09"/>
    <w:rsid w:val="6F8B1C97"/>
    <w:rsid w:val="6F8B59C7"/>
    <w:rsid w:val="6F8B88EB"/>
    <w:rsid w:val="6F8BAD92"/>
    <w:rsid w:val="6F8C38A4"/>
    <w:rsid w:val="6F8C8549"/>
    <w:rsid w:val="6F8CB52C"/>
    <w:rsid w:val="6F8E5028"/>
    <w:rsid w:val="6F8FCDF9"/>
    <w:rsid w:val="6F8FFF6A"/>
    <w:rsid w:val="6F907025"/>
    <w:rsid w:val="6F91360A"/>
    <w:rsid w:val="6F915E06"/>
    <w:rsid w:val="6F91BBE5"/>
    <w:rsid w:val="6F91D492"/>
    <w:rsid w:val="6F91D997"/>
    <w:rsid w:val="6F91E7C5"/>
    <w:rsid w:val="6F931842"/>
    <w:rsid w:val="6F95E19A"/>
    <w:rsid w:val="6F963156"/>
    <w:rsid w:val="6F971106"/>
    <w:rsid w:val="6F973786"/>
    <w:rsid w:val="6F982E76"/>
    <w:rsid w:val="6F983AFB"/>
    <w:rsid w:val="6F985CA7"/>
    <w:rsid w:val="6F99810F"/>
    <w:rsid w:val="6F99F848"/>
    <w:rsid w:val="6F9AD99B"/>
    <w:rsid w:val="6F9AF6FC"/>
    <w:rsid w:val="6F9BB004"/>
    <w:rsid w:val="6F9C00A0"/>
    <w:rsid w:val="6F9D661D"/>
    <w:rsid w:val="6F9DA174"/>
    <w:rsid w:val="6F9E06DB"/>
    <w:rsid w:val="6F9E9097"/>
    <w:rsid w:val="6F9EC9A8"/>
    <w:rsid w:val="6F9F0915"/>
    <w:rsid w:val="6FA001ED"/>
    <w:rsid w:val="6FA0E167"/>
    <w:rsid w:val="6FA1A155"/>
    <w:rsid w:val="6FA45A3C"/>
    <w:rsid w:val="6FA47BC4"/>
    <w:rsid w:val="6FA4F556"/>
    <w:rsid w:val="6FA5D870"/>
    <w:rsid w:val="6FA619F2"/>
    <w:rsid w:val="6FA654BF"/>
    <w:rsid w:val="6FA6F324"/>
    <w:rsid w:val="6FA8EEB5"/>
    <w:rsid w:val="6FA8F4CE"/>
    <w:rsid w:val="6FA9EFFD"/>
    <w:rsid w:val="6FAA6437"/>
    <w:rsid w:val="6FAAED8E"/>
    <w:rsid w:val="6FAC33F5"/>
    <w:rsid w:val="6FAC5EAD"/>
    <w:rsid w:val="6FAC872A"/>
    <w:rsid w:val="6FACCDCD"/>
    <w:rsid w:val="6FACE0B8"/>
    <w:rsid w:val="6FAD3D5B"/>
    <w:rsid w:val="6FAE6650"/>
    <w:rsid w:val="6FAEC777"/>
    <w:rsid w:val="6FAF79EF"/>
    <w:rsid w:val="6FB0171F"/>
    <w:rsid w:val="6FB0A1B7"/>
    <w:rsid w:val="6FB111AC"/>
    <w:rsid w:val="6FB2831E"/>
    <w:rsid w:val="6FB36EDE"/>
    <w:rsid w:val="6FB3919E"/>
    <w:rsid w:val="6FB4477B"/>
    <w:rsid w:val="6FB48F9D"/>
    <w:rsid w:val="6FB4C4F5"/>
    <w:rsid w:val="6FB51990"/>
    <w:rsid w:val="6FB89352"/>
    <w:rsid w:val="6FB8AD73"/>
    <w:rsid w:val="6FB8DF8F"/>
    <w:rsid w:val="6FB8F61D"/>
    <w:rsid w:val="6FB9B1A3"/>
    <w:rsid w:val="6FBAFF57"/>
    <w:rsid w:val="6FBB4DEA"/>
    <w:rsid w:val="6FBD39BD"/>
    <w:rsid w:val="6FBD7996"/>
    <w:rsid w:val="6FBDD511"/>
    <w:rsid w:val="6FBE277C"/>
    <w:rsid w:val="6FBE614F"/>
    <w:rsid w:val="6FBE7C84"/>
    <w:rsid w:val="6FBEABEF"/>
    <w:rsid w:val="6FBF08C5"/>
    <w:rsid w:val="6FBF26A2"/>
    <w:rsid w:val="6FC0268C"/>
    <w:rsid w:val="6FC03352"/>
    <w:rsid w:val="6FC0A76C"/>
    <w:rsid w:val="6FC0B326"/>
    <w:rsid w:val="6FC0F20A"/>
    <w:rsid w:val="6FC13C28"/>
    <w:rsid w:val="6FC166C3"/>
    <w:rsid w:val="6FC27C77"/>
    <w:rsid w:val="6FC33EA9"/>
    <w:rsid w:val="6FC3ECEC"/>
    <w:rsid w:val="6FC49A84"/>
    <w:rsid w:val="6FC4F42F"/>
    <w:rsid w:val="6FC5345D"/>
    <w:rsid w:val="6FC542BA"/>
    <w:rsid w:val="6FC553E3"/>
    <w:rsid w:val="6FC64D6D"/>
    <w:rsid w:val="6FC69B61"/>
    <w:rsid w:val="6FC70B74"/>
    <w:rsid w:val="6FC7C262"/>
    <w:rsid w:val="6FC87292"/>
    <w:rsid w:val="6FC8B331"/>
    <w:rsid w:val="6FC8F413"/>
    <w:rsid w:val="6FC969C8"/>
    <w:rsid w:val="6FCAD321"/>
    <w:rsid w:val="6FCADF61"/>
    <w:rsid w:val="6FCAE83D"/>
    <w:rsid w:val="6FCC738E"/>
    <w:rsid w:val="6FCCE780"/>
    <w:rsid w:val="6FCFE438"/>
    <w:rsid w:val="6FD0B32E"/>
    <w:rsid w:val="6FD2FFB0"/>
    <w:rsid w:val="6FD3858D"/>
    <w:rsid w:val="6FD3B1E8"/>
    <w:rsid w:val="6FD4D04A"/>
    <w:rsid w:val="6FD50548"/>
    <w:rsid w:val="6FD5937B"/>
    <w:rsid w:val="6FD59EF5"/>
    <w:rsid w:val="6FD5D9E8"/>
    <w:rsid w:val="6FD6D6B8"/>
    <w:rsid w:val="6FD6F4C2"/>
    <w:rsid w:val="6FD74D1C"/>
    <w:rsid w:val="6FD798E9"/>
    <w:rsid w:val="6FD7AB44"/>
    <w:rsid w:val="6FD7E71A"/>
    <w:rsid w:val="6FD87805"/>
    <w:rsid w:val="6FDA9A8D"/>
    <w:rsid w:val="6FDB2364"/>
    <w:rsid w:val="6FDBB819"/>
    <w:rsid w:val="6FDC9DA3"/>
    <w:rsid w:val="6FDDB6D2"/>
    <w:rsid w:val="6FDE2AD0"/>
    <w:rsid w:val="6FDFEFB1"/>
    <w:rsid w:val="6FE17004"/>
    <w:rsid w:val="6FE175F3"/>
    <w:rsid w:val="6FE184FA"/>
    <w:rsid w:val="6FE2E8DF"/>
    <w:rsid w:val="6FE34213"/>
    <w:rsid w:val="6FE34CA2"/>
    <w:rsid w:val="6FE3659F"/>
    <w:rsid w:val="6FE4353C"/>
    <w:rsid w:val="6FE45781"/>
    <w:rsid w:val="6FE47851"/>
    <w:rsid w:val="6FE4C54E"/>
    <w:rsid w:val="6FE59703"/>
    <w:rsid w:val="6FE61300"/>
    <w:rsid w:val="6FE7C39F"/>
    <w:rsid w:val="6FE804FC"/>
    <w:rsid w:val="6FE9029E"/>
    <w:rsid w:val="6FE9D1E4"/>
    <w:rsid w:val="6FEB22A3"/>
    <w:rsid w:val="6FEB2CC3"/>
    <w:rsid w:val="6FED553B"/>
    <w:rsid w:val="6FED93B5"/>
    <w:rsid w:val="6FEE0F72"/>
    <w:rsid w:val="6FEEA04A"/>
    <w:rsid w:val="6FEFC13A"/>
    <w:rsid w:val="6FF0E38C"/>
    <w:rsid w:val="6FF2103C"/>
    <w:rsid w:val="6FF22306"/>
    <w:rsid w:val="6FF36391"/>
    <w:rsid w:val="6FF39CD0"/>
    <w:rsid w:val="6FF43E7D"/>
    <w:rsid w:val="6FF4CC82"/>
    <w:rsid w:val="6FF54BF6"/>
    <w:rsid w:val="6FF584AA"/>
    <w:rsid w:val="6FF5D775"/>
    <w:rsid w:val="6FF60AFB"/>
    <w:rsid w:val="6FF62C2A"/>
    <w:rsid w:val="6FF684F6"/>
    <w:rsid w:val="6FF6D284"/>
    <w:rsid w:val="6FF8A032"/>
    <w:rsid w:val="6FF9D14E"/>
    <w:rsid w:val="6FFA895F"/>
    <w:rsid w:val="6FFAFEB2"/>
    <w:rsid w:val="6FFB1B7E"/>
    <w:rsid w:val="6FFB2361"/>
    <w:rsid w:val="6FFBDDB4"/>
    <w:rsid w:val="6FFC0CB8"/>
    <w:rsid w:val="6FFC6082"/>
    <w:rsid w:val="6FFD9A11"/>
    <w:rsid w:val="6FFDC7D6"/>
    <w:rsid w:val="6FFDF179"/>
    <w:rsid w:val="6FFE0B5D"/>
    <w:rsid w:val="6FFE6ED9"/>
    <w:rsid w:val="6FFE7B5E"/>
    <w:rsid w:val="6FFEFF69"/>
    <w:rsid w:val="6FFF03E0"/>
    <w:rsid w:val="6FFF63B9"/>
    <w:rsid w:val="70017B07"/>
    <w:rsid w:val="7001848D"/>
    <w:rsid w:val="7001D955"/>
    <w:rsid w:val="70022E0D"/>
    <w:rsid w:val="70060E2C"/>
    <w:rsid w:val="70067A7A"/>
    <w:rsid w:val="7007405F"/>
    <w:rsid w:val="700BE14C"/>
    <w:rsid w:val="700C22AF"/>
    <w:rsid w:val="700C76BC"/>
    <w:rsid w:val="700CBBEE"/>
    <w:rsid w:val="700D25EC"/>
    <w:rsid w:val="700D2FF9"/>
    <w:rsid w:val="700EB1C6"/>
    <w:rsid w:val="700EF7C2"/>
    <w:rsid w:val="701273C7"/>
    <w:rsid w:val="7012DE2C"/>
    <w:rsid w:val="7012EE4D"/>
    <w:rsid w:val="70152C60"/>
    <w:rsid w:val="7015E9E5"/>
    <w:rsid w:val="70166E02"/>
    <w:rsid w:val="701673D0"/>
    <w:rsid w:val="701687E4"/>
    <w:rsid w:val="7016AB71"/>
    <w:rsid w:val="7017A30E"/>
    <w:rsid w:val="701985DB"/>
    <w:rsid w:val="70198D0D"/>
    <w:rsid w:val="701B25B9"/>
    <w:rsid w:val="701B4722"/>
    <w:rsid w:val="701C9215"/>
    <w:rsid w:val="701CA567"/>
    <w:rsid w:val="701D6744"/>
    <w:rsid w:val="701D6E36"/>
    <w:rsid w:val="701DDBA6"/>
    <w:rsid w:val="701DE6BF"/>
    <w:rsid w:val="701E59CB"/>
    <w:rsid w:val="701E6654"/>
    <w:rsid w:val="701E988D"/>
    <w:rsid w:val="701ED2C6"/>
    <w:rsid w:val="701F0DA9"/>
    <w:rsid w:val="701F2CD5"/>
    <w:rsid w:val="701F5CAC"/>
    <w:rsid w:val="701F617C"/>
    <w:rsid w:val="701FA6B2"/>
    <w:rsid w:val="701FFDA7"/>
    <w:rsid w:val="70216027"/>
    <w:rsid w:val="7022D5EE"/>
    <w:rsid w:val="7023C614"/>
    <w:rsid w:val="70244783"/>
    <w:rsid w:val="702495FE"/>
    <w:rsid w:val="7024B814"/>
    <w:rsid w:val="70251FD3"/>
    <w:rsid w:val="7025C9B1"/>
    <w:rsid w:val="7026EAA1"/>
    <w:rsid w:val="7026F6BD"/>
    <w:rsid w:val="7026F805"/>
    <w:rsid w:val="70288A38"/>
    <w:rsid w:val="70292964"/>
    <w:rsid w:val="7029DCCD"/>
    <w:rsid w:val="702A0A1C"/>
    <w:rsid w:val="702A1881"/>
    <w:rsid w:val="702A7911"/>
    <w:rsid w:val="702B0ED5"/>
    <w:rsid w:val="702B0FA9"/>
    <w:rsid w:val="702B87CC"/>
    <w:rsid w:val="702C88F4"/>
    <w:rsid w:val="702DCBB1"/>
    <w:rsid w:val="702DE6D0"/>
    <w:rsid w:val="702EACB4"/>
    <w:rsid w:val="70302870"/>
    <w:rsid w:val="70317122"/>
    <w:rsid w:val="7034628C"/>
    <w:rsid w:val="70347CC5"/>
    <w:rsid w:val="70349FB0"/>
    <w:rsid w:val="70358BFA"/>
    <w:rsid w:val="7035CEC2"/>
    <w:rsid w:val="703658DA"/>
    <w:rsid w:val="7036B29C"/>
    <w:rsid w:val="70378D71"/>
    <w:rsid w:val="70389E7E"/>
    <w:rsid w:val="7038D693"/>
    <w:rsid w:val="7038F392"/>
    <w:rsid w:val="70391290"/>
    <w:rsid w:val="703986CB"/>
    <w:rsid w:val="7039C589"/>
    <w:rsid w:val="7039CDB0"/>
    <w:rsid w:val="703B9CCE"/>
    <w:rsid w:val="703C0BAA"/>
    <w:rsid w:val="703CC28E"/>
    <w:rsid w:val="703D8DC1"/>
    <w:rsid w:val="703DB1A7"/>
    <w:rsid w:val="703E988F"/>
    <w:rsid w:val="703EA0AC"/>
    <w:rsid w:val="703EC005"/>
    <w:rsid w:val="703EE0C8"/>
    <w:rsid w:val="703F0031"/>
    <w:rsid w:val="703F2BFA"/>
    <w:rsid w:val="703F6995"/>
    <w:rsid w:val="704029DC"/>
    <w:rsid w:val="7040406D"/>
    <w:rsid w:val="7040C829"/>
    <w:rsid w:val="70414B40"/>
    <w:rsid w:val="70414ED6"/>
    <w:rsid w:val="70416F7A"/>
    <w:rsid w:val="70420C8C"/>
    <w:rsid w:val="70422FD3"/>
    <w:rsid w:val="7044FB6E"/>
    <w:rsid w:val="70456CE5"/>
    <w:rsid w:val="7045A781"/>
    <w:rsid w:val="7046EA87"/>
    <w:rsid w:val="70476A07"/>
    <w:rsid w:val="704775F7"/>
    <w:rsid w:val="70478F74"/>
    <w:rsid w:val="704938A2"/>
    <w:rsid w:val="7049646F"/>
    <w:rsid w:val="7049669A"/>
    <w:rsid w:val="704BB013"/>
    <w:rsid w:val="704BB3F8"/>
    <w:rsid w:val="704C7099"/>
    <w:rsid w:val="704CBA8B"/>
    <w:rsid w:val="704CF8C4"/>
    <w:rsid w:val="704D7414"/>
    <w:rsid w:val="704E431C"/>
    <w:rsid w:val="704F3773"/>
    <w:rsid w:val="70500363"/>
    <w:rsid w:val="7051159C"/>
    <w:rsid w:val="7051EF79"/>
    <w:rsid w:val="7052363E"/>
    <w:rsid w:val="70525A97"/>
    <w:rsid w:val="705311BF"/>
    <w:rsid w:val="70532E66"/>
    <w:rsid w:val="705330DB"/>
    <w:rsid w:val="7053D916"/>
    <w:rsid w:val="70549D9C"/>
    <w:rsid w:val="705569BB"/>
    <w:rsid w:val="70558E9A"/>
    <w:rsid w:val="7055CE3C"/>
    <w:rsid w:val="7055DAA6"/>
    <w:rsid w:val="7056284B"/>
    <w:rsid w:val="7056B92B"/>
    <w:rsid w:val="7056C016"/>
    <w:rsid w:val="7057945A"/>
    <w:rsid w:val="7057A541"/>
    <w:rsid w:val="7057D511"/>
    <w:rsid w:val="7057D801"/>
    <w:rsid w:val="70580924"/>
    <w:rsid w:val="70587B02"/>
    <w:rsid w:val="70593B26"/>
    <w:rsid w:val="70597057"/>
    <w:rsid w:val="705A5BE9"/>
    <w:rsid w:val="705B09F2"/>
    <w:rsid w:val="705BA3EB"/>
    <w:rsid w:val="705BBFE5"/>
    <w:rsid w:val="705BFA8D"/>
    <w:rsid w:val="705CCE07"/>
    <w:rsid w:val="705D8BCD"/>
    <w:rsid w:val="705DB64E"/>
    <w:rsid w:val="705F25DB"/>
    <w:rsid w:val="705F5E57"/>
    <w:rsid w:val="705F83FA"/>
    <w:rsid w:val="70609BF0"/>
    <w:rsid w:val="7060AA4A"/>
    <w:rsid w:val="706178F2"/>
    <w:rsid w:val="7061A1E9"/>
    <w:rsid w:val="706297F2"/>
    <w:rsid w:val="70635DE7"/>
    <w:rsid w:val="7063B4A6"/>
    <w:rsid w:val="7064742E"/>
    <w:rsid w:val="7064C128"/>
    <w:rsid w:val="70655911"/>
    <w:rsid w:val="70656C2D"/>
    <w:rsid w:val="70658DDD"/>
    <w:rsid w:val="7065B1D5"/>
    <w:rsid w:val="7066C908"/>
    <w:rsid w:val="70679888"/>
    <w:rsid w:val="7067E01B"/>
    <w:rsid w:val="706A7D2B"/>
    <w:rsid w:val="706ADB0B"/>
    <w:rsid w:val="706B2129"/>
    <w:rsid w:val="706C3880"/>
    <w:rsid w:val="706D57EB"/>
    <w:rsid w:val="706D6547"/>
    <w:rsid w:val="706D74A9"/>
    <w:rsid w:val="706D90DC"/>
    <w:rsid w:val="706DCCB7"/>
    <w:rsid w:val="706E9837"/>
    <w:rsid w:val="706E9C9B"/>
    <w:rsid w:val="706EE020"/>
    <w:rsid w:val="706F1A93"/>
    <w:rsid w:val="706F62C4"/>
    <w:rsid w:val="7070FD80"/>
    <w:rsid w:val="7071FB40"/>
    <w:rsid w:val="70728C44"/>
    <w:rsid w:val="7072C8B8"/>
    <w:rsid w:val="70735C2F"/>
    <w:rsid w:val="707388B7"/>
    <w:rsid w:val="707429AE"/>
    <w:rsid w:val="70742C48"/>
    <w:rsid w:val="70751E47"/>
    <w:rsid w:val="7075DEBB"/>
    <w:rsid w:val="7076EF4E"/>
    <w:rsid w:val="7077051D"/>
    <w:rsid w:val="7079AF5F"/>
    <w:rsid w:val="7079CBC1"/>
    <w:rsid w:val="707B18DD"/>
    <w:rsid w:val="707B3068"/>
    <w:rsid w:val="707B62D5"/>
    <w:rsid w:val="707CBDEC"/>
    <w:rsid w:val="707E6649"/>
    <w:rsid w:val="707EA5F9"/>
    <w:rsid w:val="707F5541"/>
    <w:rsid w:val="708053FD"/>
    <w:rsid w:val="7080729A"/>
    <w:rsid w:val="70814978"/>
    <w:rsid w:val="70816C90"/>
    <w:rsid w:val="70824A9B"/>
    <w:rsid w:val="708406E3"/>
    <w:rsid w:val="70848AB0"/>
    <w:rsid w:val="70849F73"/>
    <w:rsid w:val="7085171B"/>
    <w:rsid w:val="70869571"/>
    <w:rsid w:val="7086DFF8"/>
    <w:rsid w:val="70874370"/>
    <w:rsid w:val="70889E6F"/>
    <w:rsid w:val="7088A861"/>
    <w:rsid w:val="708B3395"/>
    <w:rsid w:val="708BC06F"/>
    <w:rsid w:val="708C347C"/>
    <w:rsid w:val="708C990A"/>
    <w:rsid w:val="708CC81A"/>
    <w:rsid w:val="708D8849"/>
    <w:rsid w:val="708D912C"/>
    <w:rsid w:val="708DD955"/>
    <w:rsid w:val="708E0400"/>
    <w:rsid w:val="708E654A"/>
    <w:rsid w:val="708F459B"/>
    <w:rsid w:val="708F8126"/>
    <w:rsid w:val="70900E7A"/>
    <w:rsid w:val="7090560A"/>
    <w:rsid w:val="7090CBDA"/>
    <w:rsid w:val="7091F245"/>
    <w:rsid w:val="709276DF"/>
    <w:rsid w:val="7092EFFE"/>
    <w:rsid w:val="70933A5B"/>
    <w:rsid w:val="70942110"/>
    <w:rsid w:val="7094B43A"/>
    <w:rsid w:val="7095A6A7"/>
    <w:rsid w:val="7095F6AF"/>
    <w:rsid w:val="70965F2C"/>
    <w:rsid w:val="7097E586"/>
    <w:rsid w:val="7097F1EA"/>
    <w:rsid w:val="70993DE4"/>
    <w:rsid w:val="7099B4A8"/>
    <w:rsid w:val="7099D3C0"/>
    <w:rsid w:val="709A2CE5"/>
    <w:rsid w:val="709A73D9"/>
    <w:rsid w:val="709A7AF6"/>
    <w:rsid w:val="709B20B4"/>
    <w:rsid w:val="709B6CD3"/>
    <w:rsid w:val="709C8BAC"/>
    <w:rsid w:val="709D771F"/>
    <w:rsid w:val="709E38B4"/>
    <w:rsid w:val="709E6D6B"/>
    <w:rsid w:val="70A0270D"/>
    <w:rsid w:val="70A02AA3"/>
    <w:rsid w:val="70A26CB6"/>
    <w:rsid w:val="70A35210"/>
    <w:rsid w:val="70A38B93"/>
    <w:rsid w:val="70A3A566"/>
    <w:rsid w:val="70A41B61"/>
    <w:rsid w:val="70A4BD27"/>
    <w:rsid w:val="70A4CD77"/>
    <w:rsid w:val="70A65195"/>
    <w:rsid w:val="70A73229"/>
    <w:rsid w:val="70A76FEC"/>
    <w:rsid w:val="70A82956"/>
    <w:rsid w:val="70A8C7D2"/>
    <w:rsid w:val="70A8F2E9"/>
    <w:rsid w:val="70ABC956"/>
    <w:rsid w:val="70ABCB92"/>
    <w:rsid w:val="70ADB8A1"/>
    <w:rsid w:val="70AE6936"/>
    <w:rsid w:val="70B0C26A"/>
    <w:rsid w:val="70B1CBC3"/>
    <w:rsid w:val="70B256A9"/>
    <w:rsid w:val="70B280E6"/>
    <w:rsid w:val="70B30967"/>
    <w:rsid w:val="70B3744A"/>
    <w:rsid w:val="70B3AFAC"/>
    <w:rsid w:val="70B3F1CF"/>
    <w:rsid w:val="70B460CD"/>
    <w:rsid w:val="70B5219C"/>
    <w:rsid w:val="70B5564E"/>
    <w:rsid w:val="70B6AD31"/>
    <w:rsid w:val="70B6B3B3"/>
    <w:rsid w:val="70B71DA8"/>
    <w:rsid w:val="70B7D4C6"/>
    <w:rsid w:val="70BA43C2"/>
    <w:rsid w:val="70BB3CA8"/>
    <w:rsid w:val="70BB50B3"/>
    <w:rsid w:val="70BB54F7"/>
    <w:rsid w:val="70BBD654"/>
    <w:rsid w:val="70BC6C9B"/>
    <w:rsid w:val="70BC99D5"/>
    <w:rsid w:val="70BDAC8C"/>
    <w:rsid w:val="70BDF13C"/>
    <w:rsid w:val="70BE4BB5"/>
    <w:rsid w:val="70BEB79E"/>
    <w:rsid w:val="70C04F6B"/>
    <w:rsid w:val="70C1D3BA"/>
    <w:rsid w:val="70C1F810"/>
    <w:rsid w:val="70C20079"/>
    <w:rsid w:val="70C2162F"/>
    <w:rsid w:val="70C23115"/>
    <w:rsid w:val="70C23436"/>
    <w:rsid w:val="70C2C1CD"/>
    <w:rsid w:val="70C31AD6"/>
    <w:rsid w:val="70C48200"/>
    <w:rsid w:val="70C48965"/>
    <w:rsid w:val="70C614DB"/>
    <w:rsid w:val="70C6B0D0"/>
    <w:rsid w:val="70C6E482"/>
    <w:rsid w:val="70C722E2"/>
    <w:rsid w:val="70C77863"/>
    <w:rsid w:val="70C89480"/>
    <w:rsid w:val="70C91671"/>
    <w:rsid w:val="70CA4C2F"/>
    <w:rsid w:val="70CA8425"/>
    <w:rsid w:val="70CA8FCC"/>
    <w:rsid w:val="70CB15D8"/>
    <w:rsid w:val="70CB269F"/>
    <w:rsid w:val="70CC9DA4"/>
    <w:rsid w:val="70CEF560"/>
    <w:rsid w:val="70D0A6DE"/>
    <w:rsid w:val="70D221B7"/>
    <w:rsid w:val="70D23A23"/>
    <w:rsid w:val="70D2CD20"/>
    <w:rsid w:val="70D314EF"/>
    <w:rsid w:val="70D35BE7"/>
    <w:rsid w:val="70D3AD2A"/>
    <w:rsid w:val="70D3B76F"/>
    <w:rsid w:val="70D3D4E0"/>
    <w:rsid w:val="70D4DD55"/>
    <w:rsid w:val="70D50868"/>
    <w:rsid w:val="70D513B2"/>
    <w:rsid w:val="70D61483"/>
    <w:rsid w:val="70D7089F"/>
    <w:rsid w:val="70D76563"/>
    <w:rsid w:val="70D81C1E"/>
    <w:rsid w:val="70DA1B72"/>
    <w:rsid w:val="70DABDDC"/>
    <w:rsid w:val="70DBEAD8"/>
    <w:rsid w:val="70DC8853"/>
    <w:rsid w:val="70DC9AC8"/>
    <w:rsid w:val="70DCD136"/>
    <w:rsid w:val="70DCEBE5"/>
    <w:rsid w:val="70DE7EE2"/>
    <w:rsid w:val="70E0DB66"/>
    <w:rsid w:val="70E0E4A0"/>
    <w:rsid w:val="70E1AF2F"/>
    <w:rsid w:val="70E262FA"/>
    <w:rsid w:val="70E38912"/>
    <w:rsid w:val="70E4E8A6"/>
    <w:rsid w:val="70E5131F"/>
    <w:rsid w:val="70E53E6E"/>
    <w:rsid w:val="70E6BEAD"/>
    <w:rsid w:val="70E72460"/>
    <w:rsid w:val="70E74DC6"/>
    <w:rsid w:val="70E76D36"/>
    <w:rsid w:val="70E78651"/>
    <w:rsid w:val="70E7F36A"/>
    <w:rsid w:val="70E9726D"/>
    <w:rsid w:val="70EA0930"/>
    <w:rsid w:val="70EA43A8"/>
    <w:rsid w:val="70EB5A7C"/>
    <w:rsid w:val="70EC399A"/>
    <w:rsid w:val="70ED1BCA"/>
    <w:rsid w:val="70ED54D8"/>
    <w:rsid w:val="70EE8C1D"/>
    <w:rsid w:val="70EE8C5E"/>
    <w:rsid w:val="70F01C85"/>
    <w:rsid w:val="70F094D5"/>
    <w:rsid w:val="70F140E9"/>
    <w:rsid w:val="70F1676C"/>
    <w:rsid w:val="70F172F9"/>
    <w:rsid w:val="70F1988E"/>
    <w:rsid w:val="70F1A7F0"/>
    <w:rsid w:val="70F28DBF"/>
    <w:rsid w:val="70F332E5"/>
    <w:rsid w:val="70F4D902"/>
    <w:rsid w:val="70F4E22D"/>
    <w:rsid w:val="70F541A4"/>
    <w:rsid w:val="70F62DB1"/>
    <w:rsid w:val="70F6F45A"/>
    <w:rsid w:val="70F70868"/>
    <w:rsid w:val="70F739DB"/>
    <w:rsid w:val="70F744A1"/>
    <w:rsid w:val="70F79FDA"/>
    <w:rsid w:val="70F7EDD5"/>
    <w:rsid w:val="70F8570F"/>
    <w:rsid w:val="70F88755"/>
    <w:rsid w:val="70F9597A"/>
    <w:rsid w:val="70FB700C"/>
    <w:rsid w:val="70FC26A1"/>
    <w:rsid w:val="70FC4568"/>
    <w:rsid w:val="70FD09E6"/>
    <w:rsid w:val="70FDC400"/>
    <w:rsid w:val="70FE7549"/>
    <w:rsid w:val="7100F903"/>
    <w:rsid w:val="710171F7"/>
    <w:rsid w:val="71027473"/>
    <w:rsid w:val="71027D6C"/>
    <w:rsid w:val="71038009"/>
    <w:rsid w:val="7103E36E"/>
    <w:rsid w:val="71045AA6"/>
    <w:rsid w:val="71057015"/>
    <w:rsid w:val="7106F1F7"/>
    <w:rsid w:val="710752FE"/>
    <w:rsid w:val="7109DF3E"/>
    <w:rsid w:val="710A7912"/>
    <w:rsid w:val="710B3F8D"/>
    <w:rsid w:val="710B961B"/>
    <w:rsid w:val="710B96F5"/>
    <w:rsid w:val="710BE361"/>
    <w:rsid w:val="710CB030"/>
    <w:rsid w:val="710CB3D0"/>
    <w:rsid w:val="710CB519"/>
    <w:rsid w:val="710D3668"/>
    <w:rsid w:val="710D8697"/>
    <w:rsid w:val="710DCA33"/>
    <w:rsid w:val="710E16CC"/>
    <w:rsid w:val="710EF9DB"/>
    <w:rsid w:val="710F15F2"/>
    <w:rsid w:val="710FA7DB"/>
    <w:rsid w:val="7110E4FA"/>
    <w:rsid w:val="7110FE17"/>
    <w:rsid w:val="711123D0"/>
    <w:rsid w:val="71115EFD"/>
    <w:rsid w:val="7111E6EB"/>
    <w:rsid w:val="7111F163"/>
    <w:rsid w:val="7112A1B8"/>
    <w:rsid w:val="71133426"/>
    <w:rsid w:val="7114194D"/>
    <w:rsid w:val="71159526"/>
    <w:rsid w:val="71165055"/>
    <w:rsid w:val="7116D856"/>
    <w:rsid w:val="71171E34"/>
    <w:rsid w:val="7117E2D5"/>
    <w:rsid w:val="7117E4A4"/>
    <w:rsid w:val="7117FC2C"/>
    <w:rsid w:val="7119049A"/>
    <w:rsid w:val="71192A9D"/>
    <w:rsid w:val="7119CD5C"/>
    <w:rsid w:val="711A3D11"/>
    <w:rsid w:val="711B5921"/>
    <w:rsid w:val="711BD800"/>
    <w:rsid w:val="711BF152"/>
    <w:rsid w:val="711C1EBB"/>
    <w:rsid w:val="711C6656"/>
    <w:rsid w:val="711CB4E2"/>
    <w:rsid w:val="711CCD07"/>
    <w:rsid w:val="711CD1E0"/>
    <w:rsid w:val="711CE802"/>
    <w:rsid w:val="711D0972"/>
    <w:rsid w:val="711E0EAF"/>
    <w:rsid w:val="711E15C1"/>
    <w:rsid w:val="711EC250"/>
    <w:rsid w:val="711ECC7F"/>
    <w:rsid w:val="711EDC57"/>
    <w:rsid w:val="711FEECE"/>
    <w:rsid w:val="7120E949"/>
    <w:rsid w:val="71213082"/>
    <w:rsid w:val="7121A3E5"/>
    <w:rsid w:val="712335DB"/>
    <w:rsid w:val="7123C123"/>
    <w:rsid w:val="7123F751"/>
    <w:rsid w:val="71248936"/>
    <w:rsid w:val="7125F92E"/>
    <w:rsid w:val="71266FE0"/>
    <w:rsid w:val="71267A60"/>
    <w:rsid w:val="712686AA"/>
    <w:rsid w:val="7126A370"/>
    <w:rsid w:val="71271A8B"/>
    <w:rsid w:val="7129AFD0"/>
    <w:rsid w:val="7129C831"/>
    <w:rsid w:val="7129DFE6"/>
    <w:rsid w:val="7129E8CA"/>
    <w:rsid w:val="7129EF38"/>
    <w:rsid w:val="7129F69E"/>
    <w:rsid w:val="712A4FF5"/>
    <w:rsid w:val="712A6E1E"/>
    <w:rsid w:val="712A707B"/>
    <w:rsid w:val="712B1F60"/>
    <w:rsid w:val="712B3F1B"/>
    <w:rsid w:val="712B43B4"/>
    <w:rsid w:val="712B675E"/>
    <w:rsid w:val="712B9A22"/>
    <w:rsid w:val="712C1D36"/>
    <w:rsid w:val="712D36C3"/>
    <w:rsid w:val="712D6C9F"/>
    <w:rsid w:val="712D6E24"/>
    <w:rsid w:val="712D72CC"/>
    <w:rsid w:val="713083BD"/>
    <w:rsid w:val="71320E52"/>
    <w:rsid w:val="713286B6"/>
    <w:rsid w:val="71329486"/>
    <w:rsid w:val="7132DF0D"/>
    <w:rsid w:val="7133ACF2"/>
    <w:rsid w:val="713414C9"/>
    <w:rsid w:val="71348319"/>
    <w:rsid w:val="7134A107"/>
    <w:rsid w:val="7134E2A5"/>
    <w:rsid w:val="71357FEB"/>
    <w:rsid w:val="71362DC2"/>
    <w:rsid w:val="713634E6"/>
    <w:rsid w:val="7136605B"/>
    <w:rsid w:val="71374F0E"/>
    <w:rsid w:val="71382E23"/>
    <w:rsid w:val="71387F07"/>
    <w:rsid w:val="713973D4"/>
    <w:rsid w:val="7139F1E1"/>
    <w:rsid w:val="7139F42D"/>
    <w:rsid w:val="713A80D0"/>
    <w:rsid w:val="713AD9AC"/>
    <w:rsid w:val="713BC60A"/>
    <w:rsid w:val="713BD73D"/>
    <w:rsid w:val="713D0494"/>
    <w:rsid w:val="713D6ACC"/>
    <w:rsid w:val="713D749C"/>
    <w:rsid w:val="713DE17D"/>
    <w:rsid w:val="713DF0AC"/>
    <w:rsid w:val="713E482E"/>
    <w:rsid w:val="713F8B45"/>
    <w:rsid w:val="7140283E"/>
    <w:rsid w:val="71405D2B"/>
    <w:rsid w:val="7140AA96"/>
    <w:rsid w:val="7140F801"/>
    <w:rsid w:val="7142201B"/>
    <w:rsid w:val="714263E8"/>
    <w:rsid w:val="7143FC6E"/>
    <w:rsid w:val="71441A32"/>
    <w:rsid w:val="71454AC0"/>
    <w:rsid w:val="71456C74"/>
    <w:rsid w:val="7145A316"/>
    <w:rsid w:val="7145C53A"/>
    <w:rsid w:val="7146FA38"/>
    <w:rsid w:val="71473CD8"/>
    <w:rsid w:val="7147A9E2"/>
    <w:rsid w:val="714A889C"/>
    <w:rsid w:val="714AA604"/>
    <w:rsid w:val="714AF809"/>
    <w:rsid w:val="714B538E"/>
    <w:rsid w:val="714D8A33"/>
    <w:rsid w:val="714D8AB6"/>
    <w:rsid w:val="714E5BFD"/>
    <w:rsid w:val="714E8AD5"/>
    <w:rsid w:val="714F1BBB"/>
    <w:rsid w:val="714F5EA3"/>
    <w:rsid w:val="714FA165"/>
    <w:rsid w:val="7150B9B2"/>
    <w:rsid w:val="71529C26"/>
    <w:rsid w:val="7152EC1F"/>
    <w:rsid w:val="71532F67"/>
    <w:rsid w:val="71538C47"/>
    <w:rsid w:val="7154CBFE"/>
    <w:rsid w:val="7154D051"/>
    <w:rsid w:val="71552A3D"/>
    <w:rsid w:val="7155E847"/>
    <w:rsid w:val="7156C55C"/>
    <w:rsid w:val="7156E22A"/>
    <w:rsid w:val="7156F636"/>
    <w:rsid w:val="7157C944"/>
    <w:rsid w:val="71586F09"/>
    <w:rsid w:val="71587AE8"/>
    <w:rsid w:val="71597EBA"/>
    <w:rsid w:val="715A6914"/>
    <w:rsid w:val="715A80BF"/>
    <w:rsid w:val="715AE87A"/>
    <w:rsid w:val="715CB623"/>
    <w:rsid w:val="715CC1AF"/>
    <w:rsid w:val="715CE5F1"/>
    <w:rsid w:val="715CFC38"/>
    <w:rsid w:val="715D6556"/>
    <w:rsid w:val="715E918D"/>
    <w:rsid w:val="715F51AF"/>
    <w:rsid w:val="715FB4DD"/>
    <w:rsid w:val="715FBFF9"/>
    <w:rsid w:val="7160FEA4"/>
    <w:rsid w:val="716234BF"/>
    <w:rsid w:val="71629AAB"/>
    <w:rsid w:val="7163342B"/>
    <w:rsid w:val="7164C9E8"/>
    <w:rsid w:val="7164E1B7"/>
    <w:rsid w:val="7165D44C"/>
    <w:rsid w:val="71672258"/>
    <w:rsid w:val="7168D6DE"/>
    <w:rsid w:val="71690E29"/>
    <w:rsid w:val="71692E6E"/>
    <w:rsid w:val="71697A65"/>
    <w:rsid w:val="716A0099"/>
    <w:rsid w:val="716A2646"/>
    <w:rsid w:val="716AABF2"/>
    <w:rsid w:val="716B2BF4"/>
    <w:rsid w:val="716B8DE3"/>
    <w:rsid w:val="716C9410"/>
    <w:rsid w:val="716EF6C0"/>
    <w:rsid w:val="716F3EF1"/>
    <w:rsid w:val="71711327"/>
    <w:rsid w:val="71711C85"/>
    <w:rsid w:val="717143EA"/>
    <w:rsid w:val="7171C6D2"/>
    <w:rsid w:val="717368E6"/>
    <w:rsid w:val="7173E913"/>
    <w:rsid w:val="71740FD4"/>
    <w:rsid w:val="71749376"/>
    <w:rsid w:val="7174F911"/>
    <w:rsid w:val="71766F94"/>
    <w:rsid w:val="7176831E"/>
    <w:rsid w:val="71776839"/>
    <w:rsid w:val="7178034B"/>
    <w:rsid w:val="71787800"/>
    <w:rsid w:val="7179659A"/>
    <w:rsid w:val="71799706"/>
    <w:rsid w:val="717A0C94"/>
    <w:rsid w:val="717C94DA"/>
    <w:rsid w:val="717CE49F"/>
    <w:rsid w:val="717DA58F"/>
    <w:rsid w:val="717FA29A"/>
    <w:rsid w:val="717FA8AA"/>
    <w:rsid w:val="717FBD2D"/>
    <w:rsid w:val="717FF45A"/>
    <w:rsid w:val="718028C5"/>
    <w:rsid w:val="718111B0"/>
    <w:rsid w:val="71820AC7"/>
    <w:rsid w:val="7182E9D7"/>
    <w:rsid w:val="7184392F"/>
    <w:rsid w:val="71848B0F"/>
    <w:rsid w:val="71852642"/>
    <w:rsid w:val="71865E57"/>
    <w:rsid w:val="7186E803"/>
    <w:rsid w:val="718775A9"/>
    <w:rsid w:val="71897F4D"/>
    <w:rsid w:val="7189BEB3"/>
    <w:rsid w:val="718A1AEA"/>
    <w:rsid w:val="718B76AC"/>
    <w:rsid w:val="718CC31E"/>
    <w:rsid w:val="718D20D7"/>
    <w:rsid w:val="718E2E63"/>
    <w:rsid w:val="718E5B3D"/>
    <w:rsid w:val="718E6ABB"/>
    <w:rsid w:val="718ED3A5"/>
    <w:rsid w:val="718F2E5C"/>
    <w:rsid w:val="718F6063"/>
    <w:rsid w:val="718F7EA8"/>
    <w:rsid w:val="718F9A1E"/>
    <w:rsid w:val="718FE6B0"/>
    <w:rsid w:val="71906CC9"/>
    <w:rsid w:val="7190EBA0"/>
    <w:rsid w:val="71923BD8"/>
    <w:rsid w:val="71924939"/>
    <w:rsid w:val="719270B8"/>
    <w:rsid w:val="7192F091"/>
    <w:rsid w:val="719302F3"/>
    <w:rsid w:val="719324F6"/>
    <w:rsid w:val="71946CD6"/>
    <w:rsid w:val="7194C851"/>
    <w:rsid w:val="7196FBA0"/>
    <w:rsid w:val="71971EC4"/>
    <w:rsid w:val="71990BCC"/>
    <w:rsid w:val="719983DA"/>
    <w:rsid w:val="7199B0C6"/>
    <w:rsid w:val="7199DCCE"/>
    <w:rsid w:val="719A1F6F"/>
    <w:rsid w:val="719A4BBF"/>
    <w:rsid w:val="719AC232"/>
    <w:rsid w:val="719AE799"/>
    <w:rsid w:val="719BA796"/>
    <w:rsid w:val="719BC279"/>
    <w:rsid w:val="719D7F96"/>
    <w:rsid w:val="719D9EF1"/>
    <w:rsid w:val="719E6341"/>
    <w:rsid w:val="719E95E3"/>
    <w:rsid w:val="719EF164"/>
    <w:rsid w:val="719FF7EA"/>
    <w:rsid w:val="719FFB43"/>
    <w:rsid w:val="71A0D213"/>
    <w:rsid w:val="71A0F7C6"/>
    <w:rsid w:val="71A13CC9"/>
    <w:rsid w:val="71A172B2"/>
    <w:rsid w:val="71A2A518"/>
    <w:rsid w:val="71A2A9E7"/>
    <w:rsid w:val="71A2B3B9"/>
    <w:rsid w:val="71A353A2"/>
    <w:rsid w:val="71A35C80"/>
    <w:rsid w:val="71A3CBD3"/>
    <w:rsid w:val="71A4A4B6"/>
    <w:rsid w:val="71A4EBE4"/>
    <w:rsid w:val="71A52702"/>
    <w:rsid w:val="71A66311"/>
    <w:rsid w:val="71A6AEF2"/>
    <w:rsid w:val="71A6B4FD"/>
    <w:rsid w:val="71A6B516"/>
    <w:rsid w:val="71A7804F"/>
    <w:rsid w:val="71A857CB"/>
    <w:rsid w:val="71A8716A"/>
    <w:rsid w:val="71A8F59A"/>
    <w:rsid w:val="71A927EC"/>
    <w:rsid w:val="71A97596"/>
    <w:rsid w:val="71AA2AB6"/>
    <w:rsid w:val="71AA50BA"/>
    <w:rsid w:val="71ABBE4E"/>
    <w:rsid w:val="71ABE221"/>
    <w:rsid w:val="71AC3C57"/>
    <w:rsid w:val="71AC9482"/>
    <w:rsid w:val="71AEA0EC"/>
    <w:rsid w:val="71AECA51"/>
    <w:rsid w:val="71AFB2E6"/>
    <w:rsid w:val="71B09D48"/>
    <w:rsid w:val="71B0B3F7"/>
    <w:rsid w:val="71B13785"/>
    <w:rsid w:val="71B141C1"/>
    <w:rsid w:val="71B17070"/>
    <w:rsid w:val="71B170FE"/>
    <w:rsid w:val="71B18BEA"/>
    <w:rsid w:val="71B1A2BD"/>
    <w:rsid w:val="71B1C3C6"/>
    <w:rsid w:val="71B2351F"/>
    <w:rsid w:val="71B28CE0"/>
    <w:rsid w:val="71B32D4C"/>
    <w:rsid w:val="71B3DAA6"/>
    <w:rsid w:val="71B479D3"/>
    <w:rsid w:val="71B4E467"/>
    <w:rsid w:val="71B6F2ED"/>
    <w:rsid w:val="71B6FB13"/>
    <w:rsid w:val="71B7117F"/>
    <w:rsid w:val="71B774DF"/>
    <w:rsid w:val="71B8F6BA"/>
    <w:rsid w:val="71B944B9"/>
    <w:rsid w:val="71B9F5CC"/>
    <w:rsid w:val="71BAB667"/>
    <w:rsid w:val="71BB6008"/>
    <w:rsid w:val="71BB64C4"/>
    <w:rsid w:val="71BC6BEA"/>
    <w:rsid w:val="71BC9BD8"/>
    <w:rsid w:val="71BCAAC0"/>
    <w:rsid w:val="71BD8B71"/>
    <w:rsid w:val="71BE0765"/>
    <w:rsid w:val="71BEBB94"/>
    <w:rsid w:val="71BFCBB9"/>
    <w:rsid w:val="71C103A7"/>
    <w:rsid w:val="71C21678"/>
    <w:rsid w:val="71C28937"/>
    <w:rsid w:val="71C3A8FD"/>
    <w:rsid w:val="71C4171F"/>
    <w:rsid w:val="71C45EB7"/>
    <w:rsid w:val="71C5E084"/>
    <w:rsid w:val="71C72974"/>
    <w:rsid w:val="71C844E1"/>
    <w:rsid w:val="71C897A2"/>
    <w:rsid w:val="71C930E1"/>
    <w:rsid w:val="71C968E6"/>
    <w:rsid w:val="71CAE618"/>
    <w:rsid w:val="71CB3705"/>
    <w:rsid w:val="71CCE7E5"/>
    <w:rsid w:val="71CDBD76"/>
    <w:rsid w:val="71CE3319"/>
    <w:rsid w:val="71CF4F69"/>
    <w:rsid w:val="71D0608B"/>
    <w:rsid w:val="71D0DC96"/>
    <w:rsid w:val="71D1FECE"/>
    <w:rsid w:val="71D29225"/>
    <w:rsid w:val="71D2B0B3"/>
    <w:rsid w:val="71D2E47F"/>
    <w:rsid w:val="71D500C3"/>
    <w:rsid w:val="71D52F65"/>
    <w:rsid w:val="71D57C31"/>
    <w:rsid w:val="71D5E362"/>
    <w:rsid w:val="71D61B55"/>
    <w:rsid w:val="71D64B74"/>
    <w:rsid w:val="71D68C28"/>
    <w:rsid w:val="71D6F37D"/>
    <w:rsid w:val="71D7378C"/>
    <w:rsid w:val="71D8A615"/>
    <w:rsid w:val="71D9731F"/>
    <w:rsid w:val="71D999B5"/>
    <w:rsid w:val="71D9CA26"/>
    <w:rsid w:val="71D9F8ED"/>
    <w:rsid w:val="71DA84B7"/>
    <w:rsid w:val="71DACAA5"/>
    <w:rsid w:val="71DB87B3"/>
    <w:rsid w:val="71DB87C9"/>
    <w:rsid w:val="71DBD18A"/>
    <w:rsid w:val="71DC2E7C"/>
    <w:rsid w:val="71DC6470"/>
    <w:rsid w:val="71DCBE40"/>
    <w:rsid w:val="71DD2A78"/>
    <w:rsid w:val="71DE5850"/>
    <w:rsid w:val="71DE6269"/>
    <w:rsid w:val="71DEABF2"/>
    <w:rsid w:val="71DEE2E2"/>
    <w:rsid w:val="71DFC711"/>
    <w:rsid w:val="71E06C7A"/>
    <w:rsid w:val="71E0B325"/>
    <w:rsid w:val="71E154F3"/>
    <w:rsid w:val="71E1667F"/>
    <w:rsid w:val="71E1E1D4"/>
    <w:rsid w:val="71E1F75D"/>
    <w:rsid w:val="71E3AC6F"/>
    <w:rsid w:val="71E48E4B"/>
    <w:rsid w:val="71E66BA0"/>
    <w:rsid w:val="71E6EE51"/>
    <w:rsid w:val="71E9151C"/>
    <w:rsid w:val="71E964B2"/>
    <w:rsid w:val="71E9D8AB"/>
    <w:rsid w:val="71E9EFC3"/>
    <w:rsid w:val="71EA88CB"/>
    <w:rsid w:val="71EAC308"/>
    <w:rsid w:val="71EAC8C8"/>
    <w:rsid w:val="71EB384F"/>
    <w:rsid w:val="71EBCA30"/>
    <w:rsid w:val="71EDA009"/>
    <w:rsid w:val="71EE0CAA"/>
    <w:rsid w:val="71EE2C8B"/>
    <w:rsid w:val="71EF5B61"/>
    <w:rsid w:val="71F094C5"/>
    <w:rsid w:val="71F1453E"/>
    <w:rsid w:val="71F290B8"/>
    <w:rsid w:val="71F35E0F"/>
    <w:rsid w:val="71F49517"/>
    <w:rsid w:val="71F4D1FC"/>
    <w:rsid w:val="71F696DF"/>
    <w:rsid w:val="71F6C15E"/>
    <w:rsid w:val="71F6CBCA"/>
    <w:rsid w:val="71F6D9C9"/>
    <w:rsid w:val="71F86D0E"/>
    <w:rsid w:val="71F90E7A"/>
    <w:rsid w:val="71F933A2"/>
    <w:rsid w:val="71F935DF"/>
    <w:rsid w:val="71F9AAB2"/>
    <w:rsid w:val="71F9D11E"/>
    <w:rsid w:val="71FA0B80"/>
    <w:rsid w:val="71FA0E4A"/>
    <w:rsid w:val="71FC1E97"/>
    <w:rsid w:val="71FD072D"/>
    <w:rsid w:val="71FD3F02"/>
    <w:rsid w:val="71FE4AFA"/>
    <w:rsid w:val="71FE784E"/>
    <w:rsid w:val="71FFB3F2"/>
    <w:rsid w:val="72004D92"/>
    <w:rsid w:val="72012D1B"/>
    <w:rsid w:val="720130B7"/>
    <w:rsid w:val="72016E35"/>
    <w:rsid w:val="72026DA2"/>
    <w:rsid w:val="7203EB3E"/>
    <w:rsid w:val="7204320C"/>
    <w:rsid w:val="7204764B"/>
    <w:rsid w:val="7204AE5E"/>
    <w:rsid w:val="7204DA57"/>
    <w:rsid w:val="72053E16"/>
    <w:rsid w:val="72059276"/>
    <w:rsid w:val="7205DD4B"/>
    <w:rsid w:val="72077598"/>
    <w:rsid w:val="72079AB4"/>
    <w:rsid w:val="7207A5BB"/>
    <w:rsid w:val="7207F450"/>
    <w:rsid w:val="720A0795"/>
    <w:rsid w:val="720A41A8"/>
    <w:rsid w:val="720B34A6"/>
    <w:rsid w:val="720C7FD6"/>
    <w:rsid w:val="720D0D72"/>
    <w:rsid w:val="720D60BF"/>
    <w:rsid w:val="720E93CC"/>
    <w:rsid w:val="720F17A2"/>
    <w:rsid w:val="720F6BA2"/>
    <w:rsid w:val="720F6E52"/>
    <w:rsid w:val="720FEDC7"/>
    <w:rsid w:val="7210A2DE"/>
    <w:rsid w:val="7210F878"/>
    <w:rsid w:val="721114EF"/>
    <w:rsid w:val="72111633"/>
    <w:rsid w:val="72114DD7"/>
    <w:rsid w:val="721174E5"/>
    <w:rsid w:val="72126D99"/>
    <w:rsid w:val="7212D6EA"/>
    <w:rsid w:val="72139A36"/>
    <w:rsid w:val="721404A8"/>
    <w:rsid w:val="7214B773"/>
    <w:rsid w:val="7214EA1C"/>
    <w:rsid w:val="72158261"/>
    <w:rsid w:val="7215B523"/>
    <w:rsid w:val="7216843F"/>
    <w:rsid w:val="721769B8"/>
    <w:rsid w:val="721782DF"/>
    <w:rsid w:val="72178CB1"/>
    <w:rsid w:val="7218B47A"/>
    <w:rsid w:val="7218C1FA"/>
    <w:rsid w:val="721A43B7"/>
    <w:rsid w:val="721AB0D6"/>
    <w:rsid w:val="721B0301"/>
    <w:rsid w:val="721B54F7"/>
    <w:rsid w:val="721BF36B"/>
    <w:rsid w:val="721DF860"/>
    <w:rsid w:val="721E45A1"/>
    <w:rsid w:val="721ECA6D"/>
    <w:rsid w:val="721ECB3A"/>
    <w:rsid w:val="721F2D5D"/>
    <w:rsid w:val="721FF6E5"/>
    <w:rsid w:val="7220A1F2"/>
    <w:rsid w:val="72215889"/>
    <w:rsid w:val="7221E4EA"/>
    <w:rsid w:val="722253B0"/>
    <w:rsid w:val="72246A20"/>
    <w:rsid w:val="722478C2"/>
    <w:rsid w:val="72249CE1"/>
    <w:rsid w:val="72249FF2"/>
    <w:rsid w:val="72250EAB"/>
    <w:rsid w:val="7225654D"/>
    <w:rsid w:val="722634FD"/>
    <w:rsid w:val="72266C88"/>
    <w:rsid w:val="7227C52F"/>
    <w:rsid w:val="722811B9"/>
    <w:rsid w:val="72287644"/>
    <w:rsid w:val="7229EBCB"/>
    <w:rsid w:val="7229F014"/>
    <w:rsid w:val="722A66EA"/>
    <w:rsid w:val="722B274A"/>
    <w:rsid w:val="722B7E41"/>
    <w:rsid w:val="722B8F95"/>
    <w:rsid w:val="722BE257"/>
    <w:rsid w:val="722BF715"/>
    <w:rsid w:val="722CC20F"/>
    <w:rsid w:val="722D0524"/>
    <w:rsid w:val="722E4F43"/>
    <w:rsid w:val="722E9085"/>
    <w:rsid w:val="722F3A5B"/>
    <w:rsid w:val="722FC2D9"/>
    <w:rsid w:val="72302574"/>
    <w:rsid w:val="723154EC"/>
    <w:rsid w:val="723187DC"/>
    <w:rsid w:val="7232D6EC"/>
    <w:rsid w:val="72334212"/>
    <w:rsid w:val="7233BBDF"/>
    <w:rsid w:val="7234A6E9"/>
    <w:rsid w:val="72350387"/>
    <w:rsid w:val="723641D8"/>
    <w:rsid w:val="7236507E"/>
    <w:rsid w:val="723709CB"/>
    <w:rsid w:val="7237DD02"/>
    <w:rsid w:val="72382BC4"/>
    <w:rsid w:val="723835C9"/>
    <w:rsid w:val="72393F17"/>
    <w:rsid w:val="72397D69"/>
    <w:rsid w:val="723B4941"/>
    <w:rsid w:val="723C07E9"/>
    <w:rsid w:val="723C45A5"/>
    <w:rsid w:val="723C7EE5"/>
    <w:rsid w:val="723E2CE1"/>
    <w:rsid w:val="723E35BC"/>
    <w:rsid w:val="723F1C8B"/>
    <w:rsid w:val="7240D56B"/>
    <w:rsid w:val="7241BF94"/>
    <w:rsid w:val="7241FA57"/>
    <w:rsid w:val="72420BE6"/>
    <w:rsid w:val="7242E9C4"/>
    <w:rsid w:val="72430D51"/>
    <w:rsid w:val="7243B136"/>
    <w:rsid w:val="72443A92"/>
    <w:rsid w:val="72444FAF"/>
    <w:rsid w:val="7245BC27"/>
    <w:rsid w:val="72483A95"/>
    <w:rsid w:val="724945BA"/>
    <w:rsid w:val="7249E322"/>
    <w:rsid w:val="724BEAA5"/>
    <w:rsid w:val="724CAB9D"/>
    <w:rsid w:val="724DD117"/>
    <w:rsid w:val="724DF722"/>
    <w:rsid w:val="724F8579"/>
    <w:rsid w:val="724FE65A"/>
    <w:rsid w:val="7250879D"/>
    <w:rsid w:val="72509B8C"/>
    <w:rsid w:val="725175F3"/>
    <w:rsid w:val="7251CBF0"/>
    <w:rsid w:val="7252D4F2"/>
    <w:rsid w:val="72534E78"/>
    <w:rsid w:val="7253AD1F"/>
    <w:rsid w:val="7253BE00"/>
    <w:rsid w:val="7253DAE5"/>
    <w:rsid w:val="72550DCB"/>
    <w:rsid w:val="72557F63"/>
    <w:rsid w:val="7255CECB"/>
    <w:rsid w:val="72563903"/>
    <w:rsid w:val="7256E09F"/>
    <w:rsid w:val="725799C1"/>
    <w:rsid w:val="7257B723"/>
    <w:rsid w:val="72582329"/>
    <w:rsid w:val="7258417F"/>
    <w:rsid w:val="7258FDE7"/>
    <w:rsid w:val="725955A8"/>
    <w:rsid w:val="72597420"/>
    <w:rsid w:val="7259BB94"/>
    <w:rsid w:val="7259DBFB"/>
    <w:rsid w:val="725AEE7C"/>
    <w:rsid w:val="725B765E"/>
    <w:rsid w:val="725C864B"/>
    <w:rsid w:val="725DA719"/>
    <w:rsid w:val="725EF5B8"/>
    <w:rsid w:val="7260705A"/>
    <w:rsid w:val="7260B1AF"/>
    <w:rsid w:val="7261D79B"/>
    <w:rsid w:val="726237B4"/>
    <w:rsid w:val="7264F966"/>
    <w:rsid w:val="72650F41"/>
    <w:rsid w:val="72651273"/>
    <w:rsid w:val="72657E54"/>
    <w:rsid w:val="726602AE"/>
    <w:rsid w:val="726671EC"/>
    <w:rsid w:val="72674AD3"/>
    <w:rsid w:val="72691EEB"/>
    <w:rsid w:val="72695B30"/>
    <w:rsid w:val="726A6FFC"/>
    <w:rsid w:val="726AAED8"/>
    <w:rsid w:val="726BCE04"/>
    <w:rsid w:val="726BD626"/>
    <w:rsid w:val="726D6C5F"/>
    <w:rsid w:val="726DDB45"/>
    <w:rsid w:val="726E0259"/>
    <w:rsid w:val="726E36B5"/>
    <w:rsid w:val="726E925D"/>
    <w:rsid w:val="726F2BB9"/>
    <w:rsid w:val="726F6D75"/>
    <w:rsid w:val="726FCCA0"/>
    <w:rsid w:val="727026E0"/>
    <w:rsid w:val="7270F91F"/>
    <w:rsid w:val="72717F07"/>
    <w:rsid w:val="7271A88E"/>
    <w:rsid w:val="7272F21E"/>
    <w:rsid w:val="72731EF9"/>
    <w:rsid w:val="72734DF5"/>
    <w:rsid w:val="72736BEC"/>
    <w:rsid w:val="7274B63B"/>
    <w:rsid w:val="72753149"/>
    <w:rsid w:val="72756DF3"/>
    <w:rsid w:val="72759EC4"/>
    <w:rsid w:val="727780B3"/>
    <w:rsid w:val="72780769"/>
    <w:rsid w:val="72781586"/>
    <w:rsid w:val="7279095F"/>
    <w:rsid w:val="72795C20"/>
    <w:rsid w:val="72797898"/>
    <w:rsid w:val="72798438"/>
    <w:rsid w:val="727A3D8D"/>
    <w:rsid w:val="727A4390"/>
    <w:rsid w:val="727ADD1B"/>
    <w:rsid w:val="727BB06B"/>
    <w:rsid w:val="727BD25E"/>
    <w:rsid w:val="727BD516"/>
    <w:rsid w:val="727C2049"/>
    <w:rsid w:val="727D515C"/>
    <w:rsid w:val="727DB688"/>
    <w:rsid w:val="727DC087"/>
    <w:rsid w:val="727DF6A3"/>
    <w:rsid w:val="727F0C0E"/>
    <w:rsid w:val="727F48AD"/>
    <w:rsid w:val="727F6F71"/>
    <w:rsid w:val="7280EA81"/>
    <w:rsid w:val="728149AA"/>
    <w:rsid w:val="72815B30"/>
    <w:rsid w:val="7282045B"/>
    <w:rsid w:val="72836C09"/>
    <w:rsid w:val="7283E6E0"/>
    <w:rsid w:val="7285CA5D"/>
    <w:rsid w:val="7285F709"/>
    <w:rsid w:val="728764F2"/>
    <w:rsid w:val="7287B262"/>
    <w:rsid w:val="7287C91F"/>
    <w:rsid w:val="7288E985"/>
    <w:rsid w:val="72893867"/>
    <w:rsid w:val="72896BD7"/>
    <w:rsid w:val="728A92B3"/>
    <w:rsid w:val="728B1196"/>
    <w:rsid w:val="728B762F"/>
    <w:rsid w:val="728D4B1E"/>
    <w:rsid w:val="728D4B21"/>
    <w:rsid w:val="728DCCE8"/>
    <w:rsid w:val="728EAA48"/>
    <w:rsid w:val="728EEA9B"/>
    <w:rsid w:val="72904D9C"/>
    <w:rsid w:val="7291A9AB"/>
    <w:rsid w:val="7292799D"/>
    <w:rsid w:val="7292B7E4"/>
    <w:rsid w:val="72932D84"/>
    <w:rsid w:val="7293CFAB"/>
    <w:rsid w:val="72942BD7"/>
    <w:rsid w:val="72959B79"/>
    <w:rsid w:val="72972779"/>
    <w:rsid w:val="72984843"/>
    <w:rsid w:val="72985522"/>
    <w:rsid w:val="7298AEBA"/>
    <w:rsid w:val="7298AFEA"/>
    <w:rsid w:val="7298B296"/>
    <w:rsid w:val="7299C058"/>
    <w:rsid w:val="7299DD8D"/>
    <w:rsid w:val="729A7A58"/>
    <w:rsid w:val="729A7F5C"/>
    <w:rsid w:val="729AEAEB"/>
    <w:rsid w:val="729BE064"/>
    <w:rsid w:val="729BFFA7"/>
    <w:rsid w:val="729D4EE4"/>
    <w:rsid w:val="729FFFC0"/>
    <w:rsid w:val="72A05AC0"/>
    <w:rsid w:val="72A17C85"/>
    <w:rsid w:val="72A1F923"/>
    <w:rsid w:val="72A21729"/>
    <w:rsid w:val="72A2346B"/>
    <w:rsid w:val="72A3CF7D"/>
    <w:rsid w:val="72A44040"/>
    <w:rsid w:val="72A4899B"/>
    <w:rsid w:val="72A4A0AC"/>
    <w:rsid w:val="72A4EFD8"/>
    <w:rsid w:val="72A528E1"/>
    <w:rsid w:val="72A5B811"/>
    <w:rsid w:val="72A61939"/>
    <w:rsid w:val="72A6C941"/>
    <w:rsid w:val="72A71D9B"/>
    <w:rsid w:val="72A7C3EC"/>
    <w:rsid w:val="72A7F656"/>
    <w:rsid w:val="72A883F5"/>
    <w:rsid w:val="72A8CF0D"/>
    <w:rsid w:val="72A98180"/>
    <w:rsid w:val="72AA202F"/>
    <w:rsid w:val="72AAB467"/>
    <w:rsid w:val="72AC198A"/>
    <w:rsid w:val="72AC8956"/>
    <w:rsid w:val="72AD26CD"/>
    <w:rsid w:val="72AF7F05"/>
    <w:rsid w:val="72AF7FFB"/>
    <w:rsid w:val="72AF94DB"/>
    <w:rsid w:val="72B01EC2"/>
    <w:rsid w:val="72B105AD"/>
    <w:rsid w:val="72B208EA"/>
    <w:rsid w:val="72B25055"/>
    <w:rsid w:val="72B38C72"/>
    <w:rsid w:val="72B48178"/>
    <w:rsid w:val="72B4B61F"/>
    <w:rsid w:val="72B520D2"/>
    <w:rsid w:val="72B5345A"/>
    <w:rsid w:val="72B62DEF"/>
    <w:rsid w:val="72B73D3B"/>
    <w:rsid w:val="72B7761D"/>
    <w:rsid w:val="72B86CFC"/>
    <w:rsid w:val="72B9F5F4"/>
    <w:rsid w:val="72BA23C6"/>
    <w:rsid w:val="72BAF9EA"/>
    <w:rsid w:val="72BC0DA6"/>
    <w:rsid w:val="72BC13D4"/>
    <w:rsid w:val="72BC59AA"/>
    <w:rsid w:val="72BC9E36"/>
    <w:rsid w:val="72BD3D7D"/>
    <w:rsid w:val="72BD40F9"/>
    <w:rsid w:val="72BD69E2"/>
    <w:rsid w:val="72BE0EAD"/>
    <w:rsid w:val="72BEA6DC"/>
    <w:rsid w:val="72BF65AF"/>
    <w:rsid w:val="72BF8A95"/>
    <w:rsid w:val="72BF8E2E"/>
    <w:rsid w:val="72C004C9"/>
    <w:rsid w:val="72C06D36"/>
    <w:rsid w:val="72C1095A"/>
    <w:rsid w:val="72C12F03"/>
    <w:rsid w:val="72C16059"/>
    <w:rsid w:val="72C236BB"/>
    <w:rsid w:val="72C2570B"/>
    <w:rsid w:val="72C25D3C"/>
    <w:rsid w:val="72C2936A"/>
    <w:rsid w:val="72C2B751"/>
    <w:rsid w:val="72C54EC3"/>
    <w:rsid w:val="72C6EA5D"/>
    <w:rsid w:val="72C6FFEC"/>
    <w:rsid w:val="72C7960E"/>
    <w:rsid w:val="72C7BE2D"/>
    <w:rsid w:val="72C7DD06"/>
    <w:rsid w:val="72C7E689"/>
    <w:rsid w:val="72C878CE"/>
    <w:rsid w:val="72C993B7"/>
    <w:rsid w:val="72C9D8CE"/>
    <w:rsid w:val="72C9EEFA"/>
    <w:rsid w:val="72CC3903"/>
    <w:rsid w:val="72CC97CD"/>
    <w:rsid w:val="72CCC00E"/>
    <w:rsid w:val="72CCC8D7"/>
    <w:rsid w:val="72CCCDDE"/>
    <w:rsid w:val="72CD2B4A"/>
    <w:rsid w:val="72CD3181"/>
    <w:rsid w:val="72CD66B7"/>
    <w:rsid w:val="72CDA50C"/>
    <w:rsid w:val="72CE5379"/>
    <w:rsid w:val="72CE5C2A"/>
    <w:rsid w:val="72D05A6B"/>
    <w:rsid w:val="72D0C095"/>
    <w:rsid w:val="72D14E87"/>
    <w:rsid w:val="72D175B3"/>
    <w:rsid w:val="72D1ED4C"/>
    <w:rsid w:val="72D2085D"/>
    <w:rsid w:val="72D21073"/>
    <w:rsid w:val="72D2F030"/>
    <w:rsid w:val="72D35243"/>
    <w:rsid w:val="72D37B02"/>
    <w:rsid w:val="72D39187"/>
    <w:rsid w:val="72D3E041"/>
    <w:rsid w:val="72D452CD"/>
    <w:rsid w:val="72D49E40"/>
    <w:rsid w:val="72D50A09"/>
    <w:rsid w:val="72D69D33"/>
    <w:rsid w:val="72D6C861"/>
    <w:rsid w:val="72D7841D"/>
    <w:rsid w:val="72D8F44C"/>
    <w:rsid w:val="72D941CF"/>
    <w:rsid w:val="72D9EAB5"/>
    <w:rsid w:val="72DB2215"/>
    <w:rsid w:val="72DB62D5"/>
    <w:rsid w:val="72DD63C9"/>
    <w:rsid w:val="72DD92BF"/>
    <w:rsid w:val="72DDA819"/>
    <w:rsid w:val="72DDCC55"/>
    <w:rsid w:val="72DDE9AB"/>
    <w:rsid w:val="72DEAE58"/>
    <w:rsid w:val="72DEB0B9"/>
    <w:rsid w:val="72DEFFCC"/>
    <w:rsid w:val="72DF5517"/>
    <w:rsid w:val="72DFDD25"/>
    <w:rsid w:val="72E009E2"/>
    <w:rsid w:val="72E27EFB"/>
    <w:rsid w:val="72E2B0E5"/>
    <w:rsid w:val="72E3D20B"/>
    <w:rsid w:val="72E40A23"/>
    <w:rsid w:val="72E43B9E"/>
    <w:rsid w:val="72E4858C"/>
    <w:rsid w:val="72E49E1E"/>
    <w:rsid w:val="72E53C8E"/>
    <w:rsid w:val="72E5B243"/>
    <w:rsid w:val="72E5E23F"/>
    <w:rsid w:val="72E68F65"/>
    <w:rsid w:val="72E69103"/>
    <w:rsid w:val="72E7C758"/>
    <w:rsid w:val="72E89301"/>
    <w:rsid w:val="72E9CB27"/>
    <w:rsid w:val="72EA853B"/>
    <w:rsid w:val="72EACF78"/>
    <w:rsid w:val="72EAD768"/>
    <w:rsid w:val="72EBD2A0"/>
    <w:rsid w:val="72EBDC18"/>
    <w:rsid w:val="72EBEE46"/>
    <w:rsid w:val="72EC7BDB"/>
    <w:rsid w:val="72ECAF8F"/>
    <w:rsid w:val="72ED2B67"/>
    <w:rsid w:val="72ED715B"/>
    <w:rsid w:val="72EE867C"/>
    <w:rsid w:val="72EED955"/>
    <w:rsid w:val="72EF1622"/>
    <w:rsid w:val="72F0BC72"/>
    <w:rsid w:val="72F1BEAB"/>
    <w:rsid w:val="72F3B742"/>
    <w:rsid w:val="72F494F2"/>
    <w:rsid w:val="72F4CD8B"/>
    <w:rsid w:val="72F56E64"/>
    <w:rsid w:val="72F76637"/>
    <w:rsid w:val="72F7966B"/>
    <w:rsid w:val="72F838B1"/>
    <w:rsid w:val="72F85D44"/>
    <w:rsid w:val="72F8EDE8"/>
    <w:rsid w:val="72FA2059"/>
    <w:rsid w:val="72FA7173"/>
    <w:rsid w:val="72FA8FB1"/>
    <w:rsid w:val="72FAAF5D"/>
    <w:rsid w:val="72FD42AB"/>
    <w:rsid w:val="72FD8A2D"/>
    <w:rsid w:val="72FDEE50"/>
    <w:rsid w:val="72FDF4FB"/>
    <w:rsid w:val="72FE1F7F"/>
    <w:rsid w:val="72FF7301"/>
    <w:rsid w:val="73005CA0"/>
    <w:rsid w:val="73019713"/>
    <w:rsid w:val="7302A102"/>
    <w:rsid w:val="7302BEFD"/>
    <w:rsid w:val="7303FDC6"/>
    <w:rsid w:val="7304E06A"/>
    <w:rsid w:val="7304FA75"/>
    <w:rsid w:val="73050F06"/>
    <w:rsid w:val="73057010"/>
    <w:rsid w:val="7305CEB5"/>
    <w:rsid w:val="7305EAAF"/>
    <w:rsid w:val="7306181B"/>
    <w:rsid w:val="730853D2"/>
    <w:rsid w:val="730928F1"/>
    <w:rsid w:val="73095101"/>
    <w:rsid w:val="730A0D90"/>
    <w:rsid w:val="730A3D50"/>
    <w:rsid w:val="730B0A61"/>
    <w:rsid w:val="730B2460"/>
    <w:rsid w:val="730B95FF"/>
    <w:rsid w:val="730D42B7"/>
    <w:rsid w:val="730D6587"/>
    <w:rsid w:val="730D7F29"/>
    <w:rsid w:val="730EABE0"/>
    <w:rsid w:val="730F5C24"/>
    <w:rsid w:val="730F6EA0"/>
    <w:rsid w:val="730FDF13"/>
    <w:rsid w:val="731034FC"/>
    <w:rsid w:val="7310A057"/>
    <w:rsid w:val="7310F71B"/>
    <w:rsid w:val="7310FC4F"/>
    <w:rsid w:val="7313A3E2"/>
    <w:rsid w:val="73141353"/>
    <w:rsid w:val="7314F6BD"/>
    <w:rsid w:val="731518EA"/>
    <w:rsid w:val="73153313"/>
    <w:rsid w:val="7315F18C"/>
    <w:rsid w:val="7315F344"/>
    <w:rsid w:val="7317A82E"/>
    <w:rsid w:val="73181CBD"/>
    <w:rsid w:val="7318201B"/>
    <w:rsid w:val="7318BFEB"/>
    <w:rsid w:val="7318F043"/>
    <w:rsid w:val="7318FB2B"/>
    <w:rsid w:val="731905F9"/>
    <w:rsid w:val="7319F176"/>
    <w:rsid w:val="731A35DF"/>
    <w:rsid w:val="731A7956"/>
    <w:rsid w:val="731B42FD"/>
    <w:rsid w:val="731B69F9"/>
    <w:rsid w:val="731C0138"/>
    <w:rsid w:val="731CFAD7"/>
    <w:rsid w:val="731CFF1C"/>
    <w:rsid w:val="731D5A3C"/>
    <w:rsid w:val="731D6600"/>
    <w:rsid w:val="731D7129"/>
    <w:rsid w:val="731D8411"/>
    <w:rsid w:val="731DA93F"/>
    <w:rsid w:val="731DF43D"/>
    <w:rsid w:val="731F6E1C"/>
    <w:rsid w:val="731FB5D5"/>
    <w:rsid w:val="731FE33F"/>
    <w:rsid w:val="73209C77"/>
    <w:rsid w:val="73209FAC"/>
    <w:rsid w:val="7320BE18"/>
    <w:rsid w:val="732124D0"/>
    <w:rsid w:val="732193D7"/>
    <w:rsid w:val="73220695"/>
    <w:rsid w:val="732259CC"/>
    <w:rsid w:val="73248955"/>
    <w:rsid w:val="732540D0"/>
    <w:rsid w:val="7325C5EC"/>
    <w:rsid w:val="732636DB"/>
    <w:rsid w:val="7326A97D"/>
    <w:rsid w:val="7327072B"/>
    <w:rsid w:val="73283339"/>
    <w:rsid w:val="732857B3"/>
    <w:rsid w:val="7328E197"/>
    <w:rsid w:val="7329D62A"/>
    <w:rsid w:val="7329E60B"/>
    <w:rsid w:val="732A63DD"/>
    <w:rsid w:val="732BA4ED"/>
    <w:rsid w:val="732C4928"/>
    <w:rsid w:val="732C890B"/>
    <w:rsid w:val="732D0A0D"/>
    <w:rsid w:val="732D36EE"/>
    <w:rsid w:val="732D48D9"/>
    <w:rsid w:val="732D8630"/>
    <w:rsid w:val="732EB4AD"/>
    <w:rsid w:val="732EF322"/>
    <w:rsid w:val="732F6CF6"/>
    <w:rsid w:val="7330B0B5"/>
    <w:rsid w:val="7331391D"/>
    <w:rsid w:val="733147E8"/>
    <w:rsid w:val="73336973"/>
    <w:rsid w:val="73336E6F"/>
    <w:rsid w:val="733405DC"/>
    <w:rsid w:val="7334FCAB"/>
    <w:rsid w:val="7335092D"/>
    <w:rsid w:val="73361C20"/>
    <w:rsid w:val="733673BA"/>
    <w:rsid w:val="7336D354"/>
    <w:rsid w:val="73377F17"/>
    <w:rsid w:val="73380931"/>
    <w:rsid w:val="7338ABC0"/>
    <w:rsid w:val="7338C07F"/>
    <w:rsid w:val="7338FCDD"/>
    <w:rsid w:val="733ABC39"/>
    <w:rsid w:val="733C051D"/>
    <w:rsid w:val="733C8ED1"/>
    <w:rsid w:val="733CFF38"/>
    <w:rsid w:val="733E0C0B"/>
    <w:rsid w:val="733E2798"/>
    <w:rsid w:val="733ECF5A"/>
    <w:rsid w:val="733F22A7"/>
    <w:rsid w:val="733F3D3C"/>
    <w:rsid w:val="733F654D"/>
    <w:rsid w:val="733F9664"/>
    <w:rsid w:val="733FF4DB"/>
    <w:rsid w:val="734039CE"/>
    <w:rsid w:val="73403CE0"/>
    <w:rsid w:val="734086C4"/>
    <w:rsid w:val="7340B064"/>
    <w:rsid w:val="7340B9A4"/>
    <w:rsid w:val="73415E3E"/>
    <w:rsid w:val="7341DB45"/>
    <w:rsid w:val="73422EC4"/>
    <w:rsid w:val="7343EA1B"/>
    <w:rsid w:val="7344AB8D"/>
    <w:rsid w:val="7344B7B2"/>
    <w:rsid w:val="73451E10"/>
    <w:rsid w:val="7345A9C3"/>
    <w:rsid w:val="7345EE78"/>
    <w:rsid w:val="73468CAE"/>
    <w:rsid w:val="734760A4"/>
    <w:rsid w:val="73481A40"/>
    <w:rsid w:val="7348351E"/>
    <w:rsid w:val="7349627A"/>
    <w:rsid w:val="7349BD35"/>
    <w:rsid w:val="734B34D3"/>
    <w:rsid w:val="734B4552"/>
    <w:rsid w:val="734C25C2"/>
    <w:rsid w:val="734CADAD"/>
    <w:rsid w:val="734D1FDE"/>
    <w:rsid w:val="734DCFCF"/>
    <w:rsid w:val="734E2010"/>
    <w:rsid w:val="734F741D"/>
    <w:rsid w:val="734FBCFF"/>
    <w:rsid w:val="73504E0B"/>
    <w:rsid w:val="73510BB1"/>
    <w:rsid w:val="7351272B"/>
    <w:rsid w:val="73515110"/>
    <w:rsid w:val="7351B543"/>
    <w:rsid w:val="7351CF5D"/>
    <w:rsid w:val="7351F3FB"/>
    <w:rsid w:val="73524FCC"/>
    <w:rsid w:val="73525715"/>
    <w:rsid w:val="7352AC22"/>
    <w:rsid w:val="735374C9"/>
    <w:rsid w:val="7355931A"/>
    <w:rsid w:val="73562081"/>
    <w:rsid w:val="73563E73"/>
    <w:rsid w:val="7356C552"/>
    <w:rsid w:val="7356C8CB"/>
    <w:rsid w:val="7356F492"/>
    <w:rsid w:val="73573793"/>
    <w:rsid w:val="7357554C"/>
    <w:rsid w:val="73578E52"/>
    <w:rsid w:val="7357EB05"/>
    <w:rsid w:val="7358B148"/>
    <w:rsid w:val="73593EDD"/>
    <w:rsid w:val="735947A9"/>
    <w:rsid w:val="7359777B"/>
    <w:rsid w:val="735995AA"/>
    <w:rsid w:val="735BD135"/>
    <w:rsid w:val="735CDAB3"/>
    <w:rsid w:val="735D3490"/>
    <w:rsid w:val="735D3E63"/>
    <w:rsid w:val="735DBFE4"/>
    <w:rsid w:val="735DC6B2"/>
    <w:rsid w:val="735DD0C4"/>
    <w:rsid w:val="735E2284"/>
    <w:rsid w:val="735EB43C"/>
    <w:rsid w:val="735F498D"/>
    <w:rsid w:val="736015FF"/>
    <w:rsid w:val="736244BE"/>
    <w:rsid w:val="736246BC"/>
    <w:rsid w:val="7362647A"/>
    <w:rsid w:val="7362F25D"/>
    <w:rsid w:val="7363C738"/>
    <w:rsid w:val="7363D80D"/>
    <w:rsid w:val="7365075B"/>
    <w:rsid w:val="73655BDF"/>
    <w:rsid w:val="7366A04F"/>
    <w:rsid w:val="7366D891"/>
    <w:rsid w:val="73670DD5"/>
    <w:rsid w:val="73674C7B"/>
    <w:rsid w:val="73676532"/>
    <w:rsid w:val="7367D535"/>
    <w:rsid w:val="73681A05"/>
    <w:rsid w:val="736832EC"/>
    <w:rsid w:val="736900FE"/>
    <w:rsid w:val="73692060"/>
    <w:rsid w:val="73694484"/>
    <w:rsid w:val="73699FA2"/>
    <w:rsid w:val="7369E155"/>
    <w:rsid w:val="736A090A"/>
    <w:rsid w:val="736A690E"/>
    <w:rsid w:val="736B9E9E"/>
    <w:rsid w:val="736CC72E"/>
    <w:rsid w:val="736CD28A"/>
    <w:rsid w:val="736D086A"/>
    <w:rsid w:val="736D96E5"/>
    <w:rsid w:val="736DAA0E"/>
    <w:rsid w:val="736DB9DC"/>
    <w:rsid w:val="736DCF2F"/>
    <w:rsid w:val="736FA3DF"/>
    <w:rsid w:val="73701F77"/>
    <w:rsid w:val="737100C4"/>
    <w:rsid w:val="737131C4"/>
    <w:rsid w:val="7371B39B"/>
    <w:rsid w:val="737206F4"/>
    <w:rsid w:val="7372774C"/>
    <w:rsid w:val="73731A84"/>
    <w:rsid w:val="73733991"/>
    <w:rsid w:val="737353C4"/>
    <w:rsid w:val="737391D3"/>
    <w:rsid w:val="7373FA83"/>
    <w:rsid w:val="7374EA72"/>
    <w:rsid w:val="7375926C"/>
    <w:rsid w:val="7375FD88"/>
    <w:rsid w:val="73763729"/>
    <w:rsid w:val="73770EE9"/>
    <w:rsid w:val="737869BC"/>
    <w:rsid w:val="7378B478"/>
    <w:rsid w:val="7378F73C"/>
    <w:rsid w:val="737971E4"/>
    <w:rsid w:val="7379BB49"/>
    <w:rsid w:val="737A629D"/>
    <w:rsid w:val="737B001A"/>
    <w:rsid w:val="737B0074"/>
    <w:rsid w:val="737BDF54"/>
    <w:rsid w:val="737BF77B"/>
    <w:rsid w:val="737E5971"/>
    <w:rsid w:val="737E9CA5"/>
    <w:rsid w:val="737EBB8E"/>
    <w:rsid w:val="737F38F9"/>
    <w:rsid w:val="737F4789"/>
    <w:rsid w:val="73825C4D"/>
    <w:rsid w:val="7382689E"/>
    <w:rsid w:val="7383B00E"/>
    <w:rsid w:val="7383CCA7"/>
    <w:rsid w:val="738482CC"/>
    <w:rsid w:val="73850C6B"/>
    <w:rsid w:val="738513AE"/>
    <w:rsid w:val="73856BE7"/>
    <w:rsid w:val="7387AE0D"/>
    <w:rsid w:val="73886E96"/>
    <w:rsid w:val="7388DE72"/>
    <w:rsid w:val="7389022B"/>
    <w:rsid w:val="73896A36"/>
    <w:rsid w:val="73896D7D"/>
    <w:rsid w:val="738A4A71"/>
    <w:rsid w:val="738A51E4"/>
    <w:rsid w:val="738AFE5F"/>
    <w:rsid w:val="738B771A"/>
    <w:rsid w:val="738BBAA4"/>
    <w:rsid w:val="738BD2A9"/>
    <w:rsid w:val="738C1712"/>
    <w:rsid w:val="738C79D5"/>
    <w:rsid w:val="738CA074"/>
    <w:rsid w:val="738D2652"/>
    <w:rsid w:val="738ED506"/>
    <w:rsid w:val="73901D19"/>
    <w:rsid w:val="73901D91"/>
    <w:rsid w:val="7390C712"/>
    <w:rsid w:val="7391DB11"/>
    <w:rsid w:val="7392803E"/>
    <w:rsid w:val="7392B3C2"/>
    <w:rsid w:val="7392B488"/>
    <w:rsid w:val="7393DF2D"/>
    <w:rsid w:val="73942108"/>
    <w:rsid w:val="73943AF2"/>
    <w:rsid w:val="7395427A"/>
    <w:rsid w:val="73962447"/>
    <w:rsid w:val="739715E4"/>
    <w:rsid w:val="7397222B"/>
    <w:rsid w:val="7397DAEB"/>
    <w:rsid w:val="7398AAB2"/>
    <w:rsid w:val="739971F9"/>
    <w:rsid w:val="7399FC69"/>
    <w:rsid w:val="739A7BD4"/>
    <w:rsid w:val="739B9060"/>
    <w:rsid w:val="739BC1F6"/>
    <w:rsid w:val="739C422A"/>
    <w:rsid w:val="739CBD94"/>
    <w:rsid w:val="739D4FA9"/>
    <w:rsid w:val="739E8D2F"/>
    <w:rsid w:val="739F5E0B"/>
    <w:rsid w:val="739F71E8"/>
    <w:rsid w:val="73A037E1"/>
    <w:rsid w:val="73A07566"/>
    <w:rsid w:val="73A0C2E4"/>
    <w:rsid w:val="73A0C599"/>
    <w:rsid w:val="73A22E64"/>
    <w:rsid w:val="73A2EB7F"/>
    <w:rsid w:val="73A35E01"/>
    <w:rsid w:val="73A360B9"/>
    <w:rsid w:val="73A43B9F"/>
    <w:rsid w:val="73A4CF1B"/>
    <w:rsid w:val="73A5241F"/>
    <w:rsid w:val="73A6D85E"/>
    <w:rsid w:val="73A8F343"/>
    <w:rsid w:val="73A9A822"/>
    <w:rsid w:val="73AAAE6E"/>
    <w:rsid w:val="73AAAE7A"/>
    <w:rsid w:val="73ABE849"/>
    <w:rsid w:val="73AC1BB1"/>
    <w:rsid w:val="73AC403D"/>
    <w:rsid w:val="73AD72C5"/>
    <w:rsid w:val="73AD9F52"/>
    <w:rsid w:val="73AE394D"/>
    <w:rsid w:val="73AF1122"/>
    <w:rsid w:val="73AFB651"/>
    <w:rsid w:val="73AFD7E0"/>
    <w:rsid w:val="73B012D7"/>
    <w:rsid w:val="73B133FC"/>
    <w:rsid w:val="73B19498"/>
    <w:rsid w:val="73B1F686"/>
    <w:rsid w:val="73B1F748"/>
    <w:rsid w:val="73B2ED97"/>
    <w:rsid w:val="73B319BB"/>
    <w:rsid w:val="73B34D50"/>
    <w:rsid w:val="73B3501A"/>
    <w:rsid w:val="73B51EA3"/>
    <w:rsid w:val="73B57E7C"/>
    <w:rsid w:val="73B5F724"/>
    <w:rsid w:val="73B7513B"/>
    <w:rsid w:val="73B7829F"/>
    <w:rsid w:val="73B7B3D7"/>
    <w:rsid w:val="73B8F719"/>
    <w:rsid w:val="73B9D66A"/>
    <w:rsid w:val="73BA25E2"/>
    <w:rsid w:val="73BA29A8"/>
    <w:rsid w:val="73BA3CCA"/>
    <w:rsid w:val="73BA882F"/>
    <w:rsid w:val="73BAD3E5"/>
    <w:rsid w:val="73BAE30B"/>
    <w:rsid w:val="73BB366A"/>
    <w:rsid w:val="73BB4575"/>
    <w:rsid w:val="73BBE5F5"/>
    <w:rsid w:val="73BC5EB1"/>
    <w:rsid w:val="73BCE94C"/>
    <w:rsid w:val="73BD9894"/>
    <w:rsid w:val="73BE3667"/>
    <w:rsid w:val="73BFD37F"/>
    <w:rsid w:val="73C0091C"/>
    <w:rsid w:val="73C0F8DF"/>
    <w:rsid w:val="73C203F8"/>
    <w:rsid w:val="73C20E4F"/>
    <w:rsid w:val="73C2796B"/>
    <w:rsid w:val="73C2BF1A"/>
    <w:rsid w:val="73C3CC9D"/>
    <w:rsid w:val="73C40AEB"/>
    <w:rsid w:val="73C6C7AF"/>
    <w:rsid w:val="73C725CE"/>
    <w:rsid w:val="73C77E21"/>
    <w:rsid w:val="73C841C4"/>
    <w:rsid w:val="73C87BF7"/>
    <w:rsid w:val="73C8CF2F"/>
    <w:rsid w:val="73C97DEB"/>
    <w:rsid w:val="73C9C27D"/>
    <w:rsid w:val="73CB284F"/>
    <w:rsid w:val="73CB4379"/>
    <w:rsid w:val="73CBE1DC"/>
    <w:rsid w:val="73CC947A"/>
    <w:rsid w:val="73CEEC4F"/>
    <w:rsid w:val="73CFB11A"/>
    <w:rsid w:val="73D0823D"/>
    <w:rsid w:val="73D0A2E5"/>
    <w:rsid w:val="73D1117F"/>
    <w:rsid w:val="73D137AE"/>
    <w:rsid w:val="73D16F3B"/>
    <w:rsid w:val="73D1FB4C"/>
    <w:rsid w:val="73D282AE"/>
    <w:rsid w:val="73D28F0F"/>
    <w:rsid w:val="73D2A784"/>
    <w:rsid w:val="73D3F3B1"/>
    <w:rsid w:val="73D483BE"/>
    <w:rsid w:val="73D49C6D"/>
    <w:rsid w:val="73D54AE3"/>
    <w:rsid w:val="73D61256"/>
    <w:rsid w:val="73D669A5"/>
    <w:rsid w:val="73D67AA8"/>
    <w:rsid w:val="73D68D18"/>
    <w:rsid w:val="73D8BFE1"/>
    <w:rsid w:val="73D8CE0E"/>
    <w:rsid w:val="73D8D0A9"/>
    <w:rsid w:val="73D90437"/>
    <w:rsid w:val="73D9415C"/>
    <w:rsid w:val="73DA0B19"/>
    <w:rsid w:val="73DA20F3"/>
    <w:rsid w:val="73DA237F"/>
    <w:rsid w:val="73DAE20B"/>
    <w:rsid w:val="73DB134D"/>
    <w:rsid w:val="73DB2F6F"/>
    <w:rsid w:val="73DC28FA"/>
    <w:rsid w:val="73DC48C8"/>
    <w:rsid w:val="73DC9B94"/>
    <w:rsid w:val="73DE1C2E"/>
    <w:rsid w:val="73DE4533"/>
    <w:rsid w:val="73DE515E"/>
    <w:rsid w:val="73DF4C35"/>
    <w:rsid w:val="73DF5EF3"/>
    <w:rsid w:val="73DFB78C"/>
    <w:rsid w:val="73E1C93B"/>
    <w:rsid w:val="73E4FE7B"/>
    <w:rsid w:val="73E53CEE"/>
    <w:rsid w:val="73E58CC6"/>
    <w:rsid w:val="73E6806F"/>
    <w:rsid w:val="73E685BD"/>
    <w:rsid w:val="73E68BA7"/>
    <w:rsid w:val="73E6A17D"/>
    <w:rsid w:val="73E768E6"/>
    <w:rsid w:val="73E7CDE4"/>
    <w:rsid w:val="73E7E955"/>
    <w:rsid w:val="73E81B51"/>
    <w:rsid w:val="73E883A2"/>
    <w:rsid w:val="73E89F11"/>
    <w:rsid w:val="73E8E08B"/>
    <w:rsid w:val="73EA4603"/>
    <w:rsid w:val="73EC2BE1"/>
    <w:rsid w:val="73ECFE2C"/>
    <w:rsid w:val="73ED162A"/>
    <w:rsid w:val="73ED8C3F"/>
    <w:rsid w:val="73EE2A29"/>
    <w:rsid w:val="73EF2131"/>
    <w:rsid w:val="73EFE900"/>
    <w:rsid w:val="73F0B456"/>
    <w:rsid w:val="73F17DEC"/>
    <w:rsid w:val="73F18923"/>
    <w:rsid w:val="73F1CC52"/>
    <w:rsid w:val="73F21D88"/>
    <w:rsid w:val="73F2A633"/>
    <w:rsid w:val="73F2C9FF"/>
    <w:rsid w:val="73F32215"/>
    <w:rsid w:val="73F51CEB"/>
    <w:rsid w:val="73F58796"/>
    <w:rsid w:val="73F6B33B"/>
    <w:rsid w:val="73F7CEE1"/>
    <w:rsid w:val="73F7DAB6"/>
    <w:rsid w:val="73F8019E"/>
    <w:rsid w:val="73F89EC6"/>
    <w:rsid w:val="73F8BE3E"/>
    <w:rsid w:val="73F909B5"/>
    <w:rsid w:val="73FA095F"/>
    <w:rsid w:val="73FA8B94"/>
    <w:rsid w:val="73FB595F"/>
    <w:rsid w:val="73FD2F92"/>
    <w:rsid w:val="73FD321E"/>
    <w:rsid w:val="73FD4196"/>
    <w:rsid w:val="73FE6C96"/>
    <w:rsid w:val="73FF00F5"/>
    <w:rsid w:val="73FF660E"/>
    <w:rsid w:val="73FFA2DA"/>
    <w:rsid w:val="740042AF"/>
    <w:rsid w:val="7400E92A"/>
    <w:rsid w:val="7401D3C4"/>
    <w:rsid w:val="74031744"/>
    <w:rsid w:val="7403A9B3"/>
    <w:rsid w:val="74045B4A"/>
    <w:rsid w:val="7404EF4C"/>
    <w:rsid w:val="74065177"/>
    <w:rsid w:val="7407D5D7"/>
    <w:rsid w:val="74080F7D"/>
    <w:rsid w:val="74082B6E"/>
    <w:rsid w:val="7408E8BE"/>
    <w:rsid w:val="7408F6F8"/>
    <w:rsid w:val="74090D28"/>
    <w:rsid w:val="740912C5"/>
    <w:rsid w:val="74091B6D"/>
    <w:rsid w:val="7409F7EC"/>
    <w:rsid w:val="740A9384"/>
    <w:rsid w:val="740C20FF"/>
    <w:rsid w:val="740D3787"/>
    <w:rsid w:val="741203EE"/>
    <w:rsid w:val="741252F9"/>
    <w:rsid w:val="74136A76"/>
    <w:rsid w:val="741397FE"/>
    <w:rsid w:val="74149B88"/>
    <w:rsid w:val="7414B6E2"/>
    <w:rsid w:val="7414F557"/>
    <w:rsid w:val="7415821A"/>
    <w:rsid w:val="741590A3"/>
    <w:rsid w:val="7415ADAB"/>
    <w:rsid w:val="7415C5BD"/>
    <w:rsid w:val="74161464"/>
    <w:rsid w:val="74161FA4"/>
    <w:rsid w:val="7416B968"/>
    <w:rsid w:val="7417E63F"/>
    <w:rsid w:val="741837BE"/>
    <w:rsid w:val="74189E2E"/>
    <w:rsid w:val="7419012B"/>
    <w:rsid w:val="7419EBDB"/>
    <w:rsid w:val="741A47E9"/>
    <w:rsid w:val="741A6EA1"/>
    <w:rsid w:val="741A8B4E"/>
    <w:rsid w:val="741BB4F9"/>
    <w:rsid w:val="741C9DE5"/>
    <w:rsid w:val="741CE8CF"/>
    <w:rsid w:val="741D880F"/>
    <w:rsid w:val="741E1F5D"/>
    <w:rsid w:val="74200076"/>
    <w:rsid w:val="74201CDA"/>
    <w:rsid w:val="74204D04"/>
    <w:rsid w:val="7420B7A2"/>
    <w:rsid w:val="7421F1D5"/>
    <w:rsid w:val="742245AF"/>
    <w:rsid w:val="7423201B"/>
    <w:rsid w:val="7423B1FE"/>
    <w:rsid w:val="74245BFF"/>
    <w:rsid w:val="74248868"/>
    <w:rsid w:val="7424954C"/>
    <w:rsid w:val="74267330"/>
    <w:rsid w:val="74282345"/>
    <w:rsid w:val="7428463D"/>
    <w:rsid w:val="74287C32"/>
    <w:rsid w:val="742886DF"/>
    <w:rsid w:val="7428DF81"/>
    <w:rsid w:val="7428E2BF"/>
    <w:rsid w:val="7429342A"/>
    <w:rsid w:val="74296226"/>
    <w:rsid w:val="7429B677"/>
    <w:rsid w:val="742A9667"/>
    <w:rsid w:val="742AC650"/>
    <w:rsid w:val="742B0DE1"/>
    <w:rsid w:val="742B12EB"/>
    <w:rsid w:val="742B4138"/>
    <w:rsid w:val="742C063C"/>
    <w:rsid w:val="742DFBB2"/>
    <w:rsid w:val="742EDB5E"/>
    <w:rsid w:val="7430F086"/>
    <w:rsid w:val="7432F0F3"/>
    <w:rsid w:val="74339421"/>
    <w:rsid w:val="7433A7F0"/>
    <w:rsid w:val="74342ABA"/>
    <w:rsid w:val="74351A96"/>
    <w:rsid w:val="7435BDD0"/>
    <w:rsid w:val="7435C43E"/>
    <w:rsid w:val="7435C6DB"/>
    <w:rsid w:val="7436371D"/>
    <w:rsid w:val="74363B16"/>
    <w:rsid w:val="74363E58"/>
    <w:rsid w:val="7436F745"/>
    <w:rsid w:val="74379163"/>
    <w:rsid w:val="74379676"/>
    <w:rsid w:val="7437A0E5"/>
    <w:rsid w:val="7437E594"/>
    <w:rsid w:val="7439EADE"/>
    <w:rsid w:val="7439F34A"/>
    <w:rsid w:val="743A03A6"/>
    <w:rsid w:val="743A3E85"/>
    <w:rsid w:val="743AEB33"/>
    <w:rsid w:val="743B7DFE"/>
    <w:rsid w:val="743BB377"/>
    <w:rsid w:val="743D0911"/>
    <w:rsid w:val="743D5DB7"/>
    <w:rsid w:val="743EF49B"/>
    <w:rsid w:val="743EFC5A"/>
    <w:rsid w:val="743F2BB1"/>
    <w:rsid w:val="74404681"/>
    <w:rsid w:val="7440EEEB"/>
    <w:rsid w:val="74410096"/>
    <w:rsid w:val="744147C5"/>
    <w:rsid w:val="7442CE97"/>
    <w:rsid w:val="74436995"/>
    <w:rsid w:val="7443B543"/>
    <w:rsid w:val="74461DB0"/>
    <w:rsid w:val="744688E8"/>
    <w:rsid w:val="7446B90F"/>
    <w:rsid w:val="7447653C"/>
    <w:rsid w:val="7447FB8D"/>
    <w:rsid w:val="74480625"/>
    <w:rsid w:val="744A53F4"/>
    <w:rsid w:val="744B07D8"/>
    <w:rsid w:val="744C8816"/>
    <w:rsid w:val="744D33F7"/>
    <w:rsid w:val="744D4700"/>
    <w:rsid w:val="744D8521"/>
    <w:rsid w:val="744DA9C1"/>
    <w:rsid w:val="744DDAE0"/>
    <w:rsid w:val="744E04F0"/>
    <w:rsid w:val="744F5767"/>
    <w:rsid w:val="74503700"/>
    <w:rsid w:val="745102A8"/>
    <w:rsid w:val="7451665B"/>
    <w:rsid w:val="7452188F"/>
    <w:rsid w:val="74525BA2"/>
    <w:rsid w:val="74526C1D"/>
    <w:rsid w:val="74528645"/>
    <w:rsid w:val="745293D1"/>
    <w:rsid w:val="7452B1A5"/>
    <w:rsid w:val="7452C935"/>
    <w:rsid w:val="74539B0A"/>
    <w:rsid w:val="745461C5"/>
    <w:rsid w:val="7455BC7A"/>
    <w:rsid w:val="7455EDF2"/>
    <w:rsid w:val="7457A5CE"/>
    <w:rsid w:val="7457D59A"/>
    <w:rsid w:val="745836E0"/>
    <w:rsid w:val="7458D465"/>
    <w:rsid w:val="74594ADC"/>
    <w:rsid w:val="745957EC"/>
    <w:rsid w:val="74599D75"/>
    <w:rsid w:val="7459B6AF"/>
    <w:rsid w:val="7459E0CF"/>
    <w:rsid w:val="7459FF54"/>
    <w:rsid w:val="745ABC6C"/>
    <w:rsid w:val="745B01F5"/>
    <w:rsid w:val="745BFE52"/>
    <w:rsid w:val="745C0E39"/>
    <w:rsid w:val="745C8FBD"/>
    <w:rsid w:val="745CD93C"/>
    <w:rsid w:val="745DEA85"/>
    <w:rsid w:val="745F6351"/>
    <w:rsid w:val="74603A0C"/>
    <w:rsid w:val="74606C07"/>
    <w:rsid w:val="74609CB9"/>
    <w:rsid w:val="746103BD"/>
    <w:rsid w:val="746170D4"/>
    <w:rsid w:val="7463AD2C"/>
    <w:rsid w:val="74641632"/>
    <w:rsid w:val="746434F7"/>
    <w:rsid w:val="746601FF"/>
    <w:rsid w:val="74660B06"/>
    <w:rsid w:val="746636C5"/>
    <w:rsid w:val="74667747"/>
    <w:rsid w:val="7466D4C8"/>
    <w:rsid w:val="7467E80A"/>
    <w:rsid w:val="74681A25"/>
    <w:rsid w:val="7468DD18"/>
    <w:rsid w:val="7469ADAD"/>
    <w:rsid w:val="746A09D6"/>
    <w:rsid w:val="746ACD9C"/>
    <w:rsid w:val="746CC320"/>
    <w:rsid w:val="746CD5C8"/>
    <w:rsid w:val="746CE800"/>
    <w:rsid w:val="746DA1CF"/>
    <w:rsid w:val="746E701B"/>
    <w:rsid w:val="746F0FFE"/>
    <w:rsid w:val="746F11A8"/>
    <w:rsid w:val="746F1E2C"/>
    <w:rsid w:val="746F2C3C"/>
    <w:rsid w:val="746FAB45"/>
    <w:rsid w:val="7471E5B3"/>
    <w:rsid w:val="7471F066"/>
    <w:rsid w:val="74720DC0"/>
    <w:rsid w:val="74737903"/>
    <w:rsid w:val="7475F38A"/>
    <w:rsid w:val="74769D11"/>
    <w:rsid w:val="7476AF94"/>
    <w:rsid w:val="74781045"/>
    <w:rsid w:val="74793417"/>
    <w:rsid w:val="74794BE1"/>
    <w:rsid w:val="747A1133"/>
    <w:rsid w:val="747A2275"/>
    <w:rsid w:val="747BB422"/>
    <w:rsid w:val="747D6023"/>
    <w:rsid w:val="747DD53B"/>
    <w:rsid w:val="747E2361"/>
    <w:rsid w:val="747FD817"/>
    <w:rsid w:val="748043A6"/>
    <w:rsid w:val="74806E7F"/>
    <w:rsid w:val="74816B62"/>
    <w:rsid w:val="74819A74"/>
    <w:rsid w:val="748306AE"/>
    <w:rsid w:val="74830D93"/>
    <w:rsid w:val="74839998"/>
    <w:rsid w:val="74840A6E"/>
    <w:rsid w:val="7484A6FC"/>
    <w:rsid w:val="7484D536"/>
    <w:rsid w:val="748706C0"/>
    <w:rsid w:val="7487BBA1"/>
    <w:rsid w:val="7488AD8E"/>
    <w:rsid w:val="74899BA0"/>
    <w:rsid w:val="748A7D7D"/>
    <w:rsid w:val="748A9A6C"/>
    <w:rsid w:val="748ABEB3"/>
    <w:rsid w:val="748B5352"/>
    <w:rsid w:val="748C21E6"/>
    <w:rsid w:val="748C4163"/>
    <w:rsid w:val="748C5BAE"/>
    <w:rsid w:val="748C6162"/>
    <w:rsid w:val="748CD6AF"/>
    <w:rsid w:val="748D22C7"/>
    <w:rsid w:val="748E00D0"/>
    <w:rsid w:val="748F29E3"/>
    <w:rsid w:val="749007FA"/>
    <w:rsid w:val="7490617E"/>
    <w:rsid w:val="7490F56F"/>
    <w:rsid w:val="7491418E"/>
    <w:rsid w:val="7491645B"/>
    <w:rsid w:val="749367D5"/>
    <w:rsid w:val="7493FB8B"/>
    <w:rsid w:val="7494070F"/>
    <w:rsid w:val="7494BC11"/>
    <w:rsid w:val="7495102F"/>
    <w:rsid w:val="74962EA4"/>
    <w:rsid w:val="74963C81"/>
    <w:rsid w:val="749651BA"/>
    <w:rsid w:val="7496D039"/>
    <w:rsid w:val="7497152F"/>
    <w:rsid w:val="749980FE"/>
    <w:rsid w:val="7499A86D"/>
    <w:rsid w:val="7499F8BE"/>
    <w:rsid w:val="749A1BA0"/>
    <w:rsid w:val="749A2AEC"/>
    <w:rsid w:val="749AB5FF"/>
    <w:rsid w:val="749BFECD"/>
    <w:rsid w:val="749C19CB"/>
    <w:rsid w:val="749C85C3"/>
    <w:rsid w:val="749D6803"/>
    <w:rsid w:val="749E47C7"/>
    <w:rsid w:val="749E562B"/>
    <w:rsid w:val="749E6646"/>
    <w:rsid w:val="749F321C"/>
    <w:rsid w:val="74A01D6D"/>
    <w:rsid w:val="74A0B291"/>
    <w:rsid w:val="74A0BD82"/>
    <w:rsid w:val="74A0E5FA"/>
    <w:rsid w:val="74A1C66F"/>
    <w:rsid w:val="74A26964"/>
    <w:rsid w:val="74A2EAEB"/>
    <w:rsid w:val="74A4A59F"/>
    <w:rsid w:val="74A4AFC9"/>
    <w:rsid w:val="74A4CA7F"/>
    <w:rsid w:val="74A55D30"/>
    <w:rsid w:val="74A56A5A"/>
    <w:rsid w:val="74A5F819"/>
    <w:rsid w:val="74A61572"/>
    <w:rsid w:val="74A78A22"/>
    <w:rsid w:val="74A7A30D"/>
    <w:rsid w:val="74A7A667"/>
    <w:rsid w:val="74A84CEB"/>
    <w:rsid w:val="74A858A8"/>
    <w:rsid w:val="74A85BB0"/>
    <w:rsid w:val="74A8AF72"/>
    <w:rsid w:val="74A8F50F"/>
    <w:rsid w:val="74A905C6"/>
    <w:rsid w:val="74AA0841"/>
    <w:rsid w:val="74AAB15D"/>
    <w:rsid w:val="74AB84FB"/>
    <w:rsid w:val="74AC67E8"/>
    <w:rsid w:val="74ACAE0F"/>
    <w:rsid w:val="74ACD494"/>
    <w:rsid w:val="74AD7BE3"/>
    <w:rsid w:val="74AE0926"/>
    <w:rsid w:val="74AE2CFA"/>
    <w:rsid w:val="74AE2EB5"/>
    <w:rsid w:val="74AE39AB"/>
    <w:rsid w:val="74AE8C4D"/>
    <w:rsid w:val="74AEAEBC"/>
    <w:rsid w:val="74AED014"/>
    <w:rsid w:val="74AEF047"/>
    <w:rsid w:val="74B06752"/>
    <w:rsid w:val="74B0750C"/>
    <w:rsid w:val="74B09C2E"/>
    <w:rsid w:val="74B168FC"/>
    <w:rsid w:val="74B1C4A3"/>
    <w:rsid w:val="74B334D5"/>
    <w:rsid w:val="74B373B4"/>
    <w:rsid w:val="74B46A8C"/>
    <w:rsid w:val="74B492AE"/>
    <w:rsid w:val="74B5A917"/>
    <w:rsid w:val="74B5DA5F"/>
    <w:rsid w:val="74B649B7"/>
    <w:rsid w:val="74B67D8D"/>
    <w:rsid w:val="74B70684"/>
    <w:rsid w:val="74B7135E"/>
    <w:rsid w:val="74B7460D"/>
    <w:rsid w:val="74B75563"/>
    <w:rsid w:val="74B7556C"/>
    <w:rsid w:val="74B857EA"/>
    <w:rsid w:val="74B8F868"/>
    <w:rsid w:val="74B9DF2C"/>
    <w:rsid w:val="74BB2CB5"/>
    <w:rsid w:val="74BB6F8F"/>
    <w:rsid w:val="74BC8D7B"/>
    <w:rsid w:val="74BD6274"/>
    <w:rsid w:val="74BDBFB3"/>
    <w:rsid w:val="74BE6022"/>
    <w:rsid w:val="74BE7DF1"/>
    <w:rsid w:val="74BF0628"/>
    <w:rsid w:val="74BF6005"/>
    <w:rsid w:val="74BFABFB"/>
    <w:rsid w:val="74BFBBCB"/>
    <w:rsid w:val="74BFD613"/>
    <w:rsid w:val="74C0BB75"/>
    <w:rsid w:val="74C1D3FF"/>
    <w:rsid w:val="74C1DA2D"/>
    <w:rsid w:val="74C216A7"/>
    <w:rsid w:val="74C2967F"/>
    <w:rsid w:val="74C462A2"/>
    <w:rsid w:val="74C4FBAC"/>
    <w:rsid w:val="74C542CC"/>
    <w:rsid w:val="74C57B77"/>
    <w:rsid w:val="74C633FC"/>
    <w:rsid w:val="74C635E1"/>
    <w:rsid w:val="74C63B7A"/>
    <w:rsid w:val="74C65B7F"/>
    <w:rsid w:val="74C6F8B0"/>
    <w:rsid w:val="74C71031"/>
    <w:rsid w:val="74C75041"/>
    <w:rsid w:val="74C7D386"/>
    <w:rsid w:val="74C85C4B"/>
    <w:rsid w:val="74C8F997"/>
    <w:rsid w:val="74C95B69"/>
    <w:rsid w:val="74C9BCD3"/>
    <w:rsid w:val="74C9E45C"/>
    <w:rsid w:val="74CAD5CA"/>
    <w:rsid w:val="74CBCE75"/>
    <w:rsid w:val="74CC231F"/>
    <w:rsid w:val="74CC4D7F"/>
    <w:rsid w:val="74CC812F"/>
    <w:rsid w:val="74CCE8CD"/>
    <w:rsid w:val="74CD017B"/>
    <w:rsid w:val="74CD543E"/>
    <w:rsid w:val="74CDC5DF"/>
    <w:rsid w:val="74CF0717"/>
    <w:rsid w:val="74CF3ED0"/>
    <w:rsid w:val="74CF948D"/>
    <w:rsid w:val="74D085E5"/>
    <w:rsid w:val="74D14A58"/>
    <w:rsid w:val="74D157A0"/>
    <w:rsid w:val="74D1EC81"/>
    <w:rsid w:val="74D20A38"/>
    <w:rsid w:val="74D2C21F"/>
    <w:rsid w:val="74D42FFA"/>
    <w:rsid w:val="74D45F19"/>
    <w:rsid w:val="74D48136"/>
    <w:rsid w:val="74D489B2"/>
    <w:rsid w:val="74D4ECD0"/>
    <w:rsid w:val="74D5763B"/>
    <w:rsid w:val="74D5A36E"/>
    <w:rsid w:val="74D73D4A"/>
    <w:rsid w:val="74D7CCCD"/>
    <w:rsid w:val="74D90773"/>
    <w:rsid w:val="74DAFDF2"/>
    <w:rsid w:val="74DB4553"/>
    <w:rsid w:val="74DB491E"/>
    <w:rsid w:val="74DBD4C1"/>
    <w:rsid w:val="74DCB102"/>
    <w:rsid w:val="74E05D92"/>
    <w:rsid w:val="74E17D72"/>
    <w:rsid w:val="74E25FE5"/>
    <w:rsid w:val="74E2BAF8"/>
    <w:rsid w:val="74E3053C"/>
    <w:rsid w:val="74E3246F"/>
    <w:rsid w:val="74E3C852"/>
    <w:rsid w:val="74E3CEA4"/>
    <w:rsid w:val="74E4068B"/>
    <w:rsid w:val="74E4F8F7"/>
    <w:rsid w:val="74E5A93B"/>
    <w:rsid w:val="74E68B9D"/>
    <w:rsid w:val="74E6A878"/>
    <w:rsid w:val="74E6ACE4"/>
    <w:rsid w:val="74E753EC"/>
    <w:rsid w:val="74E76677"/>
    <w:rsid w:val="74E773B8"/>
    <w:rsid w:val="74E7FAFE"/>
    <w:rsid w:val="74E8A543"/>
    <w:rsid w:val="74E94E29"/>
    <w:rsid w:val="74EAAFC2"/>
    <w:rsid w:val="74ED029B"/>
    <w:rsid w:val="74EDEC4F"/>
    <w:rsid w:val="74EE904F"/>
    <w:rsid w:val="74EEC2CB"/>
    <w:rsid w:val="74EFC632"/>
    <w:rsid w:val="74F0A6BC"/>
    <w:rsid w:val="74F0FCEE"/>
    <w:rsid w:val="74F1106B"/>
    <w:rsid w:val="74F14DE9"/>
    <w:rsid w:val="74F1CEE9"/>
    <w:rsid w:val="74F22D1C"/>
    <w:rsid w:val="74F34CC6"/>
    <w:rsid w:val="74F3EC64"/>
    <w:rsid w:val="74F414C7"/>
    <w:rsid w:val="74F45D8B"/>
    <w:rsid w:val="74F69330"/>
    <w:rsid w:val="74F6D095"/>
    <w:rsid w:val="74F71E65"/>
    <w:rsid w:val="74F7794B"/>
    <w:rsid w:val="74F7FED0"/>
    <w:rsid w:val="74F840EB"/>
    <w:rsid w:val="74F87173"/>
    <w:rsid w:val="74F8BA46"/>
    <w:rsid w:val="74FA508A"/>
    <w:rsid w:val="74FA6ED5"/>
    <w:rsid w:val="74FB3EA1"/>
    <w:rsid w:val="74FB4C62"/>
    <w:rsid w:val="74FB8ABF"/>
    <w:rsid w:val="74FBE89C"/>
    <w:rsid w:val="74FC12F6"/>
    <w:rsid w:val="74FCD92C"/>
    <w:rsid w:val="74FD15A9"/>
    <w:rsid w:val="75000F5C"/>
    <w:rsid w:val="750066BC"/>
    <w:rsid w:val="7500E7BB"/>
    <w:rsid w:val="75025BC9"/>
    <w:rsid w:val="750266AB"/>
    <w:rsid w:val="750302E7"/>
    <w:rsid w:val="75038293"/>
    <w:rsid w:val="750580A0"/>
    <w:rsid w:val="750654C1"/>
    <w:rsid w:val="75065B2A"/>
    <w:rsid w:val="750702A1"/>
    <w:rsid w:val="75075B73"/>
    <w:rsid w:val="75078070"/>
    <w:rsid w:val="7507DDB5"/>
    <w:rsid w:val="75091375"/>
    <w:rsid w:val="7509A096"/>
    <w:rsid w:val="7509C630"/>
    <w:rsid w:val="7509D210"/>
    <w:rsid w:val="750A0C87"/>
    <w:rsid w:val="750BED70"/>
    <w:rsid w:val="750CA488"/>
    <w:rsid w:val="750CD24E"/>
    <w:rsid w:val="750CF4BE"/>
    <w:rsid w:val="750DBE9F"/>
    <w:rsid w:val="750E7348"/>
    <w:rsid w:val="750E7C22"/>
    <w:rsid w:val="750F5FC6"/>
    <w:rsid w:val="75101274"/>
    <w:rsid w:val="7510658D"/>
    <w:rsid w:val="7510B62C"/>
    <w:rsid w:val="7510C13C"/>
    <w:rsid w:val="7511160E"/>
    <w:rsid w:val="7511DB65"/>
    <w:rsid w:val="751222E7"/>
    <w:rsid w:val="751237A5"/>
    <w:rsid w:val="75127FFD"/>
    <w:rsid w:val="751296D3"/>
    <w:rsid w:val="7513288B"/>
    <w:rsid w:val="751408B6"/>
    <w:rsid w:val="751443A2"/>
    <w:rsid w:val="751451A8"/>
    <w:rsid w:val="7514C550"/>
    <w:rsid w:val="751555EC"/>
    <w:rsid w:val="75167280"/>
    <w:rsid w:val="7516FBF5"/>
    <w:rsid w:val="75171930"/>
    <w:rsid w:val="7518BB22"/>
    <w:rsid w:val="7519B28B"/>
    <w:rsid w:val="7519E87C"/>
    <w:rsid w:val="7519F7FA"/>
    <w:rsid w:val="751A9D5F"/>
    <w:rsid w:val="751BF966"/>
    <w:rsid w:val="751C9F82"/>
    <w:rsid w:val="751CD97F"/>
    <w:rsid w:val="751D37EB"/>
    <w:rsid w:val="751E83D4"/>
    <w:rsid w:val="751EAD5C"/>
    <w:rsid w:val="751F38AA"/>
    <w:rsid w:val="751FD16A"/>
    <w:rsid w:val="75201304"/>
    <w:rsid w:val="75205FC4"/>
    <w:rsid w:val="752093CD"/>
    <w:rsid w:val="7520F65B"/>
    <w:rsid w:val="752193B8"/>
    <w:rsid w:val="7521C023"/>
    <w:rsid w:val="75239724"/>
    <w:rsid w:val="7523C217"/>
    <w:rsid w:val="75240FA4"/>
    <w:rsid w:val="75243F0D"/>
    <w:rsid w:val="752551C2"/>
    <w:rsid w:val="75266D84"/>
    <w:rsid w:val="7527AA7D"/>
    <w:rsid w:val="7527B6FF"/>
    <w:rsid w:val="752915ED"/>
    <w:rsid w:val="75293F32"/>
    <w:rsid w:val="75297E8A"/>
    <w:rsid w:val="752A4481"/>
    <w:rsid w:val="752A55A9"/>
    <w:rsid w:val="752A5E1B"/>
    <w:rsid w:val="752B036B"/>
    <w:rsid w:val="752B152A"/>
    <w:rsid w:val="752C04DB"/>
    <w:rsid w:val="752C2597"/>
    <w:rsid w:val="752C4AD2"/>
    <w:rsid w:val="752CBDD0"/>
    <w:rsid w:val="752CE897"/>
    <w:rsid w:val="752D6CFB"/>
    <w:rsid w:val="752F765C"/>
    <w:rsid w:val="752F92E4"/>
    <w:rsid w:val="753173EB"/>
    <w:rsid w:val="75324D88"/>
    <w:rsid w:val="75325667"/>
    <w:rsid w:val="75326947"/>
    <w:rsid w:val="7533B2B5"/>
    <w:rsid w:val="75347F25"/>
    <w:rsid w:val="7535666B"/>
    <w:rsid w:val="753577AF"/>
    <w:rsid w:val="7536F8B6"/>
    <w:rsid w:val="7537CDCC"/>
    <w:rsid w:val="7538247C"/>
    <w:rsid w:val="75395E86"/>
    <w:rsid w:val="753990C5"/>
    <w:rsid w:val="753A8187"/>
    <w:rsid w:val="753B45BC"/>
    <w:rsid w:val="753B60C9"/>
    <w:rsid w:val="753BAD2C"/>
    <w:rsid w:val="753BE765"/>
    <w:rsid w:val="753C3981"/>
    <w:rsid w:val="753C72CB"/>
    <w:rsid w:val="753D9144"/>
    <w:rsid w:val="753E47C9"/>
    <w:rsid w:val="753F45CE"/>
    <w:rsid w:val="753F63C0"/>
    <w:rsid w:val="753FC67E"/>
    <w:rsid w:val="753FE455"/>
    <w:rsid w:val="753FE60B"/>
    <w:rsid w:val="7540466E"/>
    <w:rsid w:val="7540CA18"/>
    <w:rsid w:val="7541868C"/>
    <w:rsid w:val="7542748E"/>
    <w:rsid w:val="7544151A"/>
    <w:rsid w:val="75445F04"/>
    <w:rsid w:val="7545442C"/>
    <w:rsid w:val="754579EC"/>
    <w:rsid w:val="7545F4A4"/>
    <w:rsid w:val="7546FDBF"/>
    <w:rsid w:val="7547A375"/>
    <w:rsid w:val="7547BB5D"/>
    <w:rsid w:val="75489B47"/>
    <w:rsid w:val="7549C50F"/>
    <w:rsid w:val="754A57E4"/>
    <w:rsid w:val="754A5D86"/>
    <w:rsid w:val="754A6FBA"/>
    <w:rsid w:val="754A951C"/>
    <w:rsid w:val="754AB2ED"/>
    <w:rsid w:val="754ABDD9"/>
    <w:rsid w:val="754B076A"/>
    <w:rsid w:val="754C1F40"/>
    <w:rsid w:val="754C5B6A"/>
    <w:rsid w:val="754CA874"/>
    <w:rsid w:val="754D48CE"/>
    <w:rsid w:val="754DB803"/>
    <w:rsid w:val="754E23C4"/>
    <w:rsid w:val="754ECD21"/>
    <w:rsid w:val="754ED6F1"/>
    <w:rsid w:val="754F3EC7"/>
    <w:rsid w:val="754F5BCE"/>
    <w:rsid w:val="75506CFE"/>
    <w:rsid w:val="75513F94"/>
    <w:rsid w:val="7551B435"/>
    <w:rsid w:val="75521489"/>
    <w:rsid w:val="75522184"/>
    <w:rsid w:val="75526848"/>
    <w:rsid w:val="75538609"/>
    <w:rsid w:val="75543F14"/>
    <w:rsid w:val="7555D096"/>
    <w:rsid w:val="75560894"/>
    <w:rsid w:val="7558D7CC"/>
    <w:rsid w:val="7559544E"/>
    <w:rsid w:val="7559F887"/>
    <w:rsid w:val="755A39E2"/>
    <w:rsid w:val="755CCA2C"/>
    <w:rsid w:val="755DFE03"/>
    <w:rsid w:val="755F0700"/>
    <w:rsid w:val="755F188B"/>
    <w:rsid w:val="755F3BB6"/>
    <w:rsid w:val="755F5CFF"/>
    <w:rsid w:val="755F88EE"/>
    <w:rsid w:val="755F99AE"/>
    <w:rsid w:val="75603E94"/>
    <w:rsid w:val="75607C88"/>
    <w:rsid w:val="75610ED9"/>
    <w:rsid w:val="7561E710"/>
    <w:rsid w:val="7561E998"/>
    <w:rsid w:val="7561FC46"/>
    <w:rsid w:val="7562407A"/>
    <w:rsid w:val="7562F58D"/>
    <w:rsid w:val="75641336"/>
    <w:rsid w:val="756556EA"/>
    <w:rsid w:val="7565955C"/>
    <w:rsid w:val="7565FE23"/>
    <w:rsid w:val="7566E8C2"/>
    <w:rsid w:val="75677D09"/>
    <w:rsid w:val="7567FB7A"/>
    <w:rsid w:val="75681D54"/>
    <w:rsid w:val="75687404"/>
    <w:rsid w:val="75687E0C"/>
    <w:rsid w:val="7568A348"/>
    <w:rsid w:val="7568CE1D"/>
    <w:rsid w:val="756A4C06"/>
    <w:rsid w:val="756A7F0D"/>
    <w:rsid w:val="756B7C45"/>
    <w:rsid w:val="756BEEE2"/>
    <w:rsid w:val="756C0795"/>
    <w:rsid w:val="756C1D30"/>
    <w:rsid w:val="756D51E6"/>
    <w:rsid w:val="756DB875"/>
    <w:rsid w:val="756E1189"/>
    <w:rsid w:val="756EF21E"/>
    <w:rsid w:val="756F1104"/>
    <w:rsid w:val="757032B1"/>
    <w:rsid w:val="75705C16"/>
    <w:rsid w:val="75708770"/>
    <w:rsid w:val="7570FB78"/>
    <w:rsid w:val="75716811"/>
    <w:rsid w:val="7571BB00"/>
    <w:rsid w:val="7571C967"/>
    <w:rsid w:val="7572500D"/>
    <w:rsid w:val="7573D16D"/>
    <w:rsid w:val="7574A10A"/>
    <w:rsid w:val="75750A1E"/>
    <w:rsid w:val="75758CE7"/>
    <w:rsid w:val="7575D50A"/>
    <w:rsid w:val="75766BFF"/>
    <w:rsid w:val="7577A1B1"/>
    <w:rsid w:val="7577F870"/>
    <w:rsid w:val="75787C5C"/>
    <w:rsid w:val="757889B7"/>
    <w:rsid w:val="7578E990"/>
    <w:rsid w:val="75791279"/>
    <w:rsid w:val="757920C7"/>
    <w:rsid w:val="757943EF"/>
    <w:rsid w:val="7579A2C4"/>
    <w:rsid w:val="757AC366"/>
    <w:rsid w:val="757B76EC"/>
    <w:rsid w:val="758078CC"/>
    <w:rsid w:val="7580954B"/>
    <w:rsid w:val="75819D08"/>
    <w:rsid w:val="7582591E"/>
    <w:rsid w:val="75828634"/>
    <w:rsid w:val="7582ACD0"/>
    <w:rsid w:val="7582BE3B"/>
    <w:rsid w:val="7584942D"/>
    <w:rsid w:val="7584BA7A"/>
    <w:rsid w:val="7584BD5F"/>
    <w:rsid w:val="75858114"/>
    <w:rsid w:val="7585899D"/>
    <w:rsid w:val="7585E4EA"/>
    <w:rsid w:val="75879F5A"/>
    <w:rsid w:val="7588556B"/>
    <w:rsid w:val="75885DE8"/>
    <w:rsid w:val="7588DBED"/>
    <w:rsid w:val="7589C198"/>
    <w:rsid w:val="7589D978"/>
    <w:rsid w:val="758A71C5"/>
    <w:rsid w:val="758B1C6A"/>
    <w:rsid w:val="758B65E1"/>
    <w:rsid w:val="758BE9A8"/>
    <w:rsid w:val="758CA106"/>
    <w:rsid w:val="758D1778"/>
    <w:rsid w:val="758D3A99"/>
    <w:rsid w:val="758E5D09"/>
    <w:rsid w:val="758E831A"/>
    <w:rsid w:val="758FBC18"/>
    <w:rsid w:val="758FEF2B"/>
    <w:rsid w:val="75908F8F"/>
    <w:rsid w:val="759167A3"/>
    <w:rsid w:val="75917F45"/>
    <w:rsid w:val="7591DE46"/>
    <w:rsid w:val="759314CF"/>
    <w:rsid w:val="75968AB5"/>
    <w:rsid w:val="7596999E"/>
    <w:rsid w:val="7596DB1C"/>
    <w:rsid w:val="759719ED"/>
    <w:rsid w:val="759732BA"/>
    <w:rsid w:val="75980A81"/>
    <w:rsid w:val="759927E2"/>
    <w:rsid w:val="7599558E"/>
    <w:rsid w:val="75999F01"/>
    <w:rsid w:val="7599A253"/>
    <w:rsid w:val="7599B848"/>
    <w:rsid w:val="7599D63E"/>
    <w:rsid w:val="759A0177"/>
    <w:rsid w:val="759B12AE"/>
    <w:rsid w:val="759B6D5B"/>
    <w:rsid w:val="759E0188"/>
    <w:rsid w:val="759ED3D8"/>
    <w:rsid w:val="75A0FD57"/>
    <w:rsid w:val="75A12576"/>
    <w:rsid w:val="75A2031A"/>
    <w:rsid w:val="75A20959"/>
    <w:rsid w:val="75A27992"/>
    <w:rsid w:val="75A2D117"/>
    <w:rsid w:val="75A2DA9D"/>
    <w:rsid w:val="75A359A7"/>
    <w:rsid w:val="75A3D4A2"/>
    <w:rsid w:val="75A41090"/>
    <w:rsid w:val="75A4C618"/>
    <w:rsid w:val="75A53873"/>
    <w:rsid w:val="75A5FDBF"/>
    <w:rsid w:val="75A6405B"/>
    <w:rsid w:val="75A69439"/>
    <w:rsid w:val="75A7CC49"/>
    <w:rsid w:val="75A84730"/>
    <w:rsid w:val="75A8BFBA"/>
    <w:rsid w:val="75A954B7"/>
    <w:rsid w:val="75AA80ED"/>
    <w:rsid w:val="75AA8963"/>
    <w:rsid w:val="75AB4FFB"/>
    <w:rsid w:val="75AB657E"/>
    <w:rsid w:val="75ACD013"/>
    <w:rsid w:val="75AD4090"/>
    <w:rsid w:val="75AD8587"/>
    <w:rsid w:val="75AD953C"/>
    <w:rsid w:val="75AE4BFD"/>
    <w:rsid w:val="75AE7F69"/>
    <w:rsid w:val="75AE980F"/>
    <w:rsid w:val="75AF1082"/>
    <w:rsid w:val="75AF6ADB"/>
    <w:rsid w:val="75AFF19F"/>
    <w:rsid w:val="75B0B06D"/>
    <w:rsid w:val="75B0E2E4"/>
    <w:rsid w:val="75B11856"/>
    <w:rsid w:val="75B15B0C"/>
    <w:rsid w:val="75B1C8A4"/>
    <w:rsid w:val="75B1F354"/>
    <w:rsid w:val="75B2AF4E"/>
    <w:rsid w:val="75B435F3"/>
    <w:rsid w:val="75B49519"/>
    <w:rsid w:val="75B4ED32"/>
    <w:rsid w:val="75B50426"/>
    <w:rsid w:val="75B64AC6"/>
    <w:rsid w:val="75B67AED"/>
    <w:rsid w:val="75B6D892"/>
    <w:rsid w:val="75B72798"/>
    <w:rsid w:val="75B774D6"/>
    <w:rsid w:val="75B7D140"/>
    <w:rsid w:val="75B7D17B"/>
    <w:rsid w:val="75B7DD21"/>
    <w:rsid w:val="75B861B3"/>
    <w:rsid w:val="75B93FC5"/>
    <w:rsid w:val="75B9B20C"/>
    <w:rsid w:val="75B9D04E"/>
    <w:rsid w:val="75B9DAD6"/>
    <w:rsid w:val="75BB5A6C"/>
    <w:rsid w:val="75BC896A"/>
    <w:rsid w:val="75BCD8B5"/>
    <w:rsid w:val="75BE6BD3"/>
    <w:rsid w:val="75BE93DB"/>
    <w:rsid w:val="75BEF2D2"/>
    <w:rsid w:val="75BEFBF2"/>
    <w:rsid w:val="75BFC688"/>
    <w:rsid w:val="75BFF643"/>
    <w:rsid w:val="75C0523C"/>
    <w:rsid w:val="75C099BE"/>
    <w:rsid w:val="75C1FD65"/>
    <w:rsid w:val="75C259B1"/>
    <w:rsid w:val="75C36A1B"/>
    <w:rsid w:val="75C41BE4"/>
    <w:rsid w:val="75C512A1"/>
    <w:rsid w:val="75C538BF"/>
    <w:rsid w:val="75C5800A"/>
    <w:rsid w:val="75C67290"/>
    <w:rsid w:val="75C68667"/>
    <w:rsid w:val="75C721D2"/>
    <w:rsid w:val="75C75461"/>
    <w:rsid w:val="75C77148"/>
    <w:rsid w:val="75C7D84E"/>
    <w:rsid w:val="75C8809C"/>
    <w:rsid w:val="75C92707"/>
    <w:rsid w:val="75C96DC4"/>
    <w:rsid w:val="75C9D843"/>
    <w:rsid w:val="75C9FD17"/>
    <w:rsid w:val="75CA2923"/>
    <w:rsid w:val="75CA68FB"/>
    <w:rsid w:val="75CA78C2"/>
    <w:rsid w:val="75CB1245"/>
    <w:rsid w:val="75CB286D"/>
    <w:rsid w:val="75CB35E5"/>
    <w:rsid w:val="75CC1953"/>
    <w:rsid w:val="75CC7BB0"/>
    <w:rsid w:val="75CD23E4"/>
    <w:rsid w:val="75CD3D0E"/>
    <w:rsid w:val="75CE1B5C"/>
    <w:rsid w:val="75CFBCE3"/>
    <w:rsid w:val="75D0B887"/>
    <w:rsid w:val="75D13FE2"/>
    <w:rsid w:val="75D19F9A"/>
    <w:rsid w:val="75D269AF"/>
    <w:rsid w:val="75D26C3D"/>
    <w:rsid w:val="75D2769E"/>
    <w:rsid w:val="75D2A446"/>
    <w:rsid w:val="75D38282"/>
    <w:rsid w:val="75D4EDB6"/>
    <w:rsid w:val="75D60706"/>
    <w:rsid w:val="75D6236C"/>
    <w:rsid w:val="75D6B411"/>
    <w:rsid w:val="75D7F7A1"/>
    <w:rsid w:val="75D86357"/>
    <w:rsid w:val="75D8B1B8"/>
    <w:rsid w:val="75D8CC0E"/>
    <w:rsid w:val="75D9286F"/>
    <w:rsid w:val="75D9344A"/>
    <w:rsid w:val="75D9804C"/>
    <w:rsid w:val="75D9B84C"/>
    <w:rsid w:val="75D9EC8E"/>
    <w:rsid w:val="75DA2B97"/>
    <w:rsid w:val="75DA5E95"/>
    <w:rsid w:val="75DA6C65"/>
    <w:rsid w:val="75DA70CF"/>
    <w:rsid w:val="75DAB3C9"/>
    <w:rsid w:val="75DABFF3"/>
    <w:rsid w:val="75DB0F9F"/>
    <w:rsid w:val="75DB516C"/>
    <w:rsid w:val="75DBFD45"/>
    <w:rsid w:val="75DC40EA"/>
    <w:rsid w:val="75DCD16F"/>
    <w:rsid w:val="75DCED57"/>
    <w:rsid w:val="75DCF674"/>
    <w:rsid w:val="75DE5517"/>
    <w:rsid w:val="75DE83FC"/>
    <w:rsid w:val="75DFE28C"/>
    <w:rsid w:val="75E064F8"/>
    <w:rsid w:val="75E0F7BA"/>
    <w:rsid w:val="75E17A36"/>
    <w:rsid w:val="75E1CF5D"/>
    <w:rsid w:val="75E2311A"/>
    <w:rsid w:val="75E26AFE"/>
    <w:rsid w:val="75E29F57"/>
    <w:rsid w:val="75E2CAF4"/>
    <w:rsid w:val="75E36E34"/>
    <w:rsid w:val="75E40EB9"/>
    <w:rsid w:val="75E48755"/>
    <w:rsid w:val="75E4ECAD"/>
    <w:rsid w:val="75E4F340"/>
    <w:rsid w:val="75E5153B"/>
    <w:rsid w:val="75E53E5E"/>
    <w:rsid w:val="75E59118"/>
    <w:rsid w:val="75E715F5"/>
    <w:rsid w:val="75E75552"/>
    <w:rsid w:val="75E801AF"/>
    <w:rsid w:val="75E8F3B2"/>
    <w:rsid w:val="75E909BF"/>
    <w:rsid w:val="75E98A0A"/>
    <w:rsid w:val="75E99162"/>
    <w:rsid w:val="75E99F4B"/>
    <w:rsid w:val="75E9EF5F"/>
    <w:rsid w:val="75EA137A"/>
    <w:rsid w:val="75EA23AB"/>
    <w:rsid w:val="75EA46B3"/>
    <w:rsid w:val="75EA5884"/>
    <w:rsid w:val="75EA8BD6"/>
    <w:rsid w:val="75EB89F3"/>
    <w:rsid w:val="75EBD660"/>
    <w:rsid w:val="75EC55B7"/>
    <w:rsid w:val="75EC6ACD"/>
    <w:rsid w:val="75EC76D3"/>
    <w:rsid w:val="75ECA7F1"/>
    <w:rsid w:val="75ED0B61"/>
    <w:rsid w:val="75ED2F0C"/>
    <w:rsid w:val="75EF3DAC"/>
    <w:rsid w:val="75EFC097"/>
    <w:rsid w:val="75F09F57"/>
    <w:rsid w:val="75F0A3BF"/>
    <w:rsid w:val="75F1B96C"/>
    <w:rsid w:val="75F234AA"/>
    <w:rsid w:val="75F23D46"/>
    <w:rsid w:val="75F41A3C"/>
    <w:rsid w:val="75F4453C"/>
    <w:rsid w:val="75F4C621"/>
    <w:rsid w:val="75F52C61"/>
    <w:rsid w:val="75F5696E"/>
    <w:rsid w:val="75F64945"/>
    <w:rsid w:val="75F6CF44"/>
    <w:rsid w:val="75F7213F"/>
    <w:rsid w:val="75F74BC6"/>
    <w:rsid w:val="75F8C7E2"/>
    <w:rsid w:val="75F90C40"/>
    <w:rsid w:val="75F93629"/>
    <w:rsid w:val="75F95AA3"/>
    <w:rsid w:val="75FA446E"/>
    <w:rsid w:val="75FAF33D"/>
    <w:rsid w:val="75FB9881"/>
    <w:rsid w:val="75FCB6FB"/>
    <w:rsid w:val="75FCF2A9"/>
    <w:rsid w:val="75FCFE8E"/>
    <w:rsid w:val="75FD1597"/>
    <w:rsid w:val="75FD3410"/>
    <w:rsid w:val="75FDD654"/>
    <w:rsid w:val="75FEC59A"/>
    <w:rsid w:val="75FF1FE0"/>
    <w:rsid w:val="76005F0B"/>
    <w:rsid w:val="7600D123"/>
    <w:rsid w:val="760346D6"/>
    <w:rsid w:val="76034804"/>
    <w:rsid w:val="7603B29A"/>
    <w:rsid w:val="76041C36"/>
    <w:rsid w:val="7604E0E6"/>
    <w:rsid w:val="760601DA"/>
    <w:rsid w:val="76077B4B"/>
    <w:rsid w:val="760858B0"/>
    <w:rsid w:val="7609935B"/>
    <w:rsid w:val="760A6CA7"/>
    <w:rsid w:val="760A7253"/>
    <w:rsid w:val="760AC728"/>
    <w:rsid w:val="760AD7C2"/>
    <w:rsid w:val="760AF225"/>
    <w:rsid w:val="760B8160"/>
    <w:rsid w:val="760C587A"/>
    <w:rsid w:val="760C9603"/>
    <w:rsid w:val="760D1788"/>
    <w:rsid w:val="760D8340"/>
    <w:rsid w:val="760D8BD9"/>
    <w:rsid w:val="760DEAD0"/>
    <w:rsid w:val="760E090C"/>
    <w:rsid w:val="760EFF74"/>
    <w:rsid w:val="760FEF58"/>
    <w:rsid w:val="760FF28C"/>
    <w:rsid w:val="76103CEE"/>
    <w:rsid w:val="7610E5BF"/>
    <w:rsid w:val="76120C84"/>
    <w:rsid w:val="7612A821"/>
    <w:rsid w:val="7612F3F5"/>
    <w:rsid w:val="76133F75"/>
    <w:rsid w:val="76134426"/>
    <w:rsid w:val="76145C05"/>
    <w:rsid w:val="76145F33"/>
    <w:rsid w:val="76155360"/>
    <w:rsid w:val="76163F9F"/>
    <w:rsid w:val="7617072E"/>
    <w:rsid w:val="76176F6D"/>
    <w:rsid w:val="7617AECC"/>
    <w:rsid w:val="76187276"/>
    <w:rsid w:val="761A24FB"/>
    <w:rsid w:val="761B1BED"/>
    <w:rsid w:val="761C19FB"/>
    <w:rsid w:val="761C8AB2"/>
    <w:rsid w:val="761CA5A7"/>
    <w:rsid w:val="761D0961"/>
    <w:rsid w:val="761DF754"/>
    <w:rsid w:val="761E24E3"/>
    <w:rsid w:val="761E279D"/>
    <w:rsid w:val="761E8CCC"/>
    <w:rsid w:val="761F7086"/>
    <w:rsid w:val="76210CCE"/>
    <w:rsid w:val="7622485B"/>
    <w:rsid w:val="76224904"/>
    <w:rsid w:val="7622679D"/>
    <w:rsid w:val="762338A9"/>
    <w:rsid w:val="7623561E"/>
    <w:rsid w:val="762375E1"/>
    <w:rsid w:val="7623BDDD"/>
    <w:rsid w:val="76255208"/>
    <w:rsid w:val="7626D58C"/>
    <w:rsid w:val="762890CE"/>
    <w:rsid w:val="7628FE18"/>
    <w:rsid w:val="7629F39E"/>
    <w:rsid w:val="762AA3F5"/>
    <w:rsid w:val="762ADCEF"/>
    <w:rsid w:val="762BD287"/>
    <w:rsid w:val="762C11D0"/>
    <w:rsid w:val="762C6E8C"/>
    <w:rsid w:val="762CA35B"/>
    <w:rsid w:val="762D5736"/>
    <w:rsid w:val="762E6669"/>
    <w:rsid w:val="762E9065"/>
    <w:rsid w:val="762F2E49"/>
    <w:rsid w:val="7630E2CD"/>
    <w:rsid w:val="7631008A"/>
    <w:rsid w:val="76318874"/>
    <w:rsid w:val="7632E649"/>
    <w:rsid w:val="7633F249"/>
    <w:rsid w:val="7634227A"/>
    <w:rsid w:val="7635AE70"/>
    <w:rsid w:val="7635BC0C"/>
    <w:rsid w:val="7636379C"/>
    <w:rsid w:val="76364D18"/>
    <w:rsid w:val="7638425B"/>
    <w:rsid w:val="76389460"/>
    <w:rsid w:val="7638A45C"/>
    <w:rsid w:val="7638AB4C"/>
    <w:rsid w:val="763946FE"/>
    <w:rsid w:val="76398740"/>
    <w:rsid w:val="76399BF9"/>
    <w:rsid w:val="763A91BF"/>
    <w:rsid w:val="763C0617"/>
    <w:rsid w:val="763C6AF7"/>
    <w:rsid w:val="763D027C"/>
    <w:rsid w:val="763D38BF"/>
    <w:rsid w:val="763D70AB"/>
    <w:rsid w:val="763EA6C5"/>
    <w:rsid w:val="763EFF97"/>
    <w:rsid w:val="763F300D"/>
    <w:rsid w:val="763FDC2B"/>
    <w:rsid w:val="763FDD0D"/>
    <w:rsid w:val="7640CD56"/>
    <w:rsid w:val="7640D39B"/>
    <w:rsid w:val="7640E022"/>
    <w:rsid w:val="76413533"/>
    <w:rsid w:val="76423F8F"/>
    <w:rsid w:val="7642E223"/>
    <w:rsid w:val="76430E8C"/>
    <w:rsid w:val="7643D142"/>
    <w:rsid w:val="7644503D"/>
    <w:rsid w:val="7644ED68"/>
    <w:rsid w:val="7644FD4D"/>
    <w:rsid w:val="7645A782"/>
    <w:rsid w:val="76460A27"/>
    <w:rsid w:val="7646E4CA"/>
    <w:rsid w:val="7646E9E7"/>
    <w:rsid w:val="7646F59E"/>
    <w:rsid w:val="76470721"/>
    <w:rsid w:val="7648308C"/>
    <w:rsid w:val="7648F427"/>
    <w:rsid w:val="764A27D7"/>
    <w:rsid w:val="764A84CF"/>
    <w:rsid w:val="764B19C2"/>
    <w:rsid w:val="764B6B96"/>
    <w:rsid w:val="764BB244"/>
    <w:rsid w:val="764BC9F7"/>
    <w:rsid w:val="764C23BA"/>
    <w:rsid w:val="764C277E"/>
    <w:rsid w:val="764DA55D"/>
    <w:rsid w:val="76506AE3"/>
    <w:rsid w:val="7650A6B6"/>
    <w:rsid w:val="7650AA39"/>
    <w:rsid w:val="7650F6A6"/>
    <w:rsid w:val="7652DF46"/>
    <w:rsid w:val="76537099"/>
    <w:rsid w:val="7653FEC6"/>
    <w:rsid w:val="76553073"/>
    <w:rsid w:val="7655DFF2"/>
    <w:rsid w:val="7655F646"/>
    <w:rsid w:val="7656109C"/>
    <w:rsid w:val="7656CFF1"/>
    <w:rsid w:val="7656E829"/>
    <w:rsid w:val="7656FCDF"/>
    <w:rsid w:val="76571F98"/>
    <w:rsid w:val="76574A99"/>
    <w:rsid w:val="7657DBE0"/>
    <w:rsid w:val="76586995"/>
    <w:rsid w:val="7658A2B2"/>
    <w:rsid w:val="7658D0B9"/>
    <w:rsid w:val="76593718"/>
    <w:rsid w:val="765948F3"/>
    <w:rsid w:val="76599B79"/>
    <w:rsid w:val="7659F192"/>
    <w:rsid w:val="765ADAD9"/>
    <w:rsid w:val="765B59BC"/>
    <w:rsid w:val="765CB87F"/>
    <w:rsid w:val="765D476C"/>
    <w:rsid w:val="765D8EAB"/>
    <w:rsid w:val="765E07CA"/>
    <w:rsid w:val="765F8684"/>
    <w:rsid w:val="766044B1"/>
    <w:rsid w:val="76615A3C"/>
    <w:rsid w:val="7661AA77"/>
    <w:rsid w:val="76633347"/>
    <w:rsid w:val="7664CAE7"/>
    <w:rsid w:val="7664D16D"/>
    <w:rsid w:val="7666245C"/>
    <w:rsid w:val="76670ED9"/>
    <w:rsid w:val="7668CBFF"/>
    <w:rsid w:val="76693C51"/>
    <w:rsid w:val="76695A1E"/>
    <w:rsid w:val="7669BE18"/>
    <w:rsid w:val="766A1ADE"/>
    <w:rsid w:val="766A2BB1"/>
    <w:rsid w:val="766A9D6A"/>
    <w:rsid w:val="766B0F31"/>
    <w:rsid w:val="766B141C"/>
    <w:rsid w:val="766B18E0"/>
    <w:rsid w:val="766B29B7"/>
    <w:rsid w:val="766B66EB"/>
    <w:rsid w:val="766BDD81"/>
    <w:rsid w:val="766D92D2"/>
    <w:rsid w:val="766DBCE2"/>
    <w:rsid w:val="766DE21E"/>
    <w:rsid w:val="766DF090"/>
    <w:rsid w:val="766E38A6"/>
    <w:rsid w:val="766EAC07"/>
    <w:rsid w:val="766EE01D"/>
    <w:rsid w:val="766F6B58"/>
    <w:rsid w:val="76704E56"/>
    <w:rsid w:val="7670891F"/>
    <w:rsid w:val="7670D4B9"/>
    <w:rsid w:val="76714EFC"/>
    <w:rsid w:val="76716B5D"/>
    <w:rsid w:val="7672A5BC"/>
    <w:rsid w:val="7672F5AF"/>
    <w:rsid w:val="7673745C"/>
    <w:rsid w:val="76738DC7"/>
    <w:rsid w:val="7673DBBA"/>
    <w:rsid w:val="767462D2"/>
    <w:rsid w:val="7674FA94"/>
    <w:rsid w:val="767605DA"/>
    <w:rsid w:val="76768560"/>
    <w:rsid w:val="76779A03"/>
    <w:rsid w:val="76788C85"/>
    <w:rsid w:val="7678DA0D"/>
    <w:rsid w:val="767B46CF"/>
    <w:rsid w:val="767B8198"/>
    <w:rsid w:val="767BFF26"/>
    <w:rsid w:val="767CB7D6"/>
    <w:rsid w:val="767D2001"/>
    <w:rsid w:val="767DFDE4"/>
    <w:rsid w:val="767F4BCD"/>
    <w:rsid w:val="767F648B"/>
    <w:rsid w:val="7681498A"/>
    <w:rsid w:val="76824F43"/>
    <w:rsid w:val="76828F07"/>
    <w:rsid w:val="7682A3CD"/>
    <w:rsid w:val="768386F4"/>
    <w:rsid w:val="76855398"/>
    <w:rsid w:val="7685C82A"/>
    <w:rsid w:val="7685DECC"/>
    <w:rsid w:val="7686A2B2"/>
    <w:rsid w:val="7686CFAF"/>
    <w:rsid w:val="76880872"/>
    <w:rsid w:val="7688BD88"/>
    <w:rsid w:val="76890757"/>
    <w:rsid w:val="7689B17C"/>
    <w:rsid w:val="768AFFF3"/>
    <w:rsid w:val="768C9A99"/>
    <w:rsid w:val="768D4DC6"/>
    <w:rsid w:val="768D8A26"/>
    <w:rsid w:val="768DAE7E"/>
    <w:rsid w:val="768DC12E"/>
    <w:rsid w:val="768DCD82"/>
    <w:rsid w:val="768E31C9"/>
    <w:rsid w:val="768EDD24"/>
    <w:rsid w:val="768EE4A8"/>
    <w:rsid w:val="768F0172"/>
    <w:rsid w:val="768FE45B"/>
    <w:rsid w:val="7692C4FD"/>
    <w:rsid w:val="76930326"/>
    <w:rsid w:val="76969838"/>
    <w:rsid w:val="76973079"/>
    <w:rsid w:val="7699053C"/>
    <w:rsid w:val="7699C7A4"/>
    <w:rsid w:val="769B4E2A"/>
    <w:rsid w:val="769BE9AA"/>
    <w:rsid w:val="769CFDD3"/>
    <w:rsid w:val="769D06EB"/>
    <w:rsid w:val="769D77F4"/>
    <w:rsid w:val="769D9D36"/>
    <w:rsid w:val="769E040D"/>
    <w:rsid w:val="769EA607"/>
    <w:rsid w:val="769F24A7"/>
    <w:rsid w:val="76A23F62"/>
    <w:rsid w:val="76A2A1C7"/>
    <w:rsid w:val="76A5B39B"/>
    <w:rsid w:val="76A5CB25"/>
    <w:rsid w:val="76A6630C"/>
    <w:rsid w:val="76A676E4"/>
    <w:rsid w:val="76A69034"/>
    <w:rsid w:val="76A700BF"/>
    <w:rsid w:val="76A751A3"/>
    <w:rsid w:val="76A80AB4"/>
    <w:rsid w:val="76A8911D"/>
    <w:rsid w:val="76A9DA4A"/>
    <w:rsid w:val="76AA119D"/>
    <w:rsid w:val="76AA43A9"/>
    <w:rsid w:val="76AA7E4A"/>
    <w:rsid w:val="76AB13EB"/>
    <w:rsid w:val="76ACCF67"/>
    <w:rsid w:val="76AD7F70"/>
    <w:rsid w:val="76AD8D4B"/>
    <w:rsid w:val="76ADC0CC"/>
    <w:rsid w:val="76AEE906"/>
    <w:rsid w:val="76AEEF56"/>
    <w:rsid w:val="76AEF3B8"/>
    <w:rsid w:val="76AF5985"/>
    <w:rsid w:val="76AFCE53"/>
    <w:rsid w:val="76B28592"/>
    <w:rsid w:val="76B39936"/>
    <w:rsid w:val="76B39AA4"/>
    <w:rsid w:val="76B403BF"/>
    <w:rsid w:val="76B4CDF7"/>
    <w:rsid w:val="76B66ABE"/>
    <w:rsid w:val="76B66AD5"/>
    <w:rsid w:val="76B7D3C1"/>
    <w:rsid w:val="76B82B1A"/>
    <w:rsid w:val="76B87BF9"/>
    <w:rsid w:val="76B8AFA7"/>
    <w:rsid w:val="76B97C33"/>
    <w:rsid w:val="76B9A693"/>
    <w:rsid w:val="76BA4082"/>
    <w:rsid w:val="76BCD00D"/>
    <w:rsid w:val="76BE6496"/>
    <w:rsid w:val="76BE6AAC"/>
    <w:rsid w:val="76BE9659"/>
    <w:rsid w:val="76BEF853"/>
    <w:rsid w:val="76BFDEB3"/>
    <w:rsid w:val="76C0235F"/>
    <w:rsid w:val="76C07054"/>
    <w:rsid w:val="76C0AAAC"/>
    <w:rsid w:val="76C0DA43"/>
    <w:rsid w:val="76C1416A"/>
    <w:rsid w:val="76C15105"/>
    <w:rsid w:val="76C1685A"/>
    <w:rsid w:val="76C19D67"/>
    <w:rsid w:val="76C1A3F1"/>
    <w:rsid w:val="76C35236"/>
    <w:rsid w:val="76C36966"/>
    <w:rsid w:val="76C495F6"/>
    <w:rsid w:val="76C4C288"/>
    <w:rsid w:val="76C60654"/>
    <w:rsid w:val="76C63857"/>
    <w:rsid w:val="76C66991"/>
    <w:rsid w:val="76C6E4E2"/>
    <w:rsid w:val="76C723F3"/>
    <w:rsid w:val="76C73031"/>
    <w:rsid w:val="76C77A25"/>
    <w:rsid w:val="76C87C68"/>
    <w:rsid w:val="76C8B760"/>
    <w:rsid w:val="76C90F94"/>
    <w:rsid w:val="76C98D03"/>
    <w:rsid w:val="76CC409F"/>
    <w:rsid w:val="76CCA113"/>
    <w:rsid w:val="76CCE3E3"/>
    <w:rsid w:val="76CD0C94"/>
    <w:rsid w:val="76CD2BC3"/>
    <w:rsid w:val="76CD3808"/>
    <w:rsid w:val="76CD6AE9"/>
    <w:rsid w:val="76CD997A"/>
    <w:rsid w:val="76CDCC00"/>
    <w:rsid w:val="76CF2EBE"/>
    <w:rsid w:val="76CF8C00"/>
    <w:rsid w:val="76D011F5"/>
    <w:rsid w:val="76D10EE2"/>
    <w:rsid w:val="76D15A03"/>
    <w:rsid w:val="76D2EE1B"/>
    <w:rsid w:val="76D36909"/>
    <w:rsid w:val="76D3A959"/>
    <w:rsid w:val="76D42CB9"/>
    <w:rsid w:val="76D45FE0"/>
    <w:rsid w:val="76D460C0"/>
    <w:rsid w:val="76D54087"/>
    <w:rsid w:val="76D58ADB"/>
    <w:rsid w:val="76D62E80"/>
    <w:rsid w:val="76D669E2"/>
    <w:rsid w:val="76D674DE"/>
    <w:rsid w:val="76D69FC4"/>
    <w:rsid w:val="76D72E8B"/>
    <w:rsid w:val="76D7B85D"/>
    <w:rsid w:val="76D95069"/>
    <w:rsid w:val="76DA1C79"/>
    <w:rsid w:val="76DA225E"/>
    <w:rsid w:val="76DA373E"/>
    <w:rsid w:val="76DAA099"/>
    <w:rsid w:val="76DB2D5F"/>
    <w:rsid w:val="76DB548D"/>
    <w:rsid w:val="76DB9A31"/>
    <w:rsid w:val="76DBD289"/>
    <w:rsid w:val="76DBF5D4"/>
    <w:rsid w:val="76DC4843"/>
    <w:rsid w:val="76DD3228"/>
    <w:rsid w:val="76DD5B44"/>
    <w:rsid w:val="76DE6AE6"/>
    <w:rsid w:val="76DE7B16"/>
    <w:rsid w:val="76DF0C9B"/>
    <w:rsid w:val="76E092A3"/>
    <w:rsid w:val="76E0C3D6"/>
    <w:rsid w:val="76E15A12"/>
    <w:rsid w:val="76E281E3"/>
    <w:rsid w:val="76E2B20D"/>
    <w:rsid w:val="76E382EC"/>
    <w:rsid w:val="76E3E31F"/>
    <w:rsid w:val="76E3FC4E"/>
    <w:rsid w:val="76E45A9C"/>
    <w:rsid w:val="76E488DD"/>
    <w:rsid w:val="76E4D925"/>
    <w:rsid w:val="76E54663"/>
    <w:rsid w:val="76E5D1CA"/>
    <w:rsid w:val="76E5E2C8"/>
    <w:rsid w:val="76E61999"/>
    <w:rsid w:val="76E6D32E"/>
    <w:rsid w:val="76E6F706"/>
    <w:rsid w:val="76E7030B"/>
    <w:rsid w:val="76E778CC"/>
    <w:rsid w:val="76E77F1C"/>
    <w:rsid w:val="76E7F7F8"/>
    <w:rsid w:val="76E81D51"/>
    <w:rsid w:val="76E827FC"/>
    <w:rsid w:val="76E8C6F8"/>
    <w:rsid w:val="76E9772E"/>
    <w:rsid w:val="76E98EE7"/>
    <w:rsid w:val="76E9901F"/>
    <w:rsid w:val="76E99E52"/>
    <w:rsid w:val="76EA79E1"/>
    <w:rsid w:val="76EA9889"/>
    <w:rsid w:val="76EC3F16"/>
    <w:rsid w:val="76EC5AE4"/>
    <w:rsid w:val="76ECA018"/>
    <w:rsid w:val="76ECBF65"/>
    <w:rsid w:val="76ECFAF4"/>
    <w:rsid w:val="76EE6B26"/>
    <w:rsid w:val="76EE9F48"/>
    <w:rsid w:val="76EF9D49"/>
    <w:rsid w:val="76EFA7EE"/>
    <w:rsid w:val="76EFC17E"/>
    <w:rsid w:val="76F06FB9"/>
    <w:rsid w:val="76F103EE"/>
    <w:rsid w:val="76F18420"/>
    <w:rsid w:val="76F1B618"/>
    <w:rsid w:val="76F1C50B"/>
    <w:rsid w:val="76F1D8F5"/>
    <w:rsid w:val="76F21AD4"/>
    <w:rsid w:val="76F32B44"/>
    <w:rsid w:val="76F3AF45"/>
    <w:rsid w:val="76F42714"/>
    <w:rsid w:val="76F5BB0C"/>
    <w:rsid w:val="76F6E5F7"/>
    <w:rsid w:val="76F73443"/>
    <w:rsid w:val="76F74FAC"/>
    <w:rsid w:val="76F79343"/>
    <w:rsid w:val="76F7BD9C"/>
    <w:rsid w:val="76F7BDAD"/>
    <w:rsid w:val="76F7D942"/>
    <w:rsid w:val="76F857F1"/>
    <w:rsid w:val="76F932C1"/>
    <w:rsid w:val="76F9B7EB"/>
    <w:rsid w:val="76FA43B1"/>
    <w:rsid w:val="76FB28FF"/>
    <w:rsid w:val="76FBFDBD"/>
    <w:rsid w:val="76FC365D"/>
    <w:rsid w:val="76FC48E5"/>
    <w:rsid w:val="76FCB43A"/>
    <w:rsid w:val="76FD3CB5"/>
    <w:rsid w:val="76FD80D2"/>
    <w:rsid w:val="76FD8746"/>
    <w:rsid w:val="76FE7B4E"/>
    <w:rsid w:val="76FEB12E"/>
    <w:rsid w:val="76FF551C"/>
    <w:rsid w:val="77004866"/>
    <w:rsid w:val="77011194"/>
    <w:rsid w:val="77014D9A"/>
    <w:rsid w:val="77026329"/>
    <w:rsid w:val="77034260"/>
    <w:rsid w:val="77047A9D"/>
    <w:rsid w:val="7705392D"/>
    <w:rsid w:val="7705FC57"/>
    <w:rsid w:val="77064F98"/>
    <w:rsid w:val="77067D88"/>
    <w:rsid w:val="7706AE29"/>
    <w:rsid w:val="7707774D"/>
    <w:rsid w:val="7707D49B"/>
    <w:rsid w:val="7707EFF7"/>
    <w:rsid w:val="77082FA9"/>
    <w:rsid w:val="77085EF6"/>
    <w:rsid w:val="77090F34"/>
    <w:rsid w:val="7709D0DB"/>
    <w:rsid w:val="7709EC38"/>
    <w:rsid w:val="770A6160"/>
    <w:rsid w:val="770A6F47"/>
    <w:rsid w:val="770ABCBF"/>
    <w:rsid w:val="770DA000"/>
    <w:rsid w:val="770E9C9F"/>
    <w:rsid w:val="770EFF62"/>
    <w:rsid w:val="770F8A4B"/>
    <w:rsid w:val="770F8A4E"/>
    <w:rsid w:val="770FEC85"/>
    <w:rsid w:val="770FF0AF"/>
    <w:rsid w:val="770FFA5A"/>
    <w:rsid w:val="7710D970"/>
    <w:rsid w:val="7710E364"/>
    <w:rsid w:val="7711DBBD"/>
    <w:rsid w:val="7712887E"/>
    <w:rsid w:val="77132918"/>
    <w:rsid w:val="77143B92"/>
    <w:rsid w:val="7714485B"/>
    <w:rsid w:val="771458FB"/>
    <w:rsid w:val="7714B128"/>
    <w:rsid w:val="771655D3"/>
    <w:rsid w:val="7716AF66"/>
    <w:rsid w:val="771723F8"/>
    <w:rsid w:val="77179F98"/>
    <w:rsid w:val="77184FB1"/>
    <w:rsid w:val="7718817A"/>
    <w:rsid w:val="7719CB60"/>
    <w:rsid w:val="771A374C"/>
    <w:rsid w:val="771AB102"/>
    <w:rsid w:val="771B0E40"/>
    <w:rsid w:val="771B19DE"/>
    <w:rsid w:val="771B2762"/>
    <w:rsid w:val="771BDACE"/>
    <w:rsid w:val="771CB574"/>
    <w:rsid w:val="771CE7DE"/>
    <w:rsid w:val="771CEDFA"/>
    <w:rsid w:val="771D4F65"/>
    <w:rsid w:val="771E1955"/>
    <w:rsid w:val="771E74C2"/>
    <w:rsid w:val="7720A1A6"/>
    <w:rsid w:val="7720C441"/>
    <w:rsid w:val="7721267F"/>
    <w:rsid w:val="77227485"/>
    <w:rsid w:val="7723F418"/>
    <w:rsid w:val="7725FBF9"/>
    <w:rsid w:val="77262BB4"/>
    <w:rsid w:val="7726FDEB"/>
    <w:rsid w:val="7727560B"/>
    <w:rsid w:val="7727E689"/>
    <w:rsid w:val="772985E1"/>
    <w:rsid w:val="7729AA26"/>
    <w:rsid w:val="772AF550"/>
    <w:rsid w:val="772B2EC3"/>
    <w:rsid w:val="772C7161"/>
    <w:rsid w:val="772E0532"/>
    <w:rsid w:val="772F52BA"/>
    <w:rsid w:val="772FD13C"/>
    <w:rsid w:val="7730832C"/>
    <w:rsid w:val="7730CD52"/>
    <w:rsid w:val="773135DC"/>
    <w:rsid w:val="773154BE"/>
    <w:rsid w:val="7731753B"/>
    <w:rsid w:val="7731AB8A"/>
    <w:rsid w:val="7731BFCA"/>
    <w:rsid w:val="7731C003"/>
    <w:rsid w:val="77331C94"/>
    <w:rsid w:val="7734C4E5"/>
    <w:rsid w:val="7734C9B9"/>
    <w:rsid w:val="7734ED59"/>
    <w:rsid w:val="77355ABC"/>
    <w:rsid w:val="77358E63"/>
    <w:rsid w:val="77378161"/>
    <w:rsid w:val="773792D0"/>
    <w:rsid w:val="7737E2F7"/>
    <w:rsid w:val="7737EAA7"/>
    <w:rsid w:val="7737F6BC"/>
    <w:rsid w:val="7738A108"/>
    <w:rsid w:val="77394A5D"/>
    <w:rsid w:val="77395A56"/>
    <w:rsid w:val="773A54B6"/>
    <w:rsid w:val="773ABAE7"/>
    <w:rsid w:val="773B0FDE"/>
    <w:rsid w:val="773B7439"/>
    <w:rsid w:val="773C900E"/>
    <w:rsid w:val="773FD760"/>
    <w:rsid w:val="77405AFF"/>
    <w:rsid w:val="77417B46"/>
    <w:rsid w:val="774183A6"/>
    <w:rsid w:val="77426A65"/>
    <w:rsid w:val="774299A0"/>
    <w:rsid w:val="7742D4C2"/>
    <w:rsid w:val="774385D2"/>
    <w:rsid w:val="7743ECDF"/>
    <w:rsid w:val="77440051"/>
    <w:rsid w:val="77440FBF"/>
    <w:rsid w:val="77446AAC"/>
    <w:rsid w:val="774508F5"/>
    <w:rsid w:val="77457DB9"/>
    <w:rsid w:val="77458800"/>
    <w:rsid w:val="7746C18B"/>
    <w:rsid w:val="77475583"/>
    <w:rsid w:val="7748F821"/>
    <w:rsid w:val="774A2BEF"/>
    <w:rsid w:val="774AD2F9"/>
    <w:rsid w:val="774AFC3D"/>
    <w:rsid w:val="774B11BD"/>
    <w:rsid w:val="774B6088"/>
    <w:rsid w:val="774C01E2"/>
    <w:rsid w:val="774CB345"/>
    <w:rsid w:val="774CCA95"/>
    <w:rsid w:val="774CEF2D"/>
    <w:rsid w:val="774D2614"/>
    <w:rsid w:val="774F9261"/>
    <w:rsid w:val="774F9CA2"/>
    <w:rsid w:val="77510A1A"/>
    <w:rsid w:val="77514DA6"/>
    <w:rsid w:val="77534DB7"/>
    <w:rsid w:val="7753A1DC"/>
    <w:rsid w:val="77547C24"/>
    <w:rsid w:val="77549E57"/>
    <w:rsid w:val="77570DA0"/>
    <w:rsid w:val="77577F5F"/>
    <w:rsid w:val="7757C6E9"/>
    <w:rsid w:val="7759277D"/>
    <w:rsid w:val="775A3300"/>
    <w:rsid w:val="775A3D42"/>
    <w:rsid w:val="775BAA27"/>
    <w:rsid w:val="775BBBC6"/>
    <w:rsid w:val="775C2832"/>
    <w:rsid w:val="775CB04F"/>
    <w:rsid w:val="775CC670"/>
    <w:rsid w:val="775CF60C"/>
    <w:rsid w:val="775DACD1"/>
    <w:rsid w:val="775DEDC9"/>
    <w:rsid w:val="775E045B"/>
    <w:rsid w:val="775E1A66"/>
    <w:rsid w:val="775E3008"/>
    <w:rsid w:val="775EF653"/>
    <w:rsid w:val="775F72E2"/>
    <w:rsid w:val="775F7B22"/>
    <w:rsid w:val="77609E12"/>
    <w:rsid w:val="7760E07B"/>
    <w:rsid w:val="77615A5C"/>
    <w:rsid w:val="7762A7A8"/>
    <w:rsid w:val="77632165"/>
    <w:rsid w:val="7763BEBF"/>
    <w:rsid w:val="7765DEAB"/>
    <w:rsid w:val="77665CD1"/>
    <w:rsid w:val="77669B22"/>
    <w:rsid w:val="77673B16"/>
    <w:rsid w:val="77679832"/>
    <w:rsid w:val="7767C778"/>
    <w:rsid w:val="77680B08"/>
    <w:rsid w:val="7768D1B1"/>
    <w:rsid w:val="776AFC3B"/>
    <w:rsid w:val="776B8D44"/>
    <w:rsid w:val="776BDDF8"/>
    <w:rsid w:val="776C63DE"/>
    <w:rsid w:val="776C9BC8"/>
    <w:rsid w:val="776D19D0"/>
    <w:rsid w:val="776D809A"/>
    <w:rsid w:val="776DFFB6"/>
    <w:rsid w:val="776EA6F3"/>
    <w:rsid w:val="776EC682"/>
    <w:rsid w:val="776F9782"/>
    <w:rsid w:val="7770B002"/>
    <w:rsid w:val="777160C3"/>
    <w:rsid w:val="7771A664"/>
    <w:rsid w:val="77735E0A"/>
    <w:rsid w:val="77738EBC"/>
    <w:rsid w:val="7773F5EA"/>
    <w:rsid w:val="77745A06"/>
    <w:rsid w:val="7775072E"/>
    <w:rsid w:val="77752000"/>
    <w:rsid w:val="777523B4"/>
    <w:rsid w:val="77760148"/>
    <w:rsid w:val="777611AE"/>
    <w:rsid w:val="77766998"/>
    <w:rsid w:val="7776C352"/>
    <w:rsid w:val="7776C99A"/>
    <w:rsid w:val="7776E5CB"/>
    <w:rsid w:val="77776D78"/>
    <w:rsid w:val="77787CAD"/>
    <w:rsid w:val="7778A3AA"/>
    <w:rsid w:val="7778B126"/>
    <w:rsid w:val="77799750"/>
    <w:rsid w:val="777A1E20"/>
    <w:rsid w:val="777A3909"/>
    <w:rsid w:val="777A83BD"/>
    <w:rsid w:val="777A8BCE"/>
    <w:rsid w:val="777B143E"/>
    <w:rsid w:val="777BAA42"/>
    <w:rsid w:val="777C9287"/>
    <w:rsid w:val="777C9631"/>
    <w:rsid w:val="777CDA97"/>
    <w:rsid w:val="777D0DC0"/>
    <w:rsid w:val="777DB148"/>
    <w:rsid w:val="777E724C"/>
    <w:rsid w:val="777F330D"/>
    <w:rsid w:val="777F755F"/>
    <w:rsid w:val="777FF7A7"/>
    <w:rsid w:val="77806DCB"/>
    <w:rsid w:val="7780FA79"/>
    <w:rsid w:val="77823510"/>
    <w:rsid w:val="77837B99"/>
    <w:rsid w:val="77840F7C"/>
    <w:rsid w:val="7784F04B"/>
    <w:rsid w:val="77863DFB"/>
    <w:rsid w:val="7788244A"/>
    <w:rsid w:val="778838C9"/>
    <w:rsid w:val="778916D7"/>
    <w:rsid w:val="7789A94D"/>
    <w:rsid w:val="778B72CC"/>
    <w:rsid w:val="778BC1AD"/>
    <w:rsid w:val="778DA794"/>
    <w:rsid w:val="778E206C"/>
    <w:rsid w:val="778ED7FF"/>
    <w:rsid w:val="778FA6F7"/>
    <w:rsid w:val="77900B0A"/>
    <w:rsid w:val="7790472C"/>
    <w:rsid w:val="7790A2B9"/>
    <w:rsid w:val="7791DD52"/>
    <w:rsid w:val="779234A2"/>
    <w:rsid w:val="77929A19"/>
    <w:rsid w:val="7792E4F2"/>
    <w:rsid w:val="7793AA12"/>
    <w:rsid w:val="779424D8"/>
    <w:rsid w:val="779460BB"/>
    <w:rsid w:val="7795081E"/>
    <w:rsid w:val="77951DCE"/>
    <w:rsid w:val="7795A4B1"/>
    <w:rsid w:val="77976642"/>
    <w:rsid w:val="77978028"/>
    <w:rsid w:val="779882D3"/>
    <w:rsid w:val="7799BBC3"/>
    <w:rsid w:val="7799EF3F"/>
    <w:rsid w:val="779A5C42"/>
    <w:rsid w:val="779AF59D"/>
    <w:rsid w:val="779B2770"/>
    <w:rsid w:val="779C3A64"/>
    <w:rsid w:val="779DAE5E"/>
    <w:rsid w:val="779DAFE4"/>
    <w:rsid w:val="779EFAAD"/>
    <w:rsid w:val="779F4946"/>
    <w:rsid w:val="779F7970"/>
    <w:rsid w:val="77A02FC0"/>
    <w:rsid w:val="77A0FC7B"/>
    <w:rsid w:val="77A1C11B"/>
    <w:rsid w:val="77A226E6"/>
    <w:rsid w:val="77A2362A"/>
    <w:rsid w:val="77A24274"/>
    <w:rsid w:val="77A25078"/>
    <w:rsid w:val="77A2D220"/>
    <w:rsid w:val="77A2ECF7"/>
    <w:rsid w:val="77A31AFD"/>
    <w:rsid w:val="77A362C9"/>
    <w:rsid w:val="77A3F49E"/>
    <w:rsid w:val="77A3F79B"/>
    <w:rsid w:val="77A43D9A"/>
    <w:rsid w:val="77A443CB"/>
    <w:rsid w:val="77A4ADF4"/>
    <w:rsid w:val="77A4E9C0"/>
    <w:rsid w:val="77A56B57"/>
    <w:rsid w:val="77A74752"/>
    <w:rsid w:val="77A75C1F"/>
    <w:rsid w:val="77A7A2EF"/>
    <w:rsid w:val="77A7AA3E"/>
    <w:rsid w:val="77A8AE27"/>
    <w:rsid w:val="77A8B797"/>
    <w:rsid w:val="77A8CCFF"/>
    <w:rsid w:val="77AA01C9"/>
    <w:rsid w:val="77AAA511"/>
    <w:rsid w:val="77AB2B38"/>
    <w:rsid w:val="77AB4129"/>
    <w:rsid w:val="77AB52A5"/>
    <w:rsid w:val="77AB6054"/>
    <w:rsid w:val="77AB669B"/>
    <w:rsid w:val="77AC671D"/>
    <w:rsid w:val="77ACDA86"/>
    <w:rsid w:val="77AE49A3"/>
    <w:rsid w:val="77AEB675"/>
    <w:rsid w:val="77AEBB1C"/>
    <w:rsid w:val="77AF3C1D"/>
    <w:rsid w:val="77B05DA7"/>
    <w:rsid w:val="77B25C90"/>
    <w:rsid w:val="77B2BCA8"/>
    <w:rsid w:val="77B2C228"/>
    <w:rsid w:val="77B32B59"/>
    <w:rsid w:val="77B38C29"/>
    <w:rsid w:val="77B3A41F"/>
    <w:rsid w:val="77B445E9"/>
    <w:rsid w:val="77B4A798"/>
    <w:rsid w:val="77B4AD32"/>
    <w:rsid w:val="77B5A021"/>
    <w:rsid w:val="77B5DBFF"/>
    <w:rsid w:val="77B62ACA"/>
    <w:rsid w:val="77B6B460"/>
    <w:rsid w:val="77B7BC38"/>
    <w:rsid w:val="77B83516"/>
    <w:rsid w:val="77B9BF51"/>
    <w:rsid w:val="77B9FA5A"/>
    <w:rsid w:val="77BACBEF"/>
    <w:rsid w:val="77BB5D12"/>
    <w:rsid w:val="77BB8C68"/>
    <w:rsid w:val="77BBD0DE"/>
    <w:rsid w:val="77BCDA15"/>
    <w:rsid w:val="77BD2E51"/>
    <w:rsid w:val="77BD4DF5"/>
    <w:rsid w:val="77BE7D39"/>
    <w:rsid w:val="77BEA7AB"/>
    <w:rsid w:val="77BF0EEC"/>
    <w:rsid w:val="77BF9EDC"/>
    <w:rsid w:val="77BFDA43"/>
    <w:rsid w:val="77BFE3F1"/>
    <w:rsid w:val="77C06FC7"/>
    <w:rsid w:val="77C0887E"/>
    <w:rsid w:val="77C0BEEE"/>
    <w:rsid w:val="77C23096"/>
    <w:rsid w:val="77C24637"/>
    <w:rsid w:val="77C27EA5"/>
    <w:rsid w:val="77C30213"/>
    <w:rsid w:val="77C36947"/>
    <w:rsid w:val="77C46ABB"/>
    <w:rsid w:val="77C6505B"/>
    <w:rsid w:val="77C812BE"/>
    <w:rsid w:val="77C8340C"/>
    <w:rsid w:val="77C9064F"/>
    <w:rsid w:val="77C9F029"/>
    <w:rsid w:val="77CA36CA"/>
    <w:rsid w:val="77CB36FA"/>
    <w:rsid w:val="77CB5550"/>
    <w:rsid w:val="77CBE505"/>
    <w:rsid w:val="77CC1027"/>
    <w:rsid w:val="77CD99B1"/>
    <w:rsid w:val="77CE0804"/>
    <w:rsid w:val="77CE8124"/>
    <w:rsid w:val="77D12D06"/>
    <w:rsid w:val="77D1356A"/>
    <w:rsid w:val="77D1FF93"/>
    <w:rsid w:val="77D21262"/>
    <w:rsid w:val="77D362A5"/>
    <w:rsid w:val="77D3FD55"/>
    <w:rsid w:val="77D45DD1"/>
    <w:rsid w:val="77D46905"/>
    <w:rsid w:val="77D5ED27"/>
    <w:rsid w:val="77D5ED2E"/>
    <w:rsid w:val="77D6196C"/>
    <w:rsid w:val="77D6254B"/>
    <w:rsid w:val="77D66085"/>
    <w:rsid w:val="77D86D51"/>
    <w:rsid w:val="77D93605"/>
    <w:rsid w:val="77D98090"/>
    <w:rsid w:val="77D98B2D"/>
    <w:rsid w:val="77DA2908"/>
    <w:rsid w:val="77DA420B"/>
    <w:rsid w:val="77DA8DD2"/>
    <w:rsid w:val="77DC055E"/>
    <w:rsid w:val="77DC093C"/>
    <w:rsid w:val="77DC0F44"/>
    <w:rsid w:val="77DC116B"/>
    <w:rsid w:val="77DD6FA1"/>
    <w:rsid w:val="77DDA78A"/>
    <w:rsid w:val="77DDC25F"/>
    <w:rsid w:val="77DDD487"/>
    <w:rsid w:val="77DE5A1A"/>
    <w:rsid w:val="77DF3A53"/>
    <w:rsid w:val="77E0A9D5"/>
    <w:rsid w:val="77E19EE6"/>
    <w:rsid w:val="77E29E4B"/>
    <w:rsid w:val="77E2AA6A"/>
    <w:rsid w:val="77E3D3AC"/>
    <w:rsid w:val="77E47F1E"/>
    <w:rsid w:val="77E55601"/>
    <w:rsid w:val="77E7148F"/>
    <w:rsid w:val="77E7F8F1"/>
    <w:rsid w:val="77E980EA"/>
    <w:rsid w:val="77EA3B96"/>
    <w:rsid w:val="77EA7901"/>
    <w:rsid w:val="77EBEC75"/>
    <w:rsid w:val="77EBF1B3"/>
    <w:rsid w:val="77EE1BFE"/>
    <w:rsid w:val="77EE21DF"/>
    <w:rsid w:val="77EF3E3E"/>
    <w:rsid w:val="77F055A7"/>
    <w:rsid w:val="77F0563C"/>
    <w:rsid w:val="77F056F7"/>
    <w:rsid w:val="77F08AB8"/>
    <w:rsid w:val="77F0E1AA"/>
    <w:rsid w:val="77F15793"/>
    <w:rsid w:val="77F1D441"/>
    <w:rsid w:val="77F1E5D5"/>
    <w:rsid w:val="77F30A44"/>
    <w:rsid w:val="77F36630"/>
    <w:rsid w:val="77F3D736"/>
    <w:rsid w:val="77F5A0A7"/>
    <w:rsid w:val="77F6E0AF"/>
    <w:rsid w:val="77F73122"/>
    <w:rsid w:val="77F83929"/>
    <w:rsid w:val="77F8BF91"/>
    <w:rsid w:val="77F9354F"/>
    <w:rsid w:val="77F94F44"/>
    <w:rsid w:val="77FCC8B5"/>
    <w:rsid w:val="77FE5233"/>
    <w:rsid w:val="77FF15E7"/>
    <w:rsid w:val="7800059D"/>
    <w:rsid w:val="7800D32F"/>
    <w:rsid w:val="7804740E"/>
    <w:rsid w:val="78049819"/>
    <w:rsid w:val="7804A54F"/>
    <w:rsid w:val="78052D8B"/>
    <w:rsid w:val="7805C2A6"/>
    <w:rsid w:val="78062510"/>
    <w:rsid w:val="78075536"/>
    <w:rsid w:val="7807673F"/>
    <w:rsid w:val="780780A0"/>
    <w:rsid w:val="7807AA44"/>
    <w:rsid w:val="7809B3FB"/>
    <w:rsid w:val="780A5A51"/>
    <w:rsid w:val="780A6605"/>
    <w:rsid w:val="780C4237"/>
    <w:rsid w:val="780D4D92"/>
    <w:rsid w:val="780DC547"/>
    <w:rsid w:val="780E23A4"/>
    <w:rsid w:val="780E6402"/>
    <w:rsid w:val="780F02C3"/>
    <w:rsid w:val="780F665E"/>
    <w:rsid w:val="780FFCDA"/>
    <w:rsid w:val="78101D18"/>
    <w:rsid w:val="7812EC56"/>
    <w:rsid w:val="7812EDBA"/>
    <w:rsid w:val="78130FAA"/>
    <w:rsid w:val="781412CD"/>
    <w:rsid w:val="7814218B"/>
    <w:rsid w:val="78146B9D"/>
    <w:rsid w:val="78149011"/>
    <w:rsid w:val="7814D628"/>
    <w:rsid w:val="7815964A"/>
    <w:rsid w:val="7815B878"/>
    <w:rsid w:val="78167460"/>
    <w:rsid w:val="7817D398"/>
    <w:rsid w:val="781814A1"/>
    <w:rsid w:val="781882D6"/>
    <w:rsid w:val="7818B4AD"/>
    <w:rsid w:val="781ACAD4"/>
    <w:rsid w:val="781AED9D"/>
    <w:rsid w:val="781B37B6"/>
    <w:rsid w:val="781BD0AE"/>
    <w:rsid w:val="781C27FA"/>
    <w:rsid w:val="781D3568"/>
    <w:rsid w:val="781E28DE"/>
    <w:rsid w:val="781FA225"/>
    <w:rsid w:val="7821006C"/>
    <w:rsid w:val="7821496C"/>
    <w:rsid w:val="7822554E"/>
    <w:rsid w:val="7822B190"/>
    <w:rsid w:val="78233056"/>
    <w:rsid w:val="7824E02F"/>
    <w:rsid w:val="782559F7"/>
    <w:rsid w:val="78259A58"/>
    <w:rsid w:val="7826F95B"/>
    <w:rsid w:val="78288479"/>
    <w:rsid w:val="78288C2D"/>
    <w:rsid w:val="7828DB1E"/>
    <w:rsid w:val="78292ECF"/>
    <w:rsid w:val="78295308"/>
    <w:rsid w:val="7829DE14"/>
    <w:rsid w:val="782A03B5"/>
    <w:rsid w:val="782A3577"/>
    <w:rsid w:val="782A99AD"/>
    <w:rsid w:val="782ACF18"/>
    <w:rsid w:val="782AF1E9"/>
    <w:rsid w:val="782BBA6A"/>
    <w:rsid w:val="782BCF99"/>
    <w:rsid w:val="782D0158"/>
    <w:rsid w:val="782D4B5D"/>
    <w:rsid w:val="782D6FFB"/>
    <w:rsid w:val="782DCDA5"/>
    <w:rsid w:val="782E0251"/>
    <w:rsid w:val="78304179"/>
    <w:rsid w:val="78316B4F"/>
    <w:rsid w:val="7832A7F5"/>
    <w:rsid w:val="7832DB53"/>
    <w:rsid w:val="7832E44C"/>
    <w:rsid w:val="7832F52E"/>
    <w:rsid w:val="783343B2"/>
    <w:rsid w:val="78338517"/>
    <w:rsid w:val="783390EF"/>
    <w:rsid w:val="7833EC72"/>
    <w:rsid w:val="78351611"/>
    <w:rsid w:val="78351E85"/>
    <w:rsid w:val="7835C8B3"/>
    <w:rsid w:val="78374656"/>
    <w:rsid w:val="783771D6"/>
    <w:rsid w:val="78386A9F"/>
    <w:rsid w:val="7838BE52"/>
    <w:rsid w:val="78393985"/>
    <w:rsid w:val="7839BFA3"/>
    <w:rsid w:val="7839FF97"/>
    <w:rsid w:val="783A042F"/>
    <w:rsid w:val="783C6D01"/>
    <w:rsid w:val="783E3DED"/>
    <w:rsid w:val="783E4B37"/>
    <w:rsid w:val="783F052A"/>
    <w:rsid w:val="783F0C5C"/>
    <w:rsid w:val="7840629C"/>
    <w:rsid w:val="78406361"/>
    <w:rsid w:val="7841BD4A"/>
    <w:rsid w:val="78432347"/>
    <w:rsid w:val="78436C60"/>
    <w:rsid w:val="7843AA4C"/>
    <w:rsid w:val="7843B5FE"/>
    <w:rsid w:val="78466B5B"/>
    <w:rsid w:val="78482BE7"/>
    <w:rsid w:val="78488AEE"/>
    <w:rsid w:val="7848AB16"/>
    <w:rsid w:val="7848DEDE"/>
    <w:rsid w:val="7848E13F"/>
    <w:rsid w:val="7849A0C3"/>
    <w:rsid w:val="784A120D"/>
    <w:rsid w:val="784A2D2E"/>
    <w:rsid w:val="784A5FD6"/>
    <w:rsid w:val="784AA644"/>
    <w:rsid w:val="784AC6D2"/>
    <w:rsid w:val="784AEE8F"/>
    <w:rsid w:val="784BE3B2"/>
    <w:rsid w:val="784CF6D7"/>
    <w:rsid w:val="784D6838"/>
    <w:rsid w:val="784DBC38"/>
    <w:rsid w:val="784DFA02"/>
    <w:rsid w:val="784E1E15"/>
    <w:rsid w:val="784E9A40"/>
    <w:rsid w:val="784F0FBF"/>
    <w:rsid w:val="78507A7F"/>
    <w:rsid w:val="7851B6E0"/>
    <w:rsid w:val="7851D077"/>
    <w:rsid w:val="78520BB0"/>
    <w:rsid w:val="78540E18"/>
    <w:rsid w:val="7854817F"/>
    <w:rsid w:val="78559812"/>
    <w:rsid w:val="7855E724"/>
    <w:rsid w:val="78568F68"/>
    <w:rsid w:val="78587D8E"/>
    <w:rsid w:val="78589162"/>
    <w:rsid w:val="78595439"/>
    <w:rsid w:val="7859E465"/>
    <w:rsid w:val="785A7347"/>
    <w:rsid w:val="785A7FD1"/>
    <w:rsid w:val="785AAC52"/>
    <w:rsid w:val="785BE54F"/>
    <w:rsid w:val="785C27DF"/>
    <w:rsid w:val="785D0A0A"/>
    <w:rsid w:val="785E300C"/>
    <w:rsid w:val="785E6D3A"/>
    <w:rsid w:val="785E7B44"/>
    <w:rsid w:val="785E9F04"/>
    <w:rsid w:val="785EA319"/>
    <w:rsid w:val="785ED013"/>
    <w:rsid w:val="785FDCB4"/>
    <w:rsid w:val="7860FB9F"/>
    <w:rsid w:val="786160EE"/>
    <w:rsid w:val="78619D2D"/>
    <w:rsid w:val="786334CC"/>
    <w:rsid w:val="7864B0A3"/>
    <w:rsid w:val="786550AF"/>
    <w:rsid w:val="78659E28"/>
    <w:rsid w:val="7866381D"/>
    <w:rsid w:val="78673118"/>
    <w:rsid w:val="7867875F"/>
    <w:rsid w:val="7867B6A0"/>
    <w:rsid w:val="7868395C"/>
    <w:rsid w:val="7869121A"/>
    <w:rsid w:val="7869F8C7"/>
    <w:rsid w:val="7869FD48"/>
    <w:rsid w:val="786AFD7B"/>
    <w:rsid w:val="786BC1E4"/>
    <w:rsid w:val="786C3351"/>
    <w:rsid w:val="786C5303"/>
    <w:rsid w:val="786D4421"/>
    <w:rsid w:val="786D5D8F"/>
    <w:rsid w:val="786DCD1E"/>
    <w:rsid w:val="786E2CC9"/>
    <w:rsid w:val="786EFF0B"/>
    <w:rsid w:val="786F9E8A"/>
    <w:rsid w:val="786FD584"/>
    <w:rsid w:val="78700D3F"/>
    <w:rsid w:val="787042BC"/>
    <w:rsid w:val="78707650"/>
    <w:rsid w:val="7870F7DB"/>
    <w:rsid w:val="7871006C"/>
    <w:rsid w:val="78714B38"/>
    <w:rsid w:val="7871EC9D"/>
    <w:rsid w:val="7873392C"/>
    <w:rsid w:val="78734533"/>
    <w:rsid w:val="7873572A"/>
    <w:rsid w:val="7873B093"/>
    <w:rsid w:val="7873C11F"/>
    <w:rsid w:val="7874A5F2"/>
    <w:rsid w:val="7874AF92"/>
    <w:rsid w:val="7875F2F2"/>
    <w:rsid w:val="78763138"/>
    <w:rsid w:val="78763B74"/>
    <w:rsid w:val="78768689"/>
    <w:rsid w:val="7876F732"/>
    <w:rsid w:val="787738F5"/>
    <w:rsid w:val="7877487E"/>
    <w:rsid w:val="78775C1E"/>
    <w:rsid w:val="78779FB7"/>
    <w:rsid w:val="7877D3DE"/>
    <w:rsid w:val="7877D587"/>
    <w:rsid w:val="7878315A"/>
    <w:rsid w:val="78789E39"/>
    <w:rsid w:val="787957D0"/>
    <w:rsid w:val="7879936B"/>
    <w:rsid w:val="787A06AB"/>
    <w:rsid w:val="787A3B47"/>
    <w:rsid w:val="787A90F1"/>
    <w:rsid w:val="787A9D8F"/>
    <w:rsid w:val="787BF8B3"/>
    <w:rsid w:val="787CA99A"/>
    <w:rsid w:val="787D4218"/>
    <w:rsid w:val="787DE96A"/>
    <w:rsid w:val="787E6CF5"/>
    <w:rsid w:val="7880B848"/>
    <w:rsid w:val="78815916"/>
    <w:rsid w:val="78823B2F"/>
    <w:rsid w:val="78826921"/>
    <w:rsid w:val="788370AE"/>
    <w:rsid w:val="788418FB"/>
    <w:rsid w:val="788433F1"/>
    <w:rsid w:val="7885610C"/>
    <w:rsid w:val="7885E6E3"/>
    <w:rsid w:val="78862E4C"/>
    <w:rsid w:val="78866AD6"/>
    <w:rsid w:val="7886EDA9"/>
    <w:rsid w:val="7886F7D2"/>
    <w:rsid w:val="78871384"/>
    <w:rsid w:val="788770E7"/>
    <w:rsid w:val="788B2DCD"/>
    <w:rsid w:val="788B3E60"/>
    <w:rsid w:val="788C2E53"/>
    <w:rsid w:val="788C3F85"/>
    <w:rsid w:val="788CF31F"/>
    <w:rsid w:val="788D6540"/>
    <w:rsid w:val="788EFC9D"/>
    <w:rsid w:val="788EFFC7"/>
    <w:rsid w:val="788F9D0D"/>
    <w:rsid w:val="7890A04D"/>
    <w:rsid w:val="7891570F"/>
    <w:rsid w:val="7891C586"/>
    <w:rsid w:val="7892C20E"/>
    <w:rsid w:val="7893BA46"/>
    <w:rsid w:val="7894D675"/>
    <w:rsid w:val="78958717"/>
    <w:rsid w:val="7895B670"/>
    <w:rsid w:val="78968659"/>
    <w:rsid w:val="7896CC14"/>
    <w:rsid w:val="7898A5EE"/>
    <w:rsid w:val="78992D46"/>
    <w:rsid w:val="789A2DAB"/>
    <w:rsid w:val="789AC3C8"/>
    <w:rsid w:val="789AD8DF"/>
    <w:rsid w:val="789B3AF8"/>
    <w:rsid w:val="789B6B00"/>
    <w:rsid w:val="789B8E4F"/>
    <w:rsid w:val="789D0513"/>
    <w:rsid w:val="789D4DF8"/>
    <w:rsid w:val="789DB23D"/>
    <w:rsid w:val="789E254E"/>
    <w:rsid w:val="78A0B514"/>
    <w:rsid w:val="78A0C4AF"/>
    <w:rsid w:val="78A1DF28"/>
    <w:rsid w:val="78A1FA44"/>
    <w:rsid w:val="78A243D8"/>
    <w:rsid w:val="78A291A6"/>
    <w:rsid w:val="78A2E8D2"/>
    <w:rsid w:val="78A39F9A"/>
    <w:rsid w:val="78A3DFFB"/>
    <w:rsid w:val="78A411AD"/>
    <w:rsid w:val="78A49252"/>
    <w:rsid w:val="78A5F03F"/>
    <w:rsid w:val="78A6DE40"/>
    <w:rsid w:val="78A6E5DD"/>
    <w:rsid w:val="78A6EDE2"/>
    <w:rsid w:val="78A778DB"/>
    <w:rsid w:val="78A7DF9E"/>
    <w:rsid w:val="78A8968C"/>
    <w:rsid w:val="78A923D8"/>
    <w:rsid w:val="78A9FE55"/>
    <w:rsid w:val="78AA89D4"/>
    <w:rsid w:val="78AADD47"/>
    <w:rsid w:val="78ABE06B"/>
    <w:rsid w:val="78ABFA83"/>
    <w:rsid w:val="78AEA08F"/>
    <w:rsid w:val="78AEDBEB"/>
    <w:rsid w:val="78AF0670"/>
    <w:rsid w:val="78B02044"/>
    <w:rsid w:val="78B06010"/>
    <w:rsid w:val="78B171DB"/>
    <w:rsid w:val="78B4123A"/>
    <w:rsid w:val="78B42C2B"/>
    <w:rsid w:val="78B55DDF"/>
    <w:rsid w:val="78B5EBBB"/>
    <w:rsid w:val="78B6199C"/>
    <w:rsid w:val="78B6790B"/>
    <w:rsid w:val="78B7CEBD"/>
    <w:rsid w:val="78B7E20B"/>
    <w:rsid w:val="78B8A780"/>
    <w:rsid w:val="78B8D7A5"/>
    <w:rsid w:val="78B9D038"/>
    <w:rsid w:val="78BA8A2C"/>
    <w:rsid w:val="78BCFAB0"/>
    <w:rsid w:val="78BD2609"/>
    <w:rsid w:val="78BD8588"/>
    <w:rsid w:val="78BFC985"/>
    <w:rsid w:val="78C03367"/>
    <w:rsid w:val="78C03683"/>
    <w:rsid w:val="78C06F98"/>
    <w:rsid w:val="78C0826E"/>
    <w:rsid w:val="78C2A5A3"/>
    <w:rsid w:val="78C2D66F"/>
    <w:rsid w:val="78C2F40A"/>
    <w:rsid w:val="78C3284C"/>
    <w:rsid w:val="78C360B6"/>
    <w:rsid w:val="78C37FED"/>
    <w:rsid w:val="78C3D41E"/>
    <w:rsid w:val="78C426BE"/>
    <w:rsid w:val="78C42A39"/>
    <w:rsid w:val="78C5D539"/>
    <w:rsid w:val="78C88FF1"/>
    <w:rsid w:val="78C89242"/>
    <w:rsid w:val="78C8FFF6"/>
    <w:rsid w:val="78CA3C10"/>
    <w:rsid w:val="78CC6E92"/>
    <w:rsid w:val="78CCD848"/>
    <w:rsid w:val="78CD8F4B"/>
    <w:rsid w:val="78CDDD90"/>
    <w:rsid w:val="78CDF8EA"/>
    <w:rsid w:val="78CDFCA6"/>
    <w:rsid w:val="78CEB040"/>
    <w:rsid w:val="78CECBB4"/>
    <w:rsid w:val="78CEFCFE"/>
    <w:rsid w:val="78CF03A8"/>
    <w:rsid w:val="78CF9935"/>
    <w:rsid w:val="78D01CE1"/>
    <w:rsid w:val="78D0935F"/>
    <w:rsid w:val="78D098D3"/>
    <w:rsid w:val="78D1508A"/>
    <w:rsid w:val="78D2A853"/>
    <w:rsid w:val="78D2F40C"/>
    <w:rsid w:val="78D39AB6"/>
    <w:rsid w:val="78D3E01B"/>
    <w:rsid w:val="78D40584"/>
    <w:rsid w:val="78D4236E"/>
    <w:rsid w:val="78D53722"/>
    <w:rsid w:val="78D565C0"/>
    <w:rsid w:val="78D584A3"/>
    <w:rsid w:val="78D6C45A"/>
    <w:rsid w:val="78D7DFE7"/>
    <w:rsid w:val="78D86907"/>
    <w:rsid w:val="78D8AE31"/>
    <w:rsid w:val="78D970E9"/>
    <w:rsid w:val="78D9BAA7"/>
    <w:rsid w:val="78DAAE0E"/>
    <w:rsid w:val="78DB359C"/>
    <w:rsid w:val="78DC086B"/>
    <w:rsid w:val="78DC1403"/>
    <w:rsid w:val="78DC4236"/>
    <w:rsid w:val="78DE0540"/>
    <w:rsid w:val="78DF2023"/>
    <w:rsid w:val="78DF2441"/>
    <w:rsid w:val="78DF870B"/>
    <w:rsid w:val="78DF93F3"/>
    <w:rsid w:val="78DFCF3F"/>
    <w:rsid w:val="78DFF60B"/>
    <w:rsid w:val="78E004E9"/>
    <w:rsid w:val="78E20128"/>
    <w:rsid w:val="78E30737"/>
    <w:rsid w:val="78E344DA"/>
    <w:rsid w:val="78E4493C"/>
    <w:rsid w:val="78E4E09F"/>
    <w:rsid w:val="78E556B7"/>
    <w:rsid w:val="78E5B11B"/>
    <w:rsid w:val="78E5C41C"/>
    <w:rsid w:val="78E6513A"/>
    <w:rsid w:val="78E73864"/>
    <w:rsid w:val="78E7CDC9"/>
    <w:rsid w:val="78E80D8B"/>
    <w:rsid w:val="78E840F4"/>
    <w:rsid w:val="78E8A3A5"/>
    <w:rsid w:val="78E93B5C"/>
    <w:rsid w:val="78EA0F67"/>
    <w:rsid w:val="78EBAC81"/>
    <w:rsid w:val="78EBD6B5"/>
    <w:rsid w:val="78EBFC2A"/>
    <w:rsid w:val="78EC22DF"/>
    <w:rsid w:val="78ED0446"/>
    <w:rsid w:val="78ED2A58"/>
    <w:rsid w:val="78EEAFBE"/>
    <w:rsid w:val="78EED804"/>
    <w:rsid w:val="78EFE527"/>
    <w:rsid w:val="78F07C78"/>
    <w:rsid w:val="78F245B3"/>
    <w:rsid w:val="78F24782"/>
    <w:rsid w:val="78F3177D"/>
    <w:rsid w:val="78F4CF95"/>
    <w:rsid w:val="78F63165"/>
    <w:rsid w:val="78F68D2A"/>
    <w:rsid w:val="78F6935C"/>
    <w:rsid w:val="78F70C83"/>
    <w:rsid w:val="78F70E01"/>
    <w:rsid w:val="78F75BDC"/>
    <w:rsid w:val="78FB1C3F"/>
    <w:rsid w:val="78FB6991"/>
    <w:rsid w:val="78FB6A6F"/>
    <w:rsid w:val="78FBE9EA"/>
    <w:rsid w:val="78FBF127"/>
    <w:rsid w:val="78FC1ACB"/>
    <w:rsid w:val="78FC5E63"/>
    <w:rsid w:val="78FC9128"/>
    <w:rsid w:val="78FE06ED"/>
    <w:rsid w:val="78FE1B40"/>
    <w:rsid w:val="78FF5F76"/>
    <w:rsid w:val="78FF810C"/>
    <w:rsid w:val="7900EB2F"/>
    <w:rsid w:val="79012CA3"/>
    <w:rsid w:val="790146FA"/>
    <w:rsid w:val="7902B9A5"/>
    <w:rsid w:val="7902BE76"/>
    <w:rsid w:val="790547C4"/>
    <w:rsid w:val="79059512"/>
    <w:rsid w:val="7905FDCB"/>
    <w:rsid w:val="7907306D"/>
    <w:rsid w:val="7907D19E"/>
    <w:rsid w:val="7907D39B"/>
    <w:rsid w:val="7907D872"/>
    <w:rsid w:val="79083377"/>
    <w:rsid w:val="790871FD"/>
    <w:rsid w:val="790921EF"/>
    <w:rsid w:val="79097AAE"/>
    <w:rsid w:val="79099D5E"/>
    <w:rsid w:val="790BDAD2"/>
    <w:rsid w:val="790C63F0"/>
    <w:rsid w:val="790D5053"/>
    <w:rsid w:val="790F9ABE"/>
    <w:rsid w:val="79102917"/>
    <w:rsid w:val="79109AF2"/>
    <w:rsid w:val="7910E782"/>
    <w:rsid w:val="7910F2D0"/>
    <w:rsid w:val="7911331A"/>
    <w:rsid w:val="7911D1A9"/>
    <w:rsid w:val="79125561"/>
    <w:rsid w:val="7915001E"/>
    <w:rsid w:val="79154527"/>
    <w:rsid w:val="79159F4A"/>
    <w:rsid w:val="791667B4"/>
    <w:rsid w:val="791693EB"/>
    <w:rsid w:val="79172EF5"/>
    <w:rsid w:val="79178B66"/>
    <w:rsid w:val="7917F598"/>
    <w:rsid w:val="791896B1"/>
    <w:rsid w:val="7918C986"/>
    <w:rsid w:val="791947ED"/>
    <w:rsid w:val="7919B0A9"/>
    <w:rsid w:val="7919D343"/>
    <w:rsid w:val="7919D4A1"/>
    <w:rsid w:val="7919FA8E"/>
    <w:rsid w:val="7919FEDA"/>
    <w:rsid w:val="791A4355"/>
    <w:rsid w:val="791AF57A"/>
    <w:rsid w:val="791AFD53"/>
    <w:rsid w:val="791B8F7F"/>
    <w:rsid w:val="791CA465"/>
    <w:rsid w:val="791D16EA"/>
    <w:rsid w:val="791D1F03"/>
    <w:rsid w:val="791E501D"/>
    <w:rsid w:val="791E7966"/>
    <w:rsid w:val="791EFE52"/>
    <w:rsid w:val="791F116B"/>
    <w:rsid w:val="791F66D4"/>
    <w:rsid w:val="791F7780"/>
    <w:rsid w:val="7920502B"/>
    <w:rsid w:val="79209643"/>
    <w:rsid w:val="792110E3"/>
    <w:rsid w:val="79217D9D"/>
    <w:rsid w:val="7921805B"/>
    <w:rsid w:val="7921BA56"/>
    <w:rsid w:val="79220F77"/>
    <w:rsid w:val="792227C8"/>
    <w:rsid w:val="7922F79D"/>
    <w:rsid w:val="79239E73"/>
    <w:rsid w:val="79242F17"/>
    <w:rsid w:val="79259904"/>
    <w:rsid w:val="7925C8FF"/>
    <w:rsid w:val="7925F18F"/>
    <w:rsid w:val="79264AEB"/>
    <w:rsid w:val="79275BD8"/>
    <w:rsid w:val="79298C99"/>
    <w:rsid w:val="7929A729"/>
    <w:rsid w:val="792AC8EE"/>
    <w:rsid w:val="792B730C"/>
    <w:rsid w:val="792C571D"/>
    <w:rsid w:val="792C8A4A"/>
    <w:rsid w:val="792D38B3"/>
    <w:rsid w:val="792D634C"/>
    <w:rsid w:val="792DA74F"/>
    <w:rsid w:val="792DD27B"/>
    <w:rsid w:val="792E6D91"/>
    <w:rsid w:val="792F0FAA"/>
    <w:rsid w:val="792FD225"/>
    <w:rsid w:val="79302F13"/>
    <w:rsid w:val="793068A4"/>
    <w:rsid w:val="79307867"/>
    <w:rsid w:val="79320BEB"/>
    <w:rsid w:val="79335DDC"/>
    <w:rsid w:val="7934369E"/>
    <w:rsid w:val="7934737B"/>
    <w:rsid w:val="793490E4"/>
    <w:rsid w:val="793574B5"/>
    <w:rsid w:val="793597D9"/>
    <w:rsid w:val="7935A7BD"/>
    <w:rsid w:val="7935D083"/>
    <w:rsid w:val="7936C0A2"/>
    <w:rsid w:val="7936EC78"/>
    <w:rsid w:val="793760CD"/>
    <w:rsid w:val="7937E392"/>
    <w:rsid w:val="7937E516"/>
    <w:rsid w:val="79385313"/>
    <w:rsid w:val="793A5AC5"/>
    <w:rsid w:val="793AD0D5"/>
    <w:rsid w:val="793B691E"/>
    <w:rsid w:val="793BB852"/>
    <w:rsid w:val="793C40B1"/>
    <w:rsid w:val="793E8936"/>
    <w:rsid w:val="793EF8FE"/>
    <w:rsid w:val="793EF93A"/>
    <w:rsid w:val="793FF730"/>
    <w:rsid w:val="794080A4"/>
    <w:rsid w:val="7940A6C2"/>
    <w:rsid w:val="7940B7AB"/>
    <w:rsid w:val="7940EF5F"/>
    <w:rsid w:val="79422290"/>
    <w:rsid w:val="79426579"/>
    <w:rsid w:val="794277E6"/>
    <w:rsid w:val="79428FB9"/>
    <w:rsid w:val="79443E7D"/>
    <w:rsid w:val="7944CAEE"/>
    <w:rsid w:val="79457F37"/>
    <w:rsid w:val="7945F225"/>
    <w:rsid w:val="79462E73"/>
    <w:rsid w:val="7946CEF9"/>
    <w:rsid w:val="7947C03A"/>
    <w:rsid w:val="7947DC22"/>
    <w:rsid w:val="79481BBA"/>
    <w:rsid w:val="794C0E0F"/>
    <w:rsid w:val="794C4266"/>
    <w:rsid w:val="794C7D8A"/>
    <w:rsid w:val="794C7EA9"/>
    <w:rsid w:val="794CB12F"/>
    <w:rsid w:val="794CBF87"/>
    <w:rsid w:val="794CE459"/>
    <w:rsid w:val="794D76E6"/>
    <w:rsid w:val="794FFB50"/>
    <w:rsid w:val="795015AC"/>
    <w:rsid w:val="79502DF4"/>
    <w:rsid w:val="7950FF0B"/>
    <w:rsid w:val="7951199E"/>
    <w:rsid w:val="7951290A"/>
    <w:rsid w:val="795149C5"/>
    <w:rsid w:val="7951CF59"/>
    <w:rsid w:val="795293ED"/>
    <w:rsid w:val="79536728"/>
    <w:rsid w:val="7953DE69"/>
    <w:rsid w:val="7954D62D"/>
    <w:rsid w:val="79558930"/>
    <w:rsid w:val="7955DF2E"/>
    <w:rsid w:val="79566828"/>
    <w:rsid w:val="7956ABFF"/>
    <w:rsid w:val="7956AF8C"/>
    <w:rsid w:val="7958F4CE"/>
    <w:rsid w:val="79597B8A"/>
    <w:rsid w:val="7959F753"/>
    <w:rsid w:val="795A0BE0"/>
    <w:rsid w:val="795A0DB2"/>
    <w:rsid w:val="795A5F8E"/>
    <w:rsid w:val="795A9EDE"/>
    <w:rsid w:val="795AB3BD"/>
    <w:rsid w:val="795ACDC0"/>
    <w:rsid w:val="795AD6A2"/>
    <w:rsid w:val="795B104D"/>
    <w:rsid w:val="795B68BE"/>
    <w:rsid w:val="795B9C46"/>
    <w:rsid w:val="795C4246"/>
    <w:rsid w:val="795C89C9"/>
    <w:rsid w:val="795D142A"/>
    <w:rsid w:val="795DAF75"/>
    <w:rsid w:val="795DE2F8"/>
    <w:rsid w:val="795E126B"/>
    <w:rsid w:val="795E2247"/>
    <w:rsid w:val="795EE620"/>
    <w:rsid w:val="795F2A33"/>
    <w:rsid w:val="79601225"/>
    <w:rsid w:val="79608E0E"/>
    <w:rsid w:val="7963187A"/>
    <w:rsid w:val="79633CAD"/>
    <w:rsid w:val="7963A109"/>
    <w:rsid w:val="79646979"/>
    <w:rsid w:val="79657522"/>
    <w:rsid w:val="7965B6E1"/>
    <w:rsid w:val="79661979"/>
    <w:rsid w:val="79669551"/>
    <w:rsid w:val="79671B30"/>
    <w:rsid w:val="7967B6B5"/>
    <w:rsid w:val="7967C9F9"/>
    <w:rsid w:val="79688495"/>
    <w:rsid w:val="796899B6"/>
    <w:rsid w:val="796A1B54"/>
    <w:rsid w:val="796A8364"/>
    <w:rsid w:val="796A9AEA"/>
    <w:rsid w:val="796AF952"/>
    <w:rsid w:val="796B0E7B"/>
    <w:rsid w:val="796C0B28"/>
    <w:rsid w:val="796C63C7"/>
    <w:rsid w:val="796C988B"/>
    <w:rsid w:val="796CD016"/>
    <w:rsid w:val="796D915A"/>
    <w:rsid w:val="796D9547"/>
    <w:rsid w:val="796E91D5"/>
    <w:rsid w:val="796F73BC"/>
    <w:rsid w:val="79702E32"/>
    <w:rsid w:val="79704904"/>
    <w:rsid w:val="797130F1"/>
    <w:rsid w:val="7972A9CD"/>
    <w:rsid w:val="7972B61B"/>
    <w:rsid w:val="7974C3EC"/>
    <w:rsid w:val="79754C38"/>
    <w:rsid w:val="7976332B"/>
    <w:rsid w:val="7978C367"/>
    <w:rsid w:val="7979B5A7"/>
    <w:rsid w:val="797A8BDD"/>
    <w:rsid w:val="797B5929"/>
    <w:rsid w:val="797BA731"/>
    <w:rsid w:val="797BC45E"/>
    <w:rsid w:val="797C084B"/>
    <w:rsid w:val="797E0D52"/>
    <w:rsid w:val="797E4C75"/>
    <w:rsid w:val="797EA42A"/>
    <w:rsid w:val="797EDFAA"/>
    <w:rsid w:val="797F3071"/>
    <w:rsid w:val="797FE954"/>
    <w:rsid w:val="7980A375"/>
    <w:rsid w:val="79818E99"/>
    <w:rsid w:val="798221C7"/>
    <w:rsid w:val="7982D6B5"/>
    <w:rsid w:val="7982DCB7"/>
    <w:rsid w:val="798399C7"/>
    <w:rsid w:val="7983A5EA"/>
    <w:rsid w:val="79843B83"/>
    <w:rsid w:val="7984BCC1"/>
    <w:rsid w:val="798536A8"/>
    <w:rsid w:val="79858743"/>
    <w:rsid w:val="798601AB"/>
    <w:rsid w:val="79875664"/>
    <w:rsid w:val="7987C0A3"/>
    <w:rsid w:val="798998DF"/>
    <w:rsid w:val="798A66AE"/>
    <w:rsid w:val="798A704B"/>
    <w:rsid w:val="798AA6B3"/>
    <w:rsid w:val="798B219B"/>
    <w:rsid w:val="798B90F5"/>
    <w:rsid w:val="798BE128"/>
    <w:rsid w:val="798BE12C"/>
    <w:rsid w:val="798C515E"/>
    <w:rsid w:val="798C8BCE"/>
    <w:rsid w:val="798D8254"/>
    <w:rsid w:val="798E9F5A"/>
    <w:rsid w:val="798F6C3C"/>
    <w:rsid w:val="798FAE6F"/>
    <w:rsid w:val="7990872B"/>
    <w:rsid w:val="7990D78D"/>
    <w:rsid w:val="7991BF56"/>
    <w:rsid w:val="7991DC12"/>
    <w:rsid w:val="799204DC"/>
    <w:rsid w:val="7992C427"/>
    <w:rsid w:val="79953C95"/>
    <w:rsid w:val="79959B7B"/>
    <w:rsid w:val="79966381"/>
    <w:rsid w:val="79967F4B"/>
    <w:rsid w:val="79977E02"/>
    <w:rsid w:val="7997D054"/>
    <w:rsid w:val="7997F286"/>
    <w:rsid w:val="79980356"/>
    <w:rsid w:val="79981801"/>
    <w:rsid w:val="799854C0"/>
    <w:rsid w:val="79988D4C"/>
    <w:rsid w:val="7998C234"/>
    <w:rsid w:val="7998CF85"/>
    <w:rsid w:val="7999ABDF"/>
    <w:rsid w:val="799A1F17"/>
    <w:rsid w:val="799A6E92"/>
    <w:rsid w:val="799AC9E6"/>
    <w:rsid w:val="799B8CFC"/>
    <w:rsid w:val="799C6BA8"/>
    <w:rsid w:val="799D087B"/>
    <w:rsid w:val="799DBD98"/>
    <w:rsid w:val="799DD295"/>
    <w:rsid w:val="799EF1C0"/>
    <w:rsid w:val="799F01F4"/>
    <w:rsid w:val="799FC204"/>
    <w:rsid w:val="799FCC58"/>
    <w:rsid w:val="79A0603D"/>
    <w:rsid w:val="79A07986"/>
    <w:rsid w:val="79A11E62"/>
    <w:rsid w:val="79A13308"/>
    <w:rsid w:val="79A17232"/>
    <w:rsid w:val="79A22628"/>
    <w:rsid w:val="79A25B6B"/>
    <w:rsid w:val="79A348A7"/>
    <w:rsid w:val="79A35C39"/>
    <w:rsid w:val="79A3B66C"/>
    <w:rsid w:val="79A3CF56"/>
    <w:rsid w:val="79A4B854"/>
    <w:rsid w:val="79A4C18B"/>
    <w:rsid w:val="79A4D8D6"/>
    <w:rsid w:val="79A55557"/>
    <w:rsid w:val="79A56A5D"/>
    <w:rsid w:val="79A61041"/>
    <w:rsid w:val="79A63B3E"/>
    <w:rsid w:val="79A64EE8"/>
    <w:rsid w:val="79A75FA4"/>
    <w:rsid w:val="79A88D4F"/>
    <w:rsid w:val="79A8E7C3"/>
    <w:rsid w:val="79A943B7"/>
    <w:rsid w:val="79A9D49E"/>
    <w:rsid w:val="79AA55E8"/>
    <w:rsid w:val="79AAED58"/>
    <w:rsid w:val="79AB27F4"/>
    <w:rsid w:val="79AB3B11"/>
    <w:rsid w:val="79ABB150"/>
    <w:rsid w:val="79AC541B"/>
    <w:rsid w:val="79AC8244"/>
    <w:rsid w:val="79ACF020"/>
    <w:rsid w:val="79AE586A"/>
    <w:rsid w:val="79AF0659"/>
    <w:rsid w:val="79B05003"/>
    <w:rsid w:val="79B0DA22"/>
    <w:rsid w:val="79B1519A"/>
    <w:rsid w:val="79B15C88"/>
    <w:rsid w:val="79B1E51E"/>
    <w:rsid w:val="79B24D60"/>
    <w:rsid w:val="79B35BE5"/>
    <w:rsid w:val="79B3E118"/>
    <w:rsid w:val="79B3F1F0"/>
    <w:rsid w:val="79B52010"/>
    <w:rsid w:val="79B5BF2E"/>
    <w:rsid w:val="79B625D2"/>
    <w:rsid w:val="79B70DDE"/>
    <w:rsid w:val="79B740AD"/>
    <w:rsid w:val="79B76D69"/>
    <w:rsid w:val="79B8BCFA"/>
    <w:rsid w:val="79B8C813"/>
    <w:rsid w:val="79B999EB"/>
    <w:rsid w:val="79B9D4C1"/>
    <w:rsid w:val="79BA073E"/>
    <w:rsid w:val="79BA9A24"/>
    <w:rsid w:val="79BB51AB"/>
    <w:rsid w:val="79BB8D17"/>
    <w:rsid w:val="79BC22EE"/>
    <w:rsid w:val="79BCA926"/>
    <w:rsid w:val="79BD10AC"/>
    <w:rsid w:val="79BD76C1"/>
    <w:rsid w:val="79C0736A"/>
    <w:rsid w:val="79C1102F"/>
    <w:rsid w:val="79C1AC25"/>
    <w:rsid w:val="79C1D226"/>
    <w:rsid w:val="79C29E87"/>
    <w:rsid w:val="79C2C743"/>
    <w:rsid w:val="79C34A50"/>
    <w:rsid w:val="79C43EDE"/>
    <w:rsid w:val="79C47B3A"/>
    <w:rsid w:val="79C4F019"/>
    <w:rsid w:val="79C505C0"/>
    <w:rsid w:val="79C54690"/>
    <w:rsid w:val="79C5CA65"/>
    <w:rsid w:val="79C63C98"/>
    <w:rsid w:val="79C6CCA0"/>
    <w:rsid w:val="79C79D48"/>
    <w:rsid w:val="79C7FEF8"/>
    <w:rsid w:val="79C90720"/>
    <w:rsid w:val="79C9948D"/>
    <w:rsid w:val="79C9F7DC"/>
    <w:rsid w:val="79CA1A7C"/>
    <w:rsid w:val="79CA29CD"/>
    <w:rsid w:val="79CA6466"/>
    <w:rsid w:val="79CA88C5"/>
    <w:rsid w:val="79CACD31"/>
    <w:rsid w:val="79CB7CF5"/>
    <w:rsid w:val="79CC05DA"/>
    <w:rsid w:val="79CC46F1"/>
    <w:rsid w:val="79CCB4B8"/>
    <w:rsid w:val="79CDA8DA"/>
    <w:rsid w:val="79CDC6B8"/>
    <w:rsid w:val="79CE7B5C"/>
    <w:rsid w:val="79CE8886"/>
    <w:rsid w:val="79CF42FF"/>
    <w:rsid w:val="79D04299"/>
    <w:rsid w:val="79D0B154"/>
    <w:rsid w:val="79D1C2D8"/>
    <w:rsid w:val="79D26E49"/>
    <w:rsid w:val="79D31535"/>
    <w:rsid w:val="79D32642"/>
    <w:rsid w:val="79D3BBA6"/>
    <w:rsid w:val="79D46755"/>
    <w:rsid w:val="79D4A146"/>
    <w:rsid w:val="79D4B70B"/>
    <w:rsid w:val="79D4CBFD"/>
    <w:rsid w:val="79D5807D"/>
    <w:rsid w:val="79D606FC"/>
    <w:rsid w:val="79D669D7"/>
    <w:rsid w:val="79D696F5"/>
    <w:rsid w:val="79D6FAE2"/>
    <w:rsid w:val="79D7E4EB"/>
    <w:rsid w:val="79D8320B"/>
    <w:rsid w:val="79D903B2"/>
    <w:rsid w:val="79D952A3"/>
    <w:rsid w:val="79DA337E"/>
    <w:rsid w:val="79DA462E"/>
    <w:rsid w:val="79DA7025"/>
    <w:rsid w:val="79DA85D7"/>
    <w:rsid w:val="79DAA0E0"/>
    <w:rsid w:val="79DB050B"/>
    <w:rsid w:val="79DB41CE"/>
    <w:rsid w:val="79DB5820"/>
    <w:rsid w:val="79DBEB38"/>
    <w:rsid w:val="79DC49F7"/>
    <w:rsid w:val="79DD0E23"/>
    <w:rsid w:val="79DF2B17"/>
    <w:rsid w:val="79DF84BA"/>
    <w:rsid w:val="79DFF66A"/>
    <w:rsid w:val="79E01A3E"/>
    <w:rsid w:val="79E10156"/>
    <w:rsid w:val="79E16D5C"/>
    <w:rsid w:val="79E1A990"/>
    <w:rsid w:val="79E1C057"/>
    <w:rsid w:val="79E1C718"/>
    <w:rsid w:val="79E25A31"/>
    <w:rsid w:val="79E2C19F"/>
    <w:rsid w:val="79E2D8C1"/>
    <w:rsid w:val="79E37A9B"/>
    <w:rsid w:val="79E3D244"/>
    <w:rsid w:val="79E3DBAB"/>
    <w:rsid w:val="79E42915"/>
    <w:rsid w:val="79E44F70"/>
    <w:rsid w:val="79E4FBD9"/>
    <w:rsid w:val="79E54DF5"/>
    <w:rsid w:val="79E55EA9"/>
    <w:rsid w:val="79E5808D"/>
    <w:rsid w:val="79E62430"/>
    <w:rsid w:val="79E63003"/>
    <w:rsid w:val="79E699AE"/>
    <w:rsid w:val="79E6C2F2"/>
    <w:rsid w:val="79E75CC0"/>
    <w:rsid w:val="79E776C3"/>
    <w:rsid w:val="79E83073"/>
    <w:rsid w:val="79E86573"/>
    <w:rsid w:val="79E89A42"/>
    <w:rsid w:val="79E969FB"/>
    <w:rsid w:val="79E96B99"/>
    <w:rsid w:val="79E9BE96"/>
    <w:rsid w:val="79EB2C99"/>
    <w:rsid w:val="79EB9F1D"/>
    <w:rsid w:val="79EBFB15"/>
    <w:rsid w:val="79EC34E9"/>
    <w:rsid w:val="79ECEAC1"/>
    <w:rsid w:val="79EE5B6A"/>
    <w:rsid w:val="79EF1A1A"/>
    <w:rsid w:val="79EF897F"/>
    <w:rsid w:val="79EF947F"/>
    <w:rsid w:val="79EFFF3C"/>
    <w:rsid w:val="79F01CE0"/>
    <w:rsid w:val="79F037CA"/>
    <w:rsid w:val="79F11F23"/>
    <w:rsid w:val="79F16ADD"/>
    <w:rsid w:val="79F1746B"/>
    <w:rsid w:val="79F1DD01"/>
    <w:rsid w:val="79F1E144"/>
    <w:rsid w:val="79F29167"/>
    <w:rsid w:val="79F310DD"/>
    <w:rsid w:val="79F396D1"/>
    <w:rsid w:val="79F44DEF"/>
    <w:rsid w:val="79F49CDE"/>
    <w:rsid w:val="79F4BE5B"/>
    <w:rsid w:val="79F5C9F2"/>
    <w:rsid w:val="79F658F5"/>
    <w:rsid w:val="79F68247"/>
    <w:rsid w:val="79F7352F"/>
    <w:rsid w:val="79F7682D"/>
    <w:rsid w:val="79F78B08"/>
    <w:rsid w:val="79F7B2BC"/>
    <w:rsid w:val="79F7B7CE"/>
    <w:rsid w:val="79F90B58"/>
    <w:rsid w:val="79F98CFF"/>
    <w:rsid w:val="79F9903E"/>
    <w:rsid w:val="79FA1D46"/>
    <w:rsid w:val="79FC3D95"/>
    <w:rsid w:val="79FCBC80"/>
    <w:rsid w:val="79FD11F7"/>
    <w:rsid w:val="79FDA6F4"/>
    <w:rsid w:val="79FEA67F"/>
    <w:rsid w:val="79FF75FE"/>
    <w:rsid w:val="79FFE2BB"/>
    <w:rsid w:val="7A009728"/>
    <w:rsid w:val="7A00DE7E"/>
    <w:rsid w:val="7A01E9D0"/>
    <w:rsid w:val="7A021505"/>
    <w:rsid w:val="7A024806"/>
    <w:rsid w:val="7A025975"/>
    <w:rsid w:val="7A028EBE"/>
    <w:rsid w:val="7A033496"/>
    <w:rsid w:val="7A0391AF"/>
    <w:rsid w:val="7A0405DA"/>
    <w:rsid w:val="7A0433C6"/>
    <w:rsid w:val="7A043B4B"/>
    <w:rsid w:val="7A04C14D"/>
    <w:rsid w:val="7A0544B8"/>
    <w:rsid w:val="7A05BC42"/>
    <w:rsid w:val="7A06D1B1"/>
    <w:rsid w:val="7A07320C"/>
    <w:rsid w:val="7A07AF91"/>
    <w:rsid w:val="7A07C062"/>
    <w:rsid w:val="7A07FFF6"/>
    <w:rsid w:val="7A089E77"/>
    <w:rsid w:val="7A0A06A9"/>
    <w:rsid w:val="7A0A4D4F"/>
    <w:rsid w:val="7A0B7232"/>
    <w:rsid w:val="7A0BF885"/>
    <w:rsid w:val="7A0D3146"/>
    <w:rsid w:val="7A0D400A"/>
    <w:rsid w:val="7A103D8E"/>
    <w:rsid w:val="7A10A9C0"/>
    <w:rsid w:val="7A115436"/>
    <w:rsid w:val="7A118C43"/>
    <w:rsid w:val="7A11DB1C"/>
    <w:rsid w:val="7A11EA06"/>
    <w:rsid w:val="7A121808"/>
    <w:rsid w:val="7A123078"/>
    <w:rsid w:val="7A12C411"/>
    <w:rsid w:val="7A1338C1"/>
    <w:rsid w:val="7A13F28E"/>
    <w:rsid w:val="7A14E3CF"/>
    <w:rsid w:val="7A160914"/>
    <w:rsid w:val="7A165814"/>
    <w:rsid w:val="7A177D2D"/>
    <w:rsid w:val="7A17CA60"/>
    <w:rsid w:val="7A18613D"/>
    <w:rsid w:val="7A1AF7CB"/>
    <w:rsid w:val="7A1BD214"/>
    <w:rsid w:val="7A1C1890"/>
    <w:rsid w:val="7A1D8061"/>
    <w:rsid w:val="7A1E0757"/>
    <w:rsid w:val="7A1E2759"/>
    <w:rsid w:val="7A1E9DC6"/>
    <w:rsid w:val="7A1EFD63"/>
    <w:rsid w:val="7A1FD0D2"/>
    <w:rsid w:val="7A201559"/>
    <w:rsid w:val="7A207144"/>
    <w:rsid w:val="7A2117F0"/>
    <w:rsid w:val="7A21E32C"/>
    <w:rsid w:val="7A22771D"/>
    <w:rsid w:val="7A2283DC"/>
    <w:rsid w:val="7A229221"/>
    <w:rsid w:val="7A235EC2"/>
    <w:rsid w:val="7A2388D4"/>
    <w:rsid w:val="7A24C716"/>
    <w:rsid w:val="7A253CBE"/>
    <w:rsid w:val="7A26A189"/>
    <w:rsid w:val="7A2787A9"/>
    <w:rsid w:val="7A27C88A"/>
    <w:rsid w:val="7A28409C"/>
    <w:rsid w:val="7A28734D"/>
    <w:rsid w:val="7A28CA54"/>
    <w:rsid w:val="7A291828"/>
    <w:rsid w:val="7A2927B3"/>
    <w:rsid w:val="7A2A89B2"/>
    <w:rsid w:val="7A2AD028"/>
    <w:rsid w:val="7A2B190B"/>
    <w:rsid w:val="7A2B26E1"/>
    <w:rsid w:val="7A2B4A78"/>
    <w:rsid w:val="7A2DCA92"/>
    <w:rsid w:val="7A2E0EA3"/>
    <w:rsid w:val="7A2E7B1E"/>
    <w:rsid w:val="7A2EA417"/>
    <w:rsid w:val="7A2EE48E"/>
    <w:rsid w:val="7A2FBC3D"/>
    <w:rsid w:val="7A2FF801"/>
    <w:rsid w:val="7A30D290"/>
    <w:rsid w:val="7A31760A"/>
    <w:rsid w:val="7A320435"/>
    <w:rsid w:val="7A32DB74"/>
    <w:rsid w:val="7A335E91"/>
    <w:rsid w:val="7A3472DA"/>
    <w:rsid w:val="7A34AA1D"/>
    <w:rsid w:val="7A360B16"/>
    <w:rsid w:val="7A3653EA"/>
    <w:rsid w:val="7A3693CB"/>
    <w:rsid w:val="7A371BB8"/>
    <w:rsid w:val="7A375F81"/>
    <w:rsid w:val="7A383604"/>
    <w:rsid w:val="7A389E5E"/>
    <w:rsid w:val="7A38AA72"/>
    <w:rsid w:val="7A38E1BC"/>
    <w:rsid w:val="7A397B3E"/>
    <w:rsid w:val="7A3A2CE4"/>
    <w:rsid w:val="7A3A449F"/>
    <w:rsid w:val="7A3A4996"/>
    <w:rsid w:val="7A3BA4A0"/>
    <w:rsid w:val="7A3C4223"/>
    <w:rsid w:val="7A3E2A5A"/>
    <w:rsid w:val="7A3F2B7F"/>
    <w:rsid w:val="7A40748D"/>
    <w:rsid w:val="7A40A002"/>
    <w:rsid w:val="7A40E47B"/>
    <w:rsid w:val="7A40EE8B"/>
    <w:rsid w:val="7A4154FF"/>
    <w:rsid w:val="7A416324"/>
    <w:rsid w:val="7A41CCB3"/>
    <w:rsid w:val="7A42656F"/>
    <w:rsid w:val="7A42B213"/>
    <w:rsid w:val="7A4322C2"/>
    <w:rsid w:val="7A43F345"/>
    <w:rsid w:val="7A461AA5"/>
    <w:rsid w:val="7A4722D1"/>
    <w:rsid w:val="7A474E9D"/>
    <w:rsid w:val="7A47836D"/>
    <w:rsid w:val="7A47BEDF"/>
    <w:rsid w:val="7A481C9E"/>
    <w:rsid w:val="7A486C9A"/>
    <w:rsid w:val="7A487DB0"/>
    <w:rsid w:val="7A48D1B4"/>
    <w:rsid w:val="7A496627"/>
    <w:rsid w:val="7A49AD53"/>
    <w:rsid w:val="7A49D6A8"/>
    <w:rsid w:val="7A49FFF2"/>
    <w:rsid w:val="7A4A53BE"/>
    <w:rsid w:val="7A4B9B39"/>
    <w:rsid w:val="7A4C6B38"/>
    <w:rsid w:val="7A4D9184"/>
    <w:rsid w:val="7A4E434A"/>
    <w:rsid w:val="7A4EABF5"/>
    <w:rsid w:val="7A4F502D"/>
    <w:rsid w:val="7A4FAE5D"/>
    <w:rsid w:val="7A4FBCFF"/>
    <w:rsid w:val="7A50122D"/>
    <w:rsid w:val="7A5096E2"/>
    <w:rsid w:val="7A517C57"/>
    <w:rsid w:val="7A51EF88"/>
    <w:rsid w:val="7A51FDC8"/>
    <w:rsid w:val="7A556FD4"/>
    <w:rsid w:val="7A569749"/>
    <w:rsid w:val="7A57EF73"/>
    <w:rsid w:val="7A5841F7"/>
    <w:rsid w:val="7A58E252"/>
    <w:rsid w:val="7A58FBAB"/>
    <w:rsid w:val="7A5AFFB4"/>
    <w:rsid w:val="7A5C487E"/>
    <w:rsid w:val="7A5D1FD8"/>
    <w:rsid w:val="7A5D6313"/>
    <w:rsid w:val="7A5E305B"/>
    <w:rsid w:val="7A5E7D9A"/>
    <w:rsid w:val="7A5E9EF9"/>
    <w:rsid w:val="7A5EDAFF"/>
    <w:rsid w:val="7A5FAB65"/>
    <w:rsid w:val="7A5FE0AD"/>
    <w:rsid w:val="7A6002AB"/>
    <w:rsid w:val="7A607DD9"/>
    <w:rsid w:val="7A609988"/>
    <w:rsid w:val="7A60DFEB"/>
    <w:rsid w:val="7A61844A"/>
    <w:rsid w:val="7A622B87"/>
    <w:rsid w:val="7A662415"/>
    <w:rsid w:val="7A67978F"/>
    <w:rsid w:val="7A67BE09"/>
    <w:rsid w:val="7A6929D1"/>
    <w:rsid w:val="7A69583A"/>
    <w:rsid w:val="7A6B363F"/>
    <w:rsid w:val="7A6B392F"/>
    <w:rsid w:val="7A6C7229"/>
    <w:rsid w:val="7A6CC2AE"/>
    <w:rsid w:val="7A6D54C1"/>
    <w:rsid w:val="7A6E0C33"/>
    <w:rsid w:val="7A6E65A4"/>
    <w:rsid w:val="7A6F025E"/>
    <w:rsid w:val="7A712DC1"/>
    <w:rsid w:val="7A71B45C"/>
    <w:rsid w:val="7A71BE75"/>
    <w:rsid w:val="7A7231AB"/>
    <w:rsid w:val="7A724A60"/>
    <w:rsid w:val="7A740A5B"/>
    <w:rsid w:val="7A74261B"/>
    <w:rsid w:val="7A747A01"/>
    <w:rsid w:val="7A7497CA"/>
    <w:rsid w:val="7A74A1A3"/>
    <w:rsid w:val="7A754A34"/>
    <w:rsid w:val="7A755217"/>
    <w:rsid w:val="7A756938"/>
    <w:rsid w:val="7A759132"/>
    <w:rsid w:val="7A765C2B"/>
    <w:rsid w:val="7A766F42"/>
    <w:rsid w:val="7A784188"/>
    <w:rsid w:val="7A78840E"/>
    <w:rsid w:val="7A79057B"/>
    <w:rsid w:val="7A790E46"/>
    <w:rsid w:val="7A795386"/>
    <w:rsid w:val="7A795F3F"/>
    <w:rsid w:val="7A7A05A0"/>
    <w:rsid w:val="7A7A4C07"/>
    <w:rsid w:val="7A7C1A1F"/>
    <w:rsid w:val="7A7C38F1"/>
    <w:rsid w:val="7A7C62E4"/>
    <w:rsid w:val="7A7C9360"/>
    <w:rsid w:val="7A7D37E4"/>
    <w:rsid w:val="7A7D7916"/>
    <w:rsid w:val="7A7DC0F8"/>
    <w:rsid w:val="7A7DE10D"/>
    <w:rsid w:val="7A7E5B45"/>
    <w:rsid w:val="7A7E9D08"/>
    <w:rsid w:val="7A7EAFD0"/>
    <w:rsid w:val="7A805C47"/>
    <w:rsid w:val="7A808696"/>
    <w:rsid w:val="7A8091D3"/>
    <w:rsid w:val="7A81325B"/>
    <w:rsid w:val="7A8351CF"/>
    <w:rsid w:val="7A847AB6"/>
    <w:rsid w:val="7A849E5A"/>
    <w:rsid w:val="7A85128C"/>
    <w:rsid w:val="7A85554E"/>
    <w:rsid w:val="7A8581CD"/>
    <w:rsid w:val="7A860D9C"/>
    <w:rsid w:val="7A86B57B"/>
    <w:rsid w:val="7A86E070"/>
    <w:rsid w:val="7A86EB30"/>
    <w:rsid w:val="7A878C31"/>
    <w:rsid w:val="7A88969A"/>
    <w:rsid w:val="7A89306F"/>
    <w:rsid w:val="7A8BBDA0"/>
    <w:rsid w:val="7A8BCA66"/>
    <w:rsid w:val="7A8BE3E0"/>
    <w:rsid w:val="7A8BE7AB"/>
    <w:rsid w:val="7A8C3818"/>
    <w:rsid w:val="7A8D3054"/>
    <w:rsid w:val="7A8EE7DE"/>
    <w:rsid w:val="7A8F34E9"/>
    <w:rsid w:val="7A90058E"/>
    <w:rsid w:val="7A907CAE"/>
    <w:rsid w:val="7A91161A"/>
    <w:rsid w:val="7A91D897"/>
    <w:rsid w:val="7A91E4A1"/>
    <w:rsid w:val="7A9216B8"/>
    <w:rsid w:val="7A9285A7"/>
    <w:rsid w:val="7A92AA6B"/>
    <w:rsid w:val="7A92F8C7"/>
    <w:rsid w:val="7A93D3F2"/>
    <w:rsid w:val="7A94275B"/>
    <w:rsid w:val="7A946116"/>
    <w:rsid w:val="7A94CD48"/>
    <w:rsid w:val="7A976BBE"/>
    <w:rsid w:val="7A98786D"/>
    <w:rsid w:val="7A9929DD"/>
    <w:rsid w:val="7A994FB5"/>
    <w:rsid w:val="7A99D5E4"/>
    <w:rsid w:val="7A99F41B"/>
    <w:rsid w:val="7A9AECF6"/>
    <w:rsid w:val="7A9B6499"/>
    <w:rsid w:val="7A9B862D"/>
    <w:rsid w:val="7A9B90F5"/>
    <w:rsid w:val="7A9BC43B"/>
    <w:rsid w:val="7A9D69C4"/>
    <w:rsid w:val="7A9E03F3"/>
    <w:rsid w:val="7A9E83F2"/>
    <w:rsid w:val="7A9E8425"/>
    <w:rsid w:val="7A9F1366"/>
    <w:rsid w:val="7AA06EDE"/>
    <w:rsid w:val="7AA07CDF"/>
    <w:rsid w:val="7AA1109C"/>
    <w:rsid w:val="7AA1A448"/>
    <w:rsid w:val="7AA1BA61"/>
    <w:rsid w:val="7AA21CB2"/>
    <w:rsid w:val="7AA35D2A"/>
    <w:rsid w:val="7AA3C5BD"/>
    <w:rsid w:val="7AA40863"/>
    <w:rsid w:val="7AA43C8A"/>
    <w:rsid w:val="7AA4DE8D"/>
    <w:rsid w:val="7AA5DF17"/>
    <w:rsid w:val="7AA647B5"/>
    <w:rsid w:val="7AA7EB41"/>
    <w:rsid w:val="7AA87CEB"/>
    <w:rsid w:val="7AA8FDD7"/>
    <w:rsid w:val="7AAAEE45"/>
    <w:rsid w:val="7AAB9DC9"/>
    <w:rsid w:val="7AAC1C7B"/>
    <w:rsid w:val="7AAC5217"/>
    <w:rsid w:val="7AACF480"/>
    <w:rsid w:val="7AAD1DC4"/>
    <w:rsid w:val="7AAD5915"/>
    <w:rsid w:val="7AAD5AD3"/>
    <w:rsid w:val="7AAE13AA"/>
    <w:rsid w:val="7AAE8E28"/>
    <w:rsid w:val="7AAEA1B3"/>
    <w:rsid w:val="7AAEE614"/>
    <w:rsid w:val="7AB02795"/>
    <w:rsid w:val="7AB06D0F"/>
    <w:rsid w:val="7AB085BD"/>
    <w:rsid w:val="7AB0B06C"/>
    <w:rsid w:val="7AB0C69A"/>
    <w:rsid w:val="7AB0FA5F"/>
    <w:rsid w:val="7AB13FCA"/>
    <w:rsid w:val="7AB1AE05"/>
    <w:rsid w:val="7AB22A02"/>
    <w:rsid w:val="7AB22FDA"/>
    <w:rsid w:val="7AB280A0"/>
    <w:rsid w:val="7AB2DABB"/>
    <w:rsid w:val="7AB2E1A2"/>
    <w:rsid w:val="7AB357FD"/>
    <w:rsid w:val="7AB37640"/>
    <w:rsid w:val="7AB379B4"/>
    <w:rsid w:val="7AB3E704"/>
    <w:rsid w:val="7AB3FE55"/>
    <w:rsid w:val="7AB40969"/>
    <w:rsid w:val="7AB41406"/>
    <w:rsid w:val="7AB4DBC9"/>
    <w:rsid w:val="7AB56058"/>
    <w:rsid w:val="7AB66DDA"/>
    <w:rsid w:val="7AB710CC"/>
    <w:rsid w:val="7AB7483F"/>
    <w:rsid w:val="7AB87C77"/>
    <w:rsid w:val="7ABCF887"/>
    <w:rsid w:val="7ABD1CA8"/>
    <w:rsid w:val="7ABD2355"/>
    <w:rsid w:val="7ABD7D95"/>
    <w:rsid w:val="7ABF4C00"/>
    <w:rsid w:val="7ABFA720"/>
    <w:rsid w:val="7AC02AB0"/>
    <w:rsid w:val="7AC12252"/>
    <w:rsid w:val="7AC19A10"/>
    <w:rsid w:val="7AC2DEE2"/>
    <w:rsid w:val="7AC2E1F6"/>
    <w:rsid w:val="7AC4390A"/>
    <w:rsid w:val="7AC443E7"/>
    <w:rsid w:val="7AC455C4"/>
    <w:rsid w:val="7AC46636"/>
    <w:rsid w:val="7AC4A9EB"/>
    <w:rsid w:val="7AC4E650"/>
    <w:rsid w:val="7AC5FA6C"/>
    <w:rsid w:val="7AC5FE51"/>
    <w:rsid w:val="7AC6C992"/>
    <w:rsid w:val="7AC72149"/>
    <w:rsid w:val="7AC73171"/>
    <w:rsid w:val="7AC7C514"/>
    <w:rsid w:val="7AC9204E"/>
    <w:rsid w:val="7AC9E92A"/>
    <w:rsid w:val="7ACA1E7C"/>
    <w:rsid w:val="7ACA384A"/>
    <w:rsid w:val="7ACA6FC8"/>
    <w:rsid w:val="7ACABE7D"/>
    <w:rsid w:val="7ACAF9C0"/>
    <w:rsid w:val="7ACB3149"/>
    <w:rsid w:val="7ACB78BA"/>
    <w:rsid w:val="7ACB816A"/>
    <w:rsid w:val="7ACB9B9D"/>
    <w:rsid w:val="7ACB9C9B"/>
    <w:rsid w:val="7ACBD6FD"/>
    <w:rsid w:val="7ACC5AED"/>
    <w:rsid w:val="7ACCC20B"/>
    <w:rsid w:val="7ACD7BC9"/>
    <w:rsid w:val="7ACF765E"/>
    <w:rsid w:val="7ACFA06A"/>
    <w:rsid w:val="7AD00198"/>
    <w:rsid w:val="7AD03514"/>
    <w:rsid w:val="7AD0438B"/>
    <w:rsid w:val="7AD0A8B8"/>
    <w:rsid w:val="7AD0AC79"/>
    <w:rsid w:val="7AD1A0E4"/>
    <w:rsid w:val="7AD20F7A"/>
    <w:rsid w:val="7AD23B5A"/>
    <w:rsid w:val="7AD2F1FC"/>
    <w:rsid w:val="7AD3D14B"/>
    <w:rsid w:val="7AD407C3"/>
    <w:rsid w:val="7AD410D9"/>
    <w:rsid w:val="7AD6049A"/>
    <w:rsid w:val="7AD61259"/>
    <w:rsid w:val="7AD67EF4"/>
    <w:rsid w:val="7AD713A6"/>
    <w:rsid w:val="7AD77401"/>
    <w:rsid w:val="7AD7C19C"/>
    <w:rsid w:val="7AD81112"/>
    <w:rsid w:val="7AD877F9"/>
    <w:rsid w:val="7AD88566"/>
    <w:rsid w:val="7AD895C7"/>
    <w:rsid w:val="7AD91253"/>
    <w:rsid w:val="7ADA37A8"/>
    <w:rsid w:val="7ADA6378"/>
    <w:rsid w:val="7ADA7558"/>
    <w:rsid w:val="7ADABFCE"/>
    <w:rsid w:val="7ADB7D5B"/>
    <w:rsid w:val="7ADB9931"/>
    <w:rsid w:val="7ADBBAE8"/>
    <w:rsid w:val="7ADC3A97"/>
    <w:rsid w:val="7ADC4AC3"/>
    <w:rsid w:val="7ADCD7D3"/>
    <w:rsid w:val="7ADD0B88"/>
    <w:rsid w:val="7ADE65F9"/>
    <w:rsid w:val="7ADE7C46"/>
    <w:rsid w:val="7ADEC3BF"/>
    <w:rsid w:val="7ADEF53E"/>
    <w:rsid w:val="7AE061D1"/>
    <w:rsid w:val="7AE0812C"/>
    <w:rsid w:val="7AE0C0D9"/>
    <w:rsid w:val="7AE1E483"/>
    <w:rsid w:val="7AE1E48B"/>
    <w:rsid w:val="7AE459CB"/>
    <w:rsid w:val="7AE4EAAC"/>
    <w:rsid w:val="7AE6D3DA"/>
    <w:rsid w:val="7AE6DD88"/>
    <w:rsid w:val="7AE792AE"/>
    <w:rsid w:val="7AE7A54E"/>
    <w:rsid w:val="7AE7C92E"/>
    <w:rsid w:val="7AE82811"/>
    <w:rsid w:val="7AE846A9"/>
    <w:rsid w:val="7AEB22F7"/>
    <w:rsid w:val="7AEC4ECE"/>
    <w:rsid w:val="7AEFC21E"/>
    <w:rsid w:val="7AEFEB8E"/>
    <w:rsid w:val="7AEFF3BF"/>
    <w:rsid w:val="7AEFFBDC"/>
    <w:rsid w:val="7AF0E1CA"/>
    <w:rsid w:val="7AF22F3D"/>
    <w:rsid w:val="7AF2D28D"/>
    <w:rsid w:val="7AF40E32"/>
    <w:rsid w:val="7AF45A81"/>
    <w:rsid w:val="7AF4A964"/>
    <w:rsid w:val="7AF537A1"/>
    <w:rsid w:val="7AF58DBC"/>
    <w:rsid w:val="7AF64BFC"/>
    <w:rsid w:val="7AF6D808"/>
    <w:rsid w:val="7AF77914"/>
    <w:rsid w:val="7AF79CE8"/>
    <w:rsid w:val="7AF8A897"/>
    <w:rsid w:val="7AF8B941"/>
    <w:rsid w:val="7AF93BBF"/>
    <w:rsid w:val="7AF9A5A6"/>
    <w:rsid w:val="7AFB35DB"/>
    <w:rsid w:val="7AFB4393"/>
    <w:rsid w:val="7AFB5197"/>
    <w:rsid w:val="7AFBCAEA"/>
    <w:rsid w:val="7AFC13BF"/>
    <w:rsid w:val="7AFC6EE7"/>
    <w:rsid w:val="7AFC8D31"/>
    <w:rsid w:val="7AFEEF9B"/>
    <w:rsid w:val="7AFF114C"/>
    <w:rsid w:val="7AFF75AE"/>
    <w:rsid w:val="7B0002FE"/>
    <w:rsid w:val="7B001711"/>
    <w:rsid w:val="7B01278C"/>
    <w:rsid w:val="7B0144B7"/>
    <w:rsid w:val="7B024222"/>
    <w:rsid w:val="7B024A01"/>
    <w:rsid w:val="7B02674D"/>
    <w:rsid w:val="7B02D202"/>
    <w:rsid w:val="7B0396EA"/>
    <w:rsid w:val="7B052441"/>
    <w:rsid w:val="7B05A8C6"/>
    <w:rsid w:val="7B05C6F7"/>
    <w:rsid w:val="7B07B5C1"/>
    <w:rsid w:val="7B08DC99"/>
    <w:rsid w:val="7B08F669"/>
    <w:rsid w:val="7B09B925"/>
    <w:rsid w:val="7B0A12A2"/>
    <w:rsid w:val="7B0A26AE"/>
    <w:rsid w:val="7B0A93F4"/>
    <w:rsid w:val="7B0AA9DC"/>
    <w:rsid w:val="7B0BD227"/>
    <w:rsid w:val="7B0CC7AD"/>
    <w:rsid w:val="7B0E2018"/>
    <w:rsid w:val="7B0EC6DC"/>
    <w:rsid w:val="7B0EDC4F"/>
    <w:rsid w:val="7B0EF02B"/>
    <w:rsid w:val="7B0F8010"/>
    <w:rsid w:val="7B0FE9A1"/>
    <w:rsid w:val="7B11AA68"/>
    <w:rsid w:val="7B11B50D"/>
    <w:rsid w:val="7B12B5EA"/>
    <w:rsid w:val="7B134B58"/>
    <w:rsid w:val="7B13AAD1"/>
    <w:rsid w:val="7B1407E5"/>
    <w:rsid w:val="7B146770"/>
    <w:rsid w:val="7B14BC25"/>
    <w:rsid w:val="7B14E54D"/>
    <w:rsid w:val="7B154CD6"/>
    <w:rsid w:val="7B16087F"/>
    <w:rsid w:val="7B163BFD"/>
    <w:rsid w:val="7B1672DD"/>
    <w:rsid w:val="7B178AAC"/>
    <w:rsid w:val="7B188B9F"/>
    <w:rsid w:val="7B189983"/>
    <w:rsid w:val="7B18B17C"/>
    <w:rsid w:val="7B18D194"/>
    <w:rsid w:val="7B19B48F"/>
    <w:rsid w:val="7B1A4622"/>
    <w:rsid w:val="7B1AC6F2"/>
    <w:rsid w:val="7B1AEC04"/>
    <w:rsid w:val="7B1B2EF1"/>
    <w:rsid w:val="7B1C6585"/>
    <w:rsid w:val="7B1DC5F7"/>
    <w:rsid w:val="7B1E830C"/>
    <w:rsid w:val="7B1EB519"/>
    <w:rsid w:val="7B1F6FAD"/>
    <w:rsid w:val="7B1FC041"/>
    <w:rsid w:val="7B1FCA08"/>
    <w:rsid w:val="7B1FD30C"/>
    <w:rsid w:val="7B1FFEDE"/>
    <w:rsid w:val="7B202B32"/>
    <w:rsid w:val="7B2075F7"/>
    <w:rsid w:val="7B20DFAB"/>
    <w:rsid w:val="7B211BB4"/>
    <w:rsid w:val="7B22EA76"/>
    <w:rsid w:val="7B237B59"/>
    <w:rsid w:val="7B23843D"/>
    <w:rsid w:val="7B23BB5F"/>
    <w:rsid w:val="7B24381E"/>
    <w:rsid w:val="7B24C06C"/>
    <w:rsid w:val="7B24E34C"/>
    <w:rsid w:val="7B24E575"/>
    <w:rsid w:val="7B251F1C"/>
    <w:rsid w:val="7B255E29"/>
    <w:rsid w:val="7B25D4FD"/>
    <w:rsid w:val="7B261F03"/>
    <w:rsid w:val="7B266676"/>
    <w:rsid w:val="7B27526A"/>
    <w:rsid w:val="7B277B23"/>
    <w:rsid w:val="7B2799AF"/>
    <w:rsid w:val="7B27A85E"/>
    <w:rsid w:val="7B27F495"/>
    <w:rsid w:val="7B28E362"/>
    <w:rsid w:val="7B29ED9C"/>
    <w:rsid w:val="7B29FE4C"/>
    <w:rsid w:val="7B2AD323"/>
    <w:rsid w:val="7B2B9559"/>
    <w:rsid w:val="7B2BC6B8"/>
    <w:rsid w:val="7B2C8A86"/>
    <w:rsid w:val="7B2C8CFC"/>
    <w:rsid w:val="7B2D1D3D"/>
    <w:rsid w:val="7B2D8813"/>
    <w:rsid w:val="7B2E05D5"/>
    <w:rsid w:val="7B2E2349"/>
    <w:rsid w:val="7B2E6B4A"/>
    <w:rsid w:val="7B303712"/>
    <w:rsid w:val="7B304DF7"/>
    <w:rsid w:val="7B305CAE"/>
    <w:rsid w:val="7B314C84"/>
    <w:rsid w:val="7B31665E"/>
    <w:rsid w:val="7B31ABA2"/>
    <w:rsid w:val="7B33BE42"/>
    <w:rsid w:val="7B34A3FD"/>
    <w:rsid w:val="7B358F1A"/>
    <w:rsid w:val="7B36E138"/>
    <w:rsid w:val="7B370BD1"/>
    <w:rsid w:val="7B373B94"/>
    <w:rsid w:val="7B383274"/>
    <w:rsid w:val="7B3AB681"/>
    <w:rsid w:val="7B3AD169"/>
    <w:rsid w:val="7B3ADD04"/>
    <w:rsid w:val="7B3AF703"/>
    <w:rsid w:val="7B3B2EA5"/>
    <w:rsid w:val="7B3B6635"/>
    <w:rsid w:val="7B3BD61B"/>
    <w:rsid w:val="7B3DD28A"/>
    <w:rsid w:val="7B3EB67B"/>
    <w:rsid w:val="7B3F3E3B"/>
    <w:rsid w:val="7B3F5F99"/>
    <w:rsid w:val="7B3F6E2A"/>
    <w:rsid w:val="7B3F76E8"/>
    <w:rsid w:val="7B3FB4BB"/>
    <w:rsid w:val="7B3FB789"/>
    <w:rsid w:val="7B3FD6F5"/>
    <w:rsid w:val="7B4217D0"/>
    <w:rsid w:val="7B42B1A9"/>
    <w:rsid w:val="7B444951"/>
    <w:rsid w:val="7B44CFB8"/>
    <w:rsid w:val="7B45B1E7"/>
    <w:rsid w:val="7B46AFFF"/>
    <w:rsid w:val="7B473B45"/>
    <w:rsid w:val="7B4754E5"/>
    <w:rsid w:val="7B476ADF"/>
    <w:rsid w:val="7B476B08"/>
    <w:rsid w:val="7B4980CF"/>
    <w:rsid w:val="7B49F6C7"/>
    <w:rsid w:val="7B4A7B0C"/>
    <w:rsid w:val="7B4BA596"/>
    <w:rsid w:val="7B4C994B"/>
    <w:rsid w:val="7B4DE248"/>
    <w:rsid w:val="7B4F55B2"/>
    <w:rsid w:val="7B4F6034"/>
    <w:rsid w:val="7B4FCC93"/>
    <w:rsid w:val="7B500610"/>
    <w:rsid w:val="7B508B59"/>
    <w:rsid w:val="7B50B115"/>
    <w:rsid w:val="7B50F0C3"/>
    <w:rsid w:val="7B5185B7"/>
    <w:rsid w:val="7B5222DA"/>
    <w:rsid w:val="7B5306DF"/>
    <w:rsid w:val="7B531CF5"/>
    <w:rsid w:val="7B539BDA"/>
    <w:rsid w:val="7B540299"/>
    <w:rsid w:val="7B540EEB"/>
    <w:rsid w:val="7B5435BC"/>
    <w:rsid w:val="7B549E9C"/>
    <w:rsid w:val="7B54AD0D"/>
    <w:rsid w:val="7B54B3F7"/>
    <w:rsid w:val="7B54C193"/>
    <w:rsid w:val="7B558731"/>
    <w:rsid w:val="7B559C8D"/>
    <w:rsid w:val="7B5751F2"/>
    <w:rsid w:val="7B591D59"/>
    <w:rsid w:val="7B596266"/>
    <w:rsid w:val="7B59EAAA"/>
    <w:rsid w:val="7B59F052"/>
    <w:rsid w:val="7B5A510F"/>
    <w:rsid w:val="7B5B58AE"/>
    <w:rsid w:val="7B5C26E3"/>
    <w:rsid w:val="7B5D0F2E"/>
    <w:rsid w:val="7B5D229F"/>
    <w:rsid w:val="7B5D7C10"/>
    <w:rsid w:val="7B5DB32A"/>
    <w:rsid w:val="7B5DCF4D"/>
    <w:rsid w:val="7B5EE0E1"/>
    <w:rsid w:val="7B5F9C58"/>
    <w:rsid w:val="7B5FBCFB"/>
    <w:rsid w:val="7B5FD707"/>
    <w:rsid w:val="7B605BF3"/>
    <w:rsid w:val="7B617D7C"/>
    <w:rsid w:val="7B61B78D"/>
    <w:rsid w:val="7B62655E"/>
    <w:rsid w:val="7B62F949"/>
    <w:rsid w:val="7B6304A0"/>
    <w:rsid w:val="7B636913"/>
    <w:rsid w:val="7B636ED1"/>
    <w:rsid w:val="7B63D9F7"/>
    <w:rsid w:val="7B64177D"/>
    <w:rsid w:val="7B653C04"/>
    <w:rsid w:val="7B65C42D"/>
    <w:rsid w:val="7B6647AA"/>
    <w:rsid w:val="7B675B14"/>
    <w:rsid w:val="7B67B599"/>
    <w:rsid w:val="7B68DF2F"/>
    <w:rsid w:val="7B69121B"/>
    <w:rsid w:val="7B6AC57B"/>
    <w:rsid w:val="7B6AD959"/>
    <w:rsid w:val="7B6BE9CB"/>
    <w:rsid w:val="7B6CE922"/>
    <w:rsid w:val="7B6D0EF3"/>
    <w:rsid w:val="7B6D7624"/>
    <w:rsid w:val="7B6D9054"/>
    <w:rsid w:val="7B6E14D6"/>
    <w:rsid w:val="7B6E49E1"/>
    <w:rsid w:val="7B6E8910"/>
    <w:rsid w:val="7B6EDDF3"/>
    <w:rsid w:val="7B6F4450"/>
    <w:rsid w:val="7B6F9A48"/>
    <w:rsid w:val="7B6FBABE"/>
    <w:rsid w:val="7B70215D"/>
    <w:rsid w:val="7B704F4D"/>
    <w:rsid w:val="7B71449F"/>
    <w:rsid w:val="7B716D74"/>
    <w:rsid w:val="7B72ED67"/>
    <w:rsid w:val="7B7334C8"/>
    <w:rsid w:val="7B740D1F"/>
    <w:rsid w:val="7B7550C6"/>
    <w:rsid w:val="7B75557C"/>
    <w:rsid w:val="7B75EF09"/>
    <w:rsid w:val="7B760C8F"/>
    <w:rsid w:val="7B761FAB"/>
    <w:rsid w:val="7B764ECF"/>
    <w:rsid w:val="7B76756D"/>
    <w:rsid w:val="7B77F0E0"/>
    <w:rsid w:val="7B784C4C"/>
    <w:rsid w:val="7B786086"/>
    <w:rsid w:val="7B78B3AF"/>
    <w:rsid w:val="7B78D222"/>
    <w:rsid w:val="7B78FBA4"/>
    <w:rsid w:val="7B79CCEA"/>
    <w:rsid w:val="7B79DF59"/>
    <w:rsid w:val="7B7A0CBD"/>
    <w:rsid w:val="7B7A2564"/>
    <w:rsid w:val="7B7A32A5"/>
    <w:rsid w:val="7B7AC13E"/>
    <w:rsid w:val="7B7ACD81"/>
    <w:rsid w:val="7B7B145D"/>
    <w:rsid w:val="7B7B47DF"/>
    <w:rsid w:val="7B7BBF75"/>
    <w:rsid w:val="7B7C12F3"/>
    <w:rsid w:val="7B7D075D"/>
    <w:rsid w:val="7B7D6E54"/>
    <w:rsid w:val="7B7D8F6E"/>
    <w:rsid w:val="7B7DAD1C"/>
    <w:rsid w:val="7B7F1E25"/>
    <w:rsid w:val="7B7FBEA5"/>
    <w:rsid w:val="7B7FE13F"/>
    <w:rsid w:val="7B8038A5"/>
    <w:rsid w:val="7B805CAE"/>
    <w:rsid w:val="7B8126C6"/>
    <w:rsid w:val="7B812C3A"/>
    <w:rsid w:val="7B82067D"/>
    <w:rsid w:val="7B8213B1"/>
    <w:rsid w:val="7B825E23"/>
    <w:rsid w:val="7B83A1E5"/>
    <w:rsid w:val="7B83D384"/>
    <w:rsid w:val="7B84184A"/>
    <w:rsid w:val="7B84A720"/>
    <w:rsid w:val="7B853552"/>
    <w:rsid w:val="7B8574EA"/>
    <w:rsid w:val="7B85BF77"/>
    <w:rsid w:val="7B864815"/>
    <w:rsid w:val="7B86E914"/>
    <w:rsid w:val="7B8750DF"/>
    <w:rsid w:val="7B87B610"/>
    <w:rsid w:val="7B8CBB91"/>
    <w:rsid w:val="7B8D0FD0"/>
    <w:rsid w:val="7B8D5668"/>
    <w:rsid w:val="7B8DF5A9"/>
    <w:rsid w:val="7B8E04C0"/>
    <w:rsid w:val="7B8EB8F9"/>
    <w:rsid w:val="7B8EF1A1"/>
    <w:rsid w:val="7B903EE9"/>
    <w:rsid w:val="7B90873D"/>
    <w:rsid w:val="7B9195A3"/>
    <w:rsid w:val="7B91DDBA"/>
    <w:rsid w:val="7B9266B3"/>
    <w:rsid w:val="7B92AC1F"/>
    <w:rsid w:val="7B932D69"/>
    <w:rsid w:val="7B938622"/>
    <w:rsid w:val="7B947DCF"/>
    <w:rsid w:val="7B94F1CC"/>
    <w:rsid w:val="7B95AD3C"/>
    <w:rsid w:val="7B95D942"/>
    <w:rsid w:val="7B95F74C"/>
    <w:rsid w:val="7B9645C2"/>
    <w:rsid w:val="7B97B0BC"/>
    <w:rsid w:val="7B97F83D"/>
    <w:rsid w:val="7B980B9F"/>
    <w:rsid w:val="7B987D4A"/>
    <w:rsid w:val="7B989E5F"/>
    <w:rsid w:val="7B9B3D4E"/>
    <w:rsid w:val="7B9BB90C"/>
    <w:rsid w:val="7B9C8FCA"/>
    <w:rsid w:val="7B9CD097"/>
    <w:rsid w:val="7B9CDBF0"/>
    <w:rsid w:val="7B9E3729"/>
    <w:rsid w:val="7B9E6370"/>
    <w:rsid w:val="7B9F362B"/>
    <w:rsid w:val="7B9FE30D"/>
    <w:rsid w:val="7BA03E79"/>
    <w:rsid w:val="7BA168E7"/>
    <w:rsid w:val="7BA19988"/>
    <w:rsid w:val="7BA1A315"/>
    <w:rsid w:val="7BA20CA8"/>
    <w:rsid w:val="7BA26E4C"/>
    <w:rsid w:val="7BA3F0F0"/>
    <w:rsid w:val="7BA539A2"/>
    <w:rsid w:val="7BA614F8"/>
    <w:rsid w:val="7BA63023"/>
    <w:rsid w:val="7BA66A24"/>
    <w:rsid w:val="7BA6A2E7"/>
    <w:rsid w:val="7BA720FE"/>
    <w:rsid w:val="7BA75C5E"/>
    <w:rsid w:val="7BA7BB39"/>
    <w:rsid w:val="7BA83602"/>
    <w:rsid w:val="7BA919A4"/>
    <w:rsid w:val="7BAAA96D"/>
    <w:rsid w:val="7BAADB28"/>
    <w:rsid w:val="7BAE2CA3"/>
    <w:rsid w:val="7BAEF871"/>
    <w:rsid w:val="7BAF1E7D"/>
    <w:rsid w:val="7BB03AC6"/>
    <w:rsid w:val="7BB04BE1"/>
    <w:rsid w:val="7BB0E036"/>
    <w:rsid w:val="7BB111FA"/>
    <w:rsid w:val="7BB1A7F4"/>
    <w:rsid w:val="7BB1B91E"/>
    <w:rsid w:val="7BB1E0D3"/>
    <w:rsid w:val="7BB247A0"/>
    <w:rsid w:val="7BB2F7B9"/>
    <w:rsid w:val="7BB346A1"/>
    <w:rsid w:val="7BB391D1"/>
    <w:rsid w:val="7BB3B15F"/>
    <w:rsid w:val="7BB3FAF5"/>
    <w:rsid w:val="7BB50261"/>
    <w:rsid w:val="7BB624B7"/>
    <w:rsid w:val="7BB6F094"/>
    <w:rsid w:val="7BB72B5A"/>
    <w:rsid w:val="7BB78CA0"/>
    <w:rsid w:val="7BB8A397"/>
    <w:rsid w:val="7BB8FD37"/>
    <w:rsid w:val="7BB9BBB3"/>
    <w:rsid w:val="7BBA6EE8"/>
    <w:rsid w:val="7BBA8845"/>
    <w:rsid w:val="7BBB053D"/>
    <w:rsid w:val="7BBBC53F"/>
    <w:rsid w:val="7BBDEE94"/>
    <w:rsid w:val="7BBFB73F"/>
    <w:rsid w:val="7BBFD9AB"/>
    <w:rsid w:val="7BBFF77A"/>
    <w:rsid w:val="7BC06181"/>
    <w:rsid w:val="7BC16C9D"/>
    <w:rsid w:val="7BC26681"/>
    <w:rsid w:val="7BC2B85F"/>
    <w:rsid w:val="7BC2DFA4"/>
    <w:rsid w:val="7BC5F366"/>
    <w:rsid w:val="7BC5F36D"/>
    <w:rsid w:val="7BC63575"/>
    <w:rsid w:val="7BC655FB"/>
    <w:rsid w:val="7BC7A1B6"/>
    <w:rsid w:val="7BC7B40C"/>
    <w:rsid w:val="7BC7ECAE"/>
    <w:rsid w:val="7BC904C2"/>
    <w:rsid w:val="7BC9431E"/>
    <w:rsid w:val="7BC9763E"/>
    <w:rsid w:val="7BC99BC7"/>
    <w:rsid w:val="7BC9A9D1"/>
    <w:rsid w:val="7BCAB471"/>
    <w:rsid w:val="7BCAE768"/>
    <w:rsid w:val="7BCB0EBB"/>
    <w:rsid w:val="7BCC42D7"/>
    <w:rsid w:val="7BCCD97E"/>
    <w:rsid w:val="7BCCDF91"/>
    <w:rsid w:val="7BCE36BB"/>
    <w:rsid w:val="7BCF3222"/>
    <w:rsid w:val="7BD3EB6D"/>
    <w:rsid w:val="7BD6B0F1"/>
    <w:rsid w:val="7BD7012E"/>
    <w:rsid w:val="7BD77104"/>
    <w:rsid w:val="7BD7A8A8"/>
    <w:rsid w:val="7BD80E0E"/>
    <w:rsid w:val="7BD80F8B"/>
    <w:rsid w:val="7BD88B19"/>
    <w:rsid w:val="7BD8A419"/>
    <w:rsid w:val="7BD8BB6D"/>
    <w:rsid w:val="7BD8CF17"/>
    <w:rsid w:val="7BD901FF"/>
    <w:rsid w:val="7BD9DA19"/>
    <w:rsid w:val="7BD9E728"/>
    <w:rsid w:val="7BD9EEA8"/>
    <w:rsid w:val="7BD9F280"/>
    <w:rsid w:val="7BDA1BFB"/>
    <w:rsid w:val="7BDD42EA"/>
    <w:rsid w:val="7BDE3230"/>
    <w:rsid w:val="7BDE7631"/>
    <w:rsid w:val="7BDE82F9"/>
    <w:rsid w:val="7BDE834A"/>
    <w:rsid w:val="7BDEC413"/>
    <w:rsid w:val="7BDFD069"/>
    <w:rsid w:val="7BE09BEE"/>
    <w:rsid w:val="7BE2C088"/>
    <w:rsid w:val="7BE33D48"/>
    <w:rsid w:val="7BE36E7D"/>
    <w:rsid w:val="7BE395FA"/>
    <w:rsid w:val="7BE3E739"/>
    <w:rsid w:val="7BE42AEE"/>
    <w:rsid w:val="7BE45E71"/>
    <w:rsid w:val="7BE53AEB"/>
    <w:rsid w:val="7BE54FE6"/>
    <w:rsid w:val="7BE6F7DB"/>
    <w:rsid w:val="7BE7E1AB"/>
    <w:rsid w:val="7BE8596C"/>
    <w:rsid w:val="7BE87AD0"/>
    <w:rsid w:val="7BE90E0B"/>
    <w:rsid w:val="7BE9FBF2"/>
    <w:rsid w:val="7BEA0115"/>
    <w:rsid w:val="7BEA07AE"/>
    <w:rsid w:val="7BEA39AA"/>
    <w:rsid w:val="7BEA737C"/>
    <w:rsid w:val="7BEB4267"/>
    <w:rsid w:val="7BEB587E"/>
    <w:rsid w:val="7BEB6A2B"/>
    <w:rsid w:val="7BEBC846"/>
    <w:rsid w:val="7BEC10DF"/>
    <w:rsid w:val="7BEC7A7D"/>
    <w:rsid w:val="7BED2282"/>
    <w:rsid w:val="7BEDBE89"/>
    <w:rsid w:val="7BEE38DB"/>
    <w:rsid w:val="7BEE6138"/>
    <w:rsid w:val="7BEEFC08"/>
    <w:rsid w:val="7BEF280A"/>
    <w:rsid w:val="7BEF7A2D"/>
    <w:rsid w:val="7BEFC499"/>
    <w:rsid w:val="7BF01358"/>
    <w:rsid w:val="7BF04683"/>
    <w:rsid w:val="7BF06A8E"/>
    <w:rsid w:val="7BF12D21"/>
    <w:rsid w:val="7BF230E6"/>
    <w:rsid w:val="7BF431D8"/>
    <w:rsid w:val="7BF48B31"/>
    <w:rsid w:val="7BF4CA9A"/>
    <w:rsid w:val="7BF4DF80"/>
    <w:rsid w:val="7BF4EC4D"/>
    <w:rsid w:val="7BF635DA"/>
    <w:rsid w:val="7BF64B5C"/>
    <w:rsid w:val="7BF6EBF6"/>
    <w:rsid w:val="7BF7B46E"/>
    <w:rsid w:val="7BF7CA49"/>
    <w:rsid w:val="7BF84642"/>
    <w:rsid w:val="7BF9014D"/>
    <w:rsid w:val="7BF9B9D7"/>
    <w:rsid w:val="7BFA0362"/>
    <w:rsid w:val="7BFAAB60"/>
    <w:rsid w:val="7BFB74B3"/>
    <w:rsid w:val="7BFBF334"/>
    <w:rsid w:val="7BFC1069"/>
    <w:rsid w:val="7BFD9688"/>
    <w:rsid w:val="7BFDB70D"/>
    <w:rsid w:val="7BFE4E5D"/>
    <w:rsid w:val="7BFEF0F3"/>
    <w:rsid w:val="7BFF7F68"/>
    <w:rsid w:val="7C008568"/>
    <w:rsid w:val="7C00A17F"/>
    <w:rsid w:val="7C00A182"/>
    <w:rsid w:val="7C022069"/>
    <w:rsid w:val="7C028ACB"/>
    <w:rsid w:val="7C029311"/>
    <w:rsid w:val="7C02C7AE"/>
    <w:rsid w:val="7C030DDA"/>
    <w:rsid w:val="7C03E27F"/>
    <w:rsid w:val="7C045EE5"/>
    <w:rsid w:val="7C055ABE"/>
    <w:rsid w:val="7C05EB74"/>
    <w:rsid w:val="7C062B99"/>
    <w:rsid w:val="7C066C76"/>
    <w:rsid w:val="7C078129"/>
    <w:rsid w:val="7C079E90"/>
    <w:rsid w:val="7C079F9A"/>
    <w:rsid w:val="7C08C3B7"/>
    <w:rsid w:val="7C08ECC3"/>
    <w:rsid w:val="7C095592"/>
    <w:rsid w:val="7C0EF6F7"/>
    <w:rsid w:val="7C0F3832"/>
    <w:rsid w:val="7C0F664D"/>
    <w:rsid w:val="7C0FEA4A"/>
    <w:rsid w:val="7C100B8A"/>
    <w:rsid w:val="7C10FA63"/>
    <w:rsid w:val="7C11547A"/>
    <w:rsid w:val="7C11FECB"/>
    <w:rsid w:val="7C1385C4"/>
    <w:rsid w:val="7C1412FE"/>
    <w:rsid w:val="7C149695"/>
    <w:rsid w:val="7C149FD0"/>
    <w:rsid w:val="7C160818"/>
    <w:rsid w:val="7C174E66"/>
    <w:rsid w:val="7C184910"/>
    <w:rsid w:val="7C18AD76"/>
    <w:rsid w:val="7C18AFB9"/>
    <w:rsid w:val="7C1B5CE7"/>
    <w:rsid w:val="7C1B9826"/>
    <w:rsid w:val="7C1BA3BE"/>
    <w:rsid w:val="7C1C4588"/>
    <w:rsid w:val="7C1CE822"/>
    <w:rsid w:val="7C1D909A"/>
    <w:rsid w:val="7C1DC177"/>
    <w:rsid w:val="7C1DFC5E"/>
    <w:rsid w:val="7C1F6394"/>
    <w:rsid w:val="7C1F91F2"/>
    <w:rsid w:val="7C2080B8"/>
    <w:rsid w:val="7C211C4D"/>
    <w:rsid w:val="7C213245"/>
    <w:rsid w:val="7C21BEEA"/>
    <w:rsid w:val="7C21C763"/>
    <w:rsid w:val="7C227178"/>
    <w:rsid w:val="7C22FC33"/>
    <w:rsid w:val="7C241E16"/>
    <w:rsid w:val="7C24DDC5"/>
    <w:rsid w:val="7C255ABD"/>
    <w:rsid w:val="7C26A9E9"/>
    <w:rsid w:val="7C27881F"/>
    <w:rsid w:val="7C282297"/>
    <w:rsid w:val="7C28B663"/>
    <w:rsid w:val="7C29560B"/>
    <w:rsid w:val="7C2ACAFD"/>
    <w:rsid w:val="7C2B5CA3"/>
    <w:rsid w:val="7C2BF17E"/>
    <w:rsid w:val="7C2CD4A9"/>
    <w:rsid w:val="7C2D18E7"/>
    <w:rsid w:val="7C2D8338"/>
    <w:rsid w:val="7C2F2212"/>
    <w:rsid w:val="7C2F9C30"/>
    <w:rsid w:val="7C2FDDB1"/>
    <w:rsid w:val="7C30C94C"/>
    <w:rsid w:val="7C30CA69"/>
    <w:rsid w:val="7C327E89"/>
    <w:rsid w:val="7C32A6B8"/>
    <w:rsid w:val="7C32E6AC"/>
    <w:rsid w:val="7C333DD1"/>
    <w:rsid w:val="7C339E65"/>
    <w:rsid w:val="7C34BB25"/>
    <w:rsid w:val="7C3564C1"/>
    <w:rsid w:val="7C36B044"/>
    <w:rsid w:val="7C36F4E3"/>
    <w:rsid w:val="7C374682"/>
    <w:rsid w:val="7C3826B4"/>
    <w:rsid w:val="7C38F43B"/>
    <w:rsid w:val="7C3AEC37"/>
    <w:rsid w:val="7C3B9D6F"/>
    <w:rsid w:val="7C3BAACE"/>
    <w:rsid w:val="7C3BD815"/>
    <w:rsid w:val="7C3C106C"/>
    <w:rsid w:val="7C3C9B49"/>
    <w:rsid w:val="7C3CED4F"/>
    <w:rsid w:val="7C3CF9A3"/>
    <w:rsid w:val="7C3D0E3F"/>
    <w:rsid w:val="7C3FC7BD"/>
    <w:rsid w:val="7C405AA9"/>
    <w:rsid w:val="7C40D8B6"/>
    <w:rsid w:val="7C41564B"/>
    <w:rsid w:val="7C416BB8"/>
    <w:rsid w:val="7C41AD61"/>
    <w:rsid w:val="7C431856"/>
    <w:rsid w:val="7C435E13"/>
    <w:rsid w:val="7C438F18"/>
    <w:rsid w:val="7C442A8D"/>
    <w:rsid w:val="7C4485E1"/>
    <w:rsid w:val="7C44C18E"/>
    <w:rsid w:val="7C4500F1"/>
    <w:rsid w:val="7C450F09"/>
    <w:rsid w:val="7C4516B9"/>
    <w:rsid w:val="7C458249"/>
    <w:rsid w:val="7C45DACD"/>
    <w:rsid w:val="7C465BE6"/>
    <w:rsid w:val="7C4662BD"/>
    <w:rsid w:val="7C468A0A"/>
    <w:rsid w:val="7C4772D3"/>
    <w:rsid w:val="7C47DCA7"/>
    <w:rsid w:val="7C48A358"/>
    <w:rsid w:val="7C48D3DC"/>
    <w:rsid w:val="7C48EF07"/>
    <w:rsid w:val="7C49121C"/>
    <w:rsid w:val="7C4942C4"/>
    <w:rsid w:val="7C49696F"/>
    <w:rsid w:val="7C4AA5D2"/>
    <w:rsid w:val="7C4B3391"/>
    <w:rsid w:val="7C4B8214"/>
    <w:rsid w:val="7C4BE15E"/>
    <w:rsid w:val="7C4C7DE0"/>
    <w:rsid w:val="7C4C8FD9"/>
    <w:rsid w:val="7C4CE6A2"/>
    <w:rsid w:val="7C4D400C"/>
    <w:rsid w:val="7C5094E8"/>
    <w:rsid w:val="7C514064"/>
    <w:rsid w:val="7C518C88"/>
    <w:rsid w:val="7C51F2C4"/>
    <w:rsid w:val="7C5265E8"/>
    <w:rsid w:val="7C529724"/>
    <w:rsid w:val="7C529FEB"/>
    <w:rsid w:val="7C52B609"/>
    <w:rsid w:val="7C533689"/>
    <w:rsid w:val="7C538AD1"/>
    <w:rsid w:val="7C53C126"/>
    <w:rsid w:val="7C549B46"/>
    <w:rsid w:val="7C5681BF"/>
    <w:rsid w:val="7C5701C2"/>
    <w:rsid w:val="7C570B5F"/>
    <w:rsid w:val="7C57AD21"/>
    <w:rsid w:val="7C583D16"/>
    <w:rsid w:val="7C585B0B"/>
    <w:rsid w:val="7C593BE0"/>
    <w:rsid w:val="7C59C764"/>
    <w:rsid w:val="7C59D555"/>
    <w:rsid w:val="7C5B3995"/>
    <w:rsid w:val="7C5B3A79"/>
    <w:rsid w:val="7C5BA220"/>
    <w:rsid w:val="7C5C1240"/>
    <w:rsid w:val="7C5D1427"/>
    <w:rsid w:val="7C5DCDCB"/>
    <w:rsid w:val="7C5E104A"/>
    <w:rsid w:val="7C5E992E"/>
    <w:rsid w:val="7C5F1BA1"/>
    <w:rsid w:val="7C600D75"/>
    <w:rsid w:val="7C60D7C9"/>
    <w:rsid w:val="7C61C210"/>
    <w:rsid w:val="7C622321"/>
    <w:rsid w:val="7C62D42B"/>
    <w:rsid w:val="7C63ADEB"/>
    <w:rsid w:val="7C63E566"/>
    <w:rsid w:val="7C641868"/>
    <w:rsid w:val="7C64AA8F"/>
    <w:rsid w:val="7C65ADC3"/>
    <w:rsid w:val="7C67D1C4"/>
    <w:rsid w:val="7C67D498"/>
    <w:rsid w:val="7C67F71D"/>
    <w:rsid w:val="7C68548A"/>
    <w:rsid w:val="7C686728"/>
    <w:rsid w:val="7C68DE61"/>
    <w:rsid w:val="7C68E831"/>
    <w:rsid w:val="7C69271D"/>
    <w:rsid w:val="7C6A14C4"/>
    <w:rsid w:val="7C6A156F"/>
    <w:rsid w:val="7C6A691B"/>
    <w:rsid w:val="7C6B360C"/>
    <w:rsid w:val="7C6BD5C6"/>
    <w:rsid w:val="7C6C13EC"/>
    <w:rsid w:val="7C6C2C24"/>
    <w:rsid w:val="7C6C8D2F"/>
    <w:rsid w:val="7C6CBD3E"/>
    <w:rsid w:val="7C6D0BB7"/>
    <w:rsid w:val="7C6D65C5"/>
    <w:rsid w:val="7C6E370F"/>
    <w:rsid w:val="7C70762C"/>
    <w:rsid w:val="7C711C64"/>
    <w:rsid w:val="7C718C8B"/>
    <w:rsid w:val="7C724F27"/>
    <w:rsid w:val="7C72557E"/>
    <w:rsid w:val="7C732BE4"/>
    <w:rsid w:val="7C733008"/>
    <w:rsid w:val="7C738281"/>
    <w:rsid w:val="7C73AD92"/>
    <w:rsid w:val="7C741747"/>
    <w:rsid w:val="7C746101"/>
    <w:rsid w:val="7C750933"/>
    <w:rsid w:val="7C765CC4"/>
    <w:rsid w:val="7C76CFF8"/>
    <w:rsid w:val="7C771F5A"/>
    <w:rsid w:val="7C780083"/>
    <w:rsid w:val="7C78A56D"/>
    <w:rsid w:val="7C78E39C"/>
    <w:rsid w:val="7C791395"/>
    <w:rsid w:val="7C79C7F7"/>
    <w:rsid w:val="7C7AD823"/>
    <w:rsid w:val="7C7AD8C0"/>
    <w:rsid w:val="7C7B67A5"/>
    <w:rsid w:val="7C7BDB89"/>
    <w:rsid w:val="7C7C98F4"/>
    <w:rsid w:val="7C7EBDB0"/>
    <w:rsid w:val="7C7EE2F5"/>
    <w:rsid w:val="7C7FC6B9"/>
    <w:rsid w:val="7C802743"/>
    <w:rsid w:val="7C806CA5"/>
    <w:rsid w:val="7C820A7D"/>
    <w:rsid w:val="7C832CC4"/>
    <w:rsid w:val="7C837A15"/>
    <w:rsid w:val="7C83B896"/>
    <w:rsid w:val="7C8454E9"/>
    <w:rsid w:val="7C854C07"/>
    <w:rsid w:val="7C8626BF"/>
    <w:rsid w:val="7C866C62"/>
    <w:rsid w:val="7C86F0D4"/>
    <w:rsid w:val="7C86F358"/>
    <w:rsid w:val="7C871F60"/>
    <w:rsid w:val="7C87B2C3"/>
    <w:rsid w:val="7C8892AF"/>
    <w:rsid w:val="7C894518"/>
    <w:rsid w:val="7C8985E6"/>
    <w:rsid w:val="7C89D323"/>
    <w:rsid w:val="7C8A5BA8"/>
    <w:rsid w:val="7C8AF9E6"/>
    <w:rsid w:val="7C8B14C5"/>
    <w:rsid w:val="7C8B5591"/>
    <w:rsid w:val="7C8C64F1"/>
    <w:rsid w:val="7C8F29C9"/>
    <w:rsid w:val="7C905E4C"/>
    <w:rsid w:val="7C90A2B6"/>
    <w:rsid w:val="7C917540"/>
    <w:rsid w:val="7C91D7BC"/>
    <w:rsid w:val="7C92879F"/>
    <w:rsid w:val="7C92913A"/>
    <w:rsid w:val="7C934DA5"/>
    <w:rsid w:val="7C93919C"/>
    <w:rsid w:val="7C93C585"/>
    <w:rsid w:val="7C946F12"/>
    <w:rsid w:val="7C948B04"/>
    <w:rsid w:val="7C949755"/>
    <w:rsid w:val="7C95F495"/>
    <w:rsid w:val="7C96CA91"/>
    <w:rsid w:val="7C96DCE9"/>
    <w:rsid w:val="7C97C3FF"/>
    <w:rsid w:val="7C985C48"/>
    <w:rsid w:val="7C98AED8"/>
    <w:rsid w:val="7C997CA2"/>
    <w:rsid w:val="7C99DDCF"/>
    <w:rsid w:val="7C9A1E76"/>
    <w:rsid w:val="7C9A7B92"/>
    <w:rsid w:val="7C9AD370"/>
    <w:rsid w:val="7C9AD73B"/>
    <w:rsid w:val="7C9B61AB"/>
    <w:rsid w:val="7C9C1BDD"/>
    <w:rsid w:val="7C9CA7F2"/>
    <w:rsid w:val="7C9ED703"/>
    <w:rsid w:val="7C9ED920"/>
    <w:rsid w:val="7C9F615F"/>
    <w:rsid w:val="7CA0E59E"/>
    <w:rsid w:val="7CA1A0D3"/>
    <w:rsid w:val="7CA28FA0"/>
    <w:rsid w:val="7CA30A85"/>
    <w:rsid w:val="7CA3BFEA"/>
    <w:rsid w:val="7CA47DCE"/>
    <w:rsid w:val="7CA56D93"/>
    <w:rsid w:val="7CA5A420"/>
    <w:rsid w:val="7CA67B33"/>
    <w:rsid w:val="7CA6A53B"/>
    <w:rsid w:val="7CA751F0"/>
    <w:rsid w:val="7CA90BE1"/>
    <w:rsid w:val="7CA9E894"/>
    <w:rsid w:val="7CAA2CB0"/>
    <w:rsid w:val="7CAA9737"/>
    <w:rsid w:val="7CAA9A7E"/>
    <w:rsid w:val="7CAAB312"/>
    <w:rsid w:val="7CAB62BC"/>
    <w:rsid w:val="7CAB765E"/>
    <w:rsid w:val="7CAB93FE"/>
    <w:rsid w:val="7CAC4D9A"/>
    <w:rsid w:val="7CAC4DB8"/>
    <w:rsid w:val="7CAD9021"/>
    <w:rsid w:val="7CADFA45"/>
    <w:rsid w:val="7CAEBC9A"/>
    <w:rsid w:val="7CAF145C"/>
    <w:rsid w:val="7CB06D2F"/>
    <w:rsid w:val="7CB125E4"/>
    <w:rsid w:val="7CB16C79"/>
    <w:rsid w:val="7CB1CC00"/>
    <w:rsid w:val="7CB249CF"/>
    <w:rsid w:val="7CB28B66"/>
    <w:rsid w:val="7CB2DC3A"/>
    <w:rsid w:val="7CB32C3A"/>
    <w:rsid w:val="7CB41EAE"/>
    <w:rsid w:val="7CB50C56"/>
    <w:rsid w:val="7CB54A29"/>
    <w:rsid w:val="7CB65936"/>
    <w:rsid w:val="7CB75446"/>
    <w:rsid w:val="7CB78409"/>
    <w:rsid w:val="7CB90350"/>
    <w:rsid w:val="7CB9B5E5"/>
    <w:rsid w:val="7CBA3309"/>
    <w:rsid w:val="7CBBAF1B"/>
    <w:rsid w:val="7CBBCEF3"/>
    <w:rsid w:val="7CBCAD2B"/>
    <w:rsid w:val="7CBCD174"/>
    <w:rsid w:val="7CBD38B3"/>
    <w:rsid w:val="7CBDC751"/>
    <w:rsid w:val="7CBE7FFA"/>
    <w:rsid w:val="7CBE9DFE"/>
    <w:rsid w:val="7CBF6231"/>
    <w:rsid w:val="7CBFD098"/>
    <w:rsid w:val="7CC01CE1"/>
    <w:rsid w:val="7CC08A02"/>
    <w:rsid w:val="7CC08EAC"/>
    <w:rsid w:val="7CC1CBBD"/>
    <w:rsid w:val="7CC259F3"/>
    <w:rsid w:val="7CC2BDDF"/>
    <w:rsid w:val="7CC30F19"/>
    <w:rsid w:val="7CC30F1D"/>
    <w:rsid w:val="7CC42854"/>
    <w:rsid w:val="7CC4EA9E"/>
    <w:rsid w:val="7CC61C73"/>
    <w:rsid w:val="7CC629AD"/>
    <w:rsid w:val="7CC635D0"/>
    <w:rsid w:val="7CC6C37B"/>
    <w:rsid w:val="7CC759D4"/>
    <w:rsid w:val="7CC7E4C8"/>
    <w:rsid w:val="7CC89EFB"/>
    <w:rsid w:val="7CC8E7BA"/>
    <w:rsid w:val="7CC94773"/>
    <w:rsid w:val="7CCA84E9"/>
    <w:rsid w:val="7CCAE003"/>
    <w:rsid w:val="7CCAF45D"/>
    <w:rsid w:val="7CCB192C"/>
    <w:rsid w:val="7CCD06CC"/>
    <w:rsid w:val="7CCD4241"/>
    <w:rsid w:val="7CCD6C13"/>
    <w:rsid w:val="7CCDB1D5"/>
    <w:rsid w:val="7CCE406B"/>
    <w:rsid w:val="7CCFE52B"/>
    <w:rsid w:val="7CD034C1"/>
    <w:rsid w:val="7CD09199"/>
    <w:rsid w:val="7CD1B7C9"/>
    <w:rsid w:val="7CD1BA1D"/>
    <w:rsid w:val="7CD21605"/>
    <w:rsid w:val="7CD2B84F"/>
    <w:rsid w:val="7CD38678"/>
    <w:rsid w:val="7CD3A487"/>
    <w:rsid w:val="7CD3DC23"/>
    <w:rsid w:val="7CD529F3"/>
    <w:rsid w:val="7CD69F5A"/>
    <w:rsid w:val="7CD72DFB"/>
    <w:rsid w:val="7CD779C9"/>
    <w:rsid w:val="7CD8654B"/>
    <w:rsid w:val="7CD8849B"/>
    <w:rsid w:val="7CDB3542"/>
    <w:rsid w:val="7CDC49D3"/>
    <w:rsid w:val="7CDC7AD0"/>
    <w:rsid w:val="7CDED6A0"/>
    <w:rsid w:val="7CDF3F77"/>
    <w:rsid w:val="7CDF52EE"/>
    <w:rsid w:val="7CDF6517"/>
    <w:rsid w:val="7CDFF158"/>
    <w:rsid w:val="7CE1BF20"/>
    <w:rsid w:val="7CE2384F"/>
    <w:rsid w:val="7CE2F8F1"/>
    <w:rsid w:val="7CE32A82"/>
    <w:rsid w:val="7CE33BE7"/>
    <w:rsid w:val="7CE4AA76"/>
    <w:rsid w:val="7CE4D3F6"/>
    <w:rsid w:val="7CE57E66"/>
    <w:rsid w:val="7CE65AD3"/>
    <w:rsid w:val="7CE688A8"/>
    <w:rsid w:val="7CE6B2A3"/>
    <w:rsid w:val="7CE6D147"/>
    <w:rsid w:val="7CE851DC"/>
    <w:rsid w:val="7CE88BF0"/>
    <w:rsid w:val="7CE8BCF7"/>
    <w:rsid w:val="7CE8FE8A"/>
    <w:rsid w:val="7CEABE2E"/>
    <w:rsid w:val="7CEB7376"/>
    <w:rsid w:val="7CEBD47B"/>
    <w:rsid w:val="7CEC37F8"/>
    <w:rsid w:val="7CECA9DC"/>
    <w:rsid w:val="7CEDDBBD"/>
    <w:rsid w:val="7CEFA57D"/>
    <w:rsid w:val="7CF08AD1"/>
    <w:rsid w:val="7CF0E7FA"/>
    <w:rsid w:val="7CF145AA"/>
    <w:rsid w:val="7CF19C68"/>
    <w:rsid w:val="7CF1F3CA"/>
    <w:rsid w:val="7CF245C8"/>
    <w:rsid w:val="7CF25BF6"/>
    <w:rsid w:val="7CF2DD77"/>
    <w:rsid w:val="7CF466D6"/>
    <w:rsid w:val="7CF5984D"/>
    <w:rsid w:val="7CF6C8EB"/>
    <w:rsid w:val="7CF7C889"/>
    <w:rsid w:val="7CF888C6"/>
    <w:rsid w:val="7CF88FE8"/>
    <w:rsid w:val="7CFA63B9"/>
    <w:rsid w:val="7CFB7C60"/>
    <w:rsid w:val="7CFB8B13"/>
    <w:rsid w:val="7CFBDB52"/>
    <w:rsid w:val="7CFBF60B"/>
    <w:rsid w:val="7CFC251E"/>
    <w:rsid w:val="7CFC84BD"/>
    <w:rsid w:val="7CFCE660"/>
    <w:rsid w:val="7CFD1B7F"/>
    <w:rsid w:val="7CFF4A78"/>
    <w:rsid w:val="7CFF6F8C"/>
    <w:rsid w:val="7D006327"/>
    <w:rsid w:val="7D0069B3"/>
    <w:rsid w:val="7D008D7D"/>
    <w:rsid w:val="7D00E798"/>
    <w:rsid w:val="7D016C5A"/>
    <w:rsid w:val="7D01C76E"/>
    <w:rsid w:val="7D020E6A"/>
    <w:rsid w:val="7D02F8AF"/>
    <w:rsid w:val="7D0323D3"/>
    <w:rsid w:val="7D0341E7"/>
    <w:rsid w:val="7D040AD2"/>
    <w:rsid w:val="7D041031"/>
    <w:rsid w:val="7D04CE2D"/>
    <w:rsid w:val="7D0541F2"/>
    <w:rsid w:val="7D0688F5"/>
    <w:rsid w:val="7D06FB42"/>
    <w:rsid w:val="7D07EEB5"/>
    <w:rsid w:val="7D08B87D"/>
    <w:rsid w:val="7D09EAAA"/>
    <w:rsid w:val="7D0A1574"/>
    <w:rsid w:val="7D0AC940"/>
    <w:rsid w:val="7D0B280E"/>
    <w:rsid w:val="7D0BBB88"/>
    <w:rsid w:val="7D0BBE90"/>
    <w:rsid w:val="7D0BCCA5"/>
    <w:rsid w:val="7D0C5270"/>
    <w:rsid w:val="7D0D021C"/>
    <w:rsid w:val="7D0D2B1A"/>
    <w:rsid w:val="7D0D4D48"/>
    <w:rsid w:val="7D0D8B13"/>
    <w:rsid w:val="7D0DCE3D"/>
    <w:rsid w:val="7D0E68B8"/>
    <w:rsid w:val="7D0E7630"/>
    <w:rsid w:val="7D0F0923"/>
    <w:rsid w:val="7D0F43AA"/>
    <w:rsid w:val="7D0F70EF"/>
    <w:rsid w:val="7D0FEE73"/>
    <w:rsid w:val="7D1055C1"/>
    <w:rsid w:val="7D107FB3"/>
    <w:rsid w:val="7D10DE03"/>
    <w:rsid w:val="7D1259C4"/>
    <w:rsid w:val="7D1293E2"/>
    <w:rsid w:val="7D12F8E2"/>
    <w:rsid w:val="7D135B75"/>
    <w:rsid w:val="7D136E88"/>
    <w:rsid w:val="7D139C22"/>
    <w:rsid w:val="7D1569F3"/>
    <w:rsid w:val="7D179103"/>
    <w:rsid w:val="7D17CCDE"/>
    <w:rsid w:val="7D181CA4"/>
    <w:rsid w:val="7D191905"/>
    <w:rsid w:val="7D1A0F2A"/>
    <w:rsid w:val="7D1A81FD"/>
    <w:rsid w:val="7D1B4777"/>
    <w:rsid w:val="7D1C6DE5"/>
    <w:rsid w:val="7D1C96F4"/>
    <w:rsid w:val="7D1CCE14"/>
    <w:rsid w:val="7D1D6E81"/>
    <w:rsid w:val="7D1D7ED4"/>
    <w:rsid w:val="7D1DCA48"/>
    <w:rsid w:val="7D1EBD11"/>
    <w:rsid w:val="7D20A446"/>
    <w:rsid w:val="7D20C69C"/>
    <w:rsid w:val="7D213915"/>
    <w:rsid w:val="7D215F7E"/>
    <w:rsid w:val="7D21E0C5"/>
    <w:rsid w:val="7D2225CC"/>
    <w:rsid w:val="7D224659"/>
    <w:rsid w:val="7D22A4E1"/>
    <w:rsid w:val="7D232446"/>
    <w:rsid w:val="7D23BC6F"/>
    <w:rsid w:val="7D23FEBF"/>
    <w:rsid w:val="7D241020"/>
    <w:rsid w:val="7D253869"/>
    <w:rsid w:val="7D25F535"/>
    <w:rsid w:val="7D2706B8"/>
    <w:rsid w:val="7D281153"/>
    <w:rsid w:val="7D282B52"/>
    <w:rsid w:val="7D2874D8"/>
    <w:rsid w:val="7D28E97C"/>
    <w:rsid w:val="7D29699E"/>
    <w:rsid w:val="7D2AF910"/>
    <w:rsid w:val="7D2B73A6"/>
    <w:rsid w:val="7D2C5493"/>
    <w:rsid w:val="7D2C55F4"/>
    <w:rsid w:val="7D2C7B41"/>
    <w:rsid w:val="7D2CB85C"/>
    <w:rsid w:val="7D2CC619"/>
    <w:rsid w:val="7D2CCDF6"/>
    <w:rsid w:val="7D2D0137"/>
    <w:rsid w:val="7D2D55A4"/>
    <w:rsid w:val="7D2DA06D"/>
    <w:rsid w:val="7D2DAE1B"/>
    <w:rsid w:val="7D2DB55C"/>
    <w:rsid w:val="7D2DEA18"/>
    <w:rsid w:val="7D2ED717"/>
    <w:rsid w:val="7D2F2365"/>
    <w:rsid w:val="7D2F46CB"/>
    <w:rsid w:val="7D2FE723"/>
    <w:rsid w:val="7D302976"/>
    <w:rsid w:val="7D30B065"/>
    <w:rsid w:val="7D320B19"/>
    <w:rsid w:val="7D3224C9"/>
    <w:rsid w:val="7D3258ED"/>
    <w:rsid w:val="7D32B24F"/>
    <w:rsid w:val="7D32C650"/>
    <w:rsid w:val="7D32D177"/>
    <w:rsid w:val="7D32F6E0"/>
    <w:rsid w:val="7D32FD92"/>
    <w:rsid w:val="7D33281A"/>
    <w:rsid w:val="7D33B2D5"/>
    <w:rsid w:val="7D33C153"/>
    <w:rsid w:val="7D33EF33"/>
    <w:rsid w:val="7D343E2B"/>
    <w:rsid w:val="7D344A82"/>
    <w:rsid w:val="7D3469DB"/>
    <w:rsid w:val="7D35F521"/>
    <w:rsid w:val="7D3678EA"/>
    <w:rsid w:val="7D374340"/>
    <w:rsid w:val="7D379273"/>
    <w:rsid w:val="7D37F802"/>
    <w:rsid w:val="7D38436B"/>
    <w:rsid w:val="7D3855A5"/>
    <w:rsid w:val="7D38D904"/>
    <w:rsid w:val="7D3A0BC0"/>
    <w:rsid w:val="7D3A1458"/>
    <w:rsid w:val="7D3A1C31"/>
    <w:rsid w:val="7D3A50EF"/>
    <w:rsid w:val="7D3B21F8"/>
    <w:rsid w:val="7D3B4CE5"/>
    <w:rsid w:val="7D3BACD2"/>
    <w:rsid w:val="7D3C8C5E"/>
    <w:rsid w:val="7D3D31A2"/>
    <w:rsid w:val="7D3DDAC5"/>
    <w:rsid w:val="7D3DE670"/>
    <w:rsid w:val="7D3E38B5"/>
    <w:rsid w:val="7D3F8965"/>
    <w:rsid w:val="7D404B8D"/>
    <w:rsid w:val="7D40B609"/>
    <w:rsid w:val="7D410A03"/>
    <w:rsid w:val="7D415A2B"/>
    <w:rsid w:val="7D433661"/>
    <w:rsid w:val="7D438894"/>
    <w:rsid w:val="7D44855D"/>
    <w:rsid w:val="7D462B0E"/>
    <w:rsid w:val="7D46355A"/>
    <w:rsid w:val="7D463739"/>
    <w:rsid w:val="7D479120"/>
    <w:rsid w:val="7D4863E0"/>
    <w:rsid w:val="7D4A05F3"/>
    <w:rsid w:val="7D4ABB83"/>
    <w:rsid w:val="7D4B1E2B"/>
    <w:rsid w:val="7D4B9783"/>
    <w:rsid w:val="7D4BBE4B"/>
    <w:rsid w:val="7D4C0278"/>
    <w:rsid w:val="7D4C1C42"/>
    <w:rsid w:val="7D4CD5C8"/>
    <w:rsid w:val="7D4CFF55"/>
    <w:rsid w:val="7D4D17C5"/>
    <w:rsid w:val="7D4E63A5"/>
    <w:rsid w:val="7D4E8A7D"/>
    <w:rsid w:val="7D510463"/>
    <w:rsid w:val="7D54847C"/>
    <w:rsid w:val="7D54CB8A"/>
    <w:rsid w:val="7D554B88"/>
    <w:rsid w:val="7D556A30"/>
    <w:rsid w:val="7D55F55D"/>
    <w:rsid w:val="7D564597"/>
    <w:rsid w:val="7D571FDC"/>
    <w:rsid w:val="7D57A286"/>
    <w:rsid w:val="7D590000"/>
    <w:rsid w:val="7D5995C9"/>
    <w:rsid w:val="7D5ABDCE"/>
    <w:rsid w:val="7D5BA9ED"/>
    <w:rsid w:val="7D5BDA94"/>
    <w:rsid w:val="7D5C7235"/>
    <w:rsid w:val="7D5D31D6"/>
    <w:rsid w:val="7D5DC19E"/>
    <w:rsid w:val="7D5E2957"/>
    <w:rsid w:val="7D5E62D8"/>
    <w:rsid w:val="7D5EE826"/>
    <w:rsid w:val="7D5EEBA6"/>
    <w:rsid w:val="7D5EF05A"/>
    <w:rsid w:val="7D5F2F00"/>
    <w:rsid w:val="7D5F64C2"/>
    <w:rsid w:val="7D5F94B7"/>
    <w:rsid w:val="7D611547"/>
    <w:rsid w:val="7D6146CA"/>
    <w:rsid w:val="7D615D37"/>
    <w:rsid w:val="7D6200B0"/>
    <w:rsid w:val="7D627DB5"/>
    <w:rsid w:val="7D632D2E"/>
    <w:rsid w:val="7D65A7CD"/>
    <w:rsid w:val="7D666119"/>
    <w:rsid w:val="7D672760"/>
    <w:rsid w:val="7D67A899"/>
    <w:rsid w:val="7D67D27F"/>
    <w:rsid w:val="7D69B6FC"/>
    <w:rsid w:val="7D6A36D3"/>
    <w:rsid w:val="7D6C05EF"/>
    <w:rsid w:val="7D6C08C0"/>
    <w:rsid w:val="7D6CA87B"/>
    <w:rsid w:val="7D6CC256"/>
    <w:rsid w:val="7D6E7C97"/>
    <w:rsid w:val="7D6FD35E"/>
    <w:rsid w:val="7D6FF185"/>
    <w:rsid w:val="7D70209C"/>
    <w:rsid w:val="7D7242EB"/>
    <w:rsid w:val="7D729BC6"/>
    <w:rsid w:val="7D72D353"/>
    <w:rsid w:val="7D736AB7"/>
    <w:rsid w:val="7D73CA26"/>
    <w:rsid w:val="7D76B1F8"/>
    <w:rsid w:val="7D776A86"/>
    <w:rsid w:val="7D799D77"/>
    <w:rsid w:val="7D7A6B73"/>
    <w:rsid w:val="7D7A758B"/>
    <w:rsid w:val="7D7ABE02"/>
    <w:rsid w:val="7D7BA387"/>
    <w:rsid w:val="7D7CAE93"/>
    <w:rsid w:val="7D7D447F"/>
    <w:rsid w:val="7D7DCDEF"/>
    <w:rsid w:val="7D7E3958"/>
    <w:rsid w:val="7D7F14A7"/>
    <w:rsid w:val="7D813892"/>
    <w:rsid w:val="7D814638"/>
    <w:rsid w:val="7D826D3B"/>
    <w:rsid w:val="7D829CC8"/>
    <w:rsid w:val="7D834BE7"/>
    <w:rsid w:val="7D838B18"/>
    <w:rsid w:val="7D8447AF"/>
    <w:rsid w:val="7D848F2B"/>
    <w:rsid w:val="7D8494D9"/>
    <w:rsid w:val="7D855AE4"/>
    <w:rsid w:val="7D85A723"/>
    <w:rsid w:val="7D85DDCE"/>
    <w:rsid w:val="7D86A797"/>
    <w:rsid w:val="7D87835D"/>
    <w:rsid w:val="7D8838B9"/>
    <w:rsid w:val="7D884896"/>
    <w:rsid w:val="7D887AC0"/>
    <w:rsid w:val="7D8880D6"/>
    <w:rsid w:val="7D88A7A1"/>
    <w:rsid w:val="7D88B16A"/>
    <w:rsid w:val="7D89904A"/>
    <w:rsid w:val="7D89A0BE"/>
    <w:rsid w:val="7D89FAE6"/>
    <w:rsid w:val="7D8A25D5"/>
    <w:rsid w:val="7D8AE459"/>
    <w:rsid w:val="7D8B492E"/>
    <w:rsid w:val="7D8C2882"/>
    <w:rsid w:val="7D8C36B4"/>
    <w:rsid w:val="7D8C7F15"/>
    <w:rsid w:val="7D8CEF5E"/>
    <w:rsid w:val="7D8DACE1"/>
    <w:rsid w:val="7D8EBE5E"/>
    <w:rsid w:val="7D8EDB9E"/>
    <w:rsid w:val="7D8F6AB6"/>
    <w:rsid w:val="7D9019DE"/>
    <w:rsid w:val="7D9055AE"/>
    <w:rsid w:val="7D921FE9"/>
    <w:rsid w:val="7D922560"/>
    <w:rsid w:val="7D9237B5"/>
    <w:rsid w:val="7D9376CE"/>
    <w:rsid w:val="7D945F77"/>
    <w:rsid w:val="7D96077C"/>
    <w:rsid w:val="7D98863B"/>
    <w:rsid w:val="7D98C317"/>
    <w:rsid w:val="7D98E025"/>
    <w:rsid w:val="7D98FD3C"/>
    <w:rsid w:val="7D9962FE"/>
    <w:rsid w:val="7D99888F"/>
    <w:rsid w:val="7D9A4D11"/>
    <w:rsid w:val="7D9C6570"/>
    <w:rsid w:val="7D9CFFC0"/>
    <w:rsid w:val="7D9E6452"/>
    <w:rsid w:val="7DA03658"/>
    <w:rsid w:val="7DA0D048"/>
    <w:rsid w:val="7DA10429"/>
    <w:rsid w:val="7DA12476"/>
    <w:rsid w:val="7DA1F422"/>
    <w:rsid w:val="7DA26D89"/>
    <w:rsid w:val="7DA29EB7"/>
    <w:rsid w:val="7DA2A90D"/>
    <w:rsid w:val="7DA2CC6C"/>
    <w:rsid w:val="7DA375C7"/>
    <w:rsid w:val="7DA4F2FC"/>
    <w:rsid w:val="7DA5044F"/>
    <w:rsid w:val="7DA6CB60"/>
    <w:rsid w:val="7DA704FF"/>
    <w:rsid w:val="7DA71894"/>
    <w:rsid w:val="7DA77B52"/>
    <w:rsid w:val="7DA78AB4"/>
    <w:rsid w:val="7DA79592"/>
    <w:rsid w:val="7DA8D895"/>
    <w:rsid w:val="7DA958F0"/>
    <w:rsid w:val="7DAA3661"/>
    <w:rsid w:val="7DABB572"/>
    <w:rsid w:val="7DAC06BE"/>
    <w:rsid w:val="7DAC3BF8"/>
    <w:rsid w:val="7DAC5741"/>
    <w:rsid w:val="7DACD659"/>
    <w:rsid w:val="7DAD92CC"/>
    <w:rsid w:val="7DADC68E"/>
    <w:rsid w:val="7DADF25F"/>
    <w:rsid w:val="7DAE06B8"/>
    <w:rsid w:val="7DAE4931"/>
    <w:rsid w:val="7DAE6EFB"/>
    <w:rsid w:val="7DAEAEA4"/>
    <w:rsid w:val="7DB022CC"/>
    <w:rsid w:val="7DB2A5C1"/>
    <w:rsid w:val="7DB2C4AF"/>
    <w:rsid w:val="7DB32129"/>
    <w:rsid w:val="7DB3708A"/>
    <w:rsid w:val="7DB3C350"/>
    <w:rsid w:val="7DB43422"/>
    <w:rsid w:val="7DB4A176"/>
    <w:rsid w:val="7DB51E8F"/>
    <w:rsid w:val="7DB67B6F"/>
    <w:rsid w:val="7DB6ACCC"/>
    <w:rsid w:val="7DB72AE0"/>
    <w:rsid w:val="7DB8C0CF"/>
    <w:rsid w:val="7DB95C2A"/>
    <w:rsid w:val="7DB9848B"/>
    <w:rsid w:val="7DB9D5B5"/>
    <w:rsid w:val="7DBAC455"/>
    <w:rsid w:val="7DBAE4B3"/>
    <w:rsid w:val="7DBC8BC8"/>
    <w:rsid w:val="7DBD16C9"/>
    <w:rsid w:val="7DBE4A28"/>
    <w:rsid w:val="7DBE6747"/>
    <w:rsid w:val="7DBF89CD"/>
    <w:rsid w:val="7DBFCE05"/>
    <w:rsid w:val="7DC0100B"/>
    <w:rsid w:val="7DC21296"/>
    <w:rsid w:val="7DC23848"/>
    <w:rsid w:val="7DC23D56"/>
    <w:rsid w:val="7DC30DDE"/>
    <w:rsid w:val="7DC345F9"/>
    <w:rsid w:val="7DC34D26"/>
    <w:rsid w:val="7DC400B5"/>
    <w:rsid w:val="7DC402F9"/>
    <w:rsid w:val="7DC411F3"/>
    <w:rsid w:val="7DC54B4C"/>
    <w:rsid w:val="7DC5BF55"/>
    <w:rsid w:val="7DC67C78"/>
    <w:rsid w:val="7DC76A02"/>
    <w:rsid w:val="7DC8FBB6"/>
    <w:rsid w:val="7DCA2588"/>
    <w:rsid w:val="7DCAA1DA"/>
    <w:rsid w:val="7DCAE8DD"/>
    <w:rsid w:val="7DCB1375"/>
    <w:rsid w:val="7DCC2679"/>
    <w:rsid w:val="7DCC34B2"/>
    <w:rsid w:val="7DCC837E"/>
    <w:rsid w:val="7DCDA3AC"/>
    <w:rsid w:val="7DCDD7DC"/>
    <w:rsid w:val="7DCEA5E6"/>
    <w:rsid w:val="7DCEA624"/>
    <w:rsid w:val="7DCF39A2"/>
    <w:rsid w:val="7DCF974F"/>
    <w:rsid w:val="7DCFEBEA"/>
    <w:rsid w:val="7DD015FC"/>
    <w:rsid w:val="7DD172CC"/>
    <w:rsid w:val="7DD2F04E"/>
    <w:rsid w:val="7DD30334"/>
    <w:rsid w:val="7DD3CDB2"/>
    <w:rsid w:val="7DD45C52"/>
    <w:rsid w:val="7DD592C7"/>
    <w:rsid w:val="7DD59A10"/>
    <w:rsid w:val="7DD5B81E"/>
    <w:rsid w:val="7DD5EEBC"/>
    <w:rsid w:val="7DD76512"/>
    <w:rsid w:val="7DD82BBD"/>
    <w:rsid w:val="7DD9AC4A"/>
    <w:rsid w:val="7DD9E05A"/>
    <w:rsid w:val="7DDB2146"/>
    <w:rsid w:val="7DDB681A"/>
    <w:rsid w:val="7DDC2B96"/>
    <w:rsid w:val="7DDCD4F5"/>
    <w:rsid w:val="7DDCE822"/>
    <w:rsid w:val="7DDD3EB1"/>
    <w:rsid w:val="7DE020CD"/>
    <w:rsid w:val="7DE13A0E"/>
    <w:rsid w:val="7DE16B9D"/>
    <w:rsid w:val="7DE18796"/>
    <w:rsid w:val="7DE1DCE9"/>
    <w:rsid w:val="7DE51A50"/>
    <w:rsid w:val="7DE59475"/>
    <w:rsid w:val="7DE60855"/>
    <w:rsid w:val="7DE7C047"/>
    <w:rsid w:val="7DE81F5D"/>
    <w:rsid w:val="7DE9626F"/>
    <w:rsid w:val="7DEBEDE9"/>
    <w:rsid w:val="7DED8C50"/>
    <w:rsid w:val="7DEE802C"/>
    <w:rsid w:val="7DF06BA7"/>
    <w:rsid w:val="7DF1113E"/>
    <w:rsid w:val="7DF196B7"/>
    <w:rsid w:val="7DF1BC2D"/>
    <w:rsid w:val="7DF1C264"/>
    <w:rsid w:val="7DF27E46"/>
    <w:rsid w:val="7DF2A376"/>
    <w:rsid w:val="7DF31EF9"/>
    <w:rsid w:val="7DF326C5"/>
    <w:rsid w:val="7DF4518B"/>
    <w:rsid w:val="7DF4BF93"/>
    <w:rsid w:val="7DF4C9BC"/>
    <w:rsid w:val="7DF6358F"/>
    <w:rsid w:val="7DF6DB39"/>
    <w:rsid w:val="7DF6E0F5"/>
    <w:rsid w:val="7DF78921"/>
    <w:rsid w:val="7DF7BEEB"/>
    <w:rsid w:val="7DF7EFFA"/>
    <w:rsid w:val="7DF92F2B"/>
    <w:rsid w:val="7DF958AA"/>
    <w:rsid w:val="7DF9C6E9"/>
    <w:rsid w:val="7DF9FADA"/>
    <w:rsid w:val="7DFB30E1"/>
    <w:rsid w:val="7DFE7119"/>
    <w:rsid w:val="7DFF2129"/>
    <w:rsid w:val="7DFF6020"/>
    <w:rsid w:val="7E018881"/>
    <w:rsid w:val="7E024B3C"/>
    <w:rsid w:val="7E0269D7"/>
    <w:rsid w:val="7E027CFB"/>
    <w:rsid w:val="7E03AEDB"/>
    <w:rsid w:val="7E03E607"/>
    <w:rsid w:val="7E03E743"/>
    <w:rsid w:val="7E042A98"/>
    <w:rsid w:val="7E0468EC"/>
    <w:rsid w:val="7E0507A7"/>
    <w:rsid w:val="7E05CF09"/>
    <w:rsid w:val="7E0693F7"/>
    <w:rsid w:val="7E069483"/>
    <w:rsid w:val="7E0699F9"/>
    <w:rsid w:val="7E08CA2C"/>
    <w:rsid w:val="7E097EE2"/>
    <w:rsid w:val="7E0992D2"/>
    <w:rsid w:val="7E09BB6B"/>
    <w:rsid w:val="7E0A6EDB"/>
    <w:rsid w:val="7E0AE296"/>
    <w:rsid w:val="7E0B17CF"/>
    <w:rsid w:val="7E0CE445"/>
    <w:rsid w:val="7E0DB444"/>
    <w:rsid w:val="7E101D31"/>
    <w:rsid w:val="7E105B46"/>
    <w:rsid w:val="7E108C8A"/>
    <w:rsid w:val="7E111CD8"/>
    <w:rsid w:val="7E12BB23"/>
    <w:rsid w:val="7E146BCA"/>
    <w:rsid w:val="7E14FB30"/>
    <w:rsid w:val="7E159EDB"/>
    <w:rsid w:val="7E15BD53"/>
    <w:rsid w:val="7E15D1F5"/>
    <w:rsid w:val="7E16B765"/>
    <w:rsid w:val="7E17634F"/>
    <w:rsid w:val="7E17CDF7"/>
    <w:rsid w:val="7E18778B"/>
    <w:rsid w:val="7E18C35A"/>
    <w:rsid w:val="7E194584"/>
    <w:rsid w:val="7E19CADE"/>
    <w:rsid w:val="7E1A3812"/>
    <w:rsid w:val="7E1A556C"/>
    <w:rsid w:val="7E1AF7FA"/>
    <w:rsid w:val="7E1B2424"/>
    <w:rsid w:val="7E1C5E90"/>
    <w:rsid w:val="7E1DB6FC"/>
    <w:rsid w:val="7E1DC558"/>
    <w:rsid w:val="7E1E08FC"/>
    <w:rsid w:val="7E1E6DCE"/>
    <w:rsid w:val="7E1EA45E"/>
    <w:rsid w:val="7E20BAA7"/>
    <w:rsid w:val="7E210F50"/>
    <w:rsid w:val="7E2110DC"/>
    <w:rsid w:val="7E2180D3"/>
    <w:rsid w:val="7E21D794"/>
    <w:rsid w:val="7E21E8FE"/>
    <w:rsid w:val="7E21F2EA"/>
    <w:rsid w:val="7E244FE2"/>
    <w:rsid w:val="7E24EF13"/>
    <w:rsid w:val="7E250589"/>
    <w:rsid w:val="7E266E2C"/>
    <w:rsid w:val="7E26AD74"/>
    <w:rsid w:val="7E26C2C4"/>
    <w:rsid w:val="7E27BB2B"/>
    <w:rsid w:val="7E27C013"/>
    <w:rsid w:val="7E2836E6"/>
    <w:rsid w:val="7E28CB5F"/>
    <w:rsid w:val="7E28D45A"/>
    <w:rsid w:val="7E29C740"/>
    <w:rsid w:val="7E2A76C0"/>
    <w:rsid w:val="7E2A9E63"/>
    <w:rsid w:val="7E2B794E"/>
    <w:rsid w:val="7E2DCEC1"/>
    <w:rsid w:val="7E2E522D"/>
    <w:rsid w:val="7E2E952F"/>
    <w:rsid w:val="7E2EEEE5"/>
    <w:rsid w:val="7E307D91"/>
    <w:rsid w:val="7E32551A"/>
    <w:rsid w:val="7E335D9F"/>
    <w:rsid w:val="7E33B7F6"/>
    <w:rsid w:val="7E341B55"/>
    <w:rsid w:val="7E342452"/>
    <w:rsid w:val="7E3451E1"/>
    <w:rsid w:val="7E353688"/>
    <w:rsid w:val="7E376C1C"/>
    <w:rsid w:val="7E379DB9"/>
    <w:rsid w:val="7E37CD96"/>
    <w:rsid w:val="7E394C81"/>
    <w:rsid w:val="7E39A1C1"/>
    <w:rsid w:val="7E39DF10"/>
    <w:rsid w:val="7E3A236A"/>
    <w:rsid w:val="7E3A51F1"/>
    <w:rsid w:val="7E3AABC3"/>
    <w:rsid w:val="7E3B0F11"/>
    <w:rsid w:val="7E3B4703"/>
    <w:rsid w:val="7E3B5E3D"/>
    <w:rsid w:val="7E3C30FE"/>
    <w:rsid w:val="7E3CD88D"/>
    <w:rsid w:val="7E3EB413"/>
    <w:rsid w:val="7E4069A0"/>
    <w:rsid w:val="7E408A74"/>
    <w:rsid w:val="7E4094AC"/>
    <w:rsid w:val="7E41F999"/>
    <w:rsid w:val="7E441370"/>
    <w:rsid w:val="7E44178C"/>
    <w:rsid w:val="7E455714"/>
    <w:rsid w:val="7E45B8D1"/>
    <w:rsid w:val="7E460C2A"/>
    <w:rsid w:val="7E46679C"/>
    <w:rsid w:val="7E46A8DD"/>
    <w:rsid w:val="7E46BA83"/>
    <w:rsid w:val="7E46D53E"/>
    <w:rsid w:val="7E4735FB"/>
    <w:rsid w:val="7E4747A0"/>
    <w:rsid w:val="7E47554C"/>
    <w:rsid w:val="7E479B88"/>
    <w:rsid w:val="7E47A942"/>
    <w:rsid w:val="7E48024C"/>
    <w:rsid w:val="7E481E19"/>
    <w:rsid w:val="7E482335"/>
    <w:rsid w:val="7E497FBE"/>
    <w:rsid w:val="7E4AC45C"/>
    <w:rsid w:val="7E4AEECC"/>
    <w:rsid w:val="7E4B9F3F"/>
    <w:rsid w:val="7E4C5950"/>
    <w:rsid w:val="7E4D39AF"/>
    <w:rsid w:val="7E4DA410"/>
    <w:rsid w:val="7E4DAF8F"/>
    <w:rsid w:val="7E4E77F6"/>
    <w:rsid w:val="7E4EB0C5"/>
    <w:rsid w:val="7E4F1835"/>
    <w:rsid w:val="7E4F4CEC"/>
    <w:rsid w:val="7E4FC3DC"/>
    <w:rsid w:val="7E4FE108"/>
    <w:rsid w:val="7E4FE1B3"/>
    <w:rsid w:val="7E4FEF69"/>
    <w:rsid w:val="7E500FA5"/>
    <w:rsid w:val="7E501C16"/>
    <w:rsid w:val="7E50349C"/>
    <w:rsid w:val="7E5192EB"/>
    <w:rsid w:val="7E51AF6C"/>
    <w:rsid w:val="7E527A1C"/>
    <w:rsid w:val="7E5346B3"/>
    <w:rsid w:val="7E538537"/>
    <w:rsid w:val="7E55D432"/>
    <w:rsid w:val="7E55FE99"/>
    <w:rsid w:val="7E5777FD"/>
    <w:rsid w:val="7E57AE65"/>
    <w:rsid w:val="7E586DAD"/>
    <w:rsid w:val="7E5897C3"/>
    <w:rsid w:val="7E5934CC"/>
    <w:rsid w:val="7E59C6A2"/>
    <w:rsid w:val="7E5A333A"/>
    <w:rsid w:val="7E5AF174"/>
    <w:rsid w:val="7E5AF2DC"/>
    <w:rsid w:val="7E5B7578"/>
    <w:rsid w:val="7E5B87C7"/>
    <w:rsid w:val="7E5B8846"/>
    <w:rsid w:val="7E5C4EBB"/>
    <w:rsid w:val="7E5DE8AE"/>
    <w:rsid w:val="7E5E235E"/>
    <w:rsid w:val="7E5F49BB"/>
    <w:rsid w:val="7E5FCA64"/>
    <w:rsid w:val="7E5FD50D"/>
    <w:rsid w:val="7E5FE307"/>
    <w:rsid w:val="7E60697C"/>
    <w:rsid w:val="7E60EFFD"/>
    <w:rsid w:val="7E6206F0"/>
    <w:rsid w:val="7E626CEF"/>
    <w:rsid w:val="7E640D44"/>
    <w:rsid w:val="7E655A04"/>
    <w:rsid w:val="7E663A27"/>
    <w:rsid w:val="7E677015"/>
    <w:rsid w:val="7E67BE20"/>
    <w:rsid w:val="7E6831D0"/>
    <w:rsid w:val="7E693EA3"/>
    <w:rsid w:val="7E6A22FC"/>
    <w:rsid w:val="7E6A3ED0"/>
    <w:rsid w:val="7E6B2A3E"/>
    <w:rsid w:val="7E6BD291"/>
    <w:rsid w:val="7E6BF810"/>
    <w:rsid w:val="7E6C3089"/>
    <w:rsid w:val="7E6C6014"/>
    <w:rsid w:val="7E6D0A3E"/>
    <w:rsid w:val="7E6D1D02"/>
    <w:rsid w:val="7E6E2C9F"/>
    <w:rsid w:val="7E6E834E"/>
    <w:rsid w:val="7E6E904D"/>
    <w:rsid w:val="7E6EB04E"/>
    <w:rsid w:val="7E6F7CA4"/>
    <w:rsid w:val="7E6FFF70"/>
    <w:rsid w:val="7E701512"/>
    <w:rsid w:val="7E7031E9"/>
    <w:rsid w:val="7E70889A"/>
    <w:rsid w:val="7E70900B"/>
    <w:rsid w:val="7E719746"/>
    <w:rsid w:val="7E724B55"/>
    <w:rsid w:val="7E72BC53"/>
    <w:rsid w:val="7E73C448"/>
    <w:rsid w:val="7E73D7EE"/>
    <w:rsid w:val="7E749793"/>
    <w:rsid w:val="7E74A9E2"/>
    <w:rsid w:val="7E74C97C"/>
    <w:rsid w:val="7E750782"/>
    <w:rsid w:val="7E766499"/>
    <w:rsid w:val="7E77DCCC"/>
    <w:rsid w:val="7E781A61"/>
    <w:rsid w:val="7E788290"/>
    <w:rsid w:val="7E7A9FB2"/>
    <w:rsid w:val="7E7AFBE2"/>
    <w:rsid w:val="7E7B05D2"/>
    <w:rsid w:val="7E7B2675"/>
    <w:rsid w:val="7E7BF869"/>
    <w:rsid w:val="7E7C2098"/>
    <w:rsid w:val="7E7C9923"/>
    <w:rsid w:val="7E7D913E"/>
    <w:rsid w:val="7E7E3058"/>
    <w:rsid w:val="7E7E317E"/>
    <w:rsid w:val="7E7E454F"/>
    <w:rsid w:val="7E7F30ED"/>
    <w:rsid w:val="7E7FA206"/>
    <w:rsid w:val="7E80445A"/>
    <w:rsid w:val="7E8061A4"/>
    <w:rsid w:val="7E80ACB5"/>
    <w:rsid w:val="7E80F744"/>
    <w:rsid w:val="7E82325C"/>
    <w:rsid w:val="7E8423C9"/>
    <w:rsid w:val="7E844945"/>
    <w:rsid w:val="7E84600E"/>
    <w:rsid w:val="7E84A738"/>
    <w:rsid w:val="7E855352"/>
    <w:rsid w:val="7E859797"/>
    <w:rsid w:val="7E86C05B"/>
    <w:rsid w:val="7E86F43D"/>
    <w:rsid w:val="7E872898"/>
    <w:rsid w:val="7E87FF32"/>
    <w:rsid w:val="7E88D87F"/>
    <w:rsid w:val="7E89B868"/>
    <w:rsid w:val="7E8AB269"/>
    <w:rsid w:val="7E8BA94D"/>
    <w:rsid w:val="7E8C097F"/>
    <w:rsid w:val="7E8C4EB9"/>
    <w:rsid w:val="7E8C880F"/>
    <w:rsid w:val="7E8CA2DD"/>
    <w:rsid w:val="7E8CA556"/>
    <w:rsid w:val="7E8D1E2A"/>
    <w:rsid w:val="7E8DE7B2"/>
    <w:rsid w:val="7E8E803C"/>
    <w:rsid w:val="7E8F5864"/>
    <w:rsid w:val="7E8FFD4C"/>
    <w:rsid w:val="7E917CF5"/>
    <w:rsid w:val="7E91CCB5"/>
    <w:rsid w:val="7E9296BE"/>
    <w:rsid w:val="7E932B89"/>
    <w:rsid w:val="7E933CE0"/>
    <w:rsid w:val="7E938ECE"/>
    <w:rsid w:val="7E94F921"/>
    <w:rsid w:val="7E950D2E"/>
    <w:rsid w:val="7E95303D"/>
    <w:rsid w:val="7E9541E0"/>
    <w:rsid w:val="7E95837E"/>
    <w:rsid w:val="7E95B767"/>
    <w:rsid w:val="7E967F40"/>
    <w:rsid w:val="7E97E11E"/>
    <w:rsid w:val="7E987EC2"/>
    <w:rsid w:val="7E98C71E"/>
    <w:rsid w:val="7E99FF10"/>
    <w:rsid w:val="7E9A7C60"/>
    <w:rsid w:val="7E9B7FAD"/>
    <w:rsid w:val="7E9BA28D"/>
    <w:rsid w:val="7E9C253D"/>
    <w:rsid w:val="7E9C7025"/>
    <w:rsid w:val="7E9C9237"/>
    <w:rsid w:val="7E9CD4BF"/>
    <w:rsid w:val="7E9CE0BE"/>
    <w:rsid w:val="7E9CF484"/>
    <w:rsid w:val="7E9D3A35"/>
    <w:rsid w:val="7E9E3E2D"/>
    <w:rsid w:val="7E9EAF56"/>
    <w:rsid w:val="7E9FFA3B"/>
    <w:rsid w:val="7EA18534"/>
    <w:rsid w:val="7EA4070F"/>
    <w:rsid w:val="7EA4A5E9"/>
    <w:rsid w:val="7EA52392"/>
    <w:rsid w:val="7EA5F627"/>
    <w:rsid w:val="7EA64857"/>
    <w:rsid w:val="7EA7A71C"/>
    <w:rsid w:val="7EA808FB"/>
    <w:rsid w:val="7EA82295"/>
    <w:rsid w:val="7EA9084D"/>
    <w:rsid w:val="7EA93212"/>
    <w:rsid w:val="7EA955C7"/>
    <w:rsid w:val="7EA9EE38"/>
    <w:rsid w:val="7EAA3485"/>
    <w:rsid w:val="7EAA53D2"/>
    <w:rsid w:val="7EAB2DA9"/>
    <w:rsid w:val="7EAC9495"/>
    <w:rsid w:val="7EACE682"/>
    <w:rsid w:val="7EAE00C6"/>
    <w:rsid w:val="7EAE7C5F"/>
    <w:rsid w:val="7EAF417A"/>
    <w:rsid w:val="7EB073DB"/>
    <w:rsid w:val="7EB08C6E"/>
    <w:rsid w:val="7EB130A6"/>
    <w:rsid w:val="7EB165DE"/>
    <w:rsid w:val="7EB29FD0"/>
    <w:rsid w:val="7EB2F50D"/>
    <w:rsid w:val="7EB4E05E"/>
    <w:rsid w:val="7EB4FE49"/>
    <w:rsid w:val="7EB56C3A"/>
    <w:rsid w:val="7EB633FE"/>
    <w:rsid w:val="7EB645C4"/>
    <w:rsid w:val="7EB696AD"/>
    <w:rsid w:val="7EB7042C"/>
    <w:rsid w:val="7EB7546C"/>
    <w:rsid w:val="7EB7B9EB"/>
    <w:rsid w:val="7EB8CA4D"/>
    <w:rsid w:val="7EB9A082"/>
    <w:rsid w:val="7EB9E117"/>
    <w:rsid w:val="7EBA25D5"/>
    <w:rsid w:val="7EBA78EB"/>
    <w:rsid w:val="7EBAA246"/>
    <w:rsid w:val="7EBBA56E"/>
    <w:rsid w:val="7EBBB29F"/>
    <w:rsid w:val="7EBCBC02"/>
    <w:rsid w:val="7EBD14DC"/>
    <w:rsid w:val="7EBD786E"/>
    <w:rsid w:val="7EBE7D47"/>
    <w:rsid w:val="7EBE8E42"/>
    <w:rsid w:val="7EBE95AF"/>
    <w:rsid w:val="7EBEBBF4"/>
    <w:rsid w:val="7EC0F9FD"/>
    <w:rsid w:val="7EC100CF"/>
    <w:rsid w:val="7EC1306F"/>
    <w:rsid w:val="7EC24662"/>
    <w:rsid w:val="7EC286A0"/>
    <w:rsid w:val="7EC2BA41"/>
    <w:rsid w:val="7EC3321D"/>
    <w:rsid w:val="7EC3F9C5"/>
    <w:rsid w:val="7EC4134D"/>
    <w:rsid w:val="7EC439DD"/>
    <w:rsid w:val="7EC441C5"/>
    <w:rsid w:val="7EC4AD49"/>
    <w:rsid w:val="7EC504A3"/>
    <w:rsid w:val="7EC51C6F"/>
    <w:rsid w:val="7EC53680"/>
    <w:rsid w:val="7EC641D1"/>
    <w:rsid w:val="7EC659EA"/>
    <w:rsid w:val="7EC6961A"/>
    <w:rsid w:val="7EC6BA70"/>
    <w:rsid w:val="7EC7BE4F"/>
    <w:rsid w:val="7EC81C87"/>
    <w:rsid w:val="7EC837DF"/>
    <w:rsid w:val="7EC97B2E"/>
    <w:rsid w:val="7ECABC23"/>
    <w:rsid w:val="7ECB5D99"/>
    <w:rsid w:val="7ECBF375"/>
    <w:rsid w:val="7ECD00BD"/>
    <w:rsid w:val="7ECD0281"/>
    <w:rsid w:val="7ECD8067"/>
    <w:rsid w:val="7ECE50A5"/>
    <w:rsid w:val="7ECE7298"/>
    <w:rsid w:val="7ECE8DE9"/>
    <w:rsid w:val="7ECF5454"/>
    <w:rsid w:val="7ED0B134"/>
    <w:rsid w:val="7ED0D0C7"/>
    <w:rsid w:val="7ED1A5CE"/>
    <w:rsid w:val="7ED2C096"/>
    <w:rsid w:val="7ED327DB"/>
    <w:rsid w:val="7ED3539F"/>
    <w:rsid w:val="7ED354C4"/>
    <w:rsid w:val="7ED3A493"/>
    <w:rsid w:val="7ED3D279"/>
    <w:rsid w:val="7ED3F5FF"/>
    <w:rsid w:val="7ED3FD65"/>
    <w:rsid w:val="7ED4AA9C"/>
    <w:rsid w:val="7ED4DB46"/>
    <w:rsid w:val="7ED501B2"/>
    <w:rsid w:val="7ED518DF"/>
    <w:rsid w:val="7ED5A573"/>
    <w:rsid w:val="7ED5D815"/>
    <w:rsid w:val="7ED63D7F"/>
    <w:rsid w:val="7ED6EAC4"/>
    <w:rsid w:val="7ED81715"/>
    <w:rsid w:val="7ED8D7F4"/>
    <w:rsid w:val="7ED94730"/>
    <w:rsid w:val="7ED9DE07"/>
    <w:rsid w:val="7EDAD8F9"/>
    <w:rsid w:val="7EDBB6D2"/>
    <w:rsid w:val="7EDCCFB6"/>
    <w:rsid w:val="7EDD2363"/>
    <w:rsid w:val="7EDE19B0"/>
    <w:rsid w:val="7EDE29D1"/>
    <w:rsid w:val="7EDE44DD"/>
    <w:rsid w:val="7EDE5000"/>
    <w:rsid w:val="7EDEB88B"/>
    <w:rsid w:val="7EDEEA51"/>
    <w:rsid w:val="7EDFB3B2"/>
    <w:rsid w:val="7EDFDE41"/>
    <w:rsid w:val="7EE0236F"/>
    <w:rsid w:val="7EE02BB6"/>
    <w:rsid w:val="7EE11FCE"/>
    <w:rsid w:val="7EE1A6E0"/>
    <w:rsid w:val="7EE226A9"/>
    <w:rsid w:val="7EE2EBDE"/>
    <w:rsid w:val="7EE361AD"/>
    <w:rsid w:val="7EE37602"/>
    <w:rsid w:val="7EE4677A"/>
    <w:rsid w:val="7EE4B9E8"/>
    <w:rsid w:val="7EE540C1"/>
    <w:rsid w:val="7EE58128"/>
    <w:rsid w:val="7EE5A984"/>
    <w:rsid w:val="7EE606C6"/>
    <w:rsid w:val="7EE6431F"/>
    <w:rsid w:val="7EE65E14"/>
    <w:rsid w:val="7EE734BD"/>
    <w:rsid w:val="7EE7AA7B"/>
    <w:rsid w:val="7EE7DB46"/>
    <w:rsid w:val="7EE820FA"/>
    <w:rsid w:val="7EE87735"/>
    <w:rsid w:val="7EE8CFDD"/>
    <w:rsid w:val="7EEAD838"/>
    <w:rsid w:val="7EEC1750"/>
    <w:rsid w:val="7EEC6178"/>
    <w:rsid w:val="7EEE389E"/>
    <w:rsid w:val="7EEE4616"/>
    <w:rsid w:val="7EF0B3BA"/>
    <w:rsid w:val="7EF0F1EA"/>
    <w:rsid w:val="7EF2CC40"/>
    <w:rsid w:val="7EF3ABFB"/>
    <w:rsid w:val="7EF3B881"/>
    <w:rsid w:val="7EF4443C"/>
    <w:rsid w:val="7EF4B858"/>
    <w:rsid w:val="7EF52B7F"/>
    <w:rsid w:val="7EF55BE3"/>
    <w:rsid w:val="7EF5D920"/>
    <w:rsid w:val="7EF5E60A"/>
    <w:rsid w:val="7EF62232"/>
    <w:rsid w:val="7EF6240B"/>
    <w:rsid w:val="7EF6D797"/>
    <w:rsid w:val="7EF834CE"/>
    <w:rsid w:val="7EF98116"/>
    <w:rsid w:val="7EF9B0EB"/>
    <w:rsid w:val="7EFA6E52"/>
    <w:rsid w:val="7EFC31A5"/>
    <w:rsid w:val="7EFD15C7"/>
    <w:rsid w:val="7EFD40FB"/>
    <w:rsid w:val="7EFD8B8D"/>
    <w:rsid w:val="7EFDEB07"/>
    <w:rsid w:val="7EFE3E21"/>
    <w:rsid w:val="7F0035EF"/>
    <w:rsid w:val="7F0050DC"/>
    <w:rsid w:val="7F0098DE"/>
    <w:rsid w:val="7F013066"/>
    <w:rsid w:val="7F038B2A"/>
    <w:rsid w:val="7F0440D1"/>
    <w:rsid w:val="7F047698"/>
    <w:rsid w:val="7F04D35A"/>
    <w:rsid w:val="7F05F497"/>
    <w:rsid w:val="7F062810"/>
    <w:rsid w:val="7F06EF6B"/>
    <w:rsid w:val="7F0709BF"/>
    <w:rsid w:val="7F092637"/>
    <w:rsid w:val="7F094300"/>
    <w:rsid w:val="7F09B0EB"/>
    <w:rsid w:val="7F0A14A8"/>
    <w:rsid w:val="7F0A6E51"/>
    <w:rsid w:val="7F0AD137"/>
    <w:rsid w:val="7F0B811C"/>
    <w:rsid w:val="7F0CF99F"/>
    <w:rsid w:val="7F0E265F"/>
    <w:rsid w:val="7F0E5519"/>
    <w:rsid w:val="7F0F117A"/>
    <w:rsid w:val="7F0F1AC8"/>
    <w:rsid w:val="7F0F8EC5"/>
    <w:rsid w:val="7F101BED"/>
    <w:rsid w:val="7F115207"/>
    <w:rsid w:val="7F12B335"/>
    <w:rsid w:val="7F1305DC"/>
    <w:rsid w:val="7F138076"/>
    <w:rsid w:val="7F13C0D4"/>
    <w:rsid w:val="7F147EC8"/>
    <w:rsid w:val="7F1483BA"/>
    <w:rsid w:val="7F14A7BB"/>
    <w:rsid w:val="7F14F1F4"/>
    <w:rsid w:val="7F157FD3"/>
    <w:rsid w:val="7F1586F2"/>
    <w:rsid w:val="7F158AF1"/>
    <w:rsid w:val="7F16092D"/>
    <w:rsid w:val="7F167DBE"/>
    <w:rsid w:val="7F16FFA1"/>
    <w:rsid w:val="7F17169B"/>
    <w:rsid w:val="7F17451C"/>
    <w:rsid w:val="7F17807F"/>
    <w:rsid w:val="7F1783BE"/>
    <w:rsid w:val="7F1783EE"/>
    <w:rsid w:val="7F17D077"/>
    <w:rsid w:val="7F18A3D3"/>
    <w:rsid w:val="7F18E63B"/>
    <w:rsid w:val="7F191456"/>
    <w:rsid w:val="7F19D003"/>
    <w:rsid w:val="7F1A9ECE"/>
    <w:rsid w:val="7F1B4C19"/>
    <w:rsid w:val="7F1B7DF3"/>
    <w:rsid w:val="7F1D2714"/>
    <w:rsid w:val="7F1E0761"/>
    <w:rsid w:val="7F1E9C95"/>
    <w:rsid w:val="7F1F24B1"/>
    <w:rsid w:val="7F1F7147"/>
    <w:rsid w:val="7F1FC7D6"/>
    <w:rsid w:val="7F1FD0C2"/>
    <w:rsid w:val="7F1FEF14"/>
    <w:rsid w:val="7F20FEAA"/>
    <w:rsid w:val="7F2353EB"/>
    <w:rsid w:val="7F24297C"/>
    <w:rsid w:val="7F24B989"/>
    <w:rsid w:val="7F25F981"/>
    <w:rsid w:val="7F285A2B"/>
    <w:rsid w:val="7F289777"/>
    <w:rsid w:val="7F2909C3"/>
    <w:rsid w:val="7F290B41"/>
    <w:rsid w:val="7F29498E"/>
    <w:rsid w:val="7F299433"/>
    <w:rsid w:val="7F2A1CD5"/>
    <w:rsid w:val="7F2A7C55"/>
    <w:rsid w:val="7F2ACA62"/>
    <w:rsid w:val="7F2B8C9A"/>
    <w:rsid w:val="7F2BAF31"/>
    <w:rsid w:val="7F2BD209"/>
    <w:rsid w:val="7F2C064C"/>
    <w:rsid w:val="7F2CE9D3"/>
    <w:rsid w:val="7F2F4CCB"/>
    <w:rsid w:val="7F2F92FA"/>
    <w:rsid w:val="7F2FA668"/>
    <w:rsid w:val="7F2FF8C6"/>
    <w:rsid w:val="7F30A519"/>
    <w:rsid w:val="7F32E67B"/>
    <w:rsid w:val="7F3382BE"/>
    <w:rsid w:val="7F34F34F"/>
    <w:rsid w:val="7F352736"/>
    <w:rsid w:val="7F36FE4C"/>
    <w:rsid w:val="7F38BFB9"/>
    <w:rsid w:val="7F3953C4"/>
    <w:rsid w:val="7F398559"/>
    <w:rsid w:val="7F39A2D0"/>
    <w:rsid w:val="7F39DEA4"/>
    <w:rsid w:val="7F3A3221"/>
    <w:rsid w:val="7F3A5E4B"/>
    <w:rsid w:val="7F3A6966"/>
    <w:rsid w:val="7F3AA21A"/>
    <w:rsid w:val="7F3C2CE0"/>
    <w:rsid w:val="7F3CFC65"/>
    <w:rsid w:val="7F3D5F86"/>
    <w:rsid w:val="7F3EA556"/>
    <w:rsid w:val="7F3EBDC2"/>
    <w:rsid w:val="7F3EC40A"/>
    <w:rsid w:val="7F3F4B33"/>
    <w:rsid w:val="7F3F6F98"/>
    <w:rsid w:val="7F3F7C12"/>
    <w:rsid w:val="7F4140F1"/>
    <w:rsid w:val="7F414279"/>
    <w:rsid w:val="7F41C937"/>
    <w:rsid w:val="7F42256A"/>
    <w:rsid w:val="7F4269F9"/>
    <w:rsid w:val="7F42FE2E"/>
    <w:rsid w:val="7F431717"/>
    <w:rsid w:val="7F43C258"/>
    <w:rsid w:val="7F44022F"/>
    <w:rsid w:val="7F440B75"/>
    <w:rsid w:val="7F44307C"/>
    <w:rsid w:val="7F447D57"/>
    <w:rsid w:val="7F447E05"/>
    <w:rsid w:val="7F45CDFC"/>
    <w:rsid w:val="7F46AC25"/>
    <w:rsid w:val="7F4710E5"/>
    <w:rsid w:val="7F47417F"/>
    <w:rsid w:val="7F4789BD"/>
    <w:rsid w:val="7F4939C0"/>
    <w:rsid w:val="7F495432"/>
    <w:rsid w:val="7F49CF3E"/>
    <w:rsid w:val="7F4B38BC"/>
    <w:rsid w:val="7F4C6EC6"/>
    <w:rsid w:val="7F4CA053"/>
    <w:rsid w:val="7F4D7FC1"/>
    <w:rsid w:val="7F4E9B65"/>
    <w:rsid w:val="7F4F1825"/>
    <w:rsid w:val="7F51897F"/>
    <w:rsid w:val="7F522674"/>
    <w:rsid w:val="7F5296FD"/>
    <w:rsid w:val="7F52D814"/>
    <w:rsid w:val="7F52E67B"/>
    <w:rsid w:val="7F5364AF"/>
    <w:rsid w:val="7F53A90B"/>
    <w:rsid w:val="7F53C842"/>
    <w:rsid w:val="7F555A46"/>
    <w:rsid w:val="7F56DE69"/>
    <w:rsid w:val="7F570FB5"/>
    <w:rsid w:val="7F582A39"/>
    <w:rsid w:val="7F5858A6"/>
    <w:rsid w:val="7F585FCD"/>
    <w:rsid w:val="7F58E340"/>
    <w:rsid w:val="7F58E4B3"/>
    <w:rsid w:val="7F5949DD"/>
    <w:rsid w:val="7F5965BD"/>
    <w:rsid w:val="7F5A1179"/>
    <w:rsid w:val="7F5A383A"/>
    <w:rsid w:val="7F5A5F4E"/>
    <w:rsid w:val="7F5AD7D3"/>
    <w:rsid w:val="7F5B91DD"/>
    <w:rsid w:val="7F5BBEA4"/>
    <w:rsid w:val="7F5BD61F"/>
    <w:rsid w:val="7F5BD8A3"/>
    <w:rsid w:val="7F5D8483"/>
    <w:rsid w:val="7F5EBB69"/>
    <w:rsid w:val="7F6015E1"/>
    <w:rsid w:val="7F60C502"/>
    <w:rsid w:val="7F61754E"/>
    <w:rsid w:val="7F61C961"/>
    <w:rsid w:val="7F6241E5"/>
    <w:rsid w:val="7F62ABB2"/>
    <w:rsid w:val="7F63FEE4"/>
    <w:rsid w:val="7F6443EF"/>
    <w:rsid w:val="7F65307E"/>
    <w:rsid w:val="7F662FFC"/>
    <w:rsid w:val="7F66CEBD"/>
    <w:rsid w:val="7F66E3D6"/>
    <w:rsid w:val="7F672280"/>
    <w:rsid w:val="7F673E12"/>
    <w:rsid w:val="7F692E3E"/>
    <w:rsid w:val="7F6AAFE2"/>
    <w:rsid w:val="7F6AE09B"/>
    <w:rsid w:val="7F6B8935"/>
    <w:rsid w:val="7F6C14BA"/>
    <w:rsid w:val="7F6C4D65"/>
    <w:rsid w:val="7F6C93B9"/>
    <w:rsid w:val="7F6CD36F"/>
    <w:rsid w:val="7F6E5384"/>
    <w:rsid w:val="7F6ED21D"/>
    <w:rsid w:val="7F6F7716"/>
    <w:rsid w:val="7F70AF87"/>
    <w:rsid w:val="7F71ED65"/>
    <w:rsid w:val="7F71F99A"/>
    <w:rsid w:val="7F726B23"/>
    <w:rsid w:val="7F72B9CE"/>
    <w:rsid w:val="7F73D94A"/>
    <w:rsid w:val="7F73F420"/>
    <w:rsid w:val="7F741A8F"/>
    <w:rsid w:val="7F746F59"/>
    <w:rsid w:val="7F7482A8"/>
    <w:rsid w:val="7F74A232"/>
    <w:rsid w:val="7F74D75E"/>
    <w:rsid w:val="7F755BA2"/>
    <w:rsid w:val="7F75A6B7"/>
    <w:rsid w:val="7F7831FC"/>
    <w:rsid w:val="7F786D02"/>
    <w:rsid w:val="7F78A4A0"/>
    <w:rsid w:val="7F7A4B10"/>
    <w:rsid w:val="7F7AC868"/>
    <w:rsid w:val="7F7B960B"/>
    <w:rsid w:val="7F7BA6D5"/>
    <w:rsid w:val="7F7D7361"/>
    <w:rsid w:val="7F7D92BE"/>
    <w:rsid w:val="7F7E0A27"/>
    <w:rsid w:val="7F7E97CB"/>
    <w:rsid w:val="7F7FAF95"/>
    <w:rsid w:val="7F81132D"/>
    <w:rsid w:val="7F8158DF"/>
    <w:rsid w:val="7F81BBFF"/>
    <w:rsid w:val="7F81FEFB"/>
    <w:rsid w:val="7F82A189"/>
    <w:rsid w:val="7F84046F"/>
    <w:rsid w:val="7F8444DD"/>
    <w:rsid w:val="7F85DC3B"/>
    <w:rsid w:val="7F87C24A"/>
    <w:rsid w:val="7F880005"/>
    <w:rsid w:val="7F88CD91"/>
    <w:rsid w:val="7F88DE3E"/>
    <w:rsid w:val="7F8A94AE"/>
    <w:rsid w:val="7F8B175B"/>
    <w:rsid w:val="7F8D31A6"/>
    <w:rsid w:val="7F8D7741"/>
    <w:rsid w:val="7F8E4EA7"/>
    <w:rsid w:val="7F8EAC04"/>
    <w:rsid w:val="7F8EC8ED"/>
    <w:rsid w:val="7F8EF780"/>
    <w:rsid w:val="7F900832"/>
    <w:rsid w:val="7F90879B"/>
    <w:rsid w:val="7F90AE2D"/>
    <w:rsid w:val="7F9157AC"/>
    <w:rsid w:val="7F9181F2"/>
    <w:rsid w:val="7F91BF3B"/>
    <w:rsid w:val="7F92043F"/>
    <w:rsid w:val="7F921151"/>
    <w:rsid w:val="7F923DB5"/>
    <w:rsid w:val="7F93B6E4"/>
    <w:rsid w:val="7F9403CC"/>
    <w:rsid w:val="7F9459B5"/>
    <w:rsid w:val="7F956DAB"/>
    <w:rsid w:val="7F95B776"/>
    <w:rsid w:val="7F95C978"/>
    <w:rsid w:val="7F9637C9"/>
    <w:rsid w:val="7F9666EA"/>
    <w:rsid w:val="7F975979"/>
    <w:rsid w:val="7F9865BF"/>
    <w:rsid w:val="7F994039"/>
    <w:rsid w:val="7F9963C6"/>
    <w:rsid w:val="7F9AB4F7"/>
    <w:rsid w:val="7F9AF40E"/>
    <w:rsid w:val="7F9B03B4"/>
    <w:rsid w:val="7F9BD817"/>
    <w:rsid w:val="7F9C9171"/>
    <w:rsid w:val="7F9D7BFA"/>
    <w:rsid w:val="7F9E148C"/>
    <w:rsid w:val="7F9E3A38"/>
    <w:rsid w:val="7F9EEA03"/>
    <w:rsid w:val="7F9F2836"/>
    <w:rsid w:val="7F9FF9F3"/>
    <w:rsid w:val="7FA17DB7"/>
    <w:rsid w:val="7FA1A9AA"/>
    <w:rsid w:val="7FA1C0AE"/>
    <w:rsid w:val="7FA3EE6D"/>
    <w:rsid w:val="7FA42051"/>
    <w:rsid w:val="7FA46794"/>
    <w:rsid w:val="7FA49264"/>
    <w:rsid w:val="7FA50215"/>
    <w:rsid w:val="7FA5970D"/>
    <w:rsid w:val="7FA59E68"/>
    <w:rsid w:val="7FA65683"/>
    <w:rsid w:val="7FA65BD4"/>
    <w:rsid w:val="7FA6FFAD"/>
    <w:rsid w:val="7FA710BE"/>
    <w:rsid w:val="7FA851F4"/>
    <w:rsid w:val="7FA86D82"/>
    <w:rsid w:val="7FA8B4A6"/>
    <w:rsid w:val="7FA9019A"/>
    <w:rsid w:val="7FA90AF9"/>
    <w:rsid w:val="7FA9A43E"/>
    <w:rsid w:val="7FAA5B55"/>
    <w:rsid w:val="7FAA69B0"/>
    <w:rsid w:val="7FAAB8A4"/>
    <w:rsid w:val="7FAB6187"/>
    <w:rsid w:val="7FADBDEA"/>
    <w:rsid w:val="7FADC5B4"/>
    <w:rsid w:val="7FAE8815"/>
    <w:rsid w:val="7FAE9209"/>
    <w:rsid w:val="7FAE98AD"/>
    <w:rsid w:val="7FAEA212"/>
    <w:rsid w:val="7FAFACA3"/>
    <w:rsid w:val="7FB164B7"/>
    <w:rsid w:val="7FB18E85"/>
    <w:rsid w:val="7FB3670F"/>
    <w:rsid w:val="7FB388F0"/>
    <w:rsid w:val="7FB625BC"/>
    <w:rsid w:val="7FB73D7A"/>
    <w:rsid w:val="7FB758B9"/>
    <w:rsid w:val="7FB7CCB2"/>
    <w:rsid w:val="7FB7CE28"/>
    <w:rsid w:val="7FB8050F"/>
    <w:rsid w:val="7FB851BB"/>
    <w:rsid w:val="7FB88C6F"/>
    <w:rsid w:val="7FB89A8D"/>
    <w:rsid w:val="7FB98BA9"/>
    <w:rsid w:val="7FB9B42E"/>
    <w:rsid w:val="7FBA505A"/>
    <w:rsid w:val="7FBAD608"/>
    <w:rsid w:val="7FBC6EDA"/>
    <w:rsid w:val="7FBCA1B5"/>
    <w:rsid w:val="7FBCF956"/>
    <w:rsid w:val="7FBD1321"/>
    <w:rsid w:val="7FBD2E1A"/>
    <w:rsid w:val="7FBDF3C6"/>
    <w:rsid w:val="7FBFB002"/>
    <w:rsid w:val="7FBFE489"/>
    <w:rsid w:val="7FC08E7E"/>
    <w:rsid w:val="7FC0B6B7"/>
    <w:rsid w:val="7FC0C027"/>
    <w:rsid w:val="7FC0DFFC"/>
    <w:rsid w:val="7FC2AE66"/>
    <w:rsid w:val="7FC2E9D0"/>
    <w:rsid w:val="7FC30A4B"/>
    <w:rsid w:val="7FC3BE83"/>
    <w:rsid w:val="7FC3F7C3"/>
    <w:rsid w:val="7FC4A521"/>
    <w:rsid w:val="7FC554F5"/>
    <w:rsid w:val="7FC64E29"/>
    <w:rsid w:val="7FC6A501"/>
    <w:rsid w:val="7FC705E5"/>
    <w:rsid w:val="7FC7064A"/>
    <w:rsid w:val="7FC733F4"/>
    <w:rsid w:val="7FC8ABB7"/>
    <w:rsid w:val="7FC98A34"/>
    <w:rsid w:val="7FC9AEDE"/>
    <w:rsid w:val="7FCAD586"/>
    <w:rsid w:val="7FCB689E"/>
    <w:rsid w:val="7FCB77A9"/>
    <w:rsid w:val="7FCE987C"/>
    <w:rsid w:val="7FCFD3FD"/>
    <w:rsid w:val="7FCFE3CA"/>
    <w:rsid w:val="7FD4C4AC"/>
    <w:rsid w:val="7FD4EFE4"/>
    <w:rsid w:val="7FD568D8"/>
    <w:rsid w:val="7FD5AF71"/>
    <w:rsid w:val="7FD5C17F"/>
    <w:rsid w:val="7FD7948A"/>
    <w:rsid w:val="7FD7EA63"/>
    <w:rsid w:val="7FD830B6"/>
    <w:rsid w:val="7FD9E61A"/>
    <w:rsid w:val="7FD9F78B"/>
    <w:rsid w:val="7FDA5276"/>
    <w:rsid w:val="7FDAB32C"/>
    <w:rsid w:val="7FDBF9F9"/>
    <w:rsid w:val="7FDC25DE"/>
    <w:rsid w:val="7FDC6982"/>
    <w:rsid w:val="7FDC71A5"/>
    <w:rsid w:val="7FDC923B"/>
    <w:rsid w:val="7FDC966D"/>
    <w:rsid w:val="7FDDEFD2"/>
    <w:rsid w:val="7FDE0A15"/>
    <w:rsid w:val="7FDE1ABD"/>
    <w:rsid w:val="7FDEB1F6"/>
    <w:rsid w:val="7FDFF899"/>
    <w:rsid w:val="7FE0E691"/>
    <w:rsid w:val="7FE22A65"/>
    <w:rsid w:val="7FE295BE"/>
    <w:rsid w:val="7FE32524"/>
    <w:rsid w:val="7FE3A1C4"/>
    <w:rsid w:val="7FE414EC"/>
    <w:rsid w:val="7FE41A49"/>
    <w:rsid w:val="7FE48853"/>
    <w:rsid w:val="7FE51BE9"/>
    <w:rsid w:val="7FE5CDA9"/>
    <w:rsid w:val="7FE7A1A6"/>
    <w:rsid w:val="7FE9D532"/>
    <w:rsid w:val="7FEAA754"/>
    <w:rsid w:val="7FEC0A76"/>
    <w:rsid w:val="7FEC5EB3"/>
    <w:rsid w:val="7FED6BDB"/>
    <w:rsid w:val="7FEEB519"/>
    <w:rsid w:val="7FEF270D"/>
    <w:rsid w:val="7FEF99AB"/>
    <w:rsid w:val="7FEFB4CB"/>
    <w:rsid w:val="7FEFC013"/>
    <w:rsid w:val="7FF2AF4C"/>
    <w:rsid w:val="7FF66F8E"/>
    <w:rsid w:val="7FF67570"/>
    <w:rsid w:val="7FF73341"/>
    <w:rsid w:val="7FF8012C"/>
    <w:rsid w:val="7FF8C6A4"/>
    <w:rsid w:val="7FF9197F"/>
    <w:rsid w:val="7FF91CD5"/>
    <w:rsid w:val="7FF92C67"/>
    <w:rsid w:val="7FF94245"/>
    <w:rsid w:val="7FF99C45"/>
    <w:rsid w:val="7FFB7F1E"/>
    <w:rsid w:val="7FFC14B4"/>
    <w:rsid w:val="7FFC243E"/>
    <w:rsid w:val="7FFC342F"/>
    <w:rsid w:val="7FFC8C92"/>
    <w:rsid w:val="7FFD7FE9"/>
    <w:rsid w:val="7FFDF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7E2F79"/>
  <w14:defaultImageDpi w14:val="32767"/>
  <w15:chartTrackingRefBased/>
  <w15:docId w15:val="{AF52CD5E-2388-46F8-908B-28F220BE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5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B2D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D58"/>
    <w:rPr>
      <w:rFonts w:ascii="Segoe UI" w:hAnsi="Segoe UI" w:cs="Segoe UI"/>
      <w:sz w:val="18"/>
      <w:szCs w:val="18"/>
    </w:rPr>
  </w:style>
  <w:style w:type="paragraph" w:customStyle="1" w:styleId="EndNoteBibliographyTitle">
    <w:name w:val="EndNote Bibliography Title"/>
    <w:basedOn w:val="Normal"/>
    <w:link w:val="EndNoteBibliographyTitleChar"/>
    <w:rsid w:val="002B2D5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B2D58"/>
    <w:rPr>
      <w:rFonts w:ascii="Calibri" w:hAnsi="Calibri" w:cs="Calibri"/>
      <w:noProof/>
    </w:rPr>
  </w:style>
  <w:style w:type="paragraph" w:customStyle="1" w:styleId="EndNoteBibliography">
    <w:name w:val="EndNote Bibliography"/>
    <w:basedOn w:val="Normal"/>
    <w:link w:val="EndNoteBibliographyChar"/>
    <w:rsid w:val="002B2D5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B2D58"/>
    <w:rPr>
      <w:rFonts w:ascii="Calibri" w:hAnsi="Calibri" w:cs="Calibri"/>
      <w:noProof/>
    </w:rPr>
  </w:style>
  <w:style w:type="character" w:customStyle="1" w:styleId="UnresolvedMention1">
    <w:name w:val="Unresolved Mention1"/>
    <w:basedOn w:val="DefaultParagraphFont"/>
    <w:uiPriority w:val="99"/>
    <w:semiHidden/>
    <w:unhideWhenUsed/>
    <w:rsid w:val="00D559FE"/>
    <w:rPr>
      <w:color w:val="605E5C"/>
      <w:shd w:val="clear" w:color="auto" w:fill="E1DFDD"/>
    </w:rPr>
  </w:style>
  <w:style w:type="character" w:styleId="FollowedHyperlink">
    <w:name w:val="FollowedHyperlink"/>
    <w:basedOn w:val="DefaultParagraphFont"/>
    <w:uiPriority w:val="99"/>
    <w:semiHidden/>
    <w:unhideWhenUsed/>
    <w:rsid w:val="00B45E0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F7FA7"/>
    <w:rPr>
      <w:b/>
      <w:bCs/>
    </w:rPr>
  </w:style>
  <w:style w:type="character" w:customStyle="1" w:styleId="CommentSubjectChar">
    <w:name w:val="Comment Subject Char"/>
    <w:basedOn w:val="CommentTextChar"/>
    <w:link w:val="CommentSubject"/>
    <w:uiPriority w:val="99"/>
    <w:semiHidden/>
    <w:rsid w:val="007F7FA7"/>
    <w:rPr>
      <w:b/>
      <w:bCs/>
      <w:sz w:val="20"/>
      <w:szCs w:val="20"/>
    </w:rPr>
  </w:style>
  <w:style w:type="paragraph" w:styleId="Revision">
    <w:name w:val="Revision"/>
    <w:hidden/>
    <w:uiPriority w:val="99"/>
    <w:semiHidden/>
    <w:rsid w:val="0018574E"/>
    <w:pPr>
      <w:spacing w:after="0" w:line="240" w:lineRule="auto"/>
    </w:pPr>
  </w:style>
  <w:style w:type="character" w:styleId="UnresolvedMention">
    <w:name w:val="Unresolved Mention"/>
    <w:basedOn w:val="DefaultParagraphFont"/>
    <w:uiPriority w:val="99"/>
    <w:semiHidden/>
    <w:unhideWhenUsed/>
    <w:rsid w:val="0082189D"/>
    <w:rPr>
      <w:color w:val="605E5C"/>
      <w:shd w:val="clear" w:color="auto" w:fill="E1DFDD"/>
    </w:rPr>
  </w:style>
  <w:style w:type="character" w:customStyle="1" w:styleId="normaltextrun">
    <w:name w:val="normaltextrun"/>
    <w:basedOn w:val="DefaultParagraphFont"/>
    <w:rsid w:val="00D7147E"/>
  </w:style>
  <w:style w:type="character" w:customStyle="1" w:styleId="Heading1Char">
    <w:name w:val="Heading 1 Char"/>
    <w:basedOn w:val="DefaultParagraphFont"/>
    <w:link w:val="Heading1"/>
    <w:uiPriority w:val="9"/>
    <w:rsid w:val="00380534"/>
    <w:rPr>
      <w:rFonts w:asciiTheme="majorHAnsi" w:eastAsiaTheme="majorEastAsia" w:hAnsiTheme="majorHAnsi" w:cstheme="majorBidi"/>
      <w:color w:val="2F5496" w:themeColor="accent1" w:themeShade="BF"/>
      <w:sz w:val="32"/>
      <w:szCs w:val="32"/>
    </w:rPr>
  </w:style>
  <w:style w:type="table" w:styleId="GridTable1Light">
    <w:name w:val="Grid Table 1 Light"/>
    <w:basedOn w:val="TableNormal"/>
    <w:uiPriority w:val="46"/>
    <w:rsid w:val="000D054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753F2B"/>
  </w:style>
  <w:style w:type="paragraph" w:customStyle="1" w:styleId="paragraph">
    <w:name w:val="paragraph"/>
    <w:basedOn w:val="Normal"/>
    <w:rsid w:val="004C22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4C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616823">
      <w:bodyDiv w:val="1"/>
      <w:marLeft w:val="0"/>
      <w:marRight w:val="0"/>
      <w:marTop w:val="0"/>
      <w:marBottom w:val="0"/>
      <w:divBdr>
        <w:top w:val="none" w:sz="0" w:space="0" w:color="auto"/>
        <w:left w:val="none" w:sz="0" w:space="0" w:color="auto"/>
        <w:bottom w:val="none" w:sz="0" w:space="0" w:color="auto"/>
        <w:right w:val="none" w:sz="0" w:space="0" w:color="auto"/>
      </w:divBdr>
    </w:div>
    <w:div w:id="837844791">
      <w:bodyDiv w:val="1"/>
      <w:marLeft w:val="0"/>
      <w:marRight w:val="0"/>
      <w:marTop w:val="0"/>
      <w:marBottom w:val="0"/>
      <w:divBdr>
        <w:top w:val="none" w:sz="0" w:space="0" w:color="auto"/>
        <w:left w:val="none" w:sz="0" w:space="0" w:color="auto"/>
        <w:bottom w:val="none" w:sz="0" w:space="0" w:color="auto"/>
        <w:right w:val="none" w:sz="0" w:space="0" w:color="auto"/>
      </w:divBdr>
    </w:div>
    <w:div w:id="1599094827">
      <w:bodyDiv w:val="1"/>
      <w:marLeft w:val="0"/>
      <w:marRight w:val="0"/>
      <w:marTop w:val="0"/>
      <w:marBottom w:val="0"/>
      <w:divBdr>
        <w:top w:val="none" w:sz="0" w:space="0" w:color="auto"/>
        <w:left w:val="none" w:sz="0" w:space="0" w:color="auto"/>
        <w:bottom w:val="none" w:sz="0" w:space="0" w:color="auto"/>
        <w:right w:val="none" w:sz="0" w:space="0" w:color="auto"/>
      </w:divBdr>
      <w:divsChild>
        <w:div w:id="945892819">
          <w:marLeft w:val="0"/>
          <w:marRight w:val="0"/>
          <w:marTop w:val="0"/>
          <w:marBottom w:val="0"/>
          <w:divBdr>
            <w:top w:val="none" w:sz="0" w:space="0" w:color="auto"/>
            <w:left w:val="none" w:sz="0" w:space="0" w:color="auto"/>
            <w:bottom w:val="none" w:sz="0" w:space="0" w:color="auto"/>
            <w:right w:val="none" w:sz="0" w:space="0" w:color="auto"/>
          </w:divBdr>
        </w:div>
        <w:div w:id="155876919">
          <w:marLeft w:val="0"/>
          <w:marRight w:val="0"/>
          <w:marTop w:val="0"/>
          <w:marBottom w:val="0"/>
          <w:divBdr>
            <w:top w:val="none" w:sz="0" w:space="0" w:color="auto"/>
            <w:left w:val="none" w:sz="0" w:space="0" w:color="auto"/>
            <w:bottom w:val="none" w:sz="0" w:space="0" w:color="auto"/>
            <w:right w:val="none" w:sz="0" w:space="0" w:color="auto"/>
          </w:divBdr>
        </w:div>
        <w:div w:id="558590131">
          <w:marLeft w:val="0"/>
          <w:marRight w:val="0"/>
          <w:marTop w:val="0"/>
          <w:marBottom w:val="0"/>
          <w:divBdr>
            <w:top w:val="none" w:sz="0" w:space="0" w:color="auto"/>
            <w:left w:val="none" w:sz="0" w:space="0" w:color="auto"/>
            <w:bottom w:val="none" w:sz="0" w:space="0" w:color="auto"/>
            <w:right w:val="none" w:sz="0" w:space="0" w:color="auto"/>
          </w:divBdr>
        </w:div>
        <w:div w:id="190804891">
          <w:marLeft w:val="0"/>
          <w:marRight w:val="0"/>
          <w:marTop w:val="0"/>
          <w:marBottom w:val="0"/>
          <w:divBdr>
            <w:top w:val="none" w:sz="0" w:space="0" w:color="auto"/>
            <w:left w:val="none" w:sz="0" w:space="0" w:color="auto"/>
            <w:bottom w:val="none" w:sz="0" w:space="0" w:color="auto"/>
            <w:right w:val="none" w:sz="0" w:space="0" w:color="auto"/>
          </w:divBdr>
          <w:divsChild>
            <w:div w:id="1729455882">
              <w:marLeft w:val="-75"/>
              <w:marRight w:val="0"/>
              <w:marTop w:val="30"/>
              <w:marBottom w:val="30"/>
              <w:divBdr>
                <w:top w:val="none" w:sz="0" w:space="0" w:color="auto"/>
                <w:left w:val="none" w:sz="0" w:space="0" w:color="auto"/>
                <w:bottom w:val="none" w:sz="0" w:space="0" w:color="auto"/>
                <w:right w:val="none" w:sz="0" w:space="0" w:color="auto"/>
              </w:divBdr>
              <w:divsChild>
                <w:div w:id="866913728">
                  <w:marLeft w:val="0"/>
                  <w:marRight w:val="0"/>
                  <w:marTop w:val="0"/>
                  <w:marBottom w:val="0"/>
                  <w:divBdr>
                    <w:top w:val="none" w:sz="0" w:space="0" w:color="auto"/>
                    <w:left w:val="none" w:sz="0" w:space="0" w:color="auto"/>
                    <w:bottom w:val="none" w:sz="0" w:space="0" w:color="auto"/>
                    <w:right w:val="none" w:sz="0" w:space="0" w:color="auto"/>
                  </w:divBdr>
                  <w:divsChild>
                    <w:div w:id="1076901936">
                      <w:marLeft w:val="0"/>
                      <w:marRight w:val="0"/>
                      <w:marTop w:val="0"/>
                      <w:marBottom w:val="0"/>
                      <w:divBdr>
                        <w:top w:val="none" w:sz="0" w:space="0" w:color="auto"/>
                        <w:left w:val="none" w:sz="0" w:space="0" w:color="auto"/>
                        <w:bottom w:val="none" w:sz="0" w:space="0" w:color="auto"/>
                        <w:right w:val="none" w:sz="0" w:space="0" w:color="auto"/>
                      </w:divBdr>
                    </w:div>
                  </w:divsChild>
                </w:div>
                <w:div w:id="984892699">
                  <w:marLeft w:val="0"/>
                  <w:marRight w:val="0"/>
                  <w:marTop w:val="0"/>
                  <w:marBottom w:val="0"/>
                  <w:divBdr>
                    <w:top w:val="none" w:sz="0" w:space="0" w:color="auto"/>
                    <w:left w:val="none" w:sz="0" w:space="0" w:color="auto"/>
                    <w:bottom w:val="none" w:sz="0" w:space="0" w:color="auto"/>
                    <w:right w:val="none" w:sz="0" w:space="0" w:color="auto"/>
                  </w:divBdr>
                  <w:divsChild>
                    <w:div w:id="27265753">
                      <w:marLeft w:val="0"/>
                      <w:marRight w:val="0"/>
                      <w:marTop w:val="0"/>
                      <w:marBottom w:val="0"/>
                      <w:divBdr>
                        <w:top w:val="none" w:sz="0" w:space="0" w:color="auto"/>
                        <w:left w:val="none" w:sz="0" w:space="0" w:color="auto"/>
                        <w:bottom w:val="none" w:sz="0" w:space="0" w:color="auto"/>
                        <w:right w:val="none" w:sz="0" w:space="0" w:color="auto"/>
                      </w:divBdr>
                    </w:div>
                  </w:divsChild>
                </w:div>
                <w:div w:id="1100180611">
                  <w:marLeft w:val="0"/>
                  <w:marRight w:val="0"/>
                  <w:marTop w:val="0"/>
                  <w:marBottom w:val="0"/>
                  <w:divBdr>
                    <w:top w:val="none" w:sz="0" w:space="0" w:color="auto"/>
                    <w:left w:val="none" w:sz="0" w:space="0" w:color="auto"/>
                    <w:bottom w:val="none" w:sz="0" w:space="0" w:color="auto"/>
                    <w:right w:val="none" w:sz="0" w:space="0" w:color="auto"/>
                  </w:divBdr>
                  <w:divsChild>
                    <w:div w:id="1279871937">
                      <w:marLeft w:val="0"/>
                      <w:marRight w:val="0"/>
                      <w:marTop w:val="0"/>
                      <w:marBottom w:val="0"/>
                      <w:divBdr>
                        <w:top w:val="none" w:sz="0" w:space="0" w:color="auto"/>
                        <w:left w:val="none" w:sz="0" w:space="0" w:color="auto"/>
                        <w:bottom w:val="none" w:sz="0" w:space="0" w:color="auto"/>
                        <w:right w:val="none" w:sz="0" w:space="0" w:color="auto"/>
                      </w:divBdr>
                    </w:div>
                  </w:divsChild>
                </w:div>
                <w:div w:id="440876115">
                  <w:marLeft w:val="0"/>
                  <w:marRight w:val="0"/>
                  <w:marTop w:val="0"/>
                  <w:marBottom w:val="0"/>
                  <w:divBdr>
                    <w:top w:val="none" w:sz="0" w:space="0" w:color="auto"/>
                    <w:left w:val="none" w:sz="0" w:space="0" w:color="auto"/>
                    <w:bottom w:val="none" w:sz="0" w:space="0" w:color="auto"/>
                    <w:right w:val="none" w:sz="0" w:space="0" w:color="auto"/>
                  </w:divBdr>
                  <w:divsChild>
                    <w:div w:id="201596744">
                      <w:marLeft w:val="0"/>
                      <w:marRight w:val="0"/>
                      <w:marTop w:val="0"/>
                      <w:marBottom w:val="0"/>
                      <w:divBdr>
                        <w:top w:val="none" w:sz="0" w:space="0" w:color="auto"/>
                        <w:left w:val="none" w:sz="0" w:space="0" w:color="auto"/>
                        <w:bottom w:val="none" w:sz="0" w:space="0" w:color="auto"/>
                        <w:right w:val="none" w:sz="0" w:space="0" w:color="auto"/>
                      </w:divBdr>
                    </w:div>
                  </w:divsChild>
                </w:div>
                <w:div w:id="525406481">
                  <w:marLeft w:val="0"/>
                  <w:marRight w:val="0"/>
                  <w:marTop w:val="0"/>
                  <w:marBottom w:val="0"/>
                  <w:divBdr>
                    <w:top w:val="none" w:sz="0" w:space="0" w:color="auto"/>
                    <w:left w:val="none" w:sz="0" w:space="0" w:color="auto"/>
                    <w:bottom w:val="none" w:sz="0" w:space="0" w:color="auto"/>
                    <w:right w:val="none" w:sz="0" w:space="0" w:color="auto"/>
                  </w:divBdr>
                  <w:divsChild>
                    <w:div w:id="1540625327">
                      <w:marLeft w:val="0"/>
                      <w:marRight w:val="0"/>
                      <w:marTop w:val="0"/>
                      <w:marBottom w:val="0"/>
                      <w:divBdr>
                        <w:top w:val="none" w:sz="0" w:space="0" w:color="auto"/>
                        <w:left w:val="none" w:sz="0" w:space="0" w:color="auto"/>
                        <w:bottom w:val="none" w:sz="0" w:space="0" w:color="auto"/>
                        <w:right w:val="none" w:sz="0" w:space="0" w:color="auto"/>
                      </w:divBdr>
                    </w:div>
                  </w:divsChild>
                </w:div>
                <w:div w:id="1452548665">
                  <w:marLeft w:val="0"/>
                  <w:marRight w:val="0"/>
                  <w:marTop w:val="0"/>
                  <w:marBottom w:val="0"/>
                  <w:divBdr>
                    <w:top w:val="none" w:sz="0" w:space="0" w:color="auto"/>
                    <w:left w:val="none" w:sz="0" w:space="0" w:color="auto"/>
                    <w:bottom w:val="none" w:sz="0" w:space="0" w:color="auto"/>
                    <w:right w:val="none" w:sz="0" w:space="0" w:color="auto"/>
                  </w:divBdr>
                  <w:divsChild>
                    <w:div w:id="1300112529">
                      <w:marLeft w:val="0"/>
                      <w:marRight w:val="0"/>
                      <w:marTop w:val="0"/>
                      <w:marBottom w:val="0"/>
                      <w:divBdr>
                        <w:top w:val="none" w:sz="0" w:space="0" w:color="auto"/>
                        <w:left w:val="none" w:sz="0" w:space="0" w:color="auto"/>
                        <w:bottom w:val="none" w:sz="0" w:space="0" w:color="auto"/>
                        <w:right w:val="none" w:sz="0" w:space="0" w:color="auto"/>
                      </w:divBdr>
                    </w:div>
                  </w:divsChild>
                </w:div>
                <w:div w:id="1964924045">
                  <w:marLeft w:val="0"/>
                  <w:marRight w:val="0"/>
                  <w:marTop w:val="0"/>
                  <w:marBottom w:val="0"/>
                  <w:divBdr>
                    <w:top w:val="none" w:sz="0" w:space="0" w:color="auto"/>
                    <w:left w:val="none" w:sz="0" w:space="0" w:color="auto"/>
                    <w:bottom w:val="none" w:sz="0" w:space="0" w:color="auto"/>
                    <w:right w:val="none" w:sz="0" w:space="0" w:color="auto"/>
                  </w:divBdr>
                  <w:divsChild>
                    <w:div w:id="1714694854">
                      <w:marLeft w:val="0"/>
                      <w:marRight w:val="0"/>
                      <w:marTop w:val="0"/>
                      <w:marBottom w:val="0"/>
                      <w:divBdr>
                        <w:top w:val="none" w:sz="0" w:space="0" w:color="auto"/>
                        <w:left w:val="none" w:sz="0" w:space="0" w:color="auto"/>
                        <w:bottom w:val="none" w:sz="0" w:space="0" w:color="auto"/>
                        <w:right w:val="none" w:sz="0" w:space="0" w:color="auto"/>
                      </w:divBdr>
                    </w:div>
                  </w:divsChild>
                </w:div>
                <w:div w:id="594632039">
                  <w:marLeft w:val="0"/>
                  <w:marRight w:val="0"/>
                  <w:marTop w:val="0"/>
                  <w:marBottom w:val="0"/>
                  <w:divBdr>
                    <w:top w:val="none" w:sz="0" w:space="0" w:color="auto"/>
                    <w:left w:val="none" w:sz="0" w:space="0" w:color="auto"/>
                    <w:bottom w:val="none" w:sz="0" w:space="0" w:color="auto"/>
                    <w:right w:val="none" w:sz="0" w:space="0" w:color="auto"/>
                  </w:divBdr>
                  <w:divsChild>
                    <w:div w:id="658002557">
                      <w:marLeft w:val="0"/>
                      <w:marRight w:val="0"/>
                      <w:marTop w:val="0"/>
                      <w:marBottom w:val="0"/>
                      <w:divBdr>
                        <w:top w:val="none" w:sz="0" w:space="0" w:color="auto"/>
                        <w:left w:val="none" w:sz="0" w:space="0" w:color="auto"/>
                        <w:bottom w:val="none" w:sz="0" w:space="0" w:color="auto"/>
                        <w:right w:val="none" w:sz="0" w:space="0" w:color="auto"/>
                      </w:divBdr>
                    </w:div>
                  </w:divsChild>
                </w:div>
                <w:div w:id="459492987">
                  <w:marLeft w:val="0"/>
                  <w:marRight w:val="0"/>
                  <w:marTop w:val="0"/>
                  <w:marBottom w:val="0"/>
                  <w:divBdr>
                    <w:top w:val="none" w:sz="0" w:space="0" w:color="auto"/>
                    <w:left w:val="none" w:sz="0" w:space="0" w:color="auto"/>
                    <w:bottom w:val="none" w:sz="0" w:space="0" w:color="auto"/>
                    <w:right w:val="none" w:sz="0" w:space="0" w:color="auto"/>
                  </w:divBdr>
                  <w:divsChild>
                    <w:div w:id="1661041083">
                      <w:marLeft w:val="0"/>
                      <w:marRight w:val="0"/>
                      <w:marTop w:val="0"/>
                      <w:marBottom w:val="0"/>
                      <w:divBdr>
                        <w:top w:val="none" w:sz="0" w:space="0" w:color="auto"/>
                        <w:left w:val="none" w:sz="0" w:space="0" w:color="auto"/>
                        <w:bottom w:val="none" w:sz="0" w:space="0" w:color="auto"/>
                        <w:right w:val="none" w:sz="0" w:space="0" w:color="auto"/>
                      </w:divBdr>
                    </w:div>
                  </w:divsChild>
                </w:div>
                <w:div w:id="1523586970">
                  <w:marLeft w:val="0"/>
                  <w:marRight w:val="0"/>
                  <w:marTop w:val="0"/>
                  <w:marBottom w:val="0"/>
                  <w:divBdr>
                    <w:top w:val="none" w:sz="0" w:space="0" w:color="auto"/>
                    <w:left w:val="none" w:sz="0" w:space="0" w:color="auto"/>
                    <w:bottom w:val="none" w:sz="0" w:space="0" w:color="auto"/>
                    <w:right w:val="none" w:sz="0" w:space="0" w:color="auto"/>
                  </w:divBdr>
                  <w:divsChild>
                    <w:div w:id="1870488745">
                      <w:marLeft w:val="0"/>
                      <w:marRight w:val="0"/>
                      <w:marTop w:val="0"/>
                      <w:marBottom w:val="0"/>
                      <w:divBdr>
                        <w:top w:val="none" w:sz="0" w:space="0" w:color="auto"/>
                        <w:left w:val="none" w:sz="0" w:space="0" w:color="auto"/>
                        <w:bottom w:val="none" w:sz="0" w:space="0" w:color="auto"/>
                        <w:right w:val="none" w:sz="0" w:space="0" w:color="auto"/>
                      </w:divBdr>
                    </w:div>
                  </w:divsChild>
                </w:div>
                <w:div w:id="1950352429">
                  <w:marLeft w:val="0"/>
                  <w:marRight w:val="0"/>
                  <w:marTop w:val="0"/>
                  <w:marBottom w:val="0"/>
                  <w:divBdr>
                    <w:top w:val="none" w:sz="0" w:space="0" w:color="auto"/>
                    <w:left w:val="none" w:sz="0" w:space="0" w:color="auto"/>
                    <w:bottom w:val="none" w:sz="0" w:space="0" w:color="auto"/>
                    <w:right w:val="none" w:sz="0" w:space="0" w:color="auto"/>
                  </w:divBdr>
                  <w:divsChild>
                    <w:div w:id="2128428880">
                      <w:marLeft w:val="0"/>
                      <w:marRight w:val="0"/>
                      <w:marTop w:val="0"/>
                      <w:marBottom w:val="0"/>
                      <w:divBdr>
                        <w:top w:val="none" w:sz="0" w:space="0" w:color="auto"/>
                        <w:left w:val="none" w:sz="0" w:space="0" w:color="auto"/>
                        <w:bottom w:val="none" w:sz="0" w:space="0" w:color="auto"/>
                        <w:right w:val="none" w:sz="0" w:space="0" w:color="auto"/>
                      </w:divBdr>
                    </w:div>
                  </w:divsChild>
                </w:div>
                <w:div w:id="447697056">
                  <w:marLeft w:val="0"/>
                  <w:marRight w:val="0"/>
                  <w:marTop w:val="0"/>
                  <w:marBottom w:val="0"/>
                  <w:divBdr>
                    <w:top w:val="none" w:sz="0" w:space="0" w:color="auto"/>
                    <w:left w:val="none" w:sz="0" w:space="0" w:color="auto"/>
                    <w:bottom w:val="none" w:sz="0" w:space="0" w:color="auto"/>
                    <w:right w:val="none" w:sz="0" w:space="0" w:color="auto"/>
                  </w:divBdr>
                  <w:divsChild>
                    <w:div w:id="1055666350">
                      <w:marLeft w:val="0"/>
                      <w:marRight w:val="0"/>
                      <w:marTop w:val="0"/>
                      <w:marBottom w:val="0"/>
                      <w:divBdr>
                        <w:top w:val="none" w:sz="0" w:space="0" w:color="auto"/>
                        <w:left w:val="none" w:sz="0" w:space="0" w:color="auto"/>
                        <w:bottom w:val="none" w:sz="0" w:space="0" w:color="auto"/>
                        <w:right w:val="none" w:sz="0" w:space="0" w:color="auto"/>
                      </w:divBdr>
                    </w:div>
                  </w:divsChild>
                </w:div>
                <w:div w:id="1410038824">
                  <w:marLeft w:val="0"/>
                  <w:marRight w:val="0"/>
                  <w:marTop w:val="0"/>
                  <w:marBottom w:val="0"/>
                  <w:divBdr>
                    <w:top w:val="none" w:sz="0" w:space="0" w:color="auto"/>
                    <w:left w:val="none" w:sz="0" w:space="0" w:color="auto"/>
                    <w:bottom w:val="none" w:sz="0" w:space="0" w:color="auto"/>
                    <w:right w:val="none" w:sz="0" w:space="0" w:color="auto"/>
                  </w:divBdr>
                  <w:divsChild>
                    <w:div w:id="575241070">
                      <w:marLeft w:val="0"/>
                      <w:marRight w:val="0"/>
                      <w:marTop w:val="0"/>
                      <w:marBottom w:val="0"/>
                      <w:divBdr>
                        <w:top w:val="none" w:sz="0" w:space="0" w:color="auto"/>
                        <w:left w:val="none" w:sz="0" w:space="0" w:color="auto"/>
                        <w:bottom w:val="none" w:sz="0" w:space="0" w:color="auto"/>
                        <w:right w:val="none" w:sz="0" w:space="0" w:color="auto"/>
                      </w:divBdr>
                    </w:div>
                  </w:divsChild>
                </w:div>
                <w:div w:id="369839256">
                  <w:marLeft w:val="0"/>
                  <w:marRight w:val="0"/>
                  <w:marTop w:val="0"/>
                  <w:marBottom w:val="0"/>
                  <w:divBdr>
                    <w:top w:val="none" w:sz="0" w:space="0" w:color="auto"/>
                    <w:left w:val="none" w:sz="0" w:space="0" w:color="auto"/>
                    <w:bottom w:val="none" w:sz="0" w:space="0" w:color="auto"/>
                    <w:right w:val="none" w:sz="0" w:space="0" w:color="auto"/>
                  </w:divBdr>
                  <w:divsChild>
                    <w:div w:id="1022126598">
                      <w:marLeft w:val="0"/>
                      <w:marRight w:val="0"/>
                      <w:marTop w:val="0"/>
                      <w:marBottom w:val="0"/>
                      <w:divBdr>
                        <w:top w:val="none" w:sz="0" w:space="0" w:color="auto"/>
                        <w:left w:val="none" w:sz="0" w:space="0" w:color="auto"/>
                        <w:bottom w:val="none" w:sz="0" w:space="0" w:color="auto"/>
                        <w:right w:val="none" w:sz="0" w:space="0" w:color="auto"/>
                      </w:divBdr>
                    </w:div>
                  </w:divsChild>
                </w:div>
                <w:div w:id="1742092991">
                  <w:marLeft w:val="0"/>
                  <w:marRight w:val="0"/>
                  <w:marTop w:val="0"/>
                  <w:marBottom w:val="0"/>
                  <w:divBdr>
                    <w:top w:val="none" w:sz="0" w:space="0" w:color="auto"/>
                    <w:left w:val="none" w:sz="0" w:space="0" w:color="auto"/>
                    <w:bottom w:val="none" w:sz="0" w:space="0" w:color="auto"/>
                    <w:right w:val="none" w:sz="0" w:space="0" w:color="auto"/>
                  </w:divBdr>
                  <w:divsChild>
                    <w:div w:id="1947810382">
                      <w:marLeft w:val="0"/>
                      <w:marRight w:val="0"/>
                      <w:marTop w:val="0"/>
                      <w:marBottom w:val="0"/>
                      <w:divBdr>
                        <w:top w:val="none" w:sz="0" w:space="0" w:color="auto"/>
                        <w:left w:val="none" w:sz="0" w:space="0" w:color="auto"/>
                        <w:bottom w:val="none" w:sz="0" w:space="0" w:color="auto"/>
                        <w:right w:val="none" w:sz="0" w:space="0" w:color="auto"/>
                      </w:divBdr>
                    </w:div>
                  </w:divsChild>
                </w:div>
                <w:div w:id="1627542636">
                  <w:marLeft w:val="0"/>
                  <w:marRight w:val="0"/>
                  <w:marTop w:val="0"/>
                  <w:marBottom w:val="0"/>
                  <w:divBdr>
                    <w:top w:val="none" w:sz="0" w:space="0" w:color="auto"/>
                    <w:left w:val="none" w:sz="0" w:space="0" w:color="auto"/>
                    <w:bottom w:val="none" w:sz="0" w:space="0" w:color="auto"/>
                    <w:right w:val="none" w:sz="0" w:space="0" w:color="auto"/>
                  </w:divBdr>
                  <w:divsChild>
                    <w:div w:id="962426150">
                      <w:marLeft w:val="0"/>
                      <w:marRight w:val="0"/>
                      <w:marTop w:val="0"/>
                      <w:marBottom w:val="0"/>
                      <w:divBdr>
                        <w:top w:val="none" w:sz="0" w:space="0" w:color="auto"/>
                        <w:left w:val="none" w:sz="0" w:space="0" w:color="auto"/>
                        <w:bottom w:val="none" w:sz="0" w:space="0" w:color="auto"/>
                        <w:right w:val="none" w:sz="0" w:space="0" w:color="auto"/>
                      </w:divBdr>
                    </w:div>
                  </w:divsChild>
                </w:div>
                <w:div w:id="70348098">
                  <w:marLeft w:val="0"/>
                  <w:marRight w:val="0"/>
                  <w:marTop w:val="0"/>
                  <w:marBottom w:val="0"/>
                  <w:divBdr>
                    <w:top w:val="none" w:sz="0" w:space="0" w:color="auto"/>
                    <w:left w:val="none" w:sz="0" w:space="0" w:color="auto"/>
                    <w:bottom w:val="none" w:sz="0" w:space="0" w:color="auto"/>
                    <w:right w:val="none" w:sz="0" w:space="0" w:color="auto"/>
                  </w:divBdr>
                  <w:divsChild>
                    <w:div w:id="1258369564">
                      <w:marLeft w:val="0"/>
                      <w:marRight w:val="0"/>
                      <w:marTop w:val="0"/>
                      <w:marBottom w:val="0"/>
                      <w:divBdr>
                        <w:top w:val="none" w:sz="0" w:space="0" w:color="auto"/>
                        <w:left w:val="none" w:sz="0" w:space="0" w:color="auto"/>
                        <w:bottom w:val="none" w:sz="0" w:space="0" w:color="auto"/>
                        <w:right w:val="none" w:sz="0" w:space="0" w:color="auto"/>
                      </w:divBdr>
                    </w:div>
                  </w:divsChild>
                </w:div>
                <w:div w:id="310253047">
                  <w:marLeft w:val="0"/>
                  <w:marRight w:val="0"/>
                  <w:marTop w:val="0"/>
                  <w:marBottom w:val="0"/>
                  <w:divBdr>
                    <w:top w:val="none" w:sz="0" w:space="0" w:color="auto"/>
                    <w:left w:val="none" w:sz="0" w:space="0" w:color="auto"/>
                    <w:bottom w:val="none" w:sz="0" w:space="0" w:color="auto"/>
                    <w:right w:val="none" w:sz="0" w:space="0" w:color="auto"/>
                  </w:divBdr>
                  <w:divsChild>
                    <w:div w:id="335688184">
                      <w:marLeft w:val="0"/>
                      <w:marRight w:val="0"/>
                      <w:marTop w:val="0"/>
                      <w:marBottom w:val="0"/>
                      <w:divBdr>
                        <w:top w:val="none" w:sz="0" w:space="0" w:color="auto"/>
                        <w:left w:val="none" w:sz="0" w:space="0" w:color="auto"/>
                        <w:bottom w:val="none" w:sz="0" w:space="0" w:color="auto"/>
                        <w:right w:val="none" w:sz="0" w:space="0" w:color="auto"/>
                      </w:divBdr>
                    </w:div>
                  </w:divsChild>
                </w:div>
                <w:div w:id="1127315684">
                  <w:marLeft w:val="0"/>
                  <w:marRight w:val="0"/>
                  <w:marTop w:val="0"/>
                  <w:marBottom w:val="0"/>
                  <w:divBdr>
                    <w:top w:val="none" w:sz="0" w:space="0" w:color="auto"/>
                    <w:left w:val="none" w:sz="0" w:space="0" w:color="auto"/>
                    <w:bottom w:val="none" w:sz="0" w:space="0" w:color="auto"/>
                    <w:right w:val="none" w:sz="0" w:space="0" w:color="auto"/>
                  </w:divBdr>
                  <w:divsChild>
                    <w:div w:id="711657254">
                      <w:marLeft w:val="0"/>
                      <w:marRight w:val="0"/>
                      <w:marTop w:val="0"/>
                      <w:marBottom w:val="0"/>
                      <w:divBdr>
                        <w:top w:val="none" w:sz="0" w:space="0" w:color="auto"/>
                        <w:left w:val="none" w:sz="0" w:space="0" w:color="auto"/>
                        <w:bottom w:val="none" w:sz="0" w:space="0" w:color="auto"/>
                        <w:right w:val="none" w:sz="0" w:space="0" w:color="auto"/>
                      </w:divBdr>
                    </w:div>
                  </w:divsChild>
                </w:div>
                <w:div w:id="1172645202">
                  <w:marLeft w:val="0"/>
                  <w:marRight w:val="0"/>
                  <w:marTop w:val="0"/>
                  <w:marBottom w:val="0"/>
                  <w:divBdr>
                    <w:top w:val="none" w:sz="0" w:space="0" w:color="auto"/>
                    <w:left w:val="none" w:sz="0" w:space="0" w:color="auto"/>
                    <w:bottom w:val="none" w:sz="0" w:space="0" w:color="auto"/>
                    <w:right w:val="none" w:sz="0" w:space="0" w:color="auto"/>
                  </w:divBdr>
                  <w:divsChild>
                    <w:div w:id="1984701134">
                      <w:marLeft w:val="0"/>
                      <w:marRight w:val="0"/>
                      <w:marTop w:val="0"/>
                      <w:marBottom w:val="0"/>
                      <w:divBdr>
                        <w:top w:val="none" w:sz="0" w:space="0" w:color="auto"/>
                        <w:left w:val="none" w:sz="0" w:space="0" w:color="auto"/>
                        <w:bottom w:val="none" w:sz="0" w:space="0" w:color="auto"/>
                        <w:right w:val="none" w:sz="0" w:space="0" w:color="auto"/>
                      </w:divBdr>
                    </w:div>
                  </w:divsChild>
                </w:div>
                <w:div w:id="1454865863">
                  <w:marLeft w:val="0"/>
                  <w:marRight w:val="0"/>
                  <w:marTop w:val="0"/>
                  <w:marBottom w:val="0"/>
                  <w:divBdr>
                    <w:top w:val="none" w:sz="0" w:space="0" w:color="auto"/>
                    <w:left w:val="none" w:sz="0" w:space="0" w:color="auto"/>
                    <w:bottom w:val="none" w:sz="0" w:space="0" w:color="auto"/>
                    <w:right w:val="none" w:sz="0" w:space="0" w:color="auto"/>
                  </w:divBdr>
                  <w:divsChild>
                    <w:div w:id="1005742199">
                      <w:marLeft w:val="0"/>
                      <w:marRight w:val="0"/>
                      <w:marTop w:val="0"/>
                      <w:marBottom w:val="0"/>
                      <w:divBdr>
                        <w:top w:val="none" w:sz="0" w:space="0" w:color="auto"/>
                        <w:left w:val="none" w:sz="0" w:space="0" w:color="auto"/>
                        <w:bottom w:val="none" w:sz="0" w:space="0" w:color="auto"/>
                        <w:right w:val="none" w:sz="0" w:space="0" w:color="auto"/>
                      </w:divBdr>
                    </w:div>
                  </w:divsChild>
                </w:div>
                <w:div w:id="369115819">
                  <w:marLeft w:val="0"/>
                  <w:marRight w:val="0"/>
                  <w:marTop w:val="0"/>
                  <w:marBottom w:val="0"/>
                  <w:divBdr>
                    <w:top w:val="none" w:sz="0" w:space="0" w:color="auto"/>
                    <w:left w:val="none" w:sz="0" w:space="0" w:color="auto"/>
                    <w:bottom w:val="none" w:sz="0" w:space="0" w:color="auto"/>
                    <w:right w:val="none" w:sz="0" w:space="0" w:color="auto"/>
                  </w:divBdr>
                  <w:divsChild>
                    <w:div w:id="1675573112">
                      <w:marLeft w:val="0"/>
                      <w:marRight w:val="0"/>
                      <w:marTop w:val="0"/>
                      <w:marBottom w:val="0"/>
                      <w:divBdr>
                        <w:top w:val="none" w:sz="0" w:space="0" w:color="auto"/>
                        <w:left w:val="none" w:sz="0" w:space="0" w:color="auto"/>
                        <w:bottom w:val="none" w:sz="0" w:space="0" w:color="auto"/>
                        <w:right w:val="none" w:sz="0" w:space="0" w:color="auto"/>
                      </w:divBdr>
                    </w:div>
                  </w:divsChild>
                </w:div>
                <w:div w:id="654144157">
                  <w:marLeft w:val="0"/>
                  <w:marRight w:val="0"/>
                  <w:marTop w:val="0"/>
                  <w:marBottom w:val="0"/>
                  <w:divBdr>
                    <w:top w:val="none" w:sz="0" w:space="0" w:color="auto"/>
                    <w:left w:val="none" w:sz="0" w:space="0" w:color="auto"/>
                    <w:bottom w:val="none" w:sz="0" w:space="0" w:color="auto"/>
                    <w:right w:val="none" w:sz="0" w:space="0" w:color="auto"/>
                  </w:divBdr>
                  <w:divsChild>
                    <w:div w:id="654381729">
                      <w:marLeft w:val="0"/>
                      <w:marRight w:val="0"/>
                      <w:marTop w:val="0"/>
                      <w:marBottom w:val="0"/>
                      <w:divBdr>
                        <w:top w:val="none" w:sz="0" w:space="0" w:color="auto"/>
                        <w:left w:val="none" w:sz="0" w:space="0" w:color="auto"/>
                        <w:bottom w:val="none" w:sz="0" w:space="0" w:color="auto"/>
                        <w:right w:val="none" w:sz="0" w:space="0" w:color="auto"/>
                      </w:divBdr>
                    </w:div>
                  </w:divsChild>
                </w:div>
                <w:div w:id="357241486">
                  <w:marLeft w:val="0"/>
                  <w:marRight w:val="0"/>
                  <w:marTop w:val="0"/>
                  <w:marBottom w:val="0"/>
                  <w:divBdr>
                    <w:top w:val="none" w:sz="0" w:space="0" w:color="auto"/>
                    <w:left w:val="none" w:sz="0" w:space="0" w:color="auto"/>
                    <w:bottom w:val="none" w:sz="0" w:space="0" w:color="auto"/>
                    <w:right w:val="none" w:sz="0" w:space="0" w:color="auto"/>
                  </w:divBdr>
                  <w:divsChild>
                    <w:div w:id="249854084">
                      <w:marLeft w:val="0"/>
                      <w:marRight w:val="0"/>
                      <w:marTop w:val="0"/>
                      <w:marBottom w:val="0"/>
                      <w:divBdr>
                        <w:top w:val="none" w:sz="0" w:space="0" w:color="auto"/>
                        <w:left w:val="none" w:sz="0" w:space="0" w:color="auto"/>
                        <w:bottom w:val="none" w:sz="0" w:space="0" w:color="auto"/>
                        <w:right w:val="none" w:sz="0" w:space="0" w:color="auto"/>
                      </w:divBdr>
                    </w:div>
                  </w:divsChild>
                </w:div>
                <w:div w:id="648553083">
                  <w:marLeft w:val="0"/>
                  <w:marRight w:val="0"/>
                  <w:marTop w:val="0"/>
                  <w:marBottom w:val="0"/>
                  <w:divBdr>
                    <w:top w:val="none" w:sz="0" w:space="0" w:color="auto"/>
                    <w:left w:val="none" w:sz="0" w:space="0" w:color="auto"/>
                    <w:bottom w:val="none" w:sz="0" w:space="0" w:color="auto"/>
                    <w:right w:val="none" w:sz="0" w:space="0" w:color="auto"/>
                  </w:divBdr>
                  <w:divsChild>
                    <w:div w:id="1599674334">
                      <w:marLeft w:val="0"/>
                      <w:marRight w:val="0"/>
                      <w:marTop w:val="0"/>
                      <w:marBottom w:val="0"/>
                      <w:divBdr>
                        <w:top w:val="none" w:sz="0" w:space="0" w:color="auto"/>
                        <w:left w:val="none" w:sz="0" w:space="0" w:color="auto"/>
                        <w:bottom w:val="none" w:sz="0" w:space="0" w:color="auto"/>
                        <w:right w:val="none" w:sz="0" w:space="0" w:color="auto"/>
                      </w:divBdr>
                    </w:div>
                  </w:divsChild>
                </w:div>
                <w:div w:id="1737781333">
                  <w:marLeft w:val="0"/>
                  <w:marRight w:val="0"/>
                  <w:marTop w:val="0"/>
                  <w:marBottom w:val="0"/>
                  <w:divBdr>
                    <w:top w:val="none" w:sz="0" w:space="0" w:color="auto"/>
                    <w:left w:val="none" w:sz="0" w:space="0" w:color="auto"/>
                    <w:bottom w:val="none" w:sz="0" w:space="0" w:color="auto"/>
                    <w:right w:val="none" w:sz="0" w:space="0" w:color="auto"/>
                  </w:divBdr>
                  <w:divsChild>
                    <w:div w:id="1359231560">
                      <w:marLeft w:val="0"/>
                      <w:marRight w:val="0"/>
                      <w:marTop w:val="0"/>
                      <w:marBottom w:val="0"/>
                      <w:divBdr>
                        <w:top w:val="none" w:sz="0" w:space="0" w:color="auto"/>
                        <w:left w:val="none" w:sz="0" w:space="0" w:color="auto"/>
                        <w:bottom w:val="none" w:sz="0" w:space="0" w:color="auto"/>
                        <w:right w:val="none" w:sz="0" w:space="0" w:color="auto"/>
                      </w:divBdr>
                    </w:div>
                  </w:divsChild>
                </w:div>
                <w:div w:id="1439718802">
                  <w:marLeft w:val="0"/>
                  <w:marRight w:val="0"/>
                  <w:marTop w:val="0"/>
                  <w:marBottom w:val="0"/>
                  <w:divBdr>
                    <w:top w:val="none" w:sz="0" w:space="0" w:color="auto"/>
                    <w:left w:val="none" w:sz="0" w:space="0" w:color="auto"/>
                    <w:bottom w:val="none" w:sz="0" w:space="0" w:color="auto"/>
                    <w:right w:val="none" w:sz="0" w:space="0" w:color="auto"/>
                  </w:divBdr>
                  <w:divsChild>
                    <w:div w:id="43706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276283">
          <w:marLeft w:val="0"/>
          <w:marRight w:val="0"/>
          <w:marTop w:val="0"/>
          <w:marBottom w:val="0"/>
          <w:divBdr>
            <w:top w:val="none" w:sz="0" w:space="0" w:color="auto"/>
            <w:left w:val="none" w:sz="0" w:space="0" w:color="auto"/>
            <w:bottom w:val="none" w:sz="0" w:space="0" w:color="auto"/>
            <w:right w:val="none" w:sz="0" w:space="0" w:color="auto"/>
          </w:divBdr>
        </w:div>
      </w:divsChild>
    </w:div>
    <w:div w:id="1758482929">
      <w:bodyDiv w:val="1"/>
      <w:marLeft w:val="0"/>
      <w:marRight w:val="0"/>
      <w:marTop w:val="0"/>
      <w:marBottom w:val="0"/>
      <w:divBdr>
        <w:top w:val="none" w:sz="0" w:space="0" w:color="auto"/>
        <w:left w:val="none" w:sz="0" w:space="0" w:color="auto"/>
        <w:bottom w:val="none" w:sz="0" w:space="0" w:color="auto"/>
        <w:right w:val="none" w:sz="0" w:space="0" w:color="auto"/>
      </w:divBdr>
      <w:divsChild>
        <w:div w:id="440691429">
          <w:marLeft w:val="0"/>
          <w:marRight w:val="0"/>
          <w:marTop w:val="0"/>
          <w:marBottom w:val="0"/>
          <w:divBdr>
            <w:top w:val="none" w:sz="0" w:space="0" w:color="auto"/>
            <w:left w:val="none" w:sz="0" w:space="0" w:color="auto"/>
            <w:bottom w:val="none" w:sz="0" w:space="0" w:color="auto"/>
            <w:right w:val="none" w:sz="0" w:space="0" w:color="auto"/>
          </w:divBdr>
          <w:divsChild>
            <w:div w:id="1719166737">
              <w:marLeft w:val="0"/>
              <w:marRight w:val="0"/>
              <w:marTop w:val="0"/>
              <w:marBottom w:val="0"/>
              <w:divBdr>
                <w:top w:val="none" w:sz="0" w:space="0" w:color="auto"/>
                <w:left w:val="none" w:sz="0" w:space="0" w:color="auto"/>
                <w:bottom w:val="none" w:sz="0" w:space="0" w:color="auto"/>
                <w:right w:val="none" w:sz="0" w:space="0" w:color="auto"/>
              </w:divBdr>
              <w:divsChild>
                <w:div w:id="1388187702">
                  <w:marLeft w:val="0"/>
                  <w:marRight w:val="0"/>
                  <w:marTop w:val="0"/>
                  <w:marBottom w:val="0"/>
                  <w:divBdr>
                    <w:top w:val="none" w:sz="0" w:space="0" w:color="auto"/>
                    <w:left w:val="none" w:sz="0" w:space="0" w:color="auto"/>
                    <w:bottom w:val="none" w:sz="0" w:space="0" w:color="auto"/>
                    <w:right w:val="none" w:sz="0" w:space="0" w:color="auto"/>
                  </w:divBdr>
                  <w:divsChild>
                    <w:div w:id="468205191">
                      <w:marLeft w:val="0"/>
                      <w:marRight w:val="0"/>
                      <w:marTop w:val="0"/>
                      <w:marBottom w:val="0"/>
                      <w:divBdr>
                        <w:top w:val="none" w:sz="0" w:space="0" w:color="auto"/>
                        <w:left w:val="none" w:sz="0" w:space="0" w:color="auto"/>
                        <w:bottom w:val="none" w:sz="0" w:space="0" w:color="auto"/>
                        <w:right w:val="none" w:sz="0" w:space="0" w:color="auto"/>
                      </w:divBdr>
                      <w:divsChild>
                        <w:div w:id="320700205">
                          <w:marLeft w:val="0"/>
                          <w:marRight w:val="0"/>
                          <w:marTop w:val="0"/>
                          <w:marBottom w:val="0"/>
                          <w:divBdr>
                            <w:top w:val="none" w:sz="0" w:space="0" w:color="auto"/>
                            <w:left w:val="none" w:sz="0" w:space="0" w:color="auto"/>
                            <w:bottom w:val="none" w:sz="0" w:space="0" w:color="auto"/>
                            <w:right w:val="none" w:sz="0" w:space="0" w:color="auto"/>
                          </w:divBdr>
                          <w:divsChild>
                            <w:div w:id="317803956">
                              <w:marLeft w:val="0"/>
                              <w:marRight w:val="0"/>
                              <w:marTop w:val="0"/>
                              <w:marBottom w:val="0"/>
                              <w:divBdr>
                                <w:top w:val="none" w:sz="0" w:space="0" w:color="auto"/>
                                <w:left w:val="none" w:sz="0" w:space="0" w:color="auto"/>
                                <w:bottom w:val="none" w:sz="0" w:space="0" w:color="auto"/>
                                <w:right w:val="none" w:sz="0" w:space="0" w:color="auto"/>
                              </w:divBdr>
                              <w:divsChild>
                                <w:div w:id="179704947">
                                  <w:marLeft w:val="0"/>
                                  <w:marRight w:val="0"/>
                                  <w:marTop w:val="0"/>
                                  <w:marBottom w:val="0"/>
                                  <w:divBdr>
                                    <w:top w:val="none" w:sz="0" w:space="0" w:color="auto"/>
                                    <w:left w:val="none" w:sz="0" w:space="0" w:color="auto"/>
                                    <w:bottom w:val="none" w:sz="0" w:space="0" w:color="auto"/>
                                    <w:right w:val="none" w:sz="0" w:space="0" w:color="auto"/>
                                  </w:divBdr>
                                  <w:divsChild>
                                    <w:div w:id="1323777652">
                                      <w:marLeft w:val="0"/>
                                      <w:marRight w:val="0"/>
                                      <w:marTop w:val="150"/>
                                      <w:marBottom w:val="150"/>
                                      <w:divBdr>
                                        <w:top w:val="none" w:sz="0" w:space="0" w:color="auto"/>
                                        <w:left w:val="none" w:sz="0" w:space="0" w:color="auto"/>
                                        <w:bottom w:val="none" w:sz="0" w:space="0" w:color="auto"/>
                                        <w:right w:val="none" w:sz="0" w:space="0" w:color="auto"/>
                                      </w:divBdr>
                                      <w:divsChild>
                                        <w:div w:id="58341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soors@ohsu.edu"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D321F-A29E-4371-8BE3-F98B79804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2523</Words>
  <Characters>14382</Characters>
  <Application>Microsoft Office Word</Application>
  <DocSecurity>0</DocSecurity>
  <Lines>119</Lines>
  <Paragraphs>33</Paragraphs>
  <ScaleCrop>false</ScaleCrop>
  <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Oken</dc:creator>
  <cp:keywords/>
  <dc:description/>
  <cp:lastModifiedBy>Benjamin McIlwain</cp:lastModifiedBy>
  <cp:revision>2</cp:revision>
  <cp:lastPrinted>2024-04-25T17:19:00Z</cp:lastPrinted>
  <dcterms:created xsi:type="dcterms:W3CDTF">2024-07-19T19:37:00Z</dcterms:created>
  <dcterms:modified xsi:type="dcterms:W3CDTF">2024-07-19T19:37:00Z</dcterms:modified>
</cp:coreProperties>
</file>