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056E" w14:textId="65C271DC" w:rsidR="00C30123" w:rsidRPr="00145901" w:rsidRDefault="00145901" w:rsidP="0049196B">
      <w:pPr>
        <w:pStyle w:val="Title"/>
        <w:spacing w:line="360" w:lineRule="auto"/>
        <w:rPr>
          <w:color w:val="000000" w:themeColor="text1"/>
          <w:sz w:val="28"/>
          <w:szCs w:val="28"/>
        </w:rPr>
      </w:pPr>
      <w:r w:rsidRPr="00145901">
        <w:rPr>
          <w:color w:val="000000" w:themeColor="text1"/>
          <w:sz w:val="28"/>
          <w:szCs w:val="28"/>
        </w:rPr>
        <w:t xml:space="preserve">Description of </w:t>
      </w:r>
      <w:r w:rsidRPr="00145901">
        <w:rPr>
          <w:sz w:val="28"/>
          <w:szCs w:val="28"/>
        </w:rPr>
        <w:t>Additional Supplementary Files</w:t>
      </w:r>
    </w:p>
    <w:p w14:paraId="0E1AB8D6" w14:textId="77777777" w:rsidR="00145901" w:rsidRDefault="00145901" w:rsidP="00145901">
      <w:pPr>
        <w:jc w:val="both"/>
        <w:rPr>
          <w:sz w:val="22"/>
          <w:szCs w:val="22"/>
        </w:rPr>
      </w:pPr>
    </w:p>
    <w:p w14:paraId="5D933727" w14:textId="77777777" w:rsidR="00532357" w:rsidRPr="00145901" w:rsidRDefault="00532357" w:rsidP="00145901">
      <w:pPr>
        <w:jc w:val="both"/>
        <w:rPr>
          <w:sz w:val="22"/>
          <w:szCs w:val="22"/>
        </w:rPr>
      </w:pPr>
    </w:p>
    <w:p w14:paraId="1CE8657E" w14:textId="7E682364" w:rsidR="00145901" w:rsidRPr="00145901" w:rsidRDefault="00145901" w:rsidP="00532357">
      <w:pPr>
        <w:spacing w:line="276" w:lineRule="auto"/>
        <w:jc w:val="both"/>
        <w:rPr>
          <w:b/>
          <w:bCs/>
        </w:rPr>
      </w:pPr>
      <w:r w:rsidRPr="00145901">
        <w:rPr>
          <w:b/>
          <w:bCs/>
        </w:rPr>
        <w:t>File Name: Supplementary Data 1</w:t>
      </w:r>
    </w:p>
    <w:p w14:paraId="1A8A4E45" w14:textId="1A92FF67" w:rsidR="00145901" w:rsidRDefault="00145901" w:rsidP="00532357">
      <w:pPr>
        <w:spacing w:line="276" w:lineRule="auto"/>
        <w:jc w:val="both"/>
      </w:pPr>
      <w:r w:rsidRPr="00145901">
        <w:rPr>
          <w:b/>
          <w:bCs/>
        </w:rPr>
        <w:t>Description:</w:t>
      </w:r>
      <w:r>
        <w:t xml:space="preserve"> Summary of information on the experimental set-up for all survival data</w:t>
      </w:r>
      <w:r w:rsidR="005E5921">
        <w:t xml:space="preserve"> in the study</w:t>
      </w:r>
      <w:r>
        <w:t xml:space="preserve"> (lifespans and stress assays), including </w:t>
      </w:r>
      <w:r w:rsidR="005E5921">
        <w:t>exact n numbers, and statistical analysis (p values, Log-Rank test).</w:t>
      </w:r>
    </w:p>
    <w:p w14:paraId="435D36C2" w14:textId="77777777" w:rsidR="00145901" w:rsidRDefault="00145901" w:rsidP="00532357">
      <w:pPr>
        <w:spacing w:line="276" w:lineRule="auto"/>
        <w:jc w:val="both"/>
      </w:pPr>
    </w:p>
    <w:p w14:paraId="7354A127" w14:textId="7C22AA9C" w:rsidR="00145901" w:rsidRPr="00145901" w:rsidRDefault="00145901" w:rsidP="00532357">
      <w:pPr>
        <w:spacing w:line="276" w:lineRule="auto"/>
        <w:jc w:val="both"/>
        <w:rPr>
          <w:b/>
          <w:bCs/>
        </w:rPr>
      </w:pPr>
      <w:r w:rsidRPr="00145901">
        <w:rPr>
          <w:b/>
          <w:bCs/>
        </w:rPr>
        <w:t>File Name: Supplementary Data 2</w:t>
      </w:r>
    </w:p>
    <w:p w14:paraId="68F9291A" w14:textId="6752CE03" w:rsidR="00C72829" w:rsidRDefault="00145901" w:rsidP="00532357">
      <w:pPr>
        <w:spacing w:line="276" w:lineRule="auto"/>
        <w:jc w:val="both"/>
      </w:pPr>
      <w:r w:rsidRPr="00145901">
        <w:rPr>
          <w:b/>
          <w:bCs/>
        </w:rPr>
        <w:t>Description:</w:t>
      </w:r>
      <w:r>
        <w:t xml:space="preserve"> </w:t>
      </w:r>
      <w:r w:rsidR="00917EC9">
        <w:t>Full l</w:t>
      </w:r>
      <w:r w:rsidR="00C72829" w:rsidRPr="00C72829">
        <w:t xml:space="preserve">ist of cysteine residues identified in this study by </w:t>
      </w:r>
      <w:proofErr w:type="spellStart"/>
      <w:r w:rsidR="00C72829" w:rsidRPr="00C72829">
        <w:t>OxICAT</w:t>
      </w:r>
      <w:proofErr w:type="spellEnd"/>
      <w:r w:rsidR="00C72829" w:rsidRPr="00C72829">
        <w:t xml:space="preserve"> redox proteomics</w:t>
      </w:r>
      <w:r w:rsidR="00C72829">
        <w:t xml:space="preserve">, ordered by </w:t>
      </w:r>
      <w:proofErr w:type="spellStart"/>
      <w:r w:rsidR="00C72829">
        <w:t>Uniprot</w:t>
      </w:r>
      <w:proofErr w:type="spellEnd"/>
      <w:r w:rsidR="00C72829">
        <w:t xml:space="preserve"> ID. Mean </w:t>
      </w:r>
      <w:r w:rsidR="00532357">
        <w:t xml:space="preserve">% </w:t>
      </w:r>
      <w:proofErr w:type="spellStart"/>
      <w:r w:rsidR="00532357">
        <w:t>Cys</w:t>
      </w:r>
      <w:proofErr w:type="spellEnd"/>
      <w:r w:rsidR="00C72829">
        <w:t xml:space="preserve"> oxidation ±SD was calculated for control (UAS-cat/+) and catalase over</w:t>
      </w:r>
      <w:r w:rsidR="00602BB9">
        <w:t>-</w:t>
      </w:r>
      <w:r w:rsidR="00C72829">
        <w:t>expressor (da-GAL4&gt;UAS-cat) female</w:t>
      </w:r>
      <w:r w:rsidR="00917EC9">
        <w:t xml:space="preserve"> flie</w:t>
      </w:r>
      <w:r w:rsidR="00C72829">
        <w:t xml:space="preserve">s, at the 3 indicated ages (d7, d28 and d56). Samples consisted of </w:t>
      </w:r>
      <w:r w:rsidR="00917EC9">
        <w:t xml:space="preserve">combined </w:t>
      </w:r>
      <w:r w:rsidR="00C72829">
        <w:t>head and thorax homogenates</w:t>
      </w:r>
      <w:r w:rsidR="00917EC9">
        <w:t>, with abdomens removed</w:t>
      </w:r>
      <w:r w:rsidR="00C72829">
        <w:t>.</w:t>
      </w:r>
      <w:r w:rsidR="00917EC9">
        <w:t xml:space="preserve"> Values are reported </w:t>
      </w:r>
      <w:r w:rsidR="00CB7C9F">
        <w:t>for</w:t>
      </w:r>
      <w:r w:rsidR="00917EC9">
        <w:t xml:space="preserve"> </w:t>
      </w:r>
      <w:r w:rsidR="00532357">
        <w:t>cysteine</w:t>
      </w:r>
      <w:r w:rsidR="00CB7C9F">
        <w:t xml:space="preserve"> residues</w:t>
      </w:r>
      <w:r w:rsidR="00917EC9">
        <w:t xml:space="preserve"> detected in at least 3 out of 5 biological replicates (exact n numbers are indicated).</w:t>
      </w:r>
    </w:p>
    <w:p w14:paraId="2ADBC833" w14:textId="77777777" w:rsidR="00C72829" w:rsidRDefault="00C72829" w:rsidP="00532357">
      <w:pPr>
        <w:spacing w:line="276" w:lineRule="auto"/>
        <w:jc w:val="both"/>
      </w:pPr>
    </w:p>
    <w:p w14:paraId="1C32E2D9" w14:textId="2F9CA869" w:rsidR="00145901" w:rsidRPr="00145901" w:rsidRDefault="00145901" w:rsidP="00532357">
      <w:pPr>
        <w:spacing w:line="276" w:lineRule="auto"/>
        <w:jc w:val="both"/>
        <w:rPr>
          <w:b/>
          <w:bCs/>
        </w:rPr>
      </w:pPr>
      <w:r w:rsidRPr="00145901">
        <w:rPr>
          <w:b/>
          <w:bCs/>
        </w:rPr>
        <w:t>File Name: Supplementary Data 3</w:t>
      </w:r>
    </w:p>
    <w:p w14:paraId="2E478094" w14:textId="0F62E018" w:rsidR="00847208" w:rsidRPr="00847208" w:rsidRDefault="00145901" w:rsidP="00532357">
      <w:pPr>
        <w:spacing w:line="276" w:lineRule="auto"/>
        <w:jc w:val="both"/>
      </w:pPr>
      <w:r w:rsidRPr="00145901">
        <w:rPr>
          <w:b/>
          <w:bCs/>
        </w:rPr>
        <w:t>Description:</w:t>
      </w:r>
      <w:r>
        <w:t xml:space="preserve"> </w:t>
      </w:r>
      <w:r w:rsidR="00917EC9" w:rsidRPr="00917EC9">
        <w:t xml:space="preserve">Molecular function and pathway analysis of proteins identified in this study by </w:t>
      </w:r>
      <w:proofErr w:type="spellStart"/>
      <w:r w:rsidR="00917EC9" w:rsidRPr="00917EC9">
        <w:t>OxICAT</w:t>
      </w:r>
      <w:proofErr w:type="spellEnd"/>
      <w:r w:rsidR="00917EC9" w:rsidRPr="00917EC9">
        <w:t xml:space="preserve"> redox proteomics</w:t>
      </w:r>
      <w:r w:rsidR="00917EC9">
        <w:t>. Gene ontology (GOTERM_MF_DIRECT</w:t>
      </w:r>
      <w:r w:rsidR="00370843">
        <w:t>,</w:t>
      </w:r>
      <w:r w:rsidR="00917EC9">
        <w:t xml:space="preserve"> Molecular Function, Direct) and pathway (KEGG_PATHWAY) analysis </w:t>
      </w:r>
      <w:r w:rsidR="00370843">
        <w:t xml:space="preserve">are provided </w:t>
      </w:r>
      <w:r w:rsidR="00917EC9">
        <w:t>for the proteins listed in Supplementary Data 2.</w:t>
      </w:r>
      <w:r w:rsidR="00847208">
        <w:t xml:space="preserve"> </w:t>
      </w:r>
      <w:r w:rsidR="00847208" w:rsidRPr="006D0552">
        <w:rPr>
          <w:rFonts w:eastAsiaTheme="minorHAnsi"/>
          <w:color w:val="000000" w:themeColor="text1"/>
          <w:lang w:val="en-US"/>
        </w:rPr>
        <w:t>Functional annotations were obtained from DAVID (</w:t>
      </w:r>
      <w:hyperlink r:id="rId8" w:history="1">
        <w:r w:rsidR="00847208" w:rsidRPr="006D0552">
          <w:rPr>
            <w:rStyle w:val="Hyperlink"/>
            <w:rFonts w:eastAsiaTheme="minorHAnsi"/>
            <w:color w:val="000000" w:themeColor="text1"/>
            <w:lang w:val="en-US"/>
          </w:rPr>
          <w:t>https://david.ncifcrf.gov/tools.jsp</w:t>
        </w:r>
      </w:hyperlink>
      <w:r w:rsidR="00847208" w:rsidRPr="00847208">
        <w:rPr>
          <w:rStyle w:val="Hyperlink"/>
          <w:rFonts w:eastAsiaTheme="minorHAnsi"/>
          <w:color w:val="000000" w:themeColor="text1"/>
          <w:u w:val="none"/>
          <w:lang w:val="en-US"/>
        </w:rPr>
        <w:t>).</w:t>
      </w:r>
    </w:p>
    <w:sectPr w:rsidR="00847208" w:rsidRPr="00847208" w:rsidSect="003A1BEE">
      <w:footerReference w:type="even" r:id="rId9"/>
      <w:footerReference w:type="default" r:id="rId10"/>
      <w:pgSz w:w="11900" w:h="16840"/>
      <w:pgMar w:top="1134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6284" w14:textId="77777777" w:rsidR="00DF3476" w:rsidRDefault="00DF3476">
      <w:r>
        <w:separator/>
      </w:r>
    </w:p>
  </w:endnote>
  <w:endnote w:type="continuationSeparator" w:id="0">
    <w:p w14:paraId="3ED1907C" w14:textId="77777777" w:rsidR="00DF3476" w:rsidRDefault="00DF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C327" w14:textId="77777777" w:rsidR="00EF6D89" w:rsidRDefault="00EF6D89" w:rsidP="00EF6D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CD96CB" w14:textId="77777777" w:rsidR="00EF6D89" w:rsidRDefault="00EF6D89" w:rsidP="00EF6D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1DF4" w14:textId="77777777" w:rsidR="00EF6D89" w:rsidRDefault="00EF6D89" w:rsidP="00EF6D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50517" w14:textId="77777777" w:rsidR="00DF3476" w:rsidRDefault="00DF3476">
      <w:r>
        <w:separator/>
      </w:r>
    </w:p>
  </w:footnote>
  <w:footnote w:type="continuationSeparator" w:id="0">
    <w:p w14:paraId="4FCB2CDD" w14:textId="77777777" w:rsidR="00DF3476" w:rsidRDefault="00DF3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81B"/>
    <w:multiLevelType w:val="hybridMultilevel"/>
    <w:tmpl w:val="9FA88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74D4"/>
    <w:multiLevelType w:val="hybridMultilevel"/>
    <w:tmpl w:val="52CCE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E47AC"/>
    <w:multiLevelType w:val="hybridMultilevel"/>
    <w:tmpl w:val="B2A60D68"/>
    <w:lvl w:ilvl="0" w:tplc="63BEFD4A">
      <w:start w:val="7"/>
      <w:numFmt w:val="bullet"/>
      <w:lvlText w:val="-"/>
      <w:lvlJc w:val="left"/>
      <w:pPr>
        <w:ind w:left="360" w:hanging="360"/>
      </w:pPr>
      <w:rPr>
        <w:rFonts w:ascii="Cambria" w:eastAsia="Times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D32F71"/>
    <w:multiLevelType w:val="hybridMultilevel"/>
    <w:tmpl w:val="7B5E301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A4B92"/>
    <w:multiLevelType w:val="hybridMultilevel"/>
    <w:tmpl w:val="CFE409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21117"/>
    <w:multiLevelType w:val="hybridMultilevel"/>
    <w:tmpl w:val="69C046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F22908"/>
    <w:multiLevelType w:val="hybridMultilevel"/>
    <w:tmpl w:val="C5281930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F32F15"/>
    <w:multiLevelType w:val="multilevel"/>
    <w:tmpl w:val="0A9A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8175F"/>
    <w:multiLevelType w:val="hybridMultilevel"/>
    <w:tmpl w:val="BA5846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AE653B"/>
    <w:multiLevelType w:val="hybridMultilevel"/>
    <w:tmpl w:val="9A427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205CFC"/>
    <w:multiLevelType w:val="multilevel"/>
    <w:tmpl w:val="8ACC2962"/>
    <w:lvl w:ilvl="0">
      <w:start w:val="1"/>
      <w:numFmt w:val="decimal"/>
      <w:lvlText w:val="%1"/>
      <w:lvlJc w:val="left"/>
      <w:pPr>
        <w:ind w:left="170" w:hanging="170"/>
      </w:pPr>
      <w:rPr>
        <w:rFonts w:hint="default"/>
        <w:vertAlign w:val="superscrip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CE4821"/>
    <w:multiLevelType w:val="hybridMultilevel"/>
    <w:tmpl w:val="B42A1F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BD0F27"/>
    <w:multiLevelType w:val="hybridMultilevel"/>
    <w:tmpl w:val="D3BA480E"/>
    <w:lvl w:ilvl="0" w:tplc="DDAC73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84974"/>
    <w:multiLevelType w:val="hybridMultilevel"/>
    <w:tmpl w:val="C4349BA2"/>
    <w:lvl w:ilvl="0" w:tplc="0B1C7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2320D"/>
    <w:multiLevelType w:val="hybridMultilevel"/>
    <w:tmpl w:val="95602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3A228B"/>
    <w:multiLevelType w:val="hybridMultilevel"/>
    <w:tmpl w:val="E9BEBC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166E54"/>
    <w:multiLevelType w:val="hybridMultilevel"/>
    <w:tmpl w:val="1A8A7FA0"/>
    <w:lvl w:ilvl="0" w:tplc="88849F8E">
      <w:start w:val="4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24563"/>
    <w:multiLevelType w:val="hybridMultilevel"/>
    <w:tmpl w:val="6DDE67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414AB8"/>
    <w:multiLevelType w:val="hybridMultilevel"/>
    <w:tmpl w:val="C5281930"/>
    <w:lvl w:ilvl="0" w:tplc="A6AAA2D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3DE379F"/>
    <w:multiLevelType w:val="hybridMultilevel"/>
    <w:tmpl w:val="2DF0D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F77C56"/>
    <w:multiLevelType w:val="hybridMultilevel"/>
    <w:tmpl w:val="A39C3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50E3C36"/>
    <w:multiLevelType w:val="hybridMultilevel"/>
    <w:tmpl w:val="2492704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6A5F43"/>
    <w:multiLevelType w:val="hybridMultilevel"/>
    <w:tmpl w:val="A162A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4B3B5C"/>
    <w:multiLevelType w:val="hybridMultilevel"/>
    <w:tmpl w:val="DB6C6FB0"/>
    <w:lvl w:ilvl="0" w:tplc="0B1C7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CC19C5"/>
    <w:multiLevelType w:val="hybridMultilevel"/>
    <w:tmpl w:val="AFE6AC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F675A6"/>
    <w:multiLevelType w:val="hybridMultilevel"/>
    <w:tmpl w:val="494EB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76047"/>
    <w:multiLevelType w:val="hybridMultilevel"/>
    <w:tmpl w:val="C14278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5A0173"/>
    <w:multiLevelType w:val="multilevel"/>
    <w:tmpl w:val="9E88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840B88"/>
    <w:multiLevelType w:val="hybridMultilevel"/>
    <w:tmpl w:val="E146E4BA"/>
    <w:lvl w:ilvl="0" w:tplc="E68625AE">
      <w:start w:val="2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041637"/>
    <w:multiLevelType w:val="hybridMultilevel"/>
    <w:tmpl w:val="C820F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610387"/>
    <w:multiLevelType w:val="hybridMultilevel"/>
    <w:tmpl w:val="CD1061FE"/>
    <w:lvl w:ilvl="0" w:tplc="19260A4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0059F8"/>
    <w:multiLevelType w:val="hybridMultilevel"/>
    <w:tmpl w:val="70665A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DF3759"/>
    <w:multiLevelType w:val="multilevel"/>
    <w:tmpl w:val="B58E8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631273"/>
    <w:multiLevelType w:val="hybridMultilevel"/>
    <w:tmpl w:val="DF3A42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415627"/>
    <w:multiLevelType w:val="hybridMultilevel"/>
    <w:tmpl w:val="ABFC7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AD0B35"/>
    <w:multiLevelType w:val="hybridMultilevel"/>
    <w:tmpl w:val="1F72D074"/>
    <w:lvl w:ilvl="0" w:tplc="0B1C7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A22B05"/>
    <w:multiLevelType w:val="multilevel"/>
    <w:tmpl w:val="27E4AD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CE3B33"/>
    <w:multiLevelType w:val="hybridMultilevel"/>
    <w:tmpl w:val="B906D5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FA3C3B"/>
    <w:multiLevelType w:val="hybridMultilevel"/>
    <w:tmpl w:val="5CA23532"/>
    <w:lvl w:ilvl="0" w:tplc="6FDCB22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312C"/>
    <w:multiLevelType w:val="hybridMultilevel"/>
    <w:tmpl w:val="ABFC76BC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F425505"/>
    <w:multiLevelType w:val="hybridMultilevel"/>
    <w:tmpl w:val="E7CC4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AA3B36"/>
    <w:multiLevelType w:val="hybridMultilevel"/>
    <w:tmpl w:val="74DA71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141222"/>
    <w:multiLevelType w:val="hybridMultilevel"/>
    <w:tmpl w:val="5254B0F8"/>
    <w:lvl w:ilvl="0" w:tplc="8F26F7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EB4D59"/>
    <w:multiLevelType w:val="hybridMultilevel"/>
    <w:tmpl w:val="12964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EC5EC6"/>
    <w:multiLevelType w:val="hybridMultilevel"/>
    <w:tmpl w:val="1D50F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A63221"/>
    <w:multiLevelType w:val="hybridMultilevel"/>
    <w:tmpl w:val="A07AF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026FCF"/>
    <w:multiLevelType w:val="hybridMultilevel"/>
    <w:tmpl w:val="49C0C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C8789E"/>
    <w:multiLevelType w:val="multilevel"/>
    <w:tmpl w:val="4D48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837FBA"/>
    <w:multiLevelType w:val="hybridMultilevel"/>
    <w:tmpl w:val="C5281930"/>
    <w:lvl w:ilvl="0" w:tplc="9F687E2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F1D0BE9"/>
    <w:multiLevelType w:val="hybridMultilevel"/>
    <w:tmpl w:val="8ACC2962"/>
    <w:lvl w:ilvl="0" w:tplc="FD007896">
      <w:start w:val="1"/>
      <w:numFmt w:val="decimal"/>
      <w:lvlText w:val="%1"/>
      <w:lvlJc w:val="left"/>
      <w:pPr>
        <w:ind w:left="170" w:hanging="17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4733C42"/>
    <w:multiLevelType w:val="hybridMultilevel"/>
    <w:tmpl w:val="CF6024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9263B3"/>
    <w:multiLevelType w:val="hybridMultilevel"/>
    <w:tmpl w:val="4710C15E"/>
    <w:lvl w:ilvl="0" w:tplc="0B1C7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1037">
    <w:abstractNumId w:val="42"/>
  </w:num>
  <w:num w:numId="2" w16cid:durableId="1310402845">
    <w:abstractNumId w:val="41"/>
  </w:num>
  <w:num w:numId="3" w16cid:durableId="1792279115">
    <w:abstractNumId w:val="50"/>
  </w:num>
  <w:num w:numId="4" w16cid:durableId="841118651">
    <w:abstractNumId w:val="22"/>
  </w:num>
  <w:num w:numId="5" w16cid:durableId="243421668">
    <w:abstractNumId w:val="37"/>
  </w:num>
  <w:num w:numId="6" w16cid:durableId="128675234">
    <w:abstractNumId w:val="12"/>
  </w:num>
  <w:num w:numId="7" w16cid:durableId="622351879">
    <w:abstractNumId w:val="40"/>
  </w:num>
  <w:num w:numId="8" w16cid:durableId="1408189696">
    <w:abstractNumId w:val="14"/>
  </w:num>
  <w:num w:numId="9" w16cid:durableId="432747067">
    <w:abstractNumId w:val="26"/>
  </w:num>
  <w:num w:numId="10" w16cid:durableId="55982823">
    <w:abstractNumId w:val="33"/>
  </w:num>
  <w:num w:numId="11" w16cid:durableId="712996231">
    <w:abstractNumId w:val="9"/>
  </w:num>
  <w:num w:numId="12" w16cid:durableId="1691181845">
    <w:abstractNumId w:val="29"/>
  </w:num>
  <w:num w:numId="13" w16cid:durableId="232398964">
    <w:abstractNumId w:val="0"/>
  </w:num>
  <w:num w:numId="14" w16cid:durableId="334501282">
    <w:abstractNumId w:val="31"/>
  </w:num>
  <w:num w:numId="15" w16cid:durableId="1676420958">
    <w:abstractNumId w:val="19"/>
  </w:num>
  <w:num w:numId="16" w16cid:durableId="953050247">
    <w:abstractNumId w:val="11"/>
  </w:num>
  <w:num w:numId="17" w16cid:durableId="2001157762">
    <w:abstractNumId w:val="3"/>
  </w:num>
  <w:num w:numId="18" w16cid:durableId="1670674239">
    <w:abstractNumId w:val="21"/>
  </w:num>
  <w:num w:numId="19" w16cid:durableId="1839148178">
    <w:abstractNumId w:val="45"/>
  </w:num>
  <w:num w:numId="20" w16cid:durableId="1329408791">
    <w:abstractNumId w:val="34"/>
  </w:num>
  <w:num w:numId="21" w16cid:durableId="214394669">
    <w:abstractNumId w:val="39"/>
  </w:num>
  <w:num w:numId="22" w16cid:durableId="166604284">
    <w:abstractNumId w:val="6"/>
  </w:num>
  <w:num w:numId="23" w16cid:durableId="472866249">
    <w:abstractNumId w:val="18"/>
  </w:num>
  <w:num w:numId="24" w16cid:durableId="1629553646">
    <w:abstractNumId w:val="48"/>
  </w:num>
  <w:num w:numId="25" w16cid:durableId="535003003">
    <w:abstractNumId w:val="1"/>
  </w:num>
  <w:num w:numId="26" w16cid:durableId="2058770425">
    <w:abstractNumId w:val="24"/>
  </w:num>
  <w:num w:numId="27" w16cid:durableId="595092883">
    <w:abstractNumId w:val="15"/>
  </w:num>
  <w:num w:numId="28" w16cid:durableId="1190338495">
    <w:abstractNumId w:val="23"/>
  </w:num>
  <w:num w:numId="29" w16cid:durableId="396590345">
    <w:abstractNumId w:val="13"/>
  </w:num>
  <w:num w:numId="30" w16cid:durableId="196281668">
    <w:abstractNumId w:val="51"/>
  </w:num>
  <w:num w:numId="31" w16cid:durableId="540290868">
    <w:abstractNumId w:val="35"/>
  </w:num>
  <w:num w:numId="32" w16cid:durableId="1730886072">
    <w:abstractNumId w:val="2"/>
  </w:num>
  <w:num w:numId="33" w16cid:durableId="471480049">
    <w:abstractNumId w:val="44"/>
  </w:num>
  <w:num w:numId="34" w16cid:durableId="1972519663">
    <w:abstractNumId w:val="49"/>
  </w:num>
  <w:num w:numId="35" w16cid:durableId="1804883184">
    <w:abstractNumId w:val="36"/>
  </w:num>
  <w:num w:numId="36" w16cid:durableId="212816598">
    <w:abstractNumId w:val="30"/>
  </w:num>
  <w:num w:numId="37" w16cid:durableId="702824496">
    <w:abstractNumId w:val="43"/>
  </w:num>
  <w:num w:numId="38" w16cid:durableId="830832591">
    <w:abstractNumId w:val="16"/>
  </w:num>
  <w:num w:numId="39" w16cid:durableId="361831631">
    <w:abstractNumId w:val="32"/>
  </w:num>
  <w:num w:numId="40" w16cid:durableId="1030299951">
    <w:abstractNumId w:val="25"/>
  </w:num>
  <w:num w:numId="41" w16cid:durableId="116678923">
    <w:abstractNumId w:val="38"/>
  </w:num>
  <w:num w:numId="42" w16cid:durableId="871263210">
    <w:abstractNumId w:val="8"/>
  </w:num>
  <w:num w:numId="43" w16cid:durableId="1713385164">
    <w:abstractNumId w:val="10"/>
  </w:num>
  <w:num w:numId="44" w16cid:durableId="732506137">
    <w:abstractNumId w:val="20"/>
  </w:num>
  <w:num w:numId="45" w16cid:durableId="1553233366">
    <w:abstractNumId w:val="27"/>
  </w:num>
  <w:num w:numId="46" w16cid:durableId="1146242789">
    <w:abstractNumId w:val="28"/>
  </w:num>
  <w:num w:numId="47" w16cid:durableId="1503086078">
    <w:abstractNumId w:val="7"/>
  </w:num>
  <w:num w:numId="48" w16cid:durableId="1486781201">
    <w:abstractNumId w:val="47"/>
  </w:num>
  <w:num w:numId="49" w16cid:durableId="677387886">
    <w:abstractNumId w:val="17"/>
  </w:num>
  <w:num w:numId="50" w16cid:durableId="1214006234">
    <w:abstractNumId w:val="5"/>
  </w:num>
  <w:num w:numId="51" w16cid:durableId="865366060">
    <w:abstractNumId w:val="46"/>
  </w:num>
  <w:num w:numId="52" w16cid:durableId="1520192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_HMC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z9vtaw6epvsaesetp5wvf99tepea2zfv5r&quot;&gt;HMCFlyEndnote2&lt;record-ids&gt;&lt;item&gt;1&lt;/item&gt;&lt;item&gt;2&lt;/item&gt;&lt;item&gt;5&lt;/item&gt;&lt;item&gt;11&lt;/item&gt;&lt;item&gt;170&lt;/item&gt;&lt;item&gt;171&lt;/item&gt;&lt;item&gt;294&lt;/item&gt;&lt;item&gt;310&lt;/item&gt;&lt;item&gt;326&lt;/item&gt;&lt;item&gt;334&lt;/item&gt;&lt;item&gt;336&lt;/item&gt;&lt;item&gt;355&lt;/item&gt;&lt;item&gt;368&lt;/item&gt;&lt;item&gt;410&lt;/item&gt;&lt;item&gt;586&lt;/item&gt;&lt;item&gt;659&lt;/item&gt;&lt;item&gt;668&lt;/item&gt;&lt;item&gt;671&lt;/item&gt;&lt;item&gt;717&lt;/item&gt;&lt;item&gt;914&lt;/item&gt;&lt;item&gt;959&lt;/item&gt;&lt;item&gt;1037&lt;/item&gt;&lt;item&gt;1043&lt;/item&gt;&lt;item&gt;1076&lt;/item&gt;&lt;item&gt;1077&lt;/item&gt;&lt;item&gt;1174&lt;/item&gt;&lt;item&gt;1176&lt;/item&gt;&lt;item&gt;1177&lt;/item&gt;&lt;item&gt;1198&lt;/item&gt;&lt;item&gt;1199&lt;/item&gt;&lt;item&gt;1216&lt;/item&gt;&lt;item&gt;1233&lt;/item&gt;&lt;item&gt;1234&lt;/item&gt;&lt;item&gt;1241&lt;/item&gt;&lt;item&gt;1243&lt;/item&gt;&lt;item&gt;1246&lt;/item&gt;&lt;item&gt;1248&lt;/item&gt;&lt;item&gt;1253&lt;/item&gt;&lt;item&gt;1255&lt;/item&gt;&lt;item&gt;1256&lt;/item&gt;&lt;item&gt;1257&lt;/item&gt;&lt;item&gt;1261&lt;/item&gt;&lt;item&gt;1262&lt;/item&gt;&lt;item&gt;1263&lt;/item&gt;&lt;item&gt;1264&lt;/item&gt;&lt;item&gt;1270&lt;/item&gt;&lt;item&gt;1289&lt;/item&gt;&lt;item&gt;1291&lt;/item&gt;&lt;item&gt;1292&lt;/item&gt;&lt;item&gt;1322&lt;/item&gt;&lt;item&gt;1334&lt;/item&gt;&lt;item&gt;1339&lt;/item&gt;&lt;item&gt;1358&lt;/item&gt;&lt;item&gt;1364&lt;/item&gt;&lt;item&gt;1366&lt;/item&gt;&lt;item&gt;1367&lt;/item&gt;&lt;item&gt;1371&lt;/item&gt;&lt;item&gt;1372&lt;/item&gt;&lt;item&gt;1394&lt;/item&gt;&lt;item&gt;1424&lt;/item&gt;&lt;item&gt;1425&lt;/item&gt;&lt;item&gt;1437&lt;/item&gt;&lt;item&gt;1478&lt;/item&gt;&lt;item&gt;1482&lt;/item&gt;&lt;item&gt;1497&lt;/item&gt;&lt;item&gt;1498&lt;/item&gt;&lt;item&gt;1499&lt;/item&gt;&lt;item&gt;1500&lt;/item&gt;&lt;item&gt;1503&lt;/item&gt;&lt;item&gt;1504&lt;/item&gt;&lt;item&gt;1505&lt;/item&gt;&lt;item&gt;1506&lt;/item&gt;&lt;item&gt;1508&lt;/item&gt;&lt;item&gt;1509&lt;/item&gt;&lt;item&gt;1597&lt;/item&gt;&lt;/record-ids&gt;&lt;/item&gt;&lt;/Libraries&gt;"/>
  </w:docVars>
  <w:rsids>
    <w:rsidRoot w:val="00F92753"/>
    <w:rsid w:val="00002DD8"/>
    <w:rsid w:val="00003C1E"/>
    <w:rsid w:val="00005707"/>
    <w:rsid w:val="0001062F"/>
    <w:rsid w:val="00010D77"/>
    <w:rsid w:val="00011CD8"/>
    <w:rsid w:val="00011DF7"/>
    <w:rsid w:val="0001441F"/>
    <w:rsid w:val="0001688E"/>
    <w:rsid w:val="00017597"/>
    <w:rsid w:val="00021DFC"/>
    <w:rsid w:val="000232AA"/>
    <w:rsid w:val="000316A8"/>
    <w:rsid w:val="00032DA4"/>
    <w:rsid w:val="00035647"/>
    <w:rsid w:val="00035ACE"/>
    <w:rsid w:val="000435A6"/>
    <w:rsid w:val="0004783D"/>
    <w:rsid w:val="00051926"/>
    <w:rsid w:val="00052D6B"/>
    <w:rsid w:val="00053507"/>
    <w:rsid w:val="0005444D"/>
    <w:rsid w:val="0006077C"/>
    <w:rsid w:val="000625C9"/>
    <w:rsid w:val="000625D0"/>
    <w:rsid w:val="0007056D"/>
    <w:rsid w:val="0007138A"/>
    <w:rsid w:val="00071615"/>
    <w:rsid w:val="00072C9B"/>
    <w:rsid w:val="000744A6"/>
    <w:rsid w:val="00075595"/>
    <w:rsid w:val="0008245D"/>
    <w:rsid w:val="00090720"/>
    <w:rsid w:val="00092357"/>
    <w:rsid w:val="00096579"/>
    <w:rsid w:val="0009706F"/>
    <w:rsid w:val="00097420"/>
    <w:rsid w:val="000A1687"/>
    <w:rsid w:val="000A3B23"/>
    <w:rsid w:val="000B1370"/>
    <w:rsid w:val="000B5CD7"/>
    <w:rsid w:val="000B7203"/>
    <w:rsid w:val="000C0E05"/>
    <w:rsid w:val="000D2589"/>
    <w:rsid w:val="000D5B85"/>
    <w:rsid w:val="000D7279"/>
    <w:rsid w:val="000E43E4"/>
    <w:rsid w:val="000E6CB1"/>
    <w:rsid w:val="000F16FD"/>
    <w:rsid w:val="000F3C03"/>
    <w:rsid w:val="000F4567"/>
    <w:rsid w:val="000F5305"/>
    <w:rsid w:val="000F697F"/>
    <w:rsid w:val="001025CD"/>
    <w:rsid w:val="0010659A"/>
    <w:rsid w:val="0010740F"/>
    <w:rsid w:val="0011065E"/>
    <w:rsid w:val="00116CAF"/>
    <w:rsid w:val="001209C4"/>
    <w:rsid w:val="001211B5"/>
    <w:rsid w:val="001243F1"/>
    <w:rsid w:val="001256FA"/>
    <w:rsid w:val="001257F5"/>
    <w:rsid w:val="001303E1"/>
    <w:rsid w:val="00130E0B"/>
    <w:rsid w:val="00142400"/>
    <w:rsid w:val="00145901"/>
    <w:rsid w:val="001521FE"/>
    <w:rsid w:val="0015356E"/>
    <w:rsid w:val="001608A9"/>
    <w:rsid w:val="00163901"/>
    <w:rsid w:val="00163AE7"/>
    <w:rsid w:val="001678B2"/>
    <w:rsid w:val="0017521A"/>
    <w:rsid w:val="001809AB"/>
    <w:rsid w:val="00180E8E"/>
    <w:rsid w:val="00182129"/>
    <w:rsid w:val="00182B5E"/>
    <w:rsid w:val="00183A5F"/>
    <w:rsid w:val="00186C7A"/>
    <w:rsid w:val="001910AC"/>
    <w:rsid w:val="00191A05"/>
    <w:rsid w:val="0019593C"/>
    <w:rsid w:val="00197466"/>
    <w:rsid w:val="00197CF1"/>
    <w:rsid w:val="001A1B33"/>
    <w:rsid w:val="001B2AFE"/>
    <w:rsid w:val="001B475E"/>
    <w:rsid w:val="001C4927"/>
    <w:rsid w:val="001C5A5C"/>
    <w:rsid w:val="001D04F5"/>
    <w:rsid w:val="001D6E49"/>
    <w:rsid w:val="001E039C"/>
    <w:rsid w:val="001E327F"/>
    <w:rsid w:val="001E4B61"/>
    <w:rsid w:val="001E75E8"/>
    <w:rsid w:val="001F386F"/>
    <w:rsid w:val="0020083D"/>
    <w:rsid w:val="00201815"/>
    <w:rsid w:val="00201C8B"/>
    <w:rsid w:val="002045EE"/>
    <w:rsid w:val="00204CFB"/>
    <w:rsid w:val="00206004"/>
    <w:rsid w:val="00207AB3"/>
    <w:rsid w:val="00216CEE"/>
    <w:rsid w:val="00227DFF"/>
    <w:rsid w:val="00230804"/>
    <w:rsid w:val="0023260B"/>
    <w:rsid w:val="0023267E"/>
    <w:rsid w:val="002353EC"/>
    <w:rsid w:val="002367A8"/>
    <w:rsid w:val="0024061F"/>
    <w:rsid w:val="0024066A"/>
    <w:rsid w:val="00240A51"/>
    <w:rsid w:val="002428D3"/>
    <w:rsid w:val="00242D7C"/>
    <w:rsid w:val="0024474A"/>
    <w:rsid w:val="002448D5"/>
    <w:rsid w:val="00244DEB"/>
    <w:rsid w:val="00245755"/>
    <w:rsid w:val="00246825"/>
    <w:rsid w:val="00252753"/>
    <w:rsid w:val="002568B4"/>
    <w:rsid w:val="002658E9"/>
    <w:rsid w:val="00265C24"/>
    <w:rsid w:val="00274DB0"/>
    <w:rsid w:val="002755C3"/>
    <w:rsid w:val="00275C3D"/>
    <w:rsid w:val="0027715B"/>
    <w:rsid w:val="00277B7E"/>
    <w:rsid w:val="00282F88"/>
    <w:rsid w:val="00284FA8"/>
    <w:rsid w:val="002861D5"/>
    <w:rsid w:val="00286E55"/>
    <w:rsid w:val="00290939"/>
    <w:rsid w:val="002911CD"/>
    <w:rsid w:val="00295617"/>
    <w:rsid w:val="0029569F"/>
    <w:rsid w:val="002A25A9"/>
    <w:rsid w:val="002B01A2"/>
    <w:rsid w:val="002C0C31"/>
    <w:rsid w:val="002C0CFD"/>
    <w:rsid w:val="002C699A"/>
    <w:rsid w:val="002D0702"/>
    <w:rsid w:val="002D3597"/>
    <w:rsid w:val="002D3655"/>
    <w:rsid w:val="002D4847"/>
    <w:rsid w:val="002D55C8"/>
    <w:rsid w:val="002D5645"/>
    <w:rsid w:val="002D6064"/>
    <w:rsid w:val="002E1CD8"/>
    <w:rsid w:val="002E4747"/>
    <w:rsid w:val="002F1466"/>
    <w:rsid w:val="002F44F6"/>
    <w:rsid w:val="00302D66"/>
    <w:rsid w:val="0030353C"/>
    <w:rsid w:val="003102FB"/>
    <w:rsid w:val="003118CB"/>
    <w:rsid w:val="00315F85"/>
    <w:rsid w:val="00321C3E"/>
    <w:rsid w:val="00321DCB"/>
    <w:rsid w:val="00323C96"/>
    <w:rsid w:val="003277BC"/>
    <w:rsid w:val="00331CFB"/>
    <w:rsid w:val="003427BD"/>
    <w:rsid w:val="00343AE9"/>
    <w:rsid w:val="00345B81"/>
    <w:rsid w:val="003479B5"/>
    <w:rsid w:val="00350239"/>
    <w:rsid w:val="00350DFD"/>
    <w:rsid w:val="00352A42"/>
    <w:rsid w:val="0035675E"/>
    <w:rsid w:val="00361524"/>
    <w:rsid w:val="003707E4"/>
    <w:rsid w:val="00370843"/>
    <w:rsid w:val="0037262F"/>
    <w:rsid w:val="003815E5"/>
    <w:rsid w:val="003816BF"/>
    <w:rsid w:val="00387A89"/>
    <w:rsid w:val="003A1BEE"/>
    <w:rsid w:val="003A23C5"/>
    <w:rsid w:val="003A44EE"/>
    <w:rsid w:val="003A5C33"/>
    <w:rsid w:val="003C3FDF"/>
    <w:rsid w:val="003D0FDE"/>
    <w:rsid w:val="003D2673"/>
    <w:rsid w:val="003D2B1F"/>
    <w:rsid w:val="003D4C3E"/>
    <w:rsid w:val="003D602A"/>
    <w:rsid w:val="003E023C"/>
    <w:rsid w:val="003E1C35"/>
    <w:rsid w:val="003E2CBD"/>
    <w:rsid w:val="003E4D1C"/>
    <w:rsid w:val="003E6509"/>
    <w:rsid w:val="003F2998"/>
    <w:rsid w:val="003F2A2C"/>
    <w:rsid w:val="003F5D4A"/>
    <w:rsid w:val="003F7035"/>
    <w:rsid w:val="0040041B"/>
    <w:rsid w:val="004014D0"/>
    <w:rsid w:val="00406B5E"/>
    <w:rsid w:val="0040731B"/>
    <w:rsid w:val="00410E81"/>
    <w:rsid w:val="00414BFA"/>
    <w:rsid w:val="00415523"/>
    <w:rsid w:val="00417973"/>
    <w:rsid w:val="00425090"/>
    <w:rsid w:val="004330E0"/>
    <w:rsid w:val="00436DB5"/>
    <w:rsid w:val="004378F8"/>
    <w:rsid w:val="0044313F"/>
    <w:rsid w:val="00444B2F"/>
    <w:rsid w:val="0044637B"/>
    <w:rsid w:val="004506D2"/>
    <w:rsid w:val="00457BDD"/>
    <w:rsid w:val="00462088"/>
    <w:rsid w:val="00462541"/>
    <w:rsid w:val="00465FF4"/>
    <w:rsid w:val="00466AA7"/>
    <w:rsid w:val="00467CAF"/>
    <w:rsid w:val="00470516"/>
    <w:rsid w:val="0047513B"/>
    <w:rsid w:val="00480481"/>
    <w:rsid w:val="0048209B"/>
    <w:rsid w:val="0049196B"/>
    <w:rsid w:val="00492C00"/>
    <w:rsid w:val="00494079"/>
    <w:rsid w:val="004950C1"/>
    <w:rsid w:val="004A2687"/>
    <w:rsid w:val="004A5096"/>
    <w:rsid w:val="004A5D81"/>
    <w:rsid w:val="004A7B2A"/>
    <w:rsid w:val="004B00BB"/>
    <w:rsid w:val="004B443B"/>
    <w:rsid w:val="004B70BF"/>
    <w:rsid w:val="004B752C"/>
    <w:rsid w:val="004C114A"/>
    <w:rsid w:val="004C465B"/>
    <w:rsid w:val="004C7772"/>
    <w:rsid w:val="004D2FFA"/>
    <w:rsid w:val="004D490C"/>
    <w:rsid w:val="004E2916"/>
    <w:rsid w:val="004E4DCF"/>
    <w:rsid w:val="004E6183"/>
    <w:rsid w:val="004F0E54"/>
    <w:rsid w:val="004F7173"/>
    <w:rsid w:val="004F7F27"/>
    <w:rsid w:val="00503338"/>
    <w:rsid w:val="00505168"/>
    <w:rsid w:val="00512368"/>
    <w:rsid w:val="00513C73"/>
    <w:rsid w:val="00514567"/>
    <w:rsid w:val="00516ECB"/>
    <w:rsid w:val="00521AE6"/>
    <w:rsid w:val="005222A8"/>
    <w:rsid w:val="00524D24"/>
    <w:rsid w:val="00530CD2"/>
    <w:rsid w:val="00532357"/>
    <w:rsid w:val="005340AF"/>
    <w:rsid w:val="005348DB"/>
    <w:rsid w:val="00534E3E"/>
    <w:rsid w:val="00537FFA"/>
    <w:rsid w:val="00540120"/>
    <w:rsid w:val="00555D43"/>
    <w:rsid w:val="0056360B"/>
    <w:rsid w:val="0056755C"/>
    <w:rsid w:val="00570333"/>
    <w:rsid w:val="00571D85"/>
    <w:rsid w:val="005720EE"/>
    <w:rsid w:val="00573C77"/>
    <w:rsid w:val="00575D18"/>
    <w:rsid w:val="005766B4"/>
    <w:rsid w:val="005772D9"/>
    <w:rsid w:val="005777AB"/>
    <w:rsid w:val="00580FDF"/>
    <w:rsid w:val="00583C37"/>
    <w:rsid w:val="0059298A"/>
    <w:rsid w:val="00593BB1"/>
    <w:rsid w:val="005A41B5"/>
    <w:rsid w:val="005A5222"/>
    <w:rsid w:val="005A6937"/>
    <w:rsid w:val="005A6FDD"/>
    <w:rsid w:val="005B7F00"/>
    <w:rsid w:val="005C2097"/>
    <w:rsid w:val="005C2F0D"/>
    <w:rsid w:val="005C66FF"/>
    <w:rsid w:val="005D021F"/>
    <w:rsid w:val="005D040D"/>
    <w:rsid w:val="005D0E15"/>
    <w:rsid w:val="005D382E"/>
    <w:rsid w:val="005D406F"/>
    <w:rsid w:val="005D5CA5"/>
    <w:rsid w:val="005D5FD9"/>
    <w:rsid w:val="005D7FE4"/>
    <w:rsid w:val="005E05BD"/>
    <w:rsid w:val="005E166F"/>
    <w:rsid w:val="005E5921"/>
    <w:rsid w:val="005E6148"/>
    <w:rsid w:val="005E7063"/>
    <w:rsid w:val="005F1062"/>
    <w:rsid w:val="005F2C62"/>
    <w:rsid w:val="00600747"/>
    <w:rsid w:val="00601D01"/>
    <w:rsid w:val="00602358"/>
    <w:rsid w:val="00602BB9"/>
    <w:rsid w:val="00607123"/>
    <w:rsid w:val="00607CA7"/>
    <w:rsid w:val="006117F7"/>
    <w:rsid w:val="006133A5"/>
    <w:rsid w:val="00613851"/>
    <w:rsid w:val="006143BE"/>
    <w:rsid w:val="00617C13"/>
    <w:rsid w:val="006201FD"/>
    <w:rsid w:val="00622A9D"/>
    <w:rsid w:val="00637F5F"/>
    <w:rsid w:val="00645060"/>
    <w:rsid w:val="00646054"/>
    <w:rsid w:val="006506C5"/>
    <w:rsid w:val="00656C52"/>
    <w:rsid w:val="0065747F"/>
    <w:rsid w:val="00657900"/>
    <w:rsid w:val="006579B2"/>
    <w:rsid w:val="0066347F"/>
    <w:rsid w:val="00663DBE"/>
    <w:rsid w:val="00664DB2"/>
    <w:rsid w:val="00671031"/>
    <w:rsid w:val="006765BF"/>
    <w:rsid w:val="00677544"/>
    <w:rsid w:val="006813D3"/>
    <w:rsid w:val="00681B82"/>
    <w:rsid w:val="00681E04"/>
    <w:rsid w:val="006825CA"/>
    <w:rsid w:val="00683CCD"/>
    <w:rsid w:val="00691EB8"/>
    <w:rsid w:val="00693C5D"/>
    <w:rsid w:val="00693E98"/>
    <w:rsid w:val="00695F22"/>
    <w:rsid w:val="006972E1"/>
    <w:rsid w:val="006A3353"/>
    <w:rsid w:val="006A3A6C"/>
    <w:rsid w:val="006A6485"/>
    <w:rsid w:val="006B0855"/>
    <w:rsid w:val="006B2C45"/>
    <w:rsid w:val="006B4D15"/>
    <w:rsid w:val="006C311F"/>
    <w:rsid w:val="006C36A4"/>
    <w:rsid w:val="006C4CA5"/>
    <w:rsid w:val="006C6519"/>
    <w:rsid w:val="006C68A9"/>
    <w:rsid w:val="006D0552"/>
    <w:rsid w:val="006D13E2"/>
    <w:rsid w:val="006D44DD"/>
    <w:rsid w:val="006D6840"/>
    <w:rsid w:val="006E1F6D"/>
    <w:rsid w:val="006E3E1B"/>
    <w:rsid w:val="006E5A24"/>
    <w:rsid w:val="006E7586"/>
    <w:rsid w:val="006F127D"/>
    <w:rsid w:val="006F1898"/>
    <w:rsid w:val="006F3404"/>
    <w:rsid w:val="006F4F5F"/>
    <w:rsid w:val="006F61C2"/>
    <w:rsid w:val="006F6C30"/>
    <w:rsid w:val="00700E51"/>
    <w:rsid w:val="007044CD"/>
    <w:rsid w:val="00705B83"/>
    <w:rsid w:val="00707480"/>
    <w:rsid w:val="00714DA0"/>
    <w:rsid w:val="007211F7"/>
    <w:rsid w:val="00721DB2"/>
    <w:rsid w:val="007274C3"/>
    <w:rsid w:val="00732D40"/>
    <w:rsid w:val="00735CAD"/>
    <w:rsid w:val="00737334"/>
    <w:rsid w:val="0074242B"/>
    <w:rsid w:val="00745D60"/>
    <w:rsid w:val="007504E9"/>
    <w:rsid w:val="00752783"/>
    <w:rsid w:val="00756DA5"/>
    <w:rsid w:val="0076188A"/>
    <w:rsid w:val="0076474C"/>
    <w:rsid w:val="007661EA"/>
    <w:rsid w:val="00767B17"/>
    <w:rsid w:val="00773A43"/>
    <w:rsid w:val="00773D61"/>
    <w:rsid w:val="00775A6E"/>
    <w:rsid w:val="007838E4"/>
    <w:rsid w:val="0078760B"/>
    <w:rsid w:val="00790A12"/>
    <w:rsid w:val="0079258B"/>
    <w:rsid w:val="007A2371"/>
    <w:rsid w:val="007A5C2C"/>
    <w:rsid w:val="007A7347"/>
    <w:rsid w:val="007A7794"/>
    <w:rsid w:val="007B025F"/>
    <w:rsid w:val="007B0338"/>
    <w:rsid w:val="007B037C"/>
    <w:rsid w:val="007B0CC8"/>
    <w:rsid w:val="007B1869"/>
    <w:rsid w:val="007B4AC3"/>
    <w:rsid w:val="007B4EEC"/>
    <w:rsid w:val="007C0828"/>
    <w:rsid w:val="007D019A"/>
    <w:rsid w:val="007D19D6"/>
    <w:rsid w:val="007D4383"/>
    <w:rsid w:val="007D738E"/>
    <w:rsid w:val="007E2331"/>
    <w:rsid w:val="007E6DCB"/>
    <w:rsid w:val="007F0852"/>
    <w:rsid w:val="00802FD3"/>
    <w:rsid w:val="00810D9A"/>
    <w:rsid w:val="0081660D"/>
    <w:rsid w:val="00817269"/>
    <w:rsid w:val="00817D6D"/>
    <w:rsid w:val="00822DB8"/>
    <w:rsid w:val="008242BE"/>
    <w:rsid w:val="00825F5E"/>
    <w:rsid w:val="008306FF"/>
    <w:rsid w:val="00835CF0"/>
    <w:rsid w:val="0083682A"/>
    <w:rsid w:val="00840A84"/>
    <w:rsid w:val="008429B9"/>
    <w:rsid w:val="008429FC"/>
    <w:rsid w:val="00844123"/>
    <w:rsid w:val="008469BA"/>
    <w:rsid w:val="00847208"/>
    <w:rsid w:val="00851848"/>
    <w:rsid w:val="008523BF"/>
    <w:rsid w:val="00852733"/>
    <w:rsid w:val="00853321"/>
    <w:rsid w:val="008535D6"/>
    <w:rsid w:val="0085762E"/>
    <w:rsid w:val="008660F6"/>
    <w:rsid w:val="008677B7"/>
    <w:rsid w:val="008679D9"/>
    <w:rsid w:val="00867B3B"/>
    <w:rsid w:val="00867C9B"/>
    <w:rsid w:val="0087136E"/>
    <w:rsid w:val="00872D7B"/>
    <w:rsid w:val="00875E3F"/>
    <w:rsid w:val="00882BCF"/>
    <w:rsid w:val="008830E1"/>
    <w:rsid w:val="00883684"/>
    <w:rsid w:val="00884A68"/>
    <w:rsid w:val="008A02E4"/>
    <w:rsid w:val="008A35DD"/>
    <w:rsid w:val="008A4FD6"/>
    <w:rsid w:val="008B09D6"/>
    <w:rsid w:val="008B507C"/>
    <w:rsid w:val="008B5621"/>
    <w:rsid w:val="008C0FB7"/>
    <w:rsid w:val="008C26DB"/>
    <w:rsid w:val="008C45DB"/>
    <w:rsid w:val="008D2340"/>
    <w:rsid w:val="008D4441"/>
    <w:rsid w:val="008E608D"/>
    <w:rsid w:val="008E781E"/>
    <w:rsid w:val="008F6BE6"/>
    <w:rsid w:val="008F6FAF"/>
    <w:rsid w:val="009004A3"/>
    <w:rsid w:val="00905025"/>
    <w:rsid w:val="00906AEB"/>
    <w:rsid w:val="0091219D"/>
    <w:rsid w:val="009121B8"/>
    <w:rsid w:val="00912C96"/>
    <w:rsid w:val="009133FD"/>
    <w:rsid w:val="00913CEA"/>
    <w:rsid w:val="00914878"/>
    <w:rsid w:val="009171AA"/>
    <w:rsid w:val="009179AF"/>
    <w:rsid w:val="00917EC9"/>
    <w:rsid w:val="00917FDC"/>
    <w:rsid w:val="00926179"/>
    <w:rsid w:val="0092681E"/>
    <w:rsid w:val="0093132B"/>
    <w:rsid w:val="00932354"/>
    <w:rsid w:val="0093274F"/>
    <w:rsid w:val="00934107"/>
    <w:rsid w:val="00934252"/>
    <w:rsid w:val="0093724C"/>
    <w:rsid w:val="00937876"/>
    <w:rsid w:val="00937D7C"/>
    <w:rsid w:val="00937ECE"/>
    <w:rsid w:val="009400F8"/>
    <w:rsid w:val="00944AB1"/>
    <w:rsid w:val="00944B24"/>
    <w:rsid w:val="00951DCE"/>
    <w:rsid w:val="009568D6"/>
    <w:rsid w:val="009631D1"/>
    <w:rsid w:val="00973B9E"/>
    <w:rsid w:val="00973F68"/>
    <w:rsid w:val="00975114"/>
    <w:rsid w:val="00977A79"/>
    <w:rsid w:val="00980826"/>
    <w:rsid w:val="00982A34"/>
    <w:rsid w:val="0098548A"/>
    <w:rsid w:val="0098761A"/>
    <w:rsid w:val="009925A6"/>
    <w:rsid w:val="00993AB5"/>
    <w:rsid w:val="009941DD"/>
    <w:rsid w:val="009942CD"/>
    <w:rsid w:val="0099440F"/>
    <w:rsid w:val="009948DD"/>
    <w:rsid w:val="00997780"/>
    <w:rsid w:val="00997783"/>
    <w:rsid w:val="009A3614"/>
    <w:rsid w:val="009A4E82"/>
    <w:rsid w:val="009A5589"/>
    <w:rsid w:val="009A729D"/>
    <w:rsid w:val="009B2E83"/>
    <w:rsid w:val="009B301B"/>
    <w:rsid w:val="009B3899"/>
    <w:rsid w:val="009B6414"/>
    <w:rsid w:val="009B6692"/>
    <w:rsid w:val="009C3E34"/>
    <w:rsid w:val="009C4B90"/>
    <w:rsid w:val="009C78F5"/>
    <w:rsid w:val="009D22DB"/>
    <w:rsid w:val="009D3CAD"/>
    <w:rsid w:val="009D4604"/>
    <w:rsid w:val="009E07DC"/>
    <w:rsid w:val="009E127C"/>
    <w:rsid w:val="009E1B3F"/>
    <w:rsid w:val="009F1787"/>
    <w:rsid w:val="009F5065"/>
    <w:rsid w:val="009F5106"/>
    <w:rsid w:val="009F5915"/>
    <w:rsid w:val="009F6B1F"/>
    <w:rsid w:val="009F7EC1"/>
    <w:rsid w:val="00A056F9"/>
    <w:rsid w:val="00A16C7A"/>
    <w:rsid w:val="00A221AE"/>
    <w:rsid w:val="00A252D7"/>
    <w:rsid w:val="00A2690C"/>
    <w:rsid w:val="00A26EE5"/>
    <w:rsid w:val="00A339E9"/>
    <w:rsid w:val="00A43865"/>
    <w:rsid w:val="00A45CE9"/>
    <w:rsid w:val="00A50BBF"/>
    <w:rsid w:val="00A51CDC"/>
    <w:rsid w:val="00A52DC6"/>
    <w:rsid w:val="00A5305E"/>
    <w:rsid w:val="00A56274"/>
    <w:rsid w:val="00A6254C"/>
    <w:rsid w:val="00A62A80"/>
    <w:rsid w:val="00A63EF0"/>
    <w:rsid w:val="00A640A4"/>
    <w:rsid w:val="00A648CF"/>
    <w:rsid w:val="00A70125"/>
    <w:rsid w:val="00A70C91"/>
    <w:rsid w:val="00A716EC"/>
    <w:rsid w:val="00A73052"/>
    <w:rsid w:val="00A73114"/>
    <w:rsid w:val="00A73F6C"/>
    <w:rsid w:val="00A81917"/>
    <w:rsid w:val="00A84B41"/>
    <w:rsid w:val="00A92D75"/>
    <w:rsid w:val="00A936A7"/>
    <w:rsid w:val="00A9698A"/>
    <w:rsid w:val="00A96AC8"/>
    <w:rsid w:val="00AA04AB"/>
    <w:rsid w:val="00AA3598"/>
    <w:rsid w:val="00AA6872"/>
    <w:rsid w:val="00AA7FD7"/>
    <w:rsid w:val="00AB4EC6"/>
    <w:rsid w:val="00AC175D"/>
    <w:rsid w:val="00AC428C"/>
    <w:rsid w:val="00AC6B92"/>
    <w:rsid w:val="00AD3231"/>
    <w:rsid w:val="00AD55BF"/>
    <w:rsid w:val="00AD6366"/>
    <w:rsid w:val="00AE1DB3"/>
    <w:rsid w:val="00AE1FDF"/>
    <w:rsid w:val="00AE5AC7"/>
    <w:rsid w:val="00AE757A"/>
    <w:rsid w:val="00AF1637"/>
    <w:rsid w:val="00AF28EE"/>
    <w:rsid w:val="00AF2F5B"/>
    <w:rsid w:val="00AF551F"/>
    <w:rsid w:val="00AF6456"/>
    <w:rsid w:val="00AF7C92"/>
    <w:rsid w:val="00B00846"/>
    <w:rsid w:val="00B016EA"/>
    <w:rsid w:val="00B01757"/>
    <w:rsid w:val="00B05683"/>
    <w:rsid w:val="00B10B61"/>
    <w:rsid w:val="00B177BF"/>
    <w:rsid w:val="00B24EA7"/>
    <w:rsid w:val="00B35E00"/>
    <w:rsid w:val="00B36B4E"/>
    <w:rsid w:val="00B41A53"/>
    <w:rsid w:val="00B42B68"/>
    <w:rsid w:val="00B60902"/>
    <w:rsid w:val="00B63490"/>
    <w:rsid w:val="00B72528"/>
    <w:rsid w:val="00B765E8"/>
    <w:rsid w:val="00B91432"/>
    <w:rsid w:val="00B93057"/>
    <w:rsid w:val="00B941A5"/>
    <w:rsid w:val="00B95FB0"/>
    <w:rsid w:val="00BA2B4A"/>
    <w:rsid w:val="00BA2CFF"/>
    <w:rsid w:val="00BA2FE6"/>
    <w:rsid w:val="00BA548D"/>
    <w:rsid w:val="00BB4435"/>
    <w:rsid w:val="00BB5903"/>
    <w:rsid w:val="00BD0F2D"/>
    <w:rsid w:val="00BD4848"/>
    <w:rsid w:val="00BD4F65"/>
    <w:rsid w:val="00BD51BE"/>
    <w:rsid w:val="00BD74FD"/>
    <w:rsid w:val="00BE3B5B"/>
    <w:rsid w:val="00BF29DB"/>
    <w:rsid w:val="00C03B9D"/>
    <w:rsid w:val="00C040AE"/>
    <w:rsid w:val="00C04101"/>
    <w:rsid w:val="00C074E8"/>
    <w:rsid w:val="00C0767F"/>
    <w:rsid w:val="00C14463"/>
    <w:rsid w:val="00C21952"/>
    <w:rsid w:val="00C21FD3"/>
    <w:rsid w:val="00C22182"/>
    <w:rsid w:val="00C231F2"/>
    <w:rsid w:val="00C2578E"/>
    <w:rsid w:val="00C30123"/>
    <w:rsid w:val="00C31DF8"/>
    <w:rsid w:val="00C320F9"/>
    <w:rsid w:val="00C47C12"/>
    <w:rsid w:val="00C53EA7"/>
    <w:rsid w:val="00C572A8"/>
    <w:rsid w:val="00C57A01"/>
    <w:rsid w:val="00C57CDF"/>
    <w:rsid w:val="00C600AA"/>
    <w:rsid w:val="00C660D6"/>
    <w:rsid w:val="00C66EC8"/>
    <w:rsid w:val="00C678B8"/>
    <w:rsid w:val="00C71B7B"/>
    <w:rsid w:val="00C72829"/>
    <w:rsid w:val="00C73F2F"/>
    <w:rsid w:val="00C743C0"/>
    <w:rsid w:val="00C747BC"/>
    <w:rsid w:val="00C76F28"/>
    <w:rsid w:val="00C81DCE"/>
    <w:rsid w:val="00C85D23"/>
    <w:rsid w:val="00C86A86"/>
    <w:rsid w:val="00C955B0"/>
    <w:rsid w:val="00C95622"/>
    <w:rsid w:val="00CA05C0"/>
    <w:rsid w:val="00CA5F79"/>
    <w:rsid w:val="00CB03AB"/>
    <w:rsid w:val="00CB054A"/>
    <w:rsid w:val="00CB09E1"/>
    <w:rsid w:val="00CB0A07"/>
    <w:rsid w:val="00CB2742"/>
    <w:rsid w:val="00CB370C"/>
    <w:rsid w:val="00CB40C4"/>
    <w:rsid w:val="00CB4A1C"/>
    <w:rsid w:val="00CB7829"/>
    <w:rsid w:val="00CB7C9F"/>
    <w:rsid w:val="00CC0FE7"/>
    <w:rsid w:val="00CC247E"/>
    <w:rsid w:val="00CC49D3"/>
    <w:rsid w:val="00CD39F9"/>
    <w:rsid w:val="00CE5163"/>
    <w:rsid w:val="00CE56B9"/>
    <w:rsid w:val="00CE642F"/>
    <w:rsid w:val="00CE7550"/>
    <w:rsid w:val="00CE7622"/>
    <w:rsid w:val="00CF346A"/>
    <w:rsid w:val="00D04960"/>
    <w:rsid w:val="00D05CBE"/>
    <w:rsid w:val="00D05CC6"/>
    <w:rsid w:val="00D10609"/>
    <w:rsid w:val="00D16345"/>
    <w:rsid w:val="00D16CE8"/>
    <w:rsid w:val="00D33FFF"/>
    <w:rsid w:val="00D34FE6"/>
    <w:rsid w:val="00D3677B"/>
    <w:rsid w:val="00D44D43"/>
    <w:rsid w:val="00D54326"/>
    <w:rsid w:val="00D54782"/>
    <w:rsid w:val="00D55E78"/>
    <w:rsid w:val="00D56849"/>
    <w:rsid w:val="00D60ABC"/>
    <w:rsid w:val="00D64058"/>
    <w:rsid w:val="00D72D0F"/>
    <w:rsid w:val="00D72EA8"/>
    <w:rsid w:val="00D80ED5"/>
    <w:rsid w:val="00D819C5"/>
    <w:rsid w:val="00D82BBC"/>
    <w:rsid w:val="00D84924"/>
    <w:rsid w:val="00D86BA9"/>
    <w:rsid w:val="00D929EA"/>
    <w:rsid w:val="00DA2CE8"/>
    <w:rsid w:val="00DA57AD"/>
    <w:rsid w:val="00DB23E5"/>
    <w:rsid w:val="00DB27AA"/>
    <w:rsid w:val="00DB2DF5"/>
    <w:rsid w:val="00DB3D08"/>
    <w:rsid w:val="00DB47A5"/>
    <w:rsid w:val="00DB6649"/>
    <w:rsid w:val="00DB6C2A"/>
    <w:rsid w:val="00DC0599"/>
    <w:rsid w:val="00DC164A"/>
    <w:rsid w:val="00DC2875"/>
    <w:rsid w:val="00DC427F"/>
    <w:rsid w:val="00DC5FB3"/>
    <w:rsid w:val="00DD1429"/>
    <w:rsid w:val="00DD1559"/>
    <w:rsid w:val="00DD1689"/>
    <w:rsid w:val="00DE0491"/>
    <w:rsid w:val="00DE0F4B"/>
    <w:rsid w:val="00DE2260"/>
    <w:rsid w:val="00DE3862"/>
    <w:rsid w:val="00DE5B30"/>
    <w:rsid w:val="00DF0257"/>
    <w:rsid w:val="00DF275B"/>
    <w:rsid w:val="00DF3476"/>
    <w:rsid w:val="00DF5105"/>
    <w:rsid w:val="00DF77F6"/>
    <w:rsid w:val="00E00E1F"/>
    <w:rsid w:val="00E01165"/>
    <w:rsid w:val="00E068B3"/>
    <w:rsid w:val="00E07150"/>
    <w:rsid w:val="00E131C8"/>
    <w:rsid w:val="00E16E1B"/>
    <w:rsid w:val="00E17386"/>
    <w:rsid w:val="00E179CB"/>
    <w:rsid w:val="00E20AC9"/>
    <w:rsid w:val="00E213A4"/>
    <w:rsid w:val="00E22573"/>
    <w:rsid w:val="00E22854"/>
    <w:rsid w:val="00E25DFC"/>
    <w:rsid w:val="00E323E3"/>
    <w:rsid w:val="00E328DB"/>
    <w:rsid w:val="00E33ED4"/>
    <w:rsid w:val="00E357CD"/>
    <w:rsid w:val="00E35D9B"/>
    <w:rsid w:val="00E40D37"/>
    <w:rsid w:val="00E52CE2"/>
    <w:rsid w:val="00E5402E"/>
    <w:rsid w:val="00E54305"/>
    <w:rsid w:val="00E54334"/>
    <w:rsid w:val="00E617F8"/>
    <w:rsid w:val="00E63B77"/>
    <w:rsid w:val="00E74333"/>
    <w:rsid w:val="00E86001"/>
    <w:rsid w:val="00E86A94"/>
    <w:rsid w:val="00E872E7"/>
    <w:rsid w:val="00E93199"/>
    <w:rsid w:val="00EA00D5"/>
    <w:rsid w:val="00EA25DB"/>
    <w:rsid w:val="00EA27DE"/>
    <w:rsid w:val="00EA28BA"/>
    <w:rsid w:val="00EB379D"/>
    <w:rsid w:val="00EB37E2"/>
    <w:rsid w:val="00EB38C0"/>
    <w:rsid w:val="00EB3BAF"/>
    <w:rsid w:val="00EB61C4"/>
    <w:rsid w:val="00EC647E"/>
    <w:rsid w:val="00EC6BEC"/>
    <w:rsid w:val="00EC7749"/>
    <w:rsid w:val="00ED4D40"/>
    <w:rsid w:val="00ED68C5"/>
    <w:rsid w:val="00EE1458"/>
    <w:rsid w:val="00EE3E2D"/>
    <w:rsid w:val="00EE4629"/>
    <w:rsid w:val="00EE4AD9"/>
    <w:rsid w:val="00EE6E3F"/>
    <w:rsid w:val="00EF137E"/>
    <w:rsid w:val="00EF1BC3"/>
    <w:rsid w:val="00EF4CC5"/>
    <w:rsid w:val="00EF6D89"/>
    <w:rsid w:val="00EF73E8"/>
    <w:rsid w:val="00EF7683"/>
    <w:rsid w:val="00EF7D6A"/>
    <w:rsid w:val="00F012CE"/>
    <w:rsid w:val="00F03020"/>
    <w:rsid w:val="00F0308B"/>
    <w:rsid w:val="00F03BFA"/>
    <w:rsid w:val="00F104B7"/>
    <w:rsid w:val="00F10918"/>
    <w:rsid w:val="00F10C55"/>
    <w:rsid w:val="00F1100C"/>
    <w:rsid w:val="00F11800"/>
    <w:rsid w:val="00F15AA9"/>
    <w:rsid w:val="00F174E1"/>
    <w:rsid w:val="00F226CD"/>
    <w:rsid w:val="00F24D19"/>
    <w:rsid w:val="00F25C25"/>
    <w:rsid w:val="00F323D0"/>
    <w:rsid w:val="00F36FE9"/>
    <w:rsid w:val="00F37D5C"/>
    <w:rsid w:val="00F41B15"/>
    <w:rsid w:val="00F450C6"/>
    <w:rsid w:val="00F524D2"/>
    <w:rsid w:val="00F54CD1"/>
    <w:rsid w:val="00F64F63"/>
    <w:rsid w:val="00F7170C"/>
    <w:rsid w:val="00F90424"/>
    <w:rsid w:val="00F9072E"/>
    <w:rsid w:val="00F920A6"/>
    <w:rsid w:val="00F92753"/>
    <w:rsid w:val="00F933AD"/>
    <w:rsid w:val="00FB1DFE"/>
    <w:rsid w:val="00FB2C4D"/>
    <w:rsid w:val="00FB2F88"/>
    <w:rsid w:val="00FC4063"/>
    <w:rsid w:val="00FC7C69"/>
    <w:rsid w:val="00FD0C15"/>
    <w:rsid w:val="00FD1F1E"/>
    <w:rsid w:val="00FD3C64"/>
    <w:rsid w:val="00FD4148"/>
    <w:rsid w:val="00FD570F"/>
    <w:rsid w:val="00FE19F7"/>
    <w:rsid w:val="00FE3BCA"/>
    <w:rsid w:val="00FE4479"/>
    <w:rsid w:val="00FF2C7C"/>
    <w:rsid w:val="00FF38BF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8526B"/>
  <w14:defaultImageDpi w14:val="32767"/>
  <w15:chartTrackingRefBased/>
  <w15:docId w15:val="{993B4216-1A9B-0042-A498-AD193BF4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9275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F92753"/>
    <w:pPr>
      <w:keepNext/>
      <w:spacing w:line="360" w:lineRule="auto"/>
      <w:outlineLvl w:val="0"/>
    </w:pPr>
    <w:rPr>
      <w:rFonts w:ascii="Cambria" w:eastAsia="Times" w:hAnsi="Cambria"/>
      <w:b/>
      <w:noProof/>
    </w:rPr>
  </w:style>
  <w:style w:type="paragraph" w:styleId="Heading2">
    <w:name w:val="heading 2"/>
    <w:basedOn w:val="Normal"/>
    <w:next w:val="Normal"/>
    <w:link w:val="Heading2Char"/>
    <w:qFormat/>
    <w:rsid w:val="00F92753"/>
    <w:pPr>
      <w:keepNext/>
      <w:outlineLvl w:val="1"/>
    </w:pPr>
    <w:rPr>
      <w:rFonts w:eastAsia="Times"/>
      <w:i/>
      <w:noProof/>
    </w:rPr>
  </w:style>
  <w:style w:type="paragraph" w:styleId="Heading3">
    <w:name w:val="heading 3"/>
    <w:basedOn w:val="Normal"/>
    <w:next w:val="Normal"/>
    <w:link w:val="Heading3Char"/>
    <w:qFormat/>
    <w:rsid w:val="00F92753"/>
    <w:pPr>
      <w:keepNext/>
      <w:spacing w:line="360" w:lineRule="auto"/>
      <w:outlineLvl w:val="2"/>
    </w:pPr>
    <w:rPr>
      <w:rFonts w:eastAsia="Times"/>
      <w:b/>
      <w:i/>
      <w:noProof/>
    </w:rPr>
  </w:style>
  <w:style w:type="paragraph" w:styleId="Heading4">
    <w:name w:val="heading 4"/>
    <w:basedOn w:val="Normal"/>
    <w:next w:val="Normal"/>
    <w:link w:val="Heading4Char"/>
    <w:qFormat/>
    <w:rsid w:val="00F92753"/>
    <w:pPr>
      <w:keepNext/>
      <w:spacing w:line="360" w:lineRule="auto"/>
      <w:outlineLvl w:val="3"/>
    </w:pPr>
    <w:rPr>
      <w:rFonts w:eastAsia="Times"/>
      <w:b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92753"/>
    <w:rPr>
      <w:rFonts w:ascii="Cambria" w:eastAsia="Times" w:hAnsi="Cambria" w:cs="Times New Roman"/>
      <w:b/>
      <w:noProof/>
    </w:rPr>
  </w:style>
  <w:style w:type="character" w:customStyle="1" w:styleId="Heading2Char">
    <w:name w:val="Heading 2 Char"/>
    <w:basedOn w:val="DefaultParagraphFont"/>
    <w:link w:val="Heading2"/>
    <w:rsid w:val="00F92753"/>
    <w:rPr>
      <w:rFonts w:ascii="Times New Roman" w:eastAsia="Times" w:hAnsi="Times New Roman" w:cs="Times New Roman"/>
      <w:i/>
      <w:noProof/>
    </w:rPr>
  </w:style>
  <w:style w:type="character" w:customStyle="1" w:styleId="Heading3Char">
    <w:name w:val="Heading 3 Char"/>
    <w:basedOn w:val="DefaultParagraphFont"/>
    <w:link w:val="Heading3"/>
    <w:rsid w:val="00F92753"/>
    <w:rPr>
      <w:rFonts w:ascii="Times New Roman" w:eastAsia="Times" w:hAnsi="Times New Roman" w:cs="Times New Roman"/>
      <w:b/>
      <w:i/>
      <w:noProof/>
    </w:rPr>
  </w:style>
  <w:style w:type="character" w:customStyle="1" w:styleId="Heading4Char">
    <w:name w:val="Heading 4 Char"/>
    <w:basedOn w:val="DefaultParagraphFont"/>
    <w:link w:val="Heading4"/>
    <w:rsid w:val="00F92753"/>
    <w:rPr>
      <w:rFonts w:ascii="Times New Roman" w:eastAsia="Times" w:hAnsi="Times New Roman" w:cs="Times New Roman"/>
      <w:b/>
      <w:noProof/>
      <w:sz w:val="28"/>
    </w:rPr>
  </w:style>
  <w:style w:type="paragraph" w:styleId="Title">
    <w:name w:val="Title"/>
    <w:basedOn w:val="Normal"/>
    <w:link w:val="TitleChar"/>
    <w:qFormat/>
    <w:rsid w:val="00F92753"/>
    <w:pPr>
      <w:jc w:val="center"/>
    </w:pPr>
    <w:rPr>
      <w:rFonts w:eastAsia="Times"/>
      <w:b/>
      <w:noProof/>
      <w:sz w:val="32"/>
    </w:rPr>
  </w:style>
  <w:style w:type="character" w:customStyle="1" w:styleId="TitleChar">
    <w:name w:val="Title Char"/>
    <w:basedOn w:val="DefaultParagraphFont"/>
    <w:link w:val="Title"/>
    <w:rsid w:val="00F92753"/>
    <w:rPr>
      <w:rFonts w:ascii="Times New Roman" w:eastAsia="Times" w:hAnsi="Times New Roman" w:cs="Times New Roman"/>
      <w:b/>
      <w:noProof/>
      <w:sz w:val="32"/>
    </w:rPr>
  </w:style>
  <w:style w:type="paragraph" w:styleId="ListParagraph">
    <w:name w:val="List Paragraph"/>
    <w:basedOn w:val="Normal"/>
    <w:uiPriority w:val="34"/>
    <w:qFormat/>
    <w:rsid w:val="00F92753"/>
    <w:pPr>
      <w:ind w:left="720"/>
      <w:contextualSpacing/>
    </w:pPr>
    <w:rPr>
      <w:rFonts w:eastAsia="MS Mincho"/>
      <w:lang w:val="en-US"/>
    </w:rPr>
  </w:style>
  <w:style w:type="character" w:customStyle="1" w:styleId="st">
    <w:name w:val="st"/>
    <w:basedOn w:val="DefaultParagraphFont"/>
    <w:rsid w:val="00F92753"/>
  </w:style>
  <w:style w:type="paragraph" w:styleId="Footer">
    <w:name w:val="footer"/>
    <w:basedOn w:val="Normal"/>
    <w:link w:val="FooterChar"/>
    <w:uiPriority w:val="99"/>
    <w:unhideWhenUsed/>
    <w:rsid w:val="00F92753"/>
    <w:pPr>
      <w:tabs>
        <w:tab w:val="center" w:pos="4320"/>
        <w:tab w:val="right" w:pos="8640"/>
      </w:tabs>
    </w:pPr>
    <w:rPr>
      <w:rFonts w:eastAsia="Times"/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F92753"/>
    <w:rPr>
      <w:rFonts w:ascii="Times New Roman" w:eastAsia="Times" w:hAnsi="Times New Roman" w:cs="Times New Roman"/>
      <w:noProof/>
    </w:rPr>
  </w:style>
  <w:style w:type="character" w:styleId="PageNumber">
    <w:name w:val="page number"/>
    <w:basedOn w:val="DefaultParagraphFont"/>
    <w:uiPriority w:val="99"/>
    <w:semiHidden/>
    <w:unhideWhenUsed/>
    <w:rsid w:val="00F92753"/>
  </w:style>
  <w:style w:type="table" w:styleId="TableGrid">
    <w:name w:val="Table Grid"/>
    <w:basedOn w:val="TableNormal"/>
    <w:uiPriority w:val="39"/>
    <w:rsid w:val="00F92753"/>
    <w:rPr>
      <w:rFonts w:eastAsiaTheme="minorEastAsia"/>
      <w:kern w:val="2"/>
      <w:sz w:val="21"/>
      <w:szCs w:val="2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27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753"/>
    <w:rPr>
      <w:rFonts w:ascii="Lucida Grande" w:eastAsia="Times New Roman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275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92753"/>
    <w:rPr>
      <w:rFonts w:ascii="Times New Roman" w:eastAsia="Times" w:hAnsi="Times New Roman" w:cs="Times New Roman"/>
      <w:noProof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2753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2753"/>
    <w:rPr>
      <w:rFonts w:ascii="Lucida Grande" w:eastAsia="Times New Roman" w:hAnsi="Lucida Grande" w:cs="Lucida Grande"/>
    </w:rPr>
  </w:style>
  <w:style w:type="paragraph" w:styleId="NoSpacing">
    <w:name w:val="No Spacing"/>
    <w:uiPriority w:val="1"/>
    <w:qFormat/>
    <w:rsid w:val="00F92753"/>
    <w:rPr>
      <w:rFonts w:ascii="Times New Roman" w:eastAsia="Times" w:hAnsi="Times New Roman" w:cs="Times New Roman"/>
      <w:noProof/>
    </w:rPr>
  </w:style>
  <w:style w:type="paragraph" w:styleId="Header">
    <w:name w:val="header"/>
    <w:basedOn w:val="Normal"/>
    <w:link w:val="HeaderChar"/>
    <w:uiPriority w:val="99"/>
    <w:unhideWhenUsed/>
    <w:rsid w:val="00F92753"/>
    <w:pPr>
      <w:tabs>
        <w:tab w:val="center" w:pos="4320"/>
        <w:tab w:val="right" w:pos="8640"/>
      </w:tabs>
    </w:pPr>
    <w:rPr>
      <w:rFonts w:eastAsia="Times"/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F92753"/>
    <w:rPr>
      <w:rFonts w:ascii="Times New Roman" w:eastAsia="Times" w:hAnsi="Times New Roman" w:cs="Times New Roman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F92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753"/>
    <w:rPr>
      <w:rFonts w:eastAsia="Times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753"/>
    <w:rPr>
      <w:rFonts w:ascii="Times New Roman" w:eastAsia="Times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753"/>
    <w:rPr>
      <w:rFonts w:ascii="Times New Roman" w:eastAsia="Times" w:hAnsi="Times New Roman" w:cs="Times New Roman"/>
      <w:b/>
      <w:bCs/>
      <w:noProof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F927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2753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F92753"/>
    <w:rPr>
      <w:i/>
      <w:iCs/>
    </w:rPr>
  </w:style>
  <w:style w:type="character" w:customStyle="1" w:styleId="ilfuvd">
    <w:name w:val="ilfuvd"/>
    <w:basedOn w:val="DefaultParagraphFont"/>
    <w:rsid w:val="00F92753"/>
  </w:style>
  <w:style w:type="paragraph" w:customStyle="1" w:styleId="EndNoteBibliographyTitle">
    <w:name w:val="EndNote Bibliography Title"/>
    <w:basedOn w:val="Normal"/>
    <w:link w:val="EndNoteBibliographyTitleChar"/>
    <w:rsid w:val="00F92753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2753"/>
    <w:rPr>
      <w:rFonts w:ascii="Times New Roman" w:eastAsia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2753"/>
    <w:pPr>
      <w:jc w:val="both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2753"/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92753"/>
    <w:pPr>
      <w:spacing w:before="100" w:beforeAutospacing="1" w:after="100" w:afterAutospacing="1"/>
    </w:pPr>
  </w:style>
  <w:style w:type="character" w:styleId="LineNumber">
    <w:name w:val="line number"/>
    <w:aliases w:val="Line number"/>
    <w:basedOn w:val="DefaultParagraphFont"/>
    <w:uiPriority w:val="99"/>
    <w:unhideWhenUsed/>
    <w:rsid w:val="00D33FFF"/>
    <w:rPr>
      <w:rFonts w:ascii="Times New Roman" w:hAnsi="Times New Roman"/>
      <w:sz w:val="20"/>
    </w:rPr>
  </w:style>
  <w:style w:type="character" w:customStyle="1" w:styleId="apple-converted-space">
    <w:name w:val="apple-converted-space"/>
    <w:basedOn w:val="DefaultParagraphFont"/>
    <w:rsid w:val="00FF38BF"/>
  </w:style>
  <w:style w:type="character" w:customStyle="1" w:styleId="id-label">
    <w:name w:val="id-label"/>
    <w:basedOn w:val="DefaultParagraphFont"/>
    <w:rsid w:val="0007056D"/>
  </w:style>
  <w:style w:type="character" w:styleId="Strong">
    <w:name w:val="Strong"/>
    <w:basedOn w:val="DefaultParagraphFont"/>
    <w:uiPriority w:val="22"/>
    <w:qFormat/>
    <w:rsid w:val="0007056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7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7A79"/>
    <w:rPr>
      <w:rFonts w:ascii="Courier New" w:eastAsia="Times New Roman" w:hAnsi="Courier New" w:cs="Courier New"/>
      <w:sz w:val="20"/>
      <w:szCs w:val="20"/>
      <w:lang w:eastAsia="en-GB"/>
    </w:rPr>
  </w:style>
  <w:style w:type="paragraph" w:customStyle="1" w:styleId="Default">
    <w:name w:val="Default"/>
    <w:rsid w:val="00DE0F4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anchor-text">
    <w:name w:val="anchor-text"/>
    <w:basedOn w:val="DefaultParagraphFont"/>
    <w:rsid w:val="00913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id.ncifcrf.gov/tools.j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9784C2-9313-154A-AD68-9A5DDAAB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Cocheme, Helena M</dc:creator>
  <cp:keywords/>
  <dc:description/>
  <cp:lastModifiedBy>Cocheme, Helena M</cp:lastModifiedBy>
  <cp:revision>9</cp:revision>
  <cp:lastPrinted>2024-05-10T01:18:00Z</cp:lastPrinted>
  <dcterms:created xsi:type="dcterms:W3CDTF">2025-05-21T21:20:00Z</dcterms:created>
  <dcterms:modified xsi:type="dcterms:W3CDTF">2025-05-21T23:17:00Z</dcterms:modified>
</cp:coreProperties>
</file>