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FE9A" w14:textId="04295628" w:rsidR="00044FA3" w:rsidRDefault="00A45CAC" w:rsidP="00267A1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10081" w:rsidRPr="00F56EE8">
        <w:rPr>
          <w:rFonts w:ascii="Arial" w:hAnsi="Arial" w:cs="Arial"/>
          <w:b/>
          <w:bCs/>
          <w:sz w:val="24"/>
          <w:szCs w:val="24"/>
        </w:rPr>
        <w:t>Description of Additional Supplementary Files</w:t>
      </w:r>
    </w:p>
    <w:p w14:paraId="1F2A2040" w14:textId="77777777" w:rsidR="00AA662D" w:rsidRDefault="00AA662D" w:rsidP="00267A1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CAC19CF" w14:textId="77777777" w:rsidR="000C3725" w:rsidRDefault="000C3725" w:rsidP="000C3725">
      <w:pPr>
        <w:rPr>
          <w:rFonts w:ascii="Arial" w:hAnsi="Arial" w:cs="Arial"/>
          <w:b/>
          <w:bCs/>
          <w:sz w:val="24"/>
          <w:szCs w:val="24"/>
        </w:rPr>
      </w:pPr>
    </w:p>
    <w:p w14:paraId="6F24D078" w14:textId="77777777" w:rsidR="00651FD2" w:rsidRDefault="00651FD2" w:rsidP="00651FD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6AA0">
        <w:rPr>
          <w:rFonts w:ascii="Arial" w:hAnsi="Arial" w:cs="Arial" w:hint="eastAsia"/>
          <w:sz w:val="24"/>
          <w:szCs w:val="24"/>
        </w:rPr>
        <w:t xml:space="preserve">Supplementary </w:t>
      </w:r>
      <w:r>
        <w:rPr>
          <w:rFonts w:ascii="Arial" w:hAnsi="Arial" w:cs="Arial"/>
          <w:sz w:val="24"/>
          <w:szCs w:val="24"/>
        </w:rPr>
        <w:t>Data</w:t>
      </w:r>
      <w:r w:rsidRPr="00126AA0">
        <w:rPr>
          <w:rFonts w:ascii="Arial" w:hAnsi="Arial" w:cs="Arial" w:hint="eastAsia"/>
          <w:sz w:val="24"/>
          <w:szCs w:val="24"/>
        </w:rPr>
        <w:t xml:space="preserve"> 1</w:t>
      </w:r>
    </w:p>
    <w:p w14:paraId="725E72B1" w14:textId="60B651DF" w:rsidR="00651FD2" w:rsidRDefault="00651FD2" w:rsidP="00651FD2">
      <w:pPr>
        <w:rPr>
          <w:rFonts w:ascii="Arial" w:hAnsi="Arial" w:cs="Arial"/>
          <w:sz w:val="24"/>
          <w:szCs w:val="24"/>
        </w:rPr>
      </w:pPr>
      <w:r w:rsidRPr="00432878">
        <w:rPr>
          <w:rFonts w:ascii="Arial" w:hAnsi="Arial" w:cs="Arial"/>
          <w:sz w:val="24"/>
          <w:szCs w:val="24"/>
        </w:rPr>
        <w:t xml:space="preserve">Description: </w:t>
      </w:r>
      <w:r w:rsidR="00C87E66" w:rsidRPr="00C87E66">
        <w:rPr>
          <w:rFonts w:ascii="Arial" w:hAnsi="Arial" w:cs="Arial"/>
          <w:sz w:val="24"/>
          <w:szCs w:val="24"/>
        </w:rPr>
        <w:t>Patient and tumor characteristics for included vs. excluded patients. Fisher's exact (for categorical variables) or Wilcoxon rank sum (for numerical variables) (two-sided) tests with Bonferroni correction were implemented to account for multiple comparisons.</w:t>
      </w:r>
    </w:p>
    <w:p w14:paraId="0FAAC500" w14:textId="77777777" w:rsidR="00651FD2" w:rsidRPr="00BA58AF" w:rsidRDefault="00651FD2" w:rsidP="00651FD2">
      <w:pPr>
        <w:rPr>
          <w:rFonts w:ascii="Arial" w:hAnsi="Arial" w:cs="Arial"/>
          <w:sz w:val="24"/>
          <w:szCs w:val="24"/>
        </w:rPr>
      </w:pPr>
    </w:p>
    <w:p w14:paraId="4E7CD0F2" w14:textId="1346F50A" w:rsidR="00651FD2" w:rsidRDefault="00651FD2" w:rsidP="00651FD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6AA0">
        <w:rPr>
          <w:rFonts w:ascii="Arial" w:hAnsi="Arial" w:cs="Arial" w:hint="eastAsia"/>
          <w:sz w:val="24"/>
          <w:szCs w:val="24"/>
        </w:rPr>
        <w:t xml:space="preserve">Supplementary </w:t>
      </w:r>
      <w:r w:rsidR="00227F34">
        <w:rPr>
          <w:rFonts w:ascii="Arial" w:hAnsi="Arial" w:cs="Arial"/>
          <w:sz w:val="24"/>
          <w:szCs w:val="24"/>
        </w:rPr>
        <w:t>Movie</w:t>
      </w:r>
      <w:r w:rsidRPr="00126AA0">
        <w:rPr>
          <w:rFonts w:ascii="Arial" w:hAnsi="Arial" w:cs="Arial" w:hint="eastAsia"/>
          <w:sz w:val="24"/>
          <w:szCs w:val="24"/>
        </w:rPr>
        <w:t xml:space="preserve"> </w:t>
      </w:r>
      <w:r w:rsidR="00227F34">
        <w:rPr>
          <w:rFonts w:ascii="Arial" w:hAnsi="Arial" w:cs="Arial"/>
          <w:sz w:val="24"/>
          <w:szCs w:val="24"/>
        </w:rPr>
        <w:t>1</w:t>
      </w:r>
    </w:p>
    <w:p w14:paraId="2568B240" w14:textId="2BA412B4" w:rsidR="00651FD2" w:rsidRDefault="00651FD2" w:rsidP="00651FD2">
      <w:pPr>
        <w:rPr>
          <w:rFonts w:ascii="Arial" w:hAnsi="Arial" w:cs="Arial"/>
          <w:sz w:val="24"/>
          <w:szCs w:val="24"/>
        </w:rPr>
      </w:pPr>
      <w:r w:rsidRPr="00432878">
        <w:rPr>
          <w:rFonts w:ascii="Arial" w:hAnsi="Arial" w:cs="Arial"/>
          <w:sz w:val="24"/>
          <w:szCs w:val="24"/>
        </w:rPr>
        <w:t xml:space="preserve">Description: </w:t>
      </w:r>
      <w:r w:rsidR="00C87E66">
        <w:rPr>
          <w:rFonts w:ascii="Arial" w:hAnsi="Arial" w:cs="Arial"/>
          <w:sz w:val="24"/>
          <w:szCs w:val="24"/>
        </w:rPr>
        <w:t>N/A</w:t>
      </w:r>
    </w:p>
    <w:p w14:paraId="548EAA3B" w14:textId="77777777" w:rsidR="00651FD2" w:rsidRPr="00BA58AF" w:rsidRDefault="00651FD2" w:rsidP="00651FD2">
      <w:pPr>
        <w:rPr>
          <w:rFonts w:ascii="Arial" w:hAnsi="Arial" w:cs="Arial"/>
          <w:sz w:val="24"/>
          <w:szCs w:val="24"/>
        </w:rPr>
      </w:pPr>
    </w:p>
    <w:p w14:paraId="7BCD1690" w14:textId="3B1A313B" w:rsidR="00227F34" w:rsidRDefault="00227F34" w:rsidP="00227F3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6AA0">
        <w:rPr>
          <w:rFonts w:ascii="Arial" w:hAnsi="Arial" w:cs="Arial" w:hint="eastAsia"/>
          <w:sz w:val="24"/>
          <w:szCs w:val="24"/>
        </w:rPr>
        <w:t xml:space="preserve">Supplementary </w:t>
      </w:r>
      <w:r>
        <w:rPr>
          <w:rFonts w:ascii="Arial" w:hAnsi="Arial" w:cs="Arial"/>
          <w:sz w:val="24"/>
          <w:szCs w:val="24"/>
        </w:rPr>
        <w:t>Code</w:t>
      </w:r>
      <w:r w:rsidRPr="00126AA0"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</w:p>
    <w:p w14:paraId="05E78DCC" w14:textId="6AD8506C" w:rsidR="00227F34" w:rsidRDefault="00227F34" w:rsidP="00227F34">
      <w:pPr>
        <w:rPr>
          <w:rFonts w:ascii="Arial" w:hAnsi="Arial" w:cs="Arial"/>
          <w:sz w:val="24"/>
          <w:szCs w:val="24"/>
        </w:rPr>
      </w:pPr>
      <w:r w:rsidRPr="00432878">
        <w:rPr>
          <w:rFonts w:ascii="Arial" w:hAnsi="Arial" w:cs="Arial"/>
          <w:sz w:val="24"/>
          <w:szCs w:val="24"/>
        </w:rPr>
        <w:t xml:space="preserve">Description: </w:t>
      </w:r>
      <w:r w:rsidR="00C87E66">
        <w:rPr>
          <w:rFonts w:ascii="Arial" w:hAnsi="Arial" w:cs="Arial"/>
          <w:sz w:val="24"/>
          <w:szCs w:val="24"/>
        </w:rPr>
        <w:t>N/A</w:t>
      </w:r>
    </w:p>
    <w:p w14:paraId="73C24303" w14:textId="77777777" w:rsidR="00C87E66" w:rsidRDefault="00C87E66" w:rsidP="00227F34">
      <w:pPr>
        <w:rPr>
          <w:rFonts w:ascii="Arial" w:hAnsi="Arial" w:cs="Arial"/>
          <w:sz w:val="24"/>
          <w:szCs w:val="24"/>
        </w:rPr>
      </w:pPr>
    </w:p>
    <w:p w14:paraId="5D189670" w14:textId="371952E1" w:rsidR="00C87E66" w:rsidRDefault="00C87E66" w:rsidP="00C87E6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6AA0">
        <w:rPr>
          <w:rFonts w:ascii="Arial" w:hAnsi="Arial" w:cs="Arial" w:hint="eastAsia"/>
          <w:sz w:val="24"/>
          <w:szCs w:val="24"/>
        </w:rPr>
        <w:t xml:space="preserve">Supplementary </w:t>
      </w:r>
      <w:r>
        <w:rPr>
          <w:rFonts w:ascii="Arial" w:hAnsi="Arial" w:cs="Arial"/>
          <w:sz w:val="24"/>
          <w:szCs w:val="24"/>
        </w:rPr>
        <w:t>Data</w:t>
      </w:r>
      <w:r w:rsidRPr="00126AA0"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</w:p>
    <w:p w14:paraId="07E96848" w14:textId="70E630AB" w:rsidR="00651FD2" w:rsidRPr="00BA58AF" w:rsidRDefault="00C87E66" w:rsidP="0048394B">
      <w:pPr>
        <w:rPr>
          <w:rFonts w:ascii="Arial" w:hAnsi="Arial" w:cs="Arial"/>
          <w:sz w:val="24"/>
          <w:szCs w:val="24"/>
        </w:rPr>
      </w:pPr>
      <w:r w:rsidRPr="00432878">
        <w:rPr>
          <w:rFonts w:ascii="Arial" w:hAnsi="Arial" w:cs="Arial"/>
          <w:sz w:val="24"/>
          <w:szCs w:val="24"/>
        </w:rPr>
        <w:t xml:space="preserve">Description: </w:t>
      </w:r>
      <w:r w:rsidRPr="00C87E66">
        <w:rPr>
          <w:rFonts w:ascii="Arial" w:hAnsi="Arial" w:cs="Arial"/>
          <w:sz w:val="24"/>
          <w:szCs w:val="24"/>
        </w:rPr>
        <w:t xml:space="preserve">Patient </w:t>
      </w:r>
      <w:r>
        <w:rPr>
          <w:rFonts w:ascii="Arial" w:hAnsi="Arial" w:cs="Arial"/>
          <w:sz w:val="24"/>
          <w:szCs w:val="24"/>
        </w:rPr>
        <w:t>clinical data</w:t>
      </w:r>
    </w:p>
    <w:sectPr w:rsidR="00651FD2" w:rsidRPr="00BA58AF" w:rsidSect="00BA58A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1C7DF" w14:textId="77777777" w:rsidR="004269D0" w:rsidRDefault="004269D0" w:rsidP="003D5840">
      <w:pPr>
        <w:spacing w:after="0" w:line="240" w:lineRule="auto"/>
      </w:pPr>
      <w:r>
        <w:separator/>
      </w:r>
    </w:p>
  </w:endnote>
  <w:endnote w:type="continuationSeparator" w:id="0">
    <w:p w14:paraId="5242C4D1" w14:textId="77777777" w:rsidR="004269D0" w:rsidRDefault="004269D0" w:rsidP="003D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C392" w14:textId="77777777" w:rsidR="004269D0" w:rsidRDefault="004269D0" w:rsidP="003D5840">
      <w:pPr>
        <w:spacing w:after="0" w:line="240" w:lineRule="auto"/>
      </w:pPr>
      <w:r>
        <w:separator/>
      </w:r>
    </w:p>
  </w:footnote>
  <w:footnote w:type="continuationSeparator" w:id="0">
    <w:p w14:paraId="2FA1184B" w14:textId="77777777" w:rsidR="004269D0" w:rsidRDefault="004269D0" w:rsidP="003D5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E6F20"/>
    <w:multiLevelType w:val="singleLevel"/>
    <w:tmpl w:val="3B3E6F20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cs="Wingdings" w:hint="default"/>
      </w:rPr>
    </w:lvl>
  </w:abstractNum>
  <w:num w:numId="1" w16cid:durableId="665860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081"/>
    <w:rsid w:val="00012F56"/>
    <w:rsid w:val="000142FF"/>
    <w:rsid w:val="0003452E"/>
    <w:rsid w:val="00044FA3"/>
    <w:rsid w:val="00056F70"/>
    <w:rsid w:val="000700CD"/>
    <w:rsid w:val="00076385"/>
    <w:rsid w:val="0008314D"/>
    <w:rsid w:val="0009238B"/>
    <w:rsid w:val="00094D13"/>
    <w:rsid w:val="00097825"/>
    <w:rsid w:val="000A0BAF"/>
    <w:rsid w:val="000A1D08"/>
    <w:rsid w:val="000A6742"/>
    <w:rsid w:val="000C252D"/>
    <w:rsid w:val="000C3725"/>
    <w:rsid w:val="000C4383"/>
    <w:rsid w:val="000D1047"/>
    <w:rsid w:val="000E3E48"/>
    <w:rsid w:val="000E49A5"/>
    <w:rsid w:val="000F4A00"/>
    <w:rsid w:val="000F4B01"/>
    <w:rsid w:val="000F7C98"/>
    <w:rsid w:val="0010325A"/>
    <w:rsid w:val="0010644E"/>
    <w:rsid w:val="00110E85"/>
    <w:rsid w:val="00126AA0"/>
    <w:rsid w:val="0013014A"/>
    <w:rsid w:val="001318EC"/>
    <w:rsid w:val="00142D89"/>
    <w:rsid w:val="00145FBD"/>
    <w:rsid w:val="00173FDA"/>
    <w:rsid w:val="00181150"/>
    <w:rsid w:val="00181B29"/>
    <w:rsid w:val="00182BCE"/>
    <w:rsid w:val="0019125B"/>
    <w:rsid w:val="00194463"/>
    <w:rsid w:val="00195BA6"/>
    <w:rsid w:val="00195C5E"/>
    <w:rsid w:val="00197CF0"/>
    <w:rsid w:val="001A007A"/>
    <w:rsid w:val="001A2793"/>
    <w:rsid w:val="001B2AF7"/>
    <w:rsid w:val="001B3106"/>
    <w:rsid w:val="001B54CF"/>
    <w:rsid w:val="001B5D6B"/>
    <w:rsid w:val="001C1AE4"/>
    <w:rsid w:val="001D72C3"/>
    <w:rsid w:val="001D7401"/>
    <w:rsid w:val="001E06C9"/>
    <w:rsid w:val="001F17A5"/>
    <w:rsid w:val="001F779F"/>
    <w:rsid w:val="002021C5"/>
    <w:rsid w:val="0020479F"/>
    <w:rsid w:val="00206F08"/>
    <w:rsid w:val="00224FC6"/>
    <w:rsid w:val="002271AE"/>
    <w:rsid w:val="00227F34"/>
    <w:rsid w:val="00233921"/>
    <w:rsid w:val="00234C99"/>
    <w:rsid w:val="0024313B"/>
    <w:rsid w:val="0024623C"/>
    <w:rsid w:val="00250972"/>
    <w:rsid w:val="00251013"/>
    <w:rsid w:val="00260EB4"/>
    <w:rsid w:val="00266C3D"/>
    <w:rsid w:val="00267A19"/>
    <w:rsid w:val="00281C61"/>
    <w:rsid w:val="002869D8"/>
    <w:rsid w:val="002943ED"/>
    <w:rsid w:val="002A00C0"/>
    <w:rsid w:val="002B4E45"/>
    <w:rsid w:val="002C5620"/>
    <w:rsid w:val="002C64D9"/>
    <w:rsid w:val="002C6A67"/>
    <w:rsid w:val="002E1848"/>
    <w:rsid w:val="002E2D6E"/>
    <w:rsid w:val="002E32ED"/>
    <w:rsid w:val="002F4AF6"/>
    <w:rsid w:val="00304019"/>
    <w:rsid w:val="00310081"/>
    <w:rsid w:val="003167EF"/>
    <w:rsid w:val="003201EC"/>
    <w:rsid w:val="003275D4"/>
    <w:rsid w:val="003342E5"/>
    <w:rsid w:val="0033788A"/>
    <w:rsid w:val="00337CAF"/>
    <w:rsid w:val="00341025"/>
    <w:rsid w:val="0034672F"/>
    <w:rsid w:val="00360E57"/>
    <w:rsid w:val="00364F8C"/>
    <w:rsid w:val="0037330F"/>
    <w:rsid w:val="003800BE"/>
    <w:rsid w:val="003853B3"/>
    <w:rsid w:val="00386CBA"/>
    <w:rsid w:val="00396BD5"/>
    <w:rsid w:val="003B543D"/>
    <w:rsid w:val="003C58B7"/>
    <w:rsid w:val="003D2853"/>
    <w:rsid w:val="003D5840"/>
    <w:rsid w:val="003E03C5"/>
    <w:rsid w:val="003E681B"/>
    <w:rsid w:val="003E68C3"/>
    <w:rsid w:val="003F470A"/>
    <w:rsid w:val="00405725"/>
    <w:rsid w:val="0041053C"/>
    <w:rsid w:val="004105DA"/>
    <w:rsid w:val="00425634"/>
    <w:rsid w:val="004269D0"/>
    <w:rsid w:val="00432878"/>
    <w:rsid w:val="00440851"/>
    <w:rsid w:val="0044128B"/>
    <w:rsid w:val="00445C8A"/>
    <w:rsid w:val="00454DB8"/>
    <w:rsid w:val="004645CB"/>
    <w:rsid w:val="00473929"/>
    <w:rsid w:val="00482931"/>
    <w:rsid w:val="0048394B"/>
    <w:rsid w:val="00483F90"/>
    <w:rsid w:val="004860BF"/>
    <w:rsid w:val="00486663"/>
    <w:rsid w:val="00495B23"/>
    <w:rsid w:val="00496C25"/>
    <w:rsid w:val="004B56B3"/>
    <w:rsid w:val="004B608C"/>
    <w:rsid w:val="004B65D5"/>
    <w:rsid w:val="004C05C7"/>
    <w:rsid w:val="004D5B8A"/>
    <w:rsid w:val="004E240A"/>
    <w:rsid w:val="005105A0"/>
    <w:rsid w:val="0051636E"/>
    <w:rsid w:val="0052342A"/>
    <w:rsid w:val="00525BC7"/>
    <w:rsid w:val="0052750B"/>
    <w:rsid w:val="00540CE8"/>
    <w:rsid w:val="005412BC"/>
    <w:rsid w:val="00542B83"/>
    <w:rsid w:val="00556CF6"/>
    <w:rsid w:val="005661CB"/>
    <w:rsid w:val="00570F0A"/>
    <w:rsid w:val="0057143B"/>
    <w:rsid w:val="0057397B"/>
    <w:rsid w:val="00585445"/>
    <w:rsid w:val="005A1D5B"/>
    <w:rsid w:val="005B41E4"/>
    <w:rsid w:val="005B5D7F"/>
    <w:rsid w:val="005B66CF"/>
    <w:rsid w:val="005C1CC4"/>
    <w:rsid w:val="005C539E"/>
    <w:rsid w:val="005C6606"/>
    <w:rsid w:val="005D3564"/>
    <w:rsid w:val="005F0E72"/>
    <w:rsid w:val="005F1C5C"/>
    <w:rsid w:val="00604501"/>
    <w:rsid w:val="00607FBA"/>
    <w:rsid w:val="00612983"/>
    <w:rsid w:val="00620618"/>
    <w:rsid w:val="00627EA8"/>
    <w:rsid w:val="00631C92"/>
    <w:rsid w:val="00636F38"/>
    <w:rsid w:val="006451C4"/>
    <w:rsid w:val="00651FD2"/>
    <w:rsid w:val="0065698A"/>
    <w:rsid w:val="00690213"/>
    <w:rsid w:val="006C361E"/>
    <w:rsid w:val="006D1B3E"/>
    <w:rsid w:val="006E0A1E"/>
    <w:rsid w:val="0070093D"/>
    <w:rsid w:val="00704DCF"/>
    <w:rsid w:val="00716D2E"/>
    <w:rsid w:val="00735DEE"/>
    <w:rsid w:val="00735F07"/>
    <w:rsid w:val="00741186"/>
    <w:rsid w:val="007640CE"/>
    <w:rsid w:val="00767067"/>
    <w:rsid w:val="00780D93"/>
    <w:rsid w:val="0079138B"/>
    <w:rsid w:val="00791ABA"/>
    <w:rsid w:val="00792421"/>
    <w:rsid w:val="00797B36"/>
    <w:rsid w:val="00797E16"/>
    <w:rsid w:val="007B4301"/>
    <w:rsid w:val="007C1D69"/>
    <w:rsid w:val="007C629B"/>
    <w:rsid w:val="007F748C"/>
    <w:rsid w:val="00803FF5"/>
    <w:rsid w:val="00817F71"/>
    <w:rsid w:val="008214FE"/>
    <w:rsid w:val="008232D6"/>
    <w:rsid w:val="00825D23"/>
    <w:rsid w:val="00826DCC"/>
    <w:rsid w:val="0084175B"/>
    <w:rsid w:val="00843473"/>
    <w:rsid w:val="00843686"/>
    <w:rsid w:val="0084493F"/>
    <w:rsid w:val="0085114A"/>
    <w:rsid w:val="00856937"/>
    <w:rsid w:val="00865653"/>
    <w:rsid w:val="00873550"/>
    <w:rsid w:val="008820E6"/>
    <w:rsid w:val="00884A44"/>
    <w:rsid w:val="008933CE"/>
    <w:rsid w:val="00897BED"/>
    <w:rsid w:val="008A1F9F"/>
    <w:rsid w:val="008B18C5"/>
    <w:rsid w:val="008C1478"/>
    <w:rsid w:val="008C2E33"/>
    <w:rsid w:val="008D1E3A"/>
    <w:rsid w:val="008E071C"/>
    <w:rsid w:val="008E362B"/>
    <w:rsid w:val="008E41E9"/>
    <w:rsid w:val="008E4BE9"/>
    <w:rsid w:val="008F5C6F"/>
    <w:rsid w:val="00901C48"/>
    <w:rsid w:val="00910EF5"/>
    <w:rsid w:val="00920946"/>
    <w:rsid w:val="00922969"/>
    <w:rsid w:val="00922C4E"/>
    <w:rsid w:val="00923441"/>
    <w:rsid w:val="00945BA4"/>
    <w:rsid w:val="00953CF3"/>
    <w:rsid w:val="00955A36"/>
    <w:rsid w:val="00961DB7"/>
    <w:rsid w:val="00965CE2"/>
    <w:rsid w:val="0097451E"/>
    <w:rsid w:val="009764B2"/>
    <w:rsid w:val="009872E4"/>
    <w:rsid w:val="009A1633"/>
    <w:rsid w:val="009A1B44"/>
    <w:rsid w:val="009A5C01"/>
    <w:rsid w:val="009C0B19"/>
    <w:rsid w:val="009C15A3"/>
    <w:rsid w:val="009D5DC1"/>
    <w:rsid w:val="009D7C87"/>
    <w:rsid w:val="009E5093"/>
    <w:rsid w:val="00A25042"/>
    <w:rsid w:val="00A37D49"/>
    <w:rsid w:val="00A45CAC"/>
    <w:rsid w:val="00A54079"/>
    <w:rsid w:val="00A56F15"/>
    <w:rsid w:val="00A66EEA"/>
    <w:rsid w:val="00A74BE5"/>
    <w:rsid w:val="00A74E05"/>
    <w:rsid w:val="00A75D06"/>
    <w:rsid w:val="00A8199C"/>
    <w:rsid w:val="00A873F9"/>
    <w:rsid w:val="00A91D45"/>
    <w:rsid w:val="00A921C5"/>
    <w:rsid w:val="00AA0A6A"/>
    <w:rsid w:val="00AA4071"/>
    <w:rsid w:val="00AA5ADF"/>
    <w:rsid w:val="00AA5B7D"/>
    <w:rsid w:val="00AA662D"/>
    <w:rsid w:val="00AB4275"/>
    <w:rsid w:val="00AB6262"/>
    <w:rsid w:val="00AB7530"/>
    <w:rsid w:val="00AC7C72"/>
    <w:rsid w:val="00AD2D49"/>
    <w:rsid w:val="00AF4FB4"/>
    <w:rsid w:val="00B01FBF"/>
    <w:rsid w:val="00B035D6"/>
    <w:rsid w:val="00B1359E"/>
    <w:rsid w:val="00B16222"/>
    <w:rsid w:val="00B21153"/>
    <w:rsid w:val="00B21A22"/>
    <w:rsid w:val="00B25A06"/>
    <w:rsid w:val="00B274EF"/>
    <w:rsid w:val="00B370A3"/>
    <w:rsid w:val="00B50C76"/>
    <w:rsid w:val="00B562FA"/>
    <w:rsid w:val="00B605DA"/>
    <w:rsid w:val="00B63377"/>
    <w:rsid w:val="00B667CD"/>
    <w:rsid w:val="00B76953"/>
    <w:rsid w:val="00B80C74"/>
    <w:rsid w:val="00B8282D"/>
    <w:rsid w:val="00B932CD"/>
    <w:rsid w:val="00B96109"/>
    <w:rsid w:val="00BA58AF"/>
    <w:rsid w:val="00BA7D90"/>
    <w:rsid w:val="00BB1417"/>
    <w:rsid w:val="00BB4904"/>
    <w:rsid w:val="00BC2C78"/>
    <w:rsid w:val="00BD088E"/>
    <w:rsid w:val="00BE31A7"/>
    <w:rsid w:val="00BE5064"/>
    <w:rsid w:val="00BE6E02"/>
    <w:rsid w:val="00C07B25"/>
    <w:rsid w:val="00C17AAF"/>
    <w:rsid w:val="00C3317F"/>
    <w:rsid w:val="00C42A53"/>
    <w:rsid w:val="00C47A48"/>
    <w:rsid w:val="00C50C88"/>
    <w:rsid w:val="00C51E4E"/>
    <w:rsid w:val="00C62C0D"/>
    <w:rsid w:val="00C668DF"/>
    <w:rsid w:val="00C67704"/>
    <w:rsid w:val="00C67F7D"/>
    <w:rsid w:val="00C70065"/>
    <w:rsid w:val="00C736B1"/>
    <w:rsid w:val="00C87E66"/>
    <w:rsid w:val="00CC444E"/>
    <w:rsid w:val="00CD4934"/>
    <w:rsid w:val="00CE32EF"/>
    <w:rsid w:val="00CE405F"/>
    <w:rsid w:val="00CE4ACC"/>
    <w:rsid w:val="00CE5D11"/>
    <w:rsid w:val="00CE769B"/>
    <w:rsid w:val="00CF4284"/>
    <w:rsid w:val="00CF4A96"/>
    <w:rsid w:val="00CF5F15"/>
    <w:rsid w:val="00CF625B"/>
    <w:rsid w:val="00D1063E"/>
    <w:rsid w:val="00D26839"/>
    <w:rsid w:val="00D350BB"/>
    <w:rsid w:val="00D35220"/>
    <w:rsid w:val="00D37CA3"/>
    <w:rsid w:val="00D443F7"/>
    <w:rsid w:val="00D456E4"/>
    <w:rsid w:val="00D60257"/>
    <w:rsid w:val="00D6110B"/>
    <w:rsid w:val="00D769C1"/>
    <w:rsid w:val="00D77D70"/>
    <w:rsid w:val="00D821EA"/>
    <w:rsid w:val="00DA1769"/>
    <w:rsid w:val="00DA29D2"/>
    <w:rsid w:val="00DA66D8"/>
    <w:rsid w:val="00DA69B1"/>
    <w:rsid w:val="00DC52E1"/>
    <w:rsid w:val="00DC6CBB"/>
    <w:rsid w:val="00DE2421"/>
    <w:rsid w:val="00DE3F1E"/>
    <w:rsid w:val="00DF395F"/>
    <w:rsid w:val="00E00393"/>
    <w:rsid w:val="00E00B68"/>
    <w:rsid w:val="00E154F8"/>
    <w:rsid w:val="00E270BB"/>
    <w:rsid w:val="00E3015D"/>
    <w:rsid w:val="00E35191"/>
    <w:rsid w:val="00E4508F"/>
    <w:rsid w:val="00E4634A"/>
    <w:rsid w:val="00E51572"/>
    <w:rsid w:val="00E54DA0"/>
    <w:rsid w:val="00E74041"/>
    <w:rsid w:val="00E85984"/>
    <w:rsid w:val="00E90217"/>
    <w:rsid w:val="00E91358"/>
    <w:rsid w:val="00E964C9"/>
    <w:rsid w:val="00EA08C7"/>
    <w:rsid w:val="00EB25C0"/>
    <w:rsid w:val="00EC5CCA"/>
    <w:rsid w:val="00ED159C"/>
    <w:rsid w:val="00ED2F60"/>
    <w:rsid w:val="00EE0577"/>
    <w:rsid w:val="00EF24C4"/>
    <w:rsid w:val="00F143AA"/>
    <w:rsid w:val="00F21411"/>
    <w:rsid w:val="00F22077"/>
    <w:rsid w:val="00F24943"/>
    <w:rsid w:val="00F24E83"/>
    <w:rsid w:val="00F25F19"/>
    <w:rsid w:val="00F328ED"/>
    <w:rsid w:val="00F4315B"/>
    <w:rsid w:val="00F47CAC"/>
    <w:rsid w:val="00F563B3"/>
    <w:rsid w:val="00F56EE8"/>
    <w:rsid w:val="00F629E1"/>
    <w:rsid w:val="00F63115"/>
    <w:rsid w:val="00F711ED"/>
    <w:rsid w:val="00F84A32"/>
    <w:rsid w:val="00F942E1"/>
    <w:rsid w:val="00FA4C77"/>
    <w:rsid w:val="00FB21AB"/>
    <w:rsid w:val="00FC023C"/>
    <w:rsid w:val="00FC553E"/>
    <w:rsid w:val="00FD35B8"/>
    <w:rsid w:val="00FD5EDC"/>
    <w:rsid w:val="00FE0D2A"/>
    <w:rsid w:val="00FE4FA4"/>
    <w:rsid w:val="00FF22BA"/>
    <w:rsid w:val="00FF6152"/>
    <w:rsid w:val="00FF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180BE"/>
  <w15:chartTrackingRefBased/>
  <w15:docId w15:val="{6A1B3EC9-1A59-4599-81C6-E23EF2DC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F34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D5840"/>
  </w:style>
  <w:style w:type="paragraph" w:styleId="Footer">
    <w:name w:val="footer"/>
    <w:basedOn w:val="Normal"/>
    <w:link w:val="Footer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D5840"/>
  </w:style>
  <w:style w:type="paragraph" w:customStyle="1" w:styleId="Default">
    <w:name w:val="Default"/>
    <w:rsid w:val="002C6A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6C429-3CA5-483E-9F60-20E261070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이성은</dc:creator>
  <cp:keywords/>
  <dc:description/>
  <cp:lastModifiedBy>Punashi Dutta</cp:lastModifiedBy>
  <cp:revision>151</cp:revision>
  <cp:lastPrinted>2024-08-13T14:15:00Z</cp:lastPrinted>
  <dcterms:created xsi:type="dcterms:W3CDTF">2024-01-04T19:20:00Z</dcterms:created>
  <dcterms:modified xsi:type="dcterms:W3CDTF">2025-06-02T14:23:00Z</dcterms:modified>
</cp:coreProperties>
</file>