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85" w:rsidRDefault="00F93685" w:rsidP="00525E3B">
      <w:pPr>
        <w:rPr>
          <w:rFonts w:ascii="Times New Roman" w:eastAsia="Calibri" w:hAnsi="Times New Roman" w:cs="Times New Roman"/>
          <w:iCs/>
          <w:sz w:val="16"/>
          <w:szCs w:val="16"/>
        </w:rPr>
      </w:pPr>
    </w:p>
    <w:p w:rsidR="00D93181" w:rsidRPr="00D93181" w:rsidRDefault="00D93181" w:rsidP="00D9318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D9318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Similarities, variations, and evolution of cytochrome P450s in </w:t>
      </w:r>
      <w:r w:rsidRPr="00D93181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Streptomyces</w:t>
      </w:r>
      <w:r w:rsidRPr="00D9318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versus </w:t>
      </w:r>
      <w:r w:rsidRPr="00D93181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Mycobacterium</w:t>
      </w:r>
      <w:r w:rsidRPr="00D9318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 </w:t>
      </w:r>
    </w:p>
    <w:p w:rsidR="00D93181" w:rsidRPr="00D93181" w:rsidRDefault="00D93181" w:rsidP="00D93181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Louisa Moshoeshoe Senate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1@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Martin Phalane Tjatji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1@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Kayla Pillay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2@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Wanping Chen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3@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Ntokozo Minenhle Zondo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Puleng Rosinah Syed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Fanele Cabangile Mnguni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Zinhle Edith Chiliza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Hans Denis Bamal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Rajshekhar Karpoormath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 Thandeka Khoza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Samson Sitheni Mashele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Jonathan Michael Blackburn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Jae-Hyuk Yu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7,8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David R Nelson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9*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, Khajamohiddin Syed</w:t>
      </w: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2*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 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 Unit for Drug Discovery Research, Department of Health Sciences, Faculty of Health and Environmental Sciences, Central University of Technology, Bloemfontein 9300, Free State, South Africa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2 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Biochemistry and Microbiology, Faculty of Science and Agriculture, University of Zululand, KwaDlangezwa 3886, KwaZulu-Natal, South Africa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 College of Food Science and Technology, Huazhong Agricultural University, Wuhan, Hubei Province, China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 Department of Pharmaceutical Chemistry, College of Health Sciences, University of KwaZulu-Natal, Durban 4000, KwaZulu-Natal, South Africa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5 </w:t>
      </w:r>
      <w:r w:rsidRPr="00D93181">
        <w:rPr>
          <w:rFonts w:ascii="Times New Roman" w:eastAsia="Times New Roman" w:hAnsi="Times New Roman" w:cs="Times New Roman"/>
          <w:sz w:val="24"/>
          <w:szCs w:val="24"/>
        </w:rPr>
        <w:t>Department of Biochemistry, School of Life Sciences, University of KwaZulu-Natal (Pietermaritzburg campus), Scottsville, 3209, KwaZulu-Natal, South Africa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6 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Institute of Infectious Disease &amp; Molecular Medicine; Department of Integrative Biomedical Sciences, Faculty of Health Sciences, University of Cape Town, Cape Town 7925, South Africa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7 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Bacteriology, University of Wisconsin-Madison, 3155 MSB, 1550 Linden Drive, Madison WI 53706, USA </w:t>
      </w:r>
      <w:bookmarkStart w:id="0" w:name="_GoBack"/>
      <w:bookmarkEnd w:id="0"/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="00EB33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D93181">
        <w:rPr>
          <w:rFonts w:ascii="Times New Roman" w:eastAsia="Times New Roman" w:hAnsi="Times New Roman" w:cs="Times New Roman"/>
          <w:sz w:val="24"/>
          <w:szCs w:val="24"/>
        </w:rPr>
        <w:t>Department of Systems Biotechnology, Konkuk University, Seoul, Republic or Korea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Calibri" w:hAnsi="Times New Roman" w:cs="Times New Roman"/>
          <w:sz w:val="24"/>
          <w:szCs w:val="24"/>
          <w:vertAlign w:val="superscript"/>
        </w:rPr>
        <w:t>9</w:t>
      </w:r>
      <w:r w:rsidRPr="00D931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Department of Microbiology, Immunology and Biochemistry, University of Tennessee Health Science Center, Memphis, TN 38163, USA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> @ Authors contributed equally to the work</w:t>
      </w:r>
    </w:p>
    <w:p w:rsidR="00D93181" w:rsidRPr="00D93181" w:rsidRDefault="00D93181" w:rsidP="00D9318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Corresponding authors’ email:  </w:t>
      </w:r>
    </w:p>
    <w:p w:rsidR="00D93181" w:rsidRPr="00D93181" w:rsidRDefault="00771A23" w:rsidP="00D93181">
      <w:pPr>
        <w:spacing w:after="200" w:line="276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</w:pPr>
      <w:hyperlink r:id="rId7" w:history="1">
        <w:r w:rsidR="00D93181" w:rsidRPr="00D93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drnelson1@gmail.com</w:t>
        </w:r>
      </w:hyperlink>
      <w:r w:rsidR="00D93181" w:rsidRPr="00D931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&amp; </w:t>
      </w:r>
      <w:hyperlink r:id="rId8" w:history="1">
        <w:r w:rsidR="00D93181" w:rsidRPr="00D93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khajamohiddinsyed@gmail.com</w:t>
        </w:r>
      </w:hyperlink>
    </w:p>
    <w:p w:rsidR="00413915" w:rsidRDefault="00413915" w:rsidP="00525E3B">
      <w:pPr>
        <w:rPr>
          <w:rFonts w:ascii="Times New Roman" w:eastAsia="Calibri" w:hAnsi="Times New Roman" w:cs="Times New Roman"/>
          <w:iCs/>
          <w:sz w:val="16"/>
          <w:szCs w:val="16"/>
        </w:rPr>
        <w:sectPr w:rsidR="00413915" w:rsidSect="00413915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:rsidR="00430371" w:rsidRPr="00430371" w:rsidRDefault="00413915" w:rsidP="00430371">
      <w:pPr>
        <w:rPr>
          <w:rFonts w:ascii="Times New Roman" w:eastAsia="Calibri" w:hAnsi="Times New Roman" w:cs="Times New Roman"/>
          <w:iCs/>
          <w:sz w:val="24"/>
          <w:szCs w:val="24"/>
        </w:rPr>
      </w:pPr>
      <w:r w:rsidRPr="00370086">
        <w:rPr>
          <w:rFonts w:ascii="Times New Roman" w:eastAsia="Calibri" w:hAnsi="Times New Roman" w:cs="Times New Roman"/>
          <w:b/>
          <w:iCs/>
          <w:sz w:val="24"/>
          <w:szCs w:val="24"/>
        </w:rPr>
        <w:lastRenderedPageBreak/>
        <w:t>Supplemenatary Dataset 4.</w:t>
      </w:r>
      <w:r w:rsidRPr="0043037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30371" w:rsidRPr="00430371">
        <w:rPr>
          <w:rFonts w:ascii="Times New Roman" w:eastAsia="Calibri" w:hAnsi="Times New Roman" w:cs="Times New Roman"/>
          <w:iCs/>
          <w:sz w:val="24"/>
          <w:szCs w:val="24"/>
        </w:rPr>
        <w:t>Secondary metabolite biosynthetic gene</w:t>
      </w:r>
      <w:r w:rsidR="007467B9">
        <w:rPr>
          <w:rFonts w:ascii="Times New Roman" w:eastAsia="Calibri" w:hAnsi="Times New Roman" w:cs="Times New Roman"/>
          <w:iCs/>
          <w:sz w:val="24"/>
          <w:szCs w:val="24"/>
        </w:rPr>
        <w:t xml:space="preserve"> clusters and P450 analysis in 48</w:t>
      </w:r>
      <w:r w:rsidR="00430371" w:rsidRPr="0043037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30371" w:rsidRPr="00430371">
        <w:rPr>
          <w:rFonts w:ascii="Times New Roman" w:eastAsia="Calibri" w:hAnsi="Times New Roman" w:cs="Times New Roman"/>
          <w:i/>
          <w:iCs/>
          <w:sz w:val="24"/>
          <w:szCs w:val="24"/>
        </w:rPr>
        <w:t>Streptomyces</w:t>
      </w:r>
      <w:r w:rsidR="00430371" w:rsidRPr="00430371">
        <w:rPr>
          <w:rFonts w:ascii="Times New Roman" w:eastAsia="Calibri" w:hAnsi="Times New Roman" w:cs="Times New Roman"/>
          <w:iCs/>
          <w:sz w:val="24"/>
          <w:szCs w:val="24"/>
        </w:rPr>
        <w:t xml:space="preserve"> species and </w:t>
      </w:r>
      <w:r w:rsidR="007467B9">
        <w:rPr>
          <w:rFonts w:ascii="Times New Roman" w:eastAsia="Calibri" w:hAnsi="Times New Roman" w:cs="Times New Roman"/>
          <w:iCs/>
          <w:sz w:val="24"/>
          <w:szCs w:val="24"/>
        </w:rPr>
        <w:t>60</w:t>
      </w:r>
      <w:r w:rsidR="00430371" w:rsidRPr="00430371">
        <w:rPr>
          <w:rFonts w:ascii="Times New Roman" w:eastAsia="Calibri" w:hAnsi="Times New Roman" w:cs="Times New Roman"/>
          <w:iCs/>
          <w:sz w:val="24"/>
          <w:szCs w:val="24"/>
        </w:rPr>
        <w:t xml:space="preserve"> mycobacterial species. </w:t>
      </w:r>
      <w:r w:rsidR="007467B9" w:rsidRPr="007467B9">
        <w:rPr>
          <w:rFonts w:ascii="Times New Roman" w:eastAsia="Calibri" w:hAnsi="Times New Roman" w:cs="Times New Roman"/>
          <w:iCs/>
          <w:sz w:val="24"/>
          <w:szCs w:val="24"/>
        </w:rPr>
        <w:t xml:space="preserve">The number of P450s that formed part of each cluster and their corresponding P450 names (in parenthesis) were also presented in the table. </w:t>
      </w:r>
      <w:r w:rsidR="007467B9" w:rsidRPr="007467B9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Standard gene cluster abbreviation terminology available on the anti-SMASH database</w:t>
      </w:r>
      <w:r w:rsidR="007467B9" w:rsidRPr="007467B9">
        <w:rPr>
          <w:rFonts w:ascii="Times New Roman" w:eastAsia="Calibri" w:hAnsi="Times New Roman" w:cs="Times New Roman"/>
          <w:bCs/>
          <w:iCs/>
          <w:sz w:val="24"/>
          <w:szCs w:val="24"/>
          <w:vertAlign w:val="superscript"/>
          <w:lang w:val="en-US"/>
        </w:rPr>
        <w:t>33</w:t>
      </w:r>
      <w:r w:rsidR="007467B9" w:rsidRPr="007467B9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 xml:space="preserve"> was used in the table.</w:t>
      </w:r>
    </w:p>
    <w:p w:rsidR="00413915" w:rsidRDefault="00413915" w:rsidP="00525E3B">
      <w:pPr>
        <w:rPr>
          <w:rFonts w:ascii="Times New Roman" w:eastAsia="Calibri" w:hAnsi="Times New Roman" w:cs="Times New Roman"/>
          <w:iCs/>
          <w:sz w:val="16"/>
          <w:szCs w:val="16"/>
        </w:rPr>
      </w:pPr>
    </w:p>
    <w:p w:rsidR="00413915" w:rsidRDefault="00413915" w:rsidP="00525E3B">
      <w:pPr>
        <w:rPr>
          <w:rFonts w:ascii="Times New Roman" w:eastAsia="Calibri" w:hAnsi="Times New Roman" w:cs="Times New Roman"/>
          <w:iCs/>
          <w:sz w:val="16"/>
          <w:szCs w:val="16"/>
        </w:rPr>
      </w:pPr>
    </w:p>
    <w:p w:rsidR="00413915" w:rsidRPr="00E34BB4" w:rsidRDefault="00E34BB4" w:rsidP="00525E3B">
      <w:pPr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E34BB4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Streptomyces</w:t>
      </w:r>
      <w:r w:rsidRPr="00E34BB4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species</w:t>
      </w:r>
    </w:p>
    <w:p w:rsidR="00413915" w:rsidRPr="00395AE1" w:rsidRDefault="00413915" w:rsidP="00525E3B">
      <w:pPr>
        <w:rPr>
          <w:rFonts w:ascii="Times New Roman" w:eastAsia="Calibri" w:hAnsi="Times New Roman" w:cs="Times New Roman"/>
          <w:i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1"/>
        <w:gridCol w:w="1530"/>
        <w:gridCol w:w="1250"/>
        <w:gridCol w:w="1250"/>
        <w:gridCol w:w="4722"/>
        <w:gridCol w:w="1529"/>
        <w:gridCol w:w="1127"/>
        <w:gridCol w:w="1585"/>
      </w:tblGrid>
      <w:tr w:rsidR="008B7F42" w:rsidTr="008B7F42">
        <w:tc>
          <w:tcPr>
            <w:tcW w:w="14174" w:type="dxa"/>
            <w:gridSpan w:val="8"/>
          </w:tcPr>
          <w:p w:rsidR="008B7F42" w:rsidRDefault="008B7F42" w:rsidP="008B7F42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8B7F4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en-US"/>
              </w:rPr>
              <w:t>Streptomyces coelicolor</w:t>
            </w:r>
          </w:p>
        </w:tc>
      </w:tr>
      <w:tr w:rsidR="008B7F42" w:rsidTr="008B7F42">
        <w:tc>
          <w:tcPr>
            <w:tcW w:w="1181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Cluster</w:t>
            </w:r>
          </w:p>
        </w:tc>
        <w:tc>
          <w:tcPr>
            <w:tcW w:w="1530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Type</w:t>
            </w:r>
          </w:p>
        </w:tc>
        <w:tc>
          <w:tcPr>
            <w:tcW w:w="1250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Frrom</w:t>
            </w:r>
          </w:p>
        </w:tc>
        <w:tc>
          <w:tcPr>
            <w:tcW w:w="1250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To</w:t>
            </w:r>
          </w:p>
        </w:tc>
        <w:tc>
          <w:tcPr>
            <w:tcW w:w="4722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Most similar known cluster</w:t>
            </w:r>
          </w:p>
        </w:tc>
        <w:tc>
          <w:tcPr>
            <w:tcW w:w="1529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MIBiG BGC-ID</w:t>
            </w:r>
          </w:p>
        </w:tc>
        <w:tc>
          <w:tcPr>
            <w:tcW w:w="1127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P450s</w:t>
            </w:r>
          </w:p>
        </w:tc>
        <w:tc>
          <w:tcPr>
            <w:tcW w:w="1585" w:type="dxa"/>
          </w:tcPr>
          <w:p w:rsidR="008B7F42" w:rsidRPr="008B7F42" w:rsidRDefault="008B7F42" w:rsidP="008B7F4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7F42">
              <w:rPr>
                <w:rFonts w:ascii="Times New Roman" w:hAnsi="Times New Roman" w:cs="Times New Roman"/>
                <w:b/>
                <w:sz w:val="16"/>
                <w:szCs w:val="16"/>
              </w:rPr>
              <w:t>Name of the P450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86637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139654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166501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192038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235986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271084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Sanglifehrin_A_biosynthetic_gene_cluster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493989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544920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791584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801799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1257625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1298749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1995500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2005898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2939306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2949875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3033895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3045682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3523335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3603988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5509801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5552424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Actinorhodin_biosynthetic_gene_cluster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BGC0000194_c1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5671016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5692101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CYP170A1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5766945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5809487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6335587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6347533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6429549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6476442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Undecylprodigiosin_biosynthetic_gene_cluster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6632343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6643659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6656219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6678399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6842315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6855522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6871293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6951959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Coelimycin_biosynthetic_gene_cluster (100%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7088264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7136089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Nogalamycin_biosynthetic_gene_cluster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7409664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7432456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7506017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7532758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7570412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7618555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Arsenopolyketides_biosynthetic_gene_cluster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7685016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7709795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7973470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8014357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8269637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8290764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Ravidomycin_biosynthetic_gene_cluster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8475102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8558352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Coelibactin_biosynthetic_gene_cluster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CYP105N1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Streptomyces avermitilis </w:t>
            </w:r>
            <w:r w:rsidRPr="008B7F42">
              <w:rPr>
                <w:rFonts w:ascii="Times New Roman" w:hAnsi="Times New Roman" w:cs="Times New Roman"/>
                <w:b/>
                <w:sz w:val="24"/>
                <w:szCs w:val="24"/>
              </w:rPr>
              <w:t>MA-4680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76073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97080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290466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313052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SSV-2083_biosynthetic_gene_cluster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478846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587017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Filipin_biosynthetic_gene_cluster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CYP105D6; CYP105P1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734376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780552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958292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1062269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Landepoxcin_biosynthetic_gene_cluster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CYP178A1; CYP178A3P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1117817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1222573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Avermectin_biosynthetic_gene_cluster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CYP171A1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1277518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1302828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1419869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1430225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1875828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1932282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2010191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2036846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2436883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2449994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2625583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2647760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2660814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2683259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2692334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2703797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2746968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2811733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Chlorizidine_A_biosynthetic_gene_cluster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BGC0001172_c1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2859868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2921483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Mannopeptimycin_biosynthetic_gene_cluster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CYP107Y1; CYP181A1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3004049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3016109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3464232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3506747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3516766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3646347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CYP107W1; CYP105B23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3744725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3765735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Pentalenolactone_biosynthetic_gene_cluster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3780128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3801219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3910306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3957489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3960213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4012310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Naphthomycin_biosynthetic_gene_cluster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4335459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4381172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CYP107V1; CYP107U2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Ladderane-Arylpolyene-Nrps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4480084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4560161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WS9326_biosynthetic_gene_cluster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4831782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4852768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6378181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6389953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6495109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6505495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6869386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6891873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Pimaricin_biosynthetic_gene_cluster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6903259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6953329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SCO-2138_biosynthetic_gene_cluster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7666129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7676533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7913326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7957201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8471426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8512484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8533602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8578155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CYP105R1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8727144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8740816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8758095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8809766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8921460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8953908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griseus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_NBRC_13350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47111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149896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172562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274490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327047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CYP105D1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463570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571330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603389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613793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640959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793028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Sporolide_biosynthetic_gene_cluster (53%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CYP162C1; CYP208A1; CYP154M2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899922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910719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936042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985512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CYP107BX5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1040073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1091469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Nucleocidin_biosynthetic_gene_cluster (47%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CYP107BY1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1127168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1153741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1481583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1502896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1704704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1716146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1766706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1787314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Legonaridin_biosynthetic_gene_cluster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2025368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2040162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2450742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2471749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2816830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2839457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2879832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2890254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2907245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2961895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3029350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3094603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Arixanthomycin_biosynthetic_gene_cluster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Ladderane-Arylpolyene-Nrps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3747228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3873950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(46%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CYP163B5; CYP107BZ1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4496390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4520962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4960832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4971221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Grixazone_biosynthetic_gene_cluster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5142038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5174689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5573822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5585600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5645167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5668604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6216239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6257198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Salinilactam_biosynthetic_gene_cluster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6603626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6614024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6935101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6958692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7069072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7191428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BE-7585A_biosynthetic_gene_cluster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7270248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7372684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Tautomycin_biosynthetic_gene_cluster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7552138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7639551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7888518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7929636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CYP107F4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7995928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8182236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Griseobactin_biosynthetic_gene_cluster (94%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8196573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8236655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8268444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8279388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8473224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8498819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Streptomyces globisporus </w:t>
            </w:r>
            <w:r w:rsidRPr="008B7F42">
              <w:rPr>
                <w:rFonts w:ascii="Times New Roman" w:hAnsi="Times New Roman" w:cs="Times New Roman"/>
                <w:b/>
                <w:sz w:val="24"/>
                <w:szCs w:val="24"/>
              </w:rPr>
              <w:t>C-1027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104229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125263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177217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188161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222188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244401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284764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451409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Griseobactin_biosynthetic_gene_cluster (100%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472394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513512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CYP107F4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844594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917380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1181612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1202688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1631082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1641480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2652852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2675896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2742719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2754497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3122859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3151721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3335176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3400695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4463970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4486667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SRO15-2005_biosynthetic_gene_cluster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4552589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4594559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Labyrinthopeptin_A1,A3_/_labyrinthopeptin_A2_biosynthetic_gene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5167813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5222510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5299671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5322418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5532667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5543041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BGC0000952_c2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5664830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5685807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6082612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6097344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6331423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6342799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6564225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6574599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Kosinostatin_biosynthetic_gene_cluster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6765985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6819639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CYP1373A2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6959815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6986388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7040610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7115186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7287746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7298213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CYP124G14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7337452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7378504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7483759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7536082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CYP105D30</w:t>
            </w:r>
          </w:p>
        </w:tc>
      </w:tr>
      <w:tr w:rsidR="00CE4A5C" w:rsidTr="0032799B">
        <w:tc>
          <w:tcPr>
            <w:tcW w:w="14174" w:type="dxa"/>
            <w:gridSpan w:val="8"/>
          </w:tcPr>
          <w:p w:rsidR="00CE4A5C" w:rsidRPr="00CE4A5C" w:rsidRDefault="00CE4A5C" w:rsidP="00CE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5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scabiei </w:t>
            </w:r>
            <w:r w:rsidRPr="00CE4A5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87.22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121440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196006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Coelibactin_biosynthetic_gene_cluster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331163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401309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401538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424192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Labyrinthopeptin_A1,A3_/_labyrinthopeptin_A2_biosynthetic_gene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560917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582239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601915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628277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958478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990742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1354264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1365265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1443175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1469862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2066419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2079787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2213586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2256048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Medermycin_biosynthetic_gene_cluster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2272242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2294449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2343619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2354977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2615765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2637636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2788855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2800942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3580343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3663950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Thaxtomin_biosynthetic_gene_cluster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CYP246A1; CYP1048A1; CYP156D1; CYP154L1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4846105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4888608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4907380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4959979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CYP107AM1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5327449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5350019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Bacteriocin-Bottromycin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6296673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6328951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Bottromycin_A2_biosynthetic_gene_cluster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CYP283A1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6440872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6452644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6583132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6593572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6948618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7031953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RK-682_biosynthetic_gene_cluster (45%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CYP107AL1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7828037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7838435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8049774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8093640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8145730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8166746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8700511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8773617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Fortimicin_biosynthetic_gene_cluster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CYP156B2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8793133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8848674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CYP107AK1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9109494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9130543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9288856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9423896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Concanamycin_A_biosynthetic_gene_cluster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9430375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9443981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9526250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9606840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9618596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9639636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8B7F4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 xml:space="preserve"> sp. 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>SirexAA-E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183422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233810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Thiocoraline_biosynthetic_gene_cluster (10%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BGC0000445_c1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248129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297390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333103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343633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689835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740721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809951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864046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Coelibactin_biosynthetic_gene_cluster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CYP105N1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989127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1010161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1441158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1451556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1930630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1983417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Nataxazole_biosynthetic_gene_cluster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2409002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2449961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2462308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2485445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3534233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3545165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5143473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5164480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Carbapenem_MM_4550_biosynthetic_gene_cluster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5511501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5526094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5617605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5679551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WAP-8294A2_(lotilibcin)_biosynthetic_gene_cluster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5745560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5771085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5841512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5903128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Hedamycin_biosynthetic_gene_cluster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CYP181A1; CYP107Y1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5953056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5964366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6260096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6354741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Vicenistatin_biosynthetic_gene_cluster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CYP105AZ1; CYP105AZ2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6577011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6599080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6730096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6756683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6922336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6971791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7145734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7230746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Auricin_biosynthetic_gene_cluster (41%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CYP105A4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violaceusniger 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Tu 4113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886115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897905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1145837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1170458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1450857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1493703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2078339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2090252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2301044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2312369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2543707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2586222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2936974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2963422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CYP107BW1; CYP1013A2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3160291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3199125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BE-7585A_biosynthetic_gene_cluster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3219941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3299320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Lipopeptide_8D1-1_/_lipopeptide_8D1-2_biosynthetic_gene_clus...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CYP162A3; CYP107CK1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3364827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3387368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SSV-2083_biosynthetic_gene_cluster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3419279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3467405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3770063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3780995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Hserlactone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3791483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3812241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3977601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4057790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Elaiophylin_biosynthetic_gene_cluster (87%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4154756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4201139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4202037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4333901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Nigericin_biosynthetic_gene_cluster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CYP124B3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4514441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4670396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(39%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CYP107BW1; CYP105AX1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5128359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5213730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5224048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5312355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Naphthomycin_biosynthetic_gene_cluster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5434110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5476848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5520939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5561958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Galbonolides_biosynthetic_gene_cluster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CYP183F2; CYP105AV1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5684250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5706013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Brasilicardin_A_biosynthetic_gene_cluster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Bacteriocin-Lantipeptide-T1pks-Otherks-Nrps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5741925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5876020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CYP105AQ2; CYP155A5; CYP107E9; CYP105AN3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5927077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5968123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6014424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6098236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6091811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6215900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(52%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CYP105AY1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6421015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6442313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6555062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6576216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6675986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6758493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CYP105U1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7181560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7243764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7437179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7552962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Reveromycin_biosynthetic_gene_cluster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7736179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7814751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Apoptolidin_biosynthetic_gene_cluster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7966340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7976744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8459184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8480494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CYP156C9; CYP125A20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8814684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8837881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Actagardine_biosynthetic_gene_cluster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9065094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9247443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9434566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9475807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WS9326_biosynthetic_gene_cluster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9526467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9570633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Ochronotic_pigment_biosynthetic_gene_cluster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9805824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9826966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7-prenylisatin_biosynthetic_gene_cluster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CYP107U9; CYP156B6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Ladderane-Arylpolyene-Nrps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10111293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10214141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(46%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CYP163B4; CYP107CF1; CYP107CE1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10465383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10487659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Desotamide_biosynthetic_gene_cluster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CYP147F5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cattleya 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NRRL 8057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32796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99728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Mannopeptimycin_biosynthetic_gene_cluster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129575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276643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Akaeolide_biosynthetic_gene_cluster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CYP107AS; CYP107CR1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570378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591112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626485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651045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968655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1009491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Pyrrolomycin_biosynthetic_gene_cluster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1153014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1163418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1527378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1550026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2315622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2326407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2334065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2375096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2784016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2856738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Salinosporamide_biosynthetic_gene_cluster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2936415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2965706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3092166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3114391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3416953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3486060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Akaeolide_biosynthetic_gene_cluster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CYP184A4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3784857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3878760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CYP107CS1; CYP107W2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4554858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4595580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Oviedomycin_biosynthetic_gene_cluster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4913457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4928849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5057506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5068354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5321497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5348209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5403543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5473532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R1128_biosynthetic_gene_cluster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5972017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6015850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Paromomycin_biosynthetic_gene_cluster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6074191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6141816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Cephamycin_C_biosynthetic_gene_cluster (73%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6142053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6171709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6163651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6250787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U-68204_biosynthetic_gene_cluster (64%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CYP107CT1; CYP105B25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Streptomyces cattleya </w:t>
            </w:r>
            <w:r w:rsidRPr="008B7F42">
              <w:rPr>
                <w:rFonts w:ascii="Times New Roman" w:hAnsi="Times New Roman" w:cs="Times New Roman"/>
                <w:b/>
                <w:sz w:val="24"/>
                <w:szCs w:val="24"/>
              </w:rPr>
              <w:t>NRRL 8058 = DSM 46488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Chrysomycin_biosynthetic_gene_cluster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32797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99729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Mannopeptimycin_biosynthetic_gene_cluster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129576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276592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CYP107AS; CYP1274A1; CYP107CR1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570471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591205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626578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651138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968747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1009583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Pyrrolomycin_biosynthetic_gene_cluster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1152703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1163107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1526812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1549460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2315078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2326091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2333868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2374899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2783826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2856549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(31%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2936367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2965589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3092046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3114271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3416761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3485868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Akaeolide_biosynthetic_gene_cluster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CYP184A4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3784664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3878568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CYP107CS1; CYP107W2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4006188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4016460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4554666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4595388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Oviedomycin_biosynthetic_gene_cluster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4913334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4928699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5057400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5068248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5321391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5348103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5403437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5473426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R1128_biosynthetic_gene_cluster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5972016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6015924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Paromomycin_biosynthetic_gene_cluster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6074210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6141835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Cephamycin_C_biosynthetic_gene_cluster (73%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6142071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6171727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6163675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6251650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U-68204_biosynthetic_gene_cluster (64%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CYP107CT1; CYP105B25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pratensis/flavogriseus 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IAF 45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221343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Carbapenem_MM_4550_biosynthetic_gene_cluster (65%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CYP247A3; CYP107BX5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327693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378596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Coelichelin_biosynthetic_gene_cluster (90%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393138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418630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634715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658209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Clavulanic_acid_biosynthetic_gene_cluster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738599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765184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1104244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1198984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Vicenistatin_biosynthetic_gene_cluster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CYP105AZ2; CYP105AZ1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1409256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1420548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1560425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1622443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Arylomycin_biosynthetic_gene_cluster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1894420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1909004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1973589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1994659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2151745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2161966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3819031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3829957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4023172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4080102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CYP1029A2; CYP1423A2; CYP285A2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4727646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4739427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4792335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4815403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5226078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5247109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5705549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5715947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6079056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6136319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Cinerubin_B_biosynthetic_gene_cluster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6181067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6202113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6482662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6509101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6532212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6542439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6695745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6736803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6830784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6841248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6882032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6931236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7082613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7132319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CYP1035A4; CYP156B9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7211688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7222623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bingchenggensis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115407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214376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CYP183C1; CYP183D1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229745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251688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Actinomycin_biosynthetic_gene_cluster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CYP183E1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330056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401421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Heterocyst_glycolipids_biosynthetic_gene_cluster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583067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635091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CYP1039A1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766606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1101234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CYP105H6; CYP107BK1; CYP171A2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1126684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1179715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1181504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1228730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Chloroeremomycin_biosynthetic_gene_cluster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BGC0000322_c2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CYP107BM3; CYP157B13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Nrps-Furan-T1pks-Otherks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1336592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1514066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Lipopeptide_8D1-1_/_lipopeptide_8D1-2_biosynthetic_gene_clus...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1545363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1566433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1572192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1632869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1820646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1956768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CYP113G1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2057881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2122132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Cremimycin_biosynthetic_gene_cluster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2182414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2203337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Kinamycin_biosynthetic_gene_cluster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2477371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2520403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Piericidin_A1_biosynthetic_gene_cluster (33%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CYP154P1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2625076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2746943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Amphotericin_biosynthetic_gene_cluster (35%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2813692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2835947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Geosmin_biosynthetic_gene_cluster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2969559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3026953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Clarexpoxcin_biosynthetic_gene_cluster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3030559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3059514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3417796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3444497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3518110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3545015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3622902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3665426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3880299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3933590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4012751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4024121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4052289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4100532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4124810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4172660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Borrelidin_biosynthetic_gene_cluster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4305798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4317810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4995984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5038752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(88%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7330156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7378757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Phosphonoglycans_biosynthetic_gene_cluster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CYP1037A1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7742586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7808875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8061655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8104092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8115580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8170587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8166510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8248974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Saquayamycin_Z_/_galtamycin_B_biosynthetic_gene_cluster (47%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8306880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8331657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8346685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8375315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SBI_06990_alpha_/_SBI_06989_beta_biosynthetic_gene_cluster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9124966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9166030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Chlortetracycline_biosynthetic_gene_cluster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CYP268A4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9613076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9623480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9790988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9804831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9898279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10029213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Nanchangmycin_biosynthetic_gene_cluster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CYP124B2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10562794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10573729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10597183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10618109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10715172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10757925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10862642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10886007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10895566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10951243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10975893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11048987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Himastatin_biosynthetic_gene_cluster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CYP163C1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11070003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11112945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11442027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11575518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(45%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CYP161C1; CYP183A2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11900331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11936683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hygroscopicus 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subsp.</w:t>
            </w: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 jinggangensis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5008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358721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379965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Validamycin_biosynthetic_gene_cluster (59%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392106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450957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Validamycin_biosynthetic_gene_cluster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CYP105B22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702612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713424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725003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785737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869601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910647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996365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1017102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Kedarcidin_biosynthetic_gene_cluster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CYP107X1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1059813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1080706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1105331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1118637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Phenazine-Nrps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1334791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1396137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Azinomycin_B_biosynthetic_gene_cluster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1404229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1446738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Dactylocycline_biosynthetic_gene_cluster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1489978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1547401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(93%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1622283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1695049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1811332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1857499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Ansatrienin_(mycotrienin)_biosynthetic_gene_cluster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1971071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2064317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2205659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2262627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CYP285B1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2293648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2404726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Vicenistatin_biosynthetic_gene_cluster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CYP105AZ2; CYP105AZ1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3138718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3179740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CYP158A14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3881676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3892080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4251729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4294228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4609696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4620709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4830523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4841017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4931971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4943740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6457264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6510229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Arginomycin_biosynthetic_gene_cluster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T2pks-Ladderane-Nrps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6727130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6796406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7197859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7218872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7848002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7860050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7996885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8075186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8112492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8123820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8147354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8169507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CYP180A6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8310258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8323412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8344332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8355243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8696575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8723398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9016982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9041437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9252598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9340733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CYP113K3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9689376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9730512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Yatakemycin_biosynthetic_gene_cluster (48%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9750195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9772223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9868256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9936950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A-500359s_biosynthetic_gene_cluster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10075365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10100043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Cyclothiazomycin_biosynthetic_gene_cluster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hygroscopicus </w:t>
            </w:r>
            <w:r w:rsidRPr="008B7F4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subsp.</w:t>
            </w: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 jinggangensis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TL01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132410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153654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Validamycin_biosynthetic_gene_cluster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165795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224646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Validamycin_biosynthetic_gene_cluster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CYP105B22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476341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487153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498732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559466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643330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684376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Calcium-dependent_antibiotic_biosynthetic_gene_cluster (17% of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770094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790831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Kedarcidin_biosynthetic_gene_cluster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CYP107X1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833542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854435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879060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892366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Phenazine-Nrps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1108524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1169870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Azinomycin_B_biosynthetic_gene_cluster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1177962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1220471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Dactylocycline_biosynthetic_gene_cluster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1263711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1321134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(93%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1396016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1468782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1585065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1631232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Ansatrienin_(mycotrienin)_biosynthetic_gene_cluster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1664585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1757831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1899173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1956141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CYP285B1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1987162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2098240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Vicenistatin_biosynthetic_gene_cluster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CYP105AZ2; CYP105AZ1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2832233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2873255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CYP158A14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3575399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3585803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3945338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3987837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4303305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4314318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4524132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4534626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4625580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4637349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6150956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6203921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Arginomycin_biosynthetic_gene_cluster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T2pks-Ladderane-Nrps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6420822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6490098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6891676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6912689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CYP170A10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7541947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7553995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7690830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7769131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7806437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7817765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7841299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7863452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CYP180A6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8004203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8017357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8038418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8049329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8390775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8417598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8711185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8735640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8946801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9034936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CYP113K3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9383644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9424780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Yatakemycin_biosynthetic_gene_cluster (48%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9444463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9466491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9562524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9631218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A-500359s_biosynthetic_gene_cluster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9769634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9794312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Cyclothiazomycin_biosynthetic_gene_cluster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4A5C" w:rsidTr="00913DE8">
        <w:tc>
          <w:tcPr>
            <w:tcW w:w="14174" w:type="dxa"/>
            <w:gridSpan w:val="8"/>
          </w:tcPr>
          <w:p w:rsidR="00CE4A5C" w:rsidRPr="00CE4A5C" w:rsidRDefault="00CE4A5C" w:rsidP="00CE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5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venezuelae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237842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248258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274553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296739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504136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604067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Thiotetronate_Tu_3010_biosynthetic_gene_cluster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614220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645285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Chrysomycin_biosynthetic_gene_cluster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CYP157C14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707463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730315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Venezuelin_biosynthetic_gene_cluster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867489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890695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Rebeccamycin_biosynthetic_gene_cluster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CYP245A3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1031023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1073914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Chloramphenicol_biosynthetic_gene_cluster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2055965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2096690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CYP121A2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2794973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2806751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3408328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3430687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Phosphonoglycans_biosynthetic_gene_cluster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4408196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4451900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4522134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4533171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5003818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5014228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5462370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5517716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5531076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5557501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5785193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5826323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K-252a_biosynthetic_gene_cluster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5869901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5883169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5935668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5950407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6350466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6361866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6479470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6531416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(33%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6672467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6716369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CYP105AC2; CYP180A5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6720590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6855167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CYP1056A1; CYP107CL1; CYP162A4; CYP163B5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7021575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7048100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7128838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7139692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7421589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7464101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7484949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7495338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7706602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7760938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Albachelin_biosynthetic_gene_cluster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7788497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7809951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7946080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7987237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Alkylresorcinol_biosynthetic_gene_cluster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8179935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8226158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Streptomyces davawensis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298906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321414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699548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770346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886131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928683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CYP1005B2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1091732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1132429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CYP179B1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1361367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1383943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1456468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1499518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RK-682_biosynthetic_gene_cluster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1551356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1572273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CYP183K1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1719195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1745819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2207909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2248970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2297883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2311023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2350589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2428901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Jerangolid_biosynthetic_gene_cluster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CYP179A3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2547059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2574343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Gamma-butyrolactone_biosynthetic_gene_cluster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Bacteriocin-Oligosaccharide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2613657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2675880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CYP107CN1; CYP107CP1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2749113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2852588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Pyrrolomycin_biosynthetic_gene_cluster (45%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2995354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3007165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3556587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3614866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Phosphonate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4565919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4606854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Rhizocticin_biosynthetic_gene_cluster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BGC0000926_c1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4950501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4961502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6101969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6113741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6185869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6254487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6539485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6608235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SCO-2138_biosynthetic_gene_cluster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CYP113J1; CYP113J2; CYP162A5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6619324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6660409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SWA-2138_biosynthetic_gene_cluster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6741355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6816556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Taromycin_biosynthetic_gene_cluster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CYP125A22; CYP163C2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7452784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7463182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7566704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7610435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Gobichelin_biosynthetic_gene_cluster (11%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BGC0000366_c1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7715214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7759068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8237578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8278642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8403464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8462129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8666789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8691350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Terpene-T3pks-Cyanobactin-Nrps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8866036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8983549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Furaquinocin_A_biosynthetic_gene_cluster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CYP1041A2; CYP1058A1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9217881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9244553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albus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J1074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224752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274162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308626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335190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415688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425903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669953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711002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Avermectin_biosynthetic_gene_cluster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CYP1420A1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879961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891289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1136316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1199422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CYP146A3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1268164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1283196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1531774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1554059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1865241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1886293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CYP170B5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2376688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2409159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2560714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2571226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Goadsporin_biosynthetic_gene_cluster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2694944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2735867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3553726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3604015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3877105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3982798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4469477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4513826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4740450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4752270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5635346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5645744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6337383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6381213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Auricin_deoxysugar_moieties_biosynthetic_gene_cluster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6396161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6430092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6520374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6561471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CYP107F4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6566423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6838639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Candicidin_biosynthetic_gene_cluster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CYP105H3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albus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DSM 41398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117650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166226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Incednine_biosynthetic_gene_cluster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CYP105BK3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183666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273577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Cahuitamycins_biosynthetic_gene_cluster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284628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428617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CYP107EJ1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746865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768097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Pyralomicin_biosynthetic_gene_cluster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843887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1009285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PM100117_/_PM100118_biosynthetic_gene_cluster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BGC0001359_c2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CYP113Y1; CYP105DB1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1051608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1089082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1174261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1276844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Oligomycin_biosynthetic_gene_cluster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CYP107DU1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1281647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1316387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1416484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1519438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1512526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1617897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1622376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1645752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1912797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1924731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2456612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2498069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Arginomycin_biosynthetic_gene_cluster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2586173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2607264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CYP170B5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2726842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2791263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Streptazone_E_biosynthetic_gene_cluster (58%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2823976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2846376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3380027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3391028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3764392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3775000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3889534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3937675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Arsenopolyketides_biosynthetic_gene_cluster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4012866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4110187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Albachelin_biosynthetic_gene_cluster (70%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CYP107T3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4614979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4658800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5088621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5131383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5451890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5493951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Macrotetrolide_biosynthetic_gene_cluster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5665895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5688501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5725897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5794495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Svaricin_biosynthetic_gene_cluster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CYP107KW1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5913570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6003941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Kinamycin_biosynthetic_gene_cluster (48%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CYP1193A1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6434045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6478607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6561595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6572500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6572744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6632562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Salinilactam_biosynthetic_gene_cluster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6947249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6957647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7787708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7814387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Nucleoside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7841287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7861661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7925460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8051064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Undecylprodigiosin_biosynthetic_gene_cluster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CYP1194A1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8262822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8276665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T1pks-Phenazine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8302435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8384669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Elaiophylin_biosynthetic_gene_cluster (79%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PAMC 26508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207520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218455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289719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343175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CYP156B9; CYP1035A4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491367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540556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581362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591826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688185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729243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882331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892558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915537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941976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1222262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1243308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1288058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1345321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Cinerubin_B_biosynthetic_gene_cluster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1758238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1768636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2220628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2241659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2650699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2673779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2726161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2737942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3360869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3417772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CYP285A2, CYP1423A2, CYP1029A2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3618213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3629124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5270198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5280419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5440267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5461337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5525938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5540522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5813270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5875303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Arylomycin_biosynthetic_gene_cluster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5954424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5965716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6177678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6272426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Vicenistatin_biosynthetic_gene_cluster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CYP105AZ1; CYP105AZ2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6622210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6648795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6729751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6753170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Clavulanic_acid_biosynthetic_gene_cluster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6809052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6859494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BE-14106_biosynthetic_gene_cluster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6902116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6963314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CYP1057A1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7090034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7115526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Isorenieratene_biosynthetic_gene_cluster (100%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7129534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7180438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7287163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7437851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Carbapenem_MM_4550_biosynthetic_gene_cluster (65%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CYP107BX5; CYP247A3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fulvissimus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24365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49959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117602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164831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A-500359s_biosynthetic_gene_cluster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192433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202834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290337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301287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330914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353127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Nrps-Transatpks-T1pks-Otherks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362798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478874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Griseobactin_biosynthetic_gene_cluster (94%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483517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534421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540366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590843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Arsenopolyketides_biosynthetic_gene_cluster (45%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601562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642680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CYP107F4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1114958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1136052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1612719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1623117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2590811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2614077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2685518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2697296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2783366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2827199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Bottromycin_A2_biosynthetic_gene_cluster (39%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3079000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3111360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3311019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3375870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Phosphonoglycans_biosynthetic_gene_cluster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4454092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4496646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Auricin_biosynthetic_gene_cluster (44%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4558373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4580998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SRO15-2005_biosynthetic_gene_cluster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5106090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5171059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Streptazone_E_biosynthetic_gene_cluster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5444394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5467015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5812728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5842233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Calcimycin_biosynthetic_gene_cluster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6318303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6333008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6520512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6545133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Nataxazole_biosynthetic_gene_cluster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6603133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6647134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Lomofungin_biosynthetic_gene_cluster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6707089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6718420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6852653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6913175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Salinomycin_biosynthetic_gene_cluster (14%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6967295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7010476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Hexaricin_biosynthetic_gene_cluster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7029570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7070850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Nonactin_biosynthetic_gene_cluster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7318585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7345177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7412328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7461708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7500970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7511770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7648530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7706884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Valinomycin_biosynthetic_gene_cluster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7712879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7723352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CYP124G2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7755934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7796986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Alkylresorcinol_biosynthetic_gene_cluster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collinus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175267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198335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Streptocollin_biosynthetic_gene_cluster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195828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265307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Azicemicin_biosynthetic_gene_cluster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341018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503094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CYP107CQ1; CYP105AJ2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688085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713347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749234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793100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1068125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1093783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(71%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1113779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1169492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Piericidin_A1_biosynthetic_gene_cluster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1176893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1188815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CYP1059A1; CYP105B21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1456613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1499876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1500891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1541931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1600538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1653105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Cinnamycin_biosynthetic_gene_cluster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2273646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2284050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Thiopeptide-T2pks-Otherks-Nrps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3030814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3123812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Sch47554_/_Sch47555_biosynthetic_gene_cluster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3299612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3310022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3392488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3404257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4049256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4091753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4541482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4597772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Chalcomycin_biosynthetic_gene_cluster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4902691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4957721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PM100117_/_PM100118_biosynthetic_gene_cluster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BGC0001359_c2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5425623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5484284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Calcium-dependent_antibiotic_biosynthetic_gene_cluster (27% of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5642053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5663066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6264134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6276302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6405006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6417150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Lipopeptide_8D1-1_/_lipopeptide_8D1-2_biosynthetic_gene_clus...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6430389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6483375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CYP105BC1; CYP105AH2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6548725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6560143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6578041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6600203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CYP180A6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6758341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6771498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6862292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6883302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Pentalenolactone_biosynthetic_gene_cluster (58%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CYP183A4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7118021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7144778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7416924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7458297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7527490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7616173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CYP113K3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7769831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7931907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CYP105AJ2; CYP107CQ1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8007618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8107658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Streptocollin_biosynthetic_gene_cluster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rapamycinicus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38640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150103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Lobophorin_biosynthetic_gene_cluster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532970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583958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900466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911455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1067818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1206134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(39%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CYP105AX1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1392961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1533488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Nigericin_biosynthetic_gene_cluster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CYP124B3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1536114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1579959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1680321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1757212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Elaiophylin_biosynthetic_gene_cluster (87%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Hserlactone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1933809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1954564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1965192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1976124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2182193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2235170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2292584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2394338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Feglymycin_biosynthetic_gene_cluster (78%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2500404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2707075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Neocarzilin_biosynthetic_gene_cluster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CYP161D1; CYP105AT1; CYP107L12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2709760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2747820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BE-7585A_biosynthetic_gene_cluster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2873655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2896097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2934213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2960877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(76%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CYP1013A2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3350102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3392617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3679519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3690859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3859558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3871444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4448217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4490991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5052198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5063985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5362278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5478116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TP-1161_biosynthetic_gene_cluster (41%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CYP105AU1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6406844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6429246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6723014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6828195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(44%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CYP107CE1; CYP107CF1; CYP163B4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7126202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7147344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7-prenylisatin_biosynthetic_gene_cluster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CYP156B6; CYP107U9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7363926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7407936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Ochronotic_pigment_biosynthetic_gene_cluster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7459089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7501424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WS9326_biosynthetic_gene_cluster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7670799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7852915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8356513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8377778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CYP125A20; CYP156C8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9039123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9049527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9207893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9280685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Apoptolidin_biosynthetic_gene_cluster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9291107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9312180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Xiamycin_biosynthetic_gene_cluster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9618433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9752874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Oligomycin_biosynthetic_gene_cluster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CYP194B3; CYP194B4; CYP107BS2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9825530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9867362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9905472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10151658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Rapamycin_biosynthetic_gene_cluster (96%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CYP105AW1; CYP122A4; CYP107G2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10231970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10272998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Galbonolides_biosynthetic_gene_cluster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CYP183F1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10275433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10296563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10714282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10735382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T1pks-Arylpolyene-Ladderane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10828170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10879625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11126450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11244528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(73%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CYP105AY1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11250323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11334466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41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Bacteriocin-Nrps-Lantipeptide-T1pks-Otherks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11489476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11707824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Bafilomycin_biosynthetic_gene_cluster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CYP105AN3; CYP107E9; CYP155A5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11918860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11939768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CYP105AV1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11989963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12032665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12189709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12284210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Concanamycin_A_biosynthetic_gene_cluster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12397424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12450754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12467081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12520518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Geldanamycin_biosynthetic_gene_cluster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BGC0000066_c1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12663104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12688864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albulus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NK660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191856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202725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Chalcomycin_biosynthetic_gene_cluster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CYP107L43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223312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268246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Ansamitocin_biosynthetic_gene_cluster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293048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333884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Guadinomine_biosynthetic_gene_cluster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BGC0000998_c1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384583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440308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Sporolide_biosynthetic_gene_cluster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455350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498610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729299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772400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CYP1192A1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802532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826984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Himastatin_biosynthetic_gene_cluster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956162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1047337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CYP1191A1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1251461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1315374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1323278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1373000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Cinnabaramide_biosynthetic_gene_cluster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CYP163B9; CYP105AA13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1518010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1626108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CYP105H9; CYP161A7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1681644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1691859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1739194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1781709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2314663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2344101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2603121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2614923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2689910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2700320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5036219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5058516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6189940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6292793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CYP107B6; CYP1189A1; CYP1189A2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6726080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6740335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T3pks-Otherks-Butyrolactone-Nrps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6807354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6922217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Svaricin_biosynthetic_gene_cluster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CYP107F9; CYP163C3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7171814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7196375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T2pks-Oligosaccharide-Nucleoside-Nrps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7502025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7608293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(39%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CYP113D6; CYP157C28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7715089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7741766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7992340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8048938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8290273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8301271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8435386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8490322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Azicemicin_biosynthetic_gene_cluster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8499891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8561229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CYP251G1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8599016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8609951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8842091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8884604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8946818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9103383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CYP161A6; CYP105H1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9157043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9240750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Kedarcidin_biosynthetic_gene_cluster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9260281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9288895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9-methylstreptimidone_biosynthetic_gene_cluster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9330879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9360281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Streptomyces albus</w:t>
            </w:r>
            <w:r w:rsidRPr="008B7F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ZPM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17026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109753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Himastatin_biosynthetic_gene_cluster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CYP107EL1; CYP163B8; CYP107EA2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330907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341776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Chalcomycin_biosynthetic_gene_cluster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CYP107L43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433815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474639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Guadinomine_biosynthetic_gene_cluster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BGC0000998_c1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526610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582304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Sporolide_biosynthetic_gene_cluster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596797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640057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883066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926167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Tetarimycin_biosynthetic_gene_cluster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CYP147F21; CYP1060A2; CYP1192A1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954336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978788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Himastatin_biosynthetic_gene_cluster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1103165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1150568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CYP1191A1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1413155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1468194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Carbapenem_MM_4550_biosynthetic_gene_cluster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1476172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1525894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Cinnabaramide_biosynthetic_gene_cluster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CYP163B9; CYP105AA13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1670952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1716162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Rimocidin_biosynthetic_gene_cluster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1838897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1849112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1896764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1939279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2770965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2782767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2865668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2880351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3021273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3031683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5358147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5380444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6045012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6089226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6554322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6638419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CYP1189A1; CYP1189A2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7015396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7056448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7041728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7131800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CYP163C3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7528854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7553415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T2pks-Oligosaccharide-Nucleoside-Nrps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7788124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7894680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(39%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CYP113D6; CYP157C28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8001771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8028454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8283727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8340249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8585464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8596462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8706076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8762919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Azicemicin_biosynthetic_gene_cluster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8771860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8833243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SapB_biosynthetic_gene_cluster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CYP251G1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8870590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8881525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9116811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9160601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9240892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9287062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CYP161A6; CYP105H1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9358138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9379196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Marinacarboline_biosynthetic_gene_cluster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BGC0001137_c1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9444178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9526669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Toxoflavin_biosynthetic_gene_cluster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9545426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9574041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9-methylstreptimidone_biosynthetic_gene_cluster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9674825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9767552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Himastatin_biosynthetic_gene_cluster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CYP107EA2; CYP163B8; CYP107EL1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lividans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37485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135815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218933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Coelibactin_biosynthetic_gene_cluster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CYP105N1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408329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429456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Ravidomycin_biosynthetic_gene_cluster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683230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724117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1013200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1039941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1112999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1135713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SapB_biosynthetic_gene_cluster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1379776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1427601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Nogalamycin_biosynthetic_gene_cluster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1504046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1584720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1600479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1613686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1777516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1799696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1811789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1823105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2069522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2116415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Undecylprodigiosin_biosynthetic_gene_cluster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2198321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2210267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2687566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2730108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2804079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2825092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CYP170A1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2943724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2986218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Actinorhodin_biosynthetic_gene_cluster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BGC0000194_c1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4737916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4818557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5290107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5301891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5384385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5394954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6336408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6346806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7041742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7082866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7570510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7580725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7826445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7877382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8100785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8135884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Sanglifehrin_A_biosynthetic_gene_cluster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8180092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8205599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8241896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8294872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8307799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8328848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Glycopeptidolipid_biosynthetic_gene_cluster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glaucescens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154073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181725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Lactazole_biosynthetic_gene_cluster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193911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235617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Acarviostatin_biosynthetic_gene_cluster (37%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BGC0000804_c1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CYP178B1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273980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300700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5'-hydroxystreptomycin_biosynthetic_gene_cluster (95%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BGC0000690_c1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365767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391614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622415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632819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994531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1107137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SW-163_biosynthetic_gene_cluster (32%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1120487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1161569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BE-14106_biosynthetic_gene_cluster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1613939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1668625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Xantholipin_biosynthetic_gene_cluster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1897008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1907412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2820776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2831324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2914060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2925829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5085549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5106472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CYP170A22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5682914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5694878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5766933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5789727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5802942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5813874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5903335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5914678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5942344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5964521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5992056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6034562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Tetracenomycin_biosynthetic_gene_cluster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6106223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6119335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6451173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6478211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6563775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6640031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CYP107AH4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6811706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6832737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6851421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6861636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7061912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7084480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7094980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7173584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CYP113K5</w:t>
            </w:r>
          </w:p>
        </w:tc>
      </w:tr>
      <w:tr w:rsidR="008B7F42" w:rsidTr="008B7F42">
        <w:tc>
          <w:tcPr>
            <w:tcW w:w="14174" w:type="dxa"/>
            <w:gridSpan w:val="8"/>
          </w:tcPr>
          <w:p w:rsidR="008B7F42" w:rsidRPr="008B7F42" w:rsidRDefault="008B7F42" w:rsidP="008B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F4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vietnamensis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346045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373904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Venezuelin_biosynthetic_gene_cluster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399968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455320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Streptolydigin_biosynthetic_gene_cluster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566113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576529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641540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663738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690180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701109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742368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867912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Lankamycin_biosynthetic_gene_cluster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2414787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2455359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Lomofungin_biosynthetic_gene_cluster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CYP121A2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3014427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3025998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3104104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3115873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4190266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4232787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Granaticin_biosynthetic_gene_cluster (64%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4692700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4736419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Saframycin_A_biosynthetic_gene_cluster (12%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BGC0000422_c1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5341238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5351639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5791545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5832648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Stambomycin_biosynthetic_gene_cluster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5844801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5871088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6229349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6241184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6341578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6422345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Kinamycin_biosynthetic_gene_cluster (51%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CYP1029A3; CYP1423A1; CYP285A5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6509824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6521212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6646523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6657473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Griseoviridin_/_viridogrisein_biosynthetic_gene_cluster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7009307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7036249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7087107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7097922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7175741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7217552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7297687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7319081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Griseobactin_biosynthetic_gene_cluster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7778604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7802417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T2pks-Lantipeptide-Terpene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7912992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7991337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CYP154C11; CYP157A19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8287563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8331471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8367712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8417038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Heat-stable_antifungal_factor_biosynthetic_gene_cluster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8457714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8484769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661C92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769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37787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174548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(29%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T1pks-Arylpolyene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205753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287809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Ansamitocin_biosynthetic_gene_cluster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CYP107EM1; CYP1198A1; CYP105BV1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390343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411401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462632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544432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605351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626247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705884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726852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796740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940715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CYP105H1; CYP161A6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1390494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1401339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CYP107AE10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1650849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1758890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Sch47554_/_Sch47555_biosynthetic_gene_cluster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2074720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2101403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2283178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2305712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2967642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3008706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CYP107F9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3068017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3130113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Desotamide_biosynthetic_gene_cluster (63%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BGC0001196_c1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3136814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3151493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3470479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3511162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Albonoursin_biosynthetic_gene_cluster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3951761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4057662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Aldgamycin_biosynthetic_gene_cluster (47%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CYP105DE1; CYP105BS1; CYP1197A1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4149655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4193803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4625017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4645924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Legonaridin_biosynthetic_gene_cluster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4789780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4812017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6168869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6193334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7150807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7161211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7239980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7251785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7382358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7445646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Virginiamycin_biosynthetic_gene_cluster (33%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BGC0001116_c1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CYP184A8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7631682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7669877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7834376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7918670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Streptolydigin_biosynthetic_gene_cluster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CYP1196A1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8232006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8274521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8327176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8337427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8699010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8746527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8764353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8873800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Cycloheximide_/_actiphenol_biosynthetic_gene_cluster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CYP107CA2; CYP154D14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8897613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8945199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8994980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9034826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CYP107L42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9424609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9517486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9531023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9582274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9598330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9713563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CYP163B; CYP1278B1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9773372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9896021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Natamycin_biosynthetic_gene_cluster (68%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9926227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10062988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(29%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CYP105BA3</w:t>
            </w:r>
          </w:p>
        </w:tc>
      </w:tr>
      <w:tr w:rsidR="00D57B9E" w:rsidTr="00805E48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cyaneogriseus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181794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235227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CYP107L35; CYP105BT1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343990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368554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(45%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511967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554485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751250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905378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Tautomycin_biosynthetic_gene_cluster (27%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BGC0000159_c1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1136002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1186077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Azicemicin_biosynthetic_gene_cluster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1300604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1341668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BE-14106_biosynthetic_gene_cluster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1422519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1464243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1984280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1994678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2792194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2803150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2865688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2876242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2968691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2980460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4593899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4616468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TP-1161_biosynthetic_gene_cluster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5096111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5117199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5255104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5335576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Oligomycin_biosynthetic_gene_cluster (44%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CYP107W3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5447763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5489730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5842192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5854036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6155544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6166959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6194937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6217144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6382826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6396032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CYP105AC8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6517415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6538428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Pentalenolactone_biosynthetic_gene_cluster (58%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CYP161C4; CYP183A4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6613280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6660692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6884308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6910993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(84%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6974573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6995385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7022565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7087583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Reveromycin_biosynthetic_gene_cluster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7273843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7389100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Taromycin_biosynthetic_gene_cluster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7480737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7501765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7518472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7528687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7575898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7618389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Enterocin_biosynthetic_gene_cluster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T3pks-Fused-Nrps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7679429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7762396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Pheganomycin_biosynthetic_gene_cluster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BGC0001148_c1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CYP105AC17</w:t>
            </w:r>
          </w:p>
        </w:tc>
      </w:tr>
      <w:tr w:rsidR="00D57B9E" w:rsidTr="00A67367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Streptomyces lydicus </w:t>
            </w:r>
            <w:r w:rsidRPr="00D57B9E">
              <w:rPr>
                <w:rFonts w:ascii="Times New Roman" w:hAnsi="Times New Roman" w:cs="Times New Roman"/>
                <w:b/>
                <w:sz w:val="24"/>
                <w:szCs w:val="24"/>
              </w:rPr>
              <w:t>A02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36695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Xantholipin_biosynthetic_gene_cluster (46%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CYP105BW1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105776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116342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155035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187474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215263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294994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Dorrigocin_/_migrastatin_biosynthetic_gene_cluster (72%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BGC0000177_c1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CYP147K2; CYP1038A7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366916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388229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CYP147F28P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514149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525132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Meilingmycin_biosynthetic_gene_cluster (3%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697287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738447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Chloramphenicol_biosynthetic_gene_cluster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942629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983345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CYP1469A2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1000786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1022123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Frankiamicin_biosynthetic_gene_cluster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1213663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1277337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1349036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1373093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1435606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1495524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Siomycin_biosynthetic_gene_cluster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CYP157C29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Cyanobactin-T1pks-Nrps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1582697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1669681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BE-14106_biosynthetic_gene_cluster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1677418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1775435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CYP107F8; CYP105D25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1792777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1817670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Planosporicin_biosynthetic_gene_cluster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2117695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2188684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Enduracidin_biosynthetic_gene_cluster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2305530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2316477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Neocarzinostatin_biosynthetic_gene_cluster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2460921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2475144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4148488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4170725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5784113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5805222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CYP157C42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6126895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6149273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6229829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6252047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6717405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6727821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6806328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6818127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6896429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6976696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(46%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7320728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7395690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(58%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CYP113D5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7657288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7672394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7921105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7949889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8201080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8256818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CYP1278B2; CYP163B11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8258692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8317893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8473783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8514496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CYP121A3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8525251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8643939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Natamycin_biosynthetic_gene_cluster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CYP161A5; CYP105H3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8655758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8700065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CYP186D1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8785297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8808044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9136656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9205488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A03D52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xiamenensis </w:t>
            </w:r>
            <w:r w:rsidRPr="00D57B9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318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186123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258027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Xiamenmycin_biosynthetic_gene_cluster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856962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868779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910771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921175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1252926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1273975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Chlortetracycline_biosynthetic_gene_cluster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1925564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1936604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2569761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2618819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Thioviridamide_biosynthetic_gene_cluster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CYP1029A4; CYP285A6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2649340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2690476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Simocyclinone_biosynthetic_gene_cluster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3050670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3061389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3777683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3820216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Lomaiviticin_biosynthetic_gene_cluster (38%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3913176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3941259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CYP1223B1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Linaridin-T1pks-Lassopeptide-Nrps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4332894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4397384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Heat-stable_antifungal_factor_biosynthetic_gene_cluster (37%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CYP107LF1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4494948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4515865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CYP183W1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4549081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4583346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4879386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4893738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5106208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5164444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Valinomycin_biosynthetic_gene_cluster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5264533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5315551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5429897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5451770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5469251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5606895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CYP107F11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5621426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5672095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Akaeolide_biosynthetic_gene_cluster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5686309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5752451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WS9326_biosynthetic_gene_cluster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926DB5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Mg1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127319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152797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501941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550367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Maklamicin_biosynthetic_gene_cluster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554730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625429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Xantholipin_biosynthetic_gene_cluster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CYP154Q2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745744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780037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CYP157C26; CYP134A3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949375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993295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Divergolide_biosynthetic_gene_cluster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CYP105DF1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1027112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1048392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 xml:space="preserve">2-methylisoborneol_biosynthetic_gene_cluster (100% of genes show </w:t>
            </w: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1057302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1248586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ECO-02301_biosynthetic_gene_cluster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1270469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1302825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Thaxtomin_biosynthetic_gene_cluster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BGC0000444_c1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CYP2238A1; CYP1048A3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1637598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1706261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A201A_biosynthetic_gene_cluster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CYP154D15; CYP157C27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3145817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3157598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4292765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4317277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5106228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5130687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Meilingmycin_biosynthetic_gene_cluster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5851645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5863480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6103526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6114881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6180567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6202783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6479912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6506775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6634722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6657028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6892260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6958618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Aldgamycin_biosynthetic_gene_cluster (44%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CYP105L3; CYP1995C1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6975153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7013297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SapB_biosynthetic_gene_cluster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BGC0000551_c1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7093620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7121271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7189328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7202508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T2pks-T3pks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7208586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7277065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7293753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7314790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A1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CYP251F1</w:t>
            </w:r>
          </w:p>
        </w:tc>
      </w:tr>
      <w:tr w:rsidR="00D57B9E" w:rsidTr="00C715B4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>sp. CNQ-509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T1pks-Transatpks-Terpene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114915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263143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Tetronomycin_biosynthetic_gene_cluster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CYP105AC15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506604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528829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1031663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1082217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Taromycin_biosynthetic_gene_cluster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CYP107LC1; CYP105BK2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1297153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1307551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1840979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1861968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2037173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2047970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Arginomycin_biosynthetic_gene_cluster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2496813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2509146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2913716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2970785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3012179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3056803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Sporolide_biosynthetic_gene_cluster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3438020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3459228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Fosfazinomycin_biosynthetic_gene_cluster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BGC0000937_c1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3511946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3554521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Tetracenomycin_biosynthetic_gene_cluster (41%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CYP1064A5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3683952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3708270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4340279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4383600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Pactamycin_biosynthetic_gene_cluster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Fused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4512434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4536010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CYP1341E2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4563155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4597839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4639896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4680939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Pactamycin_biosynthetic_gene_cluster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CYP157A20; CYP154C13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4837274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4883564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T3pks-Terpene-Otherks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5581524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5655064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Merochlorin_biosynthetic_gene_cluster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CYP123D1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5674860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5699525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6179666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6194253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6797099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6869660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Arsenopolyketides_biosynthetic_gene_cluster (37%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7072594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7145146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Fluostatin_biosynthetic_gene_cluster (35%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Phenazine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7178028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7223783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Marinophenazines_biosynthetic_gene_cluster (88%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BGC0001221_c1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7442803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7539290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A47934_biosynthetic_gene_cluster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CYP165E2; CYP165B8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7568186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7609590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7613012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7654100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Alkylresorcinol_biosynthetic_gene_cluster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7676692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7724338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7759755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7773368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C11059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ambofaciens </w:t>
            </w:r>
            <w:r w:rsidRPr="00D57B9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ATCC 23877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142506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222698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Fluostatin_biosynthetic_gene_cluster (29%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CYP154K2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340601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411878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706084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727211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CYP156B15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783854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815417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(27%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2000972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2011370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2873096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2883623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2980232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2992004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3468493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3478867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4538916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4580316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5302337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5323356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5372707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5415255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5867408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5879165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Oligosaccharide-T1pks-Nrps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5942161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6143480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Midecamycin_biosynthetic_gene_cluster (41%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CYP107EP1; CYP113B4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6235154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6246572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6259614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6281794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6452952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6466082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6901163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6927934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7171867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7240586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Congocidine_biosynthetic_gene_cluster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7277128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7298159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7314194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7324409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7565299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7616302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7629726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7650940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7665382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7835031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Stambomycin_biosynthetic_gene_cluster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CYP107EF1, CYP107EP1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7921717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7968985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Tetronasin_biosynthetic_gene_cluster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8007437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8054819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Clavams_biosynthetic_gene_cluster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8081268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8161435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Fluostatin_biosynthetic_gene_cluster (29%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CYP154K2</w:t>
            </w:r>
          </w:p>
        </w:tc>
      </w:tr>
      <w:tr w:rsidR="00D57B9E" w:rsidTr="00704AF3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pristinaespiralis </w:t>
            </w:r>
            <w:r w:rsidRPr="00D57B9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HCCB 10218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Oligosaccharide-Ectoine-T2pks-Nrps-T1pks-Otherks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136600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410171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(93%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CYP154A22; CYP107EH1; CYP113C2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668742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709860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Lasalocid_biosynthetic_gene_cluster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1072428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1148005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Albachelin_biosynthetic_gene_cluster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1167008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1193675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1363490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1386215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2055619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2066929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2205468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2274572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2311778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2337445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2467192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2482043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2837152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2859773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SapB_biosynthetic_gene_cluster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3390526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3401059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4034744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4089572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R1128_biosynthetic_gene_cluster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5528888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5540660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5662970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5684067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6550882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6606667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7528164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7549282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7675340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7685558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Sch47554_/_Sch47555_biosynthetic_gene_cluster (3%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BGC0000268_c1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8034955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8057159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T2pks-Oligosaccharide-Nrps-Otherks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8110148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8245788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(97%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CYP154B6; CYP113C2, CYP107EH1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8233370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8340124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T1pks-Ectoine-Otherks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8335201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8395993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Kosinostatin_biosynthetic_gene_cluster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CYP154A22</w:t>
            </w:r>
          </w:p>
        </w:tc>
      </w:tr>
      <w:tr w:rsidR="00D57B9E" w:rsidTr="00AA3AF4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CFMR 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118641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123726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149324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258620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375779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410995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421465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428038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486263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Valinomycin_biosynthetic_gene_cluster (22%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557485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624704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Tallysomycin_biosynthetic_gene_cluster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651520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718561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SGR_PTMs_biosynthetic_gene_cluster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CYP107BX7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755925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855340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Bafilomycin_biosynthetic_gene_cluster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877606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932660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A201A_biosynthetic_gene_cluster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CYP154A18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955342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981915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1423338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1482428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Asukamycin_biosynthetic_gene_cluster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1611798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1623204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1723980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1767063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1868317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1911696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Marformycins_biosynthetic_gene_cluster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2160199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2174961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2552447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2573640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Neocarzilin_biosynthetic_gene_cluster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2584713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2605690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2947152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2969935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3663589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3683780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3813538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3836280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SRO15-2005_biosynthetic_gene_cluster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3890875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3933366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Rabelomycin_biosynthetic_gene_cluster (25%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4682870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4698288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4842524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4883618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5023924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5090780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Phosphonoglycans_biosynthetic_gene_cluster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5155943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5196989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5320375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5352933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5591139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5635029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Bottromycin_A2_biosynthetic_gene_cluster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5714230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5726008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5832437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5866769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6815095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6825493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7283944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7305038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Steffimycin_biosynthetic_gene_cluster (19%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7787378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7828496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7878228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7899235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7892226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7956790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Transatpks-T1pks-Otherks-Nrps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7970068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8086862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Griseobactin_biosynthetic_gene_cluster (94%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8091617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8113830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8140824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8151774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Arylpolyene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8160105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8203268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A-500359s_biosynthetic_gene_cluster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CYP105D20</w:t>
            </w:r>
          </w:p>
        </w:tc>
      </w:tr>
      <w:tr w:rsidR="00D57B9E" w:rsidTr="00921F73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CdTB01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203006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302123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316900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357316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Lomaiviticin_biosynthetic_gene_cluster (35%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448018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489094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600355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704555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Azicemicin_biosynthetic_gene_cluster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962291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983421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CYP145C3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1077842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1100421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Carbapenem_MM_4550_biosynthetic_gene_cluster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1408106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1438334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2019582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2046239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2557703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2570808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2703518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2725674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CYP180A29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2777155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2788468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2856792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2868627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Lipopeptide_8D1-1_/_lipopeptide_8D1-2_biosynthetic_gene_clus...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2978195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2990246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3311789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3352478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3415999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3456520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3840003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3880713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3987144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4008067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4156435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4198941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4903660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4914622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Gilvocarcin_biosynthetic_gene_cluster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5451362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5462285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Pactamycin_biosynthetic_gene_cluster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5563100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5662606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6377594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6389363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6480146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6490643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7604852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7615256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7842280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7886146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7938794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7959870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Pradimicin_biosynthetic_gene_cluster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BGC0000256_c1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CYP157C39; CYP183B5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8789168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8833130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Maduropeptin_biosynthetic_gene_cluster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9121961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9132335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9309416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9335435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9576854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9677125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9678619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9723583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ECO-02301_biosynthetic_gene_cluster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9877671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9888660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Merochlorin_biosynthetic_gene_cluster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D34EBC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reticuli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58809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169393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Naphthomycin_biosynthetic_gene_cluster (71%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CYP166A3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436777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524492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CYP113K6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782580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824268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Tambromycin_biosynthetic_gene_cluster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CYP162B2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956043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980632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996598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1037308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CYP121A5; CYP154U7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1135647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1146024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1309947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1435677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Sanglifehrin_A_biosynthetic_gene_cluster (43%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1583764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1641835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Hedamycin_biosynthetic_gene_cluster (31%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T2pks-T3pks-Otherks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1910507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1979532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CYP158A14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Ectoine-T1pks-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2033920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2093478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2310021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2332519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2761145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2771549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3172003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3214516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3313387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3364223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CYP107LB1; CYP105BK2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3838744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3849271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3940015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3951784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Butyrolactone-Amglyccycl-T1pks-Nrps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5652600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5761564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Pyralomicin_biosynthetic_gene_cluster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CYP1037A2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6427916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6448839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CYP170A23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7100383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7112428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7197457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7312041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CYP2045A1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7368052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7446646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7495248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7506561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7535955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7558117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CYP180A28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7728182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7741322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8260062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8286833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8302751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8325328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Rifamycin_biosynthetic_gene_cluster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6935A9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>sp. 4F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141260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165398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Nrps-T2pks-Otherks-T1pks-Phenazine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266514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406568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CYP105DD1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577739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609900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656707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697780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Alkylresorcinol_biosynthetic_gene_cluster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916010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940106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1143767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1186276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2042040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2052438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2648339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2697721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SCO-2138_biosynthetic_gene_cluster (64%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3056286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3068058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5286843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5307928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5920868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6005627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6205199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6216509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6254217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6276373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6330111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6379887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Althiomycin_biosynthetic_gene_cluster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6456557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6469796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6897309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6924002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7347393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7357608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7710378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7781259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Hedamycin_biosynthetic_gene_cluster (34%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CYP105DD1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7882374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7906512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C05A54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leeuwenhoekii </w:t>
            </w:r>
            <w:r w:rsidRPr="00D57B9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C34(2013)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99264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143430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191701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240196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Cremimycin_biosynthetic_gene_cluster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BGC0000042_c1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324784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458084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CYP107L35; CYP105BT1; CYP154B4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572464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582679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598795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619823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642180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664830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Labyrinthopeptin_A1,A3_/_labyrinthopeptin_A2_biosynthetic_gene (40%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CYP102B20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714060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794426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Rishirilide_B_biosynthetic_gene_cluster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CYP113K3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Nrps-Transatpks-Terpene-Otherks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1046004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1155931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CYP107EG1; CYP105BR1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1211564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1331006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Chaxamycin_A_/_chaxamycin_B_/_chaxamycin_C_/_chaxamycin_D (96%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CYP107Q3; CYP105D28; CYP166A2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1497127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1544539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CYP154Z1; CYP1416A1; CYP2266A2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1624097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1645110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Pentalenolactone_biosynthetic_gene_cluster (58%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CYP183A4; CYP161C4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1776281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1833813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CYP107L33; CYP105AC8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1972277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1994487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2013690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2025087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2293580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2305424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2668194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2719415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2937137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2978264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3047731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3068819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Albaflavenone_biosynthetic_gene_cluster (100%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3552136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3574705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TP-1161_biosynthetic_gene_cluster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3683199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3693399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Arginomycin_biosynthetic_gene_cluster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5232176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5243945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5330379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5340933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Butyrolactone-Amglyccycl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5385171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5417416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Neocarzilin_biosynthetic_gene_cluster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6176293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6186691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6710095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6751819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Kirromycin_biosynthetic_gene_cluster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6822979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6864043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BE-14106_biosynthetic_gene_cluster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7141058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7240871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Brasilinolide_biosynthetic_gene_cluster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CYP1418A1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7355977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7439461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JBIR-100_biosynthetic_gene_cluster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BGC0001348_c1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CYP1031A3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7486047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7529121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CYP107AM11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7530162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7588405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7744176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7768730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Carotenoid_biosynthetic_gene_cluster (54%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691ABB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rubrolavendulae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137572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159833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301875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322972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CYP251A3; CYP157C21; CYP158A20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488022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530907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Desotamide_biosynthetic_gene_cluster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608457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633367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Akaeolide_biosynthetic_gene_cluster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654870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678301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Staurosporine_biosynthetic_gene_cluster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CYP245A6; CYP244A3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1093159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1115588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1271932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1282330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2154239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2166161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3552050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3562661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3689684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3700145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5063839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5170579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Viomycin_biosynthetic_gene_cluster (95%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CYP159A23; CYP157B32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5199891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5265457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Bleomycin_biosynthetic_gene_cluster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5298877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5374556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Cyclooctatin_biosynthetic_gene_cluster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BGC0000677_c1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CYP183H3; CYP183G3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5488275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5499714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5563360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5607193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Auricin_deoxysugar_moieties_biosynthetic_gene_cluster (24%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BGC0000727_c1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5623819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5639364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Macrotetrolide_biosynthetic_gene_cluster (33%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5676095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5774369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5934523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5961241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5978656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6004547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6026409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6060840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Neomycin_biosynthetic_gene_cluster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6213351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6234451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CYP251F2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6258519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6316171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CYP1207A10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6387947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6471130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Lomofungin_biosynthetic_gene_cluster (26%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CYP158A19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6479692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6532273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CYP107E12; CYP285D1</w:t>
            </w:r>
          </w:p>
        </w:tc>
      </w:tr>
      <w:tr w:rsidR="00D57B9E" w:rsidTr="00F13979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parvulus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90078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111136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132842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201970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313179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334306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Ravidomycin_biosynthetic_gene_cluster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CYP156B15; CYP183J3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556539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624553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Actinomycin_biosynthetic_gene_cluster (82%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1603590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1613988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2492824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2503330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2584513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2596282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4119934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4178843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Borrelidin_biosynthetic_gene_cluster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4829070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4850155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4896168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4938716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5248686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5289795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5414789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5426603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5626803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5638137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5655570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5677768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5827742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5840921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6160164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6182773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SAL-2242_biosynthetic_gene_cluster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6248979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6275723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6617669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6638700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Versipelostatin_biosynthetic_gene_cluster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BGC0001204_c1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CYP157K6; CYP105D33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6649380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6659595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(42%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6874609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6925528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(90%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6973951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7015135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60041E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 xml:space="preserve">Streptomyces lydicus </w:t>
            </w:r>
            <w:r w:rsidRPr="00D57B9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ZA"/>
              </w:rPr>
              <w:t>103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140498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176168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Svaricin_biosynthetic_gene_cluster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632618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678779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Laspartomycin_biosynthetic_gene_cluster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CYP147F26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679298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735222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Antalid_biosynthetic_gene_cluster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BGC0001235_c1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1043432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1066034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2288692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2299108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2381075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2392883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2855513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2966648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Streptolydigin_biosynthetic_gene_cluster (97%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CYP107FH2; CYP107B26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3269571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3312086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3367107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3377340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3656937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3679549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SapB_biosynthetic_gene_cluster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3761430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3831019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SW-163_biosynthetic_gene_cluster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CYP163G1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3985879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4047327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Cyclothiazomycin_biosynthetic_gene_cluster (38%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CYP147F27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4476045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4560849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4574348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4586282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4723978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4734838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Hygrocin_biosynthetic_gene_cluster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CYP107AE12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4933655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4994238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WS9326_biosynthetic_gene_cluster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CYP107FV4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5056238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5097611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CYP1005B7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Nucleoside-Lassopeptide-Nrps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5141027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5208382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Rapamycin_biosynthetic_gene_cluster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5409855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5436452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5579689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5600747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(53%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5993231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6004689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6060071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6071060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Griseoviridin_/_viridogrisein_biosynthetic_gene_cluster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6090851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6154344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Feglymycin_biosynthetic_gene_cluster (36%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6256819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6271591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7791714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7850912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Mannopeptimycin_biosynthetic_gene_cluster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7923764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7946001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2D1C91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SAT1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24200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Phosphonate-Nrps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148960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CYP1618A1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215878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265579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Isorenieratene_biosynthetic_gene_cluster (85%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CYP180B6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285579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296460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U-68204_biosynthetic_gene_cluster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CYP105B73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354232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403174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708904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752167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Stenothricin_biosynthetic_gene_cluster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868664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889695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CYP183X4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922781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963839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1573240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1583644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2467228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2477665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3223020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3265538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3883484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3925397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Salinosporamide_biosynthetic_gene_cluster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CYP107P31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4852785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4873798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5500156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5512363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5556590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5645890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Nataxazole_biosynthetic_gene_cluster (77%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BGC0001213_c1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5864472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5875941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5883559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5905742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6064359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6077546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6367454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6394225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6551532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6664649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Bafilomycin_biosynthetic_gene_cluster (94%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6783735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6830197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Griseobactin_biosynthetic_gene_cluster (47%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6903694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6926321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Phosphoglycolipid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7099434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7124720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Teichomycin_biosynthetic_gene_cluster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CYP107E32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7146616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7187284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7191528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7243622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7252610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7427729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CYP1722A3; CYP1618A2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7437496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7458770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4429E1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clavuligerus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24130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76329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184101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CYP105BG1; CYP163B7; CYP251E1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276819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317874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Naringenin_biosynthetic_gene_cluster (100% of genes show </w:t>
            </w: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BGC0001310_c1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CYP107F7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Indole-Terpene-Nrps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531915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645805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Nucleocidin_biosynthetic_gene_cluster (47%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BGC0001387_c1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CYP107NSF1; CYP107BY2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657794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707790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Holomycin_biosynthetic_gene_cluster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715154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741936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821138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866647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Calcium-dependent_antibiotic_biosynthetic_gene_cluster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1047480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1085758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AmfS_biosynthetic_gene_cluster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1098934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1141500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1178193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1189566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1300723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1379478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A201A_biosynthetic_gene_cluster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1428060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1440111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1680579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1735743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CYP136E1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1791838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1816396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Nucleoside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1918425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1939396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Tunicamycin_biosynthetic_gene_cluster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1997030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2057025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Clavulanic_acid_biosynthetic_gene_cluster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CYP105M1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2367325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2377759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CYP124G5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Blactam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3437138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3458112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Clavams_biosynthetic_gene_cluster (81%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BGC0000843_c1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3971117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3995628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4147482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4158450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Lactonamycin_biosynthetic_gene_cluster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4164716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4212044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4567319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4579139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5558823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5569248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T1pks-Butyrolactone-Otherks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6201299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6288439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CYP107AL2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6639864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6662038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6788964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6883702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Bafilomycin_biosynthetic_gene_cluster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CYP154A14</w:t>
            </w:r>
          </w:p>
        </w:tc>
      </w:tr>
      <w:tr w:rsidR="00D57B9E" w:rsidTr="002A688F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griseochromogenes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122962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169387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257601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305335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GE37468_biosynthetic_gene_cluster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CYP113V2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Phosphonate-Bacteriocin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525563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578114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Thioviridamide_biosynthetic_gene_cluster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1454562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1475575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1534283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1580330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Tiancimycin_biosynthetic_gene_cluster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1759065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1815292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Caerulomycin_A_biosynthetic_gene_cluster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BGC0000966_c1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2196713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2380559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Apoptolidin_biosynthetic_gene_cluster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2485653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2611697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Polyoxypeptin_biosynthetic_gene_cluster (51%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CYP247A3_ortholog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2620971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2632827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Lipopeptide_8D1-1_/_lipopeptide_8D1-2_biosynthetic_gene_clus...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2638274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2691239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CYP105BC2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2696145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2718685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Nanchangmycin_biosynthetic_gene_cluster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BGC0000105_c1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2761295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2772596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2797534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2819723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CYP180A26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Phosphonate-Terpene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2914963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2978479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FR900098_biosynthetic_gene_cluster (27%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3069319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3082416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Marineosin_biosynthetic_gene_cluster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3525277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3551973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(84%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3577665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3670783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Filipin_biosynthetic_gene_cluster (46%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3857540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3912587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Avilamycin_A_biosynthetic_gene_cluster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BGC0000026_c1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3937513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3978886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A-503083_biosynthetic_gene_cluster (7%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4145274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4177698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4509770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4638651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(16%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CYP208A9; CYP107BK3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4660365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4727894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Blasticidin_biosynthetic_gene_cluster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4734648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4757377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Blasticidin_biosynthetic_gene_cluster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4867845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4896118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Lactazole_biosynthetic_gene_cluster (66%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5181716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5260298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5367740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5446027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Napsamycin_biosynthetic_gene_cluster (82%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CYP107KX1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5670509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5712983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Metatricycloene_biosynthetic_gene_cluster (32%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BGC0001369_c1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5821912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5832472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Streptothricin_biosynthetic_gene_cluster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BGC0000432_c1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5857594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5887006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6211240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6251734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CYP121A4; CYP154U6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6260073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6282641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6357273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6382845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6415636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6471337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6484659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6505666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CYP183X2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6664388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6702945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Nucleoside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6780943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6801308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Toyocamycin_biosynthetic_gene_cluster (30%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6813225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6834391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6843831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6857240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7263646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7276995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Phosphonate-T3pks-Nrps-Ladderane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7289629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7395040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CYP158A21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7616533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7668101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Cinnamycin_biosynthetic_gene_cluster (14%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8072352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8116209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8338442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8348846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8845999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8868499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Chaxapeptin_biosynthetic_gene_cluster (28%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8994774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9016135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9444124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9491130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9562300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9574069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10278621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10365301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T2pks-Oligosaccharide-Nrps-Otherks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10485649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10561348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Saquayamycin_Z_/_galtamycin_B_biosynthetic_gene_cluster (41%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FC6CC5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</w:t>
            </w:r>
            <w:r w:rsidRPr="00D5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S10(2016)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224145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266760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A-500359s_biosynthetic_gene_cluster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343674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387549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544336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554704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924883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1081396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Feglymycin_biosynthetic_gene_cluster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BGC0001233_c1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2149543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2159941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2878958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2945938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SCO-2138_biosynthetic_gene_cluster (71%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3247945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3258424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3354794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3366563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3912000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3938554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Platencin_biosynthetic_gene_cluster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BGC0001156_c1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4637521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4648519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CYP154K3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4778184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4789218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Methylenomycin_biosynthetic_gene_cluster (23%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BGC0000914_c1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4941976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4998990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5837066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5862615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Isorenieratene_biosynthetic_gene_cluster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6000626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6021549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6221507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6264022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6648574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6660568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6803083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6866736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Streptazone_E_biosynthetic_gene_cluster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6993517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7005028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7037519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7059687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7289433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7302563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Lividomycin_biosynthetic_gene_cluster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7374569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7511121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Telomycin_biosynthetic_gene_cluster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BGC0001406_c1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CYP163B15; CYP113Z1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7918247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7944944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8045066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8095973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8623448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8655847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(85%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8723410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8767378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Oxazolomycin_biosynthetic_gene_cluster (9%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Indole-T3pks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8857041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8900715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7-prenylisatin_biosynthetic_gene_cluster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BGC0001294_c1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8976981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8998324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B523D6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lincolnensis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249090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291954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Herbimycin_biosynthetic_gene_cluster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299197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339826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Lincomycin_biosynthetic_gene_cluster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451428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492678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Skyllamycin_biosynthetic_gene_cluster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CYP105B41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Melanin-Terpene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576129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602496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Melanin_biosynthetic_gene_cluster (57%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BGC0000908_c1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863441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922947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CYP163A5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1585396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1641767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Coelibactin_biosynthetic_gene_cluster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CYP1424A1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1646746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1687819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Herboxidiene_biosynthetic_gene_cluster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BGC0001065_c1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CYP158A15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2183010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2204059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CYP183Y1; CYP157C22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2262790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2306653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Pristinamycin_biosynthetic_gene_cluster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BGC0000952_c3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2542017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2552421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3105357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3115644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Melanin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3706522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3716998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Istamycin_biosynthetic_gene_cluster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3814323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3826095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Ladderane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5253351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5294520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Colabomycin_biosynthetic_gene_cluster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BGC0000213_c1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Amglyccycl-Butyrolactone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6047626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6079735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Pyralomicin_biosynthetic_gene_cluster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BGC0001038_c1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6671108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6692193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Albaflavenone_biosynthetic_gene_cluster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CYP170A20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6978487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7040117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BD-12_biosynthetic_gene_cluster (17%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BGC0001379_c1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7415509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7427461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Phosphoglycolipid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7574317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7603039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Teichomycin_biosynthetic_gene_cluster (88%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BGC0001395_c1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7704225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7765020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Pamamycin_biosynthetic_gene_cluster (95%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7842166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7872226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Gamma-butyrolactone_biosynthetic_gene_cluster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7902702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7944810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Medermycin_biosynthetic_gene_cluster (13%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BGC0000245_c1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Nrps-Siderophore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8091854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8156922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Grincamycin_biosynthetic_gene_cluster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CYP107L32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8254465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8296926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Kanamycin_biosynthetic_gene_cluster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BGC0000703_c1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CYP105B41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8404510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8455426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Coelichelin_biosynthetic_gene_cluster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BGC0000325_c1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8628322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8654989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(92%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8690932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8739022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Meilingmycin_biosynthetic_gene_cluster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BGC0000093_c1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9074027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9095814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Ansatrienin_(mycotrienin)_biosynthetic_gene_cluster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Bacteriocin-Lantipeptide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9254500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9284511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Informatipeptin_biosynthetic_gene_cluster (71%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BGC0000518_c1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9308354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9323052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Scabichelin_biosynthetic_gene_cluster (20%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BGC0000423_c1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9567580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9611593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Daptomycin_biosynthetic_gene_cluster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BGC0000336_c1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9921582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9972122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Incednine_biosynthetic_gene_cluster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BGC0000078_c1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10025162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10106144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Antimycin_biosynthetic_gene_cluster (93%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10167404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10211375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Lomofungin_biosynthetic_gene_cluster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BGC0001302_c1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57B9E" w:rsidTr="00246F4C">
        <w:tc>
          <w:tcPr>
            <w:tcW w:w="14174" w:type="dxa"/>
            <w:gridSpan w:val="8"/>
          </w:tcPr>
          <w:p w:rsidR="00D57B9E" w:rsidRPr="00D57B9E" w:rsidRDefault="00D57B9E" w:rsidP="00D5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ZA"/>
              </w:rPr>
              <w:t>Streptomyces noursei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116803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139284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222311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243384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2-methylisoborneol_biosynthetic_gene_cluster (75%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BGC0000657_c1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349984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410183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Ebelactone_biosynthetic_gene_cluster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CYP105BV1; CYP1198A1; CYP107EM1; CYP1060A2; CYP147F29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584083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604979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688002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708970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CYP157C31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768290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912056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CYP105H1; CYP161A1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1064783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1085721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1243689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1254624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Merochlorin_biosynthetic_gene_cluster (4%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BGC0001083_c1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CYP107AE10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Butyrolactone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1473958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1530565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Sch47554_/_Sch47555_biosynthetic_gene_cluster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BGC0000268_c1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1573019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1616555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4-hydroxy-3-nitrosobenzamide_biosynthetic_gene_cluster (21%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BGC0000885_c1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CYP1248A3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1644455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1691954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Actinomycin_biosynthetic_gene_cluster (10%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CYP107EQ1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1957660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1984391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Hopene_biosynthetic_gene_cluster (61%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BGC0000663_c1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2156897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2179430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Echosides_biosynthetic_gene_cluster (11%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BGC0000340_c1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2213917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2292303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Erythromycin_biosynthetic_gene_cluster (60%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CYP107KZ1; CYP1420A1; CYP107A3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2670339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2681181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T3pks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2741982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2783037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FD-594_biosynthetic_gene_cluster (8%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BGC0000222_c1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CYP107F9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2853066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2915225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Desotamide_biosynthetic_gene_cluster (63%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BGC0001196_c1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2921611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2936270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19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3248238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3288957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Albonoursin_biosynthetic_gene_cluster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3884567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3928700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Meridamycin_biosynthetic_gene_cluster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BGC0001011_c1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Linaridin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4361283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4382173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Legonaridin_biosynthetic_gene_cluster (55%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BGC0001188_c1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Thiopeptide-Bacteriocin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4401731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4437294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TP-1161_biosynthetic_gene_cluster (37%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BGC0000615_c1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CYP113D4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4523671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4545989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Salinomycin_biosynthetic_gene_cluster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BGC0000144_c1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6032833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6057286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6511142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6554210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Collismycin_A_biosynthetic_gene_cluster (18%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BGC0000973_c1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CYP105AB15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6984258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6994662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Ectoine_biosynthetic_gene_cluster (100%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BGC0000853_c1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Siderophore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7075833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7087638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Desferrioxamine_B_biosynthetic_gene_cluster (80%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BGC0000941_c1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28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7331458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7356001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Streptomycin_biosynthetic_gene_cluster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BGC0000717_c1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29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T2pks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7864563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7907078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Spore_pigment_biosynthetic_gene_cluster (83%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BGC0000271_c1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30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Bacteriocin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7950154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7960369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31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Transatpks-Nrps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8270365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8375658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Cycloheximide_/_actiphenol_biosynthetic_gene_cluster (50%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BGC0000175_c1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CYP107CA2; CYP154D14; CYP105AC16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32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8386157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8448082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Friulimicin_biosynthetic_gene_cluster (12%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BGC0000354_c1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33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8910362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8931330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Filipin_biosynthetic_gene_cluster (15%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BGC0000059_c1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 xml:space="preserve">CYP105A7 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34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Terpene-T3pks-T1pks-Nrps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9016679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9111228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Leinamycin_biosynthetic_gene_cluster (2%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BGC0001101_c1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Cluster 35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Lantipeptide-Nrps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9139090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9243844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Zorbamycin_biosynthetic_gene_cluster (6%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BGC0001058_c1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CYP163B; CYP1278B1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36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Terpene-T1pks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9247044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9370657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Nystatin_biosynthetic_gene_cluster (72%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BGC0000115_c1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CYP105H8</w:t>
            </w:r>
          </w:p>
        </w:tc>
      </w:tr>
      <w:tr w:rsidR="008B7F42" w:rsidTr="008B7F42">
        <w:tc>
          <w:tcPr>
            <w:tcW w:w="1181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Cluster 37</w:t>
            </w:r>
          </w:p>
        </w:tc>
        <w:tc>
          <w:tcPr>
            <w:tcW w:w="153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Lassopeptide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9676601</w:t>
            </w:r>
          </w:p>
        </w:tc>
        <w:tc>
          <w:tcPr>
            <w:tcW w:w="1250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9699082</w:t>
            </w:r>
          </w:p>
        </w:tc>
        <w:tc>
          <w:tcPr>
            <w:tcW w:w="4722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A54145_biosynthetic_gene_cluster (5% of genes show similarity)</w:t>
            </w:r>
          </w:p>
        </w:tc>
        <w:tc>
          <w:tcPr>
            <w:tcW w:w="1529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1E4F">
              <w:rPr>
                <w:rFonts w:ascii="Times New Roman" w:hAnsi="Times New Roman" w:cs="Times New Roman"/>
                <w:sz w:val="16"/>
                <w:szCs w:val="16"/>
              </w:rPr>
              <w:t>BGC0000291_c1</w:t>
            </w:r>
          </w:p>
        </w:tc>
        <w:tc>
          <w:tcPr>
            <w:tcW w:w="1127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</w:tcPr>
          <w:p w:rsidR="008B7F42" w:rsidRPr="009A1E4F" w:rsidRDefault="008B7F42" w:rsidP="008B7F4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93685" w:rsidRPr="00395AE1" w:rsidRDefault="00F93685" w:rsidP="00525E3B">
      <w:pPr>
        <w:rPr>
          <w:rFonts w:ascii="Times New Roman" w:eastAsia="Calibri" w:hAnsi="Times New Roman" w:cs="Times New Roman"/>
          <w:iCs/>
          <w:sz w:val="16"/>
          <w:szCs w:val="16"/>
        </w:rPr>
      </w:pPr>
    </w:p>
    <w:p w:rsidR="00264AFC" w:rsidRDefault="00264AFC">
      <w:pPr>
        <w:rPr>
          <w:rFonts w:ascii="Times New Roman" w:hAnsi="Times New Roman" w:cs="Times New Roman"/>
          <w:b/>
          <w:sz w:val="16"/>
          <w:szCs w:val="16"/>
        </w:rPr>
      </w:pPr>
    </w:p>
    <w:p w:rsidR="00B31E59" w:rsidRDefault="00B31E59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EA7A83" w:rsidRDefault="00EA7A83">
      <w:pPr>
        <w:rPr>
          <w:rFonts w:ascii="Times New Roman" w:hAnsi="Times New Roman" w:cs="Times New Roman"/>
          <w:b/>
          <w:sz w:val="16"/>
          <w:szCs w:val="16"/>
        </w:rPr>
      </w:pPr>
    </w:p>
    <w:p w:rsidR="00B31E59" w:rsidRPr="00B31E59" w:rsidRDefault="00B31E59">
      <w:pPr>
        <w:rPr>
          <w:rFonts w:ascii="Times New Roman" w:hAnsi="Times New Roman" w:cs="Times New Roman"/>
          <w:b/>
          <w:sz w:val="28"/>
          <w:szCs w:val="28"/>
        </w:rPr>
      </w:pPr>
      <w:r w:rsidRPr="00B31E59">
        <w:rPr>
          <w:rFonts w:ascii="Times New Roman" w:hAnsi="Times New Roman" w:cs="Times New Roman"/>
          <w:b/>
          <w:sz w:val="28"/>
          <w:szCs w:val="28"/>
        </w:rPr>
        <w:t>Mycobacterial species</w:t>
      </w:r>
    </w:p>
    <w:p w:rsidR="00B31E59" w:rsidRDefault="00B31E5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09"/>
        <w:gridCol w:w="1344"/>
        <w:gridCol w:w="995"/>
        <w:gridCol w:w="992"/>
        <w:gridCol w:w="6120"/>
        <w:gridCol w:w="1622"/>
        <w:gridCol w:w="629"/>
        <w:gridCol w:w="1463"/>
      </w:tblGrid>
      <w:tr w:rsidR="00EA7A83" w:rsidTr="00EA7A83">
        <w:tc>
          <w:tcPr>
            <w:tcW w:w="5000" w:type="pct"/>
            <w:gridSpan w:val="8"/>
          </w:tcPr>
          <w:p w:rsidR="00EA7A83" w:rsidRPr="009665CF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16"/>
              </w:rPr>
              <w:t>Mycobacterium africanum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16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16"/>
              </w:rPr>
              <w:t>GM041182</w:t>
            </w: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Type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From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To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Most similar known cluster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MIBiG BGC-ID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P450s</w:t>
            </w: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Name of the P450</w:t>
            </w: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88242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137625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462468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506676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882527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893324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1298767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1355947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1528107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1569288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1705714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1752040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1850834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1904620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1950426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1992024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2267339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2319794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2514759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2555628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2625730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2685663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2885311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2928817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3203861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3298599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3787393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3808301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665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4213486</w:t>
            </w:r>
          </w:p>
        </w:tc>
        <w:tc>
          <w:tcPr>
            <w:tcW w:w="350" w:type="pct"/>
            <w:noWrap/>
            <w:hideMark/>
          </w:tcPr>
          <w:p w:rsidR="00EA7A83" w:rsidRPr="009665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4299107</w:t>
            </w:r>
          </w:p>
        </w:tc>
        <w:tc>
          <w:tcPr>
            <w:tcW w:w="2159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665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</w:t>
            </w:r>
          </w:p>
        </w:tc>
        <w:tc>
          <w:tcPr>
            <w:tcW w:w="222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665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503C46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16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16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16"/>
              </w:rPr>
              <w:t>C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88185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137568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465451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509659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885597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896394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1294041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1347876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1523766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1564947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1702580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1748906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1845411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1904899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1950635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2006069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2274453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2326911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2523905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2564774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2633986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2693919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2892773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2936279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3221603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3316055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3801146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3822054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7715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4222934</w:t>
            </w:r>
          </w:p>
        </w:tc>
        <w:tc>
          <w:tcPr>
            <w:tcW w:w="350" w:type="pct"/>
            <w:noWrap/>
            <w:hideMark/>
          </w:tcPr>
          <w:p w:rsidR="00EA7A83" w:rsidRPr="0067715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4308555</w:t>
            </w:r>
          </w:p>
        </w:tc>
        <w:tc>
          <w:tcPr>
            <w:tcW w:w="2159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771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7715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F11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88290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137673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468901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513109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888983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899780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1297442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1360980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1529166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1570347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1706720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1753046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1849550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1907677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2289143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2341598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2539029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2579898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2650995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2710928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2911188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2954694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3236918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3331427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3815207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3836115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503C4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4248946</w:t>
            </w:r>
          </w:p>
        </w:tc>
        <w:tc>
          <w:tcPr>
            <w:tcW w:w="350" w:type="pct"/>
            <w:noWrap/>
            <w:hideMark/>
          </w:tcPr>
          <w:p w:rsidR="00EA7A83" w:rsidRPr="00503C4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4334567</w:t>
            </w:r>
          </w:p>
        </w:tc>
        <w:tc>
          <w:tcPr>
            <w:tcW w:w="2159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03C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503C4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H37Ra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89514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138897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467041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511249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887778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898575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1295036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1358526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1526135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1567316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1703600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1749926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1855678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1913805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2284431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2336886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2536787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2577656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</w:t>
            </w: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2649668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2709601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2909839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2953345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3237437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3331946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3812768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3833676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0670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4244391</w:t>
            </w:r>
          </w:p>
        </w:tc>
        <w:tc>
          <w:tcPr>
            <w:tcW w:w="350" w:type="pct"/>
            <w:noWrap/>
            <w:hideMark/>
          </w:tcPr>
          <w:p w:rsidR="00EA7A83" w:rsidRPr="0010670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4330012</w:t>
            </w:r>
          </w:p>
        </w:tc>
        <w:tc>
          <w:tcPr>
            <w:tcW w:w="2159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06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0670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H37Rv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88156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137539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465731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509939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886472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897269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1300035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1357215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1524825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1566006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1702083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1748409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1854160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1912287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1957969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2014661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2274531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2326986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2526883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2567752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</w:t>
            </w: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2637700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2697633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2897871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2941377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3225445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3319954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3804090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3824998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7374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4235945</w:t>
            </w:r>
          </w:p>
        </w:tc>
        <w:tc>
          <w:tcPr>
            <w:tcW w:w="350" w:type="pct"/>
            <w:noWrap/>
            <w:hideMark/>
          </w:tcPr>
          <w:p w:rsidR="00EA7A83" w:rsidRPr="0097374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4321566</w:t>
            </w:r>
          </w:p>
        </w:tc>
        <w:tc>
          <w:tcPr>
            <w:tcW w:w="2159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737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7374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Haarlem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88292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137675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470237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514445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890036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900833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1298849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1362387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1525449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1566630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1704363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1750689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1847252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1905379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2279163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2331618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2633645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2693578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2893131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2936637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3221367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3315876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3797784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3818692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24E6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4232784</w:t>
            </w:r>
          </w:p>
        </w:tc>
        <w:tc>
          <w:tcPr>
            <w:tcW w:w="350" w:type="pct"/>
            <w:noWrap/>
            <w:hideMark/>
          </w:tcPr>
          <w:p w:rsidR="00EA7A83" w:rsidRPr="00F24E6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4318405</w:t>
            </w:r>
          </w:p>
        </w:tc>
        <w:tc>
          <w:tcPr>
            <w:tcW w:w="2159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24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24E6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KZN 1435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88287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137670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465990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510198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886314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897111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1093650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1188160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1472438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1515944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1716070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1776003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1848840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1889373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CYP121A1; CYP128A1; CYP124A1</w:t>
            </w: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2089725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2142183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2409168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2464677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2510425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2568552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2665057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2711383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2847698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2888879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3055078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3118618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3798602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3819510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427FE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4222891</w:t>
            </w:r>
          </w:p>
        </w:tc>
        <w:tc>
          <w:tcPr>
            <w:tcW w:w="350" w:type="pct"/>
            <w:noWrap/>
            <w:hideMark/>
          </w:tcPr>
          <w:p w:rsidR="00EA7A83" w:rsidRPr="007427FE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4308512</w:t>
            </w:r>
          </w:p>
        </w:tc>
        <w:tc>
          <w:tcPr>
            <w:tcW w:w="2159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427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427FE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KZN 605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88285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137668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465991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510199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886319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897116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1093652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1188160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1472550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1516056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1716185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1776118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1848956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1889489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CYP121A1; CYP128A1; CYP124A1</w:t>
            </w: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2089602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2142061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Piericidin_A1_biosynthetic_gene_cluster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BGC0000124_c1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2409049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2464558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2510307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2568434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2664940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2711266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2847469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2888650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3054850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3118361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3799712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3820620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9174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4223760</w:t>
            </w:r>
          </w:p>
        </w:tc>
        <w:tc>
          <w:tcPr>
            <w:tcW w:w="350" w:type="pct"/>
            <w:noWrap/>
            <w:hideMark/>
          </w:tcPr>
          <w:p w:rsidR="00EA7A83" w:rsidRPr="00C9174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4309381</w:t>
            </w:r>
          </w:p>
        </w:tc>
        <w:tc>
          <w:tcPr>
            <w:tcW w:w="2159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917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9174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KZN 4207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88286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137669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465990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510198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886317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897114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1093650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1188158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1472382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1515888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1715957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1775890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1848727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1889260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CYP121A1; CYP128A1; CYP124A1</w:t>
            </w: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2087814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2140272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2405898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2461407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2507098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2565225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2661730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2708056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2844371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2885552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3051750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3115288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3795336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3816244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C20C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4219495</w:t>
            </w:r>
          </w:p>
        </w:tc>
        <w:tc>
          <w:tcPr>
            <w:tcW w:w="350" w:type="pct"/>
            <w:noWrap/>
            <w:hideMark/>
          </w:tcPr>
          <w:p w:rsidR="00EA7A83" w:rsidRPr="00BC20C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4305116</w:t>
            </w:r>
          </w:p>
        </w:tc>
        <w:tc>
          <w:tcPr>
            <w:tcW w:w="2159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C20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C20C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 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RGTB327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90060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137277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887005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897802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1300846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1358039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1525759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1566940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1850431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1907434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2520687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2561202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CYP102B25</w:t>
            </w: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2891575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2935081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3226347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3313899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Candicidin_biosynthetic_gene_cluster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BGC0000034_c1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3773355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3794263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4232920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4290071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CDC1551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88146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137529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467180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511388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886381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897178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1293164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1356702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1524683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1565864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1845066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1903193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2276864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2329319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2524087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2564956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2635031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2694964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2894015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2937521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3219766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3314275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3794965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3815873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413B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4228268</w:t>
            </w:r>
          </w:p>
        </w:tc>
        <w:tc>
          <w:tcPr>
            <w:tcW w:w="350" w:type="pct"/>
            <w:noWrap/>
            <w:hideMark/>
          </w:tcPr>
          <w:p w:rsidR="00EA7A83" w:rsidRPr="00E413B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4313889</w:t>
            </w:r>
          </w:p>
        </w:tc>
        <w:tc>
          <w:tcPr>
            <w:tcW w:w="2159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413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413B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strains CCDC5079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85821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135158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464327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507521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882693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893490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1291321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1354813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1524046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1565227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1701368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1747631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1844222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1902349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2267794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2314201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Hygrocin_biosynthetic_gene_cluster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BGC0000075_c1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2513369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2554229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2621067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2680998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(90%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2879665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2923171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3200387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3294904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Cremimycin_biosynthetic_gene_cluster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BGC0000042_c1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3788074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3808982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B674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4223124</w:t>
            </w:r>
          </w:p>
        </w:tc>
        <w:tc>
          <w:tcPr>
            <w:tcW w:w="350" w:type="pct"/>
            <w:noWrap/>
            <w:hideMark/>
          </w:tcPr>
          <w:p w:rsidR="00EA7A83" w:rsidRPr="003B674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4308749</w:t>
            </w:r>
          </w:p>
        </w:tc>
        <w:tc>
          <w:tcPr>
            <w:tcW w:w="2159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B67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B674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7199-99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88193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137576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469987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514195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889733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900530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1298263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1361753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1529729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1570910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1707228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1753554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1850116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1909601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2283970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2336425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2639653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2699586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2898468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2941974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3223580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3318089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3801540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3822448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667F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4245655</w:t>
            </w:r>
          </w:p>
        </w:tc>
        <w:tc>
          <w:tcPr>
            <w:tcW w:w="350" w:type="pct"/>
            <w:noWrap/>
            <w:hideMark/>
          </w:tcPr>
          <w:p w:rsidR="00EA7A83" w:rsidRPr="00A667F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4331276</w:t>
            </w:r>
          </w:p>
        </w:tc>
        <w:tc>
          <w:tcPr>
            <w:tcW w:w="2159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667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667F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Beijing/NITR203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 xml:space="preserve">Cluster 1 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88147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137530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467006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509918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Rubradirin_biosynthetic_gene_cluster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BGC0000141_c1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 xml:space="preserve">Cluster 3 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886390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897187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1293600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1357090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1524696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1565877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1701947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1748273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1854013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1912140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1957816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2014457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2274341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2326796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2526666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2567535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2637478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2697396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2897602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2941108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3225133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3319641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3803713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3824621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2292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4235544</w:t>
            </w:r>
          </w:p>
        </w:tc>
        <w:tc>
          <w:tcPr>
            <w:tcW w:w="350" w:type="pct"/>
            <w:noWrap/>
            <w:hideMark/>
          </w:tcPr>
          <w:p w:rsidR="00EA7A83" w:rsidRPr="0062292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4321162</w:t>
            </w:r>
          </w:p>
        </w:tc>
        <w:tc>
          <w:tcPr>
            <w:tcW w:w="2159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229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2292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CAS/NITR204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465362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506675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883770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894567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1289949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1353397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1520441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1561622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1848672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1889733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2271732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2316264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Monensin_biosynthetic_gene_cluster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BGC0000100_c1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2519374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2560243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</w:t>
            </w: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2633125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2684309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(40%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2888395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2931373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3231109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3308740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Epothilone_biosynthetic_gene_cluster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BGC0000990_c1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3788576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3809484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65436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4245982</w:t>
            </w:r>
          </w:p>
        </w:tc>
        <w:tc>
          <w:tcPr>
            <w:tcW w:w="350" w:type="pct"/>
            <w:noWrap/>
            <w:hideMark/>
          </w:tcPr>
          <w:p w:rsidR="00EA7A83" w:rsidRPr="00265436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4303122</w:t>
            </w:r>
          </w:p>
        </w:tc>
        <w:tc>
          <w:tcPr>
            <w:tcW w:w="2159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654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65436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EAI5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88158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137541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466282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509950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885125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895922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1292378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1355868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1522123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1563304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1852601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1909584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1955266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2010597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2626850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2686783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2885657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2929163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3211874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3306382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3785088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3806008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F87D6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4215580</w:t>
            </w:r>
          </w:p>
        </w:tc>
        <w:tc>
          <w:tcPr>
            <w:tcW w:w="350" w:type="pct"/>
            <w:noWrap/>
            <w:hideMark/>
          </w:tcPr>
          <w:p w:rsidR="00EA7A83" w:rsidRPr="00F87D6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4301200</w:t>
            </w:r>
          </w:p>
        </w:tc>
        <w:tc>
          <w:tcPr>
            <w:tcW w:w="2159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87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F87D6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EAI5/NITR206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88410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134359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467755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509074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Cremimycin_biosynthetic_gene_cluster (17%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BGC0000042_c1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888488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899285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1302990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1360183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1527541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1568029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1707794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1750760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1857101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1897934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2286023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2329235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2635271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2695268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3274152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3316209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Piericidin_A1_biosynthetic_gene_cluster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BGC0001169_c1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3796074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3816985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D49D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4229489</w:t>
            </w:r>
          </w:p>
        </w:tc>
        <w:tc>
          <w:tcPr>
            <w:tcW w:w="350" w:type="pct"/>
            <w:noWrap/>
            <w:hideMark/>
          </w:tcPr>
          <w:p w:rsidR="00EA7A83" w:rsidRPr="003D49D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4312569</w:t>
            </w:r>
          </w:p>
        </w:tc>
        <w:tc>
          <w:tcPr>
            <w:tcW w:w="2159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D49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D49D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Erdman=ATCC 35801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87332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136670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468741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511653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885438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896235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1292243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1355731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1518963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1560144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1694913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1741176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1837801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1895928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2270605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2323060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2626627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2686560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2886112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2929618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3214209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3308717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3785902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3806810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84AB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4216853</w:t>
            </w:r>
          </w:p>
        </w:tc>
        <w:tc>
          <w:tcPr>
            <w:tcW w:w="350" w:type="pct"/>
            <w:noWrap/>
            <w:hideMark/>
          </w:tcPr>
          <w:p w:rsidR="00EA7A83" w:rsidRPr="00E84AB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4302474</w:t>
            </w:r>
          </w:p>
        </w:tc>
        <w:tc>
          <w:tcPr>
            <w:tcW w:w="2159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84A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84AB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UT205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88255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137638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467045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511253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888533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899330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1296390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1359880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1527789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1568970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1705146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1751472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1857379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1915506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2532570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2573439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</w:t>
            </w: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2642431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2702364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2902700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2946206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3230570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3325079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3810044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3830952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2E0CE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4242395</w:t>
            </w:r>
          </w:p>
        </w:tc>
        <w:tc>
          <w:tcPr>
            <w:tcW w:w="350" w:type="pct"/>
            <w:noWrap/>
            <w:hideMark/>
          </w:tcPr>
          <w:p w:rsidR="00EA7A83" w:rsidRPr="002E0CE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4328016</w:t>
            </w:r>
          </w:p>
        </w:tc>
        <w:tc>
          <w:tcPr>
            <w:tcW w:w="2159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0C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2E0CE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canetti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CIPT 140010059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91719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141102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473020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520252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Rubradirin_biosynthetic_gene_cluster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BGC0000141_c1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894179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904976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1320091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1377271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1548166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1589347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1726309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1780572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1880898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1939026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2324305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2376769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2582707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2623576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2696313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2756246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2967557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3011063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3284106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3376575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3871405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3892313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3C623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4303115</w:t>
            </w:r>
          </w:p>
        </w:tc>
        <w:tc>
          <w:tcPr>
            <w:tcW w:w="350" w:type="pct"/>
            <w:noWrap/>
            <w:hideMark/>
          </w:tcPr>
          <w:p w:rsidR="00EA7A83" w:rsidRPr="003C623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4388651</w:t>
            </w:r>
          </w:p>
        </w:tc>
        <w:tc>
          <w:tcPr>
            <w:tcW w:w="2159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C62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3C623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canetti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CIPT 140060008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93492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142875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472069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516271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880676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891473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1289683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1353176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1525644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1566825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1706894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1753157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1855101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1913229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2296179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2348634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2558631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2599491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</w:t>
            </w: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2667576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2727509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2935556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2979062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3248529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3340884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3831892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3852800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8633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4254850</w:t>
            </w:r>
          </w:p>
        </w:tc>
        <w:tc>
          <w:tcPr>
            <w:tcW w:w="350" w:type="pct"/>
            <w:noWrap/>
            <w:hideMark/>
          </w:tcPr>
          <w:p w:rsidR="00EA7A83" w:rsidRPr="00D8633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4340471</w:t>
            </w:r>
          </w:p>
        </w:tc>
        <w:tc>
          <w:tcPr>
            <w:tcW w:w="2159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86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8633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canetti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CIPT 140710010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104157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153540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478749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522951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900411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911208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1350891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1414367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1599811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1640992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1780717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1826980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1927571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1985699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2039070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2098936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Oxazolomycin_biosynthetic_gene_cluster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BGC0001106_c1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CYP144A1</w:t>
            </w: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2391616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2444071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Chartreusin_biosynthetic_gene_cluster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BGC0000206_c2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2642997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2683866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CYP128A; CYP121A1</w:t>
            </w: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2758943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2818861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3030055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3073561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3349860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3445383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3918921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3939829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4350509</w:t>
            </w:r>
          </w:p>
        </w:tc>
        <w:tc>
          <w:tcPr>
            <w:tcW w:w="350" w:type="pct"/>
            <w:noWrap/>
            <w:hideMark/>
          </w:tcPr>
          <w:p w:rsidR="00EA7A83" w:rsidRPr="00836774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4440905</w:t>
            </w:r>
          </w:p>
        </w:tc>
        <w:tc>
          <w:tcPr>
            <w:tcW w:w="2159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8367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836774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bovis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AF 2122/97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88192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137575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468118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510958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Nigericin_biosynthetic_gene_cluster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BGC0000114_c1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887302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898099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1295003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1358493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1525912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1567093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1690505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1736831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1843955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1902082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1947776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1989374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2262855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2315310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2510248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2551117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2610182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2670115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2869730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2913236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3186430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3281054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3760840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3781748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836774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4176630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4262251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bovis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BCG Pasteur 1173P2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117898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167281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497914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540754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Nigericin_biosynthetic_gene_cluster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BGC0000114_c1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916894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927691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1325009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1386951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1549982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1591163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1714424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1760750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1859427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1917551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1963129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2004727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2258183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2310638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2505335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2546204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2602722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2662655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2862318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2905824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3179434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3274115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3790354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3811262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CF5A4A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4208348</w:t>
            </w:r>
          </w:p>
        </w:tc>
        <w:tc>
          <w:tcPr>
            <w:tcW w:w="350" w:type="pct"/>
            <w:noWrap/>
            <w:hideMark/>
          </w:tcPr>
          <w:p w:rsidR="00EA7A83" w:rsidRPr="00CF5A4A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4293968</w:t>
            </w:r>
          </w:p>
        </w:tc>
        <w:tc>
          <w:tcPr>
            <w:tcW w:w="2159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F5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CF5A4A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bovis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BCG Korea 1168P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88231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137614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468247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511087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Nigericin_biosynthetic_gene_cluster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BGC0000114_c1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887227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898024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1295342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1357284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1520315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1561496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1684653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1730979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1829654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1887778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1933356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1974954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2227828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2280283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2474980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2515849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2572367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2632300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2831966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2875472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3149082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3243763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3795812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3816720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928D3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4210537</w:t>
            </w:r>
          </w:p>
        </w:tc>
        <w:tc>
          <w:tcPr>
            <w:tcW w:w="350" w:type="pct"/>
            <w:noWrap/>
            <w:hideMark/>
          </w:tcPr>
          <w:p w:rsidR="00EA7A83" w:rsidRPr="001928D3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4296157</w:t>
            </w:r>
          </w:p>
        </w:tc>
        <w:tc>
          <w:tcPr>
            <w:tcW w:w="2159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92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928D3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bovis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BCG Mexico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88231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137614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468248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511088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Nigericin_biosynthetic_gene_cluster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BGC0000114_c1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887173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897970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1295288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1357230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1520261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1561442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1684703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1731029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1829706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1887830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1933408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1975006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2237548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2290003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2484700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2525569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2582087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2642020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2841683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2885189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3158799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3253480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3769719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3790627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D9120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4187713</w:t>
            </w:r>
          </w:p>
        </w:tc>
        <w:tc>
          <w:tcPr>
            <w:tcW w:w="350" w:type="pct"/>
            <w:noWrap/>
            <w:hideMark/>
          </w:tcPr>
          <w:p w:rsidR="00EA7A83" w:rsidRPr="00D9120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4272679</w:t>
            </w:r>
          </w:p>
        </w:tc>
        <w:tc>
          <w:tcPr>
            <w:tcW w:w="2159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D912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D9120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bovis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BCG Toyko 172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88231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137614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468247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511087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Nigericin_biosynthetic_gene_cluster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BGC0000114_c1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888611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899408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1296347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1359837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1522869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1564050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1687317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1733643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1832329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1890453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CYP139A1</w:t>
            </w: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1936031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1977629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2250961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2303416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2498107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2538976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CYP124A1; CYP128A1; CYP121A1</w:t>
            </w: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2595494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2655427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2855091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2898597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3172261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3266942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3788267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3809175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Hopene_biosynthetic_gene_cluster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BGC0000663_c1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4205541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4291158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ATCC 19977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B347CF" w:rsidTr="00774297">
        <w:trPr>
          <w:trHeight w:val="315"/>
        </w:trPr>
        <w:tc>
          <w:tcPr>
            <w:tcW w:w="356" w:type="pct"/>
            <w:shd w:val="clear" w:color="auto" w:fill="auto"/>
            <w:noWrap/>
          </w:tcPr>
          <w:p w:rsidR="00EA7A83" w:rsidRPr="00774297" w:rsidRDefault="00774297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774297" w:rsidRDefault="00774297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774297" w:rsidRDefault="00774297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158481</w:t>
            </w:r>
          </w:p>
        </w:tc>
        <w:tc>
          <w:tcPr>
            <w:tcW w:w="350" w:type="pct"/>
            <w:noWrap/>
          </w:tcPr>
          <w:p w:rsidR="00EA7A83" w:rsidRPr="00774297" w:rsidRDefault="00774297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203829</w:t>
            </w:r>
          </w:p>
        </w:tc>
        <w:tc>
          <w:tcPr>
            <w:tcW w:w="2159" w:type="pct"/>
            <w:noWrap/>
          </w:tcPr>
          <w:p w:rsidR="00EA7A83" w:rsidRPr="00774297" w:rsidRDefault="00774297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B347CF" w:rsidRDefault="00774297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774297">
        <w:trPr>
          <w:trHeight w:val="315"/>
        </w:trPr>
        <w:tc>
          <w:tcPr>
            <w:tcW w:w="356" w:type="pct"/>
            <w:shd w:val="clear" w:color="auto" w:fill="auto"/>
            <w:noWrap/>
            <w:hideMark/>
          </w:tcPr>
          <w:p w:rsidR="00EA7A83" w:rsidRPr="0077429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77429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7429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487819</w:t>
            </w:r>
          </w:p>
        </w:tc>
        <w:tc>
          <w:tcPr>
            <w:tcW w:w="350" w:type="pct"/>
            <w:noWrap/>
            <w:hideMark/>
          </w:tcPr>
          <w:p w:rsidR="00EA7A83" w:rsidRPr="0077429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531847</w:t>
            </w:r>
          </w:p>
        </w:tc>
        <w:tc>
          <w:tcPr>
            <w:tcW w:w="2159" w:type="pct"/>
            <w:noWrap/>
            <w:hideMark/>
          </w:tcPr>
          <w:p w:rsidR="00EA7A83" w:rsidRPr="0077429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74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645339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689499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696411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707208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907298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966146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CYP1110B1</w:t>
            </w: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2010675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2051931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CYP153A</w:t>
            </w: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2101960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2154998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Ectoine-T1pks-Nrps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2210723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2332581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2625531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2635881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2997425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3044572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3071596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3082492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3168420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3214662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3335855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3383528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3398186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3441677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3598780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3641758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RK-682_biosynthetic_gene_cluster (36%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BGC0000140_c1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4122854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4180960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4711818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4722678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347C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4729126</w:t>
            </w:r>
          </w:p>
        </w:tc>
        <w:tc>
          <w:tcPr>
            <w:tcW w:w="350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4847667</w:t>
            </w:r>
          </w:p>
        </w:tc>
        <w:tc>
          <w:tcPr>
            <w:tcW w:w="2159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B347C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347C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347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subsp. </w:t>
            </w: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bolletti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50594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161195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206585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504696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548724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661435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705595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712494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723291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922521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981375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T2pks-Nrps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2020698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2103922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Ectoine-T1pks-Nrps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2166118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2265937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2588452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2598802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2932894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2980050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3006899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3017795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3103495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3149776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3266186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3313859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Lomaiviticin_biosynthetic_gene_cluster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BGC0000240_c1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3329761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3373252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4676174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4687034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E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4693688</w:t>
            </w:r>
          </w:p>
        </w:tc>
        <w:tc>
          <w:tcPr>
            <w:tcW w:w="350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4812188</w:t>
            </w:r>
          </w:p>
        </w:tc>
        <w:tc>
          <w:tcPr>
            <w:tcW w:w="2159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1C6E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C6E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E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47J26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158293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203647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477159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521187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634852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679012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686966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697763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824318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883172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T2pks-Nrps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2006372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2089393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Ectoine-T1pks-Nrps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2150144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2250498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2569896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2580150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2963708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3010807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3039563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3050459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3133453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3179734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3295071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3342744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Lomaiviticin_biosynthetic_gene_cluster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BGC0000240_c1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3356857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3400348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4139758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4197864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4688809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4699606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E63C92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4706323</w:t>
            </w:r>
          </w:p>
        </w:tc>
        <w:tc>
          <w:tcPr>
            <w:tcW w:w="350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4826135</w:t>
            </w:r>
          </w:p>
        </w:tc>
        <w:tc>
          <w:tcPr>
            <w:tcW w:w="2159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(47%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E63C92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E63C92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  <w:r w:rsidRPr="00E63C92"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158484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203832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472620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516648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630140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674300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681212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692009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891844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950692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CYP1110B1</w:t>
            </w: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1995058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2036314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CYP153A</w:t>
            </w: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2086343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2139381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Ectoine-T1pks-Nrps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2195106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2316966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2609951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2620205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2981734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3028881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3055905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3066801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3152718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3198999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3320153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3367826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3382484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3425975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3583078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3626056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RK-682_biosynthetic_gene_cluster (36%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BGC0000140_c1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4107149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4163992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4696087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4706884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B06BEC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4713384</w:t>
            </w:r>
          </w:p>
        </w:tc>
        <w:tc>
          <w:tcPr>
            <w:tcW w:w="350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4831926</w:t>
            </w:r>
          </w:p>
        </w:tc>
        <w:tc>
          <w:tcPr>
            <w:tcW w:w="2159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B06BEC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B06BEC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06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subsp. </w:t>
            </w: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bolletti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MA 1948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158459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203807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487797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531825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645317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689477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696389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707186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907074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965922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CYP1110B1</w:t>
            </w: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2010031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2051287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CYP153A</w:t>
            </w: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2101316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2154354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Ectoine-T1pks-Nrps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2210079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2331923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2624826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2635080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Clavulanic_acid_biosynthetic_gene_cluster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BGC0000845_c1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2996595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3043742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3070767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3081663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3167591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3213872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3335032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3382705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3397363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3440854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3597915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3640893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RK-682_biosynthetic_gene_cluster (36%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BGC0000140_c1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4127741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4176842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4708919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4719716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4726200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4844741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abscessus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VO6705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144035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244947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269250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280047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770368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827211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1483184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1526675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1548800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1596473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1726616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1772897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1858614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1869510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1898270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1941794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2315260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2325514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T1pks-Ectoine-Nrps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2623115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2722933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T2pks-Nrps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2783626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2866813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3801727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3860575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3997591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4008388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4172247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4216275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64005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4478252</w:t>
            </w:r>
          </w:p>
        </w:tc>
        <w:tc>
          <w:tcPr>
            <w:tcW w:w="350" w:type="pct"/>
            <w:noWrap/>
            <w:hideMark/>
          </w:tcPr>
          <w:p w:rsidR="00EA7A83" w:rsidRPr="00064005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4523642</w:t>
            </w:r>
          </w:p>
        </w:tc>
        <w:tc>
          <w:tcPr>
            <w:tcW w:w="2159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640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64005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9D0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Mycobacterium </w:t>
            </w:r>
            <w:r w:rsidR="009D032B"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</w:t>
            </w: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vium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190988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236363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707909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718706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1207060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1293496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Kanamycin_biosynthetic_gene_cluster (2%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BGC0000703_c1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1718145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1777594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1966429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2033194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2363595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2409891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2454065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2506580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Herbimycin_biosynthetic_gene_cluster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BGC0000074_c1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CYP105NSF1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3073635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3144900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3153360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3211590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3299015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3402918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3599656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3643177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4007133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4028083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4224404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4267655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4995861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5046139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9D032B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</w:t>
            </w:r>
            <w:r w:rsidR="00EA7A83"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vium</w:t>
            </w:r>
            <w:r w:rsidR="00EA7A83"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="00EA7A83"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subsp. </w:t>
            </w:r>
            <w:r w:rsidR="00EA7A83"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paratuberculosis</w:t>
            </w:r>
            <w:r w:rsidR="00EA7A83"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="00EA7A83"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K10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208518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253842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648470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659267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1064778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1108299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1289241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1341324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1452154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1504179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1512373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1571527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Telomycin_biosynthetic_gene_cluster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BGC0001406_c1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1834059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1888514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1939801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1992313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Herbimycin_biosynthetic_gene_cluster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BGC0000074_c1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CYP105NSF1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2024496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2083965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2382034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2451169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CYP1034A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2459656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2519101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2913453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2955744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2955877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2996926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3407499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3428230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3624143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3667490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9254FF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4111530</w:t>
            </w:r>
          </w:p>
        </w:tc>
        <w:tc>
          <w:tcPr>
            <w:tcW w:w="350" w:type="pct"/>
            <w:noWrap/>
            <w:hideMark/>
          </w:tcPr>
          <w:p w:rsidR="00EA7A83" w:rsidRPr="009254FF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4228843</w:t>
            </w:r>
          </w:p>
        </w:tc>
        <w:tc>
          <w:tcPr>
            <w:tcW w:w="2159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25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9254FF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avium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subsp. </w:t>
            </w: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paratuberculosis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MAP4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99437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543572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586823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782734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803684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1213604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1254653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1254780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1297071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1691452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1750897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1757972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1827107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CYP1034A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2125298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2180594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2216949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2269461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Herbimycin_biosynthetic_gene_cluster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BGC0000074_c1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CYP105NSF1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2320747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2375201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2637717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2696871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Telomycin_biosynthetic_gene_cluster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BGC0001406_c1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2705065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2757090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2846485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2919999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3100942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3144463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3549953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3560750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3955383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4000758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4182204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4228500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intracellulare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ATCC 13950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205651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250972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635320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646117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1107358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1150645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1164439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1205461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1205576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1251938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1873947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1932779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2038653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2111736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2437934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2503761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2539388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2591924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CYP279A; CYP105U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2996715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3067965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3082075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3140357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3231290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3336183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3347222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3397502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3535808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3579332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3940114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3961067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4161097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4204345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CYP1122A1</w:t>
            </w: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4702833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4746399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Heme_D1_biosynthetic_gene_cluster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BGC0000905_c1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4997133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5047399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7920FD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5234552</w:t>
            </w:r>
          </w:p>
        </w:tc>
        <w:tc>
          <w:tcPr>
            <w:tcW w:w="350" w:type="pct"/>
            <w:noWrap/>
            <w:hideMark/>
          </w:tcPr>
          <w:p w:rsidR="00EA7A83" w:rsidRPr="007920FD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5278040</w:t>
            </w:r>
          </w:p>
        </w:tc>
        <w:tc>
          <w:tcPr>
            <w:tcW w:w="2159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92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7920FD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intracellulare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MOTT-02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202276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247597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631683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642480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1104554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1147841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1165970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1207088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CYP187A; CYP150A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1207102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1253464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1839531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1898363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2015556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2088616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2442610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2508437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2544113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2596649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CYP279A; CYP105U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3004717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3075967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3086027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3144309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3235279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3340169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3351211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3401491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3539706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3583230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3933994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3954947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4160267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4203515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4727192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4770758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Heme_D1_biosynthetic_gene_cluster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BGC0000905_c1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5004974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5055243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5242614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5286102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intracellulare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MOTT-64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204915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250227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632658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643455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1130404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1217633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Kanamycin_biosynthetic_gene_cluster (2%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BGC0000703_c1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1775427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1834259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1931020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2004097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2329063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2375413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2411044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2463577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Geldanamycin_biosynthetic_gene_cluster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BGC0000066_c1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CYP279A; CYP105U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2868444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2939694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2948713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3006995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3144860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3202786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(46%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3371314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3414838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3763092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3784045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(57%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3975840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4019088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4511862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4555428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Heme_D1_biosynthetic_gene_cluster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BGC0000905_c1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4780724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4830977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5017137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5060703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intracellulare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MOTT-36Y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199992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245304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629625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640422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1105073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1148354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1164196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1205314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1205322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1251708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1612829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1671661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1969691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2040739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2450171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2516232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Griseoviridin_/_viridogrisein_biosynthetic_gene_cluster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BGC0000459_c1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2554583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2607128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CYP279A; CYP105U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3026559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3097719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3120372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3169978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(62%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3194941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3253223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3341126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3445965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3454194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3504474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3686359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3729883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4095204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4116157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4317879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4361127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4928567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4972133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Heme_D1_biosynthetic_gene_cluster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BGC0000905_c1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5199528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5249784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20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5437412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5480900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indicus pranii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MTCC 9506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381606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426918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810927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821724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1267209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1310496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1328632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1369750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CYP1123A1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1371370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1417732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1838180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1897014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2013424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2086499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2378278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2444351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2479850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2532386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2964807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3036045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CYP126NSF1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3096521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3146118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(62%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3177808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3236093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3330916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3435746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3445034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3495314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3673617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3717141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4089867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4110820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4316039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4359287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4913374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4956940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Heme_D1_biosynthetic_gene_cluster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BGC0000905_c1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5182202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5232471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5423381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5466869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9D032B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9D03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Mycobacterium leprae</w:t>
            </w:r>
            <w:r w:rsidRPr="009D03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Br4923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106545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151899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160054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220598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Meridamycin_biosynthetic_gene_cluster (15%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BGC0001011_c1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564390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607956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1434324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1489339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5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2774826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4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2841607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B2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9D032B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9D03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Mycobacterium leprae</w:t>
            </w:r>
            <w:r w:rsidRPr="009D03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TN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106518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151872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160027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220571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Meridamycin_biosynthetic_gene_cluster (15%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BGC0001011_c1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564381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607947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1434299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1489314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2774928</w:t>
            </w:r>
          </w:p>
        </w:tc>
        <w:tc>
          <w:tcPr>
            <w:tcW w:w="350" w:type="pct"/>
            <w:noWrap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C515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2841709</w:t>
            </w:r>
          </w:p>
        </w:tc>
        <w:tc>
          <w:tcPr>
            <w:tcW w:w="2159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F66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sp. JDM601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321014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379784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744617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787744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846764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887831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963349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1054885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1154086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1164883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1202427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1213302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2438176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2480758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2752165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2799298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2955531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3005017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3091566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3160817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3681298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3691690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3989573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4057345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(90%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4192488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4236717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5626427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5670359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5736804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5777820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5971186</w:t>
            </w:r>
          </w:p>
        </w:tc>
        <w:tc>
          <w:tcPr>
            <w:tcW w:w="350" w:type="pct"/>
            <w:noWrap/>
            <w:hideMark/>
          </w:tcPr>
          <w:p w:rsidR="00EA7A83" w:rsidRPr="00AB516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6016612</w:t>
            </w:r>
          </w:p>
        </w:tc>
        <w:tc>
          <w:tcPr>
            <w:tcW w:w="2159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51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B516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liflandi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128FXT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53996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113069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1028670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1051960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Prodigiosin_biosynthetic_gene_cluster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BGC0000257_c1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2025342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2118939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2191790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2234579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2519702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2575129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CYP143A3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2698186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2742700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CYP140A5; CYP125A6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2975658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3028221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3088621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3132163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CYP147G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3174471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3215652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3237240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3280764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3293349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3348506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Calcium-dependent_antibiotic_biosynthetic_gene_cluster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BGC0000315_c1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3362786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3421021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CYP139A3</w:t>
            </w: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3513352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3591569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3732104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3753120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Merochlorin_biosynthetic_gene_cluster (9%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BGC0001083_c1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4247597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4310181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(87%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4894395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4935558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5448989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5469948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Carotenoid_biosynthetic_gene_cluster (18%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BGC0000633_c1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5544946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5555752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5971253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6015179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6046854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6092211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9D032B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9D03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Mycobacterium ulcerans</w:t>
            </w:r>
            <w:r w:rsidRPr="009D03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Agy99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376470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397429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Carotenoid_biosynthetic_gene_cluster (14%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BGC0000636_c1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413436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424242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1633725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1675233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1797861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1842169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(6%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1878764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1922288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1942027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1983208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(16%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2194258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2286509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2501288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2553863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9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2920775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2970209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Sch47554_/_Sch47555_biosynthetic_gene_cluster (3%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BGC0000268_c1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4009686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4072249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(87%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B538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4813556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4857482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B516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958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5505568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337E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5550919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marinum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61110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142230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Borrelidin_biosynthetic_gene_cluster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BGC0000031_c1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Amglyccycl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622806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644011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Acarbose_biosynthetic_gene_cluster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BGC0000691_c1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770757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818013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Divergolide_biosynthetic_gene_cluster (17%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BGC0001119_c1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937309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1003509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Yatakemycin_biosynthetic_gene_cluster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BGC0000466_c1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CYP185A4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1048397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1077803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Prodigiosin_biosynthetic_gene_cluster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BGC0000257_c1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1315964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1396552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Meridamycin_biosynthetic_gene_cluster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BGC0001011_c1</w:t>
            </w:r>
          </w:p>
        </w:tc>
        <w:tc>
          <w:tcPr>
            <w:tcW w:w="222" w:type="pct"/>
            <w:noWrap/>
          </w:tcPr>
          <w:p w:rsidR="00EA7A83" w:rsidRPr="00A7343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shd w:val="clear" w:color="auto" w:fill="auto"/>
            <w:noWrap/>
          </w:tcPr>
          <w:p w:rsidR="00EA7A83" w:rsidRPr="00A7343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1447040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1496513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Sch47554_/_Sch47555_biosynthetic_gene_cluster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BGC0000268_c1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1976632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2069138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Maklamicin_biosynthetic_gene_cluster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BGC0001288_c1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2145225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2188281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2414473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2457997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2479648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2520829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2653622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2725353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2834948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2893181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CYP139A3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2909898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2958315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Calcium-dependent_antibiotic_biosynthetic_gene_cluster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BGC0000315_c1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3039481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3094347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CYP143A3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3212598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3257064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CYP140A5; CYP125A6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3386607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3430149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CYP147G1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3490898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3543461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Reveromycin_biosynthetic_gene_cluster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3586300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3656515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(62%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3674228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3734879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3750419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3771435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Merochlorin_biosynthetic_gene_cluster (9%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BGC0001083_c1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3799489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3888779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23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4272219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4321743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Salinomycin_biosynthetic_gene_cluster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BGC0000144_c1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4343500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4406063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(87%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4991265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5032314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CYP187A; CYP187A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5563644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5584603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Carotenoid_biosynthetic_gene_cluster (18%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BGC0000633_c1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5637840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5648646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6060204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6104130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CYP164A3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6166568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6211916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massiliense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186478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231814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618241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629038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1076477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1119758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1131990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1173072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1174122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1220460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Marinacarboline_biosynthetic_gene_cluster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BGC0001137_c1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1595844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1654671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1774929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1849514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2235796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2301900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CYP150A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2339988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2392539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FD-891_biosynthetic_gene_cluster (50%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BGC0000058_c1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CYP279A; CYP279A; CYP105U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2686540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2730067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CYP105Q; CYP189A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2779613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2850947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T3pks-T1pks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2875790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2934084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Streptomycin_biosynthetic_gene_cluster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3044916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3128206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3358669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3402181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3792921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3813874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4014408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4076495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Borrelidin_biosynthetic_gene_cluster (4%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BGC0000031_c1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4131350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4182830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Galbonolides_biosynthetic_gene_cluster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4839148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4892609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5083791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5127279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474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351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350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2159" w:type="pct"/>
          </w:tcPr>
          <w:p w:rsidR="00EA7A83" w:rsidRPr="009D032B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kansassi</w:t>
            </w:r>
            <w:r w:rsidRPr="009D032B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9D032B">
              <w:rPr>
                <w:rFonts w:ascii="Times New Roman" w:hAnsi="Times New Roman" w:cs="Times New Roman"/>
                <w:b/>
                <w:sz w:val="24"/>
                <w:szCs w:val="24"/>
              </w:rPr>
              <w:t>ATCC 12478</w:t>
            </w:r>
          </w:p>
        </w:tc>
        <w:tc>
          <w:tcPr>
            <w:tcW w:w="572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222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  <w:tc>
          <w:tcPr>
            <w:tcW w:w="516" w:type="pct"/>
          </w:tcPr>
          <w:p w:rsidR="00EA7A83" w:rsidRPr="00A82D59" w:rsidRDefault="00EA7A83" w:rsidP="0055460B">
            <w:pPr>
              <w:rPr>
                <w:sz w:val="16"/>
                <w:szCs w:val="16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144113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187649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200094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245025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269265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280125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769230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827336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1483355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1526846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Thiolactomycin_biosynthetic_gene_cluster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BGC0001353_c2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1548971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1596644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CYP1128A</w:t>
            </w: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1726826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1773068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1858783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1869679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1898439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1941963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2315434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2325784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T1pks-Ectoine-Nrps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2623296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2723115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T2pks-Nrps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2783808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2866995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Nocobactin_NA_biosynthetic_gene_cluster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BGC0001027_c1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3802034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3860882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3998170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4008967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4172826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4216854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4478946</w:t>
            </w:r>
          </w:p>
        </w:tc>
        <w:tc>
          <w:tcPr>
            <w:tcW w:w="350" w:type="pct"/>
            <w:noWrap/>
            <w:hideMark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4524336</w:t>
            </w:r>
          </w:p>
        </w:tc>
        <w:tc>
          <w:tcPr>
            <w:tcW w:w="2159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82D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9D032B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9D03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 xml:space="preserve">Mycobacterium </w:t>
            </w:r>
            <w:r w:rsidRPr="009D03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>sp. JLS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236908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294426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1143068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1184120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2046311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2088803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2387869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2431393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2459971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2501071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(66%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2952303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3010907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Maklamicin_biosynthetic_gene_cluster (4%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BGC0001288_c1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3247657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3304169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3628609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3696583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9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4648250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4658648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5097915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5151556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Arsenopolyketides_biosynthetic_gene_cluster (12%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5394805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5438740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5627176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5672701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2E77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5708418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B63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5729368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2F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AB3A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8A203E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8A20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Mycobacterium</w:t>
            </w:r>
            <w:r w:rsidRPr="008A20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KMS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259328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316819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1139543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1180595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2125389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2167881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2404377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2447901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2476640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2517560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(66%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2980304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3039499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Maklamicin_biosynthetic_gene_cluster (4%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BGC0001288_c1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3292694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3358542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3683064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3748128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4479778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4490167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5080400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5124335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5321914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5367466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FB4F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5403154</w:t>
            </w:r>
          </w:p>
        </w:tc>
        <w:tc>
          <w:tcPr>
            <w:tcW w:w="350" w:type="pct"/>
            <w:noWrap/>
          </w:tcPr>
          <w:p w:rsidR="00EA7A83" w:rsidRPr="00A82D59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911E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5424104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D50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159" w:type="pct"/>
            <w:shd w:val="clear" w:color="auto" w:fill="auto"/>
            <w:noWrap/>
          </w:tcPr>
          <w:p w:rsidR="00EA7A83" w:rsidRPr="008A203E" w:rsidRDefault="00EA7A83" w:rsidP="005546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</w:pPr>
            <w:r w:rsidRPr="008A20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en-ZA"/>
              </w:rPr>
              <w:t>Mycobacterium</w:t>
            </w:r>
            <w:r w:rsidRPr="008A20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ZA"/>
              </w:rPr>
              <w:t xml:space="preserve"> sp. MCS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251988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309479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1135234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1176286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2106405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2148897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2385393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2428917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 xml:space="preserve">Cluster 5 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2457656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2498576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(66%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2962416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3021458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Maklamicin_biosynthetic_gene_cluster (4%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BGC0001288_c1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3264412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3330260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(20%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3654782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3719846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840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9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4451114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4461503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A3C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5042742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5086677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A3C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5284292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5329844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A82D59" w:rsidTr="00EA7A83">
        <w:trPr>
          <w:trHeight w:val="315"/>
        </w:trPr>
        <w:tc>
          <w:tcPr>
            <w:tcW w:w="356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</w:tcPr>
          <w:p w:rsidR="00EA7A83" w:rsidRPr="00FB4F1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6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5365532</w:t>
            </w:r>
          </w:p>
        </w:tc>
        <w:tc>
          <w:tcPr>
            <w:tcW w:w="350" w:type="pct"/>
            <w:noWrap/>
          </w:tcPr>
          <w:p w:rsidR="00EA7A83" w:rsidRPr="00911E31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7E1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5386482</w:t>
            </w:r>
          </w:p>
        </w:tc>
        <w:tc>
          <w:tcPr>
            <w:tcW w:w="2159" w:type="pct"/>
            <w:noWrap/>
          </w:tcPr>
          <w:p w:rsidR="00EA7A83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EA3C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</w:t>
            </w:r>
          </w:p>
        </w:tc>
        <w:tc>
          <w:tcPr>
            <w:tcW w:w="572" w:type="pct"/>
            <w:noWrap/>
          </w:tcPr>
          <w:p w:rsidR="00EA7A83" w:rsidRPr="004D50DE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5D17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</w:tcPr>
          <w:p w:rsidR="00EA7A83" w:rsidRPr="00A82D59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vanbaalenii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PYR-1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273453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330979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1007476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1069625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Galbonolides_biosynthetic_gene_cluster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BGC0000065_c1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1255771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1296844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1662600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1683547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(57%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2325146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2367734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2696581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2740069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2808426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2852319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Linaridin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2937292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2957792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3277119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3344407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Microsclerodermins_biosynthetic_gene_cluster (18%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BGC0001019_c1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CYP138C1</w:t>
            </w: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4074903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4141538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5481316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5492113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5641882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5652274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5742762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5786718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6002514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6048036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6C5D87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6292612</w:t>
            </w:r>
          </w:p>
        </w:tc>
        <w:tc>
          <w:tcPr>
            <w:tcW w:w="350" w:type="pct"/>
            <w:noWrap/>
            <w:hideMark/>
          </w:tcPr>
          <w:p w:rsidR="00EA7A83" w:rsidRPr="006C5D87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6313811</w:t>
            </w:r>
          </w:p>
        </w:tc>
        <w:tc>
          <w:tcPr>
            <w:tcW w:w="2159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6C5D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6C5D87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smegmatis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MC2 155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61623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Albachelin_biosynthetic_gene_cluster (60%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BGC0000714_c1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427899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509098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(96%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BGC0001211_c1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873684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914772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CYP185A1</w:t>
            </w: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2227832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2238686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2416068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2437015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(57%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2531374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2573953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2995829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3039335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3739540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3805988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3966007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3976399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4565368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4625560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(90%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4799250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4851664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5027070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5080900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Arginomycin_biosynthetic_gene_cluster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BGC0000769_c1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5801365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5844886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BGC0000883_c1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5892680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5903477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5982575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6025196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6180052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6223987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6436780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6482305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6791076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6836550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Sisomicin_biosynthetic_gene_cluster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chubuense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NBB4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213443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270925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840785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881870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1177480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1198424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Carotenoid_biosynthetic_gene_cluster (21%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BGC0000636_c1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Arylpolyene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2017291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2058448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CYP187A; CYP150A; CYP189A</w:t>
            </w: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2344446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2387940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2388530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2398922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2837828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2905289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Avilamycin_A_biosynthetic_gene_cluster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BGC0000026_c1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CYP138C</w:t>
            </w: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3386862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3429642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U-68204_biosynthetic_gene_cluster (14%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BGC0001354_c1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3659238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3730463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4550517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4596045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CYP292A</w:t>
            </w: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4717275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4728072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4958728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5002657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1C6D5B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5216614</w:t>
            </w:r>
          </w:p>
        </w:tc>
        <w:tc>
          <w:tcPr>
            <w:tcW w:w="350" w:type="pct"/>
            <w:noWrap/>
            <w:hideMark/>
          </w:tcPr>
          <w:p w:rsidR="00EA7A83" w:rsidRPr="001C6D5B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5262085</w:t>
            </w:r>
          </w:p>
        </w:tc>
        <w:tc>
          <w:tcPr>
            <w:tcW w:w="2159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1C6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1C6D5B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  gilvum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PYR-GCK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380671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438247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983162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1004367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1194968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1240304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1443556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1487530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1691217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1702014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1906811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1927755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CYP188A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2796226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2861142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2995862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3038351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3562186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3629559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Avilamycin_A_biosynthetic_gene_cluster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BGC0000026_c1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CYP138C2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4225912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4266985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4374244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4416826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CYP189A; CYP150A; CYP187A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5143127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5153519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5282888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5323730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5449695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5490777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gilvum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Spyr1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339200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396776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1026345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1037142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Pactamycin_biosynthetic_gene_cluster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BGC0000119_c1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1258378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1279322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CYP188A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2157546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2222588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2775797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2843206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Avilamycin_A_biosynthetic_gene_cluster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BGC0000026_c1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CYP138C2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3435596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3476669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3582553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3625135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CYP189A; CYP150A; CYP187A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4395958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4406350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(75%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4540020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4580862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4706085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4747167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4928470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4972444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5182179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5227515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5411716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5432921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smegmatis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JS623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195961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253457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(26%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346982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404899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(78%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BGC0000364_c1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627984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671520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724354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765415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Alkylresorcinol_biosynthetic_gene_cluster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BGC0000282_c1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CYP135B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1146215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1187333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2284486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2326996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CYP187A; CYP150A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2640333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2683839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3391916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3433310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(7%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4162220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4206377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Meilingmycin_biosynthetic_gene_cluster (2%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BGC0000093_c1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T3pks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4294384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4335520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Griseoviridin_/_viridogrisein_biosynthetic_gene_cluster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BGC0000459_c1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4848846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4869796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5451816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5505010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CYP136NSF2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5598281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5609078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5785277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5864758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Chartreusin_biosynthetic_gene_cluster (15%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BGC0000206_c2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5892270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5936181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6130226</w:t>
            </w:r>
          </w:p>
        </w:tc>
        <w:tc>
          <w:tcPr>
            <w:tcW w:w="350" w:type="pct"/>
            <w:noWrap/>
            <w:hideMark/>
          </w:tcPr>
          <w:p w:rsidR="00EA7A83" w:rsidRPr="00095C8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6175661</w:t>
            </w:r>
          </w:p>
        </w:tc>
        <w:tc>
          <w:tcPr>
            <w:tcW w:w="2159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095C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095C8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rhodesiae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48296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93830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Galbonolides_biosynthetic_gene_cluster (6%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BGC0000065_c1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CYP189A; CYP102NSF1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249686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327946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CYP1121A1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Arylpolyene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486822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528012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1009235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1052347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Lantipeptide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1503784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1532987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1776658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1797842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1951592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1997159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lastRenderedPageBreak/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2181020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2224934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Phosphonoglycans_biosynthetic_gene_cluster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BGC0000806_c1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2272026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2324007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CYP125A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2535310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2546107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3638976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3659923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4300696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4361762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(60%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4719612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4799700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CYP189A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Arylpolyene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4940071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4981234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(5%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BGC0000362_c1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CYP124A</w:t>
            </w: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5038727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5113037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Pentalenolactone_biosynthetic_gene_cluster (23%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BGC0000678_c1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16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5543496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5586996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17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5848025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5890520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095C8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18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Arylpolyene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6144777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6185937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CYP144A</w:t>
            </w:r>
          </w:p>
        </w:tc>
      </w:tr>
      <w:tr w:rsidR="00EA7A83" w:rsidTr="00EA7A83">
        <w:tc>
          <w:tcPr>
            <w:tcW w:w="356" w:type="pct"/>
          </w:tcPr>
          <w:p w:rsidR="00EA7A83" w:rsidRDefault="00EA7A83" w:rsidP="0055460B"/>
        </w:tc>
        <w:tc>
          <w:tcPr>
            <w:tcW w:w="474" w:type="pct"/>
          </w:tcPr>
          <w:p w:rsidR="00EA7A83" w:rsidRDefault="00EA7A83" w:rsidP="0055460B"/>
        </w:tc>
        <w:tc>
          <w:tcPr>
            <w:tcW w:w="351" w:type="pct"/>
          </w:tcPr>
          <w:p w:rsidR="00EA7A83" w:rsidRDefault="00EA7A83" w:rsidP="0055460B"/>
        </w:tc>
        <w:tc>
          <w:tcPr>
            <w:tcW w:w="350" w:type="pct"/>
          </w:tcPr>
          <w:p w:rsidR="00EA7A83" w:rsidRDefault="00EA7A83" w:rsidP="0055460B"/>
        </w:tc>
        <w:tc>
          <w:tcPr>
            <w:tcW w:w="2159" w:type="pct"/>
          </w:tcPr>
          <w:p w:rsidR="00EA7A83" w:rsidRPr="008A203E" w:rsidRDefault="00EA7A83" w:rsidP="00554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3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Mycobacterium neoaurum</w:t>
            </w:r>
            <w:r w:rsidRPr="008A203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A203E">
              <w:rPr>
                <w:rFonts w:ascii="Times New Roman" w:hAnsi="Times New Roman" w:cs="Times New Roman"/>
                <w:b/>
                <w:sz w:val="24"/>
                <w:szCs w:val="24"/>
              </w:rPr>
              <w:t>VKM Ac-18150</w:t>
            </w:r>
          </w:p>
        </w:tc>
        <w:tc>
          <w:tcPr>
            <w:tcW w:w="572" w:type="pct"/>
          </w:tcPr>
          <w:p w:rsidR="00EA7A83" w:rsidRDefault="00EA7A83" w:rsidP="0055460B"/>
        </w:tc>
        <w:tc>
          <w:tcPr>
            <w:tcW w:w="222" w:type="pct"/>
          </w:tcPr>
          <w:p w:rsidR="00EA7A83" w:rsidRDefault="00EA7A83" w:rsidP="0055460B"/>
        </w:tc>
        <w:tc>
          <w:tcPr>
            <w:tcW w:w="516" w:type="pct"/>
          </w:tcPr>
          <w:p w:rsidR="00EA7A83" w:rsidRDefault="00EA7A83" w:rsidP="0055460B"/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62335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107761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2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154612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198061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Herboxidiene_biosynthetic_gene_cluster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BGC0001065_c1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3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561323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582507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4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632798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691946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Glycopeptidolipid_biosynthetic_gene_cluster (33%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BGC0000365_c1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5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2319764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2362295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6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2706443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2750177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BE-7585A_biosynthetic_gene_cluster (9%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BGC0000203_c1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7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2819680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2872045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Griseobactin_biosynthetic_gene_cluster (11%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BGC0000368_c1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8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3002251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3012649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Ectoine_biosynthetic_gene_cluster (100%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BGC0000853_c1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9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3678348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3723822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Laspartomycin_biosynthetic_gene_cluster (9%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BGC0000379_c1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10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T1pks-Nrps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3912925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3978393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Mycobactin_biosynthetic_gene_cluster (80%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BGC0001021_c1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11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Terpene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4742141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4810153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Isorenieratene_biosynthetic_gene_cluster (71%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BGC0000664_c1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12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Bacteriocin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4977471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4988268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13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5022054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5065536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Rifamycin_biosynthetic_gene_cluster (3%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BGC0000136_c1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CYP161NSF1</w:t>
            </w: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14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T1pks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5094761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5139101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EA7A83" w:rsidRPr="00461AC8" w:rsidTr="00EA7A83">
        <w:trPr>
          <w:trHeight w:val="315"/>
        </w:trPr>
        <w:tc>
          <w:tcPr>
            <w:tcW w:w="35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Cluster 15</w:t>
            </w:r>
          </w:p>
        </w:tc>
        <w:tc>
          <w:tcPr>
            <w:tcW w:w="474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351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5274956</w:t>
            </w:r>
          </w:p>
        </w:tc>
        <w:tc>
          <w:tcPr>
            <w:tcW w:w="350" w:type="pct"/>
            <w:noWrap/>
            <w:hideMark/>
          </w:tcPr>
          <w:p w:rsidR="00EA7A83" w:rsidRPr="00461AC8" w:rsidRDefault="00EA7A83" w:rsidP="0055460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5318840</w:t>
            </w:r>
          </w:p>
        </w:tc>
        <w:tc>
          <w:tcPr>
            <w:tcW w:w="2159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Galbonolides_biosynthetic_gene_cluster (10% of genes show similarity)</w:t>
            </w:r>
          </w:p>
        </w:tc>
        <w:tc>
          <w:tcPr>
            <w:tcW w:w="57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  <w:r w:rsidRPr="00461A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  <w:t>BGC0000065_c1</w:t>
            </w:r>
          </w:p>
        </w:tc>
        <w:tc>
          <w:tcPr>
            <w:tcW w:w="222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516" w:type="pct"/>
            <w:noWrap/>
            <w:hideMark/>
          </w:tcPr>
          <w:p w:rsidR="00EA7A83" w:rsidRPr="00461AC8" w:rsidRDefault="00EA7A83" w:rsidP="0055460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ZA"/>
              </w:rPr>
            </w:pPr>
          </w:p>
        </w:tc>
      </w:tr>
    </w:tbl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B33FC4" w:rsidRDefault="00B33FC4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240126" w:rsidRDefault="00240126">
      <w:pPr>
        <w:rPr>
          <w:rFonts w:ascii="Times New Roman" w:hAnsi="Times New Roman" w:cs="Times New Roman"/>
          <w:sz w:val="16"/>
          <w:szCs w:val="16"/>
        </w:rPr>
      </w:pPr>
    </w:p>
    <w:p w:rsid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C647D3" w:rsidRPr="00C647D3" w:rsidRDefault="00C647D3">
      <w:pPr>
        <w:rPr>
          <w:rFonts w:ascii="Times New Roman" w:hAnsi="Times New Roman" w:cs="Times New Roman"/>
          <w:sz w:val="16"/>
          <w:szCs w:val="16"/>
        </w:rPr>
      </w:pPr>
    </w:p>
    <w:p w:rsidR="00AA4D40" w:rsidRPr="004970CA" w:rsidRDefault="00AA4D40" w:rsidP="00264AFC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27D44" w:rsidRPr="004970CA" w:rsidRDefault="00E27D44" w:rsidP="00264AFC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E27D44" w:rsidRPr="004970CA" w:rsidSect="002B283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A23" w:rsidRDefault="00771A23" w:rsidP="008D6A68">
      <w:pPr>
        <w:spacing w:after="0" w:line="240" w:lineRule="auto"/>
      </w:pPr>
      <w:r>
        <w:separator/>
      </w:r>
    </w:p>
  </w:endnote>
  <w:endnote w:type="continuationSeparator" w:id="0">
    <w:p w:rsidR="00771A23" w:rsidRDefault="00771A23" w:rsidP="008D6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A23" w:rsidRDefault="00771A23" w:rsidP="008D6A68">
      <w:pPr>
        <w:spacing w:after="0" w:line="240" w:lineRule="auto"/>
      </w:pPr>
      <w:r>
        <w:separator/>
      </w:r>
    </w:p>
  </w:footnote>
  <w:footnote w:type="continuationSeparator" w:id="0">
    <w:p w:rsidR="00771A23" w:rsidRDefault="00771A23" w:rsidP="008D6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0NDI3MLc0MDQ1NzFW0lEKTi0uzszPAykwNK4FAKUo+OYtAAAA"/>
  </w:docVars>
  <w:rsids>
    <w:rsidRoot w:val="00264AFC"/>
    <w:rsid w:val="0000457B"/>
    <w:rsid w:val="00035BDD"/>
    <w:rsid w:val="00075938"/>
    <w:rsid w:val="000836A7"/>
    <w:rsid w:val="000B62C5"/>
    <w:rsid w:val="000B63DC"/>
    <w:rsid w:val="000E4BED"/>
    <w:rsid w:val="000E7D85"/>
    <w:rsid w:val="000F4D21"/>
    <w:rsid w:val="00115259"/>
    <w:rsid w:val="00121422"/>
    <w:rsid w:val="00144338"/>
    <w:rsid w:val="001766C7"/>
    <w:rsid w:val="001C286A"/>
    <w:rsid w:val="001F31D1"/>
    <w:rsid w:val="00210D18"/>
    <w:rsid w:val="00240126"/>
    <w:rsid w:val="00264AFC"/>
    <w:rsid w:val="002B2835"/>
    <w:rsid w:val="002C39DA"/>
    <w:rsid w:val="002D7B7D"/>
    <w:rsid w:val="003026F8"/>
    <w:rsid w:val="0031481A"/>
    <w:rsid w:val="003169CC"/>
    <w:rsid w:val="003532F1"/>
    <w:rsid w:val="003559EC"/>
    <w:rsid w:val="00370086"/>
    <w:rsid w:val="00395AE1"/>
    <w:rsid w:val="003966DE"/>
    <w:rsid w:val="003C47FB"/>
    <w:rsid w:val="003E3A49"/>
    <w:rsid w:val="00413915"/>
    <w:rsid w:val="00413A2F"/>
    <w:rsid w:val="00430371"/>
    <w:rsid w:val="00436182"/>
    <w:rsid w:val="0046663C"/>
    <w:rsid w:val="00466D8E"/>
    <w:rsid w:val="00477896"/>
    <w:rsid w:val="004803B3"/>
    <w:rsid w:val="004970CA"/>
    <w:rsid w:val="004B3AE5"/>
    <w:rsid w:val="004E7869"/>
    <w:rsid w:val="00523C21"/>
    <w:rsid w:val="00525E3B"/>
    <w:rsid w:val="005408F8"/>
    <w:rsid w:val="0054117F"/>
    <w:rsid w:val="00542DA3"/>
    <w:rsid w:val="00556779"/>
    <w:rsid w:val="0058203D"/>
    <w:rsid w:val="005B184A"/>
    <w:rsid w:val="005B756B"/>
    <w:rsid w:val="005D2024"/>
    <w:rsid w:val="006003BA"/>
    <w:rsid w:val="00600434"/>
    <w:rsid w:val="0061338C"/>
    <w:rsid w:val="00635442"/>
    <w:rsid w:val="00636E6F"/>
    <w:rsid w:val="00673169"/>
    <w:rsid w:val="006B0D18"/>
    <w:rsid w:val="006C674B"/>
    <w:rsid w:val="006E2EC7"/>
    <w:rsid w:val="00701AAA"/>
    <w:rsid w:val="007134CC"/>
    <w:rsid w:val="0071448A"/>
    <w:rsid w:val="00722E48"/>
    <w:rsid w:val="0073118C"/>
    <w:rsid w:val="007467B9"/>
    <w:rsid w:val="007600D0"/>
    <w:rsid w:val="00771A23"/>
    <w:rsid w:val="00774297"/>
    <w:rsid w:val="00783A8C"/>
    <w:rsid w:val="007B4A34"/>
    <w:rsid w:val="007D2432"/>
    <w:rsid w:val="007F3AAF"/>
    <w:rsid w:val="008326AB"/>
    <w:rsid w:val="00834CCC"/>
    <w:rsid w:val="00844A91"/>
    <w:rsid w:val="008536FC"/>
    <w:rsid w:val="00863262"/>
    <w:rsid w:val="008862D4"/>
    <w:rsid w:val="00892929"/>
    <w:rsid w:val="008A203E"/>
    <w:rsid w:val="008B7EB3"/>
    <w:rsid w:val="008B7F42"/>
    <w:rsid w:val="008D6A68"/>
    <w:rsid w:val="00907976"/>
    <w:rsid w:val="009172E0"/>
    <w:rsid w:val="00921994"/>
    <w:rsid w:val="00927463"/>
    <w:rsid w:val="00930B18"/>
    <w:rsid w:val="009346CA"/>
    <w:rsid w:val="00940E6A"/>
    <w:rsid w:val="00974F0E"/>
    <w:rsid w:val="009948B1"/>
    <w:rsid w:val="009A428B"/>
    <w:rsid w:val="009B0A7A"/>
    <w:rsid w:val="009D032B"/>
    <w:rsid w:val="00A04C18"/>
    <w:rsid w:val="00A05A37"/>
    <w:rsid w:val="00A322A7"/>
    <w:rsid w:val="00A81F2D"/>
    <w:rsid w:val="00A92F4C"/>
    <w:rsid w:val="00AA4D40"/>
    <w:rsid w:val="00AA7646"/>
    <w:rsid w:val="00AB75C1"/>
    <w:rsid w:val="00AE67F7"/>
    <w:rsid w:val="00B00C85"/>
    <w:rsid w:val="00B31E59"/>
    <w:rsid w:val="00B33FC4"/>
    <w:rsid w:val="00B46A51"/>
    <w:rsid w:val="00BA1E9A"/>
    <w:rsid w:val="00BC715F"/>
    <w:rsid w:val="00BF0C29"/>
    <w:rsid w:val="00BF5BFA"/>
    <w:rsid w:val="00C35C10"/>
    <w:rsid w:val="00C647D3"/>
    <w:rsid w:val="00CD4539"/>
    <w:rsid w:val="00CE4A5C"/>
    <w:rsid w:val="00D5439C"/>
    <w:rsid w:val="00D57B9E"/>
    <w:rsid w:val="00D66BAC"/>
    <w:rsid w:val="00D675A0"/>
    <w:rsid w:val="00D90CEB"/>
    <w:rsid w:val="00D93181"/>
    <w:rsid w:val="00D94934"/>
    <w:rsid w:val="00E07FEB"/>
    <w:rsid w:val="00E27D44"/>
    <w:rsid w:val="00E34BB4"/>
    <w:rsid w:val="00E44D53"/>
    <w:rsid w:val="00E6384C"/>
    <w:rsid w:val="00E74497"/>
    <w:rsid w:val="00EA7A83"/>
    <w:rsid w:val="00EB338E"/>
    <w:rsid w:val="00F079FE"/>
    <w:rsid w:val="00F25968"/>
    <w:rsid w:val="00F510B7"/>
    <w:rsid w:val="00F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68"/>
  </w:style>
  <w:style w:type="paragraph" w:styleId="Footer">
    <w:name w:val="footer"/>
    <w:basedOn w:val="Normal"/>
    <w:link w:val="FooterChar"/>
    <w:uiPriority w:val="99"/>
    <w:unhideWhenUsed/>
    <w:rsid w:val="008D6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68"/>
  </w:style>
  <w:style w:type="character" w:customStyle="1" w:styleId="apple-converted-space">
    <w:name w:val="apple-converted-space"/>
    <w:basedOn w:val="DefaultParagraphFont"/>
    <w:rsid w:val="00EA7A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68"/>
  </w:style>
  <w:style w:type="paragraph" w:styleId="Footer">
    <w:name w:val="footer"/>
    <w:basedOn w:val="Normal"/>
    <w:link w:val="FooterChar"/>
    <w:uiPriority w:val="99"/>
    <w:unhideWhenUsed/>
    <w:rsid w:val="008D6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68"/>
  </w:style>
  <w:style w:type="character" w:customStyle="1" w:styleId="apple-converted-space">
    <w:name w:val="apple-converted-space"/>
    <w:basedOn w:val="DefaultParagraphFont"/>
    <w:rsid w:val="00EA7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jamohiddinsye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nelson1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91</Pages>
  <Words>38196</Words>
  <Characters>217723</Characters>
  <Application>Microsoft Office Word</Application>
  <DocSecurity>0</DocSecurity>
  <Lines>1814</Lines>
  <Paragraphs>510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255409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khajamohiddin syed</cp:lastModifiedBy>
  <cp:revision>34</cp:revision>
  <dcterms:created xsi:type="dcterms:W3CDTF">2018-11-21T22:27:00Z</dcterms:created>
  <dcterms:modified xsi:type="dcterms:W3CDTF">2019-02-24T11:40:00Z</dcterms:modified>
</cp:coreProperties>
</file>